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8D04D" w14:textId="77777777" w:rsidR="00A42588" w:rsidRDefault="00A42588" w:rsidP="00A42588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22222"/>
          <w:sz w:val="19"/>
          <w:szCs w:val="19"/>
          <w:lang w:val="en-US"/>
        </w:rPr>
      </w:pPr>
    </w:p>
    <w:p w14:paraId="76DBDAEF" w14:textId="77777777" w:rsidR="00A42588" w:rsidRPr="0090043C" w:rsidRDefault="00A1394D" w:rsidP="0090043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noProof w:val="0"/>
          <w:sz w:val="24"/>
          <w:szCs w:val="24"/>
          <w:lang w:val="en-US"/>
        </w:rPr>
      </w:pPr>
      <w:r w:rsidRPr="0090043C">
        <w:rPr>
          <w:rFonts w:asciiTheme="majorHAnsi" w:hAnsiTheme="majorHAnsi" w:cstheme="majorHAnsi"/>
          <w:noProof w:val="0"/>
          <w:sz w:val="24"/>
          <w:szCs w:val="24"/>
          <w:lang w:val="en-US"/>
        </w:rPr>
        <w:t xml:space="preserve">1086_Q11. </w:t>
      </w:r>
      <w:r w:rsidR="00A42588" w:rsidRPr="0090043C">
        <w:rPr>
          <w:rFonts w:asciiTheme="majorHAnsi" w:hAnsiTheme="majorHAnsi" w:cstheme="majorHAnsi"/>
          <w:b/>
          <w:noProof w:val="0"/>
          <w:sz w:val="24"/>
          <w:szCs w:val="24"/>
          <w:lang w:val="en-US"/>
        </w:rPr>
        <w:t>Could you tell us now how similar or different are the following political parties? Please answer with a scale where 0 means completely similar and 10 means completely different.</w:t>
      </w:r>
    </w:p>
    <w:p w14:paraId="6B6AEF2B" w14:textId="77777777" w:rsidR="00A42588" w:rsidRPr="0090043C" w:rsidRDefault="00A42588" w:rsidP="00A425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sz w:val="24"/>
          <w:szCs w:val="24"/>
          <w:lang w:val="en-US"/>
        </w:rPr>
      </w:pPr>
    </w:p>
    <w:p w14:paraId="006637A4" w14:textId="77777777" w:rsidR="00DA1C7D" w:rsidRPr="0090043C" w:rsidRDefault="00A42588" w:rsidP="00A425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noProof w:val="0"/>
          <w:sz w:val="24"/>
          <w:szCs w:val="24"/>
          <w:lang w:val="en-US"/>
        </w:rPr>
      </w:pPr>
      <w:r w:rsidRPr="0090043C">
        <w:rPr>
          <w:rFonts w:asciiTheme="majorHAnsi" w:hAnsiTheme="majorHAnsi" w:cstheme="majorHAnsi"/>
          <w:b/>
          <w:noProof w:val="0"/>
          <w:sz w:val="24"/>
          <w:szCs w:val="24"/>
          <w:lang w:val="en-US"/>
        </w:rPr>
        <w:t>So how similar or different are the PSD and the PNL?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387"/>
        <w:gridCol w:w="755"/>
        <w:gridCol w:w="755"/>
        <w:gridCol w:w="756"/>
        <w:gridCol w:w="756"/>
        <w:gridCol w:w="756"/>
        <w:gridCol w:w="756"/>
        <w:gridCol w:w="756"/>
        <w:gridCol w:w="756"/>
        <w:gridCol w:w="756"/>
        <w:gridCol w:w="1387"/>
      </w:tblGrid>
      <w:tr w:rsidR="00A42588" w:rsidRPr="0090043C" w14:paraId="04426490" w14:textId="77777777" w:rsidTr="00DA1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6C713B28" w14:textId="77777777" w:rsidR="00A42588" w:rsidRPr="0090043C" w:rsidRDefault="00A42588" w:rsidP="00A4258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 w:val="0"/>
                <w:noProof w:val="0"/>
                <w:sz w:val="24"/>
                <w:szCs w:val="24"/>
                <w:lang w:val="en-US"/>
              </w:rPr>
            </w:pPr>
            <w:r w:rsidRPr="0090043C">
              <w:rPr>
                <w:rFonts w:asciiTheme="majorHAnsi" w:hAnsiTheme="majorHAnsi" w:cstheme="majorHAnsi"/>
                <w:b w:val="0"/>
                <w:noProof w:val="0"/>
                <w:sz w:val="24"/>
                <w:szCs w:val="24"/>
                <w:lang w:val="en-US"/>
              </w:rPr>
              <w:t>Completely</w:t>
            </w:r>
          </w:p>
          <w:p w14:paraId="4EF770A8" w14:textId="77777777" w:rsidR="00A42588" w:rsidRPr="0090043C" w:rsidRDefault="00A42588" w:rsidP="00A4258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 w:val="0"/>
                <w:noProof w:val="0"/>
                <w:sz w:val="24"/>
                <w:szCs w:val="24"/>
                <w:lang w:val="en-US"/>
              </w:rPr>
            </w:pPr>
            <w:proofErr w:type="gramStart"/>
            <w:r w:rsidRPr="0090043C">
              <w:rPr>
                <w:rFonts w:asciiTheme="majorHAnsi" w:hAnsiTheme="majorHAnsi" w:cstheme="majorHAnsi"/>
                <w:b w:val="0"/>
                <w:noProof w:val="0"/>
                <w:sz w:val="24"/>
                <w:szCs w:val="24"/>
                <w:lang w:val="en-US"/>
              </w:rPr>
              <w:t>similar</w:t>
            </w:r>
            <w:proofErr w:type="gramEnd"/>
          </w:p>
        </w:tc>
        <w:tc>
          <w:tcPr>
            <w:tcW w:w="850" w:type="dxa"/>
          </w:tcPr>
          <w:p w14:paraId="05A9C051" w14:textId="77777777" w:rsidR="00A42588" w:rsidRPr="0090043C" w:rsidRDefault="00A42588" w:rsidP="00A4258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5C438A63" w14:textId="77777777" w:rsidR="00A42588" w:rsidRPr="0090043C" w:rsidRDefault="00A42588" w:rsidP="00A4258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2620E330" w14:textId="77777777" w:rsidR="00A42588" w:rsidRPr="0090043C" w:rsidRDefault="00A42588" w:rsidP="00A4258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56B87F81" w14:textId="77777777" w:rsidR="00A42588" w:rsidRPr="0090043C" w:rsidRDefault="00A42588" w:rsidP="00A4258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7F00543F" w14:textId="77777777" w:rsidR="00A42588" w:rsidRPr="0090043C" w:rsidRDefault="00A42588" w:rsidP="00A4258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4AACF3AA" w14:textId="77777777" w:rsidR="00A42588" w:rsidRPr="0090043C" w:rsidRDefault="00A42588" w:rsidP="00A4258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680CA77B" w14:textId="77777777" w:rsidR="00A42588" w:rsidRPr="0090043C" w:rsidRDefault="00A42588" w:rsidP="00A4258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48821B02" w14:textId="77777777" w:rsidR="00A42588" w:rsidRPr="0090043C" w:rsidRDefault="00A42588" w:rsidP="00A4258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42530932" w14:textId="77777777" w:rsidR="00A42588" w:rsidRPr="0090043C" w:rsidRDefault="00A42588" w:rsidP="00A4258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694AB78" w14:textId="77777777" w:rsidR="00A42588" w:rsidRPr="0090043C" w:rsidRDefault="00A42588" w:rsidP="00A4258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noProof w:val="0"/>
                <w:sz w:val="24"/>
                <w:szCs w:val="24"/>
                <w:lang w:val="en-US"/>
              </w:rPr>
            </w:pPr>
            <w:r w:rsidRPr="0090043C">
              <w:rPr>
                <w:rFonts w:asciiTheme="majorHAnsi" w:hAnsiTheme="majorHAnsi" w:cstheme="majorHAnsi"/>
                <w:b w:val="0"/>
                <w:noProof w:val="0"/>
                <w:sz w:val="24"/>
                <w:szCs w:val="24"/>
                <w:lang w:val="en-US"/>
              </w:rPr>
              <w:t>Completely</w:t>
            </w:r>
          </w:p>
          <w:p w14:paraId="1082C814" w14:textId="77777777" w:rsidR="00A42588" w:rsidRPr="0090043C" w:rsidRDefault="00A42588" w:rsidP="00A42588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noProof w:val="0"/>
                <w:sz w:val="24"/>
                <w:szCs w:val="24"/>
                <w:lang w:val="en-US"/>
              </w:rPr>
            </w:pPr>
            <w:proofErr w:type="gramStart"/>
            <w:r w:rsidRPr="0090043C">
              <w:rPr>
                <w:rFonts w:asciiTheme="majorHAnsi" w:hAnsiTheme="majorHAnsi" w:cstheme="majorHAnsi"/>
                <w:b w:val="0"/>
                <w:noProof w:val="0"/>
                <w:sz w:val="24"/>
                <w:szCs w:val="24"/>
                <w:lang w:val="en-US"/>
              </w:rPr>
              <w:t>different</w:t>
            </w:r>
            <w:proofErr w:type="gramEnd"/>
          </w:p>
        </w:tc>
      </w:tr>
      <w:tr w:rsidR="00A42588" w:rsidRPr="0090043C" w14:paraId="73E810CC" w14:textId="77777777" w:rsidTr="00DA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14:paraId="02188BC2" w14:textId="77777777" w:rsidR="00A42588" w:rsidRPr="0090043C" w:rsidRDefault="00A42588" w:rsidP="00DA1C7D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b w:val="0"/>
                <w:noProof w:val="0"/>
                <w:sz w:val="24"/>
                <w:szCs w:val="24"/>
                <w:lang w:val="en-US"/>
              </w:rPr>
            </w:pPr>
            <w:r w:rsidRPr="0090043C">
              <w:rPr>
                <w:rFonts w:asciiTheme="majorHAnsi" w:hAnsiTheme="majorHAnsi" w:cstheme="majorHAnsi"/>
                <w:b w:val="0"/>
                <w:noProof w:val="0"/>
                <w:sz w:val="24"/>
                <w:szCs w:val="24"/>
                <w:lang w:val="en-US"/>
              </w:rPr>
              <w:t>0</w:t>
            </w:r>
          </w:p>
        </w:tc>
        <w:tc>
          <w:tcPr>
            <w:tcW w:w="850" w:type="dxa"/>
          </w:tcPr>
          <w:p w14:paraId="02B641BC" w14:textId="77777777" w:rsidR="00A42588" w:rsidRPr="0090043C" w:rsidRDefault="00A42588" w:rsidP="00A425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 w:val="0"/>
                <w:sz w:val="24"/>
                <w:szCs w:val="24"/>
                <w:lang w:val="en-US"/>
              </w:rPr>
            </w:pPr>
            <w:r w:rsidRPr="0090043C">
              <w:rPr>
                <w:rFonts w:asciiTheme="majorHAnsi" w:hAnsiTheme="majorHAnsi" w:cstheme="majorHAns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25047BE1" w14:textId="77777777" w:rsidR="00A42588" w:rsidRPr="0090043C" w:rsidRDefault="00A42588" w:rsidP="00A425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 w:val="0"/>
                <w:sz w:val="24"/>
                <w:szCs w:val="24"/>
                <w:lang w:val="en-US"/>
              </w:rPr>
            </w:pPr>
            <w:r w:rsidRPr="0090043C">
              <w:rPr>
                <w:rFonts w:asciiTheme="majorHAnsi" w:hAnsiTheme="majorHAnsi" w:cstheme="majorHAns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850" w:type="dxa"/>
          </w:tcPr>
          <w:p w14:paraId="38112227" w14:textId="77777777" w:rsidR="00A42588" w:rsidRPr="0090043C" w:rsidRDefault="00A42588" w:rsidP="00A425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 w:val="0"/>
                <w:sz w:val="24"/>
                <w:szCs w:val="24"/>
                <w:lang w:val="en-US"/>
              </w:rPr>
            </w:pPr>
            <w:r w:rsidRPr="0090043C">
              <w:rPr>
                <w:rFonts w:asciiTheme="majorHAnsi" w:hAnsiTheme="majorHAnsi" w:cstheme="majorHAns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850" w:type="dxa"/>
          </w:tcPr>
          <w:p w14:paraId="045805F1" w14:textId="77777777" w:rsidR="00A42588" w:rsidRPr="0090043C" w:rsidRDefault="00A42588" w:rsidP="00A425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 w:val="0"/>
                <w:sz w:val="24"/>
                <w:szCs w:val="24"/>
                <w:lang w:val="en-US"/>
              </w:rPr>
            </w:pPr>
            <w:r w:rsidRPr="0090043C">
              <w:rPr>
                <w:rFonts w:asciiTheme="majorHAnsi" w:hAnsiTheme="majorHAnsi" w:cstheme="majorHAns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</w:tcPr>
          <w:p w14:paraId="3FE8A4E0" w14:textId="77777777" w:rsidR="00A42588" w:rsidRPr="0090043C" w:rsidRDefault="00A42588" w:rsidP="00A425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 w:val="0"/>
                <w:sz w:val="24"/>
                <w:szCs w:val="24"/>
                <w:lang w:val="en-US"/>
              </w:rPr>
            </w:pPr>
            <w:r w:rsidRPr="0090043C">
              <w:rPr>
                <w:rFonts w:asciiTheme="majorHAnsi" w:hAnsiTheme="majorHAnsi" w:cstheme="majorHAns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5B09F34D" w14:textId="77777777" w:rsidR="00A42588" w:rsidRPr="0090043C" w:rsidRDefault="00A42588" w:rsidP="00A425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 w:val="0"/>
                <w:sz w:val="24"/>
                <w:szCs w:val="24"/>
                <w:lang w:val="en-US"/>
              </w:rPr>
            </w:pPr>
            <w:r w:rsidRPr="0090043C">
              <w:rPr>
                <w:rFonts w:asciiTheme="majorHAnsi" w:hAnsiTheme="majorHAnsi" w:cstheme="majorHAns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850" w:type="dxa"/>
          </w:tcPr>
          <w:p w14:paraId="27C7A738" w14:textId="77777777" w:rsidR="00A42588" w:rsidRPr="0090043C" w:rsidRDefault="00A42588" w:rsidP="00A425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 w:val="0"/>
                <w:sz w:val="24"/>
                <w:szCs w:val="24"/>
                <w:lang w:val="en-US"/>
              </w:rPr>
            </w:pPr>
            <w:r w:rsidRPr="0090043C">
              <w:rPr>
                <w:rFonts w:asciiTheme="majorHAnsi" w:hAnsiTheme="majorHAnsi" w:cstheme="majorHAnsi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850" w:type="dxa"/>
          </w:tcPr>
          <w:p w14:paraId="3166C571" w14:textId="77777777" w:rsidR="00A42588" w:rsidRPr="0090043C" w:rsidRDefault="00A42588" w:rsidP="00A425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 w:val="0"/>
                <w:sz w:val="24"/>
                <w:szCs w:val="24"/>
                <w:lang w:val="en-US"/>
              </w:rPr>
            </w:pPr>
            <w:r w:rsidRPr="0090043C">
              <w:rPr>
                <w:rFonts w:asciiTheme="majorHAnsi" w:hAnsiTheme="majorHAnsi" w:cstheme="majorHAnsi"/>
                <w:noProof w:val="0"/>
                <w:sz w:val="24"/>
                <w:szCs w:val="24"/>
                <w:lang w:val="en-US"/>
              </w:rPr>
              <w:t>8</w:t>
            </w:r>
          </w:p>
        </w:tc>
        <w:tc>
          <w:tcPr>
            <w:tcW w:w="850" w:type="dxa"/>
          </w:tcPr>
          <w:p w14:paraId="4EB15F6F" w14:textId="77777777" w:rsidR="00A42588" w:rsidRPr="0090043C" w:rsidRDefault="00A42588" w:rsidP="00A42588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 w:val="0"/>
                <w:sz w:val="24"/>
                <w:szCs w:val="24"/>
                <w:lang w:val="en-US"/>
              </w:rPr>
            </w:pPr>
            <w:r w:rsidRPr="0090043C">
              <w:rPr>
                <w:rFonts w:asciiTheme="majorHAnsi" w:hAnsiTheme="majorHAnsi" w:cstheme="majorHAnsi"/>
                <w:noProof w:val="0"/>
                <w:sz w:val="24"/>
                <w:szCs w:val="24"/>
                <w:lang w:val="en-US"/>
              </w:rPr>
              <w:t>9</w:t>
            </w:r>
          </w:p>
        </w:tc>
        <w:tc>
          <w:tcPr>
            <w:tcW w:w="850" w:type="dxa"/>
          </w:tcPr>
          <w:p w14:paraId="05A707EF" w14:textId="77777777" w:rsidR="00A42588" w:rsidRPr="0090043C" w:rsidRDefault="00A42588" w:rsidP="00DA1C7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noProof w:val="0"/>
                <w:sz w:val="24"/>
                <w:szCs w:val="24"/>
                <w:lang w:val="en-US"/>
              </w:rPr>
            </w:pPr>
            <w:r w:rsidRPr="0090043C">
              <w:rPr>
                <w:rFonts w:asciiTheme="majorHAnsi" w:hAnsiTheme="majorHAnsi" w:cstheme="majorHAnsi"/>
                <w:noProof w:val="0"/>
                <w:sz w:val="24"/>
                <w:szCs w:val="24"/>
                <w:lang w:val="en-US"/>
              </w:rPr>
              <w:t>10</w:t>
            </w:r>
          </w:p>
        </w:tc>
      </w:tr>
    </w:tbl>
    <w:p w14:paraId="28D94C0F" w14:textId="77777777" w:rsidR="00A42588" w:rsidRPr="0090043C" w:rsidRDefault="00A42588" w:rsidP="0083356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noProof w:val="0"/>
          <w:sz w:val="24"/>
          <w:szCs w:val="24"/>
          <w:lang w:val="en-US"/>
        </w:rPr>
      </w:pPr>
    </w:p>
    <w:p w14:paraId="3347AF4C" w14:textId="719BC802" w:rsidR="00A1394D" w:rsidRPr="0090043C" w:rsidRDefault="00DA1C7D" w:rsidP="0083356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noProof w:val="0"/>
          <w:sz w:val="24"/>
          <w:szCs w:val="24"/>
          <w:lang w:val="en-US"/>
        </w:rPr>
      </w:pPr>
      <w:r w:rsidRPr="0090043C">
        <w:rPr>
          <w:rFonts w:asciiTheme="majorHAnsi" w:hAnsiTheme="majorHAnsi" w:cstheme="majorHAnsi"/>
          <w:noProof w:val="0"/>
          <w:sz w:val="24"/>
          <w:szCs w:val="24"/>
          <w:highlight w:val="yellow"/>
          <w:lang w:val="en-US"/>
        </w:rPr>
        <w:t>[</w:t>
      </w:r>
      <w:r w:rsidR="00BE5D5D" w:rsidRPr="0090043C">
        <w:rPr>
          <w:rFonts w:asciiTheme="majorHAnsi" w:eastAsia="Times New Roman" w:hAnsiTheme="majorHAnsi" w:cstheme="majorHAnsi"/>
          <w:noProof w:val="0"/>
          <w:color w:val="222222"/>
          <w:sz w:val="24"/>
          <w:szCs w:val="24"/>
          <w:highlight w:val="yellow"/>
          <w:lang w:val="en-US"/>
        </w:rPr>
        <w:t xml:space="preserve">INSTRUCTION, NOT TO BE SHOWN IN THE QUESTIONNAIRE. </w:t>
      </w:r>
      <w:r w:rsidR="00A1394D" w:rsidRPr="0090043C">
        <w:rPr>
          <w:rFonts w:asciiTheme="majorHAnsi" w:eastAsia="Times New Roman" w:hAnsiTheme="majorHAnsi" w:cstheme="majorHAnsi"/>
          <w:noProof w:val="0"/>
          <w:color w:val="222222"/>
          <w:sz w:val="24"/>
          <w:szCs w:val="24"/>
          <w:highlight w:val="yellow"/>
          <w:lang w:val="en-US"/>
        </w:rPr>
        <w:t xml:space="preserve">FIRST FOUR ITEMS IN THE BATTERY DISPLAYED ON THE </w:t>
      </w:r>
      <w:r w:rsidR="00A1394D" w:rsidRPr="0090043C">
        <w:rPr>
          <w:rFonts w:asciiTheme="majorHAnsi" w:hAnsiTheme="majorHAnsi" w:cstheme="majorHAnsi"/>
          <w:noProof w:val="0"/>
          <w:sz w:val="24"/>
          <w:szCs w:val="24"/>
          <w:highlight w:val="yellow"/>
          <w:lang w:val="en-US"/>
        </w:rPr>
        <w:t xml:space="preserve">SAME </w:t>
      </w:r>
      <w:r w:rsidRPr="0090043C">
        <w:rPr>
          <w:rFonts w:asciiTheme="majorHAnsi" w:hAnsiTheme="majorHAnsi" w:cstheme="majorHAnsi"/>
          <w:noProof w:val="0"/>
          <w:sz w:val="24"/>
          <w:szCs w:val="24"/>
          <w:highlight w:val="yellow"/>
          <w:lang w:val="en-US"/>
        </w:rPr>
        <w:t>PAGE OF THE QUESTIONNAIRE</w:t>
      </w:r>
      <w:r w:rsidR="0083356A">
        <w:rPr>
          <w:rFonts w:asciiTheme="majorHAnsi" w:hAnsiTheme="majorHAnsi" w:cstheme="majorHAnsi"/>
          <w:noProof w:val="0"/>
          <w:sz w:val="24"/>
          <w:szCs w:val="24"/>
          <w:highlight w:val="yellow"/>
          <w:lang w:val="en-US"/>
        </w:rPr>
        <w:t xml:space="preserve"> WITH THE PREVIOUS QUESTION</w:t>
      </w:r>
      <w:r w:rsidR="00A1394D" w:rsidRPr="0090043C">
        <w:rPr>
          <w:rFonts w:asciiTheme="majorHAnsi" w:hAnsiTheme="majorHAnsi" w:cstheme="majorHAnsi"/>
          <w:noProof w:val="0"/>
          <w:sz w:val="24"/>
          <w:szCs w:val="24"/>
          <w:highlight w:val="yellow"/>
          <w:lang w:val="en-US"/>
        </w:rPr>
        <w:t>, THE NEXT FIVE ON A DIFFERENT PAGE</w:t>
      </w:r>
      <w:r w:rsidR="00BE5D5D" w:rsidRPr="0090043C">
        <w:rPr>
          <w:rFonts w:asciiTheme="majorHAnsi" w:hAnsiTheme="majorHAnsi" w:cstheme="majorHAnsi"/>
          <w:noProof w:val="0"/>
          <w:sz w:val="24"/>
          <w:szCs w:val="24"/>
          <w:highlight w:val="yellow"/>
          <w:lang w:val="en-US"/>
        </w:rPr>
        <w:t xml:space="preserve">. THE ORDERING OF THE PARTY-PAIRS </w:t>
      </w:r>
      <w:r w:rsidR="00A1394D" w:rsidRPr="0090043C">
        <w:rPr>
          <w:rFonts w:asciiTheme="majorHAnsi" w:hAnsiTheme="majorHAnsi" w:cstheme="majorHAnsi"/>
          <w:noProof w:val="0"/>
          <w:sz w:val="24"/>
          <w:szCs w:val="24"/>
          <w:highlight w:val="yellow"/>
          <w:lang w:val="en-US"/>
        </w:rPr>
        <w:t>WAS RANDOMIZED.</w:t>
      </w:r>
      <w:r w:rsidR="00BE5D5D" w:rsidRPr="0090043C">
        <w:rPr>
          <w:rFonts w:asciiTheme="majorHAnsi" w:hAnsiTheme="majorHAnsi" w:cstheme="majorHAnsi"/>
          <w:noProof w:val="0"/>
          <w:sz w:val="24"/>
          <w:szCs w:val="24"/>
          <w:highlight w:val="yellow"/>
          <w:lang w:val="en-US"/>
        </w:rPr>
        <w:t xml:space="preserve"> </w:t>
      </w:r>
    </w:p>
    <w:p w14:paraId="601CB3E6" w14:textId="77777777" w:rsidR="00A42588" w:rsidRPr="0090043C" w:rsidRDefault="002E0536" w:rsidP="0090043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b/>
          <w:noProof w:val="0"/>
          <w:sz w:val="24"/>
          <w:szCs w:val="24"/>
          <w:lang w:val="en-US"/>
        </w:rPr>
      </w:pPr>
      <w:r w:rsidRPr="0090043C">
        <w:rPr>
          <w:rFonts w:asciiTheme="majorHAnsi" w:hAnsiTheme="majorHAnsi" w:cstheme="majorHAnsi"/>
          <w:b/>
          <w:noProof w:val="0"/>
          <w:sz w:val="24"/>
          <w:szCs w:val="24"/>
          <w:lang w:val="en-US"/>
        </w:rPr>
        <w:t xml:space="preserve">Please use the same scale to say </w:t>
      </w:r>
      <w:r w:rsidR="00DA1C7D" w:rsidRPr="0090043C">
        <w:rPr>
          <w:rFonts w:asciiTheme="majorHAnsi" w:hAnsiTheme="majorHAnsi" w:cstheme="majorHAnsi"/>
          <w:b/>
          <w:noProof w:val="0"/>
          <w:sz w:val="24"/>
          <w:szCs w:val="24"/>
          <w:lang w:val="en-US"/>
        </w:rPr>
        <w:t xml:space="preserve">how similar or different are the </w:t>
      </w:r>
      <w:r w:rsidR="00A42588" w:rsidRPr="0090043C">
        <w:rPr>
          <w:rFonts w:asciiTheme="majorHAnsi" w:hAnsiTheme="majorHAnsi" w:cstheme="majorHAnsi"/>
          <w:b/>
          <w:noProof w:val="0"/>
          <w:sz w:val="24"/>
          <w:szCs w:val="24"/>
          <w:lang w:val="en-US"/>
        </w:rPr>
        <w:t>following pairs of parties</w:t>
      </w:r>
      <w:r w:rsidR="00DA1C7D" w:rsidRPr="0090043C">
        <w:rPr>
          <w:rFonts w:asciiTheme="majorHAnsi" w:hAnsiTheme="majorHAnsi" w:cstheme="majorHAnsi"/>
          <w:b/>
          <w:noProof w:val="0"/>
          <w:sz w:val="24"/>
          <w:szCs w:val="24"/>
          <w:lang w:val="en-US"/>
        </w:rPr>
        <w:t>:</w:t>
      </w:r>
    </w:p>
    <w:tbl>
      <w:tblPr>
        <w:tblW w:w="9520" w:type="dxa"/>
        <w:tblInd w:w="-10" w:type="dxa"/>
        <w:tblLook w:val="04A0" w:firstRow="1" w:lastRow="0" w:firstColumn="1" w:lastColumn="0" w:noHBand="0" w:noVBand="1"/>
      </w:tblPr>
      <w:tblGrid>
        <w:gridCol w:w="2381"/>
        <w:gridCol w:w="1387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1387"/>
      </w:tblGrid>
      <w:tr w:rsidR="002E0536" w:rsidRPr="0090043C" w14:paraId="2D4C5D72" w14:textId="77777777" w:rsidTr="002E0536">
        <w:trPr>
          <w:trHeight w:val="30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2E6EB9" w14:textId="77777777" w:rsidR="002E0536" w:rsidRPr="0090043C" w:rsidRDefault="002E0536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How similar or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5A85D3" w14:textId="77777777" w:rsidR="002E0536" w:rsidRPr="0090043C" w:rsidRDefault="002E0536" w:rsidP="002E0536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Completely</w:t>
            </w:r>
          </w:p>
        </w:tc>
        <w:tc>
          <w:tcPr>
            <w:tcW w:w="5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CCC899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839FF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5D01E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DD8A1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C6824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C3E3C6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613B2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E7BAA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4B0718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BF17F" w14:textId="77777777" w:rsidR="002E0536" w:rsidRPr="0090043C" w:rsidRDefault="002E0536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Completely</w:t>
            </w:r>
          </w:p>
        </w:tc>
      </w:tr>
      <w:tr w:rsidR="002E0536" w:rsidRPr="0090043C" w14:paraId="69787BEB" w14:textId="77777777" w:rsidTr="002E0536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99CC1" w14:textId="77777777" w:rsidR="002E0536" w:rsidRPr="0090043C" w:rsidRDefault="002E0536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proofErr w:type="gramStart"/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different</w:t>
            </w:r>
            <w:proofErr w:type="gramEnd"/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 xml:space="preserve"> are the: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F76C0" w14:textId="77777777" w:rsidR="002E0536" w:rsidRPr="0090043C" w:rsidRDefault="002E0536" w:rsidP="002E0536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proofErr w:type="gramStart"/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similar</w:t>
            </w:r>
            <w:proofErr w:type="gramEnd"/>
          </w:p>
        </w:tc>
        <w:tc>
          <w:tcPr>
            <w:tcW w:w="5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BAB670A" w14:textId="77777777" w:rsidR="002E0536" w:rsidRPr="0090043C" w:rsidRDefault="002E0536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99CA275" w14:textId="77777777" w:rsidR="002E0536" w:rsidRPr="0090043C" w:rsidRDefault="002E0536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9112258" w14:textId="77777777" w:rsidR="002E0536" w:rsidRPr="0090043C" w:rsidRDefault="002E0536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15F5A85" w14:textId="77777777" w:rsidR="002E0536" w:rsidRPr="0090043C" w:rsidRDefault="002E0536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2205DE9" w14:textId="77777777" w:rsidR="002E0536" w:rsidRPr="0090043C" w:rsidRDefault="002E0536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EBF72F5" w14:textId="77777777" w:rsidR="002E0536" w:rsidRPr="0090043C" w:rsidRDefault="002E0536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1AA0D81" w14:textId="77777777" w:rsidR="002E0536" w:rsidRPr="0090043C" w:rsidRDefault="002E0536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3D4C1F0" w14:textId="77777777" w:rsidR="002E0536" w:rsidRPr="0090043C" w:rsidRDefault="002E0536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20F73E" w14:textId="77777777" w:rsidR="002E0536" w:rsidRPr="0090043C" w:rsidRDefault="002E0536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9E450" w14:textId="77777777" w:rsidR="002E0536" w:rsidRPr="0090043C" w:rsidRDefault="002E0536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proofErr w:type="gramStart"/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different</w:t>
            </w:r>
            <w:proofErr w:type="gramEnd"/>
          </w:p>
        </w:tc>
      </w:tr>
      <w:tr w:rsidR="002E0536" w:rsidRPr="0090043C" w14:paraId="1E2A601C" w14:textId="77777777" w:rsidTr="002E0536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6E2AD" w14:textId="77777777" w:rsidR="002E0536" w:rsidRPr="0090043C" w:rsidRDefault="00A1394D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 xml:space="preserve">1086_Q12_s01 </w:t>
            </w:r>
            <w:r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 xml:space="preserve">USR </w:t>
            </w:r>
            <w:proofErr w:type="gramStart"/>
            <w:r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 xml:space="preserve">and </w:t>
            </w:r>
            <w:r w:rsidR="002E0536"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 xml:space="preserve"> ALDE</w:t>
            </w:r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A2EDCD" w14:textId="77777777" w:rsidR="002E0536" w:rsidRPr="0090043C" w:rsidRDefault="002E0536" w:rsidP="002E0536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899AFA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0B49EE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1FF286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A7C7F5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AEF491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E9548A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5D0141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0613A0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2BA217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61256" w14:textId="77777777" w:rsidR="002E0536" w:rsidRPr="0090043C" w:rsidRDefault="002E0536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2E0536" w:rsidRPr="0090043C" w14:paraId="3E8F2CCD" w14:textId="77777777" w:rsidTr="002E0536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5D72E" w14:textId="77777777" w:rsidR="002E0536" w:rsidRPr="0090043C" w:rsidRDefault="00A1394D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 xml:space="preserve">1086_Q12_s02. </w:t>
            </w:r>
            <w:r w:rsidR="002E0536"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 xml:space="preserve">PSD </w:t>
            </w:r>
            <w:r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>and</w:t>
            </w:r>
            <w:r w:rsidR="002E0536"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 xml:space="preserve"> PMP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0CE4B8" w14:textId="77777777" w:rsidR="002E0536" w:rsidRPr="0090043C" w:rsidRDefault="002E0536" w:rsidP="002E0536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2AF14A0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B7174A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055190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16FFCA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5FD99A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82BAE1A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C30E62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0BB7DE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9999A2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A7E1D3" w14:textId="77777777" w:rsidR="002E0536" w:rsidRPr="0090043C" w:rsidRDefault="002E0536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2E0536" w:rsidRPr="0090043C" w14:paraId="01274308" w14:textId="77777777" w:rsidTr="002E0536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68373" w14:textId="77777777" w:rsidR="002E0536" w:rsidRPr="0090043C" w:rsidRDefault="00A1394D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 xml:space="preserve">1086_Q12_s03. </w:t>
            </w:r>
            <w:r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 xml:space="preserve">PNL and </w:t>
            </w:r>
            <w:r w:rsidR="002E0536"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>USR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DD977D" w14:textId="77777777" w:rsidR="002E0536" w:rsidRPr="0090043C" w:rsidRDefault="002E0536" w:rsidP="002E0536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095F8A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A315C4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86B194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576F82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5D81B5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45A80F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4D4733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B16431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5D7E86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BA289" w14:textId="77777777" w:rsidR="002E0536" w:rsidRPr="0090043C" w:rsidRDefault="002E0536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2E0536" w:rsidRPr="0090043C" w14:paraId="60D99022" w14:textId="77777777" w:rsidTr="002E0536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43348A" w14:textId="77777777" w:rsidR="002E0536" w:rsidRPr="0090043C" w:rsidRDefault="00A1394D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 xml:space="preserve">1086_Q12_s04. </w:t>
            </w:r>
            <w:r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>PSD and</w:t>
            </w:r>
            <w:r w:rsidR="002E0536"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 xml:space="preserve"> ALDE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437989" w14:textId="77777777" w:rsidR="002E0536" w:rsidRPr="0090043C" w:rsidRDefault="002E0536" w:rsidP="002E0536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9A5530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C2D2CD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1DDD70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C4D8CC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BDCC0C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49BC36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C6118C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9C0EF7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F6CACE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F4011" w14:textId="77777777" w:rsidR="002E0536" w:rsidRPr="0090043C" w:rsidRDefault="002E0536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2E0536" w:rsidRPr="0090043C" w14:paraId="352E83BD" w14:textId="77777777" w:rsidTr="002E0536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B5EE4" w14:textId="77777777" w:rsidR="002E0536" w:rsidRPr="0090043C" w:rsidRDefault="00A1394D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 xml:space="preserve">1086_Q12_bis_s01. </w:t>
            </w:r>
            <w:r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>PNL and</w:t>
            </w:r>
            <w:r w:rsidR="002E0536"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 xml:space="preserve"> PMP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F411F1" w14:textId="77777777" w:rsidR="002E0536" w:rsidRPr="0090043C" w:rsidRDefault="002E0536" w:rsidP="002E0536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611E79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DACC37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D94607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60518A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24CA2F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46D6FF9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6D89E2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4F888D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36872E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CB027" w14:textId="77777777" w:rsidR="002E0536" w:rsidRPr="0090043C" w:rsidRDefault="002E0536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2E0536" w:rsidRPr="0090043C" w14:paraId="3957AF72" w14:textId="77777777" w:rsidTr="002E0536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80ACA5" w14:textId="77777777" w:rsidR="002E0536" w:rsidRPr="0090043C" w:rsidRDefault="00A1394D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 xml:space="preserve">1086_Q12_bis_s02. </w:t>
            </w:r>
            <w:r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>PSD and</w:t>
            </w:r>
            <w:r w:rsidR="002E0536"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 xml:space="preserve"> USR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76C1E9D" w14:textId="77777777" w:rsidR="002E0536" w:rsidRPr="0090043C" w:rsidRDefault="002E0536" w:rsidP="002E0536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DF63B9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017F42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7BD2A8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4D3C0A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0530A2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27B15C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CBEFAA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B60D0C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1F595C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3C34A" w14:textId="77777777" w:rsidR="002E0536" w:rsidRPr="0090043C" w:rsidRDefault="002E0536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2E0536" w:rsidRPr="0090043C" w14:paraId="0D777966" w14:textId="77777777" w:rsidTr="002E0536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27FC7" w14:textId="77777777" w:rsidR="002E0536" w:rsidRPr="0090043C" w:rsidRDefault="00A1394D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 xml:space="preserve">1086_Q12_bis_s03. </w:t>
            </w:r>
            <w:r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 xml:space="preserve">USR and </w:t>
            </w:r>
            <w:r w:rsidR="002E0536"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>PMP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1CED8E" w14:textId="77777777" w:rsidR="002E0536" w:rsidRPr="0090043C" w:rsidRDefault="002E0536" w:rsidP="002E0536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D22898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6C180D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E3737A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D1F77A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0FA304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EDA3EC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B67BE9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BC780E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5685D5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90090" w14:textId="77777777" w:rsidR="002E0536" w:rsidRPr="0090043C" w:rsidRDefault="002E0536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2E0536" w:rsidRPr="0090043C" w14:paraId="7033299D" w14:textId="77777777" w:rsidTr="002E0536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8E372" w14:textId="77777777" w:rsidR="002E0536" w:rsidRPr="0090043C" w:rsidRDefault="00A1394D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 xml:space="preserve">1086_Q12_bis_s04. </w:t>
            </w:r>
            <w:r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>PNL and</w:t>
            </w:r>
            <w:r w:rsidR="002E0536"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 xml:space="preserve"> ALDE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7BA5865" w14:textId="77777777" w:rsidR="002E0536" w:rsidRPr="0090043C" w:rsidRDefault="002E0536" w:rsidP="002E0536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DDD536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494D24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210D5C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0A4D81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4C187E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547050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65A566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87091A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751C7C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2AC92" w14:textId="77777777" w:rsidR="002E0536" w:rsidRPr="0090043C" w:rsidRDefault="002E0536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2E0536" w:rsidRPr="0090043C" w14:paraId="69DD56D9" w14:textId="77777777" w:rsidTr="002E0536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D05E4C" w14:textId="77777777" w:rsidR="002E0536" w:rsidRPr="0090043C" w:rsidRDefault="00A1394D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 xml:space="preserve">1086_Q12_bis_s05. </w:t>
            </w:r>
            <w:r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>ALDE and</w:t>
            </w:r>
            <w:r w:rsidR="002E0536"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 xml:space="preserve"> PMP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BE89F6" w14:textId="77777777" w:rsidR="002E0536" w:rsidRPr="0090043C" w:rsidRDefault="002E0536" w:rsidP="002E0536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9BF820E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ED04D7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DF76F6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E38073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EC3A7C0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30740D8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84FA556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86D2A6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4BEE44" w14:textId="77777777" w:rsidR="002E0536" w:rsidRPr="0090043C" w:rsidRDefault="002E0536" w:rsidP="002E053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076E0" w14:textId="77777777" w:rsidR="002E0536" w:rsidRPr="0090043C" w:rsidRDefault="002E0536" w:rsidP="002E0536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10</w:t>
            </w:r>
          </w:p>
        </w:tc>
      </w:tr>
    </w:tbl>
    <w:p w14:paraId="6B59BD1D" w14:textId="77777777" w:rsidR="00A42588" w:rsidRPr="0090043C" w:rsidRDefault="00A42588" w:rsidP="00A4258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sz w:val="24"/>
          <w:szCs w:val="24"/>
          <w:lang w:val="en-US"/>
        </w:rPr>
      </w:pPr>
    </w:p>
    <w:p w14:paraId="6CB8EC28" w14:textId="77777777" w:rsidR="00BE5D5D" w:rsidRPr="0090043C" w:rsidRDefault="00BE5D5D" w:rsidP="005300C4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noProof w:val="0"/>
          <w:color w:val="222222"/>
          <w:sz w:val="24"/>
          <w:szCs w:val="24"/>
          <w:lang w:val="en-US"/>
        </w:rPr>
      </w:pPr>
      <w:bookmarkStart w:id="0" w:name="_GoBack"/>
      <w:bookmarkEnd w:id="0"/>
    </w:p>
    <w:p w14:paraId="0D48A6A8" w14:textId="77777777" w:rsidR="00BE5D5D" w:rsidRPr="0090043C" w:rsidRDefault="00BE5D5D" w:rsidP="005300C4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noProof w:val="0"/>
          <w:color w:val="222222"/>
          <w:sz w:val="24"/>
          <w:szCs w:val="24"/>
          <w:lang w:val="en-US"/>
        </w:rPr>
      </w:pPr>
      <w:r w:rsidRPr="0090043C">
        <w:rPr>
          <w:rFonts w:asciiTheme="majorHAnsi" w:eastAsia="Times New Roman" w:hAnsiTheme="majorHAnsi" w:cstheme="majorHAnsi"/>
          <w:noProof w:val="0"/>
          <w:color w:val="222222"/>
          <w:sz w:val="24"/>
          <w:szCs w:val="24"/>
          <w:highlight w:val="yellow"/>
          <w:lang w:val="en-US"/>
        </w:rPr>
        <w:t>[INSTRUCTION, NOT TO BE SHOWN IN THE QUESTIONNAIRE. THIS IS AN OPEN-ENDED QUESTION. THERE SHOULD BE A LITTLE TEXT BOX IN WHICH THE RESPONDENTS CAN WRITE IN THEIR ANSWER:]</w:t>
      </w:r>
    </w:p>
    <w:p w14:paraId="372E32B4" w14:textId="77777777" w:rsidR="00BE5D5D" w:rsidRPr="0090043C" w:rsidRDefault="00A1394D" w:rsidP="0090043C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noProof w:val="0"/>
          <w:color w:val="222222"/>
          <w:sz w:val="24"/>
          <w:szCs w:val="24"/>
          <w:lang w:val="en-US"/>
        </w:rPr>
      </w:pPr>
      <w:r w:rsidRPr="0090043C">
        <w:rPr>
          <w:rFonts w:asciiTheme="majorHAnsi" w:eastAsia="Times New Roman" w:hAnsiTheme="majorHAnsi" w:cstheme="majorHAnsi"/>
          <w:noProof w:val="0"/>
          <w:color w:val="222222"/>
          <w:sz w:val="24"/>
          <w:szCs w:val="24"/>
          <w:lang w:val="en-US"/>
        </w:rPr>
        <w:t xml:space="preserve">1086_Q13. </w:t>
      </w:r>
      <w:r w:rsidR="002E0536" w:rsidRPr="0090043C">
        <w:rPr>
          <w:rFonts w:asciiTheme="majorHAnsi" w:eastAsia="Times New Roman" w:hAnsiTheme="majorHAnsi" w:cstheme="majorHAnsi"/>
          <w:b/>
          <w:noProof w:val="0"/>
          <w:color w:val="222222"/>
          <w:sz w:val="24"/>
          <w:szCs w:val="24"/>
          <w:lang w:val="en-US"/>
        </w:rPr>
        <w:t xml:space="preserve">What in your view are the main differences between the PSD and the </w:t>
      </w:r>
      <w:proofErr w:type="gramStart"/>
      <w:r w:rsidR="002E0536" w:rsidRPr="0090043C">
        <w:rPr>
          <w:rFonts w:asciiTheme="majorHAnsi" w:eastAsia="Times New Roman" w:hAnsiTheme="majorHAnsi" w:cstheme="majorHAnsi"/>
          <w:b/>
          <w:noProof w:val="0"/>
          <w:color w:val="222222"/>
          <w:sz w:val="24"/>
          <w:szCs w:val="24"/>
          <w:lang w:val="en-US"/>
        </w:rPr>
        <w:t>PNL</w:t>
      </w:r>
      <w:r w:rsidR="00BE5D5D" w:rsidRPr="0090043C">
        <w:rPr>
          <w:rFonts w:asciiTheme="majorHAnsi" w:eastAsia="Times New Roman" w:hAnsiTheme="majorHAnsi" w:cstheme="majorHAnsi"/>
          <w:b/>
          <w:noProof w:val="0"/>
          <w:color w:val="222222"/>
          <w:sz w:val="24"/>
          <w:szCs w:val="24"/>
          <w:lang w:val="en-US"/>
        </w:rPr>
        <w:t>.</w:t>
      </w:r>
      <w:proofErr w:type="gramEnd"/>
      <w:r w:rsidR="00BE5D5D" w:rsidRPr="0090043C">
        <w:rPr>
          <w:rFonts w:asciiTheme="majorHAnsi" w:eastAsia="Times New Roman" w:hAnsiTheme="majorHAnsi" w:cstheme="majorHAnsi"/>
          <w:b/>
          <w:noProof w:val="0"/>
          <w:color w:val="222222"/>
          <w:sz w:val="24"/>
          <w:szCs w:val="24"/>
          <w:lang w:val="en-US"/>
        </w:rPr>
        <w:t xml:space="preserve"> Please write in the box.</w:t>
      </w:r>
    </w:p>
    <w:p w14:paraId="025BFBA9" w14:textId="77777777" w:rsidR="00BE5D5D" w:rsidRPr="0090043C" w:rsidRDefault="00BE5D5D" w:rsidP="0090043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noProof w:val="0"/>
          <w:color w:val="222222"/>
          <w:sz w:val="24"/>
          <w:szCs w:val="24"/>
          <w:lang w:val="en-US"/>
        </w:rPr>
      </w:pPr>
      <w:r w:rsidRPr="0090043C"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89B3E3" wp14:editId="2AC6DE1D">
                <wp:simplePos x="0" y="0"/>
                <wp:positionH relativeFrom="margin">
                  <wp:align>left</wp:align>
                </wp:positionH>
                <wp:positionV relativeFrom="paragraph">
                  <wp:posOffset>73698</wp:posOffset>
                </wp:positionV>
                <wp:extent cx="5410835" cy="386080"/>
                <wp:effectExtent l="0" t="0" r="1841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835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092A8" w14:textId="77777777" w:rsidR="0090043C" w:rsidRPr="00BE5D5D" w:rsidRDefault="0090043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5.8pt;width:426.05pt;height:30.4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">
                <v:textbox style="mso-fit-shape-to-text:t">
                  <w:txbxContent>
                    <w:p w14:paraId="79E092A8" w14:textId="77777777" w:rsidR="0090043C" w:rsidRPr="00BE5D5D" w:rsidRDefault="0090043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D234D3" w14:textId="77777777" w:rsidR="00A1394D" w:rsidRPr="0090043C" w:rsidRDefault="00A1394D" w:rsidP="00A1394D">
      <w:pPr>
        <w:rPr>
          <w:rFonts w:asciiTheme="majorHAnsi" w:hAnsiTheme="majorHAnsi" w:cstheme="majorHAnsi"/>
          <w:sz w:val="24"/>
          <w:szCs w:val="24"/>
        </w:rPr>
      </w:pPr>
      <w:r w:rsidRPr="0090043C">
        <w:rPr>
          <w:rFonts w:asciiTheme="majorHAnsi" w:eastAsia="Times New Roman" w:hAnsiTheme="majorHAnsi" w:cstheme="majorHAnsi"/>
          <w:noProof w:val="0"/>
          <w:color w:val="222222"/>
          <w:sz w:val="24"/>
          <w:szCs w:val="24"/>
          <w:lang w:val="en-US"/>
        </w:rPr>
        <w:lastRenderedPageBreak/>
        <w:t>1086_Q14.</w:t>
      </w:r>
      <w:r w:rsidRPr="0090043C">
        <w:rPr>
          <w:rFonts w:asciiTheme="majorHAnsi" w:eastAsia="Times New Roman" w:hAnsiTheme="majorHAnsi" w:cstheme="majorHAnsi"/>
          <w:b/>
          <w:noProof w:val="0"/>
          <w:color w:val="222222"/>
          <w:sz w:val="24"/>
          <w:szCs w:val="24"/>
          <w:lang w:val="en-US"/>
        </w:rPr>
        <w:t xml:space="preserve"> </w:t>
      </w:r>
      <w:r w:rsidRPr="0090043C">
        <w:rPr>
          <w:rFonts w:asciiTheme="majorHAnsi" w:hAnsiTheme="majorHAnsi" w:cstheme="majorHAnsi"/>
          <w:b/>
          <w:sz w:val="24"/>
          <w:szCs w:val="24"/>
        </w:rPr>
        <w:t>How interested would you say you are in politics?</w:t>
      </w:r>
    </w:p>
    <w:p w14:paraId="24413F80" w14:textId="77777777" w:rsidR="00A1394D" w:rsidRPr="0090043C" w:rsidRDefault="00A1394D" w:rsidP="00A1394D">
      <w:pPr>
        <w:rPr>
          <w:rFonts w:asciiTheme="majorHAnsi" w:hAnsiTheme="majorHAnsi" w:cstheme="majorHAnsi"/>
          <w:sz w:val="24"/>
          <w:szCs w:val="24"/>
        </w:rPr>
      </w:pPr>
      <w:r w:rsidRPr="0090043C">
        <w:rPr>
          <w:rFonts w:asciiTheme="majorHAnsi" w:hAnsiTheme="majorHAnsi" w:cstheme="majorHAnsi"/>
          <w:sz w:val="24"/>
          <w:szCs w:val="24"/>
        </w:rPr>
        <w:t xml:space="preserve">1. </w:t>
      </w:r>
      <w:r w:rsidRPr="0090043C">
        <w:rPr>
          <w:rFonts w:asciiTheme="majorHAnsi" w:hAnsiTheme="majorHAnsi" w:cstheme="majorHAnsi"/>
          <w:b/>
          <w:sz w:val="24"/>
          <w:szCs w:val="24"/>
        </w:rPr>
        <w:t>Very interested</w:t>
      </w:r>
    </w:p>
    <w:p w14:paraId="762DC87F" w14:textId="77777777" w:rsidR="00A1394D" w:rsidRPr="0090043C" w:rsidRDefault="00A1394D" w:rsidP="00A1394D">
      <w:pPr>
        <w:rPr>
          <w:rFonts w:asciiTheme="majorHAnsi" w:hAnsiTheme="majorHAnsi" w:cstheme="majorHAnsi"/>
          <w:sz w:val="24"/>
          <w:szCs w:val="24"/>
        </w:rPr>
      </w:pPr>
      <w:r w:rsidRPr="0090043C">
        <w:rPr>
          <w:rFonts w:asciiTheme="majorHAnsi" w:hAnsiTheme="majorHAnsi" w:cstheme="majorHAnsi"/>
          <w:sz w:val="24"/>
          <w:szCs w:val="24"/>
        </w:rPr>
        <w:t xml:space="preserve">2. </w:t>
      </w:r>
      <w:r w:rsidRPr="0090043C">
        <w:rPr>
          <w:rFonts w:asciiTheme="majorHAnsi" w:hAnsiTheme="majorHAnsi" w:cstheme="majorHAnsi"/>
          <w:b/>
          <w:sz w:val="24"/>
          <w:szCs w:val="24"/>
        </w:rPr>
        <w:t>Somewhat interested</w:t>
      </w:r>
    </w:p>
    <w:p w14:paraId="5571966A" w14:textId="77777777" w:rsidR="00A1394D" w:rsidRPr="0090043C" w:rsidRDefault="00A1394D" w:rsidP="00A1394D">
      <w:pPr>
        <w:rPr>
          <w:rFonts w:asciiTheme="majorHAnsi" w:hAnsiTheme="majorHAnsi" w:cstheme="majorHAnsi"/>
          <w:sz w:val="24"/>
          <w:szCs w:val="24"/>
        </w:rPr>
      </w:pPr>
      <w:r w:rsidRPr="0090043C">
        <w:rPr>
          <w:rFonts w:asciiTheme="majorHAnsi" w:hAnsiTheme="majorHAnsi" w:cstheme="majorHAnsi"/>
          <w:sz w:val="24"/>
          <w:szCs w:val="24"/>
        </w:rPr>
        <w:t xml:space="preserve">3. </w:t>
      </w:r>
      <w:r w:rsidRPr="0090043C">
        <w:rPr>
          <w:rFonts w:asciiTheme="majorHAnsi" w:hAnsiTheme="majorHAnsi" w:cstheme="majorHAnsi"/>
          <w:b/>
          <w:sz w:val="24"/>
          <w:szCs w:val="24"/>
        </w:rPr>
        <w:t>Not very interested</w:t>
      </w:r>
    </w:p>
    <w:p w14:paraId="01A4381A" w14:textId="77777777" w:rsidR="00A1394D" w:rsidRPr="0090043C" w:rsidRDefault="00A1394D" w:rsidP="00A1394D">
      <w:pPr>
        <w:rPr>
          <w:rFonts w:asciiTheme="majorHAnsi" w:hAnsiTheme="majorHAnsi" w:cstheme="majorHAnsi"/>
          <w:sz w:val="24"/>
          <w:szCs w:val="24"/>
        </w:rPr>
      </w:pPr>
      <w:r w:rsidRPr="0090043C">
        <w:rPr>
          <w:rFonts w:asciiTheme="majorHAnsi" w:hAnsiTheme="majorHAnsi" w:cstheme="majorHAnsi"/>
          <w:sz w:val="24"/>
          <w:szCs w:val="24"/>
        </w:rPr>
        <w:t xml:space="preserve">4. </w:t>
      </w:r>
      <w:r w:rsidRPr="0090043C">
        <w:rPr>
          <w:rFonts w:asciiTheme="majorHAnsi" w:hAnsiTheme="majorHAnsi" w:cstheme="majorHAnsi"/>
          <w:b/>
          <w:sz w:val="24"/>
          <w:szCs w:val="24"/>
        </w:rPr>
        <w:t>Not al all interested</w:t>
      </w:r>
    </w:p>
    <w:p w14:paraId="1408FDE3" w14:textId="77777777" w:rsidR="00A1394D" w:rsidRPr="0090043C" w:rsidRDefault="00A1394D" w:rsidP="00A1394D">
      <w:pPr>
        <w:rPr>
          <w:rFonts w:asciiTheme="majorHAnsi" w:hAnsiTheme="majorHAnsi" w:cstheme="majorHAnsi"/>
          <w:sz w:val="24"/>
          <w:szCs w:val="24"/>
        </w:rPr>
      </w:pPr>
      <w:r w:rsidRPr="0090043C">
        <w:rPr>
          <w:rFonts w:asciiTheme="majorHAnsi" w:hAnsiTheme="majorHAnsi" w:cstheme="majorHAnsi"/>
          <w:sz w:val="24"/>
          <w:szCs w:val="24"/>
        </w:rPr>
        <w:t>999. DK</w:t>
      </w:r>
    </w:p>
    <w:p w14:paraId="3800A909" w14:textId="77777777" w:rsidR="00A1394D" w:rsidRPr="0090043C" w:rsidRDefault="00A1394D" w:rsidP="00BE5D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sz w:val="24"/>
          <w:szCs w:val="24"/>
          <w:highlight w:val="yellow"/>
          <w:lang w:val="en-US"/>
        </w:rPr>
      </w:pPr>
    </w:p>
    <w:p w14:paraId="0C618CC3" w14:textId="77777777" w:rsidR="00BE5D5D" w:rsidRPr="0090043C" w:rsidRDefault="00BE5D5D" w:rsidP="00BE5D5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sz w:val="24"/>
          <w:szCs w:val="24"/>
          <w:lang w:val="en-US"/>
        </w:rPr>
      </w:pPr>
      <w:r w:rsidRPr="0090043C">
        <w:rPr>
          <w:rFonts w:asciiTheme="majorHAnsi" w:hAnsiTheme="majorHAnsi" w:cstheme="majorHAnsi"/>
          <w:noProof w:val="0"/>
          <w:sz w:val="24"/>
          <w:szCs w:val="24"/>
          <w:highlight w:val="yellow"/>
          <w:lang w:val="en-US"/>
        </w:rPr>
        <w:t>[</w:t>
      </w:r>
      <w:r w:rsidR="00A1394D" w:rsidRPr="0090043C">
        <w:rPr>
          <w:rFonts w:asciiTheme="majorHAnsi" w:eastAsia="Times New Roman" w:hAnsiTheme="majorHAnsi" w:cstheme="majorHAnsi"/>
          <w:noProof w:val="0"/>
          <w:color w:val="222222"/>
          <w:sz w:val="24"/>
          <w:szCs w:val="24"/>
          <w:highlight w:val="yellow"/>
          <w:lang w:val="en-US"/>
        </w:rPr>
        <w:t>ORDER RANDOMIZED</w:t>
      </w:r>
      <w:r w:rsidRPr="0090043C">
        <w:rPr>
          <w:rFonts w:asciiTheme="majorHAnsi" w:hAnsiTheme="majorHAnsi" w:cstheme="majorHAnsi"/>
          <w:noProof w:val="0"/>
          <w:sz w:val="24"/>
          <w:szCs w:val="24"/>
          <w:highlight w:val="yellow"/>
          <w:lang w:val="en-US"/>
        </w:rPr>
        <w:t>:]</w:t>
      </w:r>
    </w:p>
    <w:p w14:paraId="1561BF67" w14:textId="77777777" w:rsidR="00BE5D5D" w:rsidRPr="0090043C" w:rsidRDefault="00BE5D5D" w:rsidP="0090043C">
      <w:pPr>
        <w:shd w:val="clear" w:color="auto" w:fill="FFFFFF"/>
        <w:spacing w:after="0" w:line="240" w:lineRule="auto"/>
        <w:jc w:val="both"/>
        <w:rPr>
          <w:rFonts w:asciiTheme="majorHAnsi" w:hAnsiTheme="majorHAnsi" w:cstheme="majorHAnsi"/>
          <w:b/>
          <w:noProof w:val="0"/>
          <w:sz w:val="24"/>
          <w:szCs w:val="24"/>
          <w:lang w:val="en-US"/>
        </w:rPr>
      </w:pPr>
      <w:r w:rsidRPr="0090043C">
        <w:rPr>
          <w:rFonts w:asciiTheme="majorHAnsi" w:hAnsiTheme="majorHAnsi" w:cstheme="majorHAnsi"/>
          <w:b/>
          <w:noProof w:val="0"/>
          <w:sz w:val="24"/>
          <w:szCs w:val="24"/>
          <w:lang w:val="en-US"/>
        </w:rPr>
        <w:t>How probable it is that you would ever vote for these parties in an election? Please answer with a 0-10 scale where 0 means that you would never vote for this party and 10 means that you would very likely vote for this party in an election.</w:t>
      </w:r>
    </w:p>
    <w:tbl>
      <w:tblPr>
        <w:tblW w:w="9620" w:type="dxa"/>
        <w:tblInd w:w="-10" w:type="dxa"/>
        <w:tblLook w:val="04A0" w:firstRow="1" w:lastRow="0" w:firstColumn="1" w:lastColumn="0" w:noHBand="0" w:noVBand="1"/>
      </w:tblPr>
      <w:tblGrid>
        <w:gridCol w:w="2380"/>
        <w:gridCol w:w="136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1380"/>
      </w:tblGrid>
      <w:tr w:rsidR="00BE5D5D" w:rsidRPr="0090043C" w14:paraId="266AD0C1" w14:textId="77777777" w:rsidTr="00BE5D5D">
        <w:trPr>
          <w:trHeight w:val="360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F88C7C" w14:textId="77777777" w:rsidR="00BE5D5D" w:rsidRPr="0090043C" w:rsidRDefault="00BE5D5D" w:rsidP="0090043C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How probable that you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2687C" w14:textId="77777777" w:rsidR="00BE5D5D" w:rsidRPr="0090043C" w:rsidRDefault="00BE5D5D" w:rsidP="00BE5D5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 xml:space="preserve">Would never </w:t>
            </w:r>
          </w:p>
        </w:tc>
        <w:tc>
          <w:tcPr>
            <w:tcW w:w="5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F250F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9D52EB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82CA21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115C7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D3934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8456E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C2FA7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CF755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5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938C5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39C94" w14:textId="77777777" w:rsidR="00BE5D5D" w:rsidRPr="0090043C" w:rsidRDefault="00BE5D5D" w:rsidP="00BE5D5D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Would very</w:t>
            </w:r>
          </w:p>
        </w:tc>
      </w:tr>
      <w:tr w:rsidR="00BE5D5D" w:rsidRPr="0090043C" w14:paraId="3F1CA4F2" w14:textId="77777777" w:rsidTr="00BE5D5D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740AC" w14:textId="77777777" w:rsidR="00BE5D5D" w:rsidRPr="0090043C" w:rsidRDefault="00D3587E" w:rsidP="0090043C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would</w:t>
            </w:r>
            <w:proofErr w:type="gramEnd"/>
            <w:r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 xml:space="preserve"> ever vot</w:t>
            </w:r>
            <w:r w:rsidR="00BE5D5D"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e for: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8E80A" w14:textId="77777777" w:rsidR="00BE5D5D" w:rsidRPr="0090043C" w:rsidRDefault="00BE5D5D" w:rsidP="00BE5D5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proofErr w:type="gramStart"/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vote</w:t>
            </w:r>
            <w:proofErr w:type="gramEnd"/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 xml:space="preserve"> for</w:t>
            </w:r>
          </w:p>
        </w:tc>
        <w:tc>
          <w:tcPr>
            <w:tcW w:w="5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24AB4A7" w14:textId="77777777" w:rsidR="00BE5D5D" w:rsidRPr="0090043C" w:rsidRDefault="00BE5D5D" w:rsidP="00BE5D5D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7014F85" w14:textId="77777777" w:rsidR="00BE5D5D" w:rsidRPr="0090043C" w:rsidRDefault="00BE5D5D" w:rsidP="00BE5D5D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8548DE4" w14:textId="77777777" w:rsidR="00BE5D5D" w:rsidRPr="0090043C" w:rsidRDefault="00BE5D5D" w:rsidP="00BE5D5D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ED41EDE" w14:textId="77777777" w:rsidR="00BE5D5D" w:rsidRPr="0090043C" w:rsidRDefault="00BE5D5D" w:rsidP="00BE5D5D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AB12FF3" w14:textId="77777777" w:rsidR="00BE5D5D" w:rsidRPr="0090043C" w:rsidRDefault="00BE5D5D" w:rsidP="00BE5D5D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A893625" w14:textId="77777777" w:rsidR="00BE5D5D" w:rsidRPr="0090043C" w:rsidRDefault="00BE5D5D" w:rsidP="00BE5D5D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CEF247A" w14:textId="77777777" w:rsidR="00BE5D5D" w:rsidRPr="0090043C" w:rsidRDefault="00BE5D5D" w:rsidP="00BE5D5D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571989" w14:textId="77777777" w:rsidR="00BE5D5D" w:rsidRPr="0090043C" w:rsidRDefault="00BE5D5D" w:rsidP="00BE5D5D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17B85F8" w14:textId="77777777" w:rsidR="00BE5D5D" w:rsidRPr="0090043C" w:rsidRDefault="00BE5D5D" w:rsidP="00BE5D5D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F55D5" w14:textId="77777777" w:rsidR="00BE5D5D" w:rsidRPr="0090043C" w:rsidRDefault="00BE5D5D" w:rsidP="00BE5D5D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proofErr w:type="gramStart"/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likely</w:t>
            </w:r>
            <w:proofErr w:type="gramEnd"/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 xml:space="preserve"> vote for</w:t>
            </w:r>
          </w:p>
        </w:tc>
      </w:tr>
      <w:tr w:rsidR="00BE5D5D" w:rsidRPr="0090043C" w14:paraId="44E90DB5" w14:textId="77777777" w:rsidTr="00BE5D5D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F0A637" w14:textId="77777777" w:rsidR="00BE5D5D" w:rsidRPr="0090043C" w:rsidRDefault="00A1394D" w:rsidP="00BE5D5D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 xml:space="preserve">1086_Q15_s01. </w:t>
            </w:r>
            <w:r w:rsidR="00BE5D5D"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>PSD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255EB3" w14:textId="77777777" w:rsidR="00BE5D5D" w:rsidRPr="0090043C" w:rsidRDefault="00BE5D5D" w:rsidP="00BE5D5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AEE73F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EA3D24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388571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640116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8A9C4E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9B4B28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9F09E2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4B0075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5D9526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F8409" w14:textId="77777777" w:rsidR="00BE5D5D" w:rsidRPr="0090043C" w:rsidRDefault="00BE5D5D" w:rsidP="00BE5D5D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BE5D5D" w:rsidRPr="0090043C" w14:paraId="1437E40A" w14:textId="77777777" w:rsidTr="00BE5D5D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FBAB0" w14:textId="77777777" w:rsidR="00BE5D5D" w:rsidRPr="0090043C" w:rsidRDefault="00A1394D" w:rsidP="00BE5D5D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 xml:space="preserve">1086_Q15_s02. </w:t>
            </w:r>
            <w:r w:rsidR="00BE5D5D"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>PNL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69B4EC" w14:textId="77777777" w:rsidR="00BE5D5D" w:rsidRPr="0090043C" w:rsidRDefault="00BE5D5D" w:rsidP="00BE5D5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4EAA6A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EC4E77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8B20A6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B703C9E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D28212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D4AC00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D7766E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E752AC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5B5BEF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2DCA8" w14:textId="77777777" w:rsidR="00BE5D5D" w:rsidRPr="0090043C" w:rsidRDefault="00BE5D5D" w:rsidP="00BE5D5D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BE5D5D" w:rsidRPr="0090043C" w14:paraId="7897B70A" w14:textId="77777777" w:rsidTr="00BE5D5D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4004A" w14:textId="77777777" w:rsidR="00BE5D5D" w:rsidRPr="0090043C" w:rsidRDefault="00A1394D" w:rsidP="00BE5D5D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 xml:space="preserve">1086_Q15_s03. </w:t>
            </w:r>
            <w:r w:rsidR="00BE5D5D"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>USR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FBFA9D" w14:textId="77777777" w:rsidR="00BE5D5D" w:rsidRPr="0090043C" w:rsidRDefault="00BE5D5D" w:rsidP="00BE5D5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CA29D0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7B2BCB2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FDD1FA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6D5171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DA2BEC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D3EEB3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792D6E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D0BE17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1925C2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A8686" w14:textId="77777777" w:rsidR="00BE5D5D" w:rsidRPr="0090043C" w:rsidRDefault="00BE5D5D" w:rsidP="00BE5D5D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BE5D5D" w:rsidRPr="0090043C" w14:paraId="2D693202" w14:textId="77777777" w:rsidTr="00BE5D5D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55FE34" w14:textId="77777777" w:rsidR="00BE5D5D" w:rsidRPr="0090043C" w:rsidRDefault="00A1394D" w:rsidP="00BE5D5D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 xml:space="preserve">1086_Q15_s04. </w:t>
            </w:r>
            <w:r w:rsidR="00BE5D5D"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>ALDE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060F98" w14:textId="77777777" w:rsidR="00BE5D5D" w:rsidRPr="0090043C" w:rsidRDefault="00BE5D5D" w:rsidP="00BE5D5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911A0D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A14AC7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BE770F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EA27DC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07D93F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2613D0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D2E8CD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3A034C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9D5A24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8079F" w14:textId="77777777" w:rsidR="00BE5D5D" w:rsidRPr="0090043C" w:rsidRDefault="00BE5D5D" w:rsidP="00BE5D5D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BE5D5D" w:rsidRPr="0090043C" w14:paraId="367F0506" w14:textId="77777777" w:rsidTr="00BE5D5D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04900" w14:textId="77777777" w:rsidR="00BE5D5D" w:rsidRPr="0090043C" w:rsidRDefault="00A1394D" w:rsidP="00BE5D5D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 xml:space="preserve">1086_Q15_s05. </w:t>
            </w:r>
            <w:r w:rsidR="00BE5D5D"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>PMP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0ED496A" w14:textId="77777777" w:rsidR="00BE5D5D" w:rsidRPr="0090043C" w:rsidRDefault="00BE5D5D" w:rsidP="00BE5D5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2614C4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F771F5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DB7F4F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AFDDD7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DE650F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D7D646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4435DC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D331A2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23DF3A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7A9EF" w14:textId="77777777" w:rsidR="00BE5D5D" w:rsidRPr="0090043C" w:rsidRDefault="00BE5D5D" w:rsidP="00BE5D5D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BE5D5D" w:rsidRPr="0090043C" w14:paraId="1067BEF2" w14:textId="77777777" w:rsidTr="00BE5D5D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F090CB" w14:textId="77777777" w:rsidR="00BE5D5D" w:rsidRPr="0090043C" w:rsidRDefault="00A1394D" w:rsidP="00BE5D5D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 xml:space="preserve">1086_Q15_s06. </w:t>
            </w:r>
            <w:r w:rsidR="00BE5D5D" w:rsidRPr="0090043C">
              <w:rPr>
                <w:rFonts w:asciiTheme="majorHAnsi" w:eastAsia="Times New Roman" w:hAnsiTheme="majorHAnsi" w:cstheme="majorHAnsi"/>
                <w:b/>
                <w:noProof w:val="0"/>
                <w:color w:val="000000"/>
                <w:sz w:val="24"/>
                <w:szCs w:val="24"/>
                <w:lang w:val="en-US"/>
              </w:rPr>
              <w:t>UDMR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4EF9EE0" w14:textId="77777777" w:rsidR="00BE5D5D" w:rsidRPr="0090043C" w:rsidRDefault="00BE5D5D" w:rsidP="00BE5D5D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AEDD21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A660817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5130AC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C519EB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800145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DBD970B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587F41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1696A2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89DC3A1" w14:textId="77777777" w:rsidR="00BE5D5D" w:rsidRPr="0090043C" w:rsidRDefault="00BE5D5D" w:rsidP="00BE5D5D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6DE38" w14:textId="77777777" w:rsidR="00BE5D5D" w:rsidRPr="0090043C" w:rsidRDefault="00BE5D5D" w:rsidP="00BE5D5D">
            <w:pPr>
              <w:spacing w:after="0" w:line="240" w:lineRule="auto"/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</w:pPr>
            <w:r w:rsidRPr="0090043C">
              <w:rPr>
                <w:rFonts w:asciiTheme="majorHAnsi" w:eastAsia="Times New Roman" w:hAnsiTheme="majorHAnsi" w:cstheme="majorHAnsi"/>
                <w:noProof w:val="0"/>
                <w:color w:val="000000"/>
                <w:sz w:val="24"/>
                <w:szCs w:val="24"/>
                <w:lang w:val="en-US"/>
              </w:rPr>
              <w:t>10</w:t>
            </w:r>
          </w:p>
        </w:tc>
      </w:tr>
    </w:tbl>
    <w:p w14:paraId="77151105" w14:textId="77777777" w:rsidR="00BE5D5D" w:rsidRPr="0090043C" w:rsidRDefault="00BE5D5D" w:rsidP="00BE5D5D">
      <w:pPr>
        <w:shd w:val="clear" w:color="auto" w:fill="FFFFFF"/>
        <w:spacing w:after="0" w:line="240" w:lineRule="auto"/>
        <w:rPr>
          <w:rFonts w:asciiTheme="majorHAnsi" w:hAnsiTheme="majorHAnsi" w:cstheme="majorHAnsi"/>
          <w:noProof w:val="0"/>
          <w:sz w:val="24"/>
          <w:szCs w:val="24"/>
          <w:lang w:val="en-US"/>
        </w:rPr>
      </w:pPr>
    </w:p>
    <w:p w14:paraId="7E3AD51D" w14:textId="77777777" w:rsidR="00BE5D5D" w:rsidRPr="0090043C" w:rsidRDefault="00BE5D5D" w:rsidP="00BE5D5D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noProof w:val="0"/>
          <w:color w:val="222222"/>
          <w:sz w:val="24"/>
          <w:szCs w:val="24"/>
          <w:lang w:val="en-US"/>
        </w:rPr>
      </w:pPr>
    </w:p>
    <w:p w14:paraId="320EB3BF" w14:textId="77777777" w:rsidR="00A42588" w:rsidRPr="0090043C" w:rsidRDefault="00A42588" w:rsidP="00A42588">
      <w:pPr>
        <w:shd w:val="clear" w:color="auto" w:fill="F1F1F1"/>
        <w:spacing w:after="0" w:line="90" w:lineRule="atLeast"/>
        <w:rPr>
          <w:rFonts w:asciiTheme="majorHAnsi" w:eastAsia="Times New Roman" w:hAnsiTheme="majorHAnsi" w:cstheme="majorHAnsi"/>
          <w:noProof w:val="0"/>
          <w:color w:val="222222"/>
          <w:sz w:val="24"/>
          <w:szCs w:val="24"/>
          <w:lang w:val="en-US"/>
        </w:rPr>
      </w:pPr>
      <w:r w:rsidRPr="0090043C">
        <w:rPr>
          <w:rFonts w:asciiTheme="majorHAnsi" w:eastAsia="Times New Roman" w:hAnsiTheme="majorHAnsi" w:cstheme="majorHAnsi"/>
          <w:color w:val="222222"/>
          <w:sz w:val="24"/>
          <w:szCs w:val="24"/>
          <w:lang w:val="en-US"/>
        </w:rPr>
        <w:drawing>
          <wp:inline distT="0" distB="0" distL="0" distR="0" wp14:anchorId="2A43BF6D" wp14:editId="0413779E">
            <wp:extent cx="8890" cy="8890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63C0" w14:textId="77777777" w:rsidR="00382BBB" w:rsidRPr="0090043C" w:rsidRDefault="00382BBB">
      <w:pPr>
        <w:rPr>
          <w:rFonts w:asciiTheme="majorHAnsi" w:hAnsiTheme="majorHAnsi" w:cstheme="majorHAnsi"/>
          <w:sz w:val="24"/>
          <w:szCs w:val="24"/>
        </w:rPr>
      </w:pPr>
    </w:p>
    <w:sectPr w:rsidR="00382BBB" w:rsidRPr="0090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588"/>
    <w:rsid w:val="002E0536"/>
    <w:rsid w:val="00382BBB"/>
    <w:rsid w:val="005300C4"/>
    <w:rsid w:val="0083356A"/>
    <w:rsid w:val="0090043C"/>
    <w:rsid w:val="00A1394D"/>
    <w:rsid w:val="00A42588"/>
    <w:rsid w:val="00BB17D9"/>
    <w:rsid w:val="00BE5D5D"/>
    <w:rsid w:val="00C6136B"/>
    <w:rsid w:val="00D3587E"/>
    <w:rsid w:val="00DA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69A0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42588"/>
  </w:style>
  <w:style w:type="character" w:customStyle="1" w:styleId="il">
    <w:name w:val="il"/>
    <w:basedOn w:val="DefaultParagraphFont"/>
    <w:rsid w:val="00A42588"/>
  </w:style>
  <w:style w:type="table" w:styleId="TableGrid">
    <w:name w:val="Table Grid"/>
    <w:basedOn w:val="TableNormal"/>
    <w:uiPriority w:val="39"/>
    <w:rsid w:val="00A42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DA1C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1394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94D"/>
    <w:rPr>
      <w:rFonts w:ascii="Lucida Grande" w:hAnsi="Lucida Grande" w:cs="Lucida Grande"/>
      <w:noProof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42588"/>
  </w:style>
  <w:style w:type="character" w:customStyle="1" w:styleId="il">
    <w:name w:val="il"/>
    <w:basedOn w:val="DefaultParagraphFont"/>
    <w:rsid w:val="00A42588"/>
  </w:style>
  <w:style w:type="table" w:styleId="TableGrid">
    <w:name w:val="Table Grid"/>
    <w:basedOn w:val="TableNormal"/>
    <w:uiPriority w:val="39"/>
    <w:rsid w:val="00A42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42"/>
    <w:rsid w:val="00DA1C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1394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94D"/>
    <w:rPr>
      <w:rFonts w:ascii="Lucida Grande" w:hAnsi="Lucida Grande" w:cs="Lucida Grande"/>
      <w:noProof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7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72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391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535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1971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Toka</dc:creator>
  <cp:keywords/>
  <dc:description/>
  <cp:lastModifiedBy>Tania</cp:lastModifiedBy>
  <cp:revision>5</cp:revision>
  <dcterms:created xsi:type="dcterms:W3CDTF">2017-04-13T14:45:00Z</dcterms:created>
  <dcterms:modified xsi:type="dcterms:W3CDTF">2017-04-13T14:48:00Z</dcterms:modified>
</cp:coreProperties>
</file>