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database to add total amount or credits per major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 add 120 credit total (Global variable)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Send notification email after saving session (1)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subtract a class feature (1)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Save session (1)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Results Report (1)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Marist Theme? (2)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Print Button/PDF button (2)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courses from Admin (2)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Add/Edit/Delete courses from Admin (2)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data inputs (2)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admissions # (2)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Change size of brand name on all pages (3)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Marketing? (3)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Add this to future implementations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CHARLIE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Return the total number of Major credits (1)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Get to show all mappings for Admin (1)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Change status either 500 or 203 in all Posts (2)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Admin Insert Posts and Gets (Add/Delete Courses) (3)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Check to make sure data is not being inputted into the student_classes table twice (3)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JAIME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 M_Major table to include credit totals (1)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PowerPoint (1)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http://www.colorhexa.com/b31b1b</w:t>
        </w:r>
      </w:hyperlink>
      <w:r w:rsidDel="00000000" w:rsidR="00000000" w:rsidRPr="00000000">
        <w:rPr>
          <w:rtl w:val="0"/>
        </w:rPr>
        <w:t xml:space="preserve"> (#B31B1B) (2)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the First Year thing future enhancements (3)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MAKE A SHADOW FOX (-10)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KEVIN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stuff with the emails Weon was talking about (1)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lorhexa.com/b31b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