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BA6B3" w14:textId="71532F85" w:rsidR="00F12C76" w:rsidRPr="003B15D4" w:rsidRDefault="003B15D4" w:rsidP="003B15D4">
      <w:pPr>
        <w:rPr>
          <w:rFonts w:ascii="Courier New" w:hAnsi="Courier New" w:cs="Courier New"/>
          <w:lang w:val="en-US"/>
        </w:rPr>
      </w:pPr>
      <w:r w:rsidRPr="003B15D4">
        <w:rPr>
          <w:rFonts w:ascii="Courier New" w:hAnsi="Courier New" w:cs="Courier New"/>
          <w:lang w:val="en-US"/>
        </w:rPr>
        <w:t>Akrom S</w:t>
      </w:r>
    </w:p>
    <w:p w14:paraId="32D88F83" w14:textId="34AC669F" w:rsidR="003B15D4" w:rsidRDefault="003B15D4" w:rsidP="003B15D4">
      <w:pPr>
        <w:rPr>
          <w:rFonts w:ascii="Courier New" w:hAnsi="Courier New" w:cs="Courier New"/>
          <w:lang w:val="en-US"/>
        </w:rPr>
      </w:pPr>
      <w:r w:rsidRPr="003B15D4">
        <w:rPr>
          <w:rFonts w:ascii="Courier New" w:hAnsi="Courier New" w:cs="Courier New"/>
          <w:lang w:val="en-US"/>
        </w:rPr>
        <w:t>HW2</w:t>
      </w:r>
    </w:p>
    <w:p w14:paraId="54E9AA71" w14:textId="5EE6152A" w:rsidR="00605A58" w:rsidRPr="003B15D4" w:rsidRDefault="00605A58" w:rsidP="003B15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As of hw2 project, I needed to have only 1 button </w:t>
      </w:r>
      <w:r w:rsidR="00AE254E">
        <w:rPr>
          <w:rFonts w:ascii="Courier New" w:hAnsi="Courier New" w:cs="Courier New"/>
          <w:lang w:val="en-US"/>
        </w:rPr>
        <w:t>“</w:t>
      </w:r>
      <w:r>
        <w:rPr>
          <w:rFonts w:ascii="Courier New" w:hAnsi="Courier New" w:cs="Courier New"/>
          <w:lang w:val="en-US"/>
        </w:rPr>
        <w:t>reposition</w:t>
      </w:r>
      <w:r w:rsidR="00AE254E">
        <w:rPr>
          <w:rFonts w:ascii="Courier New" w:hAnsi="Courier New" w:cs="Courier New"/>
          <w:lang w:val="en-US"/>
        </w:rPr>
        <w:t>”</w:t>
      </w:r>
      <w:r>
        <w:rPr>
          <w:rFonts w:ascii="Courier New" w:hAnsi="Courier New" w:cs="Courier New"/>
          <w:lang w:val="en-US"/>
        </w:rPr>
        <w:t xml:space="preserve">, but instead I added my </w:t>
      </w:r>
      <w:r w:rsidR="00AE254E">
        <w:rPr>
          <w:rFonts w:ascii="Courier New" w:hAnsi="Courier New" w:cs="Courier New"/>
          <w:lang w:val="en-US"/>
        </w:rPr>
        <w:t>“</w:t>
      </w:r>
      <w:r>
        <w:rPr>
          <w:rFonts w:ascii="Courier New" w:hAnsi="Courier New" w:cs="Courier New"/>
          <w:lang w:val="en-US"/>
        </w:rPr>
        <w:t>start/stop</w:t>
      </w:r>
      <w:r w:rsidR="00AE254E">
        <w:rPr>
          <w:rFonts w:ascii="Courier New" w:hAnsi="Courier New" w:cs="Courier New"/>
          <w:lang w:val="en-US"/>
        </w:rPr>
        <w:t>”</w:t>
      </w:r>
      <w:r>
        <w:rPr>
          <w:rFonts w:ascii="Courier New" w:hAnsi="Courier New" w:cs="Courier New"/>
          <w:lang w:val="en-US"/>
        </w:rPr>
        <w:t xml:space="preserve"> button to </w:t>
      </w:r>
      <w:r w:rsidR="00AE254E">
        <w:rPr>
          <w:rFonts w:ascii="Courier New" w:hAnsi="Courier New" w:cs="Courier New"/>
          <w:lang w:val="en-US"/>
        </w:rPr>
        <w:t xml:space="preserve">the </w:t>
      </w:r>
      <w:r>
        <w:rPr>
          <w:rFonts w:ascii="Courier New" w:hAnsi="Courier New" w:cs="Courier New"/>
          <w:lang w:val="en-US"/>
        </w:rPr>
        <w:t>right of it. I didn’t want to re-create files and mess with couple more extra screenshots since teach.park.edu is not working</w:t>
      </w:r>
      <w:r w:rsidR="00AE254E">
        <w:rPr>
          <w:rFonts w:ascii="Courier New" w:hAnsi="Courier New" w:cs="Courier New"/>
          <w:lang w:val="en-US"/>
        </w:rPr>
        <w:t xml:space="preserve">, so instead I made both hw2 and extra credit </w:t>
      </w:r>
      <w:r>
        <w:rPr>
          <w:rFonts w:ascii="Courier New" w:hAnsi="Courier New" w:cs="Courier New"/>
          <w:lang w:val="en-US"/>
        </w:rPr>
        <w:t>all in the same files.</w:t>
      </w:r>
    </w:p>
    <w:p w14:paraId="62C3F450" w14:textId="4D48B7CA" w:rsidR="003B15D4" w:rsidRPr="003B15D4" w:rsidRDefault="003B15D4" w:rsidP="003B15D4">
      <w:pPr>
        <w:rPr>
          <w:rFonts w:ascii="Courier New" w:hAnsi="Courier New" w:cs="Courier New"/>
          <w:lang w:val="en-US"/>
        </w:rPr>
      </w:pPr>
      <w:r w:rsidRPr="003B15D4">
        <w:rPr>
          <w:rFonts w:ascii="Courier New" w:hAnsi="Courier New" w:cs="Courier New"/>
          <w:lang w:val="en-US"/>
        </w:rPr>
        <w:t>Project HTML:</w:t>
      </w:r>
    </w:p>
    <w:p w14:paraId="66110FD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!DOCTYPE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html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79A751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html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lang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="en"&gt;</w:t>
      </w:r>
    </w:p>
    <w:p w14:paraId="3B8ACB19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head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569E4C75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link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rel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="icon"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href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="../../images/icon.png"&gt;</w:t>
      </w:r>
    </w:p>
    <w:p w14:paraId="11E7FE3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meta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charset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="utf-8"&gt;</w:t>
      </w:r>
    </w:p>
    <w:p w14:paraId="0C0F87E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meta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name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="author"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content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="Akrom S"&gt;</w:t>
      </w:r>
    </w:p>
    <w:p w14:paraId="4ADD643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title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Seesaw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title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A5952E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style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3FCEADCE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canvas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border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thin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solid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black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;}</w:t>
      </w:r>
    </w:p>
    <w:p w14:paraId="76EE86A8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.myCanvas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37B0DE88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500px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755D8DB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height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500px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36D0E0B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position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relative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19C09696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}</w:t>
      </w:r>
    </w:p>
    <w:p w14:paraId="0C5DC32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.buttons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text-align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: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center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;}</w:t>
      </w:r>
    </w:p>
    <w:p w14:paraId="041352CF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style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45C7ACE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script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src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="seesaw.js"&gt;&lt;/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script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1AE0261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head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2422714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85FEB8F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body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onload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initialize();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"&gt;</w:t>
      </w:r>
    </w:p>
    <w:p w14:paraId="72DCAD14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="myCanvas"&gt;</w:t>
      </w:r>
    </w:p>
    <w:p w14:paraId="16E8DA3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canvas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id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="canvas"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width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="500"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height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="400"&gt;</w:t>
      </w:r>
    </w:p>
    <w:p w14:paraId="7E07627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canvas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C585E51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br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br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65273E89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class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="buttons"&gt;</w:t>
      </w:r>
    </w:p>
    <w:p w14:paraId="2D970A6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input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type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="button"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value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="Reposition"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onclick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reposition();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"&gt;</w:t>
      </w:r>
    </w:p>
    <w:p w14:paraId="1675E157" w14:textId="7598418E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input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onclick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change()</w:t>
      </w:r>
      <w:r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type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="button"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value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="Start"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</w:t>
      </w:r>
      <w:r w:rsidRPr="003B15D4">
        <w:rPr>
          <w:rFonts w:ascii="Courier New" w:hAnsi="Courier New" w:cs="Courier New"/>
          <w:color w:val="FF0000"/>
          <w:sz w:val="19"/>
          <w:szCs w:val="19"/>
          <w:lang w:val="en-US"/>
        </w:rPr>
        <w:t>id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="myButton1"&gt;</w:t>
      </w:r>
    </w:p>
    <w:p w14:paraId="43527FA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4EF6FFBB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div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4BD8445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body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5036022D" w14:textId="7566AE4C" w:rsidR="003B15D4" w:rsidRDefault="003B15D4" w:rsidP="003B15D4">
      <w:pPr>
        <w:rPr>
          <w:rFonts w:ascii="Courier New" w:hAnsi="Courier New" w:cs="Courier New"/>
          <w:color w:val="0000FF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&lt;/</w:t>
      </w:r>
      <w:r w:rsidRPr="003B15D4">
        <w:rPr>
          <w:rFonts w:ascii="Courier New" w:hAnsi="Courier New" w:cs="Courier New"/>
          <w:color w:val="800000"/>
          <w:sz w:val="19"/>
          <w:szCs w:val="19"/>
          <w:lang w:val="en-US"/>
        </w:rPr>
        <w:t>html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&gt;</w:t>
      </w:r>
    </w:p>
    <w:p w14:paraId="7F397D43" w14:textId="77777777" w:rsidR="003B15D4" w:rsidRPr="003B15D4" w:rsidRDefault="003B15D4" w:rsidP="003B15D4">
      <w:pPr>
        <w:rPr>
          <w:rFonts w:ascii="Courier New" w:hAnsi="Courier New" w:cs="Courier New"/>
          <w:lang w:val="en-US"/>
        </w:rPr>
      </w:pPr>
    </w:p>
    <w:p w14:paraId="30A6D87E" w14:textId="03AF3FE0" w:rsidR="003B15D4" w:rsidRPr="003B15D4" w:rsidRDefault="003B15D4" w:rsidP="003B15D4">
      <w:pPr>
        <w:rPr>
          <w:rFonts w:ascii="Courier New" w:hAnsi="Courier New" w:cs="Courier New"/>
          <w:lang w:val="en-US"/>
        </w:rPr>
      </w:pPr>
      <w:r w:rsidRPr="003B15D4">
        <w:rPr>
          <w:rFonts w:ascii="Courier New" w:hAnsi="Courier New" w:cs="Courier New"/>
          <w:lang w:val="en-US"/>
        </w:rPr>
        <w:t xml:space="preserve">Project </w:t>
      </w:r>
      <w:r w:rsidRPr="003B15D4">
        <w:rPr>
          <w:rFonts w:ascii="Courier New" w:hAnsi="Courier New" w:cs="Courier New"/>
          <w:lang w:val="en-US"/>
        </w:rPr>
        <w:t>JS:</w:t>
      </w:r>
    </w:p>
    <w:p w14:paraId="047B076F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/*****************************************</w:t>
      </w:r>
    </w:p>
    <w:p w14:paraId="7ED8DE19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* seesaw.js</w:t>
      </w:r>
    </w:p>
    <w:p w14:paraId="60CD6EC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* Akrom S</w:t>
      </w:r>
    </w:p>
    <w:p w14:paraId="442082EB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*</w:t>
      </w:r>
    </w:p>
    <w:p w14:paraId="2E4B400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* This file handles drawing seesaw animation.</w:t>
      </w:r>
    </w:p>
    <w:p w14:paraId="17E4DB9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* ***************************************/</w:t>
      </w:r>
    </w:p>
    <w:p w14:paraId="41C7D69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A7F357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x and y coordinates for seesaw's center point.</w:t>
      </w:r>
    </w:p>
    <w:p w14:paraId="6D3215C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CANVAS_X = 500;</w:t>
      </w:r>
    </w:p>
    <w:p w14:paraId="357B4CF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CANVAS_Y = 400;</w:t>
      </w:r>
    </w:p>
    <w:p w14:paraId="56436994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CENTER_X = CANVAS_X / 2;</w:t>
      </w:r>
    </w:p>
    <w:p w14:paraId="73363D29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CENTER_Y = CANVAS_Y / 2;</w:t>
      </w:r>
    </w:p>
    <w:p w14:paraId="02D54B6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ROTATION = 1;</w:t>
      </w:r>
    </w:p>
    <w:p w14:paraId="4BBA6B7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49BA4F5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ctx; </w:t>
      </w: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the canvas object's context</w:t>
      </w:r>
    </w:p>
    <w:p w14:paraId="0B8183B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2A59F54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//**************************************************</w:t>
      </w:r>
    </w:p>
    <w:p w14:paraId="26DE095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F186449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This function draws seesaw with animated wood</w:t>
      </w:r>
    </w:p>
    <w:p w14:paraId="55CC18A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initialize() {</w:t>
      </w:r>
    </w:p>
    <w:p w14:paraId="11DB0AE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 = document.getElementById(</w:t>
      </w:r>
      <w:r w:rsidRPr="003B15D4">
        <w:rPr>
          <w:rFonts w:ascii="Courier New" w:hAnsi="Courier New" w:cs="Courier New"/>
          <w:color w:val="A31515"/>
          <w:sz w:val="19"/>
          <w:szCs w:val="19"/>
          <w:lang w:val="en-US"/>
        </w:rPr>
        <w:t>"canvas"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).getContext(</w:t>
      </w:r>
      <w:r w:rsidRPr="003B15D4">
        <w:rPr>
          <w:rFonts w:ascii="Courier New" w:hAnsi="Courier New" w:cs="Courier New"/>
          <w:color w:val="A31515"/>
          <w:sz w:val="19"/>
          <w:szCs w:val="19"/>
          <w:lang w:val="en-US"/>
        </w:rPr>
        <w:t>"2d"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1B3EDF6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metalBase();</w:t>
      </w:r>
    </w:p>
    <w:p w14:paraId="560DE3F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wood();</w:t>
      </w:r>
    </w:p>
    <w:p w14:paraId="6DF02BC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reposition();</w:t>
      </w:r>
    </w:p>
    <w:p w14:paraId="31CBC34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710FB3A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26B788B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//******************************************************************</w:t>
      </w:r>
    </w:p>
    <w:p w14:paraId="6FFC1794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521739E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//draws a wood</w:t>
      </w:r>
    </w:p>
    <w:p w14:paraId="5F5D3FB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wood() {</w:t>
      </w:r>
    </w:p>
    <w:p w14:paraId="1761A4E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ctx.beginPath();</w:t>
      </w:r>
    </w:p>
    <w:p w14:paraId="1800C4F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ctx.strokeStyle = </w:t>
      </w:r>
      <w:r w:rsidRPr="003B15D4">
        <w:rPr>
          <w:rFonts w:ascii="Courier New" w:hAnsi="Courier New" w:cs="Courier New"/>
          <w:color w:val="A31515"/>
          <w:sz w:val="19"/>
          <w:szCs w:val="19"/>
          <w:lang w:val="en-US"/>
        </w:rPr>
        <w:t>"orange"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7091A374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ctx.lineWidth = 8;</w:t>
      </w:r>
    </w:p>
    <w:p w14:paraId="1E3883E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ctx.moveTo(0.12 * CANVAS_X, CENTER_X-25);</w:t>
      </w:r>
    </w:p>
    <w:p w14:paraId="79297BB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ctx.lineTo(0.88 * CANVAS_X, CENTER_X-25);</w:t>
      </w:r>
    </w:p>
    <w:p w14:paraId="477B7E1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ctx.stroke();</w:t>
      </w:r>
    </w:p>
    <w:p w14:paraId="67A1CA3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4D79C36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E90A39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//******************************************************************</w:t>
      </w:r>
    </w:p>
    <w:p w14:paraId="2DE1189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F7879C6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repositions my wood</w:t>
      </w:r>
    </w:p>
    <w:p w14:paraId="3BE4678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reposition() {</w:t>
      </w:r>
    </w:p>
    <w:p w14:paraId="4463EA7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(ROTATION == 1) {</w:t>
      </w:r>
    </w:p>
    <w:p w14:paraId="482714A6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ctx.restore();</w:t>
      </w:r>
    </w:p>
    <w:p w14:paraId="1E50055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ctx.save();</w:t>
      </w:r>
    </w:p>
    <w:p w14:paraId="7EE996B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ctx.setTransform(1, 0, 0, 1, 0, 0); </w:t>
      </w: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original coordinate system</w:t>
      </w:r>
    </w:p>
    <w:p w14:paraId="62471E6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ctx.clearRect(0, 0, canvas.width, canvas.height);</w:t>
      </w:r>
    </w:p>
    <w:p w14:paraId="5D672DD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ctx.translate(CENTER_X, CENTER_Y);</w:t>
      </w:r>
    </w:p>
    <w:p w14:paraId="5A57513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ctx.rotate(Math.PI / 8);</w:t>
      </w:r>
    </w:p>
    <w:p w14:paraId="62D2EA2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ctx.translate(-CENTER_X, -CENTER_Y);</w:t>
      </w:r>
    </w:p>
    <w:p w14:paraId="506E48E4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wood();</w:t>
      </w:r>
    </w:p>
    <w:p w14:paraId="31EF216E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ROTATION = 2;</w:t>
      </w:r>
    </w:p>
    <w:p w14:paraId="3DE24131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}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2BEBD28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ctx.restore();</w:t>
      </w:r>
    </w:p>
    <w:p w14:paraId="10F8B48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ctx.save();</w:t>
      </w:r>
    </w:p>
    <w:p w14:paraId="303261F5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ctx.setTransform(1, 0, 0, 1, 0, 0); </w:t>
      </w: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original coordinate system</w:t>
      </w:r>
    </w:p>
    <w:p w14:paraId="17E4AF5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ctx.clearRect(0, 0, canvas.width, canvas.height);</w:t>
      </w:r>
    </w:p>
    <w:p w14:paraId="3B27BDC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ctx.translate(CENTER_X, CENTER_Y);</w:t>
      </w:r>
    </w:p>
    <w:p w14:paraId="7EA849F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ctx.rotate(-Math.PI / 8);</w:t>
      </w:r>
    </w:p>
    <w:p w14:paraId="192A7E4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ctx.translate(-CENTER_X, -CENTER_Y);</w:t>
      </w:r>
    </w:p>
    <w:p w14:paraId="0E3BDCF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wood();</w:t>
      </w:r>
    </w:p>
    <w:p w14:paraId="2997A6E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ROTATION = 1;</w:t>
      </w:r>
    </w:p>
    <w:p w14:paraId="39EB8D5E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}</w:t>
      </w:r>
    </w:p>
    <w:p w14:paraId="1C9B1CA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metalBase();</w:t>
      </w:r>
    </w:p>
    <w:p w14:paraId="05A5F8E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B4B448F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191FF16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//******************************************************************</w:t>
      </w:r>
    </w:p>
    <w:p w14:paraId="78F3C05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3A2793A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for metal base</w:t>
      </w:r>
    </w:p>
    <w:p w14:paraId="1B58BF8B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metalBase() {</w:t>
      </w:r>
    </w:p>
    <w:p w14:paraId="36B908B8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ctx.restore();</w:t>
      </w:r>
    </w:p>
    <w:p w14:paraId="739050C9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ctx.beginPath();</w:t>
      </w:r>
    </w:p>
    <w:p w14:paraId="027815F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ctx.strokeStyle = </w:t>
      </w:r>
      <w:r w:rsidRPr="003B15D4">
        <w:rPr>
          <w:rFonts w:ascii="Courier New" w:hAnsi="Courier New" w:cs="Courier New"/>
          <w:color w:val="A31515"/>
          <w:sz w:val="19"/>
          <w:szCs w:val="19"/>
          <w:lang w:val="en-US"/>
        </w:rPr>
        <w:t>"silver"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53EFBB1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ctx.lineWidth = 8;</w:t>
      </w:r>
    </w:p>
    <w:p w14:paraId="2EEA1038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ctx.moveTo(CENTER_X - 20, 0.75 * CANVAS_Y);</w:t>
      </w:r>
    </w:p>
    <w:p w14:paraId="647D062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ctx.lineTo(CENTER_X - 20, 0.65 * CANVAS_Y);</w:t>
      </w:r>
    </w:p>
    <w:p w14:paraId="2B626096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ctx.lineTo(CENTER_X, CENTER_X - 15);</w:t>
      </w:r>
    </w:p>
    <w:p w14:paraId="78202079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ctx.lineTo(CENTER_X + 20, 0.65 * CANVAS_Y);</w:t>
      </w:r>
    </w:p>
    <w:p w14:paraId="038AB4D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ctx.lineTo(CENTER_X + 20, 0.75 * CANVAS_Y);</w:t>
      </w:r>
    </w:p>
    <w:p w14:paraId="7B47C7A8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ctx.stroke();</w:t>
      </w:r>
    </w:p>
    <w:p w14:paraId="0BC3836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694B43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1D1E1B0" w14:textId="64BC145E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lastRenderedPageBreak/>
        <w:t>/*********************************************************************************</w:t>
      </w:r>
    </w:p>
    <w:p w14:paraId="1BCC22F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* EXTRA CREDIT starts from here.</w:t>
      </w:r>
    </w:p>
    <w:p w14:paraId="0166F5BE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* Akrom S</w:t>
      </w:r>
    </w:p>
    <w:p w14:paraId="65EE257B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* I decided to add a button near reposition instead of changing it to start/stop.</w:t>
      </w:r>
    </w:p>
    <w:p w14:paraId="7C20C70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* That way, I don't have to recreate 2 more file, then take a screenshot,</w:t>
      </w:r>
    </w:p>
    <w:p w14:paraId="107F8F8A" w14:textId="76F89C6F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* and post it in MS Word document. It</w:t>
      </w:r>
      <w:r>
        <w:rPr>
          <w:rFonts w:ascii="Courier New" w:hAnsi="Courier New" w:cs="Courier New"/>
          <w:color w:val="008000"/>
          <w:sz w:val="19"/>
          <w:szCs w:val="19"/>
          <w:lang w:val="en-US"/>
        </w:rPr>
        <w:t>’s</w:t>
      </w: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 xml:space="preserve"> less confusing if I just add the button</w:t>
      </w:r>
    </w:p>
    <w:p w14:paraId="08B265B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8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* I am hoping to not get deducted for not changing the reposition button name.</w:t>
      </w:r>
    </w:p>
    <w:p w14:paraId="3EF418DC" w14:textId="4103251D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*********************************************************************************/</w:t>
      </w:r>
    </w:p>
    <w:p w14:paraId="356A766E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504E30E1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handle =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null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; </w:t>
      </w: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handler variable</w:t>
      </w:r>
    </w:p>
    <w:p w14:paraId="62B5F630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79B27018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This function changes button name, based on name, calls the functions</w:t>
      </w:r>
    </w:p>
    <w:p w14:paraId="4D832EB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change() {</w:t>
      </w:r>
    </w:p>
    <w:p w14:paraId="3CA344BF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var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elem = document.getElementById(</w:t>
      </w:r>
      <w:r w:rsidRPr="003B15D4">
        <w:rPr>
          <w:rFonts w:ascii="Courier New" w:hAnsi="Courier New" w:cs="Courier New"/>
          <w:color w:val="A31515"/>
          <w:sz w:val="19"/>
          <w:szCs w:val="19"/>
          <w:lang w:val="en-US"/>
        </w:rPr>
        <w:t>"myButton1"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);</w:t>
      </w:r>
    </w:p>
    <w:p w14:paraId="5E91244F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if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(elem.value==</w:t>
      </w:r>
      <w:r w:rsidRPr="003B15D4">
        <w:rPr>
          <w:rFonts w:ascii="Courier New" w:hAnsi="Courier New" w:cs="Courier New"/>
          <w:color w:val="A31515"/>
          <w:sz w:val="19"/>
          <w:szCs w:val="19"/>
          <w:lang w:val="en-US"/>
        </w:rPr>
        <w:t>"Start"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) {</w:t>
      </w:r>
    </w:p>
    <w:p w14:paraId="012ACB23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elem.value = </w:t>
      </w:r>
      <w:r w:rsidRPr="003B15D4">
        <w:rPr>
          <w:rFonts w:ascii="Courier New" w:hAnsi="Courier New" w:cs="Courier New"/>
          <w:color w:val="A31515"/>
          <w:sz w:val="19"/>
          <w:szCs w:val="19"/>
          <w:lang w:val="en-US"/>
        </w:rPr>
        <w:t>"Stop"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61BFA86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start(); </w:t>
      </w: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calling start function</w:t>
      </w:r>
    </w:p>
    <w:p w14:paraId="10AD259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} </w:t>
      </w:r>
    </w:p>
    <w:p w14:paraId="5D887F9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else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{</w:t>
      </w:r>
    </w:p>
    <w:p w14:paraId="58941E0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elem.value = </w:t>
      </w:r>
      <w:r w:rsidRPr="003B15D4">
        <w:rPr>
          <w:rFonts w:ascii="Courier New" w:hAnsi="Courier New" w:cs="Courier New"/>
          <w:color w:val="A31515"/>
          <w:sz w:val="19"/>
          <w:szCs w:val="19"/>
          <w:lang w:val="en-US"/>
        </w:rPr>
        <w:t>"Start"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;</w:t>
      </w:r>
    </w:p>
    <w:p w14:paraId="455189C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stop(); </w:t>
      </w: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calling stop function</w:t>
      </w:r>
    </w:p>
    <w:p w14:paraId="64205656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}</w:t>
      </w:r>
    </w:p>
    <w:p w14:paraId="479D0B6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6ECBCA1B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1B155D8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This function starts the animation</w:t>
      </w:r>
    </w:p>
    <w:p w14:paraId="1DB1D74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start () {</w:t>
      </w:r>
    </w:p>
    <w:p w14:paraId="4A9D042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handle = setInterval(begin, 500);</w:t>
      </w:r>
    </w:p>
    <w:p w14:paraId="04B536F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</w:t>
      </w: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begin() {</w:t>
      </w:r>
    </w:p>
    <w:p w14:paraId="37098F2C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  reposition();</w:t>
      </w:r>
    </w:p>
    <w:p w14:paraId="04C659BD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}</w:t>
      </w:r>
    </w:p>
    <w:p w14:paraId="486D577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25C145BA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029CADB7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8000"/>
          <w:sz w:val="19"/>
          <w:szCs w:val="19"/>
          <w:lang w:val="en-US"/>
        </w:rPr>
        <w:t>// This function stops the animation</w:t>
      </w:r>
    </w:p>
    <w:p w14:paraId="4FC10159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FF"/>
          <w:sz w:val="19"/>
          <w:szCs w:val="19"/>
          <w:lang w:val="en-US"/>
        </w:rPr>
        <w:t>function</w:t>
      </w: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stop() {</w:t>
      </w:r>
    </w:p>
    <w:p w14:paraId="3A5D9232" w14:textId="77777777" w:rsidR="003B15D4" w:rsidRPr="003B15D4" w:rsidRDefault="003B15D4" w:rsidP="003B15D4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  clearInterval(handle);</w:t>
      </w:r>
    </w:p>
    <w:p w14:paraId="75321B1C" w14:textId="56C10A7E" w:rsidR="003B15D4" w:rsidRDefault="003B15D4" w:rsidP="003B15D4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 w:rsidRPr="003B15D4">
        <w:rPr>
          <w:rFonts w:ascii="Courier New" w:hAnsi="Courier New" w:cs="Courier New"/>
          <w:color w:val="000000"/>
          <w:sz w:val="19"/>
          <w:szCs w:val="19"/>
          <w:lang w:val="en-US"/>
        </w:rPr>
        <w:t>}</w:t>
      </w:r>
    </w:p>
    <w:p w14:paraId="46BC64E1" w14:textId="4476F52A" w:rsidR="00A064F8" w:rsidRDefault="00A064F8" w:rsidP="003B15D4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</w:p>
    <w:p w14:paraId="22A8158A" w14:textId="688F93B6" w:rsidR="00A064F8" w:rsidRDefault="00A064F8" w:rsidP="003B15D4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 xml:space="preserve">EXTRA CREDIT: </w:t>
      </w:r>
    </w:p>
    <w:p w14:paraId="67229F28" w14:textId="2AE80087" w:rsidR="00A064F8" w:rsidRDefault="00A064F8" w:rsidP="003B15D4">
      <w:pPr>
        <w:rPr>
          <w:rFonts w:ascii="Courier New" w:hAnsi="Courier New" w:cs="Courier New"/>
          <w:color w:val="000000"/>
          <w:sz w:val="19"/>
          <w:szCs w:val="19"/>
          <w:lang w:val="en-US"/>
        </w:rPr>
      </w:pPr>
      <w:r>
        <w:rPr>
          <w:rFonts w:ascii="Courier New" w:hAnsi="Courier New" w:cs="Courier New"/>
          <w:color w:val="000000"/>
          <w:sz w:val="19"/>
          <w:szCs w:val="19"/>
          <w:lang w:val="en-US"/>
        </w:rPr>
        <w:t>Also, I found an error in JDean book, and I emailed you about it. You asked me to remind you in my homework word document</w:t>
      </w:r>
    </w:p>
    <w:p w14:paraId="56A46269" w14:textId="77777777" w:rsidR="0061236C" w:rsidRPr="0061236C" w:rsidRDefault="0061236C" w:rsidP="0061236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1236C">
        <w:rPr>
          <w:rFonts w:ascii="Arial" w:eastAsia="Times New Roman" w:hAnsi="Arial" w:cs="Arial"/>
          <w:color w:val="222222"/>
          <w:sz w:val="24"/>
          <w:szCs w:val="24"/>
          <w:lang w:val="en-US"/>
        </w:rPr>
        <w:t>HI Akrom,</w:t>
      </w:r>
    </w:p>
    <w:p w14:paraId="7B6031DA" w14:textId="77777777" w:rsidR="0061236C" w:rsidRPr="0061236C" w:rsidRDefault="0061236C" w:rsidP="0061236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1236C">
        <w:rPr>
          <w:rFonts w:ascii="Arial" w:eastAsia="Times New Roman" w:hAnsi="Arial" w:cs="Arial"/>
          <w:color w:val="222222"/>
          <w:sz w:val="24"/>
          <w:szCs w:val="24"/>
          <w:lang w:val="en-US"/>
        </w:rPr>
        <w:t>Congrats! You found an error I was unaware of.</w:t>
      </w:r>
    </w:p>
    <w:p w14:paraId="346584FD" w14:textId="77777777" w:rsidR="0061236C" w:rsidRPr="0061236C" w:rsidRDefault="0061236C" w:rsidP="0061236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1236C">
        <w:rPr>
          <w:rFonts w:ascii="Arial" w:eastAsia="Times New Roman" w:hAnsi="Arial" w:cs="Arial"/>
          <w:color w:val="222222"/>
          <w:sz w:val="24"/>
          <w:szCs w:val="24"/>
          <w:lang w:val="en-US"/>
        </w:rPr>
        <w:t>Copy this email text to your submitted homework so I know to give you one bonus point.</w:t>
      </w:r>
    </w:p>
    <w:p w14:paraId="35AB9D13" w14:textId="77777777" w:rsidR="0061236C" w:rsidRPr="0061236C" w:rsidRDefault="0061236C" w:rsidP="0061236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1236C">
        <w:rPr>
          <w:rFonts w:ascii="Arial" w:eastAsia="Times New Roman" w:hAnsi="Arial" w:cs="Arial"/>
          <w:color w:val="222222"/>
          <w:sz w:val="24"/>
          <w:szCs w:val="24"/>
          <w:lang w:val="en-US"/>
        </w:rPr>
        <w:t> </w:t>
      </w:r>
    </w:p>
    <w:p w14:paraId="13B5C077" w14:textId="77777777" w:rsidR="0061236C" w:rsidRPr="0061236C" w:rsidRDefault="0061236C" w:rsidP="0061236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1236C">
        <w:rPr>
          <w:rFonts w:ascii="Arial" w:eastAsia="Times New Roman" w:hAnsi="Arial" w:cs="Arial"/>
          <w:color w:val="222222"/>
          <w:sz w:val="24"/>
          <w:szCs w:val="24"/>
          <w:lang w:val="en-US"/>
        </w:rPr>
        <w:t>Thanks!</w:t>
      </w:r>
    </w:p>
    <w:p w14:paraId="3EA5518C" w14:textId="77777777" w:rsidR="0061236C" w:rsidRPr="0061236C" w:rsidRDefault="0061236C" w:rsidP="0061236C">
      <w:pPr>
        <w:shd w:val="clear" w:color="auto" w:fill="FFFFFF"/>
        <w:spacing w:after="0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61236C">
        <w:rPr>
          <w:rFonts w:ascii="Arial" w:eastAsia="Times New Roman" w:hAnsi="Arial" w:cs="Arial"/>
          <w:color w:val="222222"/>
          <w:sz w:val="24"/>
          <w:szCs w:val="24"/>
          <w:lang w:val="en-US"/>
        </w:rPr>
        <w:t>john</w:t>
      </w:r>
    </w:p>
    <w:p w14:paraId="28C81316" w14:textId="4E4D264E" w:rsidR="00E86216" w:rsidRDefault="00E86216" w:rsidP="003B15D4">
      <w:pPr>
        <w:rPr>
          <w:rFonts w:ascii="Courier New" w:hAnsi="Courier New" w:cs="Courier New"/>
          <w:lang w:val="en-US"/>
        </w:rPr>
      </w:pPr>
    </w:p>
    <w:p w14:paraId="00C353AF" w14:textId="77777777" w:rsidR="00E86216" w:rsidRDefault="00E86216">
      <w:pPr>
        <w:spacing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700015B1" w14:textId="0F856533" w:rsidR="0061236C" w:rsidRDefault="00E86216" w:rsidP="003B15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Screenshots:</w:t>
      </w:r>
      <w:r w:rsidR="00EC2910">
        <w:rPr>
          <w:rFonts w:ascii="Courier New" w:hAnsi="Courier New" w:cs="Courier New"/>
          <w:lang w:val="en-US"/>
        </w:rPr>
        <w:t xml:space="preserve"> (from left to right)</w:t>
      </w:r>
    </w:p>
    <w:p w14:paraId="16DBCDEF" w14:textId="4AFC9B5E" w:rsidR="00E86216" w:rsidRPr="003B15D4" w:rsidRDefault="006B62FE" w:rsidP="003B15D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47B725FA" wp14:editId="2F2D058E">
            <wp:extent cx="2710746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4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470C695B" wp14:editId="6B439C4C">
            <wp:extent cx="2710743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7B41C41E" wp14:editId="5FAF6416">
            <wp:extent cx="2710743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3292CBD3" wp14:editId="6B608AF8">
            <wp:extent cx="2710743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7655140B" wp14:editId="1F457B85">
            <wp:extent cx="2710743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43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6216" w:rsidRPr="003B15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46"/>
    <w:rsid w:val="002A4AC1"/>
    <w:rsid w:val="00370EAA"/>
    <w:rsid w:val="003B15D4"/>
    <w:rsid w:val="00605A58"/>
    <w:rsid w:val="0061236C"/>
    <w:rsid w:val="006B62FE"/>
    <w:rsid w:val="006C0B77"/>
    <w:rsid w:val="008242FF"/>
    <w:rsid w:val="00870751"/>
    <w:rsid w:val="00922C48"/>
    <w:rsid w:val="00A064F8"/>
    <w:rsid w:val="00A73617"/>
    <w:rsid w:val="00AE254E"/>
    <w:rsid w:val="00B915B7"/>
    <w:rsid w:val="00D62A46"/>
    <w:rsid w:val="00E86216"/>
    <w:rsid w:val="00EA59DF"/>
    <w:rsid w:val="00EC2910"/>
    <w:rsid w:val="00ED52A3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4ED7"/>
  <w15:chartTrackingRefBased/>
  <w15:docId w15:val="{64E0F0BA-C389-4550-BCC0-3AE532A3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40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5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Jonakesh</dc:creator>
  <cp:keywords/>
  <dc:description/>
  <cp:lastModifiedBy>Jonakesh</cp:lastModifiedBy>
  <cp:revision>12</cp:revision>
  <dcterms:created xsi:type="dcterms:W3CDTF">2021-02-03T04:18:00Z</dcterms:created>
  <dcterms:modified xsi:type="dcterms:W3CDTF">2021-02-03T04:46:00Z</dcterms:modified>
</cp:coreProperties>
</file>