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FB0" w14:textId="64CEF9DB" w:rsidR="00CE67ED" w:rsidRDefault="00AE752D" w:rsidP="00AE752D">
      <w:pPr>
        <w:pStyle w:val="Title"/>
        <w:jc w:val="center"/>
      </w:pPr>
      <w:r>
        <w:t>Verslag</w:t>
      </w:r>
      <w:r>
        <w:t xml:space="preserve"> </w:t>
      </w:r>
      <w:proofErr w:type="gramStart"/>
      <w:r>
        <w:t>CSS deel</w:t>
      </w:r>
      <w:proofErr w:type="gramEnd"/>
      <w:r>
        <w:t xml:space="preserve"> 7</w:t>
      </w:r>
    </w:p>
    <w:p w14:paraId="7354293D" w14:textId="7EBEEB76" w:rsidR="00592E0A" w:rsidRPr="00592E0A" w:rsidRDefault="00592E0A" w:rsidP="00592E0A">
      <w:pPr>
        <w:rPr>
          <w:lang w:val="en-BE"/>
        </w:rPr>
      </w:pPr>
    </w:p>
    <w:p w14:paraId="7D5C1A0E" w14:textId="51608598" w:rsidR="00592E0A" w:rsidRPr="00592E0A" w:rsidRDefault="00592E0A" w:rsidP="00592E0A">
      <w:pPr>
        <w:rPr>
          <w:lang w:val="en-BE"/>
        </w:rPr>
      </w:pPr>
    </w:p>
    <w:p w14:paraId="74E51C18" w14:textId="00EB24E1" w:rsidR="00592E0A" w:rsidRPr="00592E0A" w:rsidRDefault="00592E0A" w:rsidP="00592E0A">
      <w:pPr>
        <w:pStyle w:val="Heading1"/>
        <w:numPr>
          <w:ilvl w:val="0"/>
          <w:numId w:val="1"/>
        </w:numPr>
      </w:pPr>
      <w:r>
        <w:t>Opdracht 1</w:t>
      </w:r>
    </w:p>
    <w:p w14:paraId="1BE1FC13" w14:textId="77777777" w:rsidR="00592E0A" w:rsidRDefault="00592E0A" w:rsidP="00592E0A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1. </w:t>
      </w:r>
    </w:p>
    <w:p w14:paraId="4790263D" w14:textId="77777777" w:rsidR="00592E0A" w:rsidRDefault="00592E0A" w:rsidP="00592E0A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het document </w:t>
      </w:r>
      <w:r>
        <w:rPr>
          <w:rFonts w:ascii="Consolas" w:hAnsi="Consolas" w:cs="Consolas"/>
          <w:sz w:val="18"/>
          <w:szCs w:val="18"/>
        </w:rPr>
        <w:t xml:space="preserve">exercise1.css </w:t>
      </w:r>
      <w:r>
        <w:rPr>
          <w:rFonts w:ascii="Calibri" w:hAnsi="Calibri" w:cs="Calibri"/>
          <w:sz w:val="22"/>
          <w:szCs w:val="22"/>
        </w:rPr>
        <w:t xml:space="preserve">aan zodat de negen blokken in een Grid met 3 kolommen </w:t>
      </w:r>
    </w:p>
    <w:p w14:paraId="0017DAFD" w14:textId="77777777" w:rsidR="00592E0A" w:rsidRDefault="00592E0A" w:rsidP="00592E0A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getoond worden die even breed zijn. </w:t>
      </w:r>
    </w:p>
    <w:p w14:paraId="2E38D3CF" w14:textId="77777777" w:rsidR="00592E0A" w:rsidRDefault="00592E0A" w:rsidP="00592E0A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Hoeveel rijen worden er gegenereerd? Hoe komt dit? </w:t>
      </w:r>
    </w:p>
    <w:p w14:paraId="55227302" w14:textId="77777777" w:rsidR="00592E0A" w:rsidRDefault="00592E0A" w:rsidP="00592E0A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 file </w:t>
      </w:r>
      <w:r>
        <w:rPr>
          <w:rFonts w:ascii="Consolas" w:hAnsi="Consolas" w:cs="Consolas"/>
          <w:sz w:val="18"/>
          <w:szCs w:val="18"/>
        </w:rPr>
        <w:t xml:space="preserve">exercise1.css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137E5EAE" w14:textId="544EB6CF" w:rsidR="00592E0A" w:rsidRDefault="00592E0A" w:rsidP="00592E0A">
      <w:pPr>
        <w:pStyle w:val="Heading1"/>
        <w:numPr>
          <w:ilvl w:val="0"/>
          <w:numId w:val="1"/>
        </w:numPr>
      </w:pPr>
      <w:r>
        <w:t>Opdracht 2</w:t>
      </w:r>
    </w:p>
    <w:p w14:paraId="7BA9FE9F" w14:textId="77777777" w:rsidR="00592E0A" w:rsidRDefault="00592E0A" w:rsidP="00592E0A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2. </w:t>
      </w:r>
    </w:p>
    <w:p w14:paraId="439A1911" w14:textId="77777777" w:rsidR="00592E0A" w:rsidRDefault="00592E0A" w:rsidP="00592E0A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het document </w:t>
      </w:r>
      <w:r>
        <w:rPr>
          <w:rFonts w:ascii="Consolas" w:hAnsi="Consolas" w:cs="Consolas"/>
          <w:sz w:val="18"/>
          <w:szCs w:val="18"/>
        </w:rPr>
        <w:t xml:space="preserve">exercise2.css </w:t>
      </w:r>
      <w:r>
        <w:rPr>
          <w:rFonts w:ascii="Calibri" w:hAnsi="Calibri" w:cs="Calibri"/>
          <w:sz w:val="22"/>
          <w:szCs w:val="22"/>
        </w:rPr>
        <w:t xml:space="preserve">aan zodat de negen blokken automatisch in een Grid van 4 </w:t>
      </w:r>
    </w:p>
    <w:p w14:paraId="09C06C08" w14:textId="77777777" w:rsidR="00592E0A" w:rsidRDefault="00592E0A" w:rsidP="00592E0A">
      <w:pPr>
        <w:pStyle w:val="NormalWeb"/>
        <w:numPr>
          <w:ilvl w:val="1"/>
          <w:numId w:val="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3 getoond worden. </w:t>
      </w:r>
    </w:p>
    <w:p w14:paraId="35FD33FE" w14:textId="77777777" w:rsidR="00592E0A" w:rsidRDefault="00592E0A" w:rsidP="00592E0A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Hoe worden de blokken nu getoond? </w:t>
      </w:r>
    </w:p>
    <w:p w14:paraId="4DC05CE2" w14:textId="3C2E8DC0" w:rsidR="00592E0A" w:rsidRPr="00592E0A" w:rsidRDefault="00592E0A" w:rsidP="00592E0A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 file </w:t>
      </w:r>
      <w:r>
        <w:rPr>
          <w:rFonts w:ascii="Consolas" w:hAnsi="Consolas" w:cs="Consolas"/>
          <w:sz w:val="18"/>
          <w:szCs w:val="18"/>
        </w:rPr>
        <w:t xml:space="preserve">exercise2.css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6100DEA8" w14:textId="3D70AF89" w:rsidR="00592E0A" w:rsidRDefault="00592E0A" w:rsidP="00592E0A">
      <w:pPr>
        <w:pStyle w:val="Heading1"/>
        <w:numPr>
          <w:ilvl w:val="0"/>
          <w:numId w:val="1"/>
        </w:numPr>
      </w:pPr>
      <w:r>
        <w:t>Opdracht 3</w:t>
      </w:r>
    </w:p>
    <w:p w14:paraId="587AFF50" w14:textId="77777777" w:rsidR="00592E0A" w:rsidRDefault="00592E0A" w:rsidP="00592E0A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3. </w:t>
      </w:r>
    </w:p>
    <w:p w14:paraId="01A17E54" w14:textId="77777777" w:rsidR="00592E0A" w:rsidRDefault="00592E0A" w:rsidP="00592E0A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het document exercise3.css aan zodat er een 5x5 Grid gemaakt wordt. </w:t>
      </w:r>
    </w:p>
    <w:p w14:paraId="2B77FCF6" w14:textId="77777777" w:rsidR="00592E0A" w:rsidRDefault="00592E0A" w:rsidP="00592E0A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Zorg ervoor dat de blokken in een kruis weergegeven worden waarbij 4 blokken in elke hoek, één blok in het midden en de andere 4 blokken het kruis vervolledigen. </w:t>
      </w:r>
    </w:p>
    <w:p w14:paraId="353035CC" w14:textId="77777777" w:rsidR="00592E0A" w:rsidRDefault="00592E0A" w:rsidP="00592E0A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Kies zelf welke blokken je op welke positie zet. </w:t>
      </w:r>
    </w:p>
    <w:p w14:paraId="57191BDA" w14:textId="3B0642EC" w:rsidR="00592E0A" w:rsidRDefault="00592E0A" w:rsidP="00592E0A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CSS-file </w:t>
      </w:r>
      <w:r>
        <w:rPr>
          <w:rFonts w:ascii="Consolas" w:hAnsi="Consolas" w:cs="Consolas"/>
          <w:sz w:val="18"/>
          <w:szCs w:val="18"/>
        </w:rPr>
        <w:t xml:space="preserve">exercise3.css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7A422DE6" w14:textId="068A1814" w:rsidR="00592E0A" w:rsidRDefault="00592E0A" w:rsidP="00592E0A">
      <w:pPr>
        <w:pStyle w:val="Heading1"/>
        <w:numPr>
          <w:ilvl w:val="0"/>
          <w:numId w:val="1"/>
        </w:numPr>
      </w:pPr>
      <w:r>
        <w:t>Opdracht 4</w:t>
      </w:r>
    </w:p>
    <w:p w14:paraId="57B81C53" w14:textId="77777777" w:rsidR="00592E0A" w:rsidRDefault="00592E0A" w:rsidP="00592E0A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4. </w:t>
      </w:r>
    </w:p>
    <w:p w14:paraId="4D2374F1" w14:textId="77777777" w:rsidR="00592E0A" w:rsidRDefault="00592E0A" w:rsidP="00592E0A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vanaf de oplossing van Opdracht 3. </w:t>
      </w:r>
    </w:p>
    <w:p w14:paraId="644A24C1" w14:textId="77777777" w:rsidR="00592E0A" w:rsidRDefault="00592E0A" w:rsidP="00592E0A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 groot scherm moeten de blokken in een 5 x 5 kruis staan. Wanneer het scherm kleiner wordt dan 700px moeten de blokken in een 3 x 3 grid getoond worden. </w:t>
      </w:r>
    </w:p>
    <w:p w14:paraId="0B70ECD6" w14:textId="5A7BBE89" w:rsidR="00592E0A" w:rsidRPr="00592E0A" w:rsidRDefault="00592E0A" w:rsidP="00592E0A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 file </w:t>
      </w:r>
      <w:r>
        <w:rPr>
          <w:rFonts w:ascii="Consolas" w:hAnsi="Consolas" w:cs="Consolas"/>
          <w:sz w:val="18"/>
          <w:szCs w:val="18"/>
        </w:rPr>
        <w:t xml:space="preserve">exercise4.css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5849783E" w14:textId="60AB9EED" w:rsidR="00592E0A" w:rsidRDefault="00592E0A" w:rsidP="00592E0A">
      <w:pPr>
        <w:pStyle w:val="Heading1"/>
        <w:numPr>
          <w:ilvl w:val="0"/>
          <w:numId w:val="1"/>
        </w:numPr>
      </w:pPr>
      <w:r>
        <w:t>Opdracht 5</w:t>
      </w:r>
    </w:p>
    <w:p w14:paraId="4ADA6213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5. </w:t>
      </w:r>
    </w:p>
    <w:p w14:paraId="36F14E3E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Maak zelf een Grid zoals onderstaande afbeelding. </w:t>
      </w:r>
    </w:p>
    <w:p w14:paraId="6253641B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Positioneer elk element in de juiste cellen en zorg voor de juiste span. </w:t>
      </w:r>
    </w:p>
    <w:p w14:paraId="343459DE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Geef de blokken geen margins, maar zoek een andere manier om de witruimte tussen de blokken te krijgen. </w:t>
      </w:r>
    </w:p>
    <w:p w14:paraId="57686F5E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Kies zelf een gepaste achtergrondkleur voor ieder blok, zodat je de witruimte goed kan zien. </w:t>
      </w:r>
    </w:p>
    <w:p w14:paraId="5C853B32" w14:textId="77777777" w:rsidR="00592E0A" w:rsidRDefault="00592E0A" w:rsidP="00592E0A">
      <w:pPr>
        <w:pStyle w:val="NormalWeb"/>
        <w:numPr>
          <w:ilvl w:val="0"/>
          <w:numId w:val="10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 file </w:t>
      </w:r>
      <w:r>
        <w:rPr>
          <w:rFonts w:ascii="Consolas" w:hAnsi="Consolas" w:cs="Consolas"/>
          <w:sz w:val="18"/>
          <w:szCs w:val="18"/>
        </w:rPr>
        <w:t xml:space="preserve">exercise5.css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32FCE74E" w14:textId="65C18570" w:rsidR="00592E0A" w:rsidRDefault="00592E0A" w:rsidP="00592E0A">
      <w:pPr>
        <w:pStyle w:val="Heading1"/>
        <w:numPr>
          <w:ilvl w:val="0"/>
          <w:numId w:val="1"/>
        </w:numPr>
      </w:pPr>
      <w:r>
        <w:t>Opdracht 6</w:t>
      </w:r>
    </w:p>
    <w:p w14:paraId="10997BE8" w14:textId="77777777" w:rsidR="00592E0A" w:rsidRDefault="00592E0A" w:rsidP="00592E0A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de Grid exercises en open exercise 6. </w:t>
      </w:r>
    </w:p>
    <w:p w14:paraId="6B3334C4" w14:textId="77777777" w:rsidR="00592E0A" w:rsidRDefault="00592E0A" w:rsidP="00592E0A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Maak een website met Grid die zich aanpast aan verschillende groottes zoals op </w:t>
      </w:r>
    </w:p>
    <w:p w14:paraId="267C39F7" w14:textId="77777777" w:rsidR="00592E0A" w:rsidRDefault="00592E0A" w:rsidP="00592E0A">
      <w:pPr>
        <w:pStyle w:val="NormalWeb"/>
        <w:numPr>
          <w:ilvl w:val="2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onderstaande afbeeldingen. </w:t>
      </w:r>
    </w:p>
    <w:p w14:paraId="06C88ED4" w14:textId="77777777" w:rsidR="00592E0A" w:rsidRDefault="00592E0A" w:rsidP="00592E0A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 op de positie van de verschillende blokken op iedere schermgrootte. </w:t>
      </w:r>
    </w:p>
    <w:p w14:paraId="571C032D" w14:textId="77777777" w:rsidR="00592E0A" w:rsidRDefault="00592E0A" w:rsidP="00592E0A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Maak geen gebruik van JavaScript. </w:t>
      </w:r>
    </w:p>
    <w:p w14:paraId="68B2BCF9" w14:textId="77777777" w:rsidR="00592E0A" w:rsidRDefault="00592E0A" w:rsidP="00592E0A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 enkel de css file </w:t>
      </w:r>
      <w:r>
        <w:rPr>
          <w:rFonts w:ascii="Consolas" w:hAnsi="Consolas" w:cs="Consolas"/>
          <w:sz w:val="18"/>
          <w:szCs w:val="18"/>
        </w:rPr>
        <w:t xml:space="preserve">exercise6.css </w:t>
      </w:r>
      <w:r>
        <w:rPr>
          <w:rFonts w:ascii="Calibri" w:hAnsi="Calibri" w:cs="Calibri"/>
          <w:sz w:val="22"/>
          <w:szCs w:val="22"/>
        </w:rPr>
        <w:t xml:space="preserve">aan. </w:t>
      </w:r>
    </w:p>
    <w:p w14:paraId="4C28F46D" w14:textId="77777777" w:rsidR="00592E0A" w:rsidRPr="00592E0A" w:rsidRDefault="00592E0A" w:rsidP="00592E0A"/>
    <w:p w14:paraId="7ACA5875" w14:textId="77777777" w:rsidR="00592E0A" w:rsidRPr="00592E0A" w:rsidRDefault="00592E0A" w:rsidP="00592E0A"/>
    <w:p w14:paraId="270B0193" w14:textId="77777777" w:rsidR="00592E0A" w:rsidRPr="00592E0A" w:rsidRDefault="00592E0A" w:rsidP="00592E0A"/>
    <w:p w14:paraId="6AC80CEC" w14:textId="77777777" w:rsidR="00592E0A" w:rsidRPr="00592E0A" w:rsidRDefault="00592E0A" w:rsidP="00592E0A"/>
    <w:sectPr w:rsidR="00592E0A" w:rsidRPr="0059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16D"/>
    <w:multiLevelType w:val="multilevel"/>
    <w:tmpl w:val="4FE46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86286"/>
    <w:multiLevelType w:val="multilevel"/>
    <w:tmpl w:val="02D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42212"/>
    <w:multiLevelType w:val="multilevel"/>
    <w:tmpl w:val="95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5356C"/>
    <w:multiLevelType w:val="multilevel"/>
    <w:tmpl w:val="4FE46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84682B"/>
    <w:multiLevelType w:val="multilevel"/>
    <w:tmpl w:val="2D1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D263F"/>
    <w:multiLevelType w:val="hybridMultilevel"/>
    <w:tmpl w:val="CFA2F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0F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A364E7"/>
    <w:multiLevelType w:val="multilevel"/>
    <w:tmpl w:val="6BA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F4ADB"/>
    <w:multiLevelType w:val="multilevel"/>
    <w:tmpl w:val="4FE46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F3975"/>
    <w:multiLevelType w:val="multilevel"/>
    <w:tmpl w:val="4FE46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3A3467"/>
    <w:multiLevelType w:val="multilevel"/>
    <w:tmpl w:val="30D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E15269"/>
    <w:multiLevelType w:val="multilevel"/>
    <w:tmpl w:val="B93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85672">
    <w:abstractNumId w:val="6"/>
  </w:num>
  <w:num w:numId="2" w16cid:durableId="448087177">
    <w:abstractNumId w:val="11"/>
  </w:num>
  <w:num w:numId="3" w16cid:durableId="1744334805">
    <w:abstractNumId w:val="10"/>
  </w:num>
  <w:num w:numId="4" w16cid:durableId="1076784817">
    <w:abstractNumId w:val="5"/>
  </w:num>
  <w:num w:numId="5" w16cid:durableId="221405922">
    <w:abstractNumId w:val="7"/>
  </w:num>
  <w:num w:numId="6" w16cid:durableId="534197962">
    <w:abstractNumId w:val="3"/>
  </w:num>
  <w:num w:numId="7" w16cid:durableId="575015700">
    <w:abstractNumId w:val="1"/>
  </w:num>
  <w:num w:numId="8" w16cid:durableId="330527053">
    <w:abstractNumId w:val="8"/>
  </w:num>
  <w:num w:numId="9" w16cid:durableId="2065903580">
    <w:abstractNumId w:val="2"/>
  </w:num>
  <w:num w:numId="10" w16cid:durableId="1566842214">
    <w:abstractNumId w:val="0"/>
  </w:num>
  <w:num w:numId="11" w16cid:durableId="180748464">
    <w:abstractNumId w:val="4"/>
  </w:num>
  <w:num w:numId="12" w16cid:durableId="2047607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D"/>
    <w:rsid w:val="00592E0A"/>
    <w:rsid w:val="00AE752D"/>
    <w:rsid w:val="00C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E2ED1"/>
  <w15:chartTrackingRefBased/>
  <w15:docId w15:val="{AA6AA444-24E2-5547-86A3-455DA1CA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5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NormalWeb">
    <w:name w:val="Normal (Web)"/>
    <w:basedOn w:val="Normal"/>
    <w:uiPriority w:val="99"/>
    <w:semiHidden/>
    <w:unhideWhenUsed/>
    <w:rsid w:val="00AE75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E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92E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59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2</cp:revision>
  <dcterms:created xsi:type="dcterms:W3CDTF">2022-11-10T11:17:00Z</dcterms:created>
  <dcterms:modified xsi:type="dcterms:W3CDTF">2022-11-10T11:24:00Z</dcterms:modified>
</cp:coreProperties>
</file>