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ade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62"/>
        <w:gridCol w:w="3226"/>
      </w:tblGrid>
      <w:tr w:rsidR="004D0E94" w:rsidRPr="00236BE2" w14:paraId="635A2986" w14:textId="77777777" w:rsidTr="00EF20DE">
        <w:trPr>
          <w:trHeight w:hRule="exact" w:val="1701"/>
        </w:trPr>
        <w:tc>
          <w:tcPr>
            <w:tcW w:w="3532" w:type="pct"/>
            <w:vAlign w:val="center"/>
          </w:tcPr>
          <w:p w14:paraId="6B025501" w14:textId="0EC0CCDE" w:rsidR="000B4D9F" w:rsidRDefault="0082360B" w:rsidP="001366F5">
            <w:r>
              <w:rPr>
                <w:noProof/>
                <w:lang w:eastAsia="pt-BR"/>
              </w:rPr>
              <w:drawing>
                <wp:inline distT="0" distB="0" distL="0" distR="0" wp14:anchorId="552B08EE" wp14:editId="7CC0E291">
                  <wp:extent cx="4791710" cy="979805"/>
                  <wp:effectExtent l="0" t="0" r="0" b="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91710" cy="9798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384035E" w14:textId="77777777" w:rsidR="00EC0541" w:rsidRDefault="00EC0541" w:rsidP="00B27340">
            <w:pPr>
              <w:jc w:val="center"/>
            </w:pPr>
          </w:p>
          <w:p w14:paraId="0A821EAB" w14:textId="77777777" w:rsidR="00EC0541" w:rsidRDefault="00EC0541" w:rsidP="00B27340">
            <w:pPr>
              <w:jc w:val="center"/>
            </w:pPr>
          </w:p>
          <w:p w14:paraId="3CDF40B7" w14:textId="77777777" w:rsidR="00EC0541" w:rsidRPr="00236BE2" w:rsidRDefault="00EC0541" w:rsidP="00B27340">
            <w:pPr>
              <w:jc w:val="center"/>
              <w:rPr>
                <w:rFonts w:ascii="Calibri" w:hAnsi="Calibri" w:cs="Calibri"/>
                <w:b/>
              </w:rPr>
            </w:pPr>
          </w:p>
        </w:tc>
        <w:tc>
          <w:tcPr>
            <w:tcW w:w="1468" w:type="pct"/>
            <w:shd w:val="clear" w:color="auto" w:fill="auto"/>
            <w:vAlign w:val="center"/>
          </w:tcPr>
          <w:p w14:paraId="5BC287F7" w14:textId="080200D0" w:rsidR="00EC0541" w:rsidRPr="00AC31A4" w:rsidRDefault="00EC0541" w:rsidP="00DD6EF9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jc w:val="center"/>
              <w:rPr>
                <w:rFonts w:ascii="Calibri" w:hAnsi="Calibri" w:cs="Calibri"/>
                <w:b/>
                <w:sz w:val="32"/>
                <w:szCs w:val="32"/>
              </w:rPr>
            </w:pPr>
            <w:r w:rsidRPr="008A3AE8">
              <w:rPr>
                <w:rFonts w:ascii="Calibri" w:hAnsi="Calibri" w:cs="Calibri"/>
                <w:b/>
                <w:sz w:val="32"/>
                <w:szCs w:val="32"/>
              </w:rPr>
              <w:t>AUTO DE IN</w:t>
            </w:r>
            <w:r w:rsidR="00E429DE">
              <w:rPr>
                <w:rFonts w:ascii="Calibri" w:hAnsi="Calibri" w:cs="Calibri"/>
                <w:b/>
                <w:sz w:val="32"/>
                <w:szCs w:val="32"/>
              </w:rPr>
              <w:t>FRAÇÃO</w:t>
            </w:r>
            <w:r w:rsidRPr="008A3AE8">
              <w:rPr>
                <w:rFonts w:ascii="Calibri" w:hAnsi="Calibri" w:cs="Calibri"/>
                <w:b/>
                <w:sz w:val="32"/>
                <w:szCs w:val="32"/>
              </w:rPr>
              <w:br/>
            </w:r>
            <w:proofErr w:type="spellStart"/>
            <w:r w:rsidR="004E3B42" w:rsidRPr="00214B51">
              <w:rPr>
                <w:rFonts w:ascii="Calibri" w:hAnsi="Calibri" w:cs="Calibri"/>
                <w:b/>
                <w:sz w:val="32"/>
                <w:szCs w:val="32"/>
              </w:rPr>
              <w:t>auto_identificacao</w:t>
            </w:r>
            <w:proofErr w:type="spellEnd"/>
          </w:p>
          <w:p w14:paraId="50E7069D" w14:textId="77777777" w:rsidR="00E2723B" w:rsidRDefault="00E2723B" w:rsidP="00DD6EF9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Calibri" w:hAnsi="Calibri" w:cs="Calibri"/>
                <w:b/>
                <w:sz w:val="24"/>
                <w:szCs w:val="24"/>
              </w:rPr>
            </w:pPr>
          </w:p>
          <w:p w14:paraId="49F5A6DA" w14:textId="10AAE9A7" w:rsidR="00EC0541" w:rsidRPr="003951D5" w:rsidRDefault="00EC0541" w:rsidP="00DD6EF9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Calibri" w:hAnsi="Calibri" w:cs="Calibri"/>
                <w:b/>
                <w:sz w:val="24"/>
                <w:szCs w:val="24"/>
              </w:rPr>
            </w:pPr>
            <w:r w:rsidRPr="00AC31A4">
              <w:rPr>
                <w:rFonts w:ascii="Calibri" w:hAnsi="Calibri" w:cs="Calibri"/>
                <w:b/>
                <w:sz w:val="24"/>
                <w:szCs w:val="24"/>
              </w:rPr>
              <w:t>DATA</w:t>
            </w:r>
            <w:r w:rsidRPr="003951D5">
              <w:rPr>
                <w:rFonts w:ascii="Calibri" w:hAnsi="Calibri" w:cs="Calibri"/>
                <w:b/>
                <w:sz w:val="24"/>
                <w:szCs w:val="24"/>
              </w:rPr>
              <w:t xml:space="preserve">: </w:t>
            </w:r>
            <w:proofErr w:type="spellStart"/>
            <w:r w:rsidR="00727A78">
              <w:rPr>
                <w:rFonts w:ascii="Calibri" w:hAnsi="Calibri" w:cs="Calibri"/>
                <w:b/>
                <w:sz w:val="24"/>
                <w:szCs w:val="24"/>
              </w:rPr>
              <w:t>data_atual</w:t>
            </w:r>
            <w:proofErr w:type="spellEnd"/>
          </w:p>
          <w:p w14:paraId="700ECFA9" w14:textId="77777777" w:rsidR="007625FC" w:rsidRDefault="00EC0541" w:rsidP="00DD6EF9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Calibri" w:hAnsi="Calibri" w:cs="Calibri"/>
                <w:b/>
                <w:sz w:val="24"/>
                <w:szCs w:val="24"/>
              </w:rPr>
            </w:pPr>
            <w:r w:rsidRPr="00AC31A4">
              <w:rPr>
                <w:rFonts w:ascii="Calibri" w:hAnsi="Calibri" w:cs="Calibri"/>
                <w:b/>
                <w:sz w:val="24"/>
                <w:szCs w:val="24"/>
                <w:lang w:val="en-US"/>
              </w:rPr>
              <w:t xml:space="preserve">HORA: </w:t>
            </w:r>
          </w:p>
          <w:p w14:paraId="034177C4" w14:textId="77777777" w:rsidR="007625FC" w:rsidRDefault="007625FC" w:rsidP="00E32B00">
            <w:pPr>
              <w:jc w:val="center"/>
              <w:rPr>
                <w:rFonts w:ascii="Calibri" w:hAnsi="Calibri" w:cs="Calibri"/>
                <w:b/>
                <w:sz w:val="24"/>
                <w:szCs w:val="24"/>
              </w:rPr>
            </w:pPr>
          </w:p>
          <w:p w14:paraId="019C46F1" w14:textId="77777777" w:rsidR="007625FC" w:rsidRPr="00B626F3" w:rsidRDefault="007625FC" w:rsidP="00E32B00">
            <w:pPr>
              <w:jc w:val="center"/>
              <w:rPr>
                <w:rFonts w:ascii="Calibri" w:hAnsi="Calibri" w:cs="Calibri"/>
                <w:b/>
                <w:sz w:val="24"/>
                <w:szCs w:val="24"/>
              </w:rPr>
            </w:pPr>
          </w:p>
        </w:tc>
      </w:tr>
    </w:tbl>
    <w:p w14:paraId="14F7DD55" w14:textId="77777777" w:rsidR="00944FD1" w:rsidRDefault="00944FD1" w:rsidP="00BB66EA">
      <w:pPr>
        <w:spacing w:after="0" w:line="240" w:lineRule="auto"/>
      </w:pPr>
    </w:p>
    <w:tbl>
      <w:tblPr>
        <w:tblStyle w:val="Tabelacomgrade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37"/>
        <w:gridCol w:w="2125"/>
        <w:gridCol w:w="281"/>
        <w:gridCol w:w="2945"/>
      </w:tblGrid>
      <w:tr w:rsidR="00C305BE" w:rsidRPr="00D0530E" w14:paraId="228C6B19" w14:textId="77777777" w:rsidTr="008721D3">
        <w:trPr>
          <w:trHeight w:hRule="exact" w:val="284"/>
        </w:trPr>
        <w:tc>
          <w:tcPr>
            <w:tcW w:w="3532" w:type="pct"/>
            <w:gridSpan w:val="2"/>
            <w:vAlign w:val="center"/>
          </w:tcPr>
          <w:p w14:paraId="03F2BC95" w14:textId="77777777" w:rsidR="00EC0541" w:rsidRPr="00D0530E" w:rsidRDefault="00E429DE" w:rsidP="00E429DE">
            <w:pPr>
              <w:jc w:val="both"/>
              <w:rPr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AUTUADO</w:t>
            </w:r>
          </w:p>
        </w:tc>
        <w:tc>
          <w:tcPr>
            <w:tcW w:w="128" w:type="pct"/>
            <w:shd w:val="clear" w:color="auto" w:fill="auto"/>
            <w:vAlign w:val="center"/>
          </w:tcPr>
          <w:p w14:paraId="1239442C" w14:textId="77777777" w:rsidR="00EC0541" w:rsidRPr="00D0530E" w:rsidRDefault="00EC0541" w:rsidP="0010558F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340" w:type="pct"/>
            <w:vAlign w:val="center"/>
          </w:tcPr>
          <w:p w14:paraId="39F90D9F" w14:textId="77777777" w:rsidR="00EC0541" w:rsidRPr="00D0530E" w:rsidRDefault="00EC0541" w:rsidP="0010558F">
            <w:pPr>
              <w:jc w:val="both"/>
              <w:rPr>
                <w:sz w:val="18"/>
                <w:szCs w:val="18"/>
              </w:rPr>
            </w:pPr>
            <w:r w:rsidRPr="00D0530E">
              <w:rPr>
                <w:rFonts w:ascii="Calibri" w:hAnsi="Calibri" w:cs="Calibri"/>
                <w:sz w:val="18"/>
                <w:szCs w:val="18"/>
              </w:rPr>
              <w:t>CPF/CNPJ</w:t>
            </w:r>
          </w:p>
        </w:tc>
      </w:tr>
      <w:tr w:rsidR="00C305BE" w:rsidRPr="00A116D4" w14:paraId="7031626F" w14:textId="77777777" w:rsidTr="00C305BE">
        <w:trPr>
          <w:trHeight w:hRule="exact" w:val="284"/>
        </w:trPr>
        <w:tc>
          <w:tcPr>
            <w:tcW w:w="3532" w:type="pct"/>
            <w:gridSpan w:val="2"/>
            <w:shd w:val="clear" w:color="auto" w:fill="F2F2F2" w:themeFill="background1" w:themeFillShade="F2"/>
          </w:tcPr>
          <w:p w14:paraId="7FF56BDB" w14:textId="032B93A6" w:rsidR="00EC0541" w:rsidRPr="00D70930" w:rsidRDefault="00727A78" w:rsidP="0010558F">
            <w:pPr>
              <w:jc w:val="both"/>
              <w:rPr>
                <w:b/>
                <w:color w:val="FF0000"/>
                <w:sz w:val="24"/>
                <w:szCs w:val="24"/>
              </w:rPr>
            </w:pPr>
            <w:proofErr w:type="spellStart"/>
            <w:proofErr w:type="gramStart"/>
            <w:r>
              <w:rPr>
                <w:b/>
                <w:sz w:val="24"/>
                <w:szCs w:val="24"/>
              </w:rPr>
              <w:t>imovel_razao_social</w:t>
            </w:r>
            <w:proofErr w:type="spellEnd"/>
          </w:p>
        </w:tc>
        <w:tc>
          <w:tcPr>
            <w:tcW w:w="128" w:type="pct"/>
            <w:shd w:val="clear" w:color="auto" w:fill="auto"/>
          </w:tcPr>
          <w:p w14:paraId="05379F3B" w14:textId="77777777" w:rsidR="00EC0541" w:rsidRPr="00A116D4" w:rsidRDefault="00EC0541" w:rsidP="0010558F">
            <w:pPr>
              <w:rPr>
                <w:b/>
                <w:sz w:val="24"/>
                <w:szCs w:val="24"/>
              </w:rPr>
            </w:pPr>
            <w:proofErr w:type="gramEnd"/>
          </w:p>
        </w:tc>
        <w:tc>
          <w:tcPr>
            <w:tcW w:w="1339" w:type="pct"/>
            <w:shd w:val="clear" w:color="auto" w:fill="F2F2F2" w:themeFill="background1" w:themeFillShade="F2"/>
          </w:tcPr>
          <w:p w14:paraId="41E458D9" w14:textId="312B87E0" w:rsidR="00EC0541" w:rsidRPr="002D6AB9" w:rsidRDefault="00727A78" w:rsidP="00E75B61">
            <w:pPr>
              <w:jc w:val="both"/>
              <w:rPr>
                <w:b/>
                <w:color w:val="FF0000"/>
                <w:sz w:val="24"/>
                <w:szCs w:val="24"/>
              </w:rPr>
            </w:pPr>
            <w:proofErr w:type="spellStart"/>
            <w:proofErr w:type="gramStart"/>
            <w:r>
              <w:rPr>
                <w:b/>
                <w:sz w:val="24"/>
                <w:szCs w:val="24"/>
              </w:rPr>
              <w:t>auto_documento</w:t>
            </w:r>
            <w:proofErr w:type="spellEnd"/>
          </w:p>
        </w:tc>
        <w:proofErr w:type="gramEnd"/>
      </w:tr>
      <w:tr w:rsidR="00C305BE" w:rsidRPr="00D0530E" w14:paraId="5CE5C3F1" w14:textId="77777777" w:rsidTr="00C305BE">
        <w:trPr>
          <w:trHeight w:hRule="exact" w:val="284"/>
        </w:trPr>
        <w:tc>
          <w:tcPr>
            <w:tcW w:w="3532" w:type="pct"/>
            <w:gridSpan w:val="2"/>
            <w:vAlign w:val="center"/>
          </w:tcPr>
          <w:p w14:paraId="319A21DA" w14:textId="77777777" w:rsidR="00EC0541" w:rsidRPr="00D0530E" w:rsidRDefault="00EC0541" w:rsidP="0010558F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D0530E">
              <w:rPr>
                <w:rFonts w:ascii="Calibri" w:hAnsi="Calibri" w:cs="Calibri"/>
                <w:sz w:val="18"/>
                <w:szCs w:val="18"/>
              </w:rPr>
              <w:t>LOCAL DA INFRAÇÃO</w:t>
            </w:r>
          </w:p>
        </w:tc>
        <w:tc>
          <w:tcPr>
            <w:tcW w:w="128" w:type="pct"/>
            <w:shd w:val="clear" w:color="auto" w:fill="auto"/>
            <w:vAlign w:val="center"/>
          </w:tcPr>
          <w:p w14:paraId="011186D5" w14:textId="77777777" w:rsidR="00EC0541" w:rsidRPr="00D0530E" w:rsidRDefault="00EC0541" w:rsidP="0010558F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339" w:type="pct"/>
            <w:vAlign w:val="center"/>
          </w:tcPr>
          <w:p w14:paraId="186E5CAB" w14:textId="77777777" w:rsidR="00EC0541" w:rsidRPr="00D0530E" w:rsidRDefault="00EC0541" w:rsidP="0010558F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D0530E">
              <w:rPr>
                <w:rFonts w:ascii="Calibri" w:hAnsi="Calibri" w:cs="Calibri"/>
                <w:sz w:val="18"/>
                <w:szCs w:val="18"/>
              </w:rPr>
              <w:t xml:space="preserve">CADASTRO/INSCRIÇÃO </w:t>
            </w:r>
            <w:r>
              <w:rPr>
                <w:rFonts w:ascii="Calibri" w:hAnsi="Calibri" w:cs="Calibri"/>
                <w:sz w:val="18"/>
                <w:szCs w:val="18"/>
              </w:rPr>
              <w:t>IMOBILIÁRIA</w:t>
            </w:r>
          </w:p>
        </w:tc>
      </w:tr>
      <w:tr w:rsidR="00C305BE" w:rsidRPr="00CD4E4D" w14:paraId="0331B6EF" w14:textId="77777777" w:rsidTr="00C305BE">
        <w:trPr>
          <w:trHeight w:hRule="exact" w:val="284"/>
        </w:trPr>
        <w:tc>
          <w:tcPr>
            <w:tcW w:w="3532" w:type="pct"/>
            <w:gridSpan w:val="2"/>
            <w:shd w:val="clear" w:color="auto" w:fill="F2F2F2" w:themeFill="background1" w:themeFillShade="F2"/>
          </w:tcPr>
          <w:p w14:paraId="759AE640" w14:textId="3027D538" w:rsidR="00EC0541" w:rsidRPr="00D70930" w:rsidRDefault="004E3B42" w:rsidP="0010558F">
            <w:pPr>
              <w:jc w:val="both"/>
              <w:rPr>
                <w:b/>
                <w:color w:val="FF0000"/>
                <w:sz w:val="24"/>
                <w:szCs w:val="24"/>
              </w:rPr>
            </w:pPr>
            <w:proofErr w:type="spellStart"/>
            <w:proofErr w:type="gramStart"/>
            <w:r w:rsidRPr="00214B51">
              <w:rPr>
                <w:b/>
                <w:sz w:val="24"/>
                <w:szCs w:val="24"/>
              </w:rPr>
              <w:t>imovel_endereco_completo</w:t>
            </w:r>
            <w:proofErr w:type="spellEnd"/>
            <w:proofErr w:type="gramEnd"/>
          </w:p>
        </w:tc>
        <w:tc>
          <w:tcPr>
            <w:tcW w:w="128" w:type="pct"/>
            <w:shd w:val="clear" w:color="auto" w:fill="auto"/>
          </w:tcPr>
          <w:p w14:paraId="52802AC5" w14:textId="77777777" w:rsidR="00EC0541" w:rsidRPr="00236BE2" w:rsidRDefault="00EC0541" w:rsidP="0010558F"/>
        </w:tc>
        <w:tc>
          <w:tcPr>
            <w:tcW w:w="1339" w:type="pct"/>
            <w:shd w:val="clear" w:color="auto" w:fill="F2F2F2" w:themeFill="background1" w:themeFillShade="F2"/>
          </w:tcPr>
          <w:p w14:paraId="19F5BBC8" w14:textId="08C964C5" w:rsidR="00EC0541" w:rsidRPr="002D6AB9" w:rsidRDefault="00727A78" w:rsidP="0010558F">
            <w:pPr>
              <w:jc w:val="both"/>
              <w:rPr>
                <w:b/>
                <w:color w:val="FF0000"/>
                <w:sz w:val="24"/>
                <w:szCs w:val="24"/>
              </w:rPr>
            </w:pPr>
            <w:proofErr w:type="spellStart"/>
            <w:proofErr w:type="gramStart"/>
            <w:r>
              <w:rPr>
                <w:b/>
                <w:sz w:val="24"/>
                <w:szCs w:val="24"/>
              </w:rPr>
              <w:t>imovel_inscricao</w:t>
            </w:r>
            <w:proofErr w:type="spellEnd"/>
            <w:proofErr w:type="gramEnd"/>
          </w:p>
        </w:tc>
      </w:tr>
      <w:tr w:rsidR="00EC0541" w:rsidRPr="00D0530E" w14:paraId="2FB8EA02" w14:textId="77777777" w:rsidTr="00622F12">
        <w:trPr>
          <w:trHeight w:hRule="exact" w:val="284"/>
        </w:trPr>
        <w:tc>
          <w:tcPr>
            <w:tcW w:w="5000" w:type="pct"/>
            <w:gridSpan w:val="4"/>
            <w:vAlign w:val="center"/>
          </w:tcPr>
          <w:p w14:paraId="2543A90C" w14:textId="77777777" w:rsidR="00EC0541" w:rsidRPr="00D0530E" w:rsidRDefault="00EC0541" w:rsidP="0010558F">
            <w:pPr>
              <w:jc w:val="both"/>
              <w:rPr>
                <w:sz w:val="18"/>
                <w:szCs w:val="18"/>
              </w:rPr>
            </w:pPr>
            <w:r w:rsidRPr="00D0530E">
              <w:rPr>
                <w:rFonts w:ascii="Calibri" w:hAnsi="Calibri" w:cs="Calibri"/>
                <w:sz w:val="18"/>
                <w:szCs w:val="18"/>
              </w:rPr>
              <w:t>DESCRIÇÃO DA INFRAÇÃO</w:t>
            </w:r>
          </w:p>
        </w:tc>
      </w:tr>
      <w:tr w:rsidR="00EC0541" w:rsidRPr="0021677C" w14:paraId="750939A6" w14:textId="77777777" w:rsidTr="00622F12">
        <w:trPr>
          <w:trHeight w:hRule="exact" w:val="567"/>
        </w:trPr>
        <w:tc>
          <w:tcPr>
            <w:tcW w:w="5000" w:type="pct"/>
            <w:gridSpan w:val="4"/>
            <w:shd w:val="clear" w:color="auto" w:fill="F2F2F2" w:themeFill="background1" w:themeFillShade="F2"/>
          </w:tcPr>
          <w:p w14:paraId="63F6257E" w14:textId="77777777" w:rsidR="00EC0541" w:rsidRPr="0021677C" w:rsidRDefault="00C85403" w:rsidP="0010558F">
            <w:pPr>
              <w:jc w:val="both"/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sz w:val="24"/>
                <w:szCs w:val="24"/>
              </w:rPr>
              <w:t>IMÓVEL, LOCALIZADO EM LOGRADOURO QUE POSSUI MEIO-FIO, SEM A DEVIDA PAVIMENTAÇÃO DO PASSEIO PÚBLICO.</w:t>
            </w:r>
          </w:p>
        </w:tc>
      </w:tr>
      <w:tr w:rsidR="00944FD1" w14:paraId="4DF7761E" w14:textId="77777777" w:rsidTr="00622F12">
        <w:trPr>
          <w:trHeight w:hRule="exact" w:val="284"/>
        </w:trPr>
        <w:tc>
          <w:tcPr>
            <w:tcW w:w="5000" w:type="pct"/>
            <w:gridSpan w:val="4"/>
            <w:vAlign w:val="center"/>
          </w:tcPr>
          <w:p w14:paraId="7DF57E33" w14:textId="77777777" w:rsidR="00944FD1" w:rsidRPr="00D0530E" w:rsidRDefault="00D21252" w:rsidP="0010558F">
            <w:pPr>
              <w:jc w:val="both"/>
              <w:rPr>
                <w:sz w:val="18"/>
                <w:szCs w:val="18"/>
              </w:rPr>
            </w:pPr>
            <w:r w:rsidRPr="00D0530E">
              <w:rPr>
                <w:rFonts w:ascii="Calibri" w:hAnsi="Calibri" w:cs="Calibri"/>
                <w:sz w:val="18"/>
                <w:szCs w:val="18"/>
              </w:rPr>
              <w:t>FIC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A O SUPRA IDENTIFICADO NOTIFICADO </w:t>
            </w:r>
            <w:r w:rsidRPr="00D0530E">
              <w:rPr>
                <w:rFonts w:ascii="Calibri" w:hAnsi="Calibri" w:cs="Calibri"/>
                <w:sz w:val="18"/>
                <w:szCs w:val="18"/>
              </w:rPr>
              <w:t>A</w:t>
            </w:r>
          </w:p>
        </w:tc>
      </w:tr>
      <w:tr w:rsidR="00944FD1" w14:paraId="793A27F2" w14:textId="77777777" w:rsidTr="00D21252">
        <w:trPr>
          <w:trHeight w:hRule="exact" w:val="847"/>
        </w:trPr>
        <w:tc>
          <w:tcPr>
            <w:tcW w:w="5000" w:type="pct"/>
            <w:gridSpan w:val="4"/>
            <w:shd w:val="clear" w:color="auto" w:fill="F2F2F2" w:themeFill="background1" w:themeFillShade="F2"/>
          </w:tcPr>
          <w:p w14:paraId="297B4606" w14:textId="77777777" w:rsidR="003615A6" w:rsidRPr="003615A6" w:rsidRDefault="00D21252" w:rsidP="00867AD3">
            <w:pPr>
              <w:jc w:val="both"/>
              <w:rPr>
                <w:rFonts w:ascii="Calibri" w:hAnsi="Calibri"/>
                <w:b/>
                <w:sz w:val="24"/>
                <w:szCs w:val="24"/>
              </w:rPr>
            </w:pPr>
            <w:r w:rsidRPr="001F78DA">
              <w:rPr>
                <w:rFonts w:ascii="Calibri" w:hAnsi="Calibri" w:cs="Calibri"/>
                <w:b/>
              </w:rPr>
              <w:t>RECOLHER AOS C</w:t>
            </w:r>
            <w:r w:rsidR="003E2838">
              <w:rPr>
                <w:rFonts w:ascii="Calibri" w:hAnsi="Calibri" w:cs="Calibri"/>
                <w:b/>
              </w:rPr>
              <w:t xml:space="preserve">OFRES PÚBLICOS A IMPORTÂNCIA DE </w:t>
            </w:r>
            <w:r w:rsidRPr="00C85403">
              <w:rPr>
                <w:rFonts w:ascii="Calibri" w:hAnsi="Calibri" w:cs="Calibri"/>
                <w:b/>
                <w:color w:val="00B050"/>
                <w:u w:val="single"/>
              </w:rPr>
              <w:t>05 (CINCO)</w:t>
            </w:r>
            <w:r w:rsidRPr="001F78DA">
              <w:rPr>
                <w:rFonts w:ascii="Calibri" w:hAnsi="Calibri" w:cs="Calibri"/>
                <w:b/>
                <w:u w:val="single"/>
              </w:rPr>
              <w:t xml:space="preserve"> UFM</w:t>
            </w:r>
            <w:r w:rsidR="004E3B42">
              <w:rPr>
                <w:rFonts w:ascii="Calibri" w:hAnsi="Calibri" w:cs="Calibri"/>
                <w:b/>
                <w:u w:val="single"/>
              </w:rPr>
              <w:t xml:space="preserve"> </w:t>
            </w:r>
            <w:r w:rsidRPr="001F78DA">
              <w:rPr>
                <w:rFonts w:ascii="Calibri" w:hAnsi="Calibri" w:cs="Calibri"/>
                <w:b/>
              </w:rPr>
              <w:t>(UNIDADE FISCAL DO MUNICÍPIO) EM ATÉ 10 (DEZ) DIAS,</w:t>
            </w:r>
            <w:r>
              <w:rPr>
                <w:rFonts w:ascii="Calibri" w:hAnsi="Calibri" w:cs="Calibri"/>
                <w:b/>
              </w:rPr>
              <w:t xml:space="preserve"> A PARTIR DO RECEBIMENTO DEST</w:t>
            </w:r>
            <w:r w:rsidR="00867AD3">
              <w:rPr>
                <w:rFonts w:ascii="Calibri" w:hAnsi="Calibri" w:cs="Calibri"/>
                <w:b/>
              </w:rPr>
              <w:t>E</w:t>
            </w:r>
            <w:r>
              <w:rPr>
                <w:rFonts w:ascii="Calibri" w:hAnsi="Calibri" w:cs="Calibri"/>
                <w:b/>
              </w:rPr>
              <w:t xml:space="preserve"> – OU </w:t>
            </w:r>
            <w:r w:rsidRPr="001F78DA">
              <w:rPr>
                <w:rFonts w:ascii="Calibri" w:hAnsi="Calibri" w:cs="Calibri"/>
                <w:b/>
              </w:rPr>
              <w:t>APR</w:t>
            </w:r>
            <w:r>
              <w:rPr>
                <w:rFonts w:ascii="Calibri" w:hAnsi="Calibri" w:cs="Calibri"/>
                <w:b/>
              </w:rPr>
              <w:t xml:space="preserve">ESENTAR DEFESA, NO MESMO PRAZO - </w:t>
            </w:r>
            <w:r w:rsidRPr="001F78DA">
              <w:rPr>
                <w:rFonts w:ascii="Calibri" w:hAnsi="Calibri" w:cs="Calibri"/>
                <w:b/>
              </w:rPr>
              <w:t xml:space="preserve">SOB PENA DE INSCRIÇÃO DO REFERIDO VALOR EM DÍVIDA ATIVA </w:t>
            </w:r>
            <w:r>
              <w:rPr>
                <w:rFonts w:ascii="Calibri" w:hAnsi="Calibri" w:cs="Calibri"/>
                <w:b/>
              </w:rPr>
              <w:t>PARA</w:t>
            </w:r>
            <w:r w:rsidRPr="001F78DA">
              <w:rPr>
                <w:rFonts w:ascii="Calibri" w:hAnsi="Calibri" w:cs="Calibri"/>
                <w:b/>
              </w:rPr>
              <w:t xml:space="preserve"> POSTERIOR COBRANÇA JUDICIAL.</w:t>
            </w:r>
          </w:p>
        </w:tc>
      </w:tr>
      <w:tr w:rsidR="0010558F" w14:paraId="02EFDEBC" w14:textId="77777777" w:rsidTr="00622F12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hRule="exact" w:val="284"/>
        </w:trPr>
        <w:tc>
          <w:tcPr>
            <w:tcW w:w="5000" w:type="pct"/>
            <w:gridSpan w:val="4"/>
            <w:vAlign w:val="center"/>
          </w:tcPr>
          <w:p w14:paraId="471B71F7" w14:textId="77777777" w:rsidR="0010558F" w:rsidRDefault="0010558F" w:rsidP="00622F12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6C6210" w:rsidRPr="009437A4" w14:paraId="11DA28CA" w14:textId="77777777" w:rsidTr="005F2343">
        <w:trPr>
          <w:cantSplit/>
        </w:trPr>
        <w:tc>
          <w:tcPr>
            <w:tcW w:w="5000" w:type="pct"/>
            <w:gridSpan w:val="4"/>
          </w:tcPr>
          <w:p w14:paraId="47408925" w14:textId="77777777" w:rsidR="006C6210" w:rsidRPr="003426D0" w:rsidRDefault="004761E1" w:rsidP="00BB66EA">
            <w:pPr>
              <w:rPr>
                <w:b/>
              </w:rPr>
            </w:pPr>
            <w:r w:rsidRPr="003426D0">
              <w:rPr>
                <w:rFonts w:ascii="Calibri" w:hAnsi="Calibri" w:cs="Calibri"/>
                <w:b/>
              </w:rPr>
              <w:t>FUNDAMENTAÇÃO LEGAL</w:t>
            </w:r>
          </w:p>
        </w:tc>
      </w:tr>
      <w:tr w:rsidR="00C34713" w:rsidRPr="009437A4" w14:paraId="79D62A4B" w14:textId="77777777" w:rsidTr="008721D3">
        <w:trPr>
          <w:trHeight w:hRule="exact" w:val="5818"/>
        </w:trPr>
        <w:tc>
          <w:tcPr>
            <w:tcW w:w="5000" w:type="pct"/>
            <w:gridSpan w:val="4"/>
            <w:shd w:val="clear" w:color="auto" w:fill="F2F2F2" w:themeFill="background1" w:themeFillShade="F2"/>
          </w:tcPr>
          <w:p w14:paraId="795B776A" w14:textId="77777777" w:rsidR="00C85403" w:rsidRPr="00060F29" w:rsidRDefault="00C85403" w:rsidP="00C85403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i/>
                <w:sz w:val="20"/>
                <w:szCs w:val="20"/>
              </w:rPr>
            </w:pPr>
            <w:r w:rsidRPr="00060F29">
              <w:rPr>
                <w:rFonts w:ascii="Calibri" w:hAnsi="Calibri" w:cs="Inconsolata-Regular"/>
                <w:i/>
                <w:sz w:val="20"/>
                <w:szCs w:val="20"/>
              </w:rPr>
              <w:t>Lei Complementar 114/2007 - Art. 1º</w:t>
            </w:r>
            <w:r w:rsidRPr="00060F29">
              <w:rPr>
                <w:rFonts w:ascii="Calibri" w:hAnsi="Calibri" w:cs="Calibri"/>
                <w:i/>
                <w:sz w:val="20"/>
                <w:szCs w:val="20"/>
              </w:rPr>
              <w:t xml:space="preserve"> - As calçadas são partes integrantes da via pública, destinadas, prioritariamente, à circulação de pessoas, sendo obrigatória sua construção em todas as testadas dos terrenos, edificados ou não, que possuam meio-fio, garantindo ao pedestre o deslocamento com acessibilidade e segurança, de conformidade com as normas vigentes.</w:t>
            </w:r>
          </w:p>
          <w:p w14:paraId="450119E4" w14:textId="77777777" w:rsidR="00C85403" w:rsidRPr="00060F29" w:rsidRDefault="00C85403" w:rsidP="00C85403">
            <w:pPr>
              <w:autoSpaceDE w:val="0"/>
              <w:autoSpaceDN w:val="0"/>
              <w:adjustRightInd w:val="0"/>
              <w:jc w:val="both"/>
              <w:rPr>
                <w:rFonts w:ascii="Calibri" w:hAnsi="Calibri" w:cs="Inconsolata-Regular"/>
                <w:i/>
                <w:sz w:val="20"/>
                <w:szCs w:val="20"/>
              </w:rPr>
            </w:pPr>
          </w:p>
          <w:p w14:paraId="564B0762" w14:textId="77777777" w:rsidR="00C85403" w:rsidRPr="00060F29" w:rsidRDefault="00C85403" w:rsidP="00C85403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i/>
                <w:sz w:val="20"/>
                <w:szCs w:val="20"/>
              </w:rPr>
            </w:pPr>
            <w:r w:rsidRPr="00060F29">
              <w:rPr>
                <w:rFonts w:ascii="Calibri" w:hAnsi="Calibri" w:cs="Inconsolata-Regular"/>
                <w:i/>
                <w:sz w:val="20"/>
                <w:szCs w:val="20"/>
              </w:rPr>
              <w:t>Lei Complementar 114/2007 - Art. 3º</w:t>
            </w:r>
            <w:r w:rsidRPr="00060F29">
              <w:rPr>
                <w:rFonts w:ascii="Calibri" w:hAnsi="Calibri" w:cs="Calibri"/>
                <w:i/>
                <w:sz w:val="20"/>
                <w:szCs w:val="20"/>
              </w:rPr>
              <w:t>- Existindo meio-fio, o proprietário ou possuidor de imóvel, a qualquer título, edificado ou não, deverá construir, obrigatoriamente, a respectiva calçada na extensão correspondente à sua testada e mantê-la em perfeito estado de conservação, observadas as especificações técnicas do Órgão competente.</w:t>
            </w:r>
          </w:p>
          <w:p w14:paraId="1767265A" w14:textId="77777777" w:rsidR="00C85403" w:rsidRPr="00060F29" w:rsidRDefault="00C85403" w:rsidP="00C85403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i/>
                <w:sz w:val="20"/>
                <w:szCs w:val="20"/>
              </w:rPr>
            </w:pPr>
          </w:p>
          <w:p w14:paraId="6B3705D0" w14:textId="77777777" w:rsidR="00C85403" w:rsidRPr="00060F29" w:rsidRDefault="00C85403" w:rsidP="00C85403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i/>
                <w:sz w:val="20"/>
                <w:szCs w:val="20"/>
              </w:rPr>
            </w:pPr>
            <w:r w:rsidRPr="00060F29">
              <w:rPr>
                <w:rFonts w:ascii="Calibri" w:hAnsi="Calibri" w:cs="Calibri"/>
                <w:i/>
                <w:sz w:val="20"/>
                <w:szCs w:val="20"/>
              </w:rPr>
              <w:t>Parágrafo Único. Considera-se em "mau estado de conservação", as calçadas que apresentem buracos, ondulações, desníveis ou a presença de obstáculos que impeçam o trânsito livre e seguro dos pedestres, bem como aqueles cujos aspectos técnicos estejam em desacordo com as normas técnicas e regulamentares.</w:t>
            </w:r>
          </w:p>
          <w:p w14:paraId="38E6E277" w14:textId="77777777" w:rsidR="00C85403" w:rsidRPr="00060F29" w:rsidRDefault="00C85403" w:rsidP="00C85403">
            <w:pPr>
              <w:autoSpaceDE w:val="0"/>
              <w:autoSpaceDN w:val="0"/>
              <w:adjustRightInd w:val="0"/>
              <w:jc w:val="both"/>
              <w:rPr>
                <w:rFonts w:ascii="Calibri" w:hAnsi="Calibri" w:cs="Inconsolata-Regular"/>
                <w:i/>
                <w:sz w:val="20"/>
                <w:szCs w:val="20"/>
              </w:rPr>
            </w:pPr>
          </w:p>
          <w:p w14:paraId="0C8ACA46" w14:textId="77777777" w:rsidR="00C85403" w:rsidRPr="00060F29" w:rsidRDefault="00C85403" w:rsidP="00C85403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i/>
                <w:sz w:val="20"/>
                <w:szCs w:val="20"/>
              </w:rPr>
            </w:pPr>
            <w:r w:rsidRPr="00060F29">
              <w:rPr>
                <w:rFonts w:ascii="Calibri" w:hAnsi="Calibri" w:cs="Inconsolata-Regular"/>
                <w:i/>
                <w:sz w:val="20"/>
                <w:szCs w:val="20"/>
              </w:rPr>
              <w:t>Lei Complementar 114/2007 - Art. 20</w:t>
            </w:r>
            <w:r w:rsidRPr="00060F29">
              <w:rPr>
                <w:rFonts w:ascii="Calibri" w:hAnsi="Calibri" w:cs="Calibri"/>
                <w:i/>
                <w:sz w:val="20"/>
                <w:szCs w:val="20"/>
              </w:rPr>
              <w:t>- Caso seja constatado que o proprietário ou possuidor de imóvel, a qualquer título, edificado ou não, que possua meio-fio, não tenha construído a respectiva calçada na extensão correspondente à sua testada, esteja em mau estado de conservação, nos termos do parágrafo único do art. 3º desta Lei, ou não seja dotada da necessária acessibilidade e segurança, será o proprietário ou possuidor notificado para, no prazo de 60 (sessenta) dias, realizar a devida construção ou reparação.</w:t>
            </w:r>
          </w:p>
          <w:p w14:paraId="437E8724" w14:textId="77777777" w:rsidR="00C85403" w:rsidRPr="00060F29" w:rsidRDefault="00C85403" w:rsidP="00C85403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i/>
                <w:sz w:val="20"/>
                <w:szCs w:val="20"/>
              </w:rPr>
            </w:pPr>
          </w:p>
          <w:p w14:paraId="68135441" w14:textId="77777777" w:rsidR="00C85403" w:rsidRPr="00060F29" w:rsidRDefault="00C85403" w:rsidP="00C85403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i/>
                <w:sz w:val="20"/>
                <w:szCs w:val="20"/>
              </w:rPr>
            </w:pPr>
            <w:r w:rsidRPr="00060F29">
              <w:rPr>
                <w:rFonts w:ascii="Calibri" w:hAnsi="Calibri" w:cs="Calibri"/>
                <w:i/>
                <w:sz w:val="20"/>
                <w:szCs w:val="20"/>
              </w:rPr>
              <w:t xml:space="preserve">§ 2º Decorridos o prazo da notificação prevista no caput, em caso de seu descumprimento, poderá o proprietário ou possuidor ser autuado, com multa no valor de </w:t>
            </w:r>
            <w:r w:rsidRPr="00502FEA">
              <w:rPr>
                <w:rFonts w:ascii="Calibri" w:hAnsi="Calibri" w:cs="Calibri"/>
                <w:i/>
                <w:sz w:val="20"/>
                <w:szCs w:val="20"/>
                <w:u w:val="single"/>
              </w:rPr>
              <w:t>0,5 (zero vírgula cinco) Unidades Fiscais do Município por metro quadrado de calçada</w:t>
            </w:r>
            <w:r w:rsidRPr="00060F29">
              <w:rPr>
                <w:rFonts w:ascii="Calibri" w:hAnsi="Calibri" w:cs="Calibri"/>
                <w:i/>
                <w:sz w:val="20"/>
                <w:szCs w:val="20"/>
              </w:rPr>
              <w:t>, a ser paga no prazo máximo de 20 (vinte) dias a partir da ciência da penalidade, em favor do Fundo Municipal de Gestão e Desenvolvimento Territorial.</w:t>
            </w:r>
          </w:p>
          <w:p w14:paraId="48943C32" w14:textId="77777777" w:rsidR="003A5E6E" w:rsidRPr="00060F29" w:rsidRDefault="003A5E6E" w:rsidP="00AB637B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Inconsolata-Regular"/>
                <w:i/>
                <w:sz w:val="20"/>
                <w:szCs w:val="20"/>
              </w:rPr>
            </w:pPr>
          </w:p>
        </w:tc>
      </w:tr>
      <w:tr w:rsidR="00C34713" w:rsidRPr="00236BE2" w14:paraId="74D124C5" w14:textId="77777777" w:rsidTr="002A3CDB">
        <w:trPr>
          <w:trHeight w:hRule="exact" w:val="1988"/>
        </w:trPr>
        <w:tc>
          <w:tcPr>
            <w:tcW w:w="2565" w:type="pct"/>
          </w:tcPr>
          <w:p w14:paraId="2821812C" w14:textId="77777777" w:rsidR="002D3596" w:rsidRDefault="003426D0" w:rsidP="008B203D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</w:rPr>
            </w:pPr>
            <w:r w:rsidRPr="003426D0">
              <w:rPr>
                <w:rFonts w:ascii="Calibri" w:hAnsi="Calibri" w:cs="Calibri"/>
                <w:b/>
              </w:rPr>
              <w:t xml:space="preserve">RECEBIDO EM </w:t>
            </w:r>
            <w:r w:rsidR="002D6AB9">
              <w:rPr>
                <w:rFonts w:ascii="Calibri" w:hAnsi="Calibri" w:cs="Calibri"/>
                <w:b/>
              </w:rPr>
              <w:t>__/__/____</w:t>
            </w:r>
          </w:p>
          <w:p w14:paraId="28654DA0" w14:textId="77777777" w:rsidR="008B203D" w:rsidRPr="003426D0" w:rsidRDefault="008B203D" w:rsidP="008B203D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</w:rPr>
            </w:pPr>
          </w:p>
          <w:p w14:paraId="515FC865" w14:textId="77777777" w:rsidR="003426D0" w:rsidRDefault="003426D0" w:rsidP="00722ECB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</w:rPr>
            </w:pPr>
          </w:p>
          <w:p w14:paraId="6297994A" w14:textId="77777777" w:rsidR="002D3596" w:rsidRPr="003426D0" w:rsidRDefault="002D3596" w:rsidP="002D359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</w:rPr>
            </w:pPr>
            <w:r w:rsidRPr="003426D0">
              <w:rPr>
                <w:rFonts w:ascii="Calibri" w:hAnsi="Calibri" w:cs="Calibri"/>
                <w:b/>
              </w:rPr>
              <w:t>_______________________________</w:t>
            </w:r>
          </w:p>
          <w:p w14:paraId="6CE09A79" w14:textId="77777777" w:rsidR="002D3596" w:rsidRPr="003426D0" w:rsidRDefault="003E2838" w:rsidP="002D359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sz w:val="20"/>
                <w:szCs w:val="20"/>
              </w:rPr>
              <w:t>ASSINATURA DO AUTUADO</w:t>
            </w:r>
          </w:p>
          <w:p w14:paraId="7F93180D" w14:textId="77777777" w:rsidR="003426D0" w:rsidRPr="003426D0" w:rsidRDefault="002D3596" w:rsidP="008B203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</w:rPr>
            </w:pPr>
            <w:r w:rsidRPr="003426D0">
              <w:rPr>
                <w:rFonts w:ascii="Calibri" w:hAnsi="Calibri" w:cs="Calibri"/>
                <w:b/>
                <w:sz w:val="20"/>
                <w:szCs w:val="20"/>
              </w:rPr>
              <w:t>OU DE SEU REPRESENTANTE</w:t>
            </w:r>
          </w:p>
        </w:tc>
        <w:tc>
          <w:tcPr>
            <w:tcW w:w="2435" w:type="pct"/>
            <w:gridSpan w:val="3"/>
          </w:tcPr>
          <w:p w14:paraId="490EB3EB" w14:textId="77777777" w:rsidR="002D3596" w:rsidRPr="003426D0" w:rsidRDefault="002D3596" w:rsidP="002D359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</w:rPr>
            </w:pPr>
          </w:p>
          <w:p w14:paraId="54190853" w14:textId="77777777" w:rsidR="002D3596" w:rsidRPr="003426D0" w:rsidRDefault="002D3596" w:rsidP="00722ECB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</w:rPr>
            </w:pPr>
          </w:p>
          <w:p w14:paraId="5F613CB4" w14:textId="77777777" w:rsidR="00747085" w:rsidRDefault="00747085" w:rsidP="00747085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</w:rPr>
            </w:pPr>
          </w:p>
          <w:p w14:paraId="3062BC74" w14:textId="77777777" w:rsidR="002D3596" w:rsidRPr="003426D0" w:rsidRDefault="002D3596" w:rsidP="002D359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</w:rPr>
            </w:pPr>
            <w:r w:rsidRPr="003426D0">
              <w:rPr>
                <w:rFonts w:ascii="Calibri" w:hAnsi="Calibri" w:cs="Calibri"/>
                <w:b/>
              </w:rPr>
              <w:t>_______________________________</w:t>
            </w:r>
          </w:p>
          <w:p w14:paraId="56E479AB" w14:textId="7DDF5A4B" w:rsidR="004E3B42" w:rsidRPr="005E3627" w:rsidRDefault="00727A78" w:rsidP="004E3B4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bookmarkStart w:id="0" w:name="_GoBack"/>
            <w:bookmarkEnd w:id="0"/>
            <w:proofErr w:type="spellStart"/>
            <w:proofErr w:type="gramStart"/>
            <w:r>
              <w:rPr>
                <w:rFonts w:ascii="Calibri" w:hAnsi="Calibri" w:cs="Calibri"/>
                <w:b/>
                <w:sz w:val="18"/>
                <w:szCs w:val="18"/>
              </w:rPr>
              <w:t>afm_nome_completo</w:t>
            </w:r>
            <w:proofErr w:type="spellEnd"/>
          </w:p>
          <w:p w14:paraId="161C728F" w14:textId="77777777" w:rsidR="004E3B42" w:rsidRPr="005E3627" w:rsidRDefault="004E3B42" w:rsidP="004E3B4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proofErr w:type="gramEnd"/>
            <w:r w:rsidRPr="005E3627">
              <w:rPr>
                <w:rFonts w:ascii="Calibri" w:hAnsi="Calibri" w:cs="Calibri"/>
                <w:b/>
                <w:sz w:val="18"/>
                <w:szCs w:val="18"/>
              </w:rPr>
              <w:t>AUDITOR FISCAL MUNICIPAL</w:t>
            </w:r>
          </w:p>
          <w:p w14:paraId="5C639ED4" w14:textId="2783945C" w:rsidR="008B203D" w:rsidRPr="003426D0" w:rsidRDefault="00727A78" w:rsidP="004E3B42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rFonts w:ascii="Calibri" w:hAnsi="Calibri" w:cs="Calibri"/>
                <w:b/>
                <w:sz w:val="18"/>
                <w:szCs w:val="18"/>
              </w:rPr>
              <w:t>afm_matricula</w:t>
            </w:r>
            <w:proofErr w:type="spellEnd"/>
            <w:proofErr w:type="gramEnd"/>
          </w:p>
        </w:tc>
      </w:tr>
      <w:tr w:rsidR="00C34713" w:rsidRPr="00236BE2" w14:paraId="4618413F" w14:textId="77777777" w:rsidTr="005F2343">
        <w:trPr>
          <w:trHeight w:hRule="exact" w:val="851"/>
        </w:trPr>
        <w:tc>
          <w:tcPr>
            <w:tcW w:w="5000" w:type="pct"/>
            <w:gridSpan w:val="4"/>
            <w:shd w:val="clear" w:color="auto" w:fill="F2F2F2" w:themeFill="background1" w:themeFillShade="F2"/>
          </w:tcPr>
          <w:p w14:paraId="167CA024" w14:textId="77777777" w:rsidR="00C34713" w:rsidRPr="00B34C94" w:rsidRDefault="002A3CDB" w:rsidP="00DC05C7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O </w:t>
            </w:r>
            <w:r w:rsidR="00C34713" w:rsidRPr="00722ECB">
              <w:rPr>
                <w:rFonts w:ascii="Calibri" w:hAnsi="Calibri" w:cs="Calibri"/>
                <w:sz w:val="18"/>
                <w:szCs w:val="18"/>
              </w:rPr>
              <w:t xml:space="preserve">requerente </w:t>
            </w:r>
            <w:r w:rsidR="003426D0">
              <w:rPr>
                <w:rFonts w:ascii="Calibri" w:hAnsi="Calibri" w:cs="Calibri"/>
                <w:sz w:val="18"/>
                <w:szCs w:val="18"/>
              </w:rPr>
              <w:t>poderá apresentar defesa</w:t>
            </w:r>
            <w:r w:rsidR="004E3B42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003426D0">
              <w:rPr>
                <w:rFonts w:ascii="Calibri" w:hAnsi="Calibri" w:cs="Calibri"/>
                <w:sz w:val="18"/>
                <w:szCs w:val="18"/>
              </w:rPr>
              <w:t xml:space="preserve">por escrito a este </w:t>
            </w:r>
            <w:proofErr w:type="spellStart"/>
            <w:r w:rsidR="003426D0">
              <w:rPr>
                <w:rFonts w:ascii="Calibri" w:hAnsi="Calibri" w:cs="Calibri"/>
                <w:sz w:val="18"/>
                <w:szCs w:val="18"/>
              </w:rPr>
              <w:t>a</w:t>
            </w:r>
            <w:r w:rsidR="00C34219">
              <w:rPr>
                <w:rFonts w:ascii="Calibri" w:hAnsi="Calibri" w:cs="Calibri"/>
                <w:sz w:val="18"/>
                <w:szCs w:val="18"/>
              </w:rPr>
              <w:t>u</w:t>
            </w:r>
            <w:r w:rsidR="003426D0">
              <w:rPr>
                <w:rFonts w:ascii="Calibri" w:hAnsi="Calibri" w:cs="Calibri"/>
                <w:sz w:val="18"/>
                <w:szCs w:val="18"/>
              </w:rPr>
              <w:t>tofiscal</w:t>
            </w:r>
            <w:proofErr w:type="spellEnd"/>
            <w:r w:rsidR="003426D0">
              <w:rPr>
                <w:rFonts w:ascii="Calibri" w:hAnsi="Calibri" w:cs="Calibri"/>
                <w:sz w:val="18"/>
                <w:szCs w:val="18"/>
              </w:rPr>
              <w:t xml:space="preserve"> com as provas documentais que pretenda produzir. Para tal</w:t>
            </w:r>
            <w:r w:rsidR="00592595">
              <w:rPr>
                <w:rFonts w:ascii="Calibri" w:hAnsi="Calibri" w:cs="Calibri"/>
                <w:sz w:val="18"/>
                <w:szCs w:val="18"/>
              </w:rPr>
              <w:t xml:space="preserve">, deverá dirigir-se </w:t>
            </w:r>
            <w:r w:rsidR="003426D0">
              <w:rPr>
                <w:rFonts w:ascii="Calibri" w:hAnsi="Calibri" w:cs="Calibri"/>
                <w:sz w:val="18"/>
                <w:szCs w:val="18"/>
              </w:rPr>
              <w:t xml:space="preserve">ao </w:t>
            </w:r>
            <w:r w:rsidR="00C34713" w:rsidRPr="00722ECB">
              <w:rPr>
                <w:rFonts w:ascii="Calibri" w:hAnsi="Calibri" w:cs="Calibri"/>
                <w:sz w:val="18"/>
                <w:szCs w:val="18"/>
              </w:rPr>
              <w:t>Protocolo-Geral da Prefeitura Municipal de Itajaí com o formulário padrão devidamente preenchido (disponível na Secretaria Municipal de Desenvolvimento Urbano e Habitação) ou trazer preenchida documentação com os dados solicitados em tal formulário. Para m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ais informações, o </w:t>
            </w:r>
            <w:r w:rsidR="00C34713" w:rsidRPr="00722ECB">
              <w:rPr>
                <w:rFonts w:ascii="Calibri" w:hAnsi="Calibri" w:cs="Calibri"/>
                <w:sz w:val="18"/>
                <w:szCs w:val="18"/>
              </w:rPr>
              <w:t>requerente deverá entrar em contato com a Secretaria Municipal de Desenvolvimento Urbano e Habitação.</w:t>
            </w:r>
          </w:p>
        </w:tc>
      </w:tr>
    </w:tbl>
    <w:p w14:paraId="2B8BE242" w14:textId="77777777" w:rsidR="009B5BA9" w:rsidRPr="00E96D17" w:rsidRDefault="009B5BA9" w:rsidP="008B203D">
      <w:pPr>
        <w:spacing w:after="0" w:line="240" w:lineRule="auto"/>
        <w:rPr>
          <w:b/>
        </w:rPr>
      </w:pPr>
    </w:p>
    <w:tbl>
      <w:tblPr>
        <w:tblStyle w:val="Tabelacomgrade"/>
        <w:tblW w:w="5000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26"/>
        <w:gridCol w:w="2411"/>
        <w:gridCol w:w="5351"/>
      </w:tblGrid>
      <w:tr w:rsidR="008B203D" w14:paraId="64739DE5" w14:textId="77777777" w:rsidTr="00EF20DE">
        <w:trPr>
          <w:trHeight w:hRule="exact" w:val="284"/>
        </w:trPr>
        <w:tc>
          <w:tcPr>
            <w:tcW w:w="5000" w:type="pct"/>
            <w:gridSpan w:val="3"/>
          </w:tcPr>
          <w:p w14:paraId="3073C5AF" w14:textId="77777777" w:rsidR="008B203D" w:rsidRPr="002D3596" w:rsidRDefault="00747085" w:rsidP="008B203D">
            <w:pPr>
              <w:rPr>
                <w:b/>
              </w:rPr>
            </w:pPr>
            <w:r>
              <w:rPr>
                <w:b/>
              </w:rPr>
              <w:t>DESTINATÁRIO:</w:t>
            </w:r>
          </w:p>
        </w:tc>
      </w:tr>
      <w:tr w:rsidR="008B203D" w14:paraId="582AE99D" w14:textId="77777777" w:rsidTr="00EF20DE">
        <w:trPr>
          <w:trHeight w:hRule="exact" w:val="284"/>
        </w:trPr>
        <w:tc>
          <w:tcPr>
            <w:tcW w:w="5000" w:type="pct"/>
            <w:gridSpan w:val="3"/>
          </w:tcPr>
          <w:p w14:paraId="427D336E" w14:textId="77777777" w:rsidR="008B203D" w:rsidRPr="002D3596" w:rsidRDefault="00731B71" w:rsidP="008B203D">
            <w:pPr>
              <w:rPr>
                <w:b/>
              </w:rPr>
            </w:pPr>
            <w:r>
              <w:rPr>
                <w:b/>
              </w:rPr>
              <w:t>ENDEREÇO</w:t>
            </w:r>
            <w:r w:rsidR="00BB07EE">
              <w:rPr>
                <w:b/>
              </w:rPr>
              <w:t xml:space="preserve">: </w:t>
            </w:r>
          </w:p>
        </w:tc>
      </w:tr>
      <w:tr w:rsidR="00E96D17" w14:paraId="7FB8F4A8" w14:textId="77777777" w:rsidTr="00EF20DE">
        <w:trPr>
          <w:trHeight w:hRule="exact" w:val="284"/>
        </w:trPr>
        <w:tc>
          <w:tcPr>
            <w:tcW w:w="1468" w:type="pct"/>
          </w:tcPr>
          <w:p w14:paraId="01510009" w14:textId="77777777" w:rsidR="008B203D" w:rsidRPr="002D3596" w:rsidRDefault="00747085" w:rsidP="00747085">
            <w:pPr>
              <w:rPr>
                <w:b/>
              </w:rPr>
            </w:pPr>
            <w:r>
              <w:rPr>
                <w:b/>
              </w:rPr>
              <w:t>CIDADE-UF</w:t>
            </w:r>
            <w:r>
              <w:rPr>
                <w:b/>
                <w:lang w:val="en-US"/>
              </w:rPr>
              <w:t xml:space="preserve">: </w:t>
            </w:r>
            <w:r>
              <w:rPr>
                <w:b/>
              </w:rPr>
              <w:t>ITAJAÍ-SC</w:t>
            </w:r>
          </w:p>
        </w:tc>
        <w:tc>
          <w:tcPr>
            <w:tcW w:w="1097" w:type="pct"/>
          </w:tcPr>
          <w:p w14:paraId="1B7AFE23" w14:textId="77777777" w:rsidR="008B203D" w:rsidRDefault="008B203D" w:rsidP="008B203D">
            <w:r w:rsidRPr="002D3596">
              <w:rPr>
                <w:b/>
              </w:rPr>
              <w:t>CEP</w:t>
            </w:r>
            <w:r w:rsidR="00747085">
              <w:rPr>
                <w:b/>
              </w:rPr>
              <w:t>:</w:t>
            </w:r>
            <w:r>
              <w:rPr>
                <w:b/>
              </w:rPr>
              <w:t xml:space="preserve"> 00000-000</w:t>
            </w:r>
          </w:p>
        </w:tc>
        <w:tc>
          <w:tcPr>
            <w:tcW w:w="2435" w:type="pct"/>
          </w:tcPr>
          <w:p w14:paraId="58744647" w14:textId="77777777" w:rsidR="008B203D" w:rsidRDefault="00E96D17" w:rsidP="003B7A0E">
            <w:r>
              <w:rPr>
                <w:b/>
              </w:rPr>
              <w:t xml:space="preserve">CÓDIGO DE </w:t>
            </w:r>
            <w:r w:rsidR="008B203D" w:rsidRPr="002D3596">
              <w:rPr>
                <w:b/>
              </w:rPr>
              <w:t>RASTREAMENTO</w:t>
            </w:r>
            <w:r w:rsidR="00747085">
              <w:rPr>
                <w:b/>
              </w:rPr>
              <w:t xml:space="preserve">: </w:t>
            </w:r>
          </w:p>
        </w:tc>
      </w:tr>
    </w:tbl>
    <w:p w14:paraId="758ED7E6" w14:textId="77777777" w:rsidR="008B203D" w:rsidRPr="00236BE2" w:rsidRDefault="008B203D" w:rsidP="00747085">
      <w:pPr>
        <w:spacing w:after="0" w:line="240" w:lineRule="auto"/>
      </w:pPr>
    </w:p>
    <w:sectPr w:rsidR="008B203D" w:rsidRPr="00236BE2" w:rsidSect="00631283">
      <w:pgSz w:w="11906" w:h="16838"/>
      <w:pgMar w:top="567" w:right="567" w:bottom="28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Inconsolata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gutterAtTop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5A52BD"/>
    <w:rsid w:val="00074EAF"/>
    <w:rsid w:val="000A423C"/>
    <w:rsid w:val="000B4D9F"/>
    <w:rsid w:val="000C6940"/>
    <w:rsid w:val="000E0F9B"/>
    <w:rsid w:val="00102BB7"/>
    <w:rsid w:val="0010558F"/>
    <w:rsid w:val="001057C1"/>
    <w:rsid w:val="00110EBA"/>
    <w:rsid w:val="001366F5"/>
    <w:rsid w:val="00152760"/>
    <w:rsid w:val="001813CB"/>
    <w:rsid w:val="001E0A63"/>
    <w:rsid w:val="001E1277"/>
    <w:rsid w:val="001E689E"/>
    <w:rsid w:val="001F231E"/>
    <w:rsid w:val="00216231"/>
    <w:rsid w:val="0021677C"/>
    <w:rsid w:val="00221C32"/>
    <w:rsid w:val="00227BA7"/>
    <w:rsid w:val="0023131F"/>
    <w:rsid w:val="00236BE2"/>
    <w:rsid w:val="00276E43"/>
    <w:rsid w:val="0028425A"/>
    <w:rsid w:val="00295C22"/>
    <w:rsid w:val="002A3CDB"/>
    <w:rsid w:val="002D3596"/>
    <w:rsid w:val="002D6AB9"/>
    <w:rsid w:val="002E10CC"/>
    <w:rsid w:val="002F667A"/>
    <w:rsid w:val="00304BBC"/>
    <w:rsid w:val="00326A04"/>
    <w:rsid w:val="00335EBA"/>
    <w:rsid w:val="003426D0"/>
    <w:rsid w:val="00342C90"/>
    <w:rsid w:val="00357C97"/>
    <w:rsid w:val="003615A6"/>
    <w:rsid w:val="003642B7"/>
    <w:rsid w:val="003951D5"/>
    <w:rsid w:val="00395387"/>
    <w:rsid w:val="003A5E6E"/>
    <w:rsid w:val="003D1963"/>
    <w:rsid w:val="003E2838"/>
    <w:rsid w:val="00404F66"/>
    <w:rsid w:val="004267FA"/>
    <w:rsid w:val="00443D24"/>
    <w:rsid w:val="00446AD1"/>
    <w:rsid w:val="004761E1"/>
    <w:rsid w:val="004979C3"/>
    <w:rsid w:val="004D0E94"/>
    <w:rsid w:val="004E3B42"/>
    <w:rsid w:val="00502FEA"/>
    <w:rsid w:val="00524752"/>
    <w:rsid w:val="00544E22"/>
    <w:rsid w:val="00551154"/>
    <w:rsid w:val="005838DB"/>
    <w:rsid w:val="00592595"/>
    <w:rsid w:val="00595E9C"/>
    <w:rsid w:val="00596E78"/>
    <w:rsid w:val="005A52BD"/>
    <w:rsid w:val="005D27D0"/>
    <w:rsid w:val="005F1A5B"/>
    <w:rsid w:val="005F2343"/>
    <w:rsid w:val="00622F12"/>
    <w:rsid w:val="00631283"/>
    <w:rsid w:val="006410B5"/>
    <w:rsid w:val="006C6210"/>
    <w:rsid w:val="006E3719"/>
    <w:rsid w:val="006F0A90"/>
    <w:rsid w:val="007059F6"/>
    <w:rsid w:val="00722ECB"/>
    <w:rsid w:val="00727A78"/>
    <w:rsid w:val="00731B71"/>
    <w:rsid w:val="00747085"/>
    <w:rsid w:val="007625FC"/>
    <w:rsid w:val="0077027C"/>
    <w:rsid w:val="00790EF9"/>
    <w:rsid w:val="0079161E"/>
    <w:rsid w:val="007C0596"/>
    <w:rsid w:val="007C7037"/>
    <w:rsid w:val="008153DE"/>
    <w:rsid w:val="0082360B"/>
    <w:rsid w:val="00826AD5"/>
    <w:rsid w:val="008306C1"/>
    <w:rsid w:val="0083609F"/>
    <w:rsid w:val="00853B0A"/>
    <w:rsid w:val="00867AD3"/>
    <w:rsid w:val="0087076A"/>
    <w:rsid w:val="008721D3"/>
    <w:rsid w:val="008A3AE8"/>
    <w:rsid w:val="008B203D"/>
    <w:rsid w:val="008B29F3"/>
    <w:rsid w:val="008D5B08"/>
    <w:rsid w:val="008F120A"/>
    <w:rsid w:val="00935BC4"/>
    <w:rsid w:val="009437A4"/>
    <w:rsid w:val="00944FD1"/>
    <w:rsid w:val="009506EE"/>
    <w:rsid w:val="0096572F"/>
    <w:rsid w:val="009B4AC8"/>
    <w:rsid w:val="009B5BA9"/>
    <w:rsid w:val="00A0028A"/>
    <w:rsid w:val="00A116D4"/>
    <w:rsid w:val="00A6048E"/>
    <w:rsid w:val="00A728C3"/>
    <w:rsid w:val="00AB637B"/>
    <w:rsid w:val="00AC31A4"/>
    <w:rsid w:val="00AC6917"/>
    <w:rsid w:val="00AD2282"/>
    <w:rsid w:val="00B1397F"/>
    <w:rsid w:val="00B14DC7"/>
    <w:rsid w:val="00B24AA3"/>
    <w:rsid w:val="00B27340"/>
    <w:rsid w:val="00B34C94"/>
    <w:rsid w:val="00B3780A"/>
    <w:rsid w:val="00B626F3"/>
    <w:rsid w:val="00B64D8E"/>
    <w:rsid w:val="00B674A4"/>
    <w:rsid w:val="00B9679F"/>
    <w:rsid w:val="00BA691C"/>
    <w:rsid w:val="00BB07EE"/>
    <w:rsid w:val="00BB66EA"/>
    <w:rsid w:val="00BE0B36"/>
    <w:rsid w:val="00C242EC"/>
    <w:rsid w:val="00C305BE"/>
    <w:rsid w:val="00C3168F"/>
    <w:rsid w:val="00C34219"/>
    <w:rsid w:val="00C34713"/>
    <w:rsid w:val="00C8029B"/>
    <w:rsid w:val="00C806A1"/>
    <w:rsid w:val="00C85403"/>
    <w:rsid w:val="00CD4E4D"/>
    <w:rsid w:val="00CE0D03"/>
    <w:rsid w:val="00CF56FF"/>
    <w:rsid w:val="00CF7608"/>
    <w:rsid w:val="00D0530E"/>
    <w:rsid w:val="00D21252"/>
    <w:rsid w:val="00D41A17"/>
    <w:rsid w:val="00D66B31"/>
    <w:rsid w:val="00D70930"/>
    <w:rsid w:val="00D81C70"/>
    <w:rsid w:val="00DC05C7"/>
    <w:rsid w:val="00DD6EF9"/>
    <w:rsid w:val="00DE00AD"/>
    <w:rsid w:val="00DE6D59"/>
    <w:rsid w:val="00DE743F"/>
    <w:rsid w:val="00DF45C4"/>
    <w:rsid w:val="00E2723B"/>
    <w:rsid w:val="00E32B00"/>
    <w:rsid w:val="00E4168C"/>
    <w:rsid w:val="00E42930"/>
    <w:rsid w:val="00E429DE"/>
    <w:rsid w:val="00E573CD"/>
    <w:rsid w:val="00E6703A"/>
    <w:rsid w:val="00E75B61"/>
    <w:rsid w:val="00E93292"/>
    <w:rsid w:val="00E96005"/>
    <w:rsid w:val="00E96D17"/>
    <w:rsid w:val="00EC0541"/>
    <w:rsid w:val="00EC7B30"/>
    <w:rsid w:val="00EF20DE"/>
    <w:rsid w:val="00F34986"/>
    <w:rsid w:val="00F562C4"/>
    <w:rsid w:val="00F612E8"/>
    <w:rsid w:val="00F6521D"/>
    <w:rsid w:val="00F67670"/>
    <w:rsid w:val="00FA0C85"/>
    <w:rsid w:val="00FB52D4"/>
    <w:rsid w:val="00FC0C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CD8E6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27D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6C62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6C62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C621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9437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1</Pages>
  <Words>534</Words>
  <Characters>2884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</dc:creator>
  <cp:lastModifiedBy>Jonas</cp:lastModifiedBy>
  <cp:revision>56</cp:revision>
  <dcterms:created xsi:type="dcterms:W3CDTF">2021-03-04T16:27:00Z</dcterms:created>
  <dcterms:modified xsi:type="dcterms:W3CDTF">2021-04-08T23:03:00Z</dcterms:modified>
</cp:coreProperties>
</file>