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431D" w:rsidRDefault="00E936D5">
      <w:bookmarkStart w:id="0" w:name="_GoBack"/>
      <w:r>
        <w:t>Aplicativo</w:t>
      </w:r>
      <w:r w:rsidR="00E51AAD" w:rsidRPr="00E51AAD">
        <w:t xml:space="preserve"> para </w:t>
      </w:r>
      <w:r>
        <w:t xml:space="preserve">técnicos em óptica, vendedores, </w:t>
      </w:r>
      <w:r w:rsidRPr="00E51AAD">
        <w:t>optometristas,</w:t>
      </w:r>
      <w:r>
        <w:t xml:space="preserve"> oftalmologistas, contatólogos e </w:t>
      </w:r>
      <w:r w:rsidR="00E51AAD" w:rsidRPr="00E51AAD">
        <w:t>profissionais da visão.</w:t>
      </w:r>
    </w:p>
    <w:p w:rsidR="00E51AAD" w:rsidRDefault="00E51AAD"/>
    <w:p w:rsidR="003F1C52" w:rsidRDefault="00E51AAD" w:rsidP="003F1C52">
      <w:r>
        <w:t xml:space="preserve">Aplicativo feito para </w:t>
      </w:r>
      <w:r w:rsidR="003F1C52">
        <w:t>facilitar o dia a dia do óptico</w:t>
      </w:r>
      <w:r>
        <w:t>, com p</w:t>
      </w:r>
      <w:r w:rsidR="003F1C52">
        <w:t xml:space="preserve">lataforma </w:t>
      </w:r>
      <w:r w:rsidR="003F1C52" w:rsidRPr="00E51AAD">
        <w:t xml:space="preserve">para </w:t>
      </w:r>
      <w:r w:rsidR="003F1C52">
        <w:t xml:space="preserve">técnicos em óptica, vendedores, </w:t>
      </w:r>
      <w:r w:rsidR="003F1C52" w:rsidRPr="00E51AAD">
        <w:t>optometristas,</w:t>
      </w:r>
      <w:r w:rsidR="003F1C52">
        <w:t xml:space="preserve"> oftalmologistas, contatólogos e </w:t>
      </w:r>
      <w:r w:rsidR="003F1C52" w:rsidRPr="00E51AAD">
        <w:t>profissionais da visão.</w:t>
      </w:r>
    </w:p>
    <w:p w:rsidR="00E51AAD" w:rsidRDefault="00E51AAD" w:rsidP="00E51AAD"/>
    <w:p w:rsidR="00E51AAD" w:rsidRDefault="00E51AAD" w:rsidP="00E51AAD"/>
    <w:p w:rsidR="00E51AAD" w:rsidRDefault="00E51AAD" w:rsidP="00E51AAD">
      <w:r>
        <w:t>O aplicativo foi desenvolvido com a mais alt</w:t>
      </w:r>
      <w:r w:rsidR="003F1C52">
        <w:t>a tecnologia de produção de APPS</w:t>
      </w:r>
      <w:r>
        <w:t>, resultando na facilidade de uso, exibindo as soluções em listas de rolagem lateral com rápido acesso.</w:t>
      </w:r>
    </w:p>
    <w:p w:rsidR="003F1C52" w:rsidRDefault="003F1C52" w:rsidP="00E51AAD">
      <w:r>
        <w:t>Faça os cálculos de diâmetro de lentes, compartilhe com o laboratório.</w:t>
      </w:r>
    </w:p>
    <w:p w:rsidR="003F1C52" w:rsidRDefault="003F1C52" w:rsidP="00E51AAD">
      <w:r>
        <w:t>Gere ordem de serviço, contendo as principais informações que são pertinentes a um bom preenchimento de suas O.SS.</w:t>
      </w:r>
    </w:p>
    <w:p w:rsidR="003F1C52" w:rsidRDefault="003F1C52" w:rsidP="00E51AAD">
      <w:r>
        <w:t xml:space="preserve">O aplicativo permite fazer transposição de lentes para saber a adição da receita, ou saber o grau de perto. Podendo ainda gerar a ordem de serviço e compartilhar para quem precisa. </w:t>
      </w:r>
    </w:p>
    <w:p w:rsidR="003F1C52" w:rsidRDefault="003F1C52" w:rsidP="00E51AAD">
      <w:r>
        <w:t>Tudo grátis!</w:t>
      </w:r>
    </w:p>
    <w:p w:rsidR="00E51AAD" w:rsidRDefault="00E51AAD" w:rsidP="00E51AAD"/>
    <w:p w:rsidR="00E51AAD" w:rsidRDefault="00E51AAD" w:rsidP="00E51AAD">
      <w:r>
        <w:t>Funções do aplicativo.</w:t>
      </w:r>
    </w:p>
    <w:p w:rsidR="003F1C52" w:rsidRDefault="003F1C52" w:rsidP="00E51AAD">
      <w:pPr>
        <w:pStyle w:val="PargrafodaLista"/>
        <w:numPr>
          <w:ilvl w:val="0"/>
          <w:numId w:val="1"/>
        </w:numPr>
      </w:pPr>
      <w:r>
        <w:t>Gerar ordem de serviço</w:t>
      </w:r>
    </w:p>
    <w:p w:rsidR="003F1C52" w:rsidRDefault="003F1C52" w:rsidP="00E51AAD">
      <w:pPr>
        <w:pStyle w:val="PargrafodaLista"/>
        <w:numPr>
          <w:ilvl w:val="0"/>
          <w:numId w:val="1"/>
        </w:numPr>
      </w:pPr>
      <w:r>
        <w:t>Calculo de diâmetro de lentes</w:t>
      </w:r>
    </w:p>
    <w:p w:rsidR="003F1C52" w:rsidRDefault="003F1C52" w:rsidP="00E51AAD">
      <w:pPr>
        <w:pStyle w:val="PargrafodaLista"/>
        <w:numPr>
          <w:ilvl w:val="0"/>
          <w:numId w:val="1"/>
        </w:numPr>
      </w:pPr>
      <w:r>
        <w:t>Transposição de adição</w:t>
      </w:r>
    </w:p>
    <w:p w:rsidR="003F1C52" w:rsidRDefault="003F1C52" w:rsidP="00E51AAD">
      <w:pPr>
        <w:pStyle w:val="PargrafodaLista"/>
        <w:numPr>
          <w:ilvl w:val="0"/>
          <w:numId w:val="1"/>
        </w:numPr>
      </w:pPr>
      <w:r>
        <w:t>Transposição para perto</w:t>
      </w:r>
    </w:p>
    <w:p w:rsidR="00E51AAD" w:rsidRDefault="00E51AAD" w:rsidP="00E51AAD"/>
    <w:bookmarkEnd w:id="0"/>
    <w:p w:rsidR="00E51AAD" w:rsidRDefault="00E51AAD" w:rsidP="00E51AAD"/>
    <w:sectPr w:rsidR="00E51A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224CC6"/>
    <w:multiLevelType w:val="hybridMultilevel"/>
    <w:tmpl w:val="D236FC2A"/>
    <w:lvl w:ilvl="0" w:tplc="B3A8D1E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2B15"/>
    <w:rsid w:val="0037257F"/>
    <w:rsid w:val="003F1C52"/>
    <w:rsid w:val="004A2B15"/>
    <w:rsid w:val="0062120F"/>
    <w:rsid w:val="00E51AAD"/>
    <w:rsid w:val="00E93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177E93"/>
  <w15:chartTrackingRefBased/>
  <w15:docId w15:val="{1F83AD6A-EE5C-46AA-9510-EE5CC597B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F1C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154</Words>
  <Characters>833</Characters>
  <Application>Microsoft Office Word</Application>
  <DocSecurity>0</DocSecurity>
  <Lines>6</Lines>
  <Paragraphs>1</Paragraphs>
  <ScaleCrop>false</ScaleCrop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Jonatas neves costa</dc:creator>
  <cp:keywords/>
  <dc:description/>
  <cp:lastModifiedBy>Jonatas neves costa</cp:lastModifiedBy>
  <cp:revision>7</cp:revision>
  <dcterms:created xsi:type="dcterms:W3CDTF">2020-08-19T14:55:00Z</dcterms:created>
  <dcterms:modified xsi:type="dcterms:W3CDTF">2020-08-19T17:12:00Z</dcterms:modified>
</cp:coreProperties>
</file>