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09F9" w14:textId="3C0CC95E" w:rsidR="004050CF" w:rsidRDefault="004050CF" w:rsidP="004050CF">
      <w:pPr>
        <w:pStyle w:val="NormalWeb"/>
        <w:jc w:val="center"/>
      </w:pPr>
      <w:r>
        <w:rPr>
          <w:rFonts w:ascii="CMR10" w:hAnsi="CMR10"/>
          <w:sz w:val="20"/>
          <w:szCs w:val="20"/>
        </w:rPr>
        <w:t>Desarrollar una app llamada “</w:t>
      </w:r>
      <w:r w:rsidR="00192A91">
        <w:rPr>
          <w:rFonts w:ascii="CMR10" w:hAnsi="CMR10"/>
          <w:sz w:val="20"/>
          <w:szCs w:val="20"/>
        </w:rPr>
        <w:t>Camera</w:t>
      </w:r>
      <w:r>
        <w:rPr>
          <w:rFonts w:ascii="CMR10" w:hAnsi="CMR10"/>
          <w:sz w:val="20"/>
          <w:szCs w:val="20"/>
        </w:rPr>
        <w:t>”</w:t>
      </w:r>
    </w:p>
    <w:p w14:paraId="3F80B4C5" w14:textId="77777777" w:rsidR="004050CF" w:rsidRDefault="004050CF" w:rsidP="004050CF">
      <w:pPr>
        <w:pStyle w:val="NormalWeb"/>
      </w:pPr>
      <w:r>
        <w:rPr>
          <w:rFonts w:ascii="CMBX10" w:hAnsi="CMBX10"/>
          <w:sz w:val="20"/>
          <w:szCs w:val="20"/>
        </w:rPr>
        <w:t xml:space="preserve">Pantalla 1 </w:t>
      </w:r>
    </w:p>
    <w:p w14:paraId="47A3C128" w14:textId="0DE2B2D2" w:rsidR="004050CF" w:rsidRDefault="004050CF" w:rsidP="004050CF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El diseño de la pantalla número 1 tiene que ser parecido al de la Figura </w:t>
      </w:r>
    </w:p>
    <w:p w14:paraId="4CF2D384" w14:textId="77777777" w:rsidR="00192A91" w:rsidRDefault="00192A91" w:rsidP="004050CF">
      <w:pPr>
        <w:pStyle w:val="NormalWeb"/>
      </w:pPr>
    </w:p>
    <w:p w14:paraId="7847BBBA" w14:textId="77777777" w:rsidR="00192A91" w:rsidRDefault="00192A91" w:rsidP="004050CF">
      <w:pPr>
        <w:jc w:val="center"/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</w:rPr>
        <w:drawing>
          <wp:inline distT="0" distB="0" distL="0" distR="0" wp14:anchorId="76CEF0DB" wp14:editId="7BFAE882">
            <wp:extent cx="2809875" cy="450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492" w14:textId="1AA955C2" w:rsidR="00192A91" w:rsidRDefault="00192A91" w:rsidP="004050CF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65538941" w14:textId="77777777" w:rsidR="00192A91" w:rsidRDefault="00192A91" w:rsidP="004050CF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70360255" w14:textId="26E53CF4" w:rsidR="004050CF" w:rsidRPr="004050CF" w:rsidRDefault="00192A91" w:rsidP="004050CF">
      <w:pPr>
        <w:jc w:val="center"/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</w:rPr>
        <w:lastRenderedPageBreak/>
        <w:drawing>
          <wp:inline distT="0" distB="0" distL="0" distR="0" wp14:anchorId="43601B81" wp14:editId="590C0CE9">
            <wp:extent cx="2762250" cy="4676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0CF" w:rsidRPr="004050CF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="004050CF" w:rsidRPr="004050CF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"/var/folders/5m/d2f3crdd3fl6hqkzwr6_4rp40000gn/T/com.microsoft.Word/WebArchiveCopyPasteTempFiles/page6image1716256" \* MERGEFORMATINET </w:instrText>
      </w:r>
      <w:r w:rsidR="004050CF" w:rsidRPr="004050CF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="004050CF" w:rsidRPr="004050CF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E72CEFC" w14:textId="77777777" w:rsidR="004050CF" w:rsidRDefault="004050CF"/>
    <w:sectPr w:rsidR="004050CF" w:rsidSect="00761DA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charset w:val="00"/>
    <w:family w:val="roman"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323B5"/>
    <w:multiLevelType w:val="hybridMultilevel"/>
    <w:tmpl w:val="0D34C5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CF"/>
    <w:rsid w:val="00192A91"/>
    <w:rsid w:val="004050CF"/>
    <w:rsid w:val="00761DA3"/>
    <w:rsid w:val="008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C28E"/>
  <w15:chartTrackingRefBased/>
  <w15:docId w15:val="{8DF77993-D67A-AA47-AF75-A0702297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50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</cp:lastModifiedBy>
  <cp:revision>2</cp:revision>
  <dcterms:created xsi:type="dcterms:W3CDTF">2019-12-19T00:11:00Z</dcterms:created>
  <dcterms:modified xsi:type="dcterms:W3CDTF">2021-10-05T14:18:00Z</dcterms:modified>
</cp:coreProperties>
</file>