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6B96B" w14:textId="1D1CBC02" w:rsidR="002434D6" w:rsidRPr="002434D6" w:rsidRDefault="002434D6" w:rsidP="002434D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  <w:lang w:eastAsia="fr-FR"/>
        </w:rPr>
      </w:pPr>
      <w:r w:rsidRPr="002434D6"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  <w:lang w:eastAsia="fr-FR"/>
        </w:rPr>
        <w:t>Le concept P2P</w:t>
      </w:r>
    </w:p>
    <w:p w14:paraId="5F7B62B5" w14:textId="50304011" w:rsidR="002434D6" w:rsidRPr="002434D6" w:rsidRDefault="002434D6" w:rsidP="0024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2434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P2P</w:t>
      </w: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(pour </w:t>
      </w:r>
      <w:r w:rsidRPr="002434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Peer-to-Peer</w:t>
      </w: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>, ou "Pair-à-Pair" en français) est le cœur de votre projet Archipel. C'est une manière d'organiser un réseau informatique qui change complètement de ce qu'on utilise d'habitude (comme Google, Facebook ou WhatsApp).</w:t>
      </w:r>
    </w:p>
    <w:p w14:paraId="1B86988A" w14:textId="77777777" w:rsidR="002434D6" w:rsidRPr="002434D6" w:rsidRDefault="002434D6" w:rsidP="0024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l'explication la plus simple possible :</w:t>
      </w:r>
    </w:p>
    <w:p w14:paraId="1596B75C" w14:textId="77777777" w:rsidR="002434D6" w:rsidRPr="002434D6" w:rsidRDefault="002434D6" w:rsidP="00243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34D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Le modèle classique (Client-Serveur)</w:t>
      </w:r>
    </w:p>
    <w:p w14:paraId="5204F400" w14:textId="77777777" w:rsidR="002434D6" w:rsidRPr="002434D6" w:rsidRDefault="002434D6" w:rsidP="0024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>D'habitude, quand vous envoyez un message sur WhatsApp :</w:t>
      </w:r>
    </w:p>
    <w:p w14:paraId="23118AF4" w14:textId="77777777" w:rsidR="002434D6" w:rsidRPr="002434D6" w:rsidRDefault="002434D6" w:rsidP="00243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Votre téléphone (le </w:t>
      </w:r>
      <w:r w:rsidRPr="002434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Client</w:t>
      </w: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envoie le message à un gros ordinateur central (le </w:t>
      </w:r>
      <w:r w:rsidRPr="002434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Serveur</w:t>
      </w: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>) de Meta.</w:t>
      </w:r>
    </w:p>
    <w:p w14:paraId="730C7C24" w14:textId="77777777" w:rsidR="002434D6" w:rsidRPr="002434D6" w:rsidRDefault="002434D6" w:rsidP="002434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>Le serveur stocke le message et le renvoie à votre ami.</w:t>
      </w:r>
    </w:p>
    <w:p w14:paraId="4103788C" w14:textId="77777777" w:rsidR="002434D6" w:rsidRPr="002434D6" w:rsidRDefault="002434D6" w:rsidP="002434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34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Problème :</w:t>
      </w: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le serveur tombe en panne ou si Internet est coupé, plus rien ne marche. C'est une dictature informatique.</w:t>
      </w:r>
    </w:p>
    <w:p w14:paraId="3D347C49" w14:textId="77777777" w:rsidR="002434D6" w:rsidRPr="002434D6" w:rsidRDefault="002434D6" w:rsidP="00243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34D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Le modèle P2P (Celui d'Archipel)</w:t>
      </w:r>
    </w:p>
    <w:p w14:paraId="2190C5CD" w14:textId="77777777" w:rsidR="002434D6" w:rsidRPr="002434D6" w:rsidRDefault="002434D6" w:rsidP="0024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un réseau P2P, </w:t>
      </w:r>
      <w:r w:rsidRPr="002434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il n'y a pas de serveur central</w:t>
      </w: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A0115AD" w14:textId="77777777" w:rsidR="002434D6" w:rsidRPr="002434D6" w:rsidRDefault="002434D6" w:rsidP="00243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ordinateur (qu'on appelle un </w:t>
      </w:r>
      <w:r w:rsidRPr="002434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Nœud</w:t>
      </w: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 </w:t>
      </w:r>
      <w:r w:rsidRPr="002434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Pair</w:t>
      </w: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>) est à la fois client et serveur.</w:t>
      </w:r>
    </w:p>
    <w:p w14:paraId="26A95D46" w14:textId="77777777" w:rsidR="002434D6" w:rsidRPr="002434D6" w:rsidRDefault="002434D6" w:rsidP="00243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>Vous parlez directement à votre voisin.</w:t>
      </w:r>
    </w:p>
    <w:p w14:paraId="4A6C0E96" w14:textId="77777777" w:rsidR="002434D6" w:rsidRPr="002434D6" w:rsidRDefault="002434D6" w:rsidP="002434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34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Avantage :</w:t>
      </w: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un ordinateur s'éteint, le reste du réseau continue de fonctionner. C'est une démocratie informatique.</w:t>
      </w:r>
    </w:p>
    <w:p w14:paraId="0E04D519" w14:textId="34C31317" w:rsidR="002434D6" w:rsidRPr="002434D6" w:rsidRDefault="002434D6" w:rsidP="002434D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34D6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5DA59D40" wp14:editId="4002E623">
            <wp:extent cx="5760720" cy="3814445"/>
            <wp:effectExtent l="0" t="0" r="0" b="0"/>
            <wp:docPr id="1" name="Image 1" descr="peer-to-peer network vs client-server network, généré par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er-to-peer network vs client-server network, généré par 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FDEF2" w14:textId="77777777" w:rsidR="002434D6" w:rsidRPr="002434D6" w:rsidRDefault="002434D6" w:rsidP="00243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34D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Comment ça marche concrètement pour vous ?</w:t>
      </w:r>
    </w:p>
    <w:p w14:paraId="60C8D2F6" w14:textId="77777777" w:rsidR="002434D6" w:rsidRPr="002434D6" w:rsidRDefault="002434D6" w:rsidP="0024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>Pour que votre application Archipel fonctionne en P2P, votre code doit gérer trois défis :</w:t>
      </w:r>
    </w:p>
    <w:p w14:paraId="13521A89" w14:textId="77777777" w:rsidR="002434D6" w:rsidRPr="002434D6" w:rsidRDefault="002434D6" w:rsidP="00243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34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Découverte (Où sont les autres ?) :</w:t>
      </w: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 il n'y a pas d'annuaire central (serveur), votre programme doit "crier" sur le réseau local (en UDP Multicast) pour demander : </w:t>
      </w:r>
      <w:r w:rsidRPr="002434D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"Est-ce qu'il y a quelqu'un ?"</w:t>
      </w: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Les autres nœuds répondent : </w:t>
      </w:r>
      <w:r w:rsidRPr="002434D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"Oui, je suis là, voici mon adresse !"</w:t>
      </w: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FD0B437" w14:textId="77777777" w:rsidR="002434D6" w:rsidRPr="002434D6" w:rsidRDefault="002434D6" w:rsidP="00243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34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Connexion (Parler en direct) :</w:t>
      </w: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fois que vous connaissez l'adresse IP de votre voisin, vous ouvrez un "tuyau" direct avec lui (une connexion TCP) pour lui envoyer vos données.</w:t>
      </w:r>
    </w:p>
    <w:p w14:paraId="1D298E2C" w14:textId="4C99276E" w:rsidR="002434D6" w:rsidRPr="002434D6" w:rsidRDefault="002434D6" w:rsidP="002434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34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Partage (Le puzzle) :</w:t>
      </w: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vous voulez envoyer un gros fichier, vous le coupez en morceaux. Votre voisin peut prendre le morceau n°1 chez vous, et le morceau n°2 chez un autre camarade. C'est ce qui rend le réseau très solide.</w:t>
      </w:r>
    </w:p>
    <w:p w14:paraId="5E3FF8B0" w14:textId="77777777" w:rsidR="002434D6" w:rsidRPr="002434D6" w:rsidRDefault="002434D6" w:rsidP="002434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434D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L'analogie du quartier</w:t>
      </w:r>
    </w:p>
    <w:p w14:paraId="57345572" w14:textId="77777777" w:rsidR="002434D6" w:rsidRPr="002434D6" w:rsidRDefault="002434D6" w:rsidP="002434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>Imaginez un quartier où il n'y a pas de bureau de poste :</w:t>
      </w:r>
    </w:p>
    <w:p w14:paraId="0DBEEAA2" w14:textId="77777777" w:rsidR="002434D6" w:rsidRPr="002434D6" w:rsidRDefault="002434D6" w:rsidP="00243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34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 Classique :</w:t>
      </w: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le monde doit envoyer son courrier à une grande tour au centre de la ville, qui se charge de redistribuer. Si la tour brûle, personne ne communique.</w:t>
      </w:r>
    </w:p>
    <w:p w14:paraId="703BF1C3" w14:textId="77777777" w:rsidR="002434D6" w:rsidRPr="002434D6" w:rsidRDefault="002434D6" w:rsidP="002434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434D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 P2P (Archipel) :</w:t>
      </w:r>
      <w:r w:rsidRPr="002434D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Chaque habitant sort sur son balcon et demande qui est là. Si je veux donner une lettre à mon voisin, je marche jusqu'à sa porte et je lui donne directement. Si je veux donner un livre de 100 pages, je peux en donner 50 à un voisin et 50 à un autre pour qu'ils les fassent circuler.</w:t>
      </w:r>
    </w:p>
    <w:p w14:paraId="78F205C9" w14:textId="77777777" w:rsidR="002434D6" w:rsidRDefault="002434D6"/>
    <w:sectPr w:rsidR="002434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C22D3"/>
    <w:multiLevelType w:val="multilevel"/>
    <w:tmpl w:val="4826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A2F45"/>
    <w:multiLevelType w:val="multilevel"/>
    <w:tmpl w:val="37B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F1665"/>
    <w:multiLevelType w:val="multilevel"/>
    <w:tmpl w:val="8638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B26936"/>
    <w:multiLevelType w:val="multilevel"/>
    <w:tmpl w:val="29CE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53899"/>
    <w:multiLevelType w:val="multilevel"/>
    <w:tmpl w:val="FBFEF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D6"/>
    <w:rsid w:val="0024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0DD40"/>
  <w15:chartTrackingRefBased/>
  <w15:docId w15:val="{534D99D3-6877-4BBD-A86D-493DAACA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2434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434D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43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label">
    <w:name w:val="label"/>
    <w:basedOn w:val="Policepardfaut"/>
    <w:rsid w:val="00243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5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367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Fadoul Saboune BRAHIM</dc:creator>
  <cp:keywords/>
  <dc:description/>
  <cp:lastModifiedBy>Fadoul Saboune BRAHIM</cp:lastModifiedBy>
  <cp:revision>1</cp:revision>
  <dcterms:created xsi:type="dcterms:W3CDTF">2026-02-27T17:01:00Z</dcterms:created>
  <dcterms:modified xsi:type="dcterms:W3CDTF">2026-02-27T17:04:00Z</dcterms:modified>
</cp:coreProperties>
</file>