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429C1" w14:textId="79F081D1" w:rsidR="00185804" w:rsidRDefault="006C1366" w:rsidP="0042045A">
      <w:pPr>
        <w:rPr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51E895FB" wp14:editId="1D379F8C">
            <wp:simplePos x="0" y="0"/>
            <wp:positionH relativeFrom="column">
              <wp:posOffset>-800100</wp:posOffset>
            </wp:positionH>
            <wp:positionV relativeFrom="paragraph">
              <wp:posOffset>-114300</wp:posOffset>
            </wp:positionV>
            <wp:extent cx="7124700" cy="72644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28FAE" w14:textId="77777777" w:rsidR="00185804" w:rsidRDefault="00185804" w:rsidP="0042045A">
      <w:pPr>
        <w:rPr>
          <w:b/>
          <w:sz w:val="22"/>
          <w:szCs w:val="22"/>
        </w:rPr>
      </w:pPr>
    </w:p>
    <w:p w14:paraId="64EED363" w14:textId="77777777" w:rsidR="005D599B" w:rsidRDefault="005D599B" w:rsidP="0042045A">
      <w:pPr>
        <w:rPr>
          <w:b/>
          <w:sz w:val="22"/>
          <w:szCs w:val="22"/>
        </w:rPr>
      </w:pPr>
    </w:p>
    <w:p w14:paraId="393065B7" w14:textId="77777777" w:rsidR="005D599B" w:rsidRDefault="005D599B" w:rsidP="0042045A">
      <w:pPr>
        <w:rPr>
          <w:b/>
          <w:sz w:val="22"/>
          <w:szCs w:val="22"/>
        </w:rPr>
      </w:pPr>
    </w:p>
    <w:p w14:paraId="10BAF4C6" w14:textId="77777777" w:rsidR="005D599B" w:rsidRDefault="005D599B" w:rsidP="0042045A">
      <w:pPr>
        <w:rPr>
          <w:b/>
          <w:sz w:val="22"/>
          <w:szCs w:val="22"/>
        </w:rPr>
      </w:pPr>
    </w:p>
    <w:p w14:paraId="6F4D1ADB" w14:textId="77777777" w:rsidR="0042045A" w:rsidRDefault="0042045A" w:rsidP="0042045A">
      <w:pPr>
        <w:rPr>
          <w:b/>
          <w:sz w:val="22"/>
          <w:szCs w:val="22"/>
        </w:rPr>
      </w:pPr>
      <w:r>
        <w:rPr>
          <w:b/>
          <w:sz w:val="22"/>
          <w:szCs w:val="22"/>
        </w:rPr>
        <w:t>Curso:</w:t>
      </w:r>
      <w:r w:rsidR="00273D0E">
        <w:rPr>
          <w:b/>
          <w:sz w:val="22"/>
          <w:szCs w:val="22"/>
        </w:rPr>
        <w:t xml:space="preserve"> Bacharelado em Sistemas de Informação</w:t>
      </w:r>
    </w:p>
    <w:p w14:paraId="7C0C35F9" w14:textId="4D6CD224" w:rsidR="0042045A" w:rsidRDefault="0042045A" w:rsidP="0042045A">
      <w:pPr>
        <w:rPr>
          <w:b/>
          <w:sz w:val="22"/>
          <w:szCs w:val="22"/>
        </w:rPr>
      </w:pPr>
      <w:r>
        <w:rPr>
          <w:b/>
          <w:sz w:val="22"/>
          <w:szCs w:val="22"/>
        </w:rPr>
        <w:t>Disciplina:</w:t>
      </w:r>
      <w:r w:rsidR="00B52995">
        <w:rPr>
          <w:b/>
          <w:sz w:val="22"/>
          <w:szCs w:val="22"/>
        </w:rPr>
        <w:t xml:space="preserve"> </w:t>
      </w:r>
      <w:r w:rsidR="009548A3">
        <w:rPr>
          <w:b/>
          <w:sz w:val="22"/>
          <w:szCs w:val="22"/>
        </w:rPr>
        <w:t>Engenharia de Software I</w:t>
      </w:r>
    </w:p>
    <w:p w14:paraId="7B7F7961" w14:textId="644DD2F7" w:rsidR="0042045A" w:rsidRDefault="0042045A" w:rsidP="0042045A">
      <w:pPr>
        <w:pBdr>
          <w:bottom w:val="single" w:sz="12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Professor:</w:t>
      </w:r>
      <w:r w:rsidR="00B52995">
        <w:rPr>
          <w:b/>
          <w:sz w:val="22"/>
          <w:szCs w:val="22"/>
        </w:rPr>
        <w:t xml:space="preserve"> </w:t>
      </w:r>
      <w:r w:rsidR="009548A3" w:rsidRPr="009548A3">
        <w:rPr>
          <w:b/>
          <w:sz w:val="22"/>
          <w:szCs w:val="22"/>
        </w:rPr>
        <w:t>Joice Seleme Mota</w:t>
      </w:r>
    </w:p>
    <w:p w14:paraId="64607C0A" w14:textId="77777777" w:rsidR="0042045A" w:rsidRDefault="0042045A" w:rsidP="0042045A">
      <w:pPr>
        <w:rPr>
          <w:b/>
          <w:sz w:val="22"/>
          <w:szCs w:val="22"/>
        </w:rPr>
      </w:pPr>
    </w:p>
    <w:p w14:paraId="64838AEF" w14:textId="77777777" w:rsidR="00B52995" w:rsidRDefault="00B52995" w:rsidP="0042045A">
      <w:pPr>
        <w:rPr>
          <w:b/>
          <w:sz w:val="22"/>
          <w:szCs w:val="22"/>
        </w:rPr>
      </w:pPr>
    </w:p>
    <w:p w14:paraId="2575E3F8" w14:textId="77777777" w:rsidR="00B52995" w:rsidRDefault="00B52995" w:rsidP="0042045A">
      <w:pPr>
        <w:rPr>
          <w:b/>
          <w:sz w:val="22"/>
          <w:szCs w:val="22"/>
        </w:rPr>
      </w:pPr>
    </w:p>
    <w:p w14:paraId="36B75F36" w14:textId="77777777" w:rsidR="00B52995" w:rsidRDefault="00B52995" w:rsidP="0042045A">
      <w:pPr>
        <w:rPr>
          <w:b/>
          <w:sz w:val="22"/>
          <w:szCs w:val="22"/>
        </w:rPr>
      </w:pPr>
    </w:p>
    <w:p w14:paraId="33CC6459" w14:textId="77777777" w:rsidR="00B52995" w:rsidRDefault="00B52995" w:rsidP="0042045A">
      <w:pPr>
        <w:rPr>
          <w:b/>
          <w:sz w:val="22"/>
          <w:szCs w:val="22"/>
        </w:rPr>
      </w:pPr>
    </w:p>
    <w:p w14:paraId="433279FB" w14:textId="77777777" w:rsidR="00B52995" w:rsidRDefault="00B52995" w:rsidP="0042045A">
      <w:pPr>
        <w:rPr>
          <w:b/>
          <w:sz w:val="22"/>
          <w:szCs w:val="22"/>
        </w:rPr>
      </w:pPr>
    </w:p>
    <w:p w14:paraId="027E6F40" w14:textId="77777777" w:rsidR="00B52995" w:rsidRDefault="00B52995" w:rsidP="0042045A">
      <w:pPr>
        <w:rPr>
          <w:b/>
          <w:sz w:val="22"/>
          <w:szCs w:val="22"/>
        </w:rPr>
      </w:pPr>
    </w:p>
    <w:p w14:paraId="477E8E4A" w14:textId="77777777" w:rsidR="00B52995" w:rsidRDefault="00B52995" w:rsidP="0042045A">
      <w:pPr>
        <w:rPr>
          <w:b/>
          <w:sz w:val="22"/>
          <w:szCs w:val="22"/>
        </w:rPr>
      </w:pPr>
    </w:p>
    <w:p w14:paraId="5D2594E2" w14:textId="77777777" w:rsidR="00B52995" w:rsidRDefault="00B52995" w:rsidP="0042045A">
      <w:pPr>
        <w:rPr>
          <w:b/>
          <w:sz w:val="22"/>
          <w:szCs w:val="22"/>
        </w:rPr>
      </w:pPr>
    </w:p>
    <w:p w14:paraId="05CD9771" w14:textId="77777777" w:rsidR="00B52995" w:rsidRDefault="00B52995" w:rsidP="0042045A">
      <w:pPr>
        <w:rPr>
          <w:b/>
          <w:sz w:val="22"/>
          <w:szCs w:val="22"/>
        </w:rPr>
      </w:pPr>
    </w:p>
    <w:p w14:paraId="3B378EC3" w14:textId="77777777" w:rsidR="00B52995" w:rsidRDefault="00B52995" w:rsidP="0042045A">
      <w:pPr>
        <w:rPr>
          <w:b/>
          <w:sz w:val="22"/>
          <w:szCs w:val="22"/>
        </w:rPr>
      </w:pPr>
    </w:p>
    <w:p w14:paraId="5D6C97F8" w14:textId="77777777" w:rsidR="00B52995" w:rsidRDefault="00B52995" w:rsidP="0042045A">
      <w:pPr>
        <w:rPr>
          <w:b/>
          <w:sz w:val="22"/>
          <w:szCs w:val="22"/>
        </w:rPr>
      </w:pPr>
    </w:p>
    <w:p w14:paraId="2A0EE9B9" w14:textId="77777777" w:rsidR="00B52995" w:rsidRDefault="00B52995" w:rsidP="0042045A">
      <w:pPr>
        <w:rPr>
          <w:b/>
          <w:sz w:val="22"/>
          <w:szCs w:val="22"/>
        </w:rPr>
      </w:pPr>
    </w:p>
    <w:p w14:paraId="192935E0" w14:textId="77777777" w:rsidR="00B52995" w:rsidRDefault="00B52995" w:rsidP="0042045A">
      <w:pPr>
        <w:rPr>
          <w:b/>
          <w:sz w:val="22"/>
          <w:szCs w:val="22"/>
        </w:rPr>
      </w:pPr>
    </w:p>
    <w:p w14:paraId="5D0499C8" w14:textId="77777777" w:rsidR="00B52995" w:rsidRDefault="00B52995" w:rsidP="0042045A">
      <w:pPr>
        <w:rPr>
          <w:b/>
          <w:sz w:val="22"/>
          <w:szCs w:val="22"/>
        </w:rPr>
      </w:pPr>
    </w:p>
    <w:p w14:paraId="148C6B78" w14:textId="77777777" w:rsidR="00B52995" w:rsidRDefault="00B52995" w:rsidP="0042045A">
      <w:pPr>
        <w:rPr>
          <w:b/>
          <w:sz w:val="22"/>
          <w:szCs w:val="22"/>
        </w:rPr>
      </w:pPr>
    </w:p>
    <w:p w14:paraId="6A039DF4" w14:textId="77777777" w:rsidR="00B52995" w:rsidRDefault="00B52995" w:rsidP="0042045A">
      <w:pPr>
        <w:rPr>
          <w:b/>
          <w:sz w:val="22"/>
          <w:szCs w:val="22"/>
        </w:rPr>
      </w:pPr>
    </w:p>
    <w:p w14:paraId="27CF7ECC" w14:textId="77777777" w:rsidR="00B52995" w:rsidRPr="00380C66" w:rsidRDefault="00B52995" w:rsidP="0042045A">
      <w:pPr>
        <w:rPr>
          <w:b/>
          <w:sz w:val="22"/>
          <w:szCs w:val="22"/>
        </w:rPr>
      </w:pPr>
    </w:p>
    <w:p w14:paraId="5E4013D3" w14:textId="77777777" w:rsidR="0042045A" w:rsidRDefault="0042045A" w:rsidP="0042045A">
      <w:pPr>
        <w:spacing w:line="360" w:lineRule="auto"/>
        <w:ind w:right="-108"/>
        <w:jc w:val="center"/>
      </w:pPr>
    </w:p>
    <w:p w14:paraId="08E6B6D8" w14:textId="77777777" w:rsidR="009548A3" w:rsidRPr="009548A3" w:rsidRDefault="009548A3" w:rsidP="009548A3">
      <w:pPr>
        <w:jc w:val="center"/>
        <w:rPr>
          <w:b/>
          <w:bCs/>
        </w:rPr>
      </w:pPr>
      <w:r w:rsidRPr="009548A3">
        <w:rPr>
          <w:b/>
          <w:bCs/>
        </w:rPr>
        <w:t>Projeto Final da Disciplina</w:t>
      </w:r>
    </w:p>
    <w:p w14:paraId="13D6E3A0" w14:textId="77777777" w:rsidR="009C338C" w:rsidRDefault="009C338C" w:rsidP="0042045A">
      <w:pPr>
        <w:jc w:val="center"/>
        <w:rPr>
          <w:i/>
        </w:rPr>
      </w:pPr>
    </w:p>
    <w:p w14:paraId="35E71BD6" w14:textId="77777777" w:rsidR="0042045A" w:rsidRDefault="00273D0E" w:rsidP="0042045A">
      <w:pPr>
        <w:jc w:val="center"/>
        <w:rPr>
          <w:i/>
        </w:rPr>
      </w:pPr>
      <w:r>
        <w:rPr>
          <w:i/>
        </w:rPr>
        <w:t>Jonathan Bryan Kanssaw Gomez</w:t>
      </w:r>
    </w:p>
    <w:p w14:paraId="7E23A8BF" w14:textId="77777777" w:rsidR="005F7D89" w:rsidRDefault="005F7D89" w:rsidP="00185804">
      <w:pPr>
        <w:spacing w:line="360" w:lineRule="auto"/>
        <w:ind w:firstLine="1080"/>
        <w:jc w:val="both"/>
      </w:pPr>
    </w:p>
    <w:p w14:paraId="390D9695" w14:textId="77777777" w:rsidR="005421FC" w:rsidRDefault="005421FC" w:rsidP="005421FC">
      <w:pPr>
        <w:spacing w:line="360" w:lineRule="auto"/>
        <w:ind w:left="1440"/>
        <w:jc w:val="both"/>
      </w:pPr>
    </w:p>
    <w:p w14:paraId="59569AE2" w14:textId="77777777" w:rsidR="005421FC" w:rsidRDefault="005421FC" w:rsidP="005421FC">
      <w:pPr>
        <w:spacing w:line="360" w:lineRule="auto"/>
        <w:ind w:left="1440"/>
        <w:jc w:val="both"/>
      </w:pPr>
      <w:r>
        <w:br/>
      </w:r>
      <w:r>
        <w:br/>
      </w:r>
    </w:p>
    <w:p w14:paraId="6A80B840" w14:textId="77777777" w:rsidR="00B52995" w:rsidRDefault="00B52995" w:rsidP="005421FC">
      <w:pPr>
        <w:spacing w:line="360" w:lineRule="auto"/>
        <w:ind w:left="1440"/>
        <w:jc w:val="both"/>
      </w:pPr>
    </w:p>
    <w:p w14:paraId="67295B85" w14:textId="77777777" w:rsidR="00B52995" w:rsidRDefault="00B52995" w:rsidP="005421FC">
      <w:pPr>
        <w:spacing w:line="360" w:lineRule="auto"/>
        <w:ind w:left="1440"/>
        <w:jc w:val="both"/>
      </w:pPr>
    </w:p>
    <w:p w14:paraId="38A8E937" w14:textId="77777777" w:rsidR="00B52995" w:rsidRDefault="00B52995" w:rsidP="005421FC">
      <w:pPr>
        <w:spacing w:line="360" w:lineRule="auto"/>
        <w:ind w:left="1440"/>
        <w:jc w:val="both"/>
      </w:pPr>
    </w:p>
    <w:p w14:paraId="4307AC09" w14:textId="77777777" w:rsidR="00B52995" w:rsidRDefault="00B52995" w:rsidP="005421FC">
      <w:pPr>
        <w:spacing w:line="360" w:lineRule="auto"/>
        <w:ind w:left="1440"/>
        <w:jc w:val="both"/>
      </w:pPr>
    </w:p>
    <w:p w14:paraId="185FB2EF" w14:textId="77777777" w:rsidR="00B52995" w:rsidRDefault="00B52995" w:rsidP="005421FC">
      <w:pPr>
        <w:spacing w:line="360" w:lineRule="auto"/>
        <w:ind w:left="1440"/>
        <w:jc w:val="both"/>
      </w:pPr>
    </w:p>
    <w:p w14:paraId="2A603040" w14:textId="77777777" w:rsidR="00B52995" w:rsidRDefault="00B52995" w:rsidP="005421FC">
      <w:pPr>
        <w:spacing w:line="360" w:lineRule="auto"/>
        <w:ind w:left="1440"/>
        <w:jc w:val="both"/>
      </w:pPr>
    </w:p>
    <w:p w14:paraId="4727CE48" w14:textId="77777777" w:rsidR="00B52995" w:rsidRDefault="00B52995" w:rsidP="005421FC">
      <w:pPr>
        <w:spacing w:line="360" w:lineRule="auto"/>
        <w:ind w:left="1440"/>
        <w:jc w:val="both"/>
      </w:pPr>
    </w:p>
    <w:p w14:paraId="5D21817D" w14:textId="77777777" w:rsidR="00B52995" w:rsidRDefault="00B52995" w:rsidP="005421FC">
      <w:pPr>
        <w:spacing w:line="360" w:lineRule="auto"/>
        <w:ind w:left="1440"/>
        <w:jc w:val="both"/>
      </w:pPr>
    </w:p>
    <w:p w14:paraId="69717060" w14:textId="77777777" w:rsidR="00B52995" w:rsidRDefault="00B52995" w:rsidP="005421FC">
      <w:pPr>
        <w:spacing w:line="360" w:lineRule="auto"/>
        <w:ind w:left="1440"/>
        <w:jc w:val="both"/>
      </w:pPr>
    </w:p>
    <w:p w14:paraId="3FF0F628" w14:textId="77777777" w:rsidR="005F7D89" w:rsidRDefault="005F7D89" w:rsidP="003D34B9">
      <w:pPr>
        <w:spacing w:line="360" w:lineRule="auto"/>
        <w:jc w:val="both"/>
      </w:pPr>
    </w:p>
    <w:p w14:paraId="5E70EDAD" w14:textId="4984D8A0" w:rsidR="009548A3" w:rsidRDefault="009548A3" w:rsidP="009548A3">
      <w:pPr>
        <w:numPr>
          <w:ilvl w:val="0"/>
          <w:numId w:val="7"/>
        </w:numPr>
        <w:spacing w:line="360" w:lineRule="auto"/>
        <w:jc w:val="center"/>
        <w:rPr>
          <w:b/>
          <w:bCs/>
          <w:sz w:val="28"/>
          <w:szCs w:val="28"/>
        </w:rPr>
      </w:pPr>
      <w:r w:rsidRPr="009548A3">
        <w:rPr>
          <w:b/>
          <w:bCs/>
          <w:sz w:val="28"/>
          <w:szCs w:val="28"/>
        </w:rPr>
        <w:lastRenderedPageBreak/>
        <w:t>Definição do Escopo do Projeto</w:t>
      </w:r>
    </w:p>
    <w:p w14:paraId="5E99B36A" w14:textId="77777777" w:rsidR="009548A3" w:rsidRPr="009548A3" w:rsidRDefault="009548A3" w:rsidP="009548A3">
      <w:pPr>
        <w:spacing w:line="360" w:lineRule="auto"/>
        <w:ind w:left="720"/>
        <w:rPr>
          <w:b/>
          <w:bCs/>
          <w:sz w:val="28"/>
          <w:szCs w:val="28"/>
        </w:rPr>
      </w:pPr>
    </w:p>
    <w:p w14:paraId="2D5ADD4A" w14:textId="77777777" w:rsidR="009548A3" w:rsidRPr="009548A3" w:rsidRDefault="009548A3" w:rsidP="009548A3">
      <w:pPr>
        <w:spacing w:line="360" w:lineRule="auto"/>
        <w:jc w:val="center"/>
        <w:rPr>
          <w:b/>
          <w:bCs/>
        </w:rPr>
      </w:pPr>
      <w:r w:rsidRPr="009548A3">
        <w:rPr>
          <w:b/>
          <w:bCs/>
        </w:rPr>
        <w:t>1.1 Visão Geral do Sistema</w:t>
      </w:r>
    </w:p>
    <w:p w14:paraId="11E838C0" w14:textId="77777777" w:rsidR="009548A3" w:rsidRPr="009548A3" w:rsidRDefault="009548A3" w:rsidP="009548A3">
      <w:pPr>
        <w:spacing w:line="360" w:lineRule="auto"/>
        <w:jc w:val="both"/>
        <w:rPr>
          <w:bCs/>
        </w:rPr>
      </w:pPr>
      <w:r w:rsidRPr="009548A3">
        <w:rPr>
          <w:bCs/>
        </w:rPr>
        <w:t>O Sistema de Gestão de Biblioteca tem como objetivo facilitar o controle e a administração de empréstimos de livros em uma instituição de ensino, biblioteca pública ou empresa.</w:t>
      </w:r>
    </w:p>
    <w:p w14:paraId="14D5E190" w14:textId="77777777" w:rsidR="009548A3" w:rsidRPr="009548A3" w:rsidRDefault="009548A3" w:rsidP="009548A3">
      <w:pPr>
        <w:spacing w:line="360" w:lineRule="auto"/>
        <w:jc w:val="both"/>
        <w:rPr>
          <w:bCs/>
        </w:rPr>
      </w:pPr>
      <w:r w:rsidRPr="009548A3">
        <w:rPr>
          <w:bCs/>
        </w:rPr>
        <w:t>O sistema será responsável por gerenciar o acervo de livros, o cadastro de usuários (como alunos, professores ou visitantes), além de controlar os processos de empréstimo, devolução e reserva de exemplares.</w:t>
      </w:r>
    </w:p>
    <w:p w14:paraId="6C3B138C" w14:textId="77777777" w:rsidR="009548A3" w:rsidRPr="009548A3" w:rsidRDefault="009548A3" w:rsidP="009548A3">
      <w:pPr>
        <w:spacing w:line="360" w:lineRule="auto"/>
        <w:jc w:val="both"/>
        <w:rPr>
          <w:bCs/>
        </w:rPr>
      </w:pPr>
      <w:r w:rsidRPr="009548A3">
        <w:rPr>
          <w:bCs/>
        </w:rPr>
        <w:t>Por meio dessa solução, os bibliotecários ou responsáveis poderão realizar buscas no catálogo, acompanhar o histórico de empréstimos de cada usuário e controlar notificações de prazos e atrasos. O sistema também permitirá registrar livros danificados ou perdidos, oferecendo uma visão clara e organizada da situação do acervo.</w:t>
      </w:r>
    </w:p>
    <w:p w14:paraId="3169D194" w14:textId="77777777" w:rsidR="009548A3" w:rsidRPr="009548A3" w:rsidRDefault="00000000" w:rsidP="009548A3">
      <w:pPr>
        <w:spacing w:line="360" w:lineRule="auto"/>
        <w:jc w:val="center"/>
        <w:rPr>
          <w:b/>
        </w:rPr>
      </w:pPr>
      <w:r>
        <w:rPr>
          <w:b/>
        </w:rPr>
        <w:pict w14:anchorId="22CDB4B4">
          <v:rect id="_x0000_i1025" style="width:0;height:1.5pt" o:hralign="center" o:hrstd="t" o:hr="t" fillcolor="#a0a0a0" stroked="f"/>
        </w:pict>
      </w:r>
    </w:p>
    <w:p w14:paraId="4399EE03" w14:textId="77777777" w:rsidR="009548A3" w:rsidRPr="009548A3" w:rsidRDefault="009548A3" w:rsidP="009548A3">
      <w:pPr>
        <w:spacing w:line="360" w:lineRule="auto"/>
        <w:jc w:val="center"/>
        <w:rPr>
          <w:b/>
          <w:bCs/>
        </w:rPr>
      </w:pPr>
      <w:r w:rsidRPr="009548A3">
        <w:rPr>
          <w:b/>
          <w:bCs/>
        </w:rPr>
        <w:t>1.2 Objetivo do Sistema</w:t>
      </w:r>
    </w:p>
    <w:p w14:paraId="034CBB5D" w14:textId="77777777" w:rsidR="009548A3" w:rsidRPr="009548A3" w:rsidRDefault="009548A3" w:rsidP="009548A3">
      <w:pPr>
        <w:spacing w:line="360" w:lineRule="auto"/>
        <w:jc w:val="both"/>
        <w:rPr>
          <w:bCs/>
        </w:rPr>
      </w:pPr>
      <w:r w:rsidRPr="009548A3">
        <w:rPr>
          <w:bCs/>
        </w:rPr>
        <w:t>Desenvolver uma ferramenta que torne a gestão da biblioteca mais eficiente, automatizando tarefas manuais, minimizando perdas de informações e melhorando o atendimento aos usuários da biblioteca.</w:t>
      </w:r>
    </w:p>
    <w:p w14:paraId="31BCA332" w14:textId="77777777" w:rsidR="009548A3" w:rsidRPr="009548A3" w:rsidRDefault="00000000" w:rsidP="009548A3">
      <w:pPr>
        <w:spacing w:line="360" w:lineRule="auto"/>
        <w:jc w:val="center"/>
        <w:rPr>
          <w:b/>
        </w:rPr>
      </w:pPr>
      <w:r>
        <w:rPr>
          <w:b/>
        </w:rPr>
        <w:pict w14:anchorId="489A31AF">
          <v:rect id="_x0000_i1026" style="width:0;height:1.5pt" o:hralign="center" o:hrstd="t" o:hr="t" fillcolor="#a0a0a0" stroked="f"/>
        </w:pict>
      </w:r>
    </w:p>
    <w:p w14:paraId="2CCD88CA" w14:textId="77777777" w:rsidR="009548A3" w:rsidRPr="009548A3" w:rsidRDefault="009548A3" w:rsidP="009548A3">
      <w:pPr>
        <w:spacing w:line="360" w:lineRule="auto"/>
        <w:jc w:val="center"/>
        <w:rPr>
          <w:b/>
          <w:bCs/>
        </w:rPr>
      </w:pPr>
      <w:r w:rsidRPr="009548A3">
        <w:rPr>
          <w:b/>
          <w:bCs/>
        </w:rPr>
        <w:t>1.3 Funcionalidades Principais</w:t>
      </w:r>
    </w:p>
    <w:p w14:paraId="64056CC5" w14:textId="77777777" w:rsidR="009548A3" w:rsidRPr="009548A3" w:rsidRDefault="009548A3" w:rsidP="009548A3">
      <w:pPr>
        <w:numPr>
          <w:ilvl w:val="0"/>
          <w:numId w:val="6"/>
        </w:numPr>
        <w:spacing w:line="360" w:lineRule="auto"/>
        <w:rPr>
          <w:bCs/>
        </w:rPr>
      </w:pPr>
      <w:r w:rsidRPr="009548A3">
        <w:rPr>
          <w:bCs/>
        </w:rPr>
        <w:t>Cadastro de livros, autores, editoras e categorias;</w:t>
      </w:r>
    </w:p>
    <w:p w14:paraId="3F2AB508" w14:textId="77777777" w:rsidR="009548A3" w:rsidRPr="009548A3" w:rsidRDefault="009548A3" w:rsidP="009548A3">
      <w:pPr>
        <w:numPr>
          <w:ilvl w:val="0"/>
          <w:numId w:val="6"/>
        </w:numPr>
        <w:spacing w:line="360" w:lineRule="auto"/>
        <w:rPr>
          <w:bCs/>
        </w:rPr>
      </w:pPr>
      <w:r w:rsidRPr="009548A3">
        <w:rPr>
          <w:bCs/>
        </w:rPr>
        <w:t>Cadastro de usuários (alunos, professores, visitantes);</w:t>
      </w:r>
    </w:p>
    <w:p w14:paraId="646FCA39" w14:textId="77777777" w:rsidR="009548A3" w:rsidRPr="009548A3" w:rsidRDefault="009548A3" w:rsidP="009548A3">
      <w:pPr>
        <w:numPr>
          <w:ilvl w:val="0"/>
          <w:numId w:val="6"/>
        </w:numPr>
        <w:spacing w:line="360" w:lineRule="auto"/>
        <w:rPr>
          <w:bCs/>
        </w:rPr>
      </w:pPr>
      <w:r w:rsidRPr="009548A3">
        <w:rPr>
          <w:bCs/>
        </w:rPr>
        <w:t>Empréstimo e devolução de livros com controle de datas;</w:t>
      </w:r>
    </w:p>
    <w:p w14:paraId="2FADD023" w14:textId="77777777" w:rsidR="009548A3" w:rsidRPr="009548A3" w:rsidRDefault="009548A3" w:rsidP="009548A3">
      <w:pPr>
        <w:numPr>
          <w:ilvl w:val="0"/>
          <w:numId w:val="6"/>
        </w:numPr>
        <w:spacing w:line="360" w:lineRule="auto"/>
        <w:rPr>
          <w:bCs/>
        </w:rPr>
      </w:pPr>
      <w:r w:rsidRPr="009548A3">
        <w:rPr>
          <w:bCs/>
        </w:rPr>
        <w:t>Consulta e busca de livros por título, autor ou código;</w:t>
      </w:r>
    </w:p>
    <w:p w14:paraId="3A16A9FA" w14:textId="77777777" w:rsidR="009548A3" w:rsidRPr="009548A3" w:rsidRDefault="009548A3" w:rsidP="009548A3">
      <w:pPr>
        <w:numPr>
          <w:ilvl w:val="0"/>
          <w:numId w:val="6"/>
        </w:numPr>
        <w:spacing w:line="360" w:lineRule="auto"/>
        <w:rPr>
          <w:bCs/>
        </w:rPr>
      </w:pPr>
      <w:r w:rsidRPr="009548A3">
        <w:rPr>
          <w:bCs/>
        </w:rPr>
        <w:t>Reserva de livros indisponíveis;</w:t>
      </w:r>
    </w:p>
    <w:p w14:paraId="1283BECE" w14:textId="77777777" w:rsidR="009548A3" w:rsidRPr="009548A3" w:rsidRDefault="009548A3" w:rsidP="009548A3">
      <w:pPr>
        <w:numPr>
          <w:ilvl w:val="0"/>
          <w:numId w:val="6"/>
        </w:numPr>
        <w:spacing w:line="360" w:lineRule="auto"/>
        <w:rPr>
          <w:bCs/>
        </w:rPr>
      </w:pPr>
      <w:r w:rsidRPr="009548A3">
        <w:rPr>
          <w:bCs/>
        </w:rPr>
        <w:t>Controle de multas por atraso;</w:t>
      </w:r>
    </w:p>
    <w:p w14:paraId="633B9649" w14:textId="77777777" w:rsidR="009548A3" w:rsidRDefault="009548A3" w:rsidP="009548A3">
      <w:pPr>
        <w:numPr>
          <w:ilvl w:val="0"/>
          <w:numId w:val="6"/>
        </w:numPr>
        <w:spacing w:line="360" w:lineRule="auto"/>
        <w:rPr>
          <w:bCs/>
        </w:rPr>
      </w:pPr>
      <w:r w:rsidRPr="009548A3">
        <w:rPr>
          <w:bCs/>
        </w:rPr>
        <w:t>Relatórios de empréstimos e devoluções.</w:t>
      </w:r>
    </w:p>
    <w:p w14:paraId="3CA0E849" w14:textId="77777777" w:rsidR="00112E4B" w:rsidRDefault="00112E4B" w:rsidP="00112E4B">
      <w:pPr>
        <w:spacing w:line="360" w:lineRule="auto"/>
        <w:ind w:left="720"/>
        <w:rPr>
          <w:bCs/>
        </w:rPr>
      </w:pPr>
    </w:p>
    <w:p w14:paraId="3DE4806A" w14:textId="77777777" w:rsidR="00112E4B" w:rsidRDefault="00112E4B" w:rsidP="00112E4B">
      <w:pPr>
        <w:spacing w:line="360" w:lineRule="auto"/>
        <w:ind w:left="720"/>
        <w:rPr>
          <w:bCs/>
        </w:rPr>
      </w:pPr>
    </w:p>
    <w:p w14:paraId="0551FD60" w14:textId="77777777" w:rsidR="00112E4B" w:rsidRDefault="00112E4B" w:rsidP="00112E4B">
      <w:pPr>
        <w:spacing w:line="360" w:lineRule="auto"/>
        <w:ind w:left="720"/>
        <w:rPr>
          <w:bCs/>
        </w:rPr>
      </w:pPr>
    </w:p>
    <w:p w14:paraId="7274DBD0" w14:textId="77777777" w:rsidR="00112E4B" w:rsidRDefault="00112E4B" w:rsidP="00112E4B">
      <w:pPr>
        <w:spacing w:line="360" w:lineRule="auto"/>
        <w:ind w:left="720"/>
        <w:rPr>
          <w:bCs/>
        </w:rPr>
      </w:pPr>
    </w:p>
    <w:p w14:paraId="10A5075A" w14:textId="77777777" w:rsidR="00112E4B" w:rsidRDefault="00112E4B" w:rsidP="00112E4B">
      <w:pPr>
        <w:spacing w:line="360" w:lineRule="auto"/>
        <w:ind w:left="720"/>
        <w:rPr>
          <w:bCs/>
        </w:rPr>
      </w:pPr>
    </w:p>
    <w:p w14:paraId="766EC46C" w14:textId="77777777" w:rsidR="00112E4B" w:rsidRDefault="00112E4B" w:rsidP="00112E4B">
      <w:pPr>
        <w:spacing w:line="360" w:lineRule="auto"/>
        <w:ind w:left="720"/>
        <w:rPr>
          <w:bCs/>
        </w:rPr>
      </w:pPr>
    </w:p>
    <w:p w14:paraId="4801C128" w14:textId="77777777" w:rsidR="00112E4B" w:rsidRDefault="00112E4B" w:rsidP="00112E4B">
      <w:pPr>
        <w:spacing w:line="360" w:lineRule="auto"/>
        <w:ind w:left="720"/>
        <w:rPr>
          <w:bCs/>
        </w:rPr>
      </w:pPr>
    </w:p>
    <w:p w14:paraId="3411876B" w14:textId="5665AEA4" w:rsidR="00112E4B" w:rsidRDefault="00112E4B" w:rsidP="00112E4B">
      <w:pPr>
        <w:numPr>
          <w:ilvl w:val="0"/>
          <w:numId w:val="7"/>
        </w:numPr>
        <w:spacing w:line="360" w:lineRule="auto"/>
        <w:jc w:val="center"/>
        <w:rPr>
          <w:b/>
          <w:bCs/>
          <w:sz w:val="28"/>
          <w:szCs w:val="28"/>
        </w:rPr>
      </w:pPr>
      <w:r w:rsidRPr="00112E4B">
        <w:rPr>
          <w:b/>
          <w:bCs/>
          <w:sz w:val="28"/>
          <w:szCs w:val="28"/>
        </w:rPr>
        <w:lastRenderedPageBreak/>
        <w:t>Documento de Requisitos do Projeto</w:t>
      </w:r>
    </w:p>
    <w:p w14:paraId="27E9FB98" w14:textId="77777777" w:rsidR="00112E4B" w:rsidRPr="00112E4B" w:rsidRDefault="00112E4B" w:rsidP="00112E4B">
      <w:pPr>
        <w:spacing w:line="360" w:lineRule="auto"/>
        <w:ind w:left="720"/>
        <w:rPr>
          <w:b/>
          <w:bCs/>
          <w:sz w:val="28"/>
          <w:szCs w:val="28"/>
        </w:rPr>
      </w:pPr>
    </w:p>
    <w:p w14:paraId="1F84D3F0" w14:textId="77777777" w:rsidR="00112E4B" w:rsidRPr="00112E4B" w:rsidRDefault="00112E4B" w:rsidP="00112E4B">
      <w:pPr>
        <w:spacing w:line="360" w:lineRule="auto"/>
        <w:jc w:val="center"/>
        <w:rPr>
          <w:b/>
          <w:bCs/>
        </w:rPr>
      </w:pPr>
      <w:r w:rsidRPr="00112E4B">
        <w:rPr>
          <w:b/>
          <w:bCs/>
        </w:rPr>
        <w:t>2.1 Requisitos Funcionais</w:t>
      </w:r>
    </w:p>
    <w:p w14:paraId="45C35D47" w14:textId="77777777" w:rsidR="00112E4B" w:rsidRPr="00112E4B" w:rsidRDefault="00112E4B" w:rsidP="00112E4B">
      <w:pPr>
        <w:spacing w:line="360" w:lineRule="auto"/>
        <w:rPr>
          <w:bCs/>
        </w:rPr>
      </w:pPr>
      <w:r w:rsidRPr="00112E4B">
        <w:rPr>
          <w:bCs/>
        </w:rPr>
        <w:t>Os requisitos funcionais descrevem as funcionalidades que o sistema deve obrigatoriamente oferecer para atender aos objetivos definidos. São eles:</w:t>
      </w:r>
    </w:p>
    <w:p w14:paraId="72DE4462" w14:textId="77777777" w:rsidR="00112E4B" w:rsidRPr="00112E4B" w:rsidRDefault="00112E4B" w:rsidP="00112E4B">
      <w:pPr>
        <w:numPr>
          <w:ilvl w:val="0"/>
          <w:numId w:val="8"/>
        </w:numPr>
        <w:spacing w:line="360" w:lineRule="auto"/>
        <w:rPr>
          <w:bCs/>
        </w:rPr>
      </w:pPr>
      <w:r w:rsidRPr="00112E4B">
        <w:rPr>
          <w:bCs/>
        </w:rPr>
        <w:t>RF01: O sistema deve permitir o cadastro de livros, incluindo título, autor, editora, categoria e código identificador.</w:t>
      </w:r>
    </w:p>
    <w:p w14:paraId="53F24A67" w14:textId="77777777" w:rsidR="00112E4B" w:rsidRPr="00112E4B" w:rsidRDefault="00112E4B" w:rsidP="00112E4B">
      <w:pPr>
        <w:numPr>
          <w:ilvl w:val="0"/>
          <w:numId w:val="8"/>
        </w:numPr>
        <w:spacing w:line="360" w:lineRule="auto"/>
        <w:rPr>
          <w:bCs/>
        </w:rPr>
      </w:pPr>
      <w:r w:rsidRPr="00112E4B">
        <w:rPr>
          <w:bCs/>
        </w:rPr>
        <w:t>RF02: O sistema deve permitir o cadastro de usuários, como alunos, professores e visitantes, com informações de contato.</w:t>
      </w:r>
    </w:p>
    <w:p w14:paraId="111D335A" w14:textId="77777777" w:rsidR="00112E4B" w:rsidRPr="00112E4B" w:rsidRDefault="00112E4B" w:rsidP="00112E4B">
      <w:pPr>
        <w:numPr>
          <w:ilvl w:val="0"/>
          <w:numId w:val="8"/>
        </w:numPr>
        <w:spacing w:line="360" w:lineRule="auto"/>
        <w:rPr>
          <w:bCs/>
        </w:rPr>
      </w:pPr>
      <w:r w:rsidRPr="00112E4B">
        <w:rPr>
          <w:bCs/>
        </w:rPr>
        <w:t>RF03: O sistema deve permitir registrar empréstimos de livros a usuários cadastrados.</w:t>
      </w:r>
    </w:p>
    <w:p w14:paraId="2847C6AF" w14:textId="77777777" w:rsidR="00112E4B" w:rsidRPr="00112E4B" w:rsidRDefault="00112E4B" w:rsidP="00112E4B">
      <w:pPr>
        <w:numPr>
          <w:ilvl w:val="0"/>
          <w:numId w:val="8"/>
        </w:numPr>
        <w:spacing w:line="360" w:lineRule="auto"/>
        <w:rPr>
          <w:bCs/>
        </w:rPr>
      </w:pPr>
      <w:r w:rsidRPr="00112E4B">
        <w:rPr>
          <w:bCs/>
        </w:rPr>
        <w:t>RF04: O sistema deve permitir registrar a devolução de livros, calculando automaticamente a data de entrega e possível multa por atraso.</w:t>
      </w:r>
    </w:p>
    <w:p w14:paraId="649DE9E2" w14:textId="77777777" w:rsidR="00112E4B" w:rsidRPr="00112E4B" w:rsidRDefault="00112E4B" w:rsidP="00112E4B">
      <w:pPr>
        <w:numPr>
          <w:ilvl w:val="0"/>
          <w:numId w:val="8"/>
        </w:numPr>
        <w:spacing w:line="360" w:lineRule="auto"/>
        <w:rPr>
          <w:bCs/>
        </w:rPr>
      </w:pPr>
      <w:r w:rsidRPr="00112E4B">
        <w:rPr>
          <w:bCs/>
        </w:rPr>
        <w:t>RF05: O sistema deve permitir que os usuários consultem o catálogo de livros disponíveis e emprestados.</w:t>
      </w:r>
    </w:p>
    <w:p w14:paraId="192279CA" w14:textId="77777777" w:rsidR="00112E4B" w:rsidRPr="00112E4B" w:rsidRDefault="00112E4B" w:rsidP="00112E4B">
      <w:pPr>
        <w:numPr>
          <w:ilvl w:val="0"/>
          <w:numId w:val="8"/>
        </w:numPr>
        <w:spacing w:line="360" w:lineRule="auto"/>
        <w:rPr>
          <w:bCs/>
        </w:rPr>
      </w:pPr>
      <w:r w:rsidRPr="00112E4B">
        <w:rPr>
          <w:bCs/>
        </w:rPr>
        <w:t>RF06: O sistema deve permitir realizar reservas de livros atualmente indisponíveis.</w:t>
      </w:r>
    </w:p>
    <w:p w14:paraId="5AA7096E" w14:textId="77777777" w:rsidR="00112E4B" w:rsidRPr="00112E4B" w:rsidRDefault="00112E4B" w:rsidP="00112E4B">
      <w:pPr>
        <w:numPr>
          <w:ilvl w:val="0"/>
          <w:numId w:val="8"/>
        </w:numPr>
        <w:spacing w:line="360" w:lineRule="auto"/>
        <w:rPr>
          <w:bCs/>
        </w:rPr>
      </w:pPr>
      <w:r w:rsidRPr="00112E4B">
        <w:rPr>
          <w:bCs/>
        </w:rPr>
        <w:t>RF07: O sistema deve gerar relatórios de empréstimos e devoluções com filtros por data, usuário e livro.</w:t>
      </w:r>
    </w:p>
    <w:p w14:paraId="5521B300" w14:textId="77777777" w:rsidR="00112E4B" w:rsidRDefault="00112E4B" w:rsidP="00112E4B">
      <w:pPr>
        <w:numPr>
          <w:ilvl w:val="0"/>
          <w:numId w:val="8"/>
        </w:numPr>
        <w:spacing w:line="360" w:lineRule="auto"/>
        <w:rPr>
          <w:bCs/>
        </w:rPr>
      </w:pPr>
      <w:r w:rsidRPr="00112E4B">
        <w:rPr>
          <w:bCs/>
        </w:rPr>
        <w:t>RF08: O sistema deve permitir o controle e registro de livros danificados ou perdidos.</w:t>
      </w:r>
    </w:p>
    <w:p w14:paraId="648E19BD" w14:textId="48E0CFB4" w:rsidR="004C129C" w:rsidRDefault="004C129C" w:rsidP="00112E4B">
      <w:pPr>
        <w:numPr>
          <w:ilvl w:val="0"/>
          <w:numId w:val="8"/>
        </w:numPr>
        <w:spacing w:line="360" w:lineRule="auto"/>
        <w:rPr>
          <w:bCs/>
        </w:rPr>
      </w:pPr>
      <w:r w:rsidRPr="004C129C">
        <w:rPr>
          <w:bCs/>
        </w:rPr>
        <w:t>RF09 – Gerar histórico de empréstimos por usuário</w:t>
      </w:r>
      <w:r>
        <w:rPr>
          <w:bCs/>
        </w:rPr>
        <w:t>.</w:t>
      </w:r>
    </w:p>
    <w:p w14:paraId="0A1B21CC" w14:textId="738D0D62" w:rsidR="004C129C" w:rsidRPr="00112E4B" w:rsidRDefault="004C129C" w:rsidP="00112E4B">
      <w:pPr>
        <w:numPr>
          <w:ilvl w:val="0"/>
          <w:numId w:val="8"/>
        </w:numPr>
        <w:spacing w:line="360" w:lineRule="auto"/>
        <w:rPr>
          <w:bCs/>
        </w:rPr>
      </w:pPr>
      <w:r w:rsidRPr="004C129C">
        <w:rPr>
          <w:bCs/>
        </w:rPr>
        <w:t>RF10 – Emitir alerta de atraso na devolução</w:t>
      </w:r>
      <w:r>
        <w:rPr>
          <w:bCs/>
        </w:rPr>
        <w:t>.</w:t>
      </w:r>
    </w:p>
    <w:p w14:paraId="08DCF260" w14:textId="77777777" w:rsidR="00112E4B" w:rsidRPr="00112E4B" w:rsidRDefault="00000000" w:rsidP="00112E4B">
      <w:pPr>
        <w:spacing w:line="360" w:lineRule="auto"/>
        <w:rPr>
          <w:bCs/>
        </w:rPr>
      </w:pPr>
      <w:r>
        <w:rPr>
          <w:bCs/>
        </w:rPr>
        <w:pict w14:anchorId="0EA2047D">
          <v:rect id="_x0000_i1027" style="width:0;height:1.5pt" o:hralign="center" o:hrstd="t" o:hr="t" fillcolor="#a0a0a0" stroked="f"/>
        </w:pict>
      </w:r>
    </w:p>
    <w:p w14:paraId="1F4B0B84" w14:textId="77777777" w:rsidR="00112E4B" w:rsidRPr="00112E4B" w:rsidRDefault="00112E4B" w:rsidP="00112E4B">
      <w:pPr>
        <w:spacing w:line="360" w:lineRule="auto"/>
        <w:jc w:val="center"/>
        <w:rPr>
          <w:b/>
          <w:bCs/>
        </w:rPr>
      </w:pPr>
      <w:r w:rsidRPr="00112E4B">
        <w:rPr>
          <w:b/>
          <w:bCs/>
        </w:rPr>
        <w:t>2.2 Requisitos Não-Funcionais</w:t>
      </w:r>
    </w:p>
    <w:p w14:paraId="1D059B1A" w14:textId="77777777" w:rsidR="00112E4B" w:rsidRPr="00112E4B" w:rsidRDefault="00112E4B" w:rsidP="00112E4B">
      <w:pPr>
        <w:spacing w:line="360" w:lineRule="auto"/>
        <w:rPr>
          <w:bCs/>
        </w:rPr>
      </w:pPr>
      <w:r w:rsidRPr="00112E4B">
        <w:rPr>
          <w:bCs/>
        </w:rPr>
        <w:t>Os requisitos não-funcionais definem critérios de qualidade que o sistema deve seguir, como desempenho, segurança e usabilidade. São eles:</w:t>
      </w:r>
    </w:p>
    <w:p w14:paraId="7B1BE73E" w14:textId="77777777" w:rsidR="00112E4B" w:rsidRPr="00112E4B" w:rsidRDefault="00112E4B" w:rsidP="00112E4B">
      <w:pPr>
        <w:numPr>
          <w:ilvl w:val="0"/>
          <w:numId w:val="9"/>
        </w:numPr>
        <w:spacing w:line="360" w:lineRule="auto"/>
        <w:rPr>
          <w:bCs/>
        </w:rPr>
      </w:pPr>
      <w:r w:rsidRPr="00112E4B">
        <w:rPr>
          <w:bCs/>
        </w:rPr>
        <w:t>RNF01: O sistema deve possuir interface simples e amigável, acessível para usuários com conhecimentos básicos de informática.</w:t>
      </w:r>
    </w:p>
    <w:p w14:paraId="78833B91" w14:textId="77777777" w:rsidR="00112E4B" w:rsidRPr="00112E4B" w:rsidRDefault="00112E4B" w:rsidP="00112E4B">
      <w:pPr>
        <w:numPr>
          <w:ilvl w:val="0"/>
          <w:numId w:val="9"/>
        </w:numPr>
        <w:spacing w:line="360" w:lineRule="auto"/>
        <w:rPr>
          <w:bCs/>
        </w:rPr>
      </w:pPr>
      <w:r w:rsidRPr="00112E4B">
        <w:rPr>
          <w:bCs/>
        </w:rPr>
        <w:t>RNF02: O sistema deve ser responsivo, podendo ser utilizado em computadores e tablets.</w:t>
      </w:r>
    </w:p>
    <w:p w14:paraId="5D91283A" w14:textId="77777777" w:rsidR="00112E4B" w:rsidRPr="00112E4B" w:rsidRDefault="00112E4B" w:rsidP="00112E4B">
      <w:pPr>
        <w:numPr>
          <w:ilvl w:val="0"/>
          <w:numId w:val="9"/>
        </w:numPr>
        <w:spacing w:line="360" w:lineRule="auto"/>
        <w:rPr>
          <w:bCs/>
        </w:rPr>
      </w:pPr>
      <w:r w:rsidRPr="00112E4B">
        <w:rPr>
          <w:bCs/>
        </w:rPr>
        <w:t>RNF03: O sistema deve garantir a integridade dos dados dos usuários e do acervo.</w:t>
      </w:r>
    </w:p>
    <w:p w14:paraId="24C13155" w14:textId="77777777" w:rsidR="00112E4B" w:rsidRPr="00112E4B" w:rsidRDefault="00112E4B" w:rsidP="00112E4B">
      <w:pPr>
        <w:numPr>
          <w:ilvl w:val="0"/>
          <w:numId w:val="9"/>
        </w:numPr>
        <w:spacing w:line="360" w:lineRule="auto"/>
        <w:rPr>
          <w:bCs/>
        </w:rPr>
      </w:pPr>
      <w:r w:rsidRPr="00112E4B">
        <w:rPr>
          <w:bCs/>
        </w:rPr>
        <w:t>RNF04: O sistema deve realizar backups automáticos diariamente.</w:t>
      </w:r>
    </w:p>
    <w:p w14:paraId="228E51D0" w14:textId="77777777" w:rsidR="00112E4B" w:rsidRPr="00112E4B" w:rsidRDefault="00112E4B" w:rsidP="00112E4B">
      <w:pPr>
        <w:numPr>
          <w:ilvl w:val="0"/>
          <w:numId w:val="9"/>
        </w:numPr>
        <w:spacing w:line="360" w:lineRule="auto"/>
        <w:rPr>
          <w:bCs/>
        </w:rPr>
      </w:pPr>
      <w:r w:rsidRPr="00112E4B">
        <w:rPr>
          <w:bCs/>
        </w:rPr>
        <w:t>RNF05: O tempo de resposta para operações de consulta e cadastro não deve exceder 3 segundos.</w:t>
      </w:r>
    </w:p>
    <w:p w14:paraId="48E55A6D" w14:textId="77777777" w:rsidR="00112E4B" w:rsidRDefault="00000000" w:rsidP="00112E4B">
      <w:pPr>
        <w:spacing w:line="360" w:lineRule="auto"/>
        <w:rPr>
          <w:bCs/>
        </w:rPr>
      </w:pPr>
      <w:r>
        <w:rPr>
          <w:bCs/>
        </w:rPr>
        <w:pict w14:anchorId="7892D565">
          <v:rect id="_x0000_i1028" style="width:0;height:1.5pt" o:hralign="center" o:hrstd="t" o:hr="t" fillcolor="#a0a0a0" stroked="f"/>
        </w:pict>
      </w:r>
    </w:p>
    <w:p w14:paraId="12E3980A" w14:textId="77777777" w:rsidR="00112E4B" w:rsidRDefault="00112E4B" w:rsidP="00112E4B">
      <w:pPr>
        <w:spacing w:line="360" w:lineRule="auto"/>
        <w:rPr>
          <w:bCs/>
        </w:rPr>
      </w:pPr>
    </w:p>
    <w:p w14:paraId="4D5452C0" w14:textId="77777777" w:rsidR="00112E4B" w:rsidRPr="00112E4B" w:rsidRDefault="00112E4B" w:rsidP="00112E4B">
      <w:pPr>
        <w:spacing w:line="360" w:lineRule="auto"/>
        <w:rPr>
          <w:bCs/>
        </w:rPr>
      </w:pPr>
    </w:p>
    <w:p w14:paraId="21CAD47A" w14:textId="77777777" w:rsidR="00112E4B" w:rsidRPr="00112E4B" w:rsidRDefault="00112E4B" w:rsidP="00112E4B">
      <w:pPr>
        <w:spacing w:line="360" w:lineRule="auto"/>
        <w:jc w:val="center"/>
        <w:rPr>
          <w:b/>
          <w:bCs/>
        </w:rPr>
      </w:pPr>
      <w:r w:rsidRPr="00112E4B">
        <w:rPr>
          <w:b/>
          <w:bCs/>
        </w:rPr>
        <w:t>2.3 Regras de Negócio</w:t>
      </w:r>
    </w:p>
    <w:p w14:paraId="7D460DBB" w14:textId="77777777" w:rsidR="00112E4B" w:rsidRPr="00112E4B" w:rsidRDefault="00112E4B" w:rsidP="00112E4B">
      <w:pPr>
        <w:spacing w:line="360" w:lineRule="auto"/>
        <w:rPr>
          <w:bCs/>
        </w:rPr>
      </w:pPr>
      <w:r w:rsidRPr="00112E4B">
        <w:rPr>
          <w:bCs/>
        </w:rPr>
        <w:t>As regras de negócio estabelecem restrições e diretrizes específicas do domínio da biblioteca. São elas:</w:t>
      </w:r>
    </w:p>
    <w:p w14:paraId="0389AEBB" w14:textId="77777777" w:rsidR="00112E4B" w:rsidRPr="00112E4B" w:rsidRDefault="00112E4B" w:rsidP="00112E4B">
      <w:pPr>
        <w:numPr>
          <w:ilvl w:val="0"/>
          <w:numId w:val="10"/>
        </w:numPr>
        <w:spacing w:line="360" w:lineRule="auto"/>
        <w:rPr>
          <w:bCs/>
        </w:rPr>
      </w:pPr>
      <w:r w:rsidRPr="00112E4B">
        <w:rPr>
          <w:bCs/>
        </w:rPr>
        <w:t>RN01: Um usuário não poderá pegar emprestado mais de 3 livros simultaneamente.</w:t>
      </w:r>
    </w:p>
    <w:p w14:paraId="5400EFB5" w14:textId="77777777" w:rsidR="00112E4B" w:rsidRPr="00112E4B" w:rsidRDefault="00112E4B" w:rsidP="00112E4B">
      <w:pPr>
        <w:numPr>
          <w:ilvl w:val="0"/>
          <w:numId w:val="10"/>
        </w:numPr>
        <w:spacing w:line="360" w:lineRule="auto"/>
        <w:rPr>
          <w:bCs/>
        </w:rPr>
      </w:pPr>
      <w:r w:rsidRPr="00112E4B">
        <w:rPr>
          <w:bCs/>
        </w:rPr>
        <w:t>RN02: O prazo máximo para devolução de um livro é de 14 dias corridos.</w:t>
      </w:r>
    </w:p>
    <w:p w14:paraId="42F8E04D" w14:textId="77777777" w:rsidR="00112E4B" w:rsidRPr="00112E4B" w:rsidRDefault="00112E4B" w:rsidP="00112E4B">
      <w:pPr>
        <w:numPr>
          <w:ilvl w:val="0"/>
          <w:numId w:val="10"/>
        </w:numPr>
        <w:spacing w:line="360" w:lineRule="auto"/>
        <w:rPr>
          <w:bCs/>
        </w:rPr>
      </w:pPr>
      <w:r w:rsidRPr="00112E4B">
        <w:rPr>
          <w:bCs/>
        </w:rPr>
        <w:t>RN03: Será aplicada multa de R$ 1,00 por dia de atraso na devolução.</w:t>
      </w:r>
    </w:p>
    <w:p w14:paraId="60C1B2E0" w14:textId="77777777" w:rsidR="00112E4B" w:rsidRPr="00112E4B" w:rsidRDefault="00112E4B" w:rsidP="00112E4B">
      <w:pPr>
        <w:numPr>
          <w:ilvl w:val="0"/>
          <w:numId w:val="10"/>
        </w:numPr>
        <w:spacing w:line="360" w:lineRule="auto"/>
        <w:rPr>
          <w:bCs/>
        </w:rPr>
      </w:pPr>
      <w:r w:rsidRPr="00112E4B">
        <w:rPr>
          <w:bCs/>
        </w:rPr>
        <w:t>RN04: Um livro só poderá ser reservado se estiver com todos os exemplares emprestados.</w:t>
      </w:r>
    </w:p>
    <w:p w14:paraId="01F83177" w14:textId="77777777" w:rsidR="00112E4B" w:rsidRPr="00112E4B" w:rsidRDefault="00112E4B" w:rsidP="00112E4B">
      <w:pPr>
        <w:numPr>
          <w:ilvl w:val="0"/>
          <w:numId w:val="10"/>
        </w:numPr>
        <w:spacing w:line="360" w:lineRule="auto"/>
        <w:rPr>
          <w:bCs/>
        </w:rPr>
      </w:pPr>
      <w:r w:rsidRPr="00112E4B">
        <w:rPr>
          <w:bCs/>
        </w:rPr>
        <w:t>RN05: A reserva é válida por até 2 dias após o livro estar disponível; após esse prazo, ele retorna ao acervo geral.</w:t>
      </w:r>
    </w:p>
    <w:p w14:paraId="0DD68013" w14:textId="77777777" w:rsidR="00112E4B" w:rsidRDefault="00112E4B" w:rsidP="00112E4B">
      <w:pPr>
        <w:spacing w:line="360" w:lineRule="auto"/>
        <w:rPr>
          <w:bCs/>
        </w:rPr>
      </w:pPr>
    </w:p>
    <w:p w14:paraId="2EBA852A" w14:textId="77777777" w:rsidR="00112E4B" w:rsidRDefault="00112E4B" w:rsidP="00112E4B">
      <w:pPr>
        <w:spacing w:line="360" w:lineRule="auto"/>
        <w:rPr>
          <w:bCs/>
        </w:rPr>
      </w:pPr>
    </w:p>
    <w:p w14:paraId="0B135847" w14:textId="75C520D5" w:rsidR="00112E4B" w:rsidRDefault="00112E4B" w:rsidP="00112E4B">
      <w:pPr>
        <w:numPr>
          <w:ilvl w:val="0"/>
          <w:numId w:val="7"/>
        </w:numPr>
        <w:spacing w:line="360" w:lineRule="auto"/>
        <w:jc w:val="center"/>
        <w:rPr>
          <w:b/>
          <w:bCs/>
          <w:sz w:val="28"/>
          <w:szCs w:val="28"/>
        </w:rPr>
      </w:pPr>
      <w:r w:rsidRPr="00112E4B">
        <w:rPr>
          <w:b/>
          <w:bCs/>
          <w:sz w:val="28"/>
          <w:szCs w:val="28"/>
        </w:rPr>
        <w:t>Modelo de Casos de Uso</w:t>
      </w:r>
    </w:p>
    <w:p w14:paraId="28F5B8F4" w14:textId="77777777" w:rsidR="00112E4B" w:rsidRPr="00112E4B" w:rsidRDefault="00112E4B" w:rsidP="00112E4B">
      <w:pPr>
        <w:spacing w:line="360" w:lineRule="auto"/>
        <w:ind w:left="720"/>
        <w:rPr>
          <w:b/>
          <w:bCs/>
          <w:sz w:val="28"/>
          <w:szCs w:val="28"/>
        </w:rPr>
      </w:pPr>
    </w:p>
    <w:p w14:paraId="002E4FF3" w14:textId="77777777" w:rsidR="00112E4B" w:rsidRPr="00112E4B" w:rsidRDefault="00112E4B" w:rsidP="00112E4B">
      <w:pPr>
        <w:spacing w:line="360" w:lineRule="auto"/>
        <w:rPr>
          <w:bCs/>
        </w:rPr>
      </w:pPr>
      <w:r w:rsidRPr="00112E4B">
        <w:rPr>
          <w:bCs/>
        </w:rPr>
        <w:t>O Modelo de Casos de Uso descreve as interações entre os atores (usuários) e o sistema, representando as funcionalidades do sistema sob a perspectiva do usuário. Essa representação é dividida em duas partes:</w:t>
      </w:r>
    </w:p>
    <w:p w14:paraId="0BBDBA94" w14:textId="77777777" w:rsidR="00112E4B" w:rsidRPr="00112E4B" w:rsidRDefault="00112E4B" w:rsidP="00112E4B">
      <w:pPr>
        <w:numPr>
          <w:ilvl w:val="0"/>
          <w:numId w:val="11"/>
        </w:numPr>
        <w:spacing w:line="360" w:lineRule="auto"/>
        <w:rPr>
          <w:bCs/>
        </w:rPr>
      </w:pPr>
      <w:r w:rsidRPr="00112E4B">
        <w:rPr>
          <w:bCs/>
        </w:rPr>
        <w:t xml:space="preserve">O </w:t>
      </w:r>
      <w:r w:rsidRPr="00112E4B">
        <w:rPr>
          <w:b/>
          <w:bCs/>
        </w:rPr>
        <w:t>Diagrama de Casos de Uso</w:t>
      </w:r>
      <w:r w:rsidRPr="00112E4B">
        <w:rPr>
          <w:bCs/>
        </w:rPr>
        <w:t>, que mostra visualmente os relacionamentos.</w:t>
      </w:r>
    </w:p>
    <w:p w14:paraId="08AB7412" w14:textId="3457CC16" w:rsidR="00112E4B" w:rsidRPr="00112E4B" w:rsidRDefault="00112E4B" w:rsidP="00112E4B">
      <w:pPr>
        <w:numPr>
          <w:ilvl w:val="0"/>
          <w:numId w:val="11"/>
        </w:numPr>
        <w:spacing w:line="360" w:lineRule="auto"/>
        <w:rPr>
          <w:bCs/>
        </w:rPr>
      </w:pPr>
      <w:r w:rsidRPr="00112E4B">
        <w:rPr>
          <w:bCs/>
        </w:rPr>
        <w:t xml:space="preserve">As </w:t>
      </w:r>
      <w:r w:rsidRPr="00112E4B">
        <w:rPr>
          <w:b/>
          <w:bCs/>
        </w:rPr>
        <w:t>Descrições dos Cenários</w:t>
      </w:r>
      <w:r w:rsidRPr="00112E4B">
        <w:rPr>
          <w:bCs/>
        </w:rPr>
        <w:t>, que detalham como cada caso de uso acontecem.</w:t>
      </w:r>
    </w:p>
    <w:p w14:paraId="34909027" w14:textId="77777777" w:rsidR="00112E4B" w:rsidRPr="00112E4B" w:rsidRDefault="00000000" w:rsidP="00112E4B">
      <w:pPr>
        <w:spacing w:line="360" w:lineRule="auto"/>
        <w:rPr>
          <w:bCs/>
        </w:rPr>
      </w:pPr>
      <w:r>
        <w:rPr>
          <w:bCs/>
        </w:rPr>
        <w:pict w14:anchorId="1914B013">
          <v:rect id="_x0000_i1029" style="width:0;height:1.5pt" o:hralign="center" o:hrstd="t" o:hr="t" fillcolor="#a0a0a0" stroked="f"/>
        </w:pict>
      </w:r>
    </w:p>
    <w:p w14:paraId="28F6E68A" w14:textId="77777777" w:rsidR="00112E4B" w:rsidRPr="00112E4B" w:rsidRDefault="00112E4B" w:rsidP="00112E4B">
      <w:pPr>
        <w:spacing w:line="360" w:lineRule="auto"/>
        <w:jc w:val="center"/>
        <w:rPr>
          <w:b/>
          <w:bCs/>
        </w:rPr>
      </w:pPr>
      <w:r w:rsidRPr="00112E4B">
        <w:rPr>
          <w:b/>
          <w:bCs/>
        </w:rPr>
        <w:t>3.1 Atores do Sistema</w:t>
      </w:r>
    </w:p>
    <w:p w14:paraId="22F6FBD3" w14:textId="77777777" w:rsidR="00112E4B" w:rsidRPr="00112E4B" w:rsidRDefault="00112E4B" w:rsidP="00112E4B">
      <w:pPr>
        <w:numPr>
          <w:ilvl w:val="0"/>
          <w:numId w:val="12"/>
        </w:numPr>
        <w:spacing w:line="360" w:lineRule="auto"/>
        <w:rPr>
          <w:bCs/>
        </w:rPr>
      </w:pPr>
      <w:r w:rsidRPr="00112E4B">
        <w:rPr>
          <w:b/>
          <w:bCs/>
        </w:rPr>
        <w:t>Bibliotecário</w:t>
      </w:r>
      <w:r w:rsidRPr="00112E4B">
        <w:rPr>
          <w:bCs/>
        </w:rPr>
        <w:t>: Usuário responsável por cadastrar livros, realizar empréstimos, devoluções, gerar relatórios, entre outros.</w:t>
      </w:r>
    </w:p>
    <w:p w14:paraId="78279043" w14:textId="77777777" w:rsidR="00112E4B" w:rsidRPr="00112E4B" w:rsidRDefault="00112E4B" w:rsidP="00112E4B">
      <w:pPr>
        <w:numPr>
          <w:ilvl w:val="0"/>
          <w:numId w:val="12"/>
        </w:numPr>
        <w:spacing w:line="360" w:lineRule="auto"/>
        <w:rPr>
          <w:bCs/>
        </w:rPr>
      </w:pPr>
      <w:r w:rsidRPr="00112E4B">
        <w:rPr>
          <w:b/>
          <w:bCs/>
        </w:rPr>
        <w:t>Usuário (Aluno/Professor/Visitante)</w:t>
      </w:r>
      <w:r w:rsidRPr="00112E4B">
        <w:rPr>
          <w:bCs/>
        </w:rPr>
        <w:t>: Pessoa que utiliza o sistema para consultar livros e realizar reservas.</w:t>
      </w:r>
    </w:p>
    <w:p w14:paraId="20D6468A" w14:textId="77777777" w:rsidR="00112E4B" w:rsidRPr="00112E4B" w:rsidRDefault="00000000" w:rsidP="00112E4B">
      <w:pPr>
        <w:spacing w:line="360" w:lineRule="auto"/>
        <w:rPr>
          <w:bCs/>
        </w:rPr>
      </w:pPr>
      <w:r>
        <w:rPr>
          <w:bCs/>
        </w:rPr>
        <w:pict w14:anchorId="49B399E6">
          <v:rect id="_x0000_i1030" style="width:0;height:1.5pt" o:hralign="center" o:hrstd="t" o:hr="t" fillcolor="#a0a0a0" stroked="f"/>
        </w:pict>
      </w:r>
    </w:p>
    <w:p w14:paraId="2C2E47C0" w14:textId="77777777" w:rsidR="00112E4B" w:rsidRDefault="00112E4B" w:rsidP="00112E4B">
      <w:pPr>
        <w:spacing w:line="360" w:lineRule="auto"/>
        <w:jc w:val="center"/>
        <w:rPr>
          <w:b/>
          <w:bCs/>
        </w:rPr>
      </w:pPr>
    </w:p>
    <w:p w14:paraId="7A9A14A7" w14:textId="77777777" w:rsidR="00112E4B" w:rsidRDefault="00112E4B" w:rsidP="00112E4B">
      <w:pPr>
        <w:spacing w:line="360" w:lineRule="auto"/>
        <w:jc w:val="center"/>
        <w:rPr>
          <w:b/>
          <w:bCs/>
        </w:rPr>
      </w:pPr>
    </w:p>
    <w:p w14:paraId="0D2CF85A" w14:textId="77777777" w:rsidR="00112E4B" w:rsidRDefault="00112E4B" w:rsidP="00112E4B">
      <w:pPr>
        <w:spacing w:line="360" w:lineRule="auto"/>
        <w:jc w:val="center"/>
        <w:rPr>
          <w:b/>
          <w:bCs/>
        </w:rPr>
      </w:pPr>
    </w:p>
    <w:p w14:paraId="688843E4" w14:textId="77777777" w:rsidR="00112E4B" w:rsidRDefault="00112E4B" w:rsidP="00112E4B">
      <w:pPr>
        <w:spacing w:line="360" w:lineRule="auto"/>
        <w:jc w:val="center"/>
        <w:rPr>
          <w:b/>
          <w:bCs/>
        </w:rPr>
      </w:pPr>
    </w:p>
    <w:p w14:paraId="200CD7DF" w14:textId="77777777" w:rsidR="00112E4B" w:rsidRDefault="00112E4B" w:rsidP="00112E4B">
      <w:pPr>
        <w:spacing w:line="360" w:lineRule="auto"/>
        <w:jc w:val="center"/>
        <w:rPr>
          <w:b/>
          <w:bCs/>
        </w:rPr>
      </w:pPr>
    </w:p>
    <w:p w14:paraId="64743BEE" w14:textId="77777777" w:rsidR="00112E4B" w:rsidRDefault="00112E4B" w:rsidP="00112E4B">
      <w:pPr>
        <w:spacing w:line="360" w:lineRule="auto"/>
        <w:jc w:val="center"/>
        <w:rPr>
          <w:b/>
          <w:bCs/>
        </w:rPr>
      </w:pPr>
    </w:p>
    <w:p w14:paraId="64D96EDB" w14:textId="77777777" w:rsidR="00112E4B" w:rsidRDefault="00112E4B" w:rsidP="00112E4B">
      <w:pPr>
        <w:spacing w:line="360" w:lineRule="auto"/>
        <w:jc w:val="center"/>
        <w:rPr>
          <w:b/>
          <w:bCs/>
        </w:rPr>
      </w:pPr>
    </w:p>
    <w:p w14:paraId="575CDAB2" w14:textId="5A2BFEC3" w:rsidR="00112E4B" w:rsidRPr="00112E4B" w:rsidRDefault="00112E4B" w:rsidP="00112E4B">
      <w:pPr>
        <w:spacing w:line="360" w:lineRule="auto"/>
        <w:jc w:val="center"/>
        <w:rPr>
          <w:b/>
          <w:bCs/>
        </w:rPr>
      </w:pPr>
      <w:r w:rsidRPr="00112E4B">
        <w:rPr>
          <w:b/>
          <w:bCs/>
        </w:rPr>
        <w:t>3.2 Casos de Uso Identificados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4717"/>
        <w:gridCol w:w="2502"/>
      </w:tblGrid>
      <w:tr w:rsidR="00DC7F95" w:rsidRPr="00112E4B" w14:paraId="011E13AC" w14:textId="77777777" w:rsidTr="00DC7F95">
        <w:trPr>
          <w:tblHeader/>
          <w:tblCellSpacing w:w="15" w:type="dxa"/>
          <w:jc w:val="center"/>
        </w:trPr>
        <w:tc>
          <w:tcPr>
            <w:tcW w:w="1428" w:type="dxa"/>
            <w:vAlign w:val="center"/>
            <w:hideMark/>
          </w:tcPr>
          <w:p w14:paraId="203ED235" w14:textId="77777777" w:rsidR="00112E4B" w:rsidRPr="00112E4B" w:rsidRDefault="00112E4B" w:rsidP="00112E4B">
            <w:pPr>
              <w:spacing w:line="360" w:lineRule="auto"/>
              <w:rPr>
                <w:b/>
                <w:bCs/>
              </w:rPr>
            </w:pPr>
            <w:r w:rsidRPr="00112E4B">
              <w:rPr>
                <w:b/>
                <w:bCs/>
              </w:rPr>
              <w:t>Código</w:t>
            </w:r>
          </w:p>
        </w:tc>
        <w:tc>
          <w:tcPr>
            <w:tcW w:w="4687" w:type="dxa"/>
            <w:vAlign w:val="center"/>
            <w:hideMark/>
          </w:tcPr>
          <w:p w14:paraId="2512F22E" w14:textId="77777777" w:rsidR="00112E4B" w:rsidRPr="00112E4B" w:rsidRDefault="00112E4B" w:rsidP="00112E4B">
            <w:pPr>
              <w:spacing w:line="360" w:lineRule="auto"/>
              <w:jc w:val="center"/>
              <w:rPr>
                <w:b/>
                <w:bCs/>
              </w:rPr>
            </w:pPr>
            <w:r w:rsidRPr="00112E4B">
              <w:rPr>
                <w:b/>
                <w:bCs/>
              </w:rPr>
              <w:t>Nome do Caso de Uso</w:t>
            </w:r>
          </w:p>
        </w:tc>
        <w:tc>
          <w:tcPr>
            <w:tcW w:w="2457" w:type="dxa"/>
            <w:vAlign w:val="center"/>
            <w:hideMark/>
          </w:tcPr>
          <w:p w14:paraId="62E187A8" w14:textId="77777777" w:rsidR="00112E4B" w:rsidRPr="00112E4B" w:rsidRDefault="00112E4B" w:rsidP="00DC7F95">
            <w:pPr>
              <w:spacing w:line="360" w:lineRule="auto"/>
              <w:jc w:val="center"/>
              <w:rPr>
                <w:b/>
                <w:bCs/>
              </w:rPr>
            </w:pPr>
            <w:r w:rsidRPr="00112E4B">
              <w:rPr>
                <w:b/>
                <w:bCs/>
              </w:rPr>
              <w:t>Atores Envolvidos</w:t>
            </w:r>
          </w:p>
        </w:tc>
      </w:tr>
      <w:tr w:rsidR="00DC7F95" w:rsidRPr="00112E4B" w14:paraId="57435BA4" w14:textId="77777777" w:rsidTr="00DC7F95">
        <w:trPr>
          <w:tblCellSpacing w:w="15" w:type="dxa"/>
          <w:jc w:val="center"/>
        </w:trPr>
        <w:tc>
          <w:tcPr>
            <w:tcW w:w="1428" w:type="dxa"/>
            <w:vAlign w:val="center"/>
            <w:hideMark/>
          </w:tcPr>
          <w:p w14:paraId="79E56694" w14:textId="77777777" w:rsidR="00112E4B" w:rsidRPr="00112E4B" w:rsidRDefault="00112E4B" w:rsidP="00112E4B">
            <w:pPr>
              <w:spacing w:line="360" w:lineRule="auto"/>
              <w:rPr>
                <w:bCs/>
              </w:rPr>
            </w:pPr>
            <w:r w:rsidRPr="00112E4B">
              <w:rPr>
                <w:bCs/>
              </w:rPr>
              <w:t>CU01</w:t>
            </w:r>
          </w:p>
        </w:tc>
        <w:tc>
          <w:tcPr>
            <w:tcW w:w="4687" w:type="dxa"/>
            <w:vAlign w:val="center"/>
            <w:hideMark/>
          </w:tcPr>
          <w:p w14:paraId="709D2557" w14:textId="77777777" w:rsidR="00112E4B" w:rsidRPr="00112E4B" w:rsidRDefault="00112E4B" w:rsidP="00112E4B">
            <w:pPr>
              <w:spacing w:line="360" w:lineRule="auto"/>
              <w:jc w:val="center"/>
              <w:rPr>
                <w:bCs/>
              </w:rPr>
            </w:pPr>
            <w:r w:rsidRPr="00112E4B">
              <w:rPr>
                <w:bCs/>
              </w:rPr>
              <w:t>Cadastrar Livro</w:t>
            </w:r>
          </w:p>
        </w:tc>
        <w:tc>
          <w:tcPr>
            <w:tcW w:w="2457" w:type="dxa"/>
            <w:vAlign w:val="center"/>
            <w:hideMark/>
          </w:tcPr>
          <w:p w14:paraId="57AE5D6F" w14:textId="77777777" w:rsidR="00112E4B" w:rsidRPr="00112E4B" w:rsidRDefault="00112E4B" w:rsidP="00112E4B">
            <w:pPr>
              <w:spacing w:line="360" w:lineRule="auto"/>
              <w:jc w:val="center"/>
              <w:rPr>
                <w:bCs/>
              </w:rPr>
            </w:pPr>
            <w:r w:rsidRPr="00112E4B">
              <w:rPr>
                <w:bCs/>
              </w:rPr>
              <w:t>Bibliotecário</w:t>
            </w:r>
          </w:p>
        </w:tc>
      </w:tr>
      <w:tr w:rsidR="00DC7F95" w:rsidRPr="00112E4B" w14:paraId="5DD00EAF" w14:textId="77777777" w:rsidTr="00DC7F95">
        <w:trPr>
          <w:tblCellSpacing w:w="15" w:type="dxa"/>
          <w:jc w:val="center"/>
        </w:trPr>
        <w:tc>
          <w:tcPr>
            <w:tcW w:w="1428" w:type="dxa"/>
            <w:vAlign w:val="center"/>
            <w:hideMark/>
          </w:tcPr>
          <w:p w14:paraId="4E1F8722" w14:textId="77777777" w:rsidR="00112E4B" w:rsidRPr="00112E4B" w:rsidRDefault="00112E4B" w:rsidP="00112E4B">
            <w:pPr>
              <w:spacing w:line="360" w:lineRule="auto"/>
              <w:rPr>
                <w:bCs/>
              </w:rPr>
            </w:pPr>
            <w:r w:rsidRPr="00112E4B">
              <w:rPr>
                <w:bCs/>
              </w:rPr>
              <w:t>CU02</w:t>
            </w:r>
          </w:p>
        </w:tc>
        <w:tc>
          <w:tcPr>
            <w:tcW w:w="4687" w:type="dxa"/>
            <w:vAlign w:val="center"/>
            <w:hideMark/>
          </w:tcPr>
          <w:p w14:paraId="2A8FF40D" w14:textId="77777777" w:rsidR="00112E4B" w:rsidRPr="00112E4B" w:rsidRDefault="00112E4B" w:rsidP="00112E4B">
            <w:pPr>
              <w:spacing w:line="360" w:lineRule="auto"/>
              <w:jc w:val="center"/>
              <w:rPr>
                <w:bCs/>
              </w:rPr>
            </w:pPr>
            <w:r w:rsidRPr="00112E4B">
              <w:rPr>
                <w:bCs/>
              </w:rPr>
              <w:t>Cadastrar Usuário</w:t>
            </w:r>
          </w:p>
        </w:tc>
        <w:tc>
          <w:tcPr>
            <w:tcW w:w="2457" w:type="dxa"/>
            <w:vAlign w:val="center"/>
            <w:hideMark/>
          </w:tcPr>
          <w:p w14:paraId="6F92623F" w14:textId="77777777" w:rsidR="00112E4B" w:rsidRPr="00112E4B" w:rsidRDefault="00112E4B" w:rsidP="00112E4B">
            <w:pPr>
              <w:spacing w:line="360" w:lineRule="auto"/>
              <w:jc w:val="center"/>
              <w:rPr>
                <w:bCs/>
              </w:rPr>
            </w:pPr>
            <w:r w:rsidRPr="00112E4B">
              <w:rPr>
                <w:bCs/>
              </w:rPr>
              <w:t>Bibliotecário</w:t>
            </w:r>
          </w:p>
        </w:tc>
      </w:tr>
      <w:tr w:rsidR="00DC7F95" w:rsidRPr="00112E4B" w14:paraId="43784F77" w14:textId="77777777" w:rsidTr="00DC7F95">
        <w:trPr>
          <w:tblCellSpacing w:w="15" w:type="dxa"/>
          <w:jc w:val="center"/>
        </w:trPr>
        <w:tc>
          <w:tcPr>
            <w:tcW w:w="1428" w:type="dxa"/>
            <w:vAlign w:val="center"/>
            <w:hideMark/>
          </w:tcPr>
          <w:p w14:paraId="11D03CE6" w14:textId="77777777" w:rsidR="00112E4B" w:rsidRPr="00112E4B" w:rsidRDefault="00112E4B" w:rsidP="00112E4B">
            <w:pPr>
              <w:spacing w:line="360" w:lineRule="auto"/>
              <w:rPr>
                <w:bCs/>
              </w:rPr>
            </w:pPr>
            <w:r w:rsidRPr="00112E4B">
              <w:rPr>
                <w:bCs/>
              </w:rPr>
              <w:t>CU03</w:t>
            </w:r>
          </w:p>
        </w:tc>
        <w:tc>
          <w:tcPr>
            <w:tcW w:w="4687" w:type="dxa"/>
            <w:vAlign w:val="center"/>
            <w:hideMark/>
          </w:tcPr>
          <w:p w14:paraId="7CBCF78D" w14:textId="77777777" w:rsidR="00112E4B" w:rsidRPr="00112E4B" w:rsidRDefault="00112E4B" w:rsidP="00112E4B">
            <w:pPr>
              <w:spacing w:line="360" w:lineRule="auto"/>
              <w:jc w:val="center"/>
              <w:rPr>
                <w:bCs/>
              </w:rPr>
            </w:pPr>
            <w:r w:rsidRPr="00112E4B">
              <w:rPr>
                <w:bCs/>
              </w:rPr>
              <w:t>Realizar Empréstimo</w:t>
            </w:r>
          </w:p>
        </w:tc>
        <w:tc>
          <w:tcPr>
            <w:tcW w:w="2457" w:type="dxa"/>
            <w:vAlign w:val="center"/>
            <w:hideMark/>
          </w:tcPr>
          <w:p w14:paraId="7871DEAB" w14:textId="77777777" w:rsidR="00112E4B" w:rsidRPr="00112E4B" w:rsidRDefault="00112E4B" w:rsidP="00112E4B">
            <w:pPr>
              <w:spacing w:line="360" w:lineRule="auto"/>
              <w:jc w:val="center"/>
              <w:rPr>
                <w:bCs/>
              </w:rPr>
            </w:pPr>
            <w:r w:rsidRPr="00112E4B">
              <w:rPr>
                <w:bCs/>
              </w:rPr>
              <w:t>Bibliotecário</w:t>
            </w:r>
          </w:p>
        </w:tc>
      </w:tr>
      <w:tr w:rsidR="00DC7F95" w:rsidRPr="00112E4B" w14:paraId="01A410AF" w14:textId="77777777" w:rsidTr="00DC7F95">
        <w:trPr>
          <w:tblCellSpacing w:w="15" w:type="dxa"/>
          <w:jc w:val="center"/>
        </w:trPr>
        <w:tc>
          <w:tcPr>
            <w:tcW w:w="1428" w:type="dxa"/>
            <w:vAlign w:val="center"/>
            <w:hideMark/>
          </w:tcPr>
          <w:p w14:paraId="798D601E" w14:textId="77777777" w:rsidR="00112E4B" w:rsidRPr="00112E4B" w:rsidRDefault="00112E4B" w:rsidP="00112E4B">
            <w:pPr>
              <w:spacing w:line="360" w:lineRule="auto"/>
              <w:rPr>
                <w:bCs/>
              </w:rPr>
            </w:pPr>
            <w:r w:rsidRPr="00112E4B">
              <w:rPr>
                <w:bCs/>
              </w:rPr>
              <w:t>CU04</w:t>
            </w:r>
          </w:p>
        </w:tc>
        <w:tc>
          <w:tcPr>
            <w:tcW w:w="4687" w:type="dxa"/>
            <w:vAlign w:val="center"/>
            <w:hideMark/>
          </w:tcPr>
          <w:p w14:paraId="3FAD6193" w14:textId="77777777" w:rsidR="00112E4B" w:rsidRPr="00112E4B" w:rsidRDefault="00112E4B" w:rsidP="00112E4B">
            <w:pPr>
              <w:spacing w:line="360" w:lineRule="auto"/>
              <w:jc w:val="center"/>
              <w:rPr>
                <w:bCs/>
              </w:rPr>
            </w:pPr>
            <w:r w:rsidRPr="00112E4B">
              <w:rPr>
                <w:bCs/>
              </w:rPr>
              <w:t>Registrar Devolução</w:t>
            </w:r>
          </w:p>
        </w:tc>
        <w:tc>
          <w:tcPr>
            <w:tcW w:w="2457" w:type="dxa"/>
            <w:vAlign w:val="center"/>
            <w:hideMark/>
          </w:tcPr>
          <w:p w14:paraId="798515D9" w14:textId="77777777" w:rsidR="00112E4B" w:rsidRPr="00112E4B" w:rsidRDefault="00112E4B" w:rsidP="00112E4B">
            <w:pPr>
              <w:spacing w:line="360" w:lineRule="auto"/>
              <w:jc w:val="center"/>
              <w:rPr>
                <w:bCs/>
              </w:rPr>
            </w:pPr>
            <w:r w:rsidRPr="00112E4B">
              <w:rPr>
                <w:bCs/>
              </w:rPr>
              <w:t>Bibliotecário</w:t>
            </w:r>
          </w:p>
        </w:tc>
      </w:tr>
      <w:tr w:rsidR="00DC7F95" w:rsidRPr="00112E4B" w14:paraId="47871370" w14:textId="77777777" w:rsidTr="00DC7F95">
        <w:trPr>
          <w:tblCellSpacing w:w="15" w:type="dxa"/>
          <w:jc w:val="center"/>
        </w:trPr>
        <w:tc>
          <w:tcPr>
            <w:tcW w:w="1428" w:type="dxa"/>
            <w:vAlign w:val="center"/>
            <w:hideMark/>
          </w:tcPr>
          <w:p w14:paraId="0E20BDF4" w14:textId="77777777" w:rsidR="00112E4B" w:rsidRPr="00112E4B" w:rsidRDefault="00112E4B" w:rsidP="00112E4B">
            <w:pPr>
              <w:spacing w:line="360" w:lineRule="auto"/>
              <w:rPr>
                <w:bCs/>
              </w:rPr>
            </w:pPr>
            <w:r w:rsidRPr="00112E4B">
              <w:rPr>
                <w:bCs/>
              </w:rPr>
              <w:t>CU05</w:t>
            </w:r>
          </w:p>
        </w:tc>
        <w:tc>
          <w:tcPr>
            <w:tcW w:w="4687" w:type="dxa"/>
            <w:vAlign w:val="center"/>
            <w:hideMark/>
          </w:tcPr>
          <w:p w14:paraId="1923EBD9" w14:textId="77777777" w:rsidR="00112E4B" w:rsidRPr="00112E4B" w:rsidRDefault="00112E4B" w:rsidP="00112E4B">
            <w:pPr>
              <w:spacing w:line="360" w:lineRule="auto"/>
              <w:jc w:val="center"/>
              <w:rPr>
                <w:bCs/>
              </w:rPr>
            </w:pPr>
            <w:r w:rsidRPr="00112E4B">
              <w:rPr>
                <w:bCs/>
              </w:rPr>
              <w:t>Consultar Catálogo de Livros</w:t>
            </w:r>
          </w:p>
        </w:tc>
        <w:tc>
          <w:tcPr>
            <w:tcW w:w="2457" w:type="dxa"/>
            <w:vAlign w:val="center"/>
            <w:hideMark/>
          </w:tcPr>
          <w:p w14:paraId="121B9746" w14:textId="77777777" w:rsidR="00112E4B" w:rsidRPr="00112E4B" w:rsidRDefault="00112E4B" w:rsidP="00112E4B">
            <w:pPr>
              <w:spacing w:line="360" w:lineRule="auto"/>
              <w:jc w:val="center"/>
              <w:rPr>
                <w:bCs/>
              </w:rPr>
            </w:pPr>
            <w:r w:rsidRPr="00112E4B">
              <w:rPr>
                <w:bCs/>
              </w:rPr>
              <w:t>Usuário</w:t>
            </w:r>
          </w:p>
        </w:tc>
      </w:tr>
      <w:tr w:rsidR="00DC7F95" w:rsidRPr="00112E4B" w14:paraId="5DA720A2" w14:textId="77777777" w:rsidTr="00DC7F95">
        <w:trPr>
          <w:tblCellSpacing w:w="15" w:type="dxa"/>
          <w:jc w:val="center"/>
        </w:trPr>
        <w:tc>
          <w:tcPr>
            <w:tcW w:w="1428" w:type="dxa"/>
            <w:vAlign w:val="center"/>
            <w:hideMark/>
          </w:tcPr>
          <w:p w14:paraId="240177F5" w14:textId="77777777" w:rsidR="00112E4B" w:rsidRPr="00112E4B" w:rsidRDefault="00112E4B" w:rsidP="00112E4B">
            <w:pPr>
              <w:spacing w:line="360" w:lineRule="auto"/>
              <w:rPr>
                <w:bCs/>
              </w:rPr>
            </w:pPr>
            <w:r w:rsidRPr="00112E4B">
              <w:rPr>
                <w:bCs/>
              </w:rPr>
              <w:t>CU06</w:t>
            </w:r>
          </w:p>
        </w:tc>
        <w:tc>
          <w:tcPr>
            <w:tcW w:w="4687" w:type="dxa"/>
            <w:vAlign w:val="center"/>
            <w:hideMark/>
          </w:tcPr>
          <w:p w14:paraId="6763C014" w14:textId="77777777" w:rsidR="00112E4B" w:rsidRPr="00112E4B" w:rsidRDefault="00112E4B" w:rsidP="00112E4B">
            <w:pPr>
              <w:spacing w:line="360" w:lineRule="auto"/>
              <w:jc w:val="center"/>
              <w:rPr>
                <w:bCs/>
              </w:rPr>
            </w:pPr>
            <w:r w:rsidRPr="00112E4B">
              <w:rPr>
                <w:bCs/>
              </w:rPr>
              <w:t>Reservar Livro</w:t>
            </w:r>
          </w:p>
        </w:tc>
        <w:tc>
          <w:tcPr>
            <w:tcW w:w="2457" w:type="dxa"/>
            <w:vAlign w:val="center"/>
            <w:hideMark/>
          </w:tcPr>
          <w:p w14:paraId="78CCA371" w14:textId="77777777" w:rsidR="00112E4B" w:rsidRPr="00112E4B" w:rsidRDefault="00112E4B" w:rsidP="00112E4B">
            <w:pPr>
              <w:spacing w:line="360" w:lineRule="auto"/>
              <w:jc w:val="center"/>
              <w:rPr>
                <w:bCs/>
              </w:rPr>
            </w:pPr>
            <w:r w:rsidRPr="00112E4B">
              <w:rPr>
                <w:bCs/>
              </w:rPr>
              <w:t>Usuário</w:t>
            </w:r>
          </w:p>
        </w:tc>
      </w:tr>
      <w:tr w:rsidR="00DC7F95" w:rsidRPr="00112E4B" w14:paraId="65B557D4" w14:textId="77777777" w:rsidTr="00DC7F95">
        <w:trPr>
          <w:tblCellSpacing w:w="15" w:type="dxa"/>
          <w:jc w:val="center"/>
        </w:trPr>
        <w:tc>
          <w:tcPr>
            <w:tcW w:w="1428" w:type="dxa"/>
            <w:vAlign w:val="center"/>
            <w:hideMark/>
          </w:tcPr>
          <w:p w14:paraId="6F9BC6FB" w14:textId="77777777" w:rsidR="00112E4B" w:rsidRPr="00112E4B" w:rsidRDefault="00112E4B" w:rsidP="00112E4B">
            <w:pPr>
              <w:spacing w:line="360" w:lineRule="auto"/>
              <w:rPr>
                <w:bCs/>
              </w:rPr>
            </w:pPr>
            <w:r w:rsidRPr="00112E4B">
              <w:rPr>
                <w:bCs/>
              </w:rPr>
              <w:t>CU07</w:t>
            </w:r>
          </w:p>
        </w:tc>
        <w:tc>
          <w:tcPr>
            <w:tcW w:w="4687" w:type="dxa"/>
            <w:vAlign w:val="center"/>
            <w:hideMark/>
          </w:tcPr>
          <w:p w14:paraId="462D8D1C" w14:textId="77777777" w:rsidR="00112E4B" w:rsidRPr="00112E4B" w:rsidRDefault="00112E4B" w:rsidP="00112E4B">
            <w:pPr>
              <w:spacing w:line="360" w:lineRule="auto"/>
              <w:jc w:val="center"/>
              <w:rPr>
                <w:bCs/>
              </w:rPr>
            </w:pPr>
            <w:r w:rsidRPr="00112E4B">
              <w:rPr>
                <w:bCs/>
              </w:rPr>
              <w:t>Gerar Relatórios de Empréstimos</w:t>
            </w:r>
          </w:p>
        </w:tc>
        <w:tc>
          <w:tcPr>
            <w:tcW w:w="2457" w:type="dxa"/>
            <w:vAlign w:val="center"/>
            <w:hideMark/>
          </w:tcPr>
          <w:p w14:paraId="5C8B43D0" w14:textId="77777777" w:rsidR="00112E4B" w:rsidRPr="00112E4B" w:rsidRDefault="00112E4B" w:rsidP="00112E4B">
            <w:pPr>
              <w:spacing w:line="360" w:lineRule="auto"/>
              <w:jc w:val="center"/>
              <w:rPr>
                <w:bCs/>
              </w:rPr>
            </w:pPr>
            <w:r w:rsidRPr="00112E4B">
              <w:rPr>
                <w:bCs/>
              </w:rPr>
              <w:t>Bibliotecário</w:t>
            </w:r>
          </w:p>
        </w:tc>
      </w:tr>
      <w:tr w:rsidR="00DC7F95" w:rsidRPr="00112E4B" w14:paraId="759EDE47" w14:textId="77777777" w:rsidTr="00DC7F95">
        <w:trPr>
          <w:tblCellSpacing w:w="15" w:type="dxa"/>
          <w:jc w:val="center"/>
        </w:trPr>
        <w:tc>
          <w:tcPr>
            <w:tcW w:w="1428" w:type="dxa"/>
            <w:vAlign w:val="center"/>
            <w:hideMark/>
          </w:tcPr>
          <w:p w14:paraId="78F754FA" w14:textId="77777777" w:rsidR="00112E4B" w:rsidRPr="00112E4B" w:rsidRDefault="00112E4B" w:rsidP="00112E4B">
            <w:pPr>
              <w:spacing w:line="360" w:lineRule="auto"/>
              <w:rPr>
                <w:bCs/>
              </w:rPr>
            </w:pPr>
            <w:r w:rsidRPr="00112E4B">
              <w:rPr>
                <w:bCs/>
              </w:rPr>
              <w:t>CU08</w:t>
            </w:r>
          </w:p>
        </w:tc>
        <w:tc>
          <w:tcPr>
            <w:tcW w:w="4687" w:type="dxa"/>
            <w:vAlign w:val="center"/>
            <w:hideMark/>
          </w:tcPr>
          <w:p w14:paraId="4383E96A" w14:textId="77777777" w:rsidR="00112E4B" w:rsidRPr="00112E4B" w:rsidRDefault="00112E4B" w:rsidP="00112E4B">
            <w:pPr>
              <w:spacing w:line="360" w:lineRule="auto"/>
              <w:jc w:val="center"/>
              <w:rPr>
                <w:bCs/>
              </w:rPr>
            </w:pPr>
            <w:r w:rsidRPr="00112E4B">
              <w:rPr>
                <w:bCs/>
              </w:rPr>
              <w:t>Registrar Livro Danificado</w:t>
            </w:r>
          </w:p>
        </w:tc>
        <w:tc>
          <w:tcPr>
            <w:tcW w:w="2457" w:type="dxa"/>
            <w:vAlign w:val="center"/>
            <w:hideMark/>
          </w:tcPr>
          <w:p w14:paraId="369E653E" w14:textId="77777777" w:rsidR="00112E4B" w:rsidRPr="00112E4B" w:rsidRDefault="00112E4B" w:rsidP="00112E4B">
            <w:pPr>
              <w:spacing w:line="360" w:lineRule="auto"/>
              <w:jc w:val="center"/>
              <w:rPr>
                <w:bCs/>
              </w:rPr>
            </w:pPr>
            <w:r w:rsidRPr="00112E4B">
              <w:rPr>
                <w:bCs/>
              </w:rPr>
              <w:t>Bibliotecário</w:t>
            </w:r>
          </w:p>
        </w:tc>
      </w:tr>
      <w:tr w:rsidR="00DF026F" w:rsidRPr="00112E4B" w14:paraId="4736AED7" w14:textId="77777777" w:rsidTr="00DC7F95">
        <w:trPr>
          <w:tblCellSpacing w:w="15" w:type="dxa"/>
          <w:jc w:val="center"/>
        </w:trPr>
        <w:tc>
          <w:tcPr>
            <w:tcW w:w="1428" w:type="dxa"/>
            <w:vAlign w:val="center"/>
          </w:tcPr>
          <w:p w14:paraId="5ED3AB06" w14:textId="2648457A" w:rsidR="00DF026F" w:rsidRPr="00112E4B" w:rsidRDefault="00DF026F" w:rsidP="00112E4B">
            <w:pPr>
              <w:spacing w:line="360" w:lineRule="auto"/>
              <w:rPr>
                <w:bCs/>
              </w:rPr>
            </w:pPr>
            <w:r>
              <w:rPr>
                <w:bCs/>
              </w:rPr>
              <w:t>CU09</w:t>
            </w:r>
          </w:p>
        </w:tc>
        <w:tc>
          <w:tcPr>
            <w:tcW w:w="4687" w:type="dxa"/>
            <w:vAlign w:val="center"/>
          </w:tcPr>
          <w:p w14:paraId="7954F38C" w14:textId="4E049DD1" w:rsidR="00DF026F" w:rsidRPr="00112E4B" w:rsidRDefault="00DF026F" w:rsidP="00112E4B">
            <w:pPr>
              <w:spacing w:line="360" w:lineRule="auto"/>
              <w:jc w:val="center"/>
              <w:rPr>
                <w:bCs/>
              </w:rPr>
            </w:pPr>
            <w:r w:rsidRPr="004C129C">
              <w:rPr>
                <w:bCs/>
              </w:rPr>
              <w:t>Gerar histórico de empréstimos por usuário</w:t>
            </w:r>
          </w:p>
        </w:tc>
        <w:tc>
          <w:tcPr>
            <w:tcW w:w="2457" w:type="dxa"/>
            <w:vAlign w:val="center"/>
          </w:tcPr>
          <w:p w14:paraId="4B10310D" w14:textId="2E7AB0FA" w:rsidR="00DF026F" w:rsidRPr="00112E4B" w:rsidRDefault="00DF026F" w:rsidP="00112E4B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Bibliotecário</w:t>
            </w:r>
          </w:p>
        </w:tc>
      </w:tr>
      <w:tr w:rsidR="00DF026F" w:rsidRPr="00112E4B" w14:paraId="101F8A0F" w14:textId="77777777" w:rsidTr="00DC7F95">
        <w:trPr>
          <w:tblCellSpacing w:w="15" w:type="dxa"/>
          <w:jc w:val="center"/>
        </w:trPr>
        <w:tc>
          <w:tcPr>
            <w:tcW w:w="1428" w:type="dxa"/>
            <w:vAlign w:val="center"/>
          </w:tcPr>
          <w:p w14:paraId="17DE5642" w14:textId="7850EC34" w:rsidR="00DF026F" w:rsidRPr="00112E4B" w:rsidRDefault="00DF026F" w:rsidP="00112E4B">
            <w:pPr>
              <w:spacing w:line="360" w:lineRule="auto"/>
              <w:rPr>
                <w:bCs/>
              </w:rPr>
            </w:pPr>
            <w:r>
              <w:rPr>
                <w:bCs/>
              </w:rPr>
              <w:t>CU10</w:t>
            </w:r>
          </w:p>
        </w:tc>
        <w:tc>
          <w:tcPr>
            <w:tcW w:w="4687" w:type="dxa"/>
            <w:vAlign w:val="center"/>
          </w:tcPr>
          <w:p w14:paraId="479FE7E2" w14:textId="30CAE48C" w:rsidR="00DF026F" w:rsidRPr="00112E4B" w:rsidRDefault="00DF026F" w:rsidP="00112E4B">
            <w:pPr>
              <w:spacing w:line="360" w:lineRule="auto"/>
              <w:jc w:val="center"/>
              <w:rPr>
                <w:bCs/>
              </w:rPr>
            </w:pPr>
            <w:r w:rsidRPr="004C129C">
              <w:rPr>
                <w:bCs/>
              </w:rPr>
              <w:t>Emitir alerta de atraso na devolução</w:t>
            </w:r>
            <w:r>
              <w:rPr>
                <w:bCs/>
              </w:rPr>
              <w:t>.</w:t>
            </w:r>
          </w:p>
        </w:tc>
        <w:tc>
          <w:tcPr>
            <w:tcW w:w="2457" w:type="dxa"/>
            <w:vAlign w:val="center"/>
          </w:tcPr>
          <w:p w14:paraId="5C8FB4FF" w14:textId="20657483" w:rsidR="00DF026F" w:rsidRPr="00112E4B" w:rsidRDefault="00DF026F" w:rsidP="00112E4B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Bibliotecário</w:t>
            </w:r>
          </w:p>
        </w:tc>
      </w:tr>
    </w:tbl>
    <w:p w14:paraId="6AC23311" w14:textId="77777777" w:rsidR="00112E4B" w:rsidRPr="00112E4B" w:rsidRDefault="00000000" w:rsidP="00112E4B">
      <w:pPr>
        <w:spacing w:line="360" w:lineRule="auto"/>
        <w:rPr>
          <w:bCs/>
        </w:rPr>
      </w:pPr>
      <w:r>
        <w:rPr>
          <w:bCs/>
        </w:rPr>
        <w:pict w14:anchorId="0A23F3F6">
          <v:rect id="_x0000_i1031" style="width:0;height:1.5pt" o:hralign="center" o:hrstd="t" o:hr="t" fillcolor="#a0a0a0" stroked="f"/>
        </w:pict>
      </w:r>
    </w:p>
    <w:p w14:paraId="372DF4F5" w14:textId="77777777" w:rsidR="00112E4B" w:rsidRPr="00112E4B" w:rsidRDefault="00112E4B" w:rsidP="00112E4B">
      <w:pPr>
        <w:spacing w:line="360" w:lineRule="auto"/>
        <w:rPr>
          <w:b/>
          <w:bCs/>
        </w:rPr>
      </w:pPr>
      <w:r w:rsidRPr="00112E4B">
        <w:rPr>
          <w:b/>
          <w:bCs/>
        </w:rPr>
        <w:t>3.3 Diagrama de Casos de Uso</w:t>
      </w:r>
    </w:p>
    <w:p w14:paraId="168E1E1F" w14:textId="45EBF111" w:rsidR="00336DA5" w:rsidRPr="00336DA5" w:rsidRDefault="006C1366" w:rsidP="00336DA5">
      <w:pPr>
        <w:spacing w:line="360" w:lineRule="auto"/>
      </w:pPr>
      <w:r w:rsidRPr="00336DA5">
        <w:rPr>
          <w:noProof/>
        </w:rPr>
        <w:drawing>
          <wp:inline distT="0" distB="0" distL="0" distR="0" wp14:anchorId="683363F2" wp14:editId="782887BA">
            <wp:extent cx="4411980" cy="3223260"/>
            <wp:effectExtent l="0" t="0" r="0" b="0"/>
            <wp:docPr id="2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3716D" w14:textId="622CB548" w:rsidR="00112E4B" w:rsidRPr="00112E4B" w:rsidRDefault="00000000" w:rsidP="00112E4B">
      <w:pPr>
        <w:spacing w:line="360" w:lineRule="auto"/>
        <w:rPr>
          <w:bCs/>
        </w:rPr>
      </w:pPr>
      <w:r>
        <w:rPr>
          <w:bCs/>
        </w:rPr>
        <w:pict w14:anchorId="2052CAF5">
          <v:rect id="_x0000_i1032" style="width:0;height:1.5pt" o:hralign="center" o:hrstd="t" o:hr="t" fillcolor="#a0a0a0" stroked="f"/>
        </w:pict>
      </w:r>
    </w:p>
    <w:p w14:paraId="3137B7AB" w14:textId="77777777" w:rsidR="00EA6523" w:rsidRDefault="00EA6523" w:rsidP="00112E4B">
      <w:pPr>
        <w:spacing w:line="360" w:lineRule="auto"/>
        <w:rPr>
          <w:b/>
          <w:bCs/>
        </w:rPr>
      </w:pPr>
    </w:p>
    <w:p w14:paraId="7D7718FC" w14:textId="77777777" w:rsidR="00EA6523" w:rsidRDefault="00EA6523" w:rsidP="00112E4B">
      <w:pPr>
        <w:spacing w:line="360" w:lineRule="auto"/>
        <w:rPr>
          <w:b/>
          <w:bCs/>
        </w:rPr>
      </w:pPr>
    </w:p>
    <w:p w14:paraId="3323323F" w14:textId="418DF183" w:rsidR="00112E4B" w:rsidRDefault="00112E4B" w:rsidP="00112E4B">
      <w:pPr>
        <w:spacing w:line="360" w:lineRule="auto"/>
        <w:rPr>
          <w:b/>
          <w:bCs/>
        </w:rPr>
      </w:pPr>
      <w:r w:rsidRPr="00112E4B">
        <w:rPr>
          <w:b/>
          <w:bCs/>
        </w:rPr>
        <w:lastRenderedPageBreak/>
        <w:t>3.4 Descrição de Cenários de Casos de Uso</w:t>
      </w:r>
    </w:p>
    <w:p w14:paraId="50CC2F3C" w14:textId="6F338221" w:rsidR="004C129C" w:rsidRPr="004C129C" w:rsidRDefault="004C129C" w:rsidP="004C129C">
      <w:pPr>
        <w:spacing w:line="360" w:lineRule="auto"/>
        <w:rPr>
          <w:b/>
          <w:bCs/>
        </w:rPr>
      </w:pPr>
      <w:r w:rsidRPr="004C129C">
        <w:rPr>
          <w:b/>
          <w:bCs/>
        </w:rPr>
        <w:t>Caso de Uso: Cadastrar Livro</w:t>
      </w:r>
    </w:p>
    <w:p w14:paraId="443CFDBE" w14:textId="77777777" w:rsidR="004C129C" w:rsidRPr="004C129C" w:rsidRDefault="004C129C" w:rsidP="004C129C">
      <w:pPr>
        <w:numPr>
          <w:ilvl w:val="0"/>
          <w:numId w:val="16"/>
        </w:numPr>
        <w:spacing w:line="360" w:lineRule="auto"/>
      </w:pPr>
      <w:r w:rsidRPr="004C129C">
        <w:rPr>
          <w:b/>
          <w:bCs/>
        </w:rPr>
        <w:t>Ator Principal:</w:t>
      </w:r>
      <w:r w:rsidRPr="004C129C">
        <w:t xml:space="preserve"> Bibliotecário</w:t>
      </w:r>
    </w:p>
    <w:p w14:paraId="72DF3FE8" w14:textId="77777777" w:rsidR="004C129C" w:rsidRPr="004C129C" w:rsidRDefault="004C129C" w:rsidP="004C129C">
      <w:pPr>
        <w:numPr>
          <w:ilvl w:val="0"/>
          <w:numId w:val="16"/>
        </w:numPr>
        <w:spacing w:line="360" w:lineRule="auto"/>
      </w:pPr>
      <w:r w:rsidRPr="004C129C">
        <w:rPr>
          <w:b/>
          <w:bCs/>
        </w:rPr>
        <w:t>Pré-condições:</w:t>
      </w:r>
      <w:r w:rsidRPr="004C129C">
        <w:t xml:space="preserve"> O bibliotecário deve estar autenticado no sistema.</w:t>
      </w:r>
    </w:p>
    <w:p w14:paraId="79A397F8" w14:textId="77777777" w:rsidR="004C129C" w:rsidRPr="004C129C" w:rsidRDefault="004C129C" w:rsidP="004C129C">
      <w:pPr>
        <w:numPr>
          <w:ilvl w:val="0"/>
          <w:numId w:val="16"/>
        </w:numPr>
        <w:spacing w:line="360" w:lineRule="auto"/>
      </w:pPr>
      <w:r w:rsidRPr="004C129C">
        <w:rPr>
          <w:b/>
          <w:bCs/>
        </w:rPr>
        <w:t>Fluxo Principal:</w:t>
      </w:r>
    </w:p>
    <w:p w14:paraId="140A0C7E" w14:textId="77777777" w:rsidR="004C129C" w:rsidRPr="004C129C" w:rsidRDefault="004C129C" w:rsidP="004C129C">
      <w:pPr>
        <w:numPr>
          <w:ilvl w:val="1"/>
          <w:numId w:val="16"/>
        </w:numPr>
        <w:spacing w:line="360" w:lineRule="auto"/>
      </w:pPr>
      <w:r w:rsidRPr="004C129C">
        <w:t>O bibliotecário acessa a tela "Cadastrar Livro".</w:t>
      </w:r>
    </w:p>
    <w:p w14:paraId="608DF9F0" w14:textId="77777777" w:rsidR="004C129C" w:rsidRPr="004C129C" w:rsidRDefault="004C129C" w:rsidP="004C129C">
      <w:pPr>
        <w:numPr>
          <w:ilvl w:val="1"/>
          <w:numId w:val="16"/>
        </w:numPr>
        <w:spacing w:line="360" w:lineRule="auto"/>
      </w:pPr>
      <w:r w:rsidRPr="004C129C">
        <w:t>Informa os dados do livro.</w:t>
      </w:r>
    </w:p>
    <w:p w14:paraId="41BA66EC" w14:textId="77777777" w:rsidR="004C129C" w:rsidRPr="004C129C" w:rsidRDefault="004C129C" w:rsidP="004C129C">
      <w:pPr>
        <w:numPr>
          <w:ilvl w:val="1"/>
          <w:numId w:val="16"/>
        </w:numPr>
        <w:spacing w:line="360" w:lineRule="auto"/>
      </w:pPr>
      <w:r w:rsidRPr="004C129C">
        <w:t>Confirma a operação.</w:t>
      </w:r>
    </w:p>
    <w:p w14:paraId="270B3371" w14:textId="77777777" w:rsidR="004C129C" w:rsidRPr="004C129C" w:rsidRDefault="004C129C" w:rsidP="004C129C">
      <w:pPr>
        <w:numPr>
          <w:ilvl w:val="1"/>
          <w:numId w:val="16"/>
        </w:numPr>
        <w:spacing w:line="360" w:lineRule="auto"/>
      </w:pPr>
      <w:r w:rsidRPr="004C129C">
        <w:t>O sistema valida e salva o registro.</w:t>
      </w:r>
    </w:p>
    <w:p w14:paraId="73C1495E" w14:textId="77777777" w:rsidR="004C129C" w:rsidRPr="004C129C" w:rsidRDefault="004C129C" w:rsidP="004C129C">
      <w:pPr>
        <w:numPr>
          <w:ilvl w:val="1"/>
          <w:numId w:val="16"/>
        </w:numPr>
        <w:spacing w:line="360" w:lineRule="auto"/>
      </w:pPr>
      <w:r w:rsidRPr="004C129C">
        <w:t>O sistema exibe mensagem de sucesso.</w:t>
      </w:r>
    </w:p>
    <w:p w14:paraId="59289AC0" w14:textId="77777777" w:rsidR="004C129C" w:rsidRPr="004C129C" w:rsidRDefault="004C129C" w:rsidP="004C129C">
      <w:pPr>
        <w:numPr>
          <w:ilvl w:val="0"/>
          <w:numId w:val="16"/>
        </w:numPr>
        <w:spacing w:line="360" w:lineRule="auto"/>
      </w:pPr>
      <w:r w:rsidRPr="004C129C">
        <w:rPr>
          <w:b/>
          <w:bCs/>
        </w:rPr>
        <w:t>Fluxo Alternativo:</w:t>
      </w:r>
    </w:p>
    <w:p w14:paraId="05C59E7B" w14:textId="77777777" w:rsidR="004C129C" w:rsidRPr="004C129C" w:rsidRDefault="004C129C" w:rsidP="004C129C">
      <w:pPr>
        <w:numPr>
          <w:ilvl w:val="1"/>
          <w:numId w:val="17"/>
        </w:numPr>
        <w:spacing w:line="360" w:lineRule="auto"/>
      </w:pPr>
      <w:r w:rsidRPr="004C129C">
        <w:t>Se houver campos obrigatórios em branco, o sistema solicita correção antes de prosseguir.</w:t>
      </w:r>
    </w:p>
    <w:p w14:paraId="095D8949" w14:textId="77777777" w:rsidR="004C129C" w:rsidRPr="004C129C" w:rsidRDefault="00000000" w:rsidP="004C129C">
      <w:pPr>
        <w:spacing w:line="360" w:lineRule="auto"/>
      </w:pPr>
      <w:r>
        <w:pict w14:anchorId="253FF945">
          <v:rect id="_x0000_i1033" style="width:0;height:1.5pt" o:hralign="center" o:hrstd="t" o:hr="t" fillcolor="#a0a0a0" stroked="f"/>
        </w:pict>
      </w:r>
    </w:p>
    <w:p w14:paraId="64687CA0" w14:textId="77777777" w:rsidR="004C129C" w:rsidRPr="004C129C" w:rsidRDefault="004C129C" w:rsidP="004C129C">
      <w:pPr>
        <w:spacing w:line="360" w:lineRule="auto"/>
        <w:rPr>
          <w:b/>
          <w:bCs/>
        </w:rPr>
      </w:pPr>
      <w:r w:rsidRPr="004C129C">
        <w:rPr>
          <w:b/>
          <w:bCs/>
        </w:rPr>
        <w:t>Caso de Uso: Cadastrar Usuário</w:t>
      </w:r>
    </w:p>
    <w:p w14:paraId="1781EE6E" w14:textId="77777777" w:rsidR="004C129C" w:rsidRPr="004C129C" w:rsidRDefault="004C129C" w:rsidP="004C129C">
      <w:pPr>
        <w:numPr>
          <w:ilvl w:val="0"/>
          <w:numId w:val="18"/>
        </w:numPr>
        <w:spacing w:line="360" w:lineRule="auto"/>
      </w:pPr>
      <w:r w:rsidRPr="004C129C">
        <w:rPr>
          <w:b/>
          <w:bCs/>
        </w:rPr>
        <w:t>Ator Principal:</w:t>
      </w:r>
      <w:r w:rsidRPr="004C129C">
        <w:t xml:space="preserve"> Bibliotecário</w:t>
      </w:r>
    </w:p>
    <w:p w14:paraId="6EA49F71" w14:textId="77777777" w:rsidR="004C129C" w:rsidRPr="004C129C" w:rsidRDefault="004C129C" w:rsidP="004C129C">
      <w:pPr>
        <w:numPr>
          <w:ilvl w:val="0"/>
          <w:numId w:val="18"/>
        </w:numPr>
        <w:spacing w:line="360" w:lineRule="auto"/>
      </w:pPr>
      <w:r w:rsidRPr="004C129C">
        <w:rPr>
          <w:b/>
          <w:bCs/>
        </w:rPr>
        <w:t>Pré-condições:</w:t>
      </w:r>
      <w:r w:rsidRPr="004C129C">
        <w:t xml:space="preserve"> O bibliotecário deve estar autenticado.</w:t>
      </w:r>
    </w:p>
    <w:p w14:paraId="3C8595B5" w14:textId="77777777" w:rsidR="004C129C" w:rsidRPr="004C129C" w:rsidRDefault="004C129C" w:rsidP="004C129C">
      <w:pPr>
        <w:numPr>
          <w:ilvl w:val="0"/>
          <w:numId w:val="18"/>
        </w:numPr>
        <w:spacing w:line="360" w:lineRule="auto"/>
      </w:pPr>
      <w:r w:rsidRPr="004C129C">
        <w:rPr>
          <w:b/>
          <w:bCs/>
        </w:rPr>
        <w:t>Fluxo Principal:</w:t>
      </w:r>
    </w:p>
    <w:p w14:paraId="6BCD0AB5" w14:textId="77777777" w:rsidR="004C129C" w:rsidRPr="004C129C" w:rsidRDefault="004C129C" w:rsidP="004C129C">
      <w:pPr>
        <w:numPr>
          <w:ilvl w:val="1"/>
          <w:numId w:val="18"/>
        </w:numPr>
        <w:spacing w:line="360" w:lineRule="auto"/>
      </w:pPr>
      <w:r w:rsidRPr="004C129C">
        <w:t>O bibliotecário acessa a funcionalidade "Cadastrar Usuário".</w:t>
      </w:r>
    </w:p>
    <w:p w14:paraId="3420A64F" w14:textId="77777777" w:rsidR="004C129C" w:rsidRPr="004C129C" w:rsidRDefault="004C129C" w:rsidP="004C129C">
      <w:pPr>
        <w:numPr>
          <w:ilvl w:val="1"/>
          <w:numId w:val="18"/>
        </w:numPr>
        <w:spacing w:line="360" w:lineRule="auto"/>
      </w:pPr>
      <w:r w:rsidRPr="004C129C">
        <w:t>Preenche os dados do novo usuário.</w:t>
      </w:r>
    </w:p>
    <w:p w14:paraId="6398F58C" w14:textId="77777777" w:rsidR="004C129C" w:rsidRPr="004C129C" w:rsidRDefault="004C129C" w:rsidP="004C129C">
      <w:pPr>
        <w:numPr>
          <w:ilvl w:val="1"/>
          <w:numId w:val="18"/>
        </w:numPr>
        <w:spacing w:line="360" w:lineRule="auto"/>
      </w:pPr>
      <w:r w:rsidRPr="004C129C">
        <w:t>Confirma o cadastro.</w:t>
      </w:r>
    </w:p>
    <w:p w14:paraId="7E10D552" w14:textId="77777777" w:rsidR="004C129C" w:rsidRPr="004C129C" w:rsidRDefault="004C129C" w:rsidP="004C129C">
      <w:pPr>
        <w:numPr>
          <w:ilvl w:val="1"/>
          <w:numId w:val="18"/>
        </w:numPr>
        <w:spacing w:line="360" w:lineRule="auto"/>
      </w:pPr>
      <w:r w:rsidRPr="004C129C">
        <w:t>O sistema salva as informações.</w:t>
      </w:r>
    </w:p>
    <w:p w14:paraId="66D4A658" w14:textId="77777777" w:rsidR="004C129C" w:rsidRPr="004C129C" w:rsidRDefault="004C129C" w:rsidP="004C129C">
      <w:pPr>
        <w:numPr>
          <w:ilvl w:val="1"/>
          <w:numId w:val="18"/>
        </w:numPr>
        <w:spacing w:line="360" w:lineRule="auto"/>
      </w:pPr>
      <w:r w:rsidRPr="004C129C">
        <w:t>Mensagem de confirmação é exibida.</w:t>
      </w:r>
    </w:p>
    <w:p w14:paraId="06FE6C0B" w14:textId="77777777" w:rsidR="004C129C" w:rsidRPr="004C129C" w:rsidRDefault="004C129C" w:rsidP="004C129C">
      <w:pPr>
        <w:numPr>
          <w:ilvl w:val="0"/>
          <w:numId w:val="18"/>
        </w:numPr>
        <w:spacing w:line="360" w:lineRule="auto"/>
      </w:pPr>
      <w:r w:rsidRPr="004C129C">
        <w:rPr>
          <w:b/>
          <w:bCs/>
        </w:rPr>
        <w:t>Fluxo Alternativo:</w:t>
      </w:r>
    </w:p>
    <w:p w14:paraId="69838EF3" w14:textId="77777777" w:rsidR="004C129C" w:rsidRPr="004C129C" w:rsidRDefault="004C129C" w:rsidP="004C129C">
      <w:pPr>
        <w:numPr>
          <w:ilvl w:val="1"/>
          <w:numId w:val="19"/>
        </w:numPr>
        <w:spacing w:line="360" w:lineRule="auto"/>
      </w:pPr>
      <w:r w:rsidRPr="004C129C">
        <w:t>Se o e-mail informado já existir, o sistema impede o cadastro e informa duplicidade.</w:t>
      </w:r>
    </w:p>
    <w:p w14:paraId="770FFFE1" w14:textId="77777777" w:rsidR="004C129C" w:rsidRPr="004C129C" w:rsidRDefault="00000000" w:rsidP="004C129C">
      <w:pPr>
        <w:spacing w:line="360" w:lineRule="auto"/>
      </w:pPr>
      <w:r>
        <w:pict w14:anchorId="224A9FC3">
          <v:rect id="_x0000_i1034" style="width:0;height:1.5pt" o:hralign="center" o:hrstd="t" o:hr="t" fillcolor="#a0a0a0" stroked="f"/>
        </w:pict>
      </w:r>
    </w:p>
    <w:p w14:paraId="3BD84164" w14:textId="77777777" w:rsidR="004C129C" w:rsidRPr="004C129C" w:rsidRDefault="004C129C" w:rsidP="004C129C">
      <w:pPr>
        <w:spacing w:line="360" w:lineRule="auto"/>
        <w:rPr>
          <w:b/>
          <w:bCs/>
        </w:rPr>
      </w:pPr>
      <w:r w:rsidRPr="004C129C">
        <w:rPr>
          <w:b/>
          <w:bCs/>
        </w:rPr>
        <w:t>Caso de Uso: Realizar Empréstimo</w:t>
      </w:r>
    </w:p>
    <w:p w14:paraId="72516D78" w14:textId="77777777" w:rsidR="004C129C" w:rsidRPr="004C129C" w:rsidRDefault="004C129C" w:rsidP="004C129C">
      <w:pPr>
        <w:numPr>
          <w:ilvl w:val="0"/>
          <w:numId w:val="20"/>
        </w:numPr>
        <w:spacing w:line="360" w:lineRule="auto"/>
      </w:pPr>
      <w:r w:rsidRPr="004C129C">
        <w:rPr>
          <w:b/>
          <w:bCs/>
        </w:rPr>
        <w:t>Ator Principal:</w:t>
      </w:r>
      <w:r w:rsidRPr="004C129C">
        <w:t xml:space="preserve"> Bibliotecário</w:t>
      </w:r>
    </w:p>
    <w:p w14:paraId="38E1941F" w14:textId="77777777" w:rsidR="004C129C" w:rsidRPr="004C129C" w:rsidRDefault="004C129C" w:rsidP="004C129C">
      <w:pPr>
        <w:numPr>
          <w:ilvl w:val="0"/>
          <w:numId w:val="20"/>
        </w:numPr>
        <w:spacing w:line="360" w:lineRule="auto"/>
      </w:pPr>
      <w:r w:rsidRPr="004C129C">
        <w:rPr>
          <w:b/>
          <w:bCs/>
        </w:rPr>
        <w:t>Pré-condições:</w:t>
      </w:r>
      <w:r w:rsidRPr="004C129C">
        <w:t xml:space="preserve"> Livro deve estar disponível e usuário regularizado.</w:t>
      </w:r>
    </w:p>
    <w:p w14:paraId="40FC4918" w14:textId="77777777" w:rsidR="004C129C" w:rsidRPr="004C129C" w:rsidRDefault="004C129C" w:rsidP="004C129C">
      <w:pPr>
        <w:numPr>
          <w:ilvl w:val="0"/>
          <w:numId w:val="20"/>
        </w:numPr>
        <w:spacing w:line="360" w:lineRule="auto"/>
      </w:pPr>
      <w:r w:rsidRPr="004C129C">
        <w:rPr>
          <w:b/>
          <w:bCs/>
        </w:rPr>
        <w:t>Fluxo Principal:</w:t>
      </w:r>
    </w:p>
    <w:p w14:paraId="298D03C6" w14:textId="77777777" w:rsidR="004C129C" w:rsidRPr="004C129C" w:rsidRDefault="004C129C" w:rsidP="004C129C">
      <w:pPr>
        <w:numPr>
          <w:ilvl w:val="1"/>
          <w:numId w:val="20"/>
        </w:numPr>
        <w:spacing w:line="360" w:lineRule="auto"/>
      </w:pPr>
      <w:r w:rsidRPr="004C129C">
        <w:t>O bibliotecário seleciona o usuário e o livro.</w:t>
      </w:r>
    </w:p>
    <w:p w14:paraId="21D6858B" w14:textId="77777777" w:rsidR="004C129C" w:rsidRPr="004C129C" w:rsidRDefault="004C129C" w:rsidP="004C129C">
      <w:pPr>
        <w:numPr>
          <w:ilvl w:val="1"/>
          <w:numId w:val="20"/>
        </w:numPr>
        <w:spacing w:line="360" w:lineRule="auto"/>
      </w:pPr>
      <w:r w:rsidRPr="004C129C">
        <w:t>O sistema verifica disponibilidade.</w:t>
      </w:r>
    </w:p>
    <w:p w14:paraId="3DCDEB54" w14:textId="77777777" w:rsidR="004C129C" w:rsidRPr="004C129C" w:rsidRDefault="004C129C" w:rsidP="004C129C">
      <w:pPr>
        <w:numPr>
          <w:ilvl w:val="1"/>
          <w:numId w:val="20"/>
        </w:numPr>
        <w:spacing w:line="360" w:lineRule="auto"/>
      </w:pPr>
      <w:r w:rsidRPr="004C129C">
        <w:t>Registra o empréstimo e calcula a data de devolução.</w:t>
      </w:r>
    </w:p>
    <w:p w14:paraId="1FC9DA72" w14:textId="77777777" w:rsidR="004C129C" w:rsidRPr="004C129C" w:rsidRDefault="004C129C" w:rsidP="004C129C">
      <w:pPr>
        <w:numPr>
          <w:ilvl w:val="1"/>
          <w:numId w:val="20"/>
        </w:numPr>
        <w:spacing w:line="360" w:lineRule="auto"/>
      </w:pPr>
      <w:r w:rsidRPr="004C129C">
        <w:lastRenderedPageBreak/>
        <w:t>Atualiza o status do livro.</w:t>
      </w:r>
    </w:p>
    <w:p w14:paraId="1DCE1498" w14:textId="77777777" w:rsidR="004C129C" w:rsidRPr="004C129C" w:rsidRDefault="004C129C" w:rsidP="004C129C">
      <w:pPr>
        <w:numPr>
          <w:ilvl w:val="1"/>
          <w:numId w:val="20"/>
        </w:numPr>
        <w:spacing w:line="360" w:lineRule="auto"/>
      </w:pPr>
      <w:r w:rsidRPr="004C129C">
        <w:t>Exibe confirmação.</w:t>
      </w:r>
    </w:p>
    <w:p w14:paraId="05F8C225" w14:textId="77777777" w:rsidR="004C129C" w:rsidRPr="004C129C" w:rsidRDefault="004C129C" w:rsidP="004C129C">
      <w:pPr>
        <w:numPr>
          <w:ilvl w:val="0"/>
          <w:numId w:val="20"/>
        </w:numPr>
        <w:spacing w:line="360" w:lineRule="auto"/>
      </w:pPr>
      <w:r w:rsidRPr="004C129C">
        <w:rPr>
          <w:b/>
          <w:bCs/>
        </w:rPr>
        <w:t>Fluxo Alternativo:</w:t>
      </w:r>
    </w:p>
    <w:p w14:paraId="333CBE63" w14:textId="77777777" w:rsidR="004C129C" w:rsidRPr="004C129C" w:rsidRDefault="004C129C" w:rsidP="004C129C">
      <w:pPr>
        <w:numPr>
          <w:ilvl w:val="1"/>
          <w:numId w:val="21"/>
        </w:numPr>
        <w:spacing w:line="360" w:lineRule="auto"/>
      </w:pPr>
      <w:r w:rsidRPr="004C129C">
        <w:t>Se o usuário atingir o limite de empréstimos, a operação é bloqueada.</w:t>
      </w:r>
    </w:p>
    <w:p w14:paraId="3C60B79A" w14:textId="77777777" w:rsidR="004C129C" w:rsidRPr="004C129C" w:rsidRDefault="00000000" w:rsidP="004C129C">
      <w:pPr>
        <w:spacing w:line="360" w:lineRule="auto"/>
      </w:pPr>
      <w:r>
        <w:pict w14:anchorId="23DFD18F">
          <v:rect id="_x0000_i1035" style="width:0;height:1.5pt" o:hralign="center" o:hrstd="t" o:hr="t" fillcolor="#a0a0a0" stroked="f"/>
        </w:pict>
      </w:r>
    </w:p>
    <w:p w14:paraId="65706E67" w14:textId="77777777" w:rsidR="004C129C" w:rsidRPr="004C129C" w:rsidRDefault="004C129C" w:rsidP="004C129C">
      <w:pPr>
        <w:spacing w:line="360" w:lineRule="auto"/>
        <w:rPr>
          <w:b/>
          <w:bCs/>
        </w:rPr>
      </w:pPr>
      <w:r w:rsidRPr="004C129C">
        <w:rPr>
          <w:b/>
          <w:bCs/>
        </w:rPr>
        <w:t>Caso de Uso: Registrar Devolução</w:t>
      </w:r>
    </w:p>
    <w:p w14:paraId="25484EFE" w14:textId="77777777" w:rsidR="004C129C" w:rsidRPr="004C129C" w:rsidRDefault="004C129C" w:rsidP="004C129C">
      <w:pPr>
        <w:numPr>
          <w:ilvl w:val="0"/>
          <w:numId w:val="22"/>
        </w:numPr>
        <w:spacing w:line="360" w:lineRule="auto"/>
      </w:pPr>
      <w:r w:rsidRPr="004C129C">
        <w:rPr>
          <w:b/>
          <w:bCs/>
        </w:rPr>
        <w:t>Ator Principal:</w:t>
      </w:r>
      <w:r w:rsidRPr="004C129C">
        <w:t xml:space="preserve"> Bibliotecário</w:t>
      </w:r>
    </w:p>
    <w:p w14:paraId="620B3D7D" w14:textId="77777777" w:rsidR="004C129C" w:rsidRPr="004C129C" w:rsidRDefault="004C129C" w:rsidP="004C129C">
      <w:pPr>
        <w:numPr>
          <w:ilvl w:val="0"/>
          <w:numId w:val="22"/>
        </w:numPr>
        <w:spacing w:line="360" w:lineRule="auto"/>
      </w:pPr>
      <w:r w:rsidRPr="004C129C">
        <w:rPr>
          <w:b/>
          <w:bCs/>
        </w:rPr>
        <w:t>Pré-condições:</w:t>
      </w:r>
      <w:r w:rsidRPr="004C129C">
        <w:t xml:space="preserve"> Deve existir um empréstimo em aberto.</w:t>
      </w:r>
    </w:p>
    <w:p w14:paraId="6442CEBB" w14:textId="77777777" w:rsidR="004C129C" w:rsidRPr="004C129C" w:rsidRDefault="004C129C" w:rsidP="004C129C">
      <w:pPr>
        <w:numPr>
          <w:ilvl w:val="0"/>
          <w:numId w:val="22"/>
        </w:numPr>
        <w:spacing w:line="360" w:lineRule="auto"/>
      </w:pPr>
      <w:r w:rsidRPr="004C129C">
        <w:rPr>
          <w:b/>
          <w:bCs/>
        </w:rPr>
        <w:t>Fluxo Principal:</w:t>
      </w:r>
    </w:p>
    <w:p w14:paraId="7201D278" w14:textId="77777777" w:rsidR="004C129C" w:rsidRPr="004C129C" w:rsidRDefault="004C129C" w:rsidP="004C129C">
      <w:pPr>
        <w:numPr>
          <w:ilvl w:val="1"/>
          <w:numId w:val="22"/>
        </w:numPr>
        <w:spacing w:line="360" w:lineRule="auto"/>
      </w:pPr>
      <w:r w:rsidRPr="004C129C">
        <w:t>O bibliotecário informa o código do empréstimo.</w:t>
      </w:r>
    </w:p>
    <w:p w14:paraId="4AF42D12" w14:textId="77777777" w:rsidR="004C129C" w:rsidRPr="004C129C" w:rsidRDefault="004C129C" w:rsidP="004C129C">
      <w:pPr>
        <w:numPr>
          <w:ilvl w:val="1"/>
          <w:numId w:val="22"/>
        </w:numPr>
        <w:spacing w:line="360" w:lineRule="auto"/>
      </w:pPr>
      <w:r w:rsidRPr="004C129C">
        <w:t>O sistema localiza e valida a devolução.</w:t>
      </w:r>
    </w:p>
    <w:p w14:paraId="1471DF89" w14:textId="77777777" w:rsidR="004C129C" w:rsidRPr="004C129C" w:rsidRDefault="004C129C" w:rsidP="004C129C">
      <w:pPr>
        <w:numPr>
          <w:ilvl w:val="1"/>
          <w:numId w:val="22"/>
        </w:numPr>
        <w:spacing w:line="360" w:lineRule="auto"/>
      </w:pPr>
      <w:r w:rsidRPr="004C129C">
        <w:t>Calcula multa (se houver).</w:t>
      </w:r>
    </w:p>
    <w:p w14:paraId="6F9955FF" w14:textId="77777777" w:rsidR="004C129C" w:rsidRPr="004C129C" w:rsidRDefault="004C129C" w:rsidP="004C129C">
      <w:pPr>
        <w:numPr>
          <w:ilvl w:val="1"/>
          <w:numId w:val="22"/>
        </w:numPr>
        <w:spacing w:line="360" w:lineRule="auto"/>
      </w:pPr>
      <w:r w:rsidRPr="004C129C">
        <w:t>Atualiza status do livro.</w:t>
      </w:r>
    </w:p>
    <w:p w14:paraId="6884FF8F" w14:textId="77777777" w:rsidR="004C129C" w:rsidRPr="004C129C" w:rsidRDefault="004C129C" w:rsidP="004C129C">
      <w:pPr>
        <w:numPr>
          <w:ilvl w:val="1"/>
          <w:numId w:val="22"/>
        </w:numPr>
        <w:spacing w:line="360" w:lineRule="auto"/>
      </w:pPr>
      <w:r w:rsidRPr="004C129C">
        <w:t>Exibe confirmação.</w:t>
      </w:r>
    </w:p>
    <w:p w14:paraId="514D0EC1" w14:textId="77777777" w:rsidR="004C129C" w:rsidRPr="004C129C" w:rsidRDefault="004C129C" w:rsidP="004C129C">
      <w:pPr>
        <w:numPr>
          <w:ilvl w:val="0"/>
          <w:numId w:val="22"/>
        </w:numPr>
        <w:spacing w:line="360" w:lineRule="auto"/>
      </w:pPr>
      <w:r w:rsidRPr="004C129C">
        <w:rPr>
          <w:b/>
          <w:bCs/>
        </w:rPr>
        <w:t>Fluxo Alternativo:</w:t>
      </w:r>
    </w:p>
    <w:p w14:paraId="143BDAFB" w14:textId="77777777" w:rsidR="004C129C" w:rsidRPr="004C129C" w:rsidRDefault="004C129C" w:rsidP="004C129C">
      <w:pPr>
        <w:numPr>
          <w:ilvl w:val="1"/>
          <w:numId w:val="23"/>
        </w:numPr>
        <w:spacing w:line="360" w:lineRule="auto"/>
      </w:pPr>
      <w:r w:rsidRPr="004C129C">
        <w:t>Se o empréstimo informado não existir, o sistema exibe uma mensagem de erro.</w:t>
      </w:r>
    </w:p>
    <w:p w14:paraId="574C92FE" w14:textId="77777777" w:rsidR="004C129C" w:rsidRPr="004C129C" w:rsidRDefault="00000000" w:rsidP="004C129C">
      <w:pPr>
        <w:spacing w:line="360" w:lineRule="auto"/>
      </w:pPr>
      <w:r>
        <w:pict w14:anchorId="5C772CFF">
          <v:rect id="_x0000_i1036" style="width:0;height:1.5pt" o:hralign="center" o:hrstd="t" o:hr="t" fillcolor="#a0a0a0" stroked="f"/>
        </w:pict>
      </w:r>
    </w:p>
    <w:p w14:paraId="2FB002E0" w14:textId="77777777" w:rsidR="004C129C" w:rsidRPr="004C129C" w:rsidRDefault="004C129C" w:rsidP="004C129C">
      <w:pPr>
        <w:spacing w:line="360" w:lineRule="auto"/>
        <w:rPr>
          <w:b/>
          <w:bCs/>
        </w:rPr>
      </w:pPr>
      <w:r w:rsidRPr="004C129C">
        <w:rPr>
          <w:b/>
          <w:bCs/>
        </w:rPr>
        <w:t>Caso de Uso: Consultar Catálogo de Livros</w:t>
      </w:r>
    </w:p>
    <w:p w14:paraId="0E6B14BC" w14:textId="77777777" w:rsidR="004C129C" w:rsidRPr="004C129C" w:rsidRDefault="004C129C" w:rsidP="004C129C">
      <w:pPr>
        <w:numPr>
          <w:ilvl w:val="0"/>
          <w:numId w:val="24"/>
        </w:numPr>
        <w:spacing w:line="360" w:lineRule="auto"/>
      </w:pPr>
      <w:r w:rsidRPr="004C129C">
        <w:rPr>
          <w:b/>
          <w:bCs/>
        </w:rPr>
        <w:t>Ator Principal:</w:t>
      </w:r>
      <w:r w:rsidRPr="004C129C">
        <w:t xml:space="preserve"> Usuário</w:t>
      </w:r>
    </w:p>
    <w:p w14:paraId="3D071D1B" w14:textId="77777777" w:rsidR="004C129C" w:rsidRPr="004C129C" w:rsidRDefault="004C129C" w:rsidP="004C129C">
      <w:pPr>
        <w:numPr>
          <w:ilvl w:val="0"/>
          <w:numId w:val="24"/>
        </w:numPr>
        <w:spacing w:line="360" w:lineRule="auto"/>
      </w:pPr>
      <w:r w:rsidRPr="004C129C">
        <w:rPr>
          <w:b/>
          <w:bCs/>
        </w:rPr>
        <w:t>Pré-condições:</w:t>
      </w:r>
      <w:r w:rsidRPr="004C129C">
        <w:t xml:space="preserve"> Acesso à interface do sistema.</w:t>
      </w:r>
    </w:p>
    <w:p w14:paraId="54F4601C" w14:textId="77777777" w:rsidR="004C129C" w:rsidRPr="004C129C" w:rsidRDefault="004C129C" w:rsidP="004C129C">
      <w:pPr>
        <w:numPr>
          <w:ilvl w:val="0"/>
          <w:numId w:val="24"/>
        </w:numPr>
        <w:spacing w:line="360" w:lineRule="auto"/>
      </w:pPr>
      <w:r w:rsidRPr="004C129C">
        <w:rPr>
          <w:b/>
          <w:bCs/>
        </w:rPr>
        <w:t>Fluxo Principal:</w:t>
      </w:r>
    </w:p>
    <w:p w14:paraId="3E180111" w14:textId="77777777" w:rsidR="004C129C" w:rsidRPr="004C129C" w:rsidRDefault="004C129C" w:rsidP="004C129C">
      <w:pPr>
        <w:numPr>
          <w:ilvl w:val="1"/>
          <w:numId w:val="24"/>
        </w:numPr>
        <w:spacing w:line="360" w:lineRule="auto"/>
      </w:pPr>
      <w:r w:rsidRPr="004C129C">
        <w:t>O usuário acessa a funcionalidade de busca.</w:t>
      </w:r>
    </w:p>
    <w:p w14:paraId="39EDBC6C" w14:textId="77777777" w:rsidR="004C129C" w:rsidRPr="004C129C" w:rsidRDefault="004C129C" w:rsidP="004C129C">
      <w:pPr>
        <w:numPr>
          <w:ilvl w:val="1"/>
          <w:numId w:val="24"/>
        </w:numPr>
        <w:spacing w:line="360" w:lineRule="auto"/>
      </w:pPr>
      <w:r w:rsidRPr="004C129C">
        <w:t>Informa filtros (título, autor, categoria etc.).</w:t>
      </w:r>
    </w:p>
    <w:p w14:paraId="70624D81" w14:textId="77777777" w:rsidR="004C129C" w:rsidRPr="004C129C" w:rsidRDefault="004C129C" w:rsidP="004C129C">
      <w:pPr>
        <w:numPr>
          <w:ilvl w:val="1"/>
          <w:numId w:val="24"/>
        </w:numPr>
        <w:spacing w:line="360" w:lineRule="auto"/>
      </w:pPr>
      <w:r w:rsidRPr="004C129C">
        <w:t>O sistema consulta o banco de dados.</w:t>
      </w:r>
    </w:p>
    <w:p w14:paraId="064438A4" w14:textId="77777777" w:rsidR="004C129C" w:rsidRPr="004C129C" w:rsidRDefault="004C129C" w:rsidP="004C129C">
      <w:pPr>
        <w:numPr>
          <w:ilvl w:val="1"/>
          <w:numId w:val="24"/>
        </w:numPr>
        <w:spacing w:line="360" w:lineRule="auto"/>
      </w:pPr>
      <w:r w:rsidRPr="004C129C">
        <w:t>Exibe a lista de livros encontrados.</w:t>
      </w:r>
    </w:p>
    <w:p w14:paraId="023D98EA" w14:textId="77777777" w:rsidR="004C129C" w:rsidRPr="004C129C" w:rsidRDefault="004C129C" w:rsidP="004C129C">
      <w:pPr>
        <w:numPr>
          <w:ilvl w:val="0"/>
          <w:numId w:val="24"/>
        </w:numPr>
        <w:spacing w:line="360" w:lineRule="auto"/>
      </w:pPr>
      <w:r w:rsidRPr="004C129C">
        <w:rPr>
          <w:b/>
          <w:bCs/>
        </w:rPr>
        <w:t>Fluxo Alternativo:</w:t>
      </w:r>
    </w:p>
    <w:p w14:paraId="101FF85E" w14:textId="77777777" w:rsidR="004C129C" w:rsidRPr="004C129C" w:rsidRDefault="004C129C" w:rsidP="004C129C">
      <w:pPr>
        <w:numPr>
          <w:ilvl w:val="1"/>
          <w:numId w:val="25"/>
        </w:numPr>
        <w:spacing w:line="360" w:lineRule="auto"/>
      </w:pPr>
      <w:r w:rsidRPr="004C129C">
        <w:t>Caso não haja resultados, é exibida uma mensagem informativa.</w:t>
      </w:r>
    </w:p>
    <w:p w14:paraId="3587D9D6" w14:textId="77777777" w:rsidR="004C129C" w:rsidRPr="004C129C" w:rsidRDefault="00000000" w:rsidP="004C129C">
      <w:pPr>
        <w:spacing w:line="360" w:lineRule="auto"/>
      </w:pPr>
      <w:r>
        <w:pict w14:anchorId="63060881">
          <v:rect id="_x0000_i1037" style="width:0;height:1.5pt" o:hralign="center" o:hrstd="t" o:hr="t" fillcolor="#a0a0a0" stroked="f"/>
        </w:pict>
      </w:r>
    </w:p>
    <w:p w14:paraId="37BCAD40" w14:textId="77777777" w:rsidR="004C129C" w:rsidRPr="004C129C" w:rsidRDefault="004C129C" w:rsidP="004C129C">
      <w:pPr>
        <w:spacing w:line="360" w:lineRule="auto"/>
        <w:rPr>
          <w:b/>
          <w:bCs/>
        </w:rPr>
      </w:pPr>
      <w:r w:rsidRPr="004C129C">
        <w:rPr>
          <w:b/>
          <w:bCs/>
        </w:rPr>
        <w:t>Caso de Uso: Reservar Livro</w:t>
      </w:r>
    </w:p>
    <w:p w14:paraId="5C4F472A" w14:textId="77777777" w:rsidR="004C129C" w:rsidRPr="004C129C" w:rsidRDefault="004C129C" w:rsidP="004C129C">
      <w:pPr>
        <w:numPr>
          <w:ilvl w:val="0"/>
          <w:numId w:val="26"/>
        </w:numPr>
        <w:spacing w:line="360" w:lineRule="auto"/>
      </w:pPr>
      <w:r w:rsidRPr="004C129C">
        <w:rPr>
          <w:b/>
          <w:bCs/>
        </w:rPr>
        <w:t>Ator Principal:</w:t>
      </w:r>
      <w:r w:rsidRPr="004C129C">
        <w:t xml:space="preserve"> Usuário</w:t>
      </w:r>
    </w:p>
    <w:p w14:paraId="686A0B12" w14:textId="77777777" w:rsidR="004C129C" w:rsidRPr="004C129C" w:rsidRDefault="004C129C" w:rsidP="004C129C">
      <w:pPr>
        <w:numPr>
          <w:ilvl w:val="0"/>
          <w:numId w:val="26"/>
        </w:numPr>
        <w:spacing w:line="360" w:lineRule="auto"/>
      </w:pPr>
      <w:r w:rsidRPr="004C129C">
        <w:rPr>
          <w:b/>
          <w:bCs/>
        </w:rPr>
        <w:t>Pré-condições:</w:t>
      </w:r>
      <w:r w:rsidRPr="004C129C">
        <w:t xml:space="preserve"> Livro deve estar emprestado.</w:t>
      </w:r>
    </w:p>
    <w:p w14:paraId="47379232" w14:textId="77777777" w:rsidR="004C129C" w:rsidRPr="004C129C" w:rsidRDefault="004C129C" w:rsidP="004C129C">
      <w:pPr>
        <w:numPr>
          <w:ilvl w:val="0"/>
          <w:numId w:val="26"/>
        </w:numPr>
        <w:spacing w:line="360" w:lineRule="auto"/>
      </w:pPr>
      <w:r w:rsidRPr="004C129C">
        <w:rPr>
          <w:b/>
          <w:bCs/>
        </w:rPr>
        <w:t>Fluxo Principal:</w:t>
      </w:r>
    </w:p>
    <w:p w14:paraId="39F06E24" w14:textId="77777777" w:rsidR="004C129C" w:rsidRPr="004C129C" w:rsidRDefault="004C129C" w:rsidP="004C129C">
      <w:pPr>
        <w:numPr>
          <w:ilvl w:val="1"/>
          <w:numId w:val="26"/>
        </w:numPr>
        <w:spacing w:line="360" w:lineRule="auto"/>
      </w:pPr>
      <w:r w:rsidRPr="004C129C">
        <w:t>O usuário localiza o livro desejado.</w:t>
      </w:r>
    </w:p>
    <w:p w14:paraId="57BE3D15" w14:textId="77777777" w:rsidR="004C129C" w:rsidRPr="004C129C" w:rsidRDefault="004C129C" w:rsidP="004C129C">
      <w:pPr>
        <w:numPr>
          <w:ilvl w:val="1"/>
          <w:numId w:val="26"/>
        </w:numPr>
        <w:spacing w:line="360" w:lineRule="auto"/>
      </w:pPr>
      <w:r w:rsidRPr="004C129C">
        <w:lastRenderedPageBreak/>
        <w:t>Solicita a reserva.</w:t>
      </w:r>
    </w:p>
    <w:p w14:paraId="383A3EF2" w14:textId="77777777" w:rsidR="004C129C" w:rsidRPr="004C129C" w:rsidRDefault="004C129C" w:rsidP="004C129C">
      <w:pPr>
        <w:numPr>
          <w:ilvl w:val="1"/>
          <w:numId w:val="26"/>
        </w:numPr>
        <w:spacing w:line="360" w:lineRule="auto"/>
      </w:pPr>
      <w:r w:rsidRPr="004C129C">
        <w:t>O sistema verifica disponibilidade de reserva.</w:t>
      </w:r>
    </w:p>
    <w:p w14:paraId="2D8DAE78" w14:textId="77777777" w:rsidR="004C129C" w:rsidRPr="004C129C" w:rsidRDefault="004C129C" w:rsidP="004C129C">
      <w:pPr>
        <w:numPr>
          <w:ilvl w:val="1"/>
          <w:numId w:val="26"/>
        </w:numPr>
        <w:spacing w:line="360" w:lineRule="auto"/>
      </w:pPr>
      <w:r w:rsidRPr="004C129C">
        <w:t>Registra a reserva.</w:t>
      </w:r>
    </w:p>
    <w:p w14:paraId="2F6B024B" w14:textId="77777777" w:rsidR="004C129C" w:rsidRPr="004C129C" w:rsidRDefault="004C129C" w:rsidP="004C129C">
      <w:pPr>
        <w:numPr>
          <w:ilvl w:val="1"/>
          <w:numId w:val="26"/>
        </w:numPr>
        <w:spacing w:line="360" w:lineRule="auto"/>
      </w:pPr>
      <w:r w:rsidRPr="004C129C">
        <w:t>Exibe confirmação.</w:t>
      </w:r>
    </w:p>
    <w:p w14:paraId="3743C2C6" w14:textId="77777777" w:rsidR="004C129C" w:rsidRPr="004C129C" w:rsidRDefault="004C129C" w:rsidP="004C129C">
      <w:pPr>
        <w:numPr>
          <w:ilvl w:val="0"/>
          <w:numId w:val="26"/>
        </w:numPr>
        <w:spacing w:line="360" w:lineRule="auto"/>
      </w:pPr>
      <w:r w:rsidRPr="004C129C">
        <w:rPr>
          <w:b/>
          <w:bCs/>
        </w:rPr>
        <w:t>Fluxo Alternativo:</w:t>
      </w:r>
    </w:p>
    <w:p w14:paraId="3D94035E" w14:textId="77777777" w:rsidR="004C129C" w:rsidRPr="004C129C" w:rsidRDefault="004C129C" w:rsidP="004C129C">
      <w:pPr>
        <w:numPr>
          <w:ilvl w:val="1"/>
          <w:numId w:val="27"/>
        </w:numPr>
        <w:spacing w:line="360" w:lineRule="auto"/>
      </w:pPr>
      <w:r w:rsidRPr="004C129C">
        <w:t>Se o livro estiver disponível, o sistema bloqueia a reserva e orienta o usuário a realizar o empréstimo diretamente.</w:t>
      </w:r>
    </w:p>
    <w:p w14:paraId="7251F407" w14:textId="77777777" w:rsidR="004C129C" w:rsidRPr="004C129C" w:rsidRDefault="00000000" w:rsidP="004C129C">
      <w:pPr>
        <w:spacing w:line="360" w:lineRule="auto"/>
      </w:pPr>
      <w:r>
        <w:pict w14:anchorId="79811CD8">
          <v:rect id="_x0000_i1038" style="width:0;height:1.5pt" o:hralign="center" o:hrstd="t" o:hr="t" fillcolor="#a0a0a0" stroked="f"/>
        </w:pict>
      </w:r>
    </w:p>
    <w:p w14:paraId="4D0BAA4D" w14:textId="77777777" w:rsidR="004C129C" w:rsidRPr="004C129C" w:rsidRDefault="004C129C" w:rsidP="004C129C">
      <w:pPr>
        <w:spacing w:line="360" w:lineRule="auto"/>
        <w:rPr>
          <w:b/>
          <w:bCs/>
        </w:rPr>
      </w:pPr>
      <w:r w:rsidRPr="004C129C">
        <w:rPr>
          <w:b/>
          <w:bCs/>
        </w:rPr>
        <w:t>Caso de Uso: Gerar Relatórios de Empréstimos</w:t>
      </w:r>
    </w:p>
    <w:p w14:paraId="53912C41" w14:textId="77777777" w:rsidR="004C129C" w:rsidRPr="004C129C" w:rsidRDefault="004C129C" w:rsidP="004C129C">
      <w:pPr>
        <w:numPr>
          <w:ilvl w:val="0"/>
          <w:numId w:val="28"/>
        </w:numPr>
        <w:spacing w:line="360" w:lineRule="auto"/>
      </w:pPr>
      <w:r w:rsidRPr="004C129C">
        <w:rPr>
          <w:b/>
          <w:bCs/>
        </w:rPr>
        <w:t>Ator Principal:</w:t>
      </w:r>
      <w:r w:rsidRPr="004C129C">
        <w:t xml:space="preserve"> Bibliotecário</w:t>
      </w:r>
    </w:p>
    <w:p w14:paraId="035BA31E" w14:textId="77777777" w:rsidR="004C129C" w:rsidRPr="004C129C" w:rsidRDefault="004C129C" w:rsidP="004C129C">
      <w:pPr>
        <w:numPr>
          <w:ilvl w:val="0"/>
          <w:numId w:val="28"/>
        </w:numPr>
        <w:spacing w:line="360" w:lineRule="auto"/>
      </w:pPr>
      <w:r w:rsidRPr="004C129C">
        <w:rPr>
          <w:b/>
          <w:bCs/>
        </w:rPr>
        <w:t>Pré-condições:</w:t>
      </w:r>
      <w:r w:rsidRPr="004C129C">
        <w:t xml:space="preserve"> Acesso autorizado ao sistema.</w:t>
      </w:r>
    </w:p>
    <w:p w14:paraId="6D8D5FC8" w14:textId="77777777" w:rsidR="004C129C" w:rsidRPr="004C129C" w:rsidRDefault="004C129C" w:rsidP="004C129C">
      <w:pPr>
        <w:numPr>
          <w:ilvl w:val="0"/>
          <w:numId w:val="28"/>
        </w:numPr>
        <w:spacing w:line="360" w:lineRule="auto"/>
      </w:pPr>
      <w:r w:rsidRPr="004C129C">
        <w:rPr>
          <w:b/>
          <w:bCs/>
        </w:rPr>
        <w:t>Fluxo Principal:</w:t>
      </w:r>
    </w:p>
    <w:p w14:paraId="63A06A19" w14:textId="77777777" w:rsidR="004C129C" w:rsidRPr="004C129C" w:rsidRDefault="004C129C" w:rsidP="004C129C">
      <w:pPr>
        <w:numPr>
          <w:ilvl w:val="1"/>
          <w:numId w:val="28"/>
        </w:numPr>
        <w:spacing w:line="360" w:lineRule="auto"/>
      </w:pPr>
      <w:r w:rsidRPr="004C129C">
        <w:t>O bibliotecário seleciona o tipo de relatório desejado.</w:t>
      </w:r>
    </w:p>
    <w:p w14:paraId="1C133765" w14:textId="77777777" w:rsidR="004C129C" w:rsidRPr="004C129C" w:rsidRDefault="004C129C" w:rsidP="004C129C">
      <w:pPr>
        <w:numPr>
          <w:ilvl w:val="1"/>
          <w:numId w:val="28"/>
        </w:numPr>
        <w:spacing w:line="360" w:lineRule="auto"/>
      </w:pPr>
      <w:r w:rsidRPr="004C129C">
        <w:t>O sistema coleta os dados.</w:t>
      </w:r>
    </w:p>
    <w:p w14:paraId="2840F044" w14:textId="77777777" w:rsidR="004C129C" w:rsidRPr="004C129C" w:rsidRDefault="004C129C" w:rsidP="004C129C">
      <w:pPr>
        <w:numPr>
          <w:ilvl w:val="1"/>
          <w:numId w:val="28"/>
        </w:numPr>
        <w:spacing w:line="360" w:lineRule="auto"/>
      </w:pPr>
      <w:r w:rsidRPr="004C129C">
        <w:t>Exibe o relatório em tela ou disponibiliza para exportação.</w:t>
      </w:r>
    </w:p>
    <w:p w14:paraId="5E4E1A9F" w14:textId="77777777" w:rsidR="004C129C" w:rsidRPr="004C129C" w:rsidRDefault="004C129C" w:rsidP="004C129C">
      <w:pPr>
        <w:numPr>
          <w:ilvl w:val="0"/>
          <w:numId w:val="28"/>
        </w:numPr>
        <w:spacing w:line="360" w:lineRule="auto"/>
      </w:pPr>
      <w:r w:rsidRPr="004C129C">
        <w:rPr>
          <w:b/>
          <w:bCs/>
        </w:rPr>
        <w:t>Fluxo Alternativo:</w:t>
      </w:r>
    </w:p>
    <w:p w14:paraId="75602F42" w14:textId="77777777" w:rsidR="004C129C" w:rsidRPr="004C129C" w:rsidRDefault="004C129C" w:rsidP="004C129C">
      <w:pPr>
        <w:numPr>
          <w:ilvl w:val="1"/>
          <w:numId w:val="29"/>
        </w:numPr>
        <w:spacing w:line="360" w:lineRule="auto"/>
      </w:pPr>
      <w:r w:rsidRPr="004C129C">
        <w:t>Se não houver registros, o sistema informa ausência de dados.</w:t>
      </w:r>
    </w:p>
    <w:p w14:paraId="0601ED98" w14:textId="77777777" w:rsidR="004C129C" w:rsidRPr="004C129C" w:rsidRDefault="00000000" w:rsidP="004C129C">
      <w:pPr>
        <w:spacing w:line="360" w:lineRule="auto"/>
      </w:pPr>
      <w:r>
        <w:pict w14:anchorId="693C7E75">
          <v:rect id="_x0000_i1039" style="width:0;height:1.5pt" o:hralign="center" o:hrstd="t" o:hr="t" fillcolor="#a0a0a0" stroked="f"/>
        </w:pict>
      </w:r>
    </w:p>
    <w:p w14:paraId="13048204" w14:textId="77777777" w:rsidR="004C129C" w:rsidRPr="004C129C" w:rsidRDefault="004C129C" w:rsidP="004C129C">
      <w:pPr>
        <w:spacing w:line="360" w:lineRule="auto"/>
        <w:rPr>
          <w:b/>
          <w:bCs/>
        </w:rPr>
      </w:pPr>
      <w:r w:rsidRPr="004C129C">
        <w:rPr>
          <w:b/>
          <w:bCs/>
        </w:rPr>
        <w:t>Caso de Uso: Registrar Livro Danificado</w:t>
      </w:r>
    </w:p>
    <w:p w14:paraId="2EFC83DC" w14:textId="77777777" w:rsidR="004C129C" w:rsidRPr="004C129C" w:rsidRDefault="004C129C" w:rsidP="004C129C">
      <w:pPr>
        <w:numPr>
          <w:ilvl w:val="0"/>
          <w:numId w:val="30"/>
        </w:numPr>
        <w:spacing w:line="360" w:lineRule="auto"/>
      </w:pPr>
      <w:r w:rsidRPr="004C129C">
        <w:rPr>
          <w:b/>
          <w:bCs/>
        </w:rPr>
        <w:t>Ator Principal:</w:t>
      </w:r>
      <w:r w:rsidRPr="004C129C">
        <w:t xml:space="preserve"> Bibliotecário</w:t>
      </w:r>
    </w:p>
    <w:p w14:paraId="285B4F70" w14:textId="77777777" w:rsidR="004C129C" w:rsidRPr="004C129C" w:rsidRDefault="004C129C" w:rsidP="004C129C">
      <w:pPr>
        <w:numPr>
          <w:ilvl w:val="0"/>
          <w:numId w:val="30"/>
        </w:numPr>
        <w:spacing w:line="360" w:lineRule="auto"/>
      </w:pPr>
      <w:r w:rsidRPr="004C129C">
        <w:rPr>
          <w:b/>
          <w:bCs/>
        </w:rPr>
        <w:t>Pré-condições:</w:t>
      </w:r>
      <w:r w:rsidRPr="004C129C">
        <w:t xml:space="preserve"> O livro deve estar cadastrado no sistema.</w:t>
      </w:r>
    </w:p>
    <w:p w14:paraId="52033E39" w14:textId="77777777" w:rsidR="004C129C" w:rsidRPr="004C129C" w:rsidRDefault="004C129C" w:rsidP="004C129C">
      <w:pPr>
        <w:numPr>
          <w:ilvl w:val="0"/>
          <w:numId w:val="30"/>
        </w:numPr>
        <w:spacing w:line="360" w:lineRule="auto"/>
      </w:pPr>
      <w:r w:rsidRPr="004C129C">
        <w:rPr>
          <w:b/>
          <w:bCs/>
        </w:rPr>
        <w:t>Fluxo Principal:</w:t>
      </w:r>
    </w:p>
    <w:p w14:paraId="6176F5EF" w14:textId="77777777" w:rsidR="004C129C" w:rsidRPr="004C129C" w:rsidRDefault="004C129C" w:rsidP="004C129C">
      <w:pPr>
        <w:numPr>
          <w:ilvl w:val="1"/>
          <w:numId w:val="30"/>
        </w:numPr>
        <w:spacing w:line="360" w:lineRule="auto"/>
      </w:pPr>
      <w:r w:rsidRPr="004C129C">
        <w:t>O bibliotecário localiza o livro.</w:t>
      </w:r>
    </w:p>
    <w:p w14:paraId="2BC5BAE0" w14:textId="77777777" w:rsidR="004C129C" w:rsidRPr="004C129C" w:rsidRDefault="004C129C" w:rsidP="004C129C">
      <w:pPr>
        <w:numPr>
          <w:ilvl w:val="1"/>
          <w:numId w:val="30"/>
        </w:numPr>
        <w:spacing w:line="360" w:lineRule="auto"/>
      </w:pPr>
      <w:r w:rsidRPr="004C129C">
        <w:t>Informa o tipo de dano.</w:t>
      </w:r>
    </w:p>
    <w:p w14:paraId="5B9EF02D" w14:textId="77777777" w:rsidR="004C129C" w:rsidRPr="004C129C" w:rsidRDefault="004C129C" w:rsidP="004C129C">
      <w:pPr>
        <w:numPr>
          <w:ilvl w:val="1"/>
          <w:numId w:val="30"/>
        </w:numPr>
        <w:spacing w:line="360" w:lineRule="auto"/>
      </w:pPr>
      <w:r w:rsidRPr="004C129C">
        <w:t>O sistema atualiza o status para "danificado".</w:t>
      </w:r>
    </w:p>
    <w:p w14:paraId="7B70CF27" w14:textId="77777777" w:rsidR="004C129C" w:rsidRPr="004C129C" w:rsidRDefault="004C129C" w:rsidP="004C129C">
      <w:pPr>
        <w:numPr>
          <w:ilvl w:val="1"/>
          <w:numId w:val="30"/>
        </w:numPr>
        <w:spacing w:line="360" w:lineRule="auto"/>
      </w:pPr>
      <w:r w:rsidRPr="004C129C">
        <w:t>Exibe confirmação.</w:t>
      </w:r>
    </w:p>
    <w:p w14:paraId="31C7FF15" w14:textId="77777777" w:rsidR="004C129C" w:rsidRPr="004C129C" w:rsidRDefault="004C129C" w:rsidP="004C129C">
      <w:pPr>
        <w:numPr>
          <w:ilvl w:val="0"/>
          <w:numId w:val="30"/>
        </w:numPr>
        <w:spacing w:line="360" w:lineRule="auto"/>
      </w:pPr>
      <w:r w:rsidRPr="004C129C">
        <w:rPr>
          <w:b/>
          <w:bCs/>
        </w:rPr>
        <w:t>Fluxo Alternativo:</w:t>
      </w:r>
    </w:p>
    <w:p w14:paraId="6091A277" w14:textId="77777777" w:rsidR="004C129C" w:rsidRDefault="004C129C" w:rsidP="004C129C">
      <w:pPr>
        <w:numPr>
          <w:ilvl w:val="1"/>
          <w:numId w:val="31"/>
        </w:numPr>
        <w:spacing w:line="360" w:lineRule="auto"/>
      </w:pPr>
      <w:r w:rsidRPr="004C129C">
        <w:t>Se o livro estiver emprestado, o sistema bloqueia a alteração de status.</w:t>
      </w:r>
    </w:p>
    <w:p w14:paraId="10C7119F" w14:textId="109E2302" w:rsidR="00DF026F" w:rsidRPr="004C129C" w:rsidRDefault="00000000" w:rsidP="00DF026F">
      <w:pPr>
        <w:spacing w:line="360" w:lineRule="auto"/>
      </w:pPr>
      <w:r>
        <w:rPr>
          <w:bCs/>
        </w:rPr>
        <w:pict w14:anchorId="65B29F82">
          <v:rect id="_x0000_i1040" style="width:0;height:1.5pt" o:hralign="center" o:hrstd="t" o:hr="t" fillcolor="#a0a0a0" stroked="f"/>
        </w:pict>
      </w:r>
    </w:p>
    <w:p w14:paraId="5EFE309F" w14:textId="77777777" w:rsidR="00DF026F" w:rsidRPr="00DF026F" w:rsidRDefault="00DF026F" w:rsidP="00DF026F">
      <w:pPr>
        <w:spacing w:line="360" w:lineRule="auto"/>
        <w:rPr>
          <w:b/>
          <w:bCs/>
        </w:rPr>
      </w:pPr>
      <w:r w:rsidRPr="00DF026F">
        <w:rPr>
          <w:b/>
          <w:bCs/>
        </w:rPr>
        <w:t>Caso de Uso: Gerar Histórico de Empréstimos por Usuário</w:t>
      </w:r>
    </w:p>
    <w:p w14:paraId="589C3919" w14:textId="77777777" w:rsidR="00DF026F" w:rsidRPr="00DF026F" w:rsidRDefault="00DF026F" w:rsidP="00DF026F">
      <w:pPr>
        <w:numPr>
          <w:ilvl w:val="0"/>
          <w:numId w:val="32"/>
        </w:numPr>
        <w:spacing w:line="360" w:lineRule="auto"/>
      </w:pPr>
      <w:r w:rsidRPr="00DF026F">
        <w:rPr>
          <w:b/>
          <w:bCs/>
        </w:rPr>
        <w:t>Ator Principal:</w:t>
      </w:r>
      <w:r w:rsidRPr="00DF026F">
        <w:t xml:space="preserve"> Bibliotecário</w:t>
      </w:r>
    </w:p>
    <w:p w14:paraId="7C475F27" w14:textId="77777777" w:rsidR="00DF026F" w:rsidRPr="00DF026F" w:rsidRDefault="00DF026F" w:rsidP="00DF026F">
      <w:pPr>
        <w:numPr>
          <w:ilvl w:val="0"/>
          <w:numId w:val="32"/>
        </w:numPr>
        <w:spacing w:line="360" w:lineRule="auto"/>
      </w:pPr>
      <w:r w:rsidRPr="00DF026F">
        <w:rPr>
          <w:b/>
          <w:bCs/>
        </w:rPr>
        <w:t>Pré-condições:</w:t>
      </w:r>
      <w:r w:rsidRPr="00DF026F">
        <w:t xml:space="preserve"> O usuário deve estar cadastrado no sistema.</w:t>
      </w:r>
    </w:p>
    <w:p w14:paraId="591A4AA9" w14:textId="77777777" w:rsidR="00DF026F" w:rsidRPr="00DF026F" w:rsidRDefault="00DF026F" w:rsidP="00DF026F">
      <w:pPr>
        <w:numPr>
          <w:ilvl w:val="0"/>
          <w:numId w:val="32"/>
        </w:numPr>
        <w:spacing w:line="360" w:lineRule="auto"/>
      </w:pPr>
      <w:r w:rsidRPr="00DF026F">
        <w:rPr>
          <w:b/>
          <w:bCs/>
        </w:rPr>
        <w:t>Fluxo Principal:</w:t>
      </w:r>
    </w:p>
    <w:p w14:paraId="60AF1A06" w14:textId="77777777" w:rsidR="00DF026F" w:rsidRPr="00DF026F" w:rsidRDefault="00DF026F" w:rsidP="00DF026F">
      <w:pPr>
        <w:numPr>
          <w:ilvl w:val="1"/>
          <w:numId w:val="32"/>
        </w:numPr>
        <w:spacing w:line="360" w:lineRule="auto"/>
      </w:pPr>
      <w:r w:rsidRPr="00DF026F">
        <w:t>O bibliotecário acessa a funcionalidade "Histórico de Empréstimos".</w:t>
      </w:r>
    </w:p>
    <w:p w14:paraId="38862FD9" w14:textId="77777777" w:rsidR="00DF026F" w:rsidRPr="00DF026F" w:rsidRDefault="00DF026F" w:rsidP="00DF026F">
      <w:pPr>
        <w:numPr>
          <w:ilvl w:val="1"/>
          <w:numId w:val="32"/>
        </w:numPr>
        <w:spacing w:line="360" w:lineRule="auto"/>
      </w:pPr>
      <w:r w:rsidRPr="00DF026F">
        <w:lastRenderedPageBreak/>
        <w:t>Informa o nome ou matrícula do usuário.</w:t>
      </w:r>
    </w:p>
    <w:p w14:paraId="0EE65F3E" w14:textId="77777777" w:rsidR="00DF026F" w:rsidRPr="00DF026F" w:rsidRDefault="00DF026F" w:rsidP="00DF026F">
      <w:pPr>
        <w:numPr>
          <w:ilvl w:val="1"/>
          <w:numId w:val="32"/>
        </w:numPr>
        <w:spacing w:line="360" w:lineRule="auto"/>
      </w:pPr>
      <w:r w:rsidRPr="00DF026F">
        <w:t>O sistema pesquisa todos os registros de empréstimos vinculados ao usuário.</w:t>
      </w:r>
    </w:p>
    <w:p w14:paraId="36E084F9" w14:textId="77777777" w:rsidR="00DF026F" w:rsidRPr="00DF026F" w:rsidRDefault="00DF026F" w:rsidP="00DF026F">
      <w:pPr>
        <w:numPr>
          <w:ilvl w:val="1"/>
          <w:numId w:val="32"/>
        </w:numPr>
        <w:spacing w:line="360" w:lineRule="auto"/>
      </w:pPr>
      <w:r w:rsidRPr="00DF026F">
        <w:t>Exibe uma lista contendo: título do livro, data de empréstimo, data de devolução, e situação (entregue/pendente).</w:t>
      </w:r>
    </w:p>
    <w:p w14:paraId="5E5A07D1" w14:textId="77777777" w:rsidR="00DF026F" w:rsidRPr="00DF026F" w:rsidRDefault="00DF026F" w:rsidP="00DF026F">
      <w:pPr>
        <w:numPr>
          <w:ilvl w:val="1"/>
          <w:numId w:val="32"/>
        </w:numPr>
        <w:spacing w:line="360" w:lineRule="auto"/>
      </w:pPr>
      <w:r w:rsidRPr="00DF026F">
        <w:t>O bibliotecário pode exportar ou imprimir o relatório.</w:t>
      </w:r>
    </w:p>
    <w:p w14:paraId="3EEAC214" w14:textId="77777777" w:rsidR="00DF026F" w:rsidRPr="00DF026F" w:rsidRDefault="00DF026F" w:rsidP="00DF026F">
      <w:pPr>
        <w:numPr>
          <w:ilvl w:val="0"/>
          <w:numId w:val="32"/>
        </w:numPr>
        <w:spacing w:line="360" w:lineRule="auto"/>
      </w:pPr>
      <w:r w:rsidRPr="00DF026F">
        <w:rPr>
          <w:b/>
          <w:bCs/>
        </w:rPr>
        <w:t>Fluxo Alternativo:</w:t>
      </w:r>
    </w:p>
    <w:p w14:paraId="4F245B59" w14:textId="77777777" w:rsidR="00DF026F" w:rsidRPr="00DF026F" w:rsidRDefault="00DF026F" w:rsidP="00DF026F">
      <w:pPr>
        <w:numPr>
          <w:ilvl w:val="1"/>
          <w:numId w:val="33"/>
        </w:numPr>
        <w:spacing w:line="360" w:lineRule="auto"/>
      </w:pPr>
      <w:r w:rsidRPr="00DF026F">
        <w:t>Se o usuário informado não existir, o sistema exibe uma mensagem de erro.</w:t>
      </w:r>
    </w:p>
    <w:p w14:paraId="40D13641" w14:textId="77777777" w:rsidR="00DF026F" w:rsidRPr="00DF026F" w:rsidRDefault="00DF026F" w:rsidP="00DF026F">
      <w:pPr>
        <w:numPr>
          <w:ilvl w:val="1"/>
          <w:numId w:val="33"/>
        </w:numPr>
        <w:spacing w:line="360" w:lineRule="auto"/>
      </w:pPr>
      <w:r w:rsidRPr="00DF026F">
        <w:t>Se o usuário não tiver nenhum empréstimo registrado, o sistema informa que não há dados disponíveis.</w:t>
      </w:r>
    </w:p>
    <w:p w14:paraId="351B3C0C" w14:textId="77777777" w:rsidR="00DF026F" w:rsidRPr="00DF026F" w:rsidRDefault="00000000" w:rsidP="00DF026F">
      <w:pPr>
        <w:spacing w:line="360" w:lineRule="auto"/>
      </w:pPr>
      <w:r>
        <w:pict w14:anchorId="5DA6B1C1">
          <v:rect id="_x0000_i1041" style="width:0;height:1.5pt" o:hralign="center" o:hrstd="t" o:hr="t" fillcolor="#a0a0a0" stroked="f"/>
        </w:pict>
      </w:r>
    </w:p>
    <w:p w14:paraId="70DB696E" w14:textId="77777777" w:rsidR="00DF026F" w:rsidRPr="00DF026F" w:rsidRDefault="00DF026F" w:rsidP="00DF026F">
      <w:pPr>
        <w:spacing w:line="360" w:lineRule="auto"/>
        <w:rPr>
          <w:b/>
          <w:bCs/>
        </w:rPr>
      </w:pPr>
      <w:r w:rsidRPr="00DF026F">
        <w:rPr>
          <w:b/>
          <w:bCs/>
        </w:rPr>
        <w:t>Caso de Uso: Emitir Alerta de Atraso na Devolução</w:t>
      </w:r>
    </w:p>
    <w:p w14:paraId="2C688F55" w14:textId="77777777" w:rsidR="00DF026F" w:rsidRPr="00DF026F" w:rsidRDefault="00DF026F" w:rsidP="00DF026F">
      <w:pPr>
        <w:numPr>
          <w:ilvl w:val="0"/>
          <w:numId w:val="34"/>
        </w:numPr>
        <w:spacing w:line="360" w:lineRule="auto"/>
      </w:pPr>
      <w:r w:rsidRPr="00DF026F">
        <w:rPr>
          <w:b/>
          <w:bCs/>
        </w:rPr>
        <w:t>Ator Principal:</w:t>
      </w:r>
      <w:r w:rsidRPr="00DF026F">
        <w:t xml:space="preserve"> Sistema (automático)</w:t>
      </w:r>
    </w:p>
    <w:p w14:paraId="424F78C9" w14:textId="77777777" w:rsidR="00DF026F" w:rsidRPr="00DF026F" w:rsidRDefault="00DF026F" w:rsidP="00DF026F">
      <w:pPr>
        <w:numPr>
          <w:ilvl w:val="0"/>
          <w:numId w:val="34"/>
        </w:numPr>
        <w:spacing w:line="360" w:lineRule="auto"/>
      </w:pPr>
      <w:r w:rsidRPr="00DF026F">
        <w:rPr>
          <w:b/>
          <w:bCs/>
        </w:rPr>
        <w:t>Pré-condições:</w:t>
      </w:r>
      <w:r w:rsidRPr="00DF026F">
        <w:t xml:space="preserve"> Existência de empréstimos vencidos no sistema.</w:t>
      </w:r>
    </w:p>
    <w:p w14:paraId="7DD986BD" w14:textId="77777777" w:rsidR="00DF026F" w:rsidRPr="00DF026F" w:rsidRDefault="00DF026F" w:rsidP="00DF026F">
      <w:pPr>
        <w:numPr>
          <w:ilvl w:val="0"/>
          <w:numId w:val="34"/>
        </w:numPr>
        <w:spacing w:line="360" w:lineRule="auto"/>
      </w:pPr>
      <w:r w:rsidRPr="00DF026F">
        <w:rPr>
          <w:b/>
          <w:bCs/>
        </w:rPr>
        <w:t>Fluxo Principal:</w:t>
      </w:r>
    </w:p>
    <w:p w14:paraId="1D130B0E" w14:textId="77777777" w:rsidR="00DF026F" w:rsidRPr="00DF026F" w:rsidRDefault="00DF026F" w:rsidP="00DF026F">
      <w:pPr>
        <w:numPr>
          <w:ilvl w:val="1"/>
          <w:numId w:val="34"/>
        </w:numPr>
        <w:spacing w:line="360" w:lineRule="auto"/>
      </w:pPr>
      <w:r w:rsidRPr="00DF026F">
        <w:t>O sistema realiza verificações automáticas diariamente (ou a cada login do bibliotecário).</w:t>
      </w:r>
    </w:p>
    <w:p w14:paraId="7E9BDE71" w14:textId="77777777" w:rsidR="00DF026F" w:rsidRPr="00DF026F" w:rsidRDefault="00DF026F" w:rsidP="00DF026F">
      <w:pPr>
        <w:numPr>
          <w:ilvl w:val="1"/>
          <w:numId w:val="34"/>
        </w:numPr>
        <w:spacing w:line="360" w:lineRule="auto"/>
      </w:pPr>
      <w:r w:rsidRPr="00DF026F">
        <w:t>Localiza todos os empréstimos cuja data de devolução já passou e que ainda não foram encerrados.</w:t>
      </w:r>
    </w:p>
    <w:p w14:paraId="3CB18465" w14:textId="77777777" w:rsidR="00DF026F" w:rsidRPr="00DF026F" w:rsidRDefault="00DF026F" w:rsidP="00DF026F">
      <w:pPr>
        <w:numPr>
          <w:ilvl w:val="1"/>
          <w:numId w:val="34"/>
        </w:numPr>
        <w:spacing w:line="360" w:lineRule="auto"/>
      </w:pPr>
      <w:r w:rsidRPr="00DF026F">
        <w:t>Envia um alerta ao bibliotecário (notificação na tela ou e-mail interno).</w:t>
      </w:r>
    </w:p>
    <w:p w14:paraId="0130ED8A" w14:textId="77777777" w:rsidR="00DF026F" w:rsidRPr="00DF026F" w:rsidRDefault="00DF026F" w:rsidP="00DF026F">
      <w:pPr>
        <w:numPr>
          <w:ilvl w:val="1"/>
          <w:numId w:val="34"/>
        </w:numPr>
        <w:spacing w:line="360" w:lineRule="auto"/>
      </w:pPr>
      <w:r w:rsidRPr="00DF026F">
        <w:t>Opcionalmente, envia um aviso ao usuário devedor informando o atraso.</w:t>
      </w:r>
    </w:p>
    <w:p w14:paraId="4D156840" w14:textId="77777777" w:rsidR="00DF026F" w:rsidRPr="00DF026F" w:rsidRDefault="00DF026F" w:rsidP="00DF026F">
      <w:pPr>
        <w:numPr>
          <w:ilvl w:val="1"/>
          <w:numId w:val="34"/>
        </w:numPr>
        <w:spacing w:line="360" w:lineRule="auto"/>
      </w:pPr>
      <w:r w:rsidRPr="00DF026F">
        <w:t>O bibliotecário pode acessar a lista completa de empréstimos em atraso.</w:t>
      </w:r>
    </w:p>
    <w:p w14:paraId="494D4408" w14:textId="77777777" w:rsidR="00DF026F" w:rsidRPr="00DF026F" w:rsidRDefault="00DF026F" w:rsidP="00DF026F">
      <w:pPr>
        <w:numPr>
          <w:ilvl w:val="0"/>
          <w:numId w:val="34"/>
        </w:numPr>
        <w:spacing w:line="360" w:lineRule="auto"/>
      </w:pPr>
      <w:r w:rsidRPr="00DF026F">
        <w:rPr>
          <w:b/>
          <w:bCs/>
        </w:rPr>
        <w:t>Fluxo Alternativo:</w:t>
      </w:r>
    </w:p>
    <w:p w14:paraId="11C8F2CC" w14:textId="3BB4EF9A" w:rsidR="004C129C" w:rsidRPr="004C129C" w:rsidRDefault="00DF026F" w:rsidP="00112E4B">
      <w:pPr>
        <w:numPr>
          <w:ilvl w:val="1"/>
          <w:numId w:val="35"/>
        </w:numPr>
        <w:spacing w:line="360" w:lineRule="auto"/>
      </w:pPr>
      <w:r w:rsidRPr="00DF026F">
        <w:t>Se não houver empréstimos vencidos, nenhuma ação é tomada.</w:t>
      </w:r>
    </w:p>
    <w:p w14:paraId="7B707FFE" w14:textId="5D68721D" w:rsidR="005C113D" w:rsidRDefault="00000000" w:rsidP="005C113D">
      <w:pPr>
        <w:spacing w:line="360" w:lineRule="auto"/>
        <w:rPr>
          <w:bCs/>
        </w:rPr>
      </w:pPr>
      <w:r>
        <w:rPr>
          <w:bCs/>
        </w:rPr>
        <w:pict w14:anchorId="2F6F56FA">
          <v:rect id="_x0000_i1046" style="width:0;height:1.5pt" o:hralign="center" o:bullet="t" o:hrstd="t" o:hr="t" fillcolor="#a0a0a0" stroked="f"/>
        </w:pict>
      </w:r>
    </w:p>
    <w:p w14:paraId="1F803F65" w14:textId="77777777" w:rsidR="00FB1FA7" w:rsidRDefault="00FB1FA7" w:rsidP="005C113D">
      <w:pPr>
        <w:spacing w:line="360" w:lineRule="auto"/>
        <w:rPr>
          <w:bCs/>
        </w:rPr>
      </w:pPr>
    </w:p>
    <w:p w14:paraId="01CF1181" w14:textId="77777777" w:rsidR="00FB1FA7" w:rsidRDefault="00FB1FA7" w:rsidP="005C113D">
      <w:pPr>
        <w:spacing w:line="360" w:lineRule="auto"/>
        <w:rPr>
          <w:bCs/>
        </w:rPr>
      </w:pPr>
    </w:p>
    <w:p w14:paraId="2E95B8BC" w14:textId="77777777" w:rsidR="00FB1FA7" w:rsidRDefault="00FB1FA7" w:rsidP="005C113D">
      <w:pPr>
        <w:spacing w:line="360" w:lineRule="auto"/>
        <w:rPr>
          <w:bCs/>
        </w:rPr>
      </w:pPr>
    </w:p>
    <w:p w14:paraId="6FCAA9DB" w14:textId="77777777" w:rsidR="00FB1FA7" w:rsidRDefault="00FB1FA7" w:rsidP="005C113D">
      <w:pPr>
        <w:spacing w:line="360" w:lineRule="auto"/>
        <w:rPr>
          <w:bCs/>
        </w:rPr>
      </w:pPr>
    </w:p>
    <w:p w14:paraId="423D39A8" w14:textId="77777777" w:rsidR="00FB1FA7" w:rsidRDefault="00FB1FA7" w:rsidP="005C113D">
      <w:pPr>
        <w:spacing w:line="360" w:lineRule="auto"/>
        <w:rPr>
          <w:bCs/>
        </w:rPr>
      </w:pPr>
    </w:p>
    <w:p w14:paraId="5B0BB488" w14:textId="77777777" w:rsidR="00FB1FA7" w:rsidRDefault="00FB1FA7" w:rsidP="005C113D">
      <w:pPr>
        <w:spacing w:line="360" w:lineRule="auto"/>
        <w:rPr>
          <w:bCs/>
        </w:rPr>
      </w:pPr>
    </w:p>
    <w:p w14:paraId="555D3340" w14:textId="77777777" w:rsidR="00FB1FA7" w:rsidRDefault="00FB1FA7" w:rsidP="005C113D">
      <w:pPr>
        <w:spacing w:line="360" w:lineRule="auto"/>
        <w:rPr>
          <w:bCs/>
        </w:rPr>
      </w:pPr>
    </w:p>
    <w:p w14:paraId="29FC4E94" w14:textId="77777777" w:rsidR="00FB1FA7" w:rsidRDefault="00FB1FA7" w:rsidP="005C113D">
      <w:pPr>
        <w:spacing w:line="360" w:lineRule="auto"/>
        <w:rPr>
          <w:bCs/>
        </w:rPr>
      </w:pPr>
    </w:p>
    <w:p w14:paraId="178E60E2" w14:textId="77777777" w:rsidR="00FB1FA7" w:rsidRDefault="00FB1FA7" w:rsidP="005C113D">
      <w:pPr>
        <w:spacing w:line="360" w:lineRule="auto"/>
        <w:rPr>
          <w:bCs/>
        </w:rPr>
      </w:pPr>
    </w:p>
    <w:p w14:paraId="56FD661B" w14:textId="77777777" w:rsidR="00FB1FA7" w:rsidRDefault="00FB1FA7" w:rsidP="005C113D">
      <w:pPr>
        <w:spacing w:line="360" w:lineRule="auto"/>
        <w:rPr>
          <w:bCs/>
        </w:rPr>
      </w:pPr>
    </w:p>
    <w:p w14:paraId="730C3DEB" w14:textId="228B2EB4" w:rsidR="005C113D" w:rsidRPr="00E5007B" w:rsidRDefault="00E5007B" w:rsidP="00E5007B">
      <w:pPr>
        <w:pStyle w:val="PargrafodaLista"/>
        <w:numPr>
          <w:ilvl w:val="1"/>
          <w:numId w:val="7"/>
        </w:numPr>
        <w:spacing w:line="360" w:lineRule="auto"/>
        <w:rPr>
          <w:b/>
        </w:rPr>
      </w:pPr>
      <w:r w:rsidRPr="00E5007B">
        <w:rPr>
          <w:b/>
        </w:rPr>
        <w:lastRenderedPageBreak/>
        <w:t>Diagrama de Classes</w:t>
      </w:r>
    </w:p>
    <w:p w14:paraId="571BBB9A" w14:textId="0589252B" w:rsidR="00E5007B" w:rsidRDefault="00E5007B" w:rsidP="005C113D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7963A42E" wp14:editId="0CBC1165">
            <wp:extent cx="4259580" cy="2653235"/>
            <wp:effectExtent l="0" t="0" r="7620" b="0"/>
            <wp:docPr id="1569726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2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678" cy="26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F6D8" w14:textId="77777777" w:rsidR="00E5007B" w:rsidRPr="00E5007B" w:rsidRDefault="00000000" w:rsidP="00E5007B">
      <w:pPr>
        <w:spacing w:line="360" w:lineRule="auto"/>
        <w:rPr>
          <w:b/>
          <w:bCs/>
        </w:rPr>
      </w:pPr>
      <w:r>
        <w:rPr>
          <w:b/>
          <w:bCs/>
        </w:rPr>
        <w:pict w14:anchorId="4ADDEAF1">
          <v:rect id="_x0000_i1043" style="width:468pt;height:1.2pt" o:hralign="center" o:hrstd="t" o:hr="t" fillcolor="#a0a0a0" stroked="f"/>
        </w:pict>
      </w:r>
    </w:p>
    <w:p w14:paraId="50A9D29F" w14:textId="0EF387AA" w:rsidR="00E5007B" w:rsidRPr="00E5007B" w:rsidRDefault="00E5007B" w:rsidP="00E5007B">
      <w:pPr>
        <w:pStyle w:val="PargrafodaLista"/>
        <w:numPr>
          <w:ilvl w:val="1"/>
          <w:numId w:val="7"/>
        </w:numPr>
        <w:spacing w:line="360" w:lineRule="auto"/>
        <w:rPr>
          <w:b/>
        </w:rPr>
      </w:pPr>
      <w:r w:rsidRPr="00E5007B">
        <w:rPr>
          <w:b/>
        </w:rPr>
        <w:t xml:space="preserve">Diagrama de Sequências – </w:t>
      </w:r>
      <w:r w:rsidR="00CC3068">
        <w:rPr>
          <w:b/>
        </w:rPr>
        <w:t>Cadastrar Livro</w:t>
      </w:r>
    </w:p>
    <w:p w14:paraId="18B6DE6A" w14:textId="7EAB87AD" w:rsidR="00DF026F" w:rsidRDefault="00CC3068" w:rsidP="00CC4270">
      <w:pPr>
        <w:pStyle w:val="PargrafodaLista"/>
        <w:spacing w:line="360" w:lineRule="auto"/>
        <w:rPr>
          <w:b/>
        </w:rPr>
      </w:pPr>
      <w:r w:rsidRPr="00CC3068">
        <w:rPr>
          <w:b/>
          <w:noProof/>
        </w:rPr>
        <w:drawing>
          <wp:inline distT="0" distB="0" distL="0" distR="0" wp14:anchorId="326368EB" wp14:editId="0585A169">
            <wp:extent cx="4518660" cy="3047642"/>
            <wp:effectExtent l="0" t="0" r="0" b="635"/>
            <wp:docPr id="7564720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720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207" cy="305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6C82" w14:textId="77777777" w:rsidR="00CC4270" w:rsidRDefault="00CC4270" w:rsidP="00CC4270">
      <w:pPr>
        <w:pStyle w:val="PargrafodaLista"/>
        <w:spacing w:line="360" w:lineRule="auto"/>
        <w:rPr>
          <w:b/>
        </w:rPr>
      </w:pPr>
    </w:p>
    <w:p w14:paraId="5CD5C3FA" w14:textId="77777777" w:rsidR="00EF463A" w:rsidRDefault="00EF463A" w:rsidP="00DF026F">
      <w:pPr>
        <w:spacing w:line="360" w:lineRule="auto"/>
        <w:ind w:firstLine="708"/>
        <w:rPr>
          <w:b/>
        </w:rPr>
      </w:pPr>
    </w:p>
    <w:p w14:paraId="28C95129" w14:textId="77777777" w:rsidR="00EF463A" w:rsidRDefault="00EF463A" w:rsidP="00DF026F">
      <w:pPr>
        <w:spacing w:line="360" w:lineRule="auto"/>
        <w:ind w:firstLine="708"/>
        <w:rPr>
          <w:b/>
        </w:rPr>
      </w:pPr>
    </w:p>
    <w:p w14:paraId="54AFEA5C" w14:textId="77777777" w:rsidR="00EF463A" w:rsidRDefault="00EF463A" w:rsidP="00DF026F">
      <w:pPr>
        <w:spacing w:line="360" w:lineRule="auto"/>
        <w:ind w:firstLine="708"/>
        <w:rPr>
          <w:b/>
        </w:rPr>
      </w:pPr>
    </w:p>
    <w:p w14:paraId="5FD33F19" w14:textId="77777777" w:rsidR="00EF463A" w:rsidRDefault="00EF463A" w:rsidP="00DF026F">
      <w:pPr>
        <w:spacing w:line="360" w:lineRule="auto"/>
        <w:ind w:firstLine="708"/>
        <w:rPr>
          <w:b/>
        </w:rPr>
      </w:pPr>
    </w:p>
    <w:p w14:paraId="1F11E5C4" w14:textId="77777777" w:rsidR="00EF463A" w:rsidRDefault="00EF463A" w:rsidP="00DF026F">
      <w:pPr>
        <w:spacing w:line="360" w:lineRule="auto"/>
        <w:ind w:firstLine="708"/>
        <w:rPr>
          <w:b/>
        </w:rPr>
      </w:pPr>
    </w:p>
    <w:p w14:paraId="2DDD4006" w14:textId="77777777" w:rsidR="00EF463A" w:rsidRDefault="00EF463A" w:rsidP="00DF026F">
      <w:pPr>
        <w:spacing w:line="360" w:lineRule="auto"/>
        <w:ind w:firstLine="708"/>
        <w:rPr>
          <w:b/>
        </w:rPr>
      </w:pPr>
    </w:p>
    <w:p w14:paraId="11367783" w14:textId="77777777" w:rsidR="00EF463A" w:rsidRDefault="00EF463A" w:rsidP="00DF026F">
      <w:pPr>
        <w:spacing w:line="360" w:lineRule="auto"/>
        <w:ind w:firstLine="708"/>
        <w:rPr>
          <w:b/>
        </w:rPr>
      </w:pPr>
    </w:p>
    <w:p w14:paraId="00E71552" w14:textId="1BEDE9FE" w:rsidR="00CC3068" w:rsidRPr="00CC3068" w:rsidRDefault="00CC3068" w:rsidP="00DF026F">
      <w:pPr>
        <w:spacing w:line="360" w:lineRule="auto"/>
        <w:ind w:firstLine="708"/>
        <w:rPr>
          <w:b/>
        </w:rPr>
      </w:pPr>
      <w:r>
        <w:rPr>
          <w:b/>
        </w:rPr>
        <w:lastRenderedPageBreak/>
        <w:t>Diagrama de Sequências – Cadastrar Usuário</w:t>
      </w:r>
    </w:p>
    <w:p w14:paraId="34B9BB2A" w14:textId="4B866C0D" w:rsidR="009548A3" w:rsidRDefault="007C0BB5" w:rsidP="00AB4FD8">
      <w:pPr>
        <w:spacing w:line="360" w:lineRule="auto"/>
        <w:rPr>
          <w:b/>
        </w:rPr>
      </w:pPr>
      <w:r w:rsidRPr="007C0BB5">
        <w:rPr>
          <w:b/>
          <w:noProof/>
        </w:rPr>
        <w:drawing>
          <wp:inline distT="0" distB="0" distL="0" distR="0" wp14:anchorId="7EEC057C" wp14:editId="3B45C2EE">
            <wp:extent cx="4996908" cy="4419600"/>
            <wp:effectExtent l="0" t="0" r="0" b="0"/>
            <wp:docPr id="4234230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230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9797" cy="442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CC99" w14:textId="77777777" w:rsidR="00CC4270" w:rsidRDefault="00CC4270" w:rsidP="00DF026F">
      <w:pPr>
        <w:spacing w:line="360" w:lineRule="auto"/>
        <w:ind w:firstLine="708"/>
        <w:rPr>
          <w:b/>
        </w:rPr>
      </w:pPr>
    </w:p>
    <w:p w14:paraId="29D32B25" w14:textId="41F6AB72" w:rsidR="007C0BB5" w:rsidRDefault="007C0BB5" w:rsidP="00DF026F">
      <w:pPr>
        <w:spacing w:line="360" w:lineRule="auto"/>
        <w:ind w:firstLine="708"/>
        <w:rPr>
          <w:b/>
        </w:rPr>
      </w:pPr>
      <w:r>
        <w:rPr>
          <w:b/>
        </w:rPr>
        <w:t xml:space="preserve">Diagrama de Sequência </w:t>
      </w:r>
      <w:r w:rsidR="002F74EC">
        <w:rPr>
          <w:b/>
        </w:rPr>
        <w:t>–</w:t>
      </w:r>
      <w:r>
        <w:rPr>
          <w:b/>
        </w:rPr>
        <w:t xml:space="preserve"> </w:t>
      </w:r>
      <w:r w:rsidR="002F74EC">
        <w:rPr>
          <w:b/>
        </w:rPr>
        <w:t>Consultar Consulta de Livros</w:t>
      </w:r>
    </w:p>
    <w:p w14:paraId="0F18EF32" w14:textId="15DD1FB3" w:rsidR="002F74EC" w:rsidRDefault="002F74EC" w:rsidP="00AB4FD8">
      <w:pPr>
        <w:spacing w:line="360" w:lineRule="auto"/>
        <w:rPr>
          <w:b/>
        </w:rPr>
      </w:pPr>
      <w:r w:rsidRPr="002F74EC">
        <w:rPr>
          <w:b/>
          <w:noProof/>
        </w:rPr>
        <w:drawing>
          <wp:inline distT="0" distB="0" distL="0" distR="0" wp14:anchorId="5F15E5F9" wp14:editId="7F00885D">
            <wp:extent cx="5074734" cy="3474720"/>
            <wp:effectExtent l="0" t="0" r="0" b="0"/>
            <wp:docPr id="17367774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774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8936" cy="347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A8E2" w14:textId="01B2168B" w:rsidR="00A27A99" w:rsidRDefault="00AB4FD8" w:rsidP="00A27A99">
      <w:pPr>
        <w:rPr>
          <w:b/>
        </w:rPr>
      </w:pPr>
      <w:r>
        <w:lastRenderedPageBreak/>
        <w:tab/>
      </w:r>
      <w:r w:rsidRPr="00AB4FD8">
        <w:rPr>
          <w:b/>
        </w:rPr>
        <w:t>Diagrama de Sequência – Login no Sistema</w:t>
      </w:r>
    </w:p>
    <w:p w14:paraId="1B784844" w14:textId="7E4CD825" w:rsidR="00AB4FD8" w:rsidRDefault="00AB4FD8" w:rsidP="00A27A99">
      <w:pPr>
        <w:rPr>
          <w:b/>
        </w:rPr>
      </w:pPr>
      <w:r>
        <w:rPr>
          <w:b/>
        </w:rPr>
        <w:tab/>
      </w:r>
      <w:r w:rsidRPr="00AB4FD8">
        <w:rPr>
          <w:b/>
          <w:noProof/>
        </w:rPr>
        <w:drawing>
          <wp:inline distT="0" distB="0" distL="0" distR="0" wp14:anchorId="650CFD46" wp14:editId="5B88F873">
            <wp:extent cx="5760085" cy="3922395"/>
            <wp:effectExtent l="0" t="0" r="0" b="1905"/>
            <wp:docPr id="11463857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857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AFEE" w14:textId="77777777" w:rsidR="00717B3C" w:rsidRDefault="00AB4FD8" w:rsidP="00A27A99">
      <w:pPr>
        <w:rPr>
          <w:b/>
        </w:rPr>
      </w:pPr>
      <w:r>
        <w:rPr>
          <w:b/>
        </w:rPr>
        <w:tab/>
      </w:r>
    </w:p>
    <w:p w14:paraId="29B2EB86" w14:textId="77777777" w:rsidR="00717B3C" w:rsidRDefault="00717B3C" w:rsidP="00A27A99">
      <w:pPr>
        <w:rPr>
          <w:b/>
        </w:rPr>
      </w:pPr>
    </w:p>
    <w:p w14:paraId="01F4C98C" w14:textId="77777777" w:rsidR="00717B3C" w:rsidRDefault="00717B3C" w:rsidP="00A27A99">
      <w:pPr>
        <w:rPr>
          <w:b/>
        </w:rPr>
      </w:pPr>
    </w:p>
    <w:p w14:paraId="640A957A" w14:textId="26E4A94C" w:rsidR="00AB4FD8" w:rsidRDefault="00AB4FD8" w:rsidP="00717B3C">
      <w:pPr>
        <w:ind w:firstLine="708"/>
        <w:rPr>
          <w:b/>
        </w:rPr>
      </w:pPr>
      <w:r>
        <w:rPr>
          <w:b/>
        </w:rPr>
        <w:t>Diagrama de Sequência – Emitir Alerta de Atraso</w:t>
      </w:r>
    </w:p>
    <w:p w14:paraId="235211E3" w14:textId="6A71925B" w:rsidR="00AB4FD8" w:rsidRDefault="00717B3C" w:rsidP="00A27A99">
      <w:r w:rsidRPr="00717B3C">
        <w:rPr>
          <w:noProof/>
        </w:rPr>
        <w:drawing>
          <wp:inline distT="0" distB="0" distL="0" distR="0" wp14:anchorId="79CEC7B7" wp14:editId="0CD0A5EE">
            <wp:extent cx="4887007" cy="3372321"/>
            <wp:effectExtent l="0" t="0" r="0" b="0"/>
            <wp:docPr id="9746987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987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FD8" w:rsidSect="00B52995">
      <w:footnotePr>
        <w:numRestart w:val="eachPage"/>
      </w:footnotePr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F762E" w14:textId="77777777" w:rsidR="00E80955" w:rsidRDefault="00E80955" w:rsidP="002724D8">
      <w:r>
        <w:separator/>
      </w:r>
    </w:p>
  </w:endnote>
  <w:endnote w:type="continuationSeparator" w:id="0">
    <w:p w14:paraId="04E57135" w14:textId="77777777" w:rsidR="00E80955" w:rsidRDefault="00E80955" w:rsidP="00272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DA2732" w14:textId="77777777" w:rsidR="00E80955" w:rsidRDefault="00E80955" w:rsidP="002724D8">
      <w:r>
        <w:separator/>
      </w:r>
    </w:p>
  </w:footnote>
  <w:footnote w:type="continuationSeparator" w:id="0">
    <w:p w14:paraId="3F58DFCB" w14:textId="77777777" w:rsidR="00E80955" w:rsidRDefault="00E80955" w:rsidP="00272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0A465C9A"/>
    <w:multiLevelType w:val="multilevel"/>
    <w:tmpl w:val="A488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7639C"/>
    <w:multiLevelType w:val="multilevel"/>
    <w:tmpl w:val="4916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504F9"/>
    <w:multiLevelType w:val="multilevel"/>
    <w:tmpl w:val="E1C8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F1367"/>
    <w:multiLevelType w:val="multilevel"/>
    <w:tmpl w:val="0D4C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90D0F"/>
    <w:multiLevelType w:val="multilevel"/>
    <w:tmpl w:val="7362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9794C"/>
    <w:multiLevelType w:val="multilevel"/>
    <w:tmpl w:val="48C2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36007"/>
    <w:multiLevelType w:val="multilevel"/>
    <w:tmpl w:val="4D66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C6B78"/>
    <w:multiLevelType w:val="hybridMultilevel"/>
    <w:tmpl w:val="B300BBCC"/>
    <w:lvl w:ilvl="0" w:tplc="A19A30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0650BB2"/>
    <w:multiLevelType w:val="multilevel"/>
    <w:tmpl w:val="3D1EF3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15F025B"/>
    <w:multiLevelType w:val="multilevel"/>
    <w:tmpl w:val="384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7A1A92"/>
    <w:multiLevelType w:val="multilevel"/>
    <w:tmpl w:val="0988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FB3924"/>
    <w:multiLevelType w:val="multilevel"/>
    <w:tmpl w:val="96B0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844BBF"/>
    <w:multiLevelType w:val="multilevel"/>
    <w:tmpl w:val="5C26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B764A2"/>
    <w:multiLevelType w:val="multilevel"/>
    <w:tmpl w:val="C46A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06730"/>
    <w:multiLevelType w:val="multilevel"/>
    <w:tmpl w:val="BF6E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FF55F7"/>
    <w:multiLevelType w:val="multilevel"/>
    <w:tmpl w:val="6170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7235AC"/>
    <w:multiLevelType w:val="multilevel"/>
    <w:tmpl w:val="8B08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29550A"/>
    <w:multiLevelType w:val="multilevel"/>
    <w:tmpl w:val="4EC8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3C10F7"/>
    <w:multiLevelType w:val="hybridMultilevel"/>
    <w:tmpl w:val="5D6A2788"/>
    <w:lvl w:ilvl="0" w:tplc="FF2A9E5A">
      <w:start w:val="1"/>
      <w:numFmt w:val="lowerLetter"/>
      <w:lvlText w:val="%1)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 w15:restartNumberingAfterBreak="0">
    <w:nsid w:val="7542300F"/>
    <w:multiLevelType w:val="multilevel"/>
    <w:tmpl w:val="E630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BD30B6"/>
    <w:multiLevelType w:val="multilevel"/>
    <w:tmpl w:val="C9A2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4570E5"/>
    <w:multiLevelType w:val="multilevel"/>
    <w:tmpl w:val="BF42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E563D1"/>
    <w:multiLevelType w:val="multilevel"/>
    <w:tmpl w:val="1614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2C64FF"/>
    <w:multiLevelType w:val="multilevel"/>
    <w:tmpl w:val="88C0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807871">
    <w:abstractNumId w:val="18"/>
  </w:num>
  <w:num w:numId="2" w16cid:durableId="1601987114">
    <w:abstractNumId w:val="7"/>
  </w:num>
  <w:num w:numId="3" w16cid:durableId="878668702">
    <w:abstractNumId w:val="13"/>
  </w:num>
  <w:num w:numId="4" w16cid:durableId="1633706924">
    <w:abstractNumId w:val="4"/>
  </w:num>
  <w:num w:numId="5" w16cid:durableId="2045248625">
    <w:abstractNumId w:val="12"/>
  </w:num>
  <w:num w:numId="6" w16cid:durableId="1313486518">
    <w:abstractNumId w:val="23"/>
  </w:num>
  <w:num w:numId="7" w16cid:durableId="789395901">
    <w:abstractNumId w:val="8"/>
  </w:num>
  <w:num w:numId="8" w16cid:durableId="1240402292">
    <w:abstractNumId w:val="0"/>
  </w:num>
  <w:num w:numId="9" w16cid:durableId="1162355988">
    <w:abstractNumId w:val="10"/>
  </w:num>
  <w:num w:numId="10" w16cid:durableId="1172598119">
    <w:abstractNumId w:val="3"/>
  </w:num>
  <w:num w:numId="11" w16cid:durableId="986544131">
    <w:abstractNumId w:val="21"/>
  </w:num>
  <w:num w:numId="12" w16cid:durableId="833761066">
    <w:abstractNumId w:val="11"/>
  </w:num>
  <w:num w:numId="13" w16cid:durableId="664863762">
    <w:abstractNumId w:val="1"/>
  </w:num>
  <w:num w:numId="14" w16cid:durableId="63132934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42995155">
    <w:abstractNumId w:val="20"/>
  </w:num>
  <w:num w:numId="16" w16cid:durableId="1494370579">
    <w:abstractNumId w:val="14"/>
  </w:num>
  <w:num w:numId="17" w16cid:durableId="1020474056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211184075">
    <w:abstractNumId w:val="2"/>
  </w:num>
  <w:num w:numId="19" w16cid:durableId="168979015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143890769">
    <w:abstractNumId w:val="22"/>
  </w:num>
  <w:num w:numId="21" w16cid:durableId="772282766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233898170">
    <w:abstractNumId w:val="16"/>
  </w:num>
  <w:num w:numId="23" w16cid:durableId="1740591401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503471300">
    <w:abstractNumId w:val="17"/>
  </w:num>
  <w:num w:numId="25" w16cid:durableId="229703837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684332518">
    <w:abstractNumId w:val="19"/>
  </w:num>
  <w:num w:numId="27" w16cid:durableId="903375827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1640188594">
    <w:abstractNumId w:val="15"/>
  </w:num>
  <w:num w:numId="29" w16cid:durableId="1527208990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1771853608">
    <w:abstractNumId w:val="9"/>
  </w:num>
  <w:num w:numId="31" w16cid:durableId="67845936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343361729">
    <w:abstractNumId w:val="6"/>
  </w:num>
  <w:num w:numId="33" w16cid:durableId="1052653595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 w16cid:durableId="1688287463">
    <w:abstractNumId w:val="5"/>
  </w:num>
  <w:num w:numId="35" w16cid:durableId="1812750856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5A"/>
    <w:rsid w:val="00112E4B"/>
    <w:rsid w:val="001618B7"/>
    <w:rsid w:val="00184F5C"/>
    <w:rsid w:val="00185804"/>
    <w:rsid w:val="002724D8"/>
    <w:rsid w:val="00273D0E"/>
    <w:rsid w:val="002F74EC"/>
    <w:rsid w:val="00336DA5"/>
    <w:rsid w:val="003546C9"/>
    <w:rsid w:val="0039596F"/>
    <w:rsid w:val="003979B3"/>
    <w:rsid w:val="003B1A3F"/>
    <w:rsid w:val="003D34B9"/>
    <w:rsid w:val="003F4916"/>
    <w:rsid w:val="00404C32"/>
    <w:rsid w:val="0042045A"/>
    <w:rsid w:val="004C129C"/>
    <w:rsid w:val="004D0D23"/>
    <w:rsid w:val="005421FC"/>
    <w:rsid w:val="00545D3A"/>
    <w:rsid w:val="00554E2A"/>
    <w:rsid w:val="00565157"/>
    <w:rsid w:val="005713A2"/>
    <w:rsid w:val="005C113D"/>
    <w:rsid w:val="005D5920"/>
    <w:rsid w:val="005D599B"/>
    <w:rsid w:val="005F7D89"/>
    <w:rsid w:val="0060097B"/>
    <w:rsid w:val="00614E13"/>
    <w:rsid w:val="00692BD8"/>
    <w:rsid w:val="006C1366"/>
    <w:rsid w:val="00717B3C"/>
    <w:rsid w:val="007549A9"/>
    <w:rsid w:val="007714C7"/>
    <w:rsid w:val="007C0BB5"/>
    <w:rsid w:val="008638AD"/>
    <w:rsid w:val="00864819"/>
    <w:rsid w:val="008B4BD4"/>
    <w:rsid w:val="00916983"/>
    <w:rsid w:val="009548A3"/>
    <w:rsid w:val="009C338C"/>
    <w:rsid w:val="00A057A5"/>
    <w:rsid w:val="00A068A4"/>
    <w:rsid w:val="00A13242"/>
    <w:rsid w:val="00A27A99"/>
    <w:rsid w:val="00A3185E"/>
    <w:rsid w:val="00AB4FD8"/>
    <w:rsid w:val="00AC0236"/>
    <w:rsid w:val="00B52995"/>
    <w:rsid w:val="00BA5CD5"/>
    <w:rsid w:val="00BB7046"/>
    <w:rsid w:val="00BC47D4"/>
    <w:rsid w:val="00C0537A"/>
    <w:rsid w:val="00C445ED"/>
    <w:rsid w:val="00C7623C"/>
    <w:rsid w:val="00CC3068"/>
    <w:rsid w:val="00CC4270"/>
    <w:rsid w:val="00D055BC"/>
    <w:rsid w:val="00D372BD"/>
    <w:rsid w:val="00D71896"/>
    <w:rsid w:val="00DC7F95"/>
    <w:rsid w:val="00DD3224"/>
    <w:rsid w:val="00DF026F"/>
    <w:rsid w:val="00E5007B"/>
    <w:rsid w:val="00E80955"/>
    <w:rsid w:val="00EA6523"/>
    <w:rsid w:val="00EF1AFA"/>
    <w:rsid w:val="00EF463A"/>
    <w:rsid w:val="00F00836"/>
    <w:rsid w:val="00FB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FF2A85"/>
  <w15:chartTrackingRefBased/>
  <w15:docId w15:val="{02170A27-1F3C-48E5-8306-52AF153A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045A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42045A"/>
    <w:pPr>
      <w:spacing w:before="100" w:beforeAutospacing="1" w:after="100" w:afterAutospacing="1"/>
    </w:pPr>
  </w:style>
  <w:style w:type="character" w:styleId="Forte">
    <w:name w:val="Strong"/>
    <w:qFormat/>
    <w:rsid w:val="0042045A"/>
    <w:rPr>
      <w:b/>
      <w:bCs/>
    </w:rPr>
  </w:style>
  <w:style w:type="paragraph" w:styleId="Recuodecorpodetexto">
    <w:name w:val="Body Text Indent"/>
    <w:basedOn w:val="Normal"/>
    <w:rsid w:val="0042045A"/>
    <w:pPr>
      <w:spacing w:before="100" w:beforeAutospacing="1" w:after="100" w:afterAutospacing="1"/>
    </w:pPr>
  </w:style>
  <w:style w:type="paragraph" w:styleId="Corpodetexto">
    <w:name w:val="Body Text"/>
    <w:basedOn w:val="Normal"/>
    <w:rsid w:val="0042045A"/>
    <w:pPr>
      <w:spacing w:before="100" w:beforeAutospacing="1" w:after="100" w:afterAutospacing="1"/>
    </w:pPr>
  </w:style>
  <w:style w:type="character" w:styleId="Refdenotaderodap">
    <w:name w:val="footnote reference"/>
    <w:basedOn w:val="Fontepargpadro"/>
    <w:rsid w:val="0042045A"/>
  </w:style>
  <w:style w:type="character" w:styleId="Hyperlink">
    <w:name w:val="Hyperlink"/>
    <w:rsid w:val="0042045A"/>
    <w:rPr>
      <w:color w:val="0000FF"/>
      <w:u w:val="single"/>
    </w:rPr>
  </w:style>
  <w:style w:type="paragraph" w:styleId="Textodenotaderodap">
    <w:name w:val="footnote text"/>
    <w:basedOn w:val="Normal"/>
    <w:semiHidden/>
    <w:rsid w:val="0042045A"/>
    <w:rPr>
      <w:sz w:val="20"/>
      <w:szCs w:val="20"/>
    </w:rPr>
  </w:style>
  <w:style w:type="table" w:styleId="Tabelacomgrade">
    <w:name w:val="Table Grid"/>
    <w:basedOn w:val="Tabelanormal"/>
    <w:rsid w:val="004204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42045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85804"/>
    <w:pPr>
      <w:tabs>
        <w:tab w:val="center" w:pos="4252"/>
        <w:tab w:val="right" w:pos="8504"/>
      </w:tabs>
    </w:pPr>
  </w:style>
  <w:style w:type="character" w:styleId="MenoPendente">
    <w:name w:val="Unresolved Mention"/>
    <w:uiPriority w:val="99"/>
    <w:semiHidden/>
    <w:unhideWhenUsed/>
    <w:rsid w:val="00B52995"/>
    <w:rPr>
      <w:color w:val="605E5C"/>
      <w:shd w:val="clear" w:color="auto" w:fill="E1DFDD"/>
    </w:rPr>
  </w:style>
  <w:style w:type="character" w:styleId="nfase">
    <w:name w:val="Emphasis"/>
    <w:uiPriority w:val="20"/>
    <w:qFormat/>
    <w:rsid w:val="00A27A99"/>
    <w:rPr>
      <w:i/>
      <w:iCs/>
    </w:rPr>
  </w:style>
  <w:style w:type="paragraph" w:styleId="PargrafodaLista">
    <w:name w:val="List Paragraph"/>
    <w:basedOn w:val="Normal"/>
    <w:uiPriority w:val="34"/>
    <w:qFormat/>
    <w:rsid w:val="005C1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1553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ARTIGO ESCOLAR</vt:lpstr>
    </vt:vector>
  </TitlesOfParts>
  <Company>Idorlene da Silva Hoepers</Company>
  <LinksUpToDate>false</LinksUpToDate>
  <CharactersWithSpaces>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ARTIGO ESCOLAR</dc:title>
  <dc:subject/>
  <dc:creator>Idorlene da Silva Hoepers</dc:creator>
  <cp:keywords/>
  <dc:description/>
  <cp:lastModifiedBy>Jonathan Gomez</cp:lastModifiedBy>
  <cp:revision>11</cp:revision>
  <dcterms:created xsi:type="dcterms:W3CDTF">2025-06-22T20:11:00Z</dcterms:created>
  <dcterms:modified xsi:type="dcterms:W3CDTF">2025-06-28T00:14:00Z</dcterms:modified>
</cp:coreProperties>
</file>