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945B" w14:textId="1E010CFE" w:rsidR="00EB3A49" w:rsidRDefault="00EB3A49" w:rsidP="00F2187C">
      <w:pPr>
        <w:pStyle w:val="Ttulo1"/>
        <w:jc w:val="center"/>
        <w:rPr>
          <w:color w:val="000000" w:themeColor="text1"/>
        </w:rPr>
      </w:pPr>
      <w:r>
        <w:rPr>
          <w:color w:val="000000" w:themeColor="text1"/>
        </w:rPr>
        <w:t xml:space="preserve">Análise </w:t>
      </w:r>
      <w:r w:rsidR="007A65ED">
        <w:rPr>
          <w:color w:val="000000" w:themeColor="text1"/>
        </w:rPr>
        <w:t>crítica</w:t>
      </w:r>
      <w:r>
        <w:rPr>
          <w:color w:val="000000" w:themeColor="text1"/>
        </w:rPr>
        <w:t xml:space="preserve"> </w:t>
      </w:r>
    </w:p>
    <w:p w14:paraId="1867B681" w14:textId="2731DC9C" w:rsidR="00EB3A49" w:rsidRDefault="00EB3A49" w:rsidP="00EB3A49">
      <w:r>
        <w:t xml:space="preserve">É entendido por nós (Integrantes do grupo) que ética na programação vai muito além de bons modos </w:t>
      </w:r>
      <w:r w:rsidR="007B5184">
        <w:t>em códigos, a ética nesse meio reflete diretamente na nossa vida cotidiana</w:t>
      </w:r>
      <w:r w:rsidR="009E01CC">
        <w:t>.</w:t>
      </w:r>
      <w:r w:rsidR="007B5184">
        <w:t xml:space="preserve"> </w:t>
      </w:r>
      <w:r w:rsidR="009E01CC">
        <w:t>C</w:t>
      </w:r>
      <w:r w:rsidR="007B5184">
        <w:t xml:space="preserve">omo mostrado no </w:t>
      </w:r>
      <w:r w:rsidR="009E01CC">
        <w:t>f</w:t>
      </w:r>
      <w:r w:rsidR="007B5184">
        <w:t xml:space="preserve">ilme </w:t>
      </w:r>
      <w:r w:rsidR="009B60EB" w:rsidRPr="009B60EB">
        <w:t>Hacker – Todo Crime Tem um Início (Anonymous, 2016)</w:t>
      </w:r>
      <w:r w:rsidR="007A65ED">
        <w:t xml:space="preserve"> que suas escolhas no meio digital refletem em </w:t>
      </w:r>
      <w:r w:rsidR="004918AC">
        <w:t>consequências</w:t>
      </w:r>
      <w:r w:rsidR="007A65ED">
        <w:t xml:space="preserve"> </w:t>
      </w:r>
      <w:r w:rsidR="004918AC">
        <w:t>diretas na sua vida. Ética é entendido por ser justo e honesto através de boas práticas</w:t>
      </w:r>
      <w:r w:rsidR="00927F27">
        <w:t xml:space="preserve">, escolhas individuais podem afetar a sociedade em geral. </w:t>
      </w:r>
    </w:p>
    <w:p w14:paraId="0E52657A" w14:textId="14B329FA" w:rsidR="00927F27" w:rsidRPr="00DD2AE5" w:rsidRDefault="00747D73" w:rsidP="00EB3A49">
      <w:pPr>
        <w:rPr>
          <w:u w:val="single"/>
        </w:rPr>
      </w:pPr>
      <w:r w:rsidRPr="00747D73">
        <w:t>No mundo real, a programação é uma ferramenta poderosa para solucionar problemas, seja na segurança digital, no desenvolvimento de softwares financeiros ou na automação de tarefas. No entanto, como mostra o filme, o mesmo conhecimento pode ser usado para fraudes, invasões e crimes digitais.</w:t>
      </w:r>
    </w:p>
    <w:p w14:paraId="133D1503" w14:textId="46CE090A" w:rsidR="00CD5AC8" w:rsidRDefault="00F2187C" w:rsidP="00F2187C">
      <w:pPr>
        <w:pStyle w:val="Ttulo1"/>
        <w:jc w:val="center"/>
        <w:rPr>
          <w:color w:val="000000" w:themeColor="text1"/>
        </w:rPr>
      </w:pPr>
      <w:r w:rsidRPr="0001161D">
        <w:rPr>
          <w:color w:val="000000" w:themeColor="text1"/>
        </w:rPr>
        <w:t>Análise</w:t>
      </w:r>
      <w:r w:rsidR="0001161D">
        <w:rPr>
          <w:color w:val="000000" w:themeColor="text1"/>
        </w:rPr>
        <w:t xml:space="preserve"> do filme Hacker</w:t>
      </w:r>
    </w:p>
    <w:p w14:paraId="1831BA8A" w14:textId="77777777" w:rsidR="00EB3A49" w:rsidRPr="00EB3A49" w:rsidRDefault="00EB3A49" w:rsidP="00EB3A49"/>
    <w:p w14:paraId="7C339369" w14:textId="77777777" w:rsidR="000C120C" w:rsidRDefault="00DA6D11" w:rsidP="00F2187C">
      <w:r>
        <w:t xml:space="preserve">O filme retrata a vida de um jovem chamado Alex que em meio </w:t>
      </w:r>
      <w:r w:rsidR="000C120C">
        <w:t>as dificuldades financeiras encontram</w:t>
      </w:r>
      <w:r>
        <w:t xml:space="preserve"> saídas para ganhar dinheiro através de seu computador. </w:t>
      </w:r>
      <w:r w:rsidR="00D63D14">
        <w:t xml:space="preserve">No </w:t>
      </w:r>
      <w:r w:rsidR="000C120C">
        <w:t>início</w:t>
      </w:r>
      <w:r w:rsidR="00D63D14">
        <w:t xml:space="preserve"> são coisas simples e consideradas legais, </w:t>
      </w:r>
      <w:r w:rsidR="000C120C">
        <w:t>até</w:t>
      </w:r>
      <w:r w:rsidR="00D63D14">
        <w:t xml:space="preserve"> que ao surgir uma dificuldade financeira maior recorre a </w:t>
      </w:r>
      <w:r w:rsidR="00840BFC">
        <w:t>um</w:t>
      </w:r>
      <w:r w:rsidR="000C120C">
        <w:t xml:space="preserve"> meio ilegal para ganhar dinheiro, a dark web.</w:t>
      </w:r>
    </w:p>
    <w:p w14:paraId="2F331BF8" w14:textId="61C12AB7" w:rsidR="00F2187C" w:rsidRDefault="004C3DFE" w:rsidP="00F2187C">
      <w:r>
        <w:t xml:space="preserve">Ao decorrer do filme </w:t>
      </w:r>
      <w:r w:rsidR="00933F33">
        <w:t xml:space="preserve">outros personagens aparecem </w:t>
      </w:r>
      <w:r w:rsidR="00DE0CDC">
        <w:t>e se juntam a Alex</w:t>
      </w:r>
      <w:r w:rsidR="007F54E5">
        <w:t xml:space="preserve">, o trio usa </w:t>
      </w:r>
      <w:r w:rsidR="00D53B16">
        <w:t xml:space="preserve">seus conhecimentos </w:t>
      </w:r>
      <w:r w:rsidR="00310A0A">
        <w:t xml:space="preserve">programação para fraudes e roubos bancários, levando </w:t>
      </w:r>
      <w:r w:rsidR="00FA4F21">
        <w:t xml:space="preserve">uma vida </w:t>
      </w:r>
      <w:r w:rsidR="00754FE3">
        <w:t>regada a alguns luxos. A cada golpe o nível sobe, sempre desejam aumentar patamar de suas ações.</w:t>
      </w:r>
    </w:p>
    <w:p w14:paraId="272373F2" w14:textId="236E4897" w:rsidR="00754FE3" w:rsidRDefault="00F03F09" w:rsidP="00F2187C">
      <w:r>
        <w:t xml:space="preserve">Alguns dos problemas apresentados no filme são a fragilidade dos bancos, </w:t>
      </w:r>
      <w:r w:rsidR="00A90E69">
        <w:t>atualmente</w:t>
      </w:r>
      <w:r w:rsidR="0028618B">
        <w:t xml:space="preserve"> </w:t>
      </w:r>
      <w:r w:rsidR="00D2660E">
        <w:t>poderiam usa</w:t>
      </w:r>
      <w:r w:rsidR="001B5D55">
        <w:t>r</w:t>
      </w:r>
      <w:r w:rsidR="00D2660E">
        <w:t xml:space="preserve"> a IA </w:t>
      </w:r>
      <w:r w:rsidR="0028618B">
        <w:t>com</w:t>
      </w:r>
      <w:r w:rsidR="00D2660E">
        <w:t>o</w:t>
      </w:r>
      <w:r w:rsidR="0028618B">
        <w:t xml:space="preserve"> o </w:t>
      </w:r>
      <w:r w:rsidR="007752D6">
        <w:t>uma diferente abordagem tecnológica, mantend</w:t>
      </w:r>
      <w:r w:rsidR="001B5D55">
        <w:t>o como detector de possíveis fraudes.</w:t>
      </w:r>
    </w:p>
    <w:p w14:paraId="124CF65D" w14:textId="45465EB0" w:rsidR="00A90E69" w:rsidRPr="00F2187C" w:rsidRDefault="00CB549D" w:rsidP="00F2187C">
      <w:r>
        <w:t>I</w:t>
      </w:r>
      <w:r w:rsidR="003359FE">
        <w:t>mpactos sérios foram mostrados ao decorrer do filme, como mortes e perseguições</w:t>
      </w:r>
      <w:r w:rsidR="00C20E00">
        <w:t xml:space="preserve">. </w:t>
      </w:r>
      <w:r w:rsidR="00207122">
        <w:t>Através</w:t>
      </w:r>
      <w:r w:rsidR="00C20E00">
        <w:t xml:space="preserve"> de suas escolhas o melhor amigo de Alex teve sua vida ceifada</w:t>
      </w:r>
      <w:r w:rsidR="00207122">
        <w:t xml:space="preserve">. Isso reflete </w:t>
      </w:r>
      <w:r w:rsidR="00DA66D3">
        <w:t xml:space="preserve">na ética da programação, talvez se eles tivessem escolhido </w:t>
      </w:r>
      <w:r w:rsidR="00905750">
        <w:t xml:space="preserve">boas </w:t>
      </w:r>
      <w:r w:rsidR="00DF31BE">
        <w:t>práticas</w:t>
      </w:r>
      <w:r w:rsidR="00905750">
        <w:t xml:space="preserve"> </w:t>
      </w:r>
      <w:r w:rsidR="00DF31BE">
        <w:t>na programação e tivessem levado uma vida correta não teriam mortes e prisões.</w:t>
      </w:r>
    </w:p>
    <w:sectPr w:rsidR="00A90E69" w:rsidRPr="00F21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8"/>
    <w:rsid w:val="0001161D"/>
    <w:rsid w:val="000C120C"/>
    <w:rsid w:val="001B5D55"/>
    <w:rsid w:val="00207122"/>
    <w:rsid w:val="0028618B"/>
    <w:rsid w:val="00310A0A"/>
    <w:rsid w:val="003359FE"/>
    <w:rsid w:val="004918AC"/>
    <w:rsid w:val="004C3DFE"/>
    <w:rsid w:val="00565FFE"/>
    <w:rsid w:val="00747D73"/>
    <w:rsid w:val="00754FE3"/>
    <w:rsid w:val="007752D6"/>
    <w:rsid w:val="007A65ED"/>
    <w:rsid w:val="007B5184"/>
    <w:rsid w:val="007F54E5"/>
    <w:rsid w:val="00840BFC"/>
    <w:rsid w:val="00905750"/>
    <w:rsid w:val="00927F27"/>
    <w:rsid w:val="00933F33"/>
    <w:rsid w:val="00937B66"/>
    <w:rsid w:val="009B60EB"/>
    <w:rsid w:val="009D2853"/>
    <w:rsid w:val="009E01CC"/>
    <w:rsid w:val="00A90E69"/>
    <w:rsid w:val="00B259BE"/>
    <w:rsid w:val="00C20E00"/>
    <w:rsid w:val="00CB4366"/>
    <w:rsid w:val="00CB549D"/>
    <w:rsid w:val="00CD5AC8"/>
    <w:rsid w:val="00D2660E"/>
    <w:rsid w:val="00D53B16"/>
    <w:rsid w:val="00D63D14"/>
    <w:rsid w:val="00DA66D3"/>
    <w:rsid w:val="00DA6D11"/>
    <w:rsid w:val="00DD2AE5"/>
    <w:rsid w:val="00DE0CDC"/>
    <w:rsid w:val="00DF31BE"/>
    <w:rsid w:val="00EB3A49"/>
    <w:rsid w:val="00F03F09"/>
    <w:rsid w:val="00F2187C"/>
    <w:rsid w:val="00F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1E72"/>
  <w15:chartTrackingRefBased/>
  <w15:docId w15:val="{2983CBBE-BB0A-4317-84A3-6D07F07F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A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A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A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A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A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A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A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A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A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A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 de Menezes</dc:creator>
  <cp:keywords/>
  <dc:description/>
  <cp:lastModifiedBy>Jonathan Alves de Menezes</cp:lastModifiedBy>
  <cp:revision>2</cp:revision>
  <dcterms:created xsi:type="dcterms:W3CDTF">2025-03-31T19:52:00Z</dcterms:created>
  <dcterms:modified xsi:type="dcterms:W3CDTF">2025-03-31T19:52:00Z</dcterms:modified>
</cp:coreProperties>
</file>