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19D10" w14:textId="0D7587A2" w:rsidR="003467A1" w:rsidRDefault="00DC0644">
      <w:bookmarkStart w:id="0" w:name="_GoBack"/>
      <w:bookmarkEnd w:id="0"/>
      <w:r>
        <w:t>15 min</w:t>
      </w:r>
      <w:r>
        <w:tab/>
      </w:r>
      <w:r>
        <w:tab/>
        <w:t xml:space="preserve">Shahram: </w:t>
      </w:r>
      <w:r w:rsidR="007B20BE">
        <w:tab/>
      </w:r>
      <w:r>
        <w:t>Introduction, Goals of the Workshop</w:t>
      </w:r>
    </w:p>
    <w:p w14:paraId="39B3AD74" w14:textId="3D44A4DD" w:rsidR="00DC0644" w:rsidRDefault="007B20BE">
      <w:r>
        <w:t xml:space="preserve">5 </w:t>
      </w:r>
      <w:r w:rsidR="00DC0644">
        <w:t>min</w:t>
      </w:r>
      <w:r w:rsidR="00DC0644">
        <w:tab/>
      </w:r>
      <w:r w:rsidR="00DC0644">
        <w:tab/>
        <w:t xml:space="preserve">Jonathan: </w:t>
      </w:r>
      <w:r>
        <w:tab/>
        <w:t>Intro to Installing in R</w:t>
      </w:r>
      <w:r w:rsidR="00DC0644">
        <w:t>.</w:t>
      </w:r>
    </w:p>
    <w:p w14:paraId="42D5A221" w14:textId="06F6987D" w:rsidR="00DC0644" w:rsidRDefault="007B20BE">
      <w:r>
        <w:t>10</w:t>
      </w:r>
      <w:r w:rsidR="00DC0644">
        <w:t xml:space="preserve"> min</w:t>
      </w:r>
      <w:r w:rsidR="00DC0644">
        <w:tab/>
      </w:r>
      <w:r w:rsidR="00DC0644">
        <w:tab/>
      </w:r>
      <w:r>
        <w:t xml:space="preserve">Jonathan: </w:t>
      </w:r>
      <w:r>
        <w:tab/>
        <w:t>Get people Installing the code prior to speaking.</w:t>
      </w:r>
    </w:p>
    <w:p w14:paraId="21CED5E6" w14:textId="0F2D3884" w:rsidR="007B20BE" w:rsidRDefault="007B20BE" w:rsidP="007B20BE">
      <w:pPr>
        <w:ind w:left="2160" w:firstLine="720"/>
      </w:pPr>
      <w:proofErr w:type="spellStart"/>
      <w:r w:rsidRPr="007B20BE">
        <w:rPr>
          <w:u w:val="single"/>
        </w:rPr>
        <w:t>WiFi</w:t>
      </w:r>
      <w:proofErr w:type="spellEnd"/>
      <w:r w:rsidRPr="007B20BE">
        <w:rPr>
          <w:u w:val="single"/>
        </w:rPr>
        <w:t xml:space="preserve"> access here</w:t>
      </w:r>
      <w:r>
        <w:t xml:space="preserve"> or pre-downloaded. </w:t>
      </w:r>
    </w:p>
    <w:p w14:paraId="38E89A2F" w14:textId="00DE0854" w:rsidR="007B20BE" w:rsidRDefault="007B20BE" w:rsidP="007B20BE">
      <w:r>
        <w:t>------------- 30 min --------------</w:t>
      </w:r>
      <w:r w:rsidR="00716623">
        <w:t xml:space="preserve"> (while they are installing)</w:t>
      </w:r>
    </w:p>
    <w:p w14:paraId="12E4037A" w14:textId="1B051015" w:rsidR="007B20BE" w:rsidRDefault="00142D09" w:rsidP="007B20BE">
      <w:r>
        <w:t>15</w:t>
      </w:r>
      <w:r w:rsidR="007B20BE">
        <w:t xml:space="preserve"> min</w:t>
      </w:r>
      <w:r w:rsidR="007B20BE">
        <w:tab/>
      </w:r>
      <w:r w:rsidR="007B20BE">
        <w:tab/>
        <w:t xml:space="preserve">Jonathan: </w:t>
      </w:r>
      <w:r w:rsidR="007B20BE">
        <w:tab/>
        <w:t xml:space="preserve">Data Science Overview, discussion of tools </w:t>
      </w:r>
    </w:p>
    <w:p w14:paraId="3C959A5E" w14:textId="57453B13" w:rsidR="007B20BE" w:rsidRDefault="007B20BE" w:rsidP="007B20BE">
      <w:pPr>
        <w:ind w:left="2160" w:firstLine="720"/>
      </w:pPr>
      <w:r>
        <w:t xml:space="preserve">t-SNE, UMAP, FlowSOM, SPADE, Phenograph, </w:t>
      </w:r>
      <w:proofErr w:type="spellStart"/>
      <w:r>
        <w:t>dbscan</w:t>
      </w:r>
      <w:proofErr w:type="spellEnd"/>
      <w:r>
        <w:t>, MEM, etc.</w:t>
      </w:r>
    </w:p>
    <w:p w14:paraId="35DA5C74" w14:textId="43D5D0E9" w:rsidR="003B3235" w:rsidRDefault="00142D09" w:rsidP="00142D09">
      <w:r>
        <w:t>15</w:t>
      </w:r>
      <w:r>
        <w:t xml:space="preserve"> min</w:t>
      </w:r>
      <w:r>
        <w:tab/>
      </w:r>
      <w:r>
        <w:tab/>
        <w:t xml:space="preserve">Jonathan: </w:t>
      </w:r>
      <w:r>
        <w:tab/>
      </w:r>
      <w:r>
        <w:t>Example</w:t>
      </w:r>
      <w:r w:rsidR="003B3235">
        <w:t>s</w:t>
      </w:r>
      <w:r>
        <w:t xml:space="preserve"> of analysis #1 </w:t>
      </w:r>
      <w:r w:rsidR="003B3235">
        <w:t>&amp; #2</w:t>
      </w:r>
    </w:p>
    <w:p w14:paraId="6A9F32EE" w14:textId="57148320" w:rsidR="003B3235" w:rsidRDefault="00142D09" w:rsidP="003B3235">
      <w:pPr>
        <w:ind w:left="2160" w:firstLine="720"/>
      </w:pPr>
      <w:r>
        <w:t>Gandelman et al., Haematologica 2018</w:t>
      </w:r>
      <w:r w:rsidR="003B3235">
        <w:t xml:space="preserve"> (patients)</w:t>
      </w:r>
    </w:p>
    <w:p w14:paraId="2A2BE0FA" w14:textId="5ED8BE55" w:rsidR="00142D09" w:rsidRDefault="003B3235" w:rsidP="003B3235">
      <w:pPr>
        <w:ind w:left="2880"/>
      </w:pPr>
      <w:r>
        <w:t>Diggins et al., Nature Methods 2017 (PBMC)</w:t>
      </w:r>
    </w:p>
    <w:p w14:paraId="3C46674E" w14:textId="2306E26C" w:rsidR="007B20BE" w:rsidRDefault="007B20BE" w:rsidP="007B20BE">
      <w:r>
        <w:t xml:space="preserve">------------- </w:t>
      </w:r>
      <w:r>
        <w:t>6</w:t>
      </w:r>
      <w:r>
        <w:t>0 min --------------</w:t>
      </w:r>
      <w:r w:rsidR="00716623">
        <w:t xml:space="preserve"> </w:t>
      </w:r>
      <w:r w:rsidR="00716623">
        <w:t>(while they are installing)</w:t>
      </w:r>
    </w:p>
    <w:p w14:paraId="27D42789" w14:textId="0201775D" w:rsidR="003B3235" w:rsidRDefault="007B20BE" w:rsidP="007B20BE">
      <w:r>
        <w:t>15 min</w:t>
      </w:r>
      <w:r>
        <w:tab/>
      </w:r>
      <w:r>
        <w:tab/>
        <w:t>Duncan:</w:t>
      </w:r>
      <w:r>
        <w:tab/>
      </w:r>
      <w:r w:rsidR="00142D09">
        <w:t>Example of analysis #</w:t>
      </w:r>
      <w:r w:rsidR="003B3235">
        <w:t>3</w:t>
      </w:r>
      <w:r w:rsidR="00142D09">
        <w:t xml:space="preserve"> </w:t>
      </w:r>
    </w:p>
    <w:p w14:paraId="32788E74" w14:textId="44486193" w:rsidR="007B20BE" w:rsidRDefault="00142D09" w:rsidP="003B3235">
      <w:pPr>
        <w:ind w:left="2160" w:firstLine="720"/>
      </w:pPr>
      <w:r>
        <w:t>(REF)</w:t>
      </w:r>
    </w:p>
    <w:p w14:paraId="66115BFE" w14:textId="77777777" w:rsidR="003B3235" w:rsidRDefault="00142D09" w:rsidP="00142D09">
      <w:r>
        <w:t>15 min</w:t>
      </w:r>
      <w:r>
        <w:tab/>
      </w:r>
      <w:r>
        <w:tab/>
      </w:r>
      <w:r>
        <w:t>Shahram</w:t>
      </w:r>
      <w:r>
        <w:t>:</w:t>
      </w:r>
      <w:r>
        <w:tab/>
        <w:t>Example of analysis #</w:t>
      </w:r>
      <w:r w:rsidR="003B3235">
        <w:t>4</w:t>
      </w:r>
      <w:r>
        <w:t xml:space="preserve"> </w:t>
      </w:r>
    </w:p>
    <w:p w14:paraId="46ED4265" w14:textId="10FD7229" w:rsidR="00142D09" w:rsidRDefault="00142D09" w:rsidP="003B3235">
      <w:pPr>
        <w:ind w:left="2880"/>
      </w:pPr>
      <w:r>
        <w:t>(REF)</w:t>
      </w:r>
    </w:p>
    <w:p w14:paraId="73F60090" w14:textId="4DB058C9" w:rsidR="007B20BE" w:rsidRDefault="007B20BE" w:rsidP="007B20BE">
      <w:r>
        <w:t xml:space="preserve">------------- </w:t>
      </w:r>
      <w:r>
        <w:t>9</w:t>
      </w:r>
      <w:r>
        <w:t>0 min --------------</w:t>
      </w:r>
      <w:r w:rsidR="003B3235">
        <w:t xml:space="preserve"> </w:t>
      </w:r>
      <w:r w:rsidR="003B3235">
        <w:t>(while they are installing</w:t>
      </w:r>
      <w:r w:rsidR="003B3235">
        <w:t xml:space="preserve"> / troubleshooting the installing</w:t>
      </w:r>
      <w:r w:rsidR="003B3235">
        <w:t>)</w:t>
      </w:r>
    </w:p>
    <w:p w14:paraId="2E8041A2" w14:textId="77777777" w:rsidR="003B3235" w:rsidRDefault="00142D09" w:rsidP="007B20BE">
      <w:r>
        <w:t>30</w:t>
      </w:r>
      <w:r>
        <w:t xml:space="preserve"> min</w:t>
      </w:r>
      <w:r>
        <w:tab/>
      </w:r>
      <w:r>
        <w:tab/>
        <w:t xml:space="preserve">All: </w:t>
      </w:r>
      <w:r>
        <w:tab/>
      </w:r>
      <w:r>
        <w:tab/>
        <w:t xml:space="preserve"> Take questions on Tools, Examples, and Installing.</w:t>
      </w:r>
      <w:r w:rsidR="003B3235">
        <w:t xml:space="preserve">  </w:t>
      </w:r>
    </w:p>
    <w:p w14:paraId="6B0549C3" w14:textId="00E00DDB" w:rsidR="007B20BE" w:rsidRDefault="003B3235" w:rsidP="003B3235">
      <w:pPr>
        <w:ind w:left="2880"/>
      </w:pPr>
      <w:r>
        <w:t>Buffer time for longer talks</w:t>
      </w:r>
    </w:p>
    <w:p w14:paraId="3F807D5D" w14:textId="34ED921B" w:rsidR="007B20BE" w:rsidRDefault="007B20BE" w:rsidP="007B20BE">
      <w:r>
        <w:t xml:space="preserve">------------- </w:t>
      </w:r>
      <w:r>
        <w:t>12</w:t>
      </w:r>
      <w:r>
        <w:t>0 min --------------</w:t>
      </w:r>
    </w:p>
    <w:p w14:paraId="24ED89C2" w14:textId="2E0B6192" w:rsidR="00DC0644" w:rsidRDefault="007B20BE" w:rsidP="007B20BE">
      <w:r>
        <w:t>Coffee Break</w:t>
      </w:r>
    </w:p>
    <w:p w14:paraId="094237F1" w14:textId="48128B48" w:rsidR="007B20BE" w:rsidRDefault="007B20BE" w:rsidP="007B20BE">
      <w:r>
        <w:t xml:space="preserve">------------- </w:t>
      </w:r>
      <w:r>
        <w:t>150</w:t>
      </w:r>
      <w:r>
        <w:t xml:space="preserve"> min --------------</w:t>
      </w:r>
    </w:p>
    <w:p w14:paraId="07DB3EB1" w14:textId="1F60E61B" w:rsidR="007B20BE" w:rsidRDefault="003B3235" w:rsidP="007B20BE">
      <w:r>
        <w:t>30</w:t>
      </w:r>
      <w:r w:rsidR="00142D09">
        <w:t xml:space="preserve"> min</w:t>
      </w:r>
      <w:r w:rsidR="00142D09">
        <w:tab/>
      </w:r>
      <w:r w:rsidR="00142D09">
        <w:tab/>
      </w:r>
      <w:r>
        <w:t>Jonathan</w:t>
      </w:r>
      <w:r w:rsidR="00142D09">
        <w:t>:</w:t>
      </w:r>
      <w:r w:rsidR="00142D09">
        <w:tab/>
      </w:r>
      <w:r>
        <w:t>Lead data analysis of Examples #1 and #2</w:t>
      </w:r>
    </w:p>
    <w:p w14:paraId="0A7618F5" w14:textId="0E344F84" w:rsidR="007B20BE" w:rsidRDefault="007B20BE" w:rsidP="007B20BE">
      <w:r>
        <w:t xml:space="preserve">------------- </w:t>
      </w:r>
      <w:r>
        <w:t>18</w:t>
      </w:r>
      <w:r>
        <w:t>0 min --------------</w:t>
      </w:r>
    </w:p>
    <w:p w14:paraId="347ACEE8" w14:textId="436F1987" w:rsidR="003B3235" w:rsidRDefault="003B3235" w:rsidP="003B3235">
      <w:r>
        <w:t>15</w:t>
      </w:r>
      <w:r>
        <w:t xml:space="preserve"> min</w:t>
      </w:r>
      <w:r>
        <w:tab/>
      </w:r>
      <w:r>
        <w:tab/>
        <w:t>Jonathan:</w:t>
      </w:r>
      <w:r>
        <w:tab/>
      </w:r>
      <w:r>
        <w:t>Continue and conclude with any more analysis examples in R</w:t>
      </w:r>
    </w:p>
    <w:p w14:paraId="5CE1A836" w14:textId="1C5945FC" w:rsidR="003B3235" w:rsidRDefault="003B3235" w:rsidP="003B3235">
      <w:r>
        <w:t>15</w:t>
      </w:r>
      <w:r>
        <w:t xml:space="preserve"> min</w:t>
      </w:r>
      <w:r>
        <w:tab/>
      </w:r>
      <w:r>
        <w:tab/>
      </w:r>
      <w:r>
        <w:t>???</w:t>
      </w:r>
      <w:r>
        <w:t>:</w:t>
      </w:r>
      <w:r>
        <w:tab/>
      </w:r>
      <w:r>
        <w:tab/>
      </w:r>
      <w:r>
        <w:t xml:space="preserve">Lead data analysis </w:t>
      </w:r>
      <w:proofErr w:type="gramStart"/>
      <w:r>
        <w:t xml:space="preserve">of </w:t>
      </w:r>
      <w:r>
        <w:t>???</w:t>
      </w:r>
      <w:proofErr w:type="gramEnd"/>
      <w:r>
        <w:t xml:space="preserve"> (Shahram / Duncan)</w:t>
      </w:r>
    </w:p>
    <w:p w14:paraId="3D5A2800" w14:textId="56E8D2DA" w:rsidR="007B20BE" w:rsidRDefault="007B20BE" w:rsidP="007B20BE">
      <w:r>
        <w:t xml:space="preserve">------------- </w:t>
      </w:r>
      <w:r>
        <w:t>210</w:t>
      </w:r>
      <w:r>
        <w:t xml:space="preserve"> min --------------</w:t>
      </w:r>
    </w:p>
    <w:p w14:paraId="767D364C" w14:textId="213FE6E5" w:rsidR="003B3235" w:rsidRDefault="003B3235" w:rsidP="003B3235">
      <w:r>
        <w:t xml:space="preserve">30 </w:t>
      </w:r>
      <w:r>
        <w:t>min</w:t>
      </w:r>
      <w:r>
        <w:tab/>
      </w:r>
      <w:r>
        <w:tab/>
        <w:t>???:</w:t>
      </w:r>
      <w:r>
        <w:tab/>
      </w:r>
      <w:r>
        <w:tab/>
        <w:t xml:space="preserve">Lead data analysis </w:t>
      </w:r>
      <w:proofErr w:type="gramStart"/>
      <w:r>
        <w:t>of ???</w:t>
      </w:r>
      <w:proofErr w:type="gramEnd"/>
      <w:r>
        <w:t xml:space="preserve"> (Shahram / Duncan</w:t>
      </w:r>
    </w:p>
    <w:p w14:paraId="4452157F" w14:textId="3A908D32" w:rsidR="00DC0644" w:rsidRDefault="007B20BE" w:rsidP="003B3235">
      <w:r>
        <w:t>------------- 2</w:t>
      </w:r>
      <w:r>
        <w:t>4</w:t>
      </w:r>
      <w:r>
        <w:t>0 min --------------</w:t>
      </w:r>
    </w:p>
    <w:sectPr w:rsidR="00DC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44"/>
    <w:rsid w:val="00142D09"/>
    <w:rsid w:val="003467A1"/>
    <w:rsid w:val="003B3235"/>
    <w:rsid w:val="006B25B4"/>
    <w:rsid w:val="00716623"/>
    <w:rsid w:val="007B20BE"/>
    <w:rsid w:val="00BD4170"/>
    <w:rsid w:val="00DC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9178"/>
  <w15:chartTrackingRefBased/>
  <w15:docId w15:val="{FE6E7D5F-3197-4853-862D-69CA387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4</cp:revision>
  <dcterms:created xsi:type="dcterms:W3CDTF">2019-03-20T10:25:00Z</dcterms:created>
  <dcterms:modified xsi:type="dcterms:W3CDTF">2019-03-20T10:51:00Z</dcterms:modified>
</cp:coreProperties>
</file>