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0F" w:rsidRDefault="00CD6A0F" w:rsidP="00CD6A0F">
      <w:pPr>
        <w:jc w:val="center"/>
        <w:rPr>
          <w:rFonts w:eastAsia="Times New Roman" w:cstheme="minorHAnsi"/>
          <w:b/>
          <w:bCs/>
          <w:sz w:val="20"/>
          <w:szCs w:val="20"/>
          <w:lang w:eastAsia="en-NZ"/>
        </w:rPr>
      </w:pPr>
      <w:r w:rsidRPr="00CD6A0F">
        <w:rPr>
          <w:rFonts w:eastAsia="Times New Roman" w:cstheme="minorHAnsi"/>
          <w:b/>
          <w:bCs/>
          <w:noProof/>
          <w:sz w:val="20"/>
          <w:szCs w:val="20"/>
          <w:lang w:eastAsia="en-NZ"/>
        </w:rPr>
        <w:drawing>
          <wp:inline distT="0" distB="0" distL="0" distR="0" wp14:anchorId="07C5020A" wp14:editId="2BEC0097">
            <wp:extent cx="4626784" cy="46129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59" cy="46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sz w:val="20"/>
          <w:szCs w:val="20"/>
          <w:lang w:eastAsia="en-NZ"/>
        </w:rPr>
        <w:br w:type="page"/>
      </w:r>
    </w:p>
    <w:p w:rsidR="00FB7CF1" w:rsidRPr="00FB7CF1" w:rsidRDefault="00FB7CF1" w:rsidP="00FB7CF1">
      <w:pPr>
        <w:numPr>
          <w:ilvl w:val="0"/>
          <w:numId w:val="2"/>
        </w:numPr>
        <w:spacing w:before="120" w:after="120" w:line="240" w:lineRule="auto"/>
        <w:ind w:left="450"/>
        <w:rPr>
          <w:rFonts w:eastAsia="Times New Roman" w:cstheme="minorHAnsi"/>
          <w:sz w:val="20"/>
          <w:szCs w:val="20"/>
          <w:lang w:eastAsia="en-NZ"/>
        </w:rPr>
      </w:pPr>
      <w:r w:rsidRPr="00FB7CF1">
        <w:rPr>
          <w:rFonts w:eastAsia="Times New Roman" w:cstheme="minorHAnsi"/>
          <w:b/>
          <w:bCs/>
          <w:sz w:val="20"/>
          <w:szCs w:val="20"/>
          <w:lang w:eastAsia="en-NZ"/>
        </w:rPr>
        <w:lastRenderedPageBreak/>
        <w:t>6.70-PIN connector:</w:t>
      </w:r>
      <w:r w:rsidRPr="00FB7CF1">
        <w:rPr>
          <w:rFonts w:eastAsia="Times New Roman" w:cstheme="minorHAnsi"/>
          <w:sz w:val="20"/>
          <w:szCs w:val="20"/>
          <w:lang w:eastAsia="en-NZ"/>
        </w:rPr>
        <w:t> You can find the function for each pin from the table below:</w:t>
      </w:r>
    </w:p>
    <w:tbl>
      <w:tblPr>
        <w:tblW w:w="8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875"/>
        <w:gridCol w:w="1798"/>
        <w:gridCol w:w="529"/>
        <w:gridCol w:w="3196"/>
        <w:gridCol w:w="1683"/>
      </w:tblGrid>
      <w:tr w:rsidR="00FB7CF1" w:rsidRPr="00FB7CF1" w:rsidTr="00FB7CF1">
        <w:trPr>
          <w:tblHeader/>
        </w:trPr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Package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Number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Number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Name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Type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Optional Function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Additional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Function</w:t>
            </w:r>
          </w:p>
        </w:tc>
      </w:tr>
      <w:tr w:rsidR="00FB7CF1" w:rsidRPr="00FB7CF1" w:rsidTr="00FB7CF1">
        <w:tc>
          <w:tcPr>
            <w:tcW w:w="0" w:type="auto"/>
            <w:tcBorders>
              <w:top w:val="nil"/>
            </w:tcBorders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3V3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3V3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3V3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3V3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3V3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VDD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VDD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5V_VIN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VBUS_OTG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BST_OUT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VBUS_OTG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BST_OUT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VBUS_SW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BST_OUT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VBUS_SW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1V8_AUDIO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VBUS_SW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1V2_HDMI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VBAT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3V3_HDMI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VBAT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R4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VREF+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PF14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1_CKIN6,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I2C4_SCL,I2C1_SCL,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ETH1_GMII_RXD6,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FMC_A8,EVENTOUT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ADC2_INP6,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ADC2_INN2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PF13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I2C4_SMBA,I2C1_SMBA,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ETH1_GMII_RXD5,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FMC_A7,EVENTOUT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ADC2_INP2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PF15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2C4_SDA,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I2C1_SDA,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ETH1_GMII_RXD7,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FMC_A9, 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L3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PD14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TIM4_CH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3_MCLK_B,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UART8_CTS,FMC_AD0/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FMC_D0,EVENTOUT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ANA0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ADC2_INN1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J2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PD15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TIM4_CH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3_MCLK_A,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UART8_CTS,FMC_AD1/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FMC_D1,LCD_R1,EVENTOUT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ANA1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ADC2_INP1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R2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PWR_ON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PWR_ONLP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K2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PC13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RTC_OUT1/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RTC_TS/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RTC_LSCO,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TAMP_IN1/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TAMP_OUT2/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TAMP_OUT3,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WKUP3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PA14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DBTRGO,DBTRGI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,MCO2,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TIM2_CH1/TIM2_ETR,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TIM5_CH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8_ETR,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TIM15_BKIN,USART2_CTS/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USART2_NSS,UART4_TX,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SDMMC2_CMD,SAI2_SD_B,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ETH1_GMII_CRS/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ETH1_MII_CRS,EVENTOUT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WKUP1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SCL,I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I2C5_SCL,I2C4_SCL,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PONKEYN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SAI3_FS_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A,USART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2_RTS/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USART2_DE,SDMMC3_D1,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DFSDM1_CKIN0,FMC_NOE,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</w:t>
            </w:r>
            <w:r w:rsidR="00E679EF">
              <w:rPr>
                <w:rFonts w:eastAsia="Times New Roman" w:cstheme="minorHAnsi"/>
                <w:sz w:val="20"/>
                <w:szCs w:val="20"/>
                <w:lang w:eastAsia="en-NZ"/>
              </w:rPr>
              <w:t>D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PF12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ETH1_GMII_RXD4,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6,EVENTOUT</w:t>
            </w:r>
            <w:proofErr w:type="gramEnd"/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ADC1_INN2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M3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NRST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AC11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12,TIM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16_CH1N,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SPI5_MISO,SAI1_SCK_B,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UART7_RTS/UART7_DE,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TIM13_CH1,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QUADSPI_BK1_IO0,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C20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JTMS-SWDIO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U1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ETH1_GMII_TX_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ER,FMC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_A3,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B20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JTCK-SWCLK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PG11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11,USART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UART4_TX,SPDIFRX_IN0,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ETH1_GMII_TX_EN/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ETH1_MII_TX_EN/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ETH1_RGMII_TX_CTL/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ETH1_RMII_TX_EN,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DCMI_D3,LCD_B3,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A20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JTDI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A19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JTDO-TRACESWO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B19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NJTRST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AB17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USB_DM1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USBH_HS_DM1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AC17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USB_DP1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USBH_HS_DP1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64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ETH_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CLK,TIM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17_BKIN,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TIM3_CH2,SAI4_D1,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I2C1_SMBA,SPI1_MOSI/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I2S1_SDO,I2C4_SMBA,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SPI3_MOSI/I2S3_SDO,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SPI6_MOSI,FDCAN2_RX,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SAI4_SD_A,ETH1_PPS_OUT,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UART5_RX,DCMI_D10,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LCD_G7,EVENTOUT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AA10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PB13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TIM1_CH1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1_CKOUT,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LPTIM2_OUT,SPI2_SCK/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I2S2_CK,DFSDM1_CKIN1,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USART3_CTS/USART3_NSS,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FDCAN2_TX,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ETH1_RMII_TXD1,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UART5_TX,EVENTOUT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AB16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67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USB_DM2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USBH_HS_DM2,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OTG_HS_DM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68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SDA,DFSDM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1_CKIN6,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I2C5_SDA,SAI3_SCK_A,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UART4_RX,FDCAN1_RX,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SDMMC3_CMD,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FMC_AD2/FMC_D2,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AC16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USB_DP2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USBH_HS_DP2,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OTG_HS_DP</w:t>
            </w:r>
          </w:p>
        </w:tc>
      </w:tr>
      <w:tr w:rsidR="00FB7CF1" w:rsidRPr="00FB7CF1" w:rsidTr="00FB7CF1"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B9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70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PD1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SCL,DFSDM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I2C5_SCL,SAI3_SD_A,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UART4_TX,FDCAN1_TX,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SDMMC3_D0,DFSDM1_CKIN7,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FMC_AD3/FMC_D3,EVENTOUT</w:t>
            </w:r>
          </w:p>
        </w:tc>
        <w:tc>
          <w:tcPr>
            <w:tcW w:w="0" w:type="auto"/>
            <w:hideMark/>
          </w:tcPr>
          <w:p w:rsidR="00FB7CF1" w:rsidRPr="00FB7CF1" w:rsidRDefault="00FB7CF1" w:rsidP="00FB7CF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</w:tbl>
    <w:p w:rsidR="00FB7CF1" w:rsidRPr="00FB7CF1" w:rsidRDefault="00FB7CF1">
      <w:pPr>
        <w:rPr>
          <w:rFonts w:eastAsia="Times New Roman" w:cstheme="minorHAnsi"/>
          <w:b/>
          <w:bCs/>
          <w:sz w:val="20"/>
          <w:szCs w:val="20"/>
          <w:lang w:eastAsia="en-NZ"/>
        </w:rPr>
      </w:pPr>
      <w:r w:rsidRPr="00FB7CF1">
        <w:rPr>
          <w:rFonts w:eastAsia="Times New Roman" w:cstheme="minorHAnsi"/>
          <w:b/>
          <w:bCs/>
          <w:sz w:val="20"/>
          <w:szCs w:val="20"/>
          <w:lang w:eastAsia="en-NZ"/>
        </w:rPr>
        <w:br w:type="page"/>
      </w:r>
    </w:p>
    <w:p w:rsidR="00DB646C" w:rsidRPr="00FB7CF1" w:rsidRDefault="00DB646C" w:rsidP="00DB646C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eastAsia="Times New Roman" w:cstheme="minorHAnsi"/>
          <w:sz w:val="20"/>
          <w:szCs w:val="20"/>
          <w:lang w:eastAsia="en-NZ"/>
        </w:rPr>
      </w:pPr>
      <w:r w:rsidRPr="00FB7CF1">
        <w:rPr>
          <w:rFonts w:eastAsia="Times New Roman" w:cstheme="minorHAnsi"/>
          <w:b/>
          <w:bCs/>
          <w:sz w:val="20"/>
          <w:szCs w:val="20"/>
          <w:lang w:eastAsia="en-NZ"/>
        </w:rPr>
        <w:lastRenderedPageBreak/>
        <w:t>7.70-PIN connector:</w:t>
      </w:r>
      <w:r w:rsidRPr="00FB7CF1">
        <w:rPr>
          <w:rFonts w:eastAsia="Times New Roman" w:cstheme="minorHAnsi"/>
          <w:sz w:val="20"/>
          <w:szCs w:val="20"/>
          <w:lang w:eastAsia="en-NZ"/>
        </w:rPr>
        <w:t> You can find the function for each pin from the table below:</w:t>
      </w:r>
    </w:p>
    <w:tbl>
      <w:tblPr>
        <w:tblW w:w="8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930"/>
        <w:gridCol w:w="1236"/>
        <w:gridCol w:w="563"/>
        <w:gridCol w:w="3618"/>
        <w:gridCol w:w="1679"/>
      </w:tblGrid>
      <w:tr w:rsidR="00DB646C" w:rsidRPr="00FB7CF1" w:rsidTr="00DB646C">
        <w:trPr>
          <w:tblHeader/>
        </w:trPr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Package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Number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Number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Name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Type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Optional Function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Additional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Function</w:t>
            </w:r>
          </w:p>
        </w:tc>
      </w:tr>
      <w:tr w:rsidR="00DB646C" w:rsidRPr="00FB7CF1" w:rsidTr="00DB646C">
        <w:tc>
          <w:tcPr>
            <w:tcW w:w="0" w:type="auto"/>
            <w:tcBorders>
              <w:top w:val="nil"/>
            </w:tcBorders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D2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PD6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TIM16_CH1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DFSDM1_CKIN4,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SPI3_MOSI/I2S3_SDO,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SAI1_SD_A,USART2_RX,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FMC_NWAIT,DCMI_D10,LCD_B2,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AB19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PA12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2C6_SDA,I2C5_SDA,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UART4_TX,USART1_RTS/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USART1_DE,SAI2_FS_B,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FDCAN1_TX,LCD_R5,EVENTOUT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OTG_FS_DP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USART2_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TX,SDMMC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FMC_A5,EVENTOUT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AA18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2C6_SCL,I2C5_SCL,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SPI2_NSS/I2S2_WS,UART4_RX,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USART1_CTS/USART1_NSS,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FDCAN1_RX,LCD_R4,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OTG_FS_DM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BOOT0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MCO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2S_CKIN,LCD_G6,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WKUP5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BOOT1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AC19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OTG_VBUS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OTG_FS_VBUS,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OTG_HS_VBUS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M2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BOOT2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AC10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LPTIM2_IN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2C4_SMBA,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I2C1_SMBA,USART3_CTS/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QUADSPI_BK1_IO0,SAI2_SD_A,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FMC_A16/FMC_CLE,EVENTOUT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F3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2_SCK_A,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DCMI_VSYNC,LCD_B5,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PD12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LPTIM1_IN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4_CH1,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LPTIM2_IN1,I2C4_SCL,I2C1_SCL,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USART3_RTS/USART3_DE,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QUADSPI_BK1_IO1,SAI2_FS_A,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FMC_A17/FMC_ALE,EVENTOUT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F2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2_FS_A,DCMI_D7,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LCD_B7,EVENTOUT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AB12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TIM17_CH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5_SCK,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SAI1_MCLK_B,UART7_TX,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QUADSPI_BK1_IO2,EVENTOUT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F4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2_SD_A,DCMI_D6,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LCD_B6,EVENTOUT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AA13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TIM16_CH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SAI1_SD_B,UART7_RX,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QUADSPI_BK1_IO3,SAI4_SCK_B,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LPTIM1_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LPTIM2_ETR,SPI3_SCK/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I2S3_CK,SAI4_MCLK_B,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UART8_RX,SAI2_MCLK_A,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FMC_NBL0,DCMI_D2,EVENTOUT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DFSDM1_DATIN2,UART7_RX,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QUADSPI_BK2_IO0,FMC_AD4/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FMC_D4,EVENTOUT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SPI5_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MOSI,SAI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2_SD_B,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DCMI_D12,LCD_G5,EVENTOUT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ADC1_INP2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AC13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TIM1_CH1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1_CKIN2,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UART7_TX,QUADSPI_BK2_IO1,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FMC_AD5/FMC_D5,EVENTOUT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DBTRGO,USART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SPDIFRX_IN3,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QUADSPI_BK2_IO2,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SAI2_FS_B,FMC_NE2/FMC_NCE,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DCMI_VSYNC,LCD_R1,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1_CKOUT,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UART7_RTS/UART7_DE,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QUADSPI_BK2_IO2,FMC_AD6/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FMC_D6</w:t>
            </w:r>
            <w:r w:rsidRPr="00FB7CF1">
              <w:rPr>
                <w:rFonts w:eastAsia="MS Mincho" w:cstheme="minorHAnsi"/>
                <w:sz w:val="20"/>
                <w:szCs w:val="20"/>
                <w:lang w:eastAsia="en-NZ"/>
              </w:rPr>
              <w:t>，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PE10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TIM1_CH2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UART7_CTS,QUADSPI_BK2_IO3,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FMC_AD7/FMC_D7,EVENTOUT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0,TIM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3_CH3,TIM8_CH3,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UART4_TX,USART6_CK,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UART5_RTS/UART5_DE,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SDMMC1_D0,DCMI_D2,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4,RTC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_OUT2,SAI1_D1,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DFSDM1_CKIN1,USART1_RX,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I2S_CKIN,SAI1_SD_A,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SPI3_MOSI/I2S3_SDO,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UART4_RX,QUADSPI_CLK,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3_CH4,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TIM8_CH4,I2C3_SDA,I2S_CKIN,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UART5_CTS,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QUADSPI_BK1_IO0,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SDMMC1_D1,DCMI_D3,LCD_B2,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PC10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1_CKIN5,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SPI3_SCK/I2S3_CK,USART3_TX,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UART4_TX,QUADSPI_BK1_IO1,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SAI4_MCLK_B,SDMMC1_D2,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DCMI_D8,LCD_R2,EVENTOUT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SCL,LCD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_G5,LCD_G4,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SPI3_MISO/I2S3_SDI,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USART3_RX,UART4_RX,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QUADSPI_BK2_NCS,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SAI4_SCK_B,SDMMC1_D3,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DCMI_D4,EVENTOUT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SDA,SPI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SAI4_SD_B,EVENTOUT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TIM3_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2C5_SMBA,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UART4_RX,UART5_RX,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SDMMC1_CMD,DCMI_D11,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J4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SCL,I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I2C5_SMBA,SPI1_MOSI/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I2S1_SDO,I2C4_SMBA,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USART1_TX,SPI6_MOSI,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PC12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TRACECLK,MCO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2,SAI4_D3,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SPI3_MOSI/I2S3_SDO,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USART3_CK,UART5_TX,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SAI4_SD_B,SDMMC1_CK,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DCMI_D9,EVENTOUT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SDA,I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2C2_SDA,I2C5_SDA,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SPI1_MISO/I2S1_SDI,I2C4_SDA,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USART1_RX,SPI6_MISO,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2_MOSI/I2S2_SDO,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DCMI_D10,EVENTOUT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1,UART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4_RX,FDCAN1_RX,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LCD_VSYNC,EVENTOUT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AA14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13,TIM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17_CH1N,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SPI5_MOSI,SAI1_FS_B,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UART7_CTS,TIM14_CH1,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QUADSPI_BK1_IO1,EVENTOUT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A17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DSI_D1N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W4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I2C3_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SCL,SPI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5_MISO,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ETH1_GMII_RXD3/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ETH1_MII_RXD3/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ETH1_RGMII_RXD3,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MDIOS_MDC,DCMI_D9,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B17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DSI_D1P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TIM12_CH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SPI5_SCK,ETH1_GMII_RXD2/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ETH1_MII_RXD2/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ETH1_RGMII_RXD2,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MDIOS_MDIO,DCMI_D8,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A16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DSI_CKN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RTC_OUT2/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RTC_LSCO,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TAMP_IN2/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TAMP_OUT3,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WKUP4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B16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DSI_CKP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J3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SDA,I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USART1_TX,EVENTOUT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SCL,I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USART1_CK,I2S1_MCK,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I2C4_SMBA,USART1_RX,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B15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DSI_D0N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SDA,I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I2C5_SDA,SPI1_NSS/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I2S1_WS,I2C4_SDA,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USART1_CTS/USART1_NSS,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SPI6_NSS,EVENTOUT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C15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DSI_D0P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PZ5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SDA,I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2C2_SDA,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I2C5_SDA,I2C4_SDA,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USART1_RTS/USART1_DE,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SDA,SDMMC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3_D0,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SDMMC3_CKIN,FMC_A0,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A14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SMBA,SDMMC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2_D0DIR,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SDMMC3_D0DIR,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SDMMC1_D0DIR,FMC_A2,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62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USART2_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RX,SDMMC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SDMMC3_D123DIR,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FMC_A4,EVENTOUT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AA19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PD13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LPTIM1_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OUT,TIM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4_CH2,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I2C4_SDA,I2C1_SDA,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I2S3_MCK,QUADSPI_BK1_IO3,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SAI2_SCK_A,FMC_A18,DSI_TE,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USART2_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TX,SDMMC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FMC_NWE,EVENTOUT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C19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PA15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DBTRGI,TIM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2_CH1/TIM2_ETR,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SAI4_D2,SDMMC1_CDIR,CEC,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SPI1_NSS/I2S1_WS,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SPI3_NSS/I2S3_WS,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SPI6_NSS,UART4_RTS/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UART4_DE,SDMMC2_D5,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SDMMC2_CDIR,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SDMMC1_D5,SAI4_FS_A,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UART7_TX,LCD_R1,EVENTOUT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I2C2_SCL,DFSDM1_CKIN1,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USART2_CK,SPDIFRX_IN0,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SDMMC3_D3,FMC_NE1,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PE4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DFSDM1_DATIN3,TIM15_CH1N,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SPI4_NSS,SAI1_FS_A,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SDMMC2_CKIN,SDMMC1_CKIN,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SDMMC2_D4,SDMMC1_D4,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FMC_A20,DCMI_D4,LCD_B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68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PF1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I2C2_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SCL,SDMMC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3_CMD,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SDMMC3_CDIR,FMC_A1,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DB646C" w:rsidRPr="00FB7CF1" w:rsidTr="00DB646C"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B7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70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PG15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1_D2,I2C2_SDA,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SAI1_FS_A,USART6_CTS/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USART6_NSS,SDMMC3_CK,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DCMI_D13,EVENTOUT</w:t>
            </w:r>
          </w:p>
        </w:tc>
        <w:tc>
          <w:tcPr>
            <w:tcW w:w="0" w:type="auto"/>
            <w:hideMark/>
          </w:tcPr>
          <w:p w:rsidR="00DB646C" w:rsidRPr="00FB7CF1" w:rsidRDefault="00DB646C" w:rsidP="00DB64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</w:tbl>
    <w:p w:rsidR="00DB646C" w:rsidRPr="00FB7CF1" w:rsidRDefault="00DB646C">
      <w:pPr>
        <w:rPr>
          <w:rStyle w:val="Strong"/>
          <w:rFonts w:cstheme="minorHAnsi"/>
          <w:sz w:val="20"/>
          <w:szCs w:val="20"/>
        </w:rPr>
      </w:pPr>
      <w:r w:rsidRPr="00FB7CF1">
        <w:rPr>
          <w:rStyle w:val="Strong"/>
          <w:rFonts w:cstheme="minorHAnsi"/>
          <w:sz w:val="20"/>
          <w:szCs w:val="20"/>
        </w:rPr>
        <w:br w:type="page"/>
      </w:r>
      <w:r w:rsidRPr="00FB7CF1">
        <w:rPr>
          <w:rStyle w:val="Strong"/>
          <w:rFonts w:cstheme="minorHAnsi"/>
          <w:sz w:val="20"/>
          <w:szCs w:val="20"/>
        </w:rPr>
        <w:lastRenderedPageBreak/>
        <w:br w:type="page"/>
      </w:r>
    </w:p>
    <w:p w:rsidR="00DB646C" w:rsidRPr="00FB7CF1" w:rsidRDefault="00DB646C" w:rsidP="00FB7CF1">
      <w:pPr>
        <w:rPr>
          <w:rFonts w:cstheme="minorHAnsi"/>
          <w:b/>
          <w:sz w:val="20"/>
          <w:szCs w:val="20"/>
        </w:rPr>
      </w:pPr>
      <w:r w:rsidRPr="00FB7CF1">
        <w:rPr>
          <w:rFonts w:cstheme="minorHAnsi"/>
          <w:b/>
          <w:sz w:val="20"/>
          <w:szCs w:val="20"/>
        </w:rPr>
        <w:lastRenderedPageBreak/>
        <w:t>8.70-PIN connector</w:t>
      </w:r>
      <w:r w:rsidR="00FB7CF1" w:rsidRPr="00FB7CF1">
        <w:rPr>
          <w:rFonts w:cstheme="minorHAnsi"/>
          <w:b/>
          <w:sz w:val="20"/>
          <w:szCs w:val="20"/>
        </w:rPr>
        <w:t>: You can find the function for each pin from the table below:</w:t>
      </w:r>
      <w:r w:rsidRPr="00FB7CF1">
        <w:rPr>
          <w:rFonts w:cstheme="minorHAnsi"/>
          <w:b/>
          <w:sz w:val="20"/>
          <w:szCs w:val="20"/>
        </w:rPr>
        <w:br w:type="page"/>
      </w:r>
    </w:p>
    <w:tbl>
      <w:tblPr>
        <w:tblW w:w="10798" w:type="dxa"/>
        <w:tblInd w:w="-1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56"/>
        <w:gridCol w:w="955"/>
        <w:gridCol w:w="704"/>
        <w:gridCol w:w="578"/>
        <w:gridCol w:w="4207"/>
        <w:gridCol w:w="1555"/>
      </w:tblGrid>
      <w:tr w:rsidR="000E14AE" w:rsidRPr="00FB7CF1" w:rsidTr="000E14AE">
        <w:trPr>
          <w:gridBefore w:val="1"/>
          <w:wBefore w:w="1843" w:type="dxa"/>
          <w:trHeight w:val="269"/>
          <w:tblHeader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proofErr w:type="spellStart"/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lastRenderedPageBreak/>
              <w:t>kage</w:t>
            </w:r>
            <w:proofErr w:type="spellEnd"/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Number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Number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Name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Pin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Type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Optional Function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t>Additional</w:t>
            </w:r>
            <w:r w:rsidRPr="00FB7CF1">
              <w:rPr>
                <w:rFonts w:eastAsia="Times New Roman" w:cstheme="minorHAnsi"/>
                <w:color w:val="FFFFFF"/>
                <w:sz w:val="20"/>
                <w:szCs w:val="20"/>
                <w:lang w:eastAsia="en-NZ"/>
              </w:rPr>
              <w:br/>
              <w:t>Function</w:t>
            </w:r>
          </w:p>
        </w:tc>
      </w:tr>
      <w:tr w:rsidR="000E14AE" w:rsidRPr="00FB7CF1" w:rsidTr="000E14AE">
        <w:trPr>
          <w:gridBefore w:val="1"/>
          <w:wBefore w:w="1843" w:type="dxa"/>
          <w:trHeight w:val="1785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TIM2_CH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3,LPTIM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2_IN1,I2C2_SCL,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SPI2_SCK/I2S2_CK,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USART3_TX,QUADSPI_BK1_NCS,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ETH1_GMII_RX_ER/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ETH1_MII_RX_ER,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LCD_G4,EVENTOUT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DFSDM1_CKIN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2S1_MCK,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SPDIFRX_IN2,ETH1_GMII_RXD0/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ETH1_MII_RXD0/ETH1_RGMII_RXD0/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ETH1_RMII_RXD0,EVENTOUT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ADC2_INP4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PB12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BKIN,I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2C6_SMBA,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I2C2_SMBA,SPI2_NSS/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I2S2_WS,DFSDM1_DATIN1,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USART3_CK,USART3_RX,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FDCAN2_RX,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ETH1_RMII_TXD0,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UART5_RX,EVENTOUT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SAI1_D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SAI4_D4,SAI1_D4,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SPDIFRX_IN3,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ETH1_RGMII_RXD1/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ETH1_RMII_RXD1,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SAI4_D3,EVENTOUT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ADC1_INP8,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ADC2_INP8,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ADC2_INN4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W2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TRACECLK,DFSDM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SPI2_MOSI/I2S2_SDO,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ETH1_GMII_TX_CLK/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ETH1_MII_TX_CLK,EVENTOUT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ADC1_INN12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TIM1_CH2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3_CH3,TIM8_CH2N,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DFSDM1_CKOUT,UART4_CTS,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LCD_R3,ETH1_GMII_RXD2/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ETH1_MII_RXD2/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ETH1_RGMII_RXD2,MDIOS_MDIO,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LCD_G1,EVENTOUT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ADC1_INP9,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ADC2_INP9,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ADC2_INN5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TIM16_CH1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4_CH1,I2C1_SCL,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CEC,I2C4_SCL,USART1_TX,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FDCAN2_TX,QUADSPI_BK1_NCS,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DFSDM1_DATIN5,UART5_TX,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DCMI_D5,EVENTOUT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TIM1_CH3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3_CH4,TIM8_CH3N,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DFSDM1_DATIN1,LCD_R6,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ETH1_GMII_RXD3/ETH1_MII_RXD3/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ETH1_RGMII_RXD3,MDIOS_MDC,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LCD_G0,EVENTOUT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ADC2_INP5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W1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1,ETH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1_GMII_TXD5,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FMC_A11,EVENTOUT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AB8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TIM1_CH1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3_CH2,TIM8_CH1N,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SAI4_D1,SPI1_MOSI/I2S1_SDO,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SPI6_MOSI,TIM14_CH1,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QUADSPI_CLK,ETH1_GMII_RX_DV/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ETH1_MII_RX_DV/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ETH1_RGMII_RX_CTL/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ETH1_RMII_CRS_DV,SAI4_SD_A,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ADC2_INN3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3_NSS/I2S3_WS,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USART1_RX,MDIOS_MDIO,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SAI4_FS_B,DCMI_D1,LCD_B1,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OTG_FS_ID,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OTG_HS_ID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ETR,ETH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1_GMII_CLK125/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ETH1_RGMII_CLK125,FMC_A15,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ETH_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CLK,TIM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2_CH2,TIM5_CH2,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LPTIM3_OUT,TIM15_CH1N,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USART2_RTS/USART2_DE,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UART4_RX,QUADSPI_BK1_IO3,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SAI2_MCLK_B,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ETH1_GMII_RX_CLK/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ETH1_MII_RX_CLK/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ETH1_RGMII_RX_CLK/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ETH1_RMII_REF_CLK,LCD_R2,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ADC1_INN16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K3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DFSDM1_CKIN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3_SCK_B,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USART3_TX,SPDIFRX_IN1,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FMC_AD13/FMC_D13,LCD_B7,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16_CH1,TIM4_CH3,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DFSDM1_CKIN7,I2C1_SCL,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SDMMC1_CKIN,I2C4_SCL,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SDMMC2_CKIN,UART4_RX,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FDCAN1_RX,SDMMC2_D4,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ETH1_GMII_TXD3/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ETH1_MII_TXD3/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ETH1_RGMII_TXD3,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SDMMC1_D4,DCMI_D6,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LCD_B6,EVENTOUT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TIM1_BKIN2,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ETH1_GMII_GTX_CLK/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ETH1_RGMII_GTX_CLK,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14,EVENTOUT</w:t>
            </w:r>
            <w:proofErr w:type="gramEnd"/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U2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TIM2_CH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5_CH4,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LPTIM5_OUT,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TIM15_CH2,USART2_RX,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LCD_B2,ETH1_GMII_COL/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ETH1_MII_COL,LCD_B5,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PVD_IN</w:t>
            </w:r>
          </w:p>
        </w:tc>
      </w:tr>
      <w:tr w:rsidR="00DB646C" w:rsidRPr="00FB7CF1" w:rsidTr="00DB646C">
        <w:tc>
          <w:tcPr>
            <w:tcW w:w="2799" w:type="dxa"/>
            <w:gridSpan w:val="2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AA2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PG13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0,LPTIM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1_OUT,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SAI1_CK2,SAI4_CK1,SPI6_SCK,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SAI1_SCK_A,USART6_CTS/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USART6_NSS,SAI4_MCLK_A,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ETH1_RGMII_TXD0/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ETH1_RMII_TXD0,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FMC_A24,LCD_R0, 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BKIN,SAI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2_MCLK_A,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DCMI_D5,LCD_B4,EVENTOUT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1,LPTIM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SPI6_MOSI,SAI4_D1,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USART6_TX,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QUADSPI_BK2_IO3,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SAI4_SD_A,ETH1_GMII_TXD1/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ETH1_RGMII_TXD1/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ETH1_RMII_TXD1,FMC_A25,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LCD_B0,EVENTOUT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RTC_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REFIN,TIM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16_BKIN,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DFSDM1_CKOUT,I2C5_SMBA,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SPI3_MISO/I2S3_SDI,SAI3_FS_B,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USART3_CK,FMC_AD15/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FMC_D15,LCD_B3,EVENTOUT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DFSDM1_CKIN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2_MISO/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I2S2_SDI,DFSDM1_CKOUT,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ETH1_GMII_TXD2/ETH1_MII_TXD2/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ETH1_RGMII_TXD2,DCMI_PIXCLK,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ADC1_INN11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AB11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10,UART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8_CTS,LCD_G3,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SAI2_SD_B,QUADSPI_BK2_IO2,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FMC_NE3,DCMI_D2,LCD_B2,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TRACECLK,SAI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1_CK1,I2C4_SCL,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SPI4_SCK,SAI1_MCLK_A,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QUADSPI_BK1_IO2,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ETH1_GMII_TXD3/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ETH1_MII_TXD3/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ETH1_RGMII_TXD3,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FMC_A23,EVENTOUT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K4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PG12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LPTIM1_IN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6_MISO,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SAI4_CK2,USART6_RTS/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USART6_DE,SPDIFRX_IN1,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LCD_B4,SAI4_SCK_A,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ETH1_PHY_INTN,FMC_NE4,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LCD_B1,EVENTOUT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PB11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TIM2_CH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4,LPTIM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I2C2_SDA,DFSDM1_CKIN7,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USART3_RX,ETH1_GMII_TX_EN/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ETH1_MII_TX_EN/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ETH1_RGMII_TX_CTL/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ETH1_RMII_TX_EN,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DSI_TE,LCD_G5,EVENTOUT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K1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DFSDM1_DATIN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3_SD_B,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USART3_RX,FMC_AD14/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FMC_D14,DCMI_HSYNC,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LCD_B0,EVENTOUT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2_MISO/I2S2_SDI,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DCMI_D9,LCD_G7,EVENTOUT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0,SAI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DFSDM1_CKIN4,SPI2_MOSI/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I2S2_SDO,SAI1_SD_A,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SDMMC2_CK,ETH1_MDC,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MDIOS_MDC,EVENTOUT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ADC1_INN10,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ADC2_INP11,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ADC2_INN10,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TAMP_IN3,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WKUP6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TIM8_BKIN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2_SCK/I2S2_CK,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DCMI_D8,LCD_G6,EVENTOUT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TIM2_CH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5_CH3,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LPTIM4_OUT,TIM15_CH1,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USART2_TX,SAI2_SCK_B,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SDMMC2_D0DIR,ETH1_MDIO,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MDIOS_MDIO,LCD_R1,EVENTOUT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WKUP2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TIM5_CH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2_NSS/I2S2_WS,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DCMI_D13,LCD_G5,EVENTOUT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PH15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TIM8_CH3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N,DCMI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_D11,LCD_G4,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0,DFSDM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ETH1_GMII_TXD4,FMC_A10,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TIM8_CH2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N,UART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FDCAN1_RX,DCMI_D4,LCD_G3,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2,MCO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2,TIM8_BKIN,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ETH1_GMII_TXD6,FMC_A12,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PH13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TIM8_CH1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N,UART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FDCAN1_TX,LCD_G2,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15,TIM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2_CH1/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TIM2_ETR,ETH_CLK,TIM8_ETR,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SPI6_NSS,SAI4_D2,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USART6_RTS/USART6_DE,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USART3_RTS/USART3_DE,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SPDIFRX_IN2,SAI4_FS_A,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ETH1_PPS_OUT,LCD_G7,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1_BKIN2,SAI1_D1,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TIM15_CH2,SPI4_MOSI,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SAI1_SD_A,SDMMC2_D0,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SDMMC1_D2,SAI2_MCLK_B,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FMC_A22,DCMI_D7,LCD_G1,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GND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4_MOSI,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UART8_RTS/UART8_DE,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SAI2_MCLK_B,SDMMC1_D123DIR,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FMC_AD11/FMC_D11,LCD_G0,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LCD_CLK,EVENTOUT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3_CH1,TIM8_CH1,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DFSDM1_CKIN3,I2S2_MCK,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USART6_TX,SDMMC1_D0DIR,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SDMMC2_D0DIR,SDMMC2_D6,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DSI_TE,SDMMC1_D6,DCMI_D0,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LCD_HSYNC,EVENTOUT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PE15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1_BKIN,TIM15_BKIN,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USART2_CTS/USART2_NSS,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UART8_CTS,FMC_NCE2,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FMC_AD12/FMC_D12,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LCD_R7,EVENTOUT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TIM5_CH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2C4_SMBA,I2C1_SMBA,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DCMI_D1,LCD_R4,EVENTOUT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PH12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5_CH3,I2C4_SDA,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I2C1_SDA,DCMI_D3,LCD_R6,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PH11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TIM5_CH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2C4_SCL,I2C1_SCL,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DCMI_D2,LCD_R5,EVENTOUT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PC0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DFSDM1_CKIN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0,LPTIM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2_IN2,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DFSDM1_DATIN4,SAI2_FS_B,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QUADSPI_BK2_NCS,LCD_R5,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ADC2_INP10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LPTIM1_IN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2S2_MCK,SAI3_SD_B,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UART8_TX,FMC_NBL1,DCMI_D3,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TIM2_CH1/TIM2_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8_CH1N,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SAI4_CK1,SPI1_SCK/I2S1_CK,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SPI6_SCK,SAI4_MCLK_A,LCD_R4,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ADC1_INP19,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ADC1_INN18,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ADC2_INP19,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ADC2_INN18,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DAC_OUT2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PE11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1_CKIN4,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SPI4_NSS,USART6_CK,SAI2_SD_B,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FMC_AD8/FMC_D8,DCMI_D4,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LCD_G3,EVENTOUT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C5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TIM12_CH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2C3_SMBA,DCMI_D0,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LCD_R3,EVENTOUT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PD3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1_CKOUT,SPI2_SCK/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I2S2_CK,DFSDM1_DATIN0,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USART2_CTS/USART2_NSS,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SDMMC1_D123DIR,SDMMC2_D7,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SDMMC2_D123DIR,SDMMC1_D7,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FMC_CLK,DCMI_D5,LCD_G7,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D5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TIM5_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ETR,I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2C3_SDA,DCMI_HSYNC,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LCD_R2,EVENTOUT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PE13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1_CH3,DFSDM1_CKIN5,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SPI4_MISO,SAI2_FS_B,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FMC_AD10/FMC_D10,DCMI_D6,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LCD_DE,EVENTOUT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AA3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DFSDM1_CKIN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4,QUADSPI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_BK2_IO1,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SAI2_MCLK_B,ETH1_GMII_COL/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ETH1_MII_COL,LCD_R1,EVENTOUT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17_CH1,TIM4_CH4,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DFSDM1_DATIN7,I2C1_SDA,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SPI2_NSS/I2S2_WS,I2C4_SDA,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SDMMC2_CDIR,UART4_TX,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FDCAN1_TX,SDMMC2_D5,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SDMMC1_CDIR,SDMMC1_D5,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DCMI_D7,LCD_B7,EVENTOUT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AB4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PH2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LPTIM1_IN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2,QUADSPI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_BK2_IO0,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SAI2_SCK_B,ETH1_GMII_CRS/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ETH1_MII_CRS,LCD_R0,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V4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0,TIM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5_ETR,SAI4_D2,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SPI1_NSS/I2S1_WS,SPI3_NSS/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I2S3_WS,USART2_CK,SPI6_NSS,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SAI4_FS_A,DCMI_HSYNC,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LCD_VSYNC,EVENTOUT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ADC1_INP18,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ADC2_INP18,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DAC_OUT1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AC14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PG7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TRACED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5,SAI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1_MCLK_A,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USART6_CK,UART8_RTS/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UART8_DE,QUADSPI_CLK,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QUADSPI_BK2_IO3,DCMI_D13,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LCD_CLK,EVENTOUT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D11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PB7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TIM17_CH1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4_CH2,I2C1_SDA,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I2C4_SDA,USART1_RX,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SDMMC2_D1,DFSDM1_CKIN5,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FMC_NL,DCMI_VSYNC,EVENTOUT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Y12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PF10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TIM16_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BKIN,SAI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1_D3,SAI4_D4,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SAI1_D4,QUADSPI_CLK,SAI4_D3,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DCMI_D11,LCD_DE,EVENTOUT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AC8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PA6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TIM1_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BKIN,TIM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3_CH1,TIM8_BKIN,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SAI4_CK2,SPI1_MISO/I2S1_SDI,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SPI6_MISO,TIM13_CH1,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MDIOS_MDC,SAI4_SCK_A,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DCMI_PIXCLK,LCD_G2,EVENTOUT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ADC1_INP3,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ADC2_INP3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T1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67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PI10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0,USART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3_CTS/USART3_NSS,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ETH1_GMII_RX_ER/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ETH1_MII_RX_ER,LCD_HSYNC,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68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PA13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DBTRGO,DBTRGI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,MCO1,UART4_TX,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BOOTFAILN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PI9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HDP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1,UART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4_RX,FDCAN1_RX,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LCD_VSYNC,EVENTOUT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-</w:t>
            </w:r>
          </w:p>
        </w:tc>
      </w:tr>
      <w:tr w:rsidR="000E14AE" w:rsidRPr="00FB7CF1" w:rsidTr="000E14AE">
        <w:trPr>
          <w:gridBefore w:val="1"/>
          <w:wBefore w:w="1843" w:type="dxa"/>
        </w:trPr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B4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70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PE12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I/O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</w:p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TIM1_CH3</w:t>
            </w:r>
            <w:proofErr w:type="gramStart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N,DFSDM</w:t>
            </w:r>
            <w:proofErr w:type="gramEnd"/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t>1_DATIN5,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SPI4_SCK,SDMMC1_D0DIR,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SAI2_SCK_B,FMC_AD9/FMC_D9,</w:t>
            </w: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br/>
              <w:t>LCD_B4,EVENTOUT</w:t>
            </w:r>
          </w:p>
        </w:tc>
        <w:tc>
          <w:tcPr>
            <w:tcW w:w="0" w:type="auto"/>
            <w:hideMark/>
          </w:tcPr>
          <w:p w:rsidR="000E14AE" w:rsidRPr="00FB7CF1" w:rsidRDefault="000E14AE" w:rsidP="000E14AE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n-NZ"/>
              </w:rPr>
            </w:pPr>
            <w:r w:rsidRPr="00FB7CF1">
              <w:rPr>
                <w:rFonts w:eastAsia="Times New Roman" w:cstheme="minorHAnsi"/>
                <w:sz w:val="20"/>
                <w:szCs w:val="20"/>
                <w:lang w:eastAsia="en-NZ"/>
              </w:rPr>
              <w:lastRenderedPageBreak/>
              <w:t>-</w:t>
            </w:r>
          </w:p>
        </w:tc>
      </w:tr>
    </w:tbl>
    <w:p w:rsidR="00DB4E7E" w:rsidRPr="00FB7CF1" w:rsidRDefault="00DB4E7E" w:rsidP="000E14AE">
      <w:pPr>
        <w:jc w:val="right"/>
        <w:rPr>
          <w:rFonts w:cstheme="minorHAnsi"/>
          <w:sz w:val="20"/>
          <w:szCs w:val="20"/>
        </w:rPr>
      </w:pPr>
    </w:p>
    <w:sectPr w:rsidR="00DB4E7E" w:rsidRPr="00FB7C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46C" w:rsidRDefault="00DB646C" w:rsidP="00DB646C">
      <w:pPr>
        <w:spacing w:after="0" w:line="240" w:lineRule="auto"/>
      </w:pPr>
      <w:r>
        <w:separator/>
      </w:r>
    </w:p>
  </w:endnote>
  <w:endnote w:type="continuationSeparator" w:id="0">
    <w:p w:rsidR="00DB646C" w:rsidRDefault="00DB646C" w:rsidP="00DB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46C" w:rsidRDefault="00DB646C" w:rsidP="00DB646C">
      <w:pPr>
        <w:spacing w:after="0" w:line="240" w:lineRule="auto"/>
      </w:pPr>
      <w:r>
        <w:separator/>
      </w:r>
    </w:p>
  </w:footnote>
  <w:footnote w:type="continuationSeparator" w:id="0">
    <w:p w:rsidR="00DB646C" w:rsidRDefault="00DB646C" w:rsidP="00DB6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5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334"/>
      <w:gridCol w:w="1334"/>
      <w:gridCol w:w="980"/>
      <w:gridCol w:w="805"/>
      <w:gridCol w:w="2846"/>
      <w:gridCol w:w="1656"/>
    </w:tblGrid>
    <w:tr w:rsidR="00DB646C" w:rsidRPr="00DB646C" w:rsidTr="00DB646C">
      <w:trPr>
        <w:tblHeader/>
      </w:trPr>
      <w:tc>
        <w:tcPr>
          <w:tcW w:w="0" w:type="auto"/>
          <w:hideMark/>
        </w:tcPr>
        <w:p w:rsidR="00DB646C" w:rsidRPr="00DB646C" w:rsidRDefault="00DB646C" w:rsidP="00DB646C">
          <w:pPr>
            <w:pStyle w:val="Header"/>
          </w:pPr>
          <w:r w:rsidRPr="00DB646C">
            <w:t>Pin</w:t>
          </w:r>
          <w:r w:rsidRPr="00DB646C">
            <w:br/>
            <w:t>Package</w:t>
          </w:r>
          <w:r w:rsidRPr="00DB646C">
            <w:br/>
            <w:t>Number</w:t>
          </w:r>
        </w:p>
      </w:tc>
      <w:tc>
        <w:tcPr>
          <w:tcW w:w="0" w:type="auto"/>
          <w:hideMark/>
        </w:tcPr>
        <w:p w:rsidR="00DB646C" w:rsidRPr="00DB646C" w:rsidRDefault="00DB646C" w:rsidP="00DB646C">
          <w:pPr>
            <w:pStyle w:val="Header"/>
          </w:pPr>
          <w:r w:rsidRPr="00DB646C">
            <w:t>Pin</w:t>
          </w:r>
          <w:r w:rsidRPr="00DB646C">
            <w:br/>
            <w:t>Number</w:t>
          </w:r>
        </w:p>
      </w:tc>
      <w:tc>
        <w:tcPr>
          <w:tcW w:w="0" w:type="auto"/>
          <w:hideMark/>
        </w:tcPr>
        <w:p w:rsidR="00DB646C" w:rsidRPr="00DB646C" w:rsidRDefault="00DB646C" w:rsidP="00DB646C">
          <w:pPr>
            <w:pStyle w:val="Header"/>
          </w:pPr>
          <w:r w:rsidRPr="00DB646C">
            <w:t>Pin</w:t>
          </w:r>
          <w:r w:rsidRPr="00DB646C">
            <w:br/>
            <w:t>Name</w:t>
          </w:r>
        </w:p>
      </w:tc>
      <w:tc>
        <w:tcPr>
          <w:tcW w:w="0" w:type="auto"/>
          <w:hideMark/>
        </w:tcPr>
        <w:p w:rsidR="00DB646C" w:rsidRPr="00DB646C" w:rsidRDefault="00DB646C" w:rsidP="00DB646C">
          <w:pPr>
            <w:pStyle w:val="Header"/>
          </w:pPr>
          <w:r w:rsidRPr="00DB646C">
            <w:t>Pin</w:t>
          </w:r>
          <w:r w:rsidRPr="00DB646C">
            <w:br/>
            <w:t>Type</w:t>
          </w:r>
        </w:p>
      </w:tc>
      <w:tc>
        <w:tcPr>
          <w:tcW w:w="0" w:type="auto"/>
          <w:hideMark/>
        </w:tcPr>
        <w:p w:rsidR="00DB646C" w:rsidRPr="00DB646C" w:rsidRDefault="00DB646C" w:rsidP="00DB646C">
          <w:pPr>
            <w:pStyle w:val="Header"/>
          </w:pPr>
          <w:r w:rsidRPr="00DB646C">
            <w:t>Optional Function</w:t>
          </w:r>
        </w:p>
      </w:tc>
      <w:tc>
        <w:tcPr>
          <w:tcW w:w="0" w:type="auto"/>
          <w:hideMark/>
        </w:tcPr>
        <w:p w:rsidR="00DB646C" w:rsidRPr="00DB646C" w:rsidRDefault="00DB646C" w:rsidP="00DB646C">
          <w:pPr>
            <w:pStyle w:val="Header"/>
          </w:pPr>
          <w:r w:rsidRPr="00DB646C">
            <w:t>Additional</w:t>
          </w:r>
          <w:r w:rsidRPr="00DB646C">
            <w:br/>
            <w:t>Function</w:t>
          </w:r>
        </w:p>
      </w:tc>
    </w:tr>
  </w:tbl>
  <w:p w:rsidR="00DB646C" w:rsidRDefault="00DB6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5FB6"/>
    <w:multiLevelType w:val="multilevel"/>
    <w:tmpl w:val="0660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C52C74"/>
    <w:multiLevelType w:val="multilevel"/>
    <w:tmpl w:val="568A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AE"/>
    <w:rsid w:val="000E14AE"/>
    <w:rsid w:val="00CD6A0F"/>
    <w:rsid w:val="00DB4E7E"/>
    <w:rsid w:val="00DB646C"/>
    <w:rsid w:val="00E679EF"/>
    <w:rsid w:val="00FB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F146"/>
  <w15:chartTrackingRefBased/>
  <w15:docId w15:val="{5C15F773-5F5E-4785-8F8A-DE0B2DD2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64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6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6C"/>
  </w:style>
  <w:style w:type="paragraph" w:styleId="Footer">
    <w:name w:val="footer"/>
    <w:basedOn w:val="Normal"/>
    <w:link w:val="FooterChar"/>
    <w:uiPriority w:val="99"/>
    <w:unhideWhenUsed/>
    <w:rsid w:val="00DB6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6C"/>
  </w:style>
  <w:style w:type="paragraph" w:styleId="NormalWeb">
    <w:name w:val="Normal (Web)"/>
    <w:basedOn w:val="Normal"/>
    <w:uiPriority w:val="99"/>
    <w:semiHidden/>
    <w:unhideWhenUsed/>
    <w:rsid w:val="00FB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6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3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CD39-573C-49EC-B947-A0169928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4</cp:revision>
  <dcterms:created xsi:type="dcterms:W3CDTF">2023-02-24T09:44:00Z</dcterms:created>
  <dcterms:modified xsi:type="dcterms:W3CDTF">2023-02-26T23:19:00Z</dcterms:modified>
</cp:coreProperties>
</file>