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1D5B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9026B6" w:rsidRDefault="001D5BCA" w:rsidP="001D5B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24153">
        <w:rPr>
          <w:rFonts w:ascii="Times New Roman" w:hAnsi="Times New Roman" w:cs="Times New Roman"/>
          <w:sz w:val="24"/>
        </w:rPr>
        <w:t>There was once three immortals</w:t>
      </w:r>
      <w:r w:rsidR="009026B6">
        <w:rPr>
          <w:rFonts w:ascii="Times New Roman" w:hAnsi="Times New Roman" w:cs="Times New Roman"/>
          <w:sz w:val="24"/>
        </w:rPr>
        <w:t xml:space="preserve"> who used bronze and wooden tools</w:t>
      </w:r>
      <w:r w:rsidRPr="005241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24153">
        <w:rPr>
          <w:rFonts w:ascii="Times New Roman" w:hAnsi="Times New Roman" w:cs="Times New Roman"/>
          <w:sz w:val="24"/>
        </w:rPr>
        <w:t>Luu</w:t>
      </w:r>
      <w:proofErr w:type="spellEnd"/>
      <w:r w:rsidRPr="00524153">
        <w:rPr>
          <w:rFonts w:ascii="Times New Roman" w:hAnsi="Times New Roman" w:cs="Times New Roman"/>
          <w:sz w:val="24"/>
        </w:rPr>
        <w:t xml:space="preserve">, Andrew, and Pan. They raised </w:t>
      </w:r>
      <w:r w:rsidR="0051317C">
        <w:rPr>
          <w:rFonts w:ascii="Times New Roman" w:hAnsi="Times New Roman" w:cs="Times New Roman"/>
          <w:sz w:val="24"/>
        </w:rPr>
        <w:t xml:space="preserve">faceless </w:t>
      </w:r>
      <w:proofErr w:type="spellStart"/>
      <w:r w:rsidRPr="00524153">
        <w:rPr>
          <w:rFonts w:ascii="Times New Roman" w:hAnsi="Times New Roman" w:cs="Times New Roman"/>
          <w:sz w:val="24"/>
        </w:rPr>
        <w:t>reep</w:t>
      </w:r>
      <w:proofErr w:type="spellEnd"/>
      <w:r w:rsidRPr="00524153">
        <w:rPr>
          <w:rFonts w:ascii="Times New Roman" w:hAnsi="Times New Roman" w:cs="Times New Roman"/>
          <w:sz w:val="24"/>
        </w:rPr>
        <w:t xml:space="preserve">, a combination of sheep and rabbits. They were best friends, but the power between the three was </w:t>
      </w:r>
      <w:r w:rsidR="00B7646C">
        <w:rPr>
          <w:rFonts w:ascii="Times New Roman" w:hAnsi="Times New Roman" w:cs="Times New Roman"/>
          <w:sz w:val="24"/>
        </w:rPr>
        <w:t xml:space="preserve">unequal. </w:t>
      </w:r>
      <w:r w:rsidRPr="00524153">
        <w:rPr>
          <w:rFonts w:ascii="Times New Roman" w:hAnsi="Times New Roman" w:cs="Times New Roman"/>
          <w:sz w:val="24"/>
        </w:rPr>
        <w:t xml:space="preserve">Andrew was jealous of </w:t>
      </w:r>
      <w:proofErr w:type="spellStart"/>
      <w:r w:rsidRPr="00524153">
        <w:rPr>
          <w:rFonts w:ascii="Times New Roman" w:hAnsi="Times New Roman" w:cs="Times New Roman"/>
          <w:sz w:val="24"/>
        </w:rPr>
        <w:t>Luu's</w:t>
      </w:r>
      <w:proofErr w:type="spellEnd"/>
      <w:r w:rsidRPr="00524153">
        <w:rPr>
          <w:rFonts w:ascii="Times New Roman" w:hAnsi="Times New Roman" w:cs="Times New Roman"/>
          <w:sz w:val="24"/>
        </w:rPr>
        <w:t xml:space="preserve"> power, and set out to gather many mystical weapons. Andrew than proceeded to bury one weapon every night. One night, while </w:t>
      </w:r>
      <w:proofErr w:type="spellStart"/>
      <w:r w:rsidRPr="00524153">
        <w:rPr>
          <w:rFonts w:ascii="Times New Roman" w:hAnsi="Times New Roman" w:cs="Times New Roman"/>
          <w:sz w:val="24"/>
        </w:rPr>
        <w:t>Luu</w:t>
      </w:r>
      <w:proofErr w:type="spellEnd"/>
      <w:r w:rsidRPr="00524153">
        <w:rPr>
          <w:rFonts w:ascii="Times New Roman" w:hAnsi="Times New Roman" w:cs="Times New Roman"/>
          <w:sz w:val="24"/>
        </w:rPr>
        <w:t xml:space="preserve"> was patrolling the fields,  he heard a </w:t>
      </w:r>
      <w:proofErr w:type="spellStart"/>
      <w:r w:rsidRPr="00524153">
        <w:rPr>
          <w:rFonts w:ascii="Times New Roman" w:hAnsi="Times New Roman" w:cs="Times New Roman"/>
          <w:sz w:val="24"/>
        </w:rPr>
        <w:t>reep</w:t>
      </w:r>
      <w:proofErr w:type="spellEnd"/>
      <w:r w:rsidRPr="00524153">
        <w:rPr>
          <w:rFonts w:ascii="Times New Roman" w:hAnsi="Times New Roman" w:cs="Times New Roman"/>
          <w:sz w:val="24"/>
        </w:rPr>
        <w:t xml:space="preserve"> being unusually loud. </w:t>
      </w:r>
      <w:proofErr w:type="spellStart"/>
      <w:r w:rsidRPr="00524153">
        <w:rPr>
          <w:rFonts w:ascii="Times New Roman" w:hAnsi="Times New Roman" w:cs="Times New Roman"/>
          <w:sz w:val="24"/>
        </w:rPr>
        <w:t>Luu</w:t>
      </w:r>
      <w:proofErr w:type="spellEnd"/>
      <w:r w:rsidRPr="00524153">
        <w:rPr>
          <w:rFonts w:ascii="Times New Roman" w:hAnsi="Times New Roman" w:cs="Times New Roman"/>
          <w:sz w:val="24"/>
        </w:rPr>
        <w:t xml:space="preserve"> peered over the stone fence, and what he saw was Andrew finishing burying several of his weapons. In a rage, </w:t>
      </w:r>
      <w:proofErr w:type="spellStart"/>
      <w:r w:rsidRPr="00524153">
        <w:rPr>
          <w:rFonts w:ascii="Times New Roman" w:hAnsi="Times New Roman" w:cs="Times New Roman"/>
          <w:sz w:val="24"/>
        </w:rPr>
        <w:t>Luu</w:t>
      </w:r>
      <w:proofErr w:type="spellEnd"/>
      <w:r w:rsidRPr="00524153">
        <w:rPr>
          <w:rFonts w:ascii="Times New Roman" w:hAnsi="Times New Roman" w:cs="Times New Roman"/>
          <w:sz w:val="24"/>
        </w:rPr>
        <w:t xml:space="preserve"> threw dynamite at the animal pen. Andrew felt a great deal of shame, and let himself be consumed by the power of the dynamite. </w:t>
      </w:r>
    </w:p>
    <w:p w:rsidR="001D5BCA" w:rsidRDefault="0070545E" w:rsidP="001D5BCA">
      <w:pPr>
        <w:rPr>
          <w:rFonts w:ascii="Times New Roman" w:hAnsi="Times New Roman" w:cs="Times New Roman"/>
          <w:sz w:val="24"/>
        </w:rPr>
      </w:pPr>
      <w:r w:rsidRPr="0070545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8.75pt;margin-top:50.8pt;width:299.25pt;height:300pt;z-index:251661312" stroked="f">
            <v:textbox>
              <w:txbxContent>
                <w:p w:rsidR="00332DA7" w:rsidRDefault="00332DA7" w:rsidP="00332DA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87" name="Picture 213" descr="Yes ! Now I can get a job because I know Hieroglyphics !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 descr="Yes ! Now I can get a job because I know Hieroglyphics !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88" name="Picture 212" descr="Great! Now I am a Hieroglyphics Master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 descr="Great! Now I am a Hieroglyphics Master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89" name="Picture 211" descr="Great! Now I am a Hieroglyphics Master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 descr="Great! Now I am a Hieroglyphics Master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11" name="Picture 210" descr="I currently hold a Degree in Hieroglyphical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 descr="I currently hold a Degree in Hieroglyphical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12" name="Picture 209" descr="I'm doing my homework in Hieroglyphics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 descr="I'm doing my homework in Hieroglyphics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13" name="Picture 208" descr="Graduate School in Egyptology here I come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 descr="Graduate School in Egyptology here I come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14" name="Picture 207" descr="Hieroglyphics will be great for my resume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 descr="Hieroglyphics will be great for my resume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15" name="Picture 206" descr="I currently hold a Degree in Hieroglyphical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 descr="I currently hold a Degree in Hieroglyphical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16" name="Picture 205" descr="I'm doing my homework in Hieroglyphics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 descr="I'm doing my homework in Hieroglyphics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32DA7" w:rsidRPr="00D212D2" w:rsidRDefault="00332DA7" w:rsidP="00332DA7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17" name="Picture 203" descr="Hieroglyphics will be great for my resume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 descr="Hieroglyphics will be great for my resume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18" name="Picture 202" descr="Hieroglyphics will be great for my resume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 descr="Hieroglyphics will be great for my resume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19" name="Picture 201" descr="Hieroglyphics will be great for my resume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 descr="Hieroglyphics will be great for my resume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20" name="Picture 200" descr="Graduate School in Egyptology here I come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 descr="Graduate School in Egyptology here I come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21" name="Picture 199" descr="Yes ! Now I can get a job because I know Hieroglyphics !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 descr="Yes ! Now I can get a job because I know Hieroglyphics !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22" name="Picture 198" descr="Wow, I'm writing Hieroglyphics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 descr="Wow, I'm writing Hieroglyphics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23" name="Picture 197" descr="I currently hold a Degree in Hieroglyphical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 descr="I currently hold a Degree in Hieroglyphical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24" name="Picture 196" descr="Graduate School in Egyptology here I come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 descr="Graduate School in Egyptology here I come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25" name="Picture 195" descr="Wow, I'm writing Hieroglyphics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 descr="Wow, I'm writing Hieroglyphics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hAnsi="Verdana"/>
                      <w:color w:val="FFFFFF"/>
                      <w:sz w:val="27"/>
                      <w:szCs w:val="27"/>
                    </w:rPr>
                    <w:br/>
                  </w:r>
                  <w:r>
                    <w:rPr>
                      <w:rFonts w:ascii="Verdana" w:hAnsi="Verdana"/>
                      <w:color w:val="FFFFFF"/>
                      <w:sz w:val="27"/>
                      <w:szCs w:val="27"/>
                    </w:rPr>
                    <w:br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26" name="Picture 194" descr="Yes ! Now I can get a job because I know Hieroglyphics !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 descr="Yes ! Now I can get a job because I know Hieroglyphics !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27" name="Picture 193" descr="Wow, I'm writing Hieroglyphics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 descr="Wow, I'm writing Hieroglyphics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60" name="Picture 192" descr="Yes ! Now I can get a job because I know Hieroglyphics !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 descr="Yes ! Now I can get a job because I know Hieroglyphics !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61" name="Picture 191" descr="Graduate School in Egyptology here I come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 descr="Graduate School in Egyptology here I come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62" name="Picture 190" descr="Graduate School in Egyptology here I come 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 descr="Graduate School in Egyptology here I come 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63" name="Picture 189" descr="Yes ! Now I can get a job because I know Hieroglyphics !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 descr="Yes ! Now I can get a job because I know Hieroglyphics !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64" name="Picture 188" descr="I currently hold a Degree in Hieroglyphical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 descr="I currently hold a Degree in Hieroglyphical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76250" cy="571500"/>
                        <wp:effectExtent l="0" t="0" r="0" b="0"/>
                        <wp:docPr id="165" name="Picture 187" descr="I currently hold a Degree in Hieroglyphical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 descr="I currently hold a Degree in Hieroglyphical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32DA7" w:rsidRDefault="00332DA7"/>
              </w:txbxContent>
            </v:textbox>
          </v:shape>
        </w:pict>
      </w:r>
      <w:r w:rsidR="001D5BCA">
        <w:rPr>
          <w:rFonts w:ascii="Times New Roman" w:hAnsi="Times New Roman" w:cs="Times New Roman"/>
          <w:sz w:val="24"/>
        </w:rPr>
        <w:t xml:space="preserve">Using the teacher approved hieroglyphic translator on the </w:t>
      </w:r>
      <w:proofErr w:type="spellStart"/>
      <w:r w:rsidR="001D5BCA">
        <w:rPr>
          <w:rFonts w:ascii="Times New Roman" w:hAnsi="Times New Roman" w:cs="Times New Roman"/>
          <w:sz w:val="24"/>
        </w:rPr>
        <w:t>Paleoaliens</w:t>
      </w:r>
      <w:proofErr w:type="spellEnd"/>
      <w:r w:rsidR="001D5BCA">
        <w:rPr>
          <w:rFonts w:ascii="Times New Roman" w:hAnsi="Times New Roman" w:cs="Times New Roman"/>
          <w:sz w:val="24"/>
        </w:rPr>
        <w:t xml:space="preserve"> website, the following phrases were translated: "Three immortals", "jealous of </w:t>
      </w:r>
      <w:proofErr w:type="spellStart"/>
      <w:r w:rsidR="001D5BCA">
        <w:rPr>
          <w:rFonts w:ascii="Times New Roman" w:hAnsi="Times New Roman" w:cs="Times New Roman"/>
          <w:sz w:val="24"/>
        </w:rPr>
        <w:t>Luu</w:t>
      </w:r>
      <w:proofErr w:type="spellEnd"/>
      <w:r w:rsidR="001D5BCA">
        <w:rPr>
          <w:rFonts w:ascii="Times New Roman" w:hAnsi="Times New Roman" w:cs="Times New Roman"/>
          <w:sz w:val="24"/>
        </w:rPr>
        <w:t>"," in a rage", and "</w:t>
      </w:r>
      <w:proofErr w:type="spellStart"/>
      <w:r w:rsidR="001D5BCA">
        <w:rPr>
          <w:rFonts w:ascii="Times New Roman" w:hAnsi="Times New Roman" w:cs="Times New Roman"/>
          <w:sz w:val="24"/>
        </w:rPr>
        <w:t>Luu</w:t>
      </w:r>
      <w:proofErr w:type="spellEnd"/>
      <w:r w:rsidR="001D5BCA">
        <w:rPr>
          <w:rFonts w:ascii="Times New Roman" w:hAnsi="Times New Roman" w:cs="Times New Roman"/>
          <w:sz w:val="24"/>
        </w:rPr>
        <w:t xml:space="preserve"> threw dynamite." The letters are written from top to bottom, then left to right. In other words, the words are written column by column.</w:t>
      </w:r>
    </w:p>
    <w:p w:rsidR="001D5BCA" w:rsidRPr="00524153" w:rsidRDefault="0070545E" w:rsidP="001D5BCA">
      <w:pPr>
        <w:rPr>
          <w:rFonts w:ascii="Times New Roman" w:hAnsi="Times New Roman" w:cs="Times New Roman"/>
          <w:sz w:val="24"/>
        </w:rPr>
      </w:pPr>
      <w:r w:rsidRPr="0070545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78.75pt;margin-top:8.95pt;width:0;height:284.25pt;z-index:251662336" o:connectortype="straight"/>
        </w:pict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79" name="Picture 79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78" name="Picture 78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77" name="Picture 77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76" name="Picture 76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75" name="Picture 75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rFonts w:ascii="Verdana" w:hAnsi="Verdana"/>
          <w:color w:val="FFFFFF"/>
          <w:sz w:val="27"/>
          <w:szCs w:val="27"/>
        </w:rPr>
        <w:br/>
      </w:r>
      <w:r w:rsidR="001D5BCA">
        <w:rPr>
          <w:rFonts w:ascii="Verdana" w:hAnsi="Verdana"/>
          <w:color w:val="FFFFFF"/>
          <w:sz w:val="27"/>
          <w:szCs w:val="27"/>
        </w:rPr>
        <w:br/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74" name="Picture 74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73" name="Picture 73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72" name="Picture 72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71" name="Picture 71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70" name="Picture 70" descr="Great! Now I am a Hieroglyphics Master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Great! Now I am a Hieroglyphics Master 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69" name="Picture 69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68" name="Picture 68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67" name="Picture 67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noProof/>
        </w:rPr>
        <w:drawing>
          <wp:inline distT="0" distB="0" distL="0" distR="0">
            <wp:extent cx="476250" cy="571500"/>
            <wp:effectExtent l="0" t="0" r="0" b="0"/>
            <wp:docPr id="66" name="Picture 66" descr="I currently hold a Degree in Hieroglyph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I currently hold a Degree in Hieroglyphical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BCA">
        <w:rPr>
          <w:rFonts w:ascii="Verdana" w:hAnsi="Verdana"/>
          <w:color w:val="FFFFFF"/>
          <w:sz w:val="27"/>
          <w:szCs w:val="27"/>
        </w:rPr>
        <w:br/>
      </w:r>
    </w:p>
    <w:p w:rsidR="00332DA7" w:rsidRDefault="00332DA7" w:rsidP="00332DA7">
      <w:pPr>
        <w:rPr>
          <w:rFonts w:ascii="Verdana" w:hAnsi="Verdana"/>
          <w:color w:val="FFFFFF"/>
          <w:sz w:val="27"/>
          <w:szCs w:val="27"/>
        </w:rPr>
      </w:pP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10" name="Picture 110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9" name="Picture 109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8" name="Picture 108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7" name="Picture 107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6" name="Picture 106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5" name="Picture 105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4" name="Picture 104" descr="I'm doing my homework in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I'm doing my homework in Hieroglyphics !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3" name="Picture 103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t xml:space="preserve">      </w:t>
      </w:r>
    </w:p>
    <w:p w:rsidR="00332DA7" w:rsidRDefault="00332DA7" w:rsidP="00332DA7">
      <w:pPr>
        <w:rPr>
          <w:rFonts w:ascii="Verdana" w:hAnsi="Verdana"/>
          <w:color w:val="FFFFFF"/>
          <w:sz w:val="27"/>
          <w:szCs w:val="27"/>
        </w:rPr>
      </w:pPr>
      <w:r>
        <w:rPr>
          <w:rFonts w:ascii="Verdana" w:hAnsi="Verdana"/>
          <w:color w:val="FFFFFF"/>
          <w:sz w:val="27"/>
          <w:szCs w:val="27"/>
        </w:rPr>
        <w:t xml:space="preserve">  </w:t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2" name="Picture 102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1" name="Picture 101" descr="Hieroglyphics will be great for my resu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ieroglyphics will be great for my resume !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FFFF"/>
          <w:sz w:val="27"/>
          <w:szCs w:val="27"/>
        </w:rPr>
        <w:t xml:space="preserve">       </w:t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100" name="Picture 100" descr="Graduate School in Egyptology here I com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Graduate School in Egyptology here I come !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99" name="Picture 99" descr="Wow, I'm writing Hieroglyphics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Wow, I'm writing Hieroglyphics !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" cy="571500"/>
            <wp:effectExtent l="0" t="0" r="0" b="0"/>
            <wp:docPr id="98" name="Picture 98" descr="Yes ! Now I can get a job because I know Hieroglyphics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Yes ! Now I can get a job because I know Hieroglyphics !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DA7" w:rsidRPr="001D5BCA" w:rsidRDefault="00332DA7">
      <w:pPr>
        <w:rPr>
          <w:rFonts w:ascii="Times New Roman" w:hAnsi="Times New Roman" w:cs="Times New Roman"/>
          <w:sz w:val="24"/>
        </w:rPr>
      </w:pPr>
    </w:p>
    <w:sectPr w:rsidR="00332DA7" w:rsidRPr="001D5BCA" w:rsidSect="001D5B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D5BCA"/>
    <w:rsid w:val="001D5BCA"/>
    <w:rsid w:val="00332DA7"/>
    <w:rsid w:val="004E52FF"/>
    <w:rsid w:val="0051317C"/>
    <w:rsid w:val="006569F8"/>
    <w:rsid w:val="0070545E"/>
    <w:rsid w:val="008A37F1"/>
    <w:rsid w:val="009026B6"/>
    <w:rsid w:val="009B2454"/>
    <w:rsid w:val="00A52D49"/>
    <w:rsid w:val="00B7646C"/>
    <w:rsid w:val="00BF1B39"/>
    <w:rsid w:val="00C147AB"/>
    <w:rsid w:val="00DF466B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cp:lastPrinted>2014-11-24T04:21:00Z</cp:lastPrinted>
  <dcterms:created xsi:type="dcterms:W3CDTF">2014-11-23T04:11:00Z</dcterms:created>
  <dcterms:modified xsi:type="dcterms:W3CDTF">2014-11-24T06:27:00Z</dcterms:modified>
</cp:coreProperties>
</file>