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41EBD5" w14:textId="7D0E345F" w:rsidR="00F72883" w:rsidRDefault="00F7288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260</w:t>
      </w:r>
    </w:p>
    <w:p w14:paraId="00000001" w14:textId="782930CC" w:rsidR="002C0226" w:rsidRDefault="000A1BF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is an individual assignment, collaboration is prohibited.</w:t>
      </w:r>
    </w:p>
    <w:p w14:paraId="00000002" w14:textId="77777777" w:rsidR="002C0226" w:rsidRDefault="002C0226">
      <w:pPr>
        <w:spacing w:line="240" w:lineRule="auto"/>
        <w:rPr>
          <w:b/>
          <w:sz w:val="24"/>
          <w:szCs w:val="24"/>
        </w:rPr>
      </w:pPr>
    </w:p>
    <w:p w14:paraId="00000003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 may use your textbook, class handouts, lecture notes, and labs.</w:t>
      </w:r>
    </w:p>
    <w:p w14:paraId="00000004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code submitted must be your </w:t>
      </w:r>
      <w:r>
        <w:rPr>
          <w:b/>
          <w:sz w:val="24"/>
          <w:szCs w:val="24"/>
          <w:u w:val="single"/>
        </w:rPr>
        <w:t>original work.</w:t>
      </w:r>
    </w:p>
    <w:p w14:paraId="00000005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06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assignment you have the freedom to choose your own project with </w:t>
      </w:r>
      <w:r>
        <w:rPr>
          <w:b/>
          <w:sz w:val="24"/>
          <w:szCs w:val="24"/>
        </w:rPr>
        <w:t>instructor approval.</w:t>
      </w:r>
    </w:p>
    <w:p w14:paraId="00000007" w14:textId="77777777" w:rsidR="002C0226" w:rsidRDefault="000A1BF3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Your chosen project and feature list must be approved by your instructor.</w:t>
      </w:r>
    </w:p>
    <w:p w14:paraId="00000008" w14:textId="77777777" w:rsidR="002C0226" w:rsidRDefault="002C0226">
      <w:pPr>
        <w:spacing w:line="240" w:lineRule="auto"/>
        <w:ind w:left="720"/>
        <w:rPr>
          <w:sz w:val="24"/>
          <w:szCs w:val="24"/>
        </w:rPr>
      </w:pPr>
    </w:p>
    <w:p w14:paraId="00000009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to spend adequate time polishing your app and fixing bugs. Focus on having an app that works well, looks nice, is user-friendly, and has all the important features.</w:t>
      </w:r>
    </w:p>
    <w:p w14:paraId="0000000A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Consult with your instructor on a regular basis to get input on professionalism and polish.</w:t>
      </w:r>
    </w:p>
    <w:p w14:paraId="00000017" w14:textId="77777777" w:rsidR="002C0226" w:rsidRDefault="002C0226" w:rsidP="002D385C">
      <w:pPr>
        <w:spacing w:line="240" w:lineRule="auto"/>
        <w:rPr>
          <w:sz w:val="24"/>
          <w:szCs w:val="24"/>
        </w:rPr>
      </w:pPr>
    </w:p>
    <w:p w14:paraId="00000018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a few different deliverables required for this project.</w:t>
      </w:r>
    </w:p>
    <w:p w14:paraId="00000019" w14:textId="0B4F2460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Proposal Document due </w:t>
      </w:r>
      <w:r>
        <w:rPr>
          <w:b/>
          <w:sz w:val="24"/>
          <w:szCs w:val="24"/>
        </w:rPr>
        <w:t xml:space="preserve">April </w:t>
      </w:r>
      <w:r w:rsidR="002D385C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th</w:t>
      </w:r>
    </w:p>
    <w:p w14:paraId="0000001A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use the provided template.</w:t>
      </w:r>
    </w:p>
    <w:p w14:paraId="0000001B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requested information must be filled out.</w:t>
      </w:r>
    </w:p>
    <w:p w14:paraId="0000001D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include screen mockups for all features</w:t>
      </w:r>
    </w:p>
    <w:p w14:paraId="0000001E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1F" w14:textId="23A1D3BB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Presentation on </w:t>
      </w:r>
      <w:r>
        <w:rPr>
          <w:b/>
          <w:sz w:val="24"/>
          <w:szCs w:val="24"/>
        </w:rPr>
        <w:t xml:space="preserve">May </w:t>
      </w:r>
      <w:r w:rsidR="002D385C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th</w:t>
      </w:r>
    </w:p>
    <w:p w14:paraId="00000020" w14:textId="269D76C2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Slides must be pre-approved and tested by</w:t>
      </w:r>
      <w:r>
        <w:rPr>
          <w:b/>
          <w:sz w:val="24"/>
          <w:szCs w:val="24"/>
        </w:rPr>
        <w:t xml:space="preserve"> May </w:t>
      </w:r>
      <w:r w:rsidR="002D385C">
        <w:rPr>
          <w:b/>
          <w:sz w:val="24"/>
          <w:szCs w:val="24"/>
        </w:rPr>
        <w:t>1st</w:t>
      </w:r>
    </w:p>
    <w:p w14:paraId="00000021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Background</w:t>
      </w:r>
    </w:p>
    <w:p w14:paraId="00000022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Explanation of Business Need</w:t>
      </w:r>
    </w:p>
    <w:p w14:paraId="00000023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Purpose of Project</w:t>
      </w:r>
    </w:p>
    <w:p w14:paraId="00000024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Features</w:t>
      </w:r>
    </w:p>
    <w:p w14:paraId="00000025" w14:textId="03038DBD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Proposal</w:t>
      </w:r>
    </w:p>
    <w:p w14:paraId="00000026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Live Demo of Website</w:t>
      </w:r>
    </w:p>
    <w:p w14:paraId="00000027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28" w14:textId="77777777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Finished Project uploaded to GitHub by </w:t>
      </w:r>
      <w:r>
        <w:rPr>
          <w:b/>
          <w:sz w:val="24"/>
          <w:szCs w:val="24"/>
        </w:rPr>
        <w:t>May 4th</w:t>
      </w:r>
    </w:p>
    <w:p w14:paraId="0000002D" w14:textId="4CE33A8B" w:rsidR="002C0226" w:rsidRPr="002D385C" w:rsidRDefault="000A1BF3" w:rsidP="002D385C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must be committed and pushed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 by </w:t>
      </w:r>
      <w:r>
        <w:rPr>
          <w:b/>
          <w:sz w:val="24"/>
          <w:szCs w:val="24"/>
        </w:rPr>
        <w:t xml:space="preserve">May 4th </w:t>
      </w:r>
      <w:r>
        <w:rPr>
          <w:sz w:val="24"/>
          <w:szCs w:val="24"/>
        </w:rPr>
        <w:t>for grading and student must confirm that instructor can download the code</w:t>
      </w:r>
      <w:r>
        <w:br w:type="page"/>
      </w:r>
    </w:p>
    <w:p w14:paraId="0C329EF1" w14:textId="375D9C53" w:rsidR="00356E4B" w:rsidRPr="00356E4B" w:rsidRDefault="00356E4B" w:rsidP="00356E4B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must implement </w:t>
      </w:r>
      <w:r w:rsidR="00F764D3">
        <w:rPr>
          <w:b/>
          <w:sz w:val="24"/>
          <w:szCs w:val="24"/>
        </w:rPr>
        <w:t xml:space="preserve">at least one </w:t>
      </w:r>
      <w:r w:rsidR="00C47279">
        <w:rPr>
          <w:b/>
          <w:sz w:val="24"/>
          <w:szCs w:val="24"/>
        </w:rPr>
        <w:t xml:space="preserve">custom </w:t>
      </w:r>
      <w:r w:rsidR="00F764D3">
        <w:rPr>
          <w:b/>
          <w:sz w:val="24"/>
          <w:szCs w:val="24"/>
        </w:rPr>
        <w:t>class and object</w:t>
      </w:r>
      <w:r w:rsidR="00A873EA">
        <w:rPr>
          <w:b/>
          <w:sz w:val="24"/>
          <w:szCs w:val="24"/>
        </w:rPr>
        <w:t xml:space="preserve"> per UML diagram</w:t>
      </w:r>
      <w:r w:rsidR="00C47279">
        <w:rPr>
          <w:b/>
          <w:sz w:val="24"/>
          <w:szCs w:val="24"/>
        </w:rPr>
        <w:t xml:space="preserve"> </w:t>
      </w:r>
      <w:r w:rsidR="00F72883">
        <w:rPr>
          <w:b/>
          <w:sz w:val="24"/>
          <w:szCs w:val="24"/>
        </w:rPr>
        <w:t>67</w:t>
      </w:r>
      <w:r w:rsidR="00C47279">
        <w:rPr>
          <w:b/>
          <w:sz w:val="24"/>
          <w:szCs w:val="24"/>
        </w:rPr>
        <w:t>/</w:t>
      </w:r>
      <w:r w:rsidR="00A873EA">
        <w:rPr>
          <w:b/>
          <w:sz w:val="24"/>
          <w:szCs w:val="24"/>
        </w:rPr>
        <w:t>2</w:t>
      </w:r>
      <w:r w:rsidR="00C47279">
        <w:rPr>
          <w:b/>
          <w:sz w:val="24"/>
          <w:szCs w:val="24"/>
        </w:rPr>
        <w:t>00pts</w:t>
      </w:r>
      <w:r>
        <w:rPr>
          <w:b/>
          <w:sz w:val="24"/>
          <w:szCs w:val="24"/>
        </w:rPr>
        <w:t xml:space="preserve"> </w:t>
      </w:r>
    </w:p>
    <w:p w14:paraId="4AE8D7D3" w14:textId="3827BE25" w:rsidR="00F764D3" w:rsidRPr="00F72883" w:rsidRDefault="00F764D3" w:rsidP="00356E4B">
      <w:pPr>
        <w:pStyle w:val="ListParagraph"/>
        <w:numPr>
          <w:ilvl w:val="0"/>
          <w:numId w:val="8"/>
        </w:numPr>
        <w:spacing w:line="240" w:lineRule="auto"/>
        <w:rPr>
          <w:b/>
          <w:color w:val="FF0000"/>
          <w:sz w:val="24"/>
          <w:szCs w:val="24"/>
        </w:rPr>
      </w:pPr>
      <w:r w:rsidRPr="00F72883">
        <w:rPr>
          <w:bCs/>
          <w:color w:val="FF0000"/>
          <w:sz w:val="24"/>
          <w:szCs w:val="24"/>
        </w:rPr>
        <w:t>Objects must be implemented</w:t>
      </w:r>
      <w:r w:rsidR="00AB78AD" w:rsidRPr="00F72883">
        <w:rPr>
          <w:bCs/>
          <w:color w:val="FF0000"/>
          <w:sz w:val="24"/>
          <w:szCs w:val="24"/>
        </w:rPr>
        <w:t xml:space="preserve"> as a foundational part of your solution</w:t>
      </w:r>
    </w:p>
    <w:p w14:paraId="67B67492" w14:textId="09F2CD91" w:rsidR="000F0A8A" w:rsidRPr="00F764D3" w:rsidRDefault="000F0A8A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Classes must demonstrate proper encapsulation</w:t>
      </w:r>
      <w:r w:rsidR="00A873EA">
        <w:rPr>
          <w:bCs/>
          <w:sz w:val="24"/>
          <w:szCs w:val="24"/>
        </w:rPr>
        <w:t xml:space="preserve"> per the UML diagram</w:t>
      </w:r>
    </w:p>
    <w:p w14:paraId="0FD1F21B" w14:textId="5D407B56" w:rsidR="00356E4B" w:rsidRPr="00F72883" w:rsidRDefault="00356E4B" w:rsidP="00356E4B">
      <w:pPr>
        <w:pStyle w:val="ListParagraph"/>
        <w:numPr>
          <w:ilvl w:val="0"/>
          <w:numId w:val="8"/>
        </w:numPr>
        <w:spacing w:line="240" w:lineRule="auto"/>
        <w:rPr>
          <w:b/>
          <w:color w:val="FF0000"/>
          <w:sz w:val="24"/>
          <w:szCs w:val="24"/>
        </w:rPr>
      </w:pPr>
      <w:r w:rsidRPr="00F72883">
        <w:rPr>
          <w:bCs/>
          <w:color w:val="FF0000"/>
          <w:sz w:val="24"/>
          <w:szCs w:val="24"/>
        </w:rPr>
        <w:t xml:space="preserve">Must </w:t>
      </w:r>
      <w:r w:rsidR="00F764D3" w:rsidRPr="00F72883">
        <w:rPr>
          <w:bCs/>
          <w:color w:val="FF0000"/>
          <w:sz w:val="24"/>
          <w:szCs w:val="24"/>
        </w:rPr>
        <w:t>demonstrate one of the following class relationships</w:t>
      </w:r>
    </w:p>
    <w:p w14:paraId="40E5EF98" w14:textId="57CEA3E1" w:rsidR="00F764D3" w:rsidRPr="000F0A8A" w:rsidRDefault="00F764D3" w:rsidP="00AB78AD">
      <w:pPr>
        <w:pStyle w:val="ListParagraph"/>
        <w:numPr>
          <w:ilvl w:val="1"/>
          <w:numId w:val="11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>Inheritance</w:t>
      </w:r>
      <w:r w:rsidR="0043417B">
        <w:rPr>
          <w:bCs/>
          <w:sz w:val="24"/>
          <w:szCs w:val="24"/>
        </w:rPr>
        <w:t xml:space="preserve">, Aggregation or </w:t>
      </w:r>
      <w:r w:rsidRPr="000F0A8A">
        <w:rPr>
          <w:bCs/>
          <w:sz w:val="24"/>
          <w:szCs w:val="24"/>
        </w:rPr>
        <w:t>Composition</w:t>
      </w:r>
    </w:p>
    <w:p w14:paraId="38C825A9" w14:textId="77777777" w:rsidR="00672C10" w:rsidRPr="00356E4B" w:rsidRDefault="00672C10" w:rsidP="00672C10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14:paraId="0EB9DDFB" w14:textId="77777777" w:rsidR="00AB78AD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must implement </w:t>
      </w:r>
      <w:r w:rsidRPr="00AB78AD">
        <w:rPr>
          <w:b/>
          <w:sz w:val="24"/>
          <w:szCs w:val="24"/>
        </w:rPr>
        <w:t>programming concepts including</w:t>
      </w:r>
    </w:p>
    <w:p w14:paraId="0000002E" w14:textId="7F0B8303" w:rsidR="002C0226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  <w:r w:rsidRPr="00AB78AD">
        <w:rPr>
          <w:b/>
          <w:sz w:val="24"/>
          <w:szCs w:val="24"/>
        </w:rPr>
        <w:t>variables,</w:t>
      </w:r>
      <w:r w:rsidR="0043417B">
        <w:rPr>
          <w:b/>
          <w:sz w:val="24"/>
          <w:szCs w:val="24"/>
        </w:rPr>
        <w:t xml:space="preserve"> </w:t>
      </w:r>
      <w:r w:rsidR="00A873EA">
        <w:rPr>
          <w:b/>
          <w:sz w:val="24"/>
          <w:szCs w:val="24"/>
        </w:rPr>
        <w:t xml:space="preserve">custom </w:t>
      </w:r>
      <w:r w:rsidR="0043417B" w:rsidRPr="00F72883">
        <w:rPr>
          <w:b/>
          <w:sz w:val="24"/>
          <w:szCs w:val="24"/>
        </w:rPr>
        <w:t>methods</w:t>
      </w:r>
      <w:r w:rsidR="0043417B">
        <w:rPr>
          <w:b/>
          <w:sz w:val="24"/>
          <w:szCs w:val="24"/>
        </w:rPr>
        <w:t>,</w:t>
      </w:r>
      <w:r w:rsidRPr="00AB78AD">
        <w:rPr>
          <w:b/>
          <w:sz w:val="24"/>
          <w:szCs w:val="24"/>
        </w:rPr>
        <w:t xml:space="preserve"> branching and loops</w:t>
      </w:r>
      <w:r w:rsidR="00672C10">
        <w:rPr>
          <w:b/>
          <w:sz w:val="24"/>
          <w:szCs w:val="24"/>
        </w:rPr>
        <w:t xml:space="preserve"> </w:t>
      </w:r>
      <w:proofErr w:type="gramStart"/>
      <w:r w:rsidR="00F72883">
        <w:rPr>
          <w:b/>
          <w:sz w:val="24"/>
          <w:szCs w:val="24"/>
        </w:rPr>
        <w:t xml:space="preserve">100 </w:t>
      </w:r>
      <w:r w:rsidR="00672C10" w:rsidRPr="00C47279">
        <w:rPr>
          <w:b/>
          <w:sz w:val="24"/>
          <w:szCs w:val="24"/>
        </w:rPr>
        <w:t xml:space="preserve"> /</w:t>
      </w:r>
      <w:proofErr w:type="gramEnd"/>
      <w:r w:rsidR="00672C10" w:rsidRPr="00C47279">
        <w:rPr>
          <w:b/>
          <w:sz w:val="24"/>
          <w:szCs w:val="24"/>
        </w:rPr>
        <w:t xml:space="preserve"> 100pts</w:t>
      </w:r>
    </w:p>
    <w:p w14:paraId="41851A91" w14:textId="2A591594" w:rsidR="00672C10" w:rsidRDefault="00672C10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5CB874EF" w14:textId="6B466B8F" w:rsidR="00672C10" w:rsidRDefault="00672C10" w:rsidP="00672C10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</w:t>
      </w:r>
      <w:r w:rsidRPr="00672C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672C10">
        <w:rPr>
          <w:b/>
          <w:sz w:val="24"/>
          <w:szCs w:val="24"/>
        </w:rPr>
        <w:t xml:space="preserve">se arrays </w:t>
      </w:r>
      <w:r>
        <w:rPr>
          <w:b/>
          <w:sz w:val="24"/>
          <w:szCs w:val="24"/>
        </w:rPr>
        <w:t>or</w:t>
      </w:r>
      <w:r w:rsidRPr="00672C10">
        <w:rPr>
          <w:b/>
          <w:sz w:val="24"/>
          <w:szCs w:val="24"/>
        </w:rPr>
        <w:t xml:space="preserve"> collections to store and manipulate data</w:t>
      </w:r>
      <w:r w:rsidR="00F72883">
        <w:rPr>
          <w:b/>
          <w:sz w:val="24"/>
          <w:szCs w:val="24"/>
        </w:rPr>
        <w:t>0</w:t>
      </w:r>
      <w:r w:rsidRPr="00672C10">
        <w:rPr>
          <w:b/>
          <w:sz w:val="24"/>
          <w:szCs w:val="24"/>
        </w:rPr>
        <w:t xml:space="preserve"> / 100pts</w:t>
      </w:r>
    </w:p>
    <w:p w14:paraId="5A36047C" w14:textId="77777777" w:rsidR="000F0A8A" w:rsidRP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 xml:space="preserve">Must use a List&lt;&gt; </w:t>
      </w:r>
    </w:p>
    <w:p w14:paraId="14E4A34F" w14:textId="77777777" w:rsidR="00672C10" w:rsidRPr="00672C10" w:rsidRDefault="00672C10" w:rsidP="00672C10">
      <w:pPr>
        <w:spacing w:line="240" w:lineRule="auto"/>
        <w:rPr>
          <w:b/>
          <w:sz w:val="24"/>
          <w:szCs w:val="24"/>
        </w:rPr>
      </w:pPr>
    </w:p>
    <w:p w14:paraId="55594DBA" w14:textId="5BFF1BF8" w:rsidR="000F0A8A" w:rsidRPr="000F0A8A" w:rsidRDefault="000F0A8A" w:rsidP="000F0A8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 implement multiple windows</w:t>
      </w:r>
      <w:r w:rsidR="00F72883">
        <w:rPr>
          <w:b/>
          <w:sz w:val="24"/>
          <w:szCs w:val="24"/>
        </w:rPr>
        <w:t xml:space="preserve"> 90</w:t>
      </w:r>
      <w:r w:rsidRPr="00C47279">
        <w:rPr>
          <w:b/>
          <w:sz w:val="24"/>
          <w:szCs w:val="24"/>
        </w:rPr>
        <w:t xml:space="preserve"> / 100pts</w:t>
      </w:r>
    </w:p>
    <w:p w14:paraId="5B741C86" w14:textId="5510093B" w:rsid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Data must be sent from one window to another</w:t>
      </w:r>
    </w:p>
    <w:p w14:paraId="488E2075" w14:textId="77777777" w:rsidR="000F0A8A" w:rsidRDefault="000F0A8A" w:rsidP="000F0A8A">
      <w:pPr>
        <w:pStyle w:val="ListParagraph"/>
        <w:spacing w:line="240" w:lineRule="auto"/>
        <w:rPr>
          <w:b/>
          <w:sz w:val="24"/>
          <w:szCs w:val="24"/>
        </w:rPr>
      </w:pPr>
    </w:p>
    <w:p w14:paraId="7E0F1345" w14:textId="239263C3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C47279">
        <w:rPr>
          <w:b/>
          <w:sz w:val="24"/>
          <w:szCs w:val="24"/>
        </w:rPr>
        <w:t>Key Features Implemented</w:t>
      </w:r>
      <w:r w:rsidR="00672C10">
        <w:rPr>
          <w:b/>
          <w:sz w:val="24"/>
          <w:szCs w:val="24"/>
        </w:rPr>
        <w:t xml:space="preserve"> from Final Project Proposal</w:t>
      </w:r>
      <w:r>
        <w:rPr>
          <w:b/>
          <w:sz w:val="24"/>
          <w:szCs w:val="24"/>
        </w:rPr>
        <w:t xml:space="preserve">: </w:t>
      </w:r>
      <w:r w:rsidRPr="00C47279">
        <w:rPr>
          <w:b/>
          <w:sz w:val="24"/>
          <w:szCs w:val="24"/>
        </w:rPr>
        <w:t xml:space="preserve"> </w:t>
      </w:r>
      <w:r w:rsidR="00F72883">
        <w:rPr>
          <w:b/>
          <w:sz w:val="24"/>
          <w:szCs w:val="24"/>
        </w:rPr>
        <w:t>0</w:t>
      </w:r>
      <w:r w:rsidRPr="00C47279">
        <w:rPr>
          <w:b/>
          <w:sz w:val="24"/>
          <w:szCs w:val="24"/>
        </w:rPr>
        <w:t xml:space="preserve"> / 100pts</w:t>
      </w:r>
    </w:p>
    <w:p w14:paraId="23633787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3055FA74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D7607C2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4149296" w14:textId="77777777" w:rsidR="00AB78AD" w:rsidRPr="003C748C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20CDFB68" w14:textId="1FC56407" w:rsidR="00AB78AD" w:rsidRDefault="00AB78AD" w:rsidP="00AB78AD">
      <w:pPr>
        <w:spacing w:line="240" w:lineRule="auto"/>
        <w:rPr>
          <w:b/>
          <w:sz w:val="24"/>
          <w:szCs w:val="24"/>
        </w:rPr>
      </w:pPr>
    </w:p>
    <w:p w14:paraId="245B59D7" w14:textId="113FC225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 Exception Handling for the following scenarios: </w:t>
      </w:r>
      <w:r w:rsidR="00F72883">
        <w:rPr>
          <w:b/>
          <w:sz w:val="24"/>
          <w:szCs w:val="24"/>
        </w:rPr>
        <w:t>0</w:t>
      </w:r>
      <w:r w:rsidRPr="00C47279">
        <w:rPr>
          <w:b/>
          <w:sz w:val="24"/>
          <w:szCs w:val="24"/>
        </w:rPr>
        <w:t xml:space="preserve"> / 100pts</w:t>
      </w:r>
    </w:p>
    <w:p w14:paraId="00157425" w14:textId="45D7AB28" w:rsidR="000F0A8A" w:rsidRDefault="000F0A8A" w:rsidP="000F0A8A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Validation on CRUD operations</w:t>
      </w:r>
    </w:p>
    <w:p w14:paraId="5D2B641E" w14:textId="642B9D16" w:rsidR="00AB78AD" w:rsidRPr="00AB78AD" w:rsidRDefault="00AB78AD" w:rsidP="00AB78AD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 errors</w:t>
      </w:r>
    </w:p>
    <w:p w14:paraId="4061ABF8" w14:textId="77777777" w:rsidR="00AB78AD" w:rsidRPr="00AB78AD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0000002F" w14:textId="2DDD423E" w:rsidR="002C0226" w:rsidRPr="00C47279" w:rsidRDefault="00356E4B" w:rsidP="00C47279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Microsoft SQL Server Database</w:t>
      </w:r>
      <w:r w:rsidR="00C47279">
        <w:rPr>
          <w:b/>
          <w:sz w:val="24"/>
          <w:szCs w:val="24"/>
        </w:rPr>
        <w:t xml:space="preserve"> </w:t>
      </w:r>
      <w:r w:rsidR="00F72883">
        <w:rPr>
          <w:b/>
          <w:sz w:val="24"/>
          <w:szCs w:val="24"/>
        </w:rPr>
        <w:t>0/</w:t>
      </w:r>
      <w:r w:rsidR="00C47279">
        <w:rPr>
          <w:b/>
          <w:sz w:val="24"/>
          <w:szCs w:val="24"/>
        </w:rPr>
        <w:t>100pts</w:t>
      </w:r>
    </w:p>
    <w:p w14:paraId="2B8D6903" w14:textId="7345F8F7" w:rsidR="00174894" w:rsidRPr="00C47279" w:rsidRDefault="00174894" w:rsidP="00C47279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table limit for data operations. </w:t>
      </w:r>
    </w:p>
    <w:p w14:paraId="4C1DC2EB" w14:textId="13081A60" w:rsidR="00174894" w:rsidRDefault="00174894" w:rsidP="0017489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Create</w:t>
      </w:r>
    </w:p>
    <w:p w14:paraId="1A6008FF" w14:textId="2368994F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Application allows user to insert entities. </w:t>
      </w:r>
    </w:p>
    <w:p w14:paraId="00000037" w14:textId="2CCB9D58" w:rsidR="002C0226" w:rsidRDefault="000A1BF3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</w:p>
    <w:p w14:paraId="00000038" w14:textId="36CFA58B" w:rsidR="002C0226" w:rsidRPr="00174894" w:rsidRDefault="000A1BF3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</w:t>
      </w:r>
      <w:r w:rsidR="00174894">
        <w:rPr>
          <w:sz w:val="24"/>
          <w:szCs w:val="24"/>
        </w:rPr>
        <w:t xml:space="preserve">. </w:t>
      </w:r>
    </w:p>
    <w:p w14:paraId="1A7AC703" w14:textId="2677A683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Update</w:t>
      </w:r>
    </w:p>
    <w:p w14:paraId="73318711" w14:textId="0CBA1A54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4E17943B" w14:textId="5A2F9440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2F04A764" w14:textId="630F7A35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799E7B6A" w14:textId="60966DAF" w:rsidR="00174894" w:rsidRDefault="00174894" w:rsidP="00174894">
      <w:pPr>
        <w:spacing w:line="240" w:lineRule="auto"/>
        <w:rPr>
          <w:sz w:val="24"/>
          <w:szCs w:val="24"/>
        </w:rPr>
      </w:pPr>
    </w:p>
    <w:p w14:paraId="0000005C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5D" w14:textId="071CD522" w:rsidR="002C0226" w:rsidRDefault="000A1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Professionalism and Polish </w:t>
      </w:r>
      <w:r w:rsidR="00F72883">
        <w:rPr>
          <w:b/>
          <w:sz w:val="24"/>
          <w:szCs w:val="24"/>
        </w:rPr>
        <w:t>0/</w:t>
      </w:r>
      <w:r>
        <w:rPr>
          <w:b/>
          <w:sz w:val="24"/>
          <w:szCs w:val="24"/>
        </w:rPr>
        <w:t xml:space="preserve"> 1</w:t>
      </w:r>
      <w:r w:rsidR="00AB78A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0pts</w:t>
      </w:r>
    </w:p>
    <w:p w14:paraId="0000005E" w14:textId="77777777" w:rsidR="002C0226" w:rsidRDefault="002C02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0000005F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</w:rPr>
        <w:t>Most valuable client features have been prioritized and are implemented in a bug-free and usable fashion.</w:t>
      </w:r>
    </w:p>
    <w:p w14:paraId="00000060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Application does not contain any </w:t>
      </w:r>
      <w:r>
        <w:rPr>
          <w:b/>
          <w:u w:val="single"/>
        </w:rPr>
        <w:t>typos or misspelled words.</w:t>
      </w:r>
    </w:p>
    <w:p w14:paraId="00000062" w14:textId="77777777" w:rsidR="002C0226" w:rsidRDefault="000A1BF3">
      <w:pPr>
        <w:widowControl w:val="0"/>
        <w:numPr>
          <w:ilvl w:val="0"/>
          <w:numId w:val="1"/>
        </w:numPr>
        <w:spacing w:line="240" w:lineRule="auto"/>
      </w:pPr>
      <w:r>
        <w:t xml:space="preserve">All error messages are displayed in a </w:t>
      </w:r>
      <w:proofErr w:type="gramStart"/>
      <w:r>
        <w:t>user friendly</w:t>
      </w:r>
      <w:proofErr w:type="gramEnd"/>
      <w:r>
        <w:t xml:space="preserve"> manner.</w:t>
      </w:r>
    </w:p>
    <w:p w14:paraId="00000063" w14:textId="77777777" w:rsidR="002C0226" w:rsidRDefault="000A1BF3">
      <w:pPr>
        <w:numPr>
          <w:ilvl w:val="0"/>
          <w:numId w:val="1"/>
        </w:numPr>
        <w:spacing w:line="240" w:lineRule="auto"/>
      </w:pPr>
      <w:r>
        <w:t>Use the main screen as a menu of sorts to guide users towards the primary functions of the application.</w:t>
      </w:r>
    </w:p>
    <w:p w14:paraId="0000007B" w14:textId="5716B062" w:rsidR="002C0226" w:rsidRPr="00174894" w:rsidRDefault="002C0226" w:rsidP="00672C10">
      <w:pPr>
        <w:widowControl w:val="0"/>
        <w:spacing w:line="240" w:lineRule="auto"/>
        <w:ind w:left="720"/>
      </w:pPr>
    </w:p>
    <w:sectPr w:rsidR="002C0226" w:rsidRPr="00174894">
      <w:headerReference w:type="default" r:id="rId7"/>
      <w:footerReference w:type="default" r:id="rId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2BF1B" w14:textId="77777777" w:rsidR="00EC37EF" w:rsidRDefault="00EC37EF">
      <w:pPr>
        <w:spacing w:line="240" w:lineRule="auto"/>
      </w:pPr>
      <w:r>
        <w:separator/>
      </w:r>
    </w:p>
  </w:endnote>
  <w:endnote w:type="continuationSeparator" w:id="0">
    <w:p w14:paraId="5ED5F912" w14:textId="77777777" w:rsidR="00EC37EF" w:rsidRDefault="00EC3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4F410784" w:rsidR="002C0226" w:rsidRDefault="000A1BF3">
    <w:pPr>
      <w:jc w:val="right"/>
    </w:pPr>
    <w:r>
      <w:fldChar w:fldCharType="begin"/>
    </w:r>
    <w:r>
      <w:instrText>PAGE</w:instrText>
    </w:r>
    <w:r>
      <w:fldChar w:fldCharType="separate"/>
    </w:r>
    <w:r w:rsidR="002D385C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D385C">
      <w:rPr>
        <w:noProof/>
      </w:rPr>
      <w:t>2</w:t>
    </w:r>
    <w:r>
      <w:fldChar w:fldCharType="end"/>
    </w:r>
  </w:p>
  <w:p w14:paraId="00000080" w14:textId="77777777" w:rsidR="002C0226" w:rsidRDefault="002C022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AA5B" w14:textId="77777777" w:rsidR="00EC37EF" w:rsidRDefault="00EC37EF">
      <w:pPr>
        <w:spacing w:line="240" w:lineRule="auto"/>
      </w:pPr>
      <w:r>
        <w:separator/>
      </w:r>
    </w:p>
  </w:footnote>
  <w:footnote w:type="continuationSeparator" w:id="0">
    <w:p w14:paraId="0D71A6B6" w14:textId="77777777" w:rsidR="00EC37EF" w:rsidRDefault="00EC37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7777777" w:rsidR="002C0226" w:rsidRDefault="002C0226"/>
  <w:p w14:paraId="0000007D" w14:textId="4D9ED7B6" w:rsidR="002C0226" w:rsidRDefault="000A1BF3">
    <w:r>
      <w:t>AWD11</w:t>
    </w:r>
    <w:r w:rsidR="002D385C">
      <w:t>00</w:t>
    </w:r>
    <w:r>
      <w:tab/>
    </w:r>
    <w:r>
      <w:tab/>
    </w:r>
    <w:r>
      <w:tab/>
    </w:r>
    <w:r>
      <w:tab/>
    </w:r>
    <w:r>
      <w:tab/>
    </w:r>
    <w:r>
      <w:rPr>
        <w:b/>
      </w:rPr>
      <w:t>Final Project</w:t>
    </w:r>
    <w:r>
      <w:tab/>
    </w:r>
    <w:r>
      <w:tab/>
      <w:t>Student Name ________________</w:t>
    </w:r>
  </w:p>
  <w:p w14:paraId="0000007E" w14:textId="77777777" w:rsidR="002C0226" w:rsidRDefault="002C0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D24"/>
    <w:multiLevelType w:val="multilevel"/>
    <w:tmpl w:val="31AE3F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C4FB6"/>
    <w:multiLevelType w:val="multilevel"/>
    <w:tmpl w:val="98300E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B1650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C1844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2B3F4D94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E2977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BD113CF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572572B5"/>
    <w:multiLevelType w:val="hybridMultilevel"/>
    <w:tmpl w:val="7FECE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FD76BD"/>
    <w:multiLevelType w:val="multilevel"/>
    <w:tmpl w:val="FA542C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46451"/>
    <w:multiLevelType w:val="multilevel"/>
    <w:tmpl w:val="6EF4F3FA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690833CC"/>
    <w:multiLevelType w:val="multilevel"/>
    <w:tmpl w:val="8EFE41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4717DA"/>
    <w:multiLevelType w:val="multilevel"/>
    <w:tmpl w:val="877AFE9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36B30E7"/>
    <w:multiLevelType w:val="multilevel"/>
    <w:tmpl w:val="A7EEC9DC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num w:numId="1" w16cid:durableId="664476574">
    <w:abstractNumId w:val="2"/>
  </w:num>
  <w:num w:numId="2" w16cid:durableId="1126657665">
    <w:abstractNumId w:val="10"/>
  </w:num>
  <w:num w:numId="3" w16cid:durableId="1132602292">
    <w:abstractNumId w:val="0"/>
  </w:num>
  <w:num w:numId="4" w16cid:durableId="1294750834">
    <w:abstractNumId w:val="12"/>
  </w:num>
  <w:num w:numId="5" w16cid:durableId="1937054065">
    <w:abstractNumId w:val="8"/>
  </w:num>
  <w:num w:numId="6" w16cid:durableId="1513950309">
    <w:abstractNumId w:val="11"/>
  </w:num>
  <w:num w:numId="7" w16cid:durableId="155001738">
    <w:abstractNumId w:val="1"/>
  </w:num>
  <w:num w:numId="8" w16cid:durableId="665862605">
    <w:abstractNumId w:val="3"/>
  </w:num>
  <w:num w:numId="9" w16cid:durableId="1381901379">
    <w:abstractNumId w:val="4"/>
  </w:num>
  <w:num w:numId="10" w16cid:durableId="305401573">
    <w:abstractNumId w:val="7"/>
  </w:num>
  <w:num w:numId="11" w16cid:durableId="2063014698">
    <w:abstractNumId w:val="9"/>
  </w:num>
  <w:num w:numId="12" w16cid:durableId="1869097528">
    <w:abstractNumId w:val="6"/>
  </w:num>
  <w:num w:numId="13" w16cid:durableId="1678579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26"/>
    <w:rsid w:val="000A1BF3"/>
    <w:rsid w:val="000E1F72"/>
    <w:rsid w:val="000F0A8A"/>
    <w:rsid w:val="00127816"/>
    <w:rsid w:val="00174894"/>
    <w:rsid w:val="002C0226"/>
    <w:rsid w:val="002D385C"/>
    <w:rsid w:val="00356E4B"/>
    <w:rsid w:val="003C748C"/>
    <w:rsid w:val="0043417B"/>
    <w:rsid w:val="00672C10"/>
    <w:rsid w:val="00A873EA"/>
    <w:rsid w:val="00AB78AD"/>
    <w:rsid w:val="00C47279"/>
    <w:rsid w:val="00DA1FD7"/>
    <w:rsid w:val="00EC37EF"/>
    <w:rsid w:val="00F72883"/>
    <w:rsid w:val="00F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046"/>
  <w15:docId w15:val="{69DB3B99-0803-4020-897E-40DD285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36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5C"/>
  </w:style>
  <w:style w:type="paragraph" w:styleId="Footer">
    <w:name w:val="footer"/>
    <w:basedOn w:val="Normal"/>
    <w:link w:val="Foot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5C"/>
  </w:style>
  <w:style w:type="paragraph" w:styleId="ListParagraph">
    <w:name w:val="List Paragraph"/>
    <w:basedOn w:val="Normal"/>
    <w:uiPriority w:val="34"/>
    <w:qFormat/>
    <w:rsid w:val="003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5</cp:revision>
  <dcterms:created xsi:type="dcterms:W3CDTF">2020-04-20T15:22:00Z</dcterms:created>
  <dcterms:modified xsi:type="dcterms:W3CDTF">2022-05-02T13:53:00Z</dcterms:modified>
</cp:coreProperties>
</file>