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40AB" w14:textId="77777777" w:rsidR="002A0BA9" w:rsidRDefault="002A0BA9">
      <w:pPr>
        <w:ind w:left="0" w:hanging="2"/>
      </w:pPr>
    </w:p>
    <w:sectPr w:rsidR="002A0B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538FD" w14:textId="77777777" w:rsidR="00A85187" w:rsidRDefault="00A85187">
      <w:pPr>
        <w:spacing w:line="240" w:lineRule="auto"/>
        <w:ind w:left="0" w:hanging="2"/>
      </w:pPr>
      <w:r>
        <w:separator/>
      </w:r>
    </w:p>
  </w:endnote>
  <w:endnote w:type="continuationSeparator" w:id="0">
    <w:p w14:paraId="071557FF" w14:textId="77777777" w:rsidR="00A85187" w:rsidRDefault="00A8518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6AB4F" w14:textId="77777777" w:rsidR="00245A34" w:rsidRDefault="00245A34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4219F" w14:textId="77777777" w:rsidR="00245A34" w:rsidRDefault="00245A34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4D3A1" w14:textId="77777777" w:rsidR="00245A34" w:rsidRDefault="00245A34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5D77E" w14:textId="77777777" w:rsidR="00A85187" w:rsidRDefault="00A85187">
      <w:pPr>
        <w:spacing w:line="240" w:lineRule="auto"/>
        <w:ind w:left="0" w:hanging="2"/>
      </w:pPr>
      <w:r>
        <w:separator/>
      </w:r>
    </w:p>
  </w:footnote>
  <w:footnote w:type="continuationSeparator" w:id="0">
    <w:p w14:paraId="07901D1B" w14:textId="77777777" w:rsidR="00A85187" w:rsidRDefault="00A8518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553DD" w14:textId="77777777" w:rsidR="00245A34" w:rsidRDefault="00245A34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A7709" w14:textId="71F981E2" w:rsidR="00245A34" w:rsidRDefault="00245A34">
    <w:pPr>
      <w:tabs>
        <w:tab w:val="center" w:pos="4320"/>
        <w:tab w:val="right" w:pos="8640"/>
      </w:tabs>
      <w:ind w:left="0" w:hanging="2"/>
      <w:rPr>
        <w:b/>
        <w:i/>
      </w:rPr>
    </w:pPr>
    <w:r>
      <w:rPr>
        <w:b/>
        <w:i/>
      </w:rPr>
      <w:t>90%</w:t>
    </w:r>
  </w:p>
  <w:p w14:paraId="34FC5150" w14:textId="1B6CC767" w:rsidR="002A0BA9" w:rsidRDefault="00A85187">
    <w:pPr>
      <w:tabs>
        <w:tab w:val="center" w:pos="4320"/>
        <w:tab w:val="right" w:pos="8640"/>
      </w:tabs>
      <w:ind w:left="0" w:hanging="2"/>
    </w:pPr>
    <w:r>
      <w:rPr>
        <w:b/>
        <w:i/>
      </w:rPr>
      <w:t>Complete the following Hands-On Test in 1 hour 30 minutes</w:t>
    </w:r>
    <w:r>
      <w:rPr>
        <w:b/>
      </w:rPr>
      <w:t>.</w:t>
    </w:r>
  </w:p>
  <w:p w14:paraId="4EC836B7" w14:textId="77777777" w:rsidR="002A0BA9" w:rsidRDefault="00A85187">
    <w:pPr>
      <w:tabs>
        <w:tab w:val="center" w:pos="4320"/>
        <w:tab w:val="right" w:pos="8640"/>
      </w:tabs>
      <w:ind w:left="0" w:hanging="2"/>
      <w:rPr>
        <w:b/>
        <w:i/>
      </w:rPr>
    </w:pPr>
    <w:r>
      <w:rPr>
        <w:b/>
        <w:i/>
      </w:rPr>
      <w:t xml:space="preserve">Please create all three projects under one solution.  </w:t>
    </w:r>
  </w:p>
  <w:p w14:paraId="71E7DD59" w14:textId="77777777" w:rsidR="002A0BA9" w:rsidRDefault="00A85187">
    <w:pPr>
      <w:tabs>
        <w:tab w:val="center" w:pos="4320"/>
        <w:tab w:val="right" w:pos="8640"/>
      </w:tabs>
      <w:ind w:left="0" w:hanging="2"/>
      <w:rPr>
        <w:b/>
        <w:i/>
      </w:rPr>
    </w:pPr>
    <w:r>
      <w:rPr>
        <w:b/>
        <w:i/>
      </w:rPr>
      <w:t>Submit your completed work on Github.com</w:t>
    </w:r>
  </w:p>
  <w:p w14:paraId="67239B7C" w14:textId="77777777" w:rsidR="002A0BA9" w:rsidRDefault="002A0BA9">
    <w:pPr>
      <w:tabs>
        <w:tab w:val="center" w:pos="4320"/>
        <w:tab w:val="right" w:pos="8640"/>
      </w:tabs>
      <w:ind w:left="0" w:hanging="2"/>
    </w:pPr>
  </w:p>
  <w:p w14:paraId="5C10E380" w14:textId="77777777" w:rsidR="002A0BA9" w:rsidRDefault="00A85187">
    <w:pPr>
      <w:tabs>
        <w:tab w:val="center" w:pos="4320"/>
        <w:tab w:val="right" w:pos="8640"/>
      </w:tabs>
      <w:ind w:left="0" w:hanging="2"/>
      <w:rPr>
        <w:u w:val="single"/>
      </w:rPr>
    </w:pPr>
    <w:r>
      <w:rPr>
        <w:b/>
        <w:u w:val="single"/>
      </w:rPr>
      <w:t>EX1 (25 points)</w:t>
    </w:r>
  </w:p>
  <w:p w14:paraId="0EF47E38" w14:textId="77777777" w:rsidR="002A0BA9" w:rsidRDefault="00A85187">
    <w:pPr>
      <w:tabs>
        <w:tab w:val="center" w:pos="4320"/>
        <w:tab w:val="right" w:pos="8640"/>
      </w:tabs>
      <w:ind w:left="0" w:hanging="2"/>
    </w:pPr>
    <w:r>
      <w:t xml:space="preserve">Write a C# program named </w:t>
    </w:r>
    <w:r>
      <w:rPr>
        <w:b/>
      </w:rPr>
      <w:t>EX1</w:t>
    </w:r>
    <w:r>
      <w:t xml:space="preserve"> that asks your name and prints the following message: </w:t>
    </w:r>
  </w:p>
  <w:p w14:paraId="549AE037" w14:textId="77777777" w:rsidR="002A0BA9" w:rsidRDefault="002A0BA9">
    <w:pPr>
      <w:tabs>
        <w:tab w:val="center" w:pos="4320"/>
        <w:tab w:val="right" w:pos="8640"/>
      </w:tabs>
      <w:ind w:left="0" w:hanging="2"/>
    </w:pPr>
  </w:p>
  <w:p w14:paraId="54988ED2" w14:textId="77777777" w:rsidR="002A0BA9" w:rsidRDefault="00A85187">
    <w:pPr>
      <w:tabs>
        <w:tab w:val="center" w:pos="4320"/>
        <w:tab w:val="right" w:pos="8640"/>
      </w:tabs>
      <w:ind w:left="0" w:hanging="2"/>
    </w:pPr>
    <w:r>
      <w:t xml:space="preserve">Hello, </w:t>
    </w:r>
    <w:r>
      <w:rPr>
        <w:i/>
      </w:rPr>
      <w:t xml:space="preserve">yourName! </w:t>
    </w:r>
    <w:r>
      <w:t xml:space="preserve">(where </w:t>
    </w:r>
    <w:r>
      <w:rPr>
        <w:i/>
      </w:rPr>
      <w:t xml:space="preserve">yourName </w:t>
    </w:r>
    <w:r>
      <w:t>is your full name).</w:t>
    </w:r>
  </w:p>
  <w:p w14:paraId="7BABFD41" w14:textId="77777777" w:rsidR="002A0BA9" w:rsidRDefault="002A0BA9">
    <w:pPr>
      <w:tabs>
        <w:tab w:val="center" w:pos="4320"/>
        <w:tab w:val="right" w:pos="8640"/>
      </w:tabs>
      <w:ind w:left="0" w:hanging="2"/>
    </w:pPr>
  </w:p>
  <w:p w14:paraId="101FA732" w14:textId="77777777" w:rsidR="002A0BA9" w:rsidRDefault="00A85187">
    <w:pPr>
      <w:tabs>
        <w:tab w:val="center" w:pos="4320"/>
        <w:tab w:val="right" w:pos="8640"/>
      </w:tabs>
      <w:ind w:left="0" w:hanging="2"/>
      <w:rPr>
        <w:u w:val="single"/>
      </w:rPr>
    </w:pPr>
    <w:r>
      <w:rPr>
        <w:b/>
        <w:u w:val="single"/>
      </w:rPr>
      <w:t>EX2 (25 points)</w:t>
    </w:r>
  </w:p>
  <w:p w14:paraId="295DD0F4" w14:textId="77777777" w:rsidR="002A0BA9" w:rsidRDefault="00A85187">
    <w:pPr>
      <w:tabs>
        <w:tab w:val="center" w:pos="4320"/>
        <w:tab w:val="right" w:pos="8640"/>
      </w:tabs>
      <w:ind w:left="0" w:hanging="2"/>
    </w:pPr>
    <w:r>
      <w:t xml:space="preserve">Write a C# program named </w:t>
    </w:r>
    <w:r>
      <w:rPr>
        <w:b/>
      </w:rPr>
      <w:t>EX2</w:t>
    </w:r>
    <w:r>
      <w:t xml:space="preserve"> that asks for </w:t>
    </w:r>
    <w:r>
      <w:rPr>
        <w:b/>
        <w:u w:val="single"/>
      </w:rPr>
      <w:t>any three real</w:t>
    </w:r>
    <w:r>
      <w:t xml:space="preserve"> numbers and prints the average value of those numbers. Credit for the c</w:t>
    </w:r>
    <w:r>
      <w:t xml:space="preserve">orrect result will not be given if the average isn’t correct for </w:t>
    </w:r>
    <w:r>
      <w:rPr>
        <w:i/>
      </w:rPr>
      <w:t>any 3 given numbers.</w:t>
    </w:r>
  </w:p>
  <w:p w14:paraId="0F25E56E" w14:textId="77777777" w:rsidR="002A0BA9" w:rsidRDefault="002A0BA9">
    <w:pPr>
      <w:tabs>
        <w:tab w:val="center" w:pos="4320"/>
        <w:tab w:val="right" w:pos="8640"/>
      </w:tabs>
      <w:ind w:left="0" w:hanging="2"/>
    </w:pPr>
  </w:p>
  <w:p w14:paraId="3BDF56B2" w14:textId="77777777" w:rsidR="002A0BA9" w:rsidRDefault="00A85187">
    <w:pPr>
      <w:tabs>
        <w:tab w:val="center" w:pos="4320"/>
        <w:tab w:val="right" w:pos="8640"/>
      </w:tabs>
      <w:ind w:left="0" w:hanging="2"/>
      <w:rPr>
        <w:u w:val="single"/>
      </w:rPr>
    </w:pPr>
    <w:r>
      <w:rPr>
        <w:b/>
        <w:u w:val="single"/>
      </w:rPr>
      <w:t>EX3 (50 points)</w:t>
    </w:r>
  </w:p>
  <w:p w14:paraId="020DCB2D" w14:textId="77777777" w:rsidR="002A0BA9" w:rsidRDefault="00A85187">
    <w:pPr>
      <w:tabs>
        <w:tab w:val="center" w:pos="4320"/>
        <w:tab w:val="right" w:pos="8640"/>
      </w:tabs>
      <w:ind w:left="0" w:hanging="2"/>
    </w:pPr>
    <w:r>
      <w:t xml:space="preserve">Write a C# program named </w:t>
    </w:r>
    <w:r>
      <w:rPr>
        <w:b/>
      </w:rPr>
      <w:t>EX3</w:t>
    </w:r>
    <w:r>
      <w:t xml:space="preserve"> that prom points the user for a name, street address, city, state, zip code, and quantity of t-shirts ordered at $14.99 each</w:t>
    </w:r>
    <w:r>
      <w:t>.  In an attractive format (similar to the one below), display all the input data as well as the following:</w:t>
    </w:r>
  </w:p>
  <w:p w14:paraId="66382F06" w14:textId="77777777" w:rsidR="002A0BA9" w:rsidRDefault="002A0BA9">
    <w:pPr>
      <w:tabs>
        <w:tab w:val="center" w:pos="4320"/>
        <w:tab w:val="right" w:pos="8640"/>
      </w:tabs>
      <w:ind w:left="0" w:hanging="2"/>
    </w:pPr>
  </w:p>
  <w:p w14:paraId="1470E36F" w14:textId="77777777" w:rsidR="002A0BA9" w:rsidRDefault="00A85187">
    <w:pPr>
      <w:numPr>
        <w:ilvl w:val="0"/>
        <w:numId w:val="1"/>
      </w:numPr>
      <w:tabs>
        <w:tab w:val="center" w:pos="4320"/>
        <w:tab w:val="right" w:pos="8640"/>
      </w:tabs>
      <w:ind w:left="0" w:hanging="2"/>
    </w:pPr>
    <w:r>
      <w:t xml:space="preserve">Total Price: </w:t>
    </w:r>
    <w:r>
      <w:rPr>
        <w:i/>
      </w:rPr>
      <w:t>defined as number ordered times price each</w:t>
    </w:r>
  </w:p>
  <w:p w14:paraId="49D1D32B" w14:textId="77777777" w:rsidR="002A0BA9" w:rsidRDefault="00A85187">
    <w:pPr>
      <w:numPr>
        <w:ilvl w:val="0"/>
        <w:numId w:val="1"/>
      </w:numPr>
      <w:tabs>
        <w:tab w:val="center" w:pos="4320"/>
        <w:tab w:val="right" w:pos="8640"/>
      </w:tabs>
      <w:ind w:left="0" w:hanging="2"/>
    </w:pPr>
    <w:r>
      <w:t xml:space="preserve">Sales tax: </w:t>
    </w:r>
    <w:r>
      <w:rPr>
        <w:i/>
      </w:rPr>
      <w:t>defined as 8% of the total price</w:t>
    </w:r>
  </w:p>
  <w:p w14:paraId="119EFB28" w14:textId="77777777" w:rsidR="002A0BA9" w:rsidRDefault="00A85187">
    <w:pPr>
      <w:numPr>
        <w:ilvl w:val="0"/>
        <w:numId w:val="1"/>
      </w:numPr>
      <w:tabs>
        <w:tab w:val="center" w:pos="4320"/>
        <w:tab w:val="right" w:pos="8640"/>
      </w:tabs>
      <w:ind w:left="0" w:hanging="2"/>
    </w:pPr>
    <w:r>
      <w:t xml:space="preserve">Amount due: </w:t>
    </w:r>
    <w:r>
      <w:rPr>
        <w:i/>
      </w:rPr>
      <w:t>defined as amount due before tax, plus tax</w:t>
    </w:r>
  </w:p>
  <w:p w14:paraId="1B15DB8A" w14:textId="77777777" w:rsidR="002A0BA9" w:rsidRDefault="002A0BA9">
    <w:pPr>
      <w:tabs>
        <w:tab w:val="center" w:pos="4320"/>
        <w:tab w:val="right" w:pos="8640"/>
      </w:tabs>
      <w:ind w:left="0" w:hanging="2"/>
    </w:pPr>
  </w:p>
  <w:p w14:paraId="309404D7" w14:textId="77777777" w:rsidR="002A0BA9" w:rsidRDefault="00A85187">
    <w:pPr>
      <w:tabs>
        <w:tab w:val="center" w:pos="4320"/>
        <w:tab w:val="right" w:pos="8640"/>
      </w:tabs>
      <w:ind w:left="0" w:hanging="2"/>
    </w:pPr>
    <w:r>
      <w:rPr>
        <w:noProof/>
      </w:rPr>
      <w:drawing>
        <wp:inline distT="0" distB="0" distL="114300" distR="114300" wp14:anchorId="7EA003AE" wp14:editId="5BBA37E6">
          <wp:extent cx="5486400" cy="3721100"/>
          <wp:effectExtent l="0" t="0" r="0" b="0"/>
          <wp:docPr id="10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6400" cy="3721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98A7F6D" w14:textId="77777777" w:rsidR="002A0BA9" w:rsidRDefault="002A0BA9">
    <w:pPr>
      <w:tabs>
        <w:tab w:val="center" w:pos="4320"/>
        <w:tab w:val="right" w:pos="8640"/>
      </w:tabs>
      <w:ind w:left="0" w:hanging="2"/>
    </w:pPr>
  </w:p>
  <w:p w14:paraId="114751D7" w14:textId="77777777" w:rsidR="002A0BA9" w:rsidRDefault="002A0BA9">
    <w:pPr>
      <w:tabs>
        <w:tab w:val="center" w:pos="4320"/>
        <w:tab w:val="right" w:pos="8640"/>
      </w:tabs>
      <w:ind w:left="0" w:hanging="2"/>
    </w:pPr>
  </w:p>
  <w:p w14:paraId="781B6564" w14:textId="77777777" w:rsidR="002A0BA9" w:rsidRDefault="00A85187">
    <w:pPr>
      <w:tabs>
        <w:tab w:val="center" w:pos="4320"/>
        <w:tab w:val="right" w:pos="8640"/>
      </w:tabs>
      <w:ind w:left="0" w:hanging="2"/>
      <w:rPr>
        <w:u w:val="single"/>
      </w:rPr>
    </w:pPr>
    <w:r>
      <w:rPr>
        <w:b/>
        <w:u w:val="single"/>
      </w:rPr>
      <w:t>Grading</w:t>
    </w:r>
  </w:p>
  <w:p w14:paraId="4E0DA7AF" w14:textId="77777777" w:rsidR="002A0BA9" w:rsidRDefault="00A85187">
    <w:pPr>
      <w:tabs>
        <w:tab w:val="center" w:pos="4320"/>
        <w:tab w:val="right" w:pos="8640"/>
      </w:tabs>
      <w:ind w:left="0" w:hanging="2"/>
    </w:pPr>
    <w:r>
      <w:t xml:space="preserve">EX1 works with no errors. – </w:t>
    </w:r>
    <w:r>
      <w:rPr>
        <w:b/>
      </w:rPr>
      <w:t>25 points</w:t>
    </w:r>
  </w:p>
  <w:p w14:paraId="7CE6D63D" w14:textId="77777777" w:rsidR="002A0BA9" w:rsidRDefault="002A0BA9">
    <w:pPr>
      <w:tabs>
        <w:tab w:val="center" w:pos="4320"/>
        <w:tab w:val="right" w:pos="8640"/>
      </w:tabs>
      <w:ind w:left="0" w:hanging="2"/>
    </w:pPr>
  </w:p>
  <w:p w14:paraId="3EB5D10E" w14:textId="77777777" w:rsidR="002A0BA9" w:rsidRDefault="00A85187">
    <w:pPr>
      <w:tabs>
        <w:tab w:val="center" w:pos="4320"/>
        <w:tab w:val="right" w:pos="8640"/>
      </w:tabs>
      <w:ind w:left="0" w:hanging="2"/>
    </w:pPr>
    <w:r>
      <w:t xml:space="preserve">EX2 provides correct mathematical results for some numbers - </w:t>
    </w:r>
    <w:r>
      <w:rPr>
        <w:b/>
      </w:rPr>
      <w:t>20 points</w:t>
    </w:r>
  </w:p>
  <w:p w14:paraId="6021D954" w14:textId="77777777" w:rsidR="002A0BA9" w:rsidRDefault="00A85187">
    <w:pPr>
      <w:tabs>
        <w:tab w:val="center" w:pos="4320"/>
        <w:tab w:val="right" w:pos="8640"/>
      </w:tabs>
      <w:ind w:left="0" w:hanging="2"/>
    </w:pPr>
    <w:r>
      <w:t xml:space="preserve">EX2 works for any 3 given numbers – </w:t>
    </w:r>
    <w:r>
      <w:rPr>
        <w:b/>
      </w:rPr>
      <w:t>5 points</w:t>
    </w:r>
  </w:p>
  <w:p w14:paraId="0D9B6427" w14:textId="77777777" w:rsidR="002A0BA9" w:rsidRDefault="002A0BA9">
    <w:pPr>
      <w:tabs>
        <w:tab w:val="center" w:pos="4320"/>
        <w:tab w:val="right" w:pos="8640"/>
      </w:tabs>
      <w:ind w:left="0" w:hanging="2"/>
    </w:pPr>
  </w:p>
  <w:p w14:paraId="1D5DF094" w14:textId="77777777" w:rsidR="002A0BA9" w:rsidRDefault="00A85187">
    <w:pPr>
      <w:tabs>
        <w:tab w:val="center" w:pos="4320"/>
        <w:tab w:val="right" w:pos="8640"/>
      </w:tabs>
      <w:ind w:left="0" w:hanging="2"/>
    </w:pPr>
    <w:r>
      <w:t>EX3 places input from user in correct data t</w:t>
    </w:r>
    <w:r>
      <w:t xml:space="preserve">ypes </w:t>
    </w:r>
  </w:p>
  <w:p w14:paraId="37E33163" w14:textId="77777777" w:rsidR="002A0BA9" w:rsidRDefault="00A85187">
    <w:pPr>
      <w:tabs>
        <w:tab w:val="center" w:pos="4320"/>
        <w:tab w:val="right" w:pos="8640"/>
      </w:tabs>
      <w:ind w:left="0" w:hanging="2"/>
    </w:pPr>
    <w:r>
      <w:t xml:space="preserve">         (zip code may be treated as a string) – </w:t>
    </w:r>
    <w:r>
      <w:rPr>
        <w:b/>
      </w:rPr>
      <w:t>15 points</w:t>
    </w:r>
  </w:p>
  <w:p w14:paraId="21EA71B7" w14:textId="77777777" w:rsidR="002A0BA9" w:rsidRDefault="00A85187">
    <w:pPr>
      <w:tabs>
        <w:tab w:val="center" w:pos="4320"/>
        <w:tab w:val="right" w:pos="8640"/>
      </w:tabs>
      <w:ind w:left="0" w:hanging="2"/>
    </w:pPr>
    <w:r>
      <w:t xml:space="preserve">EX3 displays the output correctly – </w:t>
    </w:r>
    <w:r>
      <w:rPr>
        <w:b/>
      </w:rPr>
      <w:t>20 points</w:t>
    </w:r>
  </w:p>
  <w:p w14:paraId="3A194FA6" w14:textId="77777777" w:rsidR="002A0BA9" w:rsidRDefault="00A85187">
    <w:pPr>
      <w:tabs>
        <w:tab w:val="center" w:pos="4320"/>
        <w:tab w:val="right" w:pos="8640"/>
      </w:tabs>
      <w:ind w:left="0" w:hanging="2"/>
    </w:pPr>
    <w:r>
      <w:t xml:space="preserve">EX3 displays money in correct format using a format string – </w:t>
    </w:r>
    <w:r>
      <w:rPr>
        <w:b/>
      </w:rPr>
      <w:t>10 points</w:t>
    </w:r>
  </w:p>
  <w:p w14:paraId="781168CB" w14:textId="77777777" w:rsidR="002A0BA9" w:rsidRDefault="00A85187">
    <w:pPr>
      <w:tabs>
        <w:tab w:val="center" w:pos="4320"/>
        <w:tab w:val="right" w:pos="8640"/>
      </w:tabs>
      <w:ind w:left="0" w:hanging="2"/>
    </w:pPr>
    <w:r>
      <w:t xml:space="preserve">EX3 displays in a format that matches exactly the one above.  – </w:t>
    </w:r>
    <w:r>
      <w:rPr>
        <w:b/>
      </w:rPr>
      <w:t>5 points</w:t>
    </w:r>
  </w:p>
  <w:p w14:paraId="4EEE3D9D" w14:textId="77777777" w:rsidR="002A0BA9" w:rsidRDefault="002A0BA9">
    <w:pPr>
      <w:tabs>
        <w:tab w:val="center" w:pos="4320"/>
        <w:tab w:val="right" w:pos="8640"/>
      </w:tabs>
      <w:ind w:left="0" w:hanging="2"/>
    </w:pPr>
  </w:p>
  <w:p w14:paraId="24BE9245" w14:textId="77777777" w:rsidR="002A0BA9" w:rsidRDefault="00A851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 xml:space="preserve">Microsoft Visual C# </w:t>
    </w:r>
    <w:r>
      <w:rPr>
        <w:color w:val="000000"/>
      </w:rPr>
      <w:tab/>
      <w:t xml:space="preserve">Hands On Test Chapters </w:t>
    </w:r>
    <w:r>
      <w:t>2</w:t>
    </w:r>
    <w:r>
      <w:rPr>
        <w:color w:val="000000"/>
      </w:rPr>
      <w:t>-</w:t>
    </w:r>
    <w:r>
      <w:t>3</w:t>
    </w:r>
    <w:r>
      <w:rPr>
        <w:color w:val="000000"/>
      </w:rPr>
      <w:tab/>
      <w:t>Name________________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AFE5" w14:textId="77777777" w:rsidR="00245A34" w:rsidRDefault="00245A34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00EE8"/>
    <w:multiLevelType w:val="multilevel"/>
    <w:tmpl w:val="F3C46E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BA9"/>
    <w:rsid w:val="00245A34"/>
    <w:rsid w:val="002A0BA9"/>
    <w:rsid w:val="00A8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B704B"/>
  <w15:docId w15:val="{55005DD9-5B25-498A-9406-9BC6A955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wjUnkVJeQL9IoXew993HBFY1g==">AMUW2mWJGHAPBa214A3ject/dPoz4aOIFMD1RnT4pM7JDA5kPppv8ImiP4lRoT5bviRJYRbMel/fn3iDwEz2CFBb+gk+SxvtDRaymDPFnn1+X9je8yOMo3Q=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 A. Gudmestad</cp:lastModifiedBy>
  <cp:revision>2</cp:revision>
  <dcterms:created xsi:type="dcterms:W3CDTF">2018-01-10T22:24:00Z</dcterms:created>
  <dcterms:modified xsi:type="dcterms:W3CDTF">2022-01-13T17:04:00Z</dcterms:modified>
</cp:coreProperties>
</file>