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C3CEE" w14:textId="09CC1CC3" w:rsidR="00B42E2A" w:rsidRDefault="00CC3D99">
      <w:r w:rsidRPr="00CC3D99">
        <w:drawing>
          <wp:inline distT="0" distB="0" distL="0" distR="0" wp14:anchorId="04CFC6F4" wp14:editId="48D08031">
            <wp:extent cx="5731510" cy="3305810"/>
            <wp:effectExtent l="0" t="0" r="2540" b="8890"/>
            <wp:docPr id="13149949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9499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3DFB">
        <w:br/>
      </w:r>
      <w:r w:rsidR="00703DFB">
        <w:br/>
        <w:t>Code after following questions:</w:t>
      </w:r>
      <w:r w:rsidR="00703DFB">
        <w:br/>
      </w:r>
      <w:r w:rsidR="00703DFB" w:rsidRPr="00703DFB">
        <w:drawing>
          <wp:inline distT="0" distB="0" distL="0" distR="0" wp14:anchorId="7678086E" wp14:editId="1109803F">
            <wp:extent cx="5731510" cy="3220720"/>
            <wp:effectExtent l="0" t="0" r="2540" b="0"/>
            <wp:docPr id="39360720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607207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2E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D99"/>
    <w:rsid w:val="00703DFB"/>
    <w:rsid w:val="007D3EEA"/>
    <w:rsid w:val="008025DA"/>
    <w:rsid w:val="00B42E2A"/>
    <w:rsid w:val="00CC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A2285"/>
  <w15:chartTrackingRefBased/>
  <w15:docId w15:val="{82297B03-8093-49C0-A996-728E1835B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D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D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D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D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D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Jones Mukuta</dc:creator>
  <cp:keywords/>
  <dc:description/>
  <cp:lastModifiedBy>Jones Mukuta</cp:lastModifiedBy>
  <cp:revision>1</cp:revision>
  <dcterms:created xsi:type="dcterms:W3CDTF">2026-01-15T22:56:00Z</dcterms:created>
  <dcterms:modified xsi:type="dcterms:W3CDTF">2026-01-16T00:25:00Z</dcterms:modified>
</cp:coreProperties>
</file>