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8AD6" w14:textId="28FFE92A" w:rsidR="00C226D6" w:rsidRDefault="00763C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spacing w:line="384" w:lineRule="auto"/>
        <w:jc w:val="center"/>
        <w:rPr>
          <w:rFonts w:ascii="함초롬바탕" w:eastAsia="굴림" w:hAnsi="굴림" w:cs="굴림"/>
          <w:kern w:val="0"/>
          <w:szCs w:val="20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>팀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>프로젝트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>기획서</w:t>
      </w:r>
      <w:r w:rsidR="00562ED6"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>(제안서)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>양식</w:t>
      </w:r>
    </w:p>
    <w:tbl>
      <w:tblPr>
        <w:tblOverlap w:val="never"/>
        <w:tblW w:w="934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6"/>
        <w:gridCol w:w="1069"/>
        <w:gridCol w:w="370"/>
        <w:gridCol w:w="1264"/>
        <w:gridCol w:w="909"/>
        <w:gridCol w:w="1026"/>
        <w:gridCol w:w="3258"/>
      </w:tblGrid>
      <w:tr w:rsidR="00C226D6" w14:paraId="52DCD160" w14:textId="77777777" w:rsidTr="006F0042">
        <w:trPr>
          <w:trHeight w:val="516"/>
        </w:trPr>
        <w:tc>
          <w:tcPr>
            <w:tcW w:w="1446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2A27F6" w14:textId="622FAB16" w:rsidR="00C226D6" w:rsidRPr="006F0042" w:rsidRDefault="00763C78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프로젝트명</w:t>
            </w:r>
          </w:p>
        </w:tc>
        <w:tc>
          <w:tcPr>
            <w:tcW w:w="7896" w:type="dxa"/>
            <w:gridSpan w:val="6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04BB147" w14:textId="77777777" w:rsidR="00C226D6" w:rsidRDefault="00763C78">
            <w:pPr>
              <w:pStyle w:val="a4"/>
              <w:wordWrap/>
              <w:jc w:val="left"/>
            </w:pPr>
            <w:r>
              <w:rPr>
                <w:rFonts w:ascii="맑은 고딕" w:eastAsia="맑은 고딕"/>
              </w:rPr>
              <w:t xml:space="preserve"> (</w:t>
            </w:r>
            <w:r>
              <w:rPr>
                <w:rFonts w:ascii="맑은 고딕" w:eastAsia="맑은 고딕"/>
              </w:rPr>
              <w:t>국문</w:t>
            </w:r>
            <w:r>
              <w:rPr>
                <w:rFonts w:ascii="맑은 고딕" w:eastAsia="맑은 고딕"/>
              </w:rPr>
              <w:t xml:space="preserve">) </w:t>
            </w:r>
          </w:p>
        </w:tc>
      </w:tr>
      <w:tr w:rsidR="00C226D6" w14:paraId="3725F317" w14:textId="77777777" w:rsidTr="006F0042">
        <w:trPr>
          <w:trHeight w:val="453"/>
        </w:trPr>
        <w:tc>
          <w:tcPr>
            <w:tcW w:w="1446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592EE1" w14:textId="77777777" w:rsidR="00C226D6" w:rsidRPr="006F0042" w:rsidRDefault="00C226D6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4687A3C" w14:textId="77777777" w:rsidR="00C226D6" w:rsidRDefault="00763C78">
            <w:pPr>
              <w:pStyle w:val="a4"/>
              <w:wordWrap/>
              <w:jc w:val="left"/>
            </w:pPr>
            <w:r>
              <w:rPr>
                <w:rFonts w:ascii="맑은 고딕" w:eastAsia="맑은 고딕"/>
              </w:rPr>
              <w:t xml:space="preserve"> (</w:t>
            </w:r>
            <w:r>
              <w:rPr>
                <w:rFonts w:ascii="맑은 고딕" w:eastAsia="맑은 고딕"/>
              </w:rPr>
              <w:t>영문</w:t>
            </w:r>
            <w:r>
              <w:rPr>
                <w:rFonts w:ascii="맑은 고딕" w:eastAsia="맑은 고딕"/>
              </w:rPr>
              <w:t>)</w:t>
            </w:r>
          </w:p>
        </w:tc>
      </w:tr>
      <w:tr w:rsidR="00C226D6" w14:paraId="130E18DF" w14:textId="77777777" w:rsidTr="006F0042">
        <w:trPr>
          <w:trHeight w:val="264"/>
        </w:trPr>
        <w:tc>
          <w:tcPr>
            <w:tcW w:w="1446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E315F5" w14:textId="3ABF3012" w:rsidR="00092E5F" w:rsidRPr="006F0042" w:rsidRDefault="00092E5F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담</w:t>
            </w:r>
            <w:r w:rsidR="00763C78">
              <w:rPr>
                <w:rFonts w:asciiTheme="minorEastAsia" w:eastAsiaTheme="minorEastAsia" w:hAnsiTheme="minorEastAsia" w:hint="eastAsia"/>
                <w:b/>
                <w:bCs/>
              </w:rPr>
              <w:t xml:space="preserve"> </w:t>
            </w: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당</w:t>
            </w:r>
            <w:r w:rsidR="00763C78">
              <w:rPr>
                <w:rFonts w:asciiTheme="minorEastAsia" w:eastAsiaTheme="minorEastAsia" w:hAnsiTheme="minorEastAsia" w:hint="eastAsia"/>
                <w:b/>
                <w:bCs/>
              </w:rPr>
              <w:t xml:space="preserve"> </w:t>
            </w: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자</w:t>
            </w:r>
          </w:p>
          <w:p w14:paraId="45EB8209" w14:textId="550B7E87" w:rsidR="00C226D6" w:rsidRPr="006F0042" w:rsidRDefault="00092E5F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(팀장)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E87473" w14:textId="77777777" w:rsidR="00C226D6" w:rsidRDefault="00763C78">
            <w:pPr>
              <w:pStyle w:val="a4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학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과</w:t>
            </w:r>
          </w:p>
        </w:tc>
        <w:tc>
          <w:tcPr>
            <w:tcW w:w="254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우진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B86D24" w14:textId="77777777" w:rsidR="00C226D6" w:rsidRDefault="00763C78">
            <w:pPr>
              <w:pStyle w:val="a4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성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명</w:t>
            </w:r>
          </w:p>
        </w:tc>
        <w:tc>
          <w:tcPr>
            <w:tcW w:w="3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F3FF105" w14:textId="77777777" w:rsidR="00C226D6" w:rsidRDefault="00763C78">
            <w:pPr>
              <w:pStyle w:val="a4"/>
              <w:wordWrap/>
              <w:jc w:val="center"/>
            </w:pPr>
            <w:r>
              <w:rPr>
                <w:rFonts w:ascii="맑은 고딕"/>
              </w:rPr>
              <w:t xml:space="preserve">       </w:t>
            </w:r>
          </w:p>
        </w:tc>
      </w:tr>
      <w:tr w:rsidR="00C226D6" w14:paraId="05FB323C" w14:textId="77777777" w:rsidTr="006F0042">
        <w:trPr>
          <w:trHeight w:val="203"/>
        </w:trPr>
        <w:tc>
          <w:tcPr>
            <w:tcW w:w="144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DCE480" w14:textId="77777777" w:rsidR="00C226D6" w:rsidRPr="006F0042" w:rsidRDefault="00C226D6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10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36D2E7" w14:textId="77777777" w:rsidR="00C226D6" w:rsidRDefault="00763C78">
            <w:pPr>
              <w:pStyle w:val="a4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학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번</w:t>
            </w:r>
          </w:p>
        </w:tc>
        <w:tc>
          <w:tcPr>
            <w:tcW w:w="254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/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D4A9F6" w14:textId="77777777" w:rsidR="00C226D6" w:rsidRDefault="00763C78">
            <w:pPr>
              <w:pStyle w:val="a4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이메일</w:t>
            </w:r>
          </w:p>
        </w:tc>
        <w:tc>
          <w:tcPr>
            <w:tcW w:w="3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A8907C0" w14:textId="77777777" w:rsidR="00C226D6" w:rsidRDefault="00C226D6">
            <w:pPr>
              <w:pStyle w:val="a4"/>
              <w:wordWrap/>
              <w:jc w:val="center"/>
            </w:pPr>
          </w:p>
        </w:tc>
      </w:tr>
      <w:tr w:rsidR="00C226D6" w14:paraId="2C37FD3C" w14:textId="77777777" w:rsidTr="006F0042">
        <w:trPr>
          <w:trHeight w:val="297"/>
        </w:trPr>
        <w:tc>
          <w:tcPr>
            <w:tcW w:w="144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C2E757" w14:textId="77777777" w:rsidR="00C226D6" w:rsidRPr="006F0042" w:rsidRDefault="00763C78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/>
                <w:b/>
                <w:bCs/>
              </w:rPr>
              <w:t>개발</w:t>
            </w:r>
            <w:r w:rsidRPr="006F0042">
              <w:rPr>
                <w:rFonts w:asciiTheme="minorEastAsia" w:eastAsiaTheme="minorEastAsia" w:hAnsiTheme="minorEastAsia"/>
                <w:b/>
                <w:bCs/>
              </w:rPr>
              <w:t xml:space="preserve"> </w:t>
            </w:r>
            <w:r w:rsidRPr="006F0042">
              <w:rPr>
                <w:rFonts w:asciiTheme="minorEastAsia" w:eastAsiaTheme="minorEastAsia" w:hAnsiTheme="minorEastAsia"/>
                <w:b/>
                <w:bCs/>
              </w:rPr>
              <w:t>기간</w:t>
            </w: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r>
              <w:t>2026년 07월 15일 ~ 2026년 08월 31일 (약 45일)</w:t>
            </w:r>
          </w:p>
        </w:tc>
      </w:tr>
      <w:tr w:rsidR="00C226D6" w14:paraId="697564A3" w14:textId="77777777" w:rsidTr="006F0042">
        <w:trPr>
          <w:trHeight w:val="249"/>
        </w:trPr>
        <w:tc>
          <w:tcPr>
            <w:tcW w:w="1446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0EA396" w14:textId="1270F01F" w:rsidR="00C226D6" w:rsidRPr="006F0042" w:rsidRDefault="00050FB5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구성원</w:t>
            </w:r>
          </w:p>
          <w:p w14:paraId="7AFAA49C" w14:textId="58CBB814" w:rsidR="00092E5F" w:rsidRPr="006F0042" w:rsidRDefault="00092E5F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(팀</w:t>
            </w:r>
            <w:r w:rsidR="00DE1361" w:rsidRPr="006F0042">
              <w:rPr>
                <w:rFonts w:asciiTheme="minorEastAsia" w:eastAsiaTheme="minorEastAsia" w:hAnsiTheme="minorEastAsia" w:hint="eastAsia"/>
                <w:b/>
                <w:bCs/>
              </w:rPr>
              <w:t xml:space="preserve"> 구성</w:t>
            </w: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)</w:t>
            </w:r>
          </w:p>
        </w:tc>
        <w:tc>
          <w:tcPr>
            <w:tcW w:w="143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89EF40" w14:textId="6AADDF5C" w:rsidR="00C226D6" w:rsidRDefault="00763C78" w:rsidP="00092E5F">
            <w:pPr>
              <w:pStyle w:val="a4"/>
              <w:wordWrap/>
              <w:jc w:val="center"/>
            </w:pPr>
            <w:r>
              <w:rPr>
                <w:rFonts w:eastAsia="맑은 고딕"/>
              </w:rPr>
              <w:t>성명</w:t>
            </w:r>
          </w:p>
        </w:tc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AC70BF" w14:textId="2B5EC6EE" w:rsidR="00C226D6" w:rsidRDefault="00763C78" w:rsidP="00092E5F">
            <w:pPr>
              <w:pStyle w:val="a4"/>
              <w:wordWrap/>
              <w:jc w:val="center"/>
            </w:pPr>
            <w:r>
              <w:rPr>
                <w:rFonts w:ascii="맑은 고딕" w:eastAsia="맑은 고딕"/>
              </w:rPr>
              <w:t>역할</w:t>
            </w:r>
          </w:p>
        </w:tc>
        <w:tc>
          <w:tcPr>
            <w:tcW w:w="51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C6E2B06" w14:textId="67ADDA8D" w:rsidR="00C226D6" w:rsidRDefault="00763C78" w:rsidP="00092E5F">
            <w:pPr>
              <w:pStyle w:val="a4"/>
              <w:wordWrap/>
              <w:jc w:val="center"/>
            </w:pPr>
            <w:r>
              <w:rPr>
                <w:rFonts w:eastAsia="맑은 고딕"/>
              </w:rPr>
              <w:t>직무</w:t>
            </w:r>
            <w:r>
              <w:rPr>
                <w:rFonts w:eastAsia="맑은 고딕"/>
              </w:rPr>
              <w:t>(</w:t>
            </w:r>
            <w:r w:rsidR="00092E5F">
              <w:rPr>
                <w:rFonts w:eastAsia="맑은 고딕" w:hint="eastAsia"/>
              </w:rPr>
              <w:t>간략한</w:t>
            </w:r>
            <w:r w:rsidR="00092E5F">
              <w:rPr>
                <w:rFonts w:eastAsia="맑은 고딕" w:hint="eastAsia"/>
              </w:rPr>
              <w:t xml:space="preserve"> </w:t>
            </w:r>
            <w:r>
              <w:rPr>
                <w:rFonts w:eastAsia="맑은 고딕"/>
              </w:rPr>
              <w:t>업무</w:t>
            </w:r>
            <w:r w:rsidR="00092E5F">
              <w:rPr>
                <w:rFonts w:eastAsia="맑은 고딕" w:hint="eastAsia"/>
              </w:rPr>
              <w:t xml:space="preserve"> </w:t>
            </w:r>
            <w:r w:rsidR="00092E5F">
              <w:rPr>
                <w:rFonts w:eastAsia="맑은 고딕" w:hint="eastAsia"/>
              </w:rPr>
              <w:t>정의</w:t>
            </w:r>
            <w:r>
              <w:rPr>
                <w:rFonts w:eastAsia="맑은 고딕"/>
              </w:rPr>
              <w:t>)</w:t>
            </w:r>
          </w:p>
        </w:tc>
      </w:tr>
      <w:tr w:rsidR="00C226D6" w14:paraId="4128329E" w14:textId="77777777" w:rsidTr="006F0042">
        <w:trPr>
          <w:trHeight w:val="626"/>
        </w:trPr>
        <w:tc>
          <w:tcPr>
            <w:tcW w:w="144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A2AACA" w14:textId="77777777" w:rsidR="00C226D6" w:rsidRPr="006F0042" w:rsidRDefault="00C226D6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143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우진</w:t>
            </w:r>
          </w:p>
        </w:tc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BASH 파트 개발</w:t>
            </w:r>
          </w:p>
        </w:tc>
        <w:tc>
          <w:tcPr>
            <w:tcW w:w="51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r>
              <w:t>Bash 환경 기본 REPL 루프 구현 및 내장 명령어 파싱 로직 개발/테스트</w:t>
            </w:r>
          </w:p>
        </w:tc>
      </w:tr>
      <w:tr w:rsidR="00C226D6" w14:paraId="59D3472C" w14:textId="77777777" w:rsidTr="006F0042">
        <w:trPr>
          <w:trHeight w:val="604"/>
        </w:trPr>
        <w:tc>
          <w:tcPr>
            <w:tcW w:w="144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1F230DE" w14:textId="77777777" w:rsidR="00C226D6" w:rsidRPr="006F0042" w:rsidRDefault="00C226D6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143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r>
              <w:t>원종우</w:t>
            </w:r>
          </w:p>
        </w:tc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r>
              <w:t>ZSH 파트 개발</w:t>
            </w:r>
          </w:p>
        </w:tc>
        <w:tc>
          <w:tcPr>
            <w:tcW w:w="51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>
            <w:r>
              <w:t>Zsh 환경 구조체 관리 및 한국공학대 캠퍼스 특화 커스텀 명령어 개발/테스트</w:t>
            </w:r>
          </w:p>
        </w:tc>
      </w:tr>
      <w:tr w:rsidR="00C226D6" w14:paraId="1CF41A83" w14:textId="77777777" w:rsidTr="006F0042">
        <w:trPr>
          <w:trHeight w:val="604"/>
        </w:trPr>
        <w:tc>
          <w:tcPr>
            <w:tcW w:w="144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5E5B66" w14:textId="77777777" w:rsidR="00C226D6" w:rsidRPr="006F0042" w:rsidRDefault="00C226D6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143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동현</w:t>
            </w:r>
          </w:p>
        </w:tc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t>POWERSHELL 파트 개발</w:t>
            </w:r>
          </w:p>
        </w:tc>
        <w:tc>
          <w:tcPr>
            <w:tcW w:w="51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r>
              <w:t>Windows PowerShell+WSL 환경 프로세스 관리 및 /proc 파싱 개발/테스트</w:t>
            </w:r>
          </w:p>
        </w:tc>
      </w:tr>
      <w:tr w:rsidR="00C226D6" w14:paraId="58EBE057" w14:textId="77777777" w:rsidTr="006F0042">
        <w:trPr>
          <w:trHeight w:val="1428"/>
        </w:trPr>
        <w:tc>
          <w:tcPr>
            <w:tcW w:w="144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BA9DA2C" w14:textId="11B8975A" w:rsidR="00C226D6" w:rsidRPr="006F0042" w:rsidRDefault="00763C78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프로젝트</w:t>
            </w: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 xml:space="preserve"> </w:t>
            </w:r>
            <w:r w:rsidRPr="006F0042">
              <w:rPr>
                <w:rFonts w:asciiTheme="minorEastAsia" w:eastAsiaTheme="minorEastAsia" w:hAnsiTheme="minorEastAsia"/>
                <w:b/>
                <w:bCs/>
              </w:rPr>
              <w:t>설명</w:t>
            </w: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r>
              <w:t>TUK-Shell은 Linux 환경에서 C언어와 POSIX 시스템 콜을 이용해 개발되는 한국공학대학교 전용 커스텀 쉘입니다. 기존 호스트 쉘 위에서 동작하며, 백그라운드 프로세스 관리 및 교내 맞춤형 커스텀 명령어(시간표, 셔틀버스 등)를 지원합니다.</w:t>
            </w:r>
          </w:p>
        </w:tc>
      </w:tr>
      <w:tr w:rsidR="00C226D6" w14:paraId="2424610A" w14:textId="77777777" w:rsidTr="006F0042">
        <w:trPr>
          <w:trHeight w:val="2626"/>
        </w:trPr>
        <w:tc>
          <w:tcPr>
            <w:tcW w:w="144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C0A4AA3" w14:textId="13DD51A5" w:rsidR="00C226D6" w:rsidRPr="006F0042" w:rsidRDefault="00092E5F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필요</w:t>
            </w:r>
            <w:r w:rsidRPr="006F0042">
              <w:rPr>
                <w:rFonts w:asciiTheme="minorEastAsia" w:eastAsiaTheme="minorEastAsia" w:hAnsiTheme="minorEastAsia"/>
                <w:b/>
                <w:bCs/>
              </w:rPr>
              <w:t>기능</w:t>
            </w: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r>
              <w:t>1. 프로세스 관리 및 자료구조 (구조체, 연결리스트)</w:t>
              <w:br/>
              <w:t>2. 쉘 기본 동작 (cd, pwd, exit, 외부 명령어 및 백그라운드 &amp; 실행)</w:t>
              <w:br/>
              <w:t>3. 프로세스 모니터링 (jobs 검색, top 정렬)</w:t>
              <w:br/>
              <w:t>4. 시스템 정보 파싱 (/proc 파싱) 및 히스토리 관리</w:t>
              <w:br/>
              <w:t>5. 캠퍼스 특화 커스텀 명령어 (schedule, bus, bob, notice, map, weather, contact)</w:t>
            </w:r>
          </w:p>
        </w:tc>
      </w:tr>
      <w:tr w:rsidR="00092E5F" w14:paraId="3292D4CD" w14:textId="77777777" w:rsidTr="006F0042">
        <w:trPr>
          <w:trHeight w:val="1084"/>
        </w:trPr>
        <w:tc>
          <w:tcPr>
            <w:tcW w:w="144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6FB2A40" w14:textId="26858DA7" w:rsidR="00092E5F" w:rsidRPr="006F0042" w:rsidRDefault="00092E5F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기대효과</w:t>
            </w: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r>
              <w:t>1. 시스템 프로그래밍 역량 강화 (C언어 시스템 콜, 프로세스 관리)</w:t>
              <w:br/>
              <w:t>2. 학우 편의성 증대 (CLI 환경에서 직관적인 학교 정보 취득)</w:t>
              <w:br/>
              <w:t>3. 확장 가능한 소프트웨어 설계 경험 축적</w:t>
            </w:r>
          </w:p>
        </w:tc>
      </w:tr>
      <w:tr w:rsidR="00C226D6" w14:paraId="26E3FBF2" w14:textId="77777777" w:rsidTr="006F0042">
        <w:trPr>
          <w:trHeight w:val="1207"/>
        </w:trPr>
        <w:tc>
          <w:tcPr>
            <w:tcW w:w="1446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06242E61" w14:textId="77777777" w:rsidR="006F0042" w:rsidRPr="006F0042" w:rsidRDefault="006F0042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  <w:shd w:val="clear" w:color="000000" w:fill="auto"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  <w:shd w:val="clear" w:color="000000" w:fill="auto"/>
              </w:rPr>
              <w:t>관련(유사)</w:t>
            </w:r>
          </w:p>
          <w:p w14:paraId="25F5D3FA" w14:textId="7193131C" w:rsidR="00C226D6" w:rsidRPr="006F0042" w:rsidRDefault="006F0042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  <w:shd w:val="clear" w:color="000000" w:fill="auto"/>
              </w:rPr>
              <w:t>기술&amp;시스템 현황</w:t>
            </w: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r>
              <w:t>기존 Linux Shell(Bash, Zsh 등) 및 프로세스 모니터링 유틸리티(top, htop). 교내 정보 제공 앱(U-CAN, 상상부기 등)이 있으나, 리눅스 터미널 기반의 전용 통합 툴은 부재함.</w:t>
            </w:r>
          </w:p>
        </w:tc>
      </w:tr>
    </w:tbl>
    <w:p w14:paraId="13454231" w14:textId="1FC11586" w:rsidR="00C226D6" w:rsidRDefault="00C226D6">
      <w:pPr>
        <w:pStyle w:val="a4"/>
        <w:wordWrap/>
        <w:jc w:val="left"/>
        <w:rPr>
          <w:rFonts w:ascii="맑은 고딕"/>
          <w:color w:val="1C1C1C"/>
          <w:kern w:val="1"/>
          <w:sz w:val="18"/>
        </w:rPr>
      </w:pPr>
    </w:p>
    <w:sectPr w:rsidR="00C226D6">
      <w:endnotePr>
        <w:numFmt w:val="decimal"/>
      </w:endnotePr>
      <w:pgSz w:w="11906" w:h="16838"/>
      <w:pgMar w:top="1134" w:right="1418" w:bottom="1134" w:left="1418" w:header="1134" w:footer="851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6B6CF" w14:textId="77777777" w:rsidR="00763C78" w:rsidRDefault="00763C78" w:rsidP="00763C78">
      <w:pPr>
        <w:spacing w:line="240" w:lineRule="auto"/>
      </w:pPr>
      <w:r>
        <w:separator/>
      </w:r>
    </w:p>
  </w:endnote>
  <w:endnote w:type="continuationSeparator" w:id="0">
    <w:p w14:paraId="5114AE1A" w14:textId="77777777" w:rsidR="00763C78" w:rsidRDefault="00763C78" w:rsidP="00763C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79C40" w14:textId="77777777" w:rsidR="00763C78" w:rsidRDefault="00763C78" w:rsidP="00763C78">
      <w:pPr>
        <w:spacing w:line="240" w:lineRule="auto"/>
      </w:pPr>
      <w:r>
        <w:separator/>
      </w:r>
    </w:p>
  </w:footnote>
  <w:footnote w:type="continuationSeparator" w:id="0">
    <w:p w14:paraId="53EBF5A4" w14:textId="77777777" w:rsidR="00763C78" w:rsidRDefault="00763C78" w:rsidP="00763C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6A09"/>
    <w:multiLevelType w:val="multilevel"/>
    <w:tmpl w:val="DA2093A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02182931">
    <w:abstractNumId w:val="0"/>
  </w:num>
  <w:num w:numId="2" w16cid:durableId="4326757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4688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00608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637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370205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00776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511864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hideGrammaticalError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6D6"/>
    <w:rsid w:val="00016139"/>
    <w:rsid w:val="00050FB5"/>
    <w:rsid w:val="00092E5F"/>
    <w:rsid w:val="002526FA"/>
    <w:rsid w:val="00373FCB"/>
    <w:rsid w:val="003D6420"/>
    <w:rsid w:val="003F3D2B"/>
    <w:rsid w:val="00562ED6"/>
    <w:rsid w:val="006C7C92"/>
    <w:rsid w:val="006F0042"/>
    <w:rsid w:val="00763C78"/>
    <w:rsid w:val="009D5F5F"/>
    <w:rsid w:val="00A95827"/>
    <w:rsid w:val="00C171B6"/>
    <w:rsid w:val="00C226D6"/>
    <w:rsid w:val="00DE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D30050"/>
  <w15:docId w15:val="{94C2A013-2A3F-41E2-9BA7-3010BF4B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uiPriority="5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50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88" w:lineRule="auto"/>
      <w:textAlignment w:val="baseline"/>
    </w:pPr>
    <w:rPr>
      <w:rFonts w:ascii="바탕" w:eastAsia="굴림체"/>
      <w:color w:val="000000"/>
      <w:kern w:val="1"/>
    </w:rPr>
  </w:style>
  <w:style w:type="paragraph" w:styleId="1">
    <w:name w:val="heading 1"/>
    <w:uiPriority w:val="22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88" w:lineRule="auto"/>
      <w:textAlignment w:val="baseline"/>
      <w:outlineLvl w:val="0"/>
    </w:pPr>
    <w:rPr>
      <w:rFonts w:ascii="Arial" w:eastAsia="굴림체"/>
      <w:b/>
      <w:color w:val="000000"/>
      <w:sz w:val="32"/>
    </w:rPr>
  </w:style>
  <w:style w:type="paragraph" w:styleId="20">
    <w:name w:val="heading 2"/>
    <w:uiPriority w:val="23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88" w:lineRule="auto"/>
      <w:textAlignment w:val="baseline"/>
      <w:outlineLvl w:val="1"/>
    </w:pPr>
    <w:rPr>
      <w:rFonts w:ascii="Arial" w:eastAsia="굴림체"/>
      <w:b/>
      <w:color w:val="000000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">
    <w:name w:val="소소제목"/>
    <w:uiPriority w:val="1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b/>
      <w:color w:val="000000"/>
    </w:rPr>
  </w:style>
  <w:style w:type="paragraph" w:customStyle="1" w:styleId="a5">
    <w:name w:val="소소본문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99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6">
    <w:name w:val="Body Text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0">
    <w:name w:val="개요 1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num" w:pos="720"/>
      </w:tabs>
      <w:wordWrap w:val="0"/>
      <w:autoSpaceDE w:val="0"/>
      <w:autoSpaceDN w:val="0"/>
      <w:spacing w:after="0" w:line="384" w:lineRule="auto"/>
      <w:ind w:left="200" w:hanging="72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5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6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7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8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9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10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7">
    <w:name w:val="쪽 번호"/>
    <w:uiPriority w:val="11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8">
    <w:name w:val="머리말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9">
    <w:name w:val="각주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a">
    <w:name w:val="미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b">
    <w:name w:val="메모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c">
    <w:name w:val="차례 제목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1">
    <w:name w:val="차례 1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1">
    <w:name w:val="차례 2"/>
    <w:uiPriority w:val="18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9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d">
    <w:name w:val="header"/>
    <w:link w:val="Char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88" w:lineRule="auto"/>
      <w:textAlignment w:val="baseline"/>
    </w:pPr>
    <w:rPr>
      <w:rFonts w:ascii="Times New Roman" w:eastAsia="바탕"/>
      <w:color w:val="000000"/>
      <w:kern w:val="1"/>
    </w:rPr>
  </w:style>
  <w:style w:type="paragraph" w:customStyle="1" w:styleId="MS">
    <w:name w:val="MS바탕글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80"/>
      </w:tabs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Times New Roman" w:eastAsia="바탕"/>
      <w:color w:val="000000"/>
      <w:sz w:val="22"/>
    </w:rPr>
  </w:style>
  <w:style w:type="paragraph" w:customStyle="1" w:styleId="TableBody-left">
    <w:name w:val="TableBody-left"/>
    <w:uiPriority w:val="2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Times New Roman" w:eastAsia="바탕체"/>
      <w:color w:val="000000"/>
    </w:rPr>
  </w:style>
  <w:style w:type="paragraph" w:styleId="ae">
    <w:name w:val="footer"/>
    <w:basedOn w:val="a0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e"/>
    <w:uiPriority w:val="99"/>
    <w:rPr>
      <w:rFonts w:ascii="바탕" w:eastAsia="굴림체"/>
      <w:color w:val="000000"/>
      <w:kern w:val="1"/>
    </w:rPr>
  </w:style>
  <w:style w:type="character" w:customStyle="1" w:styleId="Char">
    <w:name w:val="머리글 Char"/>
    <w:basedOn w:val="a1"/>
    <w:link w:val="ad"/>
    <w:uiPriority w:val="20"/>
    <w:rPr>
      <w:rFonts w:ascii="Times New Roman" w:eastAsia="바탕"/>
      <w:color w:val="000000"/>
      <w:kern w:val="1"/>
    </w:rPr>
  </w:style>
  <w:style w:type="paragraph" w:styleId="af">
    <w:name w:val="No Spacing"/>
    <w:uiPriority w:val="1"/>
    <w:qFormat/>
    <w:rsid w:val="006F00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참고 문헌</vt:lpstr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참고 문헌</dc:title>
  <dc:subject/>
  <dc:creator>CBNU</dc:creator>
  <cp:keywords/>
  <dc:description/>
  <cp:lastModifiedBy>JH P</cp:lastModifiedBy>
  <cp:revision>13</cp:revision>
  <dcterms:created xsi:type="dcterms:W3CDTF">2022-06-06T06:16:00Z</dcterms:created>
  <dcterms:modified xsi:type="dcterms:W3CDTF">2026-07-09T02:35:00Z</dcterms:modified>
  <cp:version>1300.0100.01</cp:version>
</cp:coreProperties>
</file>