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Fonts w:ascii="Arial" w:hAnsi="Arial" w:cs="Arial"/>
          <w:b/>
          <w:sz w:val="32"/>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Kirchheim bei München, {exportDate}</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{contactPhone}</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{performedWork}</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xml:space="preserve">{notes}</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{source}{#materials}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p w14:paraId="2FDA5C5B" w14:textId="43B0C220" w:rsidR="00180B22" w:rsidRDefault="00501B23" w:rsidP="00D6369E">
      <w:r>
        <w:lastRenderedPageBreak/>
        <w:t xml:space="preserve">    </w:t>
      </w:r>
      <w:r w:rsidR="007C5971">
        <w:t xml:space="preserve">  </w:t>
      </w:r>
      <w:r w:rsidR="00180B22">
        <w:t xml:space="preserve"> </w:t>
      </w:r>
      <w:bookmarkStart w:id="4" w:name="_MON_1824269125"/>
      <w:bookmarkEnd w:id="4"/>
      <w:r w:rsidR="00707E9F">
        <w:object w:dxaOrig="12930" w:dyaOrig="3954" w14:anchorId="66C0E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1pt;height:165.5pt" o:ole="">
            <v:imagedata r:id="rId20" o:title="" cropright="22804f"/>
            <o:lock v:ext="edit" aspectratio="f"/>
          </v:shape>
          <o:OLEObject Type="Embed" ProgID="Excel.Sheet.8" ShapeID="_x0000_i1025" DrawAspect="Content" ObjectID="_1848649509" r:id="rId21"/>
        </w:object>
      </w:r>
    </w:p>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Microsoft_Excel_97-2003_Worksheet.xls"/><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