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1626659145"/>
        <w:docPartObj>
          <w:docPartGallery w:val="Cover Pages"/>
          <w:docPartUnique/>
        </w:docPartObj>
      </w:sdtPr>
      <w:sdtEndPr/>
      <w:sdtContent>
        <w:p w14:paraId="6FF765B3" w14:textId="2DEBB489" w:rsidR="00735578" w:rsidRDefault="0073557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0586A2" wp14:editId="4C0A990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2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69C8B56" w14:textId="7BC764A4" w:rsidR="00735578" w:rsidRDefault="00380C7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0586A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69C8B56" w14:textId="7BC764A4" w:rsidR="00735578" w:rsidRDefault="00380C7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5/25/2022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080817" wp14:editId="18555A5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5DE162" w14:textId="4EDFEC42" w:rsidR="00735578" w:rsidRDefault="000F107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557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XYZ Network Project</w:t>
                                    </w:r>
                                  </w:sdtContent>
                                </w:sdt>
                              </w:p>
                              <w:p w14:paraId="1C9C4193" w14:textId="0B7D92FE" w:rsidR="00735578" w:rsidRDefault="000F107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557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0808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305DE162" w14:textId="4EDFEC42" w:rsidR="00735578" w:rsidRDefault="000F107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3557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XYZ Network Project</w:t>
                              </w:r>
                            </w:sdtContent>
                          </w:sdt>
                        </w:p>
                        <w:p w14:paraId="1C9C4193" w14:textId="0B7D92FE" w:rsidR="00735578" w:rsidRDefault="000F107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3557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04A301F" w14:textId="4679B400" w:rsidR="00735578" w:rsidRDefault="0073557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9E0A92" wp14:editId="0E706234">
                    <wp:simplePos x="0" y="0"/>
                    <wp:positionH relativeFrom="page">
                      <wp:posOffset>3256915</wp:posOffset>
                    </wp:positionH>
                    <wp:positionV relativeFrom="page">
                      <wp:posOffset>3067685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95DAE5" w14:textId="6AA472BA" w:rsidR="00D634F7" w:rsidRDefault="00D634F7" w:rsidP="0073557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Youssef Moustafa </w:t>
                                </w:r>
                                <w:r w:rsidRPr="00D634F7"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t>20104848</w:t>
                                </w:r>
                              </w:p>
                              <w:p w14:paraId="5A0DFCB2" w14:textId="5C66A39F" w:rsidR="00735578" w:rsidRDefault="00735578" w:rsidP="0073557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Anas Magdy</w:t>
                                </w:r>
                                <w:r w:rsidR="00D634F7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D634F7" w:rsidRPr="00D634F7"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t>20104847</w:t>
                                </w:r>
                              </w:p>
                              <w:p w14:paraId="7FC86354" w14:textId="15D191E5" w:rsidR="00735578" w:rsidRDefault="00735578" w:rsidP="00D634F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Khaled Alaa</w:t>
                                </w:r>
                                <w:r w:rsidR="00D634F7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D634F7" w:rsidRPr="00D634F7"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t>20108424</w:t>
                                </w:r>
                              </w:p>
                              <w:p w14:paraId="6338912C" w14:textId="08906873" w:rsidR="00735578" w:rsidRPr="00D634F7" w:rsidRDefault="00735578" w:rsidP="00D634F7">
                                <w:pPr>
                                  <w:pStyle w:val="NoSpacing"/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Youssef Hatem</w:t>
                                </w:r>
                                <w:r w:rsidR="00D634F7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D634F7" w:rsidRPr="00D634F7"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t>20108429</w:t>
                                </w:r>
                              </w:p>
                              <w:p w14:paraId="3B4A000E" w14:textId="4DFE47C8" w:rsidR="00735578" w:rsidRPr="00735578" w:rsidRDefault="00735578" w:rsidP="00D634F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Mahmoud Ahmed</w:t>
                                </w:r>
                                <w:r w:rsidR="00D634F7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D634F7" w:rsidRPr="00D634F7"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t>20104039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9E0A92" id="Text Box 32" o:spid="_x0000_s1056" type="#_x0000_t202" style="position:absolute;margin-left:256.45pt;margin-top:241.5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" filled="f" stroked="f" strokeweight=".5pt">
                    <v:textbox style="mso-fit-shape-to-text:t" inset="0,0,0,0">
                      <w:txbxContent>
                        <w:p w14:paraId="2195DAE5" w14:textId="6AA472BA" w:rsidR="00D634F7" w:rsidRDefault="00D634F7" w:rsidP="0073557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Youssef Moustafa </w:t>
                          </w:r>
                          <w:r w:rsidRPr="00D634F7">
                            <w:rPr>
                              <w:color w:val="FF0000"/>
                              <w:sz w:val="26"/>
                              <w:szCs w:val="26"/>
                            </w:rPr>
                            <w:t>20104848</w:t>
                          </w:r>
                        </w:p>
                        <w:p w14:paraId="5A0DFCB2" w14:textId="5C66A39F" w:rsidR="00735578" w:rsidRDefault="00735578" w:rsidP="0073557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Anas Magdy</w:t>
                          </w:r>
                          <w:r w:rsidR="00D634F7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 w:rsidR="00D634F7" w:rsidRPr="00D634F7">
                            <w:rPr>
                              <w:color w:val="FF0000"/>
                              <w:sz w:val="26"/>
                              <w:szCs w:val="26"/>
                            </w:rPr>
                            <w:t>20104847</w:t>
                          </w:r>
                        </w:p>
                        <w:p w14:paraId="7FC86354" w14:textId="15D191E5" w:rsidR="00735578" w:rsidRDefault="00735578" w:rsidP="00D634F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Khaled Alaa</w:t>
                          </w:r>
                          <w:r w:rsidR="00D634F7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 w:rsidR="00D634F7" w:rsidRPr="00D634F7">
                            <w:rPr>
                              <w:color w:val="FF0000"/>
                              <w:sz w:val="26"/>
                              <w:szCs w:val="26"/>
                            </w:rPr>
                            <w:t>20108424</w:t>
                          </w:r>
                        </w:p>
                        <w:p w14:paraId="6338912C" w14:textId="08906873" w:rsidR="00735578" w:rsidRPr="00D634F7" w:rsidRDefault="00735578" w:rsidP="00D634F7">
                          <w:pPr>
                            <w:pStyle w:val="NoSpacing"/>
                            <w:rPr>
                              <w:color w:val="FF000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Youssef Hatem</w:t>
                          </w:r>
                          <w:r w:rsidR="00D634F7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 w:rsidR="00D634F7" w:rsidRPr="00D634F7">
                            <w:rPr>
                              <w:color w:val="FF0000"/>
                              <w:sz w:val="26"/>
                              <w:szCs w:val="26"/>
                            </w:rPr>
                            <w:t>20108429</w:t>
                          </w:r>
                        </w:p>
                        <w:p w14:paraId="3B4A000E" w14:textId="4DFE47C8" w:rsidR="00735578" w:rsidRPr="00735578" w:rsidRDefault="00735578" w:rsidP="00D634F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Mahmoud Ahmed</w:t>
                          </w:r>
                          <w:r w:rsidR="00D634F7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 w:rsidR="00D634F7" w:rsidRPr="00D634F7">
                            <w:rPr>
                              <w:color w:val="FF0000"/>
                              <w:sz w:val="26"/>
                              <w:szCs w:val="26"/>
                            </w:rPr>
                            <w:t>20104039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73C8E2C" w14:textId="285DDB85" w:rsidR="0036135D" w:rsidRPr="0096430E" w:rsidRDefault="0096430E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6430E">
        <w:rPr>
          <w:rFonts w:asciiTheme="majorBidi" w:hAnsiTheme="majorBidi" w:cstheme="majorBidi"/>
          <w:color w:val="FF0000"/>
          <w:sz w:val="32"/>
          <w:szCs w:val="32"/>
        </w:rPr>
        <w:lastRenderedPageBreak/>
        <w:sym w:font="Wingdings" w:char="F0E0"/>
      </w:r>
      <w:r w:rsidRPr="0096430E">
        <w:rPr>
          <w:rFonts w:asciiTheme="majorBidi" w:hAnsiTheme="majorBidi" w:cstheme="majorBidi"/>
          <w:color w:val="FF0000"/>
          <w:sz w:val="32"/>
          <w:szCs w:val="32"/>
        </w:rPr>
        <w:t>Brief Description</w:t>
      </w:r>
    </w:p>
    <w:p w14:paraId="4D49EEE0" w14:textId="26B3FA7C" w:rsidR="0096430E" w:rsidRDefault="009643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XYZ Associated Limited is a small-medium sized company that has branches in different cities including:</w:t>
      </w:r>
    </w:p>
    <w:p w14:paraId="619D36D8" w14:textId="67ABFE9F" w:rsidR="0096430E" w:rsidRDefault="0096430E" w:rsidP="0096430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Cairo Branch which consists of 2 buildings: Main and Admin Buildings. </w:t>
      </w:r>
      <w:r w:rsidR="00E71B56">
        <w:rPr>
          <w:rFonts w:cstheme="minorHAnsi"/>
          <w:sz w:val="28"/>
          <w:szCs w:val="28"/>
        </w:rPr>
        <w:t>W</w:t>
      </w:r>
      <w:r>
        <w:rPr>
          <w:rFonts w:cstheme="minorHAnsi"/>
          <w:sz w:val="28"/>
          <w:szCs w:val="28"/>
        </w:rPr>
        <w:t>here there are a total of 3</w:t>
      </w:r>
      <w:r w:rsidR="00CE6D0D">
        <w:rPr>
          <w:rFonts w:cstheme="minorHAnsi"/>
          <w:sz w:val="28"/>
          <w:szCs w:val="28"/>
        </w:rPr>
        <w:t>8</w:t>
      </w:r>
      <w:r>
        <w:rPr>
          <w:rFonts w:cstheme="minorHAnsi"/>
          <w:sz w:val="28"/>
          <w:szCs w:val="28"/>
        </w:rPr>
        <w:t xml:space="preserve"> Hosts divided as:</w:t>
      </w:r>
    </w:p>
    <w:p w14:paraId="03CF279E" w14:textId="244BBE4C" w:rsidR="00E71B56" w:rsidRDefault="00E71B56" w:rsidP="00E71B5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18 R&amp;D</w:t>
      </w:r>
      <w:r w:rsidR="00CE6D0D">
        <w:rPr>
          <w:rFonts w:cstheme="minorHAnsi"/>
          <w:sz w:val="28"/>
          <w:szCs w:val="28"/>
        </w:rPr>
        <w:t xml:space="preserve"> (x2) 36</w:t>
      </w:r>
    </w:p>
    <w:p w14:paraId="1B625F39" w14:textId="6B1C18FC" w:rsidR="00E71B56" w:rsidRDefault="00E71B56" w:rsidP="00E71B5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 Sales &amp; Marketing</w:t>
      </w:r>
      <w:r w:rsidR="00CE6D0D">
        <w:rPr>
          <w:rFonts w:cstheme="minorHAnsi"/>
          <w:sz w:val="28"/>
          <w:szCs w:val="28"/>
        </w:rPr>
        <w:t xml:space="preserve"> (x2) 18</w:t>
      </w:r>
    </w:p>
    <w:p w14:paraId="562E70DA" w14:textId="0FC20AD8" w:rsidR="00E71B56" w:rsidRDefault="00E71B56" w:rsidP="00E71B5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 Admin</w:t>
      </w:r>
      <w:r w:rsidR="00CE6D0D">
        <w:rPr>
          <w:rFonts w:cstheme="minorHAnsi"/>
          <w:sz w:val="28"/>
          <w:szCs w:val="28"/>
        </w:rPr>
        <w:t xml:space="preserve"> (</w:t>
      </w:r>
      <w:r w:rsidR="0079536D">
        <w:rPr>
          <w:rFonts w:cstheme="minorHAnsi"/>
          <w:sz w:val="28"/>
          <w:szCs w:val="28"/>
        </w:rPr>
        <w:t>x2) 12</w:t>
      </w:r>
    </w:p>
    <w:p w14:paraId="31488FEF" w14:textId="26665F20" w:rsidR="00380C79" w:rsidRDefault="00380C79" w:rsidP="00E71B5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 Remote Sales</w:t>
      </w:r>
      <w:r w:rsidR="0079536D">
        <w:rPr>
          <w:rFonts w:cstheme="minorHAnsi"/>
          <w:sz w:val="28"/>
          <w:szCs w:val="28"/>
        </w:rPr>
        <w:t xml:space="preserve"> (x2) 10</w:t>
      </w:r>
    </w:p>
    <w:p w14:paraId="4637EEFC" w14:textId="405C0416" w:rsidR="00E71B56" w:rsidRDefault="00E71B56" w:rsidP="00E71B56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 each may require a VLAN for it. There exist also 5 servers</w:t>
      </w:r>
      <w:r w:rsidR="00380C79">
        <w:rPr>
          <w:rFonts w:cstheme="minorHAnsi"/>
          <w:sz w:val="28"/>
          <w:szCs w:val="28"/>
        </w:rPr>
        <w:t xml:space="preserve"> which have their </w:t>
      </w:r>
      <w:proofErr w:type="spellStart"/>
      <w:r w:rsidR="00380C79">
        <w:rPr>
          <w:rFonts w:cstheme="minorHAnsi"/>
          <w:sz w:val="28"/>
          <w:szCs w:val="28"/>
        </w:rPr>
        <w:t>vlan</w:t>
      </w:r>
      <w:proofErr w:type="spellEnd"/>
      <w:r>
        <w:rPr>
          <w:rFonts w:cstheme="minorHAnsi"/>
          <w:sz w:val="28"/>
          <w:szCs w:val="28"/>
        </w:rPr>
        <w:t>.</w:t>
      </w:r>
    </w:p>
    <w:p w14:paraId="4D8A1BC1" w14:textId="77777777" w:rsidR="00A27703" w:rsidRDefault="00A27703" w:rsidP="00E71B56">
      <w:pPr>
        <w:ind w:left="720"/>
        <w:rPr>
          <w:rFonts w:cstheme="minorHAnsi"/>
          <w:sz w:val="28"/>
          <w:szCs w:val="28"/>
        </w:rPr>
      </w:pPr>
    </w:p>
    <w:p w14:paraId="2DC0E170" w14:textId="0C371F71" w:rsidR="00E71B56" w:rsidRDefault="00E71B56" w:rsidP="00E71B5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Alex Branch where it consists of offices in the 3</w:t>
      </w:r>
      <w:r w:rsidRPr="00E71B56">
        <w:rPr>
          <w:rFonts w:cstheme="minorHAnsi"/>
          <w:sz w:val="28"/>
          <w:szCs w:val="28"/>
          <w:vertAlign w:val="superscript"/>
        </w:rPr>
        <w:t>rd</w:t>
      </w:r>
      <w:r>
        <w:rPr>
          <w:rFonts w:cstheme="minorHAnsi"/>
          <w:sz w:val="28"/>
          <w:szCs w:val="28"/>
        </w:rPr>
        <w:t xml:space="preserve"> &amp; 4</w:t>
      </w:r>
      <w:r w:rsidRPr="00E71B56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floor where:</w:t>
      </w:r>
    </w:p>
    <w:p w14:paraId="39BDE275" w14:textId="2359E7C7" w:rsidR="00E71B56" w:rsidRDefault="00E71B56" w:rsidP="00E71B5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Pr="00E71B56">
        <w:rPr>
          <w:rFonts w:cstheme="minorHAnsi"/>
          <w:sz w:val="28"/>
          <w:szCs w:val="28"/>
          <w:vertAlign w:val="superscript"/>
        </w:rPr>
        <w:t>rd</w:t>
      </w:r>
      <w:r>
        <w:rPr>
          <w:rFonts w:cstheme="minorHAnsi"/>
          <w:sz w:val="28"/>
          <w:szCs w:val="28"/>
        </w:rPr>
        <w:t xml:space="preserve"> Floor has some S/W Developers &amp; Managers</w:t>
      </w:r>
      <w:r w:rsidR="009F165B">
        <w:rPr>
          <w:rFonts w:cstheme="minorHAnsi"/>
          <w:sz w:val="28"/>
          <w:szCs w:val="28"/>
        </w:rPr>
        <w:t>.</w:t>
      </w:r>
    </w:p>
    <w:p w14:paraId="4624F6CD" w14:textId="0B075406" w:rsidR="00A27703" w:rsidRDefault="00E71B56" w:rsidP="00A2770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Pr="00E71B56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Floor has a semina</w:t>
      </w:r>
      <w:r w:rsidR="00A27703">
        <w:rPr>
          <w:rFonts w:cstheme="minorHAnsi"/>
          <w:sz w:val="28"/>
          <w:szCs w:val="28"/>
        </w:rPr>
        <w:t>r, server, meeting rooms</w:t>
      </w:r>
      <w:r w:rsidR="009F165B">
        <w:rPr>
          <w:rFonts w:cstheme="minorHAnsi"/>
          <w:sz w:val="28"/>
          <w:szCs w:val="28"/>
        </w:rPr>
        <w:t>.</w:t>
      </w:r>
    </w:p>
    <w:p w14:paraId="332F2E97" w14:textId="3B7B63B7" w:rsidR="00813680" w:rsidRDefault="00813680" w:rsidP="00A2770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Estimated total of 34 Hosts</w:t>
      </w:r>
    </w:p>
    <w:p w14:paraId="398CB81B" w14:textId="77777777" w:rsidR="00A27703" w:rsidRDefault="00A27703" w:rsidP="00A27703">
      <w:pPr>
        <w:pStyle w:val="ListParagraph"/>
        <w:ind w:left="1440"/>
        <w:rPr>
          <w:rFonts w:cstheme="minorHAnsi"/>
          <w:sz w:val="28"/>
          <w:szCs w:val="28"/>
        </w:rPr>
      </w:pPr>
    </w:p>
    <w:p w14:paraId="18DB570E" w14:textId="360D0D23" w:rsidR="00A27703" w:rsidRDefault="00A27703" w:rsidP="00A2770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</w:t>
      </w:r>
      <w:r w:rsidRPr="00A27703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of October Branch which consists of a 4-story building: a ground floor and other 3 floors. And the other 3 floors consist of different devices as follows:</w:t>
      </w:r>
    </w:p>
    <w:p w14:paraId="26E4C596" w14:textId="23EBD908" w:rsidR="00A27703" w:rsidRDefault="00A27703" w:rsidP="00A2770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</w:t>
      </w:r>
      <w:r w:rsidRPr="00A27703">
        <w:rPr>
          <w:rFonts w:cstheme="minorHAnsi"/>
          <w:sz w:val="28"/>
          <w:szCs w:val="28"/>
          <w:vertAlign w:val="superscript"/>
        </w:rPr>
        <w:t>st</w:t>
      </w:r>
      <w:r>
        <w:rPr>
          <w:rFonts w:cstheme="minorHAnsi"/>
          <w:sz w:val="28"/>
          <w:szCs w:val="28"/>
        </w:rPr>
        <w:t xml:space="preserve"> Floor </w:t>
      </w:r>
      <w:r w:rsidR="009F165B">
        <w:rPr>
          <w:rFonts w:cstheme="minorHAnsi"/>
          <w:sz w:val="28"/>
          <w:szCs w:val="28"/>
        </w:rPr>
        <w:t>contains several devices for S/W developers, Managers, Admin Staff.</w:t>
      </w:r>
      <w:r w:rsidR="00813680">
        <w:rPr>
          <w:rFonts w:cstheme="minorHAnsi"/>
          <w:sz w:val="28"/>
          <w:szCs w:val="28"/>
        </w:rPr>
        <w:t xml:space="preserve"> (Estimated 6 hosts)</w:t>
      </w:r>
    </w:p>
    <w:p w14:paraId="0FFD8444" w14:textId="3B82FB32" w:rsidR="009F165B" w:rsidRDefault="009F165B" w:rsidP="009F165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</w:t>
      </w:r>
      <w:r w:rsidRPr="009F165B">
        <w:rPr>
          <w:rFonts w:cstheme="minorHAnsi"/>
          <w:sz w:val="28"/>
          <w:szCs w:val="28"/>
          <w:vertAlign w:val="superscript"/>
        </w:rPr>
        <w:t>nd</w:t>
      </w:r>
      <w:r>
        <w:rPr>
          <w:rFonts w:cstheme="minorHAnsi"/>
          <w:sz w:val="28"/>
          <w:szCs w:val="28"/>
        </w:rPr>
        <w:t xml:space="preserve"> Floor contains </w:t>
      </w:r>
      <w:r w:rsidR="00813680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 seminar rooms.</w:t>
      </w:r>
      <w:r w:rsidR="00813680">
        <w:rPr>
          <w:rFonts w:cstheme="minorHAnsi"/>
          <w:sz w:val="28"/>
          <w:szCs w:val="28"/>
        </w:rPr>
        <w:t xml:space="preserve"> (Each room 100 hosts)</w:t>
      </w:r>
    </w:p>
    <w:p w14:paraId="79EDD523" w14:textId="549149A0" w:rsidR="009F165B" w:rsidRDefault="009F165B" w:rsidP="009F165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Pr="009F165B">
        <w:rPr>
          <w:rFonts w:cstheme="minorHAnsi"/>
          <w:sz w:val="28"/>
          <w:szCs w:val="28"/>
          <w:vertAlign w:val="superscript"/>
        </w:rPr>
        <w:t>rd</w:t>
      </w:r>
      <w:r>
        <w:rPr>
          <w:rFonts w:cstheme="minorHAnsi"/>
          <w:sz w:val="28"/>
          <w:szCs w:val="28"/>
        </w:rPr>
        <w:t xml:space="preserve"> Floor which is a data center with several servers and devices to administer it.</w:t>
      </w:r>
      <w:r w:rsidR="00813680">
        <w:rPr>
          <w:rFonts w:cstheme="minorHAnsi"/>
          <w:sz w:val="28"/>
          <w:szCs w:val="28"/>
        </w:rPr>
        <w:t xml:space="preserve"> (Estimated 10 hosts)</w:t>
      </w:r>
    </w:p>
    <w:p w14:paraId="64C25212" w14:textId="0998C51B" w:rsidR="00813680" w:rsidRDefault="00813680" w:rsidP="009F165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Estimated total of 316 hosts</w:t>
      </w:r>
    </w:p>
    <w:p w14:paraId="0F0F98EC" w14:textId="17E67DA4" w:rsidR="00E524AE" w:rsidRDefault="00E524AE" w:rsidP="00E524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Each branch has several devices where they are connected through switches and each branch is connected with each other through routers, and the router in the </w:t>
      </w:r>
      <w:r w:rsidR="00D634F7">
        <w:rPr>
          <w:rFonts w:cstheme="minorHAnsi"/>
          <w:sz w:val="28"/>
          <w:szCs w:val="28"/>
        </w:rPr>
        <w:t>main (</w:t>
      </w:r>
      <w:r>
        <w:rPr>
          <w:rFonts w:cstheme="minorHAnsi"/>
          <w:sz w:val="28"/>
          <w:szCs w:val="28"/>
        </w:rPr>
        <w:t>Cairo) branch is connected to internet</w:t>
      </w:r>
      <w:r w:rsidR="00813680">
        <w:rPr>
          <w:rFonts w:cstheme="minorHAnsi"/>
          <w:sz w:val="28"/>
          <w:szCs w:val="28"/>
        </w:rPr>
        <w:t xml:space="preserve"> router</w:t>
      </w:r>
      <w:r>
        <w:rPr>
          <w:rFonts w:cstheme="minorHAnsi"/>
          <w:sz w:val="28"/>
          <w:szCs w:val="28"/>
        </w:rPr>
        <w:t>.</w:t>
      </w:r>
    </w:p>
    <w:p w14:paraId="50BF2ECE" w14:textId="51737318" w:rsidR="00D634F7" w:rsidRDefault="00D634F7" w:rsidP="00E524AE">
      <w:pPr>
        <w:rPr>
          <w:rFonts w:cstheme="minorHAnsi"/>
          <w:sz w:val="28"/>
          <w:szCs w:val="28"/>
        </w:rPr>
      </w:pPr>
    </w:p>
    <w:p w14:paraId="7FAF5EED" w14:textId="05D9B731" w:rsidR="00D634F7" w:rsidRDefault="00D634F7" w:rsidP="00E524AE">
      <w:pPr>
        <w:rPr>
          <w:rFonts w:cstheme="minorHAnsi"/>
          <w:sz w:val="28"/>
          <w:szCs w:val="28"/>
        </w:rPr>
      </w:pPr>
    </w:p>
    <w:p w14:paraId="0C55877B" w14:textId="1A3D2EC6" w:rsidR="00D634F7" w:rsidRPr="00D634F7" w:rsidRDefault="00D634F7" w:rsidP="00D634F7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6430E">
        <w:rPr>
          <w:rFonts w:asciiTheme="majorBidi" w:hAnsiTheme="majorBidi" w:cstheme="majorBidi"/>
          <w:color w:val="FF0000"/>
          <w:sz w:val="32"/>
          <w:szCs w:val="32"/>
        </w:rPr>
        <w:lastRenderedPageBreak/>
        <w:sym w:font="Wingdings" w:char="F0E0"/>
      </w:r>
      <w:r w:rsidR="00F35564">
        <w:rPr>
          <w:rFonts w:asciiTheme="majorBidi" w:hAnsiTheme="majorBidi" w:cstheme="majorBidi"/>
          <w:color w:val="FF0000"/>
          <w:sz w:val="32"/>
          <w:szCs w:val="32"/>
        </w:rPr>
        <w:t>Cables Summary</w:t>
      </w:r>
    </w:p>
    <w:p w14:paraId="4C7F24D4" w14:textId="338083BD" w:rsidR="000513C6" w:rsidRDefault="00AA4965" w:rsidP="00AA496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Cairo Branch:</w:t>
      </w:r>
    </w:p>
    <w:p w14:paraId="644AC85E" w14:textId="5BD93438" w:rsidR="00AA4965" w:rsidRDefault="006109E6" w:rsidP="00AA4965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CA01E6">
        <w:rPr>
          <w:rFonts w:cstheme="minorHAnsi"/>
          <w:sz w:val="28"/>
          <w:szCs w:val="28"/>
        </w:rPr>
        <w:t>4</w:t>
      </w:r>
      <w:r w:rsidR="00AA4965">
        <w:rPr>
          <w:rFonts w:cstheme="minorHAnsi"/>
          <w:sz w:val="28"/>
          <w:szCs w:val="28"/>
        </w:rPr>
        <w:t xml:space="preserve"> Straight</w:t>
      </w:r>
      <w:r w:rsidR="00576746">
        <w:rPr>
          <w:rFonts w:cstheme="minorHAnsi"/>
          <w:sz w:val="28"/>
          <w:szCs w:val="28"/>
        </w:rPr>
        <w:t xml:space="preserve"> (</w:t>
      </w:r>
      <w:r w:rsidR="00624ABA">
        <w:rPr>
          <w:rFonts w:cstheme="minorHAnsi"/>
          <w:sz w:val="28"/>
          <w:szCs w:val="28"/>
        </w:rPr>
        <w:t>135</w:t>
      </w:r>
      <w:r w:rsidR="00576746">
        <w:rPr>
          <w:rFonts w:cstheme="minorHAnsi"/>
          <w:sz w:val="28"/>
          <w:szCs w:val="28"/>
        </w:rPr>
        <w:t xml:space="preserve"> meters) (10 EGP/meter)</w:t>
      </w:r>
    </w:p>
    <w:p w14:paraId="3E9217C4" w14:textId="4622DD1D" w:rsidR="00AA4965" w:rsidRDefault="009B54D6" w:rsidP="00AA4965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</w:t>
      </w:r>
      <w:r w:rsidR="00AA4965">
        <w:rPr>
          <w:rFonts w:cstheme="minorHAnsi"/>
          <w:sz w:val="28"/>
          <w:szCs w:val="28"/>
        </w:rPr>
        <w:t xml:space="preserve"> crossovers</w:t>
      </w:r>
      <w:r w:rsidR="00576746">
        <w:rPr>
          <w:rFonts w:cstheme="minorHAnsi"/>
          <w:sz w:val="28"/>
          <w:szCs w:val="28"/>
        </w:rPr>
        <w:t xml:space="preserve"> (</w:t>
      </w:r>
      <w:r w:rsidR="00624ABA">
        <w:rPr>
          <w:rFonts w:cstheme="minorHAnsi"/>
          <w:sz w:val="28"/>
          <w:szCs w:val="28"/>
        </w:rPr>
        <w:t>24</w:t>
      </w:r>
      <w:r w:rsidR="00576746">
        <w:rPr>
          <w:rFonts w:cstheme="minorHAnsi"/>
          <w:sz w:val="28"/>
          <w:szCs w:val="28"/>
        </w:rPr>
        <w:t xml:space="preserve"> meter) (</w:t>
      </w:r>
      <w:r>
        <w:rPr>
          <w:rFonts w:cstheme="minorHAnsi"/>
          <w:sz w:val="28"/>
          <w:szCs w:val="28"/>
        </w:rPr>
        <w:t>25</w:t>
      </w:r>
      <w:r w:rsidR="00576746">
        <w:rPr>
          <w:rFonts w:cstheme="minorHAnsi"/>
          <w:sz w:val="28"/>
          <w:szCs w:val="28"/>
        </w:rPr>
        <w:t xml:space="preserve"> EGP/meter)</w:t>
      </w:r>
    </w:p>
    <w:p w14:paraId="13C6624F" w14:textId="46A12B98" w:rsidR="00AA4965" w:rsidRDefault="00AA4965" w:rsidP="00AA496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Alex Branch:</w:t>
      </w:r>
    </w:p>
    <w:p w14:paraId="30124C46" w14:textId="6D03902D" w:rsidR="00AA4965" w:rsidRDefault="00AA4965" w:rsidP="00AA4965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Est. </w:t>
      </w:r>
      <w:r w:rsidR="00C324FB">
        <w:rPr>
          <w:rFonts w:cstheme="minorHAnsi"/>
          <w:sz w:val="28"/>
          <w:szCs w:val="28"/>
        </w:rPr>
        <w:t>3</w:t>
      </w:r>
      <w:r w:rsidR="00576746"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</w:rPr>
        <w:t xml:space="preserve"> straight</w:t>
      </w:r>
      <w:r w:rsidR="00576746">
        <w:rPr>
          <w:rFonts w:cstheme="minorHAnsi"/>
          <w:sz w:val="28"/>
          <w:szCs w:val="28"/>
        </w:rPr>
        <w:t xml:space="preserve"> (</w:t>
      </w:r>
      <w:r w:rsidR="00624ABA">
        <w:rPr>
          <w:rFonts w:cstheme="minorHAnsi"/>
          <w:sz w:val="28"/>
          <w:szCs w:val="28"/>
        </w:rPr>
        <w:t>108</w:t>
      </w:r>
      <w:r w:rsidR="00576746">
        <w:rPr>
          <w:rFonts w:cstheme="minorHAnsi"/>
          <w:sz w:val="28"/>
          <w:szCs w:val="28"/>
        </w:rPr>
        <w:t xml:space="preserve"> meters)</w:t>
      </w:r>
    </w:p>
    <w:p w14:paraId="1F92609B" w14:textId="68DBB8F8" w:rsidR="00AA4965" w:rsidRDefault="00AA4965" w:rsidP="00AA4965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Est. </w:t>
      </w:r>
      <w:r w:rsidR="00C324FB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 crossover</w:t>
      </w:r>
      <w:r w:rsidR="00722BC4">
        <w:rPr>
          <w:rFonts w:cstheme="minorHAnsi"/>
          <w:sz w:val="28"/>
          <w:szCs w:val="28"/>
        </w:rPr>
        <w:t xml:space="preserve"> (</w:t>
      </w:r>
      <w:r w:rsidR="00624ABA">
        <w:rPr>
          <w:rFonts w:cstheme="minorHAnsi"/>
          <w:sz w:val="28"/>
          <w:szCs w:val="28"/>
        </w:rPr>
        <w:t>12</w:t>
      </w:r>
      <w:r w:rsidR="00722BC4">
        <w:rPr>
          <w:rFonts w:cstheme="minorHAnsi"/>
          <w:sz w:val="28"/>
          <w:szCs w:val="28"/>
        </w:rPr>
        <w:t xml:space="preserve"> meters)</w:t>
      </w:r>
    </w:p>
    <w:p w14:paraId="7CF44E3C" w14:textId="738BC8CB" w:rsidR="00AA4965" w:rsidRDefault="00AA4965" w:rsidP="00AA496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</w:t>
      </w:r>
      <w:r w:rsidRPr="00AA4965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October Branch:</w:t>
      </w:r>
    </w:p>
    <w:p w14:paraId="54A31898" w14:textId="1F3BC91D" w:rsidR="00AA4965" w:rsidRDefault="00AA4965" w:rsidP="00AA496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Est. 31</w:t>
      </w:r>
      <w:r w:rsidR="00727673">
        <w:rPr>
          <w:rFonts w:cstheme="minorHAnsi"/>
          <w:sz w:val="28"/>
          <w:szCs w:val="28"/>
        </w:rPr>
        <w:t>9</w:t>
      </w:r>
      <w:r>
        <w:rPr>
          <w:rFonts w:cstheme="minorHAnsi"/>
          <w:sz w:val="28"/>
          <w:szCs w:val="28"/>
        </w:rPr>
        <w:t xml:space="preserve"> straight</w:t>
      </w:r>
      <w:r w:rsidR="00722BC4">
        <w:rPr>
          <w:rFonts w:cstheme="minorHAnsi"/>
          <w:sz w:val="28"/>
          <w:szCs w:val="28"/>
        </w:rPr>
        <w:t xml:space="preserve"> (</w:t>
      </w:r>
      <w:r w:rsidR="00624ABA">
        <w:rPr>
          <w:rFonts w:cstheme="minorHAnsi"/>
          <w:sz w:val="28"/>
          <w:szCs w:val="28"/>
        </w:rPr>
        <w:t>957</w:t>
      </w:r>
      <w:r w:rsidR="00722BC4">
        <w:rPr>
          <w:rFonts w:cstheme="minorHAnsi"/>
          <w:sz w:val="28"/>
          <w:szCs w:val="28"/>
        </w:rPr>
        <w:t xml:space="preserve"> meters)</w:t>
      </w:r>
    </w:p>
    <w:p w14:paraId="2952D286" w14:textId="32BD56FF" w:rsidR="00AA4965" w:rsidRDefault="00B128D9" w:rsidP="00AA496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</w:t>
      </w:r>
      <w:r w:rsidR="00AA4965">
        <w:rPr>
          <w:rFonts w:cstheme="minorHAnsi"/>
          <w:sz w:val="28"/>
          <w:szCs w:val="28"/>
        </w:rPr>
        <w:t>5 crossovers</w:t>
      </w:r>
      <w:r w:rsidR="00722BC4">
        <w:rPr>
          <w:rFonts w:cstheme="minorHAnsi"/>
          <w:sz w:val="28"/>
          <w:szCs w:val="28"/>
        </w:rPr>
        <w:t xml:space="preserve"> (</w:t>
      </w:r>
      <w:r w:rsidR="00624ABA">
        <w:rPr>
          <w:rFonts w:cstheme="minorHAnsi"/>
          <w:sz w:val="28"/>
          <w:szCs w:val="28"/>
        </w:rPr>
        <w:t>60</w:t>
      </w:r>
      <w:r w:rsidR="00722BC4">
        <w:rPr>
          <w:rFonts w:cstheme="minorHAnsi"/>
          <w:sz w:val="28"/>
          <w:szCs w:val="28"/>
        </w:rPr>
        <w:t xml:space="preserve"> meters)</w:t>
      </w:r>
    </w:p>
    <w:p w14:paraId="0DA1858D" w14:textId="7EE37D6D" w:rsidR="00AA4965" w:rsidRDefault="00AA4965" w:rsidP="00AA496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Others:</w:t>
      </w:r>
    </w:p>
    <w:p w14:paraId="784FC371" w14:textId="6A97C7CC" w:rsidR="00AA4965" w:rsidRDefault="00B128D9" w:rsidP="00AA4965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DF754F">
        <w:rPr>
          <w:rFonts w:cstheme="minorHAnsi"/>
          <w:sz w:val="28"/>
          <w:szCs w:val="28"/>
        </w:rPr>
        <w:t xml:space="preserve"> serial DCE/DTE</w:t>
      </w:r>
      <w:r w:rsidR="00722BC4">
        <w:rPr>
          <w:rFonts w:cstheme="minorHAnsi"/>
          <w:sz w:val="28"/>
          <w:szCs w:val="28"/>
        </w:rPr>
        <w:t xml:space="preserve"> (</w:t>
      </w:r>
      <w:r w:rsidR="00624ABA">
        <w:rPr>
          <w:rFonts w:cstheme="minorHAnsi"/>
          <w:sz w:val="28"/>
          <w:szCs w:val="28"/>
        </w:rPr>
        <w:t>536,000</w:t>
      </w:r>
      <w:r w:rsidR="009B54D6">
        <w:rPr>
          <w:rFonts w:cstheme="minorHAnsi"/>
          <w:sz w:val="28"/>
          <w:szCs w:val="28"/>
        </w:rPr>
        <w:t xml:space="preserve"> meters)</w:t>
      </w:r>
      <w:r w:rsidR="00EA3A95">
        <w:rPr>
          <w:rFonts w:cstheme="minorHAnsi"/>
          <w:sz w:val="28"/>
          <w:szCs w:val="28"/>
        </w:rPr>
        <w:t xml:space="preserve"> (3</w:t>
      </w:r>
      <w:r w:rsidR="00633769">
        <w:rPr>
          <w:rFonts w:cstheme="minorHAnsi"/>
          <w:sz w:val="28"/>
          <w:szCs w:val="28"/>
        </w:rPr>
        <w:t>3</w:t>
      </w:r>
      <w:r w:rsidR="00EA3A95">
        <w:rPr>
          <w:rFonts w:cstheme="minorHAnsi"/>
          <w:sz w:val="28"/>
          <w:szCs w:val="28"/>
        </w:rPr>
        <w:t xml:space="preserve"> EGP/meter)</w:t>
      </w:r>
    </w:p>
    <w:p w14:paraId="3E722CA8" w14:textId="561EFEF0" w:rsidR="000513C6" w:rsidRDefault="00DF754F" w:rsidP="00DF754F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 </w:t>
      </w:r>
      <w:r w:rsidR="00B128D9">
        <w:rPr>
          <w:rFonts w:cstheme="minorHAnsi"/>
          <w:sz w:val="28"/>
          <w:szCs w:val="28"/>
        </w:rPr>
        <w:t>crossover</w:t>
      </w:r>
      <w:r w:rsidR="009B54D6">
        <w:rPr>
          <w:rFonts w:cstheme="minorHAnsi"/>
          <w:sz w:val="28"/>
          <w:szCs w:val="28"/>
        </w:rPr>
        <w:t xml:space="preserve"> (</w:t>
      </w:r>
      <w:r w:rsidR="00624ABA">
        <w:rPr>
          <w:rFonts w:cstheme="minorHAnsi"/>
          <w:sz w:val="28"/>
          <w:szCs w:val="28"/>
        </w:rPr>
        <w:t>4</w:t>
      </w:r>
      <w:r w:rsidR="009B54D6">
        <w:rPr>
          <w:rFonts w:cstheme="minorHAnsi"/>
          <w:sz w:val="28"/>
          <w:szCs w:val="28"/>
        </w:rPr>
        <w:t xml:space="preserve"> meter)</w:t>
      </w:r>
    </w:p>
    <w:p w14:paraId="12D34F44" w14:textId="6F476F99" w:rsidR="00AF79D4" w:rsidRPr="00AF79D4" w:rsidRDefault="00AF79D4" w:rsidP="00AF79D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AF79D4">
        <w:rPr>
          <w:rFonts w:cstheme="minorHAnsi"/>
          <w:b/>
          <w:bCs/>
          <w:sz w:val="28"/>
          <w:szCs w:val="28"/>
        </w:rPr>
        <w:t xml:space="preserve">Total Price: Est. </w:t>
      </w:r>
      <w:r w:rsidR="00633769">
        <w:rPr>
          <w:rFonts w:cstheme="minorHAnsi"/>
          <w:b/>
          <w:bCs/>
          <w:sz w:val="28"/>
          <w:szCs w:val="28"/>
        </w:rPr>
        <w:t>17,702</w:t>
      </w:r>
      <w:r w:rsidRPr="00AF79D4">
        <w:rPr>
          <w:rFonts w:cstheme="minorHAnsi"/>
          <w:b/>
          <w:bCs/>
          <w:sz w:val="28"/>
          <w:szCs w:val="28"/>
        </w:rPr>
        <w:t>,5</w:t>
      </w:r>
      <w:r w:rsidR="00633769">
        <w:rPr>
          <w:rFonts w:cstheme="minorHAnsi"/>
          <w:b/>
          <w:bCs/>
          <w:sz w:val="28"/>
          <w:szCs w:val="28"/>
        </w:rPr>
        <w:t>00</w:t>
      </w:r>
      <w:r w:rsidRPr="00AF79D4">
        <w:rPr>
          <w:rFonts w:cstheme="minorHAnsi"/>
          <w:b/>
          <w:bCs/>
          <w:sz w:val="28"/>
          <w:szCs w:val="28"/>
        </w:rPr>
        <w:t xml:space="preserve"> EGP</w:t>
      </w:r>
    </w:p>
    <w:p w14:paraId="2D35EC75" w14:textId="77777777" w:rsidR="00DF754F" w:rsidRPr="00DF754F" w:rsidRDefault="00DF754F" w:rsidP="00DF754F">
      <w:pPr>
        <w:rPr>
          <w:rFonts w:cstheme="minorHAnsi"/>
          <w:sz w:val="28"/>
          <w:szCs w:val="28"/>
        </w:rPr>
      </w:pPr>
    </w:p>
    <w:p w14:paraId="77F22C55" w14:textId="118E0700" w:rsidR="000513C6" w:rsidRDefault="000513C6" w:rsidP="000513C6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6430E">
        <w:rPr>
          <w:rFonts w:asciiTheme="majorBidi" w:hAnsiTheme="majorBidi" w:cstheme="majorBidi"/>
          <w:color w:val="FF0000"/>
          <w:sz w:val="32"/>
          <w:szCs w:val="32"/>
        </w:rPr>
        <w:sym w:font="Wingdings" w:char="F0E0"/>
      </w:r>
      <w:r>
        <w:rPr>
          <w:rFonts w:asciiTheme="majorBidi" w:hAnsiTheme="majorBidi" w:cstheme="majorBidi"/>
          <w:color w:val="FF0000"/>
          <w:sz w:val="32"/>
          <w:szCs w:val="32"/>
        </w:rPr>
        <w:t>Logic Design Summary</w:t>
      </w:r>
    </w:p>
    <w:p w14:paraId="10AF54E2" w14:textId="2AD0DB46" w:rsidR="000513C6" w:rsidRDefault="000513C6" w:rsidP="000513C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Diagram is in the “</w:t>
      </w:r>
      <w:proofErr w:type="spellStart"/>
      <w:r>
        <w:rPr>
          <w:rFonts w:cstheme="minorHAnsi"/>
          <w:sz w:val="28"/>
          <w:szCs w:val="28"/>
        </w:rPr>
        <w:t>XYZProject</w:t>
      </w:r>
      <w:r w:rsidR="00B128D9">
        <w:rPr>
          <w:rFonts w:cstheme="minorHAnsi"/>
          <w:sz w:val="28"/>
          <w:szCs w:val="28"/>
        </w:rPr>
        <w:t>.pkt</w:t>
      </w:r>
      <w:proofErr w:type="spellEnd"/>
      <w:r w:rsidR="00B128D9">
        <w:rPr>
          <w:rFonts w:cstheme="minorHAnsi"/>
          <w:sz w:val="28"/>
          <w:szCs w:val="28"/>
        </w:rPr>
        <w:t>” ci</w:t>
      </w:r>
      <w:r>
        <w:rPr>
          <w:rFonts w:cstheme="minorHAnsi"/>
          <w:sz w:val="28"/>
          <w:szCs w:val="28"/>
        </w:rPr>
        <w:t>sco packet tracer file.</w:t>
      </w:r>
    </w:p>
    <w:p w14:paraId="0F26C051" w14:textId="1AB9FE2F" w:rsidR="000513C6" w:rsidRDefault="000513C6" w:rsidP="000513C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No. of Routers: </w:t>
      </w:r>
      <w:r w:rsidR="00B128D9">
        <w:rPr>
          <w:rFonts w:cstheme="minorHAnsi"/>
          <w:sz w:val="28"/>
          <w:szCs w:val="28"/>
        </w:rPr>
        <w:t>4</w:t>
      </w:r>
    </w:p>
    <w:p w14:paraId="2BD7A5E4" w14:textId="1E2D7890" w:rsidR="000513C6" w:rsidRDefault="000513C6" w:rsidP="000513C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No. of Switches: </w:t>
      </w:r>
      <w:r w:rsidR="00B128D9">
        <w:rPr>
          <w:rFonts w:cstheme="minorHAnsi"/>
          <w:sz w:val="28"/>
          <w:szCs w:val="28"/>
        </w:rPr>
        <w:t>14</w:t>
      </w:r>
    </w:p>
    <w:p w14:paraId="2EE93023" w14:textId="1A3E2674" w:rsidR="000513C6" w:rsidRDefault="000513C6" w:rsidP="000513C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Total Used IP Addresses: </w:t>
      </w:r>
      <w:r w:rsidR="00D70F3C">
        <w:rPr>
          <w:rFonts w:cstheme="minorHAnsi"/>
          <w:sz w:val="28"/>
          <w:szCs w:val="28"/>
        </w:rPr>
        <w:t xml:space="preserve">404 </w:t>
      </w:r>
      <w:r w:rsidR="00624ABA">
        <w:rPr>
          <w:rFonts w:cstheme="minorHAnsi"/>
          <w:sz w:val="28"/>
          <w:szCs w:val="28"/>
        </w:rPr>
        <w:t xml:space="preserve">=&gt; </w:t>
      </w:r>
      <w:r w:rsidR="00D70F3C">
        <w:rPr>
          <w:rFonts w:cstheme="minorHAnsi"/>
          <w:sz w:val="28"/>
          <w:szCs w:val="28"/>
        </w:rPr>
        <w:t>(with growth) 442</w:t>
      </w:r>
    </w:p>
    <w:p w14:paraId="7B6E36BF" w14:textId="538E4CB6" w:rsidR="00FC4008" w:rsidRDefault="00FC4008" w:rsidP="000513C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Max IP Addresses</w:t>
      </w:r>
      <w:r w:rsidR="003E26BE">
        <w:rPr>
          <w:rFonts w:cstheme="minorHAnsi"/>
          <w:sz w:val="28"/>
          <w:szCs w:val="28"/>
        </w:rPr>
        <w:t xml:space="preserve"> possible</w:t>
      </w:r>
      <w:r>
        <w:rPr>
          <w:rFonts w:cstheme="minorHAnsi"/>
          <w:sz w:val="28"/>
          <w:szCs w:val="28"/>
        </w:rPr>
        <w:t xml:space="preserve">: </w:t>
      </w:r>
      <w:r w:rsidR="00D70F3C">
        <w:rPr>
          <w:rFonts w:cstheme="minorHAnsi"/>
          <w:sz w:val="28"/>
          <w:szCs w:val="28"/>
        </w:rPr>
        <w:t>832</w:t>
      </w:r>
    </w:p>
    <w:p w14:paraId="61CCDF30" w14:textId="3FA60B55" w:rsidR="00FC4008" w:rsidRDefault="00FC4008" w:rsidP="000513C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Spare IP’s: </w:t>
      </w:r>
      <w:r w:rsidR="003E26BE">
        <w:rPr>
          <w:rFonts w:cstheme="minorHAnsi"/>
          <w:sz w:val="28"/>
          <w:szCs w:val="28"/>
        </w:rPr>
        <w:t>390</w:t>
      </w:r>
    </w:p>
    <w:p w14:paraId="000E91E1" w14:textId="360248A4" w:rsidR="00FC4008" w:rsidRDefault="00FC4008" w:rsidP="000513C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Network Addresses &amp; No. of Hosts per network:</w:t>
      </w:r>
    </w:p>
    <w:p w14:paraId="0BE5D701" w14:textId="6FA1DAA5" w:rsidR="00FC4008" w:rsidRPr="00FC4008" w:rsidRDefault="00FC4008" w:rsidP="00FC400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t>159.10.</w:t>
      </w:r>
      <w:r w:rsidR="003E26BE">
        <w:t>9</w:t>
      </w:r>
      <w:r>
        <w:t>.0/2</w:t>
      </w:r>
      <w:r w:rsidR="003E26BE">
        <w:t>4</w:t>
      </w:r>
      <w:r>
        <w:t xml:space="preserve"> Cairo Branch…</w:t>
      </w:r>
      <w:r w:rsidR="00B76156">
        <w:t>4</w:t>
      </w:r>
      <w:r w:rsidR="00CA01E6">
        <w:t>3</w:t>
      </w:r>
      <w:r>
        <w:t xml:space="preserve"> Hosts</w:t>
      </w:r>
    </w:p>
    <w:p w14:paraId="6DDC2C29" w14:textId="79752293" w:rsidR="00FC4008" w:rsidRPr="00FC4008" w:rsidRDefault="00FC4008" w:rsidP="00FC400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t>1</w:t>
      </w:r>
      <w:r w:rsidR="00B76156">
        <w:t>59</w:t>
      </w:r>
      <w:r>
        <w:t>.</w:t>
      </w:r>
      <w:r w:rsidR="00B76156">
        <w:t>10</w:t>
      </w:r>
      <w:r>
        <w:t>.</w:t>
      </w:r>
      <w:r w:rsidR="003E26BE">
        <w:t>7</w:t>
      </w:r>
      <w:r>
        <w:t>.0/23 6</w:t>
      </w:r>
      <w:r w:rsidRPr="00FC4008">
        <w:rPr>
          <w:vertAlign w:val="superscript"/>
        </w:rPr>
        <w:t>th</w:t>
      </w:r>
      <w:r>
        <w:t xml:space="preserve"> of October Branch…31</w:t>
      </w:r>
      <w:r w:rsidR="00B76156">
        <w:t>7</w:t>
      </w:r>
      <w:r>
        <w:t xml:space="preserve"> Hosts</w:t>
      </w:r>
    </w:p>
    <w:p w14:paraId="67E90D6A" w14:textId="37F935DF" w:rsidR="00CC548C" w:rsidRPr="004C3382" w:rsidRDefault="00B76156" w:rsidP="00DF754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t>159</w:t>
      </w:r>
      <w:r w:rsidR="00FC4008">
        <w:t>.</w:t>
      </w:r>
      <w:r>
        <w:t>10</w:t>
      </w:r>
      <w:r w:rsidR="00FC4008">
        <w:t>.</w:t>
      </w:r>
      <w:r>
        <w:t>10</w:t>
      </w:r>
      <w:r w:rsidR="00FC4008">
        <w:t>.0/26 Alexandria Branch…</w:t>
      </w:r>
      <w:r w:rsidR="00E14562">
        <w:t>35</w:t>
      </w:r>
      <w:r w:rsidR="00CC548C">
        <w:t xml:space="preserve"> Hosts</w:t>
      </w:r>
    </w:p>
    <w:p w14:paraId="6E946C39" w14:textId="799E85B5" w:rsidR="004C3382" w:rsidRDefault="004C3382" w:rsidP="004C3382">
      <w:pPr>
        <w:rPr>
          <w:rFonts w:cstheme="minorHAnsi"/>
          <w:sz w:val="28"/>
          <w:szCs w:val="28"/>
        </w:rPr>
      </w:pPr>
    </w:p>
    <w:p w14:paraId="517C6A96" w14:textId="2D11E3D2" w:rsidR="004C3382" w:rsidRDefault="004C3382" w:rsidP="004C3382">
      <w:pPr>
        <w:rPr>
          <w:rFonts w:cstheme="minorHAnsi"/>
          <w:sz w:val="28"/>
          <w:szCs w:val="28"/>
        </w:rPr>
      </w:pPr>
    </w:p>
    <w:p w14:paraId="225DB546" w14:textId="00000AF0" w:rsidR="004C3382" w:rsidRDefault="004C3382" w:rsidP="004C3382">
      <w:pPr>
        <w:rPr>
          <w:rFonts w:cstheme="minorHAnsi"/>
          <w:sz w:val="28"/>
          <w:szCs w:val="28"/>
        </w:rPr>
      </w:pPr>
    </w:p>
    <w:p w14:paraId="1CB037C3" w14:textId="2F57EB84" w:rsidR="004C3382" w:rsidRDefault="004C3382" w:rsidP="004C3382">
      <w:pPr>
        <w:rPr>
          <w:rFonts w:cstheme="minorHAnsi"/>
          <w:sz w:val="28"/>
          <w:szCs w:val="28"/>
        </w:rPr>
      </w:pPr>
    </w:p>
    <w:p w14:paraId="5AF2E6A4" w14:textId="33870A8E" w:rsidR="004C3382" w:rsidRDefault="004C3382" w:rsidP="004C3382">
      <w:pPr>
        <w:rPr>
          <w:rFonts w:cstheme="minorHAnsi"/>
          <w:sz w:val="28"/>
          <w:szCs w:val="28"/>
        </w:rPr>
      </w:pPr>
    </w:p>
    <w:p w14:paraId="5EACAF6B" w14:textId="21D280CD" w:rsidR="004C3382" w:rsidRDefault="004C3382" w:rsidP="004C3382">
      <w:pPr>
        <w:rPr>
          <w:rFonts w:cstheme="minorHAnsi"/>
          <w:sz w:val="28"/>
          <w:szCs w:val="28"/>
        </w:rPr>
      </w:pPr>
    </w:p>
    <w:p w14:paraId="23A405A7" w14:textId="0FAA5FCC" w:rsidR="004C3382" w:rsidRDefault="004C3382" w:rsidP="004C338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Cairo Diagram:</w:t>
      </w:r>
    </w:p>
    <w:p w14:paraId="1629C225" w14:textId="3ABBC1BF" w:rsidR="00D07472" w:rsidRPr="00D07472" w:rsidRDefault="00D07472" w:rsidP="00D07472">
      <w:pPr>
        <w:ind w:left="360"/>
        <w:rPr>
          <w:rFonts w:cstheme="minorHAnsi"/>
          <w:sz w:val="28"/>
          <w:szCs w:val="28"/>
        </w:rPr>
      </w:pPr>
      <w:r w:rsidRPr="00D07472">
        <w:rPr>
          <w:noProof/>
        </w:rPr>
        <w:drawing>
          <wp:inline distT="0" distB="0" distL="0" distR="0" wp14:anchorId="38B9A509" wp14:editId="44FD0BD5">
            <wp:extent cx="2880610" cy="45723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8E48" w14:textId="20C4F7D9" w:rsidR="00D07472" w:rsidRDefault="00D07472" w:rsidP="00D07472">
      <w:pPr>
        <w:ind w:left="360"/>
        <w:rPr>
          <w:rFonts w:cstheme="minorHAnsi"/>
          <w:sz w:val="28"/>
          <w:szCs w:val="28"/>
        </w:rPr>
      </w:pPr>
    </w:p>
    <w:p w14:paraId="3F64F0C3" w14:textId="5A2E52E8" w:rsidR="00D07472" w:rsidRDefault="00D07472" w:rsidP="00D0747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Alex Diagram:</w:t>
      </w:r>
    </w:p>
    <w:p w14:paraId="3E2F6653" w14:textId="15559D38" w:rsidR="00D07472" w:rsidRDefault="00D07472" w:rsidP="00D07472">
      <w:pPr>
        <w:pStyle w:val="ListParagraph"/>
        <w:rPr>
          <w:rFonts w:cstheme="minorHAnsi"/>
          <w:sz w:val="28"/>
          <w:szCs w:val="28"/>
        </w:rPr>
      </w:pPr>
      <w:r w:rsidRPr="00D07472">
        <w:rPr>
          <w:rFonts w:cstheme="minorHAnsi"/>
          <w:noProof/>
          <w:sz w:val="28"/>
          <w:szCs w:val="28"/>
        </w:rPr>
        <w:drawing>
          <wp:inline distT="0" distB="0" distL="0" distR="0" wp14:anchorId="4C106867" wp14:editId="2C821468">
            <wp:extent cx="2659610" cy="2255715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331B" w14:textId="2E1E4A68" w:rsidR="00D07472" w:rsidRDefault="00D07472" w:rsidP="00D07472">
      <w:pPr>
        <w:pStyle w:val="ListParagraph"/>
        <w:rPr>
          <w:rFonts w:cstheme="minorHAnsi"/>
          <w:sz w:val="28"/>
          <w:szCs w:val="28"/>
        </w:rPr>
      </w:pPr>
    </w:p>
    <w:p w14:paraId="5B194914" w14:textId="3680E843" w:rsidR="00D07472" w:rsidRDefault="00D07472" w:rsidP="00D0747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October Diagram:</w:t>
      </w:r>
    </w:p>
    <w:p w14:paraId="1820C065" w14:textId="1349FD00" w:rsidR="00D07472" w:rsidRDefault="00D07472" w:rsidP="00D07472">
      <w:pPr>
        <w:pStyle w:val="ListParagraph"/>
        <w:rPr>
          <w:rFonts w:cstheme="minorHAnsi"/>
          <w:sz w:val="28"/>
          <w:szCs w:val="28"/>
        </w:rPr>
      </w:pPr>
      <w:r w:rsidRPr="00D07472">
        <w:rPr>
          <w:rFonts w:cstheme="minorHAnsi"/>
          <w:noProof/>
          <w:sz w:val="28"/>
          <w:szCs w:val="28"/>
        </w:rPr>
        <w:drawing>
          <wp:inline distT="0" distB="0" distL="0" distR="0" wp14:anchorId="032F1FAB" wp14:editId="41DE96BF">
            <wp:extent cx="3475021" cy="23700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7BC8" w14:textId="095470B7" w:rsidR="00D07472" w:rsidRDefault="00D07472" w:rsidP="00D07472">
      <w:pPr>
        <w:pStyle w:val="ListParagraph"/>
        <w:rPr>
          <w:rFonts w:cstheme="minorHAnsi"/>
          <w:sz w:val="28"/>
          <w:szCs w:val="28"/>
        </w:rPr>
      </w:pPr>
    </w:p>
    <w:p w14:paraId="0774D3C8" w14:textId="0DD2D15D" w:rsidR="00D07472" w:rsidRDefault="00D07472" w:rsidP="00D0747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Inter-Router Connection:</w:t>
      </w:r>
    </w:p>
    <w:p w14:paraId="6BB6931B" w14:textId="62E19E15" w:rsidR="00D07472" w:rsidRDefault="00D07472" w:rsidP="00D07472">
      <w:pPr>
        <w:pStyle w:val="ListParagraph"/>
        <w:rPr>
          <w:rFonts w:cstheme="minorHAnsi"/>
          <w:sz w:val="28"/>
          <w:szCs w:val="28"/>
        </w:rPr>
      </w:pPr>
      <w:r w:rsidRPr="00D07472">
        <w:rPr>
          <w:rFonts w:cstheme="minorHAnsi"/>
          <w:noProof/>
          <w:sz w:val="28"/>
          <w:szCs w:val="28"/>
        </w:rPr>
        <w:drawing>
          <wp:inline distT="0" distB="0" distL="0" distR="0" wp14:anchorId="79ED19FD" wp14:editId="180B069C">
            <wp:extent cx="1447925" cy="17908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7FFF" w14:textId="6A8D107B" w:rsidR="00CD7637" w:rsidRDefault="00CD7637" w:rsidP="00D07472">
      <w:pPr>
        <w:pStyle w:val="ListParagraph"/>
        <w:rPr>
          <w:rFonts w:cstheme="minorHAnsi"/>
          <w:sz w:val="28"/>
          <w:szCs w:val="28"/>
        </w:rPr>
      </w:pPr>
    </w:p>
    <w:p w14:paraId="40BE3D63" w14:textId="5D45DEB9" w:rsidR="00CD7637" w:rsidRDefault="00CD7637" w:rsidP="00D07472">
      <w:pPr>
        <w:pStyle w:val="ListParagraph"/>
        <w:rPr>
          <w:rFonts w:cstheme="minorHAnsi"/>
          <w:sz w:val="28"/>
          <w:szCs w:val="28"/>
        </w:rPr>
      </w:pPr>
    </w:p>
    <w:p w14:paraId="5C7E3E4A" w14:textId="722889FA" w:rsidR="00CD7637" w:rsidRDefault="00CD7637" w:rsidP="00D07472">
      <w:pPr>
        <w:pStyle w:val="ListParagraph"/>
        <w:rPr>
          <w:rFonts w:cstheme="minorHAnsi"/>
          <w:sz w:val="28"/>
          <w:szCs w:val="28"/>
        </w:rPr>
      </w:pPr>
    </w:p>
    <w:p w14:paraId="184227A5" w14:textId="3CF7A71B" w:rsidR="00CD7637" w:rsidRDefault="00CD7637" w:rsidP="00D07472">
      <w:pPr>
        <w:pStyle w:val="ListParagraph"/>
        <w:rPr>
          <w:rFonts w:cstheme="minorHAnsi"/>
          <w:sz w:val="28"/>
          <w:szCs w:val="28"/>
        </w:rPr>
      </w:pPr>
    </w:p>
    <w:p w14:paraId="03D27933" w14:textId="77777777" w:rsidR="00CD7637" w:rsidRPr="00D07472" w:rsidRDefault="00CD7637" w:rsidP="00D07472">
      <w:pPr>
        <w:pStyle w:val="ListParagraph"/>
        <w:rPr>
          <w:rFonts w:cstheme="minorHAnsi"/>
          <w:sz w:val="28"/>
          <w:szCs w:val="28"/>
        </w:rPr>
      </w:pPr>
    </w:p>
    <w:p w14:paraId="6A487505" w14:textId="360EEFD1" w:rsidR="00DF754F" w:rsidRDefault="00DF754F" w:rsidP="00DF754F">
      <w:pPr>
        <w:rPr>
          <w:rFonts w:cstheme="minorHAnsi"/>
          <w:sz w:val="28"/>
          <w:szCs w:val="28"/>
        </w:rPr>
      </w:pPr>
    </w:p>
    <w:p w14:paraId="7612EC7B" w14:textId="4F07166E" w:rsidR="00DF754F" w:rsidRDefault="00DF754F" w:rsidP="00DF754F">
      <w:pPr>
        <w:rPr>
          <w:rFonts w:cstheme="minorHAnsi"/>
          <w:sz w:val="28"/>
          <w:szCs w:val="28"/>
        </w:rPr>
      </w:pPr>
    </w:p>
    <w:p w14:paraId="5DF45B97" w14:textId="026AA3B3" w:rsidR="00DF754F" w:rsidRDefault="00DF754F" w:rsidP="00DF754F">
      <w:pPr>
        <w:rPr>
          <w:rFonts w:cstheme="minorHAnsi"/>
          <w:sz w:val="28"/>
          <w:szCs w:val="28"/>
        </w:rPr>
      </w:pPr>
    </w:p>
    <w:p w14:paraId="5016B676" w14:textId="12629BB2" w:rsidR="00DF754F" w:rsidRDefault="00DF754F" w:rsidP="00DF754F">
      <w:pPr>
        <w:rPr>
          <w:rFonts w:cstheme="minorHAnsi"/>
          <w:sz w:val="28"/>
          <w:szCs w:val="28"/>
        </w:rPr>
      </w:pPr>
    </w:p>
    <w:p w14:paraId="6BFBC970" w14:textId="356BBC5C" w:rsidR="00DF754F" w:rsidRDefault="00DF754F" w:rsidP="00DF754F">
      <w:pPr>
        <w:rPr>
          <w:rFonts w:cstheme="minorHAnsi"/>
          <w:sz w:val="28"/>
          <w:szCs w:val="28"/>
        </w:rPr>
      </w:pPr>
    </w:p>
    <w:p w14:paraId="67937B7F" w14:textId="77777777" w:rsidR="00DF754F" w:rsidRPr="00DF754F" w:rsidRDefault="00DF754F" w:rsidP="00DF754F">
      <w:pPr>
        <w:rPr>
          <w:rFonts w:cstheme="minorHAnsi"/>
          <w:sz w:val="28"/>
          <w:szCs w:val="28"/>
        </w:rPr>
      </w:pPr>
    </w:p>
    <w:p w14:paraId="76A17484" w14:textId="24771BAA" w:rsidR="00FC4008" w:rsidRDefault="00CC548C" w:rsidP="00FC4008">
      <w:pPr>
        <w:rPr>
          <w:rFonts w:asciiTheme="majorBidi" w:hAnsiTheme="majorBidi" w:cstheme="majorBidi"/>
          <w:color w:val="FF0000"/>
          <w:sz w:val="32"/>
          <w:szCs w:val="32"/>
        </w:rPr>
      </w:pPr>
      <w:r w:rsidRPr="00CC548C">
        <w:rPr>
          <w:rFonts w:asciiTheme="majorBidi" w:hAnsiTheme="majorBidi" w:cstheme="majorBidi"/>
          <w:color w:val="FF0000"/>
          <w:sz w:val="32"/>
          <w:szCs w:val="32"/>
        </w:rPr>
        <w:sym w:font="Wingdings" w:char="F0E0"/>
      </w:r>
      <w:r>
        <w:rPr>
          <w:rFonts w:asciiTheme="majorBidi" w:hAnsiTheme="majorBidi" w:cstheme="majorBidi"/>
          <w:color w:val="FF0000"/>
          <w:sz w:val="32"/>
          <w:szCs w:val="32"/>
        </w:rPr>
        <w:t>IP Addressing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1506"/>
        <w:gridCol w:w="1687"/>
        <w:gridCol w:w="2110"/>
        <w:gridCol w:w="2132"/>
      </w:tblGrid>
      <w:tr w:rsidR="00CC548C" w14:paraId="3C98BD20" w14:textId="77777777" w:rsidTr="003613E2">
        <w:tc>
          <w:tcPr>
            <w:tcW w:w="19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5734C74" w14:textId="0A011E6A" w:rsidR="00CC548C" w:rsidRPr="00CC548C" w:rsidRDefault="00CC548C" w:rsidP="00CC548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C548C">
              <w:rPr>
                <w:rFonts w:cstheme="minorHAnsi"/>
                <w:b/>
                <w:bCs/>
                <w:sz w:val="28"/>
                <w:szCs w:val="28"/>
              </w:rPr>
              <w:t>Network Name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348E3AC" w14:textId="51804A5C" w:rsidR="00CC548C" w:rsidRPr="00CC548C" w:rsidRDefault="00CC548C" w:rsidP="00CC548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C548C">
              <w:rPr>
                <w:rFonts w:cstheme="minorHAnsi"/>
                <w:b/>
                <w:bCs/>
                <w:sz w:val="28"/>
                <w:szCs w:val="28"/>
              </w:rPr>
              <w:t xml:space="preserve">#Hosts </w:t>
            </w:r>
            <w:r w:rsidR="001E4818">
              <w:rPr>
                <w:rFonts w:cstheme="minorHAnsi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1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E52F5AE" w14:textId="488CF3E1" w:rsidR="00CC548C" w:rsidRPr="00CC548C" w:rsidRDefault="00CC548C" w:rsidP="00CC548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C548C">
              <w:rPr>
                <w:rFonts w:cstheme="minorHAnsi"/>
                <w:b/>
                <w:bCs/>
                <w:sz w:val="28"/>
                <w:szCs w:val="28"/>
              </w:rPr>
              <w:t>Max possible hosts</w:t>
            </w:r>
          </w:p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FA7F6E3" w14:textId="567A84B1" w:rsidR="00CC548C" w:rsidRPr="00CC548C" w:rsidRDefault="00CC548C" w:rsidP="00CC548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C548C">
              <w:rPr>
                <w:rFonts w:cstheme="minorHAnsi"/>
                <w:b/>
                <w:bCs/>
                <w:sz w:val="28"/>
                <w:szCs w:val="28"/>
              </w:rPr>
              <w:t>Network address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9B76B35" w14:textId="04E4B23C" w:rsidR="00CC548C" w:rsidRPr="00CC548C" w:rsidRDefault="00CC548C" w:rsidP="00CC548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C548C">
              <w:rPr>
                <w:rFonts w:cstheme="minorHAnsi"/>
                <w:b/>
                <w:bCs/>
                <w:sz w:val="28"/>
                <w:szCs w:val="28"/>
              </w:rPr>
              <w:t>Subnet mask</w:t>
            </w:r>
          </w:p>
        </w:tc>
      </w:tr>
      <w:tr w:rsidR="00CC548C" w14:paraId="3DFDCBD2" w14:textId="77777777" w:rsidTr="003613E2">
        <w:tc>
          <w:tcPr>
            <w:tcW w:w="19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9C4B8B" w14:textId="0BAD3566" w:rsidR="00CC548C" w:rsidRDefault="003613E2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E4818">
              <w:rPr>
                <w:rFonts w:cstheme="minorHAnsi"/>
                <w:sz w:val="28"/>
                <w:szCs w:val="28"/>
              </w:rPr>
              <w:t>6</w:t>
            </w:r>
            <w:r w:rsidRPr="003613E2">
              <w:rPr>
                <w:rFonts w:cstheme="minorHAnsi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cstheme="minorHAnsi"/>
                <w:sz w:val="28"/>
                <w:szCs w:val="28"/>
              </w:rPr>
              <w:t>O</w:t>
            </w:r>
            <w:r w:rsidRPr="001E4818">
              <w:rPr>
                <w:rFonts w:cstheme="minorHAnsi"/>
                <w:sz w:val="28"/>
                <w:szCs w:val="28"/>
              </w:rPr>
              <w:t>ctober network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0AE1F2" w14:textId="3B307F8A" w:rsidR="00CC548C" w:rsidRDefault="003613E2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317</w:t>
            </w:r>
          </w:p>
        </w:tc>
        <w:tc>
          <w:tcPr>
            <w:tcW w:w="1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AE192" w14:textId="31B27E35" w:rsidR="00CC548C" w:rsidRDefault="003613E2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510</w:t>
            </w:r>
          </w:p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FC8405" w14:textId="6CA6CB68" w:rsidR="00CC548C" w:rsidRDefault="001E4818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E4818">
              <w:rPr>
                <w:rFonts w:cstheme="minorHAnsi"/>
                <w:sz w:val="28"/>
                <w:szCs w:val="28"/>
              </w:rPr>
              <w:t>159.10.7.0</w:t>
            </w:r>
            <w:r w:rsidRPr="0010293E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 w:rsidR="003613E2" w:rsidRPr="0010293E">
              <w:rPr>
                <w:rFonts w:cstheme="minorHAns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16F76" w14:textId="66DF1B36" w:rsidR="00CC548C" w:rsidRDefault="001E4818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E4818">
              <w:rPr>
                <w:rFonts w:cstheme="minorHAnsi"/>
                <w:sz w:val="28"/>
                <w:szCs w:val="28"/>
              </w:rPr>
              <w:t>255.255.</w:t>
            </w:r>
            <w:r w:rsidR="003613E2">
              <w:rPr>
                <w:rFonts w:cstheme="minorHAnsi"/>
                <w:sz w:val="28"/>
                <w:szCs w:val="28"/>
              </w:rPr>
              <w:t>254.0</w:t>
            </w:r>
          </w:p>
        </w:tc>
      </w:tr>
      <w:tr w:rsidR="00CC548C" w14:paraId="6FFA6C2D" w14:textId="77777777" w:rsidTr="003613E2">
        <w:tc>
          <w:tcPr>
            <w:tcW w:w="19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811BD8" w14:textId="161AB1C4" w:rsidR="00CC548C" w:rsidRDefault="001E4818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</w:t>
            </w:r>
            <w:r w:rsidRPr="001E4818">
              <w:rPr>
                <w:rFonts w:cstheme="minorHAnsi"/>
                <w:sz w:val="28"/>
                <w:szCs w:val="28"/>
              </w:rPr>
              <w:t>lex network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15FE2B" w14:textId="3D941FEE" w:rsidR="00CC548C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40</w:t>
            </w:r>
          </w:p>
        </w:tc>
        <w:tc>
          <w:tcPr>
            <w:tcW w:w="1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C48326" w14:textId="194571F1" w:rsidR="00CC548C" w:rsidRDefault="003613E2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62</w:t>
            </w:r>
          </w:p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8263E" w14:textId="5303F768" w:rsidR="00CC548C" w:rsidRDefault="003613E2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159.10.10.0</w:t>
            </w:r>
            <w:r w:rsidRPr="0010293E">
              <w:rPr>
                <w:rFonts w:cstheme="minorHAnsi"/>
                <w:b/>
                <w:bCs/>
                <w:sz w:val="28"/>
                <w:szCs w:val="28"/>
              </w:rPr>
              <w:t>/26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0FDF69" w14:textId="40066021" w:rsidR="00CC548C" w:rsidRDefault="001E4818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E4818">
              <w:rPr>
                <w:rFonts w:cstheme="minorHAnsi"/>
                <w:sz w:val="28"/>
                <w:szCs w:val="28"/>
              </w:rPr>
              <w:t>255.255.</w:t>
            </w:r>
            <w:r w:rsidR="003613E2">
              <w:rPr>
                <w:rFonts w:cstheme="minorHAnsi"/>
                <w:sz w:val="28"/>
                <w:szCs w:val="28"/>
              </w:rPr>
              <w:t>255.192</w:t>
            </w:r>
          </w:p>
        </w:tc>
      </w:tr>
      <w:tr w:rsidR="00CC548C" w14:paraId="03583833" w14:textId="77777777" w:rsidTr="009017E5">
        <w:tc>
          <w:tcPr>
            <w:tcW w:w="19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514DA8D" w14:textId="6CA276E3" w:rsidR="00CC548C" w:rsidRPr="009017E5" w:rsidRDefault="003613E2" w:rsidP="00CC548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017E5">
              <w:rPr>
                <w:rFonts w:cstheme="minorHAnsi"/>
                <w:b/>
                <w:bCs/>
                <w:sz w:val="28"/>
                <w:szCs w:val="28"/>
              </w:rPr>
              <w:t>Cairo network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C115C1E" w14:textId="53B5AF2C" w:rsidR="00CC548C" w:rsidRPr="009017E5" w:rsidRDefault="009017E5" w:rsidP="00CC548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017E5">
              <w:rPr>
                <w:rFonts w:cstheme="minorHAnsi"/>
                <w:b/>
                <w:bCs/>
                <w:sz w:val="28"/>
                <w:szCs w:val="28"/>
              </w:rPr>
              <w:t>81</w:t>
            </w:r>
          </w:p>
        </w:tc>
        <w:tc>
          <w:tcPr>
            <w:tcW w:w="1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107BF59" w14:textId="7972EE00" w:rsidR="00CC548C" w:rsidRPr="009017E5" w:rsidRDefault="009017E5" w:rsidP="00CC548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017E5">
              <w:rPr>
                <w:rFonts w:cstheme="minorHAnsi"/>
                <w:b/>
                <w:bCs/>
                <w:sz w:val="28"/>
                <w:szCs w:val="28"/>
              </w:rPr>
              <w:t>254</w:t>
            </w:r>
          </w:p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14461A5" w14:textId="1ADA2B69" w:rsidR="00CC548C" w:rsidRPr="009017E5" w:rsidRDefault="001E4818" w:rsidP="00CC548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017E5">
              <w:rPr>
                <w:rFonts w:cstheme="minorHAnsi"/>
                <w:b/>
                <w:bCs/>
                <w:sz w:val="28"/>
                <w:szCs w:val="28"/>
              </w:rPr>
              <w:t>1</w:t>
            </w:r>
            <w:r w:rsidR="009017E5">
              <w:rPr>
                <w:rFonts w:cstheme="minorHAnsi"/>
                <w:b/>
                <w:bCs/>
                <w:sz w:val="28"/>
                <w:szCs w:val="28"/>
              </w:rPr>
              <w:t>59.10.9.0</w:t>
            </w:r>
            <w:r w:rsidRPr="009017E5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 w:rsidR="009017E5">
              <w:rPr>
                <w:rFonts w:cstheme="minorHAns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762C624" w14:textId="3B2AC5D5" w:rsidR="00CC548C" w:rsidRPr="009017E5" w:rsidRDefault="001E4818" w:rsidP="00CC548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017E5">
              <w:rPr>
                <w:rFonts w:cstheme="minorHAnsi"/>
                <w:b/>
                <w:bCs/>
                <w:sz w:val="28"/>
                <w:szCs w:val="28"/>
              </w:rPr>
              <w:t>255.255.</w:t>
            </w:r>
            <w:r w:rsidR="009017E5">
              <w:rPr>
                <w:rFonts w:cstheme="minorHAnsi"/>
                <w:b/>
                <w:bCs/>
                <w:sz w:val="28"/>
                <w:szCs w:val="28"/>
              </w:rPr>
              <w:t>255</w:t>
            </w:r>
            <w:r w:rsidRPr="009017E5">
              <w:rPr>
                <w:rFonts w:cstheme="minorHAnsi"/>
                <w:b/>
                <w:bCs/>
                <w:sz w:val="28"/>
                <w:szCs w:val="28"/>
              </w:rPr>
              <w:t>.0</w:t>
            </w:r>
          </w:p>
        </w:tc>
      </w:tr>
      <w:tr w:rsidR="003613E2" w14:paraId="5AE59954" w14:textId="77777777" w:rsidTr="003613E2">
        <w:tc>
          <w:tcPr>
            <w:tcW w:w="19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96CE8" w14:textId="19DB2E98" w:rsidR="003613E2" w:rsidRPr="001E4818" w:rsidRDefault="009017E5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Cairo-R&amp;D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39E41" w14:textId="163F7D8D" w:rsidR="003613E2" w:rsidRPr="001E4818" w:rsidRDefault="009017E5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36</w:t>
            </w:r>
          </w:p>
        </w:tc>
        <w:tc>
          <w:tcPr>
            <w:tcW w:w="1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AAF043" w14:textId="16A9E697" w:rsidR="003613E2" w:rsidRDefault="009017E5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62</w:t>
            </w:r>
          </w:p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03F14" w14:textId="7B0B62F5" w:rsidR="003613E2" w:rsidRPr="001E4818" w:rsidRDefault="009017E5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159.10.9.0</w:t>
            </w:r>
            <w:r w:rsidRPr="0010293E">
              <w:rPr>
                <w:rFonts w:cstheme="minorHAnsi"/>
                <w:b/>
                <w:bCs/>
                <w:sz w:val="28"/>
                <w:szCs w:val="28"/>
              </w:rPr>
              <w:t>/26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0A062" w14:textId="265EB739" w:rsidR="003613E2" w:rsidRPr="001E4818" w:rsidRDefault="009017E5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255.255.255.192</w:t>
            </w:r>
          </w:p>
        </w:tc>
      </w:tr>
      <w:tr w:rsidR="003613E2" w14:paraId="1A8461EC" w14:textId="77777777" w:rsidTr="003613E2">
        <w:tc>
          <w:tcPr>
            <w:tcW w:w="19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2DFF5" w14:textId="6BE96F0A" w:rsidR="003613E2" w:rsidRPr="001E4818" w:rsidRDefault="009017E5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Cairo-Sales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A6BACF" w14:textId="7455FDCD" w:rsidR="003613E2" w:rsidRPr="001E4818" w:rsidRDefault="009017E5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1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5953E4" w14:textId="0A5261E1" w:rsidR="003613E2" w:rsidRDefault="009017E5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4309D" w14:textId="0F5845CB" w:rsidR="003613E2" w:rsidRPr="001E4818" w:rsidRDefault="009017E5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159.10.9.</w:t>
            </w:r>
            <w:r w:rsidR="0079463D">
              <w:rPr>
                <w:rFonts w:cstheme="minorHAnsi"/>
                <w:sz w:val="28"/>
                <w:szCs w:val="28"/>
              </w:rPr>
              <w:t>64</w:t>
            </w:r>
            <w:r w:rsidR="0079463D" w:rsidRPr="0010293E">
              <w:rPr>
                <w:rFonts w:cstheme="minorHAnsi"/>
                <w:b/>
                <w:bCs/>
                <w:sz w:val="28"/>
                <w:szCs w:val="28"/>
              </w:rPr>
              <w:t>/27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F9C842" w14:textId="17BE482A" w:rsidR="003613E2" w:rsidRPr="001E4818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255.255.255.224</w:t>
            </w:r>
          </w:p>
        </w:tc>
      </w:tr>
      <w:tr w:rsidR="003613E2" w14:paraId="444B70FB" w14:textId="77777777" w:rsidTr="003613E2">
        <w:tc>
          <w:tcPr>
            <w:tcW w:w="19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6014E" w14:textId="31292023" w:rsidR="003613E2" w:rsidRPr="001E4818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Cairo-Admin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BCC768" w14:textId="720D20D9" w:rsidR="003613E2" w:rsidRPr="001E4818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3AB1DB" w14:textId="56807BD4" w:rsidR="003613E2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5E690" w14:textId="6E932865" w:rsidR="003613E2" w:rsidRPr="001E4818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159.10.9.96</w:t>
            </w:r>
            <w:r w:rsidRPr="0010293E">
              <w:rPr>
                <w:rFonts w:cstheme="minorHAnsi"/>
                <w:b/>
                <w:bCs/>
                <w:sz w:val="28"/>
                <w:szCs w:val="28"/>
              </w:rPr>
              <w:t>/28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B1182" w14:textId="1FF64AFC" w:rsidR="003613E2" w:rsidRPr="001E4818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255.255.255.240</w:t>
            </w:r>
          </w:p>
        </w:tc>
      </w:tr>
      <w:tr w:rsidR="003613E2" w14:paraId="392EC30C" w14:textId="77777777" w:rsidTr="003613E2">
        <w:tc>
          <w:tcPr>
            <w:tcW w:w="19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8FFCB6" w14:textId="71C82762" w:rsidR="003613E2" w:rsidRPr="001E4818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Cairo-Remote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EAE47" w14:textId="3CE37425" w:rsidR="003613E2" w:rsidRPr="001E4818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1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0C3AB" w14:textId="6FCB25AF" w:rsidR="003613E2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F43EB" w14:textId="62D62E59" w:rsidR="003613E2" w:rsidRPr="001E4818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159.10.9.112</w:t>
            </w:r>
            <w:r w:rsidRPr="0010293E">
              <w:rPr>
                <w:rFonts w:cstheme="minorHAnsi"/>
                <w:b/>
                <w:bCs/>
                <w:sz w:val="28"/>
                <w:szCs w:val="28"/>
              </w:rPr>
              <w:t>/28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D958B" w14:textId="043EF68E" w:rsidR="003613E2" w:rsidRPr="001E4818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255.255.255.240</w:t>
            </w:r>
          </w:p>
        </w:tc>
      </w:tr>
      <w:tr w:rsidR="003613E2" w14:paraId="6B9D611C" w14:textId="77777777" w:rsidTr="003613E2">
        <w:tc>
          <w:tcPr>
            <w:tcW w:w="19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F8889E" w14:textId="2C5C6BF3" w:rsidR="003613E2" w:rsidRPr="001E4818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Cairo-Servers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DC3B4" w14:textId="70A60392" w:rsidR="003613E2" w:rsidRPr="001E4818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9B3F8" w14:textId="2BE3DE05" w:rsidR="003613E2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A1A4C" w14:textId="61E98496" w:rsidR="003613E2" w:rsidRPr="001E4818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159.10.9.128</w:t>
            </w:r>
            <w:r w:rsidRPr="0010293E">
              <w:rPr>
                <w:rFonts w:cstheme="minorHAnsi"/>
                <w:b/>
                <w:bCs/>
                <w:sz w:val="28"/>
                <w:szCs w:val="28"/>
              </w:rPr>
              <w:t>/29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3F89FC" w14:textId="6EF8DC5D" w:rsidR="003613E2" w:rsidRPr="001E4818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255.255.255.248</w:t>
            </w:r>
          </w:p>
        </w:tc>
      </w:tr>
      <w:tr w:rsidR="0079463D" w14:paraId="3A6F165D" w14:textId="77777777" w:rsidTr="0079463D">
        <w:tc>
          <w:tcPr>
            <w:tcW w:w="19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567CFB2" w14:textId="77777777" w:rsidR="0079463D" w:rsidRPr="001E4818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A97DA06" w14:textId="77777777" w:rsidR="0079463D" w:rsidRPr="001E4818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E93E37C" w14:textId="77777777" w:rsidR="0079463D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A8AD494" w14:textId="77777777" w:rsidR="0079463D" w:rsidRPr="001E4818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B0A0503" w14:textId="77777777" w:rsidR="0079463D" w:rsidRPr="001E4818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3613E2" w14:paraId="707879BB" w14:textId="77777777" w:rsidTr="003613E2">
        <w:tc>
          <w:tcPr>
            <w:tcW w:w="19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CA90F" w14:textId="271972D2" w:rsidR="003613E2" w:rsidRPr="001E4818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Alex-6 Oct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E91EC" w14:textId="081102B5" w:rsidR="003613E2" w:rsidRPr="001E4818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20CCAB" w14:textId="0FA19720" w:rsidR="003613E2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8B654" w14:textId="75A1E285" w:rsidR="003613E2" w:rsidRPr="001E4818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159.10.10.64</w:t>
            </w:r>
            <w:r w:rsidRPr="0010293E">
              <w:rPr>
                <w:rFonts w:cstheme="minorHAnsi"/>
                <w:b/>
                <w:bCs/>
                <w:sz w:val="28"/>
                <w:szCs w:val="28"/>
              </w:rPr>
              <w:t>/30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7983F" w14:textId="5480D1BB" w:rsidR="003613E2" w:rsidRPr="001E4818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255.255.255.252</w:t>
            </w:r>
          </w:p>
        </w:tc>
      </w:tr>
      <w:tr w:rsidR="003613E2" w14:paraId="41676679" w14:textId="77777777" w:rsidTr="003613E2">
        <w:tc>
          <w:tcPr>
            <w:tcW w:w="19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A68B1" w14:textId="2E412786" w:rsidR="003613E2" w:rsidRPr="001E4818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Cairo-6 Oct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F1556" w14:textId="149605AA" w:rsidR="003613E2" w:rsidRPr="001E4818" w:rsidRDefault="0079463D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723F36" w14:textId="6A171674" w:rsidR="003613E2" w:rsidRDefault="0006237F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FD295" w14:textId="4D6ACBDF" w:rsidR="003613E2" w:rsidRPr="001E4818" w:rsidRDefault="0006237F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159.10.10.68</w:t>
            </w:r>
            <w:r w:rsidRPr="0010293E">
              <w:rPr>
                <w:rFonts w:cstheme="minorHAnsi"/>
                <w:b/>
                <w:bCs/>
                <w:sz w:val="28"/>
                <w:szCs w:val="28"/>
              </w:rPr>
              <w:t>/30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E816A" w14:textId="5912C410" w:rsidR="003613E2" w:rsidRPr="001E4818" w:rsidRDefault="0006237F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255.255.255.252</w:t>
            </w:r>
          </w:p>
        </w:tc>
      </w:tr>
      <w:tr w:rsidR="003613E2" w14:paraId="2C25A3F0" w14:textId="77777777" w:rsidTr="003613E2">
        <w:tc>
          <w:tcPr>
            <w:tcW w:w="19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40312" w14:textId="2AE57225" w:rsidR="003613E2" w:rsidRPr="001E4818" w:rsidRDefault="0006237F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Cairo-Alex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66B835" w14:textId="3F58B25C" w:rsidR="003613E2" w:rsidRPr="001E4818" w:rsidRDefault="0006237F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B5ADF6" w14:textId="48BF40BF" w:rsidR="003613E2" w:rsidRDefault="0006237F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F6EA3" w14:textId="2342F669" w:rsidR="003613E2" w:rsidRPr="001E4818" w:rsidRDefault="0006237F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159.10.10.72</w:t>
            </w:r>
            <w:r w:rsidRPr="0010293E">
              <w:rPr>
                <w:rFonts w:cstheme="minorHAnsi"/>
                <w:b/>
                <w:bCs/>
                <w:sz w:val="28"/>
                <w:szCs w:val="28"/>
              </w:rPr>
              <w:t>/30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A44CDE" w14:textId="02CD4DB9" w:rsidR="003613E2" w:rsidRPr="001E4818" w:rsidRDefault="0006237F" w:rsidP="00CC548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255.255.255.252</w:t>
            </w:r>
          </w:p>
        </w:tc>
      </w:tr>
    </w:tbl>
    <w:p w14:paraId="086CFCC3" w14:textId="0C211A6A" w:rsidR="00CC548C" w:rsidRDefault="00CC548C" w:rsidP="003613E2">
      <w:pPr>
        <w:rPr>
          <w:rFonts w:cstheme="minorHAnsi"/>
          <w:sz w:val="28"/>
          <w:szCs w:val="28"/>
        </w:rPr>
      </w:pPr>
    </w:p>
    <w:p w14:paraId="5BE44EEA" w14:textId="309AF19E" w:rsidR="00DE431E" w:rsidRDefault="00DE431E" w:rsidP="00DE431E">
      <w:pPr>
        <w:rPr>
          <w:rFonts w:asciiTheme="majorBidi" w:hAnsiTheme="majorBidi" w:cstheme="majorBidi"/>
          <w:color w:val="FF0000"/>
          <w:sz w:val="32"/>
          <w:szCs w:val="32"/>
        </w:rPr>
      </w:pPr>
      <w:r w:rsidRPr="00CC548C">
        <w:rPr>
          <w:rFonts w:asciiTheme="majorBidi" w:hAnsiTheme="majorBidi" w:cstheme="majorBidi"/>
          <w:color w:val="FF0000"/>
          <w:sz w:val="32"/>
          <w:szCs w:val="32"/>
        </w:rPr>
        <w:sym w:font="Wingdings" w:char="F0E0"/>
      </w:r>
      <w:r>
        <w:rPr>
          <w:rFonts w:asciiTheme="majorBidi" w:hAnsiTheme="majorBidi" w:cstheme="majorBidi"/>
          <w:color w:val="FF0000"/>
          <w:sz w:val="32"/>
          <w:szCs w:val="32"/>
        </w:rPr>
        <w:t>Routing Protocol</w:t>
      </w:r>
    </w:p>
    <w:p w14:paraId="6CFF1804" w14:textId="3029C851" w:rsidR="00DE431E" w:rsidRDefault="00DE431E" w:rsidP="00DE431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RIP Version 2</w:t>
      </w:r>
    </w:p>
    <w:p w14:paraId="2334282F" w14:textId="1521BA3F" w:rsidR="00DE431E" w:rsidRDefault="00DE431E" w:rsidP="00DE431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 it works with classless networks while Version 1 works with classful networks only</w:t>
      </w:r>
    </w:p>
    <w:p w14:paraId="49F2B5EA" w14:textId="2DFA4EF3" w:rsidR="00DE431E" w:rsidRDefault="00DE431E" w:rsidP="00DE431E">
      <w:pPr>
        <w:rPr>
          <w:rFonts w:cstheme="minorHAnsi"/>
          <w:sz w:val="28"/>
          <w:szCs w:val="28"/>
        </w:rPr>
      </w:pPr>
    </w:p>
    <w:p w14:paraId="76B396D1" w14:textId="62ADC842" w:rsidR="003B0663" w:rsidRDefault="003B0663" w:rsidP="00DE431E">
      <w:pPr>
        <w:rPr>
          <w:rFonts w:cstheme="minorHAnsi"/>
          <w:sz w:val="28"/>
          <w:szCs w:val="28"/>
        </w:rPr>
      </w:pPr>
    </w:p>
    <w:p w14:paraId="3FE88164" w14:textId="55B8A501" w:rsidR="003B0663" w:rsidRDefault="003B0663" w:rsidP="00DE431E">
      <w:pPr>
        <w:rPr>
          <w:rFonts w:cstheme="minorHAnsi"/>
          <w:sz w:val="28"/>
          <w:szCs w:val="28"/>
        </w:rPr>
      </w:pPr>
    </w:p>
    <w:p w14:paraId="279F02BD" w14:textId="1A38CB4E" w:rsidR="003B0663" w:rsidRDefault="003B0663" w:rsidP="00DE431E">
      <w:pPr>
        <w:rPr>
          <w:rFonts w:cstheme="minorHAnsi"/>
          <w:sz w:val="28"/>
          <w:szCs w:val="28"/>
        </w:rPr>
      </w:pPr>
    </w:p>
    <w:p w14:paraId="0FDC1D1F" w14:textId="0A55E111" w:rsidR="003B0663" w:rsidRDefault="003B0663" w:rsidP="00DE431E">
      <w:pPr>
        <w:rPr>
          <w:rFonts w:cstheme="minorHAnsi"/>
          <w:sz w:val="28"/>
          <w:szCs w:val="28"/>
        </w:rPr>
      </w:pPr>
    </w:p>
    <w:p w14:paraId="1BA80280" w14:textId="17749A41" w:rsidR="003B0663" w:rsidRDefault="003B0663" w:rsidP="00DE431E">
      <w:pPr>
        <w:rPr>
          <w:rFonts w:cstheme="minorHAnsi"/>
          <w:sz w:val="28"/>
          <w:szCs w:val="28"/>
        </w:rPr>
      </w:pPr>
    </w:p>
    <w:p w14:paraId="6F4E7A77" w14:textId="30BD12AE" w:rsidR="003B0663" w:rsidRDefault="003B0663" w:rsidP="00DE431E">
      <w:pPr>
        <w:rPr>
          <w:rFonts w:cstheme="minorHAnsi"/>
          <w:sz w:val="28"/>
          <w:szCs w:val="28"/>
        </w:rPr>
      </w:pPr>
    </w:p>
    <w:p w14:paraId="608262F8" w14:textId="77777777" w:rsidR="003B0663" w:rsidRPr="00DE431E" w:rsidRDefault="003B0663" w:rsidP="00DE431E">
      <w:pPr>
        <w:rPr>
          <w:rFonts w:cstheme="minorHAnsi"/>
          <w:sz w:val="28"/>
          <w:szCs w:val="28"/>
        </w:rPr>
      </w:pPr>
    </w:p>
    <w:p w14:paraId="0CF02165" w14:textId="0F494C3E" w:rsidR="00DE431E" w:rsidRDefault="00DE431E" w:rsidP="00DE431E">
      <w:pPr>
        <w:rPr>
          <w:rFonts w:asciiTheme="majorBidi" w:hAnsiTheme="majorBidi" w:cstheme="majorBidi"/>
          <w:color w:val="FF0000"/>
          <w:sz w:val="32"/>
          <w:szCs w:val="32"/>
        </w:rPr>
      </w:pPr>
      <w:r w:rsidRPr="00CC548C">
        <w:rPr>
          <w:rFonts w:asciiTheme="majorBidi" w:hAnsiTheme="majorBidi" w:cstheme="majorBidi"/>
          <w:color w:val="FF0000"/>
          <w:sz w:val="32"/>
          <w:szCs w:val="32"/>
        </w:rPr>
        <w:sym w:font="Wingdings" w:char="F0E0"/>
      </w:r>
      <w:r>
        <w:rPr>
          <w:rFonts w:asciiTheme="majorBidi" w:hAnsiTheme="majorBidi" w:cstheme="majorBidi"/>
          <w:color w:val="FF0000"/>
          <w:sz w:val="32"/>
          <w:szCs w:val="32"/>
        </w:rPr>
        <w:t>VLANS</w:t>
      </w:r>
    </w:p>
    <w:tbl>
      <w:tblPr>
        <w:tblStyle w:val="TableGrid"/>
        <w:tblW w:w="10226" w:type="dxa"/>
        <w:tblLook w:val="04A0" w:firstRow="1" w:lastRow="0" w:firstColumn="1" w:lastColumn="0" w:noHBand="0" w:noVBand="1"/>
      </w:tblPr>
      <w:tblGrid>
        <w:gridCol w:w="1559"/>
        <w:gridCol w:w="1149"/>
        <w:gridCol w:w="2110"/>
        <w:gridCol w:w="3427"/>
        <w:gridCol w:w="1981"/>
      </w:tblGrid>
      <w:tr w:rsidR="00171944" w:rsidRPr="00CC548C" w14:paraId="148BDBE2" w14:textId="77777777" w:rsidTr="00171944">
        <w:trPr>
          <w:trHeight w:val="340"/>
        </w:trPr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4CDD85D" w14:textId="3C7D20B2" w:rsidR="003B0663" w:rsidRPr="00CC548C" w:rsidRDefault="003B0663" w:rsidP="00091FF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VLAN No./Name</w:t>
            </w: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7F2314B" w14:textId="2ED4338E" w:rsidR="003B0663" w:rsidRPr="00CC548C" w:rsidRDefault="003B0663" w:rsidP="00091FF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Branch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BE70756" w14:textId="7DDBAB5A" w:rsidR="003B0663" w:rsidRPr="00CC548C" w:rsidRDefault="003B0663" w:rsidP="00091FF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IP Address</w:t>
            </w:r>
          </w:p>
        </w:tc>
        <w:tc>
          <w:tcPr>
            <w:tcW w:w="4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4CEE516" w14:textId="2C5F1774" w:rsidR="003B0663" w:rsidRDefault="003B0663" w:rsidP="00091FF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9113786" w14:textId="407A0998" w:rsidR="003B0663" w:rsidRPr="00CC548C" w:rsidRDefault="003B0663" w:rsidP="00091FF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Gateway</w:t>
            </w:r>
          </w:p>
        </w:tc>
      </w:tr>
      <w:tr w:rsidR="00171944" w14:paraId="28914A20" w14:textId="77777777" w:rsidTr="00171944">
        <w:trPr>
          <w:trHeight w:val="680"/>
        </w:trPr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F3C86" w14:textId="753C7C81" w:rsidR="003B0663" w:rsidRDefault="00952FED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VLAN 10/RD</w:t>
            </w: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1CF33" w14:textId="7666AAEC" w:rsidR="003B0663" w:rsidRDefault="00952FED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Cairo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95A1F" w14:textId="7C524254" w:rsidR="003B0663" w:rsidRDefault="003B0663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E4818">
              <w:rPr>
                <w:rFonts w:cstheme="minorHAnsi"/>
                <w:sz w:val="28"/>
                <w:szCs w:val="28"/>
              </w:rPr>
              <w:t>159.10.</w:t>
            </w:r>
            <w:r w:rsidR="00952FED">
              <w:rPr>
                <w:rFonts w:cstheme="minorHAnsi"/>
                <w:sz w:val="28"/>
                <w:szCs w:val="28"/>
              </w:rPr>
              <w:t>9</w:t>
            </w:r>
            <w:r w:rsidRPr="001E4818">
              <w:rPr>
                <w:rFonts w:cstheme="minorHAnsi"/>
                <w:sz w:val="28"/>
                <w:szCs w:val="28"/>
              </w:rPr>
              <w:t>.0</w:t>
            </w:r>
            <w:r w:rsidRPr="0010293E">
              <w:rPr>
                <w:rFonts w:cstheme="minorHAnsi"/>
                <w:b/>
                <w:bCs/>
                <w:sz w:val="28"/>
                <w:szCs w:val="28"/>
              </w:rPr>
              <w:t>/2</w:t>
            </w:r>
            <w:r w:rsidR="00952FED" w:rsidRPr="0010293E">
              <w:rPr>
                <w:rFonts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BDE112" w14:textId="4D94F766" w:rsidR="003B0663" w:rsidRPr="001E4818" w:rsidRDefault="00171944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159.10.9.1-159.10.9.62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3402A" w14:textId="4C14D874" w:rsidR="003B0663" w:rsidRDefault="00EB3406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159.10.9.1</w:t>
            </w:r>
          </w:p>
        </w:tc>
      </w:tr>
      <w:tr w:rsidR="00171944" w14:paraId="20F9003C" w14:textId="77777777" w:rsidTr="00171944">
        <w:trPr>
          <w:trHeight w:val="340"/>
        </w:trPr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5704F" w14:textId="17968C91" w:rsidR="003B0663" w:rsidRDefault="00952FED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VLAN 20/Sales</w:t>
            </w: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279DD" w14:textId="0FB79C6D" w:rsidR="003B0663" w:rsidRDefault="00952FED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Cairo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260A44" w14:textId="5817B41A" w:rsidR="003B0663" w:rsidRDefault="003B0663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</w:t>
            </w:r>
            <w:r w:rsidR="00952FED">
              <w:rPr>
                <w:rFonts w:cstheme="minorHAnsi"/>
                <w:sz w:val="28"/>
                <w:szCs w:val="28"/>
              </w:rPr>
              <w:t>9</w:t>
            </w:r>
            <w:r>
              <w:rPr>
                <w:rFonts w:cstheme="minorHAnsi"/>
                <w:sz w:val="28"/>
                <w:szCs w:val="28"/>
              </w:rPr>
              <w:t>.</w:t>
            </w:r>
            <w:r w:rsidR="00952FED">
              <w:rPr>
                <w:rFonts w:cstheme="minorHAnsi"/>
                <w:sz w:val="28"/>
                <w:szCs w:val="28"/>
              </w:rPr>
              <w:t>64</w:t>
            </w:r>
            <w:r w:rsidRPr="0010293E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 w:rsidR="00952FED" w:rsidRPr="0010293E">
              <w:rPr>
                <w:rFonts w:cstheme="minorHAns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4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33A26" w14:textId="11937E1E" w:rsidR="003B0663" w:rsidRPr="001E4818" w:rsidRDefault="00171944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159.10.9.65-159.10.9.94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64D2D4" w14:textId="1DE4B1DE" w:rsidR="003B0663" w:rsidRDefault="00EB3406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159.10.9.65</w:t>
            </w:r>
          </w:p>
        </w:tc>
      </w:tr>
      <w:tr w:rsidR="00171944" w:rsidRPr="009017E5" w14:paraId="68CB28BA" w14:textId="77777777" w:rsidTr="00171944">
        <w:trPr>
          <w:trHeight w:val="340"/>
        </w:trPr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B8AC2F6" w14:textId="14E7C70B" w:rsidR="003B0663" w:rsidRPr="00952FED" w:rsidRDefault="00952FED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VLAN 30/Remote</w:t>
            </w: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565FD94" w14:textId="06B05DA1" w:rsidR="003B0663" w:rsidRPr="00952FED" w:rsidRDefault="00952FED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Cairo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6D51D2" w14:textId="59A1F8C3" w:rsidR="003B0663" w:rsidRPr="00952FED" w:rsidRDefault="003B0663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2FED">
              <w:rPr>
                <w:rFonts w:cstheme="minorHAnsi"/>
                <w:sz w:val="28"/>
                <w:szCs w:val="28"/>
              </w:rPr>
              <w:t>159.10.9.</w:t>
            </w:r>
            <w:r w:rsidR="00952FED">
              <w:rPr>
                <w:rFonts w:cstheme="minorHAnsi"/>
                <w:sz w:val="28"/>
                <w:szCs w:val="28"/>
              </w:rPr>
              <w:t>112</w:t>
            </w:r>
            <w:r w:rsidRPr="0010293E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 w:rsidR="00952FED" w:rsidRPr="0010293E">
              <w:rPr>
                <w:rFonts w:cstheme="minorHAns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4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8B0EDB5" w14:textId="6C18531D" w:rsidR="003B0663" w:rsidRPr="00952FED" w:rsidRDefault="00171944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159.10.9.113-159.10.9.126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1E8BDEE" w14:textId="657058A2" w:rsidR="003B0663" w:rsidRPr="00952FED" w:rsidRDefault="00EB3406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159.10.9.113</w:t>
            </w:r>
          </w:p>
        </w:tc>
      </w:tr>
      <w:tr w:rsidR="00171944" w:rsidRPr="009017E5" w14:paraId="1670A15D" w14:textId="77777777" w:rsidTr="00171944">
        <w:trPr>
          <w:trHeight w:val="340"/>
        </w:trPr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63A2DC" w14:textId="01A0FE77" w:rsidR="00171944" w:rsidRDefault="00171944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VLAN 40/Server</w:t>
            </w: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46BB8DF" w14:textId="22604C5F" w:rsidR="00171944" w:rsidRDefault="00171944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Cairo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A032E1" w14:textId="7EA2A51E" w:rsidR="00171944" w:rsidRPr="00952FED" w:rsidRDefault="00171944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159.10.9.128</w:t>
            </w:r>
            <w:r w:rsidRPr="0010293E">
              <w:rPr>
                <w:rFonts w:cstheme="minorHAnsi"/>
                <w:b/>
                <w:bCs/>
                <w:sz w:val="28"/>
                <w:szCs w:val="28"/>
              </w:rPr>
              <w:t>/29</w:t>
            </w:r>
          </w:p>
        </w:tc>
        <w:tc>
          <w:tcPr>
            <w:tcW w:w="4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3CCC2EC" w14:textId="23727B4E" w:rsidR="00171944" w:rsidRPr="00952FED" w:rsidRDefault="00171944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159.10.9.129-159.10.9.134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15EA1C4" w14:textId="14669D87" w:rsidR="00171944" w:rsidRPr="00952FED" w:rsidRDefault="00EB3406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159.10.9.129</w:t>
            </w:r>
          </w:p>
        </w:tc>
      </w:tr>
      <w:tr w:rsidR="00171944" w:rsidRPr="009017E5" w14:paraId="6B7B1274" w14:textId="77777777" w:rsidTr="00171944">
        <w:trPr>
          <w:trHeight w:val="340"/>
        </w:trPr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0A6B1C0" w14:textId="67A65969" w:rsidR="00952FED" w:rsidRDefault="00952FED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VLAN 99/Admin</w:t>
            </w: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5FDF235" w14:textId="60C16FB2" w:rsidR="00952FED" w:rsidRDefault="00952FED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Cairo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41D04B" w14:textId="3D9E62C1" w:rsidR="00952FED" w:rsidRPr="00952FED" w:rsidRDefault="00171944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159.10.9.96</w:t>
            </w:r>
            <w:r w:rsidRPr="0010293E">
              <w:rPr>
                <w:rFonts w:cstheme="minorHAnsi"/>
                <w:b/>
                <w:bCs/>
                <w:sz w:val="28"/>
                <w:szCs w:val="28"/>
              </w:rPr>
              <w:t>/28</w:t>
            </w:r>
          </w:p>
        </w:tc>
        <w:tc>
          <w:tcPr>
            <w:tcW w:w="4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9E09C99" w14:textId="457D10C1" w:rsidR="00952FED" w:rsidRPr="00952FED" w:rsidRDefault="00171944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159.10.9.97-159.10.9.110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8E45AC4" w14:textId="4A804982" w:rsidR="00952FED" w:rsidRPr="00952FED" w:rsidRDefault="00EB3406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159.10.9.97</w:t>
            </w:r>
          </w:p>
        </w:tc>
      </w:tr>
      <w:tr w:rsidR="00171944" w:rsidRPr="009017E5" w14:paraId="7B528D1A" w14:textId="77777777" w:rsidTr="00171944">
        <w:trPr>
          <w:trHeight w:val="340"/>
        </w:trPr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7A280B" w14:textId="03B71FB8" w:rsidR="00952FED" w:rsidRDefault="00952FED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VLAN 1/Default</w:t>
            </w: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65F024A" w14:textId="39BE13A0" w:rsidR="00952FED" w:rsidRDefault="00952FED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Alex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5E7B7FB" w14:textId="62B7DFE2" w:rsidR="00952FED" w:rsidRPr="00952FED" w:rsidRDefault="00EB3406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159.10.10.0</w:t>
            </w:r>
            <w:r w:rsidRPr="0010293E">
              <w:rPr>
                <w:rFonts w:cstheme="minorHAnsi"/>
                <w:b/>
                <w:bCs/>
                <w:sz w:val="28"/>
                <w:szCs w:val="28"/>
              </w:rPr>
              <w:t>/26</w:t>
            </w:r>
          </w:p>
        </w:tc>
        <w:tc>
          <w:tcPr>
            <w:tcW w:w="4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58A15FE" w14:textId="03C697DF" w:rsidR="00952FED" w:rsidRPr="00952FED" w:rsidRDefault="00EB3406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159.10.10.1-159.10.10.62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D7A63C7" w14:textId="13D476ED" w:rsidR="00952FED" w:rsidRPr="00952FED" w:rsidRDefault="00EB3406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159.10.10.1</w:t>
            </w:r>
          </w:p>
        </w:tc>
      </w:tr>
      <w:tr w:rsidR="00171944" w:rsidRPr="009017E5" w14:paraId="1D84E9FE" w14:textId="77777777" w:rsidTr="00171944">
        <w:trPr>
          <w:trHeight w:val="340"/>
        </w:trPr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45E927" w14:textId="1109DC84" w:rsidR="00952FED" w:rsidRDefault="00952FED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VLAN 1/Default</w:t>
            </w: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70E75CD" w14:textId="683F9EA7" w:rsidR="00952FED" w:rsidRPr="00952FED" w:rsidRDefault="00952FED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cstheme="minorHAnsi"/>
                <w:sz w:val="28"/>
                <w:szCs w:val="28"/>
              </w:rPr>
              <w:t xml:space="preserve"> October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0CA2440" w14:textId="07CD54E4" w:rsidR="00952FED" w:rsidRPr="00952FED" w:rsidRDefault="00EB3406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159.10.7.0</w:t>
            </w:r>
            <w:r w:rsidRPr="0010293E">
              <w:rPr>
                <w:rFonts w:cstheme="minorHAnsi"/>
                <w:b/>
                <w:bCs/>
                <w:sz w:val="28"/>
                <w:szCs w:val="28"/>
              </w:rPr>
              <w:t>/23</w:t>
            </w:r>
          </w:p>
        </w:tc>
        <w:tc>
          <w:tcPr>
            <w:tcW w:w="4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5DD5882" w14:textId="2D869FEE" w:rsidR="00952FED" w:rsidRPr="00952FED" w:rsidRDefault="00EB3406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159.10.7.1-159.10.8.254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79941FB" w14:textId="13ECFFA3" w:rsidR="00952FED" w:rsidRPr="00952FED" w:rsidRDefault="00EB3406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159.10.7.1</w:t>
            </w:r>
          </w:p>
        </w:tc>
      </w:tr>
    </w:tbl>
    <w:p w14:paraId="09FEA0AC" w14:textId="0617D30E" w:rsidR="00DE431E" w:rsidRDefault="00DE431E" w:rsidP="00DE431E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5B087476" w14:textId="42AA0E13" w:rsidR="00EB3406" w:rsidRDefault="00EB3406" w:rsidP="00DE431E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10EAB809" w14:textId="17A2EF8A" w:rsidR="00156A13" w:rsidRDefault="00156A13" w:rsidP="00DE431E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60CC326F" w14:textId="14B7BA19" w:rsidR="00156A13" w:rsidRDefault="00156A13" w:rsidP="00DE431E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676B0887" w14:textId="10330CC5" w:rsidR="00156A13" w:rsidRDefault="00156A13" w:rsidP="00DE431E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117DA05C" w14:textId="1B7DA524" w:rsidR="00156A13" w:rsidRDefault="00156A13" w:rsidP="00DE431E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3E352700" w14:textId="18260B6F" w:rsidR="00156A13" w:rsidRDefault="00156A13" w:rsidP="00DE431E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06917267" w14:textId="14DE7B10" w:rsidR="00156A13" w:rsidRDefault="00156A13" w:rsidP="00DE431E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3623DDA5" w14:textId="18FACBB3" w:rsidR="00156A13" w:rsidRDefault="00156A13" w:rsidP="00DE431E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686553D0" w14:textId="124D3ED6" w:rsidR="00156A13" w:rsidRDefault="00156A13" w:rsidP="00DE431E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38705D47" w14:textId="49B735D9" w:rsidR="00156A13" w:rsidRDefault="00156A13" w:rsidP="00DE431E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1499A37F" w14:textId="77777777" w:rsidR="00156A13" w:rsidRDefault="00156A13" w:rsidP="00DE431E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776A1F98" w14:textId="59F589FF" w:rsidR="00156A13" w:rsidRDefault="00156A13" w:rsidP="00156A13">
      <w:pPr>
        <w:rPr>
          <w:rFonts w:asciiTheme="majorBidi" w:hAnsiTheme="majorBidi" w:cstheme="majorBidi"/>
          <w:color w:val="FF0000"/>
          <w:sz w:val="32"/>
          <w:szCs w:val="32"/>
        </w:rPr>
      </w:pPr>
      <w:r w:rsidRPr="00CC548C">
        <w:rPr>
          <w:rFonts w:asciiTheme="majorBidi" w:hAnsiTheme="majorBidi" w:cstheme="majorBidi"/>
          <w:color w:val="FF0000"/>
          <w:sz w:val="32"/>
          <w:szCs w:val="32"/>
        </w:rPr>
        <w:sym w:font="Wingdings" w:char="F0E0"/>
      </w:r>
      <w:r>
        <w:rPr>
          <w:rFonts w:asciiTheme="majorBidi" w:hAnsiTheme="majorBidi" w:cstheme="majorBidi"/>
          <w:color w:val="FF0000"/>
          <w:sz w:val="32"/>
          <w:szCs w:val="32"/>
        </w:rPr>
        <w:t>Switches</w:t>
      </w:r>
    </w:p>
    <w:tbl>
      <w:tblPr>
        <w:tblStyle w:val="TableGrid"/>
        <w:tblW w:w="10400" w:type="dxa"/>
        <w:tblLook w:val="04A0" w:firstRow="1" w:lastRow="0" w:firstColumn="1" w:lastColumn="0" w:noHBand="0" w:noVBand="1"/>
      </w:tblPr>
      <w:tblGrid>
        <w:gridCol w:w="2181"/>
        <w:gridCol w:w="1698"/>
        <w:gridCol w:w="1486"/>
        <w:gridCol w:w="1769"/>
        <w:gridCol w:w="3266"/>
      </w:tblGrid>
      <w:tr w:rsidR="007C3A79" w:rsidRPr="00CC548C" w14:paraId="56FAB734" w14:textId="77777777" w:rsidTr="007C3A79">
        <w:trPr>
          <w:trHeight w:val="334"/>
        </w:trPr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BD57221" w14:textId="2BFA3D72" w:rsidR="007C3A79" w:rsidRPr="00CC548C" w:rsidRDefault="007C3A79" w:rsidP="00091FF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Switch Name</w:t>
            </w:r>
          </w:p>
        </w:tc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688032E" w14:textId="6B613940" w:rsidR="007C3A79" w:rsidRPr="00CC548C" w:rsidRDefault="007C3A79" w:rsidP="00091FF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Branch</w:t>
            </w:r>
          </w:p>
        </w:tc>
        <w:tc>
          <w:tcPr>
            <w:tcW w:w="1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AEEAF1C" w14:textId="2F216986" w:rsidR="007C3A79" w:rsidRPr="00CC548C" w:rsidRDefault="007C3A79" w:rsidP="00091FF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#Ports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D0CA8D4" w14:textId="5A766329" w:rsidR="007C3A79" w:rsidRDefault="007C3A79" w:rsidP="00091FF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IP</w:t>
            </w:r>
          </w:p>
        </w:tc>
        <w:tc>
          <w:tcPr>
            <w:tcW w:w="3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1C0B63D" w14:textId="5D428C49" w:rsidR="007C3A79" w:rsidRDefault="007C3A79" w:rsidP="00091FF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Price</w:t>
            </w:r>
          </w:p>
        </w:tc>
      </w:tr>
      <w:tr w:rsidR="007C3A79" w14:paraId="23D429BB" w14:textId="77777777" w:rsidTr="007C3A79">
        <w:trPr>
          <w:trHeight w:val="387"/>
        </w:trPr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533768" w14:textId="09B5A762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AdminSwitch</w:t>
            </w:r>
            <w:proofErr w:type="spellEnd"/>
          </w:p>
        </w:tc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171BC" w14:textId="77777777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Cairo</w:t>
            </w:r>
          </w:p>
        </w:tc>
        <w:tc>
          <w:tcPr>
            <w:tcW w:w="1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53B4C" w14:textId="66E18F0A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CBD80" w14:textId="0AC6F3B7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3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0B224" w14:textId="49B5C4D3" w:rsidR="007C3A79" w:rsidRPr="001E4818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2,000 EGP</w:t>
            </w:r>
          </w:p>
        </w:tc>
      </w:tr>
      <w:tr w:rsidR="007C3A79" w14:paraId="5A87264E" w14:textId="77777777" w:rsidTr="007C3A79">
        <w:trPr>
          <w:trHeight w:val="334"/>
        </w:trPr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1AB26" w14:textId="4DD4E9EF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Level1Switch</w:t>
            </w:r>
          </w:p>
        </w:tc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F9DD4" w14:textId="77777777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Cairo</w:t>
            </w:r>
          </w:p>
        </w:tc>
        <w:tc>
          <w:tcPr>
            <w:tcW w:w="1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F6C3BB" w14:textId="633E022F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2E6FC" w14:textId="5FBF44E1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159.10.9.110</w:t>
            </w:r>
          </w:p>
        </w:tc>
        <w:tc>
          <w:tcPr>
            <w:tcW w:w="3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F9E1F" w14:textId="640EB216" w:rsidR="007C3A79" w:rsidRPr="001E4818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2,000 EGP</w:t>
            </w:r>
          </w:p>
        </w:tc>
      </w:tr>
      <w:tr w:rsidR="007C3A79" w:rsidRPr="00952FED" w14:paraId="57467376" w14:textId="77777777" w:rsidTr="007C3A79">
        <w:trPr>
          <w:trHeight w:val="334"/>
        </w:trPr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DD56AC3" w14:textId="46F292CF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Level2Switch</w:t>
            </w:r>
          </w:p>
        </w:tc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F6D67F2" w14:textId="77777777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Cairo</w:t>
            </w:r>
          </w:p>
        </w:tc>
        <w:tc>
          <w:tcPr>
            <w:tcW w:w="1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3399617" w14:textId="556C1F8B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4B2CC54" w14:textId="50F6393C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159.10.9.1</w:t>
            </w:r>
            <w:r>
              <w:rPr>
                <w:rFonts w:cstheme="minorHAnsi"/>
                <w:sz w:val="28"/>
                <w:szCs w:val="28"/>
              </w:rPr>
              <w:t>09</w:t>
            </w:r>
          </w:p>
        </w:tc>
        <w:tc>
          <w:tcPr>
            <w:tcW w:w="3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33FCEC4" w14:textId="0FF42818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2,000 EGP</w:t>
            </w:r>
          </w:p>
        </w:tc>
      </w:tr>
      <w:tr w:rsidR="007C3A79" w:rsidRPr="00952FED" w14:paraId="262A25D2" w14:textId="77777777" w:rsidTr="007C3A79">
        <w:trPr>
          <w:trHeight w:val="334"/>
        </w:trPr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4C85AF3" w14:textId="2E19E9E4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Level3Switch</w:t>
            </w:r>
          </w:p>
        </w:tc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55E807" w14:textId="77777777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Cairo</w:t>
            </w:r>
          </w:p>
        </w:tc>
        <w:tc>
          <w:tcPr>
            <w:tcW w:w="1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B346E2" w14:textId="359FDBFA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D52A39D" w14:textId="1AAAA2FD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159.10.9.1</w:t>
            </w:r>
            <w:r>
              <w:rPr>
                <w:rFonts w:cstheme="minorHAnsi"/>
                <w:sz w:val="28"/>
                <w:szCs w:val="28"/>
              </w:rPr>
              <w:t>08</w:t>
            </w:r>
          </w:p>
        </w:tc>
        <w:tc>
          <w:tcPr>
            <w:tcW w:w="3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7B32CFD" w14:textId="7A558169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2,000 EGP</w:t>
            </w:r>
          </w:p>
        </w:tc>
      </w:tr>
      <w:tr w:rsidR="007C3A79" w:rsidRPr="00952FED" w14:paraId="08049CF9" w14:textId="77777777" w:rsidTr="007C3A79">
        <w:trPr>
          <w:trHeight w:val="334"/>
        </w:trPr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9F9B471" w14:textId="22649C5E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ControllerSwitch</w:t>
            </w:r>
            <w:proofErr w:type="spellEnd"/>
          </w:p>
        </w:tc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8C3402" w14:textId="77777777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Cairo</w:t>
            </w:r>
          </w:p>
        </w:tc>
        <w:tc>
          <w:tcPr>
            <w:tcW w:w="1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B40C38" w14:textId="4CC1FA08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0FB53C7" w14:textId="0D806277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3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2456B80" w14:textId="265B8B4A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2,000</w:t>
            </w:r>
            <w:r>
              <w:rPr>
                <w:rFonts w:cstheme="minorHAnsi"/>
                <w:sz w:val="28"/>
                <w:szCs w:val="28"/>
              </w:rPr>
              <w:t xml:space="preserve"> EGP</w:t>
            </w:r>
          </w:p>
        </w:tc>
      </w:tr>
      <w:tr w:rsidR="007C3A79" w:rsidRPr="00952FED" w14:paraId="38ED94E3" w14:textId="77777777" w:rsidTr="007C3A79">
        <w:trPr>
          <w:trHeight w:val="334"/>
        </w:trPr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406A824" w14:textId="79CE0C25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Floor3Switch</w:t>
            </w:r>
          </w:p>
        </w:tc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E6D42F1" w14:textId="77777777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Alex</w:t>
            </w:r>
          </w:p>
        </w:tc>
        <w:tc>
          <w:tcPr>
            <w:tcW w:w="1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0AE1DE6" w14:textId="55698DA4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82990EA" w14:textId="114E1E70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3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2BDCE41" w14:textId="64C9AE1E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2,000 EGP</w:t>
            </w:r>
          </w:p>
        </w:tc>
      </w:tr>
      <w:tr w:rsidR="007C3A79" w:rsidRPr="00952FED" w14:paraId="29FAB5DC" w14:textId="77777777" w:rsidTr="007C3A79">
        <w:trPr>
          <w:trHeight w:val="334"/>
        </w:trPr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27740B5" w14:textId="6F25F970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Floor4Switch</w:t>
            </w:r>
          </w:p>
        </w:tc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FA41E8" w14:textId="4D259D5A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Alex</w:t>
            </w:r>
          </w:p>
        </w:tc>
        <w:tc>
          <w:tcPr>
            <w:tcW w:w="1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2BF5FB0" w14:textId="3771764F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AD42719" w14:textId="7CF272CB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3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2C6A6D2" w14:textId="5DA91694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2,000 EGP</w:t>
            </w:r>
          </w:p>
        </w:tc>
      </w:tr>
      <w:tr w:rsidR="007C3A79" w:rsidRPr="00952FED" w14:paraId="30922397" w14:textId="77777777" w:rsidTr="007C3A79">
        <w:trPr>
          <w:trHeight w:val="334"/>
        </w:trPr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920E79" w14:textId="10E02889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ControllerSwitch</w:t>
            </w:r>
            <w:proofErr w:type="spellEnd"/>
          </w:p>
        </w:tc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C421758" w14:textId="02645A15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Alex</w:t>
            </w:r>
          </w:p>
        </w:tc>
        <w:tc>
          <w:tcPr>
            <w:tcW w:w="1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E864736" w14:textId="23DE1223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10847B3" w14:textId="7C2ADA37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3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066BDF4" w14:textId="77ECC32B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2,000</w:t>
            </w:r>
            <w:r>
              <w:rPr>
                <w:rFonts w:cstheme="minorHAnsi"/>
                <w:sz w:val="28"/>
                <w:szCs w:val="28"/>
              </w:rPr>
              <w:t xml:space="preserve"> EGP</w:t>
            </w:r>
          </w:p>
        </w:tc>
      </w:tr>
      <w:tr w:rsidR="007C3A79" w:rsidRPr="00952FED" w14:paraId="3BB6977E" w14:textId="77777777" w:rsidTr="007C3A79">
        <w:trPr>
          <w:trHeight w:val="334"/>
        </w:trPr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D75A6CE" w14:textId="1021042D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F1</w:t>
            </w:r>
          </w:p>
        </w:tc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58CD43F" w14:textId="77777777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cstheme="minorHAnsi"/>
                <w:sz w:val="28"/>
                <w:szCs w:val="28"/>
              </w:rPr>
              <w:t xml:space="preserve"> October</w:t>
            </w:r>
          </w:p>
        </w:tc>
        <w:tc>
          <w:tcPr>
            <w:tcW w:w="1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B7638F" w14:textId="49D8EBED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1664D2F" w14:textId="13027595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3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473235E" w14:textId="45B37A44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2,000 EGP</w:t>
            </w:r>
          </w:p>
        </w:tc>
      </w:tr>
      <w:tr w:rsidR="007C3A79" w:rsidRPr="00952FED" w14:paraId="6FC77ECE" w14:textId="77777777" w:rsidTr="007C3A79">
        <w:trPr>
          <w:trHeight w:val="334"/>
        </w:trPr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07AD177" w14:textId="70A665C3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F2R1</w:t>
            </w:r>
          </w:p>
        </w:tc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C292C8" w14:textId="3C8952D5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cstheme="minorHAnsi"/>
                <w:sz w:val="28"/>
                <w:szCs w:val="28"/>
              </w:rPr>
              <w:t xml:space="preserve"> October</w:t>
            </w:r>
          </w:p>
        </w:tc>
        <w:tc>
          <w:tcPr>
            <w:tcW w:w="1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D85C040" w14:textId="5E1EA3B2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128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5D8096E" w14:textId="60658382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3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F2D1691" w14:textId="1CABCCAF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50,000 EGP</w:t>
            </w:r>
          </w:p>
        </w:tc>
      </w:tr>
      <w:tr w:rsidR="007C3A79" w:rsidRPr="00952FED" w14:paraId="4F1CB263" w14:textId="77777777" w:rsidTr="007C3A79">
        <w:trPr>
          <w:trHeight w:val="334"/>
        </w:trPr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4AD1D18" w14:textId="342AE952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F2R2</w:t>
            </w:r>
          </w:p>
        </w:tc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041E5C2" w14:textId="3E286255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cstheme="minorHAnsi"/>
                <w:sz w:val="28"/>
                <w:szCs w:val="28"/>
              </w:rPr>
              <w:t xml:space="preserve"> October</w:t>
            </w:r>
          </w:p>
        </w:tc>
        <w:tc>
          <w:tcPr>
            <w:tcW w:w="1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B17F442" w14:textId="4A99E5A0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128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435528A" w14:textId="3172FCC7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3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10244F9" w14:textId="4BEE68BF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50,000 EGP</w:t>
            </w:r>
          </w:p>
        </w:tc>
      </w:tr>
      <w:tr w:rsidR="007C3A79" w:rsidRPr="00952FED" w14:paraId="6CB44A6D" w14:textId="77777777" w:rsidTr="007C3A79">
        <w:trPr>
          <w:trHeight w:val="334"/>
        </w:trPr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0845936" w14:textId="77F16FDE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F2R3</w:t>
            </w:r>
          </w:p>
        </w:tc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05F5A9D" w14:textId="247BBF4D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cstheme="minorHAnsi"/>
                <w:sz w:val="28"/>
                <w:szCs w:val="28"/>
              </w:rPr>
              <w:t xml:space="preserve"> October</w:t>
            </w:r>
          </w:p>
        </w:tc>
        <w:tc>
          <w:tcPr>
            <w:tcW w:w="1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5240564" w14:textId="43237A00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128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29C2228" w14:textId="23581D03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3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1EF8453" w14:textId="5CAC21DE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50,000 EGP</w:t>
            </w:r>
          </w:p>
        </w:tc>
      </w:tr>
      <w:tr w:rsidR="007C3A79" w:rsidRPr="00952FED" w14:paraId="3CF2F052" w14:textId="77777777" w:rsidTr="007C3A79">
        <w:trPr>
          <w:trHeight w:val="334"/>
        </w:trPr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0B9035C" w14:textId="15ED9411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F3</w:t>
            </w:r>
          </w:p>
        </w:tc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4C2E37A" w14:textId="6323403F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cstheme="minorHAnsi"/>
                <w:sz w:val="28"/>
                <w:szCs w:val="28"/>
              </w:rPr>
              <w:t xml:space="preserve"> October</w:t>
            </w:r>
          </w:p>
        </w:tc>
        <w:tc>
          <w:tcPr>
            <w:tcW w:w="1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39D66F5" w14:textId="43907913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C6F3B4A" w14:textId="065DB0D8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3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883A238" w14:textId="4AD73092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2,000 EGP</w:t>
            </w:r>
          </w:p>
        </w:tc>
      </w:tr>
      <w:tr w:rsidR="007C3A79" w:rsidRPr="00952FED" w14:paraId="43B86D79" w14:textId="77777777" w:rsidTr="007C3A79">
        <w:trPr>
          <w:trHeight w:val="334"/>
        </w:trPr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D143619" w14:textId="54D71FA3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ControllerSwitch</w:t>
            </w:r>
            <w:proofErr w:type="spellEnd"/>
          </w:p>
        </w:tc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B6C4E4D" w14:textId="4C44FB15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cstheme="minorHAnsi"/>
                <w:sz w:val="28"/>
                <w:szCs w:val="28"/>
              </w:rPr>
              <w:t xml:space="preserve"> October</w:t>
            </w:r>
          </w:p>
        </w:tc>
        <w:tc>
          <w:tcPr>
            <w:tcW w:w="1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04A50F" w14:textId="735A14B3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4E0EA98" w14:textId="5355FD26" w:rsidR="007C3A79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3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E3CF60F" w14:textId="12424F17" w:rsidR="007C3A79" w:rsidRPr="00952FED" w:rsidRDefault="007C3A79" w:rsidP="00091FF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2,000</w:t>
            </w:r>
            <w:r>
              <w:rPr>
                <w:rFonts w:cstheme="minorHAnsi"/>
                <w:sz w:val="28"/>
                <w:szCs w:val="28"/>
              </w:rPr>
              <w:t xml:space="preserve"> EGP</w:t>
            </w:r>
          </w:p>
        </w:tc>
      </w:tr>
      <w:tr w:rsidR="007C3A79" w:rsidRPr="00952FED" w14:paraId="3B822990" w14:textId="77777777" w:rsidTr="007C3A79">
        <w:trPr>
          <w:trHeight w:val="334"/>
        </w:trPr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823872B" w14:textId="3DC7E58F" w:rsidR="007C3A79" w:rsidRPr="004F6A4B" w:rsidRDefault="007C3A79" w:rsidP="00091FF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F6A4B">
              <w:rPr>
                <w:rFonts w:cstheme="minorHAnsi"/>
                <w:b/>
                <w:bCs/>
                <w:sz w:val="28"/>
                <w:szCs w:val="28"/>
              </w:rPr>
              <w:t>Total Price</w:t>
            </w:r>
          </w:p>
        </w:tc>
        <w:tc>
          <w:tcPr>
            <w:tcW w:w="821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57DF08D" w14:textId="13947667" w:rsidR="007C3A79" w:rsidRPr="00E56B83" w:rsidRDefault="007C3A79" w:rsidP="00091FF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56B83">
              <w:rPr>
                <w:rFonts w:cstheme="minorHAnsi"/>
                <w:b/>
                <w:bCs/>
                <w:sz w:val="28"/>
                <w:szCs w:val="28"/>
              </w:rPr>
              <w:t>1</w:t>
            </w:r>
            <w:r>
              <w:rPr>
                <w:rFonts w:cstheme="minorHAnsi"/>
                <w:b/>
                <w:bCs/>
                <w:sz w:val="28"/>
                <w:szCs w:val="28"/>
              </w:rPr>
              <w:t>72</w:t>
            </w:r>
            <w:r w:rsidRPr="00E56B83">
              <w:rPr>
                <w:rFonts w:cstheme="minorHAnsi"/>
                <w:b/>
                <w:bCs/>
                <w:sz w:val="28"/>
                <w:szCs w:val="28"/>
              </w:rPr>
              <w:t>,</w:t>
            </w:r>
            <w:r>
              <w:rPr>
                <w:rFonts w:cstheme="minorHAnsi"/>
                <w:b/>
                <w:bCs/>
                <w:sz w:val="28"/>
                <w:szCs w:val="28"/>
              </w:rPr>
              <w:t>000</w:t>
            </w:r>
            <w:r w:rsidRPr="00E56B83">
              <w:rPr>
                <w:rFonts w:cstheme="minorHAnsi"/>
                <w:b/>
                <w:bCs/>
                <w:sz w:val="28"/>
                <w:szCs w:val="28"/>
              </w:rPr>
              <w:t xml:space="preserve"> EGP</w:t>
            </w:r>
          </w:p>
        </w:tc>
      </w:tr>
    </w:tbl>
    <w:p w14:paraId="40858FA0" w14:textId="347C3519" w:rsidR="00EB3406" w:rsidRDefault="00EB3406" w:rsidP="00DE431E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1C0DCE16" w14:textId="58A7D8D7" w:rsidR="008548C2" w:rsidRDefault="008548C2" w:rsidP="00DE431E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3A368872" w14:textId="591D5D2C" w:rsidR="008548C2" w:rsidRDefault="008548C2" w:rsidP="00DE431E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568C4011" w14:textId="5D82B945" w:rsidR="008548C2" w:rsidRDefault="008548C2" w:rsidP="00DE431E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7B0A77E3" w14:textId="5BA627EA" w:rsidR="008548C2" w:rsidRDefault="008548C2" w:rsidP="00DE431E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10561DF1" w14:textId="52C76989" w:rsidR="008548C2" w:rsidRDefault="008548C2" w:rsidP="00DE431E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47289572" w14:textId="7AFA06BC" w:rsidR="008548C2" w:rsidRDefault="008548C2" w:rsidP="00DE431E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64E14FB5" w14:textId="32BBC4DF" w:rsidR="008548C2" w:rsidRDefault="008548C2" w:rsidP="00DE431E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687C6AFD" w14:textId="08214CCC" w:rsidR="008548C2" w:rsidRDefault="008548C2" w:rsidP="00DE431E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008BDC45" w14:textId="77777777" w:rsidR="008548C2" w:rsidRDefault="008548C2" w:rsidP="00DE431E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3B6595D5" w14:textId="0B0D9642" w:rsidR="008548C2" w:rsidRDefault="008548C2" w:rsidP="008548C2">
      <w:pPr>
        <w:rPr>
          <w:rFonts w:asciiTheme="majorBidi" w:hAnsiTheme="majorBidi" w:cstheme="majorBidi"/>
          <w:color w:val="FF0000"/>
          <w:sz w:val="32"/>
          <w:szCs w:val="32"/>
        </w:rPr>
      </w:pPr>
      <w:r w:rsidRPr="00CC548C">
        <w:rPr>
          <w:rFonts w:asciiTheme="majorBidi" w:hAnsiTheme="majorBidi" w:cstheme="majorBidi"/>
          <w:color w:val="FF0000"/>
          <w:sz w:val="32"/>
          <w:szCs w:val="32"/>
        </w:rPr>
        <w:lastRenderedPageBreak/>
        <w:sym w:font="Wingdings" w:char="F0E0"/>
      </w:r>
      <w:r>
        <w:rPr>
          <w:rFonts w:asciiTheme="majorBidi" w:hAnsiTheme="majorBidi" w:cstheme="majorBidi"/>
          <w:color w:val="FF0000"/>
          <w:sz w:val="32"/>
          <w:szCs w:val="32"/>
        </w:rPr>
        <w:t>Routers</w:t>
      </w:r>
    </w:p>
    <w:tbl>
      <w:tblPr>
        <w:tblStyle w:val="TableGrid"/>
        <w:tblW w:w="9825" w:type="dxa"/>
        <w:tblLook w:val="04A0" w:firstRow="1" w:lastRow="0" w:firstColumn="1" w:lastColumn="0" w:noHBand="0" w:noVBand="1"/>
      </w:tblPr>
      <w:tblGrid>
        <w:gridCol w:w="3335"/>
        <w:gridCol w:w="2596"/>
        <w:gridCol w:w="3894"/>
      </w:tblGrid>
      <w:tr w:rsidR="008548C2" w:rsidRPr="00CC548C" w14:paraId="32B4AA4A" w14:textId="77777777" w:rsidTr="00533079">
        <w:trPr>
          <w:trHeight w:val="474"/>
        </w:trPr>
        <w:tc>
          <w:tcPr>
            <w:tcW w:w="3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331E638" w14:textId="3ADE7714" w:rsidR="008548C2" w:rsidRPr="00CC548C" w:rsidRDefault="007F56C6" w:rsidP="00A102C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Router</w:t>
            </w:r>
            <w:r w:rsidR="008548C2">
              <w:rPr>
                <w:rFonts w:cstheme="minorHAnsi"/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25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C59C403" w14:textId="77777777" w:rsidR="008548C2" w:rsidRPr="00CC548C" w:rsidRDefault="008548C2" w:rsidP="00A102C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Branch</w:t>
            </w:r>
          </w:p>
        </w:tc>
        <w:tc>
          <w:tcPr>
            <w:tcW w:w="38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22A7AC6" w14:textId="77777777" w:rsidR="008548C2" w:rsidRDefault="008548C2" w:rsidP="00A102C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Price</w:t>
            </w:r>
          </w:p>
        </w:tc>
      </w:tr>
      <w:tr w:rsidR="008548C2" w14:paraId="142DEC6D" w14:textId="77777777" w:rsidTr="00533079">
        <w:trPr>
          <w:trHeight w:val="550"/>
        </w:trPr>
        <w:tc>
          <w:tcPr>
            <w:tcW w:w="3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5A0BE" w14:textId="68A69A7A" w:rsidR="008548C2" w:rsidRDefault="008548C2" w:rsidP="00A102C0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CairoRouter</w:t>
            </w:r>
            <w:proofErr w:type="spellEnd"/>
          </w:p>
        </w:tc>
        <w:tc>
          <w:tcPr>
            <w:tcW w:w="25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246AED" w14:textId="77777777" w:rsidR="008548C2" w:rsidRDefault="008548C2" w:rsidP="00A102C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Cairo</w:t>
            </w:r>
          </w:p>
        </w:tc>
        <w:tc>
          <w:tcPr>
            <w:tcW w:w="38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B0CFC" w14:textId="1CEBE732" w:rsidR="008548C2" w:rsidRPr="001E4818" w:rsidRDefault="008548C2" w:rsidP="00A102C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30,000</w:t>
            </w:r>
            <w:r>
              <w:rPr>
                <w:rFonts w:cstheme="minorHAnsi"/>
                <w:sz w:val="28"/>
                <w:szCs w:val="28"/>
              </w:rPr>
              <w:t xml:space="preserve"> EGP</w:t>
            </w:r>
          </w:p>
        </w:tc>
      </w:tr>
      <w:tr w:rsidR="008548C2" w14:paraId="063F52D9" w14:textId="77777777" w:rsidTr="00533079">
        <w:trPr>
          <w:trHeight w:val="474"/>
        </w:trPr>
        <w:tc>
          <w:tcPr>
            <w:tcW w:w="3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D3D303" w14:textId="75773B16" w:rsidR="008548C2" w:rsidRDefault="008548C2" w:rsidP="00A102C0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AlexRouter</w:t>
            </w:r>
            <w:proofErr w:type="spellEnd"/>
          </w:p>
        </w:tc>
        <w:tc>
          <w:tcPr>
            <w:tcW w:w="25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2E386" w14:textId="48F12F53" w:rsidR="008548C2" w:rsidRDefault="008548C2" w:rsidP="00A102C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Alexandria</w:t>
            </w:r>
          </w:p>
        </w:tc>
        <w:tc>
          <w:tcPr>
            <w:tcW w:w="38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6232B0" w14:textId="701658F3" w:rsidR="008548C2" w:rsidRPr="001E4818" w:rsidRDefault="008548C2" w:rsidP="00A102C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  <w:r>
              <w:rPr>
                <w:rFonts w:cstheme="minorHAnsi"/>
                <w:sz w:val="28"/>
                <w:szCs w:val="28"/>
              </w:rPr>
              <w:t>,000 EGP</w:t>
            </w:r>
          </w:p>
        </w:tc>
      </w:tr>
      <w:tr w:rsidR="008548C2" w:rsidRPr="00952FED" w14:paraId="214C6762" w14:textId="77777777" w:rsidTr="00533079">
        <w:trPr>
          <w:trHeight w:val="474"/>
        </w:trPr>
        <w:tc>
          <w:tcPr>
            <w:tcW w:w="3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659F831" w14:textId="3A24C5B8" w:rsidR="008548C2" w:rsidRPr="008548C2" w:rsidRDefault="008548C2" w:rsidP="00A102C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cstheme="minorHAnsi"/>
                <w:sz w:val="28"/>
                <w:szCs w:val="28"/>
              </w:rPr>
              <w:t>OctoberRouter</w:t>
            </w:r>
          </w:p>
        </w:tc>
        <w:tc>
          <w:tcPr>
            <w:tcW w:w="25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49353D6" w14:textId="1F7C9C5E" w:rsidR="008548C2" w:rsidRPr="008548C2" w:rsidRDefault="008548C2" w:rsidP="00A102C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  <w:r w:rsidRPr="008548C2"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 w:rsidR="008D66AF">
              <w:rPr>
                <w:rFonts w:cstheme="minorHAnsi"/>
                <w:sz w:val="28"/>
                <w:szCs w:val="28"/>
              </w:rPr>
              <w:t xml:space="preserve"> October City</w:t>
            </w:r>
          </w:p>
        </w:tc>
        <w:tc>
          <w:tcPr>
            <w:tcW w:w="38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59BB3C5" w14:textId="70FCCAED" w:rsidR="008548C2" w:rsidRPr="00952FED" w:rsidRDefault="008548C2" w:rsidP="00A102C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  <w:r>
              <w:rPr>
                <w:rFonts w:cstheme="minorHAnsi"/>
                <w:sz w:val="28"/>
                <w:szCs w:val="28"/>
              </w:rPr>
              <w:t>,000 EGP</w:t>
            </w:r>
          </w:p>
        </w:tc>
      </w:tr>
      <w:tr w:rsidR="008548C2" w:rsidRPr="00952FED" w14:paraId="7C2F68F0" w14:textId="77777777" w:rsidTr="00533079">
        <w:trPr>
          <w:trHeight w:val="474"/>
        </w:trPr>
        <w:tc>
          <w:tcPr>
            <w:tcW w:w="3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B26D3C7" w14:textId="52C24CC2" w:rsidR="008548C2" w:rsidRDefault="008548C2" w:rsidP="00A102C0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InternetRouter</w:t>
            </w:r>
            <w:proofErr w:type="spellEnd"/>
          </w:p>
        </w:tc>
        <w:tc>
          <w:tcPr>
            <w:tcW w:w="25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971D1B" w14:textId="77777777" w:rsidR="008548C2" w:rsidRDefault="008548C2" w:rsidP="00A102C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Cairo</w:t>
            </w:r>
          </w:p>
        </w:tc>
        <w:tc>
          <w:tcPr>
            <w:tcW w:w="38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412B17A" w14:textId="40CC5E12" w:rsidR="008548C2" w:rsidRPr="00952FED" w:rsidRDefault="008548C2" w:rsidP="00A102C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  <w:r>
              <w:rPr>
                <w:rFonts w:cstheme="minorHAnsi"/>
                <w:sz w:val="28"/>
                <w:szCs w:val="28"/>
              </w:rPr>
              <w:t>,000 EGP</w:t>
            </w:r>
          </w:p>
        </w:tc>
      </w:tr>
      <w:tr w:rsidR="008548C2" w:rsidRPr="00952FED" w14:paraId="7BE4B1DC" w14:textId="77777777" w:rsidTr="00533079">
        <w:trPr>
          <w:trHeight w:val="474"/>
        </w:trPr>
        <w:tc>
          <w:tcPr>
            <w:tcW w:w="3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3B319BD" w14:textId="77777777" w:rsidR="008548C2" w:rsidRPr="004F6A4B" w:rsidRDefault="008548C2" w:rsidP="00A102C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F6A4B">
              <w:rPr>
                <w:rFonts w:cstheme="minorHAnsi"/>
                <w:b/>
                <w:bCs/>
                <w:sz w:val="28"/>
                <w:szCs w:val="28"/>
              </w:rPr>
              <w:t>Total Price</w:t>
            </w:r>
          </w:p>
        </w:tc>
        <w:tc>
          <w:tcPr>
            <w:tcW w:w="64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8EF3583" w14:textId="4D548E4A" w:rsidR="008548C2" w:rsidRPr="00E56B83" w:rsidRDefault="008D66AF" w:rsidP="00A102C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120</w:t>
            </w:r>
            <w:r w:rsidR="008548C2" w:rsidRPr="00E56B83">
              <w:rPr>
                <w:rFonts w:cstheme="minorHAnsi"/>
                <w:b/>
                <w:bCs/>
                <w:sz w:val="28"/>
                <w:szCs w:val="28"/>
              </w:rPr>
              <w:t>,</w:t>
            </w:r>
            <w:r w:rsidR="008548C2">
              <w:rPr>
                <w:rFonts w:cstheme="minorHAnsi"/>
                <w:b/>
                <w:bCs/>
                <w:sz w:val="28"/>
                <w:szCs w:val="28"/>
              </w:rPr>
              <w:t>000</w:t>
            </w:r>
            <w:r w:rsidR="008548C2" w:rsidRPr="00E56B83">
              <w:rPr>
                <w:rFonts w:cstheme="minorHAnsi"/>
                <w:b/>
                <w:bCs/>
                <w:sz w:val="28"/>
                <w:szCs w:val="28"/>
              </w:rPr>
              <w:t xml:space="preserve"> EGP</w:t>
            </w:r>
          </w:p>
        </w:tc>
      </w:tr>
    </w:tbl>
    <w:p w14:paraId="4B109382" w14:textId="55F7BE63" w:rsidR="008548C2" w:rsidRDefault="008548C2" w:rsidP="00DE431E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1C4FC5D7" w14:textId="77777777" w:rsidR="008548C2" w:rsidRDefault="008548C2" w:rsidP="00DE431E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0EB12B5D" w14:textId="2DE453CE" w:rsidR="00E56B83" w:rsidRDefault="00E56B83" w:rsidP="00E56B83">
      <w:pPr>
        <w:rPr>
          <w:rFonts w:asciiTheme="majorBidi" w:hAnsiTheme="majorBidi" w:cstheme="majorBidi"/>
          <w:color w:val="FF0000"/>
          <w:sz w:val="32"/>
          <w:szCs w:val="32"/>
        </w:rPr>
      </w:pPr>
      <w:r w:rsidRPr="00CC548C">
        <w:rPr>
          <w:rFonts w:asciiTheme="majorBidi" w:hAnsiTheme="majorBidi" w:cstheme="majorBidi"/>
          <w:color w:val="FF0000"/>
          <w:sz w:val="32"/>
          <w:szCs w:val="32"/>
        </w:rPr>
        <w:sym w:font="Wingdings" w:char="F0E0"/>
      </w:r>
      <w:r>
        <w:rPr>
          <w:rFonts w:asciiTheme="majorBidi" w:hAnsiTheme="majorBidi" w:cstheme="majorBidi"/>
          <w:color w:val="FF0000"/>
          <w:sz w:val="32"/>
          <w:szCs w:val="32"/>
        </w:rPr>
        <w:t>ADMIN Details</w:t>
      </w:r>
    </w:p>
    <w:p w14:paraId="2BA7CF06" w14:textId="4A70E40B" w:rsidR="00DE431E" w:rsidRDefault="00FF418F" w:rsidP="00FF418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Vlan</w:t>
      </w:r>
      <w:proofErr w:type="spellEnd"/>
      <w:r>
        <w:rPr>
          <w:rFonts w:cstheme="minorHAnsi"/>
          <w:sz w:val="28"/>
          <w:szCs w:val="28"/>
        </w:rPr>
        <w:t xml:space="preserve"> name: VLAN99</w:t>
      </w:r>
    </w:p>
    <w:p w14:paraId="17F81230" w14:textId="585B87AD" w:rsidR="00FF418F" w:rsidRDefault="00FF418F" w:rsidP="00FF418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Password 1: cisco</w:t>
      </w:r>
    </w:p>
    <w:p w14:paraId="02307E31" w14:textId="67E95EEC" w:rsidR="00FF418F" w:rsidRDefault="00FF418F" w:rsidP="00FF418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Password 2: class</w:t>
      </w:r>
    </w:p>
    <w:p w14:paraId="7EEB7745" w14:textId="1A387580" w:rsidR="00FF418F" w:rsidRDefault="00FF418F" w:rsidP="00FF418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Switches: Level1Switch, Level2Switch, Level3Switch</w:t>
      </w:r>
    </w:p>
    <w:p w14:paraId="3510A9A9" w14:textId="2BA5D70B" w:rsidR="00AF79D4" w:rsidRDefault="00AF79D4" w:rsidP="00AF79D4">
      <w:pPr>
        <w:rPr>
          <w:rFonts w:cstheme="minorHAnsi"/>
          <w:sz w:val="28"/>
          <w:szCs w:val="28"/>
        </w:rPr>
      </w:pPr>
    </w:p>
    <w:p w14:paraId="14378136" w14:textId="3C558642" w:rsidR="00AF79D4" w:rsidRPr="00AF79D4" w:rsidRDefault="00AF79D4" w:rsidP="00AF79D4">
      <w:pPr>
        <w:rPr>
          <w:rFonts w:cstheme="minorHAnsi"/>
          <w:b/>
          <w:bCs/>
          <w:sz w:val="28"/>
          <w:szCs w:val="28"/>
        </w:rPr>
      </w:pPr>
      <w:r w:rsidRPr="00AF79D4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Total Price of Project: </w:t>
      </w:r>
      <w:r w:rsidR="007C3A79">
        <w:rPr>
          <w:rFonts w:asciiTheme="majorBidi" w:hAnsiTheme="majorBidi" w:cstheme="majorBidi"/>
          <w:b/>
          <w:bCs/>
          <w:color w:val="FF0000"/>
          <w:sz w:val="32"/>
          <w:szCs w:val="32"/>
        </w:rPr>
        <w:t>17,994,500</w:t>
      </w:r>
      <w:r w:rsidRPr="00AF79D4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EGP</w:t>
      </w:r>
      <w:r w:rsidR="00D32B36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(EST. 18,000,000 EGP)</w:t>
      </w:r>
    </w:p>
    <w:sectPr w:rsidR="00AF79D4" w:rsidRPr="00AF79D4" w:rsidSect="00735578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AB76A" w14:textId="77777777" w:rsidR="000F1071" w:rsidRDefault="000F1071" w:rsidP="00735578">
      <w:pPr>
        <w:spacing w:after="0" w:line="240" w:lineRule="auto"/>
      </w:pPr>
      <w:r>
        <w:separator/>
      </w:r>
    </w:p>
  </w:endnote>
  <w:endnote w:type="continuationSeparator" w:id="0">
    <w:p w14:paraId="35FE6249" w14:textId="77777777" w:rsidR="000F1071" w:rsidRDefault="000F1071" w:rsidP="00735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9433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090BD7" w14:textId="761AFC67" w:rsidR="00735578" w:rsidRDefault="0073557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77849A6" w14:textId="77777777" w:rsidR="00735578" w:rsidRDefault="00735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C87B" w14:textId="77777777" w:rsidR="000F1071" w:rsidRDefault="000F1071" w:rsidP="00735578">
      <w:pPr>
        <w:spacing w:after="0" w:line="240" w:lineRule="auto"/>
      </w:pPr>
      <w:r>
        <w:separator/>
      </w:r>
    </w:p>
  </w:footnote>
  <w:footnote w:type="continuationSeparator" w:id="0">
    <w:p w14:paraId="12AEC7AB" w14:textId="77777777" w:rsidR="000F1071" w:rsidRDefault="000F1071" w:rsidP="00735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1288"/>
    <w:multiLevelType w:val="hybridMultilevel"/>
    <w:tmpl w:val="4C00F4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21FD5"/>
    <w:multiLevelType w:val="hybridMultilevel"/>
    <w:tmpl w:val="E08625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FB5370"/>
    <w:multiLevelType w:val="hybridMultilevel"/>
    <w:tmpl w:val="590A58C4"/>
    <w:lvl w:ilvl="0" w:tplc="81505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D42CA"/>
    <w:multiLevelType w:val="hybridMultilevel"/>
    <w:tmpl w:val="E8F0C4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0F3663"/>
    <w:multiLevelType w:val="hybridMultilevel"/>
    <w:tmpl w:val="5A6C6E1C"/>
    <w:lvl w:ilvl="0" w:tplc="4D16D1F0">
      <w:start w:val="25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  <w:color w:val="FF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052A2"/>
    <w:multiLevelType w:val="hybridMultilevel"/>
    <w:tmpl w:val="6CDC8F58"/>
    <w:lvl w:ilvl="0" w:tplc="4654689A">
      <w:start w:val="25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37646"/>
    <w:multiLevelType w:val="hybridMultilevel"/>
    <w:tmpl w:val="39F6F9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270417"/>
    <w:multiLevelType w:val="hybridMultilevel"/>
    <w:tmpl w:val="0C0A57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BE2D30"/>
    <w:multiLevelType w:val="hybridMultilevel"/>
    <w:tmpl w:val="6AB083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F74E53"/>
    <w:multiLevelType w:val="hybridMultilevel"/>
    <w:tmpl w:val="27FE89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E71E87"/>
    <w:multiLevelType w:val="hybridMultilevel"/>
    <w:tmpl w:val="9CBE97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270105">
    <w:abstractNumId w:val="2"/>
  </w:num>
  <w:num w:numId="2" w16cid:durableId="1460414593">
    <w:abstractNumId w:val="8"/>
  </w:num>
  <w:num w:numId="3" w16cid:durableId="620840085">
    <w:abstractNumId w:val="9"/>
  </w:num>
  <w:num w:numId="4" w16cid:durableId="1924874955">
    <w:abstractNumId w:val="0"/>
  </w:num>
  <w:num w:numId="5" w16cid:durableId="932277760">
    <w:abstractNumId w:val="3"/>
  </w:num>
  <w:num w:numId="6" w16cid:durableId="599064587">
    <w:abstractNumId w:val="6"/>
  </w:num>
  <w:num w:numId="7" w16cid:durableId="243497479">
    <w:abstractNumId w:val="10"/>
  </w:num>
  <w:num w:numId="8" w16cid:durableId="269240219">
    <w:abstractNumId w:val="1"/>
  </w:num>
  <w:num w:numId="9" w16cid:durableId="162011462">
    <w:abstractNumId w:val="7"/>
  </w:num>
  <w:num w:numId="10" w16cid:durableId="144514647">
    <w:abstractNumId w:val="5"/>
  </w:num>
  <w:num w:numId="11" w16cid:durableId="1773546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45"/>
    <w:rsid w:val="00021399"/>
    <w:rsid w:val="000513C6"/>
    <w:rsid w:val="0006237F"/>
    <w:rsid w:val="000F1071"/>
    <w:rsid w:val="0010293E"/>
    <w:rsid w:val="0010740B"/>
    <w:rsid w:val="0012696C"/>
    <w:rsid w:val="00156A13"/>
    <w:rsid w:val="00171944"/>
    <w:rsid w:val="001C057B"/>
    <w:rsid w:val="001E4818"/>
    <w:rsid w:val="00243945"/>
    <w:rsid w:val="002A2652"/>
    <w:rsid w:val="002E432F"/>
    <w:rsid w:val="00360406"/>
    <w:rsid w:val="0036135D"/>
    <w:rsid w:val="003613E2"/>
    <w:rsid w:val="00380C79"/>
    <w:rsid w:val="003B0663"/>
    <w:rsid w:val="003E26BE"/>
    <w:rsid w:val="004000D1"/>
    <w:rsid w:val="004105ED"/>
    <w:rsid w:val="00473559"/>
    <w:rsid w:val="00475271"/>
    <w:rsid w:val="004C3382"/>
    <w:rsid w:val="004F6A4B"/>
    <w:rsid w:val="005079EF"/>
    <w:rsid w:val="00533079"/>
    <w:rsid w:val="00576746"/>
    <w:rsid w:val="006109E6"/>
    <w:rsid w:val="00624ABA"/>
    <w:rsid w:val="00633769"/>
    <w:rsid w:val="00645BA4"/>
    <w:rsid w:val="006C505A"/>
    <w:rsid w:val="00722BC4"/>
    <w:rsid w:val="00727673"/>
    <w:rsid w:val="00735578"/>
    <w:rsid w:val="0079463D"/>
    <w:rsid w:val="0079536D"/>
    <w:rsid w:val="007C3A79"/>
    <w:rsid w:val="007D2076"/>
    <w:rsid w:val="007F56C6"/>
    <w:rsid w:val="00813680"/>
    <w:rsid w:val="008548C2"/>
    <w:rsid w:val="008D66AF"/>
    <w:rsid w:val="009017E5"/>
    <w:rsid w:val="00952FED"/>
    <w:rsid w:val="0096430E"/>
    <w:rsid w:val="009B54D6"/>
    <w:rsid w:val="009F165B"/>
    <w:rsid w:val="00A27703"/>
    <w:rsid w:val="00AA4965"/>
    <w:rsid w:val="00AC7F45"/>
    <w:rsid w:val="00AF5228"/>
    <w:rsid w:val="00AF79D4"/>
    <w:rsid w:val="00B128D9"/>
    <w:rsid w:val="00B76156"/>
    <w:rsid w:val="00C324FB"/>
    <w:rsid w:val="00C804AE"/>
    <w:rsid w:val="00CA01E6"/>
    <w:rsid w:val="00CC548C"/>
    <w:rsid w:val="00CD7637"/>
    <w:rsid w:val="00CE6D0D"/>
    <w:rsid w:val="00D07472"/>
    <w:rsid w:val="00D32B36"/>
    <w:rsid w:val="00D634F7"/>
    <w:rsid w:val="00D70F3C"/>
    <w:rsid w:val="00DE431E"/>
    <w:rsid w:val="00DF754F"/>
    <w:rsid w:val="00E14562"/>
    <w:rsid w:val="00E2398C"/>
    <w:rsid w:val="00E524AE"/>
    <w:rsid w:val="00E56B83"/>
    <w:rsid w:val="00E71B56"/>
    <w:rsid w:val="00EA2889"/>
    <w:rsid w:val="00EA3A95"/>
    <w:rsid w:val="00EB3406"/>
    <w:rsid w:val="00F35564"/>
    <w:rsid w:val="00FC4008"/>
    <w:rsid w:val="00FF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01AE"/>
  <w15:chartTrackingRefBased/>
  <w15:docId w15:val="{B7E31F5E-8393-4233-8974-EFFE693D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55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557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35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578"/>
  </w:style>
  <w:style w:type="paragraph" w:styleId="Footer">
    <w:name w:val="footer"/>
    <w:basedOn w:val="Normal"/>
    <w:link w:val="FooterChar"/>
    <w:uiPriority w:val="99"/>
    <w:unhideWhenUsed/>
    <w:rsid w:val="00735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578"/>
  </w:style>
  <w:style w:type="paragraph" w:styleId="ListParagraph">
    <w:name w:val="List Paragraph"/>
    <w:basedOn w:val="Normal"/>
    <w:uiPriority w:val="34"/>
    <w:qFormat/>
    <w:rsid w:val="0096430E"/>
    <w:pPr>
      <w:ind w:left="720"/>
      <w:contextualSpacing/>
    </w:pPr>
  </w:style>
  <w:style w:type="table" w:styleId="TableGrid">
    <w:name w:val="Table Grid"/>
    <w:basedOn w:val="TableNormal"/>
    <w:uiPriority w:val="39"/>
    <w:rsid w:val="00CC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9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XYZ Network Project</vt:lpstr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XYZ Network Project</dc:title>
  <dc:subject/>
  <dc:creator/>
  <cp:keywords/>
  <dc:description/>
  <cp:lastModifiedBy>youssef moustafa</cp:lastModifiedBy>
  <cp:revision>33</cp:revision>
  <dcterms:created xsi:type="dcterms:W3CDTF">2022-04-02T13:56:00Z</dcterms:created>
  <dcterms:modified xsi:type="dcterms:W3CDTF">2022-05-28T18:55:00Z</dcterms:modified>
</cp:coreProperties>
</file>