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Sprint 4 Plan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Budget-Tracker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Sprint Complete on 12/03/17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Task Listing: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As a developer I want a way for the user to input prices from a receipt so that they don’t have to always do it manually.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(Task 1)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Search up and learn available OCR development kits for the camera. (2 hours)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(Task 2)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Finish creating the camera interface. (1 hour)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(Task 3)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Implement a storage for receipt photos. (2 hours)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(Task 4)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Implement OCR for the camera. (7 hours)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(Task 5)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Implement images into Weeklong Budget class. (0.5 hours)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As a developer I want the UI to be more visually appealing and user-friendly.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(Task 1)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Create a splash screen before the login screen. (1 hour)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(Task 2)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Create a logo for the app. (1 hour)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(Task 3)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Simplify navigation on the main budget screen by rearranging buttons and perhaps adding a floating action button. (1.5 hour)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(Task 4)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Adding Material Design to manual input activity. (1.5 hour)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As a developer I want to create a graph so the user can compare their budget and expenses across weeks.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(Task 1)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Finish setting up the stacked bar graph. (3 hours)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(Task 2)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Link the bar graph with data from Firebase. (2 hours)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(Task 3)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Create a button within the main screen pie chart to access the bar graph.   (0.5hours)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As a developer I want to make sure the app works in all aspects.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(Task 1)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Create unit tests to ensure functionality of constraints and functions, including for edge cases. (4 hours)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ab/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Total Time: 27 hours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Team Roles: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Christopher Smith - Product Owner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ab/>
        <w:t xml:space="preserve">Nathan Hutchinson Mchone - Developer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ab/>
        <w:t xml:space="preserve">Darwin Li - Developer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ab/>
        <w:t xml:space="preserve">Zechariah Neak - Scrum Master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ab/>
        <w:t xml:space="preserve">Jonathan Molina - Developer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Initial Task Assignment: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Christopher: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User Story 4 (Task 1), User Story 1 (Task 5)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Nathan: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User Story 3 (Task 3), User Story 2 (Task 3)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Darwin: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User Story 2 (Task 1, 2, 3)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Zechariah: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User Story 3 (Task 1 &amp; 2)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Jonathan: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User Story 1 (Task 2 &amp; 3), User Story 2 (Task 4)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Scrum Times: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ab/>
        <w:tab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Tuesdays: 3:00pm - 3:20pm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ab/>
        <w:tab/>
        <w:t xml:space="preserve">Fridays   : 9:10am - 9:25am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ab/>
        <w:tab/>
        <w:t xml:space="preserve">Sundays : 2:30pm - 5:30pm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