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2DC3" w14:textId="44DF8A28" w:rsidR="004F283C" w:rsidRDefault="005169A8" w:rsidP="005169A8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B6E677" wp14:editId="3ADE47C4">
            <wp:simplePos x="0" y="0"/>
            <wp:positionH relativeFrom="column">
              <wp:posOffset>-581025</wp:posOffset>
            </wp:positionH>
            <wp:positionV relativeFrom="paragraph">
              <wp:posOffset>413385</wp:posOffset>
            </wp:positionV>
            <wp:extent cx="4286250" cy="3217545"/>
            <wp:effectExtent l="0" t="0" r="0" b="1905"/>
            <wp:wrapThrough wrapText="bothSides">
              <wp:wrapPolygon edited="0">
                <wp:start x="0" y="0"/>
                <wp:lineTo x="0" y="21485"/>
                <wp:lineTo x="21504" y="21485"/>
                <wp:lineTo x="21504" y="0"/>
                <wp:lineTo x="0" y="0"/>
              </wp:wrapPolygon>
            </wp:wrapThrough>
            <wp:docPr id="65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Optimization in Relating to Problem-Solving</w:t>
      </w:r>
    </w:p>
    <w:p w14:paraId="29E7AB9B" w14:textId="3F527416" w:rsidR="005169A8" w:rsidRDefault="005169A8" w:rsidP="005169A8">
      <w:r>
        <w:t>Station: Madrid</w:t>
      </w:r>
    </w:p>
    <w:p w14:paraId="54991F57" w14:textId="0EE892C1" w:rsidR="005169A8" w:rsidRDefault="005169A8" w:rsidP="005169A8">
      <w:r>
        <w:t>Year: 1973</w:t>
      </w:r>
    </w:p>
    <w:p w14:paraId="7923D08F" w14:textId="3074C3AA" w:rsidR="005169A8" w:rsidRDefault="005169A8" w:rsidP="005169A8">
      <w:r>
        <w:t>Iterations = 15</w:t>
      </w:r>
    </w:p>
    <w:p w14:paraId="7D1B7935" w14:textId="2360BECB" w:rsidR="005169A8" w:rsidRDefault="005169A8" w:rsidP="005169A8">
      <w:r>
        <w:t>Theta0 = -5</w:t>
      </w:r>
    </w:p>
    <w:p w14:paraId="472ED454" w14:textId="63508152" w:rsidR="005169A8" w:rsidRDefault="005169A8" w:rsidP="005169A8">
      <w:r>
        <w:t>Theta 1 = -6</w:t>
      </w:r>
    </w:p>
    <w:p w14:paraId="795DCBCE" w14:textId="0E58E84A" w:rsidR="005169A8" w:rsidRDefault="005169A8" w:rsidP="005169A8">
      <w:r>
        <w:t>Steps = 0.1</w:t>
      </w:r>
    </w:p>
    <w:p w14:paraId="78139923" w14:textId="29FDA95B" w:rsidR="005169A8" w:rsidRDefault="005169A8" w:rsidP="005169A8"/>
    <w:p w14:paraId="3F8C3DEE" w14:textId="593C3B4B" w:rsidR="005169A8" w:rsidRDefault="000460B7" w:rsidP="005169A8">
      <w:r>
        <w:rPr>
          <w:noProof/>
        </w:rPr>
        <w:drawing>
          <wp:anchor distT="0" distB="0" distL="114300" distR="114300" simplePos="0" relativeHeight="251659264" behindDoc="0" locked="0" layoutInCell="1" allowOverlap="1" wp14:anchorId="0E48C797" wp14:editId="77D7E69C">
            <wp:simplePos x="0" y="0"/>
            <wp:positionH relativeFrom="column">
              <wp:posOffset>-571500</wp:posOffset>
            </wp:positionH>
            <wp:positionV relativeFrom="paragraph">
              <wp:posOffset>1135380</wp:posOffset>
            </wp:positionV>
            <wp:extent cx="3552825" cy="3552825"/>
            <wp:effectExtent l="0" t="0" r="9525" b="9525"/>
            <wp:wrapThrough wrapText="bothSides">
              <wp:wrapPolygon edited="0">
                <wp:start x="0" y="0"/>
                <wp:lineTo x="0" y="21542"/>
                <wp:lineTo x="21542" y="21542"/>
                <wp:lineTo x="21542" y="0"/>
                <wp:lineTo x="0" y="0"/>
              </wp:wrapPolygon>
            </wp:wrapThrough>
            <wp:docPr id="1441601283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01283" name="Picture 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9A8">
        <w:br w:type="page"/>
      </w:r>
      <w:r w:rsidR="005169A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A0A844" wp14:editId="5BD6EBEB">
            <wp:simplePos x="0" y="0"/>
            <wp:positionH relativeFrom="margin">
              <wp:align>left</wp:align>
            </wp:positionH>
            <wp:positionV relativeFrom="paragraph">
              <wp:posOffset>3251835</wp:posOffset>
            </wp:positionV>
            <wp:extent cx="3133725" cy="3133725"/>
            <wp:effectExtent l="0" t="0" r="9525" b="9525"/>
            <wp:wrapThrough wrapText="bothSides">
              <wp:wrapPolygon edited="0">
                <wp:start x="0" y="0"/>
                <wp:lineTo x="0" y="21534"/>
                <wp:lineTo x="21534" y="21534"/>
                <wp:lineTo x="21534" y="0"/>
                <wp:lineTo x="0" y="0"/>
              </wp:wrapPolygon>
            </wp:wrapThrough>
            <wp:docPr id="526941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9A8">
        <w:rPr>
          <w:noProof/>
        </w:rPr>
        <w:drawing>
          <wp:anchor distT="0" distB="0" distL="114300" distR="114300" simplePos="0" relativeHeight="251660288" behindDoc="0" locked="0" layoutInCell="1" allowOverlap="1" wp14:anchorId="6BE35E10" wp14:editId="73512118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4008755" cy="3009900"/>
            <wp:effectExtent l="0" t="0" r="0" b="0"/>
            <wp:wrapThrough wrapText="bothSides">
              <wp:wrapPolygon edited="0">
                <wp:start x="0" y="0"/>
                <wp:lineTo x="0" y="21463"/>
                <wp:lineTo x="21453" y="21463"/>
                <wp:lineTo x="21453" y="0"/>
                <wp:lineTo x="0" y="0"/>
              </wp:wrapPolygon>
            </wp:wrapThrough>
            <wp:docPr id="951638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210" cy="30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9A8">
        <w:tab/>
      </w:r>
      <w:r w:rsidR="005169A8">
        <w:tab/>
      </w:r>
      <w:r w:rsidR="005169A8">
        <w:tab/>
      </w:r>
      <w:r w:rsidR="005169A8">
        <w:tab/>
      </w:r>
      <w:r w:rsidR="005169A8">
        <w:tab/>
      </w:r>
      <w:r w:rsidR="005169A8">
        <w:tab/>
        <w:t>S</w:t>
      </w:r>
      <w:r w:rsidR="005169A8">
        <w:t xml:space="preserve">tation: </w:t>
      </w:r>
      <w:r w:rsidR="005169A8">
        <w:t>Gdansk</w:t>
      </w:r>
    </w:p>
    <w:p w14:paraId="023096AD" w14:textId="1DC616B4" w:rsidR="005169A8" w:rsidRDefault="005169A8" w:rsidP="005169A8">
      <w:r>
        <w:t>Year: 19</w:t>
      </w:r>
      <w:r>
        <w:t>97</w:t>
      </w:r>
    </w:p>
    <w:p w14:paraId="1D111BB4" w14:textId="7505CD0F" w:rsidR="005169A8" w:rsidRDefault="005169A8" w:rsidP="005169A8">
      <w:r>
        <w:t>Iterations =</w:t>
      </w:r>
      <w:r w:rsidR="000460B7">
        <w:t xml:space="preserve"> 20</w:t>
      </w:r>
    </w:p>
    <w:p w14:paraId="34608C5B" w14:textId="55A5B742" w:rsidR="005169A8" w:rsidRDefault="005169A8" w:rsidP="005169A8">
      <w:r>
        <w:t xml:space="preserve">Theta0 = </w:t>
      </w:r>
      <w:r w:rsidR="000460B7">
        <w:t>-5</w:t>
      </w:r>
    </w:p>
    <w:p w14:paraId="76F53FDE" w14:textId="200E7961" w:rsidR="005169A8" w:rsidRDefault="005169A8" w:rsidP="005169A8">
      <w:r>
        <w:t xml:space="preserve">Theta 1 = </w:t>
      </w:r>
      <w:r w:rsidR="000460B7">
        <w:t>-5</w:t>
      </w:r>
    </w:p>
    <w:p w14:paraId="39A02C6C" w14:textId="004B2041" w:rsidR="005169A8" w:rsidRDefault="005169A8" w:rsidP="005169A8">
      <w:r>
        <w:t xml:space="preserve">Steps = </w:t>
      </w:r>
      <w:r w:rsidR="000460B7">
        <w:t>0.1</w:t>
      </w:r>
    </w:p>
    <w:p w14:paraId="0A48E81F" w14:textId="177C18AC" w:rsidR="005169A8" w:rsidRDefault="005169A8" w:rsidP="005169A8"/>
    <w:p w14:paraId="0ECB351C" w14:textId="77777777" w:rsidR="005169A8" w:rsidRDefault="005169A8">
      <w:r>
        <w:br w:type="page"/>
      </w:r>
    </w:p>
    <w:p w14:paraId="5F19C0EC" w14:textId="77777777" w:rsidR="005169A8" w:rsidRDefault="005169A8" w:rsidP="005169A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6A0700" wp14:editId="0F35DFC7">
            <wp:simplePos x="0" y="0"/>
            <wp:positionH relativeFrom="margin">
              <wp:align>left</wp:align>
            </wp:positionH>
            <wp:positionV relativeFrom="paragraph">
              <wp:posOffset>2994660</wp:posOffset>
            </wp:positionV>
            <wp:extent cx="3257550" cy="3257550"/>
            <wp:effectExtent l="0" t="0" r="0" b="0"/>
            <wp:wrapThrough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hrough>
            <wp:docPr id="198042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4784FC1" wp14:editId="127E66DD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867150" cy="2903220"/>
            <wp:effectExtent l="0" t="0" r="0" b="0"/>
            <wp:wrapThrough wrapText="bothSides">
              <wp:wrapPolygon edited="0">
                <wp:start x="0" y="0"/>
                <wp:lineTo x="0" y="21402"/>
                <wp:lineTo x="21494" y="21402"/>
                <wp:lineTo x="21494" y="0"/>
                <wp:lineTo x="0" y="0"/>
              </wp:wrapPolygon>
            </wp:wrapThrough>
            <wp:docPr id="19735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</w:p>
    <w:p w14:paraId="3ADABBB1" w14:textId="2EB2F406" w:rsidR="005169A8" w:rsidRDefault="005169A8" w:rsidP="005169A8">
      <w:r>
        <w:t xml:space="preserve">Station: </w:t>
      </w:r>
      <w:r>
        <w:t>Oslo</w:t>
      </w:r>
    </w:p>
    <w:p w14:paraId="745F59A0" w14:textId="2A86391D" w:rsidR="005169A8" w:rsidRDefault="005169A8" w:rsidP="005169A8">
      <w:r>
        <w:t xml:space="preserve">Year: </w:t>
      </w:r>
      <w:r>
        <w:t>2022</w:t>
      </w:r>
    </w:p>
    <w:p w14:paraId="08FE57A6" w14:textId="70A14AB2" w:rsidR="005169A8" w:rsidRDefault="005169A8" w:rsidP="005169A8">
      <w:r>
        <w:t>Iterations =</w:t>
      </w:r>
      <w:r w:rsidR="000460B7">
        <w:t xml:space="preserve"> 10</w:t>
      </w:r>
    </w:p>
    <w:p w14:paraId="20752CFC" w14:textId="13117BA9" w:rsidR="005169A8" w:rsidRDefault="005169A8" w:rsidP="005169A8">
      <w:r>
        <w:t xml:space="preserve">Theta0 = </w:t>
      </w:r>
      <w:r w:rsidR="000460B7">
        <w:t>-7</w:t>
      </w:r>
    </w:p>
    <w:p w14:paraId="4A4B836E" w14:textId="041EB87F" w:rsidR="005169A8" w:rsidRDefault="005169A8" w:rsidP="005169A8">
      <w:r>
        <w:t xml:space="preserve">Theta 1 = </w:t>
      </w:r>
      <w:r w:rsidR="000460B7">
        <w:t>-10</w:t>
      </w:r>
    </w:p>
    <w:p w14:paraId="4DFE0287" w14:textId="18AD39B3" w:rsidR="005169A8" w:rsidRDefault="005169A8" w:rsidP="005169A8">
      <w:r>
        <w:t xml:space="preserve">Steps = </w:t>
      </w:r>
      <w:r w:rsidR="000460B7">
        <w:t>0.1</w:t>
      </w:r>
    </w:p>
    <w:p w14:paraId="51C541DA" w14:textId="24B3E0A4" w:rsidR="005169A8" w:rsidRDefault="005169A8" w:rsidP="005169A8"/>
    <w:p w14:paraId="7AD8B03F" w14:textId="77777777" w:rsidR="000460B7" w:rsidRPr="000460B7" w:rsidRDefault="000460B7" w:rsidP="000460B7"/>
    <w:p w14:paraId="05B9198D" w14:textId="77777777" w:rsidR="000460B7" w:rsidRPr="000460B7" w:rsidRDefault="000460B7" w:rsidP="000460B7"/>
    <w:p w14:paraId="48C768CB" w14:textId="77777777" w:rsidR="000460B7" w:rsidRPr="000460B7" w:rsidRDefault="000460B7" w:rsidP="000460B7"/>
    <w:p w14:paraId="5BCDD584" w14:textId="77777777" w:rsidR="000460B7" w:rsidRPr="000460B7" w:rsidRDefault="000460B7" w:rsidP="000460B7"/>
    <w:p w14:paraId="43BA9811" w14:textId="77777777" w:rsidR="000460B7" w:rsidRPr="000460B7" w:rsidRDefault="000460B7" w:rsidP="000460B7"/>
    <w:p w14:paraId="0DC8678F" w14:textId="77777777" w:rsidR="000460B7" w:rsidRPr="000460B7" w:rsidRDefault="000460B7" w:rsidP="000460B7"/>
    <w:p w14:paraId="25F84CD7" w14:textId="77777777" w:rsidR="000460B7" w:rsidRPr="000460B7" w:rsidRDefault="000460B7" w:rsidP="000460B7"/>
    <w:p w14:paraId="7EC9F2B9" w14:textId="77777777" w:rsidR="000460B7" w:rsidRPr="000460B7" w:rsidRDefault="000460B7" w:rsidP="000460B7"/>
    <w:p w14:paraId="3349AAEA" w14:textId="77777777" w:rsidR="000460B7" w:rsidRPr="000460B7" w:rsidRDefault="000460B7" w:rsidP="000460B7"/>
    <w:p w14:paraId="143CC2EE" w14:textId="77777777" w:rsidR="000460B7" w:rsidRPr="000460B7" w:rsidRDefault="000460B7" w:rsidP="000460B7"/>
    <w:p w14:paraId="2A1F5A17" w14:textId="77777777" w:rsidR="000460B7" w:rsidRPr="000460B7" w:rsidRDefault="000460B7" w:rsidP="000460B7"/>
    <w:p w14:paraId="354704A7" w14:textId="77777777" w:rsidR="000460B7" w:rsidRPr="000460B7" w:rsidRDefault="000460B7" w:rsidP="000460B7"/>
    <w:p w14:paraId="5520D92D" w14:textId="77777777" w:rsidR="000460B7" w:rsidRDefault="000460B7" w:rsidP="000460B7"/>
    <w:p w14:paraId="56F870A0" w14:textId="49520751" w:rsidR="000460B7" w:rsidRPr="000460B7" w:rsidRDefault="000460B7" w:rsidP="000460B7">
      <w:r>
        <w:t xml:space="preserve">My observations between these three weather stations and their distribution varies. Studying Madrid and Gdansk there is a large difference between theta0 and theta1 with both loss functions far from crossing both </w:t>
      </w:r>
      <w:proofErr w:type="gramStart"/>
      <w:r>
        <w:t>theta’s</w:t>
      </w:r>
      <w:proofErr w:type="gramEnd"/>
      <w:r>
        <w:t xml:space="preserve">. However, Oslo in </w:t>
      </w:r>
      <w:proofErr w:type="gramStart"/>
      <w:r>
        <w:t>year</w:t>
      </w:r>
      <w:proofErr w:type="gramEnd"/>
      <w:r>
        <w:t xml:space="preserve"> 2022 shows a much closer representation of theta0 and theta1. The Loss function also crosses both thetas almost perfectly.</w:t>
      </w:r>
    </w:p>
    <w:sectPr w:rsidR="000460B7" w:rsidRPr="000460B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90B9" w14:textId="77777777" w:rsidR="005169A8" w:rsidRDefault="005169A8" w:rsidP="005169A8">
      <w:pPr>
        <w:spacing w:after="0" w:line="240" w:lineRule="auto"/>
      </w:pPr>
      <w:r>
        <w:separator/>
      </w:r>
    </w:p>
  </w:endnote>
  <w:endnote w:type="continuationSeparator" w:id="0">
    <w:p w14:paraId="401386CC" w14:textId="77777777" w:rsidR="005169A8" w:rsidRDefault="005169A8" w:rsidP="00516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B27C" w14:textId="77777777" w:rsidR="005169A8" w:rsidRDefault="005169A8" w:rsidP="005169A8">
      <w:pPr>
        <w:spacing w:after="0" w:line="240" w:lineRule="auto"/>
      </w:pPr>
      <w:r>
        <w:separator/>
      </w:r>
    </w:p>
  </w:footnote>
  <w:footnote w:type="continuationSeparator" w:id="0">
    <w:p w14:paraId="16841DD8" w14:textId="77777777" w:rsidR="005169A8" w:rsidRDefault="005169A8" w:rsidP="00516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5BDC" w14:textId="65066D04" w:rsidR="005169A8" w:rsidRDefault="005169A8">
    <w:pPr>
      <w:pStyle w:val="Header"/>
    </w:pPr>
    <w:r>
      <w:t>Machine Learning</w:t>
    </w:r>
  </w:p>
  <w:p w14:paraId="0905AD85" w14:textId="77777777" w:rsidR="005169A8" w:rsidRDefault="005169A8" w:rsidP="005169A8">
    <w:pPr>
      <w:pStyle w:val="Header"/>
      <w:tabs>
        <w:tab w:val="clear" w:pos="4680"/>
        <w:tab w:val="clear" w:pos="9360"/>
        <w:tab w:val="left" w:pos="1995"/>
      </w:tabs>
    </w:pPr>
    <w:r>
      <w:t>Achievement 1</w:t>
    </w:r>
  </w:p>
  <w:p w14:paraId="5260619B" w14:textId="6EA9F363" w:rsidR="005169A8" w:rsidRDefault="005169A8" w:rsidP="005169A8">
    <w:pPr>
      <w:pStyle w:val="Header"/>
      <w:tabs>
        <w:tab w:val="clear" w:pos="4680"/>
        <w:tab w:val="clear" w:pos="9360"/>
        <w:tab w:val="left" w:pos="1995"/>
      </w:tabs>
    </w:pPr>
    <w:r>
      <w:t>Exercise 3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A8"/>
    <w:rsid w:val="0004551E"/>
    <w:rsid w:val="000460B7"/>
    <w:rsid w:val="000C4975"/>
    <w:rsid w:val="004F283C"/>
    <w:rsid w:val="005169A8"/>
    <w:rsid w:val="00C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A8C2"/>
  <w15:chartTrackingRefBased/>
  <w15:docId w15:val="{88D1B5D9-5EF2-46C8-8DC5-6A050100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9A8"/>
  </w:style>
  <w:style w:type="paragraph" w:styleId="Heading1">
    <w:name w:val="heading 1"/>
    <w:basedOn w:val="Normal"/>
    <w:next w:val="Normal"/>
    <w:link w:val="Heading1Char"/>
    <w:uiPriority w:val="9"/>
    <w:qFormat/>
    <w:rsid w:val="0051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9A8"/>
  </w:style>
  <w:style w:type="paragraph" w:styleId="Footer">
    <w:name w:val="footer"/>
    <w:basedOn w:val="Normal"/>
    <w:link w:val="FooterChar"/>
    <w:uiPriority w:val="99"/>
    <w:unhideWhenUsed/>
    <w:rsid w:val="00516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</dc:creator>
  <cp:keywords/>
  <dc:description/>
  <cp:lastModifiedBy>Jordan M</cp:lastModifiedBy>
  <cp:revision>1</cp:revision>
  <dcterms:created xsi:type="dcterms:W3CDTF">2025-05-29T02:27:00Z</dcterms:created>
  <dcterms:modified xsi:type="dcterms:W3CDTF">2025-05-29T02:47:00Z</dcterms:modified>
</cp:coreProperties>
</file>