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E5787A5" wp14:textId="33A7AE60">
      <w:bookmarkStart w:name="_GoBack" w:id="0"/>
      <w:bookmarkEnd w:id="0"/>
      <w:r w:rsidR="28113987">
        <w:rPr/>
        <w:t>Ervine Mu S3789276</w:t>
      </w:r>
    </w:p>
    <w:p w:rsidR="28113987" w:rsidP="28113987" w:rsidRDefault="28113987" w14:paraId="03066919" w14:textId="30D5D93D">
      <w:pPr>
        <w:pStyle w:val="Normal"/>
      </w:pPr>
      <w:r w:rsidR="28113987">
        <w:rPr/>
        <w:t xml:space="preserve">Ervine has been gaming on computer for a long time but only got into IT as a career after he finished his first degree. He completed a </w:t>
      </w:r>
      <w:proofErr w:type="spellStart"/>
      <w:r w:rsidR="28113987">
        <w:rPr/>
        <w:t>Tafe</w:t>
      </w:r>
      <w:proofErr w:type="spellEnd"/>
      <w:r w:rsidR="28113987">
        <w:rPr/>
        <w:t xml:space="preserve"> diploma in Networking as his first step into the IT world. With that degree he now works as a Support Technician for a Point of Sale company based in Chatswood. He has been working in that job for the past 3 years and now hopes to improve his qualifications to move onto bigger and better things. He is looking forward to getting along with the other members of the Holy Pirates this semester.</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AC6A79D"/>
  <w15:docId w15:val="{93f08895-c1dd-4bf3-9350-80e599fcc4f5}"/>
  <w:rsids>
    <w:rsidRoot w:val="6AC6A79D"/>
    <w:rsid w:val="28113987"/>
    <w:rsid w:val="6AC6A79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Ervine Mu</dc:creator>
  <keywords/>
  <dc:description/>
  <lastModifiedBy>Ervine Mu</lastModifiedBy>
  <revision>2</revision>
  <dcterms:created xsi:type="dcterms:W3CDTF">2019-04-12T09:05:13.7369064Z</dcterms:created>
  <dcterms:modified xsi:type="dcterms:W3CDTF">2019-04-12T10:49:16.8345776Z</dcterms:modified>
</coreProperties>
</file>