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427CD7" w14:textId="77777777" w:rsidR="004C30E3" w:rsidRDefault="00D255A3">
      <w:pPr>
        <w:jc w:val="center"/>
        <w:rPr>
          <w:sz w:val="36"/>
          <w:szCs w:val="36"/>
        </w:rPr>
      </w:pPr>
      <w:r>
        <w:rPr>
          <w:sz w:val="36"/>
          <w:szCs w:val="36"/>
        </w:rPr>
        <w:t>Curriculum Vitae</w:t>
      </w:r>
    </w:p>
    <w:p w14:paraId="48BBF808" w14:textId="77777777" w:rsidR="004C30E3" w:rsidRDefault="004C30E3"/>
    <w:tbl>
      <w:tblPr>
        <w:tblStyle w:val="a"/>
        <w:tblW w:w="9000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6001"/>
      </w:tblGrid>
      <w:tr w:rsidR="004C30E3" w14:paraId="6E046D34" w14:textId="77777777" w:rsidTr="00057755">
        <w:trPr>
          <w:trHeight w:val="20"/>
        </w:trPr>
        <w:tc>
          <w:tcPr>
            <w:tcW w:w="9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E272006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Contact Information</w:t>
            </w:r>
          </w:p>
        </w:tc>
      </w:tr>
      <w:tr w:rsidR="004C30E3" w14:paraId="7A267125" w14:textId="77777777" w:rsidTr="004D418F">
        <w:trPr>
          <w:trHeight w:val="155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ADE5ACD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F4E4E80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Jordan Elliot Finch</w:t>
            </w:r>
          </w:p>
        </w:tc>
      </w:tr>
      <w:tr w:rsidR="004C30E3" w14:paraId="27A11275" w14:textId="77777777" w:rsidTr="00975A61">
        <w:trPr>
          <w:trHeight w:val="47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FCF80F8" w14:textId="6249708B" w:rsidR="004C30E3" w:rsidRDefault="00975A6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location</w:t>
            </w:r>
            <w:r w:rsidR="00D255A3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31B2B1" w14:textId="19135CFF" w:rsidR="004C30E3" w:rsidRDefault="00E1429B" w:rsidP="00975A6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Bath</w:t>
            </w:r>
            <w:r w:rsidR="00D255A3">
              <w:rPr>
                <w:rFonts w:ascii="Calibri" w:eastAsia="Calibri" w:hAnsi="Calibri" w:cs="Calibri"/>
              </w:rPr>
              <w:t>,</w:t>
            </w:r>
            <w:r w:rsidR="00975A61">
              <w:rPr>
                <w:rFonts w:ascii="Calibri" w:eastAsia="Calibri" w:hAnsi="Calibri" w:cs="Calibri"/>
              </w:rPr>
              <w:t xml:space="preserve"> England</w:t>
            </w:r>
          </w:p>
        </w:tc>
      </w:tr>
      <w:tr w:rsidR="004C30E3" w14:paraId="660154CF" w14:textId="77777777" w:rsidTr="0013300C">
        <w:trPr>
          <w:trHeight w:val="55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94DEA65" w14:textId="69FE68AC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</w:t>
            </w:r>
            <w:r w:rsidR="007A7681">
              <w:rPr>
                <w:rFonts w:ascii="Calibri" w:eastAsia="Calibri" w:hAnsi="Calibri" w:cs="Calibri"/>
              </w:rPr>
              <w:t xml:space="preserve"> / WhatsApp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D260100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+44 (0)7492 867 569</w:t>
            </w:r>
          </w:p>
        </w:tc>
      </w:tr>
      <w:tr w:rsidR="004C30E3" w14:paraId="23C400CC" w14:textId="77777777" w:rsidTr="008D47D7">
        <w:trPr>
          <w:trHeight w:val="195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C1F741F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DB6AAD2" w14:textId="593B79F6" w:rsidR="004C30E3" w:rsidRPr="001C5355" w:rsidRDefault="000000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hyperlink r:id="rId7" w:history="1">
              <w:r w:rsidR="001C5355" w:rsidRPr="001C5355">
                <w:rPr>
                  <w:rStyle w:val="Hyperlink"/>
                  <w:rFonts w:asciiTheme="minorHAnsi" w:hAnsiTheme="minorHAnsi" w:cstheme="minorHAnsi"/>
                </w:rPr>
                <w:t>jordan.e.finch@gmail.com</w:t>
              </w:r>
            </w:hyperlink>
            <w:r w:rsidR="001C5355" w:rsidRPr="001C535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C30E3" w14:paraId="090593EF" w14:textId="77777777" w:rsidTr="0013300C">
        <w:trPr>
          <w:trHeight w:val="20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15F6907" w14:textId="1B916E04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Portfolio: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44CFFFE" w14:textId="78F5FAC4" w:rsidR="004C30E3" w:rsidRDefault="00000000">
            <w:pPr>
              <w:widowControl w:val="0"/>
              <w:spacing w:line="240" w:lineRule="auto"/>
            </w:pPr>
            <w:hyperlink r:id="rId8" w:history="1">
              <w:r w:rsidR="000F5E96">
                <w:rPr>
                  <w:rStyle w:val="Hyperlink"/>
                  <w:rFonts w:ascii="Calibri" w:eastAsia="Calibri" w:hAnsi="Calibri" w:cs="Calibri"/>
                </w:rPr>
                <w:t>https://jordanfinch.dev</w:t>
              </w:r>
            </w:hyperlink>
          </w:p>
        </w:tc>
      </w:tr>
      <w:tr w:rsidR="00B349AC" w14:paraId="4F62C4EA" w14:textId="77777777" w:rsidTr="0013300C">
        <w:trPr>
          <w:trHeight w:val="20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3C86E0C" w14:textId="1ABB77A1" w:rsidR="00B349AC" w:rsidRDefault="00B349A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LinkedIn: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B329AA0" w14:textId="5D30788F" w:rsidR="00B349AC" w:rsidRPr="00ED453F" w:rsidRDefault="000000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hyperlink r:id="rId9" w:history="1">
              <w:r w:rsidR="00CA5E83" w:rsidRPr="00353CFF">
                <w:rPr>
                  <w:rStyle w:val="Hyperlink"/>
                  <w:rFonts w:asciiTheme="minorHAnsi" w:hAnsiTheme="minorHAnsi" w:cstheme="minorHAnsi"/>
                </w:rPr>
                <w:t>https://www.linkedin.com/in/jordanfinch72</w:t>
              </w:r>
            </w:hyperlink>
          </w:p>
        </w:tc>
      </w:tr>
      <w:tr w:rsidR="005E1A2C" w14:paraId="14B83CBD" w14:textId="77777777" w:rsidTr="0013300C">
        <w:trPr>
          <w:trHeight w:val="20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906371D" w14:textId="1BDBAE42" w:rsidR="005E1A2C" w:rsidRDefault="005E1A2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E7D371E" w14:textId="6247BD0B" w:rsidR="005E1A2C" w:rsidRDefault="00000000">
            <w:pPr>
              <w:widowControl w:val="0"/>
              <w:spacing w:line="240" w:lineRule="auto"/>
            </w:pPr>
            <w:hyperlink r:id="rId10" w:history="1">
              <w:r w:rsidR="005E1A2C" w:rsidRPr="005E1A2C">
                <w:rPr>
                  <w:rStyle w:val="Hyperlink"/>
                  <w:rFonts w:asciiTheme="minorHAnsi" w:hAnsiTheme="minorHAnsi" w:cstheme="minorHAnsi"/>
                </w:rPr>
                <w:t>https://github.com/JordanFinch72</w:t>
              </w:r>
            </w:hyperlink>
            <w:r w:rsidR="005E1A2C">
              <w:t xml:space="preserve"> </w:t>
            </w:r>
          </w:p>
        </w:tc>
      </w:tr>
    </w:tbl>
    <w:p w14:paraId="3608F770" w14:textId="77777777" w:rsidR="004C30E3" w:rsidRDefault="004C30E3"/>
    <w:tbl>
      <w:tblPr>
        <w:tblStyle w:val="a0"/>
        <w:tblW w:w="9000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6001"/>
      </w:tblGrid>
      <w:tr w:rsidR="004C30E3" w14:paraId="308F279F" w14:textId="77777777" w:rsidTr="00057755">
        <w:trPr>
          <w:trHeight w:val="20"/>
        </w:trPr>
        <w:tc>
          <w:tcPr>
            <w:tcW w:w="9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10965B2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Personal Information</w:t>
            </w:r>
          </w:p>
        </w:tc>
      </w:tr>
      <w:tr w:rsidR="004C30E3" w14:paraId="3C76AE35" w14:textId="77777777" w:rsidTr="0013300C">
        <w:trPr>
          <w:trHeight w:val="20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EEFBCF3" w14:textId="2BB3A78B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  <w:r w:rsidR="007A7681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E30AD56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28/10/1996</w:t>
            </w:r>
          </w:p>
        </w:tc>
      </w:tr>
      <w:tr w:rsidR="004C30E3" w14:paraId="4EEB25AF" w14:textId="77777777" w:rsidTr="0013300C">
        <w:trPr>
          <w:trHeight w:val="20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EF62DCF" w14:textId="7C616503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Nationality</w:t>
            </w:r>
            <w:r w:rsidR="007A7681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5483A23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British</w:t>
            </w:r>
          </w:p>
        </w:tc>
      </w:tr>
      <w:tr w:rsidR="004C30E3" w14:paraId="7EADA331" w14:textId="77777777" w:rsidTr="0013300C">
        <w:trPr>
          <w:trHeight w:val="20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E1183AA" w14:textId="3F6D275D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</w:t>
            </w:r>
            <w:r w:rsidR="007A7681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0F4E978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</w:tr>
      <w:tr w:rsidR="004C30E3" w14:paraId="65280FD5" w14:textId="77777777" w:rsidTr="0013300C">
        <w:trPr>
          <w:trHeight w:val="20"/>
        </w:trPr>
        <w:tc>
          <w:tcPr>
            <w:tcW w:w="29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65A7FB7" w14:textId="598BFD9D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Marital Status</w:t>
            </w:r>
            <w:r w:rsidR="007A7681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8E2857E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</w:tbl>
    <w:p w14:paraId="4CF44F25" w14:textId="77777777" w:rsidR="004C30E3" w:rsidRDefault="004C30E3"/>
    <w:tbl>
      <w:tblPr>
        <w:tblW w:w="9000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CA7A56" w14:paraId="7B0CC6A6" w14:textId="77777777" w:rsidTr="00057755">
        <w:trPr>
          <w:trHeight w:val="482"/>
        </w:trPr>
        <w:tc>
          <w:tcPr>
            <w:tcW w:w="9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  <w:vAlign w:val="center"/>
          </w:tcPr>
          <w:p w14:paraId="6529436E" w14:textId="3C020793" w:rsidR="00CA7A56" w:rsidRDefault="00747922" w:rsidP="001430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About Me</w:t>
            </w:r>
          </w:p>
        </w:tc>
      </w:tr>
      <w:tr w:rsidR="00747922" w14:paraId="1F3EB96E" w14:textId="77777777" w:rsidTr="009B697C">
        <w:trPr>
          <w:trHeight w:val="3056"/>
        </w:trPr>
        <w:tc>
          <w:tcPr>
            <w:tcW w:w="90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  <w:vAlign w:val="bottom"/>
          </w:tcPr>
          <w:p w14:paraId="12361FCC" w14:textId="4550ACE6" w:rsidR="00DF33C7" w:rsidRDefault="00DF33C7" w:rsidP="00DF33C7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am a web developer residing in Bath, England. </w:t>
            </w:r>
            <w:r w:rsidR="00195A15">
              <w:rPr>
                <w:rFonts w:asciiTheme="minorHAnsi" w:hAnsiTheme="minorHAnsi" w:cstheme="minorHAnsi"/>
              </w:rPr>
              <w:t>I graduated</w:t>
            </w:r>
            <w:r>
              <w:rPr>
                <w:rFonts w:asciiTheme="minorHAnsi" w:hAnsiTheme="minorHAnsi" w:cstheme="minorHAnsi"/>
              </w:rPr>
              <w:t xml:space="preserve"> from university with a </w:t>
            </w:r>
            <w:r w:rsidR="00195A15">
              <w:rPr>
                <w:rFonts w:asciiTheme="minorHAnsi" w:hAnsiTheme="minorHAnsi" w:cstheme="minorHAnsi"/>
              </w:rPr>
              <w:t>1</w:t>
            </w:r>
            <w:r w:rsidR="00195A15" w:rsidRPr="00195A15">
              <w:rPr>
                <w:rFonts w:asciiTheme="minorHAnsi" w:hAnsiTheme="minorHAnsi" w:cstheme="minorHAnsi"/>
                <w:vertAlign w:val="superscript"/>
              </w:rPr>
              <w:t>st</w:t>
            </w:r>
            <w:r w:rsidR="00195A15">
              <w:rPr>
                <w:rFonts w:asciiTheme="minorHAnsi" w:hAnsiTheme="minorHAnsi" w:cstheme="minorHAnsi"/>
              </w:rPr>
              <w:t xml:space="preserve">-class </w:t>
            </w:r>
            <w:r w:rsidR="00057243">
              <w:rPr>
                <w:rFonts w:asciiTheme="minorHAnsi" w:hAnsiTheme="minorHAnsi" w:cstheme="minorHAnsi"/>
              </w:rPr>
              <w:t>degree</w:t>
            </w:r>
            <w:r>
              <w:rPr>
                <w:rFonts w:asciiTheme="minorHAnsi" w:hAnsiTheme="minorHAnsi" w:cstheme="minorHAnsi"/>
              </w:rPr>
              <w:t xml:space="preserve"> in </w:t>
            </w:r>
            <w:r w:rsidR="00195A15">
              <w:rPr>
                <w:rFonts w:asciiTheme="minorHAnsi" w:hAnsiTheme="minorHAnsi" w:cstheme="minorHAnsi"/>
              </w:rPr>
              <w:t xml:space="preserve">(BSc) </w:t>
            </w:r>
            <w:r>
              <w:rPr>
                <w:rFonts w:asciiTheme="minorHAnsi" w:hAnsiTheme="minorHAnsi" w:cstheme="minorHAnsi"/>
              </w:rPr>
              <w:t>Computing and Software Development in 2022</w:t>
            </w:r>
            <w:r w:rsidR="00502CC5">
              <w:rPr>
                <w:rFonts w:asciiTheme="minorHAnsi" w:hAnsiTheme="minorHAnsi" w:cstheme="minorHAnsi"/>
              </w:rPr>
              <w:t>, while winning an award from the Institute for Analysts and Programmers (IAP) for my project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195A15">
              <w:rPr>
                <w:rFonts w:asciiTheme="minorHAnsi" w:hAnsiTheme="minorHAnsi" w:cstheme="minorHAnsi"/>
              </w:rPr>
              <w:t>I have been working as a</w:t>
            </w:r>
            <w:r w:rsidR="00502CC5">
              <w:rPr>
                <w:rFonts w:asciiTheme="minorHAnsi" w:hAnsiTheme="minorHAnsi" w:cstheme="minorHAnsi"/>
              </w:rPr>
              <w:t xml:space="preserve"> full-stack</w:t>
            </w:r>
            <w:r w:rsidR="00195A15">
              <w:rPr>
                <w:rFonts w:asciiTheme="minorHAnsi" w:hAnsiTheme="minorHAnsi" w:cstheme="minorHAnsi"/>
              </w:rPr>
              <w:t xml:space="preserve"> Ruby on Rails developer since May 2022.</w:t>
            </w:r>
          </w:p>
          <w:p w14:paraId="482A37C9" w14:textId="77777777" w:rsidR="00DF33C7" w:rsidRDefault="00DF33C7" w:rsidP="00DF33C7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089838E9" w14:textId="377B28EB" w:rsidR="00DF33C7" w:rsidRDefault="00DF33C7" w:rsidP="00DF33C7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have been passionate about web development and web technologies since I was 16, having started professional work at 18</w:t>
            </w:r>
            <w:r w:rsidR="006B6C47">
              <w:rPr>
                <w:rFonts w:asciiTheme="minorHAnsi" w:hAnsiTheme="minorHAnsi" w:cstheme="minorHAnsi"/>
              </w:rPr>
              <w:t xml:space="preserve"> years old in 2015.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95A15">
              <w:rPr>
                <w:rFonts w:asciiTheme="minorHAnsi" w:hAnsiTheme="minorHAnsi" w:cstheme="minorHAnsi"/>
              </w:rPr>
              <w:t>My studies at university only augmented my passion and I launched myself into working with a full team of developers as soon as I could after graduating!</w:t>
            </w:r>
          </w:p>
          <w:p w14:paraId="74BC5FCB" w14:textId="77777777" w:rsidR="00DF33C7" w:rsidRDefault="00DF33C7" w:rsidP="00DF33C7">
            <w:pPr>
              <w:pStyle w:val="NoSpacing"/>
              <w:rPr>
                <w:rFonts w:asciiTheme="minorHAnsi" w:hAnsiTheme="minorHAnsi" w:cstheme="minorHAnsi"/>
              </w:rPr>
            </w:pPr>
          </w:p>
          <w:p w14:paraId="5933472F" w14:textId="078CDFCA" w:rsidR="00747922" w:rsidRPr="00DF33C7" w:rsidRDefault="00DF33C7" w:rsidP="00DF33C7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am no stranger to travelling –</w:t>
            </w:r>
            <w:r w:rsidR="00C474A1">
              <w:rPr>
                <w:rFonts w:asciiTheme="minorHAnsi" w:hAnsiTheme="minorHAnsi" w:cstheme="minorHAnsi"/>
              </w:rPr>
              <w:t xml:space="preserve"> </w:t>
            </w:r>
            <w:r w:rsidR="004E0B5D">
              <w:rPr>
                <w:rFonts w:asciiTheme="minorHAnsi" w:hAnsiTheme="minorHAnsi" w:cstheme="minorHAnsi"/>
              </w:rPr>
              <w:t>I have lived</w:t>
            </w:r>
            <w:r w:rsidR="0057298F">
              <w:rPr>
                <w:rFonts w:asciiTheme="minorHAnsi" w:hAnsiTheme="minorHAnsi" w:cstheme="minorHAnsi"/>
              </w:rPr>
              <w:t xml:space="preserve"> independently</w:t>
            </w:r>
            <w:r w:rsidR="004E0B5D">
              <w:rPr>
                <w:rFonts w:asciiTheme="minorHAnsi" w:hAnsiTheme="minorHAnsi" w:cstheme="minorHAnsi"/>
              </w:rPr>
              <w:t xml:space="preserve"> in two other countries</w:t>
            </w:r>
            <w:r w:rsidR="00C474A1">
              <w:rPr>
                <w:rFonts w:asciiTheme="minorHAnsi" w:hAnsiTheme="minorHAnsi" w:cstheme="minorHAnsi"/>
              </w:rPr>
              <w:t xml:space="preserve"> in the past</w:t>
            </w:r>
            <w:r w:rsidR="006C443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– and have</w:t>
            </w:r>
            <w:r w:rsidR="006369AE">
              <w:rPr>
                <w:rFonts w:asciiTheme="minorHAnsi" w:hAnsiTheme="minorHAnsi" w:cstheme="minorHAnsi"/>
              </w:rPr>
              <w:t xml:space="preserve"> great interpersonal skills on top of my development skills. I am keen to take on work that can exploit either of those </w:t>
            </w:r>
            <w:r w:rsidR="007343F8">
              <w:rPr>
                <w:rFonts w:asciiTheme="minorHAnsi" w:hAnsiTheme="minorHAnsi" w:cstheme="minorHAnsi"/>
              </w:rPr>
              <w:t xml:space="preserve">strengths. </w:t>
            </w:r>
            <w:r w:rsidR="00502CC5">
              <w:rPr>
                <w:rFonts w:asciiTheme="minorHAnsi" w:hAnsiTheme="minorHAnsi" w:cstheme="minorHAnsi"/>
              </w:rPr>
              <w:t xml:space="preserve">I particularly enjoy working with product owners to determine and deliver a polished, tested solution to their problem. </w:t>
            </w:r>
          </w:p>
        </w:tc>
      </w:tr>
    </w:tbl>
    <w:p w14:paraId="538D2671" w14:textId="3DD75065" w:rsidR="009B2951" w:rsidRDefault="009B2951">
      <w:r>
        <w:br w:type="page"/>
      </w:r>
    </w:p>
    <w:p w14:paraId="0834141A" w14:textId="77777777" w:rsidR="004C30E3" w:rsidRDefault="004C30E3"/>
    <w:tbl>
      <w:tblPr>
        <w:tblStyle w:val="a1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4C30E3" w14:paraId="0A3DF2BE" w14:textId="77777777" w:rsidTr="00A13EF8">
        <w:trPr>
          <w:trHeight w:val="309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9089B62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Education and Qualifications</w:t>
            </w:r>
          </w:p>
        </w:tc>
      </w:tr>
      <w:tr w:rsidR="008D7A08" w14:paraId="6BD9C82F" w14:textId="77777777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30EC039" w14:textId="2903CC4D" w:rsidR="008D7A08" w:rsidRDefault="008D7A08">
            <w:pPr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</w:rPr>
              <w:t>University of Plymouth</w:t>
            </w:r>
            <w:r w:rsidR="00502D1C">
              <w:rPr>
                <w:rFonts w:ascii="Calibri" w:eastAsia="Calibri" w:hAnsi="Calibri" w:cs="Calibri"/>
                <w:b/>
              </w:rPr>
              <w:t>, UK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Cs/>
              </w:rPr>
              <w:t xml:space="preserve">(2017 – </w:t>
            </w:r>
            <w:r w:rsidR="00DB5F5E">
              <w:rPr>
                <w:rFonts w:ascii="Calibri" w:eastAsia="Calibri" w:hAnsi="Calibri" w:cs="Calibri"/>
                <w:bCs/>
              </w:rPr>
              <w:t>2022</w:t>
            </w:r>
            <w:r>
              <w:rPr>
                <w:rFonts w:ascii="Calibri" w:eastAsia="Calibri" w:hAnsi="Calibri" w:cs="Calibri"/>
                <w:bCs/>
              </w:rPr>
              <w:t>)</w:t>
            </w:r>
          </w:p>
          <w:p w14:paraId="4D8469C0" w14:textId="3C66D011" w:rsidR="008D7A08" w:rsidRPr="008D7A08" w:rsidRDefault="008D7A0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Johannes Kepler Universit</w:t>
            </w:r>
            <w:r w:rsidRPr="008D7A08">
              <w:rPr>
                <w:rFonts w:ascii="Calibri" w:eastAsia="Calibri" w:hAnsi="Calibri" w:cs="Calibri"/>
                <w:b/>
              </w:rPr>
              <w:t>ät</w:t>
            </w:r>
            <w:r w:rsidR="00502D1C">
              <w:rPr>
                <w:rFonts w:ascii="Calibri" w:eastAsia="Calibri" w:hAnsi="Calibri" w:cs="Calibri"/>
                <w:b/>
              </w:rPr>
              <w:t>, Austria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Cs/>
              </w:rPr>
              <w:t>(2019/2020</w:t>
            </w:r>
            <w:r w:rsidR="007B529B">
              <w:rPr>
                <w:rFonts w:ascii="Calibri" w:eastAsia="Calibri" w:hAnsi="Calibri" w:cs="Calibri"/>
                <w:bCs/>
              </w:rPr>
              <w:t>;</w:t>
            </w:r>
            <w:r w:rsidR="00065DEB">
              <w:rPr>
                <w:rFonts w:ascii="Calibri" w:eastAsia="Calibri" w:hAnsi="Calibri" w:cs="Calibri"/>
                <w:bCs/>
              </w:rPr>
              <w:t xml:space="preserve"> </w:t>
            </w:r>
            <w:r w:rsidR="00A82AF9">
              <w:rPr>
                <w:rFonts w:ascii="Calibri" w:eastAsia="Calibri" w:hAnsi="Calibri" w:cs="Calibri"/>
                <w:bCs/>
              </w:rPr>
              <w:t>e</w:t>
            </w:r>
            <w:r w:rsidR="00065DEB">
              <w:rPr>
                <w:rFonts w:ascii="Calibri" w:eastAsia="Calibri" w:hAnsi="Calibri" w:cs="Calibri"/>
                <w:bCs/>
              </w:rPr>
              <w:t>xchange</w:t>
            </w:r>
            <w:r w:rsidR="00905A36">
              <w:rPr>
                <w:rFonts w:ascii="Calibri" w:eastAsia="Calibri" w:hAnsi="Calibri" w:cs="Calibri"/>
                <w:bCs/>
              </w:rPr>
              <w:t xml:space="preserve"> year</w:t>
            </w:r>
            <w:r>
              <w:rPr>
                <w:rFonts w:ascii="Calibri" w:eastAsia="Calibri" w:hAnsi="Calibri" w:cs="Calibri"/>
                <w:bCs/>
              </w:rPr>
              <w:t>)</w:t>
            </w:r>
            <w:r w:rsidRPr="008D7A08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D418F" w14:paraId="2A1BC2A7" w14:textId="77777777" w:rsidTr="00A82AF9">
        <w:trPr>
          <w:trHeight w:val="187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10B66E8" w14:textId="694BA3E4" w:rsidR="004D418F" w:rsidRPr="005814BC" w:rsidRDefault="004D418F">
            <w:pPr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 w:rsidRPr="005814BC">
              <w:rPr>
                <w:rFonts w:ascii="Calibri" w:eastAsia="Calibri" w:hAnsi="Calibri" w:cs="Calibri"/>
                <w:bCs/>
              </w:rPr>
              <w:t>BSc. Comput</w:t>
            </w:r>
            <w:r w:rsidR="00190DD4">
              <w:rPr>
                <w:rFonts w:ascii="Calibri" w:eastAsia="Calibri" w:hAnsi="Calibri" w:cs="Calibri"/>
                <w:bCs/>
              </w:rPr>
              <w:t>ing and Software Development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14:paraId="1F0551B1" w14:textId="09907EAE" w:rsidR="004D418F" w:rsidRPr="004D418F" w:rsidRDefault="004D418F">
            <w:pPr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 w:rsidRPr="00DB6D1B">
              <w:rPr>
                <w:rFonts w:ascii="Calibri" w:eastAsia="Calibri" w:hAnsi="Calibri" w:cs="Calibri"/>
                <w:b/>
              </w:rPr>
              <w:t>Grade</w:t>
            </w:r>
            <w:r>
              <w:rPr>
                <w:rFonts w:ascii="Calibri" w:eastAsia="Calibri" w:hAnsi="Calibri" w:cs="Calibri"/>
                <w:bCs/>
              </w:rPr>
              <w:t>: 1</w:t>
            </w:r>
            <w:r w:rsidRPr="004D418F">
              <w:rPr>
                <w:rFonts w:ascii="Calibri" w:eastAsia="Calibri" w:hAnsi="Calibri" w:cs="Calibri"/>
                <w:bCs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Cs/>
              </w:rPr>
              <w:t xml:space="preserve"> class</w:t>
            </w:r>
          </w:p>
        </w:tc>
      </w:tr>
      <w:tr w:rsidR="004C30E3" w14:paraId="6D091A38" w14:textId="77777777" w:rsidTr="00A82AF9">
        <w:trPr>
          <w:trHeight w:val="253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5962B55" w14:textId="03495C2C" w:rsidR="004C30E3" w:rsidRDefault="00AE5BFA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Yeovil College </w:t>
            </w:r>
            <w:r>
              <w:rPr>
                <w:rFonts w:ascii="Calibri" w:eastAsia="Calibri" w:hAnsi="Calibri" w:cs="Calibri"/>
              </w:rPr>
              <w:t>(2013 - 2014)</w:t>
            </w:r>
          </w:p>
        </w:tc>
      </w:tr>
      <w:tr w:rsidR="004C30E3" w14:paraId="5596EDA6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13FB4FB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Subject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40EC48B" w14:textId="44D42A81" w:rsidR="004C30E3" w:rsidRDefault="00D255A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Grade </w:t>
            </w:r>
            <w:r>
              <w:rPr>
                <w:rFonts w:ascii="Calibri" w:eastAsia="Calibri" w:hAnsi="Calibri" w:cs="Calibri"/>
                <w:b/>
                <w:i/>
              </w:rPr>
              <w:t>(</w:t>
            </w:r>
            <w:r w:rsidR="00AE5BFA">
              <w:rPr>
                <w:rFonts w:ascii="Calibri" w:eastAsia="Calibri" w:hAnsi="Calibri" w:cs="Calibri"/>
                <w:b/>
                <w:i/>
              </w:rPr>
              <w:t>Units</w:t>
            </w:r>
            <w:r>
              <w:rPr>
                <w:rFonts w:ascii="Calibri" w:eastAsia="Calibri" w:hAnsi="Calibri" w:cs="Calibri"/>
                <w:b/>
                <w:i/>
              </w:rPr>
              <w:t>)</w:t>
            </w:r>
          </w:p>
        </w:tc>
      </w:tr>
      <w:tr w:rsidR="00AE5BFA" w14:paraId="69D825E5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A27DB63" w14:textId="011E1EDA" w:rsidR="00AE5BFA" w:rsidRDefault="00AE5BFA" w:rsidP="00AE5B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A2 Computing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61835E4" w14:textId="350DEFE9" w:rsidR="00AE5BFA" w:rsidRDefault="00AE5BFA" w:rsidP="00AE5BFA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B </w:t>
            </w:r>
            <w:r>
              <w:rPr>
                <w:rFonts w:ascii="Calibri" w:eastAsia="Calibri" w:hAnsi="Calibri" w:cs="Calibri"/>
                <w:i/>
              </w:rPr>
              <w:t>(B, D)</w:t>
            </w:r>
          </w:p>
        </w:tc>
      </w:tr>
      <w:tr w:rsidR="00AE5BFA" w14:paraId="576059F7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432B9A1" w14:textId="31EBFB5C" w:rsidR="00AE5BFA" w:rsidRDefault="00AE5BFA" w:rsidP="00AE5B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Computing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9081D7F" w14:textId="140C4E5D" w:rsidR="00AE5BFA" w:rsidRDefault="00AE5BFA" w:rsidP="00AE5B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i/>
              </w:rPr>
              <w:t>(A, A)</w:t>
            </w:r>
          </w:p>
        </w:tc>
      </w:tr>
      <w:tr w:rsidR="00AE5BFA" w14:paraId="56058474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66847DA" w14:textId="71DFA559" w:rsidR="00AE5BFA" w:rsidRDefault="00AE5BFA" w:rsidP="00AE5B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Psychology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99937FC" w14:textId="7BD4D09D" w:rsidR="00AE5BFA" w:rsidRDefault="00AE5BFA" w:rsidP="00AE5B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i/>
              </w:rPr>
              <w:t>(B, A)</w:t>
            </w:r>
          </w:p>
        </w:tc>
      </w:tr>
      <w:tr w:rsidR="00AE5BFA" w14:paraId="33A43799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CB7420A" w14:textId="677FD86E" w:rsidR="00AE5BFA" w:rsidRDefault="00AE5BFA" w:rsidP="00AE5B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Sociology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D6D42B1" w14:textId="22350A80" w:rsidR="00AE5BFA" w:rsidRDefault="00AE5BFA" w:rsidP="00AE5B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 </w:t>
            </w:r>
            <w:r>
              <w:rPr>
                <w:rFonts w:ascii="Calibri" w:eastAsia="Calibri" w:hAnsi="Calibri" w:cs="Calibri"/>
                <w:i/>
              </w:rPr>
              <w:t>(C, B)</w:t>
            </w:r>
          </w:p>
        </w:tc>
      </w:tr>
      <w:tr w:rsidR="004C30E3" w14:paraId="09E06B14" w14:textId="77777777" w:rsidTr="00A82AF9">
        <w:trPr>
          <w:trHeight w:val="153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68AE783" w14:textId="69CEED57" w:rsidR="004C30E3" w:rsidRDefault="00AE5BFA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Westfield Academy</w:t>
            </w:r>
            <w:r w:rsidR="00D255A3">
              <w:rPr>
                <w:rFonts w:ascii="Calibri" w:eastAsia="Calibri" w:hAnsi="Calibri" w:cs="Calibri"/>
                <w:b/>
              </w:rPr>
              <w:t xml:space="preserve"> </w:t>
            </w:r>
            <w:r w:rsidR="00D255A3">
              <w:rPr>
                <w:rFonts w:ascii="Calibri" w:eastAsia="Calibri" w:hAnsi="Calibri" w:cs="Calibri"/>
              </w:rPr>
              <w:t>(20</w:t>
            </w:r>
            <w:r>
              <w:rPr>
                <w:rFonts w:ascii="Calibri" w:eastAsia="Calibri" w:hAnsi="Calibri" w:cs="Calibri"/>
              </w:rPr>
              <w:t>08</w:t>
            </w:r>
            <w:r w:rsidR="00D255A3">
              <w:rPr>
                <w:rFonts w:ascii="Calibri" w:eastAsia="Calibri" w:hAnsi="Calibri" w:cs="Calibri"/>
              </w:rPr>
              <w:t xml:space="preserve"> - 201</w:t>
            </w:r>
            <w:r>
              <w:rPr>
                <w:rFonts w:ascii="Calibri" w:eastAsia="Calibri" w:hAnsi="Calibri" w:cs="Calibri"/>
              </w:rPr>
              <w:t>3</w:t>
            </w:r>
            <w:r w:rsidR="00D255A3">
              <w:rPr>
                <w:rFonts w:ascii="Calibri" w:eastAsia="Calibri" w:hAnsi="Calibri" w:cs="Calibri"/>
              </w:rPr>
              <w:t>)</w:t>
            </w:r>
          </w:p>
        </w:tc>
      </w:tr>
      <w:tr w:rsidR="004C30E3" w14:paraId="38BA9852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178939E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Subject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9C3D477" w14:textId="77777777" w:rsidR="004C30E3" w:rsidRDefault="00D255A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Grade </w:t>
            </w:r>
            <w:r>
              <w:rPr>
                <w:rFonts w:ascii="Calibri" w:eastAsia="Calibri" w:hAnsi="Calibri" w:cs="Calibri"/>
                <w:b/>
                <w:i/>
              </w:rPr>
              <w:t>(Units)</w:t>
            </w:r>
          </w:p>
        </w:tc>
      </w:tr>
      <w:tr w:rsidR="00D108BC" w14:paraId="435CE0B7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97264E1" w14:textId="0A844456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D108BC">
              <w:rPr>
                <w:rFonts w:ascii="Calibri" w:eastAsia="Calibri" w:hAnsi="Calibri" w:cs="Calibri"/>
              </w:rPr>
              <w:t>GCSE Maths - Higher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4950139" w14:textId="21CF79E6" w:rsidR="00D108BC" w:rsidRDefault="00D108BC" w:rsidP="00D108B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A* </w:t>
            </w:r>
            <w:r>
              <w:rPr>
                <w:rFonts w:ascii="Calibri" w:eastAsia="Calibri" w:hAnsi="Calibri" w:cs="Calibri"/>
                <w:i/>
              </w:rPr>
              <w:t>(A*, A, A)</w:t>
            </w:r>
          </w:p>
        </w:tc>
      </w:tr>
      <w:tr w:rsidR="00D108BC" w14:paraId="1098B7B0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D25B3BB" w14:textId="1DF1E50F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D108BC">
              <w:rPr>
                <w:rFonts w:ascii="Calibri" w:eastAsia="Calibri" w:hAnsi="Calibri" w:cs="Calibri"/>
              </w:rPr>
              <w:t>GCSE Science</w:t>
            </w:r>
            <w:r>
              <w:rPr>
                <w:rFonts w:ascii="Calibri" w:eastAsia="Calibri" w:hAnsi="Calibri" w:cs="Calibri"/>
              </w:rPr>
              <w:t xml:space="preserve"> - Core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A6CF251" w14:textId="1D7C3645" w:rsidR="00D108BC" w:rsidRDefault="00D108BC" w:rsidP="00D108B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B</w:t>
            </w:r>
          </w:p>
        </w:tc>
      </w:tr>
      <w:tr w:rsidR="00D108BC" w14:paraId="3C97EF2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DCB9F7F" w14:textId="4E9DAF30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D108BC">
              <w:rPr>
                <w:rFonts w:ascii="Calibri" w:eastAsia="Calibri" w:hAnsi="Calibri" w:cs="Calibri"/>
              </w:rPr>
              <w:t>GCSE Physics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7B2ACB2" w14:textId="04159A84" w:rsidR="00D108BC" w:rsidRDefault="00D108BC" w:rsidP="00D108B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108BC" w14:paraId="10843BC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BBF41E7" w14:textId="520014C6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D108BC">
              <w:rPr>
                <w:rFonts w:ascii="Calibri" w:eastAsia="Calibri" w:hAnsi="Calibri" w:cs="Calibri"/>
              </w:rPr>
              <w:t>GCSE English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350095E" w14:textId="53DFBD22" w:rsidR="00D108BC" w:rsidRDefault="00D108BC" w:rsidP="00D108B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D108BC" w14:paraId="1D8D74E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41849AE" w14:textId="1A258318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D108BC">
              <w:rPr>
                <w:rFonts w:ascii="Calibri" w:eastAsia="Calibri" w:hAnsi="Calibri" w:cs="Calibri"/>
              </w:rPr>
              <w:t>BTEC Applied Science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2CF80CF" w14:textId="6791921E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D108BC" w14:paraId="49197150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ABFCBE5" w14:textId="5928B2A3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ICT Functional Skills - Level 2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AFDE3D1" w14:textId="532318AA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D108BC" w14:paraId="0979801A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1A3C3AE" w14:textId="591B2C17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OCR National ICT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296AD0D" w14:textId="4AEF48B4" w:rsidR="00D108BC" w:rsidRDefault="00D108BC" w:rsidP="00D108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Merit</w:t>
            </w:r>
          </w:p>
        </w:tc>
      </w:tr>
    </w:tbl>
    <w:p w14:paraId="3BF733D0" w14:textId="77777777" w:rsidR="004C30E3" w:rsidRDefault="004C30E3"/>
    <w:p w14:paraId="158B9492" w14:textId="77777777" w:rsidR="004C30E3" w:rsidRDefault="004C30E3"/>
    <w:tbl>
      <w:tblPr>
        <w:tblStyle w:val="a2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3010"/>
        <w:gridCol w:w="3010"/>
      </w:tblGrid>
      <w:tr w:rsidR="004C30E3" w14:paraId="7EE1EAD3" w14:textId="77777777" w:rsidTr="009B6D95">
        <w:trPr>
          <w:trHeight w:val="51"/>
        </w:trPr>
        <w:tc>
          <w:tcPr>
            <w:tcW w:w="902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6CF6EFF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Employment History</w:t>
            </w:r>
          </w:p>
        </w:tc>
      </w:tr>
      <w:tr w:rsidR="004C30E3" w14:paraId="0426A909" w14:textId="77777777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BFA97B7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Employer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79B1316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337F109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Duration</w:t>
            </w:r>
          </w:p>
        </w:tc>
      </w:tr>
      <w:tr w:rsidR="0097142A" w14:paraId="6B0A1333" w14:textId="77777777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23DE923" w14:textId="5F5F386A" w:rsidR="0097142A" w:rsidRDefault="00000000">
            <w:pPr>
              <w:widowControl w:val="0"/>
              <w:spacing w:line="240" w:lineRule="auto"/>
            </w:pPr>
            <w:hyperlink r:id="rId11" w:history="1">
              <w:r w:rsidR="0097142A" w:rsidRPr="00B149EC">
                <w:rPr>
                  <w:rStyle w:val="Hyperlink"/>
                  <w:rFonts w:ascii="Calibri" w:eastAsia="Calibri" w:hAnsi="Calibri" w:cs="Calibri"/>
                </w:rPr>
                <w:t>Storm Consultancy</w:t>
              </w:r>
            </w:hyperlink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C258788" w14:textId="39001C2B" w:rsidR="0097142A" w:rsidRDefault="0097142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Ruby on Rails Developer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6CD3F81" w14:textId="6357454D" w:rsidR="0097142A" w:rsidRDefault="0097142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27/05/22 - Present</w:t>
            </w:r>
          </w:p>
        </w:tc>
      </w:tr>
      <w:tr w:rsidR="0097142A" w14:paraId="533F4BE8" w14:textId="77777777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A2F6BAD" w14:textId="62081D68" w:rsidR="0097142A" w:rsidRDefault="0097142A" w:rsidP="0097142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Blueloop</w:t>
            </w:r>
            <w:proofErr w:type="spellEnd"/>
            <w:r>
              <w:rPr>
                <w:rFonts w:ascii="Calibri" w:eastAsia="Calibri" w:hAnsi="Calibri" w:cs="Calibri"/>
              </w:rPr>
              <w:t xml:space="preserve"> Ltd.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842A888" w14:textId="4F67A1E7" w:rsidR="0097142A" w:rsidRDefault="0097142A" w:rsidP="0097142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Technical Resource @ GWR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0485DB1" w14:textId="55BAF1E9" w:rsidR="0097142A" w:rsidRDefault="0097142A" w:rsidP="0097142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17/12/15 - 24/02/16</w:t>
            </w:r>
          </w:p>
        </w:tc>
      </w:tr>
      <w:tr w:rsidR="0097142A" w14:paraId="5FE10CD0" w14:textId="77777777"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4CB5AE" w14:textId="1396220F" w:rsidR="0097142A" w:rsidRDefault="00000000" w:rsidP="0097142A">
            <w:pPr>
              <w:widowControl w:val="0"/>
              <w:spacing w:line="240" w:lineRule="auto"/>
            </w:pPr>
            <w:hyperlink r:id="rId12" w:history="1">
              <w:proofErr w:type="spellStart"/>
              <w:r w:rsidR="0097142A" w:rsidRPr="008D7A08">
                <w:rPr>
                  <w:rStyle w:val="Hyperlink"/>
                  <w:rFonts w:ascii="Calibri" w:eastAsia="Calibri" w:hAnsi="Calibri" w:cs="Calibri"/>
                </w:rPr>
                <w:t>GamePoint</w:t>
              </w:r>
              <w:proofErr w:type="spellEnd"/>
              <w:r w:rsidR="0097142A" w:rsidRPr="008D7A08">
                <w:rPr>
                  <w:rStyle w:val="Hyperlink"/>
                  <w:rFonts w:ascii="Calibri" w:eastAsia="Calibri" w:hAnsi="Calibri" w:cs="Calibri"/>
                </w:rPr>
                <w:t xml:space="preserve"> B.V.</w:t>
              </w:r>
            </w:hyperlink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3E2CD12" w14:textId="01A5679B" w:rsidR="0097142A" w:rsidRDefault="0097142A" w:rsidP="0097142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Junior Front-end Developer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EE204DB" w14:textId="418443BB" w:rsidR="0097142A" w:rsidRDefault="0097142A" w:rsidP="0097142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29/06/15 - 26/07/15</w:t>
            </w:r>
          </w:p>
        </w:tc>
      </w:tr>
    </w:tbl>
    <w:p w14:paraId="24DCBFEC" w14:textId="77777777" w:rsidR="004C30E3" w:rsidRDefault="004C30E3"/>
    <w:p w14:paraId="43BB946E" w14:textId="50F3E204" w:rsidR="009B2951" w:rsidRDefault="009B2951">
      <w:r>
        <w:br w:type="page"/>
      </w:r>
    </w:p>
    <w:tbl>
      <w:tblPr>
        <w:tblStyle w:val="a3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14"/>
      </w:tblGrid>
      <w:tr w:rsidR="004C30E3" w14:paraId="655E8641" w14:textId="77777777" w:rsidTr="009B6D95">
        <w:trPr>
          <w:trHeight w:val="167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E3A15AF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Skills</w:t>
            </w:r>
          </w:p>
        </w:tc>
      </w:tr>
      <w:tr w:rsidR="004C30E3" w14:paraId="2C09A974" w14:textId="77777777" w:rsidTr="00210C93">
        <w:trPr>
          <w:trHeight w:val="78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65167D7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</w:t>
            </w:r>
          </w:p>
        </w:tc>
      </w:tr>
      <w:tr w:rsidR="004C30E3" w14:paraId="04C83EAA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9B694D8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C78E3CF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Native language</w:t>
            </w:r>
          </w:p>
        </w:tc>
      </w:tr>
      <w:tr w:rsidR="004C30E3" w14:paraId="4E8AFA88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118B7A8" w14:textId="77777777" w:rsidR="004C30E3" w:rsidRDefault="00D255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Dutch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C4A6ED6" w14:textId="3AEFE9EA" w:rsidR="004C30E3" w:rsidRDefault="0039537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Rond</w:t>
            </w:r>
            <w:proofErr w:type="spellEnd"/>
            <w:r>
              <w:rPr>
                <w:rFonts w:ascii="Calibri" w:eastAsia="Calibri" w:hAnsi="Calibri" w:cs="Calibri"/>
              </w:rPr>
              <w:t xml:space="preserve"> B1/B2 </w:t>
            </w:r>
            <w:proofErr w:type="spellStart"/>
            <w:r>
              <w:rPr>
                <w:rFonts w:ascii="Calibri" w:eastAsia="Calibri" w:hAnsi="Calibri" w:cs="Calibri"/>
              </w:rPr>
              <w:t>niveau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zelf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geleerd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4F0E" w14:paraId="7928E724" w14:textId="77777777" w:rsidTr="00210C93">
        <w:trPr>
          <w:trHeight w:val="43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6B06BEB" w14:textId="0382E42E" w:rsidR="00154F0E" w:rsidRPr="00154F0E" w:rsidRDefault="00154F0E">
            <w:pPr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</w:rPr>
              <w:t>Certificates</w:t>
            </w:r>
          </w:p>
        </w:tc>
      </w:tr>
      <w:tr w:rsidR="00154F0E" w14:paraId="25B6DE48" w14:textId="77777777" w:rsidTr="00730ACE">
        <w:trPr>
          <w:trHeight w:val="237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9798381" w14:textId="6C923CA2" w:rsidR="00154F0E" w:rsidRPr="00154F0E" w:rsidRDefault="00154F0E">
            <w:pPr>
              <w:widowControl w:val="0"/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University of Plymouth “Health and Safety” Course</w:t>
            </w:r>
          </w:p>
        </w:tc>
      </w:tr>
      <w:tr w:rsidR="00154F0E" w14:paraId="37B519B0" w14:textId="77777777" w:rsidTr="00730ACE">
        <w:trPr>
          <w:trHeight w:val="172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6654FD9" w14:textId="412D04BE" w:rsidR="00154F0E" w:rsidRDefault="00154F0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University of Plymouth “Unconscious Bias” Course</w:t>
            </w:r>
          </w:p>
        </w:tc>
      </w:tr>
      <w:tr w:rsidR="00154F0E" w14:paraId="7A567AB2" w14:textId="77777777" w:rsidTr="00730ACE">
        <w:trPr>
          <w:trHeight w:val="265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1CF5757" w14:textId="771BCA75" w:rsidR="00154F0E" w:rsidRDefault="00154F0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University of Plymouth “Diversity in the Workplace” Course</w:t>
            </w:r>
          </w:p>
        </w:tc>
      </w:tr>
      <w:tr w:rsidR="004C30E3" w14:paraId="322D6974" w14:textId="77777777" w:rsidTr="009B6D95">
        <w:trPr>
          <w:trHeight w:val="211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4BA17BC" w14:textId="23740F26" w:rsidR="004C30E3" w:rsidRDefault="00C0555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Web </w:t>
            </w:r>
            <w:r w:rsidR="00D255A3">
              <w:rPr>
                <w:rFonts w:ascii="Calibri" w:eastAsia="Calibri" w:hAnsi="Calibri" w:cs="Calibri"/>
                <w:b/>
              </w:rPr>
              <w:t>Development</w:t>
            </w:r>
          </w:p>
        </w:tc>
      </w:tr>
      <w:tr w:rsidR="00195A15" w14:paraId="34D8DC17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1D1563F" w14:textId="348CCE07" w:rsidR="00195A15" w:rsidRPr="00195A15" w:rsidRDefault="00195A15" w:rsidP="006647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Ruby on Rails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bCs/>
              </w:rPr>
              <w:t>1 year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7F7F882" w14:textId="77777777" w:rsidR="00195A15" w:rsidRDefault="00195A15" w:rsidP="00195A1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Worked extensively in Ruby on Rails as part of full-time </w:t>
            </w:r>
            <w:proofErr w:type="gramStart"/>
            <w:r>
              <w:rPr>
                <w:rFonts w:ascii="Calibri" w:eastAsia="Calibri" w:hAnsi="Calibri" w:cs="Calibri"/>
              </w:rPr>
              <w:t>employment</w:t>
            </w:r>
            <w:proofErr w:type="gramEnd"/>
          </w:p>
          <w:p w14:paraId="66E68713" w14:textId="01429E7D" w:rsidR="00195A15" w:rsidRPr="00195A15" w:rsidRDefault="00195A15" w:rsidP="00195A1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Gathered experience in as many facets of the stack as I could, as well as different Rails versions (4 to 7)</w:t>
            </w:r>
          </w:p>
        </w:tc>
      </w:tr>
      <w:tr w:rsidR="0066473A" w14:paraId="34521FA5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37F29AB" w14:textId="6A1CB185" w:rsidR="0066473A" w:rsidRDefault="0066473A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React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bCs/>
              </w:rPr>
              <w:t>1 year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06E58D1" w14:textId="7D7DE1F6" w:rsidR="0066473A" w:rsidRDefault="0066473A" w:rsidP="0066473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University </w:t>
            </w:r>
            <w:r w:rsidR="005728B8">
              <w:rPr>
                <w:rFonts w:ascii="Calibri" w:eastAsia="Calibri" w:hAnsi="Calibri" w:cs="Calibri"/>
              </w:rPr>
              <w:t xml:space="preserve">thesis </w:t>
            </w:r>
            <w:r>
              <w:rPr>
                <w:rFonts w:ascii="Calibri" w:eastAsia="Calibri" w:hAnsi="Calibri" w:cs="Calibri"/>
              </w:rPr>
              <w:t xml:space="preserve">project </w:t>
            </w:r>
            <w:r w:rsidR="00195A15">
              <w:rPr>
                <w:rFonts w:ascii="Calibri" w:eastAsia="Calibri" w:hAnsi="Calibri" w:cs="Calibri"/>
              </w:rPr>
              <w:t>developed</w:t>
            </w:r>
            <w:r>
              <w:rPr>
                <w:rFonts w:ascii="Calibri" w:eastAsia="Calibri" w:hAnsi="Calibri" w:cs="Calibri"/>
              </w:rPr>
              <w:t xml:space="preserve"> in ReactJS</w:t>
            </w:r>
            <w:r w:rsidR="008410D1">
              <w:rPr>
                <w:rFonts w:ascii="Calibri" w:eastAsia="Calibri" w:hAnsi="Calibri" w:cs="Calibri"/>
              </w:rPr>
              <w:t>, as part of the MERN stack</w:t>
            </w:r>
          </w:p>
        </w:tc>
      </w:tr>
      <w:tr w:rsidR="0039537C" w14:paraId="1AAEB023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706FC94" w14:textId="24139D8C" w:rsidR="0039537C" w:rsidRPr="0039537C" w:rsidRDefault="0039537C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Express</w:t>
            </w:r>
            <w:r w:rsidR="00916587">
              <w:rPr>
                <w:rFonts w:ascii="Calibri" w:eastAsia="Calibri" w:hAnsi="Calibri" w:cs="Calibri"/>
              </w:rPr>
              <w:t>.js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bCs/>
              </w:rPr>
              <w:t>1 year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2149540" w14:textId="48D677BF" w:rsidR="0039537C" w:rsidRDefault="0039537C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during university for two projects: a </w:t>
            </w:r>
            <w:proofErr w:type="spellStart"/>
            <w:r>
              <w:rPr>
                <w:rFonts w:ascii="Calibri" w:eastAsia="Calibri" w:hAnsi="Calibri" w:cs="Calibri"/>
                <w:i/>
                <w:iCs/>
              </w:rPr>
              <w:t>Pazaak</w:t>
            </w:r>
            <w:proofErr w:type="spellEnd"/>
            <w:r>
              <w:rPr>
                <w:rFonts w:ascii="Calibri" w:eastAsia="Calibri" w:hAnsi="Calibri" w:cs="Calibri"/>
              </w:rPr>
              <w:t xml:space="preserve"> clone and my </w:t>
            </w:r>
            <w:r w:rsidR="005728B8">
              <w:rPr>
                <w:rFonts w:ascii="Calibri" w:eastAsia="Calibri" w:hAnsi="Calibri" w:cs="Calibri"/>
              </w:rPr>
              <w:t xml:space="preserve">thesis </w:t>
            </w:r>
            <w:r>
              <w:rPr>
                <w:rFonts w:ascii="Calibri" w:eastAsia="Calibri" w:hAnsi="Calibri" w:cs="Calibri"/>
              </w:rPr>
              <w:t>project, as part of the MERN stack</w:t>
            </w:r>
          </w:p>
        </w:tc>
      </w:tr>
      <w:tr w:rsidR="005728B8" w14:paraId="55C09A9C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3B793B1" w14:textId="498C3404" w:rsidR="005728B8" w:rsidRDefault="005728B8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Node</w:t>
            </w:r>
            <w:r w:rsidR="00916587">
              <w:rPr>
                <w:rFonts w:ascii="Calibri" w:eastAsia="Calibri" w:hAnsi="Calibri" w:cs="Calibri"/>
              </w:rPr>
              <w:t>.js</w:t>
            </w:r>
          </w:p>
          <w:p w14:paraId="2AEF57BA" w14:textId="65BDFC69" w:rsidR="005728B8" w:rsidRPr="005728B8" w:rsidRDefault="005728B8" w:rsidP="006647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2 years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B054F51" w14:textId="2FC1EB96" w:rsidR="005728B8" w:rsidRDefault="005728B8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part of MERN and Ruby on Rails experience</w:t>
            </w:r>
          </w:p>
        </w:tc>
      </w:tr>
      <w:tr w:rsidR="0066473A" w14:paraId="4A471F92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3F7905A" w14:textId="7449802A" w:rsidR="0066473A" w:rsidRDefault="0066473A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bCs/>
              </w:rPr>
              <w:t>7+ years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3F25814" w14:textId="77777777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991060">
              <w:rPr>
                <w:rFonts w:ascii="Calibri" w:eastAsia="Calibri" w:hAnsi="Calibri" w:cs="Calibri"/>
              </w:rPr>
              <w:t>Modern ECMA6</w:t>
            </w:r>
          </w:p>
          <w:p w14:paraId="26329261" w14:textId="77777777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991060">
              <w:rPr>
                <w:rFonts w:ascii="Calibri" w:eastAsia="Calibri" w:hAnsi="Calibri" w:cs="Calibri"/>
              </w:rPr>
              <w:t>Client-server interaction</w:t>
            </w:r>
          </w:p>
          <w:p w14:paraId="6B698603" w14:textId="0EC49270" w:rsidR="0066473A" w:rsidRPr="00991060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991060">
              <w:rPr>
                <w:rFonts w:ascii="Calibri" w:eastAsia="Calibri" w:hAnsi="Calibri" w:cs="Calibri"/>
              </w:rPr>
              <w:t>HTML5 graphics and canvas handling</w:t>
            </w:r>
          </w:p>
        </w:tc>
      </w:tr>
      <w:tr w:rsidR="0066473A" w14:paraId="48519BA3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3BEE254" w14:textId="77777777" w:rsidR="0066473A" w:rsidRDefault="0066473A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 &amp; CSS</w:t>
            </w:r>
          </w:p>
          <w:p w14:paraId="342FBB79" w14:textId="02C2C7AC" w:rsidR="0066473A" w:rsidRPr="00991060" w:rsidRDefault="0066473A" w:rsidP="006647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7+ years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1F9308E" w14:textId="258479A5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HTML5 &amp; CSS3</w:t>
            </w:r>
          </w:p>
          <w:p w14:paraId="663B7273" w14:textId="186C52DF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Flexbox &amp; CSS Grid</w:t>
            </w:r>
          </w:p>
          <w:p w14:paraId="7ABEB477" w14:textId="77777777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SASS</w:t>
            </w:r>
          </w:p>
          <w:p w14:paraId="2637DE23" w14:textId="1187E5B8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Modern design trends</w:t>
            </w:r>
          </w:p>
        </w:tc>
      </w:tr>
      <w:tr w:rsidR="0066473A" w14:paraId="18CEC982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40512C7" w14:textId="42D6DD4B" w:rsidR="00195A15" w:rsidRPr="00195A15" w:rsidRDefault="0066473A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</w:t>
            </w:r>
            <w:r>
              <w:rPr>
                <w:rFonts w:ascii="Calibri" w:eastAsia="Calibri" w:hAnsi="Calibri" w:cs="Calibri"/>
              </w:rPr>
              <w:br/>
            </w:r>
            <w:r w:rsidR="00195A15">
              <w:rPr>
                <w:rFonts w:ascii="Calibri" w:eastAsia="Calibri" w:hAnsi="Calibri" w:cs="Calibri"/>
                <w:b/>
                <w:bCs/>
              </w:rPr>
              <w:t xml:space="preserve">4 years </w:t>
            </w:r>
            <w:r w:rsidR="00195A15">
              <w:rPr>
                <w:rFonts w:ascii="Calibri" w:eastAsia="Calibri" w:hAnsi="Calibri" w:cs="Calibri"/>
              </w:rPr>
              <w:t>(hobby level)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8226167" w14:textId="31D00FDB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991060">
              <w:rPr>
                <w:rFonts w:ascii="Calibri" w:eastAsia="Calibri" w:hAnsi="Calibri" w:cs="Calibri"/>
              </w:rPr>
              <w:t>Developed custom backends for client and own</w:t>
            </w:r>
            <w:r w:rsidR="00195A15">
              <w:rPr>
                <w:rFonts w:ascii="Calibri" w:eastAsia="Calibri" w:hAnsi="Calibri" w:cs="Calibri"/>
              </w:rPr>
              <w:t xml:space="preserve"> pre-university</w:t>
            </w:r>
            <w:r w:rsidRPr="00991060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991060">
              <w:rPr>
                <w:rFonts w:ascii="Calibri" w:eastAsia="Calibri" w:hAnsi="Calibri" w:cs="Calibri"/>
              </w:rPr>
              <w:t>projects</w:t>
            </w:r>
            <w:proofErr w:type="gramEnd"/>
          </w:p>
          <w:p w14:paraId="19FF7BC5" w14:textId="77777777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991060">
              <w:rPr>
                <w:rFonts w:ascii="Calibri" w:eastAsia="Calibri" w:hAnsi="Calibri" w:cs="Calibri"/>
              </w:rPr>
              <w:t>RESTful API</w:t>
            </w:r>
          </w:p>
          <w:p w14:paraId="793BF5C0" w14:textId="77777777" w:rsidR="0066473A" w:rsidRDefault="0066473A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991060">
              <w:rPr>
                <w:rFonts w:ascii="Calibri" w:eastAsia="Calibri" w:hAnsi="Calibri" w:cs="Calibri"/>
              </w:rPr>
              <w:t>CMS construction</w:t>
            </w:r>
          </w:p>
          <w:p w14:paraId="01AE5A67" w14:textId="0C4FC801" w:rsidR="0066473A" w:rsidRDefault="0066473A" w:rsidP="006647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991060">
              <w:rPr>
                <w:rFonts w:ascii="Calibri" w:eastAsia="Calibri" w:hAnsi="Calibri" w:cs="Calibri"/>
              </w:rPr>
              <w:t>MySQL interaction (via PDO)</w:t>
            </w:r>
          </w:p>
        </w:tc>
      </w:tr>
      <w:tr w:rsidR="0066473A" w14:paraId="0C92EB79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EC99F20" w14:textId="22D44B1F" w:rsidR="0066473A" w:rsidRPr="00510EF8" w:rsidRDefault="0066473A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 Databases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bCs/>
              </w:rPr>
              <w:t>7+ years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C7C352F" w14:textId="51F7F315" w:rsidR="0066473A" w:rsidRPr="00ED0A3C" w:rsidRDefault="008F5ED9" w:rsidP="009412A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Relational database</w:t>
            </w:r>
            <w:r w:rsidR="0066473A" w:rsidRPr="00ED0A3C">
              <w:rPr>
                <w:rFonts w:ascii="Calibri" w:eastAsia="Calibri" w:hAnsi="Calibri" w:cs="Calibri"/>
              </w:rPr>
              <w:t xml:space="preserve"> </w:t>
            </w:r>
            <w:r w:rsidR="0066473A">
              <w:rPr>
                <w:rFonts w:ascii="Calibri" w:eastAsia="Calibri" w:hAnsi="Calibri" w:cs="Calibri"/>
              </w:rPr>
              <w:t>d</w:t>
            </w:r>
            <w:r w:rsidR="0066473A" w:rsidRPr="00ED0A3C">
              <w:rPr>
                <w:rFonts w:ascii="Calibri" w:eastAsia="Calibri" w:hAnsi="Calibri" w:cs="Calibri"/>
              </w:rPr>
              <w:t>esign</w:t>
            </w:r>
            <w:r w:rsidR="00CE58C9">
              <w:rPr>
                <w:rFonts w:ascii="Calibri" w:eastAsia="Calibri" w:hAnsi="Calibri" w:cs="Calibri"/>
              </w:rPr>
              <w:t xml:space="preserve"> and </w:t>
            </w:r>
            <w:r w:rsidR="0066473A" w:rsidRPr="00ED0A3C">
              <w:rPr>
                <w:rFonts w:ascii="Calibri" w:eastAsia="Calibri" w:hAnsi="Calibri" w:cs="Calibri"/>
              </w:rPr>
              <w:t>implementation</w:t>
            </w:r>
          </w:p>
          <w:p w14:paraId="47EA8F94" w14:textId="7701BC82" w:rsidR="00210C93" w:rsidRDefault="0066473A" w:rsidP="00751CA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scripting</w:t>
            </w:r>
            <w:r w:rsidR="00751CAA">
              <w:rPr>
                <w:rFonts w:ascii="Calibri" w:eastAsia="Calibri" w:hAnsi="Calibri" w:cs="Calibri"/>
              </w:rPr>
              <w:t>, p</w:t>
            </w:r>
            <w:r w:rsidR="00210C93">
              <w:rPr>
                <w:rFonts w:ascii="Calibri" w:eastAsia="Calibri" w:hAnsi="Calibri" w:cs="Calibri"/>
              </w:rPr>
              <w:t xml:space="preserve">rocedures, triggers, </w:t>
            </w:r>
            <w:r w:rsidR="009B153D">
              <w:rPr>
                <w:rFonts w:ascii="Calibri" w:eastAsia="Calibri" w:hAnsi="Calibri" w:cs="Calibri"/>
              </w:rPr>
              <w:t>etc.</w:t>
            </w:r>
          </w:p>
        </w:tc>
      </w:tr>
      <w:tr w:rsidR="00606E61" w14:paraId="55593A61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410099B" w14:textId="77777777" w:rsidR="00606E61" w:rsidRDefault="00606E61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27508">
              <w:rPr>
                <w:rFonts w:ascii="Calibri" w:eastAsia="Calibri" w:hAnsi="Calibri" w:cs="Calibri"/>
              </w:rPr>
              <w:lastRenderedPageBreak/>
              <w:t>CouchDB/PouchDB</w:t>
            </w:r>
          </w:p>
          <w:p w14:paraId="73A4F55E" w14:textId="5A8202FD" w:rsidR="00627508" w:rsidRPr="00627508" w:rsidRDefault="00627508" w:rsidP="006647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 year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77823B1" w14:textId="70BA2EFF" w:rsidR="00482E9A" w:rsidRDefault="00482E9A" w:rsidP="006647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Utilised PouchDB for university </w:t>
            </w:r>
            <w:r w:rsidR="00195A15">
              <w:rPr>
                <w:rFonts w:ascii="Calibri" w:eastAsia="Calibri" w:hAnsi="Calibri" w:cs="Calibri"/>
              </w:rPr>
              <w:t xml:space="preserve">thesis </w:t>
            </w:r>
            <w:r>
              <w:rPr>
                <w:rFonts w:ascii="Calibri" w:eastAsia="Calibri" w:hAnsi="Calibri" w:cs="Calibri"/>
              </w:rPr>
              <w:t>projec</w:t>
            </w:r>
            <w:r w:rsidR="008D0AA9">
              <w:rPr>
                <w:rFonts w:ascii="Calibri" w:eastAsia="Calibri" w:hAnsi="Calibri" w:cs="Calibri"/>
              </w:rPr>
              <w:t>t</w:t>
            </w:r>
          </w:p>
          <w:p w14:paraId="1A65FAF5" w14:textId="33B1CFA8" w:rsidR="00606E61" w:rsidRDefault="00482E9A" w:rsidP="006647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Utilised PouchDB as part of the MERN stack for </w:t>
            </w:r>
            <w:r>
              <w:rPr>
                <w:rFonts w:ascii="Calibri" w:eastAsia="Calibri" w:hAnsi="Calibri" w:cs="Calibri"/>
                <w:i/>
                <w:iCs/>
              </w:rPr>
              <w:t>Full-Stack Development</w:t>
            </w:r>
            <w:r>
              <w:rPr>
                <w:rFonts w:ascii="Calibri" w:eastAsia="Calibri" w:hAnsi="Calibri" w:cs="Calibri"/>
              </w:rPr>
              <w:t xml:space="preserve"> at university</w:t>
            </w:r>
          </w:p>
        </w:tc>
      </w:tr>
      <w:tr w:rsidR="00D356B1" w14:paraId="2EEB0AD9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237B164" w14:textId="5B6EEE33" w:rsidR="00D356B1" w:rsidRPr="00D356B1" w:rsidRDefault="00D356B1" w:rsidP="006647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Agile development</w:t>
            </w:r>
            <w:r>
              <w:rPr>
                <w:rFonts w:ascii="Calibri" w:eastAsia="Calibri" w:hAnsi="Calibri" w:cs="Calibri"/>
              </w:rPr>
              <w:br/>
            </w:r>
            <w:r w:rsidR="00195A15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  <w:b/>
                <w:bCs/>
              </w:rPr>
              <w:t xml:space="preserve"> years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4FF2141" w14:textId="77777777" w:rsidR="00D356B1" w:rsidRDefault="00D356B1" w:rsidP="006647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Familiar working within an Agile framework (Scrum)</w:t>
            </w:r>
          </w:p>
          <w:p w14:paraId="1D9D1994" w14:textId="4B49A68B" w:rsidR="00F553EC" w:rsidRDefault="00F553EC" w:rsidP="0066473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Experience working with Kanban-style boards, e.g. Jira</w:t>
            </w:r>
            <w:r w:rsidR="00C914B4">
              <w:rPr>
                <w:rFonts w:ascii="Calibri" w:eastAsia="Calibri" w:hAnsi="Calibri" w:cs="Calibri"/>
              </w:rPr>
              <w:t xml:space="preserve"> and Trello</w:t>
            </w:r>
          </w:p>
        </w:tc>
      </w:tr>
      <w:tr w:rsidR="0066473A" w14:paraId="1794B575" w14:textId="77777777" w:rsidTr="005B3A95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033C6AA" w14:textId="497E2E4F" w:rsidR="0066473A" w:rsidRDefault="0066473A" w:rsidP="0066473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Other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714C182" w14:textId="3C600EE8" w:rsidR="00D06109" w:rsidRDefault="00D06109" w:rsidP="0066473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Very familiar</w:t>
            </w:r>
            <w:proofErr w:type="gramEnd"/>
            <w:r>
              <w:rPr>
                <w:rFonts w:ascii="Calibri" w:eastAsia="Calibri" w:hAnsi="Calibri" w:cs="Calibri"/>
              </w:rPr>
              <w:t xml:space="preserve"> with Git</w:t>
            </w:r>
            <w:r w:rsidR="00195A15">
              <w:rPr>
                <w:rFonts w:ascii="Calibri" w:eastAsia="Calibri" w:hAnsi="Calibri" w:cs="Calibri"/>
              </w:rPr>
              <w:t>, GitHub, GitHub Actions, etc.</w:t>
            </w:r>
          </w:p>
          <w:p w14:paraId="4C28BADD" w14:textId="139B1A8C" w:rsidR="0074405E" w:rsidRDefault="0074405E" w:rsidP="0066473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Familiar with Heroku deployment</w:t>
            </w:r>
          </w:p>
          <w:p w14:paraId="405639D0" w14:textId="5859BA0E" w:rsidR="0074405E" w:rsidRDefault="0074405E" w:rsidP="0066473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Familiar with AWS</w:t>
            </w:r>
          </w:p>
          <w:p w14:paraId="3F79CFB3" w14:textId="2FFDCAEF" w:rsidR="00195A15" w:rsidRDefault="00195A15" w:rsidP="0066473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Trello, Asana, Bandcamp and GitHub Projects experience</w:t>
            </w:r>
          </w:p>
          <w:p w14:paraId="6D595813" w14:textId="737838CA" w:rsidR="00FB7FBE" w:rsidRPr="00994FFA" w:rsidRDefault="00195A15" w:rsidP="00994FFA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Experience creating professional greenfield projects</w:t>
            </w:r>
            <w:r w:rsidR="00FB7FBE" w:rsidRPr="00994FF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3852949" w14:textId="0A8A236D" w:rsidR="00F12477" w:rsidRDefault="00F12477"/>
    <w:p w14:paraId="068DC04C" w14:textId="77777777" w:rsidR="004C30E3" w:rsidRDefault="004C30E3"/>
    <w:tbl>
      <w:tblPr>
        <w:tblStyle w:val="a4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641"/>
        <w:gridCol w:w="5388"/>
      </w:tblGrid>
      <w:tr w:rsidR="004C30E3" w14:paraId="1157A367" w14:textId="77777777" w:rsidTr="009B6D95">
        <w:trPr>
          <w:trHeight w:val="286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716D0DF" w14:textId="40B25F01" w:rsidR="004C30E3" w:rsidRPr="00C107F6" w:rsidRDefault="001975A3">
            <w:pPr>
              <w:widowControl w:val="0"/>
              <w:spacing w:line="240" w:lineRule="auto"/>
              <w:rPr>
                <w:bCs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Projects</w:t>
            </w:r>
          </w:p>
        </w:tc>
      </w:tr>
      <w:tr w:rsidR="001975A3" w14:paraId="0F12FB2C" w14:textId="77777777" w:rsidTr="0013264B">
        <w:tc>
          <w:tcPr>
            <w:tcW w:w="3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5D71DD7" w14:textId="50FAB7BE" w:rsidR="001975A3" w:rsidRDefault="000000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hyperlink r:id="rId13" w:history="1">
              <w:r w:rsidR="001975A3" w:rsidRPr="0013264B">
                <w:rPr>
                  <w:rStyle w:val="Hyperlink"/>
                  <w:rFonts w:asciiTheme="minorHAnsi" w:hAnsiTheme="minorHAnsi" w:cstheme="minorHAnsi"/>
                </w:rPr>
                <w:t>LEMA: Linguistic Etymology Map Assistant</w:t>
              </w:r>
            </w:hyperlink>
          </w:p>
          <w:p w14:paraId="4F3E6B5D" w14:textId="688B59B3" w:rsidR="00EE5579" w:rsidRPr="001C40C5" w:rsidRDefault="00EE5579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Pr="0013264B">
              <w:rPr>
                <w:rFonts w:asciiTheme="minorHAnsi" w:hAnsiTheme="minorHAnsi" w:cstheme="minorHAnsi"/>
              </w:rPr>
              <w:t>http://lema-tool.herokuapp.com</w:t>
            </w:r>
            <w:r>
              <w:rPr>
                <w:rFonts w:asciiTheme="minorHAnsi" w:hAnsiTheme="minorHAnsi" w:cstheme="minorHAnsi"/>
              </w:rPr>
              <w:t>)</w:t>
            </w:r>
            <w:r w:rsidR="00DA44CD">
              <w:rPr>
                <w:rFonts w:asciiTheme="minorHAnsi" w:hAnsiTheme="minorHAnsi" w:cstheme="minorHAnsi"/>
              </w:rPr>
              <w:br/>
            </w:r>
            <w:r w:rsidR="00DA44CD">
              <w:rPr>
                <w:rFonts w:asciiTheme="minorHAnsi" w:hAnsiTheme="minorHAnsi" w:cstheme="minorHAnsi"/>
              </w:rPr>
              <w:br/>
              <w:t xml:space="preserve">Demonstration: </w:t>
            </w:r>
            <w:hyperlink r:id="rId14" w:history="1">
              <w:r w:rsidR="00DA44CD" w:rsidRPr="00FB6371">
                <w:rPr>
                  <w:rStyle w:val="Hyperlink"/>
                  <w:rFonts w:asciiTheme="minorHAnsi" w:hAnsiTheme="minorHAnsi" w:cstheme="minorHAnsi"/>
                </w:rPr>
                <w:t>https://www.youtube.com/watch?v=7k8QdBcTOe0</w:t>
              </w:r>
            </w:hyperlink>
            <w:r w:rsidR="00DA44C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5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10BA415" w14:textId="77777777" w:rsidR="001975A3" w:rsidRDefault="001975A3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tool that blends historical etymological data with an interactive map, allowing users to view, customise, and share maps of the etymological history of any word in almost any language!</w:t>
            </w:r>
          </w:p>
          <w:p w14:paraId="0B940E12" w14:textId="75C5D5CA" w:rsidR="001975A3" w:rsidRDefault="001975A3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Built in React.js using</w:t>
            </w:r>
            <w:r w:rsidR="002B7D39">
              <w:rPr>
                <w:rFonts w:ascii="Calibri" w:eastAsia="Calibri" w:hAnsi="Calibri" w:cs="Calibri"/>
              </w:rPr>
              <w:t xml:space="preserve"> D3.js, </w:t>
            </w:r>
            <w:r w:rsidR="000F1BC3">
              <w:rPr>
                <w:rFonts w:ascii="Calibri" w:eastAsia="Calibri" w:hAnsi="Calibri" w:cs="Calibri"/>
              </w:rPr>
              <w:t>an Express-based</w:t>
            </w:r>
            <w:r>
              <w:rPr>
                <w:rFonts w:ascii="Calibri" w:eastAsia="Calibri" w:hAnsi="Calibri" w:cs="Calibri"/>
              </w:rPr>
              <w:t xml:space="preserve"> RESTful API</w:t>
            </w:r>
            <w:r w:rsidR="00C56267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and PouchDB</w:t>
            </w:r>
          </w:p>
          <w:p w14:paraId="28A9A45B" w14:textId="1929D169" w:rsidR="00F646DD" w:rsidRDefault="00F646DD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was my final-year project at university and was awarded both a 1</w:t>
            </w:r>
            <w:r w:rsidRPr="00F646DD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>-class grade and a prize from the respected Institution of Analysts and Programmers</w:t>
            </w:r>
          </w:p>
        </w:tc>
      </w:tr>
      <w:tr w:rsidR="0074405E" w14:paraId="35FCC00A" w14:textId="77777777" w:rsidTr="0013264B">
        <w:tc>
          <w:tcPr>
            <w:tcW w:w="3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FE0A351" w14:textId="10486F81" w:rsidR="0074405E" w:rsidRDefault="00000000">
            <w:pPr>
              <w:widowControl w:val="0"/>
              <w:spacing w:line="240" w:lineRule="auto"/>
            </w:pPr>
            <w:hyperlink r:id="rId15" w:history="1">
              <w:r w:rsidR="00994FFA" w:rsidRPr="00994FFA">
                <w:rPr>
                  <w:rStyle w:val="Hyperlink"/>
                  <w:rFonts w:asciiTheme="minorHAnsi" w:hAnsiTheme="minorHAnsi"/>
                </w:rPr>
                <w:t>Bath HEMA</w:t>
              </w:r>
            </w:hyperlink>
            <w:r w:rsidR="00994FFA">
              <w:rPr>
                <w:rFonts w:asciiTheme="minorHAnsi" w:hAnsiTheme="minorHAnsi"/>
              </w:rPr>
              <w:br/>
              <w:t>(</w:t>
            </w:r>
            <w:r w:rsidR="00994FFA" w:rsidRPr="00994FFA">
              <w:rPr>
                <w:rFonts w:asciiTheme="minorHAnsi" w:hAnsiTheme="minorHAnsi"/>
              </w:rPr>
              <w:t>https://www.bath-hema.com</w:t>
            </w:r>
            <w:r w:rsidR="00994FFA">
              <w:rPr>
                <w:rFonts w:asciiTheme="minorHAnsi" w:hAnsiTheme="minorHAnsi"/>
              </w:rPr>
              <w:t>)</w:t>
            </w:r>
            <w:r w:rsidR="00EE5579">
              <w:rPr>
                <w:rFonts w:asciiTheme="minorHAnsi" w:hAnsiTheme="minorHAnsi"/>
              </w:rPr>
              <w:br/>
            </w:r>
            <w:r w:rsidR="00EE5579">
              <w:rPr>
                <w:rFonts w:asciiTheme="minorHAnsi" w:hAnsiTheme="minorHAnsi"/>
              </w:rPr>
              <w:br/>
            </w:r>
          </w:p>
        </w:tc>
        <w:tc>
          <w:tcPr>
            <w:tcW w:w="5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8CE3AA1" w14:textId="77777777" w:rsidR="0074405E" w:rsidRDefault="00994FFA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Built in Rails 7</w:t>
            </w:r>
          </w:p>
          <w:p w14:paraId="1918FD81" w14:textId="77777777" w:rsidR="00994FFA" w:rsidRDefault="00994FFA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Deployed with Heroku (with AWS Storage)</w:t>
            </w:r>
          </w:p>
          <w:p w14:paraId="57E637EF" w14:textId="4ADF29C9" w:rsidR="008C36EA" w:rsidRDefault="008C36EA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Bespoke features such as admin-side CMS and “Site Objects” (instructors, courses, etc.)</w:t>
            </w:r>
          </w:p>
        </w:tc>
      </w:tr>
      <w:tr w:rsidR="008D7A08" w14:paraId="2A0E29DE" w14:textId="77777777" w:rsidTr="0013264B">
        <w:tc>
          <w:tcPr>
            <w:tcW w:w="3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F16B1D5" w14:textId="77777777" w:rsidR="008D7A08" w:rsidRDefault="0000000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hyperlink r:id="rId16" w:history="1">
              <w:r w:rsidR="008D7A08" w:rsidRPr="008D7A08">
                <w:rPr>
                  <w:rStyle w:val="Hyperlink"/>
                  <w:rFonts w:asciiTheme="minorHAnsi" w:hAnsiTheme="minorHAnsi"/>
                </w:rPr>
                <w:t>KustomPCs</w:t>
              </w:r>
            </w:hyperlink>
            <w:r w:rsidR="008D7A08">
              <w:rPr>
                <w:rFonts w:asciiTheme="minorHAnsi" w:hAnsiTheme="minorHAnsi"/>
              </w:rPr>
              <w:br/>
              <w:t>(</w:t>
            </w:r>
            <w:r w:rsidR="00556A26" w:rsidRPr="00412C81">
              <w:rPr>
                <w:rFonts w:asciiTheme="minorHAnsi" w:hAnsiTheme="minorHAnsi"/>
              </w:rPr>
              <w:t>https://www.kustompcs.co.uk</w:t>
            </w:r>
            <w:r w:rsidR="008D7A08">
              <w:rPr>
                <w:rFonts w:asciiTheme="minorHAnsi" w:hAnsiTheme="minorHAnsi"/>
              </w:rPr>
              <w:t>)</w:t>
            </w:r>
          </w:p>
          <w:p w14:paraId="3E96462D" w14:textId="45FA9CFD" w:rsidR="00F456FD" w:rsidRPr="00F456FD" w:rsidRDefault="00F456FD">
            <w:pPr>
              <w:widowControl w:val="0"/>
              <w:spacing w:line="240" w:lineRule="auto"/>
              <w:rPr>
                <w:rFonts w:asciiTheme="minorHAnsi" w:hAnsiTheme="minorHAnsi"/>
                <w:i/>
                <w:iCs/>
              </w:rPr>
            </w:pPr>
            <w:r w:rsidRPr="00F456FD">
              <w:rPr>
                <w:rFonts w:asciiTheme="minorHAnsi" w:hAnsiTheme="minorHAnsi"/>
                <w:i/>
                <w:iCs/>
              </w:rPr>
              <w:t>Pre-university</w:t>
            </w:r>
          </w:p>
        </w:tc>
        <w:tc>
          <w:tcPr>
            <w:tcW w:w="5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C8592BA" w14:textId="77777777" w:rsidR="00556A26" w:rsidRDefault="008D7A08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 CS-Cart extensions: “despatch timer” for</w:t>
            </w:r>
            <w:r w:rsidR="004E3BDC">
              <w:rPr>
                <w:rFonts w:ascii="Calibri" w:eastAsia="Calibri" w:hAnsi="Calibri" w:cs="Calibri"/>
              </w:rPr>
              <w:t xml:space="preserve"> all</w:t>
            </w:r>
            <w:r>
              <w:rPr>
                <w:rFonts w:ascii="Calibri" w:eastAsia="Calibri" w:hAnsi="Calibri" w:cs="Calibri"/>
              </w:rPr>
              <w:t xml:space="preserve"> products</w:t>
            </w:r>
            <w:r w:rsidR="00EC71FD">
              <w:rPr>
                <w:rFonts w:ascii="Calibri" w:eastAsia="Calibri" w:hAnsi="Calibri" w:cs="Calibri"/>
              </w:rPr>
              <w:t>; “game scores” lookup table</w:t>
            </w:r>
            <w:r w:rsidR="004E3BDC">
              <w:rPr>
                <w:rFonts w:ascii="Calibri" w:eastAsia="Calibri" w:hAnsi="Calibri" w:cs="Calibri"/>
              </w:rPr>
              <w:t xml:space="preserve"> for CPU/graphics/PC products</w:t>
            </w:r>
          </w:p>
          <w:p w14:paraId="260F0A62" w14:textId="7B19169E" w:rsidR="008D7A08" w:rsidRPr="008D7A08" w:rsidRDefault="008D7A08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Stylesheet touch-up: amended CSS to customer specification, removing </w:t>
            </w:r>
            <w:r w:rsidR="00427791">
              <w:rPr>
                <w:rFonts w:ascii="Calibri" w:eastAsia="Calibri" w:hAnsi="Calibri" w:cs="Calibri"/>
              </w:rPr>
              <w:t xml:space="preserve">considerable </w:t>
            </w:r>
            <w:r>
              <w:rPr>
                <w:rFonts w:ascii="Calibri" w:eastAsia="Calibri" w:hAnsi="Calibri" w:cs="Calibri"/>
              </w:rPr>
              <w:t>unsightly aspects of the UI from a pre-made theme</w:t>
            </w:r>
          </w:p>
        </w:tc>
      </w:tr>
      <w:tr w:rsidR="008D7A08" w14:paraId="0580D9B1" w14:textId="77777777" w:rsidTr="0013264B">
        <w:tc>
          <w:tcPr>
            <w:tcW w:w="3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76E21F2" w14:textId="54FF5B6F" w:rsidR="008D7A08" w:rsidRDefault="00000000" w:rsidP="008D7A08">
            <w:pPr>
              <w:widowControl w:val="0"/>
              <w:spacing w:line="240" w:lineRule="auto"/>
            </w:pPr>
            <w:hyperlink r:id="rId17">
              <w:r w:rsidR="008D7A08">
                <w:rPr>
                  <w:rFonts w:ascii="Calibri" w:eastAsia="Calibri" w:hAnsi="Calibri" w:cs="Calibri"/>
                  <w:color w:val="1155CC"/>
                  <w:u w:val="single"/>
                </w:rPr>
                <w:t>Into Oblivion</w:t>
              </w:r>
            </w:hyperlink>
            <w:r w:rsidR="008D7A08">
              <w:rPr>
                <w:rFonts w:ascii="Calibri" w:eastAsia="Calibri" w:hAnsi="Calibri" w:cs="Calibri"/>
              </w:rPr>
              <w:t xml:space="preserve"> </w:t>
            </w:r>
            <w:r w:rsidR="00E75633">
              <w:rPr>
                <w:rFonts w:ascii="Calibri" w:eastAsia="Calibri" w:hAnsi="Calibri" w:cs="Calibri"/>
              </w:rPr>
              <w:br/>
            </w:r>
            <w:r w:rsidR="008D7A08">
              <w:rPr>
                <w:rFonts w:ascii="Calibri" w:eastAsia="Calibri" w:hAnsi="Calibri" w:cs="Calibri"/>
              </w:rPr>
              <w:t>(http://intooblivion.co.uk)</w:t>
            </w:r>
            <w:r w:rsidR="00F456FD">
              <w:rPr>
                <w:rFonts w:ascii="Calibri" w:eastAsia="Calibri" w:hAnsi="Calibri" w:cs="Calibri"/>
              </w:rPr>
              <w:br/>
            </w:r>
            <w:r w:rsidR="00F456FD" w:rsidRPr="00F456FD">
              <w:rPr>
                <w:rFonts w:asciiTheme="minorHAnsi" w:hAnsiTheme="minorHAnsi"/>
                <w:i/>
                <w:iCs/>
              </w:rPr>
              <w:t>Pre-university</w:t>
            </w:r>
          </w:p>
        </w:tc>
        <w:tc>
          <w:tcPr>
            <w:tcW w:w="5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175C3C3" w14:textId="77777777" w:rsidR="008D7A08" w:rsidRDefault="008D7A08" w:rsidP="008D7A0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personal project; a browser-based adventure RPG. Includes:</w:t>
            </w:r>
          </w:p>
          <w:p w14:paraId="72C84C9D" w14:textId="77777777" w:rsidR="001847D1" w:rsidRPr="001847D1" w:rsidRDefault="008D7A08" w:rsidP="00184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1847D1">
              <w:rPr>
                <w:rFonts w:ascii="Calibri" w:eastAsia="Calibri" w:hAnsi="Calibri" w:cs="Calibri"/>
              </w:rPr>
              <w:t>Huge PHP back-end, handling security and data processing</w:t>
            </w:r>
          </w:p>
          <w:p w14:paraId="0C5C5305" w14:textId="77777777" w:rsidR="001847D1" w:rsidRPr="001847D1" w:rsidRDefault="008D7A08" w:rsidP="00184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1847D1">
              <w:rPr>
                <w:rFonts w:ascii="Calibri" w:eastAsia="Calibri" w:hAnsi="Calibri" w:cs="Calibri"/>
              </w:rPr>
              <w:t>Heavy use of JavaScript to handle the game, including:</w:t>
            </w:r>
          </w:p>
          <w:p w14:paraId="302A5F36" w14:textId="77777777" w:rsidR="001847D1" w:rsidRPr="001847D1" w:rsidRDefault="008D7A08" w:rsidP="001847D1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</w:pPr>
            <w:r w:rsidRPr="001847D1">
              <w:rPr>
                <w:rFonts w:ascii="Calibri" w:eastAsia="Calibri" w:hAnsi="Calibri" w:cs="Calibri"/>
              </w:rPr>
              <w:t>AJAX, for executing back-end processes</w:t>
            </w:r>
            <w:r w:rsidR="00E75633" w:rsidRPr="001847D1">
              <w:rPr>
                <w:rFonts w:ascii="Calibri" w:eastAsia="Calibri" w:hAnsi="Calibri" w:cs="Calibri"/>
              </w:rPr>
              <w:t xml:space="preserve"> via RESTful API</w:t>
            </w:r>
            <w:r w:rsidRPr="001847D1">
              <w:rPr>
                <w:rFonts w:ascii="Calibri" w:eastAsia="Calibri" w:hAnsi="Calibri" w:cs="Calibri"/>
              </w:rPr>
              <w:t xml:space="preserve"> without disrupting </w:t>
            </w:r>
            <w:proofErr w:type="gramStart"/>
            <w:r w:rsidRPr="001847D1">
              <w:rPr>
                <w:rFonts w:ascii="Calibri" w:eastAsia="Calibri" w:hAnsi="Calibri" w:cs="Calibri"/>
              </w:rPr>
              <w:t>gameplay</w:t>
            </w:r>
            <w:proofErr w:type="gramEnd"/>
          </w:p>
          <w:p w14:paraId="2797DB0C" w14:textId="77777777" w:rsidR="001847D1" w:rsidRPr="001847D1" w:rsidRDefault="008D7A08" w:rsidP="001847D1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</w:pPr>
            <w:r w:rsidRPr="001847D1">
              <w:rPr>
                <w:rFonts w:ascii="Calibri" w:eastAsia="Calibri" w:hAnsi="Calibri" w:cs="Calibri"/>
              </w:rPr>
              <w:t>Seamless navigation</w:t>
            </w:r>
          </w:p>
          <w:p w14:paraId="2719027A" w14:textId="5E9224BA" w:rsidR="008D7A08" w:rsidRPr="001847D1" w:rsidRDefault="008D7A08" w:rsidP="001847D1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1847D1">
              <w:rPr>
                <w:rFonts w:ascii="Calibri" w:eastAsia="Calibri" w:hAnsi="Calibri" w:cs="Calibri"/>
              </w:rPr>
              <w:t>Handling of core game mechanics: inventory, combat, quests</w:t>
            </w:r>
          </w:p>
        </w:tc>
      </w:tr>
      <w:tr w:rsidR="008D7A08" w14:paraId="3D1EC69D" w14:textId="77777777" w:rsidTr="0013264B">
        <w:tc>
          <w:tcPr>
            <w:tcW w:w="3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44E5B95" w14:textId="7BA50F90" w:rsidR="008D7A08" w:rsidRDefault="00000000" w:rsidP="008D7A0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hyperlink r:id="rId18">
              <w:r w:rsidR="008D7A08">
                <w:rPr>
                  <w:rFonts w:ascii="Calibri" w:eastAsia="Calibri" w:hAnsi="Calibri" w:cs="Calibri"/>
                  <w:color w:val="1155CC"/>
                  <w:u w:val="single"/>
                </w:rPr>
                <w:t>Rega Photography</w:t>
              </w:r>
            </w:hyperlink>
            <w:r w:rsidR="008D7A08">
              <w:rPr>
                <w:rFonts w:ascii="Calibri" w:eastAsia="Calibri" w:hAnsi="Calibri" w:cs="Calibri"/>
              </w:rPr>
              <w:t xml:space="preserve"> (http://www.regaphotography.co.uk)</w:t>
            </w:r>
            <w:r w:rsidR="00F456FD">
              <w:rPr>
                <w:rFonts w:ascii="Calibri" w:eastAsia="Calibri" w:hAnsi="Calibri" w:cs="Calibri"/>
              </w:rPr>
              <w:br/>
            </w:r>
            <w:r w:rsidR="00F456FD" w:rsidRPr="00F456FD">
              <w:rPr>
                <w:rFonts w:asciiTheme="minorHAnsi" w:hAnsiTheme="minorHAnsi"/>
                <w:i/>
                <w:iCs/>
              </w:rPr>
              <w:t>Pre-university</w:t>
            </w:r>
          </w:p>
          <w:p w14:paraId="6A245638" w14:textId="05EA4195" w:rsidR="008D7A08" w:rsidRDefault="008D7A08" w:rsidP="008D7A08">
            <w:pPr>
              <w:widowControl w:val="0"/>
              <w:spacing w:line="240" w:lineRule="auto"/>
            </w:pPr>
            <w:r>
              <w:br/>
              <w:t xml:space="preserve">* </w:t>
            </w:r>
            <w:r>
              <w:rPr>
                <w:rFonts w:ascii="Calibri" w:eastAsia="Calibri" w:hAnsi="Calibri" w:cs="Calibri"/>
              </w:rPr>
              <w:t>This client has now moved on to expand her business with a third-party website creator</w:t>
            </w:r>
          </w:p>
        </w:tc>
        <w:tc>
          <w:tcPr>
            <w:tcW w:w="5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F0C9E34" w14:textId="77777777" w:rsidR="008D7A08" w:rsidRDefault="008D7A08" w:rsidP="008D7A0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Portfolio for </w:t>
            </w:r>
            <w:proofErr w:type="spellStart"/>
            <w:r>
              <w:rPr>
                <w:rFonts w:ascii="Calibri" w:eastAsia="Calibri" w:hAnsi="Calibri" w:cs="Calibri"/>
              </w:rPr>
              <w:t>Rega</w:t>
            </w:r>
            <w:proofErr w:type="spellEnd"/>
            <w:r>
              <w:rPr>
                <w:rFonts w:ascii="Calibri" w:eastAsia="Calibri" w:hAnsi="Calibri" w:cs="Calibri"/>
              </w:rPr>
              <w:t xml:space="preserve"> Photography. Includes:</w:t>
            </w:r>
          </w:p>
          <w:p w14:paraId="7965AA22" w14:textId="666E03DE" w:rsidR="00556A26" w:rsidRPr="00556A26" w:rsidRDefault="008D7A08" w:rsidP="00B966E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556A26">
              <w:rPr>
                <w:rFonts w:ascii="Calibri" w:eastAsia="Calibri" w:hAnsi="Calibri" w:cs="Calibri"/>
              </w:rPr>
              <w:t>Multiple JS-powered image sliders</w:t>
            </w:r>
          </w:p>
          <w:p w14:paraId="0C1BE55E" w14:textId="77777777" w:rsidR="00556A26" w:rsidRPr="00556A26" w:rsidRDefault="008D7A08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556A26">
              <w:rPr>
                <w:rFonts w:ascii="Calibri" w:eastAsia="Calibri" w:hAnsi="Calibri" w:cs="Calibri"/>
              </w:rPr>
              <w:t>Custom client login pages</w:t>
            </w:r>
          </w:p>
          <w:p w14:paraId="4C8C6E62" w14:textId="77777777" w:rsidR="00556A26" w:rsidRPr="00556A26" w:rsidRDefault="008D7A08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556A26">
              <w:rPr>
                <w:rFonts w:ascii="Calibri" w:eastAsia="Calibri" w:hAnsi="Calibri" w:cs="Calibri"/>
              </w:rPr>
              <w:t xml:space="preserve">PayPal shop for clients to buy </w:t>
            </w:r>
            <w:proofErr w:type="gramStart"/>
            <w:r w:rsidRPr="00556A26">
              <w:rPr>
                <w:rFonts w:ascii="Calibri" w:eastAsia="Calibri" w:hAnsi="Calibri" w:cs="Calibri"/>
              </w:rPr>
              <w:t>images</w:t>
            </w:r>
            <w:proofErr w:type="gramEnd"/>
          </w:p>
          <w:p w14:paraId="7B339C5F" w14:textId="77777777" w:rsidR="00556A26" w:rsidRPr="00556A26" w:rsidRDefault="008D7A08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556A26">
              <w:rPr>
                <w:rFonts w:ascii="Calibri" w:eastAsia="Calibri" w:hAnsi="Calibri" w:cs="Calibri"/>
              </w:rPr>
              <w:t>Booking system</w:t>
            </w:r>
          </w:p>
          <w:p w14:paraId="4D7323BA" w14:textId="77777777" w:rsidR="00556A26" w:rsidRPr="00556A26" w:rsidRDefault="00427791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556A26">
              <w:rPr>
                <w:rFonts w:ascii="Calibri" w:eastAsia="Calibri" w:hAnsi="Calibri" w:cs="Calibri"/>
              </w:rPr>
              <w:t xml:space="preserve">Custom </w:t>
            </w:r>
            <w:r w:rsidR="008D7A08" w:rsidRPr="00556A26">
              <w:rPr>
                <w:rFonts w:ascii="Calibri" w:eastAsia="Calibri" w:hAnsi="Calibri" w:cs="Calibri"/>
              </w:rPr>
              <w:t>PHP-powered CMS</w:t>
            </w:r>
          </w:p>
          <w:p w14:paraId="4CC85983" w14:textId="2C8034B7" w:rsidR="008D7A08" w:rsidRDefault="008D7A08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556A26">
              <w:rPr>
                <w:rFonts w:ascii="Calibri" w:eastAsia="Calibri" w:hAnsi="Calibri" w:cs="Calibri"/>
              </w:rPr>
              <w:t>PHP back-end to handle security and validation</w:t>
            </w:r>
          </w:p>
        </w:tc>
      </w:tr>
      <w:tr w:rsidR="00556A26" w14:paraId="0FA32898" w14:textId="77777777" w:rsidTr="0013264B">
        <w:trPr>
          <w:trHeight w:val="1618"/>
        </w:trPr>
        <w:tc>
          <w:tcPr>
            <w:tcW w:w="3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9DDE621" w14:textId="77777777" w:rsidR="00556A26" w:rsidRDefault="00000000" w:rsidP="00556A26">
            <w:pPr>
              <w:widowControl w:val="0"/>
              <w:spacing w:line="240" w:lineRule="auto"/>
              <w:rPr>
                <w:rFonts w:ascii="Calibri" w:eastAsia="Calibri" w:hAnsi="Calibri" w:cs="Calibri"/>
                <w:color w:val="1155CC"/>
                <w:u w:val="single"/>
              </w:rPr>
            </w:pPr>
            <w:hyperlink r:id="rId19">
              <w:r w:rsidR="00556A26">
                <w:rPr>
                  <w:rFonts w:ascii="Calibri" w:eastAsia="Calibri" w:hAnsi="Calibri" w:cs="Calibri"/>
                  <w:color w:val="1155CC"/>
                  <w:u w:val="single"/>
                </w:rPr>
                <w:t>t3hRogue</w:t>
              </w:r>
            </w:hyperlink>
          </w:p>
          <w:p w14:paraId="44E7B466" w14:textId="4B5A8A12" w:rsidR="00556A26" w:rsidRDefault="00556A26" w:rsidP="00556A2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(https://t3hrogue.com)</w:t>
            </w:r>
            <w:r w:rsidR="00F456FD">
              <w:rPr>
                <w:rFonts w:ascii="Calibri" w:eastAsia="Calibri" w:hAnsi="Calibri" w:cs="Calibri"/>
              </w:rPr>
              <w:br/>
            </w:r>
            <w:r w:rsidR="00F456FD" w:rsidRPr="00F456FD">
              <w:rPr>
                <w:rFonts w:asciiTheme="minorHAnsi" w:hAnsiTheme="minorHAnsi"/>
                <w:i/>
                <w:iCs/>
              </w:rPr>
              <w:t>Pre-university</w:t>
            </w:r>
          </w:p>
          <w:p w14:paraId="58E58C16" w14:textId="3DBDB5A6" w:rsidR="00556A26" w:rsidRDefault="00556A26" w:rsidP="008D7A08">
            <w:pPr>
              <w:widowControl w:val="0"/>
              <w:spacing w:line="240" w:lineRule="auto"/>
            </w:pPr>
          </w:p>
        </w:tc>
        <w:tc>
          <w:tcPr>
            <w:tcW w:w="5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103AF3E" w14:textId="6CF76D4D" w:rsidR="00556A26" w:rsidRDefault="00556A26" w:rsidP="008D7A0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Portfolio for “t3hRogue”</w:t>
            </w:r>
            <w:r w:rsidR="0096047B">
              <w:rPr>
                <w:rFonts w:ascii="Calibri" w:eastAsia="Calibri" w:hAnsi="Calibri" w:cs="Calibri"/>
              </w:rPr>
              <w:t>. Includes:</w:t>
            </w:r>
          </w:p>
          <w:p w14:paraId="166B6301" w14:textId="6755721D" w:rsidR="00556A26" w:rsidRDefault="00B03237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Implementation of sleek design per</w:t>
            </w:r>
            <w:r w:rsidR="00C861D0">
              <w:rPr>
                <w:rFonts w:ascii="Calibri" w:eastAsia="Calibri" w:hAnsi="Calibri" w:cs="Calibri"/>
              </w:rPr>
              <w:t xml:space="preserve"> client </w:t>
            </w:r>
            <w:r>
              <w:rPr>
                <w:rFonts w:ascii="Calibri" w:eastAsia="Calibri" w:hAnsi="Calibri" w:cs="Calibri"/>
              </w:rPr>
              <w:t>specification</w:t>
            </w:r>
          </w:p>
          <w:p w14:paraId="519369C9" w14:textId="2905CD1B" w:rsidR="00B03237" w:rsidRDefault="00B03237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slider with </w:t>
            </w:r>
            <w:r w:rsidR="00C861D0">
              <w:rPr>
                <w:rFonts w:ascii="Calibri" w:eastAsia="Calibri" w:hAnsi="Calibri" w:cs="Calibri"/>
              </w:rPr>
              <w:t>client</w:t>
            </w:r>
            <w:r>
              <w:rPr>
                <w:rFonts w:ascii="Calibri" w:eastAsia="Calibri" w:hAnsi="Calibri" w:cs="Calibri"/>
              </w:rPr>
              <w:t xml:space="preserve">-specified look and </w:t>
            </w:r>
            <w:proofErr w:type="gramStart"/>
            <w:r>
              <w:rPr>
                <w:rFonts w:ascii="Calibri" w:eastAsia="Calibri" w:hAnsi="Calibri" w:cs="Calibri"/>
              </w:rPr>
              <w:t>feel</w:t>
            </w:r>
            <w:proofErr w:type="gramEnd"/>
          </w:p>
          <w:p w14:paraId="793C0BF2" w14:textId="3C9F38BC" w:rsidR="00C861D0" w:rsidRPr="00556A26" w:rsidRDefault="00C861D0" w:rsidP="00556A2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controls to allow client to modify and re-arrange images</w:t>
            </w:r>
          </w:p>
        </w:tc>
      </w:tr>
    </w:tbl>
    <w:p w14:paraId="71BE5B4B" w14:textId="77777777" w:rsidR="00B966E9" w:rsidRDefault="00B966E9" w:rsidP="00B966E9"/>
    <w:sectPr w:rsidR="00B966E9">
      <w:headerReference w:type="default" r:id="rId2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2A7F" w14:textId="77777777" w:rsidR="00CC142B" w:rsidRDefault="00CC142B">
      <w:pPr>
        <w:spacing w:line="240" w:lineRule="auto"/>
      </w:pPr>
      <w:r>
        <w:separator/>
      </w:r>
    </w:p>
  </w:endnote>
  <w:endnote w:type="continuationSeparator" w:id="0">
    <w:p w14:paraId="2F0143E4" w14:textId="77777777" w:rsidR="00CC142B" w:rsidRDefault="00CC1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187D" w14:textId="77777777" w:rsidR="00CC142B" w:rsidRDefault="00CC142B">
      <w:pPr>
        <w:spacing w:line="240" w:lineRule="auto"/>
      </w:pPr>
      <w:r>
        <w:separator/>
      </w:r>
    </w:p>
  </w:footnote>
  <w:footnote w:type="continuationSeparator" w:id="0">
    <w:p w14:paraId="05C2F10A" w14:textId="77777777" w:rsidR="00CC142B" w:rsidRDefault="00CC14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B33F" w14:textId="77777777" w:rsidR="004C30E3" w:rsidRDefault="004C30E3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79E"/>
    <w:multiLevelType w:val="multilevel"/>
    <w:tmpl w:val="F2E01308"/>
    <w:lvl w:ilvl="0">
      <w:start w:val="1"/>
      <w:numFmt w:val="bullet"/>
      <w:lvlText w:val="●"/>
      <w:lvlJc w:val="left"/>
      <w:pPr>
        <w:ind w:left="108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•"/>
      <w:lvlJc w:val="left"/>
      <w:pPr>
        <w:ind w:left="180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52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24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96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68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40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612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84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D247597"/>
    <w:multiLevelType w:val="hybridMultilevel"/>
    <w:tmpl w:val="6040F3AE"/>
    <w:lvl w:ilvl="0" w:tplc="BD865800">
      <w:start w:val="5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2601"/>
    <w:multiLevelType w:val="multilevel"/>
    <w:tmpl w:val="6C5436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DFE41BE"/>
    <w:multiLevelType w:val="multilevel"/>
    <w:tmpl w:val="AA9E064E"/>
    <w:lvl w:ilvl="0">
      <w:start w:val="1"/>
      <w:numFmt w:val="bullet"/>
      <w:lvlText w:val="●"/>
      <w:lvlJc w:val="left"/>
      <w:pPr>
        <w:ind w:left="1080" w:firstLine="117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800" w:firstLine="26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0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54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69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83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98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2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2690"/>
      </w:pPr>
      <w:rPr>
        <w:rFonts w:ascii="Arial" w:eastAsia="Arial" w:hAnsi="Arial" w:cs="Arial"/>
      </w:rPr>
    </w:lvl>
  </w:abstractNum>
  <w:abstractNum w:abstractNumId="4" w15:restartNumberingAfterBreak="0">
    <w:nsid w:val="5544527F"/>
    <w:multiLevelType w:val="multilevel"/>
    <w:tmpl w:val="25605F0C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•"/>
      <w:lvlJc w:val="left"/>
      <w:pPr>
        <w:ind w:left="108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24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40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56A40D63"/>
    <w:multiLevelType w:val="multilevel"/>
    <w:tmpl w:val="9674702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B42021F"/>
    <w:multiLevelType w:val="hybridMultilevel"/>
    <w:tmpl w:val="0B6CA9A6"/>
    <w:lvl w:ilvl="0" w:tplc="A0AC52F6">
      <w:start w:val="50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4F718C"/>
    <w:multiLevelType w:val="hybridMultilevel"/>
    <w:tmpl w:val="3ED8408A"/>
    <w:lvl w:ilvl="0" w:tplc="A0AC52F6">
      <w:start w:val="5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47452">
    <w:abstractNumId w:val="4"/>
  </w:num>
  <w:num w:numId="2" w16cid:durableId="1056588920">
    <w:abstractNumId w:val="5"/>
  </w:num>
  <w:num w:numId="3" w16cid:durableId="325480300">
    <w:abstractNumId w:val="3"/>
  </w:num>
  <w:num w:numId="4" w16cid:durableId="179204570">
    <w:abstractNumId w:val="0"/>
  </w:num>
  <w:num w:numId="5" w16cid:durableId="1409183548">
    <w:abstractNumId w:val="2"/>
  </w:num>
  <w:num w:numId="6" w16cid:durableId="1865289710">
    <w:abstractNumId w:val="7"/>
  </w:num>
  <w:num w:numId="7" w16cid:durableId="1549563408">
    <w:abstractNumId w:val="1"/>
  </w:num>
  <w:num w:numId="8" w16cid:durableId="922422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E3"/>
    <w:rsid w:val="0003614E"/>
    <w:rsid w:val="00057243"/>
    <w:rsid w:val="00057755"/>
    <w:rsid w:val="00065DEB"/>
    <w:rsid w:val="000A75B9"/>
    <w:rsid w:val="000B5B4C"/>
    <w:rsid w:val="000D225C"/>
    <w:rsid w:val="000F1BC3"/>
    <w:rsid w:val="000F2561"/>
    <w:rsid w:val="000F5E96"/>
    <w:rsid w:val="0013264B"/>
    <w:rsid w:val="0013300C"/>
    <w:rsid w:val="00154F0E"/>
    <w:rsid w:val="00174D2A"/>
    <w:rsid w:val="001847D1"/>
    <w:rsid w:val="00190DD4"/>
    <w:rsid w:val="00195A15"/>
    <w:rsid w:val="001975A3"/>
    <w:rsid w:val="001C40C5"/>
    <w:rsid w:val="001C5355"/>
    <w:rsid w:val="00210C93"/>
    <w:rsid w:val="00221D2D"/>
    <w:rsid w:val="00255E75"/>
    <w:rsid w:val="00274A72"/>
    <w:rsid w:val="002B7D39"/>
    <w:rsid w:val="003309B4"/>
    <w:rsid w:val="0035027D"/>
    <w:rsid w:val="003757F5"/>
    <w:rsid w:val="0039537C"/>
    <w:rsid w:val="003B54AC"/>
    <w:rsid w:val="003B63CC"/>
    <w:rsid w:val="003F7526"/>
    <w:rsid w:val="00412C81"/>
    <w:rsid w:val="00427791"/>
    <w:rsid w:val="00430DAB"/>
    <w:rsid w:val="00461198"/>
    <w:rsid w:val="00481280"/>
    <w:rsid w:val="00482E9A"/>
    <w:rsid w:val="004C30E3"/>
    <w:rsid w:val="004D418F"/>
    <w:rsid w:val="004E0B5D"/>
    <w:rsid w:val="004E3BDC"/>
    <w:rsid w:val="00502CC5"/>
    <w:rsid w:val="00502D1C"/>
    <w:rsid w:val="0050593D"/>
    <w:rsid w:val="00510EF8"/>
    <w:rsid w:val="00540D17"/>
    <w:rsid w:val="00556A26"/>
    <w:rsid w:val="005728B8"/>
    <w:rsid w:val="0057298F"/>
    <w:rsid w:val="005814BC"/>
    <w:rsid w:val="005904F0"/>
    <w:rsid w:val="005B3A95"/>
    <w:rsid w:val="005D1877"/>
    <w:rsid w:val="005E1A2C"/>
    <w:rsid w:val="005E5B91"/>
    <w:rsid w:val="005F06F6"/>
    <w:rsid w:val="005F63A5"/>
    <w:rsid w:val="00606E61"/>
    <w:rsid w:val="00624BFF"/>
    <w:rsid w:val="00627508"/>
    <w:rsid w:val="006369AE"/>
    <w:rsid w:val="00645EA2"/>
    <w:rsid w:val="0066473A"/>
    <w:rsid w:val="00675C99"/>
    <w:rsid w:val="006965F0"/>
    <w:rsid w:val="006B6C47"/>
    <w:rsid w:val="006C4434"/>
    <w:rsid w:val="006D78BE"/>
    <w:rsid w:val="007035A8"/>
    <w:rsid w:val="00730ACE"/>
    <w:rsid w:val="007343F8"/>
    <w:rsid w:val="0074405E"/>
    <w:rsid w:val="00747922"/>
    <w:rsid w:val="00751CAA"/>
    <w:rsid w:val="00760A92"/>
    <w:rsid w:val="00790EA7"/>
    <w:rsid w:val="007A7681"/>
    <w:rsid w:val="007B529B"/>
    <w:rsid w:val="008136F5"/>
    <w:rsid w:val="00823E54"/>
    <w:rsid w:val="00826AB0"/>
    <w:rsid w:val="008410D1"/>
    <w:rsid w:val="0084776F"/>
    <w:rsid w:val="00853043"/>
    <w:rsid w:val="00861FF9"/>
    <w:rsid w:val="008C36EA"/>
    <w:rsid w:val="008D0AA9"/>
    <w:rsid w:val="008D47D7"/>
    <w:rsid w:val="008D7A08"/>
    <w:rsid w:val="008F5ED9"/>
    <w:rsid w:val="00905314"/>
    <w:rsid w:val="00905A36"/>
    <w:rsid w:val="00916587"/>
    <w:rsid w:val="009412A4"/>
    <w:rsid w:val="0096047B"/>
    <w:rsid w:val="0097142A"/>
    <w:rsid w:val="00975A61"/>
    <w:rsid w:val="00991060"/>
    <w:rsid w:val="00994FFA"/>
    <w:rsid w:val="009B153D"/>
    <w:rsid w:val="009B2951"/>
    <w:rsid w:val="009B697C"/>
    <w:rsid w:val="009B6D95"/>
    <w:rsid w:val="009D04D5"/>
    <w:rsid w:val="009F2DA0"/>
    <w:rsid w:val="00A13EF8"/>
    <w:rsid w:val="00A82AF9"/>
    <w:rsid w:val="00AE042C"/>
    <w:rsid w:val="00AE21B0"/>
    <w:rsid w:val="00AE328A"/>
    <w:rsid w:val="00AE4464"/>
    <w:rsid w:val="00AE5BFA"/>
    <w:rsid w:val="00B03237"/>
    <w:rsid w:val="00B06F76"/>
    <w:rsid w:val="00B1298F"/>
    <w:rsid w:val="00B149EC"/>
    <w:rsid w:val="00B349AC"/>
    <w:rsid w:val="00B45B80"/>
    <w:rsid w:val="00B966E9"/>
    <w:rsid w:val="00BF0652"/>
    <w:rsid w:val="00BF4D98"/>
    <w:rsid w:val="00C00748"/>
    <w:rsid w:val="00C05559"/>
    <w:rsid w:val="00C107F6"/>
    <w:rsid w:val="00C474A1"/>
    <w:rsid w:val="00C56267"/>
    <w:rsid w:val="00C74A87"/>
    <w:rsid w:val="00C861D0"/>
    <w:rsid w:val="00C914B4"/>
    <w:rsid w:val="00CA5E83"/>
    <w:rsid w:val="00CA7A56"/>
    <w:rsid w:val="00CC142B"/>
    <w:rsid w:val="00CD42A5"/>
    <w:rsid w:val="00CE58C9"/>
    <w:rsid w:val="00CF778A"/>
    <w:rsid w:val="00D06109"/>
    <w:rsid w:val="00D108BC"/>
    <w:rsid w:val="00D1532D"/>
    <w:rsid w:val="00D255A3"/>
    <w:rsid w:val="00D356B1"/>
    <w:rsid w:val="00D5009A"/>
    <w:rsid w:val="00DA44CD"/>
    <w:rsid w:val="00DB5F5E"/>
    <w:rsid w:val="00DB6D1B"/>
    <w:rsid w:val="00DF33C7"/>
    <w:rsid w:val="00DF53DC"/>
    <w:rsid w:val="00E12D99"/>
    <w:rsid w:val="00E1429B"/>
    <w:rsid w:val="00E66699"/>
    <w:rsid w:val="00E714E6"/>
    <w:rsid w:val="00E75633"/>
    <w:rsid w:val="00EC71FD"/>
    <w:rsid w:val="00ED0A3C"/>
    <w:rsid w:val="00ED453F"/>
    <w:rsid w:val="00EE5579"/>
    <w:rsid w:val="00F00172"/>
    <w:rsid w:val="00F12477"/>
    <w:rsid w:val="00F2031C"/>
    <w:rsid w:val="00F27C82"/>
    <w:rsid w:val="00F456FD"/>
    <w:rsid w:val="00F553EC"/>
    <w:rsid w:val="00F646DD"/>
    <w:rsid w:val="00F8611C"/>
    <w:rsid w:val="00FB2314"/>
    <w:rsid w:val="00FB7FBE"/>
    <w:rsid w:val="00FC03EB"/>
    <w:rsid w:val="00FD415C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7219"/>
  <w15:docId w15:val="{83A39B8D-734F-4E6C-98B9-47DB6958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56"/>
  </w:style>
  <w:style w:type="paragraph" w:styleId="Heading1">
    <w:name w:val="heading 1"/>
    <w:basedOn w:val="Normal"/>
    <w:next w:val="Normal"/>
    <w:uiPriority w:val="9"/>
    <w:qFormat/>
    <w:pPr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0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A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33C7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6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rdanfinch.dev/" TargetMode="External"/><Relationship Id="rId13" Type="http://schemas.openxmlformats.org/officeDocument/2006/relationships/hyperlink" Target="http://lema-tool.herokuapp.com" TargetMode="External"/><Relationship Id="rId18" Type="http://schemas.openxmlformats.org/officeDocument/2006/relationships/hyperlink" Target="http://www.regaphotography.co.uk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ordan.e.finch@gmail.com" TargetMode="External"/><Relationship Id="rId12" Type="http://schemas.openxmlformats.org/officeDocument/2006/relationships/hyperlink" Target="https://www.gamepoint.com/nl/" TargetMode="External"/><Relationship Id="rId17" Type="http://schemas.openxmlformats.org/officeDocument/2006/relationships/hyperlink" Target="http://intooblivion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ustompcs.co.uk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mconsultancy.co.u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th-hema.com" TargetMode="External"/><Relationship Id="rId10" Type="http://schemas.openxmlformats.org/officeDocument/2006/relationships/hyperlink" Target="https://github.com/JordanFinch72" TargetMode="External"/><Relationship Id="rId19" Type="http://schemas.openxmlformats.org/officeDocument/2006/relationships/hyperlink" Target="https://t3hrog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rdanfinch72" TargetMode="External"/><Relationship Id="rId14" Type="http://schemas.openxmlformats.org/officeDocument/2006/relationships/hyperlink" Target="https://www.youtube.com/watch?v=7k8QdBcTOe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Finch</cp:lastModifiedBy>
  <cp:revision>142</cp:revision>
  <cp:lastPrinted>2022-04-04T14:45:00Z</cp:lastPrinted>
  <dcterms:created xsi:type="dcterms:W3CDTF">2018-09-25T16:28:00Z</dcterms:created>
  <dcterms:modified xsi:type="dcterms:W3CDTF">2023-07-09T10:26:00Z</dcterms:modified>
</cp:coreProperties>
</file>