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666BF" w14:textId="63D3BD81" w:rsidR="00277C5B" w:rsidRPr="0073230E" w:rsidRDefault="00C37249" w:rsidP="007323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Jordan </w:t>
      </w:r>
      <w:proofErr w:type="spellStart"/>
      <w:r>
        <w:rPr>
          <w:b/>
          <w:bCs/>
          <w:sz w:val="32"/>
          <w:szCs w:val="32"/>
        </w:rPr>
        <w:t>Naei</w:t>
      </w:r>
      <w:proofErr w:type="spellEnd"/>
      <w:r>
        <w:rPr>
          <w:b/>
          <w:bCs/>
          <w:sz w:val="32"/>
          <w:szCs w:val="32"/>
        </w:rPr>
        <w:t xml:space="preserve"> Website</w:t>
      </w:r>
      <w:r w:rsidR="0073230E" w:rsidRPr="0073230E">
        <w:rPr>
          <w:b/>
          <w:bCs/>
          <w:sz w:val="32"/>
          <w:szCs w:val="32"/>
        </w:rPr>
        <w:t>:</w:t>
      </w:r>
    </w:p>
    <w:p w14:paraId="196CDF0B" w14:textId="4D19E530" w:rsidR="0073230E" w:rsidRDefault="0073230E" w:rsidP="0073230E"/>
    <w:p w14:paraId="6FED7B17" w14:textId="53382D2A" w:rsidR="0073230E" w:rsidRDefault="00B822C5" w:rsidP="0073230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175D37" wp14:editId="458D0E6B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943600" cy="3703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A9B68" w14:textId="72DAE961" w:rsidR="0073230E" w:rsidRPr="0073230E" w:rsidRDefault="0073230E" w:rsidP="0073230E">
      <w:pPr>
        <w:pStyle w:val="ListParagraph"/>
        <w:rPr>
          <w:b/>
          <w:bCs/>
          <w:sz w:val="32"/>
          <w:szCs w:val="32"/>
        </w:rPr>
      </w:pPr>
    </w:p>
    <w:p w14:paraId="22EB4C67" w14:textId="757A4EC8" w:rsidR="0073230E" w:rsidRDefault="0073230E" w:rsidP="0073230E"/>
    <w:sectPr w:rsidR="0073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619E2"/>
    <w:multiLevelType w:val="hybridMultilevel"/>
    <w:tmpl w:val="2C422B82"/>
    <w:lvl w:ilvl="0" w:tplc="C6BA3F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E"/>
    <w:rsid w:val="00277C5B"/>
    <w:rsid w:val="00415EF3"/>
    <w:rsid w:val="0073230E"/>
    <w:rsid w:val="00B822C5"/>
    <w:rsid w:val="00C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51A0"/>
  <w15:chartTrackingRefBased/>
  <w15:docId w15:val="{50FC9987-34D3-4D9E-94FC-0C654739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 Rawashdeh</dc:creator>
  <cp:keywords/>
  <dc:description/>
  <cp:lastModifiedBy>Yanal Rawashdeh</cp:lastModifiedBy>
  <cp:revision>3</cp:revision>
  <dcterms:created xsi:type="dcterms:W3CDTF">2020-08-22T21:35:00Z</dcterms:created>
  <dcterms:modified xsi:type="dcterms:W3CDTF">2020-08-22T21:40:00Z</dcterms:modified>
</cp:coreProperties>
</file>