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F63" w:rsidRPr="008075F5" w:rsidRDefault="009358A0" w:rsidP="009358A0">
      <w:pPr>
        <w:jc w:val="center"/>
        <w:rPr>
          <w:b/>
          <w:sz w:val="28"/>
        </w:rPr>
      </w:pPr>
      <w:bookmarkStart w:id="0" w:name="_GoBack"/>
      <w:bookmarkEnd w:id="0"/>
      <w:r w:rsidRPr="008075F5">
        <w:rPr>
          <w:b/>
          <w:sz w:val="28"/>
        </w:rPr>
        <w:t>Resolución de la instancia “case 8.3”</w:t>
      </w:r>
      <w:r w:rsidR="006E6419" w:rsidRPr="008075F5">
        <w:rPr>
          <w:b/>
          <w:sz w:val="28"/>
        </w:rPr>
        <w:t xml:space="preserve"> y generalización del método</w:t>
      </w:r>
    </w:p>
    <w:p w:rsidR="009358A0" w:rsidRPr="0030400E" w:rsidRDefault="009358A0" w:rsidP="009358A0">
      <w:pPr>
        <w:jc w:val="center"/>
        <w:rPr>
          <w:b/>
        </w:rPr>
      </w:pPr>
    </w:p>
    <w:p w:rsidR="009358A0" w:rsidRPr="00543856" w:rsidRDefault="009358A0" w:rsidP="006E6419">
      <w:pPr>
        <w:pStyle w:val="Prrafodelista"/>
        <w:numPr>
          <w:ilvl w:val="0"/>
          <w:numId w:val="1"/>
        </w:numPr>
        <w:rPr>
          <w:b/>
        </w:rPr>
      </w:pPr>
      <w:r w:rsidRPr="0030400E">
        <w:t xml:space="preserve">Es posible reciclar la primera parte del código del programa que ya había realizado. Esta parte simplemente </w:t>
      </w:r>
      <w:r w:rsidRPr="008075F5">
        <w:rPr>
          <w:b/>
        </w:rPr>
        <w:t>almacena los datos de la instancia</w:t>
      </w:r>
      <w:r w:rsidRPr="0030400E">
        <w:t xml:space="preserve"> </w:t>
      </w:r>
      <w:r w:rsidR="00635986" w:rsidRPr="0030400E">
        <w:t>(ver Excel “case 8.3”</w:t>
      </w:r>
      <w:r w:rsidR="008075F5">
        <w:t xml:space="preserve"> adjunto</w:t>
      </w:r>
      <w:r w:rsidR="00635986" w:rsidRPr="0030400E">
        <w:t xml:space="preserve">) </w:t>
      </w:r>
      <w:r w:rsidRPr="008075F5">
        <w:rPr>
          <w:b/>
        </w:rPr>
        <w:t>en un vector de estructuras</w:t>
      </w:r>
      <w:r w:rsidR="009D6FBF" w:rsidRPr="0030400E">
        <w:t>.</w:t>
      </w:r>
      <w:r w:rsidR="00C650AF" w:rsidRPr="0030400E">
        <w:t xml:space="preserve"> </w:t>
      </w:r>
      <w:r w:rsidR="006E6419" w:rsidRPr="0030400E">
        <w:t>El programa pide ahora que se</w:t>
      </w:r>
      <w:r w:rsidR="00C650AF" w:rsidRPr="0030400E">
        <w:t xml:space="preserve"> </w:t>
      </w:r>
      <w:r w:rsidR="006E6419" w:rsidRPr="0030400E">
        <w:t>teclee el número entero de horas</w:t>
      </w:r>
      <w:r w:rsidR="00C650AF" w:rsidRPr="0030400E">
        <w:t xml:space="preserve"> en el que queremos que se complete la instancia</w:t>
      </w:r>
      <w:r w:rsidR="006E6419" w:rsidRPr="0030400E">
        <w:t>, el</w:t>
      </w:r>
      <w:r w:rsidR="00102DE3" w:rsidRPr="0030400E">
        <w:t xml:space="preserve"> “</w:t>
      </w:r>
      <w:r w:rsidR="00102DE3" w:rsidRPr="00A77A37">
        <w:rPr>
          <w:b/>
        </w:rPr>
        <w:t>takttime</w:t>
      </w:r>
      <w:r w:rsidR="00102DE3" w:rsidRPr="0030400E">
        <w:t>”</w:t>
      </w:r>
      <w:r w:rsidR="00C650AF" w:rsidRPr="0030400E">
        <w:t xml:space="preserve">. </w:t>
      </w:r>
      <w:r w:rsidR="006E6419" w:rsidRPr="0030400E">
        <w:t>Se supone</w:t>
      </w:r>
      <w:r w:rsidR="00C650AF" w:rsidRPr="0030400E">
        <w:t xml:space="preserve"> para cada día una duración de 8 horas de cara a facilitar el redondeo al aplicar </w:t>
      </w:r>
      <w:r w:rsidR="006A3F27" w:rsidRPr="0030400E">
        <w:t>“</w:t>
      </w:r>
      <w:r w:rsidR="00C650AF" w:rsidRPr="00A77A37">
        <w:rPr>
          <w:b/>
        </w:rPr>
        <w:t>GAMMA</w:t>
      </w:r>
      <w:r w:rsidR="006A3F27" w:rsidRPr="0030400E">
        <w:t>”</w:t>
      </w:r>
      <w:r w:rsidR="00C650AF" w:rsidRPr="0030400E">
        <w:t xml:space="preserve"> distinto de uno (sólo se trabajará con horas sin decimales).</w:t>
      </w:r>
      <w:r w:rsidR="00543856">
        <w:t xml:space="preserve"> Se recomienda ver la </w:t>
      </w:r>
      <w:r w:rsidR="00543856" w:rsidRPr="00543856">
        <w:rPr>
          <w:b/>
        </w:rPr>
        <w:t>Figura 1</w:t>
      </w:r>
      <w:r w:rsidR="00543856">
        <w:rPr>
          <w:b/>
        </w:rPr>
        <w:t xml:space="preserve"> </w:t>
      </w:r>
      <w:r w:rsidR="00543856">
        <w:t>(Esquema del “case 8.3”</w:t>
      </w:r>
      <w:r w:rsidR="009C1216">
        <w:t>, página 5</w:t>
      </w:r>
      <w:r w:rsidR="00543856">
        <w:t>).</w:t>
      </w:r>
    </w:p>
    <w:p w:rsidR="009358A0" w:rsidRPr="0030400E" w:rsidRDefault="009358A0" w:rsidP="009358A0">
      <w:pPr>
        <w:pStyle w:val="Prrafodelista"/>
      </w:pPr>
    </w:p>
    <w:p w:rsidR="009D6FBF" w:rsidRPr="0030400E" w:rsidRDefault="009358A0" w:rsidP="009D6FBF">
      <w:pPr>
        <w:pStyle w:val="Prrafodelista"/>
        <w:numPr>
          <w:ilvl w:val="0"/>
          <w:numId w:val="1"/>
        </w:numPr>
      </w:pPr>
      <w:r w:rsidRPr="0030400E">
        <w:t xml:space="preserve">Para determinar las actividades que no tienen predecesores, se emplea un bucle que compruebe que </w:t>
      </w:r>
      <w:r w:rsidRPr="00A77A37">
        <w:rPr>
          <w:rFonts w:ascii="Calibri" w:eastAsia="Times New Roman" w:hAnsi="Calibri" w:cs="Times New Roman"/>
          <w:b/>
          <w:color w:val="000000"/>
          <w:lang w:eastAsia="es-ES"/>
        </w:rPr>
        <w:t xml:space="preserve">PREC(itask, j)==0  para todo </w:t>
      </w:r>
      <w:r w:rsidR="009D6FBF" w:rsidRPr="00A77A37">
        <w:rPr>
          <w:rFonts w:ascii="Calibri" w:eastAsia="Times New Roman" w:hAnsi="Calibri" w:cs="Times New Roman"/>
          <w:b/>
          <w:color w:val="000000"/>
          <w:lang w:eastAsia="es-ES"/>
        </w:rPr>
        <w:t>itask manteniendo j fijo</w:t>
      </w:r>
      <w:r w:rsidR="00294753" w:rsidRPr="0030400E">
        <w:rPr>
          <w:rFonts w:ascii="Calibri" w:eastAsia="Times New Roman" w:hAnsi="Calibri" w:cs="Times New Roman"/>
          <w:color w:val="000000"/>
          <w:lang w:eastAsia="es-ES"/>
        </w:rPr>
        <w:t>, empezando por j=1</w:t>
      </w:r>
      <w:r w:rsidRPr="0030400E">
        <w:rPr>
          <w:rFonts w:ascii="Calibri" w:eastAsia="Times New Roman" w:hAnsi="Calibri" w:cs="Times New Roman"/>
          <w:color w:val="000000"/>
          <w:lang w:eastAsia="es-ES"/>
        </w:rPr>
        <w:t xml:space="preserve">. Esto se cumple para las tareas </w:t>
      </w:r>
      <w:r w:rsidR="00294753" w:rsidRPr="0030400E">
        <w:rPr>
          <w:rFonts w:ascii="Calibri" w:eastAsia="Times New Roman" w:hAnsi="Calibri" w:cs="Times New Roman"/>
          <w:color w:val="000000"/>
          <w:lang w:eastAsia="es-ES"/>
        </w:rPr>
        <w:t>1</w:t>
      </w:r>
      <w:r w:rsidR="006E6419" w:rsidRPr="0030400E">
        <w:rPr>
          <w:rFonts w:ascii="Calibri" w:eastAsia="Times New Roman" w:hAnsi="Calibri" w:cs="Times New Roman"/>
          <w:color w:val="000000"/>
          <w:lang w:eastAsia="es-ES"/>
        </w:rPr>
        <w:t>,</w:t>
      </w:r>
      <w:r w:rsidRPr="0030400E">
        <w:rPr>
          <w:rFonts w:ascii="Calibri" w:eastAsia="Times New Roman" w:hAnsi="Calibri" w:cs="Times New Roman"/>
          <w:color w:val="000000"/>
          <w:lang w:eastAsia="es-ES"/>
        </w:rPr>
        <w:t xml:space="preserve"> </w:t>
      </w:r>
      <w:r w:rsidR="00294753" w:rsidRPr="0030400E">
        <w:rPr>
          <w:rFonts w:ascii="Calibri" w:eastAsia="Times New Roman" w:hAnsi="Calibri" w:cs="Times New Roman"/>
          <w:color w:val="000000"/>
          <w:lang w:eastAsia="es-ES"/>
        </w:rPr>
        <w:t>2</w:t>
      </w:r>
      <w:r w:rsidR="006E6419" w:rsidRPr="0030400E">
        <w:rPr>
          <w:rFonts w:ascii="Calibri" w:eastAsia="Times New Roman" w:hAnsi="Calibri" w:cs="Times New Roman"/>
          <w:color w:val="000000"/>
          <w:lang w:eastAsia="es-ES"/>
        </w:rPr>
        <w:t xml:space="preserve"> y 9</w:t>
      </w:r>
      <w:r w:rsidRPr="0030400E">
        <w:rPr>
          <w:rFonts w:ascii="Calibri" w:eastAsia="Times New Roman" w:hAnsi="Calibri" w:cs="Times New Roman"/>
          <w:color w:val="000000"/>
          <w:lang w:eastAsia="es-ES"/>
        </w:rPr>
        <w:t xml:space="preserve">. Cuando </w:t>
      </w:r>
      <w:r w:rsidR="0030400E">
        <w:rPr>
          <w:rFonts w:ascii="Calibri" w:eastAsia="Times New Roman" w:hAnsi="Calibri" w:cs="Times New Roman"/>
          <w:color w:val="000000"/>
          <w:lang w:eastAsia="es-ES"/>
        </w:rPr>
        <w:t xml:space="preserve">algún </w:t>
      </w:r>
      <w:r w:rsidRPr="0030400E">
        <w:rPr>
          <w:rFonts w:ascii="Calibri" w:eastAsia="Times New Roman" w:hAnsi="Calibri" w:cs="Times New Roman"/>
          <w:color w:val="000000"/>
          <w:lang w:eastAsia="es-ES"/>
        </w:rPr>
        <w:t>PREC(itask, j) sea distinto de 0, el bucle termina (con un break)</w:t>
      </w:r>
      <w:r w:rsidR="009D6FBF" w:rsidRPr="0030400E">
        <w:rPr>
          <w:rFonts w:ascii="Calibri" w:eastAsia="Times New Roman" w:hAnsi="Calibri" w:cs="Times New Roman"/>
          <w:color w:val="000000"/>
          <w:lang w:eastAsia="es-ES"/>
        </w:rPr>
        <w:t>. De esta forma la columna PREC(itask, 9),</w:t>
      </w:r>
      <w:r w:rsidR="006E6419" w:rsidRPr="0030400E">
        <w:rPr>
          <w:rFonts w:ascii="Calibri" w:eastAsia="Times New Roman" w:hAnsi="Calibri" w:cs="Times New Roman"/>
          <w:color w:val="000000"/>
          <w:lang w:eastAsia="es-ES"/>
        </w:rPr>
        <w:t xml:space="preserve"> que marca el final del programa,</w:t>
      </w:r>
      <w:r w:rsidR="009D6FBF" w:rsidRPr="0030400E">
        <w:rPr>
          <w:rFonts w:ascii="Calibri" w:eastAsia="Times New Roman" w:hAnsi="Calibri" w:cs="Times New Roman"/>
          <w:color w:val="000000"/>
          <w:lang w:eastAsia="es-ES"/>
        </w:rPr>
        <w:t xml:space="preserve"> no es tenida en cuenta y a partir de </w:t>
      </w:r>
      <w:r w:rsidRPr="0030400E">
        <w:rPr>
          <w:rFonts w:ascii="Calibri" w:eastAsia="Times New Roman" w:hAnsi="Calibri" w:cs="Times New Roman"/>
          <w:color w:val="000000"/>
          <w:lang w:eastAsia="es-ES"/>
        </w:rPr>
        <w:t xml:space="preserve">la tarea </w:t>
      </w:r>
      <w:r w:rsidR="00294753" w:rsidRPr="0030400E">
        <w:rPr>
          <w:rFonts w:ascii="Calibri" w:eastAsia="Times New Roman" w:hAnsi="Calibri" w:cs="Times New Roman"/>
          <w:color w:val="000000"/>
          <w:lang w:eastAsia="es-ES"/>
        </w:rPr>
        <w:t>2</w:t>
      </w:r>
      <w:r w:rsidRPr="0030400E">
        <w:rPr>
          <w:rFonts w:ascii="Calibri" w:eastAsia="Times New Roman" w:hAnsi="Calibri" w:cs="Times New Roman"/>
          <w:color w:val="000000"/>
          <w:lang w:eastAsia="es-ES"/>
        </w:rPr>
        <w:t xml:space="preserve"> ya </w:t>
      </w:r>
      <w:r w:rsidR="009D6FBF" w:rsidRPr="0030400E">
        <w:rPr>
          <w:rFonts w:ascii="Calibri" w:eastAsia="Times New Roman" w:hAnsi="Calibri" w:cs="Times New Roman"/>
          <w:color w:val="000000"/>
          <w:lang w:eastAsia="es-ES"/>
        </w:rPr>
        <w:t xml:space="preserve">no entra en el set E1 ninguna más. </w:t>
      </w:r>
      <w:r w:rsidR="009D6FBF" w:rsidRPr="00A77A37">
        <w:rPr>
          <w:rFonts w:ascii="Calibri" w:eastAsia="Times New Roman" w:hAnsi="Calibri" w:cs="Times New Roman"/>
          <w:b/>
          <w:color w:val="000000"/>
          <w:lang w:eastAsia="es-ES"/>
        </w:rPr>
        <w:t xml:space="preserve">En el set E1 tendremos pues, las tareas </w:t>
      </w:r>
      <w:r w:rsidR="00294753" w:rsidRPr="00A77A37">
        <w:rPr>
          <w:rFonts w:ascii="Calibri" w:eastAsia="Times New Roman" w:hAnsi="Calibri" w:cs="Times New Roman"/>
          <w:b/>
          <w:color w:val="000000"/>
          <w:lang w:eastAsia="es-ES"/>
        </w:rPr>
        <w:t>1</w:t>
      </w:r>
      <w:r w:rsidR="009D6FBF" w:rsidRPr="00A77A37">
        <w:rPr>
          <w:rFonts w:ascii="Calibri" w:eastAsia="Times New Roman" w:hAnsi="Calibri" w:cs="Times New Roman"/>
          <w:b/>
          <w:color w:val="000000"/>
          <w:lang w:eastAsia="es-ES"/>
        </w:rPr>
        <w:t xml:space="preserve"> y </w:t>
      </w:r>
      <w:r w:rsidR="00294753" w:rsidRPr="00A77A37">
        <w:rPr>
          <w:rFonts w:ascii="Calibri" w:eastAsia="Times New Roman" w:hAnsi="Calibri" w:cs="Times New Roman"/>
          <w:b/>
          <w:color w:val="000000"/>
          <w:lang w:eastAsia="es-ES"/>
        </w:rPr>
        <w:t>2</w:t>
      </w:r>
      <w:r w:rsidR="009D6FBF" w:rsidRPr="0030400E">
        <w:rPr>
          <w:rFonts w:ascii="Calibri" w:eastAsia="Times New Roman" w:hAnsi="Calibri" w:cs="Times New Roman"/>
          <w:color w:val="000000"/>
          <w:lang w:eastAsia="es-ES"/>
        </w:rPr>
        <w:t>.</w:t>
      </w:r>
    </w:p>
    <w:p w:rsidR="009D6FBF" w:rsidRPr="0030400E" w:rsidRDefault="009D6FBF" w:rsidP="009D6FBF">
      <w:r w:rsidRPr="0030400E">
        <w:t>Ahora se deberá evaluar el peso de cada tarea según la regla de prioridad elegida. Para este ejemplo</w:t>
      </w:r>
      <w:r w:rsidR="004B20E9" w:rsidRPr="0030400E">
        <w:t>,</w:t>
      </w:r>
      <w:r w:rsidRPr="0030400E">
        <w:t xml:space="preserve"> emplearé </w:t>
      </w:r>
      <w:r w:rsidRPr="00A77A37">
        <w:rPr>
          <w:b/>
          <w:u w:val="single"/>
        </w:rPr>
        <w:t>GRPW</w:t>
      </w:r>
      <w:r w:rsidRPr="0030400E">
        <w:t xml:space="preserve"> (</w:t>
      </w:r>
      <w:r w:rsidR="00294753" w:rsidRPr="008075F5">
        <w:rPr>
          <w:b/>
        </w:rPr>
        <w:t xml:space="preserve">suma de la duración de la tarea y de la duración de </w:t>
      </w:r>
      <w:r w:rsidR="004B20E9" w:rsidRPr="008075F5">
        <w:rPr>
          <w:b/>
        </w:rPr>
        <w:t xml:space="preserve">todos </w:t>
      </w:r>
      <w:r w:rsidR="00294753" w:rsidRPr="008075F5">
        <w:rPr>
          <w:b/>
        </w:rPr>
        <w:t>sus sucesores</w:t>
      </w:r>
      <w:r w:rsidRPr="0030400E">
        <w:t xml:space="preserve">), ya que me parece la más prometedora </w:t>
      </w:r>
      <w:r w:rsidR="006E6419" w:rsidRPr="0030400E">
        <w:t>entre</w:t>
      </w:r>
      <w:r w:rsidRPr="0030400E">
        <w:t xml:space="preserve"> las dos que había pensado.</w:t>
      </w:r>
    </w:p>
    <w:p w:rsidR="009D6FBF" w:rsidRPr="0030400E" w:rsidRDefault="009D6FBF" w:rsidP="009D6FBF">
      <w:pPr>
        <w:pStyle w:val="Prrafodelista"/>
        <w:numPr>
          <w:ilvl w:val="0"/>
          <w:numId w:val="1"/>
        </w:numPr>
      </w:pPr>
      <w:r w:rsidRPr="0030400E">
        <w:t xml:space="preserve">La tarea </w:t>
      </w:r>
      <w:r w:rsidR="00294753" w:rsidRPr="0030400E">
        <w:t>1</w:t>
      </w:r>
      <w:r w:rsidRPr="0030400E">
        <w:t xml:space="preserve"> tiene como sucesores la tarea </w:t>
      </w:r>
      <w:r w:rsidR="00294753" w:rsidRPr="0030400E">
        <w:t>3</w:t>
      </w:r>
      <w:r w:rsidRPr="0030400E">
        <w:t xml:space="preserve"> (PREC(1,3)==1) y la tarea </w:t>
      </w:r>
      <w:r w:rsidR="00294753" w:rsidRPr="0030400E">
        <w:t>6</w:t>
      </w:r>
      <w:r w:rsidRPr="0030400E">
        <w:t xml:space="preserve"> (PREC(3,6)==1). </w:t>
      </w:r>
      <w:r w:rsidR="00A72F7B" w:rsidRPr="0030400E">
        <w:t>Con un bucle se comprobará la fila uno de la matriz de precedencias y se almacenará la/s componente/s j de PREC(itask, j) tales que PREC(1, j)==1. Puesto que PREC(1,3)==1, ahora se tendrá que comprobar la fila tres. PREC(3,6)==1 co</w:t>
      </w:r>
      <w:r w:rsidR="00800E05">
        <w:t xml:space="preserve">n lo que tenemos como sucesor </w:t>
      </w:r>
      <w:r w:rsidR="00A72F7B" w:rsidRPr="0030400E">
        <w:t xml:space="preserve">la tarea </w:t>
      </w:r>
      <w:r w:rsidR="004B20E9" w:rsidRPr="0030400E">
        <w:t>6</w:t>
      </w:r>
      <w:r w:rsidR="00A72F7B" w:rsidRPr="0030400E">
        <w:t xml:space="preserve"> también. </w:t>
      </w:r>
      <w:r w:rsidR="004B20E9" w:rsidRPr="0030400E">
        <w:t xml:space="preserve">Al comprobar la fila seis se </w:t>
      </w:r>
      <w:r w:rsidR="008075F5">
        <w:t>observa</w:t>
      </w:r>
      <w:r w:rsidR="004B20E9" w:rsidRPr="0030400E">
        <w:t xml:space="preserve"> que ya no hay ningún uno más y el bucle termina con un break. </w:t>
      </w:r>
      <w:r w:rsidR="00A72F7B" w:rsidRPr="0030400E">
        <w:t>Se suman las duracion</w:t>
      </w:r>
      <w:r w:rsidR="004B20E9" w:rsidRPr="0030400E">
        <w:t>es de</w:t>
      </w:r>
      <w:r w:rsidR="006E6419" w:rsidRPr="0030400E">
        <w:t xml:space="preserve"> las</w:t>
      </w:r>
      <w:r w:rsidR="004B20E9" w:rsidRPr="0030400E">
        <w:t xml:space="preserve"> </w:t>
      </w:r>
      <w:r w:rsidR="00294753" w:rsidRPr="0030400E">
        <w:t>tarea</w:t>
      </w:r>
      <w:r w:rsidR="006E6419" w:rsidRPr="0030400E">
        <w:t>s</w:t>
      </w:r>
      <w:r w:rsidR="00294753" w:rsidRPr="0030400E">
        <w:t xml:space="preserve"> </w:t>
      </w:r>
      <w:r w:rsidR="004B20E9" w:rsidRPr="0030400E">
        <w:t>1, 3 y 6</w:t>
      </w:r>
      <w:r w:rsidR="00A72F7B" w:rsidRPr="0030400E">
        <w:t xml:space="preserve"> </w:t>
      </w:r>
      <w:r w:rsidR="00294753" w:rsidRPr="0030400E">
        <w:t>Dur(1)+</w:t>
      </w:r>
      <w:r w:rsidR="00A72F7B" w:rsidRPr="0030400E">
        <w:t xml:space="preserve">Dur(3)+Dur(6) obteniéndose un </w:t>
      </w:r>
      <w:r w:rsidR="00A72F7B" w:rsidRPr="00800E05">
        <w:rPr>
          <w:b/>
        </w:rPr>
        <w:t xml:space="preserve">peso para la tarea </w:t>
      </w:r>
      <w:r w:rsidR="004B20E9" w:rsidRPr="00800E05">
        <w:rPr>
          <w:b/>
        </w:rPr>
        <w:t xml:space="preserve">1 </w:t>
      </w:r>
      <w:r w:rsidR="00A72F7B" w:rsidRPr="00800E05">
        <w:rPr>
          <w:b/>
        </w:rPr>
        <w:t>de 88 horas</w:t>
      </w:r>
      <w:r w:rsidR="00A72F7B" w:rsidRPr="0030400E">
        <w:t xml:space="preserve">. </w:t>
      </w:r>
    </w:p>
    <w:p w:rsidR="002846E7" w:rsidRPr="0030400E" w:rsidRDefault="002846E7" w:rsidP="002846E7">
      <w:pPr>
        <w:pStyle w:val="Prrafodelista"/>
      </w:pPr>
    </w:p>
    <w:p w:rsidR="002846E7" w:rsidRPr="0030400E" w:rsidRDefault="002846E7" w:rsidP="002846E7">
      <w:pPr>
        <w:pStyle w:val="Prrafodelista"/>
      </w:pPr>
      <w:r w:rsidRPr="0030400E">
        <w:t>Siguiendo la lógica empleada para la tarea 1, se calcula el peso de la tarea 2.</w:t>
      </w:r>
    </w:p>
    <w:p w:rsidR="00A72F7B" w:rsidRPr="0030400E" w:rsidRDefault="00A72F7B" w:rsidP="00A72F7B">
      <w:pPr>
        <w:pStyle w:val="Prrafodelista"/>
      </w:pPr>
      <w:r w:rsidRPr="0030400E">
        <w:t xml:space="preserve">La tarea </w:t>
      </w:r>
      <w:r w:rsidR="004B20E9" w:rsidRPr="0030400E">
        <w:t>2</w:t>
      </w:r>
      <w:r w:rsidRPr="0030400E">
        <w:t xml:space="preserve"> tiene como sucesores las tareas </w:t>
      </w:r>
      <w:r w:rsidR="004B20E9" w:rsidRPr="0030400E">
        <w:t>4</w:t>
      </w:r>
      <w:r w:rsidRPr="0030400E">
        <w:t xml:space="preserve"> (PREC</w:t>
      </w:r>
      <w:r w:rsidR="00294753" w:rsidRPr="0030400E">
        <w:t xml:space="preserve">(2,4)==1) </w:t>
      </w:r>
      <w:r w:rsidRPr="0030400E">
        <w:t xml:space="preserve">y </w:t>
      </w:r>
      <w:r w:rsidR="004B20E9" w:rsidRPr="0030400E">
        <w:t>5</w:t>
      </w:r>
      <w:r w:rsidRPr="0030400E">
        <w:t xml:space="preserve"> </w:t>
      </w:r>
      <w:r w:rsidR="00294753" w:rsidRPr="0030400E">
        <w:t xml:space="preserve">(PREC(2,5)==1), la tarea </w:t>
      </w:r>
      <w:r w:rsidR="004B20E9" w:rsidRPr="0030400E">
        <w:t>6</w:t>
      </w:r>
      <w:r w:rsidR="00294753" w:rsidRPr="0030400E">
        <w:t xml:space="preserve"> (PREC(4,6)==1), la tarea </w:t>
      </w:r>
      <w:r w:rsidR="004B20E9" w:rsidRPr="0030400E">
        <w:t>7</w:t>
      </w:r>
      <w:r w:rsidR="00294753" w:rsidRPr="0030400E">
        <w:t xml:space="preserve"> (PREC(5,7)==1)</w:t>
      </w:r>
      <w:r w:rsidR="004B20E9" w:rsidRPr="0030400E">
        <w:t xml:space="preserve"> y la tarea 8 (PREC(7,8)==1).</w:t>
      </w:r>
      <w:r w:rsidR="00A77A37">
        <w:t xml:space="preserve"> Esto se es determinado siguiendo los siguientes pasos:</w:t>
      </w:r>
    </w:p>
    <w:p w:rsidR="00A77A37" w:rsidRDefault="00A77A37" w:rsidP="00A72F7B">
      <w:pPr>
        <w:pStyle w:val="Prrafodelista"/>
      </w:pPr>
    </w:p>
    <w:p w:rsidR="004B20E9" w:rsidRPr="0030400E" w:rsidRDefault="004B20E9" w:rsidP="00A77A37">
      <w:pPr>
        <w:pStyle w:val="Prrafodelista"/>
        <w:numPr>
          <w:ilvl w:val="0"/>
          <w:numId w:val="3"/>
        </w:numPr>
      </w:pPr>
      <w:r w:rsidRPr="0030400E">
        <w:t>Se comprueba la fila dos y se obtienen como sucesores las tareas 4 y 5.</w:t>
      </w:r>
    </w:p>
    <w:p w:rsidR="004B20E9" w:rsidRPr="0030400E" w:rsidRDefault="004B20E9" w:rsidP="00A77A37">
      <w:pPr>
        <w:pStyle w:val="Prrafodelista"/>
        <w:numPr>
          <w:ilvl w:val="0"/>
          <w:numId w:val="3"/>
        </w:numPr>
      </w:pPr>
      <w:r w:rsidRPr="0030400E">
        <w:t>Se comprueba la fila cuatro y se obtiene como sucesor la tarea 6.</w:t>
      </w:r>
    </w:p>
    <w:p w:rsidR="004B20E9" w:rsidRDefault="004B20E9" w:rsidP="00A77A37">
      <w:pPr>
        <w:pStyle w:val="Prrafodelista"/>
        <w:numPr>
          <w:ilvl w:val="0"/>
          <w:numId w:val="3"/>
        </w:numPr>
      </w:pPr>
      <w:r w:rsidRPr="0030400E">
        <w:t>Se comprueba la fila cinco y se obtiene como sucesor la tarea 7.</w:t>
      </w:r>
    </w:p>
    <w:p w:rsidR="00A77A37" w:rsidRPr="0030400E" w:rsidRDefault="00A77A37" w:rsidP="00A77A37">
      <w:pPr>
        <w:pStyle w:val="Prrafodelista"/>
        <w:numPr>
          <w:ilvl w:val="0"/>
          <w:numId w:val="3"/>
        </w:numPr>
      </w:pPr>
      <w:r w:rsidRPr="0030400E">
        <w:t>Después de la tarea 6 no hay sucesores pues en la fila seis de la matriz de precedencias sólo hay ceros.</w:t>
      </w:r>
      <w:r>
        <w:t xml:space="preserve"> </w:t>
      </w:r>
    </w:p>
    <w:p w:rsidR="004B20E9" w:rsidRPr="0030400E" w:rsidRDefault="004B20E9" w:rsidP="00A77A37">
      <w:pPr>
        <w:pStyle w:val="Prrafodelista"/>
        <w:numPr>
          <w:ilvl w:val="0"/>
          <w:numId w:val="3"/>
        </w:numPr>
      </w:pPr>
      <w:r w:rsidRPr="0030400E">
        <w:t>Se comprueba la fila siete y se obtiene como sucesor la tarea 8.</w:t>
      </w:r>
    </w:p>
    <w:p w:rsidR="00A77A37" w:rsidRDefault="004B20E9" w:rsidP="00A77A37">
      <w:pPr>
        <w:pStyle w:val="Prrafodelista"/>
        <w:numPr>
          <w:ilvl w:val="0"/>
          <w:numId w:val="3"/>
        </w:numPr>
      </w:pPr>
      <w:r w:rsidRPr="0030400E">
        <w:t>Después de la tarea</w:t>
      </w:r>
      <w:r w:rsidR="002846E7" w:rsidRPr="0030400E">
        <w:t xml:space="preserve"> 8</w:t>
      </w:r>
      <w:r w:rsidRPr="0030400E">
        <w:t xml:space="preserve"> no hay sucesores pues en la fila </w:t>
      </w:r>
      <w:r w:rsidR="002846E7" w:rsidRPr="0030400E">
        <w:t>ocho</w:t>
      </w:r>
      <w:r w:rsidRPr="0030400E">
        <w:t xml:space="preserve"> de la matriz de precedencias sólo hay ceros.</w:t>
      </w:r>
    </w:p>
    <w:p w:rsidR="004B20E9" w:rsidRPr="0030400E" w:rsidRDefault="002846E7" w:rsidP="00A77A37">
      <w:pPr>
        <w:ind w:firstLine="708"/>
      </w:pPr>
      <w:r w:rsidRPr="008075F5">
        <w:rPr>
          <w:b/>
        </w:rPr>
        <w:t>Se suman las duraciones</w:t>
      </w:r>
      <w:r w:rsidRPr="0030400E">
        <w:t xml:space="preserve"> </w:t>
      </w:r>
      <w:r w:rsidR="006E6419" w:rsidRPr="0030400E">
        <w:t>de</w:t>
      </w:r>
      <w:r w:rsidRPr="0030400E">
        <w:t xml:space="preserve"> las tareas 2, 4, 5,</w:t>
      </w:r>
      <w:r w:rsidR="00392437">
        <w:t xml:space="preserve"> 6,</w:t>
      </w:r>
      <w:r w:rsidRPr="0030400E">
        <w:t xml:space="preserve"> 7 y 8 </w:t>
      </w:r>
      <w:r w:rsidRPr="008075F5">
        <w:rPr>
          <w:b/>
        </w:rPr>
        <w:t>para obtener un</w:t>
      </w:r>
      <w:r w:rsidRPr="0030400E">
        <w:t xml:space="preserve"> </w:t>
      </w:r>
      <w:r w:rsidR="00392437">
        <w:rPr>
          <w:b/>
        </w:rPr>
        <w:t>peso de 144</w:t>
      </w:r>
      <w:r w:rsidRPr="0030400E">
        <w:t>.</w:t>
      </w:r>
    </w:p>
    <w:p w:rsidR="002846E7" w:rsidRDefault="002846E7" w:rsidP="002846E7"/>
    <w:p w:rsidR="00A77A37" w:rsidRPr="0030400E" w:rsidRDefault="00A77A37" w:rsidP="002846E7"/>
    <w:p w:rsidR="002846E7" w:rsidRPr="0030400E" w:rsidRDefault="002846E7" w:rsidP="002846E7">
      <w:pPr>
        <w:pStyle w:val="Prrafodelista"/>
        <w:numPr>
          <w:ilvl w:val="0"/>
          <w:numId w:val="1"/>
        </w:numPr>
      </w:pPr>
      <w:r w:rsidRPr="00800E05">
        <w:rPr>
          <w:b/>
        </w:rPr>
        <w:lastRenderedPageBreak/>
        <w:t xml:space="preserve">Estos pesos nos </w:t>
      </w:r>
      <w:r w:rsidR="008075F5">
        <w:rPr>
          <w:b/>
        </w:rPr>
        <w:t>sirven de base para</w:t>
      </w:r>
      <w:r w:rsidRPr="00800E05">
        <w:rPr>
          <w:b/>
        </w:rPr>
        <w:t xml:space="preserve"> aplicar </w:t>
      </w:r>
      <w:r w:rsidR="00066748" w:rsidRPr="00800E05">
        <w:rPr>
          <w:b/>
        </w:rPr>
        <w:t>“</w:t>
      </w:r>
      <w:r w:rsidRPr="00800E05">
        <w:rPr>
          <w:b/>
        </w:rPr>
        <w:t>Biassed Randomization</w:t>
      </w:r>
      <w:r w:rsidR="00066748" w:rsidRPr="00800E05">
        <w:rPr>
          <w:b/>
        </w:rPr>
        <w:t>”</w:t>
      </w:r>
      <w:r w:rsidRPr="0030400E">
        <w:t xml:space="preserve">. Se podrá emplear una distribución triangular u otras, como ejemplo yo simplemente calcularé el </w:t>
      </w:r>
      <w:r w:rsidRPr="00800E05">
        <w:rPr>
          <w:b/>
        </w:rPr>
        <w:t>peso relativo de cada tarea respecto al total</w:t>
      </w:r>
      <w:r w:rsidRPr="0030400E">
        <w:t xml:space="preserve">. </w:t>
      </w:r>
      <w:r w:rsidR="00066748" w:rsidRPr="0030400E">
        <w:t xml:space="preserve">Experimentar con el código será necesario para realizar la “Biassed Randomization” de la manera más efectiva posible. </w:t>
      </w:r>
      <w:r w:rsidR="00392437">
        <w:t>El total será 144</w:t>
      </w:r>
      <w:r w:rsidRPr="0030400E">
        <w:t>+88=2</w:t>
      </w:r>
      <w:r w:rsidR="00392437">
        <w:t>32</w:t>
      </w:r>
      <w:r w:rsidRPr="0030400E">
        <w:t>. El peso relativo de la tarea 1 es 88÷</w:t>
      </w:r>
      <w:r w:rsidR="00392437">
        <w:t>232</w:t>
      </w:r>
      <w:r w:rsidRPr="0030400E">
        <w:t>=0,</w:t>
      </w:r>
      <w:r w:rsidR="00392437">
        <w:t>3793</w:t>
      </w:r>
      <w:r w:rsidRPr="0030400E">
        <w:t xml:space="preserve"> y de la tarea 2 será de 1</w:t>
      </w:r>
      <w:r w:rsidR="00392437">
        <w:t>44</w:t>
      </w:r>
      <w:r w:rsidRPr="0030400E">
        <w:t>÷2</w:t>
      </w:r>
      <w:r w:rsidR="00392437">
        <w:t>32</w:t>
      </w:r>
      <w:r w:rsidRPr="0030400E">
        <w:t>=0,</w:t>
      </w:r>
      <w:r w:rsidR="00D74404">
        <w:t>6206</w:t>
      </w:r>
      <w:r w:rsidRPr="0030400E">
        <w:t>.</w:t>
      </w:r>
    </w:p>
    <w:p w:rsidR="00717AB3" w:rsidRPr="0030400E" w:rsidRDefault="00717AB3" w:rsidP="00717AB3">
      <w:pPr>
        <w:pStyle w:val="Prrafodelista"/>
      </w:pPr>
    </w:p>
    <w:p w:rsidR="00717AB3" w:rsidRPr="0030400E" w:rsidRDefault="002846E7" w:rsidP="002846E7">
      <w:pPr>
        <w:pStyle w:val="Prrafodelista"/>
      </w:pPr>
      <w:r w:rsidRPr="0030400E">
        <w:t xml:space="preserve">Multiplicando por 100 y redondeando, tenemos para la tarea 1 un peso relativo </w:t>
      </w:r>
      <w:r w:rsidR="00392437">
        <w:t>38</w:t>
      </w:r>
      <w:r w:rsidRPr="0030400E">
        <w:t xml:space="preserve"> y para la tarea 2</w:t>
      </w:r>
      <w:r w:rsidR="006E6419" w:rsidRPr="0030400E">
        <w:t>, de</w:t>
      </w:r>
      <w:r w:rsidRPr="0030400E">
        <w:t xml:space="preserve"> </w:t>
      </w:r>
      <w:r w:rsidR="00392437">
        <w:t>62</w:t>
      </w:r>
      <w:r w:rsidRPr="0030400E">
        <w:t xml:space="preserve">. Creo un </w:t>
      </w:r>
      <w:r w:rsidRPr="008D6075">
        <w:rPr>
          <w:b/>
        </w:rPr>
        <w:t xml:space="preserve">vector de </w:t>
      </w:r>
      <w:r w:rsidR="00392437">
        <w:rPr>
          <w:b/>
        </w:rPr>
        <w:t>38</w:t>
      </w:r>
      <w:r w:rsidR="00066748" w:rsidRPr="008D6075">
        <w:rPr>
          <w:b/>
        </w:rPr>
        <w:t>+</w:t>
      </w:r>
      <w:r w:rsidR="00392437">
        <w:rPr>
          <w:b/>
        </w:rPr>
        <w:t>62</w:t>
      </w:r>
      <w:r w:rsidRPr="008D6075">
        <w:rPr>
          <w:b/>
        </w:rPr>
        <w:t xml:space="preserve"> componentes</w:t>
      </w:r>
      <w:r w:rsidRPr="0030400E">
        <w:t xml:space="preserve">, conteniendo un </w:t>
      </w:r>
      <w:r w:rsidRPr="008D6075">
        <w:rPr>
          <w:b/>
        </w:rPr>
        <w:t>uno</w:t>
      </w:r>
      <w:r w:rsidRPr="0030400E">
        <w:t xml:space="preserve"> (</w:t>
      </w:r>
      <w:r w:rsidRPr="008D6075">
        <w:rPr>
          <w:b/>
        </w:rPr>
        <w:t>tarea 1</w:t>
      </w:r>
      <w:r w:rsidRPr="0030400E">
        <w:t xml:space="preserve">) </w:t>
      </w:r>
      <w:r w:rsidR="00066748" w:rsidRPr="0030400E">
        <w:t xml:space="preserve">en las </w:t>
      </w:r>
      <w:r w:rsidR="00392437">
        <w:rPr>
          <w:b/>
        </w:rPr>
        <w:t>38</w:t>
      </w:r>
      <w:r w:rsidR="00066748" w:rsidRPr="008D6075">
        <w:rPr>
          <w:b/>
        </w:rPr>
        <w:t xml:space="preserve"> primeras componentes</w:t>
      </w:r>
      <w:r w:rsidR="00066748" w:rsidRPr="0030400E">
        <w:t xml:space="preserve"> </w:t>
      </w:r>
      <w:r w:rsidRPr="0030400E">
        <w:t xml:space="preserve">y </w:t>
      </w:r>
      <w:r w:rsidR="00066748" w:rsidRPr="0030400E">
        <w:t xml:space="preserve">un </w:t>
      </w:r>
      <w:r w:rsidR="00066748" w:rsidRPr="008D6075">
        <w:rPr>
          <w:b/>
        </w:rPr>
        <w:t>dos</w:t>
      </w:r>
      <w:r w:rsidR="00066748" w:rsidRPr="0030400E">
        <w:t xml:space="preserve"> (</w:t>
      </w:r>
      <w:r w:rsidR="00066748" w:rsidRPr="008D6075">
        <w:rPr>
          <w:b/>
        </w:rPr>
        <w:t>tarea 2</w:t>
      </w:r>
      <w:r w:rsidR="00066748" w:rsidRPr="0030400E">
        <w:t xml:space="preserve">) en las </w:t>
      </w:r>
      <w:r w:rsidR="00392437">
        <w:rPr>
          <w:b/>
        </w:rPr>
        <w:t>62</w:t>
      </w:r>
      <w:r w:rsidR="006E6419" w:rsidRPr="008D6075">
        <w:rPr>
          <w:b/>
        </w:rPr>
        <w:t xml:space="preserve"> </w:t>
      </w:r>
      <w:r w:rsidR="00066748" w:rsidRPr="008D6075">
        <w:rPr>
          <w:b/>
        </w:rPr>
        <w:t>siguientes</w:t>
      </w:r>
      <w:r w:rsidR="00066748" w:rsidRPr="0030400E">
        <w:t xml:space="preserve">. Con </w:t>
      </w:r>
      <w:r w:rsidR="00800E05">
        <w:t>“</w:t>
      </w:r>
      <w:r w:rsidR="00066748" w:rsidRPr="008D6075">
        <w:rPr>
          <w:b/>
        </w:rPr>
        <w:t>srand(time(NULL)+i)</w:t>
      </w:r>
      <w:r w:rsidR="00800E05">
        <w:t>”</w:t>
      </w:r>
      <w:r w:rsidR="00066748" w:rsidRPr="0030400E">
        <w:t xml:space="preserve"> se inicializa la semilla con el reloj del ordenador, y un </w:t>
      </w:r>
      <w:r w:rsidR="00800E05">
        <w:t>“</w:t>
      </w:r>
      <w:r w:rsidR="00066748" w:rsidRPr="008D6075">
        <w:rPr>
          <w:b/>
        </w:rPr>
        <w:t>rand()%(</w:t>
      </w:r>
      <w:r w:rsidR="00392437">
        <w:rPr>
          <w:b/>
        </w:rPr>
        <w:t>38</w:t>
      </w:r>
      <w:r w:rsidR="00066748" w:rsidRPr="008D6075">
        <w:rPr>
          <w:b/>
        </w:rPr>
        <w:t>+</w:t>
      </w:r>
      <w:r w:rsidR="00392437">
        <w:rPr>
          <w:b/>
        </w:rPr>
        <w:t>6</w:t>
      </w:r>
      <w:r w:rsidR="00066748" w:rsidRPr="008D6075">
        <w:rPr>
          <w:b/>
        </w:rPr>
        <w:t>2+1)</w:t>
      </w:r>
      <w:r w:rsidR="00800E05">
        <w:t>”</w:t>
      </w:r>
      <w:r w:rsidR="00066748" w:rsidRPr="0030400E">
        <w:t xml:space="preserve"> nos permite obtener una componente del vector de manera pseudo-aleatoria (se puede asumir que es totalmente aleatorio). </w:t>
      </w:r>
    </w:p>
    <w:p w:rsidR="00717AB3" w:rsidRPr="0030400E" w:rsidRDefault="00717AB3" w:rsidP="002846E7">
      <w:pPr>
        <w:pStyle w:val="Prrafodelista"/>
      </w:pPr>
    </w:p>
    <w:p w:rsidR="00066748" w:rsidRPr="0030400E" w:rsidRDefault="00066748" w:rsidP="002846E7">
      <w:pPr>
        <w:pStyle w:val="Prrafodelista"/>
      </w:pPr>
      <w:r w:rsidRPr="0030400E">
        <w:t>Pongamos</w:t>
      </w:r>
      <w:r w:rsidR="00C650AF" w:rsidRPr="0030400E">
        <w:t>,</w:t>
      </w:r>
      <w:r w:rsidRPr="0030400E">
        <w:t xml:space="preserve"> por ejemplo, que</w:t>
      </w:r>
      <w:r w:rsidR="00392437">
        <w:t xml:space="preserve"> hemos obtenido la componente 36</w:t>
      </w:r>
      <w:r w:rsidRPr="0030400E">
        <w:t xml:space="preserve"> del vector, </w:t>
      </w:r>
      <w:r w:rsidRPr="00800E05">
        <w:rPr>
          <w:b/>
        </w:rPr>
        <w:t>la tarea a programar será la tarea 1</w:t>
      </w:r>
      <w:r w:rsidRPr="0030400E">
        <w:t>.</w:t>
      </w:r>
      <w:r w:rsidR="006E6419" w:rsidRPr="0030400E">
        <w:t xml:space="preserve"> Cada vez que el programa pase de este punto se hace </w:t>
      </w:r>
      <w:r w:rsidR="006E6419" w:rsidRPr="00800E05">
        <w:rPr>
          <w:b/>
        </w:rPr>
        <w:t>i++</w:t>
      </w:r>
      <w:r w:rsidR="006E6419" w:rsidRPr="0030400E">
        <w:t xml:space="preserve"> con lo que </w:t>
      </w:r>
      <w:r w:rsidR="006E6419" w:rsidRPr="008D6075">
        <w:t>se</w:t>
      </w:r>
      <w:r w:rsidR="006E6419" w:rsidRPr="00800E05">
        <w:rPr>
          <w:b/>
        </w:rPr>
        <w:t xml:space="preserve"> asegura que la semilla se inicializa con valores </w:t>
      </w:r>
      <w:r w:rsidR="00800E05" w:rsidRPr="00800E05">
        <w:rPr>
          <w:b/>
        </w:rPr>
        <w:t>distintos en cada pasada</w:t>
      </w:r>
      <w:r w:rsidR="00800E05">
        <w:t xml:space="preserve"> (si no</w:t>
      </w:r>
      <w:r w:rsidR="006E6419" w:rsidRPr="0030400E">
        <w:t xml:space="preserve">, habría que esperar un segundo </w:t>
      </w:r>
      <w:r w:rsidR="00717AB3" w:rsidRPr="0030400E">
        <w:t>a que variara el reloj del ordenador).</w:t>
      </w:r>
    </w:p>
    <w:p w:rsidR="00066748" w:rsidRPr="0030400E" w:rsidRDefault="00066748" w:rsidP="002846E7">
      <w:pPr>
        <w:pStyle w:val="Prrafodelista"/>
      </w:pPr>
    </w:p>
    <w:p w:rsidR="00C650AF" w:rsidRPr="0030400E" w:rsidRDefault="00C650AF" w:rsidP="00C650AF">
      <w:pPr>
        <w:pStyle w:val="Prrafodelista"/>
        <w:numPr>
          <w:ilvl w:val="0"/>
          <w:numId w:val="1"/>
        </w:numPr>
      </w:pPr>
      <w:r w:rsidRPr="0030400E">
        <w:t xml:space="preserve">Carece de sentido evaluar si existe una restricción </w:t>
      </w:r>
      <w:r w:rsidR="00800E05" w:rsidRPr="00800E05">
        <w:rPr>
          <w:b/>
        </w:rPr>
        <w:t>“</w:t>
      </w:r>
      <w:r w:rsidRPr="00800E05">
        <w:rPr>
          <w:b/>
        </w:rPr>
        <w:t>non-parallel</w:t>
      </w:r>
      <w:r w:rsidR="00800E05" w:rsidRPr="00800E05">
        <w:rPr>
          <w:b/>
        </w:rPr>
        <w:t>”</w:t>
      </w:r>
      <w:r w:rsidRPr="0030400E">
        <w:t xml:space="preserve"> (INC(itask, j)==1) o una de </w:t>
      </w:r>
      <w:r w:rsidR="00800E05" w:rsidRPr="00800E05">
        <w:rPr>
          <w:b/>
        </w:rPr>
        <w:t>“</w:t>
      </w:r>
      <w:r w:rsidRPr="00800E05">
        <w:rPr>
          <w:b/>
        </w:rPr>
        <w:t>time-lag=0</w:t>
      </w:r>
      <w:r w:rsidR="00800E05" w:rsidRPr="00800E05">
        <w:rPr>
          <w:b/>
        </w:rPr>
        <w:t>”</w:t>
      </w:r>
      <w:r w:rsidRPr="0030400E">
        <w:t xml:space="preserve"> (CONSEC(itask, j)==1) para este primer set ya que al ser la primera tarea programada estas dos restricciones no tienen influencia.</w:t>
      </w:r>
    </w:p>
    <w:p w:rsidR="00C650AF" w:rsidRPr="0030400E" w:rsidRDefault="00C650AF" w:rsidP="00C650AF">
      <w:pPr>
        <w:pStyle w:val="Prrafodelista"/>
      </w:pPr>
    </w:p>
    <w:p w:rsidR="00717AB3" w:rsidRPr="0030400E" w:rsidRDefault="00C650AF" w:rsidP="00717AB3">
      <w:pPr>
        <w:pStyle w:val="Prrafodelista"/>
        <w:numPr>
          <w:ilvl w:val="0"/>
          <w:numId w:val="1"/>
        </w:numPr>
      </w:pPr>
      <w:r w:rsidRPr="0030400E">
        <w:t xml:space="preserve">Como normal general, </w:t>
      </w:r>
      <w:r w:rsidRPr="00800E05">
        <w:rPr>
          <w:b/>
        </w:rPr>
        <w:t>las tareas se programarán en el primer intervalo en el que haya disponibilidad de recursos</w:t>
      </w:r>
      <w:r w:rsidR="00717AB3" w:rsidRPr="00800E05">
        <w:rPr>
          <w:b/>
        </w:rPr>
        <w:t xml:space="preserve"> y en el que se respeten las dos restricciones mencionadas</w:t>
      </w:r>
      <w:r w:rsidR="00717AB3" w:rsidRPr="0030400E">
        <w:t xml:space="preserve"> anteriormente</w:t>
      </w:r>
      <w:r w:rsidRPr="0030400E">
        <w:t>. En este caso, por ser la primera, se programa</w:t>
      </w:r>
      <w:r w:rsidR="00717AB3" w:rsidRPr="0030400E">
        <w:t>ría</w:t>
      </w:r>
      <w:r w:rsidRPr="0030400E">
        <w:t xml:space="preserve"> en el intervalo (0, 24) donde 24 es la duración de la tarea 1</w:t>
      </w:r>
      <w:r w:rsidR="00717AB3" w:rsidRPr="0030400E">
        <w:t xml:space="preserve"> en horas</w:t>
      </w:r>
      <w:r w:rsidRPr="0030400E">
        <w:t xml:space="preserve">. </w:t>
      </w:r>
    </w:p>
    <w:p w:rsidR="00717AB3" w:rsidRPr="0030400E" w:rsidRDefault="00717AB3" w:rsidP="00717AB3"/>
    <w:p w:rsidR="00717AB3" w:rsidRPr="0030400E" w:rsidRDefault="00C650AF" w:rsidP="00102DE3">
      <w:r w:rsidRPr="0030400E">
        <w:t xml:space="preserve">Como estipular cuántos trabajadores se emplean, el tipo (M o S) me parece la parte más problemática del código. Voy a suponer que </w:t>
      </w:r>
      <w:r w:rsidRPr="00800E05">
        <w:rPr>
          <w:b/>
        </w:rPr>
        <w:t>se fijan los trabajadores disponibles de M y S al principio del programa</w:t>
      </w:r>
      <w:r w:rsidRPr="0030400E">
        <w:t xml:space="preserve">. Esta parte del programa necesitaré ejecutarla para ver si existen mejores opciones. En cuanto a la manera </w:t>
      </w:r>
      <w:r w:rsidR="00102DE3" w:rsidRPr="0030400E">
        <w:t xml:space="preserve">de estipularlos, </w:t>
      </w:r>
      <w:r w:rsidR="00102DE3" w:rsidRPr="00800E05">
        <w:rPr>
          <w:b/>
        </w:rPr>
        <w:t xml:space="preserve">en </w:t>
      </w:r>
      <w:r w:rsidR="00717AB3" w:rsidRPr="00800E05">
        <w:rPr>
          <w:b/>
        </w:rPr>
        <w:t>la primera ejecución se toma</w:t>
      </w:r>
      <w:r w:rsidR="00102DE3" w:rsidRPr="00800E05">
        <w:rPr>
          <w:b/>
        </w:rPr>
        <w:t xml:space="preserve"> el máximo de la columna </w:t>
      </w:r>
      <w:r w:rsidR="00717AB3" w:rsidRPr="00800E05">
        <w:rPr>
          <w:b/>
        </w:rPr>
        <w:t>“</w:t>
      </w:r>
      <w:r w:rsidR="00102DE3" w:rsidRPr="00800E05">
        <w:rPr>
          <w:b/>
        </w:rPr>
        <w:t>Min</w:t>
      </w:r>
      <w:r w:rsidR="00717AB3" w:rsidRPr="00800E05">
        <w:rPr>
          <w:b/>
        </w:rPr>
        <w:t>OP”</w:t>
      </w:r>
      <w:r w:rsidR="00102DE3" w:rsidRPr="00800E05">
        <w:rPr>
          <w:b/>
        </w:rPr>
        <w:t xml:space="preserve"> de la instancia</w:t>
      </w:r>
      <w:r w:rsidR="00D51E35" w:rsidRPr="00800E05">
        <w:rPr>
          <w:b/>
        </w:rPr>
        <w:t xml:space="preserve"> tanto de M como de S</w:t>
      </w:r>
      <w:r w:rsidR="00D51E35" w:rsidRPr="0030400E">
        <w:t>. Para este caso</w:t>
      </w:r>
      <w:r w:rsidR="00102DE3" w:rsidRPr="0030400E">
        <w:t xml:space="preserve"> </w:t>
      </w:r>
      <w:r w:rsidR="00D51E35" w:rsidRPr="0030400E">
        <w:t>serán 2</w:t>
      </w:r>
      <w:r w:rsidR="00717AB3" w:rsidRPr="0030400E">
        <w:t xml:space="preserve"> de S y 3</w:t>
      </w:r>
      <w:r w:rsidR="00102DE3" w:rsidRPr="0030400E">
        <w:t xml:space="preserve"> de M</w:t>
      </w:r>
      <w:r w:rsidR="00800E05">
        <w:t xml:space="preserve"> (</w:t>
      </w:r>
      <w:r w:rsidR="00800E05" w:rsidRPr="00392437">
        <w:rPr>
          <w:b/>
        </w:rPr>
        <w:t>en rojo en el Excel</w:t>
      </w:r>
      <w:r w:rsidR="00800E05">
        <w:t>)</w:t>
      </w:r>
      <w:r w:rsidR="00102DE3" w:rsidRPr="0030400E">
        <w:t xml:space="preserve">. </w:t>
      </w:r>
    </w:p>
    <w:p w:rsidR="00717AB3" w:rsidRPr="0030400E" w:rsidRDefault="00102DE3" w:rsidP="00102DE3">
      <w:r w:rsidRPr="0030400E">
        <w:t>Tras 10 ejecuciones</w:t>
      </w:r>
      <w:r w:rsidR="008D6075">
        <w:t xml:space="preserve"> (por ejemplo)</w:t>
      </w:r>
      <w:r w:rsidRPr="0030400E">
        <w:t xml:space="preserve"> del código completo</w:t>
      </w:r>
      <w:r w:rsidR="00392437">
        <w:t>,</w:t>
      </w:r>
      <w:r w:rsidRPr="0030400E">
        <w:t xml:space="preserve"> s</w:t>
      </w:r>
      <w:r w:rsidR="00717AB3" w:rsidRPr="0030400E">
        <w:t>e supone</w:t>
      </w:r>
      <w:r w:rsidRPr="0030400E">
        <w:t xml:space="preserve"> que el tiempo en completarse la instancia ha sido de 220 horas como mínimo (en otras </w:t>
      </w:r>
      <w:r w:rsidR="00717AB3" w:rsidRPr="0030400E">
        <w:t xml:space="preserve">ejecuciones </w:t>
      </w:r>
      <w:r w:rsidRPr="0030400E">
        <w:t>se habría obtenido 230, 240, 235… por ejemplo) y el “takttime” introducido en el principio del programa es 150</w:t>
      </w:r>
      <w:r w:rsidR="00800E05">
        <w:t xml:space="preserve"> (por ejemplo)</w:t>
      </w:r>
      <w:r w:rsidRPr="0030400E">
        <w:t xml:space="preserve">. </w:t>
      </w:r>
      <w:r w:rsidRPr="00800E05">
        <w:rPr>
          <w:b/>
        </w:rPr>
        <w:t xml:space="preserve">La solución </w:t>
      </w:r>
      <w:r w:rsidR="00717AB3" w:rsidRPr="00800E05">
        <w:rPr>
          <w:b/>
        </w:rPr>
        <w:t xml:space="preserve">obtenida se aleja </w:t>
      </w:r>
      <w:r w:rsidRPr="00800E05">
        <w:rPr>
          <w:b/>
        </w:rPr>
        <w:t xml:space="preserve">más de un 20% (por ejemplo) del “takttime” introducido, por lo </w:t>
      </w:r>
      <w:r w:rsidR="00717AB3" w:rsidRPr="00800E05">
        <w:rPr>
          <w:b/>
        </w:rPr>
        <w:t>serán necesarios</w:t>
      </w:r>
      <w:r w:rsidRPr="00800E05">
        <w:rPr>
          <w:b/>
        </w:rPr>
        <w:t xml:space="preserve"> más M o más S</w:t>
      </w:r>
      <w:r w:rsidRPr="0030400E">
        <w:t xml:space="preserve">. </w:t>
      </w:r>
    </w:p>
    <w:p w:rsidR="00717AB3" w:rsidRPr="0030400E" w:rsidRDefault="00102DE3" w:rsidP="00102DE3">
      <w:r w:rsidRPr="0030400E">
        <w:t>Se ejecuta todo el programa de nuevo con 1 trabajador S más</w:t>
      </w:r>
      <w:r w:rsidR="00717AB3" w:rsidRPr="0030400E">
        <w:t>,</w:t>
      </w:r>
      <w:r w:rsidRPr="0030400E">
        <w:t xml:space="preserve"> de </w:t>
      </w:r>
      <w:r w:rsidR="00D51E35" w:rsidRPr="0030400E">
        <w:t>manera que empleamos 3</w:t>
      </w:r>
      <w:r w:rsidR="00717AB3" w:rsidRPr="0030400E">
        <w:t xml:space="preserve"> de S y de 3</w:t>
      </w:r>
      <w:r w:rsidRPr="0030400E">
        <w:t xml:space="preserve"> M. S</w:t>
      </w:r>
      <w:r w:rsidR="00717AB3" w:rsidRPr="0030400E">
        <w:t>i ocurre lo mismo probamos con 3 de S y 4</w:t>
      </w:r>
      <w:r w:rsidRPr="0030400E">
        <w:t xml:space="preserve"> de M. Si no </w:t>
      </w:r>
      <w:r w:rsidR="00717AB3" w:rsidRPr="0030400E">
        <w:t>se consigue,</w:t>
      </w:r>
      <w:r w:rsidRPr="0030400E">
        <w:t xml:space="preserve"> una</w:t>
      </w:r>
      <w:r w:rsidR="00717AB3" w:rsidRPr="0030400E">
        <w:t xml:space="preserve"> vez más, una</w:t>
      </w:r>
      <w:r w:rsidRPr="0030400E">
        <w:t xml:space="preserve"> solución </w:t>
      </w:r>
      <w:r w:rsidR="00717AB3" w:rsidRPr="0030400E">
        <w:t xml:space="preserve">próxima al </w:t>
      </w:r>
      <w:r w:rsidRPr="0030400E">
        <w:t>“takttime”</w:t>
      </w:r>
      <w:r w:rsidR="00392437">
        <w:t>,</w:t>
      </w:r>
      <w:r w:rsidR="00717AB3" w:rsidRPr="0030400E">
        <w:t xml:space="preserve"> se probaría con 4 de S y 4</w:t>
      </w:r>
      <w:r w:rsidRPr="0030400E">
        <w:t xml:space="preserve"> de M. </w:t>
      </w:r>
    </w:p>
    <w:p w:rsidR="00800E05" w:rsidRDefault="00102DE3" w:rsidP="00102DE3">
      <w:r w:rsidRPr="0030400E">
        <w:lastRenderedPageBreak/>
        <w:t xml:space="preserve">Si siguiendo este </w:t>
      </w:r>
      <w:r w:rsidR="00717AB3" w:rsidRPr="0030400E">
        <w:t>sistema se comprueba</w:t>
      </w:r>
      <w:r w:rsidRPr="0030400E">
        <w:t xml:space="preserve"> que por mucho que aumenten los trabajadores no nos acercamos a 150 horas lo suficiente, aparecerá un mensaje por pantalla </w:t>
      </w:r>
      <w:r w:rsidRPr="00800E05">
        <w:rPr>
          <w:b/>
        </w:rPr>
        <w:t>“El takttime introducido es demasiado pequeño para resolver la instancia, introduzca uno mayor”</w:t>
      </w:r>
      <w:r w:rsidRPr="0030400E">
        <w:t xml:space="preserve">. </w:t>
      </w:r>
    </w:p>
    <w:p w:rsidR="00C650AF" w:rsidRPr="0030400E" w:rsidRDefault="00102DE3" w:rsidP="00102DE3">
      <w:r w:rsidRPr="0030400E">
        <w:t>Puede que este método no sea el mejor, podría ser necesario modificarlo.</w:t>
      </w:r>
      <w:r w:rsidR="00D51E35" w:rsidRPr="0030400E">
        <w:t xml:space="preserve"> Si no se limitan los trabajadores S y M creo que sería</w:t>
      </w:r>
      <w:r w:rsidR="00AF67BE" w:rsidRPr="0030400E">
        <w:t xml:space="preserve"> difícil decidir cuá</w:t>
      </w:r>
      <w:r w:rsidR="00D51E35" w:rsidRPr="0030400E">
        <w:t xml:space="preserve">ndo dejar de usar más trabajadores por ello me parece que éste es el mejor enfoque. </w:t>
      </w:r>
    </w:p>
    <w:p w:rsidR="006A3F27" w:rsidRDefault="00717AB3" w:rsidP="00543856">
      <w:pPr>
        <w:pStyle w:val="Prrafodelista"/>
        <w:numPr>
          <w:ilvl w:val="0"/>
          <w:numId w:val="1"/>
        </w:numPr>
      </w:pPr>
      <w:r w:rsidRPr="0030400E">
        <w:t xml:space="preserve">Se supone que ya estamos con los </w:t>
      </w:r>
      <w:r w:rsidRPr="00800E05">
        <w:rPr>
          <w:b/>
        </w:rPr>
        <w:t>trabajadores limitados a 3 de S y 3 de M.</w:t>
      </w:r>
      <w:r w:rsidRPr="0030400E">
        <w:t xml:space="preserve"> Se crean </w:t>
      </w:r>
      <w:r w:rsidR="004F78F9" w:rsidRPr="00800E05">
        <w:rPr>
          <w:b/>
        </w:rPr>
        <w:t>4</w:t>
      </w:r>
      <w:r w:rsidR="00D51E35" w:rsidRPr="0030400E">
        <w:t xml:space="preserve"> </w:t>
      </w:r>
      <w:r w:rsidR="00D51E35" w:rsidRPr="00800E05">
        <w:rPr>
          <w:b/>
        </w:rPr>
        <w:t>vector</w:t>
      </w:r>
      <w:r w:rsidR="00033E1A" w:rsidRPr="00800E05">
        <w:rPr>
          <w:b/>
        </w:rPr>
        <w:t>es</w:t>
      </w:r>
      <w:r w:rsidR="00D51E35" w:rsidRPr="0030400E">
        <w:t xml:space="preserve"> de </w:t>
      </w:r>
      <w:r w:rsidR="00033E1A" w:rsidRPr="0030400E">
        <w:t xml:space="preserve">500 </w:t>
      </w:r>
      <w:r w:rsidR="00D51E35" w:rsidRPr="0030400E">
        <w:t>componentes</w:t>
      </w:r>
      <w:r w:rsidR="00033E1A" w:rsidRPr="0030400E">
        <w:t xml:space="preserve"> (o más si es necesario</w:t>
      </w:r>
      <w:r w:rsidR="008D6075">
        <w:t xml:space="preserve"> para asegurar que el tiempo para resolver la instancia es menor que el total de componentes de este vector</w:t>
      </w:r>
      <w:r w:rsidR="00033E1A" w:rsidRPr="0030400E">
        <w:t xml:space="preserve">). El vector correspondiente a </w:t>
      </w:r>
      <w:r w:rsidR="00033E1A" w:rsidRPr="00800E05">
        <w:rPr>
          <w:b/>
        </w:rPr>
        <w:t>S</w:t>
      </w:r>
      <w:r w:rsidR="00033E1A" w:rsidRPr="0030400E">
        <w:t xml:space="preserve"> contendrá un 3 en todas sus componentes y el correspondiente a </w:t>
      </w:r>
      <w:r w:rsidR="00033E1A" w:rsidRPr="00800E05">
        <w:rPr>
          <w:b/>
        </w:rPr>
        <w:t>M</w:t>
      </w:r>
      <w:r w:rsidR="00033E1A" w:rsidRPr="0030400E">
        <w:t xml:space="preserve"> contendrá un 3 en todas sus componentes.</w:t>
      </w:r>
      <w:r w:rsidR="004F78F9" w:rsidRPr="0030400E">
        <w:t xml:space="preserve"> Habrá otro vector correspondiente al </w:t>
      </w:r>
      <w:r w:rsidR="004F78F9" w:rsidRPr="00800E05">
        <w:rPr>
          <w:b/>
        </w:rPr>
        <w:t>área</w:t>
      </w:r>
      <w:r w:rsidR="00033E1A" w:rsidRPr="00800E05">
        <w:rPr>
          <w:b/>
        </w:rPr>
        <w:t xml:space="preserve"> </w:t>
      </w:r>
      <w:r w:rsidR="004F78F9" w:rsidRPr="00800E05">
        <w:rPr>
          <w:b/>
        </w:rPr>
        <w:t>A</w:t>
      </w:r>
      <w:r w:rsidR="004F78F9" w:rsidRPr="0030400E">
        <w:t xml:space="preserve"> (todas sus componentes contendrán un 6 dado que </w:t>
      </w:r>
      <w:r w:rsidR="004F78F9" w:rsidRPr="008D6075">
        <w:rPr>
          <w:b/>
        </w:rPr>
        <w:t>Cap(A)=6</w:t>
      </w:r>
      <w:r w:rsidR="004F78F9" w:rsidRPr="0030400E">
        <w:t xml:space="preserve"> en este caso) y otro para el </w:t>
      </w:r>
      <w:r w:rsidR="004F78F9" w:rsidRPr="00800E05">
        <w:rPr>
          <w:b/>
        </w:rPr>
        <w:t>área B</w:t>
      </w:r>
      <w:r w:rsidR="004F78F9" w:rsidRPr="0030400E">
        <w:t xml:space="preserve"> (todas sus componentes contendrán un 6 dado que </w:t>
      </w:r>
      <w:r w:rsidR="004F78F9" w:rsidRPr="008D6075">
        <w:rPr>
          <w:b/>
        </w:rPr>
        <w:t>Cap(B)=6</w:t>
      </w:r>
      <w:r w:rsidR="004F78F9" w:rsidRPr="0030400E">
        <w:t xml:space="preserve"> en este caso). </w:t>
      </w:r>
    </w:p>
    <w:p w:rsidR="00543856" w:rsidRPr="0030400E" w:rsidRDefault="00543856" w:rsidP="00543856">
      <w:pPr>
        <w:pStyle w:val="Prrafodelista"/>
      </w:pPr>
    </w:p>
    <w:p w:rsidR="006A3F27" w:rsidRPr="0030400E" w:rsidRDefault="00033E1A" w:rsidP="006A3F27">
      <w:pPr>
        <w:pStyle w:val="Prrafodelista"/>
      </w:pPr>
      <w:r w:rsidRPr="00543856">
        <w:rPr>
          <w:b/>
        </w:rPr>
        <w:t>La componente “0”</w:t>
      </w:r>
      <w:r w:rsidR="004F78F9" w:rsidRPr="00543856">
        <w:rPr>
          <w:b/>
        </w:rPr>
        <w:t xml:space="preserve"> de cada uno de los</w:t>
      </w:r>
      <w:r w:rsidRPr="00543856">
        <w:rPr>
          <w:b/>
        </w:rPr>
        <w:t xml:space="preserve"> vector</w:t>
      </w:r>
      <w:r w:rsidR="004F78F9" w:rsidRPr="00543856">
        <w:rPr>
          <w:b/>
        </w:rPr>
        <w:t>es</w:t>
      </w:r>
      <w:r w:rsidRPr="00543856">
        <w:rPr>
          <w:b/>
        </w:rPr>
        <w:t xml:space="preserve"> representa la hora 0, la “1” la hora 1 y así sucesivamente</w:t>
      </w:r>
      <w:r w:rsidR="004F78F9" w:rsidRPr="0030400E">
        <w:t xml:space="preserve">. </w:t>
      </w:r>
      <w:r w:rsidR="004F78F9" w:rsidRPr="008D6075">
        <w:rPr>
          <w:b/>
        </w:rPr>
        <w:t>La tarea 1 puede emplear 2 o 3 trabajadores S y sólo puede usar la zona A</w:t>
      </w:r>
      <w:r w:rsidR="004F78F9" w:rsidRPr="0030400E">
        <w:t xml:space="preserve">. Si se emplean 3 trabajadores, dado que GAMMA(1,3)=0.75, el intervalo </w:t>
      </w:r>
      <w:r w:rsidR="008D6075">
        <w:t xml:space="preserve">en el que se programa la tarea 1 </w:t>
      </w:r>
      <w:r w:rsidR="004F78F9" w:rsidRPr="0030400E">
        <w:t xml:space="preserve">pasaría a ser (0, 18) pues 24*0,75=18 horas. Para la decisión </w:t>
      </w:r>
      <w:r w:rsidR="008D6075">
        <w:t>de emplear 2 o</w:t>
      </w:r>
      <w:r w:rsidR="004F78F9" w:rsidRPr="0030400E">
        <w:t xml:space="preserve"> 3 trabajadores se deberá tener en cuenta que es</w:t>
      </w:r>
      <w:r w:rsidR="006A3F27" w:rsidRPr="0030400E">
        <w:t>tén disponibles (en este caso sí</w:t>
      </w:r>
      <w:r w:rsidR="004F78F9" w:rsidRPr="0030400E">
        <w:t xml:space="preserve">, pues hay 3 de S disponibles). También se tendrá en cuenta el peso relativo de cada tarea. La tarea 1 tenía peso </w:t>
      </w:r>
      <w:r w:rsidR="0016540C">
        <w:t>38</w:t>
      </w:r>
      <w:r w:rsidR="004F78F9" w:rsidRPr="0030400E">
        <w:t xml:space="preserve"> y la tarea 2 peso </w:t>
      </w:r>
      <w:r w:rsidR="0016540C">
        <w:t>62</w:t>
      </w:r>
      <w:r w:rsidR="004F78F9" w:rsidRPr="0030400E">
        <w:t xml:space="preserve">. </w:t>
      </w:r>
      <w:r w:rsidR="004F78F9" w:rsidRPr="00543856">
        <w:rPr>
          <w:b/>
        </w:rPr>
        <w:t>En este caso no parece interesante emplear 3 trabajadores de S</w:t>
      </w:r>
      <w:r w:rsidR="004F78F9" w:rsidRPr="0030400E">
        <w:t xml:space="preserve">. </w:t>
      </w:r>
    </w:p>
    <w:p w:rsidR="006A3F27" w:rsidRPr="0030400E" w:rsidRDefault="006A3F27" w:rsidP="006A3F27">
      <w:pPr>
        <w:pStyle w:val="Prrafodelista"/>
      </w:pPr>
    </w:p>
    <w:p w:rsidR="00E7498D" w:rsidRPr="0030400E" w:rsidRDefault="004F78F9" w:rsidP="006A3F27">
      <w:pPr>
        <w:pStyle w:val="Prrafodelista"/>
      </w:pPr>
      <w:r w:rsidRPr="0030400E">
        <w:t xml:space="preserve">Un criterio para decidir si aumentar los trabajadores respecto del mínimo (2 para la tarea 1) podría ser que el </w:t>
      </w:r>
      <w:r w:rsidRPr="008D6075">
        <w:rPr>
          <w:b/>
        </w:rPr>
        <w:t>peso relativo de la tarea 1</w:t>
      </w:r>
      <w:r w:rsidR="0016540C">
        <w:rPr>
          <w:b/>
        </w:rPr>
        <w:t>,</w:t>
      </w:r>
      <w:r w:rsidRPr="008D6075">
        <w:rPr>
          <w:b/>
        </w:rPr>
        <w:t xml:space="preserve"> fuera mayor que el </w:t>
      </w:r>
      <w:r w:rsidR="0016540C">
        <w:rPr>
          <w:b/>
        </w:rPr>
        <w:t xml:space="preserve">total </w:t>
      </w:r>
      <w:r w:rsidRPr="008D6075">
        <w:rPr>
          <w:b/>
        </w:rPr>
        <w:t xml:space="preserve">del resto de tareas </w:t>
      </w:r>
      <w:r w:rsidR="0016540C">
        <w:rPr>
          <w:b/>
        </w:rPr>
        <w:t xml:space="preserve">a programar en esta etapa </w:t>
      </w:r>
      <w:r w:rsidRPr="0030400E">
        <w:t>(aunque en este caso sólo hay otra</w:t>
      </w:r>
      <w:r w:rsidR="006A3F27" w:rsidRPr="0030400E">
        <w:t>, la tarea 2</w:t>
      </w:r>
      <w:r w:rsidRPr="0030400E">
        <w:t xml:space="preserve">). </w:t>
      </w:r>
      <w:r w:rsidR="00543856">
        <w:t xml:space="preserve">En caso de ser posible el aumento en dos unidades </w:t>
      </w:r>
      <w:r w:rsidR="008D6075">
        <w:t xml:space="preserve">(o tres, cuatro, cinco…) </w:t>
      </w:r>
      <w:r w:rsidR="00543856">
        <w:t xml:space="preserve">respecto al mínimo de trabajadores, un criterio a seguir podría ser que el </w:t>
      </w:r>
      <w:r w:rsidR="00543856" w:rsidRPr="008D6075">
        <w:rPr>
          <w:b/>
        </w:rPr>
        <w:t>peso relativo de la tarea fuera el doble que el de la segunda de mayor peso</w:t>
      </w:r>
      <w:r w:rsidR="00543856">
        <w:t xml:space="preserve"> (por ejemplo). </w:t>
      </w:r>
      <w:r w:rsidR="00543856" w:rsidRPr="00543856">
        <w:rPr>
          <w:b/>
        </w:rPr>
        <w:t>Se podría introducir “Biassed Randomization” en esta parte del programa también</w:t>
      </w:r>
      <w:r w:rsidR="00543856">
        <w:t xml:space="preserve">. </w:t>
      </w:r>
      <w:r w:rsidRPr="0030400E">
        <w:t xml:space="preserve">La tarea 1 debe realizarse en la zona A. Se descontarán </w:t>
      </w:r>
      <w:r w:rsidR="0016540C">
        <w:t>por tanto</w:t>
      </w:r>
      <w:r w:rsidRPr="0030400E">
        <w:t xml:space="preserve"> 2 trabajadores</w:t>
      </w:r>
      <w:r w:rsidR="0016540C">
        <w:t xml:space="preserve"> S</w:t>
      </w:r>
      <w:r w:rsidRPr="0030400E">
        <w:t xml:space="preserve"> del vector de S con lo que las primeras 24 componentes pasarán a ser 1</w:t>
      </w:r>
      <w:r w:rsidR="008D6075">
        <w:t xml:space="preserve"> (3-2)</w:t>
      </w:r>
      <w:r w:rsidRPr="0030400E">
        <w:t xml:space="preserve">, y se descontarán </w:t>
      </w:r>
      <w:r w:rsidR="00E7498D" w:rsidRPr="0030400E">
        <w:t>2 del vector del área A con lo que las primeras 24 componentes tendrán valor 4</w:t>
      </w:r>
      <w:r w:rsidR="008D6075">
        <w:t xml:space="preserve"> (6-2)</w:t>
      </w:r>
      <w:r w:rsidR="00E7498D" w:rsidRPr="0030400E">
        <w:t xml:space="preserve">. </w:t>
      </w:r>
    </w:p>
    <w:p w:rsidR="00E7498D" w:rsidRPr="0030400E" w:rsidRDefault="00E7498D" w:rsidP="00E7498D">
      <w:pPr>
        <w:pStyle w:val="Prrafodelista"/>
      </w:pPr>
    </w:p>
    <w:p w:rsidR="00E7498D" w:rsidRPr="0030400E" w:rsidRDefault="00E7498D" w:rsidP="00E7498D">
      <w:pPr>
        <w:pStyle w:val="Prrafodelista"/>
        <w:numPr>
          <w:ilvl w:val="0"/>
          <w:numId w:val="1"/>
        </w:numPr>
      </w:pPr>
      <w:r w:rsidRPr="00543856">
        <w:rPr>
          <w:b/>
        </w:rPr>
        <w:t>Ya programada la tarea 1, y descontados los recursos empleados</w:t>
      </w:r>
      <w:r w:rsidR="008D6075">
        <w:t>, é</w:t>
      </w:r>
      <w:r w:rsidRPr="0030400E">
        <w:t xml:space="preserve">sta se elimina del conjunto de actividades a programar y </w:t>
      </w:r>
      <w:r w:rsidRPr="00543856">
        <w:rPr>
          <w:b/>
        </w:rPr>
        <w:t>pasa a formar parte de la solución</w:t>
      </w:r>
      <w:r w:rsidRPr="0030400E">
        <w:t xml:space="preserve">. Se creará un vector solución de manera que este tenga tantas componentes como tareas tenga </w:t>
      </w:r>
      <w:r w:rsidR="0054355F">
        <w:t>la instancia</w:t>
      </w:r>
      <w:r w:rsidRPr="0030400E">
        <w:t xml:space="preserve"> siendo la tarea 1 la componente “0” la tarea 2 la componente “1” y así sucesivamente. </w:t>
      </w:r>
      <w:r w:rsidRPr="00543856">
        <w:rPr>
          <w:b/>
        </w:rPr>
        <w:t>Inicialmente este vector sólo contendrá ceros y a medida que entren tareas en la solución éstas pasarán a ser 1</w:t>
      </w:r>
      <w:r w:rsidRPr="0030400E">
        <w:t xml:space="preserve">. En este caso </w:t>
      </w:r>
      <w:r w:rsidRPr="008D6075">
        <w:rPr>
          <w:b/>
        </w:rPr>
        <w:t>la componente “0” pasa a ser 1 ya que la tarea 1 entra en la solución</w:t>
      </w:r>
      <w:r w:rsidRPr="0030400E">
        <w:t>.</w:t>
      </w:r>
    </w:p>
    <w:p w:rsidR="00E7498D" w:rsidRDefault="00E7498D" w:rsidP="00E7498D">
      <w:pPr>
        <w:pStyle w:val="Prrafodelista"/>
      </w:pPr>
    </w:p>
    <w:p w:rsidR="008D6075" w:rsidRDefault="008D6075" w:rsidP="00E7498D">
      <w:pPr>
        <w:pStyle w:val="Prrafodelista"/>
      </w:pPr>
    </w:p>
    <w:p w:rsidR="008D6075" w:rsidRPr="0030400E" w:rsidRDefault="008D6075" w:rsidP="00E7498D">
      <w:pPr>
        <w:pStyle w:val="Prrafodelista"/>
      </w:pPr>
    </w:p>
    <w:p w:rsidR="00E7498D" w:rsidRDefault="00E7498D" w:rsidP="00E7498D">
      <w:pPr>
        <w:pStyle w:val="Prrafodelista"/>
        <w:numPr>
          <w:ilvl w:val="0"/>
          <w:numId w:val="1"/>
        </w:numPr>
      </w:pPr>
      <w:r w:rsidRPr="0030400E">
        <w:lastRenderedPageBreak/>
        <w:t>Ahora</w:t>
      </w:r>
      <w:r w:rsidR="008D6075">
        <w:t>,</w:t>
      </w:r>
      <w:r w:rsidRPr="0030400E">
        <w:t xml:space="preserve"> se deberán añadir al conjunto de actividades a programar</w:t>
      </w:r>
      <w:r w:rsidR="008D6075">
        <w:t>,</w:t>
      </w:r>
      <w:r w:rsidRPr="0030400E">
        <w:t xml:space="preserve"> los </w:t>
      </w:r>
      <w:r w:rsidRPr="00543856">
        <w:rPr>
          <w:b/>
        </w:rPr>
        <w:t>suceso</w:t>
      </w:r>
      <w:r w:rsidR="008D6075">
        <w:rPr>
          <w:b/>
        </w:rPr>
        <w:t>res de la tarea 1 tales que toda</w:t>
      </w:r>
      <w:r w:rsidRPr="00543856">
        <w:rPr>
          <w:b/>
        </w:rPr>
        <w:t>s sus tareas predecesoras tienen un valor 1 en el vector solución</w:t>
      </w:r>
      <w:r w:rsidRPr="0030400E">
        <w:t>. A la tarea 2</w:t>
      </w:r>
      <w:r w:rsidR="008D6075">
        <w:t xml:space="preserve"> por tanto</w:t>
      </w:r>
      <w:r w:rsidRPr="0030400E">
        <w:t xml:space="preserve">, se deberá añadir la tarea 3 en el conjunto de actividades a programar. La tarea 3 tiene como único predecesor la tarea 1, y ésta tiene un valor 1 en el vector solución. </w:t>
      </w:r>
    </w:p>
    <w:p w:rsidR="00543856" w:rsidRPr="0030400E" w:rsidRDefault="00543856" w:rsidP="00543856">
      <w:pPr>
        <w:pStyle w:val="Prrafodelista"/>
      </w:pPr>
    </w:p>
    <w:p w:rsidR="00E7498D" w:rsidRPr="0030400E" w:rsidRDefault="00E7498D" w:rsidP="00E7498D">
      <w:pPr>
        <w:pStyle w:val="Prrafodelista"/>
      </w:pPr>
    </w:p>
    <w:p w:rsidR="006A3F27" w:rsidRDefault="006A3F27" w:rsidP="00543856">
      <w:pPr>
        <w:pStyle w:val="Prrafodelista"/>
        <w:numPr>
          <w:ilvl w:val="0"/>
          <w:numId w:val="1"/>
        </w:numPr>
      </w:pPr>
      <w:r w:rsidRPr="0030400E">
        <w:t>En é</w:t>
      </w:r>
      <w:r w:rsidR="009C1481" w:rsidRPr="0030400E">
        <w:t xml:space="preserve">sta y en las siguientes </w:t>
      </w:r>
      <w:r w:rsidRPr="0030400E">
        <w:t>programacione</w:t>
      </w:r>
      <w:r w:rsidR="009C1481" w:rsidRPr="0030400E">
        <w:t xml:space="preserve">s, ahora sí, </w:t>
      </w:r>
      <w:r w:rsidR="00E7498D" w:rsidRPr="009C1216">
        <w:rPr>
          <w:b/>
        </w:rPr>
        <w:t xml:space="preserve">se </w:t>
      </w:r>
      <w:r w:rsidR="009C1481" w:rsidRPr="009C1216">
        <w:rPr>
          <w:b/>
        </w:rPr>
        <w:t>deberá</w:t>
      </w:r>
      <w:r w:rsidR="00E7498D" w:rsidRPr="009C1216">
        <w:rPr>
          <w:b/>
        </w:rPr>
        <w:t xml:space="preserve"> tener en cuenta la</w:t>
      </w:r>
      <w:r w:rsidR="009C1481" w:rsidRPr="009C1216">
        <w:rPr>
          <w:b/>
        </w:rPr>
        <w:t>/s</w:t>
      </w:r>
      <w:r w:rsidR="00E7498D" w:rsidRPr="009C1216">
        <w:rPr>
          <w:b/>
        </w:rPr>
        <w:t xml:space="preserve"> restricción</w:t>
      </w:r>
      <w:r w:rsidR="009C1481" w:rsidRPr="009C1216">
        <w:rPr>
          <w:b/>
        </w:rPr>
        <w:t>/es</w:t>
      </w:r>
      <w:r w:rsidR="00E7498D" w:rsidRPr="009C1216">
        <w:rPr>
          <w:b/>
        </w:rPr>
        <w:t xml:space="preserve"> non-parallel y la</w:t>
      </w:r>
      <w:r w:rsidR="009C1481" w:rsidRPr="009C1216">
        <w:rPr>
          <w:b/>
        </w:rPr>
        <w:t>/s</w:t>
      </w:r>
      <w:r w:rsidR="00E7498D" w:rsidRPr="009C1216">
        <w:rPr>
          <w:b/>
        </w:rPr>
        <w:t xml:space="preserve"> restricción</w:t>
      </w:r>
      <w:r w:rsidR="009C1481" w:rsidRPr="009C1216">
        <w:rPr>
          <w:b/>
        </w:rPr>
        <w:t>/es</w:t>
      </w:r>
      <w:r w:rsidR="00E7498D" w:rsidRPr="009C1216">
        <w:rPr>
          <w:b/>
        </w:rPr>
        <w:t xml:space="preserve"> time-lag=0</w:t>
      </w:r>
      <w:r w:rsidR="00E7498D" w:rsidRPr="0030400E">
        <w:t>.</w:t>
      </w:r>
      <w:r w:rsidR="009C1481" w:rsidRPr="0030400E">
        <w:t xml:space="preserve"> En este caso CONSEC(4,6)=1 y el resto son 0 con lo que </w:t>
      </w:r>
      <w:r w:rsidR="009C1481" w:rsidRPr="00543856">
        <w:rPr>
          <w:b/>
        </w:rPr>
        <w:t>la tarea 6 se debe ejecutar inmediatamente después de la tarea 4</w:t>
      </w:r>
      <w:r w:rsidR="009C1481" w:rsidRPr="0030400E">
        <w:t xml:space="preserve">. En este caso INC(6,7)=1 con lo que </w:t>
      </w:r>
      <w:r w:rsidR="009C1481" w:rsidRPr="00543856">
        <w:rPr>
          <w:b/>
        </w:rPr>
        <w:t xml:space="preserve">la tarea 6 y la tarea 7 no pueden compartir intervalo </w:t>
      </w:r>
      <w:r w:rsidR="00543856">
        <w:rPr>
          <w:b/>
        </w:rPr>
        <w:t xml:space="preserve">temporal </w:t>
      </w:r>
      <w:r w:rsidR="009C1481" w:rsidRPr="00543856">
        <w:rPr>
          <w:b/>
        </w:rPr>
        <w:t>en el que se estén ejecutando</w:t>
      </w:r>
      <w:r w:rsidR="009C1481" w:rsidRPr="0030400E">
        <w:t>.  Si dentro del conjunto de tareas a programar</w:t>
      </w:r>
      <w:r w:rsidR="006F15F4">
        <w:t>,</w:t>
      </w:r>
      <w:r w:rsidR="009C1481" w:rsidRPr="0030400E">
        <w:t xml:space="preserve"> está la tarea 6, no será necesario calcular los pesos de cada una de las tareas puesto que </w:t>
      </w:r>
      <w:r w:rsidR="00543856">
        <w:rPr>
          <w:b/>
        </w:rPr>
        <w:t>se programará</w:t>
      </w:r>
      <w:r w:rsidR="009C1481" w:rsidRPr="00543856">
        <w:rPr>
          <w:b/>
        </w:rPr>
        <w:t xml:space="preserve"> directamente la tarea 6 en un intervalo inmediatamente posterior a la tarea 4</w:t>
      </w:r>
      <w:r w:rsidR="00543856">
        <w:t>.</w:t>
      </w:r>
    </w:p>
    <w:p w:rsidR="00543856" w:rsidRPr="0030400E" w:rsidRDefault="00543856" w:rsidP="00543856">
      <w:pPr>
        <w:pStyle w:val="Prrafodelista"/>
      </w:pPr>
    </w:p>
    <w:p w:rsidR="00E7498D" w:rsidRPr="0030400E" w:rsidRDefault="009C1481" w:rsidP="006A3F27">
      <w:pPr>
        <w:pStyle w:val="Prrafodelista"/>
      </w:pPr>
      <w:r w:rsidRPr="00543856">
        <w:rPr>
          <w:b/>
        </w:rPr>
        <w:t>Si esto no fuera posible</w:t>
      </w:r>
      <w:r w:rsidR="00804007" w:rsidRPr="00543856">
        <w:rPr>
          <w:b/>
        </w:rPr>
        <w:t>,</w:t>
      </w:r>
      <w:r w:rsidRPr="00543856">
        <w:rPr>
          <w:b/>
        </w:rPr>
        <w:t xml:space="preserve"> se </w:t>
      </w:r>
      <w:r w:rsidR="006A3F27" w:rsidRPr="00543856">
        <w:rPr>
          <w:b/>
        </w:rPr>
        <w:t>volvería</w:t>
      </w:r>
      <w:r w:rsidR="00804007" w:rsidRPr="00543856">
        <w:rPr>
          <w:b/>
        </w:rPr>
        <w:t xml:space="preserve"> al principio del</w:t>
      </w:r>
      <w:r w:rsidRPr="00543856">
        <w:rPr>
          <w:b/>
        </w:rPr>
        <w:t xml:space="preserve"> programa</w:t>
      </w:r>
      <w:r w:rsidRPr="0030400E">
        <w:t xml:space="preserve">. Respecto a la restricción </w:t>
      </w:r>
      <w:r w:rsidR="00543856">
        <w:t>“</w:t>
      </w:r>
      <w:r w:rsidRPr="0030400E">
        <w:t>non-parallel</w:t>
      </w:r>
      <w:r w:rsidR="00543856">
        <w:t>”</w:t>
      </w:r>
      <w:r w:rsidRPr="0030400E">
        <w:t>, suponiendo que la ta</w:t>
      </w:r>
      <w:r w:rsidR="00804007" w:rsidRPr="0030400E">
        <w:t>rea 6 se ha programado primero, y resulte ser la tarea 7 la tarea a programar tras aplicar l</w:t>
      </w:r>
      <w:r w:rsidR="00543856">
        <w:t>a regla de prioridad y “Biassed R</w:t>
      </w:r>
      <w:r w:rsidR="00804007" w:rsidRPr="0030400E">
        <w:t>andomization</w:t>
      </w:r>
      <w:r w:rsidR="00543856">
        <w:t>”</w:t>
      </w:r>
      <w:r w:rsidR="00804007" w:rsidRPr="0030400E">
        <w:t xml:space="preserve">, </w:t>
      </w:r>
      <w:r w:rsidR="00804007" w:rsidRPr="00543856">
        <w:rPr>
          <w:b/>
        </w:rPr>
        <w:t>hasta que la 6 no termine no se podrá programar la 7</w:t>
      </w:r>
      <w:r w:rsidR="00804007" w:rsidRPr="0030400E">
        <w:t xml:space="preserve">. </w:t>
      </w:r>
      <w:r w:rsidRPr="0030400E">
        <w:tab/>
      </w:r>
    </w:p>
    <w:p w:rsidR="00804007" w:rsidRPr="0030400E" w:rsidRDefault="00804007" w:rsidP="00804007">
      <w:pPr>
        <w:pStyle w:val="Prrafodelista"/>
      </w:pPr>
    </w:p>
    <w:p w:rsidR="006A3F27" w:rsidRDefault="00804007" w:rsidP="00804007">
      <w:pPr>
        <w:pStyle w:val="Prrafodelista"/>
      </w:pPr>
      <w:r w:rsidRPr="00543856">
        <w:rPr>
          <w:b/>
        </w:rPr>
        <w:t>En general y respetando estas dos últimas restricciones, las tareas se programarán en el tiempo más temprano en el que haya recursos suficientes</w:t>
      </w:r>
      <w:r w:rsidRPr="0030400E">
        <w:t xml:space="preserve">. En el caso de que haya que decidir entre </w:t>
      </w:r>
      <w:r w:rsidRPr="00543856">
        <w:rPr>
          <w:b/>
        </w:rPr>
        <w:t>área A o B</w:t>
      </w:r>
      <w:r w:rsidRPr="0030400E">
        <w:t xml:space="preserve"> (para éste caso en ninguna tarea) </w:t>
      </w:r>
      <w:r w:rsidRPr="00543856">
        <w:rPr>
          <w:b/>
        </w:rPr>
        <w:t>se elegirá la que tenga mayor disponibilidad</w:t>
      </w:r>
      <w:r w:rsidR="006A3F27" w:rsidRPr="00543856">
        <w:rPr>
          <w:b/>
        </w:rPr>
        <w:t xml:space="preserve"> y lo mismo se hará en caso de que se deba elegir entre trabajadores M o S</w:t>
      </w:r>
      <w:r w:rsidR="006A3F27" w:rsidRPr="0030400E">
        <w:t xml:space="preserve"> (tareas 4 y 7 en este caso).</w:t>
      </w:r>
    </w:p>
    <w:p w:rsidR="00543856" w:rsidRPr="0030400E" w:rsidRDefault="00543856" w:rsidP="00804007">
      <w:pPr>
        <w:pStyle w:val="Prrafodelista"/>
      </w:pPr>
    </w:p>
    <w:p w:rsidR="00804007" w:rsidRPr="00543856" w:rsidRDefault="00AF67BE" w:rsidP="00804007">
      <w:pPr>
        <w:pStyle w:val="Prrafodelista"/>
        <w:rPr>
          <w:b/>
        </w:rPr>
      </w:pPr>
      <w:r w:rsidRPr="00543856">
        <w:rPr>
          <w:b/>
        </w:rPr>
        <w:t>Si sólo hay una tarea en el conjunto de tareas a programar</w:t>
      </w:r>
      <w:r w:rsidRPr="0030400E">
        <w:t xml:space="preserve">, no </w:t>
      </w:r>
      <w:r w:rsidR="006A3F27" w:rsidRPr="0030400E">
        <w:t>será necesario aplicar</w:t>
      </w:r>
      <w:r w:rsidRPr="0030400E">
        <w:t xml:space="preserve"> la regla de prioridad ni </w:t>
      </w:r>
      <w:r w:rsidR="006A3F27" w:rsidRPr="0030400E">
        <w:t>“</w:t>
      </w:r>
      <w:r w:rsidRPr="0030400E">
        <w:t>Biassed randomization</w:t>
      </w:r>
      <w:r w:rsidR="006A3F27" w:rsidRPr="0030400E">
        <w:t>”</w:t>
      </w:r>
      <w:r w:rsidRPr="0030400E">
        <w:t xml:space="preserve"> y </w:t>
      </w:r>
      <w:r w:rsidRPr="00543856">
        <w:rPr>
          <w:b/>
        </w:rPr>
        <w:t>se programará directamente en el primer intervalo que sea factible.</w:t>
      </w:r>
    </w:p>
    <w:p w:rsidR="00804007" w:rsidRPr="0030400E" w:rsidRDefault="00804007" w:rsidP="00804007">
      <w:pPr>
        <w:pStyle w:val="Prrafodelista"/>
      </w:pPr>
    </w:p>
    <w:p w:rsidR="00804007" w:rsidRDefault="00804007" w:rsidP="00804007">
      <w:pPr>
        <w:pStyle w:val="Prrafodelista"/>
        <w:numPr>
          <w:ilvl w:val="0"/>
          <w:numId w:val="1"/>
        </w:numPr>
      </w:pPr>
      <w:r w:rsidRPr="00543856">
        <w:rPr>
          <w:b/>
        </w:rPr>
        <w:t>El programa termina cuando todas las tareas se han programado</w:t>
      </w:r>
      <w:r w:rsidRPr="0030400E">
        <w:t xml:space="preserve">. Como se ha comentado previamente, si tras 10 ejecuciones (por ejemplo), no se ha conseguido completar la </w:t>
      </w:r>
      <w:r w:rsidR="009C1216">
        <w:t>instancia</w:t>
      </w:r>
      <w:r w:rsidRPr="0030400E">
        <w:t xml:space="preserve"> en un tiempo suficientemente cercano al “takttime” estipulado, se incrementará la disponibilidad de recursos de trabajadores</w:t>
      </w:r>
      <w:r w:rsidR="009C1216">
        <w:t xml:space="preserve"> M y S</w:t>
      </w:r>
      <w:r w:rsidRPr="0030400E">
        <w:t xml:space="preserve"> (realizando los incrementos de la forma expuesta entre los apartados 6. y 7.).</w:t>
      </w:r>
    </w:p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Default="00543856" w:rsidP="00543856"/>
    <w:p w:rsidR="00543856" w:rsidRPr="0030400E" w:rsidRDefault="00543856" w:rsidP="00543856"/>
    <w:p w:rsidR="00543856" w:rsidRDefault="006E6419" w:rsidP="006E6419">
      <w:r w:rsidRPr="008075F5">
        <w:rPr>
          <w:b/>
          <w:sz w:val="24"/>
        </w:rPr>
        <w:t>Figura 1</w:t>
      </w:r>
      <w:r w:rsidRPr="0030400E">
        <w:t xml:space="preserve">: </w:t>
      </w:r>
      <w:r w:rsidR="00925FBC" w:rsidRPr="0030400E">
        <w:t xml:space="preserve">Esquema del “case 8.3”. Los recuadros </w:t>
      </w:r>
      <w:r w:rsidR="00925FBC" w:rsidRPr="008075F5">
        <w:rPr>
          <w:b/>
        </w:rPr>
        <w:t>rellenos de azul</w:t>
      </w:r>
      <w:r w:rsidR="00925FBC" w:rsidRPr="0030400E">
        <w:t xml:space="preserve"> corresponden a las tareas que han de ejecutarse con </w:t>
      </w:r>
      <w:r w:rsidR="00925FBC" w:rsidRPr="008075F5">
        <w:rPr>
          <w:b/>
        </w:rPr>
        <w:t>time-lag=0</w:t>
      </w:r>
      <w:r w:rsidR="008075F5">
        <w:t xml:space="preserve"> (de manera consecutiva)</w:t>
      </w:r>
      <w:r w:rsidR="00925FBC" w:rsidRPr="0030400E">
        <w:t xml:space="preserve"> y los recuadros con los </w:t>
      </w:r>
      <w:r w:rsidR="00925FBC" w:rsidRPr="008075F5">
        <w:rPr>
          <w:b/>
        </w:rPr>
        <w:t>bordes más gruesos</w:t>
      </w:r>
      <w:r w:rsidR="00925FBC" w:rsidRPr="0030400E">
        <w:t xml:space="preserve"> corresponden a las </w:t>
      </w:r>
      <w:r w:rsidR="00925FBC" w:rsidRPr="008075F5">
        <w:rPr>
          <w:b/>
        </w:rPr>
        <w:t>tareas que no pueden ejecutarse a la vez</w:t>
      </w:r>
      <w:r w:rsidR="00925FBC" w:rsidRPr="0030400E">
        <w:t>.</w:t>
      </w:r>
    </w:p>
    <w:p w:rsidR="00543856" w:rsidRDefault="00543856" w:rsidP="006E6419"/>
    <w:p w:rsidR="00543856" w:rsidRPr="0030400E" w:rsidRDefault="00543856" w:rsidP="006E6419"/>
    <w:p w:rsidR="00804007" w:rsidRPr="0030400E" w:rsidRDefault="00804007" w:rsidP="00804007"/>
    <w:p w:rsidR="00D51E35" w:rsidRPr="0030400E" w:rsidRDefault="00AF67BE" w:rsidP="00D51E35">
      <w:pPr>
        <w:pStyle w:val="Prrafodelista"/>
      </w:pPr>
      <w:r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529A66" wp14:editId="74FA07A1">
                <wp:simplePos x="0" y="0"/>
                <wp:positionH relativeFrom="column">
                  <wp:posOffset>3893160</wp:posOffset>
                </wp:positionH>
                <wp:positionV relativeFrom="paragraph">
                  <wp:posOffset>155168</wp:posOffset>
                </wp:positionV>
                <wp:extent cx="840740" cy="262890"/>
                <wp:effectExtent l="0" t="0" r="16510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AF67BE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29A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6.55pt;margin-top:12.2pt;width:66.2pt;height:20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" strokecolor="white [3212]">
                <v:textbox>
                  <w:txbxContent>
                    <w:p w:rsidR="00925FBC" w:rsidRPr="00925FBC" w:rsidRDefault="00AF67BE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6E14F" wp14:editId="5DEE61EC">
                <wp:simplePos x="0" y="0"/>
                <wp:positionH relativeFrom="column">
                  <wp:posOffset>1491615</wp:posOffset>
                </wp:positionH>
                <wp:positionV relativeFrom="paragraph">
                  <wp:posOffset>6655</wp:posOffset>
                </wp:positionV>
                <wp:extent cx="1371600" cy="6096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48E5F" id="Rectangle 3" o:spid="_x0000_s1026" style="position:absolute;margin-left:117.45pt;margin-top:.5pt;width:108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" fillcolor="white [3201]" strokecolor="#70ad47 [3209]" strokeweight="1pt"/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F8CDA" wp14:editId="443B532C">
                <wp:simplePos x="0" y="0"/>
                <wp:positionH relativeFrom="column">
                  <wp:posOffset>3610661</wp:posOffset>
                </wp:positionH>
                <wp:positionV relativeFrom="paragraph">
                  <wp:posOffset>2209</wp:posOffset>
                </wp:positionV>
                <wp:extent cx="1371600" cy="609600"/>
                <wp:effectExtent l="38100" t="38100" r="38100" b="381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C2CA5" id="Rectangle 4" o:spid="_x0000_s1026" style="position:absolute;margin-left:284.3pt;margin-top:.15pt;width:108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" fillcolor="#deeaf6 [660]" strokecolor="#70ad47 [3209]" strokeweight="6pt"/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2F29FDE" wp14:editId="20EBDC2B">
                <wp:simplePos x="0" y="0"/>
                <wp:positionH relativeFrom="column">
                  <wp:posOffset>1750822</wp:posOffset>
                </wp:positionH>
                <wp:positionV relativeFrom="paragraph">
                  <wp:posOffset>184581</wp:posOffset>
                </wp:positionV>
                <wp:extent cx="840740" cy="262890"/>
                <wp:effectExtent l="0" t="0" r="16510" b="228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AF67BE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9FDE" id="_x0000_s1027" type="#_x0000_t202" style="position:absolute;left:0;text-align:left;margin-left:137.85pt;margin-top:14.55pt;width:66.2pt;height:20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" strokecolor="white [3212]">
                <v:textbox>
                  <w:txbxContent>
                    <w:p w:rsidR="00925FBC" w:rsidRPr="00925FBC" w:rsidRDefault="00AF67BE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B20E9" w:rsidRPr="0030400E" w:rsidRDefault="00543856" w:rsidP="006E6419">
      <w:pPr>
        <w:pStyle w:val="Prrafodelista"/>
      </w:pPr>
      <w:r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63F022" wp14:editId="5800027F">
                <wp:simplePos x="0" y="0"/>
                <wp:positionH relativeFrom="column">
                  <wp:posOffset>1813411</wp:posOffset>
                </wp:positionH>
                <wp:positionV relativeFrom="paragraph">
                  <wp:posOffset>2381317</wp:posOffset>
                </wp:positionV>
                <wp:extent cx="840740" cy="262890"/>
                <wp:effectExtent l="0" t="0" r="16510" b="2286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AF67BE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3F022" id="_x0000_s1028" type="#_x0000_t202" style="position:absolute;left:0;text-align:left;margin-left:142.8pt;margin-top:187.5pt;width:66.2pt;height:20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" strokecolor="white [3212]">
                <v:textbox>
                  <w:txbxContent>
                    <w:p w:rsidR="00925FBC" w:rsidRPr="00925FBC" w:rsidRDefault="00AF67BE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3F27"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3BC9ECB" wp14:editId="762482AC">
                <wp:simplePos x="0" y="0"/>
                <wp:positionH relativeFrom="column">
                  <wp:posOffset>1864157</wp:posOffset>
                </wp:positionH>
                <wp:positionV relativeFrom="paragraph">
                  <wp:posOffset>1230400</wp:posOffset>
                </wp:positionV>
                <wp:extent cx="840740" cy="262890"/>
                <wp:effectExtent l="0" t="0" r="16510" b="228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AF67BE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C9ECB" id="_x0000_s1029" type="#_x0000_t202" style="position:absolute;left:0;text-align:left;margin-left:146.8pt;margin-top:96.9pt;width:66.2pt;height:20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" strokecolor="white [3212]">
                <v:textbox>
                  <w:txbxContent>
                    <w:p w:rsidR="00925FBC" w:rsidRPr="00925FBC" w:rsidRDefault="00AF67BE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041D5F" wp14:editId="73E7C796">
                <wp:simplePos x="0" y="0"/>
                <wp:positionH relativeFrom="column">
                  <wp:posOffset>2901315</wp:posOffset>
                </wp:positionH>
                <wp:positionV relativeFrom="paragraph">
                  <wp:posOffset>99060</wp:posOffset>
                </wp:positionV>
                <wp:extent cx="6762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DAC4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28.45pt;margin-top:7.8pt;width:53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E0ABEC" wp14:editId="4F303BE6">
                <wp:simplePos x="0" y="0"/>
                <wp:positionH relativeFrom="column">
                  <wp:posOffset>748665</wp:posOffset>
                </wp:positionH>
                <wp:positionV relativeFrom="paragraph">
                  <wp:posOffset>108585</wp:posOffset>
                </wp:positionV>
                <wp:extent cx="723900" cy="828675"/>
                <wp:effectExtent l="0" t="38100" r="57150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D87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58.95pt;margin-top:8.55pt;width:57pt;height:6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CFAC6E" wp14:editId="7B16CD00">
                <wp:simplePos x="0" y="0"/>
                <wp:positionH relativeFrom="column">
                  <wp:posOffset>-348488</wp:posOffset>
                </wp:positionH>
                <wp:positionV relativeFrom="paragraph">
                  <wp:posOffset>1706804</wp:posOffset>
                </wp:positionV>
                <wp:extent cx="840740" cy="262890"/>
                <wp:effectExtent l="0" t="0" r="16510" b="2286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925FBC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AC6E" id="_x0000_s1030" type="#_x0000_t202" style="position:absolute;left:0;text-align:left;margin-left:-27.45pt;margin-top:134.4pt;width:66.2pt;height:20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" strokecolor="white [3212]">
                <v:textbox>
                  <w:txbxContent>
                    <w:p w:rsidR="00925FBC" w:rsidRPr="00925FBC" w:rsidRDefault="00925FBC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4C37F6C" wp14:editId="4AFC26FA">
                <wp:simplePos x="0" y="0"/>
                <wp:positionH relativeFrom="column">
                  <wp:posOffset>5181143</wp:posOffset>
                </wp:positionH>
                <wp:positionV relativeFrom="paragraph">
                  <wp:posOffset>1216583</wp:posOffset>
                </wp:positionV>
                <wp:extent cx="840740" cy="262890"/>
                <wp:effectExtent l="0" t="0" r="16510" b="2286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AF67BE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7F6C" id="_x0000_s1031" type="#_x0000_t202" style="position:absolute;left:0;text-align:left;margin-left:407.95pt;margin-top:95.8pt;width:66.2pt;height:20.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" strokecolor="white [3212]">
                <v:textbox>
                  <w:txbxContent>
                    <w:p w:rsidR="00925FBC" w:rsidRPr="00925FBC" w:rsidRDefault="00AF67BE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6702F5E" wp14:editId="58D60E3A">
                <wp:simplePos x="0" y="0"/>
                <wp:positionH relativeFrom="column">
                  <wp:posOffset>3518611</wp:posOffset>
                </wp:positionH>
                <wp:positionV relativeFrom="paragraph">
                  <wp:posOffset>1231773</wp:posOffset>
                </wp:positionV>
                <wp:extent cx="840740" cy="262890"/>
                <wp:effectExtent l="0" t="0" r="16510" b="2286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AF67BE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02F5E" id="_x0000_s1032" type="#_x0000_t202" style="position:absolute;left:0;text-align:left;margin-left:277.05pt;margin-top:97pt;width:66.2pt;height:20.7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" strokecolor="white [3212]">
                <v:textbox>
                  <w:txbxContent>
                    <w:p w:rsidR="00925FBC" w:rsidRPr="00925FBC" w:rsidRDefault="00AF67BE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6ECA22F" wp14:editId="5F16BA1E">
                <wp:simplePos x="0" y="0"/>
                <wp:positionH relativeFrom="column">
                  <wp:posOffset>-356413</wp:posOffset>
                </wp:positionH>
                <wp:positionV relativeFrom="paragraph">
                  <wp:posOffset>558139</wp:posOffset>
                </wp:positionV>
                <wp:extent cx="840740" cy="262890"/>
                <wp:effectExtent l="0" t="0" r="1651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FBC" w:rsidRPr="00925FBC" w:rsidRDefault="00925FBC" w:rsidP="00925F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TAREA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CA22F" id="_x0000_s1033" type="#_x0000_t202" style="position:absolute;left:0;text-align:left;margin-left:-28.05pt;margin-top:43.95pt;width:66.2pt;height:20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" strokecolor="white [3212]">
                <v:textbox>
                  <w:txbxContent>
                    <w:p w:rsidR="00925FBC" w:rsidRPr="00925FBC" w:rsidRDefault="00925FBC" w:rsidP="00925F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TAREA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EF0F6" wp14:editId="3A9EBB99">
                <wp:simplePos x="0" y="0"/>
                <wp:positionH relativeFrom="column">
                  <wp:posOffset>3367830</wp:posOffset>
                </wp:positionH>
                <wp:positionV relativeFrom="paragraph">
                  <wp:posOffset>86675</wp:posOffset>
                </wp:positionV>
                <wp:extent cx="0" cy="403860"/>
                <wp:effectExtent l="0" t="0" r="1905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01F88" id="Straight Connector 22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5.2pt,6.8pt" to="265.2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8FB931" wp14:editId="02C07A20">
                <wp:simplePos x="0" y="0"/>
                <wp:positionH relativeFrom="column">
                  <wp:posOffset>3362061</wp:posOffset>
                </wp:positionH>
                <wp:positionV relativeFrom="paragraph">
                  <wp:posOffset>41590</wp:posOffset>
                </wp:positionV>
                <wp:extent cx="216460" cy="45719"/>
                <wp:effectExtent l="0" t="57150" r="1270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4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D3709" id="Straight Arrow Connector 23" o:spid="_x0000_s1026" type="#_x0000_t32" style="position:absolute;margin-left:264.75pt;margin-top:3.25pt;width:17.0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19D1B4" wp14:editId="528EA316">
                <wp:simplePos x="0" y="0"/>
                <wp:positionH relativeFrom="column">
                  <wp:posOffset>3111105</wp:posOffset>
                </wp:positionH>
                <wp:positionV relativeFrom="paragraph">
                  <wp:posOffset>482928</wp:posOffset>
                </wp:positionV>
                <wp:extent cx="256725" cy="0"/>
                <wp:effectExtent l="0" t="0" r="2921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9DD5D" id="Straight Connector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38.05pt" to="265.1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13526B" wp14:editId="114D9B08">
                <wp:simplePos x="0" y="0"/>
                <wp:positionH relativeFrom="column">
                  <wp:posOffset>3102451</wp:posOffset>
                </wp:positionH>
                <wp:positionV relativeFrom="paragraph">
                  <wp:posOffset>471387</wp:posOffset>
                </wp:positionV>
                <wp:extent cx="8653" cy="2097063"/>
                <wp:effectExtent l="0" t="0" r="29845" b="177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53" cy="20970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24B12E" id="Straight Connector 20" o:spid="_x0000_s1026" style="position:absolute;flip:x 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3pt,37.1pt" to="245pt,2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41324F" wp14:editId="0533E794">
                <wp:simplePos x="0" y="0"/>
                <wp:positionH relativeFrom="column">
                  <wp:posOffset>2966878</wp:posOffset>
                </wp:positionH>
                <wp:positionV relativeFrom="paragraph">
                  <wp:posOffset>2568451</wp:posOffset>
                </wp:positionV>
                <wp:extent cx="149996" cy="2885"/>
                <wp:effectExtent l="0" t="0" r="21590" b="355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996" cy="2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706C85" id="Straight Connector 19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6pt,202.25pt" to="245.4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47DB4E" wp14:editId="66B4FE33">
                <wp:simplePos x="0" y="0"/>
                <wp:positionH relativeFrom="column">
                  <wp:posOffset>4895850</wp:posOffset>
                </wp:positionH>
                <wp:positionV relativeFrom="paragraph">
                  <wp:posOffset>1075690</wp:posOffset>
                </wp:positionV>
                <wp:extent cx="1371600" cy="6096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98F815" id="Rectangle 11" o:spid="_x0000_s1026" style="position:absolute;margin-left:385.5pt;margin-top:84.7pt;width:108pt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" fillcolor="white [3201]" strokecolor="#70ad47 [3209]" strokeweight="1pt"/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8D394" wp14:editId="4429A191">
                <wp:simplePos x="0" y="0"/>
                <wp:positionH relativeFrom="column">
                  <wp:posOffset>3238500</wp:posOffset>
                </wp:positionH>
                <wp:positionV relativeFrom="paragraph">
                  <wp:posOffset>1066165</wp:posOffset>
                </wp:positionV>
                <wp:extent cx="1371600" cy="609600"/>
                <wp:effectExtent l="38100" t="3810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9EC4A" id="Rectangle 10" o:spid="_x0000_s1026" style="position:absolute;margin-left:255pt;margin-top:83.95pt;width:108pt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" fillcolor="white [3201]" strokecolor="#70ad47 [3209]" strokeweight="6pt"/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28187D" wp14:editId="79401A98">
                <wp:simplePos x="0" y="0"/>
                <wp:positionH relativeFrom="column">
                  <wp:posOffset>4577715</wp:posOffset>
                </wp:positionH>
                <wp:positionV relativeFrom="paragraph">
                  <wp:posOffset>1422400</wp:posOffset>
                </wp:positionV>
                <wp:extent cx="314325" cy="9525"/>
                <wp:effectExtent l="0" t="762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E49C" id="Straight Arrow Connector 18" o:spid="_x0000_s1026" type="#_x0000_t32" style="position:absolute;margin-left:360.45pt;margin-top:112pt;width:24.7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493959" wp14:editId="3329D630">
                <wp:simplePos x="0" y="0"/>
                <wp:positionH relativeFrom="column">
                  <wp:posOffset>2929890</wp:posOffset>
                </wp:positionH>
                <wp:positionV relativeFrom="paragraph">
                  <wp:posOffset>1384300</wp:posOffset>
                </wp:positionV>
                <wp:extent cx="28575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33A77" id="Straight Arrow Connector 17" o:spid="_x0000_s1026" type="#_x0000_t32" style="position:absolute;margin-left:230.7pt;margin-top:109pt;width:22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0AB485" wp14:editId="20BC3E4A">
                <wp:simplePos x="0" y="0"/>
                <wp:positionH relativeFrom="column">
                  <wp:posOffset>777240</wp:posOffset>
                </wp:positionH>
                <wp:positionV relativeFrom="paragraph">
                  <wp:posOffset>1927225</wp:posOffset>
                </wp:positionV>
                <wp:extent cx="771525" cy="676275"/>
                <wp:effectExtent l="0" t="0" r="4762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67E40" id="Straight Arrow Connector 16" o:spid="_x0000_s1026" type="#_x0000_t32" style="position:absolute;margin-left:61.2pt;margin-top:151.75pt;width:60.75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E6CE7" wp14:editId="6E94D9D1">
                <wp:simplePos x="0" y="0"/>
                <wp:positionH relativeFrom="column">
                  <wp:posOffset>777240</wp:posOffset>
                </wp:positionH>
                <wp:positionV relativeFrom="paragraph">
                  <wp:posOffset>1336675</wp:posOffset>
                </wp:positionV>
                <wp:extent cx="790575" cy="5048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68BC1" id="Straight Arrow Connector 15" o:spid="_x0000_s1026" type="#_x0000_t32" style="position:absolute;margin-left:61.2pt;margin-top:105.25pt;width:62.25pt;height:39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752986" wp14:editId="2CC6EA99">
                <wp:simplePos x="0" y="0"/>
                <wp:positionH relativeFrom="column">
                  <wp:posOffset>767715</wp:posOffset>
                </wp:positionH>
                <wp:positionV relativeFrom="paragraph">
                  <wp:posOffset>660400</wp:posOffset>
                </wp:positionV>
                <wp:extent cx="0" cy="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B7354" id="Straight Arrow Connector 12" o:spid="_x0000_s1026" type="#_x0000_t32" style="position:absolute;margin-left:60.45pt;margin-top:52pt;width:0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22BF27" wp14:editId="5E0C379F">
                <wp:simplePos x="0" y="0"/>
                <wp:positionH relativeFrom="column">
                  <wp:posOffset>-603885</wp:posOffset>
                </wp:positionH>
                <wp:positionV relativeFrom="paragraph">
                  <wp:posOffset>1565275</wp:posOffset>
                </wp:positionV>
                <wp:extent cx="1371600" cy="609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AC9F8" id="Rectangle 6" o:spid="_x0000_s1026" style="position:absolute;margin-left:-47.55pt;margin-top:123.25pt;width:108pt;height:4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" fillcolor="white [3201]" strokecolor="#70ad47 [3209]" strokeweight="1pt"/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EC3A7" wp14:editId="52649EEE">
                <wp:simplePos x="0" y="0"/>
                <wp:positionH relativeFrom="margin">
                  <wp:posOffset>1585595</wp:posOffset>
                </wp:positionH>
                <wp:positionV relativeFrom="paragraph">
                  <wp:posOffset>2237740</wp:posOffset>
                </wp:positionV>
                <wp:extent cx="1371600" cy="609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A4A3A" id="Rectangle 9" o:spid="_x0000_s1026" style="position:absolute;margin-left:124.85pt;margin-top:176.2pt;width:108pt;height:4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" fillcolor="#bdd6ee [1300]" strokecolor="#70ad47 [3209]" strokeweight="1pt">
                <w10:wrap anchorx="margin"/>
              </v:rect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FA00F0" wp14:editId="4C02B17B">
                <wp:simplePos x="0" y="0"/>
                <wp:positionH relativeFrom="margin">
                  <wp:posOffset>1566545</wp:posOffset>
                </wp:positionH>
                <wp:positionV relativeFrom="paragraph">
                  <wp:posOffset>1056640</wp:posOffset>
                </wp:positionV>
                <wp:extent cx="13716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8668F6" id="Rectangle 8" o:spid="_x0000_s1026" style="position:absolute;margin-left:123.35pt;margin-top:83.2pt;width:108pt;height:48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925FBC" w:rsidRPr="0030400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77165D" wp14:editId="6DA1B81D">
                <wp:simplePos x="0" y="0"/>
                <wp:positionH relativeFrom="column">
                  <wp:posOffset>-622935</wp:posOffset>
                </wp:positionH>
                <wp:positionV relativeFrom="paragraph">
                  <wp:posOffset>412750</wp:posOffset>
                </wp:positionV>
                <wp:extent cx="1371600" cy="609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E3A3C" id="Rectangle 5" o:spid="_x0000_s1026" style="position:absolute;margin-left:-49.05pt;margin-top:32.5pt;width:108pt;height:4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" fillcolor="white [3201]" strokecolor="#70ad47 [3209]" strokeweight="1pt"/>
            </w:pict>
          </mc:Fallback>
        </mc:AlternateContent>
      </w:r>
    </w:p>
    <w:sectPr w:rsidR="004B20E9" w:rsidRPr="00304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15256"/>
    <w:multiLevelType w:val="hybridMultilevel"/>
    <w:tmpl w:val="CE3AFB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9728B"/>
    <w:multiLevelType w:val="hybridMultilevel"/>
    <w:tmpl w:val="2D381D5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3765E1"/>
    <w:multiLevelType w:val="hybridMultilevel"/>
    <w:tmpl w:val="6F326E22"/>
    <w:lvl w:ilvl="0" w:tplc="9356BC68">
      <w:start w:val="1"/>
      <w:numFmt w:val="decimal"/>
      <w:lvlText w:val="%1."/>
      <w:lvlJc w:val="left"/>
      <w:pPr>
        <w:ind w:left="643" w:hanging="360"/>
      </w:pPr>
      <w:rPr>
        <w:rFonts w:hint="default"/>
        <w:b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A0"/>
    <w:rsid w:val="00033E1A"/>
    <w:rsid w:val="00066748"/>
    <w:rsid w:val="000A2F4C"/>
    <w:rsid w:val="00102DE3"/>
    <w:rsid w:val="0016540C"/>
    <w:rsid w:val="002846E7"/>
    <w:rsid w:val="00294753"/>
    <w:rsid w:val="0030400E"/>
    <w:rsid w:val="00385A2F"/>
    <w:rsid w:val="00392437"/>
    <w:rsid w:val="00452C79"/>
    <w:rsid w:val="004B20E9"/>
    <w:rsid w:val="004F78F9"/>
    <w:rsid w:val="0054355F"/>
    <w:rsid w:val="00543856"/>
    <w:rsid w:val="00563F63"/>
    <w:rsid w:val="00635986"/>
    <w:rsid w:val="006A3F27"/>
    <w:rsid w:val="006E6419"/>
    <w:rsid w:val="006F15F4"/>
    <w:rsid w:val="00717AB3"/>
    <w:rsid w:val="00800E05"/>
    <w:rsid w:val="00804007"/>
    <w:rsid w:val="008075F5"/>
    <w:rsid w:val="008D6075"/>
    <w:rsid w:val="00925FBC"/>
    <w:rsid w:val="009358A0"/>
    <w:rsid w:val="009C1216"/>
    <w:rsid w:val="009C1481"/>
    <w:rsid w:val="009D6FBF"/>
    <w:rsid w:val="00A72F7B"/>
    <w:rsid w:val="00A77A37"/>
    <w:rsid w:val="00AF67BE"/>
    <w:rsid w:val="00C650AF"/>
    <w:rsid w:val="00D51E35"/>
    <w:rsid w:val="00D74404"/>
    <w:rsid w:val="00E7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886B8-0D3F-47FA-9FFB-485B9596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5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1770</Words>
  <Characters>9739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Guede Barcenilla</dc:creator>
  <cp:keywords/>
  <dc:description/>
  <cp:lastModifiedBy>Jorge Guede Barcenilla</cp:lastModifiedBy>
  <cp:revision>2</cp:revision>
  <cp:lastPrinted>2016-04-15T17:10:00Z</cp:lastPrinted>
  <dcterms:created xsi:type="dcterms:W3CDTF">2016-12-11T10:00:00Z</dcterms:created>
  <dcterms:modified xsi:type="dcterms:W3CDTF">2016-12-11T10:00:00Z</dcterms:modified>
</cp:coreProperties>
</file>