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65DBB" w14:textId="666AD93D" w:rsidR="005F52DE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 xml:space="preserve">PROYECTO </w:t>
      </w:r>
      <w:r w:rsidR="001B2427">
        <w:rPr>
          <w:rFonts w:ascii="Arial Narrow" w:hAnsi="Arial Narrow"/>
          <w:sz w:val="28"/>
          <w:szCs w:val="28"/>
          <w:lang w:val="es-CO"/>
        </w:rPr>
        <w:t>COMPRAYA</w:t>
      </w:r>
      <w:r w:rsidRPr="00DE6BE1">
        <w:rPr>
          <w:rFonts w:ascii="Arial Narrow" w:hAnsi="Arial Narrow"/>
          <w:sz w:val="28"/>
          <w:szCs w:val="28"/>
          <w:lang w:val="es-CO"/>
        </w:rPr>
        <w:t>.</w:t>
      </w:r>
    </w:p>
    <w:p w14:paraId="0F6B0BE3" w14:textId="2775554D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UNIVERSIDAD AUTONOMA DE MANIZALES</w:t>
      </w:r>
    </w:p>
    <w:p w14:paraId="129E6AA8" w14:textId="4AC65F1B" w:rsidR="004F126F" w:rsidRPr="00DE6BE1" w:rsidRDefault="004F126F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2024</w:t>
      </w:r>
    </w:p>
    <w:p w14:paraId="0ABD4491" w14:textId="6BF28435" w:rsidR="001E4D09" w:rsidRPr="00DE6BE1" w:rsidRDefault="001E4D09">
      <w:pPr>
        <w:rPr>
          <w:rFonts w:ascii="Arial Narrow" w:hAnsi="Arial Narrow"/>
          <w:sz w:val="28"/>
          <w:szCs w:val="28"/>
          <w:lang w:val="es-CO"/>
        </w:rPr>
      </w:pPr>
      <w:r w:rsidRPr="00DE6BE1">
        <w:rPr>
          <w:rFonts w:ascii="Arial Narrow" w:hAnsi="Arial Narrow"/>
          <w:sz w:val="28"/>
          <w:szCs w:val="28"/>
          <w:lang w:val="es-CO"/>
        </w:rPr>
        <w:t>INTRODUCCION</w:t>
      </w:r>
    </w:p>
    <w:p w14:paraId="566BEA87" w14:textId="5AF06997" w:rsidR="001E4D09" w:rsidRPr="001E4D09" w:rsidRDefault="001E4D09">
      <w:pPr>
        <w:rPr>
          <w:rFonts w:ascii="Arial Narrow" w:hAnsi="Arial Narrow"/>
          <w:sz w:val="28"/>
          <w:szCs w:val="28"/>
          <w:lang w:val="es-CO"/>
        </w:rPr>
      </w:pPr>
      <w:r w:rsidRPr="001E4D09">
        <w:rPr>
          <w:rFonts w:ascii="Arial Narrow" w:hAnsi="Arial Narrow"/>
          <w:sz w:val="28"/>
          <w:szCs w:val="28"/>
          <w:lang w:val="es-CO"/>
        </w:rPr>
        <w:t>El presente es u</w:t>
      </w:r>
      <w:r>
        <w:rPr>
          <w:rFonts w:ascii="Arial Narrow" w:hAnsi="Arial Narrow"/>
          <w:sz w:val="28"/>
          <w:szCs w:val="28"/>
          <w:lang w:val="es-CO"/>
        </w:rPr>
        <w:t xml:space="preserve">na guía básica de realización del proyecto. Si se requiere crear mas entidades, atributos, procedimientos o funciones almacenadas para completar todas las funcionalidades es necesario agregarlas según </w:t>
      </w:r>
      <w:r w:rsidR="007B5666">
        <w:rPr>
          <w:rFonts w:ascii="Arial Narrow" w:hAnsi="Arial Narrow"/>
          <w:sz w:val="28"/>
          <w:szCs w:val="28"/>
          <w:lang w:val="es-CO"/>
        </w:rPr>
        <w:t>los</w:t>
      </w:r>
      <w:r>
        <w:rPr>
          <w:rFonts w:ascii="Arial Narrow" w:hAnsi="Arial Narrow"/>
          <w:sz w:val="28"/>
          <w:szCs w:val="28"/>
          <w:lang w:val="es-CO"/>
        </w:rPr>
        <w:t xml:space="preserve"> criterios de ustedes.</w:t>
      </w:r>
    </w:p>
    <w:p w14:paraId="326988F7" w14:textId="4CBE11BC" w:rsidR="0096057B" w:rsidRDefault="004A731E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ENTIDADES</w:t>
      </w:r>
      <w:r w:rsidR="00835AA2">
        <w:rPr>
          <w:rFonts w:ascii="Arial Narrow" w:hAnsi="Arial Narrow"/>
          <w:sz w:val="28"/>
          <w:szCs w:val="28"/>
          <w:lang w:val="es-CO"/>
        </w:rPr>
        <w:t>.</w:t>
      </w:r>
    </w:p>
    <w:p w14:paraId="0180DBAD" w14:textId="7A716536" w:rsidR="00AC1A85" w:rsidRPr="009524EE" w:rsidRDefault="00AC1A85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Usuarios: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nombre, contraseña, identificación, email, celular, </w:t>
      </w:r>
    </w:p>
    <w:p w14:paraId="2E09C52F" w14:textId="00FC3D22" w:rsidR="00AC1A85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Productos: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nombre, descripción, precio, imagen categoría_id.</w:t>
      </w:r>
    </w:p>
    <w:p w14:paraId="674142E0" w14:textId="4045BE34" w:rsidR="00B66E4F" w:rsidRPr="009524EE" w:rsidRDefault="00B66E4F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Categorías: id, nombre.</w:t>
      </w:r>
    </w:p>
    <w:p w14:paraId="12DBA4E0" w14:textId="0896ECE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Inventario: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entrada, salida, referencia de compra, producto_id.</w:t>
      </w:r>
    </w:p>
    <w:p w14:paraId="23D7850D" w14:textId="5E43A84B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Carrito de compras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id, producto, cantidad, descuento, total.</w:t>
      </w:r>
    </w:p>
    <w:p w14:paraId="4247F813" w14:textId="5EACCB62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</w:t>
      </w:r>
      <w:r w:rsidR="00C60017" w:rsidRPr="009524EE">
        <w:rPr>
          <w:rFonts w:ascii="Arial Narrow" w:hAnsi="Arial Narrow"/>
          <w:sz w:val="28"/>
          <w:szCs w:val="28"/>
          <w:lang w:val="es-CO"/>
        </w:rPr>
        <w:t xml:space="preserve"> redimidos</w:t>
      </w:r>
      <w:r w:rsidRPr="009524EE">
        <w:rPr>
          <w:rFonts w:ascii="Arial Narrow" w:hAnsi="Arial Narrow"/>
          <w:sz w:val="28"/>
          <w:szCs w:val="28"/>
          <w:lang w:val="es-CO"/>
        </w:rPr>
        <w:t>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de redención, detalle_factura_id</w:t>
      </w:r>
    </w:p>
    <w:p w14:paraId="7340584A" w14:textId="0F294AC2" w:rsidR="00C60017" w:rsidRPr="009524EE" w:rsidRDefault="00C60017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Puntos ganados:</w:t>
      </w:r>
      <w:r w:rsidR="00B66E4F" w:rsidRPr="009524EE">
        <w:rPr>
          <w:rFonts w:ascii="Arial Narrow" w:hAnsi="Arial Narrow"/>
          <w:sz w:val="28"/>
          <w:szCs w:val="28"/>
          <w:lang w:val="es-CO"/>
        </w:rPr>
        <w:t xml:space="preserve"> id, cantidad de puntos, fecha ganancia, motivo, referencia.</w:t>
      </w:r>
    </w:p>
    <w:p w14:paraId="71841DBD" w14:textId="68CB4CDD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Factura: id, código, fecha, subtotal, total_impuestos, total, estado, id_cliente, id_metodo_pago.</w:t>
      </w:r>
    </w:p>
    <w:p w14:paraId="496B6CB3" w14:textId="77777777" w:rsidR="00E22030" w:rsidRPr="009524EE" w:rsidRDefault="00E22030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Detalle factura: id, cantidad, valor_total, descuento, id_producto, id_factura.</w:t>
      </w:r>
    </w:p>
    <w:p w14:paraId="4F5CE084" w14:textId="51872A37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Métodos de pago</w:t>
      </w:r>
      <w:r w:rsidR="00B66E4F" w:rsidRPr="009524EE">
        <w:rPr>
          <w:rFonts w:ascii="Arial Narrow" w:hAnsi="Arial Narrow"/>
          <w:sz w:val="28"/>
          <w:szCs w:val="28"/>
          <w:lang w:val="es-CO"/>
        </w:rPr>
        <w:t>: efectivo, puntos, efectivo y puntos, tarjeta y puntos, solo tarjeta.</w:t>
      </w:r>
    </w:p>
    <w:p w14:paraId="216C094B" w14:textId="03E1F9DC" w:rsidR="00E47266" w:rsidRPr="009524EE" w:rsidRDefault="00E47266" w:rsidP="009524EE">
      <w:pPr>
        <w:pStyle w:val="Prrafodelista"/>
        <w:numPr>
          <w:ilvl w:val="0"/>
          <w:numId w:val="10"/>
        </w:numPr>
        <w:rPr>
          <w:rFonts w:ascii="Arial Narrow" w:hAnsi="Arial Narrow"/>
          <w:sz w:val="28"/>
          <w:szCs w:val="28"/>
          <w:lang w:val="es-CO"/>
        </w:rPr>
      </w:pPr>
      <w:r w:rsidRPr="009524EE">
        <w:rPr>
          <w:rFonts w:ascii="Arial Narrow" w:hAnsi="Arial Narrow"/>
          <w:sz w:val="28"/>
          <w:szCs w:val="28"/>
          <w:lang w:val="es-CO"/>
        </w:rPr>
        <w:t>Informes:</w:t>
      </w:r>
      <w:r w:rsidR="00E22030" w:rsidRPr="009524EE">
        <w:rPr>
          <w:rFonts w:ascii="Arial Narrow" w:hAnsi="Arial Narrow"/>
          <w:sz w:val="28"/>
          <w:szCs w:val="28"/>
          <w:lang w:val="es-CO"/>
        </w:rPr>
        <w:t xml:space="preserve"> id, tipo_informe, fecha, datos_json.</w:t>
      </w:r>
    </w:p>
    <w:p w14:paraId="23056301" w14:textId="77777777" w:rsidR="00835AA2" w:rsidRDefault="00835AA2" w:rsidP="0096057B">
      <w:pPr>
        <w:rPr>
          <w:rFonts w:ascii="Arial Narrow" w:hAnsi="Arial Narrow"/>
          <w:sz w:val="28"/>
          <w:szCs w:val="28"/>
          <w:lang w:val="es-CO"/>
        </w:rPr>
      </w:pPr>
    </w:p>
    <w:p w14:paraId="54A5E143" w14:textId="5CFE4E0E" w:rsidR="0096057B" w:rsidRPr="0096057B" w:rsidRDefault="0096057B" w:rsidP="0096057B">
      <w:pPr>
        <w:rPr>
          <w:rFonts w:ascii="Arial Narrow" w:hAnsi="Arial Narrow"/>
          <w:sz w:val="28"/>
          <w:szCs w:val="28"/>
          <w:lang w:val="es-CO"/>
        </w:rPr>
      </w:pPr>
      <w:r w:rsidRPr="0096057B">
        <w:rPr>
          <w:rFonts w:ascii="Arial Narrow" w:hAnsi="Arial Narrow"/>
          <w:sz w:val="28"/>
          <w:szCs w:val="28"/>
          <w:lang w:val="es-CO"/>
        </w:rPr>
        <w:t>FUNCIONALIDADES</w:t>
      </w:r>
    </w:p>
    <w:p w14:paraId="18B77D80" w14:textId="181BEC58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Login de los usuarios.</w:t>
      </w:r>
    </w:p>
    <w:p w14:paraId="6BE0D8C1" w14:textId="68B78D64" w:rsidR="00B66E4F" w:rsidRDefault="00B66E4F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Login del administrador.</w:t>
      </w:r>
    </w:p>
    <w:p w14:paraId="03CBF8B1" w14:textId="71B3C5C8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Creación, modificación y eliminación productos.</w:t>
      </w:r>
    </w:p>
    <w:p w14:paraId="0AB4BBF2" w14:textId="40D9486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Creación, modificación y eliminación de cuentas de usuarios.</w:t>
      </w:r>
    </w:p>
    <w:p w14:paraId="43105825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Categorización de los productos.</w:t>
      </w:r>
    </w:p>
    <w:p w14:paraId="651265F8" w14:textId="2D45CACE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 xml:space="preserve">Gestión del inventario </w:t>
      </w:r>
      <w:r>
        <w:rPr>
          <w:rFonts w:ascii="Arial Narrow" w:hAnsi="Arial Narrow"/>
          <w:sz w:val="28"/>
          <w:szCs w:val="28"/>
          <w:lang w:val="es-CO"/>
        </w:rPr>
        <w:t>de los productos</w:t>
      </w:r>
      <w:r w:rsidRPr="00473F3D">
        <w:rPr>
          <w:rFonts w:ascii="Arial Narrow" w:hAnsi="Arial Narrow"/>
          <w:sz w:val="28"/>
          <w:szCs w:val="28"/>
          <w:lang w:val="es-CO"/>
        </w:rPr>
        <w:t>.</w:t>
      </w:r>
    </w:p>
    <w:p w14:paraId="31D85AF6" w14:textId="7D0453EB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Productos con descuentos por días.</w:t>
      </w:r>
    </w:p>
    <w:p w14:paraId="6880361D" w14:textId="656D573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Pantalla de los productos mas vendidos</w:t>
      </w:r>
    </w:p>
    <w:p w14:paraId="718BBB0F" w14:textId="770654ED" w:rsid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Métodos de pago con solo puntos, con puntos y efectivo, o solo con efectivo.</w:t>
      </w:r>
    </w:p>
    <w:p w14:paraId="74C879DE" w14:textId="5ED40BC0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lastRenderedPageBreak/>
        <w:t>Venta con facturación.</w:t>
      </w:r>
    </w:p>
    <w:p w14:paraId="15BC0549" w14:textId="3EEB5A2E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Generación de la factura</w:t>
      </w:r>
      <w:r w:rsidR="00C85E28">
        <w:rPr>
          <w:rFonts w:ascii="Arial Narrow" w:hAnsi="Arial Narrow"/>
          <w:sz w:val="28"/>
          <w:szCs w:val="28"/>
          <w:lang w:val="es-CO"/>
        </w:rPr>
        <w:t xml:space="preserve"> en archivo xml.</w:t>
      </w:r>
    </w:p>
    <w:p w14:paraId="692381CE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Gestión del carrito de compras.</w:t>
      </w:r>
    </w:p>
    <w:p w14:paraId="1237B632" w14:textId="77777777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puntos generados por la compra en las marcas aliadas.</w:t>
      </w:r>
    </w:p>
    <w:p w14:paraId="7E556763" w14:textId="07D3B898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Redención de puntos en compras dentro de la plataforma</w:t>
      </w:r>
      <w:r>
        <w:rPr>
          <w:rFonts w:ascii="Arial Narrow" w:hAnsi="Arial Narrow"/>
          <w:sz w:val="28"/>
          <w:szCs w:val="28"/>
          <w:lang w:val="es-CO"/>
        </w:rPr>
        <w:t>.</w:t>
      </w:r>
    </w:p>
    <w:p w14:paraId="2D6C4F41" w14:textId="554DCB36" w:rsidR="00473F3D" w:rsidRPr="00473F3D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Historial de compras por cada cliente, donde se muestre puntos redim</w:t>
      </w:r>
      <w:r>
        <w:rPr>
          <w:rFonts w:ascii="Arial Narrow" w:hAnsi="Arial Narrow"/>
          <w:sz w:val="28"/>
          <w:szCs w:val="28"/>
          <w:lang w:val="es-CO"/>
        </w:rPr>
        <w:t>idos</w:t>
      </w:r>
      <w:r w:rsidR="00C85E28">
        <w:rPr>
          <w:rFonts w:ascii="Arial Narrow" w:hAnsi="Arial Narrow"/>
          <w:sz w:val="28"/>
          <w:szCs w:val="28"/>
          <w:lang w:val="es-CO"/>
        </w:rPr>
        <w:t>.</w:t>
      </w:r>
    </w:p>
    <w:p w14:paraId="5EE740CC" w14:textId="259A2A89" w:rsidR="00F33377" w:rsidRDefault="00473F3D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 w:rsidRPr="00473F3D">
        <w:rPr>
          <w:rFonts w:ascii="Arial Narrow" w:hAnsi="Arial Narrow"/>
          <w:sz w:val="28"/>
          <w:szCs w:val="28"/>
          <w:lang w:val="es-CO"/>
        </w:rPr>
        <w:t>Informe de compras e historial de puntos</w:t>
      </w:r>
      <w:r>
        <w:rPr>
          <w:rFonts w:ascii="Arial Narrow" w:hAnsi="Arial Narrow"/>
          <w:sz w:val="28"/>
          <w:szCs w:val="28"/>
          <w:lang w:val="es-CO"/>
        </w:rPr>
        <w:t xml:space="preserve"> acumulador y redimi</w:t>
      </w:r>
      <w:r w:rsidR="00C85E28">
        <w:rPr>
          <w:rFonts w:ascii="Arial Narrow" w:hAnsi="Arial Narrow"/>
          <w:sz w:val="28"/>
          <w:szCs w:val="28"/>
          <w:lang w:val="es-CO"/>
        </w:rPr>
        <w:t>dos.</w:t>
      </w:r>
    </w:p>
    <w:p w14:paraId="2F29480E" w14:textId="0BB62606" w:rsidR="00473F3D" w:rsidRPr="00473F3D" w:rsidRDefault="00F33377" w:rsidP="00473F3D">
      <w:pPr>
        <w:pStyle w:val="Prrafodelista"/>
        <w:numPr>
          <w:ilvl w:val="0"/>
          <w:numId w:val="9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G</w:t>
      </w:r>
      <w:r w:rsidR="00E47266">
        <w:rPr>
          <w:rFonts w:ascii="Arial Narrow" w:hAnsi="Arial Narrow"/>
          <w:sz w:val="28"/>
          <w:szCs w:val="28"/>
          <w:lang w:val="es-CO"/>
        </w:rPr>
        <w:t>uardado</w:t>
      </w:r>
      <w:r>
        <w:rPr>
          <w:rFonts w:ascii="Arial Narrow" w:hAnsi="Arial Narrow"/>
          <w:sz w:val="28"/>
          <w:szCs w:val="28"/>
          <w:lang w:val="es-CO"/>
        </w:rPr>
        <w:t xml:space="preserve"> de los informes</w:t>
      </w:r>
      <w:r w:rsidR="00E47266">
        <w:rPr>
          <w:rFonts w:ascii="Arial Narrow" w:hAnsi="Arial Narrow"/>
          <w:sz w:val="28"/>
          <w:szCs w:val="28"/>
          <w:lang w:val="es-CO"/>
        </w:rPr>
        <w:t xml:space="preserve"> </w:t>
      </w:r>
      <w:r w:rsidR="00C85E28">
        <w:rPr>
          <w:rFonts w:ascii="Arial Narrow" w:hAnsi="Arial Narrow"/>
          <w:sz w:val="28"/>
          <w:szCs w:val="28"/>
          <w:lang w:val="es-CO"/>
        </w:rPr>
        <w:t>en archivos json.</w:t>
      </w:r>
    </w:p>
    <w:p w14:paraId="5EEEE8B5" w14:textId="77777777" w:rsidR="00DE6BE1" w:rsidRDefault="00DE6BE1" w:rsidP="00DE6BE1">
      <w:pPr>
        <w:rPr>
          <w:rFonts w:ascii="Arial Narrow" w:hAnsi="Arial Narrow"/>
          <w:sz w:val="28"/>
          <w:szCs w:val="28"/>
          <w:lang w:val="es-CO"/>
        </w:rPr>
      </w:pPr>
    </w:p>
    <w:p w14:paraId="52189AB6" w14:textId="71F69E43" w:rsidR="00DE6BE1" w:rsidRDefault="0080589B" w:rsidP="00DE6BE1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CARACTERISTICAS DE</w:t>
      </w:r>
      <w:r w:rsidR="00DE6BE1">
        <w:rPr>
          <w:rFonts w:ascii="Arial Narrow" w:hAnsi="Arial Narrow"/>
          <w:sz w:val="28"/>
          <w:szCs w:val="28"/>
          <w:lang w:val="es-CO"/>
        </w:rPr>
        <w:t xml:space="preserve"> LAS FUNCIONALIDADES</w:t>
      </w:r>
    </w:p>
    <w:p w14:paraId="7554C4BA" w14:textId="493C6A2E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Las funcionalidades de la interfaz gráfica se deben trabajar con swing.</w:t>
      </w:r>
    </w:p>
    <w:p w14:paraId="7A51EDD2" w14:textId="2C63A74F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tes implementaciones de herencia.</w:t>
      </w:r>
    </w:p>
    <w:p w14:paraId="1FFF6E9F" w14:textId="5E155768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clases abstractas.</w:t>
      </w:r>
    </w:p>
    <w:p w14:paraId="36F19FC8" w14:textId="49F4EF37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Deben existir tres interfaces.</w:t>
      </w:r>
    </w:p>
    <w:p w14:paraId="4616CEBC" w14:textId="17384221" w:rsidR="00C85E28" w:rsidRDefault="00C85E28" w:rsidP="00C85E28">
      <w:pPr>
        <w:pStyle w:val="Prrafodelista"/>
        <w:numPr>
          <w:ilvl w:val="0"/>
          <w:numId w:val="12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polimorfismo.</w:t>
      </w:r>
    </w:p>
    <w:p w14:paraId="7E4704A2" w14:textId="77777777" w:rsidR="00364A4C" w:rsidRDefault="00364A4C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de sistema.</w:t>
      </w:r>
    </w:p>
    <w:p w14:paraId="533D5269" w14:textId="2300973E" w:rsidR="00364A4C" w:rsidRDefault="00364A4C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tres implementaciones de excepciones personalizadas.</w:t>
      </w:r>
    </w:p>
    <w:p w14:paraId="4AB662AF" w14:textId="31DDA23C" w:rsidR="00383A42" w:rsidRDefault="00383A42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xml.</w:t>
      </w:r>
    </w:p>
    <w:p w14:paraId="517DB25A" w14:textId="7BD4606A" w:rsidR="00383A42" w:rsidRDefault="00383A42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Debe existir la implementación de guardado y consulta de archivos json.</w:t>
      </w:r>
    </w:p>
    <w:p w14:paraId="612DE4BE" w14:textId="64381ADC" w:rsidR="00383A42" w:rsidRPr="00364A4C" w:rsidRDefault="00383A42" w:rsidP="00364A4C">
      <w:pPr>
        <w:numPr>
          <w:ilvl w:val="0"/>
          <w:numId w:val="12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Funcionalidad completa del aplicativo.</w:t>
      </w:r>
    </w:p>
    <w:p w14:paraId="11D12046" w14:textId="77777777" w:rsidR="00C85E28" w:rsidRDefault="00C85E28" w:rsidP="00C85E28">
      <w:pPr>
        <w:rPr>
          <w:rFonts w:ascii="Arial Narrow" w:hAnsi="Arial Narrow"/>
          <w:sz w:val="28"/>
          <w:szCs w:val="28"/>
          <w:lang w:val="es-CO"/>
        </w:rPr>
      </w:pPr>
    </w:p>
    <w:p w14:paraId="3D715B4B" w14:textId="38A1DEF1" w:rsidR="00C85E28" w:rsidRDefault="00C85E28" w:rsidP="00C85E28">
      <w:p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CONSIDERACIONES ADICIONALES.</w:t>
      </w:r>
    </w:p>
    <w:p w14:paraId="56A48401" w14:textId="1C5292B6" w:rsidR="00C85E28" w:rsidRDefault="00C85E28" w:rsidP="00C85E28">
      <w:pPr>
        <w:pStyle w:val="Prrafodelista"/>
        <w:numPr>
          <w:ilvl w:val="0"/>
          <w:numId w:val="13"/>
        </w:numPr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El lenguaje de programación será Java.</w:t>
      </w:r>
    </w:p>
    <w:p w14:paraId="74AE7CBD" w14:textId="0C176D8A" w:rsidR="00226FBB" w:rsidRPr="00226FBB" w:rsidRDefault="00226FBB" w:rsidP="00226FBB">
      <w:pPr>
        <w:pStyle w:val="Prrafodelista"/>
        <w:numPr>
          <w:ilvl w:val="0"/>
          <w:numId w:val="13"/>
        </w:numPr>
        <w:spacing w:line="256" w:lineRule="auto"/>
        <w:rPr>
          <w:rFonts w:ascii="Arial Narrow" w:hAnsi="Arial Narrow"/>
          <w:sz w:val="28"/>
          <w:szCs w:val="28"/>
          <w:lang w:val="es-CO"/>
        </w:rPr>
      </w:pPr>
      <w:r>
        <w:rPr>
          <w:rFonts w:ascii="Arial Narrow" w:hAnsi="Arial Narrow"/>
          <w:sz w:val="28"/>
          <w:szCs w:val="28"/>
          <w:lang w:val="es-CO"/>
        </w:rPr>
        <w:t>Se debe hacer documentación en el proyecto, describiendo el principio y fin de la sección del código de cada una de las características de las funcionalidades.</w:t>
      </w:r>
    </w:p>
    <w:sectPr w:rsidR="00226FBB" w:rsidRPr="00226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449B4" w14:textId="77777777" w:rsidR="002813D3" w:rsidRDefault="002813D3" w:rsidP="001B2427">
      <w:pPr>
        <w:spacing w:after="0" w:line="240" w:lineRule="auto"/>
      </w:pPr>
      <w:r>
        <w:separator/>
      </w:r>
    </w:p>
  </w:endnote>
  <w:endnote w:type="continuationSeparator" w:id="0">
    <w:p w14:paraId="41F1CACA" w14:textId="77777777" w:rsidR="002813D3" w:rsidRDefault="002813D3" w:rsidP="001B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EC06A" w14:textId="77777777" w:rsidR="002813D3" w:rsidRDefault="002813D3" w:rsidP="001B2427">
      <w:pPr>
        <w:spacing w:after="0" w:line="240" w:lineRule="auto"/>
      </w:pPr>
      <w:r>
        <w:separator/>
      </w:r>
    </w:p>
  </w:footnote>
  <w:footnote w:type="continuationSeparator" w:id="0">
    <w:p w14:paraId="6BF9F8EA" w14:textId="77777777" w:rsidR="002813D3" w:rsidRDefault="002813D3" w:rsidP="001B24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2D58"/>
    <w:multiLevelType w:val="hybridMultilevel"/>
    <w:tmpl w:val="711C9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2369"/>
    <w:multiLevelType w:val="hybridMultilevel"/>
    <w:tmpl w:val="566E151A"/>
    <w:lvl w:ilvl="0" w:tplc="0824B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BE1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40D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E44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28F0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5E4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21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F6E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A6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3F2119"/>
    <w:multiLevelType w:val="hybridMultilevel"/>
    <w:tmpl w:val="D79636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315E23"/>
    <w:multiLevelType w:val="hybridMultilevel"/>
    <w:tmpl w:val="6AA004A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990"/>
    <w:multiLevelType w:val="hybridMultilevel"/>
    <w:tmpl w:val="9C645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267FE"/>
    <w:multiLevelType w:val="hybridMultilevel"/>
    <w:tmpl w:val="F3966C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17DDF"/>
    <w:multiLevelType w:val="hybridMultilevel"/>
    <w:tmpl w:val="3E5824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31EC8"/>
    <w:multiLevelType w:val="hybridMultilevel"/>
    <w:tmpl w:val="3C420A24"/>
    <w:lvl w:ilvl="0" w:tplc="6340EF7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7E92F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D907A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CF801B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183F6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AD08A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DF2F1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DC406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08658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5DBF3391"/>
    <w:multiLevelType w:val="hybridMultilevel"/>
    <w:tmpl w:val="DEDAE9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0192A"/>
    <w:multiLevelType w:val="hybridMultilevel"/>
    <w:tmpl w:val="33CCA8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361E40"/>
    <w:multiLevelType w:val="hybridMultilevel"/>
    <w:tmpl w:val="CB028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E6123"/>
    <w:multiLevelType w:val="hybridMultilevel"/>
    <w:tmpl w:val="DD50CF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348BF"/>
    <w:multiLevelType w:val="hybridMultilevel"/>
    <w:tmpl w:val="07D4AEC0"/>
    <w:lvl w:ilvl="0" w:tplc="7858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840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4AC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42A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6F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8B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0E4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4E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2E5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56748978">
    <w:abstractNumId w:val="1"/>
  </w:num>
  <w:num w:numId="2" w16cid:durableId="1332877148">
    <w:abstractNumId w:val="4"/>
  </w:num>
  <w:num w:numId="3" w16cid:durableId="1062018833">
    <w:abstractNumId w:val="2"/>
  </w:num>
  <w:num w:numId="4" w16cid:durableId="543368810">
    <w:abstractNumId w:val="10"/>
  </w:num>
  <w:num w:numId="5" w16cid:durableId="1770006095">
    <w:abstractNumId w:val="7"/>
  </w:num>
  <w:num w:numId="6" w16cid:durableId="1925336026">
    <w:abstractNumId w:val="3"/>
  </w:num>
  <w:num w:numId="7" w16cid:durableId="1387097648">
    <w:abstractNumId w:val="11"/>
  </w:num>
  <w:num w:numId="8" w16cid:durableId="314722047">
    <w:abstractNumId w:val="12"/>
  </w:num>
  <w:num w:numId="9" w16cid:durableId="1057242158">
    <w:abstractNumId w:val="9"/>
  </w:num>
  <w:num w:numId="10" w16cid:durableId="192689144">
    <w:abstractNumId w:val="8"/>
  </w:num>
  <w:num w:numId="11" w16cid:durableId="1719665681">
    <w:abstractNumId w:val="0"/>
  </w:num>
  <w:num w:numId="12" w16cid:durableId="1005017651">
    <w:abstractNumId w:val="6"/>
  </w:num>
  <w:num w:numId="13" w16cid:durableId="552427432">
    <w:abstractNumId w:val="5"/>
  </w:num>
  <w:num w:numId="14" w16cid:durableId="6322465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915134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6F"/>
    <w:rsid w:val="00087133"/>
    <w:rsid w:val="001A0201"/>
    <w:rsid w:val="001B2427"/>
    <w:rsid w:val="001C034D"/>
    <w:rsid w:val="001D0FEC"/>
    <w:rsid w:val="001E4D09"/>
    <w:rsid w:val="00226FBB"/>
    <w:rsid w:val="00275C86"/>
    <w:rsid w:val="002813D3"/>
    <w:rsid w:val="00334811"/>
    <w:rsid w:val="00353B30"/>
    <w:rsid w:val="00364A4C"/>
    <w:rsid w:val="00383A42"/>
    <w:rsid w:val="003C1158"/>
    <w:rsid w:val="00400F92"/>
    <w:rsid w:val="00420627"/>
    <w:rsid w:val="00433BC2"/>
    <w:rsid w:val="004415E9"/>
    <w:rsid w:val="00473F3D"/>
    <w:rsid w:val="00491347"/>
    <w:rsid w:val="004A731E"/>
    <w:rsid w:val="004E1430"/>
    <w:rsid w:val="004F126F"/>
    <w:rsid w:val="004F7786"/>
    <w:rsid w:val="0050438F"/>
    <w:rsid w:val="005146A8"/>
    <w:rsid w:val="00537889"/>
    <w:rsid w:val="005F52DE"/>
    <w:rsid w:val="00733561"/>
    <w:rsid w:val="007A6EF8"/>
    <w:rsid w:val="007B5666"/>
    <w:rsid w:val="0080589B"/>
    <w:rsid w:val="00835AA2"/>
    <w:rsid w:val="008560E2"/>
    <w:rsid w:val="00876222"/>
    <w:rsid w:val="00890630"/>
    <w:rsid w:val="009524EE"/>
    <w:rsid w:val="00956073"/>
    <w:rsid w:val="0096057B"/>
    <w:rsid w:val="009B3456"/>
    <w:rsid w:val="009C40CC"/>
    <w:rsid w:val="00A0527C"/>
    <w:rsid w:val="00AC1A85"/>
    <w:rsid w:val="00B66E4F"/>
    <w:rsid w:val="00B93BAB"/>
    <w:rsid w:val="00C60017"/>
    <w:rsid w:val="00C81623"/>
    <w:rsid w:val="00C85E28"/>
    <w:rsid w:val="00D1241A"/>
    <w:rsid w:val="00D64229"/>
    <w:rsid w:val="00D841C0"/>
    <w:rsid w:val="00DD6140"/>
    <w:rsid w:val="00DE20D8"/>
    <w:rsid w:val="00DE6BE1"/>
    <w:rsid w:val="00DF0D3D"/>
    <w:rsid w:val="00E22030"/>
    <w:rsid w:val="00E47266"/>
    <w:rsid w:val="00F33377"/>
    <w:rsid w:val="00F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5F6C"/>
  <w15:chartTrackingRefBased/>
  <w15:docId w15:val="{B66AF1FE-24D4-47A2-8670-1557B7FF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2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2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2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2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26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26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26F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26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26F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26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26F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26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26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4F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26F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4F12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2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2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26F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4F126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427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B24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4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3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25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9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49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8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195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54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9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99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06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3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3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6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1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8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45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5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9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1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122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16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62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8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376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195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31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19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34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9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 Aguirre Gutierrez</dc:creator>
  <cp:keywords/>
  <dc:description/>
  <cp:lastModifiedBy>Jorge Alejandro Aguirre Gutierrez</cp:lastModifiedBy>
  <cp:revision>30</cp:revision>
  <dcterms:created xsi:type="dcterms:W3CDTF">2024-08-31T14:41:00Z</dcterms:created>
  <dcterms:modified xsi:type="dcterms:W3CDTF">2024-09-09T14:29:00Z</dcterms:modified>
</cp:coreProperties>
</file>