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E7695" w14:textId="0EF7FE8D" w:rsidR="00F61B3A" w:rsidRDefault="00D33FFC" w:rsidP="00D33FFC">
      <w:pPr>
        <w:jc w:val="center"/>
        <w:rPr>
          <w:rFonts w:ascii="Arial" w:hAnsi="Arial" w:cs="Arial"/>
          <w:sz w:val="28"/>
          <w:szCs w:val="28"/>
          <w:lang w:val="es-BO"/>
        </w:rPr>
      </w:pPr>
      <w:r w:rsidRPr="00D33FFC">
        <w:rPr>
          <w:rFonts w:ascii="Arial" w:hAnsi="Arial" w:cs="Arial"/>
          <w:sz w:val="28"/>
          <w:szCs w:val="28"/>
          <w:lang w:val="es-BO"/>
        </w:rPr>
        <w:t>DICCIONARIO DE DATOS</w:t>
      </w:r>
      <w:r w:rsidRPr="00D33FFC">
        <w:rPr>
          <w:rFonts w:ascii="Arial" w:hAnsi="Arial" w:cs="Arial"/>
          <w:sz w:val="28"/>
          <w:szCs w:val="28"/>
          <w:lang w:val="es-BO"/>
        </w:rPr>
        <w:br/>
        <w:t>CALIDAD DEL AIRE DE NYC</w:t>
      </w:r>
    </w:p>
    <w:p w14:paraId="32939782" w14:textId="77777777" w:rsidR="00D33FFC" w:rsidRPr="00D33FFC" w:rsidRDefault="00D33FFC" w:rsidP="00D33FF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proofErr w:type="spellStart"/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Unique</w:t>
      </w:r>
      <w:proofErr w:type="spellEnd"/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 xml:space="preserve"> ID</w:t>
      </w:r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:</w:t>
      </w:r>
    </w:p>
    <w:p w14:paraId="632824C0" w14:textId="77777777" w:rsidR="00D33FFC" w:rsidRPr="00D33FFC" w:rsidRDefault="00D33FFC" w:rsidP="00D33FF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Descripción</w:t>
      </w:r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: Un identificador único para cada registro en la base de datos.</w:t>
      </w:r>
    </w:p>
    <w:p w14:paraId="1616C161" w14:textId="77777777" w:rsidR="00D33FFC" w:rsidRPr="00D33FFC" w:rsidRDefault="00D33FFC" w:rsidP="00D33FF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Función</w:t>
      </w:r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: Es un número que se utiliza para distinguir cada observación en el conjunto de datos, probablemente generado automáticamente.</w:t>
      </w:r>
    </w:p>
    <w:p w14:paraId="020561BC" w14:textId="77777777" w:rsidR="00D33FFC" w:rsidRPr="00D33FFC" w:rsidRDefault="00D33FFC" w:rsidP="00D33FF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proofErr w:type="spellStart"/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Indicator</w:t>
      </w:r>
      <w:proofErr w:type="spellEnd"/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 xml:space="preserve"> ID</w:t>
      </w:r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:</w:t>
      </w:r>
    </w:p>
    <w:p w14:paraId="23832551" w14:textId="77777777" w:rsidR="00D33FFC" w:rsidRPr="00D33FFC" w:rsidRDefault="00D33FFC" w:rsidP="00D33FF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Descripción</w:t>
      </w:r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: Un identificador numérico que está asociado a un indicador específico de calidad del aire.</w:t>
      </w:r>
    </w:p>
    <w:p w14:paraId="793B5ADC" w14:textId="77777777" w:rsidR="00D33FFC" w:rsidRPr="00D33FFC" w:rsidRDefault="00D33FFC" w:rsidP="00D33FF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Función</w:t>
      </w:r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: Asigna un número a cada indicador para facilitar su seguimiento.</w:t>
      </w:r>
    </w:p>
    <w:p w14:paraId="751990DF" w14:textId="77777777" w:rsidR="00D33FFC" w:rsidRPr="00D33FFC" w:rsidRDefault="00D33FFC" w:rsidP="00D33FF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proofErr w:type="spellStart"/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Name</w:t>
      </w:r>
      <w:proofErr w:type="spellEnd"/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:</w:t>
      </w:r>
    </w:p>
    <w:p w14:paraId="70D7AB07" w14:textId="77777777" w:rsidR="00D33FFC" w:rsidRPr="00D33FFC" w:rsidRDefault="00D33FFC" w:rsidP="00D33FF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Descripción</w:t>
      </w:r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: Nombre del indicador de calidad del aire.</w:t>
      </w:r>
    </w:p>
    <w:p w14:paraId="1CC91AAA" w14:textId="77777777" w:rsidR="00D33FFC" w:rsidRPr="00D33FFC" w:rsidRDefault="00D33FFC" w:rsidP="00D33FF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Función</w:t>
      </w:r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 xml:space="preserve">: Describe qué tipo de contaminante o métrica de calidad del aire está siendo medido. En este caso, uno de los valores es "Fine </w:t>
      </w:r>
      <w:proofErr w:type="spellStart"/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particles</w:t>
      </w:r>
      <w:proofErr w:type="spellEnd"/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 xml:space="preserve"> (PM 2.5)", que se refiere a partículas finas en suspensión.</w:t>
      </w:r>
    </w:p>
    <w:p w14:paraId="6A10AD9E" w14:textId="77777777" w:rsidR="00D33FFC" w:rsidRPr="00D33FFC" w:rsidRDefault="00D33FFC" w:rsidP="00D33FF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proofErr w:type="spellStart"/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Measure</w:t>
      </w:r>
      <w:proofErr w:type="spellEnd"/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:</w:t>
      </w:r>
    </w:p>
    <w:p w14:paraId="1CE179A4" w14:textId="77777777" w:rsidR="00D33FFC" w:rsidRPr="00D33FFC" w:rsidRDefault="00D33FFC" w:rsidP="00D33FF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Descripción</w:t>
      </w:r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: El tipo de medida realizada para evaluar la calidad del aire.</w:t>
      </w:r>
    </w:p>
    <w:p w14:paraId="110449FE" w14:textId="77777777" w:rsidR="00D33FFC" w:rsidRPr="00D33FFC" w:rsidRDefault="00D33FFC" w:rsidP="00D33FF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Función</w:t>
      </w:r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: Indica si la medida corresponde a un promedio, mediana u otro tipo de cálculo estadístico. Aquí se usa "Mean", que indica el promedio.</w:t>
      </w:r>
    </w:p>
    <w:p w14:paraId="6C975EB3" w14:textId="77777777" w:rsidR="00D33FFC" w:rsidRPr="00D33FFC" w:rsidRDefault="00D33FFC" w:rsidP="00D33FF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proofErr w:type="spellStart"/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Measure</w:t>
      </w:r>
      <w:proofErr w:type="spellEnd"/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 xml:space="preserve"> </w:t>
      </w:r>
      <w:proofErr w:type="spellStart"/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Info</w:t>
      </w:r>
      <w:proofErr w:type="spellEnd"/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:</w:t>
      </w:r>
    </w:p>
    <w:p w14:paraId="0618F989" w14:textId="77777777" w:rsidR="00D33FFC" w:rsidRPr="00D33FFC" w:rsidRDefault="00D33FFC" w:rsidP="00D33FF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Descripción</w:t>
      </w:r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: Información adicional sobre la unidad de medida.</w:t>
      </w:r>
    </w:p>
    <w:p w14:paraId="07299DAB" w14:textId="77777777" w:rsidR="00D33FFC" w:rsidRDefault="00D33FFC" w:rsidP="00D33FF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Función</w:t>
      </w:r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: Indica la unidad en la que se expresan los resultados. Por ejemplo, "</w:t>
      </w:r>
      <w:proofErr w:type="spellStart"/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mcg</w:t>
      </w:r>
      <w:proofErr w:type="spellEnd"/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/m3" es microgramos por metro cúbico, una medida común para concentraciones de partículas en el aire.</w:t>
      </w:r>
    </w:p>
    <w:p w14:paraId="22054B17" w14:textId="77777777" w:rsidR="00D33FFC" w:rsidRDefault="00D33FFC" w:rsidP="00D33FFC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</w:p>
    <w:p w14:paraId="69C14908" w14:textId="77777777" w:rsidR="00D33FFC" w:rsidRPr="00D33FFC" w:rsidRDefault="00D33FFC" w:rsidP="00D33FFC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</w:p>
    <w:p w14:paraId="629252A1" w14:textId="77777777" w:rsidR="00D33FFC" w:rsidRPr="00D33FFC" w:rsidRDefault="00D33FFC" w:rsidP="00D33FF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lastRenderedPageBreak/>
        <w:t xml:space="preserve">Geo </w:t>
      </w:r>
      <w:proofErr w:type="spellStart"/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Type</w:t>
      </w:r>
      <w:proofErr w:type="spellEnd"/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 xml:space="preserve"> </w:t>
      </w:r>
      <w:proofErr w:type="spellStart"/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Name</w:t>
      </w:r>
      <w:proofErr w:type="spellEnd"/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:</w:t>
      </w:r>
    </w:p>
    <w:p w14:paraId="2278DC75" w14:textId="77777777" w:rsidR="00D33FFC" w:rsidRPr="00D33FFC" w:rsidRDefault="00D33FFC" w:rsidP="00D33FF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Descripción</w:t>
      </w:r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: El tipo de área geográfica al que se refiere el dato.</w:t>
      </w:r>
    </w:p>
    <w:p w14:paraId="11AE328C" w14:textId="77777777" w:rsidR="00D33FFC" w:rsidRPr="00D33FFC" w:rsidRDefault="00D33FFC" w:rsidP="00D33FF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Función</w:t>
      </w:r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: Describe el nivel geográfico del área analizada, como "UHF42" (Unidad de análisis geográfica utilizada en algunas ciudades para la vigilancia de la salud).</w:t>
      </w:r>
    </w:p>
    <w:p w14:paraId="62D5E79E" w14:textId="77777777" w:rsidR="00D33FFC" w:rsidRPr="00D33FFC" w:rsidRDefault="00D33FFC" w:rsidP="00D33FF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 xml:space="preserve">Geo </w:t>
      </w:r>
      <w:proofErr w:type="spellStart"/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Join</w:t>
      </w:r>
      <w:proofErr w:type="spellEnd"/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 xml:space="preserve"> ID</w:t>
      </w:r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:</w:t>
      </w:r>
    </w:p>
    <w:p w14:paraId="43239288" w14:textId="77777777" w:rsidR="00D33FFC" w:rsidRPr="00D33FFC" w:rsidRDefault="00D33FFC" w:rsidP="00D33FF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Descripción</w:t>
      </w:r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: Un identificador numérico asociado al área geográfica.</w:t>
      </w:r>
    </w:p>
    <w:p w14:paraId="46B94818" w14:textId="77777777" w:rsidR="00D33FFC" w:rsidRPr="00D33FFC" w:rsidRDefault="00D33FFC" w:rsidP="00D33FF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Función</w:t>
      </w:r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: Un código para identificar las áreas geográficas en el conjunto de datos.</w:t>
      </w:r>
    </w:p>
    <w:p w14:paraId="4D0F8EA5" w14:textId="77777777" w:rsidR="00D33FFC" w:rsidRPr="00D33FFC" w:rsidRDefault="00D33FFC" w:rsidP="00D33FF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 xml:space="preserve">Geo Place </w:t>
      </w:r>
      <w:proofErr w:type="spellStart"/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Name</w:t>
      </w:r>
      <w:proofErr w:type="spellEnd"/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:</w:t>
      </w:r>
    </w:p>
    <w:p w14:paraId="68E0262F" w14:textId="77777777" w:rsidR="00D33FFC" w:rsidRPr="00D33FFC" w:rsidRDefault="00D33FFC" w:rsidP="00D33FF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Descripción</w:t>
      </w:r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: Nombre del lugar geográfico.</w:t>
      </w:r>
    </w:p>
    <w:p w14:paraId="1F64E070" w14:textId="00FE1A53" w:rsidR="00D33FFC" w:rsidRPr="00D33FFC" w:rsidRDefault="00D33FFC" w:rsidP="00D33FF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Función</w:t>
      </w:r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: Describe el nombre del área geográfica específica que está siendo evaluada, como un barrio o distrito (por ejemplo, "</w:t>
      </w:r>
      <w:proofErr w:type="spellStart"/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Southeast</w:t>
      </w:r>
      <w:proofErr w:type="spellEnd"/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 xml:space="preserve"> Queens").</w:t>
      </w:r>
    </w:p>
    <w:p w14:paraId="13B22828" w14:textId="77777777" w:rsidR="00D33FFC" w:rsidRPr="00D33FFC" w:rsidRDefault="00D33FFC" w:rsidP="00D33FF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 xml:space="preserve">Time </w:t>
      </w:r>
      <w:proofErr w:type="spellStart"/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Period</w:t>
      </w:r>
      <w:proofErr w:type="spellEnd"/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:</w:t>
      </w:r>
    </w:p>
    <w:p w14:paraId="34BB42D9" w14:textId="77777777" w:rsidR="00D33FFC" w:rsidRPr="00D33FFC" w:rsidRDefault="00D33FFC" w:rsidP="00D33FF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Descripción</w:t>
      </w:r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: El periodo de tiempo en el que se tomaron las mediciones.</w:t>
      </w:r>
    </w:p>
    <w:p w14:paraId="0F006124" w14:textId="77777777" w:rsidR="00D33FFC" w:rsidRPr="00D33FFC" w:rsidRDefault="00D33FFC" w:rsidP="00D33FF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Función</w:t>
      </w:r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: Indica el año o intervalo de tiempo de la medición. Un ejemplo es "</w:t>
      </w:r>
      <w:proofErr w:type="spellStart"/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Annual</w:t>
      </w:r>
      <w:proofErr w:type="spellEnd"/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 xml:space="preserve"> </w:t>
      </w:r>
      <w:proofErr w:type="spellStart"/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Average</w:t>
      </w:r>
      <w:proofErr w:type="spellEnd"/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 xml:space="preserve"> 2017", que muestra que el dato es un promedio anual del año 2017.</w:t>
      </w:r>
    </w:p>
    <w:p w14:paraId="1C9B618B" w14:textId="11D8DC93" w:rsidR="00D33FFC" w:rsidRPr="00D33FFC" w:rsidRDefault="00D33FFC" w:rsidP="00D33FF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 xml:space="preserve"> </w:t>
      </w:r>
      <w:proofErr w:type="spellStart"/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Start_Date</w:t>
      </w:r>
      <w:proofErr w:type="spellEnd"/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:</w:t>
      </w:r>
    </w:p>
    <w:p w14:paraId="0FF9E592" w14:textId="77777777" w:rsidR="00D33FFC" w:rsidRPr="00D33FFC" w:rsidRDefault="00D33FFC" w:rsidP="0027085C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Descripción</w:t>
      </w:r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: La fecha de inicio del periodo de medición.</w:t>
      </w:r>
    </w:p>
    <w:p w14:paraId="00E8BDE0" w14:textId="77777777" w:rsidR="00D33FFC" w:rsidRPr="00D33FFC" w:rsidRDefault="00D33FFC" w:rsidP="0027085C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Función</w:t>
      </w:r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: Proporciona la fecha de inicio específica del periodo que abarca el conjunto de datos.</w:t>
      </w:r>
    </w:p>
    <w:p w14:paraId="7BC8F7D0" w14:textId="4792A8D3" w:rsidR="00D33FFC" w:rsidRPr="00D33FFC" w:rsidRDefault="00D33FFC" w:rsidP="00D33FF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 xml:space="preserve"> </w:t>
      </w:r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 xml:space="preserve">Data </w:t>
      </w:r>
      <w:proofErr w:type="spellStart"/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Value</w:t>
      </w:r>
      <w:proofErr w:type="spellEnd"/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:</w:t>
      </w:r>
    </w:p>
    <w:p w14:paraId="67D7E4AA" w14:textId="77777777" w:rsidR="00D33FFC" w:rsidRPr="00D33FFC" w:rsidRDefault="00D33FFC" w:rsidP="0027085C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Descripción</w:t>
      </w:r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: El valor numérico de la medición de calidad del aire.</w:t>
      </w:r>
    </w:p>
    <w:p w14:paraId="606C4E1C" w14:textId="77777777" w:rsidR="00D33FFC" w:rsidRPr="00D33FFC" w:rsidRDefault="00D33FFC" w:rsidP="0027085C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r w:rsidRPr="00D33FFC">
        <w:rPr>
          <w:rFonts w:ascii="Arial" w:eastAsia="Times New Roman" w:hAnsi="Arial" w:cs="Arial"/>
          <w:b/>
          <w:bCs/>
          <w:kern w:val="0"/>
          <w:sz w:val="24"/>
          <w:szCs w:val="24"/>
          <w:lang w:val="es-BO" w:eastAsia="es-BO"/>
          <w14:ligatures w14:val="none"/>
        </w:rPr>
        <w:t>Función</w:t>
      </w:r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: Indica la concentración del contaminante medido, en este caso, partículas finas (PM 2.5) en microgramos por metro cúbico (</w:t>
      </w:r>
      <w:proofErr w:type="spellStart"/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mcg</w:t>
      </w:r>
      <w:proofErr w:type="spellEnd"/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t>/m3).</w:t>
      </w:r>
    </w:p>
    <w:p w14:paraId="15F1BAF0" w14:textId="104AF1D9" w:rsidR="00D33FFC" w:rsidRPr="00D33FFC" w:rsidRDefault="00D33FFC" w:rsidP="00D33FFC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</w:pPr>
      <w:r w:rsidRPr="00D33FFC">
        <w:rPr>
          <w:rFonts w:ascii="Arial" w:eastAsia="Times New Roman" w:hAnsi="Arial" w:cs="Arial"/>
          <w:kern w:val="0"/>
          <w:sz w:val="24"/>
          <w:szCs w:val="24"/>
          <w:lang w:val="es-BO" w:eastAsia="es-BO"/>
          <w14:ligatures w14:val="none"/>
        </w:rPr>
        <w:lastRenderedPageBreak/>
        <w:t>En resumen, esta data trata sobre mediciones de calidad del aire, específicamente de partículas finas (PM 2.5), a lo largo de varios periodos y en diferentes áreas geográficas.</w:t>
      </w:r>
    </w:p>
    <w:sectPr w:rsidR="00D33FFC" w:rsidRPr="00D33F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6205B"/>
    <w:multiLevelType w:val="multilevel"/>
    <w:tmpl w:val="014279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13EB4"/>
    <w:multiLevelType w:val="multilevel"/>
    <w:tmpl w:val="6CEAB3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61CE2"/>
    <w:multiLevelType w:val="multilevel"/>
    <w:tmpl w:val="86863C6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8625AD"/>
    <w:multiLevelType w:val="multilevel"/>
    <w:tmpl w:val="2D709F6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1965F2"/>
    <w:multiLevelType w:val="multilevel"/>
    <w:tmpl w:val="4FD8A18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2B5658"/>
    <w:multiLevelType w:val="multilevel"/>
    <w:tmpl w:val="83049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3F39C7"/>
    <w:multiLevelType w:val="hybridMultilevel"/>
    <w:tmpl w:val="A3B85D7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176523">
    <w:abstractNumId w:val="6"/>
  </w:num>
  <w:num w:numId="2" w16cid:durableId="650520748">
    <w:abstractNumId w:val="5"/>
  </w:num>
  <w:num w:numId="3" w16cid:durableId="501967226">
    <w:abstractNumId w:val="0"/>
  </w:num>
  <w:num w:numId="4" w16cid:durableId="1326738089">
    <w:abstractNumId w:val="2"/>
  </w:num>
  <w:num w:numId="5" w16cid:durableId="1480459316">
    <w:abstractNumId w:val="1"/>
  </w:num>
  <w:num w:numId="6" w16cid:durableId="665935041">
    <w:abstractNumId w:val="3"/>
  </w:num>
  <w:num w:numId="7" w16cid:durableId="13844774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FC"/>
    <w:rsid w:val="000C52C9"/>
    <w:rsid w:val="001B29C1"/>
    <w:rsid w:val="0027085C"/>
    <w:rsid w:val="002F56DC"/>
    <w:rsid w:val="0035039E"/>
    <w:rsid w:val="00397CE3"/>
    <w:rsid w:val="003D64AC"/>
    <w:rsid w:val="004E2B0F"/>
    <w:rsid w:val="00673C68"/>
    <w:rsid w:val="00A611CA"/>
    <w:rsid w:val="00B144B8"/>
    <w:rsid w:val="00BE092A"/>
    <w:rsid w:val="00D210CE"/>
    <w:rsid w:val="00D33FFC"/>
    <w:rsid w:val="00D359E5"/>
    <w:rsid w:val="00F6082A"/>
    <w:rsid w:val="00F6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2209E"/>
  <w15:chartTrackingRefBased/>
  <w15:docId w15:val="{10A614BC-E13D-4D46-A3D8-46B95677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33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3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3F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3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3F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3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3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3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3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3FF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3F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3FFC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3FFC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3FFC"/>
    <w:rPr>
      <w:rFonts w:eastAsiaTheme="majorEastAsia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3FFC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3FFC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3FFC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3FFC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D33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3FFC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D33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3FFC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D33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3FFC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D33F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3FF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3F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3FFC"/>
    <w:rPr>
      <w:i/>
      <w:iCs/>
      <w:color w:val="2F5496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D33F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0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405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Hoyos</dc:creator>
  <cp:keywords/>
  <dc:description/>
  <cp:lastModifiedBy>Erick Hoyos</cp:lastModifiedBy>
  <cp:revision>2</cp:revision>
  <dcterms:created xsi:type="dcterms:W3CDTF">2024-09-13T12:11:00Z</dcterms:created>
  <dcterms:modified xsi:type="dcterms:W3CDTF">2024-09-13T12:11:00Z</dcterms:modified>
</cp:coreProperties>
</file>