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4730" w:rsidP="003C4730" w:rsidRDefault="003C4730" w14:paraId="287BCA97" w14:textId="36667FB6">
      <w:pPr>
        <w:autoSpaceDE w:val="0"/>
        <w:autoSpaceDN w:val="0"/>
        <w:adjustRightInd w:val="0"/>
        <w:spacing w:after="0" w:line="240" w:lineRule="auto"/>
        <w:rPr>
          <w:rFonts w:ascii="Verdana" w:hAnsi="Verdana" w:cs="Calibri,Bold"/>
          <w:b/>
          <w:bCs/>
          <w:sz w:val="24"/>
          <w:szCs w:val="24"/>
        </w:rPr>
      </w:pPr>
      <w:r w:rsidRPr="003C4730">
        <w:rPr>
          <w:rFonts w:ascii="Verdana" w:hAnsi="Verdana" w:cs="Calibri,Bold"/>
          <w:b/>
          <w:bCs/>
          <w:sz w:val="24"/>
          <w:szCs w:val="24"/>
        </w:rPr>
        <w:t>Bestandsbeschrijving Diplomas_aggr_U</w:t>
      </w:r>
      <w:r w:rsidR="00E93FD6">
        <w:rPr>
          <w:rFonts w:ascii="Verdana" w:hAnsi="Verdana" w:cs="Calibri,Bold"/>
          <w:b/>
          <w:bCs/>
          <w:sz w:val="24"/>
          <w:szCs w:val="24"/>
        </w:rPr>
        <w:t>NL</w:t>
      </w:r>
      <w:r w:rsidRPr="003C4730">
        <w:rPr>
          <w:rFonts w:ascii="Verdana" w:hAnsi="Verdana" w:cs="Calibri,Bold"/>
          <w:b/>
          <w:bCs/>
          <w:sz w:val="24"/>
          <w:szCs w:val="24"/>
        </w:rPr>
        <w:t>_20</w:t>
      </w:r>
      <w:r w:rsidR="004247C7">
        <w:rPr>
          <w:rFonts w:ascii="Verdana" w:hAnsi="Verdana" w:cs="Calibri,Bold"/>
          <w:b/>
          <w:bCs/>
          <w:sz w:val="24"/>
          <w:szCs w:val="24"/>
        </w:rPr>
        <w:t>2</w:t>
      </w:r>
      <w:r w:rsidR="001E2A5B">
        <w:rPr>
          <w:rFonts w:ascii="Verdana" w:hAnsi="Verdana" w:cs="Calibri,Bold"/>
          <w:b/>
          <w:bCs/>
          <w:sz w:val="24"/>
          <w:szCs w:val="24"/>
        </w:rPr>
        <w:t>5</w:t>
      </w:r>
      <w:r w:rsidRPr="003C4730">
        <w:rPr>
          <w:rFonts w:ascii="Verdana" w:hAnsi="Verdana" w:cs="Calibri,Bold"/>
          <w:b/>
          <w:bCs/>
          <w:sz w:val="24"/>
          <w:szCs w:val="24"/>
        </w:rPr>
        <w:t>.csv</w:t>
      </w:r>
    </w:p>
    <w:p w:rsidRPr="003C4730" w:rsidR="00A45994" w:rsidP="003C4730" w:rsidRDefault="00A45994" w14:paraId="5E5ED828" w14:textId="77777777">
      <w:pPr>
        <w:autoSpaceDE w:val="0"/>
        <w:autoSpaceDN w:val="0"/>
        <w:adjustRightInd w:val="0"/>
        <w:spacing w:after="0" w:line="240" w:lineRule="auto"/>
        <w:rPr>
          <w:rFonts w:ascii="Verdana" w:hAnsi="Verdana" w:eastAsia="CalibriLight" w:cs="CalibriLight"/>
          <w:b/>
          <w:sz w:val="20"/>
          <w:szCs w:val="20"/>
        </w:rPr>
      </w:pPr>
    </w:p>
    <w:p w:rsidRPr="003C4730" w:rsidR="003C4730" w:rsidP="003C4730" w:rsidRDefault="003C4730" w14:paraId="3017C132" w14:textId="77777777">
      <w:pPr>
        <w:autoSpaceDE w:val="0"/>
        <w:autoSpaceDN w:val="0"/>
        <w:adjustRightInd w:val="0"/>
        <w:spacing w:after="0" w:line="240" w:lineRule="auto"/>
        <w:rPr>
          <w:rFonts w:ascii="Verdana" w:hAnsi="Verdana" w:eastAsia="CalibriLight" w:cs="CalibriLight"/>
          <w:b/>
          <w:sz w:val="20"/>
          <w:szCs w:val="20"/>
          <w:u w:val="single"/>
        </w:rPr>
      </w:pPr>
      <w:r w:rsidRPr="003C4730">
        <w:rPr>
          <w:rFonts w:ascii="Verdana" w:hAnsi="Verdana" w:eastAsia="CalibriLight" w:cs="CalibriLight"/>
          <w:b/>
          <w:sz w:val="20"/>
          <w:szCs w:val="20"/>
          <w:u w:val="single"/>
        </w:rPr>
        <w:t>1. Inleiding</w:t>
      </w:r>
    </w:p>
    <w:p w:rsidR="003C4730" w:rsidP="003C4730" w:rsidRDefault="003C4730" w14:paraId="1A5B79CD" w14:textId="77777777">
      <w:pPr>
        <w:autoSpaceDE w:val="0"/>
        <w:autoSpaceDN w:val="0"/>
        <w:adjustRightInd w:val="0"/>
        <w:spacing w:after="0" w:line="240" w:lineRule="auto"/>
        <w:rPr>
          <w:rFonts w:ascii="Verdana" w:hAnsi="Verdana" w:eastAsia="CalibriLight" w:cs="CalibriLight"/>
          <w:sz w:val="20"/>
          <w:szCs w:val="20"/>
        </w:rPr>
      </w:pPr>
    </w:p>
    <w:p w:rsidR="003C4730" w:rsidP="003C4730" w:rsidRDefault="003C4730" w14:paraId="425C70C2" w14:textId="7A836A32">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 xml:space="preserve">Het bestand </w:t>
      </w:r>
      <w:r w:rsidRPr="00A14D21" w:rsidR="00A14D21">
        <w:rPr>
          <w:rFonts w:ascii="Verdana" w:hAnsi="Verdana" w:eastAsia="CalibriLight" w:cs="CalibriLight"/>
          <w:sz w:val="20"/>
          <w:szCs w:val="20"/>
        </w:rPr>
        <w:t>Diplomas_aggr_UNL_202</w:t>
      </w:r>
      <w:r w:rsidR="001E2A5B">
        <w:rPr>
          <w:rFonts w:ascii="Verdana" w:hAnsi="Verdana" w:eastAsia="CalibriLight" w:cs="CalibriLight"/>
          <w:sz w:val="20"/>
          <w:szCs w:val="20"/>
        </w:rPr>
        <w:t>5</w:t>
      </w:r>
      <w:r w:rsidRPr="00A14D21" w:rsidR="00A14D21">
        <w:rPr>
          <w:rFonts w:ascii="Verdana" w:hAnsi="Verdana" w:eastAsia="CalibriLight" w:cs="CalibriLight"/>
          <w:sz w:val="20"/>
          <w:szCs w:val="20"/>
        </w:rPr>
        <w:t>.csv</w:t>
      </w:r>
      <w:r w:rsidRPr="003C4730">
        <w:rPr>
          <w:rFonts w:ascii="Verdana" w:hAnsi="Verdana" w:eastAsia="CalibriLight" w:cs="CalibriLight"/>
          <w:sz w:val="20"/>
          <w:szCs w:val="20"/>
        </w:rPr>
        <w:t xml:space="preserve"> is gebaseerd op 1cHO20</w:t>
      </w:r>
      <w:r w:rsidR="004247C7">
        <w:rPr>
          <w:rFonts w:ascii="Verdana" w:hAnsi="Verdana" w:eastAsia="CalibriLight" w:cs="CalibriLight"/>
          <w:sz w:val="20"/>
          <w:szCs w:val="20"/>
        </w:rPr>
        <w:t>2</w:t>
      </w:r>
      <w:r w:rsidR="001E2A5B">
        <w:rPr>
          <w:rFonts w:ascii="Verdana" w:hAnsi="Verdana" w:eastAsia="CalibriLight" w:cs="CalibriLight"/>
          <w:sz w:val="20"/>
          <w:szCs w:val="20"/>
        </w:rPr>
        <w:t>5</w:t>
      </w:r>
      <w:r w:rsidRPr="003C4730">
        <w:rPr>
          <w:rFonts w:ascii="Verdana" w:hAnsi="Verdana" w:eastAsia="CalibriLight" w:cs="CalibriLight"/>
          <w:sz w:val="20"/>
          <w:szCs w:val="20"/>
        </w:rPr>
        <w:t>.</w:t>
      </w:r>
    </w:p>
    <w:p w:rsidR="003C4730" w:rsidP="003C4730" w:rsidRDefault="003C4730" w14:paraId="6F5EA0A9" w14:textId="77777777">
      <w:pPr>
        <w:autoSpaceDE w:val="0"/>
        <w:autoSpaceDN w:val="0"/>
        <w:adjustRightInd w:val="0"/>
        <w:spacing w:after="0" w:line="240" w:lineRule="auto"/>
        <w:rPr>
          <w:rFonts w:ascii="Verdana" w:hAnsi="Verdana" w:eastAsia="CalibriLight" w:cs="CalibriLight"/>
          <w:sz w:val="20"/>
          <w:szCs w:val="20"/>
        </w:rPr>
      </w:pPr>
    </w:p>
    <w:p w:rsidRPr="003C4730" w:rsidR="003C4730" w:rsidP="003C4730" w:rsidRDefault="003C4730" w14:paraId="1C465999" w14:textId="5AF8A1F0">
      <w:pPr>
        <w:autoSpaceDE w:val="0"/>
        <w:autoSpaceDN w:val="0"/>
        <w:adjustRightInd w:val="0"/>
        <w:spacing w:after="0" w:line="240" w:lineRule="auto"/>
        <w:rPr>
          <w:rFonts w:ascii="Verdana" w:hAnsi="Verdana" w:cs="Calibri"/>
          <w:sz w:val="20"/>
          <w:szCs w:val="20"/>
        </w:rPr>
      </w:pPr>
      <w:r>
        <w:rPr>
          <w:rFonts w:ascii="Verdana" w:hAnsi="Verdana" w:eastAsia="CalibriLight" w:cs="CalibriLight"/>
          <w:sz w:val="20"/>
          <w:szCs w:val="20"/>
        </w:rPr>
        <w:t>(</w:t>
      </w:r>
      <w:r w:rsidRPr="003C4730">
        <w:rPr>
          <w:rFonts w:ascii="Verdana" w:hAnsi="Verdana" w:cs="Calibri"/>
          <w:sz w:val="20"/>
          <w:szCs w:val="20"/>
        </w:rPr>
        <w:t>Op 1cHO20</w:t>
      </w:r>
      <w:r w:rsidR="004247C7">
        <w:rPr>
          <w:rFonts w:ascii="Verdana" w:hAnsi="Verdana" w:cs="Calibri"/>
          <w:sz w:val="20"/>
          <w:szCs w:val="20"/>
        </w:rPr>
        <w:t>2</w:t>
      </w:r>
      <w:r w:rsidR="00B32E89">
        <w:rPr>
          <w:rFonts w:ascii="Verdana" w:hAnsi="Verdana" w:cs="Calibri"/>
          <w:sz w:val="20"/>
          <w:szCs w:val="20"/>
        </w:rPr>
        <w:t>5</w:t>
      </w:r>
      <w:r w:rsidRPr="003C4730">
        <w:rPr>
          <w:rFonts w:ascii="Verdana" w:hAnsi="Verdana" w:cs="Calibri"/>
          <w:sz w:val="20"/>
          <w:szCs w:val="20"/>
        </w:rPr>
        <w:t xml:space="preserve"> zijn eerst enkele bewerkingen uitgevoerd. Een overzicht hiervan kan opgevraagd worden bij</w:t>
      </w:r>
      <w:r>
        <w:rPr>
          <w:rFonts w:ascii="Verdana" w:hAnsi="Verdana" w:cs="Calibri"/>
          <w:sz w:val="20"/>
          <w:szCs w:val="20"/>
        </w:rPr>
        <w:t xml:space="preserve"> </w:t>
      </w:r>
      <w:r w:rsidRPr="003C4730">
        <w:rPr>
          <w:rFonts w:ascii="Verdana" w:hAnsi="Verdana" w:cs="Calibri"/>
          <w:sz w:val="20"/>
          <w:szCs w:val="20"/>
        </w:rPr>
        <w:t>het CBS.</w:t>
      </w:r>
      <w:r>
        <w:rPr>
          <w:rFonts w:ascii="Verdana" w:hAnsi="Verdana" w:cs="Calibri"/>
          <w:sz w:val="20"/>
          <w:szCs w:val="20"/>
        </w:rPr>
        <w:t>)</w:t>
      </w:r>
    </w:p>
    <w:p w:rsidRPr="003C4730" w:rsidR="003C4730" w:rsidP="003C4730" w:rsidRDefault="003C4730" w14:paraId="4F32BCF1" w14:textId="77777777">
      <w:pPr>
        <w:autoSpaceDE w:val="0"/>
        <w:autoSpaceDN w:val="0"/>
        <w:adjustRightInd w:val="0"/>
        <w:spacing w:after="0" w:line="240" w:lineRule="auto"/>
        <w:rPr>
          <w:rFonts w:ascii="Verdana" w:hAnsi="Verdana" w:eastAsia="CalibriLight" w:cs="CalibriLight"/>
          <w:sz w:val="20"/>
          <w:szCs w:val="20"/>
        </w:rPr>
      </w:pPr>
    </w:p>
    <w:p w:rsidRPr="003C4730" w:rsidR="003C4730" w:rsidP="003C4730" w:rsidRDefault="003C4730" w14:paraId="68874F3A" w14:textId="56BDAA63">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Uit 1cHO20</w:t>
      </w:r>
      <w:r w:rsidR="004247C7">
        <w:rPr>
          <w:rFonts w:ascii="Verdana" w:hAnsi="Verdana" w:eastAsia="CalibriLight" w:cs="CalibriLight"/>
          <w:sz w:val="20"/>
          <w:szCs w:val="20"/>
        </w:rPr>
        <w:t>2</w:t>
      </w:r>
      <w:r w:rsidR="00B32E89">
        <w:rPr>
          <w:rFonts w:ascii="Verdana" w:hAnsi="Verdana" w:eastAsia="CalibriLight" w:cs="CalibriLight"/>
          <w:sz w:val="20"/>
          <w:szCs w:val="20"/>
        </w:rPr>
        <w:t>5</w:t>
      </w:r>
      <w:r w:rsidRPr="003C4730">
        <w:rPr>
          <w:rFonts w:ascii="Verdana" w:hAnsi="Verdana" w:eastAsia="CalibriLight" w:cs="CalibriLight"/>
          <w:sz w:val="20"/>
          <w:szCs w:val="20"/>
        </w:rPr>
        <w:t xml:space="preserve"> zijn de volgende records en velden geselecteerd.</w:t>
      </w:r>
    </w:p>
    <w:p w:rsidRPr="003C4730" w:rsidR="003C4730" w:rsidP="003C4730" w:rsidRDefault="003C4730" w14:paraId="29F75091"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Records:</w:t>
      </w:r>
    </w:p>
    <w:p w:rsidRPr="003C4730" w:rsidR="003C4730" w:rsidP="003C4730" w:rsidRDefault="003C4730" w14:paraId="0FDAA51E"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Actuele instelling = 21PB, 21PC, 21PD, 21PE, 21PF, 21PG, 21PH, 21PI, 21PJ, 21PK, 21PL, 21PM, 21PN</w:t>
      </w:r>
    </w:p>
    <w:p w:rsidRPr="003C4730" w:rsidR="003C4730" w:rsidP="003C4730" w:rsidRDefault="003C4730" w14:paraId="51FD2C97"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Soort inschrijving soort ho = 1, 2, 3, 4</w:t>
      </w:r>
    </w:p>
    <w:p w:rsidRPr="003C4730" w:rsidR="003C4730" w:rsidP="003C4730" w:rsidRDefault="003C4730" w14:paraId="78A47BA3"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Soort diploma soort hoger onderwijs ≠ [leeg], 15, 16, 99</w:t>
      </w:r>
    </w:p>
    <w:p w:rsidR="003C4730" w:rsidP="003C4730" w:rsidRDefault="003C4730" w14:paraId="592813CD" w14:textId="77777777">
      <w:pPr>
        <w:autoSpaceDE w:val="0"/>
        <w:autoSpaceDN w:val="0"/>
        <w:adjustRightInd w:val="0"/>
        <w:spacing w:after="0" w:line="240" w:lineRule="auto"/>
        <w:rPr>
          <w:rFonts w:ascii="Verdana" w:hAnsi="Verdana" w:eastAsia="CalibriLight" w:cs="CalibriLight"/>
          <w:sz w:val="20"/>
          <w:szCs w:val="20"/>
        </w:rPr>
      </w:pPr>
    </w:p>
    <w:p w:rsidRPr="003C4730" w:rsidR="003C4730" w:rsidP="003C4730" w:rsidRDefault="003C4730" w14:paraId="718C756A"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Velden:</w:t>
      </w:r>
    </w:p>
    <w:p w:rsidRPr="003C4730" w:rsidR="003C4730" w:rsidP="003C4730" w:rsidRDefault="003C4730" w14:paraId="34814A76"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Inschrijvingsjaar</w:t>
      </w:r>
    </w:p>
    <w:p w:rsidRPr="003C4730" w:rsidR="003C4730" w:rsidP="003C4730" w:rsidRDefault="003C4730" w14:paraId="5F125A85"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Opleidingsvorm</w:t>
      </w:r>
    </w:p>
    <w:p w:rsidRPr="003C4730" w:rsidR="003C4730" w:rsidP="003C4730" w:rsidRDefault="003C4730" w14:paraId="5E278F5C"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Maand examenresultaat</w:t>
      </w:r>
    </w:p>
    <w:p w:rsidRPr="003C4730" w:rsidR="003C4730" w:rsidP="003C4730" w:rsidRDefault="003C4730" w14:paraId="2EB39D9B"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Inschrijvingsvorm</w:t>
      </w:r>
    </w:p>
    <w:p w:rsidRPr="003C4730" w:rsidR="003C4730" w:rsidP="003C4730" w:rsidRDefault="003C4730" w14:paraId="3BB20D57"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Actuele instelling</w:t>
      </w:r>
    </w:p>
    <w:p w:rsidRPr="003C4730" w:rsidR="003C4730" w:rsidP="003C4730" w:rsidRDefault="003C4730" w14:paraId="38B687C4"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Opleiding actueel equivalent</w:t>
      </w:r>
    </w:p>
    <w:p w:rsidRPr="003C4730" w:rsidR="003C4730" w:rsidP="003C4730" w:rsidRDefault="003C4730" w14:paraId="4D8336C8"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Iscedf2013rubriek</w:t>
      </w:r>
    </w:p>
    <w:p w:rsidRPr="003C4730" w:rsidR="003C4730" w:rsidP="003C4730" w:rsidRDefault="003C4730" w14:paraId="3DD9628F"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Opleiding historisch equivalent</w:t>
      </w:r>
    </w:p>
    <w:p w:rsidRPr="003C4730" w:rsidR="003C4730" w:rsidP="003C4730" w:rsidRDefault="003C4730" w14:paraId="57A6E1DD"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Croho-onderdeel actuele opleiding</w:t>
      </w:r>
    </w:p>
    <w:p w:rsidRPr="003C4730" w:rsidR="003C4730" w:rsidP="003C4730" w:rsidRDefault="003C4730" w14:paraId="3833B3ED"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Type hoger onderwijs binnen soort hoger onderwijs</w:t>
      </w:r>
    </w:p>
    <w:p w:rsidRPr="003C4730" w:rsidR="003C4730" w:rsidP="003C4730" w:rsidRDefault="003C4730" w14:paraId="328A605E"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Opleidingsfase actueel van het diploma</w:t>
      </w:r>
    </w:p>
    <w:p w:rsidRPr="003C4730" w:rsidR="003C4730" w:rsidP="003C4730" w:rsidRDefault="003C4730" w14:paraId="019FC4C1"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Hoogste vooropleiding voor het HO</w:t>
      </w:r>
    </w:p>
    <w:p w:rsidRPr="003C4730" w:rsidR="003C4730" w:rsidP="003C4730" w:rsidRDefault="003C4730" w14:paraId="694BC1FB"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Hoogste vooropleiding</w:t>
      </w:r>
    </w:p>
    <w:p w:rsidRPr="003C4730" w:rsidR="003C4730" w:rsidP="003C4730" w:rsidRDefault="003C4730" w14:paraId="1A5D97EC"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Geslacht</w:t>
      </w:r>
    </w:p>
    <w:p w:rsidRPr="003C4730" w:rsidR="003C4730" w:rsidP="003C4730" w:rsidRDefault="003C4730" w14:paraId="139A0098"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Leeftijd per peildatum 1 oktober</w:t>
      </w:r>
    </w:p>
    <w:p w:rsidR="003C4730" w:rsidP="003C4730" w:rsidRDefault="003C4730" w14:paraId="1615821E"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cs="Courier"/>
          <w:sz w:val="20"/>
          <w:szCs w:val="20"/>
        </w:rPr>
        <w:t xml:space="preserve">- </w:t>
      </w:r>
      <w:r w:rsidRPr="003C4730">
        <w:rPr>
          <w:rFonts w:ascii="Verdana" w:hAnsi="Verdana" w:eastAsia="CalibriLight" w:cs="CalibriLight"/>
          <w:sz w:val="20"/>
          <w:szCs w:val="20"/>
        </w:rPr>
        <w:t>Nationaliteit 1</w:t>
      </w:r>
    </w:p>
    <w:p w:rsidR="007B3373" w:rsidP="003C4730" w:rsidRDefault="007B3373" w14:paraId="41679A8D" w14:textId="2EC2337A">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Geboorteland</w:t>
      </w:r>
    </w:p>
    <w:p w:rsidR="00985DC6" w:rsidP="00985DC6" w:rsidRDefault="007B3373" w14:paraId="04A36A38"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Generatie</w:t>
      </w:r>
    </w:p>
    <w:p w:rsidR="00985DC6" w:rsidP="00985DC6" w:rsidRDefault="00985DC6" w14:paraId="30C0DA26" w14:textId="09B08169">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Nationaliteit1 op peildatum 1 oktober</w:t>
      </w:r>
    </w:p>
    <w:p w:rsidRPr="003C4730" w:rsidR="007B3373" w:rsidP="00985DC6" w:rsidRDefault="00985DC6" w14:paraId="33E085FD" w14:textId="0860510E">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Indicatie</w:t>
      </w:r>
      <w:r>
        <w:rPr>
          <w:rFonts w:ascii="Verdana" w:hAnsi="Verdana" w:eastAsia="CalibriLight" w:cs="CalibriLight"/>
          <w:sz w:val="20"/>
          <w:szCs w:val="20"/>
        </w:rPr>
        <w:t xml:space="preserve"> </w:t>
      </w:r>
      <w:r w:rsidRPr="00985DC6">
        <w:rPr>
          <w:rFonts w:ascii="Verdana" w:hAnsi="Verdana" w:eastAsia="CalibriLight" w:cs="CalibriLight"/>
          <w:sz w:val="20"/>
          <w:szCs w:val="20"/>
        </w:rPr>
        <w:t>internationale student op peildatum 1 oktober</w:t>
      </w:r>
    </w:p>
    <w:p w:rsidR="003C4730" w:rsidP="003C4730" w:rsidRDefault="003C4730" w14:paraId="522D6388"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De geselecteerde records zijn geaggregeerd op alle geselecteerde velden.</w:t>
      </w:r>
    </w:p>
    <w:p w:rsidR="00900F2A" w:rsidP="003C4730" w:rsidRDefault="00900F2A" w14:paraId="32503FCF" w14:textId="77777777">
      <w:pPr>
        <w:autoSpaceDE w:val="0"/>
        <w:autoSpaceDN w:val="0"/>
        <w:adjustRightInd w:val="0"/>
        <w:spacing w:after="0" w:line="240" w:lineRule="auto"/>
        <w:rPr>
          <w:rFonts w:ascii="Verdana" w:hAnsi="Verdana" w:eastAsia="CalibriLight" w:cs="CalibriLight"/>
          <w:sz w:val="20"/>
          <w:szCs w:val="20"/>
        </w:rPr>
      </w:pPr>
    </w:p>
    <w:p w:rsidRPr="008F509E" w:rsidR="003F39D9" w:rsidP="003F39D9" w:rsidRDefault="003F39D9" w14:paraId="37D79B77" w14:textId="77777777">
      <w:pPr>
        <w:autoSpaceDE w:val="0"/>
        <w:autoSpaceDN w:val="0"/>
        <w:adjustRightInd w:val="0"/>
        <w:spacing w:after="0" w:line="240" w:lineRule="auto"/>
        <w:rPr>
          <w:rFonts w:ascii="Verdana" w:hAnsi="Verdana" w:eastAsia="CalibriLight" w:cs="CalibriLight"/>
          <w:b/>
          <w:bCs/>
          <w:color w:val="FF0000"/>
          <w:sz w:val="20"/>
          <w:szCs w:val="20"/>
        </w:rPr>
      </w:pPr>
      <w:r w:rsidRPr="008F509E">
        <w:rPr>
          <w:rFonts w:ascii="Verdana" w:hAnsi="Verdana" w:eastAsia="CalibriLight" w:cs="CalibriLight"/>
          <w:b/>
          <w:bCs/>
          <w:color w:val="FF0000"/>
          <w:sz w:val="20"/>
          <w:szCs w:val="20"/>
        </w:rPr>
        <w:t>Omdat het Ministerie van OCW heeft besloten dat de koepels slechts de gegevens van</w:t>
      </w:r>
      <w:r>
        <w:rPr>
          <w:rFonts w:ascii="Verdana" w:hAnsi="Verdana" w:eastAsia="CalibriLight" w:cs="CalibriLight"/>
          <w:b/>
          <w:bCs/>
          <w:color w:val="FF0000"/>
          <w:sz w:val="20"/>
          <w:szCs w:val="20"/>
        </w:rPr>
        <w:t xml:space="preserve"> de laatste 15 jaar te</w:t>
      </w:r>
      <w:r w:rsidRPr="008F509E">
        <w:rPr>
          <w:rFonts w:ascii="Verdana" w:hAnsi="Verdana" w:eastAsia="CalibriLight" w:cs="CalibriLight"/>
          <w:b/>
          <w:bCs/>
          <w:color w:val="FF0000"/>
          <w:sz w:val="20"/>
          <w:szCs w:val="20"/>
        </w:rPr>
        <w:t xml:space="preserve"> krijgen, bevat het door het CBS geleverde bestand ook alleen deze gegevens.</w:t>
      </w:r>
    </w:p>
    <w:p w:rsidRPr="008F509E" w:rsidR="003F39D9" w:rsidP="003F39D9" w:rsidRDefault="003F39D9" w14:paraId="657408C8" w14:textId="77777777">
      <w:pPr>
        <w:autoSpaceDE w:val="0"/>
        <w:autoSpaceDN w:val="0"/>
        <w:adjustRightInd w:val="0"/>
        <w:spacing w:after="0" w:line="240" w:lineRule="auto"/>
        <w:rPr>
          <w:rFonts w:ascii="Verdana" w:hAnsi="Verdana" w:eastAsia="CalibriLight" w:cs="CalibriLight"/>
          <w:b/>
          <w:bCs/>
          <w:color w:val="FF0000"/>
          <w:sz w:val="20"/>
          <w:szCs w:val="20"/>
        </w:rPr>
      </w:pPr>
    </w:p>
    <w:p w:rsidRPr="008F509E" w:rsidR="003F39D9" w:rsidP="003F39D9" w:rsidRDefault="003F39D9" w14:paraId="2F81D7B8" w14:textId="0912A3DA">
      <w:pPr>
        <w:autoSpaceDE w:val="0"/>
        <w:autoSpaceDN w:val="0"/>
        <w:adjustRightInd w:val="0"/>
        <w:spacing w:after="0" w:line="240" w:lineRule="auto"/>
        <w:rPr>
          <w:rFonts w:ascii="Verdana" w:hAnsi="Verdana" w:eastAsia="CalibriLight" w:cs="CalibriLight"/>
          <w:b/>
          <w:bCs/>
          <w:color w:val="FF0000"/>
          <w:sz w:val="20"/>
          <w:szCs w:val="20"/>
        </w:rPr>
      </w:pPr>
      <w:r w:rsidRPr="008F509E">
        <w:rPr>
          <w:rFonts w:ascii="Verdana" w:hAnsi="Verdana" w:eastAsia="CalibriLight" w:cs="CalibriLight"/>
          <w:b/>
          <w:bCs/>
          <w:color w:val="FF0000"/>
          <w:sz w:val="20"/>
          <w:szCs w:val="20"/>
        </w:rPr>
        <w:t xml:space="preserve">Daarnaast is door OCW vastgelegd dat de gegevens alleen verkregen mogen worden uit het zogenaamde ROD bestand (Register Onderwijsdeelnemers). In dit bestand komt echter het veld ‘Indicatie soort programma’ waarover we voorheen beschikten niet meer </w:t>
      </w:r>
      <w:r w:rsidR="0076230E">
        <w:rPr>
          <w:rFonts w:ascii="Verdana" w:hAnsi="Verdana" w:eastAsia="CalibriLight" w:cs="CalibriLight"/>
          <w:b/>
          <w:bCs/>
          <w:color w:val="FF0000"/>
          <w:sz w:val="20"/>
          <w:szCs w:val="20"/>
        </w:rPr>
        <w:t xml:space="preserve">volledig </w:t>
      </w:r>
      <w:r w:rsidRPr="008F509E">
        <w:rPr>
          <w:rFonts w:ascii="Verdana" w:hAnsi="Verdana" w:eastAsia="CalibriLight" w:cs="CalibriLight"/>
          <w:b/>
          <w:bCs/>
          <w:color w:val="FF0000"/>
          <w:sz w:val="20"/>
          <w:szCs w:val="20"/>
        </w:rPr>
        <w:t xml:space="preserve">voor. Dit heeft tot gevolg dat in de nieuwe cijfers het voor de ‘Liberal Arts and Sciences’ niet langer meer mogelijk is om </w:t>
      </w:r>
      <w:r>
        <w:rPr>
          <w:rFonts w:ascii="Verdana" w:hAnsi="Verdana" w:eastAsia="CalibriLight" w:cs="CalibriLight"/>
          <w:b/>
          <w:bCs/>
          <w:color w:val="FF0000"/>
          <w:sz w:val="20"/>
          <w:szCs w:val="20"/>
        </w:rPr>
        <w:t xml:space="preserve">volledig </w:t>
      </w:r>
      <w:r w:rsidRPr="008F509E">
        <w:rPr>
          <w:rFonts w:ascii="Verdana" w:hAnsi="Verdana" w:eastAsia="CalibriLight" w:cs="CalibriLight"/>
          <w:b/>
          <w:bCs/>
          <w:color w:val="FF0000"/>
          <w:sz w:val="20"/>
          <w:szCs w:val="20"/>
        </w:rPr>
        <w:t>onderscheid te maken tussen de verschillende de ‘Liberal Arts and Sciences’ opleidingen binnen deze universiteiten.</w:t>
      </w:r>
    </w:p>
    <w:p w:rsidRPr="008F509E" w:rsidR="003F39D9" w:rsidP="003F39D9" w:rsidRDefault="003F39D9" w14:paraId="233D7960" w14:textId="77777777">
      <w:pPr>
        <w:autoSpaceDE w:val="0"/>
        <w:autoSpaceDN w:val="0"/>
        <w:adjustRightInd w:val="0"/>
        <w:spacing w:after="0" w:line="240" w:lineRule="auto"/>
        <w:rPr>
          <w:rFonts w:ascii="Verdana" w:hAnsi="Verdana" w:eastAsia="CalibriLight" w:cs="CalibriLight"/>
          <w:b/>
          <w:bCs/>
          <w:sz w:val="20"/>
          <w:szCs w:val="20"/>
        </w:rPr>
      </w:pPr>
    </w:p>
    <w:p w:rsidR="003F39D9" w:rsidP="003F39D9" w:rsidRDefault="003F39D9" w14:paraId="38831AD6" w14:textId="37354625">
      <w:pPr>
        <w:autoSpaceDE w:val="0"/>
        <w:autoSpaceDN w:val="0"/>
        <w:adjustRightInd w:val="0"/>
        <w:spacing w:after="0" w:line="240" w:lineRule="auto"/>
        <w:rPr>
          <w:rFonts w:ascii="Verdana" w:hAnsi="Verdana" w:eastAsia="CalibriLight" w:cs="CalibriLight"/>
          <w:b/>
          <w:sz w:val="20"/>
          <w:szCs w:val="20"/>
          <w:u w:val="single"/>
        </w:rPr>
      </w:pPr>
      <w:r w:rsidRPr="0003637C">
        <w:rPr>
          <w:rFonts w:ascii="Verdana" w:hAnsi="Verdana" w:eastAsia="CalibriLight" w:cs="CalibriLight"/>
          <w:b/>
          <w:sz w:val="20"/>
          <w:szCs w:val="20"/>
          <w:u w:val="single"/>
        </w:rPr>
        <w:t xml:space="preserve">2. Wijzigingen t.o.v. </w:t>
      </w:r>
      <w:r>
        <w:rPr>
          <w:rFonts w:ascii="Verdana" w:hAnsi="Verdana" w:eastAsia="CalibriLight" w:cs="CalibriLight"/>
          <w:b/>
          <w:sz w:val="20"/>
          <w:szCs w:val="20"/>
          <w:u w:val="single"/>
        </w:rPr>
        <w:t xml:space="preserve">vorige </w:t>
      </w:r>
      <w:r w:rsidRPr="0003637C">
        <w:rPr>
          <w:rFonts w:ascii="Verdana" w:hAnsi="Verdana" w:eastAsia="CalibriLight" w:cs="CalibriLight"/>
          <w:b/>
          <w:sz w:val="20"/>
          <w:szCs w:val="20"/>
          <w:u w:val="single"/>
        </w:rPr>
        <w:t>levering</w:t>
      </w:r>
      <w:r>
        <w:rPr>
          <w:rFonts w:ascii="Verdana" w:hAnsi="Verdana" w:eastAsia="CalibriLight" w:cs="CalibriLight"/>
          <w:b/>
          <w:sz w:val="20"/>
          <w:szCs w:val="20"/>
          <w:u w:val="single"/>
        </w:rPr>
        <w:t xml:space="preserve"> (voor cijfers vanaf 20</w:t>
      </w:r>
      <w:r w:rsidR="00A36CAC">
        <w:rPr>
          <w:rFonts w:ascii="Verdana" w:hAnsi="Verdana" w:eastAsia="CalibriLight" w:cs="CalibriLight"/>
          <w:b/>
          <w:sz w:val="20"/>
          <w:szCs w:val="20"/>
          <w:u w:val="single"/>
        </w:rPr>
        <w:t>1</w:t>
      </w:r>
      <w:r w:rsidR="0076230E">
        <w:rPr>
          <w:rFonts w:ascii="Verdana" w:hAnsi="Verdana" w:eastAsia="CalibriLight" w:cs="CalibriLight"/>
          <w:b/>
          <w:sz w:val="20"/>
          <w:szCs w:val="20"/>
          <w:u w:val="single"/>
        </w:rPr>
        <w:t>1</w:t>
      </w:r>
      <w:r>
        <w:rPr>
          <w:rFonts w:ascii="Verdana" w:hAnsi="Verdana" w:eastAsia="CalibriLight" w:cs="CalibriLight"/>
          <w:b/>
          <w:sz w:val="20"/>
          <w:szCs w:val="20"/>
          <w:u w:val="single"/>
        </w:rPr>
        <w:t>)</w:t>
      </w:r>
    </w:p>
    <w:p w:rsidR="003F39D9" w:rsidP="003F39D9" w:rsidRDefault="003F39D9" w14:paraId="18A94B74" w14:textId="77777777">
      <w:pPr>
        <w:autoSpaceDE w:val="0"/>
        <w:autoSpaceDN w:val="0"/>
        <w:adjustRightInd w:val="0"/>
        <w:spacing w:after="0" w:line="240" w:lineRule="auto"/>
        <w:rPr>
          <w:rFonts w:ascii="Verdana" w:hAnsi="Verdana" w:eastAsia="CalibriLight" w:cs="CalibriLight"/>
          <w:b/>
          <w:sz w:val="20"/>
          <w:szCs w:val="20"/>
          <w:u w:val="single"/>
        </w:rPr>
      </w:pPr>
    </w:p>
    <w:p w:rsidR="003F39D9" w:rsidP="003F39D9" w:rsidRDefault="003F39D9" w14:paraId="31C04E19" w14:textId="62560987">
      <w:pPr>
        <w:autoSpaceDE w:val="0"/>
        <w:autoSpaceDN w:val="0"/>
        <w:adjustRightInd w:val="0"/>
        <w:spacing w:after="0" w:line="240" w:lineRule="auto"/>
        <w:rPr>
          <w:rFonts w:ascii="Verdana" w:hAnsi="Verdana" w:eastAsia="CalibriLight" w:cs="CalibriLight"/>
          <w:sz w:val="20"/>
          <w:szCs w:val="20"/>
        </w:rPr>
      </w:pPr>
      <w:r w:rsidRPr="00814BE2">
        <w:rPr>
          <w:rFonts w:ascii="Verdana" w:hAnsi="Verdana" w:eastAsia="CalibriLight" w:cs="CalibriLight"/>
          <w:sz w:val="20"/>
          <w:szCs w:val="20"/>
        </w:rPr>
        <w:t>Ten opzichte van 1cHO202</w:t>
      </w:r>
      <w:r w:rsidR="00B32E89">
        <w:rPr>
          <w:rFonts w:ascii="Verdana" w:hAnsi="Verdana" w:eastAsia="CalibriLight" w:cs="CalibriLight"/>
          <w:sz w:val="20"/>
          <w:szCs w:val="20"/>
        </w:rPr>
        <w:t>4</w:t>
      </w:r>
      <w:r w:rsidRPr="00814BE2">
        <w:rPr>
          <w:rFonts w:ascii="Verdana" w:hAnsi="Verdana" w:eastAsia="CalibriLight" w:cs="CalibriLight"/>
          <w:sz w:val="20"/>
          <w:szCs w:val="20"/>
        </w:rPr>
        <w:t xml:space="preserve">: </w:t>
      </w:r>
    </w:p>
    <w:p w:rsidRPr="00B32E89" w:rsidR="00B32E89" w:rsidP="00B32E89" w:rsidRDefault="00AD2AE6" w14:paraId="3E212BD4" w14:textId="168ABDCA">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Twee variabelen t</w:t>
      </w:r>
      <w:r w:rsidR="0076230E">
        <w:rPr>
          <w:rFonts w:ascii="Verdana" w:hAnsi="Verdana" w:eastAsia="CalibriLight" w:cs="CalibriLight"/>
          <w:sz w:val="20"/>
          <w:szCs w:val="20"/>
        </w:rPr>
        <w:t>oegevoegd:</w:t>
      </w:r>
    </w:p>
    <w:p w:rsidR="00AD2AE6" w:rsidP="00B32E89" w:rsidRDefault="00B32E89" w14:paraId="38A38606"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lastRenderedPageBreak/>
        <w:t xml:space="preserve">'Nationaliteit 1 op peildatum 1 oktober' </w:t>
      </w:r>
    </w:p>
    <w:p w:rsidRPr="00814BE2" w:rsidR="003F39D9" w:rsidP="00B32E89" w:rsidRDefault="00B32E89" w14:paraId="3980EE53" w14:textId="0CBC33F0">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t>'Indicatie internationale student op peildatum 1</w:t>
      </w:r>
      <w:r w:rsidR="00AD2AE6">
        <w:rPr>
          <w:rFonts w:ascii="Verdana" w:hAnsi="Verdana" w:eastAsia="CalibriLight" w:cs="CalibriLight"/>
          <w:sz w:val="20"/>
          <w:szCs w:val="20"/>
        </w:rPr>
        <w:t xml:space="preserve"> </w:t>
      </w:r>
      <w:r w:rsidRPr="00B32E89">
        <w:rPr>
          <w:rFonts w:ascii="Verdana" w:hAnsi="Verdana" w:eastAsia="CalibriLight" w:cs="CalibriLight"/>
          <w:sz w:val="20"/>
          <w:szCs w:val="20"/>
        </w:rPr>
        <w:t>oktober'</w:t>
      </w:r>
    </w:p>
    <w:p w:rsidRPr="00E93FD6" w:rsidR="003C4730" w:rsidP="003C4730" w:rsidRDefault="003C4730" w14:paraId="12E1FC6F" w14:textId="77777777">
      <w:pPr>
        <w:autoSpaceDE w:val="0"/>
        <w:autoSpaceDN w:val="0"/>
        <w:adjustRightInd w:val="0"/>
        <w:spacing w:after="0" w:line="240" w:lineRule="auto"/>
        <w:rPr>
          <w:rFonts w:ascii="Verdana" w:hAnsi="Verdana" w:eastAsia="CalibriLight" w:cs="CalibriLight"/>
          <w:b/>
          <w:bCs/>
          <w:color w:val="000000"/>
          <w:sz w:val="20"/>
          <w:szCs w:val="20"/>
          <w:u w:val="single"/>
        </w:rPr>
      </w:pPr>
      <w:r w:rsidRPr="00E93FD6">
        <w:rPr>
          <w:rFonts w:ascii="Verdana" w:hAnsi="Verdana" w:eastAsia="CalibriLight" w:cs="CalibriLight"/>
          <w:b/>
          <w:bCs/>
          <w:color w:val="000000"/>
          <w:sz w:val="20"/>
          <w:szCs w:val="20"/>
          <w:u w:val="single"/>
        </w:rPr>
        <w:t>3. Lay-out bestand</w:t>
      </w:r>
    </w:p>
    <w:p w:rsidR="003C4730" w:rsidP="003C4730" w:rsidRDefault="003C4730" w14:paraId="029DE088" w14:textId="77777777">
      <w:pPr>
        <w:autoSpaceDE w:val="0"/>
        <w:autoSpaceDN w:val="0"/>
        <w:adjustRightInd w:val="0"/>
        <w:spacing w:after="0" w:line="240" w:lineRule="auto"/>
        <w:rPr>
          <w:rFonts w:ascii="Verdana" w:hAnsi="Verdana" w:eastAsia="CalibriLight" w:cs="CalibriLight"/>
          <w:color w:val="000000"/>
          <w:sz w:val="20"/>
          <w:szCs w:val="20"/>
        </w:rPr>
      </w:pPr>
    </w:p>
    <w:p w:rsidR="003C4730" w:rsidP="003C4730" w:rsidRDefault="003C4730" w14:paraId="7DBB6957" w14:textId="77777777">
      <w:pPr>
        <w:autoSpaceDE w:val="0"/>
        <w:autoSpaceDN w:val="0"/>
        <w:adjustRightInd w:val="0"/>
        <w:spacing w:after="0" w:line="240" w:lineRule="auto"/>
        <w:rPr>
          <w:rFonts w:ascii="Verdana" w:hAnsi="Verdana" w:eastAsia="CalibriLight" w:cs="CalibriLight"/>
          <w:color w:val="000000"/>
          <w:sz w:val="20"/>
          <w:szCs w:val="20"/>
        </w:rPr>
      </w:pPr>
    </w:p>
    <w:tbl>
      <w:tblPr>
        <w:tblW w:w="9072" w:type="dxa"/>
        <w:tblCellMar>
          <w:left w:w="70" w:type="dxa"/>
          <w:right w:w="70" w:type="dxa"/>
        </w:tblCellMar>
        <w:tblLook w:val="04A0" w:firstRow="1" w:lastRow="0" w:firstColumn="1" w:lastColumn="0" w:noHBand="0" w:noVBand="1"/>
      </w:tblPr>
      <w:tblGrid>
        <w:gridCol w:w="1134"/>
        <w:gridCol w:w="5091"/>
        <w:gridCol w:w="1180"/>
        <w:gridCol w:w="1667"/>
      </w:tblGrid>
      <w:tr w:rsidRPr="00D37269" w:rsidR="00D37269" w:rsidTr="00D37269" w14:paraId="2BA56118" w14:textId="77777777">
        <w:trPr>
          <w:trHeight w:val="290"/>
        </w:trPr>
        <w:tc>
          <w:tcPr>
            <w:tcW w:w="1134" w:type="dxa"/>
            <w:tcBorders>
              <w:top w:val="nil"/>
              <w:left w:val="nil"/>
              <w:bottom w:val="single" w:color="auto" w:sz="4" w:space="0"/>
              <w:right w:val="nil"/>
            </w:tcBorders>
            <w:noWrap/>
            <w:vAlign w:val="bottom"/>
            <w:hideMark/>
          </w:tcPr>
          <w:p w:rsidRPr="00D37269" w:rsidR="00D37269" w:rsidP="00D37269" w:rsidRDefault="00D37269" w14:paraId="19C527B2" w14:textId="77777777">
            <w:pPr>
              <w:spacing w:after="0" w:line="240" w:lineRule="auto"/>
              <w:rPr>
                <w:rFonts w:ascii="Times New Roman" w:hAnsi="Times New Roman" w:eastAsia="Times New Roman" w:cs="Times New Roman"/>
                <w:b/>
                <w:sz w:val="24"/>
                <w:szCs w:val="24"/>
                <w:lang w:eastAsia="nl-NL"/>
              </w:rPr>
            </w:pPr>
            <w:r w:rsidRPr="00D37269">
              <w:rPr>
                <w:rFonts w:ascii="Calibri" w:hAnsi="Calibri" w:eastAsia="Times New Roman" w:cs="Calibri"/>
                <w:b/>
                <w:color w:val="000000"/>
                <w:lang w:eastAsia="nl-NL"/>
              </w:rPr>
              <w:t>Variabele nummer</w:t>
            </w:r>
          </w:p>
        </w:tc>
        <w:tc>
          <w:tcPr>
            <w:tcW w:w="5091" w:type="dxa"/>
            <w:tcBorders>
              <w:top w:val="nil"/>
              <w:left w:val="nil"/>
              <w:bottom w:val="single" w:color="auto" w:sz="4" w:space="0"/>
              <w:right w:val="nil"/>
            </w:tcBorders>
            <w:noWrap/>
            <w:vAlign w:val="center"/>
            <w:hideMark/>
          </w:tcPr>
          <w:p w:rsidRPr="00D37269" w:rsidR="00D37269" w:rsidP="00D37269" w:rsidRDefault="00D37269" w14:paraId="3B90903C" w14:textId="77777777">
            <w:pPr>
              <w:spacing w:after="0" w:line="240" w:lineRule="auto"/>
              <w:rPr>
                <w:rFonts w:ascii="Verdana" w:hAnsi="Verdana" w:eastAsia="Times New Roman" w:cs="Times New Roman"/>
                <w:b/>
                <w:color w:val="000000"/>
                <w:sz w:val="20"/>
                <w:szCs w:val="20"/>
                <w:lang w:eastAsia="nl-NL"/>
              </w:rPr>
            </w:pPr>
            <w:r w:rsidRPr="00D37269">
              <w:rPr>
                <w:rFonts w:ascii="Verdana" w:hAnsi="Verdana" w:eastAsia="Times New Roman" w:cs="Times New Roman"/>
                <w:b/>
                <w:color w:val="000000"/>
                <w:sz w:val="20"/>
                <w:szCs w:val="20"/>
                <w:lang w:eastAsia="nl-NL"/>
              </w:rPr>
              <w:t xml:space="preserve">Naam veld </w:t>
            </w:r>
          </w:p>
        </w:tc>
        <w:tc>
          <w:tcPr>
            <w:tcW w:w="1180" w:type="dxa"/>
            <w:tcBorders>
              <w:top w:val="nil"/>
              <w:left w:val="nil"/>
              <w:bottom w:val="single" w:color="auto" w:sz="4" w:space="0"/>
              <w:right w:val="nil"/>
            </w:tcBorders>
            <w:noWrap/>
            <w:vAlign w:val="center"/>
            <w:hideMark/>
          </w:tcPr>
          <w:p w:rsidRPr="00D37269" w:rsidR="00D37269" w:rsidP="00D37269" w:rsidRDefault="00D37269" w14:paraId="33FA2CF5" w14:textId="77777777">
            <w:pPr>
              <w:spacing w:after="0" w:line="240" w:lineRule="auto"/>
              <w:rPr>
                <w:rFonts w:ascii="Verdana" w:hAnsi="Verdana" w:eastAsia="Times New Roman" w:cs="Times New Roman"/>
                <w:b/>
                <w:color w:val="000000"/>
                <w:sz w:val="20"/>
                <w:szCs w:val="20"/>
                <w:lang w:eastAsia="nl-NL"/>
              </w:rPr>
            </w:pPr>
            <w:r w:rsidRPr="00D37269">
              <w:rPr>
                <w:rFonts w:ascii="Verdana" w:hAnsi="Verdana" w:eastAsia="Times New Roman" w:cs="Times New Roman"/>
                <w:b/>
                <w:color w:val="000000"/>
                <w:sz w:val="20"/>
                <w:szCs w:val="20"/>
                <w:lang w:eastAsia="nl-NL"/>
              </w:rPr>
              <w:t xml:space="preserve">Bron  </w:t>
            </w:r>
          </w:p>
        </w:tc>
        <w:tc>
          <w:tcPr>
            <w:tcW w:w="1667" w:type="dxa"/>
            <w:tcBorders>
              <w:top w:val="nil"/>
              <w:left w:val="nil"/>
              <w:bottom w:val="single" w:color="auto" w:sz="4" w:space="0"/>
              <w:right w:val="nil"/>
            </w:tcBorders>
            <w:noWrap/>
            <w:vAlign w:val="center"/>
            <w:hideMark/>
          </w:tcPr>
          <w:p w:rsidRPr="00D37269" w:rsidR="00D37269" w:rsidP="00D37269" w:rsidRDefault="00D37269" w14:paraId="1F9B80B5" w14:textId="77777777">
            <w:pPr>
              <w:spacing w:after="0" w:line="240" w:lineRule="auto"/>
              <w:rPr>
                <w:rFonts w:ascii="Verdana" w:hAnsi="Verdana" w:eastAsia="Times New Roman" w:cs="Times New Roman"/>
                <w:b/>
                <w:color w:val="000000"/>
                <w:sz w:val="20"/>
                <w:szCs w:val="20"/>
                <w:lang w:eastAsia="nl-NL"/>
              </w:rPr>
            </w:pPr>
            <w:r w:rsidRPr="00D37269">
              <w:rPr>
                <w:rFonts w:ascii="Verdana" w:hAnsi="Verdana" w:eastAsia="Times New Roman" w:cs="Times New Roman"/>
                <w:b/>
                <w:color w:val="000000"/>
                <w:sz w:val="20"/>
                <w:szCs w:val="20"/>
                <w:lang w:eastAsia="nl-NL"/>
              </w:rPr>
              <w:t>Type veld</w:t>
            </w:r>
          </w:p>
        </w:tc>
      </w:tr>
      <w:tr w:rsidRPr="00D37269" w:rsidR="00D37269" w:rsidTr="00D37269" w14:paraId="10FC289E"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028A982F"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19FCFAF9"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Inschrijvingsjaar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1934E945"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1DE5B923"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37793098"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34AEF204"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2</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36875B45"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Opleidingsvorm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01C53B6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068500B7"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02FC0957"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3F4A05F6"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3</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15D37541"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Maand examenresultaat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6C45EBA5"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afleiding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516DF926"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130F0758"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19FEFC9D"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4</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662DDABE"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Inschrijvingsvorm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082D955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57C74781"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66A4E19E"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42996886"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5</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124BC74E"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Actuele instelling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0029C106"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5CDEB3CF"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2AD05FA2"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5E705552"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6</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16860C59"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Opleiding actueel equivalent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2F9478D7"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6DECA705"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1B35D23A"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16F18439"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7</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4A6A454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Iscedf2013rubriek</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69F105C4"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CBS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5E7720E5"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2B524C52"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7ACEB729"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8</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675593A8"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Opleiding historisch equivalent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590E864C"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1D42EB87"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587D36A1"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0F46BB10"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9</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2782FD0D"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Croho-onderdeel actuele opleiding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6732A3F4"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1CC8A561"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67BCC549"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56A5A7C3"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10</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2C21C58C"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Type hoger onderwijs binnen soort hoger onderwijs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26A4604E"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0B0F5F04"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28E61FA1"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4FE9817F"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11</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4C19C844"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Opleidingsfase actueel van het diploma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1424BE75"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60AB5B9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7B481E94"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1F58208F"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12</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12E5C2D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Hoogste vooropleiding voor het HO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1370E1D1"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6C93C060"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767497B4"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18CA0FC6"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13</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1ACBEA16"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Hoogste vooropleiding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1BE00897"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7CB63DF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04283A0B"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71ECC634"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14</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237CB5CC" w14:textId="44BFA083">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Geslacht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02572529"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afleiding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64394566"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D37269" w:rsidR="00D37269" w:rsidTr="00D37269" w14:paraId="4AF9E09E"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16477644"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15</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4E90C001"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Leeftijd per peildatum 1 oktober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2222D423"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2D30FA2A"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numeriek</w:t>
            </w:r>
          </w:p>
        </w:tc>
      </w:tr>
      <w:tr w:rsidRPr="00D37269" w:rsidR="00D37269" w:rsidTr="00D37269" w14:paraId="3AAA151C"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D37269" w:rsidP="00D37269" w:rsidRDefault="00D37269" w14:paraId="6F2AF28D" w14:textId="77777777">
            <w:pPr>
              <w:spacing w:after="0" w:line="240" w:lineRule="auto"/>
              <w:jc w:val="right"/>
              <w:rPr>
                <w:rFonts w:ascii="Calibri" w:hAnsi="Calibri" w:eastAsia="Times New Roman" w:cs="Times New Roman"/>
                <w:color w:val="000000"/>
                <w:lang w:eastAsia="nl-NL"/>
              </w:rPr>
            </w:pPr>
            <w:r w:rsidRPr="00D37269">
              <w:rPr>
                <w:rFonts w:ascii="Calibri" w:hAnsi="Calibri" w:eastAsia="Times New Roman" w:cs="Times New Roman"/>
                <w:color w:val="000000"/>
                <w:lang w:eastAsia="nl-NL"/>
              </w:rPr>
              <w:t>16</w:t>
            </w:r>
          </w:p>
        </w:tc>
        <w:tc>
          <w:tcPr>
            <w:tcW w:w="5091" w:type="dxa"/>
            <w:tcBorders>
              <w:top w:val="single" w:color="auto" w:sz="4" w:space="0"/>
              <w:left w:val="nil"/>
              <w:bottom w:val="single" w:color="auto" w:sz="4" w:space="0"/>
              <w:right w:val="nil"/>
            </w:tcBorders>
            <w:noWrap/>
            <w:vAlign w:val="center"/>
            <w:hideMark/>
          </w:tcPr>
          <w:p w:rsidRPr="00A45994" w:rsidR="00D37269" w:rsidP="00D37269" w:rsidRDefault="00D37269" w14:paraId="5DA7ED4D"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Nationaliteit 1 </w:t>
            </w:r>
          </w:p>
        </w:tc>
        <w:tc>
          <w:tcPr>
            <w:tcW w:w="1180" w:type="dxa"/>
            <w:tcBorders>
              <w:top w:val="single" w:color="auto" w:sz="4" w:space="0"/>
              <w:left w:val="nil"/>
              <w:bottom w:val="single" w:color="auto" w:sz="4" w:space="0"/>
              <w:right w:val="nil"/>
            </w:tcBorders>
            <w:noWrap/>
            <w:vAlign w:val="center"/>
            <w:hideMark/>
          </w:tcPr>
          <w:p w:rsidRPr="00A45994" w:rsidR="00D37269" w:rsidP="00D37269" w:rsidRDefault="00D37269" w14:paraId="0E479A56"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 xml:space="preserve">1cHO </w:t>
            </w:r>
          </w:p>
        </w:tc>
        <w:tc>
          <w:tcPr>
            <w:tcW w:w="1667" w:type="dxa"/>
            <w:tcBorders>
              <w:top w:val="single" w:color="auto" w:sz="4" w:space="0"/>
              <w:left w:val="nil"/>
              <w:bottom w:val="single" w:color="auto" w:sz="4" w:space="0"/>
              <w:right w:val="nil"/>
            </w:tcBorders>
            <w:noWrap/>
            <w:vAlign w:val="center"/>
            <w:hideMark/>
          </w:tcPr>
          <w:p w:rsidRPr="00A45994" w:rsidR="00D37269" w:rsidP="00D37269" w:rsidRDefault="00D37269" w14:paraId="6BF89647" w14:textId="77777777">
            <w:pPr>
              <w:spacing w:after="0" w:line="240" w:lineRule="auto"/>
              <w:rPr>
                <w:rFonts w:ascii="Verdana" w:hAnsi="Verdana" w:eastAsia="Times New Roman" w:cs="Times New Roman"/>
                <w:sz w:val="20"/>
                <w:szCs w:val="20"/>
                <w:lang w:eastAsia="nl-NL"/>
              </w:rPr>
            </w:pPr>
            <w:r w:rsidRPr="00A45994">
              <w:rPr>
                <w:rFonts w:ascii="Verdana" w:hAnsi="Verdana" w:eastAsia="Times New Roman" w:cs="Times New Roman"/>
                <w:sz w:val="20"/>
                <w:szCs w:val="20"/>
                <w:lang w:eastAsia="nl-NL"/>
              </w:rPr>
              <w:t>tekst</w:t>
            </w:r>
          </w:p>
        </w:tc>
      </w:tr>
      <w:tr w:rsidRPr="00900F2A" w:rsidR="004E221C" w:rsidTr="00CE3928" w14:paraId="3211BE48"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4E221C" w:rsidP="004E221C" w:rsidRDefault="004E221C" w14:paraId="26EC3B71" w14:textId="7608C5C3">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17</w:t>
            </w:r>
          </w:p>
        </w:tc>
        <w:tc>
          <w:tcPr>
            <w:tcW w:w="5091" w:type="dxa"/>
            <w:tcBorders>
              <w:top w:val="single" w:color="auto" w:sz="4" w:space="0"/>
              <w:left w:val="nil"/>
              <w:bottom w:val="single" w:color="auto" w:sz="4" w:space="0"/>
              <w:right w:val="nil"/>
            </w:tcBorders>
            <w:noWrap/>
            <w:vAlign w:val="center"/>
            <w:hideMark/>
          </w:tcPr>
          <w:p w:rsidRPr="00A45994" w:rsidR="004E221C" w:rsidP="004E221C" w:rsidRDefault="004E221C" w14:paraId="4FB112A6" w14:textId="4ED71D49">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Indicatie EER actueel</w:t>
            </w:r>
          </w:p>
        </w:tc>
        <w:tc>
          <w:tcPr>
            <w:tcW w:w="1180" w:type="dxa"/>
            <w:tcBorders>
              <w:top w:val="single" w:color="auto" w:sz="4" w:space="0"/>
              <w:left w:val="nil"/>
              <w:bottom w:val="single" w:color="auto" w:sz="4" w:space="0"/>
              <w:right w:val="nil"/>
            </w:tcBorders>
            <w:noWrap/>
            <w:vAlign w:val="center"/>
            <w:hideMark/>
          </w:tcPr>
          <w:p w:rsidRPr="00A45994" w:rsidR="004E221C" w:rsidP="004E221C" w:rsidRDefault="004E221C" w14:paraId="572557C6" w14:textId="547728B0">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1cHO</w:t>
            </w:r>
          </w:p>
        </w:tc>
        <w:tc>
          <w:tcPr>
            <w:tcW w:w="1667" w:type="dxa"/>
            <w:tcBorders>
              <w:top w:val="single" w:color="auto" w:sz="4" w:space="0"/>
              <w:left w:val="nil"/>
              <w:bottom w:val="single" w:color="auto" w:sz="4" w:space="0"/>
              <w:right w:val="nil"/>
            </w:tcBorders>
            <w:noWrap/>
            <w:vAlign w:val="center"/>
            <w:hideMark/>
          </w:tcPr>
          <w:p w:rsidRPr="00A45994" w:rsidR="004E221C" w:rsidP="004E221C" w:rsidRDefault="0035447E" w14:paraId="4EA52F3B" w14:textId="02A28039">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T</w:t>
            </w:r>
            <w:r w:rsidRPr="00A45994" w:rsidR="004E221C">
              <w:rPr>
                <w:rFonts w:ascii="Verdana" w:hAnsi="Verdana" w:eastAsia="Times New Roman" w:cs="Calibri"/>
                <w:sz w:val="20"/>
                <w:szCs w:val="20"/>
                <w:lang w:eastAsia="nl-NL"/>
              </w:rPr>
              <w:t>ekst</w:t>
            </w:r>
          </w:p>
        </w:tc>
      </w:tr>
      <w:tr w:rsidRPr="00900F2A" w:rsidR="004E221C" w:rsidTr="00CE3928" w14:paraId="72082D95"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4E221C" w:rsidP="004E221C" w:rsidRDefault="004E221C" w14:paraId="63CC185A" w14:textId="7262C99F">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18</w:t>
            </w:r>
          </w:p>
        </w:tc>
        <w:tc>
          <w:tcPr>
            <w:tcW w:w="5091" w:type="dxa"/>
            <w:tcBorders>
              <w:top w:val="single" w:color="auto" w:sz="4" w:space="0"/>
              <w:left w:val="nil"/>
              <w:bottom w:val="single" w:color="auto" w:sz="4" w:space="0"/>
              <w:right w:val="nil"/>
            </w:tcBorders>
            <w:noWrap/>
            <w:vAlign w:val="center"/>
            <w:hideMark/>
          </w:tcPr>
          <w:p w:rsidRPr="00A45994" w:rsidR="004E221C" w:rsidP="004E221C" w:rsidRDefault="004E221C" w14:paraId="27CF2C95" w14:textId="7C8AAEF7">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Indicatie internationale student</w:t>
            </w:r>
          </w:p>
        </w:tc>
        <w:tc>
          <w:tcPr>
            <w:tcW w:w="1180" w:type="dxa"/>
            <w:tcBorders>
              <w:top w:val="single" w:color="auto" w:sz="4" w:space="0"/>
              <w:left w:val="nil"/>
              <w:bottom w:val="single" w:color="auto" w:sz="4" w:space="0"/>
              <w:right w:val="nil"/>
            </w:tcBorders>
            <w:noWrap/>
            <w:vAlign w:val="center"/>
            <w:hideMark/>
          </w:tcPr>
          <w:p w:rsidRPr="00A45994" w:rsidR="004E221C" w:rsidP="004E221C" w:rsidRDefault="004E221C" w14:paraId="51EE1B95" w14:textId="64D606C6">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1cHO</w:t>
            </w:r>
          </w:p>
        </w:tc>
        <w:tc>
          <w:tcPr>
            <w:tcW w:w="1667" w:type="dxa"/>
            <w:tcBorders>
              <w:top w:val="single" w:color="auto" w:sz="4" w:space="0"/>
              <w:left w:val="nil"/>
              <w:bottom w:val="single" w:color="auto" w:sz="4" w:space="0"/>
              <w:right w:val="nil"/>
            </w:tcBorders>
            <w:noWrap/>
            <w:vAlign w:val="center"/>
            <w:hideMark/>
          </w:tcPr>
          <w:p w:rsidRPr="00A45994" w:rsidR="004E221C" w:rsidP="004E221C" w:rsidRDefault="0035447E" w14:paraId="36A4F999" w14:textId="2091FFB8">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T</w:t>
            </w:r>
            <w:r w:rsidRPr="00A45994" w:rsidR="004E221C">
              <w:rPr>
                <w:rFonts w:ascii="Verdana" w:hAnsi="Verdana" w:eastAsia="Times New Roman" w:cs="Calibri"/>
                <w:sz w:val="20"/>
                <w:szCs w:val="20"/>
                <w:lang w:eastAsia="nl-NL"/>
              </w:rPr>
              <w:t>ekst</w:t>
            </w:r>
          </w:p>
        </w:tc>
      </w:tr>
      <w:tr w:rsidRPr="00900F2A" w:rsidR="004E221C" w:rsidTr="00CE3928" w14:paraId="67EE392B" w14:textId="77777777">
        <w:trPr>
          <w:trHeight w:val="290"/>
        </w:trPr>
        <w:tc>
          <w:tcPr>
            <w:tcW w:w="1134" w:type="dxa"/>
            <w:tcBorders>
              <w:top w:val="single" w:color="auto" w:sz="4" w:space="0"/>
              <w:left w:val="nil"/>
              <w:bottom w:val="single" w:color="auto" w:sz="4" w:space="0"/>
              <w:right w:val="nil"/>
            </w:tcBorders>
            <w:noWrap/>
            <w:vAlign w:val="bottom"/>
          </w:tcPr>
          <w:p w:rsidRPr="00D37269" w:rsidR="004E221C" w:rsidP="004E221C" w:rsidRDefault="004E221C" w14:paraId="79AB7583" w14:textId="0F08758E">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19</w:t>
            </w:r>
          </w:p>
        </w:tc>
        <w:tc>
          <w:tcPr>
            <w:tcW w:w="5091" w:type="dxa"/>
            <w:tcBorders>
              <w:top w:val="single" w:color="auto" w:sz="4" w:space="0"/>
              <w:left w:val="nil"/>
              <w:bottom w:val="single" w:color="auto" w:sz="4" w:space="0"/>
              <w:right w:val="nil"/>
            </w:tcBorders>
            <w:noWrap/>
            <w:vAlign w:val="center"/>
          </w:tcPr>
          <w:p w:rsidRPr="00A45994" w:rsidR="004E221C" w:rsidP="004E221C" w:rsidRDefault="004E221C" w14:paraId="41C81036" w14:textId="57BB9D28">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Indicatie EER peildatum</w:t>
            </w:r>
          </w:p>
        </w:tc>
        <w:tc>
          <w:tcPr>
            <w:tcW w:w="1180" w:type="dxa"/>
            <w:tcBorders>
              <w:top w:val="single" w:color="auto" w:sz="4" w:space="0"/>
              <w:left w:val="nil"/>
              <w:bottom w:val="single" w:color="auto" w:sz="4" w:space="0"/>
              <w:right w:val="nil"/>
            </w:tcBorders>
            <w:noWrap/>
            <w:vAlign w:val="center"/>
          </w:tcPr>
          <w:p w:rsidRPr="00A45994" w:rsidR="004E221C" w:rsidP="004E221C" w:rsidRDefault="004E221C" w14:paraId="3322B791" w14:textId="5388E3FE">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1cHO</w:t>
            </w:r>
          </w:p>
        </w:tc>
        <w:tc>
          <w:tcPr>
            <w:tcW w:w="1667" w:type="dxa"/>
            <w:tcBorders>
              <w:top w:val="single" w:color="auto" w:sz="4" w:space="0"/>
              <w:left w:val="nil"/>
              <w:bottom w:val="single" w:color="auto" w:sz="4" w:space="0"/>
              <w:right w:val="nil"/>
            </w:tcBorders>
            <w:noWrap/>
            <w:vAlign w:val="center"/>
          </w:tcPr>
          <w:p w:rsidRPr="00A45994" w:rsidR="004E221C" w:rsidP="004E221C" w:rsidRDefault="0035447E" w14:paraId="55E9083F" w14:textId="13BFF566">
            <w:pPr>
              <w:spacing w:after="0" w:line="240" w:lineRule="auto"/>
              <w:rPr>
                <w:rFonts w:ascii="Verdana" w:hAnsi="Verdana" w:eastAsia="Times New Roman" w:cs="Times New Roman"/>
                <w:sz w:val="20"/>
                <w:szCs w:val="20"/>
                <w:lang w:eastAsia="nl-NL"/>
              </w:rPr>
            </w:pPr>
            <w:r w:rsidRPr="00A45994">
              <w:rPr>
                <w:rFonts w:ascii="Verdana" w:hAnsi="Verdana" w:eastAsia="Times New Roman" w:cs="Calibri"/>
                <w:sz w:val="20"/>
                <w:szCs w:val="20"/>
                <w:lang w:eastAsia="nl-NL"/>
              </w:rPr>
              <w:t>T</w:t>
            </w:r>
            <w:r w:rsidRPr="00A45994" w:rsidR="004E221C">
              <w:rPr>
                <w:rFonts w:ascii="Verdana" w:hAnsi="Verdana" w:eastAsia="Times New Roman" w:cs="Calibri"/>
                <w:sz w:val="20"/>
                <w:szCs w:val="20"/>
                <w:lang w:eastAsia="nl-NL"/>
              </w:rPr>
              <w:t>ekst</w:t>
            </w:r>
          </w:p>
        </w:tc>
      </w:tr>
      <w:tr w:rsidRPr="00900F2A" w:rsidR="00DF28EB" w:rsidTr="00CE3928" w14:paraId="03FCB6C2" w14:textId="77777777">
        <w:trPr>
          <w:trHeight w:val="290"/>
        </w:trPr>
        <w:tc>
          <w:tcPr>
            <w:tcW w:w="1134" w:type="dxa"/>
            <w:tcBorders>
              <w:top w:val="single" w:color="auto" w:sz="4" w:space="0"/>
              <w:left w:val="nil"/>
              <w:bottom w:val="single" w:color="auto" w:sz="4" w:space="0"/>
              <w:right w:val="nil"/>
            </w:tcBorders>
            <w:noWrap/>
            <w:vAlign w:val="bottom"/>
          </w:tcPr>
          <w:p w:rsidR="00DF28EB" w:rsidP="004E221C" w:rsidRDefault="00DF28EB" w14:paraId="1B10D001" w14:textId="0D4DFDDA">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20</w:t>
            </w:r>
          </w:p>
        </w:tc>
        <w:tc>
          <w:tcPr>
            <w:tcW w:w="5091" w:type="dxa"/>
            <w:tcBorders>
              <w:top w:val="single" w:color="auto" w:sz="4" w:space="0"/>
              <w:left w:val="nil"/>
              <w:bottom w:val="single" w:color="auto" w:sz="4" w:space="0"/>
              <w:right w:val="nil"/>
            </w:tcBorders>
            <w:noWrap/>
            <w:vAlign w:val="center"/>
          </w:tcPr>
          <w:p w:rsidRPr="00A45994" w:rsidR="00DF28EB" w:rsidP="004E221C" w:rsidRDefault="0022342E" w14:paraId="6F0864BE" w14:textId="3976B1C4">
            <w:pPr>
              <w:spacing w:after="0" w:line="240" w:lineRule="auto"/>
              <w:rPr>
                <w:rFonts w:ascii="Verdana" w:hAnsi="Verdana" w:eastAsia="Times New Roman" w:cs="Calibri"/>
                <w:sz w:val="20"/>
                <w:szCs w:val="20"/>
                <w:lang w:eastAsia="nl-NL"/>
              </w:rPr>
            </w:pPr>
            <w:r w:rsidRPr="00A45994">
              <w:rPr>
                <w:rFonts w:ascii="Verdana" w:hAnsi="Verdana" w:eastAsia="Times New Roman" w:cs="Calibri"/>
                <w:sz w:val="20"/>
                <w:szCs w:val="20"/>
                <w:lang w:eastAsia="nl-NL"/>
              </w:rPr>
              <w:t>Geboorteland</w:t>
            </w:r>
          </w:p>
        </w:tc>
        <w:tc>
          <w:tcPr>
            <w:tcW w:w="1180" w:type="dxa"/>
            <w:tcBorders>
              <w:top w:val="single" w:color="auto" w:sz="4" w:space="0"/>
              <w:left w:val="nil"/>
              <w:bottom w:val="single" w:color="auto" w:sz="4" w:space="0"/>
              <w:right w:val="nil"/>
            </w:tcBorders>
            <w:noWrap/>
            <w:vAlign w:val="center"/>
          </w:tcPr>
          <w:p w:rsidRPr="00A45994" w:rsidR="00DF28EB" w:rsidP="004E221C" w:rsidRDefault="0022342E" w14:paraId="300DB793" w14:textId="7A3ADE62">
            <w:pPr>
              <w:spacing w:after="0" w:line="240" w:lineRule="auto"/>
              <w:rPr>
                <w:rFonts w:ascii="Verdana" w:hAnsi="Verdana" w:eastAsia="Times New Roman" w:cs="Calibri"/>
                <w:sz w:val="20"/>
                <w:szCs w:val="20"/>
                <w:lang w:eastAsia="nl-NL"/>
              </w:rPr>
            </w:pPr>
            <w:r w:rsidRPr="00A45994">
              <w:rPr>
                <w:rFonts w:ascii="Verdana" w:hAnsi="Verdana" w:eastAsia="Times New Roman" w:cs="Calibri"/>
                <w:sz w:val="20"/>
                <w:szCs w:val="20"/>
                <w:lang w:eastAsia="nl-NL"/>
              </w:rPr>
              <w:t>1cHO</w:t>
            </w:r>
          </w:p>
        </w:tc>
        <w:tc>
          <w:tcPr>
            <w:tcW w:w="1667" w:type="dxa"/>
            <w:tcBorders>
              <w:top w:val="single" w:color="auto" w:sz="4" w:space="0"/>
              <w:left w:val="nil"/>
              <w:bottom w:val="single" w:color="auto" w:sz="4" w:space="0"/>
              <w:right w:val="nil"/>
            </w:tcBorders>
            <w:noWrap/>
            <w:vAlign w:val="center"/>
          </w:tcPr>
          <w:p w:rsidRPr="00A45994" w:rsidR="00DF28EB" w:rsidP="004E221C" w:rsidRDefault="0022342E" w14:paraId="19484145" w14:textId="5BB287A2">
            <w:pPr>
              <w:spacing w:after="0" w:line="240" w:lineRule="auto"/>
              <w:rPr>
                <w:rFonts w:ascii="Verdana" w:hAnsi="Verdana" w:eastAsia="Times New Roman" w:cs="Calibri"/>
                <w:sz w:val="20"/>
                <w:szCs w:val="20"/>
                <w:lang w:eastAsia="nl-NL"/>
              </w:rPr>
            </w:pPr>
            <w:r w:rsidRPr="00A45994">
              <w:rPr>
                <w:rFonts w:ascii="Verdana" w:hAnsi="Verdana" w:eastAsia="Times New Roman" w:cs="Calibri"/>
                <w:sz w:val="20"/>
                <w:szCs w:val="20"/>
                <w:lang w:eastAsia="nl-NL"/>
              </w:rPr>
              <w:t>Tekst</w:t>
            </w:r>
          </w:p>
        </w:tc>
      </w:tr>
      <w:tr w:rsidRPr="00900F2A" w:rsidR="00DF28EB" w:rsidTr="00CE3928" w14:paraId="617AD00E" w14:textId="77777777">
        <w:trPr>
          <w:trHeight w:val="290"/>
        </w:trPr>
        <w:tc>
          <w:tcPr>
            <w:tcW w:w="1134" w:type="dxa"/>
            <w:tcBorders>
              <w:top w:val="single" w:color="auto" w:sz="4" w:space="0"/>
              <w:left w:val="nil"/>
              <w:bottom w:val="single" w:color="auto" w:sz="4" w:space="0"/>
              <w:right w:val="nil"/>
            </w:tcBorders>
            <w:noWrap/>
            <w:vAlign w:val="bottom"/>
          </w:tcPr>
          <w:p w:rsidR="00DF28EB" w:rsidP="004E221C" w:rsidRDefault="00DF28EB" w14:paraId="2DDE32B2" w14:textId="018E8CA8">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21</w:t>
            </w:r>
          </w:p>
        </w:tc>
        <w:tc>
          <w:tcPr>
            <w:tcW w:w="5091" w:type="dxa"/>
            <w:tcBorders>
              <w:top w:val="single" w:color="auto" w:sz="4" w:space="0"/>
              <w:left w:val="nil"/>
              <w:bottom w:val="single" w:color="auto" w:sz="4" w:space="0"/>
              <w:right w:val="nil"/>
            </w:tcBorders>
            <w:noWrap/>
            <w:vAlign w:val="center"/>
          </w:tcPr>
          <w:p w:rsidRPr="00A45994" w:rsidR="00DF28EB" w:rsidP="004E221C" w:rsidRDefault="0022342E" w14:paraId="404BB42D" w14:textId="08488FC7">
            <w:pPr>
              <w:spacing w:after="0" w:line="240" w:lineRule="auto"/>
              <w:rPr>
                <w:rFonts w:ascii="Verdana" w:hAnsi="Verdana" w:eastAsia="Times New Roman" w:cs="Calibri"/>
                <w:sz w:val="20"/>
                <w:szCs w:val="20"/>
                <w:lang w:eastAsia="nl-NL"/>
              </w:rPr>
            </w:pPr>
            <w:r w:rsidRPr="00A45994">
              <w:rPr>
                <w:rFonts w:ascii="Verdana" w:hAnsi="Verdana" w:eastAsia="Times New Roman" w:cs="Calibri"/>
                <w:sz w:val="20"/>
                <w:szCs w:val="20"/>
                <w:lang w:eastAsia="nl-NL"/>
              </w:rPr>
              <w:t>Generatie</w:t>
            </w:r>
          </w:p>
        </w:tc>
        <w:tc>
          <w:tcPr>
            <w:tcW w:w="1180" w:type="dxa"/>
            <w:tcBorders>
              <w:top w:val="single" w:color="auto" w:sz="4" w:space="0"/>
              <w:left w:val="nil"/>
              <w:bottom w:val="single" w:color="auto" w:sz="4" w:space="0"/>
              <w:right w:val="nil"/>
            </w:tcBorders>
            <w:noWrap/>
            <w:vAlign w:val="center"/>
          </w:tcPr>
          <w:p w:rsidRPr="00A45994" w:rsidR="00DF28EB" w:rsidP="004E221C" w:rsidRDefault="0022342E" w14:paraId="334BF033" w14:textId="4B24E649">
            <w:pPr>
              <w:spacing w:after="0" w:line="240" w:lineRule="auto"/>
              <w:rPr>
                <w:rFonts w:ascii="Verdana" w:hAnsi="Verdana" w:eastAsia="Times New Roman" w:cs="Calibri"/>
                <w:sz w:val="20"/>
                <w:szCs w:val="20"/>
                <w:lang w:eastAsia="nl-NL"/>
              </w:rPr>
            </w:pPr>
            <w:r w:rsidRPr="00A45994">
              <w:rPr>
                <w:rFonts w:ascii="Verdana" w:hAnsi="Verdana" w:eastAsia="Times New Roman" w:cs="Calibri"/>
                <w:sz w:val="20"/>
                <w:szCs w:val="20"/>
                <w:lang w:eastAsia="nl-NL"/>
              </w:rPr>
              <w:t>1cHO</w:t>
            </w:r>
          </w:p>
        </w:tc>
        <w:tc>
          <w:tcPr>
            <w:tcW w:w="1667" w:type="dxa"/>
            <w:tcBorders>
              <w:top w:val="single" w:color="auto" w:sz="4" w:space="0"/>
              <w:left w:val="nil"/>
              <w:bottom w:val="single" w:color="auto" w:sz="4" w:space="0"/>
              <w:right w:val="nil"/>
            </w:tcBorders>
            <w:noWrap/>
            <w:vAlign w:val="center"/>
          </w:tcPr>
          <w:p w:rsidRPr="00A45994" w:rsidR="00DF28EB" w:rsidP="004E221C" w:rsidRDefault="0022342E" w14:paraId="034AA3CE" w14:textId="7B708EBA">
            <w:pPr>
              <w:spacing w:after="0" w:line="240" w:lineRule="auto"/>
              <w:rPr>
                <w:rFonts w:ascii="Verdana" w:hAnsi="Verdana" w:eastAsia="Times New Roman" w:cs="Calibri"/>
                <w:sz w:val="20"/>
                <w:szCs w:val="20"/>
                <w:lang w:eastAsia="nl-NL"/>
              </w:rPr>
            </w:pPr>
            <w:r w:rsidRPr="00A45994">
              <w:rPr>
                <w:rFonts w:ascii="Verdana" w:hAnsi="Verdana" w:eastAsia="Times New Roman" w:cs="Calibri"/>
                <w:sz w:val="20"/>
                <w:szCs w:val="20"/>
                <w:lang w:eastAsia="nl-NL"/>
              </w:rPr>
              <w:t>Tekst</w:t>
            </w:r>
          </w:p>
        </w:tc>
      </w:tr>
      <w:tr w:rsidRPr="00D37269" w:rsidR="007E0800" w:rsidTr="00D37269" w14:paraId="669E39C7" w14:textId="77777777">
        <w:trPr>
          <w:trHeight w:val="290"/>
        </w:trPr>
        <w:tc>
          <w:tcPr>
            <w:tcW w:w="1134" w:type="dxa"/>
            <w:tcBorders>
              <w:top w:val="single" w:color="auto" w:sz="4" w:space="0"/>
              <w:left w:val="nil"/>
              <w:bottom w:val="single" w:color="auto" w:sz="4" w:space="0"/>
              <w:right w:val="nil"/>
            </w:tcBorders>
            <w:noWrap/>
            <w:vAlign w:val="bottom"/>
          </w:tcPr>
          <w:p w:rsidR="007E0800" w:rsidP="00FD011F" w:rsidRDefault="007E0800" w14:paraId="1421D643" w14:textId="3A081467">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22</w:t>
            </w:r>
          </w:p>
        </w:tc>
        <w:tc>
          <w:tcPr>
            <w:tcW w:w="5091" w:type="dxa"/>
            <w:tcBorders>
              <w:top w:val="single" w:color="auto" w:sz="4" w:space="0"/>
              <w:left w:val="nil"/>
              <w:bottom w:val="single" w:color="auto" w:sz="4" w:space="0"/>
              <w:right w:val="nil"/>
            </w:tcBorders>
            <w:noWrap/>
            <w:vAlign w:val="center"/>
          </w:tcPr>
          <w:p w:rsidRPr="00900F2A" w:rsidR="007E0800" w:rsidP="00FD011F" w:rsidRDefault="0035447E" w14:paraId="71258002" w14:textId="3820A699">
            <w:pPr>
              <w:spacing w:after="0" w:line="240" w:lineRule="auto"/>
              <w:rPr>
                <w:rFonts w:ascii="Verdana" w:hAnsi="Verdana" w:eastAsia="Times New Roman" w:cs="Times New Roman"/>
                <w:color w:val="000000"/>
                <w:sz w:val="20"/>
                <w:szCs w:val="20"/>
                <w:lang w:eastAsia="nl-NL"/>
              </w:rPr>
            </w:pPr>
            <w:r w:rsidRPr="0035447E">
              <w:rPr>
                <w:rFonts w:ascii="Verdana" w:hAnsi="Verdana" w:eastAsia="Times New Roman" w:cs="Times New Roman"/>
                <w:color w:val="000000"/>
                <w:sz w:val="20"/>
                <w:szCs w:val="20"/>
                <w:lang w:eastAsia="nl-NL"/>
              </w:rPr>
              <w:t>Nationaliteit 1 op peildatum 1 oktober (NIEUW)</w:t>
            </w:r>
          </w:p>
        </w:tc>
        <w:tc>
          <w:tcPr>
            <w:tcW w:w="1180" w:type="dxa"/>
            <w:tcBorders>
              <w:top w:val="single" w:color="auto" w:sz="4" w:space="0"/>
              <w:left w:val="nil"/>
              <w:bottom w:val="single" w:color="auto" w:sz="4" w:space="0"/>
              <w:right w:val="nil"/>
            </w:tcBorders>
            <w:noWrap/>
            <w:vAlign w:val="center"/>
          </w:tcPr>
          <w:p w:rsidRPr="00900F2A" w:rsidR="007E0800" w:rsidP="00FD011F" w:rsidRDefault="0035447E" w14:paraId="46ACCB5B" w14:textId="0D3512A1">
            <w:pPr>
              <w:spacing w:after="0" w:line="240" w:lineRule="auto"/>
              <w:rPr>
                <w:rFonts w:ascii="Verdana" w:hAnsi="Verdana" w:eastAsia="Times New Roman" w:cs="Times New Roman"/>
                <w:color w:val="000000"/>
                <w:sz w:val="20"/>
                <w:szCs w:val="20"/>
                <w:lang w:eastAsia="nl-NL"/>
              </w:rPr>
            </w:pPr>
            <w:r>
              <w:rPr>
                <w:rFonts w:ascii="Verdana" w:hAnsi="Verdana" w:eastAsia="Times New Roman" w:cs="Times New Roman"/>
                <w:color w:val="000000"/>
                <w:sz w:val="20"/>
                <w:szCs w:val="20"/>
                <w:lang w:eastAsia="nl-NL"/>
              </w:rPr>
              <w:t>1cHO</w:t>
            </w:r>
          </w:p>
        </w:tc>
        <w:tc>
          <w:tcPr>
            <w:tcW w:w="1667" w:type="dxa"/>
            <w:tcBorders>
              <w:top w:val="single" w:color="auto" w:sz="4" w:space="0"/>
              <w:left w:val="nil"/>
              <w:bottom w:val="single" w:color="auto" w:sz="4" w:space="0"/>
              <w:right w:val="nil"/>
            </w:tcBorders>
            <w:noWrap/>
            <w:vAlign w:val="center"/>
          </w:tcPr>
          <w:p w:rsidRPr="00900F2A" w:rsidR="007E0800" w:rsidP="00FD011F" w:rsidRDefault="0035447E" w14:paraId="6E023AFF" w14:textId="0BFF0399">
            <w:pPr>
              <w:spacing w:after="0" w:line="240" w:lineRule="auto"/>
              <w:rPr>
                <w:rFonts w:ascii="Verdana" w:hAnsi="Verdana" w:eastAsia="Times New Roman" w:cs="Times New Roman"/>
                <w:color w:val="000000"/>
                <w:sz w:val="20"/>
                <w:szCs w:val="20"/>
                <w:lang w:eastAsia="nl-NL"/>
              </w:rPr>
            </w:pPr>
            <w:r w:rsidRPr="00A45994">
              <w:rPr>
                <w:rFonts w:ascii="Verdana" w:hAnsi="Verdana" w:eastAsia="Times New Roman" w:cs="Times New Roman"/>
                <w:sz w:val="20"/>
                <w:szCs w:val="20"/>
                <w:lang w:eastAsia="nl-NL"/>
              </w:rPr>
              <w:t>T</w:t>
            </w:r>
            <w:r w:rsidRPr="00A45994">
              <w:rPr>
                <w:rFonts w:ascii="Verdana" w:hAnsi="Verdana" w:eastAsia="Times New Roman" w:cs="Times New Roman"/>
                <w:sz w:val="20"/>
                <w:szCs w:val="20"/>
                <w:lang w:eastAsia="nl-NL"/>
              </w:rPr>
              <w:t>ekst</w:t>
            </w:r>
          </w:p>
        </w:tc>
      </w:tr>
      <w:tr w:rsidRPr="00D37269" w:rsidR="000A43E2" w:rsidTr="00D37269" w14:paraId="3DD472F2" w14:textId="77777777">
        <w:trPr>
          <w:trHeight w:val="290"/>
        </w:trPr>
        <w:tc>
          <w:tcPr>
            <w:tcW w:w="1134" w:type="dxa"/>
            <w:tcBorders>
              <w:top w:val="single" w:color="auto" w:sz="4" w:space="0"/>
              <w:left w:val="nil"/>
              <w:bottom w:val="single" w:color="auto" w:sz="4" w:space="0"/>
              <w:right w:val="nil"/>
            </w:tcBorders>
            <w:noWrap/>
            <w:vAlign w:val="bottom"/>
          </w:tcPr>
          <w:p w:rsidR="000A43E2" w:rsidP="00FD011F" w:rsidRDefault="007E0800" w14:paraId="6DDDE3D6" w14:textId="178BCE77">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23</w:t>
            </w:r>
          </w:p>
        </w:tc>
        <w:tc>
          <w:tcPr>
            <w:tcW w:w="5091" w:type="dxa"/>
            <w:tcBorders>
              <w:top w:val="single" w:color="auto" w:sz="4" w:space="0"/>
              <w:left w:val="nil"/>
              <w:bottom w:val="single" w:color="auto" w:sz="4" w:space="0"/>
              <w:right w:val="nil"/>
            </w:tcBorders>
            <w:noWrap/>
            <w:vAlign w:val="center"/>
          </w:tcPr>
          <w:p w:rsidRPr="00900F2A" w:rsidR="000A43E2" w:rsidP="00FD011F" w:rsidRDefault="0035447E" w14:paraId="747A8CEA" w14:textId="6BA5BD73">
            <w:pPr>
              <w:spacing w:after="0" w:line="240" w:lineRule="auto"/>
              <w:rPr>
                <w:rFonts w:ascii="Verdana" w:hAnsi="Verdana" w:eastAsia="Times New Roman" w:cs="Times New Roman"/>
                <w:color w:val="000000"/>
                <w:sz w:val="20"/>
                <w:szCs w:val="20"/>
                <w:lang w:eastAsia="nl-NL"/>
              </w:rPr>
            </w:pPr>
            <w:r w:rsidRPr="0035447E">
              <w:rPr>
                <w:rFonts w:ascii="Verdana" w:hAnsi="Verdana" w:eastAsia="Times New Roman" w:cs="Times New Roman"/>
                <w:color w:val="000000"/>
                <w:sz w:val="20"/>
                <w:szCs w:val="20"/>
                <w:lang w:eastAsia="nl-NL"/>
              </w:rPr>
              <w:t>Indicatie internationale student op peildatum 1 oktober (NIEUW)</w:t>
            </w:r>
          </w:p>
        </w:tc>
        <w:tc>
          <w:tcPr>
            <w:tcW w:w="1180" w:type="dxa"/>
            <w:tcBorders>
              <w:top w:val="single" w:color="auto" w:sz="4" w:space="0"/>
              <w:left w:val="nil"/>
              <w:bottom w:val="single" w:color="auto" w:sz="4" w:space="0"/>
              <w:right w:val="nil"/>
            </w:tcBorders>
            <w:noWrap/>
            <w:vAlign w:val="center"/>
          </w:tcPr>
          <w:p w:rsidRPr="00900F2A" w:rsidR="000A43E2" w:rsidP="00FD011F" w:rsidRDefault="0035447E" w14:paraId="1C7CD6BC" w14:textId="378ED801">
            <w:pPr>
              <w:spacing w:after="0" w:line="240" w:lineRule="auto"/>
              <w:rPr>
                <w:rFonts w:ascii="Verdana" w:hAnsi="Verdana" w:eastAsia="Times New Roman" w:cs="Times New Roman"/>
                <w:color w:val="000000"/>
                <w:sz w:val="20"/>
                <w:szCs w:val="20"/>
                <w:lang w:eastAsia="nl-NL"/>
              </w:rPr>
            </w:pPr>
            <w:r>
              <w:rPr>
                <w:rFonts w:ascii="Verdana" w:hAnsi="Verdana" w:eastAsia="Times New Roman" w:cs="Times New Roman"/>
                <w:color w:val="000000"/>
                <w:sz w:val="20"/>
                <w:szCs w:val="20"/>
                <w:lang w:eastAsia="nl-NL"/>
              </w:rPr>
              <w:t>1cHO</w:t>
            </w:r>
          </w:p>
        </w:tc>
        <w:tc>
          <w:tcPr>
            <w:tcW w:w="1667" w:type="dxa"/>
            <w:tcBorders>
              <w:top w:val="single" w:color="auto" w:sz="4" w:space="0"/>
              <w:left w:val="nil"/>
              <w:bottom w:val="single" w:color="auto" w:sz="4" w:space="0"/>
              <w:right w:val="nil"/>
            </w:tcBorders>
            <w:noWrap/>
            <w:vAlign w:val="center"/>
          </w:tcPr>
          <w:p w:rsidRPr="00900F2A" w:rsidR="000A43E2" w:rsidP="00FD011F" w:rsidRDefault="0035447E" w14:paraId="7C46A929" w14:textId="5139C312">
            <w:pPr>
              <w:spacing w:after="0" w:line="240" w:lineRule="auto"/>
              <w:rPr>
                <w:rFonts w:ascii="Verdana" w:hAnsi="Verdana" w:eastAsia="Times New Roman" w:cs="Times New Roman"/>
                <w:color w:val="000000"/>
                <w:sz w:val="20"/>
                <w:szCs w:val="20"/>
                <w:lang w:eastAsia="nl-NL"/>
              </w:rPr>
            </w:pPr>
            <w:r w:rsidRPr="00A45994">
              <w:rPr>
                <w:rFonts w:ascii="Verdana" w:hAnsi="Verdana" w:eastAsia="Times New Roman" w:cs="Times New Roman"/>
                <w:sz w:val="20"/>
                <w:szCs w:val="20"/>
                <w:lang w:eastAsia="nl-NL"/>
              </w:rPr>
              <w:t>tekst</w:t>
            </w:r>
          </w:p>
        </w:tc>
      </w:tr>
      <w:tr w:rsidRPr="00D37269" w:rsidR="00FD011F" w:rsidTr="00D37269" w14:paraId="5A12958A" w14:textId="77777777">
        <w:trPr>
          <w:trHeight w:val="290"/>
        </w:trPr>
        <w:tc>
          <w:tcPr>
            <w:tcW w:w="1134" w:type="dxa"/>
            <w:tcBorders>
              <w:top w:val="single" w:color="auto" w:sz="4" w:space="0"/>
              <w:left w:val="nil"/>
              <w:bottom w:val="single" w:color="auto" w:sz="4" w:space="0"/>
              <w:right w:val="nil"/>
            </w:tcBorders>
            <w:noWrap/>
            <w:vAlign w:val="bottom"/>
            <w:hideMark/>
          </w:tcPr>
          <w:p w:rsidRPr="00D37269" w:rsidR="00FD011F" w:rsidP="00FD011F" w:rsidRDefault="004E221C" w14:paraId="29F89BA1" w14:textId="65AB7C02">
            <w:pPr>
              <w:pStyle w:val="Lijstalinea"/>
              <w:spacing w:after="0" w:line="240" w:lineRule="auto"/>
              <w:jc w:val="center"/>
              <w:rPr>
                <w:rFonts w:ascii="Calibri" w:hAnsi="Calibri" w:eastAsia="Times New Roman" w:cs="Times New Roman"/>
                <w:color w:val="000000"/>
                <w:lang w:eastAsia="nl-NL"/>
              </w:rPr>
            </w:pPr>
            <w:r>
              <w:rPr>
                <w:rFonts w:ascii="Calibri" w:hAnsi="Calibri" w:eastAsia="Times New Roman" w:cs="Times New Roman"/>
                <w:color w:val="000000"/>
                <w:lang w:eastAsia="nl-NL"/>
              </w:rPr>
              <w:t>2</w:t>
            </w:r>
            <w:r w:rsidR="007E0800">
              <w:rPr>
                <w:rFonts w:ascii="Calibri" w:hAnsi="Calibri" w:eastAsia="Times New Roman" w:cs="Times New Roman"/>
                <w:color w:val="000000"/>
                <w:lang w:eastAsia="nl-NL"/>
              </w:rPr>
              <w:t>4</w:t>
            </w:r>
          </w:p>
        </w:tc>
        <w:tc>
          <w:tcPr>
            <w:tcW w:w="5091" w:type="dxa"/>
            <w:tcBorders>
              <w:top w:val="single" w:color="auto" w:sz="4" w:space="0"/>
              <w:left w:val="nil"/>
              <w:bottom w:val="single" w:color="auto" w:sz="4" w:space="0"/>
              <w:right w:val="nil"/>
            </w:tcBorders>
            <w:noWrap/>
            <w:vAlign w:val="center"/>
            <w:hideMark/>
          </w:tcPr>
          <w:p w:rsidRPr="00900F2A" w:rsidR="00FD011F" w:rsidP="00FD011F" w:rsidRDefault="00FD011F" w14:paraId="41773BC4" w14:textId="4A86B787">
            <w:pPr>
              <w:spacing w:after="0" w:line="240" w:lineRule="auto"/>
              <w:rPr>
                <w:rFonts w:ascii="Verdana" w:hAnsi="Verdana" w:eastAsia="Times New Roman" w:cs="Times New Roman"/>
                <w:color w:val="000000"/>
                <w:sz w:val="20"/>
                <w:szCs w:val="20"/>
                <w:lang w:eastAsia="nl-NL"/>
              </w:rPr>
            </w:pPr>
            <w:r w:rsidRPr="00900F2A">
              <w:rPr>
                <w:rFonts w:ascii="Verdana" w:hAnsi="Verdana" w:eastAsia="Times New Roman" w:cs="Times New Roman"/>
                <w:color w:val="000000"/>
                <w:sz w:val="20"/>
                <w:szCs w:val="20"/>
                <w:lang w:eastAsia="nl-NL"/>
              </w:rPr>
              <w:t xml:space="preserve">Aantal </w:t>
            </w:r>
          </w:p>
        </w:tc>
        <w:tc>
          <w:tcPr>
            <w:tcW w:w="1180" w:type="dxa"/>
            <w:tcBorders>
              <w:top w:val="single" w:color="auto" w:sz="4" w:space="0"/>
              <w:left w:val="nil"/>
              <w:bottom w:val="single" w:color="auto" w:sz="4" w:space="0"/>
              <w:right w:val="nil"/>
            </w:tcBorders>
            <w:noWrap/>
            <w:vAlign w:val="center"/>
            <w:hideMark/>
          </w:tcPr>
          <w:p w:rsidRPr="00900F2A" w:rsidR="00FD011F" w:rsidP="00FD011F" w:rsidRDefault="00FD011F" w14:paraId="163CA499" w14:textId="61CF19FA">
            <w:pPr>
              <w:spacing w:after="0" w:line="240" w:lineRule="auto"/>
              <w:rPr>
                <w:rFonts w:ascii="Verdana" w:hAnsi="Verdana" w:eastAsia="Times New Roman" w:cs="Times New Roman"/>
                <w:color w:val="000000"/>
                <w:sz w:val="20"/>
                <w:szCs w:val="20"/>
                <w:lang w:eastAsia="nl-NL"/>
              </w:rPr>
            </w:pPr>
            <w:r w:rsidRPr="00900F2A">
              <w:rPr>
                <w:rFonts w:ascii="Verdana" w:hAnsi="Verdana" w:eastAsia="Times New Roman" w:cs="Times New Roman"/>
                <w:color w:val="000000"/>
                <w:sz w:val="20"/>
                <w:szCs w:val="20"/>
                <w:lang w:eastAsia="nl-NL"/>
              </w:rPr>
              <w:t xml:space="preserve">CBS </w:t>
            </w:r>
          </w:p>
        </w:tc>
        <w:tc>
          <w:tcPr>
            <w:tcW w:w="1667" w:type="dxa"/>
            <w:tcBorders>
              <w:top w:val="single" w:color="auto" w:sz="4" w:space="0"/>
              <w:left w:val="nil"/>
              <w:bottom w:val="single" w:color="auto" w:sz="4" w:space="0"/>
              <w:right w:val="nil"/>
            </w:tcBorders>
            <w:noWrap/>
            <w:vAlign w:val="center"/>
            <w:hideMark/>
          </w:tcPr>
          <w:p w:rsidRPr="00900F2A" w:rsidR="00FD011F" w:rsidP="00FD011F" w:rsidRDefault="00FD011F" w14:paraId="2F83459E" w14:textId="504AE8CD">
            <w:pPr>
              <w:spacing w:after="0" w:line="240" w:lineRule="auto"/>
              <w:rPr>
                <w:rFonts w:ascii="Verdana" w:hAnsi="Verdana" w:eastAsia="Times New Roman" w:cs="Times New Roman"/>
                <w:color w:val="000000"/>
                <w:sz w:val="20"/>
                <w:szCs w:val="20"/>
                <w:lang w:eastAsia="nl-NL"/>
              </w:rPr>
            </w:pPr>
            <w:r w:rsidRPr="00900F2A">
              <w:rPr>
                <w:rFonts w:ascii="Verdana" w:hAnsi="Verdana" w:eastAsia="Times New Roman" w:cs="Times New Roman"/>
                <w:color w:val="000000"/>
                <w:sz w:val="20"/>
                <w:szCs w:val="20"/>
                <w:lang w:eastAsia="nl-NL"/>
              </w:rPr>
              <w:t>numeriek</w:t>
            </w:r>
          </w:p>
        </w:tc>
      </w:tr>
    </w:tbl>
    <w:p w:rsidR="003C4730" w:rsidP="003C4730" w:rsidRDefault="003C4730" w14:paraId="15FFB27E" w14:textId="77777777">
      <w:pPr>
        <w:autoSpaceDE w:val="0"/>
        <w:autoSpaceDN w:val="0"/>
        <w:adjustRightInd w:val="0"/>
        <w:spacing w:after="0" w:line="240" w:lineRule="auto"/>
        <w:rPr>
          <w:rFonts w:ascii="Verdana" w:hAnsi="Verdana" w:eastAsia="CalibriLight" w:cs="CalibriLight"/>
          <w:color w:val="000000"/>
          <w:sz w:val="20"/>
          <w:szCs w:val="20"/>
        </w:rPr>
      </w:pPr>
    </w:p>
    <w:p w:rsidR="003C4730" w:rsidP="003C4730" w:rsidRDefault="003C4730" w14:paraId="0D6F39B5"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7F05957D" w14:textId="77777777">
      <w:pPr>
        <w:rPr>
          <w:rFonts w:ascii="Verdana" w:hAnsi="Verdana" w:eastAsia="CalibriLight" w:cs="CalibriLight"/>
          <w:b/>
          <w:color w:val="000000"/>
          <w:sz w:val="20"/>
          <w:szCs w:val="20"/>
          <w:u w:val="single"/>
        </w:rPr>
      </w:pPr>
      <w:r w:rsidRPr="00D37269">
        <w:rPr>
          <w:rFonts w:ascii="Verdana" w:hAnsi="Verdana" w:eastAsia="CalibriLight" w:cs="CalibriLight"/>
          <w:b/>
          <w:color w:val="000000"/>
          <w:sz w:val="20"/>
          <w:szCs w:val="20"/>
          <w:u w:val="single"/>
        </w:rPr>
        <w:t>4. Veldbeschrijving</w:t>
      </w:r>
    </w:p>
    <w:p w:rsidRPr="00D37269" w:rsidR="003C4730" w:rsidP="003C4730" w:rsidRDefault="003C4730" w14:paraId="1444DA38"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Inschrijvingsjaar</w:t>
      </w:r>
    </w:p>
    <w:p w:rsidRPr="003C4730" w:rsidR="003C4730" w:rsidP="003C4730" w:rsidRDefault="003C4730" w14:paraId="307448EC" w14:textId="35272DD6">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Het kalenderjaar waarin het inschrijvingsjaar begint waarin een student bij de instelling is ingeschreven.</w:t>
      </w:r>
      <w:r w:rsidR="00900F2A">
        <w:rPr>
          <w:rFonts w:ascii="Verdana" w:hAnsi="Verdana" w:eastAsia="CalibriLight" w:cs="CalibriLight"/>
          <w:color w:val="000000"/>
          <w:sz w:val="20"/>
          <w:szCs w:val="20"/>
        </w:rPr>
        <w:t xml:space="preserve"> Een academisch jaar loopt van 1 september t/m 31 augustus</w:t>
      </w:r>
      <w:r w:rsidR="007C7E82">
        <w:rPr>
          <w:rFonts w:ascii="Verdana" w:hAnsi="Verdana" w:eastAsia="CalibriLight" w:cs="CalibriLight"/>
          <w:color w:val="000000"/>
          <w:sz w:val="20"/>
          <w:szCs w:val="20"/>
        </w:rPr>
        <w:t xml:space="preserve">. </w:t>
      </w:r>
      <w:r w:rsidRPr="007C7E82" w:rsidR="007C7E82">
        <w:rPr>
          <w:rFonts w:ascii="Verdana" w:hAnsi="Verdana" w:eastAsia="CalibriLight" w:cs="CalibriLight"/>
          <w:color w:val="FF0000"/>
          <w:sz w:val="20"/>
          <w:szCs w:val="20"/>
        </w:rPr>
        <w:t>In het bestand Diplomas_aggr_UNL_202</w:t>
      </w:r>
      <w:r w:rsidR="000C3197">
        <w:rPr>
          <w:rFonts w:ascii="Verdana" w:hAnsi="Verdana" w:eastAsia="CalibriLight" w:cs="CalibriLight"/>
          <w:color w:val="FF0000"/>
          <w:sz w:val="20"/>
          <w:szCs w:val="20"/>
        </w:rPr>
        <w:t>5</w:t>
      </w:r>
      <w:r w:rsidRPr="007C7E82" w:rsidR="007C7E82">
        <w:rPr>
          <w:rFonts w:ascii="Verdana" w:hAnsi="Verdana" w:eastAsia="CalibriLight" w:cs="CalibriLight"/>
          <w:color w:val="FF0000"/>
          <w:sz w:val="20"/>
          <w:szCs w:val="20"/>
        </w:rPr>
        <w:t>.csv zijn alleen de gegevens vanaf 20</w:t>
      </w:r>
      <w:r w:rsidR="00A36CAC">
        <w:rPr>
          <w:rFonts w:ascii="Verdana" w:hAnsi="Verdana" w:eastAsia="CalibriLight" w:cs="CalibriLight"/>
          <w:color w:val="FF0000"/>
          <w:sz w:val="20"/>
          <w:szCs w:val="20"/>
        </w:rPr>
        <w:t>1</w:t>
      </w:r>
      <w:r w:rsidR="000C3197">
        <w:rPr>
          <w:rFonts w:ascii="Verdana" w:hAnsi="Verdana" w:eastAsia="CalibriLight" w:cs="CalibriLight"/>
          <w:color w:val="FF0000"/>
          <w:sz w:val="20"/>
          <w:szCs w:val="20"/>
        </w:rPr>
        <w:t>1</w:t>
      </w:r>
      <w:r w:rsidRPr="007C7E82" w:rsidR="007C7E82">
        <w:rPr>
          <w:rFonts w:ascii="Verdana" w:hAnsi="Verdana" w:eastAsia="CalibriLight" w:cs="CalibriLight"/>
          <w:color w:val="FF0000"/>
          <w:sz w:val="20"/>
          <w:szCs w:val="20"/>
        </w:rPr>
        <w:t xml:space="preserve"> beschikbaar.</w:t>
      </w:r>
    </w:p>
    <w:p w:rsidR="00D37269" w:rsidP="003C4730" w:rsidRDefault="00D37269" w14:paraId="781E5082"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3E039612"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Opleidingsvorm</w:t>
      </w:r>
    </w:p>
    <w:p w:rsidRPr="003C4730" w:rsidR="003C4730" w:rsidP="003C4730" w:rsidRDefault="003C4730" w14:paraId="2AA0FA58"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Een code, welke aangeeft in welke studievorm de ingeschrevene staat geregistreerd.</w:t>
      </w:r>
    </w:p>
    <w:p w:rsidR="00D37269" w:rsidP="003C4730" w:rsidRDefault="00D37269" w14:paraId="7CB0D895" w14:textId="77777777">
      <w:pPr>
        <w:autoSpaceDE w:val="0"/>
        <w:autoSpaceDN w:val="0"/>
        <w:adjustRightInd w:val="0"/>
        <w:spacing w:after="0" w:line="240" w:lineRule="auto"/>
        <w:rPr>
          <w:rFonts w:ascii="Verdana" w:hAnsi="Verdana" w:eastAsia="CalibriLight" w:cs="CalibriLight"/>
          <w:color w:val="000000"/>
          <w:sz w:val="20"/>
          <w:szCs w:val="20"/>
        </w:rPr>
      </w:pPr>
    </w:p>
    <w:p w:rsidRPr="003C4730" w:rsidR="003C4730" w:rsidP="003C4730" w:rsidRDefault="003C4730" w14:paraId="2771CB6F"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Mogelijke waarden:</w:t>
      </w:r>
    </w:p>
    <w:p w:rsidRPr="003C4730" w:rsidR="003C4730" w:rsidP="003C4730" w:rsidRDefault="003C4730" w14:paraId="53962C2D"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1 = voltijd</w:t>
      </w:r>
    </w:p>
    <w:p w:rsidRPr="003C4730" w:rsidR="003C4730" w:rsidP="003C4730" w:rsidRDefault="003C4730" w14:paraId="4329A5CC"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2 = deeltijd</w:t>
      </w:r>
    </w:p>
    <w:p w:rsidRPr="003C4730" w:rsidR="003C4730" w:rsidP="003C4730" w:rsidRDefault="003C4730" w14:paraId="2FCA48B8"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3 = duaal onderwijs</w:t>
      </w:r>
    </w:p>
    <w:p w:rsidR="00D37269" w:rsidP="003C4730" w:rsidRDefault="00D37269" w14:paraId="7E548ADD"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0C604031"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lastRenderedPageBreak/>
        <w:t>Maand examenresultaat</w:t>
      </w:r>
    </w:p>
    <w:p w:rsidRPr="003C4730" w:rsidR="003C4730" w:rsidP="003C4730" w:rsidRDefault="003C4730" w14:paraId="638B4DAC"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De maand waarin de opleiding met goed gevolg is afgesloten (dus het afsluitende examen is behaald).</w:t>
      </w:r>
    </w:p>
    <w:p w:rsidRPr="003C4730" w:rsidR="003C4730" w:rsidP="003C4730" w:rsidRDefault="003C4730" w14:paraId="722FB053"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Als dit veld leeg was en het veld Datum tekening diploma wel gevuld, is Maand examenresultaat</w:t>
      </w:r>
      <w:r w:rsidR="00D37269">
        <w:rPr>
          <w:rFonts w:ascii="Verdana" w:hAnsi="Verdana" w:eastAsia="CalibriLight" w:cs="CalibriLight"/>
          <w:color w:val="000000"/>
          <w:sz w:val="20"/>
          <w:szCs w:val="20"/>
        </w:rPr>
        <w:t xml:space="preserve"> </w:t>
      </w:r>
      <w:r w:rsidRPr="003C4730">
        <w:rPr>
          <w:rFonts w:ascii="Verdana" w:hAnsi="Verdana" w:eastAsia="CalibriLight" w:cs="CalibriLight"/>
          <w:color w:val="000000"/>
          <w:sz w:val="20"/>
          <w:szCs w:val="20"/>
        </w:rPr>
        <w:t>afgeleid uit Datum tekening diploma.</w:t>
      </w:r>
    </w:p>
    <w:p w:rsidR="00D37269" w:rsidP="003C4730" w:rsidRDefault="00D37269" w14:paraId="2A8C4F1F" w14:textId="77777777">
      <w:pPr>
        <w:autoSpaceDE w:val="0"/>
        <w:autoSpaceDN w:val="0"/>
        <w:adjustRightInd w:val="0"/>
        <w:spacing w:after="0" w:line="240" w:lineRule="auto"/>
        <w:rPr>
          <w:rFonts w:ascii="Verdana" w:hAnsi="Verdana" w:eastAsia="CalibriLight" w:cs="CalibriLight"/>
          <w:color w:val="000000"/>
          <w:sz w:val="20"/>
          <w:szCs w:val="20"/>
        </w:rPr>
      </w:pPr>
    </w:p>
    <w:p w:rsidRPr="003C4730" w:rsidR="003C4730" w:rsidP="003C4730" w:rsidRDefault="003C4730" w14:paraId="63C4328C"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Mogelijke waarden:</w:t>
      </w:r>
    </w:p>
    <w:p w:rsidRPr="003C4730" w:rsidR="003C4730" w:rsidP="003C4730" w:rsidRDefault="003C4730" w14:paraId="78D42057" w14:textId="77777777">
      <w:pPr>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01 t/m 12</w:t>
      </w:r>
      <w:r w:rsidR="00D37269">
        <w:rPr>
          <w:rFonts w:ascii="Verdana" w:hAnsi="Verdana" w:eastAsia="CalibriLight" w:cs="CalibriLight"/>
          <w:color w:val="000000"/>
          <w:sz w:val="20"/>
          <w:szCs w:val="20"/>
        </w:rPr>
        <w:t xml:space="preserve"> (1=januari, 2=februari etc.)</w:t>
      </w:r>
    </w:p>
    <w:p w:rsidRPr="00D37269" w:rsidR="003C4730" w:rsidP="003C4730" w:rsidRDefault="003C4730" w14:paraId="275E6767"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Inschrijvingsvorm</w:t>
      </w:r>
    </w:p>
    <w:p w:rsidR="003C4730" w:rsidP="003C4730" w:rsidRDefault="003C4730" w14:paraId="6BB19815"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Indicatie die aangeeft of een ingeschrevene zich inschrijft als student, auditor of extraneus.</w:t>
      </w:r>
    </w:p>
    <w:p w:rsidRPr="003C4730" w:rsidR="00D37269" w:rsidP="003C4730" w:rsidRDefault="00D37269" w14:paraId="17244A47" w14:textId="77777777">
      <w:pPr>
        <w:autoSpaceDE w:val="0"/>
        <w:autoSpaceDN w:val="0"/>
        <w:adjustRightInd w:val="0"/>
        <w:spacing w:after="0" w:line="240" w:lineRule="auto"/>
        <w:rPr>
          <w:rFonts w:ascii="Verdana" w:hAnsi="Verdana" w:eastAsia="CalibriLight" w:cs="CalibriLight"/>
          <w:color w:val="000000"/>
          <w:sz w:val="20"/>
          <w:szCs w:val="20"/>
        </w:rPr>
      </w:pPr>
    </w:p>
    <w:p w:rsidRPr="003C4730" w:rsidR="003C4730" w:rsidP="003C4730" w:rsidRDefault="003C4730" w14:paraId="664247F4"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Mogelijke waarden:</w:t>
      </w:r>
    </w:p>
    <w:p w:rsidRPr="003C4730" w:rsidR="003C4730" w:rsidP="003C4730" w:rsidRDefault="003C4730" w14:paraId="17CF4465"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S = student</w:t>
      </w:r>
    </w:p>
    <w:p w:rsidRPr="003C4730" w:rsidR="003C4730" w:rsidP="003C4730" w:rsidRDefault="003C4730" w14:paraId="057F87A0"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A = auditor</w:t>
      </w:r>
    </w:p>
    <w:p w:rsidRPr="003C4730" w:rsidR="003C4730" w:rsidP="003C4730" w:rsidRDefault="003C4730" w14:paraId="0882A9B2"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E = extraneus</w:t>
      </w:r>
    </w:p>
    <w:p w:rsidR="00D37269" w:rsidP="003C4730" w:rsidRDefault="00D37269" w14:paraId="17B4B75B"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0AEADF8D"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Actuele instelling</w:t>
      </w:r>
    </w:p>
    <w:p w:rsidRPr="003C4730" w:rsidR="003C4730" w:rsidP="003C4730" w:rsidRDefault="003C4730" w14:paraId="6F8ECE41"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Administratienummer (brinnummer) zoals dat geldig is in het laatst beschikbare inschrijvingsjaar.</w:t>
      </w:r>
    </w:p>
    <w:p w:rsidR="00D37269" w:rsidP="003C4730" w:rsidRDefault="00D37269" w14:paraId="548B8FFE"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091FF132"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Opleiding actueel equivalent</w:t>
      </w:r>
    </w:p>
    <w:p w:rsidR="00571D82" w:rsidP="003C4730" w:rsidRDefault="00571D82" w14:paraId="3A328EC4" w14:textId="3AE9FF10">
      <w:pPr>
        <w:autoSpaceDE w:val="0"/>
        <w:autoSpaceDN w:val="0"/>
        <w:adjustRightInd w:val="0"/>
        <w:spacing w:after="0" w:line="240" w:lineRule="auto"/>
        <w:rPr>
          <w:rFonts w:ascii="Verdana" w:hAnsi="Verdana" w:eastAsia="CalibriLight" w:cs="CalibriLight"/>
          <w:color w:val="000000"/>
          <w:sz w:val="20"/>
          <w:szCs w:val="20"/>
          <w:u w:val="single"/>
        </w:rPr>
      </w:pPr>
      <w:r w:rsidRPr="00932145">
        <w:rPr>
          <w:rFonts w:ascii="Verdana" w:hAnsi="Verdana" w:eastAsia="CalibriLight" w:cs="CalibriLight"/>
          <w:color w:val="000000"/>
          <w:sz w:val="20"/>
          <w:szCs w:val="20"/>
        </w:rPr>
        <w:t xml:space="preserve">Zie Bestandsbeschrijving </w:t>
      </w:r>
      <w:r w:rsidRPr="00531754">
        <w:rPr>
          <w:rFonts w:ascii="Verdana" w:hAnsi="Verdana" w:eastAsia="CalibriLight" w:cs="CalibriLight"/>
          <w:color w:val="000000"/>
          <w:sz w:val="20"/>
          <w:szCs w:val="20"/>
        </w:rPr>
        <w:t>hoacth.csv</w:t>
      </w:r>
      <w:r>
        <w:rPr>
          <w:rFonts w:ascii="Verdana" w:hAnsi="Verdana" w:eastAsia="CalibriLight" w:cs="CalibriLight"/>
          <w:color w:val="000000"/>
          <w:sz w:val="20"/>
          <w:szCs w:val="20"/>
        </w:rPr>
        <w:t>/</w:t>
      </w:r>
      <w:r w:rsidRPr="00531754">
        <w:t xml:space="preserve"> </w:t>
      </w:r>
      <w:r w:rsidRPr="00531754">
        <w:rPr>
          <w:rFonts w:ascii="Verdana" w:hAnsi="Verdana" w:eastAsia="CalibriLight" w:cs="CalibriLight"/>
          <w:color w:val="000000"/>
          <w:sz w:val="20"/>
          <w:szCs w:val="20"/>
        </w:rPr>
        <w:t>hoacth</w:t>
      </w:r>
      <w:r>
        <w:rPr>
          <w:rFonts w:ascii="Verdana" w:hAnsi="Verdana" w:eastAsia="CalibriLight" w:cs="CalibriLight"/>
          <w:color w:val="000000"/>
          <w:sz w:val="20"/>
          <w:szCs w:val="20"/>
        </w:rPr>
        <w:t>_vest</w:t>
      </w:r>
      <w:r w:rsidRPr="00531754">
        <w:rPr>
          <w:rFonts w:ascii="Verdana" w:hAnsi="Verdana" w:eastAsia="CalibriLight" w:cs="CalibriLight"/>
          <w:color w:val="000000"/>
          <w:sz w:val="20"/>
          <w:szCs w:val="20"/>
        </w:rPr>
        <w:t>.csv</w:t>
      </w:r>
      <w:r>
        <w:rPr>
          <w:rFonts w:ascii="Verdana" w:hAnsi="Verdana" w:eastAsia="CalibriLight" w:cs="CalibriLight"/>
          <w:color w:val="000000"/>
          <w:sz w:val="20"/>
          <w:szCs w:val="20"/>
        </w:rPr>
        <w:t>.</w:t>
      </w:r>
    </w:p>
    <w:p w:rsidR="00571D82" w:rsidP="003C4730" w:rsidRDefault="00571D82" w14:paraId="318E4B42" w14:textId="77777777">
      <w:pPr>
        <w:autoSpaceDE w:val="0"/>
        <w:autoSpaceDN w:val="0"/>
        <w:adjustRightInd w:val="0"/>
        <w:spacing w:after="0" w:line="240" w:lineRule="auto"/>
        <w:rPr>
          <w:rFonts w:ascii="Verdana" w:hAnsi="Verdana" w:eastAsia="CalibriLight" w:cs="CalibriLight"/>
          <w:color w:val="000000"/>
          <w:sz w:val="20"/>
          <w:szCs w:val="20"/>
          <w:u w:val="single"/>
        </w:rPr>
      </w:pPr>
    </w:p>
    <w:p w:rsidRPr="00D37269" w:rsidR="003C4730" w:rsidP="003C4730" w:rsidRDefault="003C4730" w14:paraId="77562B81" w14:textId="409BBC29">
      <w:pPr>
        <w:autoSpaceDE w:val="0"/>
        <w:autoSpaceDN w:val="0"/>
        <w:adjustRightInd w:val="0"/>
        <w:spacing w:after="0" w:line="240" w:lineRule="auto"/>
        <w:rPr>
          <w:rFonts w:ascii="Verdana" w:hAnsi="Verdana" w:eastAsia="CalibriLight" w:cs="CalibriLight"/>
          <w:color w:val="FF0000"/>
          <w:sz w:val="20"/>
          <w:szCs w:val="20"/>
          <w:u w:val="single"/>
        </w:rPr>
      </w:pPr>
      <w:r w:rsidRPr="00D37269">
        <w:rPr>
          <w:rFonts w:ascii="Verdana" w:hAnsi="Verdana" w:eastAsia="CalibriLight" w:cs="CalibriLight"/>
          <w:color w:val="000000"/>
          <w:sz w:val="20"/>
          <w:szCs w:val="20"/>
          <w:u w:val="single"/>
        </w:rPr>
        <w:t>Iscedf2013rubriek</w:t>
      </w:r>
    </w:p>
    <w:p w:rsidR="003C4730" w:rsidP="003C4730" w:rsidRDefault="003C4730" w14:paraId="3FCFF544"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Een CBS-detaillering van de internationale onderwijsindeling van UNESCO naar richting van de</w:t>
      </w:r>
      <w:r w:rsidR="00D37269">
        <w:rPr>
          <w:rFonts w:ascii="Verdana" w:hAnsi="Verdana" w:eastAsia="CalibriLight" w:cs="CalibriLight"/>
          <w:color w:val="000000"/>
          <w:sz w:val="20"/>
          <w:szCs w:val="20"/>
        </w:rPr>
        <w:t xml:space="preserve"> </w:t>
      </w:r>
      <w:r w:rsidRPr="003C4730">
        <w:rPr>
          <w:rFonts w:ascii="Verdana" w:hAnsi="Verdana" w:eastAsia="CalibriLight" w:cs="CalibriLight"/>
          <w:color w:val="000000"/>
          <w:sz w:val="20"/>
          <w:szCs w:val="20"/>
        </w:rPr>
        <w:t>opleidingen. De UNESCO-indeling kent drie detailniveaus (een 2-, een 3- en een 4-cijferige code). De</w:t>
      </w:r>
      <w:r w:rsidR="00D37269">
        <w:rPr>
          <w:rFonts w:ascii="Verdana" w:hAnsi="Verdana" w:eastAsia="CalibriLight" w:cs="CalibriLight"/>
          <w:color w:val="000000"/>
          <w:sz w:val="20"/>
          <w:szCs w:val="20"/>
        </w:rPr>
        <w:t xml:space="preserve"> </w:t>
      </w:r>
      <w:r w:rsidRPr="003C4730">
        <w:rPr>
          <w:rFonts w:ascii="Verdana" w:hAnsi="Verdana" w:eastAsia="CalibriLight" w:cs="CalibriLight"/>
          <w:color w:val="000000"/>
          <w:sz w:val="20"/>
          <w:szCs w:val="20"/>
        </w:rPr>
        <w:t>CBS-indeling, die bestaat uit 6 cijfers is een verdere detaillering van de 4-cijferige UNESCO-indeling. De</w:t>
      </w:r>
      <w:r w:rsidR="00D37269">
        <w:rPr>
          <w:rFonts w:ascii="Verdana" w:hAnsi="Verdana" w:eastAsia="CalibriLight" w:cs="CalibriLight"/>
          <w:color w:val="000000"/>
          <w:sz w:val="20"/>
          <w:szCs w:val="20"/>
        </w:rPr>
        <w:t xml:space="preserve"> </w:t>
      </w:r>
      <w:r w:rsidRPr="003C4730">
        <w:rPr>
          <w:rFonts w:ascii="Verdana" w:hAnsi="Verdana" w:eastAsia="CalibriLight" w:cs="CalibriLight"/>
          <w:color w:val="000000"/>
          <w:sz w:val="20"/>
          <w:szCs w:val="20"/>
        </w:rPr>
        <w:t>eerste 4 cijfers van de CBS-indeling komen overeen met de 4-cijferige UNESCO-indeling.</w:t>
      </w:r>
    </w:p>
    <w:p w:rsidRPr="003C4730" w:rsidR="00D37269" w:rsidP="003C4730" w:rsidRDefault="00D37269" w14:paraId="28010B65" w14:textId="77777777">
      <w:pPr>
        <w:autoSpaceDE w:val="0"/>
        <w:autoSpaceDN w:val="0"/>
        <w:adjustRightInd w:val="0"/>
        <w:spacing w:after="0" w:line="240" w:lineRule="auto"/>
        <w:rPr>
          <w:rFonts w:ascii="Verdana" w:hAnsi="Verdana" w:eastAsia="CalibriLight" w:cs="CalibriLight"/>
          <w:color w:val="000000"/>
          <w:sz w:val="20"/>
          <w:szCs w:val="20"/>
        </w:rPr>
      </w:pPr>
    </w:p>
    <w:p w:rsidRPr="003C4730" w:rsidR="003C4730" w:rsidP="003C4730" w:rsidRDefault="003C4730" w14:paraId="4B1EE56D"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Iscedf2013rubriek is aan 1cHO gekoppeld op basis van Opleiding actueel equivalent.</w:t>
      </w:r>
    </w:p>
    <w:p w:rsidRPr="003C4730" w:rsidR="003C4730" w:rsidP="003C4730" w:rsidRDefault="003C4730" w14:paraId="7B54683A"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Zie bestand Iscedf2013.txt voor decodering.</w:t>
      </w:r>
    </w:p>
    <w:p w:rsidR="00D37269" w:rsidP="003C4730" w:rsidRDefault="00D37269" w14:paraId="702F6CE8"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6671F997"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Opleiding historisch equivalent</w:t>
      </w:r>
    </w:p>
    <w:p w:rsidR="00571D82" w:rsidP="003C4730" w:rsidRDefault="00571D82" w14:paraId="767D49C8" w14:textId="77777777">
      <w:pPr>
        <w:autoSpaceDE w:val="0"/>
        <w:autoSpaceDN w:val="0"/>
        <w:adjustRightInd w:val="0"/>
        <w:spacing w:after="0" w:line="240" w:lineRule="auto"/>
        <w:rPr>
          <w:rFonts w:ascii="Verdana" w:hAnsi="Verdana" w:eastAsia="CalibriLight" w:cs="CalibriLight"/>
          <w:color w:val="000000"/>
          <w:sz w:val="20"/>
          <w:szCs w:val="20"/>
        </w:rPr>
      </w:pPr>
      <w:r w:rsidRPr="00932145">
        <w:rPr>
          <w:rFonts w:ascii="Verdana" w:hAnsi="Verdana" w:eastAsia="CalibriLight" w:cs="CalibriLight"/>
          <w:color w:val="000000"/>
          <w:sz w:val="20"/>
          <w:szCs w:val="20"/>
        </w:rPr>
        <w:t xml:space="preserve">Zie Bestandsbeschrijving </w:t>
      </w:r>
      <w:r w:rsidRPr="00531754">
        <w:rPr>
          <w:rFonts w:ascii="Verdana" w:hAnsi="Verdana" w:eastAsia="CalibriLight" w:cs="CalibriLight"/>
          <w:color w:val="000000"/>
          <w:sz w:val="20"/>
          <w:szCs w:val="20"/>
        </w:rPr>
        <w:t>hoacth.csv</w:t>
      </w:r>
      <w:r>
        <w:rPr>
          <w:rFonts w:ascii="Verdana" w:hAnsi="Verdana" w:eastAsia="CalibriLight" w:cs="CalibriLight"/>
          <w:color w:val="000000"/>
          <w:sz w:val="20"/>
          <w:szCs w:val="20"/>
        </w:rPr>
        <w:t>/</w:t>
      </w:r>
      <w:r w:rsidRPr="00531754">
        <w:t xml:space="preserve"> </w:t>
      </w:r>
      <w:r w:rsidRPr="00531754">
        <w:rPr>
          <w:rFonts w:ascii="Verdana" w:hAnsi="Verdana" w:eastAsia="CalibriLight" w:cs="CalibriLight"/>
          <w:color w:val="000000"/>
          <w:sz w:val="20"/>
          <w:szCs w:val="20"/>
        </w:rPr>
        <w:t>hoacth</w:t>
      </w:r>
      <w:r>
        <w:rPr>
          <w:rFonts w:ascii="Verdana" w:hAnsi="Verdana" w:eastAsia="CalibriLight" w:cs="CalibriLight"/>
          <w:color w:val="000000"/>
          <w:sz w:val="20"/>
          <w:szCs w:val="20"/>
        </w:rPr>
        <w:t>_vest</w:t>
      </w:r>
      <w:r w:rsidRPr="00531754">
        <w:rPr>
          <w:rFonts w:ascii="Verdana" w:hAnsi="Verdana" w:eastAsia="CalibriLight" w:cs="CalibriLight"/>
          <w:color w:val="000000"/>
          <w:sz w:val="20"/>
          <w:szCs w:val="20"/>
        </w:rPr>
        <w:t>.csv</w:t>
      </w:r>
      <w:r>
        <w:rPr>
          <w:rFonts w:ascii="Verdana" w:hAnsi="Verdana" w:eastAsia="CalibriLight" w:cs="CalibriLight"/>
          <w:color w:val="000000"/>
          <w:sz w:val="20"/>
          <w:szCs w:val="20"/>
        </w:rPr>
        <w:t>.</w:t>
      </w:r>
    </w:p>
    <w:p w:rsidR="00571D82" w:rsidP="003C4730" w:rsidRDefault="00571D82" w14:paraId="561CF26D"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5BD5B542" w14:textId="3F846B80">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Croho-onderdeel actuele opleiding</w:t>
      </w:r>
    </w:p>
    <w:p w:rsidRPr="003C4730" w:rsidR="003C4730" w:rsidP="003C4730" w:rsidRDefault="003C4730" w14:paraId="30978230"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Het croho-onderdeel waartoe de geregistreerde combinatie administratienummer / opleiding behoort.</w:t>
      </w:r>
    </w:p>
    <w:p w:rsidR="00D37269" w:rsidP="003C4730" w:rsidRDefault="00D37269" w14:paraId="3F6A43C7" w14:textId="77777777">
      <w:pPr>
        <w:autoSpaceDE w:val="0"/>
        <w:autoSpaceDN w:val="0"/>
        <w:adjustRightInd w:val="0"/>
        <w:spacing w:after="0" w:line="240" w:lineRule="auto"/>
        <w:rPr>
          <w:rFonts w:ascii="Verdana" w:hAnsi="Verdana" w:eastAsia="CalibriLight" w:cs="CalibriLight"/>
          <w:color w:val="000000"/>
          <w:sz w:val="20"/>
          <w:szCs w:val="20"/>
        </w:rPr>
      </w:pPr>
    </w:p>
    <w:p w:rsidRPr="003C4730" w:rsidR="003C4730" w:rsidP="003C4730" w:rsidRDefault="003C4730" w14:paraId="6AB7090D"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Mogelijke waarden:</w:t>
      </w:r>
    </w:p>
    <w:p w:rsidRPr="003C4730" w:rsidR="003C4730" w:rsidP="003C4730" w:rsidRDefault="003C4730" w14:paraId="0AE316CF"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1 = onderwijs</w:t>
      </w:r>
    </w:p>
    <w:p w:rsidRPr="003C4730" w:rsidR="003C4730" w:rsidP="003C4730" w:rsidRDefault="003C4730" w14:paraId="44EEC9EE"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2 = landbouw en natuurlijke omgeving</w:t>
      </w:r>
    </w:p>
    <w:p w:rsidRPr="003C4730" w:rsidR="003C4730" w:rsidP="003C4730" w:rsidRDefault="003C4730" w14:paraId="17C59B49"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3 = natuur</w:t>
      </w:r>
    </w:p>
    <w:p w:rsidRPr="003C4730" w:rsidR="003C4730" w:rsidP="003C4730" w:rsidRDefault="003C4730" w14:paraId="12E3019C"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4 = techniek</w:t>
      </w:r>
    </w:p>
    <w:p w:rsidRPr="003C4730" w:rsidR="003C4730" w:rsidP="003C4730" w:rsidRDefault="003C4730" w14:paraId="29C17917"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5 = gezondheidszorg</w:t>
      </w:r>
    </w:p>
    <w:p w:rsidRPr="003C4730" w:rsidR="003C4730" w:rsidP="003C4730" w:rsidRDefault="003C4730" w14:paraId="7E4F42C4"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6 = economie</w:t>
      </w:r>
    </w:p>
    <w:p w:rsidRPr="003C4730" w:rsidR="003C4730" w:rsidP="003C4730" w:rsidRDefault="003C4730" w14:paraId="41C14A1F"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7 = recht</w:t>
      </w:r>
    </w:p>
    <w:p w:rsidRPr="003C4730" w:rsidR="003C4730" w:rsidP="003C4730" w:rsidRDefault="003C4730" w14:paraId="2F4556E9"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8 = gedrag en maatschappij</w:t>
      </w:r>
    </w:p>
    <w:p w:rsidRPr="003C4730" w:rsidR="003C4730" w:rsidP="003C4730" w:rsidRDefault="003C4730" w14:paraId="122405B5"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9 = taal en cultuur</w:t>
      </w:r>
    </w:p>
    <w:p w:rsidRPr="003C4730" w:rsidR="003C4730" w:rsidP="003C4730" w:rsidRDefault="003C4730" w14:paraId="0AFBBB29"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0 = sectoroverstijgend</w:t>
      </w:r>
    </w:p>
    <w:p w:rsidR="00D37269" w:rsidP="003C4730" w:rsidRDefault="00D37269" w14:paraId="7647D587" w14:textId="77777777">
      <w:pPr>
        <w:autoSpaceDE w:val="0"/>
        <w:autoSpaceDN w:val="0"/>
        <w:adjustRightInd w:val="0"/>
        <w:spacing w:after="0" w:line="240" w:lineRule="auto"/>
        <w:rPr>
          <w:rFonts w:ascii="Verdana" w:hAnsi="Verdana" w:eastAsia="CalibriLight" w:cs="CalibriLight"/>
          <w:color w:val="000000"/>
          <w:sz w:val="20"/>
          <w:szCs w:val="20"/>
        </w:rPr>
      </w:pPr>
    </w:p>
    <w:p w:rsidRPr="00D37269" w:rsidR="003C4730" w:rsidP="003C4730" w:rsidRDefault="003C4730" w14:paraId="3CD7A0BE" w14:textId="77777777">
      <w:pPr>
        <w:autoSpaceDE w:val="0"/>
        <w:autoSpaceDN w:val="0"/>
        <w:adjustRightInd w:val="0"/>
        <w:spacing w:after="0" w:line="240" w:lineRule="auto"/>
        <w:rPr>
          <w:rFonts w:ascii="Verdana" w:hAnsi="Verdana" w:eastAsia="CalibriLight" w:cs="CalibriLight"/>
          <w:color w:val="000000"/>
          <w:sz w:val="20"/>
          <w:szCs w:val="20"/>
          <w:u w:val="single"/>
        </w:rPr>
      </w:pPr>
      <w:r w:rsidRPr="00D37269">
        <w:rPr>
          <w:rFonts w:ascii="Verdana" w:hAnsi="Verdana" w:eastAsia="CalibriLight" w:cs="CalibriLight"/>
          <w:color w:val="000000"/>
          <w:sz w:val="20"/>
          <w:szCs w:val="20"/>
          <w:u w:val="single"/>
        </w:rPr>
        <w:t>Type hoger onderwijs binnen soort hoger onderwijs</w:t>
      </w:r>
    </w:p>
    <w:p w:rsidRPr="003C4730" w:rsidR="003C4730" w:rsidP="003C4730" w:rsidRDefault="003C4730" w14:paraId="373E66E0"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lastRenderedPageBreak/>
        <w:t>Het type hoger onderwijs binnen het soort hoger onderwijs van de betreffende inschrijving.</w:t>
      </w:r>
    </w:p>
    <w:p w:rsidR="00D37269" w:rsidP="003C4730" w:rsidRDefault="00D37269" w14:paraId="6FFD6EA6" w14:textId="77777777">
      <w:pPr>
        <w:autoSpaceDE w:val="0"/>
        <w:autoSpaceDN w:val="0"/>
        <w:adjustRightInd w:val="0"/>
        <w:spacing w:after="0" w:line="240" w:lineRule="auto"/>
        <w:rPr>
          <w:rFonts w:ascii="Verdana" w:hAnsi="Verdana" w:eastAsia="CalibriLight" w:cs="CalibriLight"/>
          <w:color w:val="000000"/>
          <w:sz w:val="20"/>
          <w:szCs w:val="20"/>
        </w:rPr>
      </w:pPr>
    </w:p>
    <w:p w:rsidRPr="003C4730" w:rsidR="003C4730" w:rsidP="003C4730" w:rsidRDefault="003C4730" w14:paraId="688AB6E3"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Mogelijke waarden:</w:t>
      </w:r>
    </w:p>
    <w:p w:rsidRPr="003C4730" w:rsidR="003C4730" w:rsidP="003C4730" w:rsidRDefault="003C4730" w14:paraId="2C97018D"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on = ongedeelde opleiding</w:t>
      </w:r>
    </w:p>
    <w:p w:rsidRPr="003C4730" w:rsidR="003C4730" w:rsidP="003C4730" w:rsidRDefault="003C4730" w14:paraId="382344F5"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ba = bachelor-opleiding</w:t>
      </w:r>
    </w:p>
    <w:p w:rsidRPr="003C4730" w:rsidR="003C4730" w:rsidP="003C4730" w:rsidRDefault="003C4730" w14:paraId="3C193077"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ma = master-opleiding</w:t>
      </w:r>
    </w:p>
    <w:p w:rsidRPr="003C4730" w:rsidR="003C4730" w:rsidP="003C4730" w:rsidRDefault="003C4730" w14:paraId="2D650752" w14:textId="77777777">
      <w:pPr>
        <w:autoSpaceDE w:val="0"/>
        <w:autoSpaceDN w:val="0"/>
        <w:adjustRightInd w:val="0"/>
        <w:spacing w:after="0" w:line="240" w:lineRule="auto"/>
        <w:rPr>
          <w:rFonts w:ascii="Verdana" w:hAnsi="Verdana" w:eastAsia="CalibriLight" w:cs="CalibriLight"/>
          <w:color w:val="000000"/>
          <w:sz w:val="20"/>
          <w:szCs w:val="20"/>
        </w:rPr>
      </w:pPr>
      <w:r w:rsidRPr="003C4730">
        <w:rPr>
          <w:rFonts w:ascii="Verdana" w:hAnsi="Verdana" w:eastAsia="CalibriLight" w:cs="CalibriLight"/>
          <w:color w:val="000000"/>
          <w:sz w:val="20"/>
          <w:szCs w:val="20"/>
        </w:rPr>
        <w:t>pm = postmaster-opleiding</w:t>
      </w:r>
    </w:p>
    <w:p w:rsidR="00D37269" w:rsidP="003C4730" w:rsidRDefault="00D37269" w14:paraId="17D69036" w14:textId="77777777">
      <w:pPr>
        <w:autoSpaceDE w:val="0"/>
        <w:autoSpaceDN w:val="0"/>
        <w:adjustRightInd w:val="0"/>
        <w:spacing w:after="0" w:line="240" w:lineRule="auto"/>
        <w:rPr>
          <w:rFonts w:ascii="Verdana" w:hAnsi="Verdana" w:eastAsia="CalibriLight" w:cs="CalibriLight"/>
          <w:sz w:val="20"/>
          <w:szCs w:val="20"/>
        </w:rPr>
      </w:pPr>
    </w:p>
    <w:p w:rsidRPr="00D37269" w:rsidR="003C4730" w:rsidP="003C4730" w:rsidRDefault="003C4730" w14:paraId="1D671CAB" w14:textId="77777777">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Opleidingsfase actueel van het diploma</w:t>
      </w:r>
    </w:p>
    <w:p w:rsidRPr="003C4730" w:rsidR="003C4730" w:rsidP="003C4730" w:rsidRDefault="003C4730" w14:paraId="17C396AD"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De actuele opleidingsfase behorend bij het diploma.</w:t>
      </w:r>
    </w:p>
    <w:p w:rsidR="00D37269" w:rsidP="003C4730" w:rsidRDefault="00D37269" w14:paraId="45783A6C" w14:textId="77777777">
      <w:pPr>
        <w:autoSpaceDE w:val="0"/>
        <w:autoSpaceDN w:val="0"/>
        <w:adjustRightInd w:val="0"/>
        <w:spacing w:after="0" w:line="240" w:lineRule="auto"/>
        <w:rPr>
          <w:rFonts w:ascii="Verdana" w:hAnsi="Verdana" w:eastAsia="CalibriLight" w:cs="CalibriLight"/>
          <w:sz w:val="20"/>
          <w:szCs w:val="20"/>
        </w:rPr>
      </w:pPr>
    </w:p>
    <w:p w:rsidRPr="003C4730" w:rsidR="003C4730" w:rsidP="003C4730" w:rsidRDefault="003C4730" w14:paraId="30661754"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Mogelijke waarden:</w:t>
      </w:r>
    </w:p>
    <w:p w:rsidRPr="003C4730" w:rsidR="003C4730" w:rsidP="003C4730" w:rsidRDefault="003C4730" w14:paraId="5799C00A"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B = bachelor</w:t>
      </w:r>
    </w:p>
    <w:p w:rsidRPr="003C4730" w:rsidR="003C4730" w:rsidP="003C4730" w:rsidRDefault="003C4730" w14:paraId="40692742"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D = propedeuse bachelor</w:t>
      </w:r>
    </w:p>
    <w:p w:rsidRPr="003C4730" w:rsidR="003C4730" w:rsidP="003C4730" w:rsidRDefault="003C4730" w14:paraId="1D13F0D6"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I = initiele opleiding (voornamelijk betreft dit ongedeelde opleidingen)</w:t>
      </w:r>
    </w:p>
    <w:p w:rsidRPr="003C4730" w:rsidR="003C4730" w:rsidP="003C4730" w:rsidRDefault="003C4730" w14:paraId="210AFDC3"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M = master</w:t>
      </w:r>
    </w:p>
    <w:p w:rsidRPr="003C4730" w:rsidR="003C4730" w:rsidP="003C4730" w:rsidRDefault="003C4730" w14:paraId="3DB5E846"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O = oude stijl</w:t>
      </w:r>
    </w:p>
    <w:p w:rsidRPr="003C4730" w:rsidR="003C4730" w:rsidP="003C4730" w:rsidRDefault="003C4730" w14:paraId="069C9562"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P = propedeuse (voornamelijk betreft dit ongedeelde opleidingen)</w:t>
      </w:r>
    </w:p>
    <w:p w:rsidR="003C4730" w:rsidP="003C4730" w:rsidRDefault="003C4730" w14:paraId="401B7CCF" w14:textId="4B709395">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Z = beroepsfase artsen-, tandartsen-, dierenartsen- en apothekersopleidingen</w:t>
      </w:r>
    </w:p>
    <w:p w:rsidRPr="003C4730" w:rsidR="00740869" w:rsidP="003C4730" w:rsidRDefault="00740869" w14:paraId="38DA8E13" w14:textId="70D6CDC8">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S = schakelprogramma</w:t>
      </w:r>
    </w:p>
    <w:p w:rsidR="00D37269" w:rsidP="003C4730" w:rsidRDefault="00D37269" w14:paraId="798FF17B" w14:textId="77777777">
      <w:pPr>
        <w:autoSpaceDE w:val="0"/>
        <w:autoSpaceDN w:val="0"/>
        <w:adjustRightInd w:val="0"/>
        <w:spacing w:after="0" w:line="240" w:lineRule="auto"/>
        <w:rPr>
          <w:rFonts w:ascii="Verdana" w:hAnsi="Verdana" w:eastAsia="CalibriLight" w:cs="CalibriLight"/>
          <w:sz w:val="20"/>
          <w:szCs w:val="20"/>
        </w:rPr>
      </w:pPr>
    </w:p>
    <w:p w:rsidRPr="00D37269" w:rsidR="003C4730" w:rsidP="003C4730" w:rsidRDefault="003C4730" w14:paraId="222FE52F" w14:textId="77777777">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Hoogste vooropleiding voor het HO</w:t>
      </w:r>
    </w:p>
    <w:p w:rsidRPr="003C4730" w:rsidR="003C4730" w:rsidP="003C4730" w:rsidRDefault="003C4730" w14:paraId="22780C53"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De hoogste vooropleiding van de student die behaald is voor het hoger onderwijs tot en met het</w:t>
      </w:r>
      <w:r w:rsidR="00D37269">
        <w:rPr>
          <w:rFonts w:ascii="Verdana" w:hAnsi="Verdana" w:eastAsia="CalibriLight" w:cs="CalibriLight"/>
          <w:sz w:val="20"/>
          <w:szCs w:val="20"/>
        </w:rPr>
        <w:t xml:space="preserve"> </w:t>
      </w:r>
      <w:r w:rsidRPr="003C4730">
        <w:rPr>
          <w:rFonts w:ascii="Verdana" w:hAnsi="Verdana" w:eastAsia="CalibriLight" w:cs="CalibriLight"/>
          <w:sz w:val="20"/>
          <w:szCs w:val="20"/>
        </w:rPr>
        <w:t>betreffende inschrijvingsjaar.</w:t>
      </w:r>
    </w:p>
    <w:p w:rsidRPr="003C4730" w:rsidR="003C4730" w:rsidP="003C4730" w:rsidRDefault="003C4730" w14:paraId="727D943B"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Mogelijke waarden:</w:t>
      </w:r>
    </w:p>
    <w:p w:rsidRPr="003C4730" w:rsidR="003C4730" w:rsidP="003C4730" w:rsidRDefault="003C4730" w14:paraId="56AC9198" w14:textId="6B75EC05">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Zie bestand Dec_vopl.</w:t>
      </w:r>
      <w:r w:rsidR="004573CB">
        <w:rPr>
          <w:rFonts w:ascii="Verdana" w:hAnsi="Verdana" w:eastAsia="CalibriLight" w:cs="CalibriLight"/>
          <w:sz w:val="20"/>
          <w:szCs w:val="20"/>
        </w:rPr>
        <w:t>csv</w:t>
      </w:r>
      <w:r w:rsidRPr="003C4730">
        <w:rPr>
          <w:rFonts w:ascii="Verdana" w:hAnsi="Verdana" w:eastAsia="CalibriLight" w:cs="CalibriLight"/>
          <w:sz w:val="20"/>
          <w:szCs w:val="20"/>
        </w:rPr>
        <w:t xml:space="preserve"> voor decodering.2</w:t>
      </w:r>
    </w:p>
    <w:p w:rsidR="00D37269" w:rsidP="003C4730" w:rsidRDefault="00D37269" w14:paraId="355A5F4B" w14:textId="77777777">
      <w:pPr>
        <w:autoSpaceDE w:val="0"/>
        <w:autoSpaceDN w:val="0"/>
        <w:adjustRightInd w:val="0"/>
        <w:spacing w:after="0" w:line="240" w:lineRule="auto"/>
        <w:rPr>
          <w:rFonts w:ascii="Verdana" w:hAnsi="Verdana" w:eastAsia="CalibriLight" w:cs="CalibriLight"/>
          <w:sz w:val="20"/>
          <w:szCs w:val="20"/>
        </w:rPr>
      </w:pPr>
    </w:p>
    <w:p w:rsidRPr="00D37269" w:rsidR="003C4730" w:rsidP="003C4730" w:rsidRDefault="003C4730" w14:paraId="67068960" w14:textId="77777777">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Hoogste vooropleiding</w:t>
      </w:r>
    </w:p>
    <w:p w:rsidRPr="003C4730" w:rsidR="003C4730" w:rsidP="003C4730" w:rsidRDefault="003C4730" w14:paraId="00D10C82"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De hoogste vooropleiding van de student geldend voor het betreffende inschrijvingsjaar.</w:t>
      </w:r>
    </w:p>
    <w:p w:rsidR="00D37269" w:rsidP="003C4730" w:rsidRDefault="00D37269" w14:paraId="6ED98887" w14:textId="77777777">
      <w:pPr>
        <w:autoSpaceDE w:val="0"/>
        <w:autoSpaceDN w:val="0"/>
        <w:adjustRightInd w:val="0"/>
        <w:spacing w:after="0" w:line="240" w:lineRule="auto"/>
        <w:rPr>
          <w:rFonts w:ascii="Verdana" w:hAnsi="Verdana" w:eastAsia="CalibriLight" w:cs="CalibriLight"/>
          <w:sz w:val="20"/>
          <w:szCs w:val="20"/>
        </w:rPr>
      </w:pPr>
    </w:p>
    <w:p w:rsidRPr="003C4730" w:rsidR="003C4730" w:rsidP="003C4730" w:rsidRDefault="003C4730" w14:paraId="2A5790D1"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Mogelijke waarden:</w:t>
      </w:r>
    </w:p>
    <w:p w:rsidRPr="003C4730" w:rsidR="003C4730" w:rsidP="003C4730" w:rsidRDefault="003C4730" w14:paraId="7C5B64FC" w14:textId="7881CA0C">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Zie bestand Dec_vopl.</w:t>
      </w:r>
      <w:r w:rsidR="004573CB">
        <w:rPr>
          <w:rFonts w:ascii="Verdana" w:hAnsi="Verdana" w:eastAsia="CalibriLight" w:cs="CalibriLight"/>
          <w:sz w:val="20"/>
          <w:szCs w:val="20"/>
        </w:rPr>
        <w:t>csv</w:t>
      </w:r>
      <w:r w:rsidRPr="003C4730">
        <w:rPr>
          <w:rFonts w:ascii="Verdana" w:hAnsi="Verdana" w:eastAsia="CalibriLight" w:cs="CalibriLight"/>
          <w:sz w:val="20"/>
          <w:szCs w:val="20"/>
        </w:rPr>
        <w:t xml:space="preserve"> voor decodering.</w:t>
      </w:r>
    </w:p>
    <w:p w:rsidR="00D45B07" w:rsidP="003C4730" w:rsidRDefault="00D37269" w14:paraId="0D664FA7" w14:textId="3323550A">
      <w:pPr>
        <w:autoSpaceDE w:val="0"/>
        <w:autoSpaceDN w:val="0"/>
        <w:adjustRightInd w:val="0"/>
        <w:spacing w:after="0" w:line="240" w:lineRule="auto"/>
        <w:rPr>
          <w:rFonts w:ascii="Verdana" w:hAnsi="Verdana" w:eastAsia="CalibriLight" w:cs="CalibriLight"/>
          <w:sz w:val="20"/>
          <w:szCs w:val="20"/>
          <w:u w:val="single"/>
        </w:rPr>
      </w:pPr>
      <w:r>
        <w:rPr>
          <w:rFonts w:ascii="Verdana" w:hAnsi="Verdana" w:eastAsia="CalibriLight" w:cs="CalibriLight"/>
          <w:sz w:val="20"/>
          <w:szCs w:val="20"/>
        </w:rPr>
        <w:br/>
      </w:r>
    </w:p>
    <w:p w:rsidRPr="00D37269" w:rsidR="003C4730" w:rsidP="003C4730" w:rsidRDefault="003C4730" w14:paraId="593E0730" w14:textId="209EF694">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Geslacht</w:t>
      </w:r>
    </w:p>
    <w:p w:rsidRPr="003C4730" w:rsidR="003C4730" w:rsidP="003C4730" w:rsidRDefault="003C4730" w14:paraId="3BA6AF27"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Het geslacht van de betreffende student. 1cHO bevat de waarden M (= man) en V (= vrouw). Deze zijn</w:t>
      </w:r>
    </w:p>
    <w:p w:rsidRPr="003C4730" w:rsidR="003C4730" w:rsidP="003C4730" w:rsidRDefault="003C4730" w14:paraId="049A4888"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omgezet naar de waarden 1 en 2.</w:t>
      </w:r>
    </w:p>
    <w:p w:rsidRPr="003C4730" w:rsidR="003C4730" w:rsidP="003C4730" w:rsidRDefault="003C4730" w14:paraId="2DDD4952"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Mogelijke waarden:</w:t>
      </w:r>
    </w:p>
    <w:p w:rsidRPr="003C4730" w:rsidR="003C4730" w:rsidP="003C4730" w:rsidRDefault="003C4730" w14:paraId="1D52A64F"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1 = man</w:t>
      </w:r>
    </w:p>
    <w:p w:rsidRPr="003C4730" w:rsidR="003C4730" w:rsidP="003C4730" w:rsidRDefault="003C4730" w14:paraId="06C2DE2C"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2 = vrouw</w:t>
      </w:r>
    </w:p>
    <w:p w:rsidR="00D37269" w:rsidP="003C4730" w:rsidRDefault="006A14F9" w14:paraId="7CD1FDAC" w14:textId="0764FD2A">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9 = onbekend / geslacht aangegeven als ongelijk aan man of vrouw</w:t>
      </w:r>
    </w:p>
    <w:p w:rsidR="006A14F9" w:rsidP="003C4730" w:rsidRDefault="006A14F9" w14:paraId="3C771C82" w14:textId="77777777">
      <w:pPr>
        <w:autoSpaceDE w:val="0"/>
        <w:autoSpaceDN w:val="0"/>
        <w:adjustRightInd w:val="0"/>
        <w:spacing w:after="0" w:line="240" w:lineRule="auto"/>
        <w:rPr>
          <w:rFonts w:ascii="Verdana" w:hAnsi="Verdana" w:eastAsia="CalibriLight" w:cs="CalibriLight"/>
          <w:sz w:val="20"/>
          <w:szCs w:val="20"/>
        </w:rPr>
      </w:pPr>
    </w:p>
    <w:p w:rsidRPr="00D37269" w:rsidR="003C4730" w:rsidP="003C4730" w:rsidRDefault="003C4730" w14:paraId="1EFD9876" w14:textId="77777777">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Leeftijd per peildatum 1 oktober</w:t>
      </w:r>
    </w:p>
    <w:p w:rsidRPr="003C4730" w:rsidR="003C4730" w:rsidP="003C4730" w:rsidRDefault="003C4730" w14:paraId="01CEACC8"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De leeftijd van de betreffende student op 30 september van het betreffende inschrijvingsjaar.</w:t>
      </w:r>
    </w:p>
    <w:p w:rsidR="00D37269" w:rsidP="003C4730" w:rsidRDefault="00D37269" w14:paraId="70C713D3" w14:textId="77777777">
      <w:pPr>
        <w:autoSpaceDE w:val="0"/>
        <w:autoSpaceDN w:val="0"/>
        <w:adjustRightInd w:val="0"/>
        <w:spacing w:after="0" w:line="240" w:lineRule="auto"/>
        <w:rPr>
          <w:rFonts w:ascii="Verdana" w:hAnsi="Verdana" w:eastAsia="CalibriLight" w:cs="CalibriLight"/>
          <w:sz w:val="20"/>
          <w:szCs w:val="20"/>
        </w:rPr>
      </w:pPr>
    </w:p>
    <w:p w:rsidRPr="00D37269" w:rsidR="003C4730" w:rsidP="003C4730" w:rsidRDefault="003C4730" w14:paraId="20507513" w14:textId="77777777">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Nationaliteit 1</w:t>
      </w:r>
    </w:p>
    <w:p w:rsidRPr="003C4730" w:rsidR="003C4730" w:rsidP="003C4730" w:rsidRDefault="003C4730" w14:paraId="49A82834" w14:textId="77777777">
      <w:pPr>
        <w:autoSpaceDE w:val="0"/>
        <w:autoSpaceDN w:val="0"/>
        <w:adjustRightInd w:val="0"/>
        <w:spacing w:after="0" w:line="240" w:lineRule="auto"/>
        <w:rPr>
          <w:rFonts w:ascii="Verdana" w:hAnsi="Verdana" w:eastAsia="CalibriLight" w:cs="Calibri"/>
          <w:sz w:val="20"/>
          <w:szCs w:val="20"/>
        </w:rPr>
      </w:pPr>
      <w:r w:rsidRPr="003C4730">
        <w:rPr>
          <w:rFonts w:ascii="Verdana" w:hAnsi="Verdana" w:eastAsia="CalibriLight" w:cs="CalibriLight"/>
          <w:sz w:val="20"/>
          <w:szCs w:val="20"/>
        </w:rPr>
        <w:t>De eerste nationaliteit van d</w:t>
      </w:r>
      <w:r w:rsidRPr="003C4730">
        <w:rPr>
          <w:rFonts w:ascii="Verdana" w:hAnsi="Verdana" w:eastAsia="CalibriLight" w:cs="Calibri"/>
          <w:sz w:val="20"/>
          <w:szCs w:val="20"/>
        </w:rPr>
        <w:t>e betreffende student.</w:t>
      </w:r>
    </w:p>
    <w:p w:rsidR="00D37269" w:rsidP="003C4730" w:rsidRDefault="00D37269" w14:paraId="531B259C" w14:textId="77777777">
      <w:pPr>
        <w:autoSpaceDE w:val="0"/>
        <w:autoSpaceDN w:val="0"/>
        <w:adjustRightInd w:val="0"/>
        <w:spacing w:after="0" w:line="240" w:lineRule="auto"/>
        <w:rPr>
          <w:rFonts w:ascii="Verdana" w:hAnsi="Verdana" w:eastAsia="CalibriLight" w:cs="CalibriLight"/>
          <w:sz w:val="20"/>
          <w:szCs w:val="20"/>
        </w:rPr>
      </w:pPr>
    </w:p>
    <w:p w:rsidRPr="003C4730" w:rsidR="003C4730" w:rsidP="003C4730" w:rsidRDefault="003C4730" w14:paraId="537EBFE4"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Mogelijke waarden:</w:t>
      </w:r>
    </w:p>
    <w:p w:rsidRPr="003C4730" w:rsidR="003C4730" w:rsidP="003C4730" w:rsidRDefault="003C4730" w14:paraId="40946F16" w14:textId="77777777">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[leeg] = nationaliteit is onbekend</w:t>
      </w:r>
    </w:p>
    <w:p w:rsidR="003C4730" w:rsidP="003C4730" w:rsidRDefault="003C4730" w14:paraId="19766FFE" w14:textId="488933FD">
      <w:pPr>
        <w:autoSpaceDE w:val="0"/>
        <w:autoSpaceDN w:val="0"/>
        <w:adjustRightInd w:val="0"/>
        <w:spacing w:after="0" w:line="240" w:lineRule="auto"/>
        <w:rPr>
          <w:rFonts w:ascii="Verdana" w:hAnsi="Verdana" w:eastAsia="CalibriLight" w:cs="CalibriLight"/>
          <w:sz w:val="20"/>
          <w:szCs w:val="20"/>
        </w:rPr>
      </w:pPr>
      <w:r w:rsidRPr="003C4730">
        <w:rPr>
          <w:rFonts w:ascii="Verdana" w:hAnsi="Verdana" w:eastAsia="CalibriLight" w:cs="CalibriLight"/>
          <w:sz w:val="20"/>
          <w:szCs w:val="20"/>
        </w:rPr>
        <w:t>Zie bestand Dec_nationaliteitscode.</w:t>
      </w:r>
      <w:r w:rsidR="004573CB">
        <w:rPr>
          <w:rFonts w:ascii="Verdana" w:hAnsi="Verdana" w:eastAsia="CalibriLight" w:cs="CalibriLight"/>
          <w:sz w:val="20"/>
          <w:szCs w:val="20"/>
        </w:rPr>
        <w:t>csv</w:t>
      </w:r>
      <w:r w:rsidRPr="003C4730">
        <w:rPr>
          <w:rFonts w:ascii="Verdana" w:hAnsi="Verdana" w:eastAsia="CalibriLight" w:cs="CalibriLight"/>
          <w:sz w:val="20"/>
          <w:szCs w:val="20"/>
        </w:rPr>
        <w:t xml:space="preserve"> voor decodering van de overige waarden.2</w:t>
      </w:r>
    </w:p>
    <w:p w:rsidR="00025A50" w:rsidP="003C4730" w:rsidRDefault="00025A50" w14:paraId="7A10E86C" w14:textId="77777777">
      <w:pPr>
        <w:autoSpaceDE w:val="0"/>
        <w:autoSpaceDN w:val="0"/>
        <w:adjustRightInd w:val="0"/>
        <w:spacing w:after="0" w:line="240" w:lineRule="auto"/>
        <w:rPr>
          <w:rFonts w:ascii="Verdana" w:hAnsi="Verdana" w:eastAsia="CalibriLight" w:cs="CalibriLight"/>
          <w:sz w:val="20"/>
          <w:szCs w:val="20"/>
        </w:rPr>
      </w:pPr>
    </w:p>
    <w:p w:rsidR="00025A50" w:rsidP="00025A50" w:rsidRDefault="00025A50" w14:paraId="48962C51" w14:textId="10AA7DA9">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lastRenderedPageBreak/>
        <w:t xml:space="preserve">NB! Wanneer een student </w:t>
      </w:r>
      <w:r w:rsidRPr="00D66757">
        <w:rPr>
          <w:rFonts w:ascii="CIDFont+F3" w:hAnsi="CIDFont+F3" w:cs="CIDFont+F3"/>
          <w:color w:val="EE0000"/>
          <w:sz w:val="21"/>
          <w:szCs w:val="21"/>
        </w:rPr>
        <w:t xml:space="preserve">verandert van </w:t>
      </w:r>
      <w:r w:rsidRPr="00D66757" w:rsidR="00EB3CBD">
        <w:rPr>
          <w:rFonts w:ascii="CIDFont+F3" w:hAnsi="CIDFont+F3" w:cs="CIDFont+F3"/>
          <w:color w:val="EE0000"/>
          <w:sz w:val="21"/>
          <w:szCs w:val="21"/>
        </w:rPr>
        <w:t>nationaliteit</w:t>
      </w:r>
      <w:r w:rsidRPr="00D66757">
        <w:rPr>
          <w:rFonts w:ascii="CIDFont+F3" w:hAnsi="CIDFont+F3" w:cs="CIDFont+F3"/>
          <w:color w:val="EE0000"/>
          <w:sz w:val="21"/>
          <w:szCs w:val="21"/>
        </w:rPr>
        <w:t xml:space="preserve">, dan </w:t>
      </w:r>
      <w:r w:rsidRPr="00D66757" w:rsidR="00EB3CBD">
        <w:rPr>
          <w:rFonts w:ascii="CIDFont+F3" w:hAnsi="CIDFont+F3" w:cs="CIDFont+F3"/>
          <w:color w:val="EE0000"/>
          <w:sz w:val="21"/>
          <w:szCs w:val="21"/>
        </w:rPr>
        <w:t xml:space="preserve">krijgt </w:t>
      </w:r>
      <w:r w:rsidRPr="00D66757">
        <w:rPr>
          <w:rFonts w:ascii="CIDFont+F3" w:hAnsi="CIDFont+F3" w:cs="CIDFont+F3"/>
          <w:color w:val="EE0000"/>
          <w:sz w:val="21"/>
          <w:szCs w:val="21"/>
        </w:rPr>
        <w:t xml:space="preserve">deze student met terugwerkende kracht voor alle jaren </w:t>
      </w:r>
      <w:r w:rsidRPr="00D66757" w:rsidR="00EB3CBD">
        <w:rPr>
          <w:rFonts w:ascii="CIDFont+F3" w:hAnsi="CIDFont+F3" w:cs="CIDFont+F3"/>
          <w:color w:val="EE0000"/>
          <w:sz w:val="21"/>
          <w:szCs w:val="21"/>
        </w:rPr>
        <w:t>deze nationaliteit</w:t>
      </w:r>
      <w:r w:rsidRPr="00D66757">
        <w:rPr>
          <w:rFonts w:ascii="CIDFont+F3" w:hAnsi="CIDFont+F3" w:cs="CIDFont+F3"/>
          <w:color w:val="EE0000"/>
          <w:sz w:val="21"/>
          <w:szCs w:val="21"/>
        </w:rPr>
        <w:t xml:space="preserve">. Bij oudere versies van het 1cHO bestand staat de student nog </w:t>
      </w:r>
      <w:r w:rsidRPr="00D66757" w:rsidR="00EB3CBD">
        <w:rPr>
          <w:rFonts w:ascii="CIDFont+F3" w:hAnsi="CIDFont+F3" w:cs="CIDFont+F3"/>
          <w:color w:val="EE0000"/>
          <w:sz w:val="21"/>
          <w:szCs w:val="21"/>
        </w:rPr>
        <w:t>met de oude nationaliteit geregistree</w:t>
      </w:r>
      <w:r w:rsidRPr="00D66757">
        <w:rPr>
          <w:rFonts w:ascii="CIDFont+F3" w:hAnsi="CIDFont+F3" w:cs="CIDFont+F3"/>
          <w:color w:val="EE0000"/>
          <w:sz w:val="21"/>
          <w:szCs w:val="21"/>
        </w:rPr>
        <w:t>rd, maar vanaf de 1cHO bestanden</w:t>
      </w:r>
      <w:r w:rsidRPr="00D66757" w:rsidR="00D66757">
        <w:rPr>
          <w:rFonts w:ascii="CIDFont+F3" w:hAnsi="CIDFont+F3" w:cs="CIDFont+F3"/>
          <w:color w:val="EE0000"/>
          <w:sz w:val="21"/>
          <w:szCs w:val="21"/>
        </w:rPr>
        <w:t xml:space="preserve"> na de nationaliteitswissel met de nieuwe nationaliteit voor alle voorafgaande jaren</w:t>
      </w:r>
      <w:r w:rsidRPr="00D66757">
        <w:rPr>
          <w:rFonts w:ascii="CIDFont+F3" w:hAnsi="CIDFont+F3" w:cs="CIDFont+F3"/>
          <w:color w:val="EE0000"/>
          <w:sz w:val="21"/>
          <w:szCs w:val="21"/>
        </w:rPr>
        <w:t>.</w:t>
      </w:r>
    </w:p>
    <w:p w:rsidRPr="003C4730" w:rsidR="00025A50" w:rsidP="003C4730" w:rsidRDefault="00025A50" w14:paraId="76557C80" w14:textId="77777777">
      <w:pPr>
        <w:autoSpaceDE w:val="0"/>
        <w:autoSpaceDN w:val="0"/>
        <w:adjustRightInd w:val="0"/>
        <w:spacing w:after="0" w:line="240" w:lineRule="auto"/>
        <w:rPr>
          <w:rFonts w:ascii="Verdana" w:hAnsi="Verdana" w:eastAsia="CalibriLight" w:cs="CalibriLight"/>
          <w:sz w:val="20"/>
          <w:szCs w:val="20"/>
        </w:rPr>
      </w:pPr>
    </w:p>
    <w:p w:rsidR="00D37269" w:rsidP="003C4730" w:rsidRDefault="00D37269" w14:paraId="6FB3244F" w14:textId="77777777">
      <w:pPr>
        <w:autoSpaceDE w:val="0"/>
        <w:autoSpaceDN w:val="0"/>
        <w:adjustRightInd w:val="0"/>
        <w:spacing w:after="0" w:line="240" w:lineRule="auto"/>
        <w:rPr>
          <w:rFonts w:ascii="Verdana" w:hAnsi="Verdana" w:eastAsia="CalibriLight" w:cs="CalibriLight"/>
          <w:sz w:val="20"/>
          <w:szCs w:val="20"/>
        </w:rPr>
      </w:pPr>
    </w:p>
    <w:p w:rsidRPr="005F75DC" w:rsidR="00631767" w:rsidP="00631767" w:rsidRDefault="00631767" w14:paraId="2C60EA47" w14:textId="77777777">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 xml:space="preserve">Indicatie EER actueel </w:t>
      </w:r>
    </w:p>
    <w:p w:rsidR="00631767" w:rsidP="00631767" w:rsidRDefault="00631767" w14:paraId="1D0876CB"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nationaliteit van de student behoort tot de actuele</w:t>
      </w:r>
    </w:p>
    <w:p w:rsidRPr="00793E58" w:rsidR="00631767" w:rsidP="00631767" w:rsidRDefault="00631767" w14:paraId="68C20AC8" w14:textId="77777777">
      <w:pPr>
        <w:autoSpaceDE w:val="0"/>
        <w:autoSpaceDN w:val="0"/>
        <w:adjustRightInd w:val="0"/>
        <w:spacing w:after="0" w:line="240" w:lineRule="auto"/>
        <w:rPr>
          <w:rFonts w:ascii="CIDFont+F3" w:hAnsi="CIDFont+F3" w:cs="CIDFont+F3"/>
          <w:color w:val="FF0000"/>
          <w:sz w:val="21"/>
          <w:szCs w:val="21"/>
        </w:rPr>
      </w:pPr>
      <w:r>
        <w:rPr>
          <w:rFonts w:ascii="CIDFont+F3" w:hAnsi="CIDFont+F3" w:cs="CIDFont+F3"/>
          <w:color w:val="000000"/>
          <w:sz w:val="21"/>
          <w:szCs w:val="21"/>
        </w:rPr>
        <w:t xml:space="preserve">lijst van landen van de Europese Economische Ruimte, aangevuld met Zwitserland en Suriname. </w:t>
      </w:r>
      <w:r w:rsidRPr="00793E58">
        <w:rPr>
          <w:rFonts w:ascii="CIDFont+F3" w:hAnsi="CIDFont+F3" w:cs="CIDFont+F3"/>
          <w:color w:val="FF0000"/>
          <w:sz w:val="21"/>
          <w:szCs w:val="21"/>
        </w:rPr>
        <w:t>Hierbij wordt niet a</w:t>
      </w:r>
      <w:r>
        <w:rPr>
          <w:rFonts w:ascii="CIDFont+F3" w:hAnsi="CIDFont+F3" w:cs="CIDFont+F3"/>
          <w:color w:val="FF0000"/>
          <w:sz w:val="21"/>
          <w:szCs w:val="21"/>
        </w:rPr>
        <w:t>lleen meer naar de eerste nationaliteit van de student gekeken.</w:t>
      </w:r>
    </w:p>
    <w:p w:rsidR="00631767" w:rsidP="00631767" w:rsidRDefault="00631767" w14:paraId="77248DF8"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 xml:space="preserve">De peildatum van de actuele lijst is 1 oktober 2021. </w:t>
      </w:r>
    </w:p>
    <w:p w:rsidR="00631767" w:rsidP="00631767" w:rsidRDefault="00631767" w14:paraId="506751D6"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Dit wil zeggen dat studenten uit het Verenigd Koninkrijk (nationaliteit code=60, Brits burger) voor geen enkel jaar tot EER-studenten gerekend worden. Studenten uit landen die later toetraden tot de EU/EER tellen ook mee als EER studenten voor de jaren dat het land waar ze afkomstig waren nog niet toe was toegetreden.</w:t>
      </w:r>
    </w:p>
    <w:p w:rsidR="00631767" w:rsidP="00631767" w:rsidRDefault="00631767" w14:paraId="26BB6A9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631767" w:rsidP="00631767" w:rsidRDefault="00631767" w14:paraId="7EF3FEC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631767" w:rsidP="00631767" w:rsidRDefault="00631767" w14:paraId="7181609E"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631767" w:rsidP="00631767" w:rsidRDefault="00631767" w14:paraId="0B648F4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niet-EER-student</w:t>
      </w:r>
    </w:p>
    <w:p w:rsidR="00631767" w:rsidP="00631767" w:rsidRDefault="00631767" w14:paraId="2BD85BD9" w14:textId="77777777">
      <w:pPr>
        <w:autoSpaceDE w:val="0"/>
        <w:autoSpaceDN w:val="0"/>
        <w:adjustRightInd w:val="0"/>
        <w:spacing w:after="0" w:line="240" w:lineRule="auto"/>
        <w:rPr>
          <w:rFonts w:ascii="CIDFont+F3" w:hAnsi="CIDFont+F3" w:cs="CIDFont+F3"/>
          <w:color w:val="000000"/>
          <w:sz w:val="21"/>
          <w:szCs w:val="21"/>
        </w:rPr>
      </w:pPr>
    </w:p>
    <w:p w:rsidRPr="005F75DC" w:rsidR="00631767" w:rsidP="00631767" w:rsidRDefault="00631767" w14:paraId="67C3B1BE" w14:textId="77777777">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internationale student</w:t>
      </w:r>
    </w:p>
    <w:p w:rsidRPr="00B46AF0" w:rsidR="00B46AF0" w:rsidP="00B46AF0" w:rsidRDefault="00B46AF0" w14:paraId="5E5D5AF3" w14:textId="77777777">
      <w:pPr>
        <w:autoSpaceDE w:val="0"/>
        <w:autoSpaceDN w:val="0"/>
        <w:adjustRightInd w:val="0"/>
        <w:spacing w:after="0" w:line="240" w:lineRule="auto"/>
        <w:rPr>
          <w:rFonts w:ascii="CIDFont+F3" w:hAnsi="CIDFont+F3" w:cs="CIDFont+F3"/>
          <w:color w:val="000000"/>
          <w:sz w:val="21"/>
          <w:szCs w:val="21"/>
        </w:rPr>
      </w:pPr>
      <w:r w:rsidRPr="00B46AF0">
        <w:rPr>
          <w:rFonts w:ascii="CIDFont+F3" w:hAnsi="CIDFont+F3" w:cs="CIDFont+F3"/>
          <w:color w:val="000000"/>
          <w:sz w:val="21"/>
          <w:szCs w:val="21"/>
        </w:rPr>
        <w:t>Deze indicatie geeft aan of de student beschouwd wordt als internationale student. Hierbij wordt</w:t>
      </w:r>
    </w:p>
    <w:p w:rsidRPr="00B46AF0" w:rsidR="00B46AF0" w:rsidP="00B46AF0" w:rsidRDefault="00B46AF0" w14:paraId="3E76F704" w14:textId="77777777">
      <w:pPr>
        <w:autoSpaceDE w:val="0"/>
        <w:autoSpaceDN w:val="0"/>
        <w:adjustRightInd w:val="0"/>
        <w:spacing w:after="0" w:line="240" w:lineRule="auto"/>
        <w:rPr>
          <w:rFonts w:ascii="CIDFont+F3" w:hAnsi="CIDFont+F3" w:cs="CIDFont+F3"/>
          <w:color w:val="000000"/>
          <w:sz w:val="21"/>
          <w:szCs w:val="21"/>
        </w:rPr>
      </w:pPr>
      <w:r w:rsidRPr="00B46AF0">
        <w:rPr>
          <w:rFonts w:ascii="CIDFont+F3" w:hAnsi="CIDFont+F3" w:cs="CIDFont+F3"/>
          <w:color w:val="000000"/>
          <w:sz w:val="21"/>
          <w:szCs w:val="21"/>
        </w:rPr>
        <w:t>gebruik gemaakt van de definitie zoals afgesproken tussen diverse partijen, waarbij voor de nationaliteit</w:t>
      </w:r>
    </w:p>
    <w:p w:rsidR="00B46AF0" w:rsidP="00B46AF0" w:rsidRDefault="00B46AF0" w14:paraId="18057230" w14:textId="77777777">
      <w:pPr>
        <w:autoSpaceDE w:val="0"/>
        <w:autoSpaceDN w:val="0"/>
        <w:adjustRightInd w:val="0"/>
        <w:spacing w:after="0" w:line="240" w:lineRule="auto"/>
        <w:rPr>
          <w:rFonts w:ascii="CIDFont+F3" w:hAnsi="CIDFont+F3" w:cs="CIDFont+F3"/>
          <w:color w:val="000000"/>
          <w:sz w:val="21"/>
          <w:szCs w:val="21"/>
        </w:rPr>
      </w:pPr>
      <w:r w:rsidRPr="00B46AF0">
        <w:rPr>
          <w:rFonts w:ascii="CIDFont+F3" w:hAnsi="CIDFont+F3" w:cs="CIDFont+F3"/>
          <w:color w:val="000000"/>
          <w:sz w:val="21"/>
          <w:szCs w:val="21"/>
        </w:rPr>
        <w:t xml:space="preserve">wordt uitgegaan van de </w:t>
      </w:r>
      <w:r w:rsidRPr="00B46AF0">
        <w:rPr>
          <w:rFonts w:ascii="CIDFont+F3" w:hAnsi="CIDFont+F3" w:cs="CIDFont+F3"/>
          <w:b/>
          <w:bCs/>
          <w:color w:val="000000"/>
          <w:sz w:val="21"/>
          <w:szCs w:val="21"/>
        </w:rPr>
        <w:t>actuele</w:t>
      </w:r>
      <w:r w:rsidRPr="00B46AF0">
        <w:rPr>
          <w:rFonts w:ascii="CIDFont+F3" w:hAnsi="CIDFont+F3" w:cs="CIDFont+F3"/>
          <w:color w:val="000000"/>
          <w:sz w:val="21"/>
          <w:szCs w:val="21"/>
        </w:rPr>
        <w:t xml:space="preserve"> eerste nationaliteit.</w:t>
      </w:r>
    </w:p>
    <w:p w:rsidR="00B46AF0" w:rsidP="00B46AF0" w:rsidRDefault="00B46AF0" w14:paraId="4229589B" w14:textId="77777777">
      <w:pPr>
        <w:autoSpaceDE w:val="0"/>
        <w:autoSpaceDN w:val="0"/>
        <w:adjustRightInd w:val="0"/>
        <w:spacing w:after="0" w:line="240" w:lineRule="auto"/>
        <w:rPr>
          <w:rFonts w:ascii="CIDFont+F3" w:hAnsi="CIDFont+F3" w:cs="CIDFont+F3"/>
          <w:color w:val="000000"/>
          <w:sz w:val="21"/>
          <w:szCs w:val="21"/>
        </w:rPr>
      </w:pPr>
    </w:p>
    <w:p w:rsidR="00631767" w:rsidP="00B46AF0" w:rsidRDefault="00631767" w14:paraId="364FED81" w14:textId="15E41341">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631767" w:rsidP="00631767" w:rsidRDefault="00631767" w14:paraId="33572EC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internationale student</w:t>
      </w:r>
    </w:p>
    <w:p w:rsidR="00631767" w:rsidP="00631767" w:rsidRDefault="00631767" w14:paraId="32A9612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geen internationale student</w:t>
      </w:r>
    </w:p>
    <w:p w:rsidR="00631767" w:rsidP="00631767" w:rsidRDefault="00631767" w14:paraId="26FFFF9D" w14:textId="77777777">
      <w:pPr>
        <w:autoSpaceDE w:val="0"/>
        <w:autoSpaceDN w:val="0"/>
        <w:adjustRightInd w:val="0"/>
        <w:spacing w:after="0" w:line="240" w:lineRule="auto"/>
        <w:rPr>
          <w:rFonts w:ascii="CIDFont+F3" w:hAnsi="CIDFont+F3" w:cs="CIDFont+F3"/>
          <w:color w:val="000000"/>
          <w:sz w:val="21"/>
          <w:szCs w:val="21"/>
        </w:rPr>
      </w:pPr>
    </w:p>
    <w:p w:rsidR="00D66757" w:rsidP="00D66757" w:rsidRDefault="00D66757" w14:paraId="42B34198" w14:textId="77777777">
      <w:pPr>
        <w:autoSpaceDE w:val="0"/>
        <w:autoSpaceDN w:val="0"/>
        <w:adjustRightInd w:val="0"/>
        <w:spacing w:after="0" w:line="240" w:lineRule="auto"/>
        <w:rPr>
          <w:rFonts w:ascii="CIDFont+F3" w:hAnsi="CIDFont+F3" w:cs="CIDFont+F3"/>
          <w:color w:val="000000"/>
          <w:sz w:val="21"/>
          <w:szCs w:val="21"/>
        </w:rPr>
      </w:pPr>
      <w:r w:rsidRPr="00D66757">
        <w:rPr>
          <w:rFonts w:ascii="CIDFont+F3" w:hAnsi="CIDFont+F3" w:cs="CIDFont+F3"/>
          <w:color w:val="EE0000"/>
          <w:sz w:val="21"/>
          <w:szCs w:val="21"/>
        </w:rPr>
        <w:t>NB! Wanneer een student in 2018 instroomde en een niet Nederlandse nationaliteit en een niet Nederlandse vooropleiding voor HO had, maar inmiddels is genaturaliseerd tot Nederlander, dan wordt deze student met terugwerkende kracht voor alle jaren niet meer als internationale student gezien. Bij oudere versies van het 1cHO bestand staat de student nog wel als internationale student geregistreerd, maar vanaf de 1cHO bestanden het jaar van de naturalisatie niet meer</w:t>
      </w:r>
      <w:r>
        <w:rPr>
          <w:rFonts w:ascii="CIDFont+F3" w:hAnsi="CIDFont+F3" w:cs="CIDFont+F3"/>
          <w:color w:val="000000"/>
          <w:sz w:val="21"/>
          <w:szCs w:val="21"/>
        </w:rPr>
        <w:t>.</w:t>
      </w:r>
    </w:p>
    <w:p w:rsidRPr="005F75DC" w:rsidR="00D66757" w:rsidRDefault="00D66757" w14:paraId="71E83D15" w14:textId="77777777">
      <w:pPr>
        <w:autoSpaceDE w:val="0"/>
        <w:autoSpaceDN w:val="0"/>
        <w:adjustRightInd w:val="0"/>
        <w:spacing w:after="0" w:line="240" w:lineRule="auto"/>
        <w:rPr>
          <w:rFonts w:ascii="CIDFont+F3" w:hAnsi="CIDFont+F3" w:cs="CIDFont+F3"/>
          <w:color w:val="000000"/>
          <w:sz w:val="21"/>
          <w:szCs w:val="21"/>
          <w:u w:val="single"/>
        </w:rPr>
      </w:pPr>
    </w:p>
    <w:p w:rsidRPr="005F75DC" w:rsidR="00631767" w:rsidP="00631767" w:rsidRDefault="00631767" w14:paraId="45FDEE98" w14:textId="77777777">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EER op peildatum 1 oktober</w:t>
      </w:r>
    </w:p>
    <w:p w:rsidR="00631767" w:rsidP="00631767" w:rsidRDefault="00631767" w14:paraId="39B71EC7"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nationaliteit van de student behoort tot de landen</w:t>
      </w:r>
    </w:p>
    <w:p w:rsidR="00631767" w:rsidP="00631767" w:rsidRDefault="00631767" w14:paraId="41247ECD"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 xml:space="preserve">van de Europese Economische Ruimte, aangevuld met Zwitserland en Suriname.. </w:t>
      </w:r>
      <w:r w:rsidRPr="00793E58">
        <w:rPr>
          <w:rFonts w:ascii="CIDFont+F3" w:hAnsi="CIDFont+F3" w:cs="CIDFont+F3"/>
          <w:color w:val="FF0000"/>
          <w:sz w:val="21"/>
          <w:szCs w:val="21"/>
        </w:rPr>
        <w:t>Hierbij wordt niet a</w:t>
      </w:r>
      <w:r>
        <w:rPr>
          <w:rFonts w:ascii="CIDFont+F3" w:hAnsi="CIDFont+F3" w:cs="CIDFont+F3"/>
          <w:color w:val="FF0000"/>
          <w:sz w:val="21"/>
          <w:szCs w:val="21"/>
        </w:rPr>
        <w:t>lleen meer naar de eerste nationaliteit van de student gekeken.</w:t>
      </w:r>
    </w:p>
    <w:p w:rsidR="00631767" w:rsidP="00631767" w:rsidRDefault="00631767" w14:paraId="30215564" w14:textId="33A9F356">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 peildatum van de lijst</w:t>
      </w:r>
      <w:r w:rsidR="005B2DCD">
        <w:rPr>
          <w:rFonts w:ascii="CIDFont+F3" w:hAnsi="CIDFont+F3" w:cs="CIDFont+F3"/>
          <w:color w:val="000000"/>
          <w:sz w:val="21"/>
          <w:szCs w:val="21"/>
        </w:rPr>
        <w:t xml:space="preserve"> van EER landen</w:t>
      </w:r>
      <w:r>
        <w:rPr>
          <w:rFonts w:ascii="CIDFont+F3" w:hAnsi="CIDFont+F3" w:cs="CIDFont+F3"/>
          <w:color w:val="000000"/>
          <w:sz w:val="21"/>
          <w:szCs w:val="21"/>
        </w:rPr>
        <w:t xml:space="preserve"> is 1 oktober van het betreffende inschrijvingsjaar. Dit wil zeggen dat studenten uit het Verenigd Koninkrijk (nationaliteit code=60, Brits burger) t/m academisch jaar 2021 nog wel tot EER-studenten gerekend worden en daarna niet meer. Studenten uit landen die later toetraden tot de EU/EER tellen alleen mee als EER-student vanaf het jaar van toetreding.</w:t>
      </w:r>
    </w:p>
    <w:p w:rsidR="00DE1C38" w:rsidP="00631767" w:rsidRDefault="00DE1C38" w14:paraId="627150CE" w14:textId="6035D47A">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 nationaliteiten die gebruikt worden zijn de meest recente nationaliteiten. Als er sprake is geweest van een nationaliteits</w:t>
      </w:r>
      <w:r w:rsidR="00ED6E39">
        <w:rPr>
          <w:rFonts w:ascii="CIDFont+F3" w:hAnsi="CIDFont+F3" w:cs="CIDFont+F3"/>
          <w:color w:val="000000"/>
          <w:sz w:val="21"/>
          <w:szCs w:val="21"/>
        </w:rPr>
        <w:t xml:space="preserve">verandering is de oude nationaliteit </w:t>
      </w:r>
      <w:r w:rsidR="0033101D">
        <w:rPr>
          <w:rFonts w:ascii="CIDFont+F3" w:hAnsi="CIDFont+F3" w:cs="CIDFont+F3"/>
          <w:color w:val="000000"/>
          <w:sz w:val="21"/>
          <w:szCs w:val="21"/>
        </w:rPr>
        <w:t xml:space="preserve">bij geen van de </w:t>
      </w:r>
      <w:r w:rsidR="00D36952">
        <w:rPr>
          <w:rFonts w:ascii="CIDFont+F3" w:hAnsi="CIDFont+F3" w:cs="CIDFont+F3"/>
          <w:color w:val="000000"/>
          <w:sz w:val="21"/>
          <w:szCs w:val="21"/>
        </w:rPr>
        <w:t xml:space="preserve">voorafgaande </w:t>
      </w:r>
      <w:r w:rsidR="0033101D">
        <w:rPr>
          <w:rFonts w:ascii="CIDFont+F3" w:hAnsi="CIDFont+F3" w:cs="CIDFont+F3"/>
          <w:color w:val="000000"/>
          <w:sz w:val="21"/>
          <w:szCs w:val="21"/>
        </w:rPr>
        <w:t>jaren</w:t>
      </w:r>
      <w:r w:rsidR="00ED6E39">
        <w:rPr>
          <w:rFonts w:ascii="CIDFont+F3" w:hAnsi="CIDFont+F3" w:cs="CIDFont+F3"/>
          <w:color w:val="000000"/>
          <w:sz w:val="21"/>
          <w:szCs w:val="21"/>
        </w:rPr>
        <w:t xml:space="preserve"> meer van toepassing </w:t>
      </w:r>
      <w:r w:rsidR="0033101D">
        <w:rPr>
          <w:rFonts w:ascii="CIDFont+F3" w:hAnsi="CIDFont+F3" w:cs="CIDFont+F3"/>
          <w:color w:val="000000"/>
          <w:sz w:val="21"/>
          <w:szCs w:val="21"/>
        </w:rPr>
        <w:t xml:space="preserve">voor de bepaling </w:t>
      </w:r>
      <w:r w:rsidR="00D36952">
        <w:rPr>
          <w:rFonts w:ascii="CIDFont+F3" w:hAnsi="CIDFont+F3" w:cs="CIDFont+F3"/>
          <w:color w:val="000000"/>
          <w:sz w:val="21"/>
          <w:szCs w:val="21"/>
        </w:rPr>
        <w:t xml:space="preserve">of een student een EER student is. </w:t>
      </w:r>
    </w:p>
    <w:p w:rsidR="00DE1C38" w:rsidP="00631767" w:rsidRDefault="00DE1C38" w14:paraId="1C23B238" w14:textId="77777777">
      <w:pPr>
        <w:autoSpaceDE w:val="0"/>
        <w:autoSpaceDN w:val="0"/>
        <w:adjustRightInd w:val="0"/>
        <w:spacing w:after="0" w:line="240" w:lineRule="auto"/>
        <w:rPr>
          <w:rFonts w:ascii="CIDFont+F3" w:hAnsi="CIDFont+F3" w:cs="CIDFont+F3"/>
          <w:color w:val="000000"/>
          <w:sz w:val="21"/>
          <w:szCs w:val="21"/>
        </w:rPr>
      </w:pPr>
    </w:p>
    <w:p w:rsidR="00631767" w:rsidP="00631767" w:rsidRDefault="00631767" w14:paraId="09D5ABC8"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631767" w:rsidP="00631767" w:rsidRDefault="00631767" w14:paraId="652BD1F3"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631767" w:rsidP="00631767" w:rsidRDefault="00631767" w14:paraId="5D223D4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631767" w:rsidP="00631767" w:rsidRDefault="00631767" w14:paraId="0594C8A0" w14:textId="77777777">
      <w:pPr>
        <w:autoSpaceDE w:val="0"/>
        <w:autoSpaceDN w:val="0"/>
        <w:adjustRightInd w:val="0"/>
        <w:spacing w:after="0" w:line="240" w:lineRule="auto"/>
        <w:rPr>
          <w:rFonts w:ascii="Verdana" w:hAnsi="Verdana" w:eastAsia="CalibriLight" w:cs="CalibriLight"/>
          <w:sz w:val="20"/>
          <w:szCs w:val="20"/>
        </w:rPr>
      </w:pPr>
      <w:r>
        <w:rPr>
          <w:rFonts w:ascii="CIDFont+F3" w:hAnsi="CIDFont+F3" w:cs="CIDFont+F3"/>
          <w:color w:val="000000"/>
          <w:sz w:val="21"/>
          <w:szCs w:val="21"/>
        </w:rPr>
        <w:t>N = niet-EER-student</w:t>
      </w:r>
    </w:p>
    <w:p w:rsidR="00631767" w:rsidP="00631767" w:rsidRDefault="00631767" w14:paraId="37E145B7" w14:textId="77777777">
      <w:pPr>
        <w:autoSpaceDE w:val="0"/>
        <w:autoSpaceDN w:val="0"/>
        <w:adjustRightInd w:val="0"/>
        <w:spacing w:after="0" w:line="240" w:lineRule="auto"/>
        <w:rPr>
          <w:rFonts w:ascii="Verdana" w:hAnsi="Verdana" w:eastAsia="CalibriLight" w:cs="CalibriLight"/>
          <w:sz w:val="20"/>
          <w:szCs w:val="20"/>
        </w:rPr>
      </w:pPr>
    </w:p>
    <w:p w:rsidRPr="00554F69" w:rsidR="008A5D60" w:rsidP="008A5D60" w:rsidRDefault="008A5D60" w14:paraId="2BFCB74B" w14:textId="08F17F0C">
      <w:pPr>
        <w:autoSpaceDE w:val="0"/>
        <w:autoSpaceDN w:val="0"/>
        <w:adjustRightInd w:val="0"/>
        <w:spacing w:after="0" w:line="240" w:lineRule="auto"/>
        <w:rPr>
          <w:rFonts w:ascii="Verdana" w:hAnsi="Verdana" w:cs="CIDFont+F3"/>
          <w:color w:val="FF0000"/>
          <w:sz w:val="20"/>
          <w:szCs w:val="20"/>
          <w:u w:val="single"/>
        </w:rPr>
      </w:pPr>
      <w:r w:rsidRPr="00554F69">
        <w:rPr>
          <w:rFonts w:ascii="Verdana" w:hAnsi="Verdana" w:cs="CIDFont+F3"/>
          <w:color w:val="000000"/>
          <w:sz w:val="20"/>
          <w:szCs w:val="20"/>
          <w:u w:val="single"/>
        </w:rPr>
        <w:t>Geboorteland</w:t>
      </w:r>
    </w:p>
    <w:p w:rsidRPr="00554F69" w:rsidR="008A5D60" w:rsidP="008A5D60" w:rsidRDefault="008A5D60" w14:paraId="191080DB"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lastRenderedPageBreak/>
        <w:t>Het land waarin de betreffende student is geboren. De gegevens zijn afkomstig uit het GBA en het</w:t>
      </w:r>
    </w:p>
    <w:p w:rsidRPr="00554F69" w:rsidR="008A5D60" w:rsidP="008A5D60" w:rsidRDefault="008A5D60" w14:paraId="292C0569"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Register Niet-Ingezetenen.</w:t>
      </w:r>
    </w:p>
    <w:p w:rsidRPr="00554F69" w:rsidR="008A5D60" w:rsidP="008A5D60" w:rsidRDefault="008A5D60" w14:paraId="18D85B4C"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Mogelijke waarden:</w:t>
      </w:r>
    </w:p>
    <w:p w:rsidRPr="00554F69" w:rsidR="008A5D60" w:rsidP="008A5D60" w:rsidRDefault="008A5D60" w14:paraId="3F333765"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[leeg] = geboorteland is onbekend</w:t>
      </w:r>
    </w:p>
    <w:p w:rsidR="008A5D60" w:rsidP="008A5D60" w:rsidRDefault="008A5D60" w14:paraId="2AE0EDCB"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 xml:space="preserve">Zie bestand </w:t>
      </w:r>
      <w:r w:rsidRPr="00750AFA">
        <w:rPr>
          <w:rFonts w:ascii="Verdana" w:hAnsi="Verdana" w:cs="CIDFont+F3"/>
          <w:color w:val="000000"/>
          <w:sz w:val="20"/>
          <w:szCs w:val="20"/>
        </w:rPr>
        <w:t>dec_landcode.csv</w:t>
      </w:r>
      <w:r>
        <w:rPr>
          <w:rFonts w:ascii="Verdana" w:hAnsi="Verdana" w:cs="CIDFont+F3"/>
          <w:color w:val="000000"/>
          <w:sz w:val="20"/>
          <w:szCs w:val="20"/>
        </w:rPr>
        <w:t xml:space="preserve"> </w:t>
      </w:r>
      <w:r w:rsidRPr="00554F69">
        <w:rPr>
          <w:rFonts w:ascii="Verdana" w:hAnsi="Verdana" w:cs="CIDFont+F3"/>
          <w:color w:val="000000"/>
          <w:sz w:val="20"/>
          <w:szCs w:val="20"/>
        </w:rPr>
        <w:t>voor decodering van de overige waarden.</w:t>
      </w:r>
    </w:p>
    <w:p w:rsidR="008A5D60" w:rsidP="008A5D60" w:rsidRDefault="008A5D60" w14:paraId="04102C63" w14:textId="77777777">
      <w:pPr>
        <w:autoSpaceDE w:val="0"/>
        <w:autoSpaceDN w:val="0"/>
        <w:adjustRightInd w:val="0"/>
        <w:spacing w:after="0" w:line="240" w:lineRule="auto"/>
        <w:rPr>
          <w:rFonts w:ascii="Verdana" w:hAnsi="Verdana" w:cs="CIDFont+F3"/>
          <w:color w:val="000000"/>
          <w:sz w:val="20"/>
          <w:szCs w:val="20"/>
        </w:rPr>
      </w:pPr>
    </w:p>
    <w:p w:rsidRPr="00554F69" w:rsidR="008A5D60" w:rsidP="008A5D60" w:rsidRDefault="008A5D60" w14:paraId="6DEC88DE" w14:textId="6D8232E7">
      <w:pPr>
        <w:autoSpaceDE w:val="0"/>
        <w:autoSpaceDN w:val="0"/>
        <w:adjustRightInd w:val="0"/>
        <w:spacing w:after="0" w:line="240" w:lineRule="auto"/>
        <w:rPr>
          <w:rFonts w:ascii="Verdana" w:hAnsi="Verdana" w:cs="CIDFont+F3"/>
          <w:color w:val="FF0000"/>
          <w:sz w:val="20"/>
          <w:szCs w:val="20"/>
          <w:u w:val="single"/>
        </w:rPr>
      </w:pPr>
      <w:r w:rsidRPr="00554F69">
        <w:rPr>
          <w:rFonts w:ascii="Verdana" w:hAnsi="Verdana" w:cs="CIDFont+F3"/>
          <w:color w:val="000000"/>
          <w:sz w:val="20"/>
          <w:szCs w:val="20"/>
          <w:u w:val="single"/>
        </w:rPr>
        <w:t>Generatie</w:t>
      </w:r>
    </w:p>
    <w:p w:rsidRPr="00554F69" w:rsidR="008A5D60" w:rsidP="008A5D60" w:rsidRDefault="008A5D60" w14:paraId="264B96E6"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Op basis van het geboorteland van de betreffende student en geboorteland ouders van de betreffende</w:t>
      </w:r>
    </w:p>
    <w:p w:rsidRPr="00554F69" w:rsidR="008A5D60" w:rsidP="008A5D60" w:rsidRDefault="008A5D60" w14:paraId="3CE8BEE9"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student de hoeveelste generatie allochtoon de betreffende student is. Dit betreft de oude bepaling van</w:t>
      </w:r>
    </w:p>
    <w:p w:rsidRPr="00554F69" w:rsidR="008A5D60" w:rsidP="008A5D60" w:rsidRDefault="008A5D60" w14:paraId="47F0C3D1"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de generatie behorende bij migratieachtergrond en is vervangen door de variabele "Indicatie geboren".</w:t>
      </w:r>
    </w:p>
    <w:p w:rsidRPr="00554F69" w:rsidR="008A5D60" w:rsidP="008A5D60" w:rsidRDefault="008A5D60" w14:paraId="7A94F43A"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Mogelijke waarden:</w:t>
      </w:r>
    </w:p>
    <w:p w:rsidRPr="00554F69" w:rsidR="008A5D60" w:rsidP="008A5D60" w:rsidRDefault="008A5D60" w14:paraId="3F6A43F7"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0 = geen allochtoon</w:t>
      </w:r>
    </w:p>
    <w:p w:rsidRPr="00554F69" w:rsidR="008A5D60" w:rsidP="008A5D60" w:rsidRDefault="008A5D60" w14:paraId="6ABE2DF9"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1 = 1e generatie</w:t>
      </w:r>
    </w:p>
    <w:p w:rsidRPr="00554F69" w:rsidR="008A5D60" w:rsidP="008A5D60" w:rsidRDefault="008A5D60" w14:paraId="1CF6A218"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2 = 2e generatie</w:t>
      </w:r>
    </w:p>
    <w:p w:rsidR="008A5D60" w:rsidP="008A5D60" w:rsidRDefault="008A5D60" w14:paraId="3CB53721" w14:textId="77777777">
      <w:pPr>
        <w:autoSpaceDE w:val="0"/>
        <w:autoSpaceDN w:val="0"/>
        <w:adjustRightInd w:val="0"/>
        <w:spacing w:after="0" w:line="240" w:lineRule="auto"/>
        <w:rPr>
          <w:rFonts w:ascii="Verdana" w:hAnsi="Verdana" w:cs="CIDFont+F3"/>
          <w:color w:val="000000"/>
          <w:sz w:val="20"/>
          <w:szCs w:val="20"/>
        </w:rPr>
      </w:pPr>
      <w:r w:rsidRPr="00554F69">
        <w:rPr>
          <w:rFonts w:ascii="Verdana" w:hAnsi="Verdana" w:cs="CIDFont+F3"/>
          <w:color w:val="000000"/>
          <w:sz w:val="20"/>
          <w:szCs w:val="20"/>
        </w:rPr>
        <w:t>3 = onbekend</w:t>
      </w:r>
    </w:p>
    <w:p w:rsidR="000C4CC6" w:rsidP="008A5D60" w:rsidRDefault="000C4CC6" w14:paraId="53D09495" w14:textId="77777777">
      <w:pPr>
        <w:autoSpaceDE w:val="0"/>
        <w:autoSpaceDN w:val="0"/>
        <w:adjustRightInd w:val="0"/>
        <w:spacing w:after="0" w:line="240" w:lineRule="auto"/>
        <w:rPr>
          <w:rFonts w:ascii="Verdana" w:hAnsi="Verdana" w:cs="CIDFont+F3"/>
          <w:color w:val="000000"/>
          <w:sz w:val="20"/>
          <w:szCs w:val="20"/>
        </w:rPr>
      </w:pPr>
    </w:p>
    <w:p w:rsidR="000C4CC6" w:rsidP="008A5D60" w:rsidRDefault="000C4CC6" w14:paraId="6695D570" w14:textId="77777777">
      <w:pPr>
        <w:autoSpaceDE w:val="0"/>
        <w:autoSpaceDN w:val="0"/>
        <w:adjustRightInd w:val="0"/>
        <w:spacing w:after="0" w:line="240" w:lineRule="auto"/>
        <w:rPr>
          <w:rFonts w:ascii="Verdana" w:hAnsi="Verdana" w:cs="CIDFont+F3"/>
          <w:color w:val="000000"/>
          <w:sz w:val="20"/>
          <w:szCs w:val="20"/>
        </w:rPr>
      </w:pPr>
    </w:p>
    <w:p w:rsidRPr="000C4CC6" w:rsidR="000C4CC6" w:rsidP="000C4CC6" w:rsidRDefault="000C4CC6" w14:paraId="3C2668C8" w14:textId="77777777">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Nationaliteit 1 op peildatum 1 oktober (NIEUW)</w:t>
      </w:r>
    </w:p>
    <w:p w:rsidRPr="000C4CC6" w:rsidR="000C4CC6" w:rsidP="000C4CC6" w:rsidRDefault="000C4CC6" w14:paraId="288E8B23"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 eerste nationaliteit van de student op peildatum 1 oktober van het inschrijvingsjaar.</w:t>
      </w:r>
    </w:p>
    <w:p w:rsidRPr="000C4CC6" w:rsidR="000C4CC6" w:rsidP="000C4CC6" w:rsidRDefault="000C4CC6" w14:paraId="7F7C8651"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0C4CC6" w:rsidP="000C4CC6" w:rsidRDefault="000C4CC6" w14:paraId="6739D200"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[leeg] = nationaliteit is onbekend</w:t>
      </w:r>
    </w:p>
    <w:p w:rsidR="000C4CC6" w:rsidP="000C4CC6" w:rsidRDefault="000C4CC6" w14:paraId="303A3E84"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Zie bestand Dec_nationaliteitscode.csv voor decodering van de overige waarden.2</w:t>
      </w:r>
    </w:p>
    <w:p w:rsidR="000C4CC6" w:rsidP="000C4CC6" w:rsidRDefault="000C4CC6" w14:paraId="3E6190A1" w14:textId="77777777">
      <w:pPr>
        <w:autoSpaceDE w:val="0"/>
        <w:autoSpaceDN w:val="0"/>
        <w:adjustRightInd w:val="0"/>
        <w:spacing w:after="0" w:line="240" w:lineRule="auto"/>
        <w:rPr>
          <w:rFonts w:ascii="Verdana" w:hAnsi="Verdana" w:cs="CIDFont+F3"/>
          <w:color w:val="000000"/>
          <w:sz w:val="20"/>
          <w:szCs w:val="20"/>
        </w:rPr>
      </w:pPr>
    </w:p>
    <w:p w:rsidR="000C4CC6" w:rsidP="000C4CC6" w:rsidRDefault="000C4CC6" w14:paraId="67EA1A89" w14:textId="77777777">
      <w:pPr>
        <w:autoSpaceDE w:val="0"/>
        <w:autoSpaceDN w:val="0"/>
        <w:adjustRightInd w:val="0"/>
        <w:spacing w:after="0" w:line="240" w:lineRule="auto"/>
        <w:rPr>
          <w:rFonts w:ascii="Verdana" w:hAnsi="Verdana" w:cs="CIDFont+F3"/>
          <w:color w:val="000000"/>
          <w:sz w:val="20"/>
          <w:szCs w:val="20"/>
        </w:rPr>
      </w:pPr>
    </w:p>
    <w:p w:rsidR="000C4CC6" w:rsidP="000C4CC6" w:rsidRDefault="000C4CC6" w14:paraId="66D494EC" w14:textId="6110C551">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verandert van nationaliteit, dan krijgt deze student </w:t>
      </w:r>
      <w:r>
        <w:rPr>
          <w:rFonts w:ascii="CIDFont+F3" w:hAnsi="CIDFont+F3" w:cs="CIDFont+F3"/>
          <w:color w:val="EE0000"/>
          <w:sz w:val="21"/>
          <w:szCs w:val="21"/>
        </w:rPr>
        <w:t>van</w:t>
      </w:r>
      <w:r w:rsidR="0093077B">
        <w:rPr>
          <w:rFonts w:ascii="CIDFont+F3" w:hAnsi="CIDFont+F3" w:cs="CIDFont+F3"/>
          <w:color w:val="EE0000"/>
          <w:sz w:val="21"/>
          <w:szCs w:val="21"/>
        </w:rPr>
        <w:t>af het moment van de verandering van de nationaliteit de nieuwe nationaliteit. Voor de oudere jaren blijft de ‘oude’ nationaliteit staan.</w:t>
      </w:r>
    </w:p>
    <w:p w:rsidR="000C4CC6" w:rsidP="000C4CC6" w:rsidRDefault="000C4CC6" w14:paraId="44750D52" w14:textId="77777777">
      <w:pPr>
        <w:autoSpaceDE w:val="0"/>
        <w:autoSpaceDN w:val="0"/>
        <w:adjustRightInd w:val="0"/>
        <w:spacing w:after="0" w:line="240" w:lineRule="auto"/>
        <w:rPr>
          <w:rFonts w:ascii="Verdana" w:hAnsi="Verdana" w:cs="CIDFont+F3"/>
          <w:color w:val="000000"/>
          <w:sz w:val="20"/>
          <w:szCs w:val="20"/>
        </w:rPr>
      </w:pPr>
    </w:p>
    <w:p w:rsidR="000C4CC6" w:rsidP="000C4CC6" w:rsidRDefault="000C4CC6" w14:paraId="0C8E5770" w14:textId="77777777">
      <w:pPr>
        <w:autoSpaceDE w:val="0"/>
        <w:autoSpaceDN w:val="0"/>
        <w:adjustRightInd w:val="0"/>
        <w:spacing w:after="0" w:line="240" w:lineRule="auto"/>
        <w:rPr>
          <w:rFonts w:ascii="Verdana" w:hAnsi="Verdana" w:cs="CIDFont+F3"/>
          <w:color w:val="000000"/>
          <w:sz w:val="20"/>
          <w:szCs w:val="20"/>
        </w:rPr>
      </w:pPr>
    </w:p>
    <w:p w:rsidRPr="000C4CC6" w:rsidR="000C4CC6" w:rsidP="000C4CC6" w:rsidRDefault="000C4CC6" w14:paraId="457D12BD" w14:textId="598CE086">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Indicatie internationale student op peildatum 1 oktober (NIEUW)</w:t>
      </w:r>
    </w:p>
    <w:p w:rsidRPr="000C4CC6" w:rsidR="000C4CC6" w:rsidP="000C4CC6" w:rsidRDefault="000C4CC6" w14:paraId="6A44ACC2"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Deze indicatie geeft aan of de student beschouwd wordt als internationale student op peildatum 1</w:t>
      </w:r>
    </w:p>
    <w:p w:rsidRPr="000C4CC6" w:rsidR="000C4CC6" w:rsidP="000C4CC6" w:rsidRDefault="000C4CC6" w14:paraId="67A46EFB"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oktober. Hierbij wordt gebruik gemaakt van de definitie zoals afgesproken tussen diverse partijen,</w:t>
      </w:r>
    </w:p>
    <w:p w:rsidRPr="000C4CC6" w:rsidR="000C4CC6" w:rsidP="000C4CC6" w:rsidRDefault="000C4CC6" w14:paraId="2A429197"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waarbij voor de nationaliteit wordt uitgegaan van de eerste nationaliteit op peildatum 1 oktober.</w:t>
      </w:r>
    </w:p>
    <w:p w:rsidRPr="000C4CC6" w:rsidR="000C4CC6" w:rsidP="000C4CC6" w:rsidRDefault="000C4CC6" w14:paraId="3A2D6F3B"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0C4CC6" w:rsidP="000C4CC6" w:rsidRDefault="000C4CC6" w14:paraId="7C10EFAA"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J = internationale student</w:t>
      </w:r>
    </w:p>
    <w:p w:rsidR="000C4CC6" w:rsidP="000C4CC6" w:rsidRDefault="000C4CC6" w14:paraId="72CD0192" w14:textId="30C746AB">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N = geen internationale student</w:t>
      </w:r>
    </w:p>
    <w:p w:rsidR="00491942" w:rsidP="000C4CC6" w:rsidRDefault="00491942" w14:paraId="5F860EAE" w14:textId="77777777">
      <w:pPr>
        <w:autoSpaceDE w:val="0"/>
        <w:autoSpaceDN w:val="0"/>
        <w:adjustRightInd w:val="0"/>
        <w:spacing w:after="0" w:line="240" w:lineRule="auto"/>
        <w:rPr>
          <w:rFonts w:ascii="Verdana" w:hAnsi="Verdana" w:cs="CIDFont+F3"/>
          <w:color w:val="000000"/>
          <w:sz w:val="20"/>
          <w:szCs w:val="20"/>
        </w:rPr>
      </w:pPr>
    </w:p>
    <w:p w:rsidR="008A5D60" w:rsidP="008A5D60" w:rsidRDefault="00491942" w14:paraId="0F10C09D" w14:textId="32FF800E">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in 2018 instroomde en een niet Nederlandse nationaliteit en een niet Nederlandse vooropleiding voor HO had, maar inmiddels is genaturaliseerd tot Nederlander, dan wordt deze student </w:t>
      </w:r>
      <w:r w:rsidR="008C2DB1">
        <w:rPr>
          <w:rFonts w:ascii="CIDFont+F3" w:hAnsi="CIDFont+F3" w:cs="CIDFont+F3"/>
          <w:color w:val="EE0000"/>
          <w:sz w:val="21"/>
          <w:szCs w:val="21"/>
        </w:rPr>
        <w:t xml:space="preserve">vanaf de naturalisatie </w:t>
      </w:r>
      <w:r w:rsidRPr="00D66757">
        <w:rPr>
          <w:rFonts w:ascii="CIDFont+F3" w:hAnsi="CIDFont+F3" w:cs="CIDFont+F3"/>
          <w:color w:val="EE0000"/>
          <w:sz w:val="21"/>
          <w:szCs w:val="21"/>
        </w:rPr>
        <w:t xml:space="preserve">niet meer als internationale student gezien. </w:t>
      </w:r>
      <w:r w:rsidR="008C2DB1">
        <w:rPr>
          <w:rFonts w:ascii="CIDFont+F3" w:hAnsi="CIDFont+F3" w:cs="CIDFont+F3"/>
          <w:color w:val="EE0000"/>
          <w:sz w:val="21"/>
          <w:szCs w:val="21"/>
        </w:rPr>
        <w:t xml:space="preserve">Voor de jaren voor de naturalisatie BLIJFT DE STUDENT </w:t>
      </w:r>
      <w:r w:rsidR="001A4E6B">
        <w:rPr>
          <w:rFonts w:ascii="CIDFont+F3" w:hAnsi="CIDFont+F3" w:cs="CIDFont+F3"/>
          <w:color w:val="EE0000"/>
          <w:sz w:val="21"/>
          <w:szCs w:val="21"/>
        </w:rPr>
        <w:t>a</w:t>
      </w:r>
      <w:r w:rsidRPr="00D66757">
        <w:rPr>
          <w:rFonts w:ascii="CIDFont+F3" w:hAnsi="CIDFont+F3" w:cs="CIDFont+F3"/>
          <w:color w:val="EE0000"/>
          <w:sz w:val="21"/>
          <w:szCs w:val="21"/>
        </w:rPr>
        <w:t>ls internationale student geregistreerd</w:t>
      </w:r>
      <w:r w:rsidR="001A4E6B">
        <w:rPr>
          <w:rFonts w:ascii="CIDFont+F3" w:hAnsi="CIDFont+F3" w:cs="CIDFont+F3"/>
          <w:color w:val="EE0000"/>
          <w:sz w:val="21"/>
          <w:szCs w:val="21"/>
        </w:rPr>
        <w:t>.</w:t>
      </w:r>
    </w:p>
    <w:p w:rsidR="001A4E6B" w:rsidP="008A5D60" w:rsidRDefault="001A4E6B" w14:paraId="7179CD9B" w14:textId="77777777">
      <w:pPr>
        <w:autoSpaceDE w:val="0"/>
        <w:autoSpaceDN w:val="0"/>
        <w:adjustRightInd w:val="0"/>
        <w:spacing w:after="0" w:line="240" w:lineRule="auto"/>
        <w:rPr>
          <w:rFonts w:ascii="CIDFont+F3" w:hAnsi="CIDFont+F3" w:cs="CIDFont+F3"/>
          <w:color w:val="000000"/>
          <w:sz w:val="21"/>
          <w:szCs w:val="21"/>
        </w:rPr>
      </w:pPr>
    </w:p>
    <w:p w:rsidRPr="00D37269" w:rsidR="003C4730" w:rsidP="003C4730" w:rsidRDefault="003C4730" w14:paraId="4684DE04" w14:textId="77777777">
      <w:pPr>
        <w:autoSpaceDE w:val="0"/>
        <w:autoSpaceDN w:val="0"/>
        <w:adjustRightInd w:val="0"/>
        <w:spacing w:after="0" w:line="240" w:lineRule="auto"/>
        <w:rPr>
          <w:rFonts w:ascii="Verdana" w:hAnsi="Verdana" w:eastAsia="CalibriLight" w:cs="CalibriLight"/>
          <w:sz w:val="20"/>
          <w:szCs w:val="20"/>
          <w:u w:val="single"/>
        </w:rPr>
      </w:pPr>
      <w:r w:rsidRPr="00D37269">
        <w:rPr>
          <w:rFonts w:ascii="Verdana" w:hAnsi="Verdana" w:eastAsia="CalibriLight" w:cs="CalibriLight"/>
          <w:sz w:val="20"/>
          <w:szCs w:val="20"/>
          <w:u w:val="single"/>
        </w:rPr>
        <w:t>Aantal</w:t>
      </w:r>
    </w:p>
    <w:p w:rsidRPr="003C4730" w:rsidR="003C4730" w:rsidP="003C4730" w:rsidRDefault="003C4730" w14:paraId="724607E8" w14:textId="77777777">
      <w:pPr>
        <w:rPr>
          <w:rFonts w:ascii="Verdana" w:hAnsi="Verdana"/>
          <w:sz w:val="20"/>
          <w:szCs w:val="20"/>
        </w:rPr>
      </w:pPr>
      <w:r w:rsidRPr="003C4730">
        <w:rPr>
          <w:rFonts w:ascii="Verdana" w:hAnsi="Verdana" w:eastAsia="CalibriLight" w:cs="Calibri"/>
          <w:sz w:val="20"/>
          <w:szCs w:val="20"/>
        </w:rPr>
        <w:t>Geeft aan hoe vaak het betreffende aggregaat voorkomt.</w:t>
      </w:r>
    </w:p>
    <w:sectPr w:rsidRPr="003C4730" w:rsidR="003C4730">
      <w:headerReference w:type="even" r:id="rId10"/>
      <w:headerReference w:type="default" r:id="rId11"/>
      <w:footerReference w:type="even" r:id="rId12"/>
      <w:footerReference w:type="default" r:id="rId13"/>
      <w:headerReference w:type="first" r:id="rId14"/>
      <w:footerReference w:type="first" r:id="rId1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501D" w:rsidP="00716859" w:rsidRDefault="0006501D" w14:paraId="3A56672F" w14:textId="77777777">
      <w:pPr>
        <w:spacing w:after="0" w:line="240" w:lineRule="auto"/>
      </w:pPr>
      <w:r>
        <w:separator/>
      </w:r>
    </w:p>
  </w:endnote>
  <w:endnote w:type="continuationSeparator" w:id="0">
    <w:p w:rsidR="0006501D" w:rsidP="00716859" w:rsidRDefault="0006501D" w14:paraId="52C25C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Light">
    <w:altName w:val="Yu Gothic"/>
    <w:panose1 w:val="00000000000000000000"/>
    <w:charset w:val="80"/>
    <w:family w:val="auto"/>
    <w:notTrueType/>
    <w:pitch w:val="default"/>
    <w:sig w:usb0="00000001" w:usb1="08070000" w:usb2="00000010" w:usb3="00000000" w:csb0="00020000" w:csb1="00000000"/>
  </w:font>
  <w:font w:name="CIDFont+F3">
    <w:altName w:val="Calibri"/>
    <w:panose1 w:val="00000000000000000000"/>
    <w:charset w:val="0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94" w:rsidRDefault="00A45994" w14:paraId="15D6396A"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234796"/>
      <w:docPartObj>
        <w:docPartGallery w:val="Page Numbers (Bottom of Page)"/>
        <w:docPartUnique/>
      </w:docPartObj>
    </w:sdtPr>
    <w:sdtContent>
      <w:p w:rsidR="008E506B" w:rsidRDefault="008E506B" w14:paraId="3A4B9865" w14:textId="77777777">
        <w:pPr>
          <w:pStyle w:val="Voettekst"/>
          <w:jc w:val="center"/>
        </w:pPr>
        <w:r>
          <w:fldChar w:fldCharType="begin"/>
        </w:r>
        <w:r>
          <w:instrText>PAGE   \* MERGEFORMAT</w:instrText>
        </w:r>
        <w:r>
          <w:fldChar w:fldCharType="separate"/>
        </w:r>
        <w:r>
          <w:t>2</w:t>
        </w:r>
        <w:r>
          <w:fldChar w:fldCharType="end"/>
        </w:r>
      </w:p>
    </w:sdtContent>
  </w:sdt>
  <w:p w:rsidR="008E506B" w:rsidRDefault="008E506B" w14:paraId="01223FC6" w14:textId="7777777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94" w:rsidRDefault="00A45994" w14:paraId="2ACDA116"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501D" w:rsidP="00716859" w:rsidRDefault="0006501D" w14:paraId="3F5F2B57" w14:textId="77777777">
      <w:pPr>
        <w:spacing w:after="0" w:line="240" w:lineRule="auto"/>
      </w:pPr>
      <w:r>
        <w:separator/>
      </w:r>
    </w:p>
  </w:footnote>
  <w:footnote w:type="continuationSeparator" w:id="0">
    <w:p w:rsidR="0006501D" w:rsidP="00716859" w:rsidRDefault="0006501D" w14:paraId="62E055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94" w:rsidRDefault="00A45994" w14:paraId="6397F99F"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41880" w:rsidR="008E506B" w:rsidP="00716859" w:rsidRDefault="008E506B" w14:paraId="71C441D8" w14:textId="76B2BE9B">
    <w:pPr>
      <w:pStyle w:val="Koptekst"/>
    </w:pPr>
    <w:r w:rsidRPr="00441880">
      <w:t xml:space="preserve">Beschrijving Aggregaten, </w:t>
    </w:r>
    <w:r w:rsidR="00A16C88">
      <w:t>februari</w:t>
    </w:r>
    <w:r>
      <w:t xml:space="preserve"> 20</w:t>
    </w:r>
    <w:r w:rsidR="003858B3">
      <w:t>2</w:t>
    </w:r>
    <w:r w:rsidR="00AD2AE6">
      <w:t>6</w:t>
    </w:r>
  </w:p>
  <w:p w:rsidRPr="00441880" w:rsidR="008E506B" w:rsidP="00716859" w:rsidRDefault="008E506B" w14:paraId="111EFDC6" w14:textId="5D20F659">
    <w:pPr>
      <w:pStyle w:val="Koptekst"/>
    </w:pPr>
    <w:r w:rsidRPr="00441880">
      <w:t xml:space="preserve">Auteur: CBS/ </w:t>
    </w:r>
    <w:r>
      <w:t>Karolijne van der Houwen</w:t>
    </w:r>
    <w:r w:rsidRPr="00441880">
      <w:t xml:space="preserve"> (aanvulling: </w:t>
    </w:r>
    <w:r w:rsidR="00C94530">
      <w:t>UNL</w:t>
    </w:r>
    <w:r w:rsidRPr="00441880">
      <w:t>/</w:t>
    </w:r>
    <w:r w:rsidR="00A45994">
      <w:t xml:space="preserve"> </w:t>
    </w:r>
    <w:r>
      <w:t>Martin Nieuwenhuizen)</w:t>
    </w:r>
  </w:p>
  <w:p w:rsidR="008E506B" w:rsidRDefault="008E506B" w14:paraId="6CFA439C" w14:textId="77777777">
    <w:pPr>
      <w:pStyle w:val="Koptekst"/>
    </w:pPr>
  </w:p>
  <w:p w:rsidR="008E506B" w:rsidRDefault="008E506B" w14:paraId="580097BB" w14:textId="7777777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94" w:rsidRDefault="00A45994" w14:paraId="06034258"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6B8"/>
    <w:multiLevelType w:val="hybridMultilevel"/>
    <w:tmpl w:val="0B4CC43C"/>
    <w:lvl w:ilvl="0" w:tplc="90E64A4C">
      <w:numFmt w:val="bullet"/>
      <w:lvlText w:val="-"/>
      <w:lvlJc w:val="left"/>
      <w:pPr>
        <w:ind w:left="1068" w:hanging="360"/>
      </w:pPr>
      <w:rPr>
        <w:rFonts w:hint="default" w:ascii="Verdana" w:hAnsi="Verdana" w:cs="Courier" w:eastAsiaTheme="minorHAnsi"/>
      </w:rPr>
    </w:lvl>
    <w:lvl w:ilvl="1" w:tplc="6A524DF2">
      <w:numFmt w:val="bullet"/>
      <w:lvlText w:val="·"/>
      <w:lvlJc w:val="left"/>
      <w:pPr>
        <w:ind w:left="1788" w:hanging="360"/>
      </w:pPr>
      <w:rPr>
        <w:rFonts w:hint="default" w:ascii="Verdana" w:hAnsi="Verdana" w:cs="Symbol" w:eastAsiaTheme="minorHAnsi"/>
      </w:rPr>
    </w:lvl>
    <w:lvl w:ilvl="2" w:tplc="04130005" w:tentative="1">
      <w:start w:val="1"/>
      <w:numFmt w:val="bullet"/>
      <w:lvlText w:val=""/>
      <w:lvlJc w:val="left"/>
      <w:pPr>
        <w:ind w:left="2508" w:hanging="360"/>
      </w:pPr>
      <w:rPr>
        <w:rFonts w:hint="default" w:ascii="Wingdings" w:hAnsi="Wingdings"/>
      </w:rPr>
    </w:lvl>
    <w:lvl w:ilvl="3" w:tplc="04130001" w:tentative="1">
      <w:start w:val="1"/>
      <w:numFmt w:val="bullet"/>
      <w:lvlText w:val=""/>
      <w:lvlJc w:val="left"/>
      <w:pPr>
        <w:ind w:left="3228" w:hanging="360"/>
      </w:pPr>
      <w:rPr>
        <w:rFonts w:hint="default" w:ascii="Symbol" w:hAnsi="Symbol"/>
      </w:rPr>
    </w:lvl>
    <w:lvl w:ilvl="4" w:tplc="04130003" w:tentative="1">
      <w:start w:val="1"/>
      <w:numFmt w:val="bullet"/>
      <w:lvlText w:val="o"/>
      <w:lvlJc w:val="left"/>
      <w:pPr>
        <w:ind w:left="3948" w:hanging="360"/>
      </w:pPr>
      <w:rPr>
        <w:rFonts w:hint="default" w:ascii="Courier New" w:hAnsi="Courier New" w:cs="Courier New"/>
      </w:rPr>
    </w:lvl>
    <w:lvl w:ilvl="5" w:tplc="04130005" w:tentative="1">
      <w:start w:val="1"/>
      <w:numFmt w:val="bullet"/>
      <w:lvlText w:val=""/>
      <w:lvlJc w:val="left"/>
      <w:pPr>
        <w:ind w:left="4668" w:hanging="360"/>
      </w:pPr>
      <w:rPr>
        <w:rFonts w:hint="default" w:ascii="Wingdings" w:hAnsi="Wingdings"/>
      </w:rPr>
    </w:lvl>
    <w:lvl w:ilvl="6" w:tplc="04130001" w:tentative="1">
      <w:start w:val="1"/>
      <w:numFmt w:val="bullet"/>
      <w:lvlText w:val=""/>
      <w:lvlJc w:val="left"/>
      <w:pPr>
        <w:ind w:left="5388" w:hanging="360"/>
      </w:pPr>
      <w:rPr>
        <w:rFonts w:hint="default" w:ascii="Symbol" w:hAnsi="Symbol"/>
      </w:rPr>
    </w:lvl>
    <w:lvl w:ilvl="7" w:tplc="04130003" w:tentative="1">
      <w:start w:val="1"/>
      <w:numFmt w:val="bullet"/>
      <w:lvlText w:val="o"/>
      <w:lvlJc w:val="left"/>
      <w:pPr>
        <w:ind w:left="6108" w:hanging="360"/>
      </w:pPr>
      <w:rPr>
        <w:rFonts w:hint="default" w:ascii="Courier New" w:hAnsi="Courier New" w:cs="Courier New"/>
      </w:rPr>
    </w:lvl>
    <w:lvl w:ilvl="8" w:tplc="04130005" w:tentative="1">
      <w:start w:val="1"/>
      <w:numFmt w:val="bullet"/>
      <w:lvlText w:val=""/>
      <w:lvlJc w:val="left"/>
      <w:pPr>
        <w:ind w:left="6828" w:hanging="360"/>
      </w:pPr>
      <w:rPr>
        <w:rFonts w:hint="default" w:ascii="Wingdings" w:hAnsi="Wingdings"/>
      </w:rPr>
    </w:lvl>
  </w:abstractNum>
  <w:abstractNum w:abstractNumId="1" w15:restartNumberingAfterBreak="0">
    <w:nsid w:val="1B5A7FC4"/>
    <w:multiLevelType w:val="hybridMultilevel"/>
    <w:tmpl w:val="D34814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FBA3CFE"/>
    <w:multiLevelType w:val="hybridMultilevel"/>
    <w:tmpl w:val="0124FE2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34D760DC"/>
    <w:multiLevelType w:val="hybridMultilevel"/>
    <w:tmpl w:val="46CEB9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461D7AE9"/>
    <w:multiLevelType w:val="hybridMultilevel"/>
    <w:tmpl w:val="3FE8327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5E2875B2"/>
    <w:multiLevelType w:val="hybridMultilevel"/>
    <w:tmpl w:val="FCC4800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707F1834"/>
    <w:multiLevelType w:val="hybridMultilevel"/>
    <w:tmpl w:val="62083800"/>
    <w:lvl w:ilvl="0" w:tplc="20B41DD8">
      <w:numFmt w:val="bullet"/>
      <w:lvlText w:val="·"/>
      <w:lvlJc w:val="left"/>
      <w:pPr>
        <w:ind w:left="720" w:hanging="360"/>
      </w:pPr>
      <w:rPr>
        <w:rFonts w:hint="default" w:ascii="Verdana" w:hAnsi="Verdana" w:cs="Symbo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728B0950"/>
    <w:multiLevelType w:val="hybridMultilevel"/>
    <w:tmpl w:val="C608B29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72D5319B"/>
    <w:multiLevelType w:val="hybridMultilevel"/>
    <w:tmpl w:val="6C4C3E7A"/>
    <w:lvl w:ilvl="0" w:tplc="90E64A4C">
      <w:numFmt w:val="bullet"/>
      <w:lvlText w:val="-"/>
      <w:lvlJc w:val="left"/>
      <w:pPr>
        <w:ind w:left="720" w:hanging="360"/>
      </w:pPr>
      <w:rPr>
        <w:rFonts w:hint="default" w:ascii="Verdana" w:hAnsi="Verdana" w:cs="Courier"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144351850">
    <w:abstractNumId w:val="4"/>
  </w:num>
  <w:num w:numId="2" w16cid:durableId="1643534287">
    <w:abstractNumId w:val="6"/>
  </w:num>
  <w:num w:numId="3" w16cid:durableId="397293118">
    <w:abstractNumId w:val="3"/>
  </w:num>
  <w:num w:numId="4" w16cid:durableId="3702705">
    <w:abstractNumId w:val="5"/>
  </w:num>
  <w:num w:numId="5" w16cid:durableId="1930114422">
    <w:abstractNumId w:val="0"/>
  </w:num>
  <w:num w:numId="6" w16cid:durableId="1902398620">
    <w:abstractNumId w:val="2"/>
  </w:num>
  <w:num w:numId="7" w16cid:durableId="852037009">
    <w:abstractNumId w:val="8"/>
  </w:num>
  <w:num w:numId="8" w16cid:durableId="738212174">
    <w:abstractNumId w:val="1"/>
  </w:num>
  <w:num w:numId="9" w16cid:durableId="14686647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45"/>
    <w:rsid w:val="000217CD"/>
    <w:rsid w:val="00025A50"/>
    <w:rsid w:val="0003637C"/>
    <w:rsid w:val="0006501D"/>
    <w:rsid w:val="000A43E2"/>
    <w:rsid w:val="000C3197"/>
    <w:rsid w:val="000C4CC6"/>
    <w:rsid w:val="000C6480"/>
    <w:rsid w:val="000D0416"/>
    <w:rsid w:val="000E2B0E"/>
    <w:rsid w:val="000E4639"/>
    <w:rsid w:val="001167D5"/>
    <w:rsid w:val="00127A5D"/>
    <w:rsid w:val="00153C6E"/>
    <w:rsid w:val="00183FDD"/>
    <w:rsid w:val="001A4E6B"/>
    <w:rsid w:val="001E2A5B"/>
    <w:rsid w:val="001F4117"/>
    <w:rsid w:val="0022342E"/>
    <w:rsid w:val="00233C57"/>
    <w:rsid w:val="0026114B"/>
    <w:rsid w:val="00263F33"/>
    <w:rsid w:val="0033101D"/>
    <w:rsid w:val="003467F6"/>
    <w:rsid w:val="0035447E"/>
    <w:rsid w:val="003621EE"/>
    <w:rsid w:val="003858B3"/>
    <w:rsid w:val="003C4730"/>
    <w:rsid w:val="003F39D9"/>
    <w:rsid w:val="00400C16"/>
    <w:rsid w:val="004247C7"/>
    <w:rsid w:val="00455C62"/>
    <w:rsid w:val="004573CB"/>
    <w:rsid w:val="00474AF8"/>
    <w:rsid w:val="00491942"/>
    <w:rsid w:val="004E221C"/>
    <w:rsid w:val="00522DB6"/>
    <w:rsid w:val="005272D8"/>
    <w:rsid w:val="00561AA7"/>
    <w:rsid w:val="00571D82"/>
    <w:rsid w:val="005A6A8D"/>
    <w:rsid w:val="005A7CC4"/>
    <w:rsid w:val="005B2DCD"/>
    <w:rsid w:val="005B4D33"/>
    <w:rsid w:val="005E5680"/>
    <w:rsid w:val="006176BD"/>
    <w:rsid w:val="006232EB"/>
    <w:rsid w:val="00631767"/>
    <w:rsid w:val="006A00C9"/>
    <w:rsid w:val="006A14F9"/>
    <w:rsid w:val="006B2A8B"/>
    <w:rsid w:val="006B3259"/>
    <w:rsid w:val="006F3776"/>
    <w:rsid w:val="00712D72"/>
    <w:rsid w:val="00716859"/>
    <w:rsid w:val="00732A83"/>
    <w:rsid w:val="00740869"/>
    <w:rsid w:val="0076230E"/>
    <w:rsid w:val="007A16B6"/>
    <w:rsid w:val="007B15FA"/>
    <w:rsid w:val="007B3373"/>
    <w:rsid w:val="007C7E82"/>
    <w:rsid w:val="007E0800"/>
    <w:rsid w:val="00821D68"/>
    <w:rsid w:val="00831A53"/>
    <w:rsid w:val="008A5D60"/>
    <w:rsid w:val="008C2DB1"/>
    <w:rsid w:val="008E506B"/>
    <w:rsid w:val="00900F2A"/>
    <w:rsid w:val="0091686E"/>
    <w:rsid w:val="0093077B"/>
    <w:rsid w:val="00932145"/>
    <w:rsid w:val="009423B6"/>
    <w:rsid w:val="00985DC6"/>
    <w:rsid w:val="009D7B3E"/>
    <w:rsid w:val="009E2A9C"/>
    <w:rsid w:val="00A14D21"/>
    <w:rsid w:val="00A16C88"/>
    <w:rsid w:val="00A301A4"/>
    <w:rsid w:val="00A333F5"/>
    <w:rsid w:val="00A36CAC"/>
    <w:rsid w:val="00A45994"/>
    <w:rsid w:val="00A51D49"/>
    <w:rsid w:val="00A97FE5"/>
    <w:rsid w:val="00AD2AE6"/>
    <w:rsid w:val="00B00755"/>
    <w:rsid w:val="00B13270"/>
    <w:rsid w:val="00B32E89"/>
    <w:rsid w:val="00B3619F"/>
    <w:rsid w:val="00B46AF0"/>
    <w:rsid w:val="00B674B6"/>
    <w:rsid w:val="00B71FA1"/>
    <w:rsid w:val="00B74B81"/>
    <w:rsid w:val="00B96DB1"/>
    <w:rsid w:val="00B97011"/>
    <w:rsid w:val="00BD01F8"/>
    <w:rsid w:val="00C11506"/>
    <w:rsid w:val="00C36A7D"/>
    <w:rsid w:val="00C51133"/>
    <w:rsid w:val="00C64D10"/>
    <w:rsid w:val="00C94530"/>
    <w:rsid w:val="00CB5A6A"/>
    <w:rsid w:val="00CE28B9"/>
    <w:rsid w:val="00D36952"/>
    <w:rsid w:val="00D37269"/>
    <w:rsid w:val="00D45B07"/>
    <w:rsid w:val="00D54A49"/>
    <w:rsid w:val="00D66757"/>
    <w:rsid w:val="00DE1C38"/>
    <w:rsid w:val="00DF28EB"/>
    <w:rsid w:val="00E025AF"/>
    <w:rsid w:val="00E75BD2"/>
    <w:rsid w:val="00E93FD6"/>
    <w:rsid w:val="00EB3CBD"/>
    <w:rsid w:val="00EB46D3"/>
    <w:rsid w:val="00ED6E39"/>
    <w:rsid w:val="00F31E2C"/>
    <w:rsid w:val="00FD011F"/>
    <w:rsid w:val="54E72A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B5744"/>
  <w15:chartTrackingRefBased/>
  <w15:docId w15:val="{A7E9A1A3-474B-48ED-ACC6-CA88A640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491942"/>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932145"/>
    <w:pPr>
      <w:ind w:left="720"/>
      <w:contextualSpacing/>
    </w:pPr>
  </w:style>
  <w:style w:type="paragraph" w:styleId="Koptekst">
    <w:name w:val="header"/>
    <w:basedOn w:val="Standaard"/>
    <w:link w:val="KoptekstChar"/>
    <w:uiPriority w:val="99"/>
    <w:unhideWhenUsed/>
    <w:rsid w:val="00716859"/>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716859"/>
  </w:style>
  <w:style w:type="paragraph" w:styleId="Voettekst">
    <w:name w:val="footer"/>
    <w:basedOn w:val="Standaard"/>
    <w:link w:val="VoettekstChar"/>
    <w:uiPriority w:val="99"/>
    <w:unhideWhenUsed/>
    <w:rsid w:val="00716859"/>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716859"/>
  </w:style>
  <w:style w:type="paragraph" w:styleId="Plattetekstinspringen2">
    <w:name w:val="Body Text Indent 2"/>
    <w:basedOn w:val="Standaard"/>
    <w:link w:val="Plattetekstinspringen2Char"/>
    <w:rsid w:val="006176BD"/>
    <w:pPr>
      <w:spacing w:after="0" w:line="240" w:lineRule="auto"/>
      <w:ind w:left="540" w:hanging="720"/>
    </w:pPr>
    <w:rPr>
      <w:rFonts w:ascii="Times New Roman" w:hAnsi="Times New Roman" w:eastAsia="Times New Roman" w:cs="Times New Roman"/>
      <w:sz w:val="24"/>
      <w:szCs w:val="24"/>
      <w:lang w:eastAsia="nl-NL"/>
    </w:rPr>
  </w:style>
  <w:style w:type="character" w:styleId="Plattetekstinspringen2Char" w:customStyle="1">
    <w:name w:val="Platte tekst inspringen 2 Char"/>
    <w:basedOn w:val="Standaardalinea-lettertype"/>
    <w:link w:val="Plattetekstinspringen2"/>
    <w:rsid w:val="006176BD"/>
    <w:rPr>
      <w:rFonts w:ascii="Times New Roman" w:hAnsi="Times New Roman" w:eastAsia="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23722">
      <w:bodyDiv w:val="1"/>
      <w:marLeft w:val="0"/>
      <w:marRight w:val="0"/>
      <w:marTop w:val="0"/>
      <w:marBottom w:val="0"/>
      <w:divBdr>
        <w:top w:val="none" w:sz="0" w:space="0" w:color="auto"/>
        <w:left w:val="none" w:sz="0" w:space="0" w:color="auto"/>
        <w:bottom w:val="none" w:sz="0" w:space="0" w:color="auto"/>
        <w:right w:val="none" w:sz="0" w:space="0" w:color="auto"/>
      </w:divBdr>
    </w:div>
    <w:div w:id="1627083004">
      <w:bodyDiv w:val="1"/>
      <w:marLeft w:val="0"/>
      <w:marRight w:val="0"/>
      <w:marTop w:val="0"/>
      <w:marBottom w:val="0"/>
      <w:divBdr>
        <w:top w:val="none" w:sz="0" w:space="0" w:color="auto"/>
        <w:left w:val="none" w:sz="0" w:space="0" w:color="auto"/>
        <w:bottom w:val="none" w:sz="0" w:space="0" w:color="auto"/>
        <w:right w:val="none" w:sz="0" w:space="0" w:color="auto"/>
      </w:divBdr>
    </w:div>
    <w:div w:id="173724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A631D51268B4D914D223CC431065D" ma:contentTypeVersion="16" ma:contentTypeDescription="Create a new document." ma:contentTypeScope="" ma:versionID="36af43a0533d25dd8ed92863b7f43965">
  <xsd:schema xmlns:xsd="http://www.w3.org/2001/XMLSchema" xmlns:xs="http://www.w3.org/2001/XMLSchema" xmlns:p="http://schemas.microsoft.com/office/2006/metadata/properties" xmlns:ns2="815277dd-7bfb-4e7f-a4a5-97b2a259884c" xmlns:ns3="e64433ef-16fc-4ae9-a03e-97d75e8bc40f" targetNamespace="http://schemas.microsoft.com/office/2006/metadata/properties" ma:root="true" ma:fieldsID="b45c5d4e7a0cac207d6cd083a746238b" ns2:_="" ns3:_="">
    <xsd:import namespace="815277dd-7bfb-4e7f-a4a5-97b2a259884c"/>
    <xsd:import namespace="e64433ef-16fc-4ae9-a03e-97d75e8bc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5277dd-7bfb-4e7f-a4a5-97b2a2598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433ef-16fc-4ae9-a03e-97d75e8bc4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89e58bb-a1d5-470e-841b-dbfe39921966}" ma:internalName="TaxCatchAll" ma:showField="CatchAllData" ma:web="e64433ef-16fc-4ae9-a03e-97d75e8bc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15277dd-7bfb-4e7f-a4a5-97b2a259884c">
      <Terms xmlns="http://schemas.microsoft.com/office/infopath/2007/PartnerControls"/>
    </lcf76f155ced4ddcb4097134ff3c332f>
    <TaxCatchAll xmlns="e64433ef-16fc-4ae9-a03e-97d75e8bc40f" xsi:nil="true"/>
  </documentManagement>
</p:properties>
</file>

<file path=customXml/itemProps1.xml><?xml version="1.0" encoding="utf-8"?>
<ds:datastoreItem xmlns:ds="http://schemas.openxmlformats.org/officeDocument/2006/customXml" ds:itemID="{CE1DD7AD-2B30-481E-8E0A-31AB2B2717D0}"/>
</file>

<file path=customXml/itemProps2.xml><?xml version="1.0" encoding="utf-8"?>
<ds:datastoreItem xmlns:ds="http://schemas.openxmlformats.org/officeDocument/2006/customXml" ds:itemID="{C5DB726D-BC0F-4CF0-9269-D1B22A34F4BC}">
  <ds:schemaRefs>
    <ds:schemaRef ds:uri="http://schemas.microsoft.com/sharepoint/v3/contenttype/forms"/>
  </ds:schemaRefs>
</ds:datastoreItem>
</file>

<file path=customXml/itemProps3.xml><?xml version="1.0" encoding="utf-8"?>
<ds:datastoreItem xmlns:ds="http://schemas.openxmlformats.org/officeDocument/2006/customXml" ds:itemID="{631E1A12-726E-4967-891D-824AF0BFA10C}">
  <ds:schemaRefs>
    <ds:schemaRef ds:uri="http://schemas.microsoft.com/office/2006/metadata/properties"/>
    <ds:schemaRef ds:uri="http://schemas.microsoft.com/office/infopath/2007/PartnerControls"/>
    <ds:schemaRef ds:uri="6920cc20-1f79-46b9-810d-ed5d028170ec"/>
    <ds:schemaRef ds:uri="7078e18d-35f0-4390-a568-15de04ec294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 Nieuwenhuizen</dc:creator>
  <keywords/>
  <dc:description/>
  <lastModifiedBy>Amatdoelrasit, J.Z. (Jorn)</lastModifiedBy>
  <revision>74</revision>
  <dcterms:created xsi:type="dcterms:W3CDTF">2022-02-11T11:06:00.0000000Z</dcterms:created>
  <dcterms:modified xsi:type="dcterms:W3CDTF">2026-06-11T09:51:30.9820853Z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3723800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0x0101005A2A631D51268B4D914D223CC431065D</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