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1DC0" w14:textId="77777777" w:rsidR="00BD7C30" w:rsidRDefault="00BD7C30" w:rsidP="00BD7C30">
      <w:pPr>
        <w:pStyle w:val="Ttulo"/>
      </w:pPr>
      <w:r>
        <w:t>PORTAL DE ATENCION AL CLIENTE</w:t>
      </w:r>
    </w:p>
    <w:p w14:paraId="50073179" w14:textId="77777777" w:rsidR="00BD7C30" w:rsidRDefault="00BD7C30" w:rsidP="00BD7C30">
      <w:pPr>
        <w:pStyle w:val="Subttulo"/>
      </w:pPr>
      <w:r>
        <w:t>Implementacion del Sistema</w:t>
      </w:r>
    </w:p>
    <w:p w14:paraId="4532ECBE" w14:textId="77777777" w:rsidR="00BD7C30" w:rsidRDefault="00BD7C30" w:rsidP="00BD7C30">
      <w:pPr>
        <w:pStyle w:val="Ttulo"/>
      </w:pPr>
    </w:p>
    <w:p w14:paraId="1DC4B840" w14:textId="77777777" w:rsidR="00BD7C30" w:rsidRDefault="00BD7C30" w:rsidP="00BD7C30">
      <w:r>
        <w:t>Proyecto Academico - Universidad Tecnologica de San Jose del Tunar (UTS)</w:t>
      </w:r>
    </w:p>
    <w:p w14:paraId="27FF6369" w14:textId="77777777" w:rsidR="00BD7C30" w:rsidRDefault="00BD7C30" w:rsidP="00BD7C30">
      <w:r>
        <w:t>Desarrollo de Aplicaciones Empresariales - 6to Semestre</w:t>
      </w:r>
    </w:p>
    <w:p w14:paraId="02BEB7B0" w14:textId="77777777" w:rsidR="00BD7C30" w:rsidRDefault="00BD7C30" w:rsidP="00BD7C30">
      <w:r>
        <w:t>Corte 1 - Actividad 1</w:t>
      </w:r>
    </w:p>
    <w:p w14:paraId="450A3263" w14:textId="77777777" w:rsidR="00BD7C30" w:rsidRDefault="00BD7C30" w:rsidP="00BD7C30">
      <w:r>
        <w:t>Fecha: Agosto 2026</w:t>
      </w:r>
    </w:p>
    <w:p w14:paraId="1919F147" w14:textId="77777777" w:rsidR="00BD7C30" w:rsidRDefault="00BD7C30" w:rsidP="00BD7C30"/>
    <w:p w14:paraId="192AEA2D" w14:textId="77777777" w:rsidR="00BD7C30" w:rsidRDefault="00BD7C30" w:rsidP="00BD7C30">
      <w:r>
        <w:t>1. Objetivo de la Implementacion</w:t>
      </w:r>
    </w:p>
    <w:p w14:paraId="5B62183A" w14:textId="77777777" w:rsidR="00BD7C30" w:rsidRDefault="00BD7C30" w:rsidP="00BD7C30">
      <w:pPr>
        <w:pStyle w:val="Ttulo1"/>
      </w:pPr>
      <w:r>
        <w:t>Poner en operacion el Portal de Atencion al Cliente en el entorno de despliegue, dejando el sistema disponible para uso por parte de los tres roles de usuarios (Cliente, Agente y Administrador).</w:t>
      </w:r>
    </w:p>
    <w:p w14:paraId="3C7D254D" w14:textId="77777777" w:rsidR="00BD7C30" w:rsidRDefault="00BD7C30" w:rsidP="00BD7C30"/>
    <w:p w14:paraId="10E24F01" w14:textId="77777777" w:rsidR="00BD7C30" w:rsidRDefault="00BD7C30" w:rsidP="00BD7C30">
      <w:r>
        <w:t>2. Ambiente de Implementacion</w:t>
      </w:r>
    </w:p>
    <w:p w14:paraId="1D281041" w14:textId="77777777" w:rsidR="00BD7C30" w:rsidRDefault="00BD7C30" w:rsidP="00BD7C30">
      <w:pPr>
        <w:pStyle w:val="Ttulo1"/>
      </w:pPr>
      <w:r>
        <w:t>Para la etapa academica, el sistema se implemento en un ambiente local utilizando XAMPP:</w:t>
      </w:r>
    </w:p>
    <w:p w14:paraId="33389360" w14:textId="77777777" w:rsidR="00BD7C30" w:rsidRDefault="00BD7C30" w:rsidP="00BD7C30">
      <w:r>
        <w:t>Servidor web: Apache 2.4.</w:t>
      </w:r>
    </w:p>
    <w:p w14:paraId="303F83E9" w14:textId="77777777" w:rsidR="00BD7C30" w:rsidRDefault="00BD7C30" w:rsidP="00BD7C30">
      <w:pPr>
        <w:pStyle w:val="Listaconvietas"/>
      </w:pPr>
      <w:r>
        <w:t>Base de datos: MySQL 8.x.</w:t>
      </w:r>
    </w:p>
    <w:p w14:paraId="12663568" w14:textId="77777777" w:rsidR="00BD7C30" w:rsidRDefault="00BD7C30" w:rsidP="00BD7C30">
      <w:pPr>
        <w:pStyle w:val="Listaconvietas"/>
      </w:pPr>
      <w:r>
        <w:t>PHP: 8.0.30.</w:t>
      </w:r>
    </w:p>
    <w:p w14:paraId="1B572359" w14:textId="77777777" w:rsidR="00BD7C30" w:rsidRDefault="00BD7C30" w:rsidP="00BD7C30">
      <w:pPr>
        <w:pStyle w:val="Listaconvietas"/>
      </w:pPr>
      <w:r>
        <w:t>Directorio de despliegue: C:\\xampp\\htdocs\\portal-atencion-cliente.</w:t>
      </w:r>
    </w:p>
    <w:p w14:paraId="3AF08E98" w14:textId="77777777" w:rsidR="00BD7C30" w:rsidRDefault="00BD7C30" w:rsidP="00BD7C30">
      <w:pPr>
        <w:pStyle w:val="Listaconvietas"/>
      </w:pPr>
      <w:r>
        <w:t>Acceso: http://localhost/portal-atencion-cliente/.</w:t>
      </w:r>
    </w:p>
    <w:p w14:paraId="1348845D" w14:textId="77777777" w:rsidR="00BD7C30" w:rsidRDefault="00BD7C30" w:rsidP="00BD7C30">
      <w:pPr>
        <w:pStyle w:val="Listaconvietas"/>
      </w:pPr>
    </w:p>
    <w:p w14:paraId="1478D310" w14:textId="77777777" w:rsidR="00BD7C30" w:rsidRDefault="00BD7C30" w:rsidP="00BD7C30">
      <w:pPr>
        <w:pStyle w:val="Listaconvietas"/>
      </w:pPr>
      <w:r>
        <w:t>3. Pasos de la Implementacion</w:t>
      </w:r>
    </w:p>
    <w:p w14:paraId="61A6A047" w14:textId="77777777" w:rsidR="00BD7C30" w:rsidRDefault="00BD7C30" w:rsidP="00BD7C30">
      <w:pPr>
        <w:pStyle w:val="Ttulo1"/>
      </w:pPr>
    </w:p>
    <w:p w14:paraId="7FDB99C3" w14:textId="77777777" w:rsidR="00BD7C30" w:rsidRDefault="00BD7C30" w:rsidP="00BD7C30">
      <w:pPr>
        <w:pStyle w:val="Ttulo1"/>
      </w:pPr>
      <w:r>
        <w:t>3.1 Preparacion del Entorno</w:t>
      </w:r>
    </w:p>
    <w:p w14:paraId="659AAC01" w14:textId="77777777" w:rsidR="00BD7C30" w:rsidRDefault="00BD7C30" w:rsidP="00BD7C30">
      <w:pPr>
        <w:pStyle w:val="Ttulo2"/>
      </w:pPr>
      <w:r>
        <w:t>Instalacion y configuracion de XAMPP con Apache y MySQL activos.</w:t>
      </w:r>
    </w:p>
    <w:p w14:paraId="29FDF443" w14:textId="77777777" w:rsidR="00BD7C30" w:rsidRDefault="00BD7C30" w:rsidP="00BD7C30">
      <w:pPr>
        <w:pStyle w:val="Listaconvietas"/>
      </w:pPr>
      <w:r>
        <w:t>Creacion del directorio de despliegue en htdocs.</w:t>
      </w:r>
    </w:p>
    <w:p w14:paraId="54BD5852" w14:textId="77777777" w:rsidR="00BD7C30" w:rsidRDefault="00BD7C30" w:rsidP="00BD7C30">
      <w:pPr>
        <w:pStyle w:val="Listaconvietas"/>
      </w:pPr>
    </w:p>
    <w:p w14:paraId="29C179A9" w14:textId="77777777" w:rsidR="00BD7C30" w:rsidRDefault="00BD7C30" w:rsidP="00BD7C30">
      <w:pPr>
        <w:pStyle w:val="Listaconvietas"/>
      </w:pPr>
      <w:r>
        <w:t>3.2 Despliegue de los Archivos</w:t>
      </w:r>
    </w:p>
    <w:p w14:paraId="077AB982" w14:textId="77777777" w:rsidR="00BD7C30" w:rsidRDefault="00BD7C30" w:rsidP="00BD7C30">
      <w:pPr>
        <w:pStyle w:val="Ttulo2"/>
      </w:pPr>
      <w:r>
        <w:t>Copiar los archivos del proyecto fuente al directorio htdocs.</w:t>
      </w:r>
    </w:p>
    <w:p w14:paraId="3F68AD5F" w14:textId="77777777" w:rsidR="00BD7C30" w:rsidRDefault="00BD7C30" w:rsidP="00BD7C30">
      <w:pPr>
        <w:pStyle w:val="Listaconvietas"/>
      </w:pPr>
      <w:r>
        <w:t>Verificar permisos y rutas correctas de los archivos.</w:t>
      </w:r>
    </w:p>
    <w:p w14:paraId="1BF8EE90" w14:textId="77777777" w:rsidR="00BD7C30" w:rsidRDefault="00BD7C30" w:rsidP="00BD7C30">
      <w:pPr>
        <w:pStyle w:val="Listaconvietas"/>
      </w:pPr>
    </w:p>
    <w:p w14:paraId="5D0143AD" w14:textId="77777777" w:rsidR="00BD7C30" w:rsidRDefault="00BD7C30" w:rsidP="00BD7C30">
      <w:pPr>
        <w:pStyle w:val="Listaconvietas"/>
      </w:pPr>
      <w:r>
        <w:t>3.3 Configuracion de la Base de Datos</w:t>
      </w:r>
    </w:p>
    <w:p w14:paraId="2B0FFADF" w14:textId="77777777" w:rsidR="00BD7C30" w:rsidRDefault="00BD7C30" w:rsidP="00BD7C30">
      <w:pPr>
        <w:pStyle w:val="Ttulo2"/>
      </w:pPr>
      <w:r>
        <w:t>Importar el script portal_atencion_cliente.sql en phpMyAdmin.</w:t>
      </w:r>
    </w:p>
    <w:p w14:paraId="759CAFA1" w14:textId="77777777" w:rsidR="00BD7C30" w:rsidRDefault="00BD7C30" w:rsidP="00BD7C30">
      <w:pPr>
        <w:pStyle w:val="Listaconvietas"/>
      </w:pPr>
      <w:r>
        <w:t>Verificar la creacion de las 5 tablas (usuarios, categorias, solicitudes, seguimientos, reportes_mensuales).</w:t>
      </w:r>
    </w:p>
    <w:p w14:paraId="0F8E2B35" w14:textId="77777777" w:rsidR="00BD7C30" w:rsidRDefault="00BD7C30" w:rsidP="00BD7C30">
      <w:pPr>
        <w:pStyle w:val="Listaconvietas"/>
      </w:pPr>
      <w:r>
        <w:t>Asegurar la carga de los datos de prueba (usuarios, categorias, solicitudes, seguimientos).</w:t>
      </w:r>
    </w:p>
    <w:p w14:paraId="44E8FCE3" w14:textId="77777777" w:rsidR="00BD7C30" w:rsidRDefault="00BD7C30" w:rsidP="00BD7C30">
      <w:pPr>
        <w:pStyle w:val="Listaconvietas"/>
      </w:pPr>
    </w:p>
    <w:p w14:paraId="129C9209" w14:textId="77777777" w:rsidR="00BD7C30" w:rsidRDefault="00BD7C30" w:rsidP="00BD7C30">
      <w:pPr>
        <w:pStyle w:val="Listaconvietas"/>
      </w:pPr>
      <w:r>
        <w:t>3.4 Configuracion de la Conexion</w:t>
      </w:r>
    </w:p>
    <w:p w14:paraId="2817CB4F" w14:textId="77777777" w:rsidR="00BD7C30" w:rsidRDefault="00BD7C30" w:rsidP="00BD7C30">
      <w:pPr>
        <w:pStyle w:val="Ttulo2"/>
      </w:pPr>
      <w:r>
        <w:t>Configurar config/conexion.php con las credenciales de acceso a MySQL.</w:t>
      </w:r>
    </w:p>
    <w:p w14:paraId="1D0BFB37" w14:textId="77777777" w:rsidR="00BD7C30" w:rsidRDefault="00BD7C30" w:rsidP="00BD7C30">
      <w:pPr>
        <w:pStyle w:val="Listaconvietas"/>
      </w:pPr>
    </w:p>
    <w:p w14:paraId="790BDC1D" w14:textId="77777777" w:rsidR="00BD7C30" w:rsidRDefault="00BD7C30" w:rsidP="00BD7C30">
      <w:pPr>
        <w:pStyle w:val="Listaconvietas"/>
      </w:pPr>
      <w:r>
        <w:t>3.5 Configuracion de la IA</w:t>
      </w:r>
    </w:p>
    <w:p w14:paraId="70F772C9" w14:textId="77777777" w:rsidR="00BD7C30" w:rsidRDefault="00BD7C30" w:rsidP="00BD7C30">
      <w:pPr>
        <w:pStyle w:val="Ttulo2"/>
      </w:pPr>
      <w:r>
        <w:t>Crear config/api_key.php a partir de api_key.example.php.</w:t>
      </w:r>
    </w:p>
    <w:p w14:paraId="5047BBF8" w14:textId="77777777" w:rsidR="00BD7C30" w:rsidRDefault="00BD7C30" w:rsidP="00BD7C30">
      <w:pPr>
        <w:pStyle w:val="Listaconvietas"/>
      </w:pPr>
      <w:r>
        <w:t>Configurar la API key de Google Gemini.</w:t>
      </w:r>
    </w:p>
    <w:p w14:paraId="69A4BE36" w14:textId="77777777" w:rsidR="00BD7C30" w:rsidRDefault="00BD7C30" w:rsidP="00BD7C30">
      <w:pPr>
        <w:pStyle w:val="Listaconvietas"/>
      </w:pPr>
    </w:p>
    <w:p w14:paraId="662FA65C" w14:textId="77777777" w:rsidR="00BD7C30" w:rsidRDefault="00BD7C30" w:rsidP="00BD7C30">
      <w:pPr>
        <w:pStyle w:val="Listaconvietas"/>
      </w:pPr>
      <w:r>
        <w:t>3.6 Verificacion del Despliegue</w:t>
      </w:r>
    </w:p>
    <w:p w14:paraId="2B82E24A" w14:textId="77777777" w:rsidR="00BD7C30" w:rsidRDefault="00BD7C30" w:rsidP="00BD7C30">
      <w:pPr>
        <w:pStyle w:val="Ttulo2"/>
      </w:pPr>
      <w:r>
        <w:t>Acceder a la URL del portal y verificar la carga correcta.</w:t>
      </w:r>
    </w:p>
    <w:p w14:paraId="65A89473" w14:textId="77777777" w:rsidR="00BD7C30" w:rsidRDefault="00BD7C30" w:rsidP="00BD7C30">
      <w:pPr>
        <w:pStyle w:val="Listaconvietas"/>
      </w:pPr>
      <w:r>
        <w:t>Probar el inicio de sesion con los tres roles.</w:t>
      </w:r>
    </w:p>
    <w:p w14:paraId="23C11B2B" w14:textId="77777777" w:rsidR="00BD7C30" w:rsidRDefault="00BD7C30" w:rsidP="00BD7C30">
      <w:pPr>
        <w:pStyle w:val="Listaconvietas"/>
      </w:pPr>
      <w:r>
        <w:t>Verificar el funcionamiento de los modulos.</w:t>
      </w:r>
    </w:p>
    <w:p w14:paraId="1537C4E8" w14:textId="77777777" w:rsidR="00BD7C30" w:rsidRDefault="00BD7C30" w:rsidP="00BD7C30">
      <w:pPr>
        <w:pStyle w:val="Listaconvietas"/>
      </w:pPr>
    </w:p>
    <w:p w14:paraId="18F3731D" w14:textId="77777777" w:rsidR="00BD7C30" w:rsidRDefault="00BD7C30" w:rsidP="00BD7C30">
      <w:pPr>
        <w:pStyle w:val="Listaconvietas"/>
      </w:pPr>
      <w:r>
        <w:t>4. Pruebas de Aceptacion en el Entorno de Produccion Local</w:t>
      </w:r>
    </w:p>
    <w:p w14:paraId="1BE9FF89" w14:textId="77777777" w:rsidR="00BD7C30" w:rsidRDefault="00BD7C30" w:rsidP="00BD7C30">
      <w:pPr>
        <w:pStyle w:val="Ttulo1"/>
      </w:pPr>
      <w:r>
        <w:t>Se ejecutaron pruebas de aceptacion sobre el sistema desplegado:</w:t>
      </w:r>
    </w:p>
    <w:p w14:paraId="5356D801" w14:textId="77777777" w:rsidR="00BD7C30" w:rsidRDefault="00BD7C30" w:rsidP="00BD7C30">
      <w:r>
        <w:t>Acceso al portal con el rol Cliente (maria.lopez@email.com): funcionamiento del registro de solicitudes y consulta.</w:t>
      </w:r>
    </w:p>
    <w:p w14:paraId="12D9A487" w14:textId="77777777" w:rsidR="00BD7C30" w:rsidRDefault="00BD7C30" w:rsidP="00BD7C30">
      <w:pPr>
        <w:pStyle w:val="Listaconvietas"/>
      </w:pPr>
      <w:r>
        <w:t>Acceso con el rol Agente (carlos.ruiz@portal.com): gestion y seguimiento de solicitudes.</w:t>
      </w:r>
    </w:p>
    <w:p w14:paraId="34380DC3" w14:textId="77777777" w:rsidR="00BD7C30" w:rsidRDefault="00BD7C30" w:rsidP="00BD7C30">
      <w:pPr>
        <w:pStyle w:val="Listaconvietas"/>
      </w:pPr>
      <w:r>
        <w:t>Acceso con el rol Administrador (admin@portal.com): administracion de usuarios, categorias, reportes e IA.</w:t>
      </w:r>
    </w:p>
    <w:p w14:paraId="4866D58B" w14:textId="77777777" w:rsidR="00BD7C30" w:rsidRDefault="00BD7C30" w:rsidP="00BD7C30">
      <w:pPr>
        <w:pStyle w:val="Listaconvietas"/>
      </w:pPr>
      <w:r>
        <w:t>Verificacion de la generacion de reportes con datos reales.</w:t>
      </w:r>
    </w:p>
    <w:p w14:paraId="2686D823" w14:textId="77777777" w:rsidR="00BD7C30" w:rsidRDefault="00BD7C30" w:rsidP="00BD7C30">
      <w:pPr>
        <w:pStyle w:val="Listaconvietas"/>
      </w:pPr>
      <w:r>
        <w:t>Verificacion de la integracion con Google Gemini (analisis automatico y consultas).</w:t>
      </w:r>
    </w:p>
    <w:p w14:paraId="14EFF105" w14:textId="77777777" w:rsidR="00BD7C30" w:rsidRDefault="00BD7C30" w:rsidP="00BD7C30">
      <w:pPr>
        <w:pStyle w:val="Listaconvietas"/>
      </w:pPr>
    </w:p>
    <w:p w14:paraId="54DC3235" w14:textId="77777777" w:rsidR="00BD7C30" w:rsidRDefault="00BD7C30" w:rsidP="00BD7C30">
      <w:pPr>
        <w:pStyle w:val="Listaconvietas"/>
      </w:pPr>
      <w:r>
        <w:t>5. Manual de Usuario (Resumen)</w:t>
      </w:r>
    </w:p>
    <w:p w14:paraId="085C6215" w14:textId="77777777" w:rsidR="00BD7C30" w:rsidRDefault="00BD7C30" w:rsidP="00BD7C30">
      <w:pPr>
        <w:pStyle w:val="Ttulo1"/>
      </w:pPr>
    </w:p>
    <w:p w14:paraId="2E6153AB" w14:textId="77777777" w:rsidR="00BD7C30" w:rsidRDefault="00BD7C30" w:rsidP="00BD7C30">
      <w:pPr>
        <w:pStyle w:val="Ttulo1"/>
      </w:pPr>
      <w:r>
        <w:t>5.1 Para el Cliente</w:t>
      </w:r>
    </w:p>
    <w:p w14:paraId="5FF54D7C" w14:textId="77777777" w:rsidR="00BD7C30" w:rsidRDefault="00BD7C30" w:rsidP="00BD7C30">
      <w:pPr>
        <w:pStyle w:val="Ttulo2"/>
      </w:pPr>
      <w:r>
        <w:t>Registrarse o iniciar sesion.</w:t>
      </w:r>
    </w:p>
    <w:p w14:paraId="086552D7" w14:textId="77777777" w:rsidR="00BD7C30" w:rsidRDefault="00BD7C30" w:rsidP="00BD7C30">
      <w:pPr>
        <w:pStyle w:val="Listaconvietas"/>
      </w:pPr>
      <w:r>
        <w:t>Ir a 'Registrar Solicitud' y completar el formulario.</w:t>
      </w:r>
    </w:p>
    <w:p w14:paraId="3B7BC3A0" w14:textId="77777777" w:rsidR="00BD7C30" w:rsidRDefault="00BD7C30" w:rsidP="00BD7C30">
      <w:pPr>
        <w:pStyle w:val="Listaconvietas"/>
      </w:pPr>
      <w:r>
        <w:t>Guardar el numero de caso generado para consultar el avance.</w:t>
      </w:r>
    </w:p>
    <w:p w14:paraId="7DB466A9" w14:textId="77777777" w:rsidR="00BD7C30" w:rsidRDefault="00BD7C30" w:rsidP="00BD7C30">
      <w:pPr>
        <w:pStyle w:val="Listaconvietas"/>
      </w:pPr>
      <w:r>
        <w:t>Usar 'Consultar' con el numero de caso para ver estado y seguimientos.</w:t>
      </w:r>
    </w:p>
    <w:p w14:paraId="22659293" w14:textId="77777777" w:rsidR="00BD7C30" w:rsidRDefault="00BD7C30" w:rsidP="00BD7C30">
      <w:pPr>
        <w:pStyle w:val="Listaconvietas"/>
      </w:pPr>
    </w:p>
    <w:p w14:paraId="0EA9329B" w14:textId="77777777" w:rsidR="00BD7C30" w:rsidRDefault="00BD7C30" w:rsidP="00BD7C30">
      <w:pPr>
        <w:pStyle w:val="Listaconvietas"/>
      </w:pPr>
      <w:r>
        <w:t>5.2 Para el Agente</w:t>
      </w:r>
    </w:p>
    <w:p w14:paraId="09A38F1D" w14:textId="77777777" w:rsidR="00BD7C30" w:rsidRDefault="00BD7C30" w:rsidP="00BD7C30">
      <w:pPr>
        <w:pStyle w:val="Ttulo2"/>
      </w:pPr>
      <w:r>
        <w:t>Iniciar sesion con su cuenta.</w:t>
      </w:r>
    </w:p>
    <w:p w14:paraId="7C71F755" w14:textId="77777777" w:rsidR="00BD7C30" w:rsidRDefault="00BD7C30" w:rsidP="00BD7C30">
      <w:pPr>
        <w:pStyle w:val="Listaconvietas"/>
      </w:pPr>
      <w:r>
        <w:t>Filtrar solicitudes por estado, categoria o prioridad.</w:t>
      </w:r>
    </w:p>
    <w:p w14:paraId="694A5868" w14:textId="77777777" w:rsidR="00BD7C30" w:rsidRDefault="00BD7C30" w:rsidP="00BD7C30">
      <w:pPr>
        <w:pStyle w:val="Listaconvietas"/>
      </w:pPr>
      <w:r>
        <w:t>Abrir una solicitud, cambiar su estado y registrar seguimientos.</w:t>
      </w:r>
    </w:p>
    <w:p w14:paraId="68E46FE6" w14:textId="77777777" w:rsidR="00BD7C30" w:rsidRDefault="00BD7C30" w:rsidP="00BD7C30">
      <w:pPr>
        <w:pStyle w:val="Listaconvietas"/>
      </w:pPr>
    </w:p>
    <w:p w14:paraId="55D6CEE3" w14:textId="77777777" w:rsidR="00BD7C30" w:rsidRDefault="00BD7C30" w:rsidP="00BD7C30">
      <w:pPr>
        <w:pStyle w:val="Listaconvietas"/>
      </w:pPr>
      <w:r>
        <w:t>5.3 Para el Administrador</w:t>
      </w:r>
    </w:p>
    <w:p w14:paraId="1CD11185" w14:textId="77777777" w:rsidR="00BD7C30" w:rsidRDefault="00BD7C30" w:rsidP="00BD7C30">
      <w:pPr>
        <w:pStyle w:val="Ttulo2"/>
      </w:pPr>
      <w:r>
        <w:t>Iniciar sesion con cuenta de administrador.</w:t>
      </w:r>
    </w:p>
    <w:p w14:paraId="79C6CF13" w14:textId="77777777" w:rsidR="00BD7C30" w:rsidRDefault="00BD7C30" w:rsidP="00BD7C30">
      <w:pPr>
        <w:pStyle w:val="Listaconvietas"/>
      </w:pPr>
      <w:r>
        <w:t>Generar reportes mensuales en el modulo de reportes.</w:t>
      </w:r>
    </w:p>
    <w:p w14:paraId="1DD1E6B2" w14:textId="77777777" w:rsidR="00BD7C30" w:rsidRDefault="00BD7C30" w:rsidP="00BD7C30">
      <w:pPr>
        <w:pStyle w:val="Listaconvietas"/>
      </w:pPr>
      <w:r>
        <w:t>Realizar consultas de analisis con IA.</w:t>
      </w:r>
    </w:p>
    <w:p w14:paraId="4C63BF6E" w14:textId="77777777" w:rsidR="00BD7C30" w:rsidRDefault="00BD7C30" w:rsidP="00BD7C30">
      <w:pPr>
        <w:pStyle w:val="Listaconvietas"/>
      </w:pPr>
      <w:r>
        <w:t>Gestionar usuarios y categorias.</w:t>
      </w:r>
    </w:p>
    <w:p w14:paraId="6E554730" w14:textId="77777777" w:rsidR="00BD7C30" w:rsidRDefault="00BD7C30" w:rsidP="00BD7C30">
      <w:pPr>
        <w:pStyle w:val="Listaconvietas"/>
      </w:pPr>
    </w:p>
    <w:p w14:paraId="7B66C7D8" w14:textId="77777777" w:rsidR="00BD7C30" w:rsidRDefault="00BD7C30" w:rsidP="00BD7C30">
      <w:pPr>
        <w:pStyle w:val="Listaconvietas"/>
      </w:pPr>
      <w:r>
        <w:t>6. Credenciales de Acceso (Prueba)</w:t>
      </w:r>
    </w:p>
    <w:p w14:paraId="71C3395E" w14:textId="77777777" w:rsidR="00BD7C30" w:rsidRDefault="00BD7C30" w:rsidP="00BD7C30">
      <w:pPr>
        <w:pStyle w:val="Ttulo1"/>
      </w:pPr>
      <w:r>
        <w:t>Administrador: admin@portal.com / admin123</w:t>
      </w:r>
    </w:p>
    <w:p w14:paraId="71A0C3E3" w14:textId="77777777" w:rsidR="00BD7C30" w:rsidRDefault="00BD7C30" w:rsidP="00BD7C30">
      <w:pPr>
        <w:pStyle w:val="Listaconvietas"/>
      </w:pPr>
      <w:r>
        <w:t>Agente: carlos.ruiz@portal.com / admin123</w:t>
      </w:r>
    </w:p>
    <w:p w14:paraId="59A42536" w14:textId="77777777" w:rsidR="00BD7C30" w:rsidRDefault="00BD7C30" w:rsidP="00BD7C30">
      <w:pPr>
        <w:pStyle w:val="Listaconvietas"/>
      </w:pPr>
      <w:r>
        <w:t>Cliente: maria.lopez@email.com / admin123</w:t>
      </w:r>
    </w:p>
    <w:p w14:paraId="39199B08" w14:textId="77777777" w:rsidR="00BD7C30" w:rsidRDefault="00BD7C30" w:rsidP="00BD7C30">
      <w:pPr>
        <w:pStyle w:val="Listaconvietas"/>
      </w:pPr>
    </w:p>
    <w:p w14:paraId="64C0F523" w14:textId="77777777" w:rsidR="00BD7C30" w:rsidRDefault="00BD7C30" w:rsidP="00BD7C30">
      <w:pPr>
        <w:pStyle w:val="Listaconvietas"/>
      </w:pPr>
      <w:r>
        <w:t>7. Control de Versiones y Respaldo</w:t>
      </w:r>
    </w:p>
    <w:p w14:paraId="7E832D47" w14:textId="77777777" w:rsidR="00BD7C30" w:rsidRDefault="00BD7C30" w:rsidP="00BD7C30">
      <w:pPr>
        <w:pStyle w:val="Ttulo1"/>
      </w:pPr>
      <w:r>
        <w:t>El codigo fuente del sistema se encuentra versionado en el repositorio de GitHub (https://github.com/JosdaTara/Portal-Clientes). Este repositorio funciona como respaldo y permite rastrear el historial de cambios.</w:t>
      </w:r>
    </w:p>
    <w:p w14:paraId="32DF8F15" w14:textId="77777777" w:rsidR="00BD7C30" w:rsidRDefault="00BD7C30" w:rsidP="00BD7C30"/>
    <w:p w14:paraId="7A6D8A9B" w14:textId="77777777" w:rsidR="00BD7C30" w:rsidRDefault="00BD7C30" w:rsidP="00BD7C30">
      <w:r>
        <w:t>8. Limitaciones de la Implementacion Actual</w:t>
      </w:r>
    </w:p>
    <w:p w14:paraId="4AAF5772" w14:textId="77777777" w:rsidR="00BD7C30" w:rsidRDefault="00BD7C30" w:rsidP="00BD7C30">
      <w:pPr>
        <w:pStyle w:val="Ttulo1"/>
      </w:pPr>
      <w:r>
        <w:t>El sistema opera en ambiente local (XAMPP) para fines academicos.</w:t>
      </w:r>
    </w:p>
    <w:p w14:paraId="66C6CC3D" w14:textId="77777777" w:rsidR="00BD7C30" w:rsidRDefault="00BD7C30" w:rsidP="00BD7C30">
      <w:pPr>
        <w:pStyle w:val="Listaconvietas"/>
      </w:pPr>
      <w:r>
        <w:t>La disponibilidad depende de que el servidor local este encendido.</w:t>
      </w:r>
    </w:p>
    <w:p w14:paraId="6507EEC7" w14:textId="77777777" w:rsidR="00BD7C30" w:rsidRDefault="00BD7C30" w:rsidP="00BD7C30">
      <w:pPr>
        <w:pStyle w:val="Listaconvietas"/>
      </w:pPr>
      <w:r>
        <w:t>La integracion con IA requiere conexion a internet y API key vigente.</w:t>
      </w:r>
    </w:p>
    <w:p w14:paraId="0F5AC068" w14:textId="77777777" w:rsidR="00BD7C30" w:rsidRDefault="00BD7C30" w:rsidP="00BD7C30">
      <w:pPr>
        <w:pStyle w:val="Listaconvietas"/>
      </w:pPr>
      <w:r>
        <w:t>Aun no se implementan notificaciones automaticas por email.</w:t>
      </w:r>
    </w:p>
    <w:p w14:paraId="751CFBAE" w14:textId="77777777" w:rsidR="00BD7C30" w:rsidRDefault="00BD7C30" w:rsidP="00BD7C30">
      <w:pPr>
        <w:pStyle w:val="Listaconvietas"/>
      </w:pPr>
    </w:p>
    <w:p w14:paraId="62507857" w14:textId="77777777" w:rsidR="00BD7C30" w:rsidRDefault="00BD7C30" w:rsidP="00BD7C30">
      <w:pPr>
        <w:pStyle w:val="Listaconvietas"/>
      </w:pPr>
      <w:r>
        <w:t>9. Mejoras Futuras (Roadmap)</w:t>
      </w:r>
    </w:p>
    <w:p w14:paraId="7028319D" w14:textId="77777777" w:rsidR="00BD7C30" w:rsidRDefault="00BD7C30" w:rsidP="00BD7C30">
      <w:pPr>
        <w:pStyle w:val="Ttulo1"/>
      </w:pPr>
      <w:r>
        <w:t>Fase 2: Despliegue en hosting con dominio propio y HTTPS.</w:t>
      </w:r>
    </w:p>
    <w:p w14:paraId="2C600E15" w14:textId="77777777" w:rsidR="00BD7C30" w:rsidRDefault="00BD7C30" w:rsidP="00BD7C30">
      <w:pPr>
        <w:pStyle w:val="Listaconvietas"/>
      </w:pPr>
      <w:r>
        <w:t>Fase 3: Notificaciones por email al cambiar estado de solicitud.</w:t>
      </w:r>
    </w:p>
    <w:p w14:paraId="031F130E" w14:textId="77777777" w:rsidR="00BD7C30" w:rsidRDefault="00BD7C30" w:rsidP="00BD7C30">
      <w:pPr>
        <w:pStyle w:val="Listaconvietas"/>
      </w:pPr>
      <w:r>
        <w:t>Fase 4: Aplicacion movil o PWA.</w:t>
      </w:r>
    </w:p>
    <w:p w14:paraId="3303AF51" w14:textId="77777777" w:rsidR="00BD7C30" w:rsidRDefault="00BD7C30" w:rsidP="00BD7C30">
      <w:pPr>
        <w:pStyle w:val="Listaconvietas"/>
      </w:pPr>
      <w:r>
        <w:t>Fase 5: Chat en tiempo real entre cliente y agente.</w:t>
      </w:r>
    </w:p>
    <w:p w14:paraId="7D10120E" w14:textId="77777777" w:rsidR="00BD7C30" w:rsidRDefault="00BD7C30" w:rsidP="00BD7C30">
      <w:pPr>
        <w:pStyle w:val="Listaconvietas"/>
      </w:pPr>
      <w:r>
        <w:t>Fase 6: Integracion con WhatsApp Business.</w:t>
      </w:r>
    </w:p>
    <w:p w14:paraId="2BF56B41" w14:textId="77777777" w:rsidR="00BD7C30" w:rsidRDefault="00BD7C30" w:rsidP="00BD7C30">
      <w:pPr>
        <w:pStyle w:val="Listaconvietas"/>
      </w:pPr>
      <w:r>
        <w:t>Fase 7: Soporte multi-tenant (multiples empresas).</w:t>
      </w:r>
    </w:p>
    <w:p w14:paraId="50654BC0" w14:textId="77777777" w:rsidR="00BD7C30" w:rsidRDefault="00BD7C30" w:rsidP="00BD7C30">
      <w:pPr>
        <w:pStyle w:val="Listaconvietas"/>
      </w:pPr>
    </w:p>
    <w:p w14:paraId="0469DC7F" w14:textId="77777777" w:rsidR="00BD7C30" w:rsidRDefault="00BD7C30" w:rsidP="00BD7C30">
      <w:pPr>
        <w:pStyle w:val="Listaconvietas"/>
      </w:pPr>
      <w:r>
        <w:t>10. Conclusiones de la Etapa de Implementacion</w:t>
      </w:r>
    </w:p>
    <w:p w14:paraId="36CC837A" w14:textId="77777777" w:rsidR="00BD7C30" w:rsidRDefault="00BD7C30" w:rsidP="00BD7C30">
      <w:pPr>
        <w:pStyle w:val="Ttulo1"/>
      </w:pPr>
      <w:r>
        <w:t>El sistema fue implementado exitosamente en el entorno de despliegue local y quedo operativo para los tres roles de usuarios. Se cumplieron los requerimientos definidos, se verifico el funcionamiento integral y se dejo documentado el manual de uso y el plan de mejoras futuras para escalar el sistema a un entorno de produccion.</w:t>
      </w:r>
    </w:p>
    <w:p w14:paraId="1184D02C" w14:textId="6B5F0194" w:rsidR="00BD7C30" w:rsidRDefault="00BD7C30" w:rsidP="00BD7C30"/>
    <w:sectPr w:rsidR="00BD7C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12B66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81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30"/>
    <w:rsid w:val="00774CD4"/>
    <w:rsid w:val="00BD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99A5A"/>
  <w15:chartTrackingRefBased/>
  <w15:docId w15:val="{195ACB3E-6C8F-45F8-AEE5-84171FB1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7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D7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C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C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C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C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C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C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C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C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C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C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C30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BD7C3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684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Tarazona</dc:creator>
  <cp:keywords/>
  <dc:description/>
  <cp:lastModifiedBy>Joshua Tarazona</cp:lastModifiedBy>
  <cp:revision>1</cp:revision>
  <dcterms:created xsi:type="dcterms:W3CDTF">2026-08-30T17:03:00Z</dcterms:created>
  <dcterms:modified xsi:type="dcterms:W3CDTF">2026-08-30T17:03:00Z</dcterms:modified>
</cp:coreProperties>
</file>