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432A" w14:textId="77777777" w:rsidR="00AA26BA" w:rsidRDefault="00AA26BA" w:rsidP="00AA26BA">
      <w:pPr>
        <w:spacing w:after="0"/>
        <w:ind w:left="-1084" w:right="-90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FDFBA8D" wp14:editId="4504B24D">
            <wp:simplePos x="0" y="0"/>
            <wp:positionH relativeFrom="column">
              <wp:posOffset>4509770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0391035" wp14:editId="082FB21A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982345" cy="946150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Autónoma De Baja California Sur</w:t>
      </w:r>
    </w:p>
    <w:p w14:paraId="26E36399" w14:textId="77777777" w:rsidR="00AA26BA" w:rsidRDefault="00AA26BA" w:rsidP="00AA26BA">
      <w:pPr>
        <w:ind w:right="0"/>
        <w:jc w:val="center"/>
      </w:pPr>
      <w:r>
        <w:t>Departamento Académico De Sistemas De</w:t>
      </w:r>
    </w:p>
    <w:p w14:paraId="7C70A70A" w14:textId="77777777" w:rsidR="00AA26BA" w:rsidRDefault="00AA26BA" w:rsidP="00AA26BA">
      <w:pPr>
        <w:spacing w:after="0"/>
        <w:ind w:left="-1084" w:right="-1032"/>
        <w:jc w:val="center"/>
      </w:pPr>
      <w:r>
        <w:t>Computacionales</w:t>
      </w:r>
    </w:p>
    <w:p w14:paraId="08C52F42" w14:textId="77777777" w:rsidR="00AA26BA" w:rsidRDefault="00AA26BA" w:rsidP="00AA26BA">
      <w:pPr>
        <w:spacing w:after="160"/>
        <w:ind w:left="864" w:right="0" w:firstLine="0"/>
      </w:pPr>
      <w:r>
        <w:rPr>
          <w:sz w:val="22"/>
        </w:rPr>
        <w:t xml:space="preserve"> </w:t>
      </w:r>
    </w:p>
    <w:p w14:paraId="0FB2BDF0" w14:textId="77777777" w:rsidR="00AA26BA" w:rsidRDefault="00AA26BA" w:rsidP="00AA26BA">
      <w:pPr>
        <w:spacing w:after="158"/>
        <w:ind w:left="105" w:right="0" w:firstLine="0"/>
        <w:jc w:val="center"/>
      </w:pPr>
      <w:r>
        <w:rPr>
          <w:sz w:val="22"/>
        </w:rPr>
        <w:t xml:space="preserve"> </w:t>
      </w:r>
    </w:p>
    <w:p w14:paraId="572D5430" w14:textId="77777777" w:rsidR="00AA26BA" w:rsidRDefault="00AA26BA" w:rsidP="00AA26BA">
      <w:pPr>
        <w:spacing w:after="160"/>
        <w:ind w:left="67" w:right="0" w:firstLine="0"/>
        <w:jc w:val="center"/>
      </w:pPr>
      <w:r>
        <w:rPr>
          <w:sz w:val="22"/>
        </w:rPr>
        <w:t xml:space="preserve"> </w:t>
      </w:r>
    </w:p>
    <w:p w14:paraId="01039187" w14:textId="77777777" w:rsidR="00AA26BA" w:rsidRDefault="00AA26BA" w:rsidP="00AA26BA">
      <w:pPr>
        <w:spacing w:after="158"/>
        <w:ind w:left="67" w:right="0" w:firstLine="0"/>
        <w:jc w:val="center"/>
      </w:pPr>
      <w:r>
        <w:rPr>
          <w:sz w:val="22"/>
        </w:rPr>
        <w:t xml:space="preserve"> </w:t>
      </w:r>
    </w:p>
    <w:p w14:paraId="00F2A497" w14:textId="77777777" w:rsidR="00AA26BA" w:rsidRDefault="00AA26BA" w:rsidP="00AA26BA">
      <w:pPr>
        <w:spacing w:after="158"/>
        <w:ind w:left="67" w:right="0" w:firstLine="0"/>
        <w:jc w:val="center"/>
      </w:pPr>
      <w:r>
        <w:rPr>
          <w:sz w:val="22"/>
        </w:rPr>
        <w:t xml:space="preserve"> </w:t>
      </w:r>
    </w:p>
    <w:p w14:paraId="77A0DF57" w14:textId="77777777" w:rsidR="00AA26BA" w:rsidRDefault="00AA26BA" w:rsidP="00AA26BA">
      <w:pPr>
        <w:spacing w:after="160"/>
        <w:ind w:left="67" w:right="0" w:firstLine="0"/>
        <w:jc w:val="center"/>
      </w:pPr>
      <w:r>
        <w:rPr>
          <w:sz w:val="22"/>
        </w:rPr>
        <w:t xml:space="preserve"> </w:t>
      </w:r>
    </w:p>
    <w:p w14:paraId="71A4F191" w14:textId="77777777" w:rsidR="00AA26BA" w:rsidRDefault="00AA26BA" w:rsidP="00AA26BA">
      <w:pPr>
        <w:spacing w:after="158"/>
        <w:ind w:left="67" w:right="0" w:firstLine="0"/>
        <w:jc w:val="center"/>
      </w:pPr>
    </w:p>
    <w:p w14:paraId="5FD43AFD" w14:textId="77777777" w:rsidR="00AA26BA" w:rsidRDefault="00AA26BA" w:rsidP="00AA26BA">
      <w:pPr>
        <w:spacing w:after="158"/>
        <w:ind w:left="67" w:right="0" w:firstLine="0"/>
        <w:jc w:val="center"/>
      </w:pPr>
    </w:p>
    <w:p w14:paraId="6BE7EABA" w14:textId="77777777" w:rsidR="00AA26BA" w:rsidRDefault="00AA26BA" w:rsidP="00AA26BA">
      <w:pPr>
        <w:spacing w:after="158"/>
        <w:ind w:left="67" w:right="0" w:firstLine="0"/>
        <w:jc w:val="center"/>
      </w:pPr>
    </w:p>
    <w:p w14:paraId="3B24D436" w14:textId="77777777" w:rsidR="00AA26BA" w:rsidRDefault="00AA26BA" w:rsidP="00AA26BA">
      <w:pPr>
        <w:spacing w:after="158"/>
        <w:ind w:left="67" w:right="0" w:firstLine="0"/>
        <w:jc w:val="center"/>
      </w:pPr>
    </w:p>
    <w:p w14:paraId="0EEDF22A" w14:textId="77777777" w:rsidR="00AA26BA" w:rsidRDefault="00AA26BA" w:rsidP="00AA26BA">
      <w:pPr>
        <w:spacing w:after="158"/>
        <w:ind w:left="67" w:right="0" w:firstLine="0"/>
        <w:jc w:val="center"/>
      </w:pPr>
    </w:p>
    <w:p w14:paraId="596FE0DD" w14:textId="77777777" w:rsidR="00AA26BA" w:rsidRDefault="00AA26BA" w:rsidP="00AA26BA">
      <w:pPr>
        <w:spacing w:after="158"/>
        <w:ind w:left="67" w:right="0" w:firstLine="0"/>
        <w:jc w:val="center"/>
      </w:pPr>
    </w:p>
    <w:p w14:paraId="3412738D" w14:textId="77777777" w:rsidR="00AA26BA" w:rsidRDefault="00AA26BA" w:rsidP="00AA26BA">
      <w:pPr>
        <w:spacing w:after="158"/>
        <w:ind w:left="67" w:right="0" w:firstLine="0"/>
        <w:jc w:val="center"/>
      </w:pPr>
    </w:p>
    <w:p w14:paraId="42E7A5F7" w14:textId="77777777" w:rsidR="00AA26BA" w:rsidRDefault="00AA26BA" w:rsidP="00AA26BA">
      <w:pPr>
        <w:spacing w:after="161"/>
        <w:ind w:left="67" w:right="0" w:firstLine="0"/>
        <w:jc w:val="center"/>
      </w:pPr>
    </w:p>
    <w:p w14:paraId="4BD6C1FB" w14:textId="77777777" w:rsidR="00AA26BA" w:rsidRDefault="00AA26BA" w:rsidP="00AA26BA">
      <w:pPr>
        <w:spacing w:after="158"/>
        <w:ind w:left="67" w:right="0" w:firstLine="0"/>
        <w:jc w:val="center"/>
      </w:pPr>
    </w:p>
    <w:p w14:paraId="08DC9E71" w14:textId="77777777" w:rsidR="00AA26BA" w:rsidRDefault="00AA26BA" w:rsidP="00AA26BA">
      <w:pPr>
        <w:spacing w:after="280"/>
        <w:ind w:left="67" w:right="0" w:firstLine="0"/>
        <w:jc w:val="both"/>
      </w:pPr>
    </w:p>
    <w:p w14:paraId="12B709E1" w14:textId="77777777" w:rsidR="00AA26BA" w:rsidRPr="00160B1A" w:rsidRDefault="00AA26BA" w:rsidP="00AA26BA">
      <w:pPr>
        <w:spacing w:after="0"/>
        <w:ind w:left="1293" w:right="0" w:firstLine="702"/>
        <w:jc w:val="right"/>
        <w:rPr>
          <w:sz w:val="28"/>
          <w:szCs w:val="28"/>
        </w:rPr>
      </w:pPr>
      <w:r w:rsidRPr="00160B1A">
        <w:rPr>
          <w:rFonts w:eastAsia="Times New Roman"/>
          <w:sz w:val="28"/>
          <w:szCs w:val="28"/>
        </w:rPr>
        <w:t>Materia: Programación 1</w:t>
      </w:r>
    </w:p>
    <w:p w14:paraId="1302B264" w14:textId="77777777" w:rsidR="00AA26BA" w:rsidRPr="00160B1A" w:rsidRDefault="00AA26BA" w:rsidP="00AA26BA">
      <w:pPr>
        <w:spacing w:after="0"/>
        <w:ind w:left="1995" w:right="0"/>
        <w:jc w:val="right"/>
        <w:rPr>
          <w:sz w:val="28"/>
          <w:szCs w:val="28"/>
        </w:rPr>
      </w:pPr>
      <w:r w:rsidRPr="00160B1A">
        <w:rPr>
          <w:rFonts w:eastAsia="Times New Roman"/>
          <w:sz w:val="28"/>
          <w:szCs w:val="28"/>
        </w:rPr>
        <w:t>Docente: Jonathan Soto Muñoz Alumno: José Antonio Martínez del Toro</w:t>
      </w:r>
    </w:p>
    <w:p w14:paraId="69825BE6" w14:textId="77777777" w:rsidR="00AA26BA" w:rsidRPr="00160B1A" w:rsidRDefault="00AA26BA" w:rsidP="00AA26BA">
      <w:pPr>
        <w:spacing w:after="0"/>
        <w:ind w:left="992" w:right="0"/>
        <w:jc w:val="right"/>
        <w:rPr>
          <w:sz w:val="28"/>
          <w:szCs w:val="28"/>
        </w:rPr>
      </w:pPr>
      <w:r w:rsidRPr="00160B1A">
        <w:rPr>
          <w:rFonts w:eastAsia="Times New Roman"/>
          <w:sz w:val="28"/>
          <w:szCs w:val="28"/>
        </w:rPr>
        <w:t>Carrera: Ingeniería de desarrollo de software.</w:t>
      </w:r>
    </w:p>
    <w:p w14:paraId="490C81E3" w14:textId="71EA9171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  <w:r w:rsidRPr="00160B1A">
        <w:rPr>
          <w:rFonts w:eastAsia="Times New Roman"/>
          <w:sz w:val="28"/>
          <w:szCs w:val="28"/>
        </w:rPr>
        <w:t xml:space="preserve">Semestre: 4 Turno: Vespertino Tema: Reporte del juego </w:t>
      </w:r>
      <w:r>
        <w:rPr>
          <w:rFonts w:eastAsia="Times New Roman"/>
          <w:sz w:val="28"/>
          <w:szCs w:val="28"/>
        </w:rPr>
        <w:t xml:space="preserve">Infinity </w:t>
      </w:r>
      <w:proofErr w:type="spellStart"/>
      <w:r>
        <w:rPr>
          <w:rFonts w:eastAsia="Times New Roman"/>
          <w:sz w:val="28"/>
          <w:szCs w:val="28"/>
        </w:rPr>
        <w:t>loop</w:t>
      </w:r>
      <w:proofErr w:type="spellEnd"/>
    </w:p>
    <w:p w14:paraId="4EDA7F68" w14:textId="2F568D3A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2674B8BF" w14:textId="66E04695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4500C21B" w14:textId="492368F0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6E7DA4F0" w14:textId="652D7EA6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1D60A310" w14:textId="1F5C60DA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35FC3BF9" w14:textId="2895A2D0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17809F09" w14:textId="3C61E0AE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11F546D6" w14:textId="09AB2822" w:rsidR="00AA26BA" w:rsidRDefault="00AA26BA" w:rsidP="00AA26BA">
      <w:pPr>
        <w:spacing w:after="0"/>
        <w:ind w:left="-5" w:right="0"/>
        <w:jc w:val="right"/>
        <w:rPr>
          <w:rFonts w:eastAsia="Times New Roman"/>
          <w:sz w:val="28"/>
          <w:szCs w:val="28"/>
        </w:rPr>
      </w:pPr>
    </w:p>
    <w:p w14:paraId="35929DAF" w14:textId="243ECA42" w:rsidR="00AA26BA" w:rsidRPr="00BE14A0" w:rsidRDefault="00AA26BA" w:rsidP="00AA26BA">
      <w:pPr>
        <w:pStyle w:val="Ttulo1"/>
        <w:ind w:left="-5"/>
        <w:rPr>
          <w:szCs w:val="32"/>
        </w:rPr>
      </w:pPr>
      <w:bookmarkStart w:id="0" w:name="_Toc3384"/>
      <w:r w:rsidRPr="00BE14A0">
        <w:rPr>
          <w:szCs w:val="32"/>
        </w:rPr>
        <w:lastRenderedPageBreak/>
        <w:t>Análisis de</w:t>
      </w:r>
      <w:bookmarkEnd w:id="0"/>
      <w:r w:rsidR="0022575A" w:rsidRPr="00BE14A0">
        <w:rPr>
          <w:szCs w:val="32"/>
        </w:rPr>
        <w:t>l diseño</w:t>
      </w:r>
    </w:p>
    <w:p w14:paraId="062F5029" w14:textId="5DEC0826" w:rsidR="00AA26BA" w:rsidRDefault="00AA26BA" w:rsidP="00AA26BA">
      <w:pPr>
        <w:spacing w:after="0"/>
        <w:ind w:left="-5" w:right="0"/>
        <w:rPr>
          <w:szCs w:val="24"/>
        </w:rPr>
      </w:pPr>
      <w:r w:rsidRPr="00AA26BA">
        <w:rPr>
          <w:szCs w:val="24"/>
        </w:rPr>
        <w:t xml:space="preserve">Infinity Loop es un juego para </w:t>
      </w:r>
      <w:proofErr w:type="spellStart"/>
      <w:r>
        <w:rPr>
          <w:szCs w:val="24"/>
        </w:rPr>
        <w:t>smarth</w:t>
      </w:r>
      <w:proofErr w:type="spellEnd"/>
      <w:r>
        <w:rPr>
          <w:szCs w:val="24"/>
        </w:rPr>
        <w:t xml:space="preserve"> </w:t>
      </w:r>
      <w:r w:rsidR="00B810F0">
        <w:rPr>
          <w:szCs w:val="24"/>
        </w:rPr>
        <w:t>pones y otros dispositivos</w:t>
      </w:r>
      <w:r w:rsidRPr="00AA26BA">
        <w:rPr>
          <w:szCs w:val="24"/>
        </w:rPr>
        <w:t xml:space="preserve"> desarrollado por </w:t>
      </w:r>
      <w:proofErr w:type="spellStart"/>
      <w:r w:rsidRPr="00AA26BA">
        <w:rPr>
          <w:szCs w:val="24"/>
        </w:rPr>
        <w:t>Jonas</w:t>
      </w:r>
      <w:proofErr w:type="spellEnd"/>
      <w:r w:rsidRPr="00AA26BA">
        <w:rPr>
          <w:szCs w:val="24"/>
        </w:rPr>
        <w:t xml:space="preserve"> </w:t>
      </w:r>
      <w:proofErr w:type="spellStart"/>
      <w:r w:rsidRPr="00AA26BA">
        <w:rPr>
          <w:szCs w:val="24"/>
        </w:rPr>
        <w:t>Lekevicius</w:t>
      </w:r>
      <w:proofErr w:type="spellEnd"/>
      <w:r w:rsidRPr="00AA26BA">
        <w:rPr>
          <w:szCs w:val="24"/>
        </w:rPr>
        <w:t xml:space="preserve"> y </w:t>
      </w:r>
      <w:proofErr w:type="spellStart"/>
      <w:r w:rsidRPr="00AA26BA">
        <w:rPr>
          <w:szCs w:val="24"/>
        </w:rPr>
        <w:t>Balys</w:t>
      </w:r>
      <w:proofErr w:type="spellEnd"/>
      <w:r w:rsidRPr="00AA26BA">
        <w:rPr>
          <w:szCs w:val="24"/>
        </w:rPr>
        <w:t xml:space="preserve"> </w:t>
      </w:r>
      <w:proofErr w:type="spellStart"/>
      <w:r w:rsidRPr="00AA26BA">
        <w:rPr>
          <w:szCs w:val="24"/>
        </w:rPr>
        <w:t>Valentukevicius</w:t>
      </w:r>
      <w:proofErr w:type="spellEnd"/>
      <w:r w:rsidRPr="00AA26BA">
        <w:rPr>
          <w:szCs w:val="24"/>
        </w:rPr>
        <w:t>. Se trata de un juego de</w:t>
      </w:r>
      <w:r>
        <w:rPr>
          <w:szCs w:val="24"/>
        </w:rPr>
        <w:t>l</w:t>
      </w:r>
      <w:r w:rsidRPr="00AA26BA">
        <w:rPr>
          <w:szCs w:val="24"/>
        </w:rPr>
        <w:t xml:space="preserve"> tipo </w:t>
      </w:r>
      <w:proofErr w:type="spellStart"/>
      <w:r w:rsidRPr="00AA26BA">
        <w:rPr>
          <w:szCs w:val="24"/>
        </w:rPr>
        <w:t>puzzle</w:t>
      </w:r>
      <w:proofErr w:type="spellEnd"/>
      <w:r w:rsidRPr="00AA26BA">
        <w:rPr>
          <w:szCs w:val="24"/>
        </w:rPr>
        <w:t xml:space="preserve"> con una premisa muy sencilla: no dejar</w:t>
      </w:r>
      <w:r w:rsidRPr="00AA26BA">
        <w:rPr>
          <w:szCs w:val="24"/>
        </w:rPr>
        <w:t xml:space="preserve"> </w:t>
      </w:r>
      <w:r w:rsidR="00B810F0" w:rsidRPr="00AA26BA">
        <w:rPr>
          <w:szCs w:val="24"/>
        </w:rPr>
        <w:t>ningún</w:t>
      </w:r>
      <w:r w:rsidRPr="00AA26BA">
        <w:rPr>
          <w:szCs w:val="24"/>
        </w:rPr>
        <w:t xml:space="preserve"> circuito suelto</w:t>
      </w:r>
      <w:r w:rsidRPr="00AA26BA">
        <w:rPr>
          <w:szCs w:val="24"/>
        </w:rPr>
        <w:t xml:space="preserve">. </w:t>
      </w:r>
    </w:p>
    <w:p w14:paraId="22AF0FAA" w14:textId="77777777" w:rsidR="00AA26BA" w:rsidRPr="00AA26BA" w:rsidRDefault="00AA26BA" w:rsidP="00AA26BA">
      <w:pPr>
        <w:spacing w:after="0"/>
        <w:ind w:left="-5" w:right="0"/>
        <w:rPr>
          <w:szCs w:val="24"/>
        </w:rPr>
      </w:pPr>
    </w:p>
    <w:p w14:paraId="1EFFC5BD" w14:textId="4B303522" w:rsidR="00AA26BA" w:rsidRPr="00AA26BA" w:rsidRDefault="0022575A" w:rsidP="00AA26BA">
      <w:pPr>
        <w:spacing w:after="0"/>
        <w:ind w:left="-5" w:right="0"/>
        <w:rPr>
          <w:szCs w:val="24"/>
        </w:rPr>
      </w:pPr>
      <w:r w:rsidRPr="0022575A">
        <w:t>Infinity Loop tiene una mecánica muy sencilla. La pantalla se llena de</w:t>
      </w:r>
      <w:r w:rsidRPr="0022575A">
        <w:rPr>
          <w:b/>
          <w:bCs/>
        </w:rPr>
        <w:t> </w:t>
      </w:r>
      <w:r w:rsidRPr="0022575A">
        <w:t>líneas de todo tipo. Nuestra misión será</w:t>
      </w:r>
      <w:r w:rsidRPr="0022575A">
        <w:rPr>
          <w:b/>
          <w:bCs/>
        </w:rPr>
        <w:t> </w:t>
      </w:r>
      <w:r w:rsidRPr="0022575A">
        <w:t>interconectarlas y crear formas limpias y despejarla</w:t>
      </w:r>
      <w:r w:rsidR="00AA26BA" w:rsidRPr="00AA26BA">
        <w:rPr>
          <w:szCs w:val="24"/>
        </w:rPr>
        <w:t xml:space="preserve">. La idea es muy básica. Todos los circuitos se generan de forma aleatoria a través de un algoritmo, lo que hace que podamos jugar un </w:t>
      </w:r>
      <w:r>
        <w:rPr>
          <w:szCs w:val="24"/>
        </w:rPr>
        <w:t xml:space="preserve">gran </w:t>
      </w:r>
      <w:r w:rsidR="00BE14A0">
        <w:rPr>
          <w:szCs w:val="24"/>
        </w:rPr>
        <w:t>númer</w:t>
      </w:r>
      <w:r w:rsidR="00BE14A0" w:rsidRPr="00AA26BA">
        <w:rPr>
          <w:szCs w:val="24"/>
        </w:rPr>
        <w:t>o</w:t>
      </w:r>
      <w:r w:rsidR="00AA26BA" w:rsidRPr="00AA26BA">
        <w:rPr>
          <w:szCs w:val="24"/>
        </w:rPr>
        <w:t xml:space="preserve"> de niveles.</w:t>
      </w:r>
    </w:p>
    <w:p w14:paraId="5A150570" w14:textId="1108C43A" w:rsidR="008A72EE" w:rsidRDefault="00AA26BA">
      <w:r>
        <w:rPr>
          <w:noProof/>
        </w:rPr>
        <w:drawing>
          <wp:anchor distT="0" distB="0" distL="114300" distR="114300" simplePos="0" relativeHeight="251661312" behindDoc="1" locked="0" layoutInCell="1" allowOverlap="1" wp14:anchorId="60281A3F" wp14:editId="60F66555">
            <wp:simplePos x="0" y="0"/>
            <wp:positionH relativeFrom="column">
              <wp:posOffset>126365</wp:posOffset>
            </wp:positionH>
            <wp:positionV relativeFrom="paragraph">
              <wp:posOffset>123825</wp:posOffset>
            </wp:positionV>
            <wp:extent cx="4197350" cy="3727178"/>
            <wp:effectExtent l="0" t="0" r="0" b="6985"/>
            <wp:wrapTight wrapText="bothSides">
              <wp:wrapPolygon edited="0">
                <wp:start x="0" y="0"/>
                <wp:lineTo x="0" y="21530"/>
                <wp:lineTo x="21469" y="21530"/>
                <wp:lineTo x="21469" y="0"/>
                <wp:lineTo x="0" y="0"/>
              </wp:wrapPolygon>
            </wp:wrapTight>
            <wp:docPr id="1" name="Imagen 1" descr="infinity loop luegos android apps puzzles android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nity loop luegos android apps puzzles android 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72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C8EBC" w14:textId="31DC7579" w:rsidR="0022575A" w:rsidRPr="0022575A" w:rsidRDefault="0022575A" w:rsidP="0022575A"/>
    <w:p w14:paraId="71937F1E" w14:textId="42808BC6" w:rsidR="0022575A" w:rsidRPr="0022575A" w:rsidRDefault="0022575A" w:rsidP="0022575A"/>
    <w:p w14:paraId="587EF7BB" w14:textId="19F2A1BE" w:rsidR="0022575A" w:rsidRPr="0022575A" w:rsidRDefault="0022575A" w:rsidP="0022575A"/>
    <w:p w14:paraId="0C33C394" w14:textId="38E2B82B" w:rsidR="0022575A" w:rsidRPr="0022575A" w:rsidRDefault="0022575A" w:rsidP="0022575A"/>
    <w:p w14:paraId="6CC01452" w14:textId="1FD891AA" w:rsidR="0022575A" w:rsidRPr="0022575A" w:rsidRDefault="0022575A" w:rsidP="0022575A"/>
    <w:p w14:paraId="5258F49C" w14:textId="39ACD3F2" w:rsidR="0022575A" w:rsidRPr="0022575A" w:rsidRDefault="0022575A" w:rsidP="0022575A"/>
    <w:p w14:paraId="364BCB7F" w14:textId="14CAA626" w:rsidR="0022575A" w:rsidRPr="0022575A" w:rsidRDefault="0022575A" w:rsidP="0022575A"/>
    <w:p w14:paraId="3D54BF92" w14:textId="77460D9E" w:rsidR="0022575A" w:rsidRPr="0022575A" w:rsidRDefault="0022575A" w:rsidP="0022575A"/>
    <w:p w14:paraId="55854E79" w14:textId="76205D55" w:rsidR="0022575A" w:rsidRPr="0022575A" w:rsidRDefault="0022575A" w:rsidP="0022575A"/>
    <w:p w14:paraId="52A97CDD" w14:textId="4B281535" w:rsidR="0022575A" w:rsidRPr="0022575A" w:rsidRDefault="0022575A" w:rsidP="0022575A"/>
    <w:p w14:paraId="5BC273CF" w14:textId="4DE1B912" w:rsidR="0022575A" w:rsidRPr="0022575A" w:rsidRDefault="0022575A" w:rsidP="0022575A"/>
    <w:p w14:paraId="6785BE74" w14:textId="10E85CF5" w:rsidR="0022575A" w:rsidRPr="0022575A" w:rsidRDefault="0022575A" w:rsidP="0022575A"/>
    <w:p w14:paraId="3D42DD4C" w14:textId="49309296" w:rsidR="0022575A" w:rsidRPr="0022575A" w:rsidRDefault="0022575A" w:rsidP="0022575A"/>
    <w:p w14:paraId="6774667F" w14:textId="778D0673" w:rsidR="0022575A" w:rsidRPr="0022575A" w:rsidRDefault="0022575A" w:rsidP="0022575A"/>
    <w:p w14:paraId="783D74B1" w14:textId="68B2A182" w:rsidR="0022575A" w:rsidRPr="0022575A" w:rsidRDefault="0022575A" w:rsidP="0022575A"/>
    <w:p w14:paraId="27EAF822" w14:textId="7C3DE626" w:rsidR="0022575A" w:rsidRPr="0022575A" w:rsidRDefault="0022575A" w:rsidP="0022575A"/>
    <w:p w14:paraId="6DB329AD" w14:textId="0D52C504" w:rsidR="0022575A" w:rsidRPr="0022575A" w:rsidRDefault="0022575A" w:rsidP="0022575A"/>
    <w:p w14:paraId="3B5CE4F9" w14:textId="75C8F8F9" w:rsidR="0022575A" w:rsidRPr="0022575A" w:rsidRDefault="0022575A" w:rsidP="0022575A"/>
    <w:p w14:paraId="3A046477" w14:textId="558EF462" w:rsidR="0022575A" w:rsidRPr="0022575A" w:rsidRDefault="0022575A" w:rsidP="0022575A"/>
    <w:p w14:paraId="6842348E" w14:textId="4EE72D70" w:rsidR="0022575A" w:rsidRPr="0022575A" w:rsidRDefault="0022575A" w:rsidP="0022575A"/>
    <w:p w14:paraId="15C6F336" w14:textId="0C6D2A13" w:rsidR="0022575A" w:rsidRDefault="0022575A" w:rsidP="0022575A"/>
    <w:p w14:paraId="52F3CB01" w14:textId="6DBFD6BA" w:rsidR="0022575A" w:rsidRPr="00BE14A0" w:rsidRDefault="0022575A" w:rsidP="0022575A">
      <w:pPr>
        <w:rPr>
          <w:sz w:val="32"/>
          <w:szCs w:val="32"/>
        </w:rPr>
      </w:pPr>
    </w:p>
    <w:p w14:paraId="7FB4F25E" w14:textId="77777777" w:rsidR="0022575A" w:rsidRPr="00BE14A0" w:rsidRDefault="0022575A" w:rsidP="0022575A">
      <w:pPr>
        <w:pStyle w:val="Ttulo1"/>
        <w:ind w:left="-5"/>
        <w:rPr>
          <w:szCs w:val="32"/>
        </w:rPr>
      </w:pPr>
      <w:r w:rsidRPr="00BE14A0">
        <w:rPr>
          <w:szCs w:val="32"/>
        </w:rPr>
        <w:t xml:space="preserve">Análisis de la jugabilidad  </w:t>
      </w:r>
    </w:p>
    <w:p w14:paraId="1F8B8F14" w14:textId="47FCC848" w:rsidR="0022575A" w:rsidRDefault="0022575A" w:rsidP="0022575A">
      <w:r w:rsidRPr="0022575A">
        <w:t>Sus creadores afirman que una partida diaria ayuda a liberar el estrés mental acumulado durante el día y que permite aclarar la mente tras una jornada dura. Como suele ser habitual en estos juegos, cada nivel va aumentando su dificultad.</w:t>
      </w:r>
    </w:p>
    <w:p w14:paraId="5D46DCEC" w14:textId="77777777" w:rsidR="0022575A" w:rsidRDefault="0022575A" w:rsidP="0022575A">
      <w:r w:rsidRPr="0022575A">
        <w:t>El manejo de los elementos de este título es muy sencillo, ya que basta con pulsar sobre cada objeto y moverlo a donde deseemos.</w:t>
      </w:r>
    </w:p>
    <w:p w14:paraId="479C6013" w14:textId="0AFE6A76" w:rsidR="0022575A" w:rsidRDefault="0022575A" w:rsidP="0022575A">
      <w:r w:rsidRPr="0022575A">
        <w:t xml:space="preserve"> Por otro lado, dispone de un catálogo de escenarios infinitos y de diferentes modos de juego como el de destrucción, en el que nuestra meta será la de eliminar todo lo que vaya apareciendo sobre el panel de los dispositivos. </w:t>
      </w:r>
    </w:p>
    <w:p w14:paraId="739D96F4" w14:textId="09E6910D" w:rsidR="0022575A" w:rsidRDefault="0022575A" w:rsidP="0022575A"/>
    <w:p w14:paraId="48684A80" w14:textId="650A3D49" w:rsidR="00F257F3" w:rsidRDefault="00F257F3" w:rsidP="00F257F3">
      <w:pPr>
        <w:pStyle w:val="Ttulo1"/>
      </w:pPr>
      <w:r>
        <w:t>Análisis de la música</w:t>
      </w:r>
    </w:p>
    <w:p w14:paraId="1922CBB0" w14:textId="5CB4926D" w:rsidR="00F257F3" w:rsidRDefault="00F257F3" w:rsidP="00F257F3">
      <w:r w:rsidRPr="00F257F3">
        <w:t xml:space="preserve">De fondo, una música que se asemeja al sonido blanco y sólo los </w:t>
      </w:r>
      <w:proofErr w:type="spellStart"/>
      <w:r w:rsidRPr="00F257F3">
        <w:t>clicks</w:t>
      </w:r>
      <w:proofErr w:type="spellEnd"/>
      <w:r w:rsidRPr="00F257F3">
        <w:t xml:space="preserve"> de cada movimiento. </w:t>
      </w:r>
      <w:r w:rsidR="00BE14A0">
        <w:t>La música da una sensación de calma ante la</w:t>
      </w:r>
      <w:r w:rsidR="00BE14A0" w:rsidRPr="00BE14A0">
        <w:t xml:space="preserve"> ansiedad y los problemas de estrés</w:t>
      </w:r>
      <w:r w:rsidR="00BE14A0">
        <w:t xml:space="preserve"> que puedan surgir</w:t>
      </w:r>
      <w:r w:rsidR="00BE14A0" w:rsidRPr="00BE14A0">
        <w:t>.</w:t>
      </w:r>
    </w:p>
    <w:p w14:paraId="447FDBFC" w14:textId="1EDA7A21" w:rsidR="00BE14A0" w:rsidRDefault="00BE14A0" w:rsidP="00F257F3"/>
    <w:p w14:paraId="0F46A184" w14:textId="3071DD53" w:rsidR="00BE14A0" w:rsidRDefault="00BE14A0" w:rsidP="00BE14A0">
      <w:pPr>
        <w:pStyle w:val="Ttulo1"/>
      </w:pPr>
      <w:r>
        <w:t>Niveles que fueron un reto</w:t>
      </w:r>
    </w:p>
    <w:p w14:paraId="1520F27D" w14:textId="7DE65ADE" w:rsidR="00E071D5" w:rsidRDefault="00E071D5" w:rsidP="00E071D5"/>
    <w:p w14:paraId="594D534C" w14:textId="12D04EAA" w:rsidR="00E071D5" w:rsidRDefault="00E071D5" w:rsidP="00E071D5">
      <w:pPr>
        <w:pStyle w:val="Ttulo1"/>
      </w:pPr>
    </w:p>
    <w:p w14:paraId="2D9B3A14" w14:textId="68EB9880" w:rsidR="00E071D5" w:rsidRDefault="00E071D5" w:rsidP="00E071D5">
      <w:pPr>
        <w:pStyle w:val="Ttulo1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D52948" wp14:editId="4613B3B3">
            <wp:simplePos x="0" y="0"/>
            <wp:positionH relativeFrom="column">
              <wp:posOffset>3523615</wp:posOffset>
            </wp:positionH>
            <wp:positionV relativeFrom="paragraph">
              <wp:posOffset>27305</wp:posOffset>
            </wp:positionV>
            <wp:extent cx="1524000" cy="2557780"/>
            <wp:effectExtent l="0" t="0" r="0" b="0"/>
            <wp:wrapTight wrapText="bothSides">
              <wp:wrapPolygon edited="0">
                <wp:start x="0" y="0"/>
                <wp:lineTo x="0" y="21396"/>
                <wp:lineTo x="21330" y="21396"/>
                <wp:lineTo x="2133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C0AE6E7" wp14:editId="0D160626">
            <wp:simplePos x="0" y="0"/>
            <wp:positionH relativeFrom="margin">
              <wp:posOffset>-101600</wp:posOffset>
            </wp:positionH>
            <wp:positionV relativeFrom="paragraph">
              <wp:posOffset>27305</wp:posOffset>
            </wp:positionV>
            <wp:extent cx="1487170" cy="2494915"/>
            <wp:effectExtent l="0" t="0" r="0" b="635"/>
            <wp:wrapTight wrapText="bothSides">
              <wp:wrapPolygon edited="0">
                <wp:start x="0" y="0"/>
                <wp:lineTo x="0" y="21441"/>
                <wp:lineTo x="21305" y="21441"/>
                <wp:lineTo x="2130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3B26E6" wp14:editId="3B482324">
            <wp:simplePos x="0" y="0"/>
            <wp:positionH relativeFrom="margin">
              <wp:posOffset>1694815</wp:posOffset>
            </wp:positionH>
            <wp:positionV relativeFrom="paragraph">
              <wp:posOffset>27305</wp:posOffset>
            </wp:positionV>
            <wp:extent cx="1570355" cy="2635250"/>
            <wp:effectExtent l="0" t="0" r="0" b="0"/>
            <wp:wrapTight wrapText="bothSides">
              <wp:wrapPolygon edited="0">
                <wp:start x="0" y="0"/>
                <wp:lineTo x="0" y="21392"/>
                <wp:lineTo x="21224" y="21392"/>
                <wp:lineTo x="2122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4E567" w14:textId="5D098A86" w:rsidR="00E071D5" w:rsidRDefault="00E071D5" w:rsidP="00E071D5">
      <w:pPr>
        <w:pStyle w:val="Ttulo1"/>
      </w:pPr>
    </w:p>
    <w:p w14:paraId="00D94D24" w14:textId="77777777" w:rsidR="00E071D5" w:rsidRDefault="00E071D5" w:rsidP="00E071D5">
      <w:pPr>
        <w:pStyle w:val="Ttulo1"/>
      </w:pPr>
    </w:p>
    <w:p w14:paraId="2B8A6876" w14:textId="19BA36C5" w:rsidR="00E071D5" w:rsidRDefault="00E071D5" w:rsidP="00E071D5">
      <w:pPr>
        <w:pStyle w:val="Ttulo1"/>
      </w:pPr>
    </w:p>
    <w:p w14:paraId="6ECB6C13" w14:textId="77777777" w:rsidR="00E071D5" w:rsidRDefault="00E071D5" w:rsidP="00E071D5">
      <w:pPr>
        <w:pStyle w:val="Ttulo1"/>
      </w:pPr>
    </w:p>
    <w:p w14:paraId="05ED7311" w14:textId="642E0ED9" w:rsidR="00E071D5" w:rsidRDefault="00E071D5" w:rsidP="00E071D5">
      <w:pPr>
        <w:pStyle w:val="Ttulo1"/>
      </w:pPr>
    </w:p>
    <w:p w14:paraId="7420F4B1" w14:textId="28860329" w:rsidR="00E071D5" w:rsidRDefault="00E071D5" w:rsidP="00E071D5">
      <w:pPr>
        <w:pStyle w:val="Ttulo1"/>
      </w:pPr>
    </w:p>
    <w:p w14:paraId="63E219E4" w14:textId="32C5C314" w:rsidR="00E071D5" w:rsidRDefault="00E071D5" w:rsidP="00E071D5">
      <w:pPr>
        <w:pStyle w:val="Ttulo1"/>
      </w:pPr>
    </w:p>
    <w:p w14:paraId="7A5F7227" w14:textId="12F62754" w:rsidR="00E071D5" w:rsidRDefault="00E071D5" w:rsidP="00E071D5">
      <w:pPr>
        <w:pStyle w:val="Ttulo1"/>
      </w:pPr>
    </w:p>
    <w:p w14:paraId="58AAB669" w14:textId="0157CCB3" w:rsidR="00E071D5" w:rsidRDefault="00E071D5" w:rsidP="00E071D5">
      <w:pPr>
        <w:pStyle w:val="Ttulo1"/>
      </w:pPr>
    </w:p>
    <w:p w14:paraId="25166554" w14:textId="70B1F3FA" w:rsidR="00E071D5" w:rsidRDefault="00E071D5" w:rsidP="00E071D5">
      <w:pPr>
        <w:pStyle w:val="Ttulo1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0B4F49" wp14:editId="224B8804">
            <wp:simplePos x="0" y="0"/>
            <wp:positionH relativeFrom="column">
              <wp:posOffset>-38735</wp:posOffset>
            </wp:positionH>
            <wp:positionV relativeFrom="paragraph">
              <wp:posOffset>212090</wp:posOffset>
            </wp:positionV>
            <wp:extent cx="1521460" cy="2552700"/>
            <wp:effectExtent l="0" t="0" r="2540" b="0"/>
            <wp:wrapTight wrapText="bothSides">
              <wp:wrapPolygon edited="0">
                <wp:start x="0" y="0"/>
                <wp:lineTo x="0" y="21439"/>
                <wp:lineTo x="21366" y="21439"/>
                <wp:lineTo x="2136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9136A" w14:textId="3146516D" w:rsidR="00E071D5" w:rsidRDefault="00E071D5" w:rsidP="00E071D5">
      <w:pPr>
        <w:pStyle w:val="Ttulo1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A2A0CB" wp14:editId="58568551">
            <wp:simplePos x="0" y="0"/>
            <wp:positionH relativeFrom="column">
              <wp:posOffset>2126615</wp:posOffset>
            </wp:positionH>
            <wp:positionV relativeFrom="paragraph">
              <wp:posOffset>150495</wp:posOffset>
            </wp:positionV>
            <wp:extent cx="141478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232" y="21484"/>
                <wp:lineTo x="212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FE7BD" w14:textId="67C212A8" w:rsidR="00E071D5" w:rsidRDefault="00E071D5" w:rsidP="00E071D5">
      <w:pPr>
        <w:pStyle w:val="Ttulo1"/>
      </w:pPr>
    </w:p>
    <w:p w14:paraId="38544478" w14:textId="77777777" w:rsidR="00E071D5" w:rsidRDefault="00E071D5" w:rsidP="00E071D5">
      <w:pPr>
        <w:pStyle w:val="Ttulo1"/>
      </w:pPr>
    </w:p>
    <w:p w14:paraId="32B436DF" w14:textId="77777777" w:rsidR="00E071D5" w:rsidRDefault="00E071D5" w:rsidP="00E071D5">
      <w:pPr>
        <w:pStyle w:val="Ttulo1"/>
      </w:pPr>
    </w:p>
    <w:p w14:paraId="7D4E43ED" w14:textId="77777777" w:rsidR="00E071D5" w:rsidRDefault="00E071D5" w:rsidP="00E071D5">
      <w:pPr>
        <w:pStyle w:val="Ttulo1"/>
      </w:pPr>
    </w:p>
    <w:p w14:paraId="554B5561" w14:textId="77777777" w:rsidR="00E071D5" w:rsidRDefault="00E071D5" w:rsidP="00E071D5">
      <w:pPr>
        <w:pStyle w:val="Ttulo1"/>
      </w:pPr>
    </w:p>
    <w:p w14:paraId="050EAB47" w14:textId="77777777" w:rsidR="00E071D5" w:rsidRDefault="00E071D5" w:rsidP="00E071D5">
      <w:pPr>
        <w:pStyle w:val="Ttulo1"/>
      </w:pPr>
    </w:p>
    <w:p w14:paraId="4CB1D60E" w14:textId="71AE7DCA" w:rsidR="00E071D5" w:rsidRDefault="00E071D5" w:rsidP="00E071D5">
      <w:pPr>
        <w:pStyle w:val="Ttulo1"/>
      </w:pPr>
    </w:p>
    <w:p w14:paraId="4E1C9B41" w14:textId="3A7CE39B" w:rsidR="00E071D5" w:rsidRDefault="00E071D5" w:rsidP="00E071D5"/>
    <w:p w14:paraId="643486BA" w14:textId="4E216A1B" w:rsidR="00E071D5" w:rsidRDefault="00E071D5" w:rsidP="00E071D5"/>
    <w:p w14:paraId="72F07428" w14:textId="77777777" w:rsidR="00E071D5" w:rsidRPr="00E071D5" w:rsidRDefault="00E071D5" w:rsidP="00E071D5"/>
    <w:p w14:paraId="54E9DD1B" w14:textId="4CBB8DDF" w:rsidR="00E071D5" w:rsidRDefault="00E071D5" w:rsidP="00E071D5">
      <w:pPr>
        <w:pStyle w:val="Ttulo1"/>
      </w:pPr>
    </w:p>
    <w:p w14:paraId="523E850B" w14:textId="77777777" w:rsidR="00A5649B" w:rsidRPr="00A5649B" w:rsidRDefault="00A5649B" w:rsidP="00A5649B"/>
    <w:p w14:paraId="17870D5D" w14:textId="5D6DB5F2" w:rsidR="00E071D5" w:rsidRPr="00E071D5" w:rsidRDefault="00E071D5" w:rsidP="00E071D5">
      <w:pPr>
        <w:pStyle w:val="Ttulo1"/>
      </w:pPr>
      <w:r>
        <w:lastRenderedPageBreak/>
        <w:t>Conclusiones</w:t>
      </w:r>
    </w:p>
    <w:p w14:paraId="493F9FBC" w14:textId="7A16BBEC" w:rsidR="00E071D5" w:rsidRDefault="00E071D5" w:rsidP="00E071D5">
      <w:r w:rsidRPr="00E071D5">
        <w:t xml:space="preserve">Infinity Loop es </w:t>
      </w:r>
      <w:r w:rsidR="0014611E">
        <w:t>un juego</w:t>
      </w:r>
      <w:r w:rsidRPr="00E071D5">
        <w:t xml:space="preserve"> </w:t>
      </w:r>
      <w:r w:rsidR="000369CC">
        <w:t xml:space="preserve">que por un lado puede parecer </w:t>
      </w:r>
      <w:r w:rsidRPr="00E071D5">
        <w:t xml:space="preserve">simple, tranquilo y minimalista, </w:t>
      </w:r>
      <w:r w:rsidR="0014611E">
        <w:t xml:space="preserve">es del tipo de juegos en el que tienes que pulsar un objeto para que se mueva o cambie su </w:t>
      </w:r>
      <w:r w:rsidR="00A5649B">
        <w:t xml:space="preserve">posición. </w:t>
      </w:r>
      <w:r w:rsidR="000369CC">
        <w:t>Por otro lado</w:t>
      </w:r>
      <w:r w:rsidRPr="00E071D5">
        <w:t>, reduc</w:t>
      </w:r>
      <w:r w:rsidR="00A5649B">
        <w:t>e</w:t>
      </w:r>
      <w:r w:rsidRPr="00E071D5">
        <w:t xml:space="preserve"> la ansiedad y ayuda</w:t>
      </w:r>
      <w:r w:rsidR="00A5649B">
        <w:t xml:space="preserve"> a meditar y desarrollar la lógica</w:t>
      </w:r>
      <w:r w:rsidRPr="00E071D5">
        <w:t xml:space="preserve">. </w:t>
      </w:r>
    </w:p>
    <w:p w14:paraId="1771FF56" w14:textId="77777777" w:rsidR="000369CC" w:rsidRDefault="000369CC" w:rsidP="000369CC"/>
    <w:p w14:paraId="0A23EDDC" w14:textId="77777777" w:rsidR="00B810F0" w:rsidRDefault="000369CC" w:rsidP="000369CC">
      <w:r>
        <w:t>Además de la ansiedad, alivio del estrés</w:t>
      </w:r>
      <w:r w:rsidR="00803D25">
        <w:t>, subir el estado de ánimo o simplemente para matar el tiempo</w:t>
      </w:r>
      <w:r>
        <w:t xml:space="preserve">, este es también uno de los mejores juegos de aprendizaje. A diferencia de los juegos de ajedrez, las reglas simples de Infinity </w:t>
      </w:r>
      <w:r>
        <w:t>Loop</w:t>
      </w:r>
      <w:r w:rsidRPr="000369CC">
        <w:t xml:space="preserve"> </w:t>
      </w:r>
      <w:r>
        <w:t xml:space="preserve">y los patrones </w:t>
      </w:r>
      <w:r>
        <w:t>minimalistas (</w:t>
      </w:r>
      <w:r>
        <w:t>circuitos, falta de temporizadores y obstáculos</w:t>
      </w:r>
      <w:r w:rsidR="00B810F0">
        <w:t>),</w:t>
      </w:r>
      <w:r>
        <w:t xml:space="preserve"> </w:t>
      </w:r>
      <w:r w:rsidR="00803D25">
        <w:t>ayudan a incrementar su concentración y atención.</w:t>
      </w:r>
    </w:p>
    <w:p w14:paraId="55345660" w14:textId="2FFA4E4F" w:rsidR="000369CC" w:rsidRDefault="00B810F0" w:rsidP="000369CC">
      <w:r>
        <w:t xml:space="preserve">Este tipo de aplicaciones </w:t>
      </w:r>
      <w:r w:rsidR="000369CC">
        <w:t>son</w:t>
      </w:r>
      <w:r w:rsidR="000369CC">
        <w:t xml:space="preserve"> muy apreciados por </w:t>
      </w:r>
      <w:r w:rsidR="00803D25">
        <w:t>aquellos usuarios que no requieren un juego de algún género en específico(estrategia,</w:t>
      </w:r>
      <w:r>
        <w:t xml:space="preserve"> </w:t>
      </w:r>
      <w:r w:rsidR="00803D25">
        <w:t>aventuras,</w:t>
      </w:r>
      <w:r>
        <w:t xml:space="preserve"> </w:t>
      </w:r>
      <w:r w:rsidR="00803D25">
        <w:t>rol…etc</w:t>
      </w:r>
      <w:r>
        <w:t>.</w:t>
      </w:r>
      <w:r w:rsidR="00803D25">
        <w:t xml:space="preserve">) o que  incluso buscan que sea simple y ayude a la mente. </w:t>
      </w:r>
    </w:p>
    <w:p w14:paraId="25B65354" w14:textId="77777777" w:rsidR="00A5649B" w:rsidRPr="00E071D5" w:rsidRDefault="00A5649B" w:rsidP="00E071D5"/>
    <w:p w14:paraId="7C45757D" w14:textId="77777777" w:rsidR="00BE14A0" w:rsidRPr="00BE14A0" w:rsidRDefault="00BE14A0" w:rsidP="00BE14A0"/>
    <w:p w14:paraId="7BEF9AFE" w14:textId="11BE520C" w:rsidR="00BE14A0" w:rsidRPr="00BE14A0" w:rsidRDefault="00E071D5" w:rsidP="00BE14A0">
      <w:r>
        <w:t xml:space="preserve"> </w:t>
      </w:r>
    </w:p>
    <w:sectPr w:rsidR="00BE14A0" w:rsidRPr="00BE1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BA"/>
    <w:rsid w:val="000369CC"/>
    <w:rsid w:val="0014611E"/>
    <w:rsid w:val="001657AC"/>
    <w:rsid w:val="0022575A"/>
    <w:rsid w:val="00803D25"/>
    <w:rsid w:val="008A72EE"/>
    <w:rsid w:val="00A5649B"/>
    <w:rsid w:val="00AA26BA"/>
    <w:rsid w:val="00B810F0"/>
    <w:rsid w:val="00BE14A0"/>
    <w:rsid w:val="00E071D5"/>
    <w:rsid w:val="00F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362"/>
  <w15:chartTrackingRefBased/>
  <w15:docId w15:val="{675D8CFA-2581-4153-A996-0218D010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BA"/>
    <w:pPr>
      <w:spacing w:after="3"/>
      <w:ind w:left="10" w:right="191" w:hanging="10"/>
    </w:pPr>
    <w:rPr>
      <w:rFonts w:ascii="Arial" w:eastAsia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qFormat/>
    <w:rsid w:val="00AA26BA"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E74B5"/>
      <w:sz w:val="32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6BA"/>
    <w:rPr>
      <w:rFonts w:ascii="Arial" w:eastAsia="Arial" w:hAnsi="Arial" w:cs="Arial"/>
      <w:color w:val="2E74B5"/>
      <w:sz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Martinez del Toro</dc:creator>
  <cp:keywords/>
  <dc:description/>
  <cp:lastModifiedBy>akira_2525@outlook.com</cp:lastModifiedBy>
  <cp:revision>3</cp:revision>
  <dcterms:created xsi:type="dcterms:W3CDTF">2020-05-30T00:56:00Z</dcterms:created>
  <dcterms:modified xsi:type="dcterms:W3CDTF">2020-05-31T00:54:00Z</dcterms:modified>
</cp:coreProperties>
</file>