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8358" w14:textId="2348CBD3" w:rsidR="00806423" w:rsidRDefault="00C34BE0" w:rsidP="00806423">
      <w:pPr>
        <w:pStyle w:val="Heading1"/>
      </w:pPr>
      <w:r>
        <w:t>Network</w:t>
      </w:r>
      <w:r w:rsidR="003A2DC3">
        <w:t xml:space="preserve"> Science</w:t>
      </w:r>
    </w:p>
    <w:p w14:paraId="2B9983BD" w14:textId="07D835DF" w:rsidR="00806423" w:rsidRDefault="00020452" w:rsidP="00806423">
      <w:pPr>
        <w:pStyle w:val="Heading2"/>
      </w:pPr>
      <w:r>
        <w:t>HW-</w:t>
      </w:r>
      <w:r w:rsidR="00B749CF">
        <w:t>3</w:t>
      </w:r>
      <w:r>
        <w:t xml:space="preserve"> (</w:t>
      </w:r>
      <w:r w:rsidR="00303C03">
        <w:t>1</w:t>
      </w:r>
      <w:r w:rsidR="00CB1524">
        <w:t>0</w:t>
      </w:r>
      <w:r w:rsidR="008F0A75">
        <w:t xml:space="preserve"> p</w:t>
      </w:r>
      <w:r w:rsidR="00CB1524">
        <w:t>oin</w:t>
      </w:r>
      <w:r w:rsidR="008F0A75">
        <w:t>ts</w:t>
      </w:r>
      <w:r w:rsidR="00CB1524">
        <w:t xml:space="preserve"> + 2 bonus points</w:t>
      </w:r>
      <w:r w:rsidR="008F0A75">
        <w:t>)</w:t>
      </w:r>
    </w:p>
    <w:p w14:paraId="34969067" w14:textId="1887826C" w:rsidR="00262DE0" w:rsidRDefault="00262DE0" w:rsidP="00262DE0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61226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E</w:t>
      </w: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xercise </w:t>
      </w:r>
      <w:r w:rsidR="003A2DC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1</w:t>
      </w:r>
      <w:r w:rsidRPr="0061226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(2 p</w:t>
      </w:r>
      <w:r w:rsidR="00676EC5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oin</w:t>
      </w:r>
      <w:r w:rsidRPr="0061226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ts)</w:t>
      </w:r>
    </w:p>
    <w:p w14:paraId="57BBAC9F" w14:textId="0AFA4B97" w:rsidR="00310D5A" w:rsidRDefault="00A94C39" w:rsidP="00A94C39">
      <w:r>
        <w:t xml:space="preserve">Suppose that similarity between strings is measured using the </w:t>
      </w:r>
      <w:r w:rsidR="00F36CED">
        <w:t>Hamming distance</w:t>
      </w:r>
      <w:r>
        <w:t xml:space="preserve">. </w:t>
      </w:r>
      <w:r w:rsidR="00DC03E2">
        <w:t xml:space="preserve">There are strings </w:t>
      </w:r>
    </w:p>
    <w:p w14:paraId="3F32A0BE" w14:textId="0B1FB440" w:rsidR="00526E5F" w:rsidRPr="00526E5F" w:rsidRDefault="00676EC5" w:rsidP="00A94C3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a=0010111010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b=1010111101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c=1010101011</m:t>
                </m:r>
              </m:e>
            </m:mr>
          </m:m>
        </m:oMath>
      </m:oMathPara>
    </w:p>
    <w:p w14:paraId="5A52AE20" w14:textId="7EDAA813" w:rsidR="00526E5F" w:rsidRDefault="00526E5F" w:rsidP="00A94C39">
      <w:r w:rsidRPr="00526E5F">
        <w:t>Which of the s</w:t>
      </w:r>
      <w:r>
        <w:t>trings</w:t>
      </w:r>
      <w:r w:rsidR="00AC0BB2">
        <w:t xml:space="preserve"> </w:t>
      </w:r>
      <m:oMath>
        <m:r>
          <w:rPr>
            <w:rFonts w:ascii="Cambria Math" w:hAnsi="Cambria Math"/>
          </w:rPr>
          <m:t>b</m:t>
        </m:r>
      </m:oMath>
      <w:r w:rsidRPr="00526E5F">
        <w:t xml:space="preserve"> and </w:t>
      </w:r>
      <m:oMath>
        <m:r>
          <w:rPr>
            <w:rFonts w:ascii="Cambria Math" w:hAnsi="Cambria Math"/>
          </w:rPr>
          <m:t>c</m:t>
        </m:r>
      </m:oMath>
      <w:r w:rsidRPr="00526E5F">
        <w:t xml:space="preserve"> is more similar to the s</w:t>
      </w:r>
      <w:r w:rsidR="00AC0BB2">
        <w:t>tr</w:t>
      </w:r>
      <w:r w:rsidR="00CB1524">
        <w:t>ing</w:t>
      </w:r>
      <w:r w:rsidRPr="00526E5F">
        <w:t xml:space="preserve"> </w:t>
      </w:r>
      <m:oMath>
        <m:r>
          <w:rPr>
            <w:rFonts w:ascii="Cambria Math" w:hAnsi="Cambria Math"/>
          </w:rPr>
          <m:t>a</m:t>
        </m:r>
      </m:oMath>
      <w:r w:rsidRPr="00526E5F">
        <w:t>? Why?</w:t>
      </w:r>
    </w:p>
    <w:p w14:paraId="154093BF" w14:textId="11E883E0" w:rsidR="00310D5A" w:rsidRDefault="003A2DC3" w:rsidP="00310D5A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0" w:name="_Hlk147576530"/>
      <w:r w:rsidRPr="0061226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E</w:t>
      </w: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xercise </w:t>
      </w:r>
      <w:r w:rsidR="00310D5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2 (2 p</w:t>
      </w:r>
      <w:r w:rsidR="00676EC5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oin</w:t>
      </w:r>
      <w:r w:rsidR="00310D5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ts)</w:t>
      </w:r>
    </w:p>
    <w:p w14:paraId="75900B2D" w14:textId="0E7DCBA6" w:rsidR="00310D5A" w:rsidRDefault="00A94C39" w:rsidP="007F5EAC">
      <w:r w:rsidRPr="00A94C39">
        <w:t>Suppose that similarity between sets is measured using the Jaccard coefficient.</w:t>
      </w:r>
      <w:r>
        <w:t xml:space="preserve"> </w:t>
      </w:r>
      <w:r w:rsidR="007F5EAC">
        <w:t xml:space="preserve">There are </w:t>
      </w:r>
      <w:r>
        <w:t xml:space="preserve">sets </w:t>
      </w:r>
    </w:p>
    <w:p w14:paraId="11AC12DA" w14:textId="3DA8E6E6" w:rsidR="00310D5A" w:rsidRPr="00310D5A" w:rsidRDefault="00676EC5" w:rsidP="00310D5A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α={A, C, E, G, K, M, P, R, T, X}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β={A, B, E, G, H, J, K, M, R, S, X}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γ={B, C, E, G, M, N, P, Q, R, S, T, X}</m:t>
                </m:r>
              </m:e>
            </m:mr>
          </m:m>
        </m:oMath>
      </m:oMathPara>
    </w:p>
    <w:p w14:paraId="0BE76BF3" w14:textId="6EF10A92" w:rsidR="00310D5A" w:rsidRDefault="007F5EAC" w:rsidP="00262DE0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1" w:name="_Hlk147570723"/>
      <w:r>
        <w:t xml:space="preserve">Which of the sets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is more similar to the set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? Why? </w:t>
      </w:r>
    </w:p>
    <w:bookmarkEnd w:id="0"/>
    <w:bookmarkEnd w:id="1"/>
    <w:p w14:paraId="39A16C18" w14:textId="33E9FFE1" w:rsidR="00AC0BB2" w:rsidRDefault="00AC0BB2" w:rsidP="00AC0BB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61226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E</w:t>
      </w: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xercise </w:t>
      </w:r>
      <w:r w:rsidR="00BB6219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3</w:t>
      </w: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(2 p</w:t>
      </w:r>
      <w:r w:rsidR="00676EC5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oin</w:t>
      </w: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ts)</w:t>
      </w:r>
    </w:p>
    <w:p w14:paraId="00BCA93E" w14:textId="23D77740" w:rsidR="00AC0BB2" w:rsidRDefault="00AC0BB2" w:rsidP="00AC0BB2">
      <w:r w:rsidRPr="00A94C39">
        <w:t>Suppose that similarity between s</w:t>
      </w:r>
      <w:r>
        <w:t>trings</w:t>
      </w:r>
      <w:r w:rsidRPr="00A94C39">
        <w:t xml:space="preserve"> is measured using the </w:t>
      </w:r>
      <w:r>
        <w:t>edit distance</w:t>
      </w:r>
      <w:r w:rsidRPr="00A94C39">
        <w:t>.</w:t>
      </w:r>
      <w:r>
        <w:t xml:space="preserve"> There are strings </w:t>
      </w:r>
    </w:p>
    <w:p w14:paraId="60B55ECD" w14:textId="47B60359" w:rsidR="00AC0BB2" w:rsidRPr="00310D5A" w:rsidRDefault="00676EC5" w:rsidP="00AC0BB2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human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plant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animal</m:t>
                </m:r>
              </m:e>
            </m:mr>
          </m:m>
        </m:oMath>
      </m:oMathPara>
    </w:p>
    <w:p w14:paraId="08CE9542" w14:textId="65CC816B" w:rsidR="00262DE0" w:rsidRPr="00110551" w:rsidRDefault="00AC0BB2" w:rsidP="00110551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 xml:space="preserve">Which </w:t>
      </w:r>
      <w:r w:rsidR="00110551">
        <w:t xml:space="preserve">of </w:t>
      </w:r>
      <m:oMath>
        <m:r>
          <w:rPr>
            <w:rFonts w:ascii="Cambria Math" w:hAnsi="Cambria Math"/>
          </w:rPr>
          <m:t>plant</m:t>
        </m:r>
      </m:oMath>
      <w:r w:rsidR="0011055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animal</m:t>
        </m:r>
      </m:oMath>
      <w:r w:rsidR="00110551">
        <w:rPr>
          <w:rFonts w:eastAsiaTheme="minorEastAsia"/>
        </w:rPr>
        <w:t xml:space="preserve"> </w:t>
      </w:r>
      <w:r w:rsidR="00110551">
        <w:t xml:space="preserve">is more similar to </w:t>
      </w:r>
      <m:oMath>
        <m:r>
          <w:rPr>
            <w:rFonts w:ascii="Cambria Math" w:hAnsi="Cambria Math"/>
          </w:rPr>
          <m:t>human</m:t>
        </m:r>
      </m:oMath>
      <w:r w:rsidR="00110551">
        <w:rPr>
          <w:rFonts w:eastAsiaTheme="minorEastAsia"/>
        </w:rPr>
        <w:t xml:space="preserve">? </w:t>
      </w:r>
      <w:r>
        <w:rPr>
          <w:rFonts w:eastAsiaTheme="minorEastAsia"/>
        </w:rPr>
        <w:t xml:space="preserve">Why? </w:t>
      </w:r>
    </w:p>
    <w:p w14:paraId="7840B0A8" w14:textId="7AEB1228" w:rsidR="00B36A90" w:rsidRDefault="00B36A90" w:rsidP="00B36A90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2" w:name="_Hlk147580886"/>
      <w:r w:rsidRPr="0061226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E</w:t>
      </w: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xercise </w:t>
      </w:r>
      <w:r w:rsidR="00262DE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4</w:t>
      </w:r>
      <w:r w:rsidRPr="0061226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(2 p</w:t>
      </w:r>
      <w:r w:rsidR="00676EC5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oin</w:t>
      </w:r>
      <w:r w:rsidRPr="0061226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ts)</w:t>
      </w:r>
    </w:p>
    <w:bookmarkEnd w:id="2"/>
    <w:p w14:paraId="64C61943" w14:textId="2B076ED0" w:rsidR="00B36A90" w:rsidRDefault="00110551" w:rsidP="00B36A90">
      <w:r w:rsidRPr="00A94C39">
        <w:t xml:space="preserve">Suppose that similarity between </w:t>
      </w:r>
      <w:r>
        <w:t>vectors</w:t>
      </w:r>
      <w:r w:rsidRPr="00A94C39">
        <w:t xml:space="preserve"> is measured using the </w:t>
      </w:r>
      <w:r>
        <w:t>cosine similarity</w:t>
      </w:r>
      <w:r w:rsidRPr="00A94C39">
        <w:t>.</w:t>
      </w:r>
      <w:r>
        <w:t xml:space="preserve"> There are </w:t>
      </w:r>
      <w:r w:rsidR="00B36A90">
        <w:t>vectors:</w:t>
      </w:r>
    </w:p>
    <w:p w14:paraId="5732F6D4" w14:textId="12BE44E0" w:rsidR="00110551" w:rsidRDefault="00676EC5" w:rsidP="00B36A90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1, 2, 2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0, 2, 0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Z=(-2, 2, -1)</m:t>
                </m:r>
              </m:e>
            </m:mr>
          </m:m>
        </m:oMath>
      </m:oMathPara>
    </w:p>
    <w:p w14:paraId="602CA085" w14:textId="5F21B41C" w:rsidR="00B36A90" w:rsidRPr="00302AA6" w:rsidRDefault="00B36A90" w:rsidP="00B36A90">
      <w:r>
        <w:t xml:space="preserve">Which of the vectors </w:t>
      </w:r>
      <m:oMath>
        <m:r>
          <w:rPr>
            <w:rFonts w:ascii="Cambria Math" w:hAnsi="Cambria Math"/>
          </w:rPr>
          <m:t>Y</m:t>
        </m:r>
      </m:oMath>
      <w:r>
        <w:t xml:space="preserve"> and </w:t>
      </w:r>
      <m:oMath>
        <m:r>
          <w:rPr>
            <w:rFonts w:ascii="Cambria Math" w:hAnsi="Cambria Math"/>
          </w:rPr>
          <m:t>Z</m:t>
        </m:r>
      </m:oMath>
      <w:r>
        <w:t xml:space="preserve"> is more similar to </w:t>
      </w:r>
      <m:oMath>
        <m:r>
          <w:rPr>
            <w:rFonts w:ascii="Cambria Math" w:hAnsi="Cambria Math"/>
          </w:rPr>
          <m:t>X</m:t>
        </m:r>
      </m:oMath>
      <w:r>
        <w:t>?</w:t>
      </w:r>
      <w:r w:rsidR="00110551">
        <w:t xml:space="preserve"> Why?</w:t>
      </w:r>
    </w:p>
    <w:p w14:paraId="139765E6" w14:textId="32C78CA6" w:rsidR="00796268" w:rsidRDefault="00796268" w:rsidP="00796268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61226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E</w:t>
      </w: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xercise </w:t>
      </w: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5</w:t>
      </w:r>
      <w:r w:rsidRPr="0061226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(2 p</w:t>
      </w:r>
      <w:r w:rsidR="00676EC5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oin</w:t>
      </w:r>
      <w:r w:rsidRPr="0061226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ts)</w:t>
      </w:r>
    </w:p>
    <w:p w14:paraId="65169A3F" w14:textId="7F15E429" w:rsidR="00796268" w:rsidRDefault="00796268" w:rsidP="00796268">
      <w:r w:rsidRPr="00796268">
        <w:t xml:space="preserve">Give an example of a network with two communities such that its modularity is 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Pr="00796268">
        <w:t>.</w:t>
      </w:r>
    </w:p>
    <w:p w14:paraId="322CE33A" w14:textId="14019E05" w:rsidR="00796268" w:rsidRDefault="00796268" w:rsidP="00796268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61226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E</w:t>
      </w: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xercise </w:t>
      </w: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6</w:t>
      </w:r>
      <w:r w:rsidRPr="0061226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(2 p</w:t>
      </w:r>
      <w:r w:rsidR="00676EC5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oin</w:t>
      </w:r>
      <w:r w:rsidRPr="0061226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ts)</w:t>
      </w:r>
    </w:p>
    <w:p w14:paraId="5A3E4390" w14:textId="77777777" w:rsidR="00796268" w:rsidRDefault="00796268" w:rsidP="00796268">
      <w:r w:rsidRPr="005B5E09">
        <w:t xml:space="preserve">Give an example of a network with two communities such </w:t>
      </w:r>
      <w:r>
        <w:t xml:space="preserve">that </w:t>
      </w:r>
      <w:r w:rsidRPr="005B5E09">
        <w:t>its modularity</w:t>
      </w:r>
      <w:r>
        <w:t xml:space="preserve"> </w:t>
      </w:r>
      <w:r w:rsidRPr="005B5E09">
        <w:t>is at least</w:t>
      </w:r>
      <w:r>
        <w:t xml:space="preserve"> </w:t>
      </w:r>
      <m:oMath>
        <m:r>
          <w:rPr>
            <w:rFonts w:ascii="Cambria Math" w:hAnsi="Cambria Math"/>
          </w:rPr>
          <m:t>1/2</m:t>
        </m:r>
      </m:oMath>
      <w:r w:rsidRPr="005B5E09">
        <w:t>.</w:t>
      </w:r>
    </w:p>
    <w:p w14:paraId="28A15A88" w14:textId="6DF6B509" w:rsidR="00303C03" w:rsidRDefault="00303C03" w:rsidP="00796268">
      <w:pPr>
        <w:pStyle w:val="Heading3"/>
      </w:pPr>
    </w:p>
    <w:sectPr w:rsidR="0030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ABB"/>
    <w:multiLevelType w:val="hybridMultilevel"/>
    <w:tmpl w:val="AD262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62A25"/>
    <w:multiLevelType w:val="hybridMultilevel"/>
    <w:tmpl w:val="E9D2B87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0CBB07AF"/>
    <w:multiLevelType w:val="hybridMultilevel"/>
    <w:tmpl w:val="D04A5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82E4D"/>
    <w:multiLevelType w:val="hybridMultilevel"/>
    <w:tmpl w:val="1DE41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20E06"/>
    <w:multiLevelType w:val="hybridMultilevel"/>
    <w:tmpl w:val="69428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71C15"/>
    <w:multiLevelType w:val="hybridMultilevel"/>
    <w:tmpl w:val="F506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3532A"/>
    <w:multiLevelType w:val="hybridMultilevel"/>
    <w:tmpl w:val="70421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939DE"/>
    <w:multiLevelType w:val="hybridMultilevel"/>
    <w:tmpl w:val="81726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F25C6"/>
    <w:multiLevelType w:val="hybridMultilevel"/>
    <w:tmpl w:val="DD78DF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E5A16"/>
    <w:multiLevelType w:val="hybridMultilevel"/>
    <w:tmpl w:val="80A80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92558D"/>
    <w:multiLevelType w:val="hybridMultilevel"/>
    <w:tmpl w:val="9DA44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B3201"/>
    <w:multiLevelType w:val="hybridMultilevel"/>
    <w:tmpl w:val="3996C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D6F5F"/>
    <w:multiLevelType w:val="hybridMultilevel"/>
    <w:tmpl w:val="A34E7AE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696F276E"/>
    <w:multiLevelType w:val="hybridMultilevel"/>
    <w:tmpl w:val="A20E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3073E"/>
    <w:multiLevelType w:val="hybridMultilevel"/>
    <w:tmpl w:val="09C2B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325F1"/>
    <w:multiLevelType w:val="hybridMultilevel"/>
    <w:tmpl w:val="9172693C"/>
    <w:lvl w:ilvl="0" w:tplc="0E7AC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312BA7"/>
    <w:multiLevelType w:val="hybridMultilevel"/>
    <w:tmpl w:val="A05C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A7A85"/>
    <w:multiLevelType w:val="hybridMultilevel"/>
    <w:tmpl w:val="2A2C56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62422B"/>
    <w:multiLevelType w:val="hybridMultilevel"/>
    <w:tmpl w:val="5A86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5"/>
  </w:num>
  <w:num w:numId="5">
    <w:abstractNumId w:val="2"/>
  </w:num>
  <w:num w:numId="6">
    <w:abstractNumId w:val="17"/>
  </w:num>
  <w:num w:numId="7">
    <w:abstractNumId w:val="11"/>
  </w:num>
  <w:num w:numId="8">
    <w:abstractNumId w:val="4"/>
  </w:num>
  <w:num w:numId="9">
    <w:abstractNumId w:val="1"/>
  </w:num>
  <w:num w:numId="10">
    <w:abstractNumId w:val="12"/>
  </w:num>
  <w:num w:numId="11">
    <w:abstractNumId w:val="6"/>
  </w:num>
  <w:num w:numId="12">
    <w:abstractNumId w:val="0"/>
  </w:num>
  <w:num w:numId="13">
    <w:abstractNumId w:val="10"/>
  </w:num>
  <w:num w:numId="14">
    <w:abstractNumId w:val="15"/>
  </w:num>
  <w:num w:numId="15">
    <w:abstractNumId w:val="18"/>
  </w:num>
  <w:num w:numId="16">
    <w:abstractNumId w:val="3"/>
  </w:num>
  <w:num w:numId="17">
    <w:abstractNumId w:val="14"/>
  </w:num>
  <w:num w:numId="18">
    <w:abstractNumId w:val="1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996"/>
    <w:rsid w:val="00020452"/>
    <w:rsid w:val="000743D8"/>
    <w:rsid w:val="00081EC2"/>
    <w:rsid w:val="00110551"/>
    <w:rsid w:val="00243BE3"/>
    <w:rsid w:val="00262DE0"/>
    <w:rsid w:val="002828EA"/>
    <w:rsid w:val="002D7195"/>
    <w:rsid w:val="002E2574"/>
    <w:rsid w:val="00303C03"/>
    <w:rsid w:val="00310D5A"/>
    <w:rsid w:val="003A2DC3"/>
    <w:rsid w:val="003B0D9E"/>
    <w:rsid w:val="003B471B"/>
    <w:rsid w:val="003F1051"/>
    <w:rsid w:val="004E63C8"/>
    <w:rsid w:val="00526E5F"/>
    <w:rsid w:val="005D746A"/>
    <w:rsid w:val="00656DDC"/>
    <w:rsid w:val="00676EC5"/>
    <w:rsid w:val="006B3DE8"/>
    <w:rsid w:val="006E47F0"/>
    <w:rsid w:val="00780794"/>
    <w:rsid w:val="00780906"/>
    <w:rsid w:val="00796268"/>
    <w:rsid w:val="007A3CEE"/>
    <w:rsid w:val="007C3E4C"/>
    <w:rsid w:val="007D32FD"/>
    <w:rsid w:val="007D4067"/>
    <w:rsid w:val="007F3859"/>
    <w:rsid w:val="007F5EAC"/>
    <w:rsid w:val="00806423"/>
    <w:rsid w:val="00817800"/>
    <w:rsid w:val="0085707A"/>
    <w:rsid w:val="008A6A22"/>
    <w:rsid w:val="008B4310"/>
    <w:rsid w:val="008F0A75"/>
    <w:rsid w:val="0092577F"/>
    <w:rsid w:val="00926427"/>
    <w:rsid w:val="00927996"/>
    <w:rsid w:val="00995186"/>
    <w:rsid w:val="009C7B64"/>
    <w:rsid w:val="00A41B9D"/>
    <w:rsid w:val="00A94C39"/>
    <w:rsid w:val="00AC0BB2"/>
    <w:rsid w:val="00AC3390"/>
    <w:rsid w:val="00B33CDA"/>
    <w:rsid w:val="00B36A90"/>
    <w:rsid w:val="00B749CF"/>
    <w:rsid w:val="00B81558"/>
    <w:rsid w:val="00BB6219"/>
    <w:rsid w:val="00BC0637"/>
    <w:rsid w:val="00C34BE0"/>
    <w:rsid w:val="00CB1524"/>
    <w:rsid w:val="00CC0DAC"/>
    <w:rsid w:val="00D04773"/>
    <w:rsid w:val="00D14834"/>
    <w:rsid w:val="00D21ED5"/>
    <w:rsid w:val="00D87A5B"/>
    <w:rsid w:val="00DC03E2"/>
    <w:rsid w:val="00E403FC"/>
    <w:rsid w:val="00E5128D"/>
    <w:rsid w:val="00E86BDC"/>
    <w:rsid w:val="00EE2887"/>
    <w:rsid w:val="00F03389"/>
    <w:rsid w:val="00F36CED"/>
    <w:rsid w:val="00F51B2E"/>
    <w:rsid w:val="00F66DFA"/>
    <w:rsid w:val="00F8043E"/>
    <w:rsid w:val="00FB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8DB8"/>
  <w15:chartTrackingRefBased/>
  <w15:docId w15:val="{86588A81-B172-4E3A-8332-00510814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A22"/>
  </w:style>
  <w:style w:type="paragraph" w:styleId="Heading1">
    <w:name w:val="heading 1"/>
    <w:basedOn w:val="Normal"/>
    <w:next w:val="Normal"/>
    <w:link w:val="Heading1Char"/>
    <w:uiPriority w:val="9"/>
    <w:qFormat/>
    <w:rsid w:val="00806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4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64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4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64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64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0642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B07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07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A5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2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F10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B749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Dantsin</dc:creator>
  <cp:keywords/>
  <dc:description/>
  <cp:lastModifiedBy>Evgeny Dantsin</cp:lastModifiedBy>
  <cp:revision>35</cp:revision>
  <cp:lastPrinted>2020-01-24T22:37:00Z</cp:lastPrinted>
  <dcterms:created xsi:type="dcterms:W3CDTF">2020-01-24T17:49:00Z</dcterms:created>
  <dcterms:modified xsi:type="dcterms:W3CDTF">2023-10-07T19:28:00Z</dcterms:modified>
</cp:coreProperties>
</file>