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D46F" w14:textId="08B233DF" w:rsidR="003D5694" w:rsidRDefault="00D30FF6" w:rsidP="00D30FF6">
      <w:pPr>
        <w:jc w:val="center"/>
        <w:rPr>
          <w:rFonts w:ascii="Times New Roman" w:hAnsi="Times New Roman" w:cs="Times New Roman"/>
          <w:sz w:val="36"/>
          <w:szCs w:val="36"/>
        </w:rPr>
      </w:pPr>
      <w:r w:rsidRPr="00D30FF6">
        <w:rPr>
          <w:rFonts w:ascii="Times New Roman" w:hAnsi="Times New Roman" w:cs="Times New Roman"/>
          <w:sz w:val="36"/>
          <w:szCs w:val="36"/>
        </w:rPr>
        <w:t xml:space="preserve">INSTIUTO </w:t>
      </w:r>
      <w:r>
        <w:rPr>
          <w:rFonts w:ascii="Times New Roman" w:hAnsi="Times New Roman" w:cs="Times New Roman"/>
          <w:sz w:val="36"/>
          <w:szCs w:val="36"/>
        </w:rPr>
        <w:t>TECNOLOGICO</w:t>
      </w:r>
      <w:r w:rsidRPr="00D30FF6">
        <w:rPr>
          <w:rFonts w:ascii="Times New Roman" w:hAnsi="Times New Roman" w:cs="Times New Roman"/>
          <w:sz w:val="36"/>
          <w:szCs w:val="36"/>
        </w:rPr>
        <w:t xml:space="preserve"> DE ESTUDIOS SUPERIORES DE MONTERREY</w:t>
      </w:r>
    </w:p>
    <w:p w14:paraId="377CAB7C" w14:textId="44CB73BC" w:rsidR="00D30FF6" w:rsidRDefault="00D30FF6" w:rsidP="00D30F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23DC45" w14:textId="407FD7AC" w:rsidR="00D30FF6" w:rsidRPr="00D30FF6" w:rsidRDefault="00D30FF6" w:rsidP="00D30FF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30FF6">
        <w:rPr>
          <w:lang w:val="en-US"/>
        </w:rPr>
        <w:drawing>
          <wp:inline distT="0" distB="0" distL="0" distR="0" wp14:anchorId="5E969ECC" wp14:editId="7BB3EC5E">
            <wp:extent cx="3464214" cy="4248150"/>
            <wp:effectExtent l="0" t="0" r="3175" b="0"/>
            <wp:docPr id="1" name="Imagen 1" descr="ITESM Artwork – javier arturo rodríg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 Artwork – javier arturo rodrígue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22" cy="425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AF57" w14:textId="66F6076B" w:rsidR="00D30FF6" w:rsidRPr="00D30FF6" w:rsidRDefault="00D30FF6" w:rsidP="00D30FF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883EA80" w14:textId="77777777" w:rsidR="00D30FF6" w:rsidRDefault="00D30FF6" w:rsidP="00D30F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30FF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Intelligent </w:t>
      </w:r>
      <w:r w:rsidRPr="00D30FF6">
        <w:rPr>
          <w:rFonts w:ascii="Times New Roman" w:hAnsi="Times New Roman" w:cs="Times New Roman"/>
          <w:b/>
          <w:bCs/>
          <w:sz w:val="36"/>
          <w:szCs w:val="36"/>
          <w:lang w:val="en-US"/>
        </w:rPr>
        <w:t>Systems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</w:p>
    <w:p w14:paraId="078783E5" w14:textId="77C82935" w:rsidR="00D30FF6" w:rsidRDefault="00D30FF6" w:rsidP="00D30F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0FF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30FF6">
        <w:rPr>
          <w:rFonts w:ascii="Times New Roman" w:hAnsi="Times New Roman" w:cs="Times New Roman"/>
          <w:sz w:val="28"/>
          <w:szCs w:val="28"/>
          <w:lang w:val="en-US"/>
        </w:rPr>
        <w:t>Number recognition with neural network</w:t>
      </w:r>
      <w:r w:rsidRPr="00D30FF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4E1C812" w14:textId="74C53114" w:rsidR="00D30FF6" w:rsidRDefault="00D30FF6" w:rsidP="00D30F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F8C49A" w14:textId="048F21A9" w:rsidR="00D30FF6" w:rsidRDefault="00D30FF6" w:rsidP="00D30F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30FF6">
        <w:rPr>
          <w:rFonts w:ascii="Times New Roman" w:hAnsi="Times New Roman" w:cs="Times New Roman"/>
          <w:sz w:val="28"/>
          <w:szCs w:val="28"/>
        </w:rPr>
        <w:t xml:space="preserve">Jose Carlos Pacheco Sánchez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0FF6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01702828</w:t>
      </w:r>
    </w:p>
    <w:p w14:paraId="0662C539" w14:textId="49B07D26" w:rsidR="00D30FF6" w:rsidRPr="00D30FF6" w:rsidRDefault="00D30FF6" w:rsidP="00D30FF6">
      <w:pPr>
        <w:jc w:val="center"/>
        <w:rPr>
          <w:rFonts w:ascii="Times New Roman" w:hAnsi="Times New Roman" w:cs="Times New Roman"/>
          <w:i/>
          <w:iCs/>
        </w:rPr>
      </w:pPr>
      <w:r w:rsidRPr="00D30FF6">
        <w:rPr>
          <w:rFonts w:ascii="Times New Roman" w:hAnsi="Times New Roman" w:cs="Times New Roman"/>
          <w:i/>
          <w:iCs/>
        </w:rPr>
        <w:t>ITESM- Qro - 2021</w:t>
      </w:r>
    </w:p>
    <w:p w14:paraId="576CBD30" w14:textId="680CEB6B" w:rsidR="00D30FF6" w:rsidRPr="00D30FF6" w:rsidRDefault="00D30FF6" w:rsidP="00D30F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B04D06" w14:textId="5FE3D43F" w:rsidR="00D30FF6" w:rsidRDefault="00D30FF6" w:rsidP="00D30F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526A00" w14:textId="206367D7" w:rsidR="00D30FF6" w:rsidRPr="00D30FF6" w:rsidRDefault="00D30FF6" w:rsidP="00D30F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30FF6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CONTENT TABLE:</w:t>
      </w:r>
    </w:p>
    <w:p w14:paraId="4B9257E8" w14:textId="22D0F356" w:rsidR="00D30FF6" w:rsidRPr="00D30FF6" w:rsidRDefault="00D30FF6" w:rsidP="00D30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0FF6">
        <w:rPr>
          <w:rFonts w:ascii="Times New Roman" w:hAnsi="Times New Roman" w:cs="Times New Roman"/>
          <w:sz w:val="24"/>
          <w:szCs w:val="24"/>
          <w:lang w:val="en-US"/>
        </w:rPr>
        <w:t>Cover page………………………………………………………………………………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30FF6">
        <w:rPr>
          <w:rFonts w:ascii="Times New Roman" w:hAnsi="Times New Roman" w:cs="Times New Roman"/>
          <w:sz w:val="24"/>
          <w:szCs w:val="24"/>
          <w:lang w:val="en-US"/>
        </w:rPr>
        <w:t>..1</w:t>
      </w:r>
    </w:p>
    <w:p w14:paraId="7DEB2556" w14:textId="4513FF23" w:rsidR="00D30FF6" w:rsidRDefault="00D30FF6" w:rsidP="00D30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 table………………………………………………………………………………2</w:t>
      </w:r>
    </w:p>
    <w:p w14:paraId="2B2FB3D6" w14:textId="77777777" w:rsidR="00D30FF6" w:rsidRPr="00D30FF6" w:rsidRDefault="00D30FF6" w:rsidP="00D30F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C2ED3A" w14:textId="5E13B2F8" w:rsidR="00D30FF6" w:rsidRPr="00D30FF6" w:rsidRDefault="00D30FF6" w:rsidP="00D30FF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4C5B953" w14:textId="77777777" w:rsidR="00D30FF6" w:rsidRPr="00D30FF6" w:rsidRDefault="00D30FF6" w:rsidP="00D30FF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30FF6" w:rsidRPr="00D30FF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B4843" w14:textId="77777777" w:rsidR="0085665F" w:rsidRDefault="0085665F" w:rsidP="00D30FF6">
      <w:pPr>
        <w:spacing w:after="0" w:line="240" w:lineRule="auto"/>
      </w:pPr>
      <w:r>
        <w:separator/>
      </w:r>
    </w:p>
  </w:endnote>
  <w:endnote w:type="continuationSeparator" w:id="0">
    <w:p w14:paraId="10D08EC4" w14:textId="77777777" w:rsidR="0085665F" w:rsidRDefault="0085665F" w:rsidP="00D3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799646"/>
      <w:docPartObj>
        <w:docPartGallery w:val="Page Numbers (Bottom of Page)"/>
        <w:docPartUnique/>
      </w:docPartObj>
    </w:sdtPr>
    <w:sdtContent>
      <w:p w14:paraId="329821DA" w14:textId="656961D6" w:rsidR="00D30FF6" w:rsidRDefault="00D30FF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76CD32" w14:textId="77777777" w:rsidR="00D30FF6" w:rsidRDefault="00D30F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35D7" w14:textId="77777777" w:rsidR="0085665F" w:rsidRDefault="0085665F" w:rsidP="00D30FF6">
      <w:pPr>
        <w:spacing w:after="0" w:line="240" w:lineRule="auto"/>
      </w:pPr>
      <w:r>
        <w:separator/>
      </w:r>
    </w:p>
  </w:footnote>
  <w:footnote w:type="continuationSeparator" w:id="0">
    <w:p w14:paraId="5415F550" w14:textId="77777777" w:rsidR="0085665F" w:rsidRDefault="0085665F" w:rsidP="00D30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A5459" w14:textId="27911170" w:rsidR="00D30FF6" w:rsidRPr="00D30FF6" w:rsidRDefault="00D30FF6" w:rsidP="00D30FF6">
    <w:pPr>
      <w:pStyle w:val="Encabezado"/>
      <w:jc w:val="right"/>
      <w:rPr>
        <w:sz w:val="18"/>
        <w:szCs w:val="18"/>
        <w:lang w:val="en-US"/>
      </w:rPr>
    </w:pPr>
    <w:r w:rsidRPr="00D30FF6">
      <w:rPr>
        <w:sz w:val="18"/>
        <w:szCs w:val="18"/>
        <w:lang w:val="en-US"/>
      </w:rPr>
      <w:t>A01702828</w:t>
    </w:r>
  </w:p>
  <w:p w14:paraId="3FBE9C82" w14:textId="73F21E89" w:rsidR="00D30FF6" w:rsidRPr="00D30FF6" w:rsidRDefault="00D30FF6" w:rsidP="00D30FF6">
    <w:pPr>
      <w:pStyle w:val="Encabezado"/>
      <w:jc w:val="right"/>
      <w:rPr>
        <w:sz w:val="18"/>
        <w:szCs w:val="18"/>
        <w:lang w:val="en-US"/>
      </w:rPr>
    </w:pPr>
    <w:r w:rsidRPr="00D30FF6">
      <w:rPr>
        <w:sz w:val="18"/>
        <w:szCs w:val="18"/>
        <w:lang w:val="en-US"/>
      </w:rPr>
      <w:t>ITESM.Qro – 2021</w:t>
    </w:r>
  </w:p>
  <w:p w14:paraId="7E93A145" w14:textId="1ECE3BFC" w:rsidR="00D30FF6" w:rsidRPr="00D30FF6" w:rsidRDefault="00D30FF6" w:rsidP="00D30FF6">
    <w:pPr>
      <w:pStyle w:val="Encabezado"/>
      <w:jc w:val="right"/>
      <w:rPr>
        <w:rFonts w:ascii="Arial" w:hAnsi="Arial" w:cs="Arial"/>
        <w:color w:val="000000"/>
        <w:sz w:val="14"/>
        <w:szCs w:val="14"/>
        <w:shd w:val="clear" w:color="auto" w:fill="FFFFFF"/>
        <w:lang w:val="en-US"/>
      </w:rPr>
    </w:pPr>
    <w:r w:rsidRPr="00D30FF6">
      <w:rPr>
        <w:rFonts w:ascii="Arial" w:hAnsi="Arial" w:cs="Arial"/>
        <w:color w:val="000000"/>
        <w:sz w:val="14"/>
        <w:szCs w:val="14"/>
        <w:shd w:val="clear" w:color="auto" w:fill="FFFFFF"/>
        <w:lang w:val="en-US"/>
      </w:rPr>
      <w:t>Number recognition with neural network</w:t>
    </w:r>
  </w:p>
  <w:p w14:paraId="68DFFCCC" w14:textId="77777777" w:rsidR="00D30FF6" w:rsidRPr="00D30FF6" w:rsidRDefault="00D30FF6" w:rsidP="00D30FF6">
    <w:pPr>
      <w:pStyle w:val="Encabezado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F6"/>
    <w:rsid w:val="003D5694"/>
    <w:rsid w:val="00623C3D"/>
    <w:rsid w:val="0085665F"/>
    <w:rsid w:val="00D3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8F022"/>
  <w15:chartTrackingRefBased/>
  <w15:docId w15:val="{E6B5B7A2-870E-4F1B-8BB7-5E0891D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0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FF6"/>
  </w:style>
  <w:style w:type="paragraph" w:styleId="Piedepgina">
    <w:name w:val="footer"/>
    <w:basedOn w:val="Normal"/>
    <w:link w:val="PiedepginaCar"/>
    <w:uiPriority w:val="99"/>
    <w:unhideWhenUsed/>
    <w:rsid w:val="00D30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</cp:lastModifiedBy>
  <cp:revision>2</cp:revision>
  <dcterms:created xsi:type="dcterms:W3CDTF">2021-04-19T21:30:00Z</dcterms:created>
  <dcterms:modified xsi:type="dcterms:W3CDTF">2021-04-19T21:30:00Z</dcterms:modified>
</cp:coreProperties>
</file>