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530DFE8F" w14:textId="77777777" w:rsidRDefault="007328E7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14:paraId="2171F5B7" w14:textId="77777777" w:rsidTr="0093157D">
        <w:trPr>
          <w:trHeight w:val="289"/>
        </w:trPr>
        <w:tc>
          <w:tcPr>
            <w:tcW w:w="2176" w:type="dxa"/>
            <w:vAlign w:val="center"/>
          </w:tcPr>
          <w:p w14:paraId="21E1E88C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70EB293A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Fugit officiis laudantium in consequatur accusamus alias dolor et incidunt facilis mollitia commodi tempore rem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14:paraId="1F913A30" w14:textId="3AB91747" w:rsidRDefault="009C1E16" w:rsidP="005E003B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77777777" w:rsidRDefault="00EE21FD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CA6D098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Quia blanditiis id ad quae fugiat qui quia magnam sed pariatur Dolores voluptatem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01C51651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27/03/2000</w:t>
            </w:r>
          </w:p>
        </w:tc>
      </w:tr>
      <w:tr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Cupidatat repellendus Quae molestiae enim</w:t>
            </w:r>
          </w:p>
        </w:tc>
      </w:tr>
    </w:tbl>
    <w:p w14:paraId="55300D54" w14:textId="77777777" w:rsidRDefault="007D06B8" w:rsidP="0051024F">
      <w:pPr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Mantenimiento</w:t>
            </w:r>
          </w:p>
          <w:p w14:paraId="496AF84F" w14:textId="77777777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Default="00181D5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Instalaciones</w:t>
            </w:r>
          </w:p>
        </w:tc>
      </w:tr>
      <w:tr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1F8124" w14:textId="77777777" w:rsidRDefault="007D06B8" w:rsidP="007D06B8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Trabajo</w:t>
            </w:r>
          </w:p>
          <w:p w14:paraId="337BFB55" w14:textId="77777777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Solicitud</w:t>
            </w:r>
          </w:p>
          <w:p w14:paraId="7A2DEC33" w14:textId="77777777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Urgente</w:t>
            </w:r>
          </w:p>
        </w:tc>
      </w:tr>
      <w:tr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Procedimiento</w:t>
            </w:r>
          </w:p>
        </w:tc>
      </w:tr>
    </w:tbl>
    <w:p w14:paraId="74A7C666" w14:textId="6D4167D4" w:rsidRDefault="00BC2F00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Doloribus ea adipisci aut vel culpa iste non similique a quae suscipit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Doloribus ea adipisci aut vel culpa iste non similique a quae suscipit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>Descripción (servicio requerido)</w:t>
            </w:r>
          </w:p>
          <w:p w14:paraId="55F09296" w14:textId="33EDAC65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71C8EF" w14:textId="77777777" w:rsidRDefault="007D06B8" w:rsidP="007D06B8">
      <w:pPr>
        <w:rPr>
          <w:rFonts w:ascii="Arial" w:hAnsi="Arial" w:cs="Arial"/>
          <w:b/>
          <w:sz w:val="18"/>
          <w:szCs w:val="18"/>
        </w:rPr>
      </w:pPr>
    </w:p>
    <w:p w14:paraId="7C366A6A" w14:textId="67A70629" w:rsidRDefault="007E0755" w:rsidP="007D06B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6491565" wp14:editId="209DD969">
                <wp:simplePos x="0" y="0"/>
                <wp:positionH relativeFrom="column">
                  <wp:posOffset>-646430</wp:posOffset>
                </wp:positionH>
                <wp:positionV relativeFrom="paragraph">
                  <wp:posOffset>1846580</wp:posOffset>
                </wp:positionV>
                <wp:extent cx="6617335" cy="1102895"/>
                <wp:effectExtent l="0" t="0" r="0" b="2540"/>
                <wp:wrapNone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7335" cy="11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9E32" w14:textId="4035EDD9" w:rsidRDefault="00A97478" w:rsidP="007E0755">
                            <w:pPr>
                              <w:spacing w:line="312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9156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0.9pt;margin-top:145.4pt;width:521.05pt;height:86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" stroked="f">
                <v:textbox>
                  <w:txbxContent>
                    <w:p w14:paraId="425F9E32" w14:textId="4035EDD9" w:rsidRDefault="00A97478" w:rsidP="007E0755">
                      <w:pPr>
                        <w:spacing w:line="312" w:lineRule="auto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9341"/>
      </w:tblGrid>
      <w:tr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Llenado Exclusivo para el DEP MSG</w:t>
            </w:r>
          </w:p>
        </w:tc>
      </w:tr>
      <w:tr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54B877A0" w:rsidRDefault="006172CF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6371D911" w14:textId="50874C75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Insumos Solicitados</w:t>
            </w:r>
          </w:p>
        </w:tc>
      </w:tr>
      <w:tr w14:paraId="2EC38150" w14:textId="77777777" w:rsidTr="00BA1AFC">
        <w:trPr>
          <w:trHeight w:val="279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Default="00FA273D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</w:t>
            </w:r>
          </w:p>
        </w:tc>
        <w:tc>
          <w:tcPr>
            <w:tcW w:w="9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67" w14:textId="77777777" w:rsidRDefault="00EE21FD" w:rsidP="00BA1AF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</w:tr>
      <w:tr w14:paraId="5DBBF1DD" w14:textId="77777777" w:rsidTr="007D06B8">
        <w:trPr>
          <w:trHeight w:val="259"/>
        </w:trPr>
        <w:tc>
          <w:tcPr>
            <w:tcW w:w="977" w:type="dxa"/>
            <w:tcBorders>
              <w:top w:val="single" w:sz="4" w:space="0" w:color="auto"/>
            </w:tcBorders>
          </w:tcPr>
          <w:p w14:paraId="1D44AD4F" w14:textId="13488775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  <w:tcBorders>
              <w:top w:val="single" w:sz="4" w:space="0" w:color="auto"/>
            </w:tcBorders>
          </w:tcPr>
          <w:p w14:paraId="6EB981F8" w14:textId="575A2E8F" w:rsidRDefault="007D06B8" w:rsidP="007E07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63358FFB" w14:textId="77777777" w:rsidTr="007D06B8">
        <w:trPr>
          <w:trHeight w:val="279"/>
        </w:trPr>
        <w:tc>
          <w:tcPr>
            <w:tcW w:w="977" w:type="dxa"/>
          </w:tcPr>
          <w:p w14:paraId="0E3AA559" w14:textId="08902952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7AE5F6AF" w14:textId="234A92C2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9177F4B" w14:textId="77777777" w:rsidTr="007D06B8">
        <w:trPr>
          <w:trHeight w:val="259"/>
        </w:trPr>
        <w:tc>
          <w:tcPr>
            <w:tcW w:w="977" w:type="dxa"/>
          </w:tcPr>
          <w:p w14:paraId="18E18C7E" w14:textId="299D7C41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1FD77E5D" w14:textId="62F8F8A1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DBBBD86" w14:textId="77777777" w:rsidTr="007D06B8">
        <w:trPr>
          <w:trHeight w:val="259"/>
        </w:trPr>
        <w:tc>
          <w:tcPr>
            <w:tcW w:w="977" w:type="dxa"/>
          </w:tcPr>
          <w:p w14:paraId="057B1AFE" w14:textId="557C5F89" w:rsidRDefault="0096392E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5EC74555" w14:textId="45F4F866" w:rsidRDefault="0096392E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D507286" w14:textId="77777777" w:rsidTr="007563D6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 y/o diagnóstico técnico</w:t>
            </w:r>
          </w:p>
        </w:tc>
      </w:tr>
      <w:tr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162013DF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1D85B00C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77777777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5B5CE87D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77777777" w:rsidRDefault="0096392E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3D9187A" w14:textId="77777777" w:rsidTr="0096392E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49E8FD9B" w:rsidRDefault="0096392E" w:rsidP="00186D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51F4C8" w14:textId="0B8B6850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14:paraId="29C4756D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137646CC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solicitante</w:t>
            </w:r>
          </w:p>
          <w:p w14:paraId="13FB6336" w14:textId="4BB74239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Dep.)</w:t>
            </w:r>
          </w:p>
        </w:tc>
        <w:tc>
          <w:tcPr>
            <w:tcW w:w="709" w:type="dxa"/>
            <w:vMerge/>
          </w:tcPr>
          <w:p w14:paraId="2E19BEA6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Personal del DEP MSG</w:t>
            </w:r>
          </w:p>
        </w:tc>
      </w:tr>
      <w:tr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7E8CB950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C7F57B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216EFC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ABAAC4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C2E65D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0C4A5E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 Conformidad del Servicio</w:t>
            </w:r>
          </w:p>
          <w:p w14:paraId="04FC7DD7" w14:textId="0EC9080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Dep., y/o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Responsable de Área)</w:t>
            </w:r>
          </w:p>
        </w:tc>
        <w:tc>
          <w:tcPr>
            <w:tcW w:w="709" w:type="dxa"/>
          </w:tcPr>
          <w:p w14:paraId="65745002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Técnico/a que realizó el servicio</w:t>
            </w:r>
          </w:p>
        </w:tc>
      </w:tr>
    </w:tbl>
    <w:p w14:paraId="0321FDD6" w14:textId="7CB8C541" w:rsidRDefault="00A5405D" w:rsidP="006C48AF">
      <w:pPr>
        <w:pStyle w:val="Piedepgina"/>
        <w:rPr>
          <w:rFonts w:ascii="Arial" w:hAnsi="Arial" w:cs="Arial"/>
        </w:rPr>
      </w:pPr>
    </w:p>
    <w:sectPr w:rsidSect="006C48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58F99" w14:textId="77777777" w:rsidR="00582947" w:rsidRDefault="00582947" w:rsidP="004D754B">
      <w:r>
        <w:separator/>
      </w:r>
    </w:p>
  </w:endnote>
  <w:endnote w:type="continuationSeparator" w:id="0">
    <w:p w14:paraId="750EF233" w14:textId="77777777" w:rsidR="00582947" w:rsidRDefault="00582947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5EE85" w14:textId="77777777" w:rsidRDefault="002B4B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027579A6" w:rsidRDefault="00CB7FD0" w:rsidP="00CB7FD0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  <w:bCs/>
        <w:sz w:val="14"/>
        <w:szCs w:val="14"/>
      </w:rPr>
      <w:t xml:space="preserve">Página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PAGE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2</w:t>
    </w:r>
    <w:r>
      <w:rPr>
        <w:rFonts w:ascii="Arial" w:hAnsi="Arial" w:cs="Arial"/>
        <w:bCs/>
        <w:sz w:val="14"/>
        <w:szCs w:val="14"/>
      </w:rPr>
      <w:fldChar w:fldCharType="end"/>
    </w:r>
    <w:r>
      <w:rPr>
        <w:rFonts w:ascii="Arial" w:hAnsi="Arial" w:cs="Arial"/>
        <w:bCs/>
        <w:sz w:val="14"/>
        <w:szCs w:val="14"/>
      </w:rPr>
      <w:t xml:space="preserve"> de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NUMPAGES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2</w:t>
    </w:r>
    <w:r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Default="00CB7FD0" w:rsidP="00CB7FD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A4427" w14:textId="77777777" w:rsidRDefault="002B4B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B537C" w14:textId="77777777" w:rsidR="00582947" w:rsidRDefault="00582947" w:rsidP="004D754B">
      <w:r>
        <w:separator/>
      </w:r>
    </w:p>
  </w:footnote>
  <w:footnote w:type="continuationSeparator" w:id="0">
    <w:p w14:paraId="35D1C242" w14:textId="77777777" w:rsidR="00582947" w:rsidRDefault="00582947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65ED0" w14:textId="77777777" w:rsidRDefault="002B4B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  <w:gridCol w:w="1559"/>
    </w:tblGrid>
    <w:tr w14:paraId="5F30DD63" w14:textId="77777777" w:rsidTr="00A64A64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 w:val="restart"/>
          <w:shd w:val="clear" w:color="auto" w:fill="FFFFFF" w:themeFill="background1"/>
        </w:tcPr>
        <w:p w14:paraId="73A36A45" w14:textId="77777777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Franklin Gothic Medium" w:hAnsi="Franklin Gothic Medium"/>
              <w:color w:val="000000"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63036D49" wp14:editId="6A57DE57">
                <wp:simplePos x="0" y="0"/>
                <wp:positionH relativeFrom="column">
                  <wp:posOffset>-3810</wp:posOffset>
                </wp:positionH>
                <wp:positionV relativeFrom="paragraph">
                  <wp:posOffset>110490</wp:posOffset>
                </wp:positionV>
                <wp:extent cx="868680" cy="868680"/>
                <wp:effectExtent l="0" t="0" r="7620" b="7620"/>
                <wp:wrapNone/>
                <wp:docPr id="15" name="Imagen 1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14:paraId="0DD3BEB3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Default="001C27B6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Procedimiento para el  mantenimiento preventivo y correctivo a mobiliario e instalaciones</w:t>
          </w: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06D0A843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3B1CDAFC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Default="006172C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56CABF61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E940B4B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Default="002B4B10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5580F06B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77CC00F2" w14:textId="77777777" w:rsidTr="00A64A64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7.1.3 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77777777" w:rsidRDefault="00CB7FD0" w:rsidP="00EB3D8F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F046CBA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28B8BB12" w14:textId="77777777" w:rsidTr="00A64A64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 ISO 14001:2015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14F428C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5D92FF42" w14:textId="77777777" w:rsidTr="00A64A64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0404B3C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0B282156" w14:textId="77777777" w:rsidRDefault="0032687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9F3B1" w14:textId="77777777" w:rsidRDefault="002B4B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36E7C"/>
    <w:rsid w:val="000410D1"/>
    <w:rsid w:val="00043D9B"/>
    <w:rsid w:val="000E499E"/>
    <w:rsid w:val="000E75E4"/>
    <w:rsid w:val="000F6D9F"/>
    <w:rsid w:val="00105C95"/>
    <w:rsid w:val="001067A5"/>
    <w:rsid w:val="001129FF"/>
    <w:rsid w:val="00114F32"/>
    <w:rsid w:val="00122231"/>
    <w:rsid w:val="00181D56"/>
    <w:rsid w:val="00184589"/>
    <w:rsid w:val="0019658A"/>
    <w:rsid w:val="001C27B6"/>
    <w:rsid w:val="00212ED2"/>
    <w:rsid w:val="00216C6C"/>
    <w:rsid w:val="00255835"/>
    <w:rsid w:val="0025632D"/>
    <w:rsid w:val="00256CEE"/>
    <w:rsid w:val="002727E6"/>
    <w:rsid w:val="002923C4"/>
    <w:rsid w:val="002B4B10"/>
    <w:rsid w:val="002E3A25"/>
    <w:rsid w:val="002E3C0F"/>
    <w:rsid w:val="003163E7"/>
    <w:rsid w:val="003165E2"/>
    <w:rsid w:val="00324B26"/>
    <w:rsid w:val="0032687D"/>
    <w:rsid w:val="00353AE1"/>
    <w:rsid w:val="00355CD5"/>
    <w:rsid w:val="003946D4"/>
    <w:rsid w:val="003A12EC"/>
    <w:rsid w:val="003A3706"/>
    <w:rsid w:val="003A65C2"/>
    <w:rsid w:val="003C0821"/>
    <w:rsid w:val="003D08BF"/>
    <w:rsid w:val="00411BF7"/>
    <w:rsid w:val="004147D1"/>
    <w:rsid w:val="00420CC5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53B9"/>
    <w:rsid w:val="005279AD"/>
    <w:rsid w:val="00535617"/>
    <w:rsid w:val="00546582"/>
    <w:rsid w:val="00564718"/>
    <w:rsid w:val="00582947"/>
    <w:rsid w:val="005A1DB0"/>
    <w:rsid w:val="005D04AC"/>
    <w:rsid w:val="005E003B"/>
    <w:rsid w:val="005F4ADF"/>
    <w:rsid w:val="005F6F25"/>
    <w:rsid w:val="006037A6"/>
    <w:rsid w:val="006172CF"/>
    <w:rsid w:val="00641072"/>
    <w:rsid w:val="00661995"/>
    <w:rsid w:val="00680854"/>
    <w:rsid w:val="00683071"/>
    <w:rsid w:val="006920A1"/>
    <w:rsid w:val="006A6DAE"/>
    <w:rsid w:val="006C48AF"/>
    <w:rsid w:val="006E3E91"/>
    <w:rsid w:val="006E4946"/>
    <w:rsid w:val="006F261F"/>
    <w:rsid w:val="007044EF"/>
    <w:rsid w:val="00705485"/>
    <w:rsid w:val="00705720"/>
    <w:rsid w:val="007328E7"/>
    <w:rsid w:val="00754D71"/>
    <w:rsid w:val="007563D6"/>
    <w:rsid w:val="007574B4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D47F3"/>
    <w:rsid w:val="009E3BDD"/>
    <w:rsid w:val="009F329A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A1AFC"/>
    <w:rsid w:val="00BC2F00"/>
    <w:rsid w:val="00BD3AE4"/>
    <w:rsid w:val="00BD7090"/>
    <w:rsid w:val="00BF303B"/>
    <w:rsid w:val="00C03211"/>
    <w:rsid w:val="00C0505E"/>
    <w:rsid w:val="00C05EE2"/>
    <w:rsid w:val="00C1406D"/>
    <w:rsid w:val="00C25BCF"/>
    <w:rsid w:val="00C354FA"/>
    <w:rsid w:val="00C45536"/>
    <w:rsid w:val="00C6228E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A20C1"/>
    <w:rsid w:val="00E10D7A"/>
    <w:rsid w:val="00E14E14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User;OpenTBS 1.10.0</dc:creator>
  <cp:keywords/>
  <dc:description/>
  <cp:lastModifiedBy>Jose Flores</cp:lastModifiedBy>
  <cp:revision>32</cp:revision>
  <cp:lastPrinted>2023-10-26T18:52:00Z</cp:lastPrinted>
  <dcterms:created xsi:type="dcterms:W3CDTF">2022-11-07T19:01:00Z</dcterms:created>
  <dcterms:modified xsi:type="dcterms:W3CDTF">2024-07-11T16:51:00Z</dcterms:modified>
</cp:coreProperties>
</file>