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4DD7" w14:textId="36D65C54" w:rsidR="00821AB4" w:rsidRPr="009D7738" w:rsidRDefault="00FA21B4">
      <w:r w:rsidRPr="009D7738">
        <w:t>&lt;</w:t>
      </w:r>
      <w:r w:rsidR="00485D97" w:rsidRPr="009D7738">
        <w:t>José Furelos Del Moral</w:t>
      </w:r>
      <w:r w:rsidRPr="009D7738">
        <w:t>&gt;</w:t>
      </w:r>
    </w:p>
    <w:p w14:paraId="758271D4" w14:textId="00449227" w:rsidR="00F54679" w:rsidRPr="009D7738" w:rsidRDefault="00F54679" w:rsidP="00FA21B4">
      <w:r w:rsidRPr="009D7738">
        <w:t>&lt;</w:t>
      </w:r>
      <w:r w:rsidR="00485D97" w:rsidRPr="009D7738">
        <w:t>Dilluns 10:30-12:30</w:t>
      </w:r>
    </w:p>
    <w:p w14:paraId="5177E00C" w14:textId="6B84594D" w:rsidR="00FA21B4" w:rsidRPr="009D7738" w:rsidRDefault="00FA21B4" w:rsidP="00FA21B4">
      <w:r w:rsidRPr="009D7738">
        <w:t>&lt;</w:t>
      </w:r>
      <w:proofErr w:type="spellStart"/>
      <w:r w:rsidR="00485D97" w:rsidRPr="009D7738">
        <w:t>BuscaMinas</w:t>
      </w:r>
      <w:proofErr w:type="spellEnd"/>
      <w:r w:rsidRPr="009D7738">
        <w:t>&gt;</w:t>
      </w:r>
    </w:p>
    <w:p w14:paraId="54FC1DE2" w14:textId="1C1379A0" w:rsidR="007D0FEF" w:rsidRPr="009D7738" w:rsidRDefault="007D0FEF"/>
    <w:p w14:paraId="360D873B" w14:textId="77777777" w:rsidR="001E0CF9" w:rsidRPr="009D7738" w:rsidRDefault="001E0CF9"/>
    <w:p w14:paraId="4009B993" w14:textId="7EAD3486" w:rsidR="00FA21B4" w:rsidRPr="009D7738" w:rsidRDefault="00FA21B4">
      <w:r w:rsidRPr="009D7738">
        <w:rPr>
          <w:b/>
        </w:rPr>
        <w:t>Funcionalitat</w:t>
      </w:r>
      <w:r w:rsidRPr="009D7738">
        <w:t xml:space="preserve">: </w:t>
      </w:r>
      <w:r w:rsidR="006B2039" w:rsidRPr="009D7738">
        <w:t>Inicialització del tauler de joc i col·locació de mines. Es verifica que el tauler es crea amb les dimensions correctes i s'inicialitzen les caselles.</w:t>
      </w:r>
    </w:p>
    <w:p w14:paraId="50211FC2" w14:textId="69DD9677" w:rsidR="00FA21B4" w:rsidRPr="009D7738" w:rsidRDefault="00FA21B4">
      <w:r w:rsidRPr="009D7738">
        <w:rPr>
          <w:b/>
        </w:rPr>
        <w:t>Localització</w:t>
      </w:r>
      <w:r w:rsidRPr="009D7738">
        <w:t xml:space="preserve">: </w:t>
      </w:r>
      <w:proofErr w:type="spellStart"/>
      <w:r w:rsidR="006B2039" w:rsidRPr="009D7738">
        <w:t>src</w:t>
      </w:r>
      <w:proofErr w:type="spellEnd"/>
      <w:r w:rsidR="006B2039" w:rsidRPr="009D7738">
        <w:t>/</w:t>
      </w:r>
      <w:proofErr w:type="spellStart"/>
      <w:r w:rsidR="006B2039" w:rsidRPr="009D7738">
        <w:t>main</w:t>
      </w:r>
      <w:proofErr w:type="spellEnd"/>
      <w:r w:rsidR="006B2039" w:rsidRPr="009D7738">
        <w:t>/</w:t>
      </w:r>
      <w:proofErr w:type="spellStart"/>
      <w:r w:rsidR="006B2039" w:rsidRPr="009D7738">
        <w:t>java</w:t>
      </w:r>
      <w:proofErr w:type="spellEnd"/>
      <w:r w:rsidR="006B2039" w:rsidRPr="009D7738">
        <w:t>/</w:t>
      </w:r>
      <w:proofErr w:type="spellStart"/>
      <w:r w:rsidR="006B2039" w:rsidRPr="009D7738">
        <w:t>buscaminas</w:t>
      </w:r>
      <w:proofErr w:type="spellEnd"/>
      <w:r w:rsidR="006B2039" w:rsidRPr="009D7738">
        <w:t>/</w:t>
      </w:r>
      <w:r w:rsidR="006B2039" w:rsidRPr="009D7738">
        <w:t>model/</w:t>
      </w:r>
      <w:r w:rsidR="006B2039" w:rsidRPr="009D7738">
        <w:t>Ta</w:t>
      </w:r>
      <w:r w:rsidR="006B2039" w:rsidRPr="009D7738">
        <w:t>ulell</w:t>
      </w:r>
      <w:r w:rsidR="006B2039" w:rsidRPr="009D7738">
        <w:t>.java</w:t>
      </w:r>
    </w:p>
    <w:p w14:paraId="4892AB34" w14:textId="06215934" w:rsidR="006B2039" w:rsidRPr="009D7738" w:rsidRDefault="00FA21B4">
      <w:r w:rsidRPr="009D7738">
        <w:rPr>
          <w:b/>
        </w:rPr>
        <w:t>Test</w:t>
      </w:r>
      <w:r w:rsidRPr="009D7738">
        <w:t xml:space="preserve">: </w:t>
      </w:r>
      <w:r w:rsidR="006B2039" w:rsidRPr="009D7738">
        <w:t>arxius</w:t>
      </w:r>
    </w:p>
    <w:p w14:paraId="21CC29C6" w14:textId="2E1A78A2" w:rsidR="00FA21B4" w:rsidRPr="009D7738" w:rsidRDefault="006B2039">
      <w:proofErr w:type="spellStart"/>
      <w:r w:rsidRPr="009D7738">
        <w:t>src</w:t>
      </w:r>
      <w:proofErr w:type="spellEnd"/>
      <w:r w:rsidRPr="009D7738">
        <w:t>/test/</w:t>
      </w:r>
      <w:proofErr w:type="spellStart"/>
      <w:r w:rsidRPr="009D7738">
        <w:t>java</w:t>
      </w:r>
      <w:proofErr w:type="spellEnd"/>
      <w:r w:rsidRPr="009D7738">
        <w:t>/</w:t>
      </w:r>
      <w:proofErr w:type="spellStart"/>
      <w:r w:rsidRPr="009D7738">
        <w:t>buscaminas</w:t>
      </w:r>
      <w:proofErr w:type="spellEnd"/>
      <w:r w:rsidRPr="009D7738">
        <w:t>/model/TaulellTest.java</w:t>
      </w:r>
    </w:p>
    <w:p w14:paraId="1EE76500" w14:textId="13D03323" w:rsidR="006B2039" w:rsidRDefault="006B2039">
      <w:proofErr w:type="spellStart"/>
      <w:r w:rsidRPr="009D7738">
        <w:t>src</w:t>
      </w:r>
      <w:proofErr w:type="spellEnd"/>
      <w:r w:rsidRPr="009D7738">
        <w:t>/</w:t>
      </w:r>
      <w:proofErr w:type="spellStart"/>
      <w:r w:rsidR="009273EF">
        <w:t>main</w:t>
      </w:r>
      <w:proofErr w:type="spellEnd"/>
      <w:r w:rsidRPr="009D7738">
        <w:t>/</w:t>
      </w:r>
      <w:proofErr w:type="spellStart"/>
      <w:r w:rsidRPr="009D7738">
        <w:t>java</w:t>
      </w:r>
      <w:proofErr w:type="spellEnd"/>
      <w:r w:rsidRPr="009D7738">
        <w:t>/</w:t>
      </w:r>
      <w:proofErr w:type="spellStart"/>
      <w:r w:rsidRPr="009D7738">
        <w:t>buscaminas</w:t>
      </w:r>
      <w:proofErr w:type="spellEnd"/>
      <w:r w:rsidRPr="009D7738">
        <w:t>/model/</w:t>
      </w:r>
      <w:r w:rsidR="009273EF">
        <w:t>I</w:t>
      </w:r>
      <w:r w:rsidRPr="009D7738">
        <w:t>GeneradorMines.java</w:t>
      </w:r>
    </w:p>
    <w:p w14:paraId="0CE0C18B" w14:textId="77777777" w:rsidR="009273EF" w:rsidRPr="009D7738" w:rsidRDefault="009273EF"/>
    <w:p w14:paraId="7F587AB6" w14:textId="77777777" w:rsidR="006B2039" w:rsidRPr="009D7738" w:rsidRDefault="006B2039"/>
    <w:p w14:paraId="73A2DC48" w14:textId="4C9BCB2A" w:rsidR="009D7738" w:rsidRDefault="009D7738">
      <w:r w:rsidRPr="001A2C2A">
        <w:rPr>
          <w:b/>
          <w:bCs/>
        </w:rPr>
        <w:t>Caixa negra:</w:t>
      </w:r>
      <w:r w:rsidRPr="009D7738">
        <w:t xml:space="preserve"> s’inicialitza un objecte taulell, es comprova que l’objecte existei</w:t>
      </w:r>
      <w:r>
        <w:t xml:space="preserve">x, i que te les mides correctes </w:t>
      </w:r>
    </w:p>
    <w:p w14:paraId="7820F337" w14:textId="6DF6D1BA" w:rsidR="001A2C2A" w:rsidRDefault="001A2C2A">
      <w:r w:rsidRPr="001A2C2A">
        <w:drawing>
          <wp:inline distT="0" distB="0" distL="0" distR="0" wp14:anchorId="30D8B9F8" wp14:editId="438B87F3">
            <wp:extent cx="5400040" cy="4487545"/>
            <wp:effectExtent l="0" t="0" r="0" b="0"/>
            <wp:docPr id="2024385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85298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712B" w14:textId="3B3A92C7" w:rsidR="009D7738" w:rsidRDefault="009D7738">
      <w:r w:rsidRPr="001A2C2A">
        <w:rPr>
          <w:b/>
          <w:bCs/>
        </w:rPr>
        <w:t>Caixa Blanca:</w:t>
      </w:r>
      <w:r>
        <w:t xml:space="preserve"> Apliquem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per a 0, 1 i n iteracions, veiem que l’hem recorregut tot amb els bucles</w:t>
      </w:r>
      <w:r w:rsidR="001A2C2A">
        <w:t>.</w:t>
      </w:r>
    </w:p>
    <w:p w14:paraId="7676A0DD" w14:textId="54021280" w:rsidR="001A2C2A" w:rsidRPr="009D7738" w:rsidRDefault="001A2C2A">
      <w:r w:rsidRPr="001A2C2A">
        <w:lastRenderedPageBreak/>
        <w:drawing>
          <wp:inline distT="0" distB="0" distL="0" distR="0" wp14:anchorId="6E8CA0CC" wp14:editId="377C6BA6">
            <wp:extent cx="5400040" cy="3432175"/>
            <wp:effectExtent l="0" t="0" r="0" b="0"/>
            <wp:docPr id="7800034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340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51AB" w14:textId="77777777" w:rsidR="003F3A00" w:rsidRPr="009D7738" w:rsidRDefault="003F3A00"/>
    <w:p w14:paraId="5BD5412D" w14:textId="34FC7270" w:rsidR="001651E5" w:rsidRDefault="009D7738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93FC133" wp14:editId="53BEF3E0">
            <wp:extent cx="4230370" cy="1615440"/>
            <wp:effectExtent l="0" t="0" r="0" b="0"/>
            <wp:docPr id="6001211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1172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7B946" w14:textId="2021ED50" w:rsidR="001A2C2A" w:rsidRPr="001A2C2A" w:rsidRDefault="007D0FEF">
      <w:r w:rsidRPr="001A2C2A">
        <w:rPr>
          <w:b/>
          <w:bCs/>
        </w:rPr>
        <w:t>Tècniques</w:t>
      </w:r>
      <w:r w:rsidR="001A2C2A" w:rsidRPr="001A2C2A">
        <w:rPr>
          <w:b/>
          <w:bCs/>
        </w:rPr>
        <w:t xml:space="preserve"> utilitzades: </w:t>
      </w:r>
      <w:r w:rsidR="001A2C2A">
        <w:t xml:space="preserve">Utilització de valors límit i frontera, particions equivalents, </w:t>
      </w:r>
      <w:proofErr w:type="spellStart"/>
      <w:r w:rsidR="001A2C2A">
        <w:t>Statement</w:t>
      </w:r>
      <w:proofErr w:type="spellEnd"/>
      <w:r w:rsidR="001A2C2A">
        <w:t xml:space="preserve"> </w:t>
      </w:r>
      <w:proofErr w:type="spellStart"/>
      <w:r w:rsidR="001A2C2A">
        <w:t>Coverage</w:t>
      </w:r>
      <w:proofErr w:type="spellEnd"/>
      <w:r w:rsidR="001A2C2A">
        <w:t xml:space="preserve">, </w:t>
      </w:r>
      <w:proofErr w:type="spellStart"/>
      <w:r w:rsidR="001A2C2A">
        <w:t>Branch</w:t>
      </w:r>
      <w:proofErr w:type="spellEnd"/>
      <w:r w:rsidR="001A2C2A">
        <w:t xml:space="preserve"> </w:t>
      </w:r>
      <w:proofErr w:type="spellStart"/>
      <w:r w:rsidR="001A2C2A">
        <w:t>Coverage</w:t>
      </w:r>
      <w:proofErr w:type="spellEnd"/>
      <w:r w:rsidR="001A2C2A">
        <w:t xml:space="preserve"> i </w:t>
      </w:r>
      <w:proofErr w:type="spellStart"/>
      <w:r w:rsidR="001A2C2A">
        <w:t>Mock</w:t>
      </w:r>
      <w:proofErr w:type="spellEnd"/>
      <w:r w:rsidR="001A2C2A">
        <w:t xml:space="preserve"> </w:t>
      </w:r>
      <w:proofErr w:type="spellStart"/>
      <w:r w:rsidR="001A2C2A">
        <w:t>Objects</w:t>
      </w:r>
      <w:proofErr w:type="spellEnd"/>
      <w:r w:rsidR="001A2C2A">
        <w:t xml:space="preserve"> (</w:t>
      </w:r>
      <w:proofErr w:type="spellStart"/>
      <w:r w:rsidR="001A2C2A">
        <w:t>mockito</w:t>
      </w:r>
      <w:proofErr w:type="spellEnd"/>
      <w:r w:rsidR="001A2C2A">
        <w:t>).</w:t>
      </w:r>
    </w:p>
    <w:p w14:paraId="66A1E7EA" w14:textId="210D7605" w:rsidR="00A3543F" w:rsidRDefault="009D7738">
      <w:r>
        <w:rPr>
          <w:rFonts w:ascii="Arial" w:hAnsi="Arial" w:cs="Arial"/>
          <w:i/>
          <w:iCs/>
          <w:noProof/>
          <w:color w:val="000000"/>
          <w:bdr w:val="none" w:sz="0" w:space="0" w:color="auto" w:frame="1"/>
        </w:rPr>
        <w:drawing>
          <wp:inline distT="0" distB="0" distL="0" distR="0" wp14:anchorId="47EDF431" wp14:editId="55795728">
            <wp:extent cx="5400040" cy="1120140"/>
            <wp:effectExtent l="0" t="0" r="0" b="0"/>
            <wp:docPr id="691265643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65643" name="Imagen 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BB6F1" w14:textId="2876BB3E" w:rsidR="009D7738" w:rsidRPr="009D7738" w:rsidRDefault="009D7738">
      <w:r w:rsidRPr="009D7738">
        <w:drawing>
          <wp:inline distT="0" distB="0" distL="0" distR="0" wp14:anchorId="6DFA0F77" wp14:editId="51562E7F">
            <wp:extent cx="5400040" cy="711200"/>
            <wp:effectExtent l="0" t="0" r="0" b="0"/>
            <wp:docPr id="15849053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05330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D590" w14:textId="084F8EA1" w:rsidR="006B2039" w:rsidRPr="001A2C2A" w:rsidRDefault="009D7738">
      <w:r w:rsidRPr="001A2C2A">
        <w:t xml:space="preserve">Podem veure un </w:t>
      </w:r>
      <w:proofErr w:type="spellStart"/>
      <w:r w:rsidRPr="001A2C2A">
        <w:t>Coverage</w:t>
      </w:r>
      <w:proofErr w:type="spellEnd"/>
      <w:r w:rsidRPr="001A2C2A">
        <w:t xml:space="preserve"> del 92% al model ja que l’únic que ens falta per testejar seria el Generador Aleatori de Mines cosa que no podem testejar</w:t>
      </w:r>
      <w:r w:rsidR="001A2C2A">
        <w:t xml:space="preserve">, a part tampoc tenim en compte la vista ni el </w:t>
      </w:r>
      <w:proofErr w:type="spellStart"/>
      <w:r w:rsidR="001A2C2A">
        <w:t>main</w:t>
      </w:r>
      <w:proofErr w:type="spellEnd"/>
      <w:r w:rsidR="001A2C2A">
        <w:t>, parts que no fa falta testejar</w:t>
      </w:r>
      <w:r w:rsidRPr="001A2C2A">
        <w:t>.</w:t>
      </w:r>
    </w:p>
    <w:p w14:paraId="39B0139E" w14:textId="77777777" w:rsidR="006B2039" w:rsidRDefault="006B2039"/>
    <w:p w14:paraId="5C1B448E" w14:textId="77777777" w:rsidR="001A2C2A" w:rsidRDefault="001A2C2A"/>
    <w:p w14:paraId="377E1754" w14:textId="77777777" w:rsidR="001A2C2A" w:rsidRDefault="001A2C2A"/>
    <w:p w14:paraId="0B77994C" w14:textId="77777777" w:rsidR="001A2C2A" w:rsidRDefault="001A2C2A"/>
    <w:p w14:paraId="77D7B387" w14:textId="77777777" w:rsidR="001A2C2A" w:rsidRDefault="001A2C2A"/>
    <w:p w14:paraId="46651F8D" w14:textId="77777777" w:rsidR="001A2C2A" w:rsidRPr="009D7738" w:rsidRDefault="001A2C2A"/>
    <w:p w14:paraId="7686D8A5" w14:textId="1944B16E" w:rsidR="006B2039" w:rsidRPr="009D7738" w:rsidRDefault="006B2039" w:rsidP="006B2039">
      <w:r w:rsidRPr="009D7738">
        <w:rPr>
          <w:b/>
        </w:rPr>
        <w:t>Funcionalitat</w:t>
      </w:r>
      <w:r w:rsidRPr="009D7738">
        <w:t xml:space="preserve">: </w:t>
      </w:r>
      <w:r w:rsidR="001A2C2A" w:rsidRPr="001A2C2A">
        <w:t xml:space="preserve">Gestió </w:t>
      </w:r>
      <w:r w:rsidR="009273EF">
        <w:t>del moviment del Jugador</w:t>
      </w:r>
    </w:p>
    <w:p w14:paraId="2E32166C" w14:textId="198CF11B" w:rsidR="006B2039" w:rsidRPr="009D7738" w:rsidRDefault="006B2039" w:rsidP="006B2039">
      <w:r w:rsidRPr="009D7738">
        <w:rPr>
          <w:b/>
        </w:rPr>
        <w:t>Localització</w:t>
      </w:r>
      <w:r w:rsidRPr="009D7738">
        <w:t xml:space="preserve">: </w:t>
      </w:r>
      <w:proofErr w:type="spellStart"/>
      <w:r w:rsidR="001A2C2A">
        <w:t>src</w:t>
      </w:r>
      <w:proofErr w:type="spellEnd"/>
      <w:r w:rsidR="001A2C2A">
        <w:t>/</w:t>
      </w:r>
      <w:proofErr w:type="spellStart"/>
      <w:r w:rsidR="001A2C2A">
        <w:t>main</w:t>
      </w:r>
      <w:proofErr w:type="spellEnd"/>
      <w:r w:rsidR="001A2C2A">
        <w:t>/</w:t>
      </w:r>
      <w:proofErr w:type="spellStart"/>
      <w:r w:rsidR="001A2C2A">
        <w:t>java</w:t>
      </w:r>
      <w:proofErr w:type="spellEnd"/>
      <w:r w:rsidR="001A2C2A">
        <w:t>/</w:t>
      </w:r>
      <w:proofErr w:type="spellStart"/>
      <w:r w:rsidR="001A2C2A">
        <w:t>controller</w:t>
      </w:r>
      <w:proofErr w:type="spellEnd"/>
      <w:r w:rsidR="001A2C2A">
        <w:t>/JocController.java</w:t>
      </w:r>
      <w:r w:rsidR="009273EF">
        <w:t xml:space="preserve"> </w:t>
      </w:r>
      <w:r w:rsidR="009273EF">
        <w:tab/>
      </w:r>
      <w:proofErr w:type="spellStart"/>
      <w:r w:rsidR="009273EF">
        <w:t>JugarTorn</w:t>
      </w:r>
      <w:proofErr w:type="spellEnd"/>
      <w:r w:rsidR="009273EF">
        <w:t>()</w:t>
      </w:r>
    </w:p>
    <w:p w14:paraId="46DBC60D" w14:textId="2CE6F356" w:rsidR="001A2C2A" w:rsidRDefault="006B2039" w:rsidP="001A2C2A">
      <w:r w:rsidRPr="009D7738">
        <w:rPr>
          <w:b/>
        </w:rPr>
        <w:t>Test</w:t>
      </w:r>
      <w:r w:rsidRPr="009D7738">
        <w:t xml:space="preserve">: </w:t>
      </w:r>
      <w:r w:rsidR="001A2C2A">
        <w:t>Arxius</w:t>
      </w:r>
    </w:p>
    <w:p w14:paraId="114211BE" w14:textId="689C14ED" w:rsidR="00FA21B4" w:rsidRDefault="001A2C2A" w:rsidP="001A2C2A">
      <w:proofErr w:type="spellStart"/>
      <w:r>
        <w:t>src</w:t>
      </w:r>
      <w:proofErr w:type="spellEnd"/>
      <w:r>
        <w:t>/test/</w:t>
      </w:r>
      <w:proofErr w:type="spellStart"/>
      <w:r>
        <w:t>java</w:t>
      </w:r>
      <w:proofErr w:type="spellEnd"/>
      <w:r>
        <w:t>/</w:t>
      </w:r>
      <w:proofErr w:type="spellStart"/>
      <w:r>
        <w:t>controller</w:t>
      </w:r>
      <w:proofErr w:type="spellEnd"/>
      <w:r>
        <w:t>/JocControllerTest.java</w:t>
      </w:r>
    </w:p>
    <w:p w14:paraId="528D1553" w14:textId="19945E25" w:rsidR="001A2C2A" w:rsidRDefault="001A2C2A" w:rsidP="001A2C2A">
      <w:proofErr w:type="spellStart"/>
      <w:r>
        <w:t>src</w:t>
      </w:r>
      <w:proofErr w:type="spellEnd"/>
      <w:r>
        <w:t>/</w:t>
      </w:r>
      <w:proofErr w:type="spellStart"/>
      <w:r w:rsidR="009273EF">
        <w:t>main</w:t>
      </w:r>
      <w:proofErr w:type="spellEnd"/>
      <w:r>
        <w:t>/</w:t>
      </w:r>
      <w:proofErr w:type="spellStart"/>
      <w:r>
        <w:t>java</w:t>
      </w:r>
      <w:proofErr w:type="spellEnd"/>
      <w:r>
        <w:t>/</w:t>
      </w:r>
      <w:r w:rsidR="009273EF">
        <w:t xml:space="preserve">model/Taulell.java (per </w:t>
      </w:r>
      <w:proofErr w:type="spellStart"/>
      <w:r w:rsidR="009273EF">
        <w:t>mockito</w:t>
      </w:r>
      <w:proofErr w:type="spellEnd"/>
      <w:r w:rsidR="009273EF">
        <w:t>)</w:t>
      </w:r>
    </w:p>
    <w:p w14:paraId="4EFE4267" w14:textId="3A1A0F30" w:rsidR="009273EF" w:rsidRPr="009D7738" w:rsidRDefault="009273EF" w:rsidP="009273EF"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>/</w:t>
      </w:r>
      <w:proofErr w:type="spellStart"/>
      <w:r>
        <w:t>view</w:t>
      </w:r>
      <w:proofErr w:type="spellEnd"/>
      <w:r>
        <w:t>/</w:t>
      </w:r>
      <w:r>
        <w:t xml:space="preserve">IVista.java (per </w:t>
      </w:r>
      <w:proofErr w:type="spellStart"/>
      <w:r>
        <w:t>mockito</w:t>
      </w:r>
      <w:proofErr w:type="spellEnd"/>
      <w:r>
        <w:t>)</w:t>
      </w:r>
    </w:p>
    <w:p w14:paraId="00E0E6AE" w14:textId="77777777" w:rsidR="009273EF" w:rsidRPr="009D7738" w:rsidRDefault="009273EF" w:rsidP="001A2C2A"/>
    <w:p w14:paraId="480593C6" w14:textId="016797C0" w:rsidR="006B2039" w:rsidRDefault="009273EF" w:rsidP="006B2039">
      <w:r w:rsidRPr="009273EF">
        <w:rPr>
          <w:b/>
          <w:bCs/>
        </w:rPr>
        <w:t>Test de</w:t>
      </w:r>
      <w:r w:rsidRPr="009273EF">
        <w:t xml:space="preserve"> </w:t>
      </w:r>
      <w:r w:rsidRPr="009273EF">
        <w:rPr>
          <w:b/>
          <w:bCs/>
        </w:rPr>
        <w:t>caixa blanca</w:t>
      </w:r>
      <w:r w:rsidRPr="009273EF">
        <w:t>. Es configura un escenari</w:t>
      </w:r>
      <w:r>
        <w:t xml:space="preserve"> amb un </w:t>
      </w:r>
      <w:proofErr w:type="spellStart"/>
      <w:r>
        <w:t>Mock</w:t>
      </w:r>
      <w:proofErr w:type="spellEnd"/>
      <w:r w:rsidRPr="009273EF">
        <w:t xml:space="preserve"> on se sap que a la posició (X, Y) hi ha una mina. S'invoca el mètode de des</w:t>
      </w:r>
      <w:r>
        <w:t>tapar</w:t>
      </w:r>
      <w:r w:rsidRPr="009273EF">
        <w:t xml:space="preserve"> i es valida que </w:t>
      </w:r>
      <w:r>
        <w:t xml:space="preserve">es mostra la derrota i que no s’actualitza el taulell ni el </w:t>
      </w:r>
      <w:proofErr w:type="spellStart"/>
      <w:r>
        <w:t>ranking</w:t>
      </w:r>
      <w:proofErr w:type="spellEnd"/>
      <w:r>
        <w:t>.</w:t>
      </w:r>
    </w:p>
    <w:p w14:paraId="58BE8275" w14:textId="12ADCD47" w:rsidR="009273EF" w:rsidRDefault="009273EF" w:rsidP="006B2039">
      <w:r>
        <w:t xml:space="preserve">Repetim però amb la posició seleccionada com a SAFE però amb el joc sense acabar on s’ha d’actualitzar el taulell i no s’ha de mostrar </w:t>
      </w:r>
      <w:r w:rsidR="007D0FEF">
        <w:t>victòria</w:t>
      </w:r>
      <w:r>
        <w:t xml:space="preserve">, </w:t>
      </w:r>
      <w:proofErr w:type="spellStart"/>
      <w:r w:rsidR="007D0FEF">
        <w:t>G</w:t>
      </w:r>
      <w:r>
        <w:t>ame</w:t>
      </w:r>
      <w:r w:rsidR="007D0FEF">
        <w:t>O</w:t>
      </w:r>
      <w:r>
        <w:t>ver</w:t>
      </w:r>
      <w:proofErr w:type="spellEnd"/>
      <w:r>
        <w:t xml:space="preserve"> ni actualitzar el </w:t>
      </w:r>
      <w:proofErr w:type="spellStart"/>
      <w:r>
        <w:t>ranking</w:t>
      </w:r>
      <w:proofErr w:type="spellEnd"/>
      <w:r>
        <w:t>.</w:t>
      </w:r>
    </w:p>
    <w:p w14:paraId="69D9F262" w14:textId="64576A27" w:rsidR="009273EF" w:rsidRPr="009D7738" w:rsidRDefault="009273EF" w:rsidP="006B2039">
      <w:r>
        <w:t xml:space="preserve">Per </w:t>
      </w:r>
      <w:r w:rsidR="007D0FEF">
        <w:t>últim</w:t>
      </w:r>
      <w:r>
        <w:t xml:space="preserve"> </w:t>
      </w:r>
      <w:r w:rsidR="00C92503">
        <w:t xml:space="preserve">ho repetim però representant una </w:t>
      </w:r>
      <w:r w:rsidR="007D0FEF">
        <w:t>victòria</w:t>
      </w:r>
      <w:r w:rsidR="00C92503">
        <w:t xml:space="preserve"> on s’ha de mostrar el missatge de </w:t>
      </w:r>
      <w:r w:rsidR="007D0FEF">
        <w:t>victòria</w:t>
      </w:r>
      <w:r w:rsidR="00C92503">
        <w:t xml:space="preserve">, actualitzar el taulell i el </w:t>
      </w:r>
      <w:proofErr w:type="spellStart"/>
      <w:r w:rsidR="00C92503">
        <w:t>ranking</w:t>
      </w:r>
      <w:proofErr w:type="spellEnd"/>
      <w:r w:rsidR="00C92503">
        <w:t xml:space="preserve"> amb el temps y nom del jugador.</w:t>
      </w:r>
    </w:p>
    <w:p w14:paraId="1E6AA873" w14:textId="27BBA169" w:rsidR="006B2039" w:rsidRDefault="00C92503" w:rsidP="006B2039">
      <w:r w:rsidRPr="00C92503">
        <w:drawing>
          <wp:inline distT="0" distB="0" distL="0" distR="0" wp14:anchorId="642C07F8" wp14:editId="438F4C26">
            <wp:extent cx="5400040" cy="4843145"/>
            <wp:effectExtent l="0" t="0" r="0" b="0"/>
            <wp:docPr id="15018160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1608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60A1" w14:textId="4D419182" w:rsidR="00C92503" w:rsidRPr="009D7738" w:rsidRDefault="00C92503" w:rsidP="006B2039">
      <w:r w:rsidRPr="00C92503">
        <w:lastRenderedPageBreak/>
        <w:drawing>
          <wp:inline distT="0" distB="0" distL="0" distR="0" wp14:anchorId="55A4CC10" wp14:editId="320036C2">
            <wp:extent cx="5400040" cy="3479800"/>
            <wp:effectExtent l="0" t="0" r="0" b="0"/>
            <wp:docPr id="9641878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8782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6231" w14:textId="21EB2296" w:rsidR="006B2039" w:rsidRDefault="007D0FEF" w:rsidP="006B2039">
      <w:r w:rsidRPr="001A2C2A">
        <w:rPr>
          <w:b/>
          <w:bCs/>
        </w:rPr>
        <w:t>Tècniques</w:t>
      </w:r>
      <w:r w:rsidR="00C92503" w:rsidRPr="001A2C2A">
        <w:rPr>
          <w:b/>
          <w:bCs/>
        </w:rPr>
        <w:t xml:space="preserve"> utilitzades: </w:t>
      </w:r>
      <w:proofErr w:type="spellStart"/>
      <w:r w:rsidR="00C92503">
        <w:t>mock</w:t>
      </w:r>
      <w:proofErr w:type="spellEnd"/>
      <w:r w:rsidR="00C92503">
        <w:t xml:space="preserve"> </w:t>
      </w:r>
      <w:proofErr w:type="spellStart"/>
      <w:r w:rsidR="00C92503">
        <w:t>Objects</w:t>
      </w:r>
      <w:proofErr w:type="spellEnd"/>
      <w:r w:rsidR="00C92503">
        <w:t xml:space="preserve"> (</w:t>
      </w:r>
      <w:proofErr w:type="spellStart"/>
      <w:r w:rsidR="00C92503">
        <w:t>mockito</w:t>
      </w:r>
      <w:proofErr w:type="spellEnd"/>
      <w:r w:rsidR="00C92503">
        <w:t xml:space="preserve"> i </w:t>
      </w:r>
      <w:proofErr w:type="spellStart"/>
      <w:r w:rsidR="00C92503">
        <w:t>mock</w:t>
      </w:r>
      <w:proofErr w:type="spellEnd"/>
      <w:r w:rsidR="00C92503">
        <w:t xml:space="preserve"> manual per al </w:t>
      </w:r>
      <w:proofErr w:type="spellStart"/>
      <w:r w:rsidR="00C92503">
        <w:t>ranking</w:t>
      </w:r>
      <w:proofErr w:type="spellEnd"/>
      <w:r w:rsidR="00C92503">
        <w:t xml:space="preserve">), </w:t>
      </w:r>
      <w:proofErr w:type="spellStart"/>
      <w:r w:rsidR="00C92503">
        <w:t>Path</w:t>
      </w:r>
      <w:proofErr w:type="spellEnd"/>
      <w:r w:rsidR="00C92503">
        <w:t xml:space="preserve"> </w:t>
      </w:r>
      <w:proofErr w:type="spellStart"/>
      <w:r w:rsidR="00C92503">
        <w:t>Coverage</w:t>
      </w:r>
      <w:proofErr w:type="spellEnd"/>
      <w:r w:rsidR="00C92503">
        <w:t xml:space="preserve"> i </w:t>
      </w:r>
      <w:proofErr w:type="spellStart"/>
      <w:r w:rsidR="00C92503">
        <w:t>Decision</w:t>
      </w:r>
      <w:proofErr w:type="spellEnd"/>
      <w:r w:rsidR="00C92503">
        <w:t xml:space="preserve"> </w:t>
      </w:r>
      <w:proofErr w:type="spellStart"/>
      <w:r w:rsidR="00C92503">
        <w:t>Coverage</w:t>
      </w:r>
      <w:proofErr w:type="spellEnd"/>
      <w:r w:rsidR="00C92503">
        <w:t>.</w:t>
      </w:r>
    </w:p>
    <w:p w14:paraId="5B434789" w14:textId="245149EB" w:rsidR="00C92503" w:rsidRDefault="00C92503" w:rsidP="006B2039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6844BA2" wp14:editId="5D8D8DF7">
            <wp:extent cx="3042285" cy="4708525"/>
            <wp:effectExtent l="0" t="0" r="0" b="0"/>
            <wp:docPr id="1058948433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48433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DB4D" w14:textId="754CFBCE" w:rsidR="00C92503" w:rsidRDefault="00C92503" w:rsidP="006B2039"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34AEA50" wp14:editId="2564F264">
            <wp:extent cx="3084830" cy="2520950"/>
            <wp:effectExtent l="0" t="0" r="0" b="0"/>
            <wp:docPr id="988645304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45304" name="Imagen 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12D1" w14:textId="34A6C22F" w:rsidR="00C92503" w:rsidRDefault="00C92503" w:rsidP="006B2039">
      <w:r>
        <w:t xml:space="preserve">Es pot veure que surt tot verd ja que complim el fet de recórrer tots els </w:t>
      </w:r>
      <w:proofErr w:type="spellStart"/>
      <w:r>
        <w:t>Paths</w:t>
      </w:r>
      <w:proofErr w:type="spellEnd"/>
      <w:r>
        <w:t xml:space="preserve"> i diferents condicions IF del mètode als tests.</w:t>
      </w:r>
    </w:p>
    <w:p w14:paraId="0447E98E" w14:textId="5835BB71" w:rsidR="004D4E69" w:rsidRDefault="004D4E69" w:rsidP="006B2039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053861B" wp14:editId="36247904">
            <wp:extent cx="5400040" cy="1365885"/>
            <wp:effectExtent l="0" t="0" r="0" b="0"/>
            <wp:docPr id="1303116173" name="Imagen 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16173" name="Imagen 7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8A31" w14:textId="56BC75FF" w:rsidR="004D4E69" w:rsidRDefault="004D4E69" w:rsidP="006B2039">
      <w:r>
        <w:t xml:space="preserve">Nomes fallen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 i el generador aleatori de mines.</w:t>
      </w:r>
    </w:p>
    <w:p w14:paraId="17DFE361" w14:textId="77777777" w:rsidR="00C92503" w:rsidRDefault="00C92503" w:rsidP="006B2039"/>
    <w:p w14:paraId="68B39E5A" w14:textId="10166322" w:rsidR="00C92503" w:rsidRDefault="00C92503" w:rsidP="006B2039">
      <w:r w:rsidRPr="00C92503">
        <w:drawing>
          <wp:inline distT="0" distB="0" distL="0" distR="0" wp14:anchorId="45E5D0EA" wp14:editId="7A6B9256">
            <wp:extent cx="5400040" cy="2431415"/>
            <wp:effectExtent l="0" t="0" r="0" b="0"/>
            <wp:docPr id="19456681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681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7FA5" w14:textId="4A9AE185" w:rsidR="00C92503" w:rsidRDefault="007D0FEF" w:rsidP="006B2039">
      <w:r>
        <w:t>Aquí</w:t>
      </w:r>
      <w:r w:rsidR="00C92503">
        <w:t xml:space="preserve"> tenim el </w:t>
      </w:r>
      <w:proofErr w:type="spellStart"/>
      <w:r w:rsidR="00C92503">
        <w:t>Mock</w:t>
      </w:r>
      <w:proofErr w:type="spellEnd"/>
      <w:r w:rsidR="00C92503">
        <w:t xml:space="preserve"> per Gestionar el </w:t>
      </w:r>
      <w:proofErr w:type="spellStart"/>
      <w:r w:rsidR="00C92503">
        <w:t>ranking</w:t>
      </w:r>
      <w:proofErr w:type="spellEnd"/>
      <w:r w:rsidR="00C92503">
        <w:t>.</w:t>
      </w:r>
    </w:p>
    <w:p w14:paraId="7537CEA5" w14:textId="77777777" w:rsidR="00C92503" w:rsidRDefault="00C92503" w:rsidP="006B2039"/>
    <w:p w14:paraId="7C7B0D84" w14:textId="77777777" w:rsidR="00C92503" w:rsidRPr="009D7738" w:rsidRDefault="00C92503" w:rsidP="006B2039"/>
    <w:p w14:paraId="5B34E8CA" w14:textId="0979E857" w:rsidR="006B2039" w:rsidRPr="009D7738" w:rsidRDefault="006B2039" w:rsidP="006B2039">
      <w:r w:rsidRPr="009D7738">
        <w:rPr>
          <w:b/>
        </w:rPr>
        <w:t>Funcionalitat</w:t>
      </w:r>
      <w:r w:rsidRPr="009D7738">
        <w:t xml:space="preserve">: </w:t>
      </w:r>
      <w:r w:rsidR="001264AF">
        <w:t>Destapar una casella.</w:t>
      </w:r>
    </w:p>
    <w:p w14:paraId="17D3698C" w14:textId="416934C2" w:rsidR="006B2039" w:rsidRPr="009D7738" w:rsidRDefault="006B2039" w:rsidP="006B2039">
      <w:r w:rsidRPr="009D7738">
        <w:rPr>
          <w:b/>
        </w:rPr>
        <w:t>Localització</w:t>
      </w:r>
      <w:r w:rsidRPr="009D7738">
        <w:t xml:space="preserve">: </w:t>
      </w:r>
      <w:proofErr w:type="spellStart"/>
      <w:r w:rsidR="001264AF">
        <w:t>src</w:t>
      </w:r>
      <w:proofErr w:type="spellEnd"/>
      <w:r w:rsidR="001264AF">
        <w:t>/</w:t>
      </w:r>
      <w:proofErr w:type="spellStart"/>
      <w:r w:rsidR="001264AF">
        <w:t>main</w:t>
      </w:r>
      <w:proofErr w:type="spellEnd"/>
      <w:r w:rsidR="001264AF">
        <w:t>/</w:t>
      </w:r>
      <w:proofErr w:type="spellStart"/>
      <w:r w:rsidR="001264AF">
        <w:t>java</w:t>
      </w:r>
      <w:proofErr w:type="spellEnd"/>
      <w:r w:rsidR="001264AF">
        <w:t>/model/Taulell.java</w:t>
      </w:r>
      <w:r w:rsidR="001264AF">
        <w:tab/>
      </w:r>
      <w:r w:rsidR="001264AF">
        <w:tab/>
      </w:r>
      <w:r w:rsidR="001264AF">
        <w:tab/>
      </w:r>
      <w:proofErr w:type="spellStart"/>
      <w:r w:rsidR="001264AF">
        <w:t>destaparCasella</w:t>
      </w:r>
      <w:proofErr w:type="spellEnd"/>
      <w:r w:rsidR="001264AF">
        <w:t>()</w:t>
      </w:r>
    </w:p>
    <w:p w14:paraId="22C0D841" w14:textId="1857F200" w:rsidR="006B2039" w:rsidRDefault="006B2039" w:rsidP="001264AF">
      <w:r w:rsidRPr="009D7738">
        <w:rPr>
          <w:b/>
        </w:rPr>
        <w:t>Test</w:t>
      </w:r>
      <w:r w:rsidRPr="009D7738">
        <w:t xml:space="preserve">: </w:t>
      </w:r>
      <w:r w:rsidR="001264AF">
        <w:t>Arxius</w:t>
      </w:r>
    </w:p>
    <w:p w14:paraId="6E0474F3" w14:textId="4137E173" w:rsidR="001264AF" w:rsidRDefault="001264AF" w:rsidP="001264AF">
      <w:proofErr w:type="spellStart"/>
      <w:r>
        <w:t>src</w:t>
      </w:r>
      <w:proofErr w:type="spellEnd"/>
      <w:r>
        <w:t>/test/</w:t>
      </w:r>
      <w:proofErr w:type="spellStart"/>
      <w:r>
        <w:t>java</w:t>
      </w:r>
      <w:proofErr w:type="spellEnd"/>
      <w:r>
        <w:t>/model/TaulellTest.java</w:t>
      </w:r>
    </w:p>
    <w:p w14:paraId="3E050D69" w14:textId="73B09B60" w:rsidR="001264AF" w:rsidRPr="009D7738" w:rsidRDefault="001264AF" w:rsidP="001264AF"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 xml:space="preserve">/model/IGeneradorMines.java (per </w:t>
      </w:r>
      <w:proofErr w:type="spellStart"/>
      <w:r>
        <w:t>mockito</w:t>
      </w:r>
      <w:proofErr w:type="spellEnd"/>
      <w:r>
        <w:t>)</w:t>
      </w:r>
    </w:p>
    <w:p w14:paraId="3C54F6BA" w14:textId="77777777" w:rsidR="006B2039" w:rsidRPr="009D7738" w:rsidRDefault="006B2039" w:rsidP="006B2039"/>
    <w:p w14:paraId="27B95CEC" w14:textId="355B9167" w:rsidR="006B2039" w:rsidRDefault="001264AF" w:rsidP="006B2039">
      <w:r w:rsidRPr="001264AF">
        <w:rPr>
          <w:b/>
          <w:bCs/>
        </w:rPr>
        <w:t>Caixa negra</w:t>
      </w:r>
      <w:r>
        <w:t>: destapem una casella i comprovem que la resta de caselles del tauler han sigut destapades per la recursivitat correctament.</w:t>
      </w:r>
    </w:p>
    <w:p w14:paraId="162339EF" w14:textId="6D8F558A" w:rsidR="001264AF" w:rsidRDefault="004D4E69" w:rsidP="006B2039">
      <w:r w:rsidRPr="004D4E69">
        <w:rPr>
          <w:b/>
          <w:bCs/>
        </w:rPr>
        <w:t>Caixa blanca</w:t>
      </w:r>
      <w:r>
        <w:t xml:space="preserve">:  Comprovem que el mètode </w:t>
      </w:r>
      <w:proofErr w:type="spellStart"/>
      <w:r>
        <w:t>comptarMinesVeines</w:t>
      </w:r>
      <w:proofErr w:type="spellEnd"/>
      <w:r>
        <w:t xml:space="preserve"> que s’utilitza a </w:t>
      </w:r>
      <w:proofErr w:type="spellStart"/>
      <w:r>
        <w:t>destaparaCasella</w:t>
      </w:r>
      <w:proofErr w:type="spellEnd"/>
      <w:r>
        <w:t xml:space="preserve"> també funciona correctament comprovant amb diferents caselles dona el resultat esperat.</w:t>
      </w:r>
    </w:p>
    <w:p w14:paraId="353E8CFA" w14:textId="2ADA3C00" w:rsidR="004D4E69" w:rsidRDefault="004D4E69" w:rsidP="006B2039">
      <w:r w:rsidRPr="004D4E69">
        <w:drawing>
          <wp:inline distT="0" distB="0" distL="0" distR="0" wp14:anchorId="113C8C71" wp14:editId="21B675E2">
            <wp:extent cx="5400040" cy="3261360"/>
            <wp:effectExtent l="0" t="0" r="0" b="0"/>
            <wp:docPr id="14058236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2362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082D" w14:textId="1EADDDD8" w:rsidR="004D4E69" w:rsidRPr="004D4E69" w:rsidRDefault="007D0FEF" w:rsidP="006B2039">
      <w:r w:rsidRPr="001A2C2A">
        <w:rPr>
          <w:b/>
          <w:bCs/>
        </w:rPr>
        <w:t>Tècniques</w:t>
      </w:r>
      <w:r w:rsidR="004D4E69" w:rsidRPr="001A2C2A">
        <w:rPr>
          <w:b/>
          <w:bCs/>
        </w:rPr>
        <w:t xml:space="preserve"> utilitzades:</w:t>
      </w:r>
      <w:r w:rsidR="004D4E69">
        <w:rPr>
          <w:b/>
          <w:bCs/>
        </w:rPr>
        <w:t xml:space="preserve"> </w:t>
      </w:r>
      <w:r w:rsidR="004D4E69">
        <w:t xml:space="preserve"> </w:t>
      </w:r>
      <w:proofErr w:type="spellStart"/>
      <w:r w:rsidR="004D4E69">
        <w:t>Mock</w:t>
      </w:r>
      <w:proofErr w:type="spellEnd"/>
      <w:r w:rsidR="004D4E69">
        <w:t xml:space="preserve"> </w:t>
      </w:r>
      <w:proofErr w:type="spellStart"/>
      <w:r w:rsidR="004D4E69">
        <w:t>Object</w:t>
      </w:r>
      <w:proofErr w:type="spellEnd"/>
      <w:r w:rsidR="004D4E69">
        <w:t xml:space="preserve"> (</w:t>
      </w:r>
      <w:proofErr w:type="spellStart"/>
      <w:r w:rsidR="004D4E69">
        <w:t>mockito</w:t>
      </w:r>
      <w:proofErr w:type="spellEnd"/>
      <w:r w:rsidR="004D4E69">
        <w:t xml:space="preserve"> de </w:t>
      </w:r>
      <w:proofErr w:type="spellStart"/>
      <w:r w:rsidR="004D4E69">
        <w:t>generadorMines</w:t>
      </w:r>
      <w:proofErr w:type="spellEnd"/>
      <w:r w:rsidR="004D4E69">
        <w:t xml:space="preserve">), </w:t>
      </w:r>
      <w:proofErr w:type="spellStart"/>
      <w:r w:rsidR="004D4E69">
        <w:t>Condition</w:t>
      </w:r>
      <w:proofErr w:type="spellEnd"/>
      <w:r w:rsidR="004D4E69">
        <w:t xml:space="preserve"> </w:t>
      </w:r>
      <w:proofErr w:type="spellStart"/>
      <w:r w:rsidR="004D4E69">
        <w:t>Coverage</w:t>
      </w:r>
      <w:proofErr w:type="spellEnd"/>
      <w:r w:rsidR="004D4E69">
        <w:t xml:space="preserve"> i valors frontera.</w:t>
      </w:r>
    </w:p>
    <w:p w14:paraId="4C218B4E" w14:textId="645DC4A8" w:rsidR="006B2039" w:rsidRDefault="004D4E69" w:rsidP="006B2039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E9F06DE" wp14:editId="7C4E5DDC">
            <wp:extent cx="3247390" cy="3178810"/>
            <wp:effectExtent l="0" t="0" r="0" b="0"/>
            <wp:docPr id="1583023369" name="Imagen 6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23369" name="Imagen 6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9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ABF6" w14:textId="45B2A009" w:rsidR="001264AF" w:rsidRDefault="004D4E69" w:rsidP="006B2039">
      <w:r>
        <w:t xml:space="preserve">Podem veure que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esta perfecte.</w:t>
      </w:r>
    </w:p>
    <w:p w14:paraId="0B69B4C6" w14:textId="77777777" w:rsidR="001264AF" w:rsidRDefault="001264AF" w:rsidP="006B2039"/>
    <w:p w14:paraId="0EDC45B3" w14:textId="77777777" w:rsidR="001264AF" w:rsidRDefault="001264AF" w:rsidP="006B2039"/>
    <w:p w14:paraId="1B4E8105" w14:textId="77777777" w:rsidR="001264AF" w:rsidRPr="009D7738" w:rsidRDefault="001264AF" w:rsidP="006B2039"/>
    <w:p w14:paraId="06279B02" w14:textId="6F89F697" w:rsidR="006B2039" w:rsidRPr="009D7738" w:rsidRDefault="006B2039" w:rsidP="006B2039">
      <w:r w:rsidRPr="009D7738">
        <w:rPr>
          <w:b/>
        </w:rPr>
        <w:lastRenderedPageBreak/>
        <w:t>Funcionalitat</w:t>
      </w:r>
      <w:r w:rsidRPr="009D7738">
        <w:t xml:space="preserve">: </w:t>
      </w:r>
      <w:r w:rsidR="004D4E69">
        <w:t xml:space="preserve">Us de </w:t>
      </w:r>
      <w:proofErr w:type="spellStart"/>
      <w:r w:rsidR="004D4E69">
        <w:t>Flags</w:t>
      </w:r>
      <w:proofErr w:type="spellEnd"/>
    </w:p>
    <w:p w14:paraId="3872563F" w14:textId="0E8CE5B9" w:rsidR="006B2039" w:rsidRPr="009D7738" w:rsidRDefault="006B2039" w:rsidP="006B2039">
      <w:r w:rsidRPr="009D7738">
        <w:rPr>
          <w:b/>
        </w:rPr>
        <w:t>Localització</w:t>
      </w:r>
      <w:r w:rsidRPr="009D7738">
        <w:t xml:space="preserve">: </w:t>
      </w:r>
      <w:proofErr w:type="spellStart"/>
      <w:r w:rsidR="004D4E69">
        <w:t>src</w:t>
      </w:r>
      <w:proofErr w:type="spellEnd"/>
      <w:r w:rsidR="004D4E69">
        <w:t>/</w:t>
      </w:r>
      <w:proofErr w:type="spellStart"/>
      <w:r w:rsidR="004D4E69">
        <w:t>main</w:t>
      </w:r>
      <w:proofErr w:type="spellEnd"/>
      <w:r w:rsidR="004D4E69">
        <w:t>/</w:t>
      </w:r>
      <w:proofErr w:type="spellStart"/>
      <w:r w:rsidR="004D4E69">
        <w:t>java</w:t>
      </w:r>
      <w:proofErr w:type="spellEnd"/>
      <w:r w:rsidR="004D4E69">
        <w:t>/model/Taulell.java</w:t>
      </w:r>
      <w:r w:rsidR="004D4E69">
        <w:tab/>
      </w:r>
      <w:r w:rsidR="004D4E69">
        <w:tab/>
      </w:r>
      <w:r w:rsidR="004D4E69">
        <w:tab/>
      </w:r>
      <w:proofErr w:type="spellStart"/>
      <w:r w:rsidR="004D4E69">
        <w:t>toggleBandera</w:t>
      </w:r>
      <w:proofErr w:type="spellEnd"/>
      <w:r w:rsidR="004D4E69">
        <w:t>()</w:t>
      </w:r>
    </w:p>
    <w:p w14:paraId="5F882CB2" w14:textId="0390908A" w:rsidR="006B2039" w:rsidRDefault="006B2039" w:rsidP="004D4E69">
      <w:r w:rsidRPr="009D7738">
        <w:rPr>
          <w:b/>
        </w:rPr>
        <w:t>Test</w:t>
      </w:r>
      <w:r w:rsidRPr="009D7738">
        <w:t xml:space="preserve">: </w:t>
      </w:r>
      <w:r w:rsidR="004D4E69">
        <w:t>Arxius</w:t>
      </w:r>
    </w:p>
    <w:p w14:paraId="5FB553C7" w14:textId="5CA3A4E8" w:rsidR="004D4E69" w:rsidRDefault="004D4E69" w:rsidP="004D4E69">
      <w:proofErr w:type="spellStart"/>
      <w:r>
        <w:t>src</w:t>
      </w:r>
      <w:proofErr w:type="spellEnd"/>
      <w:r>
        <w:t>/test/</w:t>
      </w:r>
      <w:proofErr w:type="spellStart"/>
      <w:r>
        <w:t>java</w:t>
      </w:r>
      <w:proofErr w:type="spellEnd"/>
      <w:r>
        <w:t>/model/TaulellTest.java</w:t>
      </w:r>
    </w:p>
    <w:p w14:paraId="5782C89A" w14:textId="77777777" w:rsidR="006B2039" w:rsidRDefault="006B2039" w:rsidP="006B2039"/>
    <w:p w14:paraId="333C1827" w14:textId="421DB14B" w:rsidR="009E695C" w:rsidRDefault="009E695C" w:rsidP="006B2039">
      <w:r>
        <w:rPr>
          <w:b/>
          <w:bCs/>
        </w:rPr>
        <w:t xml:space="preserve">caixa negra: </w:t>
      </w:r>
      <w:r>
        <w:t xml:space="preserve">Fem 3 tests diferents, un per posar i treure una </w:t>
      </w:r>
      <w:proofErr w:type="spellStart"/>
      <w:r>
        <w:t>Flag</w:t>
      </w:r>
      <w:proofErr w:type="spellEnd"/>
      <w:r>
        <w:t xml:space="preserve"> a una posició valida, un per provar que no deixi posar a una casella descoberta i el tercer per testejar que no permet posar una fora de límits.</w:t>
      </w:r>
    </w:p>
    <w:p w14:paraId="69DE55AC" w14:textId="25DAC90D" w:rsidR="009E695C" w:rsidRDefault="009E695C" w:rsidP="006B2039">
      <w:r w:rsidRPr="009E695C">
        <w:drawing>
          <wp:inline distT="0" distB="0" distL="0" distR="0" wp14:anchorId="555FBC81" wp14:editId="6042FED3">
            <wp:extent cx="5400040" cy="3821430"/>
            <wp:effectExtent l="0" t="0" r="0" b="0"/>
            <wp:docPr id="12193912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9126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A9BE" w14:textId="7862839A" w:rsidR="009E695C" w:rsidRDefault="009E695C" w:rsidP="006B2039">
      <w:r>
        <w:rPr>
          <w:b/>
          <w:bCs/>
        </w:rPr>
        <w:t xml:space="preserve">Tècniques utilitzades: </w:t>
      </w:r>
      <w:r>
        <w:t xml:space="preserve">valors límit, frontera i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>.</w:t>
      </w:r>
    </w:p>
    <w:p w14:paraId="4F9A3E19" w14:textId="37354B18" w:rsidR="009E695C" w:rsidRPr="009E695C" w:rsidRDefault="009E695C" w:rsidP="006B2039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9386933" wp14:editId="128EA280">
            <wp:extent cx="3460750" cy="1332865"/>
            <wp:effectExtent l="0" t="0" r="0" b="0"/>
            <wp:docPr id="214979953" name="Imagen 8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79953" name="Imagen 8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A4F2" w14:textId="77777777" w:rsidR="006B2039" w:rsidRPr="009D7738" w:rsidRDefault="006B2039" w:rsidP="006B2039"/>
    <w:p w14:paraId="5DB296AE" w14:textId="77777777" w:rsidR="006B2039" w:rsidRPr="009D7738" w:rsidRDefault="006B2039" w:rsidP="006B2039"/>
    <w:p w14:paraId="2B654D6C" w14:textId="7307FEE0" w:rsidR="006B2039" w:rsidRPr="009D7738" w:rsidRDefault="006B2039" w:rsidP="006B2039">
      <w:r w:rsidRPr="009D7738">
        <w:rPr>
          <w:b/>
        </w:rPr>
        <w:t>Funcionalitat</w:t>
      </w:r>
      <w:r w:rsidRPr="009D7738">
        <w:t xml:space="preserve">: </w:t>
      </w:r>
      <w:r w:rsidR="009E695C">
        <w:t>obtenir les puntuacions al acabar el Joc</w:t>
      </w:r>
    </w:p>
    <w:p w14:paraId="6857F230" w14:textId="5FBABA96" w:rsidR="006B2039" w:rsidRPr="009D7738" w:rsidRDefault="006B2039" w:rsidP="006B2039">
      <w:r w:rsidRPr="009D7738">
        <w:rPr>
          <w:b/>
        </w:rPr>
        <w:t>Localització</w:t>
      </w:r>
      <w:r w:rsidRPr="009D7738">
        <w:t xml:space="preserve">: </w:t>
      </w:r>
      <w:proofErr w:type="spellStart"/>
      <w:r w:rsidR="009E695C">
        <w:t>src</w:t>
      </w:r>
      <w:proofErr w:type="spellEnd"/>
      <w:r w:rsidR="009E695C">
        <w:t>/</w:t>
      </w:r>
      <w:proofErr w:type="spellStart"/>
      <w:r w:rsidR="009E695C">
        <w:t>main</w:t>
      </w:r>
      <w:proofErr w:type="spellEnd"/>
      <w:r w:rsidR="009E695C">
        <w:t>/</w:t>
      </w:r>
      <w:proofErr w:type="spellStart"/>
      <w:r w:rsidR="009E695C">
        <w:t>java</w:t>
      </w:r>
      <w:proofErr w:type="spellEnd"/>
      <w:r w:rsidR="009E695C">
        <w:t>/model/GestorRankFitxer.java</w:t>
      </w:r>
    </w:p>
    <w:p w14:paraId="0E69BCF0" w14:textId="30973616" w:rsidR="007D0FEF" w:rsidRDefault="006B2039" w:rsidP="006B2039">
      <w:r w:rsidRPr="009D7738">
        <w:rPr>
          <w:b/>
        </w:rPr>
        <w:t>Test</w:t>
      </w:r>
      <w:r w:rsidRPr="009D7738">
        <w:t xml:space="preserve">: </w:t>
      </w:r>
      <w:r w:rsidR="007D0FEF">
        <w:t>Arxiu</w:t>
      </w:r>
    </w:p>
    <w:p w14:paraId="690E54D3" w14:textId="3F4C4870" w:rsidR="007D0FEF" w:rsidRPr="009D7738" w:rsidRDefault="007D0FEF" w:rsidP="006B2039">
      <w:proofErr w:type="spellStart"/>
      <w:r>
        <w:t>src</w:t>
      </w:r>
      <w:proofErr w:type="spellEnd"/>
      <w:r>
        <w:t>/test/</w:t>
      </w:r>
      <w:proofErr w:type="spellStart"/>
      <w:r>
        <w:t>java</w:t>
      </w:r>
      <w:proofErr w:type="spellEnd"/>
      <w:r>
        <w:t>/model/GestorRankFitxer.java</w:t>
      </w:r>
    </w:p>
    <w:p w14:paraId="555383F8" w14:textId="77777777" w:rsidR="006B2039" w:rsidRPr="009D7738" w:rsidRDefault="006B2039" w:rsidP="006B2039"/>
    <w:p w14:paraId="1858A9B8" w14:textId="75E7DD2B" w:rsidR="006B2039" w:rsidRDefault="007D0FEF" w:rsidP="006B2039">
      <w:r>
        <w:rPr>
          <w:b/>
          <w:bCs/>
        </w:rPr>
        <w:t xml:space="preserve">Caixa negra: </w:t>
      </w:r>
      <w:r>
        <w:t>Guardem les puntuacions i llegim si s’han guardat be o si havia algun error no s’ha guardat res.</w:t>
      </w:r>
    </w:p>
    <w:p w14:paraId="76C812F3" w14:textId="5E6D9A11" w:rsidR="007D0FEF" w:rsidRDefault="007D0FEF" w:rsidP="006B2039">
      <w:r w:rsidRPr="007D0FEF">
        <w:lastRenderedPageBreak/>
        <w:drawing>
          <wp:inline distT="0" distB="0" distL="0" distR="0" wp14:anchorId="2DBC75C3" wp14:editId="46DBCC35">
            <wp:extent cx="5400040" cy="3312795"/>
            <wp:effectExtent l="0" t="0" r="0" b="0"/>
            <wp:docPr id="13734788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788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A73D" w14:textId="223231CA" w:rsidR="007D0FEF" w:rsidRPr="007D0FEF" w:rsidRDefault="007D0FEF" w:rsidP="006B2039">
      <w:r w:rsidRPr="007D0FEF">
        <w:drawing>
          <wp:inline distT="0" distB="0" distL="0" distR="0" wp14:anchorId="7AACE0D4" wp14:editId="45310113">
            <wp:extent cx="5400040" cy="1014095"/>
            <wp:effectExtent l="0" t="0" r="0" b="0"/>
            <wp:docPr id="692437185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37185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354A" w14:textId="0AE695FB" w:rsidR="006B2039" w:rsidRPr="009D7738" w:rsidRDefault="007D0FEF" w:rsidP="006B2039">
      <w:r w:rsidRPr="007D0FEF">
        <w:drawing>
          <wp:inline distT="0" distB="0" distL="0" distR="0" wp14:anchorId="4B146EA9" wp14:editId="1ABA6BB9">
            <wp:extent cx="5400040" cy="1125220"/>
            <wp:effectExtent l="0" t="0" r="0" b="0"/>
            <wp:docPr id="19871718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18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7B38" w14:textId="77777777" w:rsidR="007D0FEF" w:rsidRPr="009D7738" w:rsidRDefault="007D0FEF" w:rsidP="006B2039"/>
    <w:p w14:paraId="66BE8E0E" w14:textId="609F6F96" w:rsidR="006B2039" w:rsidRDefault="007D0FEF" w:rsidP="006B2039">
      <w:pPr>
        <w:rPr>
          <w:bCs/>
        </w:rPr>
      </w:pPr>
      <w:r>
        <w:rPr>
          <w:b/>
        </w:rPr>
        <w:t xml:space="preserve">Tècniques utilitzades: </w:t>
      </w:r>
      <w:proofErr w:type="spellStart"/>
      <w:r>
        <w:rPr>
          <w:bCs/>
        </w:rPr>
        <w:t>Decision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Coverage</w:t>
      </w:r>
      <w:proofErr w:type="spellEnd"/>
      <w:r>
        <w:rPr>
          <w:bCs/>
        </w:rPr>
        <w:t>.</w:t>
      </w:r>
    </w:p>
    <w:p w14:paraId="18FB3461" w14:textId="7267EA00" w:rsidR="007D0FEF" w:rsidRPr="007D0FEF" w:rsidRDefault="007D0FEF" w:rsidP="006B2039">
      <w:pPr>
        <w:rPr>
          <w:bCs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EF17433" wp14:editId="1CF9D9A3">
            <wp:extent cx="4768553" cy="2574929"/>
            <wp:effectExtent l="0" t="0" r="0" b="0"/>
            <wp:docPr id="862576240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76240" name="Imagen 9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934" cy="257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717A" w14:textId="194DFBBF" w:rsidR="00FA21B4" w:rsidRDefault="00FA21B4"/>
    <w:sectPr w:rsidR="00FA21B4" w:rsidSect="00821A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3A00"/>
    <w:rsid w:val="001264AF"/>
    <w:rsid w:val="001651E5"/>
    <w:rsid w:val="001A2C2A"/>
    <w:rsid w:val="001A5637"/>
    <w:rsid w:val="001E0CF9"/>
    <w:rsid w:val="002A56FC"/>
    <w:rsid w:val="00350442"/>
    <w:rsid w:val="003D4442"/>
    <w:rsid w:val="003F3A00"/>
    <w:rsid w:val="00443910"/>
    <w:rsid w:val="00485D97"/>
    <w:rsid w:val="004D4E69"/>
    <w:rsid w:val="00572A05"/>
    <w:rsid w:val="005A3D5B"/>
    <w:rsid w:val="005B0DCA"/>
    <w:rsid w:val="006B2039"/>
    <w:rsid w:val="007D0FEF"/>
    <w:rsid w:val="00821AB4"/>
    <w:rsid w:val="008B7106"/>
    <w:rsid w:val="009273EF"/>
    <w:rsid w:val="00997278"/>
    <w:rsid w:val="009D7738"/>
    <w:rsid w:val="009E695C"/>
    <w:rsid w:val="00A3543F"/>
    <w:rsid w:val="00B84339"/>
    <w:rsid w:val="00BD4679"/>
    <w:rsid w:val="00C92503"/>
    <w:rsid w:val="00D95F08"/>
    <w:rsid w:val="00E22995"/>
    <w:rsid w:val="00F11C39"/>
    <w:rsid w:val="00F54679"/>
    <w:rsid w:val="00FA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A3BFD"/>
  <w15:docId w15:val="{BB644A22-83C1-4AB0-B5CC-A682E425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AB4"/>
    <w:rPr>
      <w:lang w:val="ca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563</Words>
  <Characters>3100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</dc:creator>
  <cp:keywords/>
  <dc:description/>
  <cp:lastModifiedBy>José Furelos Del Moral</cp:lastModifiedBy>
  <cp:revision>2</cp:revision>
  <dcterms:created xsi:type="dcterms:W3CDTF">2025-12-13T12:56:00Z</dcterms:created>
  <dcterms:modified xsi:type="dcterms:W3CDTF">2025-12-13T12:56:00Z</dcterms:modified>
</cp:coreProperties>
</file>