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CC6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E5D0B8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D85060C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7B77F18" wp14:editId="75937509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E715" w14:textId="77777777" w:rsidR="006F0DB9" w:rsidRPr="00E52FCD" w:rsidRDefault="006F0DB9" w:rsidP="006F0DB9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BBED9AF" w14:textId="77777777" w:rsidR="006F0DB9" w:rsidRPr="000A2E07" w:rsidRDefault="006F0DB9" w:rsidP="006F0DB9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73B1EC3B" w14:textId="77777777" w:rsidR="006F0DB9" w:rsidRPr="00BE1EE5" w:rsidRDefault="006F0DB9" w:rsidP="006F0DB9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BC09596" w14:textId="77777777" w:rsidR="006F0DB9" w:rsidRPr="0031417D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6376299" w14:textId="3FD12085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 </w:t>
      </w:r>
      <w:r w:rsidR="008E261E">
        <w:rPr>
          <w:sz w:val="20"/>
        </w:rPr>
        <w:t xml:space="preserve">ROSE MARIE RIVERA </w:t>
      </w:r>
      <w:r w:rsidR="009460D6">
        <w:rPr>
          <w:sz w:val="20"/>
        </w:rPr>
        <w:t xml:space="preserve"> </w:t>
      </w:r>
      <w:r>
        <w:rPr>
          <w:sz w:val="20"/>
        </w:rPr>
        <w:t xml:space="preserve">              </w:t>
      </w:r>
      <w:r w:rsidRPr="00944DAA">
        <w:rPr>
          <w:sz w:val="20"/>
        </w:rPr>
        <w:t xml:space="preserve"> 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r w:rsidR="008E261E">
        <w:rPr>
          <w:sz w:val="20"/>
          <w:lang w:val="es-ES"/>
        </w:rPr>
        <w:t>32 A</w:t>
      </w:r>
      <w:r>
        <w:rPr>
          <w:sz w:val="20"/>
          <w:lang w:val="es-ES"/>
        </w:rPr>
        <w:t xml:space="preserve">nos                         Fecha: </w:t>
      </w:r>
      <w:r w:rsidR="00963E8D">
        <w:rPr>
          <w:sz w:val="20"/>
          <w:lang w:val="es-ES"/>
        </w:rPr>
        <w:t>13</w:t>
      </w:r>
      <w:r>
        <w:rPr>
          <w:sz w:val="20"/>
          <w:lang w:val="es-ES"/>
        </w:rPr>
        <w:t>/0</w:t>
      </w:r>
      <w:r w:rsidR="00DB4E55">
        <w:rPr>
          <w:sz w:val="20"/>
          <w:lang w:val="es-ES"/>
        </w:rPr>
        <w:t>9</w:t>
      </w:r>
      <w:r>
        <w:rPr>
          <w:sz w:val="20"/>
          <w:lang w:val="es-ES"/>
        </w:rPr>
        <w:t xml:space="preserve">/2022       </w:t>
      </w:r>
    </w:p>
    <w:p w14:paraId="45CE6FE2" w14:textId="08F68E08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DB4E55">
        <w:rPr>
          <w:sz w:val="20"/>
          <w:lang w:val="es-ES"/>
        </w:rPr>
        <w:t xml:space="preserve">ABDOMINOPLASTIA / </w:t>
      </w:r>
      <w:r>
        <w:rPr>
          <w:sz w:val="20"/>
          <w:lang w:val="es-ES"/>
        </w:rPr>
        <w:t>LIPO</w:t>
      </w:r>
      <w:r w:rsidR="009460D6">
        <w:rPr>
          <w:sz w:val="20"/>
          <w:lang w:val="es-ES"/>
        </w:rPr>
        <w:t xml:space="preserve"> </w:t>
      </w:r>
      <w:proofErr w:type="gramStart"/>
      <w:r w:rsidR="009460D6">
        <w:rPr>
          <w:sz w:val="20"/>
          <w:lang w:val="es-ES"/>
        </w:rPr>
        <w:t xml:space="preserve">VASER </w:t>
      </w:r>
      <w:r w:rsidR="00DB4E55">
        <w:rPr>
          <w:sz w:val="20"/>
          <w:lang w:val="es-ES"/>
        </w:rPr>
        <w:t xml:space="preserve"> </w:t>
      </w:r>
      <w:r w:rsidR="0017469F">
        <w:rPr>
          <w:sz w:val="20"/>
          <w:lang w:val="es-ES"/>
        </w:rPr>
        <w:t>/</w:t>
      </w:r>
      <w:proofErr w:type="gramEnd"/>
      <w:r>
        <w:rPr>
          <w:sz w:val="20"/>
          <w:lang w:val="es-ES"/>
        </w:rPr>
        <w:t xml:space="preserve">  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9460D6">
        <w:rPr>
          <w:sz w:val="20"/>
          <w:lang w:val="es-ES"/>
        </w:rPr>
        <w:t>JAIRO ULERIO</w:t>
      </w:r>
    </w:p>
    <w:p w14:paraId="1BA704F3" w14:textId="77777777" w:rsidR="006F0DB9" w:rsidRDefault="006F0DB9" w:rsidP="006F0DB9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E62201">
        <w:rPr>
          <w:sz w:val="20"/>
          <w:lang w:val="es-ES"/>
        </w:rPr>
        <w:t xml:space="preserve">        </w:t>
      </w:r>
    </w:p>
    <w:p w14:paraId="71759B91" w14:textId="20F37477" w:rsidR="006F0DB9" w:rsidRPr="00CB3F67" w:rsidRDefault="006F0DB9" w:rsidP="006F0DB9">
      <w:pPr>
        <w:tabs>
          <w:tab w:val="left" w:pos="10800"/>
        </w:tabs>
        <w:spacing w:after="120"/>
        <w:rPr>
          <w:sz w:val="20"/>
          <w:u w:val="single"/>
          <w:lang w:val="es-ES"/>
        </w:rPr>
      </w:pPr>
      <w:r>
        <w:rPr>
          <w:b/>
          <w:sz w:val="20"/>
          <w:lang w:val="es-ES"/>
        </w:rPr>
        <w:t xml:space="preserve">            </w:t>
      </w:r>
      <w:r w:rsidRPr="00E62201">
        <w:rPr>
          <w:sz w:val="20"/>
          <w:lang w:val="es-ES"/>
        </w:rPr>
        <w:t xml:space="preserve">  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9460D6">
        <w:rPr>
          <w:b/>
          <w:sz w:val="20"/>
          <w:lang w:val="es-ES"/>
        </w:rPr>
        <w:t xml:space="preserve">NEGADO </w:t>
      </w:r>
      <w:r>
        <w:rPr>
          <w:sz w:val="20"/>
          <w:lang w:val="es-ES"/>
        </w:rPr>
        <w:t xml:space="preserve">                 </w:t>
      </w:r>
      <w:r>
        <w:rPr>
          <w:b/>
          <w:sz w:val="20"/>
          <w:lang w:val="es-ES"/>
        </w:rPr>
        <w:t>Alergias</w:t>
      </w:r>
      <w:r w:rsidRPr="00DB4E55">
        <w:rPr>
          <w:b/>
          <w:sz w:val="20"/>
          <w:highlight w:val="yellow"/>
          <w:lang w:val="es-ES"/>
        </w:rPr>
        <w:t xml:space="preserve">:  </w:t>
      </w:r>
      <w:r w:rsidR="008E261E">
        <w:rPr>
          <w:b/>
          <w:sz w:val="20"/>
          <w:lang w:val="es-ES"/>
        </w:rPr>
        <w:t>A FRIJOLES VERDES Y ALERGIAS ESTACIONALES</w:t>
      </w:r>
      <w:r w:rsidR="009460D6">
        <w:rPr>
          <w:b/>
          <w:sz w:val="20"/>
          <w:lang w:val="es-ES"/>
        </w:rPr>
        <w:t xml:space="preserve"> </w:t>
      </w:r>
    </w:p>
    <w:p w14:paraId="47DDF9D8" w14:textId="08BEA5ED" w:rsidR="006F0DB9" w:rsidRPr="009460D6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9460D6">
        <w:rPr>
          <w:i/>
          <w:sz w:val="20"/>
        </w:rPr>
        <w:t>G</w:t>
      </w:r>
      <w:r w:rsidR="008E261E">
        <w:rPr>
          <w:i/>
          <w:sz w:val="20"/>
        </w:rPr>
        <w:t xml:space="preserve">2 </w:t>
      </w:r>
      <w:r w:rsidR="0017469F" w:rsidRPr="009460D6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A</w:t>
      </w:r>
      <w:r w:rsidR="008E261E">
        <w:rPr>
          <w:i/>
          <w:sz w:val="20"/>
        </w:rPr>
        <w:t xml:space="preserve">0 </w:t>
      </w:r>
      <w:r w:rsidRPr="009460D6">
        <w:rPr>
          <w:i/>
          <w:sz w:val="20"/>
        </w:rPr>
        <w:t xml:space="preserve"> P</w:t>
      </w:r>
      <w:r w:rsidR="0017469F" w:rsidRPr="009460D6">
        <w:rPr>
          <w:i/>
          <w:sz w:val="20"/>
        </w:rPr>
        <w:t xml:space="preserve">2 </w:t>
      </w:r>
      <w:r w:rsidRPr="009460D6">
        <w:rPr>
          <w:i/>
          <w:sz w:val="20"/>
        </w:rPr>
        <w:t xml:space="preserve">  C0          FUM: </w:t>
      </w:r>
      <w:r w:rsidR="008E261E">
        <w:rPr>
          <w:i/>
          <w:sz w:val="20"/>
        </w:rPr>
        <w:t xml:space="preserve"> HACE 3 SEMANAS</w:t>
      </w:r>
    </w:p>
    <w:p w14:paraId="29C6AA2A" w14:textId="2CD29316" w:rsidR="006F0DB9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Pr="00E62201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r w:rsidR="008E261E">
        <w:rPr>
          <w:sz w:val="20"/>
          <w:lang w:val="es-ES"/>
        </w:rPr>
        <w:t xml:space="preserve"> AUMENTO CON IMPLANTE DE MAMAS / 2 PARTOS</w:t>
      </w:r>
    </w:p>
    <w:p w14:paraId="457AC6CE" w14:textId="77777777" w:rsidR="006F0DB9" w:rsidRPr="00244657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1229937F" w14:textId="14841D4A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 w:rsidR="0017469F">
        <w:rPr>
          <w:b/>
          <w:bCs/>
          <w:i/>
          <w:sz w:val="20"/>
          <w:lang w:val="es-ES"/>
        </w:rPr>
        <w:t xml:space="preserve">REFIERE </w:t>
      </w:r>
      <w:r>
        <w:rPr>
          <w:b/>
          <w:bCs/>
          <w:i/>
          <w:sz w:val="20"/>
          <w:lang w:val="es-ES"/>
        </w:rPr>
        <w:t xml:space="preserve"> INFECCION</w:t>
      </w:r>
      <w:proofErr w:type="gramEnd"/>
      <w:r>
        <w:rPr>
          <w:b/>
          <w:bCs/>
          <w:i/>
          <w:sz w:val="20"/>
          <w:lang w:val="es-ES"/>
        </w:rPr>
        <w:t xml:space="preserve"> POR COVID </w:t>
      </w:r>
      <w:r w:rsidR="0017469F">
        <w:rPr>
          <w:b/>
          <w:bCs/>
          <w:i/>
          <w:sz w:val="20"/>
          <w:lang w:val="es-ES"/>
        </w:rPr>
        <w:t xml:space="preserve"> </w:t>
      </w:r>
      <w:r w:rsidR="008E261E">
        <w:rPr>
          <w:b/>
          <w:bCs/>
          <w:i/>
          <w:sz w:val="20"/>
          <w:lang w:val="es-ES"/>
        </w:rPr>
        <w:t xml:space="preserve"> EN ENERO 2022 Y NOVIEMBRE 2020</w:t>
      </w:r>
    </w:p>
    <w:p w14:paraId="600C2DA0" w14:textId="77777777" w:rsidR="006F0DB9" w:rsidRPr="009D463D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4E3F3FB2" w14:textId="77777777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B7B7112" w14:textId="234F7B55" w:rsidR="006F0DB9" w:rsidRPr="00034A5B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9460D6">
        <w:rPr>
          <w:bCs/>
          <w:iCs/>
          <w:sz w:val="20"/>
          <w:lang w:val="es-ES"/>
        </w:rPr>
        <w:t xml:space="preserve">VIVO/ </w:t>
      </w:r>
      <w:r w:rsidR="008E261E">
        <w:rPr>
          <w:bCs/>
          <w:iCs/>
          <w:sz w:val="20"/>
          <w:lang w:val="es-ES"/>
        </w:rPr>
        <w:t xml:space="preserve">SPA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 VIVA/ </w:t>
      </w:r>
      <w:r w:rsidR="008E261E">
        <w:rPr>
          <w:i/>
          <w:sz w:val="20"/>
          <w:lang w:val="es-ES"/>
        </w:rPr>
        <w:t xml:space="preserve">HTA </w:t>
      </w:r>
      <w:r w:rsidR="009460D6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Hermanos:  Vivos/ spa  </w:t>
      </w:r>
    </w:p>
    <w:p w14:paraId="79AD9E78" w14:textId="77777777" w:rsidR="006F0DB9" w:rsidRPr="00034A5B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4A567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874978C" w14:textId="0CAD2406" w:rsidR="006F0DB9" w:rsidRPr="00244657" w:rsidRDefault="006F0DB9" w:rsidP="006F0DB9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SOCIALMENTE          Drogas: NO              HOOKAH: </w:t>
      </w:r>
      <w:r w:rsidR="008E261E">
        <w:rPr>
          <w:i/>
          <w:sz w:val="20"/>
          <w:lang w:val="es-ES"/>
        </w:rPr>
        <w:t xml:space="preserve">SI </w:t>
      </w:r>
      <w:r>
        <w:rPr>
          <w:i/>
          <w:sz w:val="20"/>
          <w:lang w:val="es-ES"/>
        </w:rPr>
        <w:t xml:space="preserve">  </w:t>
      </w:r>
    </w:p>
    <w:p w14:paraId="1BE69A0C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8B07D12" w14:textId="7777777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5BB1D04" w14:textId="0BD9CD1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 VACUNADA CONTRA EL COVID </w:t>
      </w:r>
      <w:r w:rsidR="009460D6">
        <w:rPr>
          <w:b/>
          <w:sz w:val="20"/>
          <w:lang w:val="es-ES"/>
        </w:rPr>
        <w:t xml:space="preserve"> 2 DOSIS ULTIMO </w:t>
      </w:r>
      <w:proofErr w:type="gramStart"/>
      <w:r w:rsidR="009460D6">
        <w:rPr>
          <w:b/>
          <w:sz w:val="20"/>
          <w:lang w:val="es-ES"/>
        </w:rPr>
        <w:t xml:space="preserve">EN </w:t>
      </w:r>
      <w:r w:rsidR="008E261E">
        <w:rPr>
          <w:b/>
          <w:sz w:val="20"/>
          <w:lang w:val="es-ES"/>
        </w:rPr>
        <w:t xml:space="preserve"> SEPT</w:t>
      </w:r>
      <w:proofErr w:type="gramEnd"/>
      <w:r w:rsidR="008E261E">
        <w:rPr>
          <w:b/>
          <w:sz w:val="20"/>
          <w:lang w:val="es-ES"/>
        </w:rPr>
        <w:t xml:space="preserve"> </w:t>
      </w:r>
      <w:r w:rsidR="009460D6">
        <w:rPr>
          <w:b/>
          <w:sz w:val="20"/>
          <w:lang w:val="es-ES"/>
        </w:rPr>
        <w:t xml:space="preserve">2021 </w:t>
      </w:r>
      <w:r w:rsidR="008E261E">
        <w:rPr>
          <w:b/>
          <w:sz w:val="20"/>
          <w:lang w:val="es-ES"/>
        </w:rPr>
        <w:t>/ ANTICONCEPTIVOS HASTA HACE 1 MES/ TOMO HIERRO/ VIT C/ ACIDO FOLICO/ VIT B12 Y MULTIVITAMINAS</w:t>
      </w:r>
      <w:r w:rsidR="009460D6">
        <w:rPr>
          <w:b/>
          <w:sz w:val="20"/>
          <w:lang w:val="es-ES"/>
        </w:rPr>
        <w:t xml:space="preserve"> </w:t>
      </w:r>
    </w:p>
    <w:p w14:paraId="1654F780" w14:textId="7777777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54A7A3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E2C89C2" w14:textId="77777777" w:rsidR="006F0DB9" w:rsidRDefault="006F0DB9" w:rsidP="006F0DB9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DADB416" w14:textId="77777777" w:rsidR="006F0DB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BE29D51" w14:textId="1DB41734" w:rsidR="006F0DB9" w:rsidRPr="00023B2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9A315C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 w:rsidR="009A315C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10/</w:t>
      </w:r>
      <w:r w:rsidR="009A315C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8E261E">
        <w:rPr>
          <w:i/>
          <w:sz w:val="20"/>
        </w:rPr>
        <w:t>5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</w:t>
      </w:r>
      <w:r>
        <w:rPr>
          <w:i/>
          <w:sz w:val="20"/>
        </w:rPr>
        <w:t xml:space="preserve"> </w:t>
      </w:r>
      <w:r w:rsidRPr="00023B29">
        <w:rPr>
          <w:i/>
          <w:sz w:val="20"/>
        </w:rPr>
        <w:t>m</w:t>
      </w:r>
      <w:r w:rsidRPr="00023B29">
        <w:rPr>
          <w:i/>
          <w:sz w:val="20"/>
        </w:rPr>
        <w:tab/>
        <w:t>FR16 r/m</w:t>
      </w:r>
    </w:p>
    <w:p w14:paraId="5FB9E06D" w14:textId="77777777" w:rsidR="006F0DB9" w:rsidRPr="00023B29" w:rsidRDefault="006F0DB9" w:rsidP="006F0DB9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8E391AE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D58C97B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2364488" w14:textId="77777777" w:rsidR="006F0DB9" w:rsidRPr="006265A0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6EFEEDF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DABB63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F79D6E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0358ED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1B4C549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F0167CC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no dolor a la palpación, no visceromegalia, no masas, no soplos.</w:t>
      </w:r>
    </w:p>
    <w:p w14:paraId="33F7D4B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A7BDD4" w14:textId="5113BA47" w:rsidR="006F0DB9" w:rsidRPr="00F840A1" w:rsidRDefault="006F0DB9" w:rsidP="006F0DB9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y   aranas vasculares visibles</w:t>
      </w:r>
    </w:p>
    <w:p w14:paraId="4F2A4FF2" w14:textId="77777777" w:rsidR="006F0DB9" w:rsidRPr="00FD2483" w:rsidRDefault="006F0DB9" w:rsidP="006F0DB9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549E044" w14:textId="77777777" w:rsidR="006F0DB9" w:rsidRDefault="006F0DB9" w:rsidP="006F0DB9">
      <w:pPr>
        <w:tabs>
          <w:tab w:val="left" w:pos="10800"/>
        </w:tabs>
        <w:spacing w:after="120"/>
        <w:rPr>
          <w:b/>
          <w:sz w:val="24"/>
          <w:szCs w:val="32"/>
        </w:rPr>
      </w:pPr>
    </w:p>
    <w:p w14:paraId="1E2D5304" w14:textId="77777777" w:rsidR="006F0DB9" w:rsidRPr="00994252" w:rsidRDefault="006F0DB9" w:rsidP="006F0DB9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</w:rPr>
        <w:t xml:space="preserve">  </w:t>
      </w:r>
      <w:r w:rsidRPr="00994252">
        <w:rPr>
          <w:b/>
          <w:sz w:val="24"/>
          <w:szCs w:val="32"/>
          <w:u w:val="single"/>
        </w:rPr>
        <w:t>PROCEDIMIENTOS</w:t>
      </w:r>
    </w:p>
    <w:p w14:paraId="4BD690C7" w14:textId="01357BCD" w:rsidR="006F0DB9" w:rsidRPr="00D7000E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 SINUSAL,</w:t>
      </w:r>
      <w:r w:rsidR="00DB4E55">
        <w:rPr>
          <w:bCs/>
          <w:sz w:val="20"/>
        </w:rPr>
        <w:t xml:space="preserve"> FC: 6</w:t>
      </w:r>
      <w:r w:rsidR="008E261E">
        <w:rPr>
          <w:bCs/>
          <w:sz w:val="20"/>
        </w:rPr>
        <w:t>3 L</w:t>
      </w:r>
      <w:r w:rsidR="00DB4E55">
        <w:rPr>
          <w:bCs/>
          <w:sz w:val="20"/>
        </w:rPr>
        <w:t>/M</w:t>
      </w:r>
      <w:r w:rsidRPr="00994252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 xml:space="preserve">RESTO  DENTRO DE LIMITES NORMALES  </w:t>
      </w:r>
    </w:p>
    <w:p w14:paraId="017CF159" w14:textId="77777777" w:rsidR="006F0DB9" w:rsidRPr="00292B6A" w:rsidRDefault="006F0DB9" w:rsidP="006F0DB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314388A6" w14:textId="4D342BB1" w:rsidR="006F0DB9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</w:t>
      </w:r>
      <w:r w:rsidR="008E261E">
        <w:rPr>
          <w:b/>
          <w:sz w:val="20"/>
        </w:rPr>
        <w:t>NEGAGO</w:t>
      </w:r>
      <w:r w:rsidR="00DB4E55">
        <w:rPr>
          <w:b/>
          <w:sz w:val="20"/>
        </w:rPr>
        <w:t xml:space="preserve"> </w:t>
      </w:r>
    </w:p>
    <w:p w14:paraId="06DE0D52" w14:textId="77777777" w:rsidR="006F0DB9" w:rsidRDefault="006F0DB9" w:rsidP="006F0DB9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>PRUEBA DE ESFUERZO:  NO SOLICITADA</w:t>
      </w:r>
    </w:p>
    <w:p w14:paraId="0FB1A692" w14:textId="4B32F608" w:rsidR="006F0DB9" w:rsidRPr="007B3E09" w:rsidRDefault="006F0DB9" w:rsidP="006F0DB9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</w:t>
      </w:r>
      <w:r w:rsidR="008E261E">
        <w:rPr>
          <w:b/>
          <w:sz w:val="20"/>
        </w:rPr>
        <w:t>ELEVACION DE TRANSAMINASAS / Y COLEST LDL: 136 MG/DL</w:t>
      </w:r>
    </w:p>
    <w:p w14:paraId="2D4FEB78" w14:textId="77777777" w:rsidR="006F0DB9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6E09342B" w14:textId="3C98516F" w:rsidR="006F0DB9" w:rsidRPr="007B3E09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</w:t>
      </w:r>
      <w:r>
        <w:rPr>
          <w:bCs/>
          <w:sz w:val="20"/>
          <w:lang w:val="es-ES"/>
        </w:rPr>
        <w:t>O</w:t>
      </w:r>
      <w:r>
        <w:rPr>
          <w:b/>
          <w:sz w:val="20"/>
          <w:lang w:val="es-ES"/>
        </w:rPr>
        <w:tab/>
      </w:r>
    </w:p>
    <w:p w14:paraId="72234872" w14:textId="77777777" w:rsidR="006F0DB9" w:rsidRPr="006265A0" w:rsidRDefault="006F0DB9" w:rsidP="006F0DB9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E9F3885" w14:textId="77777777" w:rsidR="006F0DB9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D4830F0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4FDD8C0" wp14:editId="22A38F1A">
            <wp:extent cx="2796701" cy="1319139"/>
            <wp:effectExtent l="114300" t="101600" r="124460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97" cy="1367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A533B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06A7FBCB" w14:textId="77777777" w:rsidR="006F0DB9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57349CC" w14:textId="77777777" w:rsidR="006F0DB9" w:rsidRPr="00DF49BB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</w:t>
      </w:r>
      <w:r>
        <w:rPr>
          <w:b/>
          <w:sz w:val="20"/>
          <w:u w:val="single"/>
          <w:lang w:val="es-ES"/>
        </w:rPr>
        <w:t>S</w:t>
      </w:r>
    </w:p>
    <w:p w14:paraId="24036ECC" w14:textId="7BDB05F7" w:rsidR="0017469F" w:rsidRDefault="0017469F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1C80D22A" w14:textId="3B0712BE" w:rsidR="008E261E" w:rsidRDefault="008E261E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REPETIR TRANSAMINASAS TGP Y TGO</w:t>
      </w:r>
    </w:p>
    <w:p w14:paraId="62E31A02" w14:textId="7E732FF3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3D69A52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8F1AEA0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MONITORIZACION CONTINUA DE TRAZADO EKG , TA Y FC EN TRANSQU</w:t>
      </w:r>
    </w:p>
    <w:p w14:paraId="0AC4E15B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5-7</w:t>
      </w:r>
      <w:r w:rsidRPr="008A6287">
        <w:rPr>
          <w:rFonts w:asciiTheme="minorHAnsi" w:hAnsiTheme="minorHAnsi" w:cstheme="minorHAnsi"/>
          <w:sz w:val="20"/>
          <w:szCs w:val="20"/>
        </w:rPr>
        <w:t xml:space="preserve"> DÍAS, INICIAR ANTES DE LAS 6 HRS TRAS EL POSTQUIRURGICO.</w:t>
      </w:r>
    </w:p>
    <w:p w14:paraId="3E06207F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LIGERA</w:t>
      </w:r>
    </w:p>
    <w:p w14:paraId="0C198A12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AD29786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C0BD85C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D77EB62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  <w:r>
        <w:rPr>
          <w:rFonts w:asciiTheme="minorHAnsi" w:hAnsiTheme="minorHAnsi" w:cstheme="minorHAnsi"/>
          <w:sz w:val="20"/>
          <w:szCs w:val="20"/>
        </w:rPr>
        <w:t xml:space="preserve"> MANTENER ADECUADA HIDRATACION</w:t>
      </w:r>
    </w:p>
    <w:p w14:paraId="3C8DDDA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97D1B59" w14:textId="77777777" w:rsidR="006F0DB9" w:rsidRPr="008D6D51" w:rsidRDefault="006F0DB9" w:rsidP="006F0DB9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E2143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F8EEA57" w14:textId="77777777" w:rsidR="006F0DB9" w:rsidRPr="007B3E09" w:rsidRDefault="006F0DB9" w:rsidP="006F0DB9">
      <w:pPr>
        <w:jc w:val="center"/>
        <w:rPr>
          <w:rFonts w:ascii="American Typewriter" w:hAnsi="American Typewriter" w:cs="Al Bayan Plain"/>
          <w:i/>
          <w:iCs/>
        </w:rPr>
      </w:pPr>
      <w:r w:rsidRPr="00FD2483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5063E764" wp14:editId="23B0D34D">
            <wp:extent cx="1278890" cy="52598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74" t="6801" r="11077" b="16098"/>
                    <a:stretch/>
                  </pic:blipFill>
                  <pic:spPr bwMode="auto">
                    <a:xfrm>
                      <a:off x="0" y="0"/>
                      <a:ext cx="1321605" cy="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0F09B" w14:textId="77777777" w:rsidR="006F0DB9" w:rsidRPr="006265A0" w:rsidRDefault="006F0DB9" w:rsidP="006F0DB9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E916413" w14:textId="531F2F9A" w:rsidR="0000057A" w:rsidRPr="0017469F" w:rsidRDefault="006F0DB9" w:rsidP="0017469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00057A" w:rsidRPr="0017469F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3698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9"/>
    <w:rsid w:val="0000057A"/>
    <w:rsid w:val="0017469F"/>
    <w:rsid w:val="001A22D3"/>
    <w:rsid w:val="006F0DB9"/>
    <w:rsid w:val="008E261E"/>
    <w:rsid w:val="009460D6"/>
    <w:rsid w:val="00963E8D"/>
    <w:rsid w:val="009A315C"/>
    <w:rsid w:val="00D848EB"/>
    <w:rsid w:val="00D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7EA426"/>
  <w15:chartTrackingRefBased/>
  <w15:docId w15:val="{EAB08B61-ADEF-3A48-B028-EAC57AC4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B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F0DB9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F0DB9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2022-09-13T15:24:00Z</dcterms:created>
  <dcterms:modified xsi:type="dcterms:W3CDTF">2022-09-13T15:35:00Z</dcterms:modified>
</cp:coreProperties>
</file>