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36BA" w14:textId="689F79CE" w:rsidR="00F514FB" w:rsidRDefault="0091068B">
      <w:r>
        <w:t>1</w:t>
      </w:r>
      <w:r w:rsidRPr="0091068B">
        <w:rPr>
          <w:vertAlign w:val="superscript"/>
        </w:rPr>
        <w:t>st</w:t>
      </w:r>
      <w:r>
        <w:t xml:space="preserve"> meeting with Supervisor Yehia Elkh</w:t>
      </w:r>
      <w:r w:rsidR="000F33D0">
        <w:t>atib</w:t>
      </w:r>
    </w:p>
    <w:p w14:paraId="73797D82" w14:textId="45357EAA" w:rsidR="000F33D0" w:rsidRDefault="00DD1AD9" w:rsidP="00230036">
      <w:pPr>
        <w:pStyle w:val="ListParagraph"/>
        <w:numPr>
          <w:ilvl w:val="0"/>
          <w:numId w:val="1"/>
        </w:numPr>
      </w:pPr>
      <w:r>
        <w:t>Covered structure of my project since placement students do a different project</w:t>
      </w:r>
    </w:p>
    <w:p w14:paraId="0FE57DE8" w14:textId="635F885B" w:rsidR="00230036" w:rsidRDefault="00E77586" w:rsidP="00E77586">
      <w:pPr>
        <w:pStyle w:val="ListParagraph"/>
      </w:pPr>
      <w:r>
        <w:rPr>
          <w:noProof/>
        </w:rPr>
        <w:drawing>
          <wp:inline distT="0" distB="0" distL="0" distR="0" wp14:anchorId="62FEE3FF" wp14:editId="669D5319">
            <wp:extent cx="5731510" cy="22885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1BFB" w14:textId="34912695" w:rsidR="00A97EF4" w:rsidRDefault="00921957" w:rsidP="00A97EF4">
      <w:pPr>
        <w:pStyle w:val="ListParagraph"/>
        <w:numPr>
          <w:ilvl w:val="0"/>
          <w:numId w:val="1"/>
        </w:numPr>
      </w:pPr>
      <w:r>
        <w:t>Showed current notes on what Service Mesh Technologies (SMT) are</w:t>
      </w:r>
      <w:r w:rsidR="00893360">
        <w:t xml:space="preserve"> (Need to do more research)</w:t>
      </w:r>
    </w:p>
    <w:p w14:paraId="28E63AAB" w14:textId="0873EFAE" w:rsidR="003C50BE" w:rsidRDefault="00181545" w:rsidP="003C50BE">
      <w:pPr>
        <w:pStyle w:val="ListParagraph"/>
      </w:pPr>
      <w:r>
        <w:rPr>
          <w:noProof/>
        </w:rPr>
        <w:drawing>
          <wp:inline distT="0" distB="0" distL="0" distR="0" wp14:anchorId="62BE9770" wp14:editId="412E014E">
            <wp:extent cx="5731510" cy="3121025"/>
            <wp:effectExtent l="0" t="0" r="2540" b="3175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F646" w14:textId="19517460" w:rsidR="00921957" w:rsidRDefault="00921957" w:rsidP="00230036">
      <w:pPr>
        <w:pStyle w:val="ListParagraph"/>
        <w:numPr>
          <w:ilvl w:val="0"/>
          <w:numId w:val="1"/>
        </w:numPr>
      </w:pPr>
      <w:r>
        <w:t>Objective of Project is to show differences between different Open Source SMT and in which use cases we would use which</w:t>
      </w:r>
    </w:p>
    <w:p w14:paraId="084C0631" w14:textId="018FD648" w:rsidR="00921957" w:rsidRDefault="00374E69" w:rsidP="00230036">
      <w:pPr>
        <w:pStyle w:val="ListParagraph"/>
        <w:numPr>
          <w:ilvl w:val="0"/>
          <w:numId w:val="1"/>
        </w:numPr>
      </w:pPr>
      <w:r>
        <w:t xml:space="preserve">Investigate Qualitative, what each does, how do they do it, </w:t>
      </w:r>
      <w:r w:rsidR="000F406E">
        <w:t>explore</w:t>
      </w:r>
      <w:r>
        <w:t xml:space="preserve"> those differences</w:t>
      </w:r>
    </w:p>
    <w:p w14:paraId="1E3C43E8" w14:textId="16568C49" w:rsidR="00104332" w:rsidRDefault="00507A56" w:rsidP="00104332">
      <w:pPr>
        <w:pStyle w:val="ListParagraph"/>
        <w:numPr>
          <w:ilvl w:val="1"/>
          <w:numId w:val="1"/>
        </w:numPr>
      </w:pPr>
      <w:r>
        <w:t>Examine</w:t>
      </w:r>
      <w:r w:rsidR="00104332">
        <w:t xml:space="preserve"> their </w:t>
      </w:r>
      <w:r>
        <w:t xml:space="preserve">features and </w:t>
      </w:r>
      <w:r w:rsidR="00104332">
        <w:t>limitations, how using them affects the developer</w:t>
      </w:r>
      <w:r>
        <w:t>…</w:t>
      </w:r>
    </w:p>
    <w:p w14:paraId="77426315" w14:textId="04397165" w:rsidR="00696364" w:rsidRDefault="00696364" w:rsidP="00104332">
      <w:pPr>
        <w:pStyle w:val="ListParagraph"/>
        <w:numPr>
          <w:ilvl w:val="1"/>
          <w:numId w:val="1"/>
        </w:numPr>
      </w:pPr>
      <w:r>
        <w:t xml:space="preserve">Current Sources are the </w:t>
      </w:r>
      <w:r w:rsidR="00D37D29">
        <w:t xml:space="preserve">SMT’s </w:t>
      </w:r>
      <w:r>
        <w:t>websites</w:t>
      </w:r>
      <w:r w:rsidR="00D37D29">
        <w:t xml:space="preserve">, </w:t>
      </w:r>
      <w:r w:rsidR="00507A56">
        <w:t xml:space="preserve">maybe </w:t>
      </w:r>
      <w:r w:rsidR="00D37D29">
        <w:t>check for some academic literature</w:t>
      </w:r>
      <w:r>
        <w:t xml:space="preserve"> </w:t>
      </w:r>
    </w:p>
    <w:p w14:paraId="18C0D1DC" w14:textId="685DE92E" w:rsidR="003F66B2" w:rsidRDefault="003F66B2" w:rsidP="00230036">
      <w:pPr>
        <w:pStyle w:val="ListParagraph"/>
        <w:numPr>
          <w:ilvl w:val="0"/>
          <w:numId w:val="1"/>
        </w:numPr>
      </w:pPr>
      <w:r>
        <w:t xml:space="preserve">Investigate Quantitative, define some metrics and run tests on microservices using </w:t>
      </w:r>
      <w:r w:rsidR="00696364">
        <w:t>the SMTs</w:t>
      </w:r>
    </w:p>
    <w:p w14:paraId="7FEF0B1D" w14:textId="215E3C98" w:rsidR="00696364" w:rsidRDefault="00696364" w:rsidP="00696364">
      <w:pPr>
        <w:pStyle w:val="ListParagraph"/>
        <w:numPr>
          <w:ilvl w:val="1"/>
          <w:numId w:val="1"/>
        </w:numPr>
      </w:pPr>
      <w:r>
        <w:t>Set up a Kubernetes Cluster</w:t>
      </w:r>
      <w:r w:rsidR="005806CD">
        <w:t>, auto start some microservices that c</w:t>
      </w:r>
      <w:r w:rsidR="00955CB4">
        <w:t>ommunicate with each other, have them use diff SMTs</w:t>
      </w:r>
    </w:p>
    <w:p w14:paraId="2974A391" w14:textId="7C59A2FB" w:rsidR="00AE757D" w:rsidRDefault="0091291A" w:rsidP="00696364">
      <w:pPr>
        <w:pStyle w:val="ListParagraph"/>
        <w:numPr>
          <w:ilvl w:val="1"/>
          <w:numId w:val="1"/>
        </w:numPr>
      </w:pPr>
      <w:r>
        <w:t>Ensure the microservices</w:t>
      </w:r>
      <w:r w:rsidR="00AE757D">
        <w:t xml:space="preserve"> are representative of real-world use cases</w:t>
      </w:r>
    </w:p>
    <w:p w14:paraId="7E8AB417" w14:textId="06AA33F3" w:rsidR="0091291A" w:rsidRDefault="00717B5B" w:rsidP="00717B5B">
      <w:pPr>
        <w:pStyle w:val="ListParagraph"/>
        <w:numPr>
          <w:ilvl w:val="2"/>
          <w:numId w:val="1"/>
        </w:numPr>
      </w:pPr>
      <w:r>
        <w:t xml:space="preserve">Do various different use-cases e.g. </w:t>
      </w:r>
      <w:r w:rsidR="00AE757D">
        <w:t>Short comms but frequent?</w:t>
      </w:r>
      <w:r w:rsidR="0091291A">
        <w:t xml:space="preserve"> </w:t>
      </w:r>
    </w:p>
    <w:p w14:paraId="5605C1A3" w14:textId="4A12FF0B" w:rsidR="005E0BD9" w:rsidRDefault="0091291A" w:rsidP="009C1220">
      <w:pPr>
        <w:pStyle w:val="ListParagraph"/>
        <w:numPr>
          <w:ilvl w:val="1"/>
          <w:numId w:val="1"/>
        </w:numPr>
      </w:pPr>
      <w:r>
        <w:t>Look into what metrics you want to record</w:t>
      </w:r>
    </w:p>
    <w:p w14:paraId="5CFCABCF" w14:textId="1080A479" w:rsidR="00B501C1" w:rsidRDefault="00B501C1" w:rsidP="00B501C1">
      <w:pPr>
        <w:pStyle w:val="ListParagraph"/>
        <w:numPr>
          <w:ilvl w:val="0"/>
          <w:numId w:val="1"/>
        </w:numPr>
      </w:pPr>
      <w:r>
        <w:t xml:space="preserve">Flexibility to refine the selected SMTs, can </w:t>
      </w:r>
      <w:r w:rsidR="004F40A3">
        <w:t>investigate more</w:t>
      </w:r>
      <w:r w:rsidR="000D7F37">
        <w:t>/</w:t>
      </w:r>
      <w:r w:rsidR="004F40A3">
        <w:t>less once more knowledgeable</w:t>
      </w:r>
    </w:p>
    <w:p w14:paraId="3DE4EF9A" w14:textId="292BF4D5" w:rsidR="00301ACA" w:rsidRDefault="009C1220" w:rsidP="009A21A2">
      <w:pPr>
        <w:pStyle w:val="ListParagraph"/>
        <w:numPr>
          <w:ilvl w:val="0"/>
          <w:numId w:val="1"/>
        </w:numPr>
      </w:pPr>
      <w:r>
        <w:t xml:space="preserve">Agreed on meeting once a week for now, can adapt </w:t>
      </w:r>
      <w:r w:rsidR="00301ACA">
        <w:t>as we go on</w:t>
      </w:r>
    </w:p>
    <w:sectPr w:rsidR="0030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F70"/>
    <w:multiLevelType w:val="hybridMultilevel"/>
    <w:tmpl w:val="DC147E7E"/>
    <w:lvl w:ilvl="0" w:tplc="38881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8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7F"/>
    <w:rsid w:val="000D7F37"/>
    <w:rsid w:val="000F33D0"/>
    <w:rsid w:val="000F406E"/>
    <w:rsid w:val="00104332"/>
    <w:rsid w:val="00181545"/>
    <w:rsid w:val="00230036"/>
    <w:rsid w:val="00301ACA"/>
    <w:rsid w:val="00374E69"/>
    <w:rsid w:val="003C50BE"/>
    <w:rsid w:val="003F66B2"/>
    <w:rsid w:val="004F40A3"/>
    <w:rsid w:val="00507A56"/>
    <w:rsid w:val="005806CD"/>
    <w:rsid w:val="005B287F"/>
    <w:rsid w:val="005E0BD9"/>
    <w:rsid w:val="00696364"/>
    <w:rsid w:val="00717B5B"/>
    <w:rsid w:val="00893360"/>
    <w:rsid w:val="0091068B"/>
    <w:rsid w:val="0091291A"/>
    <w:rsid w:val="00921957"/>
    <w:rsid w:val="00955CB4"/>
    <w:rsid w:val="009A21A2"/>
    <w:rsid w:val="009C1220"/>
    <w:rsid w:val="00A97EF4"/>
    <w:rsid w:val="00AE757D"/>
    <w:rsid w:val="00B501C1"/>
    <w:rsid w:val="00D37D29"/>
    <w:rsid w:val="00DD1AD9"/>
    <w:rsid w:val="00E77586"/>
    <w:rsid w:val="00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0621"/>
  <w15:chartTrackingRefBased/>
  <w15:docId w15:val="{7C0D7B25-A8B3-411B-97B6-89E5261C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</dc:creator>
  <cp:keywords/>
  <dc:description/>
  <cp:lastModifiedBy>Jose Luis P</cp:lastModifiedBy>
  <cp:revision>30</cp:revision>
  <dcterms:created xsi:type="dcterms:W3CDTF">2022-09-29T15:24:00Z</dcterms:created>
  <dcterms:modified xsi:type="dcterms:W3CDTF">2022-09-29T15:44:00Z</dcterms:modified>
</cp:coreProperties>
</file>