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F86" w:rsidRDefault="000A377F" w:rsidP="000A377F">
      <w:pPr>
        <w:tabs>
          <w:tab w:val="left" w:pos="4845"/>
        </w:tabs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Gestão ERP</w:t>
      </w:r>
      <w:r w:rsidR="004E2B76">
        <w:rPr>
          <w:sz w:val="40"/>
          <w:szCs w:val="40"/>
        </w:rPr>
        <w:t>,</w:t>
      </w:r>
      <w:r>
        <w:rPr>
          <w:sz w:val="40"/>
          <w:szCs w:val="40"/>
        </w:rPr>
        <w:t xml:space="preserve"> C</w:t>
      </w:r>
      <w:r w:rsidR="00E3462C">
        <w:rPr>
          <w:sz w:val="40"/>
          <w:szCs w:val="40"/>
        </w:rPr>
        <w:t>asa Mendes</w:t>
      </w:r>
      <w:r w:rsidR="009F0F86" w:rsidRPr="009F0F86">
        <w:rPr>
          <w:sz w:val="40"/>
          <w:szCs w:val="40"/>
        </w:rPr>
        <w:t>.</w:t>
      </w:r>
    </w:p>
    <w:p w:rsidR="000A377F" w:rsidRPr="004F6249" w:rsidRDefault="00903117" w:rsidP="000A377F">
      <w:pPr>
        <w:tabs>
          <w:tab w:val="left" w:pos="4845"/>
        </w:tabs>
        <w:spacing w:after="0" w:line="240" w:lineRule="auto"/>
        <w:jc w:val="both"/>
      </w:pPr>
      <w:r>
        <w:t xml:space="preserve">Segundo o </w:t>
      </w:r>
      <w:r w:rsidR="004E2B76">
        <w:t>SEO</w:t>
      </w:r>
      <w:r>
        <w:t xml:space="preserve"> da empresa Casa Mendes, existe a nesecidade de automatizar os processos a fim de otimisar e melhorar os lucros da empresa e diminuir as perdas</w:t>
      </w:r>
      <w:r w:rsidR="004E2B76">
        <w:t>. Os processos a serem automatizados são estoque, recursos humanos, vendas e contabilidade em primeiro plano. Proceguindo o SEO afirma que ao ca</w:t>
      </w:r>
      <w:r w:rsidR="00E87EA2">
        <w:t>d</w:t>
      </w:r>
      <w:r w:rsidR="004E2B76">
        <w:t xml:space="preserve">astrar um pruduto </w:t>
      </w:r>
      <w:r w:rsidR="004F6249">
        <w:t>os dados deverão ser, automaticamente, ditribuidos entre os seus respectivos departamentos para que possam serem tratados posteriormente se necessário.</w:t>
      </w:r>
      <w:bookmarkStart w:id="0" w:name="_GoBack"/>
      <w:bookmarkEnd w:id="0"/>
    </w:p>
    <w:sectPr w:rsidR="000A377F" w:rsidRPr="004F6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4A"/>
    <w:rsid w:val="000A377F"/>
    <w:rsid w:val="000D5507"/>
    <w:rsid w:val="004E2B76"/>
    <w:rsid w:val="004F6249"/>
    <w:rsid w:val="00903117"/>
    <w:rsid w:val="009F0F86"/>
    <w:rsid w:val="00C50BB4"/>
    <w:rsid w:val="00D3466F"/>
    <w:rsid w:val="00DC064A"/>
    <w:rsid w:val="00E3462C"/>
    <w:rsid w:val="00E87EA2"/>
    <w:rsid w:val="00F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E35908-D75E-424B-B1FF-EB5E24F0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Mendes</dc:creator>
  <cp:lastModifiedBy>José Mendes</cp:lastModifiedBy>
  <cp:revision>6</cp:revision>
  <dcterms:created xsi:type="dcterms:W3CDTF">2019-05-31T00:57:00Z</dcterms:created>
  <dcterms:modified xsi:type="dcterms:W3CDTF">2021-06-30T18:09:00Z</dcterms:modified>
</cp:coreProperties>
</file>