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2877" w:rsidRDefault="0021419C">
      <w:r>
        <w:t xml:space="preserve">-Arreglado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21419C" w:rsidRDefault="0021419C">
      <w:r>
        <w:t>- Falta método de llamada para traer datos</w:t>
      </w:r>
    </w:p>
    <w:p w:rsidR="0021419C" w:rsidRDefault="0021419C"/>
    <w:p w:rsidR="00886DE3" w:rsidRDefault="00886DE3">
      <w:bookmarkStart w:id="0" w:name="_GoBack"/>
      <w:bookmarkEnd w:id="0"/>
    </w:p>
    <w:p w:rsidR="00390440" w:rsidRDefault="00390440"/>
    <w:p w:rsidR="00886DE3" w:rsidRPr="00886DE3" w:rsidRDefault="00886DE3">
      <w:pPr>
        <w:rPr>
          <w:b/>
        </w:rPr>
      </w:pPr>
      <w:r w:rsidRPr="00886DE3">
        <w:rPr>
          <w:b/>
        </w:rP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390440" w:rsidRDefault="00390440"/>
    <w:sectPr w:rsidR="003904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21419C"/>
    <w:rsid w:val="002D2877"/>
    <w:rsid w:val="00390440"/>
    <w:rsid w:val="00610225"/>
    <w:rsid w:val="007B612A"/>
    <w:rsid w:val="00886DE3"/>
    <w:rsid w:val="009F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2B64B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3991</TotalTime>
  <Pages>1</Pages>
  <Words>51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7</cp:revision>
  <dcterms:created xsi:type="dcterms:W3CDTF">2025-11-23T03:02:00Z</dcterms:created>
  <dcterms:modified xsi:type="dcterms:W3CDTF">2026-03-10T17:54:00Z</dcterms:modified>
</cp:coreProperties>
</file>