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9F755" w14:textId="028EACF2" w:rsidR="005711C9" w:rsidRDefault="00D80FCE" w:rsidP="00D80FCE">
      <w:pPr>
        <w:pStyle w:val="Title"/>
        <w:rPr>
          <w:sz w:val="44"/>
          <w:szCs w:val="44"/>
        </w:rPr>
      </w:pPr>
      <w:r w:rsidRPr="00D80FCE">
        <w:rPr>
          <w:sz w:val="44"/>
          <w:szCs w:val="44"/>
        </w:rPr>
        <w:t>Week 7 meeting, datasets, papers and plans</w:t>
      </w:r>
    </w:p>
    <w:p w14:paraId="333D1C3F" w14:textId="77777777" w:rsidR="00D80FCE" w:rsidRDefault="00D80FCE" w:rsidP="00D80FCE"/>
    <w:p w14:paraId="3F52A4AA" w14:textId="05E3B257" w:rsidR="00D80FCE" w:rsidRDefault="00D80FCE" w:rsidP="00D80FCE">
      <w:pPr>
        <w:pStyle w:val="ListParagraph"/>
        <w:numPr>
          <w:ilvl w:val="0"/>
          <w:numId w:val="1"/>
        </w:numPr>
      </w:pPr>
      <w:r>
        <w:t>Overview of this week</w:t>
      </w:r>
    </w:p>
    <w:p w14:paraId="6159AEFA" w14:textId="01DBB39B" w:rsidR="00D80FCE" w:rsidRDefault="00D80FCE" w:rsidP="00D80FCE">
      <w:pPr>
        <w:pStyle w:val="ListParagraph"/>
        <w:numPr>
          <w:ilvl w:val="1"/>
          <w:numId w:val="1"/>
        </w:numPr>
      </w:pPr>
      <w:r>
        <w:t>A proper look at some available data sets and how they will be implemented</w:t>
      </w:r>
    </w:p>
    <w:p w14:paraId="0DBE55B8" w14:textId="745C71F6" w:rsidR="00D80FCE" w:rsidRDefault="00D80FCE" w:rsidP="00D80FCE">
      <w:pPr>
        <w:pStyle w:val="ListParagraph"/>
        <w:numPr>
          <w:ilvl w:val="1"/>
          <w:numId w:val="1"/>
        </w:numPr>
      </w:pPr>
      <w:r>
        <w:t>A list of papers to be used for reference and the first few reports sections</w:t>
      </w:r>
    </w:p>
    <w:p w14:paraId="000E02F1" w14:textId="5FD8D274" w:rsidR="00D80FCE" w:rsidRDefault="00D80FCE" w:rsidP="00D80FCE">
      <w:pPr>
        <w:pStyle w:val="ListParagraph"/>
        <w:numPr>
          <w:ilvl w:val="1"/>
          <w:numId w:val="1"/>
        </w:numPr>
      </w:pPr>
      <w:r>
        <w:t>Discussion of title ideas and add on options</w:t>
      </w:r>
    </w:p>
    <w:p w14:paraId="763310B9" w14:textId="55E19F45" w:rsidR="00D80FCE" w:rsidRDefault="00D80FCE" w:rsidP="00D80FCE">
      <w:pPr>
        <w:pStyle w:val="ListParagraph"/>
        <w:numPr>
          <w:ilvl w:val="1"/>
          <w:numId w:val="1"/>
        </w:numPr>
      </w:pPr>
      <w:r>
        <w:t>Deliverables ahead of the next meeting</w:t>
      </w:r>
    </w:p>
    <w:p w14:paraId="08FF3205" w14:textId="4E527CDF" w:rsidR="00D80FCE" w:rsidRDefault="00D80FCE" w:rsidP="00D80FCE">
      <w:pPr>
        <w:pStyle w:val="ListParagraph"/>
        <w:numPr>
          <w:ilvl w:val="0"/>
          <w:numId w:val="1"/>
        </w:numPr>
      </w:pPr>
      <w:r>
        <w:t>Datasets</w:t>
      </w:r>
    </w:p>
    <w:p w14:paraId="44E3B69E" w14:textId="30198DAB" w:rsidR="00D80FCE" w:rsidRDefault="00D80FCE" w:rsidP="00D80FCE">
      <w:pPr>
        <w:pStyle w:val="ListParagraph"/>
        <w:numPr>
          <w:ilvl w:val="1"/>
          <w:numId w:val="1"/>
        </w:numPr>
      </w:pPr>
      <w:r>
        <w:t xml:space="preserve">Data collection </w:t>
      </w:r>
    </w:p>
    <w:p w14:paraId="7FA117B0" w14:textId="44DCC7D6" w:rsidR="00D80FCE" w:rsidRDefault="00D80FCE" w:rsidP="00D80FCE">
      <w:pPr>
        <w:pStyle w:val="ListParagraph"/>
        <w:numPr>
          <w:ilvl w:val="2"/>
          <w:numId w:val="1"/>
        </w:numPr>
      </w:pPr>
      <w:r>
        <w:t xml:space="preserve">For the introduction/motivational section I think it worth developing a form for gathering information. </w:t>
      </w:r>
    </w:p>
    <w:p w14:paraId="2E68F177" w14:textId="1FA5E8AD" w:rsidR="00D80FCE" w:rsidRDefault="00D80FCE" w:rsidP="00D80FCE">
      <w:pPr>
        <w:pStyle w:val="ListParagraph"/>
        <w:numPr>
          <w:ilvl w:val="2"/>
          <w:numId w:val="1"/>
        </w:numPr>
      </w:pPr>
      <w:r>
        <w:t>Looking at people opinion on feedback/marking speeds and quality</w:t>
      </w:r>
    </w:p>
    <w:p w14:paraId="21D1254D" w14:textId="1B18798C" w:rsidR="00D80FCE" w:rsidRDefault="00D80FCE" w:rsidP="00D80FCE">
      <w:pPr>
        <w:pStyle w:val="ListParagraph"/>
        <w:numPr>
          <w:ilvl w:val="2"/>
          <w:numId w:val="1"/>
        </w:numPr>
      </w:pPr>
      <w:r>
        <w:t>Unlikely to be using university level essays but good to have the information</w:t>
      </w:r>
    </w:p>
    <w:p w14:paraId="17005189" w14:textId="5B099FCA" w:rsidR="00D80FCE" w:rsidRDefault="00D80FCE" w:rsidP="00D80FCE">
      <w:pPr>
        <w:pStyle w:val="ListParagraph"/>
        <w:numPr>
          <w:ilvl w:val="2"/>
          <w:numId w:val="1"/>
        </w:numPr>
      </w:pPr>
      <w:r>
        <w:t>Speaks to why this project is important</w:t>
      </w:r>
    </w:p>
    <w:p w14:paraId="16DA2FEA" w14:textId="6E9A78AA" w:rsidR="00D80FCE" w:rsidRDefault="00D80FCE" w:rsidP="00D80FCE">
      <w:pPr>
        <w:pStyle w:val="ListParagraph"/>
        <w:numPr>
          <w:ilvl w:val="2"/>
          <w:numId w:val="1"/>
        </w:numPr>
      </w:pPr>
      <w:r>
        <w:t>Need to look at the ethics approval process.</w:t>
      </w:r>
    </w:p>
    <w:p w14:paraId="13DD2BC3" w14:textId="51ACF004" w:rsidR="00D80FCE" w:rsidRDefault="00D80FCE" w:rsidP="00D80FCE">
      <w:pPr>
        <w:pStyle w:val="ListParagraph"/>
        <w:numPr>
          <w:ilvl w:val="1"/>
          <w:numId w:val="1"/>
        </w:numPr>
      </w:pPr>
      <w:r w:rsidRPr="00D80FCE">
        <w:t>The Hewlett Foundation: Automated Essay Scoring</w:t>
      </w:r>
    </w:p>
    <w:p w14:paraId="4F2741D6" w14:textId="12E8F505" w:rsidR="00D80FCE" w:rsidRDefault="00D80FCE" w:rsidP="00D80FCE">
      <w:pPr>
        <w:pStyle w:val="ListParagraph"/>
        <w:numPr>
          <w:ilvl w:val="2"/>
          <w:numId w:val="1"/>
        </w:numPr>
      </w:pPr>
      <w:hyperlink r:id="rId5" w:history="1">
        <w:r w:rsidRPr="00442FDD">
          <w:rPr>
            <w:rStyle w:val="Hyperlink"/>
          </w:rPr>
          <w:t>https://www.kaggle.com/competitions/asap-aes/data</w:t>
        </w:r>
      </w:hyperlink>
    </w:p>
    <w:p w14:paraId="4917708A" w14:textId="6B29E5BB" w:rsidR="00D80FCE" w:rsidRDefault="00D80FCE" w:rsidP="00D80FCE">
      <w:pPr>
        <w:pStyle w:val="ListParagraph"/>
        <w:numPr>
          <w:ilvl w:val="2"/>
          <w:numId w:val="1"/>
        </w:numPr>
      </w:pPr>
      <w:r>
        <w:t>A good primary dataset containing large numbers of essays with varying prompts.</w:t>
      </w:r>
    </w:p>
    <w:p w14:paraId="77DF646B" w14:textId="7774055C" w:rsidR="00D80FCE" w:rsidRDefault="00D80FCE" w:rsidP="00D80FCE">
      <w:pPr>
        <w:pStyle w:val="ListParagraph"/>
        <w:numPr>
          <w:ilvl w:val="2"/>
          <w:numId w:val="1"/>
        </w:numPr>
      </w:pPr>
      <w:r>
        <w:t>Good for ensuring and testing the model’s generalisation capabilities</w:t>
      </w:r>
    </w:p>
    <w:p w14:paraId="1CFA93EA" w14:textId="00FC5650" w:rsidR="00D80FCE" w:rsidRDefault="00D80FCE" w:rsidP="00D80FCE">
      <w:pPr>
        <w:pStyle w:val="ListParagraph"/>
        <w:numPr>
          <w:ilvl w:val="1"/>
          <w:numId w:val="1"/>
        </w:numPr>
      </w:pPr>
      <w:proofErr w:type="spellStart"/>
      <w:r w:rsidRPr="00D80FCE">
        <w:t>CommonLit</w:t>
      </w:r>
      <w:proofErr w:type="spellEnd"/>
      <w:r w:rsidRPr="00D80FCE">
        <w:t xml:space="preserve"> Readability Prize</w:t>
      </w:r>
    </w:p>
    <w:p w14:paraId="588C44AA" w14:textId="456BD9EC" w:rsidR="00D80FCE" w:rsidRDefault="001B5B3D" w:rsidP="00D80FCE">
      <w:pPr>
        <w:pStyle w:val="ListParagraph"/>
        <w:numPr>
          <w:ilvl w:val="2"/>
          <w:numId w:val="1"/>
        </w:numPr>
      </w:pPr>
      <w:hyperlink r:id="rId6" w:history="1">
        <w:r w:rsidRPr="00442FDD">
          <w:rPr>
            <w:rStyle w:val="Hyperlink"/>
          </w:rPr>
          <w:t>https://www.kaggle.com/competitions/commonlitreadabilityprize/data</w:t>
        </w:r>
      </w:hyperlink>
    </w:p>
    <w:p w14:paraId="071449A8" w14:textId="32C309A0" w:rsidR="001B5B3D" w:rsidRDefault="001B5B3D" w:rsidP="00D80FCE">
      <w:pPr>
        <w:pStyle w:val="ListParagraph"/>
        <w:numPr>
          <w:ilvl w:val="2"/>
          <w:numId w:val="1"/>
        </w:numPr>
      </w:pPr>
      <w:r>
        <w:t>Focusing on readability it would be useful for allowing our model to consider more factors. Likely also a useful tool for the feedback generation and/or score explainability</w:t>
      </w:r>
    </w:p>
    <w:p w14:paraId="39D5FC77" w14:textId="79BBB302" w:rsidR="001B5B3D" w:rsidRDefault="001B5B3D" w:rsidP="001B5B3D">
      <w:pPr>
        <w:pStyle w:val="ListParagraph"/>
        <w:numPr>
          <w:ilvl w:val="0"/>
          <w:numId w:val="1"/>
        </w:numPr>
      </w:pPr>
      <w:r>
        <w:t>Papers</w:t>
      </w:r>
    </w:p>
    <w:p w14:paraId="36F7061C" w14:textId="6607DB9D" w:rsidR="001B5B3D" w:rsidRDefault="001B5B3D" w:rsidP="001B5B3D">
      <w:pPr>
        <w:pStyle w:val="ListParagraph"/>
        <w:numPr>
          <w:ilvl w:val="1"/>
          <w:numId w:val="1"/>
        </w:numPr>
      </w:pPr>
      <w:r w:rsidRPr="001B5B3D">
        <w:t>Automated Essay Scoring: A Survey of the State of the Art</w:t>
      </w:r>
    </w:p>
    <w:p w14:paraId="533AACBE" w14:textId="24C71998" w:rsidR="00DF725B" w:rsidRDefault="00DF725B" w:rsidP="00DF725B">
      <w:pPr>
        <w:pStyle w:val="ListParagraph"/>
        <w:numPr>
          <w:ilvl w:val="2"/>
          <w:numId w:val="1"/>
        </w:numPr>
      </w:pPr>
      <w:hyperlink r:id="rId7" w:history="1">
        <w:r w:rsidRPr="00442FDD">
          <w:rPr>
            <w:rStyle w:val="Hyperlink"/>
          </w:rPr>
          <w:t>https://arxiv.org/abs/2101.10401</w:t>
        </w:r>
      </w:hyperlink>
    </w:p>
    <w:p w14:paraId="5EBAE5A1" w14:textId="269D9825" w:rsidR="00DF725B" w:rsidRDefault="00DF725B" w:rsidP="00DF725B">
      <w:pPr>
        <w:pStyle w:val="ListParagraph"/>
        <w:numPr>
          <w:ilvl w:val="2"/>
          <w:numId w:val="1"/>
        </w:numPr>
      </w:pPr>
      <w:r>
        <w:t xml:space="preserve">Review of models and includes the </w:t>
      </w:r>
      <w:proofErr w:type="spellStart"/>
      <w:r>
        <w:t>hewlett</w:t>
      </w:r>
      <w:proofErr w:type="spellEnd"/>
      <w:r>
        <w:t xml:space="preserve"> dataset</w:t>
      </w:r>
    </w:p>
    <w:p w14:paraId="0710B287" w14:textId="5710CD79" w:rsidR="00DF725B" w:rsidRDefault="00DF725B" w:rsidP="00DF725B">
      <w:pPr>
        <w:pStyle w:val="ListParagraph"/>
        <w:numPr>
          <w:ilvl w:val="1"/>
          <w:numId w:val="1"/>
        </w:numPr>
      </w:pPr>
      <w:r w:rsidRPr="00DF725B">
        <w:t>Automated Essay Scoring with Discourse-Aware Neural Models</w:t>
      </w:r>
    </w:p>
    <w:p w14:paraId="45DC6069" w14:textId="533EEB80" w:rsidR="00DF725B" w:rsidRDefault="00DF725B" w:rsidP="00DF725B">
      <w:pPr>
        <w:pStyle w:val="ListParagraph"/>
        <w:numPr>
          <w:ilvl w:val="2"/>
          <w:numId w:val="1"/>
        </w:numPr>
      </w:pPr>
      <w:hyperlink r:id="rId8" w:history="1">
        <w:r w:rsidRPr="00442FDD">
          <w:rPr>
            <w:rStyle w:val="Hyperlink"/>
          </w:rPr>
          <w:t>https://aclanthology.org/W19-4450/</w:t>
        </w:r>
      </w:hyperlink>
    </w:p>
    <w:p w14:paraId="7195CB87" w14:textId="20E0D7DF" w:rsidR="00DF725B" w:rsidRDefault="00DF725B" w:rsidP="00DF725B">
      <w:pPr>
        <w:pStyle w:val="ListParagraph"/>
        <w:numPr>
          <w:ilvl w:val="2"/>
          <w:numId w:val="1"/>
        </w:numPr>
      </w:pPr>
      <w:r>
        <w:t>LSTM models</w:t>
      </w:r>
    </w:p>
    <w:p w14:paraId="39975D73" w14:textId="0173AF6D" w:rsidR="00DF725B" w:rsidRDefault="00DF725B" w:rsidP="00DF725B">
      <w:pPr>
        <w:pStyle w:val="ListParagraph"/>
        <w:numPr>
          <w:ilvl w:val="1"/>
          <w:numId w:val="1"/>
        </w:numPr>
      </w:pPr>
      <w:r w:rsidRPr="00DF725B">
        <w:t>Automated essay scoring using efficient transformer-based language models</w:t>
      </w:r>
    </w:p>
    <w:p w14:paraId="68E3867A" w14:textId="3737127B" w:rsidR="00DF725B" w:rsidRDefault="00DF725B" w:rsidP="00DF725B">
      <w:pPr>
        <w:pStyle w:val="ListParagraph"/>
        <w:numPr>
          <w:ilvl w:val="2"/>
          <w:numId w:val="1"/>
        </w:numPr>
      </w:pPr>
      <w:r w:rsidRPr="00DF725B">
        <w:t>chrome-extension://efaidnbmnnnibpcajpcglclefindmkaj/https://arxiv.org/pdf/2102.13136</w:t>
      </w:r>
    </w:p>
    <w:p w14:paraId="0ED9DC95" w14:textId="00D8F392" w:rsidR="00DF725B" w:rsidRDefault="00DF725B" w:rsidP="00DF725B">
      <w:pPr>
        <w:pStyle w:val="ListParagraph"/>
        <w:numPr>
          <w:ilvl w:val="1"/>
          <w:numId w:val="1"/>
        </w:numPr>
      </w:pPr>
      <w:r>
        <w:t>Discussion boards for both Kaggle datasets</w:t>
      </w:r>
    </w:p>
    <w:p w14:paraId="08878972" w14:textId="72C903C9" w:rsidR="00DF725B" w:rsidRDefault="00DF725B" w:rsidP="00DF725B">
      <w:pPr>
        <w:pStyle w:val="ListParagraph"/>
        <w:numPr>
          <w:ilvl w:val="1"/>
          <w:numId w:val="1"/>
        </w:numPr>
      </w:pPr>
      <w:r>
        <w:t xml:space="preserve">Theres lots </w:t>
      </w:r>
      <w:r w:rsidR="003C0899">
        <w:t>of</w:t>
      </w:r>
      <w:r>
        <w:t xml:space="preserve"> work on the two datasets, especially the first. I think that I will do a general lit review for the first submission. And then look at more papers and more specificity in the later versions once I have a clearer plan to the project</w:t>
      </w:r>
    </w:p>
    <w:p w14:paraId="163A36EA" w14:textId="5732680E" w:rsidR="00DF725B" w:rsidRDefault="00DF725B" w:rsidP="00DF725B">
      <w:pPr>
        <w:pStyle w:val="ListParagraph"/>
        <w:numPr>
          <w:ilvl w:val="0"/>
          <w:numId w:val="1"/>
        </w:numPr>
      </w:pPr>
      <w:r>
        <w:t>Titles and additional options</w:t>
      </w:r>
    </w:p>
    <w:p w14:paraId="6F38ECFF" w14:textId="326A2C4D" w:rsidR="00DF725B" w:rsidRDefault="001C475D" w:rsidP="00DF725B">
      <w:pPr>
        <w:pStyle w:val="ListParagraph"/>
        <w:numPr>
          <w:ilvl w:val="1"/>
          <w:numId w:val="1"/>
        </w:numPr>
      </w:pPr>
      <w:r>
        <w:t>Handwritten text understanding</w:t>
      </w:r>
    </w:p>
    <w:p w14:paraId="5CE3281F" w14:textId="2544FA60" w:rsidR="001C475D" w:rsidRDefault="001C475D" w:rsidP="00DF725B">
      <w:pPr>
        <w:pStyle w:val="ListParagraph"/>
        <w:numPr>
          <w:ilvl w:val="1"/>
          <w:numId w:val="1"/>
        </w:numPr>
      </w:pPr>
      <w:r>
        <w:t>Feedback generation</w:t>
      </w:r>
    </w:p>
    <w:p w14:paraId="2FBE8D0F" w14:textId="79E9B944" w:rsidR="001C475D" w:rsidRDefault="001C475D" w:rsidP="00DF725B">
      <w:pPr>
        <w:pStyle w:val="ListParagraph"/>
        <w:numPr>
          <w:ilvl w:val="1"/>
          <w:numId w:val="1"/>
        </w:numPr>
      </w:pPr>
      <w:r>
        <w:lastRenderedPageBreak/>
        <w:t>Explainability to attention diagrams</w:t>
      </w:r>
    </w:p>
    <w:p w14:paraId="2E1026D8" w14:textId="6C1B5DBB" w:rsidR="001C475D" w:rsidRDefault="001C475D" w:rsidP="00DF725B">
      <w:pPr>
        <w:pStyle w:val="ListParagraph"/>
        <w:numPr>
          <w:ilvl w:val="1"/>
          <w:numId w:val="1"/>
        </w:numPr>
      </w:pPr>
      <w:r>
        <w:t>Discussion for titles in the meeting and it can always change, so it’s not that important</w:t>
      </w:r>
    </w:p>
    <w:p w14:paraId="0419F079" w14:textId="55F1DEEF" w:rsidR="001C475D" w:rsidRDefault="001C475D" w:rsidP="001C475D">
      <w:pPr>
        <w:pStyle w:val="ListParagraph"/>
        <w:numPr>
          <w:ilvl w:val="0"/>
          <w:numId w:val="1"/>
        </w:numPr>
      </w:pPr>
      <w:r>
        <w:t>Deliverables</w:t>
      </w:r>
    </w:p>
    <w:p w14:paraId="3069AB54" w14:textId="01DF3D36" w:rsidR="001C475D" w:rsidRDefault="001C475D" w:rsidP="001C475D">
      <w:pPr>
        <w:pStyle w:val="ListParagraph"/>
        <w:numPr>
          <w:ilvl w:val="1"/>
          <w:numId w:val="1"/>
        </w:numPr>
      </w:pPr>
      <w:r>
        <w:t>Project brief – Oscar</w:t>
      </w:r>
    </w:p>
    <w:p w14:paraId="7875D9A3" w14:textId="672BF73B" w:rsidR="001C475D" w:rsidRPr="00D80FCE" w:rsidRDefault="001C475D" w:rsidP="001C475D">
      <w:pPr>
        <w:pStyle w:val="ListParagraph"/>
        <w:numPr>
          <w:ilvl w:val="1"/>
          <w:numId w:val="1"/>
        </w:numPr>
      </w:pPr>
      <w:r>
        <w:t>Any previous work done by students – Alok (if possible to be shared, good for referencing and understanding the scope that I should be aiming for)</w:t>
      </w:r>
    </w:p>
    <w:sectPr w:rsidR="001C475D" w:rsidRPr="00D8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2EE1"/>
    <w:multiLevelType w:val="hybridMultilevel"/>
    <w:tmpl w:val="62F82A08"/>
    <w:lvl w:ilvl="0" w:tplc="62BC3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94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C3"/>
    <w:rsid w:val="001B5B3D"/>
    <w:rsid w:val="001C475D"/>
    <w:rsid w:val="0022340E"/>
    <w:rsid w:val="002A292B"/>
    <w:rsid w:val="002D0EFB"/>
    <w:rsid w:val="003804C3"/>
    <w:rsid w:val="003C0899"/>
    <w:rsid w:val="004758D1"/>
    <w:rsid w:val="005711C9"/>
    <w:rsid w:val="007F285A"/>
    <w:rsid w:val="00D80FCE"/>
    <w:rsid w:val="00DF725B"/>
    <w:rsid w:val="00F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D9EA0"/>
  <w15:chartTrackingRefBased/>
  <w15:docId w15:val="{15DD27EB-104C-0242-A808-5A4E21FE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W19-44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101.10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commonlitreadabilityprize/data" TargetMode="External"/><Relationship Id="rId5" Type="http://schemas.openxmlformats.org/officeDocument/2006/relationships/hyperlink" Target="https://www.kaggle.com/competitions/asap-aes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dos santos nunes</dc:creator>
  <cp:keywords/>
  <dc:description/>
  <cp:lastModifiedBy>oscar dos santos nunes</cp:lastModifiedBy>
  <cp:revision>4</cp:revision>
  <dcterms:created xsi:type="dcterms:W3CDTF">2025-03-24T10:37:00Z</dcterms:created>
  <dcterms:modified xsi:type="dcterms:W3CDTF">2025-03-24T14:27:00Z</dcterms:modified>
</cp:coreProperties>
</file>