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280" w:after="6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Documento de Requisitos do Sistema (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00" w:val="clear"/>
        </w:rPr>
        <w:t xml:space="preserve">Sistema de Farmácia)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Versão 1.0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OBS: O conteúdo contido neste modelo é apenas a nível de exemplo. Cada artefato deverá ser feito de acordo com os conhecimentos adquiridos pelo grupo em outras disciplinas somados ao visto ao longo do semestre. (favor retirar essas observações e exemplos antes da entrega e os demais textos e imagens “decorativas”)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Cronograma do Projeto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585"/>
        <w:gridCol w:w="5812"/>
      </w:tblGrid>
      <w:tr>
        <w:trPr>
          <w:trHeight w:val="379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10/05/2024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Definição da equipe e tema do projeto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12/05/2024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Primeiro esboço do projeto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17/05/2024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Sistema quase pronto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20/05/2024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Revisão do sitema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23/05/2024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Entrega e apresentação do projeto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Equipe de desenvolvimento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08" w:type="dxa"/>
      </w:tblPr>
      <w:tblGrid>
        <w:gridCol w:w="3003"/>
        <w:gridCol w:w="4394"/>
      </w:tblGrid>
      <w:tr>
        <w:trPr>
          <w:trHeight w:val="379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Função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José Paulo da Silva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Desenvolvedor/vscode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Ana beatriz Morais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Rhuan Ramalho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Fulano de tal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 de banco de dados 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Fulano de tal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WebDesign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4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documento especifica os requisitos do sistema de Farmácia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fornecendo aos desenvolvedores e stakeholders  as informações necessárias para o projeto e implementação, assim como para a realização dos testes e homologação do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 Projeto consiste na criação de um site de uma farmácia recém aberta (Farma Moura) onde será introduzido a lista de produtos disponíveis para compras onlines, redes sociais, localização da loja física, entre outros componentes que irá agregar a um site mais completo e uma divulgação mais abrangente da mesma. O projeto foi criado com o intuito de desenvolver o esboço inicial e dar continuidade até ser feito um site completamente funcional e utilizável no dia a dia da farmácia, pois a mesma é administrada por um familiar de um dos membros do grupo.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FFFF00" w:val="clear"/>
        </w:rPr>
        <w:t xml:space="preserve">Link do repositório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: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https://github.com/JosePauloFilho/ProjetoFarmacia.git</w:t>
        </w:r>
      </w:hyperlink>
    </w:p>
    <w:p>
      <w:pPr>
        <w:keepNext w:val="true"/>
        <w:numPr>
          <w:ilvl w:val="0"/>
          <w:numId w:val="57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Descrição geral do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sistema deve fornecer informações sobre os produtos em estoque na farmácia, futuramente deve possibilitar para entrega e compras online com ambas as opções, o intuito é que além de uma expansão presencial também haja expansão virtual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9"/>
        </w:numPr>
        <w:tabs>
          <w:tab w:val="left" w:pos="0" w:leader="none"/>
        </w:tabs>
        <w:spacing w:before="240" w:after="120" w:line="240"/>
        <w:ind w:right="0" w:left="431" w:hanging="431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Para utilizar e modificar é necessário o uso no vscode do HTML, CSS e JavaScript. As logos utilizadas são linkadas diretamente do google então vizualizar previamente a questão das imagens se estão funcionando previamente</w:t>
      </w:r>
    </w:p>
    <w:p>
      <w:pPr>
        <w:keepNext w:val="true"/>
        <w:numPr>
          <w:ilvl w:val="0"/>
          <w:numId w:val="61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não-funcionais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[NF001]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sistema terá uma interface amigável ao usuário primário sem se tornar cansativa aos usuários mais experientes, de forma Responsiva e leve.</w:t>
      </w:r>
    </w:p>
    <w:tbl>
      <w:tblPr/>
      <w:tblGrid>
        <w:gridCol w:w="1809"/>
        <w:gridCol w:w="426"/>
        <w:gridCol w:w="1984"/>
        <w:gridCol w:w="425"/>
        <w:gridCol w:w="1985"/>
        <w:gridCol w:w="425"/>
        <w:gridCol w:w="1381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Prioridade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Desejável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75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Diagramação e prototipaçãos UML</w:t>
      </w:r>
    </w:p>
    <w:p>
      <w:pPr>
        <w:keepNext w:val="true"/>
        <w:numPr>
          <w:ilvl w:val="0"/>
          <w:numId w:val="7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Esboço de Página Inicial</w: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802" w:dyaOrig="6769">
          <v:rect xmlns:o="urn:schemas-microsoft-com:office:office" xmlns:v="urn:schemas-microsoft-com:vml" id="rectole0000000000" style="width:190.100000pt;height:338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1 - Imagem ilustrativa</w:t>
      </w:r>
    </w:p>
    <w:p>
      <w:pPr>
        <w:keepNext w:val="true"/>
        <w:numPr>
          <w:ilvl w:val="0"/>
          <w:numId w:val="79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Inicial após primeira alteração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esboço inicial seria uma base do site, estamos em alteração em algumas partes, porém algumas partes funcionais podem estar apenas ilustrativas apenas para css e html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707" w:dyaOrig="4121">
          <v:rect xmlns:o="urn:schemas-microsoft-com:office:office" xmlns:v="urn:schemas-microsoft-com:vml" id="rectole0000000001" style="width:435.350000pt;height:206.0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2 - Imagem ilustrativa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82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707" w:dyaOrig="4302">
          <v:rect xmlns:o="urn:schemas-microsoft-com:office:office" xmlns:v="urn:schemas-microsoft-com:vml" id="rectole0000000002" style="width:435.350000pt;height:215.1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3 - Imagem Ilustrativa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8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4680">
          <v:rect xmlns:o="urn:schemas-microsoft-com:office:office" xmlns:v="urn:schemas-microsoft-com:vml" id="rectole0000000003" style="width:415.500000pt;height:234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92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54">
    <w:abstractNumId w:val="54"/>
  </w:num>
  <w:num w:numId="57">
    <w:abstractNumId w:val="48"/>
  </w:num>
  <w:num w:numId="59">
    <w:abstractNumId w:val="42"/>
  </w:num>
  <w:num w:numId="61">
    <w:abstractNumId w:val="36"/>
  </w:num>
  <w:num w:numId="63">
    <w:abstractNumId w:val="30"/>
  </w:num>
  <w:num w:numId="75">
    <w:abstractNumId w:val="24"/>
  </w:num>
  <w:num w:numId="79">
    <w:abstractNumId w:val="18"/>
  </w:num>
  <w:num w:numId="82">
    <w:abstractNumId w:val="12"/>
  </w:num>
  <w:num w:numId="87">
    <w:abstractNumId w:val="6"/>
  </w:num>
  <w:num w:numId="9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JosePauloFilho/ProjetoFarmacia.git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