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52" w:rsidRDefault="0078505A" w:rsidP="0078505A">
      <w:pPr>
        <w:jc w:val="center"/>
        <w:rPr>
          <w:b/>
          <w:u w:val="single"/>
        </w:rPr>
      </w:pPr>
      <w:r w:rsidRPr="0078505A">
        <w:rPr>
          <w:b/>
          <w:u w:val="single"/>
        </w:rPr>
        <w:t>Historias de usuario</w:t>
      </w:r>
    </w:p>
    <w:p w:rsidR="0078505A" w:rsidRDefault="0078505A" w:rsidP="0078505A">
      <w:pPr>
        <w:pStyle w:val="ListParagraph"/>
        <w:numPr>
          <w:ilvl w:val="0"/>
          <w:numId w:val="1"/>
        </w:numPr>
        <w:jc w:val="both"/>
      </w:pPr>
      <w:r>
        <w:t>Quiero registrarme como usuario y elegir la tipología de mi cuenta (proveedor/demandante de servicios).</w:t>
      </w:r>
    </w:p>
    <w:p w:rsidR="0078505A" w:rsidRDefault="0078505A" w:rsidP="0078505A">
      <w:pPr>
        <w:pStyle w:val="ListParagraph"/>
        <w:numPr>
          <w:ilvl w:val="0"/>
          <w:numId w:val="1"/>
        </w:numPr>
        <w:jc w:val="both"/>
      </w:pPr>
      <w:r>
        <w:t>Quiero poder solicitar u ofrecer servicios.</w:t>
      </w:r>
    </w:p>
    <w:p w:rsidR="0078505A" w:rsidRPr="0078505A" w:rsidRDefault="0078505A" w:rsidP="0078505A">
      <w:pPr>
        <w:pStyle w:val="ListParagraph"/>
        <w:numPr>
          <w:ilvl w:val="0"/>
          <w:numId w:val="1"/>
        </w:numPr>
        <w:jc w:val="both"/>
      </w:pPr>
      <w:r>
        <w:t>Quiero poder comunicarme con el prestador/demandante de servicios.</w:t>
      </w:r>
      <w:bookmarkStart w:id="0" w:name="_GoBack"/>
      <w:bookmarkEnd w:id="0"/>
    </w:p>
    <w:sectPr w:rsidR="0078505A" w:rsidRPr="00785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770CD"/>
    <w:multiLevelType w:val="hybridMultilevel"/>
    <w:tmpl w:val="90A486A0"/>
    <w:lvl w:ilvl="0" w:tplc="2272DA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5A"/>
    <w:rsid w:val="0078505A"/>
    <w:rsid w:val="00E2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484B"/>
  <w15:chartTrackingRefBased/>
  <w15:docId w15:val="{174434FF-EE70-49B4-88E8-D6FE4191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1</cp:revision>
  <dcterms:created xsi:type="dcterms:W3CDTF">2019-05-16T07:44:00Z</dcterms:created>
  <dcterms:modified xsi:type="dcterms:W3CDTF">2019-05-16T07:47:00Z</dcterms:modified>
</cp:coreProperties>
</file>