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1EA5F" w14:textId="3FCFD4AA" w:rsidR="0090398B" w:rsidRDefault="00C27707" w:rsidP="00C27707">
      <w:pPr>
        <w:pStyle w:val="Ttulo1"/>
      </w:pPr>
      <w:r>
        <w:t xml:space="preserve">General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framework</w:t>
      </w:r>
      <w:proofErr w:type="spellEnd"/>
    </w:p>
    <w:p w14:paraId="231E47CA" w14:textId="1B672945" w:rsidR="00C27707" w:rsidRDefault="00C27707" w:rsidP="00C27707">
      <w:pPr>
        <w:pStyle w:val="Prrafodelista"/>
        <w:numPr>
          <w:ilvl w:val="0"/>
          <w:numId w:val="1"/>
        </w:numPr>
      </w:pPr>
      <w:r>
        <w:t xml:space="preserve">Tomarme mi tiempo para leer y entender el problema. Hacer las preguntas correctas para obtener el </w:t>
      </w:r>
      <w:proofErr w:type="spellStart"/>
      <w:r>
        <w:t>big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del problema.</w:t>
      </w:r>
    </w:p>
    <w:p w14:paraId="5FA6FC5A" w14:textId="07D350FC" w:rsidR="00C27707" w:rsidRDefault="00C27707" w:rsidP="00C27707">
      <w:pPr>
        <w:pStyle w:val="Prrafodelista"/>
        <w:numPr>
          <w:ilvl w:val="1"/>
          <w:numId w:val="1"/>
        </w:numPr>
      </w:pPr>
      <w:r>
        <w:t xml:space="preserve">Edge y </w:t>
      </w:r>
      <w:proofErr w:type="spellStart"/>
      <w:r>
        <w:t>corner</w:t>
      </w:r>
      <w:proofErr w:type="spellEnd"/>
      <w:r>
        <w:t xml:space="preserve"> cases, ¿Qué pasa si </w:t>
      </w:r>
      <w:r w:rsidR="005D0B86">
        <w:t xml:space="preserve">algo </w:t>
      </w:r>
      <w:r w:rsidR="000C7A08">
        <w:t>diferente entra</w:t>
      </w:r>
      <w:r w:rsidR="005D0B86">
        <w:t xml:space="preserve"> como </w:t>
      </w:r>
      <w:r w:rsidR="000C7A08">
        <w:t>parámetro</w:t>
      </w:r>
      <w:r>
        <w:t>?</w:t>
      </w:r>
    </w:p>
    <w:p w14:paraId="18AC4355" w14:textId="3774B32B" w:rsidR="005D0B86" w:rsidRDefault="005D0B86" w:rsidP="00C27707">
      <w:pPr>
        <w:pStyle w:val="Prrafodelista"/>
        <w:numPr>
          <w:ilvl w:val="1"/>
          <w:numId w:val="1"/>
        </w:numPr>
      </w:pPr>
      <w:r>
        <w:t>¿Qué se debe retornar y qué tipo?</w:t>
      </w:r>
    </w:p>
    <w:p w14:paraId="130A3A56" w14:textId="4F2969B7" w:rsidR="005D0B86" w:rsidRDefault="000C7A08" w:rsidP="005D0B86">
      <w:pPr>
        <w:pStyle w:val="Prrafodelista"/>
        <w:numPr>
          <w:ilvl w:val="0"/>
          <w:numId w:val="1"/>
        </w:numPr>
      </w:pPr>
      <w:r>
        <w:t xml:space="preserve">Divide and </w:t>
      </w:r>
      <w:proofErr w:type="spellStart"/>
      <w:r>
        <w:t>conquer</w:t>
      </w:r>
      <w:proofErr w:type="spellEnd"/>
      <w:r>
        <w:t xml:space="preserve">: descomponer un problema grande en varios subproblemas más chicos (la solución a cada subproblema no tiene que ser lo </w:t>
      </w:r>
      <w:proofErr w:type="gramStart"/>
      <w:r>
        <w:t>más óptimo</w:t>
      </w:r>
      <w:proofErr w:type="gramEnd"/>
      <w:r>
        <w:t xml:space="preserve"> y eficiente, con que ande basta).</w:t>
      </w:r>
    </w:p>
    <w:p w14:paraId="2731E100" w14:textId="2F24CA52" w:rsidR="000C7A08" w:rsidRDefault="000C7A08" w:rsidP="005D0B86">
      <w:pPr>
        <w:pStyle w:val="Prrafodelista"/>
        <w:numPr>
          <w:ilvl w:val="0"/>
          <w:numId w:val="1"/>
        </w:numPr>
      </w:pPr>
      <w:r>
        <w:t>Investigar tanto como haga falta.</w:t>
      </w:r>
    </w:p>
    <w:p w14:paraId="3172718C" w14:textId="3E918191" w:rsidR="000C7A08" w:rsidRDefault="000C7A08" w:rsidP="005D0B86">
      <w:pPr>
        <w:pStyle w:val="Prrafodelista"/>
        <w:numPr>
          <w:ilvl w:val="0"/>
          <w:numId w:val="1"/>
        </w:numPr>
      </w:pPr>
      <w:r>
        <w:t>Antes de escribir el código, escribir pseudo código para entender mejor.</w:t>
      </w:r>
    </w:p>
    <w:p w14:paraId="6F246DEA" w14:textId="15D2B7C2" w:rsidR="000C7A08" w:rsidRPr="00C27707" w:rsidRDefault="000C7A08" w:rsidP="005D0B86">
      <w:pPr>
        <w:pStyle w:val="Prrafodelista"/>
        <w:numPr>
          <w:ilvl w:val="0"/>
          <w:numId w:val="1"/>
        </w:numPr>
      </w:pPr>
      <w:r>
        <w:t>No enfocarse en que sea eficiente, solo que ANDE.</w:t>
      </w:r>
    </w:p>
    <w:sectPr w:rsidR="000C7A08" w:rsidRPr="00C27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253C7"/>
    <w:multiLevelType w:val="hybridMultilevel"/>
    <w:tmpl w:val="891C751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67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07"/>
    <w:rsid w:val="000C7A08"/>
    <w:rsid w:val="005D0B86"/>
    <w:rsid w:val="0090398B"/>
    <w:rsid w:val="00C238AE"/>
    <w:rsid w:val="00C2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B0299A"/>
  <w15:chartTrackingRefBased/>
  <w15:docId w15:val="{06D6AEDB-A439-4A28-A1FE-7097EE33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707"/>
    <w:pPr>
      <w:jc w:val="both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27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2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Pintos</dc:creator>
  <cp:keywords/>
  <dc:description/>
  <cp:lastModifiedBy>José Pintos</cp:lastModifiedBy>
  <cp:revision>1</cp:revision>
  <dcterms:created xsi:type="dcterms:W3CDTF">2023-02-20T00:09:00Z</dcterms:created>
  <dcterms:modified xsi:type="dcterms:W3CDTF">2023-02-20T00:40:00Z</dcterms:modified>
</cp:coreProperties>
</file>