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(11§1[а1  сору  оГ  а  Ьоок  [Ьа[  \уак  ргсксг\чх1  Гог  §спсга[10пк  оп  ИЬгагу  кЬс1уск  ЬсГогс  1[  \уак  сагсГиИу  ксаппо*!  Ьу  Ооо§1с  ак  рап  оГ  а  рго]сс[</w:t>
      </w:r>
    </w:p>
    <w:p>
      <w:pPr>
        <w:pStyle w:val="Normal"/>
      </w:pPr>
      <w:r>
        <w:t xml:space="preserve">10  таке  Ше  адогШ'в  Ьоокв  и15С0УегаЫс  опИпс.</w:t>
      </w:r>
    </w:p>
    <w:p>
      <w:pPr>
        <w:pStyle w:val="Normal"/>
      </w:pPr>
      <w:r>
        <w:t xml:space="preserve">11  Ьав  вигиуеи  \ощ  епои^  Гог  Ше  соругх^Ы  ю  схршс  ап*!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ехрша!.  \\'Ьс1Ьсг  а  Ьоок  15 111  (Ьс  риЫ1с  йотат  тау  уагу  соип(гу  Ю  соиШгу.  РиЬИс  (1ота111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ШИсиИ  Ю  Швсоусг.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1Ь1К  Ьоок'к  1оп§  |оигпсу  Ггот  [Ьс </w:t>
      </w:r>
      <w:r>
        <w:br/>
      </w:r>
      <w:r>
        <w:t xml:space="preserve">риЬИкЬсг  1о  а  ИЬгагу  ап*!  ГтаИу  1о  уои.</w:t>
      </w:r>
    </w:p>
    <w:p>
      <w:pPr>
        <w:pStyle w:val="Normal"/>
      </w:pPr>
      <w:r>
        <w:t xml:space="preserve">Ооо§1с  15  ргои(1 1о  рагШсг  \У11Ь  ИЬгапев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риЫ1С  ап*!  \ус  агс  тсгс1у  [Ьс1г  сивюйхапв.  Кеуег(]1е1е55,  0115  адогк  15  ехреп51Уе,  5о  1п  огйег  (о  кеер  ргоУ1»11п§  (1115  ге5оигсе,  'Л'е  Ьауе  (акеп  51ср5  [о </w:t>
      </w:r>
      <w:r>
        <w:br/>
      </w:r>
      <w:r>
        <w:t xml:space="preserve">ргс\'сп[  аЬи5с  Ьу  соттсгс1а1  раг[1С5, 1пс1и(11п§  р1ас1п§  [ссЬ111са1  ГС5[Г1С[Ю115  он  аи[ота[сс1  ^ис^у^п§. </w:t>
      </w:r>
      <w:r>
        <w:br/>
      </w:r>
      <w:r>
        <w:t xml:space="preserve">\\'с  а150  акк  [Ьа[  уои:</w:t>
      </w:r>
    </w:p>
    <w:p>
      <w:pPr>
        <w:pStyle w:val="Normal"/>
      </w:pPr>
      <w:r>
        <w:t xml:space="preserve">+  Маке  поп-соттета1  ихе  о/1ке_(Ие5  \\'с  (1с51§псс1  Ооо§1с  Воок  ЗсагсЬ  Гог  и5С  Ьу  1П(11У1(1иа15,  ап*!  \ус  гсцис5[  1Ьа[  уои  и5С  [Ьс5С  Г11с5  Гог </w:t>
      </w:r>
      <w:r>
        <w:br/>
      </w:r>
      <w:r>
        <w:t xml:space="preserve">рег50па1,  поп-соттегс1а1  ригро5е5.</w:t>
      </w:r>
    </w:p>
    <w:p>
      <w:pPr>
        <w:pStyle w:val="Normal"/>
      </w:pPr>
      <w:r>
        <w:t xml:space="preserve">+  Ке/гатрГ)т  ашотшей  диегут§  IX)  по1  5епи  аи1ота[С(1  цисг1С5  оГ  апу  50Г[  [о  Ооо§1с'5  5у5[ст:  1Г  уои  агс  со11(1ис[111§  гс5сагсЬ  оп  тасЫпс </w:t>
      </w:r>
      <w:r>
        <w:br/>
      </w:r>
      <w:r>
        <w:t xml:space="preserve">[гап51айоп,  орНса!  сЬагасйг  гесо§п1Йоп  ог  оШег  агеа5  адЬеге  ассе55  (о  а  1а1§с  атои11[  оГ  [сх[  15  Ьс1рГи1,  р1са5с  со11[ас[  и5.  \\'с  спсоига^с  [Ьс </w:t>
      </w:r>
      <w:r>
        <w:br/>
      </w:r>
      <w:r>
        <w:t xml:space="preserve">и5е  оГ  риЬИс  иота1п  та(ег1а15  Гог  (]1е5е  ригро5е5  апи  тау  Ье  аЫе  Ю  11е1р.</w:t>
      </w:r>
    </w:p>
    <w:p>
      <w:pPr>
        <w:pStyle w:val="Normal"/>
      </w:pPr>
      <w:r>
        <w:t xml:space="preserve">+  Матшт  аипЬшюпТЪе  Ооо§,\е  "'А'а1егтагк" уои  5ее  оп  еасЬ  Й1е  15 е55еп[1а1  Гог  1пГогт1П§рсор1саЬои[  [Ык  рго]сс[  апс1Ьс1р1П§  [Ьст  Ипс1 </w:t>
      </w:r>
      <w:r>
        <w:br/>
      </w:r>
      <w:r>
        <w:t xml:space="preserve">а(1»11иопа1  та1ег1а15  (Ьгои^Ь  Ооо§1е  Воок  ЗеагсЬ.  Р1еа5е  йо  по1  гетоуе  И</w:t>
      </w:r>
    </w:p>
    <w:p>
      <w:pPr>
        <w:pStyle w:val="Normal"/>
      </w:pPr>
      <w:r>
        <w:t xml:space="preserve">+  Кеер  и  1е^а1  \\'Ьа[сусг  уоиг  и5С,  гстетЬег  (Ьа!  уои  аге  ге5рОП51Ые  Гог  еп5иг1П§  [Ьа[  \уЬа[  уои  агс  д.а'\щ  15  1с§а1.  Во  110[  а55итс  [Ьа[  ]и5[ </w:t>
      </w:r>
      <w:r>
        <w:br/>
      </w:r>
      <w:r>
        <w:t xml:space="preserve">Ьссаи5с  \ус  ЬсИсус  а  Ьоок  15 111  [Ьс  риЫ1с  йотат  Гог  и5ег5 1п  (Ье  Ш11еи  8(а(е5,  (Ьа!  (Ье  адогк  15  а150  т  (Ье  риЫ1с  иота1п  Гог  и5ег5 1п  о(Ьег </w:t>
      </w:r>
      <w:r>
        <w:br/>
      </w:r>
      <w:r>
        <w:t xml:space="preserve">сои11[пс5.  \\'Ьс[Ьсг  а  Ьоок  15  5[1И  т  соруг1§Ь(  уаг1е5  Ггот  соип(гу  (о  соип(гу,  ап(1  аде  сап'(  оГГсг  §и1(1апсс  оп  'Л'Ьс(Ьсг  апу  5рес1Йс  и5с  оГ </w:t>
      </w:r>
      <w:r>
        <w:br/>
      </w:r>
      <w:r>
        <w:t xml:space="preserve">апу  5рес1Йс  Ьоок  15  аИо'Л'еи.  Р1еа5е  йо  по(  а55ите  (Ьа(  а  Ьоок'5  арреагапсс  1П  Ооо§1с  Воок  ЗсагсЬ  тсап5 ![  сап  Ьс  и5С(1 1П  апу  шаппсг </w:t>
      </w:r>
      <w:r>
        <w:br/>
      </w:r>
      <w:r>
        <w:t xml:space="preserve">апуадЬеге  1п  (Ье  адогШ.  Соруг1§Ь(  1пГг1п§етеп(  ИаЬ1И^  сап  Ье  яи1(е  5еуеге.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Ооо§1с'5  т15510п  15  [О  ог§ап1^:с  [Ьс  \уог1с1'5  1пГогта[10п  апс1  [о  такс  ![  ип1УСГ5а11у  ассс551Ыс  апс1  и5сГи1.  Ооо§1с  Воок  ЗсагсЬ  Ьс1р5  п;ас1сг5 </w:t>
      </w:r>
      <w:r>
        <w:br/>
      </w:r>
      <w:r>
        <w:t xml:space="preserve">(115СОУСГ  [Ьс  \уог1(1'5  Ьоок5  \уЬ11с  Ьс1р1П§  аи[Ьог5  ап(1  риЬИ5Ьсг5  гсасЬ  пел  аи(11СПСС5.  Уои  сап  5сагсЬ  [Ьгои§Ь  [Ьс  Ги11  1сх1  оГ  |Ы5  Ьоок  оп  [Ьс  \усЬ</w:t>
      </w:r>
    </w:p>
    <w:p>
      <w:pPr>
        <w:pStyle w:val="Normal"/>
      </w:pPr>
      <w:r>
        <w:t xml:space="preserve">а[|Ь.1111р  :  //Ьоокз  .  доод1е  . 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ООЧШШШШ1Я</w:t>
      </w:r>
    </w:p>
    <w:p>
      <w:pPr>
        <w:pStyle w:val="Normal"/>
      </w:pPr>
      <w:r>
        <w:t xml:space="preserve">НЕ  КС  1С  о  л -А.  ЯС     С -А.  В  В  И  "ЧС  А.</w:t>
      </w:r>
    </w:p>
    <w:p>
      <w:pPr>
        <w:pStyle w:val="Normal"/>
      </w:pPr>
      <w:r>
        <w:t xml:space="preserve">ТИХОНРАВОВА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С0ЧИНЕН1Я</w:t>
      </w:r>
    </w:p>
    <w:p>
      <w:pPr>
        <w:pStyle w:val="Normal"/>
      </w:pPr>
      <w:r>
        <w:t xml:space="preserve">Н.  с.  ТИХОНРАВОВА</w:t>
      </w:r>
    </w:p>
    <w:p>
      <w:pPr>
        <w:pStyle w:val="Normal"/>
      </w:pPr>
      <w:r>
        <w:t xml:space="preserve">ТОМЪ  ТРЕТ1Й,  ЧАСТЬ  ПЕРВАЯ</w:t>
      </w:r>
    </w:p>
    <w:p>
      <w:pPr>
        <w:pStyle w:val="Normal"/>
      </w:pPr>
      <w:r>
        <w:t xml:space="preserve">РУССКАЯ  ЛИТЕРАТУРА  XVIII  и  XIX  ВВ.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ИСЭДА.ИЧТЯ    ЪЛ.    XX    о.    О.А.^А.1Х1ХХХХХ«ОВЫ^-Х&gt;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§До^  ^огУ.  /</w:t>
      </w:r>
    </w:p>
    <w:p>
      <w:pPr>
        <w:pStyle w:val="Normal"/>
      </w:pPr>
      <w:r>
        <w:t xml:space="preserve">^^^.у   Д^Х-</w:t>
      </w:r>
    </w:p>
    <w:p>
      <w:pPr>
        <w:pStyle w:val="Normal"/>
      </w:pPr>
      <w:r>
        <w:t xml:space="preserve">ТОВАРИЩЕСТВО  ТИиОГРАФШ   А.    и.   МАМОНТОВА</w:t>
      </w:r>
    </w:p>
    <w:p>
      <w:pPr>
        <w:pStyle w:val="Normal"/>
      </w:pPr>
      <w:r>
        <w:t xml:space="preserve">ЛКОВТЬВВОЕ||   ВВРКГЛОКЪ,   д.    МАМОНТОВА</w:t>
      </w:r>
    </w:p>
    <w:p>
      <w:pPr>
        <w:pStyle w:val="Normal"/>
      </w:pPr>
      <w:r>
        <w:t xml:space="preserve">Въ  третьемъ  том*  сочинешй  Тихонравова,  согласно  съ  планомъ </w:t>
      </w:r>
      <w:r>
        <w:br/>
      </w:r>
      <w:r>
        <w:t xml:space="preserve">всего  издан1я,  пом'Ьщены  изсл'^^дованш  и  статьи  по  истор1и  русской  ли- </w:t>
      </w:r>
      <w:r>
        <w:br/>
      </w:r>
      <w:r>
        <w:t xml:space="preserve">тературы ХУШ  и  XIX  вв.,  какъ  напечатанный  самимъ  Тихонравовымъ </w:t>
      </w:r>
      <w:r>
        <w:br/>
      </w:r>
      <w:r>
        <w:t xml:space="preserve">при  жизни,  такъ  и  найденныя  въ  подлинникахъ  въ  собран1и  его  руко- </w:t>
      </w:r>
      <w:r>
        <w:br/>
      </w:r>
      <w:r>
        <w:t xml:space="preserve">пибей.  Пользоваше  рукописями  не  только  доставило  возможность  сд**- </w:t>
      </w:r>
      <w:r>
        <w:br/>
      </w:r>
      <w:r>
        <w:t xml:space="preserve">лать  некоторый  исправлен1я  и  дополнетя  въ  печатныхъ  статьяхъ  Ти- </w:t>
      </w:r>
      <w:r>
        <w:br/>
      </w:r>
      <w:r>
        <w:t xml:space="preserve">хонравова, но  и  дало  досел*  ненапечатанныя  статьи.  Зд'Ьсь  прежде  всего </w:t>
      </w:r>
      <w:r>
        <w:br/>
      </w:r>
      <w:r>
        <w:t xml:space="preserve">надо  назвать  статью  о  Жуковскомъ,  которая  представляетъ  много  но- </w:t>
      </w:r>
      <w:r>
        <w:br/>
      </w:r>
      <w:r>
        <w:t xml:space="preserve">ваго,  какъ  въ  общей  оц'Ьнк'Ь  поэта,  такъ  и  въ  отд'Ьльныхъ  подробностяхъ; </w:t>
      </w:r>
      <w:r>
        <w:br/>
      </w:r>
      <w:r>
        <w:t xml:space="preserve">она  тЬмъ  интерескЬе,  что  о  Жуковскомъ  Тихонравовъ  самъ  не  напеча- </w:t>
      </w:r>
      <w:r>
        <w:br/>
      </w:r>
      <w:r>
        <w:t xml:space="preserve">талъ  ни  одной  статьи.  Изъ  рукописей  также  извлечены  б1ограф1я </w:t>
      </w:r>
      <w:r>
        <w:br/>
      </w:r>
      <w:r>
        <w:t xml:space="preserve">Кострова  и  (во  2-й  части  III  тома)  статья  „Гоголь  и  Пушкинъ",  дв* </w:t>
      </w:r>
      <w:r>
        <w:br/>
      </w:r>
      <w:r>
        <w:t xml:space="preserve">статьи  о  Гн^дич*,  а  также  студенчесшя  работы  Тихонравова— „Обзоръ </w:t>
      </w:r>
      <w:r>
        <w:br/>
      </w:r>
      <w:r>
        <w:t xml:space="preserve">переводовъ  Гомера  на  русск1й  языкъ**  и  „О  заимствоватяхъ  русскихъ </w:t>
      </w:r>
      <w:r>
        <w:br/>
      </w:r>
      <w:r>
        <w:t xml:space="preserve">писателей".  Кром^Ь  названныхъ  статей,  трет1й  томъ  впервые,  можно </w:t>
      </w:r>
      <w:r>
        <w:br/>
      </w:r>
      <w:r>
        <w:t xml:space="preserve">сказать,  знакомитъ  читателей  съ  написанною  Тихонравовымъ  б1ограф1ей </w:t>
      </w:r>
      <w:r>
        <w:br/>
      </w:r>
      <w:r>
        <w:t xml:space="preserve">Новикова:  интересная  работа  эта  была  отпечатана  въ  1855  г.  для  книги </w:t>
      </w:r>
      <w:r>
        <w:br/>
      </w:r>
      <w:r>
        <w:t xml:space="preserve">„Бюграфическая  лЬтопись  питомцевъ  Московскаго  университета",  кото- </w:t>
      </w:r>
      <w:r>
        <w:br/>
      </w:r>
      <w:r>
        <w:t xml:space="preserve">рая не  была  окончена  и  въ  св'Ьть  не  выходила,  а  сохранилась  въ  очень </w:t>
      </w:r>
      <w:r>
        <w:br/>
      </w:r>
      <w:r>
        <w:t xml:space="preserve">немногихъ  экземплярахъ,  такъ  что  статья  о  Новиков'Ь  оставалась  даже </w:t>
      </w:r>
      <w:r>
        <w:br/>
      </w:r>
      <w:r>
        <w:t xml:space="preserve">въ  ученомъ  мхр-Ь  почти  совсЬмъ  неизв-Ьстною.</w:t>
      </w:r>
    </w:p>
    <w:p>
      <w:pPr>
        <w:pStyle w:val="Normal"/>
      </w:pPr>
      <w:r>
        <w:t xml:space="preserve">По  плану,  составленному  для  третьяго  тома,  основной  текстъ  его </w:t>
      </w:r>
      <w:r>
        <w:br/>
      </w:r>
      <w:r>
        <w:t xml:space="preserve">состоитъ  изъ  наиболее  крупныхъ  и  ц-Ьльныхъ  статей  Тихонравова,  им*- </w:t>
      </w:r>
      <w:r>
        <w:br/>
      </w:r>
      <w:r>
        <w:t xml:space="preserve">ющихъ  самостоятельное  значен1е;  работы  бол-Ье  мелк1я,  библ1ографи- </w:t>
      </w:r>
      <w:r>
        <w:br/>
      </w:r>
      <w:r>
        <w:t xml:space="preserve">ческ1е  отзывы,  статьи,  найденныя  въ  рукописи  въ  неотд'Ьланномъ  вид1Ь </w:t>
      </w:r>
      <w:r>
        <w:br/>
      </w:r>
      <w:r>
        <w:t xml:space="preserve">или  въ  небольшихъ  отрывкахъ,  наконецъ,  н'Ькоторыя  его  студенческ1я </w:t>
      </w:r>
      <w:r>
        <w:br/>
      </w:r>
      <w:r>
        <w:t xml:space="preserve">работы  р'Ьшено  было  отнести  въ  приложеше.  Такъ,  напр.,  статья  (р-Ёчь)</w:t>
      </w:r>
    </w:p>
    <w:p>
      <w:pPr>
        <w:pStyle w:val="Normal"/>
      </w:pPr>
      <w:r>
        <w:t xml:space="preserve">„о  литературной  деятельности  Ломоносова*  открываетъ  собою  текстъ </w:t>
      </w:r>
      <w:r>
        <w:br/>
      </w:r>
      <w:r>
        <w:t xml:space="preserve">третьяго  тома^  а  три  друпя  статьи  о  Ломоносов'Ь — „О  Смирдинскомъ </w:t>
      </w:r>
      <w:r>
        <w:br/>
      </w:r>
      <w:r>
        <w:t xml:space="preserve">издан1и  сочинешй  Ломоносова"  („Московская  Ведомости**,  1853  г.).  „Для </w:t>
      </w:r>
      <w:r>
        <w:br/>
      </w:r>
      <w:r>
        <w:t xml:space="preserve">б1ограф1и  Ломоносова"  („Москвитянинъ**,  1853  г.)  и  „Возражен1я  на  зам'Ь- </w:t>
      </w:r>
      <w:r>
        <w:br/>
      </w:r>
      <w:r>
        <w:t xml:space="preserve">чан1я  г.  Галахова"  („Отечественныя  Записки",  1854  г.)  отнесены  въ  при- </w:t>
      </w:r>
      <w:r>
        <w:br/>
      </w:r>
      <w:r>
        <w:t xml:space="preserve">ложешя.  Въ  виду  значительнаго  объема  третьяго  тома,  приложен1я  и </w:t>
      </w:r>
      <w:r>
        <w:br/>
      </w:r>
      <w:r>
        <w:t xml:space="preserve">дополнен1я  для  удобства  печатаются  отд-Ьльно  и  составляютъ  2-ю  часть </w:t>
      </w:r>
      <w:r>
        <w:br/>
      </w:r>
      <w:r>
        <w:t xml:space="preserve">этого  тома.</w:t>
      </w:r>
    </w:p>
    <w:p>
      <w:pPr>
        <w:pStyle w:val="Normal"/>
      </w:pPr>
      <w:r>
        <w:t xml:space="preserve">-  Въ  эту  вторую  часть  войдутъ  сл%дующ1я  статьи:  три  названный </w:t>
      </w:r>
      <w:r>
        <w:br/>
      </w:r>
      <w:r>
        <w:t xml:space="preserve">статьи  о  Ломоносов'Ь,  предисловия  къ  напечатаннымъ  матер1аламъ  о </w:t>
      </w:r>
      <w:r>
        <w:br/>
      </w:r>
      <w:r>
        <w:t xml:space="preserve">Кантемир-Ь,  Сумароков*  и  пр.,  реценз1я  на  Смирдинское  издаше  соч. </w:t>
      </w:r>
      <w:r>
        <w:br/>
      </w:r>
      <w:r>
        <w:t xml:space="preserve">Фонъ-Визина,  на  „Матер1алы  для  истор1и  русской  литературы"  П.  А </w:t>
      </w:r>
      <w:r>
        <w:br/>
      </w:r>
      <w:r>
        <w:t xml:space="preserve">Ефремова,  заметки  о  р-Ьдкой  книгЬ,  зам'^^тки  по  поводу  издан1й  Пушкина, </w:t>
      </w:r>
      <w:r>
        <w:br/>
      </w:r>
      <w:r>
        <w:t xml:space="preserve">Дельвига,  статья  о  б1ограф1и  Гоголя,  реценз1я  на  книгу  Сушкова  о  бла- </w:t>
      </w:r>
      <w:r>
        <w:br/>
      </w:r>
      <w:r>
        <w:t xml:space="preserve">городномъ  панстон*,  статьи  о  Шевырев'Ь,  Григорович*,  Пирогов'Ь;  изъ </w:t>
      </w:r>
      <w:r>
        <w:br/>
      </w:r>
      <w:r>
        <w:t xml:space="preserve">рукописей  будутъ  напечатаны:  дв-Ь  статьи  о  Гн^Ьдич*,  рЪчь  1887  г.  „Пуш- </w:t>
      </w:r>
      <w:r>
        <w:br/>
      </w:r>
      <w:r>
        <w:t xml:space="preserve">кинъ  и  Гоголь"  и  нЬкоторыя  друпя.  Тутъ  же  будутъ  помещены  пер- </w:t>
      </w:r>
      <w:r>
        <w:br/>
      </w:r>
      <w:r>
        <w:t xml:space="preserve">вая печатная  статья  Тихонравова  „Кай  Валер1й  Катуллъ  и  его  произ- </w:t>
      </w:r>
      <w:r>
        <w:br/>
      </w:r>
      <w:r>
        <w:t xml:space="preserve">веден1я"  и  выше  уже  названный  дв*  студенчвск1я  его  диссертац1и. </w:t>
      </w:r>
      <w:r>
        <w:br/>
      </w:r>
      <w:r>
        <w:t xml:space="preserve">„О  заимствован1яхъ  русскихъ  писателей"  и  „Обзоръ  переводовъ  Гомера".</w:t>
      </w:r>
    </w:p>
    <w:p>
      <w:pPr>
        <w:pStyle w:val="Normal"/>
      </w:pPr>
      <w:r>
        <w:t xml:space="preserve">Во  2-й  части  третьяго  тома  будутъ  также  напечатаны  статьи  Тихо- </w:t>
      </w:r>
      <w:r>
        <w:br/>
      </w:r>
      <w:r>
        <w:t xml:space="preserve">нравова о  Шекспир*  и  о  Данте.</w:t>
      </w:r>
    </w:p>
    <w:p>
      <w:pPr>
        <w:pStyle w:val="Normal"/>
      </w:pPr>
      <w:r>
        <w:t xml:space="preserve">Подстрочный  прим*чашя  статей  Тихонравова  перенесены  въ  конецъ </w:t>
      </w:r>
      <w:r>
        <w:br/>
      </w:r>
      <w:r>
        <w:t xml:space="preserve">книги,  съ  общею  нумеращею  для  вс*хъ  ссылокъ  всякой  статьи.  Въ  гЬхъ </w:t>
      </w:r>
      <w:r>
        <w:br/>
      </w:r>
      <w:r>
        <w:t xml:space="preserve">случаяхъ,  когда  къ  прим'Ьчан1ямъ  Тихонравова  приходилось  прибавлять </w:t>
      </w:r>
      <w:r>
        <w:br/>
      </w:r>
      <w:r>
        <w:t xml:space="preserve">еще  дополнительныя  и  пояснительныя  прим'Ьчанхя, — главнымъ  образомъ </w:t>
      </w:r>
      <w:r>
        <w:br/>
      </w:r>
      <w:r>
        <w:t xml:space="preserve">объ  издан1яхъ,  вышедшихъ  въ  св*тъ  поел*  написан1я  той  или  другой </w:t>
      </w:r>
      <w:r>
        <w:br/>
      </w:r>
      <w:r>
        <w:t xml:space="preserve">статьи  Тихонравова, — эти  добавлеюя  пом*щены  подъ  тою  же  общею  ну- </w:t>
      </w:r>
      <w:r>
        <w:br/>
      </w:r>
      <w:r>
        <w:t xml:space="preserve">меращею ссылокъ,  но  они  всегда  заключены  въ  прямыя  скобки— [  ].  Въ </w:t>
      </w:r>
      <w:r>
        <w:br/>
      </w:r>
      <w:r>
        <w:t xml:space="preserve">начал*  прим*чатй  къ  каждой  стать*  даны  кратк1я  библ1ографическ1я </w:t>
      </w:r>
      <w:r>
        <w:br/>
      </w:r>
      <w:r>
        <w:t xml:space="preserve">указан1я.</w:t>
      </w:r>
    </w:p>
    <w:p>
      <w:pPr>
        <w:pStyle w:val="Normal"/>
      </w:pPr>
      <w:r>
        <w:t xml:space="preserve">В.  Ямушнинь.</w:t>
      </w:r>
    </w:p>
    <w:p>
      <w:pPr>
        <w:pStyle w:val="Normal"/>
      </w:pPr>
      <w:r>
        <w:t xml:space="preserve">10  декабря  1897  г.</w:t>
      </w:r>
    </w:p>
    <w:p>
      <w:pPr>
        <w:pStyle w:val="Normal"/>
      </w:pPr>
      <w:r>
        <w:t xml:space="preserve">ОГЛАМЕНШ  ПЕРВОЙ  ЧАСТИ  ТРЕТЬЯГО  ТОМА</w:t>
      </w:r>
    </w:p>
    <w:p>
      <w:pPr>
        <w:pStyle w:val="Normal"/>
      </w:pPr>
      <w:r>
        <w:t xml:space="preserve">Текстъ  Пршл.</w:t>
      </w:r>
    </w:p>
    <w:p>
      <w:pPr>
        <w:pStyle w:val="Normal"/>
      </w:pPr>
      <w:r>
        <w:t xml:space="preserve">О  литературной  деятельности  Ломоносова 1  1</w:t>
      </w:r>
    </w:p>
    <w:p>
      <w:pPr>
        <w:pStyle w:val="Normal"/>
      </w:pPr>
      <w:r>
        <w:t xml:space="preserve">Къ  исторш  Московскаго  университета:</w:t>
      </w:r>
    </w:p>
    <w:p>
      <w:pPr>
        <w:pStyle w:val="Heading1"/>
      </w:pPr>
      <w:r>
        <w:t>I.  Профессоръ  е.  Г.  Баузе 11  2</w:t>
      </w:r>
    </w:p>
    <w:p>
      <w:pPr>
        <w:pStyle w:val="Normal"/>
      </w:pPr>
      <w:r>
        <w:t xml:space="preserve">П.  Профессоръ  I.  в.  Буле 29  4</w:t>
      </w:r>
    </w:p>
    <w:p>
      <w:pPr>
        <w:pStyle w:val="Normal"/>
      </w:pPr>
      <w:r>
        <w:t xml:space="preserve">Ш.  Профессоръ  I.  М.  Шаденъ 44  5</w:t>
      </w:r>
    </w:p>
    <w:p>
      <w:pPr>
        <w:pStyle w:val="Heading1"/>
      </w:pPr>
      <w:r>
        <w:t>IV.  Профессоръ  И.  Г.  Шварцъ 60  7</w:t>
      </w:r>
    </w:p>
    <w:p>
      <w:pPr>
        <w:pStyle w:val="Normal"/>
      </w:pPr>
      <w:r>
        <w:t xml:space="preserve">Истор1я  издан1я  ^Опыта  о  челов'ЬкЬ**  въ  перевод*  По-</w:t>
      </w:r>
    </w:p>
    <w:p>
      <w:pPr>
        <w:pStyle w:val="Normal"/>
      </w:pPr>
      <w:r>
        <w:t xml:space="preserve">повскаго 82  10</w:t>
      </w:r>
    </w:p>
    <w:p>
      <w:pPr>
        <w:pStyle w:val="Normal"/>
      </w:pPr>
      <w:r>
        <w:t xml:space="preserve">Д.  И.  Фонъ  -  Визинъ 90  13</w:t>
      </w:r>
    </w:p>
    <w:p>
      <w:pPr>
        <w:pStyle w:val="Normal"/>
      </w:pPr>
      <w:r>
        <w:t xml:space="preserve">Н.  И.  Новиковъ 130  20</w:t>
      </w:r>
    </w:p>
    <w:p>
      <w:pPr>
        <w:pStyle w:val="Normal"/>
      </w:pPr>
      <w:r>
        <w:t xml:space="preserve">В.  Г.  Рубанъ 1вЗ  24</w:t>
      </w:r>
    </w:p>
    <w:p>
      <w:pPr>
        <w:pStyle w:val="Normal"/>
      </w:pPr>
      <w:r>
        <w:t xml:space="preserve">Е.  И.  Костровъ 182  26</w:t>
      </w:r>
    </w:p>
    <w:p>
      <w:pPr>
        <w:pStyle w:val="Normal"/>
      </w:pPr>
      <w:r>
        <w:t xml:space="preserve">Литературный  мелочи  неурожайнаго  года     195  28</w:t>
      </w:r>
    </w:p>
    <w:p>
      <w:pPr>
        <w:pStyle w:val="Normal"/>
      </w:pPr>
      <w:r>
        <w:t xml:space="preserve">Былины  по  рукописямъ  ХУШ  в'Ька 216  38</w:t>
      </w:r>
    </w:p>
    <w:p>
      <w:pPr>
        <w:pStyle w:val="Normal"/>
      </w:pPr>
      <w:r>
        <w:t xml:space="preserve">„Мелочи  изъ  запаса  моей  памяти"  Мих.  Дмитргева  .  .  •  .  234  39</w:t>
      </w:r>
    </w:p>
    <w:p>
      <w:pPr>
        <w:pStyle w:val="Normal"/>
      </w:pPr>
      <w:r>
        <w:t xml:space="preserve">Четыре  года  изъ  жизни  Карамзина 258  44</w:t>
      </w:r>
    </w:p>
    <w:p>
      <w:pPr>
        <w:pStyle w:val="Normal"/>
      </w:pPr>
      <w:r>
        <w:t xml:space="preserve">К1евск1й  митрополитъ  БвгенШ  Болховитиновъ 276  45</w:t>
      </w:r>
    </w:p>
    <w:p>
      <w:pPr>
        <w:pStyle w:val="Normal"/>
      </w:pPr>
      <w:r>
        <w:t xml:space="preserve">Графъ  6.  В.  Растопчинъ  и  литература  въ  1812-мъ  году  .  .  305  51</w:t>
      </w:r>
    </w:p>
    <w:p>
      <w:pPr>
        <w:pStyle w:val="Normal"/>
      </w:pPr>
      <w:r>
        <w:t xml:space="preserve">В.  А.  Жуковсшй 380  58</w:t>
      </w:r>
    </w:p>
    <w:p>
      <w:pPr>
        <w:pStyle w:val="Normal"/>
      </w:pPr>
      <w:r>
        <w:t xml:space="preserve">А.  С.  Пушкинъ 504  84</w:t>
      </w:r>
    </w:p>
    <w:p>
      <w:pPr>
        <w:pStyle w:val="Normal"/>
      </w:pPr>
      <w:r>
        <w:t xml:space="preserve">М.  С.  Щепкинъ  и  Н.  В.  Гоголь 530  86</w:t>
      </w:r>
    </w:p>
    <w:p>
      <w:pPr>
        <w:pStyle w:val="Normal"/>
      </w:pPr>
      <w:r>
        <w:t xml:space="preserve">Первое  представлен1е  „Ревизора**  на  Московской  сцен*  .  .  560  90</w:t>
      </w:r>
    </w:p>
    <w:p>
      <w:pPr>
        <w:pStyle w:val="Normal"/>
      </w:pPr>
      <w:r>
        <w:t xml:space="preserve">И.  С.  Тургеневъ  въ  Московскомъ  университет* 585  94</w:t>
      </w:r>
    </w:p>
    <w:p>
      <w:pPr>
        <w:pStyle w:val="Normal"/>
      </w:pPr>
      <w:r>
        <w:t xml:space="preserve">о  ЛИТЕРАТУРНОЙ  Д-ВЯТЕЛЬНОСТИ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Съ  именемъ  Ломоносова  приговоръ  нашихъ  предковъ,  голосъ </w:t>
      </w:r>
      <w:r>
        <w:br/>
      </w:r>
      <w:r>
        <w:t xml:space="preserve">исторш,  соединилъ    назваше  „отца"   нашей  новой  литературы,</w:t>
      </w:r>
    </w:p>
    <w:p>
      <w:pPr>
        <w:pStyle w:val="Normal"/>
      </w:pPr>
      <w:r>
        <w:t xml:space="preserve">Чтб  чистый  слогъ  стиховъ  и  прозы  ввелъ  ВЪ  Р0СС1Ю.</w:t>
      </w:r>
    </w:p>
    <w:p>
      <w:pPr>
        <w:pStyle w:val="Normal"/>
      </w:pPr>
      <w:r>
        <w:t xml:space="preserve">До-петровская  литература,  замкнутая  въ  СФер-Ь  религ1озной  п </w:t>
      </w:r>
      <w:r>
        <w:br/>
      </w:r>
      <w:r>
        <w:t xml:space="preserve">сжатая  господствомъ  церковнаго  авторитета,  признавала  своимъ </w:t>
      </w:r>
      <w:r>
        <w:br/>
      </w:r>
      <w:r>
        <w:t xml:space="preserve">языкомъ  церковно-славянскШ,  а  не  русскШ.  Россш  новой,  сбро- </w:t>
      </w:r>
      <w:r>
        <w:br/>
      </w:r>
      <w:r>
        <w:t xml:space="preserve">сившей съ  себя  иго  среднев'Ьковаго  авторитета  и  см-Ьло  всту- </w:t>
      </w:r>
      <w:r>
        <w:br/>
      </w:r>
      <w:r>
        <w:t xml:space="preserve">пившей въ  общеше  съ  общечеловеческими  началами  европей- </w:t>
      </w:r>
      <w:r>
        <w:br/>
      </w:r>
      <w:r>
        <w:t xml:space="preserve">ской образованности,  нуженъ  былъ  иной  литературный  языкъ, — </w:t>
      </w:r>
      <w:r>
        <w:br/>
      </w:r>
      <w:r>
        <w:t xml:space="preserve">языкъ,  выработанный  изъ  богатыхъ  и  обильныхъ  стихШ  роднаго </w:t>
      </w:r>
      <w:r>
        <w:br/>
      </w:r>
      <w:r>
        <w:t xml:space="preserve">слова.  Освобождеше  русскаго  народа  къ  новой,  независимой </w:t>
      </w:r>
      <w:r>
        <w:br/>
      </w:r>
      <w:r>
        <w:t xml:space="preserve">духовной  жизни  вызывало  создаше  русскаго  литературнаго  языка </w:t>
      </w:r>
      <w:r>
        <w:br/>
      </w:r>
      <w:r>
        <w:t xml:space="preserve">Эту  великую  историческую  задачу  исполнилъ  Ломоносовъ.</w:t>
      </w:r>
    </w:p>
    <w:p>
      <w:pPr>
        <w:pStyle w:val="Normal"/>
      </w:pPr>
      <w:r>
        <w:t xml:space="preserve">Русская  литература  въ  первой  четверти  ХУШ  в-Ька  пред- </w:t>
      </w:r>
      <w:r>
        <w:br/>
      </w:r>
      <w:r>
        <w:t xml:space="preserve">ставляла оригинальную  см-Ьсь  среднев'Ьковыхъ  началъ  съ  но- </w:t>
      </w:r>
      <w:r>
        <w:br/>
      </w:r>
      <w:r>
        <w:t xml:space="preserve">выми. Западно-руссше  и  южно-русскхе  ученые  принесли  ко  двору </w:t>
      </w:r>
      <w:r>
        <w:br/>
      </w:r>
      <w:r>
        <w:t xml:space="preserve">московскихъ  государей  образцы  придворной  лирики,  господ- </w:t>
      </w:r>
      <w:r>
        <w:br/>
      </w:r>
      <w:r>
        <w:t xml:space="preserve">ствовавшей въ  польской  литературе,  которая  измельчала  въ </w:t>
      </w:r>
      <w:r>
        <w:br/>
      </w:r>
      <w:r>
        <w:t xml:space="preserve">ХУЛ  в-Ьк-Ь  подъ  перомъ  последователей  Кохановскаго.  Изъ </w:t>
      </w:r>
      <w:r>
        <w:br/>
      </w:r>
      <w:r>
        <w:t xml:space="preserve">Польши  же  перешли  къ  московскому  двору  средневековыя </w:t>
      </w:r>
      <w:r>
        <w:br/>
      </w:r>
      <w:r>
        <w:t xml:space="preserve">мистерш  и  рыцарсше  романы,  на  европейскомъ  Запад*  давно </w:t>
      </w:r>
      <w:r>
        <w:br/>
      </w:r>
      <w:r>
        <w:t xml:space="preserve">уже  вымерппе   или  спустившхеся   въ   кругъ  простонароднаго</w:t>
      </w:r>
    </w:p>
    <w:p>
      <w:pPr>
        <w:pStyle w:val="Normal"/>
      </w:pPr>
      <w:r>
        <w:t xml:space="preserve">соч.  ТИХОНРАВОВА,  т.  ш.  1</w:t>
      </w:r>
    </w:p>
    <w:p>
      <w:pPr>
        <w:pStyle w:val="Normal"/>
      </w:pPr>
      <w:r>
        <w:t xml:space="preserve">2  ЛОМОНОСОВ  ъ.</w:t>
      </w:r>
    </w:p>
    <w:p>
      <w:pPr>
        <w:pStyle w:val="Normal"/>
      </w:pPr>
      <w:r>
        <w:t xml:space="preserve">чтешя.  Время  Петра  Великаго  не  внесло  много  новаго  въ  рус- </w:t>
      </w:r>
      <w:r>
        <w:br/>
      </w:r>
      <w:r>
        <w:t xml:space="preserve">скую литературу;  латино-польское  направлеше  ХУЛ  стол'Ьйя </w:t>
      </w:r>
      <w:r>
        <w:br/>
      </w:r>
      <w:r>
        <w:t xml:space="preserve">продолжалось  въ  ней.  Интересы  изящной  литературы,  интересы </w:t>
      </w:r>
      <w:r>
        <w:br/>
      </w:r>
      <w:r>
        <w:t xml:space="preserve">П0Э31И  отгЬснены  были  въ  эпоху  Петра  Великаго  на  задшй </w:t>
      </w:r>
      <w:r>
        <w:br/>
      </w:r>
      <w:r>
        <w:t xml:space="preserve">планъ;  первое  м-Ьсто  отдано  литератур*  учебной,  педагогиче- </w:t>
      </w:r>
      <w:r>
        <w:br/>
      </w:r>
      <w:r>
        <w:t xml:space="preserve">ской, въ  обширномъ  смысл-Ь  этого  слова.  Петръ— средоточхе  и </w:t>
      </w:r>
      <w:r>
        <w:br/>
      </w:r>
      <w:r>
        <w:t xml:space="preserve">глава  ученой  и  учебной  литературы:  всЬ  книги,  изданныя  при </w:t>
      </w:r>
      <w:r>
        <w:br/>
      </w:r>
      <w:r>
        <w:t xml:space="preserve">немъ,  переведены  или  сочинены  „по  царскаго  Величества  указу". </w:t>
      </w:r>
      <w:r>
        <w:br/>
      </w:r>
      <w:r>
        <w:t xml:space="preserve">Въ  этой  литератур'Ь  господствуетъ  полный  эклектизмъ:  Петръ </w:t>
      </w:r>
      <w:r>
        <w:br/>
      </w:r>
      <w:r>
        <w:t xml:space="preserve">приказывалъ  переводить  книги  съ  голландскаго,  съ  итальян- </w:t>
      </w:r>
      <w:r>
        <w:br/>
      </w:r>
      <w:r>
        <w:t xml:space="preserve">скаго,  н'Ьмецкаго  и  латинскаго.  Бироновщина  и  все  тяжелое </w:t>
      </w:r>
      <w:r>
        <w:br/>
      </w:r>
      <w:r>
        <w:t xml:space="preserve">десятил-Ьпе,  посл'Ьдовавшее  за  смерт1ю  Екатерины- 1,  такъ  мало </w:t>
      </w:r>
      <w:r>
        <w:br/>
      </w:r>
      <w:r>
        <w:t xml:space="preserve">связанное  съ  истинными  интересами  русскаго  народа  и  госу- </w:t>
      </w:r>
      <w:r>
        <w:br/>
      </w:r>
      <w:r>
        <w:t xml:space="preserve">дарства, подавили  собою  развийе  русской  литературы:  для  при- </w:t>
      </w:r>
      <w:r>
        <w:br/>
      </w:r>
      <w:r>
        <w:t xml:space="preserve">дворнаго  развлечешя  призвана  была  итальянская  опера,  произ- </w:t>
      </w:r>
      <w:r>
        <w:br/>
      </w:r>
      <w:r>
        <w:t xml:space="preserve">ведешя  которой  перелагались  часто  въ  неуклюжую  русскую </w:t>
      </w:r>
      <w:r>
        <w:br/>
      </w:r>
      <w:r>
        <w:t xml:space="preserve">прозу.  Лучшимъ  представителемъ  этого  антилитературнаго  и </w:t>
      </w:r>
      <w:r>
        <w:br/>
      </w:r>
      <w:r>
        <w:t xml:space="preserve">антинащональнаго  времени  былъ  ТредьяковскШ,  который  боялся </w:t>
      </w:r>
      <w:r>
        <w:br/>
      </w:r>
      <w:r>
        <w:t xml:space="preserve">даже  писать  похвальныя  оды  съ  миеологическими  именами  и </w:t>
      </w:r>
      <w:r>
        <w:br/>
      </w:r>
      <w:r>
        <w:t xml:space="preserve">долженъ  былъ  доказывать  читателю,  „что  христ1анамъ  нЬтъ  въ </w:t>
      </w:r>
      <w:r>
        <w:br/>
      </w:r>
      <w:r>
        <w:t xml:space="preserve">нихъ  никакого  повода  къ  соблазну",  и  уверять,  что  слово  Ку- </w:t>
      </w:r>
      <w:r>
        <w:br/>
      </w:r>
      <w:r>
        <w:t xml:space="preserve">пидокъ,  употребленное  имъ  въ  одной  элепи,  „не  долженствуетъ </w:t>
      </w:r>
      <w:r>
        <w:br/>
      </w:r>
      <w:r>
        <w:t xml:space="preserve">къ  соблазну  дать  причины  жесток1Я  добродетели  хриспанину: </w:t>
      </w:r>
      <w:r>
        <w:br/>
      </w:r>
      <w:r>
        <w:t xml:space="preserve">понеже  оно  тутъ  не  за  поганскаго  Венерина  выдуманнаго  сына </w:t>
      </w:r>
      <w:r>
        <w:br/>
      </w:r>
      <w:r>
        <w:t xml:space="preserve">пр1емлется,  но  за  пристраст1е  сердечное,  которое  въ  законной </w:t>
      </w:r>
      <w:r>
        <w:br/>
      </w:r>
      <w:r>
        <w:t xml:space="preserve">любви  и  за  великую  свою  горячесть  хулимо  быть  никогда  нигд* </w:t>
      </w:r>
      <w:r>
        <w:br/>
      </w:r>
      <w:r>
        <w:t xml:space="preserve">еще  не  заслужило".</w:t>
      </w:r>
    </w:p>
    <w:p>
      <w:pPr>
        <w:pStyle w:val="Normal"/>
      </w:pPr>
      <w:r>
        <w:t xml:space="preserve">Разрозненные  элементы  различныхъ  литературъ  и  различ- </w:t>
      </w:r>
      <w:r>
        <w:br/>
      </w:r>
      <w:r>
        <w:t xml:space="preserve">ныхъ  эпохъ  носили  на  себ*  печать  своего  неодинаковаго  и </w:t>
      </w:r>
      <w:r>
        <w:br/>
      </w:r>
      <w:r>
        <w:t xml:space="preserve">несроднаго  русскому  обществу  происхождешя.  Чуждое  стихо- </w:t>
      </w:r>
      <w:r>
        <w:br/>
      </w:r>
      <w:r>
        <w:t xml:space="preserve">сложете  силлабическое,  роднившее  схоластическ1я  вирши  Си- </w:t>
      </w:r>
      <w:r>
        <w:br/>
      </w:r>
      <w:r>
        <w:t xml:space="preserve">меона Полоцкаго  и  его  посл-Ьдователей  съ  сатирами  Кантемира </w:t>
      </w:r>
      <w:r>
        <w:br/>
      </w:r>
      <w:r>
        <w:t xml:space="preserve">и  похвальною  одой  Тредьяковскаго,  дико  звучало  для  русскаго </w:t>
      </w:r>
      <w:r>
        <w:br/>
      </w:r>
      <w:r>
        <w:t xml:space="preserve">уха.  Въ  похвальныхъ  одахъ  Полоцкаго  стихъ  церковно-славян- </w:t>
      </w:r>
      <w:r>
        <w:br/>
      </w:r>
      <w:r>
        <w:t xml:space="preserve">СК1Й  чередовался  съ  стихомъ  польскимъ,  и  языкъ  православ- </w:t>
      </w:r>
      <w:r>
        <w:br/>
      </w:r>
      <w:r>
        <w:t xml:space="preserve">наго  богослужен1я  вступалъ  въ  насильственный  союзъ  съ  язы- </w:t>
      </w:r>
      <w:r>
        <w:br/>
      </w:r>
      <w:r>
        <w:t xml:space="preserve">коМъ  католической  страны.  Въ  русской  литератур*  перваго  со-</w:t>
      </w:r>
    </w:p>
    <w:p>
      <w:pPr>
        <w:pStyle w:val="Normal"/>
      </w:pPr>
      <w:r>
        <w:t xml:space="preserve">ЛОМОНОСОВ  ъ.  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рокал4т1я  ХУП!  в-Ька  господствовали  всевозможные  варваризмы, </w:t>
      </w:r>
      <w:r>
        <w:br/>
      </w:r>
      <w:r>
        <w:t xml:space="preserve">„дшая  нелепости  слова",  по  выраженш  Ломоносова;  русская </w:t>
      </w:r>
      <w:r>
        <w:br/>
      </w:r>
      <w:r>
        <w:t xml:space="preserve">литература  этого  времени  не  говорила  еще  русскимъ  языкомъ. </w:t>
      </w:r>
      <w:r>
        <w:br/>
      </w:r>
      <w:r>
        <w:t xml:space="preserve">Эта  литературная  разноголосица  наконецъ  улеглась;  новое  на- </w:t>
      </w:r>
      <w:r>
        <w:br/>
      </w:r>
      <w:r>
        <w:t xml:space="preserve">правленхе  въ  русской  словесности  получило  единство,  крепость </w:t>
      </w:r>
      <w:r>
        <w:br/>
      </w:r>
      <w:r>
        <w:t xml:space="preserve">и  ввело  Россш  въ  ближайш1я  сознательный  отношешя  къ  про- </w:t>
      </w:r>
      <w:r>
        <w:br/>
      </w:r>
      <w:r>
        <w:t xml:space="preserve">ев'Ьщенш  и  жизни  Европы,  благодаря  деятельности  Ломоно- </w:t>
      </w:r>
      <w:r>
        <w:br/>
      </w:r>
      <w:r>
        <w:t xml:space="preserve">сова; онъ  далъ  нашей  литературе  ту  централизащю,  которую </w:t>
      </w:r>
      <w:r>
        <w:br/>
      </w:r>
      <w:r>
        <w:t xml:space="preserve">государство  получило  отъ  Петра  Великаго.</w:t>
      </w:r>
    </w:p>
    <w:p>
      <w:pPr>
        <w:pStyle w:val="Normal"/>
      </w:pPr>
      <w:r>
        <w:t xml:space="preserve">Новая  русская  литература,  какъ  и  новая  западно-европейская, </w:t>
      </w:r>
      <w:r>
        <w:br/>
      </w:r>
      <w:r>
        <w:t xml:space="preserve">началась  теорхей,  правилами.  „Понеже  наше  стихотворство  (го- </w:t>
      </w:r>
      <w:r>
        <w:br/>
      </w:r>
      <w:r>
        <w:t xml:space="preserve">ворилъ  Ломоносовъ)  только  лишь  начинается,  того  ради,  чтобъ </w:t>
      </w:r>
      <w:r>
        <w:br/>
      </w:r>
      <w:r>
        <w:t xml:space="preserve">ничего  неутоднаго  не  ввести,  а  хорошаго  не  оставить,  надобно </w:t>
      </w:r>
      <w:r>
        <w:br/>
      </w:r>
      <w:r>
        <w:t xml:space="preserve">смотреть,  кому  и  въ  чемъ  лучше  последовать".  Основныя  черты </w:t>
      </w:r>
      <w:r>
        <w:br/>
      </w:r>
      <w:r>
        <w:t xml:space="preserve">литературной  теорш  Ломоносова  не  принадлеясатъ  Россш:  всту- </w:t>
      </w:r>
      <w:r>
        <w:br/>
      </w:r>
      <w:r>
        <w:t xml:space="preserve">пая въ  пер1одъ  новаго  литературнаго  развит1я,  последняя  по- </w:t>
      </w:r>
      <w:r>
        <w:br/>
      </w:r>
      <w:r>
        <w:t xml:space="preserve">рывала свои  связи  съ  средними  веками  темъ  же  путемъ,  какъ </w:t>
      </w:r>
      <w:r>
        <w:br/>
      </w:r>
      <w:r>
        <w:t xml:space="preserve">и  литературы  западно-европейск1я, — путемъ  подражашя  класси- </w:t>
      </w:r>
      <w:r>
        <w:br/>
      </w:r>
      <w:r>
        <w:t xml:space="preserve">ческой древности.  Въ  то  время,  какъ  Ломоносовъ  слушалъ  у </w:t>
      </w:r>
      <w:r>
        <w:br/>
      </w:r>
      <w:r>
        <w:t xml:space="preserve">Вольфа  математику  и  физику,  въ  Гермаши  безусловно  господ- </w:t>
      </w:r>
      <w:r>
        <w:br/>
      </w:r>
      <w:r>
        <w:t xml:space="preserve">ствовала теор1я  Готтшеда,  противъ  которой  еще  не  начинали </w:t>
      </w:r>
      <w:r>
        <w:br/>
      </w:r>
      <w:r>
        <w:t xml:space="preserve">полемики  швейцарцы — Бодмеръ  и  Брейтингеръ.  Подобно  Ломо- </w:t>
      </w:r>
      <w:r>
        <w:br/>
      </w:r>
      <w:r>
        <w:t xml:space="preserve">носову, воспитанный  философхею  Вольфа  съ  ея  строго-после- </w:t>
      </w:r>
      <w:r>
        <w:br/>
      </w:r>
      <w:r>
        <w:t xml:space="preserve">довательною математическою  методой,  Готтшедъ  рано  сроднился </w:t>
      </w:r>
      <w:r>
        <w:br/>
      </w:r>
      <w:r>
        <w:t xml:space="preserve">съ  стихотворствомъ  Капица  и  Бессера,  которые  осуществили  въ </w:t>
      </w:r>
      <w:r>
        <w:br/>
      </w:r>
      <w:r>
        <w:t xml:space="preserve">своихъ  произведешяхъ  ложноклассическую  теорш  Буало,  и </w:t>
      </w:r>
      <w:r>
        <w:br/>
      </w:r>
      <w:r>
        <w:t xml:space="preserve">одинъ  изъ  первыхъ  заговорилъ  въ  Гермаши  о  необходимости </w:t>
      </w:r>
      <w:r>
        <w:br/>
      </w:r>
      <w:r>
        <w:t xml:space="preserve">теорш  поэзш  и  красноречгя.  Чтобы  указать  способъ  „очистить </w:t>
      </w:r>
      <w:r>
        <w:br/>
      </w:r>
      <w:r>
        <w:t xml:space="preserve">и  создать  языкъ  для  прозы  и  особенно  поэзги^,  Готтшедъ  из  далъ </w:t>
      </w:r>
      <w:r>
        <w:br/>
      </w:r>
      <w:r>
        <w:t xml:space="preserve">„Подробную  риторику"  (АизГиЬгисЬе  Кейекдшз!).  Въ  ней  онъ </w:t>
      </w:r>
      <w:r>
        <w:br/>
      </w:r>
      <w:r>
        <w:t xml:space="preserve">формулировалъ  въ  систему  главныя  положешя  ложноклассиче- </w:t>
      </w:r>
      <w:r>
        <w:br/>
      </w:r>
      <w:r>
        <w:t xml:space="preserve">ской пштики  въ  томъ  виде,  какъ  вырабатывалась  она  съ  эпохи </w:t>
      </w:r>
      <w:r>
        <w:br/>
      </w:r>
      <w:r>
        <w:t xml:space="preserve">возрождешя.  Провозвестникъ  ложнаго  классицизма  Дю-Белле, </w:t>
      </w:r>
      <w:r>
        <w:br/>
      </w:r>
      <w:r>
        <w:t xml:space="preserve">выступивъ  на  „защиту  французскаго  языка",  доказывалъ,  что </w:t>
      </w:r>
      <w:r>
        <w:br/>
      </w:r>
      <w:r>
        <w:t xml:space="preserve">этотъ  языкъ  пользуется  незаслуженнымъ  презрешемъ,  сравни- </w:t>
      </w:r>
      <w:r>
        <w:br/>
      </w:r>
      <w:r>
        <w:t xml:space="preserve">тельно съ  языками  классическими:  „онъ  нуждается  только  въ </w:t>
      </w:r>
      <w:r>
        <w:br/>
      </w:r>
      <w:r>
        <w:t xml:space="preserve">обработке  и  украшенш";  путь  къ   тому — подражаше  древнимъ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4  ЛОМОНОСОВ'Ь.</w:t>
      </w:r>
    </w:p>
    <w:p>
      <w:pPr>
        <w:pStyle w:val="Normal"/>
      </w:pPr>
      <w:r>
        <w:t xml:space="preserve">греческимъ  и  римскимъ  образцамъ:  „заимствованхе  есть  источ- </w:t>
      </w:r>
      <w:r>
        <w:br/>
      </w:r>
      <w:r>
        <w:t xml:space="preserve">шпсъ  краснор'Ьчгя".  Гоггшедъ  ставить  н'Ьмецкой  литератур'Ь </w:t>
      </w:r>
      <w:r>
        <w:br/>
      </w:r>
      <w:r>
        <w:t xml:space="preserve">для  подражашя  гЬ  же  образцы,  прибавляя  къ  шшъ  и  произве- </w:t>
      </w:r>
      <w:r>
        <w:br/>
      </w:r>
      <w:r>
        <w:t xml:space="preserve">дешя  французскаго  псевдоклассицизма.  Н-Ьмецгае  поэты,  подра- </w:t>
      </w:r>
      <w:r>
        <w:br/>
      </w:r>
      <w:r>
        <w:t xml:space="preserve">жавпг1е  этимъ  произведешямъ,  являются  идеалами  Готтшеда. </w:t>
      </w:r>
      <w:r>
        <w:br/>
      </w:r>
      <w:r>
        <w:t xml:space="preserve">„Золотаго  в-Ька  нашей  поэз1и, — ^говоритъ  онъ, — мы  должны  искать </w:t>
      </w:r>
      <w:r>
        <w:br/>
      </w:r>
      <w:r>
        <w:t xml:space="preserve">въ  гЬхъ  временахъ,  когда  жили  и  писали  Бессеръ,  Каницъ, </w:t>
      </w:r>
      <w:r>
        <w:br/>
      </w:r>
      <w:r>
        <w:t xml:space="preserve">Нейкирхъ  и  Гюнтеръ".</w:t>
      </w:r>
    </w:p>
    <w:p>
      <w:pPr>
        <w:pStyle w:val="Normal"/>
      </w:pPr>
      <w:r>
        <w:t xml:space="preserve">Вотъ  въ  какую  сторону  обращалъ  силы  Ломоносова,  воспи- </w:t>
      </w:r>
      <w:r>
        <w:br/>
      </w:r>
      <w:r>
        <w:t xml:space="preserve">таннаго  схоластическою  риторикою  Спасскихъ  школь,  глава </w:t>
      </w:r>
      <w:r>
        <w:br/>
      </w:r>
      <w:r>
        <w:t xml:space="preserve">господствовавшей  вь  Германш  теорш  искусства.  Ломоносовь </w:t>
      </w:r>
      <w:r>
        <w:br/>
      </w:r>
      <w:r>
        <w:t xml:space="preserve">принялся  за  изучеше  Гюнтера,  и  вАкоторыя  строфы  и  прхемы </w:t>
      </w:r>
      <w:r>
        <w:br/>
      </w:r>
      <w:r>
        <w:t xml:space="preserve">посл-Ьдвяго  повторились  вь  первой  торжественной  од'Ь  Ломоно- </w:t>
      </w:r>
      <w:r>
        <w:br/>
      </w:r>
      <w:r>
        <w:t xml:space="preserve">сова, написанной  за  границею.  Первая  часть  Ломоносовской </w:t>
      </w:r>
      <w:r>
        <w:br/>
      </w:r>
      <w:r>
        <w:t xml:space="preserve">риторики,  „показующая  обпця  правила  обоего  краспоргьчгя,  то </w:t>
      </w:r>
      <w:r>
        <w:br/>
      </w:r>
      <w:r>
        <w:t xml:space="preserve">есть,  ораторхи  и  поэзш**,  перенесла  теорш  Готтшеда  на  русскую </w:t>
      </w:r>
      <w:r>
        <w:br/>
      </w:r>
      <w:r>
        <w:t xml:space="preserve">почву;  не  только  суш;ественныя  положешя  Готтшеда  строго  удер- </w:t>
      </w:r>
      <w:r>
        <w:br/>
      </w:r>
      <w:r>
        <w:t xml:space="preserve">жаны Ломоносовымь,  вь  ней  переведены  буквально  ц-Ьлые </w:t>
      </w:r>
      <w:r>
        <w:br/>
      </w:r>
      <w:r>
        <w:t xml:space="preserve">отрывки  изь  теор1и  краснор'Ьч1я  Готтшеда.  „Кь  иртбр-Ьтетю </w:t>
      </w:r>
      <w:r>
        <w:br/>
      </w:r>
      <w:r>
        <w:t xml:space="preserve">краснор'Ьч1я,  говориль  Ломоносовь,  требуется  изучеше  правиль </w:t>
      </w:r>
      <w:r>
        <w:br/>
      </w:r>
      <w:r>
        <w:t xml:space="preserve">и  подражаше  знатныхь  авторовь".  Этихь  знатныхь  авторовь </w:t>
      </w:r>
      <w:r>
        <w:br/>
      </w:r>
      <w:r>
        <w:t xml:space="preserve">давала  Ломоносову</w:t>
      </w:r>
    </w:p>
    <w:p>
      <w:pPr>
        <w:pStyle w:val="Normal"/>
      </w:pPr>
      <w:r>
        <w:t xml:space="preserve">Древность,  славная  пречудными  д'Ьлами.</w:t>
      </w:r>
    </w:p>
    <w:p>
      <w:pPr>
        <w:pStyle w:val="Normal"/>
      </w:pPr>
      <w:r>
        <w:t xml:space="preserve">Онь  ВЬ  „ПетрхадЪ"  „шель  во  сл-Ьдь  Виргилш  и  Гомеру".  „Пра- </w:t>
      </w:r>
      <w:r>
        <w:br/>
      </w:r>
      <w:r>
        <w:t xml:space="preserve">вила поэзш  (училь  Готтшедь)  извлекаются  изь  разума  и  природы. </w:t>
      </w:r>
      <w:r>
        <w:br/>
      </w:r>
      <w:r>
        <w:t xml:space="preserve">Образцы  и  правила  древшЕХь  обязательны  не  потому,  что  они </w:t>
      </w:r>
      <w:r>
        <w:br/>
      </w:r>
      <w:r>
        <w:t xml:space="preserve">коренятся  вь  древности,  но  потому,  что  они  им'Ьють  прочную  и </w:t>
      </w:r>
      <w:r>
        <w:br/>
      </w:r>
      <w:r>
        <w:t xml:space="preserve">необходимую  основу  вь  природ-Ь  вепрей".  Ломоносовь,  какь  и </w:t>
      </w:r>
      <w:r>
        <w:br/>
      </w:r>
      <w:r>
        <w:t xml:space="preserve">Готтшедь,  такь  же  признаеть  вь  древности  эту  верность  истшЬ </w:t>
      </w:r>
      <w:r>
        <w:br/>
      </w:r>
      <w:r>
        <w:t xml:space="preserve">и  природ'Ь.</w:t>
      </w:r>
    </w:p>
    <w:p>
      <w:pPr>
        <w:pStyle w:val="Normal"/>
      </w:pPr>
      <w:r>
        <w:t xml:space="preserve">Открой  мн-Ь  быт1я,  о  древность,  времена; </w:t>
      </w:r>
      <w:r>
        <w:br/>
      </w:r>
      <w:r>
        <w:t xml:space="preserve">Ты  разностью  вещей  и  чудныхъ  д-Ьдъ  полна. </w:t>
      </w:r>
      <w:r>
        <w:br/>
      </w:r>
      <w:r>
        <w:t xml:space="preserve">Съ  натурой  сродна  ты,  а  мн*  натура — мать; </w:t>
      </w:r>
      <w:r>
        <w:br/>
      </w:r>
      <w:r>
        <w:t xml:space="preserve">Въ  теб*  я  знатя  и  въ  оной  тщусь  искать.</w:t>
      </w:r>
    </w:p>
    <w:p>
      <w:pPr>
        <w:pStyle w:val="Normal"/>
      </w:pPr>
      <w:r>
        <w:t xml:space="preserve">Но   древность   представлялась   и  Готтшеду,  и  Ломоносову </w:t>
      </w:r>
      <w:r>
        <w:br/>
      </w:r>
      <w:r>
        <w:t xml:space="preserve">вь  томь  же  вид*,  какь  и  французскому  псевдоклассицизму.</w:t>
      </w:r>
    </w:p>
    <w:p>
      <w:pPr>
        <w:pStyle w:val="Normal"/>
      </w:pPr>
      <w:r>
        <w:t xml:space="preserve">ломоносовъ.  5</w:t>
      </w:r>
    </w:p>
    <w:p>
      <w:pPr>
        <w:pStyle w:val="Normal"/>
      </w:pPr>
      <w:r>
        <w:t xml:space="preserve">ИоолЪдщй  былъ  идеаломъ  Ломоносова,  который  жал'Ьлъ,  что </w:t>
      </w:r>
      <w:r>
        <w:br/>
      </w:r>
      <w:r>
        <w:t xml:space="preserve">д*Ьло  Петра  Великаго  не  продолжалось  при  его  преемникахъ  до </w:t>
      </w:r>
      <w:r>
        <w:br/>
      </w:r>
      <w:r>
        <w:t xml:space="preserve">императрицы  Елизаветы;  иначе</w:t>
      </w:r>
    </w:p>
    <w:p>
      <w:pPr>
        <w:pStyle w:val="Normal"/>
      </w:pPr>
      <w:r>
        <w:t xml:space="preserve">Давно  бъ  Секвана  постыдилась</w:t>
      </w:r>
    </w:p>
    <w:p>
      <w:pPr>
        <w:pStyle w:val="Normal"/>
      </w:pPr>
      <w:r>
        <w:t xml:space="preserve">Съ  своимъ  искусствомъ  предъ  Невой!</w:t>
      </w:r>
    </w:p>
    <w:p>
      <w:pPr>
        <w:pStyle w:val="Normal"/>
      </w:pPr>
      <w:r>
        <w:t xml:space="preserve">Въ  Гомер*  и  Овидш  Ломоносовъ  вид'Ьлъ  „высокопарный </w:t>
      </w:r>
      <w:r>
        <w:br/>
      </w:r>
      <w:r>
        <w:t xml:space="preserve">мысли,  похвальныя  во  всЬ  в-Ька  и  отъ  всЬхъ  народовъ  почи- </w:t>
      </w:r>
      <w:r>
        <w:br/>
      </w:r>
      <w:r>
        <w:t xml:space="preserve">таемыя"  ^.  Пиндаръ  и  Малербъ  служили  литературными  образ- </w:t>
      </w:r>
      <w:r>
        <w:br/>
      </w:r>
      <w:r>
        <w:t xml:space="preserve">цами торжественной  од*  Ломоносова,  условливая  собою  ея  внеш- </w:t>
      </w:r>
      <w:r>
        <w:br/>
      </w:r>
      <w:r>
        <w:t xml:space="preserve">ность, ея  форму.  „Поэз1я,  по  теорш  Готгшеда,  должна  им^ть </w:t>
      </w:r>
      <w:r>
        <w:br/>
      </w:r>
      <w:r>
        <w:t xml:space="preserve">ц^лью  нравоучеше:  она  обогащаетъ  насъ  знатями  и  нравствен- </w:t>
      </w:r>
      <w:r>
        <w:br/>
      </w:r>
      <w:r>
        <w:t xml:space="preserve">ными сентенщями".  Объ  одной  вещи  (утверждаетъ  Ломоносовъ) </w:t>
      </w:r>
      <w:r>
        <w:br/>
      </w:r>
      <w:r>
        <w:t xml:space="preserve">можно  писать  и  прозой,  и  стихами.  „Ежели  кто  им-Ьегь  большее </w:t>
      </w:r>
      <w:r>
        <w:br/>
      </w:r>
      <w:r>
        <w:t xml:space="preserve">познаше  настояпщхъ  и  предшедшихъ  вещей,  то  есть,  ч4мъ </w:t>
      </w:r>
      <w:r>
        <w:br/>
      </w:r>
      <w:r>
        <w:t xml:space="preserve">искуснЬе  въ  наукахъ,  у  того  большее  есть  изобил1е  матерш  къ </w:t>
      </w:r>
      <w:r>
        <w:br/>
      </w:r>
      <w:r>
        <w:t xml:space="preserve">краснор'Ьчш".  Поэз1я  Ломоносова  и  въ  содержанш,  и  въ  форм'Ь </w:t>
      </w:r>
      <w:r>
        <w:br/>
      </w:r>
      <w:r>
        <w:t xml:space="preserve">носитъ  ученый  характеръ.  Онъ  „сходилъ  съ  Парнасскихъ  горъ" </w:t>
      </w:r>
      <w:r>
        <w:br/>
      </w:r>
      <w:r>
        <w:t xml:space="preserve">и  на-время  „прилагалъ  весь  свой  трудъ"   къ  стеклу,</w:t>
      </w:r>
    </w:p>
    <w:p>
      <w:pPr>
        <w:pStyle w:val="Normal"/>
      </w:pPr>
      <w:r>
        <w:t xml:space="preserve">которое  о  истин*  ув'Ьритъ  насъ. </w:t>
      </w:r>
      <w:r>
        <w:br/>
      </w:r>
      <w:r>
        <w:t xml:space="preserve">Ужасный  будетъ  ли  безб-Ьденъ  грома  гласъ.</w:t>
      </w:r>
    </w:p>
    <w:p>
      <w:pPr>
        <w:pStyle w:val="Normal"/>
      </w:pPr>
      <w:r>
        <w:t xml:space="preserve">Результаты  своихъ  химическихъ  и  физическихъ  опытовъ  онъ </w:t>
      </w:r>
      <w:r>
        <w:br/>
      </w:r>
      <w:r>
        <w:t xml:space="preserve">въ  свою  очередь  возносилъ  на  Парнасск1я  горы,  воспевая  свой- </w:t>
      </w:r>
      <w:r>
        <w:br/>
      </w:r>
      <w:r>
        <w:t xml:space="preserve">ства стекла  или  явлешя  электричества.  Парнассъ  отождествлялся </w:t>
      </w:r>
      <w:r>
        <w:br/>
      </w:r>
      <w:r>
        <w:t xml:space="preserve">для  Ломоносова  съ  ушхверситетомъ,  поэз1я  съ- наукой.</w:t>
      </w:r>
    </w:p>
    <w:p>
      <w:pPr>
        <w:pStyle w:val="Normal"/>
      </w:pPr>
      <w:r>
        <w:t xml:space="preserve">о  коль  красно  цв-Ьтетъ  Парнассъ  въ  твоей  т-Ьни,</w:t>
      </w:r>
    </w:p>
    <w:p>
      <w:pPr>
        <w:pStyle w:val="Normal"/>
      </w:pPr>
      <w:r>
        <w:t xml:space="preserve">писалъ  онъ  и.  И.  Шувалову.</w:t>
      </w:r>
    </w:p>
    <w:p>
      <w:pPr>
        <w:pStyle w:val="Normal"/>
      </w:pPr>
      <w:r>
        <w:t xml:space="preserve">Для  Ломоносова  не  было  бол'Ье  благодарнаго  поэтическаго </w:t>
      </w:r>
      <w:r>
        <w:br/>
      </w:r>
      <w:r>
        <w:t xml:space="preserve">содержашя,  ч^мъ  эти  медленные  усп'Ьхи  просв-Ьщетя  въ  Россш, </w:t>
      </w:r>
      <w:r>
        <w:br/>
      </w:r>
      <w:r>
        <w:t xml:space="preserve">къ  которымъ  онъ  такъ  страстно  и  напряженно  приглядывался. </w:t>
      </w:r>
      <w:r>
        <w:br/>
      </w:r>
      <w:r>
        <w:t xml:space="preserve">Его  ода  всегда  настроена  на  важный,  торжественный  ладъ:</w:t>
      </w:r>
    </w:p>
    <w:p>
      <w:pPr>
        <w:pStyle w:val="Normal"/>
      </w:pPr>
      <w:r>
        <w:t xml:space="preserve">Мн*  струны  по  невол-Ь </w:t>
      </w:r>
      <w:r>
        <w:br/>
      </w:r>
      <w:r>
        <w:t xml:space="preserve">Звучать  геройск1й  шумъ... </w:t>
      </w:r>
      <w:r>
        <w:br/>
      </w:r>
      <w:r>
        <w:t xml:space="preserve">Хоть  нежности  сердечной </w:t>
      </w:r>
      <w:r>
        <w:br/>
      </w:r>
      <w:r>
        <w:t xml:space="preserve">Въ  любви  я  не  лишенъ, </w:t>
      </w:r>
      <w:r>
        <w:br/>
      </w:r>
      <w:r>
        <w:t xml:space="preserve">Героевъ  славой  вечной </w:t>
      </w:r>
      <w:r>
        <w:br/>
      </w:r>
      <w:r>
        <w:t xml:space="preserve">Я  больше  восхищенъ.</w:t>
      </w:r>
    </w:p>
    <w:p>
      <w:pPr>
        <w:pStyle w:val="Normal"/>
      </w:pPr>
      <w:r>
        <w:t xml:space="preserve">6  ЛОМОНОСОВ  ъ.</w:t>
      </w:r>
    </w:p>
    <w:p>
      <w:pPr>
        <w:pStyle w:val="Normal"/>
      </w:pPr>
      <w:r>
        <w:t xml:space="preserve">Легк1я  стихотворетя,  идиллш,  элегш  и  эротическхя  эклоги </w:t>
      </w:r>
      <w:r>
        <w:br/>
      </w:r>
      <w:r>
        <w:t xml:space="preserve">Сумарокова,  быть  можетъ,  заслоняли  иногда  въ  современной </w:t>
      </w:r>
      <w:r>
        <w:br/>
      </w:r>
      <w:r>
        <w:t xml:space="preserve">ему  читающей  публик-Ь  важное,  ученое  стихотворство  Ломоно- </w:t>
      </w:r>
      <w:r>
        <w:br/>
      </w:r>
      <w:r>
        <w:t xml:space="preserve">сова. Сумароковъ  съ  своими  последователями  укорялъ  его  въ </w:t>
      </w:r>
      <w:r>
        <w:br/>
      </w:r>
      <w:r>
        <w:t xml:space="preserve">высокдпарности;  но  Ломоносовъ  в-Ьронъ  былъ  и  своей  литера- </w:t>
      </w:r>
      <w:r>
        <w:br/>
      </w:r>
      <w:r>
        <w:t xml:space="preserve">турной теорш,  и  своимъ  жизненнымъ  идеаламъ;  наука  стояла </w:t>
      </w:r>
      <w:r>
        <w:br/>
      </w:r>
      <w:r>
        <w:t xml:space="preserve">для  него  выше  беллетристики.  Героями,  восхищавшими  Ломо- </w:t>
      </w:r>
      <w:r>
        <w:br/>
      </w:r>
      <w:r>
        <w:t xml:space="preserve">носова, были  не  бурные  деятели  войны  и  разрушешя,  но  тиххе </w:t>
      </w:r>
      <w:r>
        <w:br/>
      </w:r>
      <w:r>
        <w:t xml:space="preserve">проводники  зиждительныхъ  началъ  мира  и  просв'Ьщетя.  Герои </w:t>
      </w:r>
      <w:r>
        <w:br/>
      </w:r>
      <w:r>
        <w:t xml:space="preserve">войны  сами</w:t>
      </w:r>
    </w:p>
    <w:p>
      <w:pPr>
        <w:pStyle w:val="Normal"/>
      </w:pPr>
      <w:r>
        <w:t xml:space="preserve">Не  радост1ю  чтутъ  кровопролитны  бои,</w:t>
      </w:r>
    </w:p>
    <w:p>
      <w:pPr>
        <w:pStyle w:val="Normal"/>
      </w:pPr>
      <w:r>
        <w:t xml:space="preserve">И  славныхъ  надъ  врагомъ  прибыточныхъ  поб'^^дъ</w:t>
      </w:r>
    </w:p>
    <w:p>
      <w:pPr>
        <w:pStyle w:val="Normal"/>
      </w:pPr>
      <w:r>
        <w:t xml:space="preserve">Покрытый  трупами  всегда  прискорбенъ  сл'Ьдъ.</w:t>
      </w:r>
    </w:p>
    <w:p>
      <w:pPr>
        <w:pStyle w:val="Normal"/>
      </w:pPr>
      <w:r>
        <w:t xml:space="preserve">Войну  Ломрносовъ  признаетъ  законною  потому  только,  что  она</w:t>
      </w:r>
    </w:p>
    <w:p>
      <w:pPr>
        <w:pStyle w:val="Normal"/>
      </w:pPr>
      <w:r>
        <w:t xml:space="preserve">Нау|си  съ  вольностью  отъ  зв'Ьрства  защищаеть.</w:t>
      </w:r>
    </w:p>
    <w:p>
      <w:pPr>
        <w:pStyle w:val="Normal"/>
      </w:pPr>
      <w:r>
        <w:t xml:space="preserve">„Миръ — питатель  наукъ".  Задушевное  желаше  ученаго  поэта:</w:t>
      </w:r>
    </w:p>
    <w:p>
      <w:pPr>
        <w:pStyle w:val="Normal"/>
      </w:pPr>
      <w:r>
        <w:t xml:space="preserve">Да  всЬхъ  глубок1й  мнръ  питаегь, </w:t>
      </w:r>
      <w:r>
        <w:br/>
      </w:r>
      <w:r>
        <w:t xml:space="preserve">Жел1&amp;зо  браней  да  не  зиаетъ. </w:t>
      </w:r>
      <w:r>
        <w:br/>
      </w:r>
      <w:r>
        <w:t xml:space="preserve">Служа  въ  труд*  безмолвныхъ  селъ.</w:t>
      </w:r>
    </w:p>
    <w:p>
      <w:pPr>
        <w:pStyle w:val="Normal"/>
      </w:pPr>
      <w:r>
        <w:t xml:space="preserve">Картины  мирнаго  народнаго  труда,  довольства  и  просв-Ьщетя </w:t>
      </w:r>
      <w:r>
        <w:br/>
      </w:r>
      <w:r>
        <w:t xml:space="preserve">часто  проходятъ  въ  одахъ  Ломоносова,  окрашенный  теплымъ </w:t>
      </w:r>
      <w:r>
        <w:br/>
      </w:r>
      <w:r>
        <w:t xml:space="preserve">колоритомъ  искренняго  чувства.  „Кротк1й  миръ  одинъ  даетъ </w:t>
      </w:r>
      <w:r>
        <w:br/>
      </w:r>
      <w:r>
        <w:t xml:space="preserve">богатства  св-Ьту".</w:t>
      </w:r>
    </w:p>
    <w:p>
      <w:pPr>
        <w:pStyle w:val="Normal"/>
      </w:pPr>
      <w:r>
        <w:t xml:space="preserve">Царей  и  царствъ  земныхъ  отрада, </w:t>
      </w:r>
      <w:r>
        <w:br/>
      </w:r>
      <w:r>
        <w:t xml:space="preserve">Возлюбленная  тишина! </w:t>
      </w:r>
      <w:r>
        <w:br/>
      </w:r>
      <w:r>
        <w:t xml:space="preserve">Блаженство  селъ,  градовъ  ограда, </w:t>
      </w:r>
      <w:r>
        <w:br/>
      </w:r>
      <w:r>
        <w:t xml:space="preserve">Коль  ты  полезна  и  красна!</w:t>
      </w:r>
    </w:p>
    <w:p>
      <w:pPr>
        <w:pStyle w:val="Normal"/>
      </w:pPr>
      <w:r>
        <w:t xml:space="preserve">Герои  просв'Ьщешя  и  д'Ьла  мира  сильны  „не  случайною  уда- </w:t>
      </w:r>
      <w:r>
        <w:br/>
      </w:r>
      <w:r>
        <w:t xml:space="preserve">чей**, какъ  воины,  но  „мудроспю  и  образовашемъ**:</w:t>
      </w:r>
    </w:p>
    <w:p>
      <w:pPr>
        <w:pStyle w:val="Normal"/>
      </w:pPr>
      <w:r>
        <w:t xml:space="preserve">Хотя  счастливыя  военныя  д-Ьла — </w:t>
      </w:r>
      <w:r>
        <w:br/>
      </w:r>
      <w:r>
        <w:t xml:space="preserve">Монархамъ  громкая  на  свЪт^  похвала; </w:t>
      </w:r>
      <w:r>
        <w:br/>
      </w:r>
      <w:r>
        <w:t xml:space="preserve">Но  въ  ясной  тишаЕ.Ъ  возлюбленнаго  мира </w:t>
      </w:r>
      <w:r>
        <w:br/>
      </w:r>
      <w:r>
        <w:t xml:space="preserve">Прекрасн1^е  ко  вс&amp;мъ  С1яетъ  ихъ  порфира.</w:t>
      </w:r>
    </w:p>
    <w:p>
      <w:pPr>
        <w:pStyle w:val="Normal"/>
      </w:pPr>
      <w:r>
        <w:t xml:space="preserve">Мирными  героями  Ломоносова  были  Петръ  и  Елизавета, </w:t>
      </w:r>
      <w:r>
        <w:br/>
      </w:r>
      <w:r>
        <w:t xml:space="preserve">„давшая  счастливый  в'Ькъ  русскимъ  музамъ**.  Од'Ьтая  въ  чуж-</w:t>
      </w:r>
    </w:p>
    <w:p>
      <w:pPr>
        <w:pStyle w:val="Normal"/>
      </w:pPr>
      <w:r>
        <w:t xml:space="preserve">ЛОМОНОСОВ  ъ.  7</w:t>
      </w:r>
    </w:p>
    <w:p>
      <w:pPr>
        <w:pStyle w:val="Normal"/>
      </w:pPr>
      <w:r>
        <w:t xml:space="preserve">дня  и  условныя  формы  ложноклассической  лирики,  похвала </w:t>
      </w:r>
      <w:r>
        <w:br/>
      </w:r>
      <w:r>
        <w:t xml:space="preserve">Ломоносова  Петру  и  ЕлизаветЬ  была  искрения  и  неподкупна. </w:t>
      </w:r>
      <w:r>
        <w:br/>
      </w:r>
      <w:r>
        <w:t xml:space="preserve">По  его  собственнымъ  словамъ,  „слогъ  его  сложенъ  изъ  похвалъ </w:t>
      </w:r>
      <w:r>
        <w:br/>
      </w:r>
      <w:r>
        <w:t xml:space="preserve">правдивыхъ".  Съ  полнымъ  уб'Ьждешемъ  могъ  онъ  вложить  въ </w:t>
      </w:r>
      <w:r>
        <w:br/>
      </w:r>
      <w:r>
        <w:t xml:space="preserve">уста  чуждымъ  поэтамъ  так1я  слова:</w:t>
      </w:r>
    </w:p>
    <w:p>
      <w:pPr>
        <w:pStyle w:val="Normal"/>
      </w:pPr>
      <w:r>
        <w:t xml:space="preserve">На  что  бы  вымышлять  намъ  ложно </w:t>
      </w:r>
      <w:r>
        <w:br/>
      </w:r>
      <w:r>
        <w:t xml:space="preserve">Безъ  вещи  имена  одн1^, </w:t>
      </w:r>
      <w:r>
        <w:br/>
      </w:r>
      <w:r>
        <w:t xml:space="preserve">Когда  бы  было  намъ  возможно </w:t>
      </w:r>
      <w:r>
        <w:br/>
      </w:r>
      <w:r>
        <w:t xml:space="preserve">Рожденнымъ  въ  росской  быть  стран'Ь </w:t>
      </w:r>
      <w:r>
        <w:br/>
      </w:r>
      <w:r>
        <w:t xml:space="preserve">Въ  с1е  благословенно  время?</w:t>
      </w:r>
    </w:p>
    <w:p>
      <w:pPr>
        <w:pStyle w:val="Normal"/>
      </w:pPr>
      <w:r>
        <w:t xml:space="preserve">Идеалы  жизни  и  поэзш  Ломоносова  сосредоточивались  въ </w:t>
      </w:r>
      <w:r>
        <w:br/>
      </w:r>
      <w:r>
        <w:t xml:space="preserve">русской  земл'Ь,  на  ^усскомъ  народ*.  Отдаваясь  подражатель- </w:t>
      </w:r>
      <w:r>
        <w:br/>
      </w:r>
      <w:r>
        <w:t xml:space="preserve">ному направлешю,  Ломоносовъ  всегда  помнилъ  Россш,  „свою </w:t>
      </w:r>
      <w:r>
        <w:br/>
      </w:r>
      <w:r>
        <w:t xml:space="preserve">возлюбленную  мать".  Онъ  указывалъ  искусству  родное,  русское </w:t>
      </w:r>
      <w:r>
        <w:br/>
      </w:r>
      <w:r>
        <w:t xml:space="preserve">содержан1е.  Обращаясь  къ  живописцу-художнику,  онъ  говорилъ:</w:t>
      </w:r>
    </w:p>
    <w:p>
      <w:pPr>
        <w:pStyle w:val="Normal"/>
      </w:pPr>
      <w:r>
        <w:t xml:space="preserve">Изобрази  Россш  мн*]^! </w:t>
      </w:r>
      <w:r>
        <w:br/>
      </w:r>
      <w:r>
        <w:t xml:space="preserve">Изобрази  ей  возрастъ  зр'^^ой </w:t>
      </w:r>
      <w:r>
        <w:br/>
      </w:r>
      <w:r>
        <w:t xml:space="preserve">И  видъ  въ  довольствш  веселой, </w:t>
      </w:r>
      <w:r>
        <w:br/>
      </w:r>
      <w:r>
        <w:t xml:space="preserve">Отрады  ясность  по  челу </w:t>
      </w:r>
      <w:r>
        <w:br/>
      </w:r>
      <w:r>
        <w:t xml:space="preserve">И  вознесенную  главу!</w:t>
      </w:r>
    </w:p>
    <w:p>
      <w:pPr>
        <w:pStyle w:val="Normal"/>
      </w:pPr>
      <w:r>
        <w:t xml:space="preserve">Этотъ  изящно-величавый  образъ  русской  земли,  которая  „съ </w:t>
      </w:r>
      <w:r>
        <w:br/>
      </w:r>
      <w:r>
        <w:t xml:space="preserve">вознесенною  главою"  даетъ  законы  м1ру,  образъ,  сд^Ьлавппйся </w:t>
      </w:r>
      <w:r>
        <w:br/>
      </w:r>
      <w:r>
        <w:t xml:space="preserve">художественнымъ  идеаломъ  Ломоносова,  осуществится  въ  гЬ </w:t>
      </w:r>
      <w:r>
        <w:br/>
      </w:r>
      <w:r>
        <w:t xml:space="preserve">„благословенные  дни",  когда  общечелов'Ьческое  просв-Ьщеше </w:t>
      </w:r>
      <w:r>
        <w:br/>
      </w:r>
      <w:r>
        <w:t xml:space="preserve">проникнетъ  въ  нЬдра  русскаго  народа.</w:t>
      </w:r>
    </w:p>
    <w:p>
      <w:pPr>
        <w:pStyle w:val="Normal"/>
      </w:pPr>
      <w:r>
        <w:t xml:space="preserve">о  вы,  которыхъ  ожидаетъ </w:t>
      </w:r>
      <w:r>
        <w:br/>
      </w:r>
      <w:r>
        <w:t xml:space="preserve">,  Отечество  отъ  н'1^дръ  своихъ </w:t>
      </w:r>
      <w:r>
        <w:br/>
      </w:r>
      <w:r>
        <w:t xml:space="preserve">и  вид'Ьть  таковыхъ  желаетъ, </w:t>
      </w:r>
      <w:r>
        <w:br/>
      </w:r>
      <w:r>
        <w:t xml:space="preserve">Какихъ  зоветъ  отъ  странъ  чужихъ!... </w:t>
      </w:r>
      <w:r>
        <w:br/>
      </w:r>
      <w:r>
        <w:t xml:space="preserve">О  ваши  дни  благословенны!</w:t>
      </w:r>
    </w:p>
    <w:p>
      <w:pPr>
        <w:pStyle w:val="Normal"/>
      </w:pPr>
      <w:r>
        <w:t xml:space="preserve">Ода  Ломоносова  прив'Ьтствовала  и  выражала  собою  время, </w:t>
      </w:r>
      <w:r>
        <w:br/>
      </w:r>
      <w:r>
        <w:t xml:space="preserve">когда  новая  русская  литература  вступала  въ  перюдъ  свободнаго </w:t>
      </w:r>
      <w:r>
        <w:br/>
      </w:r>
      <w:r>
        <w:t xml:space="preserve">развипя  общечелов'Ьческихъ  началъ  просв'Ьщешя,  не  сгЬсняясь </w:t>
      </w:r>
      <w:r>
        <w:br/>
      </w:r>
      <w:r>
        <w:t xml:space="preserve">среднев-Ьковыми  авторитетами.  „Декарту,  говоритъ  Ломоносовъ, </w:t>
      </w:r>
      <w:r>
        <w:br/>
      </w:r>
      <w:r>
        <w:t xml:space="preserve">мы  особливо  за  то  благодарны,  что  онъ  ученыхъ  людей  ободрилъ </w:t>
      </w:r>
      <w:r>
        <w:br/>
      </w:r>
      <w:r>
        <w:t xml:space="preserve">противъ  Аристотеля,  противъ  себя  самого  и  противъ  прочихъ </w:t>
      </w:r>
      <w:r>
        <w:br/>
      </w:r>
      <w:r>
        <w:t xml:space="preserve">философовъ  въ  правдгъ  спорить,  и  тЬъяъ  самымъ  открылъ  до-</w:t>
      </w:r>
    </w:p>
    <w:p>
      <w:pPr>
        <w:pStyle w:val="Normal"/>
      </w:pPr>
      <w:r>
        <w:t xml:space="preserve">8  ЛОМОНОСОВ  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рогу  къ  вольному  филорофствовашю".  „Грубая  ревность,  скры- </w:t>
      </w:r>
      <w:r>
        <w:br/>
      </w:r>
      <w:r>
        <w:t xml:space="preserve">ваясь подъ  покровомъ  святости,  не  мало  погубила  знашл**.  Но </w:t>
      </w:r>
      <w:r>
        <w:br/>
      </w:r>
      <w:r>
        <w:t xml:space="preserve">„образованность  и  свободный  опытъ"  уже  гонять</w:t>
      </w:r>
    </w:p>
    <w:p>
      <w:pPr>
        <w:pStyle w:val="Normal"/>
      </w:pPr>
      <w:r>
        <w:t xml:space="preserve">гл5'бокую  нев'Ьд'Ьшя  тьму. </w:t>
      </w:r>
      <w:r>
        <w:br/>
      </w:r>
      <w:r>
        <w:t xml:space="preserve">Въ  благословенный  нашъ  и  просв'Ьщенный  вЪеъ </w:t>
      </w:r>
      <w:r>
        <w:br/>
      </w:r>
      <w:r>
        <w:t xml:space="preserve">Чего  не  могъ  дойти  по  онымъ  челов'Ькъ?</w:t>
      </w:r>
    </w:p>
    <w:p>
      <w:pPr>
        <w:pStyle w:val="Normal"/>
      </w:pPr>
      <w:r>
        <w:t xml:space="preserve">Это  гордое  сознаше,  наполняющее  душу  новаго  русскаго  че- </w:t>
      </w:r>
      <w:r>
        <w:br/>
      </w:r>
      <w:r>
        <w:t xml:space="preserve">ловека, не  могло  выражаться  въ  гЬхъ  узкихъ  и  нерусскихъ </w:t>
      </w:r>
      <w:r>
        <w:br/>
      </w:r>
      <w:r>
        <w:t xml:space="preserve">формахъ,  которыми  довольствовался  въ  Россш  XVII  в-Ькъ.  Лите- </w:t>
      </w:r>
      <w:r>
        <w:br/>
      </w:r>
      <w:r>
        <w:t xml:space="preserve">ратурная реформа  Ломоносова,  въ  существ*  своемъ  глубоко  про- </w:t>
      </w:r>
      <w:r>
        <w:br/>
      </w:r>
      <w:r>
        <w:t xml:space="preserve">никнутая нащональными  началами  и  в'Ьрная  историческимъ </w:t>
      </w:r>
      <w:r>
        <w:br/>
      </w:r>
      <w:r>
        <w:t xml:space="preserve">предашямъ  русскаго  народа,  отбросила  узкую  для  насъ  форму </w:t>
      </w:r>
      <w:r>
        <w:br/>
      </w:r>
      <w:r>
        <w:t xml:space="preserve">силлабическаго  стихосложетя  и  ввела  въ  литературныя  права </w:t>
      </w:r>
      <w:r>
        <w:br/>
      </w:r>
      <w:r>
        <w:t xml:space="preserve">разм'Ьръ,  обусловленный  элементами  и  истор1ею  русскаго  языка </w:t>
      </w:r>
      <w:r>
        <w:br/>
      </w:r>
      <w:r>
        <w:t xml:space="preserve">и  искони  господствовавш1й  въ  народныхъ  русскихъ  п'Ьсняхъ. </w:t>
      </w:r>
      <w:r>
        <w:br/>
      </w:r>
      <w:r>
        <w:t xml:space="preserve">Основными  положешями  литературной  теорш  Ломоносова  были </w:t>
      </w:r>
      <w:r>
        <w:br/>
      </w:r>
      <w:r>
        <w:t xml:space="preserve">сл'Ьдующ1я.  „Главптъйгиее  (говорилъ  онъ)  мнЬ  кажется  быть  С1е: </w:t>
      </w:r>
      <w:r>
        <w:br/>
      </w:r>
      <w:r>
        <w:t xml:space="preserve">росс1йск1е  стихи  ладлежитъ  сочинять  по  природному  нашего </w:t>
      </w:r>
      <w:r>
        <w:br/>
      </w:r>
      <w:r>
        <w:t xml:space="preserve">языка  свойству;  а  того,  что  ему  весьма  несвойственно,  изъ  дру- </w:t>
      </w:r>
      <w:r>
        <w:br/>
      </w:r>
      <w:r>
        <w:t xml:space="preserve">гихъ  языковъ  не  вносить...  Второе,  Ч'Ьмъ  росс1йск1й  языкъ  изо- </w:t>
      </w:r>
      <w:r>
        <w:br/>
      </w:r>
      <w:r>
        <w:t xml:space="preserve">биленъ  и  что  въ  немъ  къ  версификащи  угодно  и  способно, </w:t>
      </w:r>
      <w:r>
        <w:br/>
      </w:r>
      <w:r>
        <w:t xml:space="preserve">того  не  отнимать,  но,  какъ  собственное  и  природное,  употреб- </w:t>
      </w:r>
      <w:r>
        <w:br/>
      </w:r>
      <w:r>
        <w:t xml:space="preserve">лять надлежитъ".  Верный  „собственному  и  природному",  Ломо- </w:t>
      </w:r>
      <w:r>
        <w:br/>
      </w:r>
      <w:r>
        <w:t xml:space="preserve">носовъ  искалъ  стих1й  литературнаго  слога  въ  исторш  и  въ </w:t>
      </w:r>
      <w:r>
        <w:br/>
      </w:r>
      <w:r>
        <w:t xml:space="preserve">жизни  русскаго  языка,  а  не  въ  мертвой  полунепонятной  см'Ьси </w:t>
      </w:r>
      <w:r>
        <w:br/>
      </w:r>
      <w:r>
        <w:t xml:space="preserve">церковно-славянскаго  съ  „дикими  нел'Ьпостями"  иностранныхъ </w:t>
      </w:r>
      <w:r>
        <w:br/>
      </w:r>
      <w:r>
        <w:t xml:space="preserve">словъ.  Онъ  установилъ  твердою  рукою  отношен1е  русскаго  языка </w:t>
      </w:r>
      <w:r>
        <w:br/>
      </w:r>
      <w:r>
        <w:t xml:space="preserve">къ  церковно-славянскому  въ  литературной  сфер'Ь,  глубоко  со- </w:t>
      </w:r>
      <w:r>
        <w:br/>
      </w:r>
      <w:r>
        <w:t xml:space="preserve">знавая, что  историческая  жизнь  и  религ1озныя  цачала  нераз- </w:t>
      </w:r>
      <w:r>
        <w:br/>
      </w:r>
      <w:r>
        <w:t xml:space="preserve">рывно связали  эти  два  нар-Ьчхя  великой  славянской  семьи.  По- </w:t>
      </w:r>
      <w:r>
        <w:br/>
      </w:r>
      <w:r>
        <w:t xml:space="preserve">лонизмамъ  отр'Ьзанъ  былъ  доступъ  въ  русскую  литературу, </w:t>
      </w:r>
      <w:r>
        <w:br/>
      </w:r>
      <w:r>
        <w:t xml:space="preserve">когда  Ломоносовъ  сказалъ  слЬдующ1я  поразительно  в-Ьрныя </w:t>
      </w:r>
      <w:r>
        <w:br/>
      </w:r>
      <w:r>
        <w:t xml:space="preserve">слова:  „Славяне,  живущхе  за  Дунаемъ,  хотя  разделены  отъ  насъ </w:t>
      </w:r>
      <w:r>
        <w:br/>
      </w:r>
      <w:r>
        <w:t xml:space="preserve">иноплеменными  языками,  однако,  для  употреблетя  славянскихъ </w:t>
      </w:r>
      <w:r>
        <w:br/>
      </w:r>
      <w:r>
        <w:t xml:space="preserve">книгъ  'церковныхъу  говорятъ  языкомъ,  росс1янамъ  довольно  вра- </w:t>
      </w:r>
      <w:r>
        <w:br/>
      </w:r>
      <w:r>
        <w:t xml:space="preserve">зумительнымъ,  который  много  съ  нашимъ  нар'Ьщемъ  сходнее, </w:t>
      </w:r>
      <w:r>
        <w:br/>
      </w:r>
      <w:r>
        <w:t xml:space="preserve">нежели  польскШ,  не  взирая  на  безразрывную  нашу  съ  Польшею</w:t>
      </w:r>
    </w:p>
    <w:p>
      <w:pPr>
        <w:pStyle w:val="Normal"/>
      </w:pPr>
      <w:r>
        <w:t xml:space="preserve">ЛОМОНОСОВ  ъ.  9</w:t>
      </w:r>
    </w:p>
    <w:p>
      <w:pPr>
        <w:pStyle w:val="Normal"/>
      </w:pPr>
      <w:r>
        <w:t xml:space="preserve">пограничность".  Этими  словами  произнесенъ  былъ  смертный </w:t>
      </w:r>
      <w:r>
        <w:br/>
      </w:r>
      <w:r>
        <w:t xml:space="preserve">приговоръ  литературному  языку  и  направлешю  ХУЛ  вЪка.</w:t>
      </w:r>
    </w:p>
    <w:p>
      <w:pPr>
        <w:pStyle w:val="Normal"/>
      </w:pPr>
      <w:r>
        <w:t xml:space="preserve">Не  отрываясь  въ  созданш  теор1и  литературнаго  языка  отъ </w:t>
      </w:r>
      <w:r>
        <w:br/>
      </w:r>
      <w:r>
        <w:t xml:space="preserve">историческихъ  предашй  православнаго  русскаго  народа,  Ломо- </w:t>
      </w:r>
      <w:r>
        <w:br/>
      </w:r>
      <w:r>
        <w:t xml:space="preserve">носовъ  в'Ьренъ  былъ  русскому  языку  своего  времени  столько </w:t>
      </w:r>
      <w:r>
        <w:br/>
      </w:r>
      <w:r>
        <w:t xml:space="preserve">же,  сколь&amp;о  и  его  исторш.  Въ  русскомъ  язык*  онъ  призцалъ </w:t>
      </w:r>
      <w:r>
        <w:br/>
      </w:r>
      <w:r>
        <w:t xml:space="preserve">три  главные  дхалекта  —  московскШ,  сЬверный  и  украинскШ. </w:t>
      </w:r>
      <w:r>
        <w:br/>
      </w:r>
      <w:r>
        <w:t xml:space="preserve">„Московское  нар-Ьше  (сказалъ  Ломоносовъ)  не  токмо  для  важ- </w:t>
      </w:r>
      <w:r>
        <w:br/>
      </w:r>
      <w:r>
        <w:t xml:space="preserve">ности столичнаго  города,  но  и  для  своей  отмгьппой  красоты^ </w:t>
      </w:r>
      <w:r>
        <w:br/>
      </w:r>
      <w:r>
        <w:t xml:space="preserve">прочимъ  справедливо  предпочит?1ется".  Нар'Ьще  центра  народ- </w:t>
      </w:r>
      <w:r>
        <w:br/>
      </w:r>
      <w:r>
        <w:t xml:space="preserve">ной русской  жизни,  подкрепленное  элементами  литературнаго </w:t>
      </w:r>
      <w:r>
        <w:br/>
      </w:r>
      <w:r>
        <w:t xml:space="preserve">языка  древней  Россш,  стало  со  временъ  Ломоносова  литератур- </w:t>
      </w:r>
      <w:r>
        <w:br/>
      </w:r>
      <w:r>
        <w:t xml:space="preserve">нымъ  русскимъ  языкомъ.  Такимъ  образомъ,  Ломоносовъ,  вводя </w:t>
      </w:r>
      <w:r>
        <w:br/>
      </w:r>
      <w:r>
        <w:t xml:space="preserve">въ  русскую  литературу  широтя  общечелов'Ьческ1я  начала  евро- </w:t>
      </w:r>
      <w:r>
        <w:br/>
      </w:r>
      <w:r>
        <w:t xml:space="preserve">пейской образованности,  оставался  в'Ьренъ  историческимъ  пре- </w:t>
      </w:r>
      <w:r>
        <w:br/>
      </w:r>
      <w:r>
        <w:t xml:space="preserve">дашямъ  русскаго  языка.</w:t>
      </w:r>
    </w:p>
    <w:p>
      <w:pPr>
        <w:pStyle w:val="Normal"/>
      </w:pPr>
      <w:r>
        <w:t xml:space="preserve">Литературная  школа  Ломоносова  поддерживала  главныя  его </w:t>
      </w:r>
      <w:r>
        <w:br/>
      </w:r>
      <w:r>
        <w:t xml:space="preserve">положен1я.  Средоточ1емъ  ея  была  Москва  и  особенно  Московски </w:t>
      </w:r>
      <w:r>
        <w:br/>
      </w:r>
      <w:r>
        <w:t xml:space="preserve">университетъ.  ;,11исатели  стиховъ  русскихъ,  говорилъ  Сумаро- </w:t>
      </w:r>
      <w:r>
        <w:br/>
      </w:r>
      <w:r>
        <w:t xml:space="preserve">ковъ  въ  1758  году,  привязаны  или  къ  академш,  или  къ  уни- </w:t>
      </w:r>
      <w:r>
        <w:br/>
      </w:r>
      <w:r>
        <w:t xml:space="preserve">верситету" 2.  Николай  ПоповскШ,  профессоръ  Московскаго  уни- </w:t>
      </w:r>
      <w:r>
        <w:br/>
      </w:r>
      <w:r>
        <w:t xml:space="preserve">верситета и  ученикъ  Ломоносова,  написалъ  известную  похваль- </w:t>
      </w:r>
      <w:r>
        <w:br/>
      </w:r>
      <w:r>
        <w:t xml:space="preserve">ную надпись  своему  учителю:</w:t>
      </w:r>
    </w:p>
    <w:p>
      <w:pPr>
        <w:pStyle w:val="Normal"/>
      </w:pPr>
      <w:r>
        <w:t xml:space="preserve">Московск1й  зд'&amp;сь  Парнассъ  изобразилъ  випю</w:t>
      </w:r>
    </w:p>
    <w:p>
      <w:pPr>
        <w:pStyle w:val="Normal"/>
      </w:pPr>
      <w:r>
        <w:t xml:space="preserve">и  т.  д.</w:t>
      </w:r>
    </w:p>
    <w:p>
      <w:pPr>
        <w:pStyle w:val="Normal"/>
      </w:pPr>
      <w:r>
        <w:t xml:space="preserve">Сумароковъ  вздумалъ  опровергать  ее  и  при  этомъ,  по  его </w:t>
      </w:r>
      <w:r>
        <w:br/>
      </w:r>
      <w:r>
        <w:t xml:space="preserve">словамъ,  „не  опасался  ответа  и  отплаты  отъ  Поповскаго  и  отъ </w:t>
      </w:r>
      <w:r>
        <w:br/>
      </w:r>
      <w:r>
        <w:t xml:space="preserve">всЬхъ  въ  Московскомъ  университегЬ  труждающихся  въ  словес- </w:t>
      </w:r>
      <w:r>
        <w:br/>
      </w:r>
      <w:r>
        <w:t xml:space="preserve">ныхъ  наукахъ"^.  Не  одинъ  Сумароковъ  зам^чалъ  литературное </w:t>
      </w:r>
      <w:r>
        <w:br/>
      </w:r>
      <w:r>
        <w:t xml:space="preserve">родство  Ломоносова  съ  Московскимъ  университетомъ;  эту  тра- </w:t>
      </w:r>
      <w:r>
        <w:br/>
      </w:r>
      <w:r>
        <w:t xml:space="preserve">дищю  призналъ  самъ  Ломоносовъ,  вв'Ьривппй  Москве  и  ея </w:t>
      </w:r>
      <w:r>
        <w:br/>
      </w:r>
      <w:r>
        <w:t xml:space="preserve">университету  свою  теорш  литературнаго  русскаго  языка.  Въ </w:t>
      </w:r>
      <w:r>
        <w:br/>
      </w:r>
      <w:r>
        <w:t xml:space="preserve">томъ  самомъ  сочиненш,  гд'Ь  указаны  отношешя  церковно  -  сла- </w:t>
      </w:r>
      <w:r>
        <w:br/>
      </w:r>
      <w:r>
        <w:t xml:space="preserve">вянскаго  и  русскаго  языка  въ  литературной  сфер'Ь,  Ломоносовъ </w:t>
      </w:r>
      <w:r>
        <w:br/>
      </w:r>
      <w:r>
        <w:t xml:space="preserve">говорилъ:  „Словесныя  науки  въ  Россш  не  дадутъ  никогда  прШти </w:t>
      </w:r>
      <w:r>
        <w:br/>
      </w:r>
      <w:r>
        <w:t xml:space="preserve">въ  упадокъ  россШскому  слову.  Какъ  не  быть  нын^  Виргилхямъ</w:t>
      </w:r>
    </w:p>
    <w:p>
      <w:pPr>
        <w:pStyle w:val="Normal"/>
      </w:pPr>
      <w:r>
        <w:t xml:space="preserve">10  ломоносовъ.</w:t>
      </w:r>
    </w:p>
    <w:p>
      <w:pPr>
        <w:pStyle w:val="Normal"/>
      </w:pPr>
      <w:r>
        <w:t xml:space="preserve">и  Горащямъ?  Великая  Москва,  ободренная  пЪшемъ  новаго  Пар- </w:t>
      </w:r>
      <w:r>
        <w:br/>
      </w:r>
      <w:r>
        <w:t xml:space="preserve">насса,  веселится  своимъ  симъ  украшенхемъ  и  показываетъ  оное </w:t>
      </w:r>
      <w:r>
        <w:br/>
      </w:r>
      <w:r>
        <w:t xml:space="preserve">всЬмъ  городамъ  россШскимъ,  какъ  в'Ьчный  залогъ  усердая  къ </w:t>
      </w:r>
      <w:r>
        <w:br/>
      </w:r>
      <w:r>
        <w:t xml:space="preserve">отечеству  своего  основателя,  на  котораго  бодрое  попечете  и </w:t>
      </w:r>
      <w:r>
        <w:br/>
      </w:r>
      <w:r>
        <w:t xml:space="preserve">усердное  предстательство  твердую  надежду  полагаютъ  россШ- </w:t>
      </w:r>
      <w:r>
        <w:br/>
      </w:r>
      <w:r>
        <w:t xml:space="preserve">СК1Я  музы  о  высочайшемъ  покровительств'Ь**.  МосковскШ  уни- </w:t>
      </w:r>
      <w:r>
        <w:br/>
      </w:r>
      <w:r>
        <w:t xml:space="preserve">верситетъ  связанъ  съ  Ломоносовымъ  не  потому  только,  что </w:t>
      </w:r>
      <w:r>
        <w:br/>
      </w:r>
      <w:r>
        <w:t xml:space="preserve">Ломоносовъ  „подалъ  первую  причину  къ  его  основашю**,  уни- </w:t>
      </w:r>
      <w:r>
        <w:br/>
      </w:r>
      <w:r>
        <w:t xml:space="preserve">верситетъ  связанъ  съ  Ломоносовымъ  неразрывными  историче- </w:t>
      </w:r>
      <w:r>
        <w:br/>
      </w:r>
      <w:r>
        <w:t xml:space="preserve">скими узами  литературнаго  преемства.  Напш  надежды  тамъ  же, </w:t>
      </w:r>
      <w:r>
        <w:br/>
      </w:r>
      <w:r>
        <w:t xml:space="preserve">гд'Ь  полагалъ  ихъ  Ломоносовъ.  Онъ  призывалъ  на  поддержаше </w:t>
      </w:r>
      <w:r>
        <w:br/>
      </w:r>
      <w:r>
        <w:t xml:space="preserve">русскаго  слова  и  русскаго  университета  Высочайшее  покрови- </w:t>
      </w:r>
      <w:r>
        <w:br/>
      </w:r>
      <w:r>
        <w:t xml:space="preserve">тельство. Благогов-Ьйно  вспоминая  въ  настояпцй  день  д^ло </w:t>
      </w:r>
      <w:r>
        <w:br/>
      </w:r>
      <w:r>
        <w:t xml:space="preserve">Ломоносова,  мы  призываемъ  на  помощь  свободному  и  широкому </w:t>
      </w:r>
      <w:r>
        <w:br/>
      </w:r>
      <w:r>
        <w:t xml:space="preserve">развиТ1ю  русской  литературы  и  русскихъ  университетовъ  и  тЬ </w:t>
      </w:r>
      <w:r>
        <w:br/>
      </w:r>
      <w:r>
        <w:t xml:space="preserve">велишя  народныя  силы,  которыми  созданъ  былъ  Ломоносовъ.</w:t>
      </w:r>
    </w:p>
    <w:p>
      <w:pPr>
        <w:pStyle w:val="Normal"/>
      </w:pPr>
      <w:r>
        <w:t xml:space="preserve">КЪ  ИСТОРШ  МОСКОВСКАГО  УНИВЕРСИТЕТА.</w:t>
      </w:r>
    </w:p>
    <w:p>
      <w:pPr>
        <w:pStyle w:val="Heading1"/>
      </w:pPr>
      <w:r>
        <w:t>I.  Профессоръ  0.  г.  Баузе.</w:t>
      </w:r>
    </w:p>
    <w:p>
      <w:pPr>
        <w:pStyle w:val="Normal"/>
      </w:pPr>
      <w:r>
        <w:t xml:space="preserve">Баузе,  бедоръ  Григорьевичъ,  ординарный  профессоръ  рим- </w:t>
      </w:r>
      <w:r>
        <w:br/>
      </w:r>
      <w:r>
        <w:t xml:space="preserve">скаго  права,  ученой  исторш  и  педагопи,  статсюй  сов'Ьтникъ, </w:t>
      </w:r>
      <w:r>
        <w:br/>
      </w:r>
      <w:r>
        <w:t xml:space="preserve">бывшШ  ректоромъ  Моск.  унив.,  св.  Анны  2-го  класса  кавалеръ, </w:t>
      </w:r>
      <w:r>
        <w:br/>
      </w:r>
      <w:r>
        <w:t xml:space="preserve">родился  въ  1752  году  въ  ТриптисЬ,  городк-Ь  Саксоши.  Зд'Ьсь </w:t>
      </w:r>
      <w:r>
        <w:br/>
      </w:r>
      <w:r>
        <w:t xml:space="preserve">протекли  годы  его  детства,  и  началось  первое  его  образованхе. </w:t>
      </w:r>
      <w:r>
        <w:br/>
      </w:r>
      <w:r>
        <w:t xml:space="preserve">На  одиннадцатомъ  году  ^  онъ  былъ  отправленъ  въ  лейпцигскую </w:t>
      </w:r>
      <w:r>
        <w:br/>
      </w:r>
      <w:r>
        <w:t xml:space="preserve">вомину  школу  (ТЬота8-8сЬи1е);  въ  ней  пробылъ  онъ  семь  лЬтъ, </w:t>
      </w:r>
      <w:r>
        <w:br/>
      </w:r>
      <w:r>
        <w:t xml:space="preserve">а  окончательное  образоваше  получилъ  въ  Лейпцигскомъ  уни- </w:t>
      </w:r>
      <w:r>
        <w:br/>
      </w:r>
      <w:r>
        <w:t xml:space="preserve">верситегЬ.  Къ  счаст1ю,  Баузе  съ  юныхъ  л'Ьтъ  окруженъ  былъ </w:t>
      </w:r>
      <w:r>
        <w:br/>
      </w:r>
      <w:r>
        <w:t xml:space="preserve">людьми,  о  которыхъ  впосл'Ьдствш  не  могъ  вспоминать  безъ </w:t>
      </w:r>
      <w:r>
        <w:br/>
      </w:r>
      <w:r>
        <w:t xml:space="preserve">особеннаго  теплаго  чувства.  „Благодарю  Тебя,  Боже, — говоритъ </w:t>
      </w:r>
      <w:r>
        <w:br/>
      </w:r>
      <w:r>
        <w:t xml:space="preserve">онъ,  —  за  то,  что  Ты  далъ  мнЬ  не  только  душу,  жаждущую </w:t>
      </w:r>
      <w:r>
        <w:br/>
      </w:r>
      <w:r>
        <w:t xml:space="preserve">истины,  справедливости,  добра,  но  и  родителей,  наставниковъ, </w:t>
      </w:r>
      <w:r>
        <w:br/>
      </w:r>
      <w:r>
        <w:t xml:space="preserve">покровителей  и  друзей  такихъ,  которые  могли  и  желали  удо- </w:t>
      </w:r>
      <w:r>
        <w:br/>
      </w:r>
      <w:r>
        <w:t xml:space="preserve">влетворить этой  жажд'Ь,  если  не  вполн'Ь  утолить  ее"  ^.  Въ  д-Ьт- </w:t>
      </w:r>
      <w:r>
        <w:br/>
      </w:r>
      <w:r>
        <w:t xml:space="preserve">ств*  воспитывался  онъ  наставлешями  отца  своего,  который  былъ </w:t>
      </w:r>
      <w:r>
        <w:br/>
      </w:r>
      <w:r>
        <w:t xml:space="preserve">пасторомъ  въ  ТриптисЬ;  въ  университегЬ  товарип].емъ  его  былъ </w:t>
      </w:r>
      <w:r>
        <w:br/>
      </w:r>
      <w:r>
        <w:t xml:space="preserve">знаменитый  Эрнеспй.  Въ  сентябр'Ь  1773  года  Баузе  вы-Ьхалъ </w:t>
      </w:r>
      <w:r>
        <w:br/>
      </w:r>
      <w:r>
        <w:t xml:space="preserve">въ  Россш.  Кажется,  желаше  поискать  счастья  на  чужбин-Ь  при- </w:t>
      </w:r>
      <w:r>
        <w:br/>
      </w:r>
      <w:r>
        <w:t xml:space="preserve">вело его  въ  наше  отечество  ^.  Въ  ПетербургЬ  сначала  занимался </w:t>
      </w:r>
      <w:r>
        <w:br/>
      </w:r>
      <w:r>
        <w:t xml:space="preserve">частными  уроками  и  жилъ  н'Ьсколько  времени  домашнимъ  на- </w:t>
      </w:r>
      <w:r>
        <w:br/>
      </w:r>
      <w:r>
        <w:t xml:space="preserve">ставникомъ  въ  семейств*  купца  Круга,  пока  не  получилъ  (въ</w:t>
      </w:r>
    </w:p>
    <w:p>
      <w:pPr>
        <w:pStyle w:val="Normal"/>
      </w:pPr>
      <w:r>
        <w:t xml:space="preserve">12  КЪ   ИСТОРШ   МОСКОВСКАГО  УНИВЕРСИТЕТА.</w:t>
      </w:r>
    </w:p>
    <w:p>
      <w:pPr>
        <w:pStyle w:val="Normal"/>
      </w:pPr>
      <w:r>
        <w:t xml:space="preserve">1775  году)  м-Ьста  учителя,  а  впосл'Ьдствш  и  инспектора  въ </w:t>
      </w:r>
      <w:r>
        <w:br/>
      </w:r>
      <w:r>
        <w:t xml:space="preserve">Петровскомъ  училищ*.  При  церкви  св.  Петра  въ  С.-ПетербургЬ, </w:t>
      </w:r>
      <w:r>
        <w:br/>
      </w:r>
      <w:r>
        <w:t xml:space="preserve">всегда  находились  учители,  которые  должны  были  обучать  млад- </w:t>
      </w:r>
      <w:r>
        <w:br/>
      </w:r>
      <w:r>
        <w:t xml:space="preserve">шихъ  членовъ  лютеранской  церкви  чтенш,  письму,  ариеметшсЬ, </w:t>
      </w:r>
      <w:r>
        <w:br/>
      </w:r>
      <w:r>
        <w:t xml:space="preserve">правиламъ  в'Ьры;  но  устройство  этой  школы  не  удовлетворяло </w:t>
      </w:r>
      <w:r>
        <w:br/>
      </w:r>
      <w:r>
        <w:t xml:space="preserve">желатямъ  церковнаго  совета  (конвента)  и  евангелической  об- </w:t>
      </w:r>
      <w:r>
        <w:br/>
      </w:r>
      <w:r>
        <w:t xml:space="preserve">щины. Долго  испытывала  школа  различный  преобразовашя,  ко- </w:t>
      </w:r>
      <w:r>
        <w:br/>
      </w:r>
      <w:r>
        <w:t xml:space="preserve">торыя  большею  част1ю  оказывались  несостоятельными.  Въ  1760 </w:t>
      </w:r>
      <w:r>
        <w:br/>
      </w:r>
      <w:r>
        <w:t xml:space="preserve">году  пасторъ  Цуккмантель  (2исктап1;е1)  представилъ  проектъ </w:t>
      </w:r>
      <w:r>
        <w:br/>
      </w:r>
      <w:r>
        <w:t xml:space="preserve">новаго  устройства  школы,  о  которомъ  долго  и  напрасно  хлопо- </w:t>
      </w:r>
      <w:r>
        <w:br/>
      </w:r>
      <w:r>
        <w:t xml:space="preserve">тали его  предшественники.  Ограниченность  матерхальныхъ </w:t>
      </w:r>
      <w:r>
        <w:br/>
      </w:r>
      <w:r>
        <w:t xml:space="preserve">средствъ  немало  м-Ьшала  распространешю  круга  дЪйствШ  учи- </w:t>
      </w:r>
      <w:r>
        <w:br/>
      </w:r>
      <w:r>
        <w:t xml:space="preserve">лища. По  плану  Цуккмантеля  въ  немъ  было  только  четыре  учи- </w:t>
      </w:r>
      <w:r>
        <w:br/>
      </w:r>
      <w:r>
        <w:t xml:space="preserve">теля, изъ  которыхъ  каждый  занималъ  по  н'Ьскольку  должностей. </w:t>
      </w:r>
      <w:r>
        <w:br/>
      </w:r>
      <w:r>
        <w:t xml:space="preserve">Въ  школ'Ь  обучали  только  чтешю,  письму,  ариеметик-Ь,  христхан- </w:t>
      </w:r>
      <w:r>
        <w:br/>
      </w:r>
      <w:r>
        <w:t xml:space="preserve">скому  закону,  первымъ  основан1ямъ  географш,  исторш,  языкамъ </w:t>
      </w:r>
      <w:r>
        <w:br/>
      </w:r>
      <w:r>
        <w:t xml:space="preserve">латинскому  и  немецкому.  Два  учителя  назывались  старшими; </w:t>
      </w:r>
      <w:r>
        <w:br/>
      </w:r>
      <w:r>
        <w:t xml:space="preserve">одинъ  изъ  нихъ  былъ  конректоромъ,  другой  ректоромъ  учи- </w:t>
      </w:r>
      <w:r>
        <w:br/>
      </w:r>
      <w:r>
        <w:t xml:space="preserve">лища. Въ  то  же  время  положено  было  основать  при  училище </w:t>
      </w:r>
      <w:r>
        <w:br/>
      </w:r>
      <w:r>
        <w:t xml:space="preserve">пансюнъ  и  для  этого  построить  каменное  здаше.  Ц-Ьль,  къ  ко- </w:t>
      </w:r>
      <w:r>
        <w:br/>
      </w:r>
      <w:r>
        <w:t xml:space="preserve">торой стремилось  училище,  были  усп-Ьхи  въ  познаши  спасе- </w:t>
      </w:r>
      <w:r>
        <w:br/>
      </w:r>
      <w:r>
        <w:t xml:space="preserve">тя,  благихъ  нравовъ  и  наукъ  (ВейгЛегип^  йег  Егкепп1п188  йез </w:t>
      </w:r>
      <w:r>
        <w:br/>
      </w:r>
      <w:r>
        <w:t xml:space="preserve">НеПз,  §и1ег  ЗИ^еп  или  Л^хззепзсЬайеп).  Впрочемъ  и  этотъ  планъ </w:t>
      </w:r>
      <w:r>
        <w:br/>
      </w:r>
      <w:r>
        <w:t xml:space="preserve">недолго  продержался  безъ  изм'Ьненхй.  Въ  томъ  я^е  (1760)  году </w:t>
      </w:r>
      <w:r>
        <w:br/>
      </w:r>
      <w:r>
        <w:t xml:space="preserve">Цуккмантель  умеръ,  и  Бюшингъ,  призванный  на  его  м-Ьсто, </w:t>
      </w:r>
      <w:r>
        <w:br/>
      </w:r>
      <w:r>
        <w:t xml:space="preserve">смЪло  расширилъ  кругъ  д-ЬйствШ  училища,  поставивъ  ц'Ьлью </w:t>
      </w:r>
      <w:r>
        <w:br/>
      </w:r>
      <w:r>
        <w:t xml:space="preserve">ихъ  — приготовлять  людей,  годныхъ  для  всЬхъ  С0СЛ0В1Й  и  для </w:t>
      </w:r>
      <w:r>
        <w:br/>
      </w:r>
      <w:r>
        <w:t xml:space="preserve">всякаго  рода  жизни.  Вм'Ьст'Ь  съ  гЬмъ  и  планъ  Цуккмантеля </w:t>
      </w:r>
      <w:r>
        <w:br/>
      </w:r>
      <w:r>
        <w:t xml:space="preserve">былъ  совершенно  изм-Ьнонъ:  отъ  скромныхъ,  непритязательныхъ </w:t>
      </w:r>
      <w:r>
        <w:br/>
      </w:r>
      <w:r>
        <w:t xml:space="preserve">предположешй  своего  предшественника  Бюшингъ  шагнулъ  къ </w:t>
      </w:r>
      <w:r>
        <w:br/>
      </w:r>
      <w:r>
        <w:t xml:space="preserve">блестящему,  обольстительному  энциклопедическому  образовашю. </w:t>
      </w:r>
      <w:r>
        <w:br/>
      </w:r>
      <w:r>
        <w:t xml:space="preserve">КромЪ  изучешя  языковъ  н'Ьмецкаго,  латинскаго,  французскаго, </w:t>
      </w:r>
      <w:r>
        <w:br/>
      </w:r>
      <w:r>
        <w:t xml:space="preserve">русспаго,  ариеметики,  христханскаго  учешя,  географ1и  и  исто- </w:t>
      </w:r>
      <w:r>
        <w:br/>
      </w:r>
      <w:r>
        <w:t xml:space="preserve">р1и,  ученики  должны  были  слушать  естественную  исторш, </w:t>
      </w:r>
      <w:r>
        <w:br/>
      </w:r>
      <w:r>
        <w:t xml:space="preserve">математическхя  науки,  физику,  обпця  правила  домоводства, </w:t>
      </w:r>
      <w:r>
        <w:br/>
      </w:r>
      <w:r>
        <w:t xml:space="preserve">правила  для  образовашя  сердца  и  нравственности;  наконецъ, </w:t>
      </w:r>
      <w:r>
        <w:br/>
      </w:r>
      <w:r>
        <w:t xml:space="preserve">обучались  рисованш,  приготовленш   моделей,  п'Ьшю,  игр-Ь  на</w:t>
      </w:r>
    </w:p>
    <w:p>
      <w:pPr>
        <w:pStyle w:val="Normal"/>
      </w:pPr>
      <w:r>
        <w:t xml:space="preserve">ПРОФ.   е.   г.  ВАУЗЕ.  13</w:t>
      </w:r>
    </w:p>
    <w:p>
      <w:pPr>
        <w:pStyle w:val="Normal"/>
      </w:pPr>
      <w:r>
        <w:t xml:space="preserve">фортешано,  ум'Ьнью  держать  себя.  Желавппе  посвятить  себя </w:t>
      </w:r>
      <w:r>
        <w:br/>
      </w:r>
      <w:r>
        <w:t xml:space="preserve">хирургш  или  аптекарскому  искусству,  также  приготовлявшхеся </w:t>
      </w:r>
      <w:r>
        <w:br/>
      </w:r>
      <w:r>
        <w:t xml:space="preserve">въ  университетъ — обучались  латинскому  языку  и  получали </w:t>
      </w:r>
      <w:r>
        <w:br/>
      </w:r>
      <w:r>
        <w:t xml:space="preserve">общее  понятхе  о  начал*  всЬхъ  наукъ;  желавппе  изучать  бого- </w:t>
      </w:r>
      <w:r>
        <w:br/>
      </w:r>
      <w:r>
        <w:t xml:space="preserve">словхе  могли  слушать  языки  восточные  и  греческШ.  Подобная </w:t>
      </w:r>
      <w:r>
        <w:br/>
      </w:r>
      <w:r>
        <w:t xml:space="preserve">же  сложность  образовашя  была  предположена  и  для  ученицъ </w:t>
      </w:r>
      <w:r>
        <w:br/>
      </w:r>
      <w:r>
        <w:t xml:space="preserve">Петровской  школы  *.  Недолго  оставался  въ  училищ;*  Бюшингъ. </w:t>
      </w:r>
      <w:r>
        <w:br/>
      </w:r>
      <w:r>
        <w:t xml:space="preserve">Съ  удалешемъ  его  и  устройство,  данное  имъ  училшцу,  подверг- </w:t>
      </w:r>
      <w:r>
        <w:br/>
      </w:r>
      <w:r>
        <w:t xml:space="preserve">лось въ  н*которыхъ  частяхъ  перем'Ьнамъ — именно  касательно </w:t>
      </w:r>
      <w:r>
        <w:br/>
      </w:r>
      <w:r>
        <w:t xml:space="preserve">пансюна.  Языки  н4мецк1й  и  французсшй  сделались  главными </w:t>
      </w:r>
      <w:r>
        <w:br/>
      </w:r>
      <w:r>
        <w:t xml:space="preserve">предметами  изучешя  въ  пансхон*;  плата  съ  пансхонеровъ  была </w:t>
      </w:r>
      <w:r>
        <w:br/>
      </w:r>
      <w:r>
        <w:t xml:space="preserve">понижена;  принимались  только  дЪти  благороднаго  происхо- </w:t>
      </w:r>
      <w:r>
        <w:br/>
      </w:r>
      <w:r>
        <w:t xml:space="preserve">ждешя.  Видно,  что  планъ  школы  не  вполн*  еш;е  сложился  и  не </w:t>
      </w:r>
      <w:r>
        <w:br/>
      </w:r>
      <w:r>
        <w:t xml:space="preserve">получилъ  ни  единства,  ни  р-Ьзко  опред'Ьленныхъ  грашщъ.  Учи- </w:t>
      </w:r>
      <w:r>
        <w:br/>
      </w:r>
      <w:r>
        <w:t xml:space="preserve">лище прямо  объявляло,  что  если  молоды&gt;1ъ  людямъ  потребуется </w:t>
      </w:r>
      <w:r>
        <w:br/>
      </w:r>
      <w:r>
        <w:t xml:space="preserve">знаше  предмета,  не  входящаго  въ  кругъ  преподаваемыхъ  въ </w:t>
      </w:r>
      <w:r>
        <w:br/>
      </w:r>
      <w:r>
        <w:t xml:space="preserve">училищ*,  то  для  удовлетворешя  сей  потребности  установлены </w:t>
      </w:r>
      <w:r>
        <w:br/>
      </w:r>
      <w:r>
        <w:t xml:space="preserve">будутъ  при  училищ*  частные  уроки  К</w:t>
      </w:r>
    </w:p>
    <w:p>
      <w:pPr>
        <w:pStyle w:val="Normal"/>
      </w:pPr>
      <w:r>
        <w:t xml:space="preserve">Въ  это-то  время,  когда  училище  не  сложилось  еще  въ  проч- </w:t>
      </w:r>
      <w:r>
        <w:br/>
      </w:r>
      <w:r>
        <w:t xml:space="preserve">ный организмъ,  когда  ц*ль  его  сознавалась  смутно,  и  одинъ </w:t>
      </w:r>
      <w:r>
        <w:br/>
      </w:r>
      <w:r>
        <w:t xml:space="preserve">планъ  см*нялся  другимъ,  —  въ  это  время  Баузе  принялъ  въ </w:t>
      </w:r>
      <w:r>
        <w:br/>
      </w:r>
      <w:r>
        <w:t xml:space="preserve">немъ  должность  учителя  и  инспектора.  Посл*дшй  долженъ </w:t>
      </w:r>
      <w:r>
        <w:br/>
      </w:r>
      <w:r>
        <w:t xml:space="preserve">былъ  наблюдать  за  ходомъ  преподавашя  и'  стараться  о  его </w:t>
      </w:r>
      <w:r>
        <w:br/>
      </w:r>
      <w:r>
        <w:t xml:space="preserve">улучшеши.  1-го  сентября  1777  года  Баузе  былъ  опред*ленъ </w:t>
      </w:r>
      <w:r>
        <w:br/>
      </w:r>
      <w:r>
        <w:t xml:space="preserve">ординарнымъ  учителемъ  (огйепШсЬег  ЬеЬгег)  географш,  истор1и </w:t>
      </w:r>
      <w:r>
        <w:br/>
      </w:r>
      <w:r>
        <w:t xml:space="preserve">и  латинскаго  языка  съ  350  ,руб.  годоваго  жалованья  и  казенною </w:t>
      </w:r>
      <w:r>
        <w:br/>
      </w:r>
      <w:r>
        <w:t xml:space="preserve">квартирою.  Баузе  долженъ  былъ  им*ть  24  учебныасъ  часа  въ </w:t>
      </w:r>
      <w:r>
        <w:br/>
      </w:r>
      <w:r>
        <w:t xml:space="preserve">нед*лю.  За  то  онъ  получилъ  об*щате,  что  по  отставк*  тогдаш- </w:t>
      </w:r>
      <w:r>
        <w:br/>
      </w:r>
      <w:r>
        <w:t xml:space="preserve">няго  инспектора  училища  должность  эта  будетъ  поочередно </w:t>
      </w:r>
      <w:r>
        <w:br/>
      </w:r>
      <w:r>
        <w:t xml:space="preserve">передаваема  на  одинъ  годъ  ему  и  учителямъ  Бёби  и  Шмидту; </w:t>
      </w:r>
      <w:r>
        <w:br/>
      </w:r>
      <w:r>
        <w:t xml:space="preserve">вм*ст*  съ  т*мъ  будетъ  увеличиваться  и  его  жалованье  ®.  При </w:t>
      </w:r>
      <w:r>
        <w:br/>
      </w:r>
      <w:r>
        <w:t xml:space="preserve">самомъ  начал*  своего  педагогическаго  поприща  въ  училищ* </w:t>
      </w:r>
      <w:r>
        <w:br/>
      </w:r>
      <w:r>
        <w:t xml:space="preserve">Баузе  прямо  объявилъ,  что  уд*лялъ  не  много  времени  бого- </w:t>
      </w:r>
      <w:r>
        <w:br/>
      </w:r>
      <w:r>
        <w:t xml:space="preserve">словш,  посвятивъ  себя  преимущественно  изучешю  правов*д*тя </w:t>
      </w:r>
      <w:r>
        <w:br/>
      </w:r>
      <w:r>
        <w:t xml:space="preserve">и  древней  литературы.  Въ  аполопи,  представленной  сов*ту </w:t>
      </w:r>
      <w:r>
        <w:br/>
      </w:r>
      <w:r>
        <w:t xml:space="preserve">училища  4-го  апр*ля  1782  года,  Баузе  говоритъ  о  своей  метод* </w:t>
      </w:r>
      <w:r>
        <w:br/>
      </w:r>
      <w:r>
        <w:t xml:space="preserve">преподавашя  географш  сл*дующее:  „Мой  обвинитель,  конечно,</w:t>
      </w:r>
    </w:p>
    <w:p>
      <w:pPr>
        <w:pStyle w:val="Normal"/>
      </w:pPr>
      <w:r>
        <w:t xml:space="preserve">14  КЪ  ИСТОРШ  МОСКОВСКАГО  УНИВЕРСИТЕТА.</w:t>
      </w:r>
    </w:p>
    <w:p>
      <w:pPr>
        <w:pStyle w:val="Normal"/>
      </w:pPr>
      <w:r>
        <w:t xml:space="preserve">требуетъ,  чтобъ  я  передавалъ  ученикамъ  множество  пустыхъ </w:t>
      </w:r>
      <w:r>
        <w:br/>
      </w:r>
      <w:r>
        <w:t xml:space="preserve">словъ  и  сухихъ  фактовъ  вместо  дЪла  и  связной,  исполненной </w:t>
      </w:r>
      <w:r>
        <w:br/>
      </w:r>
      <w:r>
        <w:t xml:space="preserve">силы,  исторш,  чтобъ  я  только  скользилъ  по  поверхности  вещей. </w:t>
      </w:r>
      <w:r>
        <w:br/>
      </w:r>
      <w:r>
        <w:t xml:space="preserve">Онъ,  конечно,  удивляется,  что  я  долЪе  останавливаюсь  да  Бвроп^Ь, </w:t>
      </w:r>
      <w:r>
        <w:br/>
      </w:r>
      <w:r>
        <w:t xml:space="preserve">нежели  на  прочихъ  частяхъ  св'Ьта,  на  отечеств'Ь  и  странахъ, </w:t>
      </w:r>
      <w:r>
        <w:br/>
      </w:r>
      <w:r>
        <w:t xml:space="preserve">гЬсно  съ  нимъ  соединенныхъ,  нежели  на  чемъ-либо  друтомъ; </w:t>
      </w:r>
      <w:r>
        <w:br/>
      </w:r>
      <w:r>
        <w:t xml:space="preserve">что  важн'Ьйш1я  страны  Европы  я  описываю  ученикамъ  не  только </w:t>
      </w:r>
      <w:r>
        <w:br/>
      </w:r>
      <w:r>
        <w:t xml:space="preserve">въ  географическомъ,  но  и  въ  статистическомъ  отношеши, </w:t>
      </w:r>
      <w:r>
        <w:br/>
      </w:r>
      <w:r>
        <w:t xml:space="preserve">сколько  то  нужно  для  нихъ".  Съ  1777  г.  Петровское  училище </w:t>
      </w:r>
      <w:r>
        <w:br/>
      </w:r>
      <w:r>
        <w:t xml:space="preserve">„начало  быть  училищемъ  для  всЬхъ  чиновъ,  особливо  въ  раз- </w:t>
      </w:r>
      <w:r>
        <w:br/>
      </w:r>
      <w:r>
        <w:t xml:space="preserve">суждеши  отечества".  „Принято  тогда  за  начальн^йшее  правило: </w:t>
      </w:r>
      <w:r>
        <w:br/>
      </w:r>
      <w:r>
        <w:t xml:space="preserve">привесть  обучеше  нужн'Ьйшихъ  въ  государств*  языковъ  и </w:t>
      </w:r>
      <w:r>
        <w:br/>
      </w:r>
      <w:r>
        <w:t xml:space="preserve">общеполезн'Ьйшихъ  наукъ  въ  таковую  между  собою  связь, </w:t>
      </w:r>
      <w:r>
        <w:br/>
      </w:r>
      <w:r>
        <w:t xml:space="preserve">чтобъ  упражнензе  въ  первыхъ  не  было  предосудительнымъ  изу- </w:t>
      </w:r>
      <w:r>
        <w:br/>
      </w:r>
      <w:r>
        <w:t xml:space="preserve">чешю  посл'Ьднихъ;  также  заведенные  тогда  классы  въ  содер- </w:t>
      </w:r>
      <w:r>
        <w:br/>
      </w:r>
      <w:r>
        <w:t xml:space="preserve">жаши  одного  къ  другому  такъ  учредить,  чтобъ  каждый  взятый </w:t>
      </w:r>
      <w:r>
        <w:br/>
      </w:r>
      <w:r>
        <w:t xml:space="preserve">порознь  изъ  предыдущихъ  классовъ  могъ  почитаться  изв-Ьст- </w:t>
      </w:r>
      <w:r>
        <w:br/>
      </w:r>
      <w:r>
        <w:t xml:space="preserve">нымъ  ц'Ьлымъ  и  предъуготовлешемъ  къ  посл^дующимъ  клас- </w:t>
      </w:r>
      <w:r>
        <w:br/>
      </w:r>
      <w:r>
        <w:t xml:space="preserve">самъ,  и  напосл'Ьдокъ  всЬмъ  безъ  разбору  ученикамъ  препода- </w:t>
      </w:r>
      <w:r>
        <w:br/>
      </w:r>
      <w:r>
        <w:t xml:space="preserve">вать по  степенямъ  все  то,  чтб  необходимо  потребно  знать  каж- </w:t>
      </w:r>
      <w:r>
        <w:br/>
      </w:r>
      <w:r>
        <w:t xml:space="preserve">дому юнош-Ь,  хотящему  впредь  полезнымъ  быть  въ  обществ*"  ^. </w:t>
      </w:r>
      <w:r>
        <w:br/>
      </w:r>
      <w:r>
        <w:t xml:space="preserve">Съ  одобрешя  совета  училища  Баузе,  въ  апрЪл'Ь  1780  года, </w:t>
      </w:r>
      <w:r>
        <w:br/>
      </w:r>
      <w:r>
        <w:t xml:space="preserve">предпринялъ  на  собственный  счетъ  путешеств1е  въ  Герматю, </w:t>
      </w:r>
      <w:r>
        <w:br/>
      </w:r>
      <w:r>
        <w:t xml:space="preserve">част1ю  для  того,  чтобы  привести  въ  порядокъ  некоторый  семей- </w:t>
      </w:r>
      <w:r>
        <w:br/>
      </w:r>
      <w:r>
        <w:t xml:space="preserve">ныя  д'Ьла,  преимущественно  же  для  того,  чтобъ  обозреть  важ- </w:t>
      </w:r>
      <w:r>
        <w:br/>
      </w:r>
      <w:r>
        <w:t xml:space="preserve">н'Ьйпия  учебныя  заведешя  Германш  и  расширить  свои  педаго- </w:t>
      </w:r>
      <w:r>
        <w:br/>
      </w:r>
      <w:r>
        <w:t xml:space="preserve">гическ1я  св'Ьд'Ьтя.  Последняя  есЬль  путешеств1я  была  вполн* </w:t>
      </w:r>
      <w:r>
        <w:br/>
      </w:r>
      <w:r>
        <w:t xml:space="preserve">достигнута.  Въ  хюл*  того  же  года  Баузе  прибылъ  въ  Гамбургъ  и </w:t>
      </w:r>
      <w:r>
        <w:br/>
      </w:r>
      <w:r>
        <w:t xml:space="preserve">отсюда  черезъ  Любекъ  думалъ  отправиться  моремъ  въ  Петербургъ. </w:t>
      </w:r>
      <w:r>
        <w:br/>
      </w:r>
      <w:r>
        <w:t xml:space="preserve">Но  въ  Гамбург*  его  внезапно  схватила  жестокая  лихорадка,  про- </w:t>
      </w:r>
      <w:r>
        <w:br/>
      </w:r>
      <w:r>
        <w:t xml:space="preserve">державшая его  тамъ  до  начала  зимы.  Въ  этомъ  печальномъ </w:t>
      </w:r>
      <w:r>
        <w:br/>
      </w:r>
      <w:r>
        <w:t xml:space="preserve">положети  онъ  ув'Ьдомилъ  о  своей  бол*зни  пастора  Герольда </w:t>
      </w:r>
      <w:r>
        <w:br/>
      </w:r>
      <w:r>
        <w:t xml:space="preserve">(НегоМ),  прося  его  вм*стЬ  съ  гЬмъ  объявить  церковному  кон- </w:t>
      </w:r>
      <w:r>
        <w:br/>
      </w:r>
      <w:r>
        <w:t xml:space="preserve">венту, что  онъ  останется  доволенъ  всЬми  распоряжешями,  ко- </w:t>
      </w:r>
      <w:r>
        <w:br/>
      </w:r>
      <w:r>
        <w:t xml:space="preserve">торый будутъ  сд'Ьланы  относительно  его  мЬста  въ  училищ*. </w:t>
      </w:r>
      <w:r>
        <w:br/>
      </w:r>
      <w:r>
        <w:t xml:space="preserve">Сов*тъ  не  р*шился  потерять  Баузе  и  оставилъ  за  нимъ  прежнюю </w:t>
      </w:r>
      <w:r>
        <w:br/>
      </w:r>
      <w:r>
        <w:t xml:space="preserve">его  доляшость.  Получивъ  о  томъ  изв*ст1е,  Баузе  въ    январ*</w:t>
      </w:r>
    </w:p>
    <w:p>
      <w:pPr>
        <w:pStyle w:val="Normal"/>
      </w:pPr>
      <w:r>
        <w:t xml:space="preserve">ПРОФ.   е.   г.  ВАУЗЕ.  15</w:t>
      </w:r>
    </w:p>
    <w:p>
      <w:pPr>
        <w:pStyle w:val="Normal"/>
      </w:pPr>
      <w:r>
        <w:t xml:space="preserve">сл-Ьдующаго  года  оставилъ  Гамбургъ  и  въ  феврал*  прибыль  въ </w:t>
      </w:r>
      <w:r>
        <w:br/>
      </w:r>
      <w:r>
        <w:t xml:space="preserve">Петербургъ,  гдЪ  всЬми  былъ  принять  самьшъ  дружескимъ  об- </w:t>
      </w:r>
      <w:r>
        <w:br/>
      </w:r>
      <w:r>
        <w:t xml:space="preserve">разомъ.  1-го  апр'Ьля  1781  года  Императорская  Академ1я  наукъ </w:t>
      </w:r>
      <w:r>
        <w:br/>
      </w:r>
      <w:r>
        <w:t xml:space="preserve">избрала  его  своимъ  корреспондентомъ.  Въ  томъ  же  году  Вольное </w:t>
      </w:r>
      <w:r>
        <w:br/>
      </w:r>
      <w:r>
        <w:t xml:space="preserve">Экономическое  Общество  приняло  его  въ  число  своихъ  членовъ  ^. </w:t>
      </w:r>
      <w:r>
        <w:br/>
      </w:r>
      <w:r>
        <w:t xml:space="preserve">Въ  1782  году  Петровское  училище  состояло  „изъ  двухъ  отд-Ь- </w:t>
      </w:r>
      <w:r>
        <w:br/>
      </w:r>
      <w:r>
        <w:t xml:space="preserve">летй,  изъ  коихъ  одно  содержало  5  классовъ  для  юношей,  а </w:t>
      </w:r>
      <w:r>
        <w:br/>
      </w:r>
      <w:r>
        <w:t xml:space="preserve">другое  3  класса  для  д-Ьвицъ".  Въ  классахъ  юношей  находилось </w:t>
      </w:r>
      <w:r>
        <w:br/>
      </w:r>
      <w:r>
        <w:t xml:space="preserve">„три  старшихъ  учителя  для  преподавашя  наукъ,  два  учителя </w:t>
      </w:r>
      <w:r>
        <w:br/>
      </w:r>
      <w:r>
        <w:t xml:space="preserve">россШскаго,  три  французскаго   языка   и   два,   которые   учатъ </w:t>
      </w:r>
      <w:r>
        <w:br/>
      </w:r>
      <w:r>
        <w:t xml:space="preserve">писать  и  ариеметик'Ь.  Въ  квингЬ  (пятомъ,  низшемъ  юношескомъ </w:t>
      </w:r>
      <w:r>
        <w:br/>
      </w:r>
      <w:r>
        <w:t xml:space="preserve">классЬ)  показывались  начала  въ  н^мещсомъ,  французскомъ  и </w:t>
      </w:r>
      <w:r>
        <w:br/>
      </w:r>
      <w:r>
        <w:t xml:space="preserve">россШскомъ  чтенш,  также  въ  писанш  и  въ  ариеметик*.  Вре- </w:t>
      </w:r>
      <w:r>
        <w:br/>
      </w:r>
      <w:r>
        <w:t xml:space="preserve">менемъ  объясняются  ученикамъ,  сообразуясь  ихъ  понятш,  гра- </w:t>
      </w:r>
      <w:r>
        <w:br/>
      </w:r>
      <w:r>
        <w:t xml:space="preserve">вированныя  картины  Г.  Базедова,  и  д'Ьлается  первый  опытъ  въ </w:t>
      </w:r>
      <w:r>
        <w:br/>
      </w:r>
      <w:r>
        <w:t xml:space="preserve">связываньи  словъ  съ  познашемъ  вещей.  Въ  кваргЬ  при   про- </w:t>
      </w:r>
      <w:r>
        <w:br/>
      </w:r>
      <w:r>
        <w:t xml:space="preserve">должаемыхъ  въ  чтеши  упражнешяхъ  задаются  легюя  штучки </w:t>
      </w:r>
      <w:r>
        <w:br/>
      </w:r>
      <w:r>
        <w:t xml:space="preserve">для  перевода  съ  одного  на  другой  языкъ  и  показываются  уче- </w:t>
      </w:r>
      <w:r>
        <w:br/>
      </w:r>
      <w:r>
        <w:t xml:space="preserve">никамъ склонешя  и  спряжешя.  Для  изощрешя  памяти  выучи- </w:t>
      </w:r>
      <w:r>
        <w:br/>
      </w:r>
      <w:r>
        <w:t xml:space="preserve">ваютъ  они  отъ  времени  до  времени  малые    французскхе  разго- </w:t>
      </w:r>
      <w:r>
        <w:br/>
      </w:r>
      <w:r>
        <w:t xml:space="preserve">воры, при  сказываши  которыхъ   предлагаются   и   изъясняются </w:t>
      </w:r>
      <w:r>
        <w:br/>
      </w:r>
      <w:r>
        <w:t xml:space="preserve">имъ   разные    образцы   въ   составлеши   отборныхъ    р-Ьчей   или </w:t>
      </w:r>
      <w:r>
        <w:br/>
      </w:r>
      <w:r>
        <w:t xml:space="preserve">фразъ.  Кром-Ь  сего  читаются  имъ  изъ  Библхи  м'Ьста,  всеобщхя </w:t>
      </w:r>
      <w:r>
        <w:br/>
      </w:r>
      <w:r>
        <w:t xml:space="preserve">в-Ьры  правила  и  нравоучеше  содержащая,  и  преподаются  первыя </w:t>
      </w:r>
      <w:r>
        <w:br/>
      </w:r>
      <w:r>
        <w:t xml:space="preserve">основашя  христ1анскаго  закона,  какъ  къ  управлешю  ихъ  воли, </w:t>
      </w:r>
      <w:r>
        <w:br/>
      </w:r>
      <w:r>
        <w:t xml:space="preserve">такъ  и  къ  утверждешю  ихъ  разума  въ  познаши  истины.  Нако- </w:t>
      </w:r>
      <w:r>
        <w:br/>
      </w:r>
      <w:r>
        <w:t xml:space="preserve">нецъ,  продолжается  съ  ними  упражнеше  въ  писаши  и  ариеме- </w:t>
      </w:r>
      <w:r>
        <w:br/>
      </w:r>
      <w:r>
        <w:t xml:space="preserve">тик*^.  Въ  терцш   „учете   в'Ьры,   чтеше   священнаго   писашя, </w:t>
      </w:r>
      <w:r>
        <w:br/>
      </w:r>
      <w:r>
        <w:t xml:space="preserve">также  теорхя  и  практика  въ  языкахъ  бываетъ  обширнее...  Арие- </w:t>
      </w:r>
      <w:r>
        <w:br/>
      </w:r>
      <w:r>
        <w:t xml:space="preserve">метику  здЪсь  въ  первый  разъ  въ  полугодовомъ  курсЬ  практи- </w:t>
      </w:r>
      <w:r>
        <w:br/>
      </w:r>
      <w:r>
        <w:t xml:space="preserve">чески  проходятъ,   но   съ   внятными    объяснешями    основашй, </w:t>
      </w:r>
      <w:r>
        <w:br/>
      </w:r>
      <w:r>
        <w:t xml:space="preserve">какъ  поступать  при  разныхъ  родахъ  счета.  Въ  исторш  и  гео- </w:t>
      </w:r>
      <w:r>
        <w:br/>
      </w:r>
      <w:r>
        <w:t xml:space="preserve">графш  Д'Ьлается  начало  по  плану,  нарочито  облегчающему    сш </w:t>
      </w:r>
      <w:r>
        <w:br/>
      </w:r>
      <w:r>
        <w:t xml:space="preserve">знашя".  Въ  третьемъ  классЬ  ученикъ  долженъ  былъ  объявить, </w:t>
      </w:r>
      <w:r>
        <w:br/>
      </w:r>
      <w:r>
        <w:t xml:space="preserve">какому  звашю  онъ  намЪренъ  посвятить   себя,  чтобы,   судя   по </w:t>
      </w:r>
      <w:r>
        <w:br/>
      </w:r>
      <w:r>
        <w:t xml:space="preserve">этому,  инспекторъ  могъ  для  него  „назначить  приватное  учете". </w:t>
      </w:r>
      <w:r>
        <w:br/>
      </w:r>
      <w:r>
        <w:t xml:space="preserve">Оба  высппе  класса  „въ  нЪкоторыхъ  частяхъ  наукъ  были  соеди-</w:t>
      </w:r>
    </w:p>
    <w:p>
      <w:pPr>
        <w:pStyle w:val="Normal"/>
      </w:pPr>
      <w:r>
        <w:t xml:space="preserve">16  КЪ   ИСТ0Р1И  &gt;10СК0ВСКАГ0  УНИВЕРСИТЕТА.</w:t>
      </w:r>
    </w:p>
    <w:p>
      <w:pPr>
        <w:pStyle w:val="Normal"/>
      </w:pPr>
      <w:r>
        <w:t xml:space="preserve">йены,  потому  что  училище  нашло,  что  изъ  знатного  числа  от- </w:t>
      </w:r>
      <w:r>
        <w:br/>
      </w:r>
      <w:r>
        <w:t xml:space="preserve">даваемыхъ  въ  училище  учениковъ  наименьшая  часть  можетъ </w:t>
      </w:r>
      <w:r>
        <w:br/>
      </w:r>
      <w:r>
        <w:t xml:space="preserve">употребить  надлежащхе  къ  совершенному  обученш  годы,  и  что </w:t>
      </w:r>
      <w:r>
        <w:br/>
      </w:r>
      <w:r>
        <w:t xml:space="preserve">высшаго  класса,  который  бы  действительно  каждаго  удоволь- </w:t>
      </w:r>
      <w:r>
        <w:br/>
      </w:r>
      <w:r>
        <w:t xml:space="preserve">ствовалъ,  еслибъ  только  *  къ  тому  хотЬше  было,  весьма  мало </w:t>
      </w:r>
      <w:r>
        <w:br/>
      </w:r>
      <w:r>
        <w:t xml:space="preserve">учениковъ  остается".  Оба  класса  вм-ЬсгЬ  читаютъ  новый  завить, </w:t>
      </w:r>
      <w:r>
        <w:br/>
      </w:r>
      <w:r>
        <w:t xml:space="preserve">вм-ЬсгЬ  учатся  исторш,  и  „хотя  берется  по  порядку  одинъ  на- </w:t>
      </w:r>
      <w:r>
        <w:br/>
      </w:r>
      <w:r>
        <w:t xml:space="preserve">родъ  после  другаго,  однако  при  томъ  внушаются  и  современ- </w:t>
      </w:r>
      <w:r>
        <w:br/>
      </w:r>
      <w:r>
        <w:t xml:space="preserve">ныя  происшеств1я".  Вм^стЬ  преподавались  географхя  и  друпя </w:t>
      </w:r>
      <w:r>
        <w:br/>
      </w:r>
      <w:r>
        <w:t xml:space="preserve">общеполезныя  знашя,  какъ-то:  естественная  истор1й  о  человек*, </w:t>
      </w:r>
      <w:r>
        <w:br/>
      </w:r>
      <w:r>
        <w:t xml:space="preserve">геральдика,  употреблеше  глобуса,  первыя  начерташя  миеологш </w:t>
      </w:r>
      <w:r>
        <w:br/>
      </w:r>
      <w:r>
        <w:t xml:space="preserve">и  т.  п.  „Ариеметика  въ  секунд*  преподается  по  порядку,  и </w:t>
      </w:r>
      <w:r>
        <w:br/>
      </w:r>
      <w:r>
        <w:t xml:space="preserve">ученики  могутъ  въ  ней  такъ  успеть,  что  кром*  изв-Ьстныхъ </w:t>
      </w:r>
      <w:r>
        <w:br/>
      </w:r>
      <w:r>
        <w:t xml:space="preserve">родовъ  счета  въ  ц'Ьлыхъ  числахъ  и  доляхъ  выучатъ  также </w:t>
      </w:r>
      <w:r>
        <w:br/>
      </w:r>
      <w:r>
        <w:t xml:space="preserve">пропорцш,  складное  правило,  извлечете  радиксовъ  и  первыя </w:t>
      </w:r>
      <w:r>
        <w:br/>
      </w:r>
      <w:r>
        <w:t xml:space="preserve">основавая  алгебры.  Въ  прим4  преподается  С1я  наука  еще  обшир- </w:t>
      </w:r>
      <w:r>
        <w:br/>
      </w:r>
      <w:r>
        <w:t xml:space="preserve">нее, такъ  что  ученики  счетъ  ея  децимальными  (десятинными) </w:t>
      </w:r>
      <w:r>
        <w:br/>
      </w:r>
      <w:r>
        <w:t xml:space="preserve">радиксовыми  величинами  и  р-Ьшетя  простыхъ  и  квадратныхъ </w:t>
      </w:r>
      <w:r>
        <w:br/>
      </w:r>
      <w:r>
        <w:t xml:space="preserve">равностей,  слЪд.  и  принадлежности  счислешй  въ  нашихъ  арие- </w:t>
      </w:r>
      <w:r>
        <w:br/>
      </w:r>
      <w:r>
        <w:t xml:space="preserve">метическихъ  книгахъ,  подъ  различными  именовашями  случаю- </w:t>
      </w:r>
      <w:r>
        <w:br/>
      </w:r>
      <w:r>
        <w:t xml:space="preserve">щ1яся,  могутъ  понимать"  ®.  Такой  объемъ  и  такое  расположеше </w:t>
      </w:r>
      <w:r>
        <w:br/>
      </w:r>
      <w:r>
        <w:t xml:space="preserve">дано  было  преподавашю  въ  Петровскомъ  училищ-Ь  въ  бытность </w:t>
      </w:r>
      <w:r>
        <w:br/>
      </w:r>
      <w:r>
        <w:t xml:space="preserve">Баузе  инспекторомъ  его.  Но  должность  учителя  и  инспектора  Пет- </w:t>
      </w:r>
      <w:r>
        <w:br/>
      </w:r>
      <w:r>
        <w:t xml:space="preserve">ровской школы  не  удовлетворяла  Баузе.  Къ  чему  могъ  приложить </w:t>
      </w:r>
      <w:r>
        <w:br/>
      </w:r>
      <w:r>
        <w:t xml:space="preserve">онъ  результаты  своихъ  спещальныхъ  занятШ  юриспруденц1ею? </w:t>
      </w:r>
      <w:r>
        <w:br/>
      </w:r>
      <w:r>
        <w:t xml:space="preserve">кому  могъ  онъ  передать  ихъ?  Вотъ  въ  чемъ  состояла  обязанность </w:t>
      </w:r>
      <w:r>
        <w:br/>
      </w:r>
      <w:r>
        <w:t xml:space="preserve">инспектора  училища:  „Онъ  им-Ьетъ  смотр-Ьше  надъ  всЬмъ  учи- </w:t>
      </w:r>
      <w:r>
        <w:br/>
      </w:r>
      <w:r>
        <w:t xml:space="preserve">лищемъ:  старается,  чтобъ  не  только  лекцш  надлежаще  зани- </w:t>
      </w:r>
      <w:r>
        <w:br/>
      </w:r>
      <w:r>
        <w:t xml:space="preserve">маемы и  всЬ  планы  съ  точностш  исполняемы  были,  но  и  чтобъ </w:t>
      </w:r>
      <w:r>
        <w:br/>
      </w:r>
      <w:r>
        <w:t xml:space="preserve">ученики  благопристойно  себя  вели  и  наблюда^ии  бы  предписанные </w:t>
      </w:r>
      <w:r>
        <w:br/>
      </w:r>
      <w:r>
        <w:t xml:space="preserve">уставы.  Онъ  принимаетъ  новоотдаваемыхъ  въ  училище  д-Ьтей, </w:t>
      </w:r>
      <w:r>
        <w:br/>
      </w:r>
      <w:r>
        <w:t xml:space="preserve">вводить  ихъ  въ  классъ,  въ  которой  они,  по  мер*  ихъ  способ- </w:t>
      </w:r>
      <w:r>
        <w:br/>
      </w:r>
      <w:r>
        <w:t xml:space="preserve">ности, могутъ  быть  приняты,  получаетъ  деньги  за  учете,  сочи- </w:t>
      </w:r>
      <w:r>
        <w:br/>
      </w:r>
      <w:r>
        <w:t xml:space="preserve">няетъ  общ1е  каталоги  изъ  подаваемыхъ  ему  ежемесячно  отъ </w:t>
      </w:r>
      <w:r>
        <w:br/>
      </w:r>
      <w:r>
        <w:t xml:space="preserve">каждаго  учителя  записокъ  о  прилежаши  и  поведен1и  учени- </w:t>
      </w:r>
      <w:r>
        <w:br/>
      </w:r>
      <w:r>
        <w:t xml:space="preserve">ковъ, определяетъ  наказатя  обличившимся  въ  проступкахъ  и </w:t>
      </w:r>
      <w:r>
        <w:br/>
      </w:r>
      <w:r>
        <w:t xml:space="preserve">водить  по  классамъ  желающихъ  оные  видеть"  ^^,</w:t>
      </w:r>
    </w:p>
    <w:p>
      <w:pPr>
        <w:pStyle w:val="Normal"/>
      </w:pPr>
      <w:r>
        <w:t xml:space="preserve">ПРОФ.    е.   г.   БАУЗЕ.  17</w:t>
      </w:r>
    </w:p>
    <w:p>
      <w:pPr>
        <w:pStyle w:val="Normal"/>
      </w:pPr>
      <w:r>
        <w:t xml:space="preserve">Такал  должность  м-Ьшала  Баузе   изучать  постоянно   пред- </w:t>
      </w:r>
      <w:r>
        <w:br/>
      </w:r>
      <w:r>
        <w:t xml:space="preserve">метъ,  которому  онъ  посвятилъ  себя.  Напрасно  н^^которые  хотЬли </w:t>
      </w:r>
      <w:r>
        <w:br/>
      </w:r>
      <w:r>
        <w:t xml:space="preserve">вывести  Баузе  на  бол'Ье  видное  поприще  деятельности;  онъ </w:t>
      </w:r>
      <w:r>
        <w:br/>
      </w:r>
      <w:r>
        <w:t xml:space="preserve">отклонилъ    подобныя   предложешя,  съ   одной   стороны  потому, </w:t>
      </w:r>
      <w:r>
        <w:br/>
      </w:r>
      <w:r>
        <w:t xml:space="preserve">что  чувствовалъ  себя  не  совсЬмъ  способнымъ   къ  бол^е  тяже- </w:t>
      </w:r>
      <w:r>
        <w:br/>
      </w:r>
      <w:r>
        <w:t xml:space="preserve">лымъ  занят1ямъ,  съ  другой — ему  не  хогЬлось  отрываться  отъ </w:t>
      </w:r>
      <w:r>
        <w:br/>
      </w:r>
      <w:r>
        <w:t xml:space="preserve">ученой  деятельности,  которой  онъ  издавна  посвятилъ  себя  ". </w:t>
      </w:r>
      <w:r>
        <w:br/>
      </w:r>
      <w:r>
        <w:t xml:space="preserve">6-го  апреля  1782  года  онъ  получилъ  отъ  Московскаго  универ- </w:t>
      </w:r>
      <w:r>
        <w:br/>
      </w:r>
      <w:r>
        <w:t xml:space="preserve">ситета приглашеше  занять  каведру  правъ,  упраздненную  смер- </w:t>
      </w:r>
      <w:r>
        <w:br/>
      </w:r>
      <w:r>
        <w:t xml:space="preserve">тью профессора  Дилтея.  Съ  особенною  радоспю  принялъ  Баузе </w:t>
      </w:r>
      <w:r>
        <w:br/>
      </w:r>
      <w:r>
        <w:t xml:space="preserve">это  предложеше:  наконецъ  открывалась  ему  возможность  вполнЬ </w:t>
      </w:r>
      <w:r>
        <w:br/>
      </w:r>
      <w:r>
        <w:t xml:space="preserve">посвятить  себя   юриспруденцш  и  передавать  другимъ  резуль- </w:t>
      </w:r>
      <w:r>
        <w:br/>
      </w:r>
      <w:r>
        <w:t xml:space="preserve">таты  своего   изучешя.    „Хотя  у  меня   не  было  недостатка  въ </w:t>
      </w:r>
      <w:r>
        <w:br/>
      </w:r>
      <w:r>
        <w:t xml:space="preserve">людяхъ,  которымъ  бы  я  могъ  передать  как1я  бы  то  ни  было  кру- </w:t>
      </w:r>
      <w:r>
        <w:br/>
      </w:r>
      <w:r>
        <w:t xml:space="preserve">пицы моего  знашя, — говорить  Баузе, — ^но,  не  знаю  почему,  мн4 </w:t>
      </w:r>
      <w:r>
        <w:br/>
      </w:r>
      <w:r>
        <w:t xml:space="preserve">р-Ьдко  попадались  люди,  которые  бы  могли  и  желали  изъ  пред- </w:t>
      </w:r>
      <w:r>
        <w:br/>
      </w:r>
      <w:r>
        <w:t xml:space="preserve">дверхя  храма  истинной  науки  познашя  и  мудрости  проникнуть </w:t>
      </w:r>
      <w:r>
        <w:br/>
      </w:r>
      <w:r>
        <w:t xml:space="preserve">(такъ  сказать)  въ  самое  его  святилище;  у  однихъ   недоставало </w:t>
      </w:r>
      <w:r>
        <w:br/>
      </w:r>
      <w:r>
        <w:t xml:space="preserve">для  того  силъ  и  способностей,  другхе  не  им^ли   нам^ретя  по- </w:t>
      </w:r>
      <w:r>
        <w:br/>
      </w:r>
      <w:r>
        <w:t xml:space="preserve">святить себя  ученой  деятельности"  ^^    Последнее  время  пре- </w:t>
      </w:r>
      <w:r>
        <w:br/>
      </w:r>
      <w:r>
        <w:t xml:space="preserve">бывашя  Баузе  въ  Петербурге  было  для  него  тяжело  и  печально. </w:t>
      </w:r>
      <w:r>
        <w:br/>
      </w:r>
      <w:r>
        <w:t xml:space="preserve">Возникло  несоглас1е   между   нимъ    и  учителями  Петровскаго </w:t>
      </w:r>
      <w:r>
        <w:br/>
      </w:r>
      <w:r>
        <w:t xml:space="preserve">училища,  даже  церковнымъ  советомъ.  На  него  взводили  разныя </w:t>
      </w:r>
      <w:r>
        <w:br/>
      </w:r>
      <w:r>
        <w:t xml:space="preserve">обвинешя  по  деламъ  служебнымъ:  Баузе  не  могъ  более   оста- </w:t>
      </w:r>
      <w:r>
        <w:br/>
      </w:r>
      <w:r>
        <w:t xml:space="preserve">ваться на  прежнемъ  своемъ  месте.  Трудно  сказать,  насколько </w:t>
      </w:r>
      <w:r>
        <w:br/>
      </w:r>
      <w:r>
        <w:t xml:space="preserve">виновенъ  былъ  онъ  въ  упущешяхъ,  которыя  ставились  ему  въ </w:t>
      </w:r>
      <w:r>
        <w:br/>
      </w:r>
      <w:r>
        <w:t xml:space="preserve">упрекъ,   и  насколько  справедливы    его   обвинители.  Большею </w:t>
      </w:r>
      <w:r>
        <w:br/>
      </w:r>
      <w:r>
        <w:t xml:space="preserve">частш  обвинешя,  которымъ  подвергся  Баузе,  слиппсомъ  мелочны: </w:t>
      </w:r>
      <w:r>
        <w:br/>
      </w:r>
      <w:r>
        <w:t xml:space="preserve">его,  напр.,  упрекали  за  то,  что  иногда  онъ  прибегалъ  къ  телес- </w:t>
      </w:r>
      <w:r>
        <w:br/>
      </w:r>
      <w:r>
        <w:t xml:space="preserve">нымъ   наказашямъ  для  исправлешя  учениковъ,  что   однажды </w:t>
      </w:r>
      <w:r>
        <w:br/>
      </w:r>
      <w:r>
        <w:t xml:space="preserve">въ  танцовальномъ  классе  произошелъ  за  его  отсутств1емъ  без- </w:t>
      </w:r>
      <w:r>
        <w:br/>
      </w:r>
      <w:r>
        <w:t xml:space="preserve">порядокъ  и  т.  п.  Однимъ   изъ   важнейшихъ   обвинительныхъ </w:t>
      </w:r>
      <w:r>
        <w:br/>
      </w:r>
      <w:r>
        <w:t xml:space="preserve">пунктовъ  было  то,  что  публика  была  недовольна  успехами  уче- </w:t>
      </w:r>
      <w:r>
        <w:br/>
      </w:r>
      <w:r>
        <w:t xml:space="preserve">никовъ во  французскомъ  языке.  Но,  судя  по  апологш  Баузе, </w:t>
      </w:r>
      <w:r>
        <w:br/>
      </w:r>
      <w:r>
        <w:t xml:space="preserve">училище  поступило  при  этомъ  не  совсемъ  осмотрительно.  Вместо </w:t>
      </w:r>
      <w:r>
        <w:br/>
      </w:r>
      <w:r>
        <w:t xml:space="preserve">того,  чтобъ  изследовать  причины  этого  обстоятельства,  сделали </w:t>
      </w:r>
      <w:r>
        <w:br/>
      </w:r>
      <w:r>
        <w:t xml:space="preserve">совершенно  новый  планъ  преподавашя,  который  и  былъ  пере-</w:t>
      </w:r>
    </w:p>
    <w:p>
      <w:pPr>
        <w:pStyle w:val="Normal"/>
      </w:pPr>
      <w:r>
        <w:t xml:space="preserve">СОЧ.  ТИХОН? АВОВА^  Т.   ш.  2</w:t>
      </w:r>
    </w:p>
    <w:p>
      <w:pPr>
        <w:pStyle w:val="Normal"/>
      </w:pPr>
      <w:r>
        <w:t xml:space="preserve">18  КЪ  ИСТОРШ  МОСКОВСКАГО  УШШЕРСИТЕТА.</w:t>
      </w:r>
    </w:p>
    <w:p>
      <w:pPr>
        <w:pStyle w:val="Normal"/>
      </w:pPr>
      <w:r>
        <w:t xml:space="preserve">дань  Баузе  и  тремъ  другимъ  ординарнымъ  учителямъ  для </w:t>
      </w:r>
      <w:r>
        <w:br/>
      </w:r>
      <w:r>
        <w:t xml:space="preserve">обсуждешя.  Этотъ  планъ  им4лъ  совершенно  друпя .  основашя, </w:t>
      </w:r>
      <w:r>
        <w:br/>
      </w:r>
      <w:r>
        <w:t xml:space="preserve">нежели  прежшй,  печатно  обдародованный,  и  потому  Баузе  на- </w:t>
      </w:r>
      <w:r>
        <w:br/>
      </w:r>
      <w:r>
        <w:t xml:space="preserve">писалъ  зам'Ьчашя  на  него;  но  они  были  уничтожены  и  оставле- </w:t>
      </w:r>
      <w:r>
        <w:br/>
      </w:r>
      <w:r>
        <w:t xml:space="preserve">ны безъ  всякаго  внимашя  на  томъ  основанш,  что  планъ  былъ </w:t>
      </w:r>
      <w:r>
        <w:br/>
      </w:r>
      <w:r>
        <w:t xml:space="preserve">одобренъ  сов'Ьтомъ.  Покидая  училище,  Баузе  представилъ  цер- </w:t>
      </w:r>
      <w:r>
        <w:br/>
      </w:r>
      <w:r>
        <w:t xml:space="preserve">ковному конвенту  апологш,  которая  заключаетъ  въ  себ*  опро- </w:t>
      </w:r>
      <w:r>
        <w:br/>
      </w:r>
      <w:r>
        <w:t xml:space="preserve">вержеше  всЬхъ  павшихъ  на  него  обвинешй.  Вероятно,  на  эти </w:t>
      </w:r>
      <w:r>
        <w:br/>
      </w:r>
      <w:r>
        <w:t xml:space="preserve">недоразум'Ьтя  намекаетъ  Баузе  въ  своей  прощальной  р-Ьчи, </w:t>
      </w:r>
      <w:r>
        <w:br/>
      </w:r>
      <w:r>
        <w:t xml:space="preserve">говоря:  „Судьба  сделала  меня  недовольнымъ  людьми  и  м1ромъ, </w:t>
      </w:r>
      <w:r>
        <w:br/>
      </w:r>
      <w:r>
        <w:t xml:space="preserve">нарушила  спокойствхе  и  ясность  души  моей:  съ  сокрушеннымъ </w:t>
      </w:r>
      <w:r>
        <w:br/>
      </w:r>
      <w:r>
        <w:t xml:space="preserve">сердцемъ  спрашивалъ  я  себя  передъ  лицемъ  Всемогущаго, </w:t>
      </w:r>
      <w:r>
        <w:br/>
      </w:r>
      <w:r>
        <w:t xml:space="preserve">действительно  ли  во  время  своего  семилЬтняго  служешя  въ </w:t>
      </w:r>
      <w:r>
        <w:br/>
      </w:r>
      <w:r>
        <w:t xml:space="preserve">училищ*  исполнилъ  все  то,  чтЬ  по  своимъ  небольшимъ  способ- </w:t>
      </w:r>
      <w:r>
        <w:br/>
      </w:r>
      <w:r>
        <w:t xml:space="preserve">ностямъ,  опытности,  по  крайнему  своему  разум-Ьтю  могъ  я </w:t>
      </w:r>
      <w:r>
        <w:br/>
      </w:r>
      <w:r>
        <w:t xml:space="preserve">сделать  для  блага  заведешя.  И  Провидите  помиловало  меня: </w:t>
      </w:r>
      <w:r>
        <w:br/>
      </w:r>
      <w:r>
        <w:t xml:space="preserve">недовольство  М1ромъ  и  людьми  исчезло,  спокойствхе  и  ясность </w:t>
      </w:r>
      <w:r>
        <w:br/>
      </w:r>
      <w:r>
        <w:t xml:space="preserve">снова  возвратились  въ  мою  душу"  ^^.  11-го  апреля  того  же </w:t>
      </w:r>
      <w:r>
        <w:br/>
      </w:r>
      <w:r>
        <w:t xml:space="preserve">года,  въ  полномъ  собранш  церковнаго  совета,  учителей  и  уче- </w:t>
      </w:r>
      <w:r>
        <w:br/>
      </w:r>
      <w:r>
        <w:t xml:space="preserve">никовъ,  Баузе  сложилъ  съ  себя  должности  учителя  и  инспек- </w:t>
      </w:r>
      <w:r>
        <w:br/>
      </w:r>
      <w:r>
        <w:t xml:space="preserve">тора и  произнесъ  прощальную  рЪчь.  Въ  ней  онъ  указывалъ </w:t>
      </w:r>
      <w:r>
        <w:br/>
      </w:r>
      <w:r>
        <w:t xml:space="preserve">питомцамъ  училища,  какое  зло,  как1я  б'Ьдств1я  ожидаютъ  ихъ  въ </w:t>
      </w:r>
      <w:r>
        <w:br/>
      </w:r>
      <w:r>
        <w:t xml:space="preserve">жизни;  онъ  сов^товаль  имъ  запасаться  чужимъ  горемъ,  чужими </w:t>
      </w:r>
      <w:r>
        <w:br/>
      </w:r>
      <w:r>
        <w:t xml:space="preserve">напастями  и  поучительнымъ  ихъ  прим'Ьромъ  приготовлять  себя </w:t>
      </w:r>
      <w:r>
        <w:br/>
      </w:r>
      <w:r>
        <w:t xml:space="preserve">КЪ  перенесешю  собственныхъ  несчастШ.  „Старайтесь, — ^говорилъ </w:t>
      </w:r>
      <w:r>
        <w:br/>
      </w:r>
      <w:r>
        <w:t xml:space="preserve">онъ, — быть  господами  самихъ  себя  и  страстей  своихъ  и  всегда </w:t>
      </w:r>
      <w:r>
        <w:br/>
      </w:r>
      <w:r>
        <w:t xml:space="preserve">сохранять  добрую  совесть  передъ  Богомъ  и  людьми.  При  такомъ </w:t>
      </w:r>
      <w:r>
        <w:br/>
      </w:r>
      <w:r>
        <w:t xml:space="preserve">настроенш  духа  вы  не  скоро  падете  подъ  бременемъ  б-ЬдствШ". </w:t>
      </w:r>
      <w:r>
        <w:br/>
      </w:r>
      <w:r>
        <w:t xml:space="preserve">Покидая  и  товарищей,  и  учениковъ  своихъ,  Баузе  уносилъ  съ </w:t>
      </w:r>
      <w:r>
        <w:br/>
      </w:r>
      <w:r>
        <w:t xml:space="preserve">собою  уверенность,  что  жилъ  въ  дружбЪ  съ  первыми  и  былъ </w:t>
      </w:r>
      <w:r>
        <w:br/>
      </w:r>
      <w:r>
        <w:t xml:space="preserve">любимъ  другими  ".</w:t>
      </w:r>
    </w:p>
    <w:p>
      <w:pPr>
        <w:pStyle w:val="Normal"/>
      </w:pPr>
      <w:r>
        <w:t xml:space="preserve">Вскоре  по  выходе  изъ  Петровскаго  училища  Баузе  опла- </w:t>
      </w:r>
      <w:r>
        <w:br/>
      </w:r>
      <w:r>
        <w:t xml:space="preserve">калъ  девицу  Марш  Елену  Прейссеръ,  свою  ученицу,  къ  кото- </w:t>
      </w:r>
      <w:r>
        <w:br/>
      </w:r>
      <w:r>
        <w:t xml:space="preserve">рой онъ  былъ  очень  привязанъ.  Въ  память  ея  онъ  написалъ </w:t>
      </w:r>
      <w:r>
        <w:br/>
      </w:r>
      <w:r>
        <w:t xml:space="preserve">на  немецкомъ  языке  небольшое  стихотвореше  ".</w:t>
      </w:r>
    </w:p>
    <w:p>
      <w:pPr>
        <w:pStyle w:val="Normal"/>
      </w:pPr>
      <w:r>
        <w:t xml:space="preserve">Между  темъ  новая  должность  призывала  его  въ  Москву. </w:t>
      </w:r>
      <w:r>
        <w:br/>
      </w:r>
      <w:r>
        <w:t xml:space="preserve">25-го  ноября  1782  года,  когда  университетъ,   по   обычаю  того</w:t>
      </w:r>
    </w:p>
    <w:p>
      <w:pPr>
        <w:pStyle w:val="Normal"/>
      </w:pPr>
      <w:r>
        <w:t xml:space="preserve">ПРОФ.    е.   г.   ВАУЗЕ.  19</w:t>
      </w:r>
    </w:p>
    <w:p>
      <w:pPr>
        <w:pStyle w:val="Normal"/>
      </w:pPr>
      <w:r>
        <w:t xml:space="preserve">времени,  торжественнымъ  собрашемъ  праздновалъ  день  тезо- </w:t>
      </w:r>
      <w:r>
        <w:br/>
      </w:r>
      <w:r>
        <w:t xml:space="preserve">именитства императрицы,  Баузе  говорилъ  вступительную  рЪчь' </w:t>
      </w:r>
      <w:r>
        <w:br/>
      </w:r>
      <w:r>
        <w:t xml:space="preserve">передъ  заняйемъ  каведры  законов'Ьд'Ьшя  *^.  Въ  ней  изложилъ </w:t>
      </w:r>
      <w:r>
        <w:br/>
      </w:r>
      <w:r>
        <w:t xml:space="preserve">онъ  свой  взглядъ  на  юриспруденцш,  какъ  науку,  и  способъ </w:t>
      </w:r>
      <w:r>
        <w:br/>
      </w:r>
      <w:r>
        <w:t xml:space="preserve">ея  изучешя.  Р'Ьчь  эта  весьма  важна,  какъ  единственное  сочи- </w:t>
      </w:r>
      <w:r>
        <w:br/>
      </w:r>
      <w:r>
        <w:t xml:space="preserve">нете,  изъ  котораго  можно  познакомиться  со  взглядомъ  Баузе </w:t>
      </w:r>
      <w:r>
        <w:br/>
      </w:r>
      <w:r>
        <w:t xml:space="preserve">на  предметъ,  читанный  имъ  въ  продолжеше  25-ти  л*тъ  въ.  Мо- </w:t>
      </w:r>
      <w:r>
        <w:br/>
      </w:r>
      <w:r>
        <w:t xml:space="preserve">сковскомъ  университет*.  Д1одъ  именемъ  гориспруденщи,  —  го- </w:t>
      </w:r>
      <w:r>
        <w:br/>
      </w:r>
      <w:r>
        <w:t xml:space="preserve">ворить Баузе, — не  разумею  я  сухаго  и  тщедушнаго  знашя  гЬхъ </w:t>
      </w:r>
      <w:r>
        <w:br/>
      </w:r>
      <w:r>
        <w:t xml:space="preserve">законникрвъ,  которые  считаютъ  себя  и  достаточно  учеными,  и </w:t>
      </w:r>
      <w:r>
        <w:br/>
      </w:r>
      <w:r>
        <w:t xml:space="preserve">достаточно  опытными,  если  держать  въ  памяти  слова  законовь, </w:t>
      </w:r>
      <w:r>
        <w:br/>
      </w:r>
      <w:r>
        <w:t xml:space="preserve">не  понимая  смысла  и  значен1я  ихъ,  если  въ  суд*  могутъ  на </w:t>
      </w:r>
      <w:r>
        <w:br/>
      </w:r>
      <w:r>
        <w:t xml:space="preserve">нихъ  сослаться  (по  прекрасному  ихъ  выраженш).  Пусть  эти </w:t>
      </w:r>
      <w:r>
        <w:br/>
      </w:r>
      <w:r>
        <w:t xml:space="preserve">господа  наслаждаются  своими  познашями  —  Богь  съ  ними  — </w:t>
      </w:r>
      <w:r>
        <w:br/>
      </w:r>
      <w:r>
        <w:t xml:space="preserve">в*дь  и  д'Ьти  радуются,  если,  какъ  попугаи,  могутъ  пробормо- </w:t>
      </w:r>
      <w:r>
        <w:br/>
      </w:r>
      <w:r>
        <w:t xml:space="preserve">тать слова,  для  нихъ  непонятныя.  Но  пусть  не  стараются  они </w:t>
      </w:r>
      <w:r>
        <w:br/>
      </w:r>
      <w:r>
        <w:t xml:space="preserve">уб-Ьдить  меня,  что  своей  убогой  наукой  они  въ  самомь  д'Ьл'Ь </w:t>
      </w:r>
      <w:r>
        <w:br/>
      </w:r>
      <w:r>
        <w:t xml:space="preserve">могутъ  принести  хотя  какую-нибудь  пользу  государству.  Подь </w:t>
      </w:r>
      <w:r>
        <w:br/>
      </w:r>
      <w:r>
        <w:t xml:space="preserve">именемъ  юриспруденцш  я  не  разумею  также  того  увертливаго, </w:t>
      </w:r>
      <w:r>
        <w:br/>
      </w:r>
      <w:r>
        <w:t xml:space="preserve">непостояннаго,  коварнаго  и  обманчиваго  искусства  крючкотвор- </w:t>
      </w:r>
      <w:r>
        <w:br/>
      </w:r>
      <w:r>
        <w:t xml:space="preserve">цевъ,  которые  стараются  только  склонять  законы  то  въ  ту,  то </w:t>
      </w:r>
      <w:r>
        <w:br/>
      </w:r>
      <w:r>
        <w:t xml:space="preserve">въ  другую  сторону,  смотря  по  желанш,  которые  пыпшыми  сло- </w:t>
      </w:r>
      <w:r>
        <w:br/>
      </w:r>
      <w:r>
        <w:t xml:space="preserve">вами и  другими  уловками  стараются  проводить  и  глумиться </w:t>
      </w:r>
      <w:r>
        <w:br/>
      </w:r>
      <w:r>
        <w:t xml:space="preserve">надь  судьями  и  самымь  правосудхемь.  Пусть  и' эти  люди  доволь- </w:t>
      </w:r>
      <w:r>
        <w:br/>
      </w:r>
      <w:r>
        <w:t xml:space="preserve">ствуются своимь  честнымь  искусствомь,  пусть  величають  себя </w:t>
      </w:r>
      <w:r>
        <w:br/>
      </w:r>
      <w:r>
        <w:t xml:space="preserve">(говоря  ихъ  словами)  непобедимыми  запщтниками  правды — </w:t>
      </w:r>
      <w:r>
        <w:br/>
      </w:r>
      <w:r>
        <w:t xml:space="preserve">оставимь  ихъ,  —  есть  в^дь  воры  и  разбойники,  которые  состя- </w:t>
      </w:r>
      <w:r>
        <w:br/>
      </w:r>
      <w:r>
        <w:t xml:space="preserve">заются другь  съ  друтомь  въ  коварств-Ь,  хитрости  и  ими  вели- </w:t>
      </w:r>
      <w:r>
        <w:br/>
      </w:r>
      <w:r>
        <w:t xml:space="preserve">чаются. Но  пусть  они  не  называють  себя  защитою  и  опорою </w:t>
      </w:r>
      <w:r>
        <w:br/>
      </w:r>
      <w:r>
        <w:t xml:space="preserve">справедливости,  безопасности  и  общественнаго  благосостояшя. </w:t>
      </w:r>
      <w:r>
        <w:br/>
      </w:r>
      <w:r>
        <w:t xml:space="preserve">Наконецъ,  подь  именемъ  юриспруденцш  я  не  разумею  т^хъ </w:t>
      </w:r>
      <w:r>
        <w:br/>
      </w:r>
      <w:r>
        <w:t xml:space="preserve">ходячихъ,  непрочныхъ  подьяческихъ  св^д-Ьтй,  которыя,  не </w:t>
      </w:r>
      <w:r>
        <w:br/>
      </w:r>
      <w:r>
        <w:t xml:space="preserve">скажу — почерпнуты,  но  повыдерганы  изъ  лексиконовь,  сокра- </w:t>
      </w:r>
      <w:r>
        <w:br/>
      </w:r>
      <w:r>
        <w:t xml:space="preserve">щешй,  руководствъ  и  т.  п.  книгъ.  Пусть  и  эти  люди  торже- </w:t>
      </w:r>
      <w:r>
        <w:br/>
      </w:r>
      <w:r>
        <w:t xml:space="preserve">ствують,  опираясь  на  свою  грубую  и  безпорядочную  груду  опре- </w:t>
      </w:r>
      <w:r>
        <w:br/>
      </w:r>
      <w:r>
        <w:t xml:space="preserve">дЬлешй,  различешй,  правиль  и  формуль,  пусть  заставляють </w:t>
      </w:r>
      <w:r>
        <w:br/>
      </w:r>
      <w:r>
        <w:t xml:space="preserve">грубую  чернь  дивиться  грубому  ихъ  знашю.  Но  они  не  осл*-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КЪ  ИСТОРШ  МОСКОВСКАГО  УНИВЕРСИТЕТА.</w:t>
      </w:r>
    </w:p>
    <w:p>
      <w:pPr>
        <w:pStyle w:val="Normal"/>
      </w:pPr>
      <w:r>
        <w:t xml:space="preserve">ПЯТЬ  людей  ученыхъ  и  знающихъ  это  д-Ьдо...  Чтб  же  признаю </w:t>
      </w:r>
      <w:r>
        <w:br/>
      </w:r>
      <w:r>
        <w:t xml:space="preserve">я  (спрашиваетъ  наконецъ  Баузе)  достойнымъ  имени  •  юриспру- </w:t>
      </w:r>
      <w:r>
        <w:br/>
      </w:r>
      <w:r>
        <w:t xml:space="preserve">денцш? — То,  чтб  древте  римляне,  создатели  всякаго  права  и </w:t>
      </w:r>
      <w:r>
        <w:br/>
      </w:r>
      <w:r>
        <w:t xml:space="preserve">законовъ,  называли  познашемъ  вещей  божественныхъ  и  чело- </w:t>
      </w:r>
      <w:r>
        <w:br/>
      </w:r>
      <w:r>
        <w:t xml:space="preserve">в'Ьческихъ,  справедливаго  и  несправедливаго,  честнаго  и  без- </w:t>
      </w:r>
      <w:r>
        <w:br/>
      </w:r>
      <w:r>
        <w:t xml:space="preserve">честнаго.  Юриспруденщя  такъ  обширна,  что  ея  нельзя  ограни- </w:t>
      </w:r>
      <w:r>
        <w:br/>
      </w:r>
      <w:r>
        <w:t xml:space="preserve">чить гЬснымъ  кругомъ  д'Ьлъ  судебныхъ;  она  стоитъ  такъ  вы- </w:t>
      </w:r>
      <w:r>
        <w:br/>
      </w:r>
      <w:r>
        <w:t xml:space="preserve">соко, что  недоступна  для  людей  легкомысленныхъ  и  безчестныхъ. </w:t>
      </w:r>
      <w:r>
        <w:br/>
      </w:r>
      <w:r>
        <w:t xml:space="preserve">Какъ  д'Ьло  врача — заботиться  о  здоровомъ  состояши  гЬла  че- </w:t>
      </w:r>
      <w:r>
        <w:br/>
      </w:r>
      <w:r>
        <w:t xml:space="preserve">лов'Ьческаго  и  всЬхъ  его  частей:  такъ  д-^ло  законов'Ьдца  забо- </w:t>
      </w:r>
      <w:r>
        <w:br/>
      </w:r>
      <w:r>
        <w:t xml:space="preserve">титься о  здоровь*  т-Ьла  общественнаго  и  всЬхъ  его  частей,  т.  е. </w:t>
      </w:r>
      <w:r>
        <w:br/>
      </w:r>
      <w:r>
        <w:t xml:space="preserve">государства  и  его  гражданъ.  Потому  юриспруденщя  изсл*- </w:t>
      </w:r>
      <w:r>
        <w:br/>
      </w:r>
      <w:r>
        <w:t xml:space="preserve">дуетъ  и  исполняетъ  самыя  важныя,  самыя  полезныя  и  самыя </w:t>
      </w:r>
      <w:r>
        <w:br/>
      </w:r>
      <w:r>
        <w:t xml:space="preserve">прекрасныя  дЪла.  Она  бываетъ  теоретическая  и  практическая. </w:t>
      </w:r>
      <w:r>
        <w:br/>
      </w:r>
      <w:r>
        <w:t xml:space="preserve">Право  теоретическое  есть  философское,  или  историческое,  то </w:t>
      </w:r>
      <w:r>
        <w:br/>
      </w:r>
      <w:r>
        <w:t xml:space="preserve">есть — говоря  языкомъ  юристовъ, — или  естественное,  или  поло- </w:t>
      </w:r>
      <w:r>
        <w:br/>
      </w:r>
      <w:r>
        <w:t xml:space="preserve">жительное. Первое  обнимаетъ  права  естественное  и  народное, </w:t>
      </w:r>
      <w:r>
        <w:br/>
      </w:r>
      <w:r>
        <w:t xml:space="preserve">право  государственное,  иеику  и  политику;  второе,  кром-Ь  гра- </w:t>
      </w:r>
      <w:r>
        <w:br/>
      </w:r>
      <w:r>
        <w:t xml:space="preserve">жданскаго  права  въ  собственномъ  смысл*,  заключаетъ  въ  себ* </w:t>
      </w:r>
      <w:r>
        <w:br/>
      </w:r>
      <w:r>
        <w:t xml:space="preserve">всЬ  отдЬлы  и  виды  права  положительнаго,  истекаюпце  изъ </w:t>
      </w:r>
      <w:r>
        <w:br/>
      </w:r>
      <w:r>
        <w:t xml:space="preserve">него  какъ  изъ  источника.  Практика  права  преимущественно </w:t>
      </w:r>
      <w:r>
        <w:br/>
      </w:r>
      <w:r>
        <w:t xml:space="preserve">состоитъ  въ  приложеши  общихъ  началъ  къ  отдЬльнымъ  слу- </w:t>
      </w:r>
      <w:r>
        <w:br/>
      </w:r>
      <w:r>
        <w:t xml:space="preserve">чаямъ  и  тяжбамъ".  Оставляя  въ  сторон*  такъ  называемые  ме- </w:t>
      </w:r>
      <w:r>
        <w:br/>
      </w:r>
      <w:r>
        <w:t xml:space="preserve">тоды аналитически,  синтетическШ  и  табелларный,  Баузе  хочетъ </w:t>
      </w:r>
      <w:r>
        <w:br/>
      </w:r>
      <w:r>
        <w:t xml:space="preserve">только  показать  въ  своей  р'Ьчи,  какъ  долженъ  быть  подгото- </w:t>
      </w:r>
      <w:r>
        <w:br/>
      </w:r>
      <w:r>
        <w:t xml:space="preserve">вляемъ,  наставляемъ  и  упражняемъ  изучающШ  право.  Большею </w:t>
      </w:r>
      <w:r>
        <w:br/>
      </w:r>
      <w:r>
        <w:t xml:space="preserve">частш  люди,  посвящающ1е  себя  законов'Ьд'Ьтю,  потому  мало </w:t>
      </w:r>
      <w:r>
        <w:br/>
      </w:r>
      <w:r>
        <w:t xml:space="preserve">приносятъ  пользы,  что  приступаютъ  к*?)  изучешю  его  не  при- </w:t>
      </w:r>
      <w:r>
        <w:br/>
      </w:r>
      <w:r>
        <w:t xml:space="preserve">готовленные, не  зная  языковъ  и  другихъ  наукъ.  По  мн-Ьтю  Баузе, </w:t>
      </w:r>
      <w:r>
        <w:br/>
      </w:r>
      <w:r>
        <w:t xml:space="preserve">будупцй  юристъ  долженъ  прежде  всего  пройти  школу  грамма- </w:t>
      </w:r>
      <w:r>
        <w:br/>
      </w:r>
      <w:r>
        <w:t xml:space="preserve">тики, риторики  и  критики,  основательно  узнать  языкъ  отече- </w:t>
      </w:r>
      <w:r>
        <w:br/>
      </w:r>
      <w:r>
        <w:t xml:space="preserve">ственный и  вАкоторые  иностранные,  научиться  понимать  дру- </w:t>
      </w:r>
      <w:r>
        <w:br/>
      </w:r>
      <w:r>
        <w:t xml:space="preserve">гихъ, в-Ьрио  объяснять  д-бло,  а  вм-Ьст*  и  самому  писать  пра- </w:t>
      </w:r>
      <w:r>
        <w:br/>
      </w:r>
      <w:r>
        <w:t xml:space="preserve">вильно и  изяпщо,  привыкнуть  отличать  подобное  отъ  несход- </w:t>
      </w:r>
      <w:r>
        <w:br/>
      </w:r>
      <w:r>
        <w:t xml:space="preserve">наго,  подложное  отъ  подлиннаго.  Потомъ  юристъ  долженъ </w:t>
      </w:r>
      <w:r>
        <w:br/>
      </w:r>
      <w:r>
        <w:t xml:space="preserve">перейти  къ  изучешю  истор1и  и  географш,  философхи  и  мате- </w:t>
      </w:r>
      <w:r>
        <w:br/>
      </w:r>
      <w:r>
        <w:t xml:space="preserve">матики и  гЬмъ  заключить  свое  приготовительное    образоваше.</w:t>
      </w:r>
    </w:p>
    <w:p>
      <w:pPr>
        <w:pStyle w:val="Normal"/>
      </w:pPr>
      <w:r>
        <w:t xml:space="preserve">ПРОФ.   е.   г.   ВАУЗЕ.  21</w:t>
      </w:r>
    </w:p>
    <w:p>
      <w:pPr>
        <w:pStyle w:val="Normal"/>
      </w:pPr>
      <w:r>
        <w:t xml:space="preserve">Дв*  посл-Ьдтя  науки  должны  развить  въ  немъ  тотъ  смыслъ, </w:t>
      </w:r>
      <w:r>
        <w:br/>
      </w:r>
      <w:r>
        <w:t xml:space="preserve">который  н-Ькоторые  называютъ  практическимъ.  Таково  уже  свой- </w:t>
      </w:r>
      <w:r>
        <w:br/>
      </w:r>
      <w:r>
        <w:t xml:space="preserve">ство математическихъ  и  философскихъ  наукъ,  что  онЬ  пресл^- </w:t>
      </w:r>
      <w:r>
        <w:br/>
      </w:r>
      <w:r>
        <w:t xml:space="preserve">дуютъ  матерхю  (д4ло)  отъ  самаго  начала,  гЬсно  связываютъ </w:t>
      </w:r>
      <w:r>
        <w:br/>
      </w:r>
      <w:r>
        <w:t xml:space="preserve">одно  съ  другимъ,  выводить  заключешя  только  изъ  доказаннаго </w:t>
      </w:r>
      <w:r>
        <w:br/>
      </w:r>
      <w:r>
        <w:t xml:space="preserve">и  такимъ  образомъ  удивительно  изощряютъ  разсудокъ  къ  пости- </w:t>
      </w:r>
      <w:r>
        <w:br/>
      </w:r>
      <w:r>
        <w:t xml:space="preserve">жешю  природы  и  сродства  вещей,  главнаго  и  существеннаго, </w:t>
      </w:r>
      <w:r>
        <w:br/>
      </w:r>
      <w:r>
        <w:t xml:space="preserve">причины  и  сл*дств1й.  Самое  изучеше  юриспруденцш  не  должно </w:t>
      </w:r>
      <w:r>
        <w:br/>
      </w:r>
      <w:r>
        <w:t xml:space="preserve">ограничиваться  одною  теорхею  или  одною  практикою;  онЬ  должны </w:t>
      </w:r>
      <w:r>
        <w:br/>
      </w:r>
      <w:r>
        <w:t xml:space="preserve">идти  рука  объ  руку.  Въ  теорш  началомъ  должна  быть  энцикло- </w:t>
      </w:r>
      <w:r>
        <w:br/>
      </w:r>
      <w:r>
        <w:t xml:space="preserve">педая  законов'Ьд'Ьшя,  которая  даетъ  верное  понятхе  о  юриспру- </w:t>
      </w:r>
      <w:r>
        <w:br/>
      </w:r>
      <w:r>
        <w:t xml:space="preserve">денцш вообще  и  вм'ЬсгЬ  указываетъ  учащемуся  путь,  по  кото- </w:t>
      </w:r>
      <w:r>
        <w:br/>
      </w:r>
      <w:r>
        <w:t xml:space="preserve">рому онъ  долженъ  следовать,  изучая  ее  въ  большемъ  объеме. </w:t>
      </w:r>
      <w:r>
        <w:br/>
      </w:r>
      <w:r>
        <w:t xml:space="preserve">Съ  энциклопед1ею  законов'Ьд'Ьшя  должна  быть  соединена  исто- </w:t>
      </w:r>
      <w:r>
        <w:br/>
      </w:r>
      <w:r>
        <w:t xml:space="preserve">р1я  права,  если  не  вообще,  то  хотя  римскаго.  Потомъ  сл'Ьдуетъ </w:t>
      </w:r>
      <w:r>
        <w:br/>
      </w:r>
      <w:r>
        <w:t xml:space="preserve">перейти  къ  отд-Ьльнымъ  частямъ  права,  и  прежде  всего  къ </w:t>
      </w:r>
      <w:r>
        <w:br/>
      </w:r>
      <w:r>
        <w:t xml:space="preserve">праву  естественному  и  народному,  праву  государственному,  иеик'Ь </w:t>
      </w:r>
      <w:r>
        <w:br/>
      </w:r>
      <w:r>
        <w:t xml:space="preserve">и  политик-Ь:  гЬмъ  прилежнее  и  основательнее  они  должны </w:t>
      </w:r>
      <w:r>
        <w:br/>
      </w:r>
      <w:r>
        <w:t xml:space="preserve">быть  изучаемы,  что  всЬ  проч1я  права  изъ  нихъ  истекаютъ  и  къ </w:t>
      </w:r>
      <w:r>
        <w:br/>
      </w:r>
      <w:r>
        <w:t xml:space="preserve">нимъ  возвращаются;  притомъ  безъ  нихъ  можно  помнить  от- </w:t>
      </w:r>
      <w:r>
        <w:br/>
      </w:r>
      <w:r>
        <w:t xml:space="preserve">д-Ьльные  законы  и  обычаи,  но  смыслъ  ихъ  и,  слЬд.,  самое </w:t>
      </w:r>
      <w:r>
        <w:br/>
      </w:r>
      <w:r>
        <w:t xml:space="preserve">право  останутся  неизв'Ьстными.  Посл'Ь  всего  этого  становится </w:t>
      </w:r>
      <w:r>
        <w:br/>
      </w:r>
      <w:r>
        <w:t xml:space="preserve">легкимъ  изучеше  права  положительнаго  съ  его  видами:  правомъ </w:t>
      </w:r>
      <w:r>
        <w:br/>
      </w:r>
      <w:r>
        <w:t xml:space="preserve">гражданскимъ,    каноническимъ,   уголовнымъ,    коммерческимъ,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морскимъ,  военшлиъ,  монетнымъ  и  горнымъ  Оиз  ше1;аШсит) </w:t>
      </w:r>
      <w:r>
        <w:br/>
      </w:r>
      <w:r>
        <w:t xml:space="preserve">и  т.  п.  При  изучеши  положительнаго  права  должно  начинать </w:t>
      </w:r>
      <w:r>
        <w:br/>
      </w:r>
      <w:r>
        <w:t xml:space="preserve">съ  гражданскаго,  и  притомъ  съ  римскаго,  какъ  наибол'Ье  со- </w:t>
      </w:r>
      <w:r>
        <w:br/>
      </w:r>
      <w:r>
        <w:t xml:space="preserve">вершеннаго.  Практикою  юриспруденщя  получаетъ  крепость  п </w:t>
      </w:r>
      <w:r>
        <w:br/>
      </w:r>
      <w:r>
        <w:t xml:space="preserve">жизнь;  ею  заключается  полное  образоваше  юриста.</w:t>
      </w:r>
    </w:p>
    <w:p>
      <w:pPr>
        <w:pStyle w:val="Normal"/>
      </w:pPr>
      <w:r>
        <w:t xml:space="preserve">Съ  такими  мыслями  приступилъ  къ  своей  каеедр-Ь  Баузе.  Сна- </w:t>
      </w:r>
      <w:r>
        <w:br/>
      </w:r>
      <w:r>
        <w:t xml:space="preserve">чала онъ  пробылъ  въ  университегЬ  только  годъ;  но  уже  и  въ  это </w:t>
      </w:r>
      <w:r>
        <w:br/>
      </w:r>
      <w:r>
        <w:t xml:space="preserve">время,  по  отзыву  университета,  „показалъ  учащимся  тонкость, </w:t>
      </w:r>
      <w:r>
        <w:br/>
      </w:r>
      <w:r>
        <w:t xml:space="preserve">изобилхе  и  красоту  своего  учешя".  Въ  1783  году  ^^  онъ  былъ </w:t>
      </w:r>
      <w:r>
        <w:br/>
      </w:r>
      <w:r>
        <w:t xml:space="preserve">уволенъ  въ  свое  отечество,  гд'Ь  съ  3-го  мая  1784  года  былъ </w:t>
      </w:r>
      <w:r>
        <w:br/>
      </w:r>
      <w:r>
        <w:t xml:space="preserve">корреспондентомъ  Московскаго  университета.  Возвратясь  къ </w:t>
      </w:r>
      <w:r>
        <w:br/>
      </w:r>
      <w:r>
        <w:t xml:space="preserve">своей  должности  въ  1786  году,  онъ  уже  бол'Ье  не  покидалъ </w:t>
      </w:r>
      <w:r>
        <w:br/>
      </w:r>
      <w:r>
        <w:t xml:space="preserve">Москвы.  29-го  сентября   1792  года  онъ  женился  на  вдов'Ь  апте-</w:t>
      </w:r>
    </w:p>
    <w:p>
      <w:pPr>
        <w:pStyle w:val="Normal"/>
      </w:pPr>
      <w:r>
        <w:t xml:space="preserve">22  КЪ  ИСТОРШ  МОСКОВСКАГО  УНИВЕРСИТЕТА.</w:t>
      </w:r>
    </w:p>
    <w:p>
      <w:pPr>
        <w:pStyle w:val="Normal"/>
      </w:pPr>
      <w:r>
        <w:t xml:space="preserve">каря  Калькау,  урожденной  Рихтеръ  ^®,  и  сд-Ьдался  такимъ  обра- </w:t>
      </w:r>
      <w:r>
        <w:br/>
      </w:r>
      <w:r>
        <w:t xml:space="preserve">зомъ  главою  довольно  значительнаго  семейства.  РобкШ  отъ </w:t>
      </w:r>
      <w:r>
        <w:br/>
      </w:r>
      <w:r>
        <w:t xml:space="preserve">природы  ^®,  онъ  въ  семейной  жизни  былъ  добръ  къ  своимъ </w:t>
      </w:r>
      <w:r>
        <w:br/>
      </w:r>
      <w:r>
        <w:t xml:space="preserve">падчерицамъ.  Недолго  Баузе  наслаждался  этою  жизшю.  Каль- </w:t>
      </w:r>
      <w:r>
        <w:br/>
      </w:r>
      <w:r>
        <w:t xml:space="preserve">кау умерла,  и  онъ  снова  женился  на  одной  изъ  дочерей  про- </w:t>
      </w:r>
      <w:r>
        <w:br/>
      </w:r>
      <w:r>
        <w:t xml:space="preserve">фессора Ф.  Ф.  Керестури;  но  съ  нею  онъ  не  жилъ  въ  согласш </w:t>
      </w:r>
      <w:r>
        <w:br/>
      </w:r>
      <w:r>
        <w:t xml:space="preserve">и  скоро  развелся.  Баузе  былъ  большой  любитель  и  знатокъ </w:t>
      </w:r>
      <w:r>
        <w:br/>
      </w:r>
      <w:r>
        <w:t xml:space="preserve">вгузыки:  будучи  уже  профессоромъ,  онъ  хаживалъ  въ  церковь </w:t>
      </w:r>
      <w:r>
        <w:br/>
      </w:r>
      <w:r>
        <w:t xml:space="preserve">играть  на  органЬ  во  время  богослужешя.  Прйзжавпле  артисты </w:t>
      </w:r>
      <w:r>
        <w:br/>
      </w:r>
      <w:r>
        <w:t xml:space="preserve">обыкновенно  играли  прежде  у  него  въ  дом'Ь,  чтобы  упрочить </w:t>
      </w:r>
      <w:r>
        <w:br/>
      </w:r>
      <w:r>
        <w:t xml:space="preserve">успЪхъ  будущихъ  концертовъ:  его  похвала  служила  ручатель- </w:t>
      </w:r>
      <w:r>
        <w:br/>
      </w:r>
      <w:r>
        <w:t xml:space="preserve">ствомъ  за  успЬхъ.</w:t>
      </w:r>
    </w:p>
    <w:p>
      <w:pPr>
        <w:pStyle w:val="Normal"/>
      </w:pPr>
      <w:r>
        <w:t xml:space="preserve">Поселивпшсь  въ  Москв*,  Баузе  нашелъ  для  себя  новбей </w:t>
      </w:r>
      <w:r>
        <w:br/>
      </w:r>
      <w:r>
        <w:t xml:space="preserve">родъ  заняпй:  онъ  началъ  ревностно  собирать  русск1я  древности: </w:t>
      </w:r>
      <w:r>
        <w:br/>
      </w:r>
      <w:r>
        <w:t xml:space="preserve">рукописи,  старопечатныя  книги,  монеты.  Онъ  самъ  ходилъ  для </w:t>
      </w:r>
      <w:r>
        <w:br/>
      </w:r>
      <w:r>
        <w:t xml:space="preserve">этого  по  Толкучему  рынку  и  поел*  30-л'Ьтнихъ  старашй,  допол- </w:t>
      </w:r>
      <w:r>
        <w:br/>
      </w:r>
      <w:r>
        <w:t xml:space="preserve">нивъ  свои  сокровища  покупкою  старинныхъ  книгъ  и  рукописей </w:t>
      </w:r>
      <w:r>
        <w:br/>
      </w:r>
      <w:r>
        <w:t xml:space="preserve">у  изв'Ьстнаго  въ  то  время  собирателя  древностей  Игнапя  ве- </w:t>
      </w:r>
      <w:r>
        <w:br/>
      </w:r>
      <w:r>
        <w:t xml:space="preserve">рапонтова,  успЬлъ  составить  такое  собрате  русскихъ  древностей, </w:t>
      </w:r>
      <w:r>
        <w:br/>
      </w:r>
      <w:r>
        <w:t xml:space="preserve">которое,  по  отзыву  К.  0.  Калайдовича,  было  едва  ли  не  един- </w:t>
      </w:r>
      <w:r>
        <w:br/>
      </w:r>
      <w:r>
        <w:t xml:space="preserve">ственнымъ  въ  своемъ  родЪ  ^.  По  смерти  Баузе  Московское </w:t>
      </w:r>
      <w:r>
        <w:br/>
      </w:r>
      <w:r>
        <w:t xml:space="preserve">Общество  исторщ  и  древностей  россШскихъ  желало  купить </w:t>
      </w:r>
      <w:r>
        <w:br/>
      </w:r>
      <w:r>
        <w:t xml:space="preserve">собрате  его,  которое  было  оцЪнено  въ  10,000  р.  Къ  сожал'Ьтго, </w:t>
      </w:r>
      <w:r>
        <w:br/>
      </w:r>
      <w:r>
        <w:t xml:space="preserve">покупка  не  состоялась,  и  оно  погибло  при  нашеств1и  францу- </w:t>
      </w:r>
      <w:r>
        <w:br/>
      </w:r>
      <w:r>
        <w:t xml:space="preserve">зовъ,  а  отчасти  разошлось  по  разнымъ  рукамъ;  остались  только </w:t>
      </w:r>
      <w:r>
        <w:br/>
      </w:r>
      <w:r>
        <w:t xml:space="preserve">каталогъ  этого  собрашя  и  небольш1я  зам'Ьтки  о  достоприм'Ьча- </w:t>
      </w:r>
      <w:r>
        <w:br/>
      </w:r>
      <w:r>
        <w:t xml:space="preserve">тельностяхъ  его,  написанныя  Калайдовичемъ  ^^.  По  словамъ </w:t>
      </w:r>
      <w:r>
        <w:br/>
      </w:r>
      <w:r>
        <w:t xml:space="preserve">его,  древнЬйшая  книга  изъ  всЬхъ  хранившихся  у  Баузе  былъ </w:t>
      </w:r>
      <w:r>
        <w:br/>
      </w:r>
      <w:r>
        <w:t xml:space="preserve">„Прологъ",  писанный  уставнымъ  письмомъ  вълистъ,  на  перга- </w:t>
      </w:r>
      <w:r>
        <w:br/>
      </w:r>
      <w:r>
        <w:t xml:space="preserve">менгЬ,  въ  1229  году,  въ  Нов'Ьгород'Ь,  Но  въ  рукописномъ  ката- </w:t>
      </w:r>
      <w:r>
        <w:br/>
      </w:r>
      <w:r>
        <w:t xml:space="preserve">лог'Ь  библхотеки  Баузе  (нынЬ  принадлежащемъ  А.  Д.  Черткову) </w:t>
      </w:r>
      <w:r>
        <w:br/>
      </w:r>
      <w:r>
        <w:t xml:space="preserve">указано,  подъ  №  116,  „Евангелхе,  писанное  въ  малый  форматъ </w:t>
      </w:r>
      <w:r>
        <w:br/>
      </w:r>
      <w:r>
        <w:t xml:space="preserve">на  пергамин*  съ  изъясненными  мишатюрными  изображешями". </w:t>
      </w:r>
      <w:r>
        <w:br/>
      </w:r>
      <w:r>
        <w:t xml:space="preserve">Составитель  каталога  прибавляетъ,  что  „судя  по  образу,  цв'Ьту </w:t>
      </w:r>
      <w:r>
        <w:br/>
      </w:r>
      <w:r>
        <w:t xml:space="preserve">пергамина  и  литеръ,  который  въ  посл'Ьдуюпця  времена  изме- </w:t>
      </w:r>
      <w:r>
        <w:br/>
      </w:r>
      <w:r>
        <w:t xml:space="preserve">нились, и  наконецъ  по  приложенному  месяцеслову,  въ  коемъ </w:t>
      </w:r>
      <w:r>
        <w:br/>
      </w:r>
      <w:r>
        <w:t xml:space="preserve">недостаетъ   многихъ   въ    посл'Ьдуюпця   времена  пом'Ьщенныхъ</w:t>
      </w:r>
    </w:p>
    <w:p>
      <w:pPr>
        <w:pStyle w:val="Normal"/>
      </w:pPr>
      <w:r>
        <w:t xml:space="preserve">ПРОФ.   0.  Г.   ВАУЗБ.  23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святыхъ,  можно  заключить,  что  С1е  Евангелхе  писано,  положимъ, </w:t>
      </w:r>
      <w:r>
        <w:br/>
      </w:r>
      <w:r>
        <w:t xml:space="preserve">въ  XI  в'Ьк'Ь,  что  оно  есть  самая  стар-Ьйшая  рукопись  изъ  всЬхъ </w:t>
      </w:r>
      <w:r>
        <w:br/>
      </w:r>
      <w:r>
        <w:t xml:space="preserve">существующихъ  въ  Россш".  ВажнЬйппя  изъ  рукописей  Баузе, </w:t>
      </w:r>
      <w:r>
        <w:br/>
      </w:r>
      <w:r>
        <w:t xml:space="preserve">по  словамъ  Калайдовича,  суть:  1)  другой  „Прологъ**,  писанный  на </w:t>
      </w:r>
      <w:r>
        <w:br/>
      </w:r>
      <w:r>
        <w:t xml:space="preserve">пергаментЬ,  безъ  означетя  времени,  не  мен-Ье  древшй  перваго; </w:t>
      </w:r>
      <w:r>
        <w:br/>
      </w:r>
      <w:r>
        <w:t xml:space="preserve">2)  книга  „Степенная",  писанная  скорописью  съ  удивительнымъ </w:t>
      </w:r>
      <w:r>
        <w:br/>
      </w:r>
      <w:r>
        <w:t xml:space="preserve">искусствомъ,  1551  года  (экземпляръ  полный);  3)  весьма  любо- </w:t>
      </w:r>
      <w:r>
        <w:br/>
      </w:r>
      <w:r>
        <w:t xml:space="preserve">пытный и  пространный  „Л'Ьчебникъ",  переведенный  съ  польскаго, </w:t>
      </w:r>
      <w:r>
        <w:br/>
      </w:r>
      <w:r>
        <w:t xml:space="preserve">принадлежапцй  къ  1588  году;  и  4)  неизв'Ьстными  письменами </w:t>
      </w:r>
      <w:r>
        <w:br/>
      </w:r>
      <w:r>
        <w:t xml:space="preserve">начертанная  книга,  думать  надобно  математическая,  —  это  не </w:t>
      </w:r>
      <w:r>
        <w:br/>
      </w:r>
      <w:r>
        <w:t xml:space="preserve">что  иное  какъ  логариемы  ^,  Изъ  другихъ  зам'Ьчательныхъ  ру- </w:t>
      </w:r>
      <w:r>
        <w:br/>
      </w:r>
      <w:r>
        <w:t xml:space="preserve">кописей укажемъ  на  (№  125)  Псалтирь,  къ  которой  пршбщены </w:t>
      </w:r>
      <w:r>
        <w:br/>
      </w:r>
      <w:r>
        <w:t xml:space="preserve">иЬкоторыя  библейск1я  истор1и,  молитвы  и,  наконецъ,  м-Ьсяце- </w:t>
      </w:r>
      <w:r>
        <w:br/>
      </w:r>
      <w:r>
        <w:t xml:space="preserve">словъ,  на  пергаменгЬ,  со  множествомъ  мишатюрныхъ  картинокъ, </w:t>
      </w:r>
      <w:r>
        <w:br/>
      </w:r>
      <w:r>
        <w:t xml:space="preserve">„Драгоценная  рукопись  не  позже  ХШ-го  в-Ька  (зам^чаотъ  со- </w:t>
      </w:r>
      <w:r>
        <w:br/>
      </w:r>
      <w:r>
        <w:t xml:space="preserve">ставитель каталога)  и,  безъ  сомн-Ьтя,  одна  изъ  древиЬйпшхъ, </w:t>
      </w:r>
      <w:r>
        <w:br/>
      </w:r>
      <w:r>
        <w:t xml:space="preserve">как1я  только  у  насъ  остались.  Достойно  прим-Ьчатя,  что  въ </w:t>
      </w:r>
      <w:r>
        <w:br/>
      </w:r>
      <w:r>
        <w:t xml:space="preserve">месяцеслов*  годъ  начатъ  по-еврейски,  съ  марта  месяца  вместо </w:t>
      </w:r>
      <w:r>
        <w:br/>
      </w:r>
      <w:r>
        <w:t xml:space="preserve">сентября,  какъ  оный  во  всЬхъ  греко-россШскихъ  прочихъ  м*- </w:t>
      </w:r>
      <w:r>
        <w:br/>
      </w:r>
      <w:r>
        <w:t xml:space="preserve">сяцесловахъ  начинается"  ^.  Страсть,  которую  Баузе  получилъ  къ </w:t>
      </w:r>
      <w:r>
        <w:br/>
      </w:r>
      <w:r>
        <w:t xml:space="preserve">русскимъ  древностямъ,  скоро  оказала  вл1ян1е  и  на  самыя  его </w:t>
      </w:r>
      <w:r>
        <w:br/>
      </w:r>
      <w:r>
        <w:t xml:space="preserve">лекцхи.  „Для  роздыха  и  осв-Ьжетя,  какъ  былъ  словоохотенъ </w:t>
      </w:r>
      <w:r>
        <w:br/>
      </w:r>
      <w:r>
        <w:t xml:space="preserve">(разсказываетъ  ТимковскШ),  онъ  не  скупился  разсказами  изъ </w:t>
      </w:r>
      <w:r>
        <w:br/>
      </w:r>
      <w:r>
        <w:t xml:space="preserve">великихъ  судныхъ  процессовъ  и  контроверсШ,  или  о  знатнЬй' </w:t>
      </w:r>
      <w:r>
        <w:br/>
      </w:r>
      <w:r>
        <w:t xml:space="preserve">шихъ  германскихъ  ученыхъ;  и  какъ  бьслъ  вмгьстгь  стрссстный </w:t>
      </w:r>
      <w:r>
        <w:br/>
      </w:r>
      <w:r>
        <w:t xml:space="preserve">аитикваргй  въ  книгахъ,  рукописяхъ  и  вещахъ,  для  чего  ша- </w:t>
      </w:r>
      <w:r>
        <w:br/>
      </w:r>
      <w:r>
        <w:t xml:space="preserve">тался по  Толкучему  рынку,  то  часто  хвалился  ирхобретенными </w:t>
      </w:r>
      <w:r>
        <w:br/>
      </w:r>
      <w:r>
        <w:t xml:space="preserve">редкостями,  приводя  и  друпе  разсказы  въ  томъ  же  род*"  ^. </w:t>
      </w:r>
      <w:r>
        <w:br/>
      </w:r>
      <w:r>
        <w:t xml:space="preserve">Можетъ  быть,  этой  же  страсти  къ  древностямъ  русскимъ  обя- </w:t>
      </w:r>
      <w:r>
        <w:br/>
      </w:r>
      <w:r>
        <w:t xml:space="preserve">заны мы  гЬмъ,  что  предметомъ  замечательнейшей  изъ  своихъ </w:t>
      </w:r>
      <w:r>
        <w:br/>
      </w:r>
      <w:r>
        <w:t xml:space="preserve">речей  Баузе  выбралъ  вопросъ  о  состояши  просвеш,ешя  въ </w:t>
      </w:r>
      <w:r>
        <w:br/>
      </w:r>
      <w:r>
        <w:t xml:space="preserve">Россш  до  Петра  Великаго  ^\  Цель  этого  разсуждешя  троякая: </w:t>
      </w:r>
      <w:r>
        <w:br/>
      </w:r>
      <w:r>
        <w:t xml:space="preserve">автаръ  хотелъ  „избавить  Россш  отъ  долговременной  ненависти </w:t>
      </w:r>
      <w:r>
        <w:br/>
      </w:r>
      <w:r>
        <w:t xml:space="preserve">и  нарекашй  иноземцевъ,  воздать  каждому  веку  должное  по </w:t>
      </w:r>
      <w:r>
        <w:br/>
      </w:r>
      <w:r>
        <w:t xml:space="preserve">заслугамъ,  наконецъ  ознакомить  съ  началами  русскаго  просве- </w:t>
      </w:r>
      <w:r>
        <w:br/>
      </w:r>
      <w:r>
        <w:t xml:space="preserve">щетя  его  времени".  Эта  речь  Баузе  была  протестомъ  противъ </w:t>
      </w:r>
      <w:r>
        <w:br/>
      </w:r>
      <w:r>
        <w:t xml:space="preserve">тЬхъ  превратныхъ  заключешй  о  состояши  русскаго  просвеп1,е-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  КЪ   ИСТОРШ  МОСКОВСКАГО  УНИВЕРСИТЕТА.</w:t>
      </w:r>
    </w:p>
    <w:p>
      <w:pPr>
        <w:pStyle w:val="Normal"/>
      </w:pPr>
      <w:r>
        <w:t xml:space="preserve">шя,  которыя  были  разсЬяны  иностранцами;  Баузе  старается </w:t>
      </w:r>
      <w:r>
        <w:br/>
      </w:r>
      <w:r>
        <w:t xml:space="preserve">указать  причину  этихъ  ложныхъ  св-Ьд^шй  о  Россш  и,  оставляя </w:t>
      </w:r>
      <w:r>
        <w:br/>
      </w:r>
      <w:r>
        <w:t xml:space="preserve">изв-Ьсйя  подобныхъ  писателей,  беретъ  въ  руководство  един- </w:t>
      </w:r>
      <w:r>
        <w:br/>
      </w:r>
      <w:r>
        <w:t xml:space="preserve">ственно исторхю.  Объ  этой  р'Ьчи  авторъ  писалъ^  впослЪдствш </w:t>
      </w:r>
      <w:r>
        <w:br/>
      </w:r>
      <w:r>
        <w:t xml:space="preserve">КЪ  попечителю  Московскаго  учебнаго  округа  Михаилу  Ники- </w:t>
      </w:r>
      <w:r>
        <w:br/>
      </w:r>
      <w:r>
        <w:t xml:space="preserve">тичу Муравьеву:  „Конечно,  она  только  очеркъ  картины  русскаго </w:t>
      </w:r>
      <w:r>
        <w:br/>
      </w:r>
      <w:r>
        <w:t xml:space="preserve">просв'Ьщешя,  но  инымъ  она  и  быть  не  могла,  какъ  первое  со- </w:t>
      </w:r>
      <w:r>
        <w:br/>
      </w:r>
      <w:r>
        <w:t xml:space="preserve">чинеше  объ  этомъ  предметЬ.  Однако  я  писалъ,  не  полагаясь </w:t>
      </w:r>
      <w:r>
        <w:br/>
      </w:r>
      <w:r>
        <w:t xml:space="preserve">дов'Ьрчиво  ни  на  кого:  всЬ  сочинешя,  которыми  я  пользовался </w:t>
      </w:r>
      <w:r>
        <w:br/>
      </w:r>
      <w:r>
        <w:t xml:space="preserve">и  которыя  цитовалъ,  лежали  у  меня  тогда  передъ  глазами"  ^. </w:t>
      </w:r>
      <w:r>
        <w:br/>
      </w:r>
      <w:r>
        <w:t xml:space="preserve">Какъ  сочинеше,  имевшее  ц4л1ю  освободить  Россш  отъ  неза- </w:t>
      </w:r>
      <w:r>
        <w:br/>
      </w:r>
      <w:r>
        <w:t xml:space="preserve">конныхъ  нареканШ  со  стороны^  иностранцевъ,  рЬчь  не  чужда </w:t>
      </w:r>
      <w:r>
        <w:br/>
      </w:r>
      <w:r>
        <w:t xml:space="preserve">полемическаго  характера.  Такъ,  напр.,  въ  самомъ  начал*  Баузе </w:t>
      </w:r>
      <w:r>
        <w:br/>
      </w:r>
      <w:r>
        <w:t xml:space="preserve">опред'Ьляетъ  значеше  просв'Ьщешя,  замЬчая,  что  мнопе  даже </w:t>
      </w:r>
      <w:r>
        <w:br/>
      </w:r>
      <w:r>
        <w:t xml:space="preserve">изъ  среды  ученыхъ  единственно  [полагаютъ  его  въ  бородЬ, </w:t>
      </w:r>
      <w:r>
        <w:br/>
      </w:r>
      <w:r>
        <w:t xml:space="preserve">волосахъ  и  тому  подобномъ.  При  настоящемъ  состоянш  исторш </w:t>
      </w:r>
      <w:r>
        <w:br/>
      </w:r>
      <w:r>
        <w:t xml:space="preserve">русской  словесности  и  исторш  русской  вообще,  когда  обнаро- </w:t>
      </w:r>
      <w:r>
        <w:br/>
      </w:r>
      <w:r>
        <w:t xml:space="preserve">довано такъ  много  матерхаловъ,  которые  не  могли  быть  известны </w:t>
      </w:r>
      <w:r>
        <w:br/>
      </w:r>
      <w:r>
        <w:t xml:space="preserve">Баузе, — ^теперь  очеркъ  его,  разумеется,  потерялъ  свое  прежнее </w:t>
      </w:r>
      <w:r>
        <w:br/>
      </w:r>
      <w:r>
        <w:t xml:space="preserve">значеше.  Но  каждый  ученый  трудъ  долженъ  быть  оц'Ьниваемъ </w:t>
      </w:r>
      <w:r>
        <w:br/>
      </w:r>
      <w:r>
        <w:t xml:space="preserve">въ  силу  потребностей  и  средствъ  того  времени,  къ  которому </w:t>
      </w:r>
      <w:r>
        <w:br/>
      </w:r>
      <w:r>
        <w:t xml:space="preserve">онъ  относится,  и  съ  этой  точки  зр^шя  р^чь  Баузе  останется </w:t>
      </w:r>
      <w:r>
        <w:br/>
      </w:r>
      <w:r>
        <w:t xml:space="preserve">навсегда  достойною  уважешя,  какъ  первый  опытъ  научнаго </w:t>
      </w:r>
      <w:r>
        <w:br/>
      </w:r>
      <w:r>
        <w:t xml:space="preserve">взгляда  на  исторш  русскаго  просв'Ьщешя.  Сколько  новаго  для </w:t>
      </w:r>
      <w:r>
        <w:br/>
      </w:r>
      <w:r>
        <w:t xml:space="preserve">того  времени  было  въ  этихъ  страницахъ,  нын'Ь  понизивпшхся </w:t>
      </w:r>
      <w:r>
        <w:br/>
      </w:r>
      <w:r>
        <w:t xml:space="preserve">до  общихъ  м-Ьсть,  видно  изъ  того,  что  р'Ьчь  подала  поводъ  къ </w:t>
      </w:r>
      <w:r>
        <w:br/>
      </w:r>
      <w:r>
        <w:t xml:space="preserve">литературной  мистификацш:  Шрёдеръ  въ  журнал'Ь  своемъ  „81;.- </w:t>
      </w:r>
      <w:r>
        <w:br/>
      </w:r>
      <w:r>
        <w:t xml:space="preserve">Ре1;ег8Ъиг^сЬе  Мопа188сЬпй  гиг  Сп^егЬаНгш^  шк!  Ве1еЬпш^* </w:t>
      </w:r>
      <w:r>
        <w:br/>
      </w:r>
      <w:r>
        <w:t xml:space="preserve">(Й1Г  (1а8  ОаЬг  1805,  Мопа*  ^апиаг,  р.  3  —  35)  напечаталъ  подъ </w:t>
      </w:r>
      <w:r>
        <w:br/>
      </w:r>
      <w:r>
        <w:t xml:space="preserve">своимъ  именемъ  статью:  „^аз  1;Ьа1;еп  (Не  Ее^еп1еп  Ки881а11(18  Шг </w:t>
      </w:r>
      <w:r>
        <w:br/>
      </w:r>
      <w:r>
        <w:t xml:space="preserve">(Не  СиИиг  шк!  АиШапш^  Шгег  Кайоп  Ыз  аиГ  Ре1;ег  йеп  Сгго88еп?** </w:t>
      </w:r>
      <w:r>
        <w:br/>
      </w:r>
      <w:r>
        <w:t xml:space="preserve">Это  переводъ  р'Ьчи  Баузе  съ  незначительными  изм'Ьнешями. </w:t>
      </w:r>
      <w:r>
        <w:br/>
      </w:r>
      <w:r>
        <w:t xml:space="preserve">Такимъ  же  образомъ  составилась  и  статья  „В'Ьстника  Европы" </w:t>
      </w:r>
      <w:r>
        <w:br/>
      </w:r>
      <w:r>
        <w:t xml:space="preserve">(1807  г.  №  1,  стр.  3—20,  №  2,  стр.  81  —96):  „Что  сд'Ьлановъ </w:t>
      </w:r>
      <w:r>
        <w:br/>
      </w:r>
      <w:r>
        <w:t xml:space="preserve">Россш  для  просв'Ьщешя  народа  и  для  славы  отечества  отъ  временъ </w:t>
      </w:r>
      <w:r>
        <w:br/>
      </w:r>
      <w:r>
        <w:t xml:space="preserve">Рюрика  до  Петра  Великаго?"  Въ  исторш  русскаго  просв'Ьщешя </w:t>
      </w:r>
      <w:r>
        <w:br/>
      </w:r>
      <w:r>
        <w:t xml:space="preserve">Баузе  отличаетъ  сл'Ьдующге  перходы:  все  время  отъ  Рюрика  до</w:t>
      </w:r>
    </w:p>
    <w:p>
      <w:pPr>
        <w:pStyle w:val="Normal"/>
      </w:pPr>
      <w:r>
        <w:t xml:space="preserve">ПРОФ.   е.  г.  ВАУЗЕ.  25</w:t>
      </w:r>
    </w:p>
    <w:p>
      <w:pPr>
        <w:pStyle w:val="Normal"/>
      </w:pPr>
      <w:r>
        <w:t xml:space="preserve">Петра  1-го  распадается  на  три  перхода:  первый  отъ  Рюрика  до </w:t>
      </w:r>
      <w:r>
        <w:br/>
      </w:r>
      <w:r>
        <w:t xml:space="preserve">Владишра  1-го  (862 — 1015);  второй  отъ  Владишра  1-го  до  1оанна </w:t>
      </w:r>
      <w:r>
        <w:br/>
      </w:r>
      <w:r>
        <w:t xml:space="preserve">Васильевича  1-го  (1015 — 1477);  третхй  отъ  1оанна  Васильевича </w:t>
      </w:r>
      <w:r>
        <w:br/>
      </w:r>
      <w:r>
        <w:t xml:space="preserve">1-го  до  Петра  Великаго  (1477 — 1682)  ^7.  ^Въ  первомъ  перходЪ </w:t>
      </w:r>
      <w:r>
        <w:br/>
      </w:r>
      <w:r>
        <w:t xml:space="preserve">положено  истинное  основаше  прекрасн'Ьйшаго  здашя;  во  вто- </w:t>
      </w:r>
      <w:r>
        <w:br/>
      </w:r>
      <w:r>
        <w:t xml:space="preserve">ромъ  продолжалось  его  строеше,  но  основаше  его  еще  не  окр-Ьпло </w:t>
      </w:r>
      <w:r>
        <w:br/>
      </w:r>
      <w:r>
        <w:t xml:space="preserve">и  угрожало  падешемъ;  наконецъ  въ  третьемъ  пер1одЬ  основаше </w:t>
      </w:r>
      <w:r>
        <w:br/>
      </w:r>
      <w:r>
        <w:t xml:space="preserve">здашя  было  возстановлено  и  укреплено,  оно  быстро  возвыси- </w:t>
      </w:r>
      <w:r>
        <w:br/>
      </w:r>
      <w:r>
        <w:t xml:space="preserve">лось". Въ  призванш  Рюрика  Баузе  видитъ  уже  желаше  пле- </w:t>
      </w:r>
      <w:r>
        <w:br/>
      </w:r>
      <w:r>
        <w:t xml:space="preserve">менъ  просветиться;  Владишра  онъ  называетъ  ПИегагиш  агйшп- </w:t>
      </w:r>
      <w:r>
        <w:br/>
      </w:r>
      <w:r>
        <w:t xml:space="preserve">Яие  81и(1108и8.  Перюдъ  второй  представляетъ  менЬе  утЬпштельное </w:t>
      </w:r>
      <w:r>
        <w:br/>
      </w:r>
      <w:r>
        <w:t xml:space="preserve">зрелище.  Виною  уд-Ьльныхъ  междоусобШ— Владишръ,  раздро- </w:t>
      </w:r>
      <w:r>
        <w:br/>
      </w:r>
      <w:r>
        <w:t xml:space="preserve">бивпгШ  Русь  и  такимъ  образомъ  пожертвовавппй  личному  инте- </w:t>
      </w:r>
      <w:r>
        <w:br/>
      </w:r>
      <w:r>
        <w:t xml:space="preserve">ресу государственнымъ.  Во  вл1янш  татаръ  Баузе  различаетъ </w:t>
      </w:r>
      <w:r>
        <w:br/>
      </w:r>
      <w:r>
        <w:t xml:space="preserve">дв*  стороны,  вредную  и  полезную:  „черезъ  татаръ  получили </w:t>
      </w:r>
      <w:r>
        <w:br/>
      </w:r>
      <w:r>
        <w:t xml:space="preserve">мы  мнопя  новыя  оруддя,  одежды,  1^авы,  узнали  Китай,  Бухарш; </w:t>
      </w:r>
      <w:r>
        <w:br/>
      </w:r>
      <w:r>
        <w:t xml:space="preserve">отъ  нихъ  вошли  въ  языкъ  нашъ  мнопя  слова".  Весьма  заме- </w:t>
      </w:r>
      <w:r>
        <w:br/>
      </w:r>
      <w:r>
        <w:t xml:space="preserve">чательно мн-Ьше  Баузе  объ  1оанкЬ  1У  Васильевич*.  Онъ  ука- </w:t>
      </w:r>
      <w:r>
        <w:br/>
      </w:r>
      <w:r>
        <w:t xml:space="preserve">залъ  на  односторонше  упреки  иностранцевъ  и  соотечественни- </w:t>
      </w:r>
      <w:r>
        <w:br/>
      </w:r>
      <w:r>
        <w:t xml:space="preserve">ковъ,  постигппе  память  этого  государя,  и  на  удивлеше,  которое </w:t>
      </w:r>
      <w:r>
        <w:br/>
      </w:r>
      <w:r>
        <w:t xml:space="preserve">питалъ  къ  нему  Петръ  ВеликШ,  уже  оправдываюш;ее  1оанна  въ </w:t>
      </w:r>
      <w:r>
        <w:br/>
      </w:r>
      <w:r>
        <w:t xml:space="preserve">глазахъ  потомства  '^.</w:t>
      </w:r>
    </w:p>
    <w:p>
      <w:pPr>
        <w:pStyle w:val="Normal"/>
      </w:pPr>
      <w:r>
        <w:t xml:space="preserve">Таковы  важвАйш1я  изъ  напечатанныхъ  сочинешй  Баузе. </w:t>
      </w:r>
      <w:r>
        <w:br/>
      </w:r>
      <w:r>
        <w:t xml:space="preserve">Достойный  членъ  Московскаго  университета,  онъ  высказалъ </w:t>
      </w:r>
      <w:r>
        <w:br/>
      </w:r>
      <w:r>
        <w:t xml:space="preserve">мысль,  что  стремлешя  профессоровъ  не  должны  ограничиваться </w:t>
      </w:r>
      <w:r>
        <w:br/>
      </w:r>
      <w:r>
        <w:t xml:space="preserve">кругомъ  университета,  но  простираться  на  все  государство </w:t>
      </w:r>
      <w:r>
        <w:br/>
      </w:r>
      <w:r>
        <w:t xml:space="preserve">вообп]|,е  ^.  Къ  сожал'Ьшю,  рЪдко  осуществлялъ  онъ  эту  мысль </w:t>
      </w:r>
      <w:r>
        <w:br/>
      </w:r>
      <w:r>
        <w:t xml:space="preserve">на  д^л*.  Кром-Ь  указанныхъ  сочинешй,  онъ  произнесъ  въ  тор- </w:t>
      </w:r>
      <w:r>
        <w:br/>
      </w:r>
      <w:r>
        <w:t xml:space="preserve">жественныхъ  собрашяхъ  университета  сл'Ьдуюпця  р-Ьчи:  1)  „Ога- </w:t>
      </w:r>
      <w:r>
        <w:br/>
      </w:r>
      <w:r>
        <w:t xml:space="preserve">йо т  аи8р1С118  ппрегп  зизсерй  а  СаШагша  П  1ойи8  Еиззхае  Аи1;осга- </w:t>
      </w:r>
      <w:r>
        <w:br/>
      </w:r>
      <w:r>
        <w:t xml:space="preserve">4оге  8ар1епЙ88Ш1а,  зизйззппа,  &amp;ис1881та  аЪ  11шуег811;а1е  Мо8диеп81 </w:t>
      </w:r>
      <w:r>
        <w:br/>
      </w:r>
      <w:r>
        <w:t xml:space="preserve">пЬд  ас  р1е  се1еЪгап(118  В.  XXX.  ^Ш1.  А.С.М.В.СС.ЬХХХ1Х.  бхсЫ  а </w:t>
      </w:r>
      <w:r>
        <w:br/>
      </w:r>
      <w:r>
        <w:t xml:space="preserve">ТЬеоЛого  Ваизе**;  2)  „Огайо  га  васпз  зоХепшШиз  азирхсайззтае  е! </w:t>
      </w:r>
      <w:r>
        <w:br/>
      </w:r>
      <w:r>
        <w:t xml:space="preserve">&amp;и8Й88ипае  согопайошз  РаиД  Ргип!,  аЪ  ОшуегзИа^е  Моздиепз!  п*е </w:t>
      </w:r>
      <w:r>
        <w:br/>
      </w:r>
      <w:r>
        <w:t xml:space="preserve">ас  (1еуо1е  се1еЪга1д8  ЬаЬНа  а  ТЬеойого  Ваизе.  Моздиае"  (Слово  на </w:t>
      </w:r>
      <w:r>
        <w:br/>
      </w:r>
      <w:r>
        <w:t xml:space="preserve">всевождел'ЬнкЬйшее  и  всерадостн4йшее  короноваше  Государя </w:t>
      </w:r>
      <w:r>
        <w:br/>
      </w:r>
      <w:r>
        <w:t xml:space="preserve">Императора  и  Самодержца  ВсероссШскаго  Павла  Перваго,  на  рос-</w:t>
      </w:r>
    </w:p>
    <w:p>
      <w:pPr>
        <w:pStyle w:val="Normal"/>
      </w:pPr>
      <w:r>
        <w:t xml:space="preserve">26  КЪ  ИСТОРШ  М0СК06СКАГ0  УНИВЕРСИТЕТА.</w:t>
      </w:r>
    </w:p>
    <w:p>
      <w:pPr>
        <w:pStyle w:val="Normal"/>
      </w:pPr>
      <w:r>
        <w:t xml:space="preserve">С1ЙСК1Й  языкъ  переведенное  Сохацкимъ,  1797).  По  поводу  фран- </w:t>
      </w:r>
      <w:r>
        <w:br/>
      </w:r>
      <w:r>
        <w:t xml:space="preserve">цузской револющи  Баузе  издалъ  сочинеше  „О  горячк*  воль- </w:t>
      </w:r>
      <w:r>
        <w:br/>
      </w:r>
      <w:r>
        <w:t xml:space="preserve">ности** (1793  г.   М.,  въ  листъ,  2  с).</w:t>
      </w:r>
    </w:p>
    <w:p>
      <w:pPr>
        <w:pStyle w:val="Normal"/>
      </w:pPr>
      <w:r>
        <w:t xml:space="preserve">Печатныя  произведешя  Баузе  не  могутъ  дать  понятая  о  раз- </w:t>
      </w:r>
      <w:r>
        <w:br/>
      </w:r>
      <w:r>
        <w:t xml:space="preserve">нообразш  его  заняли  и  обширности  его  св'ЬдЪшй.  „Много  со- </w:t>
      </w:r>
      <w:r>
        <w:br/>
      </w:r>
      <w:r>
        <w:t xml:space="preserve">бралъ  и  пр1уготовилъ  онъ  матерхаловъ  для  большихъ  и  важ- </w:t>
      </w:r>
      <w:r>
        <w:br/>
      </w:r>
      <w:r>
        <w:t xml:space="preserve">нЪйшихъ  сочинешй  (говорилъ  о  немъ  въ  1805  г.  митр.  Евгешй). </w:t>
      </w:r>
      <w:r>
        <w:br/>
      </w:r>
      <w:r>
        <w:t xml:space="preserve">Особенные  труды  его  обращены  были  на  политическую  эконо- </w:t>
      </w:r>
      <w:r>
        <w:br/>
      </w:r>
      <w:r>
        <w:t xml:space="preserve">юю,  на  исторш  литературы,  нумизматику,  дипломатику  и  римское </w:t>
      </w:r>
      <w:r>
        <w:br/>
      </w:r>
      <w:r>
        <w:t xml:space="preserve">законов'Ьд'Ьше.  ВсЬ  его  записки  однакожь  въ  такомъ  порядке, </w:t>
      </w:r>
      <w:r>
        <w:br/>
      </w:r>
      <w:r>
        <w:t xml:space="preserve">что  въ  случае,  когда  не  усидеть  онъ  самъ  привести  ихъ  въ </w:t>
      </w:r>
      <w:r>
        <w:br/>
      </w:r>
      <w:r>
        <w:t xml:space="preserve">составъ,  то  всякимъ  св'Ьдущимъ  въ  сихъ  предметахъ  могутъ </w:t>
      </w:r>
      <w:r>
        <w:br/>
      </w:r>
      <w:r>
        <w:t xml:space="preserve">быть  употреблены  въ  пользу  и  изданы"  ^.  Баузе  весь  посвятилъ </w:t>
      </w:r>
      <w:r>
        <w:br/>
      </w:r>
      <w:r>
        <w:t xml:space="preserve">себя  университетскому  преподавашю.  Съ  1791  г.  онъ  препода- </w:t>
      </w:r>
      <w:r>
        <w:br/>
      </w:r>
      <w:r>
        <w:t xml:space="preserve">валъ  поел*  профессора  Пургольда,  уволеннаго  по  болЪзни, </w:t>
      </w:r>
      <w:r>
        <w:br/>
      </w:r>
      <w:r>
        <w:t xml:space="preserve">римское  право  по  Гейцекщю  и  Гёпферу  (а  съ  1806  г.  по  Шмальцу), </w:t>
      </w:r>
      <w:r>
        <w:br/>
      </w:r>
      <w:r>
        <w:t xml:space="preserve">исторш  римскаго  права  по  Баху.  По  юридическому  направлешю </w:t>
      </w:r>
      <w:r>
        <w:br/>
      </w:r>
      <w:r>
        <w:t xml:space="preserve">своему  Баузе  принадлежалъ  къ  германской  школ-Ь,  господство- </w:t>
      </w:r>
      <w:r>
        <w:br/>
      </w:r>
      <w:r>
        <w:t xml:space="preserve">'  вавшей  въ  XVIII  в'Ьк*,  и  былъ,  по  тогдашнему  времени,  достой- </w:t>
      </w:r>
      <w:r>
        <w:br/>
      </w:r>
      <w:r>
        <w:t xml:space="preserve">нымъ  ея  представителемъ  въ  университегЬ.  Толковаше  Гейпекцгя </w:t>
      </w:r>
      <w:r>
        <w:br/>
      </w:r>
      <w:r>
        <w:t xml:space="preserve">на  институщи  Юстишановы  и  Гельфельда  на  пандекты — служили </w:t>
      </w:r>
      <w:r>
        <w:br/>
      </w:r>
      <w:r>
        <w:t xml:space="preserve">тогда  руководствомъ  при  преподаваши  римскаго  права  во  всЬхъ </w:t>
      </w:r>
      <w:r>
        <w:br/>
      </w:r>
      <w:r>
        <w:t xml:space="preserve">германскихъ  универс1ггетахъ,  и  для  Баузе  они  были  т4мъ  же </w:t>
      </w:r>
      <w:r>
        <w:br/>
      </w:r>
      <w:r>
        <w:t xml:space="preserve">руководствомъ.  На  чистомъ  латинскомъ  языкЪ  излагалъ  онъ </w:t>
      </w:r>
      <w:r>
        <w:br/>
      </w:r>
      <w:r>
        <w:t xml:space="preserve">догматическШ  курсъ  римскаго  права,  по  четыре  раза  въ  неделю, </w:t>
      </w:r>
      <w:r>
        <w:br/>
      </w:r>
      <w:r>
        <w:t xml:space="preserve">начиная  съ  краткаго  очерка  исторш  и  древностей  римскихъ. </w:t>
      </w:r>
      <w:r>
        <w:br/>
      </w:r>
      <w:r>
        <w:t xml:space="preserve">Естественно,  по  краткости  самаго  времени  и  по  методическому </w:t>
      </w:r>
      <w:r>
        <w:br/>
      </w:r>
      <w:r>
        <w:t xml:space="preserve">направлешю,  курсъ  ограничивался  общими  логическими  поня- </w:t>
      </w:r>
      <w:r>
        <w:br/>
      </w:r>
      <w:r>
        <w:t xml:space="preserve">Т1ЯМИ,  безъ  историческаго  и  аналхггическаго  ихъ  развит1я.  Школа </w:t>
      </w:r>
      <w:r>
        <w:br/>
      </w:r>
      <w:r>
        <w:t xml:space="preserve">глазговская,  въ  которой  воспитались  ДесницкШ  и  Третьяковъ, </w:t>
      </w:r>
      <w:r>
        <w:br/>
      </w:r>
      <w:r>
        <w:t xml:space="preserve">безспорно  стояла  тогда  гораздо  выше  германской  —  по  своему </w:t>
      </w:r>
      <w:r>
        <w:br/>
      </w:r>
      <w:r>
        <w:t xml:space="preserve">историческому  и  практическому  направлешю.  Но,  несмотря  на </w:t>
      </w:r>
      <w:r>
        <w:br/>
      </w:r>
      <w:r>
        <w:t xml:space="preserve">это,  лекц1и  профессора  Баузе  охотно  были  посещаемы  слуша- </w:t>
      </w:r>
      <w:r>
        <w:br/>
      </w:r>
      <w:r>
        <w:t xml:space="preserve">телями. Въ  то  же  самое  время,  какъ  директоръ  Педагогическаго </w:t>
      </w:r>
      <w:r>
        <w:br/>
      </w:r>
      <w:r>
        <w:t xml:space="preserve">института,  Баузе  въ  18о|-  преподавалъ  слушателямъ  сего  ин- </w:t>
      </w:r>
      <w:r>
        <w:br/>
      </w:r>
      <w:r>
        <w:t xml:space="preserve">ститута педагогическ1я  и  дидактичесюя  правила.  Въ  октябр'Ь </w:t>
      </w:r>
      <w:r>
        <w:br/>
      </w:r>
      <w:r>
        <w:t xml:space="preserve">1809  года  Баузе  уволенъ  отъ  должности   директора  Педагоги-</w:t>
      </w:r>
    </w:p>
    <w:p>
      <w:pPr>
        <w:pStyle w:val="Normal"/>
      </w:pPr>
      <w:r>
        <w:t xml:space="preserve">ПРОФ.   е.   г.   ВАУЗЕ.  27</w:t>
      </w:r>
    </w:p>
    <w:p>
      <w:pPr>
        <w:pStyle w:val="Normal"/>
      </w:pPr>
      <w:r>
        <w:t xml:space="preserve">ческаго  института,  которую  онъ  занималъ  съ  мая  1804  г.,  и </w:t>
      </w:r>
      <w:r>
        <w:br/>
      </w:r>
      <w:r>
        <w:t xml:space="preserve">м-Ьсто  его  занялъ  профессоръ  Буле.  Въ  надворные  советники  по- </w:t>
      </w:r>
      <w:r>
        <w:br/>
      </w:r>
      <w:r>
        <w:t xml:space="preserve">жалованъ  мая  4-го  1797  г.,  въ  коллежск1е  же  мая  18-го  1812 </w:t>
      </w:r>
      <w:r>
        <w:br/>
      </w:r>
      <w:r>
        <w:t xml:space="preserve">года'^  Въ  шнЬ  1805  года  онъ  былъ  избранъ  деканомъ  отд-Ь- </w:t>
      </w:r>
      <w:r>
        <w:br/>
      </w:r>
      <w:r>
        <w:t xml:space="preserve">лешя  нравственныхъ  и  политическихъ  наукъ^.  Августа  31-го </w:t>
      </w:r>
      <w:r>
        <w:br/>
      </w:r>
      <w:r>
        <w:t xml:space="preserve">1805  года,  во  изъявлеше  Высочайшаго  благоволешя  къ  трудамъ </w:t>
      </w:r>
      <w:r>
        <w:br/>
      </w:r>
      <w:r>
        <w:t xml:space="preserve">въ  образоваши  юношества,  ВсемилостивЪйше  пожалованъ  кава- </w:t>
      </w:r>
      <w:r>
        <w:br/>
      </w:r>
      <w:r>
        <w:t xml:space="preserve">леромъ  ордена  св.  Анны  2-го  класса^;  13-го  шля  1807  года </w:t>
      </w:r>
      <w:r>
        <w:br/>
      </w:r>
      <w:r>
        <w:t xml:space="preserve">утвержденъ  ректоромъ  университета^  и  исполнялъ  эту  долж- </w:t>
      </w:r>
      <w:r>
        <w:br/>
      </w:r>
      <w:r>
        <w:t xml:space="preserve">ность законный  срокъ.  Въ  1809  году  пожалованъ  въ  статсше </w:t>
      </w:r>
      <w:r>
        <w:br/>
      </w:r>
      <w:r>
        <w:t xml:space="preserve">советники.  Въ  декабре  1809  года  принять  въ  почетные  члены </w:t>
      </w:r>
      <w:r>
        <w:br/>
      </w:r>
      <w:r>
        <w:t xml:space="preserve">Харьковскаго  университета.  (Пер.  соч.  Лб  V,  стр.  55).</w:t>
      </w:r>
    </w:p>
    <w:p>
      <w:pPr>
        <w:pStyle w:val="Normal"/>
      </w:pPr>
      <w:r>
        <w:t xml:space="preserve">Съ  1805  года  Баузе  обратилъ,  по  совету  М.  Н.  Муравьева, </w:t>
      </w:r>
      <w:r>
        <w:br/>
      </w:r>
      <w:r>
        <w:t xml:space="preserve">д-Ьятельность  свою  на  исторхю  русской  словесности.  Планъ  этого </w:t>
      </w:r>
      <w:r>
        <w:br/>
      </w:r>
      <w:r>
        <w:t xml:space="preserve">труда  принадлежитъ  Муравьеву,  и,  считая  драгоценностью  письмо </w:t>
      </w:r>
      <w:r>
        <w:br/>
      </w:r>
      <w:r>
        <w:t xml:space="preserve">Баузе,  относящееся  къ  этому  предмету,  мы  приводимъ  его  по- </w:t>
      </w:r>
      <w:r>
        <w:br/>
      </w:r>
      <w:r>
        <w:t xml:space="preserve">чти все.  Въ  какомъ  прекрасномъ  св^гЬ  являются  въ  немъ  и </w:t>
      </w:r>
      <w:r>
        <w:br/>
      </w:r>
      <w:r>
        <w:t xml:space="preserve">попечитель,  и  профессоръ!  „На  последнее  милостивое  письмо </w:t>
      </w:r>
      <w:r>
        <w:br/>
      </w:r>
      <w:r>
        <w:t xml:space="preserve">Вашего  Превосходительства  им-Ью  честь  предложить  пока  сле- </w:t>
      </w:r>
      <w:r>
        <w:br/>
      </w:r>
      <w:r>
        <w:t xml:space="preserve">дующее. Комитетъ,  учрежденный  въ  прошломъ  году^  Вапшмъ </w:t>
      </w:r>
      <w:r>
        <w:br/>
      </w:r>
      <w:r>
        <w:t xml:space="preserve">Превосходительствомъ  для  составлешя  плана  исторш  русской </w:t>
      </w:r>
      <w:r>
        <w:br/>
      </w:r>
      <w:r>
        <w:t xml:space="preserve">литературы,  состоящШ  изъ  профессоровъ  Страхова,  Антонскаго </w:t>
      </w:r>
      <w:r>
        <w:br/>
      </w:r>
      <w:r>
        <w:t xml:space="preserve">и  Баузе,  им^лъ  счаст1е  не  только  получить  одобреше  своему </w:t>
      </w:r>
      <w:r>
        <w:br/>
      </w:r>
      <w:r>
        <w:t xml:space="preserve">коротенькому  плану,  но  и  приказате  обработать  для  пробы  от- </w:t>
      </w:r>
      <w:r>
        <w:br/>
      </w:r>
      <w:r>
        <w:t xml:space="preserve">дельный пер10дъ  по  этому  плану  и  представить  вамъ.  Съ  этою </w:t>
      </w:r>
      <w:r>
        <w:br/>
      </w:r>
      <w:r>
        <w:t xml:space="preserve">целью  я  предложилъ  товарищамъ  моимъ  перходъ  отъ  Петра  I </w:t>
      </w:r>
      <w:r>
        <w:br/>
      </w:r>
      <w:r>
        <w:t xml:space="preserve">до  Екатерины  I,  какъ  наиболее  богатый  и  занимательный,  и </w:t>
      </w:r>
      <w:r>
        <w:br/>
      </w:r>
      <w:r>
        <w:t xml:space="preserve">притомъ  такъ,  что  для  этой  цели  я  читаю  и  делаю  извлечешя </w:t>
      </w:r>
      <w:r>
        <w:br/>
      </w:r>
      <w:r>
        <w:t xml:space="preserve">изъ  иностранныхъ  писателей;  они  читаютъ  отечественныхъ  пи- </w:t>
      </w:r>
      <w:r>
        <w:br/>
      </w:r>
      <w:r>
        <w:t xml:space="preserve">сателей и  изъ  нихъ  делаютъ  извлечешя.  Когда  такимъ  обра- </w:t>
      </w:r>
      <w:r>
        <w:br/>
      </w:r>
      <w:r>
        <w:t xml:space="preserve">зомъ  собраны  матер1алы,  то  обработку  ихъ  принимаетъ  на  себя </w:t>
      </w:r>
      <w:r>
        <w:br/>
      </w:r>
      <w:r>
        <w:t xml:space="preserve">или  одинъ  изъ  насъ,  или  каждый  делаетъ  свою  работу  и  пред- </w:t>
      </w:r>
      <w:r>
        <w:br/>
      </w:r>
      <w:r>
        <w:t xml:space="preserve">ставляетъ  другимъ.  Что  касается  до  меня,  то  я  уже  собралъ </w:t>
      </w:r>
      <w:r>
        <w:br/>
      </w:r>
      <w:r>
        <w:t xml:space="preserve">небольшой  запасъ  матерхаловъ  для  этой  работы:  не  сомневаюсь, </w:t>
      </w:r>
      <w:r>
        <w:br/>
      </w:r>
      <w:r>
        <w:t xml:space="preserve">что  и  товарищи  мои  сделали  то  же.  Впрочемъ  съ  больпшмъ </w:t>
      </w:r>
      <w:r>
        <w:br/>
      </w:r>
      <w:r>
        <w:t xml:space="preserve">трудомъ  приходится  вычитывать  матерхалы  изъ  множества  не- </w:t>
      </w:r>
      <w:r>
        <w:br/>
      </w:r>
      <w:r>
        <w:t xml:space="preserve">большихъ  и  объемистыхъ  сочиненШ,  и  часто  тамъ,  где   вовсе</w:t>
      </w:r>
    </w:p>
    <w:p>
      <w:pPr>
        <w:pStyle w:val="Normal"/>
      </w:pPr>
      <w:r>
        <w:t xml:space="preserve">28  КЪ   ИСТОРШ  МОСКОВСКАГО  УНИВЕРСИТЕТА.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не  предполагаешь,  находишь  важныя,  единственныя  игвЪс/пя </w:t>
      </w:r>
      <w:r>
        <w:br/>
      </w:r>
      <w:r>
        <w:t xml:space="preserve">для  своего  д-бла.  Каталоги,  которыхъ  требовали  отъ  нашихъ </w:t>
      </w:r>
      <w:r>
        <w:br/>
      </w:r>
      <w:r>
        <w:t xml:space="preserve">профессоровъ,  не  получены,  кром*  математическаго  отъ  г.  про- </w:t>
      </w:r>
      <w:r>
        <w:br/>
      </w:r>
      <w:r>
        <w:t xml:space="preserve">фессора Аршеневскаго.  О  каталогахъ  нашихъ  книгопродавцевъ </w:t>
      </w:r>
      <w:r>
        <w:br/>
      </w:r>
      <w:r>
        <w:t xml:space="preserve">мы  сами  позаботимся  и  над-Ьемся  получить  ихъ.  Не  такъ  легко </w:t>
      </w:r>
      <w:r>
        <w:br/>
      </w:r>
      <w:r>
        <w:t xml:space="preserve">достать  каталоги  и  друг1я,  необходимыя  для  нашей  работы  пе- </w:t>
      </w:r>
      <w:r>
        <w:br/>
      </w:r>
      <w:r>
        <w:t xml:space="preserve">чатныя  и  рукописны^  сочинетя  изъ  СвятЬйшаго  Синода,  Госу- </w:t>
      </w:r>
      <w:r>
        <w:br/>
      </w:r>
      <w:r>
        <w:t xml:space="preserve">дарственнаго  архива  и  другихъ  м-Ьстъ,  если  ре  возвысятъ  насъ </w:t>
      </w:r>
      <w:r>
        <w:br/>
      </w:r>
      <w:r>
        <w:t xml:space="preserve">до  формальнаго  обп1;ества  на  гЬхъ  же  правахъ  и  съ  гЬмъ  же </w:t>
      </w:r>
      <w:r>
        <w:br/>
      </w:r>
      <w:r>
        <w:t xml:space="preserve">значешемъ,  какъ  и  друпя  обш,ества,  состояш,1я  при  нашемъ </w:t>
      </w:r>
      <w:r>
        <w:br/>
      </w:r>
      <w:r>
        <w:t xml:space="preserve">университетЬ.  Тогда  нашъ  небольшой  кружокъ  (НаиДеш)  мо- </w:t>
      </w:r>
      <w:r>
        <w:br/>
      </w:r>
      <w:r>
        <w:t xml:space="preserve">жетъ  не  только  расшириться  по  необходимости,  но  и  работать </w:t>
      </w:r>
      <w:r>
        <w:br/>
      </w:r>
      <w:r>
        <w:t xml:space="preserve">съ  большимъ  значешемъ,  авторитетомъ,  рвешемъ  и  усп'Ьхомъ". </w:t>
      </w:r>
      <w:r>
        <w:br/>
      </w:r>
      <w:r>
        <w:t xml:space="preserve">ЧЪмъ  кончилось  это  предпрхятхе,  неизв'Ьстно.  18-го  марта  1802  г. </w:t>
      </w:r>
      <w:r>
        <w:br/>
      </w:r>
      <w:r>
        <w:t xml:space="preserve">Высочайше  утверждена  записка  объ  учрежденш  комитета  для </w:t>
      </w:r>
      <w:r>
        <w:br/>
      </w:r>
      <w:r>
        <w:t xml:space="preserve">разсмотр'Ьшя  уставовъ  Академ1и  наукъ,  Академш  россхйской  и </w:t>
      </w:r>
      <w:r>
        <w:br/>
      </w:r>
      <w:r>
        <w:t xml:space="preserve">Московскаго  университета.  Государь  Императоръ  Высочайше </w:t>
      </w:r>
      <w:r>
        <w:br/>
      </w:r>
      <w:r>
        <w:t xml:space="preserve">повел'Ьть  соизволилъ  тайнымъ  сов-Ьтникамъ  и  сенаторамъ  Му- </w:t>
      </w:r>
      <w:r>
        <w:br/>
      </w:r>
      <w:r>
        <w:t xml:space="preserve">равьеву и  графу  Потоцкому  и  статскому  советнику  академику </w:t>
      </w:r>
      <w:r>
        <w:br/>
      </w:r>
      <w:r>
        <w:t xml:space="preserve">Фусу,  составивъ  особый  комитетъ,  разсмотр-бть  въ  ономъ  пред- </w:t>
      </w:r>
      <w:r>
        <w:br/>
      </w:r>
      <w:r>
        <w:t xml:space="preserve">ставленные Его  Величеству  новые  уставы  С.-Петербургской  Им- </w:t>
      </w:r>
      <w:r>
        <w:br/>
      </w:r>
      <w:r>
        <w:t xml:space="preserve">ператорской Академш  наукъ,  Академш  росс1йской  и  Московскаго </w:t>
      </w:r>
      <w:r>
        <w:br/>
      </w:r>
      <w:r>
        <w:t xml:space="preserve">университета  и,  сообразовавъ  ихъ  съ  нам'Ьрешемъ  сихъ  учре- </w:t>
      </w:r>
      <w:r>
        <w:br/>
      </w:r>
      <w:r>
        <w:t xml:space="preserve">ждешй  и  съ  истиннымъ  средствомъ  расширешя  пользы  ихъ  и </w:t>
      </w:r>
      <w:r>
        <w:br/>
      </w:r>
      <w:r>
        <w:t xml:space="preserve">д-Ьйствхя  на  народное  просв'Ьщеше,  сравнить  съ  лучшими  въ </w:t>
      </w:r>
      <w:r>
        <w:br/>
      </w:r>
      <w:r>
        <w:t xml:space="preserve">семъ  род-Ь  иностранными  заведешями  и  по  сему  сравнешю,  сд-Ь- </w:t>
      </w:r>
      <w:r>
        <w:br/>
      </w:r>
      <w:r>
        <w:t xml:space="preserve">лавъ  надлежапця  перемены  или  дополнешя,  представить  Его </w:t>
      </w:r>
      <w:r>
        <w:br/>
      </w:r>
      <w:r>
        <w:t xml:space="preserve">Величеству  положешя  ихъ  на  утверждете  ^,  Какъ  старппй  про- </w:t>
      </w:r>
      <w:r>
        <w:br/>
      </w:r>
      <w:r>
        <w:t xml:space="preserve">фессоръ,  Баузе  сделался  однимъ  изъ  членовъ  комитета  и  отпра- </w:t>
      </w:r>
      <w:r>
        <w:br/>
      </w:r>
      <w:r>
        <w:t xml:space="preserve">вился въ  С.-Петербургъ;  съ  закрытхемъ  коммисс1и  Баузе  опре- </w:t>
      </w:r>
      <w:r>
        <w:br/>
      </w:r>
      <w:r>
        <w:t xml:space="preserve">д-кионъ  членомъ  главнаго  правлешя  училищъ^^.</w:t>
      </w:r>
    </w:p>
    <w:p>
      <w:pPr>
        <w:pStyle w:val="Normal"/>
      </w:pPr>
      <w:r>
        <w:t xml:space="preserve">21-го  января  1811  года  Баузе  получилъ  отставку  съ  пол- </w:t>
      </w:r>
      <w:r>
        <w:br/>
      </w:r>
      <w:r>
        <w:t xml:space="preserve">нымъ  пенс10номъ  (2000  рублей);  продолжать  при  университетЬ </w:t>
      </w:r>
      <w:r>
        <w:br/>
      </w:r>
      <w:r>
        <w:t xml:space="preserve">службу  онъ  не  могъ  „по  разнымъ  бол'Ьзненнымъ  припадкамъ"  ^. </w:t>
      </w:r>
      <w:r>
        <w:br/>
      </w:r>
      <w:r>
        <w:t xml:space="preserve">Болезненное  состояше  его  происходило  отъ  невоздержной  жизни, </w:t>
      </w:r>
      <w:r>
        <w:br/>
      </w:r>
      <w:r>
        <w:t xml:space="preserve">которой  поддался  онъ  подъ  старость.  Баузе  скончался  въ  Мо- </w:t>
      </w:r>
      <w:r>
        <w:br/>
      </w:r>
      <w:r>
        <w:t xml:space="preserve">скв-Ь  25-го  мая  1812  года.</w:t>
      </w:r>
    </w:p>
    <w:p>
      <w:pPr>
        <w:pStyle w:val="Heading1"/>
      </w:pPr>
      <w:r>
        <w:t>II.  Профессоръ  I.  0.  Буле.</w:t>
      </w:r>
    </w:p>
    <w:p>
      <w:pPr>
        <w:pStyle w:val="Normal"/>
      </w:pPr>
      <w:r>
        <w:t xml:space="preserve">Буле,  1оганнъ  веофилъ,  докторъ  и  ординарный  профессоръ </w:t>
      </w:r>
      <w:r>
        <w:br/>
      </w:r>
      <w:r>
        <w:t xml:space="preserve">права  естественнаго  и  теорш  изящныхъ  художествъ,  родился </w:t>
      </w:r>
      <w:r>
        <w:br/>
      </w:r>
      <w:r>
        <w:t xml:space="preserve">въ  Брауншвейг'Ь  29-го  сентября  1763  г.  Отецъ  его  былъ  при- </w:t>
      </w:r>
      <w:r>
        <w:br/>
      </w:r>
      <w:r>
        <w:t xml:space="preserve">дворнымъ  хирургомъ  и  оставилъ  нЬсколько  сочинешй,  относя- </w:t>
      </w:r>
      <w:r>
        <w:br/>
      </w:r>
      <w:r>
        <w:t xml:space="preserve">щихся къ  хирургш^  Онъ  далъ  сыну  прекрасное  воспиташе. </w:t>
      </w:r>
      <w:r>
        <w:br/>
      </w:r>
      <w:r>
        <w:t xml:space="preserve">Молодой  Буле  сначала  учился  въ  брауншвейгской  гимназш </w:t>
      </w:r>
      <w:r>
        <w:br/>
      </w:r>
      <w:r>
        <w:t xml:space="preserve">Св.  Екатерины,  потомъ  въ  Каролингскомъ  коллепум*.  Будучи </w:t>
      </w:r>
      <w:r>
        <w:br/>
      </w:r>
      <w:r>
        <w:t xml:space="preserve">16  л'Ьтъ,  онъ  уже  писалъ  стихи,  которые  отличались  легкостью, </w:t>
      </w:r>
      <w:r>
        <w:br/>
      </w:r>
      <w:r>
        <w:t xml:space="preserve">хотя  и  не  выказывали  въ  авторе  поэта.  Прилежаше  Буле  въ </w:t>
      </w:r>
      <w:r>
        <w:br/>
      </w:r>
      <w:r>
        <w:t xml:space="preserve">самые  ранте  годы  школьной  его  жизни  было  изумительно:  раз- </w:t>
      </w:r>
      <w:r>
        <w:br/>
      </w:r>
      <w:r>
        <w:t xml:space="preserve">сказываютъ,  что  онъ  занимался  часто  по  15-ти  часовъ  въ  сутки. </w:t>
      </w:r>
      <w:r>
        <w:br/>
      </w:r>
      <w:r>
        <w:t xml:space="preserve">Неудивительно,  что  еще  до  поступлешя  въ  университетъ  онъ </w:t>
      </w:r>
      <w:r>
        <w:br/>
      </w:r>
      <w:r>
        <w:t xml:space="preserve">уже  является  съ  учеными  статьями  по  философш  и  исторш. </w:t>
      </w:r>
      <w:r>
        <w:br/>
      </w:r>
      <w:r>
        <w:t xml:space="preserve">Въ  1782  году  напечатано  было  первое  его  произведете:  „АЪЬапй- </w:t>
      </w:r>
      <w:r>
        <w:br/>
      </w:r>
      <w:r>
        <w:t xml:space="preserve">1ш1§  йЪег  (Не  Не1^егке11;  йег  8ее1е,  шк!  (Не  МШе!  81е  7М  егЬаИеп </w:t>
      </w:r>
      <w:r>
        <w:br/>
      </w:r>
      <w:r>
        <w:t xml:space="preserve">Ш1(1  ги  Ьейгйет**  ^.  Буле  съ  перваго  раза  попалъ  на  ту  дорогу, </w:t>
      </w:r>
      <w:r>
        <w:br/>
      </w:r>
      <w:r>
        <w:t xml:space="preserve">по  которой  впосл'Ьдствш  шелъ  съ  такою  честью.  Впрочемъ  онъ </w:t>
      </w:r>
      <w:r>
        <w:br/>
      </w:r>
      <w:r>
        <w:t xml:space="preserve">не  вдавался  въ  слишкомъ  одностороннюю  спецхальность,  кото- </w:t>
      </w:r>
      <w:r>
        <w:br/>
      </w:r>
      <w:r>
        <w:t xml:space="preserve">рая, могла  сгЬснить  его  способности  въ  молодые  годы.  Вътомъ </w:t>
      </w:r>
      <w:r>
        <w:br/>
      </w:r>
      <w:r>
        <w:t xml:space="preserve">же  брауншвейгскомъ  журнал*  напечатано  было  въ  1785  г. </w:t>
      </w:r>
      <w:r>
        <w:br/>
      </w:r>
      <w:r>
        <w:t xml:space="preserve">сочинете  его  „ЬеЪеп  йег  Аппе  Во1еуп,  СгешаЫт  Кот§  НешпсЬ </w:t>
      </w:r>
      <w:r>
        <w:br/>
      </w:r>
      <w:r>
        <w:t xml:space="preserve">йе8  УШ.  топ  Еп§^1ап(1''.  Въ  1783  году  Буле  продолжалъ  ученое </w:t>
      </w:r>
      <w:r>
        <w:br/>
      </w:r>
      <w:r>
        <w:t xml:space="preserve">свое  образовате  въ  Гёттингенскомъ  университетЬ,  гд*  преиму- </w:t>
      </w:r>
      <w:r>
        <w:br/>
      </w:r>
      <w:r>
        <w:t xml:space="preserve">щественно предался  изучетю  богословхя  и  философш.  Его  да- </w:t>
      </w:r>
      <w:r>
        <w:br/>
      </w:r>
      <w:r>
        <w:t xml:space="preserve">ровашя  и  познатя  обратили  на  себя  внимате  профессоровъ.</w:t>
      </w:r>
    </w:p>
    <w:p>
      <w:pPr>
        <w:pStyle w:val="Normal"/>
      </w:pPr>
      <w:r>
        <w:t xml:space="preserve">30  КЪ  ИСТОРШ  МОСКОВСКАГО   УНИВЕРСИТЕТА.</w:t>
      </w:r>
    </w:p>
    <w:p>
      <w:pPr>
        <w:pStyle w:val="Normal"/>
      </w:pPr>
      <w:r>
        <w:t xml:space="preserve">И  въ  томъ  же  году  онъ  былъ  принять  въ  находившуюся  при </w:t>
      </w:r>
      <w:r>
        <w:br/>
      </w:r>
      <w:r>
        <w:t xml:space="preserve">университегЬ  филологическую  семинарш  вм'ЬсгЬ  съ  Геереномъ, </w:t>
      </w:r>
      <w:r>
        <w:br/>
      </w:r>
      <w:r>
        <w:t xml:space="preserve">Гроддекомъ  и  двумя  другими  слушателями  университета.  Съ </w:t>
      </w:r>
      <w:r>
        <w:br/>
      </w:r>
      <w:r>
        <w:t xml:space="preserve">этого  времени  онъ  занимался  языками  еврейскимъ,  греческимъ, </w:t>
      </w:r>
      <w:r>
        <w:br/>
      </w:r>
      <w:r>
        <w:t xml:space="preserve">латинскимъ  и  главнЬйшими  европейскими.  Влхяше  гёттинген- </w:t>
      </w:r>
      <w:r>
        <w:br/>
      </w:r>
      <w:r>
        <w:t xml:space="preserve">ской  филологической  семинарш  на  слушателей  университета </w:t>
      </w:r>
      <w:r>
        <w:br/>
      </w:r>
      <w:r>
        <w:t xml:space="preserve">было  очень  важно.  Основанная  сначала  (1737  г.)  съ  цЪлью  при- </w:t>
      </w:r>
      <w:r>
        <w:br/>
      </w:r>
      <w:r>
        <w:t xml:space="preserve">готовлять домашнихъ  и  школьныхъ  наставниковъ,  филологиче- </w:t>
      </w:r>
      <w:r>
        <w:br/>
      </w:r>
      <w:r>
        <w:t xml:space="preserve">ская семинархя  скоро  отъ  нея  уклонилась  и  сделалась  разсад- </w:t>
      </w:r>
      <w:r>
        <w:br/>
      </w:r>
      <w:r>
        <w:t xml:space="preserve">никомъ  гуманистовъ.  Изучеше  классической  древности  обрати- </w:t>
      </w:r>
      <w:r>
        <w:br/>
      </w:r>
      <w:r>
        <w:t xml:space="preserve">лось-въ  главную  задачу  семинарш,  и  стоить  только  просмотреть </w:t>
      </w:r>
      <w:r>
        <w:br/>
      </w:r>
      <w:r>
        <w:t xml:space="preserve">списокъ  воспитанниковъ  ея,  чтобы  видеть,  сколько  знаменитыхъ </w:t>
      </w:r>
      <w:r>
        <w:br/>
      </w:r>
      <w:r>
        <w:t xml:space="preserve">гуманистовъ  обязано  ей  своимъ  образовашемъ  ^.  Въ  то  время, </w:t>
      </w:r>
      <w:r>
        <w:br/>
      </w:r>
      <w:r>
        <w:t xml:space="preserve">когда  Буле  принятъ  былъ  въ  число  ея  членовъ,  инспекторомъ </w:t>
      </w:r>
      <w:r>
        <w:br/>
      </w:r>
      <w:r>
        <w:t xml:space="preserve">семинарш  былъ  Гейне,  который  занимаетъ  такое  почетное  мЬсто </w:t>
      </w:r>
      <w:r>
        <w:br/>
      </w:r>
      <w:r>
        <w:t xml:space="preserve">въ  исторхи  изучешя  классической  древностд.  Подъ  его  благо- </w:t>
      </w:r>
      <w:r>
        <w:br/>
      </w:r>
      <w:r>
        <w:t xml:space="preserve">д^тельнымъ  руководствомъ,  въ  продолжеше  трехъ  л^тъ,  про- </w:t>
      </w:r>
      <w:r>
        <w:br/>
      </w:r>
      <w:r>
        <w:t xml:space="preserve">ходили семинаристы  весь  кругъ  гуманическаго  образовашя. </w:t>
      </w:r>
      <w:r>
        <w:br/>
      </w:r>
      <w:r>
        <w:t xml:space="preserve">Изъ  этой-то  школы  вынесъ  Буле  то  знаше  древнихъ  языковъ, </w:t>
      </w:r>
      <w:r>
        <w:br/>
      </w:r>
      <w:r>
        <w:t xml:space="preserve">которое  было  ему  необходимо  при  дальнЬйшихъ  ученыхъ  тру- </w:t>
      </w:r>
      <w:r>
        <w:br/>
      </w:r>
      <w:r>
        <w:t xml:space="preserve">дахъ,  обрап1;енныхъ  на  литературу  и  исторш  философш  древ- </w:t>
      </w:r>
      <w:r>
        <w:br/>
      </w:r>
      <w:r>
        <w:t xml:space="preserve">нихъ. Въ  хгон*  1785  года  Буле  получилъ  золотую  медаль  за </w:t>
      </w:r>
      <w:r>
        <w:br/>
      </w:r>
      <w:r>
        <w:t xml:space="preserve">лучшее  философское  сочинеше  на  заданную  тему.  Для  соиска- </w:t>
      </w:r>
      <w:r>
        <w:br/>
      </w:r>
      <w:r>
        <w:t xml:space="preserve">шя  награды  философски  факультетъ  избралъ  темою  экономи- </w:t>
      </w:r>
      <w:r>
        <w:br/>
      </w:r>
      <w:r>
        <w:t xml:space="preserve">ческ1й  календарь  Палестины,  который  могъ  бы  содЬйствовать </w:t>
      </w:r>
      <w:r>
        <w:br/>
      </w:r>
      <w:r>
        <w:t xml:space="preserve">ближайшему  понимашю  свяп1;еннаго  писашя.  Изъ  разныхъ  пу- </w:t>
      </w:r>
      <w:r>
        <w:br/>
      </w:r>
      <w:r>
        <w:t xml:space="preserve">тешеств1й  въ  Палестину  требовалось  выбрать  изв'Ьстхя  о  кли- </w:t>
      </w:r>
      <w:r>
        <w:br/>
      </w:r>
      <w:r>
        <w:t xml:space="preserve">магЬ,  произведешяхъ  и  вообще  физическихъ  свойствахъ  страны </w:t>
      </w:r>
      <w:r>
        <w:br/>
      </w:r>
      <w:r>
        <w:t xml:space="preserve">и  расположить  указашя  по  мЪсяцамъ.  По  желашю  факультета, </w:t>
      </w:r>
      <w:r>
        <w:br/>
      </w:r>
      <w:r>
        <w:t xml:space="preserve">диссертац1я  должна  была  ограничиться  простымъ  извлечешемъ </w:t>
      </w:r>
      <w:r>
        <w:br/>
      </w:r>
      <w:r>
        <w:t xml:space="preserve">изъ  путешествШ  въ  Палестину,  избегая  всякаго  сравнешя  съ </w:t>
      </w:r>
      <w:r>
        <w:br/>
      </w:r>
      <w:r>
        <w:t xml:space="preserve">ветхимъ  зав'Ьтомъ,  Талмудомъ  и  другими  еврейскими  книгами  *. </w:t>
      </w:r>
      <w:r>
        <w:br/>
      </w:r>
      <w:r>
        <w:t xml:space="preserve">Сочинете,  представленное  факультету  Буле,  удостоено  было  на- </w:t>
      </w:r>
      <w:r>
        <w:br/>
      </w:r>
      <w:r>
        <w:t xml:space="preserve">грады и  напечатано  въ  томъ  же  году  подъ  заглав1емъ:  „  ^.  О.  ВиЫе </w:t>
      </w:r>
      <w:r>
        <w:br/>
      </w:r>
      <w:r>
        <w:t xml:space="preserve">Вгш18\^1сеп818  Зстшаш  рЬНоЬ^сх  ЗоЛаИз  Са1еп(1апшп  Ра1ае- </w:t>
      </w:r>
      <w:r>
        <w:br/>
      </w:r>
      <w:r>
        <w:t xml:space="preserve">зйпае  оесопошшит,  соттеп1аио  ш  сопсег1айопе  стиш  Асайе- </w:t>
      </w:r>
      <w:r>
        <w:br/>
      </w:r>
      <w:r>
        <w:t xml:space="preserve">пйае  Оеог§1ае  Аи^81ле  IV  ^Ш1^^  МВССЬХХХУ  аЬ  ог(11пе  рЫ-</w:t>
      </w:r>
    </w:p>
    <w:p>
      <w:pPr>
        <w:pStyle w:val="Normal"/>
      </w:pPr>
      <w:r>
        <w:t xml:space="preserve">ПРОФ.   I.    е.   БУЛЕ.  31</w:t>
      </w:r>
    </w:p>
    <w:p>
      <w:pPr>
        <w:pStyle w:val="Normal"/>
      </w:pPr>
      <w:r>
        <w:t xml:space="preserve">ЬборЬогшп  ргаешю  ота1а.  боШп^ае"  (въ  4-ку,  стр.  56 — VIII). </w:t>
      </w:r>
      <w:r>
        <w:br/>
      </w:r>
      <w:r>
        <w:t xml:space="preserve">Въ  томъ  же  году  онъ  сд'Ьлался  наставникомъ  принца  Карла </w:t>
      </w:r>
      <w:r>
        <w:br/>
      </w:r>
      <w:r>
        <w:t xml:space="preserve">фонъ-Фирстенберга,  а  съ  шля  1786  года  ганноверскимъ  пра- </w:t>
      </w:r>
      <w:r>
        <w:br/>
      </w:r>
      <w:r>
        <w:t xml:space="preserve">влешемъ  опредЪленъ  въ  учители  трехъ  англШскихъ  принцевъ: </w:t>
      </w:r>
      <w:r>
        <w:br/>
      </w:r>
      <w:r>
        <w:t xml:space="preserve">герцоговъ  Кумберландскаго,  Суссекскаго  и  Кембриджскаго,  ко- </w:t>
      </w:r>
      <w:r>
        <w:br/>
      </w:r>
      <w:r>
        <w:t xml:space="preserve">торымъ  преподавалъ  въ  течете  пяти  л'Ьтъ  языки  греческШ  и </w:t>
      </w:r>
      <w:r>
        <w:br/>
      </w:r>
      <w:r>
        <w:t xml:space="preserve">латинскШ.  За  ревностное  исполнеше  последней  должности  не </w:t>
      </w:r>
      <w:r>
        <w:br/>
      </w:r>
      <w:r>
        <w:t xml:space="preserve">разъ  былъ  награждаемъ  отъ  англхйскаго  правительства.</w:t>
      </w:r>
    </w:p>
    <w:p>
      <w:pPr>
        <w:pStyle w:val="Normal"/>
      </w:pPr>
      <w:r>
        <w:t xml:space="preserve">Въ  1786  году,  апреля  21-го,  Буле  публично  защищалъ  дис- </w:t>
      </w:r>
      <w:r>
        <w:br/>
      </w:r>
      <w:r>
        <w:t xml:space="preserve">сертащю,  написанную  имъ  для  получешя  степени  магистра:  „Ве </w:t>
      </w:r>
      <w:r>
        <w:br/>
      </w:r>
      <w:r>
        <w:t xml:space="preserve">йозМЪийопе  ИЬгогит  Ап81;о1е118  т  ехо1;епсо8  е*  асгоатайсов </w:t>
      </w:r>
      <w:r>
        <w:br/>
      </w:r>
      <w:r>
        <w:t xml:space="preserve">е^и8^ие  гайошЪиз  е*  саизхв"  (Ооит^ае,  стр.  97).  Можно  сказать, </w:t>
      </w:r>
      <w:r>
        <w:br/>
      </w:r>
      <w:r>
        <w:t xml:space="preserve">что  изучеше  Аристотеля  Буле  началъ  еще  въ  школ*  и  не  по- </w:t>
      </w:r>
      <w:r>
        <w:br/>
      </w:r>
      <w:r>
        <w:t xml:space="preserve">кидалъ  этого  предмета  до  самаго  переезда  своего  въ  Москву. </w:t>
      </w:r>
      <w:r>
        <w:br/>
      </w:r>
      <w:r>
        <w:t xml:space="preserve">Любопытно  просл-Ьдить  гЬ  небольппя  статьи  Буле,  которыя </w:t>
      </w:r>
      <w:r>
        <w:br/>
      </w:r>
      <w:r>
        <w:t xml:space="preserve">им-Ьди  предметомъ  сочинетя  Аристотеля  и  были  только  прхуго- </w:t>
      </w:r>
      <w:r>
        <w:br/>
      </w:r>
      <w:r>
        <w:t xml:space="preserve">товительными  работами  къ  предпринятому  имъ  впосл'Ьдствш </w:t>
      </w:r>
      <w:r>
        <w:br/>
      </w:r>
      <w:r>
        <w:t xml:space="preserve">изданш  оныхъ.  ЦЪль  диссертащи  Буле — показать,  къ  какому </w:t>
      </w:r>
      <w:r>
        <w:br/>
      </w:r>
      <w:r>
        <w:t xml:space="preserve">изъ  двухъ  разрядовъ  (акроаматическому  или  эксотерическому) </w:t>
      </w:r>
      <w:r>
        <w:br/>
      </w:r>
      <w:r>
        <w:t xml:space="preserve">относится  каждое  сочинеше  Аристотеля,  и  какое  вл1яше  оказы- </w:t>
      </w:r>
      <w:r>
        <w:br/>
      </w:r>
      <w:r>
        <w:t xml:space="preserve">валъ  тотъ  или  другой  методъ  изложетя  на  самыя  сочинешя. </w:t>
      </w:r>
      <w:r>
        <w:br/>
      </w:r>
      <w:r>
        <w:t xml:space="preserve">За  эту  диссертащю  Буле  получилъ  степень  магистра  философш </w:t>
      </w:r>
      <w:r>
        <w:br/>
      </w:r>
      <w:r>
        <w:t xml:space="preserve">и  въ  томъ  же  году  избранъ  былъ  членомъ  гёттингенскаго  обще- </w:t>
      </w:r>
      <w:r>
        <w:br/>
      </w:r>
      <w:r>
        <w:t xml:space="preserve">ства наукъ*^.  Около  Пасхи  1787  года  онъ  получилъ  м'Ьсто  экстра- </w:t>
      </w:r>
      <w:r>
        <w:br/>
      </w:r>
      <w:r>
        <w:t xml:space="preserve">ординарнаго  профессора  философш  въ  Гёттингенскомъ  универ- </w:t>
      </w:r>
      <w:r>
        <w:br/>
      </w:r>
      <w:r>
        <w:t xml:space="preserve">ситегЬ  и  разсуждешемъ  „О  сатирической  драм*  грековъ**  пригла- </w:t>
      </w:r>
      <w:r>
        <w:br/>
      </w:r>
      <w:r>
        <w:t xml:space="preserve">шалъ  къ  слушашю  вступительной  р-Ьчи  „О  польз-Ь  изучетя </w:t>
      </w:r>
      <w:r>
        <w:br/>
      </w:r>
      <w:r>
        <w:t xml:space="preserve">исторш  древней  философш  для  в'Ьрн'Ьйшей  оценки  трудовъ </w:t>
      </w:r>
      <w:r>
        <w:br/>
      </w:r>
      <w:r>
        <w:t xml:space="preserve">новыхъ  философовъ"  *.  Въ  то  же  время  и  Грельманъ  получилъ </w:t>
      </w:r>
      <w:r>
        <w:br/>
      </w:r>
      <w:r>
        <w:t xml:space="preserve">каеедру  въ  Гёттингенскомъ  университегЬ;  съ  этихъ  поръ  нача- </w:t>
      </w:r>
      <w:r>
        <w:br/>
      </w:r>
      <w:r>
        <w:t xml:space="preserve">лась дружба  егр  съ  Буле.  Въ  первый  годъ  профессорства  сво- </w:t>
      </w:r>
      <w:r>
        <w:br/>
      </w:r>
      <w:r>
        <w:t xml:space="preserve">его Буле  преподавалъ  логику  и  метафизику,  исторш  древней </w:t>
      </w:r>
      <w:r>
        <w:br/>
      </w:r>
      <w:r>
        <w:t xml:space="preserve">философш  и  исторш  классической  литературы  нов'Ьйшихъ  на- </w:t>
      </w:r>
      <w:r>
        <w:br/>
      </w:r>
      <w:r>
        <w:t xml:space="preserve">родовъ  ^.  Въ  сл'Ьдующемъ  году  публично  Буле  читалъ  три  раза </w:t>
      </w:r>
      <w:r>
        <w:br/>
      </w:r>
      <w:r>
        <w:t xml:space="preserve">въ  неделю  исторш  англхйской  поэзш,  приватно  психологш  и </w:t>
      </w:r>
      <w:r>
        <w:br/>
      </w:r>
      <w:r>
        <w:t xml:space="preserve">исторш  философш  ®.</w:t>
      </w:r>
    </w:p>
    <w:p>
      <w:pPr>
        <w:pStyle w:val="Normal"/>
      </w:pPr>
      <w:r>
        <w:t xml:space="preserve">Въ  указанныхъ  сочинешяхъ  Буле,  относящихся  къ  класси-</w:t>
      </w:r>
    </w:p>
    <w:p>
      <w:pPr>
        <w:pStyle w:val="Normal"/>
      </w:pPr>
      <w:r>
        <w:t xml:space="preserve">32  КЪ  ИСТ0Р1И  МОСКОВСКАГО  УНИВЕРСИТЕТА.</w:t>
      </w:r>
    </w:p>
    <w:p>
      <w:pPr>
        <w:pStyle w:val="Normal"/>
      </w:pPr>
      <w:r>
        <w:t xml:space="preserve">ческой  древности,  есть  одна  очень  важнал  сторона;  въ  этихъ </w:t>
      </w:r>
      <w:r>
        <w:br/>
      </w:r>
      <w:r>
        <w:t xml:space="preserve">мелкихъ,  невидимому,  незначительныхъ  статьяхъ  авторъ  см'Ьло </w:t>
      </w:r>
      <w:r>
        <w:br/>
      </w:r>
      <w:r>
        <w:t xml:space="preserve">касается  самыхъ  трудныхъ,  запутанныхъ  вопросовъ  науки;  на </w:t>
      </w:r>
      <w:r>
        <w:br/>
      </w:r>
      <w:r>
        <w:t xml:space="preserve">нихъ  хочетъ  онъ  остановить  внимаше  ученыхъ  и  способствовать </w:t>
      </w:r>
      <w:r>
        <w:br/>
      </w:r>
      <w:r>
        <w:t xml:space="preserve">р'Ьшенш  ихъ  по  крайнему  своему  разум-Ьтю.  Значеше  сатири- </w:t>
      </w:r>
      <w:r>
        <w:br/>
      </w:r>
      <w:r>
        <w:t xml:space="preserve">ческой драмы  грековъ,  вопросъ  объ  акроаматическихъ  и  эксо- </w:t>
      </w:r>
      <w:r>
        <w:br/>
      </w:r>
      <w:r>
        <w:t xml:space="preserve">терическихъ  сочинешяхъ  Аристотеля  въ  то  время  не  были  оце- </w:t>
      </w:r>
      <w:r>
        <w:br/>
      </w:r>
      <w:r>
        <w:t xml:space="preserve">нены и  достаточно  изсл-Ьдованы.  И  эти  трудные  вопросы  подни- </w:t>
      </w:r>
      <w:r>
        <w:br/>
      </w:r>
      <w:r>
        <w:t xml:space="preserve">маетъ  Буле  въ  то  время,  когда  въ  Германш  замечалось  какое- </w:t>
      </w:r>
      <w:r>
        <w:br/>
      </w:r>
      <w:r>
        <w:t xml:space="preserve">то  охлаждете  къ  классической  древности.  „Изучете  классиче- </w:t>
      </w:r>
      <w:r>
        <w:br/>
      </w:r>
      <w:r>
        <w:t xml:space="preserve">скихъ  литературъ  (зам^чаотъ  Видебургъ  въ  предув-Ьдомлеши </w:t>
      </w:r>
      <w:r>
        <w:br/>
      </w:r>
      <w:r>
        <w:t xml:space="preserve">къ  журналу  своему  „НшпапгвизсЬез  Ма^агт")  ослаб'Ьваетъ  отъ </w:t>
      </w:r>
      <w:r>
        <w:br/>
      </w:r>
      <w:r>
        <w:t xml:space="preserve">излишняго  пристраст1я  къ  новому,  отъ  господства  легкаго  чте- </w:t>
      </w:r>
      <w:r>
        <w:br/>
      </w:r>
      <w:r>
        <w:t xml:space="preserve">шя.  Пристрастхе  къ  легкому  чтешю  заметно  и  въ  ппеолахъ.  Такъ </w:t>
      </w:r>
      <w:r>
        <w:br/>
      </w:r>
      <w:r>
        <w:t xml:space="preserve">называемые  педагоги-филантропы  своими  планами  и  сочине- </w:t>
      </w:r>
      <w:r>
        <w:br/>
      </w:r>
      <w:r>
        <w:t xml:space="preserve">Н1ЯМИ  содействовали  раздроблешю  академическаго  преподавашя </w:t>
      </w:r>
      <w:r>
        <w:br/>
      </w:r>
      <w:r>
        <w:t xml:space="preserve">и  упадку  древней  литературы  въ  пшолахъ".  Съ  ц^лью  связать </w:t>
      </w:r>
      <w:r>
        <w:br/>
      </w:r>
      <w:r>
        <w:t xml:space="preserve">тЬсн-Ье  древнюю  литературу  съ  новою  и  привлечь  бол-Ье  сочув- </w:t>
      </w:r>
      <w:r>
        <w:br/>
      </w:r>
      <w:r>
        <w:t xml:space="preserve">ств1я  къ  первой  Видебургъ  предпринялъ  въ  1787  году  издате </w:t>
      </w:r>
      <w:r>
        <w:br/>
      </w:r>
      <w:r>
        <w:t xml:space="preserve">журнала  „НшпашзйбсЬев  Ма^агт"^.  Какъ  одинъ  изъ  самыхъ </w:t>
      </w:r>
      <w:r>
        <w:br/>
      </w:r>
      <w:r>
        <w:t xml:space="preserve">жаркихъ  сторонниковъ  гуманическаго  образоватя,  Буле  прини- </w:t>
      </w:r>
      <w:r>
        <w:br/>
      </w:r>
      <w:r>
        <w:t xml:space="preserve">маетъ  участге  въ  журнал*  Видебурга.  Онъ  пом'Ьстилъ  въ  немъ </w:t>
      </w:r>
      <w:r>
        <w:br/>
      </w:r>
      <w:r>
        <w:t xml:space="preserve">статью  „СеЪег  Мшоз  йез  Лш^ет  (1е8е12^еЪш1§  гн  Кге1а",  въ  кото- </w:t>
      </w:r>
      <w:r>
        <w:br/>
      </w:r>
      <w:r>
        <w:t xml:space="preserve">рой разсматриваетъ  происхождете,  свойства  и  ц^ль  Миносова </w:t>
      </w:r>
      <w:r>
        <w:br/>
      </w:r>
      <w:r>
        <w:t xml:space="preserve">законодательства  ^^.  „Магазинъ"  Видебурга  имЪлъ  въ  виду  попу- </w:t>
      </w:r>
      <w:r>
        <w:br/>
      </w:r>
      <w:r>
        <w:t xml:space="preserve">лярное изложен1е  различныхъ  вопросовъ  археолопи,  и  потому </w:t>
      </w:r>
      <w:r>
        <w:br/>
      </w:r>
      <w:r>
        <w:t xml:space="preserve">статьи,  въ  немъ  помещенвыя,  имеютъ  не  столько  ученое,  сколько </w:t>
      </w:r>
      <w:r>
        <w:br/>
      </w:r>
      <w:r>
        <w:t xml:space="preserve">педагогическое  значеше.  Въ  то  же  время  и  съ  тЬмъ  же  попу- </w:t>
      </w:r>
      <w:r>
        <w:br/>
      </w:r>
      <w:r>
        <w:t xml:space="preserve">лярнымъ  направлешемъ  издавался  журдалъ  Морица  и  Поккеля </w:t>
      </w:r>
      <w:r>
        <w:br/>
      </w:r>
      <w:r>
        <w:t xml:space="preserve">„Ма^^агт  гиг  Ег&amp;Ьпш^ззееЛепкшхйе".  Въ  этомъ  журнал*  находимъ </w:t>
      </w:r>
      <w:r>
        <w:br/>
      </w:r>
      <w:r>
        <w:t xml:space="preserve">также  сочинете  Буле  „УеЪег  йеп  2и81&gt;ап(1  йег  8ее1е  пасЬ  (1ет </w:t>
      </w:r>
      <w:r>
        <w:br/>
      </w:r>
      <w:r>
        <w:t xml:space="preserve">Тойе"  ^^.  Авторъ  въ  форм*  разговора  передаетъ  свои  мнЬшя  о </w:t>
      </w:r>
      <w:r>
        <w:br/>
      </w:r>
      <w:r>
        <w:t xml:space="preserve">состояши  души  поел*  смерти.  Очевидно,  давая  сочиненш  сво- </w:t>
      </w:r>
      <w:r>
        <w:br/>
      </w:r>
      <w:r>
        <w:t xml:space="preserve">ему даалогическую  форму,  Буле  думалъ  упростить  содержаше, </w:t>
      </w:r>
      <w:r>
        <w:br/>
      </w:r>
      <w:r>
        <w:t xml:space="preserve">передать  его  понятн-Ье  большинству;  но  онъ  не  вполн*  достигъ </w:t>
      </w:r>
      <w:r>
        <w:br/>
      </w:r>
      <w:r>
        <w:t xml:space="preserve">своей  ц*ли.  Такимъ  образомъ,  уже  при  самомъ  начал*  ученаго </w:t>
      </w:r>
      <w:r>
        <w:br/>
      </w:r>
      <w:r>
        <w:t xml:space="preserve">попршца  Буле,  обозначались  т*  дв*  области,  которымъ  онъ</w:t>
      </w:r>
    </w:p>
    <w:p>
      <w:pPr>
        <w:pStyle w:val="Normal"/>
      </w:pPr>
      <w:r>
        <w:t xml:space="preserve">ПРОФ.   I.   0.   БУЛЕ.  33</w:t>
      </w:r>
    </w:p>
    <w:p>
      <w:pPr>
        <w:pStyle w:val="Normal"/>
      </w:pPr>
      <w:r>
        <w:t xml:space="preserve">посвятилъ  преимущественно  свою  д'Ьятельность— классическая </w:t>
      </w:r>
      <w:r>
        <w:br/>
      </w:r>
      <w:r>
        <w:t xml:space="preserve">литература  и  философхя.  По  желанш  цвейбриккенскаго  обще- </w:t>
      </w:r>
      <w:r>
        <w:br/>
      </w:r>
      <w:r>
        <w:t xml:space="preserve">ства (8ос1е1»8  Вхропйпа),  онъ  принялъ  на  себя  издаше  всЬхъ </w:t>
      </w:r>
      <w:r>
        <w:br/>
      </w:r>
      <w:r>
        <w:t xml:space="preserve">сочинешй  Аристотеля,  съ  латинскимъ  переводомъ,  критиче- </w:t>
      </w:r>
      <w:r>
        <w:br/>
      </w:r>
      <w:r>
        <w:t xml:space="preserve">скими и  объяснительными  прим'Ьчатями  и  т.  п.  Предпрхятхе </w:t>
      </w:r>
      <w:r>
        <w:br/>
      </w:r>
      <w:r>
        <w:t xml:space="preserve">было  трудное,  но  оно  начато  было  въ  самое  благопр1ЯТНое  время. </w:t>
      </w:r>
      <w:r>
        <w:br/>
      </w:r>
      <w:r>
        <w:t xml:space="preserve">Издан1я  Аристотеля,  появивппяся  прежде,  были  большею  частш </w:t>
      </w:r>
      <w:r>
        <w:br/>
      </w:r>
      <w:r>
        <w:t xml:space="preserve">неудовлетворительны,  а  по  редкости  и  ценности  доступны  не- </w:t>
      </w:r>
      <w:r>
        <w:br/>
      </w:r>
      <w:r>
        <w:t xml:space="preserve">многимъ.  Новый  издатель  сочинешй  Аристотеля  влад'Ьлъ,  между </w:t>
      </w:r>
      <w:r>
        <w:br/>
      </w:r>
      <w:r>
        <w:t xml:space="preserve">тЬмъ,  драгоценными  пособхями  для  этого  обширнаго  труда,  ко- </w:t>
      </w:r>
      <w:r>
        <w:br/>
      </w:r>
      <w:r>
        <w:t xml:space="preserve">торыя  предлагала  богатая  гёттингенская  библютека.  Буле  при- </w:t>
      </w:r>
      <w:r>
        <w:br/>
      </w:r>
      <w:r>
        <w:t xml:space="preserve">лежно занялся  изучешемъ  Аристотеля,  и  почти  всЬ  статьи,  на- </w:t>
      </w:r>
      <w:r>
        <w:br/>
      </w:r>
      <w:r>
        <w:t xml:space="preserve">печатанныя  имъ  въ  1788 — 1790  годахъ,  могутъ  бьиъ  названы </w:t>
      </w:r>
      <w:r>
        <w:br/>
      </w:r>
      <w:r>
        <w:t xml:space="preserve">прхуготовительными  трудами  къ  издашю  сочинешй  стагирскаго </w:t>
      </w:r>
      <w:r>
        <w:br/>
      </w:r>
      <w:r>
        <w:t xml:space="preserve">философа.  „Для  того,  чтобы  пользоваться  сочинешями  Аристо- </w:t>
      </w:r>
      <w:r>
        <w:br/>
      </w:r>
      <w:r>
        <w:t xml:space="preserve">теля,— говорить  Буле, — нужно  прежде  всего  изсл^довать,  как1я </w:t>
      </w:r>
      <w:r>
        <w:br/>
      </w:r>
      <w:r>
        <w:t xml:space="preserve">действительно  принадлежатъ  ему  и  кашя  только  приписываются </w:t>
      </w:r>
      <w:r>
        <w:br/>
      </w:r>
      <w:r>
        <w:t xml:space="preserve">ему*'^^.  Съ  этой  стороны  Буле  разсматриваетъ  прежде  всего </w:t>
      </w:r>
      <w:r>
        <w:br/>
      </w:r>
      <w:r>
        <w:t xml:space="preserve">метафизику  Аристотеля  и  старается  отделить  въ  ней  принадле- </w:t>
      </w:r>
      <w:r>
        <w:br/>
      </w:r>
      <w:r>
        <w:t xml:space="preserve">жащее Аристотелю  отъ  подложнаго.  Зат-Ьмъ  издателю  предста- </w:t>
      </w:r>
      <w:r>
        <w:br/>
      </w:r>
      <w:r>
        <w:t xml:space="preserve">вляется другой,  не  менее  важный  вопросъ — о  порядке  распо- </w:t>
      </w:r>
      <w:r>
        <w:br/>
      </w:r>
      <w:r>
        <w:t xml:space="preserve">ложешя  сочинешй  Аристотеля.  Ближайшхй  путь  къ  его  реше- </w:t>
      </w:r>
      <w:r>
        <w:br/>
      </w:r>
      <w:r>
        <w:t xml:space="preserve">шю — собственныя  суждешя  Аристотеля  о  связи  отдельныхъ </w:t>
      </w:r>
      <w:r>
        <w:br/>
      </w:r>
      <w:r>
        <w:t xml:space="preserve">предметовъ  и  отчасти  способъ  изложешя.  По  мнешю  Буле, </w:t>
      </w:r>
      <w:r>
        <w:br/>
      </w:r>
      <w:r>
        <w:t xml:space="preserve">первое  место  должны  занимать  сочинешя,  относяпцяся  къ  фи- </w:t>
      </w:r>
      <w:r>
        <w:br/>
      </w:r>
      <w:r>
        <w:t xml:space="preserve">лософш  (какъ  теоретической,  такъ  и  практической);  за  ними </w:t>
      </w:r>
      <w:r>
        <w:br/>
      </w:r>
      <w:r>
        <w:t xml:space="preserve">следуготъ  сочинешя  математичесшя,  по  ^асти  естествоведешя </w:t>
      </w:r>
      <w:r>
        <w:br/>
      </w:r>
      <w:r>
        <w:t xml:space="preserve">и  наконецъ  гипомнематичесюя  ^*.  Даже  въ  техъ  статьяхъ,  ко- </w:t>
      </w:r>
      <w:r>
        <w:br/>
      </w:r>
      <w:r>
        <w:t xml:space="preserve">торыя  невидимому  не  имеютъ  прямаго  отношешя  къ  Аристо- </w:t>
      </w:r>
      <w:r>
        <w:br/>
      </w:r>
      <w:r>
        <w:t xml:space="preserve">телю, Буле  преследуетъ  строго  ту  же  цель — всесторонне  изу- </w:t>
      </w:r>
      <w:r>
        <w:br/>
      </w:r>
      <w:r>
        <w:t xml:space="preserve">чить издаваемаго  писателя,  какъ,  напр.,въ  сочинешй  „Сошшеп- </w:t>
      </w:r>
      <w:r>
        <w:br/>
      </w:r>
      <w:r>
        <w:t xml:space="preserve">1айо  де  зШсШ  Огаесагшп  Ниегагиш  1п1;ег  АгаЬез  пиШз  еЬ  гайо- </w:t>
      </w:r>
      <w:r>
        <w:br/>
      </w:r>
      <w:r>
        <w:t xml:space="preserve">шЬпб**.  На  первый  планъ  онъ  выставляетъ  вопросъ  о  томъ,  прямо </w:t>
      </w:r>
      <w:r>
        <w:br/>
      </w:r>
      <w:r>
        <w:t xml:space="preserve">ли  черезъ  грековъ  или  черезъ  переводчиковъ  познакомились </w:t>
      </w:r>
      <w:r>
        <w:br/>
      </w:r>
      <w:r>
        <w:t xml:space="preserve">арабы  съ  греческою  литературою.  Решеше  этого  вопроса,  по </w:t>
      </w:r>
      <w:r>
        <w:br/>
      </w:r>
      <w:r>
        <w:t xml:space="preserve">мнешю  Буле,  важно  въ  двухъ  отношешяхъ:  1)  Отсюда  объяс- </w:t>
      </w:r>
      <w:r>
        <w:br/>
      </w:r>
      <w:r>
        <w:t xml:space="preserve">нится, почему  арабы  исключительно  предались  изучешю  меди-</w:t>
      </w:r>
    </w:p>
    <w:p>
      <w:pPr>
        <w:pStyle w:val="Normal"/>
      </w:pPr>
      <w:r>
        <w:t xml:space="preserve">СОЧ.  ТИХОНРАВОВА^  Т.  Ш.  3</w:t>
      </w:r>
    </w:p>
    <w:p>
      <w:pPr>
        <w:pStyle w:val="Normal"/>
      </w:pPr>
      <w:r>
        <w:t xml:space="preserve">34  КЪ   ИСТОРШ  МОСКОВСКАГО  УНИВЕРСИТЕТА.</w:t>
      </w:r>
    </w:p>
    <w:p>
      <w:pPr>
        <w:pStyle w:val="Normal"/>
      </w:pPr>
      <w:r>
        <w:t xml:space="preserve">цины,  естественной  исторш,  философш,  математики,  астрономш; </w:t>
      </w:r>
      <w:r>
        <w:br/>
      </w:r>
      <w:r>
        <w:t xml:space="preserve">почему  эти  науки  исказились  у  нихъ  заблуждешями,  баснями. </w:t>
      </w:r>
      <w:r>
        <w:br/>
      </w:r>
      <w:r>
        <w:t xml:space="preserve">2)  Такое  изсл'Ьдовате  покажетъ  достоинства  арабскихъ  перево- </w:t>
      </w:r>
      <w:r>
        <w:br/>
      </w:r>
      <w:r>
        <w:t xml:space="preserve">довъ  съ  греческаго  языка  и  степень  значешя  ихъ  для  возста- </w:t>
      </w:r>
      <w:r>
        <w:br/>
      </w:r>
      <w:r>
        <w:t xml:space="preserve">новлешя  испорченнаго  чтешя  греческихъ  рукописей,  какъ  и </w:t>
      </w:r>
      <w:r>
        <w:br/>
      </w:r>
      <w:r>
        <w:t xml:space="preserve">объяснен1я  классиковъ.  „Признаюсь, — говорить  Буле, — что  по- </w:t>
      </w:r>
      <w:r>
        <w:br/>
      </w:r>
      <w:r>
        <w:t xml:space="preserve">следняя причина  заставила  меня  разсмотр-бть  этотъ  вопросъ, </w:t>
      </w:r>
      <w:r>
        <w:br/>
      </w:r>
      <w:r>
        <w:t xml:space="preserve">чтобъ  изсл^довать  происхождеше  и  судьбу  арабскихъ  перево- </w:t>
      </w:r>
      <w:r>
        <w:br/>
      </w:r>
      <w:r>
        <w:t xml:space="preserve">довъ  Аристотеля  и  оц-Ьнить  арабсюе  комментарш  на  Аристо- </w:t>
      </w:r>
      <w:r>
        <w:br/>
      </w:r>
      <w:r>
        <w:t xml:space="preserve">теля*" Ч</w:t>
      </w:r>
    </w:p>
    <w:p>
      <w:pPr>
        <w:pStyle w:val="Normal"/>
      </w:pPr>
      <w:r>
        <w:t xml:space="preserve">Однимъ  словомъ,  Буле  добросовестно  и  всесторонне  изучалъ </w:t>
      </w:r>
      <w:r>
        <w:br/>
      </w:r>
      <w:r>
        <w:t xml:space="preserve">Аристотеля  ^^,  прежде  ч-Ьмъ  приступилъ  къ  изданш  его  сочи- </w:t>
      </w:r>
      <w:r>
        <w:br/>
      </w:r>
      <w:r>
        <w:t xml:space="preserve">нешй.  Первый  томъ  его  явился  въ  1791  году;  за  нимъ  вскор* </w:t>
      </w:r>
      <w:r>
        <w:br/>
      </w:r>
      <w:r>
        <w:t xml:space="preserve">последовали  и  друпе  („  Апв^о^еИз  орега  отша^аесе  е1.с".  В1ропи, </w:t>
      </w:r>
      <w:r>
        <w:br/>
      </w:r>
      <w:r>
        <w:t xml:space="preserve">5  томовъ,  1791,  1792,  1793  И  1798).  Только  пятый  томъ  былъ </w:t>
      </w:r>
      <w:r>
        <w:br/>
      </w:r>
      <w:r>
        <w:t xml:space="preserve">задержанъ  военными  обстоятельствами  и  семь  л^тъ  оставался </w:t>
      </w:r>
      <w:r>
        <w:br/>
      </w:r>
      <w:r>
        <w:t xml:space="preserve">недопечатаннымъ.  При  оценке  этого  издашя  Аристотеля  нужно </w:t>
      </w:r>
      <w:r>
        <w:br/>
      </w:r>
      <w:r>
        <w:t xml:space="preserve">постоянно  им-Ьть  въ  виду  цель  и  планъ  издателя,  а  также  и </w:t>
      </w:r>
      <w:r>
        <w:br/>
      </w:r>
      <w:r>
        <w:t xml:space="preserve">те  трудности,  который  встретили  его  при  исполнеши  предпр1я- </w:t>
      </w:r>
      <w:r>
        <w:br/>
      </w:r>
      <w:r>
        <w:t xml:space="preserve">Т1я.  Буле,  печатая  новое  издаше  сочиненШ  Аристотеля,  думалъ </w:t>
      </w:r>
      <w:r>
        <w:br/>
      </w:r>
      <w:r>
        <w:t xml:space="preserve">только  удовлетворить  настоятельнымъ  потребностямъ  людей,  за- </w:t>
      </w:r>
      <w:r>
        <w:br/>
      </w:r>
      <w:r>
        <w:t xml:space="preserve">нимавпшхся  классическою  литературою:  ибо  прежтя  издашя </w:t>
      </w:r>
      <w:r>
        <w:br/>
      </w:r>
      <w:r>
        <w:t xml:space="preserve">Аристотеля,  какъ  уже  было  замечено,  не  для  многихъ  были </w:t>
      </w:r>
      <w:r>
        <w:br/>
      </w:r>
      <w:r>
        <w:t xml:space="preserve">доступны.  Съ  другой  стороны  издателю  нужно  было  изучать </w:t>
      </w:r>
      <w:r>
        <w:br/>
      </w:r>
      <w:r>
        <w:t xml:space="preserve">самыя  разнородныя  произведёшя  Аристотеля,  побеждать  труд- </w:t>
      </w:r>
      <w:r>
        <w:br/>
      </w:r>
      <w:r>
        <w:t xml:space="preserve">ности языка  и  манеры  философа  греческаго.  Прибавимъ  къ  этому </w:t>
      </w:r>
      <w:r>
        <w:br/>
      </w:r>
      <w:r>
        <w:t xml:space="preserve">испорченность  текста  сочинешй  Аристотеля,  его  мало  объяснен- </w:t>
      </w:r>
      <w:r>
        <w:br/>
      </w:r>
      <w:r>
        <w:t xml:space="preserve">ную въ  то  время  исторш,  и  мы  поймемъ,  почему  Буле  долженъ </w:t>
      </w:r>
      <w:r>
        <w:br/>
      </w:r>
      <w:r>
        <w:t xml:space="preserve">былъ  обойти  мнопя  объяснительныя  статьи,  которыя  были  бы </w:t>
      </w:r>
      <w:r>
        <w:br/>
      </w:r>
      <w:r>
        <w:t xml:space="preserve">не  лишними  при  изученш  Аристотеля.  При  всемъ  томъ  Буле </w:t>
      </w:r>
      <w:r>
        <w:br/>
      </w:r>
      <w:r>
        <w:t xml:space="preserve">оказалъ  ему  большую  услугу,  которой  отрицать  нельзя.  Издаше, </w:t>
      </w:r>
      <w:r>
        <w:br/>
      </w:r>
      <w:r>
        <w:t xml:space="preserve">латийскШ  переводъ,  объяснешя,  изследовашя,  предпосланныя </w:t>
      </w:r>
      <w:r>
        <w:br/>
      </w:r>
      <w:r>
        <w:t xml:space="preserve">тексту,  самое  жизнеописаше  Аристотеля,  написанное  Буле,  были </w:t>
      </w:r>
      <w:r>
        <w:br/>
      </w:r>
      <w:r>
        <w:t xml:space="preserve">для  того  времени  и  отчасти  теперь  остались  прекраснымъ  по- </w:t>
      </w:r>
      <w:r>
        <w:br/>
      </w:r>
      <w:r>
        <w:t xml:space="preserve">соб1емъ  для  изучешя  его  сочинешй. — Вскоре  после  появлевая </w:t>
      </w:r>
      <w:r>
        <w:br/>
      </w:r>
      <w:r>
        <w:t xml:space="preserve">первыхъ  четырехъ  томовъ  Буле  издалъ  „Агай  8о1еп818  РЬаепо- </w:t>
      </w:r>
      <w:r>
        <w:br/>
      </w:r>
      <w:r>
        <w:t xml:space="preserve">тепа  е*  Вюзешеа,  ^аесе  е*  1а1;ше"  (уо1.  рпшиш,  Ырзгае,  1793;</w:t>
      </w:r>
    </w:p>
    <w:p>
      <w:pPr>
        <w:pStyle w:val="Normal"/>
      </w:pPr>
      <w:r>
        <w:t xml:space="preserve">ПРОФ.   I.   е.   БУЛЕ.  35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уо1.  зесипйит,  1801).  Онъ  задумалъ  это  из  дате  еще  въ  1786 </w:t>
      </w:r>
      <w:r>
        <w:br/>
      </w:r>
      <w:r>
        <w:t xml:space="preserve">году  и  получилъ  драгоценные  для  того  матерхалы;  но  онъ  оста- </w:t>
      </w:r>
      <w:r>
        <w:br/>
      </w:r>
      <w:r>
        <w:t xml:space="preserve">вилъ  его,  узнавъ,  что  гЬмъ  же  трудомъ  занимался  Миллеръ. </w:t>
      </w:r>
      <w:r>
        <w:br/>
      </w:r>
      <w:r>
        <w:t xml:space="preserve">ПослЪдтй  умеръ,  не  окончивъ  своего  труда.  Черезъ  наставника </w:t>
      </w:r>
      <w:r>
        <w:br/>
      </w:r>
      <w:r>
        <w:t xml:space="preserve">своего,  Гейне,  Буле  получилъ  бумаги  Миллера,  въ  которыхъ </w:t>
      </w:r>
      <w:r>
        <w:br/>
      </w:r>
      <w:r>
        <w:t xml:space="preserve">нашелъ  драгоц'Ьнное  собрате  разнорЪчащихъ  чтетй  (уапе1;а*е8 </w:t>
      </w:r>
      <w:r>
        <w:br/>
      </w:r>
      <w:r>
        <w:t xml:space="preserve">1есйопшп),  потому  снова  принялся  за  покинутое  предпрхяпе  и </w:t>
      </w:r>
      <w:r>
        <w:br/>
      </w:r>
      <w:r>
        <w:t xml:space="preserve">напечаталъ  Арата,  присоединивъ  къ  нему  латинскШ  переводъ. </w:t>
      </w:r>
      <w:r>
        <w:br/>
      </w:r>
      <w:r>
        <w:t xml:space="preserve">Особенно  важны  въ  этомъ  изданш  подлинныя  схолш  Теона,  на- </w:t>
      </w:r>
      <w:r>
        <w:br/>
      </w:r>
      <w:r>
        <w:t xml:space="preserve">печатанныя  по  московской  рукописи,  которая  была  доставлена </w:t>
      </w:r>
      <w:r>
        <w:br/>
      </w:r>
      <w:r>
        <w:t xml:space="preserve">Буле  профессоромъ  Геймомъ,  его  дядею:  въ  ней  есть  значитель- </w:t>
      </w:r>
      <w:r>
        <w:br/>
      </w:r>
      <w:r>
        <w:t xml:space="preserve">ный отмены  отъ  обьпсновенныхъ  схолШ.</w:t>
      </w:r>
    </w:p>
    <w:p>
      <w:pPr>
        <w:pStyle w:val="Normal"/>
      </w:pPr>
      <w:r>
        <w:t xml:space="preserve">Философ1я  составляла  другой  главный  предметъ  заняли  Буле. </w:t>
      </w:r>
      <w:r>
        <w:br/>
      </w:r>
      <w:r>
        <w:t xml:space="preserve">Кром*  мелкихъ  статей,  онъ  издалъ  сл-Ьдующхя  философсшя </w:t>
      </w:r>
      <w:r>
        <w:br/>
      </w:r>
      <w:r>
        <w:t xml:space="preserve">сочинетя:  1)  „Еш1еИш1^  ш  Ше  аИ^ешеше  Ьо^  или  (Не  КгШк </w:t>
      </w:r>
      <w:r>
        <w:br/>
      </w:r>
      <w:r>
        <w:t xml:space="preserve">йег  гетеп  УетипЙ"  (Обйт^еп,  1795);  2)  „8ех1и8  Етршсиз  ойег </w:t>
      </w:r>
      <w:r>
        <w:br/>
      </w:r>
      <w:r>
        <w:t xml:space="preserve">йег  ЗсерИсхзтиз  йег  ОпесЬеп"  (Ьет^о,  1799);  3)  „ОезсЫсЫе  йез </w:t>
      </w:r>
      <w:r>
        <w:br/>
      </w:r>
      <w:r>
        <w:t xml:space="preserve">рШоворЫгепдеп  шепвсЬисЬеп  Уег81апс1е8"  (Ьеш^о,  1791);  4)  „ЬеЬг- </w:t>
      </w:r>
      <w:r>
        <w:br/>
      </w:r>
      <w:r>
        <w:t xml:space="preserve">ЬисЬ  (1ег  ОезсЫсМе  йег  РЬИозорЫе  ипй  етег  кп118сЬеп  Ыие- </w:t>
      </w:r>
      <w:r>
        <w:br/>
      </w:r>
      <w:r>
        <w:t xml:space="preserve">га^иг  (1ег8е1Ьеп"  (6б1;йп^еп,  1796,8  ТЬ.);  5)  „Еп^гушгГ  йег  Тгапзсеп- </w:t>
      </w:r>
      <w:r>
        <w:br/>
      </w:r>
      <w:r>
        <w:t xml:space="preserve">йепШрШоборЫе"  (Обит^еп,  1798);  6)  „ОезсЫсЫе  йег  пеиет  РЬИо- </w:t>
      </w:r>
      <w:r>
        <w:br/>
      </w:r>
      <w:r>
        <w:t xml:space="preserve">зорЫе зеН  йег  ЕросЬе  йег  \\^1е(1ег11егз1е11ш1§  йег  ^хззепзсЬайеп" </w:t>
      </w:r>
      <w:r>
        <w:br/>
      </w:r>
      <w:r>
        <w:t xml:space="preserve">(Обиш^еп,  1800—1804,  6  ТЬ.).</w:t>
      </w:r>
    </w:p>
    <w:p>
      <w:pPr>
        <w:pStyle w:val="Normal"/>
      </w:pPr>
      <w:r>
        <w:t xml:space="preserve">Въ  продолжете  многихъ  л'Ьтъ  Буле  оставался  профессо- </w:t>
      </w:r>
      <w:r>
        <w:br/>
      </w:r>
      <w:r>
        <w:t xml:space="preserve">ромъ философш  въ  Гёттингенскомъ  университет'Ь.  Политичесшя </w:t>
      </w:r>
      <w:r>
        <w:br/>
      </w:r>
      <w:r>
        <w:t xml:space="preserve">обстоятельства,  коснувппяся  заведешя,  въ  которомъ  онъ  былъ </w:t>
      </w:r>
      <w:r>
        <w:br/>
      </w:r>
      <w:r>
        <w:t xml:space="preserve">профессоромъ,  принудили  его  оставить  каеедру  философш  и </w:t>
      </w:r>
      <w:r>
        <w:br/>
      </w:r>
      <w:r>
        <w:t xml:space="preserve">возвраз'иться  на  родину.  Зд'Ьсь  жилъ  онъ  несколько  времени </w:t>
      </w:r>
      <w:r>
        <w:br/>
      </w:r>
      <w:r>
        <w:t xml:space="preserve">въ  безд^йствш,  женился,  но  скоро  развелся  съ  супругою.  Въ </w:t>
      </w:r>
      <w:r>
        <w:br/>
      </w:r>
      <w:r>
        <w:t xml:space="preserve">1794  году  онъ  уже  назначенъ  былъ  ординарнымъ  профессоромъ </w:t>
      </w:r>
      <w:r>
        <w:br/>
      </w:r>
      <w:r>
        <w:t xml:space="preserve">философш  въ  Гёттингенскомъ  университегЬ.  Буле  хорошо  по- </w:t>
      </w:r>
      <w:r>
        <w:br/>
      </w:r>
      <w:r>
        <w:t xml:space="preserve">нималъ,  какое  значете  им'Ьлъ  этотъ  университетъ  въ  ученой </w:t>
      </w:r>
      <w:r>
        <w:br/>
      </w:r>
      <w:r>
        <w:t xml:space="preserve">жизни  Гермати  того  времени;  онъ  точно  также  сознавалъ  ясно </w:t>
      </w:r>
      <w:r>
        <w:br/>
      </w:r>
      <w:r>
        <w:t xml:space="preserve">и  свои  заслуги:  потому  онъ  не  могъ  перенести  равнодушно  того, </w:t>
      </w:r>
      <w:r>
        <w:br/>
      </w:r>
      <w:r>
        <w:t xml:space="preserve">чтб  могло  подорвать  значете  университета  или  ослабить  изу- </w:t>
      </w:r>
      <w:r>
        <w:br/>
      </w:r>
      <w:r>
        <w:t xml:space="preserve">чеше  науки,  имъ  преподаваемой.  Когда  профессоръ  положитель- </w:t>
      </w:r>
      <w:r>
        <w:br/>
      </w:r>
      <w:r>
        <w:t xml:space="preserve">наго  права  Гуго  объявилъ  въ  1798  году,  что   нам'Ьренъ  читать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КЪ   ИСТОРШ   МОСКОВСКАГО   УНИВЕРСИТЕТА.</w:t>
      </w:r>
    </w:p>
    <w:p>
      <w:pPr>
        <w:pStyle w:val="Normal"/>
      </w:pPr>
      <w:r>
        <w:t xml:space="preserve">гористамъ  въ  вид-Ь  юридической  пропедевтики  логику,  физику, </w:t>
      </w:r>
      <w:r>
        <w:br/>
      </w:r>
      <w:r>
        <w:t xml:space="preserve">ПСИХ0Л0Г1Ю  и  мораль,  Буле  частнымъ  письмомъ  ув-Ьщеваль  про- </w:t>
      </w:r>
      <w:r>
        <w:br/>
      </w:r>
      <w:r>
        <w:t xml:space="preserve">фессора отказаться  отъ  такого  см'Ьлаго  предпр1ят1я.  СовЪтъ  Буле </w:t>
      </w:r>
      <w:r>
        <w:br/>
      </w:r>
      <w:r>
        <w:t xml:space="preserve">не  поколебалъ  нам'Ьрешя  Гуго,  п  онъ  решился  передать  дЪло </w:t>
      </w:r>
      <w:r>
        <w:br/>
      </w:r>
      <w:r>
        <w:t xml:space="preserve">на  судъ  публики  въ  небольшой  полемической  бропIюр'Ь^^  по- </w:t>
      </w:r>
      <w:r>
        <w:br/>
      </w:r>
      <w:r>
        <w:t xml:space="preserve">казавъ,  какой  вредъ  принесутъ  изученш  философхи  лекцш  че- </w:t>
      </w:r>
      <w:r>
        <w:br/>
      </w:r>
      <w:r>
        <w:t xml:space="preserve">ловека, мало  знакомаго  съ  ней.  Этотъ  открытый  протестъ  Буле </w:t>
      </w:r>
      <w:r>
        <w:br/>
      </w:r>
      <w:r>
        <w:t xml:space="preserve">противъ  поверхностнаго  преподавашя  и  изучешя  науки  весьма </w:t>
      </w:r>
      <w:r>
        <w:br/>
      </w:r>
      <w:r>
        <w:t xml:space="preserve">замЪчателенъ,  свидетельствуя  объ  его  благородномъ  образе </w:t>
      </w:r>
      <w:r>
        <w:br/>
      </w:r>
      <w:r>
        <w:t xml:space="preserve">мыслей.</w:t>
      </w:r>
    </w:p>
    <w:p>
      <w:pPr>
        <w:pStyle w:val="Normal"/>
      </w:pPr>
      <w:r>
        <w:t xml:space="preserve">17-го  марта  1803  года  утвержденъ  и  подписанъ  быль  штатъ </w:t>
      </w:r>
      <w:r>
        <w:br/>
      </w:r>
      <w:r>
        <w:t xml:space="preserve">Императорскихъ  россхйскихъ  университетовъ.  Въ  томъ  же  ме- </w:t>
      </w:r>
      <w:r>
        <w:br/>
      </w:r>
      <w:r>
        <w:t xml:space="preserve">сяце попечитель  Московскаго  университета  М.  Н.  Муравьевъ </w:t>
      </w:r>
      <w:r>
        <w:br/>
      </w:r>
      <w:r>
        <w:t xml:space="preserve">письменно  просилъ  гёттингенскаго  профессора  Мейнерса  при- </w:t>
      </w:r>
      <w:r>
        <w:br/>
      </w:r>
      <w:r>
        <w:t xml:space="preserve">гласить въ  Московсшй  университетъ  профессоровъ:  Буле,  Гоф- </w:t>
      </w:r>
      <w:r>
        <w:br/>
      </w:r>
      <w:r>
        <w:t xml:space="preserve">мана, Митчерлиха  и  Арнемана^^,  сделавши  то  же  предложеше </w:t>
      </w:r>
      <w:r>
        <w:br/>
      </w:r>
      <w:r>
        <w:t xml:space="preserve">и  другимъ  ученымъ^®.  По  этому  вызову  отправился  въ  Москву </w:t>
      </w:r>
      <w:r>
        <w:br/>
      </w:r>
      <w:r>
        <w:t xml:space="preserve">одинъ  изъ  самыхъ  близкихъ  друзей  Буле — профессоръ  Грель- </w:t>
      </w:r>
      <w:r>
        <w:br/>
      </w:r>
      <w:r>
        <w:t xml:space="preserve">манъ.  Мнопе  не  советовали  Грельману  принимать  предложеше </w:t>
      </w:r>
      <w:r>
        <w:br/>
      </w:r>
      <w:r>
        <w:t xml:space="preserve">Муравьева;  но  онъ  не  обращалъ  внимашя  ни  на  какхе  невыгод- </w:t>
      </w:r>
      <w:r>
        <w:br/>
      </w:r>
      <w:r>
        <w:t xml:space="preserve">ные для  Росс1и  толки  и  уговаривалъ  Буле  переменить  гёттин- </w:t>
      </w:r>
      <w:r>
        <w:br/>
      </w:r>
      <w:r>
        <w:t xml:space="preserve">генскую  каеедру  на  московскую.  Его  убежденхя  имели  большое </w:t>
      </w:r>
      <w:r>
        <w:br/>
      </w:r>
      <w:r>
        <w:t xml:space="preserve">вл1яше  на  Буле  и  Гофмана,  и  самъ  онъ  отправлялся  въ  Москву </w:t>
      </w:r>
      <w:r>
        <w:br/>
      </w:r>
      <w:r>
        <w:t xml:space="preserve">съ  самыми  блестящими,  многообразными  надеждами  *•.  8-го </w:t>
      </w:r>
      <w:r>
        <w:br/>
      </w:r>
      <w:r>
        <w:t xml:space="preserve">апреля  1804  года  Буле  писалъ  М.  Н.  Муравьеву:  „Какъ  ни  тя- </w:t>
      </w:r>
      <w:r>
        <w:br/>
      </w:r>
      <w:r>
        <w:t xml:space="preserve">жела для  меня  разлука  съ  здешнимъ  университетомъ,  съ  друзь- </w:t>
      </w:r>
      <w:r>
        <w:br/>
      </w:r>
      <w:r>
        <w:t xml:space="preserve">ями и  бтечествомъ,  но  я  съ  удовольствхемъ  готовъ  принять  пред- </w:t>
      </w:r>
      <w:r>
        <w:br/>
      </w:r>
      <w:r>
        <w:t xml:space="preserve">ложеше, которымъ  Ваше  Превосходительство  меня  почтили.  На </w:t>
      </w:r>
      <w:r>
        <w:br/>
      </w:r>
      <w:r>
        <w:t xml:space="preserve">это  новое  поприще  выхожу  я  темъ  съ  большею  радостхю,  что </w:t>
      </w:r>
      <w:r>
        <w:br/>
      </w:r>
      <w:r>
        <w:t xml:space="preserve">меня,  надеюсь,  будетъ  сопровождать,  какъ  добрый  дружествен- </w:t>
      </w:r>
      <w:r>
        <w:br/>
      </w:r>
      <w:r>
        <w:t xml:space="preserve">ный гешй,  благосклонность  одного  изъ  просвещеннейшихъ  и </w:t>
      </w:r>
      <w:r>
        <w:br/>
      </w:r>
      <w:r>
        <w:t xml:space="preserve">благороднейшихъ  государственныхъ  мужей  Росс1И.  Место  орди- </w:t>
      </w:r>
      <w:r>
        <w:br/>
      </w:r>
      <w:r>
        <w:t xml:space="preserve">нарнаго  профессора  изящной  литературы  и  изложешя  древнихъ </w:t>
      </w:r>
      <w:r>
        <w:br/>
      </w:r>
      <w:r>
        <w:t xml:space="preserve">историковъ  было  бы  для  меня  желательнее,  нежели  должность </w:t>
      </w:r>
      <w:r>
        <w:br/>
      </w:r>
      <w:r>
        <w:t xml:space="preserve">преподавателя  спекулативной  философш,  курсъ  которой  для </w:t>
      </w:r>
      <w:r>
        <w:br/>
      </w:r>
      <w:r>
        <w:t xml:space="preserve">того,  чтобъ  быть  привлекательнымъ  и  полезнымъ  русскому  юно- </w:t>
      </w:r>
      <w:r>
        <w:br/>
      </w:r>
      <w:r>
        <w:t xml:space="preserve">шеству, пре'дставилъ  бы  большхя  затруднешя;  преподавая  же</w:t>
      </w:r>
    </w:p>
    <w:p>
      <w:pPr>
        <w:pStyle w:val="Normal"/>
      </w:pPr>
      <w:r>
        <w:t xml:space="preserve">ПРОФ.   I.    е.   БУЛЕ.  37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гЬ  предметы,  я  скорее  могу  над'Ьяться  заинтересовать  слуша- </w:t>
      </w:r>
      <w:r>
        <w:br/>
      </w:r>
      <w:r>
        <w:t xml:space="preserve">телей и  принесть  имъ  пользу"*^.  Кром-Ь  жалованья  ординар- </w:t>
      </w:r>
      <w:r>
        <w:br/>
      </w:r>
      <w:r>
        <w:t xml:space="preserve">наго  профессора,  Буле  желалъ  пользоваться  въ  Москв*  казен- </w:t>
      </w:r>
      <w:r>
        <w:br/>
      </w:r>
      <w:r>
        <w:t xml:space="preserve">ною квартирою  и  получить  2000  руб.  на  проЪздъ.  „На  путевыя </w:t>
      </w:r>
      <w:r>
        <w:br/>
      </w:r>
      <w:r>
        <w:t xml:space="preserve">издержки  (пишетъ  Буле  къ  Муравьеву  отъ  23-го  апреля  того </w:t>
      </w:r>
      <w:r>
        <w:br/>
      </w:r>
      <w:r>
        <w:t xml:space="preserve">же  года)  мн4  нужна  такая  значительная  сумма  потому,  что, </w:t>
      </w:r>
      <w:r>
        <w:br/>
      </w:r>
      <w:r>
        <w:t xml:space="preserve">какъ  думаю,  того  требуютъ  честь  и  выгоды  моего  будущаго </w:t>
      </w:r>
      <w:r>
        <w:br/>
      </w:r>
      <w:r>
        <w:t xml:space="preserve">звашя  въ  Москв'Ь.  Хотя  я  уже  кончилъ  прочхе  литературные </w:t>
      </w:r>
      <w:r>
        <w:br/>
      </w:r>
      <w:r>
        <w:t xml:space="preserve">труды  свои,  но  въ  отношеши  къ  новому  изданш  сочинешй  Ари- </w:t>
      </w:r>
      <w:r>
        <w:br/>
      </w:r>
      <w:r>
        <w:t xml:space="preserve">стотеля я  еще  только  въ  средин*  д'Ьла.  Явилось  шесть  томовъ </w:t>
      </w:r>
      <w:r>
        <w:br/>
      </w:r>
      <w:r>
        <w:t xml:space="preserve">Аристотеля,  почти  столько  же  остается  еп1;е  издать.  Не  хотелось </w:t>
      </w:r>
      <w:r>
        <w:br/>
      </w:r>
      <w:r>
        <w:t xml:space="preserve">бы  мн*,  переселившись  въ  Москву,  покинуть  этотъ  плодъ  мно- </w:t>
      </w:r>
      <w:r>
        <w:br/>
      </w:r>
      <w:r>
        <w:t xml:space="preserve">гол'Ьтнихъ  занятШ,  которымъ  думалъ  я  оставить  по  себ*  не- </w:t>
      </w:r>
      <w:r>
        <w:br/>
      </w:r>
      <w:r>
        <w:t xml:space="preserve">большую память  въ  ученомъ  мхр*.  Издатель  (йег  Уег1е^ег)  про- </w:t>
      </w:r>
      <w:r>
        <w:br/>
      </w:r>
      <w:r>
        <w:t xml:space="preserve">фессоръ  Экстеръ,  въ  Стразбург'Ь,  прекрасный  челов'Ькъ,  уже </w:t>
      </w:r>
      <w:r>
        <w:br/>
      </w:r>
      <w:r>
        <w:t xml:space="preserve">истратилъ  на  издате  бол'Ье  8000  рейхсталеровъ;  капиталъ  этотъ </w:t>
      </w:r>
      <w:r>
        <w:br/>
      </w:r>
      <w:r>
        <w:t xml:space="preserve">долженъ  большею  част1ю  погибнуть,  если  я  откажусь  от^  этого </w:t>
      </w:r>
      <w:r>
        <w:br/>
      </w:r>
      <w:r>
        <w:t xml:space="preserve">Д'Ьла.  Такъ  какъ  это  обстоятельство  препятствовало  удалешю  моему </w:t>
      </w:r>
      <w:r>
        <w:br/>
      </w:r>
      <w:r>
        <w:t xml:space="preserve">изъ  Гёттингена,  то  я  решился  пршбр'Ьсть  необходимыя  для </w:t>
      </w:r>
      <w:r>
        <w:br/>
      </w:r>
      <w:r>
        <w:t xml:space="preserve">меня  р'ЬдчайШ1я  древшя  издашя  и  пособхя,  взять  ихъ  въ  Москву </w:t>
      </w:r>
      <w:r>
        <w:br/>
      </w:r>
      <w:r>
        <w:t xml:space="preserve">и  тамъ  трудиться  надъ  окончашемъ  издашя.  Съ  этою  ц'Ьлью </w:t>
      </w:r>
      <w:r>
        <w:br/>
      </w:r>
      <w:r>
        <w:t xml:space="preserve">думалъ  я  истратить  отъ  пяти  до  шести  сотъ  рублей  изъ  путе- </w:t>
      </w:r>
      <w:r>
        <w:br/>
      </w:r>
      <w:r>
        <w:t xml:space="preserve">выхъ  денегъ". — Наконецъ,  2-го  ноября  1804  года,  Буле  вы'Ьхалъ </w:t>
      </w:r>
      <w:r>
        <w:br/>
      </w:r>
      <w:r>
        <w:t xml:space="preserve">въ  Россш.  Вскоре  по  прибытш  въ  Москву '  онъ  оплакалъ  друга </w:t>
      </w:r>
      <w:r>
        <w:br/>
      </w:r>
      <w:r>
        <w:t xml:space="preserve">и  товарип1;а  своего  по  университету,  Грельмана.  По  поручетю </w:t>
      </w:r>
      <w:r>
        <w:br/>
      </w:r>
      <w:r>
        <w:t xml:space="preserve">Муравьева  онъ  написалъ  р'Ьчь  въ  его  память  („Е1о^шп  ОгеИ- </w:t>
      </w:r>
      <w:r>
        <w:br/>
      </w:r>
      <w:r>
        <w:t xml:space="preserve">таш".  Переведена  на  н'ЬмецкШ  языкъ  К.  Грельманомъ.  М.  1805). </w:t>
      </w:r>
      <w:r>
        <w:br/>
      </w:r>
      <w:r>
        <w:t xml:space="preserve">Въ  Московскомъ  университет'Ь  Буле  преподавалъ  въ  1805"году </w:t>
      </w:r>
      <w:r>
        <w:br/>
      </w:r>
      <w:r>
        <w:t xml:space="preserve">по  четыре  часа  въ  неделю:  критическую  метафизику,  право </w:t>
      </w:r>
      <w:r>
        <w:br/>
      </w:r>
      <w:r>
        <w:t xml:space="preserve">естественное,  публичное  и  народное;  кром*  того,  читалъ  при- </w:t>
      </w:r>
      <w:r>
        <w:br/>
      </w:r>
      <w:r>
        <w:t xml:space="preserve">ватныя  лекцш  о  философ1и,  литератур'Ь  греческой  и  римской, </w:t>
      </w:r>
      <w:r>
        <w:br/>
      </w:r>
      <w:r>
        <w:t xml:space="preserve">теорш  и  исторш  изяш.ныхъ  искусствъ.  Въ  сл'Ьдующемъ  акаде- </w:t>
      </w:r>
      <w:r>
        <w:br/>
      </w:r>
      <w:r>
        <w:t xml:space="preserve">мическомъ  году  онъ  началъ  изъяснять  и  разбирать  системы </w:t>
      </w:r>
      <w:r>
        <w:br/>
      </w:r>
      <w:r>
        <w:t xml:space="preserve">философсшя  Канта,  Фихте,  Шеллинга.  Въ  18078  академическомъ </w:t>
      </w:r>
      <w:r>
        <w:br/>
      </w:r>
      <w:r>
        <w:t xml:space="preserve">году  Буле  читалъ  опытную  психолопю  и  логику  и  исторш  фи- </w:t>
      </w:r>
      <w:r>
        <w:br/>
      </w:r>
      <w:r>
        <w:t xml:space="preserve">лософ1и  на  латинскомъ  язык'Ь.  и  кром-Ь  того  на  французскомъ </w:t>
      </w:r>
      <w:r>
        <w:br/>
      </w:r>
      <w:r>
        <w:t xml:space="preserve">язык*  читалъ  исторш  изяп1;ныхъ  искусствъ  въ  Россш.  Въ  180^9  г-</w:t>
      </w:r>
    </w:p>
    <w:p>
      <w:pPr>
        <w:pStyle w:val="Normal"/>
      </w:pPr>
      <w:r>
        <w:t xml:space="preserve">88  КЪ  ИСТОРШ  МОСКОВСКАГО  УНИВКРСИТВГА.</w:t>
      </w:r>
    </w:p>
    <w:p>
      <w:pPr>
        <w:pStyle w:val="Normal"/>
      </w:pPr>
      <w:r>
        <w:t xml:space="preserve">на  публичныхъ  лекщяхъ  онъ  „предлагалъ  литературу  россШ- </w:t>
      </w:r>
      <w:r>
        <w:br/>
      </w:r>
      <w:r>
        <w:t xml:space="preserve">скихъ  древностей  и  исторш  на  французсконъ  языкЬ**.  Въ  18°®/,оГ. </w:t>
      </w:r>
      <w:r>
        <w:br/>
      </w:r>
      <w:r>
        <w:t xml:space="preserve">предметоиъ  лекцШ  Буле  была  миеолопя  и  археолопя  въ  тЬсномъ </w:t>
      </w:r>
      <w:r>
        <w:br/>
      </w:r>
      <w:r>
        <w:t xml:space="preserve">сиысл'6,  т.  е.  истор1я  живописи,  скульптуры  и  архитектуры  у </w:t>
      </w:r>
      <w:r>
        <w:br/>
      </w:r>
      <w:r>
        <w:t xml:space="preserve">египтянъ,  грековъ,  этрусковъ  и  римлянъ.  У  себя  на  дому  Буле </w:t>
      </w:r>
      <w:r>
        <w:br/>
      </w:r>
      <w:r>
        <w:t xml:space="preserve">въ  то  же  врекя  давалъ  частныя  лекщи  (1есйопе8  рпуайззипае); </w:t>
      </w:r>
      <w:r>
        <w:br/>
      </w:r>
      <w:r>
        <w:t xml:space="preserve">въ  числ*  слушателей  такихъ  лекщй  былъ  и  А.  С.  Грибо-Ьдовъ. </w:t>
      </w:r>
      <w:r>
        <w:br/>
      </w:r>
      <w:r>
        <w:t xml:space="preserve">По  увольнеши  Баузе  отъ  должности  директора  Педагогическаго </w:t>
      </w:r>
      <w:r>
        <w:br/>
      </w:r>
      <w:r>
        <w:t xml:space="preserve">института  М'Ьсто  это  занялъ  Буле  30-го  октября  1808  года". </w:t>
      </w:r>
      <w:r>
        <w:br/>
      </w:r>
      <w:r>
        <w:t xml:space="preserve">Новыя  обязанности  присоединились  къ  его  разнообразнымъ  пе- </w:t>
      </w:r>
      <w:r>
        <w:br/>
      </w:r>
      <w:r>
        <w:t xml:space="preserve">дагогическимъ  занят1ямъ.  Воспитанниковъ  этого  института  онъ </w:t>
      </w:r>
      <w:r>
        <w:br/>
      </w:r>
      <w:r>
        <w:t xml:space="preserve">занималъ  объяснешемъ  сатиръ  и  эпистолъ  Горавдя,  разсужде- </w:t>
      </w:r>
      <w:r>
        <w:br/>
      </w:r>
      <w:r>
        <w:t xml:space="preserve">шями  о  предметахъ  педагогическихъ.  9-го  шня  1809  года  Буле </w:t>
      </w:r>
      <w:r>
        <w:br/>
      </w:r>
      <w:r>
        <w:t xml:space="preserve">утвержденъ  былъ  отъ  попечителя  Московскаго  университета </w:t>
      </w:r>
      <w:r>
        <w:br/>
      </w:r>
      <w:r>
        <w:t xml:space="preserve">членомъ  училищнаго  кокитета**.  Исполняя  трудныя  и  разно- </w:t>
      </w:r>
      <w:r>
        <w:br/>
      </w:r>
      <w:r>
        <w:t xml:space="preserve">образныя  обязанности  службы,  Буле  находилъ  время  и  для  уче- </w:t>
      </w:r>
      <w:r>
        <w:br/>
      </w:r>
      <w:r>
        <w:t xml:space="preserve">ныхъ  трудовъ.  При  каталогахъ  лекцШ  часто  печатались  неболь- </w:t>
      </w:r>
      <w:r>
        <w:br/>
      </w:r>
      <w:r>
        <w:t xml:space="preserve">ппя  разсуждешя  его  касательно  русскихъ  древностей,  археоло- </w:t>
      </w:r>
      <w:r>
        <w:br/>
      </w:r>
      <w:r>
        <w:t xml:space="preserve">гш  и  т.  п.  Такъ,  при  каталогЬ  лекцШ  1807  года  напечатано  его </w:t>
      </w:r>
      <w:r>
        <w:br/>
      </w:r>
      <w:r>
        <w:t xml:space="preserve">„Рго11181о  йе  апи^ш88^та  р1с1ига  Еи881са,  тргшц8  йе  1аЬии8  р1с118 </w:t>
      </w:r>
      <w:r>
        <w:br/>
      </w:r>
      <w:r>
        <w:t xml:space="preserve">Саррошапхз,  Ьо(11е  Котае  1п  ЫЬЦойхеса  Уайсапа  а88епгаи8  екс." </w:t>
      </w:r>
      <w:r>
        <w:br/>
      </w:r>
      <w:r>
        <w:t xml:space="preserve">(въ  томъ  же  году  это  разсуждеше  переведено  на  русскШ  языкъ); </w:t>
      </w:r>
      <w:r>
        <w:br/>
      </w:r>
      <w:r>
        <w:t xml:space="preserve">при  каталогЬ  лекщй  1810  года  помещено  его:  „Рго1и8ю  йе  апИ- </w:t>
      </w:r>
      <w:r>
        <w:br/>
      </w:r>
      <w:r>
        <w:t xml:space="preserve">дш88Ш118  йеНпеаНопШиз  ^ео^арЫсхз  айЬис  поИз  1;еггагит  Еи881- </w:t>
      </w:r>
      <w:r>
        <w:br/>
      </w:r>
      <w:r>
        <w:t xml:space="preserve">сагит"  ^.  Если  ученая  деятельность  Буле  въ  Германш  отлича- </w:t>
      </w:r>
      <w:r>
        <w:br/>
      </w:r>
      <w:r>
        <w:t xml:space="preserve">лась самостоятельностью  и  свободою  отъ  внЬшнихъ  вл1яшй,  то </w:t>
      </w:r>
      <w:r>
        <w:br/>
      </w:r>
      <w:r>
        <w:t xml:space="preserve">въ  Москв*  она  отчасти  подчинилась  планамъ  М.  И.  Муравьева, </w:t>
      </w:r>
      <w:r>
        <w:br/>
      </w:r>
      <w:r>
        <w:t xml:space="preserve">который  видЪлъ  въ  немъ  человека,  вполне  способнаго  рсу- </w:t>
      </w:r>
      <w:r>
        <w:br/>
      </w:r>
      <w:r>
        <w:t xml:space="preserve">ществить  его  блапя  начинашя  на  пользу  русскаго  просв^щетя. </w:t>
      </w:r>
      <w:r>
        <w:br/>
      </w:r>
      <w:r>
        <w:t xml:space="preserve">Буле  съ  Г0Т0ВН0СТ1Ю  исполнялъ  поручешя  Муравьева  и  прини- </w:t>
      </w:r>
      <w:r>
        <w:br/>
      </w:r>
      <w:r>
        <w:t xml:space="preserve">малъ  на  себя  обязанность  осуществлять  его  мысли.  Въ  этомъ </w:t>
      </w:r>
      <w:r>
        <w:br/>
      </w:r>
      <w:r>
        <w:t xml:space="preserve">служенш  действовало  въ  немъ  благородное,  сознательное  ува- </w:t>
      </w:r>
      <w:r>
        <w:br/>
      </w:r>
      <w:r>
        <w:t xml:space="preserve">жете  къ  просв'Ьщеннымъ  стремлешямъ  попечителя,  и  самъ  Му- </w:t>
      </w:r>
      <w:r>
        <w:br/>
      </w:r>
      <w:r>
        <w:t xml:space="preserve">равьевъ  являлся  зд^сь  не  начальникомъ,  а  вернымъ,  умнымъ, </w:t>
      </w:r>
      <w:r>
        <w:br/>
      </w:r>
      <w:r>
        <w:t xml:space="preserve">добросов'Ьстнымъ  помощникомъ.  Письма  Буле  къ  Муравьеву </w:t>
      </w:r>
      <w:r>
        <w:br/>
      </w:r>
      <w:r>
        <w:t xml:space="preserve">обнаруживаютъ  интересныя  подробности  относительно  ученой </w:t>
      </w:r>
      <w:r>
        <w:br/>
      </w:r>
      <w:r>
        <w:t xml:space="preserve">его  деятельности  и  даютъ  ясно  видеть,  что  попечитель  былъ  въ</w:t>
      </w:r>
    </w:p>
    <w:p>
      <w:pPr>
        <w:pStyle w:val="Normal"/>
      </w:pPr>
      <w:r>
        <w:t xml:space="preserve">ПРОФ.   I.    0.   БУЛЕ.  39</w:t>
      </w:r>
    </w:p>
    <w:p>
      <w:pPr>
        <w:pStyle w:val="Normal"/>
      </w:pPr>
      <w:r>
        <w:t xml:space="preserve">ней  невидимьшъ  для  публики,  но  гЬмъ  не  мен*е  мощнымъ  д'Ья- </w:t>
      </w:r>
      <w:r>
        <w:br/>
      </w:r>
      <w:r>
        <w:t xml:space="preserve">телемъ.  Статьи  „Московскихъ  Ученыхъ  Ведомостей",  „Журнала </w:t>
      </w:r>
      <w:r>
        <w:br/>
      </w:r>
      <w:r>
        <w:t xml:space="preserve">Изящныхъ  Искусствъ**  большею  частш  просматривались  самимъ </w:t>
      </w:r>
      <w:r>
        <w:br/>
      </w:r>
      <w:r>
        <w:t xml:space="preserve">Муравьевымъ;  онъ  же  доставлялъ  и  рисунки  для  посл^дняго  из- </w:t>
      </w:r>
      <w:r>
        <w:br/>
      </w:r>
      <w:r>
        <w:t xml:space="preserve">дашя  и  неусыпно  сл^дилъ  за  его  ходомъ.  Самый  планъ  „Москов- </w:t>
      </w:r>
      <w:r>
        <w:br/>
      </w:r>
      <w:r>
        <w:t xml:space="preserve">скихъ  Ученыхъ  В-Ьдомостей*"  и  „Журнала  Изящныхъ  Искусствъ*" </w:t>
      </w:r>
      <w:r>
        <w:br/>
      </w:r>
      <w:r>
        <w:t xml:space="preserve">принадлежитъ  Муравьеву.  Уведомляя  его,  что  по  необходимости </w:t>
      </w:r>
      <w:r>
        <w:br/>
      </w:r>
      <w:r>
        <w:t xml:space="preserve">въ  „Ученыхъ  В-Ьдомостяхъ"  будутъ  разобраны  н^^которыя,  не  но- </w:t>
      </w:r>
      <w:r>
        <w:br/>
      </w:r>
      <w:r>
        <w:t xml:space="preserve">выя  уже  книги,  Буле  продолжаетъ:  „Я  впрочемъ  съ  своей  стороны </w:t>
      </w:r>
      <w:r>
        <w:br/>
      </w:r>
      <w:r>
        <w:t xml:space="preserve">съ  большимъ  удовольствгемъ  буду  ел^Ьдовать  инструкцш,  которую </w:t>
      </w:r>
      <w:r>
        <w:br/>
      </w:r>
      <w:r>
        <w:t xml:space="preserve">сообщили  мн-Ь  Ваше  Превосходительство,  на  сколько  то  йозволятъ </w:t>
      </w:r>
      <w:r>
        <w:br/>
      </w:r>
      <w:r>
        <w:t xml:space="preserve">тЬсные  пределы  листа**  ^.  Въ  посвящеши  первой  книжки  „Жур- </w:t>
      </w:r>
      <w:r>
        <w:br/>
      </w:r>
      <w:r>
        <w:t xml:space="preserve">нала Изяпщыхъ  Искусствъ"  Муравьеву  Буле  говорить:  „Вашему </w:t>
      </w:r>
      <w:r>
        <w:br/>
      </w:r>
      <w:r>
        <w:t xml:space="preserve">Превосходительству  осмеливаюсь  посвятить  первую  книжку </w:t>
      </w:r>
      <w:r>
        <w:br/>
      </w:r>
      <w:r>
        <w:t xml:space="preserve">„Журнала  Изяпщыхъ  Искусствъ".  Она  есть  опытъ  ученаго  из- </w:t>
      </w:r>
      <w:r>
        <w:br/>
      </w:r>
      <w:r>
        <w:t xml:space="preserve">дашя,  коего  плат  обязапъ  бытгемъ  своимъ  Вашему  лестному </w:t>
      </w:r>
      <w:r>
        <w:br/>
      </w:r>
      <w:r>
        <w:t xml:space="preserve">ободренгю,  коего  успгьхъ  будущгй  должно  почесть  плодомъ  осо- </w:t>
      </w:r>
      <w:r>
        <w:br/>
      </w:r>
      <w:r>
        <w:t xml:space="preserve">беннаго  Вашего  покровительства.  Весьма  счастливымъ  почту </w:t>
      </w:r>
      <w:r>
        <w:br/>
      </w:r>
      <w:r>
        <w:t xml:space="preserve">себя,  если  сей  первый  опытъ  хотя  несколько  оправдаетъ  на- </w:t>
      </w:r>
      <w:r>
        <w:br/>
      </w:r>
      <w:r>
        <w:t xml:space="preserve">дежду, возложенную  Вашимъ  Превосходительствомъ  на  мои </w:t>
      </w:r>
      <w:r>
        <w:br/>
      </w:r>
      <w:r>
        <w:t xml:space="preserve">способности  распространять  художественныя  знашя  и  содей- </w:t>
      </w:r>
      <w:r>
        <w:br/>
      </w:r>
      <w:r>
        <w:t xml:space="preserve">ствовать сколько  ни  есть  возвышешю  вкуса  въ  обширнейшей</w:t>
      </w:r>
    </w:p>
    <w:p>
      <w:pPr>
        <w:pStyle w:val="Normal"/>
      </w:pPr>
      <w:r>
        <w:t xml:space="preserve">Россш".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„Журналъ  Изяпщыхъ  Искусствъ**,  начатый  Буле,  не  имелъ </w:t>
      </w:r>
      <w:r>
        <w:br/>
      </w:r>
      <w:r>
        <w:t xml:space="preserve">успеха  и  прекратился  после  третьей  книжки.  Статьи  большею </w:t>
      </w:r>
      <w:r>
        <w:br/>
      </w:r>
      <w:r>
        <w:t xml:space="preserve">частью  писаны  самимъ  издателемъ  и  переведены  на  руссшй </w:t>
      </w:r>
      <w:r>
        <w:br/>
      </w:r>
      <w:r>
        <w:t xml:space="preserve">языкъ  Кошанскимъ.  Издаше  должно  было  содержать  теорш  и </w:t>
      </w:r>
      <w:r>
        <w:br/>
      </w:r>
      <w:r>
        <w:t xml:space="preserve">исторш  изяпщыхъ  искусствъ.  Буле  говоритъ,  что  „оно,  сколько </w:t>
      </w:r>
      <w:r>
        <w:br/>
      </w:r>
      <w:r>
        <w:t xml:space="preserve">можно,  будетъ  ближе  къ  гетю  и  характеру  россШскаго  народа, </w:t>
      </w:r>
      <w:r>
        <w:br/>
      </w:r>
      <w:r>
        <w:t xml:space="preserve">ко  всемъ  отношешямъ  внутреннимъ  и  внешнимъ,  къ  местному </w:t>
      </w:r>
      <w:r>
        <w:br/>
      </w:r>
      <w:r>
        <w:t xml:space="preserve">положешю  и  къ  нынешнему  состояшю  изящныхъ  искусствъ  въ </w:t>
      </w:r>
      <w:r>
        <w:br/>
      </w:r>
      <w:r>
        <w:t xml:space="preserve">Россш"  *'.  „Московск1я  Ученыя  Ведомости"  продолжались  три  го- </w:t>
      </w:r>
      <w:r>
        <w:br/>
      </w:r>
      <w:r>
        <w:t xml:space="preserve">да (1805 — 1807),  несмотря  на  ТО,  что  въ  первый  годъ  существовашя </w:t>
      </w:r>
      <w:r>
        <w:br/>
      </w:r>
      <w:r>
        <w:t xml:space="preserve">рецензш  почти  исключительно  были  писаны  Буле,  который  жа- </w:t>
      </w:r>
      <w:r>
        <w:br/>
      </w:r>
      <w:r>
        <w:t xml:space="preserve">ловался Муравьеву,  что  въ  профессорахъ  мало  находить  содей- </w:t>
      </w:r>
      <w:r>
        <w:br/>
      </w:r>
      <w:r>
        <w:t xml:space="preserve">СТВ1Я  своему  изданш.  Главною  целью  издашя  было  „сообщать </w:t>
      </w:r>
      <w:r>
        <w:br/>
      </w:r>
      <w:r>
        <w:t xml:space="preserve">россШской  публике  историческое  известге  о  вышедшихъ  вновь</w:t>
      </w:r>
    </w:p>
    <w:p>
      <w:pPr>
        <w:pStyle w:val="Normal"/>
      </w:pPr>
      <w:r>
        <w:t xml:space="preserve">40  КЪ   ИСТОРШ  МОСКОВСКАГО  УНИВЕРСИТЕТА.</w:t>
      </w:r>
    </w:p>
    <w:p>
      <w:pPr>
        <w:pStyle w:val="Normal"/>
      </w:pPr>
      <w:r>
        <w:t xml:space="preserve">важн^йпшхъ  и  занимательн^Ьйшихъ  сочинешяхъ,  какъ  соотече- </w:t>
      </w:r>
      <w:r>
        <w:br/>
      </w:r>
      <w:r>
        <w:t xml:space="preserve">ственныхъ,  такъ  и  иностранныхъ  писателей,  и  показывать  пра- </w:t>
      </w:r>
      <w:r>
        <w:br/>
      </w:r>
      <w:r>
        <w:t xml:space="preserve">вильно, опред'Ьленно,  ясно  и  притомъ  сколько  можно  сокращен- </w:t>
      </w:r>
      <w:r>
        <w:br/>
      </w:r>
      <w:r>
        <w:t xml:space="preserve">нее, что  есть  въ  сихъ  сочинешяхъ  лучшее  и  сколько  чрезъ </w:t>
      </w:r>
      <w:r>
        <w:br/>
      </w:r>
      <w:r>
        <w:t xml:space="preserve">овня  действительно  способствовано  было  къ  усовершенствова- </w:t>
      </w:r>
      <w:r>
        <w:br/>
      </w:r>
      <w:r>
        <w:t xml:space="preserve">шю  наукъ  и  искусствъ,  изящнаго  вкуса,  метода  учешя  и  воспи- </w:t>
      </w:r>
      <w:r>
        <w:br/>
      </w:r>
      <w:r>
        <w:t xml:space="preserve">ташя:  однимъ  слоВомъ,  общественной  жизни"  ^\  Кром-Ь  рецензШ, </w:t>
      </w:r>
      <w:r>
        <w:br/>
      </w:r>
      <w:r>
        <w:t xml:space="preserve">въ„Ученыхъ  Ведомостяхъ"  находимъ  извесйя  о  Московскомъ </w:t>
      </w:r>
      <w:r>
        <w:br/>
      </w:r>
      <w:r>
        <w:t xml:space="preserve">университегЬ.  Мысль  издавать  на  русскомъ  язык-Ь  журналъ, </w:t>
      </w:r>
      <w:r>
        <w:br/>
      </w:r>
      <w:r>
        <w:t xml:space="preserve">.посвященный  исключительно  ученой  критик*,  была  уже  не  но- </w:t>
      </w:r>
      <w:r>
        <w:br/>
      </w:r>
      <w:r>
        <w:t xml:space="preserve">вою у  насъ,  хотя  Буле  и  называетъ  свои  „Ведомости"  первымъ </w:t>
      </w:r>
      <w:r>
        <w:br/>
      </w:r>
      <w:r>
        <w:t xml:space="preserve">опытомъ  въ  этомъ  д-Ьл*.  Подобное  издаше  начато  было  дально- </w:t>
      </w:r>
      <w:r>
        <w:br/>
      </w:r>
      <w:r>
        <w:t xml:space="preserve">виднымъ  Новиковымъ  еще  въ  1777  году  въ  С.-Петербург*  и  вы- </w:t>
      </w:r>
      <w:r>
        <w:br/>
      </w:r>
      <w:r>
        <w:t xml:space="preserve">ходило подъ  назвашемъ  „С.-Петербургск1я  Ученыя  Ведомости". </w:t>
      </w:r>
      <w:r>
        <w:br/>
      </w:r>
      <w:r>
        <w:t xml:space="preserve">Но  общество,  трудившееся  надъ  этимъ  журналомъ,  состояло  изъ </w:t>
      </w:r>
      <w:r>
        <w:br/>
      </w:r>
      <w:r>
        <w:t xml:space="preserve">людей,  которые  не  получили  такого  обширнаго  образовашя,  ка- </w:t>
      </w:r>
      <w:r>
        <w:br/>
      </w:r>
      <w:r>
        <w:t xml:space="preserve">кимъ  отличался  Буле.  Критика  „С.-Петербургскихъ  Ученыхъ </w:t>
      </w:r>
      <w:r>
        <w:br/>
      </w:r>
      <w:r>
        <w:t xml:space="preserve">Ведомостей"  никогда  не  идетъ  далее  библшграфическаго  изве- </w:t>
      </w:r>
      <w:r>
        <w:br/>
      </w:r>
      <w:r>
        <w:t xml:space="preserve">СТ1Я  о  книге  и  краткаго  изложетя  ея  содержашя.  У  Буле  можно </w:t>
      </w:r>
      <w:r>
        <w:br/>
      </w:r>
      <w:r>
        <w:t xml:space="preserve">найти  почти  всегда  дельную  оценку  разбираемаго  сочинешя, </w:t>
      </w:r>
      <w:r>
        <w:br/>
      </w:r>
      <w:r>
        <w:t xml:space="preserve">хотя  съ  другой  стороны  языкъ  реценз1й  часто  обезображенъ </w:t>
      </w:r>
      <w:r>
        <w:br/>
      </w:r>
      <w:r>
        <w:t xml:space="preserve">барбаризмами,  неловкими  оборотами,  которые  вносились  пере- </w:t>
      </w:r>
      <w:r>
        <w:br/>
      </w:r>
      <w:r>
        <w:t xml:space="preserve">водчиками статей.</w:t>
      </w:r>
    </w:p>
    <w:p>
      <w:pPr>
        <w:pStyle w:val="Normal"/>
      </w:pPr>
      <w:r>
        <w:t xml:space="preserve">Въ  Москве  литературная  деятельность  Буле  невидимому </w:t>
      </w:r>
      <w:r>
        <w:br/>
      </w:r>
      <w:r>
        <w:t xml:space="preserve">ослабела.  Кроме  небольшихъ  программъ,  уже  указанныхъ </w:t>
      </w:r>
      <w:r>
        <w:br/>
      </w:r>
      <w:r>
        <w:t xml:space="preserve">прежде,  и  составлешя  двухъ  ученыхъ  журналовъ,  онъ  издалъ </w:t>
      </w:r>
      <w:r>
        <w:br/>
      </w:r>
      <w:r>
        <w:t xml:space="preserve">только  „РгозресШз  зиг  РАгсЬёо1о^1е"  (М.  1805);  „Ве  орйша  гайопе, </w:t>
      </w:r>
      <w:r>
        <w:br/>
      </w:r>
      <w:r>
        <w:t xml:space="preserve">^иа  Ш81опа  рори1огиш,  ^ш  ап1е  8аеси1ит  поушп  1егга8  пипс </w:t>
      </w:r>
      <w:r>
        <w:br/>
      </w:r>
      <w:r>
        <w:t xml:space="preserve">ипрепо  Киззхсо  8иЬ]ес1;а8,  ргаезегИш  шепШопакз,  1п11аЫ1а88е  аи1 </w:t>
      </w:r>
      <w:r>
        <w:br/>
      </w:r>
      <w:r>
        <w:t xml:space="preserve">рег1;гап8188е  Гегш11;иг,  сопШ  роззе  у1(1еа1иг.  Огайо  т  аппхуегбапхв </w:t>
      </w:r>
      <w:r>
        <w:br/>
      </w:r>
      <w:r>
        <w:t xml:space="preserve">8о1еттЬи8  1паи§;ига11оп18  ИштегбИайз  Саезагеае  Мо8^иеп8^8  В.  . </w:t>
      </w:r>
      <w:r>
        <w:br/>
      </w:r>
      <w:r>
        <w:t xml:space="preserve">XXX  ^ш1и.  А.  МВСССУ!  ЬаЪИа  а  ^.  Т.  ВиЫе";  „УегзисЬ  ешег </w:t>
      </w:r>
      <w:r>
        <w:br/>
      </w:r>
      <w:r>
        <w:t xml:space="preserve">кгШзсЬеп  Ы1ега1иг  йег  КиззхзсЬеп  ОевсЫсЫе"  (М.  1810).  Буле </w:t>
      </w:r>
      <w:r>
        <w:br/>
      </w:r>
      <w:r>
        <w:t xml:space="preserve">замечаетъ  въ  предисловш  къ  последней  книгЬ,  что  для  успе- </w:t>
      </w:r>
      <w:r>
        <w:br/>
      </w:r>
      <w:r>
        <w:t xml:space="preserve">ховъ  русской  исторш  нужно  прежде  всего  точно  и  полно  обо- </w:t>
      </w:r>
      <w:r>
        <w:br/>
      </w:r>
      <w:r>
        <w:t xml:space="preserve">значить все  существующ1е  источники  и  памятники  ея,  присое- </w:t>
      </w:r>
      <w:r>
        <w:br/>
      </w:r>
      <w:r>
        <w:t xml:space="preserve">динивъ  къ  подобнымъ  указашямъ  критическую   оценку  (стр.</w:t>
      </w:r>
    </w:p>
    <w:p>
      <w:pPr>
        <w:pStyle w:val="Normal"/>
      </w:pPr>
      <w:r>
        <w:t xml:space="preserve">ПРОФ.   I.    е.   БУЛЕ.  41</w:t>
      </w:r>
    </w:p>
    <w:p>
      <w:pPr>
        <w:pStyle w:val="Normal"/>
      </w:pPr>
      <w:r>
        <w:t xml:space="preserve">ХП — ^ХШ).  Эту  мысль  думалъ  исполнить  Буле,  издавал  свой </w:t>
      </w:r>
      <w:r>
        <w:br/>
      </w:r>
      <w:r>
        <w:t xml:space="preserve">„Опытъ  критической  литературы  русской  исторш".  Первый </w:t>
      </w:r>
      <w:r>
        <w:br/>
      </w:r>
      <w:r>
        <w:t xml:space="preserve">томъ  содержитъ  въ  себ*  литературу  древн'Ьйшей  северной </w:t>
      </w:r>
      <w:r>
        <w:br/>
      </w:r>
      <w:r>
        <w:t xml:space="preserve">исторш,  во  второмъ  том-Ь  издатель  думалъ  разсмотр^ть  ли- </w:t>
      </w:r>
      <w:r>
        <w:br/>
      </w:r>
      <w:r>
        <w:t xml:space="preserve">тературу русской  исторш  до  начала  ХУЛ  вЪка,  въ  третьемъ. </w:t>
      </w:r>
      <w:r>
        <w:br/>
      </w:r>
      <w:r>
        <w:t xml:space="preserve">до  мира  Абовскаго;  но  издаше  ограничилось  однимъ  первымъ </w:t>
      </w:r>
      <w:r>
        <w:br/>
      </w:r>
      <w:r>
        <w:t xml:space="preserve">томомъ.</w:t>
      </w:r>
    </w:p>
    <w:p>
      <w:pPr>
        <w:pStyle w:val="Normal"/>
      </w:pPr>
      <w:r>
        <w:t xml:space="preserve">Мы  должны  сказать  несколько  словъ  въ  объяснеше  этой </w:t>
      </w:r>
      <w:r>
        <w:br/>
      </w:r>
      <w:r>
        <w:t xml:space="preserve">скудной  литературной  деятельности  Буле  въ  Москв*,  сравни- </w:t>
      </w:r>
      <w:r>
        <w:br/>
      </w:r>
      <w:r>
        <w:t xml:space="preserve">тельно съ  богатствомъ  и  разнообразхемъ  его  начинашй  въ  Гёт- </w:t>
      </w:r>
      <w:r>
        <w:br/>
      </w:r>
      <w:r>
        <w:t xml:space="preserve">тинген'Ь:  потому  что  некоторые  иностранные  ученые  хотятъ </w:t>
      </w:r>
      <w:r>
        <w:br/>
      </w:r>
      <w:r>
        <w:t xml:space="preserve">сложить  всю  вину  этого  явлешя  на  положеше  Буле  въ  Москв-Ь, </w:t>
      </w:r>
      <w:r>
        <w:br/>
      </w:r>
      <w:r>
        <w:t xml:space="preserve">будто  бы  убивавшее  въ  немъ  всяк1е  порывы  къ  ученой  д-Ьятель- </w:t>
      </w:r>
      <w:r>
        <w:br/>
      </w:r>
      <w:r>
        <w:t xml:space="preserve">ности^  Этотъ  фактъ  объясняется,  напротивъ,  гЬмъ  обил1емъ  лек- </w:t>
      </w:r>
      <w:r>
        <w:br/>
      </w:r>
      <w:r>
        <w:t xml:space="preserve">щй,  который  онъ  большею  частью  самъ  добровольно  на  себя </w:t>
      </w:r>
      <w:r>
        <w:br/>
      </w:r>
      <w:r>
        <w:t xml:space="preserve">налагалъ,  съ  другой  стороны  издашемъ  такихъ  ученыхъ  жур- </w:t>
      </w:r>
      <w:r>
        <w:br/>
      </w:r>
      <w:r>
        <w:t xml:space="preserve">наловъ,  каковы  „Ученыя  Ведомости"  и  „Журналъ  Изяпщыхъ </w:t>
      </w:r>
      <w:r>
        <w:br/>
      </w:r>
      <w:r>
        <w:t xml:space="preserve">Искусствъ".  „Съ  начала  новаго  курса  (пишетъ  Буле  къ  Му- </w:t>
      </w:r>
      <w:r>
        <w:br/>
      </w:r>
      <w:r>
        <w:t xml:space="preserve">равьеву отъ  30-го  октября  1805  года)  я  долженъ  каждый  день </w:t>
      </w:r>
      <w:r>
        <w:br/>
      </w:r>
      <w:r>
        <w:t xml:space="preserve">читать  четыре  приватныя  лекцш,  кромЪ  публичныхъ  въ  уни- </w:t>
      </w:r>
      <w:r>
        <w:br/>
      </w:r>
      <w:r>
        <w:t xml:space="preserve">верситетЬ;  этимъ  мой  досугъ  слишкомъ  ограниченъ".  Не  забу- </w:t>
      </w:r>
      <w:r>
        <w:br/>
      </w:r>
      <w:r>
        <w:t xml:space="preserve">демъ  также  трудовъ  Буле,  им'Ьвшихъ  ц'Ьлхю  исполнить  планы </w:t>
      </w:r>
      <w:r>
        <w:br/>
      </w:r>
      <w:r>
        <w:t xml:space="preserve">Муравьева.  Сюда  относится  составленная  по  поручешю  попечи- </w:t>
      </w:r>
      <w:r>
        <w:br/>
      </w:r>
      <w:r>
        <w:t xml:space="preserve">теля брошюра  о  состояши  Московскаго  университета  и  отношеши </w:t>
      </w:r>
      <w:r>
        <w:br/>
      </w:r>
      <w:r>
        <w:t xml:space="preserve">къ  нему  публики  (на  французскомъ  язык*,  вьппла  безъ  имени </w:t>
      </w:r>
      <w:r>
        <w:br/>
      </w:r>
      <w:r>
        <w:t xml:space="preserve">автора);  сюда  относятся  изв'Ьспя  о  Московскомъ  университет'Ь, </w:t>
      </w:r>
      <w:r>
        <w:br/>
      </w:r>
      <w:r>
        <w:t xml:space="preserve">пом'Ьщенныя  Буле  въ  Гамбургскихъ  и  Гёттингенскихъ  В-Ьдомо- </w:t>
      </w:r>
      <w:r>
        <w:br/>
      </w:r>
      <w:r>
        <w:t xml:space="preserve">стяхъ.  Сюда  относится  наконецъ  небольшое,  но  плодотворное </w:t>
      </w:r>
      <w:r>
        <w:br/>
      </w:r>
      <w:r>
        <w:t xml:space="preserve">его  сочинеше:  „ВезсЬейепе  Уог8сЫ%е  ги  ехпег  1п81гис1юп  Шг </w:t>
      </w:r>
      <w:r>
        <w:br/>
      </w:r>
      <w:r>
        <w:t xml:space="preserve">(Не  кйдШ^е  Огдашбаиоп  шк!  АЛтшбкаИоп  йег  11шуег81Ш1;8- </w:t>
      </w:r>
      <w:r>
        <w:br/>
      </w:r>
      <w:r>
        <w:t xml:space="preserve">ЫЫхоИхек  т  Мо81п^а".  Оно  было  представлено  Муравьеву,  но  не </w:t>
      </w:r>
      <w:r>
        <w:br/>
      </w:r>
      <w:r>
        <w:t xml:space="preserve">издано.  Проектъ  новаго  устройства  важенъ  былъ  въ  то  время </w:t>
      </w:r>
      <w:r>
        <w:br/>
      </w:r>
      <w:r>
        <w:t xml:space="preserve">для  университетской  библхотеки,  которая  находилась  тогда  въ </w:t>
      </w:r>
      <w:r>
        <w:br/>
      </w:r>
      <w:r>
        <w:t xml:space="preserve">безнорядк*  и  даже  не  им-Ьла  каталога.  Нын-Ьшнее  прекрасное </w:t>
      </w:r>
      <w:r>
        <w:br/>
      </w:r>
      <w:r>
        <w:t xml:space="preserve">и  удобное  для  читателей  устройство  5таиверситетской  библ1отеки </w:t>
      </w:r>
      <w:r>
        <w:br/>
      </w:r>
      <w:r>
        <w:t xml:space="preserve">основано  на  проекгЬ,  написанномъ  Буле,  который  указалъ  на </w:t>
      </w:r>
      <w:r>
        <w:br/>
      </w:r>
      <w:r>
        <w:t xml:space="preserve">необходимость  им'Ьть  двояшй  каталогъ— алфавитный  и  система-</w:t>
      </w:r>
    </w:p>
    <w:p>
      <w:pPr>
        <w:pStyle w:val="Normal"/>
      </w:pPr>
      <w:r>
        <w:t xml:space="preserve">42  КЪ  ИСТ0Р1И  МОСКОВСКаГО  УНИВЕРСИТЕТА.</w:t>
      </w:r>
    </w:p>
    <w:p>
      <w:pPr>
        <w:pStyle w:val="Normal"/>
      </w:pPr>
      <w:r>
        <w:t xml:space="preserve">тическШ.  Эти  труды  и  занятхя  Буле  могутъ  объяснить,  почему </w:t>
      </w:r>
      <w:r>
        <w:br/>
      </w:r>
      <w:r>
        <w:t xml:space="preserve">литературная  его  деятельность  въ  Москв-Ь  получила  бол-Ье  тЬс- </w:t>
      </w:r>
      <w:r>
        <w:br/>
      </w:r>
      <w:r>
        <w:t xml:space="preserve">ные  пределы,  нежели  она  им^ла  въ  Гёттинген'Ь.  Нельзя,  кром* </w:t>
      </w:r>
      <w:r>
        <w:br/>
      </w:r>
      <w:r>
        <w:t xml:space="preserve">того,  не  упомянуть,  что  Буле  доставлялъ  различный  статьи  о </w:t>
      </w:r>
      <w:r>
        <w:br/>
      </w:r>
      <w:r>
        <w:t xml:space="preserve">Россш  для  известной  „Энциклопедхи"  Эрша  и  Грубера.  Въ  1807 </w:t>
      </w:r>
      <w:r>
        <w:br/>
      </w:r>
      <w:r>
        <w:t xml:space="preserve">году  М.  Н.  Муравьевъ  опасно  заболЪлъ.  „Молю  Провидите, — пи- </w:t>
      </w:r>
      <w:r>
        <w:br/>
      </w:r>
      <w:r>
        <w:t xml:space="preserve">салъ  КЪ  нему  въ  то  время  Буле,— чтобы  оно  возстановило  здо- </w:t>
      </w:r>
      <w:r>
        <w:br/>
      </w:r>
      <w:r>
        <w:t xml:space="preserve">ровье Вашего  Превосходительства  и  надолго  сохраняло  Русскому </w:t>
      </w:r>
      <w:r>
        <w:br/>
      </w:r>
      <w:r>
        <w:t xml:space="preserve">государству  одного  изъ  благородн'Ьйшихъ  и  умн'Ьйшихъ  людей, </w:t>
      </w:r>
      <w:r>
        <w:br/>
      </w:r>
      <w:r>
        <w:t xml:space="preserve">нашему  университету  и  наук'Ь  въ  особенности  всЬми  почитае- </w:t>
      </w:r>
      <w:r>
        <w:br/>
      </w:r>
      <w:r>
        <w:t xml:space="preserve">маго  и  любимаго  покровителя;  всЬмъ  сердцемъ  в^рю,  что  въ </w:t>
      </w:r>
      <w:r>
        <w:br/>
      </w:r>
      <w:r>
        <w:t xml:space="preserve">этомъ  лежитъ  залогъ  всего  прекраснаго  для  будупцаго  времени". </w:t>
      </w:r>
      <w:r>
        <w:br/>
      </w:r>
      <w:r>
        <w:t xml:space="preserve">Но  въ  шл^Ь  того  же  года  не  стало  Муравьева;  эта  потеря  скорбно </w:t>
      </w:r>
      <w:r>
        <w:br/>
      </w:r>
      <w:r>
        <w:t xml:space="preserve">отозвалась  въ  сердц*  Буле.  Недолго  послЬ  того  оставался  онъ </w:t>
      </w:r>
      <w:r>
        <w:br/>
      </w:r>
      <w:r>
        <w:t xml:space="preserve">въ  Московскомъ  университегЬ  Ръ  1811  г.  онъ  былъ  опред'Ьленъ  би- </w:t>
      </w:r>
      <w:r>
        <w:br/>
      </w:r>
      <w:r>
        <w:t xml:space="preserve">бл10текаремъ  ея  высочества  великой  княгини  Екатерины  Пав- </w:t>
      </w:r>
      <w:r>
        <w:br/>
      </w:r>
      <w:r>
        <w:t xml:space="preserve">ловны, у  которой  еп1;е  прежде  Буле  имЪлъ  счастхе  бывать  во  время </w:t>
      </w:r>
      <w:r>
        <w:br/>
      </w:r>
      <w:r>
        <w:t xml:space="preserve">пребыватя  ея  высочества  въ  Твери  и  разсуждать  о  философш,  ис- </w:t>
      </w:r>
      <w:r>
        <w:br/>
      </w:r>
      <w:r>
        <w:t xml:space="preserve">кусстве и  исторш.  Лестные  отзывы  великой  княгини  о  талантахъ </w:t>
      </w:r>
      <w:r>
        <w:br/>
      </w:r>
      <w:r>
        <w:t xml:space="preserve">и  познашяхъ  Буле  обратили  на  него  внимате  императора  Алек- </w:t>
      </w:r>
      <w:r>
        <w:br/>
      </w:r>
      <w:r>
        <w:t xml:space="preserve">сандра. Его  величеству  угодно  бышо  пригласить  профессора  въ </w:t>
      </w:r>
      <w:r>
        <w:br/>
      </w:r>
      <w:r>
        <w:t xml:space="preserve">Тверь  для  сов'Ьщатя  съ  нимъ  о  н'Ькоторыхъ  финансовыхъ  м'Ьрахъ. </w:t>
      </w:r>
      <w:r>
        <w:br/>
      </w:r>
      <w:r>
        <w:t xml:space="preserve">Всл'Ьдств1е  этого  Буле  присоединенъ  былъ  къ  штату  принца </w:t>
      </w:r>
      <w:r>
        <w:br/>
      </w:r>
      <w:r>
        <w:t xml:space="preserve">Ольденбургскаго  съ  7000  р.  жалованья.  Во  время  нашествхя </w:t>
      </w:r>
      <w:r>
        <w:br/>
      </w:r>
      <w:r>
        <w:t xml:space="preserve">Наполеона  на  Россш  Буле  оставался  постоянно  при  великой </w:t>
      </w:r>
      <w:r>
        <w:br/>
      </w:r>
      <w:r>
        <w:t xml:space="preserve">княгин'Ь,  сопровоя^далъ  ее  въ  Тверь  и  Ярославль.  Къ  этому </w:t>
      </w:r>
      <w:r>
        <w:br/>
      </w:r>
      <w:r>
        <w:t xml:space="preserve">времени  относится  неизданное  сочинеше  Буле,  въ  которомъ  онъ </w:t>
      </w:r>
      <w:r>
        <w:br/>
      </w:r>
      <w:r>
        <w:t xml:space="preserve">сравннваетъ  нашеств1е  французовъ  на  Росс1ю  съ  походомъ  гал- </w:t>
      </w:r>
      <w:r>
        <w:br/>
      </w:r>
      <w:r>
        <w:t xml:space="preserve">ловъ  на  Римъ.  По  смерти  принца  Ольденбургскаго  Буле  сопро- </w:t>
      </w:r>
      <w:r>
        <w:br/>
      </w:r>
      <w:r>
        <w:t xml:space="preserve">вождалъ  супругу  его  въ  Петербургъ,  а  въ  1814  году  отправился </w:t>
      </w:r>
      <w:r>
        <w:br/>
      </w:r>
      <w:r>
        <w:t xml:space="preserve">съ  великою  княпшею  въ  Любекъ.  Получивъ  отставку,  онъ  воз- </w:t>
      </w:r>
      <w:r>
        <w:br/>
      </w:r>
      <w:r>
        <w:t xml:space="preserve">вратился въ  авгусгЬ  того  же  года  на  родину  и  съ  помощш </w:t>
      </w:r>
      <w:r>
        <w:br/>
      </w:r>
      <w:r>
        <w:t xml:space="preserve">Эшенбурга  получплъ  каеедру  въ  Каролингскомъ  коллепум*  въ </w:t>
      </w:r>
      <w:r>
        <w:br/>
      </w:r>
      <w:r>
        <w:t xml:space="preserve">Браушпвейг-Ь.  Зд'Ьсь  онъ  снова  думалъ  приняться  за  окончате </w:t>
      </w:r>
      <w:r>
        <w:br/>
      </w:r>
      <w:r>
        <w:t xml:space="preserve">издашя  Аристотеля  и  описаше  путешествхя  своего  въ  Россш. </w:t>
      </w:r>
      <w:r>
        <w:br/>
      </w:r>
      <w:r>
        <w:t xml:space="preserve">При  учреждеши  цензуры  Буле  назначенъ  былъ  отъ  правитель- </w:t>
      </w:r>
      <w:r>
        <w:br/>
      </w:r>
      <w:r>
        <w:t xml:space="preserve">ства цензоромъ.  Новая  должность  навлекла  на  него  непрхятности,</w:t>
      </w:r>
    </w:p>
    <w:p>
      <w:pPr>
        <w:pStyle w:val="Normal"/>
      </w:pPr>
      <w:r>
        <w:t xml:space="preserve">ПРОФ.   I.    е.   БУЛЕ.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поссоривъ  его  съ  однимъ  профессоромъ  того  же  коллепума. </w:t>
      </w:r>
      <w:r>
        <w:br/>
      </w:r>
      <w:r>
        <w:t xml:space="preserve">Смерть  сестры,  которую  Буле  н4жно  любилъ  и  съ  которою  не </w:t>
      </w:r>
      <w:r>
        <w:br/>
      </w:r>
      <w:r>
        <w:t xml:space="preserve">могъ  разлучиться  даже  отправляясь  въ  Россш,  ввергла  его  въ </w:t>
      </w:r>
      <w:r>
        <w:br/>
      </w:r>
      <w:r>
        <w:t xml:space="preserve">глубокую  печаль.  Онъ  заболЪлъ  и  скончался  11-го  августа  1821 </w:t>
      </w:r>
      <w:r>
        <w:br/>
      </w:r>
      <w:r>
        <w:t xml:space="preserve">года.  Посл'Ьднимъ  проиэведешемъ  его  был'о  „иеЪег  йеп  игбрпт^ </w:t>
      </w:r>
      <w:r>
        <w:br/>
      </w:r>
      <w:r>
        <w:t xml:space="preserve">ипй  ЬеЬеп  йез  МепбсЬеп^езсЫесЫз  ипй  (1а8  кипйще  Ьооз  пасЬ </w:t>
      </w:r>
      <w:r>
        <w:br/>
      </w:r>
      <w:r>
        <w:t xml:space="preserve">дет  Тойе"  (ВгаипбсЬмгещ-,  1821).</w:t>
      </w:r>
    </w:p>
    <w:p>
      <w:pPr>
        <w:pStyle w:val="Normal"/>
      </w:pPr>
      <w:r>
        <w:t xml:space="preserve">Ш.  Профессоръ  I.  М.  Шаденъ.</w:t>
      </w:r>
    </w:p>
    <w:p>
      <w:pPr>
        <w:pStyle w:val="Normal"/>
      </w:pPr>
      <w:r>
        <w:t xml:space="preserve">Шаденъ,  1оганнъ  Магпасъ  (Хоалпез  МаиЫаз  ЗсЬайеп),  док- </w:t>
      </w:r>
      <w:r>
        <w:br/>
      </w:r>
      <w:r>
        <w:t xml:space="preserve">торъ  философш,  публичный  ординарный  профессоръ  нравствен- </w:t>
      </w:r>
      <w:r>
        <w:br/>
      </w:r>
      <w:r>
        <w:t xml:space="preserve">ной философш,  права  естественнаго  и  народнаго  и  политики,  рек- </w:t>
      </w:r>
      <w:r>
        <w:br/>
      </w:r>
      <w:r>
        <w:t xml:space="preserve">торъ  об'Ьихъ  университетскихъ  гимназШ, — уродился  въ  Венгрш, </w:t>
      </w:r>
      <w:r>
        <w:br/>
      </w:r>
      <w:r>
        <w:t xml:space="preserve">въ  город*  Пресбург*.  Въ  гимназш  этого  города  получилъ  онъ </w:t>
      </w:r>
      <w:r>
        <w:br/>
      </w:r>
      <w:r>
        <w:t xml:space="preserve">первоначальное  образовате,  а  въ  1752  году  отправился  въ </w:t>
      </w:r>
      <w:r>
        <w:br/>
      </w:r>
      <w:r>
        <w:t xml:space="preserve">ТюбингенскШ  университетъ  ^  Не  будетъ  излипшимъ  упомянуть </w:t>
      </w:r>
      <w:r>
        <w:br/>
      </w:r>
      <w:r>
        <w:t xml:space="preserve">имена  н'Ькоторыхъ  профессоровъ,  которыхъ  слушалъ  зд'Ьсь </w:t>
      </w:r>
      <w:r>
        <w:br/>
      </w:r>
      <w:r>
        <w:t xml:space="preserve">Шаденъ.  1ог.  Фр.  Котта  былъ  ординарнымъ  профессоромъ  бого- </w:t>
      </w:r>
      <w:r>
        <w:br/>
      </w:r>
      <w:r>
        <w:t xml:space="preserve">слов1я.  Онъ  отличался  обширною  ученостхю  и,  какъ  догматикъ, </w:t>
      </w:r>
      <w:r>
        <w:br/>
      </w:r>
      <w:r>
        <w:t xml:space="preserve">былъ  стропи  защитникъ  православнаго  догмата.  Церковная </w:t>
      </w:r>
      <w:r>
        <w:br/>
      </w:r>
      <w:r>
        <w:t xml:space="preserve">исторхя  въ  объяснети  частностей  многимъ  ему  обязана.  Сл'Ьды </w:t>
      </w:r>
      <w:r>
        <w:br/>
      </w:r>
      <w:r>
        <w:t xml:space="preserve">его.  преподавашя  очевидны  въ  р-Ьчахъ  Шадена,  который  съ </w:t>
      </w:r>
      <w:r>
        <w:br/>
      </w:r>
      <w:r>
        <w:t xml:space="preserve">уважешемъ  отзывался  о  тюбингенскомъ  своемъ  наставншсЬ: </w:t>
      </w:r>
      <w:r>
        <w:br/>
      </w:r>
      <w:r>
        <w:t xml:space="preserve">„ргаесер&lt;юг  ^иоп(^ат  теиз  пШи  ай  стегез  ^^8^ие  тепегапйив**,  го- </w:t>
      </w:r>
      <w:r>
        <w:br/>
      </w:r>
      <w:r>
        <w:t xml:space="preserve">ворить онъ  2.  Котта  отличался  и  нравственными  достоинствами; </w:t>
      </w:r>
      <w:r>
        <w:br/>
      </w:r>
      <w:r>
        <w:t xml:space="preserve">будучи  самъ  безд'Ьтенъ,  помогалъ  б-Ьднымъ  студентамъ.  Фаберъ, </w:t>
      </w:r>
      <w:r>
        <w:br/>
      </w:r>
      <w:r>
        <w:t xml:space="preserve">членъ  богословской  семинарш  въ  Тюбинген*,  преподавалъ  мо- </w:t>
      </w:r>
      <w:r>
        <w:br/>
      </w:r>
      <w:r>
        <w:t xml:space="preserve">раль (съ  1750  г.)  и  богословге  (съ  1752  г.).  Въ  своихъ  пропо- </w:t>
      </w:r>
      <w:r>
        <w:br/>
      </w:r>
      <w:r>
        <w:t xml:space="preserve">в-Ьдяхъ,  диссертащяхъ  и  программахъ  онъ  постоянно  и  не- </w:t>
      </w:r>
      <w:r>
        <w:br/>
      </w:r>
      <w:r>
        <w:t xml:space="preserve">уклонно учитъ  нравственному  усовершенствовашю.  Особенно </w:t>
      </w:r>
      <w:r>
        <w:br/>
      </w:r>
      <w:r>
        <w:t xml:space="preserve">известно  неоконченное  сочинеше  его  „ТЬео1о^ае  до^тайсае  1ос1 </w:t>
      </w:r>
      <w:r>
        <w:br/>
      </w:r>
      <w:r>
        <w:t xml:space="preserve">V  рпогез".  Фаберъ  былъ  посл'Ьдователемъ  Лейбницевой  филосо- </w:t>
      </w:r>
      <w:r>
        <w:br/>
      </w:r>
      <w:r>
        <w:t xml:space="preserve">фш, съ  которою  познакомилъ  его  Канцъ,  также  профессоръ </w:t>
      </w:r>
      <w:r>
        <w:br/>
      </w:r>
      <w:r>
        <w:t xml:space="preserve">Тюбингенскаго  университета,  не  разъ  упоминаемый  въ  р'Ьчахъ</w:t>
      </w:r>
    </w:p>
    <w:p>
      <w:pPr>
        <w:pStyle w:val="Normal"/>
      </w:pPr>
      <w:r>
        <w:t xml:space="preserve">ПРОФ.  I.  м.  птлдкнъ.  45</w:t>
      </w:r>
    </w:p>
    <w:p>
      <w:pPr>
        <w:pStyle w:val="Normal"/>
      </w:pPr>
      <w:r>
        <w:t xml:space="preserve">Шадена.  Физику  и  математику  читалъ  Кизъ  (Юез),  пользовав- </w:t>
      </w:r>
      <w:r>
        <w:br/>
      </w:r>
      <w:r>
        <w:t xml:space="preserve">ппйся  благосклонностш  Вольфа  и  въ  Берлин*  слушавппй  лекцш </w:t>
      </w:r>
      <w:r>
        <w:br/>
      </w:r>
      <w:r>
        <w:t xml:space="preserve">знаменитаго  Бернулли.  Ординарнымъ  профессоромъ  правъ  быль </w:t>
      </w:r>
      <w:r>
        <w:br/>
      </w:r>
      <w:r>
        <w:t xml:space="preserve">Логешпёльдъ.  Но  особеннымъ  уважешемъ  пользовался  профес- </w:t>
      </w:r>
      <w:r>
        <w:br/>
      </w:r>
      <w:r>
        <w:t xml:space="preserve">соръ  логики  и  метафизики  Плуккё  (Р1оис^ие^),  занявший  эту </w:t>
      </w:r>
      <w:r>
        <w:br/>
      </w:r>
      <w:r>
        <w:t xml:space="preserve">каеедру  поел*  Канца  въ  1750  г.;  онъ  читалъ  также  математи- </w:t>
      </w:r>
      <w:r>
        <w:br/>
      </w:r>
      <w:r>
        <w:t xml:space="preserve">чесюя  и  экономическ1я  лекцш.  Шаденъ  признается,  что  мно- </w:t>
      </w:r>
      <w:r>
        <w:br/>
      </w:r>
      <w:r>
        <w:t xml:space="preserve">гимъ  ему  обязанъ.  Шнурреръ  обучалъ  языкамъ  восточнымъ, </w:t>
      </w:r>
      <w:r>
        <w:br/>
      </w:r>
      <w:r>
        <w:t xml:space="preserve">греческому  и  еврейскому.  Знаменитый  Бильфингеръ,  впосл-Ьд- </w:t>
      </w:r>
      <w:r>
        <w:br/>
      </w:r>
      <w:r>
        <w:t xml:space="preserve">ствш  вызванный  въ  Петербургскую  Академш  наукъ,  впервые </w:t>
      </w:r>
      <w:r>
        <w:br/>
      </w:r>
      <w:r>
        <w:t xml:space="preserve">занесъ  въ  Тюбингенскхй  университетъ  философш  Лейбница  и </w:t>
      </w:r>
      <w:r>
        <w:br/>
      </w:r>
      <w:r>
        <w:t xml:space="preserve">Вольфа.  На  ней  воспитанъ  и  Шаденъ,  ея  началами  объясняются </w:t>
      </w:r>
      <w:r>
        <w:br/>
      </w:r>
      <w:r>
        <w:t xml:space="preserve">мнопя  основныя  положешя  его  педагогической  теорш.  Стоить </w:t>
      </w:r>
      <w:r>
        <w:br/>
      </w:r>
      <w:r>
        <w:t xml:space="preserve">только  проследить,  на  какихъ  писателей  ссылается  Шаденъ  въ </w:t>
      </w:r>
      <w:r>
        <w:br/>
      </w:r>
      <w:r>
        <w:t xml:space="preserve">рЪчахъ  своихъ,  чтобы  видеть,  какъ  сильно  было  на  него  вл1я- </w:t>
      </w:r>
      <w:r>
        <w:br/>
      </w:r>
      <w:r>
        <w:t xml:space="preserve">ше  преподавателей  Тюбингенскаго  университета;  преимуще- </w:t>
      </w:r>
      <w:r>
        <w:br/>
      </w:r>
      <w:r>
        <w:t xml:space="preserve">ственно онъ  занимался  въ  немъ  изучешемъ  филолопи  и  фило- </w:t>
      </w:r>
      <w:r>
        <w:br/>
      </w:r>
      <w:r>
        <w:t xml:space="preserve">софш. Въ  немъ  получилъ  Шаденъ  степень  доктора  философш </w:t>
      </w:r>
      <w:r>
        <w:br/>
      </w:r>
      <w:r>
        <w:t xml:space="preserve">и  въ  1756  г.  призванъ  въ  Московсюй  университетъ  для  пра- </w:t>
      </w:r>
      <w:r>
        <w:br/>
      </w:r>
      <w:r>
        <w:t xml:space="preserve">влешя  ректорской  должности  надъ  гимназхями.  Вм-ЬстЬ  съ  нимъ. </w:t>
      </w:r>
      <w:r>
        <w:br/>
      </w:r>
      <w:r>
        <w:t xml:space="preserve">прибылъ  въ  Москву  Фромманъ:  философскШ  факультетъ  Тюбин- </w:t>
      </w:r>
      <w:r>
        <w:br/>
      </w:r>
      <w:r>
        <w:t xml:space="preserve">генскаго университета  „засвид'Ьтельствовалъ  о  ихъ  добропоря- </w:t>
      </w:r>
      <w:r>
        <w:br/>
      </w:r>
      <w:r>
        <w:t xml:space="preserve">дочномъ  житш  и  превосходномъ  знаши".</w:t>
      </w:r>
    </w:p>
    <w:p>
      <w:pPr>
        <w:pStyle w:val="Normal"/>
      </w:pPr>
      <w:r>
        <w:t xml:space="preserve">Шаденъ  прх'Ьхалъ  въ  Москву  11-го  шня  1756  г.  ^;  26-го  шня, </w:t>
      </w:r>
      <w:r>
        <w:br/>
      </w:r>
      <w:r>
        <w:t xml:space="preserve">при  вступленш  въ  ректорскую  должность,  онъ  произнесъ  р^Ьчь </w:t>
      </w:r>
      <w:r>
        <w:br/>
      </w:r>
      <w:r>
        <w:t xml:space="preserve">на  латинскомъ  язык'Ь  „Бе  ^утпазИз  т  Мозсоуха  п1е  арепшкИз"; </w:t>
      </w:r>
      <w:r>
        <w:br/>
      </w:r>
      <w:r>
        <w:t xml:space="preserve">она  не  была  напечатана.  Съ  этихъ  поръ  начинается  многолЬтняя </w:t>
      </w:r>
      <w:r>
        <w:br/>
      </w:r>
      <w:r>
        <w:t xml:space="preserve">служба  Шадена  въ  гимназш  и  въ  университет'Ь.  Къ  сожал'Ьшю, </w:t>
      </w:r>
      <w:r>
        <w:br/>
      </w:r>
      <w:r>
        <w:t xml:space="preserve">мы  почти  не  имЪемъ  б1ографическихъ  данныхъ  объ  этомъ  зна- </w:t>
      </w:r>
      <w:r>
        <w:br/>
      </w:r>
      <w:r>
        <w:t xml:space="preserve">менитомъ  наставник'Ь  Фонъ-Визина  и  Карамзина;  намъ  остается </w:t>
      </w:r>
      <w:r>
        <w:br/>
      </w:r>
      <w:r>
        <w:t xml:space="preserve">привести  скудныя  воспоминашя  о  немъ  учениковъ  его,  просле- </w:t>
      </w:r>
      <w:r>
        <w:br/>
      </w:r>
      <w:r>
        <w:t xml:space="preserve">дить его  преподаваше  и  изложить  содержаше  р'Ьчей,  произне- </w:t>
      </w:r>
      <w:r>
        <w:br/>
      </w:r>
      <w:r>
        <w:t xml:space="preserve">сенныхъ  имъ  на  разные  случаи  въ  торжественныхъ  собрашяхъ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Въ  засЬдаши  университетской  конференщи  6-го  ноября </w:t>
      </w:r>
      <w:r>
        <w:br/>
      </w:r>
      <w:r>
        <w:t xml:space="preserve">1756  г.  решено  было,  чтобы  ректоръ  гимназхй  представилъ  планъ </w:t>
      </w:r>
      <w:r>
        <w:br/>
      </w:r>
      <w:r>
        <w:t xml:space="preserve">обучешя  въ  нихъ  (ш8и1л1иопет   ^пшазйсат).   Шаденъ,    9-го</w:t>
      </w:r>
    </w:p>
    <w:p>
      <w:pPr>
        <w:pStyle w:val="Normal"/>
      </w:pPr>
      <w:r>
        <w:t xml:space="preserve">46  КЪ  ИСТОРШ  МОСКОВСКАГО  УНИВЕРСИТЕТА.</w:t>
      </w:r>
    </w:p>
    <w:p>
      <w:pPr>
        <w:pStyle w:val="Normal"/>
      </w:pPr>
      <w:r>
        <w:t xml:space="preserve">числа  того  же  месяца,  прочелъ  въ  сов'ЬгЬ  планъ  ученая  для </w:t>
      </w:r>
      <w:r>
        <w:br/>
      </w:r>
      <w:r>
        <w:t xml:space="preserve">низшихъ  французскихъ  классовъ.  Въ  начал*  сл'Ьдующаго  года </w:t>
      </w:r>
      <w:r>
        <w:br/>
      </w:r>
      <w:r>
        <w:t xml:space="preserve">„для  всякихъ  справокъ  по  гимназическимъ  дЬламъ  учреждено </w:t>
      </w:r>
      <w:r>
        <w:br/>
      </w:r>
      <w:r>
        <w:t xml:space="preserve">быть  въ  конференцш  за  особливымъ  столомъ  ректору".  Такимъ </w:t>
      </w:r>
      <w:r>
        <w:br/>
      </w:r>
      <w:r>
        <w:t xml:space="preserve">образомъ  первоначальный  видъ  гимназ1лмъ  Московскаго  уни- </w:t>
      </w:r>
      <w:r>
        <w:br/>
      </w:r>
      <w:r>
        <w:t xml:space="preserve">верситета далъ  Шаденъ;  онъ  изм'Ьненъ  былъ,  по  случаю  мно- </w:t>
      </w:r>
      <w:r>
        <w:br/>
      </w:r>
      <w:r>
        <w:t xml:space="preserve">гихъ  злоупотреблешй,  вкравшихся  въ  устройство  гимназШ,  про- </w:t>
      </w:r>
      <w:r>
        <w:br/>
      </w:r>
      <w:r>
        <w:t xml:space="preserve">фессоромъ  Шварцомъ.  16-го  декабря  1756  г.  происходилъ  въ  гим- </w:t>
      </w:r>
      <w:r>
        <w:br/>
      </w:r>
      <w:r>
        <w:t xml:space="preserve">назш  актъ,  на  которомъ  ректоръ  говорилъ  р-Ьчь  „О  средств*, </w:t>
      </w:r>
      <w:r>
        <w:br/>
      </w:r>
      <w:r>
        <w:t xml:space="preserve">какимъ  образомъ  наукамъ  обучать  и  обучаться".  Въ  шл*  сл'Ь- </w:t>
      </w:r>
      <w:r>
        <w:br/>
      </w:r>
      <w:r>
        <w:t xml:space="preserve">дующаго года,  при  производств*  учениковъ  гимназш  въ  сту- </w:t>
      </w:r>
      <w:r>
        <w:br/>
      </w:r>
      <w:r>
        <w:t xml:space="preserve">денты и  награжденш  ихъ  медалями,  Шаденъ  говорилъ  на  ла- </w:t>
      </w:r>
      <w:r>
        <w:br/>
      </w:r>
      <w:r>
        <w:t xml:space="preserve">тинскомъ  язык*  р*чь  „О  обыкновенш  древнихъ  въ  раздаванш </w:t>
      </w:r>
      <w:r>
        <w:br/>
      </w:r>
      <w:r>
        <w:t xml:space="preserve">награжденШ"  *.  Изъ  каталога  лекщй  на  зимшй  семестръ1757г. </w:t>
      </w:r>
      <w:r>
        <w:br/>
      </w:r>
      <w:r>
        <w:t xml:space="preserve">узнаемъ,  что  ректоръ  Шаденъ  „въ  дворянской  гимназш  ри- </w:t>
      </w:r>
      <w:r>
        <w:br/>
      </w:r>
      <w:r>
        <w:t xml:space="preserve">торику, также  шитику,  миеолопю,  руководство  къ  чтенш  писа- </w:t>
      </w:r>
      <w:r>
        <w:br/>
      </w:r>
      <w:r>
        <w:t xml:space="preserve">телей классическихъ,  состояше  военное,  политическое  и  жийе </w:t>
      </w:r>
      <w:r>
        <w:br/>
      </w:r>
      <w:r>
        <w:t xml:space="preserve">академическое  ^,  весь  курсъ  философы  кратко  прочтетъ.  При </w:t>
      </w:r>
      <w:r>
        <w:br/>
      </w:r>
      <w:r>
        <w:t xml:space="preserve">томъ  и  т*'хъ  по  возможности  удовольствуетъ,  которые  высшихъ </w:t>
      </w:r>
      <w:r>
        <w:br/>
      </w:r>
      <w:r>
        <w:t xml:space="preserve">и  лучшихъ  желаютъ  наукъ,  какъ-то  греческаго  языка,  древ- </w:t>
      </w:r>
      <w:r>
        <w:br/>
      </w:r>
      <w:r>
        <w:t xml:space="preserve">ностей римскихъ  и  греческихъ.  А  есть  ли  найдутся,  которые </w:t>
      </w:r>
      <w:r>
        <w:br/>
      </w:r>
      <w:r>
        <w:t xml:space="preserve">восточнымъ  языкамъ  еврейскому  и  халдейскому  учиться,  и </w:t>
      </w:r>
      <w:r>
        <w:br/>
      </w:r>
      <w:r>
        <w:t xml:space="preserve">оныхъ  древности  разсмотр*ть  пожелаютъ,  то  онъ  имъ  не  только </w:t>
      </w:r>
      <w:r>
        <w:br/>
      </w:r>
      <w:r>
        <w:t xml:space="preserve">въ  филологш  руководство  т*хъ  восточныхъ  языковъ,  но  и  осо- </w:t>
      </w:r>
      <w:r>
        <w:br/>
      </w:r>
      <w:r>
        <w:t xml:space="preserve">бенное наставлеше  въ  языкахъ  еврейскомъ  и  халдейскомъ  пре- </w:t>
      </w:r>
      <w:r>
        <w:br/>
      </w:r>
      <w:r>
        <w:t xml:space="preserve">подастъ".  Шадену  же  принадлежалъ  и  высппй  латинскШ  классъ </w:t>
      </w:r>
      <w:r>
        <w:br/>
      </w:r>
      <w:r>
        <w:t xml:space="preserve">гимназш.  О  преподаванш  можно  получить  поняпе  изъ  сл*дую- </w:t>
      </w:r>
      <w:r>
        <w:br/>
      </w:r>
      <w:r>
        <w:t xml:space="preserve">щаго  перечня  руководствъ,  которыя  употреблялъ  Шаденъ  при </w:t>
      </w:r>
      <w:r>
        <w:br/>
      </w:r>
      <w:r>
        <w:t xml:space="preserve">обученш  латинскому  языку:  1)  Цицероновы  письма,  2)  его  же  из- </w:t>
      </w:r>
      <w:r>
        <w:br/>
      </w:r>
      <w:r>
        <w:t xml:space="preserve">бранный р*чи,  3)  его  же  „Ве  оШсЦз",  4)  Овидхевы  „Превращешя", </w:t>
      </w:r>
      <w:r>
        <w:br/>
      </w:r>
      <w:r>
        <w:t xml:space="preserve">5)  „Огайиз  ай  Рагпавзиш  Ьайпшп",  6)  Основашя  Гейнекщевы  о </w:t>
      </w:r>
      <w:r>
        <w:br/>
      </w:r>
      <w:r>
        <w:t xml:space="preserve">стил*  ®.  Курсъ  философы  преподавался  по  логик*  и  метафи- </w:t>
      </w:r>
      <w:r>
        <w:br/>
      </w:r>
      <w:r>
        <w:t xml:space="preserve">зик* Баумейстера  (переведеннымъ  на  русскШ  яз1йсъ  и  издан- </w:t>
      </w:r>
      <w:r>
        <w:br/>
      </w:r>
      <w:r>
        <w:t xml:space="preserve">нымъ  на  счетъ  университета),  его  же  „Нов*йшей  философы" </w:t>
      </w:r>
      <w:r>
        <w:br/>
      </w:r>
      <w:r>
        <w:t xml:space="preserve">и  „Опред*летямъ  философическимъ"  и  Гейнекщя  „Разумной </w:t>
      </w:r>
      <w:r>
        <w:br/>
      </w:r>
      <w:r>
        <w:t xml:space="preserve">и  нравоучительной  философы".  Воспитанникъ  Тюбингенскаго </w:t>
      </w:r>
      <w:r>
        <w:br/>
      </w:r>
      <w:r>
        <w:t xml:space="preserve">университета,  Шаденъ  перенесъ  къ  намъ  господствующую  въ</w:t>
      </w:r>
    </w:p>
    <w:p>
      <w:pPr>
        <w:pStyle w:val="Normal"/>
      </w:pPr>
      <w:r>
        <w:t xml:space="preserve">ПРОФ.   I.   М.   ШАДЕНЪ.  47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немъ  философ1ю  Вольфа:  Баумейстеръ  былъ  толкователемъ  ея. </w:t>
      </w:r>
      <w:r>
        <w:br/>
      </w:r>
      <w:r>
        <w:t xml:space="preserve">По  словамъ  М.  Н.  Муравьева,  Шаденъ  слушалъ  Баумейстера  ^; </w:t>
      </w:r>
      <w:r>
        <w:br/>
      </w:r>
      <w:r>
        <w:t xml:space="preserve">но  мы  не  нашли  подтверждешя  этому  свидетельству.  Не- </w:t>
      </w:r>
      <w:r>
        <w:br/>
      </w:r>
      <w:r>
        <w:t xml:space="preserve">сомн'Ьнно  впрочемъ,  что,  воспитавшись  на  философш  Вольфа, </w:t>
      </w:r>
      <w:r>
        <w:br/>
      </w:r>
      <w:r>
        <w:t xml:space="preserve">Шаденъ  не  остановился  на  ней  и  сл'Ьдилъ  за  ея  развипемъ </w:t>
      </w:r>
      <w:r>
        <w:br/>
      </w:r>
      <w:r>
        <w:t xml:space="preserve">до  Канта.</w:t>
      </w:r>
    </w:p>
    <w:p>
      <w:pPr>
        <w:pStyle w:val="Normal"/>
      </w:pPr>
      <w:r>
        <w:t xml:space="preserve">Подробн^Ье  можемъ  говорить  о  преподаваши  Шаденомъ  ри- </w:t>
      </w:r>
      <w:r>
        <w:br/>
      </w:r>
      <w:r>
        <w:t xml:space="preserve">торики: случай  сохранилъ  учебникъ  этой  науки,  составленный </w:t>
      </w:r>
      <w:r>
        <w:br/>
      </w:r>
      <w:r>
        <w:t xml:space="preserve">имъ  для  гимназш  ®.  Въ  сущности  онъ  немногимъ  отличается </w:t>
      </w:r>
      <w:r>
        <w:br/>
      </w:r>
      <w:r>
        <w:t xml:space="preserve">оть  общепринятыхъ  въ  то  время  руководствъ  къ  изучешю  ри- </w:t>
      </w:r>
      <w:r>
        <w:br/>
      </w:r>
      <w:r>
        <w:t xml:space="preserve">торики. Въ  введенш  Шаденъ,  разсуждаетъ  о  сущности  и  свой- </w:t>
      </w:r>
      <w:r>
        <w:br/>
      </w:r>
      <w:r>
        <w:t xml:space="preserve">ствахъ  риторики.  „Она  указываетъ  намъ  путь  къ  истинному </w:t>
      </w:r>
      <w:r>
        <w:br/>
      </w:r>
      <w:r>
        <w:t xml:space="preserve">краснор'Ьчхю".  Вм-ЬстЬ  съ  фоссхемъ  ®,  у  котораго  заимствуетъ </w:t>
      </w:r>
      <w:r>
        <w:br/>
      </w:r>
      <w:r>
        <w:t xml:space="preserve">онъ  дословно  ц-Ьлыя  м-Ьста,  профессоръ  гЬмъ  отличаетъ  ритора </w:t>
      </w:r>
      <w:r>
        <w:br/>
      </w:r>
      <w:r>
        <w:t xml:space="preserve">отъ  оратора,  что  первый  преподаетъ  правила  краснор'Ьч1я,  второй </w:t>
      </w:r>
      <w:r>
        <w:br/>
      </w:r>
      <w:r>
        <w:t xml:space="preserve">прим-Ьняеть  ихъ  къ  д-Ьлу:  потому  риторика  есть  теорхя,  орато- </w:t>
      </w:r>
      <w:r>
        <w:br/>
      </w:r>
      <w:r>
        <w:t xml:space="preserve">р1я--практика.  Но  въ  раздЬлеши  риторики  Шаденъ  во  многомъ </w:t>
      </w:r>
      <w:r>
        <w:br/>
      </w:r>
      <w:r>
        <w:t xml:space="preserve">отступаетъ  отъ  Фосс1я.  Изъ  самаго  происхождешя  риторики </w:t>
      </w:r>
      <w:r>
        <w:br/>
      </w:r>
      <w:r>
        <w:t xml:space="preserve">онъ  выводить,  что  „всякая  риторика  безъ  чтешя  лучшихъ  пи- </w:t>
      </w:r>
      <w:r>
        <w:br/>
      </w:r>
      <w:r>
        <w:t xml:space="preserve">сателей и  частыхъ  упражненШ  въ  сочиненш  безплодна,  —  что </w:t>
      </w:r>
      <w:r>
        <w:br/>
      </w:r>
      <w:r>
        <w:t xml:space="preserve">наставникъ  долженъ  бол'Ье  удЪлять  времени  на  чтеше  и  объ- </w:t>
      </w:r>
      <w:r>
        <w:br/>
      </w:r>
      <w:r>
        <w:t xml:space="preserve">яснеше  писателей,  на  упражнеше  въ  сочинешяхъ,  нежели  на </w:t>
      </w:r>
      <w:r>
        <w:br/>
      </w:r>
      <w:r>
        <w:t xml:space="preserve">теоретическ1я  правила".  Въ  гимназш  Шаденъ  преподавалъ  только </w:t>
      </w:r>
      <w:r>
        <w:br/>
      </w:r>
      <w:r>
        <w:t xml:space="preserve">риторику,  „ога1;опае  81и(11шп  ишуегбИаи  ге1^п^и^ти8"  (зам'Ьчалъ </w:t>
      </w:r>
      <w:r>
        <w:br/>
      </w:r>
      <w:r>
        <w:t xml:space="preserve">онъ).  Самую  риторику  онъ  разд^Ьлялъ  на  двЪ  части:  1)  теоре- </w:t>
      </w:r>
      <w:r>
        <w:br/>
      </w:r>
      <w:r>
        <w:t xml:space="preserve">тическую и  2)  практическую.  „ЦЪль  первой  научить  челов-Ька </w:t>
      </w:r>
      <w:r>
        <w:br/>
      </w:r>
      <w:r>
        <w:t xml:space="preserve">излагать  свои  мысли  ясно  и  изящно.  Средства,  ведущая  къ  ней, </w:t>
      </w:r>
      <w:r>
        <w:br/>
      </w:r>
      <w:r>
        <w:t xml:space="preserve">двухъ  родовъ:  необходимо  не  только  владеть  изобил1емъ  словъ </w:t>
      </w:r>
      <w:r>
        <w:br/>
      </w:r>
      <w:r>
        <w:t xml:space="preserve">и  понимать  значеше  каждаго  изъ  нихъ,  но  и  ум'Ьть  прилично </w:t>
      </w:r>
      <w:r>
        <w:br/>
      </w:r>
      <w:r>
        <w:t xml:space="preserve">связать  ихъ  между  собою.  Потому  практическая  риторика  раз- </w:t>
      </w:r>
      <w:r>
        <w:br/>
      </w:r>
      <w:r>
        <w:t xml:space="preserve">суждаетъ: 1)  о  изобилш  словъ  (сор1а  уегЬогшп);  2)  о  соединенш </w:t>
      </w:r>
      <w:r>
        <w:br/>
      </w:r>
      <w:r>
        <w:t xml:space="preserve">словъ  въ  перходы;  3)  о  соединенш  перюда  посредствомъ  силло- </w:t>
      </w:r>
      <w:r>
        <w:br/>
      </w:r>
      <w:r>
        <w:t xml:space="preserve">гизма, письма,  въ  особенности  же  посредствомъ  хрш;  4)  о  со- </w:t>
      </w:r>
      <w:r>
        <w:br/>
      </w:r>
      <w:r>
        <w:t xml:space="preserve">единенш хрш,  которое  встречается  въ  ц^лыхъ  р-Ьчахъ".  Таковы </w:t>
      </w:r>
      <w:r>
        <w:br/>
      </w:r>
      <w:r>
        <w:t xml:space="preserve">четыре  части,  на  которыя  Шаденъ  делить  теоретическую  рито- </w:t>
      </w:r>
      <w:r>
        <w:br/>
      </w:r>
      <w:r>
        <w:t xml:space="preserve">рику. Въ  глав-Ь  объ  изобилш  словъ  Шаденъ  указываетъ  на  Эразма </w:t>
      </w:r>
      <w:r>
        <w:br/>
      </w:r>
      <w:r>
        <w:t xml:space="preserve">и  Шеффера,  какъ  лучшихъ  теоретиковъ  по  этой  части;  какъ  по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48  КЪ   ИСТОРШ  МОСКОВСКАГО  УНИВЕРСИТЕТА.</w:t>
      </w:r>
    </w:p>
    <w:p>
      <w:pPr>
        <w:pStyle w:val="Normal"/>
      </w:pPr>
      <w:r>
        <w:t xml:space="preserve">соб1я  предлагаетъ  Фабера  „ТЬезаигиз  1т^ае  1айпае**  и  Геснера </w:t>
      </w:r>
      <w:r>
        <w:br/>
      </w:r>
      <w:r>
        <w:t xml:space="preserve">„Хоуа  1т^ае  е*еги(1Шот8Котапае1;Ье8аиги8",  также  замгЬчашя </w:t>
      </w:r>
      <w:r>
        <w:br/>
      </w:r>
      <w:r>
        <w:t xml:space="preserve">Гохлешя,  кардинала  Бембо,  Альда,  Павла  Манущя.  Въ  этой  же </w:t>
      </w:r>
      <w:r>
        <w:br/>
      </w:r>
      <w:r>
        <w:t xml:space="preserve">глав*  излагается  учевае  о  фигурахъ  (т.  е.  риторической  „варха- </w:t>
      </w:r>
      <w:r>
        <w:br/>
      </w:r>
      <w:r>
        <w:t xml:space="preserve">щи  словъ"),  который  Шаденъ  называетъ  украшешемъ  риторики. </w:t>
      </w:r>
      <w:r>
        <w:br/>
      </w:r>
      <w:r>
        <w:t xml:space="preserve">Вся  эта  ббльшая  половина  первой  главы  заимствована  т^лнкомъ </w:t>
      </w:r>
      <w:r>
        <w:br/>
      </w:r>
      <w:r>
        <w:t xml:space="preserve">изъ  книги  Фосс1я;  даже  примеры  оставлены  гЬ  же  самые  (см. </w:t>
      </w:r>
      <w:r>
        <w:br/>
      </w:r>
      <w:r>
        <w:t xml:space="preserve">„Уо88и  РагиИопит  ога1опагит",  иЬп  IV,  сар.  IV — ^Х).  Во  второй </w:t>
      </w:r>
      <w:r>
        <w:br/>
      </w:r>
      <w:r>
        <w:t xml:space="preserve">глав*  излагается  подробное  учете  о  сочеташи  словъ  въ  пер10ды. </w:t>
      </w:r>
      <w:r>
        <w:br/>
      </w:r>
      <w:r>
        <w:t xml:space="preserve">Опред'Ьливъ  пер1одъ,  Шаденъ  (по  Фвссш)  говоритъ  о  частяхъ </w:t>
      </w:r>
      <w:r>
        <w:br/>
      </w:r>
      <w:r>
        <w:t xml:space="preserve">его  и  подробно  объясняетъ  виды  пер1одовъ, — обычай,  надъ  кото- </w:t>
      </w:r>
      <w:r>
        <w:br/>
      </w:r>
      <w:r>
        <w:t xml:space="preserve">рымъ  см'Ьется  Готтшедъ  въ  своемъ  „Аи8ГШ1г11с11еКе(1екип81",  го- </w:t>
      </w:r>
      <w:r>
        <w:br/>
      </w:r>
      <w:r>
        <w:t xml:space="preserve">воря, что  ташя  Сгап^е1л^а§еп  нужны  разв-Ь  для  д-Ьтей  и  нев'Ьждъ. </w:t>
      </w:r>
      <w:r>
        <w:br/>
      </w:r>
      <w:r>
        <w:t xml:space="preserve">Впрочемъ  Шаденъ,  им'Ья  въ  виду  связать  риторику  съ  изуче- </w:t>
      </w:r>
      <w:r>
        <w:br/>
      </w:r>
      <w:r>
        <w:t xml:space="preserve">ваемъ  латинскаго  слога,  долженъ  былъ  войти  въ  таюя  подроб- </w:t>
      </w:r>
      <w:r>
        <w:br/>
      </w:r>
      <w:r>
        <w:t xml:space="preserve">ности о  перходахъ,  которыхъ  не  было  у  Фосс1Я  и  Готтшеда;  въ </w:t>
      </w:r>
      <w:r>
        <w:br/>
      </w:r>
      <w:r>
        <w:t xml:space="preserve">его  курсЬ  риторики  разборъ  грамматическихъ  основашй  слога </w:t>
      </w:r>
      <w:r>
        <w:br/>
      </w:r>
      <w:r>
        <w:t xml:space="preserve">(по  выраженш  того  времени)  былъ  необходимъ.  Глава  Шаденовой </w:t>
      </w:r>
      <w:r>
        <w:br/>
      </w:r>
      <w:r>
        <w:t xml:space="preserve">риторики  о  перходахъ  им'Ьетъ  много  общаго  съ  изложешемъ </w:t>
      </w:r>
      <w:r>
        <w:br/>
      </w:r>
      <w:r>
        <w:t xml:space="preserve">того  же  предмета  въ  „Начерташи  первыхъ  основашй  н'Ьмецкаго </w:t>
      </w:r>
      <w:r>
        <w:br/>
      </w:r>
      <w:r>
        <w:t xml:space="preserve">слога"  Шварца.  Отъ  видовъ  пер1ода  Шаденъ  переходитъ  къ </w:t>
      </w:r>
      <w:r>
        <w:br/>
      </w:r>
      <w:r>
        <w:t xml:space="preserve">построешю  перходовъ  простыхъ  и  сложныхъ,  къ  употреблешю </w:t>
      </w:r>
      <w:r>
        <w:br/>
      </w:r>
      <w:r>
        <w:t xml:space="preserve">знаковъ  препинашя  въ  перходахъ  и  наконецъ  къ  соединешю </w:t>
      </w:r>
      <w:r>
        <w:br/>
      </w:r>
      <w:r>
        <w:t xml:space="preserve">членовъ  перюда  и  размеру  ораторскому  (пшпеги8  ога1х)пи8).  Въ </w:t>
      </w:r>
      <w:r>
        <w:br/>
      </w:r>
      <w:r>
        <w:t xml:space="preserve">глав'Ь  о  сочеташи  перюдовъ  Шаденъ  излагаетъ  общепринятыя </w:t>
      </w:r>
      <w:r>
        <w:br/>
      </w:r>
      <w:r>
        <w:t xml:space="preserve">П0НЯТ1Я  о  хр1и  порядочной  ^®  (огйша^а)  и  непорядочной  (штегеа), </w:t>
      </w:r>
      <w:r>
        <w:br/>
      </w:r>
      <w:r>
        <w:t xml:space="preserve">о  силлогизм-Ь  ораторскомъ  и  письмахъ.  Только  въ  последней </w:t>
      </w:r>
      <w:r>
        <w:br/>
      </w:r>
      <w:r>
        <w:t xml:space="preserve">глав'Ь  говоритъ  онъ  о  р-Ьчи  вообш;е,  изобр-Ьтеши  и  его  источ- </w:t>
      </w:r>
      <w:r>
        <w:br/>
      </w:r>
      <w:r>
        <w:t xml:space="preserve">никахъ,  расположеши  и  выраженш.  Таково  содержаше  курса </w:t>
      </w:r>
      <w:r>
        <w:br/>
      </w:r>
      <w:r>
        <w:t xml:space="preserve">риторики,  читаннаго  Шаденомъ  въ  1769  году.  Бол-Ье  обширный </w:t>
      </w:r>
      <w:r>
        <w:br/>
      </w:r>
      <w:r>
        <w:t xml:space="preserve">объемъ  им-Ьли  у  него  практическая  риторика,  письменныя </w:t>
      </w:r>
      <w:r>
        <w:br/>
      </w:r>
      <w:r>
        <w:t xml:space="preserve">упражнешя  слушателей  въ  латинскомъ  слогЬ.  По  образцу  школь- </w:t>
      </w:r>
      <w:r>
        <w:br/>
      </w:r>
      <w:r>
        <w:t xml:space="preserve">ныхъ  риторикъ  ХУШ  и  ХУП  стол-Ьттй  профессоръ  давалъ  слу- </w:t>
      </w:r>
      <w:r>
        <w:br/>
      </w:r>
      <w:r>
        <w:t xml:space="preserve">шателямъ  прим'Ьръ  для  обработки  его  по  правиламъ  риториче- </w:t>
      </w:r>
      <w:r>
        <w:br/>
      </w:r>
      <w:r>
        <w:t xml:space="preserve">скимъ.  Въ  этомъ  трудЪ  находили  себ^  прим'Ьнеше  всЬ  правила </w:t>
      </w:r>
      <w:r>
        <w:br/>
      </w:r>
      <w:r>
        <w:t xml:space="preserve">теоретической  риторики  отъ  сочеташя  словъ  до  сочеташя  хр1й </w:t>
      </w:r>
      <w:r>
        <w:br/>
      </w:r>
      <w:r>
        <w:t xml:space="preserve">или  полной  р'Ьчи.  Такъ  какъ  Шаденъ  им"Ьлъ  въ  виду  связать</w:t>
      </w:r>
    </w:p>
    <w:p>
      <w:pPr>
        <w:pStyle w:val="Normal"/>
      </w:pPr>
      <w:r>
        <w:t xml:space="preserve">ПРОФ.   I.   М.   ШАДЕНЪ.  49</w:t>
      </w:r>
    </w:p>
    <w:p>
      <w:pPr>
        <w:pStyle w:val="Normal"/>
      </w:pPr>
      <w:r>
        <w:t xml:space="preserve">наставлешя  риторичесюя  съ  изучешемъ  латинскаго  слога,  то </w:t>
      </w:r>
      <w:r>
        <w:br/>
      </w:r>
      <w:r>
        <w:t xml:space="preserve">подобныя  11рактическ1я  упражнешя  были  полезны  учащимся, </w:t>
      </w:r>
      <w:r>
        <w:br/>
      </w:r>
      <w:r>
        <w:t xml:space="preserve">знакомя  ихъ  съ  различными  оборотами  латинскаго  языка.  Про- </w:t>
      </w:r>
      <w:r>
        <w:br/>
      </w:r>
      <w:r>
        <w:t xml:space="preserve">фессоръ  тщательно  сл'Ьдилъ  за  чистотою  стиля  учащихся.  „Въ </w:t>
      </w:r>
      <w:r>
        <w:br/>
      </w:r>
      <w:r>
        <w:t xml:space="preserve">изобилхи  словъ  (сорха)  должно  сохранять  чистоту  (говорить  онъ </w:t>
      </w:r>
      <w:r>
        <w:br/>
      </w:r>
      <w:r>
        <w:t xml:space="preserve">въ  §  13-мъ  своей  риторики),  должно  заботиться,  чтобъ  р'Ьчь </w:t>
      </w:r>
      <w:r>
        <w:br/>
      </w:r>
      <w:r>
        <w:t xml:space="preserve">была  правильна,  изящна,  чиста.  Такъ,  напр.,  не  должно  гово- </w:t>
      </w:r>
      <w:r>
        <w:br/>
      </w:r>
      <w:r>
        <w:t xml:space="preserve">рить  ри88щт8,  слово,  которое  Цицеронъ  называетъ  чуждымъ </w:t>
      </w:r>
      <w:r>
        <w:br/>
      </w:r>
      <w:r>
        <w:t xml:space="preserve">римскому  уху;  не  должно  говорить:  йейй  тип  ЦсепИат,  ргоГесй </w:t>
      </w:r>
      <w:r>
        <w:br/>
      </w:r>
      <w:r>
        <w:t xml:space="preserve">пиЫ  ро1е811а*ет,  Лаге  хтципаш,  вм'Ьсто  Гасеге  иуипат.  Потому </w:t>
      </w:r>
      <w:r>
        <w:br/>
      </w:r>
      <w:r>
        <w:t xml:space="preserve">сильно  ошибаются  гЬ,  которые  думаютъ,  что  не  сл'Ьдуетъ  забо- </w:t>
      </w:r>
      <w:r>
        <w:br/>
      </w:r>
      <w:r>
        <w:t xml:space="preserve">титься о  выбор*  выражетй,  только  бы  было  понятно:  потому </w:t>
      </w:r>
      <w:r>
        <w:br/>
      </w:r>
      <w:r>
        <w:t xml:space="preserve">что  см'Ьшно  выдумывать  фразы  и  слова,  которыя  не  согласны </w:t>
      </w:r>
      <w:r>
        <w:br/>
      </w:r>
      <w:r>
        <w:t xml:space="preserve">съ  свойствомъ  и  ид1отизмами  языка".  Прикладная  риторика </w:t>
      </w:r>
      <w:r>
        <w:br/>
      </w:r>
      <w:r>
        <w:t xml:space="preserve">Шадена  (если  такъ  можно  выразиться)  приносила  большую </w:t>
      </w:r>
      <w:r>
        <w:br/>
      </w:r>
      <w:r>
        <w:t xml:space="preserve">пользу  въ  высшемъ  латинскомъ  классЬ  гимназш.  Логику  и  ме- </w:t>
      </w:r>
      <w:r>
        <w:br/>
      </w:r>
      <w:r>
        <w:t xml:space="preserve">тафизику, какъ  и  остальные  предметы  преподавашя  своего,  Ша- </w:t>
      </w:r>
      <w:r>
        <w:br/>
      </w:r>
      <w:r>
        <w:t xml:space="preserve">денъ  читалъ  также  по-латыни.  „Сей  ученый  мужъ  (говоритъ </w:t>
      </w:r>
      <w:r>
        <w:br/>
      </w:r>
      <w:r>
        <w:t xml:space="preserve">о  немъ  Фонъ-Визинъ)  им-Ьегь  отм-Ьнное  дароваше  преподавать </w:t>
      </w:r>
      <w:r>
        <w:br/>
      </w:r>
      <w:r>
        <w:t xml:space="preserve">лекщи  и  изъяснять  такъ  внятно,  что  успехи  наши  были  оче- </w:t>
      </w:r>
      <w:r>
        <w:br/>
      </w:r>
      <w:r>
        <w:t xml:space="preserve">видны". Въ  „Послаши  къ  И.  П.  Тургеневу"  Муравьева  есть  также </w:t>
      </w:r>
      <w:r>
        <w:br/>
      </w:r>
      <w:r>
        <w:t xml:space="preserve">стихъ  о  нашемъ  профессор'Ь:</w:t>
      </w:r>
    </w:p>
    <w:p>
      <w:pPr>
        <w:pStyle w:val="Normal"/>
      </w:pPr>
      <w:r>
        <w:t xml:space="preserve">и  Шаденъ  истину  являетъ  безъ  покрова.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Эти  признательные  отзывы  двухъ  внаменитыхъ  учениковъ </w:t>
      </w:r>
      <w:r>
        <w:br/>
      </w:r>
      <w:r>
        <w:t xml:space="preserve">Шадена  подтверждаются  воспоминашями  другихъ  его  питомцевъ. </w:t>
      </w:r>
      <w:r>
        <w:br/>
      </w:r>
      <w:r>
        <w:t xml:space="preserve">Авторъ  „Памятника  достопочтенному  профессору  Шадену"  спра- </w:t>
      </w:r>
      <w:r>
        <w:br/>
      </w:r>
      <w:r>
        <w:t xml:space="preserve">шиваетъ:</w:t>
      </w:r>
    </w:p>
    <w:p>
      <w:pPr>
        <w:pStyle w:val="Normal"/>
      </w:pPr>
      <w:r>
        <w:t xml:space="preserve">Гд*  т*  сладчайшхе  глаголы  устъ  твоихъ,</w:t>
      </w:r>
    </w:p>
    <w:p>
      <w:pPr>
        <w:pStyle w:val="Normal"/>
      </w:pPr>
      <w:r>
        <w:t xml:space="preserve">Которые  ты  лилъ  обильными  реками? —</w:t>
      </w:r>
    </w:p>
    <w:p>
      <w:pPr>
        <w:pStyle w:val="Normal"/>
      </w:pPr>
      <w:r>
        <w:t xml:space="preserve">Какъ  Риторъ  ты  влад'Ьлъ  учащихся  сердцами.</w:t>
      </w:r>
    </w:p>
    <w:p>
      <w:pPr>
        <w:pStyle w:val="Normal"/>
      </w:pPr>
      <w:r>
        <w:t xml:space="preserve">Какъ  Философъ — любить  ты  истину  училъ,</w:t>
      </w:r>
    </w:p>
    <w:p>
      <w:pPr>
        <w:pStyle w:val="Normal"/>
      </w:pPr>
      <w:r>
        <w:t xml:space="preserve">И  въ  томъ  прим'Ьромъ  самъ  отличн'Ёбшимъ  служилъ.</w:t>
      </w:r>
    </w:p>
    <w:p>
      <w:pPr>
        <w:pStyle w:val="Normal"/>
      </w:pPr>
      <w:r>
        <w:t xml:space="preserve">Ты  былъ  учености  и  мудрости  ревнитель.</w:t>
      </w:r>
    </w:p>
    <w:p>
      <w:pPr>
        <w:pStyle w:val="Normal"/>
      </w:pPr>
      <w:r>
        <w:t xml:space="preserve">Ты  в']^ры  былъ  святой  всю  жизнь  свою  хранитель.</w:t>
      </w:r>
    </w:p>
    <w:p>
      <w:pPr>
        <w:pStyle w:val="Normal"/>
      </w:pPr>
      <w:r>
        <w:t xml:space="preserve">И  друга,  и  отца  учащимся  являлъ,</w:t>
      </w:r>
    </w:p>
    <w:p>
      <w:pPr>
        <w:pStyle w:val="Normal"/>
      </w:pPr>
      <w:r>
        <w:t xml:space="preserve">Ихъ  пользу,  счастье  ихъ  ты  собственнымъ  считалъ  ^К</w:t>
      </w:r>
    </w:p>
    <w:p>
      <w:pPr>
        <w:pStyle w:val="Normal"/>
      </w:pPr>
      <w:r>
        <w:t xml:space="preserve">соч.  ТИХОНРАВОВА,  Т.   ш.  4</w:t>
      </w:r>
    </w:p>
    <w:p>
      <w:pPr>
        <w:pStyle w:val="Normal"/>
      </w:pPr>
      <w:r>
        <w:t xml:space="preserve">50  КЪ   ИСТОРШ  МОСКОВСКАГО  УНИВЕРСИТЕТА.</w:t>
      </w:r>
    </w:p>
    <w:p>
      <w:pPr>
        <w:pStyle w:val="Normal"/>
      </w:pPr>
      <w:r>
        <w:t xml:space="preserve">Изъ  словъ  Тимковскаго  можно  вид'Ьть,  что  лекщи  Шадена </w:t>
      </w:r>
      <w:r>
        <w:br/>
      </w:r>
      <w:r>
        <w:t xml:space="preserve">отличались  изложешемъ  живымъ,  чуждымъ  педантическаго  одно- </w:t>
      </w:r>
      <w:r>
        <w:br/>
      </w:r>
      <w:r>
        <w:t xml:space="preserve">образ1я  и  крайне-строгаго  догматизма:  „Записки  его  были  на </w:t>
      </w:r>
      <w:r>
        <w:br/>
      </w:r>
      <w:r>
        <w:t xml:space="preserve">латинскомъ  язык'Ь,  тоже  и  лекщи,  съ  громкою  декламащего  и </w:t>
      </w:r>
      <w:r>
        <w:br/>
      </w:r>
      <w:r>
        <w:t xml:space="preserve">съ  полными  жестами,  асйо,  которыми  онъ  оживлялъ  самый </w:t>
      </w:r>
      <w:r>
        <w:br/>
      </w:r>
      <w:r>
        <w:t xml:space="preserve">догматизмъ.  А  для  прикрасы  вмешивались  порою  и  руссгая </w:t>
      </w:r>
      <w:r>
        <w:br/>
      </w:r>
      <w:r>
        <w:t xml:space="preserve">выражешя,  обращаемыя  къ  лицу:  „Хочешь,  батюшка,  имЬть  жену, </w:t>
      </w:r>
      <w:r>
        <w:br/>
      </w:r>
      <w:r>
        <w:t xml:space="preserve">выбирай  годъ,  выбирай  два".</w:t>
      </w:r>
    </w:p>
    <w:p>
      <w:pPr>
        <w:pStyle w:val="Normal"/>
      </w:pPr>
      <w:r>
        <w:t xml:space="preserve">Съ  благодарностью  вспоминаетъ  о  ШаденЬ  Карамзинъ.  Въ </w:t>
      </w:r>
      <w:r>
        <w:br/>
      </w:r>
      <w:r>
        <w:t xml:space="preserve">первой  юности  онъ  былъ  пом-Ьщенъ  въ  пансхонъ,  который  со- </w:t>
      </w:r>
      <w:r>
        <w:br/>
      </w:r>
      <w:r>
        <w:t xml:space="preserve">держалъ  Шаденъ  на  8  челов'Ькъ;  кром*  самого  профессора,  въ </w:t>
      </w:r>
      <w:r>
        <w:br/>
      </w:r>
      <w:r>
        <w:t xml:space="preserve">немъ  преподавали  друг1е — ^приходивппе  учители.  Пансюнъ  этотъ </w:t>
      </w:r>
      <w:r>
        <w:br/>
      </w:r>
      <w:r>
        <w:t xml:space="preserve">существовалъ  недолго,  въ  семидесятыхъ  и  восьмидесятыхъ  го- </w:t>
      </w:r>
      <w:r>
        <w:br/>
      </w:r>
      <w:r>
        <w:t xml:space="preserve">дахъ  прошлаго  стол'Ьпя.  Находясь  въ  немъ,  Карамзинъ  посЬ- </w:t>
      </w:r>
      <w:r>
        <w:br/>
      </w:r>
      <w:r>
        <w:t xml:space="preserve">щ;алъ  въ  то  же  время  и  нЪкоторыя  университетсюя  лекщи.  Къ </w:t>
      </w:r>
      <w:r>
        <w:br/>
      </w:r>
      <w:r>
        <w:t xml:space="preserve">сожал^шю,  мы  не  знаемъ  ни  объема,  ни  направлешя  препода- </w:t>
      </w:r>
      <w:r>
        <w:br/>
      </w:r>
      <w:r>
        <w:t xml:space="preserve">вашя  въ  пансхон'Ь  Шадена,  ни  того,  катя  лекщи  университет- </w:t>
      </w:r>
      <w:r>
        <w:br/>
      </w:r>
      <w:r>
        <w:t xml:space="preserve">скихъ  профессоровъ  посЬщалъ  Карамзинъ.  Если  можно  гово- </w:t>
      </w:r>
      <w:r>
        <w:br/>
      </w:r>
      <w:r>
        <w:t xml:space="preserve">рить о  прямомъ  непосредственномъ  влхяши  политической  док- </w:t>
      </w:r>
      <w:r>
        <w:br/>
      </w:r>
      <w:r>
        <w:t xml:space="preserve">трины Шадена  на  Карамзина,  если  Шаденовъ  идеалъ  монархш </w:t>
      </w:r>
      <w:r>
        <w:br/>
      </w:r>
      <w:r>
        <w:t xml:space="preserve">отзывается  въ  произведешяхъ  нашего  исторЬграфа,  —  то  мы </w:t>
      </w:r>
      <w:r>
        <w:br/>
      </w:r>
      <w:r>
        <w:t xml:space="preserve">непрем-Ьино  должны  предположить,  что  посл^дшй  былъ  знакомь </w:t>
      </w:r>
      <w:r>
        <w:br/>
      </w:r>
      <w:r>
        <w:t xml:space="preserve">съ  университетскими  лекщями  Шадена,  р'Ьчами  его  и  выслу- </w:t>
      </w:r>
      <w:r>
        <w:br/>
      </w:r>
      <w:r>
        <w:t xml:space="preserve">шалъ  у  него  не  одно  нравоучете  Геллерта,  о  чемъ  самъ  го- </w:t>
      </w:r>
      <w:r>
        <w:br/>
      </w:r>
      <w:r>
        <w:t xml:space="preserve">ворить въ  „Письмахъ  русскаго  путешественника".  Вотъ  это </w:t>
      </w:r>
      <w:r>
        <w:br/>
      </w:r>
      <w:r>
        <w:t xml:space="preserve">м^сто:  „Въ  Вендлеровомъ  саду  вид'Ьлъ  я  Геллертовъ  монументъ, </w:t>
      </w:r>
      <w:r>
        <w:br/>
      </w:r>
      <w:r>
        <w:t xml:space="preserve">сделанный  изъ  б-благо  мрамора  профессоромъ  Эзеромъ.  Тутъ, </w:t>
      </w:r>
      <w:r>
        <w:br/>
      </w:r>
      <w:r>
        <w:t xml:space="preserve">смотря  на  сей  памятникъ  доброд^тельнаго  мужа,  дружбою  со- </w:t>
      </w:r>
      <w:r>
        <w:br/>
      </w:r>
      <w:r>
        <w:t xml:space="preserve">оруженный, вспомнилъ  я  то  счастливое  время  моего  ребячества, </w:t>
      </w:r>
      <w:r>
        <w:br/>
      </w:r>
      <w:r>
        <w:t xml:space="preserve">когда  Геллертовы  басни  составляли  почти  всю  мою  библ1отеку; </w:t>
      </w:r>
      <w:r>
        <w:br/>
      </w:r>
      <w:r>
        <w:t xml:space="preserve">когда,  читая  его  Инкле  и  Ярико,  обливался  я  горькими  слезами, </w:t>
      </w:r>
      <w:r>
        <w:br/>
      </w:r>
      <w:r>
        <w:t xml:space="preserve">или,  читая  „Зеленаго  Осла",  см-Ьялся  отъ  всего  сердца;  когда </w:t>
      </w:r>
      <w:r>
        <w:br/>
      </w:r>
      <w:r>
        <w:t xml:space="preserve">профессоръ  Шаденъ,  преподавая  намъ,  маленькимъ  ученикамъ, </w:t>
      </w:r>
      <w:r>
        <w:br/>
      </w:r>
      <w:r>
        <w:t xml:space="preserve">мораль  по  Геллертовымъ  лекщямъ  (МогаИвсЬе  Уог1е8Ш1^еп)  ^^, </w:t>
      </w:r>
      <w:r>
        <w:br/>
      </w:r>
      <w:r>
        <w:t xml:space="preserve">съ  жаромъ  говаривалъ:  „Друзья  мои!  будьте  таковы,  какими </w:t>
      </w:r>
      <w:r>
        <w:br/>
      </w:r>
      <w:r>
        <w:t xml:space="preserve">учитъ  васъ  быть  Геллертъ,  и  вы  будете  счастливы"  ^^.  Обширно </w:t>
      </w:r>
      <w:r>
        <w:br/>
      </w:r>
      <w:r>
        <w:t xml:space="preserve">и  благодетельно  было  вл1яше  Геллерта  на  н^мцонъ,  особенно</w:t>
      </w:r>
    </w:p>
    <w:p>
      <w:pPr>
        <w:pStyle w:val="Normal"/>
      </w:pPr>
      <w:r>
        <w:t xml:space="preserve">ПРОФ.   I.   М.  ШАДЕНЪ.  51</w:t>
      </w:r>
    </w:p>
    <w:p>
      <w:pPr>
        <w:pStyle w:val="Normal"/>
      </w:pPr>
      <w:r>
        <w:t xml:space="preserve">на  средшй  классъ  народа.  Сочинешя  его  Гёте  называетъ  „осно- </w:t>
      </w:r>
      <w:r>
        <w:br/>
      </w:r>
      <w:r>
        <w:t xml:space="preserve">вашемъ  нравственной  культуры  Гермаши".  Это  вшяше  объясня- </w:t>
      </w:r>
      <w:r>
        <w:br/>
      </w:r>
      <w:r>
        <w:t xml:space="preserve">ютъ  гЬмъ,  что  онъ  уьгЬлъ  соединить  образоваше  съ  глубокимъ </w:t>
      </w:r>
      <w:r>
        <w:br/>
      </w:r>
      <w:r>
        <w:t xml:space="preserve">релипознымъ  направлешемъ  и  чистою  нравственною  жизнью. </w:t>
      </w:r>
      <w:r>
        <w:br/>
      </w:r>
      <w:r>
        <w:t xml:space="preserve">Въ  своихъ  лекщяхъ  нравоучешя  онъ  думалъ  живо  представить </w:t>
      </w:r>
      <w:r>
        <w:br/>
      </w:r>
      <w:r>
        <w:t xml:space="preserve">только  „главнЬйш1я  части  нравоучешя  не  только  доказатель- </w:t>
      </w:r>
      <w:r>
        <w:br/>
      </w:r>
      <w:r>
        <w:t xml:space="preserve">ствами разума,  но  и  побуждешями  сердца,  голосомъ  внутрен- </w:t>
      </w:r>
      <w:r>
        <w:br/>
      </w:r>
      <w:r>
        <w:t xml:space="preserve">няго  чувства  и  совести,  примерами  и  картинами".  „Задача  мо- </w:t>
      </w:r>
      <w:r>
        <w:br/>
      </w:r>
      <w:r>
        <w:t xml:space="preserve">рали,— говорить  онъ, — познать  наше  назначеше   и  средства  его </w:t>
      </w:r>
      <w:r>
        <w:br/>
      </w:r>
      <w:r>
        <w:t xml:space="preserve">исполнить".  Въ  основныхъ  мысляхъ  р'Ьчей  Шадена  мы  найдемъ </w:t>
      </w:r>
      <w:r>
        <w:br/>
      </w:r>
      <w:r>
        <w:t xml:space="preserve">во  многихъ  случаяхъ  поразительное  сходство  со  многими  поло- </w:t>
      </w:r>
      <w:r>
        <w:br/>
      </w:r>
      <w:r>
        <w:t xml:space="preserve">жешями  Геллертовыхъ  нравоучительныхъ  лекщй.  Но  у  Шадена </w:t>
      </w:r>
      <w:r>
        <w:br/>
      </w:r>
      <w:r>
        <w:t xml:space="preserve">он*  составляютъ  только  часть  полнаго  учешя  о  политик*;  он* </w:t>
      </w:r>
      <w:r>
        <w:br/>
      </w:r>
      <w:r>
        <w:t xml:space="preserve">тЬсно  связаны  съ  его   воззр'Ьшемъ  на  государственное  устрой- </w:t>
      </w:r>
      <w:r>
        <w:br/>
      </w:r>
      <w:r>
        <w:t xml:space="preserve">ство, право,  воспиташе  и  такъ  дал.  Геллертъ,  напротивъ,  самъ </w:t>
      </w:r>
      <w:r>
        <w:br/>
      </w:r>
      <w:r>
        <w:t xml:space="preserve">отказывается  отъ  полной  системы  нравоучешя.  У  Шадена  же </w:t>
      </w:r>
      <w:r>
        <w:br/>
      </w:r>
      <w:r>
        <w:t xml:space="preserve">ВС*   части   преподавашя  были  гЬсно   связаны.  „Нравственной </w:t>
      </w:r>
      <w:r>
        <w:br/>
      </w:r>
      <w:r>
        <w:t xml:space="preserve">философш  предшествовала  истор1я  философш;  въ  правахъ  за- </w:t>
      </w:r>
      <w:r>
        <w:br/>
      </w:r>
      <w:r>
        <w:t xml:space="preserve">ключались  право  естественное,  общее,  публичное  и  гражданское, </w:t>
      </w:r>
      <w:r>
        <w:br/>
      </w:r>
      <w:r>
        <w:t xml:space="preserve">народное,  общее  и  положительное;  къ  политик*  относились  за- </w:t>
      </w:r>
      <w:r>
        <w:br/>
      </w:r>
      <w:r>
        <w:t xml:space="preserve">конодательство, правлеше  и  эконом1я  политическая.  Такая  объ- </w:t>
      </w:r>
      <w:r>
        <w:br/>
      </w:r>
      <w:r>
        <w:t xml:space="preserve">ятность  предметовъ,  данныхъ  одному,  очевидно   совокупляетъ </w:t>
      </w:r>
      <w:r>
        <w:br/>
      </w:r>
      <w:r>
        <w:t xml:space="preserve">но  крайней  м*р*  три  разд*льныхъ  каеедры.  Какъ  она  ни  была </w:t>
      </w:r>
      <w:r>
        <w:br/>
      </w:r>
      <w:r>
        <w:t xml:space="preserve">бы  выгодна  для  посл*довательной  системы  преподавателя,  но </w:t>
      </w:r>
      <w:r>
        <w:br/>
      </w:r>
      <w:r>
        <w:t xml:space="preserve">въ  трехл*тнемъ  его  курс*  тягостна  для  слушателей  т*мъ,  что </w:t>
      </w:r>
      <w:r>
        <w:br/>
      </w:r>
      <w:r>
        <w:t xml:space="preserve">поел*  обпщхъ  наукъ  немногимъ  доставалось  выслушать  его </w:t>
      </w:r>
      <w:r>
        <w:br/>
      </w:r>
      <w:r>
        <w:t xml:space="preserve">вполн*,  и  какъ  слушатели  ежегодно  приходили  новые,  то  иные </w:t>
      </w:r>
      <w:r>
        <w:br/>
      </w:r>
      <w:r>
        <w:t xml:space="preserve">поступали  на  середину,  иные  на  конецъ  курса  и  третьи  только </w:t>
      </w:r>
      <w:r>
        <w:br/>
      </w:r>
      <w:r>
        <w:t xml:space="preserve">на  его  начало"  ^*.  Лекщямъ   морали  Шаденъ,  благодаря  своей </w:t>
      </w:r>
      <w:r>
        <w:br/>
      </w:r>
      <w:r>
        <w:t xml:space="preserve">обширной  учености,  давалъ  характеръ  строго-научный,  и  потому </w:t>
      </w:r>
      <w:r>
        <w:br/>
      </w:r>
      <w:r>
        <w:t xml:space="preserve">въ  лекщяхъ  Шадена  о  нравоученш  не  было,  конечно,  того  не- </w:t>
      </w:r>
      <w:r>
        <w:br/>
      </w:r>
      <w:r>
        <w:t xml:space="preserve">достатка, который  зам*тилъ  Гёте  въ  Геллертовыхъ,  говоря:  „Въ </w:t>
      </w:r>
      <w:r>
        <w:br/>
      </w:r>
      <w:r>
        <w:t xml:space="preserve">так1я  минуты  философская  аудиторхя  была  полна,  и  прекрасная </w:t>
      </w:r>
      <w:r>
        <w:br/>
      </w:r>
      <w:r>
        <w:t xml:space="preserve">душа,  чистая  воля,  участ1е   благороднаго  челов*ка   (Геллерта) </w:t>
      </w:r>
      <w:r>
        <w:br/>
      </w:r>
      <w:r>
        <w:t xml:space="preserve">въ  нашемъ  благ*,  его   уб*ждешя,  предостережешя  и  просьбы, </w:t>
      </w:r>
      <w:r>
        <w:br/>
      </w:r>
      <w:r>
        <w:t xml:space="preserve">произносивппяся  н*сколько  печальнымъ  голосомъ,  производили </w:t>
      </w:r>
      <w:r>
        <w:br/>
      </w:r>
      <w:r>
        <w:t xml:space="preserve">только  минутное  впечатл*ше;  оно  не  оставалось  надолго,  гЬмъ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КЪ  ИСТ0Р1И  МОСКОВСКАГО   УНИВЕРСИТЕТА.</w:t>
      </w:r>
    </w:p>
    <w:p>
      <w:pPr>
        <w:pStyle w:val="Normal"/>
      </w:pPr>
      <w:r>
        <w:t xml:space="preserve">бол-Ье,  что  находились  пересм-Ьшники,  которые  ум-Ьли  эту  мяг- </w:t>
      </w:r>
      <w:r>
        <w:br/>
      </w:r>
      <w:r>
        <w:t xml:space="preserve">кую и  (какъ  говорили  они)  разслабляющую  методу  одЬлать  по- </w:t>
      </w:r>
      <w:r>
        <w:br/>
      </w:r>
      <w:r>
        <w:t xml:space="preserve">дозрительною въ  напшхъ  глазахъ"  ^^.  Впрочемъ,  не  им'Ья  дру- </w:t>
      </w:r>
      <w:r>
        <w:br/>
      </w:r>
      <w:r>
        <w:t xml:space="preserve">гихъ  данныхъ  о  Шаденовыхъ  лекцхяхъ  нравоучешя,  мы  должны </w:t>
      </w:r>
      <w:r>
        <w:br/>
      </w:r>
      <w:r>
        <w:t xml:space="preserve">ограничиться  только  этими  зам-Ьчатями.</w:t>
      </w:r>
    </w:p>
    <w:p>
      <w:pPr>
        <w:pStyle w:val="Normal"/>
      </w:pPr>
      <w:r>
        <w:t xml:space="preserve">Въ  университегЬ  въ  зимшй  семестръ  1757  года  Шаденъ </w:t>
      </w:r>
      <w:r>
        <w:br/>
      </w:r>
      <w:r>
        <w:t xml:space="preserve">училъ  „греческому  языку;  показывалъ  также  гречесюя  и  рим- </w:t>
      </w:r>
      <w:r>
        <w:br/>
      </w:r>
      <w:r>
        <w:t xml:space="preserve">СК1Я  древности  и  введете  въ  свободныя  науки,  и  охотникамъ </w:t>
      </w:r>
      <w:r>
        <w:br/>
      </w:r>
      <w:r>
        <w:t xml:space="preserve">нумизматику  и  геральдику  и  друпя  къ  тому  принадлежности". </w:t>
      </w:r>
      <w:r>
        <w:br/>
      </w:r>
      <w:r>
        <w:t xml:space="preserve">Потомъ  объ  университетскомъ  преподаваши  Шадена  не  нахо- </w:t>
      </w:r>
      <w:r>
        <w:br/>
      </w:r>
      <w:r>
        <w:t xml:space="preserve">димъ  изв'ЬстШ  въ  объявлешяхъ  и  лекщяхъ.  „Въ  176*/б  г.  пр^по- </w:t>
      </w:r>
      <w:r>
        <w:br/>
      </w:r>
      <w:r>
        <w:t xml:space="preserve">давалъ  логику  и  метафиздку,  сл'Ьдуя  Винклеровымъ  наставле- </w:t>
      </w:r>
      <w:r>
        <w:br/>
      </w:r>
      <w:r>
        <w:t xml:space="preserve">шямъ  всея  философ1И,  отъ  4  до  6  часовъ  по  полудни,  къ  чему </w:t>
      </w:r>
      <w:r>
        <w:br/>
      </w:r>
      <w:r>
        <w:t xml:space="preserve">1^кже  пр1общитъ  и  краткое  введете  въ  эстетику"  ^®.  2,-го  августа </w:t>
      </w:r>
      <w:r>
        <w:br/>
      </w:r>
      <w:r>
        <w:t xml:space="preserve">1772  г.  Шаденъ  сложилъ  съ  себя  звате  ректора  об'Ьихъ  гимна- </w:t>
      </w:r>
      <w:r>
        <w:br/>
      </w:r>
      <w:r>
        <w:t xml:space="preserve">31Й  и  сдалъ  его  новоприбывшему  изъ  Гермати  лейпцигскому </w:t>
      </w:r>
      <w:r>
        <w:br/>
      </w:r>
      <w:r>
        <w:t xml:space="preserve">магистру  Маттеи,  а  самъ  принялъ  каеедру  практической  фило- </w:t>
      </w:r>
      <w:r>
        <w:br/>
      </w:r>
      <w:r>
        <w:t xml:space="preserve">софш  въ  университегЬ  и  по  этому  случаю  произнесъ  р'Ьчь  „Ве </w:t>
      </w:r>
      <w:r>
        <w:br/>
      </w:r>
      <w:r>
        <w:t xml:space="preserve">ЬаегебШиз  Спйсогиш".  Отъ  1771  до  1796  г.  онъ  читалъ  практи- </w:t>
      </w:r>
      <w:r>
        <w:br/>
      </w:r>
      <w:r>
        <w:t xml:space="preserve">ческую философхю  и  этику  по  Винклеру,  Эрнести,  Федеру  и </w:t>
      </w:r>
      <w:r>
        <w:br/>
      </w:r>
      <w:r>
        <w:t xml:space="preserve">Якобу;  объяснялъ  Пуффендорфово  сочинете  „Ве  оШспз  Ьошпиз </w:t>
      </w:r>
      <w:r>
        <w:br/>
      </w:r>
      <w:r>
        <w:t xml:space="preserve">е1  ст8";  излагалъ  народное  право  по  Ваттелю,  политику  по </w:t>
      </w:r>
      <w:r>
        <w:br/>
      </w:r>
      <w:r>
        <w:t xml:space="preserve">Бильфельду  и  „правила  приватнаго  благоразумия,  или  экономш"; </w:t>
      </w:r>
      <w:r>
        <w:br/>
      </w:r>
      <w:r>
        <w:t xml:space="preserve">дал'Ье  сокращенную  общую  исторш  всЬхъ  нравственны±ъ  наукъ, </w:t>
      </w:r>
      <w:r>
        <w:br/>
      </w:r>
      <w:r>
        <w:t xml:space="preserve">право  естественное,  всеобщее  государственное  право  по  Лхен- </w:t>
      </w:r>
      <w:r>
        <w:br/>
      </w:r>
      <w:r>
        <w:t xml:space="preserve">валю  и  н'Ьсколько  разъ  читалъ  политику  или  науку  государ- </w:t>
      </w:r>
      <w:r>
        <w:br/>
      </w:r>
      <w:r>
        <w:t xml:space="preserve">ственнаго  правлен1я.  Съ  177^/9  года  Шаденъ  перенесъ  гЬ  же </w:t>
      </w:r>
      <w:r>
        <w:br/>
      </w:r>
      <w:r>
        <w:t xml:space="preserve">свои  лекцш  изъ  философскаго  факультета  въ  юридическШ,  свя- </w:t>
      </w:r>
      <w:r>
        <w:br/>
      </w:r>
      <w:r>
        <w:t xml:space="preserve">завъ  науку  общаго  права  съ  правомъ  россШскимъ.  Въ  препо- </w:t>
      </w:r>
      <w:r>
        <w:br/>
      </w:r>
      <w:r>
        <w:t xml:space="preserve">даванш  философш,  судя  по  ссылкамъ,  кашя  онъ  д-блаегь  въ </w:t>
      </w:r>
      <w:r>
        <w:br/>
      </w:r>
      <w:r>
        <w:t xml:space="preserve">Р'Ьчахъ  своихъ,  можно  зам'Ьтить,  что  онъ  слЪдилъ  движете </w:t>
      </w:r>
      <w:r>
        <w:br/>
      </w:r>
      <w:r>
        <w:t xml:space="preserve">наукъ  въ  Гермати  и  былъ  знакомъ  уже  съ  философ1ею  Канта.</w:t>
      </w:r>
    </w:p>
    <w:p>
      <w:pPr>
        <w:pStyle w:val="Normal"/>
      </w:pPr>
      <w:r>
        <w:t xml:space="preserve">Профессоръ  не  оставилъ  намъ  другихъ  сочинетй,  кромЪ </w:t>
      </w:r>
      <w:r>
        <w:br/>
      </w:r>
      <w:r>
        <w:t xml:space="preserve">рЪчей  своихъ;  но  въ  нихъ  вполн'Ь  выражается  взглядъ  Шадена </w:t>
      </w:r>
      <w:r>
        <w:br/>
      </w:r>
      <w:r>
        <w:t xml:space="preserve">на  науку,  на  государство,  на  воспитате.  Вникая  въ  содержате </w:t>
      </w:r>
      <w:r>
        <w:br/>
      </w:r>
      <w:r>
        <w:t xml:space="preserve">ихъ,  можно  вполне  сочувствовать  куратору  В.  Е.  Ададурову, </w:t>
      </w:r>
      <w:r>
        <w:br/>
      </w:r>
      <w:r>
        <w:t xml:space="preserve">который  выражалъ  радость  свою  Миллеру,  что  могъ  удержать</w:t>
      </w:r>
    </w:p>
    <w:p>
      <w:pPr>
        <w:pStyle w:val="Normal"/>
      </w:pPr>
      <w:r>
        <w:t xml:space="preserve">ПРОФ.   I.   М.    ШАДЕНЪ.  53</w:t>
      </w:r>
    </w:p>
    <w:p>
      <w:pPr>
        <w:pStyle w:val="Normal"/>
      </w:pPr>
      <w:r>
        <w:t xml:space="preserve">Шадена  на  м'ЬсгЬ  ректора  гимназш,  и  ученику  его  М.  Н.  Му- </w:t>
      </w:r>
      <w:r>
        <w:br/>
      </w:r>
      <w:r>
        <w:t xml:space="preserve">равьеву, который  называлъ  ихъ  „настоящими  трактатами  фило- </w:t>
      </w:r>
      <w:r>
        <w:br/>
      </w:r>
      <w:r>
        <w:t xml:space="preserve">софш  и  градоправительственной  науки".</w:t>
      </w:r>
    </w:p>
    <w:p>
      <w:pPr>
        <w:pStyle w:val="Normal"/>
      </w:pPr>
      <w:r>
        <w:t xml:space="preserve">Р'Ьчи  всЬ  писаны  на  латинскомъ  язык*,  но  тогда  же  он'Ь </w:t>
      </w:r>
      <w:r>
        <w:br/>
      </w:r>
      <w:r>
        <w:t xml:space="preserve">переводимы  были  на  руссшй  языкъ  учениками  Шадена  и  печа- </w:t>
      </w:r>
      <w:r>
        <w:br/>
      </w:r>
      <w:r>
        <w:t xml:space="preserve">таемы въ  русскомъ  переводе  вм'ЬсгЬ  съ  латинскимъ  подлин- </w:t>
      </w:r>
      <w:r>
        <w:br/>
      </w:r>
      <w:r>
        <w:t xml:space="preserve">никомъ.  Сначала  поименуемъ  ихъ,  а  потомъ  познакомимся  съ </w:t>
      </w:r>
      <w:r>
        <w:br/>
      </w:r>
      <w:r>
        <w:t xml:space="preserve">ихъ  содержатемъ.</w:t>
      </w:r>
    </w:p>
    <w:p>
      <w:pPr>
        <w:pStyle w:val="Normal"/>
      </w:pPr>
      <w:r>
        <w:t xml:space="preserve">1)  1767  г.  23-го  апр'Ьля:  „Ве  ашта  1е^шп.  О  душ-Ь  законовъ". — </w:t>
      </w:r>
      <w:r>
        <w:br/>
      </w:r>
      <w:r>
        <w:t xml:space="preserve">2)  1770  г.  30-го  шня:  „Огайо  8о1етш8  йе  ео,  ^ио(^  зиз^ит  ее!  ш </w:t>
      </w:r>
      <w:r>
        <w:br/>
      </w:r>
      <w:r>
        <w:t xml:space="preserve">Зиге  Ргтс1р18,  С1гса  ейисайопет  стит,  зсхепйагат  аг^;^шп^ие </w:t>
      </w:r>
      <w:r>
        <w:br/>
      </w:r>
      <w:r>
        <w:t xml:space="preserve">зкисИа.  О  прав*  обладателя  въ  разсужден1и  воспиташя  и  про- </w:t>
      </w:r>
      <w:r>
        <w:br/>
      </w:r>
      <w:r>
        <w:t xml:space="preserve">сьЪщетя  науками  и  художествами  подданныхъ".  —  3)  1773  г. </w:t>
      </w:r>
      <w:r>
        <w:br/>
      </w:r>
      <w:r>
        <w:t xml:space="preserve">апр'Ьля  22-го:  „Ое  ео,  ^ио(^  па^пгаЩег  ^п8^^^т  ее!,  ш  зиге  рагеп- </w:t>
      </w:r>
      <w:r>
        <w:br/>
      </w:r>
      <w:r>
        <w:t xml:space="preserve">1ит,  С1гса  ейисаНопет  НЬегогит.  О  прав'Ь  родителей  въ  воспи- </w:t>
      </w:r>
      <w:r>
        <w:br/>
      </w:r>
      <w:r>
        <w:t xml:space="preserve">таши  д'Ьтей". — 4)  1775  г.  1юня  30-го:  „Огайо  Ле  МопагсЬиз  атоп </w:t>
      </w:r>
      <w:r>
        <w:br/>
      </w:r>
      <w:r>
        <w:t xml:space="preserve">РаМае  ехсКапйо  е1  Гоуепйо  тах1те  арйз  ас  еойет  ргаесхриа </w:t>
      </w:r>
      <w:r>
        <w:br/>
      </w:r>
      <w:r>
        <w:t xml:space="preserve">ш  118  1е§шп  ап1та.  О  Монарххяхъ,  способныхъ  возбуждать  и  пи- </w:t>
      </w:r>
      <w:r>
        <w:br/>
      </w:r>
      <w:r>
        <w:t xml:space="preserve">тать любовь  къ  отечеству,  и  о  томъ,  что  любовь  С1я  есть  глав- </w:t>
      </w:r>
      <w:r>
        <w:br/>
      </w:r>
      <w:r>
        <w:t xml:space="preserve">ная душа  законовъ  въ  Монарх1Яхъ". — 5)  1779  г.  апр'Ьля  22-го: </w:t>
      </w:r>
      <w:r>
        <w:br/>
      </w:r>
      <w:r>
        <w:t xml:space="preserve">„Рале^псиз  Ле  СаШаппа  Ма^а  Ье^кЬгиш  рпта  отшшп, </w:t>
      </w:r>
      <w:r>
        <w:br/>
      </w:r>
      <w:r>
        <w:t xml:space="preserve">Ье^зкИопет  зиат,  8ар1епи  ас  (Нулю  ргогзиз  сопзШо,  соп8С1еп- </w:t>
      </w:r>
      <w:r>
        <w:br/>
      </w:r>
      <w:r>
        <w:t xml:space="preserve">Нае,  Того  е!  респЫап  соп8есга1о,  Й1гес1е  шаесМсапй.  Похвальное </w:t>
      </w:r>
      <w:r>
        <w:br/>
      </w:r>
      <w:r>
        <w:t xml:space="preserve">слово  о  Екатерин-Ь  Великой,  первой  изъ  законодателей,  премудро </w:t>
      </w:r>
      <w:r>
        <w:br/>
      </w:r>
      <w:r>
        <w:t xml:space="preserve">основавшей  законодавчество  свое  на  Сов'Ьстномъ  СудЪ,  Ею  учре- </w:t>
      </w:r>
      <w:r>
        <w:br/>
      </w:r>
      <w:r>
        <w:t xml:space="preserve">жденномъ**. — 6)  1781  г.  сентября  23-го:  „Огайо  8о1е1пш8  (1е  т§е- </w:t>
      </w:r>
      <w:r>
        <w:br/>
      </w:r>
      <w:r>
        <w:t xml:space="preserve">пиае  ^иVеп^^ий8  ейисайопе,  ^1опае  пайопиш  йига1;игае  Лш(1атеп1о </w:t>
      </w:r>
      <w:r>
        <w:br/>
      </w:r>
      <w:r>
        <w:t xml:space="preserve">ргаес1рио  е^  Мсго,  ш  Мопагс1ш8  шахипе.  О  воспиташи  благо- </w:t>
      </w:r>
      <w:r>
        <w:br/>
      </w:r>
      <w:r>
        <w:t xml:space="preserve">роднаго  юношества,  яко  основати  продолжительной  народной </w:t>
      </w:r>
      <w:r>
        <w:br/>
      </w:r>
      <w:r>
        <w:t xml:space="preserve">славы  въ  монархическомъ  наипаче  правлеши". — 7)  1793  г.  1юня </w:t>
      </w:r>
      <w:r>
        <w:br/>
      </w:r>
      <w:r>
        <w:t xml:space="preserve">30-го:  „ОиаегИпг:  дшЛ  81а1иаепйит  йе  1ихи,  ез*  пе  18  ЬошпиЬиз, </w:t>
      </w:r>
      <w:r>
        <w:br/>
      </w:r>
      <w:r>
        <w:t xml:space="preserve">ст1айЬи8,  МопагсЬпз  шахппе  ргойс1еп8,  уе1  е1  з!  Ьос,  уе1  пох1и8 </w:t>
      </w:r>
      <w:r>
        <w:br/>
      </w:r>
      <w:r>
        <w:t xml:space="preserve">диа1епи8  зИ,  диошойо  лаз  е]из  пох1а  (1еЬШ1ш1Йа  ас  Ггап^епйа. </w:t>
      </w:r>
      <w:r>
        <w:br/>
      </w:r>
      <w:r>
        <w:t xml:space="preserve">Спрашивается:  вредна  ли,  или  полезна  роскошь  частнымъ  лю- </w:t>
      </w:r>
      <w:r>
        <w:br/>
      </w:r>
      <w:r>
        <w:t xml:space="preserve">дямъ,  городамъ,  а  паче  Монарх1ямъ,  и  ежели  вредна,  то  до </w:t>
      </w:r>
      <w:r>
        <w:br/>
      </w:r>
      <w:r>
        <w:t xml:space="preserve">какой  степени,  и  какъ  прекратить  и  ослабить  вредное  ея </w:t>
      </w:r>
      <w:r>
        <w:br/>
      </w:r>
      <w:r>
        <w:t xml:space="preserve">дЬйств1е".</w:t>
      </w:r>
    </w:p>
    <w:p>
      <w:pPr>
        <w:pStyle w:val="Normal"/>
      </w:pPr>
      <w:r>
        <w:t xml:space="preserve">54  КЪ  ИСТ0Р1И  МОСКОВОКАГО  УНИВЕРСИТЕТА.</w:t>
      </w:r>
    </w:p>
    <w:p>
      <w:pPr>
        <w:pStyle w:val="Normal"/>
      </w:pPr>
      <w:r>
        <w:t xml:space="preserve">Обратимъ  теперь  внимаше  на  главное  содержаше  р'бчей </w:t>
      </w:r>
      <w:r>
        <w:br/>
      </w:r>
      <w:r>
        <w:t xml:space="preserve">Шадена.</w:t>
      </w:r>
    </w:p>
    <w:p>
      <w:pPr>
        <w:pStyle w:val="Normal"/>
      </w:pPr>
      <w:r>
        <w:t xml:space="preserve">Вотъ  основныя  мысли  его  перваго  слова  „О  душ*  законовъ". </w:t>
      </w:r>
      <w:r>
        <w:br/>
      </w:r>
      <w:r>
        <w:t xml:space="preserve">;,Есть  Богъ, — вотъ  главная  и  первая  истина,  составляющая </w:t>
      </w:r>
      <w:r>
        <w:br/>
      </w:r>
      <w:r>
        <w:t xml:space="preserve">душу  всЬхъ  истинъ;  какъ  Богъ  есть  начало  и  конецъ  всего, </w:t>
      </w:r>
      <w:r>
        <w:br/>
      </w:r>
      <w:r>
        <w:t xml:space="preserve">такъ  существенная  и  притомъ  чистейшая  любовь  къ  Богу  есть </w:t>
      </w:r>
      <w:r>
        <w:br/>
      </w:r>
      <w:r>
        <w:t xml:space="preserve">душа  всЬхъ  законовъ.  Истинны  слова  Фабра:  „всякой  законъ, </w:t>
      </w:r>
      <w:r>
        <w:br/>
      </w:r>
      <w:r>
        <w:t xml:space="preserve">который  напосл'Ьдокъ  и  въ  самыхъ  мал-Ьйшихъ  вещахъ  во  вся- </w:t>
      </w:r>
      <w:r>
        <w:br/>
      </w:r>
      <w:r>
        <w:t xml:space="preserve">комъ  обществ*,  большемъ  ли,  или  меяьшемъ,  не  можетъ  раз- </w:t>
      </w:r>
      <w:r>
        <w:br/>
      </w:r>
      <w:r>
        <w:t xml:space="preserve">решиться на  любовь  Бож1ю,  достоинъ  названъ  быть  именемъ </w:t>
      </w:r>
      <w:r>
        <w:br/>
      </w:r>
      <w:r>
        <w:t xml:space="preserve">глупости,  мучительства,  бредни,  и  проч.,  а  не  закономъ".  Бо- </w:t>
      </w:r>
      <w:r>
        <w:br/>
      </w:r>
      <w:r>
        <w:t xml:space="preserve">жество и  величество  ограничиваютъ  себя  законами.  Съ  отвра- </w:t>
      </w:r>
      <w:r>
        <w:br/>
      </w:r>
      <w:r>
        <w:t xml:space="preserve">щетемъ  минуя  Гоббесово  мн-Ьше,  что  сила  есть  душа  граждан- </w:t>
      </w:r>
      <w:r>
        <w:br/>
      </w:r>
      <w:r>
        <w:t xml:space="preserve">скихъ  законовъ,  профессоръ  полагаетъ  душу  ихъ  въ  общемъ </w:t>
      </w:r>
      <w:r>
        <w:br/>
      </w:r>
      <w:r>
        <w:t xml:space="preserve">благ-Ь.  Переходя  отъ  главнаго  вопроса  къ  значетю  универси- </w:t>
      </w:r>
      <w:r>
        <w:br/>
      </w:r>
      <w:r>
        <w:t xml:space="preserve">тетовъ  въ  государстве,  профессоръ  утверждаетъ,  что  они  упро- </w:t>
      </w:r>
      <w:r>
        <w:br/>
      </w:r>
      <w:r>
        <w:t xml:space="preserve">чиваютъ  единство  его,  водворяя  единообразный  способъ  въ  уче- </w:t>
      </w:r>
      <w:r>
        <w:br/>
      </w:r>
      <w:r>
        <w:t xml:space="preserve">ши и  воспиташи,  и  указываетъ  на  ихъ  спещальное  назначеше </w:t>
      </w:r>
      <w:r>
        <w:br/>
      </w:r>
      <w:r>
        <w:t xml:space="preserve">образовывать  учителей  и  знаюпщхъ  законы  чиновниковъ.</w:t>
      </w:r>
    </w:p>
    <w:p>
      <w:pPr>
        <w:pStyle w:val="Normal"/>
      </w:pPr>
      <w:r>
        <w:t xml:space="preserve">Второе  слово  Шадена  еще  замечательнее — „О  праве  облада- </w:t>
      </w:r>
      <w:r>
        <w:br/>
      </w:r>
      <w:r>
        <w:t xml:space="preserve">теля въ  разсужденш  воспиташя  и  просвещешя  науками  и  ху- </w:t>
      </w:r>
      <w:r>
        <w:br/>
      </w:r>
      <w:r>
        <w:t xml:space="preserve">дожествами подданныхъ".  Следя  мысли,  изложенный  въ  этомъ </w:t>
      </w:r>
      <w:r>
        <w:br/>
      </w:r>
      <w:r>
        <w:t xml:space="preserve">слове,  нельзя  не  изумиться  тому,  какъ  профессоръ  -  иноземецъ </w:t>
      </w:r>
      <w:r>
        <w:br/>
      </w:r>
      <w:r>
        <w:t xml:space="preserve">съумелъ  тотчасъ  поставить  науку  въ  Россш  на  томъ  основаши, </w:t>
      </w:r>
      <w:r>
        <w:br/>
      </w:r>
      <w:r>
        <w:t xml:space="preserve">на  которомъ  она  должна  стоять,  и  какъ  правильно  уразумелъ </w:t>
      </w:r>
      <w:r>
        <w:br/>
      </w:r>
      <w:r>
        <w:t xml:space="preserve">ея  отношетя.Въ  приступе  ораторъ  хвалить  обычай  русскихъ </w:t>
      </w:r>
      <w:r>
        <w:br/>
      </w:r>
      <w:r>
        <w:t xml:space="preserve">предковъ,  начинавшихъ  всякое  дело  молитвою,  и  отъ  сего </w:t>
      </w:r>
      <w:r>
        <w:br/>
      </w:r>
      <w:r>
        <w:t xml:space="preserve">обычая  переходить  логически  къ  философской  мысли:  законъ </w:t>
      </w:r>
      <w:r>
        <w:br/>
      </w:r>
      <w:r>
        <w:t xml:space="preserve">всехъ  вещей  есть  тотъ,  что  всему  своя  причина;  нелепы  фило- </w:t>
      </w:r>
      <w:r>
        <w:br/>
      </w:r>
      <w:r>
        <w:t xml:space="preserve">софы, признающхе  случай.  Разсматривая  происхождеше  обществъ </w:t>
      </w:r>
      <w:r>
        <w:br/>
      </w:r>
      <w:r>
        <w:t xml:space="preserve">изъ  первоначальнаго  побужден1я  человека  обезопасить  свое </w:t>
      </w:r>
      <w:r>
        <w:br/>
      </w:r>
      <w:r>
        <w:t xml:space="preserve">существовате  и  проистекппе  отсюда  разные  образы  правлешя, </w:t>
      </w:r>
      <w:r>
        <w:br/>
      </w:r>
      <w:r>
        <w:t xml:space="preserve">ученый  отдаетъ  преимущество  монархическому  и  указываегь </w:t>
      </w:r>
      <w:r>
        <w:br/>
      </w:r>
      <w:r>
        <w:t xml:space="preserve">на  несчастхя  республикъ...  Самое  высшее  право  самодержца </w:t>
      </w:r>
      <w:r>
        <w:br/>
      </w:r>
      <w:r>
        <w:t xml:space="preserve">заключается,  по  его  слову,  въ  распространеши  между  поддан- </w:t>
      </w:r>
      <w:r>
        <w:br/>
      </w:r>
      <w:r>
        <w:t xml:space="preserve">ными наукъ  и  художествъ...  Одно  изъ  сильнейшихъ  средствъ </w:t>
      </w:r>
      <w:r>
        <w:br/>
      </w:r>
      <w:r>
        <w:t xml:space="preserve">въ  рукахъ  самодержав1я  есть  чувство  чести,  устремляющее  насъ</w:t>
      </w:r>
    </w:p>
    <w:p>
      <w:pPr>
        <w:pStyle w:val="Normal"/>
      </w:pPr>
      <w:r>
        <w:t xml:space="preserve">ПРОФ.   I.  М.  ШАДЕНЪ.  55</w:t>
      </w:r>
    </w:p>
    <w:p>
      <w:pPr>
        <w:pStyle w:val="Normal"/>
      </w:pPr>
      <w:r>
        <w:t xml:space="preserve">къ  познанш.  Законъ  монархш  есть  благоденствхе  обладателя, </w:t>
      </w:r>
      <w:r>
        <w:br/>
      </w:r>
      <w:r>
        <w:t xml:space="preserve">а  въ  немъ  ц'Ьлость  и  счастае  подданныхъ...  О  выспшхъ  и  сред- </w:t>
      </w:r>
      <w:r>
        <w:br/>
      </w:r>
      <w:r>
        <w:t xml:space="preserve">нихъ  училищахъ  въ  государств*  такъ  говорить  ораторъ:  „Учи- </w:t>
      </w:r>
      <w:r>
        <w:br/>
      </w:r>
      <w:r>
        <w:t xml:space="preserve">лшца  ОБЫя  университетами  и  гимназ1ями  называются,  попеченш </w:t>
      </w:r>
      <w:r>
        <w:br/>
      </w:r>
      <w:r>
        <w:t xml:space="preserve">которыхъ  ввЪряется  научить  всему  тому,  чтб  спосп'Ьшествуетъ </w:t>
      </w:r>
      <w:r>
        <w:br/>
      </w:r>
      <w:r>
        <w:t xml:space="preserve">къ  сопряжетю  всего  и  соединетю  въ  ц'Ьлость.  И  такъ  неот- </w:t>
      </w:r>
      <w:r>
        <w:br/>
      </w:r>
      <w:r>
        <w:t xml:space="preserve">М'Ьнно  должны  быть  они  светилами  государствамъ;  и  д'Ьйстви- </w:t>
      </w:r>
      <w:r>
        <w:br/>
      </w:r>
      <w:r>
        <w:t xml:space="preserve">тельно  будутъ  св'Ьтилами,  когда  учащихъ  содержать,  и  по  до- </w:t>
      </w:r>
      <w:r>
        <w:br/>
      </w:r>
      <w:r>
        <w:t xml:space="preserve">стоинству содержать  будутъ,  честностхю  и  добронравхемъ  ода- </w:t>
      </w:r>
      <w:r>
        <w:br/>
      </w:r>
      <w:r>
        <w:t xml:space="preserve">ренныхъ;  любовш  къ  истин*  и  отечеству,  любовш  къ  государю </w:t>
      </w:r>
      <w:r>
        <w:br/>
      </w:r>
      <w:r>
        <w:t xml:space="preserve">пылаюпщхъ;  отъ  немаловременнаго  упражнешя  искусныхъ,  опы- </w:t>
      </w:r>
      <w:r>
        <w:br/>
      </w:r>
      <w:r>
        <w:t xml:space="preserve">тами просв'Ьщенныхъ,  существенность  и  свойство  монархш  св*- </w:t>
      </w:r>
      <w:r>
        <w:br/>
      </w:r>
      <w:r>
        <w:t xml:space="preserve">дупщхъ,  и  наконецъ  истиннуй  честь  храняпщхъ;  притомъ  когда </w:t>
      </w:r>
      <w:r>
        <w:br/>
      </w:r>
      <w:r>
        <w:t xml:space="preserve">учапцеся,  поел*  довольнаго  по  правиламъ  нравственной  семю- </w:t>
      </w:r>
      <w:r>
        <w:br/>
      </w:r>
      <w:r>
        <w:t xml:space="preserve">тики  испытатя,  токмо  достойные  вводимы  будутъ  въ  святилище </w:t>
      </w:r>
      <w:r>
        <w:br/>
      </w:r>
      <w:r>
        <w:t xml:space="preserve">гЬхъ  наукъ,  который  мыслей  требуютъ  непорочныхъ,  душевныхъ </w:t>
      </w:r>
      <w:r>
        <w:br/>
      </w:r>
      <w:r>
        <w:t xml:space="preserve">силъ  непосредственныхъ  и  способныхъ  ко  вм-Ьщенш  верховныхъ </w:t>
      </w:r>
      <w:r>
        <w:br/>
      </w:r>
      <w:r>
        <w:t xml:space="preserve">добродетелей  и  мудрости  превосходнейшей!"</w:t>
      </w:r>
    </w:p>
    <w:p>
      <w:pPr>
        <w:pStyle w:val="Normal"/>
      </w:pPr>
      <w:r>
        <w:t xml:space="preserve">Касаясь  эпизодомъ  вопроса  о  связи  души  съ  гЬломъ,  какъ </w:t>
      </w:r>
      <w:r>
        <w:br/>
      </w:r>
      <w:r>
        <w:t xml:space="preserve">высшаго  вопроса  философскаго,  и  подчиняя  остроту  разума  мо- </w:t>
      </w:r>
      <w:r>
        <w:br/>
      </w:r>
      <w:r>
        <w:t xml:space="preserve">гуществу в-Ьры,  Шаденъ  призываетъ  в-Ьру  на  помощь  для  реше- </w:t>
      </w:r>
      <w:r>
        <w:br/>
      </w:r>
      <w:r>
        <w:t xml:space="preserve">тя сего  вопроса:  „Православная  в^ра  да  отверзетъ  вамъ  завесу, </w:t>
      </w:r>
      <w:r>
        <w:br/>
      </w:r>
      <w:r>
        <w:t xml:space="preserve">скрывшую  эту  тайну:  власть  ея  всемогуща,  премудра  и  недо- </w:t>
      </w:r>
      <w:r>
        <w:br/>
      </w:r>
      <w:r>
        <w:t xml:space="preserve">статки всЬ  отъять  готова".</w:t>
      </w:r>
    </w:p>
    <w:p>
      <w:pPr>
        <w:pStyle w:val="Normal"/>
      </w:pPr>
      <w:r>
        <w:t xml:space="preserve">Говоря  о  воспиташи  чувствъ,  педагогъ  утверждаетъ,  что  въ </w:t>
      </w:r>
      <w:r>
        <w:br/>
      </w:r>
      <w:r>
        <w:t xml:space="preserve">Россш  особенно  должно  действовать  на  нихъ  воспиташемъ, </w:t>
      </w:r>
      <w:r>
        <w:br/>
      </w:r>
      <w:r>
        <w:t xml:space="preserve">потому  что  у  народовъ  Севера  груба  чувствительность.</w:t>
      </w:r>
    </w:p>
    <w:p>
      <w:pPr>
        <w:pStyle w:val="Normal"/>
      </w:pPr>
      <w:r>
        <w:t xml:space="preserve">Духъ  училищъ  долженъ  быть,  по  его  мнетю,  согласованъ </w:t>
      </w:r>
      <w:r>
        <w:br/>
      </w:r>
      <w:r>
        <w:t xml:space="preserve">съ  государственными  потребностями.</w:t>
      </w:r>
    </w:p>
    <w:p>
      <w:pPr>
        <w:pStyle w:val="Normal"/>
      </w:pPr>
      <w:r>
        <w:t xml:space="preserve">Разбирая  оба  способа  изследовашя,  аналитическхй  и  синте- </w:t>
      </w:r>
      <w:r>
        <w:br/>
      </w:r>
      <w:r>
        <w:t xml:space="preserve">тическШ,  философъ  утверждаетъ,  что  одинъ  безъ  другаго  не- </w:t>
      </w:r>
      <w:r>
        <w:br/>
      </w:r>
      <w:r>
        <w:t xml:space="preserve">достаточенъ,  и  советуетъ  начинать  съ  анализа  и  переходить </w:t>
      </w:r>
      <w:r>
        <w:br/>
      </w:r>
      <w:r>
        <w:t xml:space="preserve">къ  синтезу.</w:t>
      </w:r>
    </w:p>
    <w:p>
      <w:pPr>
        <w:pStyle w:val="Normal"/>
      </w:pPr>
      <w:r>
        <w:t xml:space="preserve">Сильно  говорить  онъ  противъ  односторонности  умозренхя </w:t>
      </w:r>
      <w:r>
        <w:br/>
      </w:r>
      <w:r>
        <w:t xml:space="preserve">въ  науке:  „Поверьте,  и  доднесь  бы  человеческхй  родъ  стеналъ </w:t>
      </w:r>
      <w:r>
        <w:br/>
      </w:r>
      <w:r>
        <w:t xml:space="preserve">подъ  симъ  толь  мучительнымъ  суетнаго  умозрешя  бременемъ, </w:t>
      </w:r>
      <w:r>
        <w:br/>
      </w:r>
      <w:r>
        <w:t xml:space="preserve">если  бы  въ  изследоваше  вещей  и  природы  вникнувъ,  испытанае</w:t>
      </w:r>
    </w:p>
    <w:p>
      <w:pPr>
        <w:pStyle w:val="Normal"/>
      </w:pPr>
      <w:r>
        <w:t xml:space="preserve">56  КЪ  ИСТОРШ  МОСКОВСКАГО  УНИВЕРСИТЕТА.</w:t>
      </w:r>
    </w:p>
    <w:p>
      <w:pPr>
        <w:pStyle w:val="Normal"/>
      </w:pPr>
      <w:r>
        <w:t xml:space="preserve">не  воздвигло  Баконовъ,  Картезхевъ,  Невтоновъ,  Лейбнищевъ, </w:t>
      </w:r>
      <w:r>
        <w:br/>
      </w:r>
      <w:r>
        <w:t xml:space="preserve">Вольф1евъ;  если  бы  не  возстали  меценаты;  если  бы  народовъ </w:t>
      </w:r>
      <w:r>
        <w:br/>
      </w:r>
      <w:r>
        <w:t xml:space="preserve">правители,  вознегодовавъ  на  праздное  умозр-Ьше,  и  его  сверг- </w:t>
      </w:r>
      <w:r>
        <w:br/>
      </w:r>
      <w:r>
        <w:t xml:space="preserve">нувъ  иго,  не  благоволили  вспомоществовать  мужамъ  симъ  ще- </w:t>
      </w:r>
      <w:r>
        <w:br/>
      </w:r>
      <w:r>
        <w:t xml:space="preserve">дротою и  предположетемъ  случаевъ,  отверзающихъ  поле  пре- </w:t>
      </w:r>
      <w:r>
        <w:br/>
      </w:r>
      <w:r>
        <w:t xml:space="preserve">красное ради  плодоноснаго  испыташя".  —  „Препираются  фило- </w:t>
      </w:r>
      <w:r>
        <w:br/>
      </w:r>
      <w:r>
        <w:t xml:space="preserve">софы, законоучители  препираются,  пр'Ьнхя  врачи  творятъ... </w:t>
      </w:r>
      <w:r>
        <w:br/>
      </w:r>
      <w:r>
        <w:t xml:space="preserve">единственно  математики  въ  необуреваемомъ  и  тихомъ  приста- </w:t>
      </w:r>
      <w:r>
        <w:br/>
      </w:r>
      <w:r>
        <w:t xml:space="preserve">нищ'Ь  наслаждаются  покоемъ". — „Ученость  уподобляться  должна </w:t>
      </w:r>
      <w:r>
        <w:br/>
      </w:r>
      <w:r>
        <w:t xml:space="preserve">солнцу.  Какъ  оно  все  озаряетъ,  все  творить  плодоноснымъ, </w:t>
      </w:r>
      <w:r>
        <w:br/>
      </w:r>
      <w:r>
        <w:t xml:space="preserve">оживляетъ,  по  свойству  каждаго  т-Ьла,  природою  дарованнаго, </w:t>
      </w:r>
      <w:r>
        <w:br/>
      </w:r>
      <w:r>
        <w:t xml:space="preserve">и  ободряетъ:  равномерно  такъ  просв-Ьщеше  и  науки  должны </w:t>
      </w:r>
      <w:r>
        <w:br/>
      </w:r>
      <w:r>
        <w:t xml:space="preserve">своими  лучами  всбхъ  проницать,  всЬхъ  возбуждать  сердца  въ </w:t>
      </w:r>
      <w:r>
        <w:br/>
      </w:r>
      <w:r>
        <w:t xml:space="preserve">высоту,  и  прохлаждать  всЬхъ  увеселетемъ,  по  м'Ьр'Ь  зватя </w:t>
      </w:r>
      <w:r>
        <w:br/>
      </w:r>
      <w:r>
        <w:t xml:space="preserve">каждаго,  въ  какое  предназначилъ  кого  Зиждитель,  а  отъ  празд- </w:t>
      </w:r>
      <w:r>
        <w:br/>
      </w:r>
      <w:r>
        <w:t xml:space="preserve">наго  умозр-Ьихн  возможно  ли  сего,  уповать?  не  ожидайте.  Оно </w:t>
      </w:r>
      <w:r>
        <w:br/>
      </w:r>
      <w:r>
        <w:t xml:space="preserve">поелику  возгордившись  въ  ееирной  своей  крепости  засЬдаетъ, </w:t>
      </w:r>
      <w:r>
        <w:br/>
      </w:r>
      <w:r>
        <w:t xml:space="preserve">и  не  рад^Ья,  или  еще  презирая  вещей  естества,  сотворенный </w:t>
      </w:r>
      <w:r>
        <w:br/>
      </w:r>
      <w:r>
        <w:t xml:space="preserve">премудрымъ  Создателемъ  природы,  новыя  соплетаетъ  съ  помо- </w:t>
      </w:r>
      <w:r>
        <w:br/>
      </w:r>
      <w:r>
        <w:t xml:space="preserve">пцю  своего  в^рнаго  приспешника,  воображетя  роскошнаго;  и </w:t>
      </w:r>
      <w:r>
        <w:br/>
      </w:r>
      <w:r>
        <w:t xml:space="preserve">намъ  хваля  ихъ  представляетъ,  какъ  откроветя:  то  отъ  общей </w:t>
      </w:r>
      <w:r>
        <w:br/>
      </w:r>
      <w:r>
        <w:t xml:space="preserve">чувствительности  и  отъ  любви  къ  благу  народному  толико  не- </w:t>
      </w:r>
      <w:r>
        <w:br/>
      </w:r>
      <w:r>
        <w:t xml:space="preserve">отменно  удаляется,  что  никто  почти  его  правилъ  и  наставлешй </w:t>
      </w:r>
      <w:r>
        <w:br/>
      </w:r>
      <w:r>
        <w:t xml:space="preserve">постигнуть  не  можетъ;  и  то  не  чудесно,  когда  уже  само  себя </w:t>
      </w:r>
      <w:r>
        <w:br/>
      </w:r>
      <w:r>
        <w:t xml:space="preserve">не  разум^отъ.  Какъ  же  просветить,  какимъ  образомъ  испра- </w:t>
      </w:r>
      <w:r>
        <w:br/>
      </w:r>
      <w:r>
        <w:t xml:space="preserve">вить другихъ?"</w:t>
      </w:r>
    </w:p>
    <w:p>
      <w:pPr>
        <w:pStyle w:val="Normal"/>
      </w:pPr>
      <w:r>
        <w:t xml:space="preserve">Признавая  необходимымъ  делеше  наукъ,  философъ  въ  то  же </w:t>
      </w:r>
      <w:r>
        <w:br/>
      </w:r>
      <w:r>
        <w:t xml:space="preserve">время  вооружается  противъ  ихъ  разд^летя  и  желаетъ,  чтобы </w:t>
      </w:r>
      <w:r>
        <w:br/>
      </w:r>
      <w:r>
        <w:t xml:space="preserve">оне  соединялись;  возстаеть  на  цеховое  значете  наукъ  въ  н*- </w:t>
      </w:r>
      <w:r>
        <w:br/>
      </w:r>
      <w:r>
        <w:t xml:space="preserve">мецкихъ  университетахъ,  на  излишество  книгъ;  указываеть  на </w:t>
      </w:r>
      <w:r>
        <w:br/>
      </w:r>
      <w:r>
        <w:t xml:space="preserve">возможность  сократить  число  ихъ;  признаетъ  необходимымъ </w:t>
      </w:r>
      <w:r>
        <w:br/>
      </w:r>
      <w:r>
        <w:t xml:space="preserve">учреждеше  воспитательной,  центральной  академхи,  которая  была </w:t>
      </w:r>
      <w:r>
        <w:br/>
      </w:r>
      <w:r>
        <w:t xml:space="preserve">бы  душою  всехъ  университетовъ  и  хранительницею  нравствен- </w:t>
      </w:r>
      <w:r>
        <w:br/>
      </w:r>
      <w:r>
        <w:t xml:space="preserve">наго  въ  нихъ  света.  Исполненный  надеждъ  на  страну,  которую </w:t>
      </w:r>
      <w:r>
        <w:br/>
      </w:r>
      <w:r>
        <w:t xml:space="preserve">онъ  избралъ  себе  отечествомъ  и  которой  духъ  такъ  ясно  со- </w:t>
      </w:r>
      <w:r>
        <w:br/>
      </w:r>
      <w:r>
        <w:t xml:space="preserve">зналъ  светлымъ  умомъ  своимъ,  Шаденъ,  въ  заключеши  речи, </w:t>
      </w:r>
      <w:r>
        <w:br/>
      </w:r>
      <w:r>
        <w:t xml:space="preserve">такъ  говорить  о  ней:  „Росс1я   есть   истинно   такая  страна,  ко-</w:t>
      </w:r>
    </w:p>
    <w:p>
      <w:pPr>
        <w:pStyle w:val="Normal"/>
      </w:pPr>
      <w:r>
        <w:t xml:space="preserve">ПРОФ.  I.  М*   ШАДЕНЪ.  57</w:t>
      </w:r>
    </w:p>
    <w:p>
      <w:pPr>
        <w:pStyle w:val="Normal"/>
      </w:pPr>
      <w:r>
        <w:t xml:space="preserve">торую  никак1я  сЬмена  предразсуждешй,  художествамъ  и  нау- </w:t>
      </w:r>
      <w:r>
        <w:br/>
      </w:r>
      <w:r>
        <w:t xml:space="preserve">камъ  враждебныхъ,  ядомъ  еще  своимъ  не  заразили  и  не  повре- </w:t>
      </w:r>
      <w:r>
        <w:br/>
      </w:r>
      <w:r>
        <w:t xml:space="preserve">дили: въ  ней  ни  единаго  н'Ьтъ  закона,  который  бы  запиналъ </w:t>
      </w:r>
      <w:r>
        <w:br/>
      </w:r>
      <w:r>
        <w:t xml:space="preserve">распространеше  мудрости  и  добродетели,  отъ  неискуснаго  проис- </w:t>
      </w:r>
      <w:r>
        <w:br/>
      </w:r>
      <w:r>
        <w:t xml:space="preserve">шедъ  законоположешя,  съ  каковыми  друпя  страны  еще  борются: </w:t>
      </w:r>
      <w:r>
        <w:br/>
      </w:r>
      <w:r>
        <w:t xml:space="preserve">въ  ней  потребенъ  единственно  вертоградарь,  доброту  сЬмянъ </w:t>
      </w:r>
      <w:r>
        <w:br/>
      </w:r>
      <w:r>
        <w:t xml:space="preserve">и  земли  св^дупцй!"</w:t>
      </w:r>
    </w:p>
    <w:p>
      <w:pPr>
        <w:pStyle w:val="Normal"/>
      </w:pPr>
      <w:r>
        <w:t xml:space="preserve">Въ  третьей  р'Ьчи — „О  прав*  родителей  въ  воспитанш  д-Ьтей" — </w:t>
      </w:r>
      <w:r>
        <w:br/>
      </w:r>
      <w:r>
        <w:t xml:space="preserve">Шаденъ  указываетъ  на  значете  семейства  въ  обществ*  и  на  за- </w:t>
      </w:r>
      <w:r>
        <w:br/>
      </w:r>
      <w:r>
        <w:t xml:space="preserve">дачу въ  немъ  родителей — навоспитате  д-Ьтей;  сознаетъ  необходи- </w:t>
      </w:r>
      <w:r>
        <w:br/>
      </w:r>
      <w:r>
        <w:t xml:space="preserve">мость для  каждаго  государства  им^ть  свою  систему  воспитан1я, </w:t>
      </w:r>
      <w:r>
        <w:br/>
      </w:r>
      <w:r>
        <w:t xml:space="preserve">гЬсно  связанную  съ  его  общественными  потребностями;  прохо- </w:t>
      </w:r>
      <w:r>
        <w:br/>
      </w:r>
      <w:r>
        <w:t xml:space="preserve">дитъ  всЬ  пер1оды  воспитатя  по  возрастамъ,  побуждаетъ  мате-^ </w:t>
      </w:r>
      <w:r>
        <w:br/>
      </w:r>
      <w:r>
        <w:t xml:space="preserve">рей  къ  кормленш  младенцевъ;  нападаетъ  на  Руссо,  отдаляю - </w:t>
      </w:r>
      <w:r>
        <w:br/>
      </w:r>
      <w:r>
        <w:t xml:space="preserve">щаго  своего  Эмиля  отъ  общества;  превосходно  излагаетъ  обязан- </w:t>
      </w:r>
      <w:r>
        <w:br/>
      </w:r>
      <w:r>
        <w:t xml:space="preserve">ности наставника  и  учителя;  грозно  пресл^дуеть  предразсудки </w:t>
      </w:r>
      <w:r>
        <w:br/>
      </w:r>
      <w:r>
        <w:t xml:space="preserve">русскихъ  дворянъ,  ищущихъ  воспитателей  для  д-Ьтей  своихъ </w:t>
      </w:r>
      <w:r>
        <w:br/>
      </w:r>
      <w:r>
        <w:t xml:space="preserve">по  рынкамъ,  между  портными  и  парикмахерами;  выставляетъ </w:t>
      </w:r>
      <w:r>
        <w:br/>
      </w:r>
      <w:r>
        <w:t xml:space="preserve">необходимость  школъ;  призываетъ  родителей  содействовать  ихъ </w:t>
      </w:r>
      <w:r>
        <w:br/>
      </w:r>
      <w:r>
        <w:t xml:space="preserve">совершенствовашю  и  наконецъ  все  заключаетъ  обращешемъ </w:t>
      </w:r>
      <w:r>
        <w:br/>
      </w:r>
      <w:r>
        <w:t xml:space="preserve">къ  религш,  безъ  которой  нЪтъ  успеха  въ  воспитати.  Авторъ </w:t>
      </w:r>
      <w:r>
        <w:br/>
      </w:r>
      <w:r>
        <w:t xml:space="preserve">этой  Р'Ьчи  вполнЬ  обнаружилъ  свое  право  на  то,  чтобы  сде- </w:t>
      </w:r>
      <w:r>
        <w:br/>
      </w:r>
      <w:r>
        <w:t xml:space="preserve">латься достойнымъ  воспитателемъ  Карамзина,  равно  какъ  и  въ </w:t>
      </w:r>
      <w:r>
        <w:br/>
      </w:r>
      <w:r>
        <w:t xml:space="preserve">четвертой,  где  превосходно  сознано  значете  монархическаго </w:t>
      </w:r>
      <w:r>
        <w:br/>
      </w:r>
      <w:r>
        <w:t xml:space="preserve">правлетя  и  въ  немъ,  какъ  особенно  въ  Россш,  нераздельной </w:t>
      </w:r>
      <w:r>
        <w:br/>
      </w:r>
      <w:r>
        <w:t xml:space="preserve">идей  государя  и  отечества. —  Въ  пятомъ  похвальномъ  слове </w:t>
      </w:r>
      <w:r>
        <w:br/>
      </w:r>
      <w:r>
        <w:t xml:space="preserve">Екатерине  Шаденъ  славилъ  государыню,  какъ  первую  законо- </w:t>
      </w:r>
      <w:r>
        <w:br/>
      </w:r>
      <w:r>
        <w:t xml:space="preserve">дательницу, за  учреждеше  совестнаго  суда.  Здесь,  въ  первой </w:t>
      </w:r>
      <w:r>
        <w:br/>
      </w:r>
      <w:r>
        <w:t xml:space="preserve">части  речи,  раскрывъ  глубоко  значете  въ  душевныхъ  силахъ </w:t>
      </w:r>
      <w:r>
        <w:br/>
      </w:r>
      <w:r>
        <w:t xml:space="preserve">человека  здраваго  смысла,  какъ  некоего  семени,  заключаю- </w:t>
      </w:r>
      <w:r>
        <w:br/>
      </w:r>
      <w:r>
        <w:t xml:space="preserve">щаго  въ  себе  начала,  основатя  и  зародыши  всякаго  истиннаго </w:t>
      </w:r>
      <w:r>
        <w:br/>
      </w:r>
      <w:r>
        <w:t xml:space="preserve">нашего  ведешя,  профессоръ  определилъ  три  вида  онаго  въ </w:t>
      </w:r>
      <w:r>
        <w:br/>
      </w:r>
      <w:r>
        <w:t xml:space="preserve">истинномъ,  благомъ  и  прекрасномъ.  Здравый  смыслъ  въ  бла- </w:t>
      </w:r>
      <w:r>
        <w:br/>
      </w:r>
      <w:r>
        <w:t xml:space="preserve">гомъ  или  нравственный  смыслъ  есть  наша  совесть,  въ  виде </w:t>
      </w:r>
      <w:r>
        <w:br/>
      </w:r>
      <w:r>
        <w:t xml:space="preserve">которой  Богъ  Самъ  воздвигъ  въ  душе  человека  какъ  бы  Свое </w:t>
      </w:r>
      <w:r>
        <w:br/>
      </w:r>
      <w:r>
        <w:t xml:space="preserve">зерцало  или  судилище.  Отсюда,  изъ  этихъ  чистыхъ  нравственно- </w:t>
      </w:r>
      <w:r>
        <w:br/>
      </w:r>
      <w:r>
        <w:t xml:space="preserve">философскихъ  началъ,  выводитъ  Шаденъ  высокое  значете  со-</w:t>
      </w:r>
    </w:p>
    <w:p>
      <w:pPr>
        <w:pStyle w:val="Normal"/>
      </w:pPr>
      <w:r>
        <w:t xml:space="preserve">58  КЪ  ИСТОРШ  МОСКОВСКАГО  УНИВЕРСИТЕТА.</w:t>
      </w:r>
    </w:p>
    <w:p>
      <w:pPr>
        <w:pStyle w:val="Normal"/>
      </w:pPr>
      <w:r>
        <w:t xml:space="preserve">вЪстнаго  суда.  —  Въ  шестомъ  слов'Ь  глубоко  сознаны  основы </w:t>
      </w:r>
      <w:r>
        <w:br/>
      </w:r>
      <w:r>
        <w:t xml:space="preserve">воспитанхя  дворянскаго,  особенно  въ  монарххяхъ.  Въ  то  самое </w:t>
      </w:r>
      <w:r>
        <w:br/>
      </w:r>
      <w:r>
        <w:t xml:space="preserve">время,  какъ  Шаденъ  произносилъ  эту  рЪчь,  онъ  доканчивалъ </w:t>
      </w:r>
      <w:r>
        <w:br/>
      </w:r>
      <w:r>
        <w:t xml:space="preserve">воспиташе  шестнадцатил'Ьтняго  Карамзина.  Мы  видимъ,  какъ </w:t>
      </w:r>
      <w:r>
        <w:br/>
      </w:r>
      <w:r>
        <w:t xml:space="preserve">профессоръ  Московскаго  университета  развивалъ  наукою  въ </w:t>
      </w:r>
      <w:r>
        <w:br/>
      </w:r>
      <w:r>
        <w:t xml:space="preserve">юнош-Ь  тотъ  здравый  смыслъ  началъ  монархическихъ,  которыхъ </w:t>
      </w:r>
      <w:r>
        <w:br/>
      </w:r>
      <w:r>
        <w:t xml:space="preserve">первое  сЬмя  Карамзинъ  принялъ  въ  себя,  какъ  русскШ,  изъ </w:t>
      </w:r>
      <w:r>
        <w:br/>
      </w:r>
      <w:r>
        <w:t xml:space="preserve">жизни  своего  народа,  и  которыми  проникнуты  были  жизнь  и </w:t>
      </w:r>
      <w:r>
        <w:br/>
      </w:r>
      <w:r>
        <w:t xml:space="preserve">великШ  трудъ  нашего  истор1ографа. — Наконецъ  въ  седьмомъ </w:t>
      </w:r>
      <w:r>
        <w:br/>
      </w:r>
      <w:r>
        <w:t xml:space="preserve">слов*,  роскоши,  Шаденъ,  какъ  разумный  противникъ  ея </w:t>
      </w:r>
      <w:r>
        <w:br/>
      </w:r>
      <w:r>
        <w:t xml:space="preserve">распространеюя,  выдвигаетъ  на  нее  въ  монархш  нравственную </w:t>
      </w:r>
      <w:r>
        <w:br/>
      </w:r>
      <w:r>
        <w:t xml:space="preserve">силу,  какъ  противод'Ьйств1е  и  охрану.</w:t>
      </w:r>
    </w:p>
    <w:p>
      <w:pPr>
        <w:pStyle w:val="Normal"/>
      </w:pPr>
      <w:r>
        <w:t xml:space="preserve">Въ  179^/7  г.  Шаденъ,  какъ  старшШ  профессоръ  юридическаго </w:t>
      </w:r>
      <w:r>
        <w:br/>
      </w:r>
      <w:r>
        <w:t xml:space="preserve">факультета,  объявилъ,  что  будетъ  продолжать  „начатую  имъ </w:t>
      </w:r>
      <w:r>
        <w:br/>
      </w:r>
      <w:r>
        <w:t xml:space="preserve">въ  прошломъ  году  нравственную  философш  или  науку  образо- </w:t>
      </w:r>
      <w:r>
        <w:br/>
      </w:r>
      <w:r>
        <w:t xml:space="preserve">вашя  нравственности  и  сов-Ьсти,  яко  основаше  всЬхъ  узаконенШ </w:t>
      </w:r>
      <w:r>
        <w:br/>
      </w:r>
      <w:r>
        <w:t xml:space="preserve">и  наблюдешя  оныхъ,  сообразуясь  въ  томъ  началамъ  критиче- </w:t>
      </w:r>
      <w:r>
        <w:br/>
      </w:r>
      <w:r>
        <w:t xml:space="preserve">ской философш  и  применяясь  ИНД*  Г.  Якобу**.  Кантъ,  какъ </w:t>
      </w:r>
      <w:r>
        <w:br/>
      </w:r>
      <w:r>
        <w:t xml:space="preserve">видно,  уже  былъ  принятъ  въ  руководство  профессоромъ.  Но </w:t>
      </w:r>
      <w:r>
        <w:br/>
      </w:r>
      <w:r>
        <w:t xml:space="preserve">смерть,  28-го  августа  1797  года,  прекратила  полезную  дЬятель- </w:t>
      </w:r>
      <w:r>
        <w:br/>
      </w:r>
      <w:r>
        <w:t xml:space="preserve">ность  Шадена,  который  началъ  ее  26-го  шня  1756  года  и  продол- </w:t>
      </w:r>
      <w:r>
        <w:br/>
      </w:r>
      <w:r>
        <w:t xml:space="preserve">жалъ  слишкомъ  сорокъ  одинъ  годъ.  Мы  им'Ьемъ  свидЬтельства </w:t>
      </w:r>
      <w:r>
        <w:br/>
      </w:r>
      <w:r>
        <w:t xml:space="preserve">современниковъ  и  очевидцевъ  о  томъ,  как1я  чувства  обнару- </w:t>
      </w:r>
      <w:r>
        <w:br/>
      </w:r>
      <w:r>
        <w:t xml:space="preserve">жилъ  университетъ  при  погребети  Шадена,  31-го  августа.  М.  Н </w:t>
      </w:r>
      <w:r>
        <w:br/>
      </w:r>
      <w:r>
        <w:t xml:space="preserve">Муравьевъ  въ  бхографи^еской  о  немъ  записк'Ь  говоритъ,  что </w:t>
      </w:r>
      <w:r>
        <w:br/>
      </w:r>
      <w:r>
        <w:t xml:space="preserve">Шаденъ  „препровожденъ  въ  гробъ  благогов'Ьшемъ  и  плачемъ </w:t>
      </w:r>
      <w:r>
        <w:br/>
      </w:r>
      <w:r>
        <w:t xml:space="preserve">слушателей  своихъ".  Студентъ  ЦвЪтаевъ,  поел*  профессоръ, </w:t>
      </w:r>
      <w:r>
        <w:br/>
      </w:r>
      <w:r>
        <w:t xml:space="preserve">выразилъ  тогда  въ  „Прхятномъ  и  полезномъ  препровождеши  вре- </w:t>
      </w:r>
      <w:r>
        <w:br/>
      </w:r>
      <w:r>
        <w:t xml:space="preserve">мени" чувствовашя  свои,  излитыя  имъ  на  бумагу  въ  самый  день </w:t>
      </w:r>
      <w:r>
        <w:br/>
      </w:r>
      <w:r>
        <w:t xml:space="preserve">погребешя.  „Какое  зр-Ьлище!  какое  торжество  для  добродетелей </w:t>
      </w:r>
      <w:r>
        <w:br/>
      </w:r>
      <w:r>
        <w:t xml:space="preserve">твоихъ! — говоритъ  благодарный  ученикъ,  обращаясь  къ  покой- </w:t>
      </w:r>
      <w:r>
        <w:br/>
      </w:r>
      <w:r>
        <w:t xml:space="preserve">ному.—  Кто  былъ  при  погребети  твоемъ,  смотр'Ьлъ  на  множе- </w:t>
      </w:r>
      <w:r>
        <w:br/>
      </w:r>
      <w:r>
        <w:t xml:space="preserve">ство стекшихся  на  С1ю  печальную  церемошю,  не  изъ  корысти, </w:t>
      </w:r>
      <w:r>
        <w:br/>
      </w:r>
      <w:r>
        <w:t xml:space="preserve">но  изъ  нелестнаго  почтенхя,  кто  вид^Ьлъ  блестяп1;1я  у  всЬхъ  на </w:t>
      </w:r>
      <w:r>
        <w:br/>
      </w:r>
      <w:r>
        <w:t xml:space="preserve">глазахъ  слезы,  слышалъ  повторяемыя  воздыхашя  о  лишеши </w:t>
      </w:r>
      <w:r>
        <w:br/>
      </w:r>
      <w:r>
        <w:t xml:space="preserve">тебя — ж  не  трогался?...  Кто  былъ  свид-Ьтелемъ  усерд1я  ц'Ьлаго </w:t>
      </w:r>
      <w:r>
        <w:br/>
      </w:r>
      <w:r>
        <w:t xml:space="preserve">почтеннаго  корпуса  отдать  посл-Ьдшй  долгъ  праху  твоему — и  не</w:t>
      </w:r>
    </w:p>
    <w:p>
      <w:pPr>
        <w:pStyle w:val="Normal"/>
      </w:pPr>
      <w:r>
        <w:t xml:space="preserve">ПРОФ.   I.   М.   ШАДЕНЪ.  59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удивлялся  столь  всеобщей  любви,  заслуженной  тобою?...  Кто </w:t>
      </w:r>
      <w:r>
        <w:br/>
      </w:r>
      <w:r>
        <w:t xml:space="preserve">слышалъ  простыя,  но  краснор'Ьчив'Ьйппя  всЬхъ  выражешй  слова </w:t>
      </w:r>
      <w:r>
        <w:br/>
      </w:r>
      <w:r>
        <w:t xml:space="preserve">самыхъ  слугъ  твоихъ:  „это  пе  господинъ  былъ,  а  отецъ  памъ!** — </w:t>
      </w:r>
      <w:r>
        <w:br/>
      </w:r>
      <w:r>
        <w:t xml:space="preserve">и  не  плакалъ  вм'ЬстЬ  съ  ними?</w:t>
      </w:r>
    </w:p>
    <w:p>
      <w:pPr>
        <w:pStyle w:val="Normal"/>
      </w:pPr>
      <w:r>
        <w:t xml:space="preserve">„Кто  хочетъ  научиться  добродетели,  пусть  придетъ  на  по- </w:t>
      </w:r>
      <w:r>
        <w:br/>
      </w:r>
      <w:r>
        <w:t xml:space="preserve">гребете того,  кто  любилъ  ее.  Онъ  научится  бол^Ье  нежели  отъ </w:t>
      </w:r>
      <w:r>
        <w:br/>
      </w:r>
      <w:r>
        <w:t xml:space="preserve">всЬхъ  пропов-Ьдниковъ,  бол-Ье  нежели  изъ  всЬхъ  написанныхъ </w:t>
      </w:r>
      <w:r>
        <w:br/>
      </w:r>
      <w:r>
        <w:t xml:space="preserve">досел-Ь  книгъ  о  нравственности!"</w:t>
      </w:r>
    </w:p>
    <w:p>
      <w:pPr>
        <w:pStyle w:val="Normal"/>
      </w:pPr>
      <w:r>
        <w:t xml:space="preserve">Стихи  П.  Запольскаго  приведены  вьппе.  Другой  Запольской, </w:t>
      </w:r>
      <w:r>
        <w:br/>
      </w:r>
      <w:r>
        <w:t xml:space="preserve">Иванъ,  сравнивая  Шадена  съ  Кантомъ,  какъ  -  будто .  отъ  лица </w:t>
      </w:r>
      <w:r>
        <w:br/>
      </w:r>
      <w:r>
        <w:t xml:space="preserve">учениковъ  лгобимаго  профессора,  такъ  выражалъ  грусть  ихъ </w:t>
      </w:r>
      <w:r>
        <w:br/>
      </w:r>
      <w:r>
        <w:t xml:space="preserve">объ  усопшемъ.  „Будетъ  ли  время,  когда  я  услышу  гд'Ь-нибудь </w:t>
      </w:r>
      <w:r>
        <w:br/>
      </w:r>
      <w:r>
        <w:t xml:space="preserve">втораго  Шадена?"</w:t>
      </w:r>
    </w:p>
    <w:p>
      <w:pPr>
        <w:pStyle w:val="Heading1"/>
      </w:pPr>
      <w:r>
        <w:t>IV.  Профессоръ  И.  Г.  Шварцъ.</w:t>
      </w:r>
    </w:p>
    <w:p>
      <w:pPr>
        <w:pStyle w:val="Normal"/>
      </w:pPr>
      <w:r>
        <w:t xml:space="preserve">Шварцъ,  Иванъ  Григорьевичъ  (ХоЬапп  Оеог^  ЗсЬ^агг),  дуб- </w:t>
      </w:r>
      <w:r>
        <w:br/>
      </w:r>
      <w:r>
        <w:t xml:space="preserve">личный  ординарный  профессоръ  философш,  инспекторъ  Пе- </w:t>
      </w:r>
      <w:r>
        <w:br/>
      </w:r>
      <w:r>
        <w:t xml:space="preserve">дагогической семинарш,  почетный  членъ  хенскаго  Латинскаго </w:t>
      </w:r>
      <w:r>
        <w:br/>
      </w:r>
      <w:r>
        <w:t xml:space="preserve">общества  и  членъ  Вольнаго  РоссШскаго  собрашя  при  Москов- </w:t>
      </w:r>
      <w:r>
        <w:br/>
      </w:r>
      <w:r>
        <w:t xml:space="preserve">скомъ  университет-Ь,  прйхалъ  въ  Россш  въ  шнЬ  1776  года^. </w:t>
      </w:r>
      <w:r>
        <w:br/>
      </w:r>
      <w:r>
        <w:t xml:space="preserve">Неизв'Ьстно,  чт5  вызвало  его  въ  наше  отечество.  Р'Ьшивпшсь </w:t>
      </w:r>
      <w:r>
        <w:br/>
      </w:r>
      <w:r>
        <w:t xml:space="preserve">посвятить  себя  педагогической  деятельности,  Шварцъ  тотчасъ </w:t>
      </w:r>
      <w:r>
        <w:br/>
      </w:r>
      <w:r>
        <w:t xml:space="preserve">по  ирх^зд-Ь  въ  Россш  приступилъ  къ  изучешю  русскаго  языка </w:t>
      </w:r>
      <w:r>
        <w:br/>
      </w:r>
      <w:r>
        <w:t xml:space="preserve">и  литературы.  Мысль  его,  стремившаяся  всегда  къ  насаждешго </w:t>
      </w:r>
      <w:r>
        <w:br/>
      </w:r>
      <w:r>
        <w:t xml:space="preserve">и  распространешю  образоватя,  остановилась  съ  особенною  лю- </w:t>
      </w:r>
      <w:r>
        <w:br/>
      </w:r>
      <w:r>
        <w:t xml:space="preserve">бовью на  издашяхъ  Н.  И.  Новикова:  въ  немъ  вид-Ьлъ  Шварцъ </w:t>
      </w:r>
      <w:r>
        <w:br/>
      </w:r>
      <w:r>
        <w:t xml:space="preserve">„особенную  ревность  къ  просв'Ьщенхю  и  горячую  любовь  къ </w:t>
      </w:r>
      <w:r>
        <w:br/>
      </w:r>
      <w:r>
        <w:t xml:space="preserve">отечеству".  Безпристрастный  иноземецъ  созналъ  въ  литератур- </w:t>
      </w:r>
      <w:r>
        <w:br/>
      </w:r>
      <w:r>
        <w:t xml:space="preserve">ной деятельности  Новикова  живую  сторону,  -благородную,  р^зко </w:t>
      </w:r>
      <w:r>
        <w:br/>
      </w:r>
      <w:r>
        <w:t xml:space="preserve">определившуюся  цель, — качества,  такъ  выгодно  отличаюпця  ее </w:t>
      </w:r>
      <w:r>
        <w:br/>
      </w:r>
      <w:r>
        <w:t xml:space="preserve">отъ  другихъ  произведетй  того  времени.  Молва  о  „Древней  рос- </w:t>
      </w:r>
      <w:r>
        <w:br/>
      </w:r>
      <w:r>
        <w:t xml:space="preserve">С1ЙСК0Й  вивл1о0ике"  проникла  въ  Гермашю,  Франщю,  и  Шварцъ </w:t>
      </w:r>
      <w:r>
        <w:br/>
      </w:r>
      <w:r>
        <w:t xml:space="preserve">„пламенно"  желалъ  познакомиться  съ  Новиковымъ;  но  случай </w:t>
      </w:r>
      <w:r>
        <w:br/>
      </w:r>
      <w:r>
        <w:t xml:space="preserve">къ  тому  не  представлялся.  Наконецъ  26-го  августа  1779  г. </w:t>
      </w:r>
      <w:r>
        <w:br/>
      </w:r>
      <w:r>
        <w:t xml:space="preserve">Шварцъ  назначенъ  былъ  экстраординарнымъ  профессоромъ  не- </w:t>
      </w:r>
      <w:r>
        <w:br/>
      </w:r>
      <w:r>
        <w:t xml:space="preserve">мецкаго  языка  при  Московскомъ  университете,  и  тогда  только </w:t>
      </w:r>
      <w:r>
        <w:br/>
      </w:r>
      <w:r>
        <w:t xml:space="preserve">началось  личное  знакомство  его  съ  Новиковымъ,  который  около </w:t>
      </w:r>
      <w:r>
        <w:br/>
      </w:r>
      <w:r>
        <w:t xml:space="preserve">того  же  времени  взялъ  на  откупъ  университетскую  типографш. </w:t>
      </w:r>
      <w:r>
        <w:br/>
      </w:r>
      <w:r>
        <w:t xml:space="preserve">Эта  связь  превратилась  скоро  въ  самую  искреннюю  дружбу, </w:t>
      </w:r>
      <w:r>
        <w:br/>
      </w:r>
      <w:r>
        <w:t xml:space="preserve">основанную  на  безкорыстномъ  служенш  одной  цели.  Шварца</w:t>
      </w:r>
    </w:p>
    <w:p>
      <w:pPr>
        <w:pStyle w:val="Normal"/>
      </w:pPr>
      <w:r>
        <w:t xml:space="preserve">ПРОФ.   и.   г.  ШВАРЦЪ.  61</w:t>
      </w:r>
    </w:p>
    <w:p>
      <w:pPr>
        <w:pStyle w:val="Normal"/>
      </w:pPr>
      <w:r>
        <w:t xml:space="preserve">изумила  эта  железная  энерг1я,  съ  которою  Новиковъ  выступалъ </w:t>
      </w:r>
      <w:r>
        <w:br/>
      </w:r>
      <w:r>
        <w:t xml:space="preserve">на  поприще,  „гд-Ь  следовало  рисковать  всЬмъ,  надЬяться  не- </w:t>
      </w:r>
      <w:r>
        <w:br/>
      </w:r>
      <w:r>
        <w:t xml:space="preserve">многаго".  Онъ  „расточалъ  свой  достатокъ  ради  предпргятхя,  гд* </w:t>
      </w:r>
      <w:r>
        <w:br/>
      </w:r>
      <w:r>
        <w:t xml:space="preserve">было  100  противъ  1,  которое  могло  ввергнуть  его  въ  крайнюю </w:t>
      </w:r>
      <w:r>
        <w:br/>
      </w:r>
      <w:r>
        <w:t xml:space="preserve">бедность,  и  при  всемъ  томъ  онъ  подвергался  самымъ  чернымъ </w:t>
      </w:r>
      <w:r>
        <w:br/>
      </w:r>
      <w:r>
        <w:t xml:space="preserve">нарекашямъ,  потому  что  многихъ  воронъ  (КгаЬеп)  липшлъ  про- </w:t>
      </w:r>
      <w:r>
        <w:br/>
      </w:r>
      <w:r>
        <w:t xml:space="preserve">питатя".  Вотъ  почему  сблизился  Шварцъ  съ  Новиковымъ,  хотя </w:t>
      </w:r>
      <w:r>
        <w:br/>
      </w:r>
      <w:r>
        <w:t xml:space="preserve">характеры  ихъ  были  во  всемъ  остальномъ  совершенно  „раз- </w:t>
      </w:r>
      <w:r>
        <w:br/>
      </w:r>
      <w:r>
        <w:t xml:space="preserve">личны". Новый  профессоръ  очень  хорошо  понялъ,  что  для  гро- </w:t>
      </w:r>
      <w:r>
        <w:br/>
      </w:r>
      <w:r>
        <w:t xml:space="preserve">маднаго  предпр1ят1я  Новикова  недостаточны  были  силы  нЬсколь- </w:t>
      </w:r>
      <w:r>
        <w:br/>
      </w:r>
      <w:r>
        <w:t xml:space="preserve">кихъ  челов'Ькъ,  а  между  гЬмъ  „оно  было  необыкновенно  важно </w:t>
      </w:r>
      <w:r>
        <w:br/>
      </w:r>
      <w:r>
        <w:t xml:space="preserve">для  русскаго  просв'Ьш;етя".  Онъ  призвалъ  всЬ  свои  силы  на </w:t>
      </w:r>
      <w:r>
        <w:br/>
      </w:r>
      <w:r>
        <w:t xml:space="preserve">помопц&gt;  усилхямъ  Новикова,  самъ  работалъ  день  и  ночь.  Ц'Ьлью </w:t>
      </w:r>
      <w:r>
        <w:br/>
      </w:r>
      <w:r>
        <w:t xml:space="preserve">всЬхъ  стремлешй  Новикова  было — ^распространить  образоваше </w:t>
      </w:r>
      <w:r>
        <w:br/>
      </w:r>
      <w:r>
        <w:t xml:space="preserve">въ  Россш  во  всЬхъ  сословхяхъ.  Издаше  журналовъ,  переводы </w:t>
      </w:r>
      <w:r>
        <w:br/>
      </w:r>
      <w:r>
        <w:t xml:space="preserve">полезныхъ  иностранныхъ  книгъ  самаго  разнообразнаго  содер- </w:t>
      </w:r>
      <w:r>
        <w:br/>
      </w:r>
      <w:r>
        <w:t xml:space="preserve">жашя  незаметно  вели  Новикова  къ  цЪли.  У  Шварца  былъ  до- </w:t>
      </w:r>
      <w:r>
        <w:br/>
      </w:r>
      <w:r>
        <w:t xml:space="preserve">вольно многочисленный  классъ  слушателей;  онъ  старался  вос- </w:t>
      </w:r>
      <w:r>
        <w:br/>
      </w:r>
      <w:r>
        <w:t xml:space="preserve">пламенить ихъ  къ  рабогЬ,  образовать  изъ  нихъ  переводчиковъ. </w:t>
      </w:r>
      <w:r>
        <w:br/>
      </w:r>
      <w:r>
        <w:t xml:space="preserve">„Онъ  началъ  съ  того,  что  раздЪлилъ  между  ними  свою  библ10- </w:t>
      </w:r>
      <w:r>
        <w:br/>
      </w:r>
      <w:r>
        <w:t xml:space="preserve">теку,  чтобы  сообщить  имъ  вкусъ  къ  такому  занятш:  онъ  зналъ </w:t>
      </w:r>
      <w:r>
        <w:br/>
      </w:r>
      <w:r>
        <w:t xml:space="preserve">изъ  собственнаго  опыта,  какъ  сильно  д-Ьйствуетъ  на  юную  душу </w:t>
      </w:r>
      <w:r>
        <w:br/>
      </w:r>
      <w:r>
        <w:t xml:space="preserve">подарокъ  новой  хорошей  книги.  Ему  удалось.  Молодые  люди </w:t>
      </w:r>
      <w:r>
        <w:br/>
      </w:r>
      <w:r>
        <w:t xml:space="preserve">полюбили  его,  отцы  являлись  къ  нему  съ  благодарност1ю,  почти </w:t>
      </w:r>
      <w:r>
        <w:br/>
      </w:r>
      <w:r>
        <w:t xml:space="preserve">каждый  день  былъ  онъ  вводимъ  въ  новое  семейство  и  осыпаемъ </w:t>
      </w:r>
      <w:r>
        <w:br/>
      </w:r>
      <w:r>
        <w:t xml:space="preserve">похвалами  и  благодарностш.  Съ  нимъ  сов-Ьтовались  даже  дома, </w:t>
      </w:r>
      <w:r>
        <w:br/>
      </w:r>
      <w:r>
        <w:t xml:space="preserve">въ  которыхъ  были  свои  учители,  о  метод*  занятШ".  Шварцъ </w:t>
      </w:r>
      <w:r>
        <w:br/>
      </w:r>
      <w:r>
        <w:t xml:space="preserve">съ  радостш  вспоминаетъ  въ  своей  записке,  главномъ  матерхал* </w:t>
      </w:r>
      <w:r>
        <w:br/>
      </w:r>
      <w:r>
        <w:t xml:space="preserve">для  этой  бхографш,  объ  этомъ  глубокомъ  сочувствш  москов- </w:t>
      </w:r>
      <w:r>
        <w:br/>
      </w:r>
      <w:r>
        <w:t xml:space="preserve">скаго  общества  къ  его  педагогическимъ  правиламъ.  „Все  это,— </w:t>
      </w:r>
      <w:r>
        <w:br/>
      </w:r>
      <w:r>
        <w:t xml:space="preserve">говоритъ  онъ, — исполнило  меня  райскими  ошущетями;  я  сго- </w:t>
      </w:r>
      <w:r>
        <w:br/>
      </w:r>
      <w:r>
        <w:t xml:space="preserve">ралъ  желашемъ  выразить  благодарность  свою  народу,  столь </w:t>
      </w:r>
      <w:r>
        <w:br/>
      </w:r>
      <w:r>
        <w:t xml:space="preserve">благородному,  столь  жаждущему  науки.  Я  приходилъ  въ  него- </w:t>
      </w:r>
      <w:r>
        <w:br/>
      </w:r>
      <w:r>
        <w:t xml:space="preserve">доваше,  видя,  что  недостойные,  своекорыстные  иностранцы  обма- </w:t>
      </w:r>
      <w:r>
        <w:br/>
      </w:r>
      <w:r>
        <w:t xml:space="preserve">нываютъ  многихъ  благородныхъ  отцевъ  и  матерей,  которые  го- </w:t>
      </w:r>
      <w:r>
        <w:br/>
      </w:r>
      <w:r>
        <w:t xml:space="preserve">рячо желаютъ  д-Ьтямъ  добра,  но  не  им-Ьють  настолько  образо- </w:t>
      </w:r>
      <w:r>
        <w:br/>
      </w:r>
      <w:r>
        <w:t xml:space="preserve">ватя,  чтобы  знать,  какъ  сл-Ьдуетъ  приняться  за  д'Ьло.  Потому</w:t>
      </w:r>
    </w:p>
    <w:p>
      <w:pPr>
        <w:pStyle w:val="Normal"/>
      </w:pPr>
      <w:r>
        <w:t xml:space="preserve">62  КЪ  ИСТОРШ  МОСКОВСКАГО  УНИВЕРСИТЕТА.</w:t>
      </w:r>
    </w:p>
    <w:p>
      <w:pPr>
        <w:pStyle w:val="Normal"/>
      </w:pPr>
      <w:r>
        <w:t xml:space="preserve">Я  РЕШИЛСЯ  устроить  общество,  которое  устранило  бы  это  зло, </w:t>
      </w:r>
      <w:r>
        <w:br/>
      </w:r>
      <w:r>
        <w:t xml:space="preserve">т.  е.  1)  по  возможности  распространяло  бы  въ  публик'Ь  правила </w:t>
      </w:r>
      <w:r>
        <w:br/>
      </w:r>
      <w:r>
        <w:t xml:space="preserve">воспиташя;  2)  поддержало  бы  типографское  предпр1ят1е  Нови- </w:t>
      </w:r>
      <w:r>
        <w:br/>
      </w:r>
      <w:r>
        <w:t xml:space="preserve">кова переводомъ  и  издашемъ  полезныхъ  книгъ  и  3)  старалось </w:t>
      </w:r>
      <w:r>
        <w:br/>
      </w:r>
      <w:r>
        <w:t xml:space="preserve">бы  или  привлекать  въ  Россш  иностранцевъ,  которые  были  бы </w:t>
      </w:r>
      <w:r>
        <w:br/>
      </w:r>
      <w:r>
        <w:t xml:space="preserve">способны  давать  воспитате,  или, — чтЬ  еще  лучше, — воспитывать </w:t>
      </w:r>
      <w:r>
        <w:br/>
      </w:r>
      <w:r>
        <w:t xml:space="preserve">на  свой  счетъ  учителей  изъ  русскихъ**.  Зваше  профессора  при- </w:t>
      </w:r>
      <w:r>
        <w:br/>
      </w:r>
      <w:r>
        <w:t xml:space="preserve">вело Шварца  въ  связь  со  многими  семействами,  такъ  что  онъ </w:t>
      </w:r>
      <w:r>
        <w:br/>
      </w:r>
      <w:r>
        <w:t xml:space="preserve">им^лъ  случай  ежедневно  пропов'Ьдывать  о  пользе  своихъ  проек- </w:t>
      </w:r>
      <w:r>
        <w:br/>
      </w:r>
      <w:r>
        <w:t xml:space="preserve">товъ.  При  всемъ  томъ  долго  старатя  его  оставались  безуспЬш- </w:t>
      </w:r>
      <w:r>
        <w:br/>
      </w:r>
      <w:r>
        <w:t xml:space="preserve">ными.  „Планы  его  хвалили,  но  относили  къ  идеальному  царству </w:t>
      </w:r>
      <w:r>
        <w:br/>
      </w:r>
      <w:r>
        <w:t xml:space="preserve">Платона.  Впрочемъ  онъ  усп'Ьлъ  въ  томъ  отношенш,  что  начали </w:t>
      </w:r>
      <w:r>
        <w:br/>
      </w:r>
      <w:r>
        <w:t xml:space="preserve">бол'Ье  заниматься  нЬмецкимъ  языкомъ,  а  въ  домапхше  учители </w:t>
      </w:r>
      <w:r>
        <w:br/>
      </w:r>
      <w:r>
        <w:t xml:space="preserve">выписаны  были  мнопе  действительно  ученые  иностранцы".  Но </w:t>
      </w:r>
      <w:r>
        <w:br/>
      </w:r>
      <w:r>
        <w:t xml:space="preserve">никто  не  хогЬлъ  доставить  капиталъ  для  осуществлешя  пла- </w:t>
      </w:r>
      <w:r>
        <w:br/>
      </w:r>
      <w:r>
        <w:t xml:space="preserve">новъ  Шварца.  Онъ  приб^гадъ  ко  всякаго  рода  средствамъ, </w:t>
      </w:r>
      <w:r>
        <w:br/>
      </w:r>
      <w:r>
        <w:t xml:space="preserve">но  большею  частью  неудачно;  не  им^ли  усп-Ьха  также  фран- </w:t>
      </w:r>
      <w:r>
        <w:br/>
      </w:r>
      <w:r>
        <w:t xml:space="preserve">цузск1я  и  нЪмецкхя  ведомости,  которыя  Шварцъ  издавалъ </w:t>
      </w:r>
      <w:r>
        <w:br/>
      </w:r>
      <w:r>
        <w:t xml:space="preserve">въ  1781  г.  съ  ^единственною  цЪлью  распространить  вкусъ  въ </w:t>
      </w:r>
      <w:r>
        <w:br/>
      </w:r>
      <w:r>
        <w:t xml:space="preserve">публике.</w:t>
      </w:r>
    </w:p>
    <w:p>
      <w:pPr>
        <w:pStyle w:val="Normal"/>
      </w:pPr>
      <w:r>
        <w:t xml:space="preserve">13-го  сентября  1779  года,  при  вступленш  въ  профессоры </w:t>
      </w:r>
      <w:r>
        <w:br/>
      </w:r>
      <w:r>
        <w:t xml:space="preserve">нЬмецкаго  языка,  Шварцъ  говорилъ  въ  университет'Ь  р^чь </w:t>
      </w:r>
      <w:r>
        <w:br/>
      </w:r>
      <w:r>
        <w:t xml:space="preserve">„О  способахъ  учетя  языкамъ"  ^.  По  мн-Ьтю  Шварца,  „нужда, </w:t>
      </w:r>
      <w:r>
        <w:br/>
      </w:r>
      <w:r>
        <w:t xml:space="preserve">побуждая  всегда  человека,  чувствительн'Ьйшее  изъ  всЬхъ  тво- </w:t>
      </w:r>
      <w:r>
        <w:br/>
      </w:r>
      <w:r>
        <w:t xml:space="preserve">решй,  къ  размышлетю  о  средствахъ  себ*  противоборствовать </w:t>
      </w:r>
      <w:r>
        <w:br/>
      </w:r>
      <w:r>
        <w:t xml:space="preserve">и  исканш  для  него  взаимной  помощи  во  время  глада,  стужи  и </w:t>
      </w:r>
      <w:r>
        <w:br/>
      </w:r>
      <w:r>
        <w:t xml:space="preserve">всЬхъ  другихъ  ненрхятныхъ  чувствованШ,  возбудила  его,  безъ </w:t>
      </w:r>
      <w:r>
        <w:br/>
      </w:r>
      <w:r>
        <w:t xml:space="preserve">сомнЬтя,  во-первыхъ  къ  выражешю  и  означетю  чувствовашй". </w:t>
      </w:r>
      <w:r>
        <w:br/>
      </w:r>
      <w:r>
        <w:t xml:space="preserve">Съ  постояннымъ  расширетемъ  челов'Ьческихъ  познанШ  обога- </w:t>
      </w:r>
      <w:r>
        <w:br/>
      </w:r>
      <w:r>
        <w:t xml:space="preserve">щался и  языкъ;  „возрасли  знашя  и  науки,  и  кругъ  оныхъ  то- </w:t>
      </w:r>
      <w:r>
        <w:br/>
      </w:r>
      <w:r>
        <w:t xml:space="preserve">лико  увеличился  и  разпростерся,  что  для  духа  единаго  чело- </w:t>
      </w:r>
      <w:r>
        <w:br/>
      </w:r>
      <w:r>
        <w:t xml:space="preserve">века сделался  необъемлемымъ  и  хотя  храштлся  въ  цЬломъ </w:t>
      </w:r>
      <w:r>
        <w:br/>
      </w:r>
      <w:r>
        <w:t xml:space="preserve">челов'Ьческомъ  род*,  однако  разделеннымъ".  Учители  языковъ </w:t>
      </w:r>
      <w:r>
        <w:br/>
      </w:r>
      <w:r>
        <w:t xml:space="preserve">должны  непременно  проникнуть  въ  науки,  которыя  неразрыв- </w:t>
      </w:r>
      <w:r>
        <w:br/>
      </w:r>
      <w:r>
        <w:t xml:space="preserve">ною съ  языкомъ  связаны  цЬпью.  Такую  обширность  познанхй </w:t>
      </w:r>
      <w:r>
        <w:br/>
      </w:r>
      <w:r>
        <w:t xml:space="preserve">П1варцъ  признаетъ  за  древними  грамматиками,  но  онъ  не  нахо- </w:t>
      </w:r>
      <w:r>
        <w:br/>
      </w:r>
      <w:r>
        <w:t xml:space="preserve">дить ея  въ  новыхъ  ученыхъ.   Причину  этого  явлешя  профес-</w:t>
      </w:r>
    </w:p>
    <w:p>
      <w:pPr>
        <w:pStyle w:val="Normal"/>
      </w:pPr>
      <w:r>
        <w:t xml:space="preserve">ПРОФ.   и.   г.   ШВАРЦЪ.  63</w:t>
      </w:r>
    </w:p>
    <w:p>
      <w:pPr>
        <w:pStyle w:val="Normal"/>
      </w:pPr>
      <w:r>
        <w:t xml:space="preserve">соръ  видитъ  въ  способ*  нов-Ьйшаго  учешя.  Онъ  возстаетъ  про- </w:t>
      </w:r>
      <w:r>
        <w:br/>
      </w:r>
      <w:r>
        <w:t xml:space="preserve">тивъ  гЬхъ,  которые  стараются  отвлеченныя,  непонятныя  безъ </w:t>
      </w:r>
      <w:r>
        <w:br/>
      </w:r>
      <w:r>
        <w:t xml:space="preserve">логики  и  метафизики,  правила  языка  „впечатлить  насилхемъ </w:t>
      </w:r>
      <w:r>
        <w:br/>
      </w:r>
      <w:r>
        <w:t xml:space="preserve">въ  память  съ  гЬмъ  же  неразум'Ьтемъ,  каковы  они  были,  а </w:t>
      </w:r>
      <w:r>
        <w:br/>
      </w:r>
      <w:r>
        <w:t xml:space="preserve">поел*  опытами  и  многократнымъ  чтешемъ  сод'Ьлать  оныя  по- </w:t>
      </w:r>
      <w:r>
        <w:br/>
      </w:r>
      <w:r>
        <w:t xml:space="preserve">нятными". Изъ  этого  не  слЪдуегь  впрочемъ,  чтобы  Шварцъ </w:t>
      </w:r>
      <w:r>
        <w:br/>
      </w:r>
      <w:r>
        <w:t xml:space="preserve">былъ  поклонникомъ  чисто-практическаго  метода  изучетя  язы- </w:t>
      </w:r>
      <w:r>
        <w:br/>
      </w:r>
      <w:r>
        <w:t xml:space="preserve">ковъ;  по  его  мн'Ьтю  истинный  къ  тому  путь  состоитъ  въ  при- </w:t>
      </w:r>
      <w:r>
        <w:br/>
      </w:r>
      <w:r>
        <w:t xml:space="preserve">миреши  этихъ  крайностей.  „Первымъ  основ9.н1емъ, — говоритъ </w:t>
      </w:r>
      <w:r>
        <w:br/>
      </w:r>
      <w:r>
        <w:t xml:space="preserve">онъ, — полагаю  предположенныя  мною  мн^шя  о  происхожден1и </w:t>
      </w:r>
      <w:r>
        <w:br/>
      </w:r>
      <w:r>
        <w:t xml:space="preserve">языковъ  и  оныя  стараюся  соединить  съ  умослов1емъ  и  душе- </w:t>
      </w:r>
      <w:r>
        <w:br/>
      </w:r>
      <w:r>
        <w:t xml:space="preserve">словхемъ.  Части  оныхъ,  располагаемый  по  сему  плану,  суть:</w:t>
      </w:r>
    </w:p>
    <w:p>
      <w:pPr>
        <w:pStyle w:val="Normal"/>
      </w:pPr>
      <w:r>
        <w:t xml:space="preserve">1)  искусство  говорить,  имЬющее  предметомъ  опред'Ьлеше  и  раз- </w:t>
      </w:r>
      <w:r>
        <w:br/>
      </w:r>
      <w:r>
        <w:t xml:space="preserve">дроблеше  словъ   (апа1у818)   и  первые  слоги  (е1етеп1а  Ип^иае);</w:t>
      </w:r>
    </w:p>
    <w:p>
      <w:pPr>
        <w:pStyle w:val="Normal"/>
      </w:pPr>
      <w:r>
        <w:t xml:space="preserve">2)  искусство  писать,  состоящее  въ  штил*,  согласоваши  и  гар- </w:t>
      </w:r>
      <w:r>
        <w:br/>
      </w:r>
      <w:r>
        <w:t xml:space="preserve">монш  ц'Ьлаго".  Анализъ  Шварцъ  называетъ  самою  важною </w:t>
      </w:r>
      <w:r>
        <w:br/>
      </w:r>
      <w:r>
        <w:t xml:space="preserve">част1ю  въ  обученш  языковъ,  объясняющею  всЬ  друпя.  Осуждая </w:t>
      </w:r>
      <w:r>
        <w:br/>
      </w:r>
      <w:r>
        <w:t xml:space="preserve">общепринятые  въ  то  время  пр1емы  изучетя  ея,  онъ  предлагаетъ </w:t>
      </w:r>
      <w:r>
        <w:br/>
      </w:r>
      <w:r>
        <w:t xml:space="preserve">бол-Ье  разумный  способъ.  „Не  можно  ли  (говоритъ  онъ)  тогда </w:t>
      </w:r>
      <w:r>
        <w:br/>
      </w:r>
      <w:r>
        <w:t xml:space="preserve">понятнымъ  сд'Ьлать  дЬтямъ  различхе  словъ,  означающихъ  либо </w:t>
      </w:r>
      <w:r>
        <w:br/>
      </w:r>
      <w:r>
        <w:t xml:space="preserve">существо  и  свойство,  либо  отношетя,  либо  д-Ьйствге  обоихъ, </w:t>
      </w:r>
      <w:r>
        <w:br/>
      </w:r>
      <w:r>
        <w:t xml:space="preserve">когда  имъ  показываютъ   сначала  происхождеше   и   пребываше</w:t>
      </w:r>
    </w:p>
    <w:p>
      <w:pPr>
        <w:pStyle w:val="Normal"/>
      </w:pPr>
      <w:r>
        <w:t xml:space="preserve">.  въ  ихъ  душ*  гЬхъ  мыслей  и  понятШ,  который  только  оными </w:t>
      </w:r>
      <w:r>
        <w:br/>
      </w:r>
      <w:r>
        <w:t xml:space="preserve">словами  -означаются?  Для  этого  не  нужно  вступать  въ  нев'Ьр- </w:t>
      </w:r>
      <w:r>
        <w:br/>
      </w:r>
      <w:r>
        <w:t xml:space="preserve">ныя  догадки  метафизиковъ,  достаточно  показать  въ  самыхъ </w:t>
      </w:r>
      <w:r>
        <w:br/>
      </w:r>
      <w:r>
        <w:t xml:space="preserve">простыхъ  выраженгяхъ  различхе  нед'Ьлимыхъ,  ихъ  необходимыя </w:t>
      </w:r>
      <w:r>
        <w:br/>
      </w:r>
      <w:r>
        <w:t xml:space="preserve">или  случайныя  качества  и  т.  п.**  —  Эту  основную  идею  сво- </w:t>
      </w:r>
      <w:r>
        <w:br/>
      </w:r>
      <w:r>
        <w:t xml:space="preserve">его метода  изучетя  языковъ  Шварцъ  заимствовалъ  изъ  сочи- </w:t>
      </w:r>
      <w:r>
        <w:br/>
      </w:r>
      <w:r>
        <w:t xml:space="preserve">нешя  Плюша  „Ьа  тёсатдие  йев  1ап^е8,  е!  Рагк  йе  1е8  епзе!^- </w:t>
      </w:r>
      <w:r>
        <w:br/>
      </w:r>
      <w:r>
        <w:t xml:space="preserve">пег"  3,  котораго  наставлетя  въ  другой  рЪчи  своей  Шзарцъ  ре- </w:t>
      </w:r>
      <w:r>
        <w:br/>
      </w:r>
      <w:r>
        <w:t xml:space="preserve">комендуетъ  преподавателямъ  языковъ  *.  Эту  методу  предложилъ </w:t>
      </w:r>
      <w:r>
        <w:br/>
      </w:r>
      <w:r>
        <w:t xml:space="preserve">профессоръ  воспитателямъ,  изв'Ьдавпш  собственнымъ  опытомъ </w:t>
      </w:r>
      <w:r>
        <w:br/>
      </w:r>
      <w:r>
        <w:t xml:space="preserve">ея  пользу.</w:t>
      </w:r>
    </w:p>
    <w:p>
      <w:pPr>
        <w:pStyle w:val="Normal"/>
      </w:pPr>
      <w:r>
        <w:t xml:space="preserve">При  этомъ  Шварцъ  сов-Ьтуетъ  преподавателямъ  стараться </w:t>
      </w:r>
      <w:r>
        <w:br/>
      </w:r>
      <w:r>
        <w:t xml:space="preserve">показать  питомцамъ  отличхе  истиннаго  смысла  речетй  отъ  алле- </w:t>
      </w:r>
      <w:r>
        <w:br/>
      </w:r>
      <w:r>
        <w:t xml:space="preserve">горическаго;  ибо  здЪсь  источникъ  нашихъ  заблуждешй,  сектъ </w:t>
      </w:r>
      <w:r>
        <w:br/>
      </w:r>
      <w:r>
        <w:t xml:space="preserve">и  разныхъ  толковъ  и  мн-Ьшй.  Профессоръ  прибавляетъ,  что  пред-</w:t>
      </w:r>
    </w:p>
    <w:p>
      <w:pPr>
        <w:pStyle w:val="Normal"/>
      </w:pPr>
      <w:r>
        <w:t xml:space="preserve">64  КЪ  ИСТОРШ  МОСКОВСКАГО  УНИВЕРСИТЕТА.</w:t>
      </w:r>
    </w:p>
    <w:p>
      <w:pPr>
        <w:pStyle w:val="Normal"/>
      </w:pPr>
      <w:r>
        <w:t xml:space="preserve">лагаемая  имъ  метода  первоначальнаго  изучешя  языка  приго- </w:t>
      </w:r>
      <w:r>
        <w:br/>
      </w:r>
      <w:r>
        <w:t xml:space="preserve">товить юношей  „следовать  быстрому  парешю  учителей  красно- </w:t>
      </w:r>
      <w:r>
        <w:br/>
      </w:r>
      <w:r>
        <w:t xml:space="preserve">р'Ьчхя**.  Такимъ  образомъ  гимназическое  преподаваше  Шварца </w:t>
      </w:r>
      <w:r>
        <w:br/>
      </w:r>
      <w:r>
        <w:t xml:space="preserve">всегда  им'ЗЬло  въ  виду  университетское.  Въ  гимназш  Шварцъ </w:t>
      </w:r>
      <w:r>
        <w:br/>
      </w:r>
      <w:r>
        <w:t xml:space="preserve">обучалъ  (съ  17-го  августа  1780  по  26-е  шня  1781  г.)  „правильно- </w:t>
      </w:r>
      <w:r>
        <w:br/>
      </w:r>
      <w:r>
        <w:t xml:space="preserve">сти н'Ьмецкаго  языка  и  письму  на  немъ**.  Обратимся  къ  уни- </w:t>
      </w:r>
      <w:r>
        <w:br/>
      </w:r>
      <w:r>
        <w:t xml:space="preserve">верситетскому его  курсу.</w:t>
      </w:r>
    </w:p>
    <w:p>
      <w:pPr>
        <w:pStyle w:val="Normal"/>
      </w:pPr>
      <w:r>
        <w:t xml:space="preserve">Въ  гимназ1и  ученикъ  практически  знакомился  съ  н'Ьмецкимъ </w:t>
      </w:r>
      <w:r>
        <w:br/>
      </w:r>
      <w:r>
        <w:t xml:space="preserve">языкомъ  и  проходилъ  грамматику;  въ  университетЬ  Шварцъ </w:t>
      </w:r>
      <w:r>
        <w:br/>
      </w:r>
      <w:r>
        <w:t xml:space="preserve">(въ  томъ  же  17871  акад.  году)  сперва  повторялъ  грамматику, </w:t>
      </w:r>
      <w:r>
        <w:br/>
      </w:r>
      <w:r>
        <w:t xml:space="preserve">потомъ  предлагалъ  правила  изящнаго  нЬмецкаго  слога,  слЪдуя </w:t>
      </w:r>
      <w:r>
        <w:br/>
      </w:r>
      <w:r>
        <w:t xml:space="preserve">книгЬ  своей  „Еп17т1гГ  дег  Сгпт(18ае12е  йез  (1еи18сЬеп  ЗШз**  и  Рам- </w:t>
      </w:r>
      <w:r>
        <w:br/>
      </w:r>
      <w:r>
        <w:t xml:space="preserve">лерову  „Введешю  въ  изящныя  науки",  основашемъ  которому  слу- </w:t>
      </w:r>
      <w:r>
        <w:br/>
      </w:r>
      <w:r>
        <w:t xml:space="preserve">жили „Ргтсхрез  (1е  1а  Цйёгайне"  Батгё.  Весь  курсъ  изящнаго </w:t>
      </w:r>
      <w:r>
        <w:br/>
      </w:r>
      <w:r>
        <w:t xml:space="preserve">Н'Ьмецкаго  слога  Шварцъ  разд^лялъ  на  три  части.  Въ  первой </w:t>
      </w:r>
      <w:r>
        <w:br/>
      </w:r>
      <w:r>
        <w:t xml:space="preserve">излагались  теоретическхя  основашя  слога;  во  второй  —  практи- </w:t>
      </w:r>
      <w:r>
        <w:br/>
      </w:r>
      <w:r>
        <w:t xml:space="preserve">ческ1я;  въ  третьей — разсуждалось  „о  нужныхъ  къ  образованш </w:t>
      </w:r>
      <w:r>
        <w:br/>
      </w:r>
      <w:r>
        <w:t xml:space="preserve">вкуса  книгахъ".  Только  первая  часть  этого  курса  была  напе- </w:t>
      </w:r>
      <w:r>
        <w:br/>
      </w:r>
      <w:r>
        <w:t xml:space="preserve">чатана ^  для  поднесетя  императору  1осифу  П,  въ  шн*  1780  г. </w:t>
      </w:r>
      <w:r>
        <w:br/>
      </w:r>
      <w:r>
        <w:t xml:space="preserve">посЬтившему  МосковскШ  университетъ;  ему  она  и  посвящена, </w:t>
      </w:r>
      <w:r>
        <w:br/>
      </w:r>
      <w:r>
        <w:t xml:space="preserve">какъ  „охранителю  н'Ьмецкаго  языка  и  покровителю  В'Ьнскаго </w:t>
      </w:r>
      <w:r>
        <w:br/>
      </w:r>
      <w:r>
        <w:t xml:space="preserve">театра, — этого  источника  господствующаго  н'Ьмецкаго  вкуса". </w:t>
      </w:r>
      <w:r>
        <w:br/>
      </w:r>
      <w:r>
        <w:t xml:space="preserve">Въ  „Начертати"  находимъ,  впрочемъ,  конспектъ  второй  части </w:t>
      </w:r>
      <w:r>
        <w:br/>
      </w:r>
      <w:r>
        <w:t xml:space="preserve">курса.  Въ  теоретическихъ  основатяхъ  слога  Шварцъ  разсу- </w:t>
      </w:r>
      <w:r>
        <w:br/>
      </w:r>
      <w:r>
        <w:t xml:space="preserve">ждаетъ:  а)  объ  основатяхъ  вообще  и  о  словахъ  особливо,  Ь)  о </w:t>
      </w:r>
      <w:r>
        <w:br/>
      </w:r>
      <w:r>
        <w:t xml:space="preserve">речетяхъ,  с)  о  пер1одахъ,  или  реторическихъ  предложешяхъ, </w:t>
      </w:r>
      <w:r>
        <w:br/>
      </w:r>
      <w:r>
        <w:t xml:space="preserve">й)  о  тропахъ  и  фигурахъ  и  е)  о  нЬмецкомъ  слогЬ.  По  опред'Ь- </w:t>
      </w:r>
      <w:r>
        <w:br/>
      </w:r>
      <w:r>
        <w:t xml:space="preserve">лешю  Шварца,  слогъ  вообще  есть  не  что  иное,  какъ  выражете </w:t>
      </w:r>
      <w:r>
        <w:br/>
      </w:r>
      <w:r>
        <w:t xml:space="preserve">многихъ,  связь  между  собою  им'Ьющихъ  мыслей  ®.  „Основашя </w:t>
      </w:r>
      <w:r>
        <w:br/>
      </w:r>
      <w:r>
        <w:t xml:space="preserve">Н'Ьмецкаго  слога,  равно  какъ  и  во  всЬхъ  другихъ  языкахъ, </w:t>
      </w:r>
      <w:r>
        <w:br/>
      </w:r>
      <w:r>
        <w:t xml:space="preserve">суть  трояк1я.  Мы  почерпаемъ  оныя  изъ  грамматики,  риторики </w:t>
      </w:r>
      <w:r>
        <w:br/>
      </w:r>
      <w:r>
        <w:t xml:space="preserve">и  философш.  Грамматика  учить  насъ,  какъ  слова  соразм'Ьрно </w:t>
      </w:r>
      <w:r>
        <w:br/>
      </w:r>
      <w:r>
        <w:t xml:space="preserve">употреблешю  языка  надлежащимъ  образомъ  ставить  и  оныя </w:t>
      </w:r>
      <w:r>
        <w:br/>
      </w:r>
      <w:r>
        <w:t xml:space="preserve">между  собою  сопрягать.  Риторика  показываетъ  способъ  слогъ </w:t>
      </w:r>
      <w:r>
        <w:br/>
      </w:r>
      <w:r>
        <w:t xml:space="preserve">располагать  такъ,  чтобъ  онъ  былъ  красивъ,  согласенъ  съ  пред- </w:t>
      </w:r>
      <w:r>
        <w:br/>
      </w:r>
      <w:r>
        <w:t xml:space="preserve">метами и  удобенъ  къ  уб'Ьжденш.  Философхя  наконецъ  подаетъ </w:t>
      </w:r>
      <w:r>
        <w:br/>
      </w:r>
      <w:r>
        <w:t xml:space="preserve">намъ  средства,  какъ  порядкомъ,  такъ  и  точно  опред'Ьленными</w:t>
      </w:r>
    </w:p>
    <w:p>
      <w:pPr>
        <w:pStyle w:val="Normal"/>
      </w:pPr>
      <w:r>
        <w:t xml:space="preserve">ПРОФ.   и.    г.  ШВАРЦЪ.  65</w:t>
      </w:r>
    </w:p>
    <w:p>
      <w:pPr>
        <w:pStyle w:val="Normal"/>
      </w:pPr>
      <w:r>
        <w:t xml:space="preserve">И  ИСТИННЫМИ  мыслями,  слогу   придать   силу   и   убедительную </w:t>
      </w:r>
      <w:r>
        <w:br/>
      </w:r>
      <w:r>
        <w:t xml:space="preserve">основательность.  Ибо  логика  (умослов1е)   учить  насъ  мыслить, </w:t>
      </w:r>
      <w:r>
        <w:br/>
      </w:r>
      <w:r>
        <w:t xml:space="preserve">изслЪдывать,  заключать  и  убеждать.  Психолопя   (душеслов1е) </w:t>
      </w:r>
      <w:r>
        <w:br/>
      </w:r>
      <w:r>
        <w:t xml:space="preserve">показываетъ  намъ  свойство  челов'Ьческихъ  чувствоватй,  а  нра- </w:t>
      </w:r>
      <w:r>
        <w:br/>
      </w:r>
      <w:r>
        <w:t xml:space="preserve">воучете  доставляетъ  намъ  св^д^те    о '  различныхъ   человека </w:t>
      </w:r>
      <w:r>
        <w:br/>
      </w:r>
      <w:r>
        <w:t xml:space="preserve">отношешяхъ"  ^  Шварцъ  вооружается  противъ  старой  риторики. </w:t>
      </w:r>
      <w:r>
        <w:br/>
      </w:r>
      <w:r>
        <w:t xml:space="preserve">„Прежде  употребительныя  фигуры  речешй  (говорить   онь),  ко- </w:t>
      </w:r>
      <w:r>
        <w:br/>
      </w:r>
      <w:r>
        <w:t xml:space="preserve">торый изь  одинаковаго  произношешя   словь   составляются,  вь </w:t>
      </w:r>
      <w:r>
        <w:br/>
      </w:r>
      <w:r>
        <w:t xml:space="preserve">нынЬпшя  времена  совсЬмь  презрительны:  ибо  когда  онЪ  ника- </w:t>
      </w:r>
      <w:r>
        <w:br/>
      </w:r>
      <w:r>
        <w:t xml:space="preserve">кова  выражешя  страстей  не  изображають,  но  по  большей  части </w:t>
      </w:r>
      <w:r>
        <w:br/>
      </w:r>
      <w:r>
        <w:t xml:space="preserve">суть  одни  только   пустослов1я   безь   выражешя;  то  оть  нихь </w:t>
      </w:r>
      <w:r>
        <w:br/>
      </w:r>
      <w:r>
        <w:t xml:space="preserve">должно  удерживаться  вь  хорошемь  и  чистомь  слог-Ь,  почему </w:t>
      </w:r>
      <w:r>
        <w:br/>
      </w:r>
      <w:r>
        <w:t xml:space="preserve">не  полагаю  зд^сь  я  никакого  примера,  ибо  лучше  совсЬмь  не </w:t>
      </w:r>
      <w:r>
        <w:br/>
      </w:r>
      <w:r>
        <w:t xml:space="preserve">знать  имени  сихь  фигурь,  нежели  изьяснять  такая  безделки**  ®. </w:t>
      </w:r>
      <w:r>
        <w:br/>
      </w:r>
      <w:r>
        <w:t xml:space="preserve">;,Природа  —  лучшая  учительница   фигурь**,  зам^чаеть  онь  вь </w:t>
      </w:r>
      <w:r>
        <w:br/>
      </w:r>
      <w:r>
        <w:t xml:space="preserve">другомь  м^сгЬ  ^.    Несмотря  на  то,   вь   курсЬ   Шварца   много </w:t>
      </w:r>
      <w:r>
        <w:br/>
      </w:r>
      <w:r>
        <w:t xml:space="preserve">еп1;е  остается  мелочныхь  педантическихь   подробностей.  Вина; </w:t>
      </w:r>
      <w:r>
        <w:br/>
      </w:r>
      <w:r>
        <w:t xml:space="preserve">падаеть,  конечно,  не  на  него,  а  на  самую  риторику,  значеше  и </w:t>
      </w:r>
      <w:r>
        <w:br/>
      </w:r>
      <w:r>
        <w:t xml:space="preserve">границы  которой  до  сихь  порь  остаются  почти  неопределенными. </w:t>
      </w:r>
      <w:r>
        <w:br/>
      </w:r>
      <w:r>
        <w:t xml:space="preserve">Шварць  сл^доваль  общепризнаннымь  авторитетамь  своего  вре- </w:t>
      </w:r>
      <w:r>
        <w:br/>
      </w:r>
      <w:r>
        <w:t xml:space="preserve">мени. „Сочинитель  (говорить  онь  вь  предув4домлеши  кь  сво- </w:t>
      </w:r>
      <w:r>
        <w:br/>
      </w:r>
      <w:r>
        <w:t xml:space="preserve">ему „Начерташю")  вь  своихь  лекщяхь  основашемь  им^ль  Гогг- </w:t>
      </w:r>
      <w:r>
        <w:br/>
      </w:r>
      <w:r>
        <w:t xml:space="preserve">шеда,  Гейнаца  и  Рамлера,  стараясь  легчайшимь  и  кратчайшимь </w:t>
      </w:r>
      <w:r>
        <w:br/>
      </w:r>
      <w:r>
        <w:t xml:space="preserve">способомь  о  сокращенш  сихь  писателей  для  употреблешя  юно- </w:t>
      </w:r>
      <w:r>
        <w:br/>
      </w:r>
      <w:r>
        <w:t xml:space="preserve">шеству". Первая  часть  курса  составлена  преимущественно  по </w:t>
      </w:r>
      <w:r>
        <w:br/>
      </w:r>
      <w:r>
        <w:t xml:space="preserve">Готгшеду  ^°;  вторая,  судя  по  краткому  конспекту,  напечатанному </w:t>
      </w:r>
      <w:r>
        <w:br/>
      </w:r>
      <w:r>
        <w:t xml:space="preserve">въ  „Начерташи",  зацмствована  преимуш,ественно  изь  сочинешя </w:t>
      </w:r>
      <w:r>
        <w:br/>
      </w:r>
      <w:r>
        <w:t xml:space="preserve">Гейнаца  „НапйЬисЬ  ги  псЬи^ег  Уег&amp;ги^ш1§    ипс!  Веш^)Ье11ш1§ </w:t>
      </w:r>
      <w:r>
        <w:br/>
      </w:r>
      <w:r>
        <w:t xml:space="preserve">а11ег  Аг1еп  уоп  всЬпЙИсЬеп  АиШЬ^еп  йез  ^^етешеп  ЬеЬепз  йЬег- </w:t>
      </w:r>
      <w:r>
        <w:br/>
      </w:r>
      <w:r>
        <w:t xml:space="preserve">Ьаир1,  гшЛ  Лег  ВпеГе  ш8Ъе8опс1ге"  (Вп11е  АиЯа^е,  ВегЦп,  1779). </w:t>
      </w:r>
      <w:r>
        <w:br/>
      </w:r>
      <w:r>
        <w:t xml:space="preserve">Во   второй   части,   или   практическихь   основашяхь   слога, </w:t>
      </w:r>
      <w:r>
        <w:br/>
      </w:r>
      <w:r>
        <w:t xml:space="preserve">Шварцъ  разсуждаеть  обь  упражнетяхь  вь  н'Ьмецкомь  слогЬ. </w:t>
      </w:r>
      <w:r>
        <w:br/>
      </w:r>
      <w:r>
        <w:t xml:space="preserve">„Правиль  безь  упражнешй  не  довольно",  говорить,  онь  и  при- </w:t>
      </w:r>
      <w:r>
        <w:br/>
      </w:r>
      <w:r>
        <w:t xml:space="preserve">готовляеть   слушателей  кь  этимь  упражнешямь  посредствомь </w:t>
      </w:r>
      <w:r>
        <w:br/>
      </w:r>
      <w:r>
        <w:t xml:space="preserve">переводовь,  потомь  переходить  кь  учешю  о  басняхь    и  пов*- </w:t>
      </w:r>
      <w:r>
        <w:br/>
      </w:r>
      <w:r>
        <w:t xml:space="preserve">стяхь,  хрш,  Н'Ьмецкихь  комед1яхь  и  трагед1яхь.   Особенно  по- </w:t>
      </w:r>
      <w:r>
        <w:br/>
      </w:r>
      <w:r>
        <w:t xml:space="preserve">дробно излагаеть  Шварць  учете  о  письмахь  нЬмецкихь  и  раз-</w:t>
      </w:r>
    </w:p>
    <w:p>
      <w:pPr>
        <w:pStyle w:val="Normal"/>
      </w:pPr>
      <w:r>
        <w:t xml:space="preserve">004.  ТИХОНРАВОВА^  Т.  ш.  5</w:t>
      </w:r>
    </w:p>
    <w:p>
      <w:pPr>
        <w:pStyle w:val="Normal"/>
      </w:pPr>
      <w:r>
        <w:t xml:space="preserve">66  КЪ  ИСТОРШ  МОСКОВСКАГО  УНИВЕРСИТЕТА.</w:t>
      </w:r>
    </w:p>
    <w:p>
      <w:pPr>
        <w:pStyle w:val="Normal"/>
      </w:pPr>
      <w:r>
        <w:t xml:space="preserve">говорахъ.  Педантизмъ,  мелочныя  правила  очень  р'Ьзко  выдаются </w:t>
      </w:r>
      <w:r>
        <w:br/>
      </w:r>
      <w:r>
        <w:t xml:space="preserve">въ  глав*  о  письмахъ,  основанной  на  вышеупомянутомъ  сочиненш </w:t>
      </w:r>
      <w:r>
        <w:br/>
      </w:r>
      <w:r>
        <w:t xml:space="preserve">Гейнаца.  Въ  глав*  о  разговорахъ  нельзя  не  обратить  внимашя </w:t>
      </w:r>
      <w:r>
        <w:br/>
      </w:r>
      <w:r>
        <w:t xml:space="preserve">на  генетическое  изложеше  Шварца  ".  Въ  последней  части  сво- </w:t>
      </w:r>
      <w:r>
        <w:br/>
      </w:r>
      <w:r>
        <w:t xml:space="preserve">его курса  онъ  разсуждалъ  о  нужпыосъ  къ  образовангю  вкуса  кпг^ </w:t>
      </w:r>
      <w:r>
        <w:br/>
      </w:r>
      <w:r>
        <w:t xml:space="preserve">гахъ.  Изъ  объявлешя  о  лекщяхъ  въ  Московскомъ  универси- </w:t>
      </w:r>
      <w:r>
        <w:br/>
      </w:r>
      <w:r>
        <w:t xml:space="preserve">тет* въ  1782 — 83  году  узнаемъ,  что  Шварцъ  читалъ  эстетико- </w:t>
      </w:r>
      <w:r>
        <w:br/>
      </w:r>
      <w:r>
        <w:t xml:space="preserve">критическ1я  лекщи  о  знаменит'Ьйшихъ  н'Ьмецкихъ  поэтахъ  и </w:t>
      </w:r>
      <w:r>
        <w:br/>
      </w:r>
      <w:r>
        <w:t xml:space="preserve">прозаикахъ.  Опять  нельзя  не  заметить  *  при  зтомъ  историко- </w:t>
      </w:r>
      <w:r>
        <w:br/>
      </w:r>
      <w:r>
        <w:t xml:space="preserve">сравнительнаго  метода,  которому  сл'Ьдовалъ  Шварцъ  въ  этомъ </w:t>
      </w:r>
      <w:r>
        <w:br/>
      </w:r>
      <w:r>
        <w:t xml:space="preserve">случае,  потому  что  „лекцш  (по  словамъ  объявлешя)  определены </w:t>
      </w:r>
      <w:r>
        <w:br/>
      </w:r>
      <w:r>
        <w:t xml:space="preserve">будутъ  не  на  однихъ  только  н^Ьмецкиxъ  писателей,  но  часто  въ </w:t>
      </w:r>
      <w:r>
        <w:br/>
      </w:r>
      <w:r>
        <w:t xml:space="preserve">оныхъ  разсуждеше  будетъ  о  древнихъ  писателяхъ,  греческихъ </w:t>
      </w:r>
      <w:r>
        <w:br/>
      </w:r>
      <w:r>
        <w:t xml:space="preserve">и  латинскихъ,  такъ  какъ  и  о  сочинейяхъ  нов'Ьйшихъ  итал1ян- </w:t>
      </w:r>
      <w:r>
        <w:br/>
      </w:r>
      <w:r>
        <w:t xml:space="preserve">скихъ,  англхйскихъ,  французскихъ  и  россШскргхъ  писателей. </w:t>
      </w:r>
      <w:r>
        <w:br/>
      </w:r>
      <w:r>
        <w:t xml:space="preserve">Сравниваны  будутъ  художническхя  произведен1я  и  работы,  какъ- </w:t>
      </w:r>
      <w:r>
        <w:br/>
      </w:r>
      <w:r>
        <w:t xml:space="preserve">то  статуи,  живопись  и  древшя  здашя  съ  произведешями  ума, </w:t>
      </w:r>
      <w:r>
        <w:br/>
      </w:r>
      <w:r>
        <w:t xml:space="preserve">съ  показашемъ  ихъ  взаимной  между  собою  связи.  Въ  предло- </w:t>
      </w:r>
      <w:r>
        <w:br/>
      </w:r>
      <w:r>
        <w:t xml:space="preserve">жеши  же  правилъ  обо  всемъ  семъ  кромЪ  древнихъ,  Аристотеля, </w:t>
      </w:r>
      <w:r>
        <w:br/>
      </w:r>
      <w:r>
        <w:t xml:space="preserve">Д10НИС1Я  Галйкарнасскаго,  Дмитрхя  Фалерея,  Цицерона,  Горащя, </w:t>
      </w:r>
      <w:r>
        <w:br/>
      </w:r>
      <w:r>
        <w:t xml:space="preserve">Квинтил1ана,  изъ  нов'Ьйшихъ  посл^довано  будетъ  Баттё,  Рам- </w:t>
      </w:r>
      <w:r>
        <w:br/>
      </w:r>
      <w:r>
        <w:t xml:space="preserve">лёру,  Гому,  Боало,  Баумгартену  и  другимъ".  Въ  книгЬ  Гейнаца </w:t>
      </w:r>
      <w:r>
        <w:br/>
      </w:r>
      <w:r>
        <w:t xml:space="preserve">находимъ  довольно  обширный  отд-Ьлъ  „Уоп  йеш  гшп  ип*егпсЬ1е </w:t>
      </w:r>
      <w:r>
        <w:br/>
      </w:r>
      <w:r>
        <w:t xml:space="preserve">Ш1(1  2ШГ  ВМип^  (1е8  ОезсЬтаскз  покЫ^еп  ВисЬейезеп**.  Мы  не </w:t>
      </w:r>
      <w:r>
        <w:br/>
      </w:r>
      <w:r>
        <w:t xml:space="preserve">ошибемся,  сказавши,  что  последняя  часть  курса  была  читана </w:t>
      </w:r>
      <w:r>
        <w:br/>
      </w:r>
      <w:r>
        <w:t xml:space="preserve">Шварцемъ  по  этому  отд-Ьлу.  Гейнацъ  рекомендуетъ  въ  этой </w:t>
      </w:r>
      <w:r>
        <w:br/>
      </w:r>
      <w:r>
        <w:t xml:space="preserve">главЪ  гЬхъ  же  писателей,  имена  которыхъ  выставилъ  и  Шварцъ </w:t>
      </w:r>
      <w:r>
        <w:br/>
      </w:r>
      <w:r>
        <w:t xml:space="preserve">въ  приведенномъ  объявлети.</w:t>
      </w:r>
    </w:p>
    <w:p>
      <w:pPr>
        <w:pStyle w:val="Normal"/>
      </w:pPr>
      <w:r>
        <w:t xml:space="preserve">Т*  же  мысли  о  преподаваши  вАмецкаго  слога,  которыя  осу- </w:t>
      </w:r>
      <w:r>
        <w:br/>
      </w:r>
      <w:r>
        <w:t xml:space="preserve">ществлены въ  „Начертанш  первыхъ  основашй"  его,  высказалъ </w:t>
      </w:r>
      <w:r>
        <w:br/>
      </w:r>
      <w:r>
        <w:t xml:space="preserve">Шварцъ  и  въ  рЪчи  своей  „Ве  уагкьиЬив  е1  тхШз  бШ!  Оегшапхс!, </w:t>
      </w:r>
      <w:r>
        <w:br/>
      </w:r>
      <w:r>
        <w:t xml:space="preserve">е^и8^ие  ехегсхШз  гес1е  тзй^иепсИз",  говоренной  24-го  апр-Ьдя </w:t>
      </w:r>
      <w:r>
        <w:br/>
      </w:r>
      <w:r>
        <w:t xml:space="preserve">1780  г.,  въ  день  праздновашя  двадцатипятил'Ьтняго  юбилея </w:t>
      </w:r>
      <w:r>
        <w:br/>
      </w:r>
      <w:r>
        <w:t xml:space="preserve">Московскаго  университета.  Р-Ьчь  распадается  на  дв'Ь  главный </w:t>
      </w:r>
      <w:r>
        <w:br/>
      </w:r>
      <w:r>
        <w:t xml:space="preserve">части:  въ  первой  Шварцъ,  на  основати  Готтшедовой  риторики, </w:t>
      </w:r>
      <w:r>
        <w:br/>
      </w:r>
      <w:r>
        <w:t xml:space="preserve">разсуждаетъ  о  совершенствахъ  и  недостаткахъ  н'Ьмецкаго  слога </w:t>
      </w:r>
      <w:r>
        <w:br/>
      </w:r>
      <w:r>
        <w:t xml:space="preserve">во  второй  излагаетъ  уже  известный  намъ  ходъ  практическаго</w:t>
      </w:r>
    </w:p>
    <w:p>
      <w:pPr>
        <w:pStyle w:val="Normal"/>
      </w:pPr>
      <w:r>
        <w:t xml:space="preserve">ПРОФ.   и.   г.   ШВАРЦЪ.  67</w:t>
      </w:r>
    </w:p>
    <w:p>
      <w:pPr>
        <w:pStyle w:val="Normal"/>
      </w:pPr>
      <w:r>
        <w:t xml:space="preserve">изучешя  его,  начиная  съ  перевода  до  разговоровъ  включительно. </w:t>
      </w:r>
      <w:r>
        <w:br/>
      </w:r>
      <w:r>
        <w:t xml:space="preserve">Такимъ  образомъ  въ  р'Ьчи  подробнее  изложены  посл-Ьдтя  главы </w:t>
      </w:r>
      <w:r>
        <w:br/>
      </w:r>
      <w:r>
        <w:t xml:space="preserve">теоретической  части  курса  и  объясненъ  способъ  практическаго </w:t>
      </w:r>
      <w:r>
        <w:br/>
      </w:r>
      <w:r>
        <w:t xml:space="preserve">изучешя  слога.  Исчисляя  недостатки  н^Ьмецкаго  слога,  Шварцъ </w:t>
      </w:r>
      <w:r>
        <w:br/>
      </w:r>
      <w:r>
        <w:t xml:space="preserve">нападаетъ  на  педантизмъ  его,  который  происходить  отъ   жела- </w:t>
      </w:r>
      <w:r>
        <w:br/>
      </w:r>
      <w:r>
        <w:t xml:space="preserve">шя  блеснуть  безполезною  эрудищею.  Въ  примеры  такого  слога </w:t>
      </w:r>
      <w:r>
        <w:br/>
      </w:r>
      <w:r>
        <w:t xml:space="preserve">онъ  указываетъ  на  Вейзе  и  Логенштейна,  „развратившихъ  истин- </w:t>
      </w:r>
      <w:r>
        <w:br/>
      </w:r>
      <w:r>
        <w:t xml:space="preserve">ное краснор-Ьчае":  они   прим'Ьромъ   своимъ  научили   н'Ьмцевъ </w:t>
      </w:r>
      <w:r>
        <w:br/>
      </w:r>
      <w:r>
        <w:t xml:space="preserve">украшать  сочинешя  отовсюду  собранными  древностями,  местами </w:t>
      </w:r>
      <w:r>
        <w:br/>
      </w:r>
      <w:r>
        <w:t xml:space="preserve">изъ  греческихъ  или  латинскихъ  поэтовъ,  риторовъ,  философовъ  ". </w:t>
      </w:r>
      <w:r>
        <w:br/>
      </w:r>
      <w:r>
        <w:t xml:space="preserve">Косвенно  этотъ  упрекъ  Шварца  падалъ  на  р'Ьчи  Шадена,  кото- </w:t>
      </w:r>
      <w:r>
        <w:br/>
      </w:r>
      <w:r>
        <w:t xml:space="preserve">рый любилъ  приводить  ц*лыя  м'Ьста  изъ  древнихъ  писателей. </w:t>
      </w:r>
      <w:r>
        <w:br/>
      </w:r>
      <w:r>
        <w:t xml:space="preserve">Осуждая   педантизмъ,   Шварцъ  учить  непринужденности:   „не </w:t>
      </w:r>
      <w:r>
        <w:br/>
      </w:r>
      <w:r>
        <w:t xml:space="preserve">должно  принуждать  себя   къ   рабскому  подражашю   великимъ </w:t>
      </w:r>
      <w:r>
        <w:br/>
      </w:r>
      <w:r>
        <w:t xml:space="preserve">сочинителямъ,  но  писать  по  собственному  своему  природному </w:t>
      </w:r>
      <w:r>
        <w:br/>
      </w:r>
      <w:r>
        <w:t xml:space="preserve">сложешю  и  способности  для  изб'Ьжашя  аффектащи  въ  слогЬ**  ^*. </w:t>
      </w:r>
      <w:r>
        <w:br/>
      </w:r>
      <w:r>
        <w:t xml:space="preserve">Непринужденность  даетъ  слогу  вкусъ,  по  которому   хороппя  и </w:t>
      </w:r>
      <w:r>
        <w:br/>
      </w:r>
      <w:r>
        <w:t xml:space="preserve">избранныя  мысли  выражаются  чистыми,  изрядными  и  учтивыми </w:t>
      </w:r>
      <w:r>
        <w:br/>
      </w:r>
      <w:r>
        <w:t xml:space="preserve">словами;  но  сей  вкусъ  не  состоитъ  въ   глубокомысленномъ  и </w:t>
      </w:r>
      <w:r>
        <w:br/>
      </w:r>
      <w:r>
        <w:t xml:space="preserve">продолжительномъ  чтенш,  въ  разсказываши  нев-Ьроятныхъ  вещей </w:t>
      </w:r>
      <w:r>
        <w:br/>
      </w:r>
      <w:r>
        <w:t xml:space="preserve">и  вм^^шиванш  иностранныхъ  словъ,  но  въ  разумной  и  острой </w:t>
      </w:r>
      <w:r>
        <w:br/>
      </w:r>
      <w:r>
        <w:t xml:space="preserve">живости  въ  ьп^сляхъ,  изречешяхъ  и  слогЬ,    сходствующей  во </w:t>
      </w:r>
      <w:r>
        <w:br/>
      </w:r>
      <w:r>
        <w:t xml:space="preserve">всЬхъ  частяхъ  съ  благопристойноспю  ^*.  Какъ  на  образцы  вкуса </w:t>
      </w:r>
      <w:r>
        <w:br/>
      </w:r>
      <w:r>
        <w:t xml:space="preserve">въ  слогЬ  Шзарцъ  указываетъ  ^^  на  сочинешя  Фонтенеля,  письма ' </w:t>
      </w:r>
      <w:r>
        <w:br/>
      </w:r>
      <w:r>
        <w:t xml:space="preserve">и    комедш    Геллерта,  р(гзличпыя  ежемтъсячпыя  и   еженедгьльныя </w:t>
      </w:r>
      <w:r>
        <w:br/>
      </w:r>
      <w:r>
        <w:t xml:space="preserve">пгъмецшя  г^здапгя  (сИе  Ве1и8и8гт2еп  йез  Уегз^апйез  Ш1(1  ^11208, </w:t>
      </w:r>
      <w:r>
        <w:br/>
      </w:r>
      <w:r>
        <w:t xml:space="preserve">(Не  ВгетхзсЬеп  Веу кга^е  гит  Уег^пиё^еп  йез  Уег81»пйе8  шк!  ^11208, </w:t>
      </w:r>
      <w:r>
        <w:br/>
      </w:r>
      <w:r>
        <w:t xml:space="preserve">(1ег  ЕшахШег,  йег  Мапп,  Лег  Вепкег,  Лег  Веи^зсЬе  Мегкш",  Веи^зсЬез </w:t>
      </w:r>
      <w:r>
        <w:br/>
      </w:r>
      <w:r>
        <w:t xml:space="preserve">Мизешп).  Это  стремлеше  къ  простотЬ  и  непринужденности  языка, </w:t>
      </w:r>
      <w:r>
        <w:br/>
      </w:r>
      <w:r>
        <w:t xml:space="preserve">кажется,  вызвано  было  въ  Шварц'б   практическимъ  взглядомъ </w:t>
      </w:r>
      <w:r>
        <w:br/>
      </w:r>
      <w:r>
        <w:t xml:space="preserve">на  литературу:    для   него  дорога   была  мысль,  знаше,  которыя </w:t>
      </w:r>
      <w:r>
        <w:br/>
      </w:r>
      <w:r>
        <w:t xml:space="preserve">чгерезъ  литературу  должны  были  проникнуть  въ  массу,  а  они </w:t>
      </w:r>
      <w:r>
        <w:br/>
      </w:r>
      <w:r>
        <w:t xml:space="preserve">доступн'Ье  большинству  и  скорее  распространяются,  когда  одЬты </w:t>
      </w:r>
      <w:r>
        <w:br/>
      </w:r>
      <w:r>
        <w:t xml:space="preserve">въ  легкую,  непринужденную,  всЬмъ  понятную  форму.  Въ  этомъ </w:t>
      </w:r>
      <w:r>
        <w:br/>
      </w:r>
      <w:r>
        <w:t xml:space="preserve">уб4ждеши  Шварцъ  встретился  съ  Новиковымъ,  сатирическ1я </w:t>
      </w:r>
      <w:r>
        <w:br/>
      </w:r>
      <w:r>
        <w:t xml:space="preserve">издашя  котораго    задолго  до  знакомства  съ  Шварцемъ  осуще-* </w:t>
      </w:r>
      <w:r>
        <w:br/>
      </w:r>
      <w:r>
        <w:t xml:space="preserve">отвили  на  практик*  то,  чего  онъ  требовалъ  въ  теорш.  Живость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 КЪ  ИСТ0Р1И  МОСКОВСКАГО   УНИВЕРСИТЕТА.</w:t>
      </w:r>
    </w:p>
    <w:p>
      <w:pPr>
        <w:pStyle w:val="Normal"/>
      </w:pPr>
      <w:r>
        <w:t xml:space="preserve">И  непринужденность  языка  въ  нашихъ  сатирическихъ  издатяхъ </w:t>
      </w:r>
      <w:r>
        <w:br/>
      </w:r>
      <w:r>
        <w:t xml:space="preserve">прошедшаго  стол'Ьпя,  такъ  р'Ьзко  отличавшая  ихъ  отъ  осталь- </w:t>
      </w:r>
      <w:r>
        <w:br/>
      </w:r>
      <w:r>
        <w:t xml:space="preserve">ной литературы,  немало  сод-Ьйствовала  успеху  и  влхянш  ихъ </w:t>
      </w:r>
      <w:r>
        <w:br/>
      </w:r>
      <w:r>
        <w:t xml:space="preserve">на  читателей;  почти  въ  этйхъ  только  журналахъ  сохранился </w:t>
      </w:r>
      <w:r>
        <w:br/>
      </w:r>
      <w:r>
        <w:t xml:space="preserve">разговорный  русскШ  язьпсъ  последней  половины  ХУШ  в-Ька.</w:t>
      </w:r>
    </w:p>
    <w:p>
      <w:pPr>
        <w:pStyle w:val="Normal"/>
      </w:pPr>
      <w:r>
        <w:t xml:space="preserve">Вступивши  въ  должность  профессора  н^Ьмецкаго  язьпса, </w:t>
      </w:r>
      <w:r>
        <w:br/>
      </w:r>
      <w:r>
        <w:t xml:space="preserve">Шварцъ  тотчасъ  получилъ  отъ  конференщи  университета  по- </w:t>
      </w:r>
      <w:r>
        <w:br/>
      </w:r>
      <w:r>
        <w:t xml:space="preserve">ручете  озаботиться  доставлешемъ  нужныхъ  учебниковъ  и  ука- </w:t>
      </w:r>
      <w:r>
        <w:br/>
      </w:r>
      <w:r>
        <w:t xml:space="preserve">зать недостатки,  которые  онъ  заметить  въ  методЬ  преподавашя. </w:t>
      </w:r>
      <w:r>
        <w:br/>
      </w:r>
      <w:r>
        <w:t xml:space="preserve">Шварцъ  съ  жаромъ  взялся  за  это  д-Ьло  и  представлялъ  конфе- </w:t>
      </w:r>
      <w:r>
        <w:br/>
      </w:r>
      <w:r>
        <w:t xml:space="preserve">ренцш  различные  проекты,  которые  касались  частью  хода  пре- </w:t>
      </w:r>
      <w:r>
        <w:br/>
      </w:r>
      <w:r>
        <w:t xml:space="preserve">подавашя, частью  указывали  на  недостатокъ  въ  преподавате- </w:t>
      </w:r>
      <w:r>
        <w:br/>
      </w:r>
      <w:r>
        <w:t xml:space="preserve">ляхъ  и  предлагали  средства  къ  отклонешю  неудобствъ.  Проекты </w:t>
      </w:r>
      <w:r>
        <w:br/>
      </w:r>
      <w:r>
        <w:t xml:space="preserve">осыпаны  были  одобретями;  не  знали  только,  кому  поручить </w:t>
      </w:r>
      <w:r>
        <w:br/>
      </w:r>
      <w:r>
        <w:t xml:space="preserve">исполнеше  ихъ,  потому  что  чувствовали  недостатокъ  въ  день- </w:t>
      </w:r>
      <w:r>
        <w:br/>
      </w:r>
      <w:r>
        <w:t xml:space="preserve">гахъ  для  прикръгпя  издержекъ.  Шварцъ  не  только  вызвался </w:t>
      </w:r>
      <w:r>
        <w:br/>
      </w:r>
      <w:r>
        <w:t xml:space="preserve">принять  на  себя  все  д-Ьло,  но,  при  помош;и  н'Ькоторыхъ  друзей </w:t>
      </w:r>
      <w:r>
        <w:br/>
      </w:r>
      <w:r>
        <w:t xml:space="preserve">своихъ,  р'Ьшился  доставить  и  средства  для  нужныхъ  расходовъ. </w:t>
      </w:r>
      <w:r>
        <w:br/>
      </w:r>
      <w:r>
        <w:t xml:space="preserve">Такимъ  образомъ  13-го  ноября  1779  г.  основана  была  Педагоги- </w:t>
      </w:r>
      <w:r>
        <w:br/>
      </w:r>
      <w:r>
        <w:t xml:space="preserve">ческая семинар1я,  и  Шварцъ  назначенъ  былъ  инспекторомъ  ея. </w:t>
      </w:r>
      <w:r>
        <w:br/>
      </w:r>
      <w:r>
        <w:t xml:space="preserve">Еще  въ  январе  и  хюлЪ  того  же  года  ПрокофШ  Акинф1евичъ </w:t>
      </w:r>
      <w:r>
        <w:br/>
      </w:r>
      <w:r>
        <w:t xml:space="preserve">Демидовъ  пожертвовалъ  университету  20,000  рублей;  на  проценты </w:t>
      </w:r>
      <w:r>
        <w:br/>
      </w:r>
      <w:r>
        <w:t xml:space="preserve">съ  этой  суммы  положено  было  приготовлять  въ  университегЬ, </w:t>
      </w:r>
      <w:r>
        <w:br/>
      </w:r>
      <w:r>
        <w:t xml:space="preserve">подъ  руководствомъ  Шварца,  шестерыхъ  студентовъ  къ  учи- </w:t>
      </w:r>
      <w:r>
        <w:br/>
      </w:r>
      <w:r>
        <w:t xml:space="preserve">тельскому и  профессорскому  звашю.  Самъ  Шварцъ  пожертво- </w:t>
      </w:r>
      <w:r>
        <w:br/>
      </w:r>
      <w:r>
        <w:t xml:space="preserve">валъ для  нея  капиталъ  (въ  5000  р.)  и  н^Ькоторыя  вещи.  Инспек- </w:t>
      </w:r>
      <w:r>
        <w:br/>
      </w:r>
      <w:r>
        <w:t xml:space="preserve">торъ  повторялъ  съ  семинаристами  публичныя  лекщи  и  пока- </w:t>
      </w:r>
      <w:r>
        <w:br/>
      </w:r>
      <w:r>
        <w:t xml:space="preserve">зывалъ  методы  учить  и  учиться.</w:t>
      </w:r>
    </w:p>
    <w:p>
      <w:pPr>
        <w:pStyle w:val="Normal"/>
      </w:pPr>
      <w:r>
        <w:t xml:space="preserve">Труды  Шварца  обратили  на  себя  внимаше:  5-го  февраля </w:t>
      </w:r>
      <w:r>
        <w:br/>
      </w:r>
      <w:r>
        <w:t xml:space="preserve">1780  г.  онъ  былъ  возведенъ  конференщею  университета  въ  орди- </w:t>
      </w:r>
      <w:r>
        <w:br/>
      </w:r>
      <w:r>
        <w:t xml:space="preserve">нарные профессоры  философш  при  изъявлешяхъ  особенной  бла- </w:t>
      </w:r>
      <w:r>
        <w:br/>
      </w:r>
      <w:r>
        <w:t xml:space="preserve">годарности. „Въ  гимназ1И  царствовали  еще  безпорядки,  которые </w:t>
      </w:r>
      <w:r>
        <w:br/>
      </w:r>
      <w:r>
        <w:t xml:space="preserve">трудно  было  отвратить:  они  вкрались  отъ  того,  что  заведеше </w:t>
      </w:r>
      <w:r>
        <w:br/>
      </w:r>
      <w:r>
        <w:t xml:space="preserve">постепенно  расширялось  и  сл'Ьд.  не  соответствовало  уже  перво- </w:t>
      </w:r>
      <w:r>
        <w:br/>
      </w:r>
      <w:r>
        <w:t xml:space="preserve">начальному своему  плану**.  Шварцу  предложили  искоренить </w:t>
      </w:r>
      <w:r>
        <w:br/>
      </w:r>
      <w:r>
        <w:t xml:space="preserve">'эти  безпорядки.  Посл^дшй  какъ  бы  не  предугадывалъ,  „как1я </w:t>
      </w:r>
      <w:r>
        <w:br/>
      </w:r>
      <w:r>
        <w:t xml:space="preserve">пресл^доватя,  обвинен1я  и  ненависть  падутъ  на  него,  если  онъ</w:t>
      </w:r>
    </w:p>
    <w:p>
      <w:pPr>
        <w:pStyle w:val="Normal"/>
      </w:pPr>
      <w:r>
        <w:t xml:space="preserve">ПРОФ.   и.  г.   ШВАРЦЪ.  69</w:t>
      </w:r>
    </w:p>
    <w:p>
      <w:pPr>
        <w:pStyle w:val="Normal"/>
      </w:pPr>
      <w:r>
        <w:t xml:space="preserve">захочетъ  вырвать  съ  корнемъ  застар-Ьдыл  злоупотреблешя,  по- </w:t>
      </w:r>
      <w:r>
        <w:br/>
      </w:r>
      <w:r>
        <w:t xml:space="preserve">рождевщыя  л'Ьностью  и  своекорыспемъ;  горя  любовхю  къ  общему </w:t>
      </w:r>
      <w:r>
        <w:br/>
      </w:r>
      <w:r>
        <w:t xml:space="preserve">благу,  онъ  принялъ  на  себя  безъ  всякаго  вознаграждевйя  и  эту </w:t>
      </w:r>
      <w:r>
        <w:br/>
      </w:r>
      <w:r>
        <w:t xml:space="preserve">обязанность,  соединенную  съ  геркуланскою  работою**.  Онъ  не </w:t>
      </w:r>
      <w:r>
        <w:br/>
      </w:r>
      <w:r>
        <w:t xml:space="preserve">щадилъ  трудовъ  и  въ  начал*  февраля  1781  г.  представилъ  со- </w:t>
      </w:r>
      <w:r>
        <w:br/>
      </w:r>
      <w:r>
        <w:t xml:space="preserve">вершецно  новый  планъ  учен1я.  Онъ  несколько  разъ  былъ  про- </w:t>
      </w:r>
      <w:r>
        <w:br/>
      </w:r>
      <w:r>
        <w:t xml:space="preserve">читанъ  въ  трехъ  засЬдашяхъ  конференщи,  одно  за  другимъ </w:t>
      </w:r>
      <w:r>
        <w:br/>
      </w:r>
      <w:r>
        <w:t xml:space="preserve">сл'Ьдовавшихъ,  и  одобренъ.  Несмотря  на  трудности,  съ  которыми </w:t>
      </w:r>
      <w:r>
        <w:br/>
      </w:r>
      <w:r>
        <w:t xml:space="preserve">сопряжено  было  осуществлеше  плана,  Шварцъ  въ  короткое  время </w:t>
      </w:r>
      <w:r>
        <w:br/>
      </w:r>
      <w:r>
        <w:t xml:space="preserve">исполнилъ  всЬ  предложенный  имъ  изм-Ьнетя.  При  этомъ  ему </w:t>
      </w:r>
      <w:r>
        <w:br/>
      </w:r>
      <w:r>
        <w:t xml:space="preserve">суждено  было  подвергаться  разнымъ  огорчен1ямъ.  Въ  продол- </w:t>
      </w:r>
      <w:r>
        <w:br/>
      </w:r>
      <w:r>
        <w:t xml:space="preserve">жеше  года  Шварцъ  ц'Ьлые  дни  проводилъ  въ  гимназш,  для </w:t>
      </w:r>
      <w:r>
        <w:br/>
      </w:r>
      <w:r>
        <w:t xml:space="preserve">другихъ  трудовъ  ему  оставались  только  ночи.  Хотя  онъ  былъ </w:t>
      </w:r>
      <w:r>
        <w:br/>
      </w:r>
      <w:r>
        <w:t xml:space="preserve">еще  молодъ  и  кр'Ьпкаго  сложешя,  но  къ  концу  учебнаго  года </w:t>
      </w:r>
      <w:r>
        <w:br/>
      </w:r>
      <w:r>
        <w:t xml:space="preserve">чувствовалъ  истощеше  силъ.  Чтобы  поправить  здоровье  и  вмЬсгЬ </w:t>
      </w:r>
      <w:r>
        <w:br/>
      </w:r>
      <w:r>
        <w:t xml:space="preserve">личнымъ  обозр'Ьтемъ  другихъ  учебныхъ  заведенШ  убедиться </w:t>
      </w:r>
      <w:r>
        <w:br/>
      </w:r>
      <w:r>
        <w:t xml:space="preserve">въ  польз*  предпринятыхъ  въ  гимназш  перем'Ьнъ,  Шварцъ  воз- </w:t>
      </w:r>
      <w:r>
        <w:br/>
      </w:r>
      <w:r>
        <w:t xml:space="preserve">намерился совершить  путешествхе  по  гЬмъ  нЬмецкимъ  землямъ, </w:t>
      </w:r>
      <w:r>
        <w:br/>
      </w:r>
      <w:r>
        <w:t xml:space="preserve">гдЬ  процветала  наука.  И.  И.  Шуваловъ  не  только  изъявилъ  на  то </w:t>
      </w:r>
      <w:r>
        <w:br/>
      </w:r>
      <w:r>
        <w:t xml:space="preserve">согласхе,  но  и  далъ  Шварцу  особенныя  поручешя.  Проездомъ </w:t>
      </w:r>
      <w:r>
        <w:br/>
      </w:r>
      <w:r>
        <w:t xml:space="preserve">черезъ  Петербургъ  профессоръ  представился  основателю  уни- </w:t>
      </w:r>
      <w:r>
        <w:br/>
      </w:r>
      <w:r>
        <w:t xml:space="preserve">верситета и  получилъ  отъ  него  поручеше  составить  записку  о </w:t>
      </w:r>
      <w:r>
        <w:br/>
      </w:r>
      <w:r>
        <w:t xml:space="preserve">состояши  университета  и  необходимыхъ  въ  немъ  преобразова- </w:t>
      </w:r>
      <w:r>
        <w:br/>
      </w:r>
      <w:r>
        <w:t xml:space="preserve">шяхъ.  Еще  до  отъезда  за  границу  Шварцъ  представилъ  кура- </w:t>
      </w:r>
      <w:r>
        <w:br/>
      </w:r>
      <w:r>
        <w:t xml:space="preserve">тору записку,  и  Шуваловъ  такъ  былъ  доволенъ  ею,  что  исхо- </w:t>
      </w:r>
      <w:r>
        <w:br/>
      </w:r>
      <w:r>
        <w:t xml:space="preserve">датайствовалъ  автору  чинъ  коллежскаго  ассессора.  Во  время </w:t>
      </w:r>
      <w:r>
        <w:br/>
      </w:r>
      <w:r>
        <w:t xml:space="preserve">путешеств1я  Шварцъ  не  упускалъ  изъ  виду  ничего,  что  могло </w:t>
      </w:r>
      <w:r>
        <w:br/>
      </w:r>
      <w:r>
        <w:t xml:space="preserve">служить  ко  благу  университета,  заводилъ  литературную  коррес- </w:t>
      </w:r>
      <w:r>
        <w:br/>
      </w:r>
      <w:r>
        <w:t xml:space="preserve">понденщю,  собиралъ  книги  и  методы.  Въ  БерлипЬ  онъ  бесЬдовалъ </w:t>
      </w:r>
      <w:r>
        <w:br/>
      </w:r>
      <w:r>
        <w:t xml:space="preserve">съ  принцемъ  Фридрихомъ  Брауншвейгскимъ,  графомъ  Сакке- </w:t>
      </w:r>
      <w:r>
        <w:br/>
      </w:r>
      <w:r>
        <w:t xml:space="preserve">номъ,  юстицъ-президентомъ  Гиреномъ  (Нугеп),  знаменитымъ  пе- </w:t>
      </w:r>
      <w:r>
        <w:br/>
      </w:r>
      <w:r>
        <w:t xml:space="preserve">дагогомъ  Бюпшнгомъ  и  др.  Впрочемъ  Шварцъ  не  слшпкомъ </w:t>
      </w:r>
      <w:r>
        <w:br/>
      </w:r>
      <w:r>
        <w:t xml:space="preserve">дорожилъ  знакомствомъ  съ  французскими  писателями,  которымъ </w:t>
      </w:r>
      <w:r>
        <w:br/>
      </w:r>
      <w:r>
        <w:t xml:space="preserve">рекомендовалъ  его  князь  ДолгорукШ,  потому  что  предпринялъ </w:t>
      </w:r>
      <w:r>
        <w:br/>
      </w:r>
      <w:r>
        <w:t xml:space="preserve">путепхествхе,  чтобы  познакомиться  съ  преподаватемъ  и  обуче- </w:t>
      </w:r>
      <w:r>
        <w:br/>
      </w:r>
      <w:r>
        <w:t xml:space="preserve">шемъ  въ  нЪмецкихъ  школахъ,  а  не  съ  французскою  беллетри- </w:t>
      </w:r>
      <w:r>
        <w:br/>
      </w:r>
      <w:r>
        <w:t xml:space="preserve">стикою. Въ  Берлин*  Шварцъ   познакомился   съ  знаменитымъ</w:t>
      </w:r>
    </w:p>
    <w:p>
      <w:pPr>
        <w:pStyle w:val="Normal"/>
      </w:pPr>
      <w:r>
        <w:t xml:space="preserve">70  КЪ  ИСТОРШ  МОСКОВСКАГО  УНИВЕРСИТЕТА.</w:t>
      </w:r>
    </w:p>
    <w:p>
      <w:pPr>
        <w:pStyle w:val="Normal"/>
      </w:pPr>
      <w:r>
        <w:t xml:space="preserve">Бернулли;  съ  нимъ  не  прерывалъ  онъ  сношешй  и  по  прхЪзд'Ь </w:t>
      </w:r>
      <w:r>
        <w:br/>
      </w:r>
      <w:r>
        <w:t xml:space="preserve">въ  Россш.  Въ  герцогств*  Брауншвейгекомъ  онъ  посЬтилъ  и </w:t>
      </w:r>
      <w:r>
        <w:br/>
      </w:r>
      <w:r>
        <w:t xml:space="preserve">вступилъ  въ  сношешя  не  только  съ  кураторами  консисторш  и  ви- </w:t>
      </w:r>
      <w:r>
        <w:br/>
      </w:r>
      <w:r>
        <w:t xml:space="preserve">це-президентомъ  ея  1ерузалемомъ,  „славою  нЬмецкой  учености", </w:t>
      </w:r>
      <w:r>
        <w:br/>
      </w:r>
      <w:r>
        <w:t xml:space="preserve">но  и  съ  самимъ  герцогомъ;  въ  Саксонш — съ  графомъ  Ангаль- </w:t>
      </w:r>
      <w:r>
        <w:br/>
      </w:r>
      <w:r>
        <w:t xml:space="preserve">томъ  и  многими  знаменитыми  учеными.  Шварцъ  старался  по- </w:t>
      </w:r>
      <w:r>
        <w:br/>
      </w:r>
      <w:r>
        <w:t xml:space="preserve">знакомить Германш  съ  русскою  литературою  и  въ  н'Ькоторыхъ </w:t>
      </w:r>
      <w:r>
        <w:br/>
      </w:r>
      <w:r>
        <w:t xml:space="preserve">м'Ьстахъ  усп'Ьлъ  ввести  изучеше  русскаго  языка,  какъ  весьма </w:t>
      </w:r>
      <w:r>
        <w:br/>
      </w:r>
      <w:r>
        <w:t xml:space="preserve">важнаго  для  исторш.</w:t>
      </w:r>
    </w:p>
    <w:p>
      <w:pPr>
        <w:pStyle w:val="Normal"/>
      </w:pPr>
      <w:r>
        <w:t xml:space="preserve">Мы  вид'Ьли,  какъ  пламенно  желалъ  Шварцъ  основать  въ </w:t>
      </w:r>
      <w:r>
        <w:br/>
      </w:r>
      <w:r>
        <w:t xml:space="preserve">Москв*  общество,  которое  бы  поддержало  предпрхяйе  Новикова, </w:t>
      </w:r>
      <w:r>
        <w:br/>
      </w:r>
      <w:r>
        <w:t xml:space="preserve">приготовляло  русскихъ  наставниковъ  и  распространяло  въ  пуб- </w:t>
      </w:r>
      <w:r>
        <w:br/>
      </w:r>
      <w:r>
        <w:t xml:space="preserve">лике педагогическ1я  св'Ьд'Ьшя.  Мы  видели,  что  эту  любимую </w:t>
      </w:r>
      <w:r>
        <w:br/>
      </w:r>
      <w:r>
        <w:t xml:space="preserve">мысль  его  называли  неисполнимою  мечтою.  Шварцъ  не  думалъ </w:t>
      </w:r>
      <w:r>
        <w:br/>
      </w:r>
      <w:r>
        <w:t xml:space="preserve">однако  отказаться  отъ  нея.  Ему  удалось  наконецъ  воспламенить </w:t>
      </w:r>
      <w:r>
        <w:br/>
      </w:r>
      <w:r>
        <w:t xml:space="preserve">н-Ьсколько  лицъ  своимъ  планомъ;  онъ  убЪдилъ  ихъ  пожертво- </w:t>
      </w:r>
      <w:r>
        <w:br/>
      </w:r>
      <w:r>
        <w:t xml:space="preserve">вать частью  своего  достояшя  для  осуществлешя  этой  мечты  и </w:t>
      </w:r>
      <w:r>
        <w:br/>
      </w:r>
      <w:r>
        <w:t xml:space="preserve">такимъ  образомъ  положить  основан1е  „Дружескому  ученому </w:t>
      </w:r>
      <w:r>
        <w:br/>
      </w:r>
      <w:r>
        <w:t xml:space="preserve">обществу".  Первые  члены  его  были  люди  не  слиппеомъ  доста- </w:t>
      </w:r>
      <w:r>
        <w:br/>
      </w:r>
      <w:r>
        <w:t xml:space="preserve">точные-и  потому  сначала  им^ли  въ  виду  только  сообразные  съ </w:t>
      </w:r>
      <w:r>
        <w:br/>
      </w:r>
      <w:r>
        <w:t xml:space="preserve">ц-Ьлью  переводы  полезныхъ  книгъ.  Связь  съ  Петромъ  Але- </w:t>
      </w:r>
      <w:r>
        <w:br/>
      </w:r>
      <w:r>
        <w:t xml:space="preserve">ксЬевичемъ  Татищевымъ  дала  обществу  средства  распшрить </w:t>
      </w:r>
      <w:r>
        <w:br/>
      </w:r>
      <w:r>
        <w:t xml:space="preserve">кругъ  своихъ  дЪйствхй.  Это  былъ  богачъ,  искавппй  всюду  удо- </w:t>
      </w:r>
      <w:r>
        <w:br/>
      </w:r>
      <w:r>
        <w:t xml:space="preserve">вольствШ  и  нигд-Ь  ихъ  не  находивппй:  „онъ  не  зналъ,  что  истин- </w:t>
      </w:r>
      <w:r>
        <w:br/>
      </w:r>
      <w:r>
        <w:t xml:space="preserve">ное удовольствхе  его  должно  состоять  въ  благотворительности. </w:t>
      </w:r>
      <w:r>
        <w:br/>
      </w:r>
      <w:r>
        <w:t xml:space="preserve">Не  разъ  обманутый  толпою  льстецовъ,  которые  всегда  гЬснятся </w:t>
      </w:r>
      <w:r>
        <w:br/>
      </w:r>
      <w:r>
        <w:t xml:space="preserve">около  богачей,  Татищевъ  сд'Ьлался  крайне  недов'Ьрчивъ;  мнопе </w:t>
      </w:r>
      <w:r>
        <w:br/>
      </w:r>
      <w:r>
        <w:t xml:space="preserve">потому  ославили  его  челов'Ькомъ  скупымъ.  Сблизившись  съ </w:t>
      </w:r>
      <w:r>
        <w:br/>
      </w:r>
      <w:r>
        <w:t xml:space="preserve">Шварцемъ,  онъ  убедился,  что  профессоръ  заботится  не  о  своихъ, </w:t>
      </w:r>
      <w:r>
        <w:br/>
      </w:r>
      <w:r>
        <w:t xml:space="preserve">но  объ  общихъ  выгодахъ".  Онъ  поручилъ  ему  воспиташе  ед1ш- </w:t>
      </w:r>
      <w:r>
        <w:br/>
      </w:r>
      <w:r>
        <w:t xml:space="preserve">ственнаго  своего  сына,  привязывался  все  бол-Ье  и  бол-Ье  къ </w:t>
      </w:r>
      <w:r>
        <w:br/>
      </w:r>
      <w:r>
        <w:t xml:space="preserve">литератур*  и  решился  для  блага  ея  пожертвовать  частью  своего </w:t>
      </w:r>
      <w:r>
        <w:br/>
      </w:r>
      <w:r>
        <w:t xml:space="preserve">имущества.  Подобное  же  намЬреше  приняли  и  другхе  богатые </w:t>
      </w:r>
      <w:r>
        <w:br/>
      </w:r>
      <w:r>
        <w:t xml:space="preserve">люди:  князь  Александръ  АлексЬевичъ  Черкассюй,  князь  Ни- </w:t>
      </w:r>
      <w:r>
        <w:br/>
      </w:r>
      <w:r>
        <w:t xml:space="preserve">колай Никитичъ  Трубецкой,  полковникъ  Васил1й  Васильевичъ </w:t>
      </w:r>
      <w:r>
        <w:br/>
      </w:r>
      <w:r>
        <w:t xml:space="preserve">Чулковъ  и  др.  „Колумбъ,  впервые  увидавпш  землю, — говорить </w:t>
      </w:r>
      <w:r>
        <w:br/>
      </w:r>
      <w:r>
        <w:t xml:space="preserve">Шварцъ, — не  могъ  радоваться  бол'Ьеменя,  когда  въ  рукахъ  моихъ</w:t>
      </w:r>
    </w:p>
    <w:p>
      <w:pPr>
        <w:pStyle w:val="Normal"/>
      </w:pPr>
      <w:r>
        <w:t xml:space="preserve">ПРОФ.   и.  г.   ШВАРЦЪ.  71</w:t>
      </w:r>
    </w:p>
    <w:p>
      <w:pPr>
        <w:pStyle w:val="Normal"/>
      </w:pPr>
      <w:r>
        <w:t xml:space="preserve">оказался  значительный  капиталъ  для  осуществлешя  моей  Пла- </w:t>
      </w:r>
      <w:r>
        <w:br/>
      </w:r>
      <w:r>
        <w:t xml:space="preserve">тоновой идеи.  Теперь  мнЬ  недоставало  только  опытныхъ  и  уче- </w:t>
      </w:r>
      <w:r>
        <w:br/>
      </w:r>
      <w:r>
        <w:t xml:space="preserve">ныхъ  сотрудниковъ  и  литературньиъ  связей.  Чтобы  достигнуть </w:t>
      </w:r>
      <w:r>
        <w:br/>
      </w:r>
      <w:r>
        <w:t xml:space="preserve">этяхъ  средствъ,  я  предложилъ  Татищеву  совершить  съ  сыномъ </w:t>
      </w:r>
      <w:r>
        <w:br/>
      </w:r>
      <w:r>
        <w:t xml:space="preserve">его  путешеств1е  по  Гермаши,  по  окончаши  котораго  думали  мы </w:t>
      </w:r>
      <w:r>
        <w:br/>
      </w:r>
      <w:r>
        <w:t xml:space="preserve">приступить  къ  окончательному  исполненш  нашего  плана".</w:t>
      </w:r>
    </w:p>
    <w:p>
      <w:pPr>
        <w:pStyle w:val="Normal"/>
      </w:pPr>
      <w:r>
        <w:t xml:space="preserve">Съ  самыми  блестящими  надеждами  возвращался  Шварцъ </w:t>
      </w:r>
      <w:r>
        <w:br/>
      </w:r>
      <w:r>
        <w:t xml:space="preserve">въ  Москву:  ему  оставалось  только  приводить  въ  исполнеше </w:t>
      </w:r>
      <w:r>
        <w:br/>
      </w:r>
      <w:r>
        <w:t xml:space="preserve">давно  задуманное  предпрхяпе;  средства  къ  тому  были  готовы. </w:t>
      </w:r>
      <w:r>
        <w:br/>
      </w:r>
      <w:r>
        <w:t xml:space="preserve">Съ  другой  стороны,  онъ  такъ  много  оказалъ  услугъ  универси- </w:t>
      </w:r>
      <w:r>
        <w:br/>
      </w:r>
      <w:r>
        <w:t xml:space="preserve">тету, что  им'Ьлъ  право  разсчитывать  на  его  благодарность. </w:t>
      </w:r>
      <w:r>
        <w:br/>
      </w:r>
      <w:r>
        <w:t xml:space="preserve">Шварцъ  прибылъ  въ  Москву  въ  начал*  1782  года.  Въ  шн* </w:t>
      </w:r>
      <w:r>
        <w:br/>
      </w:r>
      <w:r>
        <w:t xml:space="preserve">извещено  было  въ  „В-Ьдомостяхъ"  объ  открытхи  при  Москов- </w:t>
      </w:r>
      <w:r>
        <w:br/>
      </w:r>
      <w:r>
        <w:t xml:space="preserve">скомъ  университетЬ  филологической  семинархи.  Въ  объявлети </w:t>
      </w:r>
      <w:r>
        <w:br/>
      </w:r>
      <w:r>
        <w:t xml:space="preserve">сказано  между  прочимъ:  „н'Ькто  письменно  объявилъ  универ- </w:t>
      </w:r>
      <w:r>
        <w:br/>
      </w:r>
      <w:r>
        <w:t xml:space="preserve">ситетскимъ  г.  кураторамъ  свое  нам'Ьреше  учредить  переводче- </w:t>
      </w:r>
      <w:r>
        <w:br/>
      </w:r>
      <w:r>
        <w:t xml:space="preserve">скую семинарш  для  преложешя  лучшихъ  авторовъ  и  Ефаво- </w:t>
      </w:r>
      <w:r>
        <w:br/>
      </w:r>
      <w:r>
        <w:t xml:space="preserve">учительныхъ  сочиненШ  на  россШскШ  язьпсъ;  и  на  сей  конецъ </w:t>
      </w:r>
      <w:r>
        <w:br/>
      </w:r>
      <w:r>
        <w:t xml:space="preserve">не  только  взялъ  онъ  на  себя  содержать  при  Императорскомъ </w:t>
      </w:r>
      <w:r>
        <w:br/>
      </w:r>
      <w:r>
        <w:t xml:space="preserve">Московскомъ  университетЬ  на  своемъ  иждивети  шестерыхъ </w:t>
      </w:r>
      <w:r>
        <w:br/>
      </w:r>
      <w:r>
        <w:t xml:space="preserve">студентовъ,  но  такожъ  находящимся  уже  при  семъ  же  универ- </w:t>
      </w:r>
      <w:r>
        <w:br/>
      </w:r>
      <w:r>
        <w:t xml:space="preserve">ситетЬ семинаристамъ  способствовать  въ  ученыхъ  ихъ  упраж- </w:t>
      </w:r>
      <w:r>
        <w:br/>
      </w:r>
      <w:r>
        <w:t xml:space="preserve">нешяхъ  всевозможнымъ  образомъ. — Сей,  любовь  ко  благу  общему </w:t>
      </w:r>
      <w:r>
        <w:br/>
      </w:r>
      <w:r>
        <w:t xml:space="preserve">доказываюпцй  прим'Ьръ,  и  заслуживаюпцй  неоспоримо  должную </w:t>
      </w:r>
      <w:r>
        <w:br/>
      </w:r>
      <w:r>
        <w:t xml:space="preserve">похвалу,  почти  въ  тожъ  самое  время  произвелъ  вожделенное  и </w:t>
      </w:r>
      <w:r>
        <w:br/>
      </w:r>
      <w:r>
        <w:t xml:space="preserve">достохвальное  подражаше  въ  его  друзьяхъ,  которые,  спосп-Ь- </w:t>
      </w:r>
      <w:r>
        <w:br/>
      </w:r>
      <w:r>
        <w:t xml:space="preserve">шествуя  сему  благонамеренному  предпрхятш,  обещали  въ  томъ </w:t>
      </w:r>
      <w:r>
        <w:br/>
      </w:r>
      <w:r>
        <w:t xml:space="preserve">же  виде  на  своемъ  иждивети  содержать  еще  десятерыхъ  сту- </w:t>
      </w:r>
      <w:r>
        <w:br/>
      </w:r>
      <w:r>
        <w:t xml:space="preserve">дентовъ" ^*.  Вскоре  университетъ  публично  изъявилъ  призна- </w:t>
      </w:r>
      <w:r>
        <w:br/>
      </w:r>
      <w:r>
        <w:t xml:space="preserve">тельность свою  „его  высокородш,  г.  лейбъ-гвардш  майору  Петру </w:t>
      </w:r>
      <w:r>
        <w:br/>
      </w:r>
      <w:r>
        <w:t xml:space="preserve">Алексеевичу  Татищеву,  за  желаше  содерл^ать  на  своемъ  ижди- </w:t>
      </w:r>
      <w:r>
        <w:br/>
      </w:r>
      <w:r>
        <w:t xml:space="preserve">веши  шестерыхъ  студентовъ  для  приращешя  переводческой  се- </w:t>
      </w:r>
      <w:r>
        <w:br/>
      </w:r>
      <w:r>
        <w:t xml:space="preserve">минархи".  Въ  объявлети  прибавлено,  что  объ  этомъ  отъ  Друже- </w:t>
      </w:r>
      <w:r>
        <w:br/>
      </w:r>
      <w:r>
        <w:t xml:space="preserve">скаго  того  общества  ^^представлено  письменно,  куда  надлежало, </w:t>
      </w:r>
      <w:r>
        <w:br/>
      </w:r>
      <w:r>
        <w:t xml:space="preserve">съ  объяснешемъ,  что  оно,  желая  быть  полезнымъ  и  духовнымъ </w:t>
      </w:r>
      <w:r>
        <w:br/>
      </w:r>
      <w:r>
        <w:t xml:space="preserve">училищамъ,  означенныхъ  шесть  студентовъ  намерено  принять </w:t>
      </w:r>
      <w:r>
        <w:br/>
      </w:r>
      <w:r>
        <w:t xml:space="preserve">изъ  учрежденныхъ  въ  различныхъ  епарх1яхъ  семинарШ  ^®.</w:t>
      </w:r>
    </w:p>
    <w:p>
      <w:pPr>
        <w:pStyle w:val="Normal"/>
      </w:pPr>
      <w:r>
        <w:t xml:space="preserve">72  КЪ   1ГСТ0Р1И  МОСКОВСКАГО   УНИВЕРСИТЕТА.</w:t>
      </w:r>
    </w:p>
    <w:p>
      <w:pPr>
        <w:pStyle w:val="Normal"/>
      </w:pPr>
      <w:r>
        <w:t xml:space="preserve">Учредивъ  переводческую  семинархю,  Шварцъ  твердою  рукою </w:t>
      </w:r>
      <w:r>
        <w:br/>
      </w:r>
      <w:r>
        <w:t xml:space="preserve">поддержалъ  д^ло  Новикова;  отчасти  онъ  далъ  новое  направл^- </w:t>
      </w:r>
      <w:r>
        <w:br/>
      </w:r>
      <w:r>
        <w:t xml:space="preserve">ше  его  издашямъ.  Самъ  преданный  учешю  Бёма,  онъ  скоро </w:t>
      </w:r>
      <w:r>
        <w:br/>
      </w:r>
      <w:r>
        <w:t xml:space="preserve">увлекъ  имъ  Новикова  и  другихъ  своихъ  прхятелей.  Вселяя  въ </w:t>
      </w:r>
      <w:r>
        <w:br/>
      </w:r>
      <w:r>
        <w:t xml:space="preserve">слушателей  своихъ  сочувств1е  къ  переводамъ,  онъ  доставлялъ </w:t>
      </w:r>
      <w:r>
        <w:br/>
      </w:r>
      <w:r>
        <w:t xml:space="preserve">Новикову  усердныхъ  сотрудниковъ,  въ  то  же  время  вполн*  про- </w:t>
      </w:r>
      <w:r>
        <w:br/>
      </w:r>
      <w:r>
        <w:t xml:space="preserve">никнутыхъ  его  учешемъ.  13-го  марта  1781  г.^^  Шварцъ  учредилъ </w:t>
      </w:r>
      <w:r>
        <w:br/>
      </w:r>
      <w:r>
        <w:t xml:space="preserve">собрате  университётскихъ  питомцевъ;  зд4сь  воспитанники  чи- </w:t>
      </w:r>
      <w:r>
        <w:br/>
      </w:r>
      <w:r>
        <w:t xml:space="preserve">тали и  обсуживали  свои  литературные  опыты.  Ц'Ьль  собрашя </w:t>
      </w:r>
      <w:r>
        <w:br/>
      </w:r>
      <w:r>
        <w:t xml:space="preserve">такъ  опред'Ьлилъ  одинъ  изъ  членовъ  его:  „Шварцъ  вперилъ </w:t>
      </w:r>
      <w:r>
        <w:br/>
      </w:r>
      <w:r>
        <w:t xml:space="preserve">все  свое  внимаше  на  доставлеше  въ  университегЬ  обучающемуся </w:t>
      </w:r>
      <w:r>
        <w:br/>
      </w:r>
      <w:r>
        <w:t xml:space="preserve">юношеству  такихъ  средствъ,  по  которымъ  бы  оно  не  только  могло </w:t>
      </w:r>
      <w:r>
        <w:br/>
      </w:r>
      <w:r>
        <w:t xml:space="preserve">усп'Ьвать  въ  наукахъ,  но  и  жить  по  правиламъ  благонрав1я. </w:t>
      </w:r>
      <w:r>
        <w:br/>
      </w:r>
      <w:r>
        <w:t xml:space="preserve">Почему,  привязавъ  къ  себ*  оное  своею  любовш  и  безирим-Ьр- </w:t>
      </w:r>
      <w:r>
        <w:br/>
      </w:r>
      <w:r>
        <w:t xml:space="preserve">нымъ  снисхождешемъ,  завелъ  и  С1е  нын4  цветущее  и  никогда </w:t>
      </w:r>
      <w:r>
        <w:br/>
      </w:r>
      <w:r>
        <w:t xml:space="preserve">неувядаемое  общество,  предписавъ  ему  два  главиЬйшхе  закона </w:t>
      </w:r>
      <w:r>
        <w:br/>
      </w:r>
      <w:r>
        <w:t xml:space="preserve">и  дв*  спасительн4йппя  ц4ли:  первую,  до  просв-Ьщетя  разума </w:t>
      </w:r>
      <w:r>
        <w:br/>
      </w:r>
      <w:r>
        <w:t xml:space="preserve">относящуюся,  чтобы  упражняться  въ  сочинешяхъ  разнаго  рода </w:t>
      </w:r>
      <w:r>
        <w:br/>
      </w:r>
      <w:r>
        <w:t xml:space="preserve">и  переводахъ  наилучшихъ  мЪстъ  изъ  древнихъ  и  нов'Ьйшихъ </w:t>
      </w:r>
      <w:r>
        <w:br/>
      </w:r>
      <w:r>
        <w:t xml:space="preserve">писателей,  и  издавать  въ  св'Ьтъ  годичный  журналъ  въ  пользу </w:t>
      </w:r>
      <w:r>
        <w:br/>
      </w:r>
      <w:r>
        <w:t xml:space="preserve">б'Ьдныхъ;  а  вторую,  непосредственно  исправляюшую  наши  испор- </w:t>
      </w:r>
      <w:r>
        <w:br/>
      </w:r>
      <w:r>
        <w:t xml:space="preserve">ченныя  склонности,  чтобы  при  начатш  каждаго  собран1Я  пооче- </w:t>
      </w:r>
      <w:r>
        <w:br/>
      </w:r>
      <w:r>
        <w:t xml:space="preserve">реди  говорить  членамъ  о  какой  -  либо  нравственности  р-Ьчь;  и </w:t>
      </w:r>
      <w:r>
        <w:br/>
      </w:r>
      <w:r>
        <w:t xml:space="preserve">гЬмъ  бы  самимъ,  соединяяся  между  собою  т'Ьсн'Ьйшимъ  узломъ </w:t>
      </w:r>
      <w:r>
        <w:br/>
      </w:r>
      <w:r>
        <w:t xml:space="preserve">любви  и  желашя  къ  достижешю  столь  величественной  для  юно- </w:t>
      </w:r>
      <w:r>
        <w:br/>
      </w:r>
      <w:r>
        <w:t xml:space="preserve">шества ц'Ьли,  могли  мы  сделаться  современемъ  какъ  для  себя </w:t>
      </w:r>
      <w:r>
        <w:br/>
      </w:r>
      <w:r>
        <w:t xml:space="preserve">самихъ,  такъ  и  для  ц'Ьлаго  нашего  любезн'Ьйшаго  отечества </w:t>
      </w:r>
      <w:r>
        <w:br/>
      </w:r>
      <w:r>
        <w:t xml:space="preserve">полезными"  ^.  Изъ  трудовъ  университётскихъ  питомцевъ  со- </w:t>
      </w:r>
      <w:r>
        <w:br/>
      </w:r>
      <w:r>
        <w:t xml:space="preserve">ставлялись большею  частью  изданные  Новиковымъ  журналы: </w:t>
      </w:r>
      <w:r>
        <w:br/>
      </w:r>
      <w:r>
        <w:t xml:space="preserve">„Московское  ежемесячное  издате"  (1781),  „Вечерняя  Заря" </w:t>
      </w:r>
      <w:r>
        <w:br/>
      </w:r>
      <w:r>
        <w:t xml:space="preserve">(1782),  „Покояпцйся  Трудолюбецъ"  (1784).  ВсЬ  они  гЬсно  свя- </w:t>
      </w:r>
      <w:r>
        <w:br/>
      </w:r>
      <w:r>
        <w:t xml:space="preserve">заны между  собою  и  составляютъ  одну  библ1отеку  нравоучитель- </w:t>
      </w:r>
      <w:r>
        <w:br/>
      </w:r>
      <w:r>
        <w:t xml:space="preserve">ныхъ  статей.  Глубоко-релипозный  характеръ  господствуетъ  въ </w:t>
      </w:r>
      <w:r>
        <w:br/>
      </w:r>
      <w:r>
        <w:t xml:space="preserve">этихъ  издатяхъ, — несомиЬнный  слЪдъ  вл1яшя  Шварца:  преж- </w:t>
      </w:r>
      <w:r>
        <w:br/>
      </w:r>
      <w:r>
        <w:t xml:space="preserve">ше  журналы  Новикода  отличались  сатирическимъ  направле- </w:t>
      </w:r>
      <w:r>
        <w:br/>
      </w:r>
      <w:r>
        <w:t xml:space="preserve">шемъ.  Шварцъ  всячески  старался  о  распространенш  собрашя: </w:t>
      </w:r>
      <w:r>
        <w:br/>
      </w:r>
      <w:r>
        <w:t xml:space="preserve">пожертвовалъ  для  него  деньгами  и  многими  необходимыми  ве-</w:t>
      </w:r>
    </w:p>
    <w:p>
      <w:pPr>
        <w:pStyle w:val="Normal"/>
      </w:pPr>
      <w:r>
        <w:t xml:space="preserve">ПРОФ.   и.   г.   ШВАРЦЪ.  73</w:t>
      </w:r>
    </w:p>
    <w:p>
      <w:pPr>
        <w:pStyle w:val="Normal"/>
      </w:pPr>
      <w:r>
        <w:t xml:space="preserve">щами;  членамъ  собрашя,  посредствомъ  своихъ  связей,  доставлялъ </w:t>
      </w:r>
      <w:r>
        <w:br/>
      </w:r>
      <w:r>
        <w:t xml:space="preserve">видныя  служебный  м^ста,  тогда  какъ  „прежде  схе  собрате  не </w:t>
      </w:r>
      <w:r>
        <w:br/>
      </w:r>
      <w:r>
        <w:t xml:space="preserve">только  находилось  подъ  спудомъ  неизв'Ьстности  и  въ  ущели- </w:t>
      </w:r>
      <w:r>
        <w:br/>
      </w:r>
      <w:r>
        <w:t xml:space="preserve">нахъ  безъ  покрову  отправляло  свои  работы,  но  еще  лишалось </w:t>
      </w:r>
      <w:r>
        <w:br/>
      </w:r>
      <w:r>
        <w:t xml:space="preserve">даже  самыхъ  нужныхъ  и  самомал'Ьйшихъ  вещей".</w:t>
      </w:r>
    </w:p>
    <w:p>
      <w:pPr>
        <w:pStyle w:val="Normal"/>
      </w:pPr>
      <w:r>
        <w:t xml:space="preserve">Съ  возвращетемъ  Шварца  изъ-за  границы  для  него  нача- </w:t>
      </w:r>
      <w:r>
        <w:br/>
      </w:r>
      <w:r>
        <w:t xml:space="preserve">лась какъ  бы  пора  новой  д'Ьятел:ьности.  Въ  первые  годы  пре- </w:t>
      </w:r>
      <w:r>
        <w:br/>
      </w:r>
      <w:r>
        <w:t xml:space="preserve">бывашя  своего  въ  университетЬ  онъ  исключительно  посвящалъ </w:t>
      </w:r>
      <w:r>
        <w:br/>
      </w:r>
      <w:r>
        <w:t xml:space="preserve">свои  занят1я  преподавашю  н-Ьмецкаго  язьпса  и  устройству  гим- </w:t>
      </w:r>
      <w:r>
        <w:br/>
      </w:r>
      <w:r>
        <w:t xml:space="preserve">назш;  отсюда  начинается  стремлете  распространить  релипозныя </w:t>
      </w:r>
      <w:r>
        <w:br/>
      </w:r>
      <w:r>
        <w:t xml:space="preserve">свои  идеи.  Его  педагогической  талантъ  далъ  изучешю  нЪмец- </w:t>
      </w:r>
      <w:r>
        <w:br/>
      </w:r>
      <w:r>
        <w:t xml:space="preserve">каго  языка  въ  Москв*  болЪе  обширный  объемъ  и  прочное  осно- </w:t>
      </w:r>
      <w:r>
        <w:br/>
      </w:r>
      <w:r>
        <w:t xml:space="preserve">ваше.  Почти  въ  одно  время  съ  нимъ  на  томъ  же  поприщ*  дМ- </w:t>
      </w:r>
      <w:r>
        <w:br/>
      </w:r>
      <w:r>
        <w:t xml:space="preserve">ствовалъ  въ  Петербург*  знаменитый  н'ЬмецкШ  педагогъ  Вольке  ^^. </w:t>
      </w:r>
      <w:r>
        <w:br/>
      </w:r>
      <w:r>
        <w:t xml:space="preserve">Метода  того  и  другаго  преподавателя  въ  д'Ьл'Ь  первоначальнаго </w:t>
      </w:r>
      <w:r>
        <w:br/>
      </w:r>
      <w:r>
        <w:t xml:space="preserve">изучетя  языка  была  одинакова;  но  Вольке  своимъ  преподава- </w:t>
      </w:r>
      <w:r>
        <w:br/>
      </w:r>
      <w:r>
        <w:t xml:space="preserve">шемъ  не  оставилъ  у  насъ  почти  никакихъ  сл'Ьдовъ,  Шварцу </w:t>
      </w:r>
      <w:r>
        <w:br/>
      </w:r>
      <w:r>
        <w:t xml:space="preserve">же  обязаны  мы  преимущественно  сближешемъ  нашей  литера- </w:t>
      </w:r>
      <w:r>
        <w:br/>
      </w:r>
      <w:r>
        <w:t xml:space="preserve">туры съ  иЬмецкою.  Связавши  деятельность  свою  съ  предпр1я- </w:t>
      </w:r>
      <w:r>
        <w:br/>
      </w:r>
      <w:r>
        <w:t xml:space="preserve">тхемъ  Новикова,  стоя  во  глав*  переводческой  семинарш,  пере- </w:t>
      </w:r>
      <w:r>
        <w:br/>
      </w:r>
      <w:r>
        <w:t xml:space="preserve">давая многочисленнымъ  слушателямъ  идеи  свои  въ  универси- </w:t>
      </w:r>
      <w:r>
        <w:br/>
      </w:r>
      <w:r>
        <w:t xml:space="preserve">тет* и  въ  приватныхъ  лекщяхъ,  Шварцъ  могъ  распространить </w:t>
      </w:r>
      <w:r>
        <w:br/>
      </w:r>
      <w:r>
        <w:t xml:space="preserve">у  насъ  знакомство  съ  н*мецкой  литературой,  въ  противод*й- </w:t>
      </w:r>
      <w:r>
        <w:br/>
      </w:r>
      <w:r>
        <w:t xml:space="preserve">ств1е  французской,  которой  онъ  не  любилъ  отчасти  за  беллетри- </w:t>
      </w:r>
      <w:r>
        <w:br/>
      </w:r>
      <w:r>
        <w:t xml:space="preserve">стически характеръ,  отчасти  за  ея  философш,  чуждавшуюся  ре- </w:t>
      </w:r>
      <w:r>
        <w:br/>
      </w:r>
      <w:r>
        <w:t xml:space="preserve">липознаго  направлешя.  Вл1яше  Шварца  въ  этомъ  случа*  было </w:t>
      </w:r>
      <w:r>
        <w:br/>
      </w:r>
      <w:r>
        <w:t xml:space="preserve">т*мъ  сильн*е  на  русскую  литературу,  что  въ  числ*  слушателей </w:t>
      </w:r>
      <w:r>
        <w:br/>
      </w:r>
      <w:r>
        <w:t xml:space="preserve">его  было  много  людей,  впосл*дств1и  занявшихъ  важный  м*ста </w:t>
      </w:r>
      <w:r>
        <w:br/>
      </w:r>
      <w:r>
        <w:t xml:space="preserve">въ  литератур*  и  наук*.  Въ  первое  время  жизни  своей  въ  Рос- </w:t>
      </w:r>
      <w:r>
        <w:br/>
      </w:r>
      <w:r>
        <w:t xml:space="preserve">сш  Шварцъ  заботился  о  распространенш  въ  публик*  началъ </w:t>
      </w:r>
      <w:r>
        <w:br/>
      </w:r>
      <w:r>
        <w:t xml:space="preserve">педагогическихъ,  съ  возвращешя  изъ-за  границы— о  распростра- </w:t>
      </w:r>
      <w:r>
        <w:br/>
      </w:r>
      <w:r>
        <w:t xml:space="preserve">ненш релипознаго  направлешя.  И  оно  не  только  отразилось  въ </w:t>
      </w:r>
      <w:r>
        <w:br/>
      </w:r>
      <w:r>
        <w:t xml:space="preserve">журналахъ  Новикова,  во  многихъ  книгахъ,  напечатанныхъ  въ </w:t>
      </w:r>
      <w:r>
        <w:br/>
      </w:r>
      <w:r>
        <w:t xml:space="preserve">то  время  при  университет*,  но  и  передавалось  многимъ  слу- </w:t>
      </w:r>
      <w:r>
        <w:br/>
      </w:r>
      <w:r>
        <w:t xml:space="preserve">1пателямъ.  Молодежь,  такъ  или  иначе  примыкавшая  къ  Нови- </w:t>
      </w:r>
      <w:r>
        <w:br/>
      </w:r>
      <w:r>
        <w:t xml:space="preserve">кову, была  въ  восторг*  отъ  лекцШ  Шварца.  Къ  ней  принадле- </w:t>
      </w:r>
      <w:r>
        <w:br/>
      </w:r>
      <w:r>
        <w:t xml:space="preserve">жалъ  и  Карамзинъ,  который  слушалъ  лекцш   его  о  богопозна-</w:t>
      </w:r>
    </w:p>
    <w:p>
      <w:pPr>
        <w:pStyle w:val="Normal"/>
      </w:pPr>
      <w:r>
        <w:t xml:space="preserve">74  КЪ  ИСТ0Р1И  МОСКОВСКАГО  УНИВЕРСИТЕТА.</w:t>
      </w:r>
    </w:p>
    <w:p>
      <w:pPr>
        <w:pStyle w:val="Normal"/>
      </w:pPr>
      <w:r>
        <w:t xml:space="preserve">ши  И  высокихъ  предназначешяхъ  человека  ^.  Эти  лекцш  по- </w:t>
      </w:r>
      <w:r>
        <w:br/>
      </w:r>
      <w:r>
        <w:t xml:space="preserve">дали поводъ  КЪ  пресл-Ьдованш  Шварца.</w:t>
      </w:r>
    </w:p>
    <w:p>
      <w:pPr>
        <w:pStyle w:val="Normal"/>
      </w:pPr>
      <w:r>
        <w:t xml:space="preserve">Вскор-Ь  по  ирг^зд-Ь  его  изъ-за  границы  возвратился  въ  Мо- </w:t>
      </w:r>
      <w:r>
        <w:br/>
      </w:r>
      <w:r>
        <w:t xml:space="preserve">скву кураторъ  Мелиссино  и  вступилъ  въ  управлеше  универси- </w:t>
      </w:r>
      <w:r>
        <w:br/>
      </w:r>
      <w:r>
        <w:t xml:space="preserve">тетомъ.  Сначала  онъ  остался  вполне  доволенъ  перем'Ьнами, </w:t>
      </w:r>
      <w:r>
        <w:br/>
      </w:r>
      <w:r>
        <w:t xml:space="preserve">предложенными  Шварцемъ,  увЪрялъ,  что  онЬ  совершенно  со- </w:t>
      </w:r>
      <w:r>
        <w:br/>
      </w:r>
      <w:r>
        <w:t xml:space="preserve">гласны съ  его  прежними  планами,  которые  не  были  приведены </w:t>
      </w:r>
      <w:r>
        <w:br/>
      </w:r>
      <w:r>
        <w:t xml:space="preserve">въ  исполнеше  только  за  недостаткомъ  способныхъ  людей.  Не </w:t>
      </w:r>
      <w:r>
        <w:br/>
      </w:r>
      <w:r>
        <w:t xml:space="preserve">разъ  Мелиссино  посЬщалъ  профессора,  и  Шварцъ  дов'Ьрчиво </w:t>
      </w:r>
      <w:r>
        <w:br/>
      </w:r>
      <w:r>
        <w:t xml:space="preserve">разсказывалъ  ему  объ  отношетяхъ  своихъ  къ  другимъ  профес- </w:t>
      </w:r>
      <w:r>
        <w:br/>
      </w:r>
      <w:r>
        <w:t xml:space="preserve">сорамъ,  объясняя  причины  вражды  съ  нЬкоторыми  изъ  нихъ. </w:t>
      </w:r>
      <w:r>
        <w:br/>
      </w:r>
      <w:r>
        <w:t xml:space="preserve">Скоро  отношешя  его  къ  куратору  переменились.  За  нездоровь- </w:t>
      </w:r>
      <w:r>
        <w:br/>
      </w:r>
      <w:r>
        <w:t xml:space="preserve">емъ  Шварцъ  откладывалъ  составлете  отчета,  и  18-го  мая  1782 </w:t>
      </w:r>
      <w:r>
        <w:br/>
      </w:r>
      <w:r>
        <w:t xml:space="preserve">года  получилъ  изъ  конференцш  предписаше  —  представить </w:t>
      </w:r>
      <w:r>
        <w:br/>
      </w:r>
      <w:r>
        <w:t xml:space="preserve">отчетъ  черезъ  неделю.  Въ  следующее  засЬдаше  Шварцъ  пере- </w:t>
      </w:r>
      <w:r>
        <w:br/>
      </w:r>
      <w:r>
        <w:t xml:space="preserve">далъ  конференцш  вм-ЬсгЬ  съ  отчетомъ  13  сочиненШ  о  воспита- </w:t>
      </w:r>
      <w:r>
        <w:br/>
      </w:r>
      <w:r>
        <w:t xml:space="preserve">нш  и  8  р-Ьдкихъ  книгъ  въ  даръ  университетской  библютек*. </w:t>
      </w:r>
      <w:r>
        <w:br/>
      </w:r>
      <w:r>
        <w:t xml:space="preserve">Въ  отчегЬ  онъ  говорилъ  между  прочимъ,  что  въ  университетъ </w:t>
      </w:r>
      <w:r>
        <w:br/>
      </w:r>
      <w:r>
        <w:t xml:space="preserve">съ  большою  пользою  можетъ  быть  введена  при  преподава- </w:t>
      </w:r>
      <w:r>
        <w:br/>
      </w:r>
      <w:r>
        <w:t xml:space="preserve">Н1И  учебная  книга,  изданная  изв'Ьстнымъ  галльскимъ  богосло- </w:t>
      </w:r>
      <w:r>
        <w:br/>
      </w:r>
      <w:r>
        <w:t xml:space="preserve">вомъ  Землеромъ  и  ученикомъ  его  Шюцемъ  *^.  Мелиссино </w:t>
      </w:r>
      <w:r>
        <w:br/>
      </w:r>
      <w:r>
        <w:t xml:space="preserve">самъ  присутствовалъ  въ  конференцш;  на  отчетъ  Шварца  не </w:t>
      </w:r>
      <w:r>
        <w:br/>
      </w:r>
      <w:r>
        <w:t xml:space="preserve">обратили  никакого  вниман1я;  онъ  даже  не  былъ  прочитанъ. </w:t>
      </w:r>
      <w:r>
        <w:br/>
      </w:r>
      <w:r>
        <w:t xml:space="preserve">Профессоръ  на  другой  день  подалъ  прошете  объ  отставк'Ь, </w:t>
      </w:r>
      <w:r>
        <w:br/>
      </w:r>
      <w:r>
        <w:t xml:space="preserve">ссылаясь  на  разстроенное  здоровье.  Мелиссино  не  хогЬлъ  однако </w:t>
      </w:r>
      <w:r>
        <w:br/>
      </w:r>
      <w:r>
        <w:t xml:space="preserve">разстаться  съ  Шварцемъ;  онъ  призвалъ  его  къ  себ4,  увЪрилъ  его </w:t>
      </w:r>
      <w:r>
        <w:br/>
      </w:r>
      <w:r>
        <w:t xml:space="preserve">ВЪ  своемъ  дружескомъ  ■  расположеши,  предложилъ  ему  пользо- </w:t>
      </w:r>
      <w:r>
        <w:br/>
      </w:r>
      <w:r>
        <w:t xml:space="preserve">ваться полнымъ  жалованьемъ  во  все  время,  нужное  для  по- </w:t>
      </w:r>
      <w:r>
        <w:br/>
      </w:r>
      <w:r>
        <w:t xml:space="preserve">правлешя  здоровья,  съ  увольнетемъ  отъ  всЬхъ  должностей; </w:t>
      </w:r>
      <w:r>
        <w:br/>
      </w:r>
      <w:r>
        <w:t xml:space="preserve">однимъ  словомъ,  заставилъ  его  взять  назадъ  просьбу  объ </w:t>
      </w:r>
      <w:r>
        <w:br/>
      </w:r>
      <w:r>
        <w:t xml:space="preserve">отставк'Ь.  Но  здоровье  не  позволяло  Шварцу  служить  попреж- </w:t>
      </w:r>
      <w:r>
        <w:br/>
      </w:r>
      <w:r>
        <w:t xml:space="preserve">нему;  брать  жалованье  даромъ  онъ  также  не  хогЬлъ.  Потому </w:t>
      </w:r>
      <w:r>
        <w:br/>
      </w:r>
      <w:r>
        <w:t xml:space="preserve">въ  шн*  1782  г.  онъ  подалъ  другое  прошете,  въ  которомъ  объ- </w:t>
      </w:r>
      <w:r>
        <w:br/>
      </w:r>
      <w:r>
        <w:t xml:space="preserve">являлъ,  что  желаетъ  впредь  служить  безъ  жалованья  и  при- </w:t>
      </w:r>
      <w:r>
        <w:br/>
      </w:r>
      <w:r>
        <w:t xml:space="preserve">томъ  столько,  сколько  позволять  ему  силы  и  здоровье  ^.  Кон- </w:t>
      </w:r>
      <w:r>
        <w:br/>
      </w:r>
      <w:r>
        <w:t xml:space="preserve">ференщя  одобрила  это  предложеше,  и  Шварцъ  сд'Ьланъ  былъ </w:t>
      </w:r>
      <w:r>
        <w:br/>
      </w:r>
      <w:r>
        <w:t xml:space="preserve">почетнымъ  профессоромъ  (РгоГеззог  Ьопогапиз).  Но   отношешя</w:t>
      </w:r>
    </w:p>
    <w:p>
      <w:pPr>
        <w:pStyle w:val="Normal"/>
      </w:pPr>
      <w:r>
        <w:t xml:space="preserve">ПРОФ.   и.   г.   ШВАРЦЪ.  75</w:t>
      </w:r>
    </w:p>
    <w:p>
      <w:pPr>
        <w:pStyle w:val="Normal"/>
      </w:pPr>
      <w:r>
        <w:t xml:space="preserve">его  къ  Мелиссино  не  изменились.  Профессоры  Барсовъ  и  Ша- </w:t>
      </w:r>
      <w:r>
        <w:br/>
      </w:r>
      <w:r>
        <w:t xml:space="preserve">денъ  подозрительно  смотрели  на  Шварца  и  на  Дружеское  уче- </w:t>
      </w:r>
      <w:r>
        <w:br/>
      </w:r>
      <w:r>
        <w:t xml:space="preserve">ное общество,  въ  которомъ  самъ  Мелиссино  былъ  сначала  ревност- </w:t>
      </w:r>
      <w:r>
        <w:br/>
      </w:r>
      <w:r>
        <w:t xml:space="preserve">нЬйшимъ  членомъ.  Для  семинаристовъ  Шварцъ  читалъ  у  себя </w:t>
      </w:r>
      <w:r>
        <w:br/>
      </w:r>
      <w:r>
        <w:t xml:space="preserve">на  дому  приватныя  лекцш  философской  исторш  (по  Бруккеру, </w:t>
      </w:r>
      <w:r>
        <w:br/>
      </w:r>
      <w:r>
        <w:t xml:space="preserve">какъ  говорить  онъ  въ  записке).  Случилось  такъ,  что  некоторые </w:t>
      </w:r>
      <w:r>
        <w:br/>
      </w:r>
      <w:r>
        <w:t xml:space="preserve">друзья  застали  одну  изъ  такихъ  лекщй  и  захогЬли  слушать  ихъ; </w:t>
      </w:r>
      <w:r>
        <w:br/>
      </w:r>
      <w:r>
        <w:t xml:space="preserve">мало-по-малу  число  слу1пателей  увеличивалось.  Недоброжелатели </w:t>
      </w:r>
      <w:r>
        <w:br/>
      </w:r>
      <w:r>
        <w:t xml:space="preserve">Шварца  уверили  куратора,  что  на  этихъ  бесЬдахъ  пропов^дыва- </w:t>
      </w:r>
      <w:r>
        <w:br/>
      </w:r>
      <w:r>
        <w:t xml:space="preserve">лось  масонство,  и  лекцш  были  прекращены.  Въ  самомъ  же  д'Ьл'Ь </w:t>
      </w:r>
      <w:r>
        <w:br/>
      </w:r>
      <w:r>
        <w:t xml:space="preserve">въ  чтешяхъ  Шварца  не  было  ничего  подобнаго,  и  быть  не  могло, </w:t>
      </w:r>
      <w:r>
        <w:br/>
      </w:r>
      <w:r>
        <w:t xml:space="preserve">потому  что  масонство  всегда  составляло  тайну.  Слушатели  его </w:t>
      </w:r>
      <w:r>
        <w:br/>
      </w:r>
      <w:r>
        <w:t xml:space="preserve">съ  благодарностью  вспоминали  объ  этихъ  лекщяхъ,  которыя,  во </w:t>
      </w:r>
      <w:r>
        <w:br/>
      </w:r>
      <w:r>
        <w:t xml:space="preserve">время  владычества  французской  фйлософш,  успели  предохра- </w:t>
      </w:r>
      <w:r>
        <w:br/>
      </w:r>
      <w:r>
        <w:t xml:space="preserve">нить многихъ  молодыхъ  людей  отъ  нев-Ьрхя.  Лабзинъ  говорить, </w:t>
      </w:r>
      <w:r>
        <w:br/>
      </w:r>
      <w:r>
        <w:t xml:space="preserve">что  Шварцъ  „въ  самое  то  время,  когда  модные  писатели  погло- </w:t>
      </w:r>
      <w:r>
        <w:br/>
      </w:r>
      <w:r>
        <w:t xml:space="preserve">щались съ  жадностью  незрелыми  умами,  принялъ  на  себя  благо- </w:t>
      </w:r>
      <w:r>
        <w:br/>
      </w:r>
      <w:r>
        <w:t xml:space="preserve">родный трудъ  разсЬять  сш  возстаюшде  мраки,  и   безъ  всякаго </w:t>
      </w:r>
      <w:r>
        <w:br/>
      </w:r>
      <w:r>
        <w:t xml:space="preserve">инаго  призыва,  по  сему  единственно   побужденш,  въ  партику- </w:t>
      </w:r>
      <w:r>
        <w:br/>
      </w:r>
      <w:r>
        <w:t xml:space="preserve">лярномъ  дом*,  открылъ  лекщи  новаго  рода  для  всЬхъ  желаю- </w:t>
      </w:r>
      <w:r>
        <w:br/>
      </w:r>
      <w:r>
        <w:t xml:space="preserve">пщхъ.  Съ  ними  разбиралъ  онъ  Гельвещя,  Руссо,  Спинозу,  Ла- </w:t>
      </w:r>
      <w:r>
        <w:br/>
      </w:r>
      <w:r>
        <w:t xml:space="preserve">Метри  и  пр.,  сличалъ  ихъ  съ  противными  имъ  философами  и, </w:t>
      </w:r>
      <w:r>
        <w:br/>
      </w:r>
      <w:r>
        <w:t xml:space="preserve">показывая  разность  между  ними,  училъ  находить  и  достоинство </w:t>
      </w:r>
      <w:r>
        <w:br/>
      </w:r>
      <w:r>
        <w:t xml:space="preserve">каждаго.  Какъ  будто  новый  св-Ьтъ  прос1ялъ  тогда  слушателямъ! </w:t>
      </w:r>
      <w:r>
        <w:br/>
      </w:r>
      <w:r>
        <w:t xml:space="preserve">Какое  направлеше  и  умамъ  и  сердцамъ  далъ  сей  благодетельный </w:t>
      </w:r>
      <w:r>
        <w:br/>
      </w:r>
      <w:r>
        <w:t xml:space="preserve">мужъ!  Издатель  (говорить  о  себ*  Лабзинъ)  съ  благодарнцми </w:t>
      </w:r>
      <w:r>
        <w:br/>
      </w:r>
      <w:r>
        <w:t xml:space="preserve">чувствовашями  воспоминаетъ  С1ю  счастливую  эпоху,  составляю- </w:t>
      </w:r>
      <w:r>
        <w:br/>
      </w:r>
      <w:r>
        <w:t xml:space="preserve">щую и  по  нын^  первое  благо  въ  его  жизни.  Главное,   и  для </w:t>
      </w:r>
      <w:r>
        <w:br/>
      </w:r>
      <w:r>
        <w:t xml:space="preserve">тогдапшяго  времени  поразительное,  явлеше   было  то,  съ  кайою </w:t>
      </w:r>
      <w:r>
        <w:br/>
      </w:r>
      <w:r>
        <w:t xml:space="preserve">силою  простое  слово  его  исторгло  изъ  рукъ  многихъ  соблазни- </w:t>
      </w:r>
      <w:r>
        <w:br/>
      </w:r>
      <w:r>
        <w:t xml:space="preserve">тельныя  и  безбожныя  книги,  въ  которыхъ,  казалось,  тогда  весь </w:t>
      </w:r>
      <w:r>
        <w:br/>
      </w:r>
      <w:r>
        <w:t xml:space="preserve">умъ  заключался,  и  поместило  на  м-Ьсто  ихъ   святую    Библш". </w:t>
      </w:r>
      <w:r>
        <w:br/>
      </w:r>
      <w:r>
        <w:t xml:space="preserve">Другой  слушатель  Шварца,  Левъ  Максимовичъ,  говоритъ:  „Онъ </w:t>
      </w:r>
      <w:r>
        <w:br/>
      </w:r>
      <w:r>
        <w:t xml:space="preserve">одинъ  могъ  совратившееся  съ  пути  истиннаго  юношество  на- </w:t>
      </w:r>
      <w:r>
        <w:br/>
      </w:r>
      <w:r>
        <w:t xml:space="preserve">ставить и  убедить — испов'Ьсть  свою    слабость  и  признать  свою </w:t>
      </w:r>
      <w:r>
        <w:br/>
      </w:r>
      <w:r>
        <w:t xml:space="preserve">зависимость  отъ  Премудр'Ьйшаго  Строителя  Вселенной.  Все  же </w:t>
      </w:r>
      <w:r>
        <w:br/>
      </w:r>
      <w:r>
        <w:t xml:space="preserve">С1е  онъ  учинилъ  преподавашями  своихъ  лекщй  у  себя  на  дому.</w:t>
      </w:r>
    </w:p>
    <w:p>
      <w:pPr>
        <w:pStyle w:val="Normal"/>
      </w:pPr>
      <w:r>
        <w:t xml:space="preserve">76  КЪ   ИСТ0Р1И  МОСКОВСКАГО  УНИВЕРСИТЕТА.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допущешемъ  къ  слушатю  оныхъ  всякаго  рода  и  зватя  людей </w:t>
      </w:r>
      <w:r>
        <w:br/>
      </w:r>
      <w:r>
        <w:t xml:space="preserve">и  изъяснетемъ  отборн'Ьйшихъ  м'Ьстъ  какъ  древнихъ,  такъ  и </w:t>
      </w:r>
      <w:r>
        <w:br/>
      </w:r>
      <w:r>
        <w:t xml:space="preserve">нов'Ьйпшхъ  писателей,  уразумительн'Ьйшимъ  образомъ  доказы- </w:t>
      </w:r>
      <w:r>
        <w:br/>
      </w:r>
      <w:r>
        <w:t xml:space="preserve">вающихъ  истину  Творца  и  словъ  Священнаго  Писашя,  въ  ру- </w:t>
      </w:r>
      <w:r>
        <w:br/>
      </w:r>
      <w:r>
        <w:t xml:space="preserve">кахъ  его,  въ  душ-Ь  и  при  дверяхъ  смерти  имъ  читаемаго  и </w:t>
      </w:r>
      <w:r>
        <w:br/>
      </w:r>
      <w:r>
        <w:t xml:space="preserve">обожаемаго"  **.</w:t>
      </w:r>
    </w:p>
    <w:p>
      <w:pPr>
        <w:pStyle w:val="Normal"/>
      </w:pPr>
      <w:r>
        <w:t xml:space="preserve">Эти-то  лекщи  были  поражены  клеветою.  Ученое  Дружеское </w:t>
      </w:r>
      <w:r>
        <w:br/>
      </w:r>
      <w:r>
        <w:t xml:space="preserve">общество  было  открыто  торжественно  въ  присутствш  графа  Чер- </w:t>
      </w:r>
      <w:r>
        <w:br/>
      </w:r>
      <w:r>
        <w:t xml:space="preserve">нышева и  митрополита  Платона,  подъ  ихъ  покровительствомъ. </w:t>
      </w:r>
      <w:r>
        <w:br/>
      </w:r>
      <w:r>
        <w:t xml:space="preserve">Тогда  только  открылась  ц'Ьль  Мелиссино:  онъ  самъ  хотЬлъ </w:t>
      </w:r>
      <w:r>
        <w:br/>
      </w:r>
      <w:r>
        <w:t xml:space="preserve">быть  предсЬдателемъ  такого  Дружескаго  общества.  За  несколько </w:t>
      </w:r>
      <w:r>
        <w:br/>
      </w:r>
      <w:r>
        <w:t xml:space="preserve">дней  до  открыт1я  его  онъ  призвалъ  къ  себ'Ь  Шварца  и  спро- </w:t>
      </w:r>
      <w:r>
        <w:br/>
      </w:r>
      <w:r>
        <w:t xml:space="preserve">силъ,  нельзя  ли  соединить  Дружеское  общество  съ  Вольнымъ </w:t>
      </w:r>
      <w:r>
        <w:br/>
      </w:r>
      <w:r>
        <w:t xml:space="preserve">Росс1йскимъ  собрашемъ,  которое  находилось  при  университетЬ. </w:t>
      </w:r>
      <w:r>
        <w:br/>
      </w:r>
      <w:r>
        <w:t xml:space="preserve">Шварцъ  отвЪчалъ,  что  такое  соединете  невозможно,  потому </w:t>
      </w:r>
      <w:r>
        <w:br/>
      </w:r>
      <w:r>
        <w:t xml:space="preserve">что  ц-Ьли  того  и  другаго  общества  совершенно  различны:  одно </w:t>
      </w:r>
      <w:r>
        <w:br/>
      </w:r>
      <w:r>
        <w:t xml:space="preserve">им'Ьло  въ  виду  только  обработываше  языка;  другое— воспи- </w:t>
      </w:r>
      <w:r>
        <w:br/>
      </w:r>
      <w:r>
        <w:t xml:space="preserve">таше,  переводъ  полезныхъ  книгъ,  приглашеше  ученыхъ  ино- </w:t>
      </w:r>
      <w:r>
        <w:br/>
      </w:r>
      <w:r>
        <w:t xml:space="preserve">странцевъ.  Отсюда  начались  непрхязненныя  отношетя  Мелис- </w:t>
      </w:r>
      <w:r>
        <w:br/>
      </w:r>
      <w:r>
        <w:t xml:space="preserve">сино къ  профессору.  Отъ  него  потребовали,  чтобы  онъ  читалъ </w:t>
      </w:r>
      <w:r>
        <w:br/>
      </w:r>
      <w:r>
        <w:t xml:space="preserve">семинаристамъ  еще  одну  прибавочную  лекщю.  Шварцъ  не  ви- </w:t>
      </w:r>
      <w:r>
        <w:br/>
      </w:r>
      <w:r>
        <w:t xml:space="preserve">д'Ьлъ  въ  томъ  никакой  нужды;  однако  представилъ  универси- </w:t>
      </w:r>
      <w:r>
        <w:br/>
      </w:r>
      <w:r>
        <w:t xml:space="preserve">тету для  этой  ц-Ьли  профессора  Шалля,  который  готовъ  былъ </w:t>
      </w:r>
      <w:r>
        <w:br/>
      </w:r>
      <w:r>
        <w:t xml:space="preserve">читать  лекц1и  безъ  всякаго  возпагражден1я.  Самъ  же  Шварцъ </w:t>
      </w:r>
      <w:r>
        <w:br/>
      </w:r>
      <w:r>
        <w:t xml:space="preserve">просилъ  куратора  не  принуждать  его  къ  трудамъ,  потому  что </w:t>
      </w:r>
      <w:r>
        <w:br/>
      </w:r>
      <w:r>
        <w:t xml:space="preserve">онъ  д'Ьлалъ  все,  что  позволяли  его  силы.  Мелиссино  не  успо- </w:t>
      </w:r>
      <w:r>
        <w:br/>
      </w:r>
      <w:r>
        <w:t xml:space="preserve">коился, онъ  грозилъ  отказать  Шварцу  отъ  М'Ьста  и,  получивъ </w:t>
      </w:r>
      <w:r>
        <w:br/>
      </w:r>
      <w:r>
        <w:t xml:space="preserve">его  просьбу  объ  отставк-Ь,  не  отвЪчалъ  на  нее.  Профессоръ </w:t>
      </w:r>
      <w:r>
        <w:br/>
      </w:r>
      <w:r>
        <w:t xml:space="preserve">слышалъ  отъ  него  только  упреки  въ  томъ,  что  онъ  давно  уже </w:t>
      </w:r>
      <w:r>
        <w:br/>
      </w:r>
      <w:r>
        <w:t xml:space="preserve">не  читалъ  лекщй,  хотя  директоръ  и  члены  конференщи  сви- </w:t>
      </w:r>
      <w:r>
        <w:br/>
      </w:r>
      <w:r>
        <w:t xml:space="preserve">детельствовали, что  онъ  действительно  былъ  боленъ.  Вс*  эти </w:t>
      </w:r>
      <w:r>
        <w:br/>
      </w:r>
      <w:r>
        <w:t xml:space="preserve">огорчешя  заставили  Шзарца  изложить  д^ло  въ  особенной  за- </w:t>
      </w:r>
      <w:r>
        <w:br/>
      </w:r>
      <w:r>
        <w:t xml:space="preserve">писке, которую  онъ  думалъ  черезъ  Хераскова  представить </w:t>
      </w:r>
      <w:r>
        <w:br/>
      </w:r>
      <w:r>
        <w:t xml:space="preserve">И.  И.  Шувалову,  и  были  причиною  того,  что  онъ  оставилъ  уни-</w:t>
      </w:r>
    </w:p>
    <w:p>
      <w:pPr>
        <w:pStyle w:val="Normal"/>
      </w:pPr>
      <w:r>
        <w:t xml:space="preserve">верситетъ.</w:t>
      </w:r>
    </w:p>
    <w:p>
      <w:pPr>
        <w:pStyle w:val="Normal"/>
      </w:pPr>
      <w:r>
        <w:t xml:space="preserve">Кроме  курса  философской  истор1и,  Шварцъ  читалъ  въ  уни- </w:t>
      </w:r>
      <w:r>
        <w:br/>
      </w:r>
      <w:r>
        <w:t xml:space="preserve">верситете эстетико-критическ1я  лекцш.  Мы  знаемъ  о  нихъ  изъ</w:t>
      </w:r>
    </w:p>
    <w:p>
      <w:pPr>
        <w:pStyle w:val="Normal"/>
      </w:pPr>
      <w:r>
        <w:t xml:space="preserve">ПРОФ.   и.   г.   ПШАРЦЪ.  77</w:t>
      </w:r>
    </w:p>
    <w:p>
      <w:pPr>
        <w:pStyle w:val="Normal"/>
      </w:pPr>
      <w:r>
        <w:t xml:space="preserve">слгЬдующаго  воспоминан1я  ученика  его:  „Сей  возвышенный  и </w:t>
      </w:r>
      <w:r>
        <w:br/>
      </w:r>
      <w:r>
        <w:t xml:space="preserve">р-Ьдюй  чувствъ  и  онымъ  подлежащаго  испытатель,  ощутитель- </w:t>
      </w:r>
      <w:r>
        <w:br/>
      </w:r>
      <w:r>
        <w:t xml:space="preserve">нЬйшимъ  образомъ  прим'Ьтивъ,  что  люди,  проснувшись  въ </w:t>
      </w:r>
      <w:r>
        <w:br/>
      </w:r>
      <w:r>
        <w:t xml:space="preserve">поздшя  уз^е  времена  отъ  своего  ничтожества,  и  едва  только  еще </w:t>
      </w:r>
      <w:r>
        <w:br/>
      </w:r>
      <w:r>
        <w:t xml:space="preserve">разодравъ  зав-Ьсу,  покрывающую  ихъ  зр-Ьше,  узрели  с1е  суще- </w:t>
      </w:r>
      <w:r>
        <w:br/>
      </w:r>
      <w:r>
        <w:t xml:space="preserve">ствами населяемое  огромнЬйшее  и  прекраснЬйшее  здаше, — не </w:t>
      </w:r>
      <w:r>
        <w:br/>
      </w:r>
      <w:r>
        <w:t xml:space="preserve">скрылъ  отъ  насъ  того  рЪдкаго  своего  даровашя,  которымъ  ц'Ьлая </w:t>
      </w:r>
      <w:r>
        <w:br/>
      </w:r>
      <w:r>
        <w:t xml:space="preserve">природа  ему  жертвовала,  чтобы  не  показать  намъ,  хотя  бы  было </w:t>
      </w:r>
      <w:r>
        <w:br/>
      </w:r>
      <w:r>
        <w:t xml:space="preserve">то  съ  урономъ  своего  здравхя,  величество,  стройность,  порядокъ </w:t>
      </w:r>
      <w:r>
        <w:br/>
      </w:r>
      <w:r>
        <w:t xml:space="preserve">и  совершенство  ц^Ьлыя  природы.  Не  скрылъ,  говорю,  подъ  спу- </w:t>
      </w:r>
      <w:r>
        <w:br/>
      </w:r>
      <w:r>
        <w:t xml:space="preserve">домъ  того  своего  неоц'Ьненнаго  таланта, '  когда  единственно  на </w:t>
      </w:r>
      <w:r>
        <w:br/>
      </w:r>
      <w:r>
        <w:t xml:space="preserve">сей  конецъ  им'Ьлъ  онъ  при  университегЬ  торжественную  эсте- </w:t>
      </w:r>
      <w:r>
        <w:br/>
      </w:r>
      <w:r>
        <w:t xml:space="preserve">тико-критическую  лекцш,  лекцш,  возвышающую  наши  необд*- </w:t>
      </w:r>
      <w:r>
        <w:br/>
      </w:r>
      <w:r>
        <w:t xml:space="preserve">ланныя  и  грубыя  чувства  къ  тонкости  живописи,  къ  стройности </w:t>
      </w:r>
      <w:r>
        <w:br/>
      </w:r>
      <w:r>
        <w:t xml:space="preserve">скульптуры,  къ  совершенству  архитектуры,  къ  несомнительн'Ьй- </w:t>
      </w:r>
      <w:r>
        <w:br/>
      </w:r>
      <w:r>
        <w:t xml:space="preserve">пшмъ  доказательнЬйшимъ  доказательствамъ  геометрш,  къ  пр1ят- </w:t>
      </w:r>
      <w:r>
        <w:br/>
      </w:r>
      <w:r>
        <w:t xml:space="preserve">ности  стихотворства,  къ  безпред'Ьльному  порядку  астроном1и, </w:t>
      </w:r>
      <w:r>
        <w:br/>
      </w:r>
      <w:r>
        <w:t xml:space="preserve">къ  неудобопонятности  анатомш  и  физхолопи,  къ  справедливо- </w:t>
      </w:r>
      <w:r>
        <w:br/>
      </w:r>
      <w:r>
        <w:t xml:space="preserve">&lt;5ти  физхогномш  и  хиромантш,  къ  чудесному  открытш  мапи  и </w:t>
      </w:r>
      <w:r>
        <w:br/>
      </w:r>
      <w:r>
        <w:t xml:space="preserve">каббалы,  къ  превращенш  естественнаго  въ  сверхъестественное </w:t>
      </w:r>
      <w:r>
        <w:br/>
      </w:r>
      <w:r>
        <w:t xml:space="preserve">химш  и  другихъ  премногихъ  наукъ,  руководствуюпщхъ  насъ  къ </w:t>
      </w:r>
      <w:r>
        <w:br/>
      </w:r>
      <w:r>
        <w:t xml:space="preserve">познашю  безпред'Ьльныя  гармоши,  сокрытыхъ  въ  нЪдрахъ  таин- </w:t>
      </w:r>
      <w:r>
        <w:br/>
      </w:r>
      <w:r>
        <w:t xml:space="preserve">ственныя  природы.  Показалъ  намъ  отношешя  чудесъ  одной </w:t>
      </w:r>
      <w:r>
        <w:br/>
      </w:r>
      <w:r>
        <w:t xml:space="preserve">науки  къ  другой;  вперилъ  въ  насъ,  то  подъ  иероглифами,  то </w:t>
      </w:r>
      <w:r>
        <w:br/>
      </w:r>
      <w:r>
        <w:t xml:space="preserve">на  яскЬйшихъ  своихъ  опытахъ,  сколь  удивительна  связь  ма- </w:t>
      </w:r>
      <w:r>
        <w:br/>
      </w:r>
      <w:r>
        <w:t xml:space="preserve">терш  и  духовности,  какой  нерушимый  узелъ  между  Богомъ  и </w:t>
      </w:r>
      <w:r>
        <w:br/>
      </w:r>
      <w:r>
        <w:t xml:space="preserve">челов'Ькомъ,  и  каше  мы  и  вся  природа  имЪемъ  пред'Ьлы  и </w:t>
      </w:r>
      <w:r>
        <w:br/>
      </w:r>
      <w:r>
        <w:t xml:space="preserve">ограничен1я"  ^^.</w:t>
      </w:r>
    </w:p>
    <w:p>
      <w:pPr>
        <w:pStyle w:val="Normal"/>
      </w:pPr>
      <w:r>
        <w:t xml:space="preserve">Наконецъ,съ  3-го  сентября  по  31-е  декабря  1782  г.  Шварцъ </w:t>
      </w:r>
      <w:r>
        <w:br/>
      </w:r>
      <w:r>
        <w:t xml:space="preserve">читалъ  у  себя  по  воскресеньямъ  лекцш  о  трехъ  позпапгяхъ, — </w:t>
      </w:r>
      <w:r>
        <w:br/>
      </w:r>
      <w:r>
        <w:t xml:space="preserve">любопытпомъ,  пргятпомъ  и  полезпомъ,  дошедппя  до  насъ  въ </w:t>
      </w:r>
      <w:r>
        <w:br/>
      </w:r>
      <w:r>
        <w:t xml:space="preserve">рукописи  2^.  „Познаше  любопытное, — говоритъ  онъ  въ  самомъ </w:t>
      </w:r>
      <w:r>
        <w:br/>
      </w:r>
      <w:r>
        <w:t xml:space="preserve">начал^^  своего  курса, — разумеется  ;^дЬсь  не  такое,  которое  было </w:t>
      </w:r>
      <w:r>
        <w:br/>
      </w:r>
      <w:r>
        <w:t xml:space="preserve">бы  безполезно  и  удовлетворяло  бы  только,  такъ  называемое  въ </w:t>
      </w:r>
      <w:r>
        <w:br/>
      </w:r>
      <w:r>
        <w:t xml:space="preserve">общемъ  смысл*  любопытство.  Н'Ьтъ,  зд-Ьсь  любопытнымъ  позна- </w:t>
      </w:r>
      <w:r>
        <w:br/>
      </w:r>
      <w:r>
        <w:t xml:space="preserve">шемъ  названо  такое,  которое  питаетъ  нащъ  разумъ,  но  не  есть </w:t>
      </w:r>
      <w:r>
        <w:br/>
      </w:r>
      <w:r>
        <w:t xml:space="preserve">необходимо  для  пользы  в-Ьчной,  будущей  жизни  или    спокой-</w:t>
      </w:r>
    </w:p>
    <w:p>
      <w:pPr>
        <w:pStyle w:val="Normal"/>
      </w:pPr>
      <w:r>
        <w:t xml:space="preserve">78  КЪ   ИСТОРШ  МОСКОВСКАГО  УНИВЕРСИТЕТА.</w:t>
      </w:r>
    </w:p>
    <w:p>
      <w:pPr>
        <w:pStyle w:val="Normal"/>
      </w:pPr>
      <w:r>
        <w:t xml:space="preserve">СТВ1Я  духа.   Любопытное   познаше  заставляетъ  насъ  познавать, </w:t>
      </w:r>
      <w:r>
        <w:br/>
      </w:r>
      <w:r>
        <w:t xml:space="preserve">напр.,  отчего  громъ?  что  такое  воздухъ?  какимъ  образомъ  земля </w:t>
      </w:r>
      <w:r>
        <w:br/>
      </w:r>
      <w:r>
        <w:t xml:space="preserve">производить  растевая?  и  пр.  сему  подобное.  Схе  познаше  удов- </w:t>
      </w:r>
      <w:r>
        <w:br/>
      </w:r>
      <w:r>
        <w:t xml:space="preserve">летворяетъ  нашъ  разумъ,  увеличиваетъ  силу  духа;  оно  прино- </w:t>
      </w:r>
      <w:r>
        <w:br/>
      </w:r>
      <w:r>
        <w:t xml:space="preserve">сить пользу   въ  жизни,  но  не  есть  необходимо  для    будущего </w:t>
      </w:r>
      <w:r>
        <w:br/>
      </w:r>
      <w:r>
        <w:t xml:space="preserve">блаженства  жизни  В'Ьчной.  2)  Познаше  пр1ятное  есть  живопись, </w:t>
      </w:r>
      <w:r>
        <w:br/>
      </w:r>
      <w:r>
        <w:t xml:space="preserve">стихотворство,   музыкэ.  и   тому   подобное.    Оно   удовлетворяетъ </w:t>
      </w:r>
      <w:r>
        <w:br/>
      </w:r>
      <w:r>
        <w:t xml:space="preserve">нашь  слухь,    наше  зр-Ьюе  и  воображешемъ  питаеть  нашъ  ра- </w:t>
      </w:r>
      <w:r>
        <w:br/>
      </w:r>
      <w:r>
        <w:t xml:space="preserve">зумъ. 3)  Познаше  полезное  есть  необходимое  для  человека.  Оно </w:t>
      </w:r>
      <w:r>
        <w:br/>
      </w:r>
      <w:r>
        <w:t xml:space="preserve">научаеть  насъ  истинной  любви,  молитв*  и  стремлешю  духа  къ </w:t>
      </w:r>
      <w:r>
        <w:br/>
      </w:r>
      <w:r>
        <w:t xml:space="preserve">вышнимъ  понят1ямъ".   „Къ  симь^о  посл^днимъ  познашямь, — </w:t>
      </w:r>
      <w:r>
        <w:br/>
      </w:r>
      <w:r>
        <w:t xml:space="preserve">зам'Ьчаетъ  Шварцъ  въ  конц-Ь  лекцш, — ^челов'Ькъ  стремиться  дол- </w:t>
      </w:r>
      <w:r>
        <w:br/>
      </w:r>
      <w:r>
        <w:t xml:space="preserve">женъ  для  своего  блага:  ибо  онъ  въ  сей  жизни  только  путеше- </w:t>
      </w:r>
      <w:r>
        <w:br/>
      </w:r>
      <w:r>
        <w:t xml:space="preserve">ственникь,  а  въ  будущей  гражданинъ".  Изь  этихъ  словъ  уже </w:t>
      </w:r>
      <w:r>
        <w:br/>
      </w:r>
      <w:r>
        <w:t xml:space="preserve">видно,   какое  высокое   преимущество   даеть  Шварцъ   религш </w:t>
      </w:r>
      <w:r>
        <w:br/>
      </w:r>
      <w:r>
        <w:t xml:space="preserve">передъ  наукою.  Въ  продолжен1е  всего  курса    учить  онъ   стре- </w:t>
      </w:r>
      <w:r>
        <w:br/>
      </w:r>
      <w:r>
        <w:t xml:space="preserve">миться къ  св'Ьту,  къ  добру,  къ  внутреннему  человеку,  къ  Бо- </w:t>
      </w:r>
      <w:r>
        <w:br/>
      </w:r>
      <w:r>
        <w:t xml:space="preserve">жеству  и  отрекаться  отъ  тьмы,  зла,   внешности,    даавола,  од- </w:t>
      </w:r>
      <w:r>
        <w:br/>
      </w:r>
      <w:r>
        <w:t xml:space="preserve">нимъ  словомь — искать  небеснаго  и  покидать  земное.  Шварцъ  не </w:t>
      </w:r>
      <w:r>
        <w:br/>
      </w:r>
      <w:r>
        <w:t xml:space="preserve">отрицаеть  значешя  науки.  „Размышлеше  и  исполнеше  по  слову </w:t>
      </w:r>
      <w:r>
        <w:br/>
      </w:r>
      <w:r>
        <w:t xml:space="preserve">Божш  или  совершенное  Ему  себя  предаше  (говорить  онъ)  есть </w:t>
      </w:r>
      <w:r>
        <w:br/>
      </w:r>
      <w:r>
        <w:t xml:space="preserve">человеческое  успокоеше.  Никакое  умствоваше   человеческое  и </w:t>
      </w:r>
      <w:r>
        <w:br/>
      </w:r>
      <w:r>
        <w:t xml:space="preserve">никакая  мудрость  в-Ька  сего  неудобны,  безь  истиннаго  уповашя </w:t>
      </w:r>
      <w:r>
        <w:br/>
      </w:r>
      <w:r>
        <w:t xml:space="preserve">на  Бога  и  преданхя  Ему  себя  совершенно,  довести  насъ  до  ис- </w:t>
      </w:r>
      <w:r>
        <w:br/>
      </w:r>
      <w:r>
        <w:t xml:space="preserve">тинныхъ  познанхй,  но   слЬпоту  и  единственныя  сомн-Ьшя   вко- </w:t>
      </w:r>
      <w:r>
        <w:br/>
      </w:r>
      <w:r>
        <w:t xml:space="preserve">реняють  въ  сердца  наши:  ибо,  не  бывь  отъ  Бога,  а  отъ  чело- </w:t>
      </w:r>
      <w:r>
        <w:br/>
      </w:r>
      <w:r>
        <w:t xml:space="preserve">в-Ьковь,  они  суть  ложь.  Однако  я  не  отвергаю  совершенно  наукъ </w:t>
      </w:r>
      <w:r>
        <w:br/>
      </w:r>
      <w:r>
        <w:t xml:space="preserve">преподаваемыхъ  человеками,  хотя  онЪ  и  не  служать  къ  соору- </w:t>
      </w:r>
      <w:r>
        <w:br/>
      </w:r>
      <w:r>
        <w:t xml:space="preserve">жешю  блаженства  нашего:  он*  суть  также  дары,  происходяпце </w:t>
      </w:r>
      <w:r>
        <w:br/>
      </w:r>
      <w:r>
        <w:t xml:space="preserve">отъ  Бога,  и   человекъ,  преданный  Богу  и  для  ближняго  стре- </w:t>
      </w:r>
      <w:r>
        <w:br/>
      </w:r>
      <w:r>
        <w:t xml:space="preserve">МЯЩ1ЙСЯ  къ  наукамь  симь,  учиняется  способнЬйшимъ  оруд1емъ, </w:t>
      </w:r>
      <w:r>
        <w:br/>
      </w:r>
      <w:r>
        <w:t xml:space="preserve">черезъ  которое   Богъ  помопцю  самыхъ   сихъ   наукъ   падпшхъ </w:t>
      </w:r>
      <w:r>
        <w:br/>
      </w:r>
      <w:r>
        <w:t xml:space="preserve">человековь  къ  Себе  привлекаеть.  Но  я  отвергаю  только  совер- </w:t>
      </w:r>
      <w:r>
        <w:br/>
      </w:r>
      <w:r>
        <w:t xml:space="preserve">шеннейшую на  нихь  надежду  и  забвеше  чрезь  то,  что  человекъ </w:t>
      </w:r>
      <w:r>
        <w:br/>
      </w:r>
      <w:r>
        <w:t xml:space="preserve">умствовашемь  и  надеждою  на  свои  силы  отвращается  отъ  Бога </w:t>
      </w:r>
      <w:r>
        <w:br/>
      </w:r>
      <w:r>
        <w:t xml:space="preserve">и  подвергаеть  себя  проклятш:  ибо  самое  падете  не  иначе  чтб </w:t>
      </w:r>
      <w:r>
        <w:br/>
      </w:r>
      <w:r>
        <w:t xml:space="preserve">есть,  какъ   отвращеше   себя  отъ  содейств1я   Бога  и   учинен1в</w:t>
      </w:r>
    </w:p>
    <w:p>
      <w:pPr>
        <w:pStyle w:val="Normal"/>
      </w:pPr>
      <w:r>
        <w:t xml:space="preserve">ПРОФ.   и.   г.   ШВАРЦЪ.  79</w:t>
      </w:r>
    </w:p>
    <w:p>
      <w:pPr>
        <w:pStyle w:val="Normal"/>
      </w:pPr>
      <w:r>
        <w:t xml:space="preserve">самого  себя  средоточ1емъ  своихъ  дМствШ,  чрезъ  воззр'Ьше  на </w:t>
      </w:r>
      <w:r>
        <w:br/>
      </w:r>
      <w:r>
        <w:t xml:space="preserve">свои  собственныя  силы  и  надежду  наоныя**.  „Проходя  исторш </w:t>
      </w:r>
      <w:r>
        <w:br/>
      </w:r>
      <w:r>
        <w:t xml:space="preserve">жизни  человеческой  (говорить  онъ  въ  другомъ  м-ЬсгЬ),  можно </w:t>
      </w:r>
      <w:r>
        <w:br/>
      </w:r>
      <w:r>
        <w:t xml:space="preserve">приметить,  что  преподаваемыя  науки  безъ  христханства  во  зло </w:t>
      </w:r>
      <w:r>
        <w:br/>
      </w:r>
      <w:r>
        <w:t xml:space="preserve">и  смертный  ядъ  обращаются".  Челов'Ькъ,  живупцй  въ  уедине- </w:t>
      </w:r>
      <w:r>
        <w:br/>
      </w:r>
      <w:r>
        <w:t xml:space="preserve">ши  или  между  дикими  непросв'Ьщенными,  ежели  им-Ьеть  по- </w:t>
      </w:r>
      <w:r>
        <w:br/>
      </w:r>
      <w:r>
        <w:t xml:space="preserve">роки, то  они  открыты;  ложныя  же  науки  открываютъ  людямъ </w:t>
      </w:r>
      <w:r>
        <w:br/>
      </w:r>
      <w:r>
        <w:t xml:space="preserve">хитрости,  ^езъ  которыя  они  тайно  злод^йствують.  Для  спа- </w:t>
      </w:r>
      <w:r>
        <w:br/>
      </w:r>
      <w:r>
        <w:t xml:space="preserve">сешя  нашего  мы  не  должны  знать,  но  должны  д'1Ьлать,  сказано </w:t>
      </w:r>
      <w:r>
        <w:br/>
      </w:r>
      <w:r>
        <w:t xml:space="preserve">въ  8-й  лекщи.  Это  уб-Ьждете  одушевляло  многихъ  релипозныхъ </w:t>
      </w:r>
      <w:r>
        <w:br/>
      </w:r>
      <w:r>
        <w:t xml:space="preserve">ревнителей  того  времени,  между  прочимъ  и  Землера.  Одна </w:t>
      </w:r>
      <w:r>
        <w:br/>
      </w:r>
      <w:r>
        <w:t xml:space="preserve">Библхя  „истинный  источникъ  всЬхъ  человЪческихъ  познатй  въ </w:t>
      </w:r>
      <w:r>
        <w:br/>
      </w:r>
      <w:r>
        <w:t xml:space="preserve">себ-Ь  заключаетъ;  въ  оной  сокрыто  великое  таинство  творешя, </w:t>
      </w:r>
      <w:r>
        <w:br/>
      </w:r>
      <w:r>
        <w:t xml:space="preserve">д4йств1я  праотцевъ  нашихъ,  падете,  проклят1е,  искуплете, </w:t>
      </w:r>
      <w:r>
        <w:br/>
      </w:r>
      <w:r>
        <w:t xml:space="preserve">спасете  и  будущее  состояте  челов^ческаго  существа"  (лекщя </w:t>
      </w:r>
      <w:r>
        <w:br/>
      </w:r>
      <w:r>
        <w:t xml:space="preserve">7-я).  „Челов'Ькъ  во  временной  своей  жизни  долженъ  устройвать </w:t>
      </w:r>
      <w:r>
        <w:br/>
      </w:r>
      <w:r>
        <w:t xml:space="preserve">для  себя  къ  будущей  жизни  на  твердомъ  и  незыблемомъ  осно- </w:t>
      </w:r>
      <w:r>
        <w:br/>
      </w:r>
      <w:r>
        <w:t xml:space="preserve">ваши  домъ  или  вечную  обитель;  но  какъ  мы  будущаго  не  зна- </w:t>
      </w:r>
      <w:r>
        <w:br/>
      </w:r>
      <w:r>
        <w:t xml:space="preserve">емъ  и  не  можемъ  начертать  порядочнаго  плана  для  в-Ьчнаго </w:t>
      </w:r>
      <w:r>
        <w:br/>
      </w:r>
      <w:r>
        <w:t xml:space="preserve">жилища,  то  Богъ  по  милосердаю  Своему  показываетъ  человеку </w:t>
      </w:r>
      <w:r>
        <w:br/>
      </w:r>
      <w:r>
        <w:t xml:space="preserve">въ  Библ1и  самое  покойное  и  верное  расположете  в-Ьчнаго  дома: </w:t>
      </w:r>
      <w:r>
        <w:br/>
      </w:r>
      <w:r>
        <w:t xml:space="preserve">въ  ней  начертанъ  весь  планъ  къ  устроешю  будущей  жизни. </w:t>
      </w:r>
      <w:r>
        <w:br/>
      </w:r>
      <w:r>
        <w:t xml:space="preserve">Читая  ее,  получаемъ  вкусъ  и  неизреченную  чувствуемъ  сла- </w:t>
      </w:r>
      <w:r>
        <w:br/>
      </w:r>
      <w:r>
        <w:t xml:space="preserve">дость, которая  обратится  поел*  въ  нашу  пользу  и  в'Ьчную  пищу. </w:t>
      </w:r>
      <w:r>
        <w:br/>
      </w:r>
      <w:r>
        <w:t xml:space="preserve">Не  камни  тлЬнные  потребны  человеку  для  в-Ьчнаго  жилища, </w:t>
      </w:r>
      <w:r>
        <w:br/>
      </w:r>
      <w:r>
        <w:t xml:space="preserve">но  вЪра  и  любовь  къ  Богу,  любовь  къ  ближнему  и  умершдяете </w:t>
      </w:r>
      <w:r>
        <w:br/>
      </w:r>
      <w:r>
        <w:t xml:space="preserve">плоти"  (л.  12-я).  Въ  13-й  и  14-й  лекщяхъ  Шварцъ  касается </w:t>
      </w:r>
      <w:r>
        <w:br/>
      </w:r>
      <w:r>
        <w:t xml:space="preserve">значешя  воспиташя:  „Истинная  пружина  челов'Ьческихъ  д-Ьй- </w:t>
      </w:r>
      <w:r>
        <w:br/>
      </w:r>
      <w:r>
        <w:t xml:space="preserve">СТВ1Й  есть,  стремлете  къ  расширенш  совершенствъ  своихъ;  фи- </w:t>
      </w:r>
      <w:r>
        <w:br/>
      </w:r>
      <w:r>
        <w:t xml:space="preserve">лософъ  исполняетъ  в-Ьдая  то,  а  нев'Ьжда  исполняетъ  не  вЪдая </w:t>
      </w:r>
      <w:r>
        <w:br/>
      </w:r>
      <w:r>
        <w:t xml:space="preserve">того,  яко  сл-Ьпецъ.  Суть  так1е,  которые  остаются  при  исправле- </w:t>
      </w:r>
      <w:r>
        <w:br/>
      </w:r>
      <w:r>
        <w:t xml:space="preserve">ши  одной  только  организащи,  а  дал-Ье  способности  свои  не </w:t>
      </w:r>
      <w:r>
        <w:br/>
      </w:r>
      <w:r>
        <w:t xml:space="preserve">раеширяютъ;  сему  злу  причиною  бываетъ  худое  воспиташе.  Мла- </w:t>
      </w:r>
      <w:r>
        <w:br/>
      </w:r>
      <w:r>
        <w:t xml:space="preserve">денецъ,  хотя  и  им-Ьегь  уже  въ  себ*  семена  совершенстаа,  но </w:t>
      </w:r>
      <w:r>
        <w:br/>
      </w:r>
      <w:r>
        <w:t xml:space="preserve">ежели  поведенъ  будетъ  ложнымъ  путемъ,  ежели  память  его </w:t>
      </w:r>
      <w:r>
        <w:br/>
      </w:r>
      <w:r>
        <w:t xml:space="preserve">отягчать  ненужными  и  безполезными  знашями,  ежели  вообра- </w:t>
      </w:r>
      <w:r>
        <w:br/>
      </w:r>
      <w:r>
        <w:t xml:space="preserve">жеше  его   прхучатъ  къ  однЬмъ  безд^лкамъ  и   ко    внЬшнимъ</w:t>
      </w:r>
    </w:p>
    <w:p>
      <w:pPr>
        <w:pStyle w:val="Normal"/>
      </w:pPr>
      <w:r>
        <w:t xml:space="preserve">80  КЪ  ИСТ0Р1И  МОСКОВСКАГО  УНИВЕРСИТЕТА.</w:t>
      </w:r>
    </w:p>
    <w:p>
      <w:pPr>
        <w:pStyle w:val="Normal"/>
      </w:pPr>
      <w:r>
        <w:t xml:space="preserve">украшешямъ  гЬла,  то  сЬмена  совершенства  будутъ  подавлены </w:t>
      </w:r>
      <w:r>
        <w:br/>
      </w:r>
      <w:r>
        <w:t xml:space="preserve">тершемъ  и  никогда  не  произведутъ  желаемаго  плода".  Отсюда </w:t>
      </w:r>
      <w:r>
        <w:br/>
      </w:r>
      <w:r>
        <w:t xml:space="preserve">выводить  Шварцъ  необходимость  рачительнаго  воспиташя  жен- </w:t>
      </w:r>
      <w:r>
        <w:br/>
      </w:r>
      <w:r>
        <w:t xml:space="preserve">щинъ,  который  бываютъ  душою  ц-Ьлаго  государства.  Такъ  какъ </w:t>
      </w:r>
      <w:r>
        <w:br/>
      </w:r>
      <w:r>
        <w:t xml:space="preserve">мысли  (по  словамъ  Шварца)  „суть  источникъ  всЬхъ  совер- </w:t>
      </w:r>
      <w:r>
        <w:br/>
      </w:r>
      <w:r>
        <w:t xml:space="preserve">шенствъ  и  несовершенствъ  нашихъ,  то  для  приведешя  ихъ  по- </w:t>
      </w:r>
      <w:r>
        <w:br/>
      </w:r>
      <w:r>
        <w:t xml:space="preserve">мопцю  воображен1я  въ  порядокъ  и  гармонш  нужно,  кажется, </w:t>
      </w:r>
      <w:r>
        <w:br/>
      </w:r>
      <w:r>
        <w:t xml:space="preserve">молодыхъ  людей  упражнять  въ  словесныхъ  наукахъ,  въ  музыке, </w:t>
      </w:r>
      <w:r>
        <w:br/>
      </w:r>
      <w:r>
        <w:t xml:space="preserve">въ  живописи  и  занимать  ихъ  гармошею  природы,  которая,  кра- </w:t>
      </w:r>
      <w:r>
        <w:br/>
      </w:r>
      <w:r>
        <w:t xml:space="preserve">сотами своими  привлекая  чувства  челов'Ьческ1я,  д'Ьлаетъ  ихъ </w:t>
      </w:r>
      <w:r>
        <w:br/>
      </w:r>
      <w:r>
        <w:t xml:space="preserve">н'Ьжн'Ьйшими  и  удобнейшими  къ  чистой  любви,  и  приводя  въ </w:t>
      </w:r>
      <w:r>
        <w:br/>
      </w:r>
      <w:r>
        <w:t xml:space="preserve">пр1ятное  восхищете,  заставляетъ  примечать  дЬйств1Я  природы, </w:t>
      </w:r>
      <w:r>
        <w:br/>
      </w:r>
      <w:r>
        <w:t xml:space="preserve">приводить  ихъ  въ  удивлеше  порядку  оной,  возвышаетъ  ихъ </w:t>
      </w:r>
      <w:r>
        <w:br/>
      </w:r>
      <w:r>
        <w:t xml:space="preserve">мысли  до  источника  природы  и  наконецъ  воспламеняетъ  въ </w:t>
      </w:r>
      <w:r>
        <w:br/>
      </w:r>
      <w:r>
        <w:t xml:space="preserve">нихъ  чистую  любовь  къ  Богу".  —  Таковы  основныя  положешя </w:t>
      </w:r>
      <w:r>
        <w:br/>
      </w:r>
      <w:r>
        <w:t xml:space="preserve">лекщй  Шварца  о  трехъ  познатяхъ.  Несмотря  на  мистическШ </w:t>
      </w:r>
      <w:r>
        <w:br/>
      </w:r>
      <w:r>
        <w:t xml:space="preserve">характеръ,  проникаюш,1й  лекцш,  Шварцъ  очень  осторожно  от- </w:t>
      </w:r>
      <w:r>
        <w:br/>
      </w:r>
      <w:r>
        <w:t xml:space="preserve">клоняетъ  отъ  себя  вопросъ  о  розенкрейцерахъ.  Видно  впрочемъ, </w:t>
      </w:r>
      <w:r>
        <w:br/>
      </w:r>
      <w:r>
        <w:t xml:space="preserve">что  онъ  былъ  усердный  поклонникъ  1акова  Бёма  и  в-Ьрилъ  его </w:t>
      </w:r>
      <w:r>
        <w:br/>
      </w:r>
      <w:r>
        <w:t xml:space="preserve">разсказамъ  о  чудныхъ  откровешяхъ  ему"  ^®.</w:t>
      </w:r>
    </w:p>
    <w:p>
      <w:pPr>
        <w:pStyle w:val="Normal"/>
      </w:pPr>
      <w:r>
        <w:t xml:space="preserve">Заключая  обзоръ  университетской  деятельности  Шварца, </w:t>
      </w:r>
      <w:r>
        <w:br/>
      </w:r>
      <w:r>
        <w:t xml:space="preserve">не  можемъ  не  обратить  внимашя  на  целость  и  полноту  его </w:t>
      </w:r>
      <w:r>
        <w:br/>
      </w:r>
      <w:r>
        <w:t xml:space="preserve">преподавашя  въ  отношеши  къ  религ1озной  идее,  имъ  руково- </w:t>
      </w:r>
      <w:r>
        <w:br/>
      </w:r>
      <w:r>
        <w:t xml:space="preserve">дившей. Начиная  седьмую  лекщю  учешемъ  о  тройственности </w:t>
      </w:r>
      <w:r>
        <w:br/>
      </w:r>
      <w:r>
        <w:t xml:space="preserve">познашй,  онъ  говорить:  „Къ  научен1ю  человека  суть  тройствен- </w:t>
      </w:r>
      <w:r>
        <w:br/>
      </w:r>
      <w:r>
        <w:t xml:space="preserve">ный познатя:  историческхя,  техническ1я  или  художническ1я  и </w:t>
      </w:r>
      <w:r>
        <w:br/>
      </w:r>
      <w:r>
        <w:t xml:space="preserve">жнвыя.  Иеторическ1я  позаан1я  суть  нравственный,  физическхя </w:t>
      </w:r>
      <w:r>
        <w:br/>
      </w:r>
      <w:r>
        <w:t xml:space="preserve">и  метафизическ1я.  Нравственныя  суть  познанхя  деятй  челове- </w:t>
      </w:r>
      <w:r>
        <w:br/>
      </w:r>
      <w:r>
        <w:t xml:space="preserve">ческихъ,  характеровъ,  возвышешя  и  падешя  царствъ  и  пр.  Фи- </w:t>
      </w:r>
      <w:r>
        <w:br/>
      </w:r>
      <w:r>
        <w:t xml:space="preserve">зичесшя  показываютъ  намъ  причину  растенхй,  тяжесть  тЬлъ, </w:t>
      </w:r>
      <w:r>
        <w:br/>
      </w:r>
      <w:r>
        <w:t xml:space="preserve">силу  элементовъ  и  пр.  Метафизическ1я  суть  познатя  религш, </w:t>
      </w:r>
      <w:r>
        <w:br/>
      </w:r>
      <w:r>
        <w:t xml:space="preserve">закона  и  пр.  И  такъ  познатя  историческхя  обогащаютъ  нашъ </w:t>
      </w:r>
      <w:r>
        <w:br/>
      </w:r>
      <w:r>
        <w:t xml:space="preserve">разумъ.  Техпическья,  или  художническ1я,  научаютъ  |1скусствамъ, </w:t>
      </w:r>
      <w:r>
        <w:br/>
      </w:r>
      <w:r>
        <w:t xml:space="preserve">какъ-то:  стихотворству,  красноречхю,  музыке,  живописи,  скульп- </w:t>
      </w:r>
      <w:r>
        <w:br/>
      </w:r>
      <w:r>
        <w:t xml:space="preserve">туре и  пластике.  Жшыя  познатя  находимъ  мы  и  ошущаемъ </w:t>
      </w:r>
      <w:r>
        <w:br/>
      </w:r>
      <w:r>
        <w:t xml:space="preserve">въ  сердце.  Они  ничемъ  и  никогда  не  истребляются,  никогда  за- </w:t>
      </w:r>
      <w:r>
        <w:br/>
      </w:r>
      <w:r>
        <w:t xml:space="preserve">бвенны  быть  не  могутъ  и  заключатся  съ  нами  въ   вечность.</w:t>
      </w:r>
    </w:p>
    <w:p>
      <w:pPr>
        <w:pStyle w:val="Normal"/>
      </w:pPr>
      <w:r>
        <w:t xml:space="preserve">и.   г.   ШВАРЦЪ.  ,  81</w:t>
      </w:r>
    </w:p>
    <w:p>
      <w:pPr>
        <w:pStyle w:val="Normal"/>
      </w:pPr>
      <w:r>
        <w:t xml:space="preserve">Чрезъ  нихъ  получаемъ  мы  откровешя  или  познаемъ  все  то, </w:t>
      </w:r>
      <w:r>
        <w:br/>
      </w:r>
      <w:r>
        <w:t xml:space="preserve">что  касается  до  Бога,  однимъ  словомъ:  живое  познаше  научаетъ </w:t>
      </w:r>
      <w:r>
        <w:br/>
      </w:r>
      <w:r>
        <w:t xml:space="preserve">человека  разбирать  самого  себя  и  подавать  средства  къ  возвы- </w:t>
      </w:r>
      <w:r>
        <w:br/>
      </w:r>
      <w:r>
        <w:t xml:space="preserve">шешю  себя,  къ  умножешю  быт1я  своего  и  къ  стремленш  къ </w:t>
      </w:r>
      <w:r>
        <w:br/>
      </w:r>
      <w:r>
        <w:t xml:space="preserve">тому  источнику,  отъ  коего  онъ  им'Ьетъ  свое  начало.  Живыя  по- </w:t>
      </w:r>
      <w:r>
        <w:br/>
      </w:r>
      <w:r>
        <w:t xml:space="preserve">знашя  суть  дары,  дарованные  Богомъ  въ  свое  время  роду  че- </w:t>
      </w:r>
      <w:r>
        <w:br/>
      </w:r>
      <w:r>
        <w:t xml:space="preserve">ловеческому, или  какъ  въ  Св.  Писаши  сказано:  таланты,  данные </w:t>
      </w:r>
      <w:r>
        <w:br/>
      </w:r>
      <w:r>
        <w:t xml:space="preserve">господиномъ  рабамъ  своимъ.  Отъ  употреблевая  челов'Ьковъ  зави- </w:t>
      </w:r>
      <w:r>
        <w:br/>
      </w:r>
      <w:r>
        <w:t xml:space="preserve">сть съ  лихвою  умножить  полученный  талантъ  или  зарыть  его  въ </w:t>
      </w:r>
      <w:r>
        <w:br/>
      </w:r>
      <w:r>
        <w:t xml:space="preserve">землю,  т.  е.  погрузить  его  и  себя  во  мракъ  и  нерадивостью  своею </w:t>
      </w:r>
      <w:r>
        <w:br/>
      </w:r>
      <w:r>
        <w:t xml:space="preserve">затмить  въ  себе  С1ян1е  св-Ьта  и  заглушить  гласъ,  непрестанно  ихъ </w:t>
      </w:r>
      <w:r>
        <w:br/>
      </w:r>
      <w:r>
        <w:t xml:space="preserve">наставляющШ".  Въ  той  же  бес-Ьд*  Шварцъ  говоритъ,  что  истори- </w:t>
      </w:r>
      <w:r>
        <w:br/>
      </w:r>
      <w:r>
        <w:t xml:space="preserve">ческ1я  познашя  „суть  ц^лш"  его  лекщй;  историчесшя  познатя </w:t>
      </w:r>
      <w:r>
        <w:br/>
      </w:r>
      <w:r>
        <w:t xml:space="preserve">излагалъ  онъ  также  и  въ  курсЬ  йсторш  философ1и.  „Торжествен- </w:t>
      </w:r>
      <w:r>
        <w:br/>
      </w:r>
      <w:r>
        <w:t xml:space="preserve">ная эстетико-критическая  лекщя"  (т.  е.  курсъ,  а  не  одно  чтете) </w:t>
      </w:r>
      <w:r>
        <w:br/>
      </w:r>
      <w:r>
        <w:t xml:space="preserve">посвящена  была  познашямъ  техническимъ;  наконецъ  самъ  онъ </w:t>
      </w:r>
      <w:r>
        <w:br/>
      </w:r>
      <w:r>
        <w:t xml:space="preserve">своею  жизшю  былъ   лучшимъ  прим-Ьромь  живыхъ  познашй.</w:t>
      </w:r>
    </w:p>
    <w:p>
      <w:pPr>
        <w:pStyle w:val="Normal"/>
      </w:pPr>
      <w:r>
        <w:t xml:space="preserve">Шварцъ  скончался  17-го  Февраля  1784  г.  въ  деревне,  недалеко </w:t>
      </w:r>
      <w:r>
        <w:br/>
      </w:r>
      <w:r>
        <w:t xml:space="preserve">отъ  Москвы  ^.  Мысль  о  начатомъ  имъ  предпр1ятш  не  покидала  его </w:t>
      </w:r>
      <w:r>
        <w:br/>
      </w:r>
      <w:r>
        <w:t xml:space="preserve">до  самой  смерти:  „забылъ  о  любезн'Ьйшихъ  ему  смертныхъ,  су-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пругЬ  и  дЪтяхъ,  при  посл'Ьднемъ  дыхаши  еще  благодЪтельство- </w:t>
      </w:r>
      <w:r>
        <w:br/>
      </w:r>
      <w:r>
        <w:t xml:space="preserve">валъ  гЬмъ  имуществомъ  наукамъ,  которымъ  онъ  долженъ  былъ </w:t>
      </w:r>
      <w:r>
        <w:br/>
      </w:r>
      <w:r>
        <w:t xml:space="preserve">обле1Чить  нужды  вдовы  и  сиротъ  своихъ"  ^.  Черезъ  несколько </w:t>
      </w:r>
      <w:r>
        <w:br/>
      </w:r>
      <w:r>
        <w:t xml:space="preserve">л'Ьтъ  по  смерти  Шварца  вдова  его  потерпела  совершенное  разо- </w:t>
      </w:r>
      <w:r>
        <w:br/>
      </w:r>
      <w:r>
        <w:t xml:space="preserve">реше  и  не  имЪла  никакого  состояшя  для  содержашя  себя  ^^  Бла- </w:t>
      </w:r>
      <w:r>
        <w:br/>
      </w:r>
      <w:r>
        <w:t xml:space="preserve">годарные питомцы  университета  сд-блали  собравае  по  смерти </w:t>
      </w:r>
      <w:r>
        <w:br/>
      </w:r>
      <w:r>
        <w:t xml:space="preserve">Шварца,  въ  которомъ  почтили  усопшаго  похвальными  речами  и </w:t>
      </w:r>
      <w:r>
        <w:br/>
      </w:r>
      <w:r>
        <w:t xml:space="preserve">стихами.  Въ  этомъ  собраши  участвовали  А.  Лабзинъ,  В.  Под- </w:t>
      </w:r>
      <w:r>
        <w:br/>
      </w:r>
      <w:r>
        <w:t xml:space="preserve">пшваловъ,  И.  ТИМК0ВСК1Й,  М.  Доброгорскхй,  Пс1олъ,  Л.  Макси- </w:t>
      </w:r>
      <w:r>
        <w:br/>
      </w:r>
      <w:r>
        <w:t xml:space="preserve">мовичъ  и  др.  Горесть  уступаетъ  м'Ьсто  мысли  о  благочестивой </w:t>
      </w:r>
      <w:r>
        <w:br/>
      </w:r>
      <w:r>
        <w:t xml:space="preserve">жизни  умершаго,  и  не  могли  они  иначе  воспоминать  смертолю- </w:t>
      </w:r>
      <w:r>
        <w:br/>
      </w:r>
      <w:r>
        <w:t xml:space="preserve">бив^йшаго  своего  наставника,  какъ  выразился  о  Шварц-Ь  одинъ </w:t>
      </w:r>
      <w:r>
        <w:br/>
      </w:r>
      <w:r>
        <w:t xml:space="preserve">изъ  членовъ  собрашя.  На  смерть  Шварца  написана  была  также </w:t>
      </w:r>
      <w:r>
        <w:br/>
      </w:r>
      <w:r>
        <w:t xml:space="preserve">ода  ^,  по  свидЬтельству  которой  онъ  благосл овлялъ  наступлеше </w:t>
      </w:r>
      <w:r>
        <w:br/>
      </w:r>
      <w:r>
        <w:t xml:space="preserve">смертнаго  часа,  говоря:  „Скоро  узрю  я  Бога,  освобожусь  отъ </w:t>
      </w:r>
      <w:r>
        <w:br/>
      </w:r>
      <w:r>
        <w:t xml:space="preserve">страдашй,  скоро  увижу  я  полный  св'Ьтъ".</w:t>
      </w:r>
    </w:p>
    <w:p>
      <w:pPr>
        <w:pStyle w:val="Normal"/>
      </w:pPr>
      <w:r>
        <w:t xml:space="preserve">соч.   ТИХОНРАВОВА^    т.    111,</w:t>
      </w:r>
    </w:p>
    <w:p>
      <w:pPr>
        <w:pStyle w:val="Normal"/>
      </w:pPr>
      <w:r>
        <w:t xml:space="preserve">ИСТОР1Я  ИЗДАН1Я  «ОПЫТА  О  ЧЕЛОВ-ЬК-Ь» </w:t>
      </w:r>
      <w:r>
        <w:br/>
      </w:r>
      <w:r>
        <w:t xml:space="preserve">ВЪ  ПЕРЕВОД-Ь  ПОПОВСКАГО.</w:t>
      </w:r>
    </w:p>
    <w:p>
      <w:pPr>
        <w:pStyle w:val="Normal"/>
      </w:pPr>
      <w:r>
        <w:t xml:space="preserve">Первое  письмо  „Опыта  о  человЪк'Ь**  Попе  бьоо  переведено </w:t>
      </w:r>
      <w:r>
        <w:br/>
      </w:r>
      <w:r>
        <w:t xml:space="preserve">студентомъ  Академхи  наукъ  Николаемъ  Поповскимъ  въ  1753 </w:t>
      </w:r>
      <w:r>
        <w:br/>
      </w:r>
      <w:r>
        <w:t xml:space="preserve">году.  23  августа  того  же  года  Ломоносовъ  сообщилъ  этотъ  пе- </w:t>
      </w:r>
      <w:r>
        <w:br/>
      </w:r>
      <w:r>
        <w:t xml:space="preserve">реводъ  И.  И.  Шувалову  съ  ув'Ьрешемъ,  что  „въ  немъ  кЬтъ  не </w:t>
      </w:r>
      <w:r>
        <w:br/>
      </w:r>
      <w:r>
        <w:t xml:space="preserve">единаго  стиха,  который  былъ  бы  имъ  поправленъ".  28  марта </w:t>
      </w:r>
      <w:r>
        <w:br/>
      </w:r>
      <w:r>
        <w:t xml:space="preserve">1754  года  Ломоносовъ  ув'Ьдомлялъ  Шувалова,  что  „ПоповскШ </w:t>
      </w:r>
      <w:r>
        <w:br/>
      </w:r>
      <w:r>
        <w:t xml:space="preserve">свой  переводъ  всЬхъ  стиховъ  Потевыхъ,  несколько  еще  испра- </w:t>
      </w:r>
      <w:r>
        <w:br/>
      </w:r>
      <w:r>
        <w:t xml:space="preserve">вленныхъ,  сегодня  въ  канцеляр1ю  для  посылки  его  сгятельству </w:t>
      </w:r>
      <w:r>
        <w:br/>
      </w:r>
      <w:r>
        <w:t xml:space="preserve">отдалъ"  ^  Поповсюй  не  зналъ  по-англ1йски  и  переводилъ  „О'пытъ </w:t>
      </w:r>
      <w:r>
        <w:br/>
      </w:r>
      <w:r>
        <w:t xml:space="preserve">о  челов'Ьк'Ь"  съ  прозаическаго  французскаго  перевода,  сд^Ьлан- </w:t>
      </w:r>
      <w:r>
        <w:br/>
      </w:r>
      <w:r>
        <w:t xml:space="preserve">наго  Силуэттомъ  ^,  ПоповскШ  признавался,  что  н-Ькоторыя  мЪста </w:t>
      </w:r>
      <w:r>
        <w:br/>
      </w:r>
      <w:r>
        <w:t xml:space="preserve">французскаго  перевода  были  ему  „не  весьма  вразумительны"; </w:t>
      </w:r>
      <w:r>
        <w:br/>
      </w:r>
      <w:r>
        <w:t xml:space="preserve">„С1е  происходило  отъ  моего  ли  слабаго  разсуждешя  или  отъ </w:t>
      </w:r>
      <w:r>
        <w:br/>
      </w:r>
      <w:r>
        <w:t xml:space="preserve">темности  переводу  французскаго  у  не  знаю",  прибавляетъ  онъ.  Гра- </w:t>
      </w:r>
      <w:r>
        <w:br/>
      </w:r>
      <w:r>
        <w:t xml:space="preserve">вюры, приложенныя  къ  переводу  Поповскаго,  взяты  съ  гЬхъ, </w:t>
      </w:r>
      <w:r>
        <w:br/>
      </w:r>
      <w:r>
        <w:t xml:space="preserve">которыя  были  приложены  къ  н'Ькоторымъ  издашямъ  перевода </w:t>
      </w:r>
      <w:r>
        <w:br/>
      </w:r>
      <w:r>
        <w:t xml:space="preserve">Силуэтта  и  были  выгравированы  ^.  Ргш1'омъ  съ  картинъ,  напи- </w:t>
      </w:r>
      <w:r>
        <w:br/>
      </w:r>
      <w:r>
        <w:t xml:space="preserve">санныхъ  Блекеемъ  (В1акеу)  ^.  Печаташе  перевода  Поповскаго </w:t>
      </w:r>
      <w:r>
        <w:br/>
      </w:r>
      <w:r>
        <w:t xml:space="preserve">встретило  препятств1я  со  стороны  духовной  цензуры,  которая </w:t>
      </w:r>
      <w:r>
        <w:br/>
      </w:r>
      <w:r>
        <w:t xml:space="preserve">нашла,  что  издатель  оныя  книги  ни  изъ  Св.  Писашя,  ни  изъ </w:t>
      </w:r>
      <w:r>
        <w:br/>
      </w:r>
      <w:r>
        <w:t xml:space="preserve">содержимыхъ  въ  православной  нашей  церкви  узаконешй  ничего </w:t>
      </w:r>
      <w:r>
        <w:br/>
      </w:r>
      <w:r>
        <w:t xml:space="preserve">не  заимствуя  ед1шственн0  всЬ  свои  мн'Ьшя  на  естественныхъ  и </w:t>
      </w:r>
      <w:r>
        <w:br/>
      </w:r>
      <w:r>
        <w:t xml:space="preserve">натуральныхъ  понят1яхъ  полагаетъ,  присовокупляя  къ  тому  и</w:t>
      </w:r>
    </w:p>
    <w:p>
      <w:pPr>
        <w:pStyle w:val="Normal"/>
      </w:pPr>
      <w:r>
        <w:t xml:space="preserve">ИСТ0Р1Я   ИЗДАШЯ   „ОПЫТА   О   ЧЕЛОВЪКЪ".  83</w:t>
      </w:r>
    </w:p>
    <w:p>
      <w:pPr>
        <w:pStyle w:val="Normal"/>
      </w:pPr>
      <w:r>
        <w:t xml:space="preserve">Копершпсову  систему,  такожъ  и  мн'Ьтя  о  множеств-Ь  мхровъ, </w:t>
      </w:r>
      <w:r>
        <w:br/>
      </w:r>
      <w:r>
        <w:t xml:space="preserve">Св.  Писатю  совсЬмъ  несогласныя  *.  „Су мнительными"  цензура </w:t>
      </w:r>
      <w:r>
        <w:br/>
      </w:r>
      <w:r>
        <w:t xml:space="preserve">признала  въ  первомъ  письм*  стихи  36,  50,  75,  461,  465,  468,  475  и </w:t>
      </w:r>
      <w:r>
        <w:br/>
      </w:r>
      <w:r>
        <w:t xml:space="preserve">540;  во  второмъ:  5,  196  и  285 — 315;  ВЪ  третьемъ:  45,  76,  265 — 300,</w:t>
      </w:r>
    </w:p>
    <w:p>
      <w:pPr>
        <w:pStyle w:val="Normal"/>
      </w:pPr>
      <w:r>
        <w:t xml:space="preserve">400—475,  510  и  545;  ВЪ  четвертомъ:  26  —  46,  135,  575  и  576  *.</w:t>
      </w:r>
    </w:p>
    <w:p>
      <w:pPr>
        <w:pStyle w:val="Normal"/>
      </w:pPr>
      <w:r>
        <w:t xml:space="preserve">На  этихъ  основашяхъ  духовная  цензура  отказала  Шувалову  въ </w:t>
      </w:r>
      <w:r>
        <w:br/>
      </w:r>
      <w:r>
        <w:t xml:space="preserve">позволети  напечатать  „Опытъ  о  человек*".  Шуваловъ,  при- </w:t>
      </w:r>
      <w:r>
        <w:br/>
      </w:r>
      <w:r>
        <w:t xml:space="preserve">знавая книгу  Поповскаго  „весьма  небезполезною  учащемуся </w:t>
      </w:r>
      <w:r>
        <w:br/>
      </w:r>
      <w:r>
        <w:t xml:space="preserve">юношеству",  передалъ  ее  для  разсмотрЬшя  арххепископу  Амвро- </w:t>
      </w:r>
      <w:r>
        <w:br/>
      </w:r>
      <w:r>
        <w:t xml:space="preserve">сш,  челов-Ьку,  „разумъ  котораго  (по  отзыву  Новиковскаго  „Сло- </w:t>
      </w:r>
      <w:r>
        <w:br/>
      </w:r>
      <w:r>
        <w:t xml:space="preserve">варя о  россШскихъ  писателяхъ")  былъ  просвещенный,  чуждъ </w:t>
      </w:r>
      <w:r>
        <w:br/>
      </w:r>
      <w:r>
        <w:t xml:space="preserve">суев'Ьрхя  и  лицемЪргя".  Арххепископъ  озаботился,  чтобы  въ  пе- </w:t>
      </w:r>
      <w:r>
        <w:br/>
      </w:r>
      <w:r>
        <w:t xml:space="preserve">ревод* Поповскаго  не  осталось  ничего  о  „множеств*  мхровъ </w:t>
      </w:r>
      <w:r>
        <w:br/>
      </w:r>
      <w:r>
        <w:t xml:space="preserve">Коперниканской  системы  и  натурализму  склоннаго".  Оь  этою </w:t>
      </w:r>
      <w:r>
        <w:br/>
      </w:r>
      <w:r>
        <w:t xml:space="preserve">ц-Ьлью  на  17-й  страниц*  (по  первому  из дашю  „Опыта")  АмвросШ </w:t>
      </w:r>
      <w:r>
        <w:br/>
      </w:r>
      <w:r>
        <w:t xml:space="preserve">выкинулъ  сл'Ьдующхе  шестнадцать  стиховъ  •  изъ  перваго  письма </w:t>
      </w:r>
      <w:r>
        <w:br/>
      </w:r>
      <w:r>
        <w:t xml:space="preserve">„Опыта"  (стихъ  461  и  с  л*  д.)</w:t>
      </w:r>
    </w:p>
    <w:p>
      <w:pPr>
        <w:pStyle w:val="Normal"/>
      </w:pPr>
      <w:r>
        <w:t xml:space="preserve">М1ръ  каждый  въ  степеняхъ  порядокъ  наблюдаетъ</w:t>
      </w:r>
    </w:p>
    <w:p>
      <w:pPr>
        <w:pStyle w:val="Normal"/>
      </w:pPr>
      <w:r>
        <w:t xml:space="preserve">И  чинъ  въ  течен1яхъ  всечасно  наглядаетъ;</w:t>
      </w:r>
    </w:p>
    <w:p>
      <w:pPr>
        <w:pStyle w:val="Normal"/>
      </w:pPr>
      <w:r>
        <w:t xml:space="preserve">Но  чинъ  сей  надлежитъ  не  только  для  него,</w:t>
      </w:r>
    </w:p>
    <w:p>
      <w:pPr>
        <w:pStyle w:val="Normal"/>
      </w:pPr>
      <w:r>
        <w:t xml:space="preserve">Кань  и  до  здан1я  вселенныя  въ  него.</w:t>
      </w:r>
    </w:p>
    <w:p>
      <w:pPr>
        <w:pStyle w:val="Normal"/>
      </w:pPr>
      <w:r>
        <w:t xml:space="preserve">Въ  единомъ  изъ  м1ровъ  мал'ЬйшШ  непорядокъ</w:t>
      </w:r>
    </w:p>
    <w:p>
      <w:pPr>
        <w:pStyle w:val="Normal"/>
      </w:pPr>
      <w:r>
        <w:t xml:space="preserve">Не  одного  его  приводить  лишь  въ  упадокъ,</w:t>
      </w:r>
    </w:p>
    <w:p>
      <w:pPr>
        <w:pStyle w:val="Normal"/>
      </w:pPr>
      <w:r>
        <w:t xml:space="preserve">Но  вс1^хъ  другихъ  шровъ  и  весь  вселенной  кругъ</w:t>
      </w:r>
    </w:p>
    <w:p>
      <w:pPr>
        <w:pStyle w:val="Normal"/>
      </w:pPr>
      <w:r>
        <w:t xml:space="preserve">Къ  паденью  страшному  влечетъ  съ  собою  вдругъ:</w:t>
      </w:r>
    </w:p>
    <w:p>
      <w:pPr>
        <w:pStyle w:val="Normal"/>
      </w:pPr>
      <w:r>
        <w:t xml:space="preserve">Оставить  туть  земля  свой  путь  въ  минуту  кратку,</w:t>
      </w:r>
    </w:p>
    <w:p>
      <w:pPr>
        <w:pStyle w:val="Normal"/>
      </w:pPr>
      <w:r>
        <w:t xml:space="preserve">Хотя  то  тамъ,  то  туть,  безъ  чину  и  порядку,</w:t>
      </w:r>
    </w:p>
    <w:p>
      <w:pPr>
        <w:pStyle w:val="Normal"/>
      </w:pPr>
      <w:r>
        <w:t xml:space="preserve">И  солнце,  и  луна,  и  весь  строй  св-Ьтлыхъ  зв-Ьздъ</w:t>
      </w:r>
    </w:p>
    <w:p>
      <w:pPr>
        <w:pStyle w:val="Normal"/>
      </w:pPr>
      <w:r>
        <w:t xml:space="preserve">Подвигнутся  съ  своихъ  въ  нестройномъ  б'Ьг'Ь  м'Ьстъ,</w:t>
      </w:r>
    </w:p>
    <w:p>
      <w:pPr>
        <w:pStyle w:val="Normal"/>
      </w:pPr>
      <w:r>
        <w:t xml:space="preserve">И  ангели  съ  круговъ,  которыми  влад-Ьють,</w:t>
      </w:r>
    </w:p>
    <w:p>
      <w:pPr>
        <w:pStyle w:val="Normal"/>
      </w:pPr>
      <w:r>
        <w:t xml:space="preserve">Въ  семъ  замешательств*  стремглавъ  сниспасть  им^ють;</w:t>
      </w:r>
    </w:p>
    <w:p>
      <w:pPr>
        <w:pStyle w:val="Normal"/>
      </w:pPr>
      <w:r>
        <w:t xml:space="preserve">Тогда  бы  тварь  на  тварь,  и  м1ръ  на  М1ръ  упалъ,</w:t>
      </w:r>
    </w:p>
    <w:p>
      <w:pPr>
        <w:pStyle w:val="Normal"/>
      </w:pPr>
      <w:r>
        <w:t xml:space="preserve">Вся  твердь  бы  потряслась,  весь  св-Ьтъ  бы  возстоналъ,</w:t>
      </w:r>
    </w:p>
    <w:p>
      <w:pPr>
        <w:pStyle w:val="Normal"/>
      </w:pPr>
      <w:r>
        <w:t xml:space="preserve">ВмЬсто  этихъ  стиховъ,  выброшенныхъ  „за  несходство  ихъ </w:t>
      </w:r>
      <w:r>
        <w:br/>
      </w:r>
      <w:r>
        <w:t xml:space="preserve">съ  авторомъ"  (по  словамъ  Амвросхя),  арххепископъ  положилъ </w:t>
      </w:r>
      <w:r>
        <w:br/>
      </w:r>
      <w:r>
        <w:t xml:space="preserve">„ друпе  стихи  противъ  точнаго  французскаго  перевода"  ^.  Амвро- </w:t>
      </w:r>
      <w:r>
        <w:br/>
      </w:r>
      <w:r>
        <w:t xml:space="preserve">С1й,  какъ  видно,  имЪлъ  подъ  руками  не  тотъ  близкШ  къ  ори- </w:t>
      </w:r>
      <w:r>
        <w:br/>
      </w:r>
      <w:r>
        <w:t xml:space="preserve">гиналу прозаичесшй  переводъ  „Опыта  о  челов'Ьк'Ь"  Силуэтта </w:t>
      </w:r>
      <w:r>
        <w:br/>
      </w:r>
      <w:r>
        <w:t xml:space="preserve">которымъ  пользовался  въ  своемъ  труд*  Поповсшй,  но  стихо-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 ИСТ0Р1Я  ИЗДАШЯ   „ОПЫТА  О  ЧЕЛОВ'ВК'В".</w:t>
      </w:r>
    </w:p>
    <w:p>
      <w:pPr>
        <w:pStyle w:val="Normal"/>
      </w:pPr>
      <w:r>
        <w:t xml:space="preserve">творный  переводъ  аббата  Дю-Ренеля.  По  крайней  м'Ьр'Ь  стихи, </w:t>
      </w:r>
      <w:r>
        <w:br/>
      </w:r>
      <w:r>
        <w:t xml:space="preserve">вставленные  Амвросхемъ  взам'Ьнъ  вышеприведенныхъ,  оказы- </w:t>
      </w:r>
      <w:r>
        <w:br/>
      </w:r>
      <w:r>
        <w:t xml:space="preserve">ваются довольно  близкимъ  переложешемъ  стиховъ  Дю-Ренеля  ®.</w:t>
      </w:r>
    </w:p>
    <w:p>
      <w:pPr>
        <w:pStyle w:val="Normal"/>
      </w:pPr>
      <w:r>
        <w:t xml:space="preserve">Кро1гЬ  того  пр.  Амвросхй  отм'Ьтилъ  въ  перевод*  Поповскаго </w:t>
      </w:r>
      <w:r>
        <w:br/>
      </w:r>
      <w:r>
        <w:t xml:space="preserve">„противное  Св.  Писашю  и  политическому  узаконешю  и  вместо </w:t>
      </w:r>
      <w:r>
        <w:br/>
      </w:r>
      <w:r>
        <w:t xml:space="preserve">того,  безъ  дальной  перем-Ьны,  въ  однихъ  токмо  терминахъ  испра- </w:t>
      </w:r>
      <w:r>
        <w:br/>
      </w:r>
      <w:r>
        <w:t xml:space="preserve">вилъ".  При  этомъ  исправлети  онъ  обратилъ  внимаше  на  гЬ </w:t>
      </w:r>
      <w:r>
        <w:br/>
      </w:r>
      <w:r>
        <w:t xml:space="preserve">м'Ьста,  который  были  признаны  за  „сумнительныя"  духовною </w:t>
      </w:r>
      <w:r>
        <w:br/>
      </w:r>
      <w:r>
        <w:t xml:space="preserve">цензурою,  разсматривавшею  переводъ  Поповскаго  до  Амвросхя: </w:t>
      </w:r>
      <w:r>
        <w:br/>
      </w:r>
      <w:r>
        <w:t xml:space="preserve">бЬльшую  часть  указанныхъ  ею  „сумнительныхъ"  м^стъ  книги </w:t>
      </w:r>
      <w:r>
        <w:br/>
      </w:r>
      <w:r>
        <w:t xml:space="preserve">онъ  зам'Ьнилъ  своими  стихами  и  кромЬ  того  призналъ  необхо- </w:t>
      </w:r>
      <w:r>
        <w:br/>
      </w:r>
      <w:r>
        <w:t xml:space="preserve">димымъ  переделать  несколько  стиховъ,  ускользнувшихъ  отъ </w:t>
      </w:r>
      <w:r>
        <w:br/>
      </w:r>
      <w:r>
        <w:t xml:space="preserve">внимашя  прежняго  цензора  ®.</w:t>
      </w:r>
    </w:p>
    <w:p>
      <w:pPr>
        <w:pStyle w:val="Normal"/>
      </w:pPr>
      <w:r>
        <w:t xml:space="preserve">Такймъ  образомъ  духовною  цензурою  исключены  были  изъ </w:t>
      </w:r>
      <w:r>
        <w:br/>
      </w:r>
      <w:r>
        <w:t xml:space="preserve">рукописи  Поповскаго  слЪдующхе  стихи:</w:t>
      </w:r>
    </w:p>
    <w:p>
      <w:pPr>
        <w:pStyle w:val="Normal"/>
      </w:pPr>
      <w:r>
        <w:t xml:space="preserve">Въ  первомъ  письме:</w:t>
      </w:r>
    </w:p>
    <w:p>
      <w:pPr>
        <w:pStyle w:val="Normal"/>
      </w:pPr>
      <w:r>
        <w:t xml:space="preserve">Ст.    37:  Хотя  гЬмъ  м1рамъ  н-Ьтъ  пред'Ьловъ,  ни  числа, </w:t>
      </w:r>
      <w:r>
        <w:br/>
      </w:r>
      <w:r>
        <w:t xml:space="preserve">Въ  которыхъ  Богъ  свои  являетъ  намъ  д-Ьла.</w:t>
      </w:r>
    </w:p>
    <w:p>
      <w:pPr>
        <w:pStyle w:val="Normal"/>
      </w:pPr>
      <w:r>
        <w:t xml:space="preserve">Ст.    49:  Коль  мнопя  живутъ  и  разны  существа</w:t>
      </w:r>
    </w:p>
    <w:p>
      <w:pPr>
        <w:pStyle w:val="Normal"/>
      </w:pPr>
      <w:r>
        <w:t xml:space="preserve">На  каждой  изъ  планетъ  для  славы  божества.</w:t>
      </w:r>
    </w:p>
    <w:p>
      <w:pPr>
        <w:pStyle w:val="Normal"/>
      </w:pPr>
      <w:r>
        <w:t xml:space="preserve">Ст.    93:  Но  напротивъ  того  всесильный  нашъ  Творецъ </w:t>
      </w:r>
      <w:r>
        <w:br/>
      </w:r>
      <w:r>
        <w:t xml:space="preserve">Съ  нам'Ьрен!емъ  вдругъ  им-Ьеть  и  конецъ.</w:t>
      </w:r>
    </w:p>
    <w:p>
      <w:pPr>
        <w:pStyle w:val="Normal"/>
      </w:pPr>
      <w:r>
        <w:t xml:space="preserve">Ст.  125:  Онъ  столько  смертному  далъ  совершеннымъ  быть,</w:t>
      </w:r>
    </w:p>
    <w:p>
      <w:pPr>
        <w:pStyle w:val="Normal"/>
      </w:pPr>
      <w:r>
        <w:t xml:space="preserve">Сколь  много  совершенствъ  онъ  могъ  въ  себя  вм-Ьстить.</w:t>
      </w:r>
    </w:p>
    <w:p>
      <w:pPr>
        <w:pStyle w:val="Normal"/>
      </w:pPr>
      <w:r>
        <w:t xml:space="preserve">Ст.  225:  Вопи,  что  ежели  несчастны  челов-Ьки,</w:t>
      </w:r>
    </w:p>
    <w:p>
      <w:pPr>
        <w:pStyle w:val="Normal"/>
      </w:pPr>
      <w:r>
        <w:t xml:space="preserve">Коль  не  дано  однимъ  жить  въ  безконечны  в'Ьки,</w:t>
      </w:r>
    </w:p>
    <w:p>
      <w:pPr>
        <w:pStyle w:val="Normal"/>
      </w:pPr>
      <w:r>
        <w:t xml:space="preserve">Когда  не  объ  однихъ  печется  божество,</w:t>
      </w:r>
    </w:p>
    <w:p>
      <w:pPr>
        <w:pStyle w:val="Normal"/>
      </w:pPr>
      <w:r>
        <w:t xml:space="preserve">ВсЬхъ  совершенствъ  въ  одно  не  влило  существо.</w:t>
      </w:r>
    </w:p>
    <w:p>
      <w:pPr>
        <w:pStyle w:val="Normal"/>
      </w:pPr>
      <w:r>
        <w:t xml:space="preserve">Ст.  242:  И  ангелъ  бы  хот-Ьлъ  за  Бога  почитаться.</w:t>
      </w:r>
    </w:p>
    <w:p>
      <w:pPr>
        <w:pStyle w:val="Normal"/>
      </w:pPr>
      <w:r>
        <w:t xml:space="preserve">Ст.  298:  ВсЬмъ  смертнымъ  мудро  жить,  безстрастно  и  исправно.</w:t>
      </w:r>
    </w:p>
    <w:p>
      <w:pPr>
        <w:pStyle w:val="Normal"/>
      </w:pPr>
      <w:r>
        <w:t xml:space="preserve">Ст.  498:  А  Богъ  душа,  чтб  все  с1е  устроилъ  д^ло, </w:t>
      </w:r>
      <w:r>
        <w:br/>
      </w:r>
      <w:r>
        <w:t xml:space="preserve">Хоть  прим-Ьняется  во  всякомъ  существ-Ь, </w:t>
      </w:r>
      <w:r>
        <w:br/>
      </w:r>
      <w:r>
        <w:t xml:space="preserve">Но  во  своемъ  одинъ  и  тотъ  же  естеств*.</w:t>
      </w:r>
    </w:p>
    <w:p>
      <w:pPr>
        <w:pStyle w:val="Normal"/>
      </w:pPr>
      <w:r>
        <w:t xml:space="preserve">Ст.  504:  Въ  зефирахъ  холодитъ,  цв-Ьтетъ  на  деревахъ.</w:t>
      </w:r>
    </w:p>
    <w:p>
      <w:pPr>
        <w:pStyle w:val="Normal"/>
      </w:pPr>
      <w:r>
        <w:t xml:space="preserve">Ст.  507:  Не  разделяется,  но  всЬмъ  себя  д-йлить.</w:t>
      </w:r>
    </w:p>
    <w:p>
      <w:pPr>
        <w:pStyle w:val="Normal"/>
      </w:pPr>
      <w:r>
        <w:t xml:space="preserve">Ст.  535:  Хотя  бы  въ  мхр*  семъ,  хотя-бъ  въ  другомъ  ты  былъ.</w:t>
      </w:r>
    </w:p>
    <w:p>
      <w:pPr>
        <w:pStyle w:val="Normal"/>
      </w:pPr>
      <w:r>
        <w:t xml:space="preserve">Ст.  554:  Нев-Ьдомое  въ  немъ  все  строитъ  мастерство.</w:t>
      </w:r>
    </w:p>
    <w:p>
      <w:pPr>
        <w:pStyle w:val="Normal"/>
      </w:pPr>
      <w:r>
        <w:t xml:space="preserve">Во  второмъ  письмЬ  изменены  слЪдуюпце  стихи:</w:t>
      </w:r>
    </w:p>
    <w:p>
      <w:pPr>
        <w:pStyle w:val="Normal"/>
      </w:pPr>
      <w:r>
        <w:t xml:space="preserve">Ст.  195:  Возможно-ль  страсти  намъ  почесть  вредомъ  какимъ. </w:t>
      </w:r>
      <w:r>
        <w:br/>
      </w:r>
      <w:r>
        <w:t xml:space="preserve">Ст.  284:  Иль  внутренность,  или  подагру  вводитъ  вновь.</w:t>
      </w:r>
    </w:p>
    <w:p>
      <w:pPr>
        <w:pStyle w:val="Normal"/>
      </w:pPr>
      <w:r>
        <w:t xml:space="preserve">ИСТ0Р1Я   ИЗДАШЯ   „ОПЫТА  О  ЧЕЛОВ-ЬК-Ь".  85</w:t>
      </w:r>
    </w:p>
    <w:p>
      <w:pPr>
        <w:pStyle w:val="Normal"/>
      </w:pPr>
      <w:r>
        <w:t xml:space="preserve">Ст.  289:  Не  долженъ  истреблять  онъ  въ  насъ  страстей  конечно.</w:t>
      </w:r>
    </w:p>
    <w:p>
      <w:pPr>
        <w:pStyle w:val="Normal"/>
      </w:pPr>
      <w:r>
        <w:t xml:space="preserve">Но  токмо  управлять  воляен1е  сердечно;</w:t>
      </w:r>
    </w:p>
    <w:p>
      <w:pPr>
        <w:pStyle w:val="Normal"/>
      </w:pPr>
      <w:r>
        <w:t xml:space="preserve">Пл'Ёнившую  насъ  страсть  не  долженъ  выгонять</w:t>
      </w:r>
    </w:p>
    <w:p>
      <w:pPr>
        <w:pStyle w:val="Normal"/>
      </w:pPr>
      <w:r>
        <w:t xml:space="preserve">И  съ  нею  такъ  какъ  другъ,  не  недругъ  поступать. </w:t>
      </w:r>
      <w:r>
        <w:br/>
      </w:r>
      <w:r>
        <w:t xml:space="preserve">Ст.  295:  Различными  страстьми  туда  мы  и  сюда,</w:t>
      </w:r>
    </w:p>
    <w:p>
      <w:pPr>
        <w:pStyle w:val="Normal"/>
      </w:pPr>
      <w:r>
        <w:t xml:space="preserve">Какъ  сильнымъ  в'Ьтромъ  трость,  колеблемся  всегда.</w:t>
      </w:r>
    </w:p>
    <w:p>
      <w:pPr>
        <w:pStyle w:val="Normal"/>
      </w:pPr>
      <w:r>
        <w:t xml:space="preserve">Въ  третьемъ  письм-Ь  перед'Ьланы:</w:t>
      </w:r>
    </w:p>
    <w:p>
      <w:pPr>
        <w:pStyle w:val="Normal"/>
      </w:pPr>
      <w:r>
        <w:t xml:space="preserve">Ст.    45:  Превгьнной  ц'Ьпи  сей,  что  утвердилъ  Творецъ</w:t>
      </w:r>
    </w:p>
    <w:p>
      <w:pPr>
        <w:pStyle w:val="Normal"/>
      </w:pPr>
      <w:r>
        <w:t xml:space="preserve">Скажи,  о  смертной!  мн-Ь,  нашелъ  ли  ты  конецъ. </w:t>
      </w:r>
      <w:r>
        <w:br/>
      </w:r>
      <w:r>
        <w:t xml:space="preserve">Ст.    75:  Которой  кожей  волкъ  1*  отъ  мраза  прежде  грелся,</w:t>
      </w:r>
    </w:p>
    <w:p>
      <w:pPr>
        <w:pStyle w:val="Normal"/>
      </w:pPr>
      <w:r>
        <w:t xml:space="preserve">Въ  ту  нын'Ь  ужь  герой  или  монархъ  од-Ьлся. </w:t>
      </w:r>
      <w:r>
        <w:br/>
      </w:r>
      <w:r>
        <w:t xml:space="preserve">Ст.  545:  Пусть  спорятъ  глупые  ревнители  чрезъ  м^ру.</w:t>
      </w:r>
    </w:p>
    <w:p>
      <w:pPr>
        <w:pStyle w:val="Normal"/>
      </w:pPr>
      <w:r>
        <w:t xml:space="preserve">Которую  почесть  всЬхъ  должно  лучше  в^ру;</w:t>
      </w:r>
    </w:p>
    <w:p>
      <w:pPr>
        <w:pStyle w:val="Normal"/>
      </w:pPr>
      <w:r>
        <w:t xml:space="preserve">Котора  главному  насъ  всВхъ  концу  вредить,</w:t>
      </w:r>
    </w:p>
    <w:p>
      <w:pPr>
        <w:pStyle w:val="Normal"/>
      </w:pPr>
      <w:r>
        <w:t xml:space="preserve">Та  в'Ьра  на  себ'Ё  им'Ьетъ  ложный  видъ.</w:t>
      </w:r>
    </w:p>
    <w:p>
      <w:pPr>
        <w:pStyle w:val="Normal"/>
      </w:pPr>
      <w:r>
        <w:t xml:space="preserve">Въ  четвертомъ  письм*  изменены:</w:t>
      </w:r>
    </w:p>
    <w:p>
      <w:pPr>
        <w:pStyle w:val="Normal"/>
      </w:pPr>
      <w:r>
        <w:t xml:space="preserve">Ст.    65:  Ни  зв'Ь рекой  лютостью  наполненный.</w:t>
      </w:r>
    </w:p>
    <w:p>
      <w:pPr>
        <w:pStyle w:val="Normal"/>
      </w:pPr>
      <w:r>
        <w:t xml:space="preserve">Ни  крови  жажду  1ц1й  разбойникъ  согражданъ...  &lt;&gt; </w:t>
      </w:r>
      <w:r>
        <w:br/>
      </w:r>
      <w:r>
        <w:t xml:space="preserve">Ст.  239:  Но  кто,  кром'Ь  Творца,  другой  тебя  уверить,</w:t>
      </w:r>
    </w:p>
    <w:p>
      <w:pPr>
        <w:pStyle w:val="Normal"/>
      </w:pPr>
      <w:r>
        <w:t xml:space="preserve">Кто  правдою  живетъ,  кто  льстить  и  лицем-Ьрить?</w:t>
      </w:r>
    </w:p>
    <w:p>
      <w:pPr>
        <w:pStyle w:val="Normal"/>
      </w:pPr>
      <w:r>
        <w:t xml:space="preserve">Святаго  духа  полнъ  тЪмъ  кажется  Кальвинъ,</w:t>
      </w:r>
    </w:p>
    <w:p>
      <w:pPr>
        <w:pStyle w:val="Normal"/>
      </w:pPr>
      <w:r>
        <w:t xml:space="preserve">Другимъ  онъ  адск1й  сынъ,  наперсникъ  сатанинъ. </w:t>
      </w:r>
      <w:r>
        <w:br/>
      </w:r>
      <w:r>
        <w:t xml:space="preserve">Ст.  271:  Безд'Ьльникъ  достаетъ  чрезъ  землед'Ьльство  хл-Ьбы</w:t>
      </w:r>
    </w:p>
    <w:p>
      <w:pPr>
        <w:pStyle w:val="Normal"/>
      </w:pPr>
      <w:r>
        <w:t xml:space="preserve">И  мореплаваньемъ  находить  всЬ  потребы. </w:t>
      </w:r>
      <w:r>
        <w:br/>
      </w:r>
      <w:r>
        <w:t xml:space="preserve">Ст.  316:  Хранящаго  покой  всеобщ1й  гражданина</w:t>
      </w:r>
    </w:p>
    <w:p>
      <w:pPr>
        <w:pStyle w:val="Normal"/>
      </w:pPr>
      <w:r>
        <w:t xml:space="preserve">Почти  величествомъ  монаршескаго  чина.</w:t>
      </w:r>
    </w:p>
    <w:p>
      <w:pPr>
        <w:pStyle w:val="Normal"/>
      </w:pPr>
      <w:r>
        <w:t xml:space="preserve">Наконецъ  Амвросхй  оставилъ  безъ  измЪнетя  сл'Ьдующхе </w:t>
      </w:r>
      <w:r>
        <w:br/>
      </w:r>
      <w:r>
        <w:t xml:space="preserve">стихи,  показавппеся  духовной  цензур*  сомнительными:  въ  пер- </w:t>
      </w:r>
      <w:r>
        <w:br/>
      </w:r>
      <w:r>
        <w:t xml:space="preserve">вомъ  письм* — 75  и  475;  во  второмъ — ст.  5  и  стихи  296—315; </w:t>
      </w:r>
      <w:r>
        <w:br/>
      </w:r>
      <w:r>
        <w:t xml:space="preserve">въ  третьемъ  письм* — ст.  265—300,  400—475,  510  и  въ  четвер- </w:t>
      </w:r>
      <w:r>
        <w:br/>
      </w:r>
      <w:r>
        <w:t xml:space="preserve">томъ—стихи  26—46,  135,  575  И  576.  Посл*  такихъ  перед'Ьлокъ </w:t>
      </w:r>
      <w:r>
        <w:br/>
      </w:r>
      <w:r>
        <w:t xml:space="preserve">русскШ  переводъ  „Опыта  о  человЪк'Ь"  разрЪшенъ  былъ  къ </w:t>
      </w:r>
      <w:r>
        <w:br/>
      </w:r>
      <w:r>
        <w:t xml:space="preserve">печаташю.</w:t>
      </w:r>
    </w:p>
    <w:p>
      <w:pPr>
        <w:pStyle w:val="Normal"/>
      </w:pPr>
      <w:r>
        <w:t xml:space="preserve">Шуваловъ,  принимавшШ  живое  участ1е  въ  издаши  труда </w:t>
      </w:r>
      <w:r>
        <w:br/>
      </w:r>
      <w:r>
        <w:t xml:space="preserve">Поповскаго,  который  былъ  уже  въ  то  время  профессоромъ  Мо- </w:t>
      </w:r>
      <w:r>
        <w:br/>
      </w:r>
      <w:r>
        <w:t xml:space="preserve">сковскаго  университета,  требовалъ,  чтобы  переводчикъ  испра- </w:t>
      </w:r>
      <w:r>
        <w:br/>
      </w:r>
      <w:r>
        <w:t xml:space="preserve">вилъ  стихи,  вставленные  Амвросхемъ  и  не  им'Ьвшхе  размера, </w:t>
      </w:r>
      <w:r>
        <w:br/>
      </w:r>
      <w:r>
        <w:t xml:space="preserve">согласивъ  ихъ  смыслъ  съ  изм-Ьнетями  цензуры  ^^.  Но  Попов- </w:t>
      </w:r>
      <w:r>
        <w:br/>
      </w:r>
      <w:r>
        <w:t xml:space="preserve">ск1й  отказался  исполнить  желаше  куратора  и  навязать  англШ-</w:t>
      </w:r>
    </w:p>
    <w:p>
      <w:pPr>
        <w:pStyle w:val="Normal"/>
      </w:pPr>
      <w:r>
        <w:t xml:space="preserve">86  ИСТ0Р1Я  ИЗДАШЯ   „ОПЫТА  О  ЧЕЛОВ'ВК'В".</w:t>
      </w:r>
    </w:p>
    <w:p>
      <w:pPr>
        <w:pStyle w:val="Normal"/>
      </w:pPr>
      <w:r>
        <w:t xml:space="preserve">скому  поэту  мысли,  которыхъ  не  было  въ  его  знаменитомъ </w:t>
      </w:r>
      <w:r>
        <w:br/>
      </w:r>
      <w:r>
        <w:t xml:space="preserve">„Опыт-Ь".  Ссылаясь  на  трудность  подобной  работы,  Поповсшй, </w:t>
      </w:r>
      <w:r>
        <w:br/>
      </w:r>
      <w:r>
        <w:t xml:space="preserve">напротивъ,  въ  первомъ  изданш  своего  перевода  выд-Ьлилъ  стихи, </w:t>
      </w:r>
      <w:r>
        <w:br/>
      </w:r>
      <w:r>
        <w:t xml:space="preserve">измененные  духовною  цензурою,  изъ  своихъ  собственныхъ,  на- </w:t>
      </w:r>
      <w:r>
        <w:br/>
      </w:r>
      <w:r>
        <w:t xml:space="preserve">печатавши первые  бол-Ье  крупнымъ  шрифтомъ  противъ  того, </w:t>
      </w:r>
      <w:r>
        <w:br/>
      </w:r>
      <w:r>
        <w:t xml:space="preserve">какимъ  набранъ  былъ  его  переводъ  „Опыта".  Въ  предисловш  По- </w:t>
      </w:r>
      <w:r>
        <w:br/>
      </w:r>
      <w:r>
        <w:t xml:space="preserve">П0ВСК1Й,  сверхъ  того,  предполагалъ,  невидимому,  объяснить  про- </w:t>
      </w:r>
      <w:r>
        <w:br/>
      </w:r>
      <w:r>
        <w:t xml:space="preserve">исхождете  стиховъ,  напечатанныхъ  крупнымъ  шрифтомъ,  но </w:t>
      </w:r>
      <w:r>
        <w:br/>
      </w:r>
      <w:r>
        <w:t xml:space="preserve">кураторъ  удержалъ  его  отъ  этого  поступка.  Въ  октябре  1757  г. </w:t>
      </w:r>
      <w:r>
        <w:br/>
      </w:r>
      <w:r>
        <w:t xml:space="preserve">Шуваловъ  писалъ  директору  Московскаго  университета  И.  И. </w:t>
      </w:r>
      <w:r>
        <w:br/>
      </w:r>
      <w:r>
        <w:t xml:space="preserve">Мелиссино:  „Высокородный  господинъ,  Императорскаго  Москов- </w:t>
      </w:r>
      <w:r>
        <w:br/>
      </w:r>
      <w:r>
        <w:t xml:space="preserve">скаго университета  директоръ!  Предисловге,  сочиненное  госпо- </w:t>
      </w:r>
      <w:r>
        <w:br/>
      </w:r>
      <w:r>
        <w:t xml:space="preserve">диномъ  Поповскимъ  въ  книг*  Потя,  печатать  съ  отменою, </w:t>
      </w:r>
      <w:r>
        <w:br/>
      </w:r>
      <w:r>
        <w:t xml:space="preserve">чтобъ  подлинныхъ  стиховъ  господина  Поповскаго,  переправлен- </w:t>
      </w:r>
      <w:r>
        <w:br/>
      </w:r>
      <w:r>
        <w:t xml:space="preserve">ныхъ  Синодомъ,  не  печатать  и  въ  предисловш  оное  переменить </w:t>
      </w:r>
      <w:r>
        <w:br/>
      </w:r>
      <w:r>
        <w:t xml:space="preserve">въ  конце,  где  о  оныхъ  стихахъ  упоминается.  И  какъ  сей  пе- </w:t>
      </w:r>
      <w:r>
        <w:br/>
      </w:r>
      <w:r>
        <w:t xml:space="preserve">реводъ господину  Поповскому  много  чести  принесетъ,  то  я  упо- </w:t>
      </w:r>
      <w:r>
        <w:br/>
      </w:r>
      <w:r>
        <w:t xml:space="preserve">ваю, что  скоро  первое  издаше  раскупятъ,  а  второе  напечатаетъ, </w:t>
      </w:r>
      <w:r>
        <w:br/>
      </w:r>
      <w:r>
        <w:t xml:space="preserve">можетъ  быть,  какъ  отъ  него  переведено  безъ  поправлешя  было. </w:t>
      </w:r>
      <w:r>
        <w:br/>
      </w:r>
      <w:r>
        <w:t xml:space="preserve">Кураторъ  Иванъ  Шуваловъ"  ^^.  Приказаше  это  было  исполнено, </w:t>
      </w:r>
      <w:r>
        <w:br/>
      </w:r>
      <w:r>
        <w:t xml:space="preserve">но  въ  конце  предислов1я  переводчикъ  не  преминулъ  дать </w:t>
      </w:r>
      <w:r>
        <w:br/>
      </w:r>
      <w:r>
        <w:t xml:space="preserve">ответъ  и  духовной  цензуре,  и  самому  куратору  въ  следующихъ </w:t>
      </w:r>
      <w:r>
        <w:br/>
      </w:r>
      <w:r>
        <w:t xml:space="preserve">словахъ:  „Какъ  матерхя  с1я  важная,  то  можетъ  найтись  кому </w:t>
      </w:r>
      <w:r>
        <w:br/>
      </w:r>
      <w:r>
        <w:t xml:space="preserve">пгобудь  нечто  и  сомнительное  въ  разсуждеши  нашей  релипи,  въ </w:t>
      </w:r>
      <w:r>
        <w:br/>
      </w:r>
      <w:r>
        <w:t xml:space="preserve">чемъ  однако  справедлшый  читатель  меня  извинить  для  двухъ </w:t>
      </w:r>
      <w:r>
        <w:br/>
      </w:r>
      <w:r>
        <w:t xml:space="preserve">причинъ:  первая,  что  я  не  богословъ,  и  потому  простительно </w:t>
      </w:r>
      <w:r>
        <w:br/>
      </w:r>
      <w:r>
        <w:t xml:space="preserve">мне  будетъ,  естьли  где  не  могъ  усмотреть  несходства  съ  на- </w:t>
      </w:r>
      <w:r>
        <w:br/>
      </w:r>
      <w:r>
        <w:t xml:space="preserve">шею релипею;  второе,  что  я  не  критикомъ  былъ,  но  перевод- </w:t>
      </w:r>
      <w:r>
        <w:br/>
      </w:r>
      <w:r>
        <w:t xml:space="preserve">чикомъ;  следовательно,  хотя  бы  и  усмотрелъ  нечто  противное, </w:t>
      </w:r>
      <w:r>
        <w:br/>
      </w:r>
      <w:r>
        <w:t xml:space="preserve">однако  поправлять  не  гсмтьлъ  никакого  права,  Я  только  старался </w:t>
      </w:r>
      <w:r>
        <w:br/>
      </w:r>
      <w:r>
        <w:t xml:space="preserve">какъ  можно  ближе  подходить  къ  французскому  переводу;  и </w:t>
      </w:r>
      <w:r>
        <w:br/>
      </w:r>
      <w:r>
        <w:t xml:space="preserve">такъ  сумнительныя  "  места  могутъ  больше  причтены  быть  фран- </w:t>
      </w:r>
      <w:r>
        <w:br/>
      </w:r>
      <w:r>
        <w:t xml:space="preserve">цузскому переводчику,  которому  я  следовалъ,  нежели  мне".</w:t>
      </w:r>
    </w:p>
    <w:p>
      <w:pPr>
        <w:pStyle w:val="Normal"/>
      </w:pPr>
      <w:r>
        <w:t xml:space="preserve">Предисловхе  Поповскаго  набиралось  въ  то  время,  когда  текстъ </w:t>
      </w:r>
      <w:r>
        <w:br/>
      </w:r>
      <w:r>
        <w:t xml:space="preserve">перевода  „Опыта  о  человеке"  былъ  уже  отпечатанъ.  14  августа </w:t>
      </w:r>
      <w:r>
        <w:br/>
      </w:r>
      <w:r>
        <w:t xml:space="preserve">1757  года  Мелиссино  далъ  канцелярш  Московскаго  универси- </w:t>
      </w:r>
      <w:r>
        <w:br/>
      </w:r>
      <w:r>
        <w:t xml:space="preserve">тета следуюш;ее  „известхе":  „Его  высокопревосходительство  (т.  е.</w:t>
      </w:r>
    </w:p>
    <w:p>
      <w:pPr>
        <w:pStyle w:val="Normal"/>
      </w:pPr>
      <w:r>
        <w:t xml:space="preserve">ИСТ0Р1Я  ИЗДАШЯ   „ОПЫТА  О  ЧЕЛОВ-ЬК-Ь". .  87</w:t>
      </w:r>
    </w:p>
    <w:p>
      <w:pPr>
        <w:pStyle w:val="Normal"/>
      </w:pPr>
      <w:r>
        <w:t xml:space="preserve">Шуваловъ)  изволилъ  мн*  именно  приказать  послать  въ  канце- </w:t>
      </w:r>
      <w:r>
        <w:br/>
      </w:r>
      <w:r>
        <w:t xml:space="preserve">лярш  изв'Ьстхе,  чтобъ,  не  дожидаясь  апробахци  его  высокопре- </w:t>
      </w:r>
      <w:r>
        <w:br/>
      </w:r>
      <w:r>
        <w:t xml:space="preserve">восходительства, печатать  сочинешя  господина  Ломоносова, </w:t>
      </w:r>
      <w:r>
        <w:br/>
      </w:r>
      <w:r>
        <w:t xml:space="preserve">также  и  переводъ  господина  Пошя.  Того  ради  канцелярш  уни- </w:t>
      </w:r>
      <w:r>
        <w:br/>
      </w:r>
      <w:r>
        <w:t xml:space="preserve">верситета приказать  безъ  всякаго  отлагательства  оныя  печатать </w:t>
      </w:r>
      <w:r>
        <w:br/>
      </w:r>
      <w:r>
        <w:t xml:space="preserve">и  чтобъ  было  каждаго  выхода  по  тысяч*  двести  экземпляровъ". </w:t>
      </w:r>
      <w:r>
        <w:br/>
      </w:r>
      <w:r>
        <w:t xml:space="preserve">Шуваловъ  заботился  не  только  о  безотлагательномъ  напечаташи </w:t>
      </w:r>
      <w:r>
        <w:br/>
      </w:r>
      <w:r>
        <w:t xml:space="preserve">труда  Поповскаго,  но  и  объ  изящномъ  его  издаши:  онъ  выби- </w:t>
      </w:r>
      <w:r>
        <w:br/>
      </w:r>
      <w:r>
        <w:t xml:space="preserve">ралъ  гравюры,  приложенныя  къ  русскому  переводу  „Опыта"  ^5. </w:t>
      </w:r>
      <w:r>
        <w:br/>
      </w:r>
      <w:r>
        <w:t xml:space="preserve">Въ  начал*  октября  Шуваловъ  писалъ  директору  университета: </w:t>
      </w:r>
      <w:r>
        <w:br/>
      </w:r>
      <w:r>
        <w:t xml:space="preserve">„Посланной  отъ  меня  манускриптъ  перевода  господина  Попов- </w:t>
      </w:r>
      <w:r>
        <w:br/>
      </w:r>
      <w:r>
        <w:t xml:space="preserve">скаго сочинешя  Пошя  прислать  ко  мн*  возвратно".  Въ  томъ  же </w:t>
      </w:r>
      <w:r>
        <w:br/>
      </w:r>
      <w:r>
        <w:t xml:space="preserve">мЬсяц*  печаташе  книги  было  кончено,  и  3  ноября  Шуваловъ </w:t>
      </w:r>
      <w:r>
        <w:br/>
      </w:r>
      <w:r>
        <w:t xml:space="preserve">въ  ордер*  на  имя  Мелиссино  сд'Ьлалъ  сл'Ьдуюп1;ее  распоряже- </w:t>
      </w:r>
      <w:r>
        <w:br/>
      </w:r>
      <w:r>
        <w:t xml:space="preserve">ше:  „Ц-Ьна  на  книгу  „Опытъ  о  человек*"  довольная,  по  доно- </w:t>
      </w:r>
      <w:r>
        <w:br/>
      </w:r>
      <w:r>
        <w:t xml:space="preserve">шешю  господина  Хераскова,  положена,  которую  (ежели  она  при- </w:t>
      </w:r>
      <w:r>
        <w:br/>
      </w:r>
      <w:r>
        <w:t xml:space="preserve">ведена совсЬмъ  въ  совершенство)  извольте  приказать  продавать </w:t>
      </w:r>
      <w:r>
        <w:br/>
      </w:r>
      <w:r>
        <w:t xml:space="preserve">по  шестидесяти  коп'Ьекъ".  Наконецъ  Шуваловъ  принялъ  участ1е </w:t>
      </w:r>
      <w:r>
        <w:br/>
      </w:r>
      <w:r>
        <w:t xml:space="preserve">и  въ  распространенш  книги  Поповскаго,  какъ  видно  изъ  сл*- </w:t>
      </w:r>
      <w:r>
        <w:br/>
      </w:r>
      <w:r>
        <w:t xml:space="preserve">дующаго  его  ордера:  „Напечатанной  „Опытъ  о  человек*"  при- </w:t>
      </w:r>
      <w:r>
        <w:br/>
      </w:r>
      <w:r>
        <w:t xml:space="preserve">слать сюда  въ  Санктпетербургъ,  не  медля,  400  экземпляровъ, </w:t>
      </w:r>
      <w:r>
        <w:br/>
      </w:r>
      <w:r>
        <w:t xml:space="preserve">за  которые  отсюда  деньги  перешлются.  По  получети  же  сего </w:t>
      </w:r>
      <w:r>
        <w:br/>
      </w:r>
      <w:r>
        <w:t xml:space="preserve">ордера,  въ  будущую  почту,  прислать  экземпляровъ  15,  буде </w:t>
      </w:r>
      <w:r>
        <w:br/>
      </w:r>
      <w:r>
        <w:t xml:space="preserve">больше  не  возможно,  въ  счетъ  означеннаго  числа".</w:t>
      </w:r>
    </w:p>
    <w:p>
      <w:pPr>
        <w:pStyle w:val="Normal"/>
      </w:pPr>
      <w:r>
        <w:t xml:space="preserve">Такимъ  образомъ,  студенческШ  трудъ  Поповскаго  вышелъ </w:t>
      </w:r>
      <w:r>
        <w:br/>
      </w:r>
      <w:r>
        <w:t xml:space="preserve">въ  св'Ьтъ  только  черезъ  три  года  по  доставленш  его  въ  пол- </w:t>
      </w:r>
      <w:r>
        <w:br/>
      </w:r>
      <w:r>
        <w:t xml:space="preserve">номъ  вид*  Шувалову.  За  н*сколько  м*сяцевъ  до  получешя </w:t>
      </w:r>
      <w:r>
        <w:br/>
      </w:r>
      <w:r>
        <w:t xml:space="preserve">отъ  Поповскаго  перевода  перваго  письма  „Опыта  о  челов*к*" </w:t>
      </w:r>
      <w:r>
        <w:br/>
      </w:r>
      <w:r>
        <w:t xml:space="preserve">Ломоносовъ  доносилъ  въ  канцелярш  Академш  наукъ:  „Нико- </w:t>
      </w:r>
      <w:r>
        <w:br/>
      </w:r>
      <w:r>
        <w:t xml:space="preserve">лай ПоповскШ  задаваемыя  ему  отъ  меня  рв^дшыя  матерш  стихами </w:t>
      </w:r>
      <w:r>
        <w:br/>
      </w:r>
      <w:r>
        <w:t xml:space="preserve">сочинялъ  и  переводылъ  весьма  изрядно  и  нын*  им*етъ  опытъ </w:t>
      </w:r>
      <w:r>
        <w:br/>
      </w:r>
      <w:r>
        <w:t xml:space="preserve">своего  искусства  въ  перевод*  стихами,  который  уже,  по  соиз- </w:t>
      </w:r>
      <w:r>
        <w:br/>
      </w:r>
      <w:r>
        <w:t xml:space="preserve">волешю  Канцелярш  Академш  Наукъ,  къ  печаташю  отданъ"  ^®.  Не </w:t>
      </w:r>
      <w:r>
        <w:br/>
      </w:r>
      <w:r>
        <w:t xml:space="preserve">принадлежалъ  ли  и  переводъ  „Опыта  о  челов*к*"  къ  числу </w:t>
      </w:r>
      <w:r>
        <w:br/>
      </w:r>
      <w:r>
        <w:t xml:space="preserve">работъ,  заданныхъ  Поповскому  Ломоносовымъ?  Это  весьма  в*- </w:t>
      </w:r>
      <w:r>
        <w:br/>
      </w:r>
      <w:r>
        <w:t xml:space="preserve">роятно.  Повидимому  „Опытъ"  Попе  пользовался  въ  то  время </w:t>
      </w:r>
      <w:r>
        <w:br/>
      </w:r>
      <w:r>
        <w:t xml:space="preserve">уважешемъ  и  въ  сред*  ученыхъ  спещалистовъ.  Изв*стный  фи-</w:t>
      </w:r>
    </w:p>
    <w:p>
      <w:pPr>
        <w:pStyle w:val="Normal"/>
      </w:pPr>
      <w:r>
        <w:t xml:space="preserve">88  ИСТ0Р1Я  ИЗДАШЯ   „ОПЫТА  О  ЧЕЛОВЫТВ**.</w:t>
      </w:r>
    </w:p>
    <w:p>
      <w:pPr>
        <w:pStyle w:val="Normal"/>
      </w:pPr>
      <w:r>
        <w:t xml:space="preserve">зикъ  Рихманъ,  который  паль  жертвою  своихъ  наблюдешй  надъ </w:t>
      </w:r>
      <w:r>
        <w:br/>
      </w:r>
      <w:r>
        <w:t xml:space="preserve">электричествомъ,  и  котораго  Ломоносовъ  въ  своемъ  знамени- </w:t>
      </w:r>
      <w:r>
        <w:br/>
      </w:r>
      <w:r>
        <w:t xml:space="preserve">томъ  письм'Ь  назвалъ  „лучпшмъ  профессоромъ"  тогдашней  Ака- </w:t>
      </w:r>
      <w:r>
        <w:br/>
      </w:r>
      <w:r>
        <w:t xml:space="preserve">деши  наукъ,  уд'Ьлилъ  часть  досуга  отъ  своихъ  ученыхъ  занят1й </w:t>
      </w:r>
      <w:r>
        <w:br/>
      </w:r>
      <w:r>
        <w:t xml:space="preserve">на  переводъ  перваго  письма  „Опыта  о  челов'Ьк*"  на  н*мецк1й </w:t>
      </w:r>
      <w:r>
        <w:br/>
      </w:r>
      <w:r>
        <w:t xml:space="preserve">языкъ  ^^.  Рекомендованный  въ  члены  Петербургской  Академ1и </w:t>
      </w:r>
      <w:r>
        <w:br/>
      </w:r>
      <w:r>
        <w:t xml:space="preserve">наукъ  сильнымъ  А.  И.  Остерманомъ,.Рихманъ  изъ  домашнихъ </w:t>
      </w:r>
      <w:r>
        <w:br/>
      </w:r>
      <w:r>
        <w:t xml:space="preserve">учителей  графа  перешелъ  въ  1736  г.  въ  студенты  по  физиче- </w:t>
      </w:r>
      <w:r>
        <w:br/>
      </w:r>
      <w:r>
        <w:t xml:space="preserve">скому классу  и  20  февраля  1741  г.  признанъ  достойнымъ  про- </w:t>
      </w:r>
      <w:r>
        <w:br/>
      </w:r>
      <w:r>
        <w:t xml:space="preserve">фессорскаго  звашя  *^.  Это  было  уже  поел*  падешя  его  знамени- </w:t>
      </w:r>
      <w:r>
        <w:br/>
      </w:r>
      <w:r>
        <w:t xml:space="preserve">таго  покровителя,  который  въ  январ'Ь  того  же  1741  года  сосланъ </w:t>
      </w:r>
      <w:r>
        <w:br/>
      </w:r>
      <w:r>
        <w:t xml:space="preserve">былъ  въ  Сибирь.  Ученикъ  Рихмана  ведоръ  Остерманъ  быль </w:t>
      </w:r>
      <w:r>
        <w:br/>
      </w:r>
      <w:r>
        <w:t xml:space="preserve">не  „въ  авантаж***  въ  это  время:  его  лишили  ленты  ордена  Але- </w:t>
      </w:r>
      <w:r>
        <w:br/>
      </w:r>
      <w:r>
        <w:t xml:space="preserve">ксандра Невскаго  и  перевели  изъ  гвардш  въ  армш.  Именно </w:t>
      </w:r>
      <w:r>
        <w:br/>
      </w:r>
      <w:r>
        <w:t xml:space="preserve">въ  эту  тяжелую  для  ведора  Остермана  эпоху,  черезъ  нЬсколько </w:t>
      </w:r>
      <w:r>
        <w:br/>
      </w:r>
      <w:r>
        <w:t xml:space="preserve">дней  поел*  публичнаго  приговора  его  отцу  (18  января),  напо- </w:t>
      </w:r>
      <w:r>
        <w:br/>
      </w:r>
      <w:r>
        <w:t xml:space="preserve">мнилъ  о  себ*  Рихманъ  своему  молодому  ученику,  доставивши </w:t>
      </w:r>
      <w:r>
        <w:br/>
      </w:r>
      <w:r>
        <w:t xml:space="preserve">ему  свой  переводъ  перваго  письма  „Опыта  о  челов'Ьк'Ь",  которое </w:t>
      </w:r>
      <w:r>
        <w:br/>
      </w:r>
      <w:r>
        <w:t xml:space="preserve">носило  заглав1е  „Уоп  йег  Макиг  ипс1  Леш  йизкапйе  Лее  МепзсЬеп </w:t>
      </w:r>
      <w:r>
        <w:br/>
      </w:r>
      <w:r>
        <w:t xml:space="preserve">1П  АЬзхсЬк  аиГ  (Не  \\^е11;**.  Не  безъ  нам^ретя,  можетъ  быть,  а </w:t>
      </w:r>
      <w:r>
        <w:br/>
      </w:r>
      <w:r>
        <w:t xml:space="preserve">не  ради  одного  размера  зам'Ьнилъ  Рихманъ  обраш;еше  Попе  къ </w:t>
      </w:r>
      <w:r>
        <w:br/>
      </w:r>
      <w:r>
        <w:t xml:space="preserve">графу  Болингброку:  „А\^аке,  ту  Лкп!*"  словами  „Мет  ОгаГ''^^. </w:t>
      </w:r>
      <w:r>
        <w:br/>
      </w:r>
      <w:r>
        <w:t xml:space="preserve">Начало  „Опыта  о  челов'Ьк'Ь*  нм'Ьло,  въ  устахъ  Рихмана,  примк- </w:t>
      </w:r>
      <w:r>
        <w:br/>
      </w:r>
      <w:r>
        <w:t xml:space="preserve">нете къ  тогдашнимъ  обстоятельствамъ  ведора  Остермана.  Вотъ </w:t>
      </w:r>
      <w:r>
        <w:br/>
      </w:r>
      <w:r>
        <w:t xml:space="preserve">это  начало  по  переводу  Рихмана:</w:t>
      </w:r>
    </w:p>
    <w:p>
      <w:pPr>
        <w:pStyle w:val="Normal"/>
      </w:pPr>
      <w:r>
        <w:t xml:space="preserve">)Л^е11  81с118,  те1п   ОгаГ,  пиг  Гог  йеп   ЗЬНг   ипд   Е1\т^еИъ  ^гоззег</w:t>
      </w:r>
    </w:p>
    <w:p>
      <w:pPr>
        <w:pStyle w:val="Normal"/>
      </w:pPr>
      <w:r>
        <w:t xml:space="preserve">Риг81еп  всЫск!, </w:t>
      </w:r>
      <w:r>
        <w:br/>
      </w:r>
      <w:r>
        <w:t xml:space="preserve">8о  ч^оИеп  шг  1Ьгег  зсЫесЬ^еп  АЛ^аЫ  (11е  К1е1ш^ке11еп  а11е  ^бппеп, </w:t>
      </w:r>
      <w:r>
        <w:br/>
      </w:r>
      <w:r>
        <w:t xml:space="preserve">&gt;^1г,  ч^еИ  лу1г  зкегЬеп,   йа  шг   каит,  ^аз  ит  ипз   1з1,  \огт  Той</w:t>
      </w:r>
    </w:p>
    <w:p>
      <w:pPr>
        <w:pStyle w:val="Normal"/>
      </w:pPr>
      <w:r>
        <w:t xml:space="preserve">егЬИск!, </w:t>
      </w:r>
      <w:r>
        <w:br/>
      </w:r>
      <w:r>
        <w:t xml:space="preserve">\У1г  тйззеп  (Иезе  киг1;2е  2еИ  зо  ^и*  ^еЪгаисЬеп,  лу1е  \у1г  кбппеп, </w:t>
      </w:r>
      <w:r>
        <w:br/>
      </w:r>
      <w:r>
        <w:t xml:space="preserve">^гит  Ьиги^,  1а88^  ипз  (1осЬ  посЬ   уог  йез    МепзсЬеп  8р1е1-  ипй</w:t>
      </w:r>
    </w:p>
    <w:p>
      <w:pPr>
        <w:pStyle w:val="Normal"/>
      </w:pPr>
      <w:r>
        <w:t xml:space="preserve">ВсЬаи-Оегйз! </w:t>
      </w:r>
      <w:r>
        <w:br/>
      </w:r>
      <w:r>
        <w:t xml:space="preserve">Спи  йгаиГ  йеззеШеп  киг1;2еп  Тап(11  т1^  й*аует  0е1з1;  ЬезЬаиеп </w:t>
      </w:r>
      <w:r>
        <w:br/>
      </w:r>
      <w:r>
        <w:t xml:space="preserve">Н1ег  1з1  е1п  &gt;уе11ег  ЬаЪуппШ,  йег  йосЬ  П1с111;  оЬпе  Ке§е1п  1з1;, </w:t>
      </w:r>
      <w:r>
        <w:br/>
      </w:r>
      <w:r>
        <w:t xml:space="preserve">Н1ег  181  е1п  оейез  В1з1е1-Ре1(1  ^е21ег1  тИ  Ьип1;еп  ВШЬтеп-Аиеп, </w:t>
      </w:r>
      <w:r>
        <w:br/>
      </w:r>
      <w:r>
        <w:t xml:space="preserve">Н1ег  181  е1п  Оаг1еп  зо  ипз  геНг*  ипй  1оске1;  тН  уегЬоШпег  РгисМ. </w:t>
      </w:r>
      <w:r>
        <w:br/>
      </w:r>
      <w:r>
        <w:t xml:space="preserve">\Ур111ап  8^о1го811  ^1г  \Уо11еп  МзЬ  (1аз2е1Ье  &gt;уе11е  Ре1(1.  (1игсЬ81;ге1с11еп, </w:t>
      </w:r>
      <w:r>
        <w:br/>
      </w:r>
      <w:r>
        <w:t xml:space="preserve">Эаа  \уаЬгеп  Огипс!  уоп  аПет  йет,  ^аз  таи  ПхеИз  1т  УегЬог^пеп</w:t>
      </w:r>
    </w:p>
    <w:p>
      <w:pPr>
        <w:pStyle w:val="Normal"/>
      </w:pPr>
      <w:r>
        <w:t xml:space="preserve">8ис111,</w:t>
      </w:r>
    </w:p>
    <w:p>
      <w:pPr>
        <w:pStyle w:val="Normal"/>
      </w:pPr>
      <w:r>
        <w:t xml:space="preserve">ИСТ0Р1Я   ИЗДАШЯ   „ОПЫТА  О   ЧЕЛОВ^КЪ";  89</w:t>
      </w:r>
    </w:p>
    <w:p>
      <w:pPr>
        <w:pStyle w:val="Normal"/>
      </w:pPr>
      <w:r>
        <w:t xml:space="preserve">ТЬеПв  ^аз  ипв  уог  йеп  Аи^еп  Иец1,  ^о  тб^ИсЬ  зисЬеп  ги  еуге!-</w:t>
      </w:r>
    </w:p>
    <w:p>
      <w:pPr>
        <w:pStyle w:val="Normal"/>
      </w:pPr>
      <w:r>
        <w:t xml:space="preserve">сЬеп </w:t>
      </w:r>
      <w:r>
        <w:br/>
      </w:r>
      <w:r>
        <w:t xml:space="preserve">В1в  11еГ8*еп  Оег^ег,  аИез  йаз,  ^аз  1п  уегЪог§*пеп  НбШеп  кгеисЫ </w:t>
      </w:r>
      <w:r>
        <w:br/>
      </w:r>
      <w:r>
        <w:t xml:space="preserve">Ваз  аИез  ^о1Геп  "«аг  ипз  ип1ег81е}1еп  аизгизриЬгеп. </w:t>
      </w:r>
      <w:r>
        <w:br/>
      </w:r>
      <w:r>
        <w:t xml:space="preserve">АиГНбЬеп.^о  тап  8сЬ1^П(1ИсЬ^1г(1,  ^о  аИез  ипзегт  Аи^'епЬлгехсЫ, </w:t>
      </w:r>
      <w:r>
        <w:br/>
      </w:r>
      <w:r>
        <w:t xml:space="preserve">АиГ  аПез  (1аз  зоИ  ипзеге  Оехз*  зе1п  Гогк^езе^г^ез  Вепскеп  ШЬгеп.</w:t>
      </w:r>
    </w:p>
    <w:p>
      <w:pPr>
        <w:pStyle w:val="Normal"/>
      </w:pPr>
      <w:r>
        <w:t xml:space="preserve">Рихманъ  переслалъ  Остерману  свой  переводъ  съ  сл-Ьдую- </w:t>
      </w:r>
      <w:r>
        <w:br/>
      </w:r>
      <w:r>
        <w:t xml:space="preserve">щимъ  письмомъ,  пом'Ьщеннымъ  въ  конц-Ь  рукописи:</w:t>
      </w:r>
    </w:p>
    <w:p>
      <w:pPr>
        <w:pStyle w:val="Normal"/>
      </w:pPr>
      <w:r>
        <w:t xml:space="preserve">„МП  (Пезет  зсЫесЫеп  УегзисЬ  етег  иеЪегвекгип^  ешез </w:t>
      </w:r>
      <w:r>
        <w:br/>
      </w:r>
      <w:r>
        <w:t xml:space="preserve">Еп^ИвсЬеп  Впе&amp;8  Лез  Неггп  А1ехап(1ег  Роре  Евдг.  штт1  (Не </w:t>
      </w:r>
      <w:r>
        <w:br/>
      </w:r>
      <w:r>
        <w:t xml:space="preserve">РгеуЬеП  згсЬ  ш  Е\^.  НосЬ^^еЬ.  Ъе8Шп(11^е8  ЬосЬ^^епех^^кев  Ап(1еп- </w:t>
      </w:r>
      <w:r>
        <w:br/>
      </w:r>
      <w:r>
        <w:t xml:space="preserve">скеп  ги  етр&amp;Ыеп</w:t>
      </w:r>
    </w:p>
    <w:p>
      <w:pPr>
        <w:pStyle w:val="Normal"/>
      </w:pPr>
      <w:r>
        <w:t xml:space="preserve">Елу.  НосЬ^еЪогеп</w:t>
      </w:r>
    </w:p>
    <w:p>
      <w:pPr>
        <w:pStyle w:val="Normal"/>
      </w:pPr>
      <w:r>
        <w:t xml:space="preserve">тешез  ^егШезкеп  Неггп  (тгаГеп</w:t>
      </w:r>
    </w:p>
    <w:p>
      <w:pPr>
        <w:pStyle w:val="Normal"/>
      </w:pPr>
      <w:r>
        <w:t xml:space="preserve">^еЬогзаттз1;ег  01епег</w:t>
      </w:r>
    </w:p>
    <w:p>
      <w:pPr>
        <w:pStyle w:val="Normal"/>
      </w:pPr>
      <w:r>
        <w:t xml:space="preserve">ЖсНтапп. </w:t>
      </w:r>
      <w:r>
        <w:br/>
      </w:r>
      <w:r>
        <w:t xml:space="preserve">8..Ре1..  йеп  4  РеЬг.  1742".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Прибавимъ,  что  графъ  ведоръ  Остерманъ  „любилъ  науки  и </w:t>
      </w:r>
      <w:r>
        <w:br/>
      </w:r>
      <w:r>
        <w:t xml:space="preserve">латинскШ  языкъ"  и  переписывался  на  этомъ  язык'Ь  съ  митро- </w:t>
      </w:r>
      <w:r>
        <w:br/>
      </w:r>
      <w:r>
        <w:t xml:space="preserve">политомъ  Платономъ,  „у  котораго  онъ  въ  старости  учился   бо-</w:t>
      </w:r>
    </w:p>
    <w:p>
      <w:pPr>
        <w:pStyle w:val="Normal"/>
      </w:pPr>
      <w:r>
        <w:t xml:space="preserve">Г0СЛ0В1Ю"  ^^■'^^</w:t>
      </w:r>
    </w:p>
    <w:p>
      <w:pPr>
        <w:pStyle w:val="Normal"/>
      </w:pPr>
      <w:r>
        <w:t xml:space="preserve">д.  и.  ФОНЪ-ВИЗИНЪ.</w:t>
      </w:r>
    </w:p>
    <w:p>
      <w:pPr>
        <w:pStyle w:val="Normal"/>
      </w:pPr>
      <w:r>
        <w:t xml:space="preserve">Фонъ-Визинъ,  Денисъ  Ивановичъ,  родился  въ  1744  году  ^ </w:t>
      </w:r>
      <w:r>
        <w:br/>
      </w:r>
      <w:r>
        <w:t xml:space="preserve">Отецъ  его,  Иванъ  Андреевичъ,  хотя  и  не  отличался  блестящимъ </w:t>
      </w:r>
      <w:r>
        <w:br/>
      </w:r>
      <w:r>
        <w:t xml:space="preserve">образовашемъ,  но  былъ  челов'Ькъ  „большаго  здраваго  разсудка" </w:t>
      </w:r>
      <w:r>
        <w:br/>
      </w:r>
      <w:r>
        <w:t xml:space="preserve">и  понималъ  необходимость  просв'Ьщетя.  Свободный  отъ  вл1я- </w:t>
      </w:r>
      <w:r>
        <w:br/>
      </w:r>
      <w:r>
        <w:t xml:space="preserve">шя  иностранцевъ,  онъ  сохранилъ  въ  себ^  лучппя  стороны  ста- </w:t>
      </w:r>
      <w:r>
        <w:br/>
      </w:r>
      <w:r>
        <w:t xml:space="preserve">раго  русскаго  воспитатя  и  прежнихъ  нравовъ,  не  становясь </w:t>
      </w:r>
      <w:r>
        <w:br/>
      </w:r>
      <w:r>
        <w:t xml:space="preserve">противникомъ  европейскаго  просв'Ьщетя.  Ндпротивъ,  желаше </w:t>
      </w:r>
      <w:r>
        <w:br/>
      </w:r>
      <w:r>
        <w:t xml:space="preserve">познакомиться  съ  произведешями  иностранной  литературы  было </w:t>
      </w:r>
      <w:r>
        <w:br/>
      </w:r>
      <w:r>
        <w:t xml:space="preserve">въ  немъ  довольно  сильно,  и  наша  богатая  въ  прошломъ  сто- </w:t>
      </w:r>
      <w:r>
        <w:br/>
      </w:r>
      <w:r>
        <w:t xml:space="preserve">лЪтш  переводная  литература  предлагала  къ  тому  важныя  по- </w:t>
      </w:r>
      <w:r>
        <w:br/>
      </w:r>
      <w:r>
        <w:t xml:space="preserve">соб1я.  Правда,  немнопе  руссше  переводы  того  времени  могли </w:t>
      </w:r>
      <w:r>
        <w:br/>
      </w:r>
      <w:r>
        <w:t xml:space="preserve">похвалиться  изяществомъ  языка,  красотою  формы;  но  они  были </w:t>
      </w:r>
      <w:r>
        <w:br/>
      </w:r>
      <w:r>
        <w:t xml:space="preserve">разнообразны  и  передавали  русскимъ  читателямъ  почти  всЬ </w:t>
      </w:r>
      <w:r>
        <w:br/>
      </w:r>
      <w:r>
        <w:t xml:space="preserve">лучш1я  произведешя  иностранныхъ  литературъ.  Черезъ  нихъ </w:t>
      </w:r>
      <w:r>
        <w:br/>
      </w:r>
      <w:r>
        <w:t xml:space="preserve">незаметно  распространялись  у  насъ  идеи  гуманизма  въ  кругу </w:t>
      </w:r>
      <w:r>
        <w:br/>
      </w:r>
      <w:r>
        <w:t xml:space="preserve">людей,  не  получившихъ  прочнаго,  правйльнаго  образовашя;  че- </w:t>
      </w:r>
      <w:r>
        <w:br/>
      </w:r>
      <w:r>
        <w:t xml:space="preserve">резъ нихъ  вл1яше  литературы  французской  на  нашу  парализи- </w:t>
      </w:r>
      <w:r>
        <w:br/>
      </w:r>
      <w:r>
        <w:t xml:space="preserve">ровалось  знакомствомъ  съ  литературою  древнихъ  и  н-Ькоторыми </w:t>
      </w:r>
      <w:r>
        <w:br/>
      </w:r>
      <w:r>
        <w:t xml:space="preserve">произведетями  словесности  немецкой,  испанской,  италханской.</w:t>
      </w:r>
    </w:p>
    <w:p>
      <w:pPr>
        <w:pStyle w:val="Normal"/>
      </w:pPr>
      <w:r>
        <w:t xml:space="preserve">Уже  въ  д-Ьтств*  будуш;1й  авторъ  „Недоросля"  обнаружилъ </w:t>
      </w:r>
      <w:r>
        <w:br/>
      </w:r>
      <w:r>
        <w:t xml:space="preserve">особенную  чувствительность,  пылкость  характера,  хитрость, — </w:t>
      </w:r>
      <w:r>
        <w:br/>
      </w:r>
      <w:r>
        <w:t xml:space="preserve">свойства,  которыми  можно  объяснить  н-Ькоторыя  явлешя  въ  его </w:t>
      </w:r>
      <w:r>
        <w:br/>
      </w:r>
      <w:r>
        <w:t xml:space="preserve">разнообразной  литературной  деятельности.  Въ  семейств*,  сохра- </w:t>
      </w:r>
      <w:r>
        <w:br/>
      </w:r>
      <w:r>
        <w:t xml:space="preserve">нившемъ  привязанность  къ  старому  образу  жизни,  совершит </w:t>
      </w:r>
      <w:r>
        <w:br/>
      </w:r>
      <w:r>
        <w:t xml:space="preserve">лось  первоначальное  воспитате  Фонъ-Визина  безъ  всякаго  вл1-</w:t>
      </w:r>
    </w:p>
    <w:p>
      <w:pPr>
        <w:pStyle w:val="Normal"/>
      </w:pPr>
      <w:r>
        <w:t xml:space="preserve">ФОНЪ-ВИЗИНЪ.  91</w:t>
      </w:r>
    </w:p>
    <w:p>
      <w:pPr>
        <w:pStyle w:val="Normal"/>
      </w:pPr>
      <w:r>
        <w:t xml:space="preserve">ЯН1Я  иностранныхъ  гувернеровъ,  и  этимъ  онъ  обязанъ,  конечно, </w:t>
      </w:r>
      <w:r>
        <w:br/>
      </w:r>
      <w:r>
        <w:t xml:space="preserve">не  своему  времени,  когда  будто  бы  ребенокъ  дал-Ье  былъ  окру- </w:t>
      </w:r>
      <w:r>
        <w:br/>
      </w:r>
      <w:r>
        <w:t xml:space="preserve">женъ  русскою  атмосферою,  ч4мъ  теперь^,  но  тому,  что  роди- </w:t>
      </w:r>
      <w:r>
        <w:br/>
      </w:r>
      <w:r>
        <w:t xml:space="preserve">тели его  были  люди  стараго  времени,  старыхъ  обычаевъ  и  при- </w:t>
      </w:r>
      <w:r>
        <w:br/>
      </w:r>
      <w:r>
        <w:t xml:space="preserve">томъ  небольшаго  достатка.  Въ  отц*  своемъ  Фонъ-Визинъ  вид-Ьлъ </w:t>
      </w:r>
      <w:r>
        <w:br/>
      </w:r>
      <w:r>
        <w:t xml:space="preserve">примеры  многихъ  добрыхъ  чертъ  старой  Руси.  Онъ  самъ  харак- </w:t>
      </w:r>
      <w:r>
        <w:br/>
      </w:r>
      <w:r>
        <w:t xml:space="preserve">теризуетъ  отца  своего  человЬкомъ  стараго  времени  и  его 'до- </w:t>
      </w:r>
      <w:r>
        <w:br/>
      </w:r>
      <w:r>
        <w:t xml:space="preserve">стоинства приписываетъ  иногда  старин*  з.  Въ  немъ  самомъ  лю- </w:t>
      </w:r>
      <w:r>
        <w:br/>
      </w:r>
      <w:r>
        <w:t xml:space="preserve">бовь къ  добрымъ  сторонамъ  старой  русской  жизни  такъ  сильна, </w:t>
      </w:r>
      <w:r>
        <w:br/>
      </w:r>
      <w:r>
        <w:t xml:space="preserve">что  онъ  постоянно  противополагаетъ  ее  своему  времени*,  „ны- </w:t>
      </w:r>
      <w:r>
        <w:br/>
      </w:r>
      <w:r>
        <w:t xml:space="preserve">нЬпшему  обращешю  св-Ьта",  какъ  онъ  выражается:  зд-Ьсь  объ- </w:t>
      </w:r>
      <w:r>
        <w:br/>
      </w:r>
      <w:r>
        <w:t xml:space="preserve">яснеше  роли  Стародума,  образъ  мыслей  котораго  былъ  девизомъ </w:t>
      </w:r>
      <w:r>
        <w:br/>
      </w:r>
      <w:r>
        <w:t xml:space="preserve">Фонъ-Визина;  поэтому  предполагаемый  журналъ  свой  онъ  на- </w:t>
      </w:r>
      <w:r>
        <w:br/>
      </w:r>
      <w:r>
        <w:t xml:space="preserve">звалъ  „Другомъ  честныхъ  людей  или  Стародумомъ''  5.</w:t>
      </w:r>
    </w:p>
    <w:p>
      <w:pPr>
        <w:pStyle w:val="Normal"/>
      </w:pPr>
      <w:r>
        <w:t xml:space="preserve">Благодаря  издавна  вкоренившимся  прхемамъ  русскаго  вос- </w:t>
      </w:r>
      <w:r>
        <w:br/>
      </w:r>
      <w:r>
        <w:t xml:space="preserve">питашя  Иванъ  Андреевичъ  владЪлъ  практическимъ  знатемъ </w:t>
      </w:r>
      <w:r>
        <w:br/>
      </w:r>
      <w:r>
        <w:t xml:space="preserve">славяне  -  церковнаго  языка.  Въ  четыре  года  началъ  онъ  учить </w:t>
      </w:r>
      <w:r>
        <w:br/>
      </w:r>
      <w:r>
        <w:t xml:space="preserve">сына  грамогЬ,  и  какъ  скоро  онъ  научился  читать,  отецъ  заста- </w:t>
      </w:r>
      <w:r>
        <w:br/>
      </w:r>
      <w:r>
        <w:t xml:space="preserve">влялъ  его  читать  у  крестовъ.  „Сему  обязанъ  я", — говорить  Де* </w:t>
      </w:r>
      <w:r>
        <w:br/>
      </w:r>
      <w:r>
        <w:t xml:space="preserve">нисъ  Ивановичъ,  —  „если  им-Ью  въ  россхйскомъ  язык*  некото- </w:t>
      </w:r>
      <w:r>
        <w:br/>
      </w:r>
      <w:r>
        <w:t xml:space="preserve">рое знаше:  ибо,  читая  церковный  книги,  ознакомился,  и  съ  сла- </w:t>
      </w:r>
      <w:r>
        <w:br/>
      </w:r>
      <w:r>
        <w:t xml:space="preserve">вянскимъ  языкомъ,  безъ  чего  росс1йскаго  языка  и  знать  не  воз- </w:t>
      </w:r>
      <w:r>
        <w:br/>
      </w:r>
      <w:r>
        <w:t xml:space="preserve">можно".— Иностраннымъ  языкамъ  не  могъ  научить  сына  Иванъ </w:t>
      </w:r>
      <w:r>
        <w:br/>
      </w:r>
      <w:r>
        <w:t xml:space="preserve">Андреевичъ,  потому  что  самъ  ихъ  не  зналъ,  а  нанимать  для </w:t>
      </w:r>
      <w:r>
        <w:br/>
      </w:r>
      <w:r>
        <w:t xml:space="preserve">того  учителей  былъ  не  въ  состояши.  Открыт1е  Московскаго  уни- </w:t>
      </w:r>
      <w:r>
        <w:br/>
      </w:r>
      <w:r>
        <w:t xml:space="preserve">верситета ;^оставило  ему  возможность  дать  д-Ьтямъ  бол-Ье  пол- </w:t>
      </w:r>
      <w:r>
        <w:br/>
      </w:r>
      <w:r>
        <w:t xml:space="preserve">ное образоваше,  и,  „не  мЪшкая  ни  сутокъ",  онъ  отдалъ  двухъ </w:t>
      </w:r>
      <w:r>
        <w:br/>
      </w:r>
      <w:r>
        <w:t xml:space="preserve">сыновей  своихъ,  Дениса  и  Павла,  въ  гимназхю  Московскаго  уни- </w:t>
      </w:r>
      <w:r>
        <w:br/>
      </w:r>
      <w:r>
        <w:t xml:space="preserve">верситета (въ  1755  году).</w:t>
      </w:r>
    </w:p>
    <w:p>
      <w:pPr>
        <w:pStyle w:val="Normal"/>
      </w:pPr>
      <w:r>
        <w:t xml:space="preserve">Уже  въ  посл'Ьдней  четверти  прошедшаго  стол^йя  универси- </w:t>
      </w:r>
      <w:r>
        <w:br/>
      </w:r>
      <w:r>
        <w:t xml:space="preserve">тетъ  далеко  не  былъ  въ  томъ  не  очень  утЬшительномъ  состоя- </w:t>
      </w:r>
      <w:r>
        <w:br/>
      </w:r>
      <w:r>
        <w:t xml:space="preserve">ши, въ  какомъ  зналъ  его  одиннадцатил'ЬтнШ  Фонъ-Визинъ.  То </w:t>
      </w:r>
      <w:r>
        <w:br/>
      </w:r>
      <w:r>
        <w:t xml:space="preserve">было  лишь  время  его  зарождешя,  время  первыхъ  усилШ  его  на </w:t>
      </w:r>
      <w:r>
        <w:br/>
      </w:r>
      <w:r>
        <w:t xml:space="preserve">пользу  русскаго  образовашя;  мы  можемъ  только  замечать  съ </w:t>
      </w:r>
      <w:r>
        <w:br/>
      </w:r>
      <w:r>
        <w:t xml:space="preserve">полнымъ  любопытствомъ  первые  нетвердые  шаги  его,  сл-Ьдовать </w:t>
      </w:r>
      <w:r>
        <w:br/>
      </w:r>
      <w:r>
        <w:t xml:space="preserve">съ  любов1Ю  за  его  дальн'Ьйшимъ  ходомъ,  но  не  упрекать  и  не </w:t>
      </w:r>
      <w:r>
        <w:br/>
      </w:r>
      <w:r>
        <w:t xml:space="preserve">глумиться  надъ  его  первоначальнымъ  состояшемъ.  И  при  всемъ</w:t>
      </w:r>
    </w:p>
    <w:p>
      <w:pPr>
        <w:pStyle w:val="Normal"/>
      </w:pPr>
      <w:r>
        <w:t xml:space="preserve">92  ФОНЪ-ВИЗИНЪ.</w:t>
      </w:r>
    </w:p>
    <w:p>
      <w:pPr>
        <w:pStyle w:val="Normal"/>
      </w:pPr>
      <w:r>
        <w:t xml:space="preserve">томъ,  даже  въ  это  время  онъ  оказалъ  на  Фонъ-Визина  благотвор- </w:t>
      </w:r>
      <w:r>
        <w:br/>
      </w:r>
      <w:r>
        <w:t xml:space="preserve">ное вл1яте.  Зд'Ьсь  Денисъ  Ивановичъ  узналъ  основательно  нЬ- </w:t>
      </w:r>
      <w:r>
        <w:br/>
      </w:r>
      <w:r>
        <w:t xml:space="preserve">мецкШ  языкъ,  благодаря  особенно  профессору  Рейхелю;  здЪсь </w:t>
      </w:r>
      <w:r>
        <w:br/>
      </w:r>
      <w:r>
        <w:t xml:space="preserve">выучился  онъ  латинскому  языку,  который  процв'Ьталъ,  благо- </w:t>
      </w:r>
      <w:r>
        <w:br/>
      </w:r>
      <w:r>
        <w:t xml:space="preserve">даря образцовымъ  лекщямъ  Шадена  въ  гимназ1и.  Но  не  этимъ, </w:t>
      </w:r>
      <w:r>
        <w:br/>
      </w:r>
      <w:r>
        <w:t xml:space="preserve">такъ  сказать,  формальнымъ  знашемъ  ограничилось  образоваше </w:t>
      </w:r>
      <w:r>
        <w:br/>
      </w:r>
      <w:r>
        <w:t xml:space="preserve">Фонъ-Визина  въ  университегЬ:  оно  развило  въ  немъ  „вкусъ  къ </w:t>
      </w:r>
      <w:r>
        <w:br/>
      </w:r>
      <w:r>
        <w:t xml:space="preserve">словеснымъ  наукамъ"  ®.  Фонъ-Визины  считались  лучшими  уче- </w:t>
      </w:r>
      <w:r>
        <w:br/>
      </w:r>
      <w:r>
        <w:t xml:space="preserve">никами дворянской  гимназш  университета.  26  апреля  1756  года </w:t>
      </w:r>
      <w:r>
        <w:br/>
      </w:r>
      <w:r>
        <w:t xml:space="preserve">Д.  Фонъ-Визинъ  въ  публичномъ  собраши  университета  полу- </w:t>
      </w:r>
      <w:r>
        <w:br/>
      </w:r>
      <w:r>
        <w:t xml:space="preserve">чилъ  медаль  за  прилежаше  ^.  Какъ  одинъ .  изъ  лучшихъ  уче- </w:t>
      </w:r>
      <w:r>
        <w:br/>
      </w:r>
      <w:r>
        <w:t xml:space="preserve">никовъ  гимназш,  Фонъ-ВизинЪ,  по  обычаю  того  времени,  при- </w:t>
      </w:r>
      <w:r>
        <w:br/>
      </w:r>
      <w:r>
        <w:t xml:space="preserve">нималъ  участхе  въ  рЪчахъ  и  диспутахъ,  происходившихъ  во </w:t>
      </w:r>
      <w:r>
        <w:br/>
      </w:r>
      <w:r>
        <w:t xml:space="preserve">время  университетскихъ  актовъ.  Въ  одномъ  объявлеши  читаемъ: </w:t>
      </w:r>
      <w:r>
        <w:br/>
      </w:r>
      <w:r>
        <w:t xml:space="preserve">„Денисъ  Фонъ-Визинъ  стараться  будетъ  показать  щедрость  и </w:t>
      </w:r>
      <w:r>
        <w:br/>
      </w:r>
      <w:r>
        <w:t xml:space="preserve">прозорливость  Ея  Императорскаго  Величества,  всещедрой  музъ </w:t>
      </w:r>
      <w:r>
        <w:br/>
      </w:r>
      <w:r>
        <w:t xml:space="preserve">Основательницы  и  Покровительницы".  Также  12-го  1юня  1757  г., </w:t>
      </w:r>
      <w:r>
        <w:br/>
      </w:r>
      <w:r>
        <w:t xml:space="preserve">„въ  заключеше  учетй  передъ  л-Ьтнею  вакащею,  въ  публичномъ </w:t>
      </w:r>
      <w:r>
        <w:br/>
      </w:r>
      <w:r>
        <w:t xml:space="preserve">собраши  университета,  между  прочимъ,  ученики  пганазхи  Иванъ </w:t>
      </w:r>
      <w:r>
        <w:br/>
      </w:r>
      <w:r>
        <w:t xml:space="preserve">ШмаевскШ,  Яковъ  Дашковъ,  Денисъ  Фонъ-Визинъ  и  Николай </w:t>
      </w:r>
      <w:r>
        <w:br/>
      </w:r>
      <w:r>
        <w:t xml:space="preserve">Ефимовъ.им'Ьли  р'Ьчи  на  н'Ьмецкомъ  язык*:  первый  —  о  томъ, </w:t>
      </w:r>
      <w:r>
        <w:br/>
      </w:r>
      <w:r>
        <w:t xml:space="preserve">что  науки  полезны  всему  государству  и  народу,  а  прочхе  трое — </w:t>
      </w:r>
      <w:r>
        <w:br/>
      </w:r>
      <w:r>
        <w:t xml:space="preserve">о  наилучшемъ  способ'Ь  къ  обучешю  языковъ"  ^.  Таше  диспуты </w:t>
      </w:r>
      <w:r>
        <w:br/>
      </w:r>
      <w:r>
        <w:t xml:space="preserve">въ  первые  годы  существовашя  университета  происходили  до- </w:t>
      </w:r>
      <w:r>
        <w:br/>
      </w:r>
      <w:r>
        <w:t xml:space="preserve">вольно часто  и  повидимому  пользовались  большимъ  уважетемъ, </w:t>
      </w:r>
      <w:r>
        <w:br/>
      </w:r>
      <w:r>
        <w:t xml:space="preserve">хотя  теперь  странно  было  бы  слышать,  какъ  четырнадцатил^т- </w:t>
      </w:r>
      <w:r>
        <w:br/>
      </w:r>
      <w:r>
        <w:t xml:space="preserve">шй  ребенокъ  разсуждаетъ  о  лучшемъ  способ'Ь  изучешя  языковъ. </w:t>
      </w:r>
      <w:r>
        <w:br/>
      </w:r>
      <w:r>
        <w:t xml:space="preserve">Въ  иол'Ь  того  же  года  директоръ  Московскаго  университета  от- </w:t>
      </w:r>
      <w:r>
        <w:br/>
      </w:r>
      <w:r>
        <w:t xml:space="preserve">правился съ  лучшими  изъ  воспитаншшовъ  университета  и  его </w:t>
      </w:r>
      <w:r>
        <w:br/>
      </w:r>
      <w:r>
        <w:t xml:space="preserve">гимназш  въ  Петербургъ,  но  въ  числ*  ихъ  не  было  Фонъ-Визина  ®. </w:t>
      </w:r>
      <w:r>
        <w:br/>
      </w:r>
      <w:r>
        <w:t xml:space="preserve">27-го  апр'Ьля  1758  года,  въ  публичномъ  же  собраши  универси- </w:t>
      </w:r>
      <w:r>
        <w:br/>
      </w:r>
      <w:r>
        <w:t xml:space="preserve">тета, Д.  Фонъ-Визинъ  показанъ  достойнымъ  награждешя  въ </w:t>
      </w:r>
      <w:r>
        <w:br/>
      </w:r>
      <w:r>
        <w:t xml:space="preserve">классЬ  историческомъ  и  географическомъ,  у  магистра  Оттен- </w:t>
      </w:r>
      <w:r>
        <w:br/>
      </w:r>
      <w:r>
        <w:t xml:space="preserve">таля  ^®,  и  ближайшимъ  къ  награждешю  въ  классЬ  военной  архи- </w:t>
      </w:r>
      <w:r>
        <w:br/>
      </w:r>
      <w:r>
        <w:t xml:space="preserve">тектуры и  фортификац1и,  у  I.  I.  Роста.  „И  въ  другихъ  классахъ </w:t>
      </w:r>
      <w:r>
        <w:br/>
      </w:r>
      <w:r>
        <w:t xml:space="preserve">(замечено  о  Д.  Фонъ-Визин*  и  двухъ  другихъ  ученикахъ)  такъ </w:t>
      </w:r>
      <w:r>
        <w:br/>
      </w:r>
      <w:r>
        <w:t xml:space="preserve">обучались,  что  за  достойныхъ  могутъ  почитаться  награждешя".</w:t>
      </w:r>
    </w:p>
    <w:p>
      <w:pPr>
        <w:pStyle w:val="Normal"/>
      </w:pPr>
      <w:r>
        <w:t xml:space="preserve">ФОНЪ-ВИЗИНЪ.  93</w:t>
      </w:r>
    </w:p>
    <w:p>
      <w:pPr>
        <w:pStyle w:val="Normal"/>
      </w:pPr>
      <w:r>
        <w:t xml:space="preserve">Въ  декабре  (17-го  дня)  того  *же  года  Д.  Фонъ-Визинъ  произве- </w:t>
      </w:r>
      <w:r>
        <w:br/>
      </w:r>
      <w:r>
        <w:t xml:space="preserve">денъ  въ  высш1е  классы  изъ  классовъ:  Нича,  Оттенталя,  Михель- </w:t>
      </w:r>
      <w:r>
        <w:br/>
      </w:r>
      <w:r>
        <w:t xml:space="preserve">сона  ^^  Въ  томъ  же  1758  году  директор'ь  университета  снова  повезъ </w:t>
      </w:r>
      <w:r>
        <w:br/>
      </w:r>
      <w:r>
        <w:t xml:space="preserve">въ  Петербургъ  несколько  учениковъ  „для  показашя  основателю </w:t>
      </w:r>
      <w:r>
        <w:br/>
      </w:r>
      <w:r>
        <w:t xml:space="preserve">университета  плодовъ  сего  училища":  Фонъ-Визины  находились </w:t>
      </w:r>
      <w:r>
        <w:br/>
      </w:r>
      <w:r>
        <w:t xml:space="preserve">въ  числ'Ь  избранныхъ  учениковъ.  У  Шувалова  встрЪтилъ  Фонъ- </w:t>
      </w:r>
      <w:r>
        <w:br/>
      </w:r>
      <w:r>
        <w:t xml:space="preserve">Визинъ  Ломоносова,  который  началъ  при  немъ  говорить  о  польз* </w:t>
      </w:r>
      <w:r>
        <w:br/>
      </w:r>
      <w:r>
        <w:t xml:space="preserve">лат1ШС1саго  языка  „съ  великимъ  краснор'Ьчхемъ".  Блескъ  двора </w:t>
      </w:r>
      <w:r>
        <w:br/>
      </w:r>
      <w:r>
        <w:t xml:space="preserve">поразилъ  ребенка,  который  до  гЬхъ  поръ  почти  ничего  не  ви- </w:t>
      </w:r>
      <w:r>
        <w:br/>
      </w:r>
      <w:r>
        <w:t xml:space="preserve">далъ;  театръ  произвелъ  на  него  особенно  сильное  впечатлите; </w:t>
      </w:r>
      <w:r>
        <w:br/>
      </w:r>
      <w:r>
        <w:t xml:space="preserve">здЬсь  узналъ  онъ  и  И.  А.  Дмитревскаго.  И  въ  то  время,  когда </w:t>
      </w:r>
      <w:r>
        <w:br/>
      </w:r>
      <w:r>
        <w:t xml:space="preserve">награждали  такимъ  образомъ  будущаго  автора  „Недоросля"  и </w:t>
      </w:r>
      <w:r>
        <w:br/>
      </w:r>
      <w:r>
        <w:t xml:space="preserve">„Бригадира", — въ  Казанской  гимназ1и,  также  находившейся </w:t>
      </w:r>
      <w:r>
        <w:br/>
      </w:r>
      <w:r>
        <w:t xml:space="preserve">подъ  в'Ьд'Ьн1емъ  Московскаго  университета,  также  отъ  Шувалова </w:t>
      </w:r>
      <w:r>
        <w:br/>
      </w:r>
      <w:r>
        <w:t xml:space="preserve">получалъ  награждеше  другой  представитель  литературы  временъ </w:t>
      </w:r>
      <w:r>
        <w:br/>
      </w:r>
      <w:r>
        <w:t xml:space="preserve">Екатерины — ^Державинъ  ^^.  Въ  аир* л*  1760  года  Фонъ-Визины </w:t>
      </w:r>
      <w:r>
        <w:br/>
      </w:r>
      <w:r>
        <w:t xml:space="preserve">удостоены  снова  золотыхъ  медалей,  но  „получили  другое  лучшее </w:t>
      </w:r>
      <w:r>
        <w:br/>
      </w:r>
      <w:r>
        <w:t xml:space="preserve">вознаграждеше,  а  именно  произвождете  въ  воинскихъ  чинахъ". </w:t>
      </w:r>
      <w:r>
        <w:br/>
      </w:r>
      <w:r>
        <w:t xml:space="preserve">Особенные  успехи  оказали  они  въ  вышнемъ  н^Ьмецкомъ  классЬ </w:t>
      </w:r>
      <w:r>
        <w:br/>
      </w:r>
      <w:r>
        <w:t xml:space="preserve">магистра  Рейхеля  и  въ  классЬ  ма1ора  Михельсона  ^'.  Въ  1761  году </w:t>
      </w:r>
      <w:r>
        <w:br/>
      </w:r>
      <w:r>
        <w:t xml:space="preserve">снова  получилъ  золотую  медаль  Фонъ-Визинъ,  „предъ  которымъ </w:t>
      </w:r>
      <w:r>
        <w:br/>
      </w:r>
      <w:r>
        <w:t xml:space="preserve">хотя  въ  нЬмецкомъ  высшемъ  классЬ  им'Ьетъ  преимуп1;ество </w:t>
      </w:r>
      <w:r>
        <w:br/>
      </w:r>
      <w:r>
        <w:t xml:space="preserve">Ростиславъ  Татищевъ,  однакожь  какъ  оный  въ  томъ  классЬ </w:t>
      </w:r>
      <w:r>
        <w:br/>
      </w:r>
      <w:r>
        <w:t xml:space="preserve">получалъ  таковыя  медали  прежде,  то  нын*  оную  уступилъ  по- </w:t>
      </w:r>
      <w:r>
        <w:br/>
      </w:r>
      <w:r>
        <w:t xml:space="preserve">мянутому второму  по  немъ  ученику  Фонъ-Визину".  Наконецъ, </w:t>
      </w:r>
      <w:r>
        <w:br/>
      </w:r>
      <w:r>
        <w:t xml:space="preserve">Д.  Фонъ-Визинъ  съ  братомъ  произведены  были  въ  студенты  ^*. </w:t>
      </w:r>
      <w:r>
        <w:br/>
      </w:r>
      <w:r>
        <w:t xml:space="preserve">Къ  1761  году  относятся  первые  его  переводы.  УниверситетскШ </w:t>
      </w:r>
      <w:r>
        <w:br/>
      </w:r>
      <w:r>
        <w:t xml:space="preserve">книгопродавецъ  поручилъ  ему  перевести  съ  нЪмецкаго  басни </w:t>
      </w:r>
      <w:r>
        <w:br/>
      </w:r>
      <w:r>
        <w:t xml:space="preserve">барона  Гольберга,  об'Ьп^ая  за  труды — книгъ  на  пятьдесятъ  руб- </w:t>
      </w:r>
      <w:r>
        <w:br/>
      </w:r>
      <w:r>
        <w:t xml:space="preserve">лей. Фонъ-Визинъ  принялся  за  работу,  и  въ  1761  году  появилась </w:t>
      </w:r>
      <w:r>
        <w:br/>
      </w:r>
      <w:r>
        <w:t xml:space="preserve">книжка:  „Басни  нравоучительный  съ  изъяснешями  господина </w:t>
      </w:r>
      <w:r>
        <w:br/>
      </w:r>
      <w:r>
        <w:t xml:space="preserve">барона  Голберга,  перевелъ  Денисъ  Фонъ-Визинъ"  (при  Импе- </w:t>
      </w:r>
      <w:r>
        <w:br/>
      </w:r>
      <w:r>
        <w:t xml:space="preserve">раторскомъ  Московскомъ  университегЬ,  1761).  Выборъ  былъ  до- </w:t>
      </w:r>
      <w:r>
        <w:br/>
      </w:r>
      <w:r>
        <w:t xml:space="preserve">вольно счастливъ  и  не  остался  безъ  вл1яшя  на  переводчика: </w:t>
      </w:r>
      <w:r>
        <w:br/>
      </w:r>
      <w:r>
        <w:t xml:space="preserve">Фонъ-Визинъ  познакомился  съ  комедхями  Гольберга.  Въ  исторш </w:t>
      </w:r>
      <w:r>
        <w:br/>
      </w:r>
      <w:r>
        <w:t xml:space="preserve">датской  литературы  Гольбергъ  занимаетъ  довольно  важное </w:t>
      </w:r>
      <w:r>
        <w:br/>
      </w:r>
      <w:r>
        <w:t xml:space="preserve">м'Ьсто.  Онъ  почитается  отцомъ  датской  прозы  и  основателемъ</w:t>
      </w:r>
    </w:p>
    <w:p>
      <w:pPr>
        <w:pStyle w:val="Normal"/>
      </w:pPr>
      <w:r>
        <w:t xml:space="preserve">94  ФОНЪ-ВИЗИНЪ.</w:t>
      </w:r>
    </w:p>
    <w:p>
      <w:pPr>
        <w:pStyle w:val="Normal"/>
      </w:pPr>
      <w:r>
        <w:t xml:space="preserve">датскаго  театра,  для  котораго  написалъ  первыя  народный  тесы. </w:t>
      </w:r>
      <w:r>
        <w:br/>
      </w:r>
      <w:r>
        <w:t xml:space="preserve">Комедш  и  сат1фы  дали  ему  почетное  м-Ьсто  въ  истор1и  датской </w:t>
      </w:r>
      <w:r>
        <w:br/>
      </w:r>
      <w:r>
        <w:t xml:space="preserve">литературы.  „Подземное  путешествхе  Клима",  въ  которомъ  подъ </w:t>
      </w:r>
      <w:r>
        <w:br/>
      </w:r>
      <w:r>
        <w:t xml:space="preserve">аллегорическимъ  описашемъ  рааныхъ  вымышленныхъ  странъ </w:t>
      </w:r>
      <w:r>
        <w:br/>
      </w:r>
      <w:r>
        <w:t xml:space="preserve">Гольбергъ  клеймить  м'Ьткою  сатирою  свое  время, — ^доставюо </w:t>
      </w:r>
      <w:r>
        <w:br/>
      </w:r>
      <w:r>
        <w:t xml:space="preserve">автору  огромную  иав'Ьстность  и  явилось  также  въ  русскомъ </w:t>
      </w:r>
      <w:r>
        <w:br/>
      </w:r>
      <w:r>
        <w:t xml:space="preserve">перевод*.  Впрочемъ  Гольбергу  не  удалось  поддержать  датскШ </w:t>
      </w:r>
      <w:r>
        <w:br/>
      </w:r>
      <w:r>
        <w:t xml:space="preserve">театръ  въ  томъ  вид*,  какой  онъ  на -время  далъ  ему:  публика </w:t>
      </w:r>
      <w:r>
        <w:br/>
      </w:r>
      <w:r>
        <w:t xml:space="preserve">увлеклась  французскимъ  влхяшемъ.  Гольбергъ  жалуется  не </w:t>
      </w:r>
      <w:r>
        <w:br/>
      </w:r>
      <w:r>
        <w:t xml:space="preserve">разъ  на  модное  пристрастхе  къ  Французской  литератур*  ^*;  въ </w:t>
      </w:r>
      <w:r>
        <w:br/>
      </w:r>
      <w:r>
        <w:t xml:space="preserve">одной  изъ  своихъ  комед1й  („1оганнъ  изъ  Франщи")  ^^  онъ  вы- </w:t>
      </w:r>
      <w:r>
        <w:br/>
      </w:r>
      <w:r>
        <w:t xml:space="preserve">водить молодаго  человека,  который  побывалъ  въ  Париж*  и </w:t>
      </w:r>
      <w:r>
        <w:br/>
      </w:r>
      <w:r>
        <w:t xml:space="preserve">потому  съ  презр'Ьнхемъ  смотритъ  на  языкъ  и  обычаи  своихъ </w:t>
      </w:r>
      <w:r>
        <w:br/>
      </w:r>
      <w:r>
        <w:t xml:space="preserve">соотечественниковъ.  Не  то  же  ли  видимъ  въ  Иванупш*  Фонъ- </w:t>
      </w:r>
      <w:r>
        <w:br/>
      </w:r>
      <w:r>
        <w:t xml:space="preserve">Визинскаго  „Бригадира"?  Вл1яше  Гольберговыхъ  комед1й  несо- </w:t>
      </w:r>
      <w:r>
        <w:br/>
      </w:r>
      <w:r>
        <w:t xml:space="preserve">мненно въ  произведешяхъ  Фонъ-Визина,  который  читаетъ  нЬ- </w:t>
      </w:r>
      <w:r>
        <w:br/>
      </w:r>
      <w:r>
        <w:t xml:space="preserve">которыя  изъ  нихъ  1^.  „Басни  нравоучительный"  принадлежатъ </w:t>
      </w:r>
      <w:r>
        <w:br/>
      </w:r>
      <w:r>
        <w:t xml:space="preserve">къ  слабЪйшимъ  произведешямъ  Гольберга,  хотя  н^которымь </w:t>
      </w:r>
      <w:r>
        <w:br/>
      </w:r>
      <w:r>
        <w:t xml:space="preserve">нельзя  отказать  въ  эпиграмматической  острот*  ^^.  Он*  писаны </w:t>
      </w:r>
      <w:r>
        <w:br/>
      </w:r>
      <w:r>
        <w:t xml:space="preserve">прозою,  потому  что  стихи  казались  автору  формою  неестествен- </w:t>
      </w:r>
      <w:r>
        <w:br/>
      </w:r>
      <w:r>
        <w:t xml:space="preserve">ною для  басни.  Хотя  Гольбергъ  высказалъ  мысль,  что  изъ  вс*хъ </w:t>
      </w:r>
      <w:r>
        <w:br/>
      </w:r>
      <w:r>
        <w:t xml:space="preserve">родовъ  нравственныхъ  сочиненШ  басня — самый  „сильный  и  не- </w:t>
      </w:r>
      <w:r>
        <w:br/>
      </w:r>
      <w:r>
        <w:t xml:space="preserve">винный", но  нравоучешя,  который  онъ  выводить  изъ  своихъ </w:t>
      </w:r>
      <w:r>
        <w:br/>
      </w:r>
      <w:r>
        <w:t xml:space="preserve">басенъ,  часто  отзываются  крайнею  изысканностш  и  совершен- </w:t>
      </w:r>
      <w:r>
        <w:br/>
      </w:r>
      <w:r>
        <w:t xml:space="preserve">нымъ  разъединешемъ  съ  самою  баснею.  Сатира  Гольберга  цо- </w:t>
      </w:r>
      <w:r>
        <w:br/>
      </w:r>
      <w:r>
        <w:t xml:space="preserve">ра^кала  преимущественно  педантизмъ,  ложную  набожность,  схо- </w:t>
      </w:r>
      <w:r>
        <w:br/>
      </w:r>
      <w:r>
        <w:t xml:space="preserve">ластическую метафизику,  богословсшя  словопрешя.  Таковъ  былъ </w:t>
      </w:r>
      <w:r>
        <w:br/>
      </w:r>
      <w:r>
        <w:t xml:space="preserve">первый  литературный  авторитетъ  Фонъ-Визина  ^^.  Въ  характер* </w:t>
      </w:r>
      <w:r>
        <w:br/>
      </w:r>
      <w:r>
        <w:t xml:space="preserve">пройзведешй  ихъ  много  общаго,  и  Гольберговы  комедш  и  баснп </w:t>
      </w:r>
      <w:r>
        <w:br/>
      </w:r>
      <w:r>
        <w:t xml:space="preserve">развивали  врожденную  наклонность  къ  сатир*  въ  Фонъ-Визин*, </w:t>
      </w:r>
      <w:r>
        <w:br/>
      </w:r>
      <w:r>
        <w:t xml:space="preserve">который  уже  въ  универсхггет*  прослылъ  „великимъ  критикомъ". — </w:t>
      </w:r>
      <w:r>
        <w:br/>
      </w:r>
      <w:r>
        <w:t xml:space="preserve">Въ  томъ  же  1761  году  въ  „Полезномъ  У веселенш",  журнал*,  ко- </w:t>
      </w:r>
      <w:r>
        <w:br/>
      </w:r>
      <w:r>
        <w:t xml:space="preserve">торый издавался  при  университет*  и  состоялъ  большею  частш </w:t>
      </w:r>
      <w:r>
        <w:br/>
      </w:r>
      <w:r>
        <w:t xml:space="preserve">изъ  трудовъ  студентовъ,  напечатана  переведенная  Фонъ-Визи- </w:t>
      </w:r>
      <w:r>
        <w:br/>
      </w:r>
      <w:r>
        <w:t xml:space="preserve">номъ  статья  „Правосудный  Юпитеръ"  ^,  Она  принадлежитъ </w:t>
      </w:r>
      <w:r>
        <w:br/>
      </w:r>
      <w:r>
        <w:t xml:space="preserve">къ  т*мъ  нравоучительно  -  сатирическимъ  сочинешямъ,  которыя </w:t>
      </w:r>
      <w:r>
        <w:br/>
      </w:r>
      <w:r>
        <w:t xml:space="preserve">очень  нравились  въ  прошедшемъ  стол*т1и  и  своею   манерою</w:t>
      </w:r>
    </w:p>
    <w:p>
      <w:pPr>
        <w:pStyle w:val="Normal"/>
      </w:pPr>
      <w:r>
        <w:t xml:space="preserve">ФОНЪ-ВИЗИНЪ.  95</w:t>
      </w:r>
    </w:p>
    <w:p>
      <w:pPr>
        <w:pStyle w:val="Normal"/>
      </w:pPr>
      <w:r>
        <w:t xml:space="preserve">оставили  бол^Ье  или  меиЬе  заметные  сл-Ьды  въ  комедхяхъ  того </w:t>
      </w:r>
      <w:r>
        <w:br/>
      </w:r>
      <w:r>
        <w:t xml:space="preserve">времени.  Лицо  Стародума,  ц'Ьлые  журналы  и  п1есы  отчасти  обя- </w:t>
      </w:r>
      <w:r>
        <w:br/>
      </w:r>
      <w:r>
        <w:t xml:space="preserve">заны своимъ  происхождешемъ  этой  страсти  къ  резонерству,  къ </w:t>
      </w:r>
      <w:r>
        <w:br/>
      </w:r>
      <w:r>
        <w:t xml:space="preserve">дидактической  морали:  тирады  Стародума,  большая  часть  кото- </w:t>
      </w:r>
      <w:r>
        <w:br/>
      </w:r>
      <w:r>
        <w:t xml:space="preserve">рыхъ  кажется  теперь  довольно  скучными,  очень  нравились </w:t>
      </w:r>
      <w:r>
        <w:br/>
      </w:r>
      <w:r>
        <w:t xml:space="preserve">публике  того  времени  ^Ч  Въ  „Правосудномъ  Юпитер*"  въ  форм* </w:t>
      </w:r>
      <w:r>
        <w:br/>
      </w:r>
      <w:r>
        <w:t xml:space="preserve">разсказа  развивается  истина,  что  ропотъ  человека  на  божество </w:t>
      </w:r>
      <w:r>
        <w:br/>
      </w:r>
      <w:r>
        <w:t xml:space="preserve">происходитъ  единственно  отъ  недальновидности,  и  что  испол- </w:t>
      </w:r>
      <w:r>
        <w:br/>
      </w:r>
      <w:r>
        <w:t xml:space="preserve">неше  многихъ  челов'Ьческихъ  желашй  только  доводить  людей </w:t>
      </w:r>
      <w:r>
        <w:br/>
      </w:r>
      <w:r>
        <w:t xml:space="preserve">до  несчастхя.  Въ  такомъ  духЪ  написаны  всЬ  статьи  „Полезнаго </w:t>
      </w:r>
      <w:r>
        <w:br/>
      </w:r>
      <w:r>
        <w:t xml:space="preserve">Увеселешя",  направлеше  которому  давалъ  Херасковъ:  имъ  оно </w:t>
      </w:r>
      <w:r>
        <w:br/>
      </w:r>
      <w:r>
        <w:t xml:space="preserve">было  начато,  его  взглядъ  на  ц-Ьль  журнала  руководилъ  моло- </w:t>
      </w:r>
      <w:r>
        <w:br/>
      </w:r>
      <w:r>
        <w:t xml:space="preserve">дыхъ  сотрудниковъ.  Въ  „Письм'Ь",  напечатанномъ  въ  первой </w:t>
      </w:r>
      <w:r>
        <w:br/>
      </w:r>
      <w:r>
        <w:t xml:space="preserve">книжк^Ь  1761  года  ^,  Херасковъ  зам'Ьчаетъ,  что  едва  ли  прошло- </w:t>
      </w:r>
      <w:r>
        <w:br/>
      </w:r>
      <w:r>
        <w:t xml:space="preserve">годшй  ихъ  журналъ  принесъ  пользу:  „порокъ  обличенъ  мало". </w:t>
      </w:r>
      <w:r>
        <w:br/>
      </w:r>
      <w:r>
        <w:t xml:space="preserve">Но  „въ  ободрепге"  сотрудникамъ  онъ  прибавляетъ,  что  „угЬснен- </w:t>
      </w:r>
      <w:r>
        <w:br/>
      </w:r>
      <w:r>
        <w:t xml:space="preserve">ная  добродетель  въ  сердцахъ  любителей  ея  покоится,  похва- </w:t>
      </w:r>
      <w:r>
        <w:br/>
      </w:r>
      <w:r>
        <w:t xml:space="preserve">лами и  оправдашями  питается;  ч*мъ  больше  она  пров'Ьш;ателей </w:t>
      </w:r>
      <w:r>
        <w:br/>
      </w:r>
      <w:r>
        <w:t xml:space="preserve">ея  славы,  пр1ятностей  и  красоты  слышитъ',  тЪмъ  надъ  страстьми </w:t>
      </w:r>
      <w:r>
        <w:br/>
      </w:r>
      <w:r>
        <w:t xml:space="preserve">выше  возвышается";  следовательно,  и  ихъ  журналъ  принесетъ </w:t>
      </w:r>
      <w:r>
        <w:br/>
      </w:r>
      <w:r>
        <w:t xml:space="preserve">свою  пользу.</w:t>
      </w:r>
    </w:p>
    <w:p>
      <w:pPr>
        <w:pStyle w:val="Normal"/>
      </w:pPr>
      <w:r>
        <w:t xml:space="preserve">Таково  было  направлеше  первыхъ  литературныхъ  произве- </w:t>
      </w:r>
      <w:r>
        <w:br/>
      </w:r>
      <w:r>
        <w:t xml:space="preserve">дешй  Фонъ-Визина:  нравоучеше  составляетъ  главную  ихъ  ц^ль. </w:t>
      </w:r>
      <w:r>
        <w:br/>
      </w:r>
      <w:r>
        <w:t xml:space="preserve">Но  самому  переводчику  „Нравоучительный  басни"  неожиданно </w:t>
      </w:r>
      <w:r>
        <w:br/>
      </w:r>
      <w:r>
        <w:t xml:space="preserve">нанесли  вредъ  въ  нравственномъ  отношенш.  Книгопродавецъ, </w:t>
      </w:r>
      <w:r>
        <w:br/>
      </w:r>
      <w:r>
        <w:t xml:space="preserve">заказавшШ  Фонъ-Визину  переводъ  ихъ,  заплатилъ  ему  за  труды </w:t>
      </w:r>
      <w:r>
        <w:br/>
      </w:r>
      <w:r>
        <w:t xml:space="preserve">книгами  соблазнительными,  съ  скверными  эстампами,  которые </w:t>
      </w:r>
      <w:r>
        <w:br/>
      </w:r>
      <w:r>
        <w:t xml:space="preserve">„развратили  его  воображеше  и  возмутили  его  душу".  Фонъ-Ви- </w:t>
      </w:r>
      <w:r>
        <w:br/>
      </w:r>
      <w:r>
        <w:t xml:space="preserve">зинъ  началъ  искать  случая  теоретическ1я  свои  знан1Я  привести </w:t>
      </w:r>
      <w:r>
        <w:br/>
      </w:r>
      <w:r>
        <w:t xml:space="preserve">въ  практику  и  такимъ  образомъ  попалъ  въ  обп1;ество,  изъ  ко- </w:t>
      </w:r>
      <w:r>
        <w:br/>
      </w:r>
      <w:r>
        <w:t xml:space="preserve">тораго,  какъ  лучшее  ирхобр-Ьтете,  вынесъ  только  роль  Брига- </w:t>
      </w:r>
      <w:r>
        <w:br/>
      </w:r>
      <w:r>
        <w:t xml:space="preserve">дирши. Такая  жизнь  усилила  его  головныя  боли,  который  и </w:t>
      </w:r>
      <w:r>
        <w:br/>
      </w:r>
      <w:r>
        <w:t xml:space="preserve">прежде  заставляли  его  пропускать  мнойя  важныя  лекщи.</w:t>
      </w:r>
    </w:p>
    <w:p>
      <w:pPr>
        <w:pStyle w:val="Normal"/>
      </w:pPr>
      <w:r>
        <w:t xml:space="preserve">Фонъ-Визинъ  былъ  еп1;е  въ  университегЬ,  еще  переводы  его </w:t>
      </w:r>
      <w:r>
        <w:br/>
      </w:r>
      <w:r>
        <w:t xml:space="preserve">носили  на  себе  сл^ды  вл1яшя  университета  и  по  выбору,  и  по </w:t>
      </w:r>
      <w:r>
        <w:br/>
      </w:r>
      <w:r>
        <w:t xml:space="preserve">языку.  Первое  несомненно;  не  безъ  основатя  можно  думать,  что </w:t>
      </w:r>
      <w:r>
        <w:br/>
      </w:r>
      <w:r>
        <w:t xml:space="preserve">и  языкъ  его  переводовъ  исправлялся  к^мъ-нибудь  изъ  универ-</w:t>
      </w:r>
    </w:p>
    <w:p>
      <w:pPr>
        <w:pStyle w:val="Normal"/>
      </w:pPr>
      <w:r>
        <w:t xml:space="preserve">9в  ФОНЪ-ВИЗИНЪ.</w:t>
      </w:r>
    </w:p>
    <w:p>
      <w:pPr>
        <w:pStyle w:val="Normal"/>
      </w:pPr>
      <w:r>
        <w:t xml:space="preserve">ситетскихъ  его  наставниковъ:  онъ  гораздо  чище  и  правюьн^е, </w:t>
      </w:r>
      <w:r>
        <w:br/>
      </w:r>
      <w:r>
        <w:t xml:space="preserve">нежели  его  жепереводный  слогъвъ  „КаритЬ",  которая  явилась </w:t>
      </w:r>
      <w:r>
        <w:br/>
      </w:r>
      <w:r>
        <w:t xml:space="preserve">уясе  въ  ПетербургЬ.  Изъ  всЬхъ  преподавателей  университета </w:t>
      </w:r>
      <w:r>
        <w:br/>
      </w:r>
      <w:r>
        <w:t xml:space="preserve">блиясе  всЬхъ  былъ  къ  Фонъ-Визину  Рейхелы  подъ  его  непо- </w:t>
      </w:r>
      <w:r>
        <w:br/>
      </w:r>
      <w:r>
        <w:t xml:space="preserve">средственньшъ  руководствомъ  началось  литературное  поприще </w:t>
      </w:r>
      <w:r>
        <w:br/>
      </w:r>
      <w:r>
        <w:t xml:space="preserve">Фонъ-Визина,  и  онъ  первый  прив4тствовалъ  его  труды  словами </w:t>
      </w:r>
      <w:r>
        <w:br/>
      </w:r>
      <w:r>
        <w:t xml:space="preserve">ободрешя  съ  своемъ  журнал'Ь.  Съ  своей  стороны  Фонъ-Визинъ </w:t>
      </w:r>
      <w:r>
        <w:br/>
      </w:r>
      <w:r>
        <w:t xml:space="preserve">работалъ  для  его  журнала  и  перевелъ  его  „Слово  о  томъ,  что </w:t>
      </w:r>
      <w:r>
        <w:br/>
      </w:r>
      <w:r>
        <w:t xml:space="preserve">науки  и  художества  процвЬтаютъ  защшцешемъ  и  покровитель- </w:t>
      </w:r>
      <w:r>
        <w:br/>
      </w:r>
      <w:r>
        <w:t xml:space="preserve">ствомъ  владЪющихъ  особъ  и  великихъ  людей  въ  государств*** </w:t>
      </w:r>
      <w:r>
        <w:br/>
      </w:r>
      <w:r>
        <w:t xml:space="preserve">(печ.  при  Ими.  Московскомъ  университет*,  1762,  въ  4-го  д.  л.). </w:t>
      </w:r>
      <w:r>
        <w:br/>
      </w:r>
      <w:r>
        <w:t xml:space="preserve">Замечательно,  что  Рейхель  смотритъ  на  исторш  съ  точки  зрЪ- </w:t>
      </w:r>
      <w:r>
        <w:br/>
      </w:r>
      <w:r>
        <w:t xml:space="preserve">н1я  практической  и  став1ггъ  задачею  ея — нравоучеше.  По  его </w:t>
      </w:r>
      <w:r>
        <w:br/>
      </w:r>
      <w:r>
        <w:t xml:space="preserve">словамъ,  такъ  „какъ  она  представляетъ  намъ  дражайшее  сокро- </w:t>
      </w:r>
      <w:r>
        <w:br/>
      </w:r>
      <w:r>
        <w:t xml:space="preserve">вище прим'Ьровъ,  наполненныхъ  ученгя,  когда  сохраняетъ  важ- </w:t>
      </w:r>
      <w:r>
        <w:br/>
      </w:r>
      <w:r>
        <w:t xml:space="preserve">нМипя  приключешя  славныхъ  государей  для  возбуждешя  и </w:t>
      </w:r>
      <w:r>
        <w:br/>
      </w:r>
      <w:r>
        <w:t xml:space="preserve">подражашя,  когда  предлагаетъ  дЪла  великихъ  людей  по  различ- </w:t>
      </w:r>
      <w:r>
        <w:br/>
      </w:r>
      <w:r>
        <w:t xml:space="preserve">нымъ  ихъ  сл'Ьдств1ямъ  для  благополуч1я  ц-Ьлыхъ  частей  св-Ьта, </w:t>
      </w:r>
      <w:r>
        <w:br/>
      </w:r>
      <w:r>
        <w:t xml:space="preserve">то  потребность  ея  и  польза  возвышается  отъ  разумныхъ  людей </w:t>
      </w:r>
      <w:r>
        <w:br/>
      </w:r>
      <w:r>
        <w:t xml:space="preserve">по  справедливости".  Въ  другомъ  М'ЬсгЬ  Рейхель  зам^чаотъ,  что </w:t>
      </w:r>
      <w:r>
        <w:br/>
      </w:r>
      <w:r>
        <w:t xml:space="preserve">„наука  С1Я  при  всЬхъ  затру днешяхъ,  которыми  она  окружена, </w:t>
      </w:r>
      <w:r>
        <w:br/>
      </w:r>
      <w:r>
        <w:t xml:space="preserve">почитаема  была  зерцаломъ  божескаго  провид'Ьшя  и  сокрови- </w:t>
      </w:r>
      <w:r>
        <w:br/>
      </w:r>
      <w:r>
        <w:t xml:space="preserve">щемъ  потребн*йшихъ  и  полезн'Ьйшихъ  политическихъ  правилъ. </w:t>
      </w:r>
      <w:r>
        <w:br/>
      </w:r>
      <w:r>
        <w:t xml:space="preserve">Она  не  только  ц^лымъ  народамъ  показала  въ  чужихъ  прим-Ь- </w:t>
      </w:r>
      <w:r>
        <w:br/>
      </w:r>
      <w:r>
        <w:t xml:space="preserve">рахъ  путь  къ  общему  благополучш,  но  и  оставила  намъ  правила </w:t>
      </w:r>
      <w:r>
        <w:br/>
      </w:r>
      <w:r>
        <w:t xml:space="preserve">определять  и  различать  точнее  достоинство  великихъ  правите- </w:t>
      </w:r>
      <w:r>
        <w:br/>
      </w:r>
      <w:r>
        <w:t xml:space="preserve">лей".— ^Такое  воззрите  на  истор1ю  передавалъ  Рейхель  учещс- </w:t>
      </w:r>
      <w:r>
        <w:br/>
      </w:r>
      <w:r>
        <w:t xml:space="preserve">камъ  своимъ;  оно  господствовало  въ  XVIII  век*,  когда  нраво- </w:t>
      </w:r>
      <w:r>
        <w:br/>
      </w:r>
      <w:r>
        <w:t xml:space="preserve">учительныя  сочинетя  пользовались  особеннымъ  уважешемъ.  Въ </w:t>
      </w:r>
      <w:r>
        <w:br/>
      </w:r>
      <w:r>
        <w:t xml:space="preserve">Фонъ-Визине  они  нашли  д-Ьятельнаго  поклонника,  и  весь  рядъ </w:t>
      </w:r>
      <w:r>
        <w:br/>
      </w:r>
      <w:r>
        <w:t xml:space="preserve">переводовъ  съ  1761  по  1769  годъ  относится  къ  разряду  чисто- </w:t>
      </w:r>
      <w:r>
        <w:br/>
      </w:r>
      <w:r>
        <w:t xml:space="preserve">нравоучительныхъ  сочиненШ,  иногда  въ  сатирическомъ  дух*. </w:t>
      </w:r>
      <w:r>
        <w:br/>
      </w:r>
      <w:r>
        <w:t xml:space="preserve">Въ  1762  году  Рейхель 'Задумалъ  издавать  журналъ  (по  третямъ </w:t>
      </w:r>
      <w:r>
        <w:br/>
      </w:r>
      <w:r>
        <w:t xml:space="preserve">года):  „Собраше  лучшихъ  сочинешй  къ  распространенш  йнашя </w:t>
      </w:r>
      <w:r>
        <w:br/>
      </w:r>
      <w:r>
        <w:t xml:space="preserve">и  къ  произведешю  удовольствхя".  Издатель  об-Ьщалъ  сообщать </w:t>
      </w:r>
      <w:r>
        <w:br/>
      </w:r>
      <w:r>
        <w:t xml:space="preserve">въ  своемъ  журнал'Ь  „лучшая  чужестранныхъ  писателей  сочи- </w:t>
      </w:r>
      <w:r>
        <w:br/>
      </w:r>
      <w:r>
        <w:t xml:space="preserve">нетя". Здравый  практическШ  взглядъ  на  значеше  журнала.</w:t>
      </w:r>
    </w:p>
    <w:p>
      <w:pPr>
        <w:pStyle w:val="Normal"/>
      </w:pPr>
      <w:r>
        <w:t xml:space="preserve">ФОНЪ-ВИЗИНЪ.  97</w:t>
      </w:r>
    </w:p>
    <w:p>
      <w:pPr>
        <w:pStyle w:val="Normal"/>
      </w:pPr>
      <w:r>
        <w:t xml:space="preserve">стремлеше  дать  статьямъ  популярность  и  полезность  видны  во </w:t>
      </w:r>
      <w:r>
        <w:br/>
      </w:r>
      <w:r>
        <w:t xml:space="preserve">всемъ  „Собраши"  Рейхеля.  „Мы  будемъ  (говорить  онъ  въ  преди- </w:t>
      </w:r>
      <w:r>
        <w:br/>
      </w:r>
      <w:r>
        <w:t xml:space="preserve">словш  къ  издашго)  собирать  для  всякихъ  читателей,  а  особливо </w:t>
      </w:r>
      <w:r>
        <w:br/>
      </w:r>
      <w:r>
        <w:t xml:space="preserve">для  гЬхъ,  которые  не  им'Ьготъ  склонности  къ  глубокомысленнымъ </w:t>
      </w:r>
      <w:r>
        <w:br/>
      </w:r>
      <w:r>
        <w:t xml:space="preserve">разсуждешямъ".  Составъ  журнала  простъ.  Физика  занимаетъ  въ </w:t>
      </w:r>
      <w:r>
        <w:br/>
      </w:r>
      <w:r>
        <w:t xml:space="preserve">программ*  первое  м-Ьсто,  ибо  „по  истинЬ  стыдно  въ  собствен- </w:t>
      </w:r>
      <w:r>
        <w:br/>
      </w:r>
      <w:r>
        <w:t xml:space="preserve">номъ  своемъ  жилищ-Ь  быть  нев'Ьдущимъ  странникомъ".  За  нею </w:t>
      </w:r>
      <w:r>
        <w:br/>
      </w:r>
      <w:r>
        <w:t xml:space="preserve">сл^^дуетъ  „ЭК0Н0М1Я,  или  домостроительство,...  которая  мнопя </w:t>
      </w:r>
      <w:r>
        <w:br/>
      </w:r>
      <w:r>
        <w:t xml:space="preserve">выгодности  къ  человеческому  блаженству  подать  можетъ". </w:t>
      </w:r>
      <w:r>
        <w:br/>
      </w:r>
      <w:r>
        <w:t xml:space="preserve">Практическую  пользу  можетъ  им-Ьть  въ  журнал*  и  нравоуче- </w:t>
      </w:r>
      <w:r>
        <w:br/>
      </w:r>
      <w:r>
        <w:t xml:space="preserve">ше;  по  словамъ  Рейхеля,  оно  „было  самое  плодоноснЬйшее  поле, </w:t>
      </w:r>
      <w:r>
        <w:br/>
      </w:r>
      <w:r>
        <w:t xml:space="preserve">отъ  котораго  перюдичесюя  сочинешя  обогащались".  Впрочемъ </w:t>
      </w:r>
      <w:r>
        <w:br/>
      </w:r>
      <w:r>
        <w:t xml:space="preserve">издатель  нам*ренъ  былъ  помещать  въ  своемъ  журнал*  только </w:t>
      </w:r>
      <w:r>
        <w:br/>
      </w:r>
      <w:r>
        <w:t xml:space="preserve">так1я,  которыя  „подлинное  участхе  въ  человЪческихъ  д-Ьйствгяхъ </w:t>
      </w:r>
      <w:r>
        <w:br/>
      </w:r>
      <w:r>
        <w:t xml:space="preserve">им-Ьготъ  и  взяты  изъ  природнаго  свойства  оныхъ  дМстихй";  онъ </w:t>
      </w:r>
      <w:r>
        <w:br/>
      </w:r>
      <w:r>
        <w:t xml:space="preserve">исключаетъ  также  изъ  своихъ  листковъ  сочинешя,  въ  которыхъ </w:t>
      </w:r>
      <w:r>
        <w:br/>
      </w:r>
      <w:r>
        <w:t xml:space="preserve">острота  безъ  тюпавленгя  находится.  Наконецъ  издатель  об*- </w:t>
      </w:r>
      <w:r>
        <w:br/>
      </w:r>
      <w:r>
        <w:t xml:space="preserve">щалъ  помещать  въ  каждомъ  листк*  что  -  нибудь  изъ  ученой </w:t>
      </w:r>
      <w:r>
        <w:br/>
      </w:r>
      <w:r>
        <w:t xml:space="preserve">исторш,  прибавляя,  что  „политическая  исторхя  собственно  не </w:t>
      </w:r>
      <w:r>
        <w:br/>
      </w:r>
      <w:r>
        <w:t xml:space="preserve">принадлежитъ  къ  содержашю  нашихъ  листковъ".</w:t>
      </w:r>
    </w:p>
    <w:p>
      <w:pPr>
        <w:pStyle w:val="Normal"/>
      </w:pPr>
      <w:r>
        <w:t xml:space="preserve">Мы  распространились  о  программ-Ь  Рейхелева  журнала,  чтобъ </w:t>
      </w:r>
      <w:r>
        <w:br/>
      </w:r>
      <w:r>
        <w:t xml:space="preserve">показать,  подъ  какимъ  сильнымъ  вл1яшемъ  этого  профессора </w:t>
      </w:r>
      <w:r>
        <w:br/>
      </w:r>
      <w:r>
        <w:t xml:space="preserve">находились  первые  литературные  опыты  Фонъ-Визина.  Въ  вы- </w:t>
      </w:r>
      <w:r>
        <w:br/>
      </w:r>
      <w:r>
        <w:t xml:space="preserve">бор-Ь  статей  для  „Собран1я  лучшихъ  сочинешй"  Фонъ-Визинъ </w:t>
      </w:r>
      <w:r>
        <w:br/>
      </w:r>
      <w:r>
        <w:t xml:space="preserve">былъ  не  властенъ;  онъ  опред'Ьлялся  программою.  Мало  того:  по </w:t>
      </w:r>
      <w:r>
        <w:br/>
      </w:r>
      <w:r>
        <w:t xml:space="preserve">своей  тогдапЕЕей  неопытности  въ  д^лахъ  литературныхъ  пере- </w:t>
      </w:r>
      <w:r>
        <w:br/>
      </w:r>
      <w:r>
        <w:t xml:space="preserve">водчикъ  не  могъ  отыскать  въ  иностранныхъ  сочинешяхъ  и  жур- </w:t>
      </w:r>
      <w:r>
        <w:br/>
      </w:r>
      <w:r>
        <w:t xml:space="preserve">налахъ  статей,  которыя  бы  вполне  удовлетворяли  ц-Ьли  журнала; </w:t>
      </w:r>
      <w:r>
        <w:br/>
      </w:r>
      <w:r>
        <w:t xml:space="preserve">для  этого  нужны  были  начитанность,  бол^е  или  менЬе  ученое </w:t>
      </w:r>
      <w:r>
        <w:br/>
      </w:r>
      <w:r>
        <w:t xml:space="preserve">образоваше,  наконецъ  тактъ  своего  рода.  Очевидно,  что  статьи </w:t>
      </w:r>
      <w:r>
        <w:br/>
      </w:r>
      <w:r>
        <w:t xml:space="preserve">выбиралъ  для  перевода  самъ  Рейхель,  Фонъ-Визинъ  былъ  только </w:t>
      </w:r>
      <w:r>
        <w:br/>
      </w:r>
      <w:r>
        <w:t xml:space="preserve">исполнителемъ  его  мыслей  и  плановъ.  Въ  „Собраши  лучшихъ </w:t>
      </w:r>
      <w:r>
        <w:br/>
      </w:r>
      <w:r>
        <w:t xml:space="preserve">сочинешй"  находимъ  сл^дуюпце  переводы  Фонъ-Визина:  1)  ^Го- </w:t>
      </w:r>
      <w:r>
        <w:br/>
      </w:r>
      <w:r>
        <w:t xml:space="preserve">сподина Менарда  изыскаше  о  зеркалахъ  древнихъ",  изъ  23-те </w:t>
      </w:r>
      <w:r>
        <w:br/>
      </w:r>
      <w:r>
        <w:t xml:space="preserve">1оте  „Ш8&lt;ю1ге  йе  РАсайётхе  Лез  тзспрИопз  е^  Ъе11е8-1е11ге8"  ^; </w:t>
      </w:r>
      <w:r>
        <w:br/>
      </w:r>
      <w:r>
        <w:t xml:space="preserve">2)  „Торгъ  семи  музъ",  изъ  Кригеровыхъ  Сновъ,  13  ^;  3)  „Раз- </w:t>
      </w:r>
      <w:r>
        <w:br/>
      </w:r>
      <w:r>
        <w:t xml:space="preserve">суждеше  господина  Рейтштейна  о  приращеши  рисовальнаго  ху-</w:t>
      </w:r>
    </w:p>
    <w:p>
      <w:pPr>
        <w:pStyle w:val="Normal"/>
      </w:pPr>
      <w:r>
        <w:t xml:space="preserve">СОЧ.   ТИХОНРАВОВА^   т.  ш.  7</w:t>
      </w:r>
    </w:p>
    <w:p>
      <w:pPr>
        <w:pStyle w:val="Normal"/>
      </w:pPr>
      <w:r>
        <w:t xml:space="preserve">98  ФОНЪ-ВИЗИНЪ.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дожества,съ  наставлетемъ  въ  начальныхъ  основашяхъ  онаго**  ^; </w:t>
      </w:r>
      <w:r>
        <w:br/>
      </w:r>
      <w:r>
        <w:t xml:space="preserve">4)  „Господина  Ярта  разсуждеше  о  дЬйствш  и  йуществ*  стихо- </w:t>
      </w:r>
      <w:r>
        <w:br/>
      </w:r>
      <w:r>
        <w:t xml:space="preserve">творства" ^.  ВсЬ  эти  статьи  содерясашя  ученаго,  кром*  „Торга </w:t>
      </w:r>
      <w:r>
        <w:br/>
      </w:r>
      <w:r>
        <w:t xml:space="preserve">семи  музъ"  ^^  въ  которомъ  разсказывается,  что  Аполлонъ  по- </w:t>
      </w:r>
      <w:r>
        <w:br/>
      </w:r>
      <w:r>
        <w:t xml:space="preserve">слалъ  людямъ  семь  музъ;  у  каждой  изъ  нихъ  былъ  коробъ, </w:t>
      </w:r>
      <w:r>
        <w:br/>
      </w:r>
      <w:r>
        <w:t xml:space="preserve">въ  которомъ  находились  средства  къ  челов'Ьческому  благопо- </w:t>
      </w:r>
      <w:r>
        <w:br/>
      </w:r>
      <w:r>
        <w:t xml:space="preserve">луч1ю;  первая  несла  разумъ,  другая  —  добродЬтель,  третья  — </w:t>
      </w:r>
      <w:r>
        <w:br/>
      </w:r>
      <w:r>
        <w:t xml:space="preserve">здоровье,  четвертая — долгую  жизнь,  пятая  —  мысленныя  увесе- </w:t>
      </w:r>
      <w:r>
        <w:br/>
      </w:r>
      <w:r>
        <w:t xml:space="preserve">лен1я,  шестая — честь,  а  последняя— золото.  Только  первыя  дв-Ь </w:t>
      </w:r>
      <w:r>
        <w:br/>
      </w:r>
      <w:r>
        <w:t xml:space="preserve">музы  возвращаются  къ  Аполлону,  обруганныя  и  униженныя,  не </w:t>
      </w:r>
      <w:r>
        <w:br/>
      </w:r>
      <w:r>
        <w:t xml:space="preserve">продавши  своего  товара...  Сатира  въ  иныхъ  мЪстахъ  написана </w:t>
      </w:r>
      <w:r>
        <w:br/>
      </w:r>
      <w:r>
        <w:t xml:space="preserve">довольно  бойко  и  живо.  Этотъ  разсказъ  повторилъ  въ  своемъ </w:t>
      </w:r>
      <w:r>
        <w:br/>
      </w:r>
      <w:r>
        <w:t xml:space="preserve">„Живописце**  28  Новиковъ:  зд-Ьсь  сатира  получила  форму  пг^сьма </w:t>
      </w:r>
      <w:r>
        <w:br/>
      </w:r>
      <w:r>
        <w:t xml:space="preserve">любопытпаго  зрителя  въ  нее  вставлены  уже  черты  русск1я, </w:t>
      </w:r>
      <w:r>
        <w:br/>
      </w:r>
      <w:r>
        <w:t xml:space="preserve">намеки  на  русское  обш,ество,  которые  такъ  любилъ  Новиковъ, </w:t>
      </w:r>
      <w:r>
        <w:br/>
      </w:r>
      <w:r>
        <w:t xml:space="preserve">смотря  на  литературу  какъ  на  единственное  средство  къ  уни- </w:t>
      </w:r>
      <w:r>
        <w:br/>
      </w:r>
      <w:r>
        <w:t xml:space="preserve">чтожешю  въ  народЬ  мрака  умственнаго  и  нравственнаго.  Не </w:t>
      </w:r>
      <w:r>
        <w:br/>
      </w:r>
      <w:r>
        <w:t xml:space="preserve">знаемъ,  кто  былъ  этотъ  любопытный  зритель,  придавшШ  рус- </w:t>
      </w:r>
      <w:r>
        <w:br/>
      </w:r>
      <w:r>
        <w:t xml:space="preserve">СК1Й  колоритъ  разсказу  Крюгера;  но,  судя  по  прим-Ьчашю  изда- </w:t>
      </w:r>
      <w:r>
        <w:br/>
      </w:r>
      <w:r>
        <w:t xml:space="preserve">теля^, это  былъ  писатель,  пользовавппйся  больпшмъ  уваже- </w:t>
      </w:r>
      <w:r>
        <w:br/>
      </w:r>
      <w:r>
        <w:t xml:space="preserve">шемъ,  можетъ  быть  даже  самъ  Фонъ-Визинъ;  во  всякомъ  слу- </w:t>
      </w:r>
      <w:r>
        <w:br/>
      </w:r>
      <w:r>
        <w:t xml:space="preserve">ча*,  для  насъ  очень  важна  эта  встр'Ьча  съ  Новиковымъ  Фонъ- </w:t>
      </w:r>
      <w:r>
        <w:br/>
      </w:r>
      <w:r>
        <w:t xml:space="preserve">Визина  въ  одномъ  изъ  первыхъ  его  переводныхъ  произведешй. </w:t>
      </w:r>
      <w:r>
        <w:br/>
      </w:r>
      <w:r>
        <w:t xml:space="preserve">Ниже  мы  скажемъ  несколько  словъ  объ  отношеши  Фонъ-Визина </w:t>
      </w:r>
      <w:r>
        <w:br/>
      </w:r>
      <w:r>
        <w:t xml:space="preserve">къ  сатирическимъ  журналамъ  прошлаго  стол'Ьтхя.</w:t>
      </w:r>
    </w:p>
    <w:p>
      <w:pPr>
        <w:pStyle w:val="Normal"/>
      </w:pPr>
      <w:r>
        <w:t xml:space="preserve">Въ  посл'Ьдше  годы  своего  пребывашя  въ  университегЬ  Фонъ- </w:t>
      </w:r>
      <w:r>
        <w:br/>
      </w:r>
      <w:r>
        <w:t xml:space="preserve">Визинъ  началъ  учиться  французскому  языку,  который  мало </w:t>
      </w:r>
      <w:r>
        <w:br/>
      </w:r>
      <w:r>
        <w:t xml:space="preserve">былъ  ему  извЪстенъ.  Въ  1761  году  онъ  перевелъ  стихами  „Аль- </w:t>
      </w:r>
      <w:r>
        <w:br/>
      </w:r>
      <w:r>
        <w:t xml:space="preserve">зиру"  Вольтера,  но  въ  этомъ  переводе  еш,е  обличилось  нетвердое </w:t>
      </w:r>
      <w:r>
        <w:br/>
      </w:r>
      <w:r>
        <w:t xml:space="preserve">знаше  языка  подлинника:  .еп1;е  „заЬге"  переведено  словомъ </w:t>
      </w:r>
      <w:r>
        <w:br/>
      </w:r>
      <w:r>
        <w:t xml:space="preserve">„песокъ".  Тогда  же  онъ  перевелъ  книгу  аббата  Террасона  „Ге- </w:t>
      </w:r>
      <w:r>
        <w:br/>
      </w:r>
      <w:r>
        <w:t xml:space="preserve">ройская добродетель,  или  жизнь  Сифа,  царя  Египетскаго,  изъ </w:t>
      </w:r>
      <w:r>
        <w:br/>
      </w:r>
      <w:r>
        <w:t xml:space="preserve">таинственныхъ  свид'Ьтельствъ  древняго  Египта  взятая"  (печ. </w:t>
      </w:r>
      <w:r>
        <w:br/>
      </w:r>
      <w:r>
        <w:t xml:space="preserve">при  Московскомъ  университегЬ:  ч.  1-я  въ  1762,  2-я  въ  1763, </w:t>
      </w:r>
      <w:r>
        <w:br/>
      </w:r>
      <w:r>
        <w:t xml:space="preserve">3-я  въ  1764  и  4-я  въ  1768).  Къ  той  же  цЬли  —  нравоучешю  — </w:t>
      </w:r>
      <w:r>
        <w:br/>
      </w:r>
      <w:r>
        <w:t xml:space="preserve">стремится  Фонъ-Визинъ  и  въ  этомъ  перевод*.  О  подлинник-Ь </w:t>
      </w:r>
      <w:r>
        <w:br/>
      </w:r>
      <w:r>
        <w:t xml:space="preserve">онъ  говоритъ  въ  предисловш:  „С1е   сочинете,  разделенное  на</w:t>
      </w:r>
    </w:p>
    <w:p>
      <w:pPr>
        <w:pStyle w:val="Normal"/>
      </w:pPr>
      <w:r>
        <w:t xml:space="preserve">ФОНЪ-ВИЗИНЪ.  99</w:t>
      </w:r>
    </w:p>
    <w:p>
      <w:pPr>
        <w:pStyle w:val="Normal"/>
      </w:pPr>
      <w:r>
        <w:t xml:space="preserve">десять  книгъ,  въ  разсуждепш  гытравлепгя  правоеъ  есть  весьма </w:t>
      </w:r>
      <w:r>
        <w:br/>
      </w:r>
      <w:r>
        <w:t xml:space="preserve">полезно.  Египетской  Сифъ  представленъ  зд-Ьсь  героемъ,  по- </w:t>
      </w:r>
      <w:r>
        <w:br/>
      </w:r>
      <w:r>
        <w:t xml:space="preserve">чершшшъ  премудрость  отъ  правоученгя,  „черезъ  которое  онъ, </w:t>
      </w:r>
      <w:r>
        <w:br/>
      </w:r>
      <w:r>
        <w:t xml:space="preserve">будучи  еще  въ  цвЪтущей  юности,  въ  состояши  уже  былъ  де- </w:t>
      </w:r>
      <w:r>
        <w:br/>
      </w:r>
      <w:r>
        <w:t xml:space="preserve">лать другимъ  наставлешя" .  ,,Впрочемъ  авторъ  (заключаетъ </w:t>
      </w:r>
      <w:r>
        <w:br/>
      </w:r>
      <w:r>
        <w:t xml:space="preserve">Фонъ-Визинъ),  представляя  Сифа  не  иначе,  какъ  идолопоклон- </w:t>
      </w:r>
      <w:r>
        <w:br/>
      </w:r>
      <w:r>
        <w:t xml:space="preserve">ника, содержитъ  перв'Ье  о  исправленш  однихъ  только  нравовъ </w:t>
      </w:r>
      <w:r>
        <w:br/>
      </w:r>
      <w:r>
        <w:t xml:space="preserve">къ  польз*  челов-Ьческаго  рода.  Потомъ  старается  наполнить </w:t>
      </w:r>
      <w:r>
        <w:br/>
      </w:r>
      <w:r>
        <w:t xml:space="preserve">книгу  свою  учеными  прим'Ьчашями,  надлежащими  до  египет- </w:t>
      </w:r>
      <w:r>
        <w:br/>
      </w:r>
      <w:r>
        <w:t xml:space="preserve">скаго  народа.  Сверхъ  того,  собираетъ  зд4сь  изв-Ьсйя  древней </w:t>
      </w:r>
      <w:r>
        <w:br/>
      </w:r>
      <w:r>
        <w:t xml:space="preserve">географш,  доказывая  справедливость  оныхъ  книгами  славныхъ </w:t>
      </w:r>
      <w:r>
        <w:br/>
      </w:r>
      <w:r>
        <w:t xml:space="preserve">историковъ".  Сочиняя  свой  романъ,  Террасонъ  научнымъ  св*- </w:t>
      </w:r>
      <w:r>
        <w:br/>
      </w:r>
      <w:r>
        <w:t xml:space="preserve">дЬшямъ  о  ЕгипгЬ  думалъ  дать  легкую,  привлекательную  форму, </w:t>
      </w:r>
      <w:r>
        <w:br/>
      </w:r>
      <w:r>
        <w:t xml:space="preserve">и  д^Ьйствительно,  онъ  нравился  читателямъ  своего  времени, </w:t>
      </w:r>
      <w:r>
        <w:br/>
      </w:r>
      <w:r>
        <w:t xml:space="preserve">хотя  теперь  показался  бы  крайне  скучнымъ.  Никто,  конечно, </w:t>
      </w:r>
      <w:r>
        <w:br/>
      </w:r>
      <w:r>
        <w:t xml:space="preserve">не  станетъ  искать  въ  его  роман-Ь  понятШ  и  духа  древности; </w:t>
      </w:r>
      <w:r>
        <w:br/>
      </w:r>
      <w:r>
        <w:t xml:space="preserve">герои  его  служатъ  только  выражешемъ  идей  и  плановъ  автора </w:t>
      </w:r>
      <w:r>
        <w:br/>
      </w:r>
      <w:r>
        <w:t xml:space="preserve">о  государственномъ  устройств*  и  т.  п.  Фонъ-Визина,  какъ  видно </w:t>
      </w:r>
      <w:r>
        <w:br/>
      </w:r>
      <w:r>
        <w:t xml:space="preserve">изъ  предислов1я,  соблазнила  нравоучительная  сторона  романа  и </w:t>
      </w:r>
      <w:r>
        <w:br/>
      </w:r>
      <w:r>
        <w:t xml:space="preserve">полезность  его  для  распространешя  св'Ьд'Ьшй  о  ЕгипгЬ:  этими </w:t>
      </w:r>
      <w:r>
        <w:br/>
      </w:r>
      <w:r>
        <w:t xml:space="preserve">достоинствами  обольщался  ХУШ  в-Ькъ.  Рейхель  смотр'Ьлъ  на </w:t>
      </w:r>
      <w:r>
        <w:br/>
      </w:r>
      <w:r>
        <w:t xml:space="preserve">подобныя  произведешя  съ  той  же  точки  зр-Ьтя.  „Великой  бла- </w:t>
      </w:r>
      <w:r>
        <w:br/>
      </w:r>
      <w:r>
        <w:t xml:space="preserve">годарности (говорить  онъ  въ  своемъ  журнал*  объ  этомъ  труд* </w:t>
      </w:r>
      <w:r>
        <w:br/>
      </w:r>
      <w:r>
        <w:t xml:space="preserve">Фонъ-Визина)  достойны  переводчики,  когда  употребляютъ  они </w:t>
      </w:r>
      <w:r>
        <w:br/>
      </w:r>
      <w:r>
        <w:t xml:space="preserve">время  свое  на  так1Я  книги,  кои  служатъ  къ  распрострапепгю </w:t>
      </w:r>
      <w:r>
        <w:br/>
      </w:r>
      <w:r>
        <w:t xml:space="preserve">укепгя  и  которыя  вообще  полезны  для  свободныхъ  наукъ". </w:t>
      </w:r>
      <w:r>
        <w:br/>
      </w:r>
      <w:r>
        <w:t xml:space="preserve">Свой  переводъ  Фонъ-Визинъ  самъ  назвалъ  „не  совс*мъ  удач- </w:t>
      </w:r>
      <w:r>
        <w:br/>
      </w:r>
      <w:r>
        <w:t xml:space="preserve">нымъ",  и  его  добросов*стная  оц*нка  справедлива.</w:t>
      </w:r>
    </w:p>
    <w:p>
      <w:pPr>
        <w:pStyle w:val="Normal"/>
      </w:pPr>
      <w:r>
        <w:t xml:space="preserve">Въ  1762  году  Фонъ-Визинъ  былъ  уже  сержантомъ  гвардш; </w:t>
      </w:r>
      <w:r>
        <w:br/>
      </w:r>
      <w:r>
        <w:t xml:space="preserve">но  онъ  больше  сочувствовалъ  наук*,  нежели  военной  служб*, </w:t>
      </w:r>
      <w:r>
        <w:br/>
      </w:r>
      <w:r>
        <w:t xml:space="preserve">и  потому  пренебрегалъ  посл*днею.  Въ  конц*  того  же  года  ^ </w:t>
      </w:r>
      <w:r>
        <w:br/>
      </w:r>
      <w:r>
        <w:t xml:space="preserve">Фонъ-Визинъ  пожелалъ  оставить  университетъ  и  поступить  въ </w:t>
      </w:r>
      <w:r>
        <w:br/>
      </w:r>
      <w:r>
        <w:t xml:space="preserve">иностранную  коллег1ю,  какъ  показываетъ  сл*дующая  „изъ  госу- </w:t>
      </w:r>
      <w:r>
        <w:br/>
      </w:r>
      <w:r>
        <w:t xml:space="preserve">дарственной коллегш  иностранныхъ  д*лъ  въ  Императорски </w:t>
      </w:r>
      <w:r>
        <w:br/>
      </w:r>
      <w:r>
        <w:t xml:space="preserve">МосковскШ  университетъ  промемор1я":</w:t>
      </w:r>
    </w:p>
    <w:p>
      <w:pPr>
        <w:pStyle w:val="Normal"/>
      </w:pPr>
      <w:r>
        <w:t xml:space="preserve">„Лейбъ-гвардш  Семеновскаго  полку  сержантъ  и  онаго  уни- </w:t>
      </w:r>
      <w:r>
        <w:br/>
      </w:r>
      <w:r>
        <w:t xml:space="preserve">верситета студентъ  Денисъ  Фонъ-Визинъ  поданнымъ  въ  колле-</w:t>
      </w:r>
    </w:p>
    <w:p>
      <w:pPr>
        <w:pStyle w:val="Normal"/>
      </w:pPr>
      <w:r>
        <w:t xml:space="preserve">100  ФОНЪ-ВИЗИНЪ.</w:t>
      </w:r>
    </w:p>
    <w:p>
      <w:pPr>
        <w:pStyle w:val="Normal"/>
      </w:pPr>
      <w:r>
        <w:t xml:space="preserve">пю  иностранныхъ  д'Ьлъ  прошешемъ  представилъ,  что  онъ  въ </w:t>
      </w:r>
      <w:r>
        <w:br/>
      </w:r>
      <w:r>
        <w:t xml:space="preserve">Императорскомъ  Московскомъ  университетЬ  обучался  латин- </w:t>
      </w:r>
      <w:r>
        <w:br/>
      </w:r>
      <w:r>
        <w:t xml:space="preserve">скому, французскому  и  н-Ьмецкому  языкамъ  и  желаетъ  нынЪ </w:t>
      </w:r>
      <w:r>
        <w:br/>
      </w:r>
      <w:r>
        <w:t xml:space="preserve">при  д-Ьлахъ  оной  коллегш  служить,  почему  оной  Фонъ-Визинъ </w:t>
      </w:r>
      <w:r>
        <w:br/>
      </w:r>
      <w:r>
        <w:t xml:space="preserve">въ  гЬхъ  языкахъ  свид4тельствованъ  и  найденъ  въ  знаши  оныхъ </w:t>
      </w:r>
      <w:r>
        <w:br/>
      </w:r>
      <w:r>
        <w:t xml:space="preserve">достаточнымъ  и  къ  д*ламъ  оной  коллегш  способнымъ,  и  потому </w:t>
      </w:r>
      <w:r>
        <w:br/>
      </w:r>
      <w:r>
        <w:t xml:space="preserve">коллепя  иностранныхъ  Д'Ьлъ  отъ  Императорскаго  Московскаго </w:t>
      </w:r>
      <w:r>
        <w:br/>
      </w:r>
      <w:r>
        <w:t xml:space="preserve">университета  требуетъ,  чтобъ  оной  благоволилъ  помянутаго  сер- </w:t>
      </w:r>
      <w:r>
        <w:br/>
      </w:r>
      <w:r>
        <w:t xml:space="preserve">жанта Фонъ-Визина,  выключа  изъ  числа  университетскихъ  сту- </w:t>
      </w:r>
      <w:r>
        <w:br/>
      </w:r>
      <w:r>
        <w:t xml:space="preserve">дентовъ,  прислать  въ  оную  коллепю  для  опредЬлешя  по  жела- </w:t>
      </w:r>
      <w:r>
        <w:br/>
      </w:r>
      <w:r>
        <w:t xml:space="preserve">шю  и  способности  его,  о  чемъ  равномерно  писано  и  лейбъ- </w:t>
      </w:r>
      <w:r>
        <w:br/>
      </w:r>
      <w:r>
        <w:t xml:space="preserve">гвардш  Семеновскаго  полку  въ  полковую  канцелярш".</w:t>
      </w:r>
    </w:p>
    <w:p>
      <w:pPr>
        <w:pStyle w:val="Normal"/>
      </w:pPr>
      <w:r>
        <w:t xml:space="preserve">Подписали:  Г.  Михаила  Воронцовъ.</w:t>
      </w:r>
    </w:p>
    <w:p>
      <w:pPr>
        <w:pStyle w:val="Normal"/>
      </w:pPr>
      <w:r>
        <w:t xml:space="preserve">К.  Александръ  Голицынъ^^</w:t>
      </w:r>
    </w:p>
    <w:p>
      <w:pPr>
        <w:pStyle w:val="Normal"/>
      </w:pPr>
      <w:r>
        <w:t xml:space="preserve">Октября  24  дня, </w:t>
      </w:r>
      <w:r>
        <w:br/>
      </w:r>
      <w:r>
        <w:t xml:space="preserve">1762  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 томъ  же  году  онъ  былъ  опред'Ьленъ  въ  иностранную  кол- </w:t>
      </w:r>
      <w:r>
        <w:br/>
      </w:r>
      <w:r>
        <w:t xml:space="preserve">лепю переводчикомъ  капитанъ-поручичья  чина  съ  латинскаго, </w:t>
      </w:r>
      <w:r>
        <w:br/>
      </w:r>
      <w:r>
        <w:t xml:space="preserve">французскаго  и  н'Ьмецкаго  языковъ,  съ  жалованьемъ  по  800 </w:t>
      </w:r>
      <w:r>
        <w:br/>
      </w:r>
      <w:r>
        <w:t xml:space="preserve">рублей,  и  хорошимъ  переводомъ  бумагъ  усп'Ьлъ  обратить  на </w:t>
      </w:r>
      <w:r>
        <w:br/>
      </w:r>
      <w:r>
        <w:t xml:space="preserve">себя  внимате  канцлера.  Вскоре  онъ  посланъ  былъ  съ  Екате- </w:t>
      </w:r>
      <w:r>
        <w:br/>
      </w:r>
      <w:r>
        <w:t xml:space="preserve">рининскою лентою  къ  герцогин-Ь  Мекленбургъ  -  Шверинской. </w:t>
      </w:r>
      <w:r>
        <w:br/>
      </w:r>
      <w:r>
        <w:t xml:space="preserve">„Тогда  я  былъ  еще  сущШ  ребенокъ", — говорить  онъ, — „и  почти </w:t>
      </w:r>
      <w:r>
        <w:br/>
      </w:r>
      <w:r>
        <w:t xml:space="preserve">не  им'Ьлъ  П0НЯТ1Я  о  св'Ьтскомъ  обращенш;  но  какъ  я  читалъ </w:t>
      </w:r>
      <w:r>
        <w:br/>
      </w:r>
      <w:r>
        <w:t xml:space="preserve">уже  довольно  и  им'Ьлъ  природную  остроту,  то  у  Шверинскаго </w:t>
      </w:r>
      <w:r>
        <w:br/>
      </w:r>
      <w:r>
        <w:t xml:space="preserve">двора  не  показался  я  нев'Ьждою".</w:t>
      </w:r>
    </w:p>
    <w:p>
      <w:pPr>
        <w:pStyle w:val="Normal"/>
      </w:pPr>
      <w:r>
        <w:t xml:space="preserve">Въ  1763  году  Фонъ-Визинъ  отправился  въ  Петербургъ.  Въ </w:t>
      </w:r>
      <w:r>
        <w:br/>
      </w:r>
      <w:r>
        <w:t xml:space="preserve">то  время  известный  сочинитель  „Опыта  пов'Ьствоватя  о  Рос- </w:t>
      </w:r>
      <w:r>
        <w:br/>
      </w:r>
      <w:r>
        <w:t xml:space="preserve">сш",  Иванъ  Перфильевичъ  Елагинъ,  тогда  кабинетъ-министръ, </w:t>
      </w:r>
      <w:r>
        <w:br/>
      </w:r>
      <w:r>
        <w:t xml:space="preserve">им'Ьлъ  нужду  взять  кого-нибудь  изъ  коллегш.  Фонъ-Визинъ </w:t>
      </w:r>
      <w:r>
        <w:br/>
      </w:r>
      <w:r>
        <w:t xml:space="preserve">былъ  уже  несколько  изв-Ьстонъ,  какъ  писатель,  своимъ  пере- </w:t>
      </w:r>
      <w:r>
        <w:br/>
      </w:r>
      <w:r>
        <w:t xml:space="preserve">водомъ „Альзиры**;  и  потому  именнымъ  указомъ  7-го  октября </w:t>
      </w:r>
      <w:r>
        <w:br/>
      </w:r>
      <w:r>
        <w:t xml:space="preserve">1763  года  повелЬно  ему  „быть  для  н'Ькоторыхъ  Д'Ьлъ"  при  Ела- </w:t>
      </w:r>
      <w:r>
        <w:br/>
      </w:r>
      <w:r>
        <w:t xml:space="preserve">гин'Ь.  Новый  начальникъ  его  любилъ  покровительствовать  мо- </w:t>
      </w:r>
      <w:r>
        <w:br/>
      </w:r>
      <w:r>
        <w:t xml:space="preserve">лодыхъ  писателей,  любилъ  литературу  и,  конечно,  оставить  по </w:t>
      </w:r>
      <w:r>
        <w:br/>
      </w:r>
      <w:r>
        <w:t xml:space="preserve">себ*  память  въ  исторш  словесности  бол'Ье  ободрешемъ  н'Ько- </w:t>
      </w:r>
      <w:r>
        <w:br/>
      </w:r>
      <w:r>
        <w:t xml:space="preserve">торыхъ писателей,  нежели  своимъ  витШствомъ  и  своими  смЬш-</w:t>
      </w:r>
    </w:p>
    <w:p>
      <w:pPr>
        <w:pStyle w:val="Normal"/>
      </w:pPr>
      <w:r>
        <w:t xml:space="preserve">ФОНЪ-ВИЗИНЪ.  101</w:t>
      </w:r>
    </w:p>
    <w:p>
      <w:pPr>
        <w:pStyle w:val="Normal"/>
      </w:pPr>
      <w:r>
        <w:t xml:space="preserve">ными  догадками  историческими.  Фонъ-Визину  хорошо  было  бы </w:t>
      </w:r>
      <w:r>
        <w:br/>
      </w:r>
      <w:r>
        <w:t xml:space="preserve">жить  въ  дом*  Елагина,  но  онъ  не  поладилъ  съ  секретаремъ </w:t>
      </w:r>
      <w:r>
        <w:br/>
      </w:r>
      <w:r>
        <w:t xml:space="preserve">его  Лукинымъ,  также  писателемъ,  оставившимъ  несколько  ко- </w:t>
      </w:r>
      <w:r>
        <w:br/>
      </w:r>
      <w:r>
        <w:t xml:space="preserve">мед1й.  Кажется,  сначала  Фонъ-Визинъ  жилъ  въ  согласш  съ </w:t>
      </w:r>
      <w:r>
        <w:br/>
      </w:r>
      <w:r>
        <w:t xml:space="preserve">Лукинымъ;  по  крайней  мЪр-Ь,  Лукинъ,  челов'Ькъ  мелочнаго  ха- </w:t>
      </w:r>
      <w:r>
        <w:br/>
      </w:r>
      <w:r>
        <w:t xml:space="preserve">рактера, не  любившШ  хорошо  отзываться  о  своихъ  недругахъ, </w:t>
      </w:r>
      <w:r>
        <w:br/>
      </w:r>
      <w:r>
        <w:t xml:space="preserve">говорилъ  о  Фонъ-Визин*  и  Ельчанинов'Ь  ^2  въ  1765  году:  „Оба, </w:t>
      </w:r>
      <w:r>
        <w:br/>
      </w:r>
      <w:r>
        <w:t xml:space="preserve">им'Ья  больше  меня  способности  и  знанья^  сами  всЬхъ  неосно- </w:t>
      </w:r>
      <w:r>
        <w:br/>
      </w:r>
      <w:r>
        <w:t xml:space="preserve">вательныхъ  осуждателей,  которые  на  нихъ  нападали,  если  за- </w:t>
      </w:r>
      <w:r>
        <w:br/>
      </w:r>
      <w:r>
        <w:t xml:space="preserve">хотятъ,  безъ  труда  усмирить  могутъ:  ибо  на  правду  словъ  мало </w:t>
      </w:r>
      <w:r>
        <w:br/>
      </w:r>
      <w:r>
        <w:t xml:space="preserve">надобно"^.  Неизвестно,  что  было  причиною  размолвки  Фонъ- </w:t>
      </w:r>
      <w:r>
        <w:br/>
      </w:r>
      <w:r>
        <w:t xml:space="preserve">Внзина  съ  Лукинымъ.  „Физ1оном1я  ли  моя  (пишетъ  Фонъ- </w:t>
      </w:r>
      <w:r>
        <w:br/>
      </w:r>
      <w:r>
        <w:t xml:space="preserve">Визинъ  въ  „Признаши")  или  не  весьма  скромный  мой  отзывъ </w:t>
      </w:r>
      <w:r>
        <w:br/>
      </w:r>
      <w:r>
        <w:t xml:space="preserve">о  его  пер'Ь,  причиною  стали  его  ко  мн*  ненависти".  Но,  зная </w:t>
      </w:r>
      <w:r>
        <w:br/>
      </w:r>
      <w:r>
        <w:t xml:space="preserve">самолюбивый,  раздражительный  характеръ  Лукина  и  страсть </w:t>
      </w:r>
      <w:r>
        <w:br/>
      </w:r>
      <w:r>
        <w:t xml:space="preserve">Фонъ-Визина  къ  остротамъ,  который  для  краснаго  словца  не </w:t>
      </w:r>
      <w:r>
        <w:br/>
      </w:r>
      <w:r>
        <w:t xml:space="preserve">спускалъ  никому, — мы  поймемъ  причину  вражды  между  ними. </w:t>
      </w:r>
      <w:r>
        <w:br/>
      </w:r>
      <w:r>
        <w:t xml:space="preserve">Фонъ-Визинъ  самъ  говоритъ,  что  его  соперникъ  былъ  „без- </w:t>
      </w:r>
      <w:r>
        <w:br/>
      </w:r>
      <w:r>
        <w:t xml:space="preserve">прим'Ьрнаго  высоком^рхн  и  нравомъ  тяжелъ  пренесносно".  Какъ </w:t>
      </w:r>
      <w:r>
        <w:br/>
      </w:r>
      <w:r>
        <w:t xml:space="preserve">видно,  Лукинъ  употреблялъ  не  совсЬмъ  благородныя  сред- </w:t>
      </w:r>
      <w:r>
        <w:br/>
      </w:r>
      <w:r>
        <w:t xml:space="preserve">ства, чтобы  повредить  Фонъ-Визину.  Посл-Ьдшй  писалъ  Елагину </w:t>
      </w:r>
      <w:r>
        <w:br/>
      </w:r>
      <w:r>
        <w:t xml:space="preserve">изъ  Москвы^:  „Я  съ  прискорб1емъ  вижу,  что,  прйхавъ  въПе- </w:t>
      </w:r>
      <w:r>
        <w:br/>
      </w:r>
      <w:r>
        <w:t xml:space="preserve">тербургъ,  не  буду  им^ть  ни  мал'Ьйшаго  случая  заслужить  сколько- </w:t>
      </w:r>
      <w:r>
        <w:br/>
      </w:r>
      <w:r>
        <w:t xml:space="preserve">нибудь  гЬ  деньги,  которыя  я  изъ  казны  брать  буду.  ДЪла  про- </w:t>
      </w:r>
      <w:r>
        <w:br/>
      </w:r>
      <w:r>
        <w:t xml:space="preserve">изводить г.  секретарь,  а  я  развЪ  для  риемы  буду  только  тварь. </w:t>
      </w:r>
      <w:r>
        <w:br/>
      </w:r>
      <w:r>
        <w:t xml:space="preserve">Я  знаю,  что  все,  кром4  Создателя,  тварь  есть;  но  представьте, </w:t>
      </w:r>
      <w:r>
        <w:br/>
      </w:r>
      <w:r>
        <w:t xml:space="preserve">милостивый  государь,  кому  хочется  быть  такою  тварью,  которая </w:t>
      </w:r>
      <w:r>
        <w:br/>
      </w:r>
      <w:r>
        <w:t xml:space="preserve">создана  для  того  только,  чтобъ  служить  риемою  другой?  Ваше </w:t>
      </w:r>
      <w:r>
        <w:br/>
      </w:r>
      <w:r>
        <w:t xml:space="preserve">превосходительство  изволите  впрочемъ  сами  знать,  что  я  для </w:t>
      </w:r>
      <w:r>
        <w:br/>
      </w:r>
      <w:r>
        <w:t xml:space="preserve">милл10ну  резоновъ  съ  г.  Лукинымъ  быть  вм-ЬстЬ  не  могу;  ибо </w:t>
      </w:r>
      <w:r>
        <w:br/>
      </w:r>
      <w:r>
        <w:t xml:space="preserve">кто  не  желаетъ  остатки  дней  своихъ  провести  спокойно?"  ^^ </w:t>
      </w:r>
      <w:r>
        <w:br/>
      </w:r>
      <w:r>
        <w:t xml:space="preserve">„Клянусь  вамъ  Богомъ  (пишетъ  Фонъ-Визинъ  къ  родителямъ), </w:t>
      </w:r>
      <w:r>
        <w:br/>
      </w:r>
      <w:r>
        <w:t xml:space="preserve">что  не  возможно  представить  себ'Ь  на  мысль  всЬ  гЬ  злости, </w:t>
      </w:r>
      <w:r>
        <w:br/>
      </w:r>
      <w:r>
        <w:t xml:space="preserve">всЬ  тЬ  безд*льническ1я  хитрости,  которыя  употреблялъ  онъ </w:t>
      </w:r>
      <w:r>
        <w:br/>
      </w:r>
      <w:r>
        <w:t xml:space="preserve">(Лукинъ)  къ  повреждетю  меня  въ  мысляхъ  Ивана  Перфилье- </w:t>
      </w:r>
      <w:r>
        <w:br/>
      </w:r>
      <w:r>
        <w:t xml:space="preserve">вича  и  всей  его  фамил1и.  И  действительно,  онъ  сдЪлалъ  было </w:t>
      </w:r>
      <w:r>
        <w:br/>
      </w:r>
      <w:r>
        <w:t xml:space="preserve">то,  что  я,  не  смотря  ни  на  бедность  свою,  ни  на  то,  что  дол-</w:t>
      </w:r>
    </w:p>
    <w:p>
      <w:pPr>
        <w:pStyle w:val="Normal"/>
      </w:pPr>
      <w:r>
        <w:t xml:space="preserve">102  ФОНЪ-ВИЗИНЪ.</w:t>
      </w:r>
    </w:p>
    <w:p>
      <w:pPr>
        <w:pStyle w:val="Normal"/>
      </w:pPr>
      <w:r>
        <w:t xml:space="preserve">женъ  службою  искать  своего  счастья,  принужденъ  былъ  оста- </w:t>
      </w:r>
      <w:r>
        <w:br/>
      </w:r>
      <w:r>
        <w:t xml:space="preserve">вить службу"  ^®.  Въ  томъ  же  письм*,  оть  26-го  шня  1766  года, </w:t>
      </w:r>
      <w:r>
        <w:br/>
      </w:r>
      <w:r>
        <w:t xml:space="preserve">Фонъ-Визинъ  извЪщаетъ  родителей,  что  Елагинъ  понялъ  нако- </w:t>
      </w:r>
      <w:r>
        <w:br/>
      </w:r>
      <w:r>
        <w:t xml:space="preserve">нецъ  характеръ  Лукина  и  раскаялся  „въ  прежнемъ  своемъ </w:t>
      </w:r>
      <w:r>
        <w:br/>
      </w:r>
      <w:r>
        <w:t xml:space="preserve">поступке"  съ  нимъ.  „Состояте  мое  теперь  таково  (пишетъ </w:t>
      </w:r>
      <w:r>
        <w:br/>
      </w:r>
      <w:r>
        <w:t xml:space="preserve">Фонъ-Визинъ),  что  я  лучшаго  не  желаю,  если  только  оно  про- </w:t>
      </w:r>
      <w:r>
        <w:br/>
      </w:r>
      <w:r>
        <w:t xml:space="preserve">должится**.</w:t>
      </w:r>
    </w:p>
    <w:p>
      <w:pPr>
        <w:pStyle w:val="Normal"/>
      </w:pPr>
      <w:r>
        <w:t xml:space="preserve">Исправляя  свои  должности  у  Елапгаа,  Фонъ-Визинъ  не </w:t>
      </w:r>
      <w:r>
        <w:br/>
      </w:r>
      <w:r>
        <w:t xml:space="preserve">оставлялъ  и  литературныхъ  заняпй.  Въ  1763  году  издалъ  онъ </w:t>
      </w:r>
      <w:r>
        <w:br/>
      </w:r>
      <w:r>
        <w:t xml:space="preserve">переводъ  повести  Бартелеми  „Любовь  Кариты  и  Полидора" </w:t>
      </w:r>
      <w:r>
        <w:br/>
      </w:r>
      <w:r>
        <w:t xml:space="preserve">(С.-Пб.).  Какъ  переводомъ  „Сифа"  думалъ  онъ  познакомить  чи- </w:t>
      </w:r>
      <w:r>
        <w:br/>
      </w:r>
      <w:r>
        <w:t xml:space="preserve">тателей съ  Египтомъ,  такъ  переводъ  „Кариты"  долженъ  былъ </w:t>
      </w:r>
      <w:r>
        <w:br/>
      </w:r>
      <w:r>
        <w:t xml:space="preserve">перенести  ихъ  въ  Грещю.  На  сказаши,  что  аеиняне  должны </w:t>
      </w:r>
      <w:r>
        <w:br/>
      </w:r>
      <w:r>
        <w:t xml:space="preserve">были  ежегодно  давать  семерыхъ  юношей  и  дЬвицъ  на  съ'Ьдеше </w:t>
      </w:r>
      <w:r>
        <w:br/>
      </w:r>
      <w:r>
        <w:t xml:space="preserve">Минотавру,  основалъ  Бартелеми  судьбу  двухъ  любовниковъ — </w:t>
      </w:r>
      <w:r>
        <w:br/>
      </w:r>
      <w:r>
        <w:t xml:space="preserve">Кариты  и  Полидора;  за  естественностью  дМствхя  онъ  не  гонялся, </w:t>
      </w:r>
      <w:r>
        <w:br/>
      </w:r>
      <w:r>
        <w:t xml:space="preserve">жертвуя  ею  интересу  разсказа;  оттого  „Карита"  читается  легче </w:t>
      </w:r>
      <w:r>
        <w:br/>
      </w:r>
      <w:r>
        <w:t xml:space="preserve">„Сифа".  Но  языкъ  Фонъ-Визинскаго  перевода  „Кариты"  крайне </w:t>
      </w:r>
      <w:r>
        <w:br/>
      </w:r>
      <w:r>
        <w:t xml:space="preserve">неправиленъ  и  испещренъ  варваризмами. — Въ  1764  году  Фонъ- </w:t>
      </w:r>
      <w:r>
        <w:br/>
      </w:r>
      <w:r>
        <w:t xml:space="preserve">Визинъ  выступилъ  наконецъ  на  то  поприще,  которое  должно </w:t>
      </w:r>
      <w:r>
        <w:br/>
      </w:r>
      <w:r>
        <w:t xml:space="preserve">было  прославить  его  имя:  тогда  представлена  была  его  комедая </w:t>
      </w:r>
      <w:r>
        <w:br/>
      </w:r>
      <w:r>
        <w:t xml:space="preserve">„Коршнъ",  перед-Ьлка  Грессетова  „Сиднея"  з^.  Она  понравилась </w:t>
      </w:r>
      <w:r>
        <w:br/>
      </w:r>
      <w:r>
        <w:t xml:space="preserve">публик*  и  двору,  хотя  въ  другихъ  манера  перед-Ьлывать  ино- </w:t>
      </w:r>
      <w:r>
        <w:br/>
      </w:r>
      <w:r>
        <w:t xml:space="preserve">странныя  комед1и  на  руссше  нравы  возбудила  неудовольствхе  и </w:t>
      </w:r>
      <w:r>
        <w:br/>
      </w:r>
      <w:r>
        <w:t xml:space="preserve">осуждеше,  сколько  можемъ  догадаться  изъ  словъ  Лукина,  ко- </w:t>
      </w:r>
      <w:r>
        <w:br/>
      </w:r>
      <w:r>
        <w:t xml:space="preserve">торый говорить  въ  предисловш  къ  своему  „Награжденному </w:t>
      </w:r>
      <w:r>
        <w:br/>
      </w:r>
      <w:r>
        <w:t xml:space="preserve">постоянству":  „Три  въ  прошломъ  годЪ  (1764)  представленныя </w:t>
      </w:r>
      <w:r>
        <w:br/>
      </w:r>
      <w:r>
        <w:t xml:space="preserve">комедаи:  „Французъ  Русской"  ^,  „Корхонъ"  и  „Награжденная </w:t>
      </w:r>
      <w:r>
        <w:br/>
      </w:r>
      <w:r>
        <w:t xml:space="preserve">добродетель",  вытерпели  жестокое  нападете,  и  хотя  оное  со- </w:t>
      </w:r>
      <w:r>
        <w:br/>
      </w:r>
      <w:r>
        <w:t xml:space="preserve">всЬмъ  неосновательно  было,  однако  многихъ  поборниковъ  по </w:t>
      </w:r>
      <w:r>
        <w:br/>
      </w:r>
      <w:r>
        <w:t xml:space="preserve">себ*  им^ло.  Словомъ,  ничто  не  могло  удержать  ядовитой  за- </w:t>
      </w:r>
      <w:r>
        <w:br/>
      </w:r>
      <w:r>
        <w:t xml:space="preserve">висти, на  нихъ  вооружавшейся:  не  только  удовольств1е  многихъ </w:t>
      </w:r>
      <w:r>
        <w:br/>
      </w:r>
      <w:r>
        <w:t xml:space="preserve">зрителей,  ниже  благоволете,  отъ  двора  оказанное"  ^.  Если  при- </w:t>
      </w:r>
      <w:r>
        <w:br/>
      </w:r>
      <w:r>
        <w:t xml:space="preserve">чиною гонетя  на  „Кор10на"  •  было  невыгодное  поняпе  о  пере- </w:t>
      </w:r>
      <w:r>
        <w:br/>
      </w:r>
      <w:r>
        <w:t xml:space="preserve">д^лкахъ  иностранныхъ  комедай  на  руссше  нравы,  то  Фонъ-Ви- </w:t>
      </w:r>
      <w:r>
        <w:br/>
      </w:r>
      <w:r>
        <w:t xml:space="preserve">зинъ былъ  совершенно  правъ.  Примкнете  иностранныхъ  комедхй </w:t>
      </w:r>
      <w:r>
        <w:br/>
      </w:r>
      <w:r>
        <w:t xml:space="preserve">къ  нашимъ  нравамъ  было  уже  шагомъ   впередъ  отъ  простыхъ</w:t>
      </w:r>
    </w:p>
    <w:p>
      <w:pPr>
        <w:pStyle w:val="Normal"/>
      </w:pPr>
      <w:r>
        <w:t xml:space="preserve">ФОНЪ-ВИЗИНЪ.  103</w:t>
      </w:r>
    </w:p>
    <w:p>
      <w:pPr>
        <w:pStyle w:val="Normal"/>
      </w:pPr>
      <w:r>
        <w:t xml:space="preserve">переводовъ  къ  произведешямъ  бодЪе  оригинальнымъ.  ДГукинъ, </w:t>
      </w:r>
      <w:r>
        <w:br/>
      </w:r>
      <w:r>
        <w:t xml:space="preserve">смотр'Ьвппй  на  д*ло  съ  практической  точки  зр'Ьтя,  прямо  го- </w:t>
      </w:r>
      <w:r>
        <w:br/>
      </w:r>
      <w:r>
        <w:t xml:space="preserve">ворить: „Нын^Ь  такой  в'Ькъ,  что  и  во  всемъ  св'ЬгЬ  гЬ  лишь </w:t>
      </w:r>
      <w:r>
        <w:br/>
      </w:r>
      <w:r>
        <w:t xml:space="preserve">знатными  писателями  и  называются,  которые  лучше  прочихъ </w:t>
      </w:r>
      <w:r>
        <w:br/>
      </w:r>
      <w:r>
        <w:t xml:space="preserve">выкрадутъ  и,  искусненько  прикрывши,  выдадутъ  за  свое  сочи- </w:t>
      </w:r>
      <w:r>
        <w:br/>
      </w:r>
      <w:r>
        <w:t xml:space="preserve">неше".  тамъ  значительнее  для  насъ  эти  слова  Лукина,  что </w:t>
      </w:r>
      <w:r>
        <w:br/>
      </w:r>
      <w:r>
        <w:t xml:space="preserve">онъ  же  самъ  пропов'Ьдывалъ  необходимость  чисто  русской  ко- </w:t>
      </w:r>
      <w:r>
        <w:br/>
      </w:r>
      <w:r>
        <w:t xml:space="preserve">медш,  народнаго  театра  и  съ  жаромъ  стремился  къ  нимъ.  Онъ </w:t>
      </w:r>
      <w:r>
        <w:br/>
      </w:r>
      <w:r>
        <w:t xml:space="preserve">не  побоялся  возстать  противъ  литературнаго  авторитета  своего </w:t>
      </w:r>
      <w:r>
        <w:br/>
      </w:r>
      <w:r>
        <w:t xml:space="preserve">времени — Сумарокова  и  очень  в^рно  указалъ  анахронизмы  въ </w:t>
      </w:r>
      <w:r>
        <w:br/>
      </w:r>
      <w:r>
        <w:t xml:space="preserve">его  комедаяхъ.  У  Сумарокова  есть,  конечно,  нападки  на  пороки </w:t>
      </w:r>
      <w:r>
        <w:br/>
      </w:r>
      <w:r>
        <w:t xml:space="preserve">и  предразсудки  чисто  руссюе,  но  эти  нападки  не  выдвигаются </w:t>
      </w:r>
      <w:r>
        <w:br/>
      </w:r>
      <w:r>
        <w:t xml:space="preserve">на  первый  планъ,  а  остаяотся  какимъ-то  эпизодомъ;  съ  другой </w:t>
      </w:r>
      <w:r>
        <w:br/>
      </w:r>
      <w:r>
        <w:t xml:space="preserve">стороны,  онЬ  затрогиваютъ  немнопя  стороны  русскаго  общ,ества </w:t>
      </w:r>
      <w:r>
        <w:br/>
      </w:r>
      <w:r>
        <w:t xml:space="preserve">и  часто  отзываются  личностями,  которыя  прямо  вылились  изъ </w:t>
      </w:r>
      <w:r>
        <w:br/>
      </w:r>
      <w:r>
        <w:t xml:space="preserve">горячаго,  задорнаго  характера  Сумарокова.  Онъ  давалъ  д-Ьй- </w:t>
      </w:r>
      <w:r>
        <w:br/>
      </w:r>
      <w:r>
        <w:t xml:space="preserve">ствующимъ  лицамъ  своихъ  комедШ  иностранныя  имена,  кото- </w:t>
      </w:r>
      <w:r>
        <w:br/>
      </w:r>
      <w:r>
        <w:t xml:space="preserve">рыя непр1ятно  должны  были  поражать  русское  ухо,  и  эта  чу- </w:t>
      </w:r>
      <w:r>
        <w:br/>
      </w:r>
      <w:r>
        <w:t xml:space="preserve">ждая виЬшность  соотв-Ьтствовала  вполн*  и  образу  д4йств1Я,  и </w:t>
      </w:r>
      <w:r>
        <w:br/>
      </w:r>
      <w:r>
        <w:t xml:space="preserve">характеру  лицъ,  которыя  расплывались  въ  обпце,  неясные </w:t>
      </w:r>
      <w:r>
        <w:br/>
      </w:r>
      <w:r>
        <w:t xml:space="preserve">образы,  потому  что  были  сколками  съ  французскихъ  комедШ. </w:t>
      </w:r>
      <w:r>
        <w:br/>
      </w:r>
      <w:r>
        <w:t xml:space="preserve">Лукинъ  силится  уже  отказаться  отъ  простыхъ  заимствовашй, </w:t>
      </w:r>
      <w:r>
        <w:br/>
      </w:r>
      <w:r>
        <w:t xml:space="preserve">отъ  безусловнаго  пристрастхя  къ  французскимъ  образцамъ.  „Я </w:t>
      </w:r>
      <w:r>
        <w:br/>
      </w:r>
      <w:r>
        <w:t xml:space="preserve">буду",— говорить  онъ, — „всЬ  шуточныя  театральныя  сочинешя </w:t>
      </w:r>
      <w:r>
        <w:br/>
      </w:r>
      <w:r>
        <w:t xml:space="preserve">всевозможно  склонять  на  наши  обычаи,  потому  что  мнопе  зри- </w:t>
      </w:r>
      <w:r>
        <w:br/>
      </w:r>
      <w:r>
        <w:t xml:space="preserve">тели отъ  комедш  въ  чужихъ  нравахъ  не  получаютъ  никакого </w:t>
      </w:r>
      <w:r>
        <w:br/>
      </w:r>
      <w:r>
        <w:t xml:space="preserve">исправлешя.  Они  мыслятъ,  что  не  ихъ,  а  чужестранцевъ  осм-Ьи- </w:t>
      </w:r>
      <w:r>
        <w:br/>
      </w:r>
      <w:r>
        <w:t xml:space="preserve">ваютъ.  Тому  причиною,  что  они  слышать  Парижъ,  Версалгюу </w:t>
      </w:r>
      <w:r>
        <w:br/>
      </w:r>
      <w:r>
        <w:t xml:space="preserve">Тюльлерги  и  проч1я  для  многихъ  изъ  нихъ  незнакомыя  рече- </w:t>
      </w:r>
      <w:r>
        <w:br/>
      </w:r>
      <w:r>
        <w:t xml:space="preserve">Н1Я,  да  и  то  имъ  приметно,  что  осмеиваемые  образцы  не  только </w:t>
      </w:r>
      <w:r>
        <w:br/>
      </w:r>
      <w:r>
        <w:t xml:space="preserve">несвойственно  нашимъ  нравамь'  изъясняются,  но  что  они  и </w:t>
      </w:r>
      <w:r>
        <w:br/>
      </w:r>
      <w:r>
        <w:t xml:space="preserve">од-Ьты  въ  незнакомыя  имъ  одежды"  ^.  Въ  исторш  нашей  ко- </w:t>
      </w:r>
      <w:r>
        <w:br/>
      </w:r>
      <w:r>
        <w:t xml:space="preserve">медш Лукинъ  теоретически  д^лаеть  шагъ  впередь;  но  эта </w:t>
      </w:r>
      <w:r>
        <w:br/>
      </w:r>
      <w:r>
        <w:t xml:space="preserve">первая  попъЕГка  еще  очень  слаба.  Изъ  его  же  собственныхъ </w:t>
      </w:r>
      <w:r>
        <w:br/>
      </w:r>
      <w:r>
        <w:t xml:space="preserve">словъ  видно,  что  ему  бросалась  больше  въ  глаза  внешность </w:t>
      </w:r>
      <w:r>
        <w:br/>
      </w:r>
      <w:r>
        <w:t xml:space="preserve">комедш  (одежды,  речетя),  не  •  гармонировавшая  съ  русскою </w:t>
      </w:r>
      <w:r>
        <w:br/>
      </w:r>
      <w:r>
        <w:t xml:space="preserve">жизнью;  потому  и  реформа  начиналась  въ  то  время  только  съ</w:t>
      </w:r>
    </w:p>
    <w:p>
      <w:pPr>
        <w:pStyle w:val="Normal"/>
      </w:pPr>
      <w:r>
        <w:t xml:space="preserve">104  Фонъ-визинъ.</w:t>
      </w:r>
    </w:p>
    <w:p>
      <w:pPr>
        <w:pStyle w:val="Normal"/>
      </w:pPr>
      <w:r>
        <w:t xml:space="preserve">этой  вн^пшей  стороны.  Самъ  Лукинъ,  пропов'Ьдншсъ  необходи- </w:t>
      </w:r>
      <w:r>
        <w:br/>
      </w:r>
      <w:r>
        <w:t xml:space="preserve">маго  соглас1я  комедш  съ  общественною  жизнью  народа,  во </w:t>
      </w:r>
      <w:r>
        <w:br/>
      </w:r>
      <w:r>
        <w:t xml:space="preserve">всЬхъ  почти  комед1Яхъ  своихъ  (кроьгЬ  „Мота")  является  под- </w:t>
      </w:r>
      <w:r>
        <w:br/>
      </w:r>
      <w:r>
        <w:t xml:space="preserve">ражателемъ  французовъ.  Лукинъ  не  понялъ,  что  содержаше </w:t>
      </w:r>
      <w:r>
        <w:br/>
      </w:r>
      <w:r>
        <w:t xml:space="preserve">комедш  дается  жизнью  общества,  и  что  переложеше  чужихъ </w:t>
      </w:r>
      <w:r>
        <w:br/>
      </w:r>
      <w:r>
        <w:t xml:space="preserve">комедШ  на  руссше  нравы  есть  ложь:  по  его  мнЬшю,  „ступивши </w:t>
      </w:r>
      <w:r>
        <w:br/>
      </w:r>
      <w:r>
        <w:t xml:space="preserve">къ  такому  преложешю,  можно  украсить  ц-ктое  сочинеше  и  дру- </w:t>
      </w:r>
      <w:r>
        <w:br/>
      </w:r>
      <w:r>
        <w:t xml:space="preserve">гимъ  пользу  сдЪлать".  Этотъ  же  взглядъ  на  русскую  комедш </w:t>
      </w:r>
      <w:r>
        <w:br/>
      </w:r>
      <w:r>
        <w:t xml:space="preserve">раздЬлялъ  тогда  и  Фонъ-Визинъ:  его  „Коршнъ"  относится  къ </w:t>
      </w:r>
      <w:r>
        <w:br/>
      </w:r>
      <w:r>
        <w:t xml:space="preserve">одной  категорш  съ  комед1ями  Лукина;  въ  немъ  также  русскаго </w:t>
      </w:r>
      <w:r>
        <w:br/>
      </w:r>
      <w:r>
        <w:t xml:space="preserve">одна  только  внЬшность,  и  то  не  вполн'Ь.  Но  какъ  комедш  Лу- </w:t>
      </w:r>
      <w:r>
        <w:br/>
      </w:r>
      <w:r>
        <w:t xml:space="preserve">кина сосуавляютъ  въ  исторш  нашей  литературы  переходъ  отъ </w:t>
      </w:r>
      <w:r>
        <w:br/>
      </w:r>
      <w:r>
        <w:t xml:space="preserve">простыхъ  заимствовашй  къ  комедхямъ  оригинальнымъ,  такъ  и </w:t>
      </w:r>
      <w:r>
        <w:br/>
      </w:r>
      <w:r>
        <w:t xml:space="preserve">„Корюнъ"  Фонъ-Визина  есть  какъ  бы  переходъ  отъ  его  пере- </w:t>
      </w:r>
      <w:r>
        <w:br/>
      </w:r>
      <w:r>
        <w:t xml:space="preserve">водовъ  къ  „Бригадиру"  и  „Недорослю".  Вероятно  къ  этому  же </w:t>
      </w:r>
      <w:r>
        <w:br/>
      </w:r>
      <w:r>
        <w:t xml:space="preserve">времени  относится  и  начало  Фонъ-Визинскаго  перевода  комедш </w:t>
      </w:r>
      <w:r>
        <w:br/>
      </w:r>
      <w:r>
        <w:t xml:space="preserve">Буасси  (Во188у):  „Обманчивая  наружность  или  челов'Ькъ  нынЬш- </w:t>
      </w:r>
      <w:r>
        <w:br/>
      </w:r>
      <w:r>
        <w:t xml:space="preserve">няго  св-Ьта"  *Ч  Сохранился  переводъ  перваго  и  отчасти  шестаго </w:t>
      </w:r>
      <w:r>
        <w:br/>
      </w:r>
      <w:r>
        <w:t xml:space="preserve">явлешя  перваго  акта.  Въ  этой  комедш  графиня  пропов-Ьдуетъ </w:t>
      </w:r>
      <w:r>
        <w:br/>
      </w:r>
      <w:r>
        <w:t xml:space="preserve">гЬ  же  житейсшя  правила,  за  которыя  такъ  пресл'Ьдовалъ  Но- </w:t>
      </w:r>
      <w:r>
        <w:br/>
      </w:r>
      <w:r>
        <w:t xml:space="preserve">виковъ  русскихъ  щеголихъ  въ  своихъ  журналахъ.  „Бракъ  со- </w:t>
      </w:r>
      <w:r>
        <w:br/>
      </w:r>
      <w:r>
        <w:t xml:space="preserve">всЬмъ  не  твое  дЬло  (говоритъ  она  барону),  и  всЬ  твои  друзья </w:t>
      </w:r>
      <w:r>
        <w:br/>
      </w:r>
      <w:r>
        <w:t xml:space="preserve">не  должны  къ  тому  допускать  тебя.  Таковыя  узы  сдЪлаютъ  въ </w:t>
      </w:r>
      <w:r>
        <w:br/>
      </w:r>
      <w:r>
        <w:t xml:space="preserve">теб'Ь  великую  перемену;  свЪтъ  чрезъ  то  много  потеряетъ,  да  и </w:t>
      </w:r>
      <w:r>
        <w:br/>
      </w:r>
      <w:r>
        <w:t xml:space="preserve">ты  самъ  теряешь  чрезъ  то  полов1шу  ц-Ьны  своей.  ВсЬхъ  при- </w:t>
      </w:r>
      <w:r>
        <w:br/>
      </w:r>
      <w:r>
        <w:t xml:space="preserve">влекать, везд'Ь  торжествовать,  быть  любезну,  забавну  и  ни  о </w:t>
      </w:r>
      <w:r>
        <w:br/>
      </w:r>
      <w:r>
        <w:t xml:space="preserve">чемъ  больше  не  думать,  какъ  .только  о  томъ,  чтобъ  нравиться </w:t>
      </w:r>
      <w:r>
        <w:br/>
      </w:r>
      <w:r>
        <w:t xml:space="preserve">другимъ,  вотъ  прямое  твое  состояте,  вотъ  истинное  твое  упраж- </w:t>
      </w:r>
      <w:r>
        <w:br/>
      </w:r>
      <w:r>
        <w:t xml:space="preserve">неше.  Челов'Ькъ  ньш'Ьшняго  св'Ьта  родился  съ  тЬмъ,  чтобъ  ни </w:t>
      </w:r>
      <w:r>
        <w:br/>
      </w:r>
      <w:r>
        <w:t xml:space="preserve">отъ  кого  не  зависЬть,  чтобъ  имЪть  весел1е  своимъ  закономъ  и </w:t>
      </w:r>
      <w:r>
        <w:br/>
      </w:r>
      <w:r>
        <w:t xml:space="preserve">узами  свои  забавы.  Союзъ  его  долженъ  состояти  изъ  легчай- </w:t>
      </w:r>
      <w:r>
        <w:br/>
      </w:r>
      <w:r>
        <w:t xml:space="preserve">шихъ  оковъ,  которыхъ  минута  составляетъ,  а  другая  разрушаетъ. </w:t>
      </w:r>
      <w:r>
        <w:br/>
      </w:r>
      <w:r>
        <w:t xml:space="preserve">Онъ  долженъ  бЪгать  и  отъ  узъ  глупаго  дружества;  словомъ, </w:t>
      </w:r>
      <w:r>
        <w:br/>
      </w:r>
      <w:r>
        <w:t xml:space="preserve">ему  надлежитъ  привязывать  къ  себ*  всЬхъ  и  ни  къ  кому  не </w:t>
      </w:r>
      <w:r>
        <w:br/>
      </w:r>
      <w:r>
        <w:t xml:space="preserve">быть  привязану".  То  же  самое  учете  пропов'Ьдывали  и  русск1Я </w:t>
      </w:r>
      <w:r>
        <w:br/>
      </w:r>
      <w:r>
        <w:t xml:space="preserve">щеголихи  прошлаго  столЪпя;  стоитъ  прочесть  только  некоторый </w:t>
      </w:r>
      <w:r>
        <w:br/>
      </w:r>
      <w:r>
        <w:t xml:space="preserve">мЪста  „Живописца"  *2,  чтобы  убедиться,  что  м-Ьсто,  выписанное</w:t>
      </w:r>
    </w:p>
    <w:p>
      <w:pPr>
        <w:pStyle w:val="Normal"/>
      </w:pPr>
      <w:r>
        <w:t xml:space="preserve">ФОНЪ-ВИЗИНЪ.  105</w:t>
      </w:r>
    </w:p>
    <w:p>
      <w:pPr>
        <w:pStyle w:val="Normal"/>
      </w:pPr>
      <w:r>
        <w:t xml:space="preserve">изъ  французской  комедхи,  очень  хорошо  применялось  къ  офран- </w:t>
      </w:r>
      <w:r>
        <w:br/>
      </w:r>
      <w:r>
        <w:t xml:space="preserve">цуженной части  нашего  общества.</w:t>
      </w:r>
    </w:p>
    <w:p>
      <w:pPr>
        <w:pStyle w:val="Normal"/>
      </w:pPr>
      <w:r>
        <w:t xml:space="preserve">Въ  1768  году  Фонъ-Визинъ  •Ьздилъ  въ  Москву  и  пробылъ </w:t>
      </w:r>
      <w:r>
        <w:br/>
      </w:r>
      <w:r>
        <w:t xml:space="preserve">тамъ  довольно  долго.  Тамъ  познакомился  онъ  съ  однимъ  полков- </w:t>
      </w:r>
      <w:r>
        <w:br/>
      </w:r>
      <w:r>
        <w:t xml:space="preserve">никомъ,  въ  дом-Ь  котораго  встр^тиль  „женпщну  плЪняюп^аго </w:t>
      </w:r>
      <w:r>
        <w:br/>
      </w:r>
      <w:r>
        <w:t xml:space="preserve">разума,  которая  достоинствами  своими  тронула  его  сердце  и  все- </w:t>
      </w:r>
      <w:r>
        <w:br/>
      </w:r>
      <w:r>
        <w:t xml:space="preserve">лила въ  него  совершенное  къ  себ*  почтете**.  Познакомив- </w:t>
      </w:r>
      <w:r>
        <w:br/>
      </w:r>
      <w:r>
        <w:t xml:space="preserve">шись съ  нею,  Фонъ-Визинъ  скоро  узналъ,  что  его  „почте- </w:t>
      </w:r>
      <w:r>
        <w:br/>
      </w:r>
      <w:r>
        <w:t xml:space="preserve">те превратилось  въ  нелицем-Ьриую  къ  ней  привязанность".  Къ </w:t>
      </w:r>
      <w:r>
        <w:br/>
      </w:r>
      <w:r>
        <w:t xml:space="preserve">этому-то  времени  относится  его  переводъ  сентиментальной  по- </w:t>
      </w:r>
      <w:r>
        <w:br/>
      </w:r>
      <w:r>
        <w:t xml:space="preserve">в-Ьсти  „Сидней  и  Сил  ли  или  благод'Ьяше  и  благодарность". </w:t>
      </w:r>
      <w:r>
        <w:br/>
      </w:r>
      <w:r>
        <w:t xml:space="preserve">ЗдЪсь  не  было  уже  нравоучительной  стороны,  ни  ученой,  кото- </w:t>
      </w:r>
      <w:r>
        <w:br/>
      </w:r>
      <w:r>
        <w:t xml:space="preserve">рый заставляли  Фонъ-Визина  браться  за  перо;  повесть  отли- </w:t>
      </w:r>
      <w:r>
        <w:br/>
      </w:r>
      <w:r>
        <w:t xml:space="preserve">чается только  крайнею  сентиментальяостхю  и  стремлешемъ  къ </w:t>
      </w:r>
      <w:r>
        <w:br/>
      </w:r>
      <w:r>
        <w:t xml:space="preserve">эффектамъ.  Въ  геро-Ь,  СиднеЬ,  выставленъ  какой-то  идеально- </w:t>
      </w:r>
      <w:r>
        <w:br/>
      </w:r>
      <w:r>
        <w:t xml:space="preserve">доброд-Ьтельный  челов'Ькъ,  а  въ  Силли,  другомъ  д-Ьйствую- </w:t>
      </w:r>
      <w:r>
        <w:br/>
      </w:r>
      <w:r>
        <w:t xml:space="preserve">щемъ  лиц*  повести,  юноша,  котораго  несчастхя  ожесточили </w:t>
      </w:r>
      <w:r>
        <w:br/>
      </w:r>
      <w:r>
        <w:t xml:space="preserve">противъ  людей,  заставили  бросить  любимую  имъ  д-Ьвушку  и </w:t>
      </w:r>
      <w:r>
        <w:br/>
      </w:r>
      <w:r>
        <w:t xml:space="preserve">бежать  изъ  Европы  въ  Америку.  Зд-Ьсь  встр-Ьчаегь  его  Сидней, </w:t>
      </w:r>
      <w:r>
        <w:br/>
      </w:r>
      <w:r>
        <w:t xml:space="preserve">возвращаетъ  ему  отца,  котораго  онъ  считаетъ  погибшимъ,  отпра- </w:t>
      </w:r>
      <w:r>
        <w:br/>
      </w:r>
      <w:r>
        <w:t xml:space="preserve">вляется вм-ЬсгЬ  съ  ними  въ  Парижъ,  соединяетъ  Силли  съ </w:t>
      </w:r>
      <w:r>
        <w:br/>
      </w:r>
      <w:r>
        <w:t xml:space="preserve">любимою  имъ  Юл1ею  и  окружаетъ  счастхемъ  и  довольствомъ </w:t>
      </w:r>
      <w:r>
        <w:br/>
      </w:r>
      <w:r>
        <w:t xml:space="preserve">семью  ихъ.  Впрочемъ  сентиментальность  въ  „СиднеЬ"  Фонъ- </w:t>
      </w:r>
      <w:r>
        <w:br/>
      </w:r>
      <w:r>
        <w:t xml:space="preserve">Визина  объяснить  нетрудно:  онъ  былъ  тогда  въ  томъ  возраст*, </w:t>
      </w:r>
      <w:r>
        <w:br/>
      </w:r>
      <w:r>
        <w:t xml:space="preserve">который  по  самому  характеру  своему  наклоненъ  къ  ней;  онъ </w:t>
      </w:r>
      <w:r>
        <w:br/>
      </w:r>
      <w:r>
        <w:t xml:space="preserve">былъ,  съ  другой  стороны,  въ  такомъ  же  положеши,  въ  какомъ </w:t>
      </w:r>
      <w:r>
        <w:br/>
      </w:r>
      <w:r>
        <w:t xml:space="preserve">Силли  къ  своей  Юл1и;  мало  того,  выборъ  повести  для  перевода </w:t>
      </w:r>
      <w:r>
        <w:br/>
      </w:r>
      <w:r>
        <w:t xml:space="preserve">принадлежитъ  не  ему,  а  жетцин*,  которая  внушила  ему  страсть. </w:t>
      </w:r>
      <w:r>
        <w:br/>
      </w:r>
      <w:r>
        <w:t xml:space="preserve">На  это  ясно  указываетъ  посвяш;еше  перевода  „Госпож*...".  „Сл*- </w:t>
      </w:r>
      <w:r>
        <w:br/>
      </w:r>
      <w:r>
        <w:t xml:space="preserve">дуя  вол*  твоей  (говоритъ  Фонъ-Визинъ),  перевелъ  я  „Сид- </w:t>
      </w:r>
      <w:r>
        <w:br/>
      </w:r>
      <w:r>
        <w:t xml:space="preserve">нея" и  теб*  приношу  переводъ  мой.  Что  мн*  нужды,  будутъ  ли </w:t>
      </w:r>
      <w:r>
        <w:br/>
      </w:r>
      <w:r>
        <w:t xml:space="preserve">хвалить  его  друйе?  лишь  бы  онъ  понравился  теб*.  Ты  одна </w:t>
      </w:r>
      <w:r>
        <w:br/>
      </w:r>
      <w:r>
        <w:t xml:space="preserve">всю  вселенную  для  меня  составляешь".  Неудивительно,  что  въ </w:t>
      </w:r>
      <w:r>
        <w:br/>
      </w:r>
      <w:r>
        <w:t xml:space="preserve">этомъ  состояши  Фонъ-Визинъ  могъ  сочувствовать  картинамъ, </w:t>
      </w:r>
      <w:r>
        <w:br/>
      </w:r>
      <w:r>
        <w:t xml:space="preserve">которыя  представляетъ  переведенная  имъ  пов*сть.</w:t>
      </w:r>
    </w:p>
    <w:p>
      <w:pPr>
        <w:pStyle w:val="Normal"/>
      </w:pPr>
      <w:r>
        <w:t xml:space="preserve">Н*сколько  р*зокъ  переходъ  отъ  сентиментальной  пов*сти  къ </w:t>
      </w:r>
      <w:r>
        <w:br/>
      </w:r>
      <w:r>
        <w:t xml:space="preserve">политико-экономическому  трактату.  Но  въ  Фонъ-Визин*  всегда</w:t>
      </w:r>
    </w:p>
    <w:p>
      <w:pPr>
        <w:pStyle w:val="Normal"/>
      </w:pPr>
      <w:r>
        <w:t xml:space="preserve">106  ФОНЪ-ВИЗИНЪ.</w:t>
      </w:r>
    </w:p>
    <w:p>
      <w:pPr>
        <w:pStyle w:val="Normal"/>
      </w:pPr>
      <w:r>
        <w:t xml:space="preserve">преобладало  стремлеше  къ  сочинешямъ  практически-полезнымъ, </w:t>
      </w:r>
      <w:r>
        <w:br/>
      </w:r>
      <w:r>
        <w:t xml:space="preserve">выразившееся  р-Ьзко  во  всей  его  литературной  деятельности  и, </w:t>
      </w:r>
      <w:r>
        <w:br/>
      </w:r>
      <w:r>
        <w:t xml:space="preserve">можетъ  быть,  всего  ярче  высказавшееся  въ  его  знаменитыхъ </w:t>
      </w:r>
      <w:r>
        <w:br/>
      </w:r>
      <w:r>
        <w:t xml:space="preserve">,,Вопросахъ  сочинителю  Былей  и  Небылицъ".  Писатель  былъ </w:t>
      </w:r>
      <w:r>
        <w:br/>
      </w:r>
      <w:r>
        <w:t xml:space="preserve">для  него  столь  же  мощнымъ  д^ятелемь  въ  систем*  государ- </w:t>
      </w:r>
      <w:r>
        <w:br/>
      </w:r>
      <w:r>
        <w:t xml:space="preserve">ственнаго  управлетя,  какъ  и  высппя  лица  власти  законода- </w:t>
      </w:r>
      <w:r>
        <w:br/>
      </w:r>
      <w:r>
        <w:t xml:space="preserve">тельной. Въ  числ*  нЬкоторыхъ  бумагъ  Фонъ-Визина,  храня- </w:t>
      </w:r>
      <w:r>
        <w:br/>
      </w:r>
      <w:r>
        <w:t xml:space="preserve">щихся въ  Императорской  Публичной  библ1отек'Ь,  находится </w:t>
      </w:r>
      <w:r>
        <w:br/>
      </w:r>
      <w:r>
        <w:t xml:space="preserve">отрывокъ  плана  почтоваго  устройства.  „Государственныя  почты </w:t>
      </w:r>
      <w:r>
        <w:br/>
      </w:r>
      <w:r>
        <w:t xml:space="preserve">суть  так1я  установлетя  (говорить  авторъ),  въ  коихъ  публика </w:t>
      </w:r>
      <w:r>
        <w:br/>
      </w:r>
      <w:r>
        <w:t xml:space="preserve">обр-Ьтаегь  свои  выгоды,  а  казна  свой  доходъ.  До  сего  времени </w:t>
      </w:r>
      <w:r>
        <w:br/>
      </w:r>
      <w:r>
        <w:t xml:space="preserve">не  пользовалася  публика  относительно  до  почты  ни  возможными </w:t>
      </w:r>
      <w:r>
        <w:br/>
      </w:r>
      <w:r>
        <w:t xml:space="preserve">удобностями,  ни  довольною  безопасност1ю,  а  казенный  съ  нихъ </w:t>
      </w:r>
      <w:r>
        <w:br/>
      </w:r>
      <w:r>
        <w:t xml:space="preserve">доходъ  есть  гораздо  мен-Ье,  нежели  оный  быть  можетъ  безъ </w:t>
      </w:r>
      <w:r>
        <w:br/>
      </w:r>
      <w:r>
        <w:t xml:space="preserve">всякаго  однакожь  отягоп1;ешя  публики.  Къ  распространешю  сей </w:t>
      </w:r>
      <w:r>
        <w:br/>
      </w:r>
      <w:r>
        <w:t xml:space="preserve">обоюдной  пользы  полагаются  зд'Ьсь  нЪкоторыя  основашя,  извле- </w:t>
      </w:r>
      <w:r>
        <w:br/>
      </w:r>
      <w:r>
        <w:t xml:space="preserve">ченныя  изъ  опытовъ  многихъ  л'Ьтъ,  соображенныя  съ  нашимъ </w:t>
      </w:r>
      <w:r>
        <w:br/>
      </w:r>
      <w:r>
        <w:t xml:space="preserve">положетемъ  и  обычаями,  и  удобство  (81с!)  произвести  ^  въ </w:t>
      </w:r>
      <w:r>
        <w:br/>
      </w:r>
      <w:r>
        <w:t xml:space="preserve">д-Ьйство  при  всеобщемъ  благоустройстве,  составляюш;емъ  бла- </w:t>
      </w:r>
      <w:r>
        <w:br/>
      </w:r>
      <w:r>
        <w:t xml:space="preserve">женство Россш  и  безсмертную  славу  ея  законодательницы.— </w:t>
      </w:r>
      <w:r>
        <w:br/>
      </w:r>
      <w:r>
        <w:t xml:space="preserve">Существо  почтовыхъ  д-Ьлъ  требуетъ,  чтобъ  внимаше  обращено </w:t>
      </w:r>
      <w:r>
        <w:br/>
      </w:r>
      <w:r>
        <w:t xml:space="preserve">было  на  три  главные  предмета,  кои  суть:  1)  безопасность  почты, </w:t>
      </w:r>
      <w:r>
        <w:br/>
      </w:r>
      <w:r>
        <w:t xml:space="preserve">2)  скорое  ея  хожден1е,  3)  сборъ,  сохраневае  и  возможное  при- </w:t>
      </w:r>
      <w:r>
        <w:br/>
      </w:r>
      <w:r>
        <w:t xml:space="preserve">ращен1е  ея  доходовъ.  Каждый  изъ  сихъ  пунктовъ  будетъ  опре- </w:t>
      </w:r>
      <w:r>
        <w:br/>
      </w:r>
      <w:r>
        <w:t xml:space="preserve">д-Ьленъ  и  установленъ  зд-Ьсь  въ  особливомъ  отделенш".  Фонъ- </w:t>
      </w:r>
      <w:r>
        <w:br/>
      </w:r>
      <w:r>
        <w:t xml:space="preserve">Визинъ  думалъ,  что  писатель  долженъ  подавать  свой  голосъ </w:t>
      </w:r>
      <w:r>
        <w:br/>
      </w:r>
      <w:r>
        <w:t xml:space="preserve">въ  д-Ьлахъ,  касаюпщхся  государственнаго  управлетя,  указы- </w:t>
      </w:r>
      <w:r>
        <w:br/>
      </w:r>
      <w:r>
        <w:t xml:space="preserve">вать на  не  зам-Ьченвыя  въ  нихъ  стороны  и  способствовать  къ </w:t>
      </w:r>
      <w:r>
        <w:br/>
      </w:r>
      <w:r>
        <w:t xml:space="preserve">рЪшенш  возникаюпщхъ  вопросовъ.  Въ  1766  году  онъ  напеча- </w:t>
      </w:r>
      <w:r>
        <w:br/>
      </w:r>
      <w:r>
        <w:t xml:space="preserve">талъ  переведенную  имъ  книгу  „Торгующее  дворянство  противу- </w:t>
      </w:r>
      <w:r>
        <w:br/>
      </w:r>
      <w:r>
        <w:t xml:space="preserve">положенное  дворянству  военному,  или  два  разсуждешя  о  томъ, </w:t>
      </w:r>
      <w:r>
        <w:br/>
      </w:r>
      <w:r>
        <w:t xml:space="preserve">служитъ  ли  то  къ  благополучш  государства,  чтобы  дворянство </w:t>
      </w:r>
      <w:r>
        <w:br/>
      </w:r>
      <w:r>
        <w:t xml:space="preserve">вступало  въ  купечество?  Съ  присовокуплетемъ  особливаго  о </w:t>
      </w:r>
      <w:r>
        <w:br/>
      </w:r>
      <w:r>
        <w:t xml:space="preserve">томъ  же  разсуждешя  г.  Юст1я**  (С.-Пб.).  Судьба  французскаго </w:t>
      </w:r>
      <w:r>
        <w:br/>
      </w:r>
      <w:r>
        <w:t xml:space="preserve">подлиншша  не  лишена  интереса.  Въ  декабрьской  книжке  „Фран- </w:t>
      </w:r>
      <w:r>
        <w:br/>
      </w:r>
      <w:r>
        <w:t xml:space="preserve">цузскаго Мерку р1я**  1754  года  напечатаны  были  размып1лен1я  о </w:t>
      </w:r>
      <w:r>
        <w:br/>
      </w:r>
      <w:r>
        <w:t xml:space="preserve">торговле  маркиза  Лассе  (Ь^азбау),  который  между  прочимъ  вы-</w:t>
      </w:r>
    </w:p>
    <w:p>
      <w:pPr>
        <w:pStyle w:val="Normal"/>
      </w:pPr>
      <w:r>
        <w:t xml:space="preserve">ФОНЪ-ВИЗИНЪ.  107</w:t>
      </w:r>
    </w:p>
    <w:p>
      <w:pPr>
        <w:pStyle w:val="Normal"/>
      </w:pPr>
      <w:r>
        <w:t xml:space="preserve">сказалъ  мысль,  что  французское  правительство  не  должно  позво- </w:t>
      </w:r>
      <w:r>
        <w:br/>
      </w:r>
      <w:r>
        <w:t xml:space="preserve">лять дворянству  заниматься  торговлей.  Кажется,  этотъ  вопросъ </w:t>
      </w:r>
      <w:r>
        <w:br/>
      </w:r>
      <w:r>
        <w:t xml:space="preserve">въ  то  время  занималъ  многихъ.  Противъ  мнЬшя  Лаосе  возсталъ </w:t>
      </w:r>
      <w:r>
        <w:br/>
      </w:r>
      <w:r>
        <w:t xml:space="preserve">аббатъ  Куайе  (аЪЪё  Соуег),  воспитатель  герцога  Бульонскаго, </w:t>
      </w:r>
      <w:r>
        <w:br/>
      </w:r>
      <w:r>
        <w:t xml:space="preserve">челов'Ькъ,  не  отличавш1йся  глубокою  ученостхю,  но  ум-Ьвипй </w:t>
      </w:r>
      <w:r>
        <w:br/>
      </w:r>
      <w:r>
        <w:t xml:space="preserve">часто  мастерски  схватить  и  передать  см'Ьпшую  сторону  д'Ьла. </w:t>
      </w:r>
      <w:r>
        <w:br/>
      </w:r>
      <w:r>
        <w:t xml:space="preserve">Куайе  напечаталъ  въ  Париж*  (въ  1756  году)  анонимную  бро- </w:t>
      </w:r>
      <w:r>
        <w:br/>
      </w:r>
      <w:r>
        <w:t xml:space="preserve">шюру „Ьа  NоЫе88е  соттег(?ап1^е";  она  была  замечена,  возбудила </w:t>
      </w:r>
      <w:r>
        <w:br/>
      </w:r>
      <w:r>
        <w:t xml:space="preserve">большое  внимаше  живымъ  и  остроумнымъ  изложетемъ  д4ла, </w:t>
      </w:r>
      <w:r>
        <w:br/>
      </w:r>
      <w:r>
        <w:t xml:space="preserve">хотя  многимъ  не  понравилась  и  вызвала  возражешя.  Противъ </w:t>
      </w:r>
      <w:r>
        <w:br/>
      </w:r>
      <w:r>
        <w:t xml:space="preserve">нея  направлена  книга  „Ьа  КоЫебве  тШ1;а1ге,  ои  1е  раМо^е  Ргап- </w:t>
      </w:r>
      <w:r>
        <w:br/>
      </w:r>
      <w:r>
        <w:t xml:space="preserve">9018".  Въ  систем-Ь  Куайе  авторъ  посл'Ьдняго  сочинешя  видитъ </w:t>
      </w:r>
      <w:r>
        <w:br/>
      </w:r>
      <w:r>
        <w:t xml:space="preserve">„стремлеше  къ  разрушетю  монарх1и".  Если  о  степени  сочув- </w:t>
      </w:r>
      <w:r>
        <w:br/>
      </w:r>
      <w:r>
        <w:t xml:space="preserve">ств1я  публики  къ  сочинешю  судить  по  количеству  издашй,  то </w:t>
      </w:r>
      <w:r>
        <w:br/>
      </w:r>
      <w:r>
        <w:t xml:space="preserve">последняя  брошюра  им^ла  бол-Ье  доброжелателей,  нежели  книга </w:t>
      </w:r>
      <w:r>
        <w:br/>
      </w:r>
      <w:r>
        <w:t xml:space="preserve">Куайе:  въ  1758  году  уже  вышло  четвертое  из  дате  „Военнаго </w:t>
      </w:r>
      <w:r>
        <w:br/>
      </w:r>
      <w:r>
        <w:t xml:space="preserve">дворянства",  и  только  второе — „Торгующаго".  Юсти  перевелъ </w:t>
      </w:r>
      <w:r>
        <w:br/>
      </w:r>
      <w:r>
        <w:t xml:space="preserve">об*  брошюры  на  н'ЬмецкШ  языкъ  и  издалъ  ихъ  съ  своимъ  пре- </w:t>
      </w:r>
      <w:r>
        <w:br/>
      </w:r>
      <w:r>
        <w:t xml:space="preserve">дислов1емъ.  Н'ЬмецкШ  юрйстъ  не  сочувствуетъ  доводамъ  Куайе: </w:t>
      </w:r>
      <w:r>
        <w:br/>
      </w:r>
      <w:r>
        <w:t xml:space="preserve">„Для  благополуч1я  всей  Европы  желать  надобно  того  (говорить </w:t>
      </w:r>
      <w:r>
        <w:br/>
      </w:r>
      <w:r>
        <w:t xml:space="preserve">онъ),  чтобъ  оныя  никакого  не  им^ли  д'Ьйствхя.  Французская </w:t>
      </w:r>
      <w:r>
        <w:br/>
      </w:r>
      <w:r>
        <w:t xml:space="preserve">коммерщя  въ  семъ  в'Ьк'Ь  распространилась  въ  тридцать  л-Ьтъ </w:t>
      </w:r>
      <w:r>
        <w:br/>
      </w:r>
      <w:r>
        <w:t xml:space="preserve">столь  далеко,  что  есть  ли  прираш,еше  ея  следовать  будетъ  по </w:t>
      </w:r>
      <w:r>
        <w:br/>
      </w:r>
      <w:r>
        <w:t xml:space="preserve">сему  содержашю,  то  вольность  Европы  великой  будетъ  опасно- </w:t>
      </w:r>
      <w:r>
        <w:br/>
      </w:r>
      <w:r>
        <w:t xml:space="preserve">сти подвержена".  Юсти  смотритъ  на  д^ло  съ  исключительной </w:t>
      </w:r>
      <w:r>
        <w:br/>
      </w:r>
      <w:r>
        <w:t xml:space="preserve">точки  зр'Ьшя;  онъ  потому  только  не  желаетъ  распространешя </w:t>
      </w:r>
      <w:r>
        <w:br/>
      </w:r>
      <w:r>
        <w:t xml:space="preserve">плановъ  Куайе,  что  Францхя  по  своей  торговле  можетъ  сде- </w:t>
      </w:r>
      <w:r>
        <w:br/>
      </w:r>
      <w:r>
        <w:t xml:space="preserve">латься еш,е  опаснее  для  Европы;  но  онъ  признается,  что  пере- </w:t>
      </w:r>
      <w:r>
        <w:br/>
      </w:r>
      <w:r>
        <w:t xml:space="preserve">велъ оба  сочинешя  для  того,  „чтобъ  оспариваемое  здЪсь  пред- </w:t>
      </w:r>
      <w:r>
        <w:br/>
      </w:r>
      <w:r>
        <w:t xml:space="preserve">разсуждете  и  въ  Гермаши  силу  свою  потеряло".  „Предразсу- </w:t>
      </w:r>
      <w:r>
        <w:br/>
      </w:r>
      <w:r>
        <w:t xml:space="preserve">ждеше  (продолжаетъ  онъ)  причинило  превеликой  вредъ  нашему </w:t>
      </w:r>
      <w:r>
        <w:br/>
      </w:r>
      <w:r>
        <w:t xml:space="preserve">отечеству;  и  есть  ли  бъ  мы  за  300  л^тъ  предъ  симъ  оное  истре- </w:t>
      </w:r>
      <w:r>
        <w:br/>
      </w:r>
      <w:r>
        <w:t xml:space="preserve">били, то  бы  Гермашя  была  нын*  богагЬйшее,  сильнейшее  и </w:t>
      </w:r>
      <w:r>
        <w:br/>
      </w:r>
      <w:r>
        <w:t xml:space="preserve">благополучнЬйшее  государство  въ  Европе".  Юсти  жалеетъ  о </w:t>
      </w:r>
      <w:r>
        <w:br/>
      </w:r>
      <w:r>
        <w:t xml:space="preserve">падеши  Ганзейскаго  союза  и  о  томъ,  что  дворяне  не  приняли </w:t>
      </w:r>
      <w:r>
        <w:br/>
      </w:r>
      <w:r>
        <w:t xml:space="preserve">тогда  участ1я  въ  торговле.  Чтобы  разъяснить  некоторыя  сто- </w:t>
      </w:r>
      <w:r>
        <w:br/>
      </w:r>
      <w:r>
        <w:t xml:space="preserve">роны вопроса,  Юсти  къ  немецкому  переводу  брошюръ  присое-</w:t>
      </w:r>
    </w:p>
    <w:p>
      <w:pPr>
        <w:pStyle w:val="Normal"/>
      </w:pPr>
      <w:r>
        <w:t xml:space="preserve">108  ФОНЪ-ВИЗИНЪ.</w:t>
      </w:r>
    </w:p>
    <w:p>
      <w:pPr>
        <w:pStyle w:val="Normal"/>
      </w:pPr>
      <w:r>
        <w:t xml:space="preserve">динилъ  и  свое  разсуждеше  о  томъ  же  предмегЬ.  Фонъ-Визинъ </w:t>
      </w:r>
      <w:r>
        <w:br/>
      </w:r>
      <w:r>
        <w:t xml:space="preserve">перевелъ  (съ  н'Ьмецкаго)  только  одно  сочинете  Куайе,  котя  по </w:t>
      </w:r>
      <w:r>
        <w:br/>
      </w:r>
      <w:r>
        <w:t xml:space="preserve">заглавш  его  книжки  можно  было  бы  думать,  что  онъ  перевелъ </w:t>
      </w:r>
      <w:r>
        <w:br/>
      </w:r>
      <w:r>
        <w:t xml:space="preserve">об*  упомянутыя  брошюры  вм'ЬсгЬ  съ  разсуждешемъ  Юсти.  Ц-Ьль </w:t>
      </w:r>
      <w:r>
        <w:br/>
      </w:r>
      <w:r>
        <w:t xml:space="preserve">Куайе— доказать,  что  дворянство  (особенно  низшее)  должно </w:t>
      </w:r>
      <w:r>
        <w:br/>
      </w:r>
      <w:r>
        <w:t xml:space="preserve">заняться  торговлею.  Сл'Ьдствхемъ  обращешя  ихъ  къ  торговле </w:t>
      </w:r>
      <w:r>
        <w:br/>
      </w:r>
      <w:r>
        <w:t xml:space="preserve">будетъ:  1)  распространете  землед'Ьлхя,  2)  умножете  народа, </w:t>
      </w:r>
      <w:r>
        <w:br/>
      </w:r>
      <w:r>
        <w:t xml:space="preserve">3)  увеличете  доходовъ,  4)  усилеше  флота.  Замечательно,  что </w:t>
      </w:r>
      <w:r>
        <w:br/>
      </w:r>
      <w:r>
        <w:t xml:space="preserve">авторъ,  съ  своей  экономической  точки  зр^шя,  очень  низко  ста- </w:t>
      </w:r>
      <w:r>
        <w:br/>
      </w:r>
      <w:r>
        <w:t xml:space="preserve">вить сочинителей  романовъ;  одну  только  пользу  видитъ  онъ </w:t>
      </w:r>
      <w:r>
        <w:br/>
      </w:r>
      <w:r>
        <w:t xml:space="preserve">въ  романахъ:  они  препятствуютъ  своимъ  сочинителямъ  впасть </w:t>
      </w:r>
      <w:r>
        <w:br/>
      </w:r>
      <w:r>
        <w:t xml:space="preserve">въ  праздность  и  черезъ  это,  можетъ  быть,  сделаться  разбойни- </w:t>
      </w:r>
      <w:r>
        <w:br/>
      </w:r>
      <w:r>
        <w:t xml:space="preserve">ками! Впрочемъ  въ  первой  и  отчасти  во  второй  половин'Ь  про- </w:t>
      </w:r>
      <w:r>
        <w:br/>
      </w:r>
      <w:r>
        <w:t xml:space="preserve">шлаго  столетхя  писатели  вообще  довольно  неблагосклонно  отзы- </w:t>
      </w:r>
      <w:r>
        <w:br/>
      </w:r>
      <w:r>
        <w:t xml:space="preserve">вались о  романахъ.  Языкъ  Фонъ-Визинскаго  перевода  въ  этомъ </w:t>
      </w:r>
      <w:r>
        <w:br/>
      </w:r>
      <w:r>
        <w:t xml:space="preserve">трактат*  еш;е  довольно  бл'Ьденъ  и  неправиленъ  отъ  множества </w:t>
      </w:r>
      <w:r>
        <w:br/>
      </w:r>
      <w:r>
        <w:t xml:space="preserve">варваризмовъ.</w:t>
      </w:r>
    </w:p>
    <w:p>
      <w:pPr>
        <w:pStyle w:val="Normal"/>
      </w:pPr>
      <w:r>
        <w:t xml:space="preserve">Въ  Москве  Фонъ-Визинъ  перевелъ  поэму  Битобе  „1осифъ". </w:t>
      </w:r>
      <w:r>
        <w:br/>
      </w:r>
      <w:r>
        <w:t xml:space="preserve">Она  принадлея^итъ  къ  тому  ложному  роду  эпопеи,  который  такъ </w:t>
      </w:r>
      <w:r>
        <w:br/>
      </w:r>
      <w:r>
        <w:t xml:space="preserve">уважался  въ  прошломъ  стол^тш,  благодаря  французской  титик* </w:t>
      </w:r>
      <w:r>
        <w:br/>
      </w:r>
      <w:r>
        <w:t xml:space="preserve">и  любви  къ  нравоучительнымъ  сочинетямъ.  Тогда  какъ-будто </w:t>
      </w:r>
      <w:r>
        <w:br/>
      </w:r>
      <w:r>
        <w:t xml:space="preserve">не  понимали  нравоучешя,  которое  не  было  высказано  въ  дидак- </w:t>
      </w:r>
      <w:r>
        <w:br/>
      </w:r>
      <w:r>
        <w:t xml:space="preserve">тической форм*.  Эпопея,  этотъ  плодъ  юности  народа,  его  непо- </w:t>
      </w:r>
      <w:r>
        <w:br/>
      </w:r>
      <w:r>
        <w:t xml:space="preserve">средственное создаше, — становилась  романическою  исторхею,  въ </w:t>
      </w:r>
      <w:r>
        <w:br/>
      </w:r>
      <w:r>
        <w:t xml:space="preserve">которой  взглядъ  творца  почти  всегда  извраш;алъ  истину  и  даже </w:t>
      </w:r>
      <w:r>
        <w:br/>
      </w:r>
      <w:r>
        <w:t xml:space="preserve">правдоподоб1е.  Такова  „Генрхада",  такова  „Россхада",  такова </w:t>
      </w:r>
      <w:r>
        <w:br/>
      </w:r>
      <w:r>
        <w:t xml:space="preserve">поэма  Битобе.  На  поэму  смотрели  тогда  какъ  на  самый  возвы- </w:t>
      </w:r>
      <w:r>
        <w:br/>
      </w:r>
      <w:r>
        <w:t xml:space="preserve">шенный родъ  поэзш.  Еще  Ломоносовъ  говорилъ,  что  „высокимъ </w:t>
      </w:r>
      <w:r>
        <w:br/>
      </w:r>
      <w:r>
        <w:t xml:space="preserve">штилемъ,  то-есть,  словено-россхйскимъ,  составляться  должны </w:t>
      </w:r>
      <w:r>
        <w:br/>
      </w:r>
      <w:r>
        <w:t xml:space="preserve">гречесшя  поэмы".  Фонъ-Визинъ  является  в'Ьрнымъ  посл-Ьдова- </w:t>
      </w:r>
      <w:r>
        <w:br/>
      </w:r>
      <w:r>
        <w:t xml:space="preserve">телемъ  Ломоносовскаго  учешя  въ  переводе  „1осифа".  „ВсЬ  наши </w:t>
      </w:r>
      <w:r>
        <w:br/>
      </w:r>
      <w:r>
        <w:t xml:space="preserve">книги  (говорить  онъ  въ  предисловш)  писаны  или  славенскимъ, </w:t>
      </w:r>
      <w:r>
        <w:br/>
      </w:r>
      <w:r>
        <w:t xml:space="preserve">или  нын'Ьшнимъ  языкомъ.  Можетъ  быть,  я  ошибаюсь;  но  мн* </w:t>
      </w:r>
      <w:r>
        <w:br/>
      </w:r>
      <w:r>
        <w:t xml:space="preserve">кажется,  что  въ  переводе  такихъ  книгъ,  каковъ  „Телемакъ**, </w:t>
      </w:r>
      <w:r>
        <w:br/>
      </w:r>
      <w:r>
        <w:t xml:space="preserve">„Аргенида",  „1осифъ"  и  прочхя  сего  рода,  потребно  держаться </w:t>
      </w:r>
      <w:r>
        <w:br/>
      </w:r>
      <w:r>
        <w:t xml:space="preserve">токмо  важности  славенскаго  языка,  но  при  томъ  наблюдать  и </w:t>
      </w:r>
      <w:r>
        <w:br/>
      </w:r>
      <w:r>
        <w:t xml:space="preserve">ясность  нашего;  ибо  хотя  славенской  языкъ  и  самъ  собою  ясенъ.</w:t>
      </w:r>
    </w:p>
    <w:p>
      <w:pPr>
        <w:pStyle w:val="Normal"/>
      </w:pPr>
      <w:r>
        <w:t xml:space="preserve">ФОНЪ-ВИЗИНЪ.  109</w:t>
      </w:r>
    </w:p>
    <w:p>
      <w:pPr>
        <w:pStyle w:val="Normal"/>
      </w:pPr>
      <w:r>
        <w:t xml:space="preserve">но  не  для  тЬхъ,  кои  въ  немъ  не  упражняются.  Следовательно, </w:t>
      </w:r>
      <w:r>
        <w:br/>
      </w:r>
      <w:r>
        <w:t xml:space="preserve">слогъ  долженъ  быть  такой,  каковаго  мы  еще  не  им"Ьемъ;  „Те- </w:t>
      </w:r>
      <w:r>
        <w:br/>
      </w:r>
      <w:r>
        <w:t xml:space="preserve">лемакъ"  переведенъ  славенскимъ;  а  въ  „Аргенид^"  нашелъ  я </w:t>
      </w:r>
      <w:r>
        <w:br/>
      </w:r>
      <w:r>
        <w:t xml:space="preserve">много  напшхъ  нын'Ьшнихъ  выражешй,  не  весьма,  кажется,  сход- </w:t>
      </w:r>
      <w:r>
        <w:br/>
      </w:r>
      <w:r>
        <w:t xml:space="preserve">ственныхъ  съ  важноспю  сея  книги.  Итакъ,  главное  затруднеше </w:t>
      </w:r>
      <w:r>
        <w:br/>
      </w:r>
      <w:r>
        <w:t xml:space="preserve">состояло  въ  избраши  слога.  Множество  приходило  мнЬ  на  мысль </w:t>
      </w:r>
      <w:r>
        <w:br/>
      </w:r>
      <w:r>
        <w:t xml:space="preserve">славенскихъ  словъ  и  речешй,  которыя,  не  имЪя  себ*  примера, </w:t>
      </w:r>
      <w:r>
        <w:br/>
      </w:r>
      <w:r>
        <w:t xml:space="preserve">принужденъ  я  былъ  оставить,  бояся  или  возмутить  ясность, </w:t>
      </w:r>
      <w:r>
        <w:br/>
      </w:r>
      <w:r>
        <w:t xml:space="preserve">или  тронуть  нежность  слуха.  Приходили  мн^  на  мысль  наши </w:t>
      </w:r>
      <w:r>
        <w:br/>
      </w:r>
      <w:r>
        <w:t xml:space="preserve">нынЬшшя  слова  и  речешя,  весьма  упошребишельпыя  въ  сооб- </w:t>
      </w:r>
      <w:r>
        <w:br/>
      </w:r>
      <w:r>
        <w:t xml:space="preserve">ществе, но,  не  им^я  примеру,  оставлялъ  я  оныя,  опасаясь </w:t>
      </w:r>
      <w:r>
        <w:br/>
      </w:r>
      <w:r>
        <w:t xml:space="preserve">того,  что  недовольно  изобразятъ  они  важность  авторской  мысли". </w:t>
      </w:r>
      <w:r>
        <w:br/>
      </w:r>
      <w:r>
        <w:t xml:space="preserve">Такъ,  натянутое  содержате,  теорхею  узаконенное,  вызывало  у </w:t>
      </w:r>
      <w:r>
        <w:br/>
      </w:r>
      <w:r>
        <w:t xml:space="preserve">насъ  неестественную  форму;  такъ  появлялся  странный,  искус- </w:t>
      </w:r>
      <w:r>
        <w:br/>
      </w:r>
      <w:r>
        <w:t xml:space="preserve">ственный языкъ  въ  книге  намеренно,  на  основаши  а  рпоп  ео- </w:t>
      </w:r>
      <w:r>
        <w:br/>
      </w:r>
      <w:r>
        <w:t xml:space="preserve">ставленнаго  взгляда,  отторгаясь  отъ  языка  разговорнаго.  Фонъ- </w:t>
      </w:r>
      <w:r>
        <w:br/>
      </w:r>
      <w:r>
        <w:t xml:space="preserve">Визинъ  думалъ  внести  въ  литературный  языкъ  нашъ  не  только </w:t>
      </w:r>
      <w:r>
        <w:br/>
      </w:r>
      <w:r>
        <w:t xml:space="preserve">отдельныя  славянсшя  слова,  но  мнопе  синтаксическхе  обороты, </w:t>
      </w:r>
      <w:r>
        <w:br/>
      </w:r>
      <w:r>
        <w:t xml:space="preserve">исчезнувппе  въ  течете  исторической  жизни  языка.  Вышла </w:t>
      </w:r>
      <w:r>
        <w:br/>
      </w:r>
      <w:r>
        <w:t xml:space="preserve">какая-то  странная  смесь, — тотъ  вялый,  неорганическШ,  —  такъ </w:t>
      </w:r>
      <w:r>
        <w:br/>
      </w:r>
      <w:r>
        <w:t xml:space="preserve">сказать, — слогъ,  который  такъ  отгалкиваетъ  многихъ  отъ  зна- </w:t>
      </w:r>
      <w:r>
        <w:br/>
      </w:r>
      <w:r>
        <w:t xml:space="preserve">комства съ  нашими  старыми  писателями.  Мы  уже  видели,  ка- </w:t>
      </w:r>
      <w:r>
        <w:br/>
      </w:r>
      <w:r>
        <w:t xml:space="preserve">кимъ  способомъ  знакомился  Фонъ-Визинъ  съ  славянскимъ  язы- </w:t>
      </w:r>
      <w:r>
        <w:br/>
      </w:r>
      <w:r>
        <w:t xml:space="preserve">комъ  въ  доме  отца,  который  владелъ  практическимъ  знашемъ </w:t>
      </w:r>
      <w:r>
        <w:br/>
      </w:r>
      <w:r>
        <w:t xml:space="preserve">славяно-церковнаго  языка  и  старался  передать  его  сыну.  Фонъ- </w:t>
      </w:r>
      <w:r>
        <w:br/>
      </w:r>
      <w:r>
        <w:t xml:space="preserve">Визинъ  говоритъ,  что  чтешю  у  крестовъ  и  толковашямъ  отца </w:t>
      </w:r>
      <w:r>
        <w:br/>
      </w:r>
      <w:r>
        <w:t xml:space="preserve">обязанъ  онъ,  если  имеетъ  въ  россШскомъ  языке  некоторое </w:t>
      </w:r>
      <w:r>
        <w:br/>
      </w:r>
      <w:r>
        <w:t xml:space="preserve">понятхе:  „ибо,  читая  церковныя  книги,  ознакомился  я  съ  сла- </w:t>
      </w:r>
      <w:r>
        <w:br/>
      </w:r>
      <w:r>
        <w:t xml:space="preserve">вянскимъ языкомъ,  безъ  чего  россШскаго  языка  и  знать  не </w:t>
      </w:r>
      <w:r>
        <w:br/>
      </w:r>
      <w:r>
        <w:t xml:space="preserve">возможно".  Это  практическое  знакомство  съ  славянскимъ  язы- </w:t>
      </w:r>
      <w:r>
        <w:br/>
      </w:r>
      <w:r>
        <w:t xml:space="preserve">комъ было,  конечно,  полезно  Фонъ-Визину  для  более  вер- </w:t>
      </w:r>
      <w:r>
        <w:br/>
      </w:r>
      <w:r>
        <w:t xml:space="preserve">наго  понимашя  речешй  русскихъ,  чтб  и  оказалось  въ  „Опыте </w:t>
      </w:r>
      <w:r>
        <w:br/>
      </w:r>
      <w:r>
        <w:t xml:space="preserve">росс1йск5С!го  сословника";  но  оно  же,  при  модномъ  стремлеши </w:t>
      </w:r>
      <w:r>
        <w:br/>
      </w:r>
      <w:r>
        <w:t xml:space="preserve">нашихъ  писателей  прошлаго  столейя  изгонять  барбаризмы  сло- </w:t>
      </w:r>
      <w:r>
        <w:br/>
      </w:r>
      <w:r>
        <w:t xml:space="preserve">вами и  оборотами  языка  славяно-церковнаго  и  при  господстве </w:t>
      </w:r>
      <w:r>
        <w:br/>
      </w:r>
      <w:r>
        <w:t xml:space="preserve">вышхеизложенной  теорш,  оставило  въ  некоторыхъ  (особенно  пер- </w:t>
      </w:r>
      <w:r>
        <w:br/>
      </w:r>
      <w:r>
        <w:t xml:space="preserve">выхъ)  произведешяхъ  Фонъ-Визина  все  вредныя  следствхя  чисто</w:t>
      </w:r>
    </w:p>
    <w:p>
      <w:pPr>
        <w:pStyle w:val="Normal"/>
      </w:pPr>
      <w:r>
        <w:t xml:space="preserve">110  ФОНЪ-ВИЗИНЪ.</w:t>
      </w:r>
    </w:p>
    <w:p>
      <w:pPr>
        <w:pStyle w:val="Normal"/>
      </w:pPr>
      <w:r>
        <w:t xml:space="preserve">нагляднаго  знакомства  съ  языкомъ.  Мнопе  слова  и  обороты </w:t>
      </w:r>
      <w:r>
        <w:br/>
      </w:r>
      <w:r>
        <w:t xml:space="preserve">славяно  -  церковнаго  языка  употребляются  Фовпь  -  Визиномъ  со- </w:t>
      </w:r>
      <w:r>
        <w:br/>
      </w:r>
      <w:r>
        <w:t xml:space="preserve">вершенно невпопадъ,  потому  что  истинное  значен1е  ихъ  часто </w:t>
      </w:r>
      <w:r>
        <w:br/>
      </w:r>
      <w:r>
        <w:t xml:space="preserve">не  было  ему  известно  **.  Выборъ  перевода  объясняется  нра- </w:t>
      </w:r>
      <w:r>
        <w:br/>
      </w:r>
      <w:r>
        <w:t xml:space="preserve">воучительною стороною  поэмы:  она  всегда  привлекала  нашего </w:t>
      </w:r>
      <w:r>
        <w:br/>
      </w:r>
      <w:r>
        <w:t xml:space="preserve">автора.</w:t>
      </w:r>
    </w:p>
    <w:p>
      <w:pPr>
        <w:pStyle w:val="Normal"/>
      </w:pPr>
      <w:r>
        <w:t xml:space="preserve">Между  гЬмъ  писатель,  пресл'Ьдовавппй  въ  переводахъ  сво- </w:t>
      </w:r>
      <w:r>
        <w:br/>
      </w:r>
      <w:r>
        <w:t xml:space="preserve">ихъ  нравственную  ц'Ьль,  попалъ  въ  Петербурге  въ  общество </w:t>
      </w:r>
      <w:r>
        <w:br/>
      </w:r>
      <w:r>
        <w:t xml:space="preserve">людей,  любившихъ  пощеголять  безверхемъ  и  богохульствомъ. </w:t>
      </w:r>
      <w:r>
        <w:br/>
      </w:r>
      <w:r>
        <w:t xml:space="preserve">По  характеру  своего  воспитанхя  Фонъ-Визинъ  не  могъ  сдру- </w:t>
      </w:r>
      <w:r>
        <w:br/>
      </w:r>
      <w:r>
        <w:t xml:space="preserve">житься съ  подобными  уб^ждетями,  но,  увлекаясь  своимъ  остро- </w:t>
      </w:r>
      <w:r>
        <w:br/>
      </w:r>
      <w:r>
        <w:t xml:space="preserve">умхемъ,  онъ  принесъ  дань  этому  кружку  „Послашемъ  къ  слу- </w:t>
      </w:r>
      <w:r>
        <w:br/>
      </w:r>
      <w:r>
        <w:t xml:space="preserve">гамъ  моимъ  Шумилову,  Ваньк*  и  ПетруппсЬ".  О  времени  появ- </w:t>
      </w:r>
      <w:r>
        <w:br/>
      </w:r>
      <w:r>
        <w:t xml:space="preserve">лешя  въ  печати  этого  „послашя"  митрополитъ  Евгевай  передаетъ </w:t>
      </w:r>
      <w:r>
        <w:br/>
      </w:r>
      <w:r>
        <w:t xml:space="preserve">следующее  изв^стхе:  „Оно  сочинено  и  въ  первый  разъ  появи- </w:t>
      </w:r>
      <w:r>
        <w:br/>
      </w:r>
      <w:r>
        <w:t xml:space="preserve">лось на  св^тъ  1763  года  въ  Москве  во  время  даннаго  отъ  двора </w:t>
      </w:r>
      <w:r>
        <w:br/>
      </w:r>
      <w:r>
        <w:t xml:space="preserve">народу  публичнаго  на  сырной  нед'Ьл'Ь  маскарада,  когда  на  три </w:t>
      </w:r>
      <w:r>
        <w:br/>
      </w:r>
      <w:r>
        <w:t xml:space="preserve">дня  во  всЬхъ  московскихъ  типограф1яхъ  позволена  была  сво- </w:t>
      </w:r>
      <w:r>
        <w:br/>
      </w:r>
      <w:r>
        <w:t xml:space="preserve">бода печаташя"  ^^.  Есть  причины  сомневаться  въ  в-Ьрности  этого </w:t>
      </w:r>
      <w:r>
        <w:br/>
      </w:r>
      <w:r>
        <w:t xml:space="preserve">предашя.  „Послаше  къ  слугамъ"  напечатано  было  въ  ежем*- </w:t>
      </w:r>
      <w:r>
        <w:br/>
      </w:r>
      <w:r>
        <w:t xml:space="preserve">сячномъ  издаши  „Пустомеля"  *•  въ  первый  разъ,  судя  по  сле- </w:t>
      </w:r>
      <w:r>
        <w:br/>
      </w:r>
      <w:r>
        <w:t xml:space="preserve">дующему -любопытному  замечашю  о  немъ  издателя  „Пустомели": </w:t>
      </w:r>
      <w:r>
        <w:br/>
      </w:r>
      <w:r>
        <w:t xml:space="preserve">„Ка^кется,  что  н^тъ  нужды  читателя  моего  уведомлять  о  имени </w:t>
      </w:r>
      <w:r>
        <w:br/>
      </w:r>
      <w:r>
        <w:t xml:space="preserve">автора  сего  послашя;  перо,  писавшее  С1е,  россШскому  ученому </w:t>
      </w:r>
      <w:r>
        <w:br/>
      </w:r>
      <w:r>
        <w:t xml:space="preserve">свету  и  всемъ  любящимъ  словесныя  науки  довольно  известно. </w:t>
      </w:r>
      <w:r>
        <w:br/>
      </w:r>
      <w:r>
        <w:t xml:space="preserve">Мнопя  письменныя  сего  автора  сочиненш  носятся  по  многимъ </w:t>
      </w:r>
      <w:r>
        <w:br/>
      </w:r>
      <w:r>
        <w:t xml:space="preserve">рукамъ,  читаются  съ  превеликимъ  удовольств1емъ  и  похва- </w:t>
      </w:r>
      <w:r>
        <w:br/>
      </w:r>
      <w:r>
        <w:t xml:space="preserve">ляются, сколько  за  ясность  и  чистоту  слога,  столько  за  остроту </w:t>
      </w:r>
      <w:r>
        <w:br/>
      </w:r>
      <w:r>
        <w:t xml:space="preserve">и  живость  мыслей,  легкость  и  ирхятность  изображешя;  словомъ, </w:t>
      </w:r>
      <w:r>
        <w:br/>
      </w:r>
      <w:r>
        <w:t xml:space="preserve">есть  ли  обстоятельствы  автору  сему  позволять  упражняться  въ </w:t>
      </w:r>
      <w:r>
        <w:br/>
      </w:r>
      <w:r>
        <w:t xml:space="preserve">словесныхъ  наукахъ,  то  не  безосновательно  и  справедливо  мно- </w:t>
      </w:r>
      <w:r>
        <w:br/>
      </w:r>
      <w:r>
        <w:t xml:space="preserve">Г1Я  ожидаютъ  увидеть  въ  немъ  россШскаго  Боало.  Его  комед1Я  *** </w:t>
      </w:r>
      <w:r>
        <w:br/>
      </w:r>
      <w:r>
        <w:t xml:space="preserve">столько  по  справедливости  разумными  и  знаюпщми  людьми </w:t>
      </w:r>
      <w:r>
        <w:br/>
      </w:r>
      <w:r>
        <w:t xml:space="preserve">была  похваляема,  что  лутчаго  и  Молхеръ  во  Франщи  своимъ </w:t>
      </w:r>
      <w:r>
        <w:br/>
      </w:r>
      <w:r>
        <w:t xml:space="preserve">комед1Ямъ  не  видалъ  приняпя  и  не  желалъ;  но  я  умолчу,  дабы </w:t>
      </w:r>
      <w:r>
        <w:br/>
      </w:r>
      <w:r>
        <w:t xml:space="preserve">завыстниковъ  не  возбудгипь  отъ  спа,  послтьдпымъ  благоразумгемъ </w:t>
      </w:r>
      <w:r>
        <w:br/>
      </w:r>
      <w:r>
        <w:t xml:space="preserve">па  пихъ  паложепнаго  *^.   Книжка   „Пустомели",  въ  которой   на-</w:t>
      </w:r>
    </w:p>
    <w:p>
      <w:pPr>
        <w:pStyle w:val="Normal"/>
      </w:pPr>
      <w:r>
        <w:t xml:space="preserve">ФОНЪ-ВИЗИНЪ.  111</w:t>
      </w:r>
    </w:p>
    <w:p>
      <w:pPr>
        <w:pStyle w:val="Normal"/>
      </w:pPr>
      <w:r>
        <w:t xml:space="preserve">печатано  „Послаше  къ  слугамъ",  была  посл-Ьдиимь  м-Ьсяцемъ </w:t>
      </w:r>
      <w:r>
        <w:br/>
      </w:r>
      <w:r>
        <w:t xml:space="preserve">этого  журнала;  почему-то  онъ  прекратился  на  двухъ  м'Ьсяцахъ. </w:t>
      </w:r>
      <w:r>
        <w:br/>
      </w:r>
      <w:r>
        <w:t xml:space="preserve">Прибавимъ,  что  „Пустомеля"  составляетъ  величайшую  библ10- </w:t>
      </w:r>
      <w:r>
        <w:br/>
      </w:r>
      <w:r>
        <w:t xml:space="preserve">графическую  редкость....</w:t>
      </w:r>
    </w:p>
    <w:p>
      <w:pPr>
        <w:pStyle w:val="Normal"/>
      </w:pPr>
      <w:r>
        <w:t xml:space="preserve">Современное  изв'Ьсйе  о  судьбе  произведешй  Фонъ-Визина  въ </w:t>
      </w:r>
      <w:r>
        <w:br/>
      </w:r>
      <w:r>
        <w:t xml:space="preserve">публик-Ь  само  по  себЪ  не  лишено  интереса.  Уже  „Бригадирь", </w:t>
      </w:r>
      <w:r>
        <w:br/>
      </w:r>
      <w:r>
        <w:t xml:space="preserve">котораго  разум-Ьеть  „Пустомеля"  подъ  ***,  поднялъ,  какъ  видно, </w:t>
      </w:r>
      <w:r>
        <w:br/>
      </w:r>
      <w:r>
        <w:t xml:space="preserve">гонеше  завистниковъ  на  нашего  автора,  а  между  тЪмъ  дворъ  и </w:t>
      </w:r>
      <w:r>
        <w:br/>
      </w:r>
      <w:r>
        <w:t xml:space="preserve">высппя  государственный  лица  осыпали  автора  самыми  лестными </w:t>
      </w:r>
      <w:r>
        <w:br/>
      </w:r>
      <w:r>
        <w:t xml:space="preserve">знаками  благосклонности.  Комедаю  свою  Фонъ-Визинъ  читалъ </w:t>
      </w:r>
      <w:r>
        <w:br/>
      </w:r>
      <w:r>
        <w:t xml:space="preserve">въ  присутствш  самой  императрицы,  читалъ  ее  и  великому  князю, </w:t>
      </w:r>
      <w:r>
        <w:br/>
      </w:r>
      <w:r>
        <w:t xml:space="preserve">и  Панину,  и  Чернышеву,  и  Строганову  и  графинямъ  Румянце- </w:t>
      </w:r>
      <w:r>
        <w:br/>
      </w:r>
      <w:r>
        <w:t xml:space="preserve">вой, Бутурлиной,  Воронцовой.  Мы  вид'Ьли  уже,  что  и  „Корюнъ" </w:t>
      </w:r>
      <w:r>
        <w:br/>
      </w:r>
      <w:r>
        <w:t xml:space="preserve">„подвергся  гонещю,  хотя  удостоился  благосклонности  двора".  Кто </w:t>
      </w:r>
      <w:r>
        <w:br/>
      </w:r>
      <w:r>
        <w:t xml:space="preserve">были  эти  завистники,  эти  темные  гонители  писателя,  пресл-Ьдовав- </w:t>
      </w:r>
      <w:r>
        <w:br/>
      </w:r>
      <w:r>
        <w:t xml:space="preserve">шаго  нев'Ьжество,  ханжество,  подражательность,  однимъ  словомъ, </w:t>
      </w:r>
      <w:r>
        <w:br/>
      </w:r>
      <w:r>
        <w:t xml:space="preserve">неразумную  сторону  русскаго  общества?  Чт5  возмущало  этихъ </w:t>
      </w:r>
      <w:r>
        <w:br/>
      </w:r>
      <w:r>
        <w:t xml:space="preserve">людей  въ  комедаяхъ  Фонъ-Визина?  Неужели  осм'Ьяте  поня- </w:t>
      </w:r>
      <w:r>
        <w:br/>
      </w:r>
      <w:r>
        <w:t xml:space="preserve">Т1й,  которыя  въ  глазахъ  многихъ  имЪли  неприкосновенную </w:t>
      </w:r>
      <w:r>
        <w:br/>
      </w:r>
      <w:r>
        <w:t xml:space="preserve">власть?  Во  всякомъ  случае,  не  простая  зависть  могла  система- </w:t>
      </w:r>
      <w:r>
        <w:br/>
      </w:r>
      <w:r>
        <w:t xml:space="preserve">тически преследовать  комедш  Фонъ-Визина  отъ  „Корхона"  до </w:t>
      </w:r>
      <w:r>
        <w:br/>
      </w:r>
      <w:r>
        <w:t xml:space="preserve">„Недоросля";  во  всякомъ  случа-Ь,  нельзя  съ  благодарностью  не </w:t>
      </w:r>
      <w:r>
        <w:br/>
      </w:r>
      <w:r>
        <w:t xml:space="preserve">заметить,  что  императрица  и  высшхя  государственныя  лица </w:t>
      </w:r>
      <w:r>
        <w:br/>
      </w:r>
      <w:r>
        <w:t xml:space="preserve">являлись  заступниками  комедш  и  давали  ей  средства  со  сцены </w:t>
      </w:r>
      <w:r>
        <w:br/>
      </w:r>
      <w:r>
        <w:t xml:space="preserve">поражать  испорченныя  части  русскаго  общества.  Двору,  конечно, </w:t>
      </w:r>
      <w:r>
        <w:br/>
      </w:r>
      <w:r>
        <w:t xml:space="preserve">не  чужда  была  сфера,  которую  обрисовывалъ  Фонъ-Визинъ </w:t>
      </w:r>
      <w:r>
        <w:br/>
      </w:r>
      <w:r>
        <w:t xml:space="preserve">своимъ  комическимъ  перомъ.  Говорить,  что  „онъ  жилъ  въ  сто- </w:t>
      </w:r>
      <w:r>
        <w:br/>
      </w:r>
      <w:r>
        <w:t xml:space="preserve">лиц'Ь,  а  описывалъ  провинцш";  что  „изображенный  имъ  лица </w:t>
      </w:r>
      <w:r>
        <w:br/>
      </w:r>
      <w:r>
        <w:t xml:space="preserve">в^рны  и  подсмотрены  съ  природы,  но  сходство  ихъ  было  почти </w:t>
      </w:r>
      <w:r>
        <w:br/>
      </w:r>
      <w:r>
        <w:t xml:space="preserve">отвлеченное,  безъ  живаго  прим-Ьнетя  къ  лицамъ,  предъ  коими </w:t>
      </w:r>
      <w:r>
        <w:br/>
      </w:r>
      <w:r>
        <w:t xml:space="preserve">они  были  выведены".  Едва  ли  можно  ограничить  комедш  Фонъ- </w:t>
      </w:r>
      <w:r>
        <w:br/>
      </w:r>
      <w:r>
        <w:t xml:space="preserve">Визина  чисто  провинц1альнымъ  кругомъ  общества  и  провести </w:t>
      </w:r>
      <w:r>
        <w:br/>
      </w:r>
      <w:r>
        <w:t xml:space="preserve">между  провинщальною  и  столичною  жизнью  нашею  въ  про- </w:t>
      </w:r>
      <w:r>
        <w:br/>
      </w:r>
      <w:r>
        <w:t xml:space="preserve">шломъ  стол'Ьтш  такую  р'Ьзкую  грань,  что  только  изр'Ьдка  и  какъ </w:t>
      </w:r>
      <w:r>
        <w:br/>
      </w:r>
      <w:r>
        <w:t xml:space="preserve">бы  ненарокомъ  попадали  лица  одной  въ  другую.  Не  говоря  уже </w:t>
      </w:r>
      <w:r>
        <w:br/>
      </w:r>
      <w:r>
        <w:t xml:space="preserve">о  томъ,  что  между  т^ю  и  другою  сферою  существуетъ  постоян- </w:t>
      </w:r>
      <w:r>
        <w:br/>
      </w:r>
      <w:r>
        <w:t xml:space="preserve">ное живое   общеше,   мы   можемъ   современными  Фонъ-Визину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112  ФОНЪ-ВИЗИНЪ.</w:t>
      </w:r>
    </w:p>
    <w:p>
      <w:pPr>
        <w:pStyle w:val="Normal"/>
      </w:pPr>
      <w:r>
        <w:t xml:space="preserve">свид-Ьтельствами  подтвердить,  что  въ  комедаяхъ  его  картинъ </w:t>
      </w:r>
      <w:r>
        <w:br/>
      </w:r>
      <w:r>
        <w:t xml:space="preserve">столичной  жизни  бодЪе,  ч4мъ  провинщальной.  Начнемъ  съ </w:t>
      </w:r>
      <w:r>
        <w:br/>
      </w:r>
      <w:r>
        <w:t xml:space="preserve">„Бригадира".  Сынъ,  побывавппй  въ  Париж*  и  потому  превра- </w:t>
      </w:r>
      <w:r>
        <w:br/>
      </w:r>
      <w:r>
        <w:t xml:space="preserve">тивппйся  въ  моднаго  петиметра,  —  живое  лицо  столичнаго </w:t>
      </w:r>
      <w:r>
        <w:br/>
      </w:r>
      <w:r>
        <w:t xml:space="preserve">общества,  большаго  моднаго  св-Ьта,  въ  которомъ  такъ  много  ему </w:t>
      </w:r>
      <w:r>
        <w:br/>
      </w:r>
      <w:r>
        <w:t xml:space="preserve">подобныхъ  и  такой  широкхй  разгулъ  его  моднымъ  французскимъ </w:t>
      </w:r>
      <w:r>
        <w:br/>
      </w:r>
      <w:r>
        <w:t xml:space="preserve">достоинствамъ.  Какъ  и  образоваться  такому  лицу  въ  провинцш? </w:t>
      </w:r>
      <w:r>
        <w:br/>
      </w:r>
      <w:r>
        <w:t xml:space="preserve">Онъ  знаетъ,  „чт5  это  такое,  дие  йе  ухуге  йапв  1е  ^гапй  топйе". </w:t>
      </w:r>
      <w:r>
        <w:br/>
      </w:r>
      <w:r>
        <w:t xml:space="preserve">Стоить  пересмотреть  наши  журналы  того  времени,  чтобы  ви- </w:t>
      </w:r>
      <w:r>
        <w:br/>
      </w:r>
      <w:r>
        <w:t xml:space="preserve">д^Ьть,  какъ  сильно  преследовали  они  петиметровъ  и  русскихъ </w:t>
      </w:r>
      <w:r>
        <w:br/>
      </w:r>
      <w:r>
        <w:t xml:space="preserve">парижанъ,  какъ  везд*  являются  они  принадлежностью  столич- </w:t>
      </w:r>
      <w:r>
        <w:br/>
      </w:r>
      <w:r>
        <w:t xml:space="preserve">ной жизни.  „Трутень"  объявлялъ  въ  своихъ  резкихъ  еатири- </w:t>
      </w:r>
      <w:r>
        <w:br/>
      </w:r>
      <w:r>
        <w:t xml:space="preserve">ческихъ  „в-Ьдомостяхъ":  „Молодаго  россхйскаго  поросенка,  кото- </w:t>
      </w:r>
      <w:r>
        <w:br/>
      </w:r>
      <w:r>
        <w:t xml:space="preserve">рой -Ьздилъ  по  чужимъ  землямъ  для  просв-Ьщетя  своего  ра- </w:t>
      </w:r>
      <w:r>
        <w:br/>
      </w:r>
      <w:r>
        <w:t xml:space="preserve">зума, и  которой,  объездивъ  съ  пользою,  возвратился  уже </w:t>
      </w:r>
      <w:r>
        <w:br/>
      </w:r>
      <w:r>
        <w:t xml:space="preserve">совершенною  свиньею,  желаюпце  смотреть,  могутъ  его  видеть </w:t>
      </w:r>
      <w:r>
        <w:br/>
      </w:r>
      <w:r>
        <w:t xml:space="preserve">безъ  денежно  по  многимъ  улицамъ  сего  города"  ^.  Изв-Ьспе </w:t>
      </w:r>
      <w:r>
        <w:br/>
      </w:r>
      <w:r>
        <w:t xml:space="preserve">„изъ  Твери"  показываетъ,  что  на  такихъ  людей  смотрели  какъ </w:t>
      </w:r>
      <w:r>
        <w:br/>
      </w:r>
      <w:r>
        <w:t xml:space="preserve">на  исключительную  принадлежность  столицы  ^.  А  Советница, </w:t>
      </w:r>
      <w:r>
        <w:br/>
      </w:r>
      <w:r>
        <w:t xml:space="preserve">эта  необходимая  принадлежность  тогдашняго  большаго  св^та, </w:t>
      </w:r>
      <w:r>
        <w:br/>
      </w:r>
      <w:r>
        <w:t xml:space="preserve">которую  журналы  называютъ  обпщмъ  терминомъ  щеголихщ </w:t>
      </w:r>
      <w:r>
        <w:br/>
      </w:r>
      <w:r>
        <w:t xml:space="preserve">неужели  боVI'Ье  относится  къ  провинщальной,  ч-Ьмъ  къ  столич- </w:t>
      </w:r>
      <w:r>
        <w:br/>
      </w:r>
      <w:r>
        <w:t xml:space="preserve">ной жизни?  Прислушаемся  къ  ея  разговору:  „Ахъ,  сколь  счаст- </w:t>
      </w:r>
      <w:r>
        <w:br/>
      </w:r>
      <w:r>
        <w:t xml:space="preserve">лива дочь  наша!  Она  идетъ  за  того,  которой  былъ  въ  Париж*. </w:t>
      </w:r>
      <w:r>
        <w:br/>
      </w:r>
      <w:r>
        <w:t xml:space="preserve">Ахъ,  радость  моя!  я  довольно  знаю,  каково  жить  съ  гЬмъ  му- </w:t>
      </w:r>
      <w:r>
        <w:br/>
      </w:r>
      <w:r>
        <w:t xml:space="preserve">жемъ,  которой  въ  Париж*  не  былъ".  „Боже  тебя  сохрани  отъ </w:t>
      </w:r>
      <w:r>
        <w:br/>
      </w:r>
      <w:r>
        <w:t xml:space="preserve">того,  чтобъ  голова  т^оя  наполнена  была  инымъ  чтьмъ^  кромгъ  лю- </w:t>
      </w:r>
      <w:r>
        <w:br/>
      </w:r>
      <w:r>
        <w:t xml:space="preserve">безныхъ  романовъ!  Кинь,  душа  моя,  вс*  на  св^гЬ  науки.  Не </w:t>
      </w:r>
      <w:r>
        <w:br/>
      </w:r>
      <w:r>
        <w:t xml:space="preserve">поваришь,  какъ  ташя  книги  просв'Ьщаютъ.  Я,  не  читавъ  ихъ, </w:t>
      </w:r>
      <w:r>
        <w:br/>
      </w:r>
      <w:r>
        <w:t xml:space="preserve">рисковала  бы  остаться  на  в^ки  дурою".  „Не  ужели  ты  меня </w:t>
      </w:r>
      <w:r>
        <w:br/>
      </w:r>
      <w:r>
        <w:t xml:space="preserve">мотовкой  называешь,  ба1тошка?  Опомнись.  Полно  скиляжничать, </w:t>
      </w:r>
      <w:r>
        <w:br/>
      </w:r>
      <w:r>
        <w:t xml:space="preserve">Я  папабельна  съ  тобою  развестись,  ежели  ты  еще  меня  такъ </w:t>
      </w:r>
      <w:r>
        <w:br/>
      </w:r>
      <w:r>
        <w:t xml:space="preserve">шпетить  станешь".  „Оставьте  таше  разговоры.  Разв*  не  льзя  о </w:t>
      </w:r>
      <w:r>
        <w:br/>
      </w:r>
      <w:r>
        <w:t xml:space="preserve">другомъ  ди^кютировать?  Выбрали  такую  сергозную  матергю^  ко- </w:t>
      </w:r>
      <w:r>
        <w:br/>
      </w:r>
      <w:r>
        <w:t xml:space="preserve">торой я  не  понимаю^.  „Чортъ  меня  возми,  ежели  грамматика </w:t>
      </w:r>
      <w:r>
        <w:br/>
      </w:r>
      <w:r>
        <w:t xml:space="preserve">къ  чему-нибудь  нужна,  а  особливо  въ  деревнЬ.  Въ  городтъ  по </w:t>
      </w:r>
      <w:r>
        <w:br/>
      </w:r>
      <w:r>
        <w:t xml:space="preserve">крайней  мЪр*  изорвала  я  одну  на  папильошы^  ^.  Вотъ   понятая</w:t>
      </w:r>
    </w:p>
    <w:p>
      <w:pPr>
        <w:pStyle w:val="Normal"/>
      </w:pPr>
      <w:r>
        <w:t xml:space="preserve">ФОНЪ-ВИЗИНЪ.  113</w:t>
      </w:r>
    </w:p>
    <w:p>
      <w:pPr>
        <w:pStyle w:val="Normal"/>
      </w:pPr>
      <w:r>
        <w:t xml:space="preserve">щеголихи  и  языкъ,  которымъ  она  выражается.  Если  захотите </w:t>
      </w:r>
      <w:r>
        <w:br/>
      </w:r>
      <w:r>
        <w:t xml:space="preserve">проследить,  этотъ  типъ  въ  журналахъ,  начиная  съ  „Трутня"  до </w:t>
      </w:r>
      <w:r>
        <w:br/>
      </w:r>
      <w:r>
        <w:t xml:space="preserve">„СобесЬдника"  (1769—1783),  вы  не  найдете  особенныхъ  изм-Ьнешй. </w:t>
      </w:r>
      <w:r>
        <w:br/>
      </w:r>
      <w:r>
        <w:t xml:space="preserve">Типъ  этотъ  столичный,  столица  достуинЪе  чужому  влхяшю,  ч'Ьмъ </w:t>
      </w:r>
      <w:r>
        <w:br/>
      </w:r>
      <w:r>
        <w:t xml:space="preserve">провинщальная  глушь:  туда  онъ  переходилъ  уже  изъ  столицъ. </w:t>
      </w:r>
      <w:r>
        <w:br/>
      </w:r>
      <w:r>
        <w:t xml:space="preserve">Во  времена  Фонъ-Визина  этотъ  типъ  въ  столицахъ  не  былъ  еще </w:t>
      </w:r>
      <w:r>
        <w:br/>
      </w:r>
      <w:r>
        <w:t xml:space="preserve">отживпшмъ,  напротивъ  былъ  въ  полной  сил*.  Дружное  нападете </w:t>
      </w:r>
      <w:r>
        <w:br/>
      </w:r>
      <w:r>
        <w:t xml:space="preserve">журналовъ  на  личность  щеголихи  прекрасно  объясняетъ  роль  Со- </w:t>
      </w:r>
      <w:r>
        <w:br/>
      </w:r>
      <w:r>
        <w:t xml:space="preserve">ветницы. „Необходимо  также", — говорить  щеголь,— „долженъ  я </w:t>
      </w:r>
      <w:r>
        <w:br/>
      </w:r>
      <w:r>
        <w:t xml:space="preserve">ум^ть  портить  руской  языкъ  и  говорить  ныптьшпимъ  щеголь- </w:t>
      </w:r>
      <w:r>
        <w:br/>
      </w:r>
      <w:r>
        <w:t xml:space="preserve">екимъ  женскьимъ  партьчгемъ  ^^  „Живописецъ"  извещаетъ,  что </w:t>
      </w:r>
      <w:r>
        <w:br/>
      </w:r>
      <w:r>
        <w:t xml:space="preserve">„наилучпшхъ"  книгъ  „и  въ  десятую  долю  противъ  романовъ </w:t>
      </w:r>
      <w:r>
        <w:br/>
      </w:r>
      <w:r>
        <w:t xml:space="preserve">не  покупаютъ"  *2.  Въ  реп(1ап1  къ  объяснешямъ  Советницы  можно </w:t>
      </w:r>
      <w:r>
        <w:br/>
      </w:r>
      <w:r>
        <w:t xml:space="preserve">привести  следующее  письмо  Щеголихи  къ  издателю  „Живо- </w:t>
      </w:r>
      <w:r>
        <w:br/>
      </w:r>
      <w:r>
        <w:t xml:space="preserve">писца": „Ты,  радость,  безпрк^гьрпой  авторъ. — По  чести  говорю, </w:t>
      </w:r>
      <w:r>
        <w:br/>
      </w:r>
      <w:r>
        <w:t xml:space="preserve">ужесть  капъ  ты  ел(1вепъ;  читал  твои  листы,  я  безподобно  ушть- </w:t>
      </w:r>
      <w:r>
        <w:br/>
      </w:r>
      <w:r>
        <w:t xml:space="preserve">таюсь;  какъ  все  у  тебя  славно:  слогъ  разстегапъ^  мысли  пры- </w:t>
      </w:r>
      <w:r>
        <w:br/>
      </w:r>
      <w:r>
        <w:t xml:space="preserve">гающи, — По  чести  скажу,  что  твои  листы  втъчно  меня  прель- </w:t>
      </w:r>
      <w:r>
        <w:br/>
      </w:r>
      <w:r>
        <w:t xml:space="preserve">щаютъ;  тслянусь,  что  я  всегда  фельетирую  ихъ  безъ  всякой </w:t>
      </w:r>
      <w:r>
        <w:br/>
      </w:r>
      <w:r>
        <w:t xml:space="preserve">дистрат^ги.  Да  и  нельзя  не  такъ;  ты  пе  грустепъ,  шутишь </w:t>
      </w:r>
      <w:r>
        <w:br/>
      </w:r>
      <w:r>
        <w:t xml:space="preserve">славно,  и  твое  перо  по  бумагть  бтыаетъ  безподобно.  Ужесть,  ужесть, </w:t>
      </w:r>
      <w:r>
        <w:br/>
      </w:r>
      <w:r>
        <w:t xml:space="preserve">какъ  прекрасны  твои  листы!  Но,  сказать  вокругъ  пасъ,  ты  много </w:t>
      </w:r>
      <w:r>
        <w:br/>
      </w:r>
      <w:r>
        <w:t xml:space="preserve">долженъ  мн'Ь:  —  уморить  ли,  радость?  В'Ьть  мн^ше-то  Щеголи^ </w:t>
      </w:r>
      <w:r>
        <w:br/>
      </w:r>
      <w:r>
        <w:t xml:space="preserve">хина  ^  ты  у  меня  подтяпалъ:  —  ха!  ха!  ха!  —  Клянусь,  спроси </w:t>
      </w:r>
      <w:r>
        <w:br/>
      </w:r>
      <w:r>
        <w:t xml:space="preserve">у  всЬхъ  моихъ  знакомыхъ,  они  теб'Ь  скажутъ,  ^рро  я  всегда </w:t>
      </w:r>
      <w:r>
        <w:br/>
      </w:r>
      <w:r>
        <w:t xml:space="preserve">его  говоривала;  но  ето  ничево  не  означитъ.  Признаюсь,  что  я  и </w:t>
      </w:r>
      <w:r>
        <w:br/>
      </w:r>
      <w:r>
        <w:t xml:space="preserve">сама  много  заняла  изъ  твоихъ  листовъ.  Пуще  всего  ты  ла- </w:t>
      </w:r>
      <w:r>
        <w:br/>
      </w:r>
      <w:r>
        <w:t xml:space="preserve">стишь меня  тЬмъ,  что  никакъ  со  мною  не  споришь,  а  особливо, </w:t>
      </w:r>
      <w:r>
        <w:br/>
      </w:r>
      <w:r>
        <w:t xml:space="preserve">когда  говорилъ  о  наукахъ,  ты  это  такъ  славно  прокричалъ  — </w:t>
      </w:r>
      <w:r>
        <w:br/>
      </w:r>
      <w:r>
        <w:t xml:space="preserve">чортъ  меня  возьми!  —  какъ  книга.  А  при  томъ  ты  всегда </w:t>
      </w:r>
      <w:r>
        <w:br/>
      </w:r>
      <w:r>
        <w:t xml:space="preserve">старается  оказывать  намъ  учтивости;  не  такъ  какъ  неко- </w:t>
      </w:r>
      <w:r>
        <w:br/>
      </w:r>
      <w:r>
        <w:t xml:space="preserve">торый груб1янъ,  сочиня  комедш,  одну  изъ  подругъ  моихъ </w:t>
      </w:r>
      <w:r>
        <w:br/>
      </w:r>
      <w:r>
        <w:t xml:space="preserve">вытащгслъ  на  театръ.  Куда  какъ  онъ  много  выигралъ?  Я  чаю, </w:t>
      </w:r>
      <w:r>
        <w:br/>
      </w:r>
      <w:r>
        <w:t xml:space="preserve">онъ  над'Ьялся,  что  всЬ  расхохочутся  до  смерти;  анъ  право </w:t>
      </w:r>
      <w:r>
        <w:br/>
      </w:r>
      <w:r>
        <w:t xml:space="preserve">никто  изъ  напшхъ  сестеръ  и  учтивыхъ  мущинъ  и  не  улыб- </w:t>
      </w:r>
      <w:r>
        <w:br/>
      </w:r>
      <w:r>
        <w:t xml:space="preserve">нулся, а  смеялись  только...  Онъ  хогЬлъ  насъ  одурачить,  да </w:t>
      </w:r>
      <w:r>
        <w:br/>
      </w:r>
      <w:r>
        <w:t xml:space="preserve">не   удалось.    Ужесть   какъ  славно  онъ  забавлялся  надъ    бЪд-</w:t>
      </w:r>
    </w:p>
    <w:p>
      <w:pPr>
        <w:pStyle w:val="Normal"/>
      </w:pPr>
      <w:r>
        <w:t xml:space="preserve">С0*1.  ТИХОНРАВОВА^  Т.  ш.  8</w:t>
      </w:r>
    </w:p>
    <w:p>
      <w:pPr>
        <w:pStyle w:val="Normal"/>
      </w:pPr>
      <w:r>
        <w:t xml:space="preserve">114  ФОНЪ-ВИЗИНЪ.</w:t>
      </w:r>
    </w:p>
    <w:p>
      <w:pPr>
        <w:pStyle w:val="Normal"/>
      </w:pPr>
      <w:r>
        <w:t xml:space="preserve">нымъ  -мальчикомъ  Фирлифюшковымъ:  совсЬмъ  гЬмъ,  подобные </w:t>
      </w:r>
      <w:r>
        <w:br/>
      </w:r>
      <w:r>
        <w:t xml:space="preserve">ему  люди  останутся  всегда  у  насъ  въ  почтеши,  а  его  Дремовъ </w:t>
      </w:r>
      <w:r>
        <w:br/>
      </w:r>
      <w:r>
        <w:t xml:space="preserve">никогда  не  выдетъ  изъ  дураковъ.  Еслибъ  узнала  я  етого  автора, </w:t>
      </w:r>
      <w:r>
        <w:br/>
      </w:r>
      <w:r>
        <w:t xml:space="preserve">то  ошттьнила  бы  сама  его  безподобпо.  Я  нитшкъ  на  него  не  сер- </w:t>
      </w:r>
      <w:r>
        <w:br/>
      </w:r>
      <w:r>
        <w:t xml:space="preserve">дита:   онъ   меня   пикакъ  не  тронулъ;  однакожъ    я   и   сама  не </w:t>
      </w:r>
      <w:r>
        <w:br/>
      </w:r>
      <w:r>
        <w:t xml:space="preserve">знаю,  за  что  я  ево  пикакъ  не   могу   терпеть.   Въ   первой   ево </w:t>
      </w:r>
      <w:r>
        <w:br/>
      </w:r>
      <w:r>
        <w:t xml:space="preserve">комедш^   я   и    сама   до   смерти   захохоталась:    ужесть,   какъ </w:t>
      </w:r>
      <w:r>
        <w:br/>
      </w:r>
      <w:r>
        <w:t xml:space="preserve">славно  шпетилъ  онъ  нашихъ  бабушекъ;  а  ета   комедая   такую </w:t>
      </w:r>
      <w:r>
        <w:br/>
      </w:r>
      <w:r>
        <w:t xml:space="preserve">сд'Ьлала  дистракцгю   и    такую   грусть^  что    я    поклялась  пикакъ </w:t>
      </w:r>
      <w:r>
        <w:br/>
      </w:r>
      <w:r>
        <w:t xml:space="preserve">на   именины  не  •Ьздить.  Правда,  ты  и  самъ   заг^епился,  но    это </w:t>
      </w:r>
      <w:r>
        <w:br/>
      </w:r>
      <w:r>
        <w:t xml:space="preserve">шуткою;  а  за  шутки  мы  никакъ  не  сердимся:  напротивъ  того, </w:t>
      </w:r>
      <w:r>
        <w:br/>
      </w:r>
      <w:r>
        <w:t xml:space="preserve">ты  бранишъ  однихъ  только  деревепскгсхъ  дураковъ"  ^.  Не  двой- </w:t>
      </w:r>
      <w:r>
        <w:br/>
      </w:r>
      <w:r>
        <w:t xml:space="preserve">никъ    ли  это  Сов'Ьтницы?  А   между  гЬмъ  кто  же  признаетъ </w:t>
      </w:r>
      <w:r>
        <w:br/>
      </w:r>
      <w:r>
        <w:t xml:space="preserve">ее  принадлежностью   провинщальнаго   обш;ества?   И   сама  она </w:t>
      </w:r>
      <w:r>
        <w:br/>
      </w:r>
      <w:r>
        <w:t xml:space="preserve">прямо  отличаетъ  себя  отъ  „деревенскихъ  дураковъ".  —  Родина </w:t>
      </w:r>
      <w:r>
        <w:br/>
      </w:r>
      <w:r>
        <w:t xml:space="preserve">Бригадирши — Москва,    это   засвид-Ьтельствовано   самимъ  авто- </w:t>
      </w:r>
      <w:r>
        <w:br/>
      </w:r>
      <w:r>
        <w:t xml:space="preserve">ромъ.  Н.  И.  Панинъ  сказалъ  Фонъ-Визину:  „Бригадирша  ваша </w:t>
      </w:r>
      <w:r>
        <w:br/>
      </w:r>
      <w:r>
        <w:t xml:space="preserve">всЬмъ  родня;  никто  сказать  не  можетъ,  что  такую  же  Акулину </w:t>
      </w:r>
      <w:r>
        <w:br/>
      </w:r>
      <w:r>
        <w:t xml:space="preserve">Тимоееевну  не  им-Ьегь  или  бабушку,  или  тетушку,  или  какую- </w:t>
      </w:r>
      <w:r>
        <w:br/>
      </w:r>
      <w:r>
        <w:t xml:space="preserve">нибудь  свойственницу".  Сов^тникъ  тоже  служилъ  въ  коллепи, </w:t>
      </w:r>
      <w:r>
        <w:br/>
      </w:r>
      <w:r>
        <w:t xml:space="preserve">въ  Москве  ^,  и  очень    напоминаетъ   собою   стараго  лицемера, </w:t>
      </w:r>
      <w:r>
        <w:br/>
      </w:r>
      <w:r>
        <w:t xml:space="preserve">описаннаго  въ  „ТрутнЪ"  ^^.  Остается  роль  Бригадира;  но  и  она </w:t>
      </w:r>
      <w:r>
        <w:br/>
      </w:r>
      <w:r>
        <w:t xml:space="preserve">принадлежитъ  столько  же  провинщальной,  сколько  и  столичной </w:t>
      </w:r>
      <w:r>
        <w:br/>
      </w:r>
      <w:r>
        <w:t xml:space="preserve">жизни.  Д'Ьйствхе  въ  провинцш  не  даетъ  еще  права  называть  и </w:t>
      </w:r>
      <w:r>
        <w:br/>
      </w:r>
      <w:r>
        <w:t xml:space="preserve">лица  комедаи  исключительною  принадлежностью  провинщаль- </w:t>
      </w:r>
      <w:r>
        <w:br/>
      </w:r>
      <w:r>
        <w:t xml:space="preserve">ной жизни.  Свидетельства  современниковъ  всегда  важнЬе  до- </w:t>
      </w:r>
      <w:r>
        <w:br/>
      </w:r>
      <w:r>
        <w:t xml:space="preserve">гадокъ  и  предположетй  позднейшаго  б1ографа,  а  мы  видели, </w:t>
      </w:r>
      <w:r>
        <w:br/>
      </w:r>
      <w:r>
        <w:t xml:space="preserve">что  личности  Фонъ-Визиновскихъ  комедШ  подъ   другими  име- </w:t>
      </w:r>
      <w:r>
        <w:br/>
      </w:r>
      <w:r>
        <w:t xml:space="preserve">нами встречаются  постоянно  въ  сатирической  журнальной  ли- </w:t>
      </w:r>
      <w:r>
        <w:br/>
      </w:r>
      <w:r>
        <w:t xml:space="preserve">тератур*, какъ  необходимая  принадлежность   столицы.   Живое </w:t>
      </w:r>
      <w:r>
        <w:br/>
      </w:r>
      <w:r>
        <w:t xml:space="preserve">сочувств1е,  съ   какимъ   встреченъ   былъ  „Бригадиръ"   образо- </w:t>
      </w:r>
      <w:r>
        <w:br/>
      </w:r>
      <w:r>
        <w:t xml:space="preserve">ванною частью  общества,  было  слЪдствхемъ  сознашя,  что  лица </w:t>
      </w:r>
      <w:r>
        <w:br/>
      </w:r>
      <w:r>
        <w:t xml:space="preserve">комед1и  верны  действительности,  и  не  провинщальной,  а  сто- </w:t>
      </w:r>
      <w:r>
        <w:br/>
      </w:r>
      <w:r>
        <w:t xml:space="preserve">личной сфере.  Мы  предположили  бы  слишкомъ  мало  практи- </w:t>
      </w:r>
      <w:r>
        <w:br/>
      </w:r>
      <w:r>
        <w:t xml:space="preserve">ческаго-  смысла  и  въ  авторе  комедш,  и  въ  техъ,  которые  съ </w:t>
      </w:r>
      <w:r>
        <w:br/>
      </w:r>
      <w:r>
        <w:t xml:space="preserve">восторгомъ  встретили  его   произведешя,  еслибъ  сказали,  что </w:t>
      </w:r>
      <w:r>
        <w:br/>
      </w:r>
      <w:r>
        <w:t xml:space="preserve">„авторъ  и  публика  его  не  были  въ  борьбе  лицомъ  къ  лицу  и</w:t>
      </w:r>
    </w:p>
    <w:p>
      <w:pPr>
        <w:pStyle w:val="Normal"/>
      </w:pPr>
      <w:r>
        <w:t xml:space="preserve">ФОНЪ-ВИЗИНЪ.  115</w:t>
      </w:r>
    </w:p>
    <w:p>
      <w:pPr>
        <w:pStyle w:val="Normal"/>
      </w:pPr>
      <w:r>
        <w:t xml:space="preserve">рука  съ  рукою".  Эта  борьба  была,  и  гоневоя  на  комед1ю  Фонъ- </w:t>
      </w:r>
      <w:r>
        <w:br/>
      </w:r>
      <w:r>
        <w:t xml:space="preserve">Визина — ^лучппй  тому  свид-Ьтель.  Эта  борьба  была,  и  потому  съ  вос- </w:t>
      </w:r>
      <w:r>
        <w:br/>
      </w:r>
      <w:r>
        <w:t xml:space="preserve">торгомъ  встретили  „Бригадира"  гЬ,  которые  отъ  литературы  ожи- </w:t>
      </w:r>
      <w:r>
        <w:br/>
      </w:r>
      <w:r>
        <w:t xml:space="preserve">дали прямаго  и  самаго  благотворнаго  д'Ьйствхя  на  общественную </w:t>
      </w:r>
      <w:r>
        <w:br/>
      </w:r>
      <w:r>
        <w:t xml:space="preserve">жизнь.  Въ  „ТрутнЬ"  напечатана  была  следующая  в-Ьдомость  „съ </w:t>
      </w:r>
      <w:r>
        <w:br/>
      </w:r>
      <w:r>
        <w:t xml:space="preserve">Парнасса":  „Зд'Ьсь  все  въ  великомъ  замЪшательств'Ь:  славныя </w:t>
      </w:r>
      <w:r>
        <w:br/>
      </w:r>
      <w:r>
        <w:t xml:space="preserve">стихотворцы,  обезображенныя  худыми  переводами,  чрезвычайно </w:t>
      </w:r>
      <w:r>
        <w:br/>
      </w:r>
      <w:r>
        <w:t xml:space="preserve">огорчились  и  просили  Аполлона  о  заступлеши.  ВсЬ  музы,  про- </w:t>
      </w:r>
      <w:r>
        <w:br/>
      </w:r>
      <w:r>
        <w:t xml:space="preserve">славленныя  въ  Россш  г.  С,  приходили  къ  своему  отцу  и  со </w:t>
      </w:r>
      <w:r>
        <w:br/>
      </w:r>
      <w:r>
        <w:t xml:space="preserve">слезами  жаловались  на  дерзновете  молодыхъ  писателей:  Мель- </w:t>
      </w:r>
      <w:r>
        <w:br/>
      </w:r>
      <w:r>
        <w:t xml:space="preserve">помена и  Тал1Я  проливали  слезы  и  казались  неутЬшными.  Ве- </w:t>
      </w:r>
      <w:r>
        <w:br/>
      </w:r>
      <w:r>
        <w:t xml:space="preserve">лшой  Аполлонъ  ув^Ьрялъ  ихъ,  что  с1е  зд'Ьлалось  безъ  его  позво- </w:t>
      </w:r>
      <w:r>
        <w:br/>
      </w:r>
      <w:r>
        <w:t xml:space="preserve">лешя,  и  что  онъ  для  разсмотр'Ьтя  сего  д'Ьла  повелитъ  собрать </w:t>
      </w:r>
      <w:r>
        <w:br/>
      </w:r>
      <w:r>
        <w:t xml:space="preserve">чрезвычайной  сов-Ьгв;  а  между  гЬмъ  показалъ  Талш  новую  рус- </w:t>
      </w:r>
      <w:r>
        <w:br/>
      </w:r>
      <w:r>
        <w:t xml:space="preserve">скую  комед1ю  ****,  сочиненную  однимъ  молодымъ  писателемъ. </w:t>
      </w:r>
      <w:r>
        <w:br/>
      </w:r>
      <w:r>
        <w:t xml:space="preserve">Тал1я,  прочитавъ  оную,  приняла  на  себя  обыкновенной  свой </w:t>
      </w:r>
      <w:r>
        <w:br/>
      </w:r>
      <w:r>
        <w:t xml:space="preserve">веселой  видъ  и  сказала  Аполлону,  что  она  сего  автора  со  удо- </w:t>
      </w:r>
      <w:r>
        <w:br/>
      </w:r>
      <w:r>
        <w:t xml:space="preserve">вольств1емъ  признаетъ  своимъ  законнымъ  сыномъ.  Она  и  запи- </w:t>
      </w:r>
      <w:r>
        <w:br/>
      </w:r>
      <w:r>
        <w:t xml:space="preserve">сала его  имя  въ  памятную  книжку  въ  число  своихъ  любимцевъ"  ^. </w:t>
      </w:r>
      <w:r>
        <w:br/>
      </w:r>
      <w:r>
        <w:t xml:space="preserve">„Трутень",  вид-Ьвипй  въ  комедш  только  средство  къ  испра- </w:t>
      </w:r>
      <w:r>
        <w:br/>
      </w:r>
      <w:r>
        <w:t xml:space="preserve">вленш  нравовъ,  не  отозвался  бы  такъ  благосклонно  о  тесЬ,  въ </w:t>
      </w:r>
      <w:r>
        <w:br/>
      </w:r>
      <w:r>
        <w:t xml:space="preserve">которой  не  было  „живаго  прим'Ьнешя  къ  лицамъ,  предъ  коими </w:t>
      </w:r>
      <w:r>
        <w:br/>
      </w:r>
      <w:r>
        <w:t xml:space="preserve">он*  были  выведены".  Напротивъ,  за  это  „живое  прим-Ьнеше"  и </w:t>
      </w:r>
      <w:r>
        <w:br/>
      </w:r>
      <w:r>
        <w:t xml:space="preserve">хвалили  комедш  Фонъ-Визина  ^.</w:t>
      </w:r>
    </w:p>
    <w:p>
      <w:pPr>
        <w:pStyle w:val="Normal"/>
      </w:pPr>
      <w:r>
        <w:t xml:space="preserve">.  Мы  вид'Ьли,  какъ  недовольны  были  комед1ею  императрицы </w:t>
      </w:r>
      <w:r>
        <w:br/>
      </w:r>
      <w:r>
        <w:t xml:space="preserve">Екатерины  П  („Имянины  Госпожи  Ворчалкиной")  щеголихи, </w:t>
      </w:r>
      <w:r>
        <w:br/>
      </w:r>
      <w:r>
        <w:t xml:space="preserve">который  узнали  себя  въ  одномъ  изъ  д'Ьйствующихъ  лицъ  ея. </w:t>
      </w:r>
      <w:r>
        <w:br/>
      </w:r>
      <w:r>
        <w:t xml:space="preserve">Сличеше  комедай  Фонъ-Визина  съ  комед1ями  императрицы  мо- </w:t>
      </w:r>
      <w:r>
        <w:br/>
      </w:r>
      <w:r>
        <w:t xml:space="preserve">жетъ  подтвердить  ту  мысль,  что  авторъ  „Недоросля"  не  огра- </w:t>
      </w:r>
      <w:r>
        <w:br/>
      </w:r>
      <w:r>
        <w:t xml:space="preserve">ничивалъ  своей  сатиры  списывашемъ  провинц1альной  жизни. </w:t>
      </w:r>
      <w:r>
        <w:br/>
      </w:r>
      <w:r>
        <w:t xml:space="preserve">Фирлифюпшовъ  и  Олимтада  —  гЬ  же  лица,  что  Сов'Ьтница  и </w:t>
      </w:r>
      <w:r>
        <w:br/>
      </w:r>
      <w:r>
        <w:t xml:space="preserve">сынъ  Бригадира,  а  Дремовъ — тотъ  же  Правдинъ  „Недоросля". </w:t>
      </w:r>
      <w:r>
        <w:br/>
      </w:r>
      <w:r>
        <w:t xml:space="preserve">Комед1Я  „О  время!"  въ  лиц*  Ханжахиной  вывела  тотъ  же  по- </w:t>
      </w:r>
      <w:r>
        <w:br/>
      </w:r>
      <w:r>
        <w:t xml:space="preserve">рокъ,  который  осм'Ьянъ  въ  „Бригадире".  Безсмысленная  в'Ьра </w:t>
      </w:r>
      <w:r>
        <w:br/>
      </w:r>
      <w:r>
        <w:t xml:space="preserve">въ  букву,  видимая  преданность  релипи,  въ  сущности  же  совер- </w:t>
      </w:r>
      <w:r>
        <w:br/>
      </w:r>
      <w:r>
        <w:t xml:space="preserve">шенное равнодуппе  к4&gt;  ней  и  непонимаше  ея— вотъ  черты  общ1я </w:t>
      </w:r>
      <w:r>
        <w:br/>
      </w:r>
      <w:r>
        <w:t xml:space="preserve">Советнику  и  Ханжахиной.  Это— выродки  старой  Руси,  не  затро-</w:t>
      </w:r>
    </w:p>
    <w:p>
      <w:pPr>
        <w:pStyle w:val="Normal"/>
      </w:pPr>
      <w:r>
        <w:t xml:space="preserve">116  ФОНЪ-ВИЗИНЪ.</w:t>
      </w:r>
    </w:p>
    <w:p>
      <w:pPr>
        <w:pStyle w:val="Normal"/>
      </w:pPr>
      <w:r>
        <w:t xml:space="preserve">нутые '  Петровскимъ  преобразовашемъ.  Они  были  равно  воз- </w:t>
      </w:r>
      <w:r>
        <w:br/>
      </w:r>
      <w:r>
        <w:t xml:space="preserve">можны въ  столиц*  и  въ  провинщи.  О  своей  комед1и  импера- </w:t>
      </w:r>
      <w:r>
        <w:br/>
      </w:r>
      <w:r>
        <w:t xml:space="preserve">трица сама  сказала  печатно:  „При  сочиненш  оной  не  бралъ  я </w:t>
      </w:r>
      <w:r>
        <w:br/>
      </w:r>
      <w:r>
        <w:t xml:space="preserve">находящихся  въ  ней  умопачертапгй  пи  откуда,  кромгь  собствеиг </w:t>
      </w:r>
      <w:r>
        <w:br/>
      </w:r>
      <w:r>
        <w:t xml:space="preserve">пой  моей  семьи:  следовательно,  пе  выходя  изъ  дому  своею,  па- </w:t>
      </w:r>
      <w:r>
        <w:br/>
      </w:r>
      <w:r>
        <w:t xml:space="preserve">шолъ  въ  пемъ  одпомъ  къ  составлепгю  забавнаго  позориищ  довольпо </w:t>
      </w:r>
      <w:r>
        <w:br/>
      </w:r>
      <w:r>
        <w:t xml:space="preserve">обширпое  поле  для  искуснЬйшаго  пера,  а  не  для  такова,  ка- </w:t>
      </w:r>
      <w:r>
        <w:br/>
      </w:r>
      <w:r>
        <w:t xml:space="preserve">ковымъ  я  свое  почитаю"  ^,  Эта  семья,  этотъ  домъ  автора  ко- </w:t>
      </w:r>
      <w:r>
        <w:br/>
      </w:r>
      <w:r>
        <w:t xml:space="preserve">медаи  была  столица,  въ  самомъ  д^л*  представлявшая  обшир- </w:t>
      </w:r>
      <w:r>
        <w:br/>
      </w:r>
      <w:r>
        <w:t xml:space="preserve">ное поле  къ  составленш  забавнаго  позорища.  Зд-Ьсь  были  не </w:t>
      </w:r>
      <w:r>
        <w:br/>
      </w:r>
      <w:r>
        <w:t xml:space="preserve">только  Бригадиры,  Советники,  Стародумы,  Правдивы,  но  и </w:t>
      </w:r>
      <w:r>
        <w:br/>
      </w:r>
      <w:r>
        <w:t xml:space="preserve">Простаковы,  Вральманы,  Кутейкины,  Цыфиркины,  хотя,  разу- </w:t>
      </w:r>
      <w:r>
        <w:br/>
      </w:r>
      <w:r>
        <w:t xml:space="preserve">меется, въ  столиц*  они  принадлежали  къ  бол-Ье  низкимъ  слоямъ </w:t>
      </w:r>
      <w:r>
        <w:br/>
      </w:r>
      <w:r>
        <w:t xml:space="preserve">общества,  нежели  въ  провинщи.  Записки  Данилова,  его  раз- </w:t>
      </w:r>
      <w:r>
        <w:br/>
      </w:r>
      <w:r>
        <w:t xml:space="preserve">сказъ  объ  учителе  московской  артиллерхйской  школы  Алабу- </w:t>
      </w:r>
      <w:r>
        <w:br/>
      </w:r>
      <w:r>
        <w:t xml:space="preserve">шеве  показываютъ,  что  не  въ  одной  провинцш  были  таше  учи- </w:t>
      </w:r>
      <w:r>
        <w:br/>
      </w:r>
      <w:r>
        <w:t xml:space="preserve">теля, какъ  Кутейкинъ  и  Цыфиркинъ;  Вральманы  нестоличные </w:t>
      </w:r>
      <w:r>
        <w:br/>
      </w:r>
      <w:r>
        <w:t xml:space="preserve">дожили  до  нашего  века...  Только  личности  Скотинина  и  Про- </w:t>
      </w:r>
      <w:r>
        <w:br/>
      </w:r>
      <w:r>
        <w:t xml:space="preserve">стаковой  более,  чемъ  друпя,  носятъ  на  себе  провинц1альныхъ </w:t>
      </w:r>
      <w:r>
        <w:br/>
      </w:r>
      <w:r>
        <w:t xml:space="preserve">чертъ.  Но  самодовольное  невежество  Простаковой,  но  воспиташе, </w:t>
      </w:r>
      <w:r>
        <w:br/>
      </w:r>
      <w:r>
        <w:t xml:space="preserve">которое  даетъ  она  сыну,  и  этотъ  Митрофанушка,  выросшШ  въ </w:t>
      </w:r>
      <w:r>
        <w:br/>
      </w:r>
      <w:r>
        <w:t xml:space="preserve">душной  атмосфере  невежества  и  безнравственности,  разве  не </w:t>
      </w:r>
      <w:r>
        <w:br/>
      </w:r>
      <w:r>
        <w:t xml:space="preserve">были  язвою,  столь  же  общею  столицамъ,  какъ  и  провинщямъ? </w:t>
      </w:r>
      <w:r>
        <w:br/>
      </w:r>
      <w:r>
        <w:t xml:space="preserve">Конечно,  столичный  Митрофанушка  не  полезъ  бы  на  голубятню, </w:t>
      </w:r>
      <w:r>
        <w:br/>
      </w:r>
      <w:r>
        <w:t xml:space="preserve">а  сделался  бы  петиметромъ  или  игрокомъ,  но  насмешка  комика </w:t>
      </w:r>
      <w:r>
        <w:br/>
      </w:r>
      <w:r>
        <w:t xml:space="preserve">надъ  недорослями  не  теряетъ  отъ  того  своей  силы.  Трудно  до- </w:t>
      </w:r>
      <w:r>
        <w:br/>
      </w:r>
      <w:r>
        <w:t xml:space="preserve">пустить, что  Фонъ-Визинъ  не  призывалъ  оригиналовъ  своихъ </w:t>
      </w:r>
      <w:r>
        <w:br/>
      </w:r>
      <w:r>
        <w:t xml:space="preserve">на  очную  ставку  съ  уличительными  портретами:  некоторый </w:t>
      </w:r>
      <w:r>
        <w:br/>
      </w:r>
      <w:r>
        <w:t xml:space="preserve">мелшя  особенности  провинщальной  жизни  въ  его  комед1Яхъ </w:t>
      </w:r>
      <w:r>
        <w:br/>
      </w:r>
      <w:r>
        <w:t xml:space="preserve">отпадали,  и  въ  глазахъ  зрителя  оставались  личности,  хорошо </w:t>
      </w:r>
      <w:r>
        <w:br/>
      </w:r>
      <w:r>
        <w:t xml:space="preserve">ему  знакомыя,  повседневно  ему  встречавппяся.  Правда,  что  на- </w:t>
      </w:r>
      <w:r>
        <w:br/>
      </w:r>
      <w:r>
        <w:t xml:space="preserve">стоящхе  Простаковы  въ  глуши  губершй  и  деревень  могли  не </w:t>
      </w:r>
      <w:r>
        <w:br/>
      </w:r>
      <w:r>
        <w:t xml:space="preserve">знать,  что  дворъ  надъ  ними  смеется;  но  это  не  вина  комиче- </w:t>
      </w:r>
      <w:r>
        <w:br/>
      </w:r>
      <w:r>
        <w:t xml:space="preserve">скаго  автора:  столичные  же  Простаковы,  конечно,  узнавали  себя </w:t>
      </w:r>
      <w:r>
        <w:br/>
      </w:r>
      <w:r>
        <w:t xml:space="preserve">легко  въ  комедаи  Фонъ-Визина.  Наши  журналы  прошедшаго </w:t>
      </w:r>
      <w:r>
        <w:br/>
      </w:r>
      <w:r>
        <w:t xml:space="preserve">столейя,  рисуя  сатирическ1я  картины  современнаго  общества, </w:t>
      </w:r>
      <w:r>
        <w:br/>
      </w:r>
      <w:r>
        <w:t xml:space="preserve">невольно  сталкивались  по  своему  содержашю  съ  комедхей.  За-</w:t>
      </w:r>
    </w:p>
    <w:p>
      <w:pPr>
        <w:pStyle w:val="Normal"/>
      </w:pPr>
      <w:r>
        <w:t xml:space="preserve">ФОНЪ-В  ИЗИНЪ.  117</w:t>
      </w:r>
    </w:p>
    <w:p>
      <w:pPr>
        <w:pStyle w:val="Normal"/>
      </w:pPr>
      <w:r>
        <w:t xml:space="preserve">дача  11хъ  была  одна  и  та  же;  потому  они  взаимно  дополняютъ </w:t>
      </w:r>
      <w:r>
        <w:br/>
      </w:r>
      <w:r>
        <w:t xml:space="preserve">и  объясняютъ  друтъ  друга  ^К  Фонъ-Визинъ  вполне  сочувство- </w:t>
      </w:r>
      <w:r>
        <w:br/>
      </w:r>
      <w:r>
        <w:t xml:space="preserve">валъ  сатирическому  направлетю  нашей  журналистики,  самъ </w:t>
      </w:r>
      <w:r>
        <w:br/>
      </w:r>
      <w:r>
        <w:t xml:space="preserve">по  возвращенш  изъ-за  границы  въ  1788  году  думалъ  издавать </w:t>
      </w:r>
      <w:r>
        <w:br/>
      </w:r>
      <w:r>
        <w:t xml:space="preserve">журналъ,  и  потому  весьма  вероятно,  что  онъ  принималъ  уча- </w:t>
      </w:r>
      <w:r>
        <w:br/>
      </w:r>
      <w:r>
        <w:t xml:space="preserve">ст1е  въ  „Трутн-Ь",  „Живописце"  и  др.  ^^,  Въ  посл'Ьднемъ  еже- </w:t>
      </w:r>
      <w:r>
        <w:br/>
      </w:r>
      <w:r>
        <w:t xml:space="preserve">нед'Ьльник'Ь,  по  крайней  м'Ьр'Ь,  перепечатано  было  написанное </w:t>
      </w:r>
      <w:r>
        <w:br/>
      </w:r>
      <w:r>
        <w:t xml:space="preserve">Фонъ-Визиномъ  „Слово  на  выздоровлеше  Его  Императорскаго </w:t>
      </w:r>
      <w:r>
        <w:br/>
      </w:r>
      <w:r>
        <w:t xml:space="preserve">Высочества,  государя  цесаревича  великаго  князя  Павла  Петро- </w:t>
      </w:r>
      <w:r>
        <w:br/>
      </w:r>
      <w:r>
        <w:t xml:space="preserve">вича" ^.  Къ  сожал'Ьшю,  сотрудники  наппгьъ  сатирическихъ </w:t>
      </w:r>
      <w:r>
        <w:br/>
      </w:r>
      <w:r>
        <w:t xml:space="preserve">журналовъ,  двигатели  лучшей,  благороднейшей  части  старой </w:t>
      </w:r>
      <w:r>
        <w:br/>
      </w:r>
      <w:r>
        <w:t xml:space="preserve">литературы,  почти  совершенно  намъ  неизвестны;  мнопя  подписи </w:t>
      </w:r>
      <w:r>
        <w:br/>
      </w:r>
      <w:r>
        <w:t xml:space="preserve">подъ  статьями  решительно  необъяснимы,  другхя  разоблачаются </w:t>
      </w:r>
      <w:r>
        <w:br/>
      </w:r>
      <w:r>
        <w:t xml:space="preserve">только  после  усильныхъ  трудовъ.  Въ  настоящее  время  решить </w:t>
      </w:r>
      <w:r>
        <w:br/>
      </w:r>
      <w:r>
        <w:t xml:space="preserve">вопросъ  объ  учаспи  Фонъ-Виз1ша  въ  старыкъ  журналахъ  не- </w:t>
      </w:r>
      <w:r>
        <w:br/>
      </w:r>
      <w:r>
        <w:t xml:space="preserve">возможно. Но,  при  своемъ  живомъ  взгляде  на  общественное </w:t>
      </w:r>
      <w:r>
        <w:br/>
      </w:r>
      <w:r>
        <w:t xml:space="preserve">значеше  литературы,  едва  ли  авторъ  „Недоросля"  могъ  не  при- </w:t>
      </w:r>
      <w:r>
        <w:br/>
      </w:r>
      <w:r>
        <w:t xml:space="preserve">нимать никакого  учаспя  въ  журналахъ,  которые  были  прямыми </w:t>
      </w:r>
      <w:r>
        <w:br/>
      </w:r>
      <w:r>
        <w:t xml:space="preserve">памфлетами  на  дурныя  стороны  русской  жизни.  Только  въ  мо- </w:t>
      </w:r>
      <w:r>
        <w:br/>
      </w:r>
      <w:r>
        <w:t xml:space="preserve">лодости, когда  еще  не  сложился  у  него  сознательный  взглядъ </w:t>
      </w:r>
      <w:r>
        <w:br/>
      </w:r>
      <w:r>
        <w:t xml:space="preserve">на  литературу,  только  въ  молодости  перевелъ  Фонъ-Визинъ </w:t>
      </w:r>
      <w:r>
        <w:br/>
      </w:r>
      <w:r>
        <w:t xml:space="preserve">трагед1к;{  Вольтера;  потомъ  онъ  уже  оставилъ  этотъ  родъ  въ  сто- </w:t>
      </w:r>
      <w:r>
        <w:br/>
      </w:r>
      <w:r>
        <w:t xml:space="preserve">роне. Къ  автору  лучпшхъ  трагедай  своего  времени,  Княжнину, </w:t>
      </w:r>
      <w:r>
        <w:br/>
      </w:r>
      <w:r>
        <w:t xml:space="preserve">онъ  не  чувствовалъ  никакого  уважешя,  судя  по  следующему </w:t>
      </w:r>
      <w:r>
        <w:br/>
      </w:r>
      <w:r>
        <w:t xml:space="preserve">„Дружескому  увещашю  Княжнину":</w:t>
      </w:r>
    </w:p>
    <w:p>
      <w:pPr>
        <w:pStyle w:val="Normal"/>
      </w:pPr>
      <w:r>
        <w:t xml:space="preserve">Когда  не  можешь  ты  Пегаса  ос^^длать, </w:t>
      </w:r>
      <w:r>
        <w:br/>
      </w:r>
      <w:r>
        <w:t xml:space="preserve">Почто  теб*  на  немъ  охота  разъ-Ьзжать? </w:t>
      </w:r>
      <w:r>
        <w:br/>
      </w:r>
      <w:r>
        <w:t xml:space="preserve">На  не  осбдланномъ  кон'Ь  скакать  опасно: </w:t>
      </w:r>
      <w:r>
        <w:br/>
      </w:r>
      <w:r>
        <w:t xml:space="preserve">Паден1е  съ  него  случается  несчастно; </w:t>
      </w:r>
      <w:r>
        <w:br/>
      </w:r>
      <w:r>
        <w:t xml:space="preserve">Пегасу  надобно  покр-Ьиче  сЬдока, </w:t>
      </w:r>
      <w:r>
        <w:br/>
      </w:r>
      <w:r>
        <w:t xml:space="preserve">Онъ  на  себ*  терпеть  не  можетъ  дурака. </w:t>
      </w:r>
      <w:r>
        <w:br/>
      </w:r>
      <w:r>
        <w:t xml:space="preserve">И  какъ  тебя  на  немъ  мн'Ь  внд'Ьть  ни  случалось, </w:t>
      </w:r>
      <w:r>
        <w:br/>
      </w:r>
      <w:r>
        <w:t xml:space="preserve">Мн'Ь/ страшно  съ  стороны  то  эр'^Ьше  казалось. </w:t>
      </w:r>
      <w:r>
        <w:br/>
      </w:r>
      <w:r>
        <w:t xml:space="preserve">Л  паче  всево  (?),  какъ  въ  посл'ЬднШ  разъ  скакалъ. </w:t>
      </w:r>
      <w:r>
        <w:br/>
      </w:r>
      <w:r>
        <w:t xml:space="preserve">Ты  самъ  себ-Ь,  дуракъ,  погибели  искалъ. </w:t>
      </w:r>
      <w:r>
        <w:br/>
      </w:r>
      <w:r>
        <w:t xml:space="preserve">Вдругъ  кажешься  ты  наМъ  уже  подъ  небесами, </w:t>
      </w:r>
      <w:r>
        <w:br/>
      </w:r>
      <w:r>
        <w:t xml:space="preserve">Вдругъ  чортъ  тебя  несетъ  на  землю  вверхъ  ногами, </w:t>
      </w:r>
      <w:r>
        <w:br/>
      </w:r>
      <w:r>
        <w:t xml:space="preserve">И  самого  тебя  всего  объемлетъ  страхъ. </w:t>
      </w:r>
      <w:r>
        <w:br/>
      </w:r>
      <w:r>
        <w:t xml:space="preserve">Не  самъ  ли  ты  сказалъ,  что  разобьешься  въ  прахъ? </w:t>
      </w:r>
      <w:r>
        <w:br/>
      </w:r>
      <w:r>
        <w:t xml:space="preserve">Когда  же  и  во  адъ  оттол'Ь  ты  сойдешь.</w:t>
      </w:r>
    </w:p>
    <w:p>
      <w:pPr>
        <w:pStyle w:val="Normal"/>
      </w:pPr>
      <w:r>
        <w:t xml:space="preserve">118  ФОНЪ-ВИЗИНЪ.</w:t>
      </w:r>
    </w:p>
    <w:p>
      <w:pPr>
        <w:pStyle w:val="Normal"/>
      </w:pPr>
      <w:r>
        <w:t xml:space="preserve">То  м1^сто  и  въ  аду,  проклятый,  не  найдешь. </w:t>
      </w:r>
      <w:r>
        <w:br/>
      </w:r>
      <w:r>
        <w:t xml:space="preserve">Не  погуби  себя,  послушай  ты  меня: </w:t>
      </w:r>
      <w:r>
        <w:br/>
      </w:r>
      <w:r>
        <w:t xml:space="preserve">Пожалуй,  поскоряй  сл'1^зай  долой  съ  коня, </w:t>
      </w:r>
      <w:r>
        <w:br/>
      </w:r>
      <w:r>
        <w:t xml:space="preserve">И  видя,  что  твои  желанья,  неудачны, </w:t>
      </w:r>
      <w:r>
        <w:br/>
      </w:r>
      <w:r>
        <w:t xml:space="preserve">Сокройся  ты  опять  во  рвы  забвенья  мрачны  ^.</w:t>
      </w:r>
    </w:p>
    <w:p>
      <w:pPr>
        <w:pStyle w:val="Normal"/>
      </w:pPr>
      <w:r>
        <w:t xml:space="preserve">Фонъ-Визинъ  избралъ  себ*  нравоучительный  родъ  произве- </w:t>
      </w:r>
      <w:r>
        <w:br/>
      </w:r>
      <w:r>
        <w:t xml:space="preserve">дешй  и  остался  вЪренъ  ему  съ  перваго  перевода  до  посл-Ьдвяго </w:t>
      </w:r>
      <w:r>
        <w:br/>
      </w:r>
      <w:r>
        <w:t xml:space="preserve">произведешя  своего,  если  исключить  отсюда  „Послаше  къ  слу- </w:t>
      </w:r>
      <w:r>
        <w:br/>
      </w:r>
      <w:r>
        <w:t xml:space="preserve">гамъ"  и  „Матюшку  яблочника".</w:t>
      </w:r>
    </w:p>
    <w:p>
      <w:pPr>
        <w:pStyle w:val="Normal"/>
      </w:pPr>
      <w:r>
        <w:t xml:space="preserve">Въ  одинъ  годъ  съ  появлешемъ  комедаи  „О  время!"  и  „Живо- </w:t>
      </w:r>
      <w:r>
        <w:br/>
      </w:r>
      <w:r>
        <w:t xml:space="preserve">писца" поставленъ  былъ  на  сцену    „Недоросль".    Современное </w:t>
      </w:r>
      <w:r>
        <w:br/>
      </w:r>
      <w:r>
        <w:t xml:space="preserve">изв-Ьстхе  говорить  объ  этой  комедхи:  „Представлена   въ  первой </w:t>
      </w:r>
      <w:r>
        <w:br/>
      </w:r>
      <w:r>
        <w:t xml:space="preserve">разъ  въ  Санкнетербург*,  Сентября  24  дня  1782  года,  на  щотъ </w:t>
      </w:r>
      <w:r>
        <w:br/>
      </w:r>
      <w:r>
        <w:t xml:space="preserve">перваго  придворнаго  актера  г.  Дмитревскаго,  въ  которое  время </w:t>
      </w:r>
      <w:r>
        <w:br/>
      </w:r>
      <w:r>
        <w:t xml:space="preserve">несравнено  театръ  былъ  наполненъ  и  публика  апплодировала </w:t>
      </w:r>
      <w:r>
        <w:br/>
      </w:r>
      <w:r>
        <w:t xml:space="preserve">шесу  меташемъ  кошельковъ.  Характеръ  Мамы  игралъ  бывшей </w:t>
      </w:r>
      <w:r>
        <w:br/>
      </w:r>
      <w:r>
        <w:t xml:space="preserve">придворной  актеръ  г.  Шумской  къ  несравненному  удовольствш </w:t>
      </w:r>
      <w:r>
        <w:br/>
      </w:r>
      <w:r>
        <w:t xml:space="preserve">зрителей,  а  на  Московскомъ  театр*  роль  С1я  представлена  воль- </w:t>
      </w:r>
      <w:r>
        <w:br/>
      </w:r>
      <w:r>
        <w:t xml:space="preserve">нымъ   Московскаго   театра   актеромъ   г.  Ожогинымъ  также  къ </w:t>
      </w:r>
      <w:r>
        <w:br/>
      </w:r>
      <w:r>
        <w:t xml:space="preserve">совершенной  забав*  публики.  Схя  комедая,  наполненная  замы- </w:t>
      </w:r>
      <w:r>
        <w:br/>
      </w:r>
      <w:r>
        <w:t xml:space="preserve">словатыми изражешями,  множествомъ  д'Ьйствуюпщхъ  лицъ,  гд* </w:t>
      </w:r>
      <w:r>
        <w:br/>
      </w:r>
      <w:r>
        <w:t xml:space="preserve">каждой  въ  своемъ  характер*  изречешями  различается,  заслу- </w:t>
      </w:r>
      <w:r>
        <w:br/>
      </w:r>
      <w:r>
        <w:t xml:space="preserve">жила внимаше  отъ  публики"  ^.  Известно,  что  Потемкинъ  поел* </w:t>
      </w:r>
      <w:r>
        <w:br/>
      </w:r>
      <w:r>
        <w:t xml:space="preserve">перваго  представлетя  „Недоросля"  сказалъ  автору:  „Умри,  Де- </w:t>
      </w:r>
      <w:r>
        <w:br/>
      </w:r>
      <w:r>
        <w:t xml:space="preserve">нисъ,  или  больше  ничего  не  пиши!"  Нашлись  однако  недоволь- </w:t>
      </w:r>
      <w:r>
        <w:br/>
      </w:r>
      <w:r>
        <w:t xml:space="preserve">ные и  „Недорослемъ"  и  подняли  на  него  сильное  гонеше,  такъ </w:t>
      </w:r>
      <w:r>
        <w:br/>
      </w:r>
      <w:r>
        <w:t xml:space="preserve">что  актеры  не  хогЬли   играть   комедш   по   злоб*   н*которыхъ </w:t>
      </w:r>
      <w:r>
        <w:br/>
      </w:r>
      <w:r>
        <w:t xml:space="preserve">лицъ  ^,   При   постановк*    „Недоросля"    на  Московской   сцен* </w:t>
      </w:r>
      <w:r>
        <w:br/>
      </w:r>
      <w:r>
        <w:t xml:space="preserve">встр*тились  также  больш1я  препятствая.  Авторъ  писалъ  по  этому </w:t>
      </w:r>
      <w:r>
        <w:br/>
      </w:r>
      <w:r>
        <w:t xml:space="preserve">случаю   къ    содержателю   Московскаго   театра    Медоксу:   „Моп </w:t>
      </w:r>
      <w:r>
        <w:br/>
      </w:r>
      <w:r>
        <w:t xml:space="preserve">Ггёге  Уои8  а  гет18, ]'ё8рёге,  1е  рархег  еп  ^ие8^^оп  е1  тоиз  а  еxр1^^иё, </w:t>
      </w:r>
      <w:r>
        <w:br/>
      </w:r>
      <w:r>
        <w:t xml:space="preserve">топ  сЬег  Мейох,  1а  гё8о1и1;10П,  дие  з'ах  рп8  рош*  Й11ге  1а1ге  ^оиз </w:t>
      </w:r>
      <w:r>
        <w:br/>
      </w:r>
      <w:r>
        <w:t xml:space="preserve">1е8  ргоро8,  осса810Ш1ё8  раг  Горт1а1;ге1:ё  йе  Уо1ге   сепзеш'.  Уо1ге </w:t>
      </w:r>
      <w:r>
        <w:br/>
      </w:r>
      <w:r>
        <w:t xml:space="preserve">1оп^е  811епсе   пе  ш'а  ргопуё  дие  1;гор  1е  -шаиуахз  8иссё8   йе </w:t>
      </w:r>
      <w:r>
        <w:br/>
      </w:r>
      <w:r>
        <w:t xml:space="preserve">уо8  (1етагсЬе8  роиг  оЪ1ешг  1а  регт1881оп.  г1'а1  т18  Йп  а  1а  сЫсапе, </w:t>
      </w:r>
      <w:r>
        <w:br/>
      </w:r>
      <w:r>
        <w:t xml:space="preserve">е!)  и  те  8етЫе  дие  раг  \к  ]е  Уои8  а!  ргопуё  1а  регпиззхоп  1а  р1и8 </w:t>
      </w:r>
      <w:r>
        <w:br/>
      </w:r>
      <w:r>
        <w:t xml:space="preserve">аи111еп1;1яие  йе  зоиег  та  р1ёсе,  ри^8^ие  1е8  сотёШепз  йе  1а  соиг</w:t>
      </w:r>
    </w:p>
    <w:p>
      <w:pPr>
        <w:pStyle w:val="Normal"/>
      </w:pPr>
      <w:r>
        <w:t xml:space="preserve">ФОНЪ-ВИЗИНЪ.  119</w:t>
      </w:r>
    </w:p>
    <w:p>
      <w:pPr>
        <w:pStyle w:val="Normal"/>
      </w:pPr>
      <w:r>
        <w:t xml:space="preserve">йе  8а  Ма)е81ё  1трёпа1е  виг  1е  Й1ёа1д'е  риЬЦдие,  атес  1а  регт1881оп </w:t>
      </w:r>
      <w:r>
        <w:br/>
      </w:r>
      <w:r>
        <w:t xml:space="preserve">раг  ёсп1  йе  1а  раг*  йи  ^оитететеп!,  Гоп!  гергёзап^ё  1е  24  йе </w:t>
      </w:r>
      <w:r>
        <w:br/>
      </w:r>
      <w:r>
        <w:t xml:space="preserve">се  то18.  Уопб  роиуег  аззигег  шг.  1е  сепвеиг,  ^ие  йапз  1юи1;е  та </w:t>
      </w:r>
      <w:r>
        <w:br/>
      </w:r>
      <w:r>
        <w:t xml:space="preserve">р1ёсе,  раг  сопбёдиеп!  йапз  1е8  ра88а§е8,  дш  Гоп*  Гог1  еШ-ауё,  оп </w:t>
      </w:r>
      <w:r>
        <w:br/>
      </w:r>
      <w:r>
        <w:t xml:space="preserve">п'а  раз  сЬап^ё  ипе  зуИаЪе.  Ье  зиссёз  ё1аН;  сотр1е*.  Сотте  зе </w:t>
      </w:r>
      <w:r>
        <w:br/>
      </w:r>
      <w:r>
        <w:t xml:space="preserve">уои8  воиЬаНе  шйптеп!  йи  Ыеп,  ^е  уои8  1а188е  та  рхёсе,  та18  ^в </w:t>
      </w:r>
      <w:r>
        <w:br/>
      </w:r>
      <w:r>
        <w:t xml:space="preserve">уоив  йетапйе  Уо1ге  раго1е  йЪош1еиг  й'оЪзегуег  1е  р1и8  ту1о1а- </w:t>
      </w:r>
      <w:r>
        <w:br/>
      </w:r>
      <w:r>
        <w:t xml:space="preserve">Ыетеп!  топ  апсхеппе  сопсЦИоп,  с'е81  йе  пе  ргё1ег  а  регзоппе  та </w:t>
      </w:r>
      <w:r>
        <w:br/>
      </w:r>
      <w:r>
        <w:t xml:space="preserve">сотёй1е  е^  йе  пе  зата18  1а  Гахге  богйг  йе  уо8  тате,  саг  зе  пе </w:t>
      </w:r>
      <w:r>
        <w:br/>
      </w:r>
      <w:r>
        <w:t xml:space="preserve">уеих  раз  епсоге  1а  гепйге  риЬЦдие.</w:t>
      </w:r>
    </w:p>
    <w:p>
      <w:pPr>
        <w:pStyle w:val="Normal"/>
      </w:pPr>
      <w:r>
        <w:t xml:space="preserve">Той*  а  уоиз".</w:t>
      </w:r>
    </w:p>
    <w:p>
      <w:pPr>
        <w:pStyle w:val="Normal"/>
      </w:pPr>
      <w:r>
        <w:t xml:space="preserve">„Бригадиромъ"  упрочена  была  литературная  известность </w:t>
      </w:r>
      <w:r>
        <w:br/>
      </w:r>
      <w:r>
        <w:t xml:space="preserve">Фонъ-Визина.  Въ  шестидесятыхъ  годахъ  онъ  являлся  уже  по- </w:t>
      </w:r>
      <w:r>
        <w:br/>
      </w:r>
      <w:r>
        <w:t xml:space="preserve">четнымъ  гостемъ  на  литературныхъ  собрашяхъ  Мятлевой;  въ </w:t>
      </w:r>
      <w:r>
        <w:br/>
      </w:r>
      <w:r>
        <w:t xml:space="preserve">нихъ  принимала  участ1е  и  А.  И.  Приклонская,  къ  которой  Фонъ- </w:t>
      </w:r>
      <w:r>
        <w:br/>
      </w:r>
      <w:r>
        <w:t xml:space="preserve">Визинъ  привязался  почти  до  страсти.  Въ  1773  году  Панинъ, </w:t>
      </w:r>
      <w:r>
        <w:br/>
      </w:r>
      <w:r>
        <w:t xml:space="preserve">окончивъ  воспитате  великаго  князя  Павла  Петровича,  получилъ </w:t>
      </w:r>
      <w:r>
        <w:br/>
      </w:r>
      <w:r>
        <w:t xml:space="preserve">отъ  императрицы  9000  душъ;  четыре  тысячи  изъ  нихъ  разде- </w:t>
      </w:r>
      <w:r>
        <w:br/>
      </w:r>
      <w:r>
        <w:t xml:space="preserve">лил ъ  онъ  между  тремя  изъ  сврихъ  подчиненныхъ,  „сотрудни- </w:t>
      </w:r>
      <w:r>
        <w:br/>
      </w:r>
      <w:r>
        <w:t xml:space="preserve">ками своими  въ  отправленш  дЪлъ  политическихъ";  въ  числ* </w:t>
      </w:r>
      <w:r>
        <w:br/>
      </w:r>
      <w:r>
        <w:t xml:space="preserve">награжденныхъ  былъ  Фонъ-Визинъ.  Подарокъ  этотъ  былъ  ему </w:t>
      </w:r>
      <w:r>
        <w:br/>
      </w:r>
      <w:r>
        <w:t xml:space="preserve">очень  кстати^  потому  что.  около  того  же  времени  онъ  женился </w:t>
      </w:r>
      <w:r>
        <w:br/>
      </w:r>
      <w:r>
        <w:t xml:space="preserve">на  молодой  вдов*  изъ  рода  купцовъ  Роговиковыхъ.</w:t>
      </w:r>
    </w:p>
    <w:p>
      <w:pPr>
        <w:pStyle w:val="Normal"/>
      </w:pPr>
      <w:r>
        <w:t xml:space="preserve">Нездоровье  жены  заставило  Фонъ-Визина  въ  1777  году  пред- </w:t>
      </w:r>
      <w:r>
        <w:br/>
      </w:r>
      <w:r>
        <w:t xml:space="preserve">принять путешествхе  во  Францш.  Монпелье  былъ  главною </w:t>
      </w:r>
      <w:r>
        <w:br/>
      </w:r>
      <w:r>
        <w:t xml:space="preserve">целью  поездки.  Подробности  пребывашя  нашего  автора  за </w:t>
      </w:r>
      <w:r>
        <w:br/>
      </w:r>
      <w:r>
        <w:t xml:space="preserve">границею  въ  это  время  известны  изъ  писемъ  его  къ  графу </w:t>
      </w:r>
      <w:r>
        <w:br/>
      </w:r>
      <w:r>
        <w:t xml:space="preserve">П.  И.  Панину  и  къ  сестре.  Разбирая  эту  переписку,  какъ  про- </w:t>
      </w:r>
      <w:r>
        <w:br/>
      </w:r>
      <w:r>
        <w:t xml:space="preserve">изведете литературное,  въ  ней  видели  какой-то  узкШ  взглядъ </w:t>
      </w:r>
      <w:r>
        <w:br/>
      </w:r>
      <w:r>
        <w:t xml:space="preserve">на  заграничную  жизнь,  ожесточеше  противъ  нея,  даже  вражду </w:t>
      </w:r>
      <w:r>
        <w:br/>
      </w:r>
      <w:r>
        <w:t xml:space="preserve">къ  просвеш;ен1ю.  Не  всегда  можно  обвинять  Фонъ-Визина  за  то, </w:t>
      </w:r>
      <w:r>
        <w:br/>
      </w:r>
      <w:r>
        <w:t xml:space="preserve">что  въ  письмахъ,  назначенныхъ  не  для  публики,  онъ  рисуетъ </w:t>
      </w:r>
      <w:r>
        <w:br/>
      </w:r>
      <w:r>
        <w:t xml:space="preserve">европейскую  жизнь  черными  красками;  въ  этомъ  случае  онъ </w:t>
      </w:r>
      <w:r>
        <w:br/>
      </w:r>
      <w:r>
        <w:t xml:space="preserve">не  исключеше  изъ  современныхъ  ему  иностранныхъ  туристовъ, </w:t>
      </w:r>
      <w:r>
        <w:br/>
      </w:r>
      <w:r>
        <w:t xml:space="preserve">порожденное  слепою,  неограниченною  привязанностью  къ  своему; </w:t>
      </w:r>
      <w:r>
        <w:br/>
      </w:r>
      <w:r>
        <w:t xml:space="preserve">напротивъ,  онъ  принадлежитъ  къ  целому  разряду  туристовъ,</w:t>
      </w:r>
    </w:p>
    <w:p>
      <w:pPr>
        <w:pStyle w:val="Normal"/>
      </w:pPr>
      <w:r>
        <w:t xml:space="preserve">120  ФОНЪ-ВИЗИНЪ.</w:t>
      </w:r>
    </w:p>
    <w:p>
      <w:pPr>
        <w:pStyle w:val="Normal"/>
      </w:pPr>
      <w:r>
        <w:t xml:space="preserve">подобнымъ  же  образомъ  описывавшихъ  европейск1я  страны. </w:t>
      </w:r>
      <w:r>
        <w:br/>
      </w:r>
      <w:r>
        <w:t xml:space="preserve">Авторъ  книги  „Италпанцы  или  нравы  и  обычаи  Италш**  начн- </w:t>
      </w:r>
      <w:r>
        <w:br/>
      </w:r>
      <w:r>
        <w:t xml:space="preserve">наетъ  ее  такимъ  образомъ:  „Немнопя  сочинешя  принимаются </w:t>
      </w:r>
      <w:r>
        <w:br/>
      </w:r>
      <w:r>
        <w:t xml:space="preserve">публикою  такъ  благосклонно,  какъ  гЬ,  въ  которыхъ  господ- </w:t>
      </w:r>
      <w:r>
        <w:br/>
      </w:r>
      <w:r>
        <w:t xml:space="preserve">ствуетъ  сатира.  Отсюда  этотъ  успЬхъ,  который  им'Ьлн  всЬ  опи- </w:t>
      </w:r>
      <w:r>
        <w:br/>
      </w:r>
      <w:r>
        <w:t xml:space="preserve">сашя  путешествШ,  появляюпцяся  съ  н^котораго  времени:  ихъ </w:t>
      </w:r>
      <w:r>
        <w:br/>
      </w:r>
      <w:r>
        <w:t xml:space="preserve">ищутъ,  читаютъ  съ  живЪйшимъ  интересомъ,  потому  что  они </w:t>
      </w:r>
      <w:r>
        <w:br/>
      </w:r>
      <w:r>
        <w:t xml:space="preserve">представляютъ  бол'Ье  оценку  (сепзиге),  нежели  исторхю  наро- </w:t>
      </w:r>
      <w:r>
        <w:br/>
      </w:r>
      <w:r>
        <w:t xml:space="preserve">довъ,  съ  которыми  берутся  познакомить.  —  Авторъ,  бросивпш </w:t>
      </w:r>
      <w:r>
        <w:br/>
      </w:r>
      <w:r>
        <w:t xml:space="preserve">поверхностный  взглядъ  на  посЬщенныя  страны,  возвращается </w:t>
      </w:r>
      <w:r>
        <w:br/>
      </w:r>
      <w:r>
        <w:t xml:space="preserve">въ  отечество,  беретъ  перо,  чтобы  обнародовать  свои  велиюя </w:t>
      </w:r>
      <w:r>
        <w:br/>
      </w:r>
      <w:r>
        <w:t xml:space="preserve">открыт1я,  и  наполняетъ  книгу  обидными  разсказами,  крайними </w:t>
      </w:r>
      <w:r>
        <w:br/>
      </w:r>
      <w:r>
        <w:t xml:space="preserve">нелепостями,  перемешивая  ихъ  съ  возмутительными  сказками  о </w:t>
      </w:r>
      <w:r>
        <w:br/>
      </w:r>
      <w:r>
        <w:t xml:space="preserve">мнимыхъ  преступлешяхъ.  Онъ  си.1ится  убедить  читателя,  что </w:t>
      </w:r>
      <w:r>
        <w:br/>
      </w:r>
      <w:r>
        <w:t xml:space="preserve">эти  преступлешя  и  нелепости  не  суть  частныя  дёйствхя  того </w:t>
      </w:r>
      <w:r>
        <w:br/>
      </w:r>
      <w:r>
        <w:t xml:space="preserve">или  другаго  лица,  но  грустный  результатъ  порочныхъ  наклон- </w:t>
      </w:r>
      <w:r>
        <w:br/>
      </w:r>
      <w:r>
        <w:t xml:space="preserve">ностей народа,  которыя  онъ  изучалъ  взоромъ  мелочнаго  наблю- </w:t>
      </w:r>
      <w:r>
        <w:br/>
      </w:r>
      <w:r>
        <w:t xml:space="preserve">дателя. Неопытный  читатель  смеется  глупымъ  крайностямъ,  ко- </w:t>
      </w:r>
      <w:r>
        <w:br/>
      </w:r>
      <w:r>
        <w:t xml:space="preserve">торыя приписываются  народу,  и  благословляетъ  Небо  за  то, </w:t>
      </w:r>
      <w:r>
        <w:br/>
      </w:r>
      <w:r>
        <w:t xml:space="preserve">что  не  рожденъ  въ  этихъ  преступныхъ  странахъ"  ®^.  Такими </w:t>
      </w:r>
      <w:r>
        <w:br/>
      </w:r>
      <w:r>
        <w:t xml:space="preserve">чертами  изображаетъ  туристовъ-порицателей  приверженецъ  дру- </w:t>
      </w:r>
      <w:r>
        <w:br/>
      </w:r>
      <w:r>
        <w:t xml:space="preserve">гаго метода  описатя  странъ.-  Фонъ-Визинъ  велъ  за  границею </w:t>
      </w:r>
      <w:r>
        <w:br/>
      </w:r>
      <w:r>
        <w:t xml:space="preserve">не  такую  жизнь,  чтобъ  изучить  народъ  и  страну,  въ  которой </w:t>
      </w:r>
      <w:r>
        <w:br/>
      </w:r>
      <w:r>
        <w:t xml:space="preserve">жилъ.  Для  описатя  ихъ  онъ  обращался  къ  книгамъ.  „Парижа </w:t>
      </w:r>
      <w:r>
        <w:br/>
      </w:r>
      <w:r>
        <w:t xml:space="preserve">описывать  вамъ  не  хочу**, — пишетъ  онъ  къ  роднымъ, — „потому </w:t>
      </w:r>
      <w:r>
        <w:br/>
      </w:r>
      <w:r>
        <w:t xml:space="preserve">что  вы  изъ  книгъ  также  узнаете,  какъ  я"  ^.  Какому  же  роду </w:t>
      </w:r>
      <w:r>
        <w:br/>
      </w:r>
      <w:r>
        <w:t xml:space="preserve">„путешествШ"  отдаетъ  преимущество  Фонъ-Визинъ?  Конечно, </w:t>
      </w:r>
      <w:r>
        <w:br/>
      </w:r>
      <w:r>
        <w:t xml:space="preserve">сатирическому.  Самъ  онъ,  по  природной  склонности  къ  насме- </w:t>
      </w:r>
      <w:r>
        <w:br/>
      </w:r>
      <w:r>
        <w:t xml:space="preserve">шливости, смотрелъ  на  заграничную  жизнь  глазами  сатирика  и </w:t>
      </w:r>
      <w:r>
        <w:br/>
      </w:r>
      <w:r>
        <w:t xml:space="preserve">описатя  путешествхй  выбиралъ  также  написанныя  въ  сатири- </w:t>
      </w:r>
      <w:r>
        <w:br/>
      </w:r>
      <w:r>
        <w:t xml:space="preserve">ческомъ  духе.  „Я  лучше  хочу  не  быть  Ч1п:анъ,  нежели  быть </w:t>
      </w:r>
      <w:r>
        <w:br/>
      </w:r>
      <w:r>
        <w:t xml:space="preserve">скученъ",  говоритъ  Фонъ-Визинъ  въ  письме  къ  Козодавлеву. </w:t>
      </w:r>
      <w:r>
        <w:br/>
      </w:r>
      <w:r>
        <w:t xml:space="preserve">Сатирическое  изображете  народа  и  страны  давало  ему  средство </w:t>
      </w:r>
      <w:r>
        <w:br/>
      </w:r>
      <w:r>
        <w:t xml:space="preserve">избежать  скучнаго  изложетя.  Часто,  знакомясь  съ  описываемою </w:t>
      </w:r>
      <w:r>
        <w:br/>
      </w:r>
      <w:r>
        <w:t xml:space="preserve">страною  изъ  книгъ,  Фонъ-Визинъ  оттуда  же  извлекалъ  и  свои </w:t>
      </w:r>
      <w:r>
        <w:br/>
      </w:r>
      <w:r>
        <w:t xml:space="preserve">обвинетя.  Такъ,  напр.,  въ  письмахъ  его  къ  сестре  изъ  втораго </w:t>
      </w:r>
      <w:r>
        <w:br/>
      </w:r>
      <w:r>
        <w:t xml:space="preserve">путешеств1я   есть    заимствовашя    изъ    журнала   того  времени</w:t>
      </w:r>
    </w:p>
    <w:p>
      <w:pPr>
        <w:pStyle w:val="Normal"/>
      </w:pPr>
      <w:r>
        <w:t xml:space="preserve">ФОНЪ-ВИЗИНЪ.  121</w:t>
      </w:r>
    </w:p>
    <w:p>
      <w:pPr>
        <w:pStyle w:val="Normal"/>
      </w:pPr>
      <w:r>
        <w:t xml:space="preserve">(1783  Г.)  „Ь1к1ега1иг  ипй  УбИсегкипйе".  Отсюда  переведенъ  почти </w:t>
      </w:r>
      <w:r>
        <w:br/>
      </w:r>
      <w:r>
        <w:t xml:space="preserve">весь  разсказъ  о  Пиз'Ь  ^.  Можетъ  быть,  причинЬю  ожесточешя </w:t>
      </w:r>
      <w:r>
        <w:br/>
      </w:r>
      <w:r>
        <w:t xml:space="preserve">Фонъ-Визина  на  французскихъ  философовъ  было  то  общество, </w:t>
      </w:r>
      <w:r>
        <w:br/>
      </w:r>
      <w:r>
        <w:t xml:space="preserve">въ  которое  попалъ  онъ  въ  ПетербургЬ,  и  въ  которомъ  не  могъ </w:t>
      </w:r>
      <w:r>
        <w:br/>
      </w:r>
      <w:r>
        <w:t xml:space="preserve">онъ  не  вид'Ьть  вл1яшя  французской  философш,  хотя  и  извра- </w:t>
      </w:r>
      <w:r>
        <w:br/>
      </w:r>
      <w:r>
        <w:t xml:space="preserve">щенной. Во  всякомъ  случа-Ь  обвинешя,  на  которыя  такъ  щедръ </w:t>
      </w:r>
      <w:r>
        <w:br/>
      </w:r>
      <w:r>
        <w:t xml:space="preserve">онъ  въ  своей  заграничной  переписке,  были  очень  распростра- </w:t>
      </w:r>
      <w:r>
        <w:br/>
      </w:r>
      <w:r>
        <w:t xml:space="preserve">нены въ  то  время  въ  сочинешяхъ  европейскихъ  путешествен- </w:t>
      </w:r>
      <w:r>
        <w:br/>
      </w:r>
      <w:r>
        <w:t xml:space="preserve">никовъ.</w:t>
      </w:r>
    </w:p>
    <w:p>
      <w:pPr>
        <w:pStyle w:val="Normal"/>
      </w:pPr>
      <w:r>
        <w:t xml:space="preserve">Въ  1784  году  Фонъ  -  Визинъ  во  второй  разъ  отправился  за </w:t>
      </w:r>
      <w:r>
        <w:br/>
      </w:r>
      <w:r>
        <w:t xml:space="preserve">границу,  съ  ц'Ьлью  посЬтить  особенно  Итал1ю;  въ  1785  году </w:t>
      </w:r>
      <w:r>
        <w:br/>
      </w:r>
      <w:r>
        <w:t xml:space="preserve">онъ  возвратился  въ  Россш.  Въ  слЪдующемъ  году  онъ  снова </w:t>
      </w:r>
      <w:r>
        <w:br/>
      </w:r>
      <w:r>
        <w:t xml:space="preserve">предпринялъ  путешествхе  для  поправлешя  разстроеннагр  своего </w:t>
      </w:r>
      <w:r>
        <w:br/>
      </w:r>
      <w:r>
        <w:t xml:space="preserve">здоровья,  жилъ  несколько  м-Ьсяцевъ  въ  В-Ьн*,  потомъ  пользо- </w:t>
      </w:r>
      <w:r>
        <w:br/>
      </w:r>
      <w:r>
        <w:t xml:space="preserve">вался целительными  водами  въ  Карлсбад*,  Тренчин*.  Письма </w:t>
      </w:r>
      <w:r>
        <w:br/>
      </w:r>
      <w:r>
        <w:t xml:space="preserve">изъ  этого  путешеств1я  и  журналъ  его— грустная  Ы81опа  тогЫ </w:t>
      </w:r>
      <w:r>
        <w:br/>
      </w:r>
      <w:r>
        <w:t xml:space="preserve">Фонъ-Визина.  Въ  послЪднихъ  числахъ  августа  ^°  1785  года </w:t>
      </w:r>
      <w:r>
        <w:br/>
      </w:r>
      <w:r>
        <w:t xml:space="preserve">ударъ  паралича  лишилъ  его  употреблешя  руки,  ноги  и  языка — </w:t>
      </w:r>
      <w:r>
        <w:br/>
      </w:r>
      <w:r>
        <w:t xml:space="preserve">„безъ  чего  истинно  жизнь  моя  мнЬ  въ  тягость", — замЪчаетъ  онъ.</w:t>
      </w:r>
    </w:p>
    <w:p>
      <w:pPr>
        <w:pStyle w:val="Normal"/>
      </w:pPr>
      <w:r>
        <w:t xml:space="preserve">Къ  сожал^нш,  мы  не  много  знаемъ  о  частной  жизни  Фонъ- </w:t>
      </w:r>
      <w:r>
        <w:br/>
      </w:r>
      <w:r>
        <w:t xml:space="preserve">Визина,  особенно  въ  посл-Ьдихе  годы.  Въ  1768  году  Елагина, </w:t>
      </w:r>
      <w:r>
        <w:br/>
      </w:r>
      <w:r>
        <w:t xml:space="preserve">его  начальника,  см-Ьнилъ  Стрекаловъ.  Кром-Ь  Н.  И.  и  П.  И.  Па- </w:t>
      </w:r>
      <w:r>
        <w:br/>
      </w:r>
      <w:r>
        <w:t xml:space="preserve">ниныхъ,  нашъ  авторъ  находился  въ  дружескихъ  отношешяхъ </w:t>
      </w:r>
      <w:r>
        <w:br/>
      </w:r>
      <w:r>
        <w:t xml:space="preserve">со  многими  знаменитыми  личностями  своего  времени.  Къ  Н.  И. </w:t>
      </w:r>
      <w:r>
        <w:br/>
      </w:r>
      <w:r>
        <w:t xml:space="preserve">Панину  онъ  былъ  очень  привязанъ  и  пользовался  благод'Ьяшями </w:t>
      </w:r>
      <w:r>
        <w:br/>
      </w:r>
      <w:r>
        <w:t xml:space="preserve">его  до  самой  смерти  вельможи.  Съ  П.  И.  Панинымъ  онъ  велъ </w:t>
      </w:r>
      <w:r>
        <w:br/>
      </w:r>
      <w:r>
        <w:t xml:space="preserve">безпрерывную  переписку,  сообщалъ  ему  важн'Ьйшхя  депеши  и </w:t>
      </w:r>
      <w:r>
        <w:br/>
      </w:r>
      <w:r>
        <w:t xml:space="preserve">бумаги,  спрашивалъ  его  миЬшя  о  нихъ.  Расположеше  Панина </w:t>
      </w:r>
      <w:r>
        <w:br/>
      </w:r>
      <w:r>
        <w:t xml:space="preserve">доставляло  Фонъ-Визину  случай  ходатайствовать  за  своихъ  дру- </w:t>
      </w:r>
      <w:r>
        <w:br/>
      </w:r>
      <w:r>
        <w:t xml:space="preserve">зей и  товарищей,  къ  которымъ  онъ  сохранялъ  постоянную  при- </w:t>
      </w:r>
      <w:r>
        <w:br/>
      </w:r>
      <w:r>
        <w:t xml:space="preserve">вязанность. „Ежели  отпустятъ  меня  паче  чаяшя", — писалъ  къ </w:t>
      </w:r>
      <w:r>
        <w:br/>
      </w:r>
      <w:r>
        <w:t xml:space="preserve">нему  А.  Ил.  Бибиковъ,  —  „то  буду  я  самолично  тебя  благода- </w:t>
      </w:r>
      <w:r>
        <w:br/>
      </w:r>
      <w:r>
        <w:t xml:space="preserve">рить за  всЬ  твои  дружесшя  мн*  въ  бытность  зд'Ьсь  (въ  Вар- </w:t>
      </w:r>
      <w:r>
        <w:br/>
      </w:r>
      <w:r>
        <w:t xml:space="preserve">шав'Ь)  одолжешя".  „Будьте  увЪрены  (писалъ  къ  Фонъ-Визину </w:t>
      </w:r>
      <w:r>
        <w:br/>
      </w:r>
      <w:r>
        <w:t xml:space="preserve">Я.  И.  Булгаковъ,  университетскШ  его  товарищъ),  что  все  мое </w:t>
      </w:r>
      <w:r>
        <w:br/>
      </w:r>
      <w:r>
        <w:t xml:space="preserve">стараше  обращу  заслужить  вашу  доверенность  и  вселить  въ </w:t>
      </w:r>
      <w:r>
        <w:br/>
      </w:r>
      <w:r>
        <w:t xml:space="preserve">васъ  мнЬше,  что  и  въ  глуши  есть  люди,  кои  ум-Ьготъ  отдавать</w:t>
      </w:r>
    </w:p>
    <w:p>
      <w:pPr>
        <w:pStyle w:val="Normal"/>
      </w:pPr>
      <w:r>
        <w:t xml:space="preserve">122  ФОНЪ-ВИЗИНЪ.</w:t>
      </w:r>
    </w:p>
    <w:p>
      <w:pPr>
        <w:pStyle w:val="Normal"/>
      </w:pPr>
      <w:r>
        <w:t xml:space="preserve">справедливость  им'Ьющимъ  достоинства**.  Въ  другомъ  письм'Ь </w:t>
      </w:r>
      <w:r>
        <w:br/>
      </w:r>
      <w:r>
        <w:t xml:space="preserve">къ  нему  Булгаковъ  говорить:  „Еслибъ  въ  первомъ  случа-Ь, </w:t>
      </w:r>
      <w:r>
        <w:br/>
      </w:r>
      <w:r>
        <w:t xml:space="preserve">который  далъ  мн'Ь  познать  доброе  ваше  сердце  и  почувствовать </w:t>
      </w:r>
      <w:r>
        <w:br/>
      </w:r>
      <w:r>
        <w:t xml:space="preserve">плоды  вашего  обо  мн'Ь  попечешя,  отказали  вы  мнЬ  помощь </w:t>
      </w:r>
      <w:r>
        <w:br/>
      </w:r>
      <w:r>
        <w:t xml:space="preserve">вашу,  я  бы  меньше,  признаюсь,  васъ  лгобилъ,  но  оставилъ  бы </w:t>
      </w:r>
      <w:r>
        <w:br/>
      </w:r>
      <w:r>
        <w:t xml:space="preserve">въ  поко*  и  тишин'Ь  пользоваться  всЬмъ  хорошимъ  въ  вашемъ </w:t>
      </w:r>
      <w:r>
        <w:br/>
      </w:r>
      <w:r>
        <w:t xml:space="preserve">м'ЬстЬ,  не  требуя,  чтобы  вы  удалили  и  на  насъ,  б'Ьдныхъ, </w:t>
      </w:r>
      <w:r>
        <w:br/>
      </w:r>
      <w:r>
        <w:t xml:space="preserve">свЬта  лучей,  изливаемыхъ  на  васъ  отъ  солнца",  и  т.  д.  Друт^ой </w:t>
      </w:r>
      <w:r>
        <w:br/>
      </w:r>
      <w:r>
        <w:t xml:space="preserve">товарищъ  Фонъ-Визина  по  университету,  Морковъ,  находясь  въ </w:t>
      </w:r>
      <w:r>
        <w:br/>
      </w:r>
      <w:r>
        <w:t xml:space="preserve">Варшав'Ь  подъ  начальствомъ  нашего  министра  при  польскомъ </w:t>
      </w:r>
      <w:r>
        <w:br/>
      </w:r>
      <w:r>
        <w:t xml:space="preserve">двор*  Сальдерна,  потерп'Ьлъ  отъ  посл'Ьдняго  несправедливое </w:t>
      </w:r>
      <w:r>
        <w:br/>
      </w:r>
      <w:r>
        <w:t xml:space="preserve">заключеше  и  обиды.  Морковъ  пнсьмомъ  просилъ  Фонъ-Визина </w:t>
      </w:r>
      <w:r>
        <w:br/>
      </w:r>
      <w:r>
        <w:t xml:space="preserve">о  ходатайств*  передъ  Панинымъ  и  былъ  въ  самомъ  д'Ьл'Ь  оправ- </w:t>
      </w:r>
      <w:r>
        <w:br/>
      </w:r>
      <w:r>
        <w:t xml:space="preserve">данъ.  Фонъ-Визинъ  не  задумался  обвинить  такого  сильнаго  че- </w:t>
      </w:r>
      <w:r>
        <w:br/>
      </w:r>
      <w:r>
        <w:t xml:space="preserve">лов'Ька,  каковъ  былъ  Сальдернъ,  чтобы  вьшутать  изъ  бЬды </w:t>
      </w:r>
      <w:r>
        <w:br/>
      </w:r>
      <w:r>
        <w:t xml:space="preserve">Моркова.  По  этому  случаю  онъ  писалъ  къ  одному  изъ  своихъ </w:t>
      </w:r>
      <w:r>
        <w:br/>
      </w:r>
      <w:r>
        <w:t xml:space="preserve">друзей  (кажется,  Булгакову):  „Пов'Ьрите  ли  вы,  м.  1\,  что  здЬсь </w:t>
      </w:r>
      <w:r>
        <w:br/>
      </w:r>
      <w:r>
        <w:t xml:space="preserve">въ  город*  потерялъ  Сальдернъ  всю  эстиму  по  нашей  коллепи, </w:t>
      </w:r>
      <w:r>
        <w:br/>
      </w:r>
      <w:r>
        <w:t xml:space="preserve">кром*  Крока,  который  его  меньше  любитъ,  нежели  боится.  ВсЬ </w:t>
      </w:r>
      <w:r>
        <w:br/>
      </w:r>
      <w:r>
        <w:t xml:space="preserve">его  терп'Ьть  не  могутъ;  всЬ  знаютъ,  что  онъ  не  созданъ  быть </w:t>
      </w:r>
      <w:r>
        <w:br/>
      </w:r>
      <w:r>
        <w:t xml:space="preserve">посломъ  и  сЬлъ  не  въ  свои  сани.  Что  же  надлежитъ  до  меня, </w:t>
      </w:r>
      <w:r>
        <w:br/>
      </w:r>
      <w:r>
        <w:t xml:space="preserve">то  я  разорвалъ  съ  нимъ  всякое  сношете,  прхемля  на  собствен- </w:t>
      </w:r>
      <w:r>
        <w:br/>
      </w:r>
      <w:r>
        <w:t xml:space="preserve">ный мой  счетъ  всЬ  обиды,  Моркову  сд'Ьланныя.  Мало  ему  нужды </w:t>
      </w:r>
      <w:r>
        <w:br/>
      </w:r>
      <w:r>
        <w:t xml:space="preserve">до  моего  объ  немъ  мнЬтя;  но  я  по  чести  скажу,  что  я  его </w:t>
      </w:r>
      <w:r>
        <w:br/>
      </w:r>
      <w:r>
        <w:t xml:space="preserve">эстимою  хвалиться  не  нам'Ьренъ,  всегда  уповалъ  въ  томъ  на </w:t>
      </w:r>
      <w:r>
        <w:br/>
      </w:r>
      <w:r>
        <w:t xml:space="preserve">милосердхе  Божхе,  что,  д-Ьлая  фортуну,  Сальдерну  фортуною </w:t>
      </w:r>
      <w:r>
        <w:br/>
      </w:r>
      <w:r>
        <w:t xml:space="preserve">моею  никогда  долженъ  не  буду"  '^</w:t>
      </w:r>
    </w:p>
    <w:p>
      <w:pPr>
        <w:pStyle w:val="Normal"/>
      </w:pPr>
      <w:r>
        <w:t xml:space="preserve">Финансовый  обстоятельства  Фонъ-Визина  никогда  не  были </w:t>
      </w:r>
      <w:r>
        <w:br/>
      </w:r>
      <w:r>
        <w:t xml:space="preserve">въ  блестящемъ  положеши.  Процессъ  и  отдача  денегъ  въ  заемъ </w:t>
      </w:r>
      <w:r>
        <w:br/>
      </w:r>
      <w:r>
        <w:t xml:space="preserve">разстроивали  его  небогатое  состояше.  Въ  1778  году  онъ  писалъ </w:t>
      </w:r>
      <w:r>
        <w:br/>
      </w:r>
      <w:r>
        <w:t xml:space="preserve">изъ-за  границы:  „Дорога,  трактиръ  и  аптека  стоять  мн'Ь  гораздо </w:t>
      </w:r>
      <w:r>
        <w:br/>
      </w:r>
      <w:r>
        <w:t xml:space="preserve">больше,  нежели  я  воображалъ.  Кредитива  моего  только  что  стало </w:t>
      </w:r>
      <w:r>
        <w:br/>
      </w:r>
      <w:r>
        <w:t xml:space="preserve">сюда  (до  Парижа)  доЪхать,  а  зд'Ьсь  нашел ъ  дороговизну  неска- </w:t>
      </w:r>
      <w:r>
        <w:br/>
      </w:r>
      <w:r>
        <w:t xml:space="preserve">занную въ  вещахъ  необходимыхъ,  а  въ  излишнихъ  дешевизну </w:t>
      </w:r>
      <w:r>
        <w:br/>
      </w:r>
      <w:r>
        <w:t xml:space="preserve">безприм'Ьрную.  Квартира,  столъ,  карета  стоять  вдвое  противъ </w:t>
      </w:r>
      <w:r>
        <w:br/>
      </w:r>
      <w:r>
        <w:t xml:space="preserve">петербургскаго;  галантерейный  вепщ,  платье,  книги,  эстампы  и </w:t>
      </w:r>
      <w:r>
        <w:br/>
      </w:r>
      <w:r>
        <w:t xml:space="preserve">пр.  то  же  или  II  дешевле.  Платье  нашелъ  зд'Ьсь  излишнимъ  для:</w:t>
      </w:r>
    </w:p>
    <w:p>
      <w:pPr>
        <w:pStyle w:val="Normal"/>
      </w:pPr>
      <w:r>
        <w:t xml:space="preserve">ФОНЪ-ВИЗИНЪ.  123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того,  что  зд-Ьсь  и  безъ  него  обойтиться  можно.  Мы  ходимъ  бла- </w:t>
      </w:r>
      <w:r>
        <w:br/>
      </w:r>
      <w:r>
        <w:t xml:space="preserve">гополучно  въ  траур-Ь,  и  тотъ  почитается  уже  хорошо  од'Ьтымъ, </w:t>
      </w:r>
      <w:r>
        <w:br/>
      </w:r>
      <w:r>
        <w:t xml:space="preserve">кто  одЬтъ  чисто;  но  такъ  какъ  здЪсь  обьгчай  носить  трауръ </w:t>
      </w:r>
      <w:r>
        <w:br/>
      </w:r>
      <w:r>
        <w:t xml:space="preserve">для  экономш,  то  великая  была  бъ  для  насъ  экономхя,  еслибъ  . </w:t>
      </w:r>
      <w:r>
        <w:br/>
      </w:r>
      <w:r>
        <w:t xml:space="preserve">могли  мы  сд-блать  зд'Ьсь  по  нЬскольку  платьевъ  на  чистыя </w:t>
      </w:r>
      <w:r>
        <w:br/>
      </w:r>
      <w:r>
        <w:t xml:space="preserve">деньги,  ибо  въ  долгъ  если  бъ — пришлось  бы  не  дешевле  петер- </w:t>
      </w:r>
      <w:r>
        <w:br/>
      </w:r>
      <w:r>
        <w:t xml:space="preserve">бургскаго.  По  расположешю,  которое  сд'Ьлалъ  въ  моихъ  дохо- </w:t>
      </w:r>
      <w:r>
        <w:br/>
      </w:r>
      <w:r>
        <w:t xml:space="preserve">дахъ,  я,  конечно,  могу  съ  сими  доходами  прйхать  въ  Петер- </w:t>
      </w:r>
      <w:r>
        <w:br/>
      </w:r>
      <w:r>
        <w:t xml:space="preserve">бургъ,  но  уже  не  воспользуюся  ни  въ  чемъ  зд'Ьшнею  дешевиз- </w:t>
      </w:r>
      <w:r>
        <w:br/>
      </w:r>
      <w:r>
        <w:t xml:space="preserve">ною и  не  могу  купить  ничего  ни  для  себя,  ни  для  пр1ятелей. </w:t>
      </w:r>
      <w:r>
        <w:br/>
      </w:r>
      <w:r>
        <w:t xml:space="preserve">Тысячи  рублевъ  было  бы  предовольно  на  покупки.  Итакъ,  если </w:t>
      </w:r>
      <w:r>
        <w:br/>
      </w:r>
      <w:r>
        <w:t xml:space="preserve">весь  мой  доходъ  собранъ  былъ  исправно,  то  нижайше  васъ </w:t>
      </w:r>
      <w:r>
        <w:br/>
      </w:r>
      <w:r>
        <w:t xml:space="preserve">прошу  перевесть  еще  тысячу  на  покупки  изъ  денегъ,  занятыхъ </w:t>
      </w:r>
      <w:r>
        <w:br/>
      </w:r>
      <w:r>
        <w:t xml:space="preserve">у  меня  княземъ  Га];'аринымъ",  и  т.  д.  Изъ  Москвы  Фонъ-Визинъ </w:t>
      </w:r>
      <w:r>
        <w:br/>
      </w:r>
      <w:r>
        <w:t xml:space="preserve">писалъ  къ  Пассеку  отъ  4-го  февраля  1784  года:  „За  милостивое </w:t>
      </w:r>
      <w:r>
        <w:br/>
      </w:r>
      <w:r>
        <w:t xml:space="preserve">покровительство  ваше  по  д-Ьлу  моему  съ  графинею  Гендриковою, </w:t>
      </w:r>
      <w:r>
        <w:br/>
      </w:r>
      <w:r>
        <w:t xml:space="preserve">какъ  и  за  почтеннЬйшее  письмо  ваше  отъ  20  прошедшаго  ме- </w:t>
      </w:r>
      <w:r>
        <w:br/>
      </w:r>
      <w:r>
        <w:t xml:space="preserve">сяца, приношу  вашему  высокопревосходительству  покорнЬйшее </w:t>
      </w:r>
      <w:r>
        <w:br/>
      </w:r>
      <w:r>
        <w:t xml:space="preserve">благодареше.  Я  отдаю  на  собственный  вашъ  судъ,  не  прискорб- </w:t>
      </w:r>
      <w:r>
        <w:br/>
      </w:r>
      <w:r>
        <w:t xml:space="preserve">но-ль  бъ  мн*  было  за  то,  что  у  меня  похищено  наглымъ  обра- </w:t>
      </w:r>
      <w:r>
        <w:br/>
      </w:r>
      <w:r>
        <w:t xml:space="preserve">зомъ,  взять  половину  той  ц'Ьны,  за  которую  бы  я  ей  не  про- </w:t>
      </w:r>
      <w:r>
        <w:br/>
      </w:r>
      <w:r>
        <w:t xml:space="preserve">далъ  добровольно,  а  сверхъ  того,  и  съ  издержекъ  моихъ  также </w:t>
      </w:r>
      <w:r>
        <w:br/>
      </w:r>
      <w:r>
        <w:t xml:space="preserve">принять  на  мой  счетъ  половину.  Я,  конечно,  им'Ью  все  почтете </w:t>
      </w:r>
      <w:r>
        <w:br/>
      </w:r>
      <w:r>
        <w:t xml:space="preserve">къ  ея  полу  и  къ  ея  л^Ьтамъ;  но  знаю  то,  что  для  нея,  по  ея </w:t>
      </w:r>
      <w:r>
        <w:br/>
      </w:r>
      <w:r>
        <w:t xml:space="preserve">богатству,  2500  р.  ничего  не  значатъ,  и  что  несогласхе  ея  про- </w:t>
      </w:r>
      <w:r>
        <w:br/>
      </w:r>
      <w:r>
        <w:t xml:space="preserve">исходить, откровенно  сказать,  отъ  одной  скупости.  Ваше  высо- </w:t>
      </w:r>
      <w:r>
        <w:br/>
      </w:r>
      <w:r>
        <w:t xml:space="preserve">копревосходительство знаете  мою  къ  вамъ  совершенную  предан- </w:t>
      </w:r>
      <w:r>
        <w:br/>
      </w:r>
      <w:r>
        <w:t xml:space="preserve">ность, за  которую  подали  мн4  новый  знакъ  вашего  ко  мн4  бла- </w:t>
      </w:r>
      <w:r>
        <w:br/>
      </w:r>
      <w:r>
        <w:t xml:space="preserve">годЪятя.  Я  им'Ью  къ  вашему  правосудаю  такую  полную  дов-Ь- </w:t>
      </w:r>
      <w:r>
        <w:br/>
      </w:r>
      <w:r>
        <w:t xml:space="preserve">ренность,  что  за  счастхе  почту,  если  вы,  милостивый  государь, </w:t>
      </w:r>
      <w:r>
        <w:br/>
      </w:r>
      <w:r>
        <w:t xml:space="preserve">возьмете  трудъ  на  себя  решить  д'Ьло  сов'Ьстнымъ  образомъ.  Я </w:t>
      </w:r>
      <w:r>
        <w:br/>
      </w:r>
      <w:r>
        <w:t xml:space="preserve">напередъ  даю  вамъ  честное  слово  повиноваться  всему  тому, </w:t>
      </w:r>
      <w:r>
        <w:br/>
      </w:r>
      <w:r>
        <w:t xml:space="preserve">чтб  вы  присудите;  пусть  то  же  сд'Ьлаетъ  графиня  Гендрикова. </w:t>
      </w:r>
      <w:r>
        <w:br/>
      </w:r>
      <w:r>
        <w:t xml:space="preserve">Ваше  решете  пусть  будетъ  для  об-Ьихъ  насъ  безъ  апеллящи. </w:t>
      </w:r>
      <w:r>
        <w:br/>
      </w:r>
      <w:r>
        <w:t xml:space="preserve">Я,  съ  одной  стороны,  ув'Ьренъ,  что  вы  ни  мн-Ь  для  графини, </w:t>
      </w:r>
      <w:r>
        <w:br/>
      </w:r>
      <w:r>
        <w:t xml:space="preserve">ни  ей  для  меня  никакого  предпочтешя  не  сделаете,  а  съ  дру- </w:t>
      </w:r>
      <w:r>
        <w:br/>
      </w:r>
      <w:r>
        <w:t xml:space="preserve">гой, могу  васъ  ув'Ьрить,  что  у  меня  въ  голов*  н'Ьтъ   взять  съ</w:t>
      </w:r>
    </w:p>
    <w:p>
      <w:pPr>
        <w:pStyle w:val="Normal"/>
      </w:pPr>
      <w:r>
        <w:t xml:space="preserve">124  ФОНЪ-ВИЗИНЪ.</w:t>
      </w:r>
    </w:p>
    <w:p>
      <w:pPr>
        <w:pStyle w:val="Normal"/>
      </w:pPr>
      <w:r>
        <w:t xml:space="preserve">нея  больше,  нежели  что  атЬдуехъ  мн*  по  правосудхго.  Ожидая </w:t>
      </w:r>
      <w:r>
        <w:br/>
      </w:r>
      <w:r>
        <w:t xml:space="preserve">отъ  васъ,  какъ  отъ  моего  благодетеля,  сего  новаго  опыта  вашей </w:t>
      </w:r>
      <w:r>
        <w:br/>
      </w:r>
      <w:r>
        <w:t xml:space="preserve">ко  мн'Ь  милости,  пребываю  и  пр."  ^2.  Въ  письм-Ь  къ  роднымъ </w:t>
      </w:r>
      <w:r>
        <w:br/>
      </w:r>
      <w:r>
        <w:t xml:space="preserve">отъ  7-го  августа  1785  года  Фонъ-Визинъ  также  жалуется  на </w:t>
      </w:r>
      <w:r>
        <w:br/>
      </w:r>
      <w:r>
        <w:t xml:space="preserve">разстройство  своихъ  д'Ьлъ;  однакоже  онъ  умеръ,  не  оставивши </w:t>
      </w:r>
      <w:r>
        <w:br/>
      </w:r>
      <w:r>
        <w:t xml:space="preserve">никакихъ  посл-Ь  себя  долговъ.</w:t>
      </w:r>
    </w:p>
    <w:p>
      <w:pPr>
        <w:pStyle w:val="Normal"/>
      </w:pPr>
      <w:r>
        <w:t xml:space="preserve">Но  возвратимся  къ  его  литературной  Д'Ьятельности.</w:t>
      </w:r>
    </w:p>
    <w:p>
      <w:pPr>
        <w:pStyle w:val="Normal"/>
      </w:pPr>
      <w:r>
        <w:t xml:space="preserve">Въ  1783  году  началось  издате  „Собеседника  любителей  рос- </w:t>
      </w:r>
      <w:r>
        <w:br/>
      </w:r>
      <w:r>
        <w:t xml:space="preserve">сШскаго  слова".  Фонъ-Визинъ  принималъ  въ  немъ  д-Ьятельное </w:t>
      </w:r>
      <w:r>
        <w:br/>
      </w:r>
      <w:r>
        <w:t xml:space="preserve">участхе.  Уже  въ  первой  части  этого  журнала  находимъ  „Опытъ </w:t>
      </w:r>
      <w:r>
        <w:br/>
      </w:r>
      <w:r>
        <w:t xml:space="preserve">россШскаго  сословника"  (стр.  126 — 134),  который  продолжался </w:t>
      </w:r>
      <w:r>
        <w:br/>
      </w:r>
      <w:r>
        <w:t xml:space="preserve">въ  н-Ьсколькихъ  книжкахъ  „Собеседника"  ^^.  Ббльшею  частш </w:t>
      </w:r>
      <w:r>
        <w:br/>
      </w:r>
      <w:r>
        <w:t xml:space="preserve">определешя  значешя  синояимическихъ  словъ  заимствованы  изъ </w:t>
      </w:r>
      <w:r>
        <w:br/>
      </w:r>
      <w:r>
        <w:t xml:space="preserve">„Зупопушез  Ргап(?018"  аббата  Жирара;  редко  извлекаются  они </w:t>
      </w:r>
      <w:r>
        <w:br/>
      </w:r>
      <w:r>
        <w:t xml:space="preserve">изъ  употреблешя  словъ  въ  языке  славянскомъ  и  русскомъ.  Но, </w:t>
      </w:r>
      <w:r>
        <w:br/>
      </w:r>
      <w:r>
        <w:t xml:space="preserve">заимствуя  у  Жирара  определешя  синошгмовъ  и  примеры,  Фонъ- </w:t>
      </w:r>
      <w:r>
        <w:br/>
      </w:r>
      <w:r>
        <w:t xml:space="preserve">Визинъ  старается  применить  последше  къ  русской  жизни  или </w:t>
      </w:r>
      <w:r>
        <w:br/>
      </w:r>
      <w:r>
        <w:t xml:space="preserve">къ  объяснешямъ  французскаго  аббата  подставляетъ  русскхе </w:t>
      </w:r>
      <w:r>
        <w:br/>
      </w:r>
      <w:r>
        <w:t xml:space="preserve">примеры  ^*.  некто  Любословъ,  въ  посланш  къ  издателямъ  „Со- </w:t>
      </w:r>
      <w:r>
        <w:br/>
      </w:r>
      <w:r>
        <w:t xml:space="preserve">беседника" ^^,  напалъ  на  некоторыя  места  „Сословшша",  и </w:t>
      </w:r>
      <w:r>
        <w:br/>
      </w:r>
      <w:r>
        <w:t xml:space="preserve">Фонъ-Визинъ  написалъ  ему  колкШ  и  остроумный  ответъ  въ  томъ </w:t>
      </w:r>
      <w:r>
        <w:br/>
      </w:r>
      <w:r>
        <w:t xml:space="preserve">же  „Собеседнике".  Въ  четвертой  части  „Собеседника"  находимъ </w:t>
      </w:r>
      <w:r>
        <w:br/>
      </w:r>
      <w:r>
        <w:t xml:space="preserve">статью  „Повествовате  мшшаго  Глухаго  и  Немаго",  писанную, </w:t>
      </w:r>
      <w:r>
        <w:br/>
      </w:r>
      <w:r>
        <w:t xml:space="preserve">какъ  уверяетъ  С.  Н.  Глинка  ^^,  Фонъ-Визиномъ.  Здесь  очень </w:t>
      </w:r>
      <w:r>
        <w:br/>
      </w:r>
      <w:r>
        <w:t xml:space="preserve">резко  и  смело  очерчены  некоторые  провинцхальные  типы  того </w:t>
      </w:r>
      <w:r>
        <w:br/>
      </w:r>
      <w:r>
        <w:t xml:space="preserve">времени;  жаль,  что  эта  любопытная,  повидимому,  не  лишенная </w:t>
      </w:r>
      <w:r>
        <w:br/>
      </w:r>
      <w:r>
        <w:t xml:space="preserve">намековъ  на  некоторыя  живыя  личности  статья  не  имела  про- </w:t>
      </w:r>
      <w:r>
        <w:br/>
      </w:r>
      <w:r>
        <w:t xml:space="preserve">должешя.  Одно  изъ  описываемыхъ  лицъ  напоминаетъ  живо </w:t>
      </w:r>
      <w:r>
        <w:br/>
      </w:r>
      <w:r>
        <w:t xml:space="preserve">Скотинина:  „Съ  правой  стороны  (говорить  авторъ)  главный </w:t>
      </w:r>
      <w:r>
        <w:br/>
      </w:r>
      <w:r>
        <w:t xml:space="preserve">нашъ  соседъ  былъ  отставной  маюръ  изъ  солдатскихъ  детей, </w:t>
      </w:r>
      <w:r>
        <w:br/>
      </w:r>
      <w:r>
        <w:t xml:space="preserve">по  жене  разбогатевппй,  и  назывался,  какъ  теперь  помню,  Пи- </w:t>
      </w:r>
      <w:r>
        <w:br/>
      </w:r>
      <w:r>
        <w:t xml:space="preserve">менъ  Прохоровъ  сынъ  Щелчковъ.  Онъ  былъ  мужикъ  пресиль- </w:t>
      </w:r>
      <w:r>
        <w:br/>
      </w:r>
      <w:r>
        <w:t xml:space="preserve">ный,  и  человекъ  преглупый,  превеликаго  росту,  и  пренизкаго </w:t>
      </w:r>
      <w:r>
        <w:br/>
      </w:r>
      <w:r>
        <w:t xml:space="preserve">духу,  по  вся  дни  пилъ,  весь  день  былъ  пьянъ,  а  ночи  сыпалъ </w:t>
      </w:r>
      <w:r>
        <w:br/>
      </w:r>
      <w:r>
        <w:t xml:space="preserve">багатырскимъ  сномъ.  Пьяный  былъ  неугомоненъ.  Лучшая  его </w:t>
      </w:r>
      <w:r>
        <w:br/>
      </w:r>
      <w:r>
        <w:t xml:space="preserve">въ  деревне  забава  состояла  въ  томъ,  чтобъ  выбравъ  сильныхъ </w:t>
      </w:r>
      <w:r>
        <w:br/>
      </w:r>
      <w:r>
        <w:t xml:space="preserve">мужиковъ  ставить  ихъ  на  колени  и  щелкать  по  лбу.  Онъ  въ</w:t>
      </w:r>
    </w:p>
    <w:p>
      <w:pPr>
        <w:pStyle w:val="Normal"/>
      </w:pPr>
      <w:r>
        <w:t xml:space="preserve">ФОНЪ-ВИЗИНЪ.  125</w:t>
      </w:r>
    </w:p>
    <w:p>
      <w:pPr>
        <w:pStyle w:val="Normal"/>
      </w:pPr>
      <w:r>
        <w:t xml:space="preserve">семъ  искусств'Ь  такъ  отменно  былъ  силенъ,  что  во  всемъ  его </w:t>
      </w:r>
      <w:r>
        <w:br/>
      </w:r>
      <w:r>
        <w:t xml:space="preserve">сел-Ь  не  было  лба,  у  котораго  бы  онъ  однимъ  щелчкомъ  не </w:t>
      </w:r>
      <w:r>
        <w:br/>
      </w:r>
      <w:r>
        <w:t xml:space="preserve">отшибалъ  памяти**.  Интересны  подробности  о  воевод*  Язвин*: </w:t>
      </w:r>
      <w:r>
        <w:br/>
      </w:r>
      <w:r>
        <w:t xml:space="preserve">„Въ  первое  еще  л'Ьто  благополучнаго  его  воеводствоватя  уже </w:t>
      </w:r>
      <w:r>
        <w:br/>
      </w:r>
      <w:r>
        <w:t xml:space="preserve">во  всемъ  у^зд*  богати  обнищаша  и  взалкаша.  Въ  два  года  опу- </w:t>
      </w:r>
      <w:r>
        <w:br/>
      </w:r>
      <w:r>
        <w:t xml:space="preserve">стошеше  сделалось  въ  томъ  краю  всеобщее,  наконецъ  услышано </w:t>
      </w:r>
      <w:r>
        <w:br/>
      </w:r>
      <w:r>
        <w:t xml:space="preserve">стало  молеше  убогихъ  и  на  см-Ьну  Язвина  присланъ  былъ  изъ </w:t>
      </w:r>
      <w:r>
        <w:br/>
      </w:r>
      <w:r>
        <w:t xml:space="preserve">Петербурга  воеводою  коллежскШ  ассессоръ  Исай  Глупцовъ. </w:t>
      </w:r>
      <w:r>
        <w:br/>
      </w:r>
      <w:r>
        <w:t xml:space="preserve">Между  гЬмъ  Язвинъ  купилъ  деревню  въ  нашемъ  соседств*  и </w:t>
      </w:r>
      <w:r>
        <w:br/>
      </w:r>
      <w:r>
        <w:t xml:space="preserve">въ  нее  переселился.  Словъ  нЬтъ  пересказать  всЬхъ  его  без- </w:t>
      </w:r>
      <w:r>
        <w:br/>
      </w:r>
      <w:r>
        <w:t xml:space="preserve">дЪльствъ  и  грабежей.  Должно  признаться  однакожь,  что  мрач- </w:t>
      </w:r>
      <w:r>
        <w:br/>
      </w:r>
      <w:r>
        <w:t xml:space="preserve">ная душа  его  обремененная  грехами  непрестанно  трепетала. </w:t>
      </w:r>
      <w:r>
        <w:br/>
      </w:r>
      <w:r>
        <w:t xml:space="preserve">Онъ  былъ  въ  равной  степени  бездушникъ  и  ханжа.  Однажды </w:t>
      </w:r>
      <w:r>
        <w:br/>
      </w:r>
      <w:r>
        <w:t xml:space="preserve">укралъ  онъ  изъ  нашего  табуна  дв'Ьнадцать  лучшихъ  лошадей, </w:t>
      </w:r>
      <w:r>
        <w:br/>
      </w:r>
      <w:r>
        <w:t xml:space="preserve">и  на  другой  день  со  всею  своею  окаяяною  семьею  на  т'Ьхъ  же </w:t>
      </w:r>
      <w:r>
        <w:br/>
      </w:r>
      <w:r>
        <w:t xml:space="preserve">краденныхъ  лошадяхъ  отправился  въ  Ростовъ  Богу  молиться"  ^^. </w:t>
      </w:r>
      <w:r>
        <w:br/>
      </w:r>
      <w:r>
        <w:t xml:space="preserve">Такова  была  сатира  въ  журнал'Ь,  въ  которомъ  императрица  при- </w:t>
      </w:r>
      <w:r>
        <w:br/>
      </w:r>
      <w:r>
        <w:t xml:space="preserve">нимала живое  участхе,  печатая  въ^  немъ  произведешя  своего </w:t>
      </w:r>
      <w:r>
        <w:br/>
      </w:r>
      <w:r>
        <w:t xml:space="preserve">пера.  Съ  своимъ  яснымъ  взглядомъ  на  писателя  Фонъ-Визинъ </w:t>
      </w:r>
      <w:r>
        <w:br/>
      </w:r>
      <w:r>
        <w:t xml:space="preserve">не  разъ  касался  въ  своихъ  мелкихъ  статьяхъ  важныхъ  вопро- </w:t>
      </w:r>
      <w:r>
        <w:br/>
      </w:r>
      <w:r>
        <w:t xml:space="preserve">совъ  общественныхъ  и  государственныхъ.  Въ  „Челобитной  Рос- </w:t>
      </w:r>
      <w:r>
        <w:br/>
      </w:r>
      <w:r>
        <w:t xml:space="preserve">сШской  Минерв'Ь  отъ  россхйскихъ  писателей"  онъ  выставляетъ </w:t>
      </w:r>
      <w:r>
        <w:br/>
      </w:r>
      <w:r>
        <w:t xml:space="preserve">шаткое,  неопределенное  м'Ьсто  русскаго  писателя  въ  обществ*, </w:t>
      </w:r>
      <w:r>
        <w:br/>
      </w:r>
      <w:r>
        <w:t xml:space="preserve">презрите,  съ  которымъ  смотрели  на  литераторовъ  люди  долж- </w:t>
      </w:r>
      <w:r>
        <w:br/>
      </w:r>
      <w:r>
        <w:t xml:space="preserve">ностные. Посл-Ьдше  составили  опрёд^леше:  „1)вс'Ьхъ  упражняю- </w:t>
      </w:r>
      <w:r>
        <w:br/>
      </w:r>
      <w:r>
        <w:t xml:space="preserve">щихся въ  словесныхъ  наукахъ  къ  д-Ьламъ  не  употреблять; </w:t>
      </w:r>
      <w:r>
        <w:br/>
      </w:r>
      <w:r>
        <w:t xml:space="preserve">2)  всЬхъ  таковыхъ  при  дЪлахъ  уже  находящихся  отъ  д-Ьлъ </w:t>
      </w:r>
      <w:r>
        <w:br/>
      </w:r>
      <w:r>
        <w:t xml:space="preserve">отр'Ьшать".  Писатели,  въ  лиц-Ь  Фонъ-Визина,  просятъ  импе- </w:t>
      </w:r>
      <w:r>
        <w:br/>
      </w:r>
      <w:r>
        <w:t xml:space="preserve">ратрицу: „дабы  Вашего  божественнаго  Величества  указомъ  по- </w:t>
      </w:r>
      <w:r>
        <w:br/>
      </w:r>
      <w:r>
        <w:t xml:space="preserve">вел'Ьно  было  С1е  наше  прошете  принять,  и  таковое  беззаконное </w:t>
      </w:r>
      <w:r>
        <w:br/>
      </w:r>
      <w:r>
        <w:t xml:space="preserve">и  вЪкъ  нашъ  ругающее  опред^лешё  отменить;  насъ  же,  яко </w:t>
      </w:r>
      <w:r>
        <w:br/>
      </w:r>
      <w:r>
        <w:t xml:space="preserve">грамотныхъ  людей,  повелеть  по  способностямъ  къ  д^Ьламъ </w:t>
      </w:r>
      <w:r>
        <w:br/>
      </w:r>
      <w:r>
        <w:t xml:space="preserve">употреблять,  дабы  мы  именованные,  служа  россШскимъ  музамъ </w:t>
      </w:r>
      <w:r>
        <w:br/>
      </w:r>
      <w:r>
        <w:t xml:space="preserve">на  досугЬ,  могли  главное  жизни  нашей  время  посвятить  на </w:t>
      </w:r>
      <w:r>
        <w:br/>
      </w:r>
      <w:r>
        <w:t xml:space="preserve">д-Ьло  для  службы  Вашего  Величества"  ^®.  Бюграфш  нашихъ </w:t>
      </w:r>
      <w:r>
        <w:br/>
      </w:r>
      <w:r>
        <w:t xml:space="preserve">писателей  прошлаго  стол-Ьтая  свид^Ьтельствують,  что  взглядъ  на </w:t>
      </w:r>
      <w:r>
        <w:br/>
      </w:r>
      <w:r>
        <w:t xml:space="preserve">писателя  какъ  на  челов-Ька,  неспособнаго  къ  серьезной  работ'Ь,</w:t>
      </w:r>
    </w:p>
    <w:p>
      <w:pPr>
        <w:pStyle w:val="Normal"/>
      </w:pPr>
      <w:r>
        <w:t xml:space="preserve">126  ФОНЪ-ВИЗИНЪ.</w:t>
      </w:r>
    </w:p>
    <w:p>
      <w:pPr>
        <w:pStyle w:val="Normal"/>
      </w:pPr>
      <w:r>
        <w:t xml:space="preserve">служебному  поприщу, — былъ  очень  распространенъ  въ  то  время. </w:t>
      </w:r>
      <w:r>
        <w:br/>
      </w:r>
      <w:r>
        <w:t xml:space="preserve">Державинъ,  испытавппй  на  себ*  всЬ  непр1ятности  подобнаго </w:t>
      </w:r>
      <w:r>
        <w:br/>
      </w:r>
      <w:r>
        <w:t xml:space="preserve">взгляда  со  стороны  своего  начальника,  энергически  вооружился </w:t>
      </w:r>
      <w:r>
        <w:br/>
      </w:r>
      <w:r>
        <w:t xml:space="preserve">противъ  подобной  нел'Ьпости;  протесту  противъ  него  Фонъ-Ви- </w:t>
      </w:r>
      <w:r>
        <w:br/>
      </w:r>
      <w:r>
        <w:t xml:space="preserve">зинъ  придалъ  еще  большее  значеше.  Нигд*  впрочемъ  съ  та- </w:t>
      </w:r>
      <w:r>
        <w:br/>
      </w:r>
      <w:r>
        <w:t xml:space="preserve">кою силою  и  см'Ьлостью  Фонъ-Визинъ  не  высказалъ  роли  пи- </w:t>
      </w:r>
      <w:r>
        <w:br/>
      </w:r>
      <w:r>
        <w:t xml:space="preserve">сателя, какъ  въ  „Вопросахъ  сочинителю  Былей  и  Небылицъ"  ^•. </w:t>
      </w:r>
      <w:r>
        <w:br/>
      </w:r>
      <w:r>
        <w:t xml:space="preserve">Зд'Ьсь  хогЬлъ  онъ  коснуться  вопросовъ,  „могущихъ  возбудить </w:t>
      </w:r>
      <w:r>
        <w:br/>
      </w:r>
      <w:r>
        <w:t xml:space="preserve">въ  умныхъ  и  честныхъ  людяхъ  особливое  внимаше".  Однимъ </w:t>
      </w:r>
      <w:r>
        <w:br/>
      </w:r>
      <w:r>
        <w:t xml:space="preserve">изъ  главныхъ  и,  кажется,  постоянно  занимавшихъ  автора  былъ </w:t>
      </w:r>
      <w:r>
        <w:br/>
      </w:r>
      <w:r>
        <w:t xml:space="preserve">вопросъ:  отчего  у  насъ  тяжупдеся  не  печатаютъ  тяжбъ  сво- </w:t>
      </w:r>
      <w:r>
        <w:br/>
      </w:r>
      <w:r>
        <w:t xml:space="preserve">ихъ  и  р-Ьшетй  правительства?  Фонъ-Визинъ  вообще  желалъ </w:t>
      </w:r>
      <w:r>
        <w:br/>
      </w:r>
      <w:r>
        <w:t xml:space="preserve">придать  большую  гласность  д'Ьламъ  административнымъ  и  го- </w:t>
      </w:r>
      <w:r>
        <w:br/>
      </w:r>
      <w:r>
        <w:t xml:space="preserve">сударственнымъ.  Причину  негласности  въ  д'Ьлахъ  судебныхъ </w:t>
      </w:r>
      <w:r>
        <w:br/>
      </w:r>
      <w:r>
        <w:t xml:space="preserve">императрица  указала  въ  отсутствш  вольныхъ  типографШ.  Фонъ- </w:t>
      </w:r>
      <w:r>
        <w:br/>
      </w:r>
      <w:r>
        <w:t xml:space="preserve">Визинъ  въ  одной  изъ  статей,  назначенныхъ  для  журнала  „Ста- </w:t>
      </w:r>
      <w:r>
        <w:br/>
      </w:r>
      <w:r>
        <w:t xml:space="preserve">ро думъ",  такъ  прославляетъ  Екатерину:  „Она,  отверзая  пути  къ </w:t>
      </w:r>
      <w:r>
        <w:br/>
      </w:r>
      <w:r>
        <w:t xml:space="preserve">просв'Ьщешю,  сняла  съ  рукъ  писателей  оковы  и  позволила </w:t>
      </w:r>
      <w:r>
        <w:br/>
      </w:r>
      <w:r>
        <w:t xml:space="preserve">везд*  охотникамъ  заводить  вольныя  типографш,  дабы  умы </w:t>
      </w:r>
      <w:r>
        <w:br/>
      </w:r>
      <w:r>
        <w:t xml:space="preserve">им^ли  повсюду  способы  выдавать  свои  творешя"  ^.  Тотъ  же </w:t>
      </w:r>
      <w:r>
        <w:br/>
      </w:r>
      <w:r>
        <w:t xml:space="preserve">„Стародумъ"  высказываетъ  желаше,  чтобы  мы  им'Ьли,  гд'Ь  „рас- </w:t>
      </w:r>
      <w:r>
        <w:br/>
      </w:r>
      <w:r>
        <w:t xml:space="preserve">суждать о  закон*  и  податяхъ  и  гдЬ  судить  поведешя  мини- </w:t>
      </w:r>
      <w:r>
        <w:br/>
      </w:r>
      <w:r>
        <w:t xml:space="preserve">стровъ,  государственнымъ  рулемъ  управляющихъ"  ®^  Фонъ-Ви- </w:t>
      </w:r>
      <w:r>
        <w:br/>
      </w:r>
      <w:r>
        <w:t xml:space="preserve">зинъ хвалитъ  Н.  И.  Панина  за  то,  что  „по  внутреннимъ  Д'Ьламъ </w:t>
      </w:r>
      <w:r>
        <w:br/>
      </w:r>
      <w:r>
        <w:t xml:space="preserve">гнушался  онъ  въ  душ-Ь  гЬхъ  кои  по  своимъ  видамъ,  нев-Ь- </w:t>
      </w:r>
      <w:r>
        <w:br/>
      </w:r>
      <w:r>
        <w:t xml:space="preserve">жеству  и  рабству,  составляютъ'  государственный  секреть  изъ </w:t>
      </w:r>
      <w:r>
        <w:br/>
      </w:r>
      <w:r>
        <w:t xml:space="preserve">того,  что  въ  нащи  благоустроенной  должно  быть  известно  всЬмъ </w:t>
      </w:r>
      <w:r>
        <w:br/>
      </w:r>
      <w:r>
        <w:t xml:space="preserve">и  каждому,  какъ-то:  количество  доходовъ,  причины  налоговъ"  ^. </w:t>
      </w:r>
      <w:r>
        <w:br/>
      </w:r>
      <w:r>
        <w:t xml:space="preserve">Но  вопросы  предложены  были  императриц*  слишкомъ  „прямо- </w:t>
      </w:r>
      <w:r>
        <w:br/>
      </w:r>
      <w:r>
        <w:t xml:space="preserve">душно"; слишкомъ  живо  зад-Ьвалъ  авторъ  н'Ькоторыя  струны </w:t>
      </w:r>
      <w:r>
        <w:br/>
      </w:r>
      <w:r>
        <w:t xml:space="preserve">нашего  общественнаго  устройства;  императриц*  не  понрави- </w:t>
      </w:r>
      <w:r>
        <w:br/>
      </w:r>
      <w:r>
        <w:t xml:space="preserve">лось это  какъ  бы  фамилхарное  обращете  къ  ней,  и  продолже- </w:t>
      </w:r>
      <w:r>
        <w:br/>
      </w:r>
      <w:r>
        <w:t xml:space="preserve">шя  „Вопросовъ",  вопреки  об'Ьщатю  автора,  не  было.  Екатерина </w:t>
      </w:r>
      <w:r>
        <w:br/>
      </w:r>
      <w:r>
        <w:t xml:space="preserve">противоставила  имъ  ловше  ответы,  но  она  была  недовольна  „сво- </w:t>
      </w:r>
      <w:r>
        <w:br/>
      </w:r>
      <w:r>
        <w:t xml:space="preserve">бодоязычхемъ"  Фонъ-Визина  и  дала  ему  это  заметить.  Въ  стать* </w:t>
      </w:r>
      <w:r>
        <w:br/>
      </w:r>
      <w:r>
        <w:t xml:space="preserve">„Былей  и  Небылицъ",  напечатанной  въ  следующей  книжк* </w:t>
      </w:r>
      <w:r>
        <w:br/>
      </w:r>
      <w:r>
        <w:t xml:space="preserve">„СобесЬдника",  очень  ясно  высказала  императрица  свое  мн*те</w:t>
      </w:r>
    </w:p>
    <w:p>
      <w:pPr>
        <w:pStyle w:val="Normal"/>
      </w:pPr>
      <w:r>
        <w:t xml:space="preserve">ФОНЪ-ВИЗИНЪ.  127</w:t>
      </w:r>
    </w:p>
    <w:p>
      <w:pPr>
        <w:pStyle w:val="Normal"/>
      </w:pPr>
      <w:r>
        <w:t xml:space="preserve">О  „Вопросахъ".  Вотъ  какой  отзывъ  произноситъ  дЪ душка,  герой </w:t>
      </w:r>
      <w:r>
        <w:br/>
      </w:r>
      <w:r>
        <w:t xml:space="preserve">^Былей  и  Небылицъ":  ^Молокососы!  не  знаете  вы,  что  я  знаю; </w:t>
      </w:r>
      <w:r>
        <w:br/>
      </w:r>
      <w:r>
        <w:t xml:space="preserve">въ  наши  времена  никто  не  любилъ  вопросовъ,  ибо  съ  оными  и </w:t>
      </w:r>
      <w:r>
        <w:br/>
      </w:r>
      <w:r>
        <w:t xml:space="preserve">мысленно  соединены  были  непрхятныя  обстоятельства;  намъ  по- </w:t>
      </w:r>
      <w:r>
        <w:br/>
      </w:r>
      <w:r>
        <w:t xml:space="preserve">добные обороты  кажутся  не  уместны;  шуточные  ответы  на  по- </w:t>
      </w:r>
      <w:r>
        <w:br/>
      </w:r>
      <w:r>
        <w:t xml:space="preserve">добные вопросы  не  суть  нашего  в'Ька;  тогда  каждый,  поджавъ </w:t>
      </w:r>
      <w:r>
        <w:br/>
      </w:r>
      <w:r>
        <w:t xml:space="preserve">хвостъ,  отъ  оныхъ  б-Ьгаль".  Другой  герой  „Былей",  прочитавъ </w:t>
      </w:r>
      <w:r>
        <w:br/>
      </w:r>
      <w:r>
        <w:t xml:space="preserve">первый  вопросъ,  „нахмурился  и  сталъ  такъ   пасмуренъ,  какъ </w:t>
      </w:r>
      <w:r>
        <w:br/>
      </w:r>
      <w:r>
        <w:t xml:space="preserve">будто  между  солнцемъ  и   имъ   проходяп1;ее  гЬло   покрыло  его </w:t>
      </w:r>
      <w:r>
        <w:br/>
      </w:r>
      <w:r>
        <w:t xml:space="preserve">мракомъ,  свободоязычхе  отпряглось  изъ  одноколки,  на  которой </w:t>
      </w:r>
      <w:r>
        <w:br/>
      </w:r>
      <w:r>
        <w:t xml:space="preserve">скакало  на  двадцативопросной  станщи,  видя  пыль,  вертящуюся </w:t>
      </w:r>
      <w:r>
        <w:br/>
      </w:r>
      <w:r>
        <w:t xml:space="preserve">около  роспусокъ  съ  ответами**.  По  словамъ  дедушки,  „въ  преж- </w:t>
      </w:r>
      <w:r>
        <w:br/>
      </w:r>
      <w:r>
        <w:t xml:space="preserve">шя  времена  врать  не  см'Ьли,  а  паче  письменно,  безъ  опасешя". </w:t>
      </w:r>
      <w:r>
        <w:br/>
      </w:r>
      <w:r>
        <w:t xml:space="preserve">Фонъ-Визинъ    не   оставилъ   безъ   оправдатя   обвинительныхъ </w:t>
      </w:r>
      <w:r>
        <w:br/>
      </w:r>
      <w:r>
        <w:t xml:space="preserve">пунктовъ.  Въ  „Письм-Ь  къ  сочинителю  Былей  и  Небылицъ"  онъ </w:t>
      </w:r>
      <w:r>
        <w:br/>
      </w:r>
      <w:r>
        <w:t xml:space="preserve">сознается,  что  не  могъ  дать  вопросамъ  своимъ  приличнаго  обо- </w:t>
      </w:r>
      <w:r>
        <w:br/>
      </w:r>
      <w:r>
        <w:t xml:space="preserve">рота, и  объявляетъ,  что  нам'Ьренъ  отменить  заготовленные  уже </w:t>
      </w:r>
      <w:r>
        <w:br/>
      </w:r>
      <w:r>
        <w:t xml:space="preserve">вопросы  „не  столько  для  того,  чтобъ  невиннымъ  образомъ  не </w:t>
      </w:r>
      <w:r>
        <w:br/>
      </w:r>
      <w:r>
        <w:t xml:space="preserve">быть  обвиняему  въ  свободоязычхи  (ибо  у  меня  совесть  спокойна), </w:t>
      </w:r>
      <w:r>
        <w:br/>
      </w:r>
      <w:r>
        <w:t xml:space="preserve">сколько  для  того,  чтобъ  не  подать  повода  другимъ  къ  дерзкому </w:t>
      </w:r>
      <w:r>
        <w:br/>
      </w:r>
      <w:r>
        <w:t xml:space="preserve">свободоязыч1ю,   котораго   всей   душею   ненавижу".  Для  „Собе- </w:t>
      </w:r>
      <w:r>
        <w:br/>
      </w:r>
      <w:r>
        <w:t xml:space="preserve">седника" была  приготовлена  „Всеобш;ая  придворная  грамматика"; </w:t>
      </w:r>
      <w:r>
        <w:br/>
      </w:r>
      <w:r>
        <w:t xml:space="preserve">но  ея  не  напечатали.  На  придворную  жизнь  нападаетъ  Фонъ-Ви- </w:t>
      </w:r>
      <w:r>
        <w:br/>
      </w:r>
      <w:r>
        <w:t xml:space="preserve">зинъ въ    „Греческой   повести:   Каллисеенъ"  ^.  Хотя   д^йстихе </w:t>
      </w:r>
      <w:r>
        <w:br/>
      </w:r>
      <w:r>
        <w:t xml:space="preserve">происходить  во  времена  Александра  Македонскаго,  но  Скотазъ, </w:t>
      </w:r>
      <w:r>
        <w:br/>
      </w:r>
      <w:r>
        <w:t xml:space="preserve">на  вопросъ  Каллисеена  объ  его  усердш  къ  Леонаду,  отв-Ьчаегь: </w:t>
      </w:r>
      <w:r>
        <w:br/>
      </w:r>
      <w:r>
        <w:t xml:space="preserve">„да  для  Его   Высокопревосходительства   я   самъ  бы  радъ  при- </w:t>
      </w:r>
      <w:r>
        <w:br/>
      </w:r>
      <w:r>
        <w:t xml:space="preserve">пречься":  понятно,  какихъ   придворныхъ   представляютъ  спут- </w:t>
      </w:r>
      <w:r>
        <w:br/>
      </w:r>
      <w:r>
        <w:t xml:space="preserve">ники Александра^*.</w:t>
      </w:r>
    </w:p>
    <w:p>
      <w:pPr>
        <w:pStyle w:val="Normal"/>
      </w:pPr>
      <w:r>
        <w:t xml:space="preserve">30-го  сентября  1783  года  посл'Ьдовалъ  высочайппй  указъ </w:t>
      </w:r>
      <w:r>
        <w:br/>
      </w:r>
      <w:r>
        <w:t xml:space="preserve">объ  учреждети  РоссШской  Академш.  21-го  октября  того  же </w:t>
      </w:r>
      <w:r>
        <w:br/>
      </w:r>
      <w:r>
        <w:t xml:space="preserve">года  происходило  открыпе  и  вм'Ьст'Ь  первое  ея  засЬдате;  въ </w:t>
      </w:r>
      <w:r>
        <w:br/>
      </w:r>
      <w:r>
        <w:t xml:space="preserve">числ*  членовъ,  присутствовавшихъ  при  открытш  Академш,  нахо- </w:t>
      </w:r>
      <w:r>
        <w:br/>
      </w:r>
      <w:r>
        <w:t xml:space="preserve">дился и  Фонъ-Визинъ.  Ц'Ьлью  главныхъ  заняпй  новаго  учре- </w:t>
      </w:r>
      <w:r>
        <w:br/>
      </w:r>
      <w:r>
        <w:t xml:space="preserve">ждешя  поставлено  было  составлете  словаря  и  грамматики.  Для </w:t>
      </w:r>
      <w:r>
        <w:br/>
      </w:r>
      <w:r>
        <w:t xml:space="preserve">начертатя  правилъ  и  порядка  въ  сочиненш  словаря  составленъ </w:t>
      </w:r>
      <w:r>
        <w:br/>
      </w:r>
      <w:r>
        <w:t xml:space="preserve">былъ  особый  отд'Ьлъ  изъ  пяти  членовъ  Академ1и:  Гаврхила,  митро-</w:t>
      </w:r>
    </w:p>
    <w:p>
      <w:pPr>
        <w:pStyle w:val="Normal"/>
      </w:pPr>
      <w:r>
        <w:t xml:space="preserve">128  ФОНЪ-ВИЗИНЪ.</w:t>
      </w:r>
    </w:p>
    <w:p>
      <w:pPr>
        <w:pStyle w:val="Normal"/>
      </w:pPr>
      <w:r>
        <w:t xml:space="preserve">полита  Новгородскаго  и  С.-Петербургскаго,  Фонъ-Визина,  Н.  В. </w:t>
      </w:r>
      <w:r>
        <w:br/>
      </w:r>
      <w:r>
        <w:t xml:space="preserve">Леонтьева,  Ст.  Як.  Румовскаго  и  И.  И.  Лепехина.  „Начерташе**  было </w:t>
      </w:r>
      <w:r>
        <w:br/>
      </w:r>
      <w:r>
        <w:t xml:space="preserve">написано  и  читано  въ  засЬданш  11-го  ноября.  Оно  разделено </w:t>
      </w:r>
      <w:r>
        <w:br/>
      </w:r>
      <w:r>
        <w:t xml:space="preserve">было  на  четыре  части:  въ  1-й  разсматривался  выборъ  словъ  и </w:t>
      </w:r>
      <w:r>
        <w:br/>
      </w:r>
      <w:r>
        <w:t xml:space="preserve">реченШ,  во  2-й  грамматическое  оныхъ  употреблеше,  въ  3-й </w:t>
      </w:r>
      <w:r>
        <w:br/>
      </w:r>
      <w:r>
        <w:t xml:space="preserve">объяснеше  ихъ  знаменовашя,  въ  4.й  порядокъ  алфавитный  «». </w:t>
      </w:r>
      <w:r>
        <w:br/>
      </w:r>
      <w:r>
        <w:t xml:space="preserve">Однако  въ  сл'Ьдующемъ  году  это  „Начерташе"  подверглось  зна- </w:t>
      </w:r>
      <w:r>
        <w:br/>
      </w:r>
      <w:r>
        <w:t xml:space="preserve">чительнымъ  изм'Ьнешямъ.  Иванъ  Никитичъ  Болтинъ  представилъ </w:t>
      </w:r>
      <w:r>
        <w:br/>
      </w:r>
      <w:r>
        <w:t xml:space="preserve">свои  прим'Ьчатя  на  „Начерташе",  и  Академ1я  по  большинству </w:t>
      </w:r>
      <w:r>
        <w:br/>
      </w:r>
      <w:r>
        <w:t xml:space="preserve">голосовъ  согласилась  принять  нЪкоторыя  изъ  предложенныхъ </w:t>
      </w:r>
      <w:r>
        <w:br/>
      </w:r>
      <w:r>
        <w:t xml:space="preserve">имъ  перем'Ьнъ.  Главн-Ьйшая  состояла  въ  томъ,  что  при  изда- </w:t>
      </w:r>
      <w:r>
        <w:br/>
      </w:r>
      <w:r>
        <w:t xml:space="preserve">нш  словаря  принять  былъ  порядокъ  словопроизводный,  а  не </w:t>
      </w:r>
      <w:r>
        <w:br/>
      </w:r>
      <w:r>
        <w:t xml:space="preserve">алфавитный.  Фонъ-Визинъ  въ  письм*  къ  0.  П.  Козодавлеву, </w:t>
      </w:r>
      <w:r>
        <w:br/>
      </w:r>
      <w:r>
        <w:t xml:space="preserve">члену  издательнаго  отдела,  остроумно  показалъ  нел-Ьпость  мно- </w:t>
      </w:r>
      <w:r>
        <w:br/>
      </w:r>
      <w:r>
        <w:t xml:space="preserve">гихъ  прим-ЬчанШ  И.  Н.  Болтина.  Собрате  и  обработка,  словъ </w:t>
      </w:r>
      <w:r>
        <w:br/>
      </w:r>
      <w:r>
        <w:t xml:space="preserve">по  буквамъ  разделены  были  между  членами  Академ1я;  Фонъ- </w:t>
      </w:r>
      <w:r>
        <w:br/>
      </w:r>
      <w:r>
        <w:t xml:space="preserve">Визинъ  представилъ  слова  на  букву  л,  изъ  „Архангелогород- </w:t>
      </w:r>
      <w:r>
        <w:br/>
      </w:r>
      <w:r>
        <w:t xml:space="preserve">скаго  л'Ьтописца"  слова  на  букву  е  и  вм'ЬстЬ  съ  преосвященнымъ </w:t>
      </w:r>
      <w:r>
        <w:br/>
      </w:r>
      <w:r>
        <w:t xml:space="preserve">Гавршломъ  трудился  надъ  словами  на  букву  к  в*.  Время  пока- </w:t>
      </w:r>
      <w:r>
        <w:br/>
      </w:r>
      <w:r>
        <w:t xml:space="preserve">зало справедливость  Фонъ-Визинскаго  „Начерташя  для  соста- </w:t>
      </w:r>
      <w:r>
        <w:br/>
      </w:r>
      <w:r>
        <w:t xml:space="preserve">влешя  словаря"  и  опроверженШ  на  планъ  Болтина:  при  второмъ </w:t>
      </w:r>
      <w:r>
        <w:br/>
      </w:r>
      <w:r>
        <w:t xml:space="preserve">издаши  словаря  Академхя  приняла  тк  правила,  которыя  пред- </w:t>
      </w:r>
      <w:r>
        <w:br/>
      </w:r>
      <w:r>
        <w:t xml:space="preserve">лагалъ  Фонъ-Визинъ,  начиная  съ  алфавитнаго  порядка  и  до </w:t>
      </w:r>
      <w:r>
        <w:br/>
      </w:r>
      <w:r>
        <w:t xml:space="preserve">поставлетя  глаголовъ  въ  неопред'Ьленномъ  наклоненш.</w:t>
      </w:r>
    </w:p>
    <w:p>
      <w:pPr>
        <w:pStyle w:val="Normal"/>
      </w:pPr>
      <w:r>
        <w:t xml:space="preserve">Этимъ  заключаемъ  обзоръ  литературной  д'Ьятельности  Фонъ- </w:t>
      </w:r>
      <w:r>
        <w:br/>
      </w:r>
      <w:r>
        <w:t xml:space="preserve">Визина.  Не  останавливаемся  на  прочихъ  мелкихъ  статьяхъ, </w:t>
      </w:r>
      <w:r>
        <w:br/>
      </w:r>
      <w:r>
        <w:t xml:space="preserve">которыя  такъ  хорошо  изв'Ьстны  каждому  образованному  чело- </w:t>
      </w:r>
      <w:r>
        <w:br/>
      </w:r>
      <w:r>
        <w:t xml:space="preserve">В'Ьку,  что  н'Ьтъ  нужды  исчислять  ихъ.  Въ  1788  году  авторъ </w:t>
      </w:r>
      <w:r>
        <w:br/>
      </w:r>
      <w:r>
        <w:t xml:space="preserve">„Недоросля"  думалъ  издавать  журналъ  „Другъ  честныхъ  людей </w:t>
      </w:r>
      <w:r>
        <w:br/>
      </w:r>
      <w:r>
        <w:t xml:space="preserve">или  Старо думъ";  но  памятникомъ  этого  предпрхятхя  осталось </w:t>
      </w:r>
      <w:r>
        <w:br/>
      </w:r>
      <w:r>
        <w:t xml:space="preserve">одно  только  объявлеше  и  н^^сколько  мелкихъ  статей,  пригото- </w:t>
      </w:r>
      <w:r>
        <w:br/>
      </w:r>
      <w:r>
        <w:t xml:space="preserve">вленныхъ  для  журнала.  Фонъ-Визинъ  хогЬлъ  снова  воззвать  къ </w:t>
      </w:r>
      <w:r>
        <w:br/>
      </w:r>
      <w:r>
        <w:t xml:space="preserve">жизни  „Трутень",  „Живописецъ";  въ  своемъ  „Стародум*"  онъ </w:t>
      </w:r>
      <w:r>
        <w:br/>
      </w:r>
      <w:r>
        <w:t xml:space="preserve">хотЬлъ  удержать  не  только  направлете  ихъ,  но  даже  и  эпи- </w:t>
      </w:r>
      <w:r>
        <w:br/>
      </w:r>
      <w:r>
        <w:t xml:space="preserve">столярную форму,  которая  такъ  срослась  съ  нашими  сатириче- </w:t>
      </w:r>
      <w:r>
        <w:br/>
      </w:r>
      <w:r>
        <w:t xml:space="preserve">скими журналами  прошлаго  стол^Ьтхя.  Бол'Ьзнь  отвлекла  Фонъ- </w:t>
      </w:r>
      <w:r>
        <w:br/>
      </w:r>
      <w:r>
        <w:t xml:space="preserve">Визина  отъ  журнала;  онъ   снова  предпринядъ   путешествхе  съ</w:t>
      </w:r>
    </w:p>
    <w:p>
      <w:pPr>
        <w:pStyle w:val="Normal"/>
      </w:pPr>
      <w:r>
        <w:t xml:space="preserve">ФОНЪ-ВИЗИНЪ.  129</w:t>
      </w:r>
    </w:p>
    <w:p>
      <w:pPr>
        <w:pStyle w:val="Normal"/>
      </w:pPr>
      <w:r>
        <w:t xml:space="preserve">медицинскою  ц-Ьдью  въ  Ригу,  Бальдонъ  и  Митаву  (въ  1789  г.). </w:t>
      </w:r>
      <w:r>
        <w:br/>
      </w:r>
      <w:r>
        <w:t xml:space="preserve">Напрасно  хлопоталъ  онъ  о  возстановленш  утраченнаго  здоровья; </w:t>
      </w:r>
      <w:r>
        <w:br/>
      </w:r>
      <w:r>
        <w:t xml:space="preserve">1-го  декабря  1792  года  кончилась  печальная,  страдальческая </w:t>
      </w:r>
      <w:r>
        <w:br/>
      </w:r>
      <w:r>
        <w:t xml:space="preserve">жизнь  нашего  даровитаго  сатирика.  ч</w:t>
      </w:r>
    </w:p>
    <w:p>
      <w:pPr>
        <w:pStyle w:val="Normal"/>
      </w:pPr>
      <w:r>
        <w:t xml:space="preserve">Къ  м-Ьсту  своего  воспитавая,  Московскому  университету,  Фонъ- </w:t>
      </w:r>
      <w:r>
        <w:br/>
      </w:r>
      <w:r>
        <w:t xml:space="preserve">Визинъ  до  конца  жизни  сохранилъ  самыя  благодарный  чувства, </w:t>
      </w:r>
      <w:r>
        <w:br/>
      </w:r>
      <w:r>
        <w:t xml:space="preserve">самую  теплую  привязанность.  Въ  1787  году  напечатанъ  быль </w:t>
      </w:r>
      <w:r>
        <w:br/>
      </w:r>
      <w:r>
        <w:t xml:space="preserve">„Распускаюпцйся  цв-Ьтскь  или  собраше  разныхъ  сочинешй  и </w:t>
      </w:r>
      <w:r>
        <w:br/>
      </w:r>
      <w:r>
        <w:t xml:space="preserve">переводовъ,  издаваемыхъ  питомцами  учрежденнаго  при  Импера- </w:t>
      </w:r>
      <w:r>
        <w:br/>
      </w:r>
      <w:r>
        <w:t xml:space="preserve">торскомъ  Московскомъ  университетЬ  Вольнаго  Благороднаго </w:t>
      </w:r>
      <w:r>
        <w:br/>
      </w:r>
      <w:r>
        <w:t xml:space="preserve">панс1она".  ЗдЬсь,  среди  юношескихъ  произведевай  питомцевъ </w:t>
      </w:r>
      <w:r>
        <w:br/>
      </w:r>
      <w:r>
        <w:t xml:space="preserve">панс10на,  встр'Ьчаемъ  басню  Фонъ-Визина  „Лисица  Кознод-Ьй". </w:t>
      </w:r>
      <w:r>
        <w:br/>
      </w:r>
      <w:r>
        <w:t xml:space="preserve">Въ  прим-Ьчанш  издатели  „Распускающагося  цв'Ьтка"  изъявля- </w:t>
      </w:r>
      <w:r>
        <w:br/>
      </w:r>
      <w:r>
        <w:t xml:space="preserve">ютъ  признательность  свою  къ  славному  стихотворцу,  изв-Ьстному </w:t>
      </w:r>
      <w:r>
        <w:br/>
      </w:r>
      <w:r>
        <w:t xml:space="preserve">св-Ьту  ъщогшш  своими  громкими  сочинешями,  „который  доста- </w:t>
      </w:r>
      <w:r>
        <w:br/>
      </w:r>
      <w:r>
        <w:t xml:space="preserve">вилъ  гшгь  сгю  бси^пю  для  поощрепья  гсасъ  къ  дсшьпгьйшему  полу- </w:t>
      </w:r>
      <w:r>
        <w:br/>
      </w:r>
      <w:r>
        <w:t xml:space="preserve">чепгю  вкуса  въ  свободпыхъ  паукахъ".  Сидя  однажды  въ  уни- </w:t>
      </w:r>
      <w:r>
        <w:br/>
      </w:r>
      <w:r>
        <w:t xml:space="preserve">верситетской церкви,  Фонъ-Визинъ  обратился  съ  наставлешемъ </w:t>
      </w:r>
      <w:r>
        <w:br/>
      </w:r>
      <w:r>
        <w:t xml:space="preserve">къ  студентамъ.  „Д'Ьти  (говорилъ  онъ)  „возьмите  меня  въ  при- </w:t>
      </w:r>
      <w:r>
        <w:br/>
      </w:r>
      <w:r>
        <w:t xml:space="preserve">м'Ьръ**.  Подавленный  телесными  недугами,  онъ  въ  посл'Ьдте </w:t>
      </w:r>
      <w:r>
        <w:br/>
      </w:r>
      <w:r>
        <w:t xml:space="preserve">годы  жизни  любилъ  предаваться  релипознымъ  размышлешямъ </w:t>
      </w:r>
      <w:r>
        <w:br/>
      </w:r>
      <w:r>
        <w:t xml:space="preserve">и  пропов'Ьдывать  спасительную  силу  живой  в'Ьры  въ  Бога.</w:t>
      </w:r>
    </w:p>
    <w:p>
      <w:pPr>
        <w:pStyle w:val="Normal"/>
      </w:pPr>
      <w:r>
        <w:t xml:space="preserve">соч.  ТИХОНРЛВОВА,  т.  ш.</w:t>
      </w:r>
    </w:p>
    <w:p>
      <w:pPr>
        <w:pStyle w:val="Normal"/>
      </w:pPr>
      <w:r>
        <w:t xml:space="preserve">н.  и.  новиковъ.</w:t>
      </w:r>
    </w:p>
    <w:p>
      <w:pPr>
        <w:pStyle w:val="Normal"/>
      </w:pPr>
      <w:r>
        <w:t xml:space="preserve">Новиковъ,  Николай  Ивановичъ,  родился  въ  1 743  г.  \  въ  сел* </w:t>
      </w:r>
      <w:r>
        <w:br/>
      </w:r>
      <w:r>
        <w:t xml:space="preserve">Тихвинскомъ  (Авдотьиномъ  тожъ);  Броншщкаго  згЬзда,  Москов- </w:t>
      </w:r>
      <w:r>
        <w:br/>
      </w:r>
      <w:r>
        <w:t xml:space="preserve">ской губернш.  Отецъ  его,  небогатый  дворянинъ,  не  могъ  дать </w:t>
      </w:r>
      <w:r>
        <w:br/>
      </w:r>
      <w:r>
        <w:t xml:space="preserve">ему  хорошаго  воспиташя,  потому  что  для  этого  нужны  были  въ </w:t>
      </w:r>
      <w:r>
        <w:br/>
      </w:r>
      <w:r>
        <w:t xml:space="preserve">то  время  немаловажныя  средства.  Есть  изв'Ьспе,  что  Новиковъ </w:t>
      </w:r>
      <w:r>
        <w:br/>
      </w:r>
      <w:r>
        <w:t xml:space="preserve">учился  некоторое  время  въ  С.-Петербургской  Академш  наукъ, </w:t>
      </w:r>
      <w:r>
        <w:br/>
      </w:r>
      <w:r>
        <w:t xml:space="preserve">при  которой  тогда  находились  гимназ1я  и  университетъ  ^.  Въ </w:t>
      </w:r>
      <w:r>
        <w:br/>
      </w:r>
      <w:r>
        <w:t xml:space="preserve">1758  г.  мы  уже  встр'Ьчаемъ  Новикова  въ  Московскомъ  универ- </w:t>
      </w:r>
      <w:r>
        <w:br/>
      </w:r>
      <w:r>
        <w:t xml:space="preserve">ситет4.  В-Ьроятно  онъ  поступилъ  въ  дворянскую  гимназш  уни- </w:t>
      </w:r>
      <w:r>
        <w:br/>
      </w:r>
      <w:r>
        <w:t xml:space="preserve">-верситета  въ  1757  г.;  въ  ма'Ь  1758  г.  Новиковъ  былъ  указанъ </w:t>
      </w:r>
      <w:r>
        <w:br/>
      </w:r>
      <w:r>
        <w:t xml:space="preserve">въ  числ-Ь  отличившихся  учениковъ  французскаго  класса^.  Но </w:t>
      </w:r>
      <w:r>
        <w:br/>
      </w:r>
      <w:r>
        <w:t xml:space="preserve">въ  1759  г.  онъ  былъ  исключенъ  изъ  университета  за  нехождеше </w:t>
      </w:r>
      <w:r>
        <w:br/>
      </w:r>
      <w:r>
        <w:t xml:space="preserve">во  французск1е  классы  *  Молодой  Новиковъ  уЪхалъ  въ  Петер- </w:t>
      </w:r>
      <w:r>
        <w:br/>
      </w:r>
      <w:r>
        <w:t xml:space="preserve">бургъ  на  дЬйствительную  службу  и  поступилъ  гвардш  въ </w:t>
      </w:r>
      <w:r>
        <w:br/>
      </w:r>
      <w:r>
        <w:t xml:space="preserve">ИзмайловскШ  полкъ;  въ  1770  г.  онъ  вышелъ  въ  отставку  съ </w:t>
      </w:r>
      <w:r>
        <w:br/>
      </w:r>
      <w:r>
        <w:t xml:space="preserve">чиномъ  поручика  отъ  армш.  Несколько  ранЬе  началось  его  ли- </w:t>
      </w:r>
      <w:r>
        <w:br/>
      </w:r>
      <w:r>
        <w:t xml:space="preserve">тературное поприще.</w:t>
      </w:r>
    </w:p>
    <w:p>
      <w:pPr>
        <w:pStyle w:val="Normal"/>
      </w:pPr>
      <w:r>
        <w:t xml:space="preserve">Если  справедливо  изв'Ьстхе,  что  Новиковъ  воспитывался  сна- </w:t>
      </w:r>
      <w:r>
        <w:br/>
      </w:r>
      <w:r>
        <w:t xml:space="preserve">чала въ  академической  гимназхи,  то  и  тогда  нельзя  сказать, </w:t>
      </w:r>
      <w:r>
        <w:br/>
      </w:r>
      <w:r>
        <w:t xml:space="preserve">что  онъ  получилъ  хорошее  образоваше.  Этого  не  могла  ему  дать </w:t>
      </w:r>
      <w:r>
        <w:br/>
      </w:r>
      <w:r>
        <w:t xml:space="preserve">академическая  гимназхя  съ  своими  немецкими  наставниками, </w:t>
      </w:r>
      <w:r>
        <w:br/>
      </w:r>
      <w:r>
        <w:t xml:space="preserve">которые  слишкомъ  мало  занимались  съ  слушателями  „изъ  сла- </w:t>
      </w:r>
      <w:r>
        <w:br/>
      </w:r>
      <w:r>
        <w:t xml:space="preserve">вянскаго  народа".  Московсшй  ^ниверситетъ  только-что  былъ </w:t>
      </w:r>
      <w:r>
        <w:br/>
      </w:r>
      <w:r>
        <w:t xml:space="preserve">основанъ;  онъ  самъ  еще  не  вполн'Ь  сложился,  самъ  нуждался </w:t>
      </w:r>
      <w:r>
        <w:br/>
      </w:r>
      <w:r>
        <w:t xml:space="preserve">въ  людяхъ,  которые  бы  могли  упрочить  его  влхяше  на  молодое</w:t>
      </w:r>
    </w:p>
    <w:p>
      <w:pPr>
        <w:pStyle w:val="Normal"/>
      </w:pPr>
      <w:r>
        <w:t xml:space="preserve">Н  о  в  и  к  о  в  Ъ.  131</w:t>
      </w:r>
    </w:p>
    <w:p>
      <w:pPr>
        <w:pStyle w:val="Normal"/>
      </w:pPr>
      <w:r>
        <w:t xml:space="preserve">покол-Ьше.  Къ  тому  же  Новиковъ  пробылъ  въ  университетЬ  не- </w:t>
      </w:r>
      <w:r>
        <w:br/>
      </w:r>
      <w:r>
        <w:t xml:space="preserve">долго; курсъ  его  былъ  прерванъ;  онъ  дояженъ  былъ  начать  свою </w:t>
      </w:r>
      <w:r>
        <w:br/>
      </w:r>
      <w:r>
        <w:t xml:space="preserve">деятельность,  не  получивъ  серьезнаго  образовашя.</w:t>
      </w:r>
    </w:p>
    <w:p>
      <w:pPr>
        <w:pStyle w:val="Normal"/>
      </w:pPr>
      <w:r>
        <w:t xml:space="preserve">Благодаря  своему  уму,  чистоте  нам*рев1й,  а  можетъ  быть </w:t>
      </w:r>
      <w:r>
        <w:br/>
      </w:r>
      <w:r>
        <w:t xml:space="preserve">какимъ-нибудь  случайнымъ,  неизв'Ьстнымъ  намъ  обстоятель- </w:t>
      </w:r>
      <w:r>
        <w:br/>
      </w:r>
      <w:r>
        <w:t xml:space="preserve">ствамъ,  Новиковъ  глубоко  понялъ  важность  образовавая  и  усп^лъ </w:t>
      </w:r>
      <w:r>
        <w:br/>
      </w:r>
      <w:r>
        <w:t xml:space="preserve">самъ  себя  воспитать;  при  скудости  бюграфическихъ  данныхъ </w:t>
      </w:r>
      <w:r>
        <w:br/>
      </w:r>
      <w:r>
        <w:t xml:space="preserve">трудно  сказать,  какими  влшшями  определилось  образоваше </w:t>
      </w:r>
      <w:r>
        <w:br/>
      </w:r>
      <w:r>
        <w:t xml:space="preserve">Новикова.  Исключеше  изъ  университета  не  убило  въ  Новиков* </w:t>
      </w:r>
      <w:r>
        <w:br/>
      </w:r>
      <w:r>
        <w:t xml:space="preserve">высшихъ  стремленШ,  не  положило  конца  его  развитш;  оно  только </w:t>
      </w:r>
      <w:r>
        <w:br/>
      </w:r>
      <w:r>
        <w:t xml:space="preserve">дало  ему  другое  направлеше.  Изъ  университета  онъ  исключенъ </w:t>
      </w:r>
      <w:r>
        <w:br/>
      </w:r>
      <w:r>
        <w:t xml:space="preserve">былъ  за  нехождеше  во  французскхе  классы:  была  ли  тому  слу- </w:t>
      </w:r>
      <w:r>
        <w:br/>
      </w:r>
      <w:r>
        <w:t xml:space="preserve">чайная какая-нибудь  причина,  или  просто  Новиковъ  не  чув- </w:t>
      </w:r>
      <w:r>
        <w:br/>
      </w:r>
      <w:r>
        <w:t xml:space="preserve">ствовалъ  склонности  къ  французскому  языку,  но  антипатхю  къ </w:t>
      </w:r>
      <w:r>
        <w:br/>
      </w:r>
      <w:r>
        <w:t xml:space="preserve">французамъ  Новиковъ  сохранилъ  до  конца  своей  жизни.  Въ </w:t>
      </w:r>
      <w:r>
        <w:br/>
      </w:r>
      <w:r>
        <w:t xml:space="preserve">его  литературной  деятельности  она  сказывается  и  отрицательно, </w:t>
      </w:r>
      <w:r>
        <w:br/>
      </w:r>
      <w:r>
        <w:t xml:space="preserve">и  положительно:  и  въ  борьб*  противъ  французскаго  воспиташя, </w:t>
      </w:r>
      <w:r>
        <w:br/>
      </w:r>
      <w:r>
        <w:t xml:space="preserve">и  въ  постоянномъ  служенш  русской  исторш,  —  этой  наук*  на- </w:t>
      </w:r>
      <w:r>
        <w:br/>
      </w:r>
      <w:r>
        <w:t xml:space="preserve">роднаго  самопознашя.</w:t>
      </w:r>
    </w:p>
    <w:p>
      <w:pPr>
        <w:pStyle w:val="Normal"/>
      </w:pPr>
      <w:r>
        <w:t xml:space="preserve">Говорятъ,  Новиковъ  не  зналъ  иностранныхъ  языковъ,  или </w:t>
      </w:r>
      <w:r>
        <w:br/>
      </w:r>
      <w:r>
        <w:t xml:space="preserve">по  крайней  м^р*  знакомъ  былъ  съ  ними  не  настолько,  чтобы </w:t>
      </w:r>
      <w:r>
        <w:br/>
      </w:r>
      <w:r>
        <w:t xml:space="preserve">чрезъ  нихъ  познакомиться  съ  иностранною  литературою  *.  Та- </w:t>
      </w:r>
      <w:r>
        <w:br/>
      </w:r>
      <w:r>
        <w:t xml:space="preserve">кимъ  образомъ  онъ  попалъ  въ  многочисленный  разрядъ  такого </w:t>
      </w:r>
      <w:r>
        <w:br/>
      </w:r>
      <w:r>
        <w:t xml:space="preserve">рода  людей,  которымъ  обстоятельства,  матерхальныя  средства, </w:t>
      </w:r>
      <w:r>
        <w:br/>
      </w:r>
      <w:r>
        <w:t xml:space="preserve">общественное  положеше  заграждали  путь  къ  образовашю.  Какую </w:t>
      </w:r>
      <w:r>
        <w:br/>
      </w:r>
      <w:r>
        <w:t xml:space="preserve">пищу  могла  найти  любознательность  небогатаго  человека,  разъ </w:t>
      </w:r>
      <w:r>
        <w:br/>
      </w:r>
      <w:r>
        <w:t xml:space="preserve">пробужденная?  Не  пришлось  ли  бы  ему  подавить  въ  себ*  эти </w:t>
      </w:r>
      <w:r>
        <w:br/>
      </w:r>
      <w:r>
        <w:t xml:space="preserve">благородные  порывы  къ  знанш?  Наконецъ,  легко  ли  было  обна- </w:t>
      </w:r>
      <w:r>
        <w:br/>
      </w:r>
      <w:r>
        <w:t xml:space="preserve">ружиться такому  стремлетю  въ  людяхъ  образовашя  скуднаго, </w:t>
      </w:r>
      <w:r>
        <w:br/>
      </w:r>
      <w:r>
        <w:t xml:space="preserve">не  говоря  уже  о  необразованномъ  большинстве?  Вотъ  т*  вопросы, </w:t>
      </w:r>
      <w:r>
        <w:br/>
      </w:r>
      <w:r>
        <w:t xml:space="preserve">которые  занимали  Новикова,  когда  онъ  выступилъ  на  поприще </w:t>
      </w:r>
      <w:r>
        <w:br/>
      </w:r>
      <w:r>
        <w:t xml:space="preserve">журналиста.  Онъ  взялъ  на  себя  трудную  задачу  распространить </w:t>
      </w:r>
      <w:r>
        <w:br/>
      </w:r>
      <w:r>
        <w:t xml:space="preserve">чтете,  а  след,  и  образоваше  въ  среднемъ  класс*»  пробудить </w:t>
      </w:r>
      <w:r>
        <w:br/>
      </w:r>
      <w:r>
        <w:t xml:space="preserve">везде  живое  сознаше  необходимости  просвещешя,  какъ  источ- </w:t>
      </w:r>
      <w:r>
        <w:br/>
      </w:r>
      <w:r>
        <w:t xml:space="preserve">ника твердыхъ  нравственныхъ  началъ.  Этотъ  широкхй  планъ </w:t>
      </w:r>
      <w:r>
        <w:br/>
      </w:r>
      <w:r>
        <w:t xml:space="preserve">пришелся  ко  времени:  лучппе  люди  Екатерининской  эпохи  схо- </w:t>
      </w:r>
      <w:r>
        <w:br/>
      </w:r>
      <w:r>
        <w:t xml:space="preserve">дились въ  той   мысли,   что  просвещеше   должно   создать  въ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 НОВИКОВ  ъ.</w:t>
      </w:r>
    </w:p>
    <w:p>
      <w:pPr>
        <w:pStyle w:val="Normal"/>
      </w:pPr>
      <w:r>
        <w:t xml:space="preserve">Росеш  „новую  породу  людей",  которая  была  бы  свободна  отъ </w:t>
      </w:r>
      <w:r>
        <w:br/>
      </w:r>
      <w:r>
        <w:t xml:space="preserve">испорченности  и  заблуждешй  отцовъ.  Съ  редкою  энерпею  при- </w:t>
      </w:r>
      <w:r>
        <w:br/>
      </w:r>
      <w:r>
        <w:t xml:space="preserve">ступилъ  Новиковъ  къ  осуш;ествлен1ю  этой  идеи;  средствами  къ </w:t>
      </w:r>
      <w:r>
        <w:br/>
      </w:r>
      <w:r>
        <w:t xml:space="preserve">тому  считалъ  онъ  литературу  и  шкблу.</w:t>
      </w:r>
    </w:p>
    <w:p>
      <w:pPr>
        <w:pStyle w:val="Normal"/>
      </w:pPr>
      <w:r>
        <w:t xml:space="preserve">1769  годъ  всегда  будетъ  памятенъ  въ  исторш  русской  жур- </w:t>
      </w:r>
      <w:r>
        <w:br/>
      </w:r>
      <w:r>
        <w:t xml:space="preserve">налистики: зд'Ьсь  начало  т^хъ  сатирическихъ  журналовъ,  ко- </w:t>
      </w:r>
      <w:r>
        <w:br/>
      </w:r>
      <w:r>
        <w:t xml:space="preserve">торые всЬ  связаны  единствомъ  общей  мысли  и  ц'Ьли  и  им'Ьютъ </w:t>
      </w:r>
      <w:r>
        <w:br/>
      </w:r>
      <w:r>
        <w:t xml:space="preserve">прямое  отношеше  къ  современности.  „Всякая  Всячина"  Козиц- </w:t>
      </w:r>
      <w:r>
        <w:br/>
      </w:r>
      <w:r>
        <w:t xml:space="preserve">каго  начинаетъ  собою  это  „журнальное  племя".  Вскоре  за  нею </w:t>
      </w:r>
      <w:r>
        <w:br/>
      </w:r>
      <w:r>
        <w:t xml:space="preserve">сталъ  появляться  и  „Трутень",  еженед^Ьльное  изданхе  Новикова </w:t>
      </w:r>
      <w:r>
        <w:br/>
      </w:r>
      <w:r>
        <w:t xml:space="preserve">(съ  мая  1769  г.).  Напш  сатиричесгае  журналы  прошедшаго  сто- </w:t>
      </w:r>
      <w:r>
        <w:br/>
      </w:r>
      <w:r>
        <w:t xml:space="preserve">л-Ьтхя  им'Ьли  особенный  кругъ  читателей:  большею  частхю  это </w:t>
      </w:r>
      <w:r>
        <w:br/>
      </w:r>
      <w:r>
        <w:t xml:space="preserve">были  люди  средняго  сослов1я.  Говоря  съ  ними,  нужно  было </w:t>
      </w:r>
      <w:r>
        <w:br/>
      </w:r>
      <w:r>
        <w:t xml:space="preserve">избегать  условнаго  литературнаго  языка  того  времени;  онъ  могъ </w:t>
      </w:r>
      <w:r>
        <w:br/>
      </w:r>
      <w:r>
        <w:t xml:space="preserve">бьпъ  для  нихъ  непонятенъ.  Миеологическ1я  имена  торжествен- </w:t>
      </w:r>
      <w:r>
        <w:br/>
      </w:r>
      <w:r>
        <w:t xml:space="preserve">ныхъ  одъ  были  бы  неуместны  на  язык-Ь  челов'Ька,  который </w:t>
      </w:r>
      <w:r>
        <w:br/>
      </w:r>
      <w:r>
        <w:t xml:space="preserve">обращалъ  свою  р'Ьчь  къ  людямъ  полуобразованнымъ;  искус- </w:t>
      </w:r>
      <w:r>
        <w:br/>
      </w:r>
      <w:r>
        <w:t xml:space="preserve">ственные прхемы  современной  литературной  школы  не  могли </w:t>
      </w:r>
      <w:r>
        <w:br/>
      </w:r>
      <w:r>
        <w:t xml:space="preserve">привлечь  къ  себ-Ь  такого  рода  читателей;  ч^Ьмъ  прош,е,  чЪмъ </w:t>
      </w:r>
      <w:r>
        <w:br/>
      </w:r>
      <w:r>
        <w:t xml:space="preserve">понятнее  была  для  нихъ  рЪчь  писателя,  тЬмъ  в'Ьрн'Ье  достигала </w:t>
      </w:r>
      <w:r>
        <w:br/>
      </w:r>
      <w:r>
        <w:t xml:space="preserve">она  своей  ц'Ьли.  Языкъ  нашихъ  сатирическихъ  журналовъ' </w:t>
      </w:r>
      <w:r>
        <w:br/>
      </w:r>
      <w:r>
        <w:t xml:space="preserve">такъ  же  отличается  отъ  языка  торжественныхъ  одъ  и  другихъ </w:t>
      </w:r>
      <w:r>
        <w:br/>
      </w:r>
      <w:r>
        <w:t xml:space="preserve">произведешй  современной  литературы,  какъ  разговоръ  отличается </w:t>
      </w:r>
      <w:r>
        <w:br/>
      </w:r>
      <w:r>
        <w:t xml:space="preserve">отъ  книги.  Въ  „Трутн^Ь",  „Всякой  Всячин'Ь"  и  т.  п.  сохранился </w:t>
      </w:r>
      <w:r>
        <w:br/>
      </w:r>
      <w:r>
        <w:t xml:space="preserve">нашъ  чистый  разговорный  языкъ  ХУШ  стол'Ьт1я,  не  втиснутый </w:t>
      </w:r>
      <w:r>
        <w:br/>
      </w:r>
      <w:r>
        <w:t xml:space="preserve">въ  т'Ьсныя  рамы  чужой  конструкщи,  не  обезображенный  влхя- </w:t>
      </w:r>
      <w:r>
        <w:br/>
      </w:r>
      <w:r>
        <w:t xml:space="preserve">шемъ  французскаго.</w:t>
      </w:r>
    </w:p>
    <w:p>
      <w:pPr>
        <w:pStyle w:val="Normal"/>
      </w:pPr>
      <w:r>
        <w:t xml:space="preserve">„Благоразумные  Государи, — пишетъ  „Трутень",  — благо ден- </w:t>
      </w:r>
      <w:r>
        <w:br/>
      </w:r>
      <w:r>
        <w:t xml:space="preserve">ствхе  и  добрые  обычаи  въ  подданныхъ  своихъ  вводили  посред- </w:t>
      </w:r>
      <w:r>
        <w:br/>
      </w:r>
      <w:r>
        <w:t xml:space="preserve">ствомъ  людей  науки  просв'Ьш;енныхъ"  \  Эти  „добрые  обычаи"  по-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стоянно  им'Ьетъ  въ  виду  „Трутень",  осмЪивая  и  выставляя  на  по- </w:t>
      </w:r>
      <w:r>
        <w:br/>
      </w:r>
      <w:r>
        <w:t xml:space="preserve">зоръ  испорченный  стороны  современнаго  обш.ества.  Журналистика </w:t>
      </w:r>
      <w:r>
        <w:br/>
      </w:r>
      <w:r>
        <w:t xml:space="preserve">сатирическая  д'Ьятельно  распространяла  идеи  Петровой  реформы </w:t>
      </w:r>
      <w:r>
        <w:br/>
      </w:r>
      <w:r>
        <w:t xml:space="preserve">въ  низшей  сфер'Ь  народа,  —  тамъ,  куда  он'Ь  еп];е  мало  усп'Ьли </w:t>
      </w:r>
      <w:r>
        <w:br/>
      </w:r>
      <w:r>
        <w:t xml:space="preserve">проникнуть, — старалась  уничтожать  то,  что  не  было  еще  низло- </w:t>
      </w:r>
      <w:r>
        <w:br/>
      </w:r>
      <w:r>
        <w:t xml:space="preserve">жено преобразовательною  десницею  Петра.  Съ  особенною  неотвяз- </w:t>
      </w:r>
      <w:r>
        <w:br/>
      </w:r>
      <w:r>
        <w:t xml:space="preserve">чивостью пресл'Ьдуетъ  „Трутень"  лихоимство,  отсутств1е  право-</w:t>
      </w:r>
    </w:p>
    <w:p>
      <w:pPr>
        <w:pStyle w:val="Normal"/>
      </w:pPr>
      <w:r>
        <w:t xml:space="preserve">НОВИКОВ  Ъ.  133</w:t>
      </w:r>
    </w:p>
    <w:p>
      <w:pPr>
        <w:pStyle w:val="Normal"/>
      </w:pPr>
      <w:r>
        <w:t xml:space="preserve">суд1я  И  наряда,  о  которыхъ  такъ  деятельно  заботился  держав- </w:t>
      </w:r>
      <w:r>
        <w:br/>
      </w:r>
      <w:r>
        <w:t xml:space="preserve">ный авторъ  „Наказа".  Это  вотющее  зло  тогдашняго  общества </w:t>
      </w:r>
      <w:r>
        <w:br/>
      </w:r>
      <w:r>
        <w:t xml:space="preserve">обрисовываетъ  „Трутень"  живыми  красками:  судьи  и  приказные </w:t>
      </w:r>
      <w:r>
        <w:br/>
      </w:r>
      <w:r>
        <w:t xml:space="preserve">сами  высказываютъ  намъ  свою  грубую  и  безнравственную  ло- </w:t>
      </w:r>
      <w:r>
        <w:br/>
      </w:r>
      <w:r>
        <w:t xml:space="preserve">гику. По  словамъ  „Трутня",  судьи  заражены  бол'Ьзшю,  извест- </w:t>
      </w:r>
      <w:r>
        <w:br/>
      </w:r>
      <w:r>
        <w:t xml:space="preserve">ною подъ  йменемъ  акциденцш  ^ ;  не  брать  взятокъ  судьи  счита- </w:t>
      </w:r>
      <w:r>
        <w:br/>
      </w:r>
      <w:r>
        <w:t xml:space="preserve">ютъ  за  гордость  ^,  и  так1е  гордые  служители  вемиды  недолго </w:t>
      </w:r>
      <w:r>
        <w:br/>
      </w:r>
      <w:r>
        <w:t xml:space="preserve">остаются  на  мЪстахъ;  вотъ  почему  журналъ  вызываетъ  желаю- </w:t>
      </w:r>
      <w:r>
        <w:br/>
      </w:r>
      <w:r>
        <w:t xml:space="preserve">щихъ  поставить  „въ  н'Ькоторое  присутственное  м'Ьсто  до  десяти </w:t>
      </w:r>
      <w:r>
        <w:br/>
      </w:r>
      <w:r>
        <w:t xml:space="preserve">пудъ  правосудхя"  ®.  Такъ  гонитъ  Новиковъ  лихоимство.  На  то </w:t>
      </w:r>
      <w:r>
        <w:br/>
      </w:r>
      <w:r>
        <w:t xml:space="preserve">же  направлены  были  желашя  и  воля  императрицы;  издатель </w:t>
      </w:r>
      <w:r>
        <w:br/>
      </w:r>
      <w:r>
        <w:t xml:space="preserve">„Трутня"  не  проходить  мимо  ея  м'Ьръ  для  прекращетя  лихоим- </w:t>
      </w:r>
      <w:r>
        <w:br/>
      </w:r>
      <w:r>
        <w:t xml:space="preserve">ства. Судьи  „Трутня"  не  разъ  жалуются  на  „нынЪпше  указы, </w:t>
      </w:r>
      <w:r>
        <w:br/>
      </w:r>
      <w:r>
        <w:t xml:space="preserve">которые  много  у  нихъ  отняли  хл4ба"  1&lt;^.  „Схяющая  во  всю  про- </w:t>
      </w:r>
      <w:r>
        <w:br/>
      </w:r>
      <w:r>
        <w:t xml:space="preserve">странную Россш  на  престол*  истина  свергаегь  безд-Ьльниковъ </w:t>
      </w:r>
      <w:r>
        <w:br/>
      </w:r>
      <w:r>
        <w:t xml:space="preserve">съ  м-Ьста,  опред^леннаго  правосудш"  ^^  „Трутень"  указываетъ  и </w:t>
      </w:r>
      <w:r>
        <w:br/>
      </w:r>
      <w:r>
        <w:t xml:space="preserve">корень  злой  неправды — ^нев^Ьжество  судей,  ихъ  коснЬше  въ  ста- </w:t>
      </w:r>
      <w:r>
        <w:br/>
      </w:r>
      <w:r>
        <w:t xml:space="preserve">рыхъ  понят1яхъ,  не  озаряемыхъ  св'Ьтомъ  образовашя:  передъ </w:t>
      </w:r>
      <w:r>
        <w:br/>
      </w:r>
      <w:r>
        <w:t xml:space="preserve">нами  встаетъ,  кажется,  до-петровская  Русь,  и  „Трутень"  мастерски </w:t>
      </w:r>
      <w:r>
        <w:br/>
      </w:r>
      <w:r>
        <w:t xml:space="preserve">показываетъ  намъ,  какъ  безнравственность  сочеталась  въ  ней </w:t>
      </w:r>
      <w:r>
        <w:br/>
      </w:r>
      <w:r>
        <w:t xml:space="preserve">съ  извращенными  поняпями  релипозными  и  ]въ  нихъ  искала </w:t>
      </w:r>
      <w:r>
        <w:br/>
      </w:r>
      <w:r>
        <w:t xml:space="preserve">себ*  оправдашя.  Отъ  образовашя  ожидаетъ  Новиковъ  искоре- </w:t>
      </w:r>
      <w:r>
        <w:br/>
      </w:r>
      <w:r>
        <w:t xml:space="preserve">нешя  лихоимства;  онъ  говорить  судь'Ь:  „Ст^арайся  знать  потреб- </w:t>
      </w:r>
      <w:r>
        <w:br/>
      </w:r>
      <w:r>
        <w:t xml:space="preserve">ныя  для  твоего  звашя  науки,  безъ  нихъ  ты  никогда  не  будешь </w:t>
      </w:r>
      <w:r>
        <w:br/>
      </w:r>
      <w:r>
        <w:t xml:space="preserve">ум^ть  правильныхъ  д-Ьлать  заключешй  и  догадокъ.  Челов-Ько- </w:t>
      </w:r>
      <w:r>
        <w:br/>
      </w:r>
      <w:r>
        <w:t xml:space="preserve">любхе  и  безкорыспе  должны  первыми  быть  путеводителями  твоего </w:t>
      </w:r>
      <w:r>
        <w:br/>
      </w:r>
      <w:r>
        <w:t xml:space="preserve">сердца"  и  т.  д.  ^^,  „Трутень" — пропов'Ьдникъ  св-Ьта  и  гонитель </w:t>
      </w:r>
      <w:r>
        <w:br/>
      </w:r>
      <w:r>
        <w:t xml:space="preserve">всякой  тьмы;  онъ  честный  и  верный  слуга  Петровой  реформы. </w:t>
      </w:r>
      <w:r>
        <w:br/>
      </w:r>
      <w:r>
        <w:t xml:space="preserve">Содержаше  „Трутня"  большею  частш  одинаково  съ  содержа- </w:t>
      </w:r>
      <w:r>
        <w:br/>
      </w:r>
      <w:r>
        <w:t xml:space="preserve">шемъ  сатиръ  Кантемира,  воспитаннаго  въ  идеяхъ  преобразовашя </w:t>
      </w:r>
      <w:r>
        <w:br/>
      </w:r>
      <w:r>
        <w:t xml:space="preserve">и  впервые  давшаго  имъ  выражеше  въ  сатир*.  Подобно  Канте- </w:t>
      </w:r>
      <w:r>
        <w:br/>
      </w:r>
      <w:r>
        <w:t xml:space="preserve">миру онъ  рисуетъ  портретъ  ханжи  ^^ ;  подобно  ему  смеется  надъ </w:t>
      </w:r>
      <w:r>
        <w:br/>
      </w:r>
      <w:r>
        <w:t xml:space="preserve">тЬми  русскими  „щеголями",  которые  увлекаются  вн-Ьшностью </w:t>
      </w:r>
      <w:r>
        <w:br/>
      </w:r>
      <w:r>
        <w:t xml:space="preserve">французскаго  образовашя  ^*;  которые  изъ  чужихъ  земель  при- </w:t>
      </w:r>
      <w:r>
        <w:br/>
      </w:r>
      <w:r>
        <w:t xml:space="preserve">возятъ  только  изв-Ьстхе,  какъ  тамъ  одеваются  ^^,  или  возвра- </w:t>
      </w:r>
      <w:r>
        <w:br/>
      </w:r>
      <w:r>
        <w:t xml:space="preserve">щаются оттуда  „учеными  дураками"  ^\  Объемъ  бхографш  не </w:t>
      </w:r>
      <w:r>
        <w:br/>
      </w:r>
      <w:r>
        <w:t xml:space="preserve">позволяетъ  намъ  провести  подробную  параллель  между  Канте-</w:t>
      </w:r>
    </w:p>
    <w:p>
      <w:pPr>
        <w:pStyle w:val="Normal"/>
      </w:pPr>
      <w:r>
        <w:t xml:space="preserve">134  НОВИКОВ  Ъ.</w:t>
      </w:r>
    </w:p>
    <w:p>
      <w:pPr>
        <w:pStyle w:val="Normal"/>
      </w:pPr>
      <w:r>
        <w:t xml:space="preserve">миромъ  и  „Трутнемъ**  Новикова,  но  сходство  поразительно  и </w:t>
      </w:r>
      <w:r>
        <w:br/>
      </w:r>
      <w:r>
        <w:t xml:space="preserve">знаменательно!  Сатирикъ  временъ  Анны  Тоанновны  и  журна- </w:t>
      </w:r>
      <w:r>
        <w:br/>
      </w:r>
      <w:r>
        <w:t xml:space="preserve">листъ  вЪка  Екатерины  П  могли  сойтцсь  такъ  близко  только </w:t>
      </w:r>
      <w:r>
        <w:br/>
      </w:r>
      <w:r>
        <w:t xml:space="preserve">служа  одной  ц-Ьли.  Кантемиръ  действительно  былъ  литератур- </w:t>
      </w:r>
      <w:r>
        <w:br/>
      </w:r>
      <w:r>
        <w:t xml:space="preserve">нымъ  наставникомъ  Новикова;  „Трутень"  продолжаетъ  напра- </w:t>
      </w:r>
      <w:r>
        <w:br/>
      </w:r>
      <w:r>
        <w:t xml:space="preserve">влеше  Кантемира;  сознательнре  уважеше  ученика  къ  наставнику </w:t>
      </w:r>
      <w:r>
        <w:br/>
      </w:r>
      <w:r>
        <w:t xml:space="preserve">слышится  въ  сл^Ьдующемъ  отв^гЬ  Новикова  одной  „щеголих***, </w:t>
      </w:r>
      <w:r>
        <w:br/>
      </w:r>
      <w:r>
        <w:t xml:space="preserve">которая  предпочитала  „Трутень"  сочинешямъ  веофана  и  Кан- </w:t>
      </w:r>
      <w:r>
        <w:br/>
      </w:r>
      <w:r>
        <w:t xml:space="preserve">темира: „Вы  предпочитаете  моего  „Трутня"  такимъ  славнымъ </w:t>
      </w:r>
      <w:r>
        <w:br/>
      </w:r>
      <w:r>
        <w:t xml:space="preserve">сочинителямъ,  у  которыхъ  педостоинъ  я  отргьшить  ремень  са- </w:t>
      </w:r>
      <w:r>
        <w:br/>
      </w:r>
      <w:r>
        <w:t xml:space="preserve">погъ  ихъ"  ^^.</w:t>
      </w:r>
    </w:p>
    <w:p>
      <w:pPr>
        <w:pStyle w:val="Normal"/>
      </w:pPr>
      <w:r>
        <w:t xml:space="preserve">Отъ  воспиташя  ожидалъ  Кантемиръ  новаго  порядка  вещей, </w:t>
      </w:r>
      <w:r>
        <w:br/>
      </w:r>
      <w:r>
        <w:t xml:space="preserve">очищен1я  гр'Ьховъ  и  недостатковъ  своего  времени:  съполнымъ </w:t>
      </w:r>
      <w:r>
        <w:br/>
      </w:r>
      <w:r>
        <w:t xml:space="preserve">уб'Ьждешемъ  указываетъ  Новиковъ  на  то  же  живоносное  начало. </w:t>
      </w:r>
      <w:r>
        <w:br/>
      </w:r>
      <w:r>
        <w:t xml:space="preserve">Кантемиръ  говоритъ  о  себ-Ь:</w:t>
      </w:r>
    </w:p>
    <w:p>
      <w:pPr>
        <w:pStyle w:val="Normal"/>
      </w:pPr>
      <w:r>
        <w:t xml:space="preserve">Сатиру  лишь  писать  намъ  сродно, </w:t>
      </w:r>
      <w:r>
        <w:br/>
      </w:r>
      <w:r>
        <w:t xml:space="preserve">Въ  другомъ  неудачливы  *«.</w:t>
      </w:r>
    </w:p>
    <w:p>
      <w:pPr>
        <w:pStyle w:val="Normal"/>
      </w:pPr>
      <w:r>
        <w:t xml:space="preserve">Въ  „Трутн-Ь"  преобладаетъ  сатира;  его  „составляютъ  сочинешя </w:t>
      </w:r>
      <w:r>
        <w:br/>
      </w:r>
      <w:r>
        <w:t xml:space="preserve">сатирическ1я,  критическхя  и  прочхя  ко  исправлешю  нравовъ  слу • </w:t>
      </w:r>
      <w:r>
        <w:br/>
      </w:r>
      <w:r>
        <w:t xml:space="preserve">жапця"  ^®.  „Трутень"  серьезно  понимаетъ  см-Ьншое;  сатира  его  от- </w:t>
      </w:r>
      <w:r>
        <w:br/>
      </w:r>
      <w:r>
        <w:t xml:space="preserve">личается юношескою  горячностью  и  благороднымъ  увлечешемъ; </w:t>
      </w:r>
      <w:r>
        <w:br/>
      </w:r>
      <w:r>
        <w:t xml:space="preserve">это — сатира  карающая.  Въ  ней  есть  намеки  на  живыя  лица  совре- </w:t>
      </w:r>
      <w:r>
        <w:br/>
      </w:r>
      <w:r>
        <w:t xml:space="preserve">менности; по  мн"Ьшю  „Трутня"  они  и  должны  быть,  эти  намеки  ^^; </w:t>
      </w:r>
      <w:r>
        <w:br/>
      </w:r>
      <w:r>
        <w:t xml:space="preserve">не  сл-Ьдуеть  только  всего  относить  къ  лицамъ^Ч  „Трутню"  ну- </w:t>
      </w:r>
      <w:r>
        <w:br/>
      </w:r>
      <w:r>
        <w:t xml:space="preserve">женъ  смгЬхъ  обличительный  ^,  глубокхй,  —  значительный,  по </w:t>
      </w:r>
      <w:r>
        <w:br/>
      </w:r>
      <w:r>
        <w:t xml:space="preserve">выраженш  Гоголя;  онъ  „не  хочетъ  писать  сказочки,  или  что </w:t>
      </w:r>
      <w:r>
        <w:br/>
      </w:r>
      <w:r>
        <w:t xml:space="preserve">нибудь  по  см'Ьшн'Ье,  такъ  какъ  друпе  писатели  журналовъ  д-Ь- </w:t>
      </w:r>
      <w:r>
        <w:br/>
      </w:r>
      <w:r>
        <w:t xml:space="preserve">лаютъ"^^;  а  хочетъ  описывать  „всЬ  старинныя  приключешя </w:t>
      </w:r>
      <w:r>
        <w:br/>
      </w:r>
      <w:r>
        <w:t xml:space="preserve">всего  города"  ^^.  Къ  пороку  „Трутень"  не  знаетъ  пощады  и </w:t>
      </w:r>
      <w:r>
        <w:br/>
      </w:r>
      <w:r>
        <w:t xml:space="preserve">всегда  пресл-Ьдуеть  его  злобнымъ  смЪхомъ.  „Всякая  Всячина" </w:t>
      </w:r>
      <w:r>
        <w:br/>
      </w:r>
      <w:r>
        <w:t xml:space="preserve">(стр.  340)  не  одобряла  за  это  „Трутня",  говоря,  что  „похвальнее </w:t>
      </w:r>
      <w:r>
        <w:br/>
      </w:r>
      <w:r>
        <w:t xml:space="preserve">снисходить  порокамъ,  нежели  исправлять  оныя".  „Трутень"  до- </w:t>
      </w:r>
      <w:r>
        <w:br/>
      </w:r>
      <w:r>
        <w:t xml:space="preserve">пускаетъ  такое  поведете  только  въ  людяхъ  „слабой  совести, </w:t>
      </w:r>
      <w:r>
        <w:br/>
      </w:r>
      <w:r>
        <w:t xml:space="preserve">которые  порокамъ  спшли  изъ  челов'Ьколюбхя  кафтанъ"  ^*.  „Боль- </w:t>
      </w:r>
      <w:r>
        <w:br/>
      </w:r>
      <w:r>
        <w:t xml:space="preserve">ше челов'Ьколюбивъ  тотъ,  кто  исправляетъ  пороки,  нежели  тотъ, </w:t>
      </w:r>
      <w:r>
        <w:br/>
      </w:r>
      <w:r>
        <w:t xml:space="preserve">кто  онымъ  потакаетъ"  **.</w:t>
      </w:r>
    </w:p>
    <w:p>
      <w:pPr>
        <w:pStyle w:val="Normal"/>
      </w:pPr>
      <w:r>
        <w:t xml:space="preserve">НОВИКОВ  Ъ.  135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„Трутень"  издавался  съ  мая  1769  г.  и  прекратился  въ  1770 </w:t>
      </w:r>
      <w:r>
        <w:br/>
      </w:r>
      <w:r>
        <w:t xml:space="preserve">году,  на  18  лист4,  потому,  кажется,  что  публика  не  поддержала </w:t>
      </w:r>
      <w:r>
        <w:br/>
      </w:r>
      <w:r>
        <w:t xml:space="preserve">этого  издашя.  Въ  „ТрутнЬ"  1770  г.  сатирическШэлементъ  осла- </w:t>
      </w:r>
      <w:r>
        <w:br/>
      </w:r>
      <w:r>
        <w:t xml:space="preserve">б-Ьлъ;  этимъ  были  недовольны  читатели;  „Трутень"  наскучилъ  *^. </w:t>
      </w:r>
      <w:r>
        <w:br/>
      </w:r>
      <w:r>
        <w:t xml:space="preserve">Сначала  журналъ  им'Ьлъ  усп4хъ:  первые  листы  нужно  было </w:t>
      </w:r>
      <w:r>
        <w:br/>
      </w:r>
      <w:r>
        <w:t xml:space="preserve">перепечатывать  черезъ  три  месяца  поел*  ихъ  выхода  ^;  листовъ </w:t>
      </w:r>
      <w:r>
        <w:br/>
      </w:r>
      <w:r>
        <w:t xml:space="preserve">1770  г.  не  покупали  „и  въ  десятую  долю  противъ  прежняго"^. </w:t>
      </w:r>
      <w:r>
        <w:br/>
      </w:r>
      <w:r>
        <w:t xml:space="preserve">Новиковъ  написалъ  забавное  прощаше  съ  читателями,  которымъ </w:t>
      </w:r>
      <w:r>
        <w:br/>
      </w:r>
      <w:r>
        <w:t xml:space="preserve">и  кончился  „Трутень".  Въ  1772  году  онъ  приступилъ  къ  изда- </w:t>
      </w:r>
      <w:r>
        <w:br/>
      </w:r>
      <w:r>
        <w:t xml:space="preserve">Н1Ю  новаго  журнала:  это  былъ  знаменитый  „Живописецъ".  Онъ </w:t>
      </w:r>
      <w:r>
        <w:br/>
      </w:r>
      <w:r>
        <w:t xml:space="preserve">зарождался  въ  то  самое  время,  когда  появилась  въ  св'Ьтъ  ко- </w:t>
      </w:r>
      <w:r>
        <w:br/>
      </w:r>
      <w:r>
        <w:t xml:space="preserve">медая  императрицы  Екатерины:  „О  время!".  Впечатл-Ьше,  про- </w:t>
      </w:r>
      <w:r>
        <w:br/>
      </w:r>
      <w:r>
        <w:t xml:space="preserve">изведенное комедхею,  было  сильно;  ему  поддался  Новиковъ,  по- </w:t>
      </w:r>
      <w:r>
        <w:br/>
      </w:r>
      <w:r>
        <w:t xml:space="preserve">тому что  вид'Ьлъ  въ  ней  высокую  нравственную  ц-Ьль.  Зд^сь </w:t>
      </w:r>
      <w:r>
        <w:br/>
      </w:r>
      <w:r>
        <w:t xml:space="preserve">выводилась  на-показъ  испорченная  часть  старой  Руси  съ  ея </w:t>
      </w:r>
      <w:r>
        <w:br/>
      </w:r>
      <w:r>
        <w:t xml:space="preserve">зловредными  соками;  въ  героинЬ  комедш,  Ханжахиной,  олице- </w:t>
      </w:r>
      <w:r>
        <w:br/>
      </w:r>
      <w:r>
        <w:t xml:space="preserve">творяется гнусное  ханжество,  въ  другихъ  лицахъ  комедш — суе- </w:t>
      </w:r>
      <w:r>
        <w:br/>
      </w:r>
      <w:r>
        <w:t xml:space="preserve">в*р1е  и  безсмысленная  в-Ьра  въ  букву,  в'Ьра  въ  дЬйствхе  мер- </w:t>
      </w:r>
      <w:r>
        <w:br/>
      </w:r>
      <w:r>
        <w:t xml:space="preserve">тваго  обряда.  Подъ  вл1яшемъ  этой  шесы  принялся  Новиковъ  за </w:t>
      </w:r>
      <w:r>
        <w:br/>
      </w:r>
      <w:r>
        <w:t xml:space="preserve">„Живописца",  который  и  былъ  посвященъ  неизвестному  сочи- </w:t>
      </w:r>
      <w:r>
        <w:br/>
      </w:r>
      <w:r>
        <w:t xml:space="preserve">нителю комедш  „О  время!".  Новиковъ  самъ  говорить  въ  посвя- </w:t>
      </w:r>
      <w:r>
        <w:br/>
      </w:r>
      <w:r>
        <w:t xml:space="preserve">щенш  своего  издашя  императриц*  Екатерин*:  „Вы  открыли </w:t>
      </w:r>
      <w:r>
        <w:br/>
      </w:r>
      <w:r>
        <w:t xml:space="preserve">мн*  дорогу,  которой  я  всегда  страпшлся:  возбудили  во  мн* </w:t>
      </w:r>
      <w:r>
        <w:br/>
      </w:r>
      <w:r>
        <w:t xml:space="preserve">желаше  подражать  вамъ  въ  похвальномъ  подвиг*,  исправлять </w:t>
      </w:r>
      <w:r>
        <w:br/>
      </w:r>
      <w:r>
        <w:t xml:space="preserve">нравы  своихъ  единоземцевъ;  вы  поощрили  меня  испытать  въ  томъ </w:t>
      </w:r>
      <w:r>
        <w:br/>
      </w:r>
      <w:r>
        <w:t xml:space="preserve">свои  силы;  и  дай  Боже,  чтобы  читатели  въ  листахъ  моихъ  на- </w:t>
      </w:r>
      <w:r>
        <w:br/>
      </w:r>
      <w:r>
        <w:t xml:space="preserve">ходили хотя  нЬкоторое  подобхе  той  соли  и  остроты,  которыл  ожи- </w:t>
      </w:r>
      <w:r>
        <w:br/>
      </w:r>
      <w:r>
        <w:t xml:space="preserve">вляютъ  ваше  сочинеше".  „Живописецъ"  совершенно  сошелся </w:t>
      </w:r>
      <w:r>
        <w:br/>
      </w:r>
      <w:r>
        <w:t xml:space="preserve">съ  комедаею  императрицы  въ  изображенш  своего  времени:  въ </w:t>
      </w:r>
      <w:r>
        <w:br/>
      </w:r>
      <w:r>
        <w:t xml:space="preserve">последней  есть  м*ста  и  выражешя,  которыя  были  бы  для  насъ </w:t>
      </w:r>
      <w:r>
        <w:br/>
      </w:r>
      <w:r>
        <w:t xml:space="preserve">непонятны,  если  бы  мы  не  им^ли  „Живописца":  между  жур- </w:t>
      </w:r>
      <w:r>
        <w:br/>
      </w:r>
      <w:r>
        <w:t xml:space="preserve">наломъ  Новикова  и  комедаею  Екатерины  „О  время!"  —  гЬсная, </w:t>
      </w:r>
      <w:r>
        <w:br/>
      </w:r>
      <w:r>
        <w:t xml:space="preserve">живая  связь.  Отношете  императрицы  къ  литератур*  и  писате- </w:t>
      </w:r>
      <w:r>
        <w:br/>
      </w:r>
      <w:r>
        <w:t xml:space="preserve">лямъ  во  многомъ  опред*лило  характеръ  и  форму  ихъпроизве- </w:t>
      </w:r>
      <w:r>
        <w:br/>
      </w:r>
      <w:r>
        <w:t xml:space="preserve">денШ.  Своими  трудами  не  подкр*пляла  ли  императрица  того </w:t>
      </w:r>
      <w:r>
        <w:br/>
      </w:r>
      <w:r>
        <w:t xml:space="preserve">направлешя  и  т*хъ  стремлешй,  которыя  такъ  ясно  выразились </w:t>
      </w:r>
      <w:r>
        <w:br/>
      </w:r>
      <w:r>
        <w:t xml:space="preserve">въ  „Трутн*"?  „О  время!"  не  было  ли  оправдашемъ  ему?  Вотъ</w:t>
      </w:r>
    </w:p>
    <w:p>
      <w:pPr>
        <w:pStyle w:val="Normal"/>
      </w:pPr>
      <w:r>
        <w:t xml:space="preserve">136  НОВИКОВ  ъ.</w:t>
      </w:r>
    </w:p>
    <w:p>
      <w:pPr>
        <w:pStyle w:val="Normal"/>
      </w:pPr>
      <w:r>
        <w:t xml:space="preserve">почему  лучппя  статьи  „Трутня"  ц-Ьдикомь  перешли  въ  новый </w:t>
      </w:r>
      <w:r>
        <w:br/>
      </w:r>
      <w:r>
        <w:t xml:space="preserve">журналъ  Новикова;  вотъ  почему  въ  „Живописце"  нападки  его </w:t>
      </w:r>
      <w:r>
        <w:br/>
      </w:r>
      <w:r>
        <w:t xml:space="preserve">на  общество  сделались  см^Л'Ье  и  энергичнее;  вотъ  почему  въ </w:t>
      </w:r>
      <w:r>
        <w:br/>
      </w:r>
      <w:r>
        <w:t xml:space="preserve">„Живописце**  бол-Ье  единства,  чЬмъ  въ  „Трутн*".  Среда,  на </w:t>
      </w:r>
      <w:r>
        <w:br/>
      </w:r>
      <w:r>
        <w:t xml:space="preserve">которую  падали  удары,  не  изменилась;  богатые  матерхалы  пред- </w:t>
      </w:r>
      <w:r>
        <w:br/>
      </w:r>
      <w:r>
        <w:t xml:space="preserve">ставляла она  наблюдательному  уму  сатирика.</w:t>
      </w:r>
    </w:p>
    <w:p>
      <w:pPr>
        <w:pStyle w:val="Normal"/>
      </w:pPr>
      <w:r>
        <w:t xml:space="preserve">„Живописецъ"  изображаэтъ  такхя  стороны  современнаго </w:t>
      </w:r>
      <w:r>
        <w:br/>
      </w:r>
      <w:r>
        <w:t xml:space="preserve">общества,  которыя  или  слегка,  или  даже  совершенно  не  были </w:t>
      </w:r>
      <w:r>
        <w:br/>
      </w:r>
      <w:r>
        <w:t xml:space="preserve">затронуты  „Трутнемъ**.  Образъ  жизни  французскаго  общества </w:t>
      </w:r>
      <w:r>
        <w:br/>
      </w:r>
      <w:r>
        <w:t xml:space="preserve">легко  прививался  къ  нашему  высшему  кругу,  который  въ  со- </w:t>
      </w:r>
      <w:r>
        <w:br/>
      </w:r>
      <w:r>
        <w:t xml:space="preserve">вершенств-Ь  усвоилъ  себ*  французскую  ташёге  &lt;1е  У1Уге.  „Жи- </w:t>
      </w:r>
      <w:r>
        <w:br/>
      </w:r>
      <w:r>
        <w:t xml:space="preserve">вописецъ''  прекрасно  знакомить  ^  насъ  съ  этими  поклонниками </w:t>
      </w:r>
      <w:r>
        <w:br/>
      </w:r>
      <w:r>
        <w:t xml:space="preserve">и  поклонницами  французской  моды,  которыхъ  онъ  называетъ </w:t>
      </w:r>
      <w:r>
        <w:br/>
      </w:r>
      <w:r>
        <w:t xml:space="preserve">щеголями  и  щеголихами;  это  любимыя  личности  его  писемъ.  У </w:t>
      </w:r>
      <w:r>
        <w:br/>
      </w:r>
      <w:r>
        <w:t xml:space="preserve">нихъ  свой  взглядъ  на  значеше  жизни,  свои  обычаи,  свой  языкъ. </w:t>
      </w:r>
      <w:r>
        <w:br/>
      </w:r>
      <w:r>
        <w:t xml:space="preserve">Науки  они,  конечно,  не  знаютъ  и  боятся;  образъ  жизни  ихъ  наи- </w:t>
      </w:r>
      <w:r>
        <w:br/>
      </w:r>
      <w:r>
        <w:t xml:space="preserve">более удаленъ  отъ  русскаго,  стариннаго;  языкъ  ихъ  —  см^сь </w:t>
      </w:r>
      <w:r>
        <w:br/>
      </w:r>
      <w:r>
        <w:t xml:space="preserve">русскихъ  выражешй,  которымъ  они  придали  условное  значеше, </w:t>
      </w:r>
      <w:r>
        <w:br/>
      </w:r>
      <w:r>
        <w:t xml:space="preserve">съ  галлицизмами.  Этимъ  модникамъ  непременно  хочется  отде- </w:t>
      </w:r>
      <w:r>
        <w:br/>
      </w:r>
      <w:r>
        <w:t xml:space="preserve">литься отъ  толпы,  ихъ  окружающей,  и  внутренними,  и  внеш- </w:t>
      </w:r>
      <w:r>
        <w:br/>
      </w:r>
      <w:r>
        <w:t xml:space="preserve">ними достоинствами.  Ихъ  обычаи  давно  занесены  на  Русь,  давно </w:t>
      </w:r>
      <w:r>
        <w:br/>
      </w:r>
      <w:r>
        <w:t xml:space="preserve">слышится  въ  обществе  ихъ  модное  щегольское  наречхе.  Сума- </w:t>
      </w:r>
      <w:r>
        <w:br/>
      </w:r>
      <w:r>
        <w:t xml:space="preserve">роковъ  въ  комедаяхъ  своихъ  копируетъ  ихъ  языкъ  и  манеру; </w:t>
      </w:r>
      <w:r>
        <w:br/>
      </w:r>
      <w:r>
        <w:t xml:space="preserve">ко  временамъ  Екатерины  П  образъ  ихъ  сложился  зполне,  опре- </w:t>
      </w:r>
      <w:r>
        <w:br/>
      </w:r>
      <w:r>
        <w:t xml:space="preserve">делился яснее:  виднее  стали  его  главный  особенности.  Съ  двухъ </w:t>
      </w:r>
      <w:r>
        <w:br/>
      </w:r>
      <w:r>
        <w:t xml:space="preserve">сторонъ  разсматриваетъ  ихъ  „Живописецъ".  Онъ  беретъ  сначала </w:t>
      </w:r>
      <w:r>
        <w:br/>
      </w:r>
      <w:r>
        <w:t xml:space="preserve">ихъ  пустую,  не  наполненную  никакимъ  благороднымъ,  серьезнымъ </w:t>
      </w:r>
      <w:r>
        <w:br/>
      </w:r>
      <w:r>
        <w:t xml:space="preserve">содержашемъ  жизнь,  которая  ставить  ихъ  въ  резкое  противо- </w:t>
      </w:r>
      <w:r>
        <w:br/>
      </w:r>
      <w:r>
        <w:t xml:space="preserve">речхе,  мало  того,  во  враждебное  отношете  къ  нашей  старинЬ; </w:t>
      </w:r>
      <w:r>
        <w:br/>
      </w:r>
      <w:r>
        <w:t xml:space="preserve">а  эта  старина  дорога  Новикову  своею  нравственною  стороною. </w:t>
      </w:r>
      <w:r>
        <w:br/>
      </w:r>
      <w:r>
        <w:t xml:space="preserve">Не  то  чтобы  онъ  хотелъ  возвращешя  къ  ней  или  безусловнаго </w:t>
      </w:r>
      <w:r>
        <w:br/>
      </w:r>
      <w:r>
        <w:t xml:space="preserve">благоговешя;  онъ  хотелъ  удержать  ея  светлыя  стороны,  па- </w:t>
      </w:r>
      <w:r>
        <w:br/>
      </w:r>
      <w:r>
        <w:t xml:space="preserve">тр1архальную  простоту  ея  быта,  которую  щеголихи  меняли  на </w:t>
      </w:r>
      <w:r>
        <w:br/>
      </w:r>
      <w:r>
        <w:t xml:space="preserve">ту  вольную  жизнь  французскаго  общества,  въ  которой  гибло </w:t>
      </w:r>
      <w:r>
        <w:br/>
      </w:r>
      <w:r>
        <w:t xml:space="preserve">семейное  начало.  Вотъ  какой  статьи  желаетъ  одинъ  изъ  корре- </w:t>
      </w:r>
      <w:r>
        <w:br/>
      </w:r>
      <w:r>
        <w:t xml:space="preserve">спондентовъ  „Живописца":  „Напишите  что  ни  на  есть  такое, </w:t>
      </w:r>
      <w:r>
        <w:br/>
      </w:r>
      <w:r>
        <w:t xml:space="preserve">что  бы  заранее  дочерей  моихъ  устрашить  могло  отъ  того,  если</w:t>
      </w:r>
    </w:p>
    <w:p>
      <w:pPr>
        <w:pStyle w:val="Normal"/>
      </w:pPr>
      <w:r>
        <w:t xml:space="preserve">НОВИКОВ  Ъ.  137</w:t>
      </w:r>
    </w:p>
    <w:p>
      <w:pPr>
        <w:pStyle w:val="Normal"/>
      </w:pPr>
      <w:r>
        <w:t xml:space="preserve">бы  они,  вышедъ  замужъ,  похот^ли  мужшшъ  домъ  оставить, </w:t>
      </w:r>
      <w:r>
        <w:br/>
      </w:r>
      <w:r>
        <w:t xml:space="preserve">или,  смотря  на  другихъ,  по  мод'Ь  съ  ними  развестися.  Пред- </w:t>
      </w:r>
      <w:r>
        <w:br/>
      </w:r>
      <w:r>
        <w:t xml:space="preserve">ставьте имъ  въ  забавномъ  слогЬ,  сколь  соблазнительны  таковые </w:t>
      </w:r>
      <w:r>
        <w:br/>
      </w:r>
      <w:r>
        <w:t xml:space="preserve">разводы  для  общества...  Но  чтобы  дерево  съ  корня  срубить  ра- </w:t>
      </w:r>
      <w:r>
        <w:br/>
      </w:r>
      <w:r>
        <w:t xml:space="preserve">зомъ,  то  пожалуйте  введите  въ  сш  новаго  рода  пропов-Ьди  и  то, </w:t>
      </w:r>
      <w:r>
        <w:br/>
      </w:r>
      <w:r>
        <w:t xml:space="preserve">что  молодымъ,  отъ  одного  слова  любви,  пригож'Ье  краснеть,  не- </w:t>
      </w:r>
      <w:r>
        <w:br/>
      </w:r>
      <w:r>
        <w:t xml:space="preserve">жели им'Ьть  его  въ  безпрестанномъ  употреблеши"  ^.  Образъ </w:t>
      </w:r>
      <w:r>
        <w:br/>
      </w:r>
      <w:r>
        <w:t xml:space="preserve">жизни  щеголей  и  щеголихъ  служить  уже  намъ  порукою,  что </w:t>
      </w:r>
      <w:r>
        <w:br/>
      </w:r>
      <w:r>
        <w:t xml:space="preserve">ихъ  не  коснулось  истинное  просв'Ьщеше,  что  они  прямые  его </w:t>
      </w:r>
      <w:r>
        <w:br/>
      </w:r>
      <w:r>
        <w:t xml:space="preserve">враги.  Щеголиха  говорить:  „Какъ  глупы  гЬ  люди,  которыя  въ </w:t>
      </w:r>
      <w:r>
        <w:br/>
      </w:r>
      <w:r>
        <w:t xml:space="preserve">наукахъ  самыя  прекрасныя  лЪта  погубляютъ.  Ужесть,  какъ- </w:t>
      </w:r>
      <w:r>
        <w:br/>
      </w:r>
      <w:r>
        <w:t xml:space="preserve">см'Ьшны  учёныя  мущины;  а  наши  сестры  ученыя  —  О!  они  то </w:t>
      </w:r>
      <w:r>
        <w:br/>
      </w:r>
      <w:r>
        <w:t xml:space="preserve">совершенныя  дуры.  Безнрим-Ьрио,  какъ  они  см'Ьшны!"  ^^  Нако- </w:t>
      </w:r>
      <w:r>
        <w:br/>
      </w:r>
      <w:r>
        <w:t xml:space="preserve">нецъ,  въ  одномъ  изъ  листковъ  ;,  Живописца"  напечатанъ  былъ </w:t>
      </w:r>
      <w:r>
        <w:br/>
      </w:r>
      <w:r>
        <w:t xml:space="preserve">и  „Опытъ  моднаго  щегольскаго  нар'Ьчхя"  ^,  представлены  даже </w:t>
      </w:r>
      <w:r>
        <w:br/>
      </w:r>
      <w:r>
        <w:t xml:space="preserve">образчики  разговоровъ  щеголихи.  Рядомъ  съ  этими  забавными </w:t>
      </w:r>
      <w:r>
        <w:br/>
      </w:r>
      <w:r>
        <w:t xml:space="preserve">страницами  „Живописца"  мы  находимъ  въ  немъ  картины  мрач- </w:t>
      </w:r>
      <w:r>
        <w:br/>
      </w:r>
      <w:r>
        <w:t xml:space="preserve">ныхъ  сторонъ  современнаго  Новикову  общества,  картины  того </w:t>
      </w:r>
      <w:r>
        <w:br/>
      </w:r>
      <w:r>
        <w:t xml:space="preserve">варварства,  которое  съ  такою  истиною  выразилось  въ  типической </w:t>
      </w:r>
      <w:r>
        <w:br/>
      </w:r>
      <w:r>
        <w:t xml:space="preserve">фигур*  Простаковой.  „Живописецъ"  въ  этомъ  случа*  допол- </w:t>
      </w:r>
      <w:r>
        <w:br/>
      </w:r>
      <w:r>
        <w:t xml:space="preserve">няетъ  и  объясняетъ  „Трутня".  Нельзя  не  обратить  особеннаго </w:t>
      </w:r>
      <w:r>
        <w:br/>
      </w:r>
      <w:r>
        <w:t xml:space="preserve">внимашя  на  „Отрывокъ  путешеств1я  въ  ***  И  ***"  Т  ****"  ^,  гд-Ь  гу- </w:t>
      </w:r>
      <w:r>
        <w:br/>
      </w:r>
      <w:r>
        <w:t xml:space="preserve">стота красокъ  и  смЬлость  нападешя  такъ  поразительны,  что  самъ </w:t>
      </w:r>
      <w:r>
        <w:br/>
      </w:r>
      <w:r>
        <w:t xml:space="preserve">издатель  счелъ  нужнымъ  прибавить  въ  вид'Ь  оговорки:  „Схе </w:t>
      </w:r>
      <w:r>
        <w:br/>
      </w:r>
      <w:r>
        <w:t xml:space="preserve">сатирическое  сочинеше  подъ  назвашемъ  путешествш  въ  ***  по- </w:t>
      </w:r>
      <w:r>
        <w:br/>
      </w:r>
      <w:r>
        <w:t xml:space="preserve">лучилъ  я  отъ  г.  И.  Т.,  съ  прошешемъ,  чтобы  оно  помещено </w:t>
      </w:r>
      <w:r>
        <w:br/>
      </w:r>
      <w:r>
        <w:t xml:space="preserve">было  въ  моихъ  листахъ.  Естьли  бы  это  было  въ  то  время,  когда </w:t>
      </w:r>
      <w:r>
        <w:br/>
      </w:r>
      <w:r>
        <w:t xml:space="preserve">умы  наши  и  сердца  заражены  были  Французскою  нащею,  то  не </w:t>
      </w:r>
      <w:r>
        <w:br/>
      </w:r>
      <w:r>
        <w:t xml:space="preserve">осмелился  бы  я  читателя  моего  поподчивать  съ  этого  блюда; </w:t>
      </w:r>
      <w:r>
        <w:br/>
      </w:r>
      <w:r>
        <w:t xml:space="preserve">потому  что  оно  приготовлено  очень  солоно,  и  для  н^жныхъ </w:t>
      </w:r>
      <w:r>
        <w:br/>
      </w:r>
      <w:r>
        <w:t xml:space="preserve">вкусовъ  благородныхъ  нев'Ьждъ  горьковато.  Но  нын'Ь  прему- </w:t>
      </w:r>
      <w:r>
        <w:br/>
      </w:r>
      <w:r>
        <w:t xml:space="preserve">дрость, сидящая  на  престол'Ь,  истинну  покровительствуетъ  во </w:t>
      </w:r>
      <w:r>
        <w:br/>
      </w:r>
      <w:r>
        <w:t xml:space="preserve">всЬхъ  дЬяшяхъ".  Въ  такомъ  дух-Ь  писаны  были  статьи  въ  жур- </w:t>
      </w:r>
      <w:r>
        <w:br/>
      </w:r>
      <w:r>
        <w:t xml:space="preserve">налахъ  Новикова.  „Живописецъ"  им-Ьлъ  большой  усп'Ьхъ  и </w:t>
      </w:r>
      <w:r>
        <w:br/>
      </w:r>
      <w:r>
        <w:t xml:space="preserve">перепечатанъ  былъ  н'Ьсколько  разъ  ^.  Гораздо  однообразнее  и </w:t>
      </w:r>
      <w:r>
        <w:br/>
      </w:r>
      <w:r>
        <w:t xml:space="preserve">безцв'ЬтнЬе  „Кошелекъ"  Новикова,  —  журналъ,  выходившШ  въ </w:t>
      </w:r>
      <w:r>
        <w:br/>
      </w:r>
      <w:r>
        <w:t xml:space="preserve">1774  году.  Посвящая  это  сочинеше  отечеству,  издатель  исклю-</w:t>
      </w:r>
    </w:p>
    <w:p>
      <w:pPr>
        <w:pStyle w:val="Normal"/>
      </w:pPr>
      <w:r>
        <w:t xml:space="preserve">138  НОВИКОВ  Ъ.</w:t>
      </w:r>
    </w:p>
    <w:p>
      <w:pPr>
        <w:pStyle w:val="Normal"/>
      </w:pPr>
      <w:r>
        <w:t xml:space="preserve">чительною  его  цЪлью  поставилъ  противодгЬйствхе  французскому </w:t>
      </w:r>
      <w:r>
        <w:br/>
      </w:r>
      <w:r>
        <w:t xml:space="preserve">вл1яшю;  но  это  противод^кйствхе  не  усп^^ю  выразиться  въ  пол- </w:t>
      </w:r>
      <w:r>
        <w:br/>
      </w:r>
      <w:r>
        <w:t xml:space="preserve">ной сил'Ь,  потому  что  ^Кошелекъ''  прекратился  на  девятомъ </w:t>
      </w:r>
      <w:r>
        <w:br/>
      </w:r>
      <w:r>
        <w:t xml:space="preserve">лисгЬ:  характеръ  неоконченнаго,  недосказаннаго  лежитъ  на </w:t>
      </w:r>
      <w:r>
        <w:br/>
      </w:r>
      <w:r>
        <w:t xml:space="preserve">всемъ  изданш  ^.  Не  говоря  о  другихъ  журналахъ,  приписывае- </w:t>
      </w:r>
      <w:r>
        <w:br/>
      </w:r>
      <w:r>
        <w:t xml:space="preserve">мыхъ  Новикову  ^,  перейдемъ  къ  другой  сторонЬ  его  дЬятель-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Новиковъ  такъ  ясно  вид-Ьлъ  высокую  нравственную  силу  ли- </w:t>
      </w:r>
      <w:r>
        <w:br/>
      </w:r>
      <w:r>
        <w:t xml:space="preserve">тературы, какъ  немнопе  изъ  его  современниковъ.  Съ  уважеш- </w:t>
      </w:r>
      <w:r>
        <w:br/>
      </w:r>
      <w:r>
        <w:t xml:space="preserve">емъ  и  любовш  смотр'Ьлъ  онъ  на  честныхъ  т  безкорыстныхъ  ея </w:t>
      </w:r>
      <w:r>
        <w:br/>
      </w:r>
      <w:r>
        <w:t xml:space="preserve">д'Ьятелей;  память  о  нихъ  дорога  была  для  Новикова.  Въ  1772  г. </w:t>
      </w:r>
      <w:r>
        <w:br/>
      </w:r>
      <w:r>
        <w:t xml:space="preserve">онъ  издалъ  „Опытъ  историческаго  словаря  о  РоссШскихъ  писа- </w:t>
      </w:r>
      <w:r>
        <w:br/>
      </w:r>
      <w:r>
        <w:t xml:space="preserve">теляхъ^,  желая  ,, спасти  отъ  забвен1я  людей,  прославившихся </w:t>
      </w:r>
      <w:r>
        <w:br/>
      </w:r>
      <w:r>
        <w:t xml:space="preserve">въ  Россш".  Книга  эта  собрана  Новиковымъ   „изъ  разныхъ  пе-</w:t>
      </w:r>
    </w:p>
    <w:p>
      <w:pPr>
        <w:pStyle w:val="Normal"/>
      </w:pPr>
      <w:r>
        <w:t xml:space="preserve">ЧаТНЫХЪ  и  руКОПИСНЫХЪ  КНИГЪ,    СООбщеННЫХЪ    ИЗВ*СТ1Й    и  сло-</w:t>
      </w:r>
    </w:p>
    <w:p>
      <w:pPr>
        <w:pStyle w:val="Normal"/>
      </w:pPr>
      <w:r>
        <w:t xml:space="preserve">весныхъ  предашй".  Однимъ  изъ  важныхъ  печатныхъ  источни- </w:t>
      </w:r>
      <w:r>
        <w:br/>
      </w:r>
      <w:r>
        <w:t xml:space="preserve">ковъ  „Словаря  о  РоссШскихъ  писателяхъ**  была  статья,  напе- </w:t>
      </w:r>
      <w:r>
        <w:br/>
      </w:r>
      <w:r>
        <w:t xml:space="preserve">чатанная въ  „Кеие  ВЛИоШек  йег  всЬбпеп  '^188еп8сЬаЙеп** </w:t>
      </w:r>
      <w:r>
        <w:br/>
      </w:r>
      <w:r>
        <w:t xml:space="preserve">(В.  УП,  81.  I  и.  П).  На  нее  ссылается  Новиковъ  (не  совсЬмъ </w:t>
      </w:r>
      <w:r>
        <w:br/>
      </w:r>
      <w:r>
        <w:t xml:space="preserve">в-Ьрно  указывая  время  и  м'Ьсто  ея  появлешя)  въ  предисловш </w:t>
      </w:r>
      <w:r>
        <w:br/>
      </w:r>
      <w:r>
        <w:t xml:space="preserve">къ  „Словарю"  и  указываетъ  на  н-Ькоторые  ея  недостатки;  та  же </w:t>
      </w:r>
      <w:r>
        <w:br/>
      </w:r>
      <w:r>
        <w:t xml:space="preserve">статья  „Русскаго  путешественника"  явилась  потомъ  съ  нЬко- </w:t>
      </w:r>
      <w:r>
        <w:br/>
      </w:r>
      <w:r>
        <w:t xml:space="preserve">торыми  изм'Ьнешями  на  французскомъ  язык'Ь  въ  Ливорно  въ </w:t>
      </w:r>
      <w:r>
        <w:br/>
      </w:r>
      <w:r>
        <w:t xml:space="preserve">1771  году.  „Словарь"  Новикова,  можно  сказать,  легъ  въ  основу </w:t>
      </w:r>
      <w:r>
        <w:br/>
      </w:r>
      <w:r>
        <w:t xml:space="preserve">труда  митрополита  Евгешя,  который  часто  дословно  повторяетъ </w:t>
      </w:r>
      <w:r>
        <w:br/>
      </w:r>
      <w:r>
        <w:t xml:space="preserve">статьи  Новиковскаго  „Словаря".  Пользуясь  разными  источни- </w:t>
      </w:r>
      <w:r>
        <w:br/>
      </w:r>
      <w:r>
        <w:t xml:space="preserve">ками, Новиковъ  усп'Ьлъ  однако  сохранить  свой  самостоятель- </w:t>
      </w:r>
      <w:r>
        <w:br/>
      </w:r>
      <w:r>
        <w:t xml:space="preserve">ный взглядъ  на  д'Ьятельность  русскихъ  писателей.  Заим- </w:t>
      </w:r>
      <w:r>
        <w:br/>
      </w:r>
      <w:r>
        <w:t xml:space="preserve">ствуя, напр.,  н-Ькоторыя  св-ЬдЬтя  изъ  статьи  „Русскаго  путе- </w:t>
      </w:r>
      <w:r>
        <w:br/>
      </w:r>
      <w:r>
        <w:t xml:space="preserve">шественника", онъ  совершенно  расходится  съ  нимъ  во  мнЬти </w:t>
      </w:r>
      <w:r>
        <w:br/>
      </w:r>
      <w:r>
        <w:t xml:space="preserve">о  прозаическихъ  переводахъ  Фонъ-Визина  ^^  Иногда  судъ  его </w:t>
      </w:r>
      <w:r>
        <w:br/>
      </w:r>
      <w:r>
        <w:t xml:space="preserve">надъ  писателемъ  оказывается  въ  противор^чш  съ  мн4темъ </w:t>
      </w:r>
      <w:r>
        <w:br/>
      </w:r>
      <w:r>
        <w:t xml:space="preserve">большинства.  Новиковъ,  напр.,  не  увлекается  одами  Петрова  и </w:t>
      </w:r>
      <w:r>
        <w:br/>
      </w:r>
      <w:r>
        <w:t xml:space="preserve">очень  справедливо  зам'Ьчаетъ:  „Онъ  напрягается  итти  по  ел*- </w:t>
      </w:r>
      <w:r>
        <w:br/>
      </w:r>
      <w:r>
        <w:t xml:space="preserve">дамъ  РоссШскаго  Лирика;  и  хотя  некоторые  и  называготъ  уже </w:t>
      </w:r>
      <w:r>
        <w:br/>
      </w:r>
      <w:r>
        <w:t xml:space="preserve">его  вторымъ  Ломоносовымъ;  но  для  сего  сравнешя  надлежитъ </w:t>
      </w:r>
      <w:r>
        <w:br/>
      </w:r>
      <w:r>
        <w:t xml:space="preserve">ожидать  важнаго  какого  нибудь  сочинешя,  и  поел*  того  заклю-</w:t>
      </w:r>
    </w:p>
    <w:p>
      <w:pPr>
        <w:pStyle w:val="Normal"/>
      </w:pPr>
      <w:r>
        <w:t xml:space="preserve">НОВИКОВ  ъ.  139</w:t>
      </w:r>
    </w:p>
    <w:p>
      <w:pPr>
        <w:pStyle w:val="Normal"/>
      </w:pPr>
      <w:r>
        <w:t xml:space="preserve">чительно  сказать,  будетъ  ли  онъ  вторый  Ломоносовъ,  или  оста- </w:t>
      </w:r>
      <w:r>
        <w:br/>
      </w:r>
      <w:r>
        <w:t xml:space="preserve">нется только  Петровымъ  и  будетъ  им-Ьть  честь  слыть  подра- </w:t>
      </w:r>
      <w:r>
        <w:br/>
      </w:r>
      <w:r>
        <w:t xml:space="preserve">жателемъ  Ломоносова"  ^.  Этотъ  отзывъ  оскорбилъ  Петрова,  ко- </w:t>
      </w:r>
      <w:r>
        <w:br/>
      </w:r>
      <w:r>
        <w:t xml:space="preserve">торый въ  современной  ему  литератур*  не  встр-Ьчалъ  такой  не- </w:t>
      </w:r>
      <w:r>
        <w:br/>
      </w:r>
      <w:r>
        <w:t xml:space="preserve">благосклонной оц'Ьнки.  Петровъ  могъ  увидать  въ  ней  пристра- </w:t>
      </w:r>
      <w:r>
        <w:br/>
      </w:r>
      <w:r>
        <w:t xml:space="preserve">епе  и  чистосердечно  жаловаться  на  несправедливость  къ  нему </w:t>
      </w:r>
      <w:r>
        <w:br/>
      </w:r>
      <w:r>
        <w:t xml:space="preserve">„Словаря".  Въ  одномъ  изъ  своихъ  послашй  онъ  говоритъ  о  Но- </w:t>
      </w:r>
      <w:r>
        <w:br/>
      </w:r>
      <w:r>
        <w:t xml:space="preserve">виков*:</w:t>
      </w:r>
    </w:p>
    <w:p>
      <w:pPr>
        <w:pStyle w:val="Normal"/>
      </w:pPr>
      <w:r>
        <w:t xml:space="preserve">„Словарникъ  знаетъ  все,  въ  комъ  умъ  глубокъ,  въ  комъ  мелокъ; </w:t>
      </w:r>
      <w:r>
        <w:br/>
      </w:r>
      <w:r>
        <w:t xml:space="preserve">Разсудковъ  и  добротъ  онъв'Ёрный  есть  оселокъ, </w:t>
      </w:r>
      <w:r>
        <w:br/>
      </w:r>
      <w:r>
        <w:t xml:space="preserve">Кто  съ  нимъ  ватажился,  былъ  другъ  ему  и  братъ. </w:t>
      </w:r>
      <w:r>
        <w:br/>
      </w:r>
      <w:r>
        <w:t xml:space="preserve">Во  святцахъ  тотъ  его  не  меньше,  какъ  Сокрагь**  &lt;&gt;.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  не  одинъ  Петровъ  не  могъ  примириться  съ  собирателемъ </w:t>
      </w:r>
      <w:r>
        <w:br/>
      </w:r>
      <w:r>
        <w:t xml:space="preserve">„Словаря";  многихъ  писакъ  и  писателей  оскорбляла  его  легкая </w:t>
      </w:r>
      <w:r>
        <w:br/>
      </w:r>
      <w:r>
        <w:t xml:space="preserve">критика.  Наивныя  жалобы  и  неприличныя  сатиры  приходилось </w:t>
      </w:r>
      <w:r>
        <w:br/>
      </w:r>
      <w:r>
        <w:t xml:space="preserve">выслупшвать  Новикову.  Люди,  которые  и  не  предчувствовали </w:t>
      </w:r>
      <w:r>
        <w:br/>
      </w:r>
      <w:r>
        <w:t xml:space="preserve">истинной  Ц'Ьли  критики,  которые  вид^^ли  въ  ней  только  изл1я- </w:t>
      </w:r>
      <w:r>
        <w:br/>
      </w:r>
      <w:r>
        <w:t xml:space="preserve">ше  личной  непр1язни,  старались  отплатить  „Словарю"  критикою </w:t>
      </w:r>
      <w:r>
        <w:br/>
      </w:r>
      <w:r>
        <w:t xml:space="preserve">въ  томъ  смысл*,  въ  какомъ  сами  ее  понимали.  Одинъ  изъ  пло- </w:t>
      </w:r>
      <w:r>
        <w:br/>
      </w:r>
      <w:r>
        <w:t xml:space="preserve">хйхъ  шитовъ  того  времени,  ведоръ  КозельскШ  ^,  написалъ </w:t>
      </w:r>
      <w:r>
        <w:br/>
      </w:r>
      <w:r>
        <w:t xml:space="preserve">„Размышлеше  о  зависти",  въ  которомъ  не  только  заподозри- </w:t>
      </w:r>
      <w:r>
        <w:br/>
      </w:r>
      <w:r>
        <w:t xml:space="preserve">ваетъ  безпристраст1е  Новикова,  но  смеется  и  надъ  наруж- </w:t>
      </w:r>
      <w:r>
        <w:br/>
      </w:r>
      <w:r>
        <w:t xml:space="preserve">ностью его.</w:t>
      </w:r>
    </w:p>
    <w:p>
      <w:pPr>
        <w:pStyle w:val="Normal"/>
      </w:pPr>
      <w:r>
        <w:t xml:space="preserve">Любопытны  эти  ИЗЛ1ЯН1Я  оскорбленнаго  самолюб1я  не  только </w:t>
      </w:r>
      <w:r>
        <w:br/>
      </w:r>
      <w:r>
        <w:t xml:space="preserve">для  характеристики  напшхъ  старыхъ  литературныхъ  нравовъ, </w:t>
      </w:r>
      <w:r>
        <w:br/>
      </w:r>
      <w:r>
        <w:t xml:space="preserve">но  и  для  объяснешя  той  роли,  которую  тогда  играла  критика </w:t>
      </w:r>
      <w:r>
        <w:br/>
      </w:r>
      <w:r>
        <w:t xml:space="preserve">въ  литератур*.  Новиковскгй  „Трутень"  не  разъ  осм'Ьивалъ  ко- </w:t>
      </w:r>
      <w:r>
        <w:br/>
      </w:r>
      <w:r>
        <w:t xml:space="preserve">медш  Лукина,  не  забывая  и  самого  комика  наделять  р-Ьзкими </w:t>
      </w:r>
      <w:r>
        <w:br/>
      </w:r>
      <w:r>
        <w:t xml:space="preserve">эпитетами;  форма,  которую  КозельскШ  далъ  своимъ  нападкамъ </w:t>
      </w:r>
      <w:r>
        <w:br/>
      </w:r>
      <w:r>
        <w:t xml:space="preserve">на  „Словарь",  для  того  времени  была  очень  обыкновенная.  Но </w:t>
      </w:r>
      <w:r>
        <w:br/>
      </w:r>
      <w:r>
        <w:t xml:space="preserve">критики  не  знала  и  не  хогЬла  признавать  русская  литература </w:t>
      </w:r>
      <w:r>
        <w:br/>
      </w:r>
      <w:r>
        <w:t xml:space="preserve">ХУШ  ст., — ^критики  даже  въ  томъ  смысл*,  въ  какомъ  разу- </w:t>
      </w:r>
      <w:r>
        <w:br/>
      </w:r>
      <w:r>
        <w:t xml:space="preserve">м*лъ  ее  Новиковъ.  Борьба  противоположныхъ  литературныхъ </w:t>
      </w:r>
      <w:r>
        <w:br/>
      </w:r>
      <w:r>
        <w:t xml:space="preserve">направлешй,  а  следовательно  взаимная  оценка  одного  другимъ, </w:t>
      </w:r>
      <w:r>
        <w:br/>
      </w:r>
      <w:r>
        <w:t xml:space="preserve">конечно,  была;  но  торжественная  ода,  епистола  и  т.  п.  пользо- </w:t>
      </w:r>
      <w:r>
        <w:br/>
      </w:r>
      <w:r>
        <w:t xml:space="preserve">вались правомъ  гражданства  въ  литератур*,  и  невыгодное  мн*-</w:t>
      </w:r>
    </w:p>
    <w:p>
      <w:pPr>
        <w:pStyle w:val="Normal"/>
      </w:pPr>
      <w:r>
        <w:t xml:space="preserve">140  НОВИКОВ  ъ.</w:t>
      </w:r>
    </w:p>
    <w:p>
      <w:pPr>
        <w:pStyle w:val="Normal"/>
      </w:pPr>
      <w:r>
        <w:t xml:space="preserve">Н1е  о  нихъ,  печатно  высказанное,  считалось  бранью.  У  Нови- </w:t>
      </w:r>
      <w:r>
        <w:br/>
      </w:r>
      <w:r>
        <w:t xml:space="preserve">кова не  было  гЬхъ  условШ,  которыя  необходимы  для  того,  чтобы </w:t>
      </w:r>
      <w:r>
        <w:br/>
      </w:r>
      <w:r>
        <w:t xml:space="preserve">дать  критик-Ь  ея  настоящее  значеше;  но  онъ  горячо  сочувство- </w:t>
      </w:r>
      <w:r>
        <w:br/>
      </w:r>
      <w:r>
        <w:t xml:space="preserve">валъ  всякому  чистому  стремлешю  къ  добру  и  просв-Ьщенш,  въ </w:t>
      </w:r>
      <w:r>
        <w:br/>
      </w:r>
      <w:r>
        <w:t xml:space="preserve">какой  бы  формЪ  оно  ни  выражалось;  онъ  умЪлъ  оц'Ьнить  это </w:t>
      </w:r>
      <w:r>
        <w:br/>
      </w:r>
      <w:r>
        <w:t xml:space="preserve">стремлеше  въ  писателе  и  открыто  выразить  свое  уважеше  къ </w:t>
      </w:r>
      <w:r>
        <w:br/>
      </w:r>
      <w:r>
        <w:t xml:space="preserve">людямъ,  имя  которыхъ  вызывало  часто  насм-Ьшки  въ  больший- </w:t>
      </w:r>
      <w:r>
        <w:br/>
      </w:r>
      <w:r>
        <w:t xml:space="preserve">ств*.  Изв-Ьстно,  что  произведешя  Тредьяковскаго  не  пользова- </w:t>
      </w:r>
      <w:r>
        <w:br/>
      </w:r>
      <w:r>
        <w:t xml:space="preserve">лись уважешемъ  *^  и  въ  прошломъ  стол4тш;  однако  Новиковъ </w:t>
      </w:r>
      <w:r>
        <w:br/>
      </w:r>
      <w:r>
        <w:t xml:space="preserve">не  задумался  назвать  его  „в'Ьчной  похвалы  достойнымъ  мужемъ", </w:t>
      </w:r>
      <w:r>
        <w:br/>
      </w:r>
      <w:r>
        <w:t xml:space="preserve">потому  „что  онъ  первый  открылъ  въ  Россш  путь  къ  словес- </w:t>
      </w:r>
      <w:r>
        <w:br/>
      </w:r>
      <w:r>
        <w:t xml:space="preserve">нымъ  наукамъ,  а  паче  къ  стихотворству:  причемъ  былъ  первый </w:t>
      </w:r>
      <w:r>
        <w:br/>
      </w:r>
      <w:r>
        <w:t xml:space="preserve">стихотворецъ  и  первый,  положивппй  толико  труда  и  прил'Ьжа- </w:t>
      </w:r>
      <w:r>
        <w:br/>
      </w:r>
      <w:r>
        <w:t xml:space="preserve">Н1Я  въ  переводе  на  РоссШскШ  языкъ  преполезныхъ  книгъ**  *2. </w:t>
      </w:r>
      <w:r>
        <w:br/>
      </w:r>
      <w:r>
        <w:t xml:space="preserve">Такъ  постоянно  в-Ьренъ  Новиковъ  мысли,  что  литература  должна </w:t>
      </w:r>
      <w:r>
        <w:br/>
      </w:r>
      <w:r>
        <w:t xml:space="preserve">быть  распространительницею  просв-Ьп^етя;  эта  мысль  служить </w:t>
      </w:r>
      <w:r>
        <w:br/>
      </w:r>
      <w:r>
        <w:t xml:space="preserve">ему  м-Ьриломъ  при  оц-Ьик-Ь  писателя.  Необходимость  критики </w:t>
      </w:r>
      <w:r>
        <w:br/>
      </w:r>
      <w:r>
        <w:t xml:space="preserve">глубоко  сознавалъ  Новиковъ,  хотя,  можетъ  быть,  и  не  въ  состо- </w:t>
      </w:r>
      <w:r>
        <w:br/>
      </w:r>
      <w:r>
        <w:t xml:space="preserve">яши  былъ  выяснить  себ*  ея  требовашя,  а  еще  менЬе  удовле- </w:t>
      </w:r>
      <w:r>
        <w:br/>
      </w:r>
      <w:r>
        <w:t xml:space="preserve">творить имъ.  Онъ  задумалъ  даже  издавать  „перходичесше  листки", </w:t>
      </w:r>
      <w:r>
        <w:br/>
      </w:r>
      <w:r>
        <w:t xml:space="preserve">для  критической  оценки  разныхъ  сочинешй,  выходивпшхъ  на </w:t>
      </w:r>
      <w:r>
        <w:br/>
      </w:r>
      <w:r>
        <w:t xml:space="preserve">русскомъ  язык-Ь,  и  въ  вид-Ь  дополнешя  къ  „Словарю  о  писа- </w:t>
      </w:r>
      <w:r>
        <w:br/>
      </w:r>
      <w:r>
        <w:t xml:space="preserve">теляхъ".  Составилось  общество  для  издашя  такихъ  листковъ  ^, </w:t>
      </w:r>
      <w:r>
        <w:br/>
      </w:r>
      <w:r>
        <w:t xml:space="preserve">и  въ  1777  г.  появились  „Санктпетербургсюя  Учения  В-Ь домости** </w:t>
      </w:r>
      <w:r>
        <w:br/>
      </w:r>
      <w:r>
        <w:t xml:space="preserve">съ  начала  марта;  предполагали  издать  52  нумера,  но  журналъ </w:t>
      </w:r>
      <w:r>
        <w:br/>
      </w:r>
      <w:r>
        <w:t xml:space="preserve">не  былъ  доведенъ  до  конца,  в'Ьроятно  потому,  что  мало  нашелъ </w:t>
      </w:r>
      <w:r>
        <w:br/>
      </w:r>
      <w:r>
        <w:t xml:space="preserve">читателей.  И  въ  самомъ  Д'Ьл'Ь,  мнопе  ли  могли  оц'Ьнить  важ- </w:t>
      </w:r>
      <w:r>
        <w:br/>
      </w:r>
      <w:r>
        <w:t xml:space="preserve">ность такого  предпр1ят1я  и  найти  интересъ  въ  „Ученыхъ  В-Ь- </w:t>
      </w:r>
      <w:r>
        <w:br/>
      </w:r>
      <w:r>
        <w:t xml:space="preserve">домостяхъ"?  Издатели  сами  чувствовали  шаткое  положеше  „В'Ь- </w:t>
      </w:r>
      <w:r>
        <w:br/>
      </w:r>
      <w:r>
        <w:t xml:space="preserve">домостей"  въ  литературе  и  при  самомъ  начал*  испрашивали </w:t>
      </w:r>
      <w:r>
        <w:br/>
      </w:r>
      <w:r>
        <w:t xml:space="preserve">правъ  на  „благородную  критику".  „Критическое  разсмотр'Ьше </w:t>
      </w:r>
      <w:r>
        <w:br/>
      </w:r>
      <w:r>
        <w:t xml:space="preserve">издаваемыхъ  книгъ  и  прочаго  (говорятъ  они)  есть  одно  изъ </w:t>
      </w:r>
      <w:r>
        <w:br/>
      </w:r>
      <w:r>
        <w:t xml:space="preserve">главнЬйшихъ  нам'ЬренШ  при  издаши  сего  рода  листовъ,  и  по </w:t>
      </w:r>
      <w:r>
        <w:br/>
      </w:r>
      <w:r>
        <w:t xml:space="preserve">истинно  можетъ  почитаться  душею  сего  гЬла,  то  и  спрапшваемъ </w:t>
      </w:r>
      <w:r>
        <w:br/>
      </w:r>
      <w:r>
        <w:t xml:space="preserve">мы  у  просв'Ьщенныя  нашея  Публики,  да  позволится'намъ  воль- </w:t>
      </w:r>
      <w:r>
        <w:br/>
      </w:r>
      <w:r>
        <w:t xml:space="preserve">ность благородныя  критики.  Не  желаше  осуждать  д-Ьятя  дру- </w:t>
      </w:r>
      <w:r>
        <w:br/>
      </w:r>
      <w:r>
        <w:t xml:space="preserve">гихъ  насъ  къ  сему   побуждаетъ,   но   польза  общественная;  по-</w:t>
      </w:r>
    </w:p>
    <w:p>
      <w:pPr>
        <w:pStyle w:val="Normal"/>
      </w:pPr>
      <w:r>
        <w:t xml:space="preserve">н  о  в  и  к  о  в  Ъ.  141</w:t>
      </w:r>
    </w:p>
    <w:p>
      <w:pPr>
        <w:pStyle w:val="Normal"/>
      </w:pPr>
      <w:r>
        <w:t xml:space="preserve">сему  и  не  уповаемъ  мы  сею  поступкою  нашею  огорчить  бла- </w:t>
      </w:r>
      <w:r>
        <w:br/>
      </w:r>
      <w:r>
        <w:t xml:space="preserve">горазумныхъ  писателей,  йвдателёй  и  переводчиковъ;  гЬмъ  паче </w:t>
      </w:r>
      <w:r>
        <w:br/>
      </w:r>
      <w:r>
        <w:t xml:space="preserve">что  во  критгасЬ  нашей  будетъ  наблюдаема  крайняя  ум-Ьренность, </w:t>
      </w:r>
      <w:r>
        <w:br/>
      </w:r>
      <w:r>
        <w:t xml:space="preserve">и  что  она  съ  великою  строгостью  будетъ  хранима  во  всЬхъ </w:t>
      </w:r>
      <w:r>
        <w:br/>
      </w:r>
      <w:r>
        <w:t xml:space="preserve">пред-Ьлахъ  благопристойности  и  благонравхя".  Образцомъ  для </w:t>
      </w:r>
      <w:r>
        <w:br/>
      </w:r>
      <w:r>
        <w:t xml:space="preserve">„Ученыхъ  Ведомостей"  должны  были  служить  подобныя  же </w:t>
      </w:r>
      <w:r>
        <w:br/>
      </w:r>
      <w:r>
        <w:t xml:space="preserve">издашя  въ  Европ*.  „Сочинешя  сего  рода  обыкновенно  почти </w:t>
      </w:r>
      <w:r>
        <w:br/>
      </w:r>
      <w:r>
        <w:t xml:space="preserve">вм^Ьщають  въ  себ*  ув-Ьдомлеше  о  напечатанныхъ  книгахъ  во </w:t>
      </w:r>
      <w:r>
        <w:br/>
      </w:r>
      <w:r>
        <w:t xml:space="preserve">всей  Европе,  съ  присовокуплешемъ  критическихъ  онымъ  раз- </w:t>
      </w:r>
      <w:r>
        <w:br/>
      </w:r>
      <w:r>
        <w:t xml:space="preserve">смотр-Ьшй;  вносятся  также  въ  оныя  земные  и  морсгае  чертежи, </w:t>
      </w:r>
      <w:r>
        <w:br/>
      </w:r>
      <w:r>
        <w:t xml:space="preserve">эстампы  и  проч.;  изв'Ьст1я  о  д-Ьлахъ  ученыхъ  и  объ  усп'Ьхахъ </w:t>
      </w:r>
      <w:r>
        <w:br/>
      </w:r>
      <w:r>
        <w:t xml:space="preserve">ихъ  въ  наукахъ  также  занимаютъ  зд'Ьсь  м'Ьсто;  короче  сказать, </w:t>
      </w:r>
      <w:r>
        <w:br/>
      </w:r>
      <w:r>
        <w:t xml:space="preserve">все,  что  ни  происходитъ  въ  Укепомъ  Свтыпгъ,  то  все  обр?Ьтаетъ </w:t>
      </w:r>
      <w:r>
        <w:br/>
      </w:r>
      <w:r>
        <w:t xml:space="preserve">М'Ьсто  въ  сихъ  сочинешяхъ".  Но  россШскШ  ученый  св'Ьтъ"  не </w:t>
      </w:r>
      <w:r>
        <w:br/>
      </w:r>
      <w:r>
        <w:t xml:space="preserve">много  доставлялъ  матер1аловъ  для  издашя  ученыхъ  в-Ьдомо- </w:t>
      </w:r>
      <w:r>
        <w:br/>
      </w:r>
      <w:r>
        <w:t xml:space="preserve">стей;  Новикову  часто  приходилось  говорить  только  о  своей </w:t>
      </w:r>
      <w:r>
        <w:br/>
      </w:r>
      <w:r>
        <w:t xml:space="preserve">„Древней  Вивл1о0ик'Ь";  на  22-мъ  нумер*  „Ведомости"  прекра- </w:t>
      </w:r>
      <w:r>
        <w:br/>
      </w:r>
      <w:r>
        <w:t xml:space="preserve">тились. Въ  „ВЪдомостяхъ"  пом-Ьп^ены  были  похвальныя  надписи </w:t>
      </w:r>
      <w:r>
        <w:br/>
      </w:r>
      <w:r>
        <w:t xml:space="preserve">Кантемиру^,  веофану  Прокоповичу  и  др.</w:t>
      </w:r>
    </w:p>
    <w:p>
      <w:pPr>
        <w:pStyle w:val="Normal"/>
      </w:pPr>
      <w:r>
        <w:t xml:space="preserve">Новиковъ  желалъ  привлечь  сочувств1е  русскихъ  къ  родной </w:t>
      </w:r>
      <w:r>
        <w:br/>
      </w:r>
      <w:r>
        <w:t xml:space="preserve">старинЪ,  научить  ихъ  уважать  свою  народность  и  любить  оте- </w:t>
      </w:r>
      <w:r>
        <w:br/>
      </w:r>
      <w:r>
        <w:t xml:space="preserve">чественную исторхю.  Въ  в-Ькъ  Екатерины  П  къ  русской  исторш </w:t>
      </w:r>
      <w:r>
        <w:br/>
      </w:r>
      <w:r>
        <w:t xml:space="preserve">обращаются  съ  гЬмъ,  чтобы  показать,  что  до-петровская  Росс1я </w:t>
      </w:r>
      <w:r>
        <w:br/>
      </w:r>
      <w:r>
        <w:t xml:space="preserve">им-Ьла  много  добрыхъ  и  свЪтлыхъ  сторонъ;  стараются  запщ- </w:t>
      </w:r>
      <w:r>
        <w:br/>
      </w:r>
      <w:r>
        <w:t xml:space="preserve">тить  ее  втъ  нарекашй  иноземцевъ  и  своихъ  и  этимъ  обраще- </w:t>
      </w:r>
      <w:r>
        <w:br/>
      </w:r>
      <w:r>
        <w:t xml:space="preserve">шемъ  къ  своей  народности  дать  противод'Ьйствхе  французскому </w:t>
      </w:r>
      <w:r>
        <w:br/>
      </w:r>
      <w:r>
        <w:t xml:space="preserve">ВЛ1ЯШЮ.  В.  Н.  Татищевъ  хорошо  понялъ,  съ  чего  должна,  быть </w:t>
      </w:r>
      <w:r>
        <w:br/>
      </w:r>
      <w:r>
        <w:t xml:space="preserve">начата  обработка  русской  исторш  въ  залогъ  ея  будуп1;аго  успеха. </w:t>
      </w:r>
      <w:r>
        <w:br/>
      </w:r>
      <w:r>
        <w:t xml:space="preserve">Онъ  высказалъ  желаше,  чтобы  святЬйшШ  синодъ  повелЪлъ </w:t>
      </w:r>
      <w:r>
        <w:br/>
      </w:r>
      <w:r>
        <w:t xml:space="preserve">„во  всЬхъ  монастыр'Ьхъ,  всяюя  древтя  письменныя  книги, </w:t>
      </w:r>
      <w:r>
        <w:br/>
      </w:r>
      <w:r>
        <w:t xml:space="preserve">тетради,  грамоты  и  проч1я  обстоятельно  описать  и  подъ  именемъ </w:t>
      </w:r>
      <w:r>
        <w:br/>
      </w:r>
      <w:r>
        <w:t xml:space="preserve">Руескай  бгсблготеки  напечатать"  *^.  Новиковъ  является  исполни- </w:t>
      </w:r>
      <w:r>
        <w:br/>
      </w:r>
      <w:r>
        <w:t xml:space="preserve">телемъ  мысли  Татищева,  но  въ  бол'Ье  обширныхъ  размЪрахъ. </w:t>
      </w:r>
      <w:r>
        <w:br/>
      </w:r>
      <w:r>
        <w:t xml:space="preserve">Съ  1773  г.  начал:ъ  онъ  издавать  помесячно  „Древнюю  РоссШ- </w:t>
      </w:r>
      <w:r>
        <w:br/>
      </w:r>
      <w:r>
        <w:t xml:space="preserve">скую  Вивл1О0ику,  или  собрате  древностей  РоссШскихъ,  до  Рос- </w:t>
      </w:r>
      <w:r>
        <w:br/>
      </w:r>
      <w:r>
        <w:t xml:space="preserve">с1йск1я  исторхи,  географхи  и  генеалогш  касающихся".  Не  одну </w:t>
      </w:r>
      <w:r>
        <w:br/>
      </w:r>
      <w:r>
        <w:t xml:space="preserve">разработку  русской  исторш  им-Ьлъ  въ  виду  Новиковъ,  печатая</w:t>
      </w:r>
    </w:p>
    <w:p>
      <w:pPr>
        <w:pStyle w:val="Normal"/>
      </w:pPr>
      <w:r>
        <w:t xml:space="preserve">142  НОВИКОВ  Ъ.</w:t>
      </w:r>
    </w:p>
    <w:p>
      <w:pPr>
        <w:pStyle w:val="Normal"/>
      </w:pPr>
      <w:r>
        <w:t xml:space="preserve">здЪсь  разнообразные  памятники  нашей  старины.  „Вивлгоеика^ </w:t>
      </w:r>
      <w:r>
        <w:br/>
      </w:r>
      <w:r>
        <w:t xml:space="preserve">отчасти  им-Ьда  ту  же  ц^ль,  къ  которбй  стремился  и  „Трутень**; </w:t>
      </w:r>
      <w:r>
        <w:br/>
      </w:r>
      <w:r>
        <w:t xml:space="preserve">потому,  можетъ  быть,  Новиковъ  иногда  позволялъ  себ*  подно- </w:t>
      </w:r>
      <w:r>
        <w:br/>
      </w:r>
      <w:r>
        <w:t xml:space="preserve">влять языкъ  издаваемыхъ  имъ  памятниковъ  *•.  Ему  хогЬлось </w:t>
      </w:r>
      <w:r>
        <w:br/>
      </w:r>
      <w:r>
        <w:t xml:space="preserve">познакомить  съ  нашею  стариною  возможно  ббльппй  кругъ  чи- </w:t>
      </w:r>
      <w:r>
        <w:br/>
      </w:r>
      <w:r>
        <w:t xml:space="preserve">тателей; отъ  нея  ожидалъ  онъ  исц-^летя  евоимъ  соотечествен- </w:t>
      </w:r>
      <w:r>
        <w:br/>
      </w:r>
      <w:r>
        <w:t xml:space="preserve">никамъ  отъ  пристраст1я  къ  иноземному.  „Не  всЬ  у  насъ  еще, </w:t>
      </w:r>
      <w:r>
        <w:br/>
      </w:r>
      <w:r>
        <w:t xml:space="preserve">слава  Богу!  заражены  Францхею;  но  есть  много  и  такихъ,  ко- </w:t>
      </w:r>
      <w:r>
        <w:br/>
      </w:r>
      <w:r>
        <w:t xml:space="preserve">торые съ  великимъ  любопытствомъ  читать  будутъ  описашя  нЬ- </w:t>
      </w:r>
      <w:r>
        <w:br/>
      </w:r>
      <w:r>
        <w:t xml:space="preserve">которыхъ  обрядовъ,  въ  С0ЖИТ1И  предкрвъ  нашихъ  употребляв- </w:t>
      </w:r>
      <w:r>
        <w:br/>
      </w:r>
      <w:r>
        <w:t xml:space="preserve">шихся; съ  неменьшимъ  удовольств1емъ  увидятъ  н4кое  начерта- </w:t>
      </w:r>
      <w:r>
        <w:br/>
      </w:r>
      <w:r>
        <w:t xml:space="preserve">ше  нравовъ  ихъ  и  обычаевъ,  и  съ  восхищешемъ  познаютъ  ве- </w:t>
      </w:r>
      <w:r>
        <w:br/>
      </w:r>
      <w:r>
        <w:t xml:space="preserve">ликость духа  ихъ,  украшеннаго  простотою.  Полезно  знать  нравы, </w:t>
      </w:r>
      <w:r>
        <w:br/>
      </w:r>
      <w:r>
        <w:t xml:space="preserve">обычаи  и  обряды  древнихъ  чужеземскихъ  народовъ;  но  гораздо </w:t>
      </w:r>
      <w:r>
        <w:br/>
      </w:r>
      <w:r>
        <w:t xml:space="preserve">полезн-Ье  имЪть  св-Ьд-Ьше  о  своихъ  прародителяхъ;  похвально </w:t>
      </w:r>
      <w:r>
        <w:br/>
      </w:r>
      <w:r>
        <w:t xml:space="preserve">любить  и  отдавать  справедливость  достоинствамъ  иностранныхъ; </w:t>
      </w:r>
      <w:r>
        <w:br/>
      </w:r>
      <w:r>
        <w:t xml:space="preserve">но  стыдно  презирать  своихъ  соотечественниковъ,  а  еще  паче  и </w:t>
      </w:r>
      <w:r>
        <w:br/>
      </w:r>
      <w:r>
        <w:t xml:space="preserve">гнушаться  оными.  Наполненные  Сенскимъ  воздухомъ,  сограждане </w:t>
      </w:r>
      <w:r>
        <w:br/>
      </w:r>
      <w:r>
        <w:t xml:space="preserve">наши  станутъ,  можетъ  быть,  пересм'Ьхать  суев'Ьрге  и  простоту, </w:t>
      </w:r>
      <w:r>
        <w:br/>
      </w:r>
      <w:r>
        <w:t xml:space="preserve">или  по  ихъ  глупость,  нашихъ  праотцевъ;  но  одни  ли  Россхяне </w:t>
      </w:r>
      <w:r>
        <w:br/>
      </w:r>
      <w:r>
        <w:t xml:space="preserve">подвержены  были  сему  пороку?  Пусть  припомнятъ  господа  напш </w:t>
      </w:r>
      <w:r>
        <w:br/>
      </w:r>
      <w:r>
        <w:t xml:space="preserve">полуфранцузы  день  Святаго  Вареоломея:  тогда  не  должно  бу- </w:t>
      </w:r>
      <w:r>
        <w:br/>
      </w:r>
      <w:r>
        <w:t xml:space="preserve">детъ  удивляться,  что  у  насъ  некоторые  частные  люди  отъ  суе- </w:t>
      </w:r>
      <w:r>
        <w:br/>
      </w:r>
      <w:r>
        <w:t xml:space="preserve">вЪрхя  пострадали"  *^.  Нашихъ  полуфранцузовъ  Новиковъ  назы- </w:t>
      </w:r>
      <w:r>
        <w:br/>
      </w:r>
      <w:r>
        <w:t xml:space="preserve">ваетъ  „кощунами,  ненавидящими  свое  отечество**.  Императрица </w:t>
      </w:r>
      <w:r>
        <w:br/>
      </w:r>
      <w:r>
        <w:t xml:space="preserve">Екатерина  поощряла  и  поддерживала  издаше  „Древней  РоссШ- </w:t>
      </w:r>
      <w:r>
        <w:br/>
      </w:r>
      <w:r>
        <w:t xml:space="preserve">ской  Вивлхоеики"  въ  самомъ  его  начал*.  Узнавши  о  предпрхятхи </w:t>
      </w:r>
      <w:r>
        <w:br/>
      </w:r>
      <w:r>
        <w:t xml:space="preserve">Новикова,  она  прислала  къ  нему  черезъ  Козицкаго  много  раз- </w:t>
      </w:r>
      <w:r>
        <w:br/>
      </w:r>
      <w:r>
        <w:t xml:space="preserve">ныхъ  рукописей  изъ  комнатной  своей  библ1отеки;  всл'Ьдъ  за- </w:t>
      </w:r>
      <w:r>
        <w:br/>
      </w:r>
      <w:r>
        <w:t xml:space="preserve">гЬмъ  именнымъ  указомъ  предписано  было  Миллеру  сообщать </w:t>
      </w:r>
      <w:r>
        <w:br/>
      </w:r>
      <w:r>
        <w:t xml:space="preserve">Новикову  для  напечататя  рукописи  изъ  архива  иностранныхъ </w:t>
      </w:r>
      <w:r>
        <w:br/>
      </w:r>
      <w:r>
        <w:t xml:space="preserve">дЬлъ;  кром-Ь  того  пожаловано  издателю  2000  рублей  ^.  Въ  первые </w:t>
      </w:r>
      <w:r>
        <w:br/>
      </w:r>
      <w:r>
        <w:t xml:space="preserve">два  года  издано  6  частей  (по  4  месяца  въ  каждой);  съ  1775  г. </w:t>
      </w:r>
      <w:r>
        <w:br/>
      </w:r>
      <w:r>
        <w:t xml:space="preserve">„Вивл1О0ика**  издавалась  по  частямъ,  а  не  помесячно;  такимъ </w:t>
      </w:r>
      <w:r>
        <w:br/>
      </w:r>
      <w:r>
        <w:t xml:space="preserve">образомъ  издано  было  10  частей.  Впосл-Ьдстиш  Новиковъ  сдЪ- </w:t>
      </w:r>
      <w:r>
        <w:br/>
      </w:r>
      <w:r>
        <w:t xml:space="preserve">лалъ  второе  издаше  ея,  „вновь  исправленное,  умноженное  й  въ </w:t>
      </w:r>
      <w:r>
        <w:br/>
      </w:r>
      <w:r>
        <w:t xml:space="preserve">порядокъ  хронологически  по  возможности  приведенное**  (20  ча-</w:t>
      </w:r>
    </w:p>
    <w:p>
      <w:pPr>
        <w:pStyle w:val="Normal"/>
      </w:pPr>
      <w:r>
        <w:t xml:space="preserve">НОВИКОВ  ъ.  143</w:t>
      </w:r>
    </w:p>
    <w:p>
      <w:pPr>
        <w:pStyle w:val="Normal"/>
      </w:pPr>
      <w:r>
        <w:t xml:space="preserve">стей.  М.,  1788 — 1791);  Акадешя  издала  „Продолжеше  Древней </w:t>
      </w:r>
      <w:r>
        <w:br/>
      </w:r>
      <w:r>
        <w:t xml:space="preserve">РоссШской  Вивл1оеики"  (11  частей,  1786—1801,  Спб.).  Въ  1775  г. </w:t>
      </w:r>
      <w:r>
        <w:br/>
      </w:r>
      <w:r>
        <w:t xml:space="preserve">Новиковъ  объявилъ  подписку  на  новое  пер1одическое  издаше </w:t>
      </w:r>
      <w:r>
        <w:br/>
      </w:r>
      <w:r>
        <w:t xml:space="preserve">въ  Москв-Ь — „Сокровище  РоссШскихъ  Древностей".  О  немъ  М.  Н. </w:t>
      </w:r>
      <w:r>
        <w:br/>
      </w:r>
      <w:r>
        <w:t xml:space="preserve">Муравьевъ  писалъ  къ  одному  изъ  своихъ  прхятелей,  Карманову: </w:t>
      </w:r>
      <w:r>
        <w:br/>
      </w:r>
      <w:r>
        <w:t xml:space="preserve">„Изв^Ьстннй  ванъ  издатель  „РоссШской  Древней  Вивл10бики" </w:t>
      </w:r>
      <w:r>
        <w:br/>
      </w:r>
      <w:r>
        <w:t xml:space="preserve">пригласилъ  меня  къ  издашю  одного  ежем-Ьсячнаго  сочинешя, </w:t>
      </w:r>
      <w:r>
        <w:br/>
      </w:r>
      <w:r>
        <w:t xml:space="preserve">которое  будетъ  состоять  по  большей  части  изъ  перёводовъ,  ка- </w:t>
      </w:r>
      <w:r>
        <w:br/>
      </w:r>
      <w:r>
        <w:t xml:space="preserve">сающихся вообще  до  нравоученхя  и  исторш  и  котораго  первый </w:t>
      </w:r>
      <w:r>
        <w:br/>
      </w:r>
      <w:r>
        <w:t xml:space="preserve">мЪсяцъ  будетъ  печататься  въ  сентябр-Ь.  Вы  можете  себ*  пред- </w:t>
      </w:r>
      <w:r>
        <w:br/>
      </w:r>
      <w:r>
        <w:t xml:space="preserve">ставить, что  я  говорилъ  съ  нимъ  и  объ  васъ.  Онъ  просилъ  у </w:t>
      </w:r>
      <w:r>
        <w:br/>
      </w:r>
      <w:r>
        <w:t xml:space="preserve">меня  рукописи  вашей  Тверской  исторш  и  она  теперь  у  него.  Мы </w:t>
      </w:r>
      <w:r>
        <w:br/>
      </w:r>
      <w:r>
        <w:t xml:space="preserve">съ  нимъ  разсуждали  о  необходимости  им^ть  людей  способныхъ </w:t>
      </w:r>
      <w:r>
        <w:br/>
      </w:r>
      <w:r>
        <w:t xml:space="preserve">замечать  всЬ  прим-Ьчатя  достойныя  вещи  и  приключешя  въ </w:t>
      </w:r>
      <w:r>
        <w:br/>
      </w:r>
      <w:r>
        <w:t xml:space="preserve">городахъ.  Родъ  новаго  сочинешя,  которое  его  теперь  занимаетъ, </w:t>
      </w:r>
      <w:r>
        <w:br/>
      </w:r>
      <w:r>
        <w:t xml:space="preserve">очевиднымъ  тому  доказательствомъ.  Заглавхе  онаго  есть:  „Сокро- </w:t>
      </w:r>
      <w:r>
        <w:br/>
      </w:r>
      <w:r>
        <w:t xml:space="preserve">вище РоссШскихъ  Древностей".  Первая  часть,  которая  почти </w:t>
      </w:r>
      <w:r>
        <w:br/>
      </w:r>
      <w:r>
        <w:t xml:space="preserve">вся  отпечатана,  заключаетъ  въ  себ*  описаше  трехъ  первЪйшихъ </w:t>
      </w:r>
      <w:r>
        <w:br/>
      </w:r>
      <w:r>
        <w:t xml:space="preserve">Московскихъ  соборовъ,  зачиная  съ  Архангельскаго"  ^.  Но  это </w:t>
      </w:r>
      <w:r>
        <w:br/>
      </w:r>
      <w:r>
        <w:t xml:space="preserve">предпрхятхе  не  осуществилось,  и  уже  въ  ноябре  1775  г.  универси- </w:t>
      </w:r>
      <w:r>
        <w:br/>
      </w:r>
      <w:r>
        <w:t xml:space="preserve">тетской коммисс1онеръ  и  переплетчикъ  Криспанъ  Ридигеръ  объя- </w:t>
      </w:r>
      <w:r>
        <w:br/>
      </w:r>
      <w:r>
        <w:t xml:space="preserve">вляетъ,  чтобы  „подписавппеся  на  книгу  „Сокровище  РоссШскихъ </w:t>
      </w:r>
      <w:r>
        <w:br/>
      </w:r>
      <w:r>
        <w:t xml:space="preserve">Древностей"  изволили  прислать  для  получешя  обратно  своихъ </w:t>
      </w:r>
      <w:r>
        <w:br/>
      </w:r>
      <w:r>
        <w:t xml:space="preserve">денегъ:  ибо  издатель  онаго  издавать  не  нам-Ьренъ"  ^.  Но  въ  сл*- </w:t>
      </w:r>
      <w:r>
        <w:br/>
      </w:r>
      <w:r>
        <w:t xml:space="preserve">дующемъ  году  неутомимый  Новиковъ  напечаталъ  первую  часть </w:t>
      </w:r>
      <w:r>
        <w:br/>
      </w:r>
      <w:r>
        <w:t xml:space="preserve">вновь  задуманнаго  издашя — „Повествователь  Древностей  РоссШ- </w:t>
      </w:r>
      <w:r>
        <w:br/>
      </w:r>
      <w:r>
        <w:t xml:space="preserve">скихъ, или  Собраше  разныхъ  достопамятныхъ  записокъ,  слу- </w:t>
      </w:r>
      <w:r>
        <w:br/>
      </w:r>
      <w:r>
        <w:t xml:space="preserve">жапщхъ  къ  польз*  Исторш  и  Географш  РоссШской"  (часть  1,№  1, </w:t>
      </w:r>
      <w:r>
        <w:br/>
      </w:r>
      <w:r>
        <w:t xml:space="preserve">Спб.).  Оно  можетъ  назваться  и  по  духу,  и  по  содержашю  про- </w:t>
      </w:r>
      <w:r>
        <w:br/>
      </w:r>
      <w:r>
        <w:t xml:space="preserve">должешемъ  „Древней  РоссШской  Вивлхоеики";  въ  предисловхи </w:t>
      </w:r>
      <w:r>
        <w:br/>
      </w:r>
      <w:r>
        <w:t xml:space="preserve">гЬ  же  упреки  „молодымъ  нашимъ  господамъ,  которые  заражены </w:t>
      </w:r>
      <w:r>
        <w:br/>
      </w:r>
      <w:r>
        <w:t xml:space="preserve">франЕ^узскими  натуральной  системы  книгами,  пудрою,  помадою, </w:t>
      </w:r>
      <w:r>
        <w:br/>
      </w:r>
      <w:r>
        <w:t xml:space="preserve">картами,  праздност1ю  и  всякими  наружными  украшешями  и  без- </w:t>
      </w:r>
      <w:r>
        <w:br/>
      </w:r>
      <w:r>
        <w:t xml:space="preserve">полезными  увеселешями".  Издаше  не  им'Ьло  продолжешя;  пуб- </w:t>
      </w:r>
      <w:r>
        <w:br/>
      </w:r>
      <w:r>
        <w:t xml:space="preserve">лика еще  не  была  пр1учена  находить  интересъ  и  поучитель- </w:t>
      </w:r>
      <w:r>
        <w:br/>
      </w:r>
      <w:r>
        <w:t xml:space="preserve">ность въ  памятникахъ  прошедшей  жизни  русскаго  народа,  и </w:t>
      </w:r>
      <w:r>
        <w:br/>
      </w:r>
      <w:r>
        <w:t xml:space="preserve">напрасно  указывалъ  Новиковъ  на  живыя  ихъ  стороны;    боль-</w:t>
      </w:r>
    </w:p>
    <w:p>
      <w:pPr>
        <w:pStyle w:val="Normal"/>
      </w:pPr>
      <w:r>
        <w:t xml:space="preserve">144  Н  О  В  И  К  О  В  ъ.</w:t>
      </w:r>
    </w:p>
    <w:p>
      <w:pPr>
        <w:pStyle w:val="Normal"/>
      </w:pPr>
      <w:r>
        <w:t xml:space="preserve">шинство  холодно  и  равнодушно  слушало  эту  пропов'Ьдь,  а  изда- </w:t>
      </w:r>
      <w:r>
        <w:br/>
      </w:r>
      <w:r>
        <w:t xml:space="preserve">тель „Трутня"  желалъ  въ  сферу  литературы  ввести  массу;  мед- </w:t>
      </w:r>
      <w:r>
        <w:br/>
      </w:r>
      <w:r>
        <w:t xml:space="preserve">ленный усп'Ьхъ  издашя  въ  избранныхъ  кружкахъ  не  удовле- </w:t>
      </w:r>
      <w:r>
        <w:br/>
      </w:r>
      <w:r>
        <w:t xml:space="preserve">творялъ  его  любимымъ  мечтамъ,  его  лушпимъ  уповатямъ. </w:t>
      </w:r>
      <w:r>
        <w:br/>
      </w:r>
      <w:r>
        <w:t xml:space="preserve">Пер10дическихъ  издашй,  спещально  посвященныхъ  обнародова- </w:t>
      </w:r>
      <w:r>
        <w:br/>
      </w:r>
      <w:r>
        <w:t xml:space="preserve">шю  источниковъ  по  русской  исторш,  Новиковъ  бол*е  не  пред- </w:t>
      </w:r>
      <w:r>
        <w:br/>
      </w:r>
      <w:r>
        <w:t xml:space="preserve">принималъ;  но  русская  исторхя  всегда  привлекала  его  особенное </w:t>
      </w:r>
      <w:r>
        <w:br/>
      </w:r>
      <w:r>
        <w:t xml:space="preserve">сочувств1е,  памятниками  котораго  остались:  „Древняя  РоссШская </w:t>
      </w:r>
      <w:r>
        <w:br/>
      </w:r>
      <w:r>
        <w:t xml:space="preserve">Идрографхя",  „Скиеская  Истор1я",  „Исторхя  о  невинномъ  зато- </w:t>
      </w:r>
      <w:r>
        <w:br/>
      </w:r>
      <w:r>
        <w:t xml:space="preserve">чен1и  боярина  Матвеева"  и  мнопя  друпя  издашя,  которыхъ  не </w:t>
      </w:r>
      <w:r>
        <w:br/>
      </w:r>
      <w:r>
        <w:t xml:space="preserve">можемъ  исчислить  по  самому  объему  бюграф1и.  Усп^хъ  „Жи- </w:t>
      </w:r>
      <w:r>
        <w:br/>
      </w:r>
      <w:r>
        <w:t xml:space="preserve">вописца" навелъ  Новикова  на  новую  мысль.  Тш;еслав1Я  припи- </w:t>
      </w:r>
      <w:r>
        <w:br/>
      </w:r>
      <w:r>
        <w:t xml:space="preserve">сывать его  своимъ  личнымъ  способностямъ  у  Новикова  не  было. </w:t>
      </w:r>
      <w:r>
        <w:br/>
      </w:r>
      <w:r>
        <w:t xml:space="preserve">„Будучи  о  даровашяхъ  своихъ  весьма  ум'Ьреннаго  мнЪшя  (пи- </w:t>
      </w:r>
      <w:r>
        <w:br/>
      </w:r>
      <w:r>
        <w:t xml:space="preserve">салъ  онъ  впосл'Ьдств1и),  лучше  соглашаюсь  верить  тому,  что </w:t>
      </w:r>
      <w:r>
        <w:br/>
      </w:r>
      <w:r>
        <w:t xml:space="preserve">с1е  сочинеше  попало  на  вкусъ  м'Ьш;анъ  нашихъ;  ибо  унасътЬ </w:t>
      </w:r>
      <w:r>
        <w:br/>
      </w:r>
      <w:r>
        <w:t xml:space="preserve">только  книги  третьими,  четвертыми  и  пятыми  издашями  печа- </w:t>
      </w:r>
      <w:r>
        <w:br/>
      </w:r>
      <w:r>
        <w:t xml:space="preserve">таются, которыя  симъ  простосердечнымъ  людямъ,  по  незнашю </w:t>
      </w:r>
      <w:r>
        <w:br/>
      </w:r>
      <w:r>
        <w:t xml:space="preserve">ихъ  иностранныхъ  языковъ,  нравятся;  люди  же,  разумы  свои </w:t>
      </w:r>
      <w:r>
        <w:br/>
      </w:r>
      <w:r>
        <w:t xml:space="preserve">знашемъ  Французскаго  языка  просв-Ьтивпйе,  полагая  книги  въ </w:t>
      </w:r>
      <w:r>
        <w:br/>
      </w:r>
      <w:r>
        <w:t xml:space="preserve">число  головныхъ  украшешй,  довольствуются  всЬми  головными </w:t>
      </w:r>
      <w:r>
        <w:br/>
      </w:r>
      <w:r>
        <w:t xml:space="preserve">уборами,  привозимыми  изъ  Францш;  какъ-то:  пудрою,  помадою , </w:t>
      </w:r>
      <w:r>
        <w:br/>
      </w:r>
      <w:r>
        <w:t xml:space="preserve">книгами  и  проч.  Въ  подтверждеше  сего  моего  мн'Ьтя  служатъ </w:t>
      </w:r>
      <w:r>
        <w:br/>
      </w:r>
      <w:r>
        <w:t xml:space="preserve">гЬ  книги,  кои  отъ  просв'Ьп1;енныхъ  людей  никакого  уважешя  не </w:t>
      </w:r>
      <w:r>
        <w:br/>
      </w:r>
      <w:r>
        <w:t xml:space="preserve">заслуживаютъ  и  читаются  одними  только  м'Ьш.анами;  сш  книги </w:t>
      </w:r>
      <w:r>
        <w:br/>
      </w:r>
      <w:r>
        <w:t xml:space="preserve">суть:  „Троянская  исторхя",  „Синопсисъ",  „Юности  честное  зер- </w:t>
      </w:r>
      <w:r>
        <w:br/>
      </w:r>
      <w:r>
        <w:t xml:space="preserve">цало", „Совершенное  воспиташе  д-Ьтей",  „Азовская  истор1я", и  дру- </w:t>
      </w:r>
      <w:r>
        <w:br/>
      </w:r>
      <w:r>
        <w:t xml:space="preserve">пя некоторый.  Напротивъ  того,  книги,  на  вкусъ  нашихъ  м'Ьщ;анъ </w:t>
      </w:r>
      <w:r>
        <w:br/>
      </w:r>
      <w:r>
        <w:t xml:space="preserve">не  попавш1я,  весьма  спокойно  лежатъ  въ  хранилищахъ,  почти  веч- </w:t>
      </w:r>
      <w:r>
        <w:br/>
      </w:r>
      <w:r>
        <w:t xml:space="preserve">ною для  нихъ  темницею  назначенныхъ"  ^^.  Вотъ  къ  какому  вы- </w:t>
      </w:r>
      <w:r>
        <w:br/>
      </w:r>
      <w:r>
        <w:t xml:space="preserve">воду привелъ  Новикова  „Живописецъ":  онъ  вид'Ьлъ  готовую  и </w:t>
      </w:r>
      <w:r>
        <w:br/>
      </w:r>
      <w:r>
        <w:t xml:space="preserve">воспр1имчивую  для  образовашя  почву  не  въ  высшемъ  сословш, </w:t>
      </w:r>
      <w:r>
        <w:br/>
      </w:r>
      <w:r>
        <w:t xml:space="preserve">которое,  „полагая  книги  въ  число  головныхъ  украшешй,  доволь- </w:t>
      </w:r>
      <w:r>
        <w:br/>
      </w:r>
      <w:r>
        <w:t xml:space="preserve">ствуется всЬми  головными  уборами,  привозимыми  изъ  Францш"; </w:t>
      </w:r>
      <w:r>
        <w:br/>
      </w:r>
      <w:r>
        <w:t xml:space="preserve">эту  нетронутую  почву,  нуждавшуюся  въ  плодотворныхъ  сЬме- </w:t>
      </w:r>
      <w:r>
        <w:br/>
      </w:r>
      <w:r>
        <w:t xml:space="preserve">нахъ  и  въ  терп'Ьливомъ  труд*  разумнаго  сЬятеля,  представляли </w:t>
      </w:r>
      <w:r>
        <w:br/>
      </w:r>
      <w:r>
        <w:t xml:space="preserve">м'Ьш;ане,  средшй  классъ,  люди  „простосердечные",  которые  по-</w:t>
      </w:r>
    </w:p>
    <w:p>
      <w:pPr>
        <w:pStyle w:val="Normal"/>
      </w:pPr>
      <w:r>
        <w:t xml:space="preserve">НОВИКОВ  ъ.  145</w:t>
      </w:r>
    </w:p>
    <w:p>
      <w:pPr>
        <w:pStyle w:val="Normal"/>
      </w:pPr>
      <w:r>
        <w:t xml:space="preserve">стороннему  вшянш  не  противопоставили  бы  никакихъ  заднихъ </w:t>
      </w:r>
      <w:r>
        <w:br/>
      </w:r>
      <w:r>
        <w:t xml:space="preserve">идей,  никакихъ  предуб-Ьждешй,  пристрастШ  и  привычекъ. </w:t>
      </w:r>
      <w:r>
        <w:br/>
      </w:r>
      <w:r>
        <w:t xml:space="preserve">Этимъ-то  лгодямъ  и  посвятилъ  Новиковъ  свою  деятельность;  и </w:t>
      </w:r>
      <w:r>
        <w:br/>
      </w:r>
      <w:r>
        <w:t xml:space="preserve">школу,  и  литературу  пустилъ  онъ  въ  ходъ,  чтобы  по  возмож- </w:t>
      </w:r>
      <w:r>
        <w:br/>
      </w:r>
      <w:r>
        <w:t xml:space="preserve">ности вести  среднШ  классъ  къ  просвЪщетю.  Новиковъ  можетъ </w:t>
      </w:r>
      <w:r>
        <w:br/>
      </w:r>
      <w:r>
        <w:t xml:space="preserve">быть  вполн'Ь  названъ  создателемъ  мещанской  литературы;  она, </w:t>
      </w:r>
      <w:r>
        <w:br/>
      </w:r>
      <w:r>
        <w:t xml:space="preserve">правда,  существовала  и  до  него,  но  въ  зародыш*,  въ  отд^ль- </w:t>
      </w:r>
      <w:r>
        <w:br/>
      </w:r>
      <w:r>
        <w:t xml:space="preserve">ныхъ,  не  частыхъ  проявлешяхъ,  благодаря  скромному  само- </w:t>
      </w:r>
      <w:r>
        <w:br/>
      </w:r>
      <w:r>
        <w:t xml:space="preserve">пожертвовашю  и  непритязательной  деятельности  Кургановыхъ, </w:t>
      </w:r>
      <w:r>
        <w:br/>
      </w:r>
      <w:r>
        <w:t xml:space="preserve">Чулковыхъ,  Лукиныхъ  и  другихъ,  имена  которыхъ  не  дошли </w:t>
      </w:r>
      <w:r>
        <w:br/>
      </w:r>
      <w:r>
        <w:t xml:space="preserve">до  насъ...  Но  то  были  попытки  разрозненныя,  временныя;  тамъ </w:t>
      </w:r>
      <w:r>
        <w:br/>
      </w:r>
      <w:r>
        <w:t xml:space="preserve">и  сямъ  выбивался  ключъ  изъ  земли:  Новиковъ  сознательно, </w:t>
      </w:r>
      <w:r>
        <w:br/>
      </w:r>
      <w:r>
        <w:t xml:space="preserve">обдуманно  всей  литератур*  стремился  дать  это  направлен1е. </w:t>
      </w:r>
      <w:r>
        <w:br/>
      </w:r>
      <w:r>
        <w:t xml:space="preserve">Самъ  онъ  сталъ  въ  центр*  этого  новаго  движетя  нашей  лите- </w:t>
      </w:r>
      <w:r>
        <w:br/>
      </w:r>
      <w:r>
        <w:t xml:space="preserve">ратуры; около  него  собирался  кружокъ,  исполнявппй  его  мысль </w:t>
      </w:r>
      <w:r>
        <w:br/>
      </w:r>
      <w:r>
        <w:t xml:space="preserve">и  волю  въ  обширныхъ  разм'Ьрахъ.  Началось  это  дЪло  въ  Петер- </w:t>
      </w:r>
      <w:r>
        <w:br/>
      </w:r>
      <w:r>
        <w:t xml:space="preserve">бург*, лучшаго  (къ  сожал*Н1ю,  нельзя  сказать:  полнаго)  разви- </w:t>
      </w:r>
      <w:r>
        <w:br/>
      </w:r>
      <w:r>
        <w:t xml:space="preserve">т1я  достигло  въ  Москв*,  которая  давала  бол*е  простора  д*я- </w:t>
      </w:r>
      <w:r>
        <w:br/>
      </w:r>
      <w:r>
        <w:t xml:space="preserve">тельности  Новикова.  Переломъ  сорершился  въ  судьб*  и  д*я- </w:t>
      </w:r>
      <w:r>
        <w:br/>
      </w:r>
      <w:r>
        <w:t xml:space="preserve">тельности  Новикова,  когда  онъ  переселился  въ  Москву.  Кругъ </w:t>
      </w:r>
      <w:r>
        <w:br/>
      </w:r>
      <w:r>
        <w:t xml:space="preserve">д*йствШ  его  расширился;  много  помопщиковъ  нашелъ  онъ </w:t>
      </w:r>
      <w:r>
        <w:br/>
      </w:r>
      <w:r>
        <w:t xml:space="preserve">своему  литературному  д*лу;  мало-по-малу  около  него  начала </w:t>
      </w:r>
      <w:r>
        <w:br/>
      </w:r>
      <w:r>
        <w:t xml:space="preserve">собираться  университетская  молодежь;  около  него,  можно  ска- </w:t>
      </w:r>
      <w:r>
        <w:br/>
      </w:r>
      <w:r>
        <w:t xml:space="preserve">зать, возникала  и  крЬпла  его  литературная  школа.  Но  уже  дру- </w:t>
      </w:r>
      <w:r>
        <w:br/>
      </w:r>
      <w:r>
        <w:t xml:space="preserve">гой оттЬнокъ  приняли  издашя  Новикова;  на  него  самого  вл1яли </w:t>
      </w:r>
      <w:r>
        <w:br/>
      </w:r>
      <w:r>
        <w:t xml:space="preserve">новые  люди  и  новое  учете.  Въ  1779  г.  онъ  познакомился  съ </w:t>
      </w:r>
      <w:r>
        <w:br/>
      </w:r>
      <w:r>
        <w:t xml:space="preserve">Шварцемъ,  главою  московскихъ  мистиковъ,  и  съ  этихъ  поръ </w:t>
      </w:r>
      <w:r>
        <w:br/>
      </w:r>
      <w:r>
        <w:t xml:space="preserve">жизнь  и  общ;ественная  д*ятельность  Новикова  связывается  съ </w:t>
      </w:r>
      <w:r>
        <w:br/>
      </w:r>
      <w:r>
        <w:t xml:space="preserve">судьбою  того  кружка,  во  глав*  котораго  стоялъ  профессоръ </w:t>
      </w:r>
      <w:r>
        <w:br/>
      </w:r>
      <w:r>
        <w:t xml:space="preserve">Шварцъ  ^^.</w:t>
      </w:r>
    </w:p>
    <w:p>
      <w:pPr>
        <w:pStyle w:val="Normal"/>
      </w:pPr>
      <w:r>
        <w:t xml:space="preserve">Новиковъ  увлеченъ  былъ  мистическимъ  учешемъ  его  и  сд*- </w:t>
      </w:r>
      <w:r>
        <w:br/>
      </w:r>
      <w:r>
        <w:t xml:space="preserve">лался  однимъ  изъ  самыхъ  жаркихъ  поклонниковъ  масонства: </w:t>
      </w:r>
      <w:r>
        <w:br/>
      </w:r>
      <w:r>
        <w:t xml:space="preserve">сближешю  его  съ  Шварцемъ  сод*йствовало  тождество  ихъ  стре- </w:t>
      </w:r>
      <w:r>
        <w:br/>
      </w:r>
      <w:r>
        <w:t xml:space="preserve">млешй.  Могучая  сила  создавалась  изъ  союза  этихъ  людей,  вза- </w:t>
      </w:r>
      <w:r>
        <w:br/>
      </w:r>
      <w:r>
        <w:t xml:space="preserve">имно подкр*плявшихъ  и  дополнявшихъ  другъ  друга.  Восторжен- </w:t>
      </w:r>
      <w:r>
        <w:br/>
      </w:r>
      <w:r>
        <w:t xml:space="preserve">ный мистикъ,  принимавппй  къ  сердцу  интересы  просв*щен1я, </w:t>
      </w:r>
      <w:r>
        <w:br/>
      </w:r>
      <w:r>
        <w:t xml:space="preserve">р*п1ился  учредить  обш;ество,  которое  „поддержало  бы  типограф -</w:t>
      </w:r>
    </w:p>
    <w:p>
      <w:pPr>
        <w:pStyle w:val="Normal"/>
      </w:pPr>
      <w:r>
        <w:t xml:space="preserve">соч.   ТВХОВРАВОВА,  Т.   Ш.  Ю</w:t>
      </w:r>
    </w:p>
    <w:p>
      <w:pPr>
        <w:pStyle w:val="Normal"/>
      </w:pPr>
      <w:r>
        <w:t xml:space="preserve">14в  НОВИКОВ  ъ.</w:t>
      </w:r>
    </w:p>
    <w:p>
      <w:pPr>
        <w:pStyle w:val="Normal"/>
      </w:pPr>
      <w:r>
        <w:t xml:space="preserve">ское  предпрхятхе  Новикова  переводомъ  и  издашемъ  полезныхъ </w:t>
      </w:r>
      <w:r>
        <w:br/>
      </w:r>
      <w:r>
        <w:t xml:space="preserve">книгъ".  При  сод-Ьйствш  нЪкоторыхъ  богатыхъ  дворянъ  Шварцъ </w:t>
      </w:r>
      <w:r>
        <w:br/>
      </w:r>
      <w:r>
        <w:t xml:space="preserve">усп-Ьдъ  о*гкрыть  въ  1782  г.  при  Московскомъ  университетЬ  фи- </w:t>
      </w:r>
      <w:r>
        <w:br/>
      </w:r>
      <w:r>
        <w:t xml:space="preserve">лологическую семинарш  и  составить  „Дружеское  Ученое  обще- </w:t>
      </w:r>
      <w:r>
        <w:br/>
      </w:r>
      <w:r>
        <w:t xml:space="preserve">ство",  котораго  главными  заботами  было  воспиташе  и  переводъ </w:t>
      </w:r>
      <w:r>
        <w:br/>
      </w:r>
      <w:r>
        <w:t xml:space="preserve">полезныхъ  книгъ.  Оно  было  торжественно  открыто  6-го  ноября </w:t>
      </w:r>
      <w:r>
        <w:br/>
      </w:r>
      <w:r>
        <w:t xml:space="preserve">1782  года  и  находилось  подъ  покровительствомъ  московскаго </w:t>
      </w:r>
      <w:r>
        <w:br/>
      </w:r>
      <w:r>
        <w:t xml:space="preserve">главнокомандующаго  графа  3.  Г.  Чернышева  и  митрополита </w:t>
      </w:r>
      <w:r>
        <w:br/>
      </w:r>
      <w:r>
        <w:t xml:space="preserve">Платона.  Ученое  Дружеское  общество  содержало  на  своемъ </w:t>
      </w:r>
      <w:r>
        <w:br/>
      </w:r>
      <w:r>
        <w:t xml:space="preserve">иждивенш  до  30-ти  студентовъ  въ  Московскомъ  университетЬ, </w:t>
      </w:r>
      <w:r>
        <w:br/>
      </w:r>
      <w:r>
        <w:t xml:space="preserve">составлявшихъ  филологическую  семинархю.  Въ  число  студен- </w:t>
      </w:r>
      <w:r>
        <w:br/>
      </w:r>
      <w:r>
        <w:t xml:space="preserve">товъ-переводчиковъ  принимались  особенно  воспитанники  семи- </w:t>
      </w:r>
      <w:r>
        <w:br/>
      </w:r>
      <w:r>
        <w:t xml:space="preserve">нарШ;  общество  содержало  ихъ  въ  своемъ  дом*,  въ  Армянскомъ </w:t>
      </w:r>
      <w:r>
        <w:br/>
      </w:r>
      <w:r>
        <w:t xml:space="preserve">переулк-Ь,  гд*  теперь  находится  ЛазаревскШ  институтъ;  Шварцъ </w:t>
      </w:r>
      <w:r>
        <w:br/>
      </w:r>
      <w:r>
        <w:t xml:space="preserve">им'Ьлъ  за  ними  особенный  надзоръ  ^.  Можно  сказать,  что  ру- </w:t>
      </w:r>
      <w:r>
        <w:br/>
      </w:r>
      <w:r>
        <w:t xml:space="preserve">ками этой  молодежи,  хотя  мыслхю  и  волею  Дружескаго  обще- </w:t>
      </w:r>
      <w:r>
        <w:br/>
      </w:r>
      <w:r>
        <w:t xml:space="preserve">ства, перенесены  были  въ  русскую  литературу  мнопя  произве- </w:t>
      </w:r>
      <w:r>
        <w:br/>
      </w:r>
      <w:r>
        <w:t xml:space="preserve">ден1Я  литературъ  иностранныхъ  и  ц'Ьлая  отрасль  литературы </w:t>
      </w:r>
      <w:r>
        <w:br/>
      </w:r>
      <w:r>
        <w:t xml:space="preserve">релипозно-нравственной.  Еще  въ  1781  году  Шварцъ  учредилъ </w:t>
      </w:r>
      <w:r>
        <w:br/>
      </w:r>
      <w:r>
        <w:t xml:space="preserve">собрате  универоитетскихъ  питомцевъ,  которые  должны  были </w:t>
      </w:r>
      <w:r>
        <w:br/>
      </w:r>
      <w:r>
        <w:t xml:space="preserve">изъ  своихъ  сочинетй  и  переводовъ  составлять  журналъ  въ </w:t>
      </w:r>
      <w:r>
        <w:br/>
      </w:r>
      <w:r>
        <w:t xml:space="preserve">пользу  б'Ьдныхъ.  Такъ  произошли  „Московское  Издаше",  „Ве- </w:t>
      </w:r>
      <w:r>
        <w:br/>
      </w:r>
      <w:r>
        <w:t xml:space="preserve">черняя Заря"  и  „ПокоящШся  Трудолюбецъ".</w:t>
      </w:r>
    </w:p>
    <w:p>
      <w:pPr>
        <w:pStyle w:val="Normal"/>
      </w:pPr>
      <w:r>
        <w:t xml:space="preserve">Съ  1-го  мая  1779  г.  Новиковъ  по  контракту  взялъ  въ  содер- </w:t>
      </w:r>
      <w:r>
        <w:br/>
      </w:r>
      <w:r>
        <w:t xml:space="preserve">жаше  университетскую  типографхю,  на  десять  л-Ьтъ,  съ  плате- </w:t>
      </w:r>
      <w:r>
        <w:br/>
      </w:r>
      <w:r>
        <w:t xml:space="preserve">жомъ  университету  ежегодно  по  4500  р.,  производя  сверхъ  того </w:t>
      </w:r>
      <w:r>
        <w:br/>
      </w:r>
      <w:r>
        <w:t xml:space="preserve">всЬмъ  типографскимъ  служителямъ  жалованье  и  заработныя </w:t>
      </w:r>
      <w:r>
        <w:br/>
      </w:r>
      <w:r>
        <w:t xml:space="preserve">деньги  отъ  себя  ^*, — съ  гЬмъ,  чтобы  печатать  въ  ней  книги </w:t>
      </w:r>
      <w:r>
        <w:br/>
      </w:r>
      <w:r>
        <w:t xml:space="preserve">различнаго  содержашя.  Отсюда  начинается  блестящая  пора </w:t>
      </w:r>
      <w:r>
        <w:br/>
      </w:r>
      <w:r>
        <w:t xml:space="preserve">книгопродавческой  и  литературной  деятельности  Новикова.  Ко- </w:t>
      </w:r>
      <w:r>
        <w:br/>
      </w:r>
      <w:r>
        <w:t xml:space="preserve">нечно, не  надежда  на  барыши  заставила  его  взять  на  свои  руки </w:t>
      </w:r>
      <w:r>
        <w:br/>
      </w:r>
      <w:r>
        <w:t xml:space="preserve">университетскую  типограф1ю  и  начать  торговлю  книгами:  такого </w:t>
      </w:r>
      <w:r>
        <w:br/>
      </w:r>
      <w:r>
        <w:t xml:space="preserve">рода  занятхе  въ  то  время  не  могло  обещать  у  насъ  ничего,  кром'Ь </w:t>
      </w:r>
      <w:r>
        <w:br/>
      </w:r>
      <w:r>
        <w:t xml:space="preserve">потерь  и  пожертвовашй.  Въ  1753  г.  въ  Москв-Ь  не  было  ни  одной </w:t>
      </w:r>
      <w:r>
        <w:br/>
      </w:r>
      <w:r>
        <w:t xml:space="preserve">книжной  лавки  ^^:  в-Ьрио,  невелика  была  потребность  въ  кни- </w:t>
      </w:r>
      <w:r>
        <w:br/>
      </w:r>
      <w:r>
        <w:t xml:space="preserve">гахъ.  Желавппе  нажить  деньги  такимъ  товаромъ  не  считались </w:t>
      </w:r>
      <w:r>
        <w:br/>
      </w:r>
      <w:r>
        <w:t xml:space="preserve">и  торговцами.  „Естьли  книгами  и  перебивали  нЬкоторые  част-</w:t>
      </w:r>
    </w:p>
    <w:p>
      <w:pPr>
        <w:pStyle w:val="Normal"/>
      </w:pPr>
      <w:r>
        <w:t xml:space="preserve">НОВИКОВ  Ъ.  147</w:t>
      </w:r>
    </w:p>
    <w:p>
      <w:pPr>
        <w:pStyle w:val="Normal"/>
      </w:pPr>
      <w:r>
        <w:t xml:space="preserve">ные  люди,  то  безъ  всякой  коммерческой  дальновидности;  и </w:t>
      </w:r>
      <w:r>
        <w:br/>
      </w:r>
      <w:r>
        <w:t xml:space="preserve">тдЬ  же? — Стыдно  сказать,  въ  Толкучемъ,  вм'ЬсгЬ  съ  железными </w:t>
      </w:r>
      <w:r>
        <w:br/>
      </w:r>
      <w:r>
        <w:t xml:space="preserve">обломками,  на  ряду  съ  подовыми,  на  рогожкахъ,  или  на  гЬхъ </w:t>
      </w:r>
      <w:r>
        <w:br/>
      </w:r>
      <w:r>
        <w:t xml:space="preserve">самыхъ  ларяхъ,  въ  кои  на  день  цЪпныхъ  собакъ  запирали; </w:t>
      </w:r>
      <w:r>
        <w:br/>
      </w:r>
      <w:r>
        <w:t xml:space="preserve">.такъ  что  и  подойти  бывало  страшно"  ".  Въ  такомъ  состоянш </w:t>
      </w:r>
      <w:r>
        <w:br/>
      </w:r>
      <w:r>
        <w:t xml:space="preserve">находилась  у  насъ  книжная  торговля,  когда  Новиковъ  присту- </w:t>
      </w:r>
      <w:r>
        <w:br/>
      </w:r>
      <w:r>
        <w:t xml:space="preserve">пилъ,  наконецъ,  къ  исполнешю  давнишняго  своего  желашя — </w:t>
      </w:r>
      <w:r>
        <w:br/>
      </w:r>
      <w:r>
        <w:t xml:space="preserve">вывести  ее  изъ  жалкаго  положешя  и  по  возможности  облегчить </w:t>
      </w:r>
      <w:r>
        <w:br/>
      </w:r>
      <w:r>
        <w:t xml:space="preserve">распространеше  книгъ  въ  публшсЬ.  Еще  въ  „ЖивописцЬ"  гово- </w:t>
      </w:r>
      <w:r>
        <w:br/>
      </w:r>
      <w:r>
        <w:t xml:space="preserve">рилъ  онъ:  „Торговля  книгами  по  существу  своему  весьма  до- </w:t>
      </w:r>
      <w:r>
        <w:br/>
      </w:r>
      <w:r>
        <w:t xml:space="preserve">стойна того,  чтобы  о  ней  лучшее  им'Ьли  поняпе,  и  большее  бы  при- </w:t>
      </w:r>
      <w:r>
        <w:br/>
      </w:r>
      <w:r>
        <w:t xml:space="preserve">лагалось стараше  о  распространенш  оныя  въ  нашемъ  отечеств*, </w:t>
      </w:r>
      <w:r>
        <w:br/>
      </w:r>
      <w:r>
        <w:t xml:space="preserve">нежели  какъ  было  до  нын-Ь. — ^Но  недовольно  сего,  чтобы  только </w:t>
      </w:r>
      <w:r>
        <w:br/>
      </w:r>
      <w:r>
        <w:t xml:space="preserve">печатать  книги,  а  надобно  им-Ьть  попечете  о  продаж*  напеча- </w:t>
      </w:r>
      <w:r>
        <w:br/>
      </w:r>
      <w:r>
        <w:t xml:space="preserve">танныхъ  книгъ *•  ^^.  Еще  въ  „Живописце"  Новиковъ  показывалъ, </w:t>
      </w:r>
      <w:r>
        <w:br/>
      </w:r>
      <w:r>
        <w:t xml:space="preserve">какъ  трудно  жителямъ  провинщи  покупать  книги,  и  съ  какимъ </w:t>
      </w:r>
      <w:r>
        <w:br/>
      </w:r>
      <w:r>
        <w:t xml:space="preserve">повышешемъ  ц-Ьны  сопряжена  бываетъ  такая  покупка.  Впрочемъ </w:t>
      </w:r>
      <w:r>
        <w:br/>
      </w:r>
      <w:r>
        <w:t xml:space="preserve">въ  1772  г.  Новиковъ  не  распространялся  объ  этомъ  предмегЬ </w:t>
      </w:r>
      <w:r>
        <w:br/>
      </w:r>
      <w:r>
        <w:t xml:space="preserve">въ  своемъ  журнал*,  говоря:  „не  убо  пргыде  часъ".  Теперь  этотъ </w:t>
      </w:r>
      <w:r>
        <w:br/>
      </w:r>
      <w:r>
        <w:t xml:space="preserve">часъ  пришелъ,  и  издатель  „Живописца"  приступилъ  къ  Д'Ьлу </w:t>
      </w:r>
      <w:r>
        <w:br/>
      </w:r>
      <w:r>
        <w:t xml:space="preserve">съ  своею  обычною  деятельностью,  энерпею  и  в'Ьрнымъ  практи- </w:t>
      </w:r>
      <w:r>
        <w:br/>
      </w:r>
      <w:r>
        <w:t xml:space="preserve">ческимъ  взглядомъ  на  средства  и  желашя  своихъ  покупателей. </w:t>
      </w:r>
      <w:r>
        <w:br/>
      </w:r>
      <w:r>
        <w:t xml:space="preserve">Въ  два  года  онъ  усп'Ьлъ  привести  университетскую  типографш </w:t>
      </w:r>
      <w:r>
        <w:br/>
      </w:r>
      <w:r>
        <w:t xml:space="preserve">въ  такое  состояше,  что,  по  свидетельству  Шварца,  немного  по- </w:t>
      </w:r>
      <w:r>
        <w:br/>
      </w:r>
      <w:r>
        <w:t xml:space="preserve">добныхъ  можно  было  указать  въ  Европ*.  По  словамъ  Карамзина, </w:t>
      </w:r>
      <w:r>
        <w:br/>
      </w:r>
      <w:r>
        <w:t xml:space="preserve">онъ  торговалъ  книгами,  какъ  богатый  „ГолландскШ  или  АнглШ- </w:t>
      </w:r>
      <w:r>
        <w:br/>
      </w:r>
      <w:r>
        <w:t xml:space="preserve">СК1Й  купецъ  торгуетъ  произведешями  всЬхъ  земель;  т.  е.  съ </w:t>
      </w:r>
      <w:r>
        <w:br/>
      </w:r>
      <w:r>
        <w:t xml:space="preserve">умомъ,  съ  догадкою,  съ  дальновиднымъ  соображешемъ"  ^.  Рас- </w:t>
      </w:r>
      <w:r>
        <w:br/>
      </w:r>
      <w:r>
        <w:t xml:space="preserve">пространивши книжную  торговлю  въ  Москве,  Новиковъ  ста- </w:t>
      </w:r>
      <w:r>
        <w:br/>
      </w:r>
      <w:r>
        <w:t xml:space="preserve">рался учредить  ее  и  въ  другихъ  городахъ,  употреблялъ  для </w:t>
      </w:r>
      <w:r>
        <w:br/>
      </w:r>
      <w:r>
        <w:t xml:space="preserve">того  всЬ  зависяпця  отъ  него  средства  и  дошелъ  наконецъ  до </w:t>
      </w:r>
      <w:r>
        <w:br/>
      </w:r>
      <w:r>
        <w:t xml:space="preserve">того,  что  книги,  означенныя  въ  издававшихся  имъ  росписяхъ, </w:t>
      </w:r>
      <w:r>
        <w:br/>
      </w:r>
      <w:r>
        <w:t xml:space="preserve">можно  было  получать  въ  Ярославле,  Смоленск*,  Вологд-Ь,  Твери, </w:t>
      </w:r>
      <w:r>
        <w:br/>
      </w:r>
      <w:r>
        <w:t xml:space="preserve">Казани,  ТулЪ,  Богородицк'Ь,  ГлуховЬ,  ШевЪ.  Онъ  объявлялъ </w:t>
      </w:r>
      <w:r>
        <w:br/>
      </w:r>
      <w:r>
        <w:t xml:space="preserve">не  разъ:  „Естьли  кому  угодно  будетъ  продажу  сихъ  книгъ </w:t>
      </w:r>
      <w:r>
        <w:br/>
      </w:r>
      <w:r>
        <w:t xml:space="preserve">учредить  и  въ  другихъ  городахъ  РоссШской  Имперш:  таковые </w:t>
      </w:r>
      <w:r>
        <w:br/>
      </w:r>
      <w:r>
        <w:t xml:space="preserve">могутъ  адресоваться  письменно  или  самолично   въ  книжную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НОВИКОВ  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лавку,  гд*  всевозможное  къ  тому  вспомоществованхе  оказано </w:t>
      </w:r>
      <w:r>
        <w:br/>
      </w:r>
      <w:r>
        <w:t xml:space="preserve">будетъ;  ибо  въ  оной  принято  нам'Ьрете  доставить  почтеннымъ </w:t>
      </w:r>
      <w:r>
        <w:br/>
      </w:r>
      <w:r>
        <w:t xml:space="preserve">любителямъ  РоссШской  Литературы  всевозможную  способность </w:t>
      </w:r>
      <w:r>
        <w:br/>
      </w:r>
      <w:r>
        <w:t xml:space="preserve">въ  сообщенш  и  всевозможныя  выгоды  въ  ц-Ьнахъ  книгъ"  ^•.  Какъ </w:t>
      </w:r>
      <w:r>
        <w:br/>
      </w:r>
      <w:r>
        <w:t xml:space="preserve">торговалъ  Новиковъ  въ  Москве,  лучше  всего  показываетъ  одинъ </w:t>
      </w:r>
      <w:r>
        <w:br/>
      </w:r>
      <w:r>
        <w:t xml:space="preserve">случай,  разсказанный  Лабзинымъ.  Однажды  при  немъ  вошелъ  въ </w:t>
      </w:r>
      <w:r>
        <w:br/>
      </w:r>
      <w:r>
        <w:t xml:space="preserve">книжную  лавку  какой-то  любитель  чтешя  и,  не  получивши  ро- </w:t>
      </w:r>
      <w:r>
        <w:br/>
      </w:r>
      <w:r>
        <w:t xml:space="preserve">мановъ  („Маркизъ  Глаголь",  „Клевеландъ",  „Железная  маска"), </w:t>
      </w:r>
      <w:r>
        <w:br/>
      </w:r>
      <w:r>
        <w:t xml:space="preserve">которыхъ  требовалъ,  отправился  съ  выговоромъ  къ  содержателю </w:t>
      </w:r>
      <w:r>
        <w:br/>
      </w:r>
      <w:r>
        <w:t xml:space="preserve">типографш.  Новиковъ  извинился  тЬмъ,  что  печатаютъ  только </w:t>
      </w:r>
      <w:r>
        <w:br/>
      </w:r>
      <w:r>
        <w:t xml:space="preserve">то,  чтб  принесутъ  переводчики;  „но  (прибавилъ  онъ)  за  неим'Ь- </w:t>
      </w:r>
      <w:r>
        <w:br/>
      </w:r>
      <w:r>
        <w:t xml:space="preserve">шемъ  такихъ,  какихъ  вы  желаете,  прошу  принять  отъ  меня, </w:t>
      </w:r>
      <w:r>
        <w:br/>
      </w:r>
      <w:r>
        <w:t xml:space="preserve">1сак1я  есть",  и  отпустилъ  его  съ  связкою  духовныхъ  книгъ.  „И </w:t>
      </w:r>
      <w:r>
        <w:br/>
      </w:r>
      <w:r>
        <w:t xml:space="preserve">такъ  (заключаетъ  Лабзинъ)  кромЪ  издержекъ  на  плату  перевод- </w:t>
      </w:r>
      <w:r>
        <w:br/>
      </w:r>
      <w:r>
        <w:t xml:space="preserve">чикамъ  и  на  напечаташе  книгъ,  надлежало  епге  дарить  книгами </w:t>
      </w:r>
      <w:r>
        <w:br/>
      </w:r>
      <w:r>
        <w:t xml:space="preserve">и  богатыхъ  людей,  чтобы  прхучить  ихъ  къ  чтешю  оныхъ"  «&gt;. </w:t>
      </w:r>
      <w:r>
        <w:br/>
      </w:r>
      <w:r>
        <w:t xml:space="preserve">Разумеется,  уб^ждетя,  выражавпйяся  въ  такихъ  блестящ;ихъ </w:t>
      </w:r>
      <w:r>
        <w:br/>
      </w:r>
      <w:r>
        <w:t xml:space="preserve">формахъ,  долййны  были  вселять  горячую  симпапю  въ  людяхъ, </w:t>
      </w:r>
      <w:r>
        <w:br/>
      </w:r>
      <w:r>
        <w:t xml:space="preserve">окружавшихъ  Новикова;  прим4ръ  его  скоро  нашелъ  подража- </w:t>
      </w:r>
      <w:r>
        <w:br/>
      </w:r>
      <w:r>
        <w:t xml:space="preserve">телей, особенно  благодаря  содМствхю  профессора  Шварца.</w:t>
      </w:r>
    </w:p>
    <w:p>
      <w:pPr>
        <w:pStyle w:val="Normal"/>
      </w:pPr>
      <w:r>
        <w:t xml:space="preserve">Указомъ  15-го  января  1783  г.  повел-Ьно  не  отличать  типо- </w:t>
      </w:r>
      <w:r>
        <w:br/>
      </w:r>
      <w:r>
        <w:t xml:space="preserve">графхй  для  печаташя  книгъ  отъ  прочихъ  фабрикъ  и  рукодЪлхй; </w:t>
      </w:r>
      <w:r>
        <w:br/>
      </w:r>
      <w:r>
        <w:t xml:space="preserve">поэтому  каждому  позволено  было  по  собственной  вол*  заводить </w:t>
      </w:r>
      <w:r>
        <w:br/>
      </w:r>
      <w:r>
        <w:t xml:space="preserve">типографш,  не  требуя  ни  отъ  кого  дозволешя,  а  только  давая </w:t>
      </w:r>
      <w:r>
        <w:br/>
      </w:r>
      <w:r>
        <w:t xml:space="preserve">знать  о  заведеши  типографш  Управ*  благочитя®^  Дружеское </w:t>
      </w:r>
      <w:r>
        <w:br/>
      </w:r>
      <w:r>
        <w:t xml:space="preserve">общество  скоро  воспользовалось  этимъ  благод*тельнымъ  позво- </w:t>
      </w:r>
      <w:r>
        <w:br/>
      </w:r>
      <w:r>
        <w:t xml:space="preserve">.  лешемъ  и  въ  томъ  же  году  открыло  въ  Москв*  три  новыя  ти- </w:t>
      </w:r>
      <w:r>
        <w:br/>
      </w:r>
      <w:r>
        <w:t xml:space="preserve">пографш. Въ  этихъ-то  вольныхъ  типографхяхъ  и  печатались </w:t>
      </w:r>
      <w:r>
        <w:br/>
      </w:r>
      <w:r>
        <w:t xml:space="preserve">книги  мистическаго  и  релипознаго  содержашя.</w:t>
      </w:r>
    </w:p>
    <w:p>
      <w:pPr>
        <w:pStyle w:val="Normal"/>
      </w:pPr>
      <w:r>
        <w:t xml:space="preserve">Въ  Петербург*,  въ  1777  г.,  началъ  Новиковъ  издаше  жур- </w:t>
      </w:r>
      <w:r>
        <w:br/>
      </w:r>
      <w:r>
        <w:t xml:space="preserve">нала „Утреншй  Св-Ьтъ"  п  привелъ  его  къ  окончашю  въ  Москв*, </w:t>
      </w:r>
      <w:r>
        <w:br/>
      </w:r>
      <w:r>
        <w:t xml:space="preserve">въ  1780  г.  ®^.  Едва  усп-Ьлъ  онъ  переселиться  въ  древнюю  сто- </w:t>
      </w:r>
      <w:r>
        <w:br/>
      </w:r>
      <w:r>
        <w:t xml:space="preserve">лицу, какъ  уже  нашелъ  для  своего  издашя  новыхъ  и  полез- </w:t>
      </w:r>
      <w:r>
        <w:br/>
      </w:r>
      <w:r>
        <w:t xml:space="preserve">ныхъ  сотрудниковъ  въ  студентахъ  Московскаго  университета, </w:t>
      </w:r>
      <w:r>
        <w:br/>
      </w:r>
      <w:r>
        <w:t xml:space="preserve">состоявшихъ  на  иждивеши  Прокоф1я  Акинехевича  Демидова. </w:t>
      </w:r>
      <w:r>
        <w:br/>
      </w:r>
      <w:r>
        <w:t xml:space="preserve">Уже  на  „Утреннемъ  СвЬт*"  можемъ  мы  заметить  слЪды  со- </w:t>
      </w:r>
      <w:r>
        <w:br/>
      </w:r>
      <w:r>
        <w:t xml:space="preserve">вершенно новаго  ВЛ1ЯШЯ.  Сатира  отодвинулась  зд-Ьсь  на  задшй</w:t>
      </w:r>
    </w:p>
    <w:p>
      <w:pPr>
        <w:pStyle w:val="Normal"/>
      </w:pPr>
      <w:r>
        <w:t xml:space="preserve">НОВИКОВ  ъ.  149</w:t>
      </w:r>
    </w:p>
    <w:p>
      <w:pPr>
        <w:pStyle w:val="Normal"/>
      </w:pPr>
      <w:r>
        <w:t xml:space="preserve">планъ,  уступивши  м-Ьсто  чисто  дидактической  морали.  ЗдЪсь </w:t>
      </w:r>
      <w:r>
        <w:br/>
      </w:r>
      <w:r>
        <w:t xml:space="preserve">Новиковъ  уже  прямо  высказьюаетъ  мысль,  что  „все  пространное </w:t>
      </w:r>
      <w:r>
        <w:br/>
      </w:r>
      <w:r>
        <w:t xml:space="preserve">поле  наукъ  и  художествъ  преобратилось  бы  въ  пустое  и  без- </w:t>
      </w:r>
      <w:r>
        <w:br/>
      </w:r>
      <w:r>
        <w:t xml:space="preserve">плодное  мечташе,  ежели  бы  оныя  не  стремились  къ  исправленш </w:t>
      </w:r>
      <w:r>
        <w:br/>
      </w:r>
      <w:r>
        <w:t xml:space="preserve">челов-Ьческаго  сердца,  къ  споспЬшествовашю  челов-Ьческому </w:t>
      </w:r>
      <w:r>
        <w:br/>
      </w:r>
      <w:r>
        <w:t xml:space="preserve">благополуч1ю  и  къразпшренш  души  и  силъ  ея".  Такъ,- непри- </w:t>
      </w:r>
      <w:r>
        <w:br/>
      </w:r>
      <w:r>
        <w:t xml:space="preserve">знанная и  непонятая  мысль  Кантемира,  что  просв'Ьщеше  есть </w:t>
      </w:r>
      <w:r>
        <w:br/>
      </w:r>
      <w:r>
        <w:t xml:space="preserve">источникъ  нравственнаго  перерождешя  и  совершенства,  вошла </w:t>
      </w:r>
      <w:r>
        <w:br/>
      </w:r>
      <w:r>
        <w:t xml:space="preserve">въ  уб'Ьждеше  писателей  Екатерининскаго  в-Ька  и  сдЬлалась </w:t>
      </w:r>
      <w:r>
        <w:br/>
      </w:r>
      <w:r>
        <w:t xml:space="preserve">двигателемъ  русской  литературы.  Отъ  отрицательнаго  способа </w:t>
      </w:r>
      <w:r>
        <w:br/>
      </w:r>
      <w:r>
        <w:t xml:space="preserve">дЪйствШ  Новиковъ  перешелъ  къ  положительному,  къ  нраво- </w:t>
      </w:r>
      <w:r>
        <w:br/>
      </w:r>
      <w:r>
        <w:t xml:space="preserve">ученш  догматическому,  въ  которое  внесъ  и  релипозный  эле- </w:t>
      </w:r>
      <w:r>
        <w:br/>
      </w:r>
      <w:r>
        <w:t xml:space="preserve">ментъ.  „Теперь  (говоритъ  онъ)  все  пространное  поле  высокаго, </w:t>
      </w:r>
      <w:r>
        <w:br/>
      </w:r>
      <w:r>
        <w:t xml:space="preserve">средняго  и  общаго  нравоучешя  открыто  нашему  труду".  Онъ, </w:t>
      </w:r>
      <w:r>
        <w:br/>
      </w:r>
      <w:r>
        <w:t xml:space="preserve">правда,  не  отказывался  отъ  сатиры,  отъ  этого  оруж1я,  которымъ </w:t>
      </w:r>
      <w:r>
        <w:br/>
      </w:r>
      <w:r>
        <w:t xml:space="preserve">онъ  привьпсъ  влад'Ьть  такъ  легко  и  свободно  ®^;  но  во  всЬхъ </w:t>
      </w:r>
      <w:r>
        <w:br/>
      </w:r>
      <w:r>
        <w:t xml:space="preserve">трехъ  годахъ  новаго  журнала  найдемъ  не  болЬе  трехъ  сатири- </w:t>
      </w:r>
      <w:r>
        <w:br/>
      </w:r>
      <w:r>
        <w:t xml:space="preserve">ческихъ  статей:  все  прочее  составляютъ  статьи  нравоучитель- </w:t>
      </w:r>
      <w:r>
        <w:br/>
      </w:r>
      <w:r>
        <w:t xml:space="preserve">ныя.  „Нравоучеше  есть  наука  настоящаго  и  будуп1;аго  бла- </w:t>
      </w:r>
      <w:r>
        <w:br/>
      </w:r>
      <w:r>
        <w:t xml:space="preserve">женства, для  временной  и  в-Ьчной  жизни;  сл-Ьд.  оно  есть  изо </w:t>
      </w:r>
      <w:r>
        <w:br/>
      </w:r>
      <w:r>
        <w:t xml:space="preserve">всЬхъ  наукъ  самое  полезн-Ьйшее,  нужнЬйшее  и  необходимое"  Ч </w:t>
      </w:r>
      <w:r>
        <w:br/>
      </w:r>
      <w:r>
        <w:t xml:space="preserve">Издатель  глубоко  в'Ьритъ  въ  силу  и  д-Ьйствхе  нравоучешя:  „Са- </w:t>
      </w:r>
      <w:r>
        <w:br/>
      </w:r>
      <w:r>
        <w:t xml:space="preserve">мый непорядочный  человЬкъ  не  долго  будетъ  противиться, </w:t>
      </w:r>
      <w:r>
        <w:br/>
      </w:r>
      <w:r>
        <w:t xml:space="preserve">есть  ли  о  его  заблуждешяхъ  станутъ  ему  доказывать  кроткимъ </w:t>
      </w:r>
      <w:r>
        <w:br/>
      </w:r>
      <w:r>
        <w:t xml:space="preserve">образомъ".  Какъ  видно,  сближеше  съ  Шварцемъ  укротило  го- </w:t>
      </w:r>
      <w:r>
        <w:br/>
      </w:r>
      <w:r>
        <w:t xml:space="preserve">ряч1я  вспышки  гражданскаго  негодовашя  Новикова;  смЪлыя </w:t>
      </w:r>
      <w:r>
        <w:br/>
      </w:r>
      <w:r>
        <w:t xml:space="preserve">обличешя  „Живописца"  сменились  смиренною  пропов-Ьдью, </w:t>
      </w:r>
      <w:r>
        <w:br/>
      </w:r>
      <w:r>
        <w:t xml:space="preserve">нравоучительными  лекщями  въ  дух*  Геллерта,  переводами  нрав- </w:t>
      </w:r>
      <w:r>
        <w:br/>
      </w:r>
      <w:r>
        <w:t xml:space="preserve">ственныхъ  сочинешй  изъ  древнихъ  и  новыхъ  писателей.  Даже </w:t>
      </w:r>
      <w:r>
        <w:br/>
      </w:r>
      <w:r>
        <w:t xml:space="preserve">скучная,  устар'Ьлая  для  большинства  форма  нравоучительнаго </w:t>
      </w:r>
      <w:r>
        <w:br/>
      </w:r>
      <w:r>
        <w:t xml:space="preserve">сочинетя  не  смуш;ала  Новикова  и  его  товарищей  по  издашю; </w:t>
      </w:r>
      <w:r>
        <w:br/>
      </w:r>
      <w:r>
        <w:t xml:space="preserve">они  см-Ьло  взялись  за  него  въ  полномъ  уб'Ьжденш,  что  „весьма </w:t>
      </w:r>
      <w:r>
        <w:br/>
      </w:r>
      <w:r>
        <w:t xml:space="preserve">униженную  на  св-Ьт*  добродетель  возвести  паки  на  ея  величе- </w:t>
      </w:r>
      <w:r>
        <w:br/>
      </w:r>
      <w:r>
        <w:t xml:space="preserve">ственный престолъ,  а  порокъ  представить  св-Ьту  во  всей  его </w:t>
      </w:r>
      <w:r>
        <w:br/>
      </w:r>
      <w:r>
        <w:t xml:space="preserve">нагогЬ, — ,таковыхъ  трудовъ  и  одно  нам^реше  уже  достойно </w:t>
      </w:r>
      <w:r>
        <w:br/>
      </w:r>
      <w:r>
        <w:t xml:space="preserve">похвалы,  хотя  бъ  душевныя  силы  и  не  въ  состояши  оныхъ  под- </w:t>
      </w:r>
      <w:r>
        <w:br/>
      </w:r>
      <w:r>
        <w:t xml:space="preserve">держивать". Нравоучительный  элементъ  действительно  прони-</w:t>
      </w:r>
    </w:p>
    <w:p>
      <w:pPr>
        <w:pStyle w:val="Normal"/>
      </w:pPr>
      <w:r>
        <w:t xml:space="preserve">150  НОВИКОВ  ъ.</w:t>
      </w:r>
    </w:p>
    <w:p>
      <w:pPr>
        <w:pStyle w:val="Normal"/>
      </w:pPr>
      <w:r>
        <w:t xml:space="preserve">каетъ  всЬ  статьи  „Утренняго  Св-Ьта";  изъ  нихъ  особенно  зам-Ь- </w:t>
      </w:r>
      <w:r>
        <w:br/>
      </w:r>
      <w:r>
        <w:t xml:space="preserve">чательны  переводы  „Федона",  Сенекиныхъ  разсуждешй  „О </w:t>
      </w:r>
      <w:r>
        <w:br/>
      </w:r>
      <w:r>
        <w:t xml:space="preserve">безсмертш  души"  и  „О  счастливой  жизни",  „Мыслей"  Паскаля, </w:t>
      </w:r>
      <w:r>
        <w:br/>
      </w:r>
      <w:r>
        <w:t xml:space="preserve">жизнеописанШ  древнихъ  философовъ.  Дальнейшее  развит1е </w:t>
      </w:r>
      <w:r>
        <w:br/>
      </w:r>
      <w:r>
        <w:t xml:space="preserve">началъ,  высказаннцхъ  въ  предув-Ьдомлеши  къ  „Утреннему </w:t>
      </w:r>
      <w:r>
        <w:br/>
      </w:r>
      <w:r>
        <w:t xml:space="preserve">Св-Ьту",  находимъ  въ  посл'Ьдующихъ  перюдическихъ  издашяхъ </w:t>
      </w:r>
      <w:r>
        <w:br/>
      </w:r>
      <w:r>
        <w:t xml:space="preserve">Новикова:  „Московскомъ  Издавай"  (1781  г.),  „Вечерней  Зар-Ь" </w:t>
      </w:r>
      <w:r>
        <w:br/>
      </w:r>
      <w:r>
        <w:t xml:space="preserve">(1782  г.),  „Покоящемся  Трудолгобц*"  (1784  и  1785  г.).</w:t>
      </w:r>
    </w:p>
    <w:p>
      <w:pPr>
        <w:pStyle w:val="Normal"/>
      </w:pPr>
      <w:r>
        <w:t xml:space="preserve">ВсЬ  эти  журналы  представляютъ,  можно  сказать,  одно  изда- </w:t>
      </w:r>
      <w:r>
        <w:br/>
      </w:r>
      <w:r>
        <w:t xml:space="preserve">те,  съ  годами  м-Ьнявшее  заглавхе,  но  всегда  сохранявшее  свое </w:t>
      </w:r>
      <w:r>
        <w:br/>
      </w:r>
      <w:r>
        <w:t xml:space="preserve">направлеше,  свою  основную  мысль;  заметны  лишь  немнопя </w:t>
      </w:r>
      <w:r>
        <w:br/>
      </w:r>
      <w:r>
        <w:t xml:space="preserve">изм4нешя  въ  изложенш  и  тонЬ  статей.  „Московское  Издаше" </w:t>
      </w:r>
      <w:r>
        <w:br/>
      </w:r>
      <w:r>
        <w:t xml:space="preserve">представляетъ  точно  также  статьи  по  части  „нравоучетя  и  вы- </w:t>
      </w:r>
      <w:r>
        <w:br/>
      </w:r>
      <w:r>
        <w:t xml:space="preserve">С0К0МЫСЛ1Я";  зд^Ьсь  находимъ  переводы  изъ  „Англхйскаго  Зри- </w:t>
      </w:r>
      <w:r>
        <w:br/>
      </w:r>
      <w:r>
        <w:t xml:space="preserve">теля", Сенеки,  Эпиктета,  1ерузалема,  Геллерта,  Гервея.  Объяс- </w:t>
      </w:r>
      <w:r>
        <w:br/>
      </w:r>
      <w:r>
        <w:t xml:space="preserve">нивъ  аллегорическое  назваше  „Вечерней  Зари",  издатели  го- </w:t>
      </w:r>
      <w:r>
        <w:br/>
      </w:r>
      <w:r>
        <w:t xml:space="preserve">ворятъ,  что  „на  первомъ  м'ЬсгЬ  будутъ  помещаемы  открытая, </w:t>
      </w:r>
      <w:r>
        <w:br/>
      </w:r>
      <w:r>
        <w:t xml:space="preserve">касаюш.1яся  до  познанШ  и  просв'Ьщенхя  разума;  на  второмъ, </w:t>
      </w:r>
      <w:r>
        <w:br/>
      </w:r>
      <w:r>
        <w:t xml:space="preserve">для  исправлешя  испорченныя  нашея  воли  поставляемы  будутъ </w:t>
      </w:r>
      <w:r>
        <w:br/>
      </w:r>
      <w:r>
        <w:t xml:space="preserve">нравоучетя;  для  сильиМшаго  ихъ  впечатл-Ьтя,  на  третьемъ </w:t>
      </w:r>
      <w:r>
        <w:br/>
      </w:r>
      <w:r>
        <w:t xml:space="preserve">м-ЬсгЬ  будутъ  примеры  или  исторш;  наконецъ  любопытныя  ма- </w:t>
      </w:r>
      <w:r>
        <w:br/>
      </w:r>
      <w:r>
        <w:t xml:space="preserve">терш  и  съ  забавными  ученые  анекдоты  и  друпя  сочиневая  въ </w:t>
      </w:r>
      <w:r>
        <w:br/>
      </w:r>
      <w:r>
        <w:t xml:space="preserve">стихахъ  и  проз*,  дабы  всякъ  могъ  сыскать  что  нибудь  по  сво- </w:t>
      </w:r>
      <w:r>
        <w:br/>
      </w:r>
      <w:r>
        <w:t xml:space="preserve">ему вкусу".  Тонъ  многихъ  статей  „Вечерней  Зари"  обличаетъ </w:t>
      </w:r>
      <w:r>
        <w:br/>
      </w:r>
      <w:r>
        <w:t xml:space="preserve">учете  мистицизма.  Въ  „Покояш;емся  Трудолюбце"  среди  нрдво- </w:t>
      </w:r>
      <w:r>
        <w:br/>
      </w:r>
      <w:r>
        <w:t xml:space="preserve">учительныхъ  статей  и  стихотворенШ  сцлою  горькаго  сарказма </w:t>
      </w:r>
      <w:r>
        <w:br/>
      </w:r>
      <w:r>
        <w:t xml:space="preserve">останавливаетъ  насъ  „Новая  логика"  ®^,  авторъ  которой  пока- </w:t>
      </w:r>
      <w:r>
        <w:br/>
      </w:r>
      <w:r>
        <w:t xml:space="preserve">зываетъ,  какого  рода  средства  убеждать  введены  новымъ  хри- </w:t>
      </w:r>
      <w:r>
        <w:br/>
      </w:r>
      <w:r>
        <w:t xml:space="preserve">сйанскимъ  временемъ....  Твердя  докторальнымъ  тономъ  о  нрав- </w:t>
      </w:r>
      <w:r>
        <w:br/>
      </w:r>
      <w:r>
        <w:t xml:space="preserve">с1*венныхъ  обязанност51хъ  человека,  о  высокой  важности  рели- </w:t>
      </w:r>
      <w:r>
        <w:br/>
      </w:r>
      <w:r>
        <w:t xml:space="preserve">позныхъ  истинъ,  „Московское  Издаше",  „Вечерняя  Заря"  и  „По- </w:t>
      </w:r>
      <w:r>
        <w:br/>
      </w:r>
      <w:r>
        <w:t xml:space="preserve">К0ЯЩ1ЙСЯ  Трудолюбецъ"  никогда  не  поднимали  руку  на  просв-Ь- </w:t>
      </w:r>
      <w:r>
        <w:br/>
      </w:r>
      <w:r>
        <w:t xml:space="preserve">щете  и  свободное  развитхе  челов-Ьческой  мысли.  Девизомъ  ихъ </w:t>
      </w:r>
      <w:r>
        <w:br/>
      </w:r>
      <w:r>
        <w:t xml:space="preserve">было  изреченхе  Эпиктета,  на  которомъ  съ  такою  любовш  оста- </w:t>
      </w:r>
      <w:r>
        <w:br/>
      </w:r>
      <w:r>
        <w:t xml:space="preserve">навливался Кантемиръ:  только  знаше  есть  добро,  только  неве- </w:t>
      </w:r>
      <w:r>
        <w:br/>
      </w:r>
      <w:r>
        <w:t xml:space="preserve">жество есть  зло.  Когда  учете  энциклопедистовъ  быстро  разно- </w:t>
      </w:r>
      <w:r>
        <w:br/>
      </w:r>
      <w:r>
        <w:t xml:space="preserve">силось по  Европе,  когда  начало  оно  распространяться  и  у  насъ.</w:t>
      </w:r>
    </w:p>
    <w:p>
      <w:pPr>
        <w:pStyle w:val="Normal"/>
      </w:pPr>
      <w:r>
        <w:t xml:space="preserve">Н  о  в  и  к  о  в  Ъ.  151</w:t>
      </w:r>
    </w:p>
    <w:p>
      <w:pPr>
        <w:pStyle w:val="Normal"/>
      </w:pPr>
      <w:r>
        <w:t xml:space="preserve">порождал  иногда  гЬ  безмысленно-уродливые  кружки,  о  которыхъ </w:t>
      </w:r>
      <w:r>
        <w:br/>
      </w:r>
      <w:r>
        <w:t xml:space="preserve">разсказываетъ  Фонъ-Визинъ,  —  компашя  Новикова  старалась </w:t>
      </w:r>
      <w:r>
        <w:br/>
      </w:r>
      <w:r>
        <w:t xml:space="preserve">удержать  общество  отъ  излишнихъ  увлечешй,  противопоставить </w:t>
      </w:r>
      <w:r>
        <w:br/>
      </w:r>
      <w:r>
        <w:t xml:space="preserve">нев'Ьрхю  истины  евангельстя.  Противод'Ьйств1е  пропов-Ьдникамъ </w:t>
      </w:r>
      <w:r>
        <w:br/>
      </w:r>
      <w:r>
        <w:t xml:space="preserve">нев'Ьрхя  нашло  себ-Ь  выражеше  съ  одной  стороны  въ  лекщяхъ </w:t>
      </w:r>
      <w:r>
        <w:br/>
      </w:r>
      <w:r>
        <w:t xml:space="preserve">Шварца,  съ  другой  въ  упомянутыхъ  журналахъ.  По  словамъ </w:t>
      </w:r>
      <w:r>
        <w:br/>
      </w:r>
      <w:r>
        <w:t xml:space="preserve">одного  изъ  слушателей  Шварца,  „въ  самое. то  время,  когда  мод- </w:t>
      </w:r>
      <w:r>
        <w:br/>
      </w:r>
      <w:r>
        <w:t xml:space="preserve">ные писатели  поглоп1;ались  съ  жадностш  незрелыми  умами, </w:t>
      </w:r>
      <w:r>
        <w:br/>
      </w:r>
      <w:r>
        <w:t xml:space="preserve">онъ  принялъ  на  себя  благородный  трудъ  разсЬять  сш  возста- </w:t>
      </w:r>
      <w:r>
        <w:br/>
      </w:r>
      <w:r>
        <w:t xml:space="preserve">юпце  мраки,  и  безъ  всякаго  инаго  призыва,  по  сему  единственно </w:t>
      </w:r>
      <w:r>
        <w:br/>
      </w:r>
      <w:r>
        <w:t xml:space="preserve">побуждешю,  въ  партикулярномъ  домЬ  открылъ  лекцш  новаго </w:t>
      </w:r>
      <w:r>
        <w:br/>
      </w:r>
      <w:r>
        <w:t xml:space="preserve">рода  для  всЬхъ  желаюпщхъ.  Съ  ними  разбиралъ  онъ  Гельве- </w:t>
      </w:r>
      <w:r>
        <w:br/>
      </w:r>
      <w:r>
        <w:t xml:space="preserve">щя,  Руссо,  Спинозу,  Ла-Метри  и  пр.,  сличалъ  ихъ  съ  против- </w:t>
      </w:r>
      <w:r>
        <w:br/>
      </w:r>
      <w:r>
        <w:t xml:space="preserve">ными имъ  философами  и,  показывая  разность  между  ними, </w:t>
      </w:r>
      <w:r>
        <w:br/>
      </w:r>
      <w:r>
        <w:t xml:space="preserve">училъ  находить  и  достоинство  каждаго.  Какъ  будто  новый  св'Ьтъ </w:t>
      </w:r>
      <w:r>
        <w:br/>
      </w:r>
      <w:r>
        <w:t xml:space="preserve">просхялъ  тогда  слушателямъ!  Какое  направлете  и  умамъ  и </w:t>
      </w:r>
      <w:r>
        <w:br/>
      </w:r>
      <w:r>
        <w:t xml:space="preserve">сердцамъ  далъ  сей  благод-Ьтельный  мужъ!  Главное,  и  для  то- </w:t>
      </w:r>
      <w:r>
        <w:br/>
      </w:r>
      <w:r>
        <w:t xml:space="preserve">гдашняго  времени  поразительное,  явлеше  было  то,  съ  какого </w:t>
      </w:r>
      <w:r>
        <w:br/>
      </w:r>
      <w:r>
        <w:t xml:space="preserve">силою  простое  слово  его  исторгло  изъ  рукъ  многихъ  соблазни- </w:t>
      </w:r>
      <w:r>
        <w:br/>
      </w:r>
      <w:r>
        <w:t xml:space="preserve">тельныя  и  безбожныя  книги,  въ  которыхъ,  казалось  тогда,  весь </w:t>
      </w:r>
      <w:r>
        <w:br/>
      </w:r>
      <w:r>
        <w:t xml:space="preserve">умъ  заключался,  и  пом'Ьстило  на  мЪсто  ихъ  святую  Библш**  ^. </w:t>
      </w:r>
      <w:r>
        <w:br/>
      </w:r>
      <w:r>
        <w:t xml:space="preserve">Предисловхе  къ  „Московскому  Издашю"  прямо  говорить,  что </w:t>
      </w:r>
      <w:r>
        <w:br/>
      </w:r>
      <w:r>
        <w:t xml:space="preserve">„причиною  предпр1ЯТ1я  было  сострадаше,  которое  всякШ  мысля- </w:t>
      </w:r>
      <w:r>
        <w:br/>
      </w:r>
      <w:r>
        <w:t xml:space="preserve">пцй  чувствуетъ,  слыша,  что  люди  умные,  просвещенные  и </w:t>
      </w:r>
      <w:r>
        <w:br/>
      </w:r>
      <w:r>
        <w:t xml:space="preserve">почтенные  говорятъ  надменно  и  вооружась  остроумхемъ  о  за- </w:t>
      </w:r>
      <w:r>
        <w:br/>
      </w:r>
      <w:r>
        <w:t xml:space="preserve">кон*, ко  спасешю  рода  челов^Ьческаго  первыми  людьми  полу- </w:t>
      </w:r>
      <w:r>
        <w:br/>
      </w:r>
      <w:r>
        <w:t xml:space="preserve">ченномъ,  и  взирая  на  простодушныхъ  людей,  прилежно  внима- </w:t>
      </w:r>
      <w:r>
        <w:br/>
      </w:r>
      <w:r>
        <w:t xml:space="preserve">ющихъ  умствовашго  вольномысленныхъ  мудрецовъ".  Но  изда- </w:t>
      </w:r>
      <w:r>
        <w:br/>
      </w:r>
      <w:r>
        <w:t xml:space="preserve">тели понимаютъ,  что  „причина  всЬхъ  заблуждешй  человечества </w:t>
      </w:r>
      <w:r>
        <w:br/>
      </w:r>
      <w:r>
        <w:t xml:space="preserve">есть  невежество,  а  совершенства  —  знаше.  Если  скажутъ,  что </w:t>
      </w:r>
      <w:r>
        <w:br/>
      </w:r>
      <w:r>
        <w:t xml:space="preserve">неверхе,  или  безбож1е  суть  плоды  учености,  то  мы  скажемъ: </w:t>
      </w:r>
      <w:r>
        <w:br/>
      </w:r>
      <w:r>
        <w:t xml:space="preserve">С1е  не  отъ  наукъ  происходить,  но  отъ  невежества  въ  наукахъ". </w:t>
      </w:r>
      <w:r>
        <w:br/>
      </w:r>
      <w:r>
        <w:t xml:space="preserve">Осуждая  некоторыя  стороны  философ1и  энциклопедистовъ, </w:t>
      </w:r>
      <w:r>
        <w:br/>
      </w:r>
      <w:r>
        <w:t xml:space="preserve">Шварцъ  училъ  находить  и  достоинство  каждаго;  „Московское </w:t>
      </w:r>
      <w:r>
        <w:br/>
      </w:r>
      <w:r>
        <w:t xml:space="preserve">Издаше**,  „Заря"  и  „Трудолюбецъ"  точно  также  вооружаются  не </w:t>
      </w:r>
      <w:r>
        <w:br/>
      </w:r>
      <w:r>
        <w:t xml:space="preserve">на  философ1ю,  не  науку,  а  на  невежество  въ  наукахъ;  въ  нихъ </w:t>
      </w:r>
      <w:r>
        <w:br/>
      </w:r>
      <w:r>
        <w:t xml:space="preserve">неть  духа  нетерпимости  и  фанатическаго   озлоблешя  противъ</w:t>
      </w:r>
    </w:p>
    <w:p>
      <w:pPr>
        <w:pStyle w:val="Normal"/>
      </w:pPr>
      <w:r>
        <w:t xml:space="preserve">152  НОВИКОВ  Ъ.</w:t>
      </w:r>
    </w:p>
    <w:p>
      <w:pPr>
        <w:pStyle w:val="Normal"/>
      </w:pPr>
      <w:r>
        <w:t xml:space="preserve">французской  философш.  „Уголовные  суды  (говорить  одна  пере- </w:t>
      </w:r>
      <w:r>
        <w:br/>
      </w:r>
      <w:r>
        <w:t xml:space="preserve">водная статья  ^Трудолюбца**)  должны  употребить  всю  свою  стро- </w:t>
      </w:r>
      <w:r>
        <w:br/>
      </w:r>
      <w:r>
        <w:t xml:space="preserve">гость противъ  книгъ,  писанныхъ  о  суетныхъ  и  вредныхъ  нау- </w:t>
      </w:r>
      <w:r>
        <w:br/>
      </w:r>
      <w:r>
        <w:t xml:space="preserve">кахъ;  ибо  так1Я  книги  ни  къ  чему  не  служатъ  другому,  какъ </w:t>
      </w:r>
      <w:r>
        <w:br/>
      </w:r>
      <w:r>
        <w:t xml:space="preserve">только  къ  наполнешю  головы  вздоромъ,  или  къ  отвлечешю  отъ </w:t>
      </w:r>
      <w:r>
        <w:br/>
      </w:r>
      <w:r>
        <w:t xml:space="preserve">труда  и  чтешя  полезныхъ  книгъ,  или  къ  вреднымъ  опытамъ  и </w:t>
      </w:r>
      <w:r>
        <w:br/>
      </w:r>
      <w:r>
        <w:t xml:space="preserve">изыскашямъ.  ВсЬ  книги,  которыя  содержать  въ  себ*  хулы  на </w:t>
      </w:r>
      <w:r>
        <w:br/>
      </w:r>
      <w:r>
        <w:t xml:space="preserve">Бога,  поносныя  прим-Ьчатя  противъ  величества  Бож1я,  учешя </w:t>
      </w:r>
      <w:r>
        <w:br/>
      </w:r>
      <w:r>
        <w:t xml:space="preserve">и  мн4н1я,  нарушаюпця  благоустройство  въ  обществ*,  ненавист- </w:t>
      </w:r>
      <w:r>
        <w:br/>
      </w:r>
      <w:r>
        <w:t xml:space="preserve">ныя  разсужден1я  о  правительств*,  поносительныя  и  ругатель- </w:t>
      </w:r>
      <w:r>
        <w:br/>
      </w:r>
      <w:r>
        <w:t xml:space="preserve">ныя  сочинешя  и  друпя  тому  подобныя .  достойны  того,  чтобы </w:t>
      </w:r>
      <w:r>
        <w:br/>
      </w:r>
      <w:r>
        <w:t xml:space="preserve">ихъ  сжечь.  Есть  въ  св-Ьт*  некоторый  полезныя  и  почтешя  до- </w:t>
      </w:r>
      <w:r>
        <w:br/>
      </w:r>
      <w:r>
        <w:t xml:space="preserve">стойныя  предразсуждепгя,  которыхъ  честный  челов4къ  и  добро- </w:t>
      </w:r>
      <w:r>
        <w:br/>
      </w:r>
      <w:r>
        <w:t xml:space="preserve">д'Ьтельный  гражданинъ  никогда  публично  осуждать  не  долженъ. </w:t>
      </w:r>
      <w:r>
        <w:br/>
      </w:r>
      <w:r>
        <w:t xml:space="preserve">Дерзновенный  онаго  преступникъ  заслуживаетъ  строжайшее </w:t>
      </w:r>
      <w:r>
        <w:br/>
      </w:r>
      <w:r>
        <w:t xml:space="preserve">наказаше.  Но  чтобъ  такое  правительство  съ  б-Ьднымъ  филосо- </w:t>
      </w:r>
      <w:r>
        <w:br/>
      </w:r>
      <w:r>
        <w:t xml:space="preserve">фомъ,  который  въ  изыскаши  истинны  заблуждаетъ,  захотело </w:t>
      </w:r>
      <w:r>
        <w:br/>
      </w:r>
      <w:r>
        <w:t xml:space="preserve">столь  же  строго  поступить,  какъ  прежде  поступало  съ  бед- </w:t>
      </w:r>
      <w:r>
        <w:br/>
      </w:r>
      <w:r>
        <w:t xml:space="preserve">ными колдунами  и  какъ  съ  Галилеемъ  поступить  оно  хо- </w:t>
      </w:r>
      <w:r>
        <w:br/>
      </w:r>
      <w:r>
        <w:t xml:space="preserve">гЬло;  С1е  было  бы  не  токмо  величайшее,  но  и  смешное  не- </w:t>
      </w:r>
      <w:r>
        <w:br/>
      </w:r>
      <w:r>
        <w:t xml:space="preserve">правосудае...  Чрезмерная  строгость  къ  философическимъ  по- </w:t>
      </w:r>
      <w:r>
        <w:br/>
      </w:r>
      <w:r>
        <w:t xml:space="preserve">гр'Ьшностямъ  прирап1;ен1ю  челов-Ьческаго  ума  приносить  больше </w:t>
      </w:r>
      <w:r>
        <w:br/>
      </w:r>
      <w:r>
        <w:t xml:space="preserve">вреда,  нежели  о  томъ  думаютъ:  ибо  она  скорее  всего  истре- </w:t>
      </w:r>
      <w:r>
        <w:br/>
      </w:r>
      <w:r>
        <w:t xml:space="preserve">бляетъ  его  вольность"  *^.  Однимъ  словомъ.  Дружеское  общество </w:t>
      </w:r>
      <w:r>
        <w:br/>
      </w:r>
      <w:r>
        <w:t xml:space="preserve">старалось  основательно,  не  урывками  и  не  поверхностно  (какъ </w:t>
      </w:r>
      <w:r>
        <w:br/>
      </w:r>
      <w:r>
        <w:t xml:space="preserve">это  бывало  часто  въ  то  время)  знакомить  русскую  публику  съ </w:t>
      </w:r>
      <w:r>
        <w:br/>
      </w:r>
      <w:r>
        <w:t xml:space="preserve">современною  французскою  философхею,  умеряя  учете  ея  исти- </w:t>
      </w:r>
      <w:r>
        <w:br/>
      </w:r>
      <w:r>
        <w:t xml:space="preserve">нами откровенной  религш.</w:t>
      </w:r>
    </w:p>
    <w:p>
      <w:pPr>
        <w:pStyle w:val="Normal"/>
      </w:pPr>
      <w:r>
        <w:t xml:space="preserve">„Вечерняя  Заря**  и  „ПокоящШся  Трудолюбецъ**  издавались </w:t>
      </w:r>
      <w:r>
        <w:br/>
      </w:r>
      <w:r>
        <w:t xml:space="preserve">членами  студентскаго  собрашя,  которое  образовано  было  Швар- </w:t>
      </w:r>
      <w:r>
        <w:br/>
      </w:r>
      <w:r>
        <w:t xml:space="preserve">цемъ  при  Московскомъ  университегЬ;  мысль  и  матерхальное </w:t>
      </w:r>
      <w:r>
        <w:br/>
      </w:r>
      <w:r>
        <w:t xml:space="preserve">сод4йств1е  Новикова  дали  однако  жизнь  этимъ  книгамъ.  Чле- </w:t>
      </w:r>
      <w:r>
        <w:br/>
      </w:r>
      <w:r>
        <w:t xml:space="preserve">нами собрашя  были:  АнтоновскШ,  Максимовичъ,  ДавыдовскШ, </w:t>
      </w:r>
      <w:r>
        <w:br/>
      </w:r>
      <w:r>
        <w:t xml:space="preserve">МогилевскШ,  Лабзинъ,  ПельскШ,  Подшиваловъ,  СохацкШ,  Са- </w:t>
      </w:r>
      <w:r>
        <w:br/>
      </w:r>
      <w:r>
        <w:t xml:space="preserve">фоновичъ,  ПетровскШ..  Эти  молодые  издатели  получали  напра- </w:t>
      </w:r>
      <w:r>
        <w:br/>
      </w:r>
      <w:r>
        <w:t xml:space="preserve">влеше  отъ  Шварца  и  Новикова,  которые  руководили  ихъ  въ </w:t>
      </w:r>
      <w:r>
        <w:br/>
      </w:r>
      <w:r>
        <w:t xml:space="preserve">выбор*  статей  для  перевода.   Не  одного  изъ  нихъ  встр'Ьтимъ</w:t>
      </w:r>
    </w:p>
    <w:p>
      <w:pPr>
        <w:pStyle w:val="Normal"/>
      </w:pPr>
      <w:r>
        <w:t xml:space="preserve">НОВИКОВ  ъ.  153</w:t>
      </w:r>
    </w:p>
    <w:p>
      <w:pPr>
        <w:pStyle w:val="Normal"/>
      </w:pPr>
      <w:r>
        <w:t xml:space="preserve">еще  мы  на  литературномъ  поприщ-Ь,  и  притомъ  съ  гЬмъ  ха- </w:t>
      </w:r>
      <w:r>
        <w:br/>
      </w:r>
      <w:r>
        <w:t xml:space="preserve">рактеромъ,  который  вынесли  они  изъ  школы  Новикова.</w:t>
      </w:r>
    </w:p>
    <w:p>
      <w:pPr>
        <w:pStyle w:val="Normal"/>
      </w:pPr>
      <w:r>
        <w:t xml:space="preserve">Кром*  членовъ  студентскаго  собрайя,  подъ  покровитель- </w:t>
      </w:r>
      <w:r>
        <w:br/>
      </w:r>
      <w:r>
        <w:t xml:space="preserve">ствомъ  и  непосредственнымъ  вл1яшемъ  Новикова  находились  и </w:t>
      </w:r>
      <w:r>
        <w:br/>
      </w:r>
      <w:r>
        <w:t xml:space="preserve">друпе  молодые  люди,  уже  не  принадлежавппе  къ  универси- </w:t>
      </w:r>
      <w:r>
        <w:br/>
      </w:r>
      <w:r>
        <w:t xml:space="preserve">тету, напр.,  М.  Н.  Муравьевъ,  Карамзинъ,  А.  А.  Петровъ.  Могу- </w:t>
      </w:r>
      <w:r>
        <w:br/>
      </w:r>
      <w:r>
        <w:t xml:space="preserve">щественно было  дМствхе  Новикова  на  окружавшихъ:  оникакъ </w:t>
      </w:r>
      <w:r>
        <w:br/>
      </w:r>
      <w:r>
        <w:t xml:space="preserve">бы  невольно  поддавались  обаятельной  его  власти,  и  всегда  съ </w:t>
      </w:r>
      <w:r>
        <w:br/>
      </w:r>
      <w:r>
        <w:t xml:space="preserve">сердечнымъ  чувствомъ  вспоминали  годы,  проведенные  въ  обще- </w:t>
      </w:r>
      <w:r>
        <w:br/>
      </w:r>
      <w:r>
        <w:t xml:space="preserve">ств* Новикова.  „Когда  низк1я  побуждешя  и  подлыя  мысли  (го- </w:t>
      </w:r>
      <w:r>
        <w:br/>
      </w:r>
      <w:r>
        <w:t xml:space="preserve">ворить Муравьевъ  въ  своихъ  запискахъ)  нарушать  спокойств1е </w:t>
      </w:r>
      <w:r>
        <w:br/>
      </w:r>
      <w:r>
        <w:t xml:space="preserve">твоего  разума,  то  вспомни  тогда,  что  ты  им-Ьешь  счаспе  Л'ар- </w:t>
      </w:r>
      <w:r>
        <w:br/>
      </w:r>
      <w:r>
        <w:t xml:space="preserve">ргосЬег  Раи^еиг  йе  1а  ЕивзхаЛе,  дне  КоУхкоСГ  б'ев*  р1и  ^1  1огтег </w:t>
      </w:r>
      <w:r>
        <w:br/>
      </w:r>
      <w:r>
        <w:t xml:space="preserve">Ьоп  соепг.  Боже  дай,  чтобь  всегда  я  памятовалъ  все  схе,  какь </w:t>
      </w:r>
      <w:r>
        <w:br/>
      </w:r>
      <w:r>
        <w:t xml:space="preserve">Ты  меня  ущедриль"  ^.  Это  голосъ  ц-Ьлой  массы  людей,  знав- </w:t>
      </w:r>
      <w:r>
        <w:br/>
      </w:r>
      <w:r>
        <w:t xml:space="preserve">шихь  Новикова,  Петровъ  и  Карамзинъ  жили  долгое  время  въ </w:t>
      </w:r>
      <w:r>
        <w:br/>
      </w:r>
      <w:r>
        <w:t xml:space="preserve">дом*,  принадлежавшемь  Дружескому  обществу,  „Скромное  жи- </w:t>
      </w:r>
      <w:r>
        <w:br/>
      </w:r>
      <w:r>
        <w:t xml:space="preserve">лище молодыхъ  словесниковъ  разделено  было  тремя  перего- </w:t>
      </w:r>
      <w:r>
        <w:br/>
      </w:r>
      <w:r>
        <w:t xml:space="preserve">родками;  въ  одномь  стояль  на  стол*,  покрытомь  зеленымь  сук- </w:t>
      </w:r>
      <w:r>
        <w:br/>
      </w:r>
      <w:r>
        <w:t xml:space="preserve">номь,  гипсовый  бюсть  мистика  Шварца,  а  другая  освящалась </w:t>
      </w:r>
      <w:r>
        <w:br/>
      </w:r>
      <w:r>
        <w:t xml:space="preserve">1исусомь  на  кресгЬ,  подъ  покрываломь  чернаго  'Крепа*^  ^.  Это </w:t>
      </w:r>
      <w:r>
        <w:br/>
      </w:r>
      <w:r>
        <w:t xml:space="preserve">общество  словесниковъ  дало  Новикову  возможность  обогатить </w:t>
      </w:r>
      <w:r>
        <w:br/>
      </w:r>
      <w:r>
        <w:t xml:space="preserve">русскую  литературу  гЬми  многочисленными  и  разнообразными </w:t>
      </w:r>
      <w:r>
        <w:br/>
      </w:r>
      <w:r>
        <w:t xml:space="preserve">издашями,  рядь  которыхъ  тянется  съ  1779  по  1792  годъ.</w:t>
      </w:r>
    </w:p>
    <w:p>
      <w:pPr>
        <w:pStyle w:val="Normal"/>
      </w:pPr>
      <w:r>
        <w:t xml:space="preserve">Взявши  на  откупь  университетскую  типографш,  Но'виковъ </w:t>
      </w:r>
      <w:r>
        <w:br/>
      </w:r>
      <w:r>
        <w:t xml:space="preserve">приступиль  къ  издашю  „Московскихъ  В-Ьдомостей**  и  придаль </w:t>
      </w:r>
      <w:r>
        <w:br/>
      </w:r>
      <w:r>
        <w:t xml:space="preserve">имь  такую  занимательность  и  значеше,  какихь  он*  прежде  не </w:t>
      </w:r>
      <w:r>
        <w:br/>
      </w:r>
      <w:r>
        <w:t xml:space="preserve">имЬли;  число  подписчиковь  отъ  600  возросло  до  4000.  Съ  1780  г. </w:t>
      </w:r>
      <w:r>
        <w:br/>
      </w:r>
      <w:r>
        <w:t xml:space="preserve">Новиковь  въ  вид*  прибавлешй  къ  „В-Ьдомостямь**  издаваль </w:t>
      </w:r>
      <w:r>
        <w:br/>
      </w:r>
      <w:r>
        <w:t xml:space="preserve">„Экономичесшй  Магазинь**,  поручивь  составлеше  его  А.  Т.  Бо- </w:t>
      </w:r>
      <w:r>
        <w:br/>
      </w:r>
      <w:r>
        <w:t xml:space="preserve">лотову. Ч'Ьмъ  болЪе  увеличивались  средства  Новикова,  гЬмь </w:t>
      </w:r>
      <w:r>
        <w:br/>
      </w:r>
      <w:r>
        <w:t xml:space="preserve">бол'Ье  расширяль  онъ  объемь  „Московскихъ  Ведомостей**;  он* </w:t>
      </w:r>
      <w:r>
        <w:br/>
      </w:r>
      <w:r>
        <w:t xml:space="preserve">мало-по-малу  дЪлались  гЬмъ,  чЬмъ  действительно  можеть  и </w:t>
      </w:r>
      <w:r>
        <w:br/>
      </w:r>
      <w:r>
        <w:t xml:space="preserve">должна  быть  газета  въ  рукахъ  даровитаго  издателя, — органомъ </w:t>
      </w:r>
      <w:r>
        <w:br/>
      </w:r>
      <w:r>
        <w:t xml:space="preserve">распространенхя  разнообразн'Ьйшихъ  св-Ьд^шй  научныхъ  и  прак- </w:t>
      </w:r>
      <w:r>
        <w:br/>
      </w:r>
      <w:r>
        <w:t xml:space="preserve">тическихъ  въ  обширномъ  кругу  читателей  всякаго  образовашя. </w:t>
      </w:r>
      <w:r>
        <w:br/>
      </w:r>
      <w:r>
        <w:t xml:space="preserve">Въ  объявленш  объ  изданхи  „Ведомостей**  въ  1783  г.  Новиковъ.</w:t>
      </w:r>
    </w:p>
    <w:p>
      <w:pPr>
        <w:pStyle w:val="Normal"/>
      </w:pPr>
      <w:r>
        <w:t xml:space="preserve">154  н  о  В  и  к  о  В  ъ.</w:t>
      </w:r>
    </w:p>
    <w:p>
      <w:pPr>
        <w:pStyle w:val="Normal"/>
      </w:pPr>
      <w:r>
        <w:t xml:space="preserve">говорилъ:  „Ничего  упущено  не  будетъ  къ  приведешю  въ  совер- </w:t>
      </w:r>
      <w:r>
        <w:br/>
      </w:r>
      <w:r>
        <w:t xml:space="preserve">шенство сихъ  листовъ,  такъ  чтобы  они  не  только  соравнялись </w:t>
      </w:r>
      <w:r>
        <w:br/>
      </w:r>
      <w:r>
        <w:t xml:space="preserve">по  содержашю  своему  съ  лучшими  иностранными  публичными </w:t>
      </w:r>
      <w:r>
        <w:br/>
      </w:r>
      <w:r>
        <w:t xml:space="preserve">листами  сего  рода,  но  и  превзошли  и  заменили  бы  совершенно </w:t>
      </w:r>
      <w:r>
        <w:br/>
      </w:r>
      <w:r>
        <w:t xml:space="preserve">недостатокъ  оныхъ  для  гЬхъ,  кои  не  им'Ьютъ  ни  способности,  ни </w:t>
      </w:r>
      <w:r>
        <w:br/>
      </w:r>
      <w:r>
        <w:t xml:space="preserve">случая  читать  первыхъ. — Приложено  будетъ  стараше  и  о  томъ, </w:t>
      </w:r>
      <w:r>
        <w:br/>
      </w:r>
      <w:r>
        <w:t xml:space="preserve">дабы  съ  начала  будущаго  года  сообщ.аемо  было  Прибавлешями </w:t>
      </w:r>
      <w:r>
        <w:br/>
      </w:r>
      <w:r>
        <w:t xml:space="preserve">къ  В'Ьдомостямъ  нашимъ  топографическое  опгссапге  знатитьй- </w:t>
      </w:r>
      <w:r>
        <w:br/>
      </w:r>
      <w:r>
        <w:t xml:space="preserve">шихъ  Россгйскихъ  и  чужестраниыхъ  городовъ,  острововъ  и  проч. </w:t>
      </w:r>
      <w:r>
        <w:br/>
      </w:r>
      <w:r>
        <w:t xml:space="preserve">славныхъ  своими  здашями,  торговлею,  науками  и  тому  подоб- </w:t>
      </w:r>
      <w:r>
        <w:br/>
      </w:r>
      <w:r>
        <w:t xml:space="preserve">нымъ,  и  содержапщхся  въ  нихъ  примЬчашя  достойныхъ  вещей, </w:t>
      </w:r>
      <w:r>
        <w:br/>
      </w:r>
      <w:r>
        <w:t xml:space="preserve">продуктовъ,  товаровъ  и  проч.  Иногда  въ  сш  Прибавлешя  поме- </w:t>
      </w:r>
      <w:r>
        <w:br/>
      </w:r>
      <w:r>
        <w:t xml:space="preserve">щаемы будутъ  статьи  изъ  лучшихъ  иностранныхъ  коммерчес- </w:t>
      </w:r>
      <w:r>
        <w:br/>
      </w:r>
      <w:r>
        <w:t xml:space="preserve">кгсхъ  книгъ,  иногда  же  предметы,  касаюпцеся  до  домашняго </w:t>
      </w:r>
      <w:r>
        <w:br/>
      </w:r>
      <w:r>
        <w:t xml:space="preserve">воспитапгя,  и  показапге  лучшихъ  кпигъ  въ  семъ  родЬ:  иногда </w:t>
      </w:r>
      <w:r>
        <w:br/>
      </w:r>
      <w:r>
        <w:t xml:space="preserve">показываемо  будетъ  главнтьйгиее  содержанге  кпигъ,  вышедшихъ </w:t>
      </w:r>
      <w:r>
        <w:br/>
      </w:r>
      <w:r>
        <w:t xml:space="preserve">прежде  въ  Москвгь.  ВсЬмъ  симъ  надеемся  мы  сделать  отмен- </w:t>
      </w:r>
      <w:r>
        <w:br/>
      </w:r>
      <w:r>
        <w:t xml:space="preserve">ную угодность  читателямъ  нашимъ;  ибо  посредствомъ  одного </w:t>
      </w:r>
      <w:r>
        <w:br/>
      </w:r>
      <w:r>
        <w:t xml:space="preserve">чтешя  напшхъ  Ведомостей,  не  только  юношество,  но  и  всЬ </w:t>
      </w:r>
      <w:r>
        <w:br/>
      </w:r>
      <w:r>
        <w:t xml:space="preserve">гЬ,  кои  не  имели  случая  учиться  или  по  крайней  мере  читать </w:t>
      </w:r>
      <w:r>
        <w:br/>
      </w:r>
      <w:r>
        <w:t xml:space="preserve">подобныя  книги,  могутъ  получить  достаточное  и  подробное  све- </w:t>
      </w:r>
      <w:r>
        <w:br/>
      </w:r>
      <w:r>
        <w:t xml:space="preserve">деше  почти  о  всемъ  земномъ  шаре  и,  такъ  сказать,  не  учась </w:t>
      </w:r>
      <w:r>
        <w:br/>
      </w:r>
      <w:r>
        <w:t xml:space="preserve">научиться  географш,  исторш  и  топографш.  Купечество  россШ- </w:t>
      </w:r>
      <w:r>
        <w:br/>
      </w:r>
      <w:r>
        <w:t xml:space="preserve">ское  отменную  отъ  сихъ  Прибавлешй  получить  можетъ  пользу: </w:t>
      </w:r>
      <w:r>
        <w:br/>
      </w:r>
      <w:r>
        <w:t xml:space="preserve">ибо  оно  отъ  сего  чтешя  пр1обрететъ  достаточное  сведете  о </w:t>
      </w:r>
      <w:r>
        <w:br/>
      </w:r>
      <w:r>
        <w:t xml:space="preserve">всехъ  продуктахъ  и  товарахъ,  въ  какихъ  местахъ  можно  полу- </w:t>
      </w:r>
      <w:r>
        <w:br/>
      </w:r>
      <w:r>
        <w:t xml:space="preserve">чить ихъ  въ  большемъ  количестве  и  съ  большими  выгодами </w:t>
      </w:r>
      <w:r>
        <w:br/>
      </w:r>
      <w:r>
        <w:t xml:space="preserve">передъ  другими  городами.  Польза,  проистекающая  отъ  показашя </w:t>
      </w:r>
      <w:r>
        <w:br/>
      </w:r>
      <w:r>
        <w:t xml:space="preserve">основательнаго  воспиташя  и  точнаго  знашя  лучшихъ  книгъ  во </w:t>
      </w:r>
      <w:r>
        <w:br/>
      </w:r>
      <w:r>
        <w:t xml:space="preserve">всякомъ  роде  учености,  довольно  ощутительна,  чтобы  не  содей- </w:t>
      </w:r>
      <w:r>
        <w:br/>
      </w:r>
      <w:r>
        <w:t xml:space="preserve">ствовала она  усовершенствовашю  напшхъ  листовъ.  Впрочемъ </w:t>
      </w:r>
      <w:r>
        <w:br/>
      </w:r>
      <w:r>
        <w:t xml:space="preserve">мы  не  обязываемся  определить  точную  меру  сихъ  Прибавлешй, </w:t>
      </w:r>
      <w:r>
        <w:br/>
      </w:r>
      <w:r>
        <w:t xml:space="preserve">темъ  паче,  что  мы  не  полагаемъ  за  нихъ  никакой  излишней </w:t>
      </w:r>
      <w:r>
        <w:br/>
      </w:r>
      <w:r>
        <w:t xml:space="preserve">платы;  а  уверяемъ  почтенныхъ  читателей,  что  съ  нашей  сто- </w:t>
      </w:r>
      <w:r>
        <w:br/>
      </w:r>
      <w:r>
        <w:t xml:space="preserve">роны изъ  единаго  усердая  ко  благу  отечества  приложено  будетъ </w:t>
      </w:r>
      <w:r>
        <w:br/>
      </w:r>
      <w:r>
        <w:t xml:space="preserve">всевозможное  стараше  о  распространенш  полезныхъ  сведенШ </w:t>
      </w:r>
      <w:r>
        <w:br/>
      </w:r>
      <w:r>
        <w:t xml:space="preserve">въ  разныхъ  частяхъ  человеческой  учености"  ^^.  Обещашя  эти</w:t>
      </w:r>
    </w:p>
    <w:p>
      <w:pPr>
        <w:pStyle w:val="Normal"/>
      </w:pPr>
      <w:r>
        <w:t xml:space="preserve">н  о  в  и  к  о  в  ъ.  155</w:t>
      </w:r>
    </w:p>
    <w:p>
      <w:pPr>
        <w:pStyle w:val="Normal"/>
      </w:pPr>
      <w:r>
        <w:t xml:space="preserve">исполнились  съ  точностью.  Съ  1785  г.  по  1789  г.  включительно </w:t>
      </w:r>
      <w:r>
        <w:br/>
      </w:r>
      <w:r>
        <w:t xml:space="preserve">при  „Московскихъ  В-Ьдомостяхъ"  въ  вид*  прибавлешя  издавалось </w:t>
      </w:r>
      <w:r>
        <w:br/>
      </w:r>
      <w:r>
        <w:t xml:space="preserve">„Д'Ьтское  Чтете  для  сердца  и  разума".  Заметивши  совершенный </w:t>
      </w:r>
      <w:r>
        <w:br/>
      </w:r>
      <w:r>
        <w:t xml:space="preserve">недостатокъ  русскихъ  книгъ  для  д-Ьтей,  Новиковъ  решился  „мо- </w:t>
      </w:r>
      <w:r>
        <w:br/>
      </w:r>
      <w:r>
        <w:t xml:space="preserve">лодымъ  охотникамъ  до  чтешя  доставить  упражнеше  на  природ- </w:t>
      </w:r>
      <w:r>
        <w:br/>
      </w:r>
      <w:r>
        <w:t xml:space="preserve">номъ  язык-Ь,  подражая  въ  томъ  лучшимъ  нЬмецкимъ  сочинеш- </w:t>
      </w:r>
      <w:r>
        <w:br/>
      </w:r>
      <w:r>
        <w:t xml:space="preserve">ямъ**.  Удовлетворяя  потребностямъ  ума  и  сердца,  „ Датское  Чте- </w:t>
      </w:r>
      <w:r>
        <w:br/>
      </w:r>
      <w:r>
        <w:t xml:space="preserve">ше"  должно  было  заключать  въ  себ*  „тэсы  нравоучительныя"  и </w:t>
      </w:r>
      <w:r>
        <w:br/>
      </w:r>
      <w:r>
        <w:t xml:space="preserve">статьи  изъ  физики,  натуральной  исторш,  географ1и  и  другихъ </w:t>
      </w:r>
      <w:r>
        <w:br/>
      </w:r>
      <w:r>
        <w:t xml:space="preserve">наукъ.  Большая  часть  статей  „"Д-Ьтскаго  Чтешя"  —  переводы </w:t>
      </w:r>
      <w:r>
        <w:br/>
      </w:r>
      <w:r>
        <w:t xml:space="preserve">или  переделки.  Источниками  его  были:  „Ьев  уеШёез  Ли  сЬа1;еаи" </w:t>
      </w:r>
      <w:r>
        <w:br/>
      </w:r>
      <w:r>
        <w:t xml:space="preserve">Жанлисъ  (переведенныя  Карамзинымъ),  „Ь'аш!  Ле  ГаМезсепсе" </w:t>
      </w:r>
      <w:r>
        <w:br/>
      </w:r>
      <w:r>
        <w:t xml:space="preserve">Беркеня,  Рохова  „КшЛегГгешк!"  (1776),  Вейссе  еженед^Ьльное </w:t>
      </w:r>
      <w:r>
        <w:br/>
      </w:r>
      <w:r>
        <w:t xml:space="preserve">издаше  подъ  гЬмъ  же  заглав1емъ,  Зальцманна  „Ыуге  ё1ётеп1а1ге </w:t>
      </w:r>
      <w:r>
        <w:br/>
      </w:r>
      <w:r>
        <w:t xml:space="preserve">(1е  тога1е";  журналы:  „Н'ЬмецкШ  МеркурШ",  „Всеобщ1й  Мага- </w:t>
      </w:r>
      <w:r>
        <w:br/>
      </w:r>
      <w:r>
        <w:t xml:space="preserve">зинъ",  „Новый  ЛойдонскШ  Магазинъ",  „ГанноверскШМагазинъ", </w:t>
      </w:r>
      <w:r>
        <w:br/>
      </w:r>
      <w:r>
        <w:t xml:space="preserve">„Бродяга"  и  пр.  Главными  сотрудниками  „Д-Ьтскаго  Чтешя" </w:t>
      </w:r>
      <w:r>
        <w:br/>
      </w:r>
      <w:r>
        <w:t xml:space="preserve">были:  А.  А.  Прокоповичъ-АнтонскШ,  Бобровъ,  Подпшваловъ, </w:t>
      </w:r>
      <w:r>
        <w:br/>
      </w:r>
      <w:r>
        <w:t xml:space="preserve">Карамзинъ  и  другъ  его  А.  А.  Петровъ.  '„Д-Ьтское  Чтеше"  не </w:t>
      </w:r>
      <w:r>
        <w:br/>
      </w:r>
      <w:r>
        <w:t xml:space="preserve">осталось  безъ  вл1яшя  на  Карамзина:  въ  поздн^Ьйпшхъ  сочине- </w:t>
      </w:r>
      <w:r>
        <w:br/>
      </w:r>
      <w:r>
        <w:t xml:space="preserve">шяхъ  его  мы  не  разъ  встрЪтимъ  отголоски  т-Ьхъ  же  уб'Ьждешй, </w:t>
      </w:r>
      <w:r>
        <w:br/>
      </w:r>
      <w:r>
        <w:t xml:space="preserve">который  распространяетъ  „Д'Ьтское  Чтеше",  и  ту  сантименталь- </w:t>
      </w:r>
      <w:r>
        <w:br/>
      </w:r>
      <w:r>
        <w:t xml:space="preserve">ность,  которою  проникнуты  его  статьи,  и  которая  роставляетъ, </w:t>
      </w:r>
      <w:r>
        <w:br/>
      </w:r>
      <w:r>
        <w:t xml:space="preserve">можетъ  быть,  лучшую  сторону  издашя.  Надъ  переводомъ  статей </w:t>
      </w:r>
      <w:r>
        <w:br/>
      </w:r>
      <w:r>
        <w:t xml:space="preserve">„Д-Ьтскаго  Чтешя"  вырабатывался  слогъ  Карамзина.  До  сближе- </w:t>
      </w:r>
      <w:r>
        <w:br/>
      </w:r>
      <w:r>
        <w:t xml:space="preserve">шя  съ  Новиковымъ  онъ  напечаталъ  только  переводъ  идилл1и </w:t>
      </w:r>
      <w:r>
        <w:br/>
      </w:r>
      <w:r>
        <w:t xml:space="preserve">Геснера  „Деревянная  Нога"  (Спб.,  1783  г.),  въ  которомъ  встре- </w:t>
      </w:r>
      <w:r>
        <w:br/>
      </w:r>
      <w:r>
        <w:t xml:space="preserve">чаются мЪста  такого  рода:  „Потеряше  нЬкоторыхъ  изъ  васъ </w:t>
      </w:r>
      <w:r>
        <w:br/>
      </w:r>
      <w:r>
        <w:t xml:space="preserve">своихъ  отцевъ,  коихъ  память  должна  пребыть  незабвенна  въ </w:t>
      </w:r>
      <w:r>
        <w:br/>
      </w:r>
      <w:r>
        <w:t xml:space="preserve">вашихъ  сердцахъ,  сдЪлало,  что  вы  вмЪсто  чтобъ  ходили  пов^ся </w:t>
      </w:r>
      <w:r>
        <w:br/>
      </w:r>
      <w:r>
        <w:t xml:space="preserve">голову,  страдая  подъ  игомъ  рабства,  взираете  нын'Ь  съ  радостш </w:t>
      </w:r>
      <w:r>
        <w:br/>
      </w:r>
      <w:r>
        <w:t xml:space="preserve">на  восходящее  солнце,  и  утЬшительныя  п'Ьши  распространяются </w:t>
      </w:r>
      <w:r>
        <w:br/>
      </w:r>
      <w:r>
        <w:t xml:space="preserve">повсюду"  (стр.  6 — 7).  Таковъ  петербургскШ  языкъ  Карамзина. </w:t>
      </w:r>
      <w:r>
        <w:br/>
      </w:r>
      <w:r>
        <w:t xml:space="preserve">Другая  р^Ьчь  слышится  въ  гЬхъ  переводахъ  истор1ографа,  ко- </w:t>
      </w:r>
      <w:r>
        <w:br/>
      </w:r>
      <w:r>
        <w:t xml:space="preserve">торые изданы  имъ,  когда  онъ  жилъ  въ  обществ-Ь  словесниковъ </w:t>
      </w:r>
      <w:r>
        <w:br/>
      </w:r>
      <w:r>
        <w:t xml:space="preserve">Новикова.  Къ  этому  времени  относятся:  его  переводъ  поэмы </w:t>
      </w:r>
      <w:r>
        <w:br/>
      </w:r>
      <w:r>
        <w:t xml:space="preserve">Галлера  „О  происхождеши  зла"   (М.,   1786),  начатый,  конечно.</w:t>
      </w:r>
    </w:p>
    <w:p>
      <w:pPr>
        <w:pStyle w:val="Normal"/>
      </w:pPr>
      <w:r>
        <w:t xml:space="preserve">156  НОВИКОВ  ъ.</w:t>
      </w:r>
    </w:p>
    <w:p>
      <w:pPr>
        <w:pStyle w:val="Normal"/>
      </w:pPr>
      <w:r>
        <w:t xml:space="preserve">по  порученш  Новикова,  его  переводныя  статьи  въ  „Д-Ьтскомъ </w:t>
      </w:r>
      <w:r>
        <w:br/>
      </w:r>
      <w:r>
        <w:t xml:space="preserve">Чтенш"  (съ  1787  г.),  въ  ,,Бес'Ьдахъ  съ  Богомъ,  или  размы- </w:t>
      </w:r>
      <w:r>
        <w:br/>
      </w:r>
      <w:r>
        <w:t xml:space="preserve">шлешяхъ  на  каждый  день  года*'  (1787),  наконецъ  переводы </w:t>
      </w:r>
      <w:r>
        <w:br/>
      </w:r>
      <w:r>
        <w:t xml:space="preserve">„Юшя  Цезаря"  и  „Эмилш  Галотти"  (1788).  Въ  1789  г.  уже  пи- </w:t>
      </w:r>
      <w:r>
        <w:br/>
      </w:r>
      <w:r>
        <w:t xml:space="preserve">сались „Письма  русскаго  путешественника",  языкомъ,  который </w:t>
      </w:r>
      <w:r>
        <w:br/>
      </w:r>
      <w:r>
        <w:t xml:space="preserve">выработался  въ  ппсол'Ь  Новикова.  ЗдЬсь  начался  новый  лите- </w:t>
      </w:r>
      <w:r>
        <w:br/>
      </w:r>
      <w:r>
        <w:t xml:space="preserve">ратурный языкъ,  создаше  котораго  относятъ  обыкновенно  къ </w:t>
      </w:r>
      <w:r>
        <w:br/>
      </w:r>
      <w:r>
        <w:t xml:space="preserve">одному  Карамзину,  тогда  какъ  самъ  онъ  воспитывался  въ  обще- </w:t>
      </w:r>
      <w:r>
        <w:br/>
      </w:r>
      <w:r>
        <w:t xml:space="preserve">ств*  переводчиковъ  Новикова.  Прямое  и,  по  нашему  уб'Ьждешю, </w:t>
      </w:r>
      <w:r>
        <w:br/>
      </w:r>
      <w:r>
        <w:t xml:space="preserve">вполн'Ь  справедливое  свид'Ьтельство  современника  такъ  важно </w:t>
      </w:r>
      <w:r>
        <w:br/>
      </w:r>
      <w:r>
        <w:t xml:space="preserve">въ  д-Ьл*  вопроса  о  преобразованш  русскаго  литературнаго  языка </w:t>
      </w:r>
      <w:r>
        <w:br/>
      </w:r>
      <w:r>
        <w:t xml:space="preserve">Карамзинымъ,  что  мы  приводимъ  его  вполне:  „Стоить  соста- </w:t>
      </w:r>
      <w:r>
        <w:br/>
      </w:r>
      <w:r>
        <w:t xml:space="preserve">вить по  годамъ  ращональный  каталогъ  всЬхъ  изданныхъ  Ком- </w:t>
      </w:r>
      <w:r>
        <w:br/>
      </w:r>
      <w:r>
        <w:t xml:space="preserve">пашею  трудовъ,  сочинен1й,  переводовъ,  эфемеридъ,  чтобъ  уви- </w:t>
      </w:r>
      <w:r>
        <w:br/>
      </w:r>
      <w:r>
        <w:t xml:space="preserve">дЬть,  какое  обдуманное  движете  дано  литератур*,  слогу  и </w:t>
      </w:r>
      <w:r>
        <w:br/>
      </w:r>
      <w:r>
        <w:t xml:space="preserve">слову .^— Это  настоящая,  съ  гЬмъ  именемъ,  эпоха  преобразовашя </w:t>
      </w:r>
      <w:r>
        <w:br/>
      </w:r>
      <w:r>
        <w:t xml:space="preserve">языка,  нев'Ьдущими  относимая  на  одно  лице  Карамзина,  кото- </w:t>
      </w:r>
      <w:r>
        <w:br/>
      </w:r>
      <w:r>
        <w:t xml:space="preserve">рый былъ  тамъ  молодымъ  сотрудникомъ"  ^Ч</w:t>
      </w:r>
    </w:p>
    <w:p>
      <w:pPr>
        <w:pStyle w:val="Normal"/>
      </w:pPr>
      <w:r>
        <w:t xml:space="preserve">Съ  1784  года  непр1ятности  и  первыя  столкновешя  съ  пра- </w:t>
      </w:r>
      <w:r>
        <w:br/>
      </w:r>
      <w:r>
        <w:t xml:space="preserve">вительствомъ  начали  омрачать  горизонтъ  литературной  жизни </w:t>
      </w:r>
      <w:r>
        <w:br/>
      </w:r>
      <w:r>
        <w:t xml:space="preserve">Новикова.  Сначала  онъ  навлекъ  на  себя  неудовольств1я  тЬмъ, </w:t>
      </w:r>
      <w:r>
        <w:br/>
      </w:r>
      <w:r>
        <w:t xml:space="preserve">что  перепечаталъ  въ  своей  типограф1и  дв*  книги,  изданныя </w:t>
      </w:r>
      <w:r>
        <w:br/>
      </w:r>
      <w:r>
        <w:t xml:space="preserve">коммисс1ею  народныхъ  училищъ,  и  тЬмъ  нарушилъ  данное </w:t>
      </w:r>
      <w:r>
        <w:br/>
      </w:r>
      <w:r>
        <w:t xml:space="preserve">коммиссхею  петербургскому  типографщику  Брейткопфу  право, </w:t>
      </w:r>
      <w:r>
        <w:br/>
      </w:r>
      <w:r>
        <w:t xml:space="preserve">чтобы  учебныя  книги,  издаваемый  коммиссхею,  печатались  только </w:t>
      </w:r>
      <w:r>
        <w:br/>
      </w:r>
      <w:r>
        <w:t xml:space="preserve">въ  его  типографш.  Правда,  Новиковъ  при  содЬйствш  друзей </w:t>
      </w:r>
      <w:r>
        <w:br/>
      </w:r>
      <w:r>
        <w:t xml:space="preserve">своихъ  И.  П.  Тургенева  и  С.  И.  Гамалеи  успЬлъ  доказать,  что </w:t>
      </w:r>
      <w:r>
        <w:br/>
      </w:r>
      <w:r>
        <w:t xml:space="preserve">эта  перепечатка  сдЬлана  была  по  приказанию  умершаго  графа </w:t>
      </w:r>
      <w:r>
        <w:br/>
      </w:r>
      <w:r>
        <w:t xml:space="preserve">Чернышева;  но  правительствующШ  сенатъ  р-Ьшилъ  д'Ьло  въ </w:t>
      </w:r>
      <w:r>
        <w:br/>
      </w:r>
      <w:r>
        <w:t xml:space="preserve">пользу  коммиссш  народныхъ  училищъ:  Новиковъ  долженъ  былъ </w:t>
      </w:r>
      <w:r>
        <w:br/>
      </w:r>
      <w:r>
        <w:t xml:space="preserve">поплатиться  за  перепечатку,  и  на  будущее  время  права  коммиссш </w:t>
      </w:r>
      <w:r>
        <w:br/>
      </w:r>
      <w:r>
        <w:t xml:space="preserve">были  ограждены  указомъ  1-го  ноября  1784  года  ^^.  —  Въ  томъ </w:t>
      </w:r>
      <w:r>
        <w:br/>
      </w:r>
      <w:r>
        <w:t xml:space="preserve">же  году  Новиковъ  въ  „Прибавлетяхъ**  къ  „Московскимъ  В*- </w:t>
      </w:r>
      <w:r>
        <w:br/>
      </w:r>
      <w:r>
        <w:t xml:space="preserve">домостямъ"  (№№  69,  70  и  71)  напечаталъ  „Исторш  1езуитскаго </w:t>
      </w:r>
      <w:r>
        <w:br/>
      </w:r>
      <w:r>
        <w:t xml:space="preserve">Ордена".  То  было  время  гонешй  на  орденъ;  кружки  масонсте </w:t>
      </w:r>
      <w:r>
        <w:br/>
      </w:r>
      <w:r>
        <w:t xml:space="preserve">въ  Гермаши  являлись  какъ  противод'Ьйствхе  хезуитамъ;  въ </w:t>
      </w:r>
      <w:r>
        <w:br/>
      </w:r>
      <w:r>
        <w:t xml:space="preserve">московское  общество  Новикова  должна  была  проникнуть  такая</w:t>
      </w:r>
    </w:p>
    <w:p>
      <w:pPr>
        <w:pStyle w:val="Normal"/>
      </w:pPr>
      <w:r>
        <w:t xml:space="preserve">НОВИКОВ  ъ.  157</w:t>
      </w:r>
    </w:p>
    <w:p>
      <w:pPr>
        <w:pStyle w:val="Normal"/>
      </w:pPr>
      <w:r>
        <w:t xml:space="preserve">же  непрхязнь  къ  хезуитамъ  изъ  германскихъ  каменщическихъ </w:t>
      </w:r>
      <w:r>
        <w:br/>
      </w:r>
      <w:r>
        <w:t xml:space="preserve">ложъ,  и  потому  неудивительно,  что  въ  этой  стать*  нашлись </w:t>
      </w:r>
      <w:r>
        <w:br/>
      </w:r>
      <w:r>
        <w:t xml:space="preserve">довольно  неблагопр1ятные  отзывы  объ  гезуитизм*.  Но  импера- </w:t>
      </w:r>
      <w:r>
        <w:br/>
      </w:r>
      <w:r>
        <w:t xml:space="preserve">трица Екатерина  П  уже  приняла  орденъ  хезуитовъ  подъ  свое </w:t>
      </w:r>
      <w:r>
        <w:br/>
      </w:r>
      <w:r>
        <w:t xml:space="preserve">покровительство,  и  потому  рескриптомъ  къ  московскому  оберъ- </w:t>
      </w:r>
      <w:r>
        <w:br/>
      </w:r>
      <w:r>
        <w:t xml:space="preserve">полицеймейстеру  Архарову  она  повел'Ьла  отобрать  экземпляры </w:t>
      </w:r>
      <w:r>
        <w:br/>
      </w:r>
      <w:r>
        <w:t xml:space="preserve">этой  исторш  ^•.  Съ  этихъ  поръ  начинаются  тревоги  въ  жизни </w:t>
      </w:r>
      <w:r>
        <w:br/>
      </w:r>
      <w:r>
        <w:t xml:space="preserve">Новикова;  подозр-Ьше  вторгается  въ  мирную  сферу  его  литера- </w:t>
      </w:r>
      <w:r>
        <w:br/>
      </w:r>
      <w:r>
        <w:t xml:space="preserve">турной д'Ь5ггельности,  замедляя  ея  естественный  ходъ.  Распро- </w:t>
      </w:r>
      <w:r>
        <w:br/>
      </w:r>
      <w:r>
        <w:t xml:space="preserve">странешё  масонскихъ  ложъ  по  губершямъ,  собрашя  масоновъ </w:t>
      </w:r>
      <w:r>
        <w:br/>
      </w:r>
      <w:r>
        <w:t xml:space="preserve">давно  уже  возбуждали  неудовольствхе  императрицы.  Сначала </w:t>
      </w:r>
      <w:r>
        <w:br/>
      </w:r>
      <w:r>
        <w:t xml:space="preserve">она  думала  остановить  ихъ  вл1яше  силою  литературной  на- </w:t>
      </w:r>
      <w:r>
        <w:br/>
      </w:r>
      <w:r>
        <w:t xml:space="preserve">см*ппси.  Въ  комед1яхъ  „Обманщикъ",  „Мнимый  мудрецъ",  „Обо- </w:t>
      </w:r>
      <w:r>
        <w:br/>
      </w:r>
      <w:r>
        <w:t xml:space="preserve">льщенный** она  осм'Ьиваетъ  Кал10Стро  и  его  последователей, </w:t>
      </w:r>
      <w:r>
        <w:br/>
      </w:r>
      <w:r>
        <w:t xml:space="preserve">в^ру  въ  духовъ,  въ  изыскаше  философскаго  камня;  на  сцонЪ </w:t>
      </w:r>
      <w:r>
        <w:br/>
      </w:r>
      <w:r>
        <w:t xml:space="preserve">читаются  отрывки  изъ  книги  Сенъ-Мартеня  „О  заблуждешяхъ </w:t>
      </w:r>
      <w:r>
        <w:br/>
      </w:r>
      <w:r>
        <w:t xml:space="preserve">и  истин'Ь"  въ  образецъ  безсмысл1я  и  обмана,  прикрытаго  тем- </w:t>
      </w:r>
      <w:r>
        <w:br/>
      </w:r>
      <w:r>
        <w:t xml:space="preserve">нотою выражешя.  Но  могло  ли  общество  Новикова  принять  на  * </w:t>
      </w:r>
      <w:r>
        <w:br/>
      </w:r>
      <w:r>
        <w:t xml:space="preserve">себя  эти  обвинешя  и  узнать  "себя,  въ  лиц*  гнусныхъ  обманщи- </w:t>
      </w:r>
      <w:r>
        <w:br/>
      </w:r>
      <w:r>
        <w:t xml:space="preserve">ковъ,  мошенниковъ,  фокусниковъ  и  грабителей,  выведенныхъ  на </w:t>
      </w:r>
      <w:r>
        <w:br/>
      </w:r>
      <w:r>
        <w:t xml:space="preserve">сцену?  Комедхя,  какъ  видно,  знала  кружокъ  московскихъ  марти- </w:t>
      </w:r>
      <w:r>
        <w:br/>
      </w:r>
      <w:r>
        <w:t xml:space="preserve">нистовъ  только  изъ  книгъ,  изъ  какихъ-нибудь  „Масонъ  безъ  мас- </w:t>
      </w:r>
      <w:r>
        <w:br/>
      </w:r>
      <w:r>
        <w:t xml:space="preserve">ки" и  „Мопсъ  безъ  ошейника",  и  нел'Ьпыя  увертки  д'Ьйствитель- </w:t>
      </w:r>
      <w:r>
        <w:br/>
      </w:r>
      <w:r>
        <w:t xml:space="preserve">ныхъ  фигляровъ  и  надувателей  перенесла  на  общество,  главный </w:t>
      </w:r>
      <w:r>
        <w:br/>
      </w:r>
      <w:r>
        <w:t xml:space="preserve">«предметъ  котораго  (по  словамъ  одного  изъ  членовъ)  былъ  добро- </w:t>
      </w:r>
      <w:r>
        <w:br/>
      </w:r>
      <w:r>
        <w:t xml:space="preserve">детель и  стараше  исправлять  себя,  достигать  ея  совершенства </w:t>
      </w:r>
      <w:r>
        <w:br/>
      </w:r>
      <w:r>
        <w:t xml:space="preserve">при  сердечномъ  уб^жденш  о  совершенномъ  ея  въ  насъ  недо- </w:t>
      </w:r>
      <w:r>
        <w:br/>
      </w:r>
      <w:r>
        <w:t xml:space="preserve">статке**. Масонство  не  любило  и  не  могло  являться  непосвящен- </w:t>
      </w:r>
      <w:r>
        <w:br/>
      </w:r>
      <w:r>
        <w:t xml:space="preserve">нымъ  во  всей  своей  нагогЬ;  обязательства  ордена  не  позволяли </w:t>
      </w:r>
      <w:r>
        <w:br/>
      </w:r>
      <w:r>
        <w:t xml:space="preserve">ничего  высказывать  прямо  о  его  тайнахъ,  а  иносказательный </w:t>
      </w:r>
      <w:r>
        <w:br/>
      </w:r>
      <w:r>
        <w:t xml:space="preserve">языкъ  мистицизма  не  только  не  давалъ  къ  нимъ  ключа,  но </w:t>
      </w:r>
      <w:r>
        <w:br/>
      </w:r>
      <w:r>
        <w:t xml:space="preserve">даже  лишалъ  читателя  надежды  разгадать  загадку.  Мистицизмъ </w:t>
      </w:r>
      <w:r>
        <w:br/>
      </w:r>
      <w:r>
        <w:t xml:space="preserve">прямо  говорилъ:  „Мудрецы  должны  всегда  употреблять  более </w:t>
      </w:r>
      <w:r>
        <w:br/>
      </w:r>
      <w:r>
        <w:t xml:space="preserve">труда  и  старашя  скрыть  мудрость  въ  своихъ  сочинешяхъ,  не- </w:t>
      </w:r>
      <w:r>
        <w:br/>
      </w:r>
      <w:r>
        <w:t xml:space="preserve">жели обнаружить  ее.  Ибо  если  бъ  они  могли  сделать  последнее, </w:t>
      </w:r>
      <w:r>
        <w:br/>
      </w:r>
      <w:r>
        <w:t xml:space="preserve">то  одного  маленькаго  листочка  довольно  бы  было  на  изъявлеше </w:t>
      </w:r>
      <w:r>
        <w:br/>
      </w:r>
      <w:r>
        <w:t xml:space="preserve">божественнаго  искусства;  но  по  повелетю  Высочайшаго  Учителя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158  НОВИКОВ  ъ.</w:t>
      </w:r>
    </w:p>
    <w:p>
      <w:pPr>
        <w:pStyle w:val="Normal"/>
      </w:pPr>
      <w:r>
        <w:t xml:space="preserve">не  иначе  надлежитъ  имъ  писать,  какъ  только  иносказательно, </w:t>
      </w:r>
      <w:r>
        <w:br/>
      </w:r>
      <w:r>
        <w:t xml:space="preserve">дабы  не  мнопе  токмо  избранные  Господомъ  къ  тому,  чтобъ  ви- </w:t>
      </w:r>
      <w:r>
        <w:br/>
      </w:r>
      <w:r>
        <w:t xml:space="preserve">деть таинственныя  чудеса  Его,  могли  черпать  оттуда  себ*  на- </w:t>
      </w:r>
      <w:r>
        <w:br/>
      </w:r>
      <w:r>
        <w:t xml:space="preserve">ставлеше"  ^*.  Общество  Шварца  и  Новикова  неьшого  выпустило </w:t>
      </w:r>
      <w:r>
        <w:br/>
      </w:r>
      <w:r>
        <w:t xml:space="preserve">въ  св'Ьтъ  книгъ,  въ  которыхъ  бы  единственно  излагалось  учете </w:t>
      </w:r>
      <w:r>
        <w:br/>
      </w:r>
      <w:r>
        <w:t xml:space="preserve">мистицизма  или  сущность  и  значеше  ихъ  ордена.  Сюда  прежде </w:t>
      </w:r>
      <w:r>
        <w:br/>
      </w:r>
      <w:r>
        <w:t xml:space="preserve">всего  относятся:  „Божественная  Метафизика",  „Духъ  масонства", </w:t>
      </w:r>
      <w:r>
        <w:br/>
      </w:r>
      <w:r>
        <w:t xml:space="preserve">„Магазинъ  свободно -каменьщическШ",  „Братск1я  ув-Ьщатя"  ^^ </w:t>
      </w:r>
      <w:r>
        <w:br/>
      </w:r>
      <w:r>
        <w:t xml:space="preserve">и  т.  п.  Но  эти  книги  печатались,  кажется,  только  для  членовъ </w:t>
      </w:r>
      <w:r>
        <w:br/>
      </w:r>
      <w:r>
        <w:t xml:space="preserve">ложи,  для  посвященныхъ,  и  не  получали  хода  въ  публике. </w:t>
      </w:r>
      <w:r>
        <w:br/>
      </w:r>
      <w:r>
        <w:t xml:space="preserve">Общество  не  ставило  своею  обязанностью  знакомить  черезъ  ли- </w:t>
      </w:r>
      <w:r>
        <w:br/>
      </w:r>
      <w:r>
        <w:t xml:space="preserve">тературу людей,  ему  непричастныхъ,  съ  масонствомъ;  у  него </w:t>
      </w:r>
      <w:r>
        <w:br/>
      </w:r>
      <w:r>
        <w:t xml:space="preserve">былъ  въ  отношенш  къ  нимъ  другой  планъ.  „Ц'Ьль  нашего </w:t>
      </w:r>
      <w:r>
        <w:br/>
      </w:r>
      <w:r>
        <w:t xml:space="preserve">общества  (говорить  Лопухинъ)  была:  издавать  книги  духовныя </w:t>
      </w:r>
      <w:r>
        <w:br/>
      </w:r>
      <w:r>
        <w:t xml:space="preserve">и  наставляющ1я  въ  нравственности  истинно  Евангельской,  пе- </w:t>
      </w:r>
      <w:r>
        <w:br/>
      </w:r>
      <w:r>
        <w:t xml:space="preserve">реводя глубочайшихъ  о  семъ  писателей  на  иностранныхъ  язы- </w:t>
      </w:r>
      <w:r>
        <w:br/>
      </w:r>
      <w:r>
        <w:t xml:space="preserve">кахъ,  и  содействовать  хорошему  воспиташю,  помогая  особливо </w:t>
      </w:r>
      <w:r>
        <w:br/>
      </w:r>
      <w:r>
        <w:t xml:space="preserve">готовяпщмся  на  пропов'Ьдь  слова  Бож1я,  чрезъ  удобн^йппя </w:t>
      </w:r>
      <w:r>
        <w:br/>
      </w:r>
      <w:r>
        <w:t xml:space="preserve">средства  прхобр-Ьтать  знашя  и  качества  нужныя  къ  оному  зва- </w:t>
      </w:r>
      <w:r>
        <w:br/>
      </w:r>
      <w:r>
        <w:t xml:space="preserve">нш,  для  чего  и  воспитывались  у  насъ  бол-Ье  50  семинаристовъ, </w:t>
      </w:r>
      <w:r>
        <w:br/>
      </w:r>
      <w:r>
        <w:t xml:space="preserve">которые  отданы  были  отъ  самихъ  епарх1альныхъ  арххереевъ, </w:t>
      </w:r>
      <w:r>
        <w:br/>
      </w:r>
      <w:r>
        <w:t xml:space="preserve">съ  великою  признательностш".  Были  у  московскихъ  мистиковъ </w:t>
      </w:r>
      <w:r>
        <w:br/>
      </w:r>
      <w:r>
        <w:t xml:space="preserve">свои  формальности,  вн-Ьшности,  бол-Ье  или  мен-Ье  странныя  и, </w:t>
      </w:r>
      <w:r>
        <w:br/>
      </w:r>
      <w:r>
        <w:t xml:space="preserve">можетъ  быть,  изукрашенныя  услужливою  фантазхею  людской </w:t>
      </w:r>
      <w:r>
        <w:br/>
      </w:r>
      <w:r>
        <w:t xml:space="preserve">болтовни;  но  эти  пустые  обряды  масонской  лооки  не  составляли </w:t>
      </w:r>
      <w:r>
        <w:br/>
      </w:r>
      <w:r>
        <w:t xml:space="preserve">того  существеннаго  начала,  которое  двигало  Дружескимъ  обще- </w:t>
      </w:r>
      <w:r>
        <w:br/>
      </w:r>
      <w:r>
        <w:t xml:space="preserve">ствомъ,  а  этимъ  началомъ  было — ^распространеше  просв'Ьщещя. </w:t>
      </w:r>
      <w:r>
        <w:br/>
      </w:r>
      <w:r>
        <w:t xml:space="preserve">Такимъ  образомъ,  комедаи  Екатерины,  осмеивая  случайную, </w:t>
      </w:r>
      <w:r>
        <w:br/>
      </w:r>
      <w:r>
        <w:t xml:space="preserve">смЪшную  внешность  и  н-Ькоторын  действительно  нелетю  по- </w:t>
      </w:r>
      <w:r>
        <w:br/>
      </w:r>
      <w:r>
        <w:t xml:space="preserve">ложешя  масонскихъ  лооюг  Москвы,  черезъ  это  мало  вредили </w:t>
      </w:r>
      <w:r>
        <w:br/>
      </w:r>
      <w:r>
        <w:t xml:space="preserve">Ученому  Дружескому  обществу;  между  гЬмъ  какъ  въ  поняпи </w:t>
      </w:r>
      <w:r>
        <w:br/>
      </w:r>
      <w:r>
        <w:t xml:space="preserve">большинства  масонская  ложа  и  Ученое  общество  сделались  си- </w:t>
      </w:r>
      <w:r>
        <w:br/>
      </w:r>
      <w:r>
        <w:t xml:space="preserve">нонимами, слились  въ  одно  нераздельное  целое,  потому  что </w:t>
      </w:r>
      <w:r>
        <w:br/>
      </w:r>
      <w:r>
        <w:t xml:space="preserve">главные  члены  общества  были  и  членами  ложи.  Невыгодные </w:t>
      </w:r>
      <w:r>
        <w:br/>
      </w:r>
      <w:r>
        <w:t xml:space="preserve">толки  давно  уже  начали  ходить  объ  обществе  Новикова.  Конечно, </w:t>
      </w:r>
      <w:r>
        <w:br/>
      </w:r>
      <w:r>
        <w:t xml:space="preserve">не  оставили  безъ  внимавая  и  того  могущественнаго  средства  къ </w:t>
      </w:r>
      <w:r>
        <w:br/>
      </w:r>
      <w:r>
        <w:t xml:space="preserve">распространешю  убеждешй,  которое  доставляла  Новикову  типо-</w:t>
      </w:r>
    </w:p>
    <w:p>
      <w:pPr>
        <w:pStyle w:val="Normal"/>
      </w:pPr>
      <w:r>
        <w:t xml:space="preserve">НОВИКОВ  Ъ.  159</w:t>
      </w:r>
    </w:p>
    <w:p>
      <w:pPr>
        <w:pStyle w:val="Normal"/>
      </w:pPr>
      <w:r>
        <w:t xml:space="preserve">граф1я.  Въ  декабре  1785  г.  императрица  „въ  разсуждеши,  что </w:t>
      </w:r>
      <w:r>
        <w:br/>
      </w:r>
      <w:r>
        <w:t xml:space="preserve">въ  типографш  Новикова  выходятъ  мнопя  странныя  .книги**,  по- </w:t>
      </w:r>
      <w:r>
        <w:br/>
      </w:r>
      <w:r>
        <w:t xml:space="preserve">велела московскому  главнокомандующему  доставить  роспись </w:t>
      </w:r>
      <w:r>
        <w:br/>
      </w:r>
      <w:r>
        <w:t xml:space="preserve">онымъ,  вм-ЬстЬ  съ  самыми  книгами,  митрополиту  Платону,  ко- </w:t>
      </w:r>
      <w:r>
        <w:br/>
      </w:r>
      <w:r>
        <w:t xml:space="preserve">торый долженъ  былъ  призвать  Новикова,  испытать  его  въ  законЬ, </w:t>
      </w:r>
      <w:r>
        <w:br/>
      </w:r>
      <w:r>
        <w:t xml:space="preserve">а  также  и  освидетельствовать  самыя  книги:  „не  скрывается  ли </w:t>
      </w:r>
      <w:r>
        <w:br/>
      </w:r>
      <w:r>
        <w:t xml:space="preserve">въ  нихъ  умствовашй  несходныхъ  съ  простыми  и  чистыми  пра- </w:t>
      </w:r>
      <w:r>
        <w:br/>
      </w:r>
      <w:r>
        <w:t xml:space="preserve">вилами вЪры  нашей  православной  и  гражданской  должности**  ^®. </w:t>
      </w:r>
      <w:r>
        <w:br/>
      </w:r>
      <w:r>
        <w:t xml:space="preserve">Продажа  книгъ  въ  лавк*  Новикова  до  окончашя  д-Ьла  была  оста- </w:t>
      </w:r>
      <w:r>
        <w:br/>
      </w:r>
      <w:r>
        <w:t xml:space="preserve">новлена. Избраны  были  следователи  съ  духовной  и  светской </w:t>
      </w:r>
      <w:r>
        <w:br/>
      </w:r>
      <w:r>
        <w:t xml:space="preserve">стороны  для  ревиз1и  книгъ;  Новикова  испытывалъ  въ  закон* </w:t>
      </w:r>
      <w:r>
        <w:br/>
      </w:r>
      <w:r>
        <w:t xml:space="preserve">митрополитъ  Платонъ.  Всл-Ьдстихе  донесешя  коммиссш  указомъ </w:t>
      </w:r>
      <w:r>
        <w:br/>
      </w:r>
      <w:r>
        <w:t xml:space="preserve">27  марта  1786  г.  повелевалось  „запечатать  и  запретить  въ  про- </w:t>
      </w:r>
      <w:r>
        <w:br/>
      </w:r>
      <w:r>
        <w:t xml:space="preserve">даже шесть  книгъ,  а  проч1я  книги  распечатать  и  продажу  ихъ </w:t>
      </w:r>
      <w:r>
        <w:br/>
      </w:r>
      <w:r>
        <w:t xml:space="preserve">дозволить**  ^^.  О  самомъ  Новиков*  митрополитъ  Платонъ  доно- </w:t>
      </w:r>
      <w:r>
        <w:br/>
      </w:r>
      <w:r>
        <w:t xml:space="preserve">силъ  императриц*  сл-Ьдующимъ  образомъ:  „Какъ  предъ  Пре- </w:t>
      </w:r>
      <w:r>
        <w:br/>
      </w:r>
      <w:r>
        <w:t xml:space="preserve">столомъ  Бож1имъ,  такъ  и  предъ  Престоломъ  Твоимъ,  Всемило- </w:t>
      </w:r>
      <w:r>
        <w:br/>
      </w:r>
      <w:r>
        <w:t xml:space="preserve">стив-Ьйшая  Государыня  Императрица,  я  одолжаюсь  по  совести </w:t>
      </w:r>
      <w:r>
        <w:br/>
      </w:r>
      <w:r>
        <w:t xml:space="preserve">и  сану  моему  донести,  что  молю  Всепдедраго  Бога,  чтобы  не </w:t>
      </w:r>
      <w:r>
        <w:br/>
      </w:r>
      <w:r>
        <w:t xml:space="preserve">только  въ  словесной  паств*,  Богомъ  и  Тобою,  Всемилостив-Ьйшая </w:t>
      </w:r>
      <w:r>
        <w:br/>
      </w:r>
      <w:r>
        <w:t xml:space="preserve">Государыня,  мн*  вверенной,  но  и  во  всемъ  мхр*  были  Хриспане </w:t>
      </w:r>
      <w:r>
        <w:br/>
      </w:r>
      <w:r>
        <w:t xml:space="preserve">таковые,  какъ  Новиковъ**  ^®.  Новикова  на -время  оставили  въ </w:t>
      </w:r>
      <w:r>
        <w:br/>
      </w:r>
      <w:r>
        <w:t xml:space="preserve">поко*.  Въ  ма*  1789  г.  кончился  контрактъ  Новикова  съ  уни- </w:t>
      </w:r>
      <w:r>
        <w:br/>
      </w:r>
      <w:r>
        <w:t xml:space="preserve">верситетской типографхей;  она  перешла  къ  Св*тушкину;  „Ве- </w:t>
      </w:r>
      <w:r>
        <w:br/>
      </w:r>
      <w:r>
        <w:t xml:space="preserve">домости** издавались  уже  не  Новиковымъ;  издаше  „ДЪтскаго </w:t>
      </w:r>
      <w:r>
        <w:br/>
      </w:r>
      <w:r>
        <w:t xml:space="preserve">Чтешя**  прекратилось;  Карамзинъ  уЬхалъ  за  границу.  Новиковъ </w:t>
      </w:r>
      <w:r>
        <w:br/>
      </w:r>
      <w:r>
        <w:t xml:space="preserve">въ  №  34  „Московскихъ  Ведомостей**  „приносилъ  публик*  чув- </w:t>
      </w:r>
      <w:r>
        <w:br/>
      </w:r>
      <w:r>
        <w:t xml:space="preserve">ствительнейшую свою  признате*льность  за  одобреше,  какого </w:t>
      </w:r>
      <w:r>
        <w:br/>
      </w:r>
      <w:r>
        <w:t xml:space="preserve">были  удостоиваемы  вс*  предпрхятхя  его  въ  теченш  десятил^т- </w:t>
      </w:r>
      <w:r>
        <w:br/>
      </w:r>
      <w:r>
        <w:t xml:space="preserve">няго  содержашя  типографш**.  Деятельность  Новикова  въ  лите- </w:t>
      </w:r>
      <w:r>
        <w:br/>
      </w:r>
      <w:r>
        <w:t xml:space="preserve">ратуре съ  этихъ  поръ  мало  заметна.  Можетъ  быть,  опытъ  на- </w:t>
      </w:r>
      <w:r>
        <w:br/>
      </w:r>
      <w:r>
        <w:t xml:space="preserve">училъ  его,  что  время  не  благопр1ятствовало  его  трудамъ.  На </w:t>
      </w:r>
      <w:r>
        <w:br/>
      </w:r>
      <w:r>
        <w:t xml:space="preserve">Западе  уже  разыгрывалась  великая  драма  французской  рево- </w:t>
      </w:r>
      <w:r>
        <w:br/>
      </w:r>
      <w:r>
        <w:t xml:space="preserve">лющи.  Въ  апреле  1792  г.  типографхю  и  книжные  магазины </w:t>
      </w:r>
      <w:r>
        <w:br/>
      </w:r>
      <w:r>
        <w:t xml:space="preserve">Новикова  запечатали;  самъ  онъ  взять  былъ  изъ  подмосковной </w:t>
      </w:r>
      <w:r>
        <w:br/>
      </w:r>
      <w:r>
        <w:t xml:space="preserve">своей  деревни  и  отвезенъ  въ  Шлиссельбургскую  крепость,  где </w:t>
      </w:r>
      <w:r>
        <w:br/>
      </w:r>
      <w:r>
        <w:t xml:space="preserve">и  оставался  5  летъ  ^®.  Некоторые  члены  обш,ества  Новикова</w:t>
      </w:r>
    </w:p>
    <w:p>
      <w:pPr>
        <w:pStyle w:val="Normal"/>
      </w:pPr>
      <w:r>
        <w:t xml:space="preserve">160  НОВИКОВ  ъ.</w:t>
      </w:r>
    </w:p>
    <w:p>
      <w:pPr>
        <w:pStyle w:val="Normal"/>
      </w:pPr>
      <w:r>
        <w:t xml:space="preserve">сосланы  на  житье  въ  дальшя  деревни.  Магазины  съ  книгами </w:t>
      </w:r>
      <w:r>
        <w:br/>
      </w:r>
      <w:r>
        <w:t xml:space="preserve">разбирались  въ  течете  н^сколькихъ  л'Ьтъ;  многое  было  сожжено, </w:t>
      </w:r>
      <w:r>
        <w:br/>
      </w:r>
      <w:r>
        <w:t xml:space="preserve">почти  все  погибло;  мнопе  участники  Типографической  компаши </w:t>
      </w:r>
      <w:r>
        <w:br/>
      </w:r>
      <w:r>
        <w:t xml:space="preserve">понесли  больппе  убытки.  Бывшее  въ  управлеши  Новикова  им'Ьте </w:t>
      </w:r>
      <w:r>
        <w:br/>
      </w:r>
      <w:r>
        <w:t xml:space="preserve">Типографической  компанш,  при  учрежденш  которой  употребленъ </w:t>
      </w:r>
      <w:r>
        <w:br/>
      </w:r>
      <w:r>
        <w:t xml:space="preserve">былъ  имъ  собственный  немалый  капиталъ,  взято  было  въ  В'Ь- </w:t>
      </w:r>
      <w:r>
        <w:br/>
      </w:r>
      <w:r>
        <w:t xml:space="preserve">домство  московскаго  приказа  общественнаго  призр-Ьтя;  на  ро- </w:t>
      </w:r>
      <w:r>
        <w:br/>
      </w:r>
      <w:r>
        <w:t xml:space="preserve">довую деревню  его  наложено  запрещеше.  Тогда  же  потерпЬла </w:t>
      </w:r>
      <w:r>
        <w:br/>
      </w:r>
      <w:r>
        <w:t xml:space="preserve">разореше  и  супруга  умершаго  профессора  Шварца,  заступавшая </w:t>
      </w:r>
      <w:r>
        <w:br/>
      </w:r>
      <w:r>
        <w:t xml:space="preserve">м4сто  матери  осирогЬлымъ  дЪтямъ  Новикова. — Эти  происшеств1я </w:t>
      </w:r>
      <w:r>
        <w:br/>
      </w:r>
      <w:r>
        <w:t xml:space="preserve">скорбно  поразили  всЬхъ  знавшихъ  и  ц^Ьнившихъ  Новикова. </w:t>
      </w:r>
      <w:r>
        <w:br/>
      </w:r>
      <w:r>
        <w:t xml:space="preserve">Карамзинъ  написалъ  тогда  и  напечаталъ  въ  ма*  1792  г.  въ </w:t>
      </w:r>
      <w:r>
        <w:br/>
      </w:r>
      <w:r>
        <w:t xml:space="preserve">своемъ  „Московскомъ  Журнал-Ь"  стихотвореше  „Къ  милости", </w:t>
      </w:r>
      <w:r>
        <w:br/>
      </w:r>
      <w:r>
        <w:t xml:space="preserve">которымъ  старался  обратить  снисходительное  великодушное  вни- </w:t>
      </w:r>
      <w:r>
        <w:br/>
      </w:r>
      <w:r>
        <w:t xml:space="preserve">маше  монархини  на  своего  стараго  учителя  и  покровителя;  онъ </w:t>
      </w:r>
      <w:r>
        <w:br/>
      </w:r>
      <w:r>
        <w:t xml:space="preserve">говорилъ:</w:t>
      </w:r>
    </w:p>
    <w:p>
      <w:pPr>
        <w:pStyle w:val="Normal"/>
      </w:pPr>
      <w:r>
        <w:t xml:space="preserve">Какая  ночь  не  озарится </w:t>
      </w:r>
      <w:r>
        <w:br/>
      </w:r>
      <w:r>
        <w:t xml:space="preserve">Отъ  солнечныхъ  Твоихъ  очей? </w:t>
      </w:r>
      <w:r>
        <w:br/>
      </w:r>
      <w:r>
        <w:t xml:space="preserve">Какой  мятежъ  не  укротится </w:t>
      </w:r>
      <w:r>
        <w:br/>
      </w:r>
      <w:r>
        <w:t xml:space="preserve">Одной  улыбкою  Твоей? </w:t>
      </w:r>
      <w:r>
        <w:br/>
      </w:r>
      <w:r>
        <w:t xml:space="preserve">Речешь,  и  громы  он'Ьм'Ьютъ; </w:t>
      </w:r>
      <w:r>
        <w:br/>
      </w:r>
      <w:r>
        <w:t xml:space="preserve">Гд']^  ступишь,  тамъ  цв'ёты  ал'Ьютъ. </w:t>
      </w:r>
      <w:r>
        <w:br/>
      </w:r>
      <w:r>
        <w:t xml:space="preserve">И  съ  неба  льется  благодать...</w:t>
      </w:r>
    </w:p>
    <w:p>
      <w:pPr>
        <w:pStyle w:val="Normal"/>
      </w:pPr>
      <w:r>
        <w:t xml:space="preserve">Императоръ  Павелъ  I,  вскорЪ  по  вступлеши  на  престолъ, </w:t>
      </w:r>
      <w:r>
        <w:br/>
      </w:r>
      <w:r>
        <w:t xml:space="preserve">освободилъ  Новикова  (5-го  декабря  1796  г.),  призвалъ  его  къ </w:t>
      </w:r>
      <w:r>
        <w:br/>
      </w:r>
      <w:r>
        <w:t xml:space="preserve">себ*  и  обЪщалъ  вознаградить  всЬ  его  потери.  Новиковъ  не  хо- </w:t>
      </w:r>
      <w:r>
        <w:br/>
      </w:r>
      <w:r>
        <w:t xml:space="preserve">гЬлъ  никакого  вознаграждешя  и  возвратился  въ  свое  Тихвин- </w:t>
      </w:r>
      <w:r>
        <w:br/>
      </w:r>
      <w:r>
        <w:t xml:space="preserve">ское. Все  отобранное  им'Ьте  было  ему  возврап];ено;  но  онъ </w:t>
      </w:r>
      <w:r>
        <w:br/>
      </w:r>
      <w:r>
        <w:t xml:space="preserve">отдалъ  его  главному  кредитору  своему  Походяшину  для  удовле- </w:t>
      </w:r>
      <w:r>
        <w:br/>
      </w:r>
      <w:r>
        <w:t xml:space="preserve">творешя  прочихъ  кредиторовъ.  У  Новикова  осталась  только  не- </w:t>
      </w:r>
      <w:r>
        <w:br/>
      </w:r>
      <w:r>
        <w:t xml:space="preserve">большая подмосковная  деревня;  съ  нея  получались  слишкомъ </w:t>
      </w:r>
      <w:r>
        <w:br/>
      </w:r>
      <w:r>
        <w:t xml:space="preserve">незначительные  доходы.  Новиковъ  увид-Ьлъ  себя  лишеннымъ </w:t>
      </w:r>
      <w:r>
        <w:br/>
      </w:r>
      <w:r>
        <w:t xml:space="preserve">почти  всЬхъ  способовъ  къ  содоржанш  себя  съ  семействомъ;  а </w:t>
      </w:r>
      <w:r>
        <w:br/>
      </w:r>
      <w:r>
        <w:t xml:space="preserve">между  гЬмъ  болезнь  посЬтила  дЬтей  его,  хозяйственныя  дЬла </w:t>
      </w:r>
      <w:r>
        <w:br/>
      </w:r>
      <w:r>
        <w:t xml:space="preserve">были  разстроены.  Онъ  принужденъ  былъ  заложить  свою  деревню </w:t>
      </w:r>
      <w:r>
        <w:br/>
      </w:r>
      <w:r>
        <w:t xml:space="preserve">въ  опеку нскШ  сов'Ьтъ  за  10,000  рублей  сер.  Часть  этой  суммы </w:t>
      </w:r>
      <w:r>
        <w:br/>
      </w:r>
      <w:r>
        <w:t xml:space="preserve">употреблена  была  на  поправлеше  домашней  экономхи,  а  осталь- </w:t>
      </w:r>
      <w:r>
        <w:br/>
      </w:r>
      <w:r>
        <w:t xml:space="preserve">ныя  деньги  издержаны  на  покупку  хлЪба  для  прокормлешя  лю-</w:t>
      </w:r>
    </w:p>
    <w:p>
      <w:pPr>
        <w:pStyle w:val="Normal"/>
      </w:pPr>
      <w:r>
        <w:t xml:space="preserve">НОВИКОВ  ъ.  161</w:t>
      </w:r>
    </w:p>
    <w:p>
      <w:pPr>
        <w:pStyle w:val="Normal"/>
      </w:pPr>
      <w:r>
        <w:t xml:space="preserve">дей,  по  случаю  наступившаго  хл-Ьбиаго  неурожая.  Между  тЬмъ </w:t>
      </w:r>
      <w:r>
        <w:br/>
      </w:r>
      <w:r>
        <w:t xml:space="preserve">возвысившаяся  ц'Ьна  на  серебро  принудила  его  д^Ьлать  новые </w:t>
      </w:r>
      <w:r>
        <w:br/>
      </w:r>
      <w:r>
        <w:t xml:space="preserve">займы  для  уплаты  въ  опекунскгй  сов'Ьтъ  *^.  Д-Ьла  Новикова  со- </w:t>
      </w:r>
      <w:r>
        <w:br/>
      </w:r>
      <w:r>
        <w:t xml:space="preserve">вершенно разстроились...</w:t>
      </w:r>
    </w:p>
    <w:p>
      <w:pPr>
        <w:pStyle w:val="Normal"/>
      </w:pPr>
      <w:r>
        <w:t xml:space="preserve">Онъ  яшлъ  вм^сгЬ  съ  С.  И.  ГамалЬею,  который,  по  его  вну- </w:t>
      </w:r>
      <w:r>
        <w:br/>
      </w:r>
      <w:r>
        <w:t xml:space="preserve">шенш,  занимался  переводомъ  мистическихъ  книгъ  ®^.  Поселив- </w:t>
      </w:r>
      <w:r>
        <w:br/>
      </w:r>
      <w:r>
        <w:t xml:space="preserve">шись на  житье  въ  деревнЬ,  Новиковъ  до  самой  кончины  сид^^ъ </w:t>
      </w:r>
      <w:r>
        <w:br/>
      </w:r>
      <w:r>
        <w:t xml:space="preserve">съ  своимъ  товарищемъ  надъ  трудомъ,  который  носить  назваше: </w:t>
      </w:r>
      <w:r>
        <w:br/>
      </w:r>
      <w:r>
        <w:t xml:space="preserve">„Библ1отека,  содержаш;ая  въ  себЬ  нЬкоторыя  герметическ1я, </w:t>
      </w:r>
      <w:r>
        <w:br/>
      </w:r>
      <w:r>
        <w:t xml:space="preserve">каббалистичесшя,  магичесшя  и  иныя  книги;  также  писашя  вы- </w:t>
      </w:r>
      <w:r>
        <w:br/>
      </w:r>
      <w:r>
        <w:t xml:space="preserve">сокохвальныхъ  Брр.  3.  Р.  К.  истинныхъ  свбднх.  кмшцкв.  древшя </w:t>
      </w:r>
      <w:r>
        <w:br/>
      </w:r>
      <w:r>
        <w:t xml:space="preserve">системы.  На  Россхйск.  яз.  составл.  и  собр.  изъ  раз.  переводовъ, </w:t>
      </w:r>
      <w:r>
        <w:br/>
      </w:r>
      <w:r>
        <w:t xml:space="preserve">для  пользы  гЬхъ,  кои  пожелаютъ  упражняться  въ  познаши </w:t>
      </w:r>
      <w:r>
        <w:br/>
      </w:r>
      <w:r>
        <w:t xml:space="preserve">Бога,  натуры  и  себя,  и  для  показашя  имъ,  между  многими  лож- </w:t>
      </w:r>
      <w:r>
        <w:br/>
      </w:r>
      <w:r>
        <w:t xml:space="preserve">ными, одного  истиннаго  къ  тому  путя".  За  недостаткомъ  типо- </w:t>
      </w:r>
      <w:r>
        <w:br/>
      </w:r>
      <w:r>
        <w:t xml:space="preserve">графш  эта  многотомная  библхотека  переписывалась  и  украша- </w:t>
      </w:r>
      <w:r>
        <w:br/>
      </w:r>
      <w:r>
        <w:t xml:space="preserve">лась рисунками;  нЬкоторыя  статьи  и  даже  томы  переписаны </w:t>
      </w:r>
      <w:r>
        <w:br/>
      </w:r>
      <w:r>
        <w:t xml:space="preserve">собственною  рукою  Новикова.  Такъ  в-Ьренъ  былъ  онъ  своимъ </w:t>
      </w:r>
      <w:r>
        <w:br/>
      </w:r>
      <w:r>
        <w:t xml:space="preserve">уб'Ьжден1ямъ,  такъ  крЪпко  хранилъ  свои  в-Ьрованхя!  Недаромъ </w:t>
      </w:r>
      <w:r>
        <w:br/>
      </w:r>
      <w:r>
        <w:t xml:space="preserve">изъ  Тихвинскаго  писалъ  онъ  къ  одному  изъ  своихъ  друзей: </w:t>
      </w:r>
      <w:r>
        <w:br/>
      </w:r>
      <w:r>
        <w:t xml:space="preserve">„Станемъ  общими  силами  стараться  изсл-Ьдовать,  не  раздели- </w:t>
      </w:r>
      <w:r>
        <w:br/>
      </w:r>
      <w:r>
        <w:t xml:space="preserve">лись ли  мы  въ  томъ  дух*,  въ  которомъ  об-Ьщались  жить  и </w:t>
      </w:r>
      <w:r>
        <w:br/>
      </w:r>
      <w:r>
        <w:t xml:space="preserve">умереть;  сей  ли  духъ  и  понынЬ  насъ  одушевляетъ?  И  ежели </w:t>
      </w:r>
      <w:r>
        <w:br/>
      </w:r>
      <w:r>
        <w:t xml:space="preserve">это  такъ,  то  я  вЪрю  отъ  всего  сердца  моего,  что  молитва  наша </w:t>
      </w:r>
      <w:r>
        <w:br/>
      </w:r>
      <w:r>
        <w:t xml:space="preserve">в'Ьрно  будетъ  услышана,  и  скоро,  скоро,  и  весьма  скоро  воспосл'Ь- </w:t>
      </w:r>
      <w:r>
        <w:br/>
      </w:r>
      <w:r>
        <w:t xml:space="preserve">дуетъ  помиловаше". — „Какъ  можемъ  достигнуть  къ  истинному </w:t>
      </w:r>
      <w:r>
        <w:br/>
      </w:r>
      <w:r>
        <w:t xml:space="preserve">разуму  (спрашиваетъ  онъ  въ  томъ  же  письм-Ь),  ежели  не  чрезъ </w:t>
      </w:r>
      <w:r>
        <w:br/>
      </w:r>
      <w:r>
        <w:t xml:space="preserve">самопознаше,  котораго  не  иначе  можемъ  достигать,  какъ  чрезъ </w:t>
      </w:r>
      <w:r>
        <w:br/>
      </w:r>
      <w:r>
        <w:t xml:space="preserve">одно  только  строгое  и  безпристрастное  суждеше  своихъ  поступ- </w:t>
      </w:r>
      <w:r>
        <w:br/>
      </w:r>
      <w:r>
        <w:t xml:space="preserve">ковъ,  съ  того  времени,  какъ  мы  удостоились  познать  истину  и </w:t>
      </w:r>
      <w:r>
        <w:br/>
      </w:r>
      <w:r>
        <w:t xml:space="preserve">ея  учете,  и  когда  решились  мы  во  всю  жизнь  нашу  непре- </w:t>
      </w:r>
      <w:r>
        <w:br/>
      </w:r>
      <w:r>
        <w:t xml:space="preserve">станно следовать  сему  учешю?  С1е  изсл-Ьдоваше  непремЬино </w:t>
      </w:r>
      <w:r>
        <w:br/>
      </w:r>
      <w:r>
        <w:t xml:space="preserve">приведетъ  насъ  къ  познашю  цЪли  всЬхъ  крестовъ,  на  насъ </w:t>
      </w:r>
      <w:r>
        <w:br/>
      </w:r>
      <w:r>
        <w:t xml:space="preserve">ниспосылаемыхъ,  т.  е.  къ  истинному  раскаяшю  и  самому  по- </w:t>
      </w:r>
      <w:r>
        <w:br/>
      </w:r>
      <w:r>
        <w:t xml:space="preserve">каянш  и  болЬзновашю  о  поступкахъ  и  грЪхахъ  нашихъ".</w:t>
      </w:r>
    </w:p>
    <w:p>
      <w:pPr>
        <w:pStyle w:val="Normal"/>
      </w:pPr>
      <w:r>
        <w:t xml:space="preserve">1812-й  годъ  вывелъ  Новикова  на  поприш,е  другой,  не  обшир- </w:t>
      </w:r>
      <w:r>
        <w:br/>
      </w:r>
      <w:r>
        <w:t xml:space="preserve">ной, скромной,  но   благотворной   деятельности.  Онъ    одинъ  не</w:t>
      </w:r>
    </w:p>
    <w:p>
      <w:pPr>
        <w:pStyle w:val="Normal"/>
      </w:pPr>
      <w:r>
        <w:t xml:space="preserve">соч.  ТИХОНРАВОВА,  Т.  ш.  11</w:t>
      </w:r>
    </w:p>
    <w:p>
      <w:pPr>
        <w:pStyle w:val="Normal"/>
      </w:pPr>
      <w:r>
        <w:t xml:space="preserve">162  НОВИКОВ  Ъ.</w:t>
      </w:r>
    </w:p>
    <w:p>
      <w:pPr>
        <w:pStyle w:val="Normal"/>
      </w:pPr>
      <w:r>
        <w:t xml:space="preserve">оставлялъ  своего  дома  и  быль  блюстителемъ  спокойствхя  окрест- </w:t>
      </w:r>
      <w:r>
        <w:br/>
      </w:r>
      <w:r>
        <w:t xml:space="preserve">ныхъ  жителей.  Въ  то  время,  когда  въ  виду  московскаго  пожара </w:t>
      </w:r>
      <w:r>
        <w:br/>
      </w:r>
      <w:r>
        <w:t xml:space="preserve">загоралась  народная  война  со  всЬми  фанатическими  ея  ужа- </w:t>
      </w:r>
      <w:r>
        <w:br/>
      </w:r>
      <w:r>
        <w:t xml:space="preserve">сами,— Новиковъ  былъ  „защитникомъ  человечества;  ибо  онъ  пла- </w:t>
      </w:r>
      <w:r>
        <w:br/>
      </w:r>
      <w:r>
        <w:t xml:space="preserve">тилъ  крестьянамъ  по  рублю  за  каждаго  живаго  пл^ннаго;  со- </w:t>
      </w:r>
      <w:r>
        <w:br/>
      </w:r>
      <w:r>
        <w:t xml:space="preserve">держалъ  приводимыхъ  къ  нему;  пользовалъ  больныхъ  и  ране- </w:t>
      </w:r>
      <w:r>
        <w:br/>
      </w:r>
      <w:r>
        <w:t xml:space="preserve">ныхъ,  а  по  изгнанш  непр1ятеля  всЬхъ  ихъ  препроводилъ  къ </w:t>
      </w:r>
      <w:r>
        <w:br/>
      </w:r>
      <w:r>
        <w:t xml:space="preserve">показывавпшмся  обратно  полищямъ  и  московскому  коменданту, </w:t>
      </w:r>
      <w:r>
        <w:br/>
      </w:r>
      <w:r>
        <w:t xml:space="preserve">не  ища  никакой  награды"  ^,  Такъ  д^йствоваль  Новиковъ  въ  ту </w:t>
      </w:r>
      <w:r>
        <w:br/>
      </w:r>
      <w:r>
        <w:t xml:space="preserve">пору,  когда  финансовыя  его  средства  едва  были  достаточны  для </w:t>
      </w:r>
      <w:r>
        <w:br/>
      </w:r>
      <w:r>
        <w:t xml:space="preserve">того,  чтобы  содержать  свое  семейство.  Неурожаи  1815  и  1816  гг. </w:t>
      </w:r>
      <w:r>
        <w:br/>
      </w:r>
      <w:r>
        <w:t xml:space="preserve">окончательно  разстроили  его  состоянье.  31  шля  1818  г.  кончи- </w:t>
      </w:r>
      <w:r>
        <w:br/>
      </w:r>
      <w:r>
        <w:t xml:space="preserve">лась тревожная,  исполненная  необыкновенной  деятельности </w:t>
      </w:r>
      <w:r>
        <w:br/>
      </w:r>
      <w:r>
        <w:t xml:space="preserve">жизнь  Новикова.  Семейство  его  осталось  въ  нищегЬ,  больное, </w:t>
      </w:r>
      <w:r>
        <w:br/>
      </w:r>
      <w:r>
        <w:t xml:space="preserve">беззащитное;  за  долги  оно  должно  было  лишиться  последняго </w:t>
      </w:r>
      <w:r>
        <w:br/>
      </w:r>
      <w:r>
        <w:t xml:space="preserve">достояшя.  Карамзинъ  составилъ  записку  о  Новиков*,  чтобы </w:t>
      </w:r>
      <w:r>
        <w:br/>
      </w:r>
      <w:r>
        <w:t xml:space="preserve">обратить  Всемилостивейшее  внимаше  на  его  семейство.  Онъ  за- </w:t>
      </w:r>
      <w:r>
        <w:br/>
      </w:r>
      <w:r>
        <w:t xml:space="preserve">ключилъ  ее  следуюпщми  словами:  „Новиковъ,  какъ  гражданинъ, </w:t>
      </w:r>
      <w:r>
        <w:br/>
      </w:r>
      <w:r>
        <w:t xml:space="preserve">полезный  своею  деятельностхю,  заслуживалъ  общественную  при- </w:t>
      </w:r>
      <w:r>
        <w:br/>
      </w:r>
      <w:r>
        <w:t xml:space="preserve">знательность; Новиковъ,  какъ  теософическхй  мечтатель,  по  край- </w:t>
      </w:r>
      <w:r>
        <w:br/>
      </w:r>
      <w:r>
        <w:t xml:space="preserve">ней м-Кре  не  заслужилъ  темницы;  онъ  былъ  жертвою  подозр-Ь- </w:t>
      </w:r>
      <w:r>
        <w:br/>
      </w:r>
      <w:r>
        <w:t xml:space="preserve">тя  извинительнаго,  но  несправедливаго.  Бедность  и  несчасйе </w:t>
      </w:r>
      <w:r>
        <w:br/>
      </w:r>
      <w:r>
        <w:t xml:space="preserve">его  детей  подаютъ  случай  Государю  Милосердому  вознаградить </w:t>
      </w:r>
      <w:r>
        <w:br/>
      </w:r>
      <w:r>
        <w:t xml:space="preserve">въ  нихъ  усопшаго  страдальца,  который  уже  не  можетъ  при- </w:t>
      </w:r>
      <w:r>
        <w:br/>
      </w:r>
      <w:r>
        <w:t xml:space="preserve">нести ему  благодарности  въ  здешне^ъ  свете,  но  можетъ  при- </w:t>
      </w:r>
      <w:r>
        <w:br/>
      </w:r>
      <w:r>
        <w:t xml:space="preserve">нести ее  Всевышнему".</w:t>
      </w:r>
    </w:p>
    <w:p>
      <w:pPr>
        <w:pStyle w:val="Normal"/>
      </w:pPr>
      <w:r>
        <w:t xml:space="preserve">в.  г.  РУБАНЪ.</w:t>
      </w:r>
    </w:p>
    <w:p>
      <w:pPr>
        <w:pStyle w:val="Normal"/>
      </w:pPr>
      <w:r>
        <w:t xml:space="preserve">Рубанъ,  Васишй  Григорьевичъ,  родился  въ  Б'Ьлгород'Ь  ^  въ </w:t>
      </w:r>
      <w:r>
        <w:br/>
      </w:r>
      <w:r>
        <w:t xml:space="preserve">1739  году.    Наука  рано  увлекла  его  въ  Шевъ.    Въ  знаменитой </w:t>
      </w:r>
      <w:r>
        <w:br/>
      </w:r>
      <w:r>
        <w:t xml:space="preserve">К1евской  академш,  которая  до  основашя  Московскаго  универ- </w:t>
      </w:r>
      <w:r>
        <w:br/>
      </w:r>
      <w:r>
        <w:t xml:space="preserve">ситета была  главнымъ  разсадникомъ   образованныхъ  людей  въ </w:t>
      </w:r>
      <w:r>
        <w:br/>
      </w:r>
      <w:r>
        <w:t xml:space="preserve">Россш,  началъ  Рубанъ  свое  образоваше.  Кажется,  недолго  про- </w:t>
      </w:r>
      <w:r>
        <w:br/>
      </w:r>
      <w:r>
        <w:t xml:space="preserve">былъ  онъ  въ  Шев'Ь  и  перешелъ  въ  Московскую  Славяно-латинскую </w:t>
      </w:r>
      <w:r>
        <w:br/>
      </w:r>
      <w:r>
        <w:t xml:space="preserve">акадешю  ^.  При  само'мъ  основанш  университетской  гимназш  онъ </w:t>
      </w:r>
      <w:r>
        <w:br/>
      </w:r>
      <w:r>
        <w:t xml:space="preserve">посту пилъ  въ  нее  и  въ  1759  г.  произведенъ  былъ  въ  студенты. </w:t>
      </w:r>
      <w:r>
        <w:br/>
      </w:r>
      <w:r>
        <w:t xml:space="preserve">Въ  университегЬ  началась  его  литературная  деятельность.  Въ </w:t>
      </w:r>
      <w:r>
        <w:br/>
      </w:r>
      <w:r>
        <w:t xml:space="preserve">^^Полезномъ  Увеселенш"  1761  г.  напечатана   была   переводная </w:t>
      </w:r>
      <w:r>
        <w:br/>
      </w:r>
      <w:r>
        <w:t xml:space="preserve">статья  его   „Папирхя  Римскаго  отрока  остроумные  вымыслы   и </w:t>
      </w:r>
      <w:r>
        <w:br/>
      </w:r>
      <w:r>
        <w:t xml:space="preserve">молчаше"  ^;  въ  этой  стать*  есть  уже  и  два  стиха;   она  отли- </w:t>
      </w:r>
      <w:r>
        <w:br/>
      </w:r>
      <w:r>
        <w:t xml:space="preserve">чается  нравоучительнымъ   направлешемъ,  которое   Херасковъ </w:t>
      </w:r>
      <w:r>
        <w:br/>
      </w:r>
      <w:r>
        <w:t xml:space="preserve">старался  поддерживать  въ  журнал-Ь.  Въ  „ Добромъ  Нам^ренш"  * </w:t>
      </w:r>
      <w:r>
        <w:br/>
      </w:r>
      <w:r>
        <w:t xml:space="preserve">находимъ  также  три  переводныя  статьи  его:  1)  „О  свадебныхъ </w:t>
      </w:r>
      <w:r>
        <w:br/>
      </w:r>
      <w:r>
        <w:t xml:space="preserve">Шфахъ   древнихъ   язычниковъ";    2)  „Приключешя   н^Ькотораго </w:t>
      </w:r>
      <w:r>
        <w:br/>
      </w:r>
      <w:r>
        <w:t xml:space="preserve">чужестранца  въ  Париже**  (съ  Франц.);  3)  „Лекарство  хромымъ, </w:t>
      </w:r>
      <w:r>
        <w:br/>
      </w:r>
      <w:r>
        <w:t xml:space="preserve">сл^пымъ  и  колченогимъ"  (съ  н-Ьмецк.).   Выборъ  статей   зд-Ьсь </w:t>
      </w:r>
      <w:r>
        <w:br/>
      </w:r>
      <w:r>
        <w:t xml:space="preserve">свободн-Ье,  ч-Ьмъ  въ  нравственномъ  журнал-Ь  Хераскова.  Въ  это </w:t>
      </w:r>
      <w:r>
        <w:br/>
      </w:r>
      <w:r>
        <w:t xml:space="preserve">время  Рубанъ  былъ  коллежскимъ  регистраторомъ.  Въ  60-хъ  го- </w:t>
      </w:r>
      <w:r>
        <w:br/>
      </w:r>
      <w:r>
        <w:t xml:space="preserve">дахъ  онъ  пере'Ьхалъ  изъ  Москвы  въ  Петербургъ  и  въ  1768  слу- </w:t>
      </w:r>
      <w:r>
        <w:br/>
      </w:r>
      <w:r>
        <w:t xml:space="preserve">дкилъ  переводчикомъ  при  правительствующемъ  сенат-Ь,  въ  1772  г. </w:t>
      </w:r>
      <w:r>
        <w:br/>
      </w:r>
      <w:r>
        <w:t xml:space="preserve">при  коллегш  иностранныхъ  дЪлъ.</w:t>
      </w:r>
    </w:p>
    <w:p>
      <w:pPr>
        <w:pStyle w:val="Normal"/>
      </w:pPr>
      <w:r>
        <w:t xml:space="preserve">Въ  Петербург'Ь  собственно  началась  обширная,  разнообразная </w:t>
      </w:r>
      <w:r>
        <w:br/>
      </w:r>
      <w:r>
        <w:t xml:space="preserve">литературная  д^Ьятельность  Рубана.  Ода,  этотъ   модный,  наибо-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 В.    г.    Р  У  В  А  н  ъ.</w:t>
      </w:r>
    </w:p>
    <w:p>
      <w:pPr>
        <w:pStyle w:val="Normal"/>
      </w:pPr>
      <w:r>
        <w:t xml:space="preserve">лЪе  уважавппйся  въ  прошломъ  столЪтш  родъ  поэзш,  особенно </w:t>
      </w:r>
      <w:r>
        <w:br/>
      </w:r>
      <w:r>
        <w:t xml:space="preserve">привлекла  его.  Трудно  исчислить  всЬ  похвальные  гимны,  кото- </w:t>
      </w:r>
      <w:r>
        <w:br/>
      </w:r>
      <w:r>
        <w:t xml:space="preserve">рые слагалъ  Рубанъ  на  разные  случаи;  до  сихъ  поръ  не  со- </w:t>
      </w:r>
      <w:r>
        <w:br/>
      </w:r>
      <w:r>
        <w:t xml:space="preserve">браны они  вм^ст-Ь,  хотя  и  составляютъ  любопытный  въ  исто- </w:t>
      </w:r>
      <w:r>
        <w:br/>
      </w:r>
      <w:r>
        <w:t xml:space="preserve">рическомъ  отношеши  литературный  памятникъ  своего  времени. </w:t>
      </w:r>
      <w:r>
        <w:br/>
      </w:r>
      <w:r>
        <w:t xml:space="preserve">Намъ  известны  слЪдуюпця, 'отдельно  напечатанныя  оды  Рубана: </w:t>
      </w:r>
      <w:r>
        <w:br/>
      </w:r>
      <w:r>
        <w:t xml:space="preserve">1)  Ода  на  день  всерадостнЪйшаго  торжества  за  предпр1ятый  и </w:t>
      </w:r>
      <w:r>
        <w:br/>
      </w:r>
      <w:r>
        <w:t xml:space="preserve">благополучно  совершивппйся,  къ  неописанному  счастш  всея </w:t>
      </w:r>
      <w:r>
        <w:br/>
      </w:r>
      <w:r>
        <w:t xml:space="preserve">Росс1и,  Ея  Императорскаго  Величества  и  Его  Императорскаго </w:t>
      </w:r>
      <w:r>
        <w:br/>
      </w:r>
      <w:r>
        <w:t xml:space="preserve">Высочества,  въ  привили  оспы,  подвигъ,  22-го  ноября  1768  года </w:t>
      </w:r>
      <w:r>
        <w:br/>
      </w:r>
      <w:r>
        <w:t xml:space="preserve">(Спб.,  1768,  въ  л.);  2)  Ода  на  день  рождешя  Императрицы  Ека- </w:t>
      </w:r>
      <w:r>
        <w:br/>
      </w:r>
      <w:r>
        <w:t xml:space="preserve">терины П,  Спб.,  1768  (0.  Р.  Б.,  №7211);  3)  Стихи  на  великол-Ьп- </w:t>
      </w:r>
      <w:r>
        <w:br/>
      </w:r>
      <w:r>
        <w:t xml:space="preserve">ное  здаше  соборной  Исак1евской  церкви  съ  прид^Ьломъ  храма </w:t>
      </w:r>
      <w:r>
        <w:br/>
      </w:r>
      <w:r>
        <w:t xml:space="preserve">святыхъ  Кира  и  1оанна,  сооружаемое  въ  СанктпетербургЬ  (8. 1. </w:t>
      </w:r>
      <w:r>
        <w:br/>
      </w:r>
      <w:r>
        <w:t xml:space="preserve">1770,  въ  4  д.  л.);  4)  Къ  портрету  А.  В.  Енгельгардовой  (з.  1.  ек </w:t>
      </w:r>
      <w:r>
        <w:br/>
      </w:r>
      <w:r>
        <w:t xml:space="preserve">а,  въ  4  д.  л.);  5)  Ода  Григорш  Александровичу  Потемкину  (1779, </w:t>
      </w:r>
      <w:r>
        <w:br/>
      </w:r>
      <w:r>
        <w:t xml:space="preserve">въ  8  д.  л.,  5  с);  6)  Ода  на  день  рождешя  Императрицы  Екате- </w:t>
      </w:r>
      <w:r>
        <w:br/>
      </w:r>
      <w:r>
        <w:t xml:space="preserve">рины П  (№  11522);  7)  Его  Высокопревосходительству  Г.  А.  По- </w:t>
      </w:r>
      <w:r>
        <w:br/>
      </w:r>
      <w:r>
        <w:t xml:space="preserve">темкину и  т.  д.  (въ  8  д.  л.,  8.  1.  е!;  а,  4  стихотворешя);  8)  Ода </w:t>
      </w:r>
      <w:r>
        <w:br/>
      </w:r>
      <w:r>
        <w:t xml:space="preserve">Его  Св'Ьтлости  Князю  Г.  А.  Потемкину,  въ  которой  приносится </w:t>
      </w:r>
      <w:r>
        <w:br/>
      </w:r>
      <w:r>
        <w:t xml:space="preserve">благодареше  за  оказанные  благодЪяшя  сочинителю  сего,  въ </w:t>
      </w:r>
      <w:r>
        <w:br/>
      </w:r>
      <w:r>
        <w:t xml:space="preserve">окончаши  1777  года  (въ  8  д.  л.,  Спб.,  1778);  9)  Стихи  на  кончину </w:t>
      </w:r>
      <w:r>
        <w:br/>
      </w:r>
      <w:r>
        <w:t xml:space="preserve">Евдок1И  Борисовны,  Герцогини  Курляндской  (№  11456);  10) </w:t>
      </w:r>
      <w:r>
        <w:br/>
      </w:r>
      <w:r>
        <w:t xml:space="preserve">Стихи  на  день  тезоименитства  Его  Св'Ьтлости  Князя  Г.  А.  По- </w:t>
      </w:r>
      <w:r>
        <w:br/>
      </w:r>
      <w:r>
        <w:t xml:space="preserve">темкина, 30-го  Сентября  1781  г.  (Спб.,  1781,  въ  4  д.  л.);  11)  Над- </w:t>
      </w:r>
      <w:r>
        <w:br/>
      </w:r>
      <w:r>
        <w:t xml:space="preserve">пись на  новостроющШся  Ея  Шгаераторскаго  Величества  дворецъ, </w:t>
      </w:r>
      <w:r>
        <w:br/>
      </w:r>
      <w:r>
        <w:t xml:space="preserve">при  мыз-Ь  Пелл-Ь,  1785  года  (въ  4  д.  л.,  8.  1.);  12)  Пеанъ,  или </w:t>
      </w:r>
      <w:r>
        <w:br/>
      </w:r>
      <w:r>
        <w:t xml:space="preserve">п'Ьснь  на  поб-Ьды,  одержанныя  Суворовымъ;  Спб.,  1794  (Л'^  8059)^ </w:t>
      </w:r>
      <w:r>
        <w:br/>
      </w:r>
      <w:r>
        <w:t xml:space="preserve">13)  Ди01фамбъ  Пану  баддею  Костюшк-Ь,  разбитому  и  взятому </w:t>
      </w:r>
      <w:r>
        <w:br/>
      </w:r>
      <w:r>
        <w:t xml:space="preserve">въ  пл^нъ  съ  предводимыми  имъ  Польскими  мятежниками,  и  т. </w:t>
      </w:r>
      <w:r>
        <w:br/>
      </w:r>
      <w:r>
        <w:t xml:space="preserve">д.  (Спб.,  1794,  въ  4  д.  л.);  14)  Стихи  на  кончину  0.  Г.  Орлова </w:t>
      </w:r>
      <w:r>
        <w:br/>
      </w:r>
      <w:r>
        <w:t xml:space="preserve">(№  11385);  15)  Эпикидюнъ,  или  неумирающая  память  Потемкина </w:t>
      </w:r>
      <w:r>
        <w:br/>
      </w:r>
      <w:r>
        <w:t xml:space="preserve">(№  12739 — 40);  16)  РоссШской  Музы,  объ  учрежденш  и  открытш </w:t>
      </w:r>
      <w:r>
        <w:br/>
      </w:r>
      <w:r>
        <w:t xml:space="preserve">Вознесенской  губернш,  въ  Южной  полосЬ  РоссШской  Имперш, </w:t>
      </w:r>
      <w:r>
        <w:br/>
      </w:r>
      <w:r>
        <w:t xml:space="preserve">послашя  къ  Овидхю,  и  т.  д.  (Спб.,  1795,  въ  8  д.  л.);  17)  Пукъ </w:t>
      </w:r>
      <w:r>
        <w:br/>
      </w:r>
      <w:r>
        <w:t xml:space="preserve">цв-Ьтовъ  Парнасскихъ,  принесенный  въ  даръ  Его  Высокопревос- </w:t>
      </w:r>
      <w:r>
        <w:br/>
      </w:r>
      <w:r>
        <w:t xml:space="preserve">ходительству Ивану  Ивановичу  Бецкому,  въ  Спб.   (з.  а,  въ    8</w:t>
      </w:r>
    </w:p>
    <w:p>
      <w:pPr>
        <w:pStyle w:val="Normal"/>
      </w:pPr>
      <w:r>
        <w:t xml:space="preserve">в.     г.     Р  у  в  А  Н  Ъ.  165</w:t>
      </w:r>
    </w:p>
    <w:p>
      <w:pPr>
        <w:pStyle w:val="Normal"/>
      </w:pPr>
      <w:r>
        <w:t xml:space="preserve">Д.  Л.,  4  С,  С.  3.  л.).  Рубанъ  не  былъ  поэтомъ,  какъ  и  ббльшая </w:t>
      </w:r>
      <w:r>
        <w:br/>
      </w:r>
      <w:r>
        <w:t xml:space="preserve">часть  русскихъ  писателей,  наводнявшихъ  литературу  прошлаго </w:t>
      </w:r>
      <w:r>
        <w:br/>
      </w:r>
      <w:r>
        <w:t xml:space="preserve">стол^Ьт1я  одами,  эпистолами,  .песнями,  въ  риемЬ  вид'Ьвпгихъ </w:t>
      </w:r>
      <w:r>
        <w:br/>
      </w:r>
      <w:r>
        <w:t xml:space="preserve">поэзш.  И  какъ  просты,  немногосложны  пр1емы  оды  Рубана! </w:t>
      </w:r>
      <w:r>
        <w:br/>
      </w:r>
      <w:r>
        <w:t xml:space="preserve">Риторическое  сравнеше  почти  всегда  составляетъ  ея  основу </w:t>
      </w:r>
      <w:r>
        <w:br/>
      </w:r>
      <w:r>
        <w:t xml:space="preserve">и  содержаше.  Въ  одЬ  на  привипе  оспы  императриц*  онъ  срав- </w:t>
      </w:r>
      <w:r>
        <w:br/>
      </w:r>
      <w:r>
        <w:t xml:space="preserve">ниваетъ  Екатерину  съ  зм1емъ,  котораго  Моисей  вознесъ  на  древо </w:t>
      </w:r>
      <w:r>
        <w:br/>
      </w:r>
      <w:r>
        <w:t xml:space="preserve">для  спасешя  народа.  Содержаше  одъ  Рубана  вообще  довольно </w:t>
      </w:r>
      <w:r>
        <w:br/>
      </w:r>
      <w:r>
        <w:t xml:space="preserve">б-Ьдио;  искренняго  чувства,  не  подавленнаго  риторикою,  почти </w:t>
      </w:r>
      <w:r>
        <w:br/>
      </w:r>
      <w:r>
        <w:t xml:space="preserve">не  заметишь  даже  въ  такомъ  произведенш,  гд*  приносится </w:t>
      </w:r>
      <w:r>
        <w:br/>
      </w:r>
      <w:r>
        <w:t xml:space="preserve">благодарность  Потемкину  за  оказанныя  автору  благод-Ьятя. </w:t>
      </w:r>
      <w:r>
        <w:br/>
      </w:r>
      <w:r>
        <w:t xml:space="preserve">Верный  подражатель  од*  Ломоносова,  Рубанъ  часто  доходить  до </w:t>
      </w:r>
      <w:r>
        <w:br/>
      </w:r>
      <w:r>
        <w:t xml:space="preserve">крайности,  вдохновляясь  чужимъ  восторгомъ.  Кому  не  напомнятъ </w:t>
      </w:r>
      <w:r>
        <w:br/>
      </w:r>
      <w:r>
        <w:t xml:space="preserve">атЬдугопце  стихи  его— второй  строфы  оды  „На  взятхе  Хотина"?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Не  сонь  ли  сладшй  умъ  прелыцаетъ? </w:t>
      </w:r>
      <w:r>
        <w:br/>
      </w:r>
      <w:r>
        <w:t xml:space="preserve">Или  верхи  я  Пинда  зрю? </w:t>
      </w:r>
      <w:r>
        <w:br/>
      </w:r>
      <w:r>
        <w:t xml:space="preserve">Ликъ  чистыхъ  сестръ  мя  окружаетъ, </w:t>
      </w:r>
      <w:r>
        <w:br/>
      </w:r>
      <w:r>
        <w:t xml:space="preserve">Я  жаромъ  радости  горю — и  т.  д.  '</w:t>
      </w:r>
    </w:p>
    <w:p>
      <w:pPr>
        <w:pStyle w:val="Normal"/>
      </w:pPr>
      <w:r>
        <w:t xml:space="preserve">Впрочемъ  въ  одЬ  нашей  пропшаго  столЬтая  были  свои  хо- </w:t>
      </w:r>
      <w:r>
        <w:br/>
      </w:r>
      <w:r>
        <w:t xml:space="preserve">роппя  стороны.  Не  всегда  лесть  и  покупной  восторгъ  перено- </w:t>
      </w:r>
      <w:r>
        <w:br/>
      </w:r>
      <w:r>
        <w:t xml:space="preserve">сили на  верхи  Пинда  стихотворцевъ,  лишенныхъ  поэтическаго </w:t>
      </w:r>
      <w:r>
        <w:br/>
      </w:r>
      <w:r>
        <w:t xml:space="preserve">таланта,  къ  числу  которыхъ  относится  Рубанъ;  жаль  только, </w:t>
      </w:r>
      <w:r>
        <w:br/>
      </w:r>
      <w:r>
        <w:t xml:space="preserve">что  искреннее  чувство  почти  всегда  выражалось  у  нихъ  въ </w:t>
      </w:r>
      <w:r>
        <w:br/>
      </w:r>
      <w:r>
        <w:t xml:space="preserve">такихъ  неестественныхъ  формахъ,  что  само  принимало  видъ </w:t>
      </w:r>
      <w:r>
        <w:br/>
      </w:r>
      <w:r>
        <w:t xml:space="preserve">неестественнаго,  подд'Ьльнаго.  Въ  нЬсколькихъ  одахъ  восп-Ь- </w:t>
      </w:r>
      <w:r>
        <w:br/>
      </w:r>
      <w:r>
        <w:t xml:space="preserve">ваетъ  Рубанъ  Потемкина,  который  покровительствовалъ  ему  по- </w:t>
      </w:r>
      <w:r>
        <w:br/>
      </w:r>
      <w:r>
        <w:t xml:space="preserve">стоянно. Мы  увидимъ,  что,  оставаясь  посредственнымъ  стихо- </w:t>
      </w:r>
      <w:r>
        <w:br/>
      </w:r>
      <w:r>
        <w:t xml:space="preserve">творцемъ,  Рубанъ  былъ  горячимъ  приверженцемъ  науки,  лю- </w:t>
      </w:r>
      <w:r>
        <w:br/>
      </w:r>
      <w:r>
        <w:t xml:space="preserve">билъ  русскую  старину  и  литературу,  а  также  и  классическую </w:t>
      </w:r>
      <w:r>
        <w:br/>
      </w:r>
      <w:r>
        <w:t xml:space="preserve">древность.  Въ  Потемкин*  онъ  прославляетъ  покровительство </w:t>
      </w:r>
      <w:r>
        <w:br/>
      </w:r>
      <w:r>
        <w:t xml:space="preserve">наук*,  любовь  къ  древности,  меценатство.</w:t>
      </w:r>
    </w:p>
    <w:p>
      <w:pPr>
        <w:pStyle w:val="Normal"/>
      </w:pPr>
      <w:r>
        <w:t xml:space="preserve">Не  тщетну  славу  браней  вредныхъ,</w:t>
      </w:r>
    </w:p>
    <w:p>
      <w:pPr>
        <w:pStyle w:val="Normal"/>
      </w:pPr>
      <w:r>
        <w:t xml:space="preserve">Что  трескъ  падешя  градовъ,</w:t>
      </w:r>
    </w:p>
    <w:p>
      <w:pPr>
        <w:pStyle w:val="Normal"/>
      </w:pPr>
      <w:r>
        <w:t xml:space="preserve">Что  вопль  и  стонъ  плачевныхъ  б'Ёдныхъ</w:t>
      </w:r>
    </w:p>
    <w:p>
      <w:pPr>
        <w:pStyle w:val="Normal"/>
      </w:pPr>
      <w:r>
        <w:t xml:space="preserve">И  звукъ  отъ  пл-Ьнничьихъ  оковъ</w:t>
      </w:r>
    </w:p>
    <w:p>
      <w:pPr>
        <w:pStyle w:val="Normal"/>
      </w:pPr>
      <w:r>
        <w:t xml:space="preserve">Соединясь  иль  заглушаютъ,</w:t>
      </w:r>
    </w:p>
    <w:p>
      <w:pPr>
        <w:pStyle w:val="Normal"/>
      </w:pPr>
      <w:r>
        <w:t xml:space="preserve">Или  звучн-Ьй  гремЪть  м'Ёшаютъ,</w:t>
      </w:r>
    </w:p>
    <w:p>
      <w:pPr>
        <w:pStyle w:val="Normal"/>
      </w:pPr>
      <w:r>
        <w:t xml:space="preserve">166  в.     г.     Р  у  в  А  Н  Ъ.</w:t>
      </w:r>
    </w:p>
    <w:p>
      <w:pPr>
        <w:pStyle w:val="Normal"/>
      </w:pPr>
      <w:r>
        <w:t xml:space="preserve">Но  мирныхъ  ликъ  добротъ  воспеть. </w:t>
      </w:r>
      <w:r>
        <w:br/>
      </w:r>
      <w:r>
        <w:t xml:space="preserve">Которыми  Всевыпшя  сила </w:t>
      </w:r>
      <w:r>
        <w:br/>
      </w:r>
      <w:r>
        <w:t xml:space="preserve">Тебя  Потемкинъ  украсила: </w:t>
      </w:r>
      <w:r>
        <w:br/>
      </w:r>
      <w:r>
        <w:t xml:space="preserve">Охота  мысль  мою  влечетъ  *.</w:t>
      </w:r>
    </w:p>
    <w:p>
      <w:pPr>
        <w:pStyle w:val="Normal"/>
      </w:pPr>
      <w:r>
        <w:t xml:space="preserve">Въ  „приношенш  Овид1евыхъ  ироидъ**  Рубанъ  предрекаетъ </w:t>
      </w:r>
      <w:r>
        <w:br/>
      </w:r>
      <w:r>
        <w:t xml:space="preserve">славу  Потемкину  за  то,  что  онъ</w:t>
      </w:r>
    </w:p>
    <w:p>
      <w:pPr>
        <w:pStyle w:val="Normal"/>
      </w:pPr>
      <w:r>
        <w:t xml:space="preserve">Честшлхъ  людей  въ  своемъ  храня  покров'Ь</w:t>
      </w:r>
    </w:p>
    <w:p>
      <w:pPr>
        <w:pStyle w:val="Normal"/>
      </w:pPr>
      <w:r>
        <w:t xml:space="preserve">На  степень  счаспя  предстательствомъ  возвелъ  1</w:t>
      </w:r>
    </w:p>
    <w:p>
      <w:pPr>
        <w:pStyle w:val="Normal"/>
      </w:pPr>
      <w:r>
        <w:t xml:space="preserve">Отказавпшсь  отъ  издашя  журнала,  Рубанъ  принялъ  д^^- </w:t>
      </w:r>
      <w:r>
        <w:br/>
      </w:r>
      <w:r>
        <w:t xml:space="preserve">тельное  участае  въ  составлеши  „Парнасскаго  Щепетильника". </w:t>
      </w:r>
      <w:r>
        <w:br/>
      </w:r>
      <w:r>
        <w:t xml:space="preserve">Этотъ  ежем'Ьсячникъ  издавался  Чулковымъ,  который  такъ  же </w:t>
      </w:r>
      <w:r>
        <w:br/>
      </w:r>
      <w:r>
        <w:t xml:space="preserve">любилъ  русскую  народность  и  исторш,  какъ  и  Рубанъ.</w:t>
      </w:r>
    </w:p>
    <w:p>
      <w:pPr>
        <w:pStyle w:val="Normal"/>
      </w:pPr>
      <w:r>
        <w:t xml:space="preserve">Посл^дшй  напечаталъ  въ  журнал'Ь  своего  универсЕсгетскаго </w:t>
      </w:r>
      <w:r>
        <w:br/>
      </w:r>
      <w:r>
        <w:t xml:space="preserve">товарища  нЬсколько  стихотворешй,  надписей,  отрывокъ  изъ  пу- </w:t>
      </w:r>
      <w:r>
        <w:br/>
      </w:r>
      <w:r>
        <w:t xml:space="preserve">тешеств1Я  Григорхя  Барскаго.  Эти '  произведешя  отчасти  отме- </w:t>
      </w:r>
      <w:r>
        <w:br/>
      </w:r>
      <w:r>
        <w:t xml:space="preserve">чены полнымъ  именемъ  автора,  частш  заглавными  буквами  его </w:t>
      </w:r>
      <w:r>
        <w:br/>
      </w:r>
      <w:r>
        <w:t xml:space="preserve">имени  и  фамилш,  н'Ькоторыя  явились  безъ  подписи.  Такова </w:t>
      </w:r>
      <w:r>
        <w:br/>
      </w:r>
      <w:r>
        <w:t xml:space="preserve">„Надгробная  надпись  Росс1йской  исторш  писателю  НикигЬ  Ива- </w:t>
      </w:r>
      <w:r>
        <w:br/>
      </w:r>
      <w:r>
        <w:t xml:space="preserve">нову" •.  Уважая  чувство,  водившее  перомъ  автора,  мы  не  мо- </w:t>
      </w:r>
      <w:r>
        <w:br/>
      </w:r>
      <w:r>
        <w:t xml:space="preserve">жемъ  однако  отыскать  въ  ней  какихъ-нибудь  достоинствъ.</w:t>
      </w:r>
    </w:p>
    <w:p>
      <w:pPr>
        <w:pStyle w:val="Normal"/>
      </w:pPr>
      <w:r>
        <w:t xml:space="preserve">Особенную  изв-Ьстность  ирхобр^лъ  себ*  Рубанъ  похвальными </w:t>
      </w:r>
      <w:r>
        <w:br/>
      </w:r>
      <w:r>
        <w:t xml:space="preserve">надписями  въ  стихахъ.  Н'Ькоторыя  изъ  нихъ  были  изданы  въ </w:t>
      </w:r>
      <w:r>
        <w:br/>
      </w:r>
      <w:r>
        <w:t xml:space="preserve">одной  книжке  подъ  заглав1емъ:  „Сочиненный  и  переведенныя </w:t>
      </w:r>
      <w:r>
        <w:br/>
      </w:r>
      <w:r>
        <w:t xml:space="preserve">надписи,  на  поб-Ьды  Росс1янъ  надъ  Турками,  одержанный  въ </w:t>
      </w:r>
      <w:r>
        <w:br/>
      </w:r>
      <w:r>
        <w:t xml:space="preserve">1769  и  1770  году,  и  на  друпе  достопамятности,  изданные  Ва- </w:t>
      </w:r>
      <w:r>
        <w:br/>
      </w:r>
      <w:r>
        <w:t xml:space="preserve">сильемъ  Рубаномъ,  въ  Спб.  1771"  (въ  8  д.  л.).  Къ  этому  собра- </w:t>
      </w:r>
      <w:r>
        <w:br/>
      </w:r>
      <w:r>
        <w:t xml:space="preserve">шю  слЪдуетъ  прибавить,  кромЪ  упоминаемыхъ  ниже,  отдельно </w:t>
      </w:r>
      <w:r>
        <w:br/>
      </w:r>
      <w:r>
        <w:t xml:space="preserve">изданныя  „Надписи,  изъявляюпце  достопам5ггности,  заключен- </w:t>
      </w:r>
      <w:r>
        <w:br/>
      </w:r>
      <w:r>
        <w:t xml:space="preserve">наго  въ  Кучукъ-Кайнарджи,  въ  окружностяхъ  СилистрШскихъ, </w:t>
      </w:r>
      <w:r>
        <w:br/>
      </w:r>
      <w:r>
        <w:t xml:space="preserve">по  ту  сторону  Дуная,  у  Россш  съ  Портою  мира  10  шля  1774 </w:t>
      </w:r>
      <w:r>
        <w:br/>
      </w:r>
      <w:r>
        <w:t xml:space="preserve">года"  (въ  8  д.  л.,  безъ  н.  з.  л.);  зд-Ьсь  три  надписи:  1)  на  за- </w:t>
      </w:r>
      <w:r>
        <w:br/>
      </w:r>
      <w:r>
        <w:t xml:space="preserve">ключеше  мира  ®,  2)  поб-Ьдителю  и  миротворцу,  графу  П.  А.  Ру- </w:t>
      </w:r>
      <w:r>
        <w:br/>
      </w:r>
      <w:r>
        <w:t xml:space="preserve">мянцеву, 3)  къ  м-Ьсту,  гд-Ь  заключенъ  миръ.  Кром-Ь  того,  въ </w:t>
      </w:r>
      <w:r>
        <w:br/>
      </w:r>
      <w:r>
        <w:t xml:space="preserve">„Заволжскомъ  Муравь-Ь"  (1831,  ч.  1,  №  3,  стр.  177 — 179)  напе- </w:t>
      </w:r>
      <w:r>
        <w:br/>
      </w:r>
      <w:r>
        <w:t xml:space="preserve">чатана была  латинская  надпись  къ  Волг-Ь  съ  его  же  русскимъ </w:t>
      </w:r>
      <w:r>
        <w:br/>
      </w:r>
      <w:r>
        <w:t xml:space="preserve">переводомъ  (ср.  „Старина  и  Новизна",  11,  204).  Все  сказанное</w:t>
      </w:r>
    </w:p>
    <w:p>
      <w:pPr>
        <w:pStyle w:val="Normal"/>
      </w:pPr>
      <w:r>
        <w:t xml:space="preserve">в.     г.     Р  у   Б  А  Н  Ъ.  167</w:t>
      </w:r>
    </w:p>
    <w:p>
      <w:pPr>
        <w:pStyle w:val="Normal"/>
      </w:pPr>
      <w:r>
        <w:t xml:space="preserve">объ  одахъ  Рубана  вполкЬ  прим-Ьняется  къ  его  надписямъ.  Въ </w:t>
      </w:r>
      <w:r>
        <w:br/>
      </w:r>
      <w:r>
        <w:t xml:space="preserve">нихъ  такъ  же  мало  оригинальности,  какъ  и  въ  одахъ.  Возьмемъ </w:t>
      </w:r>
      <w:r>
        <w:br/>
      </w:r>
      <w:r>
        <w:t xml:space="preserve">самую  знаменитую  изъ  нихъ»  и  теперь  еще  пом']^щаемую  въ  на- </w:t>
      </w:r>
      <w:r>
        <w:br/>
      </w:r>
      <w:r>
        <w:t xml:space="preserve">шихъ  хрестомат1яхъ:</w:t>
      </w:r>
    </w:p>
    <w:p>
      <w:pPr>
        <w:pStyle w:val="Normal"/>
      </w:pPr>
      <w:r>
        <w:t xml:space="preserve">Колоссъ  Родосски  свой  смири  кичливый  видъ— и  т.  д,</w:t>
      </w:r>
    </w:p>
    <w:p>
      <w:pPr>
        <w:pStyle w:val="Normal"/>
      </w:pPr>
      <w:r>
        <w:t xml:space="preserve">Въ  ней  хотятъ  видеть  подражаше  одной  надписи  Сумаро- </w:t>
      </w:r>
      <w:r>
        <w:br/>
      </w:r>
      <w:r>
        <w:t xml:space="preserve">кова^*^, хотя  библ1ографически  не  доказано,  чтобы  надпись  по- </w:t>
      </w:r>
      <w:r>
        <w:br/>
      </w:r>
      <w:r>
        <w:t xml:space="preserve">сл4дняго  была  напечатана  ранЬе  Рубановской  ^Ч  Кажется,  и  тотъ </w:t>
      </w:r>
      <w:r>
        <w:br/>
      </w:r>
      <w:r>
        <w:t xml:space="preserve">и  другой  заимствовали  ее  изъ  надписи  Карла  Лудовика  Бау- </w:t>
      </w:r>
      <w:r>
        <w:br/>
      </w:r>
      <w:r>
        <w:t xml:space="preserve">ера,  помещенной  въ  собраши  Рубана.  Между  гЬмъ  это  неболь- </w:t>
      </w:r>
      <w:r>
        <w:br/>
      </w:r>
      <w:r>
        <w:t xml:space="preserve">шое произведете  доставило  автору  изв-Ьстность,  „особливо  за- </w:t>
      </w:r>
      <w:r>
        <w:br/>
      </w:r>
      <w:r>
        <w:t xml:space="preserve">служило отъ  всЬхъ  знающихъ  людей  похвалу",  какъ  говоритъ </w:t>
      </w:r>
      <w:r>
        <w:br/>
      </w:r>
      <w:r>
        <w:t xml:space="preserve">Новиковъ  въ  словаре  своемъ.  Рубанъ  дорожилъ  этимъ  даромъ </w:t>
      </w:r>
      <w:r>
        <w:br/>
      </w:r>
      <w:r>
        <w:t xml:space="preserve">своей  музы;  ту  же  надпись  онъ  переложилъ  въ  стихи  другаго </w:t>
      </w:r>
      <w:r>
        <w:br/>
      </w:r>
      <w:r>
        <w:t xml:space="preserve">размЬра  и  наконецъ  перифразировалъ  въ  похвальной  одЬ  Бец- </w:t>
      </w:r>
      <w:r>
        <w:br/>
      </w:r>
      <w:r>
        <w:t xml:space="preserve">кому. Въ  надписяхъ  Рубана,  какъ  и  въ  одахъ,  историческое </w:t>
      </w:r>
      <w:r>
        <w:br/>
      </w:r>
      <w:r>
        <w:t xml:space="preserve">сравнеше  играетъ  большую  роль:  въ  одной  изъ  нихъ  онъ  сравни- </w:t>
      </w:r>
      <w:r>
        <w:br/>
      </w:r>
      <w:r>
        <w:t xml:space="preserve">ваетъ  Румянцева  съ  Попилхемъ,  отдавая  пальму  пе;рвенства </w:t>
      </w:r>
      <w:r>
        <w:br/>
      </w:r>
      <w:r>
        <w:t xml:space="preserve">русскому  полководцу,  потому  что  онъ</w:t>
      </w:r>
    </w:p>
    <w:p>
      <w:pPr>
        <w:pStyle w:val="Normal"/>
      </w:pPr>
      <w:r>
        <w:t xml:space="preserve">Не  одного  въ  кругу  остановилъ  царя;</w:t>
      </w:r>
    </w:p>
    <w:p>
      <w:pPr>
        <w:pStyle w:val="Normal"/>
      </w:pPr>
      <w:r>
        <w:t xml:space="preserve">Но  грады,  воинство,  пашей  и  визиря,</w:t>
      </w:r>
    </w:p>
    <w:p>
      <w:pPr>
        <w:pStyle w:val="Normal"/>
      </w:pPr>
      <w:r>
        <w:t xml:space="preserve">Въ  ихъ  собственной  ге^л-Ь  отвсюда  окружаетъ,</w:t>
      </w:r>
    </w:p>
    <w:p>
      <w:pPr>
        <w:pStyle w:val="Normal"/>
      </w:pPr>
      <w:r>
        <w:t xml:space="preserve">И  миръ  съ  Росс1ею  творить  повел'&amp;ваетъ,</w:t>
      </w:r>
    </w:p>
    <w:p>
      <w:pPr>
        <w:pStyle w:val="Normal"/>
      </w:pPr>
      <w:r>
        <w:t xml:space="preserve">Рубанъ  пользовался  меценатскими  милостями  «многихъ  знат- </w:t>
      </w:r>
      <w:r>
        <w:br/>
      </w:r>
      <w:r>
        <w:t xml:space="preserve">ныхъ  лицъ  своего  времени  и  съ  усердхемъ  восп'Ьвалъ  ихъ  бла- </w:t>
      </w:r>
      <w:r>
        <w:br/>
      </w:r>
      <w:r>
        <w:t xml:space="preserve">годЬяшя.  Въ  одной  надписи  онъ  такъ  изображаетъ  князя  Але- </w:t>
      </w:r>
      <w:r>
        <w:br/>
      </w:r>
      <w:r>
        <w:t xml:space="preserve">ксандра АлексЬевича  Вяземскаго:</w:t>
      </w:r>
    </w:p>
    <w:p>
      <w:pPr>
        <w:pStyle w:val="Normal"/>
      </w:pPr>
      <w:r>
        <w:t xml:space="preserve">Ты  кротокъ,  милостивъ,  драгихъ  наукъ  любитель,</w:t>
      </w:r>
    </w:p>
    <w:p>
      <w:pPr>
        <w:pStyle w:val="Normal"/>
      </w:pPr>
      <w:r>
        <w:t xml:space="preserve">И  ревностный  въ  судахъ  ты  правды  зашититель;</w:t>
      </w:r>
    </w:p>
    <w:p>
      <w:pPr>
        <w:pStyle w:val="Normal"/>
      </w:pPr>
      <w:r>
        <w:t xml:space="preserve">И  царск1й  свято  чтишь  и  божеск1й  законъ,</w:t>
      </w:r>
    </w:p>
    <w:p>
      <w:pPr>
        <w:pStyle w:val="Normal"/>
      </w:pPr>
      <w:r>
        <w:t xml:space="preserve">Въ  Росс1и  былъ  таковъ,  какъ  въ  Рим*  былъ  Катонъ  ".</w:t>
      </w:r>
    </w:p>
    <w:p>
      <w:pPr>
        <w:pStyle w:val="Normal"/>
      </w:pPr>
      <w:r>
        <w:t xml:space="preserve">Графа  Григорхя  Григорьевича  Орлова  называетъ  Рубанъ </w:t>
      </w:r>
      <w:r>
        <w:br/>
      </w:r>
      <w:r>
        <w:t xml:space="preserve">^первымъ  представите лемъ  музъ  у  трона":</w:t>
      </w:r>
    </w:p>
    <w:p>
      <w:pPr>
        <w:pStyle w:val="Normal"/>
      </w:pPr>
      <w:r>
        <w:t xml:space="preserve">Подъ  кровомъ  крылъ  его  селешя  цв'Ьтутъ, </w:t>
      </w:r>
      <w:r>
        <w:br/>
      </w:r>
      <w:r>
        <w:t xml:space="preserve">И  доброд']^тель  въ  немъ  и  мудрость  обитаетъ.</w:t>
      </w:r>
    </w:p>
    <w:p>
      <w:pPr>
        <w:pStyle w:val="Normal"/>
      </w:pPr>
      <w:r>
        <w:t xml:space="preserve">168  в.     г.     Р  У  Б  А  Н  Ъ.</w:t>
      </w:r>
    </w:p>
    <w:p>
      <w:pPr>
        <w:pStyle w:val="Normal"/>
      </w:pPr>
      <w:r>
        <w:t xml:space="preserve">Румящевъ  также  поддерживалъ  нашего  стихотворца:  за  по- </w:t>
      </w:r>
      <w:r>
        <w:br/>
      </w:r>
      <w:r>
        <w:t xml:space="preserve">хвальную п^снь  своимъ  подвигамъ  онъ  прислалъ  Рубану  пода- </w:t>
      </w:r>
      <w:r>
        <w:br/>
      </w:r>
      <w:r>
        <w:t xml:space="preserve">рокъ  и  письмо...  Нашъ  авторъ  благодарилъ  его  такими  стихами:</w:t>
      </w:r>
    </w:p>
    <w:p>
      <w:pPr>
        <w:pStyle w:val="Normal"/>
      </w:pPr>
      <w:r>
        <w:t xml:space="preserve">Изъ  рукъ  любезныя  Сестры  твоей,  герой! </w:t>
      </w:r>
      <w:r>
        <w:br/>
      </w:r>
      <w:r>
        <w:t xml:space="preserve">Безц1Ьнное  письмо  н  даръ  я  принялъ  твой, </w:t>
      </w:r>
      <w:r>
        <w:br/>
      </w:r>
      <w:r>
        <w:t xml:space="preserve">Которымъ  малый  трудъ  ты  щедро  награждаешь </w:t>
      </w:r>
      <w:r>
        <w:br/>
      </w:r>
      <w:r>
        <w:t xml:space="preserve">И  къ  благодарности  мой  духъ  воспламеняешь.</w:t>
      </w:r>
    </w:p>
    <w:p>
      <w:pPr>
        <w:pStyle w:val="Normal"/>
      </w:pPr>
      <w:r>
        <w:t xml:space="preserve">Дал-Ье  онъ  сравниваетъ  Румянцева  съ  Помпеемъ,  который </w:t>
      </w:r>
      <w:r>
        <w:br/>
      </w:r>
      <w:r>
        <w:t xml:space="preserve">нав-Ьстиль  въ  Родос*  мудреца  Посейдона,  „не  д4лавъ  у  его </w:t>
      </w:r>
      <w:r>
        <w:br/>
      </w:r>
      <w:r>
        <w:t xml:space="preserve">врать  ликторскаго  звона**.  Рубанъ  говорить,  что  Румянцевъ </w:t>
      </w:r>
      <w:r>
        <w:br/>
      </w:r>
      <w:r>
        <w:t xml:space="preserve">превзошель  Помпея,  потому  что</w:t>
      </w:r>
    </w:p>
    <w:p>
      <w:pPr>
        <w:pStyle w:val="Normal"/>
      </w:pPr>
      <w:r>
        <w:t xml:space="preserve">Къ  любителямъ  свободнаго  ученья </w:t>
      </w:r>
      <w:r>
        <w:br/>
      </w:r>
      <w:r>
        <w:t xml:space="preserve">Ты  бол'^^е  его  являешь  снисхожденья. </w:t>
      </w:r>
      <w:r>
        <w:br/>
      </w:r>
      <w:r>
        <w:t xml:space="preserve">Не  тщетно  во  Твоемъ  Гербу  слова  стоять: </w:t>
      </w:r>
      <w:r>
        <w:br/>
      </w:r>
      <w:r>
        <w:t xml:space="preserve">Что  не  Оруокгя  дни  провозгласятъ </w:t>
      </w:r>
      <w:r>
        <w:br/>
      </w:r>
      <w:r>
        <w:t xml:space="preserve">Твои  велиюе  къ  Отечеству  заслуги; </w:t>
      </w:r>
      <w:r>
        <w:br/>
      </w:r>
      <w:r>
        <w:t xml:space="preserve">Но  и  любовь  Твою  къ  Наукамъ  Св'бта  круги </w:t>
      </w:r>
      <w:r>
        <w:br/>
      </w:r>
      <w:r>
        <w:t xml:space="preserve">Узнаютъ  черезъ  сей  усердной  Лиры  гласъ </w:t>
      </w:r>
      <w:r>
        <w:br/>
      </w:r>
      <w:r>
        <w:t xml:space="preserve">И  съ  Меценатами  сравнить  Тебя  Парнассъ!  1'</w:t>
      </w:r>
    </w:p>
    <w:p>
      <w:pPr>
        <w:pStyle w:val="Normal"/>
      </w:pPr>
      <w:r>
        <w:t xml:space="preserve">Посвящая  переводь  „Отроческаго  Наставлешя"  Мурета  мо- </w:t>
      </w:r>
      <w:r>
        <w:br/>
      </w:r>
      <w:r>
        <w:t xml:space="preserve">лодому А.  В.  Орлову,  Рубань  просить  его  о  покровительств'Ь </w:t>
      </w:r>
      <w:r>
        <w:br/>
      </w:r>
      <w:r>
        <w:t xml:space="preserve">поэтамь:</w:t>
      </w:r>
    </w:p>
    <w:p>
      <w:pPr>
        <w:pStyle w:val="Normal"/>
      </w:pPr>
      <w:r>
        <w:t xml:space="preserve">Тобою  жители  Парнасса  ободрятся </w:t>
      </w:r>
      <w:r>
        <w:br/>
      </w:r>
      <w:r>
        <w:t xml:space="preserve">И  п'Ёсни  въ  похвалу  твою  восп'бть  потщатся, </w:t>
      </w:r>
      <w:r>
        <w:br/>
      </w:r>
      <w:r>
        <w:t xml:space="preserve">Ты  только  ихъ  люби,  являй  защиту  имъ, </w:t>
      </w:r>
      <w:r>
        <w:br/>
      </w:r>
      <w:r>
        <w:t xml:space="preserve">Подобенъ  въ  томъ  Отцу  и  Дядьямъ  будь  твоимъ.</w:t>
      </w:r>
    </w:p>
    <w:p>
      <w:pPr>
        <w:pStyle w:val="Normal"/>
      </w:pPr>
      <w:r>
        <w:t xml:space="preserve">Отправляясь  вь  1774  г.  вь  Москву,  Рубань  писаль  своему </w:t>
      </w:r>
      <w:r>
        <w:br/>
      </w:r>
      <w:r>
        <w:t xml:space="preserve">меценату,  а  нЬкогда  университетскому  товарищу  Потемкину:</w:t>
      </w:r>
    </w:p>
    <w:p>
      <w:pPr>
        <w:pStyle w:val="Normal"/>
      </w:pPr>
      <w:r>
        <w:t xml:space="preserve">Прощаюся  съ  тобой,  Потемкинъ, </w:t>
      </w:r>
      <w:r>
        <w:br/>
      </w:r>
      <w:r>
        <w:t xml:space="preserve">Въ  Москв'Ё  тя  зр'Ёть  желая  здрава, </w:t>
      </w:r>
      <w:r>
        <w:br/>
      </w:r>
      <w:r>
        <w:t xml:space="preserve">РоссШскШ  любяща  языкъ. </w:t>
      </w:r>
      <w:r>
        <w:br/>
      </w:r>
      <w:r>
        <w:t xml:space="preserve">Словесны  чтущаго  науки. </w:t>
      </w:r>
      <w:r>
        <w:br/>
      </w:r>
      <w:r>
        <w:t xml:space="preserve">Подобно  какъ  д'^^ла  воински, </w:t>
      </w:r>
      <w:r>
        <w:br/>
      </w:r>
      <w:r>
        <w:t xml:space="preserve">Въ  которыхъ  твой  великъ  успФхъ  1*,</w:t>
      </w:r>
    </w:p>
    <w:p>
      <w:pPr>
        <w:pStyle w:val="Normal"/>
      </w:pPr>
      <w:r>
        <w:t xml:space="preserve">Потемкину,  „яко  РоссШскому  Меценату**,  посвятилъ  Рубанъ </w:t>
      </w:r>
      <w:r>
        <w:br/>
      </w:r>
      <w:r>
        <w:t xml:space="preserve">изданный  имь  переводь  Виргилхевыхь  „Георгикь**.  Посвящая </w:t>
      </w:r>
      <w:r>
        <w:br/>
      </w:r>
      <w:r>
        <w:t xml:space="preserve">П.  И.  Панину  „Походь  Шеина**,  Рубань  говорить:</w:t>
      </w:r>
    </w:p>
    <w:p>
      <w:pPr>
        <w:pStyle w:val="Normal"/>
      </w:pPr>
      <w:r>
        <w:t xml:space="preserve">в.     г.    Р  у  в  А  Н  Ъ.  169</w:t>
      </w:r>
    </w:p>
    <w:p>
      <w:pPr>
        <w:pStyle w:val="Normal"/>
      </w:pPr>
      <w:r>
        <w:t xml:space="preserve">И  съ  именемъ  твоимъ  труды  Азова  громки, </w:t>
      </w:r>
      <w:r>
        <w:br/>
      </w:r>
      <w:r>
        <w:t xml:space="preserve">Которы  днесь  теб*)^  усердно  посвятилъ, </w:t>
      </w:r>
      <w:r>
        <w:br/>
      </w:r>
      <w:r>
        <w:t xml:space="preserve">Ч'Ёмъ  благодарность  я  предъ  св'Ьтомъ  изъявилъ </w:t>
      </w:r>
      <w:r>
        <w:br/>
      </w:r>
      <w:r>
        <w:t xml:space="preserve">За  одолжающи  твоихъ  щедротъ  залоги, </w:t>
      </w:r>
      <w:r>
        <w:br/>
      </w:r>
      <w:r>
        <w:t xml:space="preserve">Свид'Ьтельствуютъ  ихъ  твои  писанья  многи, </w:t>
      </w:r>
      <w:r>
        <w:br/>
      </w:r>
      <w:r>
        <w:t xml:space="preserve">Отправленны  ко  мнЪ  въ  различны  времена.</w:t>
      </w:r>
    </w:p>
    <w:p>
      <w:pPr>
        <w:pStyle w:val="Normal"/>
      </w:pPr>
      <w:r>
        <w:t xml:space="preserve">П.  Д.  Еропкинъ,  знаменитый  московски  градоначальникъ </w:t>
      </w:r>
      <w:r>
        <w:br/>
      </w:r>
      <w:r>
        <w:t xml:space="preserve">во  время  чумы,  былъ  также  покровителемъ  Рубана.  Посвящая </w:t>
      </w:r>
      <w:r>
        <w:br/>
      </w:r>
      <w:r>
        <w:t xml:space="preserve">ему  книгу  „Китайсшй  мудрецъ",  посл4дтй  пшпетъ:  „Припи- </w:t>
      </w:r>
      <w:r>
        <w:br/>
      </w:r>
      <w:r>
        <w:t xml:space="preserve">сашемъ  сея,  Вашему  Высокопревосходительству,  вторично  мною </w:t>
      </w:r>
      <w:r>
        <w:br/>
      </w:r>
      <w:r>
        <w:t xml:space="preserve">изданной  книги,  изъявляю  нын'Ь,  какъ  и  прежде  возв'Ьщалъ </w:t>
      </w:r>
      <w:r>
        <w:br/>
      </w:r>
      <w:r>
        <w:t xml:space="preserve">всему  св-Ьту,  чувствуемую  мною  благодарность  за  величайшее </w:t>
      </w:r>
      <w:r>
        <w:br/>
      </w:r>
      <w:r>
        <w:t xml:space="preserve">Ваше  ко  мн*  снисхождеше  и  милость,  изъявляемую  въ  писан- </w:t>
      </w:r>
      <w:r>
        <w:br/>
      </w:r>
      <w:r>
        <w:t xml:space="preserve">ныхъ,  съ  несказанною  благосклонностш,  Вашимъ  Высокопре- </w:t>
      </w:r>
      <w:r>
        <w:br/>
      </w:r>
      <w:r>
        <w:t xml:space="preserve">восходительствомъ  ко  миЬ  письмахъ,  провождаюпщхъ  особые, </w:t>
      </w:r>
      <w:r>
        <w:br/>
      </w:r>
      <w:r>
        <w:t xml:space="preserve">Меценатскихъ  благотворностей  знаки,  которые  на  в-Ьчную  потом- </w:t>
      </w:r>
      <w:r>
        <w:br/>
      </w:r>
      <w:r>
        <w:t xml:space="preserve">ства память,  съ  подобными  знаменитыхъ  РоссШскихъ  Ироевъ </w:t>
      </w:r>
      <w:r>
        <w:br/>
      </w:r>
      <w:r>
        <w:t xml:space="preserve">письмами,  коими  угодно  было  имъ  меня  удостоить,  соблюдаемы </w:t>
      </w:r>
      <w:r>
        <w:br/>
      </w:r>
      <w:r>
        <w:t xml:space="preserve">будутъ  въ  хранилип];ахъ  Парнасскихъ,  до  поздкЬйшихъ  и  ни- </w:t>
      </w:r>
      <w:r>
        <w:br/>
      </w:r>
      <w:r>
        <w:t xml:space="preserve">когда некончаемыхъ  времянъ,  въ  незагладимое  свидетельство </w:t>
      </w:r>
      <w:r>
        <w:br/>
      </w:r>
      <w:r>
        <w:t xml:space="preserve">о  ревностныхъ  поборникахъ  отечества  и  усердныхъ  покровите- </w:t>
      </w:r>
      <w:r>
        <w:br/>
      </w:r>
      <w:r>
        <w:t xml:space="preserve">ляхъ  Наукъ,  нашего  в^ка"  ^^.  При  необыкновенной  скудости </w:t>
      </w:r>
      <w:r>
        <w:br/>
      </w:r>
      <w:r>
        <w:t xml:space="preserve">бюграфическихъ  данныхъ  о  Рубан*  отрывочныя,  не  всегда </w:t>
      </w:r>
      <w:r>
        <w:br/>
      </w:r>
      <w:r>
        <w:t xml:space="preserve">ясныя  мЬста  его  произведешй  могутъ  дать  некоторое  понят1е </w:t>
      </w:r>
      <w:r>
        <w:br/>
      </w:r>
      <w:r>
        <w:t xml:space="preserve">объ  отношеши  его  къ  изв'Ьстнымъ  лицамъ  времени  и  отчасти </w:t>
      </w:r>
      <w:r>
        <w:br/>
      </w:r>
      <w:r>
        <w:t xml:space="preserve">о  его  характер*.</w:t>
      </w:r>
    </w:p>
    <w:p>
      <w:pPr>
        <w:pStyle w:val="Normal"/>
      </w:pPr>
      <w:r>
        <w:t xml:space="preserve">Въ  1769  году,  въ  лучшую  пору  деятельности  нашихъ  сати- </w:t>
      </w:r>
      <w:r>
        <w:br/>
      </w:r>
      <w:r>
        <w:t xml:space="preserve">рическихъ  журналовъ,  Рубанъ,  замечая  усп^хъ  „Всякой  Вся- </w:t>
      </w:r>
      <w:r>
        <w:br/>
      </w:r>
      <w:r>
        <w:t xml:space="preserve">чины", „И  того  и  сего",  решился  испытать  свои  силы  на  жур- </w:t>
      </w:r>
      <w:r>
        <w:br/>
      </w:r>
      <w:r>
        <w:t xml:space="preserve">нальномъ  поприщ'Ь.  Съ  21-го  февраля  онъ  началъ  издавать </w:t>
      </w:r>
      <w:r>
        <w:br/>
      </w:r>
      <w:r>
        <w:t xml:space="preserve">„Ни  то  ни  С10"  въ  проз*  и  стихахъ,  ежесубботнее  издаше  (С1&gt; </w:t>
      </w:r>
      <w:r>
        <w:br/>
      </w:r>
      <w:r>
        <w:t xml:space="preserve">эшпрафомъ  изъ  Проперщя:  „Маххта  йе  ЖЫ1о  пазсИш*  Ь181опа"). </w:t>
      </w:r>
      <w:r>
        <w:br/>
      </w:r>
      <w:r>
        <w:t xml:space="preserve">Ц'Ьну  издашя  узнаемъ  изъ  двустиппя,  напечатаннаго  на  заглав- </w:t>
      </w:r>
      <w:r>
        <w:br/>
      </w:r>
      <w:r>
        <w:t xml:space="preserve">номъ  лисгЬ  перваго  издашя:</w:t>
      </w:r>
    </w:p>
    <w:p>
      <w:pPr>
        <w:pStyle w:val="Normal"/>
      </w:pPr>
      <w:r>
        <w:t xml:space="preserve">Всякъ,  кто  пожалуетъ  безъ  денежки  алтынъ, </w:t>
      </w:r>
      <w:r>
        <w:br/>
      </w:r>
      <w:r>
        <w:t xml:space="preserve">Тому  ни  То  ни  С1о  дадутъ  листокъ  одинъ.</w:t>
      </w:r>
    </w:p>
    <w:p>
      <w:pPr>
        <w:pStyle w:val="Normal"/>
      </w:pPr>
      <w:r>
        <w:t xml:space="preserve">170  В.     Г.     Р  У  В  А  Н  Ъ.</w:t>
      </w:r>
    </w:p>
    <w:p>
      <w:pPr>
        <w:pStyle w:val="Normal"/>
      </w:pPr>
      <w:r>
        <w:t xml:space="preserve">Немнопя  произведешя  прошлаго  столЪт1я  могутъ  похва- </w:t>
      </w:r>
      <w:r>
        <w:br/>
      </w:r>
      <w:r>
        <w:t xml:space="preserve">литься такимъ  усггЬхомъ,  такимъ  обширнымъ  кругомъ  читате- </w:t>
      </w:r>
      <w:r>
        <w:br/>
      </w:r>
      <w:r>
        <w:t xml:space="preserve">лей, какъ  сатиричесше  журналы.  Выдаваясь  рельефно  на  бл*д- </w:t>
      </w:r>
      <w:r>
        <w:br/>
      </w:r>
      <w:r>
        <w:t xml:space="preserve">номъ  грунгЬ  торжествсЕшыхъ  одъ  и  гимновъ,  они  привлекали </w:t>
      </w:r>
      <w:r>
        <w:br/>
      </w:r>
      <w:r>
        <w:t xml:space="preserve">къ  себ-Ь  сочувств1е  не  однихъ  образованныхъ  людей  своею </w:t>
      </w:r>
      <w:r>
        <w:br/>
      </w:r>
      <w:r>
        <w:t xml:space="preserve">ц'Ьлью,  но  и  любопытство  средняго,  даже  нижняго  круга.  Да- </w:t>
      </w:r>
      <w:r>
        <w:br/>
      </w:r>
      <w:r>
        <w:t xml:space="preserve">ровигЬйшШ  двигатель  нашей  сатирической  журналистики  за- </w:t>
      </w:r>
      <w:r>
        <w:br/>
      </w:r>
      <w:r>
        <w:t xml:space="preserve">м'Ьтилъ  В'Ьрно,  что  она  „попала  на  вкусъ  М'Ьщанъ,  простыхъ </w:t>
      </w:r>
      <w:r>
        <w:br/>
      </w:r>
      <w:r>
        <w:t xml:space="preserve">людей,  которые  не  знаютъ  иностранныхъ  языковъ**.  Этимъ  распро- </w:t>
      </w:r>
      <w:r>
        <w:br/>
      </w:r>
      <w:r>
        <w:t xml:space="preserve">странешемъ,  а  сл'Ьд.  и  нравственнымъ  влхяшемъ,  напш  сатири- </w:t>
      </w:r>
      <w:r>
        <w:br/>
      </w:r>
      <w:r>
        <w:t xml:space="preserve">чесше журналы  обязаны  тому,  что  издатели  ихъ  иьгЬли  передъ </w:t>
      </w:r>
      <w:r>
        <w:br/>
      </w:r>
      <w:r>
        <w:t xml:space="preserve">глазами  ц^ль  ясную,  положительйую,  шли  къ  ней  твердымъ </w:t>
      </w:r>
      <w:r>
        <w:br/>
      </w:r>
      <w:r>
        <w:t xml:space="preserve">шагомъ,  не  уклоняясь  въ  сторону;  что  на  литературу  смотр'Ьли </w:t>
      </w:r>
      <w:r>
        <w:br/>
      </w:r>
      <w:r>
        <w:t xml:space="preserve">они  какъ  на  могущественное  и  в-Ьриое  оружхе  къ  народному </w:t>
      </w:r>
      <w:r>
        <w:br/>
      </w:r>
      <w:r>
        <w:t xml:space="preserve">просв'Ьщешю,  въ  обширномъ  смысл*  этого  слова.  Искренность, </w:t>
      </w:r>
      <w:r>
        <w:br/>
      </w:r>
      <w:r>
        <w:t xml:space="preserve">простота,  особенная  задушевность  (такъ  сказ1ать)  характеризуютъ </w:t>
      </w:r>
      <w:r>
        <w:br/>
      </w:r>
      <w:r>
        <w:t xml:space="preserve">тонъ  и  содержате  этихъ  статей;  сатира  въ  нихъ  рЪзка,  м-Ьтка, </w:t>
      </w:r>
      <w:r>
        <w:br/>
      </w:r>
      <w:r>
        <w:t xml:space="preserve">а  потому  и  действительна.  У  Рубана  именно  не  было  этихъ </w:t>
      </w:r>
      <w:r>
        <w:br/>
      </w:r>
      <w:r>
        <w:t xml:space="preserve">прекрасныхъ  качествъ,  которыя  дали  жизнь  и  смыслъ  сатири- </w:t>
      </w:r>
      <w:r>
        <w:br/>
      </w:r>
      <w:r>
        <w:t xml:space="preserve">ческой журналистик'Ь.  Ц^ль  журнала  сознаетъ  онъ  смутно,  по- </w:t>
      </w:r>
      <w:r>
        <w:br/>
      </w:r>
      <w:r>
        <w:t xml:space="preserve">ставляя ее  въ  пользгь.  Самолюбхе  (говорить  онъ),  „будучи  сопро- </w:t>
      </w:r>
      <w:r>
        <w:br/>
      </w:r>
      <w:r>
        <w:t xml:space="preserve">вождаемо еш.е  охотою  показаться  грамотными,  и  желашемъ  услу- </w:t>
      </w:r>
      <w:r>
        <w:br/>
      </w:r>
      <w:r>
        <w:t xml:space="preserve">оюить  публике,  сделало  издаше  сихъ  листковъ  необходимымъ*  ^•. </w:t>
      </w:r>
      <w:r>
        <w:br/>
      </w:r>
      <w:r>
        <w:t xml:space="preserve">Но  какого  рода  услугу  хотЬлъ  оказать  публике  издатель,  этого </w:t>
      </w:r>
      <w:r>
        <w:br/>
      </w:r>
      <w:r>
        <w:t xml:space="preserve">мы  не  знаемъ:  едва  ли  и  самъ  онъ  ясно  то  сознавалъ.  На  значе- </w:t>
      </w:r>
      <w:r>
        <w:br/>
      </w:r>
      <w:r>
        <w:t xml:space="preserve">ше  журнала  Рубанъ  смотритъ  слишкомъ  легко.  Если  онъ  не </w:t>
      </w:r>
      <w:r>
        <w:br/>
      </w:r>
      <w:r>
        <w:t xml:space="preserve">будетъ  для  публики  ни  полезенъ,  ни  безполезенъ,  „то  мы  уже </w:t>
      </w:r>
      <w:r>
        <w:br/>
      </w:r>
      <w:r>
        <w:t xml:space="preserve">будемъ  не  первые  (говоритъ  онъ)  отягош;ать  св^тъ  безполезными </w:t>
      </w:r>
      <w:r>
        <w:br/>
      </w:r>
      <w:r>
        <w:t xml:space="preserve">сочинетями;  между  множествомъ  ословъ  и  мы  вислоухими  быть </w:t>
      </w:r>
      <w:r>
        <w:br/>
      </w:r>
      <w:r>
        <w:t xml:space="preserve">не  покрасн'Ьемъ"  (л.  4,  стр.  1).  Прекращ;ая  издаше  „Ни  того  ни </w:t>
      </w:r>
      <w:r>
        <w:br/>
      </w:r>
      <w:r>
        <w:t xml:space="preserve">сего",  Рубанъ  говоритъ,  что  нашелъ  л'Ькарство  отъ  прилипчи- </w:t>
      </w:r>
      <w:r>
        <w:br/>
      </w:r>
      <w:r>
        <w:t xml:space="preserve">вой болезни — марать  бумагу  прозою;  это  лекарство  —  мпогодть- </w:t>
      </w:r>
      <w:r>
        <w:br/>
      </w:r>
      <w:r>
        <w:t xml:space="preserve">лге;  какъ-будто  издаше  журнала  не  требуетъ  того  же.  Для  са- </w:t>
      </w:r>
      <w:r>
        <w:br/>
      </w:r>
      <w:r>
        <w:t xml:space="preserve">тиры не  созданъ  былъ  Рубанъ;  природа  дала  ему  любовь  къ </w:t>
      </w:r>
      <w:r>
        <w:br/>
      </w:r>
      <w:r>
        <w:t xml:space="preserve">наук'Ь,  трудолюб1е:  однимъ  словомъ,  онъ  могъ  быть  хорошимъ </w:t>
      </w:r>
      <w:r>
        <w:br/>
      </w:r>
      <w:r>
        <w:t xml:space="preserve">ученымъ,  но  не  поэтомъ,  не  сатирикомъ.  Въ  чемъ  поставлялъ </w:t>
      </w:r>
      <w:r>
        <w:br/>
      </w:r>
      <w:r>
        <w:t xml:space="preserve">онъ  задачу  писателя,  видно  отчасти  изъ  слЬдуюпщхъ  словъ  его:</w:t>
      </w:r>
    </w:p>
    <w:p>
      <w:pPr>
        <w:pStyle w:val="Normal"/>
      </w:pPr>
      <w:r>
        <w:t xml:space="preserve">в.     г.     Р  у  Б  А  Н  Ъ.  171</w:t>
      </w:r>
    </w:p>
    <w:p>
      <w:pPr>
        <w:pStyle w:val="Normal"/>
      </w:pPr>
      <w:r>
        <w:t xml:space="preserve">Предшественныхъ  писцовъ  посл-Ьдуя  примеру</w:t>
      </w:r>
    </w:p>
    <w:p>
      <w:pPr>
        <w:pStyle w:val="Normal"/>
      </w:pPr>
      <w:r>
        <w:t xml:space="preserve">Опишутъ,  какъ  въ  нашъ  в'1^къ  за  Отчество  и  В'бру,</w:t>
      </w:r>
    </w:p>
    <w:p>
      <w:pPr>
        <w:pStyle w:val="Normal"/>
      </w:pPr>
      <w:r>
        <w:t xml:space="preserve">Сражаясь  воины  въ  моряхъ  и  на  земли,</w:t>
      </w:r>
    </w:p>
    <w:p>
      <w:pPr>
        <w:pStyle w:val="Normal"/>
      </w:pPr>
      <w:r>
        <w:t xml:space="preserve">Торжественны  похвалъ  в'^^нцы  пр1обр'1^ли,</w:t>
      </w:r>
    </w:p>
    <w:p>
      <w:pPr>
        <w:pStyle w:val="Normal"/>
      </w:pPr>
      <w:r>
        <w:t xml:space="preserve">Какъ  правоту  судьи  въ  р'Ёшеньяхъ  наблюдали,</w:t>
      </w:r>
    </w:p>
    <w:p>
      <w:pPr>
        <w:pStyle w:val="Normal"/>
      </w:pPr>
      <w:r>
        <w:t xml:space="preserve">И  Меценаты  какъ  науки  ободряли,</w:t>
      </w:r>
    </w:p>
    <w:p>
      <w:pPr>
        <w:pStyle w:val="Normal"/>
      </w:pPr>
      <w:r>
        <w:t xml:space="preserve">Ч-Ьмъ  добрый  награжденъ,  ч-Ьмъ  укрощенъ  злод'Ьй,</w:t>
      </w:r>
    </w:p>
    <w:p>
      <w:pPr>
        <w:pStyle w:val="Normal"/>
      </w:pPr>
      <w:r>
        <w:t xml:space="preserve">И  все,  что  памяти  достойно  нашихъ  дней.</w:t>
      </w:r>
    </w:p>
    <w:p>
      <w:pPr>
        <w:pStyle w:val="Normal"/>
      </w:pPr>
      <w:r>
        <w:t xml:space="preserve">Перо  писателей  гЬмъ  должно  заниматься,</w:t>
      </w:r>
    </w:p>
    <w:p>
      <w:pPr>
        <w:pStyle w:val="Normal"/>
      </w:pPr>
      <w:r>
        <w:t xml:space="preserve">Чтобъ  онымъ  могъ  по  насъ  текущ1й  родъ  питаться</w:t>
      </w:r>
    </w:p>
    <w:p>
      <w:pPr>
        <w:pStyle w:val="Normal"/>
      </w:pPr>
      <w:r>
        <w:t xml:space="preserve">И  наши  уравнивъ  съ  своими  временами,</w:t>
      </w:r>
    </w:p>
    <w:p>
      <w:pPr>
        <w:pStyle w:val="Normal"/>
      </w:pPr>
      <w:r>
        <w:t xml:space="preserve">Узналъ  бы,  съ  коихъ  л'^^тъ  РоссШская  страна</w:t>
      </w:r>
    </w:p>
    <w:p>
      <w:pPr>
        <w:pStyle w:val="Normal"/>
      </w:pPr>
      <w:r>
        <w:t xml:space="preserve">Очистила  свои  и  разумы  и  нравы</w:t>
      </w:r>
    </w:p>
    <w:p>
      <w:pPr>
        <w:pStyle w:val="Normal"/>
      </w:pPr>
      <w:r>
        <w:t xml:space="preserve">И  на  степень  взошла  величества  и  славы  ^.</w:t>
      </w:r>
    </w:p>
    <w:p>
      <w:pPr>
        <w:pStyle w:val="Normal"/>
      </w:pPr>
      <w:r>
        <w:t xml:space="preserve">Рубанъ,  очевидно,  требуетъ  прославлетя  современнаго  ему </w:t>
      </w:r>
      <w:r>
        <w:br/>
      </w:r>
      <w:r>
        <w:t xml:space="preserve">порядка  вещей.  Каковы  были  сатиричесше  стихи  его,  можетъ </w:t>
      </w:r>
      <w:r>
        <w:br/>
      </w:r>
      <w:r>
        <w:t xml:space="preserve">показать  начало  его  „Диеирамба  Пану  Костюшк*":</w:t>
      </w:r>
    </w:p>
    <w:p>
      <w:pPr>
        <w:pStyle w:val="Normal"/>
      </w:pPr>
      <w:r>
        <w:t xml:space="preserve">Въ  Петрополь  в-Ьсть  привезъ  отъ  Репнина  Тучковъ. </w:t>
      </w:r>
      <w:r>
        <w:br/>
      </w:r>
      <w:r>
        <w:t xml:space="preserve">Что  Ферзенъ  поразилъ  мятежныхъ  поляковъ </w:t>
      </w:r>
      <w:r>
        <w:br/>
      </w:r>
      <w:r>
        <w:t xml:space="preserve">Дв'Ьнадцать  тысячь,  иль  немного  и  побольше, </w:t>
      </w:r>
      <w:r>
        <w:br/>
      </w:r>
      <w:r>
        <w:t xml:space="preserve">И  задалъ  страсть  Ляхамъ,  въ  неугомонной  Польш-Ь. </w:t>
      </w:r>
      <w:r>
        <w:br/>
      </w:r>
      <w:r>
        <w:t xml:space="preserve">Съ  Литовскаго  бо  въ  нимъ  дошелъ  ужъ  Бреста  слухъ, </w:t>
      </w:r>
      <w:r>
        <w:br/>
      </w:r>
      <w:r>
        <w:t xml:space="preserve">Что  графъ  Суворовъ  тамъ  разбилъ  ихъ  силу  въ  пухъ, </w:t>
      </w:r>
      <w:r>
        <w:br/>
      </w:r>
      <w:r>
        <w:t xml:space="preserve">И  всЬ  ихъ  головы  и  гладки  и  шаршавы </w:t>
      </w:r>
      <w:r>
        <w:br/>
      </w:r>
      <w:r>
        <w:t xml:space="preserve">Взъерошились  внутри  окопанной  Варшавы — и  пр.</w:t>
      </w:r>
    </w:p>
    <w:p>
      <w:pPr>
        <w:pStyle w:val="Normal"/>
      </w:pPr>
      <w:r>
        <w:t xml:space="preserve">Потому  въ  „Ни  то  ни  С1о"  ПОЧТИ  н*тъ  статей  сатирическаго </w:t>
      </w:r>
      <w:r>
        <w:br/>
      </w:r>
      <w:r>
        <w:t xml:space="preserve">содержашя  или  он*  слишкомъ  безцв'Ьтны.  Можно  указать  только </w:t>
      </w:r>
      <w:r>
        <w:br/>
      </w:r>
      <w:r>
        <w:t xml:space="preserve">на  письмо  г-жи  Бедняжкиной  (л.  11-й,  стр.  85 — 88)  и  ответь </w:t>
      </w:r>
      <w:r>
        <w:br/>
      </w:r>
      <w:r>
        <w:t xml:space="preserve">на  него  (л.  12-й,  стр.  89 — 95),  переведенные  съ  н^мецкаго  сту- </w:t>
      </w:r>
      <w:r>
        <w:br/>
      </w:r>
      <w:r>
        <w:t xml:space="preserve">дентомъ  Хорошкевичемъ.  Ц^ли  своему  журналу  Рубанъ  не </w:t>
      </w:r>
      <w:r>
        <w:br/>
      </w:r>
      <w:r>
        <w:t xml:space="preserve">далъ  ясной,  определенной,  и  потому  выборъ  статей  у  него  слу- </w:t>
      </w:r>
      <w:r>
        <w:br/>
      </w:r>
      <w:r>
        <w:t xml:space="preserve">чайный, не  объединенный  изв'Ьстнымъ  направлешемъ  и  мыслхю. </w:t>
      </w:r>
      <w:r>
        <w:br/>
      </w:r>
      <w:r>
        <w:t xml:space="preserve">Помещая  переводъ  письма  Сенеки  о  суетахъ  мхра,  онъ  зам*- </w:t>
      </w:r>
      <w:r>
        <w:br/>
      </w:r>
      <w:r>
        <w:t xml:space="preserve">чаетъ:  „Въ  прочемъ  естьли  сего  роду  переводы  читателямъ  не </w:t>
      </w:r>
      <w:r>
        <w:br/>
      </w:r>
      <w:r>
        <w:t xml:space="preserve">понравятся,  то  мы  впредь  ими  утруждать  ихъ  не  будемъ"  (л.  3-й, </w:t>
      </w:r>
      <w:r>
        <w:br/>
      </w:r>
      <w:r>
        <w:t xml:space="preserve">стр.  17).  Средствъ  къ  изданш  у  него  также  не  было  достаточ- </w:t>
      </w:r>
      <w:r>
        <w:br/>
      </w:r>
      <w:r>
        <w:t xml:space="preserve">ннхъ.  „У  голоднаго  хл'Ьбъ  на  ум-Ь  (говорить  Рубанъ,  помещая </w:t>
      </w:r>
      <w:r>
        <w:br/>
      </w:r>
      <w:r>
        <w:t xml:space="preserve">стихотвореше  „Деньги"):  а  мы  недавно  вышли  изъ  безсребрен- </w:t>
      </w:r>
      <w:r>
        <w:br/>
      </w:r>
      <w:r>
        <w:t xml:space="preserve">наго  Минервиныхъ  питомцевъ  жилища,  гд'Ь  и  слово  деньги </w:t>
      </w:r>
      <w:r>
        <w:br/>
      </w:r>
      <w:r>
        <w:t xml:space="preserve">только  въ  лексиконахъ  видали.  Схяжъ  самая  причина  воспре-</w:t>
      </w:r>
    </w:p>
    <w:p>
      <w:pPr>
        <w:pStyle w:val="Normal"/>
      </w:pPr>
      <w:r>
        <w:t xml:space="preserve">172  В.    Г.     Р  У  Б  А  Н  Ъ.</w:t>
      </w:r>
    </w:p>
    <w:p>
      <w:pPr>
        <w:pStyle w:val="Normal"/>
      </w:pPr>
      <w:r>
        <w:t xml:space="preserve">пятствовала  намъ  подарешемъ  перваго  листа  публике,  сделать </w:t>
      </w:r>
      <w:r>
        <w:br/>
      </w:r>
      <w:r>
        <w:t xml:space="preserve">подражаше  „Всякой  Всячин'Ь",  хотя  мы  къ  ней  и  всякое  почте- </w:t>
      </w:r>
      <w:r>
        <w:br/>
      </w:r>
      <w:r>
        <w:t xml:space="preserve">те им'Ьемъ.  „Всякая  Всячина"  изобилуетъ  всЬмъ;  сл-Ьд.  и  день- </w:t>
      </w:r>
      <w:r>
        <w:br/>
      </w:r>
      <w:r>
        <w:t xml:space="preserve">гами: а  наше  „Ни  То  ни  Сю"  не  имЬетъ  у  себя  ни  того  пи  сего, </w:t>
      </w:r>
      <w:r>
        <w:br/>
      </w:r>
      <w:r>
        <w:t xml:space="preserve">сл-Ьдовательно  ни  денегь.  Вотъ  причина,  для .  которой  первая </w:t>
      </w:r>
      <w:r>
        <w:br/>
      </w:r>
      <w:r>
        <w:t xml:space="preserve">толь  мало  заботится  о  деньгсФь;  а  последнее  столь  пристально </w:t>
      </w:r>
      <w:r>
        <w:br/>
      </w:r>
      <w:r>
        <w:t xml:space="preserve">на  нихъ  загляделось.  Цри  всемъ  томъ  ми  не  обинуясь  можемъ </w:t>
      </w:r>
      <w:r>
        <w:br/>
      </w:r>
      <w:r>
        <w:t xml:space="preserve">скавашьу  что  они  н(1съ  взманили  писать  сги  листтси;  но  дгьло </w:t>
      </w:r>
      <w:r>
        <w:br/>
      </w:r>
      <w:r>
        <w:t xml:space="preserve">въ  томъ  только  состоитъ,  что  недостатюкъ  въ  опыхъ  не  дозво- </w:t>
      </w:r>
      <w:r>
        <w:br/>
      </w:r>
      <w:r>
        <w:t xml:space="preserve">ляетъ  намъ  быть  щедрыми^  (л.  2-й,  стр.  13).  Наконецъ  Рубанъ  до- </w:t>
      </w:r>
      <w:r>
        <w:br/>
      </w:r>
      <w:r>
        <w:t xml:space="preserve">вольно небрежно  исполнялъ  трудныя  обязанности  издателя  жур- </w:t>
      </w:r>
      <w:r>
        <w:br/>
      </w:r>
      <w:r>
        <w:t xml:space="preserve">нала. Однажды  онъ  вдругъ  выдалъ  четыре  листа  „Ни  того  ни </w:t>
      </w:r>
      <w:r>
        <w:br/>
      </w:r>
      <w:r>
        <w:t xml:space="preserve">сего"  за  весь  1юнь  м-Ьсяцъ;  въ  нихъ  напечатано  сочинеше  Сенеки </w:t>
      </w:r>
      <w:r>
        <w:br/>
      </w:r>
      <w:r>
        <w:t xml:space="preserve">о  Провид'Ьнш;  переводъ  подписанъ  буквами  С.  Б.  (т.  е.  Семенъ </w:t>
      </w:r>
      <w:r>
        <w:br/>
      </w:r>
      <w:r>
        <w:t xml:space="preserve">Бапшловъ).  Этотъ  случай  издатель  „Ни  того  ни  сего"  объясняетъ </w:t>
      </w:r>
      <w:r>
        <w:br/>
      </w:r>
      <w:r>
        <w:t xml:space="preserve">такимъ  образомъ:  „Сочинители  его  (журнала),  желая  доставить </w:t>
      </w:r>
      <w:r>
        <w:br/>
      </w:r>
      <w:r>
        <w:t xml:space="preserve">себ*  возможность  попользоваться  прхятностьми  исходящей  весны </w:t>
      </w:r>
      <w:r>
        <w:br/>
      </w:r>
      <w:r>
        <w:t xml:space="preserve">и  начинающагося  л^та,  заблагоразсудили  симъ  способомъ  изба- </w:t>
      </w:r>
      <w:r>
        <w:br/>
      </w:r>
      <w:r>
        <w:t xml:space="preserve">вить себя  на  цЪлой  м'Ьсяцъ  отъ  еженед^льнаго  издавашя  сихъ </w:t>
      </w:r>
      <w:r>
        <w:br/>
      </w:r>
      <w:r>
        <w:t xml:space="preserve">листочковъ.  Сама  Минерва,  какъ  кажется,  дозволила  своимъ </w:t>
      </w:r>
      <w:r>
        <w:br/>
      </w:r>
      <w:r>
        <w:t xml:space="preserve">питомцамъ  С1е  отдохновете,  когда  всЬ  РоссШсше  Парнассы </w:t>
      </w:r>
      <w:r>
        <w:br/>
      </w:r>
      <w:r>
        <w:t xml:space="preserve">онымъ  пользуются"  (л.  14-й,  стр.  112).  Рубанъ  самъ  признается, </w:t>
      </w:r>
      <w:r>
        <w:br/>
      </w:r>
      <w:r>
        <w:t xml:space="preserve">что  пустился  на  журнальное  поприще,  очертя  голову  (л.  10-й, </w:t>
      </w:r>
      <w:r>
        <w:br/>
      </w:r>
      <w:r>
        <w:t xml:space="preserve">стр.  76).  Сотрудниками  его  по  изданш  были:  Семенъ  Бапш- </w:t>
      </w:r>
      <w:r>
        <w:br/>
      </w:r>
      <w:r>
        <w:t xml:space="preserve">ловъ (также  воспитанникъ  Московскаго  университета),  напеча- </w:t>
      </w:r>
      <w:r>
        <w:br/>
      </w:r>
      <w:r>
        <w:t xml:space="preserve">тавппй  въ  „Ни  то  ни  с1о"  переводъ  статьи  о  Провид1^нш  и  кЬ- </w:t>
      </w:r>
      <w:r>
        <w:br/>
      </w:r>
      <w:r>
        <w:t xml:space="preserve">которыя  сатирическхя  письма  ^^;  Михаила  Поповъ,  который  по- </w:t>
      </w:r>
      <w:r>
        <w:br/>
      </w:r>
      <w:r>
        <w:t xml:space="preserve">м'Ьстилъ  въ  немъ  эпиграммы  (л.  6,  стр.  42);  0.  Лазинск1й,  пе- </w:t>
      </w:r>
      <w:r>
        <w:br/>
      </w:r>
      <w:r>
        <w:t xml:space="preserve">реводившШ  съ  нЬмецкаго  (л.  13,  стр.  97;  л.  14,  стр.  180);  И.  Пыр- </w:t>
      </w:r>
      <w:r>
        <w:br/>
      </w:r>
      <w:r>
        <w:t xml:space="preserve">ской,  Дебольцевъ,*  изв-Ьстный  лирикъ  Василхй  Петровъ,  по- </w:t>
      </w:r>
      <w:r>
        <w:br/>
      </w:r>
      <w:r>
        <w:t xml:space="preserve">м'Ьстивппй  въ  журнал*  Рубана  „Должности  общежийя",  оду </w:t>
      </w:r>
      <w:r>
        <w:br/>
      </w:r>
      <w:r>
        <w:t xml:space="preserve">Томаса  1^,  съ  подписью  В.  П.  (л.  8,  стр.  57).  Большая  часть </w:t>
      </w:r>
      <w:r>
        <w:br/>
      </w:r>
      <w:r>
        <w:t xml:space="preserve">стихотворныхъ  произведетй  журнала  принадлежитъ  самому </w:t>
      </w:r>
      <w:r>
        <w:br/>
      </w:r>
      <w:r>
        <w:t xml:space="preserve">Рубану;  таковы  переводы  легкихъ  стихотворешй  изъ  Овена, </w:t>
      </w:r>
      <w:r>
        <w:br/>
      </w:r>
      <w:r>
        <w:t xml:space="preserve">Мурета,  „Амстердамскаго  Гонца",  „Голландской  Пчелы",  также </w:t>
      </w:r>
      <w:r>
        <w:br/>
      </w:r>
      <w:r>
        <w:t xml:space="preserve">изъ  Овид1евыхъ  „Печалей"  и  „Превращешй".  Приступивши  къ </w:t>
      </w:r>
      <w:r>
        <w:br/>
      </w:r>
      <w:r>
        <w:t xml:space="preserve">издашю  „Ни  того  ни  сего"  въ  подражаше  сатирическимъ  журна-</w:t>
      </w:r>
    </w:p>
    <w:p>
      <w:pPr>
        <w:pStyle w:val="Normal"/>
      </w:pPr>
      <w:r>
        <w:t xml:space="preserve">в.     г.     Р  у  Б  А  Н  Ъ.  173</w:t>
      </w:r>
    </w:p>
    <w:p>
      <w:pPr>
        <w:pStyle w:val="Normal"/>
      </w:pPr>
      <w:r>
        <w:t xml:space="preserve">ламъ,  Рубанъ  однако  не  далъ  ему  сатирическаго  направленхя, </w:t>
      </w:r>
      <w:r>
        <w:br/>
      </w:r>
      <w:r>
        <w:t xml:space="preserve">а  упрочилъ  за  нимъ  безцв'Ьтный  характеръ  своихъ .  произведе- </w:t>
      </w:r>
      <w:r>
        <w:br/>
      </w:r>
      <w:r>
        <w:t xml:space="preserve">шй.  Неловко  было  его  журналу  среди  живыхъ  статей, „Трутня", </w:t>
      </w:r>
      <w:r>
        <w:br/>
      </w:r>
      <w:r>
        <w:t xml:space="preserve">„Всякой  Всячины*^,  „И  того, и  сего",  „См'Ьси",въ  которыхъ  встр-Ь- </w:t>
      </w:r>
      <w:r>
        <w:br/>
      </w:r>
      <w:r>
        <w:t xml:space="preserve">чаемъ  иногда  насм-Ьшки  надъ  „Ни  то  ни  с1о"  и  надъ  музою  Ру- </w:t>
      </w:r>
      <w:r>
        <w:br/>
      </w:r>
      <w:r>
        <w:t xml:space="preserve">бана. Правда,  имя  его  не  называлось,  но  кому  изъ  современни- </w:t>
      </w:r>
      <w:r>
        <w:br/>
      </w:r>
      <w:r>
        <w:t xml:space="preserve">ковъ  нужны  были  объяснешя  тажихъ  намековъ,  которые  легко </w:t>
      </w:r>
      <w:r>
        <w:br/>
      </w:r>
      <w:r>
        <w:t xml:space="preserve">понять  даже  позднЬйшимъ  изслЪдователямъ?  Таково,  напр., </w:t>
      </w:r>
      <w:r>
        <w:br/>
      </w:r>
      <w:r>
        <w:t xml:space="preserve">„Разсуждеше",  напечатанное  въ  „См'Ьси"  (л.  13,  стр.  96):</w:t>
      </w:r>
    </w:p>
    <w:p>
      <w:pPr>
        <w:pStyle w:val="Normal"/>
      </w:pPr>
      <w:r>
        <w:t xml:space="preserve">Не  будетъ  тотъ  стоашръ,  кто  рубить  лишь  дрова;</w:t>
      </w:r>
    </w:p>
    <w:p>
      <w:pPr>
        <w:pStyle w:val="Normal"/>
      </w:pPr>
      <w:r>
        <w:t xml:space="preserve">Не  будетъ  тотъ  пштъ,  кто  Русск1е  слова</w:t>
      </w:r>
    </w:p>
    <w:p>
      <w:pPr>
        <w:pStyle w:val="Normal"/>
      </w:pPr>
      <w:r>
        <w:t xml:space="preserve">Разрубить  на  стихи  и  риемами  окончитъ.</w:t>
      </w:r>
    </w:p>
    <w:p>
      <w:pPr>
        <w:pStyle w:val="Normal"/>
      </w:pPr>
      <w:r>
        <w:t xml:space="preserve">Кто  рубитЪу  кто  клеитъ,  кто  стружетъ  и  кто  точить,</w:t>
      </w:r>
    </w:p>
    <w:p>
      <w:pPr>
        <w:pStyle w:val="Normal"/>
      </w:pPr>
      <w:r>
        <w:t xml:space="preserve">То  всякому  изъ  нихъ  различны  имена,</w:t>
      </w:r>
    </w:p>
    <w:p>
      <w:pPr>
        <w:pStyle w:val="Normal"/>
      </w:pPr>
      <w:r>
        <w:t xml:space="preserve">Такъ  для  чегожъ  у  насъ  та  вольность  всбмъ  дана,</w:t>
      </w:r>
    </w:p>
    <w:p>
      <w:pPr>
        <w:pStyle w:val="Normal"/>
      </w:pPr>
      <w:r>
        <w:t xml:space="preserve">Что  можетъ  и  Вубачь  шитомъ  называться?</w:t>
      </w:r>
    </w:p>
    <w:p>
      <w:pPr>
        <w:pStyle w:val="Normal"/>
      </w:pPr>
      <w:r>
        <w:t xml:space="preserve">За  имя  же  С1е  Рубачь  готовъ  хоть  драться.</w:t>
      </w:r>
    </w:p>
    <w:p>
      <w:pPr>
        <w:pStyle w:val="Normal"/>
      </w:pPr>
      <w:r>
        <w:t xml:space="preserve">И  нарубивъ  стиховъ,  онъ  мнить,  что  славенъ  въ  в'ёкъ,</w:t>
      </w:r>
    </w:p>
    <w:p>
      <w:pPr>
        <w:pStyle w:val="Normal"/>
      </w:pPr>
      <w:r>
        <w:t xml:space="preserve">Такъ  славенъ  по  сему  и  всяшй  дровосЬкъ?</w:t>
      </w:r>
    </w:p>
    <w:p>
      <w:pPr>
        <w:pStyle w:val="Normal"/>
      </w:pPr>
      <w:r>
        <w:t xml:space="preserve">Этимъ  стихотворешемъ  объясняется  другой  намекъ  „См-Ьси" </w:t>
      </w:r>
      <w:r>
        <w:br/>
      </w:r>
      <w:r>
        <w:t xml:space="preserve">на  Рубана:  „Сей  Стихотворецъ  могъ  бы  всполсти  на  Парнассъ, </w:t>
      </w:r>
      <w:r>
        <w:br/>
      </w:r>
      <w:r>
        <w:t xml:space="preserve">но  онъ  не  пишетъ  стихи,  а  рубитъ  ихъ  какъ  дрова"  (л.  12, </w:t>
      </w:r>
      <w:r>
        <w:br/>
      </w:r>
      <w:r>
        <w:t xml:space="preserve">стр.  91).  „Всякая  Всячина"  также  приветствовала  насмешками </w:t>
      </w:r>
      <w:r>
        <w:br/>
      </w:r>
      <w:r>
        <w:t xml:space="preserve">появлеше  Рубановскаго  журнала  (стр.  73,  77 — 79).  Рубанъ  отв*- </w:t>
      </w:r>
      <w:r>
        <w:br/>
      </w:r>
      <w:r>
        <w:t xml:space="preserve">чалъ  на  нихъ  въ  своемъ  журнал*. — „Ни  то  ни  С1о**  осталось </w:t>
      </w:r>
      <w:r>
        <w:br/>
      </w:r>
      <w:r>
        <w:t xml:space="preserve">в^рно  своему  названш,  т.  е.  журналомъ  совершенно  безхарак- </w:t>
      </w:r>
      <w:r>
        <w:br/>
      </w:r>
      <w:r>
        <w:t xml:space="preserve">тернымъ.  11-го  1ЮЛЯ  Рубанъ  выдалъ  посл^дшй  его  листъ  и </w:t>
      </w:r>
      <w:r>
        <w:br/>
      </w:r>
      <w:r>
        <w:t xml:space="preserve">отказался  отъ  продолжетя,  ссылаясь  на  свое  многод^лье,  „ко- </w:t>
      </w:r>
      <w:r>
        <w:br/>
      </w:r>
      <w:r>
        <w:t xml:space="preserve">торое составляется  изъ  д^Ьлъ,  налагаемыхъ  должностью  и  нетер- </w:t>
      </w:r>
      <w:r>
        <w:br/>
      </w:r>
      <w:r>
        <w:t xml:space="preserve">цяпщхъ  отлагательства,  или  добровольныхъ,  но  приносяпщхъ </w:t>
      </w:r>
      <w:r>
        <w:br/>
      </w:r>
      <w:r>
        <w:t xml:space="preserve">суп];ественнЬйшую  пользу".  Въ  1771  году  журналъ  былъ  пере- </w:t>
      </w:r>
      <w:r>
        <w:br/>
      </w:r>
      <w:r>
        <w:t xml:space="preserve">печатанъ  съ  незначительнымъ  „исправлешемъ  противъ  преж- </w:t>
      </w:r>
      <w:r>
        <w:br/>
      </w:r>
      <w:r>
        <w:t xml:space="preserve">няго".  Первою  попыткою  Рубана  не  кончились  труды  его  на </w:t>
      </w:r>
      <w:r>
        <w:br/>
      </w:r>
      <w:r>
        <w:t xml:space="preserve">журнальномъ  поприщ;*.  Въ  1771  г.,  когда  не  выходило  ни  одного </w:t>
      </w:r>
      <w:r>
        <w:br/>
      </w:r>
      <w:r>
        <w:t xml:space="preserve">еженед'Ьльника  и  ежемесячника,  онъ  принялся  снова  за  изда- </w:t>
      </w:r>
      <w:r>
        <w:br/>
      </w:r>
      <w:r>
        <w:t xml:space="preserve">ше  журнала,  которому  далъ  назваше  „ Тру долюбиваго  Муравья". </w:t>
      </w:r>
      <w:r>
        <w:br/>
      </w:r>
      <w:r>
        <w:t xml:space="preserve">Въ   объявлеши   издатель  говоритъ,  что  печатается  „Муравей"</w:t>
      </w:r>
    </w:p>
    <w:p>
      <w:pPr>
        <w:pStyle w:val="Normal"/>
      </w:pPr>
      <w:r>
        <w:t xml:space="preserve">174  в.     Г.     Р   У  Б  А  Н   Ъ.</w:t>
      </w:r>
    </w:p>
    <w:p>
      <w:pPr>
        <w:pStyle w:val="Normal"/>
      </w:pPr>
      <w:r>
        <w:t xml:space="preserve">желая  выходомъ  своимъ  оживотворить  и  кости  усошпихъ  „сво- </w:t>
      </w:r>
      <w:r>
        <w:br/>
      </w:r>
      <w:r>
        <w:t xml:space="preserve">ихъ  собратШ,  и  произвесть  вновь  съ  собою  бумажныхъ  совре- </w:t>
      </w:r>
      <w:r>
        <w:br/>
      </w:r>
      <w:r>
        <w:t xml:space="preserve">менников'ь,  по  примеру   зерна   горчишнаго,   сторичной   плодъ </w:t>
      </w:r>
      <w:r>
        <w:br/>
      </w:r>
      <w:r>
        <w:t xml:space="preserve">приносящаго,  и  увеселити  публику,  въ  скук*  досел*  безъ  еже- </w:t>
      </w:r>
      <w:r>
        <w:br/>
      </w:r>
      <w:r>
        <w:t xml:space="preserve">нед'Ьльныхъ  новостей  сидяп^ую,  а  гЬмъ  для  себя  и  читателей </w:t>
      </w:r>
      <w:r>
        <w:br/>
      </w:r>
      <w:r>
        <w:t xml:space="preserve">доставить  сугубое  удовольств1е".  Вм-ЬсгЬ  съ  т'Ьмъ  издатель  „къ </w:t>
      </w:r>
      <w:r>
        <w:br/>
      </w:r>
      <w:r>
        <w:t xml:space="preserve">спосп-Ьшествовашю   трудовъ  своихъ"  приглашалъ  „каждаго   и </w:t>
      </w:r>
      <w:r>
        <w:br/>
      </w:r>
      <w:r>
        <w:t xml:space="preserve">всЬхъ  къ  пер1одическимъ  сочинешямъ   охотниковъ  и  обнаде- </w:t>
      </w:r>
      <w:r>
        <w:br/>
      </w:r>
      <w:r>
        <w:t xml:space="preserve">живалъ  ихъ  въ  издаше  свое  „вм'Ьщать  всЬ  присылаемыя  къ </w:t>
      </w:r>
      <w:r>
        <w:br/>
      </w:r>
      <w:r>
        <w:t xml:space="preserve">нему  сочиненныя  или  переведенныя  въ  проз-Ь  и  стихахъ  шэсы, </w:t>
      </w:r>
      <w:r>
        <w:br/>
      </w:r>
      <w:r>
        <w:t xml:space="preserve">который  здравому  разсудку   и   благопристойности  противны  не </w:t>
      </w:r>
      <w:r>
        <w:br/>
      </w:r>
      <w:r>
        <w:t xml:space="preserve">будзгтъ". — Новый  журналъ  Рубана  отличается  всЬми  недостат- </w:t>
      </w:r>
      <w:r>
        <w:br/>
      </w:r>
      <w:r>
        <w:t xml:space="preserve">ками прежняго.  Сатирическаго  элемента  въ  немъ  совершенно </w:t>
      </w:r>
      <w:r>
        <w:br/>
      </w:r>
      <w:r>
        <w:t xml:space="preserve">нЪтъ;  торжественныя  оды,  эпиграммы,   надписи,  элегш,  басни </w:t>
      </w:r>
      <w:r>
        <w:br/>
      </w:r>
      <w:r>
        <w:t xml:space="preserve">наполняютъ  его  вм'Ьст'Ь  съ  переводами  изъ  Вольтера,  Фонтенеля </w:t>
      </w:r>
      <w:r>
        <w:br/>
      </w:r>
      <w:r>
        <w:t xml:space="preserve">(Похвальное  слово  Петру  I),  Сенстона  и  другихъ  иностранныхъ </w:t>
      </w:r>
      <w:r>
        <w:br/>
      </w:r>
      <w:r>
        <w:t xml:space="preserve">писателей.  Изъ  изв'Ьстныхъ  писателей  встр'Ьчаемъ  зд'Ьсь  Май- </w:t>
      </w:r>
      <w:r>
        <w:br/>
      </w:r>
      <w:r>
        <w:t xml:space="preserve">кова, которому  принадлежатъ:  „Мадригалъ  на  прибытхе   графа </w:t>
      </w:r>
      <w:r>
        <w:br/>
      </w:r>
      <w:r>
        <w:t xml:space="preserve">АлексЬя  Григорьевича  Орлова  изъ  Архипелага  въ  С.-Петер- </w:t>
      </w:r>
      <w:r>
        <w:br/>
      </w:r>
      <w:r>
        <w:t xml:space="preserve">бургъ  въ  1771  г."  (№  1,  стр.  8);  „Письмо  Е.  С.  Графу  Г.  Г.  Орлову </w:t>
      </w:r>
      <w:r>
        <w:br/>
      </w:r>
      <w:r>
        <w:t xml:space="preserve">на  отбыт1е  его  изъ  Санктпетербурга  въ  Москву  во  время  зара- </w:t>
      </w:r>
      <w:r>
        <w:br/>
      </w:r>
      <w:r>
        <w:t xml:space="preserve">зительной въ  ней  бол'Ьзни  для  истреблетя  оныя^  (№  14,  стр. </w:t>
      </w:r>
      <w:r>
        <w:br/>
      </w:r>
      <w:r>
        <w:t xml:space="preserve">106).  Зд'Ьсь  же  напечатанъ  переводъ  латинской  элепи  Стефана </w:t>
      </w:r>
      <w:r>
        <w:br/>
      </w:r>
      <w:r>
        <w:t xml:space="preserve">Яворскаго  къ  своей  библхотек'Ь  (№  7,  стр.  54).  Прочхе  сотрудники </w:t>
      </w:r>
      <w:r>
        <w:br/>
      </w:r>
      <w:r>
        <w:t xml:space="preserve">Рубана,  кром'Ь  студента  Михайловскаго  и  архимандрита  Д.  Гро- </w:t>
      </w:r>
      <w:r>
        <w:br/>
      </w:r>
      <w:r>
        <w:t xml:space="preserve">зинскаго,  скрылись  подъ  различными  таинственными  буквами. </w:t>
      </w:r>
      <w:r>
        <w:br/>
      </w:r>
      <w:r>
        <w:t xml:space="preserve">Самому  издателю  принадлежитъ  „Надпись  на  возвращеше  Графа </w:t>
      </w:r>
      <w:r>
        <w:br/>
      </w:r>
      <w:r>
        <w:t xml:space="preserve">Г.  Г.  Орлова  изъ  Москвы  въ  С.-Петербургъ";  въ  ней  онъ  срав- </w:t>
      </w:r>
      <w:r>
        <w:br/>
      </w:r>
      <w:r>
        <w:t xml:space="preserve">нивается съ  Тезеемъ,  который</w:t>
      </w:r>
    </w:p>
    <w:p>
      <w:pPr>
        <w:pStyle w:val="Normal"/>
      </w:pPr>
      <w:r>
        <w:t xml:space="preserve">Безъ  страха  въ  лавиринеъ  ко  Минотавру  вшелъ,</w:t>
      </w:r>
    </w:p>
    <w:p>
      <w:pPr>
        <w:pStyle w:val="Normal"/>
      </w:pPr>
      <w:r>
        <w:t xml:space="preserve">И  умертвя  его,  самъ  вышелъ  здравъ  и  ц-Ьлъ  (№  20,  стр.  160).</w:t>
      </w:r>
    </w:p>
    <w:p>
      <w:pPr>
        <w:pStyle w:val="Normal"/>
      </w:pPr>
      <w:r>
        <w:t xml:space="preserve">Рубану  же  принадлежатъ:  1)  „Надписи  на  покореше  Крыма </w:t>
      </w:r>
      <w:r>
        <w:br/>
      </w:r>
      <w:r>
        <w:t xml:space="preserve">и  другихъ  Татарскихъ  ордъ  П  арм1и  главнымъ  предводителемъ, </w:t>
      </w:r>
      <w:r>
        <w:br/>
      </w:r>
      <w:r>
        <w:t xml:space="preserve">Генераломъ  и  Кавалеромъ  Княземъ  Васильемъ  Михайловичемъ </w:t>
      </w:r>
      <w:r>
        <w:br/>
      </w:r>
      <w:r>
        <w:t xml:space="preserve">Долгорукимъ  РоссШской  державе"  (№  25,  стр.  200)  и  2)  нЬко- </w:t>
      </w:r>
      <w:r>
        <w:br/>
      </w:r>
      <w:r>
        <w:t xml:space="preserve">торые  переводы  изъ  древнихъ.</w:t>
      </w:r>
    </w:p>
    <w:p>
      <w:pPr>
        <w:pStyle w:val="Normal"/>
      </w:pPr>
      <w:r>
        <w:t xml:space="preserve">в.    г.    р  у  в  А  н  ъ.  175</w:t>
      </w:r>
    </w:p>
    <w:p>
      <w:pPr>
        <w:pStyle w:val="Normal"/>
      </w:pPr>
      <w:r>
        <w:t xml:space="preserve">Въ  1772  Г.  Рубанъ  предпринимаетъ  новое  издаше:  является </w:t>
      </w:r>
      <w:r>
        <w:br/>
      </w:r>
      <w:r>
        <w:t xml:space="preserve">„Старина  и  Новизна,  состоящая  изъ  сочинешй  и  переводовъ </w:t>
      </w:r>
      <w:r>
        <w:br/>
      </w:r>
      <w:r>
        <w:t xml:space="preserve">прозаическихъ  и  стихотворныхъ,  издаваемая  почастно.  Часть  I. </w:t>
      </w:r>
      <w:r>
        <w:br/>
      </w:r>
      <w:r>
        <w:t xml:space="preserve">Въ  СанктпетербургЬ  1772  г!**;  вторая  часть  вышла  въ  1773  г. </w:t>
      </w:r>
      <w:r>
        <w:br/>
      </w:r>
      <w:r>
        <w:t xml:space="preserve">Издаше  посвящено  генералъ-прокурору  кн.  Александру  Вязем- </w:t>
      </w:r>
      <w:r>
        <w:br/>
      </w:r>
      <w:r>
        <w:t xml:space="preserve">скому, подъ  начальствомъ  котораго  служилъ  тогда  Рубанъ,  и </w:t>
      </w:r>
      <w:r>
        <w:br/>
      </w:r>
      <w:r>
        <w:t xml:space="preserve">который  оказывалъ  ему  „велшйя  благо дЪятя".  „Им-Ья  нарочи- </w:t>
      </w:r>
      <w:r>
        <w:br/>
      </w:r>
      <w:r>
        <w:t xml:space="preserve">тое число  у  себя  сочиненныхъ  и  переведеншыхъ,  прозаическихъ </w:t>
      </w:r>
      <w:r>
        <w:br/>
      </w:r>
      <w:r>
        <w:t xml:space="preserve">и  стихотворныхъ,  разнаго  содержашя,  небезполезныхъ  рукописей, </w:t>
      </w:r>
      <w:r>
        <w:br/>
      </w:r>
      <w:r>
        <w:t xml:space="preserve">и  желая  оными  услужить  публике,  къ  чтешю  книгъ  охоту  имею- </w:t>
      </w:r>
      <w:r>
        <w:br/>
      </w:r>
      <w:r>
        <w:t xml:space="preserve">щей (говорить  издатель   въ   предув-Ьдомленш),   за  пристойно </w:t>
      </w:r>
      <w:r>
        <w:br/>
      </w:r>
      <w:r>
        <w:t xml:space="preserve">почелъ  оные  издавать  въ  св'Ьтъ  почастно.  Мое  старанхе  будетъ, </w:t>
      </w:r>
      <w:r>
        <w:br/>
      </w:r>
      <w:r>
        <w:t xml:space="preserve">о  наполнеши  сея  книги  различхемъ  вещей,  не  меньше  прхятныхъ, </w:t>
      </w:r>
      <w:r>
        <w:br/>
      </w:r>
      <w:r>
        <w:t xml:space="preserve">какъ  и  полезныхъ,  дабы  гЬмъ  лучше  на  вкусъ  каждаго  угодить </w:t>
      </w:r>
      <w:r>
        <w:br/>
      </w:r>
      <w:r>
        <w:t xml:space="preserve">было  можно".  Имена  сотру дниковъ  „Старины  и  Новизны"  ^  по- </w:t>
      </w:r>
      <w:r>
        <w:br/>
      </w:r>
      <w:r>
        <w:t xml:space="preserve">'знакомятъ  насъ  съ  литературными  и  общественными  связями </w:t>
      </w:r>
      <w:r>
        <w:br/>
      </w:r>
      <w:r>
        <w:t xml:space="preserve">Рубана.  М.  Спиридовъ  (каммергеръ)  помЪстилъ  зд'Ьсь  переводы: </w:t>
      </w:r>
      <w:r>
        <w:br/>
      </w:r>
      <w:r>
        <w:t xml:space="preserve">О  древнихъ  и  новыхъ  титулахъ  Европейскихъ  (I,  стр.  5 — 16), </w:t>
      </w:r>
      <w:r>
        <w:br/>
      </w:r>
      <w:r>
        <w:t xml:space="preserve">Награжденное  достоинство,  пов'Ьсть  (I,  стр.  21 — 48).  Контръ-адми- </w:t>
      </w:r>
      <w:r>
        <w:br/>
      </w:r>
      <w:r>
        <w:t xml:space="preserve">ралу  А.  Спиридову  принадлежать:  Исторгя  путешествШ  Скар- </w:t>
      </w:r>
      <w:r>
        <w:br/>
      </w:r>
      <w:r>
        <w:t xml:space="preserve">ментадовыхъ,  писанная  имъ  самимъ,  изъ  Вольтера  (П,  стр.  86 — </w:t>
      </w:r>
      <w:r>
        <w:br/>
      </w:r>
      <w:r>
        <w:t xml:space="preserve">99);  Предаше  объ  Инд'Ьйскомъ  БраминЬ,  оттуда  же  (I,  стр.  71 — </w:t>
      </w:r>
      <w:r>
        <w:br/>
      </w:r>
      <w:r>
        <w:t xml:space="preserve">85);  Разговоръ  Ариста  и  Акротеля,  оттуда  же  (I,  стр.  85  —  91), </w:t>
      </w:r>
      <w:r>
        <w:br/>
      </w:r>
      <w:r>
        <w:t xml:space="preserve">и  Выпись  изъ  дневныхъ  записокъ,  одного  РоссШскаго  путеше- </w:t>
      </w:r>
      <w:r>
        <w:br/>
      </w:r>
      <w:r>
        <w:t xml:space="preserve">ственника изъ  БалтШскаго  въ  Средиземное  море  въ   1769  и </w:t>
      </w:r>
      <w:r>
        <w:br/>
      </w:r>
      <w:r>
        <w:t xml:space="preserve">1770  году  (I,  стр.  18 — 31).  И.  Вейдемейеръ — статью:  О  восшгганш, </w:t>
      </w:r>
      <w:r>
        <w:br/>
      </w:r>
      <w:r>
        <w:t xml:space="preserve">изъ  Словаря  тайиыхъ  повестей  (I,  стр.  105 — 107);  Александръ </w:t>
      </w:r>
      <w:r>
        <w:br/>
      </w:r>
      <w:r>
        <w:t xml:space="preserve">Протасовъ — О  церемон1яхъ  или  обрядахъ,  изъ  Вольтера  (П,  стр. </w:t>
      </w:r>
      <w:r>
        <w:br/>
      </w:r>
      <w:r>
        <w:t xml:space="preserve">127 — 130);  Г.  ведоровъ  —  Пустынникъ,   разум'Ьюпцй  языкъ  жи- </w:t>
      </w:r>
      <w:r>
        <w:br/>
      </w:r>
      <w:r>
        <w:t xml:space="preserve">вотныхъ,  Азхатское  предаше  (пер.  съ  франц.  П,  стр.  170 — 173); </w:t>
      </w:r>
      <w:r>
        <w:br/>
      </w:r>
      <w:r>
        <w:t xml:space="preserve">Херасковъ  —  Стихи  Катерин-Ь  СергЪевн^Ь  Урусовой  ^^;  тутъ  же </w:t>
      </w:r>
      <w:r>
        <w:br/>
      </w:r>
      <w:r>
        <w:t xml:space="preserve">пом'Ьщенъ  и  отв'Ьтъ  ея   (П,  стр.  199 — 206).  Въ  первой  части </w:t>
      </w:r>
      <w:r>
        <w:br/>
      </w:r>
      <w:r>
        <w:t xml:space="preserve">„Старины"  помещено  „Торжество  дурачества  надъ  любовш,  или </w:t>
      </w:r>
      <w:r>
        <w:br/>
      </w:r>
      <w:r>
        <w:t xml:space="preserve">разговоръ  Купидона  съ  глупостш"  (стр.  104  —  105);  оно  переве- </w:t>
      </w:r>
      <w:r>
        <w:br/>
      </w:r>
      <w:r>
        <w:t xml:space="preserve">дено изъ  Вольтера  генералъ-поручикомъ  Иваномъ  Андреевичемъ </w:t>
      </w:r>
      <w:r>
        <w:br/>
      </w:r>
      <w:r>
        <w:t xml:space="preserve">Вяземскимъ,  „переложено  на  стихи  Рубаномъ**.  Перед'Ьлк'Ь  под- </w:t>
      </w:r>
      <w:r>
        <w:br/>
      </w:r>
      <w:r>
        <w:t xml:space="preserve">верглась  также   «Ода   въ   похвалу   любви"    Баркова,    „испра-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176  в.     Г.     Р  У  Б  А  Н  Ъ.</w:t>
      </w:r>
    </w:p>
    <w:p>
      <w:pPr>
        <w:pStyle w:val="Normal"/>
      </w:pPr>
      <w:r>
        <w:t xml:space="preserve">вленная  и  дополненная  позволительнЬйпшми  выражешяки  В.  Ру- </w:t>
      </w:r>
      <w:r>
        <w:br/>
      </w:r>
      <w:r>
        <w:t xml:space="preserve">баномъ"  ^  (II,  стр.  191—192).  Въ  „СтаринЬ  и  НовизнЬ"  напеча- </w:t>
      </w:r>
      <w:r>
        <w:br/>
      </w:r>
      <w:r>
        <w:t xml:space="preserve">тано довольно  много  любопытныхъ  историческихъ  документовъ; </w:t>
      </w:r>
      <w:r>
        <w:br/>
      </w:r>
      <w:r>
        <w:t xml:space="preserve">таковы:  1)  Письмо  поздравительное  со  взятгемъ  Турецкаго  го- </w:t>
      </w:r>
      <w:r>
        <w:br/>
      </w:r>
      <w:r>
        <w:t xml:space="preserve">рода Бендеръ  къ  Е.  С.  Графу  П.  И.  Панину,   отъ  нЬкотораго </w:t>
      </w:r>
      <w:r>
        <w:br/>
      </w:r>
      <w:r>
        <w:t xml:space="preserve">духовнаго  лица  изъ  Б^лагорода  (Самуила,  впосл'Ьдствш  митро- </w:t>
      </w:r>
      <w:r>
        <w:br/>
      </w:r>
      <w:r>
        <w:t xml:space="preserve">полита к1евскаго;  I,  стр.  75 — 78);  Слово  въ  похвалу  Санктпетер- </w:t>
      </w:r>
      <w:r>
        <w:br/>
      </w:r>
      <w:r>
        <w:t xml:space="preserve">бурга  (I,  стр.  49  —  75);  Историческ1я  изв'Ьспя  о  первыхъ  Сло- </w:t>
      </w:r>
      <w:r>
        <w:br/>
      </w:r>
      <w:r>
        <w:t xml:space="preserve">вено  -  Греко  -  Латинскихъ  въ  Россш,  Шевскомъ  и  Московскомъ </w:t>
      </w:r>
      <w:r>
        <w:br/>
      </w:r>
      <w:r>
        <w:t xml:space="preserve">училищахъ  (И,  стр.  107 — 117;  сообщ.  митр.  Самуиломъ);  Точная </w:t>
      </w:r>
      <w:r>
        <w:br/>
      </w:r>
      <w:r>
        <w:t xml:space="preserve">кошя  сочиненной  въ  1726  году  отъ  справщика  бедора  Поликар- </w:t>
      </w:r>
      <w:r>
        <w:br/>
      </w:r>
      <w:r>
        <w:t xml:space="preserve">пова ведомости  о  начатш  Греко-Латинской  Академш  въ  Москв-Ь </w:t>
      </w:r>
      <w:r>
        <w:br/>
      </w:r>
      <w:r>
        <w:t xml:space="preserve">(П,  стр.  117);  Чинъ  облачен1й  и  прочихъ  принадлежностей  по </w:t>
      </w:r>
      <w:r>
        <w:br/>
      </w:r>
      <w:r>
        <w:t xml:space="preserve">сану  Патр1арховъ,  Арххереевъ  и  др.   духовныхъ  лицъ  (П,   стр. </w:t>
      </w:r>
      <w:r>
        <w:br/>
      </w:r>
      <w:r>
        <w:t xml:space="preserve">173)  ^;  РЬчь  беофана  Прокоповича  (дост.  Тепловымъ;  П,  стр. </w:t>
      </w:r>
      <w:r>
        <w:br/>
      </w:r>
      <w:r>
        <w:t xml:space="preserve">130);  Списокъ  грамоты  къ  Цареградскому  Патр1арху  о  смерти </w:t>
      </w:r>
      <w:r>
        <w:br/>
      </w:r>
      <w:r>
        <w:t xml:space="preserve">Царя  АлексЬя  Михайловича  (дост.  ХлЪбниковымъ;  П,  стр.  180); </w:t>
      </w:r>
      <w:r>
        <w:br/>
      </w:r>
      <w:r>
        <w:t xml:space="preserve">Р'Ьчь  Георпя  Конисскаго  Станиславу  Августу  (дост.  авторомъ; </w:t>
      </w:r>
      <w:r>
        <w:br/>
      </w:r>
      <w:r>
        <w:t xml:space="preserve">II,  стр.  185).  Въ  „СтаринЬ  и  Новизн'Ь"  находимъ  и  первое  изъ </w:t>
      </w:r>
      <w:r>
        <w:br/>
      </w:r>
      <w:r>
        <w:t xml:space="preserve">напечатанныхъ  произведешй  Державина:  „Ироида  или  письмо </w:t>
      </w:r>
      <w:r>
        <w:br/>
      </w:r>
      <w:r>
        <w:t xml:space="preserve">Вивлиды  къ  Кавну"  (II,  стр.  31—50),  переведенная  съ  нЬмец- </w:t>
      </w:r>
      <w:r>
        <w:br/>
      </w:r>
      <w:r>
        <w:t xml:space="preserve">каго;  впрочемъ,  оно  попало  въ  журналъ  этотъ  безъ  ведома  пе- </w:t>
      </w:r>
      <w:r>
        <w:br/>
      </w:r>
      <w:r>
        <w:t xml:space="preserve">реводчика **.  Наконецъ  самому  Рубану  принадлежатъ  въ  „Ста- </w:t>
      </w:r>
      <w:r>
        <w:br/>
      </w:r>
      <w:r>
        <w:t xml:space="preserve">рин* и  Новизн-Ь"  сл'Ьдуюпце  сочинешя  и  переводы:  Гимны  изъ </w:t>
      </w:r>
      <w:r>
        <w:br/>
      </w:r>
      <w:r>
        <w:t xml:space="preserve">Омира  (I,  стр.  16  — 18);  Тропари  изъ  утреннихъ  молитвъ,  пре- </w:t>
      </w:r>
      <w:r>
        <w:br/>
      </w:r>
      <w:r>
        <w:t xml:space="preserve">ложенные въ  стихи  (I,  стр.  79);  Надгробная  надпись  Преосвя- </w:t>
      </w:r>
      <w:r>
        <w:br/>
      </w:r>
      <w:r>
        <w:t xml:space="preserve">щенному Амвросш  (I,  стр.  80);  Удачная  отвага,  турецкая  сказка </w:t>
      </w:r>
      <w:r>
        <w:br/>
      </w:r>
      <w:r>
        <w:t xml:space="preserve">(пер.  съ  н-Ьмецк.  въ  проз*;  I,  стр.  91);  Эпиграмма  (I,  стр.  109); </w:t>
      </w:r>
      <w:r>
        <w:br/>
      </w:r>
      <w:r>
        <w:t xml:space="preserve">Пов'Ьсть  о  Восточномъ  мудрец*  Шец*  Хадбедий*,  турецкая </w:t>
      </w:r>
      <w:r>
        <w:br/>
      </w:r>
      <w:r>
        <w:t xml:space="preserve">сказка  (пер.  съ  н'Ьмецк.,  П,  стр.  1);  Стихи  Щербинину  (П,  стр. </w:t>
      </w:r>
      <w:r>
        <w:br/>
      </w:r>
      <w:r>
        <w:t xml:space="preserve">171);  Надписи  (числомъ  16;  II,  стр.  193);  Стихи  на  смерть  1еро- </w:t>
      </w:r>
      <w:r>
        <w:br/>
      </w:r>
      <w:r>
        <w:t xml:space="preserve">монаха   Кирилла;   На    смерть    славнаго    закройщика   Брокара; </w:t>
      </w:r>
      <w:r>
        <w:br/>
      </w:r>
      <w:r>
        <w:t xml:space="preserve">Загадка;  На  обручете  В.  К.  Павла  Петровича  и  В.  К.  Наталш </w:t>
      </w:r>
      <w:r>
        <w:br/>
      </w:r>
      <w:r>
        <w:t xml:space="preserve">АлексЬевны;  На  день  рождетя  Павла  Петровича;  На  день  ко- </w:t>
      </w:r>
      <w:r>
        <w:br/>
      </w:r>
      <w:r>
        <w:t xml:space="preserve">роновашя  Екатерины  II;  Надписи  (II,    стр.   207 — 214).  Такимъ </w:t>
      </w:r>
      <w:r>
        <w:br/>
      </w:r>
      <w:r>
        <w:t xml:space="preserve">образомъ  въ  „Старин'Ь  и  Новйзн'Ь**  продолжалось  риторическое </w:t>
      </w:r>
      <w:r>
        <w:br/>
      </w:r>
      <w:r>
        <w:t xml:space="preserve">стихотворство  Рубана, — то  стихотворство,  которому  обильную  дань</w:t>
      </w:r>
    </w:p>
    <w:p>
      <w:pPr>
        <w:pStyle w:val="Normal"/>
      </w:pPr>
      <w:r>
        <w:t xml:space="preserve">в.    г.     Р  у  Б  А  Н   Ъ.  177</w:t>
      </w:r>
    </w:p>
    <w:p>
      <w:pPr>
        <w:pStyle w:val="Normal"/>
      </w:pPr>
      <w:r>
        <w:t xml:space="preserve">принесъ  Херасковъ.  Однако  творецъ  „Россхады"  и  „Владишра** </w:t>
      </w:r>
      <w:r>
        <w:br/>
      </w:r>
      <w:r>
        <w:t xml:space="preserve">не  совсЬмъ  благосклонно  смотр'Ьлъ  на  Рубана  и  его  пштическое </w:t>
      </w:r>
      <w:r>
        <w:br/>
      </w:r>
      <w:r>
        <w:t xml:space="preserve">поприще.  Онъ  говорилъ,  что  „Рубанъ  завелъ  особую  шайку  въ </w:t>
      </w:r>
      <w:r>
        <w:br/>
      </w:r>
      <w:r>
        <w:t xml:space="preserve">Русской  литератур*,  которой  онъ  капитаномъ,  и  подобралъ </w:t>
      </w:r>
      <w:r>
        <w:br/>
      </w:r>
      <w:r>
        <w:t xml:space="preserve">себ*  Фрязиновскихъ,  Лазаревичевъ  и  пр."  ^\  Вообще  между </w:t>
      </w:r>
      <w:r>
        <w:br/>
      </w:r>
      <w:r>
        <w:t xml:space="preserve">литераторами  титическхя  произведешя  Рубана  мало  находили </w:t>
      </w:r>
      <w:r>
        <w:br/>
      </w:r>
      <w:r>
        <w:t xml:space="preserve">сочувств1я.  „Зач-Ьмь  начинающхе  писатели  стиховъ  (говорить </w:t>
      </w:r>
      <w:r>
        <w:br/>
      </w:r>
      <w:r>
        <w:t xml:space="preserve">въ  своихъ  запискахъ  М.  Н.  Муравьевъ)  медлятъ  заблаговременно </w:t>
      </w:r>
      <w:r>
        <w:br/>
      </w:r>
      <w:r>
        <w:t xml:space="preserve">питать  свои  даровашя  прочными  трудами?  Зач^мъ  Муравьевъ </w:t>
      </w:r>
      <w:r>
        <w:br/>
      </w:r>
      <w:r>
        <w:t xml:space="preserve">не  переводить  Андромахи?  Ханыковъ  отъ  омерз-Ьтя  Рубана  пе- </w:t>
      </w:r>
      <w:r>
        <w:br/>
      </w:r>
      <w:r>
        <w:t xml:space="preserve">решелъ  къ  омерз-Ьтю  стихотворства,  какой  рагаЬ^авте!  Зач4мъ </w:t>
      </w:r>
      <w:r>
        <w:br/>
      </w:r>
      <w:r>
        <w:t xml:space="preserve">Рубанъ  достоийъ  презр'Ьшя?  Сев!  роит  ауоп  УоиХи  зе  поттег </w:t>
      </w:r>
      <w:r>
        <w:br/>
      </w:r>
      <w:r>
        <w:t xml:space="preserve">роё1е,  еп  8е  ге1асЬап1;  йапз  гте  то11е88е  ш&amp;те".</w:t>
      </w:r>
    </w:p>
    <w:p>
      <w:pPr>
        <w:pStyle w:val="Normal"/>
      </w:pPr>
      <w:r>
        <w:t xml:space="preserve">Но,  несмотря  на  безцв'Ьтное  содержанхе  стихотворныхъ  шесъ, </w:t>
      </w:r>
      <w:r>
        <w:br/>
      </w:r>
      <w:r>
        <w:t xml:space="preserve">„Старина  и  Новизна"  выгодно  отличается  отъ  прежнихъ  жур- </w:t>
      </w:r>
      <w:r>
        <w:br/>
      </w:r>
      <w:r>
        <w:t xml:space="preserve">наловъ  Рубана  матер1алами  для  русской  исторш,  въ  ней  поме- </w:t>
      </w:r>
      <w:r>
        <w:br/>
      </w:r>
      <w:r>
        <w:t xml:space="preserve">щенными. Несмотря  на  насм-Ьшки,  которыми  встр-Ьчали  стихи </w:t>
      </w:r>
      <w:r>
        <w:br/>
      </w:r>
      <w:r>
        <w:t xml:space="preserve">его,  Рубанъ  не  могъ  покинуть  стихотворства  и  до  конца  своей </w:t>
      </w:r>
      <w:r>
        <w:br/>
      </w:r>
      <w:r>
        <w:t xml:space="preserve">жизни  усердно  служилъ  своей  муз-Ь.  Прекративши  издаше </w:t>
      </w:r>
      <w:r>
        <w:br/>
      </w:r>
      <w:r>
        <w:t xml:space="preserve">„Старины  и  Новизны",  онъ  продолжалъ  печатать  свои  оды  въ </w:t>
      </w:r>
      <w:r>
        <w:br/>
      </w:r>
      <w:r>
        <w:t xml:space="preserve">журналахъ,  особенно  въ  „Собраши  разныхъ  сочиненШ  и  ново- </w:t>
      </w:r>
      <w:r>
        <w:br/>
      </w:r>
      <w:r>
        <w:t xml:space="preserve">стей" (1776).  Зд^Ьсь  находимъ  его:  1)  Элегш  на  смерть  А.  И. </w:t>
      </w:r>
      <w:r>
        <w:br/>
      </w:r>
      <w:r>
        <w:t xml:space="preserve">Бибикова  (февраль,  стр.  8 — 9)  ^^;  2)  Стихи  на  заложеше  Его </w:t>
      </w:r>
      <w:r>
        <w:br/>
      </w:r>
      <w:r>
        <w:t xml:space="preserve">Императорскимъ  Высочествомъ  Благов'Ьрнымъ  Государемъ  Це- </w:t>
      </w:r>
      <w:r>
        <w:br/>
      </w:r>
      <w:r>
        <w:t xml:space="preserve">саревичемъ  и  Беликимъ  Княземъ  Павломъ  Петровичемъ  Петро- </w:t>
      </w:r>
      <w:r>
        <w:br/>
      </w:r>
      <w:r>
        <w:t xml:space="preserve">павловской каменной  церкви  при  дом-Ь,  построенномъ  для  мор- </w:t>
      </w:r>
      <w:r>
        <w:br/>
      </w:r>
      <w:r>
        <w:t xml:space="preserve">скихъ  инвалидовъ  (май,  стр.  8—9);  3)  Стихи,  сочиненные  на </w:t>
      </w:r>
      <w:r>
        <w:br/>
      </w:r>
      <w:r>
        <w:t xml:space="preserve">обручеше  Ихъ  Императорскихъ  Высочествъ  Благов'Ьрнаго  Го- </w:t>
      </w:r>
      <w:r>
        <w:br/>
      </w:r>
      <w:r>
        <w:t xml:space="preserve">сударя Цесаревича  и  Великаго  Князя  Павла  Петровича  съ  бла- </w:t>
      </w:r>
      <w:r>
        <w:br/>
      </w:r>
      <w:r>
        <w:t xml:space="preserve">гов'Ьрною  Государынею,  прежде  бывшею  Великою  Княжною, </w:t>
      </w:r>
      <w:r>
        <w:br/>
      </w:r>
      <w:r>
        <w:t xml:space="preserve">Мар1ею  беодоровною  (октябрь,  стр.  6)  *'.  „Пукъ  Парнасскихъ  цв*- </w:t>
      </w:r>
      <w:r>
        <w:br/>
      </w:r>
      <w:r>
        <w:t xml:space="preserve">товъ,  принесенный  въ  даръ  Бецкому",  былъ  посл'Ьднимъ  сти- </w:t>
      </w:r>
      <w:r>
        <w:br/>
      </w:r>
      <w:r>
        <w:t xml:space="preserve">хотворнымъ  произведешемъ  Рубана;  онъ  напечатанъ  незадолго </w:t>
      </w:r>
      <w:r>
        <w:br/>
      </w:r>
      <w:r>
        <w:t xml:space="preserve">до  его  смерти  ^^.  Между  гЬмъ  осмеянный  стихотворецъ  усп'Ьлъ </w:t>
      </w:r>
      <w:r>
        <w:br/>
      </w:r>
      <w:r>
        <w:t xml:space="preserve">напасть  на  ту  дорогу,  которая  должна  была  привести  его  къ </w:t>
      </w:r>
      <w:r>
        <w:br/>
      </w:r>
      <w:r>
        <w:t xml:space="preserve">прочнымъ  заслугамъ  литературе:  Рубанъ  занялся  издашемъ </w:t>
      </w:r>
      <w:r>
        <w:br/>
      </w:r>
      <w:r>
        <w:t xml:space="preserve">матерхаловъ  для  русской  исторш.  Это  было  еще  въ  1772  г.  Тому</w:t>
      </w:r>
    </w:p>
    <w:p>
      <w:pPr>
        <w:pStyle w:val="Normal"/>
      </w:pPr>
      <w:r>
        <w:t xml:space="preserve">соч.  ТИХОНРАВОВА,  Т.  ш.  12</w:t>
      </w:r>
    </w:p>
    <w:p>
      <w:pPr>
        <w:pStyle w:val="Normal"/>
      </w:pPr>
      <w:r>
        <w:t xml:space="preserve">178  В.     Г.     Р  У  Б  А  Н  Ъ.</w:t>
      </w:r>
    </w:p>
    <w:p>
      <w:pPr>
        <w:pStyle w:val="Normal"/>
      </w:pPr>
      <w:r>
        <w:t xml:space="preserve">содействовало,  кажется,  сближевае  съ  Хл^бниковымь.  Какъ </w:t>
      </w:r>
      <w:r>
        <w:br/>
      </w:r>
      <w:r>
        <w:t xml:space="preserve">бы  то  ни  было,  ьш[сль  о  собиранш  и  обнародованхи  историческихъ </w:t>
      </w:r>
      <w:r>
        <w:br/>
      </w:r>
      <w:r>
        <w:t xml:space="preserve">памятниковъ,  столь  глубоко  сознанная  Новиковымъ  и  Татшце- </w:t>
      </w:r>
      <w:r>
        <w:br/>
      </w:r>
      <w:r>
        <w:t xml:space="preserve">вымъ,  нашла  себ-Ь  въ  Рубан*  усерднаго  приверженца  и  испол- </w:t>
      </w:r>
      <w:r>
        <w:br/>
      </w:r>
      <w:r>
        <w:t xml:space="preserve">нителя. Большею  часпю  документы,  изданные  Рубаномъ,  отно- </w:t>
      </w:r>
      <w:r>
        <w:br/>
      </w:r>
      <w:r>
        <w:t xml:space="preserve">сятся къ  ХУП  и  началу  ХУШ  в^ка.  Исчислеше  ихъ  покажетъ </w:t>
      </w:r>
      <w:r>
        <w:br/>
      </w:r>
      <w:r>
        <w:t xml:space="preserve">достаточно  важность  ихъ  для  русской  исторхи:  1)  „Походъ  боярина </w:t>
      </w:r>
      <w:r>
        <w:br/>
      </w:r>
      <w:r>
        <w:t xml:space="preserve">и  большаго  полку  воеводы  АлексЬя  Семеновича  Шеина  къ </w:t>
      </w:r>
      <w:r>
        <w:br/>
      </w:r>
      <w:r>
        <w:t xml:space="preserve">Азову,  взятхе  сего  и  Лютика  городка  и  торжественное  оттуды </w:t>
      </w:r>
      <w:r>
        <w:br/>
      </w:r>
      <w:r>
        <w:t xml:space="preserve">съ  поб'Ьдоноснымъ  воинствомъ  возвращеше  въ  Москву,  съ  по- </w:t>
      </w:r>
      <w:r>
        <w:br/>
      </w:r>
      <w:r>
        <w:t xml:space="preserve">дробнымъ  описашемъ  всЬхъ  военныхъ  и  торжественныхъ  про- </w:t>
      </w:r>
      <w:r>
        <w:br/>
      </w:r>
      <w:r>
        <w:t xml:space="preserve">изшествШ  и  съ  имяннымъ  спискомъ  бывшихъ  при  томъ:  сухо- </w:t>
      </w:r>
      <w:r>
        <w:br/>
      </w:r>
      <w:r>
        <w:t xml:space="preserve">путныхъ  и  морскихъ,  Великоросс1йскихъ  и  МалороссШскихъ, </w:t>
      </w:r>
      <w:r>
        <w:br/>
      </w:r>
      <w:r>
        <w:t xml:space="preserve">вышнихъ  и  нижнихъ  военачальниковъ,  числ'Ь  всЬхъ  войскъ  и </w:t>
      </w:r>
      <w:r>
        <w:br/>
      </w:r>
      <w:r>
        <w:t xml:space="preserve">учиненныхъ  онымъ  наградъ"  (Спб.,  1773).  2)  „Уставъ  ратныхъ,пу- </w:t>
      </w:r>
      <w:r>
        <w:br/>
      </w:r>
      <w:r>
        <w:t xml:space="preserve">шечныхъ  и  друтихъ  дЪлъ,  касаюш;ихся  до  воинской  науки, </w:t>
      </w:r>
      <w:r>
        <w:br/>
      </w:r>
      <w:r>
        <w:t xml:space="preserve">состояпцй  въ  663  указахъ  или  статьяхъ,  въ  государствоваше </w:t>
      </w:r>
      <w:r>
        <w:br/>
      </w:r>
      <w:r>
        <w:t xml:space="preserve">Царей  и  Великихъ  Князей  Васил1я  1оанновича  Шуйскаго  и </w:t>
      </w:r>
      <w:r>
        <w:br/>
      </w:r>
      <w:r>
        <w:t xml:space="preserve">Михаила  веодоровича,  всея  Русш  Само держцевъ ,  въ  1607  и </w:t>
      </w:r>
      <w:r>
        <w:br/>
      </w:r>
      <w:r>
        <w:t xml:space="preserve">1621  год^хъ  выбранъ  изъ  иностранныхъ  военныхъ  книгъ  Они- </w:t>
      </w:r>
      <w:r>
        <w:br/>
      </w:r>
      <w:r>
        <w:t xml:space="preserve">симомъ  Михайловымъ"  (Спб.,  часть  1,  1777;  часть  П,  1781).  Изъ </w:t>
      </w:r>
      <w:r>
        <w:br/>
      </w:r>
      <w:r>
        <w:t xml:space="preserve">предислов1я  узнаемъ,  что  Потемкинъ,  „чиня  разборъ  веш;ейвъ </w:t>
      </w:r>
      <w:r>
        <w:br/>
      </w:r>
      <w:r>
        <w:t xml:space="preserve">мастерской  оружейной  палагЬ,  въ  его  в-Ьд-Ьти  состояш;ей,  усмотри </w:t>
      </w:r>
      <w:r>
        <w:br/>
      </w:r>
      <w:r>
        <w:t xml:space="preserve">между  прочими  храняпцшися  тамо  драгоценностями  древнюю </w:t>
      </w:r>
      <w:r>
        <w:br/>
      </w:r>
      <w:r>
        <w:t xml:space="preserve">рукопись  сего  военнаго  устава,  приказалъ  ее  при  военной  Ти- </w:t>
      </w:r>
      <w:r>
        <w:br/>
      </w:r>
      <w:r>
        <w:t xml:space="preserve">пографш  напечатать  подъ  смотр'Ьтемъ  Рубана".  Издатель  за- </w:t>
      </w:r>
      <w:r>
        <w:br/>
      </w:r>
      <w:r>
        <w:t xml:space="preserve">м^чаегь,  что  „ничего  въ  подлинник*  находящагося  при  семь </w:t>
      </w:r>
      <w:r>
        <w:br/>
      </w:r>
      <w:r>
        <w:t xml:space="preserve">тнснеши  не  упущено,  исключая  явныхъ  н'Ькоторыхъ  погрешно- </w:t>
      </w:r>
      <w:r>
        <w:br/>
      </w:r>
      <w:r>
        <w:t xml:space="preserve">стей писцовыхъ,  наипаче  въ  собственныхъ  именахъ  иностранныхъ </w:t>
      </w:r>
      <w:r>
        <w:br/>
      </w:r>
      <w:r>
        <w:t xml:space="preserve">городовъ  и  другихъ  нар^чхй,  который,  гд*  было  возможно,  по </w:t>
      </w:r>
      <w:r>
        <w:br/>
      </w:r>
      <w:r>
        <w:t xml:space="preserve">сил*  доразум^шя  исправлены".  Поправки  Рубана  не  везд-Ь  могли </w:t>
      </w:r>
      <w:r>
        <w:br/>
      </w:r>
      <w:r>
        <w:t xml:space="preserve">быть  удачны;  кром'Ь  того  онъ  не  придерживался  подлинника </w:t>
      </w:r>
      <w:r>
        <w:br/>
      </w:r>
      <w:r>
        <w:t xml:space="preserve">со  всею  строгостхю  ^.  Но  такой  методъ  издатя  историческихъ </w:t>
      </w:r>
      <w:r>
        <w:br/>
      </w:r>
      <w:r>
        <w:t xml:space="preserve">памятниковъ  господствовалъ  у  пасъ  въ  прошломъ  и  даже  въ </w:t>
      </w:r>
      <w:r>
        <w:br/>
      </w:r>
      <w:r>
        <w:t xml:space="preserve">начал*  настояп1;аго  стол'Ьтхя.  Издатели  часто  поступали  такъ </w:t>
      </w:r>
      <w:r>
        <w:br/>
      </w:r>
      <w:r>
        <w:t xml:space="preserve">потому,  что  думали  т'Ьмъ  облегчить  понимате  памятника  для </w:t>
      </w:r>
      <w:r>
        <w:br/>
      </w:r>
      <w:r>
        <w:t xml:space="preserve">читателя.  Какъ  смотр-Ьдъ  Рубанъ  на  обнародоваше  историческихъ</w:t>
      </w:r>
    </w:p>
    <w:p>
      <w:pPr>
        <w:pStyle w:val="Normal"/>
      </w:pPr>
      <w:r>
        <w:t xml:space="preserve">в.     г.    Р  у  в  А  Н  Ъ.  179</w:t>
      </w:r>
    </w:p>
    <w:p>
      <w:pPr>
        <w:pStyle w:val="Normal"/>
      </w:pPr>
      <w:r>
        <w:t xml:space="preserve">документовъ,  видно  изъ  сл'Ьдугощихъ  словъ  того  же  предисло- </w:t>
      </w:r>
      <w:r>
        <w:br/>
      </w:r>
      <w:r>
        <w:t xml:space="preserve">В1я:  ^Чтеше  древнихъ  предашй  наилучше  изъясняетъ  дЪятя </w:t>
      </w:r>
      <w:r>
        <w:br/>
      </w:r>
      <w:r>
        <w:t xml:space="preserve">тогдашнихъ  временъ,  представляетъ  образъ  мыслей  и  жизни </w:t>
      </w:r>
      <w:r>
        <w:br/>
      </w:r>
      <w:r>
        <w:t xml:space="preserve">предшественниковъ  нашихъ.  Со  времени  славнаго  и  благоусп-Ьш- </w:t>
      </w:r>
      <w:r>
        <w:br/>
      </w:r>
      <w:r>
        <w:t xml:space="preserve">наго  царствовашя  Екатерины  П,  нын*  благополучно  владеющей, </w:t>
      </w:r>
      <w:r>
        <w:br/>
      </w:r>
      <w:r>
        <w:t xml:space="preserve">Всемилостив'Ьйшей  Государыни  нашей,  издате  старинныхъ </w:t>
      </w:r>
      <w:r>
        <w:br/>
      </w:r>
      <w:r>
        <w:t xml:space="preserve">россШскихъ  л'Ьтописей,  изъ  челюстей  -Ьдтя  древности  исхи- </w:t>
      </w:r>
      <w:r>
        <w:br/>
      </w:r>
      <w:r>
        <w:t xml:space="preserve">щаемыхъ,  нарочито  умножило  знате  отечественной  истор1и  и </w:t>
      </w:r>
      <w:r>
        <w:br/>
      </w:r>
      <w:r>
        <w:t xml:space="preserve">обогатило  природный  языкъ,  отъ  многаго  чужеземныхъ  нар'Ьч1й </w:t>
      </w:r>
      <w:r>
        <w:br/>
      </w:r>
      <w:r>
        <w:t xml:space="preserve">введешя  оскуд-Ьвать  начинавшШ".  3)  „П'Ьшеходца  Васил1я  Гри- </w:t>
      </w:r>
      <w:r>
        <w:br/>
      </w:r>
      <w:r>
        <w:t xml:space="preserve">горовича Барскаго  Плаки  Албова,  уроженца  Юевскаго,  монаха </w:t>
      </w:r>
      <w:r>
        <w:br/>
      </w:r>
      <w:r>
        <w:t xml:space="preserve">Аш1ох1йскаго,  путешеств1е  къ  святымъ  М'Ьстамъ,  въ  Европе, </w:t>
      </w:r>
      <w:r>
        <w:br/>
      </w:r>
      <w:r>
        <w:t xml:space="preserve">Азш  и  Африк-Ь  находящимся,  предпр1ятое  въ  1723  и  окончен- </w:t>
      </w:r>
      <w:r>
        <w:br/>
      </w:r>
      <w:r>
        <w:t xml:space="preserve">ное въ  1747  году,  имъ  самимъ  писанное;  издано  на  иждивеши </w:t>
      </w:r>
      <w:r>
        <w:br/>
      </w:r>
      <w:r>
        <w:t xml:space="preserve">Князя  Г.  А.  Потемкина"  (Спб.,  1778,  въ  4  д.  л.;  2-ое  изд.  въ  1785  г., </w:t>
      </w:r>
      <w:r>
        <w:br/>
      </w:r>
      <w:r>
        <w:t xml:space="preserve">2  ч.).  4)  „Кратк1я  Географичесгая,  Политичесюя  и  Историчесшя </w:t>
      </w:r>
      <w:r>
        <w:br/>
      </w:r>
      <w:r>
        <w:t xml:space="preserve">изв'Ьстхя  о  Малой  Россш,  съ  пр1обп];етемъ  Украинскихъ  трак- </w:t>
      </w:r>
      <w:r>
        <w:br/>
      </w:r>
      <w:r>
        <w:t xml:space="preserve">товъ  и  изв'Ьспй  о  почтахъ,  такожъ  списка  духовныхъ  и  св-Ьт- </w:t>
      </w:r>
      <w:r>
        <w:br/>
      </w:r>
      <w:r>
        <w:t xml:space="preserve">скихъ,  тамо  находящихся  нын*  чиновъ,  числ*  народа"  и  проч. </w:t>
      </w:r>
      <w:r>
        <w:br/>
      </w:r>
      <w:r>
        <w:t xml:space="preserve">(Спб.,  1773;  2-е  издавае  1777  г.).  5)  „ Землеописаше  Малыя  Россш, </w:t>
      </w:r>
      <w:r>
        <w:br/>
      </w:r>
      <w:r>
        <w:t xml:space="preserve">изъявляющее  города,  мЪстечки,  р'Ьки,  число  монастырей  й </w:t>
      </w:r>
      <w:r>
        <w:br/>
      </w:r>
      <w:r>
        <w:t xml:space="preserve">церквей,  и  сколько  гдЪ  выборныхъ  казаковъ,  Подпомопщиковъ </w:t>
      </w:r>
      <w:r>
        <w:br/>
      </w:r>
      <w:r>
        <w:t xml:space="preserve">и  Посполитыхъ,  по  ревизш  1764  г.,  находилось,  такожъ  допол- </w:t>
      </w:r>
      <w:r>
        <w:br/>
      </w:r>
      <w:r>
        <w:t xml:space="preserve">неше  о  Полтавскомъ  полку,  изв'Ьст1е  о  почтахъ  и  трактахъ,  и </w:t>
      </w:r>
      <w:r>
        <w:br/>
      </w:r>
      <w:r>
        <w:t xml:space="preserve">алфавитная  всЬмъ  звашямъ  роспись,  какъ  и  дополнительная </w:t>
      </w:r>
      <w:r>
        <w:br/>
      </w:r>
      <w:r>
        <w:t xml:space="preserve">ведомость  о  церквахъ  всЬхъ  тамошнихъ  епарх1й"  (Спб.,  1777  г.). </w:t>
      </w:r>
      <w:r>
        <w:br/>
      </w:r>
      <w:r>
        <w:t xml:space="preserve">6)  „Краткая  л'Ьтопись  Малыя  Россш  съ  1506  по  1776  годъ,  съ </w:t>
      </w:r>
      <w:r>
        <w:br/>
      </w:r>
      <w:r>
        <w:t xml:space="preserve">изъяснетемъ  настоящаго  образа  тамошняго  правлешя,  и  съ </w:t>
      </w:r>
      <w:r>
        <w:br/>
      </w:r>
      <w:r>
        <w:t xml:space="preserve">прюбщешемъ  списка  прежде  бывшихъ  Гетмановъ,  Генеральныхъ </w:t>
      </w:r>
      <w:r>
        <w:br/>
      </w:r>
      <w:r>
        <w:t xml:space="preserve">Старшинъ,  Полковниковъ  и  1ерарховъ;  такожъ  землеописашя </w:t>
      </w:r>
      <w:r>
        <w:br/>
      </w:r>
      <w:r>
        <w:t xml:space="preserve">съ  показатемъ  городовъ,  р'Ькъ,  монастырей,  церквей,  числа </w:t>
      </w:r>
      <w:r>
        <w:br/>
      </w:r>
      <w:r>
        <w:t xml:space="preserve">людей,  изв'Ьстгй  о  почтахъ  и  другихъ  нужныхъ  св'Ьд'Ьвай."  (Спб., </w:t>
      </w:r>
      <w:r>
        <w:br/>
      </w:r>
      <w:r>
        <w:t xml:space="preserve">1777).  Л'Ьтопись  эта  ведена  была  генеральными  малороссШскими </w:t>
      </w:r>
      <w:r>
        <w:br/>
      </w:r>
      <w:r>
        <w:t xml:space="preserve">писарями,  бывшими  при  гетманахъ,  начиная  отъ  Богдана  Хм'Ьль- </w:t>
      </w:r>
      <w:r>
        <w:br/>
      </w:r>
      <w:r>
        <w:t xml:space="preserve">ницкаго  до  смерти  Дашила  Апостола.  Рукопись  доставлена  была </w:t>
      </w:r>
      <w:r>
        <w:br/>
      </w:r>
      <w:r>
        <w:t xml:space="preserve">Рубану  Георпемъ  Конисскимъ,  арх1епископомъ  б'Ьлорусскимъ. </w:t>
      </w:r>
      <w:r>
        <w:br/>
      </w:r>
      <w:r>
        <w:t xml:space="preserve">Она  дополнена  съ  1734  по  1776  г.  Александромъ  Андреевичемъ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В.     Г.     Р   У   Б   А   Н   Ъ.</w:t>
      </w:r>
    </w:p>
    <w:p>
      <w:pPr>
        <w:pStyle w:val="Normal"/>
      </w:pPr>
      <w:r>
        <w:t xml:space="preserve">Безбородкомъ,  „мужемъ,  въ  знанш  отечественной  исторш  изв-Ь- </w:t>
      </w:r>
      <w:r>
        <w:br/>
      </w:r>
      <w:r>
        <w:t xml:space="preserve">даннымъ  и  способност1Ю  къ  Д'Ьеписатю  одареннымъ  достаточно"; </w:t>
      </w:r>
      <w:r>
        <w:br/>
      </w:r>
      <w:r>
        <w:t xml:space="preserve">имъ  же  составлено  приложенное  къ  Л'Ьтописи  „Изъявлеше  на- </w:t>
      </w:r>
      <w:r>
        <w:br/>
      </w:r>
      <w:r>
        <w:t xml:space="preserve">стоящаго  образа  правлешя  Малыя  Росс1и"  (съ  особою  нумеращею </w:t>
      </w:r>
      <w:r>
        <w:br/>
      </w:r>
      <w:r>
        <w:t xml:space="preserve">римскими  цифрами).  7)  „Начерташе,  подающее  понят1е  о  досто- </w:t>
      </w:r>
      <w:r>
        <w:br/>
      </w:r>
      <w:r>
        <w:t xml:space="preserve">хвальномъ  царствованш  Петра  Великаго,  съ  пр1общешемъ  хро- </w:t>
      </w:r>
      <w:r>
        <w:br/>
      </w:r>
      <w:r>
        <w:t xml:space="preserve">нологической росписи  главнЬйшихъ  д'Ьлъ  и  приключетй  жизни </w:t>
      </w:r>
      <w:r>
        <w:br/>
      </w:r>
      <w:r>
        <w:t xml:space="preserve">сего  великаго  Государя**  (Спб.,  1778).  Писано  современникомъ  и </w:t>
      </w:r>
      <w:r>
        <w:br/>
      </w:r>
      <w:r>
        <w:t xml:space="preserve">распространено  до  сихъ  поръ  во  многихъ  рукописяхъ;  имя </w:t>
      </w:r>
      <w:r>
        <w:br/>
      </w:r>
      <w:r>
        <w:t xml:space="preserve">автора  неизвестно.  8)  „Историческое,  географическое  и  топогра- </w:t>
      </w:r>
      <w:r>
        <w:br/>
      </w:r>
      <w:r>
        <w:t xml:space="preserve">фическое оцисаше  Санктпетербурга,  отъ  начала  заведетя  его  съ </w:t>
      </w:r>
      <w:r>
        <w:br/>
      </w:r>
      <w:r>
        <w:t xml:space="preserve">1703  по  1751  годъ,  сочиненное  Г.  Богдановымъ,  со  многими </w:t>
      </w:r>
      <w:r>
        <w:br/>
      </w:r>
      <w:r>
        <w:t xml:space="preserve">изображешями  первыхъ  здашй,  а  нын*  дополненное  и  изданное </w:t>
      </w:r>
      <w:r>
        <w:br/>
      </w:r>
      <w:r>
        <w:t xml:space="preserve">Надворнымъ  Сов'Ьтникомъ,  Правящимъ  должность  Директора </w:t>
      </w:r>
      <w:r>
        <w:br/>
      </w:r>
      <w:r>
        <w:t xml:space="preserve">надъ  НовороссШскими  училищами,  Вас.  Рубаномъ"  (Спб.,  1779  г.). </w:t>
      </w:r>
      <w:r>
        <w:br/>
      </w:r>
      <w:r>
        <w:t xml:space="preserve">Книга  посвящена  императриц*  Екатерине  П,  потому  что  ей </w:t>
      </w:r>
      <w:r>
        <w:br/>
      </w:r>
      <w:r>
        <w:t xml:space="preserve">„сей  градъ  всЬмъ  своимъ  великол'Ьтемъ  и  славою  одолженъ </w:t>
      </w:r>
      <w:r>
        <w:br/>
      </w:r>
      <w:r>
        <w:t xml:space="preserve">наиболее".  Издавая  памятники  прошедшей  жизни  Россш,  Ру- </w:t>
      </w:r>
      <w:r>
        <w:br/>
      </w:r>
      <w:r>
        <w:t xml:space="preserve">банъ  старался  собирать  св'Ьд'Ьтя  и  о  топограф1и  современной. </w:t>
      </w:r>
      <w:r>
        <w:br/>
      </w:r>
      <w:r>
        <w:t xml:space="preserve">„Пренебрежете  достопамятностей  настоящаго  времени  (говорить </w:t>
      </w:r>
      <w:r>
        <w:br/>
      </w:r>
      <w:r>
        <w:t xml:space="preserve">онъ)  обыкновенно  возбуждаетъ  негодоваше  въ  жителяхъ  посл*- </w:t>
      </w:r>
      <w:r>
        <w:br/>
      </w:r>
      <w:r>
        <w:t xml:space="preserve">дующихъ  в-Ьковъ,  и  чтобы  удовлетворить  ихъ  любопытству, </w:t>
      </w:r>
      <w:r>
        <w:br/>
      </w:r>
      <w:r>
        <w:t xml:space="preserve">мнопе  писатели  оставили  обстоятельныя  городовъ  своего  оте- </w:t>
      </w:r>
      <w:r>
        <w:br/>
      </w:r>
      <w:r>
        <w:t xml:space="preserve">чества описатя".  Печатая  описаше  Петербурга,  составленное </w:t>
      </w:r>
      <w:r>
        <w:br/>
      </w:r>
      <w:r>
        <w:t xml:space="preserve">Богдановымъ,  Рубанъ  самъ  исполняетъ  ту  же  задачу  въ  отно- </w:t>
      </w:r>
      <w:r>
        <w:br/>
      </w:r>
      <w:r>
        <w:t xml:space="preserve">шеши  къ  Москве.  9)  „Описаше  Императорскаго  столичнаго  го- </w:t>
      </w:r>
      <w:r>
        <w:br/>
      </w:r>
      <w:r>
        <w:t xml:space="preserve">рода Москвы,  содержащее  въ  себ-Ь:  ававае  городскихъ  воротъ, </w:t>
      </w:r>
      <w:r>
        <w:br/>
      </w:r>
      <w:r>
        <w:t xml:space="preserve">каменныхъ  и  деревянныхъ  мостовъ,  большихъ  улицъ  и  переул- </w:t>
      </w:r>
      <w:r>
        <w:br/>
      </w:r>
      <w:r>
        <w:t xml:space="preserve">ковъ,  монастырей,  церквей,  дворцовъ,  присутственныхъ  и  дру- </w:t>
      </w:r>
      <w:r>
        <w:br/>
      </w:r>
      <w:r>
        <w:t xml:space="preserve">гихъ  казенныхъ  м^стъ,  числа  обывательскихъ  дворовъ  и  по- </w:t>
      </w:r>
      <w:r>
        <w:br/>
      </w:r>
      <w:r>
        <w:t xml:space="preserve">коевъ,  рядовъ,  рынковъ,  фабрикъ,  заводовъ,  кладбищъ,  дорогъ, </w:t>
      </w:r>
      <w:r>
        <w:br/>
      </w:r>
      <w:r>
        <w:t xml:space="preserve">заставъ,  число  извощиковъ  и  пр.  собранное  въ  1775  г.  и  изданное </w:t>
      </w:r>
      <w:r>
        <w:br/>
      </w:r>
      <w:r>
        <w:t xml:space="preserve">въ  св-Ьтъ  для  удовольствхя  общества**  (Спб.,  1782).  10)  „Изъявлеше </w:t>
      </w:r>
      <w:r>
        <w:br/>
      </w:r>
      <w:r>
        <w:t xml:space="preserve">по  полосамъ  губершй,  нам'Ьстничествъ  и  областей  всей  Росс1й- </w:t>
      </w:r>
      <w:r>
        <w:br/>
      </w:r>
      <w:r>
        <w:t xml:space="preserve">ской  Имперхи,  съ  означешемъ  времени  ихъ  открытхя,  звашя  ихъ </w:t>
      </w:r>
      <w:r>
        <w:br/>
      </w:r>
      <w:r>
        <w:t xml:space="preserve">городовъ,  положенныхъ  по  штатамъ,  им'Ьющихъ  округи  или </w:t>
      </w:r>
      <w:r>
        <w:br/>
      </w:r>
      <w:r>
        <w:t xml:space="preserve">уЪзды,  такъ  же  и  описашя  тамошнихъ  мундировъ,  съ  присоеди-</w:t>
      </w:r>
    </w:p>
    <w:p>
      <w:pPr>
        <w:pStyle w:val="Normal"/>
      </w:pPr>
      <w:r>
        <w:t xml:space="preserve">в.    г.    р  у  Б  А  н  ъ.  181</w:t>
      </w:r>
    </w:p>
    <w:p>
      <w:pPr>
        <w:pStyle w:val="Normal"/>
      </w:pPr>
      <w:r>
        <w:t xml:space="preserve">нешемъ  звашя  жилищъ  Донскихъ  и  Уральскихъ  казаковъ,  и </w:t>
      </w:r>
      <w:r>
        <w:br/>
      </w:r>
      <w:r>
        <w:t xml:space="preserve">съ  прхобщеваемъ  алфавитной  росписи  РоссШскимъ  городамъ, </w:t>
      </w:r>
      <w:r>
        <w:br/>
      </w:r>
      <w:r>
        <w:t xml:space="preserve">изъявляющей  коихъ  они  губернШ  и  областей,  и  подъ  которымъ </w:t>
      </w:r>
      <w:r>
        <w:br/>
      </w:r>
      <w:r>
        <w:t xml:space="preserve">они  градусомъ  и  минутой  С-Ьверной  широты  и  долготы  на  но- </w:t>
      </w:r>
      <w:r>
        <w:br/>
      </w:r>
      <w:r>
        <w:t xml:space="preserve">восочиненной генеральной  РоссШской  карт*  положены.  Издано </w:t>
      </w:r>
      <w:r>
        <w:br/>
      </w:r>
      <w:r>
        <w:t xml:space="preserve">для  пользы  общества  подъ  смотр-Ьшемъ  г.  Н.  С.  В.  Г.  Р."  (Спб., </w:t>
      </w:r>
      <w:r>
        <w:br/>
      </w:r>
      <w:r>
        <w:t xml:space="preserve">1785).  11)  „МосковскШ  любопытный  м'Ьсяцесловъ"  (Спб.,  1775). </w:t>
      </w:r>
      <w:r>
        <w:br/>
      </w:r>
      <w:r>
        <w:t xml:space="preserve">Книга  эта  им-бла  такой  успЬхъ,  что  еще  до  окончашя  года  ра- </w:t>
      </w:r>
      <w:r>
        <w:br/>
      </w:r>
      <w:r>
        <w:t xml:space="preserve">зошлись всЬ  ея  экземпляры.  Это  побудило  Рубана  издать  такой </w:t>
      </w:r>
      <w:r>
        <w:br/>
      </w:r>
      <w:r>
        <w:t xml:space="preserve">же  и  на  высокосныя  лЪта;  въ  сл-Ьдующемь  году  напечатанъ </w:t>
      </w:r>
      <w:r>
        <w:br/>
      </w:r>
      <w:r>
        <w:t xml:space="preserve">былъ:  12)  „МосковскШ  любопытный  м-Ьсяцесловъ  на  1776  годъ </w:t>
      </w:r>
      <w:r>
        <w:br/>
      </w:r>
      <w:r>
        <w:t xml:space="preserve">и  на  всЬ  високосный  лЪта"  (Печ.  при  Импер.  Моск.  унив.).  Въ </w:t>
      </w:r>
      <w:r>
        <w:br/>
      </w:r>
      <w:r>
        <w:t xml:space="preserve">этихъ  м'Ьсяцесловахъ  помещены  между  прочимъ  историчесшя </w:t>
      </w:r>
      <w:r>
        <w:br/>
      </w:r>
      <w:r>
        <w:t xml:space="preserve">изв'Ьсйя  о  н'Ькоторыхъ  епарх1яхъ,  о  Московской  Славяно-греко- </w:t>
      </w:r>
      <w:r>
        <w:br/>
      </w:r>
      <w:r>
        <w:t xml:space="preserve">латинской  академш,  Александровской  семинарш,  роспись  ректо- </w:t>
      </w:r>
      <w:r>
        <w:br/>
      </w:r>
      <w:r>
        <w:t xml:space="preserve">ровъ  Шевской  академш  и  т.  д.  13)  „Любопытный  мЪсяцесловъ </w:t>
      </w:r>
      <w:r>
        <w:br/>
      </w:r>
      <w:r>
        <w:t xml:space="preserve">на  1778  г.  съ  показашемъ  РоссШскихъ,  Григорханскихъ,  Жи- </w:t>
      </w:r>
      <w:r>
        <w:br/>
      </w:r>
      <w:r>
        <w:t xml:space="preserve">довскихъ  и  Турецкихъ  числъ,  и  съ  толковашемъ  собственныхъ </w:t>
      </w:r>
      <w:r>
        <w:br/>
      </w:r>
      <w:r>
        <w:t xml:space="preserve">именъ,  въ  Росс1йскомъ  м'Ьсяцеслов'Ь  находящихся**  (Спб.,  1778). </w:t>
      </w:r>
      <w:r>
        <w:br/>
      </w:r>
      <w:r>
        <w:t xml:space="preserve">14)  Тожъ  на  1779  г.  (Спб.,  м.  8  д.  л.).  Зд'Ьсь  напечатано  извЪстхе </w:t>
      </w:r>
      <w:r>
        <w:br/>
      </w:r>
      <w:r>
        <w:t xml:space="preserve">о  епархш  Ростовской  и  бывшихъ  въ  ней  арххереяхъ.  15)  „Лю- </w:t>
      </w:r>
      <w:r>
        <w:br/>
      </w:r>
      <w:r>
        <w:t xml:space="preserve">бопытный М'Ьсяцесловъ  на  1780  годъ.  Изданъ  въ  св-Ьтъ  отъ </w:t>
      </w:r>
      <w:r>
        <w:br/>
      </w:r>
      <w:r>
        <w:t xml:space="preserve">издателя  прежнихъ  таковыхъ  м'Ьсяцеслововъ"  (Спб.,  м.  8  д.  л.)— </w:t>
      </w:r>
      <w:r>
        <w:br/>
      </w:r>
      <w:r>
        <w:t xml:space="preserve">съ  изв'Ьсйемъ  о  епархш  Вятской  и  о  бывшихъ  въ  ней  арх1ереяхъ. </w:t>
      </w:r>
      <w:r>
        <w:br/>
      </w:r>
      <w:r>
        <w:t xml:space="preserve">Кром*  этихъ  издашй,  сл-Ьдуетъ  упомянуть  о  слЪдуюпщхъ  со- </w:t>
      </w:r>
      <w:r>
        <w:br/>
      </w:r>
      <w:r>
        <w:t xml:space="preserve">чиневаяхъ  Рубана  по  русской  исторш:  1)  „РоссШскШ   царскШ </w:t>
      </w:r>
      <w:r>
        <w:br/>
      </w:r>
      <w:r>
        <w:t xml:space="preserve">памятникъ,  содержапцй  по  порядку  алфавита  краткое  описаше </w:t>
      </w:r>
      <w:r>
        <w:br/>
      </w:r>
      <w:r>
        <w:t xml:space="preserve">жизни  РоссШскихъ  Государей,  ихъ  супругъ  и  чадъ,  коихъ  имена </w:t>
      </w:r>
      <w:r>
        <w:br/>
      </w:r>
      <w:r>
        <w:t xml:space="preserve">внесены  въ  реестръ  царскихъ  паннихидъ,  съ  пбказашемъ  вре- </w:t>
      </w:r>
      <w:r>
        <w:br/>
      </w:r>
      <w:r>
        <w:t xml:space="preserve">мени и  М'Ьста  рождевая,   кончины   и   погребевая  оныхъ"  (Спб., </w:t>
      </w:r>
      <w:r>
        <w:br/>
      </w:r>
      <w:r>
        <w:t xml:space="preserve">1783;  изд.  5-е  въ  1785  Г.);  2)  „КраткШ   ст.епенникъ   влад'Ьтель- </w:t>
      </w:r>
      <w:r>
        <w:br/>
      </w:r>
      <w:r>
        <w:t xml:space="preserve">ныхъ  Великихъ  Князей,  Императоровъ  и  Императрицъ  Всерос- </w:t>
      </w:r>
      <w:r>
        <w:br/>
      </w:r>
      <w:r>
        <w:t xml:space="preserve">сШскихъ,  изд.  В.  Р."  (Спб.,  1786  г.).</w:t>
      </w:r>
    </w:p>
    <w:p>
      <w:pPr>
        <w:pStyle w:val="Normal"/>
      </w:pPr>
      <w:r>
        <w:t xml:space="preserve">Рубанъ  оставилъ  поел*  себя  н-Ькоторыя  подражатя  и  пере- </w:t>
      </w:r>
      <w:r>
        <w:br/>
      </w:r>
      <w:r>
        <w:t xml:space="preserve">воды съ  древнихъ  и  новыхъ  языковъ.  Онъ  любилъ  древность </w:t>
      </w:r>
      <w:r>
        <w:br/>
      </w:r>
      <w:r>
        <w:t xml:space="preserve">и  старался  знакомить  съ  нею  русскихъ  читателей  ^...</w:t>
      </w:r>
    </w:p>
    <w:p>
      <w:pPr>
        <w:pStyle w:val="Normal"/>
      </w:pPr>
      <w:r>
        <w:t xml:space="preserve">Е.  И.  КОСТРОВЪ.</w:t>
      </w:r>
    </w:p>
    <w:p>
      <w:pPr>
        <w:pStyle w:val="Normal"/>
      </w:pPr>
      <w:r>
        <w:t xml:space="preserve">Костровъ,  Ермилъ  Ивановичъ,  родился  въ  пятидесятыхъ  го- </w:t>
      </w:r>
      <w:r>
        <w:br/>
      </w:r>
      <w:r>
        <w:t xml:space="preserve">дахъ  прошлаго  стол-Ьпл.  Онъ  былъ  сынъ  вобловицкаго  эконо- </w:t>
      </w:r>
      <w:r>
        <w:br/>
      </w:r>
      <w:r>
        <w:t xml:space="preserve">мическаго  крестьянина  (Вятской  губернш)  ^  Какъ  началось </w:t>
      </w:r>
      <w:r>
        <w:br/>
      </w:r>
      <w:r>
        <w:t xml:space="preserve">воспиташе  Кострова,  и  какими  судьбами  въ  крестьянскомъ  маль- </w:t>
      </w:r>
      <w:r>
        <w:br/>
      </w:r>
      <w:r>
        <w:t xml:space="preserve">чик-Ь  появилась  жажда  образоватя,  какими  средствами  удовле- </w:t>
      </w:r>
      <w:r>
        <w:br/>
      </w:r>
      <w:r>
        <w:t xml:space="preserve">творялась она,  не  знаемъ.  Говорятъ,  Костровъ  называлъ  себя </w:t>
      </w:r>
      <w:r>
        <w:br/>
      </w:r>
      <w:r>
        <w:t xml:space="preserve">сыномъ  дьячка  2;  можетъ  быть,  это  самозванство  такъ  же  было </w:t>
      </w:r>
      <w:r>
        <w:br/>
      </w:r>
      <w:r>
        <w:t xml:space="preserve">ему  нужно,  какъ  и  другому  крестьянину,  который  изъ  Холмо- </w:t>
      </w:r>
      <w:r>
        <w:br/>
      </w:r>
      <w:r>
        <w:t xml:space="preserve">горъ  пршпелъ  въ  Москву  и  р-Ьшился  назваться  сыномъ  свя- </w:t>
      </w:r>
      <w:r>
        <w:br/>
      </w:r>
      <w:r>
        <w:t xml:space="preserve">щенника, чтобы  только  отворились  для  него  ворота  Заиконо- </w:t>
      </w:r>
      <w:r>
        <w:br/>
      </w:r>
      <w:r>
        <w:t xml:space="preserve">спасскаго  училища.  Какъ  бы  то  ни  было,  Кострова  въ  1773  г. </w:t>
      </w:r>
      <w:r>
        <w:br/>
      </w:r>
      <w:r>
        <w:t xml:space="preserve">встр-Ьчаемъ  мы  въ  Вятской  семинарш.  Къ  этому  времени  отно- </w:t>
      </w:r>
      <w:r>
        <w:br/>
      </w:r>
      <w:r>
        <w:t xml:space="preserve">сится первое  напечатанное  произведете  его — „Стихи  свят'Ьйшаго </w:t>
      </w:r>
      <w:r>
        <w:br/>
      </w:r>
      <w:r>
        <w:t xml:space="preserve">Правительствующаго  синода  конторы  члену,  Новоспасскаго  ста- </w:t>
      </w:r>
      <w:r>
        <w:br/>
      </w:r>
      <w:r>
        <w:t xml:space="preserve">вропипальнаго  монастыря  Высокопреподобн'Ьйшему  отцу  архи- </w:t>
      </w:r>
      <w:r>
        <w:br/>
      </w:r>
      <w:r>
        <w:t xml:space="preserve">мандриту 1оанну".  Стихи  эти  Костровъ  „дерзнулъ"  принести  „въ </w:t>
      </w:r>
      <w:r>
        <w:br/>
      </w:r>
      <w:r>
        <w:t xml:space="preserve">чаяши  милостиваго  благопризр-Ьтя  и  отеческаго  милосердая  къ </w:t>
      </w:r>
      <w:r>
        <w:br/>
      </w:r>
      <w:r>
        <w:t xml:space="preserve">несчастнымъ  любителямъ  наукъ".  Начиная;  свое  литературное </w:t>
      </w:r>
      <w:r>
        <w:br/>
      </w:r>
      <w:r>
        <w:t xml:space="preserve">поприще  просьбою  въ  стихахъ,  Костровъ  уже  прямо  указываетъ, </w:t>
      </w:r>
      <w:r>
        <w:br/>
      </w:r>
      <w:r>
        <w:t xml:space="preserve">къ  какому  литературному  направлешю  примкнетъ  онъ  впосл'Ьд- </w:t>
      </w:r>
      <w:r>
        <w:br/>
      </w:r>
      <w:r>
        <w:t xml:space="preserve">ствш.  Въ  этомъ  первомъ  произведенш  Кострова  есть  мЪста, </w:t>
      </w:r>
      <w:r>
        <w:br/>
      </w:r>
      <w:r>
        <w:t xml:space="preserve">полныя  искренняго  и  глубокаго  чувства.  Могло  ли  быть  иначе, </w:t>
      </w:r>
      <w:r>
        <w:br/>
      </w:r>
      <w:r>
        <w:t xml:space="preserve">когда  для  крестьянина,  для  несчастнаго  любителя  наукъ  р'Ь- </w:t>
      </w:r>
      <w:r>
        <w:br/>
      </w:r>
      <w:r>
        <w:t xml:space="preserve">шался,  можетъ  быть,  вопросъ  всей  жизни,  быть  или  не  быть?</w:t>
      </w:r>
    </w:p>
    <w:p>
      <w:pPr>
        <w:pStyle w:val="Normal"/>
      </w:pPr>
      <w:r>
        <w:t xml:space="preserve">Е.     И.     К  О  С  Т  Р  О  В  ъ.  183</w:t>
      </w:r>
    </w:p>
    <w:p>
      <w:pPr>
        <w:pStyle w:val="Normal"/>
      </w:pPr>
      <w:r>
        <w:t xml:space="preserve">Хотя  Небесный  Обладатель,</w:t>
      </w:r>
    </w:p>
    <w:p>
      <w:pPr>
        <w:pStyle w:val="Normal"/>
      </w:pPr>
      <w:r>
        <w:t xml:space="preserve">Натур']^  Кой  законы  далъ,</w:t>
      </w:r>
    </w:p>
    <w:p>
      <w:pPr>
        <w:pStyle w:val="Normal"/>
      </w:pPr>
      <w:r>
        <w:t xml:space="preserve">Какъ  щедрый  всякихъ  благъ  Податель,</w:t>
      </w:r>
    </w:p>
    <w:p>
      <w:pPr>
        <w:pStyle w:val="Normal"/>
      </w:pPr>
      <w:r>
        <w:t xml:space="preserve">Способность  ту  въ  мой  духъ  вл1ялъ,</w:t>
      </w:r>
    </w:p>
    <w:p>
      <w:pPr>
        <w:pStyle w:val="Normal"/>
      </w:pPr>
      <w:r>
        <w:t xml:space="preserve">Чтобъ  св'Ьтъ  наукъ  свободныхъ  зр'Ьти,</w:t>
      </w:r>
    </w:p>
    <w:p>
      <w:pPr>
        <w:pStyle w:val="Normal"/>
      </w:pPr>
      <w:r>
        <w:t xml:space="preserve">И  въ  ннхъ  уб'1&amp;жище  им'Ёти,</w:t>
      </w:r>
    </w:p>
    <w:p>
      <w:pPr>
        <w:pStyle w:val="Normal"/>
      </w:pPr>
      <w:r>
        <w:t xml:space="preserve">Минерв']^  посвятивъ  себя;</w:t>
      </w:r>
    </w:p>
    <w:p>
      <w:pPr>
        <w:pStyle w:val="Normal"/>
      </w:pPr>
      <w:r>
        <w:t xml:space="preserve">Бя  храмъ  домомъ  почитая,</w:t>
      </w:r>
    </w:p>
    <w:p>
      <w:pPr>
        <w:pStyle w:val="Normal"/>
      </w:pPr>
      <w:r>
        <w:t xml:space="preserve">Какъ  храмъ  премудрости  любя,</w:t>
      </w:r>
    </w:p>
    <w:p>
      <w:pPr>
        <w:pStyle w:val="Normal"/>
      </w:pPr>
      <w:r>
        <w:t xml:space="preserve">Доброту  нравовъ  получая:</w:t>
      </w:r>
    </w:p>
    <w:p>
      <w:pPr>
        <w:pStyle w:val="Normal"/>
      </w:pPr>
      <w:r>
        <w:t xml:space="preserve">Но  что  судьба  мн*  учинила?</w:t>
      </w:r>
    </w:p>
    <w:p>
      <w:pPr>
        <w:pStyle w:val="Normal"/>
      </w:pPr>
      <w:r>
        <w:t xml:space="preserve">Она  лишаетъ  сихъ  трудовъ.</w:t>
      </w:r>
    </w:p>
    <w:p>
      <w:pPr>
        <w:pStyle w:val="Normal"/>
      </w:pPr>
      <w:r>
        <w:t xml:space="preserve">О  если  бы  ты  не  вкусила</w:t>
      </w:r>
    </w:p>
    <w:p>
      <w:pPr>
        <w:pStyle w:val="Normal"/>
      </w:pPr>
      <w:r>
        <w:t xml:space="preserve">Моя  душа  такихъ  плодовъ!</w:t>
      </w:r>
    </w:p>
    <w:p>
      <w:pPr>
        <w:pStyle w:val="Normal"/>
      </w:pPr>
      <w:r>
        <w:t xml:space="preserve">Что  отъ  ученШ  происходятъ,</w:t>
      </w:r>
    </w:p>
    <w:p>
      <w:pPr>
        <w:pStyle w:val="Normal"/>
      </w:pPr>
      <w:r>
        <w:t xml:space="preserve">Съ  собою  счаст1е  приводятъ;</w:t>
      </w:r>
    </w:p>
    <w:p>
      <w:pPr>
        <w:pStyle w:val="Normal"/>
      </w:pPr>
      <w:r>
        <w:t xml:space="preserve">То-бъ  сносно  было  ихъ  не  знать.</w:t>
      </w:r>
    </w:p>
    <w:p>
      <w:pPr>
        <w:pStyle w:val="Normal"/>
      </w:pPr>
      <w:r>
        <w:t xml:space="preserve">Но  жыжЬ,  сколь  ударъ  несносный!</w:t>
      </w:r>
    </w:p>
    <w:p>
      <w:pPr>
        <w:pStyle w:val="Normal"/>
      </w:pPr>
      <w:r>
        <w:t xml:space="preserve">Познавши  сладость  ихъ,  терять.</w:t>
      </w:r>
    </w:p>
    <w:p>
      <w:pPr>
        <w:pStyle w:val="Normal"/>
      </w:pPr>
      <w:r>
        <w:t xml:space="preserve">Чувствительный  ударъ  и  злостный!</w:t>
      </w:r>
    </w:p>
    <w:p>
      <w:pPr>
        <w:pStyle w:val="Normal"/>
      </w:pPr>
      <w:r>
        <w:t xml:space="preserve">КомментарШ  къ  этимъ  стихамъ  составилъ  бы  лучппй  эпи- </w:t>
      </w:r>
      <w:r>
        <w:br/>
      </w:r>
      <w:r>
        <w:t xml:space="preserve">зодъ  бюграфж  Кострова.  Къ  сожалЪтю,  неизв-Ьстно,  кашя  нужды </w:t>
      </w:r>
      <w:r>
        <w:br/>
      </w:r>
      <w:r>
        <w:t xml:space="preserve">и  напасти  гнали  ученика  Вятской  семинарш;  самое  стихотво- </w:t>
      </w:r>
      <w:r>
        <w:br/>
      </w:r>
      <w:r>
        <w:t xml:space="preserve">реше  даетъ  только  легши  намекъ  на  „руку  злобной  зависти"; </w:t>
      </w:r>
      <w:r>
        <w:br/>
      </w:r>
      <w:r>
        <w:t xml:space="preserve">виденъ  только  разладь  между  стремлешями  Кострова  къ  обра- </w:t>
      </w:r>
      <w:r>
        <w:br/>
      </w:r>
      <w:r>
        <w:t xml:space="preserve">зованш  и  поэзш  и  между  житейскою  обстановкою,  среди  кото- </w:t>
      </w:r>
      <w:r>
        <w:br/>
      </w:r>
      <w:r>
        <w:t xml:space="preserve">рой ему  суждено  было  действовать.  Этотъ  разладъ  съ  дМстви- </w:t>
      </w:r>
      <w:r>
        <w:br/>
      </w:r>
      <w:r>
        <w:t xml:space="preserve">тельностш,  это  постоянное  уничтожеше  идеаловъ  силою  ея  со- </w:t>
      </w:r>
      <w:r>
        <w:br/>
      </w:r>
      <w:r>
        <w:t xml:space="preserve">ставляютъ  отличительную  черту  бюграфж  Кострова,  сопрово- </w:t>
      </w:r>
      <w:r>
        <w:br/>
      </w:r>
      <w:r>
        <w:t xml:space="preserve">ждая нашего  поэта  отъ  дверей  отцовской  избы  до  могилы.  Въ </w:t>
      </w:r>
      <w:r>
        <w:br/>
      </w:r>
      <w:r>
        <w:t xml:space="preserve">литературныхъ  произведешяхъ  Кострова  онъ  не  отражается: </w:t>
      </w:r>
      <w:r>
        <w:br/>
      </w:r>
      <w:r>
        <w:t xml:space="preserve">торжественная  ода  слишкомъ  далека  своимъ  содержашемъ  отъ </w:t>
      </w:r>
      <w:r>
        <w:br/>
      </w:r>
      <w:r>
        <w:t xml:space="preserve">той  низменной  сферы,  въ  которой  прозябалъ  Костровъ;  но  не- </w:t>
      </w:r>
      <w:r>
        <w:br/>
      </w:r>
      <w:r>
        <w:t xml:space="preserve">мнопе  намеки  бюграфовъ,  житейсшя  обстоятельства  самого  пе- </w:t>
      </w:r>
      <w:r>
        <w:br/>
      </w:r>
      <w:r>
        <w:t xml:space="preserve">реводчика „Ил1ады"  даютъ  ясно  видеть,  что  судьба  не  баловала </w:t>
      </w:r>
      <w:r>
        <w:br/>
      </w:r>
      <w:r>
        <w:t xml:space="preserve">его,  по  крайней  м-Ьр*  была  глуха  и  безотв'Ьтна  къ  его  лучпшмъ </w:t>
      </w:r>
      <w:r>
        <w:br/>
      </w:r>
      <w:r>
        <w:t xml:space="preserve">надеждамъ.  Въ  упомянутой  одЪ  архимандриту  1оанну,  который </w:t>
      </w:r>
      <w:r>
        <w:br/>
      </w:r>
      <w:r>
        <w:t xml:space="preserve">для  многихъ  былъ  меценатомъ,  Костровъ  сожал^егь,  что  ему </w:t>
      </w:r>
      <w:r>
        <w:br/>
      </w:r>
      <w:r>
        <w:t xml:space="preserve">н^тъ  возможности  взойти  на  „отверстый  прочимъ  Геликонъ". </w:t>
      </w:r>
      <w:r>
        <w:br/>
      </w:r>
      <w:r>
        <w:t xml:space="preserve">Забывая  разстояше,  отделяющее  его  отъ  мецената,  Костровъ </w:t>
      </w:r>
      <w:r>
        <w:br/>
      </w:r>
      <w:r>
        <w:t xml:space="preserve">просить  покровительства  во  имя  челов-Ьческихъ  своихъ  правъ:</w:t>
      </w:r>
    </w:p>
    <w:p>
      <w:pPr>
        <w:pStyle w:val="Normal"/>
      </w:pPr>
      <w:r>
        <w:t xml:space="preserve">184  Е.     И.     К  О  С  Т  Р  О  В  Ъ.</w:t>
      </w:r>
    </w:p>
    <w:p>
      <w:pPr>
        <w:pStyle w:val="Normal"/>
      </w:pPr>
      <w:r>
        <w:t xml:space="preserve">Натура  склонность  въ  насъ  вл1яла,  ^</w:t>
      </w:r>
    </w:p>
    <w:p>
      <w:pPr>
        <w:pStyle w:val="Normal"/>
      </w:pPr>
      <w:r>
        <w:t xml:space="preserve">Чтобы  другъ  друга  сохранять: </w:t>
      </w:r>
      <w:r>
        <w:br/>
      </w:r>
      <w:r>
        <w:t xml:space="preserve">Мы  вс^  отъ  одного  начала </w:t>
      </w:r>
      <w:r>
        <w:br/>
      </w:r>
      <w:r>
        <w:t xml:space="preserve">И  вс1^  им'1^емъ  жизнь  кончать...</w:t>
      </w:r>
    </w:p>
    <w:p>
      <w:pPr>
        <w:pStyle w:val="Normal"/>
      </w:pPr>
      <w:r>
        <w:t xml:space="preserve">Какъ  видно,  страсть  къ  стихотворству  и  любовь  къ  образо- </w:t>
      </w:r>
      <w:r>
        <w:br/>
      </w:r>
      <w:r>
        <w:t xml:space="preserve">вашю  уже  сильно  были  развиты  въ  Костров-Ь;  можетъ  быть,  онЬ </w:t>
      </w:r>
      <w:r>
        <w:br/>
      </w:r>
      <w:r>
        <w:t xml:space="preserve">только  и  могли  открыть  ему  жизненную  дорогу.  Онъ  обращается </w:t>
      </w:r>
      <w:r>
        <w:br/>
      </w:r>
      <w:r>
        <w:t xml:space="preserve">къ  1оанну  со  словами:</w:t>
      </w:r>
    </w:p>
    <w:p>
      <w:pPr>
        <w:pStyle w:val="Normal"/>
      </w:pPr>
      <w:r>
        <w:t xml:space="preserve">Отверзи  мн*,  о  Покровитель! </w:t>
      </w:r>
      <w:r>
        <w:br/>
      </w:r>
      <w:r>
        <w:t xml:space="preserve">Желанный  Аполлоновъ  храмъ, </w:t>
      </w:r>
      <w:r>
        <w:br/>
      </w:r>
      <w:r>
        <w:t xml:space="preserve">Гд*  онъ  начальникъ  и  правитель </w:t>
      </w:r>
      <w:r>
        <w:br/>
      </w:r>
      <w:r>
        <w:t xml:space="preserve">Съ  соборомъ  Нимфъ  ликуетъ  самъ.</w:t>
      </w:r>
    </w:p>
    <w:p>
      <w:pPr>
        <w:pStyle w:val="Normal"/>
      </w:pPr>
      <w:r>
        <w:t xml:space="preserve">Вероятно,  Кострову  хотелось  продолжать  свои  заняпя  въ </w:t>
      </w:r>
      <w:r>
        <w:br/>
      </w:r>
      <w:r>
        <w:t xml:space="preserve">высшемъ  учебномъ  заведеши.  Въ  1775  г.  Костровъ  уже  былъ </w:t>
      </w:r>
      <w:r>
        <w:br/>
      </w:r>
      <w:r>
        <w:t xml:space="preserve">студентомъ  богослов1я  въ  Московской  Славяно-греко-латинской </w:t>
      </w:r>
      <w:r>
        <w:br/>
      </w:r>
      <w:r>
        <w:t xml:space="preserve">академш.  ЗдЬсь  продолжалъ  онъ  заниматься  стихотворствомъ; </w:t>
      </w:r>
      <w:r>
        <w:br/>
      </w:r>
      <w:r>
        <w:t xml:space="preserve">въ  1775  г.  „въ  знакъ  своего  высокопочиташя"  Костровъ  поднесъ </w:t>
      </w:r>
      <w:r>
        <w:br/>
      </w:r>
      <w:r>
        <w:t xml:space="preserve">„Епистолу"  Платону  „во  время  получешя  Его  Преосвященствомъ </w:t>
      </w:r>
      <w:r>
        <w:br/>
      </w:r>
      <w:r>
        <w:t xml:space="preserve">драгоц'Ьнн'Ьйппя  митры  и  панагш  предстательствомъ  Г.  А.  По- </w:t>
      </w:r>
      <w:r>
        <w:br/>
      </w:r>
      <w:r>
        <w:t xml:space="preserve">темкина".</w:t>
      </w:r>
    </w:p>
    <w:p>
      <w:pPr>
        <w:pStyle w:val="Normal"/>
      </w:pPr>
      <w:r>
        <w:t xml:space="preserve">Въ  Славяно-греко-латинской  академш  Костровъ  изучилъ </w:t>
      </w:r>
      <w:r>
        <w:br/>
      </w:r>
      <w:r>
        <w:t xml:space="preserve">пгитическгя  правила  ректора  Аполлоса.  Они  говорили,  что  „поэз1Я </w:t>
      </w:r>
      <w:r>
        <w:br/>
      </w:r>
      <w:r>
        <w:t xml:space="preserve">или  стихотворство  есть  наука  всякую  вещь  или  данную  матерш </w:t>
      </w:r>
      <w:r>
        <w:br/>
      </w:r>
      <w:r>
        <w:t xml:space="preserve">метрически  или  по  м'Ьр'Ь  стопъ  описывать  съ  н4которымъ  подра- </w:t>
      </w:r>
      <w:r>
        <w:br/>
      </w:r>
      <w:r>
        <w:t xml:space="preserve">жательнымъ  вымысломъ  къ  польз*  и  увеселещю  слушающихъ </w:t>
      </w:r>
      <w:r>
        <w:br/>
      </w:r>
      <w:r>
        <w:t xml:space="preserve">или  читающихъ"  ^.  Костровъ  в'Ьренъ  былъ  этимъ  шитическимъ </w:t>
      </w:r>
      <w:r>
        <w:br/>
      </w:r>
      <w:r>
        <w:t xml:space="preserve">правиламъ,  которыя  указьшали  ему  на  Ломоносова,  Сумарокова, </w:t>
      </w:r>
      <w:r>
        <w:br/>
      </w:r>
      <w:r>
        <w:t xml:space="preserve">Хераскова  какъ  на  образцовыхъ  поэтовъ  и  которыя  всю  лириче- </w:t>
      </w:r>
      <w:r>
        <w:br/>
      </w:r>
      <w:r>
        <w:t xml:space="preserve">скую П0Э31Ю  низводили  до  ремесла  писать  похвальные  стихи  на </w:t>
      </w:r>
      <w:r>
        <w:br/>
      </w:r>
      <w:r>
        <w:t xml:space="preserve">всяк1е  случаи.  Вотъ  это  опред'Ьлете  лирической  поэзш,  обу- </w:t>
      </w:r>
      <w:r>
        <w:br/>
      </w:r>
      <w:r>
        <w:t xml:space="preserve">словленное отчасти  состояшемъ  русской  литературы  въ  то  время </w:t>
      </w:r>
      <w:r>
        <w:br/>
      </w:r>
      <w:r>
        <w:t xml:space="preserve">и  ея  предшествующимъ  развипемъ:  „Поэз1я  лирическая  есть </w:t>
      </w:r>
      <w:r>
        <w:br/>
      </w:r>
      <w:r>
        <w:t xml:space="preserve">искусство  писать  похвальные  стихи,  особливо  оды;  изобр-Ьтена </w:t>
      </w:r>
      <w:r>
        <w:br/>
      </w:r>
      <w:r>
        <w:t xml:space="preserve">въ  честь  и  прославлеше  верховнаго  Существа.  Описываются </w:t>
      </w:r>
      <w:r>
        <w:br/>
      </w:r>
      <w:r>
        <w:t xml:space="preserve">симъ  родомъ  поэзш  торжества,  радости,  похвалы  мужей  и  дру- </w:t>
      </w:r>
      <w:r>
        <w:br/>
      </w:r>
      <w:r>
        <w:t xml:space="preserve">гихъ  вещей,  временъ,  праздниковъ,  публичныхъ  мЪстъ  и  пр."  \</w:t>
      </w:r>
    </w:p>
    <w:p>
      <w:pPr>
        <w:pStyle w:val="Normal"/>
      </w:pPr>
      <w:r>
        <w:t xml:space="preserve">Е.     И.    К  О  С  Т  Р  О  В  ъ.  185</w:t>
      </w:r>
    </w:p>
    <w:p>
      <w:pPr>
        <w:pStyle w:val="Normal"/>
      </w:pPr>
      <w:r>
        <w:t xml:space="preserve">Съ  такими  П0НЯТ1ЯМИ  поступилъ  Костровъ  въ  Московсшй  уни- </w:t>
      </w:r>
      <w:r>
        <w:br/>
      </w:r>
      <w:r>
        <w:t xml:space="preserve">верситетъ,  гд-Ь  и  произведенъ  былъ  въ  баккалавры  въ  1779  г. </w:t>
      </w:r>
      <w:r>
        <w:br/>
      </w:r>
      <w:r>
        <w:t xml:space="preserve">Въ  1782  г.  Костровъ  произведенъ  во  второй  офицерсхой  чинъ — про- </w:t>
      </w:r>
      <w:r>
        <w:br/>
      </w:r>
      <w:r>
        <w:t xml:space="preserve">вишцальные  секретари;  дал^е  не  шло  его  повышеше  по  чинопро- </w:t>
      </w:r>
      <w:r>
        <w:br/>
      </w:r>
      <w:r>
        <w:t xml:space="preserve">изводству, Онъ  велъ  безпечную  жизнь  и,  кажется,  не  состоялъ </w:t>
      </w:r>
      <w:r>
        <w:br/>
      </w:r>
      <w:r>
        <w:t xml:space="preserve">въ  служб*,  занимаясь  только  литературою, — ^явлеше  р-Ьдкое  на </w:t>
      </w:r>
      <w:r>
        <w:br/>
      </w:r>
      <w:r>
        <w:t xml:space="preserve">Руси  въ  прошедшемъ  стол4тш.  На  такое  самопожертвовате </w:t>
      </w:r>
      <w:r>
        <w:br/>
      </w:r>
      <w:r>
        <w:t xml:space="preserve">отваживались  немнопе,  потому  что  литература  не  обезпечивала </w:t>
      </w:r>
      <w:r>
        <w:br/>
      </w:r>
      <w:r>
        <w:t xml:space="preserve">въ  то  время  существовашя  своихъ  жрецовъ.  0.  Г.  Каринъ  помо- </w:t>
      </w:r>
      <w:r>
        <w:br/>
      </w:r>
      <w:r>
        <w:t xml:space="preserve">галъ  Кострову,  и  переводчикъ  „Ил1ады"  даже  жилъ  у  него  н'Ькол </w:t>
      </w:r>
      <w:r>
        <w:br/>
      </w:r>
      <w:r>
        <w:t xml:space="preserve">торое  время  ^,  потомъ  у  Ив.  Ив.  Шувалова,  гд*  домапгте  „обра- </w:t>
      </w:r>
      <w:r>
        <w:br/>
      </w:r>
      <w:r>
        <w:t xml:space="preserve">П1;ались  съ  нимъ,  почти  не  зам'Ьчая  его,  какъ  домашнюю  кошку, </w:t>
      </w:r>
      <w:r>
        <w:br/>
      </w:r>
      <w:r>
        <w:t xml:space="preserve">къ  которой  привыкли"  *;  а  потомъ  деньги,  полученныя  за  ка- </w:t>
      </w:r>
      <w:r>
        <w:br/>
      </w:r>
      <w:r>
        <w:t xml:space="preserve">кую-нибудь похвальную  оду,  поддерживали  темное  существова- </w:t>
      </w:r>
      <w:r>
        <w:br/>
      </w:r>
      <w:r>
        <w:t xml:space="preserve">ше  Кострова.  Есть  предаше,  что  Кострову  хотЬлось  учить  по- </w:t>
      </w:r>
      <w:r>
        <w:br/>
      </w:r>
      <w:r>
        <w:t xml:space="preserve">эзш  съ  каеедры,  и  когда  не  сбылась  эта  пламенная  мечта  его, </w:t>
      </w:r>
      <w:r>
        <w:br/>
      </w:r>
      <w:r>
        <w:t xml:space="preserve">когда  не  удалось  ему  занять  известное  мЬсто  въ  обш;ественной </w:t>
      </w:r>
      <w:r>
        <w:br/>
      </w:r>
      <w:r>
        <w:t xml:space="preserve">1ерарх1и,  онъ  съ  горя  прибЪгнулъ  къ  утЬпштельному  д'Ьйствш </w:t>
      </w:r>
      <w:r>
        <w:br/>
      </w:r>
      <w:r>
        <w:t xml:space="preserve">даровъ  Бахуса  ^.  Въ  этомъ  преданш,  можетъ  быть,  много  правды. </w:t>
      </w:r>
      <w:r>
        <w:br/>
      </w:r>
      <w:r>
        <w:t xml:space="preserve">По  крайней  м'Ьр'Ь  страсть  Кострова  не  подлежитъ  сомн-Ьтю; </w:t>
      </w:r>
      <w:r>
        <w:br/>
      </w:r>
      <w:r>
        <w:t xml:space="preserve">она  дала  поводъ  б1ографамъ  его  сдЪлать  Кострова  героемъ </w:t>
      </w:r>
      <w:r>
        <w:br/>
      </w:r>
      <w:r>
        <w:t xml:space="preserve">множества  забавныхъ  анекдотовъ,  за  достов'Ьрность  которыхъ </w:t>
      </w:r>
      <w:r>
        <w:br/>
      </w:r>
      <w:r>
        <w:t xml:space="preserve">не  всегда  можно  поручиться.  ВсЬ  они  впрочемъ  согласны  въ </w:t>
      </w:r>
      <w:r>
        <w:br/>
      </w:r>
      <w:r>
        <w:t xml:space="preserve">томъ,  что  „несчастный  любитель  наукъ",  доведенный  безпорядоч- </w:t>
      </w:r>
      <w:r>
        <w:br/>
      </w:r>
      <w:r>
        <w:t xml:space="preserve">ною  жизшю  до  полнаго  цинизма,  въ  обпцеств*  гулякъ  и  постоян- </w:t>
      </w:r>
      <w:r>
        <w:br/>
      </w:r>
      <w:r>
        <w:t xml:space="preserve">ныхъ  посЬтителей  трактировъ  и  кабаковъ — сохраштлъ  силу  и  бла- </w:t>
      </w:r>
      <w:r>
        <w:br/>
      </w:r>
      <w:r>
        <w:t xml:space="preserve">городство чувства,  теплое  сочувств1е  къ  человеку.  Вотъ  какъ  опп- </w:t>
      </w:r>
      <w:r>
        <w:br/>
      </w:r>
      <w:r>
        <w:t xml:space="preserve">сываютъ  наружность  Кострова:  „Небольшаго  роста,  головка  ма- </w:t>
      </w:r>
      <w:r>
        <w:br/>
      </w:r>
      <w:r>
        <w:t xml:space="preserve">ленькая, несколько  курносъ,  волосы  приглажены,  тогда  какъ  всЬ </w:t>
      </w:r>
      <w:r>
        <w:br/>
      </w:r>
      <w:r>
        <w:t xml:space="preserve">носили  букли  и  пудрились;  колЪнки  согнуты,  на  ногахъ  стоялъ </w:t>
      </w:r>
      <w:r>
        <w:br/>
      </w:r>
      <w:r>
        <w:t xml:space="preserve">не  твердо,  и  былъ  вообще,  что  называется,  рохля"  ^.  Но  эта  за- </w:t>
      </w:r>
      <w:r>
        <w:br/>
      </w:r>
      <w:r>
        <w:t xml:space="preserve">бавная фигурка  отличалась  особеннымъ  добродуппемъ,  простотою, </w:t>
      </w:r>
      <w:r>
        <w:br/>
      </w:r>
      <w:r>
        <w:t xml:space="preserve">безобидчивостью  и  безответностью.  Его  вывели  въ  какой-то  ко- </w:t>
      </w:r>
      <w:r>
        <w:br/>
      </w:r>
      <w:r>
        <w:t xml:space="preserve">медш,  и  Костровъ  съ  удовольствгемъ  слушалъ  гЬ  явлешя,  въ </w:t>
      </w:r>
      <w:r>
        <w:br/>
      </w:r>
      <w:r>
        <w:t xml:space="preserve">которыхъ  онъ  былъ  выведенъ  въ  см-Ьшномъ  вид*.  „Ахъ  онъ  по- </w:t>
      </w:r>
      <w:r>
        <w:br/>
      </w:r>
      <w:r>
        <w:t xml:space="preserve">стр'Ьлъ, — говаривалъ  онъ  объ  автор'Ь,-тДа  я  въ  немъ  и  не  по- </w:t>
      </w:r>
      <w:r>
        <w:br/>
      </w:r>
      <w:r>
        <w:t xml:space="preserve">дозрЪвалъ  такого  ума.  Какъ  онъ  славно  потрафилъ  меня!"  ^</w:t>
      </w:r>
    </w:p>
    <w:p>
      <w:pPr>
        <w:pStyle w:val="Normal"/>
      </w:pPr>
      <w:r>
        <w:t xml:space="preserve">186  Е.     И.     к  О  С  Т  Р  о  В  Ъ.</w:t>
      </w:r>
    </w:p>
    <w:p>
      <w:pPr>
        <w:pStyle w:val="Normal"/>
      </w:pPr>
      <w:r>
        <w:t xml:space="preserve">Костровъ  посвятилъ  себя  музамъ  и  Бахусу  и  паль  жертвою </w:t>
      </w:r>
      <w:r>
        <w:br/>
      </w:r>
      <w:r>
        <w:t xml:space="preserve">постЬдвяго.  Тяжелы  были  посл'Ьдн1е  годы  его  жидни.  Сильвая </w:t>
      </w:r>
      <w:r>
        <w:br/>
      </w:r>
      <w:r>
        <w:t xml:space="preserve">бол'Ьзвь  овладела  вашимъ  стихотБорцемъ;  кагая-то  странныя </w:t>
      </w:r>
      <w:r>
        <w:br/>
      </w:r>
      <w:r>
        <w:t xml:space="preserve">вид'6в1я  мучили  его,  какъ  бы  укоряя  за  прежнюю  жизнь  ^®. </w:t>
      </w:r>
      <w:r>
        <w:br/>
      </w:r>
      <w:r>
        <w:t xml:space="preserve">Раскаяше  и  тяжелое  сознате  безпорядочно  прожитой  жизни </w:t>
      </w:r>
      <w:r>
        <w:br/>
      </w:r>
      <w:r>
        <w:t xml:space="preserve">терзали  Кострова.  Б-Ьдный  стихотворецъ  умеръ  (9  декабря  1796  г.) </w:t>
      </w:r>
      <w:r>
        <w:br/>
      </w:r>
      <w:r>
        <w:t xml:space="preserve">на  какомъ^о  заброшенномъ  чердакЬ,  позабытый  всЬми;  состра- </w:t>
      </w:r>
      <w:r>
        <w:br/>
      </w:r>
      <w:r>
        <w:t xml:space="preserve">дательные люди  погребли  его  на  свой  счетъ  ^\  Веселость  не </w:t>
      </w:r>
      <w:r>
        <w:br/>
      </w:r>
      <w:r>
        <w:t xml:space="preserve">покидала  Кострова  до  могилы.  Карамзинъ  встр'Ьтился  съ  нимъ, </w:t>
      </w:r>
      <w:r>
        <w:br/>
      </w:r>
      <w:r>
        <w:t xml:space="preserve">незадолго  до  его  кончины,  въ  книжной  лавк-Ь.  Костровъ  изму- </w:t>
      </w:r>
      <w:r>
        <w:br/>
      </w:r>
      <w:r>
        <w:t xml:space="preserve">ченъ  былъ  лихорадкою.  „Что  это  съ  вами  сделалось?" — спро- </w:t>
      </w:r>
      <w:r>
        <w:br/>
      </w:r>
      <w:r>
        <w:t xml:space="preserve">силъ  его  Карамзинъ. — „Да  вотъ  какая  б-Ьда**, — отв-Ьчалъ  онъ, — </w:t>
      </w:r>
      <w:r>
        <w:br/>
      </w:r>
      <w:r>
        <w:t xml:space="preserve">„всегда  употреблялъ  горячее,  а  умираю  отъ  холоднаго"  ^*.</w:t>
      </w:r>
    </w:p>
    <w:p>
      <w:pPr>
        <w:pStyle w:val="Normal"/>
      </w:pPr>
      <w:r>
        <w:t xml:space="preserve">Литературная  известность  Кострова  основывается  болЬе  на  пе- </w:t>
      </w:r>
      <w:r>
        <w:br/>
      </w:r>
      <w:r>
        <w:t xml:space="preserve">реводахъ  его,  нежели  на  оригинальныхъ  сочинетяхъ.  Какъ  Ломо- </w:t>
      </w:r>
      <w:r>
        <w:br/>
      </w:r>
      <w:r>
        <w:t xml:space="preserve">носовъ  обязанъ  былъ  писать  на  разные  случаи  похвальный  оды, </w:t>
      </w:r>
      <w:r>
        <w:br/>
      </w:r>
      <w:r>
        <w:t xml:space="preserve">которыя  издавались  отъ  лица  Академш  наукъ,  такъ  и  Костровъ </w:t>
      </w:r>
      <w:r>
        <w:br/>
      </w:r>
      <w:r>
        <w:t xml:space="preserve">былъ  оффищальнымъ  поэтомъ  Московскаго  университета:  на </w:t>
      </w:r>
      <w:r>
        <w:br/>
      </w:r>
      <w:r>
        <w:t xml:space="preserve">торжественныхъ  собран1яхъ  профессора  не  разъ  читали  стихи </w:t>
      </w:r>
      <w:r>
        <w:br/>
      </w:r>
      <w:r>
        <w:t xml:space="preserve">Кострова,  какъ  выражеше  чувствъ  и  мыслей  университета. </w:t>
      </w:r>
      <w:r>
        <w:br/>
      </w:r>
      <w:r>
        <w:t xml:space="preserve">Торжественная  ода  Кострова  часто  была  оффищальнымъ  голо- </w:t>
      </w:r>
      <w:r>
        <w:br/>
      </w:r>
      <w:r>
        <w:t xml:space="preserve">сомъ  цЪлой  корпорац1и,  своего  рода  д'Ьловою  бумагою,  къ  ко- </w:t>
      </w:r>
      <w:r>
        <w:br/>
      </w:r>
      <w:r>
        <w:t xml:space="preserve">торой привыкъ,  которую  любилъ  ХУШ  вЪкъ.  Еще  на  пшольной </w:t>
      </w:r>
      <w:r>
        <w:br/>
      </w:r>
      <w:r>
        <w:t xml:space="preserve">скамь*  Костровъ  пр1учился  верить,  что  торжественными  одами </w:t>
      </w:r>
      <w:r>
        <w:br/>
      </w:r>
      <w:r>
        <w:t xml:space="preserve">описываются  „торжества,  радости,  похвалы  мужей  и  другихъ </w:t>
      </w:r>
      <w:r>
        <w:br/>
      </w:r>
      <w:r>
        <w:t xml:space="preserve">вещей,  временъ,  праздниковъ,  публичныхъ  мЪстъ  и  проч.".  Со- </w:t>
      </w:r>
      <w:r>
        <w:br/>
      </w:r>
      <w:r>
        <w:t xml:space="preserve">временная литература  русская  въ  лиц*  авторитетовъ  своихъ </w:t>
      </w:r>
      <w:r>
        <w:br/>
      </w:r>
      <w:r>
        <w:t xml:space="preserve">могла  только  укрЪпить  въ  немъ  наставлешя,  вынесенныя  изъ </w:t>
      </w:r>
      <w:r>
        <w:br/>
      </w:r>
      <w:r>
        <w:t xml:space="preserve">школы,  и,  приступивши  на  д^л*  къ  практическому  осуществле- </w:t>
      </w:r>
      <w:r>
        <w:br/>
      </w:r>
      <w:r>
        <w:t xml:space="preserve">шю  твердо  выученныхъ  титическихъ  правилъ,  Костровъ,  есте- </w:t>
      </w:r>
      <w:r>
        <w:br/>
      </w:r>
      <w:r>
        <w:t xml:space="preserve">ственно, легко  приведенъ  былъ  къ  тЪмъ  прхемамъ,  которые  съ </w:t>
      </w:r>
      <w:r>
        <w:br/>
      </w:r>
      <w:r>
        <w:t xml:space="preserve">Ломоносова  какъ  бы  по  насл'Ьдству  переходили  къ  нашимъ </w:t>
      </w:r>
      <w:r>
        <w:br/>
      </w:r>
      <w:r>
        <w:t xml:space="preserve">одописцамъ;  ода  Кострова  вылилась  въ  ту  же  форму,  которая </w:t>
      </w:r>
      <w:r>
        <w:br/>
      </w:r>
      <w:r>
        <w:t xml:space="preserve">была  приготовлена  Ломоносовымъ  и  его  последователями.  Бедно </w:t>
      </w:r>
      <w:r>
        <w:br/>
      </w:r>
      <w:r>
        <w:t xml:space="preserve">было  содержан1е  торжественной  оды;  не  было  въ  немъ  живаго </w:t>
      </w:r>
      <w:r>
        <w:br/>
      </w:r>
      <w:r>
        <w:t xml:space="preserve">начала,  которое  бы  вдохновительно  обняло  душу  поэта  и  за- </w:t>
      </w:r>
      <w:r>
        <w:br/>
      </w:r>
      <w:r>
        <w:t xml:space="preserve">тронуло самыя  нЪжныя  ея  струны.  Авторъ   не    сочувствовалъ</w:t>
      </w:r>
    </w:p>
    <w:p>
      <w:pPr>
        <w:pStyle w:val="Normal"/>
      </w:pPr>
      <w:r>
        <w:t xml:space="preserve">Е.     И.     К  О  С  Т  Р  О  В  ъ.  187</w:t>
      </w:r>
    </w:p>
    <w:p>
      <w:pPr>
        <w:pStyle w:val="Normal"/>
      </w:pPr>
      <w:r>
        <w:t xml:space="preserve">искренно  тому,  чт5  восп'Ьвалъ  на  своей  небывалой  лир'Ь;  бед- </w:t>
      </w:r>
      <w:r>
        <w:br/>
      </w:r>
      <w:r>
        <w:t xml:space="preserve">ность, пустоту  содержашя  приходилось  ему  прикрывать  вн4ш- </w:t>
      </w:r>
      <w:r>
        <w:br/>
      </w:r>
      <w:r>
        <w:t xml:space="preserve">нимъ  аппаратомъ,  искусственными  украшешями  и  наборомъ </w:t>
      </w:r>
      <w:r>
        <w:br/>
      </w:r>
      <w:r>
        <w:t xml:space="preserve">неестественныхъ,  д'Ьтски  наивныхъ,  до  цинизма  и  безсмысл1я </w:t>
      </w:r>
      <w:r>
        <w:br/>
      </w:r>
      <w:r>
        <w:t xml:space="preserve">льстивыхъ  гиперболъ.  Въ  одахъ  Кострова  встречаются  м-Ьста </w:t>
      </w:r>
      <w:r>
        <w:br/>
      </w:r>
      <w:r>
        <w:t xml:space="preserve">такого  рода:</w:t>
      </w:r>
    </w:p>
    <w:p>
      <w:pPr>
        <w:pStyle w:val="Normal"/>
      </w:pPr>
      <w:r>
        <w:t xml:space="preserve">Раждаемой  Бкатерин'Ё </w:t>
      </w:r>
      <w:r>
        <w:br/>
      </w:r>
      <w:r>
        <w:t xml:space="preserve">Я  лучъ  премудрый  изл1ю, </w:t>
      </w:r>
      <w:r>
        <w:br/>
      </w:r>
      <w:r>
        <w:t xml:space="preserve">Разсыплю  Бю  гордыхъ  царства, </w:t>
      </w:r>
      <w:r>
        <w:br/>
      </w:r>
      <w:r>
        <w:t xml:space="preserve">Расторгну  зависти  коварства, </w:t>
      </w:r>
      <w:r>
        <w:br/>
      </w:r>
      <w:r>
        <w:t xml:space="preserve">Въ  путФхъ  строптиваго  препну, </w:t>
      </w:r>
      <w:r>
        <w:br/>
      </w:r>
      <w:r>
        <w:t xml:space="preserve">Трофеи  самъ  предъ  Ней  воздвигну...  ^</w:t>
      </w:r>
    </w:p>
    <w:p>
      <w:pPr>
        <w:pStyle w:val="Normal"/>
      </w:pPr>
      <w:r>
        <w:t xml:space="preserve">Это  говорить  самъ  „Адонаи  Господь".  Называть  людей  по- </w:t>
      </w:r>
      <w:r>
        <w:br/>
      </w:r>
      <w:r>
        <w:t xml:space="preserve">лубогами, земными  богами,  приписывать  имъ  божественныя  со- </w:t>
      </w:r>
      <w:r>
        <w:br/>
      </w:r>
      <w:r>
        <w:t xml:space="preserve">вершенства торжественной  одЪ  не  казалось  неум'Ьстнымъ.  Нельзя </w:t>
      </w:r>
      <w:r>
        <w:br/>
      </w:r>
      <w:r>
        <w:t xml:space="preserve">сказать,  чтобы  такая  откровенная  и  нехитрая  лесть  им*ла  источ- </w:t>
      </w:r>
      <w:r>
        <w:br/>
      </w:r>
      <w:r>
        <w:t xml:space="preserve">никомъ  легкую  нравственность  писателя;  но  онъ  не  имЪлъ </w:t>
      </w:r>
      <w:r>
        <w:br/>
      </w:r>
      <w:r>
        <w:t xml:space="preserve">права  Д'Ьлать  литературу  органомъ  легкомысленныхъ  похвалъ. </w:t>
      </w:r>
      <w:r>
        <w:br/>
      </w:r>
      <w:r>
        <w:t xml:space="preserve">Едва  ли  Костровъ  д;обивался  своими  одами  денегъ  и  отличШ; </w:t>
      </w:r>
      <w:r>
        <w:br/>
      </w:r>
      <w:r>
        <w:t xml:space="preserve">не  черезъ  оду  могъ  онъ  получить  ихъ,  потому  что  въ  прошед- </w:t>
      </w:r>
      <w:r>
        <w:br/>
      </w:r>
      <w:r>
        <w:t xml:space="preserve">шемъ  стол'Ьтш  писатель  на  Руси  считался  пустымъ  фантазе- </w:t>
      </w:r>
      <w:r>
        <w:br/>
      </w:r>
      <w:r>
        <w:t xml:space="preserve">ромЪ;  неспособнымъ  къ  серьезной  работ*  и  служебной  дея- </w:t>
      </w:r>
      <w:r>
        <w:br/>
      </w:r>
      <w:r>
        <w:t xml:space="preserve">тельности. Суворовъ  называлъ  Кострова  своимъ  пргятелемъ; </w:t>
      </w:r>
      <w:r>
        <w:br/>
      </w:r>
      <w:r>
        <w:t xml:space="preserve">последтй  посвятилъ  ему  свой  переводъ  Осс1ана.  Суворова  не </w:t>
      </w:r>
      <w:r>
        <w:br/>
      </w:r>
      <w:r>
        <w:t xml:space="preserve">разъ  прославлялт^  Костровъ:</w:t>
      </w:r>
    </w:p>
    <w:p>
      <w:pPr>
        <w:pStyle w:val="Normal"/>
      </w:pPr>
      <w:r>
        <w:t xml:space="preserve">МнЪ  Ген1й  лиру  далъ  съ  улыбкой  н'1&amp;жныхъ  взоровъ, </w:t>
      </w:r>
      <w:r>
        <w:br/>
      </w:r>
      <w:r>
        <w:t xml:space="preserve">И  лира  п'Ёть  велитъ: </w:t>
      </w:r>
      <w:r>
        <w:br/>
      </w:r>
      <w:r>
        <w:t xml:space="preserve">Великъ,  великъ  Суворовъ.</w:t>
      </w:r>
    </w:p>
    <w:p>
      <w:pPr>
        <w:pStyle w:val="Normal"/>
      </w:pPr>
      <w:r>
        <w:t xml:space="preserve">Но  нашъ  поэтъ  им^лъ  очень  непритязательныя  желашя;  объ </w:t>
      </w:r>
      <w:r>
        <w:br/>
      </w:r>
      <w:r>
        <w:t xml:space="preserve">одномъ  просилъ  онъ  покорителя  Измаила:</w:t>
      </w:r>
    </w:p>
    <w:p>
      <w:pPr>
        <w:pStyle w:val="Normal"/>
      </w:pPr>
      <w:r>
        <w:t xml:space="preserve">Прочти  мои  стихи,  поб'Ёдами  рожденны,</w:t>
      </w:r>
    </w:p>
    <w:p>
      <w:pPr>
        <w:pStyle w:val="Normal"/>
      </w:pPr>
      <w:r>
        <w:t xml:space="preserve">Всеобщею  къ  теб*  любовью  воскриленны;</w:t>
      </w:r>
    </w:p>
    <w:p>
      <w:pPr>
        <w:pStyle w:val="Normal"/>
      </w:pPr>
      <w:r>
        <w:t xml:space="preserve">Въ  нихъ  чувств1я  мои,  въ  нихъ  чувства  гражданъ  всЁхъ</w:t>
      </w:r>
    </w:p>
    <w:p>
      <w:pPr>
        <w:pStyle w:val="Normal"/>
      </w:pPr>
      <w:r>
        <w:t xml:space="preserve">Къ  теб*,  защитнику  спокойства  и  ут^хъ.</w:t>
      </w:r>
    </w:p>
    <w:p>
      <w:pPr>
        <w:pStyle w:val="Normal"/>
      </w:pPr>
      <w:r>
        <w:t xml:space="preserve">Умеешь  побеждать,  люби  поб-Ьдъ  награду,</w:t>
      </w:r>
    </w:p>
    <w:p>
      <w:pPr>
        <w:pStyle w:val="Normal"/>
      </w:pPr>
      <w:r>
        <w:t xml:space="preserve">Прочти  съ  улыбкою  миролюбиво  взгляду,</w:t>
      </w:r>
    </w:p>
    <w:p>
      <w:pPr>
        <w:pStyle w:val="Normal"/>
      </w:pPr>
      <w:r>
        <w:t xml:space="preserve">Я  удостоюся  такихъ  тогда  похвалъ,</w:t>
      </w:r>
    </w:p>
    <w:p>
      <w:pPr>
        <w:pStyle w:val="Normal"/>
      </w:pPr>
      <w:r>
        <w:t xml:space="preserve">Какъ  будто  бы  и  я  Турецку  крепость  взялъ.</w:t>
      </w:r>
    </w:p>
    <w:p>
      <w:pPr>
        <w:pStyle w:val="Normal"/>
      </w:pPr>
      <w:r>
        <w:t xml:space="preserve">188  в.    И.    к  О  С  Т  Р  О  В  ъ.</w:t>
      </w:r>
    </w:p>
    <w:p>
      <w:pPr>
        <w:pStyle w:val="Normal"/>
      </w:pPr>
      <w:r>
        <w:t xml:space="preserve">Знакомъ  особеннаго  расположешя  Суворова  къ  Кострову </w:t>
      </w:r>
      <w:r>
        <w:br/>
      </w:r>
      <w:r>
        <w:t xml:space="preserve">было  то,  что  онъ  называлъ  своего  п'Ьвца  по  имени  и  отчеству,— </w:t>
      </w:r>
      <w:r>
        <w:br/>
      </w:r>
      <w:r>
        <w:t xml:space="preserve">честь,  которой  удостоивались  немнопе.  Источшткъ  преувеличен- </w:t>
      </w:r>
      <w:r>
        <w:br/>
      </w:r>
      <w:r>
        <w:t xml:space="preserve">ныхъ  похвалъ,  который  такъ  щедро  расточались  торжественною </w:t>
      </w:r>
      <w:r>
        <w:br/>
      </w:r>
      <w:r>
        <w:t xml:space="preserve">одою  Кострова,  не  лесть,  а  неестественное  положеше  писателя, </w:t>
      </w:r>
      <w:r>
        <w:br/>
      </w:r>
      <w:r>
        <w:t xml:space="preserve">обязаннаго  восторгаться  въ  известные  дни  и  случаи.  Принявши </w:t>
      </w:r>
      <w:r>
        <w:br/>
      </w:r>
      <w:r>
        <w:t xml:space="preserve">отъ  французовъ  внЬпш1я  свойства  оды,  Ломоносовская  школа </w:t>
      </w:r>
      <w:r>
        <w:br/>
      </w:r>
      <w:r>
        <w:t xml:space="preserve">не  нашла  въ  действительности  содержашя  для  своихъ  п^сень, </w:t>
      </w:r>
      <w:r>
        <w:br/>
      </w:r>
      <w:r>
        <w:t xml:space="preserve">остановилась  на  внешности,  и  торжественная  ода  превратилась </w:t>
      </w:r>
      <w:r>
        <w:br/>
      </w:r>
      <w:r>
        <w:t xml:space="preserve">въ  полный  формализмъ.  Никто,  конечно,  не  будетъ  искать  поэзш </w:t>
      </w:r>
      <w:r>
        <w:br/>
      </w:r>
      <w:r>
        <w:t xml:space="preserve">въ  этихъ  произведешяхъ  Кострова;  природа  не  создала  его  поэ- </w:t>
      </w:r>
      <w:r>
        <w:br/>
      </w:r>
      <w:r>
        <w:t xml:space="preserve">томъ.  Если  можно  признавать  въ  одахъ  Кострова  какое-нибудь </w:t>
      </w:r>
      <w:r>
        <w:br/>
      </w:r>
      <w:r>
        <w:t xml:space="preserve">достоинство,  то  разв'Ь  одхшъ  с^ихъ,  для  своего  времени  довольно </w:t>
      </w:r>
      <w:r>
        <w:br/>
      </w:r>
      <w:r>
        <w:t xml:space="preserve">легкШ.  Немногосложны  пр1емы  оды  Кострова,  наследованные </w:t>
      </w:r>
      <w:r>
        <w:br/>
      </w:r>
      <w:r>
        <w:t xml:space="preserve">отъ  Ломоносова;  всЬ  они  сводятся  къ  немногимъ  мыслямъ,  фи- </w:t>
      </w:r>
      <w:r>
        <w:br/>
      </w:r>
      <w:r>
        <w:t xml:space="preserve">гурамъ  и  *  оборотамъ;  во  многихъ  одахъ  повторяется  одна  и  та </w:t>
      </w:r>
      <w:r>
        <w:br/>
      </w:r>
      <w:r>
        <w:t xml:space="preserve">же  фигура,  видоизменяется  одинъ  и  тотъ  же  приступъ:  такъ </w:t>
      </w:r>
      <w:r>
        <w:br/>
      </w:r>
      <w:r>
        <w:t xml:space="preserve">скудно  было  содержате  оды!  Въ  сатирическихъ  журналахъ  на- </w:t>
      </w:r>
      <w:r>
        <w:br/>
      </w:r>
      <w:r>
        <w:t xml:space="preserve">шихъ  (1769  г.)  мелькомъ  прорывалась  горькая  правда  относи- </w:t>
      </w:r>
      <w:r>
        <w:br/>
      </w:r>
      <w:r>
        <w:t xml:space="preserve">тельно торжественной  оды.  Представители  демократическаго </w:t>
      </w:r>
      <w:r>
        <w:br/>
      </w:r>
      <w:r>
        <w:t xml:space="preserve">начала,  они  осуждали  об1^чай  подносить  похвальный  оды  знат- </w:t>
      </w:r>
      <w:r>
        <w:br/>
      </w:r>
      <w:r>
        <w:t xml:space="preserve">нымъ  лицамъ  въ  известные  случаи.  „Смесь"  1769  г.  разсу- </w:t>
      </w:r>
      <w:r>
        <w:br/>
      </w:r>
      <w:r>
        <w:t xml:space="preserve">ждаетъ  такимъ  образомъ:  „Имеетъ  ли  простой  народъ  доброде- </w:t>
      </w:r>
      <w:r>
        <w:br/>
      </w:r>
      <w:r>
        <w:t xml:space="preserve">тели? и  того  не  знаю.  Затемъ,  что  стихотворцы  прославляютъ </w:t>
      </w:r>
      <w:r>
        <w:br/>
      </w:r>
      <w:r>
        <w:t xml:space="preserve">добродетели  лирическимъ  гласомъ,  однако  я  никогда  не  читалъ </w:t>
      </w:r>
      <w:r>
        <w:br/>
      </w:r>
      <w:r>
        <w:t xml:space="preserve">похвальной  оды  крестьянину,  также  какъ  и  кляче,  на  которой </w:t>
      </w:r>
      <w:r>
        <w:br/>
      </w:r>
      <w:r>
        <w:t xml:space="preserve">онъ  пашетъ.  Но  простой  народъ  терпеливъ:  онъ  сносить  голодъ, </w:t>
      </w:r>
      <w:r>
        <w:br/>
      </w:r>
      <w:r>
        <w:t xml:space="preserve">жаръ,  стужу,  презрете  отъ  богатыхъ,  гордость  знатныхъ,  на- </w:t>
      </w:r>
      <w:r>
        <w:br/>
      </w:r>
      <w:r>
        <w:t xml:space="preserve">падки отъ  управителей,  разорен1е  отъ  помеп;иковъ,  однимъ </w:t>
      </w:r>
      <w:r>
        <w:br/>
      </w:r>
      <w:r>
        <w:t xml:space="preserve">словомъ,  отъ  всехъ,  кои  его  сильнее.  Можно  признаться,  что </w:t>
      </w:r>
      <w:r>
        <w:br/>
      </w:r>
      <w:r>
        <w:t xml:space="preserve">онъ  терпеливъ:  однако  не  смею  еще  вменить  с1е  въ  доброде- </w:t>
      </w:r>
      <w:r>
        <w:br/>
      </w:r>
      <w:r>
        <w:t xml:space="preserve">тель, затемъ  что  добродетели  присвояются  однимъ  благород- </w:t>
      </w:r>
      <w:r>
        <w:br/>
      </w:r>
      <w:r>
        <w:t xml:space="preserve">нымъ"  (листъ  25,  стр.  195).  Въ  томъ  же  журнале  высказано, </w:t>
      </w:r>
      <w:r>
        <w:br/>
      </w:r>
      <w:r>
        <w:t xml:space="preserve">что  Пегасъ  сшибъ  съ  себя  Хераскова  (стр.  163 — 164).</w:t>
      </w:r>
    </w:p>
    <w:p>
      <w:pPr>
        <w:pStyle w:val="Normal"/>
      </w:pPr>
      <w:r>
        <w:t xml:space="preserve">Въ  одахъ  Костровъ  принялъ  за  образецъ  Ломоносова.  При- </w:t>
      </w:r>
      <w:r>
        <w:br/>
      </w:r>
      <w:r>
        <w:t xml:space="preserve">знавая слабость  своего  „лхфнаго  гласа",  онъ  говоритъ:</w:t>
      </w:r>
    </w:p>
    <w:p>
      <w:pPr>
        <w:pStyle w:val="Normal"/>
      </w:pPr>
      <w:r>
        <w:t xml:space="preserve">Е.     И.     К  О  С  Т  Р  О  В  ъ.  189</w:t>
      </w:r>
    </w:p>
    <w:p>
      <w:pPr>
        <w:pStyle w:val="Normal"/>
      </w:pPr>
      <w:r>
        <w:t xml:space="preserve">о,  еслибъ  Пиндаръ  быстрый  съ  нами</w:t>
      </w:r>
    </w:p>
    <w:p>
      <w:pPr>
        <w:pStyle w:val="Normal"/>
      </w:pPr>
      <w:r>
        <w:t xml:space="preserve">Еще  на  св-Ьт*  пребывалъ, —</w:t>
      </w:r>
    </w:p>
    <w:p>
      <w:pPr>
        <w:pStyle w:val="Normal"/>
      </w:pPr>
      <w:r>
        <w:t xml:space="preserve">Онъ  въ  и'Ьсяяхъ  бы  своихъ  хвалами</w:t>
      </w:r>
    </w:p>
    <w:p>
      <w:pPr>
        <w:pStyle w:val="Normal"/>
      </w:pPr>
      <w:r>
        <w:t xml:space="preserve">Твои  1*  поб-Ьды  ув-Ьичадъ;</w:t>
      </w:r>
    </w:p>
    <w:p>
      <w:pPr>
        <w:pStyle w:val="Normal"/>
      </w:pPr>
      <w:r>
        <w:t xml:space="preserve">При  первомъ  онъ  Твоемъ  восход'Ь</w:t>
      </w:r>
    </w:p>
    <w:p>
      <w:pPr>
        <w:pStyle w:val="Normal"/>
      </w:pPr>
      <w:r>
        <w:t xml:space="preserve">Посл-Ьдшй  отдалъ  долгъ  природ'Ь,</w:t>
      </w:r>
    </w:p>
    <w:p>
      <w:pPr>
        <w:pStyle w:val="Normal"/>
      </w:pPr>
      <w:r>
        <w:t xml:space="preserve">Сокрылся  Росскихъ  Музъ  орелъ.</w:t>
      </w:r>
    </w:p>
    <w:p>
      <w:pPr>
        <w:pStyle w:val="Normal"/>
      </w:pPr>
      <w:r>
        <w:t xml:space="preserve">Мы  хощемъ  тщетно  такъ  стремиться,</w:t>
      </w:r>
    </w:p>
    <w:p>
      <w:pPr>
        <w:pStyle w:val="Normal"/>
      </w:pPr>
      <w:r>
        <w:t xml:space="preserve">Птенецъ  не  можетъ  соравниться,</w:t>
      </w:r>
    </w:p>
    <w:p>
      <w:pPr>
        <w:pStyle w:val="Normal"/>
      </w:pPr>
      <w:r>
        <w:t xml:space="preserve">Хотя-бъ  желашемъ  гор-^лъ.</w:t>
      </w:r>
    </w:p>
    <w:p>
      <w:pPr>
        <w:pStyle w:val="Normal"/>
      </w:pPr>
      <w:r>
        <w:t xml:space="preserve">Подобно  Ломоносову  Костровъ  у  потреб  ляетъ  славянскхе  обо- </w:t>
      </w:r>
      <w:r>
        <w:br/>
      </w:r>
      <w:r>
        <w:t xml:space="preserve">роты, подобно  ему  вносить  въ  оду  библейскШ  элементъ.  Лира </w:t>
      </w:r>
      <w:r>
        <w:br/>
      </w:r>
      <w:r>
        <w:t xml:space="preserve">Державина  потрясла  литературныя  уб'Ьждетя  Кострова.  Дей- </w:t>
      </w:r>
      <w:r>
        <w:br/>
      </w:r>
      <w:r>
        <w:t xml:space="preserve">ствительность, голосъ  которой  почти  не  слышенъ  въ  одахъ  Ло- </w:t>
      </w:r>
      <w:r>
        <w:br/>
      </w:r>
      <w:r>
        <w:t xml:space="preserve">моносова и  Кострова,  получила  въ  поэзш  Державина  бол'Ье </w:t>
      </w:r>
      <w:r>
        <w:br/>
      </w:r>
      <w:r>
        <w:t xml:space="preserve">правъ.  Намековъ  на  живыя  лица  не  найдемъ  въ  торжественной </w:t>
      </w:r>
      <w:r>
        <w:br/>
      </w:r>
      <w:r>
        <w:t xml:space="preserve">одЪ  Ломоносова,  которая  отвлекала  отъ  собьтя  только  немнопя </w:t>
      </w:r>
      <w:r>
        <w:br/>
      </w:r>
      <w:r>
        <w:t xml:space="preserve">общ1я,  легко  стираюпцяся  черты  и  переносила  его  въ  область </w:t>
      </w:r>
      <w:r>
        <w:br/>
      </w:r>
      <w:r>
        <w:t xml:space="preserve">миеологическихъ  божествъ;  поэз1я  Державина  безъ  историче- </w:t>
      </w:r>
      <w:r>
        <w:br/>
      </w:r>
      <w:r>
        <w:t xml:space="preserve">скаго  комментар1я  для  насъ  почти  непонятна.  Въ  одахъ  Кострова </w:t>
      </w:r>
      <w:r>
        <w:br/>
      </w:r>
      <w:r>
        <w:t xml:space="preserve">также  мало  чувствуется  присутств1е  жизни  и  действительности. </w:t>
      </w:r>
      <w:r>
        <w:br/>
      </w:r>
      <w:r>
        <w:t xml:space="preserve">„Фелица"  Державина,  встреченная  съ  восторгомъ  въ  литера- </w:t>
      </w:r>
      <w:r>
        <w:br/>
      </w:r>
      <w:r>
        <w:t xml:space="preserve">туре,  заставила  Кострова  убедиться,  что  лучше  держаться </w:t>
      </w:r>
      <w:r>
        <w:br/>
      </w:r>
      <w:r>
        <w:t xml:space="preserve">простоты,  что</w:t>
      </w:r>
    </w:p>
    <w:p>
      <w:pPr>
        <w:pStyle w:val="Normal"/>
      </w:pPr>
      <w:r>
        <w:t xml:space="preserve">Нашъ  слухъ  почти  оглохъ  отъ  громкихъ  лирныхъ  тоновъ, </w:t>
      </w:r>
      <w:r>
        <w:br/>
      </w:r>
      <w:r>
        <w:t xml:space="preserve">и  полно,  кажется,  за  облаки  летать; </w:t>
      </w:r>
      <w:r>
        <w:br/>
      </w:r>
      <w:r>
        <w:t xml:space="preserve">Чтобъ,  равнов'Ьс1я  не  соблюдя  законовъ, </w:t>
      </w:r>
      <w:r>
        <w:br/>
      </w:r>
      <w:r>
        <w:t xml:space="preserve">Летя  съ  высотъ  и  рукъ  и  ногъ  не  изломать.</w:t>
      </w:r>
    </w:p>
    <w:p>
      <w:pPr>
        <w:pStyle w:val="Normal"/>
      </w:pPr>
      <w:r>
        <w:t xml:space="preserve">Въ  самомъ  дЪле,  оды  Державина  нанесли  решительный  ударъ </w:t>
      </w:r>
      <w:r>
        <w:br/>
      </w:r>
      <w:r>
        <w:t xml:space="preserve">торжественной  одЪ  Ломоносовской  школы,  и  Костровъ  ум^Ьлъ </w:t>
      </w:r>
      <w:r>
        <w:br/>
      </w:r>
      <w:r>
        <w:t xml:space="preserve">оц'Ьнить  эту  перемену  въ  русской  шитикЬ:</w:t>
      </w:r>
    </w:p>
    <w:p>
      <w:pPr>
        <w:pStyle w:val="Normal"/>
      </w:pPr>
      <w:r>
        <w:t xml:space="preserve">Признаться,  видно,  что  изъ  моды </w:t>
      </w:r>
      <w:r>
        <w:br/>
      </w:r>
      <w:r>
        <w:t xml:space="preserve">Ужъ  вывелись  парящи  оды. </w:t>
      </w:r>
      <w:r>
        <w:br/>
      </w:r>
      <w:r>
        <w:t xml:space="preserve">Ты  простотой  ум-Ьлъ  себя  средь  насъ  вознесть!</w:t>
      </w:r>
    </w:p>
    <w:p>
      <w:pPr>
        <w:pStyle w:val="Normal"/>
      </w:pPr>
      <w:r>
        <w:t xml:space="preserve">Впрочемъ  въ  од-Ь  Кострова  нельзя  не  зам-Ьтить  н'Ьжнаго  эле- </w:t>
      </w:r>
      <w:r>
        <w:br/>
      </w:r>
      <w:r>
        <w:t xml:space="preserve">мента, почти  не  выступающаго  у  другихъ  стихотворцевъ.  Задолго </w:t>
      </w:r>
      <w:r>
        <w:br/>
      </w:r>
      <w:r>
        <w:t xml:space="preserve">до  Карамзина  онъ  вносилъ  въ  литературу  сантиментальное  на-</w:t>
      </w:r>
    </w:p>
    <w:p>
      <w:pPr>
        <w:pStyle w:val="Normal"/>
      </w:pPr>
      <w:r>
        <w:t xml:space="preserve">190  Е.     И,     К  О   С  Т  Р  О   В   Ъ.</w:t>
      </w:r>
    </w:p>
    <w:p>
      <w:pPr>
        <w:pStyle w:val="Normal"/>
      </w:pPr>
      <w:r>
        <w:t xml:space="preserve">чало  какъ  некоторыми  мелкими  стихотворешями,  такъ  и  своими </w:t>
      </w:r>
      <w:r>
        <w:br/>
      </w:r>
      <w:r>
        <w:t xml:space="preserve">переводами.  Сюда  относится:  Поэма  Эльвирь,  сочинеше  стар- </w:t>
      </w:r>
      <w:r>
        <w:br/>
      </w:r>
      <w:r>
        <w:t xml:space="preserve">шаго  Арнода,  и  Зенотемисъ,  приключеше  Марсельское,  сочинеше </w:t>
      </w:r>
      <w:r>
        <w:br/>
      </w:r>
      <w:r>
        <w:t xml:space="preserve">младшаго  Арнода  (въ  Москве,  1779  г.).</w:t>
      </w:r>
    </w:p>
    <w:p>
      <w:pPr>
        <w:pStyle w:val="Normal"/>
      </w:pPr>
      <w:r>
        <w:t xml:space="preserve">По  приглашешю  Новикова,  Костровъ  перевелъ  „Золотаго  Осла** </w:t>
      </w:r>
      <w:r>
        <w:br/>
      </w:r>
      <w:r>
        <w:t xml:space="preserve">Апулея,  который  въ  литературе  мистиковъ  им^лъ  также  свою </w:t>
      </w:r>
      <w:r>
        <w:br/>
      </w:r>
      <w:r>
        <w:t xml:space="preserve">роль.  Этимъ  переводомъ  Костровъ  занимался  въ  деревн-Ь  Хе- </w:t>
      </w:r>
      <w:r>
        <w:br/>
      </w:r>
      <w:r>
        <w:t xml:space="preserve">раскова; въ  одной  комнагЬ  съ  нимъ  жилъ  тамъ  и  П.  Страховъ, </w:t>
      </w:r>
      <w:r>
        <w:br/>
      </w:r>
      <w:r>
        <w:t xml:space="preserve">переводившШ  тогда  книгу  Сенъ-Мартена  „О  заблуждешяхъ  и </w:t>
      </w:r>
      <w:r>
        <w:br/>
      </w:r>
      <w:r>
        <w:t xml:space="preserve">истине ".  Въ  то  время,  какъ  Страховъ  ломалъ  голову  надъ  не- </w:t>
      </w:r>
      <w:r>
        <w:br/>
      </w:r>
      <w:r>
        <w:t xml:space="preserve">понятными страницами  французскаго  философа,  Костровъ  не </w:t>
      </w:r>
      <w:r>
        <w:br/>
      </w:r>
      <w:r>
        <w:t xml:space="preserve">могъ  удержаться  отъ  см-Ьха,  передавая  русскимъ  языкомъ  за- </w:t>
      </w:r>
      <w:r>
        <w:br/>
      </w:r>
      <w:r>
        <w:t xml:space="preserve">бавное повествоваше  Апулея.  Переводъ  этотъ  напечатанъ  подъ </w:t>
      </w:r>
      <w:r>
        <w:br/>
      </w:r>
      <w:r>
        <w:t xml:space="preserve">заглавхемъ:  „Лущя  Апулея  Платонической  секты  философа  Пре- </w:t>
      </w:r>
      <w:r>
        <w:br/>
      </w:r>
      <w:r>
        <w:t xml:space="preserve">вращете,  или  Золотой  Оселъ.  Перевелъ  съ  Латинскаго  Импера- </w:t>
      </w:r>
      <w:r>
        <w:br/>
      </w:r>
      <w:r>
        <w:t xml:space="preserve">торскаго  Московскаго  Университета  баккалавръ  Ермилъ  Ко- </w:t>
      </w:r>
      <w:r>
        <w:br/>
      </w:r>
      <w:r>
        <w:t xml:space="preserve">стровъ" (две  части.  М.  1780).</w:t>
      </w:r>
    </w:p>
    <w:p>
      <w:pPr>
        <w:pStyle w:val="Normal"/>
      </w:pPr>
      <w:r>
        <w:t xml:space="preserve">Съ  именемъ  Кострова  долго  соединялся  почетный  титулъ </w:t>
      </w:r>
      <w:r>
        <w:br/>
      </w:r>
      <w:r>
        <w:t xml:space="preserve">переводчика  „Ил1ады".  Въ  1787  г.  явился  этотъ  въ  свое  время </w:t>
      </w:r>
      <w:r>
        <w:br/>
      </w:r>
      <w:r>
        <w:t xml:space="preserve">знаменитый  переводъ  йодъ  заглав1емъ:  „Гомерова  Илгада,  пере- </w:t>
      </w:r>
      <w:r>
        <w:br/>
      </w:r>
      <w:r>
        <w:t xml:space="preserve">веденная Ермиломъ  Костровымъ  во  граде  Св.  Петра"  (въ  4-ю </w:t>
      </w:r>
      <w:r>
        <w:br/>
      </w:r>
      <w:r>
        <w:t xml:space="preserve">д.  л.).  По  словамъ  некоторыхъ  старожиловъ  нашей  литературы, </w:t>
      </w:r>
      <w:r>
        <w:br/>
      </w:r>
      <w:r>
        <w:t xml:space="preserve">Костровъ  перевелъ  вполне  первыя  двенадцать  песенъ  „Илхады"; </w:t>
      </w:r>
      <w:r>
        <w:br/>
      </w:r>
      <w:r>
        <w:t xml:space="preserve">но  книгопродавецъ  за  вторую  половину  перевода  не  давалъ  бо- </w:t>
      </w:r>
      <w:r>
        <w:br/>
      </w:r>
      <w:r>
        <w:t xml:space="preserve">лее 150  рублей,  и  раздосадованный  переводчикъ  бросилъ  ее </w:t>
      </w:r>
      <w:r>
        <w:br/>
      </w:r>
      <w:r>
        <w:t xml:space="preserve">въ  огонь  *^.  Въ  1811  г.  отыскались  седьмая,  восьмая  и  половина </w:t>
      </w:r>
      <w:r>
        <w:br/>
      </w:r>
      <w:r>
        <w:t xml:space="preserve">девятой  песни  „Ил1ады"  въ  переводе  Кострова;  оне  тогда  же </w:t>
      </w:r>
      <w:r>
        <w:br/>
      </w:r>
      <w:r>
        <w:t xml:space="preserve">были  напечатаны  въ  „Вестнике  Европы"  (ЯзМ  14  и  15).</w:t>
      </w:r>
    </w:p>
    <w:p>
      <w:pPr>
        <w:pStyle w:val="Normal"/>
      </w:pPr>
      <w:r>
        <w:t xml:space="preserve">Гомеръ  былъ,  кажется,  любимымъ  чтешемъ  Кострова.  И  въ </w:t>
      </w:r>
      <w:r>
        <w:br/>
      </w:r>
      <w:r>
        <w:t xml:space="preserve">одахъ,  и  въ  примечатяхъ  къ  Апулею  видно  близкое  знакомство </w:t>
      </w:r>
      <w:r>
        <w:br/>
      </w:r>
      <w:r>
        <w:t xml:space="preserve">съ  Гомеромъ.  Разумеется,  Костровъ  смотритъ  на  него  съ  точки </w:t>
      </w:r>
      <w:r>
        <w:br/>
      </w:r>
      <w:r>
        <w:t xml:space="preserve">зретя  французской  теорш  эпоса.  Въ  оде  на  рождеше  Але- </w:t>
      </w:r>
      <w:r>
        <w:br/>
      </w:r>
      <w:r>
        <w:t xml:space="preserve">ксандра Павловича  (1778  г.)  онъ  спрашиваетъ:</w:t>
      </w:r>
    </w:p>
    <w:p>
      <w:pPr>
        <w:pStyle w:val="Normal"/>
      </w:pPr>
      <w:r>
        <w:t xml:space="preserve">Но  кто  вит1йствомъ  слова  силенъ </w:t>
      </w:r>
      <w:r>
        <w:br/>
      </w:r>
      <w:r>
        <w:t xml:space="preserve">РоссШску  радость  изъяснить? </w:t>
      </w:r>
      <w:r>
        <w:br/>
      </w:r>
      <w:r>
        <w:t xml:space="preserve">Какой  страны  языкъ  обиленъ </w:t>
      </w:r>
      <w:r>
        <w:br/>
      </w:r>
      <w:r>
        <w:t xml:space="preserve">Гомеровы  струи  излить?</w:t>
      </w:r>
    </w:p>
    <w:p>
      <w:pPr>
        <w:pStyle w:val="Normal"/>
      </w:pPr>
      <w:r>
        <w:t xml:space="preserve">Б.     И.     К  О  С  Т  Р  О  В  Ъ.  191</w:t>
      </w:r>
    </w:p>
    <w:p>
      <w:pPr>
        <w:pStyle w:val="Normal"/>
      </w:pPr>
      <w:r>
        <w:t xml:space="preserve">Для  Кострова  въ  Гомер*  слились  всЬ  гЬ  достоинства,  которыми </w:t>
      </w:r>
      <w:r>
        <w:br/>
      </w:r>
      <w:r>
        <w:t xml:space="preserve">должна  отличаться  торжественная  ода.  Костровъ  смотритъ  на </w:t>
      </w:r>
      <w:r>
        <w:br/>
      </w:r>
      <w:r>
        <w:t xml:space="preserve">„Ил1аду"  чрезъ  очки  шитика  Буало.  Для  него  эпопея  была </w:t>
      </w:r>
      <w:r>
        <w:br/>
      </w:r>
      <w:r>
        <w:t xml:space="preserve">самымъ  возвышеннымъ  родомъ  поэзш;  эпическШ  поэтъ,  по  сло- </w:t>
      </w:r>
      <w:r>
        <w:br/>
      </w:r>
      <w:r>
        <w:t xml:space="preserve">вамъ  Буало,</w:t>
      </w:r>
    </w:p>
    <w:p>
      <w:pPr>
        <w:pStyle w:val="Normal"/>
      </w:pPr>
      <w:r>
        <w:t xml:space="preserve">8*ё^а1е  еп  тШе  апуепйопз, </w:t>
      </w:r>
      <w:r>
        <w:br/>
      </w:r>
      <w:r>
        <w:t xml:space="preserve">Огпе,  ё1ёуе,  етЪеШ!,  а^гапШ^;  1юи1;е8  сЬозез, </w:t>
      </w:r>
      <w:r>
        <w:br/>
      </w:r>
      <w:r>
        <w:t xml:space="preserve">ЕЬ  1;гоиуе  воиз  за  тат  дез  Яеигз  1;ои)оиг8  6с1о8ез.</w:t>
      </w:r>
    </w:p>
    <w:p>
      <w:pPr>
        <w:pStyle w:val="Normal"/>
      </w:pPr>
      <w:r>
        <w:t xml:space="preserve">Въ  эпопе'Ь  д-Ьйствують  герои,  въ  которыхъ  все,  даже  самые </w:t>
      </w:r>
      <w:r>
        <w:br/>
      </w:r>
      <w:r>
        <w:t xml:space="preserve">недостатки,  должно  казаться  героическимъ;  этимъ  героемъ  не </w:t>
      </w:r>
      <w:r>
        <w:br/>
      </w:r>
      <w:r>
        <w:t xml:space="preserve">можетъ  быть  какой-нибудь  сопдиёгап!  уи1^а1ге:  герой  эпоса </w:t>
      </w:r>
      <w:r>
        <w:br/>
      </w:r>
      <w:r>
        <w:t xml:space="preserve">долженъ  быть</w:t>
      </w:r>
    </w:p>
    <w:p>
      <w:pPr>
        <w:pStyle w:val="Normal"/>
      </w:pPr>
      <w:r>
        <w:t xml:space="preserve">Еп  уа1виг  ёс1а1;ап1;,  еп  Уег1;и8  та^пШ^ие.</w:t>
      </w:r>
    </w:p>
    <w:p>
      <w:pPr>
        <w:pStyle w:val="Normal"/>
      </w:pPr>
      <w:r>
        <w:t xml:space="preserve">Костровъ  воспитался  на  схоластическихъ  формальностяхъ  тити- </w:t>
      </w:r>
      <w:r>
        <w:br/>
      </w:r>
      <w:r>
        <w:t xml:space="preserve">ческихъ  правилъ  Аполлоса,  на  условныхъ  поняпяхъ  француз- </w:t>
      </w:r>
      <w:r>
        <w:br/>
      </w:r>
      <w:r>
        <w:t xml:space="preserve">скаго  классицизма.  Онъ  удивляется  въ  Гомер*  „витШственнаму </w:t>
      </w:r>
      <w:r>
        <w:br/>
      </w:r>
      <w:r>
        <w:t xml:space="preserve">искусству"  ^*;  онъ  не  видитъ  никакого  кореннаго  различхя  между </w:t>
      </w:r>
      <w:r>
        <w:br/>
      </w:r>
      <w:r>
        <w:t xml:space="preserve">„Ил1адою"  и  „Росс1адою".  Въ  од*  „На  день  рождетя  Его  Пре- </w:t>
      </w:r>
      <w:r>
        <w:br/>
      </w:r>
      <w:r>
        <w:t xml:space="preserve">восходительства М.  М.  Хераскова"  онъ  говорить:</w:t>
      </w:r>
    </w:p>
    <w:p>
      <w:pPr>
        <w:pStyle w:val="Normal"/>
      </w:pPr>
      <w:r>
        <w:t xml:space="preserve">Се  такс,  Меценатъ!  на  лон*  Музъ  прекрасномъ </w:t>
      </w:r>
      <w:r>
        <w:br/>
      </w:r>
      <w:r>
        <w:t xml:space="preserve">Воспитанъ  ты  для  насъ  Костальскихъ  д'Ёвъ  млекомъ; </w:t>
      </w:r>
      <w:r>
        <w:br/>
      </w:r>
      <w:r>
        <w:t xml:space="preserve">Цв'Ьтъ  юности  твоей  созр-Ьдъ  при  Феб*  ясновгь </w:t>
      </w:r>
      <w:r>
        <w:br/>
      </w:r>
      <w:r>
        <w:t xml:space="preserve">И  полдень  л-Ьтъ  твоихъ  обогащенъ*  плодомъ;</w:t>
      </w:r>
    </w:p>
    <w:p>
      <w:pPr>
        <w:pStyle w:val="Normal"/>
      </w:pPr>
      <w:r>
        <w:t xml:space="preserve">Поя  героевъ  нашихъ  славу</w:t>
      </w:r>
    </w:p>
    <w:p>
      <w:pPr>
        <w:pStyle w:val="Normal"/>
      </w:pPr>
      <w:r>
        <w:t xml:space="preserve">И  Росска  божества  державу, </w:t>
      </w:r>
      <w:r>
        <w:br/>
      </w:r>
      <w:r>
        <w:t xml:space="preserve">Т-Ьмь  сей  текущШ  в'Ькъ  и  самъ  себя  вознесъ;</w:t>
      </w:r>
    </w:p>
    <w:p>
      <w:pPr>
        <w:pStyle w:val="Normal"/>
      </w:pPr>
      <w:r>
        <w:t xml:space="preserve">ВЪнецъ  гремящей  поэзш</w:t>
      </w:r>
    </w:p>
    <w:p>
      <w:pPr>
        <w:pStyle w:val="Normal"/>
      </w:pPr>
      <w:r>
        <w:t xml:space="preserve">Тобой  им-Ьемь  мы  въ  Россш</w:t>
      </w:r>
    </w:p>
    <w:p>
      <w:pPr>
        <w:pStyle w:val="Normal"/>
      </w:pPr>
      <w:r>
        <w:t xml:space="preserve">И  незавиденъ  намъ  Эней  и  Лхгтлесъ.</w:t>
      </w:r>
    </w:p>
    <w:p>
      <w:pPr>
        <w:pStyle w:val="Normal"/>
      </w:pPr>
      <w:r>
        <w:t xml:space="preserve">Если  и  можно  заподозрить  н'Ьсколько  искренность  посл'Ьдняго </w:t>
      </w:r>
      <w:r>
        <w:br/>
      </w:r>
      <w:r>
        <w:t xml:space="preserve">стиха,  обращеннаго  къ  меценату,  то  съ  другой  стороны  все  это </w:t>
      </w:r>
      <w:r>
        <w:br/>
      </w:r>
      <w:r>
        <w:t xml:space="preserve">м-Ьсто  показываетъ,  какое  содержаше  (слава  героевъ)  долженъ </w:t>
      </w:r>
      <w:r>
        <w:br/>
      </w:r>
      <w:r>
        <w:t xml:space="preserve">былъ  им-Ьть  эпосъ  по  мн'Ьтю  Кострова,  въ  чемъ  состояло  его </w:t>
      </w:r>
      <w:r>
        <w:br/>
      </w:r>
      <w:r>
        <w:t xml:space="preserve">совершенство  (гремящая  поэз1я).  Взглядъ  французской  теорш </w:t>
      </w:r>
      <w:r>
        <w:br/>
      </w:r>
      <w:r>
        <w:t xml:space="preserve">на  эпосъ  не  могъ  не  отразиться  въ  перевод-Ь  Кострова.  Послан- </w:t>
      </w:r>
      <w:r>
        <w:br/>
      </w:r>
      <w:r>
        <w:t xml:space="preserve">ный Зевсомъ  Сонъ,  принявши  видь  Нестора,  говоритъ  Ахиллесу:</w:t>
      </w:r>
    </w:p>
    <w:p>
      <w:pPr>
        <w:pStyle w:val="Normal"/>
      </w:pPr>
      <w:r>
        <w:t xml:space="preserve">192  Е.     И.     К  О  С  Т  Р  О  В  ъ.</w:t>
      </w:r>
    </w:p>
    <w:p>
      <w:pPr>
        <w:pStyle w:val="Normal"/>
      </w:pPr>
      <w:r>
        <w:t xml:space="preserve">Ты  спишь,  ты  спишь  всю  ночь,  егбнчанный  сынъ  героевъ  ^т. </w:t>
      </w:r>
      <w:r>
        <w:br/>
      </w:r>
      <w:r>
        <w:t xml:space="preserve">(*А^^60^  шЬ  6а1&lt;рдоуо^  Ыподарюю^.</w:t>
      </w:r>
    </w:p>
    <w:p>
      <w:pPr>
        <w:pStyle w:val="Normal"/>
      </w:pPr>
      <w:r>
        <w:t xml:space="preserve">Отсюда  объясняются  выражешя:  „течетъ  въ  собрате  геройскою  но- </w:t>
      </w:r>
      <w:r>
        <w:br/>
      </w:r>
      <w:r>
        <w:t xml:space="preserve">гой", „ликъ  героевъ"  (стр.  303),  „изящный  Протезилай"  (стр.  327); </w:t>
      </w:r>
      <w:r>
        <w:br/>
      </w:r>
      <w:r>
        <w:t xml:space="preserve">„потомъ  (Агамемнонъ)  себя  во  блескъ  порфиры  облекаетъ"  (стр. </w:t>
      </w:r>
      <w:r>
        <w:br/>
      </w:r>
      <w:r>
        <w:t xml:space="preserve">301;  (1аХахдр  6'ёVвVV€  ^сгюга).  Сантиментальность  также  прогля- </w:t>
      </w:r>
      <w:r>
        <w:br/>
      </w:r>
      <w:r>
        <w:t xml:space="preserve">дываетъ  въ  перевод-Ь  „Ил1ады":  мать  врабьихъ  осьми  птенцовъ </w:t>
      </w:r>
      <w:r>
        <w:br/>
      </w:r>
      <w:r>
        <w:t xml:space="preserve">кричала  съ  томностью  {д6^о(^^V^|^  П,  315).  Всл'Ьдъ  загЬмъ  чи- </w:t>
      </w:r>
      <w:r>
        <w:br/>
      </w:r>
      <w:r>
        <w:t xml:space="preserve">таемъ,  что</w:t>
      </w:r>
    </w:p>
    <w:p>
      <w:pPr>
        <w:pStyle w:val="Normal"/>
      </w:pPr>
      <w:r>
        <w:t xml:space="preserve">Зм1й  ея  крыло </w:t>
      </w:r>
      <w:r>
        <w:br/>
      </w:r>
      <w:r>
        <w:t xml:space="preserve">Схватя,  пустилъ  ее  въ  несытое  жерло.</w:t>
      </w:r>
    </w:p>
    <w:p>
      <w:pPr>
        <w:pStyle w:val="Normal"/>
      </w:pPr>
      <w:r>
        <w:t xml:space="preserve">Последнее  выражеше  вызываетъ  невольную  улыбку  своею  про- </w:t>
      </w:r>
      <w:r>
        <w:br/>
      </w:r>
      <w:r>
        <w:t xml:space="preserve">тивоположностш  съ  романтическою  томпостью.  Менелай  гово- </w:t>
      </w:r>
      <w:r>
        <w:br/>
      </w:r>
      <w:r>
        <w:t xml:space="preserve">ритъ  у  Кострова:</w:t>
      </w:r>
    </w:p>
    <w:p>
      <w:pPr>
        <w:pStyle w:val="Normal"/>
      </w:pPr>
      <w:r>
        <w:t xml:space="preserve">Внушите  вси  мой  гласъ  (?);  я  грустью  отягченъ </w:t>
      </w:r>
      <w:r>
        <w:br/>
      </w:r>
      <w:r>
        <w:t xml:space="preserve">Я  горестьми  ногиу  дуосъ  томный  упоенъ.</w:t>
      </w:r>
    </w:p>
    <w:p>
      <w:pPr>
        <w:pStyle w:val="Normal"/>
      </w:pPr>
      <w:r>
        <w:t xml:space="preserve">Эта  метафора  вмЪсгЬ  съ  томпымъ  крикомъ  воробья  принадле- </w:t>
      </w:r>
      <w:r>
        <w:br/>
      </w:r>
      <w:r>
        <w:t xml:space="preserve">житъ  нашему  переводчику.  „Послушайте  меня", — ^говорить  Мене- </w:t>
      </w:r>
      <w:r>
        <w:br/>
      </w:r>
      <w:r>
        <w:t xml:space="preserve">лай въ  „ИлгадЪ",  —  „ибо  въ  мою  душу  особенно  печаль  эта </w:t>
      </w:r>
      <w:r>
        <w:br/>
      </w:r>
      <w:r>
        <w:t xml:space="preserve">входитъ;  меня  особенно  это  заботить, — ткЬ  ^еЫ  (Не  8асЬе  тог- </w:t>
      </w:r>
      <w:r>
        <w:br/>
      </w:r>
      <w:r>
        <w:t xml:space="preserve">гй^исЬ  ап",  какъ  переводитъ  Кёппенъ  въ  своей  „Уог8с}1и1е </w:t>
      </w:r>
      <w:r>
        <w:br/>
      </w:r>
      <w:r>
        <w:t xml:space="preserve">2ШП  Ношег".  У  Кострова,  кромЪ  чуждаго  отгЬнка,  выражеше </w:t>
      </w:r>
      <w:r>
        <w:br/>
      </w:r>
      <w:r>
        <w:t xml:space="preserve">получило  другой  смыслъ.  Ирида  говоритъ  ЕлекЬ,  что  Парисъ  и </w:t>
      </w:r>
      <w:r>
        <w:br/>
      </w:r>
      <w:r>
        <w:t xml:space="preserve">Менелай  готовятся  къ  битв^,  и  замЪчаетъ,  что  Елена  будетъ </w:t>
      </w:r>
      <w:r>
        <w:br/>
      </w:r>
      <w:r>
        <w:t xml:space="preserve">женою  победителя.</w:t>
      </w:r>
    </w:p>
    <w:p>
      <w:pPr>
        <w:pStyle w:val="Normal"/>
      </w:pPr>
      <w:r>
        <w:t xml:space="preserve">Рекла,  и  н'Ёжна  страсть, — о  чудныя  прем^ны! —</w:t>
      </w:r>
    </w:p>
    <w:p>
      <w:pPr>
        <w:pStyle w:val="Normal"/>
      </w:pPr>
      <w:r>
        <w:t xml:space="preserve">Къ  супругу  первому  вл1ялась  въ  грудь  Елены  (стр.  342).</w:t>
      </w:r>
    </w:p>
    <w:p>
      <w:pPr>
        <w:pStyle w:val="Normal"/>
      </w:pPr>
      <w:r>
        <w:t xml:space="preserve">Переводу  Кострова  нельзя  отказать  во  вл1яти  на  ГнЪдича, </w:t>
      </w:r>
      <w:r>
        <w:br/>
      </w:r>
      <w:r>
        <w:t xml:space="preserve">какъ  можно  видеть  изъ  сравнешя  сл'Ьдующихъ  м^отъ:</w:t>
      </w:r>
    </w:p>
    <w:p>
      <w:pPr>
        <w:pStyle w:val="Normal"/>
      </w:pPr>
      <w:r>
        <w:t xml:space="preserve">Лнкъ  юношей  младыхъ  вблизи  его  (Хриза)  стоялъ </w:t>
      </w:r>
      <w:r>
        <w:br/>
      </w:r>
      <w:r>
        <w:t xml:space="preserve">И  пятувубтле  роо/сны  въ  рукахъ  держалъ: </w:t>
      </w:r>
      <w:r>
        <w:br/>
      </w:r>
      <w:r>
        <w:t xml:space="preserve">Когда  же  пламенемъ  всЬ  лядв1и  истлились </w:t>
      </w:r>
      <w:r>
        <w:br/>
      </w:r>
      <w:r>
        <w:t xml:space="preserve">И  Греки,  ошъ  утробъ  вкусивши,  усладились, </w:t>
      </w:r>
      <w:r>
        <w:br/>
      </w:r>
      <w:r>
        <w:t xml:space="preserve">Останки  прочихъ  мясь  на  части  раздробивъ.</w:t>
      </w:r>
    </w:p>
    <w:p>
      <w:pPr>
        <w:pStyle w:val="Normal"/>
      </w:pPr>
      <w:r>
        <w:t xml:space="preserve">в.    и.    к  о  с  т  р  о  в  Ъ.  193</w:t>
      </w:r>
    </w:p>
    <w:p>
      <w:pPr>
        <w:pStyle w:val="Normal"/>
      </w:pPr>
      <w:r>
        <w:t xml:space="preserve">На  острые  рожны  ихъ  тщательно  вонзивъ,</w:t>
      </w:r>
    </w:p>
    <w:p>
      <w:pPr>
        <w:pStyle w:val="Normal"/>
      </w:pPr>
      <w:r>
        <w:t xml:space="preserve">Готовятъ  въ  сн'&amp;дь  огнемъ,  рачительно  имъ  внемлютъ</w:t>
      </w:r>
    </w:p>
    <w:p>
      <w:pPr>
        <w:pStyle w:val="Normal"/>
      </w:pPr>
      <w:r>
        <w:t xml:space="preserve">И,  зря  въ  готовности,  съ  рожновъ  искусно  снемлютъ  (стр.  292).</w:t>
      </w:r>
    </w:p>
    <w:p>
      <w:pPr>
        <w:pStyle w:val="Normal"/>
      </w:pPr>
      <w:r>
        <w:t xml:space="preserve">У  Галича:</w:t>
      </w:r>
    </w:p>
    <w:p>
      <w:pPr>
        <w:pStyle w:val="Normal"/>
      </w:pPr>
      <w:r>
        <w:t xml:space="preserve">Юноши  окрестъ  его  въ  рутсахъ  пятизубцы  держали. </w:t>
      </w:r>
      <w:r>
        <w:br/>
      </w:r>
      <w:r>
        <w:t xml:space="preserve">Бедра  сожегши,  они  и  вкусивши  ушробъ  отъ  закланныхъ. </w:t>
      </w:r>
      <w:r>
        <w:br/>
      </w:r>
      <w:r>
        <w:t xml:space="preserve">Все  остальное  дробятъ  на  куски,  прободаютъ  рожнами, </w:t>
      </w:r>
      <w:r>
        <w:br/>
      </w:r>
      <w:r>
        <w:t xml:space="preserve">Жарятъ  на  нихъ  осторожно  и,  все  уготовя,  снимаютъ  (1, 460—466).</w:t>
      </w:r>
    </w:p>
    <w:p>
      <w:pPr>
        <w:pStyle w:val="Normal"/>
      </w:pPr>
      <w:r>
        <w:t xml:space="preserve">Переводъ  Кострова:</w:t>
      </w:r>
    </w:p>
    <w:p>
      <w:pPr>
        <w:pStyle w:val="Normal"/>
      </w:pPr>
      <w:r>
        <w:t xml:space="preserve">Согнили  корабли,  канаты  вс^^  истл'ёли  (стр.  304). </w:t>
      </w:r>
      <w:r>
        <w:br/>
      </w:r>
      <w:r>
        <w:t xml:space="preserve">Искусно  бо  ткала  покровъ  блистающъ,  чудный, </w:t>
      </w:r>
      <w:r>
        <w:br/>
      </w:r>
      <w:r>
        <w:t xml:space="preserve">Изобразующе  на  немъ  сраженья  трудны  (стр.  341).</w:t>
      </w:r>
    </w:p>
    <w:p>
      <w:pPr>
        <w:pStyle w:val="Normal"/>
      </w:pPr>
      <w:r>
        <w:t xml:space="preserve">Въ  переводе  Гя'Ьдича:</w:t>
      </w:r>
    </w:p>
    <w:p>
      <w:pPr>
        <w:pStyle w:val="Normal"/>
      </w:pPr>
      <w:r>
        <w:t xml:space="preserve">Древо  у  насъ  въ  корабляхъ  изгниваетъ,  канаты  истл'ёли  (П,  135).</w:t>
      </w:r>
    </w:p>
    <w:p>
      <w:pPr>
        <w:pStyle w:val="Normal"/>
      </w:pPr>
      <w:r>
        <w:t xml:space="preserve">Ткань  великую  ткала, </w:t>
      </w:r>
      <w:r>
        <w:br/>
      </w:r>
      <w:r>
        <w:t xml:space="preserve">Св'1^тлый,  двускладный   покровъ,  образуя   на  ономъ   сраженья</w:t>
      </w:r>
    </w:p>
    <w:p>
      <w:pPr>
        <w:pStyle w:val="Normal"/>
      </w:pPr>
      <w:r>
        <w:t xml:space="preserve">(Ш,  125  -126).</w:t>
      </w:r>
    </w:p>
    <w:p>
      <w:pPr>
        <w:pStyle w:val="Normal"/>
      </w:pPr>
      <w:r>
        <w:t xml:space="preserve">Стропи  последователь  Ломоносовской  школы,  Костровъ  не </w:t>
      </w:r>
      <w:r>
        <w:br/>
      </w:r>
      <w:r>
        <w:t xml:space="preserve">отступилъ  отъ  требовашй  своего  учителя,  по  которымъ  высокШ </w:t>
      </w:r>
      <w:r>
        <w:br/>
      </w:r>
      <w:r>
        <w:t xml:space="preserve">пггиль,  т.  е.  подъ  преобладашемъ  церковно-славянскаго  языка, </w:t>
      </w:r>
      <w:r>
        <w:br/>
      </w:r>
      <w:r>
        <w:t xml:space="preserve">составлялъ  необходимую  Форму  эпопеи  1®.  Не  забытъ  и  датель- </w:t>
      </w:r>
      <w:r>
        <w:br/>
      </w:r>
      <w:r>
        <w:t xml:space="preserve">ный самостоятельный,  неудачно  возобновленный  „Одиссеею" </w:t>
      </w:r>
      <w:r>
        <w:br/>
      </w:r>
      <w:r>
        <w:t xml:space="preserve">Жуковскаго.  Наприм'Ьръ:</w:t>
      </w:r>
    </w:p>
    <w:p>
      <w:pPr>
        <w:pStyle w:val="Normal"/>
      </w:pPr>
      <w:r>
        <w:t xml:space="preserve">Готовымъ  сущимъ  въ  брань  полкамъ  племенъ  различныхъ</w:t>
      </w:r>
    </w:p>
    <w:p>
      <w:pPr>
        <w:pStyle w:val="Normal"/>
      </w:pPr>
      <w:r>
        <w:t xml:space="preserve">и  т.  д.  (стр.  336).</w:t>
      </w:r>
    </w:p>
    <w:p>
      <w:pPr>
        <w:pStyle w:val="Normal"/>
      </w:pPr>
      <w:r>
        <w:t xml:space="preserve">Костровъ  переводилъ  „Илхаду"  'риемованными  александри- </w:t>
      </w:r>
      <w:r>
        <w:br/>
      </w:r>
      <w:r>
        <w:t xml:space="preserve">нами,  а  не  гекзаметромъ;  думаютъ — потому,  что  посл^дшй  раз- </w:t>
      </w:r>
      <w:r>
        <w:br/>
      </w:r>
      <w:r>
        <w:t xml:space="preserve">м'Ьръ  опозоренъ  былъ  „Телемахидою"  ТреДьяковскаго.  Но  тво- </w:t>
      </w:r>
      <w:r>
        <w:br/>
      </w:r>
      <w:r>
        <w:t xml:space="preserve">рецъ  „Телемахиды",'  въ  теорш  высказывавппй  много  правды, </w:t>
      </w:r>
      <w:r>
        <w:br/>
      </w:r>
      <w:r>
        <w:t xml:space="preserve">справедливо  зам-Ьтилъ:  „Комужъ  изъ  читателей,  св'Ьдущихъ </w:t>
      </w:r>
      <w:r>
        <w:br/>
      </w:r>
      <w:r>
        <w:t xml:space="preserve">въ  семъ  дЬлЪ  силу,  нечувствительно,  что  стихи,  оканчиваю- </w:t>
      </w:r>
      <w:r>
        <w:br/>
      </w:r>
      <w:r>
        <w:t xml:space="preserve">пцеся  ривмсшщ  отнюдь  не  способны  къ  произведешю  такого, </w:t>
      </w:r>
      <w:r>
        <w:br/>
      </w:r>
      <w:r>
        <w:t xml:space="preserve">какое  теперь  описано  (т.  е.  ровнаго,  спокойнаго),  течен1я  въ </w:t>
      </w:r>
      <w:r>
        <w:br/>
      </w:r>
      <w:r>
        <w:t xml:space="preserve">слобЪ?  Ривмическ1е  стихи,  состоящ1е  впрочемъ  и  стопами  дву-</w:t>
      </w:r>
    </w:p>
    <w:p>
      <w:pPr>
        <w:pStyle w:val="Normal"/>
      </w:pPr>
      <w:r>
        <w:t xml:space="preserve">СОЧ«  ТИХОН? АВОВА^   Т.   ш.  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194  Б.    И.    к  о  С  Т  Р  О  В  ъ.</w:t>
      </w:r>
    </w:p>
    <w:p>
      <w:pPr>
        <w:pStyle w:val="Normal"/>
      </w:pPr>
      <w:r>
        <w:t xml:space="preserve">сложными,  отнюдь  не  могутъ  продолжать  непрерывнаго  такого </w:t>
      </w:r>
      <w:r>
        <w:br/>
      </w:r>
      <w:r>
        <w:t xml:space="preserve">шеств1я,  каковаго  требуетъ  героическая  тима,  кольмижъ  паче </w:t>
      </w:r>
      <w:r>
        <w:br/>
      </w:r>
      <w:r>
        <w:t xml:space="preserve">стихи,  не  им'Ьющ1е  стопъ,  кром*  риемы,  какъ-то  итальянскхе, </w:t>
      </w:r>
      <w:r>
        <w:br/>
      </w:r>
      <w:r>
        <w:t xml:space="preserve">аглинск1е,  ишпанскхе,  французсше  и  польсюе.  Ибо  каждый </w:t>
      </w:r>
      <w:r>
        <w:br/>
      </w:r>
      <w:r>
        <w:t xml:space="preserve">стихъ  сего  состава,  не  терпя  переносовъ  изъ  предыдущаго  стиха </w:t>
      </w:r>
      <w:r>
        <w:br/>
      </w:r>
      <w:r>
        <w:t xml:space="preserve">въ  последующи,  на  конц*  своемъ  вдругъ  переламывается, </w:t>
      </w:r>
      <w:r>
        <w:br/>
      </w:r>
      <w:r>
        <w:t xml:space="preserve">и  чрезъ"  то  останавливается  вдругъ  же.  Таше  стихи  суть  не </w:t>
      </w:r>
      <w:r>
        <w:br/>
      </w:r>
      <w:r>
        <w:t xml:space="preserve">р-Ька,  текущая  сверху  внизъ,  непрестанно  и  безпреломно  къ  уда- </w:t>
      </w:r>
      <w:r>
        <w:br/>
      </w:r>
      <w:r>
        <w:t xml:space="preserve">ленному своему  предЬлу:  они — студенецъ  н4к1й,  бьюпцй  снизу </w:t>
      </w:r>
      <w:r>
        <w:br/>
      </w:r>
      <w:r>
        <w:t xml:space="preserve">вверхъ,  и  дошедши  до  своея  близк1я  высоты,  пресЬкается  и </w:t>
      </w:r>
      <w:r>
        <w:br/>
      </w:r>
      <w:r>
        <w:t xml:space="preserve">обращается  стремглавъ  внизъ  паки,  такъ  что  веякШ  стихъ  свой </w:t>
      </w:r>
      <w:r>
        <w:br/>
      </w:r>
      <w:r>
        <w:t xml:space="preserve">порогъ  собственный  им-Ьотъ  и  шумитъ.  на  ономъ...  Вымыслъ </w:t>
      </w:r>
      <w:r>
        <w:br/>
      </w:r>
      <w:r>
        <w:t xml:space="preserve">сей  оледенелый  (риема)  есть  ГоеическШ,  а  не  Еллинское  и </w:t>
      </w:r>
      <w:r>
        <w:br/>
      </w:r>
      <w:r>
        <w:t xml:space="preserve">Латинское,  благораствореннымъ  жаромъ  блистающее  и  согре- </w:t>
      </w:r>
      <w:r>
        <w:br/>
      </w:r>
      <w:r>
        <w:t xml:space="preserve">вающее окончательство**  ^^.</w:t>
      </w:r>
    </w:p>
    <w:p>
      <w:pPr>
        <w:pStyle w:val="Normal"/>
      </w:pPr>
      <w:r>
        <w:t xml:space="preserve">ЛИТЕРАТУРНЫЯ    МЕЛОЧИ    НЕУРОЖАЙНАГО</w:t>
      </w:r>
    </w:p>
    <w:p>
      <w:pPr>
        <w:pStyle w:val="Normal"/>
      </w:pPr>
      <w:r>
        <w:t xml:space="preserve">ГОДА  (1786).</w:t>
      </w:r>
    </w:p>
    <w:p>
      <w:pPr>
        <w:pStyle w:val="Normal"/>
      </w:pPr>
      <w:r>
        <w:t xml:space="preserve">Въ  начал*  1782  года  московск1й  губернаторъ  Архаровъ  из- </w:t>
      </w:r>
      <w:r>
        <w:br/>
      </w:r>
      <w:r>
        <w:t xml:space="preserve">далъ  „таксу,  по  какимъ  ц'Ьнамъ  въ  Москве  печенце  хл-Ьбы, </w:t>
      </w:r>
      <w:r>
        <w:br/>
      </w:r>
      <w:r>
        <w:t xml:space="preserve">решетные,  мельничные,  ситные,  крупичатые  и  простые,  крупи- </w:t>
      </w:r>
      <w:r>
        <w:br/>
      </w:r>
      <w:r>
        <w:t xml:space="preserve">чатые  крендели,  сайки,  булки,  францувскхе  хлЪбы,  сего  1782  г. </w:t>
      </w:r>
      <w:r>
        <w:br/>
      </w:r>
      <w:r>
        <w:t xml:space="preserve">января  съ  10-го,  впредъ'  до  будущей  расценки  продавать" </w:t>
      </w:r>
      <w:r>
        <w:br/>
      </w:r>
      <w:r>
        <w:t xml:space="preserve">Распоряжеше  это  заканчивалось  сл'Ьдующимъ  предостережеш- </w:t>
      </w:r>
      <w:r>
        <w:br/>
      </w:r>
      <w:r>
        <w:t xml:space="preserve">бмъ:  „Если  кто  изъ  хлЪбныхъ  промышленниковъ  найдется,  что </w:t>
      </w:r>
      <w:r>
        <w:br/>
      </w:r>
      <w:r>
        <w:t xml:space="preserve">продавать  будетъ  хл'Ьбъ  и  прочее  меньше  в'Ьсомъ,  или  сырые, </w:t>
      </w:r>
      <w:r>
        <w:br/>
      </w:r>
      <w:r>
        <w:t xml:space="preserve">или  дороже  ц-Ьною,  оные,  въ  силу  указа  1725  года  января  14 </w:t>
      </w:r>
      <w:r>
        <w:br/>
      </w:r>
      <w:r>
        <w:t xml:space="preserve">дня,  шгЬютъ  быть  наказаны  кошками  въ  гЬхъ  мЪстахъ,  гд*  они </w:t>
      </w:r>
      <w:r>
        <w:br/>
      </w:r>
      <w:r>
        <w:t xml:space="preserve">торгуютъ,  и  тотъ  сырой  или  маловесный  хл'Ьбъ  взятъ  будетъ </w:t>
      </w:r>
      <w:r>
        <w:br/>
      </w:r>
      <w:r>
        <w:t xml:space="preserve">на  гошпиталь".  Такса  постановляла,  между  прочимъ,  отпускать </w:t>
      </w:r>
      <w:r>
        <w:br/>
      </w:r>
      <w:r>
        <w:t xml:space="preserve">р-Ьшетнаго  изъ  ржаной  муки  хлЪба  „на  одну  коп-Ьйку — 2  фунта </w:t>
      </w:r>
      <w:r>
        <w:br/>
      </w:r>
      <w:r>
        <w:t xml:space="preserve">5574  золотниковъ,  на  2  копейки — 5  фун.  1472  золотниковъ"  и </w:t>
      </w:r>
      <w:r>
        <w:br/>
      </w:r>
      <w:r>
        <w:t xml:space="preserve">т.  д.  „Пудъ  имЪетъ  быть  1571  конЪскь"  ^.  Въ  1782  году  сред- </w:t>
      </w:r>
      <w:r>
        <w:br/>
      </w:r>
      <w:r>
        <w:t xml:space="preserve">няя ц'Ьна  ржи,  въ  продаж*  изъ  московскихъ  лавокъ,  была: </w:t>
      </w:r>
      <w:r>
        <w:br/>
      </w:r>
      <w:r>
        <w:t xml:space="preserve">1  р.  30  к.  за  четверть,  17  коп.  за  пудъ  ржаной  муки  *.</w:t>
      </w:r>
    </w:p>
    <w:p>
      <w:pPr>
        <w:pStyle w:val="Normal"/>
      </w:pPr>
      <w:r>
        <w:t xml:space="preserve">Въ  1784  году  хл'Ьбъ  уже  вздорожалъ  въ  Петербургской  гу- </w:t>
      </w:r>
      <w:r>
        <w:br/>
      </w:r>
      <w:r>
        <w:t xml:space="preserve">бернш.  14  марта  императрица  писала  шведскому  королю  Гу- </w:t>
      </w:r>
      <w:r>
        <w:br/>
      </w:r>
      <w:r>
        <w:t xml:space="preserve">ставу Ш:  „Еслибъ  ваше  величество  пожелали  узнать,  что  д'Ь- </w:t>
      </w:r>
      <w:r>
        <w:br/>
      </w:r>
      <w:r>
        <w:t xml:space="preserve">лается  въ  нашихъ  краяхъ,  то  вы  услышали  бы,  что  зд-Ьсь  очень </w:t>
      </w:r>
      <w:r>
        <w:br/>
      </w:r>
      <w:r>
        <w:t xml:space="preserve">я&amp;алуются  на  скудость  хл-Ьба,  на  р'Ьдкость  денегъ,  на  трудности </w:t>
      </w:r>
      <w:r>
        <w:br/>
      </w:r>
      <w:r>
        <w:t xml:space="preserve">въ  настоящемъ;  старые  люди  хвалятъ  прошлое,  а  молодые  пры- </w:t>
      </w:r>
      <w:r>
        <w:br/>
      </w:r>
      <w:r>
        <w:t xml:space="preserve">гаютъ   и  пляшутъ**  ^.  Въ  октябр'Ь  того  же  года  посл'Ьдова^ю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196  ЛИТЕРАТУРНЫЯ  МЕЛОЧИ  НЕУРОЖАЙНАГО   ГОДА.</w:t>
      </w:r>
    </w:p>
    <w:p>
      <w:pPr>
        <w:pStyle w:val="Normal"/>
      </w:pPr>
      <w:r>
        <w:t xml:space="preserve">следующее  Высочайшее  повел'Ьте  на  имя  Архарова,  правив- </w:t>
      </w:r>
      <w:r>
        <w:br/>
      </w:r>
      <w:r>
        <w:t xml:space="preserve">шаго  въ  то  время  должность  генералъ-губернатора  Новгород- </w:t>
      </w:r>
      <w:r>
        <w:br/>
      </w:r>
      <w:r>
        <w:t xml:space="preserve">скаго  и  Тверскаго  намЪстничествъ:  „По  надобности  зд'Ьсь  въ </w:t>
      </w:r>
      <w:r>
        <w:br/>
      </w:r>
      <w:r>
        <w:t xml:space="preserve">хл-Ьб*  не  только  для  столицы  и  разныхъ  мЪстъ  Санктпетербург- </w:t>
      </w:r>
      <w:r>
        <w:br/>
      </w:r>
      <w:r>
        <w:t xml:space="preserve">ской  губернш,  но  и  для  снабд-Ьтя  онымъ  въ  Выборскомъ  на- </w:t>
      </w:r>
      <w:r>
        <w:br/>
      </w:r>
      <w:r>
        <w:t xml:space="preserve">м'Ьстничеств'Ь  селешй,  нужду  въ  томъ  им'Ьющихъ,  желаемъ, </w:t>
      </w:r>
      <w:r>
        <w:br/>
      </w:r>
      <w:r>
        <w:t xml:space="preserve">чтобъ  вы,  не  упуская  еще  нынЬшняго  къ  водоходству  способ- </w:t>
      </w:r>
      <w:r>
        <w:br/>
      </w:r>
      <w:r>
        <w:t xml:space="preserve">наго  времени,  приказали  суда,  съ  хлЪбомъ  пловущхя,  выслать </w:t>
      </w:r>
      <w:r>
        <w:br/>
      </w:r>
      <w:r>
        <w:t xml:space="preserve">скор-Ье  въ  Ладожской  каналъ,  дабы  они  во  время  сюда  поспЬть </w:t>
      </w:r>
      <w:r>
        <w:br/>
      </w:r>
      <w:r>
        <w:t xml:space="preserve">могли...  Да  и  вовсе  неполезно,  чтобъ  хлЪбъ  и  товары  зимовали </w:t>
      </w:r>
      <w:r>
        <w:br/>
      </w:r>
      <w:r>
        <w:t xml:space="preserve">по  водянымъ  комуникащямъ,  понеже  къ  перекупамъ  и  вред- </w:t>
      </w:r>
      <w:r>
        <w:br/>
      </w:r>
      <w:r>
        <w:t xml:space="preserve">нымъ  монопол1ямъ  подаютъ  поводъ"  *.</w:t>
      </w:r>
    </w:p>
    <w:p>
      <w:pPr>
        <w:pStyle w:val="Normal"/>
      </w:pPr>
      <w:r>
        <w:t xml:space="preserve">Въ  1785  году  урожай  хлЬба  въ  Россш  былъ  вообще  „худой"  *; </w:t>
      </w:r>
      <w:r>
        <w:br/>
      </w:r>
      <w:r>
        <w:t xml:space="preserve">во  всей  Пермской  губерши  былъ  неурожай  •.  Въ  ПетербургЬ, </w:t>
      </w:r>
      <w:r>
        <w:br/>
      </w:r>
      <w:r>
        <w:t xml:space="preserve">въ  конц*  этого  года,  четверть  ржи  продавалась  по  4  р.  50  к.  ^</w:t>
      </w:r>
    </w:p>
    <w:p>
      <w:pPr>
        <w:pStyle w:val="Normal"/>
      </w:pPr>
      <w:r>
        <w:t xml:space="preserve">Въ  сл-Ьдующемъ  году  неурожай  охвати лъ  внутреншя  губер- </w:t>
      </w:r>
      <w:r>
        <w:br/>
      </w:r>
      <w:r>
        <w:t xml:space="preserve">ши Россш.  Въ  Москв'Ь  ц'Ьна  на  хл-Ьбъ  быстро  поднималась:  въ </w:t>
      </w:r>
      <w:r>
        <w:br/>
      </w:r>
      <w:r>
        <w:t xml:space="preserve">январе  1786  года  четверть  ржи  стоила  2  р.  20  к.,  пудъ  ржа- </w:t>
      </w:r>
      <w:r>
        <w:br/>
      </w:r>
      <w:r>
        <w:t xml:space="preserve">ной муки — 34  коп.;  въ  хгон*  четверть  ржи  продавалась  уже  по </w:t>
      </w:r>
      <w:r>
        <w:br/>
      </w:r>
      <w:r>
        <w:t xml:space="preserve">3  р.  40  к.,  пудъ  ржаной  муки — по  47  к.;  въ  декабре  четверть  ржи </w:t>
      </w:r>
      <w:r>
        <w:br/>
      </w:r>
      <w:r>
        <w:t xml:space="preserve">стоила  4  руб.,  пудъ  ржаной  муки— 56  коп.  ®.  27  марта  Высочайше </w:t>
      </w:r>
      <w:r>
        <w:br/>
      </w:r>
      <w:r>
        <w:t xml:space="preserve">повел-Ьно  было  тому  же*  Архарову,  согласно  представлешю  его:</w:t>
      </w:r>
    </w:p>
    <w:p>
      <w:pPr>
        <w:pStyle w:val="Normal"/>
      </w:pPr>
      <w:r>
        <w:t xml:space="preserve">1)  Изъ  числа  хл-Ьба,  въ  ономъ  представлети  означеннаго,  оста- </w:t>
      </w:r>
      <w:r>
        <w:br/>
      </w:r>
      <w:r>
        <w:t xml:space="preserve">вить въ  сельскихъ  магазинахъ,  въ  удобнЬйшихъ  м'Ьстахъ, </w:t>
      </w:r>
      <w:r>
        <w:br/>
      </w:r>
      <w:r>
        <w:t xml:space="preserve">третью  часть  для  ссуды  хозяйственнымъ  образомъ,  въ  потребныхъ </w:t>
      </w:r>
      <w:r>
        <w:br/>
      </w:r>
      <w:r>
        <w:t xml:space="preserve">случаяхъ,  неимущимъ  и  прямую  нужду  въ  семъ  имЪющимъ;</w:t>
      </w:r>
    </w:p>
    <w:p>
      <w:pPr>
        <w:pStyle w:val="Normal"/>
      </w:pPr>
      <w:r>
        <w:t xml:space="preserve">2)  изъ  остальнаго  хлЪба  учредить  запасные  магазины  въ  горо- </w:t>
      </w:r>
      <w:r>
        <w:br/>
      </w:r>
      <w:r>
        <w:t xml:space="preserve">дахъ  Твери,  Вышнемъ  Волочк-Ь  и  въ  Нов'Ьгород'Ь,  стараясь,  чтобъ </w:t>
      </w:r>
      <w:r>
        <w:br/>
      </w:r>
      <w:r>
        <w:t xml:space="preserve">таковое  заведете  служило  пособхемъ  въ  нужд-Ь,  средствомъ </w:t>
      </w:r>
      <w:r>
        <w:br/>
      </w:r>
      <w:r>
        <w:t xml:space="preserve">противъ  возвышешя  цЪнъ,  со  временемъ  же  и  облегчешемъ  для </w:t>
      </w:r>
      <w:r>
        <w:br/>
      </w:r>
      <w:r>
        <w:t xml:space="preserve">продовольств1Я  войскъ  ®.  24  августа  1786  г.  англ1йск1й  послан- </w:t>
      </w:r>
      <w:r>
        <w:br/>
      </w:r>
      <w:r>
        <w:t xml:space="preserve">никъ  1фи  русскомъ  двор'Ь  Фицъ-Гербертъ  доносилъ  маркизу </w:t>
      </w:r>
      <w:r>
        <w:br/>
      </w:r>
      <w:r>
        <w:t xml:space="preserve">Кармартену:  „Зд'Ьсь  очень  озабочены  извЪстхями,  полученными </w:t>
      </w:r>
      <w:r>
        <w:br/>
      </w:r>
      <w:r>
        <w:t xml:space="preserve">изъ  внутреннихъ  областей  государства  (айв  дет  1ппет  йез </w:t>
      </w:r>
      <w:r>
        <w:br/>
      </w:r>
      <w:r>
        <w:t xml:space="preserve">КехсЬз),  что  жатва  этого  года,  какъ  и  послтъдпяго,  окажется  въ </w:t>
      </w:r>
      <w:r>
        <w:br/>
      </w:r>
      <w:r>
        <w:t xml:space="preserve">высшей  степени  неблагопр1ятною, —  обстоятельство  гЬмъ  болЬе </w:t>
      </w:r>
      <w:r>
        <w:br/>
      </w:r>
      <w:r>
        <w:t xml:space="preserve">тревожное,  что  ц'Ьна  хлЪба  съ  каждымъ  дпемъ  поднимается,  хотя</w:t>
      </w:r>
    </w:p>
    <w:p>
      <w:pPr>
        <w:pStyle w:val="Normal"/>
      </w:pPr>
      <w:r>
        <w:t xml:space="preserve">ЛИТЕР  АТУ  РНЫЯ   МЕЛОЧИ  НЕУРОЖАЙНАГО   ГОДА.  197</w:t>
      </w:r>
    </w:p>
    <w:p>
      <w:pPr>
        <w:pStyle w:val="Normal"/>
      </w:pPr>
      <w:r>
        <w:t xml:space="preserve">вывозъ  его  на  ЕгЬкоторое  время  запрещенъ"  ^.  Въ  Петербург* </w:t>
      </w:r>
      <w:r>
        <w:br/>
      </w:r>
      <w:r>
        <w:t xml:space="preserve">изыскашемъ  м-Ьръ  противъ  дороговизны  (въ  Петербург*)  хл-Ьба </w:t>
      </w:r>
      <w:r>
        <w:br/>
      </w:r>
      <w:r>
        <w:t xml:space="preserve">занималась  особая   „Хлебная  коммиссхя**   ",   состоявшая   изъ </w:t>
      </w:r>
      <w:r>
        <w:br/>
      </w:r>
      <w:r>
        <w:t xml:space="preserve">графа  Шувалова,  графа  Воронцова,  генералъ-провхантмейстера </w:t>
      </w:r>
      <w:r>
        <w:br/>
      </w:r>
      <w:r>
        <w:t xml:space="preserve">Маврина  и  А.  В.    Храповицкаго.  На   основаши   доклада  этой </w:t>
      </w:r>
      <w:r>
        <w:br/>
      </w:r>
      <w:r>
        <w:t xml:space="preserve">коммиссш  императрица  22  шня   повелела   петербургскому  гу- </w:t>
      </w:r>
      <w:r>
        <w:br/>
      </w:r>
      <w:r>
        <w:t xml:space="preserve">бернатору Коновницыну,  „въ  отвращеше  на  нынешнее  время </w:t>
      </w:r>
      <w:r>
        <w:br/>
      </w:r>
      <w:r>
        <w:t xml:space="preserve">недостатка  въ  хл'Ьб'Ь  и  дороговизны  для  здешней  Нашей  сто- </w:t>
      </w:r>
      <w:r>
        <w:br/>
      </w:r>
      <w:r>
        <w:t xml:space="preserve">лицы, 1)  запасный  зд-ЬшиШ  магазинъ  тотчасъ  открыть  на  про- </w:t>
      </w:r>
      <w:r>
        <w:br/>
      </w:r>
      <w:r>
        <w:t xml:space="preserve">дажу людямъ,  въ  хл-Ьб-Ь  нужду  имЪющимъ,  съ   точнымъ  на- </w:t>
      </w:r>
      <w:r>
        <w:br/>
      </w:r>
      <w:r>
        <w:t xml:space="preserve">блюден1емъ  правилъ,  тамъ  установленныхъ  относительно  мелкой </w:t>
      </w:r>
      <w:r>
        <w:br/>
      </w:r>
      <w:r>
        <w:t xml:space="preserve">продажи,  въ  пресЬчеше  способа  перекупщикамъ  доставать  про- </w:t>
      </w:r>
      <w:r>
        <w:br/>
      </w:r>
      <w:r>
        <w:t xml:space="preserve">даваемый хлЪбъ  въ  свои  руки  для  возвышешя  ц'Ьны  въ  соб- </w:t>
      </w:r>
      <w:r>
        <w:br/>
      </w:r>
      <w:r>
        <w:t xml:space="preserve">ственный ихъ  прибытокъ;  2)  отпускъ  ржи  и  муки  ржаной  за </w:t>
      </w:r>
      <w:r>
        <w:br/>
      </w:r>
      <w:r>
        <w:t xml:space="preserve">границу  отъ  Санктпетербургскаго  порта  остановить  впредь  до </w:t>
      </w:r>
      <w:r>
        <w:br/>
      </w:r>
      <w:r>
        <w:t xml:space="preserve">указа,  не  распространяя  однакожъ  сего  запреш;ен1я  до  другаго </w:t>
      </w:r>
      <w:r>
        <w:br/>
      </w:r>
      <w:r>
        <w:t xml:space="preserve">рода  хл'Ьба,  законтрактованную  же  для  сего  отпуска  рожь  обра- </w:t>
      </w:r>
      <w:r>
        <w:br/>
      </w:r>
      <w:r>
        <w:t xml:space="preserve">тить на  подкр-Ьплеше  запаснаго  магазина,  заплатя  не  только </w:t>
      </w:r>
      <w:r>
        <w:br/>
      </w:r>
      <w:r>
        <w:t xml:space="preserve">цЪну,  за  которую   она   законтрактована,  но   и   сверхъ   сего  10 </w:t>
      </w:r>
      <w:r>
        <w:br/>
      </w:r>
      <w:r>
        <w:t xml:space="preserve">процентовъ  законтрактовавшимъ  покупщикамъ  на  ту  Ц'Ьну,  по </w:t>
      </w:r>
      <w:r>
        <w:br/>
      </w:r>
      <w:r>
        <w:t xml:space="preserve">коей  поставлены  ими  условхя**.  Т-Ьмъ  же  указомъ  повел'Ьно  изъ </w:t>
      </w:r>
      <w:r>
        <w:br/>
      </w:r>
      <w:r>
        <w:t xml:space="preserve">петербургскаго  запаснаго  магазина  продавать  (впредь  до  даль- </w:t>
      </w:r>
      <w:r>
        <w:br/>
      </w:r>
      <w:r>
        <w:t xml:space="preserve">н'Ьйшаго  распоряжешя)  „муки  ржаной  по  45  коп'Ьекъ  за  пудъ, </w:t>
      </w:r>
      <w:r>
        <w:br/>
      </w:r>
      <w:r>
        <w:t xml:space="preserve">или  по  4  р.  и  по  5  коп.  девятипудоваго  в'Ьсу  куль"  ".  28  шня </w:t>
      </w:r>
      <w:r>
        <w:br/>
      </w:r>
      <w:r>
        <w:t xml:space="preserve">последовало  Высочайшее  повелите  объ  учреждеши  „Государ- </w:t>
      </w:r>
      <w:r>
        <w:br/>
      </w:r>
      <w:r>
        <w:t xml:space="preserve">ственнаго  заемнаго   банка":  этимъ   учреждешемъ  имелось  въ </w:t>
      </w:r>
      <w:r>
        <w:br/>
      </w:r>
      <w:r>
        <w:t xml:space="preserve">виду  дать  дворянству  помощь  для  ободрешя  и  умножешя  земле- </w:t>
      </w:r>
      <w:r>
        <w:br/>
      </w:r>
      <w:r>
        <w:t xml:space="preserve">д'Ьл1я.  „ВЪдома  истина  (1Ч)ворилось  въ  этомъ  повел^ти),  что </w:t>
      </w:r>
      <w:r>
        <w:br/>
      </w:r>
      <w:r>
        <w:t xml:space="preserve">земледЬлхе  есть  первый  источникъ  богатства,  и  аки  сосцы,  пи- </w:t>
      </w:r>
      <w:r>
        <w:br/>
      </w:r>
      <w:r>
        <w:t xml:space="preserve">таюпде  все  государство,  много  подаетъ  изобилхя  симъ  приле- </w:t>
      </w:r>
      <w:r>
        <w:br/>
      </w:r>
      <w:r>
        <w:t xml:space="preserve">ясаше  къ  оному;  но  еще  больше  пользуютъ   больппе  же  самой </w:t>
      </w:r>
      <w:r>
        <w:br/>
      </w:r>
      <w:r>
        <w:t xml:space="preserve">земл*  задатки"  ^^,  Открыт1е  дешевой  продажи  хлЪба  б'Ьднымъ, </w:t>
      </w:r>
      <w:r>
        <w:br/>
      </w:r>
      <w:r>
        <w:t xml:space="preserve">изъ  петербургскаго  запаснаго  магазина,  не  облегчило  голодав- </w:t>
      </w:r>
      <w:r>
        <w:br/>
      </w:r>
      <w:r>
        <w:t xml:space="preserve">пой  петербургскШ   людъ:  хл'Ьбныхъ   запасовъ   оказалось  такъ </w:t>
      </w:r>
      <w:r>
        <w:br/>
      </w:r>
      <w:r>
        <w:t xml:space="preserve">мало,  что  они  были  распроданы  въ  два  дня.  Фицъ-Гербертъ  до- </w:t>
      </w:r>
      <w:r>
        <w:br/>
      </w:r>
      <w:r>
        <w:t xml:space="preserve">носилъ  маркизу  Кармартену:  „Ваше  лордство  можете  составить </w:t>
      </w:r>
      <w:r>
        <w:br/>
      </w:r>
      <w:r>
        <w:t xml:space="preserve">себ*  понятхе  о  безстыдныхъ  злоупотребленхяхъ,  которыя  здЬсь</w:t>
      </w:r>
    </w:p>
    <w:p>
      <w:pPr>
        <w:pStyle w:val="Normal"/>
      </w:pPr>
      <w:r>
        <w:t xml:space="preserve">198  ЛИТЕРАТУРНЫЯ  МЕЛОЧИ  НЕУРОЖАЙНАГО  ГОДА.</w:t>
      </w:r>
    </w:p>
    <w:p>
      <w:pPr>
        <w:pStyle w:val="Normal"/>
      </w:pPr>
      <w:r>
        <w:t xml:space="preserve">практикуются,  если  я  вамъ  сообщу,  что  при  начал*  ныиЬшней </w:t>
      </w:r>
      <w:r>
        <w:br/>
      </w:r>
      <w:r>
        <w:t xml:space="preserve">дороговизны  императрица  издала  повел'Ьше,  чтобы  открыты  были </w:t>
      </w:r>
      <w:r>
        <w:br/>
      </w:r>
      <w:r>
        <w:t xml:space="preserve">запасные  магазины  и  хлЪбъ  изъ  нихъ  ежедневно  отпускался </w:t>
      </w:r>
      <w:r>
        <w:br/>
      </w:r>
      <w:r>
        <w:t xml:space="preserve">б'Ьднымъ  по  определенной  таксЬ;  вм-Ьсто  же  того  оказалось,  что </w:t>
      </w:r>
      <w:r>
        <w:br/>
      </w:r>
      <w:r>
        <w:t xml:space="preserve">всл'Ьдствхе  растраты,  сд'Ьланной  офицеромъ,  которому  поручень </w:t>
      </w:r>
      <w:r>
        <w:br/>
      </w:r>
      <w:r>
        <w:t xml:space="preserve">былъ  надзоръ  за  этими  припасами  и  который  клалъ  себ-Ь  въ </w:t>
      </w:r>
      <w:r>
        <w:br/>
      </w:r>
      <w:r>
        <w:t xml:space="preserve">карманъ  деньги,  данныя  ему  на  покупку  хл-Ьба,  количество  по- </w:t>
      </w:r>
      <w:r>
        <w:br/>
      </w:r>
      <w:r>
        <w:t xml:space="preserve">сл-Ьдняго  въ  запасномъ  магазииЬ  было  такъ  незначительно,  что </w:t>
      </w:r>
      <w:r>
        <w:br/>
      </w:r>
      <w:r>
        <w:t xml:space="preserve">было  исчерпано  вполн'Ь  въ  течеиги  двухъ  дней^  ^*.  Этимъ  офице- </w:t>
      </w:r>
      <w:r>
        <w:br/>
      </w:r>
      <w:r>
        <w:t xml:space="preserve">ромъ былъ  генералъ  -  провхантмейстеръ  Мавринъ.  Д^ло  про- </w:t>
      </w:r>
      <w:r>
        <w:br/>
      </w:r>
      <w:r>
        <w:t xml:space="preserve">исходило впрочемъ  не  совсЬмъ  такъ,  какъ  разсказываетъ  Фицъ- </w:t>
      </w:r>
      <w:r>
        <w:br/>
      </w:r>
      <w:r>
        <w:t xml:space="preserve">Горбертъ.  Мавринъ  действительно  „сдтьлалъ  упущепге  по  пе- </w:t>
      </w:r>
      <w:r>
        <w:br/>
      </w:r>
      <w:r>
        <w:t xml:space="preserve">тербургскому запасному  магазейну,  и  гЬмъ  потерялъ  себя  у  Ея </w:t>
      </w:r>
      <w:r>
        <w:br/>
      </w:r>
      <w:r>
        <w:t xml:space="preserve">Величества"  ^^ :  изъ  запаснаго  магазина  онъ  продавалъ  хл^бъ </w:t>
      </w:r>
      <w:r>
        <w:br/>
      </w:r>
      <w:r>
        <w:t xml:space="preserve">поставщикамъ  подъ  Невскимъ  ^^.  Въ  виду  „сд^ланнаго  упуще- </w:t>
      </w:r>
      <w:r>
        <w:br/>
      </w:r>
      <w:r>
        <w:t xml:space="preserve">шя",  23  октября  посл-Ьдовало  Высочайшее  повел'Ьше:  „Запасному </w:t>
      </w:r>
      <w:r>
        <w:br/>
      </w:r>
      <w:r>
        <w:t xml:space="preserve">зд-Ьшнему  городовому  магазину  быть,  на  нынешнемъ  основанш, </w:t>
      </w:r>
      <w:r>
        <w:br/>
      </w:r>
      <w:r>
        <w:t xml:space="preserve">подъ  собствеппымъ  Нашимъ  втьдтьпгемъ,  на  случай  же  отсутств1Я </w:t>
      </w:r>
      <w:r>
        <w:br/>
      </w:r>
      <w:r>
        <w:t xml:space="preserve">Нашего,  подъ  вЪдетемъ  Главнокомандующаго  въ  столиц**. </w:t>
      </w:r>
      <w:r>
        <w:br/>
      </w:r>
      <w:r>
        <w:t xml:space="preserve">Темъ  же  указомъ  управлеще  магазиномъ  поручено  было  вице- </w:t>
      </w:r>
      <w:r>
        <w:br/>
      </w:r>
      <w:r>
        <w:t xml:space="preserve">губернатору  Новосильцеву,  а  Мавринъ  уволенъ  отъ  управлешя </w:t>
      </w:r>
      <w:r>
        <w:br/>
      </w:r>
      <w:r>
        <w:t xml:space="preserve">имъ  (по  прошешю),  съ  оставленхемъ  впрочемъ  генералъ-про- </w:t>
      </w:r>
      <w:r>
        <w:br/>
      </w:r>
      <w:r>
        <w:t xml:space="preserve">вхантмейстеромъ  арм1и  Ч.  Другимъ  указомъ,  отъ  того  же  23  октя- </w:t>
      </w:r>
      <w:r>
        <w:br/>
      </w:r>
      <w:r>
        <w:t xml:space="preserve">бря, запрещенъ-  былъ  отпускъ  ржи  и  ржаной  муки  за  границу </w:t>
      </w:r>
      <w:r>
        <w:br/>
      </w:r>
      <w:r>
        <w:t xml:space="preserve">отъ  портовъ  Петербургскаго,  Онежскаго  и  Архангельскаго  „по </w:t>
      </w:r>
      <w:r>
        <w:br/>
      </w:r>
      <w:r>
        <w:t xml:space="preserve">причин*  неурожая  хлЬба  во  многихъ  губерпгяхъ^  1®.  Того  же </w:t>
      </w:r>
      <w:r>
        <w:br/>
      </w:r>
      <w:r>
        <w:t xml:space="preserve">числа  последовало  Высочайшее  повел Ъте  „о  безостановочномъ </w:t>
      </w:r>
      <w:r>
        <w:br/>
      </w:r>
      <w:r>
        <w:t xml:space="preserve">пропуск*  судовъ,  нагруженныхъ  хл*бомъ  для  доставлешя  въ </w:t>
      </w:r>
      <w:r>
        <w:br/>
      </w:r>
      <w:r>
        <w:t xml:space="preserve">Петербургъ  и  о  дач*  имъ  пособхй  въ  скор*йшемъ  проход*,  не </w:t>
      </w:r>
      <w:r>
        <w:br/>
      </w:r>
      <w:r>
        <w:t xml:space="preserve">чиня  нигд*  осмотровъ  и  описи  грузу"  ^®.  Наконецъ,  того  же </w:t>
      </w:r>
      <w:r>
        <w:br/>
      </w:r>
      <w:r>
        <w:t xml:space="preserve">23  октября  Высочайше  повел*но  московскому  главнокомандую- </w:t>
      </w:r>
      <w:r>
        <w:br/>
      </w:r>
      <w:r>
        <w:t xml:space="preserve">щему Еропкину  учредить  запасный  хл*бный  магазинъ  въ  Мо- </w:t>
      </w:r>
      <w:r>
        <w:br/>
      </w:r>
      <w:r>
        <w:t xml:space="preserve">скв*  ^.  9  ноября  новому  управляющему  петербургскимъ  запас- </w:t>
      </w:r>
      <w:r>
        <w:br/>
      </w:r>
      <w:r>
        <w:t xml:space="preserve">нымъ  магазиномъ  Новосильцову  Высочайше  повел*но  допускать </w:t>
      </w:r>
      <w:r>
        <w:br/>
      </w:r>
      <w:r>
        <w:t xml:space="preserve">продажу  изъ  магазина  хл*ба  только  неимущимъ  (по  устано- </w:t>
      </w:r>
      <w:r>
        <w:br/>
      </w:r>
      <w:r>
        <w:t xml:space="preserve">вленной ц*н*)  и  совс*мъ  не  отпускать  хл*ба  по  требовашямъ </w:t>
      </w:r>
      <w:r>
        <w:br/>
      </w:r>
      <w:r>
        <w:t xml:space="preserve">отъ  находяпщхся  въ  Петербург*  разныхъ  домовъ  и  командъ"  *^.</w:t>
      </w:r>
    </w:p>
    <w:p>
      <w:pPr>
        <w:pStyle w:val="Normal"/>
      </w:pPr>
      <w:r>
        <w:t xml:space="preserve">ЛИТЕРАТУРНЫЯ  МЕЛОЧИ  НЕУРОЖАЙНАГО  ГОДА.  199</w:t>
      </w:r>
    </w:p>
    <w:p>
      <w:pPr>
        <w:pStyle w:val="Normal"/>
      </w:pPr>
      <w:r>
        <w:t xml:space="preserve">Заботы  объ  отвращенш  дороговизны  хл'Ьба  въ  ПетербургЬ  пре- </w:t>
      </w:r>
      <w:r>
        <w:br/>
      </w:r>
      <w:r>
        <w:t xml:space="preserve">рвали надолго  литературные  труды  Екатерины  П,  начатые  еще </w:t>
      </w:r>
      <w:r>
        <w:br/>
      </w:r>
      <w:r>
        <w:t xml:space="preserve">въ  1785  году  и  направленные  противъ  такихъ  враговъ  внутрен- </w:t>
      </w:r>
      <w:r>
        <w:br/>
      </w:r>
      <w:r>
        <w:t xml:space="preserve">няго  СП0К0ЙСТВ1Я,  которые  казались  ей,  повидимому,  опаснее </w:t>
      </w:r>
      <w:r>
        <w:br/>
      </w:r>
      <w:r>
        <w:t xml:space="preserve">Маврина  и  подобныхъ  ему  „обманщиковъ"  (выражеше  Фицъ- </w:t>
      </w:r>
      <w:r>
        <w:br/>
      </w:r>
      <w:r>
        <w:t xml:space="preserve">Герберта).  Этими  врагами  были  масоны  и  преимущественно </w:t>
      </w:r>
      <w:r>
        <w:br/>
      </w:r>
      <w:r>
        <w:t xml:space="preserve">московскхе  розенкрейцеры,  приверженцы  Новикова  и  ближай- </w:t>
      </w:r>
      <w:r>
        <w:br/>
      </w:r>
      <w:r>
        <w:t xml:space="preserve">1ше  сотрудники  въ  его  литературной  и  общественной  деятель-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4-го  января  1786  года  представлена  была  комед1я  „Обман- </w:t>
      </w:r>
      <w:r>
        <w:br/>
      </w:r>
      <w:r>
        <w:t xml:space="preserve">щикъ"  ^,  написанная  императрицею  въ  прошломъ,  1785  году. </w:t>
      </w:r>
      <w:r>
        <w:br/>
      </w:r>
      <w:r>
        <w:t xml:space="preserve">Она  направлена  противъ  Калюстро  и  русскихъ  мартинистовъ, </w:t>
      </w:r>
      <w:r>
        <w:br/>
      </w:r>
      <w:r>
        <w:t xml:space="preserve">которыхъ  Екатерина  считала  последователями  этого  шарлатана. </w:t>
      </w:r>
      <w:r>
        <w:br/>
      </w:r>
      <w:r>
        <w:t xml:space="preserve">Какое  серьезное  значеше  придавала  она  масонамъ,  видно  изъ </w:t>
      </w:r>
      <w:r>
        <w:br/>
      </w:r>
      <w:r>
        <w:t xml:space="preserve">сл^дующихъ  строкъ  ея  письма  къ  барону  Гримму  о  Калхостро </w:t>
      </w:r>
      <w:r>
        <w:br/>
      </w:r>
      <w:r>
        <w:t xml:space="preserve">(отъ  2  марта  1786  года):  „С'езк  ип  йгапс  сЬаг1а1;ап...  Сев!  тш </w:t>
      </w:r>
      <w:r>
        <w:br/>
      </w:r>
      <w:r>
        <w:t xml:space="preserve">уЦаш  со^шп,  ^иЧ^  ^аиЛгаИ  репЛге:  се1а  аггёкегай  Ы  /гёпёзге  пои- </w:t>
      </w:r>
      <w:r>
        <w:br/>
      </w:r>
      <w:r>
        <w:t xml:space="preserve">Vе^^е  йе  сго1ге  аих  зсхепсез  оссиИез  йоп1  оп  ее!  81  й)г1  еп^оиё  к </w:t>
      </w:r>
      <w:r>
        <w:br/>
      </w:r>
      <w:r>
        <w:t xml:space="preserve">ргезепк  еп  АПета^е,  еп  8иёйе,  е!  ди!  соттепраИ  а  ргеп(1ге  1С1, </w:t>
      </w:r>
      <w:r>
        <w:br/>
      </w:r>
      <w:r>
        <w:t xml:space="preserve">та18  поив  у  те11оп8  Ьоп  ог(1ге"  ^.  11-го  января  печатный  экзем- </w:t>
      </w:r>
      <w:r>
        <w:br/>
      </w:r>
      <w:r>
        <w:t xml:space="preserve">пляръ  этой  комедш,  поднесенный  Дашковою,  посланъ  по  йри- </w:t>
      </w:r>
      <w:r>
        <w:br/>
      </w:r>
      <w:r>
        <w:t xml:space="preserve">казашю  императрицы  орловскому  вице-губернатору  3.  Я.  Кар- </w:t>
      </w:r>
      <w:r>
        <w:br/>
      </w:r>
      <w:r>
        <w:t xml:space="preserve">кЬеву",  который  былъ  главнымъ  надзирателемъ  масонскихъ </w:t>
      </w:r>
      <w:r>
        <w:br/>
      </w:r>
      <w:r>
        <w:t xml:space="preserve">ложъ  въ  Орл-Ь  2^.  Публика  догадывалась,  кто  былъ  авторомъ </w:t>
      </w:r>
      <w:r>
        <w:br/>
      </w:r>
      <w:r>
        <w:t xml:space="preserve">^Обманщика"  ^,  2-го  февраля  я'ого  же  года  представлена  была </w:t>
      </w:r>
      <w:r>
        <w:br/>
      </w:r>
      <w:r>
        <w:t xml:space="preserve">новая  комедхя  Екатерины  —  „Обольщенный**;  она  также  была </w:t>
      </w:r>
      <w:r>
        <w:br/>
      </w:r>
      <w:r>
        <w:t xml:space="preserve">отправлена  3.  Я.  Карн'Ьеву  2^.  Если  русскхе  масоны  не  могли </w:t>
      </w:r>
      <w:r>
        <w:br/>
      </w:r>
      <w:r>
        <w:t xml:space="preserve">узнать  себя  въ  лиц*  „Обманщика"  Калифалкжерстона,  то  во </w:t>
      </w:r>
      <w:r>
        <w:br/>
      </w:r>
      <w:r>
        <w:t xml:space="preserve">второй  комедаи  они  не  могли  не  заметить  очень  прозрачныхъ </w:t>
      </w:r>
      <w:r>
        <w:br/>
      </w:r>
      <w:r>
        <w:t xml:space="preserve">намековъ  на  Новикова.  Бритягинъ  говоритъ  „Обольщенному" — </w:t>
      </w:r>
      <w:r>
        <w:br/>
      </w:r>
      <w:r>
        <w:t xml:space="preserve">Радотову:  „Вспомни  самъ;  несколько  лЪтъ  тому  назадъ  колико </w:t>
      </w:r>
      <w:r>
        <w:br/>
      </w:r>
      <w:r>
        <w:t xml:space="preserve">ты  см^Ьялся  много  сестр*  нашей  двоюродной,  госпож-Ь  Чудихиной, </w:t>
      </w:r>
      <w:r>
        <w:br/>
      </w:r>
      <w:r>
        <w:t xml:space="preserve">теперь  уподобляяся  преду б'Ьждешями  точно  ей...  Она  им'Ьла  свой </w:t>
      </w:r>
      <w:r>
        <w:br/>
      </w:r>
      <w:r>
        <w:t xml:space="preserve">образъ  мысли,  отборныя  изражешя...  Подобно  теб*  мало  кто  ее  по- </w:t>
      </w:r>
      <w:r>
        <w:br/>
      </w:r>
      <w:r>
        <w:t xml:space="preserve">нималъ!..  Радотова  мать  (къ  сипу):  Пишись,  буде  хочешь,  ея  име- </w:t>
      </w:r>
      <w:r>
        <w:br/>
      </w:r>
      <w:r>
        <w:t xml:space="preserve">не|(ъ  и  прозвашемъ,  только  меня  не  увидишь  болЪе  въ  своемъ </w:t>
      </w:r>
      <w:r>
        <w:br/>
      </w:r>
      <w:r>
        <w:t xml:space="preserve">дом'Ь,  покам'Ьстъ  шалить  не  перестанешь"  ^.  Чудихина — одно  изъ</w:t>
      </w:r>
    </w:p>
    <w:p>
      <w:pPr>
        <w:pStyle w:val="Normal"/>
      </w:pPr>
      <w:r>
        <w:t xml:space="preserve">200  ЛИТВРАТУРНЫЯ  МЕЛОЧИ  НЕУРОЖАЙНАГО  ГОДА.</w:t>
      </w:r>
    </w:p>
    <w:p>
      <w:pPr>
        <w:pStyle w:val="Normal"/>
      </w:pPr>
      <w:r>
        <w:t xml:space="preserve">д'Ьйствующихъ  лицъ  изв'Ьстной  комедаи  „О  время!**,  написанной </w:t>
      </w:r>
      <w:r>
        <w:br/>
      </w:r>
      <w:r>
        <w:t xml:space="preserve">императрицею  въ  1772  году.  Чудихина — представительница  ста- </w:t>
      </w:r>
      <w:r>
        <w:br/>
      </w:r>
      <w:r>
        <w:t xml:space="preserve">раго  русскаго  суев'Ьрхя.  Она  ув'Ьрена,  что  ее  злые  люди  испор- </w:t>
      </w:r>
      <w:r>
        <w:br/>
      </w:r>
      <w:r>
        <w:t xml:space="preserve">тили смолоду,  —  всего  боится;  носить  съ  собою  отъ  уроковъ </w:t>
      </w:r>
      <w:r>
        <w:br/>
      </w:r>
      <w:r>
        <w:t xml:space="preserve">„узелки"  —  одинъ  съ  четверговою  солью,  другой  съ  роснымъ </w:t>
      </w:r>
      <w:r>
        <w:br/>
      </w:r>
      <w:r>
        <w:t xml:space="preserve">ладономъ,  для  привороту  —  нашептанные  корешки,  крестъ-на- </w:t>
      </w:r>
      <w:r>
        <w:br/>
      </w:r>
      <w:r>
        <w:t xml:space="preserve">крестъ  волосами  перевязанные. — „У  меня,  св'Ьтъ  мой  (разсказы- </w:t>
      </w:r>
      <w:r>
        <w:br/>
      </w:r>
      <w:r>
        <w:t xml:space="preserve">ваетъ  Чудц(сииа),  въ  животЬ  шука;  смолоду  впустила  ее  мнЬ, </w:t>
      </w:r>
      <w:r>
        <w:br/>
      </w:r>
      <w:r>
        <w:t xml:space="preserve">сонной,  мачиха  моя.  Она  была  колду)аья,  и  меня  не  любила.  А </w:t>
      </w:r>
      <w:r>
        <w:br/>
      </w:r>
      <w:r>
        <w:t xml:space="preserve">въ  спину  засадила  мнЪ  собаку,  и  когда  он*  тамо  ссорятся, </w:t>
      </w:r>
      <w:r>
        <w:br/>
      </w:r>
      <w:r>
        <w:t xml:space="preserve">такъ  я  чувствую...  таки  точнешеш&gt;ко  слышу,  какъ  шука  хвостомъ </w:t>
      </w:r>
      <w:r>
        <w:br/>
      </w:r>
      <w:r>
        <w:t xml:space="preserve">хлеснетъ  по  собак*,  а  собака  отгрызается  и  ворчитъ..."  ^  При- </w:t>
      </w:r>
      <w:r>
        <w:br/>
      </w:r>
      <w:r>
        <w:t xml:space="preserve">ступая къ  издашю  „Живописца",  Новиковъ  приписалъ  этотъ </w:t>
      </w:r>
      <w:r>
        <w:br/>
      </w:r>
      <w:r>
        <w:t xml:space="preserve">сатирическШ  журналъ  „Неизв'Ьстному  Сочинителю"  комедш  „О </w:t>
      </w:r>
      <w:r>
        <w:br/>
      </w:r>
      <w:r>
        <w:t xml:space="preserve">время!".  Въ  посвящ,енш  Новиковъ  горячо  уб'Ьждалъ  императрицу </w:t>
      </w:r>
      <w:r>
        <w:br/>
      </w:r>
      <w:r>
        <w:t xml:space="preserve">„взглянуть  безпристрастнымъ  окомъ  на  пороки  наши,  закоре- </w:t>
      </w:r>
      <w:r>
        <w:br/>
      </w:r>
      <w:r>
        <w:t xml:space="preserve">нелые худые  обычаи,  злоупотреблешя  и  на  всЬ  наши  разврат- </w:t>
      </w:r>
      <w:r>
        <w:br/>
      </w:r>
      <w:r>
        <w:t xml:space="preserve">ные поступки".  Въ  вышеприведенномъ  м^Ьст*  комедш  „Обо- </w:t>
      </w:r>
      <w:r>
        <w:br/>
      </w:r>
      <w:r>
        <w:t xml:space="preserve">льш,енный"  Екатерина  намекаетъ  Новикову  на  это  посвяш;еше  и </w:t>
      </w:r>
      <w:r>
        <w:br/>
      </w:r>
      <w:r>
        <w:t xml:space="preserve">ставитъ  главу  московскихъ  масоновъ  на  одну  доску  съ.  суевер- </w:t>
      </w:r>
      <w:r>
        <w:br/>
      </w:r>
      <w:r>
        <w:t xml:space="preserve">ными кликушами  стараго  времени.  Мать  Радотова  говоритъ: </w:t>
      </w:r>
      <w:r>
        <w:br/>
      </w:r>
      <w:r>
        <w:t xml:space="preserve">„Векъ  чего  мы  боялись,  предковъ  нашихъ  (что)  въ  ужасъ  при- </w:t>
      </w:r>
      <w:r>
        <w:br/>
      </w:r>
      <w:r>
        <w:t xml:space="preserve">водило, отъ  чего  отплевывсишсь^  чего  слышать  не  хогЬли  и  отъ </w:t>
      </w:r>
      <w:r>
        <w:br/>
      </w:r>
      <w:r>
        <w:t xml:space="preserve">чего  уши  заграждали— съ  гЬмъ  нын4  самовольно  окружаются! </w:t>
      </w:r>
      <w:r>
        <w:br/>
      </w:r>
      <w:r>
        <w:t xml:space="preserve">И  пленки  уже  возятся!  Развраш,еше  в-Ьдь  это  сущ,ее!"  ^  На  Но- </w:t>
      </w:r>
      <w:r>
        <w:br/>
      </w:r>
      <w:r>
        <w:t xml:space="preserve">викова мЪтятъ  и  слова  Вокитова:  „Таиса  им-Ьотъ  понят1е  толь </w:t>
      </w:r>
      <w:r>
        <w:br/>
      </w:r>
      <w:r>
        <w:t xml:space="preserve">сильное,  что  вдалась  она  ньш*  въ  чтете  ттьхъ  кпигъ,  кои  по- </w:t>
      </w:r>
      <w:r>
        <w:br/>
      </w:r>
      <w:r>
        <w:t xml:space="preserve">купаютъ  мнопе  по  одной  модЪ,  въ  погшуь  по  гссшгттъ  я  не  нахожу </w:t>
      </w:r>
      <w:r>
        <w:br/>
      </w:r>
      <w:r>
        <w:t xml:space="preserve">ни  смысла  точпаго,  ни  разсудка  здраваго...  Она  же  ихъ  тол- </w:t>
      </w:r>
      <w:r>
        <w:br/>
      </w:r>
      <w:r>
        <w:t xml:space="preserve">куетъ  такъ,  что  удивительно!"  ^^  Верный  другъ  Новикова,  С.  И. </w:t>
      </w:r>
      <w:r>
        <w:br/>
      </w:r>
      <w:r>
        <w:t xml:space="preserve">Гамалея,  также  попалъ  въ  эту  комедхю  ^.  Наконецъ,  въ  Радо- </w:t>
      </w:r>
      <w:r>
        <w:br/>
      </w:r>
      <w:r>
        <w:t xml:space="preserve">товЪ  отмечена  еп1;е  черта,  которая,  по  мн^шю  Екатерины,  ха- </w:t>
      </w:r>
      <w:r>
        <w:br/>
      </w:r>
      <w:r>
        <w:t xml:space="preserve">рактеризовала русскихъ  мартинистовъ  —  „печальный  видъ"  ^. </w:t>
      </w:r>
      <w:r>
        <w:br/>
      </w:r>
      <w:r>
        <w:t xml:space="preserve">Радотовъ  уклоняется  отъ  того,  чтЬ  его  роднымъ  кажется  „хоро- </w:t>
      </w:r>
      <w:r>
        <w:br/>
      </w:r>
      <w:r>
        <w:t xml:space="preserve">шо, весело,  прхятно,  равномерно,  и  отъ  людей  и  д^лъ"  ^;  „весь </w:t>
      </w:r>
      <w:r>
        <w:br/>
      </w:r>
      <w:r>
        <w:t xml:space="preserve">домъ  свой  онъ  приводитъ  въ  печаль,  въ  уныше"  ^.  Эти  черты </w:t>
      </w:r>
      <w:r>
        <w:br/>
      </w:r>
      <w:r>
        <w:t xml:space="preserve">могли  быть  нанесены  на  Радотова  съ  другаго   знаменитаго  ма-</w:t>
      </w:r>
    </w:p>
    <w:p>
      <w:pPr>
        <w:pStyle w:val="Normal"/>
      </w:pPr>
      <w:r>
        <w:t xml:space="preserve">ЛИТЕРАТУРНЫЯ  МЕЛОЧИ  НЕУРОЖАЙНАГО   ГОДА.  201</w:t>
      </w:r>
    </w:p>
    <w:p>
      <w:pPr>
        <w:pStyle w:val="Normal"/>
      </w:pPr>
      <w:r>
        <w:t xml:space="preserve">сона— Н.  в.  Репнина.  Подъ  11  ч.  января  1787  года  Храповицшй </w:t>
      </w:r>
      <w:r>
        <w:br/>
      </w:r>
      <w:r>
        <w:t xml:space="preserve">записалъ  въ  своемъ  „ДневншсЬ":  „Въ  Великихъ  Лукахъ  разсма- </w:t>
      </w:r>
      <w:r>
        <w:br/>
      </w:r>
      <w:r>
        <w:t xml:space="preserve">тривали  рапорты  и  ведомости  Репнина  по  Псковской  губернш </w:t>
      </w:r>
      <w:r>
        <w:br/>
      </w:r>
      <w:r>
        <w:t xml:space="preserve">и  были  разныя  объяснешя.  Сказано,  что  Репнинъ  не  такъ  уже </w:t>
      </w:r>
      <w:r>
        <w:br/>
      </w:r>
      <w:r>
        <w:t xml:space="preserve">задумчивъ,  прокатившись  по  станщямъ...  Отношеше  къ  марти- </w:t>
      </w:r>
      <w:r>
        <w:br/>
      </w:r>
      <w:r>
        <w:t xml:space="preserve">нистамъ"  ^.  Въ  Петербург*  обращали  внимаше  на  то,  что  Реп- </w:t>
      </w:r>
      <w:r>
        <w:br/>
      </w:r>
      <w:r>
        <w:t xml:space="preserve">нинъ принадлежалъ  къ  числу  мартинистовъ.  31  марта  1786  г. </w:t>
      </w:r>
      <w:r>
        <w:br/>
      </w:r>
      <w:r>
        <w:t xml:space="preserve">(вскоре  поел*  перваго  представлешя  комедш  „Обольщен- </w:t>
      </w:r>
      <w:r>
        <w:br/>
      </w:r>
      <w:r>
        <w:t xml:space="preserve">ный") саксонскШ  министръ  Сакенъ  доносилъ:  „Императрица </w:t>
      </w:r>
      <w:r>
        <w:br/>
      </w:r>
      <w:r>
        <w:t xml:space="preserve">въ  эту  зиму  работала  и  для  русскаго  театра  и  изготовила  дв* </w:t>
      </w:r>
      <w:r>
        <w:br/>
      </w:r>
      <w:r>
        <w:t xml:space="preserve">комедш:  первая  им'Ьетъ  заглавхе  „Обманщикъ",  вторая  „Обо- </w:t>
      </w:r>
      <w:r>
        <w:br/>
      </w:r>
      <w:r>
        <w:t xml:space="preserve">льщенный". Первая  написана  на  авантюриста  Калхостро,  вторая </w:t>
      </w:r>
      <w:r>
        <w:br/>
      </w:r>
      <w:r>
        <w:t xml:space="preserve">на  братства  (ВгййегзсЬаЙеп)  мартинистовъ,  которыя  въ  Москве </w:t>
      </w:r>
      <w:r>
        <w:br/>
      </w:r>
      <w:r>
        <w:t xml:space="preserve">многочисленны.  Такъ  какъ  къ  этому  обществу  принадлежать </w:t>
      </w:r>
      <w:r>
        <w:br/>
      </w:r>
      <w:r>
        <w:t xml:space="preserve">мнопя  знатныя  лица,  между  которыми  находится  и  князь  Реп- </w:t>
      </w:r>
      <w:r>
        <w:br/>
      </w:r>
      <w:r>
        <w:t xml:space="preserve">нинъ, то  князь  Потемкинъ  донесъ  императрицЬ,  что  эти  такъ </w:t>
      </w:r>
      <w:r>
        <w:br/>
      </w:r>
      <w:r>
        <w:t xml:space="preserve">называемыя  братства  мартинистовъ  питаютъ  опасный  политиче- </w:t>
      </w:r>
      <w:r>
        <w:br/>
      </w:r>
      <w:r>
        <w:t xml:space="preserve">ская нам'Ьрешя,  которыя  впосл-Ьдствш  могутъ  быть  вредны"  ^. </w:t>
      </w:r>
      <w:r>
        <w:br/>
      </w:r>
      <w:r>
        <w:t xml:space="preserve">Въ  комедш  „Обольщенный",  благодаря  намекамъ  на  изв'Ьстныя </w:t>
      </w:r>
      <w:r>
        <w:br/>
      </w:r>
      <w:r>
        <w:t xml:space="preserve">личности  и  указанш  н'Ькоторыхъ  сторонъ  деятельности  москов- </w:t>
      </w:r>
      <w:r>
        <w:br/>
      </w:r>
      <w:r>
        <w:t xml:space="preserve">скихъ  мартинистовъ,  было  бол-Ье  реальнаго  содержашя,  чЬмъ </w:t>
      </w:r>
      <w:r>
        <w:br/>
      </w:r>
      <w:r>
        <w:t xml:space="preserve">въ  „Обманщик*",  въ  которомъ  видели,  по  справедливому  замЬ- </w:t>
      </w:r>
      <w:r>
        <w:br/>
      </w:r>
      <w:r>
        <w:t xml:space="preserve">чанш  Сакена,  только  осмЪяше  Калхостро.  Конечно,  на  этомъ </w:t>
      </w:r>
      <w:r>
        <w:br/>
      </w:r>
      <w:r>
        <w:t xml:space="preserve">основаши  въ  „Дневник'Ь"  Храповицкаго  отм-Ьчено,  подъ  4  фе- </w:t>
      </w:r>
      <w:r>
        <w:br/>
      </w:r>
      <w:r>
        <w:t xml:space="preserve">враля 1786  года:  „Обольщенный"  лучше  „Обманщика"  ^^.  17 </w:t>
      </w:r>
      <w:r>
        <w:br/>
      </w:r>
      <w:r>
        <w:t xml:space="preserve">февраля  славолюбивая  императрица  писала  барону  Гримму: </w:t>
      </w:r>
      <w:r>
        <w:br/>
      </w:r>
      <w:r>
        <w:t xml:space="preserve">„Ъа.  сотёШе  йи  „Ве1ги§ег"  а  ё1ё  8ШУ1е  йе  се11е  „Ве1го§епе";  Ггше </w:t>
      </w:r>
      <w:r>
        <w:br/>
      </w:r>
      <w:r>
        <w:t xml:space="preserve">еЬ  Гаи^ге  оп(  ей  ип  згсссёз  ргоЛгдгеих  еЬ  опЬ  /^аИ  Гехсе11еп1  е/УеЬ </w:t>
      </w:r>
      <w:r>
        <w:br/>
      </w:r>
      <w:r>
        <w:t xml:space="preserve">Ле  геЬепгг  е1  дИагти&amp;г  Ы  ^оидие  йег  ВеЬгйдег  ипЛ  ВеЬгодепе.  П  у </w:t>
      </w:r>
      <w:r>
        <w:br/>
      </w:r>
      <w:r>
        <w:t xml:space="preserve">а  епсоге  зпг  1е  шёйег  Ретеу,  орёга  сотхдие  е1  1е  СЬатап  йе </w:t>
      </w:r>
      <w:r>
        <w:br/>
      </w:r>
      <w:r>
        <w:t xml:space="preserve">йхЪепе,  сотёсИе.  Топ!  сек  зега  да!  аи  роззхЫе"  ^,  „Шаманъ  Си- </w:t>
      </w:r>
      <w:r>
        <w:br/>
      </w:r>
      <w:r>
        <w:t xml:space="preserve">бирски" представленъ  былъ  въ  первый  разъ  въ  Эрмитаж*  24 </w:t>
      </w:r>
      <w:r>
        <w:br/>
      </w:r>
      <w:r>
        <w:t xml:space="preserve">сентября.  Въ  изображенш  Амбанъ-Лая,  сибирскаго  шамана,  не </w:t>
      </w:r>
      <w:r>
        <w:br/>
      </w:r>
      <w:r>
        <w:t xml:space="preserve">видно  чертъ,  снятыхъ  съ  русскихъ  мартинистовъ.  Въ  томъ  же </w:t>
      </w:r>
      <w:r>
        <w:br/>
      </w:r>
      <w:r>
        <w:t xml:space="preserve">письм-Ь  къ  Гримму  Екатерина  указываетъ  источникъ,  изъ  кото- </w:t>
      </w:r>
      <w:r>
        <w:br/>
      </w:r>
      <w:r>
        <w:t xml:space="preserve">раго  почерпались  ею  св'Ьд'бтя  о  мартинистахъ:  „Ье  сЬатап  081: </w:t>
      </w:r>
      <w:r>
        <w:br/>
      </w:r>
      <w:r>
        <w:t xml:space="preserve">ип  1Ьёо8ор11е  яш  Гай  1ои1е8 1е8  сЬаг1а1апепе8  йез  сопГгёге8  йе  Ра-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202  ЛИТЕРАТУРНЫЯ  МЕЛОЧИ  НЕУРОЖАЙНАГО  ГОДА.</w:t>
      </w:r>
    </w:p>
    <w:p>
      <w:pPr>
        <w:pStyle w:val="Normal"/>
      </w:pPr>
      <w:r>
        <w:t xml:space="preserve">гасёке.  Уоуег  Гаг&lt;1с1е  Ткёозорке  йе  ГЕпсус1орё(Це  е1  уоив  аигег </w:t>
      </w:r>
      <w:r>
        <w:br/>
      </w:r>
      <w:r>
        <w:t xml:space="preserve">1е  весге!  йе  пов  сошёШез,  йе  1а  тазоппёпе  е!  йез  8ес*е8   а  1а </w:t>
      </w:r>
      <w:r>
        <w:br/>
      </w:r>
      <w:r>
        <w:t xml:space="preserve">тойе"  ^,  Это  признаше  императрицы  драгоц-Ьино  для  историка </w:t>
      </w:r>
      <w:r>
        <w:br/>
      </w:r>
      <w:r>
        <w:t xml:space="preserve">русской  литературы  во  многихъ  отношен1яхъ.  Въ   1786  г.  Ека- </w:t>
      </w:r>
      <w:r>
        <w:br/>
      </w:r>
      <w:r>
        <w:t xml:space="preserve">терина, очевидно,  не  знала  ни  сущности  учешя  московскихъ </w:t>
      </w:r>
      <w:r>
        <w:br/>
      </w:r>
      <w:r>
        <w:t xml:space="preserve">масоновъ,  ни  ц-блей  и  характера  ихъ  литературной   и  обще- </w:t>
      </w:r>
      <w:r>
        <w:br/>
      </w:r>
      <w:r>
        <w:t xml:space="preserve">ственной д'Ьятельности;  поэтому  принятыя  ею  мЪры  —  противо- </w:t>
      </w:r>
      <w:r>
        <w:br/>
      </w:r>
      <w:r>
        <w:t xml:space="preserve">дМствовашя  имъ  посредствомъ  комедШ  и  администрацш — ^вы- </w:t>
      </w:r>
      <w:r>
        <w:br/>
      </w:r>
      <w:r>
        <w:t xml:space="preserve">текали не  изъ  яснаго  пониманхя  учетя  масоновъ  и  твердаго  со- </w:t>
      </w:r>
      <w:r>
        <w:br/>
      </w:r>
      <w:r>
        <w:t xml:space="preserve">знашя  опасности  мартинизма,  а  вызывались  внушешями  людей, </w:t>
      </w:r>
      <w:r>
        <w:br/>
      </w:r>
      <w:r>
        <w:t xml:space="preserve">пользовавшихся  ея  довЪренностхю,  и  во  глав*  ихъ — Потемкина  ^. </w:t>
      </w:r>
      <w:r>
        <w:br/>
      </w:r>
      <w:r>
        <w:t xml:space="preserve">Комедаи,  направленныя  на  русскихъ  мартинистовъ,  она  писала </w:t>
      </w:r>
      <w:r>
        <w:br/>
      </w:r>
      <w:r>
        <w:t xml:space="preserve">част1ю  по  доходившимъ  до  нея  смутнымъ  и  нев'Ьрнымъ  при- </w:t>
      </w:r>
      <w:r>
        <w:br/>
      </w:r>
      <w:r>
        <w:t xml:space="preserve">дворнымъ  слухамъ,   частью  на  основаши    „Энциклопед1и".  Ни </w:t>
      </w:r>
      <w:r>
        <w:br/>
      </w:r>
      <w:r>
        <w:t xml:space="preserve">тотъ,  ни  другой  источникъ  не  могъ  дать  достов'Ьряыхъ  и  без- </w:t>
      </w:r>
      <w:r>
        <w:br/>
      </w:r>
      <w:r>
        <w:t xml:space="preserve">присГрастныхъ  данныхъ.  Журналъ  Новикова  „Московское  Изда- </w:t>
      </w:r>
      <w:r>
        <w:br/>
      </w:r>
      <w:r>
        <w:t xml:space="preserve">ше"  (1781  г.)  объявилъ,  въ  предисловш,  своею   ц^лью  борьбу </w:t>
      </w:r>
      <w:r>
        <w:br/>
      </w:r>
      <w:r>
        <w:t xml:space="preserve">съ  энциклопедистами   и  матер1алистами,  —  „философами,    отъ </w:t>
      </w:r>
      <w:r>
        <w:br/>
      </w:r>
      <w:r>
        <w:t xml:space="preserve">природы  великими  способностями  одаренными,  въ  воспитанш </w:t>
      </w:r>
      <w:r>
        <w:br/>
      </w:r>
      <w:r>
        <w:t xml:space="preserve">ученостью  украшенными  и  между  людьми  почтенными";  людьми </w:t>
      </w:r>
      <w:r>
        <w:br/>
      </w:r>
      <w:r>
        <w:t xml:space="preserve">„умными,  просв-Ьщенными  и  почтенными",  которые  однако  „го- </w:t>
      </w:r>
      <w:r>
        <w:br/>
      </w:r>
      <w:r>
        <w:t xml:space="preserve">ворятъ  надменно  и  вооружась  остроумхемъ  о  закон*,  ко  спасенш </w:t>
      </w:r>
      <w:r>
        <w:br/>
      </w:r>
      <w:r>
        <w:t xml:space="preserve">рода  челов-Ьческаго  первыми  людьми   полученномъ,  и  взирая </w:t>
      </w:r>
      <w:r>
        <w:br/>
      </w:r>
      <w:r>
        <w:t xml:space="preserve">на  просто душныхъ  людей,  прилежно  внимающихъ  умствованш </w:t>
      </w:r>
      <w:r>
        <w:br/>
      </w:r>
      <w:r>
        <w:t xml:space="preserve">вольносмысленныхъ  мудрецовъ".  Изъ  „Энциклопед1и"  этихъ-то </w:t>
      </w:r>
      <w:r>
        <w:br/>
      </w:r>
      <w:r>
        <w:t xml:space="preserve">„вольносмысленныхъ  мудрецовъ"  императрица  почерпала  свои </w:t>
      </w:r>
      <w:r>
        <w:br/>
      </w:r>
      <w:r>
        <w:t xml:space="preserve">св'Ьд'Ьнхя  о  теософахъ  и  съ  высоты  этого  философскаго  воззр*- </w:t>
      </w:r>
      <w:r>
        <w:br/>
      </w:r>
      <w:r>
        <w:t xml:space="preserve">•  гпя  на   мистицизмъ   осмеивала   и   преследовала   московскихъ </w:t>
      </w:r>
      <w:r>
        <w:br/>
      </w:r>
      <w:r>
        <w:t xml:space="preserve">масоновъ.  Поел* дте  представлялись  ей  „чистыми  шарлатанами**, </w:t>
      </w:r>
      <w:r>
        <w:br/>
      </w:r>
      <w:r>
        <w:t xml:space="preserve">последователями  „достойнаго  висЬлицы"   Калшстро,  практико- </w:t>
      </w:r>
      <w:r>
        <w:br/>
      </w:r>
      <w:r>
        <w:t xml:space="preserve">вавшими, изъ   корыстныхъ    видовъ,  так1я   же   мошенничества, </w:t>
      </w:r>
      <w:r>
        <w:br/>
      </w:r>
      <w:r>
        <w:t xml:space="preserve">которыми  онъ  известень  былъ  въ  то   время.    Кал10Стро  въ  это </w:t>
      </w:r>
      <w:r>
        <w:br/>
      </w:r>
      <w:r>
        <w:t xml:space="preserve">время  сид'Ьлъ  въ  Бастилш  по  дЪлу  кардинала  Рогана,  взявшаго </w:t>
      </w:r>
      <w:r>
        <w:br/>
      </w:r>
      <w:r>
        <w:t xml:space="preserve">у  ювелировъ  Бёмера  и  Боссанжа  брилл1антовое  ожерелье  для </w:t>
      </w:r>
      <w:r>
        <w:br/>
      </w:r>
      <w:r>
        <w:t xml:space="preserve">поднесетя  королеве  черезъ  графиню  Ламонтъ,  но  не  заплатив- </w:t>
      </w:r>
      <w:r>
        <w:br/>
      </w:r>
      <w:r>
        <w:t xml:space="preserve">шаго  ювелирамъ  условленной  Ц'Ьны  (1.600.000  франковъ)   и  не </w:t>
      </w:r>
      <w:r>
        <w:br/>
      </w:r>
      <w:r>
        <w:t xml:space="preserve">доставившаго  ожерелья  по  назначешю.  Въ  комед1и  „Обманщикъ**</w:t>
      </w:r>
    </w:p>
    <w:p>
      <w:pPr>
        <w:pStyle w:val="Normal"/>
      </w:pPr>
      <w:r>
        <w:t xml:space="preserve">ЛИТЕРАТУРНЫЯ  МЕЛОЧИ  НЕУРОЖАЙНАГО  ГОДА.  203</w:t>
      </w:r>
    </w:p>
    <w:p>
      <w:pPr>
        <w:pStyle w:val="Normal"/>
      </w:pPr>
      <w:r>
        <w:t xml:space="preserve">Калифалкжерстонъ  выманиваетъ  у  добродушнаго  Самблина  дра- </w:t>
      </w:r>
      <w:r>
        <w:br/>
      </w:r>
      <w:r>
        <w:t xml:space="preserve">гоценный алмазный  складень,  чтобы,  выломавши  изъ  него  алма- </w:t>
      </w:r>
      <w:r>
        <w:br/>
      </w:r>
      <w:r>
        <w:t xml:space="preserve">зы, положить  въ  котелъ,  въ  которомъ  онъ  „варилъ  богатства </w:t>
      </w:r>
      <w:r>
        <w:br/>
      </w:r>
      <w:r>
        <w:t xml:space="preserve">много".  У  другаго  д-Ьйствующаго  лица  комедхи.  До  дина,  Кали- </w:t>
      </w:r>
      <w:r>
        <w:br/>
      </w:r>
      <w:r>
        <w:t xml:space="preserve">фалкжерстонъ выпросилъ  перстень:  известно  было,  что  Калхо- </w:t>
      </w:r>
      <w:r>
        <w:br/>
      </w:r>
      <w:r>
        <w:t xml:space="preserve">стро  выманилъ  въ  Митав*  (въ  1779  г.)  у  Фонъ-дер-Ховена  800 </w:t>
      </w:r>
      <w:r>
        <w:br/>
      </w:r>
      <w:r>
        <w:t xml:space="preserve">червонцевъ  и  драгоценный  брилл1антовый  перстень  *2.</w:t>
      </w:r>
    </w:p>
    <w:p>
      <w:pPr>
        <w:pStyle w:val="Normal"/>
      </w:pPr>
      <w:r>
        <w:t xml:space="preserve">Въ  разговоре  съ  Храповицкимъ  императрица  „поздравляла </w:t>
      </w:r>
      <w:r>
        <w:br/>
      </w:r>
      <w:r>
        <w:t xml:space="preserve">себя,  что  никогда  не  вдавалась  ни  въ  балоны,  ни  въ  шарлата- </w:t>
      </w:r>
      <w:r>
        <w:br/>
      </w:r>
      <w:r>
        <w:t xml:space="preserve">новъ,  разумея  Сенъ-Жермена  и  Калхостро...  „Ьез  8ауап18  а1теп&lt;; </w:t>
      </w:r>
      <w:r>
        <w:br/>
      </w:r>
      <w:r>
        <w:t xml:space="preserve">1е8  1^огап18"  **.  Приговоръ  парижскаго  парламента,  оправдав- </w:t>
      </w:r>
      <w:r>
        <w:br/>
      </w:r>
      <w:r>
        <w:t xml:space="preserve">плй  Калхостро  по  делу  объ  ожерелье  королевы  (въ  конце  мая </w:t>
      </w:r>
      <w:r>
        <w:br/>
      </w:r>
      <w:r>
        <w:t xml:space="preserve">1786  г.),  привелъ  Екатерину  въ  негодовате.  14  1юня  она  гово- </w:t>
      </w:r>
      <w:r>
        <w:br/>
      </w:r>
      <w:r>
        <w:t xml:space="preserve">рила Храповицкому:  „Кардиналъ  Роганъ  оправданъ,  но  будетъ </w:t>
      </w:r>
      <w:r>
        <w:br/>
      </w:r>
      <w:r>
        <w:t xml:space="preserve">сосланъ  въ  ссылку.  Противоположете  съ  арххереемъ  Казанскимъ, </w:t>
      </w:r>
      <w:r>
        <w:br/>
      </w:r>
      <w:r>
        <w:t xml:space="preserve">который  сделанъ  митрополитомъ;  данъ  указъ  и  крестъ  нашитъ </w:t>
      </w:r>
      <w:r>
        <w:br/>
      </w:r>
      <w:r>
        <w:t xml:space="preserve">изъ  собственнаго  складня"  ^.  Черезъ  несколько  дней  импе- </w:t>
      </w:r>
      <w:r>
        <w:br/>
      </w:r>
      <w:r>
        <w:t xml:space="preserve">ратрица писала  Гримму:  „Раг  1а  {еиШе  аро8Ш1ёе  йе  токге  таш </w:t>
      </w:r>
      <w:r>
        <w:br/>
      </w:r>
      <w:r>
        <w:t xml:space="preserve">е1  дие  ^'а^  герие  а  Ре11а,  ^*а^  уп  дне  1е  саг(11па1  е!;  Са^Иоз^го, </w:t>
      </w:r>
      <w:r>
        <w:br/>
      </w:r>
      <w:r>
        <w:t xml:space="preserve">&lt;1ёс1агё8  хппосепкб  раг  1е  раг1етеп1  е!;  аихдиек,  сотте  хппосепЫ </w:t>
      </w:r>
      <w:r>
        <w:br/>
      </w:r>
      <w:r>
        <w:t xml:space="preserve">ДёЬепиз  йершз  (Их  то18  еп  рпзоп,  зе  сгоуахз  ди'оп  йоппегаИ  ипе </w:t>
      </w:r>
      <w:r>
        <w:br/>
      </w:r>
      <w:r>
        <w:t xml:space="preserve">вайзГасИоп  6с1а1ап1е,  дне  йе  сез  йеих  1ппосеп1;8,  (^^8-^е,  Гип  а </w:t>
      </w:r>
      <w:r>
        <w:br/>
      </w:r>
      <w:r>
        <w:t xml:space="preserve">ё1ё  0x116  еЬ  йе^гайё  еЬ  Гаи^ге  Ьапп1;  а  ргёзеп1  ^е  уоиз  рпе  йе </w:t>
      </w:r>
      <w:r>
        <w:br/>
      </w:r>
      <w:r>
        <w:t xml:space="preserve">те  (Иге  з'Из  зоп4  ггшосеп^з  ои  соираЫез,  саг  зе  п'еп  захз  р1и8 </w:t>
      </w:r>
      <w:r>
        <w:br/>
      </w:r>
      <w:r>
        <w:t xml:space="preserve">пеп"  ^.</w:t>
      </w:r>
    </w:p>
    <w:p>
      <w:pPr>
        <w:pStyle w:val="Normal"/>
      </w:pPr>
      <w:r>
        <w:t xml:space="preserve">Въ  комед1яхъ  „Обманщикъ"  д  „Шаманъ  СибирскШ"  не  видно </w:t>
      </w:r>
      <w:r>
        <w:br/>
      </w:r>
      <w:r>
        <w:t xml:space="preserve">русскихъ  мартинистовъ.  Въ  нихъ.  на  первомъ  плане  Калхостро, </w:t>
      </w:r>
      <w:r>
        <w:br/>
      </w:r>
      <w:r>
        <w:t xml:space="preserve">не  имевппй  почти  ничего  общаго  съ  московскими  масонами  и </w:t>
      </w:r>
      <w:r>
        <w:br/>
      </w:r>
      <w:r>
        <w:t xml:space="preserve">презиравппйся  ими.  Что  же  заставляло  императрицу  браться  за </w:t>
      </w:r>
      <w:r>
        <w:br/>
      </w:r>
      <w:r>
        <w:t xml:space="preserve">перо  для  обличешя  „новаго  раскола"?  Где  главные  обвинитель- </w:t>
      </w:r>
      <w:r>
        <w:br/>
      </w:r>
      <w:r>
        <w:t xml:space="preserve">ные пункты  ея  комед1й,  предъявленные  прямо  русскимъ  масо- </w:t>
      </w:r>
      <w:r>
        <w:br/>
      </w:r>
      <w:r>
        <w:t xml:space="preserve">намъ?  Такихъ  пунктовъ  два:  масонск1Я  школы,  больницы  и — </w:t>
      </w:r>
      <w:r>
        <w:br/>
      </w:r>
      <w:r>
        <w:t xml:space="preserve">благотворительность  во  время  голода.  Мартинисты  „шаманскую </w:t>
      </w:r>
      <w:r>
        <w:br/>
      </w:r>
      <w:r>
        <w:t xml:space="preserve">пхколу  заводятъ"  ^,  а  учете  ихъ  „не  сходствуетъ  съ  обп];имъ </w:t>
      </w:r>
      <w:r>
        <w:br/>
      </w:r>
      <w:r>
        <w:t xml:space="preserve">установлешемъ"  *^.  „Они  въ  намереши  имеютъ  потаенно  заво- </w:t>
      </w:r>
      <w:r>
        <w:br/>
      </w:r>
      <w:r>
        <w:t xml:space="preserve">дить благотворительныя  разныя  заведенхя,  какъ-то:  школы, </w:t>
      </w:r>
      <w:r>
        <w:br/>
      </w:r>
      <w:r>
        <w:t xml:space="preserve">больницы  и  тому  подобное,  и  для  того  стараются  привлекать  къ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204  ЛИТЕРАТУРНЫЯ  МЕЛОЧИ  НЕУРОЖАЙНАГО  ГОДА.</w:t>
      </w:r>
    </w:p>
    <w:p>
      <w:pPr>
        <w:pStyle w:val="Normal"/>
      </w:pPr>
      <w:r>
        <w:t xml:space="preserve">себ'Ь  людей  богатыхъ"  ^.  У  Радотова  въ  япщкЬ  „были  не  только </w:t>
      </w:r>
      <w:r>
        <w:br/>
      </w:r>
      <w:r>
        <w:t xml:space="preserve">деньги  и  его  векселя,  но  еще  складчина  на  мног1я  заведенхя"  *•.</w:t>
      </w:r>
    </w:p>
    <w:p>
      <w:pPr>
        <w:pStyle w:val="Normal"/>
      </w:pPr>
      <w:r>
        <w:t xml:space="preserve">Комедш  Екатерины  II,  направленныя  противъ  мартинистовъ, </w:t>
      </w:r>
      <w:r>
        <w:br/>
      </w:r>
      <w:r>
        <w:t xml:space="preserve">были  литературнымъ  объяснешемъ  гЬхъ  административныхъ </w:t>
      </w:r>
      <w:r>
        <w:br/>
      </w:r>
      <w:r>
        <w:t xml:space="preserve">м'Ьръ,  который  приняты  были  императрицею  противъ  масоновъ. </w:t>
      </w:r>
      <w:r>
        <w:br/>
      </w:r>
      <w:r>
        <w:t xml:space="preserve">Рядъ  этихъ  М'Ьръ  открывается  указомъ  императрицы  объ  осмотр* </w:t>
      </w:r>
      <w:r>
        <w:br/>
      </w:r>
      <w:r>
        <w:t xml:space="preserve">въ  Москв*  частныхъ  школъ  и  училищъ  (7  октября)  и  съ  не- </w:t>
      </w:r>
      <w:r>
        <w:br/>
      </w:r>
      <w:r>
        <w:t xml:space="preserve">большими перерывами  продолжается  въ  течете  первыхъ  трехъ </w:t>
      </w:r>
      <w:r>
        <w:br/>
      </w:r>
      <w:r>
        <w:t xml:space="preserve">мЪсяцевъ  голоднаго  1786  года.  Запрещалась  продажа  книгъ, </w:t>
      </w:r>
      <w:r>
        <w:br/>
      </w:r>
      <w:r>
        <w:t xml:space="preserve">„наполненныхъ  извЪстнымъ  расколомъ",  осматривались  боль- </w:t>
      </w:r>
      <w:r>
        <w:br/>
      </w:r>
      <w:r>
        <w:t xml:space="preserve">ницы и  школы,  заведенныя  масонами  въ  Москв*  ^.</w:t>
      </w:r>
    </w:p>
    <w:p>
      <w:pPr>
        <w:pStyle w:val="Normal"/>
      </w:pPr>
      <w:r>
        <w:t xml:space="preserve">Въ  феврале  1786  года  ярославскШ  генералъ  -  губернаторъ </w:t>
      </w:r>
      <w:r>
        <w:br/>
      </w:r>
      <w:r>
        <w:t xml:space="preserve">Мельгуновъ  (масонъ)  доносилъ  императриц*,  что  „некоторые </w:t>
      </w:r>
      <w:r>
        <w:br/>
      </w:r>
      <w:r>
        <w:t xml:space="preserve">частные  люди  положили  сделать  благотворительное  установлеше </w:t>
      </w:r>
      <w:r>
        <w:br/>
      </w:r>
      <w:r>
        <w:t xml:space="preserve">въ  помощь  неимущихъ  людей,  на .  которое  дали  капитала  30.000 </w:t>
      </w:r>
      <w:r>
        <w:br/>
      </w:r>
      <w:r>
        <w:t xml:space="preserve">рублей  и  построили  каменный  домъ  въ  18.000  рублей.  Разре- </w:t>
      </w:r>
      <w:r>
        <w:br/>
      </w:r>
      <w:r>
        <w:t xml:space="preserve">шивши построеше  въ  Ярославле  „дома  для  призр-Ьтя  и  воспи- </w:t>
      </w:r>
      <w:r>
        <w:br/>
      </w:r>
      <w:r>
        <w:t xml:space="preserve">ташя  сиротъ  и  неимущихъ  д-Ьтей",  Екатерина  вм-ЬсгЬ  съ  гЬмъ </w:t>
      </w:r>
      <w:r>
        <w:br/>
      </w:r>
      <w:r>
        <w:t xml:space="preserve">повелела  Мельгунову  „наблюдать,  чтобъ  воспиташе  тутъ  юно- </w:t>
      </w:r>
      <w:r>
        <w:br/>
      </w:r>
      <w:r>
        <w:t xml:space="preserve">шества происходило  по  правиламъ  общимъ,  съ  божшми  и  госу- </w:t>
      </w:r>
      <w:r>
        <w:br/>
      </w:r>
      <w:r>
        <w:t xml:space="preserve">дарственными законами  согласнымъ,  отдаляя  все  колобродное, </w:t>
      </w:r>
      <w:r>
        <w:br/>
      </w:r>
      <w:r>
        <w:t xml:space="preserve">обманомъ  или  нев'Ьжествомъ  выдуманное"  ".  Различные  виды </w:t>
      </w:r>
      <w:r>
        <w:br/>
      </w:r>
      <w:r>
        <w:t xml:space="preserve">частной  благотворительности  возбуждали  въ  это  тяжелое  время </w:t>
      </w:r>
      <w:r>
        <w:br/>
      </w:r>
      <w:r>
        <w:t xml:space="preserve">подозр-Ьтя  императрицы  и  встречались  неблагосклонно.</w:t>
      </w:r>
    </w:p>
    <w:p>
      <w:pPr>
        <w:pStyle w:val="Normal"/>
      </w:pPr>
      <w:r>
        <w:t xml:space="preserve">Въ  шн-Ь  1786  г.  кончена  была  Екатериною  последняя  изъ </w:t>
      </w:r>
      <w:r>
        <w:br/>
      </w:r>
      <w:r>
        <w:t xml:space="preserve">комедШ,  направленныхъ  на  мартинистовъ,  „Шаманъ  Сибир- </w:t>
      </w:r>
      <w:r>
        <w:br/>
      </w:r>
      <w:r>
        <w:t xml:space="preserve">СК1Й"  ^.  7  шля  императрица  писала  Гримму:  „Ве1  Ш18  181  йаз </w:t>
      </w:r>
      <w:r>
        <w:br/>
      </w:r>
      <w:r>
        <w:t xml:space="preserve">Вгой  Шеиег,  йаз  ОеМ  зеЬг  гаг,  (Не  ХеНеп  зсЬ^ег,  (Не  Тгерреп </w:t>
      </w:r>
      <w:r>
        <w:br/>
      </w:r>
      <w:r>
        <w:t xml:space="preserve">2ит  Шште!  еп§  ипс1  (Не  гиг  Соте(ие  (1ш1ке1"  ^.  Въ  первую  по- </w:t>
      </w:r>
      <w:r>
        <w:br/>
      </w:r>
      <w:r>
        <w:t xml:space="preserve">ловину 1786  года  Екатериною  написано  было  девять  театраль- </w:t>
      </w:r>
      <w:r>
        <w:br/>
      </w:r>
      <w:r>
        <w:t xml:space="preserve">ныхъ  тесъ;  теперь  приходилось  оставить  на-время  литературныя </w:t>
      </w:r>
      <w:r>
        <w:br/>
      </w:r>
      <w:r>
        <w:t xml:space="preserve">занят1я  и  отдаться  борьбе  съ  голодомъ.  Въ  какомъ  отношенш </w:t>
      </w:r>
      <w:r>
        <w:br/>
      </w:r>
      <w:r>
        <w:t xml:space="preserve">стояла  литература  1786  года  къ  этимъ  двумъ  явлешямъ, — масон- </w:t>
      </w:r>
      <w:r>
        <w:br/>
      </w:r>
      <w:r>
        <w:t xml:space="preserve">ству и  голоду, — занимавшимъ  мысль  Екатерины  II?</w:t>
      </w:r>
    </w:p>
    <w:p>
      <w:pPr>
        <w:pStyle w:val="Normal"/>
      </w:pPr>
      <w:r>
        <w:t xml:space="preserve">Изв'Ьстхя  о  неуройса*  1786  года  р-Ьдко  проникали  въ  лите- </w:t>
      </w:r>
      <w:r>
        <w:br/>
      </w:r>
      <w:r>
        <w:t xml:space="preserve">ратуру. Въ  этоть  бедственный  годъ  Державинъ  не  касался </w:t>
      </w:r>
      <w:r>
        <w:br/>
      </w:r>
      <w:r>
        <w:t xml:space="preserve">своей  лиры.  Тамбовсюй  губернаторъ,  онъ  заботился  о  заведети</w:t>
      </w:r>
    </w:p>
    <w:p>
      <w:pPr>
        <w:pStyle w:val="Normal"/>
      </w:pPr>
      <w:r>
        <w:t xml:space="preserve">ЛИТЕРАТУРНЫЯ  МЕЛОЧИ  НЕУРОЖАЙНАГО  ГОДА.  205</w:t>
      </w:r>
    </w:p>
    <w:p>
      <w:pPr>
        <w:pStyle w:val="Normal"/>
      </w:pPr>
      <w:r>
        <w:t xml:space="preserve">въ  Тамбов*  типографш,  „учреждалъ  и  губернсшя  газеты  для </w:t>
      </w:r>
      <w:r>
        <w:br/>
      </w:r>
      <w:r>
        <w:t xml:space="preserve">изв'Ьс'ПЯ  о  проЪзжихъ  черезъ  губернш  именитыхъ  людей  и </w:t>
      </w:r>
      <w:r>
        <w:br/>
      </w:r>
      <w:r>
        <w:t xml:space="preserve">командахъ  и  о  ц'Ьнахъ  товаровъ,  а  особливо  базарныхъ  хл'Ьба, </w:t>
      </w:r>
      <w:r>
        <w:br/>
      </w:r>
      <w:r>
        <w:t xml:space="preserve">гд*,  когда  и  по  какой  ц'Ьн^Ь  продавался".  „Схе  (зам-Ьчаетъ  Дер- </w:t>
      </w:r>
      <w:r>
        <w:br/>
      </w:r>
      <w:r>
        <w:t xml:space="preserve">жавинъ)  особливо  полезно  было  для  казны  при  случае  загото- </w:t>
      </w:r>
      <w:r>
        <w:br/>
      </w:r>
      <w:r>
        <w:t xml:space="preserve">влешя  большаго  количества  провханта;  ибо  провхантскимъ  ком- </w:t>
      </w:r>
      <w:r>
        <w:br/>
      </w:r>
      <w:r>
        <w:t xml:space="preserve">миссхонерамъ  не  можно  быЛо  возвысить  чрезвычайнымъ  обра- </w:t>
      </w:r>
      <w:r>
        <w:br/>
      </w:r>
      <w:r>
        <w:t xml:space="preserve">зомъ  ц'Ьнъ  противъ  гЬхъ,  которыя  объявлены  были  въ  губерн- </w:t>
      </w:r>
      <w:r>
        <w:br/>
      </w:r>
      <w:r>
        <w:t xml:space="preserve">скихъ  печатныхъ  в'Ьдомостяхъ,  сочиняемыхъ  дворянскими  пред- </w:t>
      </w:r>
      <w:r>
        <w:br/>
      </w:r>
      <w:r>
        <w:t xml:space="preserve">водителями каждаго  уЬзда  подъ  смотр'бшемъ  одного  надежнаго </w:t>
      </w:r>
      <w:r>
        <w:br/>
      </w:r>
      <w:r>
        <w:t xml:space="preserve">чиновника,  живущаго  въ  губернскомъ  город*  при  губернатор*, </w:t>
      </w:r>
      <w:r>
        <w:br/>
      </w:r>
      <w:r>
        <w:t xml:space="preserve">который  и  изъ  другихъ  рукъ  получалъ  тайпыя  для  повгьрки </w:t>
      </w:r>
      <w:r>
        <w:br/>
      </w:r>
      <w:r>
        <w:t xml:space="preserve">свгьдгьнгя^  ".  Державину  было  не  до  поэзхи.</w:t>
      </w:r>
    </w:p>
    <w:p>
      <w:pPr>
        <w:pStyle w:val="Normal"/>
      </w:pPr>
      <w:r>
        <w:t xml:space="preserve">Стихотворцы  Державинской  школы  продолжали  восп-Ьвать </w:t>
      </w:r>
      <w:r>
        <w:br/>
      </w:r>
      <w:r>
        <w:t xml:space="preserve">„безсмертную  славу  героевъ"  *^,  „Цветущее  состоянхе  Россш"  ^ ; </w:t>
      </w:r>
      <w:r>
        <w:br/>
      </w:r>
      <w:r>
        <w:t xml:space="preserve">но  въ  похвальныхъ  стихахъ  молодаго  покол-Ьтя  невидимому </w:t>
      </w:r>
      <w:r>
        <w:br/>
      </w:r>
      <w:r>
        <w:t xml:space="preserve">прорывались  уже  новые  мотивы.  Оффицхальное  ежемесячное </w:t>
      </w:r>
      <w:r>
        <w:br/>
      </w:r>
      <w:r>
        <w:t xml:space="preserve">из  дате  главнаго  народнаго  училища  въ  Петербург*  „Раступцй </w:t>
      </w:r>
      <w:r>
        <w:br/>
      </w:r>
      <w:r>
        <w:t xml:space="preserve">Виноградъ**  было,  можно  сказать,  гЬмъ  литературнымъ  органомъ, </w:t>
      </w:r>
      <w:r>
        <w:br/>
      </w:r>
      <w:r>
        <w:t xml:space="preserve">который  объяснялъ,  въ  стихахъ  и  въ  проз*,  значеше  м*ръ, </w:t>
      </w:r>
      <w:r>
        <w:br/>
      </w:r>
      <w:r>
        <w:t xml:space="preserve">предпринятыхъ  императрицею  для  борьбы  съ  дороговизною </w:t>
      </w:r>
      <w:r>
        <w:br/>
      </w:r>
      <w:r>
        <w:t xml:space="preserve">хл*ба  и — съ  московскими  масонами.  Въ  январьской  книжк*. </w:t>
      </w:r>
      <w:r>
        <w:br/>
      </w:r>
      <w:r>
        <w:t xml:space="preserve">„Растущаго  Винограда"  пом*щено  стихотвореше  студента  Ф1ал- </w:t>
      </w:r>
      <w:r>
        <w:br/>
      </w:r>
      <w:r>
        <w:t xml:space="preserve">ковскаго  „Ропташе  землед*льца  на  неурожай  хл*ба  отъ  ка- </w:t>
      </w:r>
      <w:r>
        <w:br/>
      </w:r>
      <w:r>
        <w:t xml:space="preserve">чества земли  съ  отв*томъ"  (стр.  22 — 31).  Землед*лецъ  ропщетъ </w:t>
      </w:r>
      <w:r>
        <w:br/>
      </w:r>
      <w:r>
        <w:t xml:space="preserve">на  нын*п1тя  времена:</w:t>
      </w:r>
    </w:p>
    <w:p>
      <w:pPr>
        <w:pStyle w:val="Normal"/>
      </w:pPr>
      <w:r>
        <w:t xml:space="preserve">нын-Ь  колосокъ  по  колоску  сбирай </w:t>
      </w:r>
      <w:r>
        <w:br/>
      </w:r>
      <w:r>
        <w:t xml:space="preserve">И  только  вижу  тамъ  на  гумнахъ  нын'ё  рай, </w:t>
      </w:r>
      <w:r>
        <w:br/>
      </w:r>
      <w:r>
        <w:t xml:space="preserve">Гд'6  черноземомъ  всЬ  покрыты  десятины. </w:t>
      </w:r>
      <w:r>
        <w:br/>
      </w:r>
      <w:r>
        <w:t xml:space="preserve">На  коихъ  н'Ётъ  песку,  ни  извести,  |[и  глины.</w:t>
      </w:r>
    </w:p>
    <w:p>
      <w:pPr>
        <w:pStyle w:val="Normal"/>
      </w:pPr>
      <w:r>
        <w:t xml:space="preserve">Землед*лецъ  жалуется,  ЧТО  вм*сто  плодородной  земли  больше </w:t>
      </w:r>
      <w:r>
        <w:br/>
      </w:r>
      <w:r>
        <w:t xml:space="preserve">находить  „негодной^</w:t>
      </w:r>
    </w:p>
    <w:p>
      <w:pPr>
        <w:pStyle w:val="Normal"/>
      </w:pPr>
      <w:r>
        <w:t xml:space="preserve">'«.</w:t>
      </w:r>
    </w:p>
    <w:p>
      <w:pPr>
        <w:pStyle w:val="Normal"/>
      </w:pPr>
      <w:r>
        <w:t xml:space="preserve">Тамъ  глина  лишь  одна  въ  обил1и  своемъ, </w:t>
      </w:r>
      <w:r>
        <w:br/>
      </w:r>
      <w:r>
        <w:t xml:space="preserve">Иль  камни,  известный  съ  опокой,  покрываютъ </w:t>
      </w:r>
      <w:r>
        <w:br/>
      </w:r>
      <w:r>
        <w:t xml:space="preserve">Обширный  поля  и  соху  препинаютъ.</w:t>
      </w:r>
    </w:p>
    <w:p>
      <w:pPr>
        <w:pStyle w:val="Normal"/>
      </w:pPr>
      <w:r>
        <w:t xml:space="preserve">206  ЛИТЕРАТУРНЫЯ  МЕЛОЧИ  НВУРОЖАЙНАГО   ГОДА.</w:t>
      </w:r>
    </w:p>
    <w:p>
      <w:pPr>
        <w:pStyle w:val="Normal"/>
      </w:pPr>
      <w:r>
        <w:t xml:space="preserve">Ропотъ  землед'Ьльца  завершается  такъ:</w:t>
      </w:r>
    </w:p>
    <w:p>
      <w:pPr>
        <w:pStyle w:val="Normal"/>
      </w:pPr>
      <w:r>
        <w:t xml:space="preserve">Конечно,  небеса  гр'Ьхомъ  мы  прогн'Ьвили,</w:t>
      </w:r>
    </w:p>
    <w:p>
      <w:pPr>
        <w:pStyle w:val="Normal"/>
      </w:pPr>
      <w:r>
        <w:t xml:space="preserve">Что  вм'Ёсто  старыхъ  дней  такой  намъ  в'Ькъ  явили,</w:t>
      </w:r>
    </w:p>
    <w:p>
      <w:pPr>
        <w:pStyle w:val="Normal"/>
      </w:pPr>
      <w:r>
        <w:t xml:space="preserve">Въ  которомъ  только  тотъ  на  св-Ьт*  и  блаженъ.</w:t>
      </w:r>
    </w:p>
    <w:p>
      <w:pPr>
        <w:pStyle w:val="Normal"/>
      </w:pPr>
      <w:r>
        <w:t xml:space="preserve">Кто  деньгами  карманъ  им'1^етъ  нагруженъ</w:t>
      </w:r>
    </w:p>
    <w:p>
      <w:pPr>
        <w:pStyle w:val="Normal"/>
      </w:pPr>
      <w:r>
        <w:t xml:space="preserve">И  можетъ  всЬ  снести  легко  т*  перемены,</w:t>
      </w:r>
    </w:p>
    <w:p>
      <w:pPr>
        <w:pStyle w:val="Normal"/>
      </w:pPr>
      <w:r>
        <w:t xml:space="preserve">Которыя  полей  является  въ  изц'Ьны:</w:t>
      </w:r>
    </w:p>
    <w:p>
      <w:pPr>
        <w:pStyle w:val="Normal"/>
      </w:pPr>
      <w:r>
        <w:t xml:space="preserve">А  б'Ьдный  челов'Ькъ  всегда  почти  дрожи.</w:t>
      </w:r>
    </w:p>
    <w:p>
      <w:pPr>
        <w:pStyle w:val="Normal"/>
      </w:pPr>
      <w:r>
        <w:t xml:space="preserve">Дабы  въ  неурожай  не  умереть  безъ  ржи.</w:t>
      </w:r>
    </w:p>
    <w:p>
      <w:pPr>
        <w:pStyle w:val="Normal"/>
      </w:pPr>
      <w:r>
        <w:t xml:space="preserve">Сочинитель  сов'Ьтуетъ  „землед'Ьлу"  „обратить  взоръ  внимашя </w:t>
      </w:r>
      <w:r>
        <w:br/>
      </w:r>
      <w:r>
        <w:t xml:space="preserve">къ  тронутой  сЬверной  богини",  которая  „съ  Палладой  цар- </w:t>
      </w:r>
      <w:r>
        <w:br/>
      </w:r>
      <w:r>
        <w:t xml:space="preserve">ству етъ  не  въ  Марсовой  бронгь^,  Въ  неурожа'Ь  виноватъ  не  Тво- </w:t>
      </w:r>
      <w:r>
        <w:br/>
      </w:r>
      <w:r>
        <w:t xml:space="preserve">рецъ,  виновато  невежество  землед^ла,  который  не  знаетъ  до </w:t>
      </w:r>
      <w:r>
        <w:br/>
      </w:r>
      <w:r>
        <w:t xml:space="preserve">сихъ  поръ,  какъ  удобрять  землю  и  возстановлять  ея  ослабпия </w:t>
      </w:r>
      <w:r>
        <w:br/>
      </w:r>
      <w:r>
        <w:t xml:space="preserve">силы. — Учреждеше  народныхъ  училищъ  клонится  къ  тому,  чтобъ </w:t>
      </w:r>
      <w:r>
        <w:br/>
      </w:r>
      <w:r>
        <w:t xml:space="preserve">землед-Ьлецъ  „узналъ  свойство  всЬхъ  земель  и  зналъ,  чЬмъ </w:t>
      </w:r>
      <w:r>
        <w:br/>
      </w:r>
      <w:r>
        <w:t xml:space="preserve">поправить  глинистую  землю".  Стихотворете  оканчивается  на- </w:t>
      </w:r>
      <w:r>
        <w:br/>
      </w:r>
      <w:r>
        <w:t xml:space="preserve">ставлетемъ,  какъ  удобрять  глинистую  почву,  и  объясненхемъ, </w:t>
      </w:r>
      <w:r>
        <w:br/>
      </w:r>
      <w:r>
        <w:t xml:space="preserve">чтб  такое  мергель,  опока,  вапъ. — Мысль  о  пользЪ,  какую  народ- </w:t>
      </w:r>
      <w:r>
        <w:br/>
      </w:r>
      <w:r>
        <w:t xml:space="preserve">ныя  училища  могутъ  принести  землед'Ьл1ю,  повторяется  и  въ </w:t>
      </w:r>
      <w:r>
        <w:br/>
      </w:r>
      <w:r>
        <w:t xml:space="preserve">стихотвореши  „Разговоръ  Музы  съ  РоссШскимъ  землед'Ьльцемъ </w:t>
      </w:r>
      <w:r>
        <w:br/>
      </w:r>
      <w:r>
        <w:t xml:space="preserve">о  заведении  народныхъ  училищъ":</w:t>
      </w:r>
    </w:p>
    <w:p>
      <w:pPr>
        <w:pStyle w:val="Normal"/>
      </w:pPr>
      <w:r>
        <w:t xml:space="preserve">Узнаешь,  какъ  съ  землей,  съ  л1^сами  обходиться, </w:t>
      </w:r>
      <w:r>
        <w:br/>
      </w:r>
      <w:r>
        <w:t xml:space="preserve">Гд'Ь  лучше  можетъ  хл-Ьбъ  посеянный  родиться...  *'</w:t>
      </w:r>
    </w:p>
    <w:p>
      <w:pPr>
        <w:pStyle w:val="Normal"/>
      </w:pPr>
      <w:r>
        <w:t xml:space="preserve">Въ  августовской  книжке  „Растущаго  Винограда"  напечатаны </w:t>
      </w:r>
      <w:r>
        <w:br/>
      </w:r>
      <w:r>
        <w:t xml:space="preserve">были:  1)  „Ода  Екатерин*  Великой  на  учреждеше  государствен- </w:t>
      </w:r>
      <w:r>
        <w:br/>
      </w:r>
      <w:r>
        <w:t xml:space="preserve">наго  заемнаго  банка"  и  2)  „Ода  на  случай  заведеюя  государ- </w:t>
      </w:r>
      <w:r>
        <w:br/>
      </w:r>
      <w:r>
        <w:t xml:space="preserve">ственнаго  хозяйства".  Въ  первой  од*,  сочиненной  студентомъ </w:t>
      </w:r>
      <w:r>
        <w:br/>
      </w:r>
      <w:r>
        <w:t xml:space="preserve">Виноградовымъ,  коленопреклоненная  Росс1я  „передъ  Богинею </w:t>
      </w:r>
      <w:r>
        <w:br/>
      </w:r>
      <w:r>
        <w:t xml:space="preserve">В'Ьщаетъ":</w:t>
      </w:r>
    </w:p>
    <w:p>
      <w:pPr>
        <w:pStyle w:val="Normal"/>
      </w:pPr>
      <w:r>
        <w:t xml:space="preserve">Кто  подъ  назван1емъ  закона </w:t>
      </w:r>
      <w:r>
        <w:br/>
      </w:r>
      <w:r>
        <w:t xml:space="preserve">Благополуч1е  излилъ? </w:t>
      </w:r>
      <w:r>
        <w:br/>
      </w:r>
      <w:r>
        <w:t xml:space="preserve">Кто,  бедность  избавляя  стона, </w:t>
      </w:r>
      <w:r>
        <w:br/>
      </w:r>
      <w:r>
        <w:t xml:space="preserve">Призр-Ёнье  оной  учредилъ?</w:t>
      </w:r>
    </w:p>
    <w:p>
      <w:pPr>
        <w:pStyle w:val="Normal"/>
      </w:pPr>
      <w:r>
        <w:t xml:space="preserve">Авторъ  второй  оды,  студентъ  ФхалковскШ,  прославляетъ </w:t>
      </w:r>
      <w:r>
        <w:br/>
      </w:r>
      <w:r>
        <w:t xml:space="preserve">императрицу  за  то,  что  она</w:t>
      </w:r>
    </w:p>
    <w:p>
      <w:pPr>
        <w:pStyle w:val="Normal"/>
      </w:pPr>
      <w:r>
        <w:t xml:space="preserve">литературный  мелочи  нвурожайнаго  года.  207</w:t>
      </w:r>
    </w:p>
    <w:p>
      <w:pPr>
        <w:pStyle w:val="Normal"/>
      </w:pPr>
      <w:r>
        <w:t xml:space="preserve">Подвластну  землю  равбираетъ, </w:t>
      </w:r>
      <w:r>
        <w:br/>
      </w:r>
      <w:r>
        <w:t xml:space="preserve">Какой  гд-Ь  производить  плодъ; </w:t>
      </w:r>
      <w:r>
        <w:br/>
      </w:r>
      <w:r>
        <w:t xml:space="preserve">На  качество  полей  взираетъ, </w:t>
      </w:r>
      <w:r>
        <w:br/>
      </w:r>
      <w:r>
        <w:t xml:space="preserve">Обиленъ  ли  во  хл-Ьб-Ь  родъ; </w:t>
      </w:r>
      <w:r>
        <w:br/>
      </w:r>
      <w:r>
        <w:t xml:space="preserve">Поля  ослабш1я,  негодны, </w:t>
      </w:r>
      <w:r>
        <w:br/>
      </w:r>
      <w:r>
        <w:t xml:space="preserve">Чтобъ  превратить  ихъ  въ  плодородны. </w:t>
      </w:r>
      <w:r>
        <w:br/>
      </w:r>
      <w:r>
        <w:t xml:space="preserve">Свои  щедроты  средствомъ  чтить, </w:t>
      </w:r>
      <w:r>
        <w:br/>
      </w:r>
      <w:r>
        <w:t xml:space="preserve">И  частный  въ  хл'Ьб'Ь  недостатокъ </w:t>
      </w:r>
      <w:r>
        <w:br/>
      </w:r>
      <w:r>
        <w:t xml:space="preserve">Сколь  можно  превратить  вь  остатокъ </w:t>
      </w:r>
      <w:r>
        <w:br/>
      </w:r>
      <w:r>
        <w:t xml:space="preserve">Все  лужнымь  учрежденьемь  мнить.</w:t>
      </w:r>
    </w:p>
    <w:p>
      <w:pPr>
        <w:pStyle w:val="Normal"/>
      </w:pPr>
      <w:r>
        <w:t xml:space="preserve">Слова  манифеста  о  ц'Ьли  учреждешя  государственнаго  заем- </w:t>
      </w:r>
      <w:r>
        <w:br/>
      </w:r>
      <w:r>
        <w:t xml:space="preserve">наго  банка  въ  од*  Фхалковскаго  переданы  въ  сл'Ьдующихъ </w:t>
      </w:r>
      <w:r>
        <w:br/>
      </w:r>
      <w:r>
        <w:t xml:space="preserve">стих]Б1ХЪ,  вложенныхъ  въ  уста  Екатерины:</w:t>
      </w:r>
    </w:p>
    <w:p>
      <w:pPr>
        <w:pStyle w:val="Normal"/>
      </w:pPr>
      <w:r>
        <w:t xml:space="preserve">Росс!ю  домомь  представляю.</w:t>
      </w:r>
    </w:p>
    <w:p>
      <w:pPr>
        <w:pStyle w:val="Normal"/>
      </w:pPr>
      <w:r>
        <w:t xml:space="preserve">Семьею  подданныхь  моихь,</w:t>
      </w:r>
    </w:p>
    <w:p>
      <w:pPr>
        <w:pStyle w:val="Normal"/>
      </w:pPr>
      <w:r>
        <w:t xml:space="preserve">Вь  д-Ьла  хозяйства  я  вникаю</w:t>
      </w:r>
    </w:p>
    <w:p>
      <w:pPr>
        <w:pStyle w:val="Normal"/>
      </w:pPr>
      <w:r>
        <w:t xml:space="preserve">И,  недостатки  видя  вь  нихъ,</w:t>
      </w:r>
    </w:p>
    <w:p>
      <w:pPr>
        <w:pStyle w:val="Normal"/>
      </w:pPr>
      <w:r>
        <w:t xml:space="preserve">Чтобь  были  много  всЬ  довольны,</w:t>
      </w:r>
    </w:p>
    <w:p>
      <w:pPr>
        <w:pStyle w:val="Normal"/>
      </w:pPr>
      <w:r>
        <w:t xml:space="preserve">Моихь  доходовь  милл1оны</w:t>
      </w:r>
    </w:p>
    <w:p>
      <w:pPr>
        <w:pStyle w:val="Normal"/>
      </w:pPr>
      <w:r>
        <w:t xml:space="preserve">Въ  заимь  дворянству  и  градамъ</w:t>
      </w:r>
    </w:p>
    <w:p>
      <w:pPr>
        <w:pStyle w:val="Normal"/>
      </w:pPr>
      <w:r>
        <w:t xml:space="preserve">Я  щедрого  даю  рукою:</w:t>
      </w:r>
    </w:p>
    <w:p>
      <w:pPr>
        <w:pStyle w:val="Normal"/>
      </w:pPr>
      <w:r>
        <w:t xml:space="preserve">Т'Ьмь  больше  силь  среди  покою</w:t>
      </w:r>
    </w:p>
    <w:p>
      <w:pPr>
        <w:pStyle w:val="Normal"/>
      </w:pPr>
      <w:r>
        <w:t xml:space="preserve">Торговл-Ь,  ремеслу  придамь.</w:t>
      </w:r>
    </w:p>
    <w:p>
      <w:pPr>
        <w:pStyle w:val="Normal"/>
      </w:pPr>
      <w:r>
        <w:t xml:space="preserve">Дворянь  и  граждань  почитаю</w:t>
      </w:r>
    </w:p>
    <w:p>
      <w:pPr>
        <w:pStyle w:val="Normal"/>
      </w:pPr>
      <w:r>
        <w:t xml:space="preserve">Я  за  оруд1е  мое,</w:t>
      </w:r>
    </w:p>
    <w:p>
      <w:pPr>
        <w:pStyle w:val="Normal"/>
      </w:pPr>
      <w:r>
        <w:t xml:space="preserve">Чрезь  кое  всЬмь  сынамь  вручаю</w:t>
      </w:r>
    </w:p>
    <w:p>
      <w:pPr>
        <w:pStyle w:val="Normal"/>
      </w:pPr>
      <w:r>
        <w:t xml:space="preserve">Вь  заимь  им'Ьн1е  свое;</w:t>
      </w:r>
    </w:p>
    <w:p>
      <w:pPr>
        <w:pStyle w:val="Normal"/>
      </w:pPr>
      <w:r>
        <w:t xml:space="preserve">Дворянство,  оное  пр1емля</w:t>
      </w:r>
    </w:p>
    <w:p>
      <w:pPr>
        <w:pStyle w:val="Normal"/>
      </w:pPr>
      <w:r>
        <w:t xml:space="preserve">И  моему  желанью  внемля,</w:t>
      </w:r>
    </w:p>
    <w:p>
      <w:pPr>
        <w:pStyle w:val="Normal"/>
      </w:pPr>
      <w:r>
        <w:t xml:space="preserve">Вь  добро  его  употребить:</w:t>
      </w:r>
    </w:p>
    <w:p>
      <w:pPr>
        <w:pStyle w:val="Normal"/>
      </w:pPr>
      <w:r>
        <w:t xml:space="preserve">Поля  безплодныя  исправить,</w:t>
      </w:r>
    </w:p>
    <w:p>
      <w:pPr>
        <w:pStyle w:val="Normal"/>
      </w:pPr>
      <w:r>
        <w:t xml:space="preserve">Крестьянь  изь  бедности  возставить  '</w:t>
      </w:r>
    </w:p>
    <w:p>
      <w:pPr>
        <w:pStyle w:val="Normal"/>
      </w:pPr>
      <w:r>
        <w:t xml:space="preserve">И  кь  общей  польз-Ь  обратить.</w:t>
      </w:r>
    </w:p>
    <w:p>
      <w:pPr>
        <w:pStyle w:val="Normal"/>
      </w:pPr>
      <w:r>
        <w:t xml:space="preserve">На  так1я  темы  писались  оды  питомцами  петербургскаго  глав- </w:t>
      </w:r>
      <w:r>
        <w:br/>
      </w:r>
      <w:r>
        <w:t xml:space="preserve">наго  народнаго  училища.</w:t>
      </w:r>
    </w:p>
    <w:p>
      <w:pPr>
        <w:pStyle w:val="Normal"/>
      </w:pPr>
      <w:r>
        <w:t xml:space="preserve">Наконецъ  въ  сентябрьской  книжк-Ь  „Растущаго  Винограда" </w:t>
      </w:r>
      <w:r>
        <w:br/>
      </w:r>
      <w:r>
        <w:t xml:space="preserve">напечатана  небольшая  зам'Ьтка  (стр.  59  —  61)  подъ  заглавхемъ </w:t>
      </w:r>
      <w:r>
        <w:br/>
      </w:r>
      <w:r>
        <w:t xml:space="preserve">„Физическая  причина  чувствовашя  голода".</w:t>
      </w:r>
    </w:p>
    <w:p>
      <w:pPr>
        <w:pStyle w:val="Normal"/>
      </w:pPr>
      <w:r>
        <w:t xml:space="preserve">Въ  литературныхъ  журналахъ,  не  им-Ьвшихъ  оффицхознаго </w:t>
      </w:r>
      <w:r>
        <w:br/>
      </w:r>
      <w:r>
        <w:t xml:space="preserve">характера,  не  было  помещено  статей,  которыя  бы  касались </w:t>
      </w:r>
      <w:r>
        <w:br/>
      </w:r>
      <w:r>
        <w:t xml:space="preserve">прямо  тогдашней  дороговизны  хл'бба;  разм-Ьры  голода,  силы  на- </w:t>
      </w:r>
      <w:r>
        <w:br/>
      </w:r>
      <w:r>
        <w:t xml:space="preserve">родной нужды  не  оглашались  въ  печати.  Въ  1785 — 1787  годахъ</w:t>
      </w:r>
    </w:p>
    <w:p>
      <w:pPr>
        <w:pStyle w:val="Normal"/>
      </w:pPr>
      <w:r>
        <w:t xml:space="preserve">208  ДИТЕРАТУРНЫЯ  МЕЛОЧИ  НЕУРОЖАЙНАГО  ГОДА.</w:t>
      </w:r>
    </w:p>
    <w:p>
      <w:pPr>
        <w:pStyle w:val="Normal"/>
      </w:pPr>
      <w:r>
        <w:t xml:space="preserve">ПОЯВИЛОСЬ  впрочемъ  несколько  теоретическихъ  сочинешй  о  до- </w:t>
      </w:r>
      <w:r>
        <w:br/>
      </w:r>
      <w:r>
        <w:t xml:space="preserve">моводств'Ь,  объ  улучшеши  почвы,  поднятш  землед'Ьл1Я.  Вая«- </w:t>
      </w:r>
      <w:r>
        <w:br/>
      </w:r>
      <w:r>
        <w:t xml:space="preserve">н-Ьйшими  были:  1)  „Наставлете  къ  умозрительному  и  д'Ьлопро- </w:t>
      </w:r>
      <w:r>
        <w:br/>
      </w:r>
      <w:r>
        <w:t xml:space="preserve">изводному  землед-Ьлхю"  (Спб.,  1786  г.)  ^;  2)  „О  землед^льныхъ </w:t>
      </w:r>
      <w:r>
        <w:br/>
      </w:r>
      <w:r>
        <w:t xml:space="preserve">оруд1яхъ,  писано  Иваномъ  Комовымъ,  съ  приложешемъ  двухъ </w:t>
      </w:r>
      <w:r>
        <w:br/>
      </w:r>
      <w:r>
        <w:t xml:space="preserve">чертежныхъ  листовъ"  (Спб.,  1785  г.)  ^^  и  т.  п.  Замечательно, </w:t>
      </w:r>
      <w:r>
        <w:br/>
      </w:r>
      <w:r>
        <w:t xml:space="preserve">что  „Труды  Вольнаго  Экономическаго  Общества"  не  выходили </w:t>
      </w:r>
      <w:r>
        <w:br/>
      </w:r>
      <w:r>
        <w:t xml:space="preserve">въ  1786  и  въ  1788  ГГ.  Кром*  н'Ьсколькихъ  мелкихъ  зам^тонъ </w:t>
      </w:r>
      <w:r>
        <w:br/>
      </w:r>
      <w:r>
        <w:t xml:space="preserve">о  землед^лхи,  напечатанныхъ  въ  „ЗеркалЪ  Св^та",  въ  этомъ </w:t>
      </w:r>
      <w:r>
        <w:br/>
      </w:r>
      <w:r>
        <w:t xml:space="preserve">журнал*  обращено  внимаше  на  пользу  кукурузы  (пшенички), </w:t>
      </w:r>
      <w:r>
        <w:br/>
      </w:r>
      <w:r>
        <w:t xml:space="preserve">которая  разводилась  въ  то  время  въ-  Малороссхи  „больше  для </w:t>
      </w:r>
      <w:r>
        <w:br/>
      </w:r>
      <w:r>
        <w:t xml:space="preserve">увеселенхя,  нежели  для  пользы**,  считалась  травою  огородною, </w:t>
      </w:r>
      <w:r>
        <w:br/>
      </w:r>
      <w:r>
        <w:t xml:space="preserve">такъ  что  „у  самаго  трудолюбиваго  хозяина  находилось  дв"*  или </w:t>
      </w:r>
      <w:r>
        <w:br/>
      </w:r>
      <w:r>
        <w:t xml:space="preserve">три  гряды  съ  плодами  оной**.  Указывая  способы  ея  употреблешя </w:t>
      </w:r>
      <w:r>
        <w:br/>
      </w:r>
      <w:r>
        <w:t xml:space="preserve">въ  пищу,  ТуманскШ  заключаетъ:  „Нельзя  не  желать,  чтобы  хо- </w:t>
      </w:r>
      <w:r>
        <w:br/>
      </w:r>
      <w:r>
        <w:t xml:space="preserve">зяева къ  собственной  польз*  ихъ  и  отечества  были  принуждены </w:t>
      </w:r>
      <w:r>
        <w:br/>
      </w:r>
      <w:r>
        <w:t xml:space="preserve">къ  разве дешю  сего  нужнаго  и  полезнаго  плода,  т^мъ  бол*е, </w:t>
      </w:r>
      <w:r>
        <w:br/>
      </w:r>
      <w:r>
        <w:t xml:space="preserve">что  отъ  онаго  кром*  прибытка  и  польза  во  время  неурожая  ее- </w:t>
      </w:r>
      <w:r>
        <w:br/>
      </w:r>
      <w:r>
        <w:t xml:space="preserve">ликая""  (ноябрь,  1786  г.,  стр.  284 — 286).  Наконецъ,  ВЪ  „Зеркал* </w:t>
      </w:r>
      <w:r>
        <w:br/>
      </w:r>
      <w:r>
        <w:t xml:space="preserve">Св-Ьта"  сообщено  было  содержаше  объявлешя,  появившагося  въ </w:t>
      </w:r>
      <w:r>
        <w:br/>
      </w:r>
      <w:r>
        <w:t xml:space="preserve">нЬкоторыхъ  иностранныхъ  в*домостяхъ  (въ  шн'Ь.1787  г.),  что </w:t>
      </w:r>
      <w:r>
        <w:br/>
      </w:r>
      <w:r>
        <w:t xml:space="preserve">Дезомонъ  „изобр-Ьлъ  весьма  важное  средство  поправлять  худыя </w:t>
      </w:r>
      <w:r>
        <w:br/>
      </w:r>
      <w:r>
        <w:t xml:space="preserve">земли**.  Извещая  россШскую  публику,  что  Дезомонъ  продаетъ </w:t>
      </w:r>
      <w:r>
        <w:br/>
      </w:r>
      <w:r>
        <w:t xml:space="preserve">это,  ему  одному  известное,  средство,  издатель  „Зеркала  Св-Ьта** </w:t>
      </w:r>
      <w:r>
        <w:br/>
      </w:r>
      <w:r>
        <w:t xml:space="preserve">высказывалъ  надежду,  „что  между  благод-Ьтельствующими  че- </w:t>
      </w:r>
      <w:r>
        <w:br/>
      </w:r>
      <w:r>
        <w:t xml:space="preserve">ловечеству несомненно  найдутся  охотники,  которые  устремятся </w:t>
      </w:r>
      <w:r>
        <w:br/>
      </w:r>
      <w:r>
        <w:t xml:space="preserve">изведать  о  семъ  и,  узнавъ  истину  и  пользу  предлагаемаго,  не </w:t>
      </w:r>
      <w:r>
        <w:br/>
      </w:r>
      <w:r>
        <w:t xml:space="preserve">упустятъ  прхобрести  тайну  средства  сего  для  пользы  отечества**^.</w:t>
      </w:r>
    </w:p>
    <w:p>
      <w:pPr>
        <w:pStyle w:val="Normal"/>
      </w:pPr>
      <w:r>
        <w:t xml:space="preserve">Въ  приведенныхъ  одахъ  и  въ  указанныхъ  сочинешяхъ  о </w:t>
      </w:r>
      <w:r>
        <w:br/>
      </w:r>
      <w:r>
        <w:t xml:space="preserve">земледелхи  причиною  голода  1786  года  выставляется  преиму- </w:t>
      </w:r>
      <w:r>
        <w:br/>
      </w:r>
      <w:r>
        <w:t xml:space="preserve">щественно, если  не  исключительно,  невежество  и  леность </w:t>
      </w:r>
      <w:r>
        <w:br/>
      </w:r>
      <w:r>
        <w:t xml:space="preserve">крестьянъ  ^^;  указываются  на  будущее  время  способы  удобрев1я </w:t>
      </w:r>
      <w:r>
        <w:br/>
      </w:r>
      <w:r>
        <w:t xml:space="preserve">почвы,  рекомендуются  улучшенныя  земледельчесшя  орудая;  но </w:t>
      </w:r>
      <w:r>
        <w:br/>
      </w:r>
      <w:r>
        <w:t xml:space="preserve">нигде  не  предлагается  меръ  для  борьбы  съ  бедствхемъ,  охва- </w:t>
      </w:r>
      <w:r>
        <w:br/>
      </w:r>
      <w:r>
        <w:t xml:space="preserve">тывавшимъ  въ  то  время  значительную  часть  Россш:  эти  меры </w:t>
      </w:r>
      <w:r>
        <w:br/>
      </w:r>
      <w:r>
        <w:t xml:space="preserve">считались  привилепею  правительства...</w:t>
      </w:r>
    </w:p>
    <w:p>
      <w:pPr>
        <w:pStyle w:val="Normal"/>
      </w:pPr>
      <w:r>
        <w:t xml:space="preserve">Смелее  можно  было,  въ  этотъ  годъ,  писать  противъ  дру-</w:t>
      </w:r>
    </w:p>
    <w:p>
      <w:pPr>
        <w:pStyle w:val="Normal"/>
      </w:pPr>
      <w:r>
        <w:t xml:space="preserve">ЛИТЕРАТУР1ЕЫЯ  МБЛОЧИ  НЕУРОЖАЙНАГО  ГОДА.  209</w:t>
      </w:r>
    </w:p>
    <w:p>
      <w:pPr>
        <w:pStyle w:val="Normal"/>
      </w:pPr>
      <w:r>
        <w:t xml:space="preserve">гаго  зла  современности, — зла,  которое  держало  въ  напряженш </w:t>
      </w:r>
      <w:r>
        <w:br/>
      </w:r>
      <w:r>
        <w:t xml:space="preserve">мысль  и  волю  Екатерины  въ  первую  половину  1786  года, — про- </w:t>
      </w:r>
      <w:r>
        <w:br/>
      </w:r>
      <w:r>
        <w:t xml:space="preserve">тивъ  масонства.  Но  и  въ  этомъ  д'Ьл^Ь  распоряжешямъ  и  коме- </w:t>
      </w:r>
      <w:r>
        <w:br/>
      </w:r>
      <w:r>
        <w:t xml:space="preserve">д1ямъ  императрицы  вторилъ  только  оффищозный  журналъ.  От- </w:t>
      </w:r>
      <w:r>
        <w:br/>
      </w:r>
      <w:r>
        <w:t xml:space="preserve">зывы современной  литературы  о  комедхяхъ  „Обманщикъ",  „Обо- </w:t>
      </w:r>
      <w:r>
        <w:br/>
      </w:r>
      <w:r>
        <w:t xml:space="preserve">льщенный", „Шаманъ  СибирскШ"  отличались  сдержанностью  и </w:t>
      </w:r>
      <w:r>
        <w:br/>
      </w:r>
      <w:r>
        <w:t xml:space="preserve">оффищальною  сухост1ю  похвалы.  Одинъ  только  „РастущШ  Ви- </w:t>
      </w:r>
      <w:r>
        <w:br/>
      </w:r>
      <w:r>
        <w:t xml:space="preserve">ноградъ"  проявилъ  такое  усердае  къ  прославлению  и,  главное, </w:t>
      </w:r>
      <w:r>
        <w:br/>
      </w:r>
      <w:r>
        <w:t xml:space="preserve">къ  разъясненгю  первыхъ  двухъ  комедШ,  какъ-будго  ихъ  усп'Ьхъ </w:t>
      </w:r>
      <w:r>
        <w:br/>
      </w:r>
      <w:r>
        <w:t xml:space="preserve">былъ  его  личнымъ  д'Ьломъ.  Въ  „Растущемъ  Виноград-Ь"  напе- </w:t>
      </w:r>
      <w:r>
        <w:br/>
      </w:r>
      <w:r>
        <w:t xml:space="preserve">чатаны были  дв*  статьи  о  происхождеши  масонства  и  марти- </w:t>
      </w:r>
      <w:r>
        <w:br/>
      </w:r>
      <w:r>
        <w:t xml:space="preserve">низма: 1)  „Краткое  описаше  жизни  перв-Ьйшаго  основателя  секты </w:t>
      </w:r>
      <w:r>
        <w:br/>
      </w:r>
      <w:r>
        <w:t xml:space="preserve">мартинистовъ  Постелла"  *^  и  2)  „Разсуждешя  о  начале  вольныхъ </w:t>
      </w:r>
      <w:r>
        <w:br/>
      </w:r>
      <w:r>
        <w:t xml:space="preserve">каменьщиковъ  или  фармазоновъ"  ^,  Въ  близкой  связи  съ  этими </w:t>
      </w:r>
      <w:r>
        <w:br/>
      </w:r>
      <w:r>
        <w:t xml:space="preserve">статьями  стоитъ  разсуждеше  „Древшя  заблуждешя,  или  за- </w:t>
      </w:r>
      <w:r>
        <w:br/>
      </w:r>
      <w:r>
        <w:t xml:space="preserve">писки касательно  исторш  ума  челов'Ьческаго"  ".</w:t>
      </w:r>
    </w:p>
    <w:p>
      <w:pPr>
        <w:pStyle w:val="Normal"/>
      </w:pPr>
      <w:r>
        <w:t xml:space="preserve">Спустя  м'Ьсяцъ  посл'Ь  представлешя  комедш  „Обманщикъ" </w:t>
      </w:r>
      <w:r>
        <w:br/>
      </w:r>
      <w:r>
        <w:t xml:space="preserve">въ  „Растущемъ  Винограде"  появились:  1)  „Письмо  къ  сочини- </w:t>
      </w:r>
      <w:r>
        <w:br/>
      </w:r>
      <w:r>
        <w:t xml:space="preserve">телю комедаи  „Обманщикъ"  (въ  проз*)  и  2)  три  стихотворешя </w:t>
      </w:r>
      <w:r>
        <w:br/>
      </w:r>
      <w:r>
        <w:t xml:space="preserve">подъ  однимъ  и  т'Ьмъ  же  заглавхемъ — „Къ  сочинителю  комедш </w:t>
      </w:r>
      <w:r>
        <w:br/>
      </w:r>
      <w:r>
        <w:t xml:space="preserve">даОбманпщкъ"  ^.  Четыре  панегирическхя  произведешя,  напеча- </w:t>
      </w:r>
      <w:r>
        <w:br/>
      </w:r>
      <w:r>
        <w:t xml:space="preserve">танный въ  одной  книжк-Ь  „Расту щаго  Винограда",  выражаютъ </w:t>
      </w:r>
      <w:r>
        <w:br/>
      </w:r>
      <w:r>
        <w:t xml:space="preserve">тотъ  же  своеобразный  и  неверный  взглядъ  на  русскихъ  марти- </w:t>
      </w:r>
      <w:r>
        <w:br/>
      </w:r>
      <w:r>
        <w:t xml:space="preserve">нистовъ, который  им'Ьла  императрица:  очевидно,  всЬ  они  напи- </w:t>
      </w:r>
      <w:r>
        <w:br/>
      </w:r>
      <w:r>
        <w:t xml:space="preserve">саны по  внушешю  свыше.  Прозаическое  „Письмо  къ  сочини- </w:t>
      </w:r>
      <w:r>
        <w:br/>
      </w:r>
      <w:r>
        <w:t xml:space="preserve">телю комедш  „Обмашцикъ"  начинается  такъ:  „Ничто  не  'можетъ </w:t>
      </w:r>
      <w:r>
        <w:br/>
      </w:r>
      <w:r>
        <w:t xml:space="preserve">быть  лучше  выдумано  той  комедш,  которою  вы  насъ  забавить </w:t>
      </w:r>
      <w:r>
        <w:br/>
      </w:r>
      <w:r>
        <w:t xml:space="preserve">изволили.  Въ  старину  Мартышки  были  подвержены  различнымъ </w:t>
      </w:r>
      <w:r>
        <w:br/>
      </w:r>
      <w:r>
        <w:t xml:space="preserve">опасностямъ  и,  мн-Ь  помнится,  я  гдЪ-то  читалъ,  что  одна  изъ  нихъ </w:t>
      </w:r>
      <w:r>
        <w:br/>
      </w:r>
      <w:r>
        <w:t xml:space="preserve">быта  высЬчена  кнутомъ  за  то,  что,  вырвавшись  изъ  дому  посла </w:t>
      </w:r>
      <w:r>
        <w:br/>
      </w:r>
      <w:r>
        <w:t xml:space="preserve">Аглинскаго,  вб-Ьжала  въ  церковь  и  на  престолъ  вскочила; </w:t>
      </w:r>
      <w:r>
        <w:br/>
      </w:r>
      <w:r>
        <w:t xml:space="preserve">стрельцы  за  нею  по  всей  Москв-Ь  съ  бердышами  гонялись,  и </w:t>
      </w:r>
      <w:r>
        <w:br/>
      </w:r>
      <w:r>
        <w:t xml:space="preserve">патрхархъ  анаеем*  предалъ  ее  немедленно.  Но  тогда  не  знали, </w:t>
      </w:r>
      <w:r>
        <w:br/>
      </w:r>
      <w:r>
        <w:t xml:space="preserve">что  есть  Мартышка,  и  кнутомъ  отдирали  нер-Ьдко;  а  теперь </w:t>
      </w:r>
      <w:r>
        <w:br/>
      </w:r>
      <w:r>
        <w:t xml:space="preserve">найдены  средства  не  столь  жестокхя,  но  въ  дЪйствхи  равныя; </w:t>
      </w:r>
      <w:r>
        <w:br/>
      </w:r>
      <w:r>
        <w:t xml:space="preserve">заблуждешю  предпоставляется  ^  просв'Ьщевае,  безумхю — поруга- </w:t>
      </w:r>
      <w:r>
        <w:br/>
      </w:r>
      <w:r>
        <w:t xml:space="preserve">ше.  Въ  вашей  комедш  находятся  предупредительные  *^  отъ  сихъ</w:t>
      </w:r>
    </w:p>
    <w:p>
      <w:pPr>
        <w:pStyle w:val="Normal"/>
      </w:pPr>
      <w:r>
        <w:t xml:space="preserve">соч.  ТИХОНРАВОВА.  Т.  ш.  14</w:t>
      </w:r>
    </w:p>
    <w:p>
      <w:pPr>
        <w:pStyle w:val="Normal"/>
      </w:pPr>
      <w:r>
        <w:t xml:space="preserve">210  ЛИТЕРАТУРНЫЙ  МЕЛОЧИ  НВУРОЖАЙНАГО   ГОДА.</w:t>
      </w:r>
    </w:p>
    <w:p>
      <w:pPr>
        <w:pStyle w:val="Normal"/>
      </w:pPr>
      <w:r>
        <w:t xml:space="preserve">двухъ  припадковъ  составы;  следственно  не  надобно  будетъ  го- </w:t>
      </w:r>
      <w:r>
        <w:br/>
      </w:r>
      <w:r>
        <w:t xml:space="preserve">няться за  Мартышками  нашихъ  временъ  съ  штыками,  а  еще </w:t>
      </w:r>
      <w:r>
        <w:br/>
      </w:r>
      <w:r>
        <w:t xml:space="preserve">мен-Ье  предавать  ихъ  анаеем*".  Въ  конц*  статьи  повторяется </w:t>
      </w:r>
      <w:r>
        <w:br/>
      </w:r>
      <w:r>
        <w:t xml:space="preserve">та  же  мысль  въ  такихъ  выражетяхъ:  „Комедхя  ваша  не  оста- </w:t>
      </w:r>
      <w:r>
        <w:br/>
      </w:r>
      <w:r>
        <w:t xml:space="preserve">нется безъ  зам^чатя  и  въ  самой  исторхи.  Она  подастъ  насто- </w:t>
      </w:r>
      <w:r>
        <w:br/>
      </w:r>
      <w:r>
        <w:t xml:space="preserve">ящее понятхе  о  образ*  мыслить  нашихъ  временъ,  и  если  бу- </w:t>
      </w:r>
      <w:r>
        <w:br/>
      </w:r>
      <w:r>
        <w:t xml:space="preserve">дутъ  видеть  по  ней  наши  дурачества,  то  и  узнаютъ  тутъ  же, </w:t>
      </w:r>
      <w:r>
        <w:br/>
      </w:r>
      <w:r>
        <w:t xml:space="preserve">что  въ  кроткое  и  премудрое  царствоваше  Екатерины  театръ  для </w:t>
      </w:r>
      <w:r>
        <w:br/>
      </w:r>
      <w:r>
        <w:t xml:space="preserve">исправлен1я  предпочитался  лобному  мЬсту"  ^.  Прославляя  крот- </w:t>
      </w:r>
      <w:r>
        <w:br/>
      </w:r>
      <w:r>
        <w:t xml:space="preserve">К1Я  м-Ьры  императрицы  по  отношетю  къ  март1шистамъ,  „Письмо" </w:t>
      </w:r>
      <w:r>
        <w:br/>
      </w:r>
      <w:r>
        <w:t xml:space="preserve">намекаетъ  на  то,  что  кардиналъ  де-Роганъ,  всл*дств1е  сношешй </w:t>
      </w:r>
      <w:r>
        <w:br/>
      </w:r>
      <w:r>
        <w:t xml:space="preserve">своихъ  съ  Кал1остро,  попалъ  въ  Бастил1ю  *®.  Статья  толкуетъ </w:t>
      </w:r>
      <w:r>
        <w:br/>
      </w:r>
      <w:r>
        <w:t xml:space="preserve">одно  выражеше  въ  комедш  „Обольщенный":  „я  облачился  ла- </w:t>
      </w:r>
      <w:r>
        <w:br/>
      </w:r>
      <w:r>
        <w:t xml:space="preserve">тами",— выраженхе,  которое,  конечно,  не  совсЬмъ  было  понятно </w:t>
      </w:r>
      <w:r>
        <w:br/>
      </w:r>
      <w:r>
        <w:t xml:space="preserve">зрителямъ.  „Письмо"  старается  заподозрить  благотворительный </w:t>
      </w:r>
      <w:r>
        <w:br/>
      </w:r>
      <w:r>
        <w:t xml:space="preserve">д-Ьла  мартинистовъ,  очевидно  получивппя  огласку  въ  неурожай- </w:t>
      </w:r>
      <w:r>
        <w:br/>
      </w:r>
      <w:r>
        <w:t xml:space="preserve">ный годъ.  Авторъ  „Письма"  говорить:  „Когда  последователи  сего </w:t>
      </w:r>
      <w:r>
        <w:br/>
      </w:r>
      <w:r>
        <w:t xml:space="preserve">учешя  слышатъ  таковыя  хулы,  то  спрашиваютъ:  давно  ли  осу- </w:t>
      </w:r>
      <w:r>
        <w:br/>
      </w:r>
      <w:r>
        <w:t xml:space="preserve">ждаются ими  д'Ьлаемыя  благодЪятя.  Но  скажите  мн*:  гд'Ь  они </w:t>
      </w:r>
      <w:r>
        <w:br/>
      </w:r>
      <w:r>
        <w:t xml:space="preserve">взяли,  что  нравоученхе  закона  нашего  или  общежит1я  воспре- </w:t>
      </w:r>
      <w:r>
        <w:br/>
      </w:r>
      <w:r>
        <w:t xml:space="preserve">щаетъ  дЪлать  различныя  бгъдпымъ  вспомоществовангя?  Если  нЬтъ, </w:t>
      </w:r>
      <w:r>
        <w:br/>
      </w:r>
      <w:r>
        <w:t xml:space="preserve">такъ  какая-жъ  нужда  искать  къ  тому  новыхъ  побужденШ?  Да </w:t>
      </w:r>
      <w:r>
        <w:br/>
      </w:r>
      <w:r>
        <w:t xml:space="preserve">сверхъ  того,  кто  собираяся  говоритъ:  „станемъ  д'Ьлать  добро", </w:t>
      </w:r>
      <w:r>
        <w:br/>
      </w:r>
      <w:r>
        <w:t xml:space="preserve">тотъ  или  привязываетъ  къ  тому  тщеслав1е  осудительное,  или,  что </w:t>
      </w:r>
      <w:r>
        <w:br/>
      </w:r>
      <w:r>
        <w:t xml:space="preserve">и  того  хуже,  а  часто  бываетъ,  свое  токмо  добро  тогда  разум'Ьетъ". </w:t>
      </w:r>
      <w:r>
        <w:br/>
      </w:r>
      <w:r>
        <w:t xml:space="preserve">Въ  этихъ  строкахъ  заключается  едва  ли  не  единственное  въ  ли- </w:t>
      </w:r>
      <w:r>
        <w:br/>
      </w:r>
      <w:r>
        <w:t xml:space="preserve">тератур-Ь  1786  г.  свидетельство  очастныхъ  пожертвовашяхъ,  сдЬ- </w:t>
      </w:r>
      <w:r>
        <w:br/>
      </w:r>
      <w:r>
        <w:t xml:space="preserve">ланныхъ  (и  к-Ьмъ  же?  мартинистами!)  въ  неурожайный  годъ.</w:t>
      </w:r>
    </w:p>
    <w:p>
      <w:pPr>
        <w:pStyle w:val="Normal"/>
      </w:pPr>
      <w:r>
        <w:t xml:space="preserve">Стихотворныя  послашя  „Къ  сочинителю  комедаи  „Обман- </w:t>
      </w:r>
      <w:r>
        <w:br/>
      </w:r>
      <w:r>
        <w:t xml:space="preserve">щикъ"  представляютъ  вархацш  прозаическаго  письма,  служив- </w:t>
      </w:r>
      <w:r>
        <w:br/>
      </w:r>
      <w:r>
        <w:t xml:space="preserve">шаго  имъ  какъ  бы  программою.  Неизвестный  авторъ  перваго </w:t>
      </w:r>
      <w:r>
        <w:br/>
      </w:r>
      <w:r>
        <w:t xml:space="preserve">стцхотворешя  говор1ггъ  о  мартинистахъ:</w:t>
      </w:r>
    </w:p>
    <w:p>
      <w:pPr>
        <w:pStyle w:val="Normal"/>
      </w:pPr>
      <w:r>
        <w:t xml:space="preserve">Ихъ  все  стремлецье  въ  томъ,  чтобъ  загулять  въ  карманъ...</w:t>
      </w:r>
    </w:p>
    <w:p>
      <w:pPr>
        <w:pStyle w:val="Normal"/>
      </w:pPr>
      <w:r>
        <w:t xml:space="preserve">Они  „берутъ  почти  однихъ  богатыхъ".  Стихотвореше  студента </w:t>
      </w:r>
      <w:r>
        <w:br/>
      </w:r>
      <w:r>
        <w:t xml:space="preserve">Виноградова  оканчивается  слЪдующимъ  обращен1емъ  къ  автору </w:t>
      </w:r>
      <w:r>
        <w:br/>
      </w:r>
      <w:r>
        <w:t xml:space="preserve">„Обманщика":</w:t>
      </w:r>
    </w:p>
    <w:p>
      <w:pPr>
        <w:pStyle w:val="Normal"/>
      </w:pPr>
      <w:r>
        <w:t xml:space="preserve">ЛИТЕРАТУРНЫЯ  МЕЛОЧИ  НЕУРОЖАЙЯАГО   ГОДА.  211</w:t>
      </w:r>
    </w:p>
    <w:p>
      <w:pPr>
        <w:pStyle w:val="Normal"/>
      </w:pPr>
      <w:r>
        <w:t xml:space="preserve">Теб*  единому  принадлежитъ  въ  томъ  слава,</w:t>
      </w:r>
    </w:p>
    <w:p>
      <w:pPr>
        <w:pStyle w:val="Normal"/>
      </w:pPr>
      <w:r>
        <w:t xml:space="preserve">Что  низпровергнута  обманщиковъ  держава,</w:t>
      </w:r>
    </w:p>
    <w:p>
      <w:pPr>
        <w:pStyle w:val="Normal"/>
      </w:pPr>
      <w:r>
        <w:t xml:space="preserve">Которы  завсегда  золъ  частныхъ  суть  виной</w:t>
      </w:r>
    </w:p>
    <w:p>
      <w:pPr>
        <w:pStyle w:val="Normal"/>
      </w:pPr>
      <w:r>
        <w:t xml:space="preserve">И  руиштъ  иногда  общественный  покой,</w:t>
      </w:r>
    </w:p>
    <w:p>
      <w:pPr>
        <w:pStyle w:val="Normal"/>
      </w:pPr>
      <w:r>
        <w:t xml:space="preserve">Къ  прибытку  съ  жадными  которые  руками</w:t>
      </w:r>
    </w:p>
    <w:p>
      <w:pPr>
        <w:pStyle w:val="Normal"/>
      </w:pPr>
      <w:r>
        <w:t xml:space="preserve">Назваться  иногда  готовы  и  богами:</w:t>
      </w:r>
    </w:p>
    <w:p>
      <w:pPr>
        <w:pStyle w:val="Normal"/>
      </w:pPr>
      <w:r>
        <w:t xml:space="preserve">Навязанъ  имъ  звонокъ  комедхей  Твоей,</w:t>
      </w:r>
    </w:p>
    <w:p>
      <w:pPr>
        <w:pStyle w:val="Normal"/>
      </w:pPr>
      <w:r>
        <w:t xml:space="preserve">Кой  объявляетъ  такъ:  брегись,  обманщикъ — сей  '•,</w:t>
      </w:r>
    </w:p>
    <w:p>
      <w:pPr>
        <w:pStyle w:val="Normal"/>
      </w:pPr>
      <w:r>
        <w:t xml:space="preserve">Авторъ   касается  и    благотворительности   мартинистовъ    въ </w:t>
      </w:r>
      <w:r>
        <w:br/>
      </w:r>
      <w:r>
        <w:t xml:space="preserve">сл'Ьдующемъ  обращеши  къ  автору  комед1и:</w:t>
      </w:r>
    </w:p>
    <w:p>
      <w:pPr>
        <w:pStyle w:val="Normal"/>
      </w:pPr>
      <w:r>
        <w:t xml:space="preserve">Ув^рень  въ  ономъ  Ты  и  то  Теб-Ь  известно, </w:t>
      </w:r>
      <w:r>
        <w:br/>
      </w:r>
      <w:r>
        <w:t xml:space="preserve">Не  все,  что  честную  им-Ьеть  маску,  честно. </w:t>
      </w:r>
      <w:r>
        <w:br/>
      </w:r>
      <w:r>
        <w:t xml:space="preserve">Кто  ув-Ьрительно  ум'Ьетъ  обмануть, </w:t>
      </w:r>
      <w:r>
        <w:br/>
      </w:r>
      <w:r>
        <w:t xml:space="preserve">Тотъ — вредъ  людей  и  тотъ  уже  конечно  плутъ  71.</w:t>
      </w:r>
    </w:p>
    <w:p>
      <w:pPr>
        <w:pStyle w:val="Normal"/>
      </w:pPr>
      <w:r>
        <w:t xml:space="preserve">Въ  стихотворномъ  послати  студента  Ф1алковскаго  масоны  вы- </w:t>
      </w:r>
      <w:r>
        <w:br/>
      </w:r>
      <w:r>
        <w:t xml:space="preserve">ставляются мошенниками,  которые  хитр'Ье  даже — цыганъ,  которые</w:t>
      </w:r>
    </w:p>
    <w:p>
      <w:pPr>
        <w:pStyle w:val="Normal"/>
      </w:pPr>
      <w:r>
        <w:t xml:space="preserve">Проворны  въ  деревняхъ  лошадками  м'Ьнять, </w:t>
      </w:r>
      <w:r>
        <w:br/>
      </w:r>
      <w:r>
        <w:t xml:space="preserve">За  дряхлаго  коня  здороваго  принять; </w:t>
      </w:r>
      <w:r>
        <w:br/>
      </w:r>
      <w:r>
        <w:t xml:space="preserve">Искусны  погляд-Ьть  за  денежку  на  ручку </w:t>
      </w:r>
      <w:r>
        <w:br/>
      </w:r>
      <w:r>
        <w:t xml:space="preserve">И  счастья  насказать,  по  деньгамъ  смотря,  кучку, </w:t>
      </w:r>
      <w:r>
        <w:br/>
      </w:r>
      <w:r>
        <w:t xml:space="preserve">УмЪютъ  за  холсты  нулемъ  лгьчить  старухъ, </w:t>
      </w:r>
      <w:r>
        <w:br/>
      </w:r>
      <w:r>
        <w:t xml:space="preserve">и  стариковъ  за  хл-Ьбъ  обворожить  вокругъ. </w:t>
      </w:r>
      <w:r>
        <w:br/>
      </w:r>
      <w:r>
        <w:t xml:space="preserve">Проворны  со  двора  таскать  гусей,  барановъ  "Я.</w:t>
      </w:r>
    </w:p>
    <w:p>
      <w:pPr>
        <w:pStyle w:val="Normal"/>
      </w:pPr>
      <w:r>
        <w:t xml:space="preserve">Кал10стро  „таскался  для  того,</w:t>
      </w:r>
    </w:p>
    <w:p>
      <w:pPr>
        <w:pStyle w:val="Normal"/>
      </w:pPr>
      <w:r>
        <w:t xml:space="preserve">Чтобъ,  не  им'Ья  онъ  богатства  своего,</w:t>
      </w:r>
    </w:p>
    <w:p>
      <w:pPr>
        <w:pStyle w:val="Normal"/>
      </w:pPr>
      <w:r>
        <w:t xml:space="preserve">Копы  могъ  разжигать  по  таинству  обмана,</w:t>
      </w:r>
    </w:p>
    <w:p>
      <w:pPr>
        <w:pStyle w:val="Normal"/>
      </w:pPr>
      <w:r>
        <w:t xml:space="preserve">И  оны^чъ  въ  два  попасть  и.и  болте  кармана,</w:t>
      </w:r>
    </w:p>
    <w:p>
      <w:pPr>
        <w:pStyle w:val="Normal"/>
      </w:pPr>
      <w:r>
        <w:t xml:space="preserve">Червонцы  чтобы  въ  нихъ  мгновенно  растопить</w:t>
      </w:r>
    </w:p>
    <w:p>
      <w:pPr>
        <w:pStyle w:val="Normal"/>
      </w:pPr>
      <w:r>
        <w:t xml:space="preserve">И  въ  свой  ихъ  кошелекъ  съ  крупнымъ  алмазомъ  слить**  '•.</w:t>
      </w:r>
    </w:p>
    <w:p>
      <w:pPr>
        <w:pStyle w:val="Normal"/>
      </w:pPr>
      <w:r>
        <w:t xml:space="preserve">Въ  той  же  книжк'Ь  „Расту щаго  Винограда",  въ  которой  на- </w:t>
      </w:r>
      <w:r>
        <w:br/>
      </w:r>
      <w:r>
        <w:t xml:space="preserve">печатаны послашя  къ  сочинителю  комедхи  „Обманщикъ**,  поме- </w:t>
      </w:r>
      <w:r>
        <w:br/>
      </w:r>
      <w:r>
        <w:t xml:space="preserve">щены дв-Ь  „Епистолы"  къ  тогдашнему  фавориту  императрицы </w:t>
      </w:r>
      <w:r>
        <w:br/>
      </w:r>
      <w:r>
        <w:t xml:space="preserve">Александру  Петровичу  Ермолову  (стр.  79  —  82  и  стр.  87  —  90).</w:t>
      </w:r>
    </w:p>
    <w:p>
      <w:pPr>
        <w:pStyle w:val="Normal"/>
      </w:pPr>
      <w:r>
        <w:t xml:space="preserve">Изъ  всЬхъ  произведешй,  напечатанныхъ  въ  „Растущемъ </w:t>
      </w:r>
      <w:r>
        <w:br/>
      </w:r>
      <w:r>
        <w:t xml:space="preserve">Виноград*"  въ  обличеше  мартинистовъ,  важн'Ьйшимъ  должна </w:t>
      </w:r>
      <w:r>
        <w:br/>
      </w:r>
      <w:r>
        <w:t xml:space="preserve">быть  признана  „Домовая  записка  о  зараз*  новомодной  ереси  и </w:t>
      </w:r>
      <w:r>
        <w:br/>
      </w:r>
      <w:r>
        <w:t xml:space="preserve">о  средствахъ,  исц'Ьляющихъ  отъ  оной".  Эта  „записка",  несо- </w:t>
      </w:r>
      <w:r>
        <w:br/>
      </w:r>
      <w:r>
        <w:t xml:space="preserve">мн'Ьнно,  вышла  изъ-подъ  пера  Екатерины  II  или  написана  подъ</w:t>
      </w:r>
    </w:p>
    <w:p>
      <w:pPr>
        <w:pStyle w:val="Normal"/>
      </w:pPr>
      <w:r>
        <w:t xml:space="preserve">14'</w:t>
      </w:r>
    </w:p>
    <w:p>
      <w:pPr>
        <w:pStyle w:val="Normal"/>
      </w:pPr>
      <w:r>
        <w:t xml:space="preserve">212  ЛИТЕРАТУРНЬШ  МЕЛОЯИ  НЕУРОЖАЙНАГО  ГОДА.</w:t>
      </w:r>
    </w:p>
    <w:p>
      <w:pPr>
        <w:pStyle w:val="Normal"/>
      </w:pPr>
      <w:r>
        <w:t xml:space="preserve">ея  диктовку.  Въ  томъ  уб'Ьждаетъ  насъ  не  только  содержаше, </w:t>
      </w:r>
      <w:r>
        <w:br/>
      </w:r>
      <w:r>
        <w:t xml:space="preserve">но  и  литературные  прхемы  „записки",  тождественные  съ  гЬми, </w:t>
      </w:r>
      <w:r>
        <w:br/>
      </w:r>
      <w:r>
        <w:t xml:space="preserve">которые  императрица  употребляла   въ    своихъ    сатирическихъ </w:t>
      </w:r>
      <w:r>
        <w:br/>
      </w:r>
      <w:r>
        <w:t xml:space="preserve">статьяхъ,  напечатанныхъ  во  „Всякой  Всячине"  и  въ  „СобесЬд- </w:t>
      </w:r>
      <w:r>
        <w:br/>
      </w:r>
      <w:r>
        <w:t xml:space="preserve">ник*   любителей   россШскаго   слова".  Въ   „Домовой   записк'Ь" </w:t>
      </w:r>
      <w:r>
        <w:br/>
      </w:r>
      <w:r>
        <w:t xml:space="preserve">развивается  тотъ  же  взглядъ  на  руссшй  мартинизмъ,  который </w:t>
      </w:r>
      <w:r>
        <w:br/>
      </w:r>
      <w:r>
        <w:t xml:space="preserve">проводится  въ  комед1яхъ  Екатерины  II.  „Записк'Ь"  предпослано </w:t>
      </w:r>
      <w:r>
        <w:br/>
      </w:r>
      <w:r>
        <w:t xml:space="preserve">письмо  сообщившаго  этотъ  документъ  въ  журяалъ;  оно  подпи- </w:t>
      </w:r>
      <w:r>
        <w:br/>
      </w:r>
      <w:r>
        <w:t xml:space="preserve">сано псевдонимомъ  Правдубаевъ,  очень  напоминающимъ  старый </w:t>
      </w:r>
      <w:r>
        <w:br/>
      </w:r>
      <w:r>
        <w:t xml:space="preserve">псевдонимъ  императрицы — Правдомысловъ  ^*.  „Записка"  отд'Ьлена </w:t>
      </w:r>
      <w:r>
        <w:br/>
      </w:r>
      <w:r>
        <w:t xml:space="preserve">отъ  1юльской  книжки  „Растущаго  Винограда"  бЪлою  страницею </w:t>
      </w:r>
      <w:r>
        <w:br/>
      </w:r>
      <w:r>
        <w:t xml:space="preserve">и  напечатана  съ  особою  нумеращею  (римскими,  а  не  арабскими </w:t>
      </w:r>
      <w:r>
        <w:br/>
      </w:r>
      <w:r>
        <w:t xml:space="preserve">цифрами):  этимъ  она  какъ  бы  выдвинута  изъ  ряда  статей  по- </w:t>
      </w:r>
      <w:r>
        <w:br/>
      </w:r>
      <w:r>
        <w:t xml:space="preserve">стоянныхъ    сотру дниковъ  „Винограда".    Она   начинается   такъ: </w:t>
      </w:r>
      <w:r>
        <w:br/>
      </w:r>
      <w:r>
        <w:t xml:space="preserve">„Известно,  что  проявились  на  Руси   новые   еретики   Мартыны </w:t>
      </w:r>
      <w:r>
        <w:br/>
      </w:r>
      <w:r>
        <w:t xml:space="preserve">или  Мартыппси,  какъ  ихъ  называютъ,  не  помню;  а  знаю  то,  что </w:t>
      </w:r>
      <w:r>
        <w:br/>
      </w:r>
      <w:r>
        <w:t xml:space="preserve">ересь  ихъ  прилипчива  и  множество  правов'Ьрныхъ  ею  зарази- </w:t>
      </w:r>
      <w:r>
        <w:br/>
      </w:r>
      <w:r>
        <w:t xml:space="preserve">лись. Я  самъ,  шатаясь  по  б'Ьлу  св'Ьту,  чуть  не  попалъ  въ  нее, </w:t>
      </w:r>
      <w:r>
        <w:br/>
      </w:r>
      <w:r>
        <w:t xml:space="preserve">какъ  сомъ  въ  вершу,  еслибъ  не  спасъ  меня  мой  докторъ,  ко- </w:t>
      </w:r>
      <w:r>
        <w:br/>
      </w:r>
      <w:r>
        <w:t xml:space="preserve">торый, не  запуская  болезни    вдаль,  насилу   выбилъ    изъ  меня </w:t>
      </w:r>
      <w:r>
        <w:br/>
      </w:r>
      <w:r>
        <w:t xml:space="preserve">дурь  С1Ю  разными  целительными  средствами".  Больной  „зачу- </w:t>
      </w:r>
      <w:r>
        <w:br/>
      </w:r>
      <w:r>
        <w:t xml:space="preserve">м^лъ"  отъ  прочтешя  38   страницъ  книги  „О  заблуждешяхъ  и </w:t>
      </w:r>
      <w:r>
        <w:br/>
      </w:r>
      <w:r>
        <w:t xml:space="preserve">истин'Ь".  „Л^чете  началось,  продолжалось  и  кончилось  сл^ду- </w:t>
      </w:r>
      <w:r>
        <w:br/>
      </w:r>
      <w:r>
        <w:t xml:space="preserve">ющимъ  порядкомъ:  16  сутокъ  докторъ  давалъ  прохладительное, </w:t>
      </w:r>
      <w:r>
        <w:br/>
      </w:r>
      <w:r>
        <w:t xml:space="preserve">18  —  мерзгипельпое^   6  —  вразумительное,  сутки  —  кргъпит^льное  и </w:t>
      </w:r>
      <w:r>
        <w:br/>
      </w:r>
      <w:r>
        <w:t xml:space="preserve">сутки  —  курительное.  Прохладительное  состояло  въ  томъ,  чтобъ </w:t>
      </w:r>
      <w:r>
        <w:br/>
      </w:r>
      <w:r>
        <w:t xml:space="preserve">прхучать  меня  быть  съ  женою,  съ  д-Ьтьми,  съ  прхятелями  и  зани- </w:t>
      </w:r>
      <w:r>
        <w:br/>
      </w:r>
      <w:r>
        <w:t xml:space="preserve">маться иногда  невинными  забавами,  отъ  чего  было  я  вовсе  от- </w:t>
      </w:r>
      <w:r>
        <w:br/>
      </w:r>
      <w:r>
        <w:t xml:space="preserve">сталъ,  потому  что  страннымъ  симъ  Мартынамъ  или  Мартышкамъ </w:t>
      </w:r>
      <w:r>
        <w:br/>
      </w:r>
      <w:r>
        <w:t xml:space="preserve">жена,  д^ти,  сродники  и  друзья — сторона  д-Ьйс;  а  въ  виду  у  нихъ </w:t>
      </w:r>
      <w:r>
        <w:br/>
      </w:r>
      <w:r>
        <w:t xml:space="preserve">лишь  то,  какъ  бы  заживо  вскарабкаться  на  небо.  Но  какъ  дЪльцо </w:t>
      </w:r>
      <w:r>
        <w:br/>
      </w:r>
      <w:r>
        <w:t xml:space="preserve">С1е  весьма  трудновато,  то  и  видимъ  ихъ  отъ  того  въ  задумчги- </w:t>
      </w:r>
      <w:r>
        <w:br/>
      </w:r>
      <w:r>
        <w:t xml:space="preserve">востщ  удаляющихся  отъ  общества  и  отъ    всЬхъ  позволенныхъ </w:t>
      </w:r>
      <w:r>
        <w:br/>
      </w:r>
      <w:r>
        <w:t xml:space="preserve">увеселетй"...  Омерзительное  составлено  было  изъ  нижесл^дую- </w:t>
      </w:r>
      <w:r>
        <w:br/>
      </w:r>
      <w:r>
        <w:t xml:space="preserve">щихъ  спещй:  „изъ  Брюкеровой  филозофической  исторш  3  унда, </w:t>
      </w:r>
      <w:r>
        <w:br/>
      </w:r>
      <w:r>
        <w:t xml:space="preserve">и  7^  плутней  Пивагоровыхъ,  4  унца  съ  половиною  вракъ  Пла- </w:t>
      </w:r>
      <w:r>
        <w:br/>
      </w:r>
      <w:r>
        <w:t xml:space="preserve">тоновыхъ,  6  унцовъ  и  7«  Аполошуса,  10  унцовъ  жидовской  ка-</w:t>
      </w:r>
    </w:p>
    <w:p>
      <w:pPr>
        <w:pStyle w:val="Normal"/>
      </w:pPr>
      <w:r>
        <w:t xml:space="preserve">ЛИТЕРАТУРНЫЯ  МЕЛОЧИ  НЕУРОЖАЙНАГО   ГОДА.  213</w:t>
      </w:r>
    </w:p>
    <w:p>
      <w:pPr>
        <w:pStyle w:val="Normal"/>
      </w:pPr>
      <w:r>
        <w:t xml:space="preserve">балы  и  дв*  полныхъ  дозы  сумазбродничествъ  славнаго  сапож- </w:t>
      </w:r>
      <w:r>
        <w:br/>
      </w:r>
      <w:r>
        <w:t xml:space="preserve">ника и  филозофа  Якова  Бема".  Вразумительное  состояло  въ </w:t>
      </w:r>
      <w:r>
        <w:br/>
      </w:r>
      <w:r>
        <w:t xml:space="preserve">томъ,  чтобъ  читать  со  вниматемъ  отъ  доски  до  доски  „Обман- </w:t>
      </w:r>
      <w:r>
        <w:br/>
      </w:r>
      <w:r>
        <w:t xml:space="preserve">щика** и  „Обольщеннаго".  Изъ  этихъ  комедШ  больной  ув'Ьрился, </w:t>
      </w:r>
      <w:r>
        <w:br/>
      </w:r>
      <w:r>
        <w:t xml:space="preserve">что  „коноводцы  сего  раскола  суть  истинные  Калифа лкжерстоны". </w:t>
      </w:r>
      <w:r>
        <w:br/>
      </w:r>
      <w:r>
        <w:t xml:space="preserve">Кргъпительпое  состояло  въ  томъ,  чтобъ  протвердить  десять  за- </w:t>
      </w:r>
      <w:r>
        <w:br/>
      </w:r>
      <w:r>
        <w:t xml:space="preserve">поведей. Последнею  операщею  было  окуриванхе:  докторъ  „взялъ </w:t>
      </w:r>
      <w:r>
        <w:br/>
      </w:r>
      <w:r>
        <w:t xml:space="preserve">изъ  библ1отеки  больнаго  сочинетя  Шведенбурга  (81с?),  взялъ </w:t>
      </w:r>
      <w:r>
        <w:br/>
      </w:r>
      <w:r>
        <w:t xml:space="preserve">книгу  о  истинахъ  и  заблуждетяхъ,  книгу  картину  естествен- </w:t>
      </w:r>
      <w:r>
        <w:br/>
      </w:r>
      <w:r>
        <w:t xml:space="preserve">ную, взялъ  также  и  многхя  друг1я  сему  подобныя  еретичесшя </w:t>
      </w:r>
      <w:r>
        <w:br/>
      </w:r>
      <w:r>
        <w:t xml:space="preserve">книги**.  „ВсЬ  С1И  книги  и  тетрадь  (житхе  Андрея  Денисова) </w:t>
      </w:r>
      <w:r>
        <w:br/>
      </w:r>
      <w:r>
        <w:t xml:space="preserve">предалъ  от  огню  и  такъ  окурилъ  больнаго,  какъ  модныя  жен- </w:t>
      </w:r>
      <w:r>
        <w:br/>
      </w:r>
      <w:r>
        <w:t xml:space="preserve">щины отъ  истерики  окуриваются  перьями".  Въ  перечне  книгъ, </w:t>
      </w:r>
      <w:r>
        <w:br/>
      </w:r>
      <w:r>
        <w:t xml:space="preserve">подлежавшихъ  соясжешю,  находится  и  „рукописная  тетрадь  о </w:t>
      </w:r>
      <w:r>
        <w:br/>
      </w:r>
      <w:r>
        <w:t xml:space="preserve">чудесахъ  Андреюшки,  почтеннаго  мужа,  кончившаго  жизнь  свою </w:t>
      </w:r>
      <w:r>
        <w:br/>
      </w:r>
      <w:r>
        <w:t xml:space="preserve">въ  острогЬ**.  Итакъ,  уже  въ  1786  году  указывалось  на  суще- </w:t>
      </w:r>
      <w:r>
        <w:br/>
      </w:r>
      <w:r>
        <w:t xml:space="preserve">ствоваше  какой-то  связи  между  мартинистами  и  раскольниками- </w:t>
      </w:r>
      <w:r>
        <w:br/>
      </w:r>
      <w:r>
        <w:t xml:space="preserve">старообрядцами  ^^.  Еще  въ  конц*  1785  г.  Екатерина  повелела </w:t>
      </w:r>
      <w:r>
        <w:br/>
      </w:r>
      <w:r>
        <w:t xml:space="preserve">московскому  митрополиту  Платону  оцред^лить  духовныхъ  цен- </w:t>
      </w:r>
      <w:r>
        <w:br/>
      </w:r>
      <w:r>
        <w:t xml:space="preserve">зоровъ,  которые  бы  испытывали  всЬ  книги,  подобныя  выходя- </w:t>
      </w:r>
      <w:r>
        <w:br/>
      </w:r>
      <w:r>
        <w:t xml:space="preserve">щимъ  изъ  типографш  Новикова,  „испытывали  и  не  допускали, </w:t>
      </w:r>
      <w:r>
        <w:br/>
      </w:r>
      <w:r>
        <w:t xml:space="preserve">чтобы  тутъ  вкрасться  могли  расколы,  колобродства  и  всяк1я  не- </w:t>
      </w:r>
      <w:r>
        <w:br/>
      </w:r>
      <w:r>
        <w:t xml:space="preserve">л-Ьпыя  толковатя,  о  коихъ  н-Ьтъ  сомн-Ьтя,  что  они  не  новыя, </w:t>
      </w:r>
      <w:r>
        <w:br/>
      </w:r>
      <w:r>
        <w:t xml:space="preserve">но  старыЯу  отъ  праздности  и  невтъжества  возобновленныя**  ^®.  Въ </w:t>
      </w:r>
      <w:r>
        <w:br/>
      </w:r>
      <w:r>
        <w:t xml:space="preserve">январе  1786  года  сенату  данъ  былъ  указъ  „о  недозволеши  пе- </w:t>
      </w:r>
      <w:r>
        <w:br/>
      </w:r>
      <w:r>
        <w:t xml:space="preserve">чатать въ  св'Ьтскихъ  типограф1яхъ  книги,  касаюпцяся  в^ры**  ^^. </w:t>
      </w:r>
      <w:r>
        <w:br/>
      </w:r>
      <w:r>
        <w:t xml:space="preserve">Исходнымъ  пунктомъ  слЪдствхя,  которое  привело  Новикова  въ </w:t>
      </w:r>
      <w:r>
        <w:br/>
      </w:r>
      <w:r>
        <w:t xml:space="preserve">Шлиссельбургскую  крепость  и  разбило  вконецъ  замыслы  и </w:t>
      </w:r>
      <w:r>
        <w:br/>
      </w:r>
      <w:r>
        <w:t xml:space="preserve">предпр1ят1я  московскихъ  мартинистовъ  (въ  1792  г.),  было  подо- </w:t>
      </w:r>
      <w:r>
        <w:br/>
      </w:r>
      <w:r>
        <w:t xml:space="preserve">зр'Ьше  Екатерины,  что  въ  типографш  Новикова  напечатана  была </w:t>
      </w:r>
      <w:r>
        <w:br/>
      </w:r>
      <w:r>
        <w:t xml:space="preserve">секретно  раскольничья  „Истор1я  о  отц'Ьхъ  и  страдальцахъ  Соло- </w:t>
      </w:r>
      <w:r>
        <w:br/>
      </w:r>
      <w:r>
        <w:t xml:space="preserve">вецкихъ**.  Когда  появилось  это  сочинеше  и  друпя  статьи,  „на- </w:t>
      </w:r>
      <w:r>
        <w:br/>
      </w:r>
      <w:r>
        <w:t xml:space="preserve">полненныя  небывалымд  происшествхями,  ложными  чудесами,  а </w:t>
      </w:r>
      <w:r>
        <w:br/>
      </w:r>
      <w:r>
        <w:t xml:space="preserve">притомъ  изр'Ьчетями  во  многихъ  м'Ьстахъ  дерзкими  и  какъ </w:t>
      </w:r>
      <w:r>
        <w:br/>
      </w:r>
      <w:r>
        <w:t xml:space="preserve">благочестивой  нашей  церкви  противными,  такъ  государствен- </w:t>
      </w:r>
      <w:r>
        <w:br/>
      </w:r>
      <w:r>
        <w:t xml:space="preserve">ному правлешю  поносительными**,  императрица  „им^ла  причину </w:t>
      </w:r>
      <w:r>
        <w:br/>
      </w:r>
      <w:r>
        <w:t xml:space="preserve">подозр'Ьвать  въ  семъ  Д'Ьл'Ь  изв'Ьстнаго   Николая   Новикова**  и</w:t>
      </w:r>
    </w:p>
    <w:p>
      <w:pPr>
        <w:pStyle w:val="Normal"/>
      </w:pPr>
      <w:r>
        <w:t xml:space="preserve">214  ЛИТЕР  АТУ  РНЫЯ  МЕЛОЧИ  НЕУРОЖАЙНАГО   ГОДА.</w:t>
      </w:r>
    </w:p>
    <w:p>
      <w:pPr>
        <w:pStyle w:val="Normal"/>
      </w:pPr>
      <w:r>
        <w:t xml:space="preserve">повел'Ьла  московскому  главнокомандующему  князю  Прозоров- </w:t>
      </w:r>
      <w:r>
        <w:br/>
      </w:r>
      <w:r>
        <w:t xml:space="preserve">скому „самаго  его  взять  подъ  присмотръ  и  допросить  о  при- </w:t>
      </w:r>
      <w:r>
        <w:br/>
      </w:r>
      <w:r>
        <w:t xml:space="preserve">чинЪ  таковаго  запрещеннаго  проступка".  Важнымъ  рунктомъ </w:t>
      </w:r>
      <w:r>
        <w:br/>
      </w:r>
      <w:r>
        <w:t xml:space="preserve">сл'Ьдствхя  Екатерина  постановила  и  другое  „обстоятельство:  что </w:t>
      </w:r>
      <w:r>
        <w:br/>
      </w:r>
      <w:r>
        <w:t xml:space="preserve">какъ  помянутый  Новиковъ,  по  общему  объ  немъ  св-ЬдЬтю,  есть </w:t>
      </w:r>
      <w:r>
        <w:br/>
      </w:r>
      <w:r>
        <w:t xml:space="preserve">челов'Ькъ,  не  стяжавшхй  никакого  им-Ьтя,  ни  по  рождешго  его, </w:t>
      </w:r>
      <w:r>
        <w:br/>
      </w:r>
      <w:r>
        <w:t xml:space="preserve">ни  по  наследству,  ниже  другими  известными  и  законными </w:t>
      </w:r>
      <w:r>
        <w:br/>
      </w:r>
      <w:r>
        <w:t xml:space="preserve">средствами,  а  нын*  почитается  въ  числ*  весьма  достаточныхъ </w:t>
      </w:r>
      <w:r>
        <w:br/>
      </w:r>
      <w:r>
        <w:t xml:space="preserve">людей,  наипаче  же  знатными  здашями  и  заведешями,  то  откуда </w:t>
      </w:r>
      <w:r>
        <w:br/>
      </w:r>
      <w:r>
        <w:t xml:space="preserve">онъ  и  какимъ  образомъ  все  то  ирхобр^лъ  и  можетъ  ли  оправ- </w:t>
      </w:r>
      <w:r>
        <w:br/>
      </w:r>
      <w:r>
        <w:t xml:space="preserve">дать безкорыстное  его  въ  семъ  случае  поведете"  ^^.  Первыя </w:t>
      </w:r>
      <w:r>
        <w:br/>
      </w:r>
      <w:r>
        <w:t xml:space="preserve">меры  императрицы  противъ  мартинистовъ,  литературныя  и  адми- </w:t>
      </w:r>
      <w:r>
        <w:br/>
      </w:r>
      <w:r>
        <w:t xml:space="preserve">нистративныя,  относятся  къ  1785  и  къ  1786  гг.  Съ  течешемъ </w:t>
      </w:r>
      <w:r>
        <w:br/>
      </w:r>
      <w:r>
        <w:t xml:space="preserve">времени  подозрен1я  Екатерины  усиливались  и  разразились  на- </w:t>
      </w:r>
      <w:r>
        <w:br/>
      </w:r>
      <w:r>
        <w:t xml:space="preserve">конецъ  погромомъ  1792  г.  После днимъ  актомъ,  направленнымъ </w:t>
      </w:r>
      <w:r>
        <w:br/>
      </w:r>
      <w:r>
        <w:t xml:space="preserve">противъ  Новикова  въ  1786  г.,  былъ  запросъ  Еропкину,  кто </w:t>
      </w:r>
      <w:r>
        <w:br/>
      </w:r>
      <w:r>
        <w:t xml:space="preserve">именно  издатели  перходическаго  издашя  „Беседы  съ  Богомъ"  ^^ </w:t>
      </w:r>
      <w:r>
        <w:br/>
      </w:r>
      <w:r>
        <w:t xml:space="preserve">на  которое  объявлена  была  Новиковымъ  подписка,  въ  ноябре </w:t>
      </w:r>
      <w:r>
        <w:br/>
      </w:r>
      <w:r>
        <w:t xml:space="preserve">этого  года,  и  читано  ли  оно  арх1епископомъ  Платономъ.  3  де- </w:t>
      </w:r>
      <w:r>
        <w:br/>
      </w:r>
      <w:r>
        <w:t xml:space="preserve">кабря Еропкинъ  уведомплъ  Безбородка,  что  книга  „переводима </w:t>
      </w:r>
      <w:r>
        <w:br/>
      </w:r>
      <w:r>
        <w:t xml:space="preserve">была  съ  немецкаго  господиномъ  Карамзинымъ,  дедикована  Мо- </w:t>
      </w:r>
      <w:r>
        <w:br/>
      </w:r>
      <w:r>
        <w:t xml:space="preserve">сковскому арх1епископу  и  удостоилась  его  аппробащи"  ^.  Мо- </w:t>
      </w:r>
      <w:r>
        <w:br/>
      </w:r>
      <w:r>
        <w:t xml:space="preserve">сковскихъ  масоновъ  оставили  на -время  въ  покое.  Но  въ  сле- </w:t>
      </w:r>
      <w:r>
        <w:br/>
      </w:r>
      <w:r>
        <w:t xml:space="preserve">ду ющемъ  году,  когда  въ  Россш  былъ  почти  повсеместный  го- </w:t>
      </w:r>
      <w:r>
        <w:br/>
      </w:r>
      <w:r>
        <w:t xml:space="preserve">лодъ,  они  снова  привлекли  на  себя  внимаше  императрицы  ши- </w:t>
      </w:r>
      <w:r>
        <w:br/>
      </w:r>
      <w:r>
        <w:t xml:space="preserve">рокою раздачею  хлеба  въ  Москве  и  въ  Московской  губерши. </w:t>
      </w:r>
      <w:r>
        <w:br/>
      </w:r>
      <w:r>
        <w:t xml:space="preserve">Карамзинъ  свидетельствуетъ,  что  однимъ  изъ  обстоятельствъ, </w:t>
      </w:r>
      <w:r>
        <w:br/>
      </w:r>
      <w:r>
        <w:t xml:space="preserve">умножившимъ  подозрешя  Екатер1шы,  было  то,  что  Новиковъ </w:t>
      </w:r>
      <w:r>
        <w:br/>
      </w:r>
      <w:r>
        <w:t xml:space="preserve">„во  время  неурожая  роздалъ  много  хлеба  беднымъ  земледель- </w:t>
      </w:r>
      <w:r>
        <w:br/>
      </w:r>
      <w:r>
        <w:t xml:space="preserve">цамъ:  удивлялись  его  богатству,  не  зная,  что  деньги  на  по- </w:t>
      </w:r>
      <w:r>
        <w:br/>
      </w:r>
      <w:r>
        <w:t xml:space="preserve">купку хлеба  давалъ  Новикову  г.  Походяшинъ,  масонъ,  который </w:t>
      </w:r>
      <w:r>
        <w:br/>
      </w:r>
      <w:r>
        <w:t xml:space="preserve">имелъ  тысячъ  шестьдесятъ  дохода  и  по  любви  къ  благодея- </w:t>
      </w:r>
      <w:r>
        <w:br/>
      </w:r>
      <w:r>
        <w:t xml:space="preserve">шямъ  въ  сей  годъ  разорился"  ^Ч</w:t>
      </w:r>
    </w:p>
    <w:p>
      <w:pPr>
        <w:pStyle w:val="Normal"/>
      </w:pPr>
      <w:r>
        <w:t xml:space="preserve">Среди  придворныхъ  императрицы  Екатерины  II  напгелся  че- </w:t>
      </w:r>
      <w:r>
        <w:br/>
      </w:r>
      <w:r>
        <w:t xml:space="preserve">ловекъ,  который  решился  поднять  голосъ  въ  защиту  масоновъ: </w:t>
      </w:r>
      <w:r>
        <w:br/>
      </w:r>
      <w:r>
        <w:t xml:space="preserve">это  былъ  графъ  А.  С.  Строгановъ.  Принадлежа  къ  числу  масо- </w:t>
      </w:r>
      <w:r>
        <w:br/>
      </w:r>
      <w:r>
        <w:t xml:space="preserve">новъ ®^,  графъ  А.  С.  Строгановъ,  поддавш1йся  ВЛ1ЯН1Ю  Калхостро  ^,</w:t>
      </w:r>
    </w:p>
    <w:p>
      <w:pPr>
        <w:pStyle w:val="Normal"/>
      </w:pPr>
      <w:r>
        <w:t xml:space="preserve">ЛИТЕРАТУРНЫЯ  МЕЛОЧИ  НЕУРОЖАЙНАГО  ГОДА.  215</w:t>
      </w:r>
    </w:p>
    <w:p>
      <w:pPr>
        <w:pStyle w:val="Normal"/>
      </w:pPr>
      <w:r>
        <w:t xml:space="preserve">пытался  оправдать  ихъ  орденъ  —  благотворительностью,  которую </w:t>
      </w:r>
      <w:r>
        <w:br/>
      </w:r>
      <w:r>
        <w:t xml:space="preserve">они  оказывали  б'Ьднымъ.  Императрица  сообщила  графу  выписку </w:t>
      </w:r>
      <w:r>
        <w:br/>
      </w:r>
      <w:r>
        <w:t xml:space="preserve">изъ  своего  письма  къ  барону  Гримму  отъ  11  января  1780  г.  ^,— </w:t>
      </w:r>
      <w:r>
        <w:br/>
      </w:r>
      <w:r>
        <w:t xml:space="preserve">письма,  въ  которомъ  изложенъ  былъ  взглядъ  ея  на  мартини- </w:t>
      </w:r>
      <w:r>
        <w:br/>
      </w:r>
      <w:r>
        <w:t xml:space="preserve">стовъ,  сложившШся,  несомн'Ьнно,  подъ  вл1ян1емъ  слуховъ  о  де- </w:t>
      </w:r>
      <w:r>
        <w:br/>
      </w:r>
      <w:r>
        <w:t xml:space="preserve">ятельности Калхостро,  который  былъ  тогда  въ  Петербург*.  Изла- </w:t>
      </w:r>
      <w:r>
        <w:br/>
      </w:r>
      <w:r>
        <w:t xml:space="preserve">гая свои  мысли  о  сообщенномъ  ему  отрывке,  графъ  Строга- </w:t>
      </w:r>
      <w:r>
        <w:br/>
      </w:r>
      <w:r>
        <w:t xml:space="preserve">новъ  пипгетъ:  „Челов'Ькъ,  действительно  одушевленный  любовью </w:t>
      </w:r>
      <w:r>
        <w:br/>
      </w:r>
      <w:r>
        <w:t xml:space="preserve">къ  добру,  д-Ьлаетъ  добро  во  всЬ  часы  жизни,  хотя  бы  стоялъ </w:t>
      </w:r>
      <w:r>
        <w:br/>
      </w:r>
      <w:r>
        <w:t xml:space="preserve">особнякомъ  и  хотя  бы  оставался  никому  не  ведомъ.  Никашя </w:t>
      </w:r>
      <w:r>
        <w:br/>
      </w:r>
      <w:r>
        <w:t xml:space="preserve">человечесшя  учреждешя  не  въ  силахъ  ни  ослабить,  ни  подкре- </w:t>
      </w:r>
      <w:r>
        <w:br/>
      </w:r>
      <w:r>
        <w:t xml:space="preserve">пить счастливыхъ  склонностей  характера.  Но  такой  челов^къ </w:t>
      </w:r>
      <w:r>
        <w:br/>
      </w:r>
      <w:r>
        <w:t xml:space="preserve">имеетъ  мало  себе  подобныхъ,  и  примеръ  его  часто  остается </w:t>
      </w:r>
      <w:r>
        <w:br/>
      </w:r>
      <w:r>
        <w:t xml:space="preserve">безплоднымъ,  коль  скоро  тутъ  не  замепгиваются  самолюбхе  и </w:t>
      </w:r>
      <w:r>
        <w:br/>
      </w:r>
      <w:r>
        <w:t xml:space="preserve">суетность.  Но  как1е  бы  ни  были  поводы  къ  действ1ямъ  полез- </w:t>
      </w:r>
      <w:r>
        <w:br/>
      </w:r>
      <w:r>
        <w:t xml:space="preserve">нымъ  обществу:  тщеславхе,  личныя  выгоды,  изуверство,  слабо- </w:t>
      </w:r>
      <w:r>
        <w:br/>
      </w:r>
      <w:r>
        <w:t xml:space="preserve">дуппе,  или  прямая  благонамеренность  и  чистое  чувство  добро- </w:t>
      </w:r>
      <w:r>
        <w:br/>
      </w:r>
      <w:r>
        <w:t xml:space="preserve">детели—во всякомъ  случае,  сделанное  добро  остается  действи- </w:t>
      </w:r>
      <w:r>
        <w:br/>
      </w:r>
      <w:r>
        <w:t xml:space="preserve">тельнымъ  добромъ  для  того,  кому  оно  сделано.  Если  хорош1е </w:t>
      </w:r>
      <w:r>
        <w:br/>
      </w:r>
      <w:r>
        <w:t xml:space="preserve">люди  редки,  пожелаемъ,  чтобы  все  то  добро,  котораго  они  не </w:t>
      </w:r>
      <w:r>
        <w:br/>
      </w:r>
      <w:r>
        <w:t xml:space="preserve">могутъ  сделать,  было  произведено  теми,  которые  чувствуютъ </w:t>
      </w:r>
      <w:r>
        <w:br/>
      </w:r>
      <w:r>
        <w:t xml:space="preserve">необходимость  питаться  дымомъ  похвалъ.  Съ  этой  точки  зрешя, </w:t>
      </w:r>
      <w:r>
        <w:br/>
      </w:r>
      <w:r>
        <w:t xml:space="preserve">общества  заслуживаютъ  по  крайней  мере  быть  терпимы,  какъ  бы </w:t>
      </w:r>
      <w:r>
        <w:br/>
      </w:r>
      <w:r>
        <w:t xml:space="preserve">ни  были  смешны  и  вздорны  ихъ  церемоши:  должно  извинять </w:t>
      </w:r>
      <w:r>
        <w:br/>
      </w:r>
      <w:r>
        <w:t xml:space="preserve">ихъ  дурачества  ради  того  добра,  которое  они  могутъ  сделать". </w:t>
      </w:r>
      <w:r>
        <w:br/>
      </w:r>
      <w:r>
        <w:t xml:space="preserve">Екатерина  отвечала  на  эту  заметку  коротко:  „Вотъ  принципъ, </w:t>
      </w:r>
      <w:r>
        <w:br/>
      </w:r>
      <w:r>
        <w:t xml:space="preserve">который  открываетъ  дверь  всевозможнымъ  нелепостямъ,  лишь </w:t>
      </w:r>
      <w:r>
        <w:br/>
      </w:r>
      <w:r>
        <w:t xml:space="preserve">бы  только  оне  заключали  въ  себе  малейшую  крупицу  добра. </w:t>
      </w:r>
      <w:r>
        <w:br/>
      </w:r>
      <w:r>
        <w:t xml:space="preserve">Посмотрите  сами,  куда  ведетъ  васъ  этотъ  принципъ".</w:t>
      </w:r>
    </w:p>
    <w:p>
      <w:pPr>
        <w:pStyle w:val="Normal"/>
      </w:pPr>
      <w:r>
        <w:t xml:space="preserve">БЫЛИНЫ  ПО  РУКОПИСЯМЪ  XVIII  В-ЬКА.</w:t>
      </w:r>
    </w:p>
    <w:p>
      <w:pPr>
        <w:pStyle w:val="Normal"/>
      </w:pPr>
      <w:r>
        <w:t xml:space="preserve">Самыя  раншя  записи  русскихъ  народныхъ  п'Ьсенъ  относят- </w:t>
      </w:r>
      <w:r>
        <w:br/>
      </w:r>
      <w:r>
        <w:t xml:space="preserve">ся,—насколько  до  сихъ  поръ  известно,  —  къ  первой  четверти </w:t>
      </w:r>
      <w:r>
        <w:br/>
      </w:r>
      <w:r>
        <w:t xml:space="preserve">ХУЛ  в-Ька.  Въ  1619  году  записано  было  въ  Москв*  для  бакка- </w:t>
      </w:r>
      <w:r>
        <w:br/>
      </w:r>
      <w:r>
        <w:t xml:space="preserve">лавра  Ричарда  Джемса,  прибывшаго  сюда  съ  англ1йскимъ   по- </w:t>
      </w:r>
      <w:r>
        <w:br/>
      </w:r>
      <w:r>
        <w:t xml:space="preserve">сольствомъ  \  шесть  п-Ьсенъ:  пять  изъ  нихъ  им-Ьють  предметомъ </w:t>
      </w:r>
      <w:r>
        <w:br/>
      </w:r>
      <w:r>
        <w:t xml:space="preserve">историческхя  событхя,  одна  „весновую  службу"  ^.  Тексты  этихъ </w:t>
      </w:r>
      <w:r>
        <w:br/>
      </w:r>
      <w:r>
        <w:t xml:space="preserve">П'Ьсенъ  записаны  со  еловъ  ^  по   заказу  любознательнаго;  бакка- </w:t>
      </w:r>
      <w:r>
        <w:br/>
      </w:r>
      <w:r>
        <w:t xml:space="preserve">лавра,  который  желалъ  познакомиться  съ  русскимъ  народнымъ </w:t>
      </w:r>
      <w:r>
        <w:br/>
      </w:r>
      <w:r>
        <w:t xml:space="preserve">языкомъ.   Въ  этомъ  небольшомъ  сборник*,  повидимому,  двЪ </w:t>
      </w:r>
      <w:r>
        <w:br/>
      </w:r>
      <w:r>
        <w:t xml:space="preserve">п'Ьсни  (первая  и  шестая)  написаны  были  въ  сплошную   строку^ </w:t>
      </w:r>
      <w:r>
        <w:br/>
      </w:r>
      <w:r>
        <w:t xml:space="preserve">остальныя — съ  разд-Ьлешемъ  на  стихи*.  Въ  томъ  же  стол4т1и </w:t>
      </w:r>
      <w:r>
        <w:br/>
      </w:r>
      <w:r>
        <w:t xml:space="preserve">народная  былина  появляется  и  въ  сборник'Ь,  назначенномъ  Эля </w:t>
      </w:r>
      <w:r>
        <w:br/>
      </w:r>
      <w:r>
        <w:t xml:space="preserve">литературнаго  чшепгя,  Такъ  въ  рукописи  ХУП  в.,  принадлежа- </w:t>
      </w:r>
      <w:r>
        <w:br/>
      </w:r>
      <w:r>
        <w:t xml:space="preserve">щей Е.  В.  Барсову,  цом-Ьщено    „Сказаше  о  к'Ьевскихъ   богаты- </w:t>
      </w:r>
      <w:r>
        <w:br/>
      </w:r>
      <w:r>
        <w:t xml:space="preserve">ряхъ,  какъ  ходили  во  Царьградъ  и  какъ  побили  цареградцкихъ </w:t>
      </w:r>
      <w:r>
        <w:br/>
      </w:r>
      <w:r>
        <w:t xml:space="preserve">богатырей,  учинили  собЪ  честь"  *.  Это  „Сказанге"  помещено  въ </w:t>
      </w:r>
      <w:r>
        <w:br/>
      </w:r>
      <w:r>
        <w:t xml:space="preserve">сборник'Ь  г.  Барсова  между  широко  распространеннымъ  въ  до- </w:t>
      </w:r>
      <w:r>
        <w:br/>
      </w:r>
      <w:r>
        <w:t xml:space="preserve">петровскомъ  (а  впосл'Ьдствш  въ  пародпомъ)  чтепги  „Хождешемъ </w:t>
      </w:r>
      <w:r>
        <w:br/>
      </w:r>
      <w:r>
        <w:t xml:space="preserve">Трифона  Коробейникова  во  Святую  Землю"  и  Словомъ  о  Дми- </w:t>
      </w:r>
      <w:r>
        <w:br/>
      </w:r>
      <w:r>
        <w:t xml:space="preserve">тре'Ь  купьц-Ь  (Басарг'Ь)  и  о  мудрыхъ  словесехъ  сына  его  Борзо- </w:t>
      </w:r>
      <w:r>
        <w:br/>
      </w:r>
      <w:r>
        <w:t xml:space="preserve">мысла"  ®.  Въ  глазахъ  составителя  сборника  или  писца  былина </w:t>
      </w:r>
      <w:r>
        <w:br/>
      </w:r>
      <w:r>
        <w:t xml:space="preserve">о  шевскихъ,  богатыряхъ    была   уже   не   птьспью,   а   сказангемъ, </w:t>
      </w:r>
      <w:r>
        <w:br/>
      </w:r>
      <w:r>
        <w:t xml:space="preserve">т.  е.  пов-Ьстью  въ  род'Ь  „Слова  о  Дмитрхи  Басарг'Ь"  и  подобныхъ </w:t>
      </w:r>
      <w:r>
        <w:br/>
      </w:r>
      <w:r>
        <w:t xml:space="preserve">ему  „словъ"  и  „сказанШ"  письменной  литературы,  обращавшихся</w:t>
      </w:r>
    </w:p>
    <w:p>
      <w:pPr>
        <w:pStyle w:val="Normal"/>
      </w:pPr>
      <w:r>
        <w:t xml:space="preserve">БЫЛИНЫ  ПО  РУКОПИСЯМЪ   ХУШ  В-ВКА.  217</w:t>
      </w:r>
    </w:p>
    <w:p>
      <w:pPr>
        <w:pStyle w:val="Normal"/>
      </w:pPr>
      <w:r>
        <w:t xml:space="preserve">въ  до-петровской  Россхи.  Текстъ  „Сказашл  о  К1евскихъ  богаты- </w:t>
      </w:r>
      <w:r>
        <w:br/>
      </w:r>
      <w:r>
        <w:t xml:space="preserve">ряхъ"  въ  сборншсЬ  Барсова  написанъ  въ  сплошную  строку; </w:t>
      </w:r>
      <w:r>
        <w:br/>
      </w:r>
      <w:r>
        <w:t xml:space="preserve">стихъ  большею  часйю  разрушенъ;  въ  одномъ  м-Ьст*  случайно, </w:t>
      </w:r>
      <w:r>
        <w:br/>
      </w:r>
      <w:r>
        <w:t xml:space="preserve">по  ошибк-Ь,  пропущено  н'Ьсколъко  строкъ  ^ ;  но  намЪренныхъ  по- </w:t>
      </w:r>
      <w:r>
        <w:br/>
      </w:r>
      <w:r>
        <w:t xml:space="preserve">правокъ  и  изм'Ьнетй  со  стороны  писца,  приноровлешя  текста  къ </w:t>
      </w:r>
      <w:r>
        <w:br/>
      </w:r>
      <w:r>
        <w:t xml:space="preserve">литературному  изложенш  письменныхъ  повестей  ХУЛ  в-Ька-^не- </w:t>
      </w:r>
      <w:r>
        <w:br/>
      </w:r>
      <w:r>
        <w:t xml:space="preserve">заметно.  Несмотря  на  пострадавшую  отъ  времени  внешнюю </w:t>
      </w:r>
      <w:r>
        <w:br/>
      </w:r>
      <w:r>
        <w:t xml:space="preserve">форму,  „Сказаше",  внесенное  въ  рукопись  Барсова,  донесло  къ </w:t>
      </w:r>
      <w:r>
        <w:br/>
      </w:r>
      <w:r>
        <w:t xml:space="preserve">намъ  въ  большей  чистогЬ  старое  содержаше  былины,  ч-Ьмъ </w:t>
      </w:r>
      <w:r>
        <w:br/>
      </w:r>
      <w:r>
        <w:t xml:space="preserve">пЬсни,  записанныя  шъ  усшъ  парода  въ  позднЪйшее  время  ^.</w:t>
      </w:r>
    </w:p>
    <w:p>
      <w:pPr>
        <w:pStyle w:val="Normal"/>
      </w:pPr>
      <w:r>
        <w:t xml:space="preserve">Намъ  неизв'Ьстно  пока  другихъ  рукописей  XVII  в'Ька,  въ </w:t>
      </w:r>
      <w:r>
        <w:br/>
      </w:r>
      <w:r>
        <w:t xml:space="preserve">которыхъ  находились  бы  записи  народныхъ  иЬсенъ  ®.  Можно </w:t>
      </w:r>
      <w:r>
        <w:br/>
      </w:r>
      <w:r>
        <w:t xml:space="preserve">однако  думать,  что  уже  въ  XVII  в.  эти  п-Ьсни  записывались </w:t>
      </w:r>
      <w:r>
        <w:br/>
      </w:r>
      <w:r>
        <w:t xml:space="preserve">нер'Ьдко:  на  это- указываютъ  „сказашя  о  богатыряхъ",  встр'Ьчаю- </w:t>
      </w:r>
      <w:r>
        <w:br/>
      </w:r>
      <w:r>
        <w:t xml:space="preserve">пцяся  въ  рукописяхъ  сл'Ьдуюп^аго  стол'Ьтхя  и  носяпця  на  себ'Ь </w:t>
      </w:r>
      <w:r>
        <w:br/>
      </w:r>
      <w:r>
        <w:t xml:space="preserve">явные  сл'Ьды  копировапгя  съ  бол'Ье  древнихъ  рукописиыхъ  текс- </w:t>
      </w:r>
      <w:r>
        <w:br/>
      </w:r>
      <w:r>
        <w:t xml:space="preserve">товъ.</w:t>
      </w:r>
    </w:p>
    <w:p>
      <w:pPr>
        <w:pStyle w:val="Normal"/>
      </w:pPr>
      <w:r>
        <w:t xml:space="preserve">Въ  XVII  в'Ьк'Ь  начали  собирать  и  записывать  и  „пословицы </w:t>
      </w:r>
      <w:r>
        <w:br/>
      </w:r>
      <w:r>
        <w:t xml:space="preserve">всенароднЬйппя"  Ч  Былина  подъ  перомъ  писца,  полагавшаго </w:t>
      </w:r>
      <w:r>
        <w:br/>
      </w:r>
      <w:r>
        <w:t xml:space="preserve">ихъ  на  бумагу,  получала  назвате  „сказашя"  и  такимъ  образомъ </w:t>
      </w:r>
      <w:r>
        <w:br/>
      </w:r>
      <w:r>
        <w:t xml:space="preserve">поставляема  была  наравне  съ  оригинальными  и  переводными </w:t>
      </w:r>
      <w:r>
        <w:br/>
      </w:r>
      <w:r>
        <w:t xml:space="preserve">ист  рическими  и •  поэтическими  „сказашями",  „словами"  и  „по- </w:t>
      </w:r>
      <w:r>
        <w:br/>
      </w:r>
      <w:r>
        <w:t xml:space="preserve">В'Ьстями".  Пословицы,  или  „м1рск1я  притчи",  отождествлялись </w:t>
      </w:r>
      <w:r>
        <w:br/>
      </w:r>
      <w:r>
        <w:t xml:space="preserve">съ  мудрыми  изречешями  языческихъ  и  христханскихъ  писате- </w:t>
      </w:r>
      <w:r>
        <w:br/>
      </w:r>
      <w:r>
        <w:t xml:space="preserve">лей,— въ  род*  т'Ьхъ,  который  вошли  въ  составъ  „Пчелъ",  —  и </w:t>
      </w:r>
      <w:r>
        <w:br/>
      </w:r>
      <w:r>
        <w:t xml:space="preserve">даже  съ  „словцами  божественныхъ  писашй".  Старинныя  посло- </w:t>
      </w:r>
      <w:r>
        <w:br/>
      </w:r>
      <w:r>
        <w:t xml:space="preserve">вицы, притчи  и  поговорки,  вписанныя  въ  одинъ  сборникъ  ХУП </w:t>
      </w:r>
      <w:r>
        <w:br/>
      </w:r>
      <w:r>
        <w:t xml:space="preserve">В'Ька,  озаглавлены:  „Словца,  избраны  отъ  Мудрости  Исуса,  сына </w:t>
      </w:r>
      <w:r>
        <w:br/>
      </w:r>
      <w:r>
        <w:t xml:space="preserve">Сирахова,  и  отъ  Премудрости  царя  Соломона"  ^^</w:t>
      </w:r>
    </w:p>
    <w:p>
      <w:pPr>
        <w:pStyle w:val="Normal"/>
      </w:pPr>
      <w:r>
        <w:t xml:space="preserve">Рукописная  литература  XVШ  Ё'Ька,  продолжая  старое  лите- </w:t>
      </w:r>
      <w:r>
        <w:br/>
      </w:r>
      <w:r>
        <w:t xml:space="preserve">ратурное предаше,  сохраняетъ  живой  интересъ  къ  памятникамъ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народной  словесности  и  древне-русской  литературы.</w:t>
      </w:r>
    </w:p>
    <w:p>
      <w:pPr>
        <w:pStyle w:val="Normal"/>
      </w:pPr>
      <w:r>
        <w:t xml:space="preserve">Къ  первой  четверти  XVIП  вЪка  относится  драгоц-Ьиный </w:t>
      </w:r>
      <w:r>
        <w:br/>
      </w:r>
      <w:r>
        <w:t xml:space="preserve">сборникъ  произведешй  древне-русской  литературы  и  народной </w:t>
      </w:r>
      <w:r>
        <w:br/>
      </w:r>
      <w:r>
        <w:t xml:space="preserve">словесности,  принадлежапцй  в.  И.  Буслаеву".  Сборникъ  со- </w:t>
      </w:r>
      <w:r>
        <w:br/>
      </w:r>
      <w:r>
        <w:t xml:space="preserve">стоитъ  изъ  отд'Ьльныхъ  тетрадей;  въ  каждой  помещено  по  одному </w:t>
      </w:r>
      <w:r>
        <w:br/>
      </w:r>
      <w:r>
        <w:t xml:space="preserve">произведенш  ".  Эти  тетрадки  соединены  были  въ  одинъ  пере-</w:t>
      </w:r>
    </w:p>
    <w:p>
      <w:pPr>
        <w:pStyle w:val="Normal"/>
      </w:pPr>
      <w:r>
        <w:t xml:space="preserve">218  БЫЛИНЫ  по   РУКОПИСЯМЪ   ХУШ  В^КА.</w:t>
      </w:r>
    </w:p>
    <w:p>
      <w:pPr>
        <w:pStyle w:val="Normal"/>
      </w:pPr>
      <w:r>
        <w:t xml:space="preserve">плетъ,  когда   въ   нЪкоторыхъ   изъ   нихъ  уже  утрачены  были </w:t>
      </w:r>
      <w:r>
        <w:br/>
      </w:r>
      <w:r>
        <w:t xml:space="preserve">отдельные  листки  (большею  частью  начальные  или  конечные). </w:t>
      </w:r>
      <w:r>
        <w:br/>
      </w:r>
      <w:r>
        <w:t xml:space="preserve">Такъ,  въ  первой  тетрадк'Ь  недостаетъ  26   начал ьныхъ  листовъ. </w:t>
      </w:r>
      <w:r>
        <w:br/>
      </w:r>
      <w:r>
        <w:t xml:space="preserve">Кром'Ь  того,  утрачены  л.  85 — 88,  л.  122-й,  л.  259-й  (въ  средин* </w:t>
      </w:r>
      <w:r>
        <w:br/>
      </w:r>
      <w:r>
        <w:t xml:space="preserve">„Сказашя  о  Акир*  премудромъ"),  л.  325-й   (начало   былины  о </w:t>
      </w:r>
      <w:r>
        <w:br/>
      </w:r>
      <w:r>
        <w:t xml:space="preserve">Ставр'Ь),  л.  371-й  (конецъ   п-Ьсни   „Чаша   моря   соловецкаго"). </w:t>
      </w:r>
      <w:r>
        <w:br/>
      </w:r>
      <w:r>
        <w:t xml:space="preserve">Тетрадки  отданы  были  въ  переплетъ  послгь  того,  какъ  переме- </w:t>
      </w:r>
      <w:r>
        <w:br/>
      </w:r>
      <w:r>
        <w:t xml:space="preserve">чены были  по  листам'ь  (по  старинному — буквами,  а  не  цифрами) </w:t>
      </w:r>
      <w:r>
        <w:br/>
      </w:r>
      <w:r>
        <w:t xml:space="preserve">рукою  писавшаго  и,  кажется,  перваго  владельца  оныхъ.   При </w:t>
      </w:r>
      <w:r>
        <w:br/>
      </w:r>
      <w:r>
        <w:t xml:space="preserve">переплет'Ь  порядокъ  тетрадей   былъ   спутанъ,  и  потому  листы </w:t>
      </w:r>
      <w:r>
        <w:br/>
      </w:r>
      <w:r>
        <w:t xml:space="preserve">283 — 301  приплетены  въ  самомъ  конц-Ь  рукописи  поел*  листовъ, </w:t>
      </w:r>
      <w:r>
        <w:br/>
      </w:r>
      <w:r>
        <w:t xml:space="preserve">пом'Ьченныхъ:  370  и  т.  д.  Вообще   поел*  л.   349-го  порядокъ </w:t>
      </w:r>
      <w:r>
        <w:br/>
      </w:r>
      <w:r>
        <w:t xml:space="preserve">страницъ  спутанъ  переплетчикомъ.  На  нЪкоторыхъ  страницахъ </w:t>
      </w:r>
      <w:r>
        <w:br/>
      </w:r>
      <w:r>
        <w:t xml:space="preserve">сохранились  записи  влад'Ьльцевъ,  къ  коимъ  рукопись,   съ  те- </w:t>
      </w:r>
      <w:r>
        <w:br/>
      </w:r>
      <w:r>
        <w:t xml:space="preserve">четемъ  времени,  переходила.    На   оборогЬ  л.    113-го  записано </w:t>
      </w:r>
      <w:r>
        <w:br/>
      </w:r>
      <w:r>
        <w:t xml:space="preserve">т-Ьмъ  я^е  почеркомъ,  какимъ  написанъ  весь  сборникъ:  „Сид  те- </w:t>
      </w:r>
      <w:r>
        <w:br/>
      </w:r>
      <w:r>
        <w:t xml:space="preserve">трать  Никиты  Андр'Ьева  сна  (сына)  Кора..."  Это — запись  соста- </w:t>
      </w:r>
      <w:r>
        <w:br/>
      </w:r>
      <w:r>
        <w:t xml:space="preserve">вителя и  перваго  влад'Ьльца  сборника.  Поздн'Ьйш1я  записи  чи- </w:t>
      </w:r>
      <w:r>
        <w:br/>
      </w:r>
      <w:r>
        <w:t xml:space="preserve">таются на  об.  л.  159,  на  л.  194,   на  об.  л.   386,  на  об.    л.   390. </w:t>
      </w:r>
      <w:r>
        <w:br/>
      </w:r>
      <w:r>
        <w:t xml:space="preserve">Приводимъ  дв'Ь  посл-Ьдшн,  указывающая  на  сословхе  читателей </w:t>
      </w:r>
      <w:r>
        <w:br/>
      </w:r>
      <w:r>
        <w:t xml:space="preserve">прошлаго  в'Ька,  интересовавшихся  статьями  сборника.    На  обо- </w:t>
      </w:r>
      <w:r>
        <w:br/>
      </w:r>
      <w:r>
        <w:t xml:space="preserve">роте 386  листа  записано:  „Сия  книга  дому  г'дна  ^*  лейбъ-гварди </w:t>
      </w:r>
      <w:r>
        <w:br/>
      </w:r>
      <w:r>
        <w:t xml:space="preserve">прапорш,ика  але^сея  Ильича  желябужскаго  служителя  ево  ивана </w:t>
      </w:r>
      <w:r>
        <w:br/>
      </w:r>
      <w:r>
        <w:t xml:space="preserve">тпмофиева  сна  быкова"  ^^.  На  обор.  390  листа  позднейшая  за- </w:t>
      </w:r>
      <w:r>
        <w:br/>
      </w:r>
      <w:r>
        <w:t xml:space="preserve">пись:  „Сия  книга  г^^дрьственнои  во'^чиннои   коллеги!  капеиста </w:t>
      </w:r>
      <w:r>
        <w:br/>
      </w:r>
      <w:r>
        <w:t xml:space="preserve">Петра  Иванова  сна  Степанова".  Въ  объемистомъ  сборник-Ь  0.  И. </w:t>
      </w:r>
      <w:r>
        <w:br/>
      </w:r>
      <w:r>
        <w:t xml:space="preserve">Буслаева  совм'Ьш.ены  важн'Ьйш1я  произведешя  литерат}фы  ХУП </w:t>
      </w:r>
      <w:r>
        <w:br/>
      </w:r>
      <w:r>
        <w:t xml:space="preserve">В'Ька,  вошедш1я  въ  „народныя  книги",   въ   область   народнаго </w:t>
      </w:r>
      <w:r>
        <w:br/>
      </w:r>
      <w:r>
        <w:t xml:space="preserve">чтешя  ХУП!  в'Ька.  Изъ  памятниковъ  древне-русской  литературы </w:t>
      </w:r>
      <w:r>
        <w:br/>
      </w:r>
      <w:r>
        <w:t xml:space="preserve">отм'Ьтимъ:  1)  „Слово  о  икон-Ь  пресвятыя  Богородицы,  како  при- </w:t>
      </w:r>
      <w:r>
        <w:br/>
      </w:r>
      <w:r>
        <w:t xml:space="preserve">1де  из  верскаго  (Иверскаго)  царства  во  святую  гору  по  воздуху**; </w:t>
      </w:r>
      <w:r>
        <w:br/>
      </w:r>
      <w:r>
        <w:t xml:space="preserve">2)  „Чудо  пречистыя  владычицы  нашея  Богородицы  о  жен'Ь  б-Ь- </w:t>
      </w:r>
      <w:r>
        <w:br/>
      </w:r>
      <w:r>
        <w:t xml:space="preserve">сноват-Ьи  Соломош"  ^®;    3)   „Сказание  о   риз'Ь  господа  нашего </w:t>
      </w:r>
      <w:r>
        <w:br/>
      </w:r>
      <w:r>
        <w:t xml:space="preserve">1псуса  Христа";  4)  „Сказание  о  свят-Ьмъ  1оанне  Богослов'Ь,  како </w:t>
      </w:r>
      <w:r>
        <w:br/>
      </w:r>
      <w:r>
        <w:t xml:space="preserve">научи  челов'Ька  писати  шоны"  ";  5)  „Ис  книги  Пролога — мсца </w:t>
      </w:r>
      <w:r>
        <w:br/>
      </w:r>
      <w:r>
        <w:t xml:space="preserve">генваря  въ  .д.  день.  Слово,  еже  не  осудити  никогоже,  дондеяге </w:t>
      </w:r>
      <w:r>
        <w:br/>
      </w:r>
      <w:r>
        <w:t xml:space="preserve">господь  избавитъ  и  о  долготерп'Ьшп  божш";  6)  „Притъча  о  н-Ь-</w:t>
      </w:r>
    </w:p>
    <w:p>
      <w:pPr>
        <w:pStyle w:val="Normal"/>
      </w:pPr>
      <w:r>
        <w:t xml:space="preserve">БЫЛИНЫ   ПО   РУКОПИСЯМЪ   ХГШ  В-ЬКА.  219</w:t>
      </w:r>
    </w:p>
    <w:p>
      <w:pPr>
        <w:pStyle w:val="Normal"/>
      </w:pPr>
      <w:r>
        <w:t xml:space="preserve">коемъ  дворецкомъ  1  селянин'Ь"  ^®;  7)  „Пов'Ьсть  о  Дмитрие  купц* </w:t>
      </w:r>
      <w:r>
        <w:br/>
      </w:r>
      <w:r>
        <w:t xml:space="preserve">1  о  премудромъ  слове  сына  ево"  (Басарга);  8)  „Сказание  о  Акире </w:t>
      </w:r>
      <w:r>
        <w:br/>
      </w:r>
      <w:r>
        <w:t xml:space="preserve">премудромъ  1  о  премудрости  ево";  9)  „Како  баба  диявола  обма- </w:t>
      </w:r>
      <w:r>
        <w:br/>
      </w:r>
      <w:r>
        <w:t xml:space="preserve">нула" ^^;  10)  „Пов'Ьсть  града  Вавилона"^;  10)  „Слово  святаго </w:t>
      </w:r>
      <w:r>
        <w:br/>
      </w:r>
      <w:r>
        <w:t xml:space="preserve">мученика  Егория  о  зми!  1  о  девщ-Ь  ^^;  11)  ^ Слово  о  бражнике, </w:t>
      </w:r>
      <w:r>
        <w:br/>
      </w:r>
      <w:r>
        <w:t xml:space="preserve">како  вниде  въ  рай".  Не  перечисляя  другихъ  статей  сборника, </w:t>
      </w:r>
      <w:r>
        <w:br/>
      </w:r>
      <w:r>
        <w:t xml:space="preserve">отм'Ьтимъ  апокрифы:  „1ерусалимск1й  свитокъ",  „Сказате  о  потоп* </w:t>
      </w:r>
      <w:r>
        <w:br/>
      </w:r>
      <w:r>
        <w:t xml:space="preserve">и  о  Ноевомъ  ковчегЬ",  „О  цар"*  Соломон-Ь".  Рядомъ  съ  этими  про- </w:t>
      </w:r>
      <w:r>
        <w:br/>
      </w:r>
      <w:r>
        <w:t xml:space="preserve">изведешями  помещены  три  былины  и  несколько  популярныхъ </w:t>
      </w:r>
      <w:r>
        <w:br/>
      </w:r>
      <w:r>
        <w:t xml:space="preserve">въ  лубочной  литератур-Ь  текстовъ.  Къ  числу  посл-Ьднихъ  отно- </w:t>
      </w:r>
      <w:r>
        <w:br/>
      </w:r>
      <w:r>
        <w:t xml:space="preserve">сятся: 1)  „Слово  о  пиянств'Ь*'  ^^;  2)  „Списокъ  судънаго  д-Ьла, </w:t>
      </w:r>
      <w:r>
        <w:br/>
      </w:r>
      <w:r>
        <w:t xml:space="preserve">какъ  тягался  лещъ  сь  ершомъ  о  ростовскомъ  озере  и  о  рекахъ"; </w:t>
      </w:r>
      <w:r>
        <w:br/>
      </w:r>
      <w:r>
        <w:t xml:space="preserve">3)  „Повесть  сказуемаго  ерша  ершова  сына  щетинникова  1  ябед- </w:t>
      </w:r>
      <w:r>
        <w:br/>
      </w:r>
      <w:r>
        <w:t xml:space="preserve">ника"; 4)  „Пов'Ьсть  о  кур*  1  о  прекрасной  лисиц***  ^^;  5)  „Рос- </w:t>
      </w:r>
      <w:r>
        <w:br/>
      </w:r>
      <w:r>
        <w:t xml:space="preserve">пись о  приданомъ"  ^ ;  6)  „Повесть  о  Ереме  с  вомою"  ^^ ;  7)  „Ко- </w:t>
      </w:r>
      <w:r>
        <w:br/>
      </w:r>
      <w:r>
        <w:t xml:space="preserve">лязинская  челобитная"  (безъ  начала  и  конца)  ^;  8)  „Суть  Ше- </w:t>
      </w:r>
      <w:r>
        <w:br/>
      </w:r>
      <w:r>
        <w:t xml:space="preserve">мякинъ,  выписано  1с  книги  13  жартъ  полскихъ"  ^,  Сравни- </w:t>
      </w:r>
      <w:r>
        <w:br/>
      </w:r>
      <w:r>
        <w:t xml:space="preserve">вая тексты  этихъ  семи  произведешй,  вписанные  въ  сборникъ </w:t>
      </w:r>
      <w:r>
        <w:br/>
      </w:r>
      <w:r>
        <w:t xml:space="preserve">6.  И.  Буслаева,  съ  текстомъ  ихъ  лубочныхъ  издатй,  видимъ, </w:t>
      </w:r>
      <w:r>
        <w:br/>
      </w:r>
      <w:r>
        <w:t xml:space="preserve">что  первые  представляютъ  древнЬйшую,  болЪе  пространную </w:t>
      </w:r>
      <w:r>
        <w:br/>
      </w:r>
      <w:r>
        <w:t xml:space="preserve">редакщю,  вторые — сокращенную  переделку  поздн-Ьйшаго  книж- </w:t>
      </w:r>
      <w:r>
        <w:br/>
      </w:r>
      <w:r>
        <w:t xml:space="preserve">ника, смягчавшаго  наивную  грубость  первоначальныхъ  текстовъ </w:t>
      </w:r>
      <w:r>
        <w:br/>
      </w:r>
      <w:r>
        <w:t xml:space="preserve">и  изм'Ьнявшаго  самую  форму  изложетя.  РовинскШ  указалъ, </w:t>
      </w:r>
      <w:r>
        <w:br/>
      </w:r>
      <w:r>
        <w:t xml:space="preserve">что  „текстъ  картинки  Ерема,  Оома  и  Парамотка  заимствованъ </w:t>
      </w:r>
      <w:r>
        <w:br/>
      </w:r>
      <w:r>
        <w:t xml:space="preserve">съ  большими  сокращепгями  нзъ  повтъстщ  находящейся  въ  руко- </w:t>
      </w:r>
      <w:r>
        <w:br/>
      </w:r>
      <w:r>
        <w:t xml:space="preserve">писномъ  сборник*  XVIII  в*ка  Императорской  Публичной  биб- </w:t>
      </w:r>
      <w:r>
        <w:br/>
      </w:r>
      <w:r>
        <w:t xml:space="preserve">лютеки"  28.  Текстъ  повгъсти  о  Ерелгъ  и  бомтъ  въ  сборник*  0.  И. </w:t>
      </w:r>
      <w:r>
        <w:br/>
      </w:r>
      <w:r>
        <w:t xml:space="preserve">Буслаева  по  объему  и  изложешю  гораздо  ближе  къ  изданному </w:t>
      </w:r>
      <w:r>
        <w:br/>
      </w:r>
      <w:r>
        <w:t xml:space="preserve">Ровинскимъ  тексту  рукописи  Публичной  библ1отеки  ^,  нежели </w:t>
      </w:r>
      <w:r>
        <w:br/>
      </w:r>
      <w:r>
        <w:t xml:space="preserve">къ  лубочному.  „Списокъ  суднаго  д*ла,  какъ  тягался  лещъ  съ </w:t>
      </w:r>
      <w:r>
        <w:br/>
      </w:r>
      <w:r>
        <w:t xml:space="preserve">ершомъ  о  ростовскомъ  озер*"  и  „Пов*сть  сказуемаго  ерша </w:t>
      </w:r>
      <w:r>
        <w:br/>
      </w:r>
      <w:r>
        <w:t xml:space="preserve">ершова",  при  обработк*  для  лубочнаго  издашя,  до  такой  сте- </w:t>
      </w:r>
      <w:r>
        <w:br/>
      </w:r>
      <w:r>
        <w:t xml:space="preserve">пени были  сокращены,  что  какъ  бы  слились  въ  одно  ц*лое  и </w:t>
      </w:r>
      <w:r>
        <w:br/>
      </w:r>
      <w:r>
        <w:t xml:space="preserve">пом*стились  на  одной  лубочной  картинк*  ^,</w:t>
      </w:r>
    </w:p>
    <w:p>
      <w:pPr>
        <w:pStyle w:val="Normal"/>
      </w:pPr>
      <w:r>
        <w:t xml:space="preserve">Въ  описываемомъ  сборник*  Буслаева  пом*щены  сл*дующ1Я </w:t>
      </w:r>
      <w:r>
        <w:br/>
      </w:r>
      <w:r>
        <w:t xml:space="preserve">три  былины:  1)  „Сказание  о  седми  русскихъ  богатыряхъ"  (л. </w:t>
      </w:r>
      <w:r>
        <w:br/>
      </w:r>
      <w:r>
        <w:t xml:space="preserve">311—323  об.);  2)„Сказаше  о  Ставр*",  безъ  начала  (л.  326—337)31</w:t>
      </w:r>
    </w:p>
    <w:p>
      <w:pPr>
        <w:pStyle w:val="Normal"/>
      </w:pPr>
      <w:r>
        <w:t xml:space="preserve">220  БЫЛИНЫ  по  РУКОПИСЯМЪ  ХПП  В-ВКА.</w:t>
      </w:r>
    </w:p>
    <w:p>
      <w:pPr>
        <w:pStyle w:val="Normal"/>
      </w:pPr>
      <w:r>
        <w:t xml:space="preserve">и  3)  „Пов'Ьсть  о  1лье  Муромце  и  о  Соловье  Разбойнике"  (л. </w:t>
      </w:r>
      <w:r>
        <w:br/>
      </w:r>
      <w:r>
        <w:t xml:space="preserve">291 — 296).  Каждая  былина  записана  въ  особой  тетрадк*;  „По- </w:t>
      </w:r>
      <w:r>
        <w:br/>
      </w:r>
      <w:r>
        <w:t xml:space="preserve">в^сть  объ  Иль*  Муромц'Ь",  по  ошибкЪ  переплетчика,  спутав- </w:t>
      </w:r>
      <w:r>
        <w:br/>
      </w:r>
      <w:r>
        <w:t xml:space="preserve">шаго  порядокъ  перем'Ьченныхъ  тетрадокъ,  помещена  сзади  ска- </w:t>
      </w:r>
      <w:r>
        <w:br/>
      </w:r>
      <w:r>
        <w:t xml:space="preserve">занШ  „О  седми  богатыряхъ"  и  о  Ставр*.  При  переписке  въ </w:t>
      </w:r>
      <w:r>
        <w:br/>
      </w:r>
      <w:r>
        <w:t xml:space="preserve">отдельный  тетрадки  сборника  былины  не  подвергались  поправ- </w:t>
      </w:r>
      <w:r>
        <w:br/>
      </w:r>
      <w:r>
        <w:t xml:space="preserve">камъ  или  перед^лкамъ  переписчика.  Былина  о  Ставр*  списана, </w:t>
      </w:r>
      <w:r>
        <w:br/>
      </w:r>
      <w:r>
        <w:t xml:space="preserve">повидимому,  съ  готоваго  оригинала,  а  не  записана  со  словъ  ^. </w:t>
      </w:r>
      <w:r>
        <w:br/>
      </w:r>
      <w:r>
        <w:t xml:space="preserve">Въ  ней  лучше,  ч4мъ  въ  остальныхъ  всЬхъ,  сохранился  эпиче- </w:t>
      </w:r>
      <w:r>
        <w:br/>
      </w:r>
      <w:r>
        <w:t xml:space="preserve">СК1Й  стиль.  Напр.,  три  раза,  безъ  всякихъ  изм'Ьнешй,  повторя- </w:t>
      </w:r>
      <w:r>
        <w:br/>
      </w:r>
      <w:r>
        <w:t xml:space="preserve">ются сл^дуюпце  стихи: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Богъ  надъ  Ставромъ  прогн-Ьвался </w:t>
      </w:r>
      <w:r>
        <w:br/>
      </w:r>
      <w:r>
        <w:t xml:space="preserve">Государь  велики  князь  Владимиръ  раскручинился: </w:t>
      </w:r>
      <w:r>
        <w:br/>
      </w:r>
      <w:r>
        <w:t xml:space="preserve">Вел-Ьдъ  его  посадить  въ  глубокъ  погребъ,   . </w:t>
      </w:r>
      <w:r>
        <w:br/>
      </w:r>
      <w:r>
        <w:t xml:space="preserve">(Въ  глубокъ  погребъ)  »8  сорока  саженъ, </w:t>
      </w:r>
      <w:r>
        <w:br/>
      </w:r>
      <w:r>
        <w:t xml:space="preserve">И  засыпать  песками  желтыми, </w:t>
      </w:r>
      <w:r>
        <w:br/>
      </w:r>
      <w:r>
        <w:t xml:space="preserve">И  закрыть  доскою  жел'Ёзною.</w:t>
      </w:r>
    </w:p>
    <w:p>
      <w:pPr>
        <w:pStyle w:val="Normal"/>
      </w:pPr>
      <w:r>
        <w:t xml:space="preserve">Хотя  стихъ  кое-гд-Ь  разрушенъ,  но  сказаше  представляется </w:t>
      </w:r>
      <w:r>
        <w:br/>
      </w:r>
      <w:r>
        <w:t xml:space="preserve">въ  бол'Ье  древнемъ,  простомъ  вид*,  чЬмъ  въ  былинахъ,  запи- </w:t>
      </w:r>
      <w:r>
        <w:br/>
      </w:r>
      <w:r>
        <w:t xml:space="preserve">санныхъ  позднее:  въ  нихъ  оно  осложнено  скоморошескими  ва- </w:t>
      </w:r>
      <w:r>
        <w:br/>
      </w:r>
      <w:r>
        <w:t xml:space="preserve">рхащями.</w:t>
      </w:r>
    </w:p>
    <w:p>
      <w:pPr>
        <w:pStyle w:val="Normal"/>
      </w:pPr>
      <w:r>
        <w:t xml:space="preserve">Значете  текста  былины  „О  седми  русскихъ  богатыряхъ"  ^, </w:t>
      </w:r>
      <w:r>
        <w:br/>
      </w:r>
      <w:r>
        <w:t xml:space="preserve">представляющей  вархантъ  къ  „Богатырскому  слову"  рукописи </w:t>
      </w:r>
      <w:r>
        <w:br/>
      </w:r>
      <w:r>
        <w:t xml:space="preserve">Барсова,  указано  А.  Н.  Веселовскимъ  ^\  Запись  третьей  былины </w:t>
      </w:r>
      <w:r>
        <w:br/>
      </w:r>
      <w:r>
        <w:t xml:space="preserve">сборника  Э.  И.  Буслаева,  „Пов-Ьсть  о  Иль-Ь  Муромц*",  указы- </w:t>
      </w:r>
      <w:r>
        <w:br/>
      </w:r>
      <w:r>
        <w:t xml:space="preserve">ваетъ  на  бол'Ье  старый  рукопгссный  оригиналъ;  н'Ькоторыхъ  словъ </w:t>
      </w:r>
      <w:r>
        <w:br/>
      </w:r>
      <w:r>
        <w:t xml:space="preserve">писецъ,  очевидно,  не  ум'Ьлъ  въ  немъ  понять.  Такъ,  онъ  не  ра- </w:t>
      </w:r>
      <w:r>
        <w:br/>
      </w:r>
      <w:r>
        <w:t xml:space="preserve">зобралъ  надстрочной  буквы  ж  и  написалъ:  „себе",  „себ-Ь"  — </w:t>
      </w:r>
      <w:r>
        <w:br/>
      </w:r>
      <w:r>
        <w:t xml:space="preserve">вм'Ьсто:  „Себежъ"  (городъ);  неразобранное  имя  писецъ  старался </w:t>
      </w:r>
      <w:r>
        <w:br/>
      </w:r>
      <w:r>
        <w:t xml:space="preserve">осмыслить  по  своему  разум-Ьнш  и  вм-Ьсто:  „Себежскова"  иди </w:t>
      </w:r>
      <w:r>
        <w:br/>
      </w:r>
      <w:r>
        <w:t xml:space="preserve">„Сибежскова"  писалъ:  „Сибирскова"  ^*.</w:t>
      </w:r>
    </w:p>
    <w:p>
      <w:pPr>
        <w:pStyle w:val="Normal"/>
      </w:pPr>
      <w:r>
        <w:t xml:space="preserve">Въ  рукописномъ  сборник'Ь  Ундольскаго  №  663  (нынЬ  Мо- </w:t>
      </w:r>
      <w:r>
        <w:br/>
      </w:r>
      <w:r>
        <w:t xml:space="preserve">сковскаго  Публичнаго  и  Румянцевскаго  музеевъ)  пом-Ьщена </w:t>
      </w:r>
      <w:r>
        <w:br/>
      </w:r>
      <w:r>
        <w:t xml:space="preserve">„Повг&amp;сть  о  славномъ  могучемъ  богатыре  о  Илье  Муромце  и:  о </w:t>
      </w:r>
      <w:r>
        <w:br/>
      </w:r>
      <w:r>
        <w:t xml:space="preserve">Соловье  разбойнике**.  Этотъ  сборникъ  состоитъ  изъ  двухъ  ру- </w:t>
      </w:r>
      <w:r>
        <w:br/>
      </w:r>
      <w:r>
        <w:t xml:space="preserve">кописей, писанныхъ  различными  почерками  и  въ  разное  время </w:t>
      </w:r>
      <w:r>
        <w:br/>
      </w:r>
      <w:r>
        <w:t xml:space="preserve">и  впослЪдствхи  соединенныхъ  въ  одинъ  переплетъ.  Бол'Ье  древ-</w:t>
      </w:r>
    </w:p>
    <w:p>
      <w:pPr>
        <w:pStyle w:val="Normal"/>
      </w:pPr>
      <w:r>
        <w:t xml:space="preserve">БЫЛИНЫ   ПО  РУКОПИСЯМЪ   ХГШ   В^КА.  221</w:t>
      </w:r>
    </w:p>
    <w:p>
      <w:pPr>
        <w:pStyle w:val="Normal"/>
      </w:pPr>
      <w:r>
        <w:t xml:space="preserve">няя  рукопись  занимаетъ  вторую  часть  сборника  и  начинается </w:t>
      </w:r>
      <w:r>
        <w:br/>
      </w:r>
      <w:r>
        <w:t xml:space="preserve">съ  59-го  листа  нын'Ьшней   цумеращи  сборника;   сбоку   этого </w:t>
      </w:r>
      <w:r>
        <w:br/>
      </w:r>
      <w:r>
        <w:t xml:space="preserve">листа  приписано:   „^   году".    Эта   пом'Ьта   опред'Ьляетъ  время </w:t>
      </w:r>
      <w:r>
        <w:br/>
      </w:r>
      <w:r>
        <w:t xml:space="preserve">яаписашя  той  части  сборника,  въ  которую  вписана  „повесть" </w:t>
      </w:r>
      <w:r>
        <w:br/>
      </w:r>
      <w:r>
        <w:t xml:space="preserve">объ  Иль-Ь  Муромце.  Къ  сожал-Ьтю,  отъ  этой  пов'Ьсти  сохрани- </w:t>
      </w:r>
      <w:r>
        <w:br/>
      </w:r>
      <w:r>
        <w:t xml:space="preserve">лись только  начало  и  конецъ.  Приводимъ  буквально  сохранив- </w:t>
      </w:r>
      <w:r>
        <w:br/>
      </w:r>
      <w:r>
        <w:t xml:space="preserve">ппяся  строки.  Начало:   „Въ   славномъ  граде  Муроме  слушалъ </w:t>
      </w:r>
      <w:r>
        <w:br/>
      </w:r>
      <w:r>
        <w:t xml:space="preserve">1лья  Муромецъ  воскресную  заутреню;  походъ  держалъ  к  слав- </w:t>
      </w:r>
      <w:r>
        <w:br/>
      </w:r>
      <w:r>
        <w:t xml:space="preserve">ному граду  Киеву  ко  князю  Владимеру  киевскому  всеславевичю, </w:t>
      </w:r>
      <w:r>
        <w:br/>
      </w:r>
      <w:r>
        <w:t xml:space="preserve">а  завить  держалъ  на  свою  востру  саблю  1  на  свои..."   Конецъ: </w:t>
      </w:r>
      <w:r>
        <w:br/>
      </w:r>
      <w:r>
        <w:t xml:space="preserve">„...  службу,  да  послужи  ты  мне  в-Ьрою  и  правдою,  покажи  свою </w:t>
      </w:r>
      <w:r>
        <w:br/>
      </w:r>
      <w:r>
        <w:t xml:space="preserve">силу  богатырскую.  Тежъ  люди  миновалися,  а  слава  ихъ  до  скон- </w:t>
      </w:r>
      <w:r>
        <w:br/>
      </w:r>
      <w:r>
        <w:t xml:space="preserve">чания в'Ька.  Аминь".  Уц-Ьл-Ьвипя  строки  „пов'Ьсти"  позволяютъ </w:t>
      </w:r>
      <w:r>
        <w:br/>
      </w:r>
      <w:r>
        <w:t xml:space="preserve">думать,  что  текстъ  ея  записанъ  былъ  довольно  в'Ьрно  сравни- </w:t>
      </w:r>
      <w:r>
        <w:br/>
      </w:r>
      <w:r>
        <w:t xml:space="preserve">тельно съ  народнымъ  пересказомъ  и  не  подвергся  поправкамъ </w:t>
      </w:r>
      <w:r>
        <w:br/>
      </w:r>
      <w:r>
        <w:t xml:space="preserve">книжника  3^.  Своимъ  составомъ  посл'Ьдняя  часть  сборника  Ун- </w:t>
      </w:r>
      <w:r>
        <w:br/>
      </w:r>
      <w:r>
        <w:t xml:space="preserve">дольскаго  напоминаетъ  составъ  Барсовскаго  сборника,  въ  кото- </w:t>
      </w:r>
      <w:r>
        <w:br/>
      </w:r>
      <w:r>
        <w:t xml:space="preserve">ромъ  помещено  „Сказаше  о  кЪевскихъ  богатыряхъ".  На  листахъ </w:t>
      </w:r>
      <w:r>
        <w:br/>
      </w:r>
      <w:r>
        <w:t xml:space="preserve">59 — 61  об.  новой  нумеращи  (по  старой  117 — 119)  помещена  „По- </w:t>
      </w:r>
      <w:r>
        <w:br/>
      </w:r>
      <w:r>
        <w:t xml:space="preserve">весть о  цар-Ь  АгЬе,  како  пострада  гордости  ради  за  евангельское </w:t>
      </w:r>
      <w:r>
        <w:br/>
      </w:r>
      <w:r>
        <w:t xml:space="preserve">слово";  на  л.  62 — 64  об.  (по  стар,  нумеращи  л.  120 — Х22  об.) — </w:t>
      </w:r>
      <w:r>
        <w:br/>
      </w:r>
      <w:r>
        <w:t xml:space="preserve">статья,  озаглавленная:  „О  велицемъ  граде  Иерусалиме  сказание, </w:t>
      </w:r>
      <w:r>
        <w:br/>
      </w:r>
      <w:r>
        <w:t xml:space="preserve">идеже  гробъ  господень  предстоитъ  и  о  пространстве  соборныя </w:t>
      </w:r>
      <w:r>
        <w:br/>
      </w:r>
      <w:r>
        <w:t xml:space="preserve">церкви  Святая   Святыхъ";  на   листахъ    65 — 74  (по    ст.  нумер. </w:t>
      </w:r>
      <w:r>
        <w:br/>
      </w:r>
      <w:r>
        <w:t xml:space="preserve">123—132) — „Повесть  о  крестномъ  сыне,  како  Христосъ  крестилъ </w:t>
      </w:r>
      <w:r>
        <w:br/>
      </w:r>
      <w:r>
        <w:t xml:space="preserve">младенца"  ^\  наконецъ,  на  л.  75  —  81  об.  (л.  133 — 139)  написана </w:t>
      </w:r>
      <w:r>
        <w:br/>
      </w:r>
      <w:r>
        <w:t xml:space="preserve">„Повесть  о  Дмитрш  кунце  (Басарг'Ь)  и  о  сынЬ  его  седми  л-Ьтъ </w:t>
      </w:r>
      <w:r>
        <w:br/>
      </w:r>
      <w:r>
        <w:t xml:space="preserve">мудрыхъ  отвЪтовъ'^  (81с!).  Разсказъ  о  Дмитрш  Басарг'Ь,  озагла- </w:t>
      </w:r>
      <w:r>
        <w:br/>
      </w:r>
      <w:r>
        <w:t xml:space="preserve">вленный въ  другихъ  рукописяхъ  „словомъ"  или  „сказашемъ"  ^, </w:t>
      </w:r>
      <w:r>
        <w:br/>
      </w:r>
      <w:r>
        <w:t xml:space="preserve">названъ  зд-Ьсь  „повестью";  такое  наименовате  получила  и  бы- </w:t>
      </w:r>
      <w:r>
        <w:br/>
      </w:r>
      <w:r>
        <w:t xml:space="preserve">лина объ  Иль*  Муромц'Ь  и   даже   легенда  о  крестномъ  сын*. </w:t>
      </w:r>
      <w:r>
        <w:br/>
      </w:r>
      <w:r>
        <w:t xml:space="preserve">Уц'Ьл'Ьвппй  въ  сборник*  Ундольскаго  отрывокъ  „повести"  объ </w:t>
      </w:r>
      <w:r>
        <w:br/>
      </w:r>
      <w:r>
        <w:t xml:space="preserve">Иль"*  МуромцЬ  относится  къ  той  версш  былинъ  о  первой  по- </w:t>
      </w:r>
      <w:r>
        <w:br/>
      </w:r>
      <w:r>
        <w:t xml:space="preserve">•Ьздк'Ь  Ильи,  которая  находится  въ  описанномъ  сборншсЬ  в.  И. </w:t>
      </w:r>
      <w:r>
        <w:br/>
      </w:r>
      <w:r>
        <w:t xml:space="preserve">Буслаева   и  другихъ   рукописяхъ  ХУШ  в'Ька  *^.  Въ   тетрадк* </w:t>
      </w:r>
      <w:r>
        <w:br/>
      </w:r>
      <w:r>
        <w:t xml:space="preserve">второй  половины  XVIII  в'Ька  *^  принадлежащей  И.  Е.  ЗабЬлину </w:t>
      </w:r>
      <w:r>
        <w:br/>
      </w:r>
      <w:r>
        <w:t xml:space="preserve">(№  71),  она  уже   носитъ  не   старое   русское  назваше   „слова".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222  БЫЛИНЫ  ПО   РУКОПИСЯМЪ   ХУШ  ВЪКА.</w:t>
      </w:r>
    </w:p>
    <w:p>
      <w:pPr>
        <w:pStyle w:val="Normal"/>
      </w:pPr>
      <w:r>
        <w:t xml:space="preserve">„сказашя",  „пов-Ьсти",  а  окрещена  иностранныьгь  словомъ  „Ги- </w:t>
      </w:r>
      <w:r>
        <w:br/>
      </w:r>
      <w:r>
        <w:t xml:space="preserve">сторгя",  т.  е.  Т'Ьмъ  терминомъ,  которымъ  обыкновенно  означа- </w:t>
      </w:r>
      <w:r>
        <w:br/>
      </w:r>
      <w:r>
        <w:t xml:space="preserve">лись во  второй  половинЪ  прошлаго  стол'Ьпя  переводные  романы </w:t>
      </w:r>
      <w:r>
        <w:br/>
      </w:r>
      <w:r>
        <w:t xml:space="preserve">и  повести  *2.  По  этому  списку .  И.  Е.  Забелина  „Гисторхя  о  Иль-Ь </w:t>
      </w:r>
      <w:r>
        <w:br/>
      </w:r>
      <w:r>
        <w:t xml:space="preserve">Муромц-Ь  и  о  Соловь'Ь-Разбойник'Ь"  напечатана  Аеанасьевымъ </w:t>
      </w:r>
      <w:r>
        <w:br/>
      </w:r>
      <w:r>
        <w:t xml:space="preserve">въ  „Народныхъ  русскихъ  сказкахъ"  (изд.  3-е,  вып.  I,  стр.  77— </w:t>
      </w:r>
      <w:r>
        <w:br/>
      </w:r>
      <w:r>
        <w:t xml:space="preserve">80).  Въ  средин*  рукописи  пропускъ.  Текстъ  начинается  такъ: </w:t>
      </w:r>
      <w:r>
        <w:br/>
      </w:r>
      <w:r>
        <w:t xml:space="preserve">;,Во  славномъ  град*  Муром*  слушалъ  Илья  Муромецъ  заутреню </w:t>
      </w:r>
      <w:r>
        <w:br/>
      </w:r>
      <w:r>
        <w:t xml:space="preserve">воскресную,  походъ  держалъ  ко  граду  К1еву,  ко  славному  князю </w:t>
      </w:r>
      <w:r>
        <w:br/>
      </w:r>
      <w:r>
        <w:t xml:space="preserve">Владимеру  Сеславьевичу,  а  завтыпъ  положилъ,  чтобъ  отнюдь  во </w:t>
      </w:r>
      <w:r>
        <w:br/>
      </w:r>
      <w:r>
        <w:t xml:space="preserve">всю  широкую  дорогу  острой  сабли  изъ  пожъ  не  вынимать^  а  иа </w:t>
      </w:r>
      <w:r>
        <w:br/>
      </w:r>
      <w:r>
        <w:t xml:space="preserve">кргъпкой  лукъ  тетины  не  тшкладывать"  ^.  Такое  начало  ближе </w:t>
      </w:r>
      <w:r>
        <w:br/>
      </w:r>
      <w:r>
        <w:t xml:space="preserve">всего  подходить  къ  вышеприведенному  отрывку,  сохранившемуся </w:t>
      </w:r>
      <w:r>
        <w:br/>
      </w:r>
      <w:r>
        <w:t xml:space="preserve">въ  сборник*  Ундольскаго  №  663;  въ  „пов-Ьсти"  Буслаевскаго </w:t>
      </w:r>
      <w:r>
        <w:br/>
      </w:r>
      <w:r>
        <w:t xml:space="preserve">сборника  начальныя  строки  представляютъ  старый  текстъ  въ </w:t>
      </w:r>
      <w:r>
        <w:br/>
      </w:r>
      <w:r>
        <w:t xml:space="preserve">испорчеппомъ  вид*  (ср.  ниже  №  П);  въ  другомъ  текст*  ХУШ </w:t>
      </w:r>
      <w:r>
        <w:br/>
      </w:r>
      <w:r>
        <w:t xml:space="preserve">в*ка  (ниже  №  Ш)  о  „зав*т*"  Ильи  Муромца  совс*мъ  не  упо- </w:t>
      </w:r>
      <w:r>
        <w:br/>
      </w:r>
      <w:r>
        <w:t xml:space="preserve">минается. Въ  описываемой  тетрадк*  И.  Е.  Заб*лина  „Гистор1я </w:t>
      </w:r>
      <w:r>
        <w:br/>
      </w:r>
      <w:r>
        <w:t xml:space="preserve">объ  Иль*  Муромц***  оканчивается  с  л*  дующими  словами:  „И </w:t>
      </w:r>
      <w:r>
        <w:br/>
      </w:r>
      <w:r>
        <w:t xml:space="preserve">князь  Владимеръ  сталъ  веселъ  и  говорить  ему:  послужи  ты </w:t>
      </w:r>
      <w:r>
        <w:br/>
      </w:r>
      <w:r>
        <w:t xml:space="preserve">мнгь,  Илья  Му2юмецъ,  вгьрою  и  правдою  и  покажи  свою  силу  бога- </w:t>
      </w:r>
      <w:r>
        <w:br/>
      </w:r>
      <w:r>
        <w:t xml:space="preserve">тырскую^*  ^.  Посл*дтя  выра^кешя  буквально  повторяются  въ </w:t>
      </w:r>
      <w:r>
        <w:br/>
      </w:r>
      <w:r>
        <w:t xml:space="preserve">отрывк*  Ундольскаго;  въ  текст*  сборника  Буслаева  ихъ  н*тъ, </w:t>
      </w:r>
      <w:r>
        <w:br/>
      </w:r>
      <w:r>
        <w:t xml:space="preserve">но  вм*сто  нихъ  стоитъ  эпическая  формула:  „теб*  у  меня,  Илья </w:t>
      </w:r>
      <w:r>
        <w:br/>
      </w:r>
      <w:r>
        <w:t xml:space="preserve">Муромецъ,  будетъ  золота  казна  не  запечатана,  1  кони  не  заперты, </w:t>
      </w:r>
      <w:r>
        <w:br/>
      </w:r>
      <w:r>
        <w:t xml:space="preserve">1  погребы  не  замкнуты".  Позволительно  заключить,  что  одна  и </w:t>
      </w:r>
      <w:r>
        <w:br/>
      </w:r>
      <w:r>
        <w:t xml:space="preserve">та  же  верс1я  былины  вносилась  въ  рукописи  ХУШ  в*ка  съ </w:t>
      </w:r>
      <w:r>
        <w:br/>
      </w:r>
      <w:r>
        <w:t xml:space="preserve">записей  или  пересказовъ,  несогласныхъ  между  собою  во  всЬхъ </w:t>
      </w:r>
      <w:r>
        <w:br/>
      </w:r>
      <w:r>
        <w:t xml:space="preserve">подробностяхъ  содержан1я  и  различныхъ  по  изложенш,  по  сте- </w:t>
      </w:r>
      <w:r>
        <w:br/>
      </w:r>
      <w:r>
        <w:t xml:space="preserve">пешт  сохранности  эпическаго  стиля.</w:t>
      </w:r>
    </w:p>
    <w:p>
      <w:pPr>
        <w:pStyle w:val="Normal"/>
      </w:pPr>
      <w:r>
        <w:t xml:space="preserve">Въ  другой  рукописи  И.  Е.  Заб*лина,  №  82,  относимой  вла- </w:t>
      </w:r>
      <w:r>
        <w:br/>
      </w:r>
      <w:r>
        <w:t xml:space="preserve">д*льцемъ  ко  второй  половин*  ХУШ  в*ка,  находятся:  1)  „Сказа- </w:t>
      </w:r>
      <w:r>
        <w:br/>
      </w:r>
      <w:r>
        <w:t xml:space="preserve">те  объ  Иль*  Муромц*"  и  2)  „Сказате  о  трехъ  богатыряхъ: </w:t>
      </w:r>
      <w:r>
        <w:br/>
      </w:r>
      <w:r>
        <w:t xml:space="preserve">Иль*  Муромц*,  Михаил*  Поток*  Иванович*  и  Алеш*  Попо- </w:t>
      </w:r>
      <w:r>
        <w:br/>
      </w:r>
      <w:r>
        <w:t xml:space="preserve">вич*" **.  Въ  первомъ  сказаши  утрачены  начальные  листы;  въ </w:t>
      </w:r>
      <w:r>
        <w:br/>
      </w:r>
      <w:r>
        <w:t xml:space="preserve">настоящемъ  своемъ  вид*  рукопись  начинается  такъ:  „взялъ </w:t>
      </w:r>
      <w:r>
        <w:br/>
      </w:r>
      <w:r>
        <w:t xml:space="preserve">подъ  правую  руку,  а  воевода  Черниговсшй   подъ  л*вую'*.   Въ</w:t>
      </w:r>
    </w:p>
    <w:p>
      <w:pPr>
        <w:pStyle w:val="Normal"/>
      </w:pPr>
      <w:r>
        <w:t xml:space="preserve">БЫЛИНЫ  ПО   РУКОПИСЯМЪ  ХУШ  ВЪКА.  223</w:t>
      </w:r>
    </w:p>
    <w:p>
      <w:pPr>
        <w:pStyle w:val="Normal"/>
      </w:pPr>
      <w:r>
        <w:t xml:space="preserve">этомъ  сказанш  о  первой  поЪздк'Ь  Ильи  Муромца  богатырь  осво- </w:t>
      </w:r>
      <w:r>
        <w:br/>
      </w:r>
      <w:r>
        <w:t xml:space="preserve">бождаетъ  отъ  враговъ  не  Себежъ,  а  Черниговъ  ^.</w:t>
      </w:r>
    </w:p>
    <w:p>
      <w:pPr>
        <w:pStyle w:val="Normal"/>
      </w:pPr>
      <w:r>
        <w:t xml:space="preserve">Записываше  народныхъ  пословицъ  и  составлеше  изъ  нихъ </w:t>
      </w:r>
      <w:r>
        <w:br/>
      </w:r>
      <w:r>
        <w:t xml:space="preserve">особыхъ  сборниковъ  продолжалось  въ  ХУШ  в'Ьк'Ь.  Въ  рукопи- </w:t>
      </w:r>
      <w:r>
        <w:br/>
      </w:r>
      <w:r>
        <w:t xml:space="preserve">еяхъ  этого  стол-Ьтхя  пословицы  сохраняютъ  свой   гюсопный  вгсдъ, </w:t>
      </w:r>
      <w:r>
        <w:br/>
      </w:r>
      <w:r>
        <w:t xml:space="preserve">только  при  печаташи  подвергаются  онЪ  бол-Ье  или  мен-Ье  зна- </w:t>
      </w:r>
      <w:r>
        <w:br/>
      </w:r>
      <w:r>
        <w:t xml:space="preserve">чительнымъ  искажетямъ.  Къ  1749  году  относится  рукопись, </w:t>
      </w:r>
      <w:r>
        <w:br/>
      </w:r>
      <w:r>
        <w:t xml:space="preserve">озаглавленная:  „РоссШскхя 'пословицы,  собранныя   по  алфабету </w:t>
      </w:r>
      <w:r>
        <w:br/>
      </w:r>
      <w:r>
        <w:t xml:space="preserve">въ  Москв-Ь  1749".  Изъ  позднейшей  приписки  видно,  что  этотъ </w:t>
      </w:r>
      <w:r>
        <w:br/>
      </w:r>
      <w:r>
        <w:t xml:space="preserve">сборникъ  пгссапъ  рукою  Александра  Даниловича  Янькова.  По  сло- </w:t>
      </w:r>
      <w:r>
        <w:br/>
      </w:r>
      <w:r>
        <w:t xml:space="preserve">вамъ  е.  И.  Буслаева,  рукопись  эта  „содержитъ  въ  себ*  мнопя </w:t>
      </w:r>
      <w:r>
        <w:br/>
      </w:r>
      <w:r>
        <w:t xml:space="preserve">весьма  древшя  пословицы,  не  уступающ1я  стариною"  т-Ьмъ,  ко- </w:t>
      </w:r>
      <w:r>
        <w:br/>
      </w:r>
      <w:r>
        <w:t xml:space="preserve">торыя  внесены  въ  сборникъ  XVII  в.  Московскаго  Архива  Мин. </w:t>
      </w:r>
      <w:r>
        <w:br/>
      </w:r>
      <w:r>
        <w:t xml:space="preserve">Иностр.  Д'Ьлъ*^.    Можетъ    быть,   51ньковъ   не    самъ  составилъ </w:t>
      </w:r>
      <w:r>
        <w:br/>
      </w:r>
      <w:r>
        <w:t xml:space="preserve">этотъ  сборникъ  пословицъ,  а  списалъ   его    съ   бол-Ье  древняго </w:t>
      </w:r>
      <w:r>
        <w:br/>
      </w:r>
      <w:r>
        <w:t xml:space="preserve">оригинала:   мног1я   пословицы   въ  этой  рукописи  „въ  большей </w:t>
      </w:r>
      <w:r>
        <w:br/>
      </w:r>
      <w:r>
        <w:t xml:space="preserve">чистогЬ  сохранили  русскую  р'Ьчь",ч'Ьмъ  напечатанныя  впослед- </w:t>
      </w:r>
      <w:r>
        <w:br/>
      </w:r>
      <w:r>
        <w:t xml:space="preserve">ствш   въ   извЪстномъ   издаши   Снегирева    „Русск1я  народныя </w:t>
      </w:r>
      <w:r>
        <w:br/>
      </w:r>
      <w:r>
        <w:t xml:space="preserve">пословицы  и  прит^ш"  ^.  Какъ  бы  то  ни  было,  достойно  внима- </w:t>
      </w:r>
      <w:r>
        <w:br/>
      </w:r>
      <w:r>
        <w:t xml:space="preserve">шя  то  обстоятельство,  что   перепискою  „русскихъ   пословицъ" </w:t>
      </w:r>
      <w:r>
        <w:br/>
      </w:r>
      <w:r>
        <w:t xml:space="preserve">занимался  въ  Москвкъ,  въ  1749  г.,  челов'Ькъ  по  тогдашнему  вре- </w:t>
      </w:r>
      <w:r>
        <w:br/>
      </w:r>
      <w:r>
        <w:t xml:space="preserve">мени образованный,  знавппй  французсшй  языкъ.   Въ  нашемъ </w:t>
      </w:r>
      <w:r>
        <w:br/>
      </w:r>
      <w:r>
        <w:t xml:space="preserve">собранш  рукописей  находится  рукопись  (№  325),  принадлежав- </w:t>
      </w:r>
      <w:r>
        <w:br/>
      </w:r>
      <w:r>
        <w:t xml:space="preserve">шая библхотекЪ  того  же  Янькова  и  значившаяся  въ  ней  подъ </w:t>
      </w:r>
      <w:r>
        <w:br/>
      </w:r>
      <w:r>
        <w:t xml:space="preserve">№  86.  Рукопись  заключаетъ  въ  себ'Ь  „Авантуры  Аристоноюсо- </w:t>
      </w:r>
      <w:r>
        <w:br/>
      </w:r>
      <w:r>
        <w:t xml:space="preserve">вы", — нравоучительную  пов-Ьсть,  переведенную  съ  французскаго. </w:t>
      </w:r>
      <w:r>
        <w:br/>
      </w:r>
      <w:r>
        <w:t xml:space="preserve">На  оборогЬ  заглавнаго  листа  т-Ьми  же  чернилами  й  почеркомъ, </w:t>
      </w:r>
      <w:r>
        <w:br/>
      </w:r>
      <w:r>
        <w:t xml:space="preserve">какими  написана  вся  рукопись,  приписано:  „А:  йе  Уапсгой"".  На </w:t>
      </w:r>
      <w:r>
        <w:br/>
      </w:r>
      <w:r>
        <w:t xml:space="preserve">заглавномъ  лиотЪ  позднгъйшая  припи^ска:   „Авантуры  Аристоно- </w:t>
      </w:r>
      <w:r>
        <w:br/>
      </w:r>
      <w:r>
        <w:t xml:space="preserve">СОВК  (81с!).    Пгссаны   рукою    Александра    Даниловича  Янькова^  *^, </w:t>
      </w:r>
      <w:r>
        <w:br/>
      </w:r>
      <w:r>
        <w:t xml:space="preserve">Образованный  руссшй,  москвичъ  половины  прошлаго  в'Ька,  со- </w:t>
      </w:r>
      <w:r>
        <w:br/>
      </w:r>
      <w:r>
        <w:t xml:space="preserve">хранялъ  очевидно  живой  интересъ  къ  рукописной   литератур*, </w:t>
      </w:r>
      <w:r>
        <w:br/>
      </w:r>
      <w:r>
        <w:t xml:space="preserve">хранившей  старыя  традищи,  и  собственною  рукою  переписывалъ </w:t>
      </w:r>
      <w:r>
        <w:br/>
      </w:r>
      <w:r>
        <w:t xml:space="preserve">и  народныя  руссшя  пословицы,  и   переведенную  съ  француз- </w:t>
      </w:r>
      <w:r>
        <w:br/>
      </w:r>
      <w:r>
        <w:t xml:space="preserve">скаго гисторхю  ^.</w:t>
      </w:r>
    </w:p>
    <w:p>
      <w:pPr>
        <w:pStyle w:val="Normal"/>
      </w:pPr>
      <w:r>
        <w:t xml:space="preserve">Быть  пом-Ьп^иконъ  ХУШ   в'Ька,  особенно   провинщальныхъ, </w:t>
      </w:r>
      <w:r>
        <w:br/>
      </w:r>
      <w:r>
        <w:t xml:space="preserve">поддерживалъ  въ  этомъ  привилегированномъ  сослов1и  сочувствхе</w:t>
      </w:r>
    </w:p>
    <w:p>
      <w:pPr>
        <w:pStyle w:val="Normal"/>
      </w:pPr>
      <w:r>
        <w:t xml:space="preserve">224  БЫЛИНЫ  по  РУКОПИСЯМЪ  ХУП1  В-ВКА.</w:t>
      </w:r>
    </w:p>
    <w:p>
      <w:pPr>
        <w:pStyle w:val="Normal"/>
      </w:pPr>
      <w:r>
        <w:t xml:space="preserve">народной  старин'Ь  и  поэзш.  М1профанушка  „Недоросля"  „еще </w:t>
      </w:r>
      <w:r>
        <w:br/>
      </w:r>
      <w:r>
        <w:t xml:space="preserve">съизмала  былъ  къ  исторхямъ  охотникъ"  и  „заставлялъ  себ* </w:t>
      </w:r>
      <w:r>
        <w:br/>
      </w:r>
      <w:r>
        <w:t xml:space="preserve">разсказывать  исторш  скотницу  Хавронью";  „въ  иной  исторш </w:t>
      </w:r>
      <w:r>
        <w:br/>
      </w:r>
      <w:r>
        <w:t xml:space="preserve">залеталъ  за  тридевять  земель,  за  тридесято  царство".  Скотининъ </w:t>
      </w:r>
      <w:r>
        <w:br/>
      </w:r>
      <w:r>
        <w:t xml:space="preserve">„безъ  того  глазъ  не  сводилъ,  чтобъ  выборный  не  разсказывалъ </w:t>
      </w:r>
      <w:r>
        <w:br/>
      </w:r>
      <w:r>
        <w:t xml:space="preserve">ему  исторШ".  Самъ  авторъ  „Недоросля"  слушалъ  въ  д-Ьтств* </w:t>
      </w:r>
      <w:r>
        <w:br/>
      </w:r>
      <w:r>
        <w:t xml:space="preserve">сказки,  которыя  сказывалъ  прх'Ьзжавппй  изъ  Дмитрхевской  де- </w:t>
      </w:r>
      <w:r>
        <w:br/>
      </w:r>
      <w:r>
        <w:t xml:space="preserve">ревни Фонъ-Визиныхъ  мужикъ  ведоръ  Суратовъ.  Татищевъ </w:t>
      </w:r>
      <w:r>
        <w:br/>
      </w:r>
      <w:r>
        <w:t xml:space="preserve">(^  1750  г.)  слушалъ  былины  о  пирахъ  Владим1ра  и  уц'Ьл'Ьвппй </w:t>
      </w:r>
      <w:r>
        <w:br/>
      </w:r>
      <w:r>
        <w:t xml:space="preserve">въ  его  памяти  отрывокъ  (о  дворЪ  ПутятинЪ)  пом'Ьстилъ  въ </w:t>
      </w:r>
      <w:r>
        <w:br/>
      </w:r>
      <w:r>
        <w:t xml:space="preserve">одномъ  изъ  прим'Ьчашй  къ  Ьаюгаовской  л'Ьтописи  ^^  Обширный </w:t>
      </w:r>
      <w:r>
        <w:br/>
      </w:r>
      <w:r>
        <w:t xml:space="preserve">сборникъ  народныхъ  пЪсенъ,  составленный  въ  ХУ1П  в'Ьк'Ь, </w:t>
      </w:r>
      <w:r>
        <w:br/>
      </w:r>
      <w:r>
        <w:t xml:space="preserve">связанъ  съ  именемъ  одного  изъ  Демидовыхъ,  —  того,  который </w:t>
      </w:r>
      <w:r>
        <w:br/>
      </w:r>
      <w:r>
        <w:t xml:space="preserve">любилъ  ш,еголять  патрхархальными  прхемами  стараго  русскаго </w:t>
      </w:r>
      <w:r>
        <w:br/>
      </w:r>
      <w:r>
        <w:t xml:space="preserve">быта.  22-го  сентября  1768  года  ПрокофШ  Акинфхевичъ  Деми- </w:t>
      </w:r>
      <w:r>
        <w:br/>
      </w:r>
      <w:r>
        <w:t xml:space="preserve">довъ  писалъ  „россШскому  истор1ографу"  Г.  Ф.  Миллеру:  „Въ </w:t>
      </w:r>
      <w:r>
        <w:br/>
      </w:r>
      <w:r>
        <w:t xml:space="preserve">присутств1е  ваше  у  меня  благоволилъ  мн-Ь  приказать  прислать </w:t>
      </w:r>
      <w:r>
        <w:br/>
      </w:r>
      <w:r>
        <w:t xml:space="preserve">о  сел*  Романовскомъ,  а  нын-Ь  называютъ  его  Преображенскимъ. </w:t>
      </w:r>
      <w:r>
        <w:br/>
      </w:r>
      <w:r>
        <w:t xml:space="preserve">Я  досталъ  отъ  сгсбирскгсоуь  людей,  которые  прошедшую  исторгю </w:t>
      </w:r>
      <w:r>
        <w:br/>
      </w:r>
      <w:r>
        <w:t xml:space="preserve">поютъ  на  голосу,  которую  при  семъ  къ  Вашему  Высокородш </w:t>
      </w:r>
      <w:r>
        <w:br/>
      </w:r>
      <w:r>
        <w:t xml:space="preserve">посылаю".  Печатая  это  письмо  (по  подлиннику,  сохранившемуся </w:t>
      </w:r>
      <w:r>
        <w:br/>
      </w:r>
      <w:r>
        <w:t xml:space="preserve">въ  портфеляхъ  Миллера),  профессоръ  Шевыревъ  справедливо </w:t>
      </w:r>
      <w:r>
        <w:br/>
      </w:r>
      <w:r>
        <w:t xml:space="preserve">замЪтилъ:  „Письмо  указываетъ  на  то,  какъ  весь  сборникъ,  у </w:t>
      </w:r>
      <w:r>
        <w:br/>
      </w:r>
      <w:r>
        <w:t xml:space="preserve">насъ  обыкновенно  приписываемый  Киршу  Данилову,  былъ  за- </w:t>
      </w:r>
      <w:r>
        <w:br/>
      </w:r>
      <w:r>
        <w:t xml:space="preserve">писанъ  въ  Сибири  съ  устъ  сибирскихъ  людей  для  Прокоф1я </w:t>
      </w:r>
      <w:r>
        <w:br/>
      </w:r>
      <w:r>
        <w:t xml:space="preserve">Акинфхевича  Демидова"  ^'^.  Приведенное  письмо  опред'Ьляетъ </w:t>
      </w:r>
      <w:r>
        <w:br/>
      </w:r>
      <w:r>
        <w:t xml:space="preserve">приблизитель'но  время  и  м-Ьсто  записи  народныхъ  п'Ьсенъ,  во- </w:t>
      </w:r>
      <w:r>
        <w:br/>
      </w:r>
      <w:r>
        <w:t xml:space="preserve">шедшихъ  въ  составъ  „Древнихъ  россШскихъ  стихотворешй"  ^. </w:t>
      </w:r>
      <w:r>
        <w:br/>
      </w:r>
      <w:r>
        <w:t xml:space="preserve">Самая  былина,  посланная  Демидовымъ  Миллеру  при  этомъ </w:t>
      </w:r>
      <w:r>
        <w:br/>
      </w:r>
      <w:r>
        <w:t xml:space="preserve">письм'Ь  и  напечатанная  впосл'Ьдствш  въ  „Древнихъ  россШскихъ </w:t>
      </w:r>
      <w:r>
        <w:br/>
      </w:r>
      <w:r>
        <w:t xml:space="preserve">стихотворешяхъ"  (стр.  326  —  336)  подъ  заглавхемъ  „НикигЬ  Ро- </w:t>
      </w:r>
      <w:r>
        <w:br/>
      </w:r>
      <w:r>
        <w:t xml:space="preserve">мановичу дано  село  „Преображенское",  написана  была  безъ  рскз- </w:t>
      </w:r>
      <w:r>
        <w:br/>
      </w:r>
      <w:r>
        <w:t xml:space="preserve">дтъленгя  на  стихи,  въ  сплошную  строку  ^.  По  словамъ  К.  ©. </w:t>
      </w:r>
      <w:r>
        <w:br/>
      </w:r>
      <w:r>
        <w:t xml:space="preserve">Калайдовича,  „оригиналъ  Древнихъ  русскихъ  стихотворевай </w:t>
      </w:r>
      <w:r>
        <w:br/>
      </w:r>
      <w:r>
        <w:t xml:space="preserve">писанъ  повымъ  почеркомъ,  безъ  ореографьи  и  безъ  раздгьленгя  сты- </w:t>
      </w:r>
      <w:r>
        <w:br/>
      </w:r>
      <w:r>
        <w:t xml:space="preserve">ховъ^  ^.  Время  составлетя  сборника  Калайдовичъ  опредЪляетъ </w:t>
      </w:r>
      <w:r>
        <w:br/>
      </w:r>
      <w:r>
        <w:t xml:space="preserve">лишь  приблизительно,  говоря:  „За  открыпе  и  сохраневае  сихъ</w:t>
      </w:r>
    </w:p>
    <w:p>
      <w:pPr>
        <w:pStyle w:val="Normal"/>
      </w:pPr>
      <w:r>
        <w:t xml:space="preserve">БЫЛИНЫ  ПО  РУКОПИСЯМЪ  ХУШ  ВЪКА.  225</w:t>
      </w:r>
    </w:p>
    <w:p>
      <w:pPr>
        <w:pStyle w:val="Normal"/>
      </w:pPr>
      <w:r>
        <w:t xml:space="preserve">старыхъ  памятниковъ  русской  словесности  мы  обязаны  покойном}' </w:t>
      </w:r>
      <w:r>
        <w:br/>
      </w:r>
      <w:r>
        <w:t xml:space="preserve">г.  дгЬйствительному  статскому  товЬтнику  Прокофхю  Акинфхе- </w:t>
      </w:r>
      <w:r>
        <w:br/>
      </w:r>
      <w:r>
        <w:t xml:space="preserve">вичу  Демидову,  для  коего  они  предъ  симъ  лтьтъ  за  70  были  спи- </w:t>
      </w:r>
      <w:r>
        <w:br/>
      </w:r>
      <w:r>
        <w:t xml:space="preserve">саны*^ ".  Высказывая  предположете,  что  п'Ьсни  для  Демидова </w:t>
      </w:r>
      <w:r>
        <w:br/>
      </w:r>
      <w:r>
        <w:t xml:space="preserve">были  епгюапы  съ  готоваго  оригинала  (а  пе  записаны  со  словъ), </w:t>
      </w:r>
      <w:r>
        <w:br/>
      </w:r>
      <w:r>
        <w:t xml:space="preserve">Калайдовичъ  находить  вЪроятнымъ,  „что  собиратель  Древнихъ </w:t>
      </w:r>
      <w:r>
        <w:br/>
      </w:r>
      <w:r>
        <w:t xml:space="preserve">стихотворешй  долженъ  принадлежать  къ  первымъ  десятил'Ьтхямъ </w:t>
      </w:r>
      <w:r>
        <w:br/>
      </w:r>
      <w:r>
        <w:t xml:space="preserve">ХУШ  в-Ька"  ^.  Это  предположете  издатель  основываетъ  на </w:t>
      </w:r>
      <w:r>
        <w:br/>
      </w:r>
      <w:r>
        <w:t xml:space="preserve">п-Ьсни:  „Св'Ьтелъ,  радошенъ  царь  АлексЬй  Михайловичъ"  и </w:t>
      </w:r>
      <w:r>
        <w:br/>
      </w:r>
      <w:r>
        <w:t xml:space="preserve">еще  бол'Ье  на  „пов'Ьсти  о  Атамапть  Флоргь  Минаевичгъ^  въ  ко- </w:t>
      </w:r>
      <w:r>
        <w:br/>
      </w:r>
      <w:r>
        <w:t xml:space="preserve">торой сей  начальникъ  Донскаго  войска  съ  казаками,  изъявляя </w:t>
      </w:r>
      <w:r>
        <w:br/>
      </w:r>
      <w:r>
        <w:t xml:space="preserve">прискорб1е  о  возбранеши  имъ  плавашя  на  Дону,  подаетъ  въ </w:t>
      </w:r>
      <w:r>
        <w:br/>
      </w:r>
      <w:r>
        <w:t xml:space="preserve">Москв*  государю  Петру  I  просьбу  на  С1е  прит-Ьснеше**  ^.  Сбор- </w:t>
      </w:r>
      <w:r>
        <w:br/>
      </w:r>
      <w:r>
        <w:t xml:space="preserve">никъ  древнихъ  россШскихъ  стихотворешй,  несомн'Ьнно,  соста- </w:t>
      </w:r>
      <w:r>
        <w:br/>
      </w:r>
      <w:r>
        <w:t xml:space="preserve">вленъ  былъ  по  заказу  Демидова  въ  пгестидесятыхъ  годахъ  про- </w:t>
      </w:r>
      <w:r>
        <w:br/>
      </w:r>
      <w:r>
        <w:t xml:space="preserve">шлаго  В'Ька,  и  п^сни,  вошедпия  въ  его  составъ,  были  запг^сапы </w:t>
      </w:r>
      <w:r>
        <w:br/>
      </w:r>
      <w:r>
        <w:t xml:space="preserve">съ  голосу  сибирскиосъ  людей,  а  не  переписаны  съ  готоваго  руко- </w:t>
      </w:r>
      <w:r>
        <w:br/>
      </w:r>
      <w:r>
        <w:t xml:space="preserve">писнаго  оригинала.  Демидовъ  положительно  свид'Ьтельствуетъ </w:t>
      </w:r>
      <w:r>
        <w:br/>
      </w:r>
      <w:r>
        <w:t xml:space="preserve">о  томъ  въ  письм*  къ  Миллеру.</w:t>
      </w:r>
    </w:p>
    <w:p>
      <w:pPr>
        <w:pStyle w:val="Normal"/>
      </w:pPr>
      <w:r>
        <w:t xml:space="preserve">Въ  1769  году  Кургановъ  вносить  четыре  народныя  п-Ьсни </w:t>
      </w:r>
      <w:r>
        <w:br/>
      </w:r>
      <w:r>
        <w:t xml:space="preserve">въ  учебное  руководство  по  русскому  языку,  изданное  имъ  подь </w:t>
      </w:r>
      <w:r>
        <w:br/>
      </w:r>
      <w:r>
        <w:t xml:space="preserve">заглавхемъ:  „РоссШская  универсальная  грамматика,  или  все- </w:t>
      </w:r>
      <w:r>
        <w:br/>
      </w:r>
      <w:r>
        <w:t xml:space="preserve">обп1;ее  письмослов1е,  предлагающее  легчайшШ  способь  основа- </w:t>
      </w:r>
      <w:r>
        <w:br/>
      </w:r>
      <w:r>
        <w:t xml:space="preserve">тельнаго  учешя  русскому  языку  съ  седмью  присовокуплешями </w:t>
      </w:r>
      <w:r>
        <w:br/>
      </w:r>
      <w:r>
        <w:t xml:space="preserve">разныхъ  учебныхъ  и  полезно-забавныхъ  вещей".  Дв'Ь  истори- </w:t>
      </w:r>
      <w:r>
        <w:br/>
      </w:r>
      <w:r>
        <w:t xml:space="preserve">ческ1я  пЬсни  напечатаны  зд'Ьсь  въ  сплошную  строку;  но  начала </w:t>
      </w:r>
      <w:r>
        <w:br/>
      </w:r>
      <w:r>
        <w:t xml:space="preserve">отд'Ьльныхъ  стиховь  отм-Ьчаются  во  второй  П'ЬснЬ  прописною </w:t>
      </w:r>
      <w:r>
        <w:br/>
      </w:r>
      <w:r>
        <w:t xml:space="preserve">буквою:  повидимому,  Кургановъ  напечаталь  ихъ  въ  томъ  видЪ, </w:t>
      </w:r>
      <w:r>
        <w:br/>
      </w:r>
      <w:r>
        <w:t xml:space="preserve">въ  какомь  нашель  ихъ  въ  какой-нибудь  рукописи  ^^.  Въ  „Уни- </w:t>
      </w:r>
      <w:r>
        <w:br/>
      </w:r>
      <w:r>
        <w:t xml:space="preserve">версальной грамматик*"  народныя  русскхя  п'Ьсни  помещены  въ </w:t>
      </w:r>
      <w:r>
        <w:br/>
      </w:r>
      <w:r>
        <w:t xml:space="preserve">отд'Ьл'Ь  Разныхъ  стиходтъйствъ — среди  произведешй  Кантемира, </w:t>
      </w:r>
      <w:r>
        <w:br/>
      </w:r>
      <w:r>
        <w:t xml:space="preserve">Ломоносова,  Сумарокова,  школьныхъ  „ка'нтъ"  и  „к1евокал'Ьк- </w:t>
      </w:r>
      <w:r>
        <w:br/>
      </w:r>
      <w:r>
        <w:t xml:space="preserve">скихъ"  стиховь.  Въ  другихъ  отд'Ьлахъ  книги  Курганова  поме- </w:t>
      </w:r>
      <w:r>
        <w:br/>
      </w:r>
      <w:r>
        <w:t xml:space="preserve">щены: 1)  „Кратшя  замысловатыя  повести"  (въ  родЪ  польскихъ </w:t>
      </w:r>
      <w:r>
        <w:br/>
      </w:r>
      <w:r>
        <w:t xml:space="preserve">фацещй),  2)  „Древшя  апоеегмы"  (перепечатанныя  съ  стараго </w:t>
      </w:r>
      <w:r>
        <w:br/>
      </w:r>
      <w:r>
        <w:t xml:space="preserve">рукописнаго  текста,  изданнаго  въ  Москв*  въ  1711  году)  и,  на- </w:t>
      </w:r>
      <w:r>
        <w:br/>
      </w:r>
      <w:r>
        <w:t xml:space="preserve">конецъ,  3)  „Сборь  разныхъ  пословицъ  ипоговорокъ".  Посл^дтя,</w:t>
      </w:r>
    </w:p>
    <w:p>
      <w:pPr>
        <w:pStyle w:val="Normal"/>
      </w:pPr>
      <w:r>
        <w:t xml:space="preserve">соч.  твхонрАВОВА^  т.  и1.  15</w:t>
      </w:r>
    </w:p>
    <w:p>
      <w:pPr>
        <w:pStyle w:val="Normal"/>
      </w:pPr>
      <w:r>
        <w:t xml:space="preserve">226  БЫЛИНЫ  по   РУКОПИСЯМЪ   Х\*Ш   КЬКА.</w:t>
      </w:r>
    </w:p>
    <w:p>
      <w:pPr>
        <w:pStyle w:val="Normal"/>
      </w:pPr>
      <w:r>
        <w:t xml:space="preserve">какъ  и  п-Ьсни,  напечатаны  безъ  подправокъ  и  перед-Ьлокъ,  ко- </w:t>
      </w:r>
      <w:r>
        <w:br/>
      </w:r>
      <w:r>
        <w:t xml:space="preserve">торымъ  оя-Ь  нер'Ьдко  подвергались  впослЪдствш  со  стороны  пи- </w:t>
      </w:r>
      <w:r>
        <w:br/>
      </w:r>
      <w:r>
        <w:t xml:space="preserve">сателей, принадлежавшихъ  къ  ложно-классической  школ^Ь,  или </w:t>
      </w:r>
      <w:r>
        <w:br/>
      </w:r>
      <w:r>
        <w:t xml:space="preserve">признававшихъ  литературный  авторитетъ  Сумарокова  (напр.  въ </w:t>
      </w:r>
      <w:r>
        <w:br/>
      </w:r>
      <w:r>
        <w:t xml:space="preserve">издан1яхъ  Богдановича  и  Михаилы  Попова).  „Универсальная </w:t>
      </w:r>
      <w:r>
        <w:br/>
      </w:r>
      <w:r>
        <w:t xml:space="preserve">грамматика**  впосл'Ьдствш  была  значительно  распшрена  въ </w:t>
      </w:r>
      <w:r>
        <w:br/>
      </w:r>
      <w:r>
        <w:t xml:space="preserve">объем*  и,  подъ  именемъ  „Письмовника",  заняла  почетное  мЪсто </w:t>
      </w:r>
      <w:r>
        <w:br/>
      </w:r>
      <w:r>
        <w:t xml:space="preserve">въ  нашей  „мещанской"  литератур-Ь;  этимъ  книга  Курганова </w:t>
      </w:r>
      <w:r>
        <w:br/>
      </w:r>
      <w:r>
        <w:t xml:space="preserve">обязана,  конечно,  и  тому,|что  приняла  въ  свой  составъ  „аповегмы** </w:t>
      </w:r>
      <w:r>
        <w:br/>
      </w:r>
      <w:r>
        <w:t xml:space="preserve">и  забавный  пов'Ьсти,  пользовавшаяся  большимъ  распростране- </w:t>
      </w:r>
      <w:r>
        <w:br/>
      </w:r>
      <w:r>
        <w:t xml:space="preserve">шемъ  въ  литератур*  ХУП  в-Ька,  а  также  народнымъ  пЬснямъ </w:t>
      </w:r>
      <w:r>
        <w:br/>
      </w:r>
      <w:r>
        <w:t xml:space="preserve">и  пословицамъ,  въ  нее  внесеннымъ.  Н-Ькоторыя  отд-Ьльныя </w:t>
      </w:r>
      <w:r>
        <w:br/>
      </w:r>
      <w:r>
        <w:t xml:space="preserve">статьи  „Универсальной  грамматики"  перешли  на  лубочный  кар- </w:t>
      </w:r>
      <w:r>
        <w:br/>
      </w:r>
      <w:r>
        <w:t xml:space="preserve">тинки, подобно  многимъ  рукописнымъ  текстамъ  ХУП  и  ХУШ </w:t>
      </w:r>
      <w:r>
        <w:br/>
      </w:r>
      <w:r>
        <w:t xml:space="preserve">в'Ька  '®.</w:t>
      </w:r>
    </w:p>
    <w:p>
      <w:pPr>
        <w:pStyle w:val="Normal"/>
      </w:pPr>
      <w:r>
        <w:t xml:space="preserve">Въ  1770  г.  напечатаны  были  Чулковымъ  дв*  первыя  части </w:t>
      </w:r>
      <w:r>
        <w:br/>
      </w:r>
      <w:r>
        <w:t xml:space="preserve">„Собрашя  разныхъ  п'Ьсенъ";  издаше  этого  сборника  закончи- </w:t>
      </w:r>
      <w:r>
        <w:br/>
      </w:r>
      <w:r>
        <w:t xml:space="preserve">лось въ  1774  году  выходомъ  четвертой  части.  Рядомъ  съ  пЬс- </w:t>
      </w:r>
      <w:r>
        <w:br/>
      </w:r>
      <w:r>
        <w:t xml:space="preserve">нями  разныхъ  русскихъ  стихотворцевъ  Чулковъ  пом'Ьстилъ  въ </w:t>
      </w:r>
      <w:r>
        <w:br/>
      </w:r>
      <w:r>
        <w:t xml:space="preserve">этомъ  „Собранш"  много  п'Ьсенъ  народныхъ,  преимуш.ественно </w:t>
      </w:r>
      <w:r>
        <w:br/>
      </w:r>
      <w:r>
        <w:t xml:space="preserve">обрядовыхъ  и  бытовыхъ;  П'Ьсенъ  историческихъ  и  былинъ  въ </w:t>
      </w:r>
      <w:r>
        <w:br/>
      </w:r>
      <w:r>
        <w:t xml:space="preserve">его  сборнгасЬ  немного.</w:t>
      </w:r>
    </w:p>
    <w:p>
      <w:pPr>
        <w:pStyle w:val="Normal"/>
      </w:pPr>
      <w:r>
        <w:t xml:space="preserve">Обрядовыя   и   бытовыя  народныя   п'Ьсни,   напечатанный  въ </w:t>
      </w:r>
      <w:r>
        <w:br/>
      </w:r>
      <w:r>
        <w:t xml:space="preserve">„Собраши"  Чулкова,  повидимому  извлечены  собирателемъ  изъ </w:t>
      </w:r>
      <w:r>
        <w:br/>
      </w:r>
      <w:r>
        <w:t xml:space="preserve">старыхъ  рукописей,  гд*    он*  находились  вм'ЬстЬ  съ  п'Ьснями </w:t>
      </w:r>
      <w:r>
        <w:br/>
      </w:r>
      <w:r>
        <w:t xml:space="preserve">неизв'Ьстпыхъ  авторовъ.  Въ  „предув'Ьдомлети"    Чулковъ  гово- </w:t>
      </w:r>
      <w:r>
        <w:br/>
      </w:r>
      <w:r>
        <w:t xml:space="preserve">ритъ:  „Сколько  я  трудился  въ  собраши  сихъ  п'Ьсенъ,    о   томъ </w:t>
      </w:r>
      <w:r>
        <w:br/>
      </w:r>
      <w:r>
        <w:t xml:space="preserve">в'Ьдаютъ  т*  люди,  которымъ  изв'Ьстны  безграмотные  писцы  наппг, </w:t>
      </w:r>
      <w:r>
        <w:br/>
      </w:r>
      <w:r>
        <w:t xml:space="preserve">кои  пишутъ,  а  что  пишутъ,  того  не  разум'Ьютъ.  Пхъ  неискуство </w:t>
      </w:r>
      <w:r>
        <w:br/>
      </w:r>
      <w:r>
        <w:t xml:space="preserve">находилъ  я  почти  во  всякой  п'Ьсн'Ь,  такъ  что  инд*  ни  стиха, </w:t>
      </w:r>
      <w:r>
        <w:br/>
      </w:r>
      <w:r>
        <w:t xml:space="preserve">ни  риемы,  ниже  мысли  узнать   мн'Ь  было  не  можно;  да  я  чаю, </w:t>
      </w:r>
      <w:r>
        <w:br/>
      </w:r>
      <w:r>
        <w:t xml:space="preserve">что  они  и  сами  растолковать  бы  мн'Ь  не  ум'Ьли;  для  того  при- </w:t>
      </w:r>
      <w:r>
        <w:br/>
      </w:r>
      <w:r>
        <w:t xml:space="preserve">нужденъ  былъ  употреблять  догадку...    Сихъ  п'Ьсенъ  собрано  у </w:t>
      </w:r>
      <w:r>
        <w:br/>
      </w:r>
      <w:r>
        <w:t xml:space="preserve">меня  н'Ьсколько  (продолжаетъ  Чулковъ),  а  С1е  н'Ьсколько  соста- </w:t>
      </w:r>
      <w:r>
        <w:br/>
      </w:r>
      <w:r>
        <w:t xml:space="preserve">вило бы  ужасной  величины  книгу,  естьли  бы  я  напечаталъ  ихъ </w:t>
      </w:r>
      <w:r>
        <w:br/>
      </w:r>
      <w:r>
        <w:t xml:space="preserve">всЬ  вм'ЬстЬ:  того  ради  разсудилось  мн'Ь  выдавать  ихъ  по  'ч:а- </w:t>
      </w:r>
      <w:r>
        <w:br/>
      </w:r>
      <w:r>
        <w:t xml:space="preserve">стямъ.  Каждая   часть  состоять    будетъ  изъ  пгьсенъ  разнаго  сло^</w:t>
      </w:r>
    </w:p>
    <w:p>
      <w:pPr>
        <w:pStyle w:val="Normal"/>
      </w:pPr>
      <w:r>
        <w:t xml:space="preserve">БЫЛИНЫ  ПО  РУКОПИСЯМЪ  ХУШ  В-ВКА.  227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женгя,  какъ  и  С1Я  первая,  въ  томъ  же  числ'Ь  будутъ  театраль- </w:t>
      </w:r>
      <w:r>
        <w:br/>
      </w:r>
      <w:r>
        <w:t xml:space="preserve">ныя,  маскарадныя,  подблюдныя,  хороводныя,  и  словомъ  всякаго </w:t>
      </w:r>
      <w:r>
        <w:br/>
      </w:r>
      <w:r>
        <w:t xml:space="preserve">звангя^.</w:t>
      </w:r>
    </w:p>
    <w:p>
      <w:pPr>
        <w:pStyle w:val="Normal"/>
      </w:pPr>
      <w:r>
        <w:t xml:space="preserve">Въ  прошломъ  в'Ьк'Ь,  действительно,  обращались  въ  сред* </w:t>
      </w:r>
      <w:r>
        <w:br/>
      </w:r>
      <w:r>
        <w:t xml:space="preserve">читающаго  класса  рукописи,  въ  которыхъ  собраны  были  п^сни </w:t>
      </w:r>
      <w:r>
        <w:br/>
      </w:r>
      <w:r>
        <w:t xml:space="preserve">„разнаго  звашя".  Одинъ  изъ  такихъ  сборниковъ  найденъ  былъ </w:t>
      </w:r>
      <w:r>
        <w:br/>
      </w:r>
      <w:r>
        <w:t xml:space="preserve">Пекарскимъ  въ  библхотек-Ь  г-жи  А.  П.  Микулиной  въ  сел'Ь  Ко- </w:t>
      </w:r>
      <w:r>
        <w:br/>
      </w:r>
      <w:r>
        <w:t xml:space="preserve">жин* Московской  губернш.  А.  Н.  Пыпинъ  описываетъ  этотъ </w:t>
      </w:r>
      <w:r>
        <w:br/>
      </w:r>
      <w:r>
        <w:t xml:space="preserve">сборникъ  такъ:  „Рукопись  (на  40  лист.,  въ  небольшую  четвертку) </w:t>
      </w:r>
      <w:r>
        <w:br/>
      </w:r>
      <w:r>
        <w:t xml:space="preserve">писана  стариннымъ  почеркомъ  половины  ХУП1-го  столЪт^я  и </w:t>
      </w:r>
      <w:r>
        <w:br/>
      </w:r>
      <w:r>
        <w:t xml:space="preserve">названа  кантами,  хотя  въ  ней  собственно  такъ  называемыхъ </w:t>
      </w:r>
      <w:r>
        <w:br/>
      </w:r>
      <w:r>
        <w:t xml:space="preserve">стихотворешй  очень  немного.  Всего  въ  рукописи  записаны  пять- </w:t>
      </w:r>
      <w:r>
        <w:br/>
      </w:r>
      <w:r>
        <w:t xml:space="preserve">десятъ  четыре  пьесы.  Половина  ихъ  состоитъ  изъ  романсовъ, </w:t>
      </w:r>
      <w:r>
        <w:br/>
      </w:r>
      <w:r>
        <w:t xml:space="preserve">п-Ьсенъ  и  идилл1й,  йринадлежащихъ  средине  прошлаго  в-Ька; </w:t>
      </w:r>
      <w:r>
        <w:br/>
      </w:r>
      <w:r>
        <w:t xml:space="preserve">загЬмъ  помещено,  несколько  духовныхъ  стихотворешй;  наконецъ, </w:t>
      </w:r>
      <w:r>
        <w:br/>
      </w:r>
      <w:r>
        <w:t xml:space="preserve">остальныя  пьесы  состоять  или  изъ  чисто-народныхъ  или  полу- </w:t>
      </w:r>
      <w:r>
        <w:br/>
      </w:r>
      <w:r>
        <w:t xml:space="preserve">народныхъ  п-Ьсонъ,  между  которыми  встречаются  интересный </w:t>
      </w:r>
      <w:r>
        <w:br/>
      </w:r>
      <w:r>
        <w:t xml:space="preserve">въ  томъ  или  другомъ  отношеши"  ^.  Заметимъ,  что  въ  такихъ </w:t>
      </w:r>
      <w:r>
        <w:br/>
      </w:r>
      <w:r>
        <w:t xml:space="preserve">сборникахъ  чисто-народныя  нЪсви  составляютъ  незначительное </w:t>
      </w:r>
      <w:r>
        <w:br/>
      </w:r>
      <w:r>
        <w:t xml:space="preserve">число  сравнительно  съ  романсами,  песнями  театральными  и </w:t>
      </w:r>
      <w:r>
        <w:br/>
      </w:r>
      <w:r>
        <w:t xml:space="preserve">подобными  имъ  стихотворетями,  Таковъ  составъ  сборниковъ </w:t>
      </w:r>
      <w:r>
        <w:br/>
      </w:r>
      <w:r>
        <w:t xml:space="preserve">ХУШ  в-Ька,  въ  которыхъ  помещались  народный  пЬсни  лири- </w:t>
      </w:r>
      <w:r>
        <w:br/>
      </w:r>
      <w:r>
        <w:t xml:space="preserve">чесюя,  бытовыя.</w:t>
      </w:r>
    </w:p>
    <w:p>
      <w:pPr>
        <w:pStyle w:val="Normal"/>
      </w:pPr>
      <w:r>
        <w:t xml:space="preserve">Съ  1780  года  тотъ  же  Чулковъ  началъ  издавать  „Руск1я </w:t>
      </w:r>
      <w:r>
        <w:br/>
      </w:r>
      <w:r>
        <w:t xml:space="preserve">сказки,  содержапця  древнейш1я  повествовашя  о  славныхъ  бо- </w:t>
      </w:r>
      <w:r>
        <w:br/>
      </w:r>
      <w:r>
        <w:t xml:space="preserve">гатыряхъ"  и  т.  д.  Въ  составъ  этого  издашя  вошли  сказки,  ко- </w:t>
      </w:r>
      <w:r>
        <w:br/>
      </w:r>
      <w:r>
        <w:t xml:space="preserve">торый Чулковъ  сочинялъ,  руководствуясь  принадлежавшимъ </w:t>
      </w:r>
      <w:r>
        <w:br/>
      </w:r>
      <w:r>
        <w:t xml:space="preserve">ему  сборникомъ  русскихъ  народныхъ  былинъ.  „Къ  крайнему </w:t>
      </w:r>
      <w:r>
        <w:br/>
      </w:r>
      <w:r>
        <w:t xml:space="preserve">моему  сожаленш  (говоритъ  онъ)  въ  пожарный  случай  погибло </w:t>
      </w:r>
      <w:r>
        <w:br/>
      </w:r>
      <w:r>
        <w:t xml:space="preserve">у  меня  собрате  древнихъ  богатырскихъ  песенъ,  между  коими </w:t>
      </w:r>
      <w:r>
        <w:br/>
      </w:r>
      <w:r>
        <w:t xml:space="preserve">и  о  семъ  подвиге  Добрыни  Никитича"...  „Голосъ  оныя  и  отрывки </w:t>
      </w:r>
      <w:r>
        <w:br/>
      </w:r>
      <w:r>
        <w:t xml:space="preserve">словъ  остались  еще  въ  моей  памяти,  кои  и  прилагаю  здесь"  ^. </w:t>
      </w:r>
      <w:r>
        <w:br/>
      </w:r>
      <w:r>
        <w:t xml:space="preserve">Сотрудникъ  Чулкова  по  издашю  „Русскихъ  сказокъ",  известный </w:t>
      </w:r>
      <w:r>
        <w:br/>
      </w:r>
      <w:r>
        <w:t xml:space="preserve">писатель  Михаила  Поповъ  ®\  составляя  для  печати  сборникъ </w:t>
      </w:r>
      <w:r>
        <w:br/>
      </w:r>
      <w:r>
        <w:t xml:space="preserve">„РоссШская  Эрата,  или  выборъ  цаилучшихъ  новейшихъ  росс1й- </w:t>
      </w:r>
      <w:r>
        <w:br/>
      </w:r>
      <w:r>
        <w:t xml:space="preserve">скихъ  песенъ"  ^^,  вноситъ  въ  него  несколько  народныхъ  лири- </w:t>
      </w:r>
      <w:r>
        <w:br/>
      </w:r>
      <w:r>
        <w:t xml:space="preserve">ческихъ  песенъ  и  такъ  же,  какъ  и  Чулковъ,  жалуется  на  „без-</w:t>
      </w:r>
    </w:p>
    <w:p>
      <w:pPr>
        <w:pStyle w:val="Normal"/>
      </w:pPr>
      <w:r>
        <w:t xml:space="preserve">15»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228  БЫЛИНЫ  по  РУКОПИСЯМЪ  ХПП  ВЪКА.</w:t>
      </w:r>
    </w:p>
    <w:p>
      <w:pPr>
        <w:pStyle w:val="Normal"/>
      </w:pPr>
      <w:r>
        <w:t xml:space="preserve">грамотныхъ  писцовъ",  отъ  которыхъ  мнопя  1гЬсни  „претерпели </w:t>
      </w:r>
      <w:r>
        <w:br/>
      </w:r>
      <w:r>
        <w:t xml:space="preserve">гнусное  себе  превращеше**  ^.  У  него  было  подъ  руками  довольно </w:t>
      </w:r>
      <w:r>
        <w:br/>
      </w:r>
      <w:r>
        <w:t xml:space="preserve">много  записей  народныхъ  лирическихъ  (бытовыхъ)  п-Ьсень,— </w:t>
      </w:r>
      <w:r>
        <w:br/>
      </w:r>
      <w:r>
        <w:t xml:space="preserve">т.  е.  сборниковъ  такого  же  состава,  какими  пользовался  и  Чул- </w:t>
      </w:r>
      <w:r>
        <w:br/>
      </w:r>
      <w:r>
        <w:t xml:space="preserve">ковъ,  когда  онъ  приготовлялъ  къ  печати  свое  „Собрате  раз- </w:t>
      </w:r>
      <w:r>
        <w:br/>
      </w:r>
      <w:r>
        <w:t xml:space="preserve">ныхъ  п^сень".  Въ  предисловш  къ  своему  сборнику  М.  Поповъ </w:t>
      </w:r>
      <w:r>
        <w:br/>
      </w:r>
      <w:r>
        <w:t xml:space="preserve">говорить:  „Со  старинными  •*  п^сьинми  поступалъ  я  такимъ  же </w:t>
      </w:r>
      <w:r>
        <w:br/>
      </w:r>
      <w:r>
        <w:t xml:space="preserve">образомъ  (т.  е.  какъ  и  съ  нов-Ьйшими):  по  учинети  онымъ  изъ </w:t>
      </w:r>
      <w:r>
        <w:br/>
      </w:r>
      <w:r>
        <w:t xml:space="preserve">преогромный  стаи  очень  малаго  выбора,  потщался  въ  н^которыхъ </w:t>
      </w:r>
      <w:r>
        <w:br/>
      </w:r>
      <w:r>
        <w:t xml:space="preserve">исправить  не  токмо  равногласхе  и  мЪру  во  стихахъ,  но  и  пере- </w:t>
      </w:r>
      <w:r>
        <w:br/>
      </w:r>
      <w:r>
        <w:t xml:space="preserve">ставлялъ  оные  въ  иныхъ  съ  одного  м-Ьста  на  другое,  дабы  связь </w:t>
      </w:r>
      <w:r>
        <w:br/>
      </w:r>
      <w:r>
        <w:t xml:space="preserve">ихъ  течешя  и  смысла  здЪлать  чрезъ  то  плавнЬйшею  и  есте- </w:t>
      </w:r>
      <w:r>
        <w:br/>
      </w:r>
      <w:r>
        <w:t xml:space="preserve">ственн'Ьйшею,  чего  въ  н'Ькоторыхъ  изъ  нихъ  недоставало.  Между </w:t>
      </w:r>
      <w:r>
        <w:br/>
      </w:r>
      <w:r>
        <w:t xml:space="preserve">т*мъ  внесены  мною  и  тащя  п'Ьсьни,  который  оставилъ  я  совсЬмъ </w:t>
      </w:r>
      <w:r>
        <w:br/>
      </w:r>
      <w:r>
        <w:t xml:space="preserve">безъ  поправки,  по  тому  что  нельзя  было  къ  оной  приступить </w:t>
      </w:r>
      <w:r>
        <w:br/>
      </w:r>
      <w:r>
        <w:t xml:space="preserve">безъ  перемены  ихъ  слога,  по  которому  единственно  и  заслу- </w:t>
      </w:r>
      <w:r>
        <w:br/>
      </w:r>
      <w:r>
        <w:t xml:space="preserve">живаютъ  он*  внимате;  ибо,  какъ  уже  выше  сказано,  древность </w:t>
      </w:r>
      <w:r>
        <w:br/>
      </w:r>
      <w:r>
        <w:t xml:space="preserve">нар'Ьч1я  и  естественная  простота  выражетя  идей  есть  главное </w:t>
      </w:r>
      <w:r>
        <w:br/>
      </w:r>
      <w:r>
        <w:t xml:space="preserve">достоинство  старинныхъ  нашихъ  п'Ьсенъ"  ^.  Поповъ,  вероятно, </w:t>
      </w:r>
      <w:r>
        <w:br/>
      </w:r>
      <w:r>
        <w:t xml:space="preserve">пользовался  и  сборниками  п'Ьсенъ  „всякаго  зватя",  принадле- </w:t>
      </w:r>
      <w:r>
        <w:br/>
      </w:r>
      <w:r>
        <w:t xml:space="preserve">жавппгаи  Чулкову:  онъ  былъ  участникомъ  и  въ  Чулковскомъ </w:t>
      </w:r>
      <w:r>
        <w:br/>
      </w:r>
      <w:r>
        <w:t xml:space="preserve">„Собрати  разныхъ  П'Ьсенъ"  *^...</w:t>
      </w:r>
    </w:p>
    <w:p>
      <w:pPr>
        <w:pStyle w:val="Normal"/>
      </w:pPr>
      <w:r>
        <w:t xml:space="preserve">Такимъ  образомъ,  въ  прошломъ  стол^тхи,  кром-Ь  спещаль- </w:t>
      </w:r>
      <w:r>
        <w:br/>
      </w:r>
      <w:r>
        <w:t xml:space="preserve">ныхъ  сборниковъ,  составленныхъ  исключительно  изъ  народныхъ </w:t>
      </w:r>
      <w:r>
        <w:br/>
      </w:r>
      <w:r>
        <w:t xml:space="preserve">П'Ьсенъ  („Древшя  россШстя  стихотворешя"  и  сгор'ЬвшШ  сбор- </w:t>
      </w:r>
      <w:r>
        <w:br/>
      </w:r>
      <w:r>
        <w:t xml:space="preserve">никъ  богатырскихъ  П'Ьсенъ  Чулкова),  народный  п-Ьсни  попа- </w:t>
      </w:r>
      <w:r>
        <w:br/>
      </w:r>
      <w:r>
        <w:t xml:space="preserve">даются: 1)  лирическ1Я — ^въ  сборникахъ  романсовъ  и  п'Ьсенъ  Су- </w:t>
      </w:r>
      <w:r>
        <w:br/>
      </w:r>
      <w:r>
        <w:t xml:space="preserve">марокова, Ломоносова  и  второстепенныхъ  писателей.  ХУШ  в'Ька, </w:t>
      </w:r>
      <w:r>
        <w:br/>
      </w:r>
      <w:r>
        <w:t xml:space="preserve">2)  былин11*и  историческ1я  П'Ьсни  —  въ  сборникахъ  старинныхъ </w:t>
      </w:r>
      <w:r>
        <w:br/>
      </w:r>
      <w:r>
        <w:t xml:space="preserve">„сказанШ",  „пов'Ьстей",    „словъ".  Сборники  перваго  рода  обра- </w:t>
      </w:r>
      <w:r>
        <w:br/>
      </w:r>
      <w:r>
        <w:t xml:space="preserve">щались  преимущественно    среди   привилегированнаго   класса: </w:t>
      </w:r>
      <w:r>
        <w:br/>
      </w:r>
      <w:r>
        <w:t xml:space="preserve">ихъ  надобно  искать  въ  старинныхъ  пом'Ьщичьихъ  бнблхотекахъ; </w:t>
      </w:r>
      <w:r>
        <w:br/>
      </w:r>
      <w:r>
        <w:t xml:space="preserve">сборники  втораго  рода— среди  грамотныхъ   людей  средняго  и </w:t>
      </w:r>
      <w:r>
        <w:br/>
      </w:r>
      <w:r>
        <w:t xml:space="preserve">низшаго  класса:  купцовъ,  м-Ьщанъ,  посадскихъ,  дворовыхъ  лю- </w:t>
      </w:r>
      <w:r>
        <w:br/>
      </w:r>
      <w:r>
        <w:t xml:space="preserve">дей, крестьянъ.</w:t>
      </w:r>
    </w:p>
    <w:p>
      <w:pPr>
        <w:pStyle w:val="Normal"/>
      </w:pPr>
      <w:r>
        <w:t xml:space="preserve">Къ  категор1и  посл'Ьднихъ  сборниковъ  относятся  тЪ  рукопи- </w:t>
      </w:r>
      <w:r>
        <w:br/>
      </w:r>
      <w:r>
        <w:t xml:space="preserve">си нашей  библхотеки,  по   которымъ  напечатаны  мною  былины:</w:t>
      </w:r>
    </w:p>
    <w:p>
      <w:pPr>
        <w:pStyle w:val="Normal"/>
      </w:pPr>
      <w:r>
        <w:t xml:space="preserve">БЫЛИНЫ  ПО  РУКОПИСЯМЪ  ХУШ  ВЪКА.  229</w:t>
      </w:r>
    </w:p>
    <w:p>
      <w:pPr>
        <w:pStyle w:val="Normal"/>
      </w:pPr>
      <w:r>
        <w:t xml:space="preserve">1)  „Сказаше  о  Иль-Ь  Муромц-Ь  и  о  Соловь*  Разбойник-Ь"  (№  Ш);</w:t>
      </w:r>
    </w:p>
    <w:p>
      <w:pPr>
        <w:pStyle w:val="Normal"/>
      </w:pPr>
      <w:r>
        <w:t xml:space="preserve">2)  „Сказаше  о  трехъ  богатыряхъ:  о  Иль*  Муромце  и  о  Михаиле </w:t>
      </w:r>
      <w:r>
        <w:br/>
      </w:r>
      <w:r>
        <w:t xml:space="preserve">Поток'Ь  Иванович'Ь  и  Олеш*  Попович'Ь  шевскихъ  и  о  похожде- </w:t>
      </w:r>
      <w:r>
        <w:br/>
      </w:r>
      <w:r>
        <w:t xml:space="preserve">ши  ихъ"  (№  IV)  и  3)  „Сказаше  о  сильныхъ  могучихъ  богаты- </w:t>
      </w:r>
      <w:r>
        <w:br/>
      </w:r>
      <w:r>
        <w:t xml:space="preserve">ряхъ шевскихъ:  о  Иль'Ь  Муромц*  и  о  Михаил*  Поток'Ь  Ивано- </w:t>
      </w:r>
      <w:r>
        <w:br/>
      </w:r>
      <w:r>
        <w:t xml:space="preserve">вичЪ  и  АлешЪ  Попович'Ь"  (№  V)  ®^.</w:t>
      </w:r>
    </w:p>
    <w:p>
      <w:pPr>
        <w:pStyle w:val="Normal"/>
      </w:pPr>
      <w:r>
        <w:t xml:space="preserve">„Сказаше  о  Иль*  Муромц-Ь  и  о  Соловь'Ь  Разбойник'^",  пред- </w:t>
      </w:r>
      <w:r>
        <w:br/>
      </w:r>
      <w:r>
        <w:t xml:space="preserve">ставляющее вар1антъ  къ  тексту,  напечатанному  подъ  №  П,  за- </w:t>
      </w:r>
      <w:r>
        <w:br/>
      </w:r>
      <w:r>
        <w:t xml:space="preserve">имствовано изъ  рукописнаго  сборника  моей  библ10теки,  №  222. </w:t>
      </w:r>
      <w:r>
        <w:br/>
      </w:r>
      <w:r>
        <w:t xml:space="preserve">Рукопись  въ  четвертку,  на  227  листахъ,  перем'Ьченныхъ  тою  же </w:t>
      </w:r>
      <w:r>
        <w:br/>
      </w:r>
      <w:r>
        <w:t xml:space="preserve">рукою,  которою  написанъ  весь   сборникъ.  Т-Ьмъ  же  почеркомъ, </w:t>
      </w:r>
      <w:r>
        <w:br/>
      </w:r>
      <w:r>
        <w:t xml:space="preserve">на  оборогЬ  63-го  листа,  сделана  приписка,  определяющая  время </w:t>
      </w:r>
      <w:r>
        <w:br/>
      </w:r>
      <w:r>
        <w:t xml:space="preserve">составлешя  сборника:  „Аппо  Вотт!  1734  году".  Въ  составъ  этой </w:t>
      </w:r>
      <w:r>
        <w:br/>
      </w:r>
      <w:r>
        <w:t xml:space="preserve">рукописи  входятъ:  1)  „Пов'Ьсть  объ  Аполлон*,  корол*  тирскомъ", </w:t>
      </w:r>
      <w:r>
        <w:br/>
      </w:r>
      <w:r>
        <w:t xml:space="preserve">безъ  начала,  за  утратою  первыхъ  двухъ  листовъ  (л.  3 — 28  об.); </w:t>
      </w:r>
      <w:r>
        <w:br/>
      </w:r>
      <w:r>
        <w:t xml:space="preserve">2)   „  Истор1я,   выпхсана   ис   книгъ    зело  полезна  францувкаго </w:t>
      </w:r>
      <w:r>
        <w:br/>
      </w:r>
      <w:r>
        <w:t xml:space="preserve">(81с!)  королевства  о  гравскомъ  сын*  Кеинге"  и  т.  д.  ^  (л.  29 — </w:t>
      </w:r>
      <w:r>
        <w:br/>
      </w:r>
      <w:r>
        <w:t xml:space="preserve">44  об.);  3)   „  Сутъ  Шемякинъ,  выписано  ис  книгъ  жартовъ " </w:t>
      </w:r>
      <w:r>
        <w:br/>
      </w:r>
      <w:r>
        <w:t xml:space="preserve">(л.  45 — 47  об.);  4)  „Сказаше  о  храмце  и  о  слепце"  (л.  47  об. — </w:t>
      </w:r>
      <w:r>
        <w:br/>
      </w:r>
      <w:r>
        <w:t xml:space="preserve">48  об.);  5)  „Повесть  Цесарев1ча  Д1окл1тиана  отцу  своему  и  (81с!) </w:t>
      </w:r>
      <w:r>
        <w:br/>
      </w:r>
      <w:r>
        <w:t xml:space="preserve">некоемъ  рыцаре  и  о  сыне  его  Алеаандре,  велми  чудна"  (л.  49 — </w:t>
      </w:r>
      <w:r>
        <w:br/>
      </w:r>
      <w:r>
        <w:t xml:space="preserve">63  об.);  6)  „Повесть  зело  предивна  и  истинна,  яже  бысть  во </w:t>
      </w:r>
      <w:r>
        <w:br/>
      </w:r>
      <w:r>
        <w:t xml:space="preserve">дни  сия,  како  человеколюбивый  Богъ  являетъ  человеколюбие </w:t>
      </w:r>
      <w:r>
        <w:br/>
      </w:r>
      <w:r>
        <w:t xml:space="preserve">свое  надъ  народомъ  христианскимъ"— о   Савв*  Грудцын*  (л. </w:t>
      </w:r>
      <w:r>
        <w:br/>
      </w:r>
      <w:r>
        <w:t xml:space="preserve">67 — 87)  и  7)  „История  о  храбромъ  гишпанскомъ  рыцаре  Вени- </w:t>
      </w:r>
      <w:r>
        <w:br/>
      </w:r>
      <w:r>
        <w:t xml:space="preserve">цыан*  и  прекрасной  королевне  Ренцывен*"  (л.  94 — 227).  Соста- </w:t>
      </w:r>
      <w:r>
        <w:br/>
      </w:r>
      <w:r>
        <w:t xml:space="preserve">витель сборника  оставилъ  пустыми  листы  64  —  66  (посл*дн1й </w:t>
      </w:r>
      <w:r>
        <w:br/>
      </w:r>
      <w:r>
        <w:t xml:space="preserve">листь  утраченъ)  и  л.  87  об. — 93  об.  На  этихъ-то  пустыхъ  стра- </w:t>
      </w:r>
      <w:r>
        <w:br/>
      </w:r>
      <w:r>
        <w:t xml:space="preserve">нидахъ   друтимъ    почеркомъ   малограмотнаго   писца  вписаны: </w:t>
      </w:r>
      <w:r>
        <w:br/>
      </w:r>
      <w:r>
        <w:t xml:space="preserve">1)  „Молитва  великому  святителю  Николаю  чудотворцу"  (л.  64—64 </w:t>
      </w:r>
      <w:r>
        <w:br/>
      </w:r>
      <w:r>
        <w:t xml:space="preserve">об.);  2)  „Молитва  пресвятой  Богородиц*"  (л.  87  об. — 88);  3)  „Мо- </w:t>
      </w:r>
      <w:r>
        <w:br/>
      </w:r>
      <w:r>
        <w:t xml:space="preserve">литва покаянная  Господу  Шсусу"  (л.  88 — 89);  4)  „М*сяцъ  мартъ </w:t>
      </w:r>
      <w:r>
        <w:br/>
      </w:r>
      <w:r>
        <w:t xml:space="preserve">въ  12  день.  Сей  листъ  выписанъ  изъ  древнихъ  святыхъ  отецъ </w:t>
      </w:r>
      <w:r>
        <w:br/>
      </w:r>
      <w:r>
        <w:t xml:space="preserve">харитеныхъ  (зхс!)  о  двунадесятъ  времяннихъ  -имянуетца  пятница" </w:t>
      </w:r>
      <w:r>
        <w:br/>
      </w:r>
      <w:r>
        <w:t xml:space="preserve">(л.    89  об.);   5)   „Послание  отъ  Господа  Бога  и  Спаса   нашего </w:t>
      </w:r>
      <w:r>
        <w:br/>
      </w:r>
      <w:r>
        <w:t xml:space="preserve">1исуса  Христа  с  небесе"  ®®  (л.  90 — 90  об.);  6)  „Молитвы  чрезъ </w:t>
      </w:r>
      <w:r>
        <w:br/>
      </w:r>
      <w:r>
        <w:t xml:space="preserve">седмицу  всякому  христианину"  (л.  91 — 91  об.).  Непосредственно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230  БЫЛИНЫ  ПО  РУКОПИСЯМЪ  ХУШ  В"ВКА.</w:t>
      </w:r>
    </w:p>
    <w:p>
      <w:pPr>
        <w:pStyle w:val="Normal"/>
      </w:pPr>
      <w:r>
        <w:t xml:space="preserve">за  „молитвою  въ  понед-Ьльникъ**  тою  же  рукою  вписано  и  „Ска- </w:t>
      </w:r>
      <w:r>
        <w:br/>
      </w:r>
      <w:r>
        <w:t xml:space="preserve">зание о  1лие  Муромце  и  о  Соловие  Разбонике"  (л.  91  об.  —  92 </w:t>
      </w:r>
      <w:r>
        <w:br/>
      </w:r>
      <w:r>
        <w:t xml:space="preserve">об.,  л.  93  об.).  Эти  новыя  записи  не  поздн-Ье  1740  года:  на  л. </w:t>
      </w:r>
      <w:r>
        <w:br/>
      </w:r>
      <w:r>
        <w:t xml:space="preserve">64,  въ  „молитв-Ь  Николаю  Чудотворцу",  читается:  „Молися  Все- </w:t>
      </w:r>
      <w:r>
        <w:br/>
      </w:r>
      <w:r>
        <w:t xml:space="preserve">милостивому Владиц-Ь  спасти  во  здрав1е...  благочестив'Ьйшую </w:t>
      </w:r>
      <w:r>
        <w:br/>
      </w:r>
      <w:r>
        <w:t xml:space="preserve">и  самодержавн'Ьйшую  великую  государыню  нашу,  императрицу </w:t>
      </w:r>
      <w:r>
        <w:br/>
      </w:r>
      <w:r>
        <w:t xml:space="preserve">Анну  1оанновну".  Переписчикъ,  несомнЬнно,  имЪлъ  оригиналомъ </w:t>
      </w:r>
      <w:r>
        <w:br/>
      </w:r>
      <w:r>
        <w:t xml:space="preserve">рукописный  текстъ  былины,  старый,  съ  надстрочными  буквами </w:t>
      </w:r>
      <w:r>
        <w:br/>
      </w:r>
      <w:r>
        <w:t xml:space="preserve">и  титлами.  Не  ум'Ья  разобрать  надстрочныхъ  скорописныхъ </w:t>
      </w:r>
      <w:r>
        <w:br/>
      </w:r>
      <w:r>
        <w:t xml:space="preserve">буквъ,  писецъ  былины  пропускалъ  ихъ  ®®.</w:t>
      </w:r>
    </w:p>
    <w:p>
      <w:pPr>
        <w:pStyle w:val="Normal"/>
      </w:pPr>
      <w:r>
        <w:t xml:space="preserve">Текстъ  перваго  „Сказашя  о  трехъ  богатыряхъ:  о  Иль'Ь  Му- </w:t>
      </w:r>
      <w:r>
        <w:br/>
      </w:r>
      <w:r>
        <w:t xml:space="preserve">ромц'Ь  и  о  Михаил*  Поток'Ь  Иванович'Ь  и  Олеш'Ь  ПоповичЬ" </w:t>
      </w:r>
      <w:r>
        <w:br/>
      </w:r>
      <w:r>
        <w:t xml:space="preserve">(№  IV)  извлеченъ  изъ  рукописной  тетради  моей  бпбл1отеки  за </w:t>
      </w:r>
      <w:r>
        <w:br/>
      </w:r>
      <w:r>
        <w:t xml:space="preserve">№  399,.  состоящей  въ  настоящее  время  изъ  двадцати  двухъ </w:t>
      </w:r>
      <w:r>
        <w:br/>
      </w:r>
      <w:r>
        <w:t xml:space="preserve">четвертокъ;  первая  и  последняя  четвертки  утрачены.  Листы </w:t>
      </w:r>
      <w:r>
        <w:br/>
      </w:r>
      <w:r>
        <w:t xml:space="preserve">перемечены  писцомъ, — не  цифрами,  а  по  старинному — буквами. </w:t>
      </w:r>
      <w:r>
        <w:br/>
      </w:r>
      <w:r>
        <w:t xml:space="preserve">Помета  идетъ  сверху  по  всЬмъ  листамъ  рукописи;  поел*  по- </w:t>
      </w:r>
      <w:r>
        <w:br/>
      </w:r>
      <w:r>
        <w:t xml:space="preserve">меты 19  («й)  сл-Ьдуотъ,  по  оплошности  писца,  пом-Ьта  21  (кл), </w:t>
      </w:r>
      <w:r>
        <w:br/>
      </w:r>
      <w:r>
        <w:t xml:space="preserve">вм-Ьсто  20.  Съ  л^ваго  боку  седьмаго  (по  старой  пом^гЬ)  листа </w:t>
      </w:r>
      <w:r>
        <w:br/>
      </w:r>
      <w:r>
        <w:t xml:space="preserve">приписано  сверху:  „Семенъ".  То  же  имя  приписано  съ  правой </w:t>
      </w:r>
      <w:r>
        <w:br/>
      </w:r>
      <w:r>
        <w:t xml:space="preserve">стороны  и  на  оборогЬ  18-го  листа.  Это  —  имя  переписчика  и </w:t>
      </w:r>
      <w:r>
        <w:br/>
      </w:r>
      <w:r>
        <w:t xml:space="preserve">вм-ЬсгЬ  влад'Ьльца  рукописи.  Въ  конц'Ь  другой  тетради  того  же </w:t>
      </w:r>
      <w:r>
        <w:br/>
      </w:r>
      <w:r>
        <w:t xml:space="preserve">почерка,  сохранившей  главу  изъ  „Житхя  Девгешя",  читается: </w:t>
      </w:r>
      <w:r>
        <w:br/>
      </w:r>
      <w:r>
        <w:t xml:space="preserve">„Сия  тетрать  Семена  Малкова;  а  дописана  сия  тетрать  мца </w:t>
      </w:r>
      <w:r>
        <w:br/>
      </w:r>
      <w:r>
        <w:t xml:space="preserve">хевраля  28  дня  1744  года,  а  писалъ  самъ  своею  рукою  всю  до </w:t>
      </w:r>
      <w:r>
        <w:br/>
      </w:r>
      <w:r>
        <w:t xml:space="preserve">конца".  Тетрадь,  изъ  которой  взято  второе  сказате  о  богаты- </w:t>
      </w:r>
      <w:r>
        <w:br/>
      </w:r>
      <w:r>
        <w:t xml:space="preserve">ряхъ, начинается  сл-Ьдующими  строками  главы  „О  въсхищеши </w:t>
      </w:r>
      <w:r>
        <w:br/>
      </w:r>
      <w:r>
        <w:t xml:space="preserve">Стратиговн*  и  о  свадьб*  Девгешя":  „и  приниче  ко  окну,  а  сама </w:t>
      </w:r>
      <w:r>
        <w:br/>
      </w:r>
      <w:r>
        <w:t xml:space="preserve">не  показася  Девгениж..  и  вспять  возвратися;  и  Девгени  взира- </w:t>
      </w:r>
      <w:r>
        <w:br/>
      </w:r>
      <w:r>
        <w:t xml:space="preserve">юще  на  дворъ,  и  тогда  девая  видевше  и  подивйся".  Эта  глава </w:t>
      </w:r>
      <w:r>
        <w:br/>
      </w:r>
      <w:r>
        <w:t xml:space="preserve">оканчивается  „аминемъ"  на  лист*  девятомъ  старой  нумеращн. </w:t>
      </w:r>
      <w:r>
        <w:br/>
      </w:r>
      <w:r>
        <w:t xml:space="preserve">Непосредственно  за  нею  вписано:  „Сказание,  како  победи  Дев- </w:t>
      </w:r>
      <w:r>
        <w:br/>
      </w:r>
      <w:r>
        <w:t xml:space="preserve">гешй  Василхя  царя",  оканчивающееся  на  12-мъ  лисгЬ.  За  этого </w:t>
      </w:r>
      <w:r>
        <w:br/>
      </w:r>
      <w:r>
        <w:t xml:space="preserve">главою  „Девгенхева-  д-Ьятя"  сл-Ьдуетъ  печатаемое  ниже  „Ска- </w:t>
      </w:r>
      <w:r>
        <w:br/>
      </w:r>
      <w:r>
        <w:t xml:space="preserve">зание о  трехъ  богатыряхъ:  о  Илье  Муромце  и  о  Михаше  По- </w:t>
      </w:r>
      <w:r>
        <w:br/>
      </w:r>
      <w:r>
        <w:t xml:space="preserve">токе Ивановиче  и  Олеше  Поповиче  киевскихъ  и  о  похожденш </w:t>
      </w:r>
      <w:r>
        <w:br/>
      </w:r>
      <w:r>
        <w:t xml:space="preserve">ихъ"  (л.  12 — 19  об.).  На  оборотЪ  19-го  листа  начинается  статья.</w:t>
      </w:r>
    </w:p>
    <w:p>
      <w:pPr>
        <w:pStyle w:val="Normal"/>
      </w:pPr>
      <w:r>
        <w:t xml:space="preserve">БЫЛИНЫ   ПО  РУКОПИСЯМЪ  ХУШ  В-ВКА.  231</w:t>
      </w:r>
    </w:p>
    <w:p>
      <w:pPr>
        <w:pStyle w:val="Normal"/>
      </w:pPr>
      <w:r>
        <w:t xml:space="preserve">озаглавле  ная  такъ:  „Месяца  марта  въ  кг;  день  память  святыя </w:t>
      </w:r>
      <w:r>
        <w:br/>
      </w:r>
      <w:r>
        <w:t xml:space="preserve">мученицы  Матроны  0есалон1тск1я";  статья  оканчивается  на  обо- </w:t>
      </w:r>
      <w:r>
        <w:br/>
      </w:r>
      <w:r>
        <w:t xml:space="preserve">роте сл'Ьдующаго  листа,  ошибочно  пом-Ьченнаго  кд.  За  сказа- </w:t>
      </w:r>
      <w:r>
        <w:br/>
      </w:r>
      <w:r>
        <w:t xml:space="preserve">шемъ  о  св.  МатронЪ,  выписанномъ  изъ  Пролога,  сл-Ьдуеть  „Слово </w:t>
      </w:r>
      <w:r>
        <w:br/>
      </w:r>
      <w:r>
        <w:t xml:space="preserve">о  умномъ  и  о  премудромъ  бражнике"   (л.  21  об.-— до  конца  те- </w:t>
      </w:r>
      <w:r>
        <w:br/>
      </w:r>
      <w:r>
        <w:t xml:space="preserve">тради). Конца  этой  статьи  недостаетъ.  Посл'Ьдняя  тетрадь  Семена </w:t>
      </w:r>
      <w:r>
        <w:br/>
      </w:r>
      <w:r>
        <w:t xml:space="preserve">Малкова  списана,  в'Ьроятно,  также  около  того  же  1744  года,  къ </w:t>
      </w:r>
      <w:r>
        <w:br/>
      </w:r>
      <w:r>
        <w:t xml:space="preserve">которому  относится  и  первая.  Наконецъ,  третья  тетрадь  съ  име- </w:t>
      </w:r>
      <w:r>
        <w:br/>
      </w:r>
      <w:r>
        <w:t xml:space="preserve">немъ  Семена  Малкова,   переписанная  не  его  рукою,  даетъ  ука- </w:t>
      </w:r>
      <w:r>
        <w:br/>
      </w:r>
      <w:r>
        <w:t xml:space="preserve">заше  и  на  местность,   гд-Ь   эти   тетради   переписывались   или </w:t>
      </w:r>
      <w:r>
        <w:br/>
      </w:r>
      <w:r>
        <w:t xml:space="preserve">обращались.  Въ  конц-Ь  третьей  тетради,  содержащей  въ  себ-Ь </w:t>
      </w:r>
      <w:r>
        <w:br/>
      </w:r>
      <w:r>
        <w:t xml:space="preserve">„Мучеше  святыхъ  мученикъ  Кирика  и  матере  его  Улиты",  посл-Ь </w:t>
      </w:r>
      <w:r>
        <w:br/>
      </w:r>
      <w:r>
        <w:t xml:space="preserve">словъ:  „Семенъ  Малковъ"  приписано:  „Посацкой  челов'Ькъ  Яро- </w:t>
      </w:r>
      <w:r>
        <w:br/>
      </w:r>
      <w:r>
        <w:t xml:space="preserve">славецъ  Андрей  ©едотовъ".  Полагаемъ,  что   „Сказаше  о  трехъ </w:t>
      </w:r>
      <w:r>
        <w:br/>
      </w:r>
      <w:r>
        <w:t xml:space="preserve">богатыряхъ"  списано  съ  рукописнаго  оригинала,  а  не  записано </w:t>
      </w:r>
      <w:r>
        <w:br/>
      </w:r>
      <w:r>
        <w:t xml:space="preserve">со  словъ:  поэтому  писецъ  механически  скопировалъ  одно  непо- </w:t>
      </w:r>
      <w:r>
        <w:br/>
      </w:r>
      <w:r>
        <w:t xml:space="preserve">нятное ему  мЪсто,  опустивъ  надстрочный  буквы,  и  пропустилъ  не- </w:t>
      </w:r>
      <w:r>
        <w:br/>
      </w:r>
      <w:r>
        <w:t xml:space="preserve">сколько строкъ  или  не  нашелъ  ихъ  въ  рукописномъ  оригннал'Ь  ^°. </w:t>
      </w:r>
      <w:r>
        <w:br/>
      </w:r>
      <w:r>
        <w:t xml:space="preserve">Второе  „Сказаше   о   сильныхъ  могучихъ  богатыряхъ  киев- </w:t>
      </w:r>
      <w:r>
        <w:br/>
      </w:r>
      <w:r>
        <w:t xml:space="preserve">скихъ:  о  Иль-Ь   Муромце   и  о  Михаил*   Поток*   Иванович*  и </w:t>
      </w:r>
      <w:r>
        <w:br/>
      </w:r>
      <w:r>
        <w:t xml:space="preserve">Алеш*  Попович*"  (Л*©  V),  представляющее  вар1антъ  къ  первому, </w:t>
      </w:r>
      <w:r>
        <w:br/>
      </w:r>
      <w:r>
        <w:t xml:space="preserve">напечатано  по  рукописи  моей  библхотеки,  М  361.  Этотъ  объ- </w:t>
      </w:r>
      <w:r>
        <w:br/>
      </w:r>
      <w:r>
        <w:t xml:space="preserve">емистый сборникъ,  въ  четвертку,  на  240  листахъ,  состоитъ  изъ </w:t>
      </w:r>
      <w:r>
        <w:br/>
      </w:r>
      <w:r>
        <w:t xml:space="preserve">н"Ьсколькйхъ   тетрадей,  писанныхъ   въ   разное   время  разными </w:t>
      </w:r>
      <w:r>
        <w:br/>
      </w:r>
      <w:r>
        <w:t xml:space="preserve">почерками  и  лишь  впосл*дств1и  переплетенныхъ  вм*ст*  и  объ- </w:t>
      </w:r>
      <w:r>
        <w:br/>
      </w:r>
      <w:r>
        <w:t xml:space="preserve">ед1шенныхъ  общимъ   оглавлешемъ,   которое   насчитываетъ    въ </w:t>
      </w:r>
      <w:r>
        <w:br/>
      </w:r>
      <w:r>
        <w:t xml:space="preserve">сборник*  23  главы  (статьи).  Оглавлеше  писано  тою  же  рукою, </w:t>
      </w:r>
      <w:r>
        <w:br/>
      </w:r>
      <w:r>
        <w:t xml:space="preserve">какою  списана  самая  объемистая  тетрадь  сборника,  содержащая </w:t>
      </w:r>
      <w:r>
        <w:br/>
      </w:r>
      <w:r>
        <w:t xml:space="preserve">въ  себ*  „Страсти  Господа  Бога  и  Спаса   нашего   1исуса  Хри- </w:t>
      </w:r>
      <w:r>
        <w:br/>
      </w:r>
      <w:r>
        <w:t xml:space="preserve">ста'' (л.  1—100).  Въ  текст*  этой  первой  главы  сборника  на  оста- </w:t>
      </w:r>
      <w:r>
        <w:br/>
      </w:r>
      <w:r>
        <w:t xml:space="preserve">вленныхъ  пустыми  м*стахъ  вклеено  16  картинокъ,  выр*занныхъ </w:t>
      </w:r>
      <w:r>
        <w:br/>
      </w:r>
      <w:r>
        <w:t xml:space="preserve">изъ  лубочной  книжки  „Страдате  Господа  нашего  1исуса  Хри- </w:t>
      </w:r>
      <w:r>
        <w:br/>
      </w:r>
      <w:r>
        <w:t xml:space="preserve">ста** (Ровинсшй,  П1,  331).  По  времени  написашя  тетрадь  „Стра- </w:t>
      </w:r>
      <w:r>
        <w:br/>
      </w:r>
      <w:r>
        <w:t xml:space="preserve">стей** самая  поздняя  изъ  |;вс*хъ,  вошедшихъ  въ   описываемый </w:t>
      </w:r>
      <w:r>
        <w:br/>
      </w:r>
      <w:r>
        <w:t xml:space="preserve">сборникъ.  Т*мъ  же  почеркомъ,  какимъ  написано  „Сказаше  о </w:t>
      </w:r>
      <w:r>
        <w:br/>
      </w:r>
      <w:r>
        <w:t xml:space="preserve">сильныхъ  могучихъ  богатыряхъ  к1евскихъ",  списаны  сл*дующ1я </w:t>
      </w:r>
      <w:r>
        <w:br/>
      </w:r>
      <w:r>
        <w:t xml:space="preserve">статьи  сборника:  1)  „Мучение  святыхъ  мученикъ  Кирика  и  ма-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232  БЫЛИНЫ  по  РУКОПИСЯМЪ   ХУШ  ВЪКА.</w:t>
      </w:r>
    </w:p>
    <w:p>
      <w:pPr>
        <w:pStyle w:val="Normal"/>
      </w:pPr>
      <w:r>
        <w:t xml:space="preserve">тери  его  Улиты"  (л.  121—130);  2)  „Слово  святаго  отца  нашего </w:t>
      </w:r>
      <w:r>
        <w:br/>
      </w:r>
      <w:r>
        <w:t xml:space="preserve">Агапия"  (л.  131—137);  3)  „Убиение  святаго  благовернаго  ве- </w:t>
      </w:r>
      <w:r>
        <w:br/>
      </w:r>
      <w:r>
        <w:t xml:space="preserve">ликаго  князя  Андрея  Георевича  Боголюбовскаго"    (137 — 140);</w:t>
      </w:r>
    </w:p>
    <w:p>
      <w:pPr>
        <w:pStyle w:val="Normal"/>
      </w:pPr>
      <w:r>
        <w:t xml:space="preserve">4)  „Сказаше  о  богатомъ  купце"  (л.  141 — 145  об.).  Нач.:  „Во  гра- </w:t>
      </w:r>
      <w:r>
        <w:br/>
      </w:r>
      <w:r>
        <w:t xml:space="preserve">де  Вавилоне   бысть   купецъ,   бог&amp;тъ  зело,  именемъ  Бендеръ";</w:t>
      </w:r>
    </w:p>
    <w:p>
      <w:pPr>
        <w:pStyle w:val="Normal"/>
      </w:pPr>
      <w:r>
        <w:t xml:space="preserve">5)  „Житие  святаго  отца  нашего  Григория,  папы  римскаго  (л.  145 </w:t>
      </w:r>
      <w:r>
        <w:br/>
      </w:r>
      <w:r>
        <w:t xml:space="preserve">об. — 150).  Такъ  названа  статья  въ  оглавлети;  въ  текст*  стоить </w:t>
      </w:r>
      <w:r>
        <w:br/>
      </w:r>
      <w:r>
        <w:t xml:space="preserve">другое  заглав1е:  „Сказание  о  царскомъ  платье".  Это  —  совер- </w:t>
      </w:r>
      <w:r>
        <w:br/>
      </w:r>
      <w:r>
        <w:t xml:space="preserve">шенно особая  редакцхя  такъ  называемой  легенды  о  кровосм'Ьси- </w:t>
      </w:r>
      <w:r>
        <w:br/>
      </w:r>
      <w:r>
        <w:t xml:space="preserve">тел*  („Памятники  старинной  русской  литературы"  Костомарова, </w:t>
      </w:r>
      <w:r>
        <w:br/>
      </w:r>
      <w:r>
        <w:t xml:space="preserve">II,  415 — 424).  Нач.:  „Бысть  в  Цареграде  царь  Платонъ;  живяше </w:t>
      </w:r>
      <w:r>
        <w:br/>
      </w:r>
      <w:r>
        <w:t xml:space="preserve">много  лЪтъ  и  умре"  и  т.  д.;  6)  „Слово  иже  во  святыхъ  отецъ </w:t>
      </w:r>
      <w:r>
        <w:br/>
      </w:r>
      <w:r>
        <w:t xml:space="preserve">нашихъ:  Василия  Великаго  Григория  Богослова  Иоанна  Злато- </w:t>
      </w:r>
      <w:r>
        <w:br/>
      </w:r>
      <w:r>
        <w:t xml:space="preserve">устаго,  велми  душеполезно,  ко  всемъ  православнымъ  христи- </w:t>
      </w:r>
      <w:r>
        <w:br/>
      </w:r>
      <w:r>
        <w:t xml:space="preserve">аномъ,  како  матерно  бранитися"  (л.  150  об.  —  152);  7  („Повесть  о </w:t>
      </w:r>
      <w:r>
        <w:br/>
      </w:r>
      <w:r>
        <w:t xml:space="preserve">крестномъ  сын*",  безъ  начала  (л.  152  об. — 155),  указанная  выше </w:t>
      </w:r>
      <w:r>
        <w:br/>
      </w:r>
      <w:r>
        <w:t xml:space="preserve">въ  сборник*  Ундольскаго;  8)  „Слово  о  свягЬмъ  ИоаннЬ  Бого- </w:t>
      </w:r>
      <w:r>
        <w:br/>
      </w:r>
      <w:r>
        <w:t xml:space="preserve">слов*,  како  изучи  челов-Ька  писати  иконы"  (л.  159 — 161),  ука- </w:t>
      </w:r>
      <w:r>
        <w:br/>
      </w:r>
      <w:r>
        <w:t xml:space="preserve">занное выше  въ  сборник'Ь  0.  И.  Буслаева;  9)  „Слово  о  чер- </w:t>
      </w:r>
      <w:r>
        <w:br/>
      </w:r>
      <w:r>
        <w:t xml:space="preserve">норизце Мартири,  ,  како   Христа   носилъ"    (л.    161    об.  —  162);</w:t>
      </w:r>
    </w:p>
    <w:p>
      <w:pPr>
        <w:pStyle w:val="Normal"/>
      </w:pPr>
      <w:r>
        <w:t xml:space="preserve">10)  „Слово  святаго  Иоана  Златоустаго  о  страсЬ  божш  и  о  еже  како </w:t>
      </w:r>
      <w:r>
        <w:br/>
      </w:r>
      <w:r>
        <w:t xml:space="preserve">во  свягЬй  божи1  церкви  стояти  со  страхомъ  и  благочиниемъ  и </w:t>
      </w:r>
      <w:r>
        <w:br/>
      </w:r>
      <w:r>
        <w:t xml:space="preserve">лице  свое  крестити  крестообразно"  (л.  162  об. — 163).  Нач.: </w:t>
      </w:r>
      <w:r>
        <w:br/>
      </w:r>
      <w:r>
        <w:t xml:space="preserve">„Мнози  убо  невегласи,  махающе  по  лицу  своему  рукою"  и  т.  д.;</w:t>
      </w:r>
    </w:p>
    <w:p>
      <w:pPr>
        <w:pStyle w:val="Normal"/>
      </w:pPr>
      <w:r>
        <w:t xml:space="preserve">11)  „Списание  о  иконе  пресвятыя  владычицы  нашея  Богоро- </w:t>
      </w:r>
      <w:r>
        <w:br/>
      </w:r>
      <w:r>
        <w:t xml:space="preserve">дицы и  присно д-Ьвы  Марии  огеитрии  (81с!)  троеручицы  (л.  163 — </w:t>
      </w:r>
      <w:r>
        <w:br/>
      </w:r>
      <w:r>
        <w:t xml:space="preserve">166  об.).  Нач.:  „Принесена  сия  святая  шона  пресвятыя  Богоро- </w:t>
      </w:r>
      <w:r>
        <w:br/>
      </w:r>
      <w:r>
        <w:t xml:space="preserve">дицы из  аеонския  горы  архимандритомъ  беоеаномъ  лета.  7 172  году </w:t>
      </w:r>
      <w:r>
        <w:br/>
      </w:r>
      <w:r>
        <w:t xml:space="preserve">октоврия  въ  16  день"  и  т.  д.;  12)  „Поучение  иже  во  святыхъ </w:t>
      </w:r>
      <w:r>
        <w:br/>
      </w:r>
      <w:r>
        <w:t xml:space="preserve">отца  нашего  Василия  кисарицкого  (въ  оглавлети:  Кисарин- </w:t>
      </w:r>
      <w:r>
        <w:br/>
      </w:r>
      <w:r>
        <w:t xml:space="preserve">ского)  ко  всЬмъ  православнымъ  христианомъ  о  хмелномъ  питш; </w:t>
      </w:r>
      <w:r>
        <w:br/>
      </w:r>
      <w:r>
        <w:t xml:space="preserve">како  ему  гласъ  бысть  отъ  образа  пресвятыя  Богородицы"  (л.  166 </w:t>
      </w:r>
      <w:r>
        <w:br/>
      </w:r>
      <w:r>
        <w:t xml:space="preserve">об. — 171  об.);  13)  „Сказание  учитиля  церковнаго  Иеронима  свя- </w:t>
      </w:r>
      <w:r>
        <w:br/>
      </w:r>
      <w:r>
        <w:t xml:space="preserve">таго о  Июде  предателя  (81с!)  Господа  нашего  Иисуса  Христа" </w:t>
      </w:r>
      <w:r>
        <w:br/>
      </w:r>
      <w:r>
        <w:t xml:space="preserve">(л.  172 — 176);  14)  „Сказание  о  силныхъ  могучихъ  богатырехъ </w:t>
      </w:r>
      <w:r>
        <w:br/>
      </w:r>
      <w:r>
        <w:t xml:space="preserve">киевскихъ  о  Илье  Муромце  и  о  Михаиле  Поток*  Ивановиче  и </w:t>
      </w:r>
      <w:r>
        <w:br/>
      </w:r>
      <w:r>
        <w:t xml:space="preserve">Алеше  Поповиче"  (л.  176  об. — 183  об.).</w:t>
      </w:r>
    </w:p>
    <w:p>
      <w:pPr>
        <w:pStyle w:val="Normal"/>
      </w:pPr>
      <w:r>
        <w:t xml:space="preserve">БЫЛИНЫ  ПО  РУКОПИСЯМЪ   ХУШ  В-ВКА.  233</w:t>
      </w:r>
    </w:p>
    <w:p>
      <w:pPr>
        <w:pStyle w:val="Normal"/>
      </w:pPr>
      <w:r>
        <w:t xml:space="preserve">Перечислвнныя  четырнадцать  статей  писаны  одпггмъ  и  ттьмъ </w:t>
      </w:r>
      <w:r>
        <w:br/>
      </w:r>
      <w:r>
        <w:t xml:space="preserve">оюе  почеркомъ,  бол'Ье  древнимъ,  ч'Ьмъ  тетрадь,  содержащая </w:t>
      </w:r>
      <w:r>
        <w:br/>
      </w:r>
      <w:r>
        <w:t xml:space="preserve">„Страсти".  НЪкоторыя  изъ  написанныхъ  этимъ  старымъ  почер- </w:t>
      </w:r>
      <w:r>
        <w:br/>
      </w:r>
      <w:r>
        <w:t xml:space="preserve">комъ страницъ  имЪютъ  внизу  особую  пом-Ьту,  сд'Ьланную  тЬмъ </w:t>
      </w:r>
      <w:r>
        <w:br/>
      </w:r>
      <w:r>
        <w:t xml:space="preserve">ясе  почеркомъ;  пом-Ьчены  страницы  не  цифрами,  а  буквами,  Такъ, </w:t>
      </w:r>
      <w:r>
        <w:br/>
      </w:r>
      <w:r>
        <w:t xml:space="preserve">начиная  съ  131  листа  сборника  идетъ  пом-Ьта  страницъ  отъ  а </w:t>
      </w:r>
      <w:r>
        <w:br/>
      </w:r>
      <w:r>
        <w:t xml:space="preserve">до  ке.  Судя  по  почерку,  эти  старыя  тетради  написаны  не  позд- </w:t>
      </w:r>
      <w:r>
        <w:br/>
      </w:r>
      <w:r>
        <w:t xml:space="preserve">нее 1740  года.  Списывавш1й  быжхны  им'Ьлъ  передъ  собою  ру-, </w:t>
      </w:r>
      <w:r>
        <w:br/>
      </w:r>
      <w:r>
        <w:t xml:space="preserve">кописный  оригиналъ:  на  это,  кажется,  указываетъ  написаше </w:t>
      </w:r>
      <w:r>
        <w:br/>
      </w:r>
      <w:r>
        <w:t xml:space="preserve">словъ:   „чересебя"  ^^</w:t>
      </w:r>
    </w:p>
    <w:p>
      <w:pPr>
        <w:pStyle w:val="Normal"/>
      </w:pPr>
      <w:r>
        <w:t xml:space="preserve">Подробный  перечень   произведешй,  пом-Ьщенныхъ  въ  сбор- </w:t>
      </w:r>
      <w:r>
        <w:br/>
      </w:r>
      <w:r>
        <w:t xml:space="preserve">никахъ,  которые  содержатъ  въ  себ*  тексты  отд'Ьльныхъ  былинъ, </w:t>
      </w:r>
      <w:r>
        <w:br/>
      </w:r>
      <w:r>
        <w:t xml:space="preserve">представляетъ  вЪскхн  доказательства  научной  важности  руко- </w:t>
      </w:r>
      <w:r>
        <w:br/>
      </w:r>
      <w:r>
        <w:t xml:space="preserve">писей ХУП!  в'Ька:  въ  нихъ  находятся  нередко  хороппе  списки </w:t>
      </w:r>
      <w:r>
        <w:br/>
      </w:r>
      <w:r>
        <w:t xml:space="preserve">такихъ  драгоц'Ьнныхъ  литературныхъ  памятниковъ,  которые  не </w:t>
      </w:r>
      <w:r>
        <w:br/>
      </w:r>
      <w:r>
        <w:t xml:space="preserve">найдены  пока  въ  болЪе  старыхъ  спискахъ.  Таковы  отрывки  изъ </w:t>
      </w:r>
      <w:r>
        <w:br/>
      </w:r>
      <w:r>
        <w:t xml:space="preserve">„Девгетева  дЪятя".  Характеризуя  своимъ  составомъ  литера- </w:t>
      </w:r>
      <w:r>
        <w:br/>
      </w:r>
      <w:r>
        <w:t xml:space="preserve">турные вкусы  грамотныхъ  людей  средняго  и  низшаго  класса </w:t>
      </w:r>
      <w:r>
        <w:br/>
      </w:r>
      <w:r>
        <w:t xml:space="preserve">общества,  рукописные    сборники  ХУШ  в-Ька   нередко  хранятъ </w:t>
      </w:r>
      <w:r>
        <w:br/>
      </w:r>
      <w:r>
        <w:t xml:space="preserve">въ  себ'Ь  так1я  версхи  народныхъ  былинъ,  которыя  совершенно </w:t>
      </w:r>
      <w:r>
        <w:br/>
      </w:r>
      <w:r>
        <w:t xml:space="preserve">неизв'Ьстны  по  поздн'Ьйшимъ  записямъ   (Сказаше  о  борьб*  ш- </w:t>
      </w:r>
      <w:r>
        <w:br/>
      </w:r>
      <w:r>
        <w:t xml:space="preserve">евскихъ  богатырей  съ  цареградскими).  Первые  собиратели  рус- </w:t>
      </w:r>
      <w:r>
        <w:br/>
      </w:r>
      <w:r>
        <w:t xml:space="preserve">скихъ  рукописей  мало  обращали  внимашя  на   подобные  сбор- </w:t>
      </w:r>
      <w:r>
        <w:br/>
      </w:r>
      <w:r>
        <w:t xml:space="preserve">ники,— поздте,  съ  простонароднымъ  содержашемъ, — направляя </w:t>
      </w:r>
      <w:r>
        <w:br/>
      </w:r>
      <w:r>
        <w:t xml:space="preserve">свои  поиски  на  собиранхе  памятниковъ  литературы  церковной, </w:t>
      </w:r>
      <w:r>
        <w:br/>
      </w:r>
      <w:r>
        <w:t xml:space="preserve">исторической, — оффищальной,  такъ  сказать,  литературы  древней </w:t>
      </w:r>
      <w:r>
        <w:br/>
      </w:r>
      <w:r>
        <w:t xml:space="preserve">Россш.  Собиратели  произведешй  устной  народной   словесности </w:t>
      </w:r>
      <w:r>
        <w:br/>
      </w:r>
      <w:r>
        <w:t xml:space="preserve">(п'Ьсенъ,  сказокъ  и  т.  п.)  и  различныхъ  этнографическихъ  св*- </w:t>
      </w:r>
      <w:r>
        <w:br/>
      </w:r>
      <w:r>
        <w:t xml:space="preserve">д-Ьшй  могутъ  оказать  великую  услугу  изучешю  древне-русской </w:t>
      </w:r>
      <w:r>
        <w:br/>
      </w:r>
      <w:r>
        <w:t xml:space="preserve">литературы — собирашемъ   рукописныхъ  сборниковъ  и  тетра- </w:t>
      </w:r>
      <w:r>
        <w:br/>
      </w:r>
      <w:r>
        <w:t xml:space="preserve">докъ,  обращающихся  въ  настоящее   время   среди   грамотнаго </w:t>
      </w:r>
      <w:r>
        <w:br/>
      </w:r>
      <w:r>
        <w:t xml:space="preserve">простонародья.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„МЕЛОЧИ  ИЗЪ  ЗАПАСА  МОЕЙ  ПАМЯТИ".</w:t>
      </w:r>
    </w:p>
    <w:p>
      <w:pPr>
        <w:pStyle w:val="Normal"/>
      </w:pPr>
      <w:r>
        <w:t xml:space="preserve">МИХ.    ДМИТРГЕВА.</w:t>
      </w:r>
    </w:p>
    <w:p>
      <w:pPr>
        <w:pStyle w:val="Normal"/>
      </w:pPr>
      <w:r>
        <w:t xml:space="preserve">Часто  слышались  въ  нашей  литератур-Ь  жалобы  на  скудость </w:t>
      </w:r>
      <w:r>
        <w:br/>
      </w:r>
      <w:r>
        <w:t xml:space="preserve">заш1Сокъ,  мемуаровъ.  Кажется,  скорее  сл-Ьдовало  бы  сЬтовать </w:t>
      </w:r>
      <w:r>
        <w:br/>
      </w:r>
      <w:r>
        <w:t xml:space="preserve">на  равно душхе,  съ  какимъ  обращаемся  мы  съ  подобными  про- </w:t>
      </w:r>
      <w:r>
        <w:br/>
      </w:r>
      <w:r>
        <w:t xml:space="preserve">изведетями.  Не  говоримъ,  чтобъ  эта  въ  высокой  степени  важ- </w:t>
      </w:r>
      <w:r>
        <w:br/>
      </w:r>
      <w:r>
        <w:t xml:space="preserve">ная отрасль  литературы  была  у  насъ  богата;  но,  во  всякомъ </w:t>
      </w:r>
      <w:r>
        <w:br/>
      </w:r>
      <w:r>
        <w:t xml:space="preserve">случа'Ь,  она  обильнее,  чЪмъ  можно  предполагать,  судя  по  тому, </w:t>
      </w:r>
      <w:r>
        <w:br/>
      </w:r>
      <w:r>
        <w:t xml:space="preserve">что  издано  въ  св'Ьтъ.  Въ  частныхъ  архивахъ,  или  же  просто </w:t>
      </w:r>
      <w:r>
        <w:br/>
      </w:r>
      <w:r>
        <w:t xml:space="preserve">въ  числ-Ь  фамильныхъ  драгоценностей  лежитъ  йетронутымъ </w:t>
      </w:r>
      <w:r>
        <w:br/>
      </w:r>
      <w:r>
        <w:t xml:space="preserve">капиталомъ  множество  документовъ,  обнародоваше  которыхъ </w:t>
      </w:r>
      <w:r>
        <w:br/>
      </w:r>
      <w:r>
        <w:t xml:space="preserve">пролило  бы  много  св^та  на  нашу  истор1ю  вообще,  на  исторш </w:t>
      </w:r>
      <w:r>
        <w:br/>
      </w:r>
      <w:r>
        <w:t xml:space="preserve">литературы  и  просвещетя  въ  особенности.  Мы  не  торопимся </w:t>
      </w:r>
      <w:r>
        <w:br/>
      </w:r>
      <w:r>
        <w:t xml:space="preserve">печатать  подобные  матерхалы.  Въ  насъ  н-Ьтъ  этой  страсти  къ </w:t>
      </w:r>
      <w:r>
        <w:br/>
      </w:r>
      <w:r>
        <w:t xml:space="preserve">мемуарамъ,  которая  въ  н-Ькоторыхъ  литературахъ  доходитъ  до </w:t>
      </w:r>
      <w:r>
        <w:br/>
      </w:r>
      <w:r>
        <w:t xml:space="preserve">крайности:  разсчитывая  на  изв'Ьстныя  имена,  тамъ  спекуляторы </w:t>
      </w:r>
      <w:r>
        <w:br/>
      </w:r>
      <w:r>
        <w:t xml:space="preserve">печатаютъ  подложные  мемуары  и  часто  подъ  эгидою  изв-Ьстнаго </w:t>
      </w:r>
      <w:r>
        <w:br/>
      </w:r>
      <w:r>
        <w:t xml:space="preserve">имени  ходятъ  вымыслы  какого-нибудь  ловкаго  мистификатора. </w:t>
      </w:r>
      <w:r>
        <w:br/>
      </w:r>
      <w:r>
        <w:t xml:space="preserve">Попробуемъ  же  взглянуть  на  мемуары  нашихъ  литературныхъ </w:t>
      </w:r>
      <w:r>
        <w:br/>
      </w:r>
      <w:r>
        <w:t xml:space="preserve">знаменитостей.  Бантышъ-Каменсшй  ^  упоминаетъ  о  запискахъ </w:t>
      </w:r>
      <w:r>
        <w:br/>
      </w:r>
      <w:r>
        <w:t xml:space="preserve">Тредьяковскаго;  но  гдЪ  онЪ,  что  съ  ними  сталось  —  объ  этомъ </w:t>
      </w:r>
      <w:r>
        <w:br/>
      </w:r>
      <w:r>
        <w:t xml:space="preserve">едва  ли  кто  и  знаетъ.  Державинъ  оставилъ  также  записки;  но </w:t>
      </w:r>
      <w:r>
        <w:br/>
      </w:r>
      <w:r>
        <w:t xml:space="preserve">он-Ь  не  изданы,  а  между  т-Ьмъ,  судя  по  св'Ьд'Ьшямъ,  которыя </w:t>
      </w:r>
      <w:r>
        <w:br/>
      </w:r>
      <w:r>
        <w:t xml:space="preserve">напечаталъ  изъ  нихъ  Остолоповъ  ^,  въ  нихъ  сохранены  драго- </w:t>
      </w:r>
      <w:r>
        <w:br/>
      </w:r>
      <w:r>
        <w:t xml:space="preserve">цЪнныя  подробности  о  жизни  и  поэтическихъ  произведешяхъ</w:t>
      </w:r>
    </w:p>
    <w:p>
      <w:pPr>
        <w:pStyle w:val="Normal"/>
      </w:pPr>
      <w:r>
        <w:t xml:space="preserve">„МЕЛОЧИ  ИЗЪ  ЗАПАСА  МОЕЙ  ПАМЯТИ".  235</w:t>
      </w:r>
    </w:p>
    <w:p>
      <w:pPr>
        <w:pStyle w:val="Normal"/>
      </w:pPr>
      <w:r>
        <w:t xml:space="preserve">Державина,  не  говоря  ужь  о  томъ,  какъ  любопытно  время,  къ </w:t>
      </w:r>
      <w:r>
        <w:br/>
      </w:r>
      <w:r>
        <w:t xml:space="preserve">которому  он*  относятся.  Изъ  записокъ  И.  М,  Долгорукаго  на- </w:t>
      </w:r>
      <w:r>
        <w:br/>
      </w:r>
      <w:r>
        <w:t xml:space="preserve">печатаны только  начальный  главы,  изъ  записокъ  И.  И.  Дми- </w:t>
      </w:r>
      <w:r>
        <w:br/>
      </w:r>
      <w:r>
        <w:t xml:space="preserve">триева— немнопе  отрывки  ^.</w:t>
      </w:r>
    </w:p>
    <w:p>
      <w:pPr>
        <w:pStyle w:val="Normal"/>
      </w:pPr>
      <w:r>
        <w:t xml:space="preserve">Поэтому  мы  съ  особеннымъ  удовольствхемъ  встр-Ьтили  ска- </w:t>
      </w:r>
      <w:r>
        <w:br/>
      </w:r>
      <w:r>
        <w:t xml:space="preserve">затя  г.  М.  Дмитрхева  о  нашихъ  старыхъ  писателяхъ:  въ  нихъ </w:t>
      </w:r>
      <w:r>
        <w:br/>
      </w:r>
      <w:r>
        <w:t xml:space="preserve">есть  много  анекдотическихъ  подробностей,  очень  хорошо  харак- </w:t>
      </w:r>
      <w:r>
        <w:br/>
      </w:r>
      <w:r>
        <w:t xml:space="preserve">теризующихъ  и  старыхъ  писателей  нашихъ,  и  старые  литера- </w:t>
      </w:r>
      <w:r>
        <w:br/>
      </w:r>
      <w:r>
        <w:t xml:space="preserve">турные нравы.  Только  так1я  мелкхя  подробности  могутъ  вполне </w:t>
      </w:r>
      <w:r>
        <w:br/>
      </w:r>
      <w:r>
        <w:t xml:space="preserve">познакомить  насъ  съ  личностью  писателя,  ввести  въ  его  жизнь; </w:t>
      </w:r>
      <w:r>
        <w:br/>
      </w:r>
      <w:r>
        <w:t xml:space="preserve">только  при  такомъ  знакомств*  писатель  перестаетъ  быть  какимъ- </w:t>
      </w:r>
      <w:r>
        <w:br/>
      </w:r>
      <w:r>
        <w:t xml:space="preserve">то  идеальнымъ  существомъ,  уединеннымъ  отъ  людей,  даже  отъ </w:t>
      </w:r>
      <w:r>
        <w:br/>
      </w:r>
      <w:r>
        <w:t xml:space="preserve">ихъ  неизб'Ьжныхъ  недостатковъ  и  странностей,  т.  е.  перестаетъ </w:t>
      </w:r>
      <w:r>
        <w:br/>
      </w:r>
      <w:r>
        <w:t xml:space="preserve">быть  гЬмъ  неяснымъ,  какъ  бы  миеическимъ  существомъ,  ка- </w:t>
      </w:r>
      <w:r>
        <w:br/>
      </w:r>
      <w:r>
        <w:t xml:space="preserve">кимъ  обыкновенно  представляли  намъ  его  хвалебныя  бюграф1и </w:t>
      </w:r>
      <w:r>
        <w:br/>
      </w:r>
      <w:r>
        <w:t xml:space="preserve">и  некрологи '  прежнихъ  временъ.  „Я  помню  многое  кое-что  объ </w:t>
      </w:r>
      <w:r>
        <w:br/>
      </w:r>
      <w:r>
        <w:t xml:space="preserve">нашей  литератур*  (говоритъ  Дмитрхевъ),  или  объ  нашихъ  ли- </w:t>
      </w:r>
      <w:r>
        <w:br/>
      </w:r>
      <w:r>
        <w:t xml:space="preserve">тераторахъ,  что  теперь  или  неизв-Ьстно,  или  забыто.  Когда  мн* </w:t>
      </w:r>
      <w:r>
        <w:br/>
      </w:r>
      <w:r>
        <w:t xml:space="preserve">случалось  упоминать  въ  разговор*  что-нибудь  изъ  прежняго </w:t>
      </w:r>
      <w:r>
        <w:br/>
      </w:r>
      <w:r>
        <w:t xml:space="preserve">времени,  многимъ  казалось  это  новымъ.  Я  не  признаю  въ  этомъ </w:t>
      </w:r>
      <w:r>
        <w:br/>
      </w:r>
      <w:r>
        <w:t xml:space="preserve">никакого  достоинства,  потому  что  обязанъ  этимъ  только  1^1оимъ </w:t>
      </w:r>
      <w:r>
        <w:br/>
      </w:r>
      <w:r>
        <w:t xml:space="preserve">л'Ьтамъ,  только  тому,  что  я  живу  дольше  другихъ,  что  я  ста- </w:t>
      </w:r>
      <w:r>
        <w:br/>
      </w:r>
      <w:r>
        <w:t xml:space="preserve">р'Ье  молодыхъ  словесниковъ:  преимущество  неваяшое!  Но,  же- </w:t>
      </w:r>
      <w:r>
        <w:br/>
      </w:r>
      <w:r>
        <w:t xml:space="preserve">лая под'Ьлиться  съ  другими  моею  памятью,  я  решился  записать </w:t>
      </w:r>
      <w:r>
        <w:br/>
      </w:r>
      <w:r>
        <w:t xml:space="preserve">всЬ  мелочи  изъ  ея  запаса.  Прошу  и  смотреть  на  это,  какъ  на </w:t>
      </w:r>
      <w:r>
        <w:br/>
      </w:r>
      <w:r>
        <w:t xml:space="preserve">медочи,  и  не  требовать  отъ  меня  ни  порядка,  ни  важныхъ  св*- </w:t>
      </w:r>
      <w:r>
        <w:br/>
      </w:r>
      <w:r>
        <w:t xml:space="preserve">д-Ьшй"  (стр.  1 — 2).</w:t>
      </w:r>
    </w:p>
    <w:p>
      <w:pPr>
        <w:pStyle w:val="Normal"/>
      </w:pPr>
      <w:r>
        <w:t xml:space="preserve">Напротивъ,  читатели,  вероятно,  поблагодарили  г.  Дмитрхева </w:t>
      </w:r>
      <w:r>
        <w:br/>
      </w:r>
      <w:r>
        <w:t xml:space="preserve">за  форму,  которую  онъ  далъ  своему  сочинешю — отрывочную, </w:t>
      </w:r>
      <w:r>
        <w:br/>
      </w:r>
      <w:r>
        <w:t xml:space="preserve">безъ  утомительной  риторической  систематики,  которая  часто </w:t>
      </w:r>
      <w:r>
        <w:br/>
      </w:r>
      <w:r>
        <w:t xml:space="preserve">заставляетъ  жертвовать  себ*  мелочами  весьма  интересными. </w:t>
      </w:r>
      <w:r>
        <w:br/>
      </w:r>
      <w:r>
        <w:t xml:space="preserve">Авторъ  разбираемой  книги  не  ограничился,  впрочемъ,  про- </w:t>
      </w:r>
      <w:r>
        <w:br/>
      </w:r>
      <w:r>
        <w:t xml:space="preserve">стыми разс1шзами  о  жить*  -  быть*  нашихъ  писателей;  онъ </w:t>
      </w:r>
      <w:r>
        <w:br/>
      </w:r>
      <w:r>
        <w:t xml:space="preserve">часто,  можетъ  быть  даже  слишкомъ  часто,  вдается  въ  разсу- </w:t>
      </w:r>
      <w:r>
        <w:br/>
      </w:r>
      <w:r>
        <w:t xml:space="preserve">ясдетя  о  сочинешяхъ  изв*стнаго  писателя,  направлеши  его  и </w:t>
      </w:r>
      <w:r>
        <w:br/>
      </w:r>
      <w:r>
        <w:t xml:space="preserve">т.  п.  Жаль,  что  эта  сторона  отвлекала  г.  Дмитр1ева  отъ  роли </w:t>
      </w:r>
      <w:r>
        <w:br/>
      </w:r>
      <w:r>
        <w:t xml:space="preserve">простаго  разсказчика  того,  чтб  онъ  знаетъ  о  жизни  писателей</w:t>
      </w:r>
    </w:p>
    <w:p>
      <w:pPr>
        <w:pStyle w:val="Normal"/>
      </w:pPr>
      <w:r>
        <w:t xml:space="preserve">236  М.     А.     Д  М  и  Т  Р  I  Е  в  А.</w:t>
      </w:r>
    </w:p>
    <w:p>
      <w:pPr>
        <w:pStyle w:val="Normal"/>
      </w:pPr>
      <w:r>
        <w:t xml:space="preserve">нашихъ:  въ  этихъ  разсуждешяхъ  довольно  спорнаго,  иногда  же </w:t>
      </w:r>
      <w:r>
        <w:br/>
      </w:r>
      <w:r>
        <w:t xml:space="preserve">нев-Ьриаго  и  пристрастнаго.  Въ  автор-Ь  „Мелочей"  есть  свои </w:t>
      </w:r>
      <w:r>
        <w:br/>
      </w:r>
      <w:r>
        <w:t xml:space="preserve">предуб'Ьждетя,  есть  особенное  пристраст1е  къ  нЪкоторымъ  ли- </w:t>
      </w:r>
      <w:r>
        <w:br/>
      </w:r>
      <w:r>
        <w:t xml:space="preserve">цамъ  и  фактамъ,  мешающее  вид'Ьть  д'Ьло  въ  настоящемъ  св'ЬгЬ. </w:t>
      </w:r>
      <w:r>
        <w:br/>
      </w:r>
      <w:r>
        <w:t xml:space="preserve">Объ  этомъ  самъ  авторъ  говоритъ  между  прочимъ:  „Я  рассу- </w:t>
      </w:r>
      <w:r>
        <w:br/>
      </w:r>
      <w:r>
        <w:t xml:space="preserve">ждаю совсЬмъ  не  для  журналистовъ,  а  для  читателей.  Первымъ </w:t>
      </w:r>
      <w:r>
        <w:br/>
      </w:r>
      <w:r>
        <w:t xml:space="preserve">можетъ  быть  непр1ятно,  что  я  краткими  моими  зам'Ьчашями  го- </w:t>
      </w:r>
      <w:r>
        <w:br/>
      </w:r>
      <w:r>
        <w:t xml:space="preserve">ворю невыгодную  правду,  а  изъ  посл'Ьднихъ  некоторые  можетъ </w:t>
      </w:r>
      <w:r>
        <w:br/>
      </w:r>
      <w:r>
        <w:t xml:space="preserve">быть  и  довольны,  что  я  навожу  ихъ  на  прямую  точку  зр'Ьшя. </w:t>
      </w:r>
      <w:r>
        <w:br/>
      </w:r>
      <w:r>
        <w:t xml:space="preserve">Я  хочу  показать  читателямъ,  особенно  иногороднымъ,  что  не </w:t>
      </w:r>
      <w:r>
        <w:br/>
      </w:r>
      <w:r>
        <w:t xml:space="preserve">всЬ  же  принимаютъ  направлеше  журналовъ  за  законодательство </w:t>
      </w:r>
      <w:r>
        <w:br/>
      </w:r>
      <w:r>
        <w:t xml:space="preserve">въ  литературе"  (стр.  172).</w:t>
      </w:r>
    </w:p>
    <w:p>
      <w:pPr>
        <w:pStyle w:val="Normal"/>
      </w:pPr>
      <w:r>
        <w:t xml:space="preserve">Напрасно,  кажется,  авторъ  „Мелочей"  поставилъ  такую  ц4ль </w:t>
      </w:r>
      <w:r>
        <w:br/>
      </w:r>
      <w:r>
        <w:t xml:space="preserve">изложешю  своихъ  мн^Ьн^й  о  литератур*.  Журналисты  также  не </w:t>
      </w:r>
      <w:r>
        <w:br/>
      </w:r>
      <w:r>
        <w:t xml:space="preserve">считаютъ  направлеше  журналовъ  законодательствомъ  въ  литера- </w:t>
      </w:r>
      <w:r>
        <w:br/>
      </w:r>
      <w:r>
        <w:t xml:space="preserve">тур-Ь:  противъ  чего  же  ратовать?  Притомъ  же  въ  „Мелочахъ"  на- </w:t>
      </w:r>
      <w:r>
        <w:br/>
      </w:r>
      <w:r>
        <w:t xml:space="preserve">ходимъ  только  немнопя  нападетя  на  Полеваго;  но  „Телеграфъ" </w:t>
      </w:r>
      <w:r>
        <w:br/>
      </w:r>
      <w:r>
        <w:t xml:space="preserve">ужь  не  издается,  а  издатель  его  ужь  въ  могил*.  Правда,  есть </w:t>
      </w:r>
      <w:r>
        <w:br/>
      </w:r>
      <w:r>
        <w:t xml:space="preserve">также  упреки  и  „Отечественнымъ  Запискамъ".  Объ  этомъ  обви- </w:t>
      </w:r>
      <w:r>
        <w:br/>
      </w:r>
      <w:r>
        <w:t xml:space="preserve">ненш  критическому  отделу  „Отечественныхъ  Записокъ"  мы  ска- </w:t>
      </w:r>
      <w:r>
        <w:br/>
      </w:r>
      <w:r>
        <w:t xml:space="preserve">я^емъ  въ  своемъ  м-ЬсгЬ.  Г.  Дмитр1евъ  ведетъ  полемику  даже </w:t>
      </w:r>
      <w:r>
        <w:br/>
      </w:r>
      <w:r>
        <w:t xml:space="preserve">съ  „Библхотекою  для  Чтешя"  по  поводу  довольно  слабой  статьи </w:t>
      </w:r>
      <w:r>
        <w:br/>
      </w:r>
      <w:r>
        <w:t xml:space="preserve">ея  о  Жуковскомъ:  едва  ли  стоило  занимать  несколько  стран1щъ </w:t>
      </w:r>
      <w:r>
        <w:br/>
      </w:r>
      <w:r>
        <w:t xml:space="preserve">подобнаго  рода  разсуждетями.</w:t>
      </w:r>
    </w:p>
    <w:p>
      <w:pPr>
        <w:pStyle w:val="Normal"/>
      </w:pPr>
      <w:r>
        <w:t xml:space="preserve">„Мелочи  изъ  запаса  моей  памяти"  будутъ  въ  настоящее </w:t>
      </w:r>
      <w:r>
        <w:br/>
      </w:r>
      <w:r>
        <w:t xml:space="preserve">время  настольною  книгою  у  всЬхъ  занимающихся  исторхею  рус- </w:t>
      </w:r>
      <w:r>
        <w:br/>
      </w:r>
      <w:r>
        <w:t xml:space="preserve">ской словесности,  и  потому  мы  считаемъ  нелишнимъ  исправить </w:t>
      </w:r>
      <w:r>
        <w:br/>
      </w:r>
      <w:r>
        <w:t xml:space="preserve">зам^чештыя  въ  нихъ  неверности,  дополнить,  что  кажется  намъ </w:t>
      </w:r>
      <w:r>
        <w:br/>
      </w:r>
      <w:r>
        <w:t xml:space="preserve">недосказаннымъ,  и  объяснить  н-Ькоторыя  мЪста  книги.  Мы  не </w:t>
      </w:r>
      <w:r>
        <w:br/>
      </w:r>
      <w:r>
        <w:t xml:space="preserve">станемъ  опровергать  мн^шй  автора  о  раздЪленш  исторхи  рус- </w:t>
      </w:r>
      <w:r>
        <w:br/>
      </w:r>
      <w:r>
        <w:t xml:space="preserve">ской прозы  и .  поэзш  на  пер1оды,  о  м-ЬсгЬ,  которое  занимаегъ </w:t>
      </w:r>
      <w:r>
        <w:br/>
      </w:r>
      <w:r>
        <w:t xml:space="preserve">въ  ней  И.  И.  Дмитрхевъ.  Эти*  вопросы  повели  бы  слишкомъ  да- </w:t>
      </w:r>
      <w:r>
        <w:br/>
      </w:r>
      <w:r>
        <w:t xml:space="preserve">леко и  едва  ли  въ  настоящее  время  могутъ  быть  решены  удов- </w:t>
      </w:r>
      <w:r>
        <w:br/>
      </w:r>
      <w:r>
        <w:t xml:space="preserve">летворительно. Печатаемъ  свои  зам-Ьчашя,  исполняя  просьбу </w:t>
      </w:r>
      <w:r>
        <w:br/>
      </w:r>
      <w:r>
        <w:t xml:space="preserve">автора,  который  заключаетъ  свою  книгу  благодарностью  за  до- </w:t>
      </w:r>
      <w:r>
        <w:br/>
      </w:r>
      <w:r>
        <w:t xml:space="preserve">ставленный къ  ней  поправки  и  желашемъ  „получить  и  друпя". </w:t>
      </w:r>
      <w:r>
        <w:br/>
      </w:r>
      <w:r>
        <w:t xml:space="preserve">По  самому  характеру  разбираемаго  сочинешя  наша  статья  при-</w:t>
      </w:r>
    </w:p>
    <w:p>
      <w:pPr>
        <w:pStyle w:val="Normal"/>
      </w:pPr>
      <w:r>
        <w:t xml:space="preserve">„МЕЛОЧИ  ИЗЪ  ЗАПАСА  МОЕЙ  ПАМЯТИ."  237</w:t>
      </w:r>
    </w:p>
    <w:p>
      <w:pPr>
        <w:pStyle w:val="Normal"/>
      </w:pPr>
      <w:r>
        <w:t xml:space="preserve">нимаетъ  отчасти   видъ  отрывочныхъ,  можетъ  быть,  мелочныхъ </w:t>
      </w:r>
      <w:r>
        <w:br/>
      </w:r>
      <w:r>
        <w:t xml:space="preserve">зам-Ьтонъ.  Заран^Ье  просимъ  въ  томъ  извинетя  у  читателей.</w:t>
      </w:r>
    </w:p>
    <w:p>
      <w:pPr>
        <w:pStyle w:val="Normal"/>
      </w:pPr>
      <w:r>
        <w:t xml:space="preserve">О  писателяхъ,  жившихъ  въ  первой  половине  прошлаго  сто- </w:t>
      </w:r>
      <w:r>
        <w:br/>
      </w:r>
      <w:r>
        <w:t xml:space="preserve">.тЬт1я,  до  г.  Дмитрхева  могли  дойти  только  немногхя  предашя. </w:t>
      </w:r>
      <w:r>
        <w:br/>
      </w:r>
      <w:r>
        <w:t xml:space="preserve">Онъ  говорить  о  Тредьяковскомъ:  „Я  слышалъ  отъ  многихъ, </w:t>
      </w:r>
      <w:r>
        <w:br/>
      </w:r>
      <w:r>
        <w:t xml:space="preserve">знавшихъ  современниковъ  Тредьяковскаго,  между  прочимъ  отъ </w:t>
      </w:r>
      <w:r>
        <w:br/>
      </w:r>
      <w:r>
        <w:t xml:space="preserve">Платона  Петровича  Бекетова,  что  все,  чтЬ  объ  немъ  разсказы- </w:t>
      </w:r>
      <w:r>
        <w:br/>
      </w:r>
      <w:r>
        <w:t xml:space="preserve">ваютъ,  справедливо.  Судя  по  всЬмъ  объ  немъ  разсказамъ,  ка- </w:t>
      </w:r>
      <w:r>
        <w:br/>
      </w:r>
      <w:r>
        <w:t xml:space="preserve">жется, что  Лажечниковъ,  въ  своемъ  роман*:  Ледяной  домъ, </w:t>
      </w:r>
      <w:r>
        <w:br/>
      </w:r>
      <w:r>
        <w:t xml:space="preserve">изобразилъ  его  и  характеръ  его  очень  вЪрно"  (стр.  2).</w:t>
      </w:r>
    </w:p>
    <w:p>
      <w:pPr>
        <w:pStyle w:val="Normal"/>
      </w:pPr>
      <w:r>
        <w:t xml:space="preserve">Тредьяковск1й,  надобно  заметить,  былъ  издавна  и  отчасти </w:t>
      </w:r>
      <w:r>
        <w:br/>
      </w:r>
      <w:r>
        <w:t xml:space="preserve">до  сихъ  поръ  остался  предметомъ  многочисленныхъ  разсказовъ; </w:t>
      </w:r>
      <w:r>
        <w:br/>
      </w:r>
      <w:r>
        <w:t xml:space="preserve">его  опошленная  общимъ  мн-Ьшемъ  личность  вызывала  постоян- </w:t>
      </w:r>
      <w:r>
        <w:br/>
      </w:r>
      <w:r>
        <w:t xml:space="preserve">ныя  насм'Ьшки;  отрывки  изъ  его  стихотворческихъ  штукъ  (какъ </w:t>
      </w:r>
      <w:r>
        <w:br/>
      </w:r>
      <w:r>
        <w:t xml:space="preserve">онъ  выражался)  до  сихъ  поръ  мнопе  готовы  прочитать  наизусть </w:t>
      </w:r>
      <w:r>
        <w:br/>
      </w:r>
      <w:r>
        <w:t xml:space="preserve">въ  образецъ  совершеннаго  безсмыслхя.  Разумеется,  челов'Ькъ, </w:t>
      </w:r>
      <w:r>
        <w:br/>
      </w:r>
      <w:r>
        <w:t xml:space="preserve">на  котораго  смотрело  съ  такой  точки  не  одно  покол^ше,  непре- </w:t>
      </w:r>
      <w:r>
        <w:br/>
      </w:r>
      <w:r>
        <w:t xml:space="preserve">м^Ьино  долженъ  былъ  сделаться  предметомъ  анекдотовъ',  сочи- </w:t>
      </w:r>
      <w:r>
        <w:br/>
      </w:r>
      <w:r>
        <w:t xml:space="preserve">непныхъ  просто  для  потехи.  Любопытно  было  бы  узнать  отъ </w:t>
      </w:r>
      <w:r>
        <w:br/>
      </w:r>
      <w:r>
        <w:t xml:space="preserve">г.  Дмитрхева,  как1е  именно  анекдоты  о  Тредьяковскомъ  выда- </w:t>
      </w:r>
      <w:r>
        <w:br/>
      </w:r>
      <w:r>
        <w:t xml:space="preserve">вались за  справедливые:  тогда  можно  было  бы  в'Ьрн'Ье  понять </w:t>
      </w:r>
      <w:r>
        <w:br/>
      </w:r>
      <w:r>
        <w:t xml:space="preserve">характеръ  его,  не  изб^гнувихШ  сильныхъ  нарекашй.  Теперь,  при </w:t>
      </w:r>
      <w:r>
        <w:br/>
      </w:r>
      <w:r>
        <w:t xml:space="preserve">отсутств1И  этихъ  данныхъ,  мы  удержимся  отъ  заключешя </w:t>
      </w:r>
      <w:r>
        <w:br/>
      </w:r>
      <w:r>
        <w:t xml:space="preserve">г.  Дмитр1ева,  что  Лажечниковъ  „очень  в^рно  изобразилъ  Тредья- </w:t>
      </w:r>
      <w:r>
        <w:br/>
      </w:r>
      <w:r>
        <w:t xml:space="preserve">ковскаго и  его  характеръ  въ  своемъ  роман-Ь":  нужно  вникнуть </w:t>
      </w:r>
      <w:r>
        <w:br/>
      </w:r>
      <w:r>
        <w:t xml:space="preserve">въ  положеше  писателя  во  времена  Тредьяковскаго,  чтобъ  вину </w:t>
      </w:r>
      <w:r>
        <w:br/>
      </w:r>
      <w:r>
        <w:t xml:space="preserve">В'Ъка  не  переносить  на  беззащитную  репутащю.  Гораздо  В'Ьрн'Ье </w:t>
      </w:r>
      <w:r>
        <w:br/>
      </w:r>
      <w:r>
        <w:t xml:space="preserve">и  любопытн-Ье  разсказъ  г.  Дмитр1ева  объ  А.  П.  Сумарокове.</w:t>
      </w:r>
    </w:p>
    <w:p>
      <w:pPr>
        <w:pStyle w:val="Normal"/>
      </w:pPr>
      <w:r>
        <w:t xml:space="preserve">Этотъ  характеристическхй  разсказъ  о  посл'Ьднихъ  годахъ </w:t>
      </w:r>
      <w:r>
        <w:br/>
      </w:r>
      <w:r>
        <w:t xml:space="preserve">ясизни  Сумарокова  совершенно  подтверждается  „Отрывкомъ  изъ </w:t>
      </w:r>
      <w:r>
        <w:br/>
      </w:r>
      <w:r>
        <w:t xml:space="preserve">б10графш  А.  П.  Сумарокова"  *,  написаннымъ  однимъ  изъ  по- </w:t>
      </w:r>
      <w:r>
        <w:br/>
      </w:r>
      <w:r>
        <w:t xml:space="preserve">томковъ  нашего  трагика.  Г.  Дмитр1евъ  зам'Ьчаетъ  о  Сумаро- </w:t>
      </w:r>
      <w:r>
        <w:br/>
      </w:r>
      <w:r>
        <w:t xml:space="preserve">ков'Ь:  „Нигд-Ь  такъ  хорошо  не  изображенъ  его  характеръ,  какъ </w:t>
      </w:r>
      <w:r>
        <w:br/>
      </w:r>
      <w:r>
        <w:t xml:space="preserve">въ  б1ограф1и  его,  напечатанной  чрезъ  три  м'Ьсяца  посл^  его </w:t>
      </w:r>
      <w:r>
        <w:br/>
      </w:r>
      <w:r>
        <w:t xml:space="preserve">кончины,  въ  „Санктпетербургскомъ  В'Ьстшш'Ь",  подъ  заглав1емъ: </w:t>
      </w:r>
      <w:r>
        <w:br/>
      </w:r>
      <w:r>
        <w:t xml:space="preserve">„Сокращенная  повесть  о  жизни  и  писашяхъ  господина  ДМ- </w:t>
      </w:r>
      <w:r>
        <w:br/>
      </w:r>
      <w:r>
        <w:t xml:space="preserve">отвнтельнаго  Статскаго  Советника  и  Св.  Анны  Кавалера  А.  П.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238  М.     А.     Д  М  И  Т   Р  I  Е   В  А.</w:t>
      </w:r>
    </w:p>
    <w:p>
      <w:pPr>
        <w:pStyle w:val="Normal"/>
      </w:pPr>
      <w:r>
        <w:t xml:space="preserve">Сумарокова"  (стр.  5).  Не  м'Ьшаетъ  прибавить,  что  слишкомъ </w:t>
      </w:r>
      <w:r>
        <w:br/>
      </w:r>
      <w:r>
        <w:t xml:space="preserve">жарше  почитатели  РоссШскаго  Расина  видели  въ  этой  бхогра- </w:t>
      </w:r>
      <w:r>
        <w:br/>
      </w:r>
      <w:r>
        <w:t xml:space="preserve">фш  клевету  на  характеръ  и  его  нравственныя  свойства.  Одинъ </w:t>
      </w:r>
      <w:r>
        <w:br/>
      </w:r>
      <w:r>
        <w:t xml:space="preserve">изъ  забытыхъ  нын*  шитовъ  того  времени,  Николай  СтруйскШ, </w:t>
      </w:r>
      <w:r>
        <w:br/>
      </w:r>
      <w:r>
        <w:t xml:space="preserve">напечаталъ  возражеше  на  эту  статью  подъ  заглав1емъ:  „Аполо- </w:t>
      </w:r>
      <w:r>
        <w:br/>
      </w:r>
      <w:r>
        <w:t xml:space="preserve">г1я  къ  потомству  отъ  Николая  Струйскаго,  или  начертате  о </w:t>
      </w:r>
      <w:r>
        <w:br/>
      </w:r>
      <w:r>
        <w:t xml:space="preserve">свойстве  нрава  Александра  Петровича  Сумарокова  и  о  нраво- </w:t>
      </w:r>
      <w:r>
        <w:br/>
      </w:r>
      <w:r>
        <w:t xml:space="preserve">учительныхъ  его  поучешяхъ,  писана  1784  года  въ  Рузаевк-Ь"  ^ </w:t>
      </w:r>
      <w:r>
        <w:br/>
      </w:r>
      <w:r>
        <w:t xml:space="preserve">Какъ  стихотворецъ,  СтруйскШ,  можно  сказать,  воспитался  въ </w:t>
      </w:r>
      <w:r>
        <w:br/>
      </w:r>
      <w:r>
        <w:t xml:space="preserve">школ'Ь  Сумарокова  и  съ  жаромъ  заш;иш;аетъ  его  характеръ  отъ </w:t>
      </w:r>
      <w:r>
        <w:br/>
      </w:r>
      <w:r>
        <w:t xml:space="preserve">посягновешй  статьи  „С.-Петербургскаго  В'Ьстника".  Жаль  только, </w:t>
      </w:r>
      <w:r>
        <w:br/>
      </w:r>
      <w:r>
        <w:t xml:space="preserve">что  Струйсшй  до  такой  степени  изукрасилъ  свою  аполопю  цве- </w:t>
      </w:r>
      <w:r>
        <w:br/>
      </w:r>
      <w:r>
        <w:t xml:space="preserve">тами краснор-Ьчхя,  что  въ  иныхъ  фразахъ  и  даже  страницахъ </w:t>
      </w:r>
      <w:r>
        <w:br/>
      </w:r>
      <w:r>
        <w:t xml:space="preserve">никакими  средствами  не  доберешься  до  смысла;  кром*  того, </w:t>
      </w:r>
      <w:r>
        <w:br/>
      </w:r>
      <w:r>
        <w:t xml:space="preserve">аполопя  отличается  самымъ  капризнымъ  правописатемъ  и </w:t>
      </w:r>
      <w:r>
        <w:br/>
      </w:r>
      <w:r>
        <w:t xml:space="preserve">пупктуащею, '  такъ  что  гд'Ь  ждешь  запятой,  тутъ  вскочить </w:t>
      </w:r>
      <w:r>
        <w:br/>
      </w:r>
      <w:r>
        <w:t xml:space="preserve">вдругъ  знакъ  удивительный.  Но  пусть  разскажетъ  намъ  авторъ </w:t>
      </w:r>
      <w:r>
        <w:br/>
      </w:r>
      <w:r>
        <w:t xml:space="preserve">о  ц'Ьли  своей  книжки.  „Но  когда  уже  и  въ  наше  время:  ибо </w:t>
      </w:r>
      <w:r>
        <w:br/>
      </w:r>
      <w:r>
        <w:t xml:space="preserve">я  пишу  отъ  обгцества  вегьхъ  людей  просвгьщеппыхъ  и  укро" </w:t>
      </w:r>
      <w:r>
        <w:br/>
      </w:r>
      <w:r>
        <w:t xml:space="preserve">шеппыхъ  добродгъшелями  и  которыхъ  пашрготическгй  духъ  къ </w:t>
      </w:r>
      <w:r>
        <w:br/>
      </w:r>
      <w:r>
        <w:t xml:space="preserve">начерташю  сего  есть  сугубымъ  мпгъ  одобреигемъ;  когда  уже  и </w:t>
      </w:r>
      <w:r>
        <w:br/>
      </w:r>
      <w:r>
        <w:t xml:space="preserve">въ  с1е  толь  краткое  время  къ  смерти  г.  Сумарокова  открылося </w:t>
      </w:r>
      <w:r>
        <w:br/>
      </w:r>
      <w:r>
        <w:t xml:space="preserve">на  его  доОрод-Ьтельное  сердце  и  нраву  злобу  ево  приписующее </w:t>
      </w:r>
      <w:r>
        <w:br/>
      </w:r>
      <w:r>
        <w:t xml:space="preserve">произведете:  растлевающее  всякую  добродетель!  то  уже  и </w:t>
      </w:r>
      <w:r>
        <w:br/>
      </w:r>
      <w:r>
        <w:t xml:space="preserve">утверждаетъ  во  мн*  мысль  сш,  что  подобныя  тому  и  во  мно- </w:t>
      </w:r>
      <w:r>
        <w:br/>
      </w:r>
      <w:r>
        <w:t xml:space="preserve">жестве своихъ  писемъ,  не  только  заставляетъ  васъ  размышлять, </w:t>
      </w:r>
      <w:r>
        <w:br/>
      </w:r>
      <w:r>
        <w:t xml:space="preserve">но  можетъ  быть  и  подразумевать  о  качествахъ  сердца  мужа </w:t>
      </w:r>
      <w:r>
        <w:br/>
      </w:r>
      <w:r>
        <w:t xml:space="preserve">сего,  жившаго  въ  наше  время  весьма  добродетельно!  А  къ </w:t>
      </w:r>
      <w:r>
        <w:br/>
      </w:r>
      <w:r>
        <w:t xml:space="preserve">тому,  восходя  помышлешями  моими  и  къ  образу  столь  дерзно- </w:t>
      </w:r>
      <w:r>
        <w:br/>
      </w:r>
      <w:r>
        <w:t xml:space="preserve">венному писателева  произведен1я:  возмущается  духъ  мой,  лю- </w:t>
      </w:r>
      <w:r>
        <w:br/>
      </w:r>
      <w:r>
        <w:t xml:space="preserve">безный мои  потомки;  страшусь,  дабы  С1Я  вновь  породившаясь </w:t>
      </w:r>
      <w:r>
        <w:br/>
      </w:r>
      <w:r>
        <w:t xml:space="preserve">въ  нашемъ  отечестве  и  до  сего  еще  неслыханная  язва  руга- </w:t>
      </w:r>
      <w:r>
        <w:br/>
      </w:r>
      <w:r>
        <w:t xml:space="preserve">тельства показующая  въ  себе  ничто,  но  много  въ  себе  заклю- </w:t>
      </w:r>
      <w:r>
        <w:br/>
      </w:r>
      <w:r>
        <w:t xml:space="preserve">чающая; не  могла  бъ  заразить  и  развратить  нравы  моихъ  со- </w:t>
      </w:r>
      <w:r>
        <w:br/>
      </w:r>
      <w:r>
        <w:t xml:space="preserve">отечественниковъ!  Погружаясь  въ  сихъ  чувствительныхъ  и  снЬ- </w:t>
      </w:r>
      <w:r>
        <w:br/>
      </w:r>
      <w:r>
        <w:t xml:space="preserve">дающихъ  сердце  мое  размышлетяхъ,  горя  къ  отечеству  моему </w:t>
      </w:r>
      <w:r>
        <w:br/>
      </w:r>
      <w:r>
        <w:t xml:space="preserve">должною   любовш,  и  исполняя   душу   мою    благодарностш  къ</w:t>
      </w:r>
    </w:p>
    <w:p>
      <w:pPr>
        <w:pStyle w:val="Normal"/>
      </w:pPr>
      <w:r>
        <w:t xml:space="preserve">„МЕЛОЧИ  ИЗЪ  ЗАПАСА  МОЕЙ  ПАМЯТИ".  239</w:t>
      </w:r>
    </w:p>
    <w:p>
      <w:pPr>
        <w:pStyle w:val="Normal"/>
      </w:pPr>
      <w:r>
        <w:t xml:space="preserve">т-тЬву  сего  великаго  челов'Ька;  не  могу  я  любезныя  потомки, </w:t>
      </w:r>
      <w:r>
        <w:br/>
      </w:r>
      <w:r>
        <w:t xml:space="preserve">извинить  ничемъ  сего  дерзскаго  преступителя,  ниже  оставить, </w:t>
      </w:r>
      <w:r>
        <w:br/>
      </w:r>
      <w:r>
        <w:t xml:space="preserve">не  разрывъ  громаду  причинъ,  загЬмняющихъ  непорочность </w:t>
      </w:r>
      <w:r>
        <w:br/>
      </w:r>
      <w:r>
        <w:t xml:space="preserve">нрава  сего  великаго  мужа;  дабы  спознавъ  о  томъ  и  вамъ,  бла- </w:t>
      </w:r>
      <w:r>
        <w:br/>
      </w:r>
      <w:r>
        <w:t xml:space="preserve">городною ревностью  напоенный  духъ,  могъ  судить  о  истекае- </w:t>
      </w:r>
      <w:r>
        <w:br/>
      </w:r>
      <w:r>
        <w:t xml:space="preserve">мыхъ  по  смерти  ему  оскорблешяхъ.  А  притомъ  да  будетъ  изъ </w:t>
      </w:r>
      <w:r>
        <w:br/>
      </w:r>
      <w:r>
        <w:t xml:space="preserve">первыхъ  моимъ  нам-Ьрешемъ,  чтобъ  отвратить  зло  с1е  въ  на- </w:t>
      </w:r>
      <w:r>
        <w:br/>
      </w:r>
      <w:r>
        <w:t xml:space="preserve">шемъ  отечеств-Ь  и  въ  настоящее  время,  есть  ли  удобенъ  бу- </w:t>
      </w:r>
      <w:r>
        <w:br/>
      </w:r>
      <w:r>
        <w:t xml:space="preserve">детъ гласъ  моего  усерд1я,  взойти  ко  трону  истинны,  предосте- </w:t>
      </w:r>
      <w:r>
        <w:br/>
      </w:r>
      <w:r>
        <w:t xml:space="preserve">речь и  васъ,  любезное  потомство"  (стр.  7 — 9).  Какъ  хорошо  вы- </w:t>
      </w:r>
      <w:r>
        <w:br/>
      </w:r>
      <w:r>
        <w:t xml:space="preserve">ражается въ  этомъ  описаши  автора  безусловное  подчинеше </w:t>
      </w:r>
      <w:r>
        <w:br/>
      </w:r>
      <w:r>
        <w:t xml:space="preserve">авторитету  писателя,  закрывавшее  подражателю  глаза  не  таиько </w:t>
      </w:r>
      <w:r>
        <w:br/>
      </w:r>
      <w:r>
        <w:t xml:space="preserve">на  недостатки  его  произведен1й,  но  даже  и  на  чистоту  нрав- </w:t>
      </w:r>
      <w:r>
        <w:br/>
      </w:r>
      <w:r>
        <w:t xml:space="preserve">ственнаго  его  характера!  Намъ  вполне  понятенъ  посл'Ь  этого </w:t>
      </w:r>
      <w:r>
        <w:br/>
      </w:r>
      <w:r>
        <w:t xml:space="preserve">сл'ЬдующШ  разсказъ  г-на  Дмитр1ева:  „Когда  Херасковъ  напи- </w:t>
      </w:r>
      <w:r>
        <w:br/>
      </w:r>
      <w:r>
        <w:t xml:space="preserve">салъ  Росс1аду,  н-Ьсколько  петербургскихъ  литераторовъ  и  лю- </w:t>
      </w:r>
      <w:r>
        <w:br/>
      </w:r>
      <w:r>
        <w:t xml:space="preserve">бителей литературы  собирались  н'Ьсколько  вечеровъ  сряду  у </w:t>
      </w:r>
      <w:r>
        <w:br/>
      </w:r>
      <w:r>
        <w:t xml:space="preserve">Н.  И.  Новикова,  чтобы  обдумать  и  написать  разборъ  поэмы;  но </w:t>
      </w:r>
      <w:r>
        <w:br/>
      </w:r>
      <w:r>
        <w:t xml:space="preserve">не  могли:  тогда  еще  было  не  по  силамъ  обнять  столь  большое </w:t>
      </w:r>
      <w:r>
        <w:br/>
      </w:r>
      <w:r>
        <w:t xml:space="preserve">произведете  поэзхи!  Оставалось  одно  безотчетное  удивлете  и </w:t>
      </w:r>
      <w:r>
        <w:br/>
      </w:r>
      <w:r>
        <w:t xml:space="preserve">похвала  восторга!"  („Мелочи",  стр.  16).</w:t>
      </w:r>
    </w:p>
    <w:p>
      <w:pPr>
        <w:pStyle w:val="Normal"/>
      </w:pPr>
      <w:r>
        <w:t xml:space="preserve">Такъ  безусловное  поклонеше  литературному  авторитету  по- </w:t>
      </w:r>
      <w:r>
        <w:br/>
      </w:r>
      <w:r>
        <w:t xml:space="preserve">давляло въ  нашихъ  писателяхъ  духъ  критики.  Надобно  отдать </w:t>
      </w:r>
      <w:r>
        <w:br/>
      </w:r>
      <w:r>
        <w:t xml:space="preserve">честь    критическимъ    статьямъ    „С.-Петербургскаго   В-Ьстника" </w:t>
      </w:r>
      <w:r>
        <w:br/>
      </w:r>
      <w:r>
        <w:t xml:space="preserve">(1778 — 1781):  ВЪ  нихъ  часто  найдемъ  самый  здравый  и  свобод- </w:t>
      </w:r>
      <w:r>
        <w:br/>
      </w:r>
      <w:r>
        <w:t xml:space="preserve">ный отъ  пристраст1я  взглядъ  на  произведетя  тогдашнихъ  зна- </w:t>
      </w:r>
      <w:r>
        <w:br/>
      </w:r>
      <w:r>
        <w:t xml:space="preserve">менитостей нашей   литературы.  Въ  немъ    напечатана  б1ограф1я </w:t>
      </w:r>
      <w:r>
        <w:br/>
      </w:r>
      <w:r>
        <w:t xml:space="preserve">Сумарокова,  такъ   раздражившая   Струйскаго;   въ  немъ  Богда- </w:t>
      </w:r>
      <w:r>
        <w:br/>
      </w:r>
      <w:r>
        <w:t xml:space="preserve">новичъ    нашелъ   несовсЬмъ   благопр1ятный   отзывъ    о    своемъ </w:t>
      </w:r>
      <w:r>
        <w:br/>
      </w:r>
      <w:r>
        <w:t xml:space="preserve">„Изображеши  Росс1йской  Исторш"  (на  который  и  отв'Ьчалъ  въ </w:t>
      </w:r>
      <w:r>
        <w:br/>
      </w:r>
      <w:r>
        <w:t xml:space="preserve">„Петербургскихъ  В'Ьдомостяхъ");  въ  немъ  же  встретили  радуш- </w:t>
      </w:r>
      <w:r>
        <w:br/>
      </w:r>
      <w:r>
        <w:t xml:space="preserve">ный прив'Ьтъ  басни  Хемницера — эта  небольшая  книжка,  не  поль- </w:t>
      </w:r>
      <w:r>
        <w:br/>
      </w:r>
      <w:r>
        <w:t xml:space="preserve">зовавшаяся въ  продолжеше  ХУ1П-го  в'Ька  известностью,  какъ </w:t>
      </w:r>
      <w:r>
        <w:br/>
      </w:r>
      <w:r>
        <w:t xml:space="preserve">бы  утонувшая  въ  мор-Ь  торжественныхъ  одъ.  Въ  „С.-Петербург- </w:t>
      </w:r>
      <w:r>
        <w:br/>
      </w:r>
      <w:r>
        <w:t xml:space="preserve">скомъ   вестнике"  напечатанъ    наконецъ   и   переводъ   разбора </w:t>
      </w:r>
      <w:r>
        <w:br/>
      </w:r>
      <w:r>
        <w:t xml:space="preserve">„Росс1ады",  написаннаго  на  н'Ьмецкомъ  язык-Ь  Канидомъ.  Без- </w:t>
      </w:r>
      <w:r>
        <w:br/>
      </w:r>
      <w:r>
        <w:t xml:space="preserve">молвное удивлеше  литературному  авторитету  связывало  у  насъ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240  М.     А.     Д   М   и  Т  Р  I   Е   в   А.</w:t>
      </w:r>
    </w:p>
    <w:p>
      <w:pPr>
        <w:pStyle w:val="Normal"/>
      </w:pPr>
      <w:r>
        <w:t xml:space="preserve">не  многихъ  только  писателей,  но  бол-Ье  или  мен-Ье  тяготЬло </w:t>
      </w:r>
      <w:r>
        <w:br/>
      </w:r>
      <w:r>
        <w:t xml:space="preserve">надъ  всЬми,  во  вредъ  самостоятельному  ихъ  развитш.  ЛучшШ </w:t>
      </w:r>
      <w:r>
        <w:br/>
      </w:r>
      <w:r>
        <w:t xml:space="preserve">примЪръ  тому  В.  И.  Майковъ,  обнаружившШ  въ  „Елисе*"  не- </w:t>
      </w:r>
      <w:r>
        <w:br/>
      </w:r>
      <w:r>
        <w:t xml:space="preserve">сомненную оригинальность,  правда,  немножко  въ  „очень  весе- </w:t>
      </w:r>
      <w:r>
        <w:br/>
      </w:r>
      <w:r>
        <w:t xml:space="preserve">ломъ"  род-Ь,  но  все-таки  оригинальность.  Въ  „Елисе-Ь"  онъ  еще </w:t>
      </w:r>
      <w:r>
        <w:br/>
      </w:r>
      <w:r>
        <w:t xml:space="preserve">изредка  подсмеивается  надъ  некоторыми  изъ  тогдапшихъ  пи- </w:t>
      </w:r>
      <w:r>
        <w:br/>
      </w:r>
      <w:r>
        <w:t xml:space="preserve">сателей, особенно  же  надъ  стихами,  въ  которыхъ  „естество  себя </w:t>
      </w:r>
      <w:r>
        <w:br/>
      </w:r>
      <w:r>
        <w:t xml:space="preserve">хитро  изломало**.  Дидро  на  обед*  у  графа  Г.  Г.  Орлова  ска- </w:t>
      </w:r>
      <w:r>
        <w:br/>
      </w:r>
      <w:r>
        <w:t xml:space="preserve">залъ  Майкову,  не  знавшему  ни  одного  иностраннаго  языка,  что </w:t>
      </w:r>
      <w:r>
        <w:br/>
      </w:r>
      <w:r>
        <w:t xml:space="preserve">особенно  желалъ  бы  прочесть  его  сочинения,  потому  что  они </w:t>
      </w:r>
      <w:r>
        <w:br/>
      </w:r>
      <w:r>
        <w:t xml:space="preserve">„должны  быть  очень  оригинальны"  ®. .  Дидро  увидалъ  бы  по- </w:t>
      </w:r>
      <w:r>
        <w:br/>
      </w:r>
      <w:r>
        <w:t xml:space="preserve">спешность своего  заключешя,  если  бы  могъ  въ  самомъ  деле </w:t>
      </w:r>
      <w:r>
        <w:br/>
      </w:r>
      <w:r>
        <w:t xml:space="preserve">прочесть  произведетя  Майкова.  Правда,  онъ  не  зналъ  иностран- </w:t>
      </w:r>
      <w:r>
        <w:br/>
      </w:r>
      <w:r>
        <w:t xml:space="preserve">ныхъ  языковъ,  но  подражалъ  Сумарокову  и  другимъ  знамени- </w:t>
      </w:r>
      <w:r>
        <w:br/>
      </w:r>
      <w:r>
        <w:t xml:space="preserve">тостямъ  своего  времени,  которыя,  въ  свою  очередь,  были  под- </w:t>
      </w:r>
      <w:r>
        <w:br/>
      </w:r>
      <w:r>
        <w:t xml:space="preserve">ражателями франщ^зскихъ  писателей.  Майковъ,  ставили  отго- </w:t>
      </w:r>
      <w:r>
        <w:br/>
      </w:r>
      <w:r>
        <w:t xml:space="preserve">лоскомъ  ихъ,  отразилъ  на  себе  французское  влхявае,  хотя  не </w:t>
      </w:r>
      <w:r>
        <w:br/>
      </w:r>
      <w:r>
        <w:t xml:space="preserve">былъ  знакомъ  съ  французскою  литературою:  не  зная  по-фран- </w:t>
      </w:r>
      <w:r>
        <w:br/>
      </w:r>
      <w:r>
        <w:t xml:space="preserve">цузски, онъ  перевелъ  „Меропу**  Вольтера  въ  стихи  съ  русской </w:t>
      </w:r>
      <w:r>
        <w:br/>
      </w:r>
      <w:r>
        <w:t xml:space="preserve">прозы.  Въ  оде  „О  вкусе**  онъ  говоритъ  Сумарокову:'</w:t>
      </w:r>
    </w:p>
    <w:p>
      <w:pPr>
        <w:pStyle w:val="Normal"/>
      </w:pPr>
      <w:r>
        <w:t xml:space="preserve">Твоей  прелестной  гласъ  свир-Ьли, </w:t>
      </w:r>
      <w:r>
        <w:br/>
      </w:r>
      <w:r>
        <w:t xml:space="preserve">Твоей  прхятной  лиры  гласъ, </w:t>
      </w:r>
      <w:r>
        <w:br/>
      </w:r>
      <w:r>
        <w:t xml:space="preserve">Моею  мыслью  овлад-Ьли, </w:t>
      </w:r>
      <w:r>
        <w:br/>
      </w:r>
      <w:r>
        <w:t xml:space="preserve">Пути  являя  на  Парнассъ; </w:t>
      </w:r>
      <w:r>
        <w:br/>
      </w:r>
      <w:r>
        <w:t xml:space="preserve">Твоимъ  согласьемъ  пленяясь. </w:t>
      </w:r>
      <w:r>
        <w:br/>
      </w:r>
      <w:r>
        <w:t xml:space="preserve">Пою  и  я,  воспламеняясь. —</w:t>
      </w:r>
    </w:p>
    <w:p>
      <w:pPr>
        <w:pStyle w:val="Normal"/>
      </w:pPr>
      <w:r>
        <w:t xml:space="preserve">И  такъ  какъ  тихому  Зефиру </w:t>
      </w:r>
      <w:r>
        <w:br/>
      </w:r>
      <w:r>
        <w:t xml:space="preserve">Во  слЪдъ  теб*  всегда  лечу: </w:t>
      </w:r>
      <w:r>
        <w:br/>
      </w:r>
      <w:r>
        <w:t xml:space="preserve">Тобой  настроенную  лиру </w:t>
      </w:r>
      <w:r>
        <w:br/>
      </w:r>
      <w:r>
        <w:t xml:space="preserve">Я  худо  строить  не  хочу  *?.</w:t>
      </w:r>
    </w:p>
    <w:p>
      <w:pPr>
        <w:pStyle w:val="Normal"/>
      </w:pPr>
      <w:r>
        <w:t xml:space="preserve">Такъ  человекъ,  который,  по  всемъ  вероятностямъ,  долженъ </w:t>
      </w:r>
      <w:r>
        <w:br/>
      </w:r>
      <w:r>
        <w:t xml:space="preserve">былъ  остаться  писателемъ  более  или  менее  орйгинальнымъ, </w:t>
      </w:r>
      <w:r>
        <w:br/>
      </w:r>
      <w:r>
        <w:t xml:space="preserve">сталъ  подражателемъ.  Безусловное  подчинете  авторитетамъ  не- </w:t>
      </w:r>
      <w:r>
        <w:br/>
      </w:r>
      <w:r>
        <w:t xml:space="preserve">выгодно действовало  на  литературу  нашу,  мешая  самобытному </w:t>
      </w:r>
      <w:r>
        <w:br/>
      </w:r>
      <w:r>
        <w:t xml:space="preserve">развит1ю  писателя.  Была  въ  немъ  и  другая  невыгодная  сторона: </w:t>
      </w:r>
      <w:r>
        <w:br/>
      </w:r>
      <w:r>
        <w:t xml:space="preserve">оно  не  давало  места  безпристрастному  разбору  писателя,  темны </w:t>
      </w:r>
      <w:r>
        <w:br/>
      </w:r>
      <w:r>
        <w:t xml:space="preserve">и  неопределенны  были  требовашя  критики;  лучше  сказать,  ея</w:t>
      </w:r>
    </w:p>
    <w:p>
      <w:pPr>
        <w:pStyle w:val="Normal"/>
      </w:pPr>
      <w:r>
        <w:t xml:space="preserve">„МЕЛОЧИ  ИЗЪ  ЗАПАСА  МОЕЙ  ЦАМЯТИ".         '  241</w:t>
      </w:r>
    </w:p>
    <w:p>
      <w:pPr>
        <w:pStyle w:val="Normal"/>
      </w:pPr>
      <w:r>
        <w:t xml:space="preserve">вовсе  не  было.  Стоить  только  посмотреть,  какую  роль  играла </w:t>
      </w:r>
      <w:r>
        <w:br/>
      </w:r>
      <w:r>
        <w:t xml:space="preserve">критика  въ  первой  и  частью  во  второй  четверти  настоящаго </w:t>
      </w:r>
      <w:r>
        <w:br/>
      </w:r>
      <w:r>
        <w:t xml:space="preserve">столЪт1я;  она  была  безотчетнымъ  прославлешемъ  писателей,  по </w:t>
      </w:r>
      <w:r>
        <w:br/>
      </w:r>
      <w:r>
        <w:t xml:space="preserve">предашю  слывпшхъ  знаменитыми;  она  забавно  хотела  отличить </w:t>
      </w:r>
      <w:r>
        <w:br/>
      </w:r>
      <w:r>
        <w:t xml:space="preserve">оду  Ломоносова  отъ  оды  Державина,  называя,  наприм'Ьръ,  пер- </w:t>
      </w:r>
      <w:r>
        <w:br/>
      </w:r>
      <w:r>
        <w:t xml:space="preserve">ваго  поэта  орломъ,  а  втораго  соколомъ.  Вся  составленная  изъ </w:t>
      </w:r>
      <w:r>
        <w:br/>
      </w:r>
      <w:r>
        <w:t xml:space="preserve">фразъ  и  безотчетныхъ  похвалъ,  она  наконецъ  должна  была  пу- </w:t>
      </w:r>
      <w:r>
        <w:br/>
      </w:r>
      <w:r>
        <w:t xml:space="preserve">стотою  своею   вызвать   другое,   противоположное   направлеше. </w:t>
      </w:r>
      <w:r>
        <w:br/>
      </w:r>
      <w:r>
        <w:t xml:space="preserve">Отсюда  стремлете  позднейшей  критики  строже  вглядеться  въ </w:t>
      </w:r>
      <w:r>
        <w:br/>
      </w:r>
      <w:r>
        <w:t xml:space="preserve">напшхъ   старинныхъ   писателей.  И  несомненную   пользу   при- </w:t>
      </w:r>
      <w:r>
        <w:br/>
      </w:r>
      <w:r>
        <w:t xml:space="preserve">несла эта  критика  (кто  бы  ни  былъ  ея  родоначальникъ),  не- </w:t>
      </w:r>
      <w:r>
        <w:br/>
      </w:r>
      <w:r>
        <w:t xml:space="preserve">смотря на  свои  резкости  и  увлечешя.   Потому  мы  не^  произне- </w:t>
      </w:r>
      <w:r>
        <w:br/>
      </w:r>
      <w:r>
        <w:t xml:space="preserve">семъ  ей  того  осуждешя,  которое  высказываетъ  и  г.  Дмитрхевъ </w:t>
      </w:r>
      <w:r>
        <w:br/>
      </w:r>
      <w:r>
        <w:t xml:space="preserve">на  76-й  странице  своей  книжки.  Онъ  спрашиваетъ;  „А  что  пи- </w:t>
      </w:r>
      <w:r>
        <w:br/>
      </w:r>
      <w:r>
        <w:t xml:space="preserve">сали въ  „Отечественныхъ  Запискахъ"  (о  нашихъ  писателяхъ)?" </w:t>
      </w:r>
      <w:r>
        <w:br/>
      </w:r>
      <w:r>
        <w:t xml:space="preserve">„Вотъ  что  тамъ  писали, — продолжаетъ  авторъ  „Мелочей**: — ^Ло- </w:t>
      </w:r>
      <w:r>
        <w:br/>
      </w:r>
      <w:r>
        <w:t xml:space="preserve">моносовъ  не  поэтъ,  не  лирикъ;  въ  Ломоносове  нетъ  ни  чувства, </w:t>
      </w:r>
      <w:r>
        <w:br/>
      </w:r>
      <w:r>
        <w:t xml:space="preserve">ни  воображешя"  (стр.  76).  Но  г.  Дмитр1евъ  забываетъ,  что  эта </w:t>
      </w:r>
      <w:r>
        <w:br/>
      </w:r>
      <w:r>
        <w:t xml:space="preserve">фраза  не  принадлежитъ  „Отечественнымъ  Запискамъ",  что  она — </w:t>
      </w:r>
      <w:r>
        <w:br/>
      </w:r>
      <w:r>
        <w:t xml:space="preserve">дословное  повтореше  мнешя  Пушкина,  котораго,  конечно,  нельзя </w:t>
      </w:r>
      <w:r>
        <w:br/>
      </w:r>
      <w:r>
        <w:t xml:space="preserve">упрекнуть  ни  въ  пристрастит,  ни  въ  близорукости   суждетя  ®. </w:t>
      </w:r>
      <w:r>
        <w:br/>
      </w:r>
      <w:r>
        <w:t xml:space="preserve">Невыгодно  отзывается  г.  Дмитрхевъ  о  литературе  новаго  вре- </w:t>
      </w:r>
      <w:r>
        <w:br/>
      </w:r>
      <w:r>
        <w:t xml:space="preserve">мени вообще:  „Третхй  пер1одъ  нашей  прозы  (говоритъ  онъ)  отъ </w:t>
      </w:r>
      <w:r>
        <w:br/>
      </w:r>
      <w:r>
        <w:t xml:space="preserve">Карамзина  —  и  до  кого  же? — до  журнала  „Телеграфъ",  родона- </w:t>
      </w:r>
      <w:r>
        <w:br/>
      </w:r>
      <w:r>
        <w:t xml:space="preserve">чальника нынешнихъ  журналовъ,  —  эпоха,  съ  которой  начался </w:t>
      </w:r>
      <w:r>
        <w:br/>
      </w:r>
      <w:r>
        <w:t xml:space="preserve">упадокъ  слога,  началось  искажеше  Карамзинскаго  языка,  окреп- </w:t>
      </w:r>
      <w:r>
        <w:br/>
      </w:r>
      <w:r>
        <w:t xml:space="preserve">шаго  въ  его  „Исторш";  вместо  Новиковской  благородной  пред- </w:t>
      </w:r>
      <w:r>
        <w:br/>
      </w:r>
      <w:r>
        <w:t xml:space="preserve">приимчивости наступила  предпршмчивость  торговая  и  поддель- </w:t>
      </w:r>
      <w:r>
        <w:br/>
      </w:r>
      <w:r>
        <w:t xml:space="preserve">ная универсальность.  Полевой  воображалъ,   что   онъ    пошел1&gt; </w:t>
      </w:r>
      <w:r>
        <w:br/>
      </w:r>
      <w:r>
        <w:t xml:space="preserve">впередъ;  а  онъ  пошелъ  отъ  Карамзина  только  въ  сторону"  (стр.32). </w:t>
      </w:r>
      <w:r>
        <w:br/>
      </w:r>
      <w:r>
        <w:t xml:space="preserve">Не  преждевременно  ли  произносить   такой   стропи   приговоръ </w:t>
      </w:r>
      <w:r>
        <w:br/>
      </w:r>
      <w:r>
        <w:t xml:space="preserve">времени,  столь  близкому  къ  намъ,  и  подводить  подъ  одно  обви- </w:t>
      </w:r>
      <w:r>
        <w:br/>
      </w:r>
      <w:r>
        <w:t xml:space="preserve">неше  въ  торговой  предпр1имчивости  и  поддельной  универсаль- </w:t>
      </w:r>
      <w:r>
        <w:br/>
      </w:r>
      <w:r>
        <w:t xml:space="preserve">ности целый  перюдъ?  После  этого  на  всю  литературу    этого </w:t>
      </w:r>
      <w:r>
        <w:br/>
      </w:r>
      <w:r>
        <w:t xml:space="preserve">времени  будешь  смотреть  съ  пренебрежешемъ,  въ  языке  его </w:t>
      </w:r>
      <w:r>
        <w:br/>
      </w:r>
      <w:r>
        <w:t xml:space="preserve">видеть  столпотвореше  вавилонское?  А  не  въ  это  ли  время  пи- </w:t>
      </w:r>
      <w:r>
        <w:br/>
      </w:r>
      <w:r>
        <w:t xml:space="preserve">сали Пушкинъ,  Грибоедовъ,  Лермонтовъ  и  Гоголь?  Но  выпи-</w:t>
      </w:r>
    </w:p>
    <w:p>
      <w:pPr>
        <w:pStyle w:val="Normal"/>
      </w:pPr>
      <w:r>
        <w:t xml:space="preserve">СОЧ.  ТИХОНРАВОВА,  Т.  ш.  1в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242  М.     А.     Д  М  И  Т  Р  I  Е    В  А.</w:t>
      </w:r>
    </w:p>
    <w:p>
      <w:pPr>
        <w:pStyle w:val="Normal"/>
      </w:pPr>
      <w:r>
        <w:t xml:space="preserve">санное  нами  м'Ьсто  не  относится  къ  воспоминашямъ  о  старыхъ </w:t>
      </w:r>
      <w:r>
        <w:br/>
      </w:r>
      <w:r>
        <w:t xml:space="preserve">писателяхъ,  потому  мы  оставимъ  его  безъ  разбора,  зам'Ьтивъ </w:t>
      </w:r>
      <w:r>
        <w:br/>
      </w:r>
      <w:r>
        <w:t xml:space="preserve">только,  съ  какой  точки  смотритъ  авторъ  „Мелочей"  на  ближай- </w:t>
      </w:r>
      <w:r>
        <w:br/>
      </w:r>
      <w:r>
        <w:t xml:space="preserve">шую къ  намъ  литературу.</w:t>
      </w:r>
    </w:p>
    <w:p>
      <w:pPr>
        <w:pStyle w:val="Normal"/>
      </w:pPr>
      <w:r>
        <w:t xml:space="preserve">Возвратимся  къ  Майкову.</w:t>
      </w:r>
    </w:p>
    <w:p>
      <w:pPr>
        <w:pStyle w:val="Normal"/>
      </w:pPr>
      <w:r>
        <w:t xml:space="preserve">Г.  Дмитр1евъ  говорить,  что  онъ  „имЪлъ  особый,  не  высшШ </w:t>
      </w:r>
      <w:r>
        <w:br/>
      </w:r>
      <w:r>
        <w:t xml:space="preserve">кругъ  читателей"  (стр.  13).  Для  того  времени  этотъ  факгь  мо- </w:t>
      </w:r>
      <w:r>
        <w:br/>
      </w:r>
      <w:r>
        <w:t xml:space="preserve">жетъ  отчасти  служить  въ  похвалу  писателю:  кто  не  слЬдовалъ </w:t>
      </w:r>
      <w:r>
        <w:br/>
      </w:r>
      <w:r>
        <w:t xml:space="preserve">рабски  французскому  вл1ян1ю  (а  такимъ  былъ  Майковъ  въ </w:t>
      </w:r>
      <w:r>
        <w:br/>
      </w:r>
      <w:r>
        <w:t xml:space="preserve">„Елисе-Ь"),  кто  удержалъ  за  собою  бол'Ье  самостоятельности, </w:t>
      </w:r>
      <w:r>
        <w:br/>
      </w:r>
      <w:r>
        <w:t xml:space="preserve">тотъ  и  нравился  кругу,  стоявшему  вн-Ь  французскаго  вл1ятя. </w:t>
      </w:r>
      <w:r>
        <w:br/>
      </w:r>
      <w:r>
        <w:t xml:space="preserve">Авторъ  „Мелочей"  прибавляетъ:  „Другая  шутливая  поэма:  Пла- </w:t>
      </w:r>
      <w:r>
        <w:br/>
      </w:r>
      <w:r>
        <w:t xml:space="preserve">чевное падете  стихотворцевъ,  которая  приписывается  Майкову </w:t>
      </w:r>
      <w:r>
        <w:br/>
      </w:r>
      <w:r>
        <w:t xml:space="preserve">и  печатается  въ  собраши  его  сочинешй,  принадлежитъ  не  Май- </w:t>
      </w:r>
      <w:r>
        <w:br/>
      </w:r>
      <w:r>
        <w:t xml:space="preserve">кову, а  Чулкову.  Она  въ  свое  время  над'Ьлала  много  шума  и </w:t>
      </w:r>
      <w:r>
        <w:br/>
      </w:r>
      <w:r>
        <w:t xml:space="preserve">произвела  большое  негодоваше  на  автора  между  другими  сти- </w:t>
      </w:r>
      <w:r>
        <w:br/>
      </w:r>
      <w:r>
        <w:t xml:space="preserve">хотворцами" (тамъ  же).</w:t>
      </w:r>
    </w:p>
    <w:p>
      <w:pPr>
        <w:pStyle w:val="Normal"/>
      </w:pPr>
      <w:r>
        <w:t xml:space="preserve">Зам-Ьчанхе  полезное,  но  оно  несовсЬмъ  полно.  Шъ  „Сочине- </w:t>
      </w:r>
      <w:r>
        <w:br/>
      </w:r>
      <w:r>
        <w:t xml:space="preserve">шяхъ  Василхя  Майкова"  (Спб.,.  1809)  въ  самомъ  д^л'Ь  напеча- </w:t>
      </w:r>
      <w:r>
        <w:br/>
      </w:r>
      <w:r>
        <w:t xml:space="preserve">тана не  принадлежащая  ему  поэма   „Плачевное  падете  стихо- </w:t>
      </w:r>
      <w:r>
        <w:br/>
      </w:r>
      <w:r>
        <w:t xml:space="preserve">творцевъ". Она  действительно  написана  Чулковымъ,  чтЬ  засви- </w:t>
      </w:r>
      <w:r>
        <w:br/>
      </w:r>
      <w:r>
        <w:t xml:space="preserve">д-Ьтельствовано  современникомъ  его  И.  И.  Новиковымъ  ®.  Напе- </w:t>
      </w:r>
      <w:r>
        <w:br/>
      </w:r>
      <w:r>
        <w:t xml:space="preserve">чатана эта  поэма  въ  первый  разъ  при  журнал*  „И  то  и  сё", </w:t>
      </w:r>
      <w:r>
        <w:br/>
      </w:r>
      <w:r>
        <w:t xml:space="preserve">который  издавался  Чулковымъ,  чт5^можетъ  служить  подтвержде- </w:t>
      </w:r>
      <w:r>
        <w:br/>
      </w:r>
      <w:r>
        <w:t xml:space="preserve">темъ   словъ   Новикова.   Потомъ    эта   поэма   вышла   отдельно </w:t>
      </w:r>
      <w:r>
        <w:br/>
      </w:r>
      <w:r>
        <w:t xml:space="preserve">вм'ЬсгЬ  съ  „Стихами  на  качели",  „На  семикъ",  „На  масленицу" </w:t>
      </w:r>
      <w:r>
        <w:br/>
      </w:r>
      <w:r>
        <w:t xml:space="preserve">(безъ  года  и  м-Ьста  печатания,  стр.  63).  Имя  автора  на  этой  бро- </w:t>
      </w:r>
      <w:r>
        <w:br/>
      </w:r>
      <w:r>
        <w:t xml:space="preserve">шюр-Ь  не  означено  ^^.  Но   эти  три  произведетя  (также  напеча- </w:t>
      </w:r>
      <w:r>
        <w:br/>
      </w:r>
      <w:r>
        <w:t xml:space="preserve">танныя  въ   „Сочинешяхъ  Майкова")  мы   прямо  приписываемъ </w:t>
      </w:r>
      <w:r>
        <w:br/>
      </w:r>
      <w:r>
        <w:t xml:space="preserve">Чулкову  на  сл'Ьдуюпцихъ  основатяхъ:  1)   Они  напечатаны  въ </w:t>
      </w:r>
      <w:r>
        <w:br/>
      </w:r>
      <w:r>
        <w:t xml:space="preserve">одной  книжк*  съ  поэмою,  несомн'Ьнно  ему   принадлежащего; </w:t>
      </w:r>
      <w:r>
        <w:br/>
      </w:r>
      <w:r>
        <w:t xml:space="preserve">2)  Майковъ  участвовалъ  въ  „Трутне",  журнал*,  который  нахо- </w:t>
      </w:r>
      <w:r>
        <w:br/>
      </w:r>
      <w:r>
        <w:t xml:space="preserve">дился въ  самыхъ  непр1язненныхъ  отношешяхъ  къ  „И  то  и  сё", </w:t>
      </w:r>
      <w:r>
        <w:br/>
      </w:r>
      <w:r>
        <w:t xml:space="preserve">стало-быть  не  могли  его  стихи  появиться  въ  журнал**  Чулкова, </w:t>
      </w:r>
      <w:r>
        <w:br/>
      </w:r>
      <w:r>
        <w:t xml:space="preserve">а  между  тЪмъ  вся  брошюра,  о  которой  идетъ  рЪчь,  появилась </w:t>
      </w:r>
      <w:r>
        <w:br/>
      </w:r>
      <w:r>
        <w:t xml:space="preserve">сперва  въ  „И  то  и  сё";    3)  въ  „Трутн*"  напечатана  была  „За- </w:t>
      </w:r>
      <w:r>
        <w:br/>
      </w:r>
      <w:r>
        <w:t xml:space="preserve">дача", въ  которой,  между  прочимъ,  находятся  сл'Ьдуюш;1е  стихи:</w:t>
      </w:r>
    </w:p>
    <w:p>
      <w:pPr>
        <w:pStyle w:val="Normal"/>
      </w:pPr>
      <w:r>
        <w:t xml:space="preserve">„МЕЛОЧИ  ИЗЪ  ЗАПАСА  МОЕЙ  ПАМЯТИ".  •    243</w:t>
      </w:r>
    </w:p>
    <w:p>
      <w:pPr>
        <w:pStyle w:val="Normal"/>
      </w:pPr>
      <w:r>
        <w:t xml:space="preserve">Кто  огь  роду  не  бывъ  со  музами  знакомь, </w:t>
      </w:r>
      <w:r>
        <w:br/>
      </w:r>
      <w:r>
        <w:t xml:space="preserve">Дерзаетъ  восп1&amp;вать  качели  съ  семикомъ, </w:t>
      </w:r>
      <w:r>
        <w:br/>
      </w:r>
      <w:r>
        <w:t xml:space="preserve">Уменъ  или  дуракъ?</w:t>
      </w:r>
    </w:p>
    <w:p>
      <w:pPr>
        <w:pStyle w:val="Normal"/>
      </w:pPr>
      <w:r>
        <w:t xml:space="preserve">„РЬшеше"  этой  задачи,  напечатанное  въ  томъ  же  м'ЬсгЬ </w:t>
      </w:r>
      <w:r>
        <w:br/>
      </w:r>
      <w:r>
        <w:t xml:space="preserve">„Трутня",  говорить:</w:t>
      </w:r>
    </w:p>
    <w:p>
      <w:pPr>
        <w:pStyle w:val="Normal"/>
      </w:pPr>
      <w:r>
        <w:t xml:space="preserve">Возможно  ли.  чтобъ  тотъ  разумно  написалъ.</w:t>
      </w:r>
    </w:p>
    <w:p>
      <w:pPr>
        <w:pStyle w:val="Normal"/>
      </w:pPr>
      <w:r>
        <w:t xml:space="preserve">Кто  вм1^ст'Ь  съ  молокомъ  нев'1^жество  сосалъ,</w:t>
      </w:r>
    </w:p>
    <w:p>
      <w:pPr>
        <w:pStyle w:val="Normal"/>
      </w:pPr>
      <w:r>
        <w:t xml:space="preserve">И  кто  въ  поэз1и  аза  въ  глаза  не  знаетъ,</w:t>
      </w:r>
    </w:p>
    <w:p>
      <w:pPr>
        <w:pStyle w:val="Normal"/>
      </w:pPr>
      <w:r>
        <w:t xml:space="preserve">Уже  поэмы  вдругъ  писати  начинаетъ.</w:t>
      </w:r>
    </w:p>
    <w:p>
      <w:pPr>
        <w:pStyle w:val="Normal"/>
      </w:pPr>
      <w:r>
        <w:t xml:space="preserve">По  мн'Ьнью  моему  писатель  сей  таковъ,</w:t>
      </w:r>
    </w:p>
    <w:p>
      <w:pPr>
        <w:pStyle w:val="Normal"/>
      </w:pPr>
      <w:r>
        <w:t xml:space="preserve">Какъ  взд'&amp;лъ  бы  кто  кафтанъ,  не  взд'Ьвъ  сперва  чулковъ;</w:t>
      </w:r>
    </w:p>
    <w:p>
      <w:pPr>
        <w:pStyle w:val="Normal"/>
      </w:pPr>
      <w:r>
        <w:t xml:space="preserve">И  есть  ли  ето  такъ.</w:t>
      </w:r>
    </w:p>
    <w:p>
      <w:pPr>
        <w:pStyle w:val="Normal"/>
      </w:pPr>
      <w:r>
        <w:t xml:space="preserve">Конечно  онъ  дуракъ  п.</w:t>
      </w:r>
    </w:p>
    <w:p>
      <w:pPr>
        <w:pStyle w:val="Normal"/>
      </w:pPr>
      <w:r>
        <w:t xml:space="preserve">Авторъ  р-Ьшешя,  в'Ьрно,  не  хогЬлъ  ужь  оставлять  ничего </w:t>
      </w:r>
      <w:r>
        <w:br/>
      </w:r>
      <w:r>
        <w:t xml:space="preserve">на  догадку  читателю,  намекнувъ  и  на  фамилш  „пЪвца  качелей </w:t>
      </w:r>
      <w:r>
        <w:br/>
      </w:r>
      <w:r>
        <w:t xml:space="preserve">съ  семикомъ".</w:t>
      </w:r>
    </w:p>
    <w:p>
      <w:pPr>
        <w:pStyle w:val="Normal"/>
      </w:pPr>
      <w:r>
        <w:t xml:space="preserve">Не  знаемъ,  почему  г.  Дмитрхевъ  ставить  Майкова  довольно </w:t>
      </w:r>
      <w:r>
        <w:br/>
      </w:r>
      <w:r>
        <w:t xml:space="preserve">низко,  говоря,  что  „Петровъ  все-таки  былъ  не  Майковъ"  (стр.  9). </w:t>
      </w:r>
      <w:r>
        <w:br/>
      </w:r>
      <w:r>
        <w:t xml:space="preserve">Даровашя  у  Майкова  нельзя  отнять.  Сочинешя  его  вообще </w:t>
      </w:r>
      <w:r>
        <w:br/>
      </w:r>
      <w:r>
        <w:t xml:space="preserve">любопытн'Ье  въ  отношети  къ  времени,  нежели  стихи  Петрова, </w:t>
      </w:r>
      <w:r>
        <w:br/>
      </w:r>
      <w:r>
        <w:t xml:space="preserve">можетъ  быть  потому,  что  онъ  мен^е  писалъ  торжественныхъ </w:t>
      </w:r>
      <w:r>
        <w:br/>
      </w:r>
      <w:r>
        <w:t xml:space="preserve">одъ,  ч'Ьмъ  Петровъ.  О  послЬднемъ  г.  Дмитр1евъ  разсказываетъ </w:t>
      </w:r>
      <w:r>
        <w:br/>
      </w:r>
      <w:r>
        <w:t xml:space="preserve">со  словъ  Малиновскаго,  „будто  онъ  писалъ  н-Ькоторня  оды,  ходя </w:t>
      </w:r>
      <w:r>
        <w:br/>
      </w:r>
      <w:r>
        <w:t xml:space="preserve">по  Кремлю;  а  за  нимъ  носилъ  кто-то  бумагу  и  чернильницу. </w:t>
      </w:r>
      <w:r>
        <w:br/>
      </w:r>
      <w:r>
        <w:t xml:space="preserve">При  вид*  Кремля  онъ  наполнялся  восторгомъ,  останавливался </w:t>
      </w:r>
      <w:r>
        <w:br/>
      </w:r>
      <w:r>
        <w:t xml:space="preserve">и  писалъ"  (стр.  9—10).  Наша  торжественная  ода  прошлаго  сто- </w:t>
      </w:r>
      <w:r>
        <w:br/>
      </w:r>
      <w:r>
        <w:t xml:space="preserve">л*т1я  порождена  не  однимъ  подд'Ьльнымъ  восторгомъ  и,  конечно, </w:t>
      </w:r>
      <w:r>
        <w:br/>
      </w:r>
      <w:r>
        <w:t xml:space="preserve">даже  у  второстепенныхъ  писателей  не  была  только  пустымъ  на- </w:t>
      </w:r>
      <w:r>
        <w:br/>
      </w:r>
      <w:r>
        <w:t xml:space="preserve">боромъ  высокопарныХъ  фразъ:  въ  ней  есть  также  живыя  черты </w:t>
      </w:r>
      <w:r>
        <w:br/>
      </w:r>
      <w:r>
        <w:t xml:space="preserve">современной  действительности  и  искреннее  чувство;  только  мы </w:t>
      </w:r>
      <w:r>
        <w:br/>
      </w:r>
      <w:r>
        <w:t xml:space="preserve">часто  не  понимаемъ  однихъ  за  отсутств1емъ  объяснительныхъ </w:t>
      </w:r>
      <w:r>
        <w:br/>
      </w:r>
      <w:r>
        <w:t xml:space="preserve">прим^чашй  и  подробностей  и  мало  в-Ьримъ  другому,  привык- </w:t>
      </w:r>
      <w:r>
        <w:br/>
      </w:r>
      <w:r>
        <w:t xml:space="preserve">нувъ  видеть  выражеше  его  въ  естественной,  не  высокопарной </w:t>
      </w:r>
      <w:r>
        <w:br/>
      </w:r>
      <w:r>
        <w:t xml:space="preserve">форы*.  Державинъ,  безъ  ключа  къ  н'Ькоторымъ  его  сочинешямъ, </w:t>
      </w:r>
      <w:r>
        <w:br/>
      </w:r>
      <w:r>
        <w:t xml:space="preserve">былъ  бы  для  читателей  нашего  времени  скученъ  и  непонятенъ; </w:t>
      </w:r>
      <w:r>
        <w:br/>
      </w:r>
      <w:r>
        <w:t xml:space="preserve">то  ясе  можно  сказать,  въ  большей  или  меньшей  степени,  о  дру- </w:t>
      </w:r>
      <w:r>
        <w:br/>
      </w:r>
      <w:r>
        <w:t xml:space="preserve">гихъ  сочинителяхъ  одъ.  Намъ  столько  натолковали  о  пустот*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    •  М.     А.      Д   М   И   Т   Р  I   Б   В   А.</w:t>
      </w:r>
    </w:p>
    <w:p>
      <w:pPr>
        <w:pStyle w:val="Normal"/>
      </w:pPr>
      <w:r>
        <w:t xml:space="preserve">торжественной  оды,  что  мы  хотимъ  не  только  отвергнуть  въ  ней </w:t>
      </w:r>
      <w:r>
        <w:br/>
      </w:r>
      <w:r>
        <w:t xml:space="preserve">всякую  поэзш,  но  даже  и  всякое  отношеше  къ  современности, </w:t>
      </w:r>
      <w:r>
        <w:br/>
      </w:r>
      <w:r>
        <w:t xml:space="preserve">къ  жизни.  Мы  ув-Ьрены,  что  ч^мъ  бол'Ье  будутъ  для  насъ </w:t>
      </w:r>
      <w:r>
        <w:br/>
      </w:r>
      <w:r>
        <w:t xml:space="preserve">уясняться  происхожденхе  той  или  другой  оды,  обстоятельства, </w:t>
      </w:r>
      <w:r>
        <w:br/>
      </w:r>
      <w:r>
        <w:t xml:space="preserve">при  которыхъ  она  написана,  характеръ  .и  изв-Ьствыя  отношетя </w:t>
      </w:r>
      <w:r>
        <w:br/>
      </w:r>
      <w:r>
        <w:t xml:space="preserve">къ  обществу  и  людямъ  творца  ея,  тЬмъ  бол'Ье  эта  отрасль  на- </w:t>
      </w:r>
      <w:r>
        <w:br/>
      </w:r>
      <w:r>
        <w:t xml:space="preserve">шей  прошедшей  литературы  получить  интереса  и  значешя:  таюя </w:t>
      </w:r>
      <w:r>
        <w:br/>
      </w:r>
      <w:r>
        <w:t xml:space="preserve">подробности  оживятъ  ее.  Надобно  знать  отношетя  Петрова  къ </w:t>
      </w:r>
      <w:r>
        <w:br/>
      </w:r>
      <w:r>
        <w:t xml:space="preserve">Потемкину,  чтобъ  вполнЪ  согласиться  съ  сл-Ьдугопцими  сло- </w:t>
      </w:r>
      <w:r>
        <w:br/>
      </w:r>
      <w:r>
        <w:t xml:space="preserve">вами г.  Дмитр1ева:  „(Петровъ)  былъ  до  конца  его  жизни  его </w:t>
      </w:r>
      <w:r>
        <w:br/>
      </w:r>
      <w:r>
        <w:t xml:space="preserve">другомъ.  Объ  этомъ  свид-Ьтельствують  мнопя  его  послашя  и </w:t>
      </w:r>
      <w:r>
        <w:br/>
      </w:r>
      <w:r>
        <w:t xml:space="preserve">стансы,  исполненные  чувствъ  искреннихъ,  гд*  онъ  радуется  его </w:t>
      </w:r>
      <w:r>
        <w:br/>
      </w:r>
      <w:r>
        <w:t xml:space="preserve">усп'Ьхамъ,  его  поб'Ьдамъ,  его  слав'Ь,  отъ  всего  сердца,  по  уяастгю </w:t>
      </w:r>
      <w:r>
        <w:br/>
      </w:r>
      <w:r>
        <w:t xml:space="preserve">дружества,  а  не  пиьмъ  торжествепнымъ  топомъ,  который  ста- </w:t>
      </w:r>
      <w:r>
        <w:br/>
      </w:r>
      <w:r>
        <w:t xml:space="preserve">вгтъ  поэта  передъ  вельможей  и  полководг^емъ  па  разсшояпги  во- </w:t>
      </w:r>
      <w:r>
        <w:br/>
      </w:r>
      <w:r>
        <w:t xml:space="preserve">сторга и  славы.  Онъ  написалъ  къ  Потемкину,  провожая  его  въ </w:t>
      </w:r>
      <w:r>
        <w:br/>
      </w:r>
      <w:r>
        <w:t xml:space="preserve">арм1ю:</w:t>
      </w:r>
    </w:p>
    <w:p>
      <w:pPr>
        <w:pStyle w:val="Normal"/>
      </w:pPr>
      <w:r>
        <w:t xml:space="preserve">Превыше  чаян1й  взнесися,  мой  орелъ! </w:t>
      </w:r>
      <w:r>
        <w:br/>
      </w:r>
      <w:r>
        <w:t xml:space="preserve">Ты  въ  поле — изъ  моихъ  объятШ  полет-Ьлъ!</w:t>
      </w:r>
    </w:p>
    <w:p>
      <w:pPr>
        <w:pStyle w:val="Normal"/>
      </w:pPr>
      <w:r>
        <w:t xml:space="preserve">Онъ  хвалить  въ  Потемкин*  не  одного  полководца,   но   бол^^е </w:t>
      </w:r>
      <w:r>
        <w:br/>
      </w:r>
      <w:r>
        <w:t xml:space="preserve">вельможу  доступнаго,  человека  просв'Ьпценнаго,  любителя  лите- </w:t>
      </w:r>
      <w:r>
        <w:br/>
      </w:r>
      <w:r>
        <w:t xml:space="preserve">ратуры и  поэзш"  1и  т.  д.  („Мелочи",  стр.  10).  Мы  совершенно </w:t>
      </w:r>
      <w:r>
        <w:br/>
      </w:r>
      <w:r>
        <w:t xml:space="preserve">разд'Ьляемъ  это  мн*ше  г.  Дмитрхева.  Но  гд'Ь  начались  друже- </w:t>
      </w:r>
      <w:r>
        <w:br/>
      </w:r>
      <w:r>
        <w:t xml:space="preserve">СК1Я  сношетя  Потемкина  съ  Петровымъ  и  по  какому  случаю? </w:t>
      </w:r>
      <w:r>
        <w:br/>
      </w:r>
      <w:r>
        <w:t xml:space="preserve">По  словамъ  г.  Дмитр1ева,  „Петровъ   учился  вм'ЬсгЬ  съ  Потем- </w:t>
      </w:r>
      <w:r>
        <w:br/>
      </w:r>
      <w:r>
        <w:t xml:space="preserve">кинымъ"  (тамъ  же) — показаше  едва  ли  верное.  Мы  знаемъ,  что </w:t>
      </w:r>
      <w:r>
        <w:br/>
      </w:r>
      <w:r>
        <w:t xml:space="preserve">Петровъ  учился  въ  Московской  Духовной  академхи,  а  Потемкинъ </w:t>
      </w:r>
      <w:r>
        <w:br/>
      </w:r>
      <w:r>
        <w:t xml:space="preserve">поступилъ  въ  гимназш  Московскаго  университета  въ  1755  году </w:t>
      </w:r>
      <w:r>
        <w:br/>
      </w:r>
      <w:r>
        <w:t xml:space="preserve">и  ужь  26  апреля  1756  г.  получилъ   медаль  ^^,  а  въ  1759  году </w:t>
      </w:r>
      <w:r>
        <w:br/>
      </w:r>
      <w:r>
        <w:t xml:space="preserve">исключенъ  изъ   Дворянской  гимназ1и  Московскаго   универси- </w:t>
      </w:r>
      <w:r>
        <w:br/>
      </w:r>
      <w:r>
        <w:t xml:space="preserve">тета ^3.  В-Ьрн^е,  кажется,  слЪдуюпця  слова  С.  Н.  Глинки:  „Не </w:t>
      </w:r>
      <w:r>
        <w:br/>
      </w:r>
      <w:r>
        <w:t xml:space="preserve">могу  съ  точностью  сказать,  когда  недоученый  студентъ  Потем- </w:t>
      </w:r>
      <w:r>
        <w:br/>
      </w:r>
      <w:r>
        <w:t xml:space="preserve">кинъ сблизился   съ   поэтомъ   Василхемъ  Петровымъ.  Но  очень </w:t>
      </w:r>
      <w:r>
        <w:br/>
      </w:r>
      <w:r>
        <w:t xml:space="preserve">вероятно,  что  это  было  вскор*  по  выход*  его  изъ  университета. </w:t>
      </w:r>
      <w:r>
        <w:br/>
      </w:r>
      <w:r>
        <w:t xml:space="preserve">И  это  обстоятельство  въ  полномъ  смысл*  можно  назвать  счаст- </w:t>
      </w:r>
      <w:r>
        <w:br/>
      </w:r>
      <w:r>
        <w:t xml:space="preserve">ливою находкой.   Страстно  любя  греческую  и  латинскую  ело-</w:t>
      </w:r>
    </w:p>
    <w:p>
      <w:pPr>
        <w:pStyle w:val="Normal"/>
      </w:pPr>
      <w:r>
        <w:t xml:space="preserve">„МЕЛОЧИ  ИЗЪ  ЗАПАСА  МОЕЙ  ПАМЯТИ**.  245</w:t>
      </w:r>
    </w:p>
    <w:p>
      <w:pPr>
        <w:pStyle w:val="Normal"/>
      </w:pPr>
      <w:r>
        <w:t xml:space="preserve">весность,  Петровъ  занимался  ими  съ  юнымъ  другомъ  своимъ, </w:t>
      </w:r>
      <w:r>
        <w:br/>
      </w:r>
      <w:r>
        <w:t xml:space="preserve">училъ  его  языку  Омира  и  самъ  перечитывалъ  его  съ  нимъ**  ^*. </w:t>
      </w:r>
      <w:r>
        <w:br/>
      </w:r>
      <w:r>
        <w:t xml:space="preserve">Разсказъ  этотъ  отчасти  подтверждается  следующими  стихами </w:t>
      </w:r>
      <w:r>
        <w:br/>
      </w:r>
      <w:r>
        <w:t xml:space="preserve">Петрова:</w:t>
      </w:r>
    </w:p>
    <w:p>
      <w:pPr>
        <w:pStyle w:val="Normal"/>
      </w:pPr>
      <w:r>
        <w:t xml:space="preserve">Вообраая  бесЬдъ  уединенныхъ  сладость</w:t>
      </w:r>
    </w:p>
    <w:p>
      <w:pPr>
        <w:pStyle w:val="Normal"/>
      </w:pPr>
      <w:r>
        <w:t xml:space="preserve">и  проливавну  мн-Ь  отъ  отчихъ  взоровъ  радость,</w:t>
      </w:r>
    </w:p>
    <w:p>
      <w:pPr>
        <w:pStyle w:val="Normal"/>
      </w:pPr>
      <w:r>
        <w:t xml:space="preserve">Источники  утЪхъ,  которыхъ  дружба  мать.</w:t>
      </w:r>
    </w:p>
    <w:p>
      <w:pPr>
        <w:pStyle w:val="Normal"/>
      </w:pPr>
      <w:r>
        <w:t xml:space="preserve">Что  долженъ  въ  сиромъ  днесь  я  сердцемъ  ощущать?</w:t>
      </w:r>
    </w:p>
    <w:p>
      <w:pPr>
        <w:pStyle w:val="Normal"/>
      </w:pPr>
      <w:r>
        <w:t xml:space="preserve">Ты  пренья  велъ  со  мной  о  пронысл1^  и  рок'Ь</w:t>
      </w:r>
    </w:p>
    <w:p>
      <w:pPr>
        <w:pStyle w:val="Normal"/>
      </w:pPr>
      <w:r>
        <w:t xml:space="preserve">О  смерти,  быт1и  и  1гЬломъ  М1ра  ток* — и  т.  д,.^.</w:t>
      </w:r>
    </w:p>
    <w:p>
      <w:pPr>
        <w:pStyle w:val="Normal"/>
      </w:pPr>
      <w:r>
        <w:t xml:space="preserve">Въ  другомъ  м'ЬсгЬ  Петровъ  говорить  о  ПотемкинЪ:</w:t>
      </w:r>
    </w:p>
    <w:p>
      <w:pPr>
        <w:pStyle w:val="Normal"/>
      </w:pPr>
      <w:r>
        <w:t xml:space="preserve">Чести  п'Ьвца  Троянской  брани </w:t>
      </w:r>
      <w:r>
        <w:br/>
      </w:r>
      <w:r>
        <w:t xml:space="preserve">Быль,  пишутъ,  Александровъ  вкусъ: </w:t>
      </w:r>
      <w:r>
        <w:br/>
      </w:r>
      <w:r>
        <w:t xml:space="preserve">Какъ  сотъ  Потемкина  гортани </w:t>
      </w:r>
      <w:r>
        <w:br/>
      </w:r>
      <w:r>
        <w:t xml:space="preserve">Твой  стихъ,  велик1й  отче  музъ**.</w:t>
      </w:r>
    </w:p>
    <w:p>
      <w:pPr>
        <w:pStyle w:val="Normal"/>
      </w:pPr>
      <w:r>
        <w:t xml:space="preserve">Имя  Петрова  невольно  напоминаетъ  другаго  сочинителя  одъ-</w:t>
      </w:r>
    </w:p>
    <w:p>
      <w:pPr>
        <w:pStyle w:val="Normal"/>
      </w:pPr>
      <w:r>
        <w:t xml:space="preserve">Кострова,  и  о  немъ  передаетъ  г.  Дмитр1евъ  н'Ьсколько  забав- </w:t>
      </w:r>
      <w:r>
        <w:br/>
      </w:r>
      <w:r>
        <w:t xml:space="preserve">ныхъ,  любопытныхъ  подробностей.  Отвергая  анекдотъ  (разска- </w:t>
      </w:r>
      <w:r>
        <w:br/>
      </w:r>
      <w:r>
        <w:t xml:space="preserve">занный  Бантышъ-Каменскимъ),  будто  И.  И.  Дмитр1евъ  привезъ </w:t>
      </w:r>
      <w:r>
        <w:br/>
      </w:r>
      <w:r>
        <w:t xml:space="preserve">Кострова  въ  нетрезвомъ  вид*  въ  Петербургъ,  авторъ  „Мелочей" </w:t>
      </w:r>
      <w:r>
        <w:br/>
      </w:r>
      <w:r>
        <w:t xml:space="preserve">описываетъ,  какъ  друзья  провожали  Кострова  къ  Потемкину  и </w:t>
      </w:r>
      <w:r>
        <w:br/>
      </w:r>
      <w:r>
        <w:t xml:space="preserve">как1я  принимали  предосторож1в[ости,  чтобъ  онъ  по  дорогЬ  не  за- </w:t>
      </w:r>
      <w:r>
        <w:br/>
      </w:r>
      <w:r>
        <w:t xml:space="preserve">вернулъ  въ  любимое  свое  м-Ьсто.  Не  станемъ  доискиваться,  ка- </w:t>
      </w:r>
      <w:r>
        <w:br/>
      </w:r>
      <w:r>
        <w:t xml:space="preserve">1С1Я  обстоятельства  довели  Кострова  до  неумеренной  страсти  къ </w:t>
      </w:r>
      <w:r>
        <w:br/>
      </w:r>
      <w:r>
        <w:t xml:space="preserve">вину,  д-Ьйствительно  ли  она  была  сл'Ьдств1емъ  неисполнившейся </w:t>
      </w:r>
      <w:r>
        <w:br/>
      </w:r>
      <w:r>
        <w:t xml:space="preserve">мечты  его  быть  профессоромъ  въ  Московскомъ  университегЬ </w:t>
      </w:r>
      <w:r>
        <w:br/>
      </w:r>
      <w:r>
        <w:t xml:space="preserve">(какъ  ув-Ьряеть  Макаровъ).  Но,  конечно,  слишкомъ  ужь  усерд- </w:t>
      </w:r>
      <w:r>
        <w:br/>
      </w:r>
      <w:r>
        <w:t xml:space="preserve">ное служеше  Бахусу  довело  Кострова  до  того  страннаго,  бол'Ьз- </w:t>
      </w:r>
      <w:r>
        <w:br/>
      </w:r>
      <w:r>
        <w:t xml:space="preserve">неннаго  состояшя,  которое  онъ  потомъ  самъ  описалъ.  Г.  Дмит- </w:t>
      </w:r>
      <w:r>
        <w:br/>
      </w:r>
      <w:r>
        <w:t xml:space="preserve">р1евъ  впервые  указалъ  на  это  произведете  Кострова,  изъ  ко- </w:t>
      </w:r>
      <w:r>
        <w:br/>
      </w:r>
      <w:r>
        <w:t xml:space="preserve">тораго  можно  составить  себ*  поняпе  о  посл'Ьднемъ  времени </w:t>
      </w:r>
      <w:r>
        <w:br/>
      </w:r>
      <w:r>
        <w:t xml:space="preserve">жизни  Кострова;  за  это  указате  нельзя  не  благодарить  г.  Дмит- </w:t>
      </w:r>
      <w:r>
        <w:br/>
      </w:r>
      <w:r>
        <w:t xml:space="preserve">р1ева.  И  каковъ  былъ  конецъ  этого  человека,  который  посвя- </w:t>
      </w:r>
      <w:r>
        <w:br/>
      </w:r>
      <w:r>
        <w:t xml:space="preserve">тилъ  себя  вполне  литератур'Ь?  Вотъ   какъ  говорилъ  о  немъ </w:t>
      </w:r>
      <w:r>
        <w:br/>
      </w:r>
      <w:r>
        <w:t xml:space="preserve">Пушкинъ  въ  одномъ  изъ  самыхъ  первыхъ  своихъ  произведешй:</w:t>
      </w:r>
    </w:p>
    <w:p>
      <w:pPr>
        <w:pStyle w:val="Normal"/>
      </w:pPr>
      <w:r>
        <w:t xml:space="preserve">Костровъ  на  чердакЬ  безв'Ьстно  умираетъ. </w:t>
      </w:r>
      <w:r>
        <w:br/>
      </w:r>
      <w:r>
        <w:t xml:space="preserve">Руками  чуждыми  могил'Ь  преданъ  онъ^?.</w:t>
      </w:r>
    </w:p>
    <w:p>
      <w:pPr>
        <w:pStyle w:val="Normal"/>
      </w:pPr>
      <w:r>
        <w:t xml:space="preserve">246  М.     А.     Д   М   и   Т   Р   I   Е   В  А.</w:t>
      </w:r>
    </w:p>
    <w:p>
      <w:pPr>
        <w:pStyle w:val="Normal"/>
      </w:pPr>
      <w:r>
        <w:t xml:space="preserve">'  Есть  предаше^®,  что  Кострову,  какъ  мы  сказали  вьппе,  хо- </w:t>
      </w:r>
      <w:r>
        <w:br/>
      </w:r>
      <w:r>
        <w:t xml:space="preserve">телось быть  профессоромъ  Московскаго  университета,  и  когда </w:t>
      </w:r>
      <w:r>
        <w:br/>
      </w:r>
      <w:r>
        <w:t xml:space="preserve">н6  сбылась  эта  пламенная  мечта  его,  когда  не  удалось  ему  за- </w:t>
      </w:r>
      <w:r>
        <w:br/>
      </w:r>
      <w:r>
        <w:t xml:space="preserve">нять известное  м-Ьсто  въ  общественной  херархш,  онъ  съ  горя </w:t>
      </w:r>
      <w:r>
        <w:br/>
      </w:r>
      <w:r>
        <w:t xml:space="preserve">прибЬгнулъ  къ  дарамъ  Бахуса.  Въ  этомъ  преданш,  можетъ </w:t>
      </w:r>
      <w:r>
        <w:br/>
      </w:r>
      <w:r>
        <w:t xml:space="preserve">быть,  много  правды...  Откровенные  разсказы  г.  Дмитрхева  о  Ко- </w:t>
      </w:r>
      <w:r>
        <w:br/>
      </w:r>
      <w:r>
        <w:t xml:space="preserve">стров*  вводятъ  насъ  отчасти  въ  жизнь  русскаго  писателя,  въ  его </w:t>
      </w:r>
      <w:r>
        <w:br/>
      </w:r>
      <w:r>
        <w:t xml:space="preserve">общественное  положенхе,  которыхъ  нельзя  было  видеть  за  еи- </w:t>
      </w:r>
      <w:r>
        <w:br/>
      </w:r>
      <w:r>
        <w:t xml:space="preserve">мхамомъ  некрологовъ  и  панегирическихъ  бшграфШ.</w:t>
      </w:r>
    </w:p>
    <w:p>
      <w:pPr>
        <w:pStyle w:val="Normal"/>
      </w:pPr>
      <w:r>
        <w:t xml:space="preserve">Немнопя,  но  драгоц-Ьнныя  подробности  передаетъ  авторъ </w:t>
      </w:r>
      <w:r>
        <w:br/>
      </w:r>
      <w:r>
        <w:t xml:space="preserve">„Мелочей"  о  Державин*.  Говоря  о  немъ,  Дмитрхевъ  мимоходомъ </w:t>
      </w:r>
      <w:r>
        <w:br/>
      </w:r>
      <w:r>
        <w:t xml:space="preserve">касается  людей,  которые  были  къ  нему  близки  и  составляли </w:t>
      </w:r>
      <w:r>
        <w:br/>
      </w:r>
      <w:r>
        <w:t xml:space="preserve">обыкновенное  его  общество:  А.  Н.  Оленина,  Н.  А.  Львова,  П.  Л. </w:t>
      </w:r>
      <w:r>
        <w:br/>
      </w:r>
      <w:r>
        <w:t xml:space="preserve">Вельяминова  и  В.  В.  Клпниста.  Можно  бы  прибавить  къ  этому </w:t>
      </w:r>
      <w:r>
        <w:br/>
      </w:r>
      <w:r>
        <w:t xml:space="preserve">что-нибудь  о  Хемницер*.  Любовь  къ  литератур*  связывала  чле- </w:t>
      </w:r>
      <w:r>
        <w:br/>
      </w:r>
      <w:r>
        <w:t xml:space="preserve">новъ  этого  небольшаго  кружка:  каждый  изъ  нихъ  съ  участ1емъ </w:t>
      </w:r>
      <w:r>
        <w:br/>
      </w:r>
      <w:r>
        <w:t xml:space="preserve">разсматривалъ  произведете  другаго,  сообщалъ  на  него  свои  за- </w:t>
      </w:r>
      <w:r>
        <w:br/>
      </w:r>
      <w:r>
        <w:t xml:space="preserve">м^чатя  и  поправки.  Державинъ  многимъ  обязанъ  вкусу  и  вл1я- </w:t>
      </w:r>
      <w:r>
        <w:br/>
      </w:r>
      <w:r>
        <w:t xml:space="preserve">тю  Львова  и  Хемницера.  Особенно  Львовъ,  съ  своимъ  образо- </w:t>
      </w:r>
      <w:r>
        <w:br/>
      </w:r>
      <w:r>
        <w:t xml:space="preserve">ваннымъ  вкусомъ,  съ  своею  горячею  любовью  къ  искусству,  со- </w:t>
      </w:r>
      <w:r>
        <w:br/>
      </w:r>
      <w:r>
        <w:t xml:space="preserve">дМствовалъ  тому,  чтобъ  оторвать  Державина  отъ  риторическаго </w:t>
      </w:r>
      <w:r>
        <w:br/>
      </w:r>
      <w:r>
        <w:t xml:space="preserve">направлешя  поэзш.  Въ  одной  рукописной  бюграфш  Н.  А.  Львова </w:t>
      </w:r>
      <w:r>
        <w:br/>
      </w:r>
      <w:r>
        <w:t xml:space="preserve">читаемъ  между  прочимъ:  „При  такихъ  даровашяхъ  оггЬняла </w:t>
      </w:r>
      <w:r>
        <w:br/>
      </w:r>
      <w:r>
        <w:t xml:space="preserve">его  иногда  ипохондрхя,  подруга  душъ  чувствительныхъ.  Но  обык- </w:t>
      </w:r>
      <w:r>
        <w:br/>
      </w:r>
      <w:r>
        <w:t xml:space="preserve">новенная острота  разума,  р-Ьпштельное  чувство  ко  всему  изящ- </w:t>
      </w:r>
      <w:r>
        <w:br/>
      </w:r>
      <w:r>
        <w:t xml:space="preserve">ному и  обхождете,  имеющее  въ  себ*  н-йчто  плЬнительное,  въ </w:t>
      </w:r>
      <w:r>
        <w:br/>
      </w:r>
      <w:r>
        <w:t xml:space="preserve">часы  веселья  составили  ему  отличныя  знакомства,  продолжав- </w:t>
      </w:r>
      <w:r>
        <w:br/>
      </w:r>
      <w:r>
        <w:t xml:space="preserve">ппяся  во  все  течете  его  жизни.  Известные  нын*  по  литератур* </w:t>
      </w:r>
      <w:r>
        <w:br/>
      </w:r>
      <w:r>
        <w:t xml:space="preserve">РоссШской  люди  были  ему  и  друзья  и  товарищи:  Хемницеръ, </w:t>
      </w:r>
      <w:r>
        <w:br/>
      </w:r>
      <w:r>
        <w:t xml:space="preserve">Дерясавинъ,  Капнистъ,  Елагинъ,  ХраповицкШ,  Хвостовъ  и  пр. </w:t>
      </w:r>
      <w:r>
        <w:br/>
      </w:r>
      <w:r>
        <w:t xml:space="preserve">составляли  обыкновенную  его  бесЬду;  и  въ  иной  г-нъ  Львовъ </w:t>
      </w:r>
      <w:r>
        <w:br/>
      </w:r>
      <w:r>
        <w:t xml:space="preserve">былъ  въ  вид*  Гетя  Вкуса,  утверждающаго  ихъ  произведетя </w:t>
      </w:r>
      <w:r>
        <w:br/>
      </w:r>
      <w:r>
        <w:t xml:space="preserve">своею  печатью,  и  которыя  не  иначе  въ  св*тъ  показывались, </w:t>
      </w:r>
      <w:r>
        <w:br/>
      </w:r>
      <w:r>
        <w:t xml:space="preserve">какъ  въ  то  время,  когда  сей  самый  Гетй,  прикосноветемъ </w:t>
      </w:r>
      <w:r>
        <w:br/>
      </w:r>
      <w:r>
        <w:t xml:space="preserve">волшебнаго  крыла  своего,  давалъ  природнымъ  красотамъ  ихъ </w:t>
      </w:r>
      <w:r>
        <w:br/>
      </w:r>
      <w:r>
        <w:t xml:space="preserve">пстинный  видъ  и  силу.  Я  помню  (продолжаетъ  авторъ  б10граф1и), </w:t>
      </w:r>
      <w:r>
        <w:br/>
      </w:r>
      <w:r>
        <w:t xml:space="preserve">что  Хемницеръ  не  отпускалъ  ни  одной  своей  басни  въ  мхръ,  не</w:t>
      </w:r>
    </w:p>
    <w:p>
      <w:pPr>
        <w:pStyle w:val="Normal"/>
      </w:pPr>
      <w:r>
        <w:t xml:space="preserve">„МЕЛОЧИ  ИЗЪ  ЗАПАСА  МОЕЙ  ПАМЯТИ".  247</w:t>
      </w:r>
    </w:p>
    <w:p>
      <w:pPr>
        <w:pStyle w:val="Normal"/>
      </w:pPr>
      <w:r>
        <w:t xml:space="preserve">прося  о  пропуск-Ь  оной  Николая  Александровича,  который  или </w:t>
      </w:r>
      <w:r>
        <w:br/>
      </w:r>
      <w:r>
        <w:t xml:space="preserve">снабжалъ  таковымъ  про-Ьзжуго,  или  отказывалъ  въ  ономъ.  Я </w:t>
      </w:r>
      <w:r>
        <w:br/>
      </w:r>
      <w:r>
        <w:t xml:space="preserve">помню,  когда  прекрасная  ода  Фелиц'Ь,  будучи  почти  первая  у </w:t>
      </w:r>
      <w:r>
        <w:br/>
      </w:r>
      <w:r>
        <w:t xml:space="preserve">насъ  въ  Россш,  од'Ьта  легко,  заманчиво,  пр1ятно  и  богато,  при- </w:t>
      </w:r>
      <w:r>
        <w:br/>
      </w:r>
      <w:r>
        <w:t xml:space="preserve">везена была  авторомъ  г-ну  Львову  на  судъ  съ  гЬмъ,  чтобъ  онъ, </w:t>
      </w:r>
      <w:r>
        <w:br/>
      </w:r>
      <w:r>
        <w:t xml:space="preserve">чудесною  силою  вкуса,  изящное,  забавное  отд'Ьлилъ  отъ  непрхят- </w:t>
      </w:r>
      <w:r>
        <w:br/>
      </w:r>
      <w:r>
        <w:t xml:space="preserve">наго,  см'Ьшнаго,  и  какъ  сей  Гешй  располагалъ  нарядами  кра- </w:t>
      </w:r>
      <w:r>
        <w:br/>
      </w:r>
      <w:r>
        <w:t xml:space="preserve">савицы, чтобы  воображеше  читателя  тайно  дополняло  гЬ  пре- </w:t>
      </w:r>
      <w:r>
        <w:br/>
      </w:r>
      <w:r>
        <w:t xml:space="preserve">лести, который  опред-Ьлялъ  вкусъ  поставить  въ  полусв'ЬгЬ", </w:t>
      </w:r>
      <w:r>
        <w:br/>
      </w:r>
      <w:r>
        <w:t xml:space="preserve">Этотъ  разсказъ  свид'Ьтельствуетъ,  что  кружокъ  Державина </w:t>
      </w:r>
      <w:r>
        <w:br/>
      </w:r>
      <w:r>
        <w:t xml:space="preserve">им-Ьлъ  вл1яше  не  на  одного  Хемницера  (какъ  можно  бы  заклю- </w:t>
      </w:r>
      <w:r>
        <w:br/>
      </w:r>
      <w:r>
        <w:t xml:space="preserve">чить ИЗЪ  словъ  г.  Дмитр1ева),  но  и  на  самого  творца  „Фелицы"; </w:t>
      </w:r>
      <w:r>
        <w:br/>
      </w:r>
      <w:r>
        <w:t xml:space="preserve">лучше  сказать:  въ  немъ  было  взаимод'Ьйств1е.  РобкШ  Хемни- </w:t>
      </w:r>
      <w:r>
        <w:br/>
      </w:r>
      <w:r>
        <w:t xml:space="preserve">церъ  обращался  ко  Львову  не  съ  одн-Ьми  баснями,  но  и  съ </w:t>
      </w:r>
      <w:r>
        <w:br/>
      </w:r>
      <w:r>
        <w:t xml:space="preserve">другими  произведешями  своими.  Ему  посвятилъ  онъ  и  пере- </w:t>
      </w:r>
      <w:r>
        <w:br/>
      </w:r>
      <w:r>
        <w:t xml:space="preserve">водъ  свой  „Письма  Варнвеля  къ  Труману  изъ  темницы"  (Спб., </w:t>
      </w:r>
      <w:r>
        <w:br/>
      </w:r>
      <w:r>
        <w:t xml:space="preserve">1774  г.).  Въ  посвятительномъ  акростих*  онъ  такъ  обращается </w:t>
      </w:r>
      <w:r>
        <w:br/>
      </w:r>
      <w:r>
        <w:t xml:space="preserve">къ  Львову:</w:t>
      </w:r>
    </w:p>
    <w:p>
      <w:pPr>
        <w:pStyle w:val="Normal"/>
      </w:pPr>
      <w:r>
        <w:t xml:space="preserve">Любезный  другь! </w:t>
      </w:r>
      <w:r>
        <w:br/>
      </w:r>
      <w:r>
        <w:t xml:space="preserve">Нелестной  дружбгь  трудъ  усердный  посвящаю, </w:t>
      </w:r>
      <w:r>
        <w:br/>
      </w:r>
      <w:r>
        <w:t xml:space="preserve">И  9илпью  правому  судити  предлагаю; </w:t>
      </w:r>
      <w:r>
        <w:br/>
      </w:r>
      <w:r>
        <w:t xml:space="preserve">Когда  я  переводъ  сихъ  малыхъ  строкъ  свершилъ, </w:t>
      </w:r>
      <w:r>
        <w:br/>
      </w:r>
      <w:r>
        <w:t xml:space="preserve">О  чувствованги  твоемъ  я  вобразгшъ — и  т.  д.</w:t>
      </w:r>
    </w:p>
    <w:p>
      <w:pPr>
        <w:pStyle w:val="Normal"/>
      </w:pPr>
      <w:r>
        <w:t xml:space="preserve">Можетъ  быть,  Львовымъ  написаны  и  т*  дв-Ь  басни,  которыя </w:t>
      </w:r>
      <w:r>
        <w:br/>
      </w:r>
      <w:r>
        <w:t xml:space="preserve">въ  собраши  басенъ  Хемницера,  начиная  съ  перваго  издашя, </w:t>
      </w:r>
      <w:r>
        <w:br/>
      </w:r>
      <w:r>
        <w:t xml:space="preserve">печатаются  подъ  именемъ  чуокмхъ,  —  предоставляемъ  другимъ </w:t>
      </w:r>
      <w:r>
        <w:br/>
      </w:r>
      <w:r>
        <w:t xml:space="preserve">подтвердить  или  отвергнуть  нашу  догадку.  Какъ  важно  было </w:t>
      </w:r>
      <w:r>
        <w:br/>
      </w:r>
      <w:r>
        <w:t xml:space="preserve">для  развитая  поэтическаго  таланта  Державина  это  общество, </w:t>
      </w:r>
      <w:r>
        <w:br/>
      </w:r>
      <w:r>
        <w:t xml:space="preserve">видно  ИЗЪ  сл-Ьдующихъ  его  словъ:  „Я  хотЬлъ  парить  и  не  могъ </w:t>
      </w:r>
      <w:r>
        <w:br/>
      </w:r>
      <w:r>
        <w:t xml:space="preserve">постоянно  выдерживать  красивыхъ  наборовъ  словъ,  свойствен- </w:t>
      </w:r>
      <w:r>
        <w:br/>
      </w:r>
      <w:r>
        <w:t xml:space="preserve">наго  единственно  Росс1йскому  Пиндару  велел-Ьтя  и  пышности. </w:t>
      </w:r>
      <w:r>
        <w:br/>
      </w:r>
      <w:r>
        <w:t xml:space="preserve">Для  того,  въ  1779  году,  избралъ  я  совершенно  особый  путь, </w:t>
      </w:r>
      <w:r>
        <w:br/>
      </w:r>
      <w:r>
        <w:t xml:space="preserve">будучи  предводимъ  наставлешями  Батте  и  совтыпами  Львова^ </w:t>
      </w:r>
      <w:r>
        <w:br/>
      </w:r>
      <w:r>
        <w:t xml:space="preserve">Капписта  и  Хемницера"^.  Напрасно  г.  Дмитр1евъ  оставилъ  безъ </w:t>
      </w:r>
      <w:r>
        <w:br/>
      </w:r>
      <w:r>
        <w:t xml:space="preserve">внимашя  эти  слова  Державина^®.</w:t>
      </w:r>
    </w:p>
    <w:p>
      <w:pPr>
        <w:pStyle w:val="Normal"/>
      </w:pPr>
      <w:r>
        <w:t xml:space="preserve">О  КапнисгЬ  авторъ  „Мелочей"  говорить  какъ  бы  вскользь, </w:t>
      </w:r>
      <w:r>
        <w:br/>
      </w:r>
      <w:r>
        <w:t xml:space="preserve">ограничиваясь  немногими  библюграфическими .  зам-Ьчатями  о</w:t>
      </w:r>
    </w:p>
    <w:p>
      <w:pPr>
        <w:pStyle w:val="Normal"/>
      </w:pPr>
      <w:r>
        <w:t xml:space="preserve">248  М.     А.     Д  М  и  Т  Р  I  Е   в  А.</w:t>
      </w:r>
    </w:p>
    <w:p>
      <w:pPr>
        <w:pStyle w:val="Normal"/>
      </w:pPr>
      <w:r>
        <w:t xml:space="preserve">его  произведен1яхъ.  Между  прочимъ  о  „Сатир*  первой  и  по- </w:t>
      </w:r>
      <w:r>
        <w:br/>
      </w:r>
      <w:r>
        <w:t xml:space="preserve">сл-Ьдией"  Капниста  г.  Дмитр1евъ  говорить:  „Сатира  Капниста </w:t>
      </w:r>
      <w:r>
        <w:br/>
      </w:r>
      <w:r>
        <w:t xml:space="preserve">была  напечатана  въ  первый  разъ  подъ  заглавхемъ:  Сатира  пер- </w:t>
      </w:r>
      <w:r>
        <w:br/>
      </w:r>
      <w:r>
        <w:t xml:space="preserve">вая; она  возбудила  негодоваше  на  автора  за  личности.  Въ  ней, </w:t>
      </w:r>
      <w:r>
        <w:br/>
      </w:r>
      <w:r>
        <w:t xml:space="preserve">между  прочимъ,  были  два  стиха,  составленные  изъ  именъ,  по </w:t>
      </w:r>
      <w:r>
        <w:br/>
      </w:r>
      <w:r>
        <w:t xml:space="preserve">которымъ  легко  можно  было  узнать  изв-Ьстныл  лица-  Вотъ  они:</w:t>
      </w:r>
    </w:p>
    <w:p>
      <w:pPr>
        <w:pStyle w:val="Normal"/>
      </w:pPr>
      <w:r>
        <w:t xml:space="preserve">Котельск1й,  Никошевъ,  Вларикинъ,  ФлезиновскШ, </w:t>
      </w:r>
      <w:r>
        <w:br/>
      </w:r>
      <w:r>
        <w:t xml:space="preserve">Обв'1^симовъ,  Храстовъ,  Весевкинъ,  Компаровскхй.</w:t>
      </w:r>
    </w:p>
    <w:p>
      <w:pPr>
        <w:pStyle w:val="Normal"/>
      </w:pPr>
      <w:r>
        <w:t xml:space="preserve">Это  очевидно  были:  Николевъ,  Владыкинъ  (переводчикъ  „По- </w:t>
      </w:r>
      <w:r>
        <w:br/>
      </w:r>
      <w:r>
        <w:t xml:space="preserve">теряннаго  Рая"),  Фряс1шовск1й  (переводчикъ  „Исхода"),  Аблеси- </w:t>
      </w:r>
      <w:r>
        <w:br/>
      </w:r>
      <w:r>
        <w:t xml:space="preserve">мовъ  (авторъ  „Мельника"),  Хвостовъ  и  Веревкинъ  (авторъ  комедап </w:t>
      </w:r>
      <w:r>
        <w:br/>
      </w:r>
      <w:r>
        <w:t xml:space="preserve">„ТаЁъ  и  должно"  и  другихъ).  Не  знаю  только,  кто  были  Котель- </w:t>
      </w:r>
      <w:r>
        <w:br/>
      </w:r>
      <w:r>
        <w:t xml:space="preserve">СК1Й  и  КомпаровскШ. — Капнистъ  напечаталъ  вторично  свою  са- </w:t>
      </w:r>
      <w:r>
        <w:br/>
      </w:r>
      <w:r>
        <w:t xml:space="preserve">тиру въ  „  Собес* дник-Ь",  но  выключи лъ  изъ  нея  четыре  стиха, </w:t>
      </w:r>
      <w:r>
        <w:br/>
      </w:r>
      <w:r>
        <w:t xml:space="preserve">въ  томъ  числ*  и  эти;  назвалъ  ее:  Сатира  первая  и  посл-Ьдияя </w:t>
      </w:r>
      <w:r>
        <w:br/>
      </w:r>
      <w:r>
        <w:t xml:space="preserve">и  закаялся  писать  сатиры"  (стр.  22 — 23).</w:t>
      </w:r>
    </w:p>
    <w:p>
      <w:pPr>
        <w:pStyle w:val="Normal"/>
      </w:pPr>
      <w:r>
        <w:t xml:space="preserve">Въ  этихъ  строкахъ  кое-что  не  досказано  и  потому  неясно. </w:t>
      </w:r>
      <w:r>
        <w:br/>
      </w:r>
      <w:r>
        <w:t xml:space="preserve">Припомнимъ  стихи  Капниста:</w:t>
      </w:r>
    </w:p>
    <w:p>
      <w:pPr>
        <w:pStyle w:val="Normal"/>
      </w:pPr>
      <w:r>
        <w:t xml:space="preserve">Но  можно  ли  к^кимъ  спасительнымъ  закономъ </w:t>
      </w:r>
      <w:r>
        <w:br/>
      </w:r>
      <w:r>
        <w:t xml:space="preserve">Принудить  РубоваЗ®  мириться  съ  Аполлономъ? </w:t>
      </w:r>
      <w:r>
        <w:br/>
      </w:r>
      <w:r>
        <w:t xml:space="preserve">Не  ставить  на  подрядъ  за  деньги  гнусныхъ  одъ </w:t>
      </w:r>
      <w:r>
        <w:br/>
      </w:r>
      <w:r>
        <w:t xml:space="preserve">И  рыломъ  не  мутить  Кастальскихъ  чистыхъ  водъ. </w:t>
      </w:r>
      <w:r>
        <w:br/>
      </w:r>
      <w:r>
        <w:t xml:space="preserve">КотельскШ,  Никошевъ,  Вларикинъ,  ФлезиновскШ, </w:t>
      </w:r>
      <w:r>
        <w:br/>
      </w:r>
      <w:r>
        <w:t xml:space="preserve">ОбвЪсимовъ»  Храстовъ,  Весевкинъ,  КомпаровскШ </w:t>
      </w:r>
      <w:r>
        <w:br/>
      </w:r>
      <w:r>
        <w:t xml:space="preserve">И  все  семейство  ихъ,  не  убоясь  судовъ, </w:t>
      </w:r>
      <w:r>
        <w:br/>
      </w:r>
      <w:r>
        <w:t xml:space="preserve">Напутавъ  кое-какъ  и  прозы  и  стиховъ, </w:t>
      </w:r>
      <w:r>
        <w:br/>
      </w:r>
      <w:r>
        <w:t xml:space="preserve">Въ  св"Ьтъ  могутъ  ихъ  пустить  безъ  пошлинъ,  безъ  окладу </w:t>
      </w:r>
      <w:r>
        <w:br/>
      </w:r>
      <w:r>
        <w:t xml:space="preserve">Читателямъ,  уму  и  музамъ  на  досаду.</w:t>
      </w:r>
    </w:p>
    <w:p>
      <w:pPr>
        <w:pStyle w:val="Normal"/>
      </w:pPr>
      <w:r>
        <w:t xml:space="preserve">Въ  этихъ  стихахъ  г.  Дмитрхевъ  ^^  видитъ  только  личности: </w:t>
      </w:r>
      <w:r>
        <w:br/>
      </w:r>
      <w:r>
        <w:t xml:space="preserve">въ  самомъ  дкл-Ь  Капнистъ  высказалъ  зд'Ьсь  мн^Ьн^е  свое  о  тор- </w:t>
      </w:r>
      <w:r>
        <w:br/>
      </w:r>
      <w:r>
        <w:t xml:space="preserve">жественной одЬ  и  н'Ькоторыхъ  писателяхъ  того  времени.  Правда, </w:t>
      </w:r>
      <w:r>
        <w:br/>
      </w:r>
      <w:r>
        <w:t xml:space="preserve">фамил1и,  выставленныя  въ  сатир*,  слишкомъ  ясно  указывають </w:t>
      </w:r>
      <w:r>
        <w:br/>
      </w:r>
      <w:r>
        <w:t xml:space="preserve">на  писателей,  которыхъ  хотЬлъ  осм-Ьять  Капнистъ;  но  иныхъ </w:t>
      </w:r>
      <w:r>
        <w:br/>
      </w:r>
      <w:r>
        <w:t xml:space="preserve">нападенШ  не  зналъ  ХУТП-й  в'Ькъ.  Въ  Рубов*  мы  тотчасъ  узнаемъ </w:t>
      </w:r>
      <w:r>
        <w:br/>
      </w:r>
      <w:r>
        <w:t xml:space="preserve">Рубана,  въ  Котельскомъ  —  ведора  Козельскаго  (автора  поэмы </w:t>
      </w:r>
      <w:r>
        <w:br/>
      </w:r>
      <w:r>
        <w:t xml:space="preserve">„Незлобивая  жизнь",  „Пантеи"  и  т.  д.).  Журнальные  нападки </w:t>
      </w:r>
      <w:r>
        <w:br/>
      </w:r>
      <w:r>
        <w:t xml:space="preserve">прошлаго   столЬття   отличались   р-Ьзкостью,  безцеремонностьго,</w:t>
      </w:r>
    </w:p>
    <w:p>
      <w:pPr>
        <w:pStyle w:val="Normal"/>
      </w:pPr>
      <w:r>
        <w:t xml:space="preserve">„МЕЛОЧИ  ИЗЪ  ЗАПАСА  МОЕЙ  ПАМЯТИ".  249</w:t>
      </w:r>
    </w:p>
    <w:p>
      <w:pPr>
        <w:pStyle w:val="Normal"/>
      </w:pPr>
      <w:r>
        <w:t xml:space="preserve">откровенностью,  можетъ  быть  потому,  что  вообще  св'Ьтск1я  при- </w:t>
      </w:r>
      <w:r>
        <w:br/>
      </w:r>
      <w:r>
        <w:t xml:space="preserve">ЛИЧ1Я  между  писателями  въ  то  время  мало  были  развиты.  И </w:t>
      </w:r>
      <w:r>
        <w:br/>
      </w:r>
      <w:r>
        <w:t xml:space="preserve">между  гЬмъ  въ  этихъ  нападкахъ,  отзывающихся  личностями, </w:t>
      </w:r>
      <w:r>
        <w:br/>
      </w:r>
      <w:r>
        <w:t xml:space="preserve">выражалось  направлеше  того  или  другаго  журнала;  несмотря </w:t>
      </w:r>
      <w:r>
        <w:br/>
      </w:r>
      <w:r>
        <w:t xml:space="preserve">на  свою  грубую  форму,  они  шли  изъ  чистаго  источника  (разу- </w:t>
      </w:r>
      <w:r>
        <w:br/>
      </w:r>
      <w:r>
        <w:t xml:space="preserve">меется, не  безъ  исключешй).  Жаль,  что  г.  Дмитрхевъ,  который </w:t>
      </w:r>
      <w:r>
        <w:br/>
      </w:r>
      <w:r>
        <w:t xml:space="preserve">съ  такою  любовью  сравниваетъ  старые  литературные  нравы  съ </w:t>
      </w:r>
      <w:r>
        <w:br/>
      </w:r>
      <w:r>
        <w:t xml:space="preserve">новыми  и  возвышаетъ  первые  на  счетъ  посл'Ьднихъ,  не  оста- </w:t>
      </w:r>
      <w:r>
        <w:br/>
      </w:r>
      <w:r>
        <w:t xml:space="preserve">новился на  сравнети  старинныхъ  журнальныхъ  „критикъ"  съ </w:t>
      </w:r>
      <w:r>
        <w:br/>
      </w:r>
      <w:r>
        <w:t xml:space="preserve">нынЬшними:  результаты  вышли  бы,  можетъ  быть,  бол'Ье  благо- </w:t>
      </w:r>
      <w:r>
        <w:br/>
      </w:r>
      <w:r>
        <w:t xml:space="preserve">прхятные  старому  времени.  Наприм'Ьръ,  г.  Дмитрхевъ  весьма </w:t>
      </w:r>
      <w:r>
        <w:br/>
      </w:r>
      <w:r>
        <w:t xml:space="preserve">основательно  доказываетъ,  что  авторъ  „Краткаго  курса  словес- </w:t>
      </w:r>
      <w:r>
        <w:br/>
      </w:r>
      <w:r>
        <w:t xml:space="preserve">ности" сов-Ьтуеть  читать  ученикамъ  своимъ  сочинетя,  никогда </w:t>
      </w:r>
      <w:r>
        <w:br/>
      </w:r>
      <w:r>
        <w:t xml:space="preserve">не  существовавппя;  но  отчего  же  не  выставлено  имя  этого  авто- </w:t>
      </w:r>
      <w:r>
        <w:br/>
      </w:r>
      <w:r>
        <w:t xml:space="preserve">ра? ЗачЬмъ  скрылъ  его  г.  Дмитрхевъ  под^  буквою  П.,  когда </w:t>
      </w:r>
      <w:r>
        <w:br/>
      </w:r>
      <w:r>
        <w:t xml:space="preserve">самъ  авторъ  подписывался  подъ  курсомъ  (Плаксинъ)?  Неужели </w:t>
      </w:r>
      <w:r>
        <w:br/>
      </w:r>
      <w:r>
        <w:t xml:space="preserve">г. 'Дмитр1евъ  видитъ  въ  этомъ  личность?  Что  говорить  онъ  о </w:t>
      </w:r>
      <w:r>
        <w:br/>
      </w:r>
      <w:r>
        <w:t xml:space="preserve">стихотворцахъ,  можетъ  быть  вполне  прим^Ьнено  къ  писателямъ </w:t>
      </w:r>
      <w:r>
        <w:br/>
      </w:r>
      <w:r>
        <w:t xml:space="preserve">вообще:  „они  у  всЬхъ  на  виду,  на  нихъ  есть  судъ  современ- </w:t>
      </w:r>
      <w:r>
        <w:br/>
      </w:r>
      <w:r>
        <w:t xml:space="preserve">никовъ"  (стр.  7).  Потому  судъ  этотъ  долженъ  быть  облекаемъ </w:t>
      </w:r>
      <w:r>
        <w:br/>
      </w:r>
      <w:r>
        <w:t xml:space="preserve">въ  возможно  МЯГК1Я  и  приличный  формы;  но  онъ  долженъ  быть </w:t>
      </w:r>
      <w:r>
        <w:br/>
      </w:r>
      <w:r>
        <w:t xml:space="preserve">правдивъ.  НазыЕвайте  прямо  по  имени  писателя,  который  не </w:t>
      </w:r>
      <w:r>
        <w:br/>
      </w:r>
      <w:r>
        <w:t xml:space="preserve">прячется  за  анонимъ  и  псевдонимъ,  если  справедливо  ваше </w:t>
      </w:r>
      <w:r>
        <w:br/>
      </w:r>
      <w:r>
        <w:t xml:space="preserve">осуждеше;  не  предавайте  нарекатямъ  имя  писателя,  если  осу- </w:t>
      </w:r>
      <w:r>
        <w:br/>
      </w:r>
      <w:r>
        <w:t xml:space="preserve">ждеше  ваше  строится  на  нелитературныхъ  соображешяхъ:  тогда </w:t>
      </w:r>
      <w:r>
        <w:br/>
      </w:r>
      <w:r>
        <w:t xml:space="preserve">никто  не  будетъ  искать  личностей  въ  вашихъ  словахъ.  Имя </w:t>
      </w:r>
      <w:r>
        <w:br/>
      </w:r>
      <w:r>
        <w:t xml:space="preserve">г.  Плакс1ша  скрыто  начальною  буквою  потому,  что  нын'Ь  онъ </w:t>
      </w:r>
      <w:r>
        <w:br/>
      </w:r>
      <w:r>
        <w:t xml:space="preserve">печатаетъ  свои  статьи  въ  „МосквитянинЬ"...  Ау18  гЬмъ,  кото- </w:t>
      </w:r>
      <w:r>
        <w:br/>
      </w:r>
      <w:r>
        <w:t xml:space="preserve">рые любятъ  толковать  о  прилич1и  и  благородстве  критикъ  ^..,</w:t>
      </w:r>
    </w:p>
    <w:p>
      <w:pPr>
        <w:pStyle w:val="Normal"/>
      </w:pPr>
      <w:r>
        <w:t xml:space="preserve">Отъ  „Мелочей"  о  Капнист-Ь  перейдемъ  къ  Карамзину.</w:t>
      </w:r>
    </w:p>
    <w:p>
      <w:pPr>
        <w:pStyle w:val="Normal"/>
      </w:pPr>
      <w:r>
        <w:t xml:space="preserve">Многое  изъ  переданнаго  г.  Дмитргевымъ  о  Карамзине  не </w:t>
      </w:r>
      <w:r>
        <w:br/>
      </w:r>
      <w:r>
        <w:t xml:space="preserve">оправдывается  тЬмъ,  что  мы  знаемъ  о  немъ  изъ  другихъ  источ- </w:t>
      </w:r>
      <w:r>
        <w:br/>
      </w:r>
      <w:r>
        <w:t xml:space="preserve">никовъ  и  даже  собственныхъ  сочинешй  Карамзина.  Прежде </w:t>
      </w:r>
      <w:r>
        <w:br/>
      </w:r>
      <w:r>
        <w:t xml:space="preserve">всего  бросается  въ  глаза  какое-то  недоброжелательство  автора </w:t>
      </w:r>
      <w:r>
        <w:br/>
      </w:r>
      <w:r>
        <w:t xml:space="preserve">^Мелочей"  къ  Дружескому  обществу.  Отсюда,  можетъ  быть, </w:t>
      </w:r>
      <w:r>
        <w:br/>
      </w:r>
      <w:r>
        <w:t xml:space="preserve">объясняются  нЬкоторыя  нев'Ьрности  въ  показашяхъ  г.  Дмитрьева </w:t>
      </w:r>
      <w:r>
        <w:br/>
      </w:r>
      <w:r>
        <w:t xml:space="preserve">о  Карамзин*  ^.  ВсЪмъ  изв'Ьстно,  что  „Датское  Чтете**  (издавав-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250  М.     А.     Д   М   и  Т  Р   I  Б  В   А.</w:t>
      </w:r>
    </w:p>
    <w:p>
      <w:pPr>
        <w:pStyle w:val="Normal"/>
      </w:pPr>
      <w:r>
        <w:t xml:space="preserve">шеесясъ  1785  по  1789г.  включительно)  обязано своимъ существо- </w:t>
      </w:r>
      <w:r>
        <w:br/>
      </w:r>
      <w:r>
        <w:t xml:space="preserve">вашемъ  Н.  И.  Новикову.  Г.  Дмитрхевъ  не  хочетъ  согласиться  съ </w:t>
      </w:r>
      <w:r>
        <w:br/>
      </w:r>
      <w:r>
        <w:t xml:space="preserve">гЬмъ,  что  А.  А.  Петровъ  и  Карамзинъ  д-Ьятельно  участвовали  въ </w:t>
      </w:r>
      <w:r>
        <w:br/>
      </w:r>
      <w:r>
        <w:t xml:space="preserve">составлеши  этого  издан1я.  О  Петров*,  наприм'Ьръ,  читаемъ  въ </w:t>
      </w:r>
      <w:r>
        <w:br/>
      </w:r>
      <w:r>
        <w:t xml:space="preserve">„Мелочахъ":  ,,онъ  же  издалъ  подъ  руководствомъ  Н.  И.  Нови- </w:t>
      </w:r>
      <w:r>
        <w:br/>
      </w:r>
      <w:r>
        <w:t xml:space="preserve">кова первые  два  тома  „Д'Ьтскаго  Чтешя"  ^,  а  между  тЬмъ </w:t>
      </w:r>
      <w:r>
        <w:br/>
      </w:r>
      <w:r>
        <w:t xml:space="preserve">Петровъ  пйсалъ  Карамзину  отъ  20  сентября  1789  г.:  „Осиро- </w:t>
      </w:r>
      <w:r>
        <w:br/>
      </w:r>
      <w:r>
        <w:t xml:space="preserve">гЬвшее  безъ  тебя  „Д-Ьтское  Чтеше**  нам'Ьренъ  я  пополнять  по </w:t>
      </w:r>
      <w:r>
        <w:br/>
      </w:r>
      <w:r>
        <w:t xml:space="preserve">большей  части  изъ  Кампева  Теофрона"  ^^;  сл'Ьд.,  даже  посл-Ьд- </w:t>
      </w:r>
      <w:r>
        <w:br/>
      </w:r>
      <w:r>
        <w:t xml:space="preserve">шя  части  „Д-Ьтскаго  Чтешя"  издавались  Петровымъ.  Отрывки </w:t>
      </w:r>
      <w:r>
        <w:br/>
      </w:r>
      <w:r>
        <w:t xml:space="preserve">изъ  „Созерцашя  природы"  Боннета,  переведенныя  Петровымъ  и </w:t>
      </w:r>
      <w:r>
        <w:br/>
      </w:r>
      <w:r>
        <w:t xml:space="preserve">Виноградовымъ,  напечатаны  въ  18-й  и  19-й  частяхъ  „Д-Ьтскаго </w:t>
      </w:r>
      <w:r>
        <w:br/>
      </w:r>
      <w:r>
        <w:t xml:space="preserve">Чтешя".</w:t>
      </w:r>
    </w:p>
    <w:p>
      <w:pPr>
        <w:pStyle w:val="Normal"/>
      </w:pPr>
      <w:r>
        <w:t xml:space="preserve">„Карамзину  (продолжаетъ  авторъ  „Мелочей**)  приписываютъ </w:t>
      </w:r>
      <w:r>
        <w:br/>
      </w:r>
      <w:r>
        <w:t xml:space="preserve">нын-Ь  книгопродавцы,  а  за  ними  и  журналисты,  издаше  „Д'Ьт- </w:t>
      </w:r>
      <w:r>
        <w:br/>
      </w:r>
      <w:r>
        <w:t xml:space="preserve">скаго  Чтешя**.  Никогда  онъ  не  издавалъ  ни  одного  тома;  есть </w:t>
      </w:r>
      <w:r>
        <w:br/>
      </w:r>
      <w:r>
        <w:t xml:space="preserve">только  въ  первыхъ  двухъ  томахъ  пемпогге  его  переводы.  Съ </w:t>
      </w:r>
      <w:r>
        <w:br/>
      </w:r>
      <w:r>
        <w:t xml:space="preserve">т'Ьхъ  поръ,  какъ  прекратилось  родословное  дерево  нашей  лите- </w:t>
      </w:r>
      <w:r>
        <w:br/>
      </w:r>
      <w:r>
        <w:t xml:space="preserve">ратуры, у  насъ  прекратились  въ  ней  предашя**  (стр.  85).</w:t>
      </w:r>
    </w:p>
    <w:p>
      <w:pPr>
        <w:pStyle w:val="Normal"/>
      </w:pPr>
      <w:r>
        <w:t xml:space="preserve">Изъ  собственнаго  зам-Ьчашя  Карамзхша  къ  одной  стать* </w:t>
      </w:r>
      <w:r>
        <w:br/>
      </w:r>
      <w:r>
        <w:t xml:space="preserve">„Московскаго  Журнала**  знаемъ,  "что  „Прогулка**,  помещенная </w:t>
      </w:r>
      <w:r>
        <w:br/>
      </w:r>
      <w:r>
        <w:t xml:space="preserve">въ  ХУШ  части  „Д-Ьтскаго  Чтешя**,  принадлежитъ  Карамзину. </w:t>
      </w:r>
      <w:r>
        <w:br/>
      </w:r>
      <w:r>
        <w:t xml:space="preserve">По  словамъ  И.  И.  Дмитр1ева,  имъ  же  переведены  „Ьез  уеШёез </w:t>
      </w:r>
      <w:r>
        <w:br/>
      </w:r>
      <w:r>
        <w:t xml:space="preserve">йи  СЬа1;еаи**  Жанлисъ,  напечатанные  въ  IX— ХГУ-й  ч.  „Д^т- </w:t>
      </w:r>
      <w:r>
        <w:br/>
      </w:r>
      <w:r>
        <w:t xml:space="preserve">скаго  Чтешя**  подъ  назвашемъ  „Деревенские  вечера**.  Въ  письм* </w:t>
      </w:r>
      <w:r>
        <w:br/>
      </w:r>
      <w:r>
        <w:t xml:space="preserve">Карамзина  изъ  Лейпцига  отъ  17  1юля  читаемъ:  „Я  сказалъ </w:t>
      </w:r>
      <w:r>
        <w:br/>
      </w:r>
      <w:r>
        <w:t xml:space="preserve">ему  (Вейсе),  что  н-Ькоторыя  п1есы  изъ  его  „Друга  дЪтей**  („Кш- </w:t>
      </w:r>
      <w:r>
        <w:br/>
      </w:r>
      <w:r>
        <w:t xml:space="preserve">йег&amp;егшй**)  переведены  на  Русской,  и  что  самъ  я  перевелъ  его </w:t>
      </w:r>
      <w:r>
        <w:br/>
      </w:r>
      <w:r>
        <w:t xml:space="preserve">драму  „Аркадской  памятникъ**  (которая  напечатана  въ  ХУШ-й </w:t>
      </w:r>
      <w:r>
        <w:br/>
      </w:r>
      <w:r>
        <w:t xml:space="preserve">части  „Д-Ьтскаго  Чтешя**)  ^в.  Вотъ  свидетельство  самого  Карам- </w:t>
      </w:r>
      <w:r>
        <w:br/>
      </w:r>
      <w:r>
        <w:t xml:space="preserve">зина противъ  г.  Дмитрхева!  Но,  опровергнувъ  положительными </w:t>
      </w:r>
      <w:r>
        <w:br/>
      </w:r>
      <w:r>
        <w:t xml:space="preserve">данными  зам^чашя  г.  Дмитрхева  объ  участш  Карамзина  въ </w:t>
      </w:r>
      <w:r>
        <w:br/>
      </w:r>
      <w:r>
        <w:t xml:space="preserve">„Д-Ьтскомъ  Чтенш**,  мы  съ  недоум'Ьтемъ  останавливаемся  на </w:t>
      </w:r>
      <w:r>
        <w:br/>
      </w:r>
      <w:r>
        <w:t xml:space="preserve">сл-Ьдуюпщхъ  строкахъ  „Мелочей**:  „Еще  повторяютъ  наши  жур- </w:t>
      </w:r>
      <w:r>
        <w:br/>
      </w:r>
      <w:r>
        <w:t xml:space="preserve">налы, будто  Карамзинъ  былъ  отправленъ  путешествовать  на </w:t>
      </w:r>
      <w:r>
        <w:br/>
      </w:r>
      <w:r>
        <w:t xml:space="preserve">счетъ  существовавшаго  въ  Москве  Типографическаго  общества </w:t>
      </w:r>
      <w:r>
        <w:br/>
      </w:r>
      <w:r>
        <w:t xml:space="preserve">Новикова:  это  совершенно  ложно! — Онъ  путешествовалъ  на  свой</w:t>
      </w:r>
    </w:p>
    <w:p>
      <w:pPr>
        <w:pStyle w:val="Normal"/>
      </w:pPr>
      <w:r>
        <w:t xml:space="preserve">„МЕЛОЧИ  ИЗЪ  ЗАПАСА  МОЕЙ  ПАМЯТИ".  251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собственный  счетъ.  Я  знаю,  что  некоторые  люди,  изъ  стари- </w:t>
      </w:r>
      <w:r>
        <w:br/>
      </w:r>
      <w:r>
        <w:t xml:space="preserve">ковъ,  и  люди  впрочемъ  почтенные,  находятъ  н-Ькоторую  вы- </w:t>
      </w:r>
      <w:r>
        <w:br/>
      </w:r>
      <w:r>
        <w:t xml:space="preserve">году повторять,  что  Карамзинъ  принадлежалъ  къ  ихъ  об- </w:t>
      </w:r>
      <w:r>
        <w:br/>
      </w:r>
      <w:r>
        <w:t xml:space="preserve">ществу; что  будто  оно  дало  ему  первый  ходъ;  что  Карамзинъ </w:t>
      </w:r>
      <w:r>
        <w:br/>
      </w:r>
      <w:r>
        <w:t xml:space="preserve">былъ  многимъ  ему  обязанъ,  и  потомъ  его  оставилъ,  что  ста- </w:t>
      </w:r>
      <w:r>
        <w:br/>
      </w:r>
      <w:r>
        <w:t xml:space="preserve">вили ему  въ  вину.  Карамзинъ  не  скрывалъ,  что  принадле- </w:t>
      </w:r>
      <w:r>
        <w:br/>
      </w:r>
      <w:r>
        <w:t xml:space="preserve">ясалъ  къ  этому  обществу  въ  первыхъ  л-Ьтахъ  своей  молодости, </w:t>
      </w:r>
      <w:r>
        <w:br/>
      </w:r>
      <w:r>
        <w:t xml:space="preserve">и  при  мнЬ  одинъ  разъ  разсказывалъ  объ  этомъ,  также  и  о </w:t>
      </w:r>
      <w:r>
        <w:br/>
      </w:r>
      <w:r>
        <w:t xml:space="preserve">томъ,  что  оставилъ  его,  не  найдя  той  ц'Ьли,  которой  ожидалъ. </w:t>
      </w:r>
      <w:r>
        <w:br/>
      </w:r>
      <w:r>
        <w:t xml:space="preserve">Вотъ  самое  ясное  оправдаше  противъ  неясныхъ  обвиненШ!  Ка- </w:t>
      </w:r>
      <w:r>
        <w:br/>
      </w:r>
      <w:r>
        <w:t xml:space="preserve">рамзинъ былъ  ума  глубокаго  и  яснаго;  при  этихъ  двухъ  ка- </w:t>
      </w:r>
      <w:r>
        <w:br/>
      </w:r>
      <w:r>
        <w:t xml:space="preserve">чествахъ  ума,  онъ  могъ  довольствоваться  только  ясною  исти- </w:t>
      </w:r>
      <w:r>
        <w:br/>
      </w:r>
      <w:r>
        <w:t xml:space="preserve">ною" (стр.  35).</w:t>
      </w:r>
    </w:p>
    <w:p>
      <w:pPr>
        <w:pStyle w:val="Normal"/>
      </w:pPr>
      <w:r>
        <w:t xml:space="preserve">Мы  скорее  р-Ьшимся  думать,  что  авторъ  „Мелочей"  выра- </w:t>
      </w:r>
      <w:r>
        <w:br/>
      </w:r>
      <w:r>
        <w:t xml:space="preserve">зился въ  этомъ  м-ЬсгЬ  неясно,  нежели  согласимся  назвать  че- </w:t>
      </w:r>
      <w:r>
        <w:br/>
      </w:r>
      <w:r>
        <w:t xml:space="preserve">лов'Ькомъ  неяснаго  ума  Новикова,  единственною  ц-блью  котораго, </w:t>
      </w:r>
      <w:r>
        <w:br/>
      </w:r>
      <w:r>
        <w:t xml:space="preserve">при  учреждеши  Дружескаго  общества,  было  распространенге  чше- </w:t>
      </w:r>
      <w:r>
        <w:br/>
      </w:r>
      <w:r>
        <w:t xml:space="preserve">тя  въ  Россги.  Г.  Дмитрхевъ,  невидимому,  не  соглашается  съ </w:t>
      </w:r>
      <w:r>
        <w:br/>
      </w:r>
      <w:r>
        <w:t xml:space="preserve">гЬми,  которые  „любятъ  повторять,  что  Карамзинъ  многимъ  обя- </w:t>
      </w:r>
      <w:r>
        <w:br/>
      </w:r>
      <w:r>
        <w:t xml:space="preserve">занъ этому  обществу";  но  авторъ  „Мелочей"  впадаетъ  при  этомъ </w:t>
      </w:r>
      <w:r>
        <w:br/>
      </w:r>
      <w:r>
        <w:t xml:space="preserve">въ  совершенное  противор'Ьчхе  съ  первыми  произведешями  Ка- </w:t>
      </w:r>
      <w:r>
        <w:br/>
      </w:r>
      <w:r>
        <w:t xml:space="preserve">рамзина и  съ  прямымъ  свидЪтельствомъ  друга  Карамзина,  а </w:t>
      </w:r>
      <w:r>
        <w:br/>
      </w:r>
      <w:r>
        <w:t xml:space="preserve">своего  дяди,  И.  И.  Дмитраева,  который  говорить  въ  своихъ  за- </w:t>
      </w:r>
      <w:r>
        <w:br/>
      </w:r>
      <w:r>
        <w:t xml:space="preserve">пискахъ:  „Въ  этомъ -то  Дружескомъ  обществ*  началось  обра- </w:t>
      </w:r>
      <w:r>
        <w:br/>
      </w:r>
      <w:r>
        <w:t xml:space="preserve">зоваше  Карамзина,  не  только  авторское,  но  и  нравственное.  Въ </w:t>
      </w:r>
      <w:r>
        <w:br/>
      </w:r>
      <w:r>
        <w:t xml:space="preserve">доыА  Новикова  онъ  им-Ьлъ  случай  обращаться  въ  кругу  людей </w:t>
      </w:r>
      <w:r>
        <w:br/>
      </w:r>
      <w:r>
        <w:t xml:space="preserve">степенныхъ,  соединенныхъ  дружбою  и  просв'Ьщешемъ;  слушать </w:t>
      </w:r>
      <w:r>
        <w:br/>
      </w:r>
      <w:r>
        <w:t xml:space="preserve">профессора  Шварца,  преподававшаго  лекщи  о  Богопознанш  и </w:t>
      </w:r>
      <w:r>
        <w:br/>
      </w:r>
      <w:r>
        <w:t xml:space="preserve">высокихъ  предназначетяхъ  челов-Ька.  Между  тЪмъ  знакомился </w:t>
      </w:r>
      <w:r>
        <w:br/>
      </w:r>
      <w:r>
        <w:t xml:space="preserve">II  съ  молодыми  любобловами,  окончившими  только  курсъ.  Но- </w:t>
      </w:r>
      <w:r>
        <w:br/>
      </w:r>
      <w:r>
        <w:t xml:space="preserve">виковъ  употреблялъ  ихъ  для  перевода  книгъ  съ  разныхъ  язы- </w:t>
      </w:r>
      <w:r>
        <w:br/>
      </w:r>
      <w:r>
        <w:t xml:space="preserve">ковъ"27.  г.  Дмитрхевъ  не  соглашается  съ  т-Ьми,  которые  повто- </w:t>
      </w:r>
      <w:r>
        <w:br/>
      </w:r>
      <w:r>
        <w:t xml:space="preserve">ряютъ,  „что  будто  Дружеское  общество  дало  Карамзину  первый </w:t>
      </w:r>
      <w:r>
        <w:br/>
      </w:r>
      <w:r>
        <w:t xml:space="preserve">ходъ";  но  чрезъ  это  авторъ  „Мелочей"  впадаетъ  въ  противор*- </w:t>
      </w:r>
      <w:r>
        <w:br/>
      </w:r>
      <w:r>
        <w:t xml:space="preserve">Ч1е  съ  самимъ  собою.  Онъ  самъ  говорить  въ  своей  книг*:  „1Са- </w:t>
      </w:r>
      <w:r>
        <w:br/>
      </w:r>
      <w:r>
        <w:t xml:space="preserve">рамзинъ  пристрастился  было  къ  картамъ.  Къ  счаспю,  въ  это </w:t>
      </w:r>
      <w:r>
        <w:br/>
      </w:r>
      <w:r>
        <w:t xml:space="preserve">время  былъ  въ  Симбирск-Ь  Иванъ  Петровичъ  Тургеневъ  (отецъ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252  М.     А.     Д   М   И  Т  Р  I   Е   В   А.</w:t>
      </w:r>
    </w:p>
    <w:p>
      <w:pPr>
        <w:pStyle w:val="Normal"/>
      </w:pPr>
      <w:r>
        <w:t xml:space="preserve">Александра  Ивановича).  Онъ  зналъ  способность  молодаго  чело- </w:t>
      </w:r>
      <w:r>
        <w:br/>
      </w:r>
      <w:r>
        <w:t xml:space="preserve">века; зналъ  его  переводы,  первые  его  опыты  въ  литератур*. </w:t>
      </w:r>
      <w:r>
        <w:br/>
      </w:r>
      <w:r>
        <w:t xml:space="preserve">Ему  стало  жаль  умнаго  и  талантливаго  юношу,  который  губить </w:t>
      </w:r>
      <w:r>
        <w:br/>
      </w:r>
      <w:r>
        <w:t xml:space="preserve">свои  способности  въ  кругу  людей,  которые  не  могли  и  оц-Ьнить </w:t>
      </w:r>
      <w:r>
        <w:br/>
      </w:r>
      <w:r>
        <w:t xml:space="preserve">ихъ,  не  только  придать  имъ  силы.  Онъ  уговорилъ  молодаго  Ка- </w:t>
      </w:r>
      <w:r>
        <w:br/>
      </w:r>
      <w:r>
        <w:t xml:space="preserve">рамз1ша  -Ьхать  въ  Москву  и  приняться  за  что-нибудь  полезное. </w:t>
      </w:r>
      <w:r>
        <w:br/>
      </w:r>
      <w:r>
        <w:t xml:space="preserve">Этому-то  достойному  человтьпу  обязаны  мы  сохрапенгемъ  Карсш- </w:t>
      </w:r>
      <w:r>
        <w:br/>
      </w:r>
      <w:r>
        <w:t xml:space="preserve">зипа  отъ  разсгъянноИ,  пустой  жизни  и  неразлучныхъ  съ  нею </w:t>
      </w:r>
      <w:r>
        <w:br/>
      </w:r>
      <w:r>
        <w:t xml:space="preserve">гсскушенгй.  Тогда  -  то  возвратился  Карамзинъ  въ  Москву  и  тогда- </w:t>
      </w:r>
      <w:r>
        <w:br/>
      </w:r>
      <w:r>
        <w:t xml:space="preserve">то,  по  рекомендацш  Тургенева,  вступилъ  въ  общество  Новикова*^ </w:t>
      </w:r>
      <w:r>
        <w:br/>
      </w:r>
      <w:r>
        <w:t xml:space="preserve">(стр.  41).  Итакъ,  по  собственному  признатю  г.  Дмитр1ева,  Ка- </w:t>
      </w:r>
      <w:r>
        <w:br/>
      </w:r>
      <w:r>
        <w:t xml:space="preserve">рамзинъ спасенъ  былъ  Тургеневымъ;  а  этотъ  Тургеневъ  самъ </w:t>
      </w:r>
      <w:r>
        <w:br/>
      </w:r>
      <w:r>
        <w:t xml:space="preserve">принадлежалъ  Дружескому  обществу.  И  ч^мъ  же  „сохраненъ </w:t>
      </w:r>
      <w:r>
        <w:br/>
      </w:r>
      <w:r>
        <w:t xml:space="preserve">былъ  Карамзинъ  отъ  разсЬянной,  пустой  жизни  и  неразлучныхъ </w:t>
      </w:r>
      <w:r>
        <w:br/>
      </w:r>
      <w:r>
        <w:t xml:space="preserve">съ  нею  искушетй"?  Вступлешемъ  въ  Дружеское  общество!  Въ </w:t>
      </w:r>
      <w:r>
        <w:br/>
      </w:r>
      <w:r>
        <w:t xml:space="preserve">какое  отношеше  сталъ  потомъ  Карамзинъ  къ  Новикову  и  лите- </w:t>
      </w:r>
      <w:r>
        <w:br/>
      </w:r>
      <w:r>
        <w:t xml:space="preserve">ратурному направлешю — это  другой  вопросъ,  весьма  важный  и </w:t>
      </w:r>
      <w:r>
        <w:br/>
      </w:r>
      <w:r>
        <w:t xml:space="preserve">весьма  трудный  для  разрЪшенхя:  оно  требуетъ  многихъ  работъ  и </w:t>
      </w:r>
      <w:r>
        <w:br/>
      </w:r>
      <w:r>
        <w:t xml:space="preserve">большаго  безпристраст1я.  Остается  сказать  о  посл'Ьднемъ  пунктЬ </w:t>
      </w:r>
      <w:r>
        <w:br/>
      </w:r>
      <w:r>
        <w:t xml:space="preserve">въ  разсказ^  г.  Дмитрхева  объ  отношеши  Карамзина  къ  Друже- </w:t>
      </w:r>
      <w:r>
        <w:br/>
      </w:r>
      <w:r>
        <w:t xml:space="preserve">скому обществу.  По  его  словамъ,  „совершенно  ложно  мн*ше, </w:t>
      </w:r>
      <w:r>
        <w:br/>
      </w:r>
      <w:r>
        <w:t xml:space="preserve">будто  Карамзинъ  путешествовалъ  на  счетъ  Типографическаго </w:t>
      </w:r>
      <w:r>
        <w:br/>
      </w:r>
      <w:r>
        <w:t xml:space="preserve">общества"  (стр.  35).  Но  въ  небольшой  бшграф1и  С.  И.  Гамал'Ьи, </w:t>
      </w:r>
      <w:r>
        <w:br/>
      </w:r>
      <w:r>
        <w:t xml:space="preserve">написанной  г.  П.  Сахаровымъ,  находимъ  сл1^дующее  изв'Ьспе:  „Га- </w:t>
      </w:r>
      <w:r>
        <w:br/>
      </w:r>
      <w:r>
        <w:t xml:space="preserve">малея принималъ  деятельное  участхе,  съ  своими  друзьями,  въ </w:t>
      </w:r>
      <w:r>
        <w:br/>
      </w:r>
      <w:r>
        <w:t xml:space="preserve">отправленш  въ  чуж1е  край  знаменитаго  нашего  истор1ографа, </w:t>
      </w:r>
      <w:r>
        <w:br/>
      </w:r>
      <w:r>
        <w:t xml:space="preserve">Н.  М.  Карамзина.  Ему  представлена  была  самая  важная  обя- </w:t>
      </w:r>
      <w:r>
        <w:br/>
      </w:r>
      <w:r>
        <w:t xml:space="preserve">занность: начертать  планъ  путешеств1я,  указать  людей,  съ  ко- </w:t>
      </w:r>
      <w:r>
        <w:br/>
      </w:r>
      <w:r>
        <w:t xml:space="preserve">торыми бы  могъ  Карамзинъ  свести  полезныя  сношешя.  При- </w:t>
      </w:r>
      <w:r>
        <w:br/>
      </w:r>
      <w:r>
        <w:t xml:space="preserve">знательный Н.  Ж,  Карамзинъ,  во  время  своего  путешествгя,  по- </w:t>
      </w:r>
      <w:r>
        <w:br/>
      </w:r>
      <w:r>
        <w:t xml:space="preserve">стояпно  переписывался  съ  Семепомъ  Ивановичемъ,  Къ  сожсиыь- </w:t>
      </w:r>
      <w:r>
        <w:br/>
      </w:r>
      <w:r>
        <w:t xml:space="preserve">нгю,  эти  письма  доселгь  еще  не  напечатаны*^  ^.  Какимъ  образомъ </w:t>
      </w:r>
      <w:r>
        <w:br/>
      </w:r>
      <w:r>
        <w:t xml:space="preserve">дойти  до  истины  по  этимъ  двумъ,  совершенно  противоположнымъ </w:t>
      </w:r>
      <w:r>
        <w:br/>
      </w:r>
      <w:r>
        <w:t xml:space="preserve">свид'Ьтельствамъ — ^предоставляемъ  старожиламъ  литературнымъ </w:t>
      </w:r>
      <w:r>
        <w:br/>
      </w:r>
      <w:r>
        <w:t xml:space="preserve">решить  вопросъ.</w:t>
      </w:r>
    </w:p>
    <w:p>
      <w:pPr>
        <w:pStyle w:val="Normal"/>
      </w:pPr>
      <w:r>
        <w:t xml:space="preserve">Не  останавливаемся  на  любопытныхъ  разсказахъ  г.  Дмнтргева </w:t>
      </w:r>
      <w:r>
        <w:br/>
      </w:r>
      <w:r>
        <w:t xml:space="preserve">о  В.  Л.  Пушкин*,   ХвостовЪ,  Глинк-Ь:   ихъ,  в'Ьроятно,  мног1е</w:t>
      </w:r>
    </w:p>
    <w:p>
      <w:pPr>
        <w:pStyle w:val="Normal"/>
      </w:pPr>
      <w:r>
        <w:t xml:space="preserve">„МЕЛОЧИ  ИЗЪ  ЗАПАСА  МОЕЙ  ПАМЯТИ".  253</w:t>
      </w:r>
    </w:p>
    <w:p>
      <w:pPr>
        <w:pStyle w:val="Normal"/>
      </w:pPr>
      <w:r>
        <w:t xml:space="preserve">прочли  съ  живымъ  удовольств1емъ.  Въ  самомъ  Д-Ьл-Ь,  какъ  хо- </w:t>
      </w:r>
      <w:r>
        <w:br/>
      </w:r>
      <w:r>
        <w:t xml:space="preserve">ропш,  какъ  занимательны  гЬ  страницы,  на  которыхъ  г.  Дмитрхевъ </w:t>
      </w:r>
      <w:r>
        <w:br/>
      </w:r>
      <w:r>
        <w:t xml:space="preserve">разсказываетъ  о  нашихъ  старыхъ  писателяхъГ  За-то  въ  указа- </w:t>
      </w:r>
      <w:r>
        <w:br/>
      </w:r>
      <w:r>
        <w:t xml:space="preserve">тяхъ  произведетй  тЬхъ  же  писателей  онъ  часто  ошибается. </w:t>
      </w:r>
      <w:r>
        <w:br/>
      </w:r>
      <w:r>
        <w:t xml:space="preserve">Особенною  неверностью  отличается  сл-Ьдующее  м^сто  „Мело- </w:t>
      </w:r>
      <w:r>
        <w:br/>
      </w:r>
      <w:r>
        <w:t xml:space="preserve">чей": „Въ  1824  г.  издалъ  онъ  (В.  Измайловъ)  альманахъ  подъ  на- </w:t>
      </w:r>
      <w:r>
        <w:br/>
      </w:r>
      <w:r>
        <w:t xml:space="preserve">звашемъ:  „Литературный  Музеумъ",  который  зам4чателенъ  гЬмъ, </w:t>
      </w:r>
      <w:r>
        <w:br/>
      </w:r>
      <w:r>
        <w:t xml:space="preserve">что  онъ  напечаталъ  въ  немъ  нЬкоторыя  произведешя  прежнихъ </w:t>
      </w:r>
      <w:r>
        <w:br/>
      </w:r>
      <w:r>
        <w:t xml:space="preserve">авторовъ,  не  бывппя  въ  печати;  между  прочимъ,  остроумное, </w:t>
      </w:r>
      <w:r>
        <w:br/>
      </w:r>
      <w:r>
        <w:t xml:space="preserve">легкое  и  живое  „Путешеств1е  въ  Сарепту**,  Салтыкова,  которое </w:t>
      </w:r>
      <w:r>
        <w:br/>
      </w:r>
      <w:r>
        <w:t xml:space="preserve">было  прежде  известно  въ  рукописи,  но  въ  печати  многое  про- </w:t>
      </w:r>
      <w:r>
        <w:br/>
      </w:r>
      <w:r>
        <w:t xml:space="preserve">пущено" (стр.  61).  „Литературный  Музеумъ",  Д'Ьйствительно, </w:t>
      </w:r>
      <w:r>
        <w:br/>
      </w:r>
      <w:r>
        <w:t xml:space="preserve">изданъ  Измайловымъ,  но  въ  1827  году,  а  не  въ  1824-мъ.  Во- </w:t>
      </w:r>
      <w:r>
        <w:br/>
      </w:r>
      <w:r>
        <w:t xml:space="preserve">вторыхъ,  г.  Дмитр1евъ  см'Ьшалъ  альманахъ  Измайлова  съ  „Па- </w:t>
      </w:r>
      <w:r>
        <w:br/>
      </w:r>
      <w:r>
        <w:t xml:space="preserve">мятникомъ  отечественныхъ  Музъ",  альманахомъ  г.  Б.  ведорова: </w:t>
      </w:r>
      <w:r>
        <w:br/>
      </w:r>
      <w:r>
        <w:t xml:space="preserve">„Путешеств1е  въ  Сарепту"  Салтыкова  и  нЬкоторыя  произведе- </w:t>
      </w:r>
      <w:r>
        <w:br/>
      </w:r>
      <w:r>
        <w:t xml:space="preserve">шя прежнихъ  авторовъ  напечатаны  не  въ  „ Литературномъ .  Му- </w:t>
      </w:r>
      <w:r>
        <w:br/>
      </w:r>
      <w:r>
        <w:t xml:space="preserve">зеум*"  Измайлова,  а  въ  „Памятник-Ь  Музъ",  1827  г.</w:t>
      </w:r>
    </w:p>
    <w:p>
      <w:pPr>
        <w:pStyle w:val="Normal"/>
      </w:pPr>
      <w:r>
        <w:t xml:space="preserve">Трудно  было  г.  Дмитрхеву  сказать  что-нибудь  новое  о  Жуков- </w:t>
      </w:r>
      <w:r>
        <w:br/>
      </w:r>
      <w:r>
        <w:t xml:space="preserve">скомъ  поел*  сочинешй  о  немъ  С.  П.  Шевырева  и  П.  А.  Плетнева; </w:t>
      </w:r>
      <w:r>
        <w:br/>
      </w:r>
      <w:r>
        <w:t xml:space="preserve">и  въ  самомъ  Д'Ьл'Ь,  кромЪ  нЪкоторыхъ  подробностей  о  пансюн- </w:t>
      </w:r>
      <w:r>
        <w:br/>
      </w:r>
      <w:r>
        <w:t xml:space="preserve">ской  жизни  во  времена  Антонскаго,  воспоминатя  г.  Дмитр1ева </w:t>
      </w:r>
      <w:r>
        <w:br/>
      </w:r>
      <w:r>
        <w:t xml:space="preserve">ничего  не  прибавл51ютъ  къ  тому,  что  ужь  было  известно  о  школь- </w:t>
      </w:r>
      <w:r>
        <w:br/>
      </w:r>
      <w:r>
        <w:t xml:space="preserve">ныхъ  годахъ  Жуковскаго.  По  словамъ  г.  Дмитрхева,  „первые </w:t>
      </w:r>
      <w:r>
        <w:br/>
      </w:r>
      <w:r>
        <w:t xml:space="preserve">опыты  Жуковскаго  зъ  поэз1и  принадлежать  ко  времени  его  вос- </w:t>
      </w:r>
      <w:r>
        <w:br/>
      </w:r>
      <w:r>
        <w:t xml:space="preserve">питашя  и  были  помещаемы  въ  „Утренней  Зар-Ь",  составлявшейся </w:t>
      </w:r>
      <w:r>
        <w:br/>
      </w:r>
      <w:r>
        <w:t xml:space="preserve">ИЗЪ  трудовъ.  воспитанниковъ  пансюна"  (стр.  120).  Первымъ  изъ </w:t>
      </w:r>
      <w:r>
        <w:br/>
      </w:r>
      <w:r>
        <w:t xml:space="preserve">напечатанныхъ  произведенШ  Жуковскаго  были  „Стихи  на  слу- </w:t>
      </w:r>
      <w:r>
        <w:br/>
      </w:r>
      <w:r>
        <w:t xml:space="preserve">чай рождешя  Его  Императорскаго  Высочества  Великаго  Князя </w:t>
      </w:r>
      <w:r>
        <w:br/>
      </w:r>
      <w:r>
        <w:t xml:space="preserve">Николая  Павловича",  напечатанные  въ  1 796  г.  въ  журнал*  Мар- </w:t>
      </w:r>
      <w:r>
        <w:br/>
      </w:r>
      <w:r>
        <w:t xml:space="preserve">тынова „Муза"  *^.  Представляемъ  вполне  это  стихотворен1е:</w:t>
      </w:r>
    </w:p>
    <w:p>
      <w:pPr>
        <w:pStyle w:val="Normal"/>
      </w:pPr>
      <w:r>
        <w:t xml:space="preserve">Грозамъ  ли  древо  всколебать </w:t>
      </w:r>
      <w:r>
        <w:br/>
      </w:r>
      <w:r>
        <w:t xml:space="preserve">Корнями  въ  Норд'Ь  укр-Ьпленно? </w:t>
      </w:r>
      <w:r>
        <w:br/>
      </w:r>
      <w:r>
        <w:t xml:space="preserve">Для  в'Ёчныхъ  отраслей  рожденно*— </w:t>
      </w:r>
      <w:r>
        <w:br/>
      </w:r>
      <w:r>
        <w:t xml:space="preserve">Дерзнуть  ли  громы  устрашать?  ••</w:t>
      </w:r>
    </w:p>
    <w:p>
      <w:pPr>
        <w:pStyle w:val="Normal"/>
      </w:pPr>
      <w:r>
        <w:t xml:space="preserve">^  ЗамЪтимъ,  что  въ  томъ  же  журнал*  явился  „Громобой"  Ка- </w:t>
      </w:r>
      <w:r>
        <w:br/>
      </w:r>
      <w:r>
        <w:t xml:space="preserve">менева, одного   изъ  первыхъ  прпверженцевъ   романтизма   въ</w:t>
      </w:r>
    </w:p>
    <w:p>
      <w:pPr>
        <w:pStyle w:val="Normal"/>
      </w:pPr>
      <w:r>
        <w:t xml:space="preserve">254  М.     А.     Д  М   И  Т   Р   I   Е  В   А.</w:t>
      </w:r>
    </w:p>
    <w:p>
      <w:pPr>
        <w:pStyle w:val="Normal"/>
      </w:pPr>
      <w:r>
        <w:t xml:space="preserve">Росс1и,  человека,  о  которомъ  Пушкинъ  сказалъ  однажды:  „Этотъ </w:t>
      </w:r>
      <w:r>
        <w:br/>
      </w:r>
      <w:r>
        <w:t xml:space="preserve">челов^Ькъ  достоинъ  былъ  уважешя:  онъ  первый  въ  Россш  осме- </w:t>
      </w:r>
      <w:r>
        <w:br/>
      </w:r>
      <w:r>
        <w:t xml:space="preserve">лился отстушггь  бтъ  классицизма.  Мы,  русскге  романтики,  должны </w:t>
      </w:r>
      <w:r>
        <w:br/>
      </w:r>
      <w:r>
        <w:t xml:space="preserve">принести  должную  дань  его  памяти**  ^Ч  Стихотворевоя  Жуков- </w:t>
      </w:r>
      <w:r>
        <w:br/>
      </w:r>
      <w:r>
        <w:t xml:space="preserve">скаго  до  1800  г.  (т.  е.  до  „Утренней  Зари")  помещались  въ </w:t>
      </w:r>
      <w:r>
        <w:br/>
      </w:r>
      <w:r>
        <w:t xml:space="preserve">журналахъ  „11р1ятное  и  полезное  препровождеше  времени** </w:t>
      </w:r>
      <w:r>
        <w:br/>
      </w:r>
      <w:r>
        <w:t xml:space="preserve">(1797  и  1798  ГГ.)  И  „Иппокрена"  (1799  Г.).  Въ  другомъ  м^ЬсгЬ </w:t>
      </w:r>
      <w:r>
        <w:br/>
      </w:r>
      <w:r>
        <w:t xml:space="preserve">г.  Дмитрхевъ  впадаетъ  въ  бол^Ье  странную  ошибку,  говоря:  „Жу- </w:t>
      </w:r>
      <w:r>
        <w:br/>
      </w:r>
      <w:r>
        <w:t xml:space="preserve">ковскШ,  это  известно,  былъ  не  богатъ;  въ  это  время  онъ  дол- </w:t>
      </w:r>
      <w:r>
        <w:br/>
      </w:r>
      <w:r>
        <w:t xml:space="preserve">женъ  былъ  трудиться  и  изъ  денегъ.  Зд-Ьсь  перевелъ  онъ  (1802  г.) </w:t>
      </w:r>
      <w:r>
        <w:br/>
      </w:r>
      <w:r>
        <w:t xml:space="preserve">поэму  Флор1ана  Вильгельмъ  Тель,  съ  присовокуплешемъ  его </w:t>
      </w:r>
      <w:r>
        <w:br/>
      </w:r>
      <w:r>
        <w:t xml:space="preserve">же  СИЦИЛ1ЙСК0Й  пов-Ьсти:  Розальба"  (стр.  123).  Въ  первый  разъ </w:t>
      </w:r>
      <w:r>
        <w:br/>
      </w:r>
      <w:r>
        <w:t xml:space="preserve">слышимъ  мы,  что  ЖуковскШ  изъ-за  денегъ  перевелъ  повесть </w:t>
      </w:r>
      <w:r>
        <w:br/>
      </w:r>
      <w:r>
        <w:t xml:space="preserve">Флорхана  „Вильгельмъ  Тель"...  Въ  1801  г.  онъ  действительно </w:t>
      </w:r>
      <w:r>
        <w:br/>
      </w:r>
      <w:r>
        <w:t xml:space="preserve">долженъ  былъ  трудиться  изъ-за  денегъ,  о  чемъ  самъ  писалъ </w:t>
      </w:r>
      <w:r>
        <w:br/>
      </w:r>
      <w:r>
        <w:t xml:space="preserve">впосл-Ьдстви!:  „Некогда  въ  Москв*  обанкрутивппйся  Зеленни- </w:t>
      </w:r>
      <w:r>
        <w:br/>
      </w:r>
      <w:r>
        <w:t xml:space="preserve">.  ковъ  трактовалъ  меня  преобидно.  Для  него  я  перевелъ  за  75  р! </w:t>
      </w:r>
      <w:r>
        <w:br/>
      </w:r>
      <w:r>
        <w:t xml:space="preserve">„Мальчикъ  у  ручья".  Эту  сумму  онъ  выплачивалъ  мн*  по  5  р., </w:t>
      </w:r>
      <w:r>
        <w:br/>
      </w:r>
      <w:r>
        <w:t xml:space="preserve">по  7  р.  съ  полтиною  и  т.  д."  ^.  Г.  Дмитр1евъ,  В'Ьроятно,  потому </w:t>
      </w:r>
      <w:r>
        <w:br/>
      </w:r>
      <w:r>
        <w:t xml:space="preserve">см'Ьшалъ  пов-Ьсть  Коцебу  „Мальчикъ  у  ручья"  съ  пов-Ьстью </w:t>
      </w:r>
      <w:r>
        <w:br/>
      </w:r>
      <w:r>
        <w:t xml:space="preserve">Флорхана  „Вильгельмъ  Тель",  что  первая  начинается  словами: </w:t>
      </w:r>
      <w:r>
        <w:br/>
      </w:r>
      <w:r>
        <w:t xml:space="preserve">„Вильгельмъ  сид'Ьлъ  у  ручья"...  По  словамъ  г.  Дмитр1ева,  пе- </w:t>
      </w:r>
      <w:r>
        <w:br/>
      </w:r>
      <w:r>
        <w:t xml:space="preserve">реводъ  „Аббадоны"  Жуковскаго  предшествовалъ  гекзаметрамъ </w:t>
      </w:r>
      <w:r>
        <w:br/>
      </w:r>
      <w:r>
        <w:t xml:space="preserve">Гн4дича(стр.  119).  Этимъ  авторъ  хочетъ  доказать,  что  Гн^дичъ </w:t>
      </w:r>
      <w:r>
        <w:br/>
      </w:r>
      <w:r>
        <w:t xml:space="preserve">не  былъ  первымъ  у  насъ  вводителемъ  гекзаметра,  что  даже </w:t>
      </w:r>
      <w:r>
        <w:br/>
      </w:r>
      <w:r>
        <w:t xml:space="preserve">Жуковск1й  въ  этомъ  случае  предшествовалъ  ему.  Но  „Аббадона" </w:t>
      </w:r>
      <w:r>
        <w:br/>
      </w:r>
      <w:r>
        <w:t xml:space="preserve">напечатанъ  въ  1815  г.  („Сынъ  Отечества",  №  22)  въ  первый  разъ, </w:t>
      </w:r>
      <w:r>
        <w:br/>
      </w:r>
      <w:r>
        <w:t xml:space="preserve">а  отрывки  изъ  Гн^дичева  перевода  „Пл1ады"  гекзаметрами  по- </w:t>
      </w:r>
      <w:r>
        <w:br/>
      </w:r>
      <w:r>
        <w:t xml:space="preserve">явились въ  журналахъ  гораздо  ранЪе  „Аббадоны",  и  первый </w:t>
      </w:r>
      <w:r>
        <w:br/>
      </w:r>
      <w:r>
        <w:t xml:space="preserve">опытъ  Гн-Ьдича  переложить  „Ил1аду"  гекзаметрами  (п-Ьснь  VI) </w:t>
      </w:r>
      <w:r>
        <w:br/>
      </w:r>
      <w:r>
        <w:t xml:space="preserve">напечатанъ  былъ  еще  въ  Х1П  книжке  „Чтетя  въ  БесЬдЪ  Лю- </w:t>
      </w:r>
      <w:r>
        <w:br/>
      </w:r>
      <w:r>
        <w:t xml:space="preserve">бителей Русскаго  Слова".</w:t>
      </w:r>
    </w:p>
    <w:p>
      <w:pPr>
        <w:pStyle w:val="Normal"/>
      </w:pPr>
      <w:r>
        <w:t xml:space="preserve">Отъ  Жуковскаго  невеликъ  переходъ  къ  поэту,  столь  рано </w:t>
      </w:r>
      <w:r>
        <w:br/>
      </w:r>
      <w:r>
        <w:t xml:space="preserve">погибшему  для  русской  литературы — Батюшкову,  имя  котораго </w:t>
      </w:r>
      <w:r>
        <w:br/>
      </w:r>
      <w:r>
        <w:t xml:space="preserve">тЬсно  связано  съ  лучшимъ  временемъ  нашей  поэз1и.  Къ  сожа- </w:t>
      </w:r>
      <w:r>
        <w:br/>
      </w:r>
      <w:r>
        <w:t xml:space="preserve">л^тю,  о  немъ  мы  им'Ьемъ  очень  мало  св'Ьд'Ьтй;  даже  причина </w:t>
      </w:r>
      <w:r>
        <w:br/>
      </w:r>
      <w:r>
        <w:t xml:space="preserve">его  бол'Ьзни,  которую  тяжело  назвать  настоящпмъ  ея  именемъ,</w:t>
      </w:r>
    </w:p>
    <w:p>
      <w:pPr>
        <w:pStyle w:val="Normal"/>
      </w:pPr>
      <w:r>
        <w:t xml:space="preserve">„МЕЛОЧИ  ИЗЪ  ЗАПАСА  МОЕЙ  ПАМЯТИ**.  255</w:t>
      </w:r>
    </w:p>
    <w:p>
      <w:pPr>
        <w:pStyle w:val="Normal"/>
      </w:pPr>
      <w:r>
        <w:t xml:space="preserve">неизв-Ьстна  въ  точности.  Говорятъ,  Батюшковъ  однажды  ска- </w:t>
      </w:r>
      <w:r>
        <w:br/>
      </w:r>
      <w:r>
        <w:t xml:space="preserve">залъ,  что  онъ  похожъ  на  человека,  который  несъ  сосудъ  съ </w:t>
      </w:r>
      <w:r>
        <w:br/>
      </w:r>
      <w:r>
        <w:t xml:space="preserve">какою-то  жидкостью;  нечаянно  упалъ  онъ,  сосудъ  разбился,  и </w:t>
      </w:r>
      <w:r>
        <w:br/>
      </w:r>
      <w:r>
        <w:t xml:space="preserve">никто  не  знаетъ,  что  было  въ  этомъ  сосуд-Ь.  Въ  самомъ  д'Ьл'Ь, </w:t>
      </w:r>
      <w:r>
        <w:br/>
      </w:r>
      <w:r>
        <w:t xml:space="preserve">чЬмъ  былъ  бы  Батюшковъ  для  русской  поэзш,  еслибъ  до  на- </w:t>
      </w:r>
      <w:r>
        <w:br/>
      </w:r>
      <w:r>
        <w:t xml:space="preserve">стоящаго  времени  сохранилъ  здравте  духа  и  гЬла?  Г.  Дмитрхевъ </w:t>
      </w:r>
      <w:r>
        <w:br/>
      </w:r>
      <w:r>
        <w:t xml:space="preserve">сообщаетъ  бол-Ье  св'Ьд'Ьтя  о  произведешяхъ  Батюшкова,  чЪмъ </w:t>
      </w:r>
      <w:r>
        <w:br/>
      </w:r>
      <w:r>
        <w:t xml:space="preserve">о  жизни  его,  что  было  бы  гораздо  любопытнее.  Нельзя,  впро- </w:t>
      </w:r>
      <w:r>
        <w:br/>
      </w:r>
      <w:r>
        <w:t xml:space="preserve">чемъ,  не  благодарить  автора  „Мелочей**  за  дополнеше  къ  „Ви- </w:t>
      </w:r>
      <w:r>
        <w:br/>
      </w:r>
      <w:r>
        <w:t xml:space="preserve">д^Ьшю  на  берегахъ  Леты**.  „Несмотря  на  свою  скромность  и </w:t>
      </w:r>
      <w:r>
        <w:br/>
      </w:r>
      <w:r>
        <w:t xml:space="preserve">осторожность  (зам'Ьчаетъ  г.  Дмитр1евъ),  Батюшковъ  доказалъ  свое </w:t>
      </w:r>
      <w:r>
        <w:br/>
      </w:r>
      <w:r>
        <w:t xml:space="preserve">остроумхе  и  насмешливую  сторону  своего  ума  стихотворешемъ: </w:t>
      </w:r>
      <w:r>
        <w:br/>
      </w:r>
      <w:r>
        <w:t xml:space="preserve">„Видеше  на  берегахъ  Леты**  (стр.  135).  Можетъ  быть,  немногимъ </w:t>
      </w:r>
      <w:r>
        <w:br/>
      </w:r>
      <w:r>
        <w:t xml:space="preserve">известно,  что  едва  ли  не  первымъ  изъ  напечатанныхъ  произве- </w:t>
      </w:r>
      <w:r>
        <w:br/>
      </w:r>
      <w:r>
        <w:t xml:space="preserve">дешй  Батюшкова  была  сатира  „Послаше  къ  стихамъ  моимъ**  ^. </w:t>
      </w:r>
      <w:r>
        <w:br/>
      </w:r>
      <w:r>
        <w:t xml:space="preserve">Решаемся  представить  его  вполне,  въ  реп(1ап1  къ  выпискамъ </w:t>
      </w:r>
      <w:r>
        <w:br/>
      </w:r>
      <w:r>
        <w:t xml:space="preserve">Дмитраева,  гЬмъ  бол^е,  что  въ  этомъ  стихотвореши  прекрасно </w:t>
      </w:r>
      <w:r>
        <w:br/>
      </w:r>
      <w:r>
        <w:t xml:space="preserve">высказывается  юная  муза  Батюшкова:</w:t>
      </w:r>
    </w:p>
    <w:p>
      <w:pPr>
        <w:pStyle w:val="Normal"/>
      </w:pPr>
      <w:r>
        <w:t xml:space="preserve">Стихи  мои!  опять  за  васъ  я  принимаюсь; </w:t>
      </w:r>
      <w:r>
        <w:br/>
      </w:r>
      <w:r>
        <w:t xml:space="preserve">Съ  тЬлъ  поръ.  какъ  съ  музами  къ  несчастью  обращаюсь, </w:t>
      </w:r>
      <w:r>
        <w:br/>
      </w:r>
      <w:r>
        <w:t xml:space="preserve">Покою  ни  на  часъ...  О  мой  враждебный  рокъ! </w:t>
      </w:r>
      <w:r>
        <w:br/>
      </w:r>
      <w:r>
        <w:t xml:space="preserve">'  Во  сн'1^  и  на  яву  кастальск1й  льется  токъ! </w:t>
      </w:r>
      <w:r>
        <w:br/>
      </w:r>
      <w:r>
        <w:t xml:space="preserve">Но  съ  страст1ю  писать  я  не  одинъ  родился; </w:t>
      </w:r>
      <w:r>
        <w:br/>
      </w:r>
      <w:r>
        <w:t xml:space="preserve">Чуть  стопы  разм'Ёрять  кто  только  научился, </w:t>
      </w:r>
      <w:r>
        <w:br/>
      </w:r>
      <w:r>
        <w:t xml:space="preserve">За  славою  б'1&amp;житъ — и  б'Ёдный  рифмотворъ </w:t>
      </w:r>
      <w:r>
        <w:br/>
      </w:r>
      <w:r>
        <w:t xml:space="preserve">Въ  награду  обр"Ьтетъ  не  славу,  но — позоръ. </w:t>
      </w:r>
      <w:r>
        <w:br/>
      </w:r>
      <w:r>
        <w:t xml:space="preserve">Куда  ни  погляжу,  везд-Ь  стихи  мараютъ. </w:t>
      </w:r>
      <w:r>
        <w:br/>
      </w:r>
      <w:r>
        <w:t xml:space="preserve">Подъ  кровлей  пЪсенкн  и  оды  сочиняютъ, </w:t>
      </w:r>
      <w:r>
        <w:br/>
      </w:r>
      <w:r>
        <w:t xml:space="preserve">И  б'Ёдный  Отукодгьй,  что  прежде  былъ  капралъ, </w:t>
      </w:r>
      <w:r>
        <w:br/>
      </w:r>
      <w:r>
        <w:t xml:space="preserve">Не  знаю,  для  чего  теперь  поэтомъ  сталъ; </w:t>
      </w:r>
      <w:r>
        <w:br/>
      </w:r>
      <w:r>
        <w:t xml:space="preserve">Н-Ьтъ  хл'Ьба  ни  куска — а  роскошь  выхваляетъ </w:t>
      </w:r>
      <w:r>
        <w:br/>
      </w:r>
      <w:r>
        <w:t xml:space="preserve">И  гращямъ  стихи  голодный  сочиняетъ. </w:t>
      </w:r>
      <w:r>
        <w:br/>
      </w:r>
      <w:r>
        <w:t xml:space="preserve">Пьетъ  воду — а  вино  въ  стихахъ  льетъ  черезъ  край; </w:t>
      </w:r>
      <w:r>
        <w:br/>
      </w:r>
      <w:r>
        <w:t xml:space="preserve">Филису  намъ  твердить:  Филиса  ты  мой  рай! </w:t>
      </w:r>
      <w:r>
        <w:br/>
      </w:r>
      <w:r>
        <w:t xml:space="preserve">Потомъ,  возвысивъ  тонъ,  героевъ  восп'Ьваетъ: </w:t>
      </w:r>
      <w:r>
        <w:br/>
      </w:r>
      <w:r>
        <w:t xml:space="preserve">Въ  стихахъ  его  и  самъ  Суворовъ  умираетъ! </w:t>
      </w:r>
      <w:r>
        <w:br/>
      </w:r>
      <w:r>
        <w:t xml:space="preserve">Бедняга!  удержись;  брось,  брось  писать  совсЬмъ. </w:t>
      </w:r>
      <w:r>
        <w:br/>
      </w:r>
      <w:r>
        <w:t xml:space="preserve">Не  лучше-ли  теб*  маршировать  съ  ружьемъ? </w:t>
      </w:r>
      <w:r>
        <w:br/>
      </w:r>
      <w:r>
        <w:t xml:space="preserve">Плаксиеинъ  на  слезахъ  съ  ума  у  насъ  сошелъ; </w:t>
      </w:r>
      <w:r>
        <w:br/>
      </w:r>
      <w:r>
        <w:t xml:space="preserve">Все  пишетъ,  что  друзей  на  св-Ьт*  не  нашелъ! </w:t>
      </w:r>
      <w:r>
        <w:br/>
      </w:r>
      <w:r>
        <w:t xml:space="preserve">Пов-Ьрю:  в'Ьдь  съ  людьми  нельзя  ему  ужиться; </w:t>
      </w:r>
      <w:r>
        <w:br/>
      </w:r>
      <w:r>
        <w:t xml:space="preserve">И  такъ  не  мудрено,  что  съ  ними  онъ  бранится.</w:t>
      </w:r>
    </w:p>
    <w:p>
      <w:pPr>
        <w:pStyle w:val="Normal"/>
      </w:pPr>
      <w:r>
        <w:t xml:space="preserve">*-^56  М.     А.     Д   М   И  Т  Р  I   Е   В   А.</w:t>
      </w:r>
    </w:p>
    <w:p>
      <w:pPr>
        <w:pStyle w:val="Normal"/>
      </w:pPr>
      <w:r>
        <w:t xml:space="preserve">Безрифминъ  говорить  о  милъип..,  о  сердцалЪу</w:t>
      </w:r>
    </w:p>
    <w:p>
      <w:pPr>
        <w:pStyle w:val="Normal"/>
      </w:pPr>
      <w:r>
        <w:t xml:space="preserve">Чувствительность  души  твердить  вь  своихь  стихахъ.</w:t>
      </w:r>
    </w:p>
    <w:p>
      <w:pPr>
        <w:pStyle w:val="Normal"/>
      </w:pPr>
      <w:r>
        <w:t xml:space="preserve">Но  книгь  его — увы1  никто  не  покупаеть.</w:t>
      </w:r>
    </w:p>
    <w:p>
      <w:pPr>
        <w:pStyle w:val="Normal"/>
      </w:pPr>
      <w:r>
        <w:t xml:space="preserve">Хотя  ихь  ••*въ  въ  газетахъ  выхваляетъ. —</w:t>
      </w:r>
    </w:p>
    <w:p>
      <w:pPr>
        <w:pStyle w:val="Normal"/>
      </w:pPr>
      <w:r>
        <w:t xml:space="preserve">Глупонъ  за  деньги  радъ  намь  всякаго  бранить,</w:t>
      </w:r>
    </w:p>
    <w:p>
      <w:pPr>
        <w:pStyle w:val="Normal"/>
      </w:pPr>
      <w:r>
        <w:t xml:space="preserve">И  даже  онь  готовь  поэмой  уморить,</w:t>
      </w:r>
    </w:p>
    <w:p>
      <w:pPr>
        <w:pStyle w:val="Normal"/>
      </w:pPr>
      <w:r>
        <w:t xml:space="preserve">Иному  въ  умь  придеть,  что  вкусь  возстановляетъ;</w:t>
      </w:r>
    </w:p>
    <w:p>
      <w:pPr>
        <w:pStyle w:val="Normal"/>
      </w:pPr>
      <w:r>
        <w:t xml:space="preserve">Мы  в-Ьримь  ВС*  ему — кругами  утверждаетъ!</w:t>
      </w:r>
    </w:p>
    <w:p>
      <w:pPr>
        <w:pStyle w:val="Normal"/>
      </w:pPr>
      <w:r>
        <w:t xml:space="preserve">Другой  уже  спешить  намь  драму  написать.</w:t>
      </w:r>
    </w:p>
    <w:p>
      <w:pPr>
        <w:pStyle w:val="Normal"/>
      </w:pPr>
      <w:r>
        <w:t xml:space="preserve">За  коей  будемъ  мы  не  плакать,  а  зЪвать;</w:t>
      </w:r>
    </w:p>
    <w:p>
      <w:pPr>
        <w:pStyle w:val="Normal"/>
      </w:pPr>
      <w:r>
        <w:t xml:space="preserve">А  третШ  наконецъ...  но  можно  ли  помыслить</w:t>
      </w:r>
    </w:p>
    <w:p>
      <w:pPr>
        <w:pStyle w:val="Normal"/>
      </w:pPr>
      <w:r>
        <w:t xml:space="preserve">ВсЬ  глупости  людей  вь  подробности  исчислить?..</w:t>
      </w:r>
    </w:p>
    <w:p>
      <w:pPr>
        <w:pStyle w:val="Normal"/>
      </w:pPr>
      <w:r>
        <w:t xml:space="preserve">Напрасной  будеть  трудь,  но  вь  немь  и  пользы  н-Ьты</w:t>
      </w:r>
    </w:p>
    <w:p>
      <w:pPr>
        <w:pStyle w:val="Normal"/>
      </w:pPr>
      <w:r>
        <w:t xml:space="preserve">Сатирою  нельзя  перем'Ьйить  намь  св'1&amp;тъ.</w:t>
      </w:r>
    </w:p>
    <w:p>
      <w:pPr>
        <w:pStyle w:val="Normal"/>
      </w:pPr>
      <w:r>
        <w:t xml:space="preserve">Зач']^мь  сь  Глупономъ  мн*.  зач'Ьмь  всегда  браниться?</w:t>
      </w:r>
    </w:p>
    <w:p>
      <w:pPr>
        <w:pStyle w:val="Normal"/>
      </w:pPr>
      <w:r>
        <w:t xml:space="preserve">Онь  также  на  меня  готовь  вооружиться.</w:t>
      </w:r>
    </w:p>
    <w:p>
      <w:pPr>
        <w:pStyle w:val="Normal"/>
      </w:pPr>
      <w:r>
        <w:t xml:space="preserve">Зач1^мь  Безрифмипу  бумагу  не  марать?</w:t>
      </w:r>
    </w:p>
    <w:p>
      <w:pPr>
        <w:pStyle w:val="Normal"/>
      </w:pPr>
      <w:r>
        <w:t xml:space="preserve">Всякь  пишеть  для  себя:  зач1^мъ  же  не  писать?</w:t>
      </w:r>
    </w:p>
    <w:p>
      <w:pPr>
        <w:pStyle w:val="Normal"/>
      </w:pPr>
      <w:r>
        <w:t xml:space="preserve">Дымь  славы — хоть  пустой — любезень  намь,  пр!ятень;</w:t>
      </w:r>
    </w:p>
    <w:p>
      <w:pPr>
        <w:pStyle w:val="Normal"/>
      </w:pPr>
      <w:r>
        <w:t xml:space="preserve">Глась  разума — увы!  кь  несчастш  не  внятень.</w:t>
      </w:r>
    </w:p>
    <w:p>
      <w:pPr>
        <w:pStyle w:val="Normal"/>
      </w:pPr>
      <w:r>
        <w:t xml:space="preserve">Поэты  есть  у  нась,  есть  скучные  врали:</w:t>
      </w:r>
    </w:p>
    <w:p>
      <w:pPr>
        <w:pStyle w:val="Normal"/>
      </w:pPr>
      <w:r>
        <w:t xml:space="preserve">Они  не  вверхъ  летятЪу  не  къ  Небу — но  къ  земли.</w:t>
      </w:r>
    </w:p>
    <w:p>
      <w:pPr>
        <w:pStyle w:val="Normal"/>
      </w:pPr>
      <w:r>
        <w:t xml:space="preserve">Давно  я  самь  вь  066*6.  давно  уже  признался.</w:t>
      </w:r>
    </w:p>
    <w:p>
      <w:pPr>
        <w:pStyle w:val="Normal"/>
      </w:pPr>
      <w:r>
        <w:t xml:space="preserve">Что  вь  мир1^,  вь  тишин'Ё  мой  в^^кь  бы  провождался.</w:t>
      </w:r>
    </w:p>
    <w:p>
      <w:pPr>
        <w:pStyle w:val="Normal"/>
      </w:pPr>
      <w:r>
        <w:t xml:space="preserve">Когда  бь  проклятой  Фебь  мн*  не  вскружиль  весь  умь;</w:t>
      </w:r>
    </w:p>
    <w:p>
      <w:pPr>
        <w:pStyle w:val="Normal"/>
      </w:pPr>
      <w:r>
        <w:t xml:space="preserve">Я  презриль  бы  тогда  и  славы  тщетный  шумь,</w:t>
      </w:r>
    </w:p>
    <w:p>
      <w:pPr>
        <w:pStyle w:val="Normal"/>
      </w:pPr>
      <w:r>
        <w:t xml:space="preserve">И  жиль  бы  такь,  какь  хань  во  славномь  Кашемир'Ь,</w:t>
      </w:r>
    </w:p>
    <w:p>
      <w:pPr>
        <w:pStyle w:val="Normal"/>
      </w:pPr>
      <w:r>
        <w:t xml:space="preserve">Не  мысля  о  стихахь,  о  музахь  и  о  лир*.</w:t>
      </w:r>
    </w:p>
    <w:p>
      <w:pPr>
        <w:pStyle w:val="Normal"/>
      </w:pPr>
      <w:r>
        <w:t xml:space="preserve">Но  тыпъ...  Стихи  мои!  безъ  васъ  нельзя  мнгь  онтшь,</w:t>
      </w:r>
    </w:p>
    <w:p>
      <w:pPr>
        <w:pStyle w:val="Normal"/>
      </w:pPr>
      <w:r>
        <w:t xml:space="preserve">И  дня  безь  рифмь,  безь  стопь  не  можно  проводить.</w:t>
      </w:r>
    </w:p>
    <w:p>
      <w:pPr>
        <w:pStyle w:val="Normal"/>
      </w:pPr>
      <w:r>
        <w:t xml:space="preserve">Кь  несчастью  моему,  мн*  надобно  признаться:</w:t>
      </w:r>
    </w:p>
    <w:p>
      <w:pPr>
        <w:pStyle w:val="Normal"/>
      </w:pPr>
      <w:r>
        <w:t xml:space="preserve">Стихи  какь  женщины — намь  сь  ними-ли  разстаться?..</w:t>
      </w:r>
    </w:p>
    <w:p>
      <w:pPr>
        <w:pStyle w:val="Normal"/>
      </w:pPr>
      <w:r>
        <w:t xml:space="preserve">Когда  не  любять  нась,  хотимь  ихь  презирать;</w:t>
      </w:r>
    </w:p>
    <w:p>
      <w:pPr>
        <w:pStyle w:val="Normal"/>
      </w:pPr>
      <w:r>
        <w:t xml:space="preserve">Но  все  не  престаемь  прекрасныхь  обожать!  **</w:t>
      </w:r>
    </w:p>
    <w:p>
      <w:pPr>
        <w:pStyle w:val="Normal"/>
      </w:pPr>
      <w:r>
        <w:t xml:space="preserve">То  же  веселое,  шутливое  настроеше  духа  одушевляло  чле- </w:t>
      </w:r>
      <w:r>
        <w:br/>
      </w:r>
      <w:r>
        <w:t xml:space="preserve">новъ  небольшаго  литературнаго  обш;ества  С.  Д.  Пономаревой, </w:t>
      </w:r>
      <w:r>
        <w:br/>
      </w:r>
      <w:r>
        <w:t xml:space="preserve">КЪ  кругу  котораго  принадлежалъ  и  Батюшковъ.  Въ  альбом* </w:t>
      </w:r>
      <w:r>
        <w:br/>
      </w:r>
      <w:r>
        <w:t xml:space="preserve">С.  Д.  Пономаревой,  украшенномъ  произведетями  Жуковскаго, </w:t>
      </w:r>
      <w:r>
        <w:br/>
      </w:r>
      <w:r>
        <w:t xml:space="preserve">Дельвига,  Гн^дича,  Крылова,  Баратынскаго  '*,  рисунками  Ки- </w:t>
      </w:r>
      <w:r>
        <w:br/>
      </w:r>
      <w:r>
        <w:t xml:space="preserve">пренскаго,  находится  и  портретъ  Батюшкова,  нарисованный </w:t>
      </w:r>
      <w:r>
        <w:br/>
      </w:r>
      <w:r>
        <w:t xml:space="preserve">имъ  самимъ  въ  зеркало,  но  не  совсЬмъ  похожШ,  по  отзыву </w:t>
      </w:r>
      <w:r>
        <w:br/>
      </w:r>
      <w:r>
        <w:t xml:space="preserve">хозяйки  альбома:  поэтъ  изображенъ  въ  шляп'Ь,  съ  длинными </w:t>
      </w:r>
      <w:r>
        <w:br/>
      </w:r>
      <w:r>
        <w:t xml:space="preserve">вьющимися  волосами.  Общество  Пономаревой,  гд*  литература </w:t>
      </w:r>
      <w:r>
        <w:br/>
      </w:r>
      <w:r>
        <w:t xml:space="preserve">получала  веселый,  шутливый  характеръ,  было  совершенно  про-</w:t>
      </w:r>
    </w:p>
    <w:p>
      <w:pPr>
        <w:pStyle w:val="Normal"/>
      </w:pPr>
      <w:r>
        <w:t xml:space="preserve">„МЕЛОЧИ  ИЗЪ  ЗАПАСА  МОЕЙ  ПАМЯТИ".  257</w:t>
      </w:r>
    </w:p>
    <w:p>
      <w:pPr>
        <w:pStyle w:val="Normal"/>
      </w:pPr>
      <w:r>
        <w:t xml:space="preserve">тивоположно    строгой  важности  „БесЬды   любителей   русскаго</w:t>
      </w:r>
    </w:p>
    <w:p>
      <w:pPr>
        <w:pStyle w:val="Normal"/>
      </w:pPr>
      <w:r>
        <w:t xml:space="preserve">слова",</w:t>
      </w:r>
    </w:p>
    <w:p>
      <w:pPr>
        <w:pStyle w:val="Normal"/>
      </w:pPr>
      <w:r>
        <w:t xml:space="preserve">Пов'Ьствуя  о  Мерзляков'Ь,  авторъ  „Мелочей"  зам-Ьчаеть: </w:t>
      </w:r>
      <w:r>
        <w:br/>
      </w:r>
      <w:r>
        <w:t xml:space="preserve">„Мерзляковъ  читалъ  и  публичныя  лекцш  въ  дом*  Кокошкина </w:t>
      </w:r>
      <w:r>
        <w:br/>
      </w:r>
      <w:r>
        <w:t xml:space="preserve">въ  1804  году  и  въ  дом*  князя  Б.  В.  Голицына  въ  1811  году" </w:t>
      </w:r>
      <w:r>
        <w:br/>
      </w:r>
      <w:r>
        <w:t xml:space="preserve">(стр.  103).  Публичныя  лекщи  въ  дом*  князя  Голицына  Мер- </w:t>
      </w:r>
      <w:r>
        <w:br/>
      </w:r>
      <w:r>
        <w:t xml:space="preserve">зляковъ  читалъ  не  въ  1811  году,  а  со  второй  недели  поста </w:t>
      </w:r>
      <w:r>
        <w:br/>
      </w:r>
      <w:r>
        <w:t xml:space="preserve">1812  года,  о  чемъ  г.  Дмитрхевъ  можетъ  найти  подробное  изв-Ь- </w:t>
      </w:r>
      <w:r>
        <w:br/>
      </w:r>
      <w:r>
        <w:t xml:space="preserve">сйе  въ  „В'Ьстник'Ь  Европы"  1812  года  (№  7,  стр.  228);  лекцш  же </w:t>
      </w:r>
      <w:r>
        <w:br/>
      </w:r>
      <w:r>
        <w:t xml:space="preserve">у  Кокошкина  были  позже.  •</w:t>
      </w:r>
    </w:p>
    <w:p>
      <w:pPr>
        <w:pStyle w:val="Normal"/>
      </w:pPr>
      <w:r>
        <w:t xml:space="preserve">Къ  разсказу   автора  о   шутк-Ь   Дашкова   надъ   Хвостовымъ</w:t>
      </w:r>
    </w:p>
    <w:p>
      <w:pPr>
        <w:pStyle w:val="Normal"/>
      </w:pPr>
      <w:r>
        <w:t xml:space="preserve">сл^дуетъ  прибавить,  что  за  насмешливое  предложеше  написать</w:t>
      </w:r>
    </w:p>
    <w:p>
      <w:pPr>
        <w:pStyle w:val="Normal"/>
      </w:pPr>
      <w:r>
        <w:t xml:space="preserve">ему  похвальное  слово  Дашковъ  поплатился  исключешемъ  изъ</w:t>
      </w:r>
    </w:p>
    <w:p>
      <w:pPr>
        <w:pStyle w:val="Normal"/>
      </w:pPr>
      <w:r>
        <w:t xml:space="preserve">Вольнаго  обпцества  любителей   словесности,   по  желанш  чле-</w:t>
      </w:r>
    </w:p>
    <w:p>
      <w:pPr>
        <w:pStyle w:val="Normal"/>
      </w:pPr>
      <w:r>
        <w:t xml:space="preserve">новъ.    Сначала  некоторые  члены  положили  „потребовать  объ-</w:t>
      </w:r>
    </w:p>
    <w:p>
      <w:pPr>
        <w:pStyle w:val="Normal"/>
      </w:pPr>
      <w:r>
        <w:t xml:space="preserve">яснешя  какъ  отъ  г.  Дашкова  о   его   нам'Ьрешяхъ,  такъ  и  отъ</w:t>
      </w:r>
    </w:p>
    <w:p>
      <w:pPr>
        <w:pStyle w:val="Normal"/>
      </w:pPr>
      <w:r>
        <w:t xml:space="preserve">графа  Д.  И.  Хвостова  о  томъ,  что  ему  кажется  оскорбительно</w:t>
      </w:r>
    </w:p>
    <w:p>
      <w:pPr>
        <w:pStyle w:val="Normal"/>
      </w:pPr>
      <w:r>
        <w:t xml:space="preserve">въ  семъ  предложенш  г.  Дашкова  и  въ   самомъ    ли  дбл*  онъ</w:t>
      </w:r>
    </w:p>
    <w:p>
      <w:pPr>
        <w:pStyle w:val="Normal"/>
      </w:pPr>
      <w:r>
        <w:t xml:space="preserve">имъ  оскорбляется".  Друг1е  члены  представили,   что  „почетный</w:t>
      </w:r>
    </w:p>
    <w:p>
      <w:pPr>
        <w:pStyle w:val="Normal"/>
      </w:pPr>
      <w:r>
        <w:t xml:space="preserve">членъ  графъ  Хвостовъ  похвалу  ему,  г.  Дашкову,  счелъ  себ*</w:t>
      </w:r>
    </w:p>
    <w:p>
      <w:pPr>
        <w:pStyle w:val="Normal"/>
      </w:pPr>
      <w:r>
        <w:t xml:space="preserve">укоризною  и  о  семъ  отозвался  обществу  при  окончаши  предло-</w:t>
      </w:r>
    </w:p>
    <w:p>
      <w:pPr>
        <w:pStyle w:val="Normal"/>
      </w:pPr>
      <w:r>
        <w:t xml:space="preserve">жешя  г.  Дашкова,  въ  коемъ  изложена  была  похвала.  Итакъ,</w:t>
      </w:r>
    </w:p>
    <w:p>
      <w:pPr>
        <w:pStyle w:val="Normal"/>
      </w:pPr>
      <w:r>
        <w:t xml:space="preserve">ежели  уставъ  общества  возбраняетъ  членамъ  въ  своихъ  засЬ-</w:t>
      </w:r>
    </w:p>
    <w:p>
      <w:pPr>
        <w:pStyle w:val="Normal"/>
      </w:pPr>
      <w:r>
        <w:t xml:space="preserve">дашяхъ  оскорблять   другъ   друга,  то  г.  Дашковъ,  какъ  оскор-</w:t>
      </w:r>
    </w:p>
    <w:p>
      <w:pPr>
        <w:pStyle w:val="Normal"/>
      </w:pPr>
      <w:r>
        <w:t xml:space="preserve">бивппй  графа  Хвостова,  не   можетъ   быть    оставленъ   членомъ</w:t>
      </w:r>
    </w:p>
    <w:p>
      <w:pPr>
        <w:pStyle w:val="Normal"/>
      </w:pPr>
      <w:r>
        <w:t xml:space="preserve">общества,  ибо  нарушилъ  уставъ  онаго".  Съ  этимъ  решетемъ</w:t>
      </w:r>
    </w:p>
    <w:p>
      <w:pPr>
        <w:pStyle w:val="Normal"/>
      </w:pPr>
      <w:r>
        <w:t xml:space="preserve">согласились  и  друпе:   18-го   марта    1812   года   Дашковъ  былъ</w:t>
      </w:r>
    </w:p>
    <w:p>
      <w:pPr>
        <w:pStyle w:val="Normal"/>
      </w:pPr>
      <w:r>
        <w:t xml:space="preserve">исключенъ  изъ  общества.</w:t>
      </w:r>
    </w:p>
    <w:p>
      <w:pPr>
        <w:pStyle w:val="Normal"/>
      </w:pPr>
      <w:r>
        <w:t xml:space="preserve">Заключая  этимъ  наши  зам^чатя  о  книгЬ  г.  Дмитр1ева,  же- </w:t>
      </w:r>
      <w:r>
        <w:br/>
      </w:r>
      <w:r>
        <w:t xml:space="preserve">лаемъ,  чтобъ  она  побудила  изложить  свои  воспоминашя  и  дру- </w:t>
      </w:r>
      <w:r>
        <w:br/>
      </w:r>
      <w:r>
        <w:t xml:space="preserve">гихъ  литераторовъ,  бывпшхъ  въ  связи  съ  нашими  писателями. </w:t>
      </w:r>
      <w:r>
        <w:br/>
      </w:r>
      <w:r>
        <w:t xml:space="preserve">Поправки  и  дополнешя  къ  „Мелочамъ",  составленныя  не  по </w:t>
      </w:r>
      <w:r>
        <w:br/>
      </w:r>
      <w:r>
        <w:t xml:space="preserve">квпйсгамъ,  а  всл-Ьдстахе  близкаго  прямаго  знакомства  съ  нашими </w:t>
      </w:r>
      <w:r>
        <w:br/>
      </w:r>
      <w:r>
        <w:t xml:space="preserve">старыми  писателями,  будутъ  гораздо  важнее  и  любопытн-Ье </w:t>
      </w:r>
      <w:r>
        <w:br/>
      </w:r>
      <w:r>
        <w:t xml:space="preserve">св^Д'Ьтй,  изъ  книгъ  извлеченныхъ.</w:t>
      </w:r>
    </w:p>
    <w:p>
      <w:pPr>
        <w:pStyle w:val="Normal"/>
      </w:pPr>
      <w:r>
        <w:t xml:space="preserve">соч.   ТИХОНРАВОВА,  Т.   Ш.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ЧЕТЫРЕ  ГОДА  ИЗЪ  ЖИЗНИ  КАРАМЗИНА</w:t>
      </w:r>
    </w:p>
    <w:p>
      <w:pPr>
        <w:pStyle w:val="Normal"/>
      </w:pPr>
      <w:r>
        <w:t xml:space="preserve">1785-1788.</w:t>
      </w:r>
    </w:p>
    <w:p>
      <w:pPr>
        <w:pStyle w:val="Normal"/>
      </w:pPr>
      <w:r>
        <w:t xml:space="preserve">Въ  посл'Ьдней  четверти  прошлаго  стол4т1я  существовало  въ </w:t>
      </w:r>
      <w:r>
        <w:br/>
      </w:r>
      <w:r>
        <w:t xml:space="preserve">Москв'Ь    „Дружеское   Ученое   общество".    Одияъ  изъ  членовъ </w:t>
      </w:r>
      <w:r>
        <w:br/>
      </w:r>
      <w:r>
        <w:t xml:space="preserve">этого  общества,  И.  П.  Тургеневъ,  зам-Ьтилъ  въ  Симбирск*  даро- </w:t>
      </w:r>
      <w:r>
        <w:br/>
      </w:r>
      <w:r>
        <w:t xml:space="preserve">витаго  молодаго  челов-Ька,  терявшаго  время  за  картами,  и  пред- </w:t>
      </w:r>
      <w:r>
        <w:br/>
      </w:r>
      <w:r>
        <w:t xml:space="preserve">ложилъ  ему  'Ьхать  съ  нимъ   въ  Москву   и  посвятить  себя  ли- </w:t>
      </w:r>
      <w:r>
        <w:br/>
      </w:r>
      <w:r>
        <w:t xml:space="preserve">тератур*.   Этотъ  молодой  челов-Ькъ  былъ  Карамзинъ.   Онъ  не </w:t>
      </w:r>
      <w:r>
        <w:br/>
      </w:r>
      <w:r>
        <w:t xml:space="preserve">противор'Ьчилъ  предложешю  Тургенева,  и  въ  томъ  же  1785  г. </w:t>
      </w:r>
      <w:r>
        <w:br/>
      </w:r>
      <w:r>
        <w:t xml:space="preserve">мы  находимъ  его  воспитанникомъ  Дружескаго  общества.   Въ </w:t>
      </w:r>
      <w:r>
        <w:br/>
      </w:r>
      <w:r>
        <w:t xml:space="preserve">немъ  Карамзинъ  прожилъ  четыре  года.  Прежде  онъ  почти  не </w:t>
      </w:r>
      <w:r>
        <w:br/>
      </w:r>
      <w:r>
        <w:t xml:space="preserve">занимался  литературой  и  единственнымъ  произведешемъ  своимъ, </w:t>
      </w:r>
      <w:r>
        <w:br/>
      </w:r>
      <w:r>
        <w:t xml:space="preserve">изданнымъ  до  поступлешя  въ  общество,  доказалъ  только  то, </w:t>
      </w:r>
      <w:r>
        <w:br/>
      </w:r>
      <w:r>
        <w:t xml:space="preserve">что  не  ум-Ьлъ   еще  порядочно   писать  по-русски.  Я  нам'Ьренъ </w:t>
      </w:r>
      <w:r>
        <w:br/>
      </w:r>
      <w:r>
        <w:t xml:space="preserve">указать,  какими  вл1ЯН1ями  определилось  литературное  образо- </w:t>
      </w:r>
      <w:r>
        <w:br/>
      </w:r>
      <w:r>
        <w:t xml:space="preserve">ваше  Карамзина  въ  Дружескомъ  обществ*,   и   б-Ьгло  познако- </w:t>
      </w:r>
      <w:r>
        <w:br/>
      </w:r>
      <w:r>
        <w:t xml:space="preserve">мить съ  гЬми  людьми,  которыхъ  онъ  зд-Ьсь  встр'Ьтилъ.  Между </w:t>
      </w:r>
      <w:r>
        <w:br/>
      </w:r>
      <w:r>
        <w:t xml:space="preserve">ними  самое  видное  м-Ьсто  занималъ  Новиковъ.</w:t>
      </w:r>
    </w:p>
    <w:p>
      <w:pPr>
        <w:pStyle w:val="Normal"/>
      </w:pPr>
      <w:r>
        <w:t xml:space="preserve">Шестнадцати  лЪтъ  исключенный  изъ  университета  за  не- </w:t>
      </w:r>
      <w:r>
        <w:br/>
      </w:r>
      <w:r>
        <w:t xml:space="preserve">хождеше  во  французсте  классы,  Новиковъ  не  получилъ  ника- </w:t>
      </w:r>
      <w:r>
        <w:br/>
      </w:r>
      <w:r>
        <w:t xml:space="preserve">кого систематическаго  образовашя.  Очутившись  на  свободе,  въ </w:t>
      </w:r>
      <w:r>
        <w:br/>
      </w:r>
      <w:r>
        <w:t xml:space="preserve">военной  служб*,  онъ  не  утонулъ  однако  въ  пошлостяхъ  и  бар- </w:t>
      </w:r>
      <w:r>
        <w:br/>
      </w:r>
      <w:r>
        <w:t xml:space="preserve">ской л-Ьни  окружавшаго  его  общества.  Въ  д-Ьл*  образован1я  онъ </w:t>
      </w:r>
      <w:r>
        <w:br/>
      </w:r>
      <w:r>
        <w:t xml:space="preserve">предоставленъ  былъ  самому  себ*.  Тяжелая  работа  надъ  самимъ </w:t>
      </w:r>
      <w:r>
        <w:br/>
      </w:r>
      <w:r>
        <w:t xml:space="preserve">собою,  конечно,  заставила  Новикова  позаботиться  о  томъ,  чтобъ</w:t>
      </w:r>
    </w:p>
    <w:p>
      <w:pPr>
        <w:pStyle w:val="Normal"/>
      </w:pPr>
      <w:r>
        <w:t xml:space="preserve">ЧЕТЫРЕ  ГОДА  ИЗЪ  ЖИЗНИ  КАРАМЗИНА.  259</w:t>
      </w:r>
    </w:p>
    <w:p>
      <w:pPr>
        <w:pStyle w:val="Normal"/>
      </w:pPr>
      <w:r>
        <w:t xml:space="preserve">облегчить  для  другихъ  путь  къ  образовашю,  —  путь,  трудности </w:t>
      </w:r>
      <w:r>
        <w:br/>
      </w:r>
      <w:r>
        <w:t xml:space="preserve">котораго  онъ  испыталъ  на  себ*.  Литературная  деятельность  Но- </w:t>
      </w:r>
      <w:r>
        <w:br/>
      </w:r>
      <w:r>
        <w:t xml:space="preserve">викова началась  издашемъ  сатирическихъ  журналовъ.  Образ- </w:t>
      </w:r>
      <w:r>
        <w:br/>
      </w:r>
      <w:r>
        <w:t xml:space="preserve">цомъ  для  нихъ  служили  нравоучительно-сатиричесюе  журналы </w:t>
      </w:r>
      <w:r>
        <w:br/>
      </w:r>
      <w:r>
        <w:t xml:space="preserve">Стиля  и  Аддисона,  которые  въ  прошломъ  ^тол^тш  впервые </w:t>
      </w:r>
      <w:r>
        <w:br/>
      </w:r>
      <w:r>
        <w:t xml:space="preserve">открыли  въ  литературу  доступъ  изображешямъ  повседневной </w:t>
      </w:r>
      <w:r>
        <w:br/>
      </w:r>
      <w:r>
        <w:t xml:space="preserve">домапшей  жизни,  безъ  прикрась,  аллегорШ  и  фальшивой  идеа- </w:t>
      </w:r>
      <w:r>
        <w:br/>
      </w:r>
      <w:r>
        <w:t xml:space="preserve">лизацш.  Во  всЬхъ  европейскихъ  литературахъ  отр^шеше  отъ </w:t>
      </w:r>
      <w:r>
        <w:br/>
      </w:r>
      <w:r>
        <w:t xml:space="preserve">ложно-классической  теорш  и  возвращеше  словесности  къ  вопро- </w:t>
      </w:r>
      <w:r>
        <w:br/>
      </w:r>
      <w:r>
        <w:t xml:space="preserve">самъ  общественной  жизни  и  развитхю  народныхъ  началъ  сопро- </w:t>
      </w:r>
      <w:r>
        <w:br/>
      </w:r>
      <w:r>
        <w:t xml:space="preserve">вождалось въ  ХУШ  в-Ьк-Ь  нравоучительно-сатирическими  жур- </w:t>
      </w:r>
      <w:r>
        <w:br/>
      </w:r>
      <w:r>
        <w:t xml:space="preserve">налами по  плану  Стиля  и  Аддисона.  То  же  было  и  у  насъ.</w:t>
      </w:r>
    </w:p>
    <w:p>
      <w:pPr>
        <w:pStyle w:val="Normal"/>
      </w:pPr>
      <w:r>
        <w:t xml:space="preserve">Общество  представляло  богатые  матерхалы  наблюдательному </w:t>
      </w:r>
      <w:r>
        <w:br/>
      </w:r>
      <w:r>
        <w:t xml:space="preserve">уму  сатирика  и  моралиста.  При  двор-Ь  кип-бла  осл'Ьпительно- </w:t>
      </w:r>
      <w:r>
        <w:br/>
      </w:r>
      <w:r>
        <w:t xml:space="preserve">роскошная  жизнь.  Русское  барство  зажило  на  широкую  ногу. </w:t>
      </w:r>
      <w:r>
        <w:br/>
      </w:r>
      <w:r>
        <w:t xml:space="preserve">Баснословная  расточительность  знати,  выражавшаяся  въ  самыхъ </w:t>
      </w:r>
      <w:r>
        <w:br/>
      </w:r>
      <w:r>
        <w:t xml:space="preserve">дикихъ  формахъ,  вытягивала  изъ  народа  трудовые  заработки, </w:t>
      </w:r>
      <w:r>
        <w:br/>
      </w:r>
      <w:r>
        <w:t xml:space="preserve">которые  проматывались  подъ  болтовню  филантропическихъ  идей </w:t>
      </w:r>
      <w:r>
        <w:br/>
      </w:r>
      <w:r>
        <w:t xml:space="preserve">о  челов'Ьческомъ  равенств*  и  подъ  хвалебные  гимны  Держа- </w:t>
      </w:r>
      <w:r>
        <w:br/>
      </w:r>
      <w:r>
        <w:t xml:space="preserve">вина, Хераскова  и  другихъ  шитовъ,  любившихъ  находить </w:t>
      </w:r>
      <w:r>
        <w:br/>
      </w:r>
      <w:r>
        <w:t xml:space="preserve">краски  для  изображешя  подобныхъ  пировъ.  Журналы  Новикова </w:t>
      </w:r>
      <w:r>
        <w:br/>
      </w:r>
      <w:r>
        <w:t xml:space="preserve">почти  не  касались  характеристики  высшаго  общества:  оно  им-Ьло </w:t>
      </w:r>
      <w:r>
        <w:br/>
      </w:r>
      <w:r>
        <w:t xml:space="preserve">своихъ  цеховыхъ  писателей.  Но  все  же  журналы  Новикова  ре- </w:t>
      </w:r>
      <w:r>
        <w:br/>
      </w:r>
      <w:r>
        <w:t xml:space="preserve">шались описывать  „плоды  жестокости  и  страха",  столь  ясно </w:t>
      </w:r>
      <w:r>
        <w:br/>
      </w:r>
      <w:r>
        <w:t xml:space="preserve">выступавш1е  въ  народ*,  и  пересказывать,  почему  „крестьяне </w:t>
      </w:r>
      <w:r>
        <w:br/>
      </w:r>
      <w:r>
        <w:t xml:space="preserve">боялись  своихъ  господь  Ъъ  красныхъ  кафтанахъ,  какъ  дикихъ </w:t>
      </w:r>
      <w:r>
        <w:br/>
      </w:r>
      <w:r>
        <w:t xml:space="preserve">зв'Ьрей".  Новиковъ  первый  показалъ  эту  оборотную  сторону  ме- </w:t>
      </w:r>
      <w:r>
        <w:br/>
      </w:r>
      <w:r>
        <w:t xml:space="preserve">дали своего  блистательнаго  времени.  Среди  звуковъ  торжествен- </w:t>
      </w:r>
      <w:r>
        <w:br/>
      </w:r>
      <w:r>
        <w:t xml:space="preserve">НБСХЪ  лиръ  онъ  заговорилъ  о,  томъ,  „какъ  мало  помещики </w:t>
      </w:r>
      <w:r>
        <w:br/>
      </w:r>
      <w:r>
        <w:t xml:space="preserve">им'Ьютъ  попечешя  о  земле д^лш,  и  какъ  велики  недостатки  гЬхъ </w:t>
      </w:r>
      <w:r>
        <w:br/>
      </w:r>
      <w:r>
        <w:t xml:space="preserve">б'Ьдныхъ  тварей,  которыя  богатство  и  величество  государства </w:t>
      </w:r>
      <w:r>
        <w:br/>
      </w:r>
      <w:r>
        <w:t xml:space="preserve">составлять  должны".  Изъ  заоблачныхъ  паренШ  онъ  сводилъ </w:t>
      </w:r>
      <w:r>
        <w:br/>
      </w:r>
      <w:r>
        <w:t xml:space="preserve">читателя  на  действительную  почву  и  отъ  созерцашя  „золотаго </w:t>
      </w:r>
      <w:r>
        <w:br/>
      </w:r>
      <w:r>
        <w:t xml:space="preserve">в^ка  Астреи"  возвращалъ  къ  тяжелымъ,  можетъ  быть,  но  всегда </w:t>
      </w:r>
      <w:r>
        <w:br/>
      </w:r>
      <w:r>
        <w:t xml:space="preserve">поучительнымъ  наблюдешямъ  надъ  настоящимъ.</w:t>
      </w:r>
    </w:p>
    <w:p>
      <w:pPr>
        <w:pStyle w:val="Normal"/>
      </w:pPr>
      <w:r>
        <w:t xml:space="preserve">Европейскхя  идеи  туго  прививались  къ  русской  почв-Ь;  зато </w:t>
      </w:r>
      <w:r>
        <w:br/>
      </w:r>
      <w:r>
        <w:t xml:space="preserve">тЬмъ  легче   схватывали  верхушки  европейскаго  быта   и  торо-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260  ЧЕТЫРЕ  ГОДА  ИЗЪ  ЖИЗНИ  КАРАМЗИНА.</w:t>
      </w:r>
    </w:p>
    <w:p>
      <w:pPr>
        <w:pStyle w:val="Normal"/>
      </w:pPr>
      <w:r>
        <w:t xml:space="preserve">пливо  старались  пересадить  ихъ  на  родину.  Образовалось  тгЬлое </w:t>
      </w:r>
      <w:r>
        <w:br/>
      </w:r>
      <w:r>
        <w:t xml:space="preserve">поколете  „щеголей  и  щеголихъ",  въ  которыхъ  типически  вы- </w:t>
      </w:r>
      <w:r>
        <w:br/>
      </w:r>
      <w:r>
        <w:t xml:space="preserve">разилось жалкое  обезьянничество  тогдапшей  эпохи.  Они  стара- </w:t>
      </w:r>
      <w:r>
        <w:br/>
      </w:r>
      <w:r>
        <w:t xml:space="preserve">лись перенять,  если  не  у  французовъ,  то  у  русской  знати,  ко- </w:t>
      </w:r>
      <w:r>
        <w:br/>
      </w:r>
      <w:r>
        <w:t xml:space="preserve">стгомъ,  языкъ,  об^езъ  жизни  и  непрем'Ьнно  хотЬли  отд'Ьлиться </w:t>
      </w:r>
      <w:r>
        <w:br/>
      </w:r>
      <w:r>
        <w:t xml:space="preserve">отъ  окружающей  среды  „модными"  достоинствами.  Съ  наглостью </w:t>
      </w:r>
      <w:r>
        <w:br/>
      </w:r>
      <w:r>
        <w:t xml:space="preserve">разнузданнаго  нев']^ества  см'Ьялись  они  надъ  семейною  жизнью </w:t>
      </w:r>
      <w:r>
        <w:br/>
      </w:r>
      <w:r>
        <w:t xml:space="preserve">и  зам'Ьняли  прежшй  патрхархальный  деспотизмъ  семьи  развра- </w:t>
      </w:r>
      <w:r>
        <w:br/>
      </w:r>
      <w:r>
        <w:t xml:space="preserve">томъ  и  неслыханною  свободой   отношенШ,  которые  выдавались </w:t>
      </w:r>
      <w:r>
        <w:br/>
      </w:r>
      <w:r>
        <w:t xml:space="preserve">за  необходимый  принадлежности  образованнаго   общества.  Раз- </w:t>
      </w:r>
      <w:r>
        <w:br/>
      </w:r>
      <w:r>
        <w:t xml:space="preserve">водъ   сделался  модой.  Люди,  принимавппе  къ  сердцу  народ- </w:t>
      </w:r>
      <w:r>
        <w:br/>
      </w:r>
      <w:r>
        <w:t xml:space="preserve">ное  благосостояше   и   развипе,   видЬли  передъ  собою   лишь </w:t>
      </w:r>
      <w:r>
        <w:br/>
      </w:r>
      <w:r>
        <w:t xml:space="preserve">легкомысленную  игру  лучшими  интересами  человека  и  вм-Ьсто </w:t>
      </w:r>
      <w:r>
        <w:br/>
      </w:r>
      <w:r>
        <w:t xml:space="preserve">плодотворныхъ    результатовъ    европейскаго    влхяшя    находили </w:t>
      </w:r>
      <w:r>
        <w:br/>
      </w:r>
      <w:r>
        <w:t xml:space="preserve">въ  обществ*  новую  язву.  При  самой  кр'Ьпкой  в-Ьр*  въ  нрав- </w:t>
      </w:r>
      <w:r>
        <w:br/>
      </w:r>
      <w:r>
        <w:t xml:space="preserve">ственную  силу   просв'Ьщешя   и   свободы,  они  невольно   запо- </w:t>
      </w:r>
      <w:r>
        <w:br/>
      </w:r>
      <w:r>
        <w:t xml:space="preserve">дозривали  пользу   иноземнаго  образовашя   и   обращались   съ </w:t>
      </w:r>
      <w:r>
        <w:br/>
      </w:r>
      <w:r>
        <w:t xml:space="preserve">своими  симпатхями  къ  до-петровской  старин-Ь,  правда,  невеже- </w:t>
      </w:r>
      <w:r>
        <w:br/>
      </w:r>
      <w:r>
        <w:t xml:space="preserve">ственной, но,  казалось  имъ,  не  представлявшей  такихъ  круп- </w:t>
      </w:r>
      <w:r>
        <w:br/>
      </w:r>
      <w:r>
        <w:t xml:space="preserve">ныхъ  явлешй  деморализацш,  какими  богато  было  ихъ  пере- </w:t>
      </w:r>
      <w:r>
        <w:br/>
      </w:r>
      <w:r>
        <w:t xml:space="preserve">ходное время.  Упреки  Западу  послышались  отъ  самыхъ  пла- </w:t>
      </w:r>
      <w:r>
        <w:br/>
      </w:r>
      <w:r>
        <w:t xml:space="preserve">менныхъ    прогрессистовъ ,    отъ    самыхъ    честныхъ    гражданъ. </w:t>
      </w:r>
      <w:r>
        <w:br/>
      </w:r>
      <w:r>
        <w:t xml:space="preserve">Утраченная  старина  русская  облекалась  для  многихъ  въ  самые </w:t>
      </w:r>
      <w:r>
        <w:br/>
      </w:r>
      <w:r>
        <w:t xml:space="preserve">привлекательные  образы;  „стародумство"   дЪлалось  нравствен- </w:t>
      </w:r>
      <w:r>
        <w:br/>
      </w:r>
      <w:r>
        <w:t xml:space="preserve">нымъ  идеаломъ.  Новиковъ  и  мнопе  друпе  писа'гели  приходятъ </w:t>
      </w:r>
      <w:r>
        <w:br/>
      </w:r>
      <w:r>
        <w:t xml:space="preserve">къ  уб-Ьждетю,  что  нужно  изучить   р*одную    старину,  отъ  кото- </w:t>
      </w:r>
      <w:r>
        <w:br/>
      </w:r>
      <w:r>
        <w:t xml:space="preserve">рой повеяло   на   нихъ  всевозможными  доблестями.  Старинные </w:t>
      </w:r>
      <w:r>
        <w:br/>
      </w:r>
      <w:r>
        <w:t xml:space="preserve">обряды  и  обычаи  получаютъ   подъ  ихъ  перомъ  высокгй  нрав- </w:t>
      </w:r>
      <w:r>
        <w:br/>
      </w:r>
      <w:r>
        <w:t xml:space="preserve">ственный смыслъ,  котораго  напрасно  ищутъ  они   въ    действи- </w:t>
      </w:r>
      <w:r>
        <w:br/>
      </w:r>
      <w:r>
        <w:t xml:space="preserve">тельности современной.  Эта  идеализащя   старины,   это    своего </w:t>
      </w:r>
      <w:r>
        <w:br/>
      </w:r>
      <w:r>
        <w:t xml:space="preserve">рода  славянофильство  Екатерининскихъ  временъ  было  естествен- </w:t>
      </w:r>
      <w:r>
        <w:br/>
      </w:r>
      <w:r>
        <w:t xml:space="preserve">ною реакщей  тому  западничеству,  которое  выражалось  только </w:t>
      </w:r>
      <w:r>
        <w:br/>
      </w:r>
      <w:r>
        <w:t xml:space="preserve">въ  уродливыхъ  привычкахъ  „щеголей  и  щеголихъ"  и  въ  на- </w:t>
      </w:r>
      <w:r>
        <w:br/>
      </w:r>
      <w:r>
        <w:t xml:space="preserve">дменномъ  разобщеши  съ  низшими  классами  общества.  Отъ  са- </w:t>
      </w:r>
      <w:r>
        <w:br/>
      </w:r>
      <w:r>
        <w:t xml:space="preserve">тирическихъ  журналовъ  Новиковъ  переходить  къ  издатю  ясур- </w:t>
      </w:r>
      <w:r>
        <w:br/>
      </w:r>
      <w:r>
        <w:t xml:space="preserve">нала   историческаго  —  „Древней  РоссШской    Вивл1овики,    или </w:t>
      </w:r>
      <w:r>
        <w:br/>
      </w:r>
      <w:r>
        <w:t xml:space="preserve">Собратя  древностей  россШскихъ,  до  россШской  исторш,   гео-</w:t>
      </w:r>
    </w:p>
    <w:p>
      <w:pPr>
        <w:pStyle w:val="Normal"/>
      </w:pPr>
      <w:r>
        <w:t xml:space="preserve">ЧЕТЫРЕ  ГОДА  ИЗЪ  ЖИЗНИ  КАРАМЗИНА.  261</w:t>
      </w:r>
    </w:p>
    <w:p>
      <w:pPr>
        <w:pStyle w:val="Normal"/>
      </w:pPr>
      <w:r>
        <w:t xml:space="preserve">графш  и  генеолопи  касающихся".  Издатель  хогЬлъ  поставить </w:t>
      </w:r>
      <w:r>
        <w:br/>
      </w:r>
      <w:r>
        <w:t xml:space="preserve">лицомъ  къ  лицу  нашу  родную  старину,  нашу  народность  съ </w:t>
      </w:r>
      <w:r>
        <w:br/>
      </w:r>
      <w:r>
        <w:t xml:space="preserve">новыми  формами  жизни,  заимствованными  съ  Запада.  Онъ  ви- </w:t>
      </w:r>
      <w:r>
        <w:br/>
      </w:r>
      <w:r>
        <w:t xml:space="preserve">д'Ьлъ  въ  своемъ  „Сборник*  древностей"  не  просто  матер1алъ </w:t>
      </w:r>
      <w:r>
        <w:br/>
      </w:r>
      <w:r>
        <w:t xml:space="preserve">для  критическихъ  изсл-Ьдовашй  будуш,ихъ  историковъ  Россш, </w:t>
      </w:r>
      <w:r>
        <w:br/>
      </w:r>
      <w:r>
        <w:t xml:space="preserve">но  еще  бол'Ье — ^живой  урокъ  настоящему.  Низшхе  классы  обще- </w:t>
      </w:r>
      <w:r>
        <w:br/>
      </w:r>
      <w:r>
        <w:t xml:space="preserve">ства, почти  не  тронутые  реформой,  не  несли  въ  глазахъ  образо- </w:t>
      </w:r>
      <w:r>
        <w:br/>
      </w:r>
      <w:r>
        <w:t xml:space="preserve">ванныхъ  людей  ответственности  за  царивппя  въ  нихъ  невежество </w:t>
      </w:r>
      <w:r>
        <w:br/>
      </w:r>
      <w:r>
        <w:t xml:space="preserve">и  суев^рхе.  „Бедность  и  рабство  повсюду  встречались  со  мною </w:t>
      </w:r>
      <w:r>
        <w:br/>
      </w:r>
      <w:r>
        <w:t xml:space="preserve">въ  образе  крестьянъ",  говорить  одинъ  изъ  Новиковскихъ  жур- </w:t>
      </w:r>
      <w:r>
        <w:br/>
      </w:r>
      <w:r>
        <w:t xml:space="preserve">наловъ,  и  Новиковъ  „съ  великимъ  содрогашемъ  чувствитель- </w:t>
      </w:r>
      <w:r>
        <w:br/>
      </w:r>
      <w:r>
        <w:t xml:space="preserve">наго  сердца"  могъ  только  думать  о  филантропическихъ  учре- </w:t>
      </w:r>
      <w:r>
        <w:br/>
      </w:r>
      <w:r>
        <w:t xml:space="preserve">ждешяхъ  для  лучшаго  будущаго  этихъ  „бедныхъ  тварей"  и </w:t>
      </w:r>
      <w:r>
        <w:br/>
      </w:r>
      <w:r>
        <w:t xml:space="preserve">безполезно  восклицать:  „О  солнце,  лучами  щедротъ  своихъ  Рос- </w:t>
      </w:r>
      <w:r>
        <w:br/>
      </w:r>
      <w:r>
        <w:t xml:space="preserve">сш озаряющее!  призри  на  сихъ  несчастныхъ!"  Успехъ  „Живо- </w:t>
      </w:r>
      <w:r>
        <w:br/>
      </w:r>
      <w:r>
        <w:t xml:space="preserve">писца" убедилъ  Новикова  въ  томъ,  „что  у  насъ  те  только </w:t>
      </w:r>
      <w:r>
        <w:br/>
      </w:r>
      <w:r>
        <w:t xml:space="preserve">книги  третьими,  четвертыми  и  пятыми  издандями  печатаются, </w:t>
      </w:r>
      <w:r>
        <w:br/>
      </w:r>
      <w:r>
        <w:t xml:space="preserve">которыя  попадаютъ  на  вкусъ  мещанъ,  и  симъ  простосердечнымъ </w:t>
      </w:r>
      <w:r>
        <w:br/>
      </w:r>
      <w:r>
        <w:t xml:space="preserve">людямъ,  по  незнашю  ихъ  иностранныхъ  языковъ,  нравятся" </w:t>
      </w:r>
      <w:r>
        <w:br/>
      </w:r>
      <w:r>
        <w:t xml:space="preserve">Новиковъ  посвятилъ  себя  образованш  среднихъ  и  низшихъ </w:t>
      </w:r>
      <w:r>
        <w:br/>
      </w:r>
      <w:r>
        <w:t xml:space="preserve">классовъ.  Онъ  можетъ  быть  названъ  создателемъ  нашей  мещан- </w:t>
      </w:r>
      <w:r>
        <w:br/>
      </w:r>
      <w:r>
        <w:t xml:space="preserve">ской литературы.  Онъ  заводилъ  безплатныя  школы,  печаталъ </w:t>
      </w:r>
      <w:r>
        <w:br/>
      </w:r>
      <w:r>
        <w:t xml:space="preserve">книги  „для  бедныхъ"  и  для  народнаго  чтешя,  употреблялъ  все </w:t>
      </w:r>
      <w:r>
        <w:br/>
      </w:r>
      <w:r>
        <w:t xml:space="preserve">средства  для  развитая  въ  народе  образованности,  о  чемъ  не </w:t>
      </w:r>
      <w:r>
        <w:br/>
      </w:r>
      <w:r>
        <w:t xml:space="preserve">было  речи  въ  К0ММИСС1И  народныхъ  училищъ.  Переездъ  Нови- </w:t>
      </w:r>
      <w:r>
        <w:br/>
      </w:r>
      <w:r>
        <w:t xml:space="preserve">кова въ  Москву  (въ  1779  г.)  еще  более  закрепилъ  въ  немъ  это </w:t>
      </w:r>
      <w:r>
        <w:br/>
      </w:r>
      <w:r>
        <w:t xml:space="preserve">литературное  и  общественное  направлеше.</w:t>
      </w:r>
    </w:p>
    <w:p>
      <w:pPr>
        <w:pStyle w:val="Normal"/>
      </w:pPr>
      <w:r>
        <w:t xml:space="preserve">Удаленная  отъ  двора,  отъ  центра  административной  власти, </w:t>
      </w:r>
      <w:r>
        <w:br/>
      </w:r>
      <w:r>
        <w:t xml:space="preserve">Москва  сохраняла  въ  то  время  физ10ном1ю  стариннаго  русскаго </w:t>
      </w:r>
      <w:r>
        <w:br/>
      </w:r>
      <w:r>
        <w:t xml:space="preserve">го1ЮДа.  Здесь  все  носило  отпечатокъ  старины,  отъ  староманер- </w:t>
      </w:r>
      <w:r>
        <w:br/>
      </w:r>
      <w:r>
        <w:t xml:space="preserve">ныхъ  деревянныхъ  строешй,  лениво  и  капризно  тянувпшхся </w:t>
      </w:r>
      <w:r>
        <w:br/>
      </w:r>
      <w:r>
        <w:t xml:space="preserve">на  далекое  разстояше,  до  быта  и  нравовъ  жителей.  Человеку, </w:t>
      </w:r>
      <w:r>
        <w:br/>
      </w:r>
      <w:r>
        <w:t xml:space="preserve">выросшему  въ  Петербурге  и  потомъ  вдругъ  перенесенному  въ </w:t>
      </w:r>
      <w:r>
        <w:br/>
      </w:r>
      <w:r>
        <w:t xml:space="preserve">Москву,  старая  столица  представляла  на  каждомъ  шагу  мно- </w:t>
      </w:r>
      <w:r>
        <w:br/>
      </w:r>
      <w:r>
        <w:t xml:space="preserve">ясество  антикварныхъ  редкостей.  „И  народу  и  глупостей  здесь </w:t>
      </w:r>
      <w:r>
        <w:br/>
      </w:r>
      <w:r>
        <w:t xml:space="preserve">больше;  ста  Мольеровъ  требу етъ  Москва",  пишетъ  Сумароковъ </w:t>
      </w:r>
      <w:r>
        <w:br/>
      </w:r>
      <w:r>
        <w:t xml:space="preserve">императрице  Екатерине  П.  „Люди  здесь  только  во  вкусъ  при-</w:t>
      </w:r>
    </w:p>
    <w:p>
      <w:pPr>
        <w:pStyle w:val="Normal"/>
      </w:pPr>
      <w:r>
        <w:t xml:space="preserve">262  ЧЕТЫРЕ  ГОДА  ИЗЪ  ЖИЗНИ  КАРАМЗИНА.</w:t>
      </w:r>
    </w:p>
    <w:p>
      <w:pPr>
        <w:pStyle w:val="Normal"/>
      </w:pPr>
      <w:r>
        <w:t xml:space="preserve">ВОДЯТСЯ,  —  продолжаетъ  онъ,  —  потому  что  дворъ  обыкновенно  въ </w:t>
      </w:r>
      <w:r>
        <w:br/>
      </w:r>
      <w:r>
        <w:t xml:space="preserve">Петербурггь^ .</w:t>
      </w:r>
    </w:p>
    <w:p>
      <w:pPr>
        <w:pStyle w:val="Normal"/>
      </w:pPr>
      <w:r>
        <w:t xml:space="preserve">Книжная  торговля  въ  Москве  совершалась  почти  такъ  же, </w:t>
      </w:r>
      <w:r>
        <w:br/>
      </w:r>
      <w:r>
        <w:t xml:space="preserve">какъ  въ  XVI  в-Ьк*:  она  не  получила  еще  осЬдлости.  До  1762  г. </w:t>
      </w:r>
      <w:r>
        <w:br/>
      </w:r>
      <w:r>
        <w:t xml:space="preserve">въ  Москв*  не  было  ни  одной  книжной  лавки,  да  и  книгъ  обра- </w:t>
      </w:r>
      <w:r>
        <w:br/>
      </w:r>
      <w:r>
        <w:t xml:space="preserve">щалось мало;  торговали  больше  рукописями,  лубочными  тетрад- </w:t>
      </w:r>
      <w:r>
        <w:br/>
      </w:r>
      <w:r>
        <w:t xml:space="preserve">ками и  листами.  „Если  книгами  и  перебивали  некоторые  част- </w:t>
      </w:r>
      <w:r>
        <w:br/>
      </w:r>
      <w:r>
        <w:t xml:space="preserve">ные люди  (разсказываетъ  современникъ),  то  безъ  всякой  ком- </w:t>
      </w:r>
      <w:r>
        <w:br/>
      </w:r>
      <w:r>
        <w:t xml:space="preserve">мерческой дальновидности,  и  гд*  же?  Стыдно  сказать:  въ  Тол- </w:t>
      </w:r>
      <w:r>
        <w:br/>
      </w:r>
      <w:r>
        <w:t xml:space="preserve">кучемъ,  вм-ЬсгЬ  съ  железными  обломками,  на  ряду  съ  подовыми, </w:t>
      </w:r>
      <w:r>
        <w:br/>
      </w:r>
      <w:r>
        <w:t xml:space="preserve">на  рогожкахъ  или  на  т'Ьхъ  самыхъ  ларяхъ,  въ  кои  на  день </w:t>
      </w:r>
      <w:r>
        <w:br/>
      </w:r>
      <w:r>
        <w:t xml:space="preserve">цЪпныхъ  собакъ  запирали,  такъ  что  и  подойти  бывало  страшно". </w:t>
      </w:r>
      <w:r>
        <w:br/>
      </w:r>
      <w:r>
        <w:t xml:space="preserve">Въ  провинц1и  книги  были  еще  р'Ьже,  добывались  съ  трудомъ </w:t>
      </w:r>
      <w:r>
        <w:br/>
      </w:r>
      <w:r>
        <w:t xml:space="preserve">и  за  огромныя  деньги.]</w:t>
      </w:r>
    </w:p>
    <w:p>
      <w:pPr>
        <w:pStyle w:val="Normal"/>
      </w:pPr>
      <w:r>
        <w:t xml:space="preserve">Поселившись  въ  Москв*  и  взявъ  на  откупъ  университет-^ </w:t>
      </w:r>
      <w:r>
        <w:br/>
      </w:r>
      <w:r>
        <w:t xml:space="preserve">скую  типографш,  Новиковъ  поставилъ  книжную  торговлю  на </w:t>
      </w:r>
      <w:r>
        <w:br/>
      </w:r>
      <w:r>
        <w:t xml:space="preserve">твердыхъ  и  широкихъ  основашяхъ.  Прошло  какихъ-нибудь  три </w:t>
      </w:r>
      <w:r>
        <w:br/>
      </w:r>
      <w:r>
        <w:t xml:space="preserve">года,  и  при  его  еод'Ьйствш  открыты  были  книжныя  лавки  въ </w:t>
      </w:r>
      <w:r>
        <w:br/>
      </w:r>
      <w:r>
        <w:t xml:space="preserve">Ярославле,  Смоленск'Ь,  Вологде,  Твери,  Казани,  Тул*,  Бого- </w:t>
      </w:r>
      <w:r>
        <w:br/>
      </w:r>
      <w:r>
        <w:t xml:space="preserve">родск-Ь,  Глухов*  и  Кхев*.  Торговля  не  была  прибыльна,  Нови- </w:t>
      </w:r>
      <w:r>
        <w:br/>
      </w:r>
      <w:r>
        <w:t xml:space="preserve">ковъ часто  дарилъ  книгами  богатыхъ  людей,  чтобы  пр1учить </w:t>
      </w:r>
      <w:r>
        <w:br/>
      </w:r>
      <w:r>
        <w:t xml:space="preserve">ихъ  къ  чтенхю.  Нужно  было  не  только  много  энерпи,  но  и  ма- </w:t>
      </w:r>
      <w:r>
        <w:br/>
      </w:r>
      <w:r>
        <w:t xml:space="preserve">тер1альныхъ  средствъ,  чтобы  зат'бять  такое  рискованное  д'Ьло. </w:t>
      </w:r>
      <w:r>
        <w:br/>
      </w:r>
      <w:r>
        <w:t xml:space="preserve">Но  за  Новиковымъ  стояло  уже  ц'Ьлое  организованное,  глубоко </w:t>
      </w:r>
      <w:r>
        <w:br/>
      </w:r>
      <w:r>
        <w:t xml:space="preserve">преданное  его  идеямъ  общество.  Вотъ  какъ  оно  образовалось.</w:t>
      </w:r>
    </w:p>
    <w:p>
      <w:pPr>
        <w:pStyle w:val="Normal"/>
      </w:pPr>
      <w:r>
        <w:t xml:space="preserve">„Въ  одно  утро  (разсказыжаетъ  Новиковъ)  пришелъ  ко  мн* </w:t>
      </w:r>
      <w:r>
        <w:br/>
      </w:r>
      <w:r>
        <w:t xml:space="preserve">Н'Ьмчикъ,  съ  которымъ  я  поговоря,'  сд'Ьлался  во  всю  жизнь  до </w:t>
      </w:r>
      <w:r>
        <w:br/>
      </w:r>
      <w:r>
        <w:t xml:space="preserve">самой  смерти  его  неразлучнымъ;  этотъ  Н'Ьмчикъ  былъ  Шварцъ". </w:t>
      </w:r>
      <w:r>
        <w:br/>
      </w:r>
      <w:r>
        <w:t xml:space="preserve">Въ  начинашяхъ  и  уб'Ьждешяхъ  Новикова  и  Шварца  было  много </w:t>
      </w:r>
      <w:r>
        <w:br/>
      </w:r>
      <w:r>
        <w:t xml:space="preserve">общаго.  Новиковъ  еще  въ  Петербург-Ь,  въ  1769  году,  сдЪланъ </w:t>
      </w:r>
      <w:r>
        <w:br/>
      </w:r>
      <w:r>
        <w:t xml:space="preserve">былъ  членомъ  одной  &gt;1асонской  ложи,  учрежденной  по  образцу </w:t>
      </w:r>
      <w:r>
        <w:br/>
      </w:r>
      <w:r>
        <w:t xml:space="preserve">одной  изъ  лондопскихъ  ложъ;  Шварцъ  былъ  пламеннымъ  при- </w:t>
      </w:r>
      <w:r>
        <w:br/>
      </w:r>
      <w:r>
        <w:t xml:space="preserve">верженцемъ  масонства.  Новиковъ  отдалъ  всю  свою  деятельность </w:t>
      </w:r>
      <w:r>
        <w:br/>
      </w:r>
      <w:r>
        <w:t xml:space="preserve">воспитатю  и  литературе,  Шварцъ  уже  до  ирх^зда  Новикова </w:t>
      </w:r>
      <w:r>
        <w:br/>
      </w:r>
      <w:r>
        <w:t xml:space="preserve">въ  Москву  устроилъ  Педагогическую  семинархю,  и  какъ  только </w:t>
      </w:r>
      <w:r>
        <w:br/>
      </w:r>
      <w:r>
        <w:t xml:space="preserve">стала  развертываться  типографская  деятельность  Новикова, </w:t>
      </w:r>
      <w:r>
        <w:br/>
      </w:r>
      <w:r>
        <w:t xml:space="preserve">Шварцъ  тотчасъ  доставилъ  ему  прилежныхъ  и  опытныхъ  пере-</w:t>
      </w:r>
    </w:p>
    <w:p>
      <w:pPr>
        <w:pStyle w:val="Normal"/>
      </w:pPr>
      <w:r>
        <w:t xml:space="preserve">ЧЕТЫРЕ  ГОДА  ИЗЪ  ЖИЗНИ  КАРАМЗИНА.  263</w:t>
      </w:r>
    </w:p>
    <w:p>
      <w:pPr>
        <w:pStyle w:val="Normal"/>
      </w:pPr>
      <w:r>
        <w:t xml:space="preserve">водчиковъ  ИЗЪ  своей  семинарш.  По  образовашю,  по  определен- </w:t>
      </w:r>
      <w:r>
        <w:br/>
      </w:r>
      <w:r>
        <w:t xml:space="preserve">ности и  законченности  своихъ  воззр^шй  Шварцъ  стоялъ  выше </w:t>
      </w:r>
      <w:r>
        <w:br/>
      </w:r>
      <w:r>
        <w:t xml:space="preserve">Новикова,  и  посл^дшй  сталъ  не  только  его  другомъ,  но  и  уче- </w:t>
      </w:r>
      <w:r>
        <w:br/>
      </w:r>
      <w:r>
        <w:t xml:space="preserve">никомъ.  Если  мистицизмъ  сделался  религ1ею  Новикова,  то  этимъ </w:t>
      </w:r>
      <w:r>
        <w:br/>
      </w:r>
      <w:r>
        <w:t xml:space="preserve">обязанъ  онъ  Шварцу.  Скоро  около  нихъ  составились  въ  Москве </w:t>
      </w:r>
      <w:r>
        <w:br/>
      </w:r>
      <w:r>
        <w:t xml:space="preserve">масонск1я  ложи,  распространивппяся  потомъ  и  въ  другихъ  го- </w:t>
      </w:r>
      <w:r>
        <w:br/>
      </w:r>
      <w:r>
        <w:t xml:space="preserve">родахъ  и  разносивпия  съ  собою  вездЪ  гЬ  же  начала,  какими </w:t>
      </w:r>
      <w:r>
        <w:br/>
      </w:r>
      <w:r>
        <w:t xml:space="preserve">проникнутъ  былъ  НовиковскШ  кружокъ.  Как1я  же  были  эти  на- </w:t>
      </w:r>
      <w:r>
        <w:br/>
      </w:r>
      <w:r>
        <w:t xml:space="preserve">чала? Что  скрывалось  за  таинственной  завесой  масонскихъ </w:t>
      </w:r>
      <w:r>
        <w:br/>
      </w:r>
      <w:r>
        <w:t xml:space="preserve">ложъ  Москвы  прошлаго  в-Ька?</w:t>
      </w:r>
    </w:p>
    <w:p>
      <w:pPr>
        <w:pStyle w:val="Normal"/>
      </w:pPr>
      <w:r>
        <w:t xml:space="preserve">Представимъ  себ^  два  треугольника,  вершины  которыхъ  со- </w:t>
      </w:r>
      <w:r>
        <w:br/>
      </w:r>
      <w:r>
        <w:t xml:space="preserve">впадаютъ  въ  одной  точк^;  изъ  этой  точки,  какъ  изъ  центра, </w:t>
      </w:r>
      <w:r>
        <w:br/>
      </w:r>
      <w:r>
        <w:t xml:space="preserve">опшпемъ  кругъ,  и  пусть  этотъ  кругъ,  насколько  онъ  находится </w:t>
      </w:r>
      <w:r>
        <w:br/>
      </w:r>
      <w:r>
        <w:t xml:space="preserve">въ  треутольникахъ,  будетъ  означать  человека.  Половина  круга </w:t>
      </w:r>
      <w:r>
        <w:br/>
      </w:r>
      <w:r>
        <w:t xml:space="preserve">находится  въ  верхнемъ  треугольник'Ь,  другая  въ  нижнемъ.  Верх- </w:t>
      </w:r>
      <w:r>
        <w:br/>
      </w:r>
      <w:r>
        <w:t xml:space="preserve">шй  треугольникъ   означаетъ   м1ръ   духовный,   М1ръ   св^Ьта,  бо- </w:t>
      </w:r>
      <w:r>
        <w:br/>
      </w:r>
      <w:r>
        <w:t xml:space="preserve">жества;  нижшй   треугольникъ   означаетъ   мхръ   матер1альный, </w:t>
      </w:r>
      <w:r>
        <w:br/>
      </w:r>
      <w:r>
        <w:t xml:space="preserve">мхръ  тьмы  и  нев'Ьд'Ьтя,  мхръ  дьявола.  Челов'Ькъ  принадлежитъ </w:t>
      </w:r>
      <w:r>
        <w:br/>
      </w:r>
      <w:r>
        <w:t xml:space="preserve">и  тому  и  другому;  онъ  высшее  существо  матерхальнаго,  и 'низ- </w:t>
      </w:r>
      <w:r>
        <w:br/>
      </w:r>
      <w:r>
        <w:t xml:space="preserve">шее духовнаго  М1ра.  Челов'Ькъ  отъ  природы  одинаково  притя- </w:t>
      </w:r>
      <w:r>
        <w:br/>
      </w:r>
      <w:r>
        <w:t xml:space="preserve">гивается и  къ  св-Ьту,  духовному  М1ру,  и  къ  мраку,  М1ру  мате- </w:t>
      </w:r>
      <w:r>
        <w:br/>
      </w:r>
      <w:r>
        <w:t xml:space="preserve">р1альному.  Если  св^тъ,  духовность,  божество  должно  въ  немъ </w:t>
      </w:r>
      <w:r>
        <w:br/>
      </w:r>
      <w:r>
        <w:t xml:space="preserve">взять  верхъ  надъ  тьмою,  матерхей,  дьяволомъ,  то  естественно, </w:t>
      </w:r>
      <w:r>
        <w:br/>
      </w:r>
      <w:r>
        <w:t xml:space="preserve">что  человЪкъ  долженъ  для  этого  весь  открыться  св^ту  и  со- </w:t>
      </w:r>
      <w:r>
        <w:br/>
      </w:r>
      <w:r>
        <w:t xml:space="preserve">вершенно закрыть  глаза  на  матерш,  на  земной  М1ръ:  тогда  онъ </w:t>
      </w:r>
      <w:r>
        <w:br/>
      </w:r>
      <w:r>
        <w:t xml:space="preserve">создастъ  вокругъ  себя  небесную  атмосферу.  Было  время,  когда </w:t>
      </w:r>
      <w:r>
        <w:br/>
      </w:r>
      <w:r>
        <w:t xml:space="preserve">Челов'Ькъ  принадлежалъ  только  св'Ьту,  только  небесному  м1ру;  но </w:t>
      </w:r>
      <w:r>
        <w:br/>
      </w:r>
      <w:r>
        <w:t xml:space="preserve">гр'Ьхъ  Адама  лишилъ  его  этого  состояшя:  удалите  преграду  гр'Ьха, </w:t>
      </w:r>
      <w:r>
        <w:br/>
      </w:r>
      <w:r>
        <w:t xml:space="preserve">не  слушайте  обольш;етй  матерхи,  тьмы,  очистите  себя  отъ  зем- </w:t>
      </w:r>
      <w:r>
        <w:br/>
      </w:r>
      <w:r>
        <w:t xml:space="preserve">ныхъ  гр'Ьховъ,  и  вы  возродитесь  къ   первобытному  божествен- </w:t>
      </w:r>
      <w:r>
        <w:br/>
      </w:r>
      <w:r>
        <w:t xml:space="preserve">ному состояшю  человека;  въ  васъ  заблеш,етъ  небесный  св-Ьгв, </w:t>
      </w:r>
      <w:r>
        <w:br/>
      </w:r>
      <w:r>
        <w:t xml:space="preserve">высшее  знаше  будетъ  дано  вамъ.  Для  этого  человеку  нужно </w:t>
      </w:r>
      <w:r>
        <w:br/>
      </w:r>
      <w:r>
        <w:t xml:space="preserve">подниматься  отъ  нижняго  треугольника  къ  верхнему,  то-есть  отъ </w:t>
      </w:r>
      <w:r>
        <w:br/>
      </w:r>
      <w:r>
        <w:t xml:space="preserve">греховности  земной  къ  св'Ьту  небесному;  ему  нужно  уединиться </w:t>
      </w:r>
      <w:r>
        <w:br/>
      </w:r>
      <w:r>
        <w:t xml:space="preserve">отъ  соблазновъ  матерхальнаго  мхра,  углубиться  въ  самого  себя, </w:t>
      </w:r>
      <w:r>
        <w:br/>
      </w:r>
      <w:r>
        <w:t xml:space="preserve">предаться  самопознашю,  и  для  него  настанетъ  блаженное  время </w:t>
      </w:r>
      <w:r>
        <w:br/>
      </w:r>
      <w:r>
        <w:t xml:space="preserve">субботняго  покоя,  когда  ему  останется  прислушиваться  только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264  ЧЕГГЫРЕ  ГОДА  ИЗЪ  ЖИЗНИ  КАРАМЗИНА.</w:t>
      </w:r>
    </w:p>
    <w:p>
      <w:pPr>
        <w:pStyle w:val="Normal"/>
      </w:pPr>
      <w:r>
        <w:t xml:space="preserve">къ  своему  внутреннему  голосу,  чтобы  понять  высппя  тайны </w:t>
      </w:r>
      <w:r>
        <w:br/>
      </w:r>
      <w:r>
        <w:t xml:space="preserve">челов'Ьческаго  бьтя.  Внутреннее  откровеше,  возвращете  къ </w:t>
      </w:r>
      <w:r>
        <w:br/>
      </w:r>
      <w:r>
        <w:t xml:space="preserve">божественному  св'Ьту  зам-Ьнитъ  для  человека  пустую  школьную </w:t>
      </w:r>
      <w:r>
        <w:br/>
      </w:r>
      <w:r>
        <w:t xml:space="preserve">науку,  которая  д-Ьлаетъ  людей  гордыми,  самоуверенными  и  за- </w:t>
      </w:r>
      <w:r>
        <w:br/>
      </w:r>
      <w:r>
        <w:t xml:space="preserve">ставляетъ  ниспадать  глубже  въ  м1ръ  матерш,  во  власть  дьявола. </w:t>
      </w:r>
      <w:r>
        <w:br/>
      </w:r>
      <w:r>
        <w:t xml:space="preserve">Духовное  ясновид-Ьше  человека  достигается  только  совершен- </w:t>
      </w:r>
      <w:r>
        <w:br/>
      </w:r>
      <w:r>
        <w:t xml:space="preserve">нымъ  удалешемъ  отъ  гр-Ьха,  то-есть  деятельною  нравственною </w:t>
      </w:r>
      <w:r>
        <w:br/>
      </w:r>
      <w:r>
        <w:t xml:space="preserve">жизшю  и  самоуглублешемъ.  Торжествующая  совесть  просв*- </w:t>
      </w:r>
      <w:r>
        <w:br/>
      </w:r>
      <w:r>
        <w:t xml:space="preserve">щаетъ  разумъ,  и  ему  дЬлается  все  понятно.  Постоянная  работа </w:t>
      </w:r>
      <w:r>
        <w:br/>
      </w:r>
      <w:r>
        <w:t xml:space="preserve">надъ  своимъ  внутреннимъ  человекомъ  должна  быть  занятаемъ </w:t>
      </w:r>
      <w:r>
        <w:br/>
      </w:r>
      <w:r>
        <w:t xml:space="preserve">всей  нашей  жизни.  Средство  достигнуть  внутренняго  откровешя </w:t>
      </w:r>
      <w:r>
        <w:br/>
      </w:r>
      <w:r>
        <w:t xml:space="preserve">состоитъ  въ  томъ,  чтобы  всегда  следовать  жизни  1исуса  Христа. </w:t>
      </w:r>
      <w:r>
        <w:br/>
      </w:r>
      <w:r>
        <w:t xml:space="preserve">Такимъ  образомъ,  для  мистиковъ  христ1анство  им^ло  значе- </w:t>
      </w:r>
      <w:r>
        <w:br/>
      </w:r>
      <w:r>
        <w:t xml:space="preserve">ше  только  потому,  что  въ  немъ  въ  наибольшей  чистогЬ  выра- </w:t>
      </w:r>
      <w:r>
        <w:br/>
      </w:r>
      <w:r>
        <w:t xml:space="preserve">зились основныя  начала  нравственной  жизни,  которую  мисти- </w:t>
      </w:r>
      <w:r>
        <w:br/>
      </w:r>
      <w:r>
        <w:t xml:space="preserve">цизмъ  ставитъ  краеугольнымъ  камнемъ  истинной  религш; </w:t>
      </w:r>
      <w:r>
        <w:br/>
      </w:r>
      <w:r>
        <w:t xml:space="preserve">догматичесшя  поняпя  не  им-Ьютъ  для  него  особеннаго  значе- </w:t>
      </w:r>
      <w:r>
        <w:br/>
      </w:r>
      <w:r>
        <w:t xml:space="preserve">Н1Я.  Мистицизмъ  требуетъ  не  знашя  догмата  в^ры,  а  нрав- </w:t>
      </w:r>
      <w:r>
        <w:br/>
      </w:r>
      <w:r>
        <w:t xml:space="preserve">ственнаго  поступка.  Масонское  братство  совпадаетъ  съ  мнЬ- </w:t>
      </w:r>
      <w:r>
        <w:br/>
      </w:r>
      <w:r>
        <w:t xml:space="preserve">шями  философской  школы  деистовъ,  которая  провозгласила </w:t>
      </w:r>
      <w:r>
        <w:br/>
      </w:r>
      <w:r>
        <w:t xml:space="preserve">релипю  разума,  верила  только  тому,  до  чего  доходила  филе- </w:t>
      </w:r>
      <w:r>
        <w:br/>
      </w:r>
      <w:r>
        <w:t xml:space="preserve">софскимъ  путемъ;  требовала  отъ  человека,  во  имя  ре*тиг1И,  нрав- </w:t>
      </w:r>
      <w:r>
        <w:br/>
      </w:r>
      <w:r>
        <w:t xml:space="preserve">ственной жизни  и  деятельности;  признавала  Высшее  разумное </w:t>
      </w:r>
      <w:r>
        <w:br/>
      </w:r>
      <w:r>
        <w:t xml:space="preserve">суш;ество,  господствуюш,ее  въ  мхре,  но  предоставляло  челове- </w:t>
      </w:r>
      <w:r>
        <w:br/>
      </w:r>
      <w:r>
        <w:t xml:space="preserve">ческому разуму  составлять  о  немъ  свои  поняпя.  Масонская </w:t>
      </w:r>
      <w:r>
        <w:br/>
      </w:r>
      <w:r>
        <w:t xml:space="preserve">ложа  одинаково  была  открыта  для  людей  всехъ  исповедашй; </w:t>
      </w:r>
      <w:r>
        <w:br/>
      </w:r>
      <w:r>
        <w:t xml:space="preserve">она  приветствовала  каждаго, — къ  какой  бы  кто  секте,  званш, </w:t>
      </w:r>
      <w:r>
        <w:br/>
      </w:r>
      <w:r>
        <w:t xml:space="preserve">народу  ни  принадлежалъ, — ^только  человекомъ  и  создавала  брат- </w:t>
      </w:r>
      <w:r>
        <w:br/>
      </w:r>
      <w:r>
        <w:t xml:space="preserve">СК1Й  союзъ  во  имя  человеческаго  равенства  и  во  имя  деятель- </w:t>
      </w:r>
      <w:r>
        <w:br/>
      </w:r>
      <w:r>
        <w:t xml:space="preserve">ной любви  къ  ближнему.  Она  желала  внести  терпимость  въ </w:t>
      </w:r>
      <w:r>
        <w:br/>
      </w:r>
      <w:r>
        <w:t xml:space="preserve">релипозную  сферу,  равноправность  въ  общественный  отношешя. </w:t>
      </w:r>
      <w:r>
        <w:br/>
      </w:r>
      <w:r>
        <w:t xml:space="preserve">Высшая  терпимость  вытекала  изъ  рац10нализма  деистовъ  и </w:t>
      </w:r>
      <w:r>
        <w:br/>
      </w:r>
      <w:r>
        <w:t xml:space="preserve">основныхъ  убеждешй  масонскихъ  братствъ.  Эти  воззрешя  были </w:t>
      </w:r>
      <w:r>
        <w:br/>
      </w:r>
      <w:r>
        <w:t xml:space="preserve">желаннымъ  деломъ  после  кровавыхъ  релипозныхъ  войнъ,  по- </w:t>
      </w:r>
      <w:r>
        <w:br/>
      </w:r>
      <w:r>
        <w:t xml:space="preserve">трясавшихъ  Западную  Европу,  и  масонство  является  тамъ  вместе </w:t>
      </w:r>
      <w:r>
        <w:br/>
      </w:r>
      <w:r>
        <w:t xml:space="preserve">съ  деизмомъ  на  смену  догмы,  поднимавшей  преследовашя  на </w:t>
      </w:r>
      <w:r>
        <w:br/>
      </w:r>
      <w:r>
        <w:t xml:space="preserve">диссидентовъ  во  имя  религш  Христа.</w:t>
      </w:r>
    </w:p>
    <w:p>
      <w:pPr>
        <w:pStyle w:val="Normal"/>
      </w:pPr>
      <w:r>
        <w:t xml:space="preserve">ЧЕТЫРЕ   ГОДА  ИЗЪ  ЖИЗНИ  КАРАМЗИНА.  265</w:t>
      </w:r>
    </w:p>
    <w:p>
      <w:pPr>
        <w:pStyle w:val="Normal"/>
      </w:pPr>
      <w:r>
        <w:t xml:space="preserve">Свобода  мысли  и  в^ры — неотъемлемая  принадлежность  ми- </w:t>
      </w:r>
      <w:r>
        <w:br/>
      </w:r>
      <w:r>
        <w:t xml:space="preserve">стицизма. Свои  основныя  положешя  и  тенденцш  масонство  об- </w:t>
      </w:r>
      <w:r>
        <w:br/>
      </w:r>
      <w:r>
        <w:t xml:space="preserve">лекло въ  гЬ  символическ1е  образы,  которые  своею  поэзхею  много </w:t>
      </w:r>
      <w:r>
        <w:br/>
      </w:r>
      <w:r>
        <w:t xml:space="preserve">в-Ьконъ  баловали  челов'Ьческую  фантазш.  Масоны  говорили,  что </w:t>
      </w:r>
      <w:r>
        <w:br/>
      </w:r>
      <w:r>
        <w:t xml:space="preserve">они  хотятъ  возстановить  Соломоновъ  храмъ.  Но  для  возсоздашя </w:t>
      </w:r>
      <w:r>
        <w:br/>
      </w:r>
      <w:r>
        <w:t xml:space="preserve">этой  благолепной  святыни,  говорили  они,  нужны  не  камни  тл'Ьн- </w:t>
      </w:r>
      <w:r>
        <w:br/>
      </w:r>
      <w:r>
        <w:t xml:space="preserve">ные,  а  самъ  челов'Ькъ:  должно  очистить  сердца  людей,  и  изъ </w:t>
      </w:r>
      <w:r>
        <w:br/>
      </w:r>
      <w:r>
        <w:t xml:space="preserve">людскаго  братства,  воздвигнутаго  на  началахъ  в^ры  и  любви, </w:t>
      </w:r>
      <w:r>
        <w:br/>
      </w:r>
      <w:r>
        <w:t xml:space="preserve">составится  Соломоновъ  храмъ.  Развипе  челов-Ьческой  природы </w:t>
      </w:r>
      <w:r>
        <w:br/>
      </w:r>
      <w:r>
        <w:t xml:space="preserve">во  всей  ея  непосредственности,  помимо  постороннихъ  внушешй </w:t>
      </w:r>
      <w:r>
        <w:br/>
      </w:r>
      <w:r>
        <w:t xml:space="preserve">и  школьныхъ  предразсудковъ,  въ  ея  естественной  красогЬ — </w:t>
      </w:r>
      <w:r>
        <w:br/>
      </w:r>
      <w:r>
        <w:t xml:space="preserve">вотъ  цЬль  масонства.  Мистицизмъ  московскихъ  ложъ  стано- </w:t>
      </w:r>
      <w:r>
        <w:br/>
      </w:r>
      <w:r>
        <w:t xml:space="preserve">вился въ  р-Ьшительный  контрастъ  съ  философ1ей  матерхалистовъ. </w:t>
      </w:r>
      <w:r>
        <w:br/>
      </w:r>
      <w:r>
        <w:t xml:space="preserve">„Челов'Ькъ  то  же,  что  животное",  говорили  матерхалисты;  „онъ </w:t>
      </w:r>
      <w:r>
        <w:br/>
      </w:r>
      <w:r>
        <w:t xml:space="preserve">доброд-Ьтелонъ,  потому  что  доброе  д^ло  всегда  сопровождается </w:t>
      </w:r>
      <w:r>
        <w:br/>
      </w:r>
      <w:r>
        <w:t xml:space="preserve">пр1ятнымъ  ощущешемъ  и  доставляетъ  ему  удовольств1е,  онъ </w:t>
      </w:r>
      <w:r>
        <w:br/>
      </w:r>
      <w:r>
        <w:t xml:space="preserve">добро дЬтеленъ  изъ  самоуслаждешя".  Крайте  и  легкомысленные </w:t>
      </w:r>
      <w:r>
        <w:br/>
      </w:r>
      <w:r>
        <w:t xml:space="preserve">последователи  Дидро  утверждали,  что  челов'Ькъ  призванъ  на </w:t>
      </w:r>
      <w:r>
        <w:br/>
      </w:r>
      <w:r>
        <w:t xml:space="preserve">землю,  чтобы  наслаждаться  чувственно,  что  самолюбхе  есть  ры- </w:t>
      </w:r>
      <w:r>
        <w:br/>
      </w:r>
      <w:r>
        <w:t xml:space="preserve">чагъ  человеческой  деятельности.  „Стремлеше  къ  распшрешю </w:t>
      </w:r>
      <w:r>
        <w:br/>
      </w:r>
      <w:r>
        <w:t xml:space="preserve">своихъ  совершенствъ  есть  пружица  человеческой  деятельно- </w:t>
      </w:r>
      <w:r>
        <w:br/>
      </w:r>
      <w:r>
        <w:t xml:space="preserve">сти**, говорили  мистики.</w:t>
      </w:r>
    </w:p>
    <w:p>
      <w:pPr>
        <w:pStyle w:val="Normal"/>
      </w:pPr>
      <w:r>
        <w:t xml:space="preserve">Въ  то  время,  какъ  мнопе  бросались  у  насъ  на  матерхализмъ, </w:t>
      </w:r>
      <w:r>
        <w:br/>
      </w:r>
      <w:r>
        <w:t xml:space="preserve">изуродованный  Гольбахомъ  и  Гельвещемъ, — бросались,  можетъ </w:t>
      </w:r>
      <w:r>
        <w:br/>
      </w:r>
      <w:r>
        <w:t xml:space="preserve">быть,  для  того,  чтобъ  оправдать  теор1ей  свою  эпикурейскую  прак- </w:t>
      </w:r>
      <w:r>
        <w:br/>
      </w:r>
      <w:r>
        <w:t xml:space="preserve">тику,— ^въ  это  время  Шварцъ  открылъ  свои  философская  лекцш, </w:t>
      </w:r>
      <w:r>
        <w:br/>
      </w:r>
      <w:r>
        <w:t xml:space="preserve">где  разбиралъ  учешя  матер1алистовъ.  „Его  простое  слово"  по- </w:t>
      </w:r>
      <w:r>
        <w:br/>
      </w:r>
      <w:r>
        <w:t xml:space="preserve">разительно подействовало  на  слушателей  и  „на  место  модныхъ </w:t>
      </w:r>
      <w:r>
        <w:br/>
      </w:r>
      <w:r>
        <w:t xml:space="preserve">сочинешй**  матер1алистовъ,  „въ  которыхъ,  казалось  тогда,  весь </w:t>
      </w:r>
      <w:r>
        <w:br/>
      </w:r>
      <w:r>
        <w:t xml:space="preserve">умъ  заключался",  поставило  Библш.  По  словамъ  мистиковъ, </w:t>
      </w:r>
      <w:r>
        <w:br/>
      </w:r>
      <w:r>
        <w:t xml:space="preserve">Библ1я  была  средствомъ  для  наружнаго  откровешя.  Въ  про- </w:t>
      </w:r>
      <w:r>
        <w:br/>
      </w:r>
      <w:r>
        <w:t xml:space="preserve">хпломъ  веке  Библ1я  была  у  насъ  мало  распространена  и  чита- </w:t>
      </w:r>
      <w:r>
        <w:br/>
      </w:r>
      <w:r>
        <w:t xml:space="preserve">лась почти  одними  раскольниками.  Мнопе  правоверные  жало- </w:t>
      </w:r>
      <w:r>
        <w:br/>
      </w:r>
      <w:r>
        <w:t xml:space="preserve">вались, что  Библш  начинали  читать.  Большинство  убеждено </w:t>
      </w:r>
      <w:r>
        <w:br/>
      </w:r>
      <w:r>
        <w:t xml:space="preserve">было,  что  отъ  чтетя  Библ1и  люди  сходятъ  съ  ума  и  приходятъ </w:t>
      </w:r>
      <w:r>
        <w:br/>
      </w:r>
      <w:r>
        <w:t xml:space="preserve">къ  богохульству.  Лабзинъ  разсказываетъ,  что  мать  больно  вы- </w:t>
      </w:r>
      <w:r>
        <w:br/>
      </w:r>
      <w:r>
        <w:t xml:space="preserve">сЬкла  его  однажды  за  чтеше  Библш.  И  вотъ  компания  Нови-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266  ЧЕТЫРЕ   ГОДА  ИЗЪ  ЖИЗНИ   КАРАМЗИНА.</w:t>
      </w:r>
    </w:p>
    <w:p>
      <w:pPr>
        <w:pStyle w:val="Normal"/>
      </w:pPr>
      <w:r>
        <w:t xml:space="preserve">кова  издаетъ,  неслыханную  на  Руси,  ручную,  удобопонятную </w:t>
      </w:r>
      <w:r>
        <w:br/>
      </w:r>
      <w:r>
        <w:t xml:space="preserve">Библш;  поднимаетъ  вопросъ  о  необходимости  имЪть  Библ1Ю  на </w:t>
      </w:r>
      <w:r>
        <w:br/>
      </w:r>
      <w:r>
        <w:t xml:space="preserve">русскомъ,  всЬмъ  понятномъ  язык-Ь;  распространяетъ  сотни  обще- </w:t>
      </w:r>
      <w:r>
        <w:br/>
      </w:r>
      <w:r>
        <w:t xml:space="preserve">доступныхъ  духовныхъ  книгъ,  совершенно  чуждыхъ  исключи- </w:t>
      </w:r>
      <w:r>
        <w:br/>
      </w:r>
      <w:r>
        <w:t xml:space="preserve">тельнаго  схоластицизма,  и  старается  заменить  религ10зную  обряд- </w:t>
      </w:r>
      <w:r>
        <w:br/>
      </w:r>
      <w:r>
        <w:t xml:space="preserve">ность и  догматическ1я  тонкости  богословхя — д'Ьятельнымъ  хри- </w:t>
      </w:r>
      <w:r>
        <w:br/>
      </w:r>
      <w:r>
        <w:t xml:space="preserve">стханствомъ.  Новиковск1й  кружокъ  ум-Ьлъ  изъ  всЬхъ  европей- </w:t>
      </w:r>
      <w:r>
        <w:br/>
      </w:r>
      <w:r>
        <w:t xml:space="preserve">скихъ  литературъ  извлечь  эти  произведешя;  онъ  издалъ  и  0ому </w:t>
      </w:r>
      <w:r>
        <w:br/>
      </w:r>
      <w:r>
        <w:t xml:space="preserve">Кем^Шскаго,  и  Арнута,  и  Масона,  и  Баньяна,  и  Таулера,  и  мно- </w:t>
      </w:r>
      <w:r>
        <w:br/>
      </w:r>
      <w:r>
        <w:t xml:space="preserve">жество другихъ  сочинешй,  заглав1я  которыхъ  опошлились  отъ </w:t>
      </w:r>
      <w:r>
        <w:br/>
      </w:r>
      <w:r>
        <w:t xml:space="preserve">того,  что  книги  эти  въ  безчисленныхъ  издашяхъ  ходятъ  теперь </w:t>
      </w:r>
      <w:r>
        <w:br/>
      </w:r>
      <w:r>
        <w:t xml:space="preserve">среди  простаго  народа,  а  у  насъ  боятся  знать  то,  чт5  читаетъ </w:t>
      </w:r>
      <w:r>
        <w:br/>
      </w:r>
      <w:r>
        <w:t xml:space="preserve">простой  народъ,  изъ  опасетя  прослыть  нев'Ьждами.  Маколей </w:t>
      </w:r>
      <w:r>
        <w:br/>
      </w:r>
      <w:r>
        <w:t xml:space="preserve">посвятилъ  Бэньяну  одинъ  изъ  своихъ  лучшихъ  еззауз;  желаю- </w:t>
      </w:r>
      <w:r>
        <w:br/>
      </w:r>
      <w:r>
        <w:t xml:space="preserve">Щ1е  найдутъ  тамъ  характеристику  его  произведетй.</w:t>
      </w:r>
    </w:p>
    <w:p>
      <w:pPr>
        <w:pStyle w:val="Normal"/>
      </w:pPr>
      <w:r>
        <w:t xml:space="preserve">Въ  1781  году  Шварцъ  увид'Ьлъ  наконецъ  возможность  осу- </w:t>
      </w:r>
      <w:r>
        <w:br/>
      </w:r>
      <w:r>
        <w:t xml:space="preserve">ществить тотъ  планъ,  который  давно  лелЪялъ  въ  голов-Ь:  по </w:t>
      </w:r>
      <w:r>
        <w:br/>
      </w:r>
      <w:r>
        <w:t xml:space="preserve">его  уб'Ьжденш  несколько  богатыхъ  московскихъ  дворянъ  по- </w:t>
      </w:r>
      <w:r>
        <w:br/>
      </w:r>
      <w:r>
        <w:t xml:space="preserve">жертвовали больш1е  капиталы  для  составлетя  „ Дружескаго  Уче- </w:t>
      </w:r>
      <w:r>
        <w:br/>
      </w:r>
      <w:r>
        <w:t xml:space="preserve">наго  общества",  которое  и  было  открыто  въ  1782  году.  Ц-Ьлью </w:t>
      </w:r>
      <w:r>
        <w:br/>
      </w:r>
      <w:r>
        <w:t xml:space="preserve">этого  общества  было  распространять  въ  большинстве  истинные </w:t>
      </w:r>
      <w:r>
        <w:br/>
      </w:r>
      <w:r>
        <w:t xml:space="preserve">взгляды  на  восшггате,  издавать  общеполезный  переводныя  и </w:t>
      </w:r>
      <w:r>
        <w:br/>
      </w:r>
      <w:r>
        <w:t xml:space="preserve">оригинальный  книги,  приготовлять  хорошихъ  русскихъ  учите- </w:t>
      </w:r>
      <w:r>
        <w:br/>
      </w:r>
      <w:r>
        <w:t xml:space="preserve">лей. Даровитые  молодые  люди,  которыхъ  могло  зам-Ьтить  обще- </w:t>
      </w:r>
      <w:r>
        <w:br/>
      </w:r>
      <w:r>
        <w:t xml:space="preserve">ство въ  университет'Ь,  его  гимназ1яхъ,  семинар1яхъ,  получали </w:t>
      </w:r>
      <w:r>
        <w:br/>
      </w:r>
      <w:r>
        <w:t xml:space="preserve">предложеше  принять  участхе  въ  трудахъ  общества  или  продол- </w:t>
      </w:r>
      <w:r>
        <w:br/>
      </w:r>
      <w:r>
        <w:t xml:space="preserve">жать свое  образоваше  на  его  счетъ.  Въ  кружокъ  молодежи,  ко- </w:t>
      </w:r>
      <w:r>
        <w:br/>
      </w:r>
      <w:r>
        <w:t xml:space="preserve">торая содержалась  на  счетъ  Дружескаго  общества,  поступилъ </w:t>
      </w:r>
      <w:r>
        <w:br/>
      </w:r>
      <w:r>
        <w:t xml:space="preserve">въ  1785  году  и  Карамзинъ.  Шварца  не  было  уже  въ  живыхъ, </w:t>
      </w:r>
      <w:r>
        <w:br/>
      </w:r>
      <w:r>
        <w:t xml:space="preserve">но  память  о  немъ  св^жо  хранилась  между  учеными  друзьями, </w:t>
      </w:r>
      <w:r>
        <w:br/>
      </w:r>
      <w:r>
        <w:t xml:space="preserve">и  его  мысль  еще  двигала  ихъ  начинашями.  Бюстъ  Шварца </w:t>
      </w:r>
      <w:r>
        <w:br/>
      </w:r>
      <w:r>
        <w:t xml:space="preserve">стоялъ  въ  квартир'Ь  молодыхъ  словесниковъ,  рядомъ  съ  изо- </w:t>
      </w:r>
      <w:r>
        <w:br/>
      </w:r>
      <w:r>
        <w:t xml:space="preserve">бражетемъ  распятаго  Спасителя.  Для  Карамзина  начиналась </w:t>
      </w:r>
      <w:r>
        <w:br/>
      </w:r>
      <w:r>
        <w:t xml:space="preserve">новая  жизнь.  Немного  далъ  ему  панс10нъ  Шадена,  въ  которомъ </w:t>
      </w:r>
      <w:r>
        <w:br/>
      </w:r>
      <w:r>
        <w:t xml:space="preserve">онъ  воспитывался.  Теперь  Карамзинъ  снова  отдавался  наук^, </w:t>
      </w:r>
      <w:r>
        <w:br/>
      </w:r>
      <w:r>
        <w:t xml:space="preserve">товарищескому  молодому  кружку,  студенчеству.  Впечатл^шя, </w:t>
      </w:r>
      <w:r>
        <w:br/>
      </w:r>
      <w:r>
        <w:t xml:space="preserve">вынесенныя  Карамзинымъ  изъ  этого  коротенькаго  перхода,  оста-</w:t>
      </w:r>
    </w:p>
    <w:p>
      <w:pPr>
        <w:pStyle w:val="Normal"/>
      </w:pPr>
      <w:r>
        <w:t xml:space="preserve">ЧЕТЫРЕ   ГОДА  ИЗЪ  ЖИЗНИ  КАРАМЗИНА.  267</w:t>
      </w:r>
    </w:p>
    <w:p>
      <w:pPr>
        <w:pStyle w:val="Normal"/>
      </w:pPr>
      <w:r>
        <w:t xml:space="preserve">лись  въ  немъ  на  всю  жизнь.  Правда,  многое  развеялось  впо- </w:t>
      </w:r>
      <w:r>
        <w:br/>
      </w:r>
      <w:r>
        <w:t xml:space="preserve">сл-Ьдствш  и  затерялось  подъ  другими  вл1ян1ями,  взгляды  его </w:t>
      </w:r>
      <w:r>
        <w:br/>
      </w:r>
      <w:r>
        <w:t xml:space="preserve">разошлись  съ  воззр-Ьтями  Дружескаго  общества;  но  образы </w:t>
      </w:r>
      <w:r>
        <w:br/>
      </w:r>
      <w:r>
        <w:t xml:space="preserve">нЬсколькихъ  личностей,  окружавшихъ  Карамзина  въ  эти  годы </w:t>
      </w:r>
      <w:r>
        <w:br/>
      </w:r>
      <w:r>
        <w:t xml:space="preserve">ученья,  хранились  всегда  въ  его  благодарной  памяти.</w:t>
      </w:r>
    </w:p>
    <w:p>
      <w:pPr>
        <w:pStyle w:val="Normal"/>
      </w:pPr>
      <w:r>
        <w:t xml:space="preserve">Эти  люди  ввели  его  въ  сферу  философскихъ  и  литератур- </w:t>
      </w:r>
      <w:r>
        <w:br/>
      </w:r>
      <w:r>
        <w:t xml:space="preserve">ныхъ  вопросовъ,  всегда  привлекательныхъ  для  ума.  Читая </w:t>
      </w:r>
      <w:r>
        <w:br/>
      </w:r>
      <w:r>
        <w:t xml:space="preserve">деистовъ  и  матерхалистовъ,  Карамзинъ  въ  то  же  время  зани- </w:t>
      </w:r>
      <w:r>
        <w:br/>
      </w:r>
      <w:r>
        <w:t xml:space="preserve">мался переводами  сочинешй  совершенно  противоположнаго  на- </w:t>
      </w:r>
      <w:r>
        <w:br/>
      </w:r>
      <w:r>
        <w:t xml:space="preserve">правлешя.  По  поручешю  Дружескаго  общества  Карамзинъ  пе- </w:t>
      </w:r>
      <w:r>
        <w:br/>
      </w:r>
      <w:r>
        <w:t xml:space="preserve">ревелъ  въ  это  время:  1)  поэму  Галлера  „О  происхождеши  зла", </w:t>
      </w:r>
      <w:r>
        <w:br/>
      </w:r>
      <w:r>
        <w:t xml:space="preserve">2)  несколько  статей  для  издашя  „БесЬды  съ  Богомъ  или  раз- </w:t>
      </w:r>
      <w:r>
        <w:br/>
      </w:r>
      <w:r>
        <w:t xml:space="preserve">•  мышлешя  на  каждый  день  года"  и  3)  несколько  статей  для </w:t>
      </w:r>
      <w:r>
        <w:br/>
      </w:r>
      <w:r>
        <w:t xml:space="preserve">^ДЪтскаго  Чтешя".</w:t>
      </w:r>
    </w:p>
    <w:p>
      <w:pPr>
        <w:pStyle w:val="Normal"/>
      </w:pPr>
      <w:r>
        <w:t xml:space="preserve">Въ  то  время,  какъ  Людовикъ  XIV,  ревнуя  объ  единеши  своего </w:t>
      </w:r>
      <w:r>
        <w:br/>
      </w:r>
      <w:r>
        <w:t xml:space="preserve">государства,  поднималъ  пресл-Ьдовашн   на   протестантовъ,  въ </w:t>
      </w:r>
      <w:r>
        <w:br/>
      </w:r>
      <w:r>
        <w:t xml:space="preserve">Голландаи,  на  нейтральной  почв'Ь,   смелый  французскШ  выхо- </w:t>
      </w:r>
      <w:r>
        <w:br/>
      </w:r>
      <w:r>
        <w:t xml:space="preserve">децъ  Бель  безпош;адною  рукой    разрушалъ  т-Ь  хитросплетешя, </w:t>
      </w:r>
      <w:r>
        <w:br/>
      </w:r>
      <w:r>
        <w:t xml:space="preserve">которыми  старались  оправдать  релипозныя  пресл'Ьдовашя.  Этотъ </w:t>
      </w:r>
      <w:r>
        <w:br/>
      </w:r>
      <w:r>
        <w:t xml:space="preserve">энергическШ  боецъ  за  релипозную  терпимость  упрочилъ  въ </w:t>
      </w:r>
      <w:r>
        <w:br/>
      </w:r>
      <w:r>
        <w:t xml:space="preserve">европейскомъ  обществ*  мысль  о  ея  необходимости.   Ненависть </w:t>
      </w:r>
      <w:r>
        <w:br/>
      </w:r>
      <w:r>
        <w:t xml:space="preserve">къ  кровавымъ  релипознымъ  войнамъ  привела  Беля  къ  атеизму. </w:t>
      </w:r>
      <w:r>
        <w:br/>
      </w:r>
      <w:r>
        <w:t xml:space="preserve">Въ  его  воображеши  слагалось    идеальное  общество  атеистовъ, </w:t>
      </w:r>
      <w:r>
        <w:br/>
      </w:r>
      <w:r>
        <w:t xml:space="preserve">нравственно  -  чистое    и  благородное,   и   этому  фантому   своего </w:t>
      </w:r>
      <w:r>
        <w:br/>
      </w:r>
      <w:r>
        <w:t xml:space="preserve">воображешя  онъ  противополагалъ  государство  христханское,  суе- </w:t>
      </w:r>
      <w:r>
        <w:br/>
      </w:r>
      <w:r>
        <w:t xml:space="preserve">верное, лишенное  всякихъ  доблестей.  Бель  шелъ  по  одной  до- </w:t>
      </w:r>
      <w:r>
        <w:br/>
      </w:r>
      <w:r>
        <w:t xml:space="preserve">рогЬ  съ  деистами  и,  во  имя  .любви  къ  людямъ,  возставалъ  про- </w:t>
      </w:r>
      <w:r>
        <w:br/>
      </w:r>
      <w:r>
        <w:t xml:space="preserve">тивъ  того,  чтб  служило  источникомъ  постоянныхъ  войнъ  и  на- </w:t>
      </w:r>
      <w:r>
        <w:br/>
      </w:r>
      <w:r>
        <w:t xml:space="preserve">силий. Дружеское  общество  не  могло  не  сочувствовать  этому </w:t>
      </w:r>
      <w:r>
        <w:br/>
      </w:r>
      <w:r>
        <w:t xml:space="preserve">гуманному  требованш.   Одинъ  изъ    студентскихъ   журналовъ, </w:t>
      </w:r>
      <w:r>
        <w:br/>
      </w:r>
      <w:r>
        <w:t xml:space="preserve">издававшихся  обществомъ,   прямо   прикрывается  авторитетомъ </w:t>
      </w:r>
      <w:r>
        <w:br/>
      </w:r>
      <w:r>
        <w:t xml:space="preserve">Беля  и  печатаетъ  р'Ьзкую  статью,  въ  которой  противополагаетъ </w:t>
      </w:r>
      <w:r>
        <w:br/>
      </w:r>
      <w:r>
        <w:t xml:space="preserve">логику  христханскую — языческой.  „Новое  время  (говоритъ  эта </w:t>
      </w:r>
      <w:r>
        <w:br/>
      </w:r>
      <w:r>
        <w:t xml:space="preserve">статья)  ввело  разные  силлогизмы,  разные  способы  уб'Ьждать: </w:t>
      </w:r>
      <w:r>
        <w:br/>
      </w:r>
      <w:r>
        <w:t xml:space="preserve">первый  способъ  состоитъ  въ  томъ,  чтобы  съ  каждой  стороны </w:t>
      </w:r>
      <w:r>
        <w:br/>
      </w:r>
      <w:r>
        <w:t xml:space="preserve">выставить  по  100  тысячъ  состязателей,  и  с1и  дефенденты  дока- </w:t>
      </w:r>
      <w:r>
        <w:br/>
      </w:r>
      <w:r>
        <w:t xml:space="preserve">зываютъ  несправедливость  оппонентовъ  силою  громогласныхъ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268  ЧЕТЫРЕ  ГОДА  ИЗЪ  жизни  КАРАМЗИНА.</w:t>
      </w:r>
    </w:p>
    <w:p>
      <w:pPr>
        <w:pStyle w:val="Normal"/>
      </w:pPr>
      <w:r>
        <w:t xml:space="preserve">провозв'Ьстниковъ  истины,  называемыхъ  въ  краснор'Ьчш  пуш- </w:t>
      </w:r>
      <w:r>
        <w:br/>
      </w:r>
      <w:r>
        <w:t xml:space="preserve">ками, мортирами,  ружьями,  мечами...  Самый  же  убедительный </w:t>
      </w:r>
      <w:r>
        <w:br/>
      </w:r>
      <w:r>
        <w:t xml:space="preserve">аргументъ  называется  попросту  пытка.  Уб^ждаюиде  употреб- </w:t>
      </w:r>
      <w:r>
        <w:br/>
      </w:r>
      <w:r>
        <w:t xml:space="preserve">ляли въ  доводы  свои  разнаго  рода  сориты,  просто  называемые </w:t>
      </w:r>
      <w:r>
        <w:br/>
      </w:r>
      <w:r>
        <w:t xml:space="preserve">костеръ  дровъ,  дыбы,  засгЬнки  и  прочая  такого  рода  збруя.  Они </w:t>
      </w:r>
      <w:r>
        <w:br/>
      </w:r>
      <w:r>
        <w:t xml:space="preserve">часто  и  съ  усп^хомь  употребляемы  были  въ  обращенш  заблу- </w:t>
      </w:r>
      <w:r>
        <w:br/>
      </w:r>
      <w:r>
        <w:t xml:space="preserve">ждаюпщхъ  и  нев'Ьрныхъ  къ  в'Ьр'Ь  христханской.  Для  скорЪйшаго </w:t>
      </w:r>
      <w:r>
        <w:br/>
      </w:r>
      <w:r>
        <w:t xml:space="preserve">же  разргЬшешя  всЬхъ  сомн-Ьшй  изобретены  были  особливые </w:t>
      </w:r>
      <w:r>
        <w:br/>
      </w:r>
      <w:r>
        <w:t xml:space="preserve">убедительные  доводы:  кнуты,  петли,  виселицы,  колья,  колеса, </w:t>
      </w:r>
      <w:r>
        <w:br/>
      </w:r>
      <w:r>
        <w:t xml:space="preserve">огонь  и  друпя  костоломныя  орудхя  и  машины  признаны  были </w:t>
      </w:r>
      <w:r>
        <w:br/>
      </w:r>
      <w:r>
        <w:t xml:space="preserve">всеобщимъ  и  надежнейшимъ  средствомъ  къ  убеждетю;  а  какъ </w:t>
      </w:r>
      <w:r>
        <w:br/>
      </w:r>
      <w:r>
        <w:t xml:space="preserve">они  приведены  были  въ  систему,  то  и  составляли  христ1анское </w:t>
      </w:r>
      <w:r>
        <w:br/>
      </w:r>
      <w:r>
        <w:t xml:space="preserve">дополнеше  къ  древней  языческой  логике".</w:t>
      </w:r>
    </w:p>
    <w:p>
      <w:pPr>
        <w:pStyle w:val="Normal"/>
      </w:pPr>
      <w:r>
        <w:t xml:space="preserve">Еще  шагъ,  и  Дружеское  общество  дойдетъ  до  мысли  Беля, </w:t>
      </w:r>
      <w:r>
        <w:br/>
      </w:r>
      <w:r>
        <w:t xml:space="preserve">что  положительная  релипя  не  нужна.  Общество  не  делаетъ </w:t>
      </w:r>
      <w:r>
        <w:br/>
      </w:r>
      <w:r>
        <w:t xml:space="preserve">этого  шага.  Хриспанство ,  представившее  человеку  высоки </w:t>
      </w:r>
      <w:r>
        <w:br/>
      </w:r>
      <w:r>
        <w:t xml:space="preserve">нравственный  идеалъ,  остается  для  мистиковъ  святыней  непри- </w:t>
      </w:r>
      <w:r>
        <w:br/>
      </w:r>
      <w:r>
        <w:t xml:space="preserve">косновенною. Бель  старается  отыскать  въ  немъ  догматическ1Я </w:t>
      </w:r>
      <w:r>
        <w:br/>
      </w:r>
      <w:r>
        <w:t xml:space="preserve">и  нравственныя  противоречхя  и  софистически  спрашиваетъ: </w:t>
      </w:r>
      <w:r>
        <w:br/>
      </w:r>
      <w:r>
        <w:t xml:space="preserve">откуда  же  взялось  въ  М1ре  зло,  если  онъ  созданъ  всеблагимъ </w:t>
      </w:r>
      <w:r>
        <w:br/>
      </w:r>
      <w:r>
        <w:t xml:space="preserve">божествомъ?  И  вопросъ  о  происхожденш  зла  становится  надолго </w:t>
      </w:r>
      <w:r>
        <w:br/>
      </w:r>
      <w:r>
        <w:t xml:space="preserve">важнейшимъ,  очереднымъ  вопросомъ  въ  европейской  литера- </w:t>
      </w:r>
      <w:r>
        <w:br/>
      </w:r>
      <w:r>
        <w:t xml:space="preserve">туре. Въ  1706  году  на  лондонскихъ  улицахъ  продавался  ли- </w:t>
      </w:r>
      <w:r>
        <w:br/>
      </w:r>
      <w:r>
        <w:t xml:space="preserve">стокъ  подъ  заглавхемъ  „Улей".  Авторъ  этой  басни,  Мандевилъ, </w:t>
      </w:r>
      <w:r>
        <w:br/>
      </w:r>
      <w:r>
        <w:t xml:space="preserve">извлекалъ  изъ  своего  разсказа  такого  рода  поучешя:  „Счастхе  и </w:t>
      </w:r>
      <w:r>
        <w:br/>
      </w:r>
      <w:r>
        <w:t xml:space="preserve">добродетель  вещи  несоединимыя.  Голодъ,  конечно,  дурное  дело, </w:t>
      </w:r>
      <w:r>
        <w:br/>
      </w:r>
      <w:r>
        <w:t xml:space="preserve">но  какъ  же  мы  будемъ  питаться,  расти  и  жить,  если  не  будемъ </w:t>
      </w:r>
      <w:r>
        <w:br/>
      </w:r>
      <w:r>
        <w:t xml:space="preserve">чувствовать  голода?  Голодъ  необходимъ.  Порокъ  такъ  же  необ- </w:t>
      </w:r>
      <w:r>
        <w:br/>
      </w:r>
      <w:r>
        <w:t xml:space="preserve">ходимъ  для  процветашя  государства,  какъ  голодъ  для  челове- </w:t>
      </w:r>
      <w:r>
        <w:br/>
      </w:r>
      <w:r>
        <w:t xml:space="preserve">ческаго  питатя.  Зло  господствуетъ  по  всей  земле.  Не  самопо- </w:t>
      </w:r>
      <w:r>
        <w:br/>
      </w:r>
      <w:r>
        <w:t xml:space="preserve">жертвоваше,  а  суетность  и  своекорыст1е  управляютъ  человече- </w:t>
      </w:r>
      <w:r>
        <w:br/>
      </w:r>
      <w:r>
        <w:t xml:space="preserve">скими поступками;  такъ  и  должно  быть.  Народъ  должно  дер- </w:t>
      </w:r>
      <w:r>
        <w:br/>
      </w:r>
      <w:r>
        <w:t xml:space="preserve">жать въ  невежестве  и  нищете:  иначе,  кто  же  будетъ  заниматься </w:t>
      </w:r>
      <w:r>
        <w:br/>
      </w:r>
      <w:r>
        <w:t xml:space="preserve">торговлей  и  земледел1емъ?"  Галлерова  поэма  о  происхожденш </w:t>
      </w:r>
      <w:r>
        <w:br/>
      </w:r>
      <w:r>
        <w:t xml:space="preserve">зла,  которую  перевелъ  Карамзинъ,  была  ответомъ  хриспанина </w:t>
      </w:r>
      <w:r>
        <w:br/>
      </w:r>
      <w:r>
        <w:t xml:space="preserve">на  те  парадоксы,  къ  которымъ  подавала  поводъ  эта  тема.  Басню </w:t>
      </w:r>
      <w:r>
        <w:br/>
      </w:r>
      <w:r>
        <w:t xml:space="preserve">Мандевила  особенно  имелъ  въ  виду  Галлеръ,  стараясь  показать,</w:t>
      </w:r>
    </w:p>
    <w:p>
      <w:pPr>
        <w:pStyle w:val="Normal"/>
      </w:pPr>
      <w:r>
        <w:t xml:space="preserve">ЧЕТЫРЕ  ГОДА  ИЗЪ  ЖИЗНИ  КАРАМЗИНА.  269</w:t>
      </w:r>
    </w:p>
    <w:p>
      <w:pPr>
        <w:pStyle w:val="Normal"/>
      </w:pPr>
      <w:r>
        <w:t xml:space="preserve">ЧТО  существоваше  зла  не  противор-Ьчить  божественной  благости. </w:t>
      </w:r>
      <w:r>
        <w:br/>
      </w:r>
      <w:r>
        <w:t xml:space="preserve">Н-Ьгв  совш-Ьтя,  что  Дружеское  общество,  уб'Ьждешя  котораго </w:t>
      </w:r>
      <w:r>
        <w:br/>
      </w:r>
      <w:r>
        <w:t xml:space="preserve">были  дааметрально  противоположны  мн^шямъ  Мандевила,  же- </w:t>
      </w:r>
      <w:r>
        <w:br/>
      </w:r>
      <w:r>
        <w:t xml:space="preserve">лало распространешя  поэмы  Галлера,  которая  и  во  множеств* </w:t>
      </w:r>
      <w:r>
        <w:br/>
      </w:r>
      <w:r>
        <w:t xml:space="preserve">другихъ  подробностей  вторила  мистицизму.  .Карамзинъ  приба- </w:t>
      </w:r>
      <w:r>
        <w:br/>
      </w:r>
      <w:r>
        <w:t xml:space="preserve">вилъ  къ  поэм*  несколько  объяснительныхъ  зам-Ьчашй,  изъ  ко- </w:t>
      </w:r>
      <w:r>
        <w:br/>
      </w:r>
      <w:r>
        <w:t xml:space="preserve">торыхъ  видно,  что  онъ  находился  вполнЬ  подъ  вл1яшемъ  мисти- </w:t>
      </w:r>
      <w:r>
        <w:br/>
      </w:r>
      <w:r>
        <w:t xml:space="preserve">ковъ,  которые  положили  въ  немъ  твердую  оппозищю  философхи </w:t>
      </w:r>
      <w:r>
        <w:br/>
      </w:r>
      <w:r>
        <w:t xml:space="preserve">матер1алистовъ.  Вотъ  его  мысли:  всЬ  мгрсшя  блага  не  сдЬлаютъ </w:t>
      </w:r>
      <w:r>
        <w:br/>
      </w:r>
      <w:r>
        <w:t xml:space="preserve">человека  счастливымъ,  если  онъ  лишенъ  будетъ  своихъ  истин- </w:t>
      </w:r>
      <w:r>
        <w:br/>
      </w:r>
      <w:r>
        <w:t xml:space="preserve">ныхъ  потребностей,  т.  е.  духовныхъ  наслажденШ,  спокойств1я </w:t>
      </w:r>
      <w:r>
        <w:br/>
      </w:r>
      <w:r>
        <w:t xml:space="preserve">внутренняго  М1ра;  разумъ  бываетъ  источникомъ  зла,  и  свобод- </w:t>
      </w:r>
      <w:r>
        <w:br/>
      </w:r>
      <w:r>
        <w:t xml:space="preserve">ная воля  человека  должна  возвратить  его  къ  утраченному  со- </w:t>
      </w:r>
      <w:r>
        <w:br/>
      </w:r>
      <w:r>
        <w:t xml:space="preserve">вершенству.</w:t>
      </w:r>
    </w:p>
    <w:p>
      <w:pPr>
        <w:pStyle w:val="Normal"/>
      </w:pPr>
      <w:r>
        <w:t xml:space="preserve">Мысль  умершахю  Шварца  руководила  и  другими  трудами </w:t>
      </w:r>
      <w:r>
        <w:br/>
      </w:r>
      <w:r>
        <w:t xml:space="preserve">Карамзина  въ  то  время.  Съ  1785  года  Новиковъ  издавалъ  при </w:t>
      </w:r>
      <w:r>
        <w:br/>
      </w:r>
      <w:r>
        <w:t xml:space="preserve">газетахъ  переведенныя  статьи  для  „Д'Ьтскаго  Чтешя".  Карам- </w:t>
      </w:r>
      <w:r>
        <w:br/>
      </w:r>
      <w:r>
        <w:t xml:space="preserve">зинъ работалъ  на  это  издаше  вм'ЬсгЬ  съ  другимъ  воспитанни- </w:t>
      </w:r>
      <w:r>
        <w:br/>
      </w:r>
      <w:r>
        <w:t xml:space="preserve">комъ  Дружескаго  общества  —  Петровымъ.  Карамзинъ  горячо </w:t>
      </w:r>
      <w:r>
        <w:br/>
      </w:r>
      <w:r>
        <w:t xml:space="preserve">привязался  къ  этой  симпатической  личности.  Петровъ  влад-Ьлъ </w:t>
      </w:r>
      <w:r>
        <w:br/>
      </w:r>
      <w:r>
        <w:t xml:space="preserve">р-Ьдкимъ  въ  то  время  образовашемъ;  зналъ  хорошо  древте  и </w:t>
      </w:r>
      <w:r>
        <w:br/>
      </w:r>
      <w:r>
        <w:t xml:space="preserve">новые  языки  (даже  англШсйй);  природа  наделила  его  тонкимъ </w:t>
      </w:r>
      <w:r>
        <w:br/>
      </w:r>
      <w:r>
        <w:t xml:space="preserve">эстетическимъ  вкусомъ,  и  его  задушевныя  бесЬды  о  литератур* </w:t>
      </w:r>
      <w:r>
        <w:br/>
      </w:r>
      <w:r>
        <w:t xml:space="preserve">были  для  Карамзина  самыми  поучительными  лекц1ями.  Жизнь </w:t>
      </w:r>
      <w:r>
        <w:br/>
      </w:r>
      <w:r>
        <w:t xml:space="preserve">въ  Дружескомъ  обществ*  и  знакомство  съ  мистицизмомъ  по- </w:t>
      </w:r>
      <w:r>
        <w:br/>
      </w:r>
      <w:r>
        <w:t xml:space="preserve">ложило резкую  печать  на  нужную  организацш  Петрова:  моло- </w:t>
      </w:r>
      <w:r>
        <w:br/>
      </w:r>
      <w:r>
        <w:t xml:space="preserve">дой челов'Ькъ  былъ  угрюмъ,  молчаливъ,  подчасъ  насм'Ьшливъ. </w:t>
      </w:r>
      <w:r>
        <w:br/>
      </w:r>
      <w:r>
        <w:t xml:space="preserve">Тяжедыя  сомиЬнхя  какъ- будто  преждевременно  обрушились  на </w:t>
      </w:r>
      <w:r>
        <w:br/>
      </w:r>
      <w:r>
        <w:t xml:space="preserve">него.  „Вопросы:  чтб  я  есть  и  чтб  я  буду?  всего  меня  занима- </w:t>
      </w:r>
      <w:r>
        <w:br/>
      </w:r>
      <w:r>
        <w:t xml:space="preserve">ютъ  (пишетъ  онъ  Карамзину)  и  бЪдную  голову  мою,  праздно- </w:t>
      </w:r>
      <w:r>
        <w:br/>
      </w:r>
      <w:r>
        <w:t xml:space="preserve">стш  разслабленную,  кружатъ  и  въ  большее  неустройство  при- </w:t>
      </w:r>
      <w:r>
        <w:br/>
      </w:r>
      <w:r>
        <w:t xml:space="preserve">водить". Петровъ  умеръ  въ  молодыхъ  л'Ьтахъ.</w:t>
      </w:r>
    </w:p>
    <w:p>
      <w:pPr>
        <w:pStyle w:val="Normal"/>
      </w:pPr>
      <w:r>
        <w:t xml:space="preserve">ВсЬ  книги,  изданный  Новиковымъ  для  „Д'Ьтскаго  Чтешя"  и </w:t>
      </w:r>
      <w:r>
        <w:br/>
      </w:r>
      <w:r>
        <w:t xml:space="preserve">для  разъяснешя  вопроса  о  воспитанш,  основаны  на  началахъ </w:t>
      </w:r>
      <w:r>
        <w:br/>
      </w:r>
      <w:r>
        <w:t xml:space="preserve">такъ  называемой  филантропической  педагогики.  Педагоги-фи- </w:t>
      </w:r>
      <w:r>
        <w:br/>
      </w:r>
      <w:r>
        <w:t xml:space="preserve">лантропы усвоили  себ*  ту  мысль,  которую  съ  такими  крайно- </w:t>
      </w:r>
      <w:r>
        <w:br/>
      </w:r>
      <w:r>
        <w:t xml:space="preserve">стями развилъ  Руссо  въ  своемъ   „Эмил-Ь"  и  въ  своемъ  знаме-</w:t>
      </w:r>
    </w:p>
    <w:p>
      <w:pPr>
        <w:pStyle w:val="Normal"/>
      </w:pPr>
      <w:r>
        <w:t xml:space="preserve">270  ЧЕТЫРЕ   ГОДА   ИЗЪ  ЖИЗНИ  КАРАМЗИНА.</w:t>
      </w:r>
    </w:p>
    <w:p>
      <w:pPr>
        <w:pStyle w:val="Normal"/>
      </w:pPr>
      <w:r>
        <w:t xml:space="preserve">нитомъ  разсужденш  о  вшянш  просв'Ьщетя  на  нравы.  Поста- </w:t>
      </w:r>
      <w:r>
        <w:br/>
      </w:r>
      <w:r>
        <w:t xml:space="preserve">вленный въ  средину  ХУП1  в-Ька,  такъ  широко  и  свободно  раз- </w:t>
      </w:r>
      <w:r>
        <w:br/>
      </w:r>
      <w:r>
        <w:t xml:space="preserve">вившаго  философск1я  и  общественныя  задачи,  гордаго  своими </w:t>
      </w:r>
      <w:r>
        <w:br/>
      </w:r>
      <w:r>
        <w:t xml:space="preserve">завоевашями  въ  области  мысли,  Руссо  спрашиваетъ:  „Доста- </w:t>
      </w:r>
      <w:r>
        <w:br/>
      </w:r>
      <w:r>
        <w:t xml:space="preserve">вила ли  эта  философ1я  счастхе  человеку,  или  она  заглушила </w:t>
      </w:r>
      <w:r>
        <w:br/>
      </w:r>
      <w:r>
        <w:t xml:space="preserve">въ  немъ  и  силу  чувства  и  добродетель,  и  только  развратила, </w:t>
      </w:r>
      <w:r>
        <w:br/>
      </w:r>
      <w:r>
        <w:t xml:space="preserve">изн-Ьжила  людей?"  Известно,  въ  какую  сторону  р-Ьшаетъ  Руссо </w:t>
      </w:r>
      <w:r>
        <w:br/>
      </w:r>
      <w:r>
        <w:t xml:space="preserve">этотъ  вопросъ.  Наука  есть  сл-Ьдствхе  разврата,  и  ея  слАдствхе — </w:t>
      </w:r>
      <w:r>
        <w:br/>
      </w:r>
      <w:r>
        <w:t xml:space="preserve">также  развратъ.  Благодаря  ей,  теперь  талантъ  торжествуетъ </w:t>
      </w:r>
      <w:r>
        <w:br/>
      </w:r>
      <w:r>
        <w:t xml:space="preserve">надъ  добродетелью;  въ  обпцеств*  не  спрашиваютъ:  честенъ  ли </w:t>
      </w:r>
      <w:r>
        <w:br/>
      </w:r>
      <w:r>
        <w:t xml:space="preserve">челов^къ,  а  уменъ  ли  онъ.  У  насъ  есть  философы,  естество- </w:t>
      </w:r>
      <w:r>
        <w:br/>
      </w:r>
      <w:r>
        <w:t xml:space="preserve">испытатели, художники,  —  н^тъ  только  гражданъ.  Первобытное </w:t>
      </w:r>
      <w:r>
        <w:br/>
      </w:r>
      <w:r>
        <w:t xml:space="preserve">естественное  состояше  человека  становится  для  Руссо  идеаломъ. </w:t>
      </w:r>
      <w:r>
        <w:br/>
      </w:r>
      <w:r>
        <w:t xml:space="preserve">Онъ  чувствуетъ,  что  этотъ  идеалъ  утраченъ  навсегда,  что  на- </w:t>
      </w:r>
      <w:r>
        <w:br/>
      </w:r>
      <w:r>
        <w:t xml:space="preserve">уки нельзя  уничтожить;  онъ  желаетъ,  по  крайней  м^р*,  чтобы </w:t>
      </w:r>
      <w:r>
        <w:br/>
      </w:r>
      <w:r>
        <w:t xml:space="preserve">человека  воспитывали  какъ  можно  естественнее,  ближе  къ  при- </w:t>
      </w:r>
      <w:r>
        <w:br/>
      </w:r>
      <w:r>
        <w:t xml:space="preserve">роде, чтобъ  онъ  развивался  по  возможности  самостоятельно. </w:t>
      </w:r>
      <w:r>
        <w:br/>
      </w:r>
      <w:r>
        <w:t xml:space="preserve">Принуждеше  и  страхъ,  ученье  наизусть  и  телесныя  наказашя </w:t>
      </w:r>
      <w:r>
        <w:br/>
      </w:r>
      <w:r>
        <w:t xml:space="preserve">должны  быть  изгнаны.  Проповедь  Руссо  возвратила  детству  его </w:t>
      </w:r>
      <w:r>
        <w:br/>
      </w:r>
      <w:r>
        <w:t xml:space="preserve">утраченныя  права.  Въ  Германш  образовалось  целое  направлеше, </w:t>
      </w:r>
      <w:r>
        <w:br/>
      </w:r>
      <w:r>
        <w:t xml:space="preserve">которое  въ  деле  воспиташя  положило  целш  естес^гвенное  и </w:t>
      </w:r>
      <w:r>
        <w:br/>
      </w:r>
      <w:r>
        <w:t xml:space="preserve">свободное  развитхе  человеческой  личности,  и  притомъ  не  обра- </w:t>
      </w:r>
      <w:r>
        <w:br/>
      </w:r>
      <w:r>
        <w:t xml:space="preserve">зовате  художника,  ремесленника,  ученаго,  а  человека  вообш;е, </w:t>
      </w:r>
      <w:r>
        <w:br/>
      </w:r>
      <w:r>
        <w:t xml:space="preserve">космополита.  Во^взглядахъ  Руссо  было  такъ  много  сходнаго  съ </w:t>
      </w:r>
      <w:r>
        <w:br/>
      </w:r>
      <w:r>
        <w:t xml:space="preserve">убеждетями  масоновъ,  что  Новиковъ  могъ  руководствоваться </w:t>
      </w:r>
      <w:r>
        <w:br/>
      </w:r>
      <w:r>
        <w:t xml:space="preserve">только  правилами  филантропической  педагогики.  Прежней  школь- </w:t>
      </w:r>
      <w:r>
        <w:br/>
      </w:r>
      <w:r>
        <w:t xml:space="preserve">ной дисциплине  наносился  страшный  ударъ.  Первая  половина </w:t>
      </w:r>
      <w:r>
        <w:br/>
      </w:r>
      <w:r>
        <w:t xml:space="preserve">ХУШ  столет1я  руководствовалась  совсемъ  другими  пр1емами. </w:t>
      </w:r>
      <w:r>
        <w:br/>
      </w:r>
      <w:r>
        <w:t xml:space="preserve">Петръ  ВеликШ  предписывалъ  школамъ  „сечь  по  два  дни  не- </w:t>
      </w:r>
      <w:r>
        <w:br/>
      </w:r>
      <w:r>
        <w:t xml:space="preserve">ш;адно  батогами,  или,  по  молодости  летъ,  наказать  вместо </w:t>
      </w:r>
      <w:r>
        <w:br/>
      </w:r>
      <w:r>
        <w:t xml:space="preserve">кнута — кошками".  И  наставники,  по  ихъ  собственному  призжа- </w:t>
      </w:r>
      <w:r>
        <w:br/>
      </w:r>
      <w:r>
        <w:t xml:space="preserve">нш,  укрепляли  ученыя  вещи  плетьми.  Въ  классе  морской  ака- </w:t>
      </w:r>
      <w:r>
        <w:br/>
      </w:r>
      <w:r>
        <w:t xml:space="preserve">демш  порядокъ  поддерживался  дядькою,  который  имелъ  хлыстъ </w:t>
      </w:r>
      <w:r>
        <w:br/>
      </w:r>
      <w:r>
        <w:t xml:space="preserve">въ  рукахъ,  „а  буде  кто  изъ  учениковъ  станетъ  безчинствовать, </w:t>
      </w:r>
      <w:r>
        <w:br/>
      </w:r>
      <w:r>
        <w:t xml:space="preserve">такимъ  хлыстомъ  бить,  несмотря,  какой  бы  ученикъ  фамилш </w:t>
      </w:r>
      <w:r>
        <w:br/>
      </w:r>
      <w:r>
        <w:t xml:space="preserve">ни  былъ".  Донесешя  арх1ереевъ  о  ходе  учешя  въ  семинархяхъ </w:t>
      </w:r>
      <w:r>
        <w:br/>
      </w:r>
      <w:r>
        <w:t xml:space="preserve">въ  50-хъ  годахъ  почти   непонятны   для  насъ:  мнопе  ученики</w:t>
      </w:r>
    </w:p>
    <w:p>
      <w:pPr>
        <w:pStyle w:val="Normal"/>
      </w:pPr>
      <w:r>
        <w:t xml:space="preserve">ЧЕГГЫРЕ  ГОДА  ИЗЪ  ЖИЗНИ  КАРАМЗИНА.  271</w:t>
      </w:r>
    </w:p>
    <w:p>
      <w:pPr>
        <w:pStyle w:val="Normal"/>
      </w:pPr>
      <w:r>
        <w:t xml:space="preserve">показаны  въ  б-Ьгахъ,  друпе  отданы  въ  солдаты,  третьи  за  ста- </w:t>
      </w:r>
      <w:r>
        <w:br/>
      </w:r>
      <w:r>
        <w:t xml:space="preserve">ростш  выжили  ИЗЪ  ума.  Дружеское  общество  распространяло </w:t>
      </w:r>
      <w:r>
        <w:br/>
      </w:r>
      <w:r>
        <w:t xml:space="preserve">совсЬмъ  друпя  П0НЯТ1Я  и  выставило  оппозищю  покол'Ьшю  пе- </w:t>
      </w:r>
      <w:r>
        <w:br/>
      </w:r>
      <w:r>
        <w:t xml:space="preserve">дагоговъ  въ  род-Ь  Алабушева  и  Брудастаго, — покол'Ьшю,  кото- </w:t>
      </w:r>
      <w:r>
        <w:br/>
      </w:r>
      <w:r>
        <w:t xml:space="preserve">рое въ  своихъ  запов'Ьдныхъ  уголкахъ,  можетъ  быть,  не  пере- </w:t>
      </w:r>
      <w:r>
        <w:br/>
      </w:r>
      <w:r>
        <w:t xml:space="preserve">водится до  сихъ  поръ.  Переделывая  съ  Петровымъ  для  „Д^Ьт- </w:t>
      </w:r>
      <w:r>
        <w:br/>
      </w:r>
      <w:r>
        <w:t xml:space="preserve">скаго  Чтешя"  статьи  и  руководства,  вышедшхя  изъ-подъ  пера </w:t>
      </w:r>
      <w:r>
        <w:br/>
      </w:r>
      <w:r>
        <w:t xml:space="preserve">педагоговъ-филантроповъ,  Карамзинъ  увлекался  въ  тф  же  время </w:t>
      </w:r>
      <w:r>
        <w:br/>
      </w:r>
      <w:r>
        <w:t xml:space="preserve">сочинешями  Руссо.  Впосл'Ьдствхи  онъ  напечаталъ  опроверже- </w:t>
      </w:r>
      <w:r>
        <w:br/>
      </w:r>
      <w:r>
        <w:t xml:space="preserve">ше  мыслей  Руссо  относительно  просв-Ьщетя;  но  въ  описываемое </w:t>
      </w:r>
      <w:r>
        <w:br/>
      </w:r>
      <w:r>
        <w:t xml:space="preserve">время  онъ  готовъ  былъ  променять  образованность  на  идилли- </w:t>
      </w:r>
      <w:r>
        <w:br/>
      </w:r>
      <w:r>
        <w:t xml:space="preserve">ческую жизнь  дикаря.  „Все  слышанное  мною  отъ  путешество- </w:t>
      </w:r>
      <w:r>
        <w:br/>
      </w:r>
      <w:r>
        <w:t xml:space="preserve">вавшихъ  по  Швейцарш  о  род-Ь  жизни  альпШскихъ  пастуховъ, </w:t>
      </w:r>
      <w:r>
        <w:br/>
      </w:r>
      <w:r>
        <w:t xml:space="preserve">говорить  Карамзинъ,  въ  восхищеше  меня  приводило.  Я  часто </w:t>
      </w:r>
      <w:r>
        <w:br/>
      </w:r>
      <w:r>
        <w:t xml:space="preserve">восклицалъ:  О,  смертные!  зач^мъ  уклонились  вы  отъ  начальной </w:t>
      </w:r>
      <w:r>
        <w:br/>
      </w:r>
      <w:r>
        <w:t xml:space="preserve">невинности  своей,  зач-Ьмъ  гордитесь  мнимымъ  просв'Ьщетемъ </w:t>
      </w:r>
      <w:r>
        <w:br/>
      </w:r>
      <w:r>
        <w:t xml:space="preserve">своимъ!"</w:t>
      </w:r>
    </w:p>
    <w:p>
      <w:pPr>
        <w:pStyle w:val="Normal"/>
      </w:pPr>
      <w:r>
        <w:t xml:space="preserve">Однимъ  ИЗЪ  этихъ  путешественниковъ,  разсказы  которыхъ </w:t>
      </w:r>
      <w:r>
        <w:br/>
      </w:r>
      <w:r>
        <w:t xml:space="preserve">такъ  пленяли  Карамзина,  былъ,  конечно,  1оганнъ  Рейнгольдъ </w:t>
      </w:r>
      <w:r>
        <w:br/>
      </w:r>
      <w:r>
        <w:t xml:space="preserve">Ленцъ,  по  характеру  и  настроетю  во  многомъ  напоминавппй </w:t>
      </w:r>
      <w:r>
        <w:br/>
      </w:r>
      <w:r>
        <w:t xml:space="preserve">Руссо.  Это  былъ  одинъ  ИЗЪ  первыхъ  двигателей  и  одна  изъ </w:t>
      </w:r>
      <w:r>
        <w:br/>
      </w:r>
      <w:r>
        <w:t xml:space="preserve">первыхъ  жертвъ  того  перхода  въ  исторш  духовнаго  развитая </w:t>
      </w:r>
      <w:r>
        <w:br/>
      </w:r>
      <w:r>
        <w:t xml:space="preserve">Германш,  который  изв^стонъ  подъ  именемъ  „8(игт-  ипЛ  Вгапд- </w:t>
      </w:r>
      <w:r>
        <w:br/>
      </w:r>
      <w:r>
        <w:t xml:space="preserve">1^еггоЛе".  Движете  началось  съ  семидесятыхъ  годовъ  прошлаго </w:t>
      </w:r>
      <w:r>
        <w:br/>
      </w:r>
      <w:r>
        <w:t xml:space="preserve">в'Ька.  Чувствовали  сильное,  хотя  часто  нелепое,  стремлете  ото- </w:t>
      </w:r>
      <w:r>
        <w:br/>
      </w:r>
      <w:r>
        <w:t xml:space="preserve">рваться отъ  настоящаго,  разрушить  предашя,  дать  м1ру  новое </w:t>
      </w:r>
      <w:r>
        <w:br/>
      </w:r>
      <w:r>
        <w:t xml:space="preserve">и  самобытное  духовное  содержаше;  возвраш,аются  съ  увлече- </w:t>
      </w:r>
      <w:r>
        <w:br/>
      </w:r>
      <w:r>
        <w:t xml:space="preserve">шемъ  къ  природе,  естественности,  къ  безыскусственной  поэзш </w:t>
      </w:r>
      <w:r>
        <w:br/>
      </w:r>
      <w:r>
        <w:t xml:space="preserve">человечества.  Гомеръ,  народный  п-Ьсни  и  Шекспиръ  делаются </w:t>
      </w:r>
      <w:r>
        <w:br/>
      </w:r>
      <w:r>
        <w:t xml:space="preserve">предметомъ  пламеннаго  изучен1я.</w:t>
      </w:r>
    </w:p>
    <w:p>
      <w:pPr>
        <w:pStyle w:val="Normal"/>
      </w:pPr>
      <w:r>
        <w:t xml:space="preserve">Ленцъ  владЬлъ  сильнымъ  и  въ  высшей  степени  оригиналь- </w:t>
      </w:r>
      <w:r>
        <w:br/>
      </w:r>
      <w:r>
        <w:t xml:space="preserve">нымъ  талантомъ.  Посреди  печальной  и  развращающей  обстановки </w:t>
      </w:r>
      <w:r>
        <w:br/>
      </w:r>
      <w:r>
        <w:t xml:space="preserve">прошла  первая  его  молодость.  Съ  прекраснымъ  поэтическимъ </w:t>
      </w:r>
      <w:r>
        <w:br/>
      </w:r>
      <w:r>
        <w:t xml:space="preserve">дароватемъ,  съ  любящимъ  сердцемъ  въ  Ленц-Ь  соединялось </w:t>
      </w:r>
      <w:r>
        <w:br/>
      </w:r>
      <w:r>
        <w:t xml:space="preserve">громадное  самолюбхе  и  неум-енье  влад'Ьть  собою.  Тих1я  и  нЬж- </w:t>
      </w:r>
      <w:r>
        <w:br/>
      </w:r>
      <w:r>
        <w:t xml:space="preserve">ныя  впечатл-Ьтя  не  пришли  успокоить  эту  кипучую  натуру. </w:t>
      </w:r>
      <w:r>
        <w:br/>
      </w:r>
      <w:r>
        <w:t xml:space="preserve">Въ  Зезенгейм*  Ленцъ  влюбился  въ  Фредерику  Бршнъ,  одну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272  ЧЕТЫРЕ  ГОДА  ИЗЪ  ЖИЗНИ  КАРАМЗИНА.</w:t>
      </w:r>
    </w:p>
    <w:p>
      <w:pPr>
        <w:pStyle w:val="Normal"/>
      </w:pPr>
      <w:r>
        <w:t xml:space="preserve">изъ  первыхъ  личностей,  озарившихъ  молодость  Гёте.  Творецъ </w:t>
      </w:r>
      <w:r>
        <w:br/>
      </w:r>
      <w:r>
        <w:t xml:space="preserve">„Фауста"  былъ  счастливее  своего  молодаго  товарища.  Неудача  въ </w:t>
      </w:r>
      <w:r>
        <w:br/>
      </w:r>
      <w:r>
        <w:t xml:space="preserve">любви,  оскорбленное  самолюбхе  свели  Ленца  съ  ума.  Онъ  падалъ </w:t>
      </w:r>
      <w:r>
        <w:br/>
      </w:r>
      <w:r>
        <w:t xml:space="preserve">съ  каждымъ  днемъ;  въ  тупомъ  безд'Ьйствш,  въ  безумныхъ  при- </w:t>
      </w:r>
      <w:r>
        <w:br/>
      </w:r>
      <w:r>
        <w:t xml:space="preserve">падкахъ  бешенства  гибнулъ  его  сильный  талантъ.  У  Ленца  не- </w:t>
      </w:r>
      <w:r>
        <w:br/>
      </w:r>
      <w:r>
        <w:t xml:space="preserve">доставало нравственной  энерпи,  чтобы  сдержать  свою  бол-Ьзнен- </w:t>
      </w:r>
      <w:r>
        <w:br/>
      </w:r>
      <w:r>
        <w:t xml:space="preserve">ную  раздражительность  и  уравнов-Ьсить  свои  порывы...  „Чтобы </w:t>
      </w:r>
      <w:r>
        <w:br/>
      </w:r>
      <w:r>
        <w:t xml:space="preserve">быть  поэтомД),  говорить  онъ,  мн*  недостаетъ  спокойствхя,  те- </w:t>
      </w:r>
      <w:r>
        <w:br/>
      </w:r>
      <w:r>
        <w:t xml:space="preserve">плаго  воздуха  и  сердечнаго  блаженства.  Судьба  бросила  мое </w:t>
      </w:r>
      <w:r>
        <w:br/>
      </w:r>
      <w:r>
        <w:t xml:space="preserve">сердце  въ  тину,  среди  холодной  крапивы**.  Не  разъ  пытался </w:t>
      </w:r>
      <w:r>
        <w:br/>
      </w:r>
      <w:r>
        <w:t xml:space="preserve">Ленцъ  оправиться  отъ  своего  нравственнаго  падешя;  не  разъ </w:t>
      </w:r>
      <w:r>
        <w:br/>
      </w:r>
      <w:r>
        <w:t xml:space="preserve">озлобленная  душа  его,  „утратившая  в^ру  и  въ  Бога,  и  въ  лю- </w:t>
      </w:r>
      <w:r>
        <w:br/>
      </w:r>
      <w:r>
        <w:t xml:space="preserve">дей**, каялась  и  безполезными  бичевашями  думала  купить  себ* </w:t>
      </w:r>
      <w:r>
        <w:br/>
      </w:r>
      <w:r>
        <w:t xml:space="preserve">прощеше.  Вотъ  что  разсказываетъ  о  Ленц*  пасторъ  Оберлиръ: </w:t>
      </w:r>
      <w:r>
        <w:br/>
      </w:r>
      <w:r>
        <w:t xml:space="preserve">„Мн'Ё  было  страшно,  и  я  самъ  испытывалъ  дотол^^  нев^домыл </w:t>
      </w:r>
      <w:r>
        <w:br/>
      </w:r>
      <w:r>
        <w:t xml:space="preserve">мнЪ  мучешя,  когда  онъ,  ставши  на  кол']^ни,  взявши  меня  за </w:t>
      </w:r>
      <w:r>
        <w:br/>
      </w:r>
      <w:r>
        <w:t xml:space="preserve">руку  и  положивши  мнЪ  на  колЪни  голову,  пряталъ  въ  склад- </w:t>
      </w:r>
      <w:r>
        <w:br/>
      </w:r>
      <w:r>
        <w:t xml:space="preserve">кахъ  моей  одежды  свое  бледное,  покрытое  потомъ  лицо  и,* </w:t>
      </w:r>
      <w:r>
        <w:br/>
      </w:r>
      <w:r>
        <w:t xml:space="preserve">дрожа  всЬмъ  гЬломъ,  не  то  чтобы  каялся,  а  испускалъ  вопли </w:t>
      </w:r>
      <w:r>
        <w:br/>
      </w:r>
      <w:r>
        <w:t xml:space="preserve">своей  измученной  совести  и  неудовлетворенныхъ  стремленШ**. </w:t>
      </w:r>
      <w:r>
        <w:br/>
      </w:r>
      <w:r>
        <w:t xml:space="preserve">Судьба  занесла  Ленца  въ  Москву,  и  его,  какъ  видно,  прш- </w:t>
      </w:r>
      <w:r>
        <w:br/>
      </w:r>
      <w:r>
        <w:t xml:space="preserve">тилъ  у  себя  НовиковскШ  кружокъ  ^.  Петровъ  и  Карамзинъ  знали </w:t>
      </w:r>
      <w:r>
        <w:br/>
      </w:r>
      <w:r>
        <w:t xml:space="preserve">Ленца  въ  посл^дше  годы  его  жизни.  Можетъ  быть,  Ленцъ  вспом- </w:t>
      </w:r>
      <w:r>
        <w:br/>
      </w:r>
      <w:r>
        <w:t xml:space="preserve">нилъ  зд-Ьсь  то  лучшее  время  своей  молодости,  когда  вм-ЬстЬ  съ </w:t>
      </w:r>
      <w:r>
        <w:br/>
      </w:r>
      <w:r>
        <w:t xml:space="preserve">другими  молодыми  людьми  входилъ  въ  составъ  литературнаго </w:t>
      </w:r>
      <w:r>
        <w:br/>
      </w:r>
      <w:r>
        <w:t xml:space="preserve">кружка,  сосредоточившагося  въ  Страсбург*  около  Зальцманна, </w:t>
      </w:r>
      <w:r>
        <w:br/>
      </w:r>
      <w:r>
        <w:t xml:space="preserve">когда  онъ  впервые  приступилъ  къ  изучешю  Шекспира  и  „углу- </w:t>
      </w:r>
      <w:r>
        <w:br/>
      </w:r>
      <w:r>
        <w:t xml:space="preserve">бился вм'ЬсгЬ  съ  нимъ  въ  ВЫС0К1Я  таинства  судьбы**.  Его  не- </w:t>
      </w:r>
      <w:r>
        <w:br/>
      </w:r>
      <w:r>
        <w:t xml:space="preserve">обузданному таланту  такъ  нравилась  суровая  красота  англ1й- </w:t>
      </w:r>
      <w:r>
        <w:br/>
      </w:r>
      <w:r>
        <w:t xml:space="preserve">скаго  трагика.  Ленцъ  стоялъ  въ  дружесшгьъ  отношешяхъ  къ </w:t>
      </w:r>
      <w:r>
        <w:br/>
      </w:r>
      <w:r>
        <w:t xml:space="preserve">ближайшимъ  помоп];никамъ  Базедова  и  къ  Зальцманну,  изъ  из- </w:t>
      </w:r>
      <w:r>
        <w:br/>
      </w:r>
      <w:r>
        <w:t xml:space="preserve">датй  котораго  переводились  статьи  для  „Д-Ьтскаго  Чтешя**.  Пла- </w:t>
      </w:r>
      <w:r>
        <w:br/>
      </w:r>
      <w:r>
        <w:t xml:space="preserve">менное уважеше  къ  Шекспиру,  Н'Ьтъ  сомнЪшя,  сообщилось  отъ </w:t>
      </w:r>
      <w:r>
        <w:br/>
      </w:r>
      <w:r>
        <w:t xml:space="preserve">Ленца  Петрову  и  Карамзину,  который  занялся  переводомъ  его </w:t>
      </w:r>
      <w:r>
        <w:br/>
      </w:r>
      <w:r>
        <w:t xml:space="preserve">„Юл1я  Цезаря**  и  въ  предислов1и  отнесся  къ  Шекспиру  искренно </w:t>
      </w:r>
      <w:r>
        <w:br/>
      </w:r>
      <w:r>
        <w:t xml:space="preserve">и  свободно  отъ  повсем'Ьстно  господствовавшихъ  на  него  воззр*- </w:t>
      </w:r>
      <w:r>
        <w:br/>
      </w:r>
      <w:r>
        <w:t xml:space="preserve">шй  ложно -классической  критики.  Въ  кружке  Дружескаго  обще-</w:t>
      </w:r>
    </w:p>
    <w:p>
      <w:pPr>
        <w:pStyle w:val="Normal"/>
      </w:pPr>
      <w:r>
        <w:t xml:space="preserve">ЧЕТЫРЕ   ГОДА  ИЗЪ   ЖИЗНИ  КАРАМЗИНА.  273</w:t>
      </w:r>
    </w:p>
    <w:p>
      <w:pPr>
        <w:pStyle w:val="Normal"/>
      </w:pPr>
      <w:r>
        <w:t xml:space="preserve">ства  Карамзинъ  встр-Ьтился  съ  А.  М.  Кутузовымъ.  Мистицизмъ </w:t>
      </w:r>
      <w:r>
        <w:br/>
      </w:r>
      <w:r>
        <w:t xml:space="preserve">пустилъ  въ  него  глубоше  корни.  Кутузовъ  былъ  гораздо  старше </w:t>
      </w:r>
      <w:r>
        <w:br/>
      </w:r>
      <w:r>
        <w:t xml:space="preserve">Карамзина.  Въ  1767  году,  вм'ЬстЬ  съ  несколькими  молодыми </w:t>
      </w:r>
      <w:r>
        <w:br/>
      </w:r>
      <w:r>
        <w:t xml:space="preserve">людьми,  Кутузовъ  посланъ  былъ  за  границу  для  усовершенство- </w:t>
      </w:r>
      <w:r>
        <w:br/>
      </w:r>
      <w:r>
        <w:t xml:space="preserve">вашя  въ  юридическихъ  наукахъ.  Товарищами  его  были,  между </w:t>
      </w:r>
      <w:r>
        <w:br/>
      </w:r>
      <w:r>
        <w:t xml:space="preserve">прочими,  Радищевъ  и  Ушаковъ.  Тотъ  и  другой  бредили  Голь- </w:t>
      </w:r>
      <w:r>
        <w:br/>
      </w:r>
      <w:r>
        <w:t xml:space="preserve">бахомъ  и  Гельвещемъ.   „Если  бы  возможно  было   определить</w:t>
      </w:r>
    </w:p>
    <w:p>
      <w:pPr>
        <w:pStyle w:val="Normal"/>
      </w:pPr>
      <w:r>
        <w:t xml:space="preserve">(разсказываетъ  Радищевъ),  какое  каждый  изъ  насъ  им^лъ  тогда</w:t>
      </w:r>
    </w:p>
    <w:p>
      <w:pPr>
        <w:pStyle w:val="Normal"/>
      </w:pPr>
      <w:r>
        <w:t xml:space="preserve">«         ■</w:t>
      </w:r>
    </w:p>
    <w:p>
      <w:pPr>
        <w:pStyle w:val="Normal"/>
      </w:pPr>
      <w:r>
        <w:t xml:space="preserve">понят1е  о  БогЬ  и  о  должцомъ  ему  почитанш,  то  бы  описаше  это </w:t>
      </w:r>
      <w:r>
        <w:br/>
      </w:r>
      <w:r>
        <w:t xml:space="preserve">показалось  взятымъ  изъ  какого-либо  путешеств1я,  въ  коемъ </w:t>
      </w:r>
      <w:r>
        <w:br/>
      </w:r>
      <w:r>
        <w:t xml:space="preserve">описывается  испов-Ьдаше  в^Ьры  неизв'Ьстныхъ  народовъ.  Иной </w:t>
      </w:r>
      <w:r>
        <w:br/>
      </w:r>
      <w:r>
        <w:t xml:space="preserve">воображалъ  Бога  палачомъ,  другой  школьнымъ  учителемъ,  ко- </w:t>
      </w:r>
      <w:r>
        <w:br/>
      </w:r>
      <w:r>
        <w:t xml:space="preserve">тораго  дразнить  ни  во  что  вменяется".  Ушаковъ  не  только  раз- </w:t>
      </w:r>
      <w:r>
        <w:br/>
      </w:r>
      <w:r>
        <w:t xml:space="preserve">д*лялъ  мн^шя  Гельвещя,  но  и  на  практик*  ихъ  примЪнялъ. </w:t>
      </w:r>
      <w:r>
        <w:br/>
      </w:r>
      <w:r>
        <w:t xml:space="preserve">Его  организмъ  разстроенъ  былъ  излишествомъ  чувственныхъ  на- </w:t>
      </w:r>
      <w:r>
        <w:br/>
      </w:r>
      <w:r>
        <w:t xml:space="preserve">слаждешй.  Въ  ЛейпцигЬ  онъ  сильно  занемогъ.  Мучимый  же- </w:t>
      </w:r>
      <w:r>
        <w:br/>
      </w:r>
      <w:r>
        <w:t xml:space="preserve">стокимъ  воспалешемъ,  услыхавши  отъ  врача  смертный  приго- </w:t>
      </w:r>
      <w:r>
        <w:br/>
      </w:r>
      <w:r>
        <w:t xml:space="preserve">воръ,  Ушаковъ  просилъ  у  Кутузова  яду,  считая  самоубШство </w:t>
      </w:r>
      <w:r>
        <w:br/>
      </w:r>
      <w:r>
        <w:t xml:space="preserve">доблестью.  Кутузовъ  не  исполнилъ  просьбы  умирающаго  друга, </w:t>
      </w:r>
      <w:r>
        <w:br/>
      </w:r>
      <w:r>
        <w:t xml:space="preserve">и  этого  Радищевъ  никогда  не  могъ  простить  ему.  Такъ  столк- </w:t>
      </w:r>
      <w:r>
        <w:br/>
      </w:r>
      <w:r>
        <w:t xml:space="preserve">нулись въ  Лейпциг*  матер1алисты  съ  будущймъ  московскимъ </w:t>
      </w:r>
      <w:r>
        <w:br/>
      </w:r>
      <w:r>
        <w:t xml:space="preserve">мистикомъ.  Столкновете  это  не  нарушило  впрочемъ  ни  дружбы </w:t>
      </w:r>
      <w:r>
        <w:br/>
      </w:r>
      <w:r>
        <w:t xml:space="preserve">ихъ,  ни  гармонш  ихъ  политическихъ  уб^ждешй.  Въ  такомъ </w:t>
      </w:r>
      <w:r>
        <w:br/>
      </w:r>
      <w:r>
        <w:t xml:space="preserve">кружк*  провелъ  часть  своей  молодости  Кутузовъ,  котораго  Ка- </w:t>
      </w:r>
      <w:r>
        <w:br/>
      </w:r>
      <w:r>
        <w:t xml:space="preserve">рамзинъ зналъ  уже  меланхоликомъ,  постоянно  занятымъ  мыслш </w:t>
      </w:r>
      <w:r>
        <w:br/>
      </w:r>
      <w:r>
        <w:t xml:space="preserve">о  смерти.</w:t>
      </w:r>
    </w:p>
    <w:p>
      <w:pPr>
        <w:pStyle w:val="Normal"/>
      </w:pPr>
      <w:r>
        <w:t xml:space="preserve">Вотъ  люди,  съ  которыми  разстался  Карамзинъ  въ  1789  году. </w:t>
      </w:r>
      <w:r>
        <w:br/>
      </w:r>
      <w:r>
        <w:t xml:space="preserve">Онъ  уЬхалъ  за  границу, — „на  счетъ  Дружескаго  Общества  и </w:t>
      </w:r>
      <w:r>
        <w:br/>
      </w:r>
      <w:r>
        <w:t xml:space="preserve">путешествовалъ  по  инструкщи,  написанной  другомъ  Новикова, </w:t>
      </w:r>
      <w:r>
        <w:br/>
      </w:r>
      <w:r>
        <w:t xml:space="preserve">С.  И.  Гамал-Ьею**  (говоритъ  предаше).  Литературная  известность </w:t>
      </w:r>
      <w:r>
        <w:br/>
      </w:r>
      <w:r>
        <w:t xml:space="preserve">Карамзина  началась  „Московскимъ  Журналомъ",  который  онъ </w:t>
      </w:r>
      <w:r>
        <w:br/>
      </w:r>
      <w:r>
        <w:t xml:space="preserve">издавалъ  по  возвращенш  изъ-за  границы.  Д'Ьятельность  Друже- </w:t>
      </w:r>
      <w:r>
        <w:br/>
      </w:r>
      <w:r>
        <w:t xml:space="preserve">скаго общества  почти  заглохла  въ  это  время.  Новиковъ  въ  1792  г. </w:t>
      </w:r>
      <w:r>
        <w:br/>
      </w:r>
      <w:r>
        <w:t xml:space="preserve">посаженъ  былъ  въ  Шлиссельбургскую  крепость.  Причиной  тому </w:t>
      </w:r>
      <w:r>
        <w:br/>
      </w:r>
      <w:r>
        <w:t xml:space="preserve">былъ  конститущонный  актъ,  представленный  великому  князю </w:t>
      </w:r>
      <w:r>
        <w:br/>
      </w:r>
      <w:r>
        <w:t xml:space="preserve">Павлу  Петровичу  Панинымъ,  однимъ  изъ  друзей  и  покровите- </w:t>
      </w:r>
      <w:r>
        <w:br/>
      </w:r>
      <w:r>
        <w:t xml:space="preserve">лей  московскихъ   масоновъ.  Карамзинъ   напечаталъ  тогда  въ</w:t>
      </w:r>
    </w:p>
    <w:p>
      <w:pPr>
        <w:pStyle w:val="Normal"/>
      </w:pPr>
      <w:r>
        <w:t xml:space="preserve">соч.  ТИХОНРАВОВА,  Т.  ш.  18</w:t>
      </w:r>
    </w:p>
    <w:p>
      <w:pPr>
        <w:pStyle w:val="Normal"/>
      </w:pPr>
      <w:r>
        <w:t xml:space="preserve">274  ЧЕТЫРЕ   ГОДА  ИЗЪ  ЖИЗНИ   КАРАМЗИНА.</w:t>
      </w:r>
    </w:p>
    <w:p>
      <w:pPr>
        <w:pStyle w:val="Normal"/>
      </w:pPr>
      <w:r>
        <w:t xml:space="preserve">своемъ  „Московскомъ  Журнал*"  оду  „Къ  милости",  въ  которой </w:t>
      </w:r>
      <w:r>
        <w:br/>
      </w:r>
      <w:r>
        <w:t xml:space="preserve">старался  обратить  внимаше  императрицы  на  своего  недавняго </w:t>
      </w:r>
      <w:r>
        <w:br/>
      </w:r>
      <w:r>
        <w:t xml:space="preserve">покровителя  и  разсЬять  ея  подозр^Ьтя.  Онъ  говорилъ:</w:t>
      </w:r>
    </w:p>
    <w:p>
      <w:pPr>
        <w:pStyle w:val="Normal"/>
      </w:pPr>
      <w:r>
        <w:t xml:space="preserve">Какая  ночь  не  озарится </w:t>
      </w:r>
      <w:r>
        <w:br/>
      </w:r>
      <w:r>
        <w:t xml:space="preserve">Отъ  солнечныхъ  Твонхъ  очей? </w:t>
      </w:r>
      <w:r>
        <w:br/>
      </w:r>
      <w:r>
        <w:t xml:space="preserve">Какой  мятежъ  не  укротится </w:t>
      </w:r>
      <w:r>
        <w:br/>
      </w:r>
      <w:r>
        <w:t xml:space="preserve">Одной  улыбкою  Твоей?</w:t>
      </w:r>
    </w:p>
    <w:p>
      <w:pPr>
        <w:pStyle w:val="Normal"/>
      </w:pPr>
      <w:r>
        <w:t xml:space="preserve">Карамзинская  школа  сменила  собою  НовиковскШ  пер1одъ </w:t>
      </w:r>
      <w:r>
        <w:br/>
      </w:r>
      <w:r>
        <w:t xml:space="preserve">нашей  литературы.  Позабылись  имена  членовъ  Дружескаго  об- </w:t>
      </w:r>
      <w:r>
        <w:br/>
      </w:r>
      <w:r>
        <w:t xml:space="preserve">ш;ества,  разсЬянныхъ  по  деревенскимъ  захолустьямъ;  филантро- </w:t>
      </w:r>
      <w:r>
        <w:br/>
      </w:r>
      <w:r>
        <w:t xml:space="preserve">пическхя  учреждешя  ихъ  исчезли;  направлеше  ихъ  въ  нашей </w:t>
      </w:r>
      <w:r>
        <w:br/>
      </w:r>
      <w:r>
        <w:t xml:space="preserve">литератур*  заглохло.</w:t>
      </w:r>
    </w:p>
    <w:p>
      <w:pPr>
        <w:pStyle w:val="Normal"/>
      </w:pPr>
      <w:r>
        <w:t xml:space="preserve">Для  громадной  энерпи  Новикова  не  было  поприща.  19  но- </w:t>
      </w:r>
      <w:r>
        <w:br/>
      </w:r>
      <w:r>
        <w:t xml:space="preserve">ября 1796  года  возвратился  онъ  въ  свое  Тихвинское,  „дряхлъ, </w:t>
      </w:r>
      <w:r>
        <w:br/>
      </w:r>
      <w:r>
        <w:t xml:space="preserve">старъ,  согбенъ,  въ  разодранномъ  тулуп***.  Но  въ  этомъ  разби- </w:t>
      </w:r>
      <w:r>
        <w:br/>
      </w:r>
      <w:r>
        <w:t xml:space="preserve">томъ  гЬл*  не  были  сокрушены  прежшя  уб'Ьждевоя.  „Станемъ </w:t>
      </w:r>
      <w:r>
        <w:br/>
      </w:r>
      <w:r>
        <w:t xml:space="preserve">изсл-Ьдовать  (писалъ  онъ  черезъ  несколько  лЬтъ  одному  изъ </w:t>
      </w:r>
      <w:r>
        <w:br/>
      </w:r>
      <w:r>
        <w:t xml:space="preserve">друзей),  не  разделились  ли  мы  въ  томъ  дух-Ь,  въ  которомъ  обе- </w:t>
      </w:r>
      <w:r>
        <w:br/>
      </w:r>
      <w:r>
        <w:t xml:space="preserve">щались жить  и  умереть".  До  самой  кончины  сшгЬлъ  Новиковъ </w:t>
      </w:r>
      <w:r>
        <w:br/>
      </w:r>
      <w:r>
        <w:t xml:space="preserve">надъ  составлешемъ  „Библ10теки  высокохвальныхъ  свободныхъ </w:t>
      </w:r>
      <w:r>
        <w:br/>
      </w:r>
      <w:r>
        <w:t xml:space="preserve">каменьщиковъ**.  За  недостаткомъ  типографш  эта  многотомная </w:t>
      </w:r>
      <w:r>
        <w:br/>
      </w:r>
      <w:r>
        <w:t xml:space="preserve">библхотека  собственноручно  переписывалась  имъ  и  другомъего </w:t>
      </w:r>
      <w:r>
        <w:br/>
      </w:r>
      <w:r>
        <w:t xml:space="preserve">Гамал'Ьею.</w:t>
      </w:r>
    </w:p>
    <w:p>
      <w:pPr>
        <w:pStyle w:val="Normal"/>
      </w:pPr>
      <w:r>
        <w:t xml:space="preserve">За  несколько  времени  до  смерти  Новикова  Карамзинъ,  про- </w:t>
      </w:r>
      <w:r>
        <w:br/>
      </w:r>
      <w:r>
        <w:t xml:space="preserve">•Ьздомъ  въ  Петербургъ  для  печаташя  своей  исторш,  нав-Ьстиль </w:t>
      </w:r>
      <w:r>
        <w:br/>
      </w:r>
      <w:r>
        <w:t xml:space="preserve">его  въ  Тихвинскомъ.  Въ  разговор*  Новиковъ  спросилъ  Карам- </w:t>
      </w:r>
      <w:r>
        <w:br/>
      </w:r>
      <w:r>
        <w:t xml:space="preserve">зина: былъ  ли  онъ  въ  ихъ  обществ*,  и,  получивъ  утвердитель- </w:t>
      </w:r>
      <w:r>
        <w:br/>
      </w:r>
      <w:r>
        <w:t xml:space="preserve">ный отв^тъ,  желалъ  узнать^  до  какой  степени  дошелъ  оцъ  въ </w:t>
      </w:r>
      <w:r>
        <w:br/>
      </w:r>
      <w:r>
        <w:t xml:space="preserve">ихъ  орденЬ.  На  отв-Ьтъ  Карамзина  Новиковъ  сказалъ:  „Ну,  тутъ </w:t>
      </w:r>
      <w:r>
        <w:br/>
      </w:r>
      <w:r>
        <w:t xml:space="preserve">еще  ничего  не  было  важнаго;  въ  высшихъ  степеняхъ  сообща- </w:t>
      </w:r>
      <w:r>
        <w:br/>
      </w:r>
      <w:r>
        <w:t xml:space="preserve">лись вещи  истинно  драгоценный**.  Онъ  предложи лъ  Карамзину </w:t>
      </w:r>
      <w:r>
        <w:br/>
      </w:r>
      <w:r>
        <w:t xml:space="preserve">посвятить  его  въ  эти  высппя  таинства;  но  Карамзинъ  дружески </w:t>
      </w:r>
      <w:r>
        <w:br/>
      </w:r>
      <w:r>
        <w:t xml:space="preserve">пожалъ  ему  руку  и  вышелъ  *.</w:t>
      </w:r>
    </w:p>
    <w:p>
      <w:pPr>
        <w:pStyle w:val="Normal"/>
      </w:pPr>
      <w:r>
        <w:t xml:space="preserve">Мысль  Новикова  о  народномъ  образованш  не  им4ла  продол- </w:t>
      </w:r>
      <w:r>
        <w:br/>
      </w:r>
      <w:r>
        <w:t xml:space="preserve">жателей. По  крайней  м-Ьр*,  никто  не  подходилъ  потомъ  къ  этому </w:t>
      </w:r>
      <w:r>
        <w:br/>
      </w:r>
      <w:r>
        <w:t xml:space="preserve">д-Ьлу  съ  такими  обширными  планами,  какъ  Новиковъ.  Прив'Ьт-</w:t>
      </w:r>
    </w:p>
    <w:p>
      <w:pPr>
        <w:pStyle w:val="Normal"/>
      </w:pPr>
      <w:r>
        <w:t xml:space="preserve">ЧЕТЫРЕ   ГОДА  ИЗЪ  ЖИЗНИ  КАРАМЗИНА.  275</w:t>
      </w:r>
    </w:p>
    <w:p>
      <w:pPr>
        <w:pStyle w:val="Normal"/>
      </w:pPr>
      <w:r>
        <w:t xml:space="preserve">ствуя  НОВЫЙ  уставъ  императора  Александра  I  объ  устройств* </w:t>
      </w:r>
      <w:r>
        <w:br/>
      </w:r>
      <w:r>
        <w:t xml:space="preserve">народнаго  просв^щетя, — уставъ,  вводивппй  сельсщя  школы, — </w:t>
      </w:r>
      <w:r>
        <w:br/>
      </w:r>
      <w:r>
        <w:t xml:space="preserve">Карамзинъ  говорилъ:  „Учреждеше  сельскихъ  ппсолъ  несрав- </w:t>
      </w:r>
      <w:r>
        <w:br/>
      </w:r>
      <w:r>
        <w:t xml:space="preserve">ненно полезнее  всЬхъ  лицеевъ,  будучи  истиннымъ  народнымъ </w:t>
      </w:r>
      <w:r>
        <w:br/>
      </w:r>
      <w:r>
        <w:t xml:space="preserve">учреждешемъ,  истиннымъ  основашемъ  государственнаго  про- </w:t>
      </w:r>
      <w:r>
        <w:br/>
      </w:r>
      <w:r>
        <w:t xml:space="preserve">св*Ьщешя.  Предметъ  ихъ  учешя  есть  важнЬйппй  въ  глазахъ </w:t>
      </w:r>
      <w:r>
        <w:br/>
      </w:r>
      <w:r>
        <w:t xml:space="preserve">4)илософа...  Но  велик1я  государственныя  творешя  бываготъ  мед- </w:t>
      </w:r>
      <w:r>
        <w:br/>
      </w:r>
      <w:r>
        <w:t xml:space="preserve">ленны, и  если  Росс1я  удивляетъ  насъ  своими  быстрыми  счаст- </w:t>
      </w:r>
      <w:r>
        <w:br/>
      </w:r>
      <w:r>
        <w:t xml:space="preserve">ливыми усп-Ьхами,  то  съ  другой  стороны  она  же  доказываетъ, </w:t>
      </w:r>
      <w:r>
        <w:br/>
      </w:r>
      <w:r>
        <w:t xml:space="preserve">юколь  трудны,  неровны  и  нескоры  шаги  государствъ  къ  цЪли </w:t>
      </w:r>
      <w:r>
        <w:br/>
      </w:r>
      <w:r>
        <w:t xml:space="preserve">гражданскаго  просв'Ьщетя.  Историкъ  означаетъ  эпохи  рожде- </w:t>
      </w:r>
      <w:r>
        <w:br/>
      </w:r>
      <w:r>
        <w:t xml:space="preserve">шя  новыхъ  силъ,  надобны  в-Ьки  для  полнаго  образовашя;  Какъ </w:t>
      </w:r>
      <w:r>
        <w:br/>
      </w:r>
      <w:r>
        <w:t xml:space="preserve">везъ  надежды  нЬтъ  счастхя,  такъ  безъ  будуш;аго  н'Ьтъ  великихъ </w:t>
      </w:r>
      <w:r>
        <w:br/>
      </w:r>
      <w:r>
        <w:t xml:space="preserve">д'Ьлъ;  въ  немъ  ихъ  вЪнецъ".</w:t>
      </w:r>
    </w:p>
    <w:p>
      <w:pPr>
        <w:pStyle w:val="Normal"/>
      </w:pPr>
      <w:r>
        <w:t xml:space="preserve">Этими  словами,  въ  которыхъ  слышится  отголосокъ  мн4шй </w:t>
      </w:r>
      <w:r>
        <w:br/>
      </w:r>
      <w:r>
        <w:t xml:space="preserve">Дружескаго  обш;ества,  мы  заклгочаемъ  нашъ  разсказъ  объ  отно- </w:t>
      </w:r>
      <w:r>
        <w:br/>
      </w:r>
      <w:r>
        <w:t xml:space="preserve">шешяхъ  къ  нему  Карамзина.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К1ЕВСК1И  МИТРОПОЛИТЪ  ЕВГЕНШ</w:t>
      </w:r>
    </w:p>
    <w:p>
      <w:pPr>
        <w:pStyle w:val="Normal"/>
      </w:pPr>
      <w:r>
        <w:t xml:space="preserve">БОЛХОВИТИНОБЪ.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Евеишй  Болховитиновъ  родился  въ  Воронеж*  18-го  декабря </w:t>
      </w:r>
      <w:r>
        <w:br/>
      </w:r>
      <w:r>
        <w:t xml:space="preserve">1767  года.  Отецъ  его,  священникъ  Входо-1ерусалимской, — ^иначе </w:t>
      </w:r>
      <w:r>
        <w:br/>
      </w:r>
      <w:r>
        <w:t xml:space="preserve">называемой  Ильинскою, — церкви  \  умеръ,  когда  Евеишю  было </w:t>
      </w:r>
      <w:r>
        <w:br/>
      </w:r>
      <w:r>
        <w:t xml:space="preserve">только  десять  л'Ьтъ.  Воронежъ  въ  то  время  б'Ьденъ  былъ  учеб- </w:t>
      </w:r>
      <w:r>
        <w:br/>
      </w:r>
      <w:r>
        <w:t xml:space="preserve">ными заведешями;  духовная.  семинар1я  до  начала  1777  года  со- </w:t>
      </w:r>
      <w:r>
        <w:br/>
      </w:r>
      <w:r>
        <w:t xml:space="preserve">стояла изъ   одного  риторическаго  класса  и  съ  1761  года  не- </w:t>
      </w:r>
      <w:r>
        <w:br/>
      </w:r>
      <w:r>
        <w:t xml:space="preserve">сколько лЪтъ  оставалась  безъ  префекта  *. .  Ев0им1й  Болховити- </w:t>
      </w:r>
      <w:r>
        <w:br/>
      </w:r>
      <w:r>
        <w:t xml:space="preserve">новъ учился  сначала  въ  арх1ерейскомъ  п'Ьвческомъ  хор*,  потомъ, </w:t>
      </w:r>
      <w:r>
        <w:br/>
      </w:r>
      <w:r>
        <w:t xml:space="preserve">около   1775  года,  поступилъ  въ  Воронежскую  семинарш  ^.   Въ </w:t>
      </w:r>
      <w:r>
        <w:br/>
      </w:r>
      <w:r>
        <w:t xml:space="preserve">риторическомъ  классЬ   Болховитинова  застала  реформа  этого </w:t>
      </w:r>
      <w:r>
        <w:br/>
      </w:r>
      <w:r>
        <w:t xml:space="preserve">учебнаго  заведетя:  съ  начала  1777  года  въ  семинарш  открыть </w:t>
      </w:r>
      <w:r>
        <w:br/>
      </w:r>
      <w:r>
        <w:t xml:space="preserve">былъ  новый,  философскШ  классъ.  Въ  немъ  Болховитиновъ  про- </w:t>
      </w:r>
      <w:r>
        <w:br/>
      </w:r>
      <w:r>
        <w:t xml:space="preserve">былъ  только  годъ,  прошедши  такимъ  образомъ  въ  Воронежской </w:t>
      </w:r>
      <w:r>
        <w:br/>
      </w:r>
      <w:r>
        <w:t xml:space="preserve">семинар1и  риторическхй  курсъ  и  половину  философскаго,  кото- </w:t>
      </w:r>
      <w:r>
        <w:br/>
      </w:r>
      <w:r>
        <w:t xml:space="preserve">рый, по  семинарскимъ  правиламъ,  долженъ  былъ  продолжаться, </w:t>
      </w:r>
      <w:r>
        <w:br/>
      </w:r>
      <w:r>
        <w:t xml:space="preserve">какъ  и  риторическ1й,  два  года.  Важная   перемена   произошла </w:t>
      </w:r>
      <w:r>
        <w:br/>
      </w:r>
      <w:r>
        <w:t xml:space="preserve">въ  судьбе  б^днаго  семинариста.  Воронежскимъ  епископомъ  былъ </w:t>
      </w:r>
      <w:r>
        <w:br/>
      </w:r>
      <w:r>
        <w:t xml:space="preserve">въ  то  время  Тихонъ  III.    Этотъ  молодой  арххерей  р-Ьзко  отли- </w:t>
      </w:r>
      <w:r>
        <w:br/>
      </w:r>
      <w:r>
        <w:t xml:space="preserve">чался отъ  своихъ  предшественниковъ  на  воронежской  каеедр-Ь. </w:t>
      </w:r>
      <w:r>
        <w:br/>
      </w:r>
      <w:r>
        <w:t xml:space="preserve">Девятымъ  епископомъ  воронежскимъ  былъ  КириллъЛяшевецкШ, </w:t>
      </w:r>
      <w:r>
        <w:br/>
      </w:r>
      <w:r>
        <w:t xml:space="preserve">умершШ  въ  1771  г.   „Сей  пастырь  на  Воронеж*  (по  словамъ </w:t>
      </w:r>
      <w:r>
        <w:br/>
      </w:r>
      <w:r>
        <w:t xml:space="preserve">Болховитинова)  былъ  первый  изъ  учепыхъ:  ибо  прежде  его  быв- </w:t>
      </w:r>
      <w:r>
        <w:br/>
      </w:r>
      <w:r>
        <w:t xml:space="preserve">Ш1е  воронежсше  преосвященные   бьти  изъ  пеучгмшиахя  въ  шко-</w:t>
      </w:r>
    </w:p>
    <w:p>
      <w:pPr>
        <w:pStyle w:val="Normal"/>
      </w:pPr>
      <w:r>
        <w:t xml:space="preserve">К1ЕВСК1Й  МИТРОПОЛИТЪ   ЕВГЕШЙ  БОЛХОВИТИНОВЪ.  277</w:t>
      </w:r>
    </w:p>
    <w:p>
      <w:pPr>
        <w:pStyle w:val="Normal"/>
      </w:pPr>
      <w:r>
        <w:t xml:space="preserve">лаосъ,  кром-Ь  разв*  преосвященнаго  Вешамина,  который,  сказы- </w:t>
      </w:r>
      <w:r>
        <w:br/>
      </w:r>
      <w:r>
        <w:t xml:space="preserve">ваютъ,  птьсколько   обучался   латинскому   языку  въ  волошскихъ </w:t>
      </w:r>
      <w:r>
        <w:br/>
      </w:r>
      <w:r>
        <w:t xml:space="preserve">училищахъ**  *.  Тихонъ  Ш  получйлъ  образоваше  въ  московской </w:t>
      </w:r>
      <w:r>
        <w:br/>
      </w:r>
      <w:r>
        <w:t xml:space="preserve">Славяно-греко  -  латинской   академ1и,  впослЪдствхи  преподавалъ </w:t>
      </w:r>
      <w:r>
        <w:br/>
      </w:r>
      <w:r>
        <w:t xml:space="preserve">въ  ней  философ1ю  и  былъ  ея  префектомъ.  Внимаше  образован- </w:t>
      </w:r>
      <w:r>
        <w:br/>
      </w:r>
      <w:r>
        <w:t xml:space="preserve">наго  епископа  остановилось  на  Евеимш  Болховитинов'Ь,  и  въ </w:t>
      </w:r>
      <w:r>
        <w:br/>
      </w:r>
      <w:r>
        <w:t xml:space="preserve">1778  году  ^  онъ  отправилъ  десятилЪтняго  мальчика,  на   семи- </w:t>
      </w:r>
      <w:r>
        <w:br/>
      </w:r>
      <w:r>
        <w:t xml:space="preserve">нарсюй  счетъ,  въ  Москву  слушать  науки  въ  той  академш,  гдЬ </w:t>
      </w:r>
      <w:r>
        <w:br/>
      </w:r>
      <w:r>
        <w:t xml:space="preserve">онъ  самъ  н'Ькогда  учился  и  училъ  *.  БолЪе  десяти  л'Ьтъ  про- </w:t>
      </w:r>
      <w:r>
        <w:br/>
      </w:r>
      <w:r>
        <w:t xml:space="preserve">жилъ  Болховитиновъ  въ  Москв*.  Зд-Ьсь,  еще  въ  годы  ученья, </w:t>
      </w:r>
      <w:r>
        <w:br/>
      </w:r>
      <w:r>
        <w:t xml:space="preserve">началъ  онъ  печатать  свои  переводы   и   даже  самостоятельные </w:t>
      </w:r>
      <w:r>
        <w:br/>
      </w:r>
      <w:r>
        <w:t xml:space="preserve">литературные  труды.  Въ  нихъ  ясно  выразились  литературныя </w:t>
      </w:r>
      <w:r>
        <w:br/>
      </w:r>
      <w:r>
        <w:t xml:space="preserve">симпат1и  Болховитинова,  и  определились  вопросы,  которые  за- </w:t>
      </w:r>
      <w:r>
        <w:br/>
      </w:r>
      <w:r>
        <w:t xml:space="preserve">нимали его  мысль  на  школьной  скамь-Ь.  Наука  духовной  ака- </w:t>
      </w:r>
      <w:r>
        <w:br/>
      </w:r>
      <w:r>
        <w:t xml:space="preserve">дем1и,  невидимому,   не  вполн'Ь   удовлетворила   Болховитинова. </w:t>
      </w:r>
      <w:r>
        <w:br/>
      </w:r>
      <w:r>
        <w:t xml:space="preserve">Самъ  митрополитъ  Платонъ,  стоявшШ  во  глав*  Славяно-греко- </w:t>
      </w:r>
      <w:r>
        <w:br/>
      </w:r>
      <w:r>
        <w:t xml:space="preserve">латинской  академш,  не  былъ  доволенъ  преподавашемъ  въ  ней </w:t>
      </w:r>
      <w:r>
        <w:br/>
      </w:r>
      <w:r>
        <w:t xml:space="preserve">философш  за  то  время,  когда  учился  въ  ней   Болховитиновъ: </w:t>
      </w:r>
      <w:r>
        <w:br/>
      </w:r>
      <w:r>
        <w:t xml:space="preserve">въ  1783  году  Платонъ  прямо   объявилъ,  что  „въ   продолжеше </w:t>
      </w:r>
      <w:r>
        <w:br/>
      </w:r>
      <w:r>
        <w:t xml:space="preserve">восьми  лЪтъ  своего   управлешя   академ1ей   онъ  не  встр'Ьчалъ </w:t>
      </w:r>
      <w:r>
        <w:br/>
      </w:r>
      <w:r>
        <w:t xml:space="preserve">между  учениками  еще  пи  одного  достойнаго  имени  студента  фи- </w:t>
      </w:r>
      <w:r>
        <w:br/>
      </w:r>
      <w:r>
        <w:t xml:space="preserve">лософ1и"  ^.  Нравственная  философхя  преподавалась  въ  самомъ </w:t>
      </w:r>
      <w:r>
        <w:br/>
      </w:r>
      <w:r>
        <w:t xml:space="preserve">ограниченномъ  объеме;  Платонъ   не   придавалъ  ей  особеннаго </w:t>
      </w:r>
      <w:r>
        <w:br/>
      </w:r>
      <w:r>
        <w:t xml:space="preserve">значешя  въ  ряду  наукъ  академическихъ,  зам'Ьчая,  что  „мораль </w:t>
      </w:r>
      <w:r>
        <w:br/>
      </w:r>
      <w:r>
        <w:t xml:space="preserve">человеческая  слаба  и  не  действительна,  а  должна  почерпаема </w:t>
      </w:r>
      <w:r>
        <w:br/>
      </w:r>
      <w:r>
        <w:t xml:space="preserve">быть  изъ  слова  Божхя  въ  богословскомъ  классе"  ®.  Ученичесюе </w:t>
      </w:r>
      <w:r>
        <w:br/>
      </w:r>
      <w:r>
        <w:t xml:space="preserve">диспуты  попрежнему  играли  важную  роль  въ   академическомъ </w:t>
      </w:r>
      <w:r>
        <w:br/>
      </w:r>
      <w:r>
        <w:t xml:space="preserve">образоваши.  „Публичные  диспуты,  или  состязашя,  бывали  четы- </w:t>
      </w:r>
      <w:r>
        <w:br/>
      </w:r>
      <w:r>
        <w:t xml:space="preserve">режды въ  годъ,  а  иногда  и  больше,  смотря  по  окончашю  частей </w:t>
      </w:r>
      <w:r>
        <w:br/>
      </w:r>
      <w:r>
        <w:t xml:space="preserve">богослов1я  и  философш;  приватные  же  диспуты  бывали  каждый </w:t>
      </w:r>
      <w:r>
        <w:br/>
      </w:r>
      <w:r>
        <w:t xml:space="preserve">мгьсяцъ;  сверхъ  того,  обучаюпцеся  богословш,  философш  и  рито- </w:t>
      </w:r>
      <w:r>
        <w:br/>
      </w:r>
      <w:r>
        <w:t xml:space="preserve">рике упражнялись  каждую  субботу  чтешемъ  сочиненныхъ  ими </w:t>
      </w:r>
      <w:r>
        <w:br/>
      </w:r>
      <w:r>
        <w:t xml:space="preserve">проповедей,  диссертащй  и  другихъ  писашй,  по  удостоешю  учи- </w:t>
      </w:r>
      <w:r>
        <w:br/>
      </w:r>
      <w:r>
        <w:t xml:space="preserve">телей своихъ"  ^.  Поэзш  преподавалъ  въ  академ1И  Михаилъ  За- </w:t>
      </w:r>
      <w:r>
        <w:br/>
      </w:r>
      <w:r>
        <w:t xml:space="preserve">вьяловъ  ^^,  оставивши  несколько  жалкихъ  похвальныхъ  одъ  и </w:t>
      </w:r>
      <w:r>
        <w:br/>
      </w:r>
      <w:r>
        <w:t xml:space="preserve">переводъ  изъ  Эразма  Роттердамскаго:  „Христ1анинъ  —  воинъ </w:t>
      </w:r>
      <w:r>
        <w:br/>
      </w:r>
      <w:r>
        <w:t xml:space="preserve">Христовъ  и  победоносное  его  оружхе,  или  спасительныя  правила</w:t>
      </w:r>
    </w:p>
    <w:p>
      <w:pPr>
        <w:pStyle w:val="Normal"/>
      </w:pPr>
      <w:r>
        <w:t xml:space="preserve">278  К1ЕВСК1Й  МИТРОПОЛИТЪ  ЕВГЕШЙ  ВОЛХОВИТИНОВЪ.</w:t>
      </w:r>
    </w:p>
    <w:p>
      <w:pPr>
        <w:pStyle w:val="Normal"/>
      </w:pPr>
      <w:r>
        <w:t xml:space="preserve">ЖИЗНИ  хриспанскхя,  подробно  и  ясно  разсмотр'Ьнныя  и  на  свя- </w:t>
      </w:r>
      <w:r>
        <w:br/>
      </w:r>
      <w:r>
        <w:t xml:space="preserve">щенномъ  писаши  основанныя**.  КраснорЬчхго   русскому  и  ла- </w:t>
      </w:r>
      <w:r>
        <w:br/>
      </w:r>
      <w:r>
        <w:t xml:space="preserve">тинскому учили  по  риторикамъ  Бурпя,  Восс1я  и  Ломоносова. </w:t>
      </w:r>
      <w:r>
        <w:br/>
      </w:r>
      <w:r>
        <w:t xml:space="preserve">Книга,  изданная   Помеемъ   въ   конц-Ь   ХУЛ  в-Ька,    „РапШешп </w:t>
      </w:r>
      <w:r>
        <w:br/>
      </w:r>
      <w:r>
        <w:t xml:space="preserve">туШсшп,  зеи  й-Ьгйоза   (1еогит    Ы81опа"    служила  въ   классЬ </w:t>
      </w:r>
      <w:r>
        <w:br/>
      </w:r>
      <w:r>
        <w:t xml:space="preserve">поэзш  руководствомъ  при  изученш  римскихъ  поэтовъ:  ее  пере- </w:t>
      </w:r>
      <w:r>
        <w:br/>
      </w:r>
      <w:r>
        <w:t xml:space="preserve">водили студенты  на   руссшй   языкъ,   „оставляя   непристойный </w:t>
      </w:r>
      <w:r>
        <w:br/>
      </w:r>
      <w:r>
        <w:t xml:space="preserve">м-Ьста"  ".  Только  въ  классЬ  н-Ьмецкаго  языка  можно  было  отдох- </w:t>
      </w:r>
      <w:r>
        <w:br/>
      </w:r>
      <w:r>
        <w:t xml:space="preserve">нуть студентамъ    надъ    переводами   изъ   Галлера,  Лессинга  и </w:t>
      </w:r>
      <w:r>
        <w:br/>
      </w:r>
      <w:r>
        <w:t xml:space="preserve">Клопштока  ^2.  Ясный  и  положительной  умъ  Болховитинова  рано- </w:t>
      </w:r>
      <w:r>
        <w:br/>
      </w:r>
      <w:r>
        <w:t xml:space="preserve">почувствовалъ  бедность  и  неполноту  схоластическаго  препода- </w:t>
      </w:r>
      <w:r>
        <w:br/>
      </w:r>
      <w:r>
        <w:t xml:space="preserve">вашя  въ  Славяно-греко- латинской  академ1и.  Болховитиновъ  за- </w:t>
      </w:r>
      <w:r>
        <w:br/>
      </w:r>
      <w:r>
        <w:t xml:space="preserve">писался слушателемъ    въ   МосковскШ   универсететъ  и   сталъ </w:t>
      </w:r>
      <w:r>
        <w:br/>
      </w:r>
      <w:r>
        <w:t xml:space="preserve">зд4сь  посещать  лекщи  гссключктельно  иностранныхъ  профессо- </w:t>
      </w:r>
      <w:r>
        <w:br/>
      </w:r>
      <w:r>
        <w:t xml:space="preserve">ровъ:  Шадепа — по  всеобщей  нравственной  философш   и  поли- </w:t>
      </w:r>
      <w:r>
        <w:br/>
      </w:r>
      <w:r>
        <w:t xml:space="preserve">тшсЬ,  Роста — по  опытной   физик*,   Бодуэпя — ^по   французскому </w:t>
      </w:r>
      <w:r>
        <w:br/>
      </w:r>
      <w:r>
        <w:t xml:space="preserve">краснор'Ьчхю,  Гейма — по  немецкому  языку.  Лекщи  университет- </w:t>
      </w:r>
      <w:r>
        <w:br/>
      </w:r>
      <w:r>
        <w:t xml:space="preserve">скихъ  профессоровъ  сгладили  въ  Болховитинов*  односторон- </w:t>
      </w:r>
      <w:r>
        <w:br/>
      </w:r>
      <w:r>
        <w:t xml:space="preserve">ность богословскаго  преподавашя  въ  академш.  Шаденъ,  оста- </w:t>
      </w:r>
      <w:r>
        <w:br/>
      </w:r>
      <w:r>
        <w:t xml:space="preserve">вавппйся  „всю  жизнь  хранителемъ  святой  в'Ьры"  ^^,  вооружав- </w:t>
      </w:r>
      <w:r>
        <w:br/>
      </w:r>
      <w:r>
        <w:t xml:space="preserve">ппйся  постоянно   на  „плевелы   и   подавляющи   дупш  в-Ьчною </w:t>
      </w:r>
      <w:r>
        <w:br/>
      </w:r>
      <w:r>
        <w:t xml:space="preserve">смертш  волчецъ  безбожхя,  деизма  и  натурализма"  ^*,  въ  своихъ </w:t>
      </w:r>
      <w:r>
        <w:br/>
      </w:r>
      <w:r>
        <w:t xml:space="preserve">рЪчахъ  и  лекщяхъ  ссылался  на  „Опытъ  объ  исторш  граждан- </w:t>
      </w:r>
      <w:r>
        <w:br/>
      </w:r>
      <w:r>
        <w:t xml:space="preserve">скаго  общества"   Фергюсона,  въ  которомъ  мораль  уже  поста- </w:t>
      </w:r>
      <w:r>
        <w:br/>
      </w:r>
      <w:r>
        <w:t xml:space="preserve">влена была  независимо  отъ  религш.  Въ  преподаванш  нравствен- </w:t>
      </w:r>
      <w:r>
        <w:br/>
      </w:r>
      <w:r>
        <w:t xml:space="preserve">ной философш  Шаденъ  держался   Якоби,  одного  изъ  первыхъ </w:t>
      </w:r>
      <w:r>
        <w:br/>
      </w:r>
      <w:r>
        <w:t xml:space="preserve">последователей  Фергюсона  въ  Германш.  Въ  университет*,  на </w:t>
      </w:r>
      <w:r>
        <w:br/>
      </w:r>
      <w:r>
        <w:t xml:space="preserve">лекц1яхъ  нравственной  философш,  Болховитиновъ  слвппалъ  объ </w:t>
      </w:r>
      <w:r>
        <w:br/>
      </w:r>
      <w:r>
        <w:t xml:space="preserve">учешяхъ,  дааметрально-противоположныхъ  гЬмъ  воззр'Ьшямъ,  съ </w:t>
      </w:r>
      <w:r>
        <w:br/>
      </w:r>
      <w:r>
        <w:t xml:space="preserve">которыми  онъ  знакомился  въ   Славяно-греко-латинской  акаде- </w:t>
      </w:r>
      <w:r>
        <w:br/>
      </w:r>
      <w:r>
        <w:t xml:space="preserve">мш. АнглШсте  деисты  и  французсше  матер1алисты  не  подвер- </w:t>
      </w:r>
      <w:r>
        <w:br/>
      </w:r>
      <w:r>
        <w:t xml:space="preserve">гались полному  и  безусловному  гонешю  со   стороны  Шадена: </w:t>
      </w:r>
      <w:r>
        <w:br/>
      </w:r>
      <w:r>
        <w:t xml:space="preserve">профессоръ  нравственной  философш  считалъ  „достойными  про- </w:t>
      </w:r>
      <w:r>
        <w:br/>
      </w:r>
      <w:r>
        <w:t xml:space="preserve">чтешя"  сочинешя  Шефтсбюри,  сл^довалъ  Локку    въ  ученш  о </w:t>
      </w:r>
      <w:r>
        <w:br/>
      </w:r>
      <w:r>
        <w:t xml:space="preserve">разум-Ьнш  челов'Ьческомъ,  ссылался  на  Кондильяка  и  на  „про- </w:t>
      </w:r>
      <w:r>
        <w:br/>
      </w:r>
      <w:r>
        <w:t xml:space="preserve">св'Ьщенн'Ьйшихъ  мужей"  Дидро  и  Даламбера  ^^.  Гораздо  враяс- </w:t>
      </w:r>
      <w:r>
        <w:br/>
      </w:r>
      <w:r>
        <w:t xml:space="preserve">дебнЬе  относился  Шаденъ  къ  идеалистическому  направлетю.</w:t>
      </w:r>
    </w:p>
    <w:p>
      <w:pPr>
        <w:pStyle w:val="Normal"/>
      </w:pPr>
      <w:r>
        <w:t xml:space="preserve">ЮЕВСК1Й  МИТРОПОЛИТЪ  БВГЕШЙ  ВОЛХОВИТИНОВЪ.  279</w:t>
      </w:r>
    </w:p>
    <w:p>
      <w:pPr>
        <w:pStyle w:val="Normal"/>
      </w:pPr>
      <w:r>
        <w:t xml:space="preserve">порицая  въ  особенности  Руссо,  который  „Эмиля  ко  всякой </w:t>
      </w:r>
      <w:r>
        <w:br/>
      </w:r>
      <w:r>
        <w:t xml:space="preserve">независимостл  воспитывая  и  напаевая  струями  равенства,  д-Ь- </w:t>
      </w:r>
      <w:r>
        <w:br/>
      </w:r>
      <w:r>
        <w:t xml:space="preserve">лаетъ  неспособнымъ  къ  сожит1ю  въ  обществ'Ь,  особенно  монар- </w:t>
      </w:r>
      <w:r>
        <w:br/>
      </w:r>
      <w:r>
        <w:t xml:space="preserve">хическомъ"  ^®.  Въ  лекщяхъ  о  политик'Ь  Шаденъ  старался  под- </w:t>
      </w:r>
      <w:r>
        <w:br/>
      </w:r>
      <w:r>
        <w:t xml:space="preserve">держать въ  слушателяхъ  любовь  и  уважеше  къ  охранительнымъ </w:t>
      </w:r>
      <w:r>
        <w:br/>
      </w:r>
      <w:r>
        <w:t xml:space="preserve">началамъ  и  недоверчиво  относился  къ  Монтескье  "  за  его  рав- </w:t>
      </w:r>
      <w:r>
        <w:br/>
      </w:r>
      <w:r>
        <w:t xml:space="preserve">нодуппе  къ  монархш,  которая  была  политическимъ  идеаломъ </w:t>
      </w:r>
      <w:r>
        <w:br/>
      </w:r>
      <w:r>
        <w:t xml:space="preserve">Шадена.  Болховитиновъ  раздЪлялъ  взглядъ  Шадена  на  „Духъ </w:t>
      </w:r>
      <w:r>
        <w:br/>
      </w:r>
      <w:r>
        <w:t xml:space="preserve">Законовъ".  Въ  л-Ьта  зр-Ьлыя  онъ  отзывался  объ  этой  книгЬ </w:t>
      </w:r>
      <w:r>
        <w:br/>
      </w:r>
      <w:r>
        <w:t xml:space="preserve">одному  изъ  своихъ  друзей  такимъ  образомъ:  „Авторъ  писалъ </w:t>
      </w:r>
      <w:r>
        <w:br/>
      </w:r>
      <w:r>
        <w:t xml:space="preserve">ее  во  время  повсем-Ьстнаго  почти  нечестхя,  которое  тогда  было </w:t>
      </w:r>
      <w:r>
        <w:br/>
      </w:r>
      <w:r>
        <w:t xml:space="preserve">въ  мод-Ь  и  которымъ  ВСЯК1Й  тогдашнШ  ученый  щеголять  ста- </w:t>
      </w:r>
      <w:r>
        <w:br/>
      </w:r>
      <w:r>
        <w:t xml:space="preserve">рался. Впрочемъ,  скажу  вамъ,  что  и  по  философскому  отношенгю </w:t>
      </w:r>
      <w:r>
        <w:br/>
      </w:r>
      <w:r>
        <w:t xml:space="preserve">мыелещ  книга  С1я  давно  уже  признана  во  многихъ  своихъ  на- </w:t>
      </w:r>
      <w:r>
        <w:br/>
      </w:r>
      <w:r>
        <w:t xml:space="preserve">чалахъ  неосновательною  и  запутанною...  Довольно  для  насъ  и </w:t>
      </w:r>
      <w:r>
        <w:br/>
      </w:r>
      <w:r>
        <w:t xml:space="preserve">вьшисокъ  изъ  нея.  Проч1я  мысли  пусть  останутся  въ  обаяши </w:t>
      </w:r>
      <w:r>
        <w:br/>
      </w:r>
      <w:r>
        <w:t xml:space="preserve">револющонныхъ  головъ,  отъ  которыхъ  да  избавитъ  Господь  Богъ </w:t>
      </w:r>
      <w:r>
        <w:br/>
      </w:r>
      <w:r>
        <w:t xml:space="preserve">отечество  наше.  Новизно-любивые  умы  чаще  всего  бываютъ  не </w:t>
      </w:r>
      <w:r>
        <w:br/>
      </w:r>
      <w:r>
        <w:t xml:space="preserve">истине  -  любивы,  а  только  славолюбивы,  хотя  бы  то  и  на  счетъ </w:t>
      </w:r>
      <w:r>
        <w:br/>
      </w:r>
      <w:r>
        <w:t xml:space="preserve">общаго  блага.  Они  похожи  на  непрхятелей  отечеству,  у  которыхъ </w:t>
      </w:r>
      <w:r>
        <w:br/>
      </w:r>
      <w:r>
        <w:t xml:space="preserve">акс1омою  Виргил1ево  слово:</w:t>
      </w:r>
    </w:p>
    <w:p>
      <w:pPr>
        <w:pStyle w:val="Normal"/>
      </w:pPr>
      <w:r>
        <w:t xml:space="preserve">Во1и8,  ап  у1Нд18,  яш8  ш  Ьов^е  гедшга!?**  ^'</w:t>
      </w:r>
    </w:p>
    <w:p>
      <w:pPr>
        <w:pStyle w:val="Normal"/>
      </w:pPr>
      <w:r>
        <w:t xml:space="preserve">Лекцш  Шадена  обращали  Болховитинова  къ  философскимъ </w:t>
      </w:r>
      <w:r>
        <w:br/>
      </w:r>
      <w:r>
        <w:t xml:space="preserve">и  литературнымъ  авторитетамъ  Англш  и  Франщи.  Въ  Москве, </w:t>
      </w:r>
      <w:r>
        <w:br/>
      </w:r>
      <w:r>
        <w:t xml:space="preserve">этой  „столиц*  русской  литературы",  по  выраженш  Болховити- </w:t>
      </w:r>
      <w:r>
        <w:br/>
      </w:r>
      <w:r>
        <w:t xml:space="preserve">нова^®, его  охватило  литературное  движете,  создавшее  и  под- </w:t>
      </w:r>
      <w:r>
        <w:br/>
      </w:r>
      <w:r>
        <w:t xml:space="preserve">готовившее Карамзина.  Съ  полною  силой,  во  всей  энергш  раз- </w:t>
      </w:r>
      <w:r>
        <w:br/>
      </w:r>
      <w:r>
        <w:t xml:space="preserve">вивалась въ  Москв*  дЬятельность  Новиковскаго  кружка,  когда </w:t>
      </w:r>
      <w:r>
        <w:br/>
      </w:r>
      <w:r>
        <w:t xml:space="preserve">Болховитиновъ  пришелъ  слушать  лекцш  въ  Московскомъ  уни- </w:t>
      </w:r>
      <w:r>
        <w:br/>
      </w:r>
      <w:r>
        <w:t xml:space="preserve">верситетЬ.  Трудно  было  свежему  и  живому  человеку  избегнуть </w:t>
      </w:r>
      <w:r>
        <w:br/>
      </w:r>
      <w:r>
        <w:t xml:space="preserve">ВЛ1ЯШЯ  „Ученаго  Общества",  распространявшаго  съ  такою  на- </w:t>
      </w:r>
      <w:r>
        <w:br/>
      </w:r>
      <w:r>
        <w:t xml:space="preserve">стойчивостью интересъ  къ  нравственной  философш  и  къ  вопро- </w:t>
      </w:r>
      <w:r>
        <w:br/>
      </w:r>
      <w:r>
        <w:t xml:space="preserve">самъ  просв'Ьщетя  въ  московскомъ  обществ*.  Съ  именемъ  „Ком- </w:t>
      </w:r>
      <w:r>
        <w:br/>
      </w:r>
      <w:r>
        <w:t xml:space="preserve">пашя  типографической"  связанъ  одинъ  изъ  первыхъ  студенче- </w:t>
      </w:r>
      <w:r>
        <w:br/>
      </w:r>
      <w:r>
        <w:t xml:space="preserve">скихъ  трудовъ  Болховитинова — „Краткое  описаше  жизней  древ- </w:t>
      </w:r>
      <w:r>
        <w:br/>
      </w:r>
      <w:r>
        <w:t xml:space="preserve">нихъ   философовъ   съ    присовокуплен1емъ    отборн'Ьйшихъ   ихъ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280  К1ЕВСК1Й  МИТРОПОЛИТЬ  БВГЕШЙ  ВОЛХОВИТИНОВЪ.</w:t>
      </w:r>
    </w:p>
    <w:p>
      <w:pPr>
        <w:pStyle w:val="Normal"/>
      </w:pPr>
      <w:r>
        <w:t xml:space="preserve">мн'Ьтй,  системъ  и  нравоучевай,  сочиненное  г.  Фенелономъ, </w:t>
      </w:r>
      <w:r>
        <w:br/>
      </w:r>
      <w:r>
        <w:t xml:space="preserve">арххепископомъ  КамбрШскимъ**  ^.  Въ  предисловш  Болховитиновъ </w:t>
      </w:r>
      <w:r>
        <w:br/>
      </w:r>
      <w:r>
        <w:t xml:space="preserve">и  Розановъ,  трудивппйся  вм-ЬсгЬ  съ  нимъ  надъ  переводомъ </w:t>
      </w:r>
      <w:r>
        <w:br/>
      </w:r>
      <w:r>
        <w:t xml:space="preserve">этой  книги,  ясно  намекаютъ  на  то,  что  переводческая  и  жур- </w:t>
      </w:r>
      <w:r>
        <w:br/>
      </w:r>
      <w:r>
        <w:t xml:space="preserve">нальная деятельность  „Ученаго  Дружескаго  Общества**  побудила </w:t>
      </w:r>
      <w:r>
        <w:br/>
      </w:r>
      <w:r>
        <w:t xml:space="preserve">ихъ  перевести  это  произведете  Фенелона:  ^Ободряемы  будучи </w:t>
      </w:r>
      <w:r>
        <w:br/>
      </w:r>
      <w:r>
        <w:t xml:space="preserve">примтьромъ  другг^хъ,  мы  предпр1яли  доставить  нашимъ  соотече- </w:t>
      </w:r>
      <w:r>
        <w:br/>
      </w:r>
      <w:r>
        <w:t xml:space="preserve">ственникамъ  на  собственномъ  язык-Ь  такую  книгу,  которую  по </w:t>
      </w:r>
      <w:r>
        <w:br/>
      </w:r>
      <w:r>
        <w:t xml:space="preserve">предпочтеигю  любовь  къ  нимъ,  съ  позволешя  празднаго  времени, </w:t>
      </w:r>
      <w:r>
        <w:br/>
      </w:r>
      <w:r>
        <w:t xml:space="preserve">побудила  насъ  перевесть**.  Жизнеописашями  древнихъ  филосо- </w:t>
      </w:r>
      <w:r>
        <w:br/>
      </w:r>
      <w:r>
        <w:t xml:space="preserve">фовъ  и  характеристиками  ихъ  учетй  Новиковъ  наполнялъ  ц4- </w:t>
      </w:r>
      <w:r>
        <w:br/>
      </w:r>
      <w:r>
        <w:t xml:space="preserve">лые  ТОМЫ  своего  перходическаго  издашя  „Утрентй  Св^тъ**  ^^. </w:t>
      </w:r>
      <w:r>
        <w:br/>
      </w:r>
      <w:r>
        <w:t xml:space="preserve">Переводчикамъ  Фенелоновой  книги  особенно  нравились  въ  ней </w:t>
      </w:r>
      <w:r>
        <w:br/>
      </w:r>
      <w:r>
        <w:t xml:space="preserve">„расположеше  порядочное  и  обстоятельное,  штиль  естественный </w:t>
      </w:r>
      <w:r>
        <w:br/>
      </w:r>
      <w:r>
        <w:t xml:space="preserve">и  отрывной:  въ  ней  можно  съ  перваго  взгляду  видеть  рождеше, </w:t>
      </w:r>
      <w:r>
        <w:br/>
      </w:r>
      <w:r>
        <w:t xml:space="preserve">воспиташе,  путешеств1Я,  приключешя,  положешя  физическгя, </w:t>
      </w:r>
      <w:r>
        <w:br/>
      </w:r>
      <w:r>
        <w:t xml:space="preserve">мн4тя  нравственныя  и  политическ1я  и  замысловатыя  р^чи </w:t>
      </w:r>
      <w:r>
        <w:br/>
      </w:r>
      <w:r>
        <w:t xml:space="preserve">каждаго  изъ  всЬхъ  древнихъ  греческихъ  философовъ,  и  при- </w:t>
      </w:r>
      <w:r>
        <w:br/>
      </w:r>
      <w:r>
        <w:t xml:space="preserve">томъ  въ  самомъ  лучшемъ  порядке,  въ  отрывности,  р(1знообразги </w:t>
      </w:r>
      <w:r>
        <w:br/>
      </w:r>
      <w:r>
        <w:t xml:space="preserve">и  пргятности",  Академическ1е  студенты,  сид^итхе  надъ  пере- </w:t>
      </w:r>
      <w:r>
        <w:br/>
      </w:r>
      <w:r>
        <w:t xml:space="preserve">водомъ Фенелона,  уже  искали  въ  литературномъ  произведеши </w:t>
      </w:r>
      <w:r>
        <w:br/>
      </w:r>
      <w:r>
        <w:t xml:space="preserve">естественнаго,  пргятнаго,  отрывисшаго  гсзложенгя;  напыщенный </w:t>
      </w:r>
      <w:r>
        <w:br/>
      </w:r>
      <w:r>
        <w:t xml:space="preserve">складъ  русскихъ  писателей  половины  прошлаго  вЪка  начиналъ </w:t>
      </w:r>
      <w:r>
        <w:br/>
      </w:r>
      <w:r>
        <w:t xml:space="preserve">надоедать;  молодеяа&gt;  желала  и  ждала  естественнаго,  пргятнаго </w:t>
      </w:r>
      <w:r>
        <w:br/>
      </w:r>
      <w:r>
        <w:t xml:space="preserve">литературнаго  языка:  готовившаяся  реформа  литературной  р^чи </w:t>
      </w:r>
      <w:r>
        <w:br/>
      </w:r>
      <w:r>
        <w:t xml:space="preserve">являлась  сознаваемою  потребностью.  Въ  классахъ  поэзхи  разби- </w:t>
      </w:r>
      <w:r>
        <w:br/>
      </w:r>
      <w:r>
        <w:t xml:space="preserve">рались въ  академ1и  стихотворешя  Ломоносова,  Кантемира,  Су- </w:t>
      </w:r>
      <w:r>
        <w:br/>
      </w:r>
      <w:r>
        <w:t xml:space="preserve">марокова и  Державина  ^ ;  но  не  всЬ  изъ  этихъ  „классическихъ" </w:t>
      </w:r>
      <w:r>
        <w:br/>
      </w:r>
      <w:r>
        <w:t xml:space="preserve">русскихъ  писателей  нравились  Болховитинову.  „Сумарокова  (пи- </w:t>
      </w:r>
      <w:r>
        <w:br/>
      </w:r>
      <w:r>
        <w:t xml:space="preserve">салъ  онъ  въ  1807  году)  нын'Ь  уже  не  могутъ  и  изъ  книяс- </w:t>
      </w:r>
      <w:r>
        <w:br/>
      </w:r>
      <w:r>
        <w:t xml:space="preserve">ныхъ  лавокъ  выжить,  несмотря  на  то,  что  современники  вели- </w:t>
      </w:r>
      <w:r>
        <w:br/>
      </w:r>
      <w:r>
        <w:t xml:space="preserve">чали его  и  Расиномъ,  и  Лафонтеномъ  и  пр.  О  Петров*  скажу </w:t>
      </w:r>
      <w:r>
        <w:br/>
      </w:r>
      <w:r>
        <w:t xml:space="preserve">я  вамъ,  что  онъ  есть  стихотворецъ,  но  не  на  русскомъ  языкть. </w:t>
      </w:r>
      <w:r>
        <w:br/>
      </w:r>
      <w:r>
        <w:t xml:space="preserve">Пусть  его  переведутъ  на  другой  языкъ,  тогда  будутъ  имъ  вос- </w:t>
      </w:r>
      <w:r>
        <w:br/>
      </w:r>
      <w:r>
        <w:t xml:space="preserve">хищаться, такъ  точно  какъ  Кантемиромъ  на  французскомъ </w:t>
      </w:r>
      <w:r>
        <w:br/>
      </w:r>
      <w:r>
        <w:t xml:space="preserve">язык'Ь**  23.  Положительный,  реальный  умъ  Болховитинова  чуж- </w:t>
      </w:r>
      <w:r>
        <w:br/>
      </w:r>
      <w:r>
        <w:t xml:space="preserve">дался безсодержательнаго  риторства  и  болезненной  искусствен-</w:t>
      </w:r>
    </w:p>
    <w:p>
      <w:pPr>
        <w:pStyle w:val="Normal"/>
      </w:pPr>
      <w:r>
        <w:t xml:space="preserve">К1ЕВСК1Й  МИТРОПОЛИТЪ  ЕВГЕШЙ   БОЛХОВИТИНОВЪ.  281</w:t>
      </w:r>
    </w:p>
    <w:p>
      <w:pPr>
        <w:pStyle w:val="Normal"/>
      </w:pPr>
      <w:r>
        <w:t xml:space="preserve">ности  ложнаго  классицизма.  „Надобно  стараться  (писалъ  онъ </w:t>
      </w:r>
      <w:r>
        <w:br/>
      </w:r>
      <w:r>
        <w:t xml:space="preserve">въ  1805  году),  чтобы  въ  журнал'Ь  было  бол'Ьв  маЫергщ  нежели </w:t>
      </w:r>
      <w:r>
        <w:br/>
      </w:r>
      <w:r>
        <w:t xml:space="preserve">словесныхъ  расшйрепгй,  В'Ькъ  словеспаго  красиортьчгя  нын'Ь  уже </w:t>
      </w:r>
      <w:r>
        <w:br/>
      </w:r>
      <w:r>
        <w:t xml:space="preserve">проходить.  ВсЬ  жаждутъ  вещей,  а  не  словъ^  ^.  Въ  восьмидеся- </w:t>
      </w:r>
      <w:r>
        <w:br/>
      </w:r>
      <w:r>
        <w:t xml:space="preserve">тыхъ  годахъ  прошедшаго  стол'Ьпя  русск1е  писатели  чувствовали </w:t>
      </w:r>
      <w:r>
        <w:br/>
      </w:r>
      <w:r>
        <w:t xml:space="preserve">стремлеше  освободиться  отъ  оковъ  риторическаго  и  ложно- </w:t>
      </w:r>
      <w:r>
        <w:br/>
      </w:r>
      <w:r>
        <w:t xml:space="preserve">классическаго  направленхя;  ими  овладевали  мечты  о  простогЬ </w:t>
      </w:r>
      <w:r>
        <w:br/>
      </w:r>
      <w:r>
        <w:t xml:space="preserve">и  сантиментальная  грусть  объ  утраченной  природ*.  „Въ  автор- </w:t>
      </w:r>
      <w:r>
        <w:br/>
      </w:r>
      <w:r>
        <w:t xml:space="preserve">ств*  (говорилъ  Болховитиновъ  словами  одного  изъ  любимыхъ </w:t>
      </w:r>
      <w:r>
        <w:br/>
      </w:r>
      <w:r>
        <w:t xml:space="preserve">своихъ  писателей)  1а  па1и/ге  /аИ  тгеих,  ^ие  ГаН  *•.  Совершенная </w:t>
      </w:r>
      <w:r>
        <w:br/>
      </w:r>
      <w:r>
        <w:t xml:space="preserve">тщалгмость  и  испртпость  въ  сочинешяхъ  почти  всегда  пахнетъ </w:t>
      </w:r>
      <w:r>
        <w:br/>
      </w:r>
      <w:r>
        <w:t xml:space="preserve">натужпосшгю.,,  Генгй  пе  терпишь  неволи  и  порабощепгя  прсши- </w:t>
      </w:r>
      <w:r>
        <w:br/>
      </w:r>
      <w:r>
        <w:t xml:space="preserve">ламъ"^  26  Карамзинъ  шелъ  дал'Ье  по  той  дорогЬ,  на  которой </w:t>
      </w:r>
      <w:r>
        <w:br/>
      </w:r>
      <w:r>
        <w:t xml:space="preserve">стоялъ  Болховитиновъ — студентъ  академш  и  слушатель  универ- </w:t>
      </w:r>
      <w:r>
        <w:br/>
      </w:r>
      <w:r>
        <w:t xml:space="preserve">ситета; Карамзинъ  какъ  бы  осуществилъ  литературныя  надежды </w:t>
      </w:r>
      <w:r>
        <w:br/>
      </w:r>
      <w:r>
        <w:t xml:space="preserve">его.  „Что  съ  Шишковымъ  они  не  сошлись  (писалъ  Болховити- </w:t>
      </w:r>
      <w:r>
        <w:br/>
      </w:r>
      <w:r>
        <w:t xml:space="preserve">новъ о  Карамзин*),  это  естественно  проистекаетъ  отъ  различая </w:t>
      </w:r>
      <w:r>
        <w:br/>
      </w:r>
      <w:r>
        <w:t xml:space="preserve">ихъ  гешевъ.  Одинъ  хочетъ  еще  составить  правила,  а  другой </w:t>
      </w:r>
      <w:r>
        <w:br/>
      </w:r>
      <w:r>
        <w:t xml:space="preserve">делено  уже  написалъ  образцы  почти  классическге.  Не  реторы,  а  ора- </w:t>
      </w:r>
      <w:r>
        <w:br/>
      </w:r>
      <w:r>
        <w:t xml:space="preserve">торы плтняютъ  читателей"'  2^.</w:t>
      </w:r>
    </w:p>
    <w:p>
      <w:pPr>
        <w:pStyle w:val="Normal"/>
      </w:pPr>
      <w:r>
        <w:t xml:space="preserve">Уже  въ  одномъ  изъ  первыхъ  своихъ  литературныхъ  опытовъ </w:t>
      </w:r>
      <w:r>
        <w:br/>
      </w:r>
      <w:r>
        <w:t xml:space="preserve">Болховитиновъ  враждебно  отнесся  къ  риторамъ.  Студентомъ  ду- </w:t>
      </w:r>
      <w:r>
        <w:br/>
      </w:r>
      <w:r>
        <w:t xml:space="preserve">ховной академш  онъ  печатаетъ  „Похвальное  слово  чему-нибудь, </w:t>
      </w:r>
      <w:r>
        <w:br/>
      </w:r>
      <w:r>
        <w:t xml:space="preserve">посвяп1;енное  отъ  сочинителя  кому-нибудь,  а  отъ  переводчика </w:t>
      </w:r>
      <w:r>
        <w:br/>
      </w:r>
      <w:r>
        <w:t xml:space="preserve">никому,  съ  присовокуплешемъ  похвальнаго  письма  ничему"  ^. </w:t>
      </w:r>
      <w:r>
        <w:br/>
      </w:r>
      <w:r>
        <w:t xml:space="preserve">Похвальное  письмо  ничему,  которое  Болховитиновъ  перевелъ </w:t>
      </w:r>
      <w:r>
        <w:br/>
      </w:r>
      <w:r>
        <w:t xml:space="preserve">стихами,  написано  изв'Ьстнымъ  французскимъ  гуманистомъ,  пре- </w:t>
      </w:r>
      <w:r>
        <w:br/>
      </w:r>
      <w:r>
        <w:t xml:space="preserve">емникомъ  Рамуса  на  каеедр*  древней  филологш  въ  Париж*, </w:t>
      </w:r>
      <w:r>
        <w:br/>
      </w:r>
      <w:r>
        <w:t xml:space="preserve">однимъ  изъ  сотрудниковъ  „8а1уге  Мешррёе",  1оанномъ  Пассера. </w:t>
      </w:r>
      <w:r>
        <w:br/>
      </w:r>
      <w:r>
        <w:t xml:space="preserve">Трудолюбивый  филологъ,  развлекавппйся  въ  тяжелыя  времена </w:t>
      </w:r>
      <w:r>
        <w:br/>
      </w:r>
      <w:r>
        <w:t xml:space="preserve">лиги  чтетемъ  Плавта,  гуманистъ,  въ  горячую  пору  Возрожде- </w:t>
      </w:r>
      <w:r>
        <w:br/>
      </w:r>
      <w:r>
        <w:t xml:space="preserve">шя  сохранивппй  живое  сочувств1е  къ  старой  поэзш  труверовъ </w:t>
      </w:r>
      <w:r>
        <w:br/>
      </w:r>
      <w:r>
        <w:t xml:space="preserve">и  отъ  изучешя  греко-латинскихъ  словарей  легко  переходивппй </w:t>
      </w:r>
      <w:r>
        <w:br/>
      </w:r>
      <w:r>
        <w:t xml:space="preserve">къ  составлешю  комментар1евъ  на  „Пантагрюэля"  Рабле,  Пассера </w:t>
      </w:r>
      <w:r>
        <w:br/>
      </w:r>
      <w:r>
        <w:t xml:space="preserve">и  въ  поздравительныхъ  латинскихъ  стихахъ  „№Ы1"  покрови- </w:t>
      </w:r>
      <w:r>
        <w:br/>
      </w:r>
      <w:r>
        <w:t xml:space="preserve">телю своему  Непп  (1е  Мевтез,  въ  дом*  котораго  онъ  прожилъ </w:t>
      </w:r>
      <w:r>
        <w:br/>
      </w:r>
      <w:r>
        <w:t xml:space="preserve">почти  тридцать  л'Ьтъ,  ум'Ьлъ  сочетать  игривую  шутку  со  стро-</w:t>
      </w:r>
    </w:p>
    <w:p>
      <w:pPr>
        <w:pStyle w:val="Normal"/>
      </w:pPr>
      <w:r>
        <w:t xml:space="preserve">282  К1ЕВСК1Й  МИТРОПОЛИТЪ    ЕВГЕШЙ  БОЛХОВИТИНОВЪ.</w:t>
      </w:r>
    </w:p>
    <w:p>
      <w:pPr>
        <w:pStyle w:val="Normal"/>
      </w:pPr>
      <w:r>
        <w:t xml:space="preserve">гою  формой  латинскаго  стиха.  Въ  тяжеломъ  перевод*  Болхови- </w:t>
      </w:r>
      <w:r>
        <w:br/>
      </w:r>
      <w:r>
        <w:t xml:space="preserve">тинова  шутка  Пассера  потеряла  много  игривости:</w:t>
      </w:r>
    </w:p>
    <w:p>
      <w:pPr>
        <w:pStyle w:val="Normal"/>
      </w:pPr>
      <w:r>
        <w:t xml:space="preserve">Ничто  огромн'Ье  всего  строенья  шра, </w:t>
      </w:r>
      <w:r>
        <w:br/>
      </w:r>
      <w:r>
        <w:t xml:space="preserve">Жарчае  солнца  и  прозрачн-Ье  эеира; </w:t>
      </w:r>
      <w:r>
        <w:br/>
      </w:r>
      <w:r>
        <w:t xml:space="preserve">Кус  осязалъ  ничто,  хоть  тЬлъ  не  осязалъ; </w:t>
      </w:r>
      <w:r>
        <w:br/>
      </w:r>
      <w:r>
        <w:t xml:space="preserve">Кто  могъ  узр'Ьть  ничто,  тотъ  цв'Ьта  не  видалъ; </w:t>
      </w:r>
      <w:r>
        <w:br/>
      </w:r>
      <w:r>
        <w:t xml:space="preserve">Ничто  само  въ  се 6*6  безъ  чувства  слуха  слышитъ, </w:t>
      </w:r>
      <w:r>
        <w:br/>
      </w:r>
      <w:r>
        <w:t xml:space="preserve">И  безъ  души  ничто  въ  животныхъ  род*  дышетъ; </w:t>
      </w:r>
      <w:r>
        <w:br/>
      </w:r>
      <w:r>
        <w:t xml:space="preserve">Ничто  безъ  языка  и  гласа  говорить; </w:t>
      </w:r>
      <w:r>
        <w:br/>
      </w:r>
      <w:r>
        <w:t xml:space="preserve">Ничто  безъ  помощи  крылъ  съ  воздухомъ  парить; </w:t>
      </w:r>
      <w:r>
        <w:br/>
      </w:r>
      <w:r>
        <w:t xml:space="preserve">Ничто  безъ  всякихъ  ногъ  и  безъ  движенья  ходить; </w:t>
      </w:r>
      <w:r>
        <w:br/>
      </w:r>
      <w:r>
        <w:t xml:space="preserve">Ничто,  какъ  Богъ,  нигд^Ь  препятства  не  находить. </w:t>
      </w:r>
      <w:r>
        <w:br/>
      </w:r>
      <w:r>
        <w:t xml:space="preserve">Ничто  противится  законамъ  естества. </w:t>
      </w:r>
      <w:r>
        <w:br/>
      </w:r>
      <w:r>
        <w:t xml:space="preserve">Ничто  полезн'Ье  для  смертныхъ  врачества. </w:t>
      </w:r>
      <w:r>
        <w:br/>
      </w:r>
      <w:r>
        <w:t xml:space="preserve">Итакъ  напрасно  тотъ,  кто  страстью  заразился, </w:t>
      </w:r>
      <w:r>
        <w:br/>
      </w:r>
      <w:r>
        <w:t xml:space="preserve">И  въ  сердц'Ь  коего  любовный  ядъ  разлился. </w:t>
      </w:r>
      <w:r>
        <w:br/>
      </w:r>
      <w:r>
        <w:t xml:space="preserve">Отраду  мнить  себ*  во  врачеств-Ь  найти. </w:t>
      </w:r>
      <w:r>
        <w:br/>
      </w:r>
      <w:r>
        <w:t xml:space="preserve">Которую  въ  ничемъ  онъ  можеть  обр-Ьсти  *•.</w:t>
      </w:r>
    </w:p>
    <w:p>
      <w:pPr>
        <w:pStyle w:val="Normal"/>
      </w:pPr>
      <w:r>
        <w:t xml:space="preserve">Еще  при  жизни  Пассера  его  „МЫ1"  переведено  было  на </w:t>
      </w:r>
      <w:r>
        <w:br/>
      </w:r>
      <w:r>
        <w:t xml:space="preserve">французсшй  языкъ,  вызвало  подражашя  и  не  разъ  печаталось </w:t>
      </w:r>
      <w:r>
        <w:br/>
      </w:r>
      <w:r>
        <w:t xml:space="preserve">впосл'Ьдствш,  въ  сопровождеши  вереницы  похвальныхъ  словъ </w:t>
      </w:r>
      <w:r>
        <w:br/>
      </w:r>
      <w:r>
        <w:t xml:space="preserve">никому,  кому-нибудь,  чему-нибудь  и  т.  п.  ^.  Переводъ  одной  изъ </w:t>
      </w:r>
      <w:r>
        <w:br/>
      </w:r>
      <w:r>
        <w:t xml:space="preserve">такихъ  брошюръ  представляетъ  „Похвальное  слово  чему-ни- </w:t>
      </w:r>
      <w:r>
        <w:br/>
      </w:r>
      <w:r>
        <w:t xml:space="preserve">будь" ^Ч  Но  Болховитиновъ  не  ограничился  ролью  простаго  пе- </w:t>
      </w:r>
      <w:r>
        <w:br/>
      </w:r>
      <w:r>
        <w:t xml:space="preserve">реводчика. Подлаживаясь  подъ  тонъ  Пассера  и  его  подражате- </w:t>
      </w:r>
      <w:r>
        <w:br/>
      </w:r>
      <w:r>
        <w:t xml:space="preserve">лей, онъ  пародируетъ  напыщенныя  посвящешя  русскихъ  пане- </w:t>
      </w:r>
      <w:r>
        <w:br/>
      </w:r>
      <w:r>
        <w:t xml:space="preserve">гиристовъ  и  стихотворцевъ  и,  посвящая  свой  трудъ  Никому ^  пре- </w:t>
      </w:r>
      <w:r>
        <w:br/>
      </w:r>
      <w:r>
        <w:t xml:space="preserve">возносить его  такимъ  образомъ:  „Естли  кому  одному  въ  св'ЬгЬ </w:t>
      </w:r>
      <w:r>
        <w:br/>
      </w:r>
      <w:r>
        <w:t xml:space="preserve">приписываемы  бы«ти  когда  всЬ  почести  мхра  сего,  то  истинно </w:t>
      </w:r>
      <w:r>
        <w:br/>
      </w:r>
      <w:r>
        <w:t xml:space="preserve">С1е — никому;  естли  кто  могъ  когда-нибудь  быть  славенъ  по  всей </w:t>
      </w:r>
      <w:r>
        <w:br/>
      </w:r>
      <w:r>
        <w:t xml:space="preserve">вселенной,  то  С1е — никто;  естли  кто  могъ  покорить  всЬхъ  смерт- </w:t>
      </w:r>
      <w:r>
        <w:br/>
      </w:r>
      <w:r>
        <w:t xml:space="preserve">ныхъ и  самую  природу,  то  схе  одинъ  только  никто;  естли  кто </w:t>
      </w:r>
      <w:r>
        <w:br/>
      </w:r>
      <w:r>
        <w:t xml:space="preserve">наконецъ  могъ  пройти  и  разсмотр'Ьть  всю  землю  подробно  н </w:t>
      </w:r>
      <w:r>
        <w:br/>
      </w:r>
      <w:r>
        <w:t xml:space="preserve">видЪть  концы  ея  оси,  то  с1е  могъ  только  никто".  Никому  при- </w:t>
      </w:r>
      <w:r>
        <w:br/>
      </w:r>
      <w:r>
        <w:t xml:space="preserve">надлежать всЬ  совершенства  знашй.  „Никто  (подсмеивается </w:t>
      </w:r>
      <w:r>
        <w:br/>
      </w:r>
      <w:r>
        <w:t xml:space="preserve">студентъ  духовной  академш)  есть  совершеннЬйппй  богосдовъ: </w:t>
      </w:r>
      <w:r>
        <w:br/>
      </w:r>
      <w:r>
        <w:t xml:space="preserve">ибо  никто  истинно  понимаетъ  волю  Бож1ю  и  проницаетъ  въ  Его </w:t>
      </w:r>
      <w:r>
        <w:br/>
      </w:r>
      <w:r>
        <w:t xml:space="preserve">Д'Ьяшя;  никто  есть  совершенн'Ьйппй  метафизикъ:  ибо  ясно  ра- </w:t>
      </w:r>
      <w:r>
        <w:br/>
      </w:r>
      <w:r>
        <w:t xml:space="preserve">зум^еть  существо  и  свойство  духовъ;  никто  есть  совершеннгЬй-</w:t>
      </w:r>
    </w:p>
    <w:p>
      <w:pPr>
        <w:pStyle w:val="Normal"/>
      </w:pPr>
      <w:r>
        <w:t xml:space="preserve">К1ЕВСК1Й  МИТРОПОЛИТЪ  ЕВГЕШЙ  БОЛХОВИТИНОВЪ.  283</w:t>
      </w:r>
    </w:p>
    <w:p>
      <w:pPr>
        <w:pStyle w:val="Normal"/>
      </w:pPr>
      <w:r>
        <w:t xml:space="preserve">ппй  физикъ:  ибо  въ  тонкости  в'Ьдаетъ  сгсмпатгю,  аптипатш  и </w:t>
      </w:r>
      <w:r>
        <w:br/>
      </w:r>
      <w:r>
        <w:t xml:space="preserve">магпетизмъ  сугцествъ,..  Сверхъ  сего  никто  еще  совершенъ  и  въ </w:t>
      </w:r>
      <w:r>
        <w:br/>
      </w:r>
      <w:r>
        <w:t xml:space="preserve">нравственномъ  отношеваи;  никто  есть  истинный  и  действитель- </w:t>
      </w:r>
      <w:r>
        <w:br/>
      </w:r>
      <w:r>
        <w:t xml:space="preserve">ный юриспрудентъ:  ибо  справедливо  всякому  достойное  возда- </w:t>
      </w:r>
      <w:r>
        <w:br/>
      </w:r>
      <w:r>
        <w:t xml:space="preserve">егь...  Въ  заклгочете  всего  никто  есть  и  могущественный  пове- </w:t>
      </w:r>
      <w:r>
        <w:br/>
      </w:r>
      <w:r>
        <w:t xml:space="preserve">литель: ибо  чего  не  могутъ  повел'Ьть  всЬ,  повел'Ьваетъ  никто: </w:t>
      </w:r>
      <w:r>
        <w:br/>
      </w:r>
      <w:r>
        <w:t xml:space="preserve">всЬ  монархи  М1ра  могутъ  повелеть  только  д^япать,  но  никто  мо- </w:t>
      </w:r>
      <w:r>
        <w:br/>
      </w:r>
      <w:r>
        <w:t xml:space="preserve">жетъ  повел'Ьть  хоттъть  дгълать.  У  никого  во  власти  состоитъ </w:t>
      </w:r>
      <w:r>
        <w:br/>
      </w:r>
      <w:r>
        <w:t xml:space="preserve">превращать  нравы  челов^Ьчесгае;  ибо  никто  можетъ  исправить </w:t>
      </w:r>
      <w:r>
        <w:br/>
      </w:r>
      <w:r>
        <w:t xml:space="preserve">мздоимство  подъячаго,  вертопрашество  петиметра,  жеманство </w:t>
      </w:r>
      <w:r>
        <w:br/>
      </w:r>
      <w:r>
        <w:t xml:space="preserve">кокетки,  надменность  глупаго  и  высокомыслге  н^которыхъ  уче- </w:t>
      </w:r>
      <w:r>
        <w:br/>
      </w:r>
      <w:r>
        <w:t xml:space="preserve">ныхъ.  Никто  можетъ  отучить  придворнаго  отъ  ласкательства  и </w:t>
      </w:r>
      <w:r>
        <w:br/>
      </w:r>
      <w:r>
        <w:t xml:space="preserve">пронырства,  щеголя  отъ  долговъ,  купца  отъ  божбы  и  всевоз- </w:t>
      </w:r>
      <w:r>
        <w:br/>
      </w:r>
      <w:r>
        <w:t xml:space="preserve">можнаго  ув^ретя,  а  особливо  модныосъ  любовниковъ  отъ  хитро- </w:t>
      </w:r>
      <w:r>
        <w:br/>
      </w:r>
      <w:r>
        <w:t xml:space="preserve">стей и  обмана"  ^^.</w:t>
      </w:r>
    </w:p>
    <w:p>
      <w:pPr>
        <w:pStyle w:val="Normal"/>
      </w:pPr>
      <w:r>
        <w:t xml:space="preserve">Еще  опред'Ьленн'Ье  высказались  литературныя  симпатш  Болхо- </w:t>
      </w:r>
      <w:r>
        <w:br/>
      </w:r>
      <w:r>
        <w:t xml:space="preserve">витинова  въ  выбор*  для  перевода  брошюры,  несомн'Ьнно  вышед- </w:t>
      </w:r>
      <w:r>
        <w:br/>
      </w:r>
      <w:r>
        <w:t xml:space="preserve">П1ей  изъ  лагеря  посл'Ьдователей  и  приверженцевъ  Вольтера. </w:t>
      </w:r>
      <w:r>
        <w:br/>
      </w:r>
      <w:r>
        <w:t xml:space="preserve">Она  носитъ  назвате  „Парнасская  истор1я",  заключающаяся  въ </w:t>
      </w:r>
      <w:r>
        <w:br/>
      </w:r>
      <w:r>
        <w:t xml:space="preserve">двухъ  книгахъ,  изъ  которыхъ  первая  содержитъ  описаше  горы </w:t>
      </w:r>
      <w:r>
        <w:br/>
      </w:r>
      <w:r>
        <w:t xml:space="preserve">Парнасса,  находящихся  на  немъ  строение,  окрестныхъ  потоковъ, </w:t>
      </w:r>
      <w:r>
        <w:br/>
      </w:r>
      <w:r>
        <w:t xml:space="preserve">источниковъ,  болотъ,  л'Ьсовъ  и  обр'Ьтающихся  тамъ  животныхъ; </w:t>
      </w:r>
      <w:r>
        <w:br/>
      </w:r>
      <w:r>
        <w:t xml:space="preserve">а  вторая  —  жителей,  правлешя,  чиновъ,  судилищъ,  жертвопри- </w:t>
      </w:r>
      <w:r>
        <w:br/>
      </w:r>
      <w:r>
        <w:t xml:space="preserve">ношешй,  праздниковъ  и  торговъ  парнасскихъ  ^.  Подъ  видомъ </w:t>
      </w:r>
      <w:r>
        <w:br/>
      </w:r>
      <w:r>
        <w:t xml:space="preserve">описашя  Парнасса  и  изложен1я  его  исторш  авторъ  этой  брошюры </w:t>
      </w:r>
      <w:r>
        <w:br/>
      </w:r>
      <w:r>
        <w:t xml:space="preserve">изображаетъ  различный  направлешя  во  французской  литера- </w:t>
      </w:r>
      <w:r>
        <w:br/>
      </w:r>
      <w:r>
        <w:t xml:space="preserve">турЪ  ХУШ  в'Ька  и  д'Ьлаетъ  краткШ  очеркъ  развит1я  европей- </w:t>
      </w:r>
      <w:r>
        <w:br/>
      </w:r>
      <w:r>
        <w:t xml:space="preserve">ской словесности  съ  эпохи  Возрождешя.  Поборники  академи- </w:t>
      </w:r>
      <w:r>
        <w:br/>
      </w:r>
      <w:r>
        <w:t xml:space="preserve">ческихъ  правилъ,  риемачи,  не  признающхе  ничего  кром*  своихъ </w:t>
      </w:r>
      <w:r>
        <w:br/>
      </w:r>
      <w:r>
        <w:t xml:space="preserve">пштикъ,  представители  отвлеченной  схоластической  ^рудицш </w:t>
      </w:r>
      <w:r>
        <w:br/>
      </w:r>
      <w:r>
        <w:t xml:space="preserve">выведены  зд'Ьсь  въ  вид*  парнасскихъ  животныхъ.  „При  по- </w:t>
      </w:r>
      <w:r>
        <w:br/>
      </w:r>
      <w:r>
        <w:t xml:space="preserve">дошв'Ь  горы,  въ  лощин^Ь  и  долинахъ  есть  многочисленныя  жи- </w:t>
      </w:r>
      <w:r>
        <w:br/>
      </w:r>
      <w:r>
        <w:t xml:space="preserve">вотныя,  подобный  осламъ,  которыхъ  называютъ  грамматофорами. </w:t>
      </w:r>
      <w:r>
        <w:br/>
      </w:r>
      <w:r>
        <w:t xml:space="preserve">Но  у  насъ  еще  Н'Ьтъ  столь  сильныхъ  ословъ,  какъ  сш  живот- </w:t>
      </w:r>
      <w:r>
        <w:br/>
      </w:r>
      <w:r>
        <w:t xml:space="preserve">ныя.  Они  служатъ  парнасскимъ  жителямъ  возовыми  скотами  п </w:t>
      </w:r>
      <w:r>
        <w:br/>
      </w:r>
      <w:r>
        <w:t xml:space="preserve">употребляются  для  перевозки  тяжестей.  Естьли  верить  преда- </w:t>
      </w:r>
      <w:r>
        <w:br/>
      </w:r>
      <w:r>
        <w:t xml:space="preserve">тю,  то  сш  животныя  были  прежде  людьми  чрезмерно  тру  до-</w:t>
      </w:r>
    </w:p>
    <w:p>
      <w:pPr>
        <w:pStyle w:val="Normal"/>
      </w:pPr>
      <w:r>
        <w:t xml:space="preserve">284  КШВСК1Й  МИТРОПОЛИТЪ  ЕВГЕШЙ  волховитиновъ.</w:t>
      </w:r>
    </w:p>
    <w:p>
      <w:pPr>
        <w:pStyle w:val="Normal"/>
      </w:pPr>
      <w:r>
        <w:t xml:space="preserve">любивыми  и  которые  за  то,  что  старались  и  думали  пом'Ьститься </w:t>
      </w:r>
      <w:r>
        <w:br/>
      </w:r>
      <w:r>
        <w:t xml:space="preserve">на  гор-Ь,  въ  сш  виды  превращены.  Впрочемъ  они  не  одинакаго </w:t>
      </w:r>
      <w:r>
        <w:br/>
      </w:r>
      <w:r>
        <w:t xml:space="preserve">рода:  одни  изъ  нихъ  по  природЪ  кротки  и  ручны,  изъ  нихъ </w:t>
      </w:r>
      <w:r>
        <w:br/>
      </w:r>
      <w:r>
        <w:t xml:space="preserve">все  мояшо  сд'Ьлать,  даже  можно  ихъ  заставить  идти  по  мЬстамъ </w:t>
      </w:r>
      <w:r>
        <w:br/>
      </w:r>
      <w:r>
        <w:t xml:space="preserve">не  очень  приступнымъ,  и  только  бы  имъ  приметить  какой-ни- </w:t>
      </w:r>
      <w:r>
        <w:br/>
      </w:r>
      <w:r>
        <w:t xml:space="preserve">будь сл-Ьдъ,  хотя  бы  то  былъ  челов-Ьчесшй,  хотя  бы  скотскШ, </w:t>
      </w:r>
      <w:r>
        <w:br/>
      </w:r>
      <w:r>
        <w:t xml:space="preserve">они  идутъ  прямо  и  не  сбиваются  съ  сихъ  тропинокъ.  Друг1е  же, </w:t>
      </w:r>
      <w:r>
        <w:br/>
      </w:r>
      <w:r>
        <w:t xml:space="preserve">напротивъ,  норовисгЬе  самыхъ  лошадей:  они  рвутся,  бьютъ, </w:t>
      </w:r>
      <w:r>
        <w:br/>
      </w:r>
      <w:r>
        <w:t xml:space="preserve">свергаютъ  сЬдока  на  землю  и  бол'Ье  упрямы  нежели  лошаки. </w:t>
      </w:r>
      <w:r>
        <w:br/>
      </w:r>
      <w:r>
        <w:t xml:space="preserve">Они  кусаютъ  всякаго,  кого  только  встрЪтятъ,  и  не  терпять  ни </w:t>
      </w:r>
      <w:r>
        <w:br/>
      </w:r>
      <w:r>
        <w:t xml:space="preserve">ведущаго,  ни  запрягаюш,аго,  ниже  обуздывающаго  ихъ.  Однакоже </w:t>
      </w:r>
      <w:r>
        <w:br/>
      </w:r>
      <w:r>
        <w:t xml:space="preserve">нтътъ  ничего  гсмъ  пргятпгъе  тяоюкаго  ига;  а  подъ  величайшимъ </w:t>
      </w:r>
      <w:r>
        <w:br/>
      </w:r>
      <w:r>
        <w:t xml:space="preserve">вьюкомъ  они  не  только  не  развЪшиваютъ  ушей,  какъ  обыкно- </w:t>
      </w:r>
      <w:r>
        <w:br/>
      </w:r>
      <w:r>
        <w:t xml:space="preserve">венные ослы,  но  еще  ч'Ьмъ  больше  на  нихъ  тяжести,  тЪмъ  они </w:t>
      </w:r>
      <w:r>
        <w:br/>
      </w:r>
      <w:r>
        <w:t xml:space="preserve">прямее  ихъ  держатъ.  Словомъ,  въ  томъ  они  свое  удовольствге </w:t>
      </w:r>
      <w:r>
        <w:br/>
      </w:r>
      <w:r>
        <w:t xml:space="preserve">получаютъ,  чтобы  быть  подъ  бременемъ*^  ^.  Чтобъ  эта  характери- </w:t>
      </w:r>
      <w:r>
        <w:br/>
      </w:r>
      <w:r>
        <w:t xml:space="preserve">стика не  осталась  слишкомъ  общею,  „Парнасская  истор1я**  прн- </w:t>
      </w:r>
      <w:r>
        <w:br/>
      </w:r>
      <w:r>
        <w:t xml:space="preserve">бавляетъ,  что  къ  числу  подобныхъ  грамматофоровъ  относятся </w:t>
      </w:r>
      <w:r>
        <w:br/>
      </w:r>
      <w:r>
        <w:t xml:space="preserve">аббатъ  д'Оливе  и  „предшественникъ  его  Менажъ",  известный </w:t>
      </w:r>
      <w:r>
        <w:br/>
      </w:r>
      <w:r>
        <w:t xml:space="preserve">своимъ  заступничествомъ  за  удержаше  архаизмовъ  въ  литера- </w:t>
      </w:r>
      <w:r>
        <w:br/>
      </w:r>
      <w:r>
        <w:t xml:space="preserve">турномъ  язык'Ь.  Ронеаръ  и  Малербъ  не  пользуются  почетомъ  въ </w:t>
      </w:r>
      <w:r>
        <w:br/>
      </w:r>
      <w:r>
        <w:t xml:space="preserve">„Парнасской  исторш";  во  глав*  французскихъ  писателей  ХУП  в. </w:t>
      </w:r>
      <w:r>
        <w:br/>
      </w:r>
      <w:r>
        <w:t xml:space="preserve">поставленъ  челов'Ькъ,  котораго  романтическШ  гешй  мен-Ье  дру- </w:t>
      </w:r>
      <w:r>
        <w:br/>
      </w:r>
      <w:r>
        <w:t xml:space="preserve">гихъ  способенъ  былъ  подчиняться  теорзи  и  правиламъ,  узако- </w:t>
      </w:r>
      <w:r>
        <w:br/>
      </w:r>
      <w:r>
        <w:t xml:space="preserve">неннымъ  академгей,  —  Корнель.  Напротивъ,  „строгге  законы  и </w:t>
      </w:r>
      <w:r>
        <w:br/>
      </w:r>
      <w:r>
        <w:t xml:space="preserve">тяжкое  иго,  наложенное"  Малербомъ  на  французскую  литера- </w:t>
      </w:r>
      <w:r>
        <w:br/>
      </w:r>
      <w:r>
        <w:t xml:space="preserve">туру, „были  источниками  того  отвращенья^  которое  им'Ьли  къ </w:t>
      </w:r>
      <w:r>
        <w:br/>
      </w:r>
      <w:r>
        <w:t xml:space="preserve">нему,  и  т-Ьхъ  возмущешй,  которыя  появлялись  со  всЬхъ  сто- </w:t>
      </w:r>
      <w:r>
        <w:br/>
      </w:r>
      <w:r>
        <w:t xml:space="preserve">ронъ"  ^,  Онъ  былъ  низложенъ  Корнелемъ.  Стихотворцы-ласка- </w:t>
      </w:r>
      <w:r>
        <w:br/>
      </w:r>
      <w:r>
        <w:t xml:space="preserve">тели и  ложные  меценаты  одинаково  ненавистны  автору  „Пахь </w:t>
      </w:r>
      <w:r>
        <w:br/>
      </w:r>
      <w:r>
        <w:t xml:space="preserve">насской  исторги";  они  одинаково  гр'Ьшатъ  противъ  всеобщиосъ </w:t>
      </w:r>
      <w:r>
        <w:br/>
      </w:r>
      <w:r>
        <w:t xml:space="preserve">законовъ  поэзш:  „запрещено  всякому  парнасскому  обитателю </w:t>
      </w:r>
      <w:r>
        <w:br/>
      </w:r>
      <w:r>
        <w:t xml:space="preserve">об'Ьщевать  безсмерпе  за  подарокъ  старой  шапки,  худой  епанч:и, </w:t>
      </w:r>
      <w:r>
        <w:br/>
      </w:r>
      <w:r>
        <w:t xml:space="preserve">изношеннаго  кафтана,  или  н'Ьсколькихъ  коп'Ьекъ*'  •*.  „Парнас- </w:t>
      </w:r>
      <w:r>
        <w:br/>
      </w:r>
      <w:r>
        <w:t xml:space="preserve">ская истор1я"  не  даетъ  на  ПарнассЬ  м'Ьста  сочинителямъ  ана- </w:t>
      </w:r>
      <w:r>
        <w:br/>
      </w:r>
      <w:r>
        <w:t xml:space="preserve">граммъ,  акростиховъ,  загадокъ  и  логогрифовъ:  всЬ  эти  „много- </w:t>
      </w:r>
      <w:r>
        <w:br/>
      </w:r>
      <w:r>
        <w:t xml:space="preserve">трудныя  безд'Ьлицы  и  заботныя  пустоши^  представляютъ  „трудъ</w:t>
      </w:r>
    </w:p>
    <w:p>
      <w:pPr>
        <w:pStyle w:val="Normal"/>
      </w:pPr>
      <w:r>
        <w:t xml:space="preserve">К1ЕВСК1Й  МИТРОПОЛИТЪ  ЕВГЕШЙ  БОЛХОВИ'ИШОВЪ.  285</w:t>
      </w:r>
    </w:p>
    <w:p>
      <w:pPr>
        <w:pStyle w:val="Normal"/>
      </w:pPr>
      <w:r>
        <w:t xml:space="preserve">безполезный  и  излишшй".  Болховитиновъ  зналъ,  что  сатириче- </w:t>
      </w:r>
      <w:r>
        <w:br/>
      </w:r>
      <w:r>
        <w:t xml:space="preserve">сюя  вьаодки  автора  „Парнасской  исторш"  им'Ьли  полное  при- </w:t>
      </w:r>
      <w:r>
        <w:br/>
      </w:r>
      <w:r>
        <w:t xml:space="preserve">м-Ьнеше  къ  современнымъ  ему  русскимъ  стихотворцамъ;  пере- </w:t>
      </w:r>
      <w:r>
        <w:br/>
      </w:r>
      <w:r>
        <w:t xml:space="preserve">водчикъ  прибавилъ  въ  примЪчашяхъ,  что  законъ  объ  изгнанш </w:t>
      </w:r>
      <w:r>
        <w:br/>
      </w:r>
      <w:r>
        <w:t xml:space="preserve">съ  Парнасса  сочинителей  „многотрудныхъ  безд'Ьлицъ"  прила- </w:t>
      </w:r>
      <w:r>
        <w:br/>
      </w:r>
      <w:r>
        <w:t xml:space="preserve">гается къ  Хераскову  и  его  сотру дникамъ  по  изданш  „Свобод- </w:t>
      </w:r>
      <w:r>
        <w:br/>
      </w:r>
      <w:r>
        <w:t xml:space="preserve">ныхъ  Часовъ"  ^^,  журнала,  наполненнаго  подобными  „пустог </w:t>
      </w:r>
      <w:r>
        <w:br/>
      </w:r>
      <w:r>
        <w:t xml:space="preserve">шами".  Теорш  торжественной  оды  Болховитиновъ  слышалъ  въ </w:t>
      </w:r>
      <w:r>
        <w:br/>
      </w:r>
      <w:r>
        <w:t xml:space="preserve">академическихъ  классахъ  риторики  и  поэзш;  прим'Ьнете  ея </w:t>
      </w:r>
      <w:r>
        <w:br/>
      </w:r>
      <w:r>
        <w:t xml:space="preserve">къ  Д'Ьлу  всегда  бывало  при  академическихъ  торжествахъ.  Въ </w:t>
      </w:r>
      <w:r>
        <w:br/>
      </w:r>
      <w:r>
        <w:t xml:space="preserve">пору  ученья  Болховитинова  въ  Славяно-греко-латинской  ака- </w:t>
      </w:r>
      <w:r>
        <w:br/>
      </w:r>
      <w:r>
        <w:t xml:space="preserve">демш  „сироты  и  самые  б'Ьдн'Ьйппе  ученики  ея  (до  50  челов'Ькъ) </w:t>
      </w:r>
      <w:r>
        <w:br/>
      </w:r>
      <w:r>
        <w:t xml:space="preserve">жили  въ  монастыр'Ь  въ  бурсЬ  и  имтъли  обыкповеиге  предъ  празд- </w:t>
      </w:r>
      <w:r>
        <w:br/>
      </w:r>
      <w:r>
        <w:t xml:space="preserve">никами Воскресешя  и  Рождества  Христова  ходить  съ  книгою </w:t>
      </w:r>
      <w:r>
        <w:br/>
      </w:r>
      <w:r>
        <w:t xml:space="preserve">ко  ваъмъ  челоегьколюбивимъ  покровгтпелямъ  паукъ,  которыя  деньги </w:t>
      </w:r>
      <w:r>
        <w:br/>
      </w:r>
      <w:r>
        <w:t xml:space="preserve">и  употреблялись  для  ихъ  пропитан1я"  ^®.  Этотъ  обычай  вызывалъ </w:t>
      </w:r>
      <w:r>
        <w:br/>
      </w:r>
      <w:r>
        <w:t xml:space="preserve">и  поддерживалъ  у  академистовъ  поздравительные  стихи  и  по- </w:t>
      </w:r>
      <w:r>
        <w:br/>
      </w:r>
      <w:r>
        <w:t xml:space="preserve">хвальныя  оды  ихъ  меценатамъ.  Въ  посл'Ьдше  годы  своего  ака- </w:t>
      </w:r>
      <w:r>
        <w:br/>
      </w:r>
      <w:r>
        <w:t xml:space="preserve">демическаго  курса  Болховитиновъ  печаталъ  бол^Ье,  ч'Ьмъ  могло </w:t>
      </w:r>
      <w:r>
        <w:br/>
      </w:r>
      <w:r>
        <w:t xml:space="preserve">бы  позволить  время  преданнаго  учебнымъ  занятхямъ  ученика </w:t>
      </w:r>
      <w:r>
        <w:br/>
      </w:r>
      <w:r>
        <w:t xml:space="preserve">академш.  Появлеше  одного  изъ  своихъ  переводовъ  онъ  прямо </w:t>
      </w:r>
      <w:r>
        <w:br/>
      </w:r>
      <w:r>
        <w:t xml:space="preserve">объясняетъ  „позволешемъ  празднаго  времени".  Не  проявля- </w:t>
      </w:r>
      <w:r>
        <w:br/>
      </w:r>
      <w:r>
        <w:t xml:space="preserve">лось ли  зд'Ьсь  отчасти  и  охлаждеше  Болховитинова  къ  н'Ько- </w:t>
      </w:r>
      <w:r>
        <w:br/>
      </w:r>
      <w:r>
        <w:t xml:space="preserve">торымъ  изъ  академическихъ  курсовъ?  Судя  по  выбору  фран- </w:t>
      </w:r>
      <w:r>
        <w:br/>
      </w:r>
      <w:r>
        <w:t xml:space="preserve">цузскихъ  брошюръ  для  перевода,  симпатш  Болховитинова  не </w:t>
      </w:r>
      <w:r>
        <w:br/>
      </w:r>
      <w:r>
        <w:t xml:space="preserve">всегда  были  тамъ,  куда  стремилось  склонять  ихъ  академиче- </w:t>
      </w:r>
      <w:r>
        <w:br/>
      </w:r>
      <w:r>
        <w:t xml:space="preserve">ское преподаваше.</w:t>
      </w:r>
    </w:p>
    <w:p>
      <w:pPr>
        <w:pStyle w:val="Normal"/>
      </w:pPr>
      <w:r>
        <w:t xml:space="preserve">Авторъ  „Парнасской  истор1и"  принадлежалъ  къ  горячимъ </w:t>
      </w:r>
      <w:r>
        <w:br/>
      </w:r>
      <w:r>
        <w:t xml:space="preserve">сторонникамъ  „безсмертнаго"  Вольтера:  „кротость  правлетя  его </w:t>
      </w:r>
      <w:r>
        <w:br/>
      </w:r>
      <w:r>
        <w:t xml:space="preserve">со  дня  на  день  привлекаетъ  ему  множайшихъ  защитниковъ  изъ </w:t>
      </w:r>
      <w:r>
        <w:br/>
      </w:r>
      <w:r>
        <w:t xml:space="preserve">стихртворческаго  юношества,  которому  онъ  весьма  нравится"  ^^. </w:t>
      </w:r>
      <w:r>
        <w:br/>
      </w:r>
      <w:r>
        <w:t xml:space="preserve">Онъ  съ  презр'Ьшемъ  говоритъ  о  знаменитомъ  противник'Ь  Воль- </w:t>
      </w:r>
      <w:r>
        <w:br/>
      </w:r>
      <w:r>
        <w:t xml:space="preserve">тера, Фрерон'Ь,  воспитанник'Ь  гезуитовъ,  выступившемъ  на  за- </w:t>
      </w:r>
      <w:r>
        <w:br/>
      </w:r>
      <w:r>
        <w:t xml:space="preserve">щиту религш  открытымъ  врагомъ  французской  философш  и </w:t>
      </w:r>
      <w:r>
        <w:br/>
      </w:r>
      <w:r>
        <w:t xml:space="preserve">особенно  Вольтера:  Фреронъ  не  въ  силахъ  идти  по  непроходи- </w:t>
      </w:r>
      <w:r>
        <w:br/>
      </w:r>
      <w:r>
        <w:t xml:space="preserve">мымъ  горамъ  Парнасса  и  вознестись  на  верхъ  его:  „въ  осла- </w:t>
      </w:r>
      <w:r>
        <w:br/>
      </w:r>
      <w:r>
        <w:t xml:space="preserve">блеши  и  изнеможеши  задыхаясь,  остается  въ  тинЪ"  ^.  Брошюра,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286  К1ВВСК1Й  МИТРОПОЛИТЪ  ЕВГЕШЙ  ВОЛХОВИТИНОВЪ.</w:t>
      </w:r>
    </w:p>
    <w:p>
      <w:pPr>
        <w:pStyle w:val="Normal"/>
      </w:pPr>
      <w:r>
        <w:t xml:space="preserve">.  переведеннал  Болховитиновымъ,  дгЬлаетъ  даже  очень  ясный  на- </w:t>
      </w:r>
      <w:r>
        <w:br/>
      </w:r>
      <w:r>
        <w:t xml:space="preserve">мекъ  на  комедхю  Вольтера  „Ь'Есоззахве",  гд*  Фреронъ,  подъ  име- </w:t>
      </w:r>
      <w:r>
        <w:br/>
      </w:r>
      <w:r>
        <w:t xml:space="preserve">немъ  Фрелона,  выведенъ  былъ  омерзительнымъ  штпономъ  и  по- </w:t>
      </w:r>
      <w:r>
        <w:br/>
      </w:r>
      <w:r>
        <w:t xml:space="preserve">литическимъ  доносчйкомъ.  Самыя  грязныя  обвинешя  и  безце- </w:t>
      </w:r>
      <w:r>
        <w:br/>
      </w:r>
      <w:r>
        <w:t xml:space="preserve">ремонныя  ругательства  сыпались  въ  этой  тесЬ  на  Фрерона, </w:t>
      </w:r>
      <w:r>
        <w:br/>
      </w:r>
      <w:r>
        <w:t xml:space="preserve">который  высид'Ьлъ  на  ея  первомъ  представлеши  до  конца  и  не </w:t>
      </w:r>
      <w:r>
        <w:br/>
      </w:r>
      <w:r>
        <w:t xml:space="preserve">замедлилъ  напечатать  въ  своемъ  журиЗиТЬ  отчетъ  объ  этомъ </w:t>
      </w:r>
      <w:r>
        <w:br/>
      </w:r>
      <w:r>
        <w:t xml:space="preserve">спектакле,  подъ  заглав1емъ  „Её1айоп  й'ипе  ^апйе  Ъа1;аШе"  *^ </w:t>
      </w:r>
      <w:r>
        <w:br/>
      </w:r>
      <w:r>
        <w:t xml:space="preserve">Объ  этомъ  эпизод*  изъ  литературной  распри  между  Вольте- </w:t>
      </w:r>
      <w:r>
        <w:br/>
      </w:r>
      <w:r>
        <w:t xml:space="preserve">ромъ  и  Фрерономъ  (1760  г.)  такъ  вспоминаетъ  „Парнасская </w:t>
      </w:r>
      <w:r>
        <w:br/>
      </w:r>
      <w:r>
        <w:t xml:space="preserve">исторхя":  „Недавно  появилась  рота  гуеаровъ  подъ  предводитель- </w:t>
      </w:r>
      <w:r>
        <w:br/>
      </w:r>
      <w:r>
        <w:t xml:space="preserve">ствомъ  капитана  Фрелона^  который  решился  идти  на  приступъ </w:t>
      </w:r>
      <w:r>
        <w:br/>
      </w:r>
      <w:r>
        <w:t xml:space="preserve">и  испровергнуть  здаше  (храма  Памяти  на  ПарнассЬ).  Таковое  не- </w:t>
      </w:r>
      <w:r>
        <w:br/>
      </w:r>
      <w:r>
        <w:t xml:space="preserve">счастхе  едва  только  отвращено  было  бдительною  стражею,  кото- </w:t>
      </w:r>
      <w:r>
        <w:br/>
      </w:r>
      <w:r>
        <w:t xml:space="preserve">рую вездЬ  около  храма  разставили  истинные  потомки  Акаде- </w:t>
      </w:r>
      <w:r>
        <w:br/>
      </w:r>
      <w:r>
        <w:t xml:space="preserve">мовы  и  втьрпыя  чада  Софт  и  здраваго  вкуса"^  *^.</w:t>
      </w:r>
    </w:p>
    <w:p>
      <w:pPr>
        <w:pStyle w:val="Normal"/>
      </w:pPr>
      <w:r>
        <w:t xml:space="preserve">Посл'Ьдше  годы  пребывашя  Болховитинова  въ  Москве  совпа- </w:t>
      </w:r>
      <w:r>
        <w:br/>
      </w:r>
      <w:r>
        <w:t xml:space="preserve">дали съ  эпохою  появлешя  первыхъ  переводовъ  Карамзина  изъ </w:t>
      </w:r>
      <w:r>
        <w:br/>
      </w:r>
      <w:r>
        <w:t xml:space="preserve">Галлера,  Лессинга,  Шекспира.  Болховитиновъ  переживалъ  ту </w:t>
      </w:r>
      <w:r>
        <w:br/>
      </w:r>
      <w:r>
        <w:t xml:space="preserve">же  тревожную  пору  „бури  и  порывовъ",  которой  полными  вы- </w:t>
      </w:r>
      <w:r>
        <w:br/>
      </w:r>
      <w:r>
        <w:t xml:space="preserve">разителями были  у  насъ  Кутузовъ,  Петровъ,  Ленцъ,  Карамзинъ. </w:t>
      </w:r>
      <w:r>
        <w:br/>
      </w:r>
      <w:r>
        <w:t xml:space="preserve">Умственный  кругозоръ  Болховитинова  былъ  уже,  ч4мъ  у  Ка- </w:t>
      </w:r>
      <w:r>
        <w:br/>
      </w:r>
      <w:r>
        <w:t xml:space="preserve">рамзина и  друзей  его  молодости;  образоваше  перваго  было  одно- </w:t>
      </w:r>
      <w:r>
        <w:br/>
      </w:r>
      <w:r>
        <w:t xml:space="preserve">стороннее, б^дн^Ьв,  ч^мъ  то  широкое,  либеральное,  исполненное </w:t>
      </w:r>
      <w:r>
        <w:br/>
      </w:r>
      <w:r>
        <w:t xml:space="preserve">терпимости  и  космополитизма  направлеше,  которое  получилъ  Ка- </w:t>
      </w:r>
      <w:r>
        <w:br/>
      </w:r>
      <w:r>
        <w:t xml:space="preserve">рамзинъ среди  „любослововъ**  Дружескаго  Ученаго  Общества.  Но </w:t>
      </w:r>
      <w:r>
        <w:br/>
      </w:r>
      <w:r>
        <w:t xml:space="preserve">Болховитинова  одушевляло  то  же  недовольство  правг1лами,  та  же </w:t>
      </w:r>
      <w:r>
        <w:br/>
      </w:r>
      <w:r>
        <w:t xml:space="preserve">вражда  къ  старымъ  литературнымъ  предашямъ,  то  же  искаше </w:t>
      </w:r>
      <w:r>
        <w:br/>
      </w:r>
      <w:r>
        <w:t xml:space="preserve">чего-то  лучшаго,  которыми  такъ  полонъ  былъ  Карамзинъ,  и  ко- </w:t>
      </w:r>
      <w:r>
        <w:br/>
      </w:r>
      <w:r>
        <w:t xml:space="preserve">торыя  заставили  его  сказать:  „Времена  Расина  и  Буало  прошли </w:t>
      </w:r>
      <w:r>
        <w:br/>
      </w:r>
      <w:r>
        <w:t xml:space="preserve">и  не  возвратятся;  в^къ  Вольтеровъ,  Руссо,  энциклопедистовъ, </w:t>
      </w:r>
      <w:r>
        <w:br/>
      </w:r>
      <w:r>
        <w:t xml:space="preserve">„Духа  Законовъ"  не  уступаетъ  ихъ  вЪку".  „Дик1й  и  чувстви- </w:t>
      </w:r>
      <w:r>
        <w:br/>
      </w:r>
      <w:r>
        <w:t xml:space="preserve">тельный" Петровъ,  во  многомъ  „напоминавппй  Руссо**  ^,  обра- </w:t>
      </w:r>
      <w:r>
        <w:br/>
      </w:r>
      <w:r>
        <w:t xml:space="preserve">щалъ  Карамзина  къ  простот'Ь  и  неиспорченности  будничной, </w:t>
      </w:r>
      <w:r>
        <w:br/>
      </w:r>
      <w:r>
        <w:t xml:space="preserve">свободной  отъ  сгЬснительныхъ  условхй  жизни  и  доказывалъ  ему </w:t>
      </w:r>
      <w:r>
        <w:br/>
      </w:r>
      <w:r>
        <w:t xml:space="preserve">превосходство  деревни  предъ  городомъ.  „Схя  матерхя  (писалъ </w:t>
      </w:r>
      <w:r>
        <w:br/>
      </w:r>
      <w:r>
        <w:t xml:space="preserve">онъ  Карамзину)  давно  уже  часто  и  пространно  была  нами  трак-</w:t>
      </w:r>
    </w:p>
    <w:p>
      <w:pPr>
        <w:pStyle w:val="Normal"/>
      </w:pPr>
      <w:r>
        <w:t xml:space="preserve">К1ЕВСК1Й  МИТРОПОЛИТЪ   ЕВГЕШЙ   ВОЛХОВ «ТИНОВЪ.  287</w:t>
      </w:r>
    </w:p>
    <w:p>
      <w:pPr>
        <w:pStyle w:val="Normal"/>
      </w:pPr>
      <w:r>
        <w:t xml:space="preserve">тована.  Позволь  только  спросить  у  тебя:  какъ  можетъ  находить </w:t>
      </w:r>
      <w:r>
        <w:br/>
      </w:r>
      <w:r>
        <w:t xml:space="preserve">вкусъ  еъ  беяьлетрахЪу  въ  ыскусствеппомъ  подражапги  прекрасной </w:t>
      </w:r>
      <w:r>
        <w:br/>
      </w:r>
      <w:r>
        <w:t xml:space="preserve">патурть  тотъ,  кто  въ  самомъ  оригинал*  не  находить  прхятно- </w:t>
      </w:r>
      <w:r>
        <w:br/>
      </w:r>
      <w:r>
        <w:t xml:space="preserve">стей,  когда  оный  представляется  ему  въ  лучшемъ  своемъ  вид*?"  ^ </w:t>
      </w:r>
      <w:r>
        <w:br/>
      </w:r>
      <w:r>
        <w:t xml:space="preserve">Этому  сантиментальному  стремлетю  къ  природ*  искали  лите- </w:t>
      </w:r>
      <w:r>
        <w:br/>
      </w:r>
      <w:r>
        <w:t xml:space="preserve">ратурнаго  выражешя  и  находили  его  въ  англхйской  литератур*. </w:t>
      </w:r>
      <w:r>
        <w:br/>
      </w:r>
      <w:r>
        <w:t xml:space="preserve">Она  наиболее  удовлетворяла  сантиментальному  настроешю,  же- </w:t>
      </w:r>
      <w:r>
        <w:br/>
      </w:r>
      <w:r>
        <w:t xml:space="preserve">лашю  простоты  и  свободы,  чувству  недовольства  холодными </w:t>
      </w:r>
      <w:r>
        <w:br/>
      </w:r>
      <w:r>
        <w:t xml:space="preserve">услов1ями  св'Ьтскихъ  и  литературныхъ  прилич1й,  стремлешямъ </w:t>
      </w:r>
      <w:r>
        <w:br/>
      </w:r>
      <w:r>
        <w:t xml:space="preserve">къ  иному,  идеальному  мхру,  которыми  проникнуты  были  лучш1е </w:t>
      </w:r>
      <w:r>
        <w:br/>
      </w:r>
      <w:r>
        <w:t xml:space="preserve">представители  московской  литературной  молодежи  въ  восьми </w:t>
      </w:r>
      <w:r>
        <w:br/>
      </w:r>
      <w:r>
        <w:t xml:space="preserve">десятыхъ  годахъ  прошлаго  в'Ька.  Въ  стихотворенш  „Поэз1я", </w:t>
      </w:r>
      <w:r>
        <w:br/>
      </w:r>
      <w:r>
        <w:t xml:space="preserve">написанномъ  въ  1787  году,  говоря  „о  поэтахъ,  которые  наибо- </w:t>
      </w:r>
      <w:r>
        <w:br/>
      </w:r>
      <w:r>
        <w:t xml:space="preserve">л'Ье  трогали  и  занимали  его  душу"  *^,  Карамзинъ  провозгла- </w:t>
      </w:r>
      <w:r>
        <w:br/>
      </w:r>
      <w:r>
        <w:t xml:space="preserve">силъ,  что</w:t>
      </w:r>
    </w:p>
    <w:p>
      <w:pPr>
        <w:pStyle w:val="Normal"/>
      </w:pPr>
      <w:r>
        <w:t xml:space="preserve">Британгя  есть  мать  поэтовъ  величайшмхъ.</w:t>
      </w:r>
    </w:p>
    <w:p>
      <w:pPr>
        <w:pStyle w:val="Normal"/>
      </w:pPr>
      <w:r>
        <w:t xml:space="preserve">Эти  слова  были  выражетемъ  уб'Ьждешя,  господствовавшаго </w:t>
      </w:r>
      <w:r>
        <w:br/>
      </w:r>
      <w:r>
        <w:t xml:space="preserve">въ  кружкЬ  молодыхъ  писателей  того  времени.  П'Ьони  Осс1ана, </w:t>
      </w:r>
      <w:r>
        <w:br/>
      </w:r>
      <w:r>
        <w:t xml:space="preserve">Грея,  Томсона,  Юнга  делались  предметомъ  горячаго  изучешя, </w:t>
      </w:r>
      <w:r>
        <w:br/>
      </w:r>
      <w:r>
        <w:t xml:space="preserve">подралсашй,  переводовъ.  Въ  „Московскомъ  Журнал*"  1792  г.  *® </w:t>
      </w:r>
      <w:r>
        <w:br/>
      </w:r>
      <w:r>
        <w:t xml:space="preserve">Карамзинъ  напечаталъ  это  юношеское  свое  стихотвореше,  въ </w:t>
      </w:r>
      <w:r>
        <w:br/>
      </w:r>
      <w:r>
        <w:t xml:space="preserve">которомъ  съ  такою  ясност1ю  отпечатлелись  его  первыя  литера- </w:t>
      </w:r>
      <w:r>
        <w:br/>
      </w:r>
      <w:r>
        <w:t xml:space="preserve">турныя  симпатш,  закр-Ьпленвыя  впосл'бдствш  ближайшимъ  и </w:t>
      </w:r>
      <w:r>
        <w:br/>
      </w:r>
      <w:r>
        <w:t xml:space="preserve">многостороннимъ  знакомствомъ  съ  западно-европейскою  лите- </w:t>
      </w:r>
      <w:r>
        <w:br/>
      </w:r>
      <w:r>
        <w:t xml:space="preserve">ратурой: Карамзинъ  понималъ,  что  въ  этомъ  стихотворенш  вы- </w:t>
      </w:r>
      <w:r>
        <w:br/>
      </w:r>
      <w:r>
        <w:t xml:space="preserve">разились взгляды  и  соч5^вств1я  не  его  одного,  а  ц*лаго  литера- </w:t>
      </w:r>
      <w:r>
        <w:br/>
      </w:r>
      <w:r>
        <w:t xml:space="preserve">турнаго  поколотя,  ему  современнаго.  Въ  ряду  „величайшихъ </w:t>
      </w:r>
      <w:r>
        <w:br/>
      </w:r>
      <w:r>
        <w:t xml:space="preserve">поэтовъ  Британш**  Карамзинъ  называетъ  Осс1ана,  п-Ьсни  котораго</w:t>
      </w:r>
    </w:p>
    <w:p>
      <w:pPr>
        <w:pStyle w:val="Normal"/>
      </w:pPr>
      <w:r>
        <w:t xml:space="preserve">Н'Ьжн'Ьйшую  тоску  вливая  въ  томный  духъ, </w:t>
      </w:r>
      <w:r>
        <w:br/>
      </w:r>
      <w:r>
        <w:t xml:space="preserve">Настраиваютъ  насъ  къ  печальнымъ  представленьямъ, </w:t>
      </w:r>
      <w:r>
        <w:br/>
      </w:r>
      <w:r>
        <w:t xml:space="preserve">Но  скорбь  с1я  мила  и  сладостна  'душ'1&amp;.</w:t>
      </w:r>
    </w:p>
    <w:p>
      <w:pPr>
        <w:pStyle w:val="Normal"/>
      </w:pPr>
      <w:r>
        <w:t xml:space="preserve">Рядомъ  СЪ  нимъ  онъ  ставить  Мильтона,  котораго  „гремяпця </w:t>
      </w:r>
      <w:r>
        <w:br/>
      </w:r>
      <w:r>
        <w:t xml:space="preserve">страшныя  п'Ьсни"  то  веселятъ  душу,  то  „извлекаютъ  ручьями </w:t>
      </w:r>
      <w:r>
        <w:br/>
      </w:r>
      <w:r>
        <w:t xml:space="preserve">слезы  изъ  очей";  друга  и  ут-Ьшителя  несчастныхъ  Юнга,  кото- </w:t>
      </w:r>
      <w:r>
        <w:br/>
      </w:r>
      <w:r>
        <w:t xml:space="preserve">рый „съ  смертхю  дружа,  дружитъ  насъ  и  съ  жизшю".</w:t>
      </w:r>
    </w:p>
    <w:p>
      <w:pPr>
        <w:pStyle w:val="Normal"/>
      </w:pPr>
      <w:r>
        <w:t xml:space="preserve">288  К1ЕВСК1Й  МИТРОПОЛИТЪ  ЕВГБШЙ   ВОЛХОВИТИНОВЪ.</w:t>
      </w:r>
    </w:p>
    <w:p>
      <w:pPr>
        <w:pStyle w:val="Normal"/>
      </w:pPr>
      <w:r>
        <w:t xml:space="preserve">Но  особенно  прославляетъ  Карамзинъ  Томсона:</w:t>
      </w:r>
    </w:p>
    <w:p>
      <w:pPr>
        <w:pStyle w:val="Normal"/>
      </w:pPr>
      <w:r>
        <w:t xml:space="preserve">Природу  возлюбивъ,  природу  разсмотр'1^въ. </w:t>
      </w:r>
      <w:r>
        <w:br/>
      </w:r>
      <w:r>
        <w:t xml:space="preserve">И  вникнувъ  въ  кругъ  временъ,  въ  тончайш1я  ихъ  тЪни, </w:t>
      </w:r>
      <w:r>
        <w:br/>
      </w:r>
      <w:r>
        <w:t xml:space="preserve">Намъ  Томсонъ  возгласилъ  природы  красоту, </w:t>
      </w:r>
      <w:r>
        <w:br/>
      </w:r>
      <w:r>
        <w:t xml:space="preserve">Пр1ятности  временъ.</w:t>
      </w:r>
    </w:p>
    <w:p>
      <w:pPr>
        <w:pStyle w:val="Normal"/>
      </w:pPr>
      <w:r>
        <w:t xml:space="preserve">ТЪ  же  стремлешя  охватывали  Болховитинова  въ  Славяно- </w:t>
      </w:r>
      <w:r>
        <w:br/>
      </w:r>
      <w:r>
        <w:t xml:space="preserve">греко- латинской  академш.  Въ  числ*  самыхъ  близкихъ  къ  нему </w:t>
      </w:r>
      <w:r>
        <w:br/>
      </w:r>
      <w:r>
        <w:t xml:space="preserve">академическихъ  товарищей  былъ  Протопоповъ,  который,  будучи </w:t>
      </w:r>
      <w:r>
        <w:br/>
      </w:r>
      <w:r>
        <w:t xml:space="preserve">даже  священникомъ,  не  могъ  бросить  чтенья  Жанъ-Жака  Руссо </w:t>
      </w:r>
      <w:r>
        <w:br/>
      </w:r>
      <w:r>
        <w:t xml:space="preserve">и  переводилъ  его:  онъ  лгобилъ  его  „не  какъ  антагониста  рели- </w:t>
      </w:r>
      <w:r>
        <w:br/>
      </w:r>
      <w:r>
        <w:t xml:space="preserve">гш,  а  какъ  ум'Ьющаго  трогать  душу  и  разговаривать  съ  серд- </w:t>
      </w:r>
      <w:r>
        <w:br/>
      </w:r>
      <w:r>
        <w:t xml:space="preserve">цемъ,  чувствительнаго  писателя"  *^.  Другимъ  пр1язненнымъ </w:t>
      </w:r>
      <w:r>
        <w:br/>
      </w:r>
      <w:r>
        <w:t xml:space="preserve">Болховитинову  товарищемъ  былъ  Розановъ,  чувствовавппй  осо- </w:t>
      </w:r>
      <w:r>
        <w:br/>
      </w:r>
      <w:r>
        <w:t xml:space="preserve">бенную склонность  къ  сантиментальнымъ  пов'Ьстямъ  и  романамъ. </w:t>
      </w:r>
      <w:r>
        <w:br/>
      </w:r>
      <w:r>
        <w:t xml:space="preserve">Онъ  „выбралъ  изъ  разныхъ  французскихъ  авторовъ"  и  напеча- </w:t>
      </w:r>
      <w:r>
        <w:br/>
      </w:r>
      <w:r>
        <w:t xml:space="preserve">талъ  „Прхятныя  и  любопытныя  пов'Ьсти"  крайне  сантименталь- </w:t>
      </w:r>
      <w:r>
        <w:br/>
      </w:r>
      <w:r>
        <w:t xml:space="preserve">наго  направлешя;  ему  же  принадлежитъ  переводъ  слезливаго </w:t>
      </w:r>
      <w:r>
        <w:br/>
      </w:r>
      <w:r>
        <w:t xml:space="preserve">романа  „Лолотта  и  Фанфанъ,  или  приключешя  двухъ  младен- </w:t>
      </w:r>
      <w:r>
        <w:br/>
      </w:r>
      <w:r>
        <w:t xml:space="preserve">цевъ,  оставшихся  на  необитаемомъ  остров-Ь".  Сантиментальныя </w:t>
      </w:r>
      <w:r>
        <w:br/>
      </w:r>
      <w:r>
        <w:t xml:space="preserve">пов'Ьсти  и  чувствительные  разсказы  любилъ  Болховитиновъ; </w:t>
      </w:r>
      <w:r>
        <w:br/>
      </w:r>
      <w:r>
        <w:t xml:space="preserve">„трагичесюя  исторш  были  ему  по  вкусу"  ^;  „Испов'Ьдь"  Жанъ- </w:t>
      </w:r>
      <w:r>
        <w:br/>
      </w:r>
      <w:r>
        <w:t xml:space="preserve">Жака  Руссо  называлъ  книгою  о  величествть  Бооюгемъ  ^:  даже  въ  л'Ьта </w:t>
      </w:r>
      <w:r>
        <w:br/>
      </w:r>
      <w:r>
        <w:t xml:space="preserve">зр'Ьлаго  мужества  онъ  переводилъ  то,  что  казалось  ему  „трога- </w:t>
      </w:r>
      <w:r>
        <w:br/>
      </w:r>
      <w:r>
        <w:t xml:space="preserve">тельнымъ"  ^,  Спокойная,  уединенная  жизнь,  вдали .  отъ  шума  и </w:t>
      </w:r>
      <w:r>
        <w:br/>
      </w:r>
      <w:r>
        <w:t xml:space="preserve">роскоши  св-Ьта,  всегда  нравилась  Болховитинову.  Въ  1804  год}' </w:t>
      </w:r>
      <w:r>
        <w:br/>
      </w:r>
      <w:r>
        <w:t xml:space="preserve">онъ  писалъ  одному  изъ  своихъ  друзей:  „Я  живу  поперем'Ьнно </w:t>
      </w:r>
      <w:r>
        <w:br/>
      </w:r>
      <w:r>
        <w:t xml:space="preserve">то  въ  Нов'Ьгород'Ь,  то  въ  ХутынЬ,  но  охотн'Ье  въ  послЪднемъ, </w:t>
      </w:r>
      <w:r>
        <w:br/>
      </w:r>
      <w:r>
        <w:t xml:space="preserve">гд'Ь  роскошная  природа  живитъ  меня  св-Ьжими  своими  кра- </w:t>
      </w:r>
      <w:r>
        <w:br/>
      </w:r>
      <w:r>
        <w:t xml:space="preserve">сотами.</w:t>
      </w:r>
    </w:p>
    <w:p>
      <w:pPr>
        <w:pStyle w:val="Normal"/>
      </w:pPr>
      <w:r>
        <w:t xml:space="preserve">Мой  садъ  не  аглинской.  но  фруктовъ  въ  ономъ  бол-Ь; </w:t>
      </w:r>
      <w:r>
        <w:br/>
      </w:r>
      <w:r>
        <w:t xml:space="preserve">Они  сочн-Ьй  Петропольскихъ,  растущихъ  по  невол*; </w:t>
      </w:r>
      <w:r>
        <w:br/>
      </w:r>
      <w:r>
        <w:t xml:space="preserve">Театръ  мой — ц-Ьлый  садъ;  музыка — птичьи  хоры; </w:t>
      </w:r>
      <w:r>
        <w:br/>
      </w:r>
      <w:r>
        <w:t xml:space="preserve">Мой  пышный  дворъ — друзей  любезныхъ  разговоры; </w:t>
      </w:r>
      <w:r>
        <w:br/>
      </w:r>
      <w:r>
        <w:t xml:space="preserve">Мой  эрмитажъ — въ  саду,  въ  сгустившихся  кустахъ; </w:t>
      </w:r>
      <w:r>
        <w:br/>
      </w:r>
      <w:r>
        <w:t xml:space="preserve">Моя  кунсткамера — въ  снопахъ  и  закромахъ, </w:t>
      </w:r>
      <w:r>
        <w:br/>
      </w:r>
      <w:r>
        <w:t xml:space="preserve">Вся  академ1я — природа  предо  мной: </w:t>
      </w:r>
      <w:r>
        <w:br/>
      </w:r>
      <w:r>
        <w:t xml:space="preserve">Въ  пей  лгрьше  учится  и  сердце^  и  умъ  мой.</w:t>
      </w:r>
    </w:p>
    <w:p>
      <w:pPr>
        <w:pStyle w:val="Normal"/>
      </w:pPr>
      <w:r>
        <w:t xml:space="preserve">КГЕВСКШ  МИТРОПОЛИТЪ  ЕВГЕН1Й  ВОЛХОВИТИНОВЪ.  289</w:t>
      </w:r>
    </w:p>
    <w:p>
      <w:pPr>
        <w:pStyle w:val="Normal"/>
      </w:pPr>
      <w:r>
        <w:t xml:space="preserve">_  «  ■</w:t>
      </w:r>
    </w:p>
    <w:p>
      <w:pPr>
        <w:pStyle w:val="Normal"/>
      </w:pPr>
      <w:r>
        <w:t xml:space="preserve">„Вотъ  вамъ  въ  худыхъ  стихахъ  картина  удовольствШ,  кото- </w:t>
      </w:r>
      <w:r>
        <w:br/>
      </w:r>
      <w:r>
        <w:t xml:space="preserve">рый желалъ  бы  уд-Ьлить  вамъ"  ^Ч</w:t>
      </w:r>
    </w:p>
    <w:p>
      <w:pPr>
        <w:pStyle w:val="Normal"/>
      </w:pPr>
      <w:r>
        <w:t xml:space="preserve">Впечатлительная,  горячая  натура  Болховитинова,  не  ум-Ьв- </w:t>
      </w:r>
      <w:r>
        <w:br/>
      </w:r>
      <w:r>
        <w:t xml:space="preserve">шаго  сдерживать  порывы  своего  чувства  ^,  искала  себЪ  пищи </w:t>
      </w:r>
      <w:r>
        <w:br/>
      </w:r>
      <w:r>
        <w:t xml:space="preserve">и  удовлетворешя  въ  той  же  англхйской  литератур*.  Но  Болхо- </w:t>
      </w:r>
      <w:r>
        <w:br/>
      </w:r>
      <w:r>
        <w:t xml:space="preserve">витиновъ  не  могъ  сделать  англШскихъ  поэтовъ  предметомъ  та- </w:t>
      </w:r>
      <w:r>
        <w:br/>
      </w:r>
      <w:r>
        <w:t xml:space="preserve">кого живаго  и  непосредственнаго  изучешя,  къ  какому  способенъ </w:t>
      </w:r>
      <w:r>
        <w:br/>
      </w:r>
      <w:r>
        <w:t xml:space="preserve">былъ  Карамзинъ:  Болховитиновъ  не  зналъ  англхйскаго  языка. </w:t>
      </w:r>
      <w:r>
        <w:br/>
      </w:r>
      <w:r>
        <w:t xml:space="preserve">При  томъ  живомъ  интересЬ,  который  пробуждали  въ  образован- </w:t>
      </w:r>
      <w:r>
        <w:br/>
      </w:r>
      <w:r>
        <w:t xml:space="preserve">ныхъ  людяхъ,  въ  читающей  молодежи  Екатерининской  эпохи, </w:t>
      </w:r>
      <w:r>
        <w:br/>
      </w:r>
      <w:r>
        <w:t xml:space="preserve">сощальныя  и  философскхя  произведешя  французскихъ  и  англ1й- </w:t>
      </w:r>
      <w:r>
        <w:br/>
      </w:r>
      <w:r>
        <w:t xml:space="preserve">скихъ  мыслителей,  семинаристъ,  выведенный  Радищевымъ  въ </w:t>
      </w:r>
      <w:r>
        <w:br/>
      </w:r>
      <w:r>
        <w:t xml:space="preserve">знаменитомъ  „Путешествш  изъ  Петербурга  въ  Москву",  кажется </w:t>
      </w:r>
      <w:r>
        <w:br/>
      </w:r>
      <w:r>
        <w:t xml:space="preserve">списаннымъ  съ   натуры.   Юноша   съ   волосами,  примазанными </w:t>
      </w:r>
      <w:r>
        <w:br/>
      </w:r>
      <w:r>
        <w:t xml:space="preserve">квасомъ,  бреду пцй   п'Ьшкомъ   въ   Петербургъ,  чтобы   „сыскать </w:t>
      </w:r>
      <w:r>
        <w:br/>
      </w:r>
      <w:r>
        <w:t xml:space="preserve">случай  для  ирхобр-Ьтеная  науки",  такъ  жалуется  въ  книгЬ  Ра- </w:t>
      </w:r>
      <w:r>
        <w:br/>
      </w:r>
      <w:r>
        <w:t xml:space="preserve">дищева на  долю   семинаристовъ:  „Сколь   великШ   недостатокъ </w:t>
      </w:r>
      <w:r>
        <w:br/>
      </w:r>
      <w:r>
        <w:t xml:space="preserve">еще  у  насъ  въ  пособ1яхъ  просв'Ьщешя!  Одно  св'Ьд'Ьте   латин- </w:t>
      </w:r>
      <w:r>
        <w:br/>
      </w:r>
      <w:r>
        <w:t xml:space="preserve">скаго  языка  не  можетъ  удовлетворить  разума,  алчущаго  науки. </w:t>
      </w:r>
      <w:r>
        <w:br/>
      </w:r>
      <w:r>
        <w:t xml:space="preserve">Виргил1я,   Горащя,  Тита  Лив1я,  даже   Тацита  почти  знаю'  на- </w:t>
      </w:r>
      <w:r>
        <w:br/>
      </w:r>
      <w:r>
        <w:t xml:space="preserve">изусть; но  когда  сравню  знаная  семинаристовъ  съ  гЬмъ,  чт5  я </w:t>
      </w:r>
      <w:r>
        <w:br/>
      </w:r>
      <w:r>
        <w:t xml:space="preserve">им^лъ  случай  по  счастш  моему  узнать,  то  почитаю   училище </w:t>
      </w:r>
      <w:r>
        <w:br/>
      </w:r>
      <w:r>
        <w:t xml:space="preserve">наше   принадлежащимъ   къ    прошедшимъ   стол'Ьйямъ...   Насъ </w:t>
      </w:r>
      <w:r>
        <w:br/>
      </w:r>
      <w:r>
        <w:t xml:space="preserve">учатъ    философш,  проходимъ   мы   логику,  метафизику,  иеику, </w:t>
      </w:r>
      <w:r>
        <w:br/>
      </w:r>
      <w:r>
        <w:t xml:space="preserve">богослов1е,  но,  по  словамъ  Кутейкина  въ  „Недоросл-Ь",  дойдемъ </w:t>
      </w:r>
      <w:r>
        <w:br/>
      </w:r>
      <w:r>
        <w:t xml:space="preserve">до  конца  философскаго  учешя  и  возвратимся  вспять.  Чему  ди- </w:t>
      </w:r>
      <w:r>
        <w:br/>
      </w:r>
      <w:r>
        <w:t xml:space="preserve">виться? Аристотель  и  схоластика  донын-Ь  царствуютъ  въ  семи- </w:t>
      </w:r>
      <w:r>
        <w:br/>
      </w:r>
      <w:r>
        <w:t xml:space="preserve">нар1яхъ.  Я,  по  счаст1ю  моему,  знакомъ  сталъ  въ  дом*  одного </w:t>
      </w:r>
      <w:r>
        <w:br/>
      </w:r>
      <w:r>
        <w:t xml:space="preserve">изъ  губернскихъ  членовъ   въ  Новгороде,  им'Ьлъ   случай  пр!- </w:t>
      </w:r>
      <w:r>
        <w:br/>
      </w:r>
      <w:r>
        <w:t xml:space="preserve">обрЪсти  въ  ономъ  малое  знанхе  во  французскомъ  и  н'Ьмецкомъ </w:t>
      </w:r>
      <w:r>
        <w:br/>
      </w:r>
      <w:r>
        <w:t xml:space="preserve">языкахъ  и  пользоваться  книгами  хозяина  того  дома.  Какая  раз- </w:t>
      </w:r>
      <w:r>
        <w:br/>
      </w:r>
      <w:r>
        <w:t xml:space="preserve">ница  въ   просв'Ьщети   временъ,  когда  одииъ  латинскШ  языкъ </w:t>
      </w:r>
      <w:r>
        <w:br/>
      </w:r>
      <w:r>
        <w:t xml:space="preserve">билъ  въ  училищахъ  употребителенъ,  съ  нын'Ьшнимъ  временемъ! </w:t>
      </w:r>
      <w:r>
        <w:br/>
      </w:r>
      <w:r>
        <w:t xml:space="preserve">Какое  пособхе  къ  учетю,  когда   науки   не   суть  таинства,  для </w:t>
      </w:r>
      <w:r>
        <w:br/>
      </w:r>
      <w:r>
        <w:t xml:space="preserve">св'Ьдущихъ  латинсшй  языкъ  токмо  отверстыя,  но  преподаются </w:t>
      </w:r>
      <w:r>
        <w:br/>
      </w:r>
      <w:r>
        <w:t xml:space="preserve">на  язык*  народномъ!"  Семинаристъ,  ратующШ  цротивъ   семи- </w:t>
      </w:r>
      <w:r>
        <w:br/>
      </w:r>
      <w:r>
        <w:t xml:space="preserve">нарской схоластики  и  исключительнаго  господства  латинскаго</w:t>
      </w:r>
    </w:p>
    <w:p>
      <w:pPr>
        <w:pStyle w:val="Normal"/>
      </w:pPr>
      <w:r>
        <w:t xml:space="preserve">соч.  ТИХОНРАВОВА.  Т.  ш.  19</w:t>
      </w:r>
    </w:p>
    <w:p>
      <w:pPr>
        <w:pStyle w:val="Normal"/>
      </w:pPr>
      <w:r>
        <w:t xml:space="preserve">290  К1БВСЮЙ  МИТРОПОЛИТЪ  ЕВГЕШЙ  БОЛХОВИТИНОВЪ.</w:t>
      </w:r>
    </w:p>
    <w:p>
      <w:pPr>
        <w:pStyle w:val="Normal"/>
      </w:pPr>
      <w:r>
        <w:t xml:space="preserve">языка  въ  преподаванш,  является  приверженцемъ  ученШ  Мон- </w:t>
      </w:r>
      <w:r>
        <w:br/>
      </w:r>
      <w:r>
        <w:t xml:space="preserve">тескье и  Блекстона:  „не  худо  бы  было  (заключаетъ  онъ  свою </w:t>
      </w:r>
      <w:r>
        <w:br/>
      </w:r>
      <w:r>
        <w:t xml:space="preserve">р-Ьчь)  заставлять  судей  нашихъ  им'Ьть  сш  книгу  ^  вместо  свят- </w:t>
      </w:r>
      <w:r>
        <w:br/>
      </w:r>
      <w:r>
        <w:t xml:space="preserve">цевъ,  заставлять  ихъ  чаще  въ  нее  заглядывать,  нежели  въ  ка- </w:t>
      </w:r>
      <w:r>
        <w:br/>
      </w:r>
      <w:r>
        <w:t xml:space="preserve">лендарь" ^.</w:t>
      </w:r>
    </w:p>
    <w:p>
      <w:pPr>
        <w:pStyle w:val="Normal"/>
      </w:pPr>
      <w:r>
        <w:t xml:space="preserve">Въ  Славяно-греко-латинской  академш  Болховитиновъ  встр4- </w:t>
      </w:r>
      <w:r>
        <w:br/>
      </w:r>
      <w:r>
        <w:t xml:space="preserve">тилъ  тЬ  же  явлешя,  на  которыя  сЬтовалъ  семинаристъ  Ради- </w:t>
      </w:r>
      <w:r>
        <w:br/>
      </w:r>
      <w:r>
        <w:t xml:space="preserve">щева. Съ  англШскими  писателями  Болховитиновъ  знакомился </w:t>
      </w:r>
      <w:r>
        <w:br/>
      </w:r>
      <w:r>
        <w:t xml:space="preserve">чрезъ  французсше  переводы.  Акензайдъ,  современникъ  Томсона, </w:t>
      </w:r>
      <w:r>
        <w:br/>
      </w:r>
      <w:r>
        <w:t xml:space="preserve">Юнга,  Грея  и  Макферсона,  издателя  такъ  называемыхъ  п'Ьсенъ </w:t>
      </w:r>
      <w:r>
        <w:br/>
      </w:r>
      <w:r>
        <w:t xml:space="preserve">Осс1ана,  остановилъ  на  себЬ  внимаше  Болховитинова:   онъ  пе- </w:t>
      </w:r>
      <w:r>
        <w:br/>
      </w:r>
      <w:r>
        <w:t xml:space="preserve">ревелъ  съ  фращу^скаго  поэму  его  „Удовольств1Я  отъ  способно- </w:t>
      </w:r>
      <w:r>
        <w:br/>
      </w:r>
      <w:r>
        <w:t xml:space="preserve">сти воо.бражен1я"  ^^.  Для  Болховитинова  подлинникомъ  служилъ </w:t>
      </w:r>
      <w:r>
        <w:br/>
      </w:r>
      <w:r>
        <w:t xml:space="preserve">переводъ  Акензайдова  произведешя,  сделанный  пропов'Ьдникомъ </w:t>
      </w:r>
      <w:r>
        <w:br/>
      </w:r>
      <w:r>
        <w:t xml:space="preserve">крайняго  матерхализма,  сотрудникомъ  Дидро  по   энциклопедш, </w:t>
      </w:r>
      <w:r>
        <w:br/>
      </w:r>
      <w:r>
        <w:t xml:space="preserve">ревностнымъ  покровителемъ  матер1а,1шстовъ  и  авторомъ  „8у81ете </w:t>
      </w:r>
      <w:r>
        <w:br/>
      </w:r>
      <w:r>
        <w:t xml:space="preserve">йе  1а  па1иге" — барономъ  Гольбахомъ:  отсюда  заимствовалъ  Бол- </w:t>
      </w:r>
      <w:r>
        <w:br/>
      </w:r>
      <w:r>
        <w:t xml:space="preserve">ховитиновъ и  всЬ  свои  прим'Ьчан1я  къ  этой  поэм*  и  „чертежи*, </w:t>
      </w:r>
      <w:r>
        <w:br/>
      </w:r>
      <w:r>
        <w:t xml:space="preserve">или  краткхя  изложетя,  предпосланныя  каждой  части  поэмы  ^. </w:t>
      </w:r>
      <w:r>
        <w:br/>
      </w:r>
      <w:r>
        <w:t xml:space="preserve">Болховитинову  нравилось   и  содержаше  поэмы,  и  т'Ь  свойства </w:t>
      </w:r>
      <w:r>
        <w:br/>
      </w:r>
      <w:r>
        <w:t xml:space="preserve">литературнаго  даровашя    Акензайда,   которыя   выступаютъ  въ </w:t>
      </w:r>
      <w:r>
        <w:br/>
      </w:r>
      <w:r>
        <w:t xml:space="preserve">этомъ  произведети.  „Предметъ   зд'Ьсь  описываемый  (говорить </w:t>
      </w:r>
      <w:r>
        <w:br/>
      </w:r>
      <w:r>
        <w:t xml:space="preserve">Болховитиновъ)  поистин'Ь  достоинъ  внимашя,  и  объяснеше  онаго </w:t>
      </w:r>
      <w:r>
        <w:br/>
      </w:r>
      <w:r>
        <w:t xml:space="preserve">долженствуетъ  был'Ь  съ  жаромъ  и,  какъ  говорятъ,  эптузгшмомъ; </w:t>
      </w:r>
      <w:r>
        <w:br/>
      </w:r>
      <w:r>
        <w:t xml:space="preserve">но  съ  сей-то  стороны  ничего  и  не  найдется  въ  укорете  сочини- </w:t>
      </w:r>
      <w:r>
        <w:br/>
      </w:r>
      <w:r>
        <w:t xml:space="preserve">телю". Предметъ  поэмы  пред  став  ля  лъ  д'Ьйствительно  особенный </w:t>
      </w:r>
      <w:r>
        <w:br/>
      </w:r>
      <w:r>
        <w:t xml:space="preserve">интересъ  для  молодыхъ   писателей,  бывшихъ    современниками </w:t>
      </w:r>
      <w:r>
        <w:br/>
      </w:r>
      <w:r>
        <w:t xml:space="preserve">начальныхъ  трудовъ  Карамзина.  Съ  восторженною  р^чью  обра- </w:t>
      </w:r>
      <w:r>
        <w:br/>
      </w:r>
      <w:r>
        <w:t xml:space="preserve">щался посл'ЬднШ  къ  фаптазгщ  „усладительниц'Ь  своей  жизни**, </w:t>
      </w:r>
      <w:r>
        <w:br/>
      </w:r>
      <w:r>
        <w:t xml:space="preserve">„ут'Ьшительниц'Ь  людей",  и  думалъ  въ  уединенной    кущЪ,   по- </w:t>
      </w:r>
      <w:r>
        <w:br/>
      </w:r>
      <w:r>
        <w:t xml:space="preserve">священной этой  богин'Ь,  „удалясь  отъ  всего  мгра^  сид'Ьть  въ  иол- </w:t>
      </w:r>
      <w:r>
        <w:br/>
      </w:r>
      <w:r>
        <w:t xml:space="preserve">чаваи  и  съ  кргьпкгсмъ  шерпгьпгемъ  сердца  внимать  шуму  ея  при- </w:t>
      </w:r>
      <w:r>
        <w:br/>
      </w:r>
      <w:r>
        <w:t xml:space="preserve">ближающагося  полета"  ^^.  Пр1ятель  Карамзина  Подшиваловъ  по- </w:t>
      </w:r>
      <w:r>
        <w:br/>
      </w:r>
      <w:r>
        <w:t xml:space="preserve">м'Ьстилъ  въ  своемъ  журнал*  переводъ  обширной  статьи  Адди- </w:t>
      </w:r>
      <w:r>
        <w:br/>
      </w:r>
      <w:r>
        <w:t xml:space="preserve">сонова  „Зрителя":  „О  удовольств1яхъ  воображешя"  ^.</w:t>
      </w:r>
    </w:p>
    <w:p>
      <w:pPr>
        <w:pStyle w:val="Normal"/>
      </w:pPr>
      <w:r>
        <w:t xml:space="preserve">Докторъ  Акензайдъ  былъ  восторженнымъ  поклонникомъ  древ- </w:t>
      </w:r>
      <w:r>
        <w:br/>
      </w:r>
      <w:r>
        <w:t xml:space="preserve">нихъ  классиковъ.  Его  благородная  личность  одушевлена  была</w:t>
      </w:r>
    </w:p>
    <w:p>
      <w:pPr>
        <w:pStyle w:val="Normal"/>
      </w:pPr>
      <w:r>
        <w:t xml:space="preserve">К1ЕВСК1Й  МИТРОПОЛИТЪ  ЕВГЕН1Й  ВОЛХОВИТИНОВЪ.  291</w:t>
      </w:r>
    </w:p>
    <w:p>
      <w:pPr>
        <w:pStyle w:val="Normal"/>
      </w:pPr>
      <w:r>
        <w:t xml:space="preserve">мечтами  о  первобытной  общественной  свобод*.  Акензайдъ  былъ </w:t>
      </w:r>
      <w:r>
        <w:br/>
      </w:r>
      <w:r>
        <w:t xml:space="preserve">непримиримымъ  врагомъ  нев-Ьжества  и  угяетешя,  въ   какихъ </w:t>
      </w:r>
      <w:r>
        <w:br/>
      </w:r>
      <w:r>
        <w:t xml:space="preserve">бы  сферахъ  оно  ни  проявлялось.  Бросая  въ  своей  поэм*  взглядъ </w:t>
      </w:r>
      <w:r>
        <w:br/>
      </w:r>
      <w:r>
        <w:t xml:space="preserve">на  развипе  изящныхъ  искусствъ  съ  эпохи  Возрождешя,  Акен- </w:t>
      </w:r>
      <w:r>
        <w:br/>
      </w:r>
      <w:r>
        <w:t xml:space="preserve">зайдъ говорить:   „Искусства  были   долгое   время  порабощены </w:t>
      </w:r>
      <w:r>
        <w:br/>
      </w:r>
      <w:r>
        <w:t xml:space="preserve">тиранству  и  безпорядкамъ  дворовъ.  Несмотря  на  ихъ  противо- </w:t>
      </w:r>
      <w:r>
        <w:br/>
      </w:r>
      <w:r>
        <w:t xml:space="preserve">желате,  они  принуждены  были   однакожь  чрезъ  три  в-Ька  по- </w:t>
      </w:r>
      <w:r>
        <w:br/>
      </w:r>
      <w:r>
        <w:t xml:space="preserve">свящать  имъ    свои    труды".   Возвращаясь   къ   своему    в-Ьку, </w:t>
      </w:r>
      <w:r>
        <w:br/>
      </w:r>
      <w:r>
        <w:t xml:space="preserve">Акензайдъ  восклицаетъ:   „Что  я  зрю?  —  Се"  светоносная  эпоха </w:t>
      </w:r>
      <w:r>
        <w:br/>
      </w:r>
      <w:r>
        <w:t xml:space="preserve">предвещается...  Храмъ  свободы  навсегда  возвышается  при  бла- </w:t>
      </w:r>
      <w:r>
        <w:br/>
      </w:r>
      <w:r>
        <w:t xml:space="preserve">гополучныхъ  брегахъ  Альб1она;  онъ  подаетъ   общее  убежище </w:t>
      </w:r>
      <w:r>
        <w:br/>
      </w:r>
      <w:r>
        <w:t xml:space="preserve">всЬмъ  дароватямъ,  устремляющимся  къ  блаженству  общества. </w:t>
      </w:r>
      <w:r>
        <w:br/>
      </w:r>
      <w:r>
        <w:t xml:space="preserve">Тамъ-то  свита  мудрости,  тамъ-то  добродетели,  увидавшись  съ </w:t>
      </w:r>
      <w:r>
        <w:br/>
      </w:r>
      <w:r>
        <w:t xml:space="preserve">своими  друзьями,   отъ   которыхъ  оне  долгое  время  пребывали </w:t>
      </w:r>
      <w:r>
        <w:br/>
      </w:r>
      <w:r>
        <w:t xml:space="preserve">отлученными,  облобызаются  и  совокупятся,  какъ  и  прежде,  съ </w:t>
      </w:r>
      <w:r>
        <w:br/>
      </w:r>
      <w:r>
        <w:t xml:space="preserve">любезною  толпою  искусствъ,  Музъ  и  ГрацШ.  Порокъ,  роскоше- </w:t>
      </w:r>
      <w:r>
        <w:br/>
      </w:r>
      <w:r>
        <w:t xml:space="preserve">ствующШ  ихъ  драгоценными  дарами,  не  будетъ  уже  ихъ  посвя- </w:t>
      </w:r>
      <w:r>
        <w:br/>
      </w:r>
      <w:r>
        <w:t xml:space="preserve">щать презрительнымъ  предметамъ;  негодовательные  взоры  гра- </w:t>
      </w:r>
      <w:r>
        <w:br/>
      </w:r>
      <w:r>
        <w:t xml:space="preserve">жданина и  мудреца  не  будутъ  уже  принуждены  отвращаться  съ </w:t>
      </w:r>
      <w:r>
        <w:br/>
      </w:r>
      <w:r>
        <w:t xml:space="preserve">омерзетемъ  отъ  ихъ  прелестей;    сила  законовъ  и  наука  фило- </w:t>
      </w:r>
      <w:r>
        <w:br/>
      </w:r>
      <w:r>
        <w:t xml:space="preserve">софхи  не  будутъ  уже  добычею  помрачешю,  надменности  и  раб- </w:t>
      </w:r>
      <w:r>
        <w:br/>
      </w:r>
      <w:r>
        <w:t xml:space="preserve">ству" ^®.  Другими  словами:   „добро,  истина  и  красота  связаны </w:t>
      </w:r>
      <w:r>
        <w:br/>
      </w:r>
      <w:r>
        <w:t xml:space="preserve">нераздельно.  Красота  сошла  съ  небесъ  для  того,  чтобы  быть </w:t>
      </w:r>
      <w:r>
        <w:br/>
      </w:r>
      <w:r>
        <w:t xml:space="preserve">посреди  призраковъ  сего  мхра  залогомъ  доброты  и  истины;  ибо </w:t>
      </w:r>
      <w:r>
        <w:br/>
      </w:r>
      <w:r>
        <w:t xml:space="preserve">доброта  и  истина  не  что  иное,  какъ  одна  и  та  же  вещь;  красота </w:t>
      </w:r>
      <w:r>
        <w:br/>
      </w:r>
      <w:r>
        <w:t xml:space="preserve">въ  нихъ  пребываетъ,  и  оне  обитаютъ  въ  красоте**.  „Отделете </w:t>
      </w:r>
      <w:r>
        <w:br/>
      </w:r>
      <w:r>
        <w:t xml:space="preserve">сочинешй  философскихъ  (по  Акензайду)  есть  злоупотреблеше, </w:t>
      </w:r>
      <w:r>
        <w:br/>
      </w:r>
      <w:r>
        <w:t xml:space="preserve">ксГорымъ   заражены    новейппе  ученые".    „Душа,   душа    одна </w:t>
      </w:r>
      <w:r>
        <w:br/>
      </w:r>
      <w:r>
        <w:t xml:space="preserve">заключаетъ  въ  самой  себе  живые   источники  высокости  и  кра- </w:t>
      </w:r>
      <w:r>
        <w:br/>
      </w:r>
      <w:r>
        <w:t xml:space="preserve">соты;  тамъ-то  красота  имеетъ  свой  престолъ".  Для  Акензайда </w:t>
      </w:r>
      <w:r>
        <w:br/>
      </w:r>
      <w:r>
        <w:t xml:space="preserve">искусство  было  такимъ  же  подражашемъ  природе,  какъ  для </w:t>
      </w:r>
      <w:r>
        <w:br/>
      </w:r>
      <w:r>
        <w:t xml:space="preserve">Баттё,  котораго  Карамзинъ  и  Петровъ  называли  „наставникомъ </w:t>
      </w:r>
      <w:r>
        <w:br/>
      </w:r>
      <w:r>
        <w:t xml:space="preserve">поэтовъ".  Но  природа  доставляетъ  удовольств1е  только  чу  ветви- </w:t>
      </w:r>
      <w:r>
        <w:br/>
      </w:r>
      <w:r>
        <w:t xml:space="preserve">тельпымъ  душамъ.  Она  совершенствуетъ  нравственныя  свойства </w:t>
      </w:r>
      <w:r>
        <w:br/>
      </w:r>
      <w:r>
        <w:t xml:space="preserve">человека.  „Блаженъ  тотъ,  котораго  ни  разслабительный  гласъ </w:t>
      </w:r>
      <w:r>
        <w:br/>
      </w:r>
      <w:r>
        <w:t xml:space="preserve">роскоши,  ни  гнусныя  приманки  богатствъ,  ни  суетныя  желашя </w:t>
      </w:r>
      <w:r>
        <w:br/>
      </w:r>
      <w:r>
        <w:t xml:space="preserve">частей  не  отвратили  отъ  всегда  новыхъ  удовольств1й,  который</w:t>
      </w:r>
    </w:p>
    <w:p>
      <w:pPr>
        <w:pStyle w:val="Normal"/>
      </w:pPr>
      <w:r>
        <w:t xml:space="preserve">19'</w:t>
      </w:r>
    </w:p>
    <w:p>
      <w:pPr>
        <w:pStyle w:val="Normal"/>
      </w:pPr>
      <w:r>
        <w:t xml:space="preserve">292  К1БВСК1Й  МИТРОПОЛИТЪ  ЕВГЕШЙ  БОЛХОВИТИНОВЪ.</w:t>
      </w:r>
    </w:p>
    <w:p>
      <w:pPr>
        <w:pStyle w:val="Normal"/>
      </w:pPr>
      <w:r>
        <w:t xml:space="preserve">воображете  почерпаетъ  въ  природ-Ь  для  услажденая  душевныхъ </w:t>
      </w:r>
      <w:r>
        <w:br/>
      </w:r>
      <w:r>
        <w:t xml:space="preserve">способностей.  Не  можно  всЬмъ  людямъ  достигнуть  завиднаго </w:t>
      </w:r>
      <w:r>
        <w:br/>
      </w:r>
      <w:r>
        <w:t xml:space="preserve">величества;  но  природа,  справедливая  для  всЬхъ  своихъ  чадъ, </w:t>
      </w:r>
      <w:r>
        <w:br/>
      </w:r>
      <w:r>
        <w:t xml:space="preserve">умнеть  раскрывать  гораздо  ббльппя  сокровища...  Для  него  весна </w:t>
      </w:r>
      <w:r>
        <w:br/>
      </w:r>
      <w:r>
        <w:t xml:space="preserve">сыплетъ  утешительную  чувствамъ  росу  и  развертываетъ  листки </w:t>
      </w:r>
      <w:r>
        <w:br/>
      </w:r>
      <w:r>
        <w:t xml:space="preserve">изъ  зеленыхъ  пучковъ;  для  него  рука  осени  даетъ  плодамъ </w:t>
      </w:r>
      <w:r>
        <w:br/>
      </w:r>
      <w:r>
        <w:t xml:space="preserve">видъ,  столь  же  прекрасный  какъ  злато,  и  покрываетъ  каждую </w:t>
      </w:r>
      <w:r>
        <w:br/>
      </w:r>
      <w:r>
        <w:t xml:space="preserve">плодоносную  в^твь  пурпуромъ  жив'Ьйшихъ  утреннихъ  небесъ. </w:t>
      </w:r>
      <w:r>
        <w:br/>
      </w:r>
      <w:r>
        <w:t xml:space="preserve">ВсякШ  часъ,  проходя,  платить  ему  дань;  всегда  новыя  красоты </w:t>
      </w:r>
      <w:r>
        <w:br/>
      </w:r>
      <w:r>
        <w:t xml:space="preserve">рождаются  подъ  его  стопами  и  представляются  глазамъ  въ  уеди- </w:t>
      </w:r>
      <w:r>
        <w:br/>
      </w:r>
      <w:r>
        <w:t xml:space="preserve">непиой  прогулкть;  онъ  чувствуетъ  себя  влекомымъ  непонятными </w:t>
      </w:r>
      <w:r>
        <w:br/>
      </w:r>
      <w:r>
        <w:t xml:space="preserve">прелестями...  И  не  только  онъ  чувствуетъ  всегда  новыя  удо- </w:t>
      </w:r>
      <w:r>
        <w:br/>
      </w:r>
      <w:r>
        <w:t xml:space="preserve">вольств1я,  но  еще  его  душа,  внимательная  ко  впечатл'Ьтямъ, </w:t>
      </w:r>
      <w:r>
        <w:br/>
      </w:r>
      <w:r>
        <w:t xml:space="preserve">д4лаемымъ  въ  ея  орудаяхъ  всеобщею  гармонгей,  становится </w:t>
      </w:r>
      <w:r>
        <w:br/>
      </w:r>
      <w:r>
        <w:t xml:space="preserve">сама  гармоническою.  Привыкши  помышлять  о  красотахъ  свя- </w:t>
      </w:r>
      <w:r>
        <w:br/>
      </w:r>
      <w:r>
        <w:t xml:space="preserve">щеннаго  порядка  въ  существахъ,  ее  окружающихъ,  она  юцетъ </w:t>
      </w:r>
      <w:r>
        <w:br/>
      </w:r>
      <w:r>
        <w:t xml:space="preserve">уже  и  въ  самой  себЪ  порядка,  соотв^тствующаго  оному...  Чрезъ </w:t>
      </w:r>
      <w:r>
        <w:br/>
      </w:r>
      <w:r>
        <w:t xml:space="preserve">С1е  упражненае  способности  ея  очищаются;  каждая  страсть  ста- </w:t>
      </w:r>
      <w:r>
        <w:br/>
      </w:r>
      <w:r>
        <w:t xml:space="preserve">новится прхятн'Ьйшею,  умеренною  и  гораздо  кротчайшею".  Въ </w:t>
      </w:r>
      <w:r>
        <w:br/>
      </w:r>
      <w:r>
        <w:t xml:space="preserve">природ'Ь  все  „изв^щаеть,  къ  чему  Творецъ  предопред'Ьлилъ </w:t>
      </w:r>
      <w:r>
        <w:br/>
      </w:r>
      <w:r>
        <w:t xml:space="preserve">способности  челов'Ька.  Мы  чувствуемъ  въ  самихъ  себ-Ь  Его  все- </w:t>
      </w:r>
      <w:r>
        <w:br/>
      </w:r>
      <w:r>
        <w:t xml:space="preserve">вышнюю силу;  Онъ  вЪщаетъ  нашему  сердцу,  что  мы  сотворены </w:t>
      </w:r>
      <w:r>
        <w:br/>
      </w:r>
      <w:r>
        <w:t xml:space="preserve">отъ  Него  для  того,  чтобы  мы  созерцали  и  любили  такъ,  какъ </w:t>
      </w:r>
      <w:r>
        <w:br/>
      </w:r>
      <w:r>
        <w:t xml:space="preserve">Онъ  созерцаетъ  и  любитъ,  всеобпцй  кругъ  жизни  и  существо- </w:t>
      </w:r>
      <w:r>
        <w:br/>
      </w:r>
      <w:r>
        <w:t xml:space="preserve">вашя, — чтобы  мы  были  по  примеру  Его  величественны,  всегда </w:t>
      </w:r>
      <w:r>
        <w:br/>
      </w:r>
      <w:r>
        <w:t xml:space="preserve">дЪйствуюпщ  и  благодЬтельны.  Такцмъ  образомъ,  смертные,  ко- </w:t>
      </w:r>
      <w:r>
        <w:br/>
      </w:r>
      <w:r>
        <w:t xml:space="preserve">торыхъ  д-Ьла  природы  им-Ьють  право  пленять,  созерцаютъ  Творца </w:t>
      </w:r>
      <w:r>
        <w:br/>
      </w:r>
      <w:r>
        <w:t xml:space="preserve">въ  образ*  тварей  каждый  день;  они  бол-Ье  и  болЬе  познаютъ </w:t>
      </w:r>
      <w:r>
        <w:br/>
      </w:r>
      <w:r>
        <w:t xml:space="preserve">Его  нам'Ьрешя,  поступаютъ  по  Его  предписанаямъ  и  стараются </w:t>
      </w:r>
      <w:r>
        <w:br/>
      </w:r>
      <w:r>
        <w:t xml:space="preserve">учинить  себя  участниками  Его  блё^женства"  ^.  Таковы  основныя </w:t>
      </w:r>
      <w:r>
        <w:br/>
      </w:r>
      <w:r>
        <w:t xml:space="preserve">мысли  поэмы  Акензайда.  Въ  его  идеалахъ  такъ  много  родствен- </w:t>
      </w:r>
      <w:r>
        <w:br/>
      </w:r>
      <w:r>
        <w:t xml:space="preserve">наго  съ  поэзхей  Томсона,  что  Болховитиновъ  могъ  бы  прим'бнить </w:t>
      </w:r>
      <w:r>
        <w:br/>
      </w:r>
      <w:r>
        <w:t xml:space="preserve">къ  нему  слова,  сказанныя  Карамзинымъ  объ  автор*  „^етырехъ </w:t>
      </w:r>
      <w:r>
        <w:br/>
      </w:r>
      <w:r>
        <w:t xml:space="preserve">временъ  года":</w:t>
      </w:r>
    </w:p>
    <w:p>
      <w:pPr>
        <w:pStyle w:val="Normal"/>
      </w:pPr>
      <w:r>
        <w:t xml:space="preserve">Ты  выучилъ  меня  природой  наслаждаться </w:t>
      </w:r>
      <w:r>
        <w:br/>
      </w:r>
      <w:r>
        <w:t xml:space="preserve">И  въ  мрачности  л1^совъ  хвалить  Творца  ея  в1.</w:t>
      </w:r>
    </w:p>
    <w:p>
      <w:pPr>
        <w:pStyle w:val="Normal"/>
      </w:pPr>
      <w:r>
        <w:t xml:space="preserve">К1ЕВСК1Й  МИТРОПОЛИТЪ  ЕВГЕН1Й  БОЛХОВИТИНОВЪ.  293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 конц-Ь  1788  Г.  Болховитиновъ  возвратился  въ  Воронежъ.</w:t>
      </w:r>
    </w:p>
    <w:p>
      <w:pPr>
        <w:pStyle w:val="Normal"/>
      </w:pPr>
      <w:r>
        <w:t xml:space="preserve">Покровителя  его,  епископа  Тихона,  не  было  въ  этомъ  го- </w:t>
      </w:r>
      <w:r>
        <w:br/>
      </w:r>
      <w:r>
        <w:t xml:space="preserve">род'Ь:  еще  въ  шн-Ь  этого  года  онъ  былъ  перем*щенъ  въ  Твер- </w:t>
      </w:r>
      <w:r>
        <w:br/>
      </w:r>
      <w:r>
        <w:t xml:space="preserve">скую епархш*^.  Воронежскимъ  епископомъ  Болховитиновъ  за- </w:t>
      </w:r>
      <w:r>
        <w:br/>
      </w:r>
      <w:r>
        <w:t xml:space="preserve">сталъ  Иннокент1я,  члена  Россхйской  Академш,  который,  по  сви- </w:t>
      </w:r>
      <w:r>
        <w:br/>
      </w:r>
      <w:r>
        <w:t xml:space="preserve">д'Ьтельству  Академш,  „отъ  избратя  его  въ  члены  оной  до  от- </w:t>
      </w:r>
      <w:r>
        <w:br/>
      </w:r>
      <w:r>
        <w:t xml:space="preserve">бытая изъ  С.-Петербурга  рачительно  соучаствовалъ  въ  собра- </w:t>
      </w:r>
      <w:r>
        <w:br/>
      </w:r>
      <w:r>
        <w:t xml:space="preserve">шяхъ  Академш  и  сообщилъ  ей  полезныя  прим-Ьчатя"  ^  при </w:t>
      </w:r>
      <w:r>
        <w:br/>
      </w:r>
      <w:r>
        <w:t xml:space="preserve">составленш  академическаго  словаря.  Новый  епископъ,  забот- </w:t>
      </w:r>
      <w:r>
        <w:br/>
      </w:r>
      <w:r>
        <w:t xml:space="preserve">ливо сл'Ьдившй'за  благосостоятемъ  семинарш,  вскор*  им-Ьлъ </w:t>
      </w:r>
      <w:r>
        <w:br/>
      </w:r>
      <w:r>
        <w:t xml:space="preserve">возможность  оц-Ьнить  умъ  и  многостороннюю  образованность </w:t>
      </w:r>
      <w:r>
        <w:br/>
      </w:r>
      <w:r>
        <w:t xml:space="preserve">Болховитинова.  Посл'Ьдтй,  тотчасъ  по  пра'Ьзд'Ь  въ  Воронежъ, </w:t>
      </w:r>
      <w:r>
        <w:br/>
      </w:r>
      <w:r>
        <w:t xml:space="preserve">9-го  января  1789  года  назначенъ  былъ  учителемъ  риторики  и </w:t>
      </w:r>
      <w:r>
        <w:br/>
      </w:r>
      <w:r>
        <w:t xml:space="preserve">французскаго  языка.  Молодой  наставникъ  горячо  принялъ  къ </w:t>
      </w:r>
      <w:r>
        <w:br/>
      </w:r>
      <w:r>
        <w:t xml:space="preserve">сердцу  успехи  воронежскихъ  семинаристовъ.  Для  преподавашя </w:t>
      </w:r>
      <w:r>
        <w:br/>
      </w:r>
      <w:r>
        <w:t xml:space="preserve">нЬкоторыхъ  предметовъ  въ  этомъ  учебномъ  заведеши  не  было </w:t>
      </w:r>
      <w:r>
        <w:br/>
      </w:r>
      <w:r>
        <w:t xml:space="preserve">учителей;  въ  семинарскомъ  курсЬ  заметно  было  много  пробЬ- </w:t>
      </w:r>
      <w:r>
        <w:br/>
      </w:r>
      <w:r>
        <w:t xml:space="preserve">ловъ.  Болховитиновъ  принялъ  на  себя  трудъ  устранить  по  воз- </w:t>
      </w:r>
      <w:r>
        <w:br/>
      </w:r>
      <w:r>
        <w:t xml:space="preserve">можности неполноту  семинарскаго  преподаван1я  и  расширить </w:t>
      </w:r>
      <w:r>
        <w:br/>
      </w:r>
      <w:r>
        <w:t xml:space="preserve">его  пределы.  Онъ  первый  ввелъ  въ  Воронежской  семинарш  и </w:t>
      </w:r>
      <w:r>
        <w:br/>
      </w:r>
      <w:r>
        <w:t xml:space="preserve">принялъ  на  себя  преподаваше  греческихъ  и  римскихъ  древно- </w:t>
      </w:r>
      <w:r>
        <w:br/>
      </w:r>
      <w:r>
        <w:t xml:space="preserve">стей (въ  вид'Ь  особаго,  самостоятельнаго  предмета),  священной </w:t>
      </w:r>
      <w:r>
        <w:br/>
      </w:r>
      <w:r>
        <w:t xml:space="preserve">герменевтики,  церковной  исторш  и  ново-греческаго  языка®*.</w:t>
      </w:r>
    </w:p>
    <w:p>
      <w:pPr>
        <w:pStyle w:val="Normal"/>
      </w:pPr>
      <w:r>
        <w:t xml:space="preserve">Въ  течете  пяти  л^тъ  въ  семинарш  не  было  ректора.  Испра- </w:t>
      </w:r>
      <w:r>
        <w:br/>
      </w:r>
      <w:r>
        <w:t xml:space="preserve">вляя эту  должность,  Болховитиновъ  читалъ  семинаристамъ  дог- </w:t>
      </w:r>
      <w:r>
        <w:br/>
      </w:r>
      <w:r>
        <w:t xml:space="preserve">матическое и  нравственное  богослов1е;  за  неим'Ьшемъ  учителя </w:t>
      </w:r>
      <w:r>
        <w:br/>
      </w:r>
      <w:r>
        <w:t xml:space="preserve">философш  преподавалъ  и  эту  науку.</w:t>
      </w:r>
    </w:p>
    <w:p>
      <w:pPr>
        <w:pStyle w:val="Normal"/>
      </w:pPr>
      <w:r>
        <w:t xml:space="preserve">Челов'Ькъ  съ  литературнымъ  образовашемъ,  съ  живымъ  со- </w:t>
      </w:r>
      <w:r>
        <w:br/>
      </w:r>
      <w:r>
        <w:t xml:space="preserve">чувств1емъ  къ  новому  литературному  движешю,  начавшемуся </w:t>
      </w:r>
      <w:r>
        <w:br/>
      </w:r>
      <w:r>
        <w:t xml:space="preserve">въ  восьмидесятыхъ  годахъ  прошлаго  в'Ька,  Болховитиновъ  не </w:t>
      </w:r>
      <w:r>
        <w:br/>
      </w:r>
      <w:r>
        <w:t xml:space="preserve">приносилъ  схоластики  въ  аудиторш  Воронежской  семинарш.  Въ </w:t>
      </w:r>
      <w:r>
        <w:br/>
      </w:r>
      <w:r>
        <w:t xml:space="preserve">основу  своего  курса  риторики  Болховитиновъ  положилъ  кдигу </w:t>
      </w:r>
      <w:r>
        <w:br/>
      </w:r>
      <w:r>
        <w:t xml:space="preserve">аббата  Трюбле:  „ЕёДех1оп8  виг  Гё1одиепсе  еп  ^ёпёга!  е1^  зш*  се11е </w:t>
      </w:r>
      <w:r>
        <w:br/>
      </w:r>
      <w:r>
        <w:t xml:space="preserve">де  1а  сЪше  еп  рагисиИег"  (Зесопйе  ёйШоп,  аи§:теп1ёе  йе  р1и- </w:t>
      </w:r>
      <w:r>
        <w:br/>
      </w:r>
      <w:r>
        <w:t xml:space="preserve">81еиг8  апа1у8е8  й'опуга^ез  й'ёЬдиепсе.  Рапз,  1764)  ®^.  Каковы  бы</w:t>
      </w:r>
    </w:p>
    <w:p>
      <w:pPr>
        <w:pStyle w:val="Normal"/>
      </w:pPr>
      <w:r>
        <w:t xml:space="preserve">294  К1ЕВСК1Й  МИТРОПОЛИТЪ  ЕВГЕШЙ  ВОЛХОВИТИНОВЪ.</w:t>
      </w:r>
    </w:p>
    <w:p>
      <w:pPr>
        <w:pStyle w:val="Normal"/>
      </w:pPr>
      <w:r>
        <w:t xml:space="preserve">НИ  были  насм'Ьшки  Вольтера  надъ  этою  „1е  ргетхег  Итге  йи  зе- </w:t>
      </w:r>
      <w:r>
        <w:br/>
      </w:r>
      <w:r>
        <w:t xml:space="preserve">сопй  ог(1ге"  ^,  „Размышлетя*  Трюбле  выделялись  р-Ьзкими  до- </w:t>
      </w:r>
      <w:r>
        <w:br/>
      </w:r>
      <w:r>
        <w:t xml:space="preserve">стоинствами изъ  ряда  латинскихъ  риторикъ,  бьгапшхъ  тогда  въ </w:t>
      </w:r>
      <w:r>
        <w:br/>
      </w:r>
      <w:r>
        <w:t xml:space="preserve">употреблеши  въ  духовныхъ  семинархяхъ.  Въ  основ-Ь  книги  Трюбле </w:t>
      </w:r>
      <w:r>
        <w:br/>
      </w:r>
      <w:r>
        <w:t xml:space="preserve">лежитъ  мысль,  что  природа  выше  искусства;  онъ  пресл-Ьдуеть </w:t>
      </w:r>
      <w:r>
        <w:br/>
      </w:r>
      <w:r>
        <w:t xml:space="preserve">вычурность  и  схоластику.  „Есть  еще  особое  краснор'Ьч1е  школь- </w:t>
      </w:r>
      <w:r>
        <w:br/>
      </w:r>
      <w:r>
        <w:t xml:space="preserve">ное, краснор'Ьчхе  риторическое,  пышное,  надутое  и  пр.,  которое </w:t>
      </w:r>
      <w:r>
        <w:br/>
      </w:r>
      <w:r>
        <w:t xml:space="preserve">столько  же  невкусно  для  отличныхъ  св'Ьтскихъ  людей,  какъ  и </w:t>
      </w:r>
      <w:r>
        <w:br/>
      </w:r>
      <w:r>
        <w:t xml:space="preserve">для  народа...  Школьнаго  краснор'Ьчхя  существенный  признакъ </w:t>
      </w:r>
      <w:r>
        <w:br/>
      </w:r>
      <w:r>
        <w:t xml:space="preserve">есть  декламащя,  состоящая  въ  чрезвычайномъ  увеличиваши  или </w:t>
      </w:r>
      <w:r>
        <w:br/>
      </w:r>
      <w:r>
        <w:t xml:space="preserve">уменьшенш  своей  матерш  однгсми  только  еловамщ  безъ  основа- </w:t>
      </w:r>
      <w:r>
        <w:br/>
      </w:r>
      <w:r>
        <w:t xml:space="preserve">тельныхъ  доводовъ.  Слишкомъ  блистательный  и  цв-Ьтупцй  слогъ </w:t>
      </w:r>
      <w:r>
        <w:br/>
      </w:r>
      <w:r>
        <w:t xml:space="preserve">неум'Ьстенъ  въ  пропов'Ьдяхъ"  ®^.  „Он'Ь  должны  быть  понятны </w:t>
      </w:r>
      <w:r>
        <w:br/>
      </w:r>
      <w:r>
        <w:t xml:space="preserve">для  всЬхъ,  и  потому  въ  нихъ  не  надобно  отвращаться  низкихъ </w:t>
      </w:r>
      <w:r>
        <w:br/>
      </w:r>
      <w:r>
        <w:t xml:space="preserve">и  простонародныхъ  мыслей  и  словъ.  Мы  находимъ  въ  превос- </w:t>
      </w:r>
      <w:r>
        <w:br/>
      </w:r>
      <w:r>
        <w:t xml:space="preserve">ходныхъ  писателяхъ  и  въ  превосходн'ЬЙшихъ  ихъ  сочинешяхъ </w:t>
      </w:r>
      <w:r>
        <w:br/>
      </w:r>
      <w:r>
        <w:t xml:space="preserve">тому  примеры.  Кажется,  что  они  гЬмъ  хогЬли  показать,  что  они </w:t>
      </w:r>
      <w:r>
        <w:br/>
      </w:r>
      <w:r>
        <w:t xml:space="preserve">не  им^ють  той  чрезвычайной  уже  разборчивости,  которая  похожа </w:t>
      </w:r>
      <w:r>
        <w:br/>
      </w:r>
      <w:r>
        <w:t xml:space="preserve">па  брюзгливость  и  происходить  иногда  отъ  хвастовства,  а  иногда </w:t>
      </w:r>
      <w:r>
        <w:br/>
      </w:r>
      <w:r>
        <w:t xml:space="preserve">отъ  несм^лости"  ^.  Болховитиновъ  не  требуетъ,  чтобы  пропов'Ьд- </w:t>
      </w:r>
      <w:r>
        <w:br/>
      </w:r>
      <w:r>
        <w:t xml:space="preserve">никъ  былъ  ученымъ  богословомъ;  но  онъ  долженъ  знать  свою </w:t>
      </w:r>
      <w:r>
        <w:br/>
      </w:r>
      <w:r>
        <w:t xml:space="preserve">особую  и  обширную  науку:  это — „наука  религш,  наука  смысла </w:t>
      </w:r>
      <w:r>
        <w:br/>
      </w:r>
      <w:r>
        <w:t xml:space="preserve">и  духа  религгщ  наука  того,  въ  чемъ  состоитъ  подлинная  и  осно- </w:t>
      </w:r>
      <w:r>
        <w:br/>
      </w:r>
      <w:r>
        <w:t xml:space="preserve">вательная добродетель"  *^.  Проповедника,  передающаго  слуша- </w:t>
      </w:r>
      <w:r>
        <w:br/>
      </w:r>
      <w:r>
        <w:t xml:space="preserve">телямъ  духъ  религш,  Трюбле  ставить  выше  богослова.  „Дог- </w:t>
      </w:r>
      <w:r>
        <w:br/>
      </w:r>
      <w:r>
        <w:t xml:space="preserve">маты религ1и  довольно  уже  доказаны.  Богословъ  контраверсистъ, </w:t>
      </w:r>
      <w:r>
        <w:br/>
      </w:r>
      <w:r>
        <w:t xml:space="preserve">или  спорной,  полезенъ  только  тогда,  когда  нужно  оспаривать  ка- </w:t>
      </w:r>
      <w:r>
        <w:br/>
      </w:r>
      <w:r>
        <w:t xml:space="preserve">кую-нибудь ересь;  а  ереси  не  всегда  бываютъ...  Проповеди  только </w:t>
      </w:r>
      <w:r>
        <w:br/>
      </w:r>
      <w:r>
        <w:t xml:space="preserve">проповедуютъ  правоту  и  человтъколюбге;  а  въ  спорныхъ  богослов- </w:t>
      </w:r>
      <w:r>
        <w:br/>
      </w:r>
      <w:r>
        <w:t xml:space="preserve">скихъ  книгахъ  часто  добродетели  С1И  нарушаются"  ^®.  Пропов'Ьдь </w:t>
      </w:r>
      <w:r>
        <w:br/>
      </w:r>
      <w:r>
        <w:t xml:space="preserve">должна  действовать  на  сердце;  образцы  для  проповеди  —  апо- </w:t>
      </w:r>
      <w:r>
        <w:br/>
      </w:r>
      <w:r>
        <w:t xml:space="preserve">столы, которые  уловляли  сердца  людей  простотой  своего  сокру- </w:t>
      </w:r>
      <w:r>
        <w:br/>
      </w:r>
      <w:r>
        <w:t xml:space="preserve">шавшаго  сердце  слова.  „Такъ  ты  хочешь,  скажутъ  мне,  можетъ </w:t>
      </w:r>
      <w:r>
        <w:br/>
      </w:r>
      <w:r>
        <w:t xml:space="preserve">быть,  ты  хочешь  сдгълать  всгьхъ  проповтъдииковъ  такими  же  про^ </w:t>
      </w:r>
      <w:r>
        <w:br/>
      </w:r>
      <w:r>
        <w:t xml:space="preserve">стыми  въ  пропов^ъдяхъ,  каковы  ми^ссгонеры?  Да,  я  этого  желала </w:t>
      </w:r>
      <w:r>
        <w:br/>
      </w:r>
      <w:r>
        <w:t xml:space="preserve">бы,  не  желая  однакожь  чтобъ  они  во  всемъ  были  имъ  подобны. </w:t>
      </w:r>
      <w:r>
        <w:br/>
      </w:r>
      <w:r>
        <w:t xml:space="preserve">Простота  мисс1онеровъ  не  только  не  недостатокъ,  а  напротивъ</w:t>
      </w:r>
    </w:p>
    <w:p>
      <w:pPr>
        <w:pStyle w:val="Normal"/>
      </w:pPr>
      <w:r>
        <w:t xml:space="preserve">К1ЕВСК1Й  МИТРОПОЛИТЪ  ЕВГЕШЙ  ВОЛХОВИТИНОВЪ.  295</w:t>
      </w:r>
    </w:p>
    <w:p>
      <w:pPr>
        <w:pStyle w:val="Normal"/>
      </w:pPr>
      <w:r>
        <w:t xml:space="preserve">ТОГО  превосходное  качество;  потому  что  безъ  нея  они  не  им'Ьли </w:t>
      </w:r>
      <w:r>
        <w:br/>
      </w:r>
      <w:r>
        <w:t xml:space="preserve">бы  самаго  важнЬйшаго  и  полезнЬйшаго  качества,  т.  е.  благоче- </w:t>
      </w:r>
      <w:r>
        <w:br/>
      </w:r>
      <w:r>
        <w:t xml:space="preserve">стивой и  умилительной  трогательности^  ^^.  Учитель  воронеж- </w:t>
      </w:r>
      <w:r>
        <w:br/>
      </w:r>
      <w:r>
        <w:t xml:space="preserve">скихъ  семинаристовъ  горячо  нападаетъ  на  гЬхъ  пропов'Ьдниковъ, </w:t>
      </w:r>
      <w:r>
        <w:br/>
      </w:r>
      <w:r>
        <w:t xml:space="preserve">которые  любили  ослеплять  слушателей  блескомъ  своего  „замы- </w:t>
      </w:r>
      <w:r>
        <w:br/>
      </w:r>
      <w:r>
        <w:t xml:space="preserve">словатаго  и  цв'Ьтистаго"  слова.  Вдохновленный  негодовашемъ  на </w:t>
      </w:r>
      <w:r>
        <w:br/>
      </w:r>
      <w:r>
        <w:t xml:space="preserve">этихъ  эгоистическихъ  поклонниковъ  своего  риторскаго  таланта, </w:t>
      </w:r>
      <w:r>
        <w:br/>
      </w:r>
      <w:r>
        <w:t xml:space="preserve">онъ  обращается  къ  нимъ  со  стихами  Ламотта:</w:t>
      </w:r>
    </w:p>
    <w:p>
      <w:pPr>
        <w:pStyle w:val="Normal"/>
      </w:pPr>
      <w:r>
        <w:t xml:space="preserve">Когда  соблазнъ  тотъ  истребится</w:t>
      </w:r>
    </w:p>
    <w:p>
      <w:pPr>
        <w:pStyle w:val="Normal"/>
      </w:pPr>
      <w:r>
        <w:t xml:space="preserve">Лжепровозв'Ьстниковъ  Христа?</w:t>
      </w:r>
    </w:p>
    <w:p>
      <w:pPr>
        <w:pStyle w:val="Normal"/>
      </w:pPr>
      <w:r>
        <w:t xml:space="preserve">Когда  блестящъ  умъ  постыдится</w:t>
      </w:r>
    </w:p>
    <w:p>
      <w:pPr>
        <w:pStyle w:val="Normal"/>
      </w:pPr>
      <w:r>
        <w:t xml:space="preserve">И  заградятся  ихъ  уста?</w:t>
      </w:r>
    </w:p>
    <w:p>
      <w:pPr>
        <w:pStyle w:val="Normal"/>
      </w:pPr>
      <w:r>
        <w:t xml:space="preserve">Они  не  благу  научаютъ</w:t>
      </w:r>
    </w:p>
    <w:p>
      <w:pPr>
        <w:pStyle w:val="Normal"/>
      </w:pPr>
      <w:r>
        <w:t xml:space="preserve">И  не  пороки  обличаютъ,</w:t>
      </w:r>
    </w:p>
    <w:p>
      <w:pPr>
        <w:pStyle w:val="Normal"/>
      </w:pPr>
      <w:r>
        <w:t xml:space="preserve">Но  лишь  тщеславятся  умомъ;</w:t>
      </w:r>
    </w:p>
    <w:p>
      <w:pPr>
        <w:pStyle w:val="Normal"/>
      </w:pPr>
      <w:r>
        <w:t xml:space="preserve">Для  нихъ  едина  честь  и  слава</w:t>
      </w:r>
    </w:p>
    <w:p>
      <w:pPr>
        <w:pStyle w:val="Normal"/>
      </w:pPr>
      <w:r>
        <w:t xml:space="preserve">Пустая  слышащихъ  забава,</w:t>
      </w:r>
    </w:p>
    <w:p>
      <w:pPr>
        <w:pStyle w:val="Normal"/>
      </w:pPr>
      <w:r>
        <w:t xml:space="preserve">И  гд-Ь  жь?...  во  храм*,  предъ  Христомъ!</w:t>
      </w:r>
    </w:p>
    <w:p>
      <w:pPr>
        <w:pStyle w:val="Normal"/>
      </w:pPr>
      <w:r>
        <w:t xml:space="preserve">О  святъ  законъ,  законъ  почтенный!</w:t>
      </w:r>
    </w:p>
    <w:p>
      <w:pPr>
        <w:pStyle w:val="Normal"/>
      </w:pPr>
      <w:r>
        <w:t xml:space="preserve">Ты  данъ  къ  учешю  людей;</w:t>
      </w:r>
    </w:p>
    <w:p>
      <w:pPr>
        <w:pStyle w:val="Normal"/>
      </w:pPr>
      <w:r>
        <w:t xml:space="preserve">Но  риторъ.  остротой  надменный,</w:t>
      </w:r>
    </w:p>
    <w:p>
      <w:pPr>
        <w:pStyle w:val="Normal"/>
      </w:pPr>
      <w:r>
        <w:t xml:space="preserve">Творитъ  тя  играми  р-Ьчей!...  "*</w:t>
      </w:r>
    </w:p>
    <w:p>
      <w:pPr>
        <w:pStyle w:val="Normal"/>
      </w:pPr>
      <w:r>
        <w:t xml:space="preserve">Трюбле  остался  навсегда  авторитетомъ  Болховитинова  въ </w:t>
      </w:r>
      <w:r>
        <w:br/>
      </w:r>
      <w:r>
        <w:t xml:space="preserve">теорш  краснор'Ьч1я  и  въ  области  литературной  критики  ^^.  Ко </w:t>
      </w:r>
      <w:r>
        <w:br/>
      </w:r>
      <w:r>
        <w:t xml:space="preserve">взглядамъ  Трюбле  Болховитиновъ  чувствовалъ  влечете  всл-Ьд- </w:t>
      </w:r>
      <w:r>
        <w:br/>
      </w:r>
      <w:r>
        <w:t xml:space="preserve">ств1е  своего  отвращетя  отъ  риторики  и  схоластицизма;  его  со- </w:t>
      </w:r>
      <w:r>
        <w:br/>
      </w:r>
      <w:r>
        <w:t xml:space="preserve">чувствхе  французскому  аббату  условливалось  его  литературнымъ </w:t>
      </w:r>
      <w:r>
        <w:br/>
      </w:r>
      <w:r>
        <w:t xml:space="preserve">образовашемъ  и  подкреплялось  авторитетомъ  протектора  Сла- </w:t>
      </w:r>
      <w:r>
        <w:br/>
      </w:r>
      <w:r>
        <w:t xml:space="preserve">вяно-греко-латинской академ1и,  московскаго  митрополита  Пла- </w:t>
      </w:r>
      <w:r>
        <w:br/>
      </w:r>
      <w:r>
        <w:t xml:space="preserve">тона, который  въ  предисловш  къ  собрашю  своихъ  проповедей </w:t>
      </w:r>
      <w:r>
        <w:br/>
      </w:r>
      <w:r>
        <w:t xml:space="preserve">признался,  что  „о  випйственномъ  и  испещренномъ  слогЬ  онъ </w:t>
      </w:r>
      <w:r>
        <w:br/>
      </w:r>
      <w:r>
        <w:t xml:space="preserve">никогда  много  не  заботился".  При  этомъ  Платонъ  высказалъ </w:t>
      </w:r>
      <w:r>
        <w:br/>
      </w:r>
      <w:r>
        <w:t xml:space="preserve">совершенно  тотъ  же  взглядъ  на  свойства  проповеди,  который </w:t>
      </w:r>
      <w:r>
        <w:br/>
      </w:r>
      <w:r>
        <w:t xml:space="preserve">развивалъ  и  Болховитиновъ  предъ  учениками  Воронежской  се- </w:t>
      </w:r>
      <w:r>
        <w:br/>
      </w:r>
      <w:r>
        <w:t xml:space="preserve">мршарш:  „Словами  играющхй  и  надменный  слогъ  можетъ  быть </w:t>
      </w:r>
      <w:r>
        <w:br/>
      </w:r>
      <w:r>
        <w:t xml:space="preserve">для  светскихъ  сочинешй  когда-либо  пристоенъ  и  нуженъ;  но </w:t>
      </w:r>
      <w:r>
        <w:br/>
      </w:r>
      <w:r>
        <w:t xml:space="preserve">на  священномъ  м-ЬсгЬ,  гдЪ  устами  проповедника  беседуетъ </w:t>
      </w:r>
      <w:r>
        <w:br/>
      </w:r>
      <w:r>
        <w:t xml:space="preserve">вечная  истина,  почиталъ  я,  что  оный  есть  излишенъ...  Церков- </w:t>
      </w:r>
      <w:r>
        <w:br/>
      </w:r>
      <w:r>
        <w:t xml:space="preserve">ный проповедникъ  долженъ  беседовать  къ  людямъ  различнаго</w:t>
      </w:r>
    </w:p>
    <w:p>
      <w:pPr>
        <w:pStyle w:val="Normal"/>
      </w:pPr>
      <w:r>
        <w:t xml:space="preserve">296  К1ЕВСК1Й  МИТРОПОЛИТЪ  ЕВГБШЙ  БОЛХОВИТИНОВЪ.</w:t>
      </w:r>
    </w:p>
    <w:p>
      <w:pPr>
        <w:pStyle w:val="Normal"/>
      </w:pPr>
      <w:r>
        <w:t xml:space="preserve">состояшя  И  понят1я,  а  потому  "необходимость  требуетъ,  дабы  ду- </w:t>
      </w:r>
      <w:r>
        <w:br/>
      </w:r>
      <w:r>
        <w:t xml:space="preserve">ховная бесЬда  была  всякому  удобопонятна,  удаляя  огь,  себя, </w:t>
      </w:r>
      <w:r>
        <w:br/>
      </w:r>
      <w:r>
        <w:t xml:space="preserve">сколько  возможно,  то  подозр'Ьше,  что  будто  проповгьдпикъ  болт </w:t>
      </w:r>
      <w:r>
        <w:br/>
      </w:r>
      <w:r>
        <w:t xml:space="preserve">ищетъ  хвалы  слушателей  за  свое  краснортьчивое  слово,  нежели  рев- </w:t>
      </w:r>
      <w:r>
        <w:br/>
      </w:r>
      <w:r>
        <w:t xml:space="preserve">пуетъ  о  пасаждеиги  добродгътели  и  страха  Бооюгя  въ  сердг^ахъ </w:t>
      </w:r>
      <w:r>
        <w:br/>
      </w:r>
      <w:r>
        <w:t xml:space="preserve">слушат^елей^  ^*.</w:t>
      </w:r>
    </w:p>
    <w:p>
      <w:pPr>
        <w:pStyle w:val="Normal"/>
      </w:pPr>
      <w:r>
        <w:t xml:space="preserve">Болховитиновъ,  сл-Ьдуя  своему  французскому  образцу,  вно- </w:t>
      </w:r>
      <w:r>
        <w:br/>
      </w:r>
      <w:r>
        <w:t xml:space="preserve">сить въ  руководство,  назначенное  для  семинаристовъ,  зам-Ьча- </w:t>
      </w:r>
      <w:r>
        <w:br/>
      </w:r>
      <w:r>
        <w:t xml:space="preserve">те,  что  св'Ьтская  литература  проводить  вь  общественное  созна- </w:t>
      </w:r>
      <w:r>
        <w:br/>
      </w:r>
      <w:r>
        <w:t xml:space="preserve">ше  бол-Ье  нравственныхъ  началъ  и  бол'Ье  служить  дЪлу  хри- </w:t>
      </w:r>
      <w:r>
        <w:br/>
      </w:r>
      <w:r>
        <w:t xml:space="preserve">ст1анскаго  просв'Ьщетя,  нежели  церковная  пропов'Ьдь.  „Очень </w:t>
      </w:r>
      <w:r>
        <w:br/>
      </w:r>
      <w:r>
        <w:t xml:space="preserve">стыдно  для  н'Ькоторыхь  пропов'Ьдниковь,  что  св-Ьтсгае  писатели </w:t>
      </w:r>
      <w:r>
        <w:br/>
      </w:r>
      <w:r>
        <w:t xml:space="preserve">вь  чувствительпыхъ  и  трогательпыхъ  своихъ  сочипепгяхъ  тщатель- </w:t>
      </w:r>
      <w:r>
        <w:br/>
      </w:r>
      <w:r>
        <w:t xml:space="preserve">н'Ье  ихь  достигають  сего  д'Ьла  и  лучше  ихь  ум'Ьютъ  достигать </w:t>
      </w:r>
      <w:r>
        <w:br/>
      </w:r>
      <w:r>
        <w:t xml:space="preserve">оной,  какъ,  наприм'Ьрь,  Расинъ"  ^^.  Вь  Воронеж-Ь  Болховитиновъ </w:t>
      </w:r>
      <w:r>
        <w:br/>
      </w:r>
      <w:r>
        <w:t xml:space="preserve">сь  прежнимь  интересомь  изучалъ  французскихъ  писателей. </w:t>
      </w:r>
      <w:r>
        <w:br/>
      </w:r>
      <w:r>
        <w:t xml:space="preserve">Онь  съ  напряженнымъ  внимашемь  сл'Ьдилъ  за  убогимъ  воро- </w:t>
      </w:r>
      <w:r>
        <w:br/>
      </w:r>
      <w:r>
        <w:t xml:space="preserve">нежскимъ  театромъ.  „Вь  Воронеж-Ь  (писалъ  онь  въ  1792  г.), </w:t>
      </w:r>
      <w:r>
        <w:br/>
      </w:r>
      <w:r>
        <w:t xml:space="preserve">новизна  та,  что  театрь  сь  воскресенья  до  воскресенья  все  лучше </w:t>
      </w:r>
      <w:r>
        <w:br/>
      </w:r>
      <w:r>
        <w:t xml:space="preserve">становится,  и  Болховитиновъ  не  упускаеть  ни  одного  спектакля**  ^^ </w:t>
      </w:r>
      <w:r>
        <w:br/>
      </w:r>
      <w:r>
        <w:t xml:space="preserve">Онь  увлекался  трагедхями  Расина  и  Вольтера.  Даже  въ  1809  году, </w:t>
      </w:r>
      <w:r>
        <w:br/>
      </w:r>
      <w:r>
        <w:t xml:space="preserve">уже  бывши  арх1ереемь  въ  ВологдЪ,  онь  писалъ  въ  Москву </w:t>
      </w:r>
      <w:r>
        <w:br/>
      </w:r>
      <w:r>
        <w:t xml:space="preserve">одному  изъ  своихъ  друзей:  „Не  найдете  ли  вы  стереотипиче- </w:t>
      </w:r>
      <w:r>
        <w:br/>
      </w:r>
      <w:r>
        <w:t xml:space="preserve">скаго  издатя  Расина  и  Вольтеровыхь  трагедай?  Если  сыщутся, </w:t>
      </w:r>
      <w:r>
        <w:br/>
      </w:r>
      <w:r>
        <w:t xml:space="preserve">то  пришлите"  ^^.</w:t>
      </w:r>
    </w:p>
    <w:p>
      <w:pPr>
        <w:pStyle w:val="Normal"/>
      </w:pPr>
      <w:r>
        <w:t xml:space="preserve">Отвергнувь  прежнюю  рутину  вь  преподаваши  теорш  красно- </w:t>
      </w:r>
      <w:r>
        <w:br/>
      </w:r>
      <w:r>
        <w:t xml:space="preserve">рЬчгя,  Болховитиновъ  .въ  области  философш  относился  сочув- </w:t>
      </w:r>
      <w:r>
        <w:br/>
      </w:r>
      <w:r>
        <w:t xml:space="preserve">ственно къ  посл'Ьдователямь  деизма.  Вь  „Размышлешяхъ  о </w:t>
      </w:r>
      <w:r>
        <w:br/>
      </w:r>
      <w:r>
        <w:t xml:space="preserve">краснор'Ьч1и"  онь  привель  выдержку  изъ  „Различныхъ  мн-Ьшй** </w:t>
      </w:r>
      <w:r>
        <w:br/>
      </w:r>
      <w:r>
        <w:t xml:space="preserve">Попе  ^^.  Вь  Воронеже  Болховитиновъ  перевель  прозою  его </w:t>
      </w:r>
      <w:r>
        <w:br/>
      </w:r>
      <w:r>
        <w:t xml:space="preserve">„Опыть  о  челов'Ьк'Ь"  ^^.  Не  въ  первый  разь  эта  философская </w:t>
      </w:r>
      <w:r>
        <w:br/>
      </w:r>
      <w:r>
        <w:t xml:space="preserve">поэма  англШскаго  стихотворца  являлась  въ  русскомь  переводе. </w:t>
      </w:r>
      <w:r>
        <w:br/>
      </w:r>
      <w:r>
        <w:t xml:space="preserve">Еще  въ  1754  году  конректорь  Академ1и  наукь,  впослЪдствш </w:t>
      </w:r>
      <w:r>
        <w:br/>
      </w:r>
      <w:r>
        <w:t xml:space="preserve">профессорь  Московскаго  университета,  ПоповскШ  перевель  ее </w:t>
      </w:r>
      <w:r>
        <w:br/>
      </w:r>
      <w:r>
        <w:t xml:space="preserve">стихами  сь  того  же  самаго  французскаго  перевода,  которымъ </w:t>
      </w:r>
      <w:r>
        <w:br/>
      </w:r>
      <w:r>
        <w:t xml:space="preserve">отчасти  руководствовался  и  Болховитиновъ^.  Не  ран'Ье  1757 года </w:t>
      </w:r>
      <w:r>
        <w:br/>
      </w:r>
      <w:r>
        <w:t xml:space="preserve">могъ  быть  напечатань  переводь  Поповскаго;  встретились  важ-</w:t>
      </w:r>
    </w:p>
    <w:p>
      <w:pPr>
        <w:pStyle w:val="Normal"/>
      </w:pPr>
      <w:r>
        <w:t xml:space="preserve">К1ЕВСК1Й  МИТРОПОЛИТЪ  ЕВГЕШЙ  ВОЛХОВИТИНОВЪ.  297</w:t>
      </w:r>
    </w:p>
    <w:p>
      <w:pPr>
        <w:pStyle w:val="Normal"/>
      </w:pPr>
      <w:r>
        <w:t xml:space="preserve">ныя  къ  тому  затрудненая  со  стороны  духовной  цензуры.   Самъ </w:t>
      </w:r>
      <w:r>
        <w:br/>
      </w:r>
      <w:r>
        <w:t xml:space="preserve">ПоповскШ  находилъ  нужнымъ  сделать  въ  предисловш  къ  своему </w:t>
      </w:r>
      <w:r>
        <w:br/>
      </w:r>
      <w:r>
        <w:t xml:space="preserve">переводу  сл'Ьдующую  оговорку:  „А  какъ   матер1я   с1я  н'Ьжная, </w:t>
      </w:r>
      <w:r>
        <w:br/>
      </w:r>
      <w:r>
        <w:t xml:space="preserve">то  можетъ  найтись  кому-нибудь  нЪчто  и  сомнительное  въ  раз- </w:t>
      </w:r>
      <w:r>
        <w:br/>
      </w:r>
      <w:r>
        <w:t xml:space="preserve">суждеши  нашей  релипи;  въ  чемъ  однако  справедливый  чита- </w:t>
      </w:r>
      <w:r>
        <w:br/>
      </w:r>
      <w:r>
        <w:t xml:space="preserve">тель  меня  извинить  для  двухъ  причинъ:  первая,  что  я  не  бого- </w:t>
      </w:r>
      <w:r>
        <w:br/>
      </w:r>
      <w:r>
        <w:t xml:space="preserve">словъ,  и  потому  простительно  мн^  будетъ,  если  гд'Ь   не   могъ </w:t>
      </w:r>
      <w:r>
        <w:br/>
      </w:r>
      <w:r>
        <w:t xml:space="preserve">усмотреть   несходства*  съ  нашею  релипею;  вторая  —  что  я  не </w:t>
      </w:r>
      <w:r>
        <w:br/>
      </w:r>
      <w:r>
        <w:t xml:space="preserve">критикомъ  былъ,  но  переводчикомъ;  следовательно,  хотя  бы  и </w:t>
      </w:r>
      <w:r>
        <w:br/>
      </w:r>
      <w:r>
        <w:t xml:space="preserve">усмотрЪлъ  н^что  противное,  однако  поправлять  не  им^лъ  ни- </w:t>
      </w:r>
      <w:r>
        <w:br/>
      </w:r>
      <w:r>
        <w:t xml:space="preserve">какого права"  ^Ч  Духовная  цензура  строго  отнеслась   къ   пере- </w:t>
      </w:r>
      <w:r>
        <w:br/>
      </w:r>
      <w:r>
        <w:t xml:space="preserve">воду Поповскаго;  она  нашла,  что  „издатель  оныя  книги  ни  изъ </w:t>
      </w:r>
      <w:r>
        <w:br/>
      </w:r>
      <w:r>
        <w:t xml:space="preserve">священнаго  писашя,  ни  изъ  содержимыхъ  въ  православной  на- </w:t>
      </w:r>
      <w:r>
        <w:br/>
      </w:r>
      <w:r>
        <w:t xml:space="preserve">шей церкви  узаконетй  ничего  не   заимствуя,  единственно  всЬ </w:t>
      </w:r>
      <w:r>
        <w:br/>
      </w:r>
      <w:r>
        <w:t xml:space="preserve">свои  мн^шя  на  естественныхъ  и  натуральныхъ  понят1яхъ  пола- </w:t>
      </w:r>
      <w:r>
        <w:br/>
      </w:r>
      <w:r>
        <w:t xml:space="preserve">гаетъ,  присовокупляя  къ  тому  и  Коперникову  систему,  такожь </w:t>
      </w:r>
      <w:r>
        <w:br/>
      </w:r>
      <w:r>
        <w:t xml:space="preserve">л  мн^шя  о  множестве  м1ровъ,  свящ.енному   писашю   совсЬмъ </w:t>
      </w:r>
      <w:r>
        <w:br/>
      </w:r>
      <w:r>
        <w:t xml:space="preserve">не  согласшля"  ^^.  Кураторъ  Московскаго  университета  Шуваловъ, </w:t>
      </w:r>
      <w:r>
        <w:br/>
      </w:r>
      <w:r>
        <w:t xml:space="preserve">находивппй  книгу  Попе  „весьма  небезполезною  учап1;емуся  юно- </w:t>
      </w:r>
      <w:r>
        <w:br/>
      </w:r>
      <w:r>
        <w:t xml:space="preserve">шеству",  передалъ   ее   для  новаго  разсмотр'Ьшя  арххепископу </w:t>
      </w:r>
      <w:r>
        <w:br/>
      </w:r>
      <w:r>
        <w:t xml:space="preserve">Амвросш  Зертисъ-Каменскому.  Переводъ  Поповскаго  съ  поправ- </w:t>
      </w:r>
      <w:r>
        <w:br/>
      </w:r>
      <w:r>
        <w:t xml:space="preserve">ками  противныхъ    священному    писашю    м'Ьстъ,    сделанными </w:t>
      </w:r>
      <w:r>
        <w:br/>
      </w:r>
      <w:r>
        <w:t xml:space="preserve">Амвросхемъ,  былъ  наконецъ  изданъ,  и  притомъ  на  первый  разъ </w:t>
      </w:r>
      <w:r>
        <w:br/>
      </w:r>
      <w:r>
        <w:t xml:space="preserve">такъ,  что  исправленныя  цензурою  м^ста  напечатаны  были  бол^Ье </w:t>
      </w:r>
      <w:r>
        <w:br/>
      </w:r>
      <w:r>
        <w:t xml:space="preserve">крупнымъ  шрифтомъ,  чЪмъ  текстъ,  принадлежавппй  Поповскому, </w:t>
      </w:r>
      <w:r>
        <w:br/>
      </w:r>
      <w:r>
        <w:t xml:space="preserve">яКакъ  будто  бы  (острилъ  по  этому  случаю  Тепловъ)  читатель </w:t>
      </w:r>
      <w:r>
        <w:br/>
      </w:r>
      <w:r>
        <w:t xml:space="preserve">самъ  не  могъ  различить  стиховъ  поповскихъ  отъ  стиховъ  По- </w:t>
      </w:r>
      <w:r>
        <w:br/>
      </w:r>
      <w:r>
        <w:t xml:space="preserve">повскаго" ^.  Большею  част1ю  цензурою  исправлены  были  отд^ль- </w:t>
      </w:r>
      <w:r>
        <w:br/>
      </w:r>
      <w:r>
        <w:t xml:space="preserve">ныя  слова  и  термины.  Стихи  о  мно^кестве  м1ровъ  заменены  были </w:t>
      </w:r>
      <w:r>
        <w:br/>
      </w:r>
      <w:r>
        <w:t xml:space="preserve">другими.  Совершенной  переделке  подверглись,  наприм'Ьръ,  сл^- </w:t>
      </w:r>
      <w:r>
        <w:br/>
      </w:r>
      <w:r>
        <w:t xml:space="preserve">дуюпде  стихи  Поповскаго,  въ  которыхъ  упоминалось  множество </w:t>
      </w:r>
      <w:r>
        <w:br/>
      </w:r>
      <w:r>
        <w:t xml:space="preserve">м1ровъ  ®*:</w:t>
      </w:r>
    </w:p>
    <w:p>
      <w:pPr>
        <w:pStyle w:val="Normal"/>
      </w:pPr>
      <w:r>
        <w:t xml:space="preserve">Мгръ  каждый  въ  степеняхъ  порядокъ  наблюдаетъ, </w:t>
      </w:r>
      <w:r>
        <w:br/>
      </w:r>
      <w:r>
        <w:t xml:space="preserve">и  чинъ  въ  течешяхъ  всечастно  наглядаетъ; </w:t>
      </w:r>
      <w:r>
        <w:br/>
      </w:r>
      <w:r>
        <w:t xml:space="preserve">Но  чинъ  сей  надлежитъ  не  только  для  него, </w:t>
      </w:r>
      <w:r>
        <w:br/>
      </w:r>
      <w:r>
        <w:t xml:space="preserve">Какъ  и  до  здашя  вселенныя  всего; </w:t>
      </w:r>
      <w:r>
        <w:br/>
      </w:r>
      <w:r>
        <w:t xml:space="preserve">Въ  единомъ  изъ  м1ровъ  мал-Ьйшхй  непорядокъ</w:t>
      </w:r>
    </w:p>
    <w:p>
      <w:pPr>
        <w:pStyle w:val="Normal"/>
      </w:pPr>
      <w:r>
        <w:t xml:space="preserve">298  К1БВСК1Й  МИТРОПОЛИТЪ  ЕВГЕШЙ  БОЛХОВИТИНОВЪ.</w:t>
      </w:r>
    </w:p>
    <w:p>
      <w:pPr>
        <w:pStyle w:val="Normal"/>
      </w:pPr>
      <w:r>
        <w:t xml:space="preserve">Не  одного  его  приводить  лишь  въ  упадокъ.</w:t>
      </w:r>
    </w:p>
    <w:p>
      <w:pPr>
        <w:pStyle w:val="Normal"/>
      </w:pPr>
      <w:r>
        <w:t xml:space="preserve">Но  всЬхъ  другихъ  м1ровъ  и  весь  вселенной  кругъ</w:t>
      </w:r>
    </w:p>
    <w:p>
      <w:pPr>
        <w:pStyle w:val="Normal"/>
      </w:pPr>
      <w:r>
        <w:t xml:space="preserve">Къ  паденью  страшному  влечетъ  съ  собою  вдругъ.</w:t>
      </w:r>
    </w:p>
    <w:p>
      <w:pPr>
        <w:pStyle w:val="Normal"/>
      </w:pPr>
      <w:r>
        <w:t xml:space="preserve">Оставить  туть  земля  свой  путь  вь  минуту  кратку,</w:t>
      </w:r>
    </w:p>
    <w:p>
      <w:pPr>
        <w:pStyle w:val="Normal"/>
      </w:pPr>
      <w:r>
        <w:t xml:space="preserve">Хотя  то  тамъ,  то  туть,  безь  чина  и  порядку,</w:t>
      </w:r>
    </w:p>
    <w:p>
      <w:pPr>
        <w:pStyle w:val="Normal"/>
      </w:pPr>
      <w:r>
        <w:t xml:space="preserve">И  солнце,  и  луна  и  весь  строй  св-Ьтлыхь  зв'Ёздъ</w:t>
      </w:r>
    </w:p>
    <w:p>
      <w:pPr>
        <w:pStyle w:val="Normal"/>
      </w:pPr>
      <w:r>
        <w:t xml:space="preserve">Подвигнутся  сь  своихь  вь  нестройномь  б^гЬ  м^Ьсть,</w:t>
      </w:r>
    </w:p>
    <w:p>
      <w:pPr>
        <w:pStyle w:val="Normal"/>
      </w:pPr>
      <w:r>
        <w:t xml:space="preserve">И  ангели  сь  круговь,  которыми  влад-Ьють,</w:t>
      </w:r>
    </w:p>
    <w:p>
      <w:pPr>
        <w:pStyle w:val="Normal"/>
      </w:pPr>
      <w:r>
        <w:t xml:space="preserve">Вь  семь  зам-Ьшательств-Ь  стремглавь  сниспасть  им-Ьють;</w:t>
      </w:r>
    </w:p>
    <w:p>
      <w:pPr>
        <w:pStyle w:val="Normal"/>
      </w:pPr>
      <w:r>
        <w:t xml:space="preserve">Тогда  бы  тварь  на  тварь  и  м1рь  на  м1рь  упаль,</w:t>
      </w:r>
    </w:p>
    <w:p>
      <w:pPr>
        <w:pStyle w:val="Normal"/>
      </w:pPr>
      <w:r>
        <w:t xml:space="preserve">Вся  твердь  бы  потряслась,  весь  рв-Ьть  бы  возстеналь  ®</w:t>
      </w:r>
    </w:p>
    <w:p>
      <w:pPr>
        <w:pStyle w:val="Normal"/>
      </w:pPr>
      <w:r>
        <w:t xml:space="preserve">Оптинизмъ  Попе  и  его  аполопя  страстей  были  стушеваны </w:t>
      </w:r>
      <w:r>
        <w:br/>
      </w:r>
      <w:r>
        <w:t xml:space="preserve">цензорами  перевода  Поповскаго.  Изменены  были  стихи,  въ  ко- </w:t>
      </w:r>
      <w:r>
        <w:br/>
      </w:r>
      <w:r>
        <w:t xml:space="preserve">торыхъ  говорилось,  что  разумъ —</w:t>
      </w:r>
    </w:p>
    <w:p>
      <w:pPr>
        <w:pStyle w:val="Normal"/>
      </w:pPr>
      <w:r>
        <w:t xml:space="preserve">Не  должень  истреблять  онь  вь  нась  страстей  конечно, </w:t>
      </w:r>
      <w:r>
        <w:br/>
      </w:r>
      <w:r>
        <w:t xml:space="preserve">Но  токмо  управлять  волненхе  сердечно, </w:t>
      </w:r>
      <w:r>
        <w:br/>
      </w:r>
      <w:r>
        <w:t xml:space="preserve">Пленившую  нась  страсть  не  должень  выгонять </w:t>
      </w:r>
      <w:r>
        <w:br/>
      </w:r>
      <w:r>
        <w:t xml:space="preserve">И  сь  нею  такь,  какь  другь,  не  недругь  поступать  ее.</w:t>
      </w:r>
    </w:p>
    <w:p>
      <w:pPr>
        <w:pStyle w:val="Normal"/>
      </w:pPr>
      <w:r>
        <w:t xml:space="preserve">Наконецъ,  возгласы  Попе  о  тщет'Ь  релипозныхъ  споровъ, — ^воз- </w:t>
      </w:r>
      <w:r>
        <w:br/>
      </w:r>
      <w:r>
        <w:t xml:space="preserve">гласы, въ  которыхъ  просв'Ьчивалъ  релипозный  индифферентизмъ </w:t>
      </w:r>
      <w:r>
        <w:br/>
      </w:r>
      <w:r>
        <w:t xml:space="preserve">автора, — были  затемнены  и  получили  въ  цензорской  передЬлкЬ </w:t>
      </w:r>
      <w:r>
        <w:br/>
      </w:r>
      <w:r>
        <w:t xml:space="preserve">другой  отгЬнокъ.  Въ  перевод'Ь  Поповскаго  стояло:</w:t>
      </w:r>
    </w:p>
    <w:p>
      <w:pPr>
        <w:pStyle w:val="Normal"/>
      </w:pPr>
      <w:r>
        <w:t xml:space="preserve">Пусть  спорять  глупые  ревнители  чрезь  м^ру, </w:t>
      </w:r>
      <w:r>
        <w:br/>
      </w:r>
      <w:r>
        <w:t xml:space="preserve">Которую  почесть  всЬхь  должень  лучше  в-Ьру: — </w:t>
      </w:r>
      <w:r>
        <w:br/>
      </w:r>
      <w:r>
        <w:t xml:space="preserve">Котора  главному  изь  всЬхь  концу  вредить, </w:t>
      </w:r>
      <w:r>
        <w:br/>
      </w:r>
      <w:r>
        <w:t xml:space="preserve">Та  в-Ьра  на  себ-Ь  им-Ьеть  ложный  видь  •'.</w:t>
      </w:r>
    </w:p>
    <w:p>
      <w:pPr>
        <w:pStyle w:val="Normal"/>
      </w:pPr>
      <w:r>
        <w:t xml:space="preserve">Въ  печати  явилось:</w:t>
      </w:r>
    </w:p>
    <w:p>
      <w:pPr>
        <w:pStyle w:val="Normal"/>
      </w:pPr>
      <w:r>
        <w:t xml:space="preserve">Пусть,  кто  хочеть,  спорить  оть  ревности  чрезь  м"Ьру—  и  т.  д.</w:t>
      </w:r>
    </w:p>
    <w:p>
      <w:pPr>
        <w:pStyle w:val="Normal"/>
      </w:pPr>
      <w:r>
        <w:t xml:space="preserve">Болховитиновъ  занимался  теодицеею  Попе  при  иныхъ  уело- </w:t>
      </w:r>
      <w:r>
        <w:br/>
      </w:r>
      <w:r>
        <w:t xml:space="preserve">В1яхъ,  ч4мъ  Поповсшй.  Надъ  его  переводомъ  не  тяготЬла  такая </w:t>
      </w:r>
      <w:r>
        <w:br/>
      </w:r>
      <w:r>
        <w:t xml:space="preserve">строгая  и  взыскательная  цензура,  съ  какою  долженъ  былъ  им4ть </w:t>
      </w:r>
      <w:r>
        <w:br/>
      </w:r>
      <w:r>
        <w:t xml:space="preserve">д^ло  профессоръ  временъ  Елизаветы  Петровны.  Болховитиновъ, </w:t>
      </w:r>
      <w:r>
        <w:br/>
      </w:r>
      <w:r>
        <w:t xml:space="preserve">правда,  чувствовалъ  также  потребность  оговорить  н^Ькоторыя </w:t>
      </w:r>
      <w:r>
        <w:br/>
      </w:r>
      <w:r>
        <w:t xml:space="preserve">м-Ьста  эпистолъ  Попе  и  назвать  мысли  о  множеств*  М1ровъ  и </w:t>
      </w:r>
      <w:r>
        <w:br/>
      </w:r>
      <w:r>
        <w:t xml:space="preserve">взаимод'Ьйствш  ихъ  „намеками  на  разныя  платоническхя  мн*- </w:t>
      </w:r>
      <w:r>
        <w:br/>
      </w:r>
      <w:r>
        <w:t xml:space="preserve">шя"  ^ ;  но  уже  самыя  средства,  къ  которымъ  приб'Ьгаетъ  Бол-</w:t>
      </w:r>
    </w:p>
    <w:p>
      <w:pPr>
        <w:pStyle w:val="Normal"/>
      </w:pPr>
      <w:r>
        <w:t xml:space="preserve">К1БВСК1Й  МИТРОПОЛПТЪ  ЕВГЕШЙ   БОЛХОВИТИНОВЪ.  299</w:t>
      </w:r>
    </w:p>
    <w:p>
      <w:pPr>
        <w:pStyle w:val="Normal"/>
      </w:pPr>
      <w:r>
        <w:t xml:space="preserve">ховитиновъ,  чтобъ  освободить  любимаго  имъ  писателя  отъ  на- </w:t>
      </w:r>
      <w:r>
        <w:br/>
      </w:r>
      <w:r>
        <w:t xml:space="preserve">рекавши, далеко  не  походятъ  на  тЬ  оправдашя,  который  выста- </w:t>
      </w:r>
      <w:r>
        <w:br/>
      </w:r>
      <w:r>
        <w:t xml:space="preserve">вилъ  своему  переводу  ПоповскШ.  Болховитиновъ  отклоняетъ  отъ </w:t>
      </w:r>
      <w:r>
        <w:br/>
      </w:r>
      <w:r>
        <w:t xml:space="preserve">Попе   упреки  въ  атеизм*,  старается  оправдать  его  оптимизмъ </w:t>
      </w:r>
      <w:r>
        <w:br/>
      </w:r>
      <w:r>
        <w:t xml:space="preserve">отъ  обвинешй  въ  несогласш  съ  учетемъ  в^ры  и  ссылается  при </w:t>
      </w:r>
      <w:r>
        <w:br/>
      </w:r>
      <w:r>
        <w:t xml:space="preserve">этомъ   на   авторитетъ   Вольтера,   который   въ   предислов1и  къ </w:t>
      </w:r>
      <w:r>
        <w:br/>
      </w:r>
      <w:r>
        <w:t xml:space="preserve">поэм*Ь  „На  разрушеше  Лиссабона"  сказалъ  объ  „ОпытЬ"  Попе: </w:t>
      </w:r>
      <w:r>
        <w:br/>
      </w:r>
      <w:r>
        <w:t xml:space="preserve">,,Благоразумн'Ье  было  бы   смотр'Ьть   только  на  полезныя   кра- </w:t>
      </w:r>
      <w:r>
        <w:br/>
      </w:r>
      <w:r>
        <w:t xml:space="preserve">соты  въ   сочинеши,   а   не  гсскать  въ  пемъ  пепсшисшпаго   смысла. </w:t>
      </w:r>
      <w:r>
        <w:br/>
      </w:r>
      <w:r>
        <w:t xml:space="preserve">Но  въ  числ-Ь    несовершенствъ    нашей    природы    есть  то,  что </w:t>
      </w:r>
      <w:r>
        <w:br/>
      </w:r>
      <w:r>
        <w:t xml:space="preserve">мы  недоброжелательно   перетолковываемъ  все   то,  чтб  славно. </w:t>
      </w:r>
      <w:r>
        <w:br/>
      </w:r>
      <w:r>
        <w:t xml:space="preserve">Изъ    превратно   понимаемой    акс1омы,  что    все   хороию,  начали </w:t>
      </w:r>
      <w:r>
        <w:br/>
      </w:r>
      <w:r>
        <w:t xml:space="preserve">выводить  ненавистныя  посл'Ьдствая:  атЬдовательно-де  человтьче- </w:t>
      </w:r>
      <w:r>
        <w:br/>
      </w:r>
      <w:r>
        <w:t xml:space="preserve">спгй  родъ  не  гинълъ   падешя,   слгъдовательпо  не  пужень-де   возста- </w:t>
      </w:r>
      <w:r>
        <w:br/>
      </w:r>
      <w:r>
        <w:t xml:space="preserve">повитель  и  искупитель^  слтьдовательпо-де  будугцее  сосшоянге  человгька </w:t>
      </w:r>
      <w:r>
        <w:br/>
      </w:r>
      <w:r>
        <w:t xml:space="preserve">не  лучше  будешь  пастоящаго  и  т.  д."  ^^.  Съ  своей  стороны.  Бол- </w:t>
      </w:r>
      <w:r>
        <w:br/>
      </w:r>
      <w:r>
        <w:t xml:space="preserve">ховитиновъ  не  видитъ  въ  эпистолахъ   Попе  деизма,  признавая </w:t>
      </w:r>
      <w:r>
        <w:br/>
      </w:r>
      <w:r>
        <w:t xml:space="preserve">только,  что  онъ  „украшалъ-свой  „Опытъ"  иногда  мнЪтями  пла- </w:t>
      </w:r>
      <w:r>
        <w:br/>
      </w:r>
      <w:r>
        <w:t xml:space="preserve">тоническими, стихотворческими  и  другими  мечтательными  ги- </w:t>
      </w:r>
      <w:r>
        <w:br/>
      </w:r>
      <w:r>
        <w:t xml:space="preserve">потезами, находящимися  у  самихъ  философовъ".  Но  въ  этомъ </w:t>
      </w:r>
      <w:r>
        <w:br/>
      </w:r>
      <w:r>
        <w:t xml:space="preserve">Болховитиновъ  признаетъ  не  бол-Ье  какъ  поэтическую  вольность, </w:t>
      </w:r>
      <w:r>
        <w:br/>
      </w:r>
      <w:r>
        <w:t xml:space="preserve">вполн*  извинительную.   „Если  Мильтона  (говоритъ  онъ)  не  на- </w:t>
      </w:r>
      <w:r>
        <w:br/>
      </w:r>
      <w:r>
        <w:t xml:space="preserve">зываютъ  безбожникомъ  за  то,  что  онъ,  описывая  падеше  анге- </w:t>
      </w:r>
      <w:r>
        <w:br/>
      </w:r>
      <w:r>
        <w:t xml:space="preserve">ловъ,  много  для  украшешя  выдумывалъ  совсЬмъ  неоснователь- </w:t>
      </w:r>
      <w:r>
        <w:br/>
      </w:r>
      <w:r>
        <w:t xml:space="preserve">наго  и  много  несогласнаго  даже  съ  разсудкомъ;  если  Камоэнса </w:t>
      </w:r>
      <w:r>
        <w:br/>
      </w:r>
      <w:r>
        <w:t xml:space="preserve">не  называютъ  еретикомъ  за  то,  что  онъ  въ  ^Луизгад*"  своей </w:t>
      </w:r>
      <w:r>
        <w:br/>
      </w:r>
      <w:r>
        <w:t xml:space="preserve">вводить  Венеру  сод-Ьйствующею  распространешю  хриспанской </w:t>
      </w:r>
      <w:r>
        <w:br/>
      </w:r>
      <w:r>
        <w:t xml:space="preserve">в-Ьры  и  пр.;  то  и  Попе,  конечно,  столько  жь  извинителенъ,  какъ </w:t>
      </w:r>
      <w:r>
        <w:br/>
      </w:r>
      <w:r>
        <w:t xml:space="preserve">и  они;  потому  что,  въ  качеств'Ь  стихотворца,  онъ,  по  крайней </w:t>
      </w:r>
      <w:r>
        <w:br/>
      </w:r>
      <w:r>
        <w:t xml:space="preserve">м-Ьр*,  им'Ьлъ  одинаковое  съ  ними  право  вольности  въ  выбор** </w:t>
      </w:r>
      <w:r>
        <w:br/>
      </w:r>
      <w:r>
        <w:t xml:space="preserve">украпюшй  своей  поэмы"  ^.  Болховитиновъ  отдаетъ  Попе  первое </w:t>
      </w:r>
      <w:r>
        <w:br/>
      </w:r>
      <w:r>
        <w:t xml:space="preserve">м*сто  между  англ1йскими  поэтами:  „со  времени  его  смерти  до </w:t>
      </w:r>
      <w:r>
        <w:br/>
      </w:r>
      <w:r>
        <w:t xml:space="preserve">нын*  не  появлялось   еще  въ   Англ1и  ни  одного  превосходнаго </w:t>
      </w:r>
      <w:r>
        <w:br/>
      </w:r>
      <w:r>
        <w:t xml:space="preserve">стихотворца"  ^Ч  Эпистолы  Попе  онъ  называетъ  лучшимъ  родомъ </w:t>
      </w:r>
      <w:r>
        <w:br/>
      </w:r>
      <w:r>
        <w:t xml:space="preserve">его  сочиненШ;  „Опытъ  о  челов'Ьк'Ь"  полагаетъ  „въ  числ'Ь  клас- </w:t>
      </w:r>
      <w:r>
        <w:br/>
      </w:r>
      <w:r>
        <w:t xml:space="preserve">сическихъ  книгъ  чувствительной  фгтософги^  ^^:  въ  немъ  укосно- </w:t>
      </w:r>
      <w:r>
        <w:br/>
      </w:r>
      <w:r>
        <w:t xml:space="preserve">вательпость "    соединяется    съ    „  трогательностхю "  ®^.'   Переводу</w:t>
      </w:r>
    </w:p>
    <w:p>
      <w:pPr>
        <w:pStyle w:val="Normal"/>
      </w:pPr>
      <w:r>
        <w:t xml:space="preserve">300  К1ЕВСК1Й  МИТРОПОЛИТЪ  ЕВГЕШЙ  ВОЛХОВ ИТИНОВЪ.</w:t>
      </w:r>
    </w:p>
    <w:p>
      <w:pPr>
        <w:pStyle w:val="Normal"/>
      </w:pPr>
      <w:r>
        <w:t xml:space="preserve">„Опыта  о  челов'Ьк'Ь"  Болховитиновъ  предпослалъ  обширное  вве- </w:t>
      </w:r>
      <w:r>
        <w:br/>
      </w:r>
      <w:r>
        <w:t xml:space="preserve">дете, въ  которомъ  изложилъ  историческое  развитхе  вопроса  о </w:t>
      </w:r>
      <w:r>
        <w:br/>
      </w:r>
      <w:r>
        <w:t xml:space="preserve">происхождети  зла  въ  шр'Ь, — вопроса,  которому  Попе  посвятилъ </w:t>
      </w:r>
      <w:r>
        <w:br/>
      </w:r>
      <w:r>
        <w:t xml:space="preserve">свою  поэму.  Отвращаясь  отъ  философскихъ  положешй  Беля, </w:t>
      </w:r>
      <w:r>
        <w:br/>
      </w:r>
      <w:r>
        <w:t xml:space="preserve">Болховитиновъ  справедливо  сопоставляетъ  Попе  съ  Шефтсбгори, </w:t>
      </w:r>
      <w:r>
        <w:br/>
      </w:r>
      <w:r>
        <w:t xml:space="preserve">видя  въ  томъ  и  другомъ  в'Ьрность  одному  философскому  воз- </w:t>
      </w:r>
      <w:r>
        <w:br/>
      </w:r>
      <w:r>
        <w:t xml:space="preserve">зр-Ьтю.</w:t>
      </w:r>
    </w:p>
    <w:p>
      <w:pPr>
        <w:pStyle w:val="Normal"/>
      </w:pPr>
      <w:r>
        <w:t xml:space="preserve">Относясь  сочувственно   къ  оптимизму  Попе,  Болховитиновъ </w:t>
      </w:r>
      <w:r>
        <w:br/>
      </w:r>
      <w:r>
        <w:t xml:space="preserve">не  оставался  равнодушнымъ  къ  тому  полному  отрицашю  истинъ </w:t>
      </w:r>
      <w:r>
        <w:br/>
      </w:r>
      <w:r>
        <w:t xml:space="preserve">откровенной   в^ры,   которое  съ  такимъ    цинизмомъ  проводилъ </w:t>
      </w:r>
      <w:r>
        <w:br/>
      </w:r>
      <w:r>
        <w:t xml:space="preserve">Вольтеръ.  Далеко  разносились  по  Россш  въ  прошломъ  в'ЬкЪ  и </w:t>
      </w:r>
      <w:r>
        <w:br/>
      </w:r>
      <w:r>
        <w:t xml:space="preserve">вызывали    особенный    интересъ  читателей  именно  эти,  напра- </w:t>
      </w:r>
      <w:r>
        <w:br/>
      </w:r>
      <w:r>
        <w:t xml:space="preserve">вленныя  противъ  христ1анства  произведешя  Вольтера.  Не  им'Ья </w:t>
      </w:r>
      <w:r>
        <w:br/>
      </w:r>
      <w:r>
        <w:t xml:space="preserve">возможности  проникнуть  въ  печать,  они  гЬмъ   съ  ббльшимъ </w:t>
      </w:r>
      <w:r>
        <w:br/>
      </w:r>
      <w:r>
        <w:t xml:space="preserve">усп'Ьхомъ  распространялись  между  читателями  въ  рукописяхъ </w:t>
      </w:r>
      <w:r>
        <w:br/>
      </w:r>
      <w:r>
        <w:t xml:space="preserve">и,  не  вызывая  печатныхъ  опровержешй,  оставляли  въ  недоум-Ь- </w:t>
      </w:r>
      <w:r>
        <w:br/>
      </w:r>
      <w:r>
        <w:t xml:space="preserve">ши  или  увлекали  малоподготовленныхъ  читателей.  „Въ  скром- </w:t>
      </w:r>
      <w:r>
        <w:br/>
      </w:r>
      <w:r>
        <w:t xml:space="preserve">ной нашей  литератур*  (писалъ  Болховитиновъ  въ  1793  г.)  мы </w:t>
      </w:r>
      <w:r>
        <w:br/>
      </w:r>
      <w:r>
        <w:t xml:space="preserve">не  видимъ  еще  самыхъ  возмутительн'Ьйшихъ  и  нечестив'Ьйшихъ </w:t>
      </w:r>
      <w:r>
        <w:br/>
      </w:r>
      <w:r>
        <w:t xml:space="preserve">Вольтеровыхъ  книгъ;  но,  можетъ  быть,  отъ  сего  предохранены </w:t>
      </w:r>
      <w:r>
        <w:br/>
      </w:r>
      <w:r>
        <w:t xml:space="preserve">только  книжныя  наши  лавки,  между  тЬмъ  какъ  сокровенными </w:t>
      </w:r>
      <w:r>
        <w:br/>
      </w:r>
      <w:r>
        <w:t xml:space="preserve">путями  повсюду  разливается  вся  его  зараза.  Ибо  письменной </w:t>
      </w:r>
      <w:r>
        <w:br/>
      </w:r>
      <w:r>
        <w:t xml:space="preserve">Вольтеръ  становится  у  насъ  извтъстенъ  столько  же,  какъ  и  пе- </w:t>
      </w:r>
      <w:r>
        <w:br/>
      </w:r>
      <w:r>
        <w:t xml:space="preserve">чатный"^ ^.  Тогдаштй  воронежстй  епископъ  Иннокент1й  „чуждъ </w:t>
      </w:r>
      <w:r>
        <w:br/>
      </w:r>
      <w:r>
        <w:t xml:space="preserve">былъ  обыкновенному  въ  мгр*  хладнокровхю  въ  в-ЬрЪ".  Въ  уеди- </w:t>
      </w:r>
      <w:r>
        <w:br/>
      </w:r>
      <w:r>
        <w:t xml:space="preserve">ненныхъ  бесЬдахъ  съ  приближенными  къ  нему  лицами,  въ  чнсл* </w:t>
      </w:r>
      <w:r>
        <w:br/>
      </w:r>
      <w:r>
        <w:t xml:space="preserve">которыхъ  былъ  и  Болховитиновъ,  Иннокенпй  „часто  открывалъ </w:t>
      </w:r>
      <w:r>
        <w:br/>
      </w:r>
      <w:r>
        <w:t xml:space="preserve">душевное   собол'Ьзновате   о   нев'Ьрующихъ   и   вольнодумныхъ </w:t>
      </w:r>
      <w:r>
        <w:br/>
      </w:r>
      <w:r>
        <w:t xml:space="preserve">овцахъ  своей  паствы;  часто  въ  благочестивомъ  его  негодованш </w:t>
      </w:r>
      <w:r>
        <w:br/>
      </w:r>
      <w:r>
        <w:t xml:space="preserve">взоры  его  одушевлялись  священнымъ  огнемъ,  и  растроганное </w:t>
      </w:r>
      <w:r>
        <w:br/>
      </w:r>
      <w:r>
        <w:t xml:space="preserve">сожал'Ьтемъ  о  заблуждающихъ  сердце  его  изливалось  въ  воз- </w:t>
      </w:r>
      <w:r>
        <w:br/>
      </w:r>
      <w:r>
        <w:t xml:space="preserve">дыхати"  ®^.  Болховитиновъ  далъ  студентамъ  богослов1я  Воро- </w:t>
      </w:r>
      <w:r>
        <w:br/>
      </w:r>
      <w:r>
        <w:t xml:space="preserve">нежской семинар1и  перевести  обширную  кштгу  аббата  Нонота  о </w:t>
      </w:r>
      <w:r>
        <w:br/>
      </w:r>
      <w:r>
        <w:t xml:space="preserve">„Вольтеровыхъ  заблуждешяхъ".  По  окончаши  этого  труда  Бол- </w:t>
      </w:r>
      <w:r>
        <w:br/>
      </w:r>
      <w:r>
        <w:t xml:space="preserve">ховитиновъ пересмотрЪлъ  работу  своихъ  учениковъ,  исправилъ </w:t>
      </w:r>
      <w:r>
        <w:br/>
      </w:r>
      <w:r>
        <w:t xml:space="preserve">ее  и  напечаталъ  подъ  своею  редакщей  ®*.  Издаше  этой  книги </w:t>
      </w:r>
      <w:r>
        <w:br/>
      </w:r>
      <w:r>
        <w:t xml:space="preserve">встр-Ьтило  затруднен1я,   которыхъ   Болховитиновъ  не  ожидалъ.</w:t>
      </w:r>
    </w:p>
    <w:p>
      <w:pPr>
        <w:pStyle w:val="Normal"/>
      </w:pPr>
      <w:r>
        <w:t xml:space="preserve">К1ЕВСК1Й  МИТРОПОЛИТЪ  ЕВГЕШЙ  БОЛХОВИТИНОВЪ.  301</w:t>
      </w:r>
    </w:p>
    <w:p>
      <w:pPr>
        <w:pStyle w:val="Normal"/>
      </w:pPr>
      <w:r>
        <w:t xml:space="preserve">Изъ  предислов1я  Нонота  ко  второй  части  „Вольтеровыхъ  заблу- </w:t>
      </w:r>
      <w:r>
        <w:br/>
      </w:r>
      <w:r>
        <w:t xml:space="preserve">жденШ"  цензура  исключила  перечень  релипозныхъ  в'Ьровашй </w:t>
      </w:r>
      <w:r>
        <w:br/>
      </w:r>
      <w:r>
        <w:t xml:space="preserve">Вольтера,  который  долженъ  былъ  опровергать  Нонотъ;  изъ  обли- </w:t>
      </w:r>
      <w:r>
        <w:br/>
      </w:r>
      <w:r>
        <w:t xml:space="preserve">чительной книги  вычеркивалось  именно  то,  противъ  чего  пред- </w:t>
      </w:r>
      <w:r>
        <w:br/>
      </w:r>
      <w:r>
        <w:t xml:space="preserve">лагались возражешя.  По  этому  поводу  Болховитиновъ  писалъ </w:t>
      </w:r>
      <w:r>
        <w:br/>
      </w:r>
      <w:r>
        <w:t xml:space="preserve">Селивановскому:  „В-Ьсть  о  второй  части  моей  книги  взб'Ьсила </w:t>
      </w:r>
      <w:r>
        <w:br/>
      </w:r>
      <w:r>
        <w:t xml:space="preserve">меня,  и  я  клялся  ничего  въ  Москве  не  печатать.  Помарка  его </w:t>
      </w:r>
      <w:r>
        <w:br/>
      </w:r>
      <w:r>
        <w:t xml:space="preserve">въ  предисловш  больше  всего  (простите  моему  самолюбш)  дока- </w:t>
      </w:r>
      <w:r>
        <w:br/>
      </w:r>
      <w:r>
        <w:t xml:space="preserve">зываетъ  его  трусость  и  (съ  позволешя  сказать)  глупость"  .®^. </w:t>
      </w:r>
      <w:r>
        <w:br/>
      </w:r>
      <w:r>
        <w:t xml:space="preserve">Болховитиновъ  чувствовалъ  что  планъ,  связанный  съ  издашемъ </w:t>
      </w:r>
      <w:r>
        <w:br/>
      </w:r>
      <w:r>
        <w:t xml:space="preserve">„Вольтеровыхъ  заблуждешй",  разрушается.  Книгой  Нонота  онъ </w:t>
      </w:r>
      <w:r>
        <w:br/>
      </w:r>
      <w:r>
        <w:t xml:space="preserve">думалъ  парализовать  влхяше  гЬхъ  сочинетй  Вольтера,  кото- </w:t>
      </w:r>
      <w:r>
        <w:br/>
      </w:r>
      <w:r>
        <w:t xml:space="preserve">рый затрогивали  откровенную  религш  и  обходили  читателей  въ </w:t>
      </w:r>
      <w:r>
        <w:br/>
      </w:r>
      <w:r>
        <w:t xml:space="preserve">рукописяхъ;  но  именно  главы  Нонота  о  „догматическгсссъ  заблу- </w:t>
      </w:r>
      <w:r>
        <w:br/>
      </w:r>
      <w:r>
        <w:t xml:space="preserve">ждешяхъ"  Вольтера  въ  вопросахъ  в-Ьры  не  были  дозволены  къ </w:t>
      </w:r>
      <w:r>
        <w:br/>
      </w:r>
      <w:r>
        <w:t xml:space="preserve">напечаташю.  „Простодушный  нашъ  неученый  соотечественникъ  ' </w:t>
      </w:r>
      <w:r>
        <w:br/>
      </w:r>
      <w:r>
        <w:t xml:space="preserve">(писалъ  Болховитиновъ),  слыша  повсюду  славу  Вольтера  и  яз- </w:t>
      </w:r>
      <w:r>
        <w:br/>
      </w:r>
      <w:r>
        <w:t xml:space="preserve">вительныя  его  насм'Ьшки  всему  свяп1;енному  и  почитаемому, </w:t>
      </w:r>
      <w:r>
        <w:br/>
      </w:r>
      <w:r>
        <w:t xml:space="preserve">сперва  подвигается  благочестивымъ  ужасомъ  и  негодовашемъ; </w:t>
      </w:r>
      <w:r>
        <w:br/>
      </w:r>
      <w:r>
        <w:t xml:space="preserve">но  можетъ  ли  онъ  потомъ  защип1,ать  отъ  заразы  сердце  своё </w:t>
      </w:r>
      <w:r>
        <w:br/>
      </w:r>
      <w:r>
        <w:t xml:space="preserve">сими  одними  чувствоватями,  когда  онъ  не  утвержденъ  въ  осно- </w:t>
      </w:r>
      <w:r>
        <w:br/>
      </w:r>
      <w:r>
        <w:t xml:space="preserve">вательныхъ  истинахъ  и  когда  онъ  почти  везд'Ь  слышитъ  только </w:t>
      </w:r>
      <w:r>
        <w:br/>
      </w:r>
      <w:r>
        <w:t xml:space="preserve">крикливыя  вольнодумцезъ  похвалы  Вольтеру,  но  не  видитъ  об- </w:t>
      </w:r>
      <w:r>
        <w:br/>
      </w:r>
      <w:r>
        <w:t xml:space="preserve">личешя  лжей  и  клеветъ  его?"  ®^.</w:t>
      </w:r>
    </w:p>
    <w:p>
      <w:pPr>
        <w:pStyle w:val="Normal"/>
      </w:pPr>
      <w:r>
        <w:t xml:space="preserve">Лишь  въ  одномъ  случа'Ь  Болховитиновъ  нашелъ  необходи- </w:t>
      </w:r>
      <w:r>
        <w:br/>
      </w:r>
      <w:r>
        <w:t xml:space="preserve">мымъ  заметить,  что  „статьи  V,  У1,  УП  и  УШ  выключены </w:t>
      </w:r>
      <w:r>
        <w:br/>
      </w:r>
      <w:r>
        <w:t xml:space="preserve">гг.  цензорами"  ^.  Эти  статьи  принадлежатъ  къ  22-й  глав*  вто- </w:t>
      </w:r>
      <w:r>
        <w:br/>
      </w:r>
      <w:r>
        <w:t xml:space="preserve">рой части  русскаго  перевода  „Вольтеровыхъ  заблужден1й", — гла- </w:t>
      </w:r>
      <w:r>
        <w:br/>
      </w:r>
      <w:r>
        <w:t xml:space="preserve">в4,  посвяп1;енной  Изслтьдовангю  поэмы  на  естественный  закопъ.  Вы- </w:t>
      </w:r>
      <w:r>
        <w:br/>
      </w:r>
      <w:r>
        <w:t xml:space="preserve">пущенныя  цензурой  статьи  этой  главы  заняты  разсуждешями </w:t>
      </w:r>
      <w:r>
        <w:br/>
      </w:r>
      <w:r>
        <w:t xml:space="preserve">о  терпгимостиу  о  преимуществахъ  терпимости,  о  нетерпимости </w:t>
      </w:r>
      <w:r>
        <w:br/>
      </w:r>
      <w:r>
        <w:t xml:space="preserve">и  о  войнахъ  и  преслтьдовангяхъ  за  религгю,  „Терпимость  (по  опре- </w:t>
      </w:r>
      <w:r>
        <w:br/>
      </w:r>
      <w:r>
        <w:t xml:space="preserve">д^летю  Нонота)  есть  не  иное  чт5  какъ  позорное  равнодуппе </w:t>
      </w:r>
      <w:r>
        <w:br/>
      </w:r>
      <w:r>
        <w:t xml:space="preserve">ко  всякаго  рода  в'ЬрЪ,  какъ  любовь  къ  независимости,  которая </w:t>
      </w:r>
      <w:r>
        <w:br/>
      </w:r>
      <w:r>
        <w:t xml:space="preserve">производить  то,  что  не  хотятъ  подчиняться  никакому  закону </w:t>
      </w:r>
      <w:r>
        <w:br/>
      </w:r>
      <w:r>
        <w:t xml:space="preserve">сов'Ьсти...  Одинъ  изъ  величайшихъ  французскихъ  кальвини- </w:t>
      </w:r>
      <w:r>
        <w:br/>
      </w:r>
      <w:r>
        <w:t xml:space="preserve">стовъ,  Папень,  понялъ  и  потомъ  въ  превосходномъ  сочинетй</w:t>
      </w:r>
    </w:p>
    <w:p>
      <w:pPr>
        <w:pStyle w:val="Normal"/>
      </w:pPr>
      <w:r>
        <w:t xml:space="preserve">302  К1ЕВСК1Й  МИТРОПОЛИТЪ  ЕВГЕН1Й  БОЛХОВИТИНОВЪ.</w:t>
      </w:r>
    </w:p>
    <w:p>
      <w:pPr>
        <w:pStyle w:val="Normal"/>
      </w:pPr>
      <w:r>
        <w:t xml:space="preserve">доказалъ,  что  первымъ  сл'Ьдствхемъ  этой  ужасной  системы  было </w:t>
      </w:r>
      <w:r>
        <w:br/>
      </w:r>
      <w:r>
        <w:t xml:space="preserve">совершенное  низвержеше  и  полное  унижете  религш.  Вольтеръ </w:t>
      </w:r>
      <w:r>
        <w:br/>
      </w:r>
      <w:r>
        <w:t xml:space="preserve">учить  именно  тому,  что  возмутило  Папеня"  ^^.  Нонотъ  выра- </w:t>
      </w:r>
      <w:r>
        <w:br/>
      </w:r>
      <w:r>
        <w:t xml:space="preserve">жаетъ  недовольство  гЬмъ,  что  Вольтеръ  „просить  помиловашя </w:t>
      </w:r>
      <w:r>
        <w:br/>
      </w:r>
      <w:r>
        <w:t xml:space="preserve">социшанину  или  арханину  Ньютону",  и  удивляется,  почему  въ </w:t>
      </w:r>
      <w:r>
        <w:br/>
      </w:r>
      <w:r>
        <w:t xml:space="preserve">каталогъ  своихъ  святыхъ  (Лейбница,  Локка,  Аддисона)  Вольтеръ </w:t>
      </w:r>
      <w:r>
        <w:br/>
      </w:r>
      <w:r>
        <w:t xml:space="preserve">не  поместил ъ  н'Ьсколькихъ  актеровъ  и  актрисы  „они  им-Ьють </w:t>
      </w:r>
      <w:r>
        <w:br/>
      </w:r>
      <w:r>
        <w:t xml:space="preserve">ташя  же  права  на  Вольтеровъ  рай,  какъ  эти  еретики  и  языч- </w:t>
      </w:r>
      <w:r>
        <w:br/>
      </w:r>
      <w:r>
        <w:t xml:space="preserve">ники". Нонотъ  отражаетъ  затЬмъ  отъ  католицизма  упреки  въ </w:t>
      </w:r>
      <w:r>
        <w:br/>
      </w:r>
      <w:r>
        <w:t xml:space="preserve">нетерпимости.  „Что  такое  эта  нетерпимость  католической  церкви? </w:t>
      </w:r>
      <w:r>
        <w:br/>
      </w:r>
      <w:r>
        <w:t xml:space="preserve">(спрашиваетъ  онъ).  Это  ея  верность  и  твердость  въ  сохранеши </w:t>
      </w:r>
      <w:r>
        <w:br/>
      </w:r>
      <w:r>
        <w:t xml:space="preserve">боя^ественныхъ  истинъ  во  всей  ихъ  чистогЬ.  Она  не  можетъ </w:t>
      </w:r>
      <w:r>
        <w:br/>
      </w:r>
      <w:r>
        <w:t xml:space="preserve">изменять  божественной  истин*,  иначе  она  перестанетъ  быть </w:t>
      </w:r>
      <w:r>
        <w:br/>
      </w:r>
      <w:r>
        <w:t xml:space="preserve">святою;  следовательно,  она  непременно  должна  отличаться  не- </w:t>
      </w:r>
      <w:r>
        <w:br/>
      </w:r>
      <w:r>
        <w:t xml:space="preserve">терпимостью". Нонотъ  сомневается,  чтобъ  ужасы  инквизицш </w:t>
      </w:r>
      <w:r>
        <w:br/>
      </w:r>
      <w:r>
        <w:t xml:space="preserve">были  въ  самомъ  деле  такъ  велики,  какъ  они  представляются </w:t>
      </w:r>
      <w:r>
        <w:br/>
      </w:r>
      <w:r>
        <w:t xml:space="preserve">у  французскихъ  писателей;  по  мнешю  Нонота,  они  иногда  по- </w:t>
      </w:r>
      <w:r>
        <w:br/>
      </w:r>
      <w:r>
        <w:t xml:space="preserve">лезны и  даже  необходимы:  „могутъ  ли  быть  как1я-нибудь  инкви- </w:t>
      </w:r>
      <w:r>
        <w:br/>
      </w:r>
      <w:r>
        <w:t xml:space="preserve">зицш слишкомъ  суровыми  для  такихъ  людей,  которые  съ  не- </w:t>
      </w:r>
      <w:r>
        <w:br/>
      </w:r>
      <w:r>
        <w:t xml:space="preserve">честхемъ,  более  чемъ  адскимъ,  распространяютъ  неслыханныя </w:t>
      </w:r>
      <w:r>
        <w:br/>
      </w:r>
      <w:r>
        <w:t xml:space="preserve">до  сего  времени  проклятхя  на  релипю?"  Таково  содержаше  гЬхъ </w:t>
      </w:r>
      <w:r>
        <w:br/>
      </w:r>
      <w:r>
        <w:t xml:space="preserve">главъ,  которыя  московская  духовная  цензура  въ  девяностыхъ </w:t>
      </w:r>
      <w:r>
        <w:br/>
      </w:r>
      <w:r>
        <w:t xml:space="preserve">годахъ  Екатерининскаго  царствоватя  не  считала  приличнымъ </w:t>
      </w:r>
      <w:r>
        <w:br/>
      </w:r>
      <w:r>
        <w:t xml:space="preserve">печатать.</w:t>
      </w:r>
    </w:p>
    <w:p>
      <w:pPr>
        <w:pStyle w:val="Normal"/>
      </w:pPr>
      <w:r>
        <w:t xml:space="preserve">Уже  въ  глухомъ  Воронеже,  семинарскаго  наставника,  обре- </w:t>
      </w:r>
      <w:r>
        <w:br/>
      </w:r>
      <w:r>
        <w:t xml:space="preserve">мененнаго  разнообразными  педагогическими  занятхями,  манила </w:t>
      </w:r>
      <w:r>
        <w:br/>
      </w:r>
      <w:r>
        <w:t xml:space="preserve">къ  себе  малоразработанная  область  науки — отечественная  исто- </w:t>
      </w:r>
      <w:r>
        <w:br/>
      </w:r>
      <w:r>
        <w:t xml:space="preserve">р1я.  Съ  летами  Болховитиновъ  чувствовалъ  въ  себе  усиливаю- </w:t>
      </w:r>
      <w:r>
        <w:br/>
      </w:r>
      <w:r>
        <w:t xml:space="preserve">Щ1ЙСЯ  интересъ  къ  положительнымъ  и  строгимъ  историческимъ </w:t>
      </w:r>
      <w:r>
        <w:br/>
      </w:r>
      <w:r>
        <w:t xml:space="preserve">изыскатямъ.    Ему  нетрудно  было   убедиться,  что  он'ь  не    со- </w:t>
      </w:r>
      <w:r>
        <w:br/>
      </w:r>
      <w:r>
        <w:t xml:space="preserve">зданъ  былъ  для  поэзш  и  беллетристики.  Только  въ  школ*  по- </w:t>
      </w:r>
      <w:r>
        <w:br/>
      </w:r>
      <w:r>
        <w:t xml:space="preserve">зволилъ  онъ  себе  увлечься  писашемъ  стиховъ  и  заняться  не- </w:t>
      </w:r>
      <w:r>
        <w:br/>
      </w:r>
      <w:r>
        <w:t xml:space="preserve">многими стихотворными  переводами;  онъ  считалъ  потомъ  „сча- </w:t>
      </w:r>
      <w:r>
        <w:br/>
      </w:r>
      <w:r>
        <w:t xml:space="preserve">стхемъ",  что  „сб  времени  выбыт1я  изъ  школъ  онъ  не  былъ  по- </w:t>
      </w:r>
      <w:r>
        <w:br/>
      </w:r>
      <w:r>
        <w:t xml:space="preserve">виненъ  въ  стихосогрешешяхъ"  ^^^  Любовь  къ  истор1гческимъ  за- </w:t>
      </w:r>
      <w:r>
        <w:br/>
      </w:r>
      <w:r>
        <w:t xml:space="preserve">нят1ямъ  рано  пробудилась  въ  немъ.  Въ  1792  году  Болховити- </w:t>
      </w:r>
      <w:r>
        <w:br/>
      </w:r>
      <w:r>
        <w:t xml:space="preserve">новъ приступилъ  къ  составлешю  „Россгйской  исторт^,  Онъ  „ду-</w:t>
      </w:r>
    </w:p>
    <w:p>
      <w:pPr>
        <w:pStyle w:val="Normal"/>
      </w:pPr>
      <w:r>
        <w:t xml:space="preserve">К1ЕВСК1Й  МИТРОПОЛИТЪ  ЕВГЕНШ  БОЛХОВИТИНОВЪ.  303</w:t>
      </w:r>
    </w:p>
    <w:p>
      <w:pPr>
        <w:pStyle w:val="Normal"/>
      </w:pPr>
      <w:r>
        <w:t xml:space="preserve">малъ  ею  заслужить  похвалу";  эпоха  до  нападенхя  татаръ  на </w:t>
      </w:r>
      <w:r>
        <w:br/>
      </w:r>
      <w:r>
        <w:t xml:space="preserve">Россш  уже  отделывалась  у  него  окончательно.  Онъ  весь  былъ </w:t>
      </w:r>
      <w:r>
        <w:br/>
      </w:r>
      <w:r>
        <w:t xml:space="preserve">обложенъ  историческими  книгами;  пр1ятели,  которымъ  Болхови- </w:t>
      </w:r>
      <w:r>
        <w:br/>
      </w:r>
      <w:r>
        <w:t xml:space="preserve">тиновъ  читалъ  отрывки  изъ  своей  россШской  исторш,  уже  ап- </w:t>
      </w:r>
      <w:r>
        <w:br/>
      </w:r>
      <w:r>
        <w:t xml:space="preserve">плодировали  автору.  Но  Болховитиновъ  скоро  понялъ,  что  эта </w:t>
      </w:r>
      <w:r>
        <w:br/>
      </w:r>
      <w:r>
        <w:t xml:space="preserve">работа  не  была  ему  по  силамъ,  что  пособ1я  и  средства  для  за- </w:t>
      </w:r>
      <w:r>
        <w:br/>
      </w:r>
      <w:r>
        <w:t xml:space="preserve">думаннаго  имъ  труда  были  слишкомъ  скудны:  онъ  пересталъ </w:t>
      </w:r>
      <w:r>
        <w:br/>
      </w:r>
      <w:r>
        <w:t xml:space="preserve">говорить  о  своей  россхйской  истор1и.  Широте  замыслы  о  полной </w:t>
      </w:r>
      <w:r>
        <w:br/>
      </w:r>
      <w:r>
        <w:t xml:space="preserve">русской  исторш  уступили  въ  немъ  м'Ьсто  бол^е  скромнымъ  исто- </w:t>
      </w:r>
      <w:r>
        <w:br/>
      </w:r>
      <w:r>
        <w:t xml:space="preserve">рическимъ  задачамъ.  Болховитиновъ  обратился  къ  изучешю </w:t>
      </w:r>
      <w:r>
        <w:br/>
      </w:r>
      <w:r>
        <w:t xml:space="preserve">тЬхъ  историческихъ  памятниковъ,  которые  уц^л^ли  въ  его  род- </w:t>
      </w:r>
      <w:r>
        <w:br/>
      </w:r>
      <w:r>
        <w:t xml:space="preserve">номъ  городЬ;  онъ  прислушивался  къ  гЬмъ  предашямъ,  которыя </w:t>
      </w:r>
      <w:r>
        <w:br/>
      </w:r>
      <w:r>
        <w:t xml:space="preserve">еще  ходили  зд'Ьсь.  Въ  Воронеж'Ь  онъ  началъ  и  напечаталъ  свой </w:t>
      </w:r>
      <w:r>
        <w:br/>
      </w:r>
      <w:r>
        <w:t xml:space="preserve">первый  историчесшй  трудъ — „Историческое,  географическое  и </w:t>
      </w:r>
      <w:r>
        <w:br/>
      </w:r>
      <w:r>
        <w:t xml:space="preserve">экономическое  описате  Воронежской  губернш,  собранное  изъ </w:t>
      </w:r>
      <w:r>
        <w:br/>
      </w:r>
      <w:r>
        <w:t xml:space="preserve">истор1й,  архивскихъ  записокъ  и  сказанШ".</w:t>
      </w:r>
    </w:p>
    <w:p>
      <w:pPr>
        <w:pStyle w:val="Normal"/>
      </w:pPr>
      <w:r>
        <w:t xml:space="preserve">Въ  1800  году  посл-Ьдовала  р-Ьнштельная  перем-Ьна  въ  судьб'Ь </w:t>
      </w:r>
      <w:r>
        <w:br/>
      </w:r>
      <w:r>
        <w:t xml:space="preserve">Болховитинова,  имевшая  глубокое  вл1яше  на  ходъ  и  направле- </w:t>
      </w:r>
      <w:r>
        <w:br/>
      </w:r>
      <w:r>
        <w:t xml:space="preserve">ше  всЬхъ  его  посл'Ьдуюпщхъ  ученыхъ  занятШ.  Въ  1793  году </w:t>
      </w:r>
      <w:r>
        <w:br/>
      </w:r>
      <w:r>
        <w:t xml:space="preserve">Болховитиновъ  былъ  рукоположенъ  во  священника;  незадолго </w:t>
      </w:r>
      <w:r>
        <w:br/>
      </w:r>
      <w:r>
        <w:t xml:space="preserve">предъ  этймъ  онъ  женился.  Говорятъ,  что,  узнавъ  объ  этомъ,  тог- </w:t>
      </w:r>
      <w:r>
        <w:br/>
      </w:r>
      <w:r>
        <w:t xml:space="preserve">дашшй  воронежсшй  губернаторъ  О.  И.  Хорватъ  сказалъ  другу </w:t>
      </w:r>
      <w:r>
        <w:br/>
      </w:r>
      <w:r>
        <w:t xml:space="preserve">Болховитинова,  Македонцу:  „Какъ  ты  допустилъ  своему  прщтелю </w:t>
      </w:r>
      <w:r>
        <w:br/>
      </w:r>
      <w:r>
        <w:t xml:space="preserve">жениться?  Ты  отнялъ  у  церкви  великаго  пастыря**  ^^.  Въ  1799 </w:t>
      </w:r>
      <w:r>
        <w:br/>
      </w:r>
      <w:r>
        <w:t xml:space="preserve">году  онъ  овдовЪлъ,  д-Ьтей  его  также  ни  одного  не  осталось </w:t>
      </w:r>
      <w:r>
        <w:br/>
      </w:r>
      <w:r>
        <w:t xml:space="preserve">въ  живыхъ.  Семейное  горе  глубоко  потрясло  Болховитинова. </w:t>
      </w:r>
      <w:r>
        <w:br/>
      </w:r>
      <w:r>
        <w:t xml:space="preserve">Посл'Ь  кончины  своей  жены  онъ  спрашивалъ  себя:</w:t>
      </w:r>
    </w:p>
    <w:p>
      <w:pPr>
        <w:pStyle w:val="Normal"/>
      </w:pPr>
      <w:r>
        <w:t xml:space="preserve">Для  того  ли  св-Ьтомъ  льститься, </w:t>
      </w:r>
      <w:r>
        <w:br/>
      </w:r>
      <w:r>
        <w:t xml:space="preserve">Чтобы  мерять  жизнь  тоской, </w:t>
      </w:r>
      <w:r>
        <w:br/>
      </w:r>
      <w:r>
        <w:t xml:space="preserve">Чтобы  плакать  и  крушиться </w:t>
      </w:r>
      <w:r>
        <w:br/>
      </w:r>
      <w:r>
        <w:t xml:space="preserve">И  не  знать,  что  есть  покой?  1*'</w:t>
      </w:r>
    </w:p>
    <w:p>
      <w:pPr>
        <w:pStyle w:val="Normal"/>
      </w:pPr>
      <w:r>
        <w:t xml:space="preserve">Адъютантъ  князя  Репнина,  жившхй  въ  воронежскомъ  им-Ь- </w:t>
      </w:r>
      <w:r>
        <w:br/>
      </w:r>
      <w:r>
        <w:t xml:space="preserve">нш  его,  Репьевк*,  П.  И.  Литке  убЪдилъ  Болховитинова  по- </w:t>
      </w:r>
      <w:r>
        <w:br/>
      </w:r>
      <w:r>
        <w:t xml:space="preserve">стричься въ  монахи.  Посл'Ьдшй  исполнилъ  сов'Ьтъ  своего  близ- </w:t>
      </w:r>
      <w:r>
        <w:br/>
      </w:r>
      <w:r>
        <w:t xml:space="preserve">каго  знакомаго  ^^  и  сообщилъ  о  своемъ  нам'Ьрети  Николаю  Ни- </w:t>
      </w:r>
      <w:r>
        <w:br/>
      </w:r>
      <w:r>
        <w:t xml:space="preserve">.  колаевичу  Бантышъ-Каменскому .  „Первый  систематическШ  ру с- </w:t>
      </w:r>
      <w:r>
        <w:br/>
      </w:r>
      <w:r>
        <w:t xml:space="preserve">СК1Й  библ1ографъ"  ^^  убЪждалъ  Болховитинова  сп'Ьшить  въ  Мо-</w:t>
      </w:r>
    </w:p>
    <w:p>
      <w:pPr>
        <w:pStyle w:val="Normal"/>
      </w:pPr>
      <w:r>
        <w:t xml:space="preserve">304  К1ЕВСК1Й  МИТРОПОЛИТЪ  ЕВГЕН1Й  БОЛХОВИТИНОВЪ.</w:t>
      </w:r>
    </w:p>
    <w:p>
      <w:pPr>
        <w:pStyle w:val="Normal"/>
      </w:pPr>
      <w:r>
        <w:t xml:space="preserve">скву.  Учешпси  Воронежской  семинархи  при  прощаши  съ  своимъ </w:t>
      </w:r>
      <w:r>
        <w:br/>
      </w:r>
      <w:r>
        <w:t xml:space="preserve">наставникомъ  и  префектомъ  поднесли  ему  стихи;  они  обраща- </w:t>
      </w:r>
      <w:r>
        <w:br/>
      </w:r>
      <w:r>
        <w:t xml:space="preserve">лись къ  покидавшему  ихъ  учителю  съ  „невольными  слезами**:</w:t>
      </w:r>
    </w:p>
    <w:p>
      <w:pPr>
        <w:pStyle w:val="Normal"/>
      </w:pPr>
      <w:r>
        <w:t xml:space="preserve">Мы  думали,  для  насъ  ты  жилъ. </w:t>
      </w:r>
      <w:r>
        <w:br/>
      </w:r>
      <w:r>
        <w:t xml:space="preserve">Мы  для  тебя,  трудясь  охотно, </w:t>
      </w:r>
      <w:r>
        <w:br/>
      </w:r>
      <w:r>
        <w:t xml:space="preserve">Съ  свободнывгь  духомъ  беззаботно: </w:t>
      </w:r>
      <w:r>
        <w:br/>
      </w:r>
      <w:r>
        <w:t xml:space="preserve">О  сколько  жребШ  сей  намъ  миль!  ^^</w:t>
      </w:r>
    </w:p>
    <w:p>
      <w:pPr>
        <w:pStyle w:val="Normal"/>
      </w:pPr>
      <w:r>
        <w:t xml:space="preserve">Получивъ  отъ  Бантышъ-Каменскаго  рекомендательное  письмо </w:t>
      </w:r>
      <w:r>
        <w:br/>
      </w:r>
      <w:r>
        <w:t xml:space="preserve">къ  петербургскому  арххепископу  Амврос1ю  ^^^,  Болховитиновъ  от- </w:t>
      </w:r>
      <w:r>
        <w:br/>
      </w:r>
      <w:r>
        <w:t xml:space="preserve">правился въ  Петербургъ.  Зд'Ьсь  онъ  назначенъ  былъ  3-го  марта </w:t>
      </w:r>
      <w:r>
        <w:br/>
      </w:r>
      <w:r>
        <w:t xml:space="preserve">1800  г.  префектомъ  Александро-Невской  академхи,  а  9-го  марта </w:t>
      </w:r>
      <w:r>
        <w:br/>
      </w:r>
      <w:r>
        <w:t xml:space="preserve">постриженъ  въ  монашество  съ  именемъ  Евгешя  ^*^®.</w:t>
      </w:r>
    </w:p>
    <w:p>
      <w:pPr>
        <w:pStyle w:val="Normal"/>
      </w:pPr>
      <w:r>
        <w:t xml:space="preserve">ГРАФЪ  е.  в.  РАСТОПЧИНЪ  и  ЛИТЕРАТУРА</w:t>
      </w:r>
    </w:p>
    <w:p>
      <w:pPr>
        <w:pStyle w:val="Normal"/>
      </w:pPr>
      <w:r>
        <w:t xml:space="preserve">ВЪ  1812-мъ  ГОДУ.</w:t>
      </w:r>
    </w:p>
    <w:p>
      <w:pPr>
        <w:pStyle w:val="Normal"/>
      </w:pPr>
      <w:r>
        <w:t xml:space="preserve">Сей  старецъ  дорогъ  намъ:  онъ  блещетъ  средь  народа </w:t>
      </w:r>
      <w:r>
        <w:br/>
      </w:r>
      <w:r>
        <w:t xml:space="preserve">Священной  памятью  дв']&amp;надцатаго  года.</w:t>
      </w:r>
    </w:p>
    <w:p>
      <w:pPr>
        <w:pStyle w:val="Normal"/>
      </w:pPr>
      <w:r>
        <w:t xml:space="preserve">А,  Пушкинъ.</w:t>
      </w:r>
    </w:p>
    <w:p>
      <w:pPr>
        <w:pStyle w:val="Normal"/>
      </w:pPr>
      <w:r>
        <w:t xml:space="preserve">Наша  критика  не  разъ  поднимала  вопросъ  о  томъ:  есть  ли </w:t>
      </w:r>
      <w:r>
        <w:br/>
      </w:r>
      <w:r>
        <w:t xml:space="preserve">у  насъ  литература,  достойная  им-Ьтб  свою  исторш?  Сомн'Ьше </w:t>
      </w:r>
      <w:r>
        <w:br/>
      </w:r>
      <w:r>
        <w:t xml:space="preserve">можетъ  теперь  показаться  страннымъ;  но  л-Ьтъ  двадцать  назадъ </w:t>
      </w:r>
      <w:r>
        <w:br/>
      </w:r>
      <w:r>
        <w:t xml:space="preserve">оно  волновало  литературный  М1ръ  напгь  и  отчасти  остается  въ </w:t>
      </w:r>
      <w:r>
        <w:br/>
      </w:r>
      <w:r>
        <w:t xml:space="preserve">своей  сил'Ь  и  теперь — не  для  ученой  критики,  а  для  н-Ькоторой </w:t>
      </w:r>
      <w:r>
        <w:br/>
      </w:r>
      <w:r>
        <w:t xml:space="preserve">части  публики.  Это  пренебрежете   отечественною  литературою </w:t>
      </w:r>
      <w:r>
        <w:br/>
      </w:r>
      <w:r>
        <w:t xml:space="preserve">происходило  и  происходить  отъ  поверхностнаго  знакомства  съ </w:t>
      </w:r>
      <w:r>
        <w:br/>
      </w:r>
      <w:r>
        <w:t xml:space="preserve">нею  или  отъ  совершеннаго    незнашя  ея.  Много  виновата  въ </w:t>
      </w:r>
      <w:r>
        <w:br/>
      </w:r>
      <w:r>
        <w:t xml:space="preserve">томъ  и  безотчетная  в'Ьра  въ  предаше,  которое  возводило  въ </w:t>
      </w:r>
      <w:r>
        <w:br/>
      </w:r>
      <w:r>
        <w:t xml:space="preserve">число  литературныхъ  гешевъ  самыя  обыкновенныя  бездарности </w:t>
      </w:r>
      <w:r>
        <w:br/>
      </w:r>
      <w:r>
        <w:t xml:space="preserve">и  часто  забывало  живыя  стремлешя  даровитыхъ  писателей  или </w:t>
      </w:r>
      <w:r>
        <w:br/>
      </w:r>
      <w:r>
        <w:t xml:space="preserve">обширный  начинашя  энергическихъ  личностей.    Возвеличивъ </w:t>
      </w:r>
      <w:r>
        <w:br/>
      </w:r>
      <w:r>
        <w:t xml:space="preserve">Хераскова,  какъ  гешальнаго  поэта,  это  на-слово  принятое  пре- </w:t>
      </w:r>
      <w:r>
        <w:br/>
      </w:r>
      <w:r>
        <w:t xml:space="preserve">даше немногаго  позволяло  ждать  отъ  гЬхъ  писателей,  которые </w:t>
      </w:r>
      <w:r>
        <w:br/>
      </w:r>
      <w:r>
        <w:t xml:space="preserve">не  были  имъ  зам-Ьчены.  Разум'Ьется,  подобный  взглядъ  на  нашу </w:t>
      </w:r>
      <w:r>
        <w:br/>
      </w:r>
      <w:r>
        <w:t xml:space="preserve">литературу  могъ  твердо  держаться  только  до  т-Ьхъ  поръ,  пока </w:t>
      </w:r>
      <w:r>
        <w:br/>
      </w:r>
      <w:r>
        <w:t xml:space="preserve">наука  ограничивалась  эстетическою  оценкою  писателей,  признан- </w:t>
      </w:r>
      <w:r>
        <w:br/>
      </w:r>
      <w:r>
        <w:t xml:space="preserve">ныхъ  классическими,   и  только  на  нихъ  обраш;ала  внимаше. </w:t>
      </w:r>
      <w:r>
        <w:br/>
      </w:r>
      <w:r>
        <w:t xml:space="preserve">РГсходя  отъ  мысли,  что  литература  должна  быть  выражешемъ</w:t>
      </w:r>
    </w:p>
    <w:p>
      <w:pPr>
        <w:pStyle w:val="Normal"/>
      </w:pPr>
      <w:r>
        <w:t xml:space="preserve">соч.   ТИХОН? АВОВА,  Т.  ш.  .  20</w:t>
      </w:r>
    </w:p>
    <w:p>
      <w:pPr>
        <w:pStyle w:val="Normal"/>
      </w:pPr>
      <w:r>
        <w:t xml:space="preserve">зоб  ГРАФЪ   е.   в.   РАСТОПЧИНЪ.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общества,  мнопе  не  видали  подтверждетя  тому  въ  русской  ли- </w:t>
      </w:r>
      <w:r>
        <w:br/>
      </w:r>
      <w:r>
        <w:t xml:space="preserve">тератур'Ь  и  заключали,  что  она  недостойна  изучетя,  оставаясь </w:t>
      </w:r>
      <w:r>
        <w:br/>
      </w:r>
      <w:r>
        <w:t xml:space="preserve">жалкимъ  выродкомъ  французской.  Въ  наше  время,  благодаря </w:t>
      </w:r>
      <w:r>
        <w:br/>
      </w:r>
      <w:r>
        <w:t xml:space="preserve">болЪе  близкому  знакомству  съ  ]русской  литературой  прошлаго </w:t>
      </w:r>
      <w:r>
        <w:br/>
      </w:r>
      <w:r>
        <w:t xml:space="preserve">стол^пя,  этотъ  взглядъ  изменился.  Въ  изсл'Ьдователяхъ  ея  за- </w:t>
      </w:r>
      <w:r>
        <w:br/>
      </w:r>
      <w:r>
        <w:t xml:space="preserve">метно уже  стремлете  выйти  изъ  гЬснаго  круга,  въ  которомъ  до </w:t>
      </w:r>
      <w:r>
        <w:br/>
      </w:r>
      <w:r>
        <w:t xml:space="preserve">сихъ  поръ  заключали  истор1ю  нашей  словесности,  расширить </w:t>
      </w:r>
      <w:r>
        <w:br/>
      </w:r>
      <w:r>
        <w:t xml:space="preserve">его  границы  и  выдвинуть  писателей,  на  которыхъ  прежде  не </w:t>
      </w:r>
      <w:r>
        <w:br/>
      </w:r>
      <w:r>
        <w:t xml:space="preserve">обрап1,али  никакого  внимашя,  какъ  на  д-Ьятелей  мелочныгь, </w:t>
      </w:r>
      <w:r>
        <w:br/>
      </w:r>
      <w:r>
        <w:t xml:space="preserve">хотя  они  часто  вносили  въ  литературу  новыя  начала  и  понят1я.</w:t>
      </w:r>
    </w:p>
    <w:p>
      <w:pPr>
        <w:pStyle w:val="Normal"/>
      </w:pPr>
      <w:r>
        <w:t xml:space="preserve">Растопчинъ  принадлежитъ  именно  къ  числу  писателей,  о  ко- </w:t>
      </w:r>
      <w:r>
        <w:br/>
      </w:r>
      <w:r>
        <w:t xml:space="preserve">торыхъ почти  не  упоминалось  въ  различныхъ  сочиневаяхъ,  на- </w:t>
      </w:r>
      <w:r>
        <w:br/>
      </w:r>
      <w:r>
        <w:t xml:space="preserve">зывающихъ  себя  „Истор1ею  русской  словесности".  Большая  часть </w:t>
      </w:r>
      <w:r>
        <w:br/>
      </w:r>
      <w:r>
        <w:t xml:space="preserve">произведенШ  его,  при  жизни  его  изданныхъ,  выходила  въ  св^гь </w:t>
      </w:r>
      <w:r>
        <w:br/>
      </w:r>
      <w:r>
        <w:t xml:space="preserve">безъ  имени  автора,  и  предаше  о  немъ  въ  публике  начало  за- </w:t>
      </w:r>
      <w:r>
        <w:br/>
      </w:r>
      <w:r>
        <w:t xml:space="preserve">бываться. Его  афиши,  брошенныя  среди  разгара  политическихъ </w:t>
      </w:r>
      <w:r>
        <w:br/>
      </w:r>
      <w:r>
        <w:t xml:space="preserve">событ1й,  должны  были  им'Ьть  къ  массЬ  читателей  особенно  жи- </w:t>
      </w:r>
      <w:r>
        <w:br/>
      </w:r>
      <w:r>
        <w:t xml:space="preserve">вое отношеяхе,  затрогивать  въ  ней  самые  доропе  интересы  и </w:t>
      </w:r>
      <w:r>
        <w:br/>
      </w:r>
      <w:r>
        <w:t xml:space="preserve">приводить  къ  результатамъ  чисто  практическимъ.  Изъ  этого </w:t>
      </w:r>
      <w:r>
        <w:br/>
      </w:r>
      <w:r>
        <w:t xml:space="preserve">прямаго  отношешя  многихъ  сочинешй  Растопчина  ко  времени, </w:t>
      </w:r>
      <w:r>
        <w:br/>
      </w:r>
      <w:r>
        <w:t xml:space="preserve">можетъ  быть,  объясняется  и  то  обстоятельство,  что,  когда  прошло </w:t>
      </w:r>
      <w:r>
        <w:br/>
      </w:r>
      <w:r>
        <w:t xml:space="preserve">это  время,  они  начали  приходить  въ  забвеше,  о  собранш  ихъ </w:t>
      </w:r>
      <w:r>
        <w:br/>
      </w:r>
      <w:r>
        <w:t xml:space="preserve">не  -  думали,  и  только  недавно  изданы  н'Ькоторыя  изъ  нихъ </w:t>
      </w:r>
      <w:r>
        <w:br/>
      </w:r>
      <w:r>
        <w:t xml:space="preserve">г.  Смирдинымъ;  а  между  т-Ьмъ,  въ  отношеши  къ  известному </w:t>
      </w:r>
      <w:r>
        <w:br/>
      </w:r>
      <w:r>
        <w:t xml:space="preserve">направлешю  нашей  словесности,  Растопчинъ  остается  въ  продол- </w:t>
      </w:r>
      <w:r>
        <w:br/>
      </w:r>
      <w:r>
        <w:t xml:space="preserve">жеше  н'Ькотораго  времени  главнымъ  д-Ьятелемъ.  Эту  мысль  под- </w:t>
      </w:r>
      <w:r>
        <w:br/>
      </w:r>
      <w:r>
        <w:t xml:space="preserve">твердить обзоръ  литературной  д'Ьятельности  Растопчина,  соста- </w:t>
      </w:r>
      <w:r>
        <w:br/>
      </w:r>
      <w:r>
        <w:t xml:space="preserve">ВЛЯЮЩ1Й  предметъ  настоящаго  сочинен1я.  Бхографическихъ  дан- </w:t>
      </w:r>
      <w:r>
        <w:br/>
      </w:r>
      <w:r>
        <w:t xml:space="preserve">ныхъ  коснемся  мы,  насколько  это  нужно,  для  объяснешя  его </w:t>
      </w:r>
      <w:r>
        <w:br/>
      </w:r>
      <w:r>
        <w:t xml:space="preserve">произведешй.</w:t>
      </w:r>
    </w:p>
    <w:p>
      <w:pPr>
        <w:pStyle w:val="Normal"/>
      </w:pPr>
      <w:r>
        <w:t xml:space="preserve">Графъ  ведоръ  Васильевиче  Растопчинъ  родился  12  марта </w:t>
      </w:r>
      <w:r>
        <w:br/>
      </w:r>
      <w:r>
        <w:t xml:space="preserve">1763  года  ^  въ  Москв*.  Воспиташе  богатаго  русскаго  барича  въ </w:t>
      </w:r>
      <w:r>
        <w:br/>
      </w:r>
      <w:r>
        <w:t xml:space="preserve">прошломъ  стол^пи  йе  обходилось  безъ  руководства  иностран- </w:t>
      </w:r>
      <w:r>
        <w:br/>
      </w:r>
      <w:r>
        <w:t xml:space="preserve">ныхъ  гувернёровъ,  хотя  и  русская  стих1я  находила  себ'Ь  доступъ </w:t>
      </w:r>
      <w:r>
        <w:br/>
      </w:r>
      <w:r>
        <w:t xml:space="preserve">къ  ребенку  черезъ  людей,  окружавшихъ  первые  его  годы.  Въ </w:t>
      </w:r>
      <w:r>
        <w:br/>
      </w:r>
      <w:r>
        <w:t xml:space="preserve">этомъ  отношеши  не  посл'Ьднюю  роль  играла  мама.  Растопчшнъ </w:t>
      </w:r>
      <w:r>
        <w:br/>
      </w:r>
      <w:r>
        <w:t xml:space="preserve">говоритъ,  что  и  онъ  „им'Ьлъ  десятка  съ  три  заморскихъ  учи-</w:t>
      </w:r>
    </w:p>
    <w:p>
      <w:pPr>
        <w:pStyle w:val="Normal"/>
      </w:pPr>
      <w:r>
        <w:t xml:space="preserve">ГРАФЪ   е.   в.  РАСТОПЧИНЪ.  307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телей;  но,  помня  поученхя  священника  Петра  и   слова  мамы </w:t>
      </w:r>
      <w:r>
        <w:br/>
      </w:r>
      <w:r>
        <w:t xml:space="preserve">Герасимовны,  остался  русскимъ".  По  нравственному  влхяшю  на </w:t>
      </w:r>
      <w:r>
        <w:br/>
      </w:r>
      <w:r>
        <w:t xml:space="preserve">питомца  Растопчинъ  ставитъ  русскую  маму  выше  всякихъ  фрай- </w:t>
      </w:r>
      <w:r>
        <w:br/>
      </w:r>
      <w:r>
        <w:t xml:space="preserve">цузскихъ  Ъаппез.  „1^^отя  мамы  эти,  хаживавппя  за  д'Ьтьми,  и </w:t>
      </w:r>
      <w:r>
        <w:br/>
      </w:r>
      <w:r>
        <w:t xml:space="preserve">были  простыя  барсшя   барыни,  безъ  просв4щен1я,  въ  набойча- </w:t>
      </w:r>
      <w:r>
        <w:br/>
      </w:r>
      <w:r>
        <w:t xml:space="preserve">тыхъ  или  ситцевыхъ  кофтахъ,  съ  повязаннымъ  на  голов*  плат- </w:t>
      </w:r>
      <w:r>
        <w:br/>
      </w:r>
      <w:r>
        <w:t xml:space="preserve">комъ,  но  он*  отнюдь  у  д-Ьтей  ци  умовъ,  ни  сердецъ  не  портили; </w:t>
      </w:r>
      <w:r>
        <w:br/>
      </w:r>
      <w:r>
        <w:t xml:space="preserve">хотя  и  пугали    ихъ  волками,  мертвецами,  смертью-курноской, </w:t>
      </w:r>
      <w:r>
        <w:br/>
      </w:r>
      <w:r>
        <w:t xml:space="preserve">но  не  говаривали,  что  отецъ  .дуракъ,  мать  зла,  что  все  поел* </w:t>
      </w:r>
      <w:r>
        <w:br/>
      </w:r>
      <w:r>
        <w:t xml:space="preserve">д'Ьтямъ  достанется.  И  ч-Ьмъ  жены  англШскаго  конюха,  швей- </w:t>
      </w:r>
      <w:r>
        <w:br/>
      </w:r>
      <w:r>
        <w:t xml:space="preserve">царскаго  пастуха  и  н'Ьмецкаго  солдата  должны   быть  лучше, </w:t>
      </w:r>
      <w:r>
        <w:br/>
      </w:r>
      <w:r>
        <w:t xml:space="preserve">уыккй  и  добронравн-Ьй  женъ  напгахъ  прикаш;иковъ,  дворецкихъ </w:t>
      </w:r>
      <w:r>
        <w:br/>
      </w:r>
      <w:r>
        <w:t xml:space="preserve">и  конюпшхъ?"   Таковы  собственныя  слова  Растопчина  (въ  по- </w:t>
      </w:r>
      <w:r>
        <w:br/>
      </w:r>
      <w:r>
        <w:t xml:space="preserve">вести  „Охъ  французы!"),  на  опыт*  основанныя.   На  него  са- </w:t>
      </w:r>
      <w:r>
        <w:br/>
      </w:r>
      <w:r>
        <w:t xml:space="preserve">мого это  вл1яше  могло  быть  тЬиъ  сильнее,  что  до  пятнадцати </w:t>
      </w:r>
      <w:r>
        <w:br/>
      </w:r>
      <w:r>
        <w:t xml:space="preserve">л*тъ  большую  часть  года  проводилъ  онъ  въ  сел4  отца  своего — </w:t>
      </w:r>
      <w:r>
        <w:br/>
      </w:r>
      <w:r>
        <w:t xml:space="preserve">Козмодемьянскомъ  ^.  Въ  1775  году  Растопчинъ   сд-Ьланъ  былъ </w:t>
      </w:r>
      <w:r>
        <w:br/>
      </w:r>
      <w:r>
        <w:t xml:space="preserve">пажомъ,  потомъ  служилъ  лейбъ  -  гвардш  въ  Преображенскомъ </w:t>
      </w:r>
      <w:r>
        <w:br/>
      </w:r>
      <w:r>
        <w:t xml:space="preserve">полку.  Онъ  рано  обратилъ  на  себя  внимаше  императрицы  Ека- </w:t>
      </w:r>
      <w:r>
        <w:br/>
      </w:r>
      <w:r>
        <w:t xml:space="preserve">терины, которая,  въ  разговор'Ь  съ  Мамоновымъ,   такъ  вырази- </w:t>
      </w:r>
      <w:r>
        <w:br/>
      </w:r>
      <w:r>
        <w:t xml:space="preserve">лась о  немъ:  „У  этого  молодаго  человека  большой  лобъ,  боль- </w:t>
      </w:r>
      <w:r>
        <w:br/>
      </w:r>
      <w:r>
        <w:t xml:space="preserve">ше глаза  и  большой  умъ"  ^.  По  словамъ  г.  Булгакова,  импе- </w:t>
      </w:r>
      <w:r>
        <w:br/>
      </w:r>
      <w:r>
        <w:t xml:space="preserve">ратрица „удостоивала  его   чести  участвовать  въ  отборномъ  ея </w:t>
      </w:r>
      <w:r>
        <w:br/>
      </w:r>
      <w:r>
        <w:t xml:space="preserve">обществ*,  въ    которомъ   блистали,   между   прочими,   Сегюръ, </w:t>
      </w:r>
      <w:r>
        <w:br/>
      </w:r>
      <w:r>
        <w:t xml:space="preserve">Кобенцель,  Гербертъ,  Шуваловъ".  Даръ  замечать  смешное  и </w:t>
      </w:r>
      <w:r>
        <w:br/>
      </w:r>
      <w:r>
        <w:t xml:space="preserve">искусно  выставлять  его  на-показъ  другимъ  рано  обнаружился </w:t>
      </w:r>
      <w:r>
        <w:br/>
      </w:r>
      <w:r>
        <w:t xml:space="preserve">въ  Растопчин-Ь.  Часто,    забавляя  общество  императрицы  остро- </w:t>
      </w:r>
      <w:r>
        <w:br/>
      </w:r>
      <w:r>
        <w:t xml:space="preserve">умными разсказами  и  зам'Ьчашями,  Растопчинъ  въ  то  же  время </w:t>
      </w:r>
      <w:r>
        <w:br/>
      </w:r>
      <w:r>
        <w:t xml:space="preserve">и  самъ  им'Ьлъ  случай   изощрять  этотъ  даръ  и  запасаться  но- </w:t>
      </w:r>
      <w:r>
        <w:br/>
      </w:r>
      <w:r>
        <w:t xml:space="preserve">выми наблюдешями,    сталкиваться  съ  противоположными  мн*- </w:t>
      </w:r>
      <w:r>
        <w:br/>
      </w:r>
      <w:r>
        <w:t xml:space="preserve">шями.   Собрашя  императрицы  въ  Эрмитаж-Ь   разд'Ьлялись  на </w:t>
      </w:r>
      <w:r>
        <w:br/>
      </w:r>
      <w:r>
        <w:t xml:space="preserve">больш1Я,  средн1я  и  малыя.   Известно,  что  въ  послЪднихъ  при- </w:t>
      </w:r>
      <w:r>
        <w:br/>
      </w:r>
      <w:r>
        <w:t xml:space="preserve">нимало участхе  только  то  отборное  общество,  которое  составля- </w:t>
      </w:r>
      <w:r>
        <w:br/>
      </w:r>
      <w:r>
        <w:t xml:space="preserve">лось  изъ  людей,  пользовавшихся  особеннымъ  внимашемъ   ея </w:t>
      </w:r>
      <w:r>
        <w:br/>
      </w:r>
      <w:r>
        <w:t xml:space="preserve">за  умъ,  таланты  или  заслуги  отечеству.  Въ  малыхъ  собрашяхъ </w:t>
      </w:r>
      <w:r>
        <w:br/>
      </w:r>
      <w:r>
        <w:t xml:space="preserve">забавы  не  связывались  этикетомъ  и  походили  скор'Ье  на  откро- </w:t>
      </w:r>
      <w:r>
        <w:br/>
      </w:r>
      <w:r>
        <w:t xml:space="preserve">венную бесЬду  близкихъ  другъ  къ  другу  лицъ.  Литературная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 ГРАФЪ   0.   В.   РАСТОПЧИНЪ.</w:t>
      </w:r>
    </w:p>
    <w:p>
      <w:pPr>
        <w:pStyle w:val="Normal"/>
      </w:pPr>
      <w:r>
        <w:t xml:space="preserve">игра  была  зд'Ьсь  однимъ  изъ  самыхъ  обыкновенныхъ  явлешй. </w:t>
      </w:r>
      <w:r>
        <w:br/>
      </w:r>
      <w:r>
        <w:t xml:space="preserve">Вотъ  въ  чемъ  она  состояла.  Императрица  или  кто-нибудь  изъ </w:t>
      </w:r>
      <w:r>
        <w:br/>
      </w:r>
      <w:r>
        <w:t xml:space="preserve">присутствующихъ,  по  ея  желашю,  предлагалъ  на  лоскутк-Ь  бу- </w:t>
      </w:r>
      <w:r>
        <w:br/>
      </w:r>
      <w:r>
        <w:t xml:space="preserve">маги вопросъ  или  текстъ,  какой  приходил7&gt;  ему  въ  голову.  По- </w:t>
      </w:r>
      <w:r>
        <w:br/>
      </w:r>
      <w:r>
        <w:t xml:space="preserve">томъ  каждый  изъ  црисутствовавшихъ  обязанъ  былъ,  не  приго- </w:t>
      </w:r>
      <w:r>
        <w:br/>
      </w:r>
      <w:r>
        <w:t xml:space="preserve">товляясь и  прочитавъ  только  посл4дшя  слова  предыдущей </w:t>
      </w:r>
      <w:r>
        <w:br/>
      </w:r>
      <w:r>
        <w:t xml:space="preserve">фразы,  продолжать  ее  или  опровергать.  Сл'Ьдующхе  два  листка, </w:t>
      </w:r>
      <w:r>
        <w:br/>
      </w:r>
      <w:r>
        <w:t xml:space="preserve">такимъ  образомъ  составивппеся,  всего  лучше  могутъ  ознако- </w:t>
      </w:r>
      <w:r>
        <w:br/>
      </w:r>
      <w:r>
        <w:t xml:space="preserve">мить съ  характеромъ  и  ходомъ  литературной  игры  избраннаго </w:t>
      </w:r>
      <w:r>
        <w:br/>
      </w:r>
      <w:r>
        <w:t xml:space="preserve">общества  императрицы*.</w:t>
      </w:r>
    </w:p>
    <w:p>
      <w:pPr>
        <w:pStyle w:val="Normal"/>
      </w:pPr>
      <w:r>
        <w:t xml:space="preserve">Листокъ  1-й.  „Главпия  правила  эрмитажныхъ  вечеров^..  Писать </w:t>
      </w:r>
      <w:r>
        <w:br/>
      </w:r>
      <w:r>
        <w:t xml:space="preserve">четко,  и  это  по  первому  пункту.  Читать  громко  и  явственно, </w:t>
      </w:r>
      <w:r>
        <w:br/>
      </w:r>
      <w:r>
        <w:t xml:space="preserve">помнить  о  здравомъ  смысл*,  но  привешивать  къ  нему  добрую </w:t>
      </w:r>
      <w:r>
        <w:br/>
      </w:r>
      <w:r>
        <w:t xml:space="preserve">порщю  веселости.</w:t>
      </w:r>
    </w:p>
    <w:p>
      <w:pPr>
        <w:pStyle w:val="Normal"/>
      </w:pPr>
      <w:r>
        <w:t xml:space="preserve">Не  лгать — было  бы  прекрасного  и  доброю  веш;ью.</w:t>
      </w:r>
    </w:p>
    <w:p>
      <w:pPr>
        <w:pStyle w:val="Normal"/>
      </w:pPr>
      <w:r>
        <w:t xml:space="preserve">Не  уклоняться  отъ  предмета.</w:t>
      </w:r>
    </w:p>
    <w:p>
      <w:pPr>
        <w:pStyle w:val="Normal"/>
      </w:pPr>
      <w:r>
        <w:t xml:space="preserve">Не  слишкомъ  разглагольствовать.</w:t>
      </w:r>
    </w:p>
    <w:p>
      <w:pPr>
        <w:pStyle w:val="Normal"/>
      </w:pPr>
      <w:r>
        <w:t xml:space="preserve">Не  льстить.</w:t>
      </w:r>
    </w:p>
    <w:p>
      <w:pPr>
        <w:pStyle w:val="Normal"/>
      </w:pPr>
      <w:r>
        <w:t xml:space="preserve">Не  пускаться  въ  эпиграммы.</w:t>
      </w:r>
    </w:p>
    <w:p>
      <w:pPr>
        <w:pStyle w:val="Normal"/>
      </w:pPr>
      <w:r>
        <w:t xml:space="preserve">Кидать  на  бумагу  первую  мысль,  которая  взбредетъ  въ  го- </w:t>
      </w:r>
      <w:r>
        <w:br/>
      </w:r>
      <w:r>
        <w:t xml:space="preserve">лову— безъ  чванства.</w:t>
      </w:r>
    </w:p>
    <w:p>
      <w:pPr>
        <w:pStyle w:val="Normal"/>
      </w:pPr>
      <w:r>
        <w:t xml:space="preserve">Въ  особенности,  господа,  не  злословить.</w:t>
      </w:r>
    </w:p>
    <w:p>
      <w:pPr>
        <w:pStyle w:val="Normal"/>
      </w:pPr>
      <w:r>
        <w:t xml:space="preserve">Иначе  тотчасъ  закрою  засЬдашя  (Екатерина).</w:t>
      </w:r>
    </w:p>
    <w:p>
      <w:pPr>
        <w:pStyle w:val="Normal"/>
      </w:pPr>
      <w:r>
        <w:t xml:space="preserve">Быть  исправну  въ  своей  должности,  т.  е.  сд-Ьлать  дв'Ьнад- </w:t>
      </w:r>
      <w:r>
        <w:br/>
      </w:r>
      <w:r>
        <w:t xml:space="preserve">цать  антрша  прежде  чЪмъ  возьмешься  за  перо.</w:t>
      </w:r>
    </w:p>
    <w:p>
      <w:pPr>
        <w:pStyle w:val="Normal"/>
      </w:pPr>
      <w:r>
        <w:t xml:space="preserve">Не  задавать  предметовъ,  о  которыхъ  нечего  говорить,  каковы: </w:t>
      </w:r>
      <w:r>
        <w:br/>
      </w:r>
      <w:r>
        <w:t xml:space="preserve">смерть  Буцефала  и  тому  подобное.</w:t>
      </w:r>
    </w:p>
    <w:p>
      <w:pPr>
        <w:pStyle w:val="Normal"/>
      </w:pPr>
      <w:r>
        <w:t xml:space="preserve">Стараться,  чтобъ  академ1я  наша  держалась  какъ  можно </w:t>
      </w:r>
      <w:r>
        <w:br/>
      </w:r>
      <w:r>
        <w:t xml:space="preserve">дол^е.</w:t>
      </w:r>
    </w:p>
    <w:p>
      <w:pPr>
        <w:pStyle w:val="Normal"/>
      </w:pPr>
      <w:r>
        <w:t xml:space="preserve">Самый  лучшШ  способъ  для  сего  им'Ьть  умъ  за  четверыхъ, </w:t>
      </w:r>
      <w:r>
        <w:br/>
      </w:r>
      <w:r>
        <w:t xml:space="preserve">хотя  бы  было  насъ  сорокъ  (Екатерина).</w:t>
      </w:r>
    </w:p>
    <w:p>
      <w:pPr>
        <w:pStyle w:val="Normal"/>
      </w:pPr>
      <w:r>
        <w:t xml:space="preserve">Или  ума  за  сорокъ,  хотя  бы  было  насъ  четверо".</w:t>
      </w:r>
    </w:p>
    <w:p>
      <w:pPr>
        <w:pStyle w:val="Normal"/>
      </w:pPr>
      <w:r>
        <w:t xml:space="preserve">Листокъ  2-й.  „Дорога^  которою  думаю  достичь  безсмертгя.</w:t>
      </w:r>
    </w:p>
    <w:p>
      <w:pPr>
        <w:pStyle w:val="Normal"/>
      </w:pPr>
      <w:r>
        <w:t xml:space="preserve">Много  есть  дорогъ,  которыми  его  достигаютъ,  но  одинъ  случай </w:t>
      </w:r>
      <w:r>
        <w:br/>
      </w:r>
      <w:r>
        <w:t xml:space="preserve">указываетъ,  которую  избрать.</w:t>
      </w:r>
    </w:p>
    <w:p>
      <w:pPr>
        <w:pStyle w:val="Normal"/>
      </w:pPr>
      <w:r>
        <w:t xml:space="preserve">Я  стану  за  санями  у  ея  величества.</w:t>
      </w:r>
    </w:p>
    <w:p>
      <w:pPr>
        <w:pStyle w:val="Normal"/>
      </w:pPr>
      <w:r>
        <w:t xml:space="preserve">Берегитесь:  дорога,  по  которой  сани  ея  величества  'Ьздятъ,</w:t>
      </w:r>
    </w:p>
    <w:p>
      <w:pPr>
        <w:pStyle w:val="Normal"/>
      </w:pPr>
      <w:r>
        <w:t xml:space="preserve">ГРАФЪ   е.   В.   РАСТОПЧИНЪ.  309</w:t>
      </w:r>
    </w:p>
    <w:p>
      <w:pPr>
        <w:pStyle w:val="Normal"/>
      </w:pPr>
      <w:r>
        <w:t xml:space="preserve">сказывала  мн*  моя  кормилица,  еще  ухабисгЬе  дороги  на  островъ, </w:t>
      </w:r>
      <w:r>
        <w:br/>
      </w:r>
      <w:r>
        <w:t xml:space="preserve">гд-Ь  мы  сегодня  обЪдали  (Екатерина). </w:t>
      </w:r>
      <w:r>
        <w:br/>
      </w:r>
      <w:r>
        <w:t xml:space="preserve">Добрый  отдыхъ  посл-Ь  добраго  об'Ьда. </w:t>
      </w:r>
      <w:r>
        <w:br/>
      </w:r>
      <w:r>
        <w:t xml:space="preserve">Я  сделаюсь  безсмертнымъ  мученикомъ  за  терпите  мое  съ </w:t>
      </w:r>
      <w:r>
        <w:br/>
      </w:r>
      <w:r>
        <w:t xml:space="preserve">людьми  скучными.  ,</w:t>
      </w:r>
    </w:p>
    <w:p>
      <w:pPr>
        <w:pStyle w:val="Normal"/>
      </w:pPr>
      <w:r>
        <w:t xml:space="preserve">Я  по-Ьду  въ  свигЬ  г.  Томаса.</w:t>
      </w:r>
    </w:p>
    <w:p>
      <w:pPr>
        <w:pStyle w:val="Normal"/>
      </w:pPr>
      <w:r>
        <w:t xml:space="preserve">Веселая  компашя,  но  врядъ  ли  дорога  къ  безсмертхю  (Ека- </w:t>
      </w:r>
      <w:r>
        <w:br/>
      </w:r>
      <w:r>
        <w:t xml:space="preserve">терииа)^.</w:t>
      </w:r>
    </w:p>
    <w:p>
      <w:pPr>
        <w:pStyle w:val="Normal"/>
      </w:pPr>
      <w:r>
        <w:t xml:space="preserve">Таковы  были  собрашя,  въ  которыхъ  Растопчинъ  игралъ,  ве- </w:t>
      </w:r>
      <w:r>
        <w:br/>
      </w:r>
      <w:r>
        <w:t xml:space="preserve">роятно, не  последнюю  роль,  и  которыя   можно  назвать  литера- </w:t>
      </w:r>
      <w:r>
        <w:br/>
      </w:r>
      <w:r>
        <w:t xml:space="preserve">турною  его  школою.  „Игра",  учрежденная  императрицею,  исклю- </w:t>
      </w:r>
      <w:r>
        <w:br/>
      </w:r>
      <w:r>
        <w:t xml:space="preserve">чала совершенно   реторическхя   фигуры  и  высокопарность,  къ </w:t>
      </w:r>
      <w:r>
        <w:br/>
      </w:r>
      <w:r>
        <w:t xml:space="preserve">которымъ  съ  такою   любовью  обращались  мнопе  прославленные </w:t>
      </w:r>
      <w:r>
        <w:br/>
      </w:r>
      <w:r>
        <w:t xml:space="preserve">писатели  того  времени;  она  незаметно  отдаляла  Растопчина  отъ </w:t>
      </w:r>
      <w:r>
        <w:br/>
      </w:r>
      <w:r>
        <w:t xml:space="preserve">реторическаго  направлешя  и  указывала  ему  противоположный </w:t>
      </w:r>
      <w:r>
        <w:br/>
      </w:r>
      <w:r>
        <w:t xml:space="preserve">путь.  Къ  тому  же  онъ  не    былъ  писателемъ   ех  ргоГевзо  и  не </w:t>
      </w:r>
      <w:r>
        <w:br/>
      </w:r>
      <w:r>
        <w:t xml:space="preserve">им'Ьлъ  нужды  подчинять  свои  произведешя  изв'Ьстнымъ  лите- </w:t>
      </w:r>
      <w:r>
        <w:br/>
      </w:r>
      <w:r>
        <w:t xml:space="preserve">ратурнымъ  понят1ямъ  и  услов1ямъ,  въ  его  время  господствовав- </w:t>
      </w:r>
      <w:r>
        <w:br/>
      </w:r>
      <w:r>
        <w:t xml:space="preserve">шимъ,  гЬмъ  бол-Ье,  что  иное  набрасывалъ  онъ  только  для  себя </w:t>
      </w:r>
      <w:r>
        <w:br/>
      </w:r>
      <w:r>
        <w:t xml:space="preserve">и,  кажется,  не  им-Ьдъ  нам-Ьротя  печатать.  Сюда  относимъ  мы </w:t>
      </w:r>
      <w:r>
        <w:br/>
      </w:r>
      <w:r>
        <w:t xml:space="preserve">одно  довольно  замечательное  его  произведете.  Въ  1784  г.  графъ </w:t>
      </w:r>
      <w:r>
        <w:br/>
      </w:r>
      <w:r>
        <w:t xml:space="preserve">оставилъ  службу  и  отправился  заграницу.   Изъ  этого  путеше- </w:t>
      </w:r>
      <w:r>
        <w:br/>
      </w:r>
      <w:r>
        <w:t xml:space="preserve">СТВ1Я  вынесъ  онъ  богатый  запасъ  остроумныхъ  наблюдешй,  ко- </w:t>
      </w:r>
      <w:r>
        <w:br/>
      </w:r>
      <w:r>
        <w:t xml:space="preserve">торыя  и   передалъ   въ   своихъ   запискахъ  о   „Путешествш  по </w:t>
      </w:r>
      <w:r>
        <w:br/>
      </w:r>
      <w:r>
        <w:t xml:space="preserve">Пруссш"  ^.  Растопчинъ  обращалъ   внимаше   на   экономическ1я </w:t>
      </w:r>
      <w:r>
        <w:br/>
      </w:r>
      <w:r>
        <w:t xml:space="preserve">услов1Я   т^хъ    странъ,   черезъ    которыя  проезжалъ,  постоянно </w:t>
      </w:r>
      <w:r>
        <w:br/>
      </w:r>
      <w:r>
        <w:t xml:space="preserve">сравнивая   ихъ    съ   Россхею.   Въ  неизданномъ  „Возражеши  на </w:t>
      </w:r>
      <w:r>
        <w:br/>
      </w:r>
      <w:r>
        <w:t xml:space="preserve">книгу  графа  Стройновскаго"  онъ  говорить,  между  прочимъ:  „Я </w:t>
      </w:r>
      <w:r>
        <w:br/>
      </w:r>
      <w:r>
        <w:t xml:space="preserve">самъ  путешествовалъ  почти  четыре  года  и  не  въ  юности  моихъ </w:t>
      </w:r>
      <w:r>
        <w:br/>
      </w:r>
      <w:r>
        <w:t xml:space="preserve">л*тъ;  былъ  во  всей  н'Ьмецкой  землЬ,  во  всей  Швейцархи,  ви- </w:t>
      </w:r>
      <w:r>
        <w:br/>
      </w:r>
      <w:r>
        <w:t xml:space="preserve">дЬлъ  часть  Франщи,  всю  Италш,  на  которую  такъ  часто  ссылается </w:t>
      </w:r>
      <w:r>
        <w:br/>
      </w:r>
      <w:r>
        <w:t xml:space="preserve">сочинитель,  и  повсюду  вид'Ьлъ  мнопя  тысячи  людей  въ  томъ </w:t>
      </w:r>
      <w:r>
        <w:br/>
      </w:r>
      <w:r>
        <w:t xml:space="preserve">б-Ьдномъ  и  б-Ьдственномъ  состоянш,  о  каковомъ   ни  посл-Ьдшй </w:t>
      </w:r>
      <w:r>
        <w:br/>
      </w:r>
      <w:r>
        <w:t xml:space="preserve">у  насъ  изъ  нацш  просяпцй  милостьшю  не  можетъ  себ*  сделать </w:t>
      </w:r>
      <w:r>
        <w:br/>
      </w:r>
      <w:r>
        <w:t xml:space="preserve">понятая;  ибо  сш  у  насъ  не  только  принадлежатъ  къ  какому-ни- </w:t>
      </w:r>
      <w:r>
        <w:br/>
      </w:r>
      <w:r>
        <w:t xml:space="preserve">будь селенш,  но  имЪютъ  въ  ономъ  или  домъ,  или  землю,  ко- </w:t>
      </w:r>
      <w:r>
        <w:br/>
      </w:r>
      <w:r>
        <w:t xml:space="preserve">торую называетъ,  по  праву  и  сущности,  своею:  ибо  онъ  ею  вла-</w:t>
      </w:r>
    </w:p>
    <w:p>
      <w:pPr>
        <w:pStyle w:val="Normal"/>
      </w:pPr>
      <w:r>
        <w:t xml:space="preserve">310  ГРАФЪ   е.   в.   РАСТОПЧИНЪ.</w:t>
      </w:r>
    </w:p>
    <w:p>
      <w:pPr>
        <w:pStyle w:val="Normal"/>
      </w:pPr>
      <w:r>
        <w:t xml:space="preserve">дЪегь  и  часто  у  него  есть  овца  и  корова  своя;  а  гЬ,  конечно, </w:t>
      </w:r>
      <w:r>
        <w:br/>
      </w:r>
      <w:r>
        <w:t xml:space="preserve">пользуются  и  свободою  и  правомъ  прюбр'Ьтать  собственность, </w:t>
      </w:r>
      <w:r>
        <w:br/>
      </w:r>
      <w:r>
        <w:t xml:space="preserve">но  никогда  ничего  прхобр'Ьсть  не  могутъ  и,  кром*  рукъ  и  ногъ, </w:t>
      </w:r>
      <w:r>
        <w:br/>
      </w:r>
      <w:r>
        <w:t xml:space="preserve">ничего  не  им'Ьютъ,  ниже  куда  голову  преклонить  отъ  дождя  и </w:t>
      </w:r>
      <w:r>
        <w:br/>
      </w:r>
      <w:r>
        <w:t xml:space="preserve">•зноя.  Входилъ  въ  Подробное  размышленье  и  наблюденхе  народо- </w:t>
      </w:r>
      <w:r>
        <w:br/>
      </w:r>
      <w:r>
        <w:t xml:space="preserve">населенности  и  промышленности,  вид'Ьлъ  и  сличалъ  все  съ </w:t>
      </w:r>
      <w:r>
        <w:br/>
      </w:r>
      <w:r>
        <w:t xml:space="preserve">отечествомъ  моимъ,  которое  никогда  не  выходило  у  меня  изъ </w:t>
      </w:r>
      <w:r>
        <w:br/>
      </w:r>
      <w:r>
        <w:t xml:space="preserve">мыслей,  и  когда  что  находилъ  желательнаго,  чтобы  ввесть  у- </w:t>
      </w:r>
      <w:r>
        <w:br/>
      </w:r>
      <w:r>
        <w:t xml:space="preserve">насъ,  то  по  большей  части  вид*лъ  тому  препятств1емъ  недо- </w:t>
      </w:r>
      <w:r>
        <w:br/>
      </w:r>
      <w:r>
        <w:t xml:space="preserve">статочное населеше:  долго  еще  въ  Россхи  не  можетъ  достигнуть </w:t>
      </w:r>
      <w:r>
        <w:br/>
      </w:r>
      <w:r>
        <w:t xml:space="preserve">до  той  степени,  въ  какой  оно  въ  другихъ  странахъ".</w:t>
      </w:r>
    </w:p>
    <w:p>
      <w:pPr>
        <w:pStyle w:val="Normal"/>
      </w:pPr>
      <w:r>
        <w:t xml:space="preserve">Подобныя  наблгодешя  не  вошли  въ  записки  о  путешествш </w:t>
      </w:r>
      <w:r>
        <w:br/>
      </w:r>
      <w:r>
        <w:t xml:space="preserve">по  Прусс1и.  Въ  нихъ  Растопчинъ  говоритъ  преимупцественно </w:t>
      </w:r>
      <w:r>
        <w:br/>
      </w:r>
      <w:r>
        <w:t xml:space="preserve">объ  обш;ественной  жизни,  сослов1яхъ,  правахъ  страны,  о  впечат- </w:t>
      </w:r>
      <w:r>
        <w:br/>
      </w:r>
      <w:r>
        <w:t xml:space="preserve">л'Ьши,  которое  производятъ  города  ея,  и,  наконецъ,  касается </w:t>
      </w:r>
      <w:r>
        <w:br/>
      </w:r>
      <w:r>
        <w:t xml:space="preserve">личныхъ  сношешй  своихъ  съ  замечательными  людьми,  встре- </w:t>
      </w:r>
      <w:r>
        <w:br/>
      </w:r>
      <w:r>
        <w:t xml:space="preserve">чавшимися ему  во  время  пребывашя  въ  Пруссхи.  Необыкновенное </w:t>
      </w:r>
      <w:r>
        <w:br/>
      </w:r>
      <w:r>
        <w:t xml:space="preserve">остроумхе,  оригинальность,  самостоятельность  взгляда,  отсутств1е </w:t>
      </w:r>
      <w:r>
        <w:br/>
      </w:r>
      <w:r>
        <w:t xml:space="preserve">всякой  затаенной  мысли  отличаютъ  записки  Растопчина.  Это  не </w:t>
      </w:r>
      <w:r>
        <w:br/>
      </w:r>
      <w:r>
        <w:t xml:space="preserve">Фонъ-Визинъ,  который  въ  письмахъ  изъ  чужихъ  краевъ  съ </w:t>
      </w:r>
      <w:r>
        <w:br/>
      </w:r>
      <w:r>
        <w:t xml:space="preserve">такою  желчью  описываетъ  свое  путешествхе,  съ  такимъ  ожесто- </w:t>
      </w:r>
      <w:r>
        <w:br/>
      </w:r>
      <w:r>
        <w:t xml:space="preserve">чешемъ  нападаетъ  на  заграничную  жизнь,  никого  не  избавляя </w:t>
      </w:r>
      <w:r>
        <w:br/>
      </w:r>
      <w:r>
        <w:t xml:space="preserve">отъ  безпош;адныхъ  насмЪшекъ;  въ  запискахъ  Растопчина  вы  не </w:t>
      </w:r>
      <w:r>
        <w:br/>
      </w:r>
      <w:r>
        <w:t xml:space="preserve">найдете  пристрастныхъ  и  безотчетныхъ  обвинешй;  взглядъ  его </w:t>
      </w:r>
      <w:r>
        <w:br/>
      </w:r>
      <w:r>
        <w:t xml:space="preserve">свЪтелъ  и  не  затемненъ  посторонними  ц'Ьлями  или  личною  анти- </w:t>
      </w:r>
      <w:r>
        <w:br/>
      </w:r>
      <w:r>
        <w:t xml:space="preserve">патхею.  Фонъ-Визинъ  писалъ  свои  письма  не  для  публики,  какъ </w:t>
      </w:r>
      <w:r>
        <w:br/>
      </w:r>
      <w:r>
        <w:t xml:space="preserve">и  Растопчинъ  —  записки  о  своемъ  путешествш.  По  м-Ьткостя  и </w:t>
      </w:r>
      <w:r>
        <w:br/>
      </w:r>
      <w:r>
        <w:t xml:space="preserve">наблюдательности  оба  произведешя  могутъ  быть  поставлены </w:t>
      </w:r>
      <w:r>
        <w:br/>
      </w:r>
      <w:r>
        <w:t xml:space="preserve">рядомъ;  но  у  Фонъ-Визина  н'Ьтъ  того  безпристрастнаго  взгляда, </w:t>
      </w:r>
      <w:r>
        <w:br/>
      </w:r>
      <w:r>
        <w:t xml:space="preserve">который  высказывается  у  Растопчина.  Гораздо  разхггельн'Ье  раз- </w:t>
      </w:r>
      <w:r>
        <w:br/>
      </w:r>
      <w:r>
        <w:t xml:space="preserve">ница между  записками  графа  и  „Письмами  русскаго  путеше- </w:t>
      </w:r>
      <w:r>
        <w:br/>
      </w:r>
      <w:r>
        <w:t xml:space="preserve">ственника", какъ  произведешемъ  чисто- литературнымъ,  назна- </w:t>
      </w:r>
      <w:r>
        <w:br/>
      </w:r>
      <w:r>
        <w:t xml:space="preserve">ченнымъ  для  публики.  Въ  предисловш  ко  второму  издашго  ихъ </w:t>
      </w:r>
      <w:r>
        <w:br/>
      </w:r>
      <w:r>
        <w:t xml:space="preserve">Карамзинъ  говорилъ:  „Я  хогЬлъ  при  новомъ  издати  многое </w:t>
      </w:r>
      <w:r>
        <w:br/>
      </w:r>
      <w:r>
        <w:t xml:space="preserve">перем'Ьнить  въ  сихъ  Письмахъ,  и...  не  перем'Ьнилъ  почти  ни- </w:t>
      </w:r>
      <w:r>
        <w:br/>
      </w:r>
      <w:r>
        <w:t xml:space="preserve">чего. Какъ  он*  были  писаны,  какъ  удостоились  лестнаго  бла- </w:t>
      </w:r>
      <w:r>
        <w:br/>
      </w:r>
      <w:r>
        <w:t xml:space="preserve">говолешя  публики,  пусть  такъ  и  остаются.  Пестрота,  неровность</w:t>
      </w:r>
    </w:p>
    <w:p>
      <w:pPr>
        <w:pStyle w:val="Normal"/>
      </w:pPr>
      <w:r>
        <w:t xml:space="preserve">ГРАФЪ   е.   В.   РАСТОПЧГШЪ.  311</w:t>
      </w:r>
    </w:p>
    <w:p>
      <w:pPr>
        <w:pStyle w:val="Normal"/>
      </w:pPr>
      <w:r>
        <w:t xml:space="preserve">въ  слогЬ  есть  сл'Ьдствхе  различныхъ  предм,етовъ,  которые  дМ- </w:t>
      </w:r>
      <w:r>
        <w:br/>
      </w:r>
      <w:r>
        <w:t xml:space="preserve">ствовали  на  душу  молодаго,  неопытнаго  русскаго  путешествен- </w:t>
      </w:r>
      <w:r>
        <w:br/>
      </w:r>
      <w:r>
        <w:t xml:space="preserve">ника: онъ  сказывалъ  друзьямъ  своимъ,  что  ему  приключалось, </w:t>
      </w:r>
      <w:r>
        <w:br/>
      </w:r>
      <w:r>
        <w:t xml:space="preserve">что  онъ  выдтьлъу  елышилъ,  чувствовалъ,  думалъ  —  и  опгьсывалъ </w:t>
      </w:r>
      <w:r>
        <w:br/>
      </w:r>
      <w:r>
        <w:t xml:space="preserve">сет  впечатлгьпгя  не  па  досугтъ,  пе  въ  тишипть  тсабипеша,  а  гдгъ </w:t>
      </w:r>
      <w:r>
        <w:br/>
      </w:r>
      <w:r>
        <w:t xml:space="preserve">и  какъ  случалось^  дорогою  па  лоекуткахъ^  карапдашёмъ^' .  Ка- </w:t>
      </w:r>
      <w:r>
        <w:br/>
      </w:r>
      <w:r>
        <w:t xml:space="preserve">рамзинъ  просить  извинить  Н'Ькоторыя  ^елочныя  подробности, </w:t>
      </w:r>
      <w:r>
        <w:br/>
      </w:r>
      <w:r>
        <w:t xml:space="preserve">встр'Ьчающ1яся  въ  его  письмахъ,  потому  что  „челов'Ькъ  въ  до- </w:t>
      </w:r>
      <w:r>
        <w:br/>
      </w:r>
      <w:r>
        <w:t xml:space="preserve">рожномъ  платье,  съ  посохомъ  въ  рук'Ь,  съ  котомкою  за  плечами, </w:t>
      </w:r>
      <w:r>
        <w:br/>
      </w:r>
      <w:r>
        <w:t xml:space="preserve">не  обязанъ  говорить  съ  осторожною  разборчивостью  какого-ни- </w:t>
      </w:r>
      <w:r>
        <w:br/>
      </w:r>
      <w:r>
        <w:t xml:space="preserve">будь придворнаго,  окруженнаго  такими  же  придворными,  или </w:t>
      </w:r>
      <w:r>
        <w:br/>
      </w:r>
      <w:r>
        <w:t xml:space="preserve">профессора,  сидяпцаго  въ  шпанскомъ  парик'Ь,  на  большихъ </w:t>
      </w:r>
      <w:r>
        <w:br/>
      </w:r>
      <w:r>
        <w:t xml:space="preserve">ученыхъ  креслахъ.  А  кто  въ  описати  путешеств1й  ип1;етъ'  однихъ </w:t>
      </w:r>
      <w:r>
        <w:br/>
      </w:r>
      <w:r>
        <w:t xml:space="preserve">статистическихъ  и  географическихъ  св'Ьд'ЬнШ,  тому,  вместо </w:t>
      </w:r>
      <w:r>
        <w:br/>
      </w:r>
      <w:r>
        <w:t xml:space="preserve">сихъ  писемъ,  советую  читать  Бишингову  географ1ю"  ®.  Казалось </w:t>
      </w:r>
      <w:r>
        <w:br/>
      </w:r>
      <w:r>
        <w:t xml:space="preserve">бы,  такими  словами  Карамзинъ  отстраняетъ  отъ  своихъ  „Писемъ" </w:t>
      </w:r>
      <w:r>
        <w:br/>
      </w:r>
      <w:r>
        <w:t xml:space="preserve">ВСЯК1Я  литературныя  услов1я  и  формальности;  но  мы  не  решаемся </w:t>
      </w:r>
      <w:r>
        <w:br/>
      </w:r>
      <w:r>
        <w:t xml:space="preserve">верить  его  свидетельству,  что  „Письма"  писаны  „не  на  досугЬ, </w:t>
      </w:r>
      <w:r>
        <w:br/>
      </w:r>
      <w:r>
        <w:t xml:space="preserve">не  въ  тишин-Ь  кабинета,  а  гд*  и  какъ  случалось".  Въ  противномъ </w:t>
      </w:r>
      <w:r>
        <w:br/>
      </w:r>
      <w:r>
        <w:t xml:space="preserve">уб-Ьждаетъ  насъ  одно  важное  обстоятельство.  Въ  „Письмахъ </w:t>
      </w:r>
      <w:r>
        <w:br/>
      </w:r>
      <w:r>
        <w:t xml:space="preserve">русскаго  путешественника"  находимъ  мнопя  м^ста,  ц'Ьликомъ </w:t>
      </w:r>
      <w:r>
        <w:br/>
      </w:r>
      <w:r>
        <w:t xml:space="preserve">заимствованныя  изъ  иностранныхъ  писателей:  Морица^,  Мура </w:t>
      </w:r>
      <w:r>
        <w:br/>
      </w:r>
      <w:r>
        <w:t xml:space="preserve">(Мооге)  и  другихъ;  а  такхя  заимствовашя  пре дпо лагаютъ  каби- </w:t>
      </w:r>
      <w:r>
        <w:br/>
      </w:r>
      <w:r>
        <w:t xml:space="preserve">нетную  работу.  Откуда  же  объяснить  противор'Ьчхе  между  пре- </w:t>
      </w:r>
      <w:r>
        <w:br/>
      </w:r>
      <w:r>
        <w:t xml:space="preserve">дислов1емъ  къ  „Письмамъ  русскаго  путешественника"  и  самымъ </w:t>
      </w:r>
      <w:r>
        <w:br/>
      </w:r>
      <w:r>
        <w:t xml:space="preserve">сочинешемъ?  Трудно  отвечать  на  этотъ  вопросъ.  Кажется,  Ка- </w:t>
      </w:r>
      <w:r>
        <w:br/>
      </w:r>
      <w:r>
        <w:t xml:space="preserve">рамзинъ, тогда  еш;е  молодой  и  неизв'Ьстный,  думалъ  этою  ого- </w:t>
      </w:r>
      <w:r>
        <w:br/>
      </w:r>
      <w:r>
        <w:t xml:space="preserve">воркою указать  на  легкШ,  беллетристически  характеръ  „Писемъ", </w:t>
      </w:r>
      <w:r>
        <w:br/>
      </w:r>
      <w:r>
        <w:t xml:space="preserve">хогЬлъ  привлечь  читателей,  отрекаясь  отъ  всякихъ  сухихъ </w:t>
      </w:r>
      <w:r>
        <w:br/>
      </w:r>
      <w:r>
        <w:t xml:space="preserve">педантическихъ  пр1емовъ  ученаго.  Но  заимствовашя  его  почти </w:t>
      </w:r>
      <w:r>
        <w:br/>
      </w:r>
      <w:r>
        <w:t xml:space="preserve">всегда  такъ  В'Ьрны  источнику  своему,  что  „Письма  русскаго </w:t>
      </w:r>
      <w:r>
        <w:br/>
      </w:r>
      <w:r>
        <w:t xml:space="preserve">путешественника"  не  могутъ  похвалиться  новостью  и  ориги- </w:t>
      </w:r>
      <w:r>
        <w:br/>
      </w:r>
      <w:r>
        <w:t xml:space="preserve">нальностью взгляда,  что,  впрочемъ,  и  трудно  было  ожидать  отъ </w:t>
      </w:r>
      <w:r>
        <w:br/>
      </w:r>
      <w:r>
        <w:t xml:space="preserve">писателя  столь  молодаго,  долженствовавшаго  явиться  на  судъ </w:t>
      </w:r>
      <w:r>
        <w:br/>
      </w:r>
      <w:r>
        <w:t xml:space="preserve">публики  съ  недов'Ьр1емъ  къ  своимъ  силамъ.  Растопчинъ  для </w:t>
      </w:r>
      <w:r>
        <w:br/>
      </w:r>
      <w:r>
        <w:t xml:space="preserve">себя  набрасывалъ  записки  о  своемъ  путешеств1и;  ему  не  нужны </w:t>
      </w:r>
      <w:r>
        <w:br/>
      </w:r>
      <w:r>
        <w:t xml:space="preserve">была  справки  съ  иностранными  сочинен1ями,  и  довольно   было</w:t>
      </w:r>
    </w:p>
    <w:p>
      <w:pPr>
        <w:pStyle w:val="Normal"/>
      </w:pPr>
      <w:r>
        <w:t xml:space="preserve">312  ГРАФЪ   е.   В.  РАСТОПЧИНЪ.</w:t>
      </w:r>
    </w:p>
    <w:p>
      <w:pPr>
        <w:pStyle w:val="Normal"/>
      </w:pPr>
      <w:r>
        <w:t xml:space="preserve">ОТМЕТИТЬ  тЬ  происшеств1я  или  предметы,  которые  особенно  по- </w:t>
      </w:r>
      <w:r>
        <w:br/>
      </w:r>
      <w:r>
        <w:t xml:space="preserve">разили его.  Вообще,  частое  отсутствхе  въ  русской  литератур* </w:t>
      </w:r>
      <w:r>
        <w:br/>
      </w:r>
      <w:r>
        <w:t xml:space="preserve">ХУШ  стол-Ьтая  здравыхъ  идей  о  значеши  писателя  им'Ьло  вред- </w:t>
      </w:r>
      <w:r>
        <w:br/>
      </w:r>
      <w:r>
        <w:t xml:space="preserve">ное вл1яте  на  самый  характеръ  и  направлеше  ея.  Большинство </w:t>
      </w:r>
      <w:r>
        <w:br/>
      </w:r>
      <w:r>
        <w:t xml:space="preserve">писателей  убеждено  было,  что  ходульность'  или,  по  крайней </w:t>
      </w:r>
      <w:r>
        <w:br/>
      </w:r>
      <w:r>
        <w:t xml:space="preserve">м-Ьр*,  совершенное  отр'Ьшеше  отъ  обыкновеннаго  тона  и  на- </w:t>
      </w:r>
      <w:r>
        <w:br/>
      </w:r>
      <w:r>
        <w:t xml:space="preserve">строешя  человека  есть  необходимое  услов1е  литературнаго  про- </w:t>
      </w:r>
      <w:r>
        <w:br/>
      </w:r>
      <w:r>
        <w:t xml:space="preserve">изведешя.  Преувеличенная  сантиментальность,  такъ  называемый </w:t>
      </w:r>
      <w:r>
        <w:br/>
      </w:r>
      <w:r>
        <w:t xml:space="preserve">ВЫС0К1Й  слогъ  были  слЪдствхемъ  этого  уб-йждетя.  Этихъ  сгЬсни- </w:t>
      </w:r>
      <w:r>
        <w:br/>
      </w:r>
      <w:r>
        <w:t xml:space="preserve">тельныхъ  условШ  не  соблюдалъ  Растопчинъ,  потому  что  не </w:t>
      </w:r>
      <w:r>
        <w:br/>
      </w:r>
      <w:r>
        <w:t xml:space="preserve">считалъ  себя  писателемъ  ех  ргоГевво.  Черезъ  это  много  выигры- </w:t>
      </w:r>
      <w:r>
        <w:br/>
      </w:r>
      <w:r>
        <w:t xml:space="preserve">ваютъ  его  „Записки  о  путешествш  по  Пруссш".  Простота  изло- </w:t>
      </w:r>
      <w:r>
        <w:br/>
      </w:r>
      <w:r>
        <w:t xml:space="preserve">жен1я,  отсутствхе  всякихъ  реторическихъ  украшешй  придаютъ </w:t>
      </w:r>
      <w:r>
        <w:br/>
      </w:r>
      <w:r>
        <w:t xml:space="preserve">имъ  особенную  привлекательность  и  свежесть,  какъ  и  живымъ </w:t>
      </w:r>
      <w:r>
        <w:br/>
      </w:r>
      <w:r>
        <w:t xml:space="preserve">статьямъ  напшхъ  сатирическихъ  журналовъ  или,  наприм^ръ, </w:t>
      </w:r>
      <w:r>
        <w:br/>
      </w:r>
      <w:r>
        <w:t xml:space="preserve">запискамъ  Данилова.  Къ  этому  отд-Ьлу  литературы  можетъ  быть </w:t>
      </w:r>
      <w:r>
        <w:br/>
      </w:r>
      <w:r>
        <w:t xml:space="preserve">отнесено  и  путешествхе  по  Пруссш.  Чтобъ  показать,  какъ  инте- </w:t>
      </w:r>
      <w:r>
        <w:br/>
      </w:r>
      <w:r>
        <w:t xml:space="preserve">ресны отд'Ьльныя  подробности  этихъ  записокъ,  приведемъ  раз- </w:t>
      </w:r>
      <w:r>
        <w:br/>
      </w:r>
      <w:r>
        <w:t xml:space="preserve">сказъ  о  посЬщенш  Сан-Суси  въ  самое  время  кончины  Фрид- </w:t>
      </w:r>
      <w:r>
        <w:br/>
      </w:r>
      <w:r>
        <w:t xml:space="preserve">риха Великаго.</w:t>
      </w:r>
    </w:p>
    <w:p>
      <w:pPr>
        <w:pStyle w:val="Normal"/>
      </w:pPr>
      <w:r>
        <w:t xml:space="preserve">„На  дорогЬ  все  осталось  въ  тишин-Ь.  Крестьяне  работали; </w:t>
      </w:r>
      <w:r>
        <w:br/>
      </w:r>
      <w:r>
        <w:t xml:space="preserve">д'Ьти  въ  селешяхъ  играли;  скотина  ходила  спокойно  въ  пол4. </w:t>
      </w:r>
      <w:r>
        <w:br/>
      </w:r>
      <w:r>
        <w:t xml:space="preserve">Чтб  было  бол-Ье  Великаго  Фридриха  на  св'ЬтЬ?  Бытхе  его  пре- </w:t>
      </w:r>
      <w:r>
        <w:br/>
      </w:r>
      <w:r>
        <w:t xml:space="preserve">сЬклось,  но  ни  мало  вокругъ  его  не  нарушило  порядка  днев- </w:t>
      </w:r>
      <w:r>
        <w:br/>
      </w:r>
      <w:r>
        <w:t xml:space="preserve">наго.  Сколь  мало  существо  челов-Ька!  Землетрясевае,  громъ, </w:t>
      </w:r>
      <w:r>
        <w:br/>
      </w:r>
      <w:r>
        <w:t xml:space="preserve">дождь,  вихрь  приводятъ  все  въ  безпорядокъ,  а  смерть  Вели- </w:t>
      </w:r>
      <w:r>
        <w:br/>
      </w:r>
      <w:r>
        <w:t xml:space="preserve">каго Фридриха  ничего  не  разстроила.  Мы  прх'Ьхали  прямо  въ </w:t>
      </w:r>
      <w:r>
        <w:br/>
      </w:r>
      <w:r>
        <w:t xml:space="preserve">Сан-Суси.  Прошедъ  дв-Ь  комнаты,  вошли  мы  въ  спальню.  Я  съ </w:t>
      </w:r>
      <w:r>
        <w:br/>
      </w:r>
      <w:r>
        <w:t xml:space="preserve">почтешемъ  обратилъ  глаза  на  альковъ,  въ  коемъ  стояла  кро- </w:t>
      </w:r>
      <w:r>
        <w:br/>
      </w:r>
      <w:r>
        <w:t xml:space="preserve">вать, полагая,  что  тутъ  лежало  тЬло  Великаго  Фридриха.  Но  въ </w:t>
      </w:r>
      <w:r>
        <w:br/>
      </w:r>
      <w:r>
        <w:t xml:space="preserve">самое  то  же  время  увид'Ьлъ  н'Ьчто  походяп1;ее  на  челов'Ька,  си- </w:t>
      </w:r>
      <w:r>
        <w:br/>
      </w:r>
      <w:r>
        <w:t xml:space="preserve">дяп1,аго  въ  .  креслахъ  и  покрытаго  синимъ  плащемъ.  Тутъ  хо- </w:t>
      </w:r>
      <w:r>
        <w:br/>
      </w:r>
      <w:r>
        <w:t xml:space="preserve">лодный потъ  покрылъ  мое  лицо,  не  отъ  страха,  потому  что  я </w:t>
      </w:r>
      <w:r>
        <w:br/>
      </w:r>
      <w:r>
        <w:t xml:space="preserve">мертвыхъ  до  сихъ  поръ  не  боюсь,  а  отъ  пронесшагося  мгно- </w:t>
      </w:r>
      <w:r>
        <w:br/>
      </w:r>
      <w:r>
        <w:t xml:space="preserve">венно размышлешя,  что  тотъ,  кто  былъ  столь  достойно  великъ, </w:t>
      </w:r>
      <w:r>
        <w:br/>
      </w:r>
      <w:r>
        <w:t xml:space="preserve">преобращенъ  въ  ничто  и  сокрытъ  отъ  глазъ  людскихъ,  яко </w:t>
      </w:r>
      <w:r>
        <w:br/>
      </w:r>
      <w:r>
        <w:t xml:space="preserve">предметъ  обезображенный.  Никогда  бы  я  не  им'Ьлъ  духу  про-</w:t>
      </w:r>
    </w:p>
    <w:p>
      <w:pPr>
        <w:pStyle w:val="Normal"/>
      </w:pPr>
      <w:r>
        <w:t xml:space="preserve">ГРАФЪ   е.   в.   РАСТОПЧИНЪ.  313</w:t>
      </w:r>
    </w:p>
    <w:p>
      <w:pPr>
        <w:pStyle w:val="Normal"/>
      </w:pPr>
      <w:r>
        <w:t xml:space="preserve">сить,  чтобъ  его  открыли,  дабы  взглянуть  хоть  разъ,  и  то  въ </w:t>
      </w:r>
      <w:r>
        <w:br/>
      </w:r>
      <w:r>
        <w:t xml:space="preserve">первый  и  посл'Ьднхй,  на  почтеннаго  мертвеца;  но  швейцаръ, </w:t>
      </w:r>
      <w:r>
        <w:br/>
      </w:r>
      <w:r>
        <w:t xml:space="preserve">мой  товарищъ,  обратись  къ  гусару,  коего  мы  застали  тутъ  въ </w:t>
      </w:r>
      <w:r>
        <w:br/>
      </w:r>
      <w:r>
        <w:t xml:space="preserve">комнате,  свое  платье  над'Ьвающаго,  спросилъ:  „можно  ли  по- </w:t>
      </w:r>
      <w:r>
        <w:br/>
      </w:r>
      <w:r>
        <w:t xml:space="preserve">смотр'Ьть  покойника?" — ^Для  чего  н'Ьтъ? — отв'Ьчалъ  безчувствен- </w:t>
      </w:r>
      <w:r>
        <w:br/>
      </w:r>
      <w:r>
        <w:t xml:space="preserve">ный  слуга: — я  его  всЬмъ  показываю".  И  за  симъ  словомъ,  по- </w:t>
      </w:r>
      <w:r>
        <w:br/>
      </w:r>
      <w:r>
        <w:t xml:space="preserve">тянулъ  плащъ,  открылъ  намъ  лицо  и  корпусъ  Великаго  Фрид- </w:t>
      </w:r>
      <w:r>
        <w:br/>
      </w:r>
      <w:r>
        <w:t xml:space="preserve">риха. Т-Ьло  мое,  повинуясь  чувству  души,  уклонясь  по  земли, </w:t>
      </w:r>
      <w:r>
        <w:br/>
      </w:r>
      <w:r>
        <w:t xml:space="preserve">отдало  посл'ЬднШ  долгъ  сему  великому  мужу.  Я,  на  него  устре- </w:t>
      </w:r>
      <w:r>
        <w:br/>
      </w:r>
      <w:r>
        <w:t xml:space="preserve">мясь,  сп-Ьпшлъ  смотреть,  не  помню  долго  или  коротко;  но  увидя </w:t>
      </w:r>
      <w:r>
        <w:br/>
      </w:r>
      <w:r>
        <w:t xml:space="preserve">его,  до  сихъ  поръ  еще  не  забылъ.  Волосы  его,  довольно  густые, </w:t>
      </w:r>
      <w:r>
        <w:br/>
      </w:r>
      <w:r>
        <w:t xml:space="preserve">были  всЬ  б'Ьлые;  лицо  осталось  совершенно  такое,  какъ  изо- </w:t>
      </w:r>
      <w:r>
        <w:br/>
      </w:r>
      <w:r>
        <w:t xml:space="preserve">бражается на  всЬхъ  портретахъ;  на  одной  сторон'Ь  рта  губы  не- </w:t>
      </w:r>
      <w:r>
        <w:br/>
      </w:r>
      <w:r>
        <w:t xml:space="preserve">много кр-Ьпко  были  сжаты,  натурально  или,  можетъ  быть,  отъ </w:t>
      </w:r>
      <w:r>
        <w:br/>
      </w:r>
      <w:r>
        <w:t xml:space="preserve">тиснешя  при  снятш  съ  лица  формы.  Спокойств1е,  величество  и </w:t>
      </w:r>
      <w:r>
        <w:br/>
      </w:r>
      <w:r>
        <w:t xml:space="preserve">геройство  остались  въ  чертахъ  лица  мертваго  Фридриха.  Онъ </w:t>
      </w:r>
      <w:r>
        <w:br/>
      </w:r>
      <w:r>
        <w:t xml:space="preserve">казался  быть  во  •сн'Ь;  но  жизнь  его  останется  в'Ьчно  наяву. </w:t>
      </w:r>
      <w:r>
        <w:br/>
      </w:r>
      <w:r>
        <w:t xml:space="preserve">Глаза,  коими  онъ  заставлялъ  любить  себя  и  бояться,  коими </w:t>
      </w:r>
      <w:r>
        <w:br/>
      </w:r>
      <w:r>
        <w:t xml:space="preserve">онъ  выв'Ьдывалъ  истину  и  открывалъ  тайну  въ  глубин-Ь  сер- </w:t>
      </w:r>
      <w:r>
        <w:br/>
      </w:r>
      <w:r>
        <w:t xml:space="preserve">децъ;  глаза,  коихъ  быстроты  ни  одинъ  взглядъ  сносить  не  могъ, </w:t>
      </w:r>
      <w:r>
        <w:br/>
      </w:r>
      <w:r>
        <w:t xml:space="preserve">глаза  сш  были  закрыты  и  лучъ  гешя  не  С1ялъ  въ  нихъ  бОотЬе. </w:t>
      </w:r>
      <w:r>
        <w:br/>
      </w:r>
      <w:r>
        <w:t xml:space="preserve">Неподвиженъ,  преисполненъ  жалости  и  удивлешя,  я  все  смот- </w:t>
      </w:r>
      <w:r>
        <w:br/>
      </w:r>
      <w:r>
        <w:t xml:space="preserve">р-Ьлъ  на  мертваго  героя,  все  чувствовалъ,  былъ  горестно  тро- </w:t>
      </w:r>
      <w:r>
        <w:br/>
      </w:r>
      <w:r>
        <w:t xml:space="preserve">нуть и  раздраженъ,  огорченъ  тЬмъ,  что  не  засталъ  его  въ  жи- </w:t>
      </w:r>
      <w:r>
        <w:br/>
      </w:r>
      <w:r>
        <w:t xml:space="preserve">выхъ,  не  узналъ  взгляда  его  и  не  слыхалъ  голоса;  озлобленъ </w:t>
      </w:r>
      <w:r>
        <w:br/>
      </w:r>
      <w:r>
        <w:t xml:space="preserve">вновь,  что  гнусному  служителю  дала  смерть  право  показывать </w:t>
      </w:r>
      <w:r>
        <w:br/>
      </w:r>
      <w:r>
        <w:t xml:space="preserve">героя.  Не  заставъ  Великаго  Фридриха  въ  живыхъ,  я  радъ  былъ </w:t>
      </w:r>
      <w:r>
        <w:br/>
      </w:r>
      <w:r>
        <w:t xml:space="preserve">смотрЪть  на  мертваго  часъ,  день,  неделю.  Сколько  трудовъ,  из- </w:t>
      </w:r>
      <w:r>
        <w:br/>
      </w:r>
      <w:r>
        <w:t xml:space="preserve">держекъ,  домогательствъ,  дабы  увид'Ьть  челов'Ька  случайнаго, </w:t>
      </w:r>
      <w:r>
        <w:br/>
      </w:r>
      <w:r>
        <w:t xml:space="preserve">достопамятную  бумагу,  м-Ьсто  славнаго  сражешя,  махину,  мо- </w:t>
      </w:r>
      <w:r>
        <w:br/>
      </w:r>
      <w:r>
        <w:t xml:space="preserve">дель! А  я  наполнялъ  свои  чувства  зр'Ьлищемъ  р'Ьдкаго  госу- </w:t>
      </w:r>
      <w:r>
        <w:br/>
      </w:r>
      <w:r>
        <w:t xml:space="preserve">даря, совершенн^йшаго  изъ  людбй;  но  вдругъ  гусаръ  закрылъ </w:t>
      </w:r>
      <w:r>
        <w:br/>
      </w:r>
      <w:r>
        <w:t xml:space="preserve">Великаго  Фридриха  опять  плащемъ,  и  симъ,  яко  завЪсомъ </w:t>
      </w:r>
      <w:r>
        <w:br/>
      </w:r>
      <w:r>
        <w:t xml:space="preserve">смерти,  сокрылъ  его  отъ  глазъ  моихъ  на-в'Ьки".</w:t>
      </w:r>
    </w:p>
    <w:p>
      <w:pPr>
        <w:pStyle w:val="Normal"/>
      </w:pPr>
      <w:r>
        <w:t xml:space="preserve">Возвратившись  изъ  чужихъ  краевъ,  Растопчинъ  желалъ  слу- </w:t>
      </w:r>
      <w:r>
        <w:br/>
      </w:r>
      <w:r>
        <w:t xml:space="preserve">жить волонтеромъ  во  вторую  турецкую  войну;  но  графъ  Мамо- </w:t>
      </w:r>
      <w:r>
        <w:br/>
      </w:r>
      <w:r>
        <w:t xml:space="preserve">новъ  удерживалъ  его  подъ  разными  предлогами.  „Я  бился  объ</w:t>
      </w:r>
    </w:p>
    <w:p>
      <w:pPr>
        <w:pStyle w:val="Normal"/>
      </w:pPr>
      <w:r>
        <w:t xml:space="preserve">314  ГРАФЪ   0.   в.   РАСТОПЧИНЪ.</w:t>
      </w:r>
    </w:p>
    <w:p>
      <w:pPr>
        <w:pStyle w:val="Normal"/>
      </w:pPr>
      <w:r>
        <w:t xml:space="preserve">сгЬну  лбомъ  въ  24  года,  что  не  могъ  выпроситься  подъ  Оча- </w:t>
      </w:r>
      <w:r>
        <w:br/>
      </w:r>
      <w:r>
        <w:t xml:space="preserve">ковъ"  (писалъ  онъ  впосл-Ьдстви!  къ  Цищанову).  Только  Безбо- </w:t>
      </w:r>
      <w:r>
        <w:br/>
      </w:r>
      <w:r>
        <w:t xml:space="preserve">родко,  отправлявшШся  въ  Турщю  для  мирныхъ  переговоровъ, </w:t>
      </w:r>
      <w:r>
        <w:br/>
      </w:r>
      <w:r>
        <w:t xml:space="preserve">взялъ  съ  собою  Растопчина,  какъ  надежнаго  помощника  въ  за- </w:t>
      </w:r>
      <w:r>
        <w:br/>
      </w:r>
      <w:r>
        <w:t xml:space="preserve">нят1яхъ.  По  возвращеши  въ  Петербургъ  онъ  былъ  пожалованъ, </w:t>
      </w:r>
      <w:r>
        <w:br/>
      </w:r>
      <w:r>
        <w:t xml:space="preserve">14  февраля  1792  года,  камеръ-юнкеромъ.  Потомъ  назначенъ  по- </w:t>
      </w:r>
      <w:r>
        <w:br/>
      </w:r>
      <w:r>
        <w:t xml:space="preserve">сланникомъ  въ  Португалш;  но  это  нам'Ьрете  рушилось  смертью </w:t>
      </w:r>
      <w:r>
        <w:br/>
      </w:r>
      <w:r>
        <w:t xml:space="preserve">императрицы.</w:t>
      </w:r>
    </w:p>
    <w:p>
      <w:pPr>
        <w:pStyle w:val="Normal"/>
      </w:pPr>
      <w:r>
        <w:t xml:space="preserve">Ближайппй  свидетель  посл'Ьднихъ  минутъ  великой  монар- </w:t>
      </w:r>
      <w:r>
        <w:br/>
      </w:r>
      <w:r>
        <w:t xml:space="preserve">хини и  начала  новаго  царствоватя,  Растопчинъ  оставилъ  лю- </w:t>
      </w:r>
      <w:r>
        <w:br/>
      </w:r>
      <w:r>
        <w:t xml:space="preserve">бопытную записку  объ  этихъ  событ1яхъ  ®.  Вотъ  его  разсказъ  о </w:t>
      </w:r>
      <w:r>
        <w:br/>
      </w:r>
      <w:r>
        <w:t xml:space="preserve">томъ,  какъ  узналъ  онъ  объ  опасной  болезни,  постигшей  импе- </w:t>
      </w:r>
      <w:r>
        <w:br/>
      </w:r>
      <w:r>
        <w:t xml:space="preserve">ратрицу: „Вывъ  въ  Англинскомъ  магазин'Ь,.я  возвращался  до- </w:t>
      </w:r>
      <w:r>
        <w:br/>
      </w:r>
      <w:r>
        <w:t xml:space="preserve">мой п'Ьппсомъ  и  прошелъ  было  Эрмитажъ;  но  вспомнивъ,  что </w:t>
      </w:r>
      <w:r>
        <w:br/>
      </w:r>
      <w:r>
        <w:t xml:space="preserve">назавтр-Ь  отъ'Ьзжалъ  въ  Гатчину,  вздумалъ  зайти  проститься </w:t>
      </w:r>
      <w:r>
        <w:br/>
      </w:r>
      <w:r>
        <w:t xml:space="preserve">съ  Анною  Степановною  Протасовою.  Вошедъ  въ  ея  комнаты, </w:t>
      </w:r>
      <w:r>
        <w:br/>
      </w:r>
      <w:r>
        <w:t xml:space="preserve">увид'Ьлъ  я  дЪвицу  Полетику,  и  одну  изъ  своихъ  своячинъ  въ </w:t>
      </w:r>
      <w:r>
        <w:br/>
      </w:r>
      <w:r>
        <w:t xml:space="preserve">слезахъ.  ОкЬ  сказали  мн-Ь  о  бол'Ьзни  императрицы,  и  были </w:t>
      </w:r>
      <w:r>
        <w:br/>
      </w:r>
      <w:r>
        <w:t xml:space="preserve">встревожены  первымъ  изв'Ьстхемъ  объ  опасности.  Анна  Степа- </w:t>
      </w:r>
      <w:r>
        <w:br/>
      </w:r>
      <w:r>
        <w:t xml:space="preserve">новна давно  уже  пошла  въ  комнаты,  и  я  послалъ  къ  ней  одного </w:t>
      </w:r>
      <w:r>
        <w:br/>
      </w:r>
      <w:r>
        <w:t xml:space="preserve">изъ  лакеевъ  узнать  пообстоятельн'Ье  о  прошедшемъ.  Ожидая </w:t>
      </w:r>
      <w:r>
        <w:br/>
      </w:r>
      <w:r>
        <w:t xml:space="preserve">возвращетя  посланнаго,  увид'Ьлъ  я  вошедшаго  въ  комнату  ско- </w:t>
      </w:r>
      <w:r>
        <w:br/>
      </w:r>
      <w:r>
        <w:t xml:space="preserve">рохода великаго  князя  Александра  Павловича,  который  сказалъ, </w:t>
      </w:r>
      <w:r>
        <w:br/>
      </w:r>
      <w:r>
        <w:t xml:space="preserve">что  онъ  былъ  у  меня  въ  дом-Ь,  просилъ  отъ  имени  великаго  князя, </w:t>
      </w:r>
      <w:r>
        <w:br/>
      </w:r>
      <w:r>
        <w:t xml:space="preserve">чтобъ  я  прх'Ьхалъ  къ  нему  скор-Ье,  Исполняя  волю  его  немед- </w:t>
      </w:r>
      <w:r>
        <w:br/>
      </w:r>
      <w:r>
        <w:t xml:space="preserve">ленно, встр'Ьченъ  я  былъ  въ  комнатахъ  камердинеромъ  Парлан- </w:t>
      </w:r>
      <w:r>
        <w:br/>
      </w:r>
      <w:r>
        <w:t xml:space="preserve">томъ,  который,  прося  меня  обождать  скораго  возвращешя  его </w:t>
      </w:r>
      <w:r>
        <w:br/>
      </w:r>
      <w:r>
        <w:t xml:space="preserve">императорскаго  высочества,  сказалъ,  что  императрице  сделался </w:t>
      </w:r>
      <w:r>
        <w:br/>
      </w:r>
      <w:r>
        <w:t xml:space="preserve">сильный  параличный  ударъ  въ  голову,  что  она  безъ  всякой  на- </w:t>
      </w:r>
      <w:r>
        <w:br/>
      </w:r>
      <w:r>
        <w:t xml:space="preserve">дежды и,  можетъ  быть,  въ  сш  минуту  и  не  въ  живыхъ. — Спустя </w:t>
      </w:r>
      <w:r>
        <w:br/>
      </w:r>
      <w:r>
        <w:t xml:space="preserve">минутъ  пять,  пришелъ  и  великШ  князь.  Онъ  былъ  въ  слезахъ, </w:t>
      </w:r>
      <w:r>
        <w:br/>
      </w:r>
      <w:r>
        <w:t xml:space="preserve">и  черты  лица  его  представляли  великое  душевное  волнеше. </w:t>
      </w:r>
      <w:r>
        <w:br/>
      </w:r>
      <w:r>
        <w:t xml:space="preserve">Обнявъ  меня  н'Ьсколько  разъ,  онъ  спросилъ:  знаю  ли  я  о  про- </w:t>
      </w:r>
      <w:r>
        <w:br/>
      </w:r>
      <w:r>
        <w:t xml:space="preserve">исшедшемъ  съ  императрицею?  На  отв'Ьтъ  мой,  что  слышалъ  отъ </w:t>
      </w:r>
      <w:r>
        <w:br/>
      </w:r>
      <w:r>
        <w:t xml:space="preserve">Парланта,  онъ  подтвердилъ  мн^,  что  надежды  къ  спасешю  ни- </w:t>
      </w:r>
      <w:r>
        <w:br/>
      </w:r>
      <w:r>
        <w:t xml:space="preserve">какой не  было  и  просилъ  уб-Ьдительно  'Ьхать  къ  великому  князю </w:t>
      </w:r>
      <w:r>
        <w:br/>
      </w:r>
      <w:r>
        <w:t xml:space="preserve">насл-Ьдштку  для  скор^йшаго  изв-Ьщешя,  примолвя  къ  сему,  что</w:t>
      </w:r>
    </w:p>
    <w:p>
      <w:pPr>
        <w:pStyle w:val="Normal"/>
      </w:pPr>
      <w:r>
        <w:t xml:space="preserve">ГРАФЪ   0.   В.   РАСТОПЧИНЪ.  315</w:t>
      </w:r>
    </w:p>
    <w:p>
      <w:pPr>
        <w:pStyle w:val="Normal"/>
      </w:pPr>
      <w:r>
        <w:t xml:space="preserve">ХОТЯ  графъ  Зубовъ  и  поЪхалъ  въ  Гатчину,  но  что  я  отъ  имени </w:t>
      </w:r>
      <w:r>
        <w:br/>
      </w:r>
      <w:r>
        <w:t xml:space="preserve">его,  могу  лучше  разсказать  о  семь  несчастномъ  происшествш". </w:t>
      </w:r>
      <w:r>
        <w:br/>
      </w:r>
      <w:r>
        <w:t xml:space="preserve">До-Ьхавъ  домой  на  извозчик'Ь,  Растопчинъ  вел'Ьлъ  запречь  ма- </w:t>
      </w:r>
      <w:r>
        <w:br/>
      </w:r>
      <w:r>
        <w:t xml:space="preserve">леньк1я  сани  въ  три  лошади  и  въ  часъ  прискакалъ  въ  Софш; </w:t>
      </w:r>
      <w:r>
        <w:br/>
      </w:r>
      <w:r>
        <w:t xml:space="preserve">тогда  ужь  было  6  часовъ  пополудни.  Зд'Ьсь  встретился  съ  нимъ </w:t>
      </w:r>
      <w:r>
        <w:br/>
      </w:r>
      <w:r>
        <w:t xml:space="preserve">велик1й  князь  Павелъ  Петровичъ.  Растопчинъ  передалъ  его  вы- </w:t>
      </w:r>
      <w:r>
        <w:br/>
      </w:r>
      <w:r>
        <w:t xml:space="preserve">сочеству возложенныя  на  него  пору четя  и  получилъ  приказаше </w:t>
      </w:r>
      <w:r>
        <w:br/>
      </w:r>
      <w:r>
        <w:t xml:space="preserve">следовать  за  великимъ  княземъ.  Онъ  сЬлъ  въ  сани  съ  коню- </w:t>
      </w:r>
      <w:r>
        <w:br/>
      </w:r>
      <w:r>
        <w:t xml:space="preserve">шеннымъ  офицеромъ  Быковымъ  и  поскакалъ  за  каретою.</w:t>
      </w:r>
    </w:p>
    <w:p>
      <w:pPr>
        <w:pStyle w:val="Normal"/>
      </w:pPr>
      <w:r>
        <w:t xml:space="preserve">Въ  вУг  часовъ  пополудни  въЪхалъ  въ  Петербургъ,  въ  кото- </w:t>
      </w:r>
      <w:r>
        <w:br/>
      </w:r>
      <w:r>
        <w:t xml:space="preserve">ромъ  весьма  немнопе  знали  о  происшедшемъ.  Вскоре  по  при- </w:t>
      </w:r>
      <w:r>
        <w:br/>
      </w:r>
      <w:r>
        <w:t xml:space="preserve">бытш  во  дворецъ  велик1й  князь,  призвавъ  Растопчина  въ  ка- </w:t>
      </w:r>
      <w:r>
        <w:br/>
      </w:r>
      <w:r>
        <w:t xml:space="preserve">•  бинеть,  изволилъ  сказать:  „Я  тебя  совершенно  знаю  таковымъ, </w:t>
      </w:r>
      <w:r>
        <w:br/>
      </w:r>
      <w:r>
        <w:t xml:space="preserve">какимъ  ты  есть,  и  спрашиваю,  чтобы  ты  откровенно  сказалъ: </w:t>
      </w:r>
      <w:r>
        <w:br/>
      </w:r>
      <w:r>
        <w:t xml:space="preserve">ч^мъ  ты  при  мн'Ь  быть  желаешь?"  „Им'Ьвъ  всегда  въ  виду  истре- </w:t>
      </w:r>
      <w:r>
        <w:br/>
      </w:r>
      <w:r>
        <w:t xml:space="preserve">блеше  неправосуд1я  (продолжаетъ  Растопчинъ),  я,  не  останавли- </w:t>
      </w:r>
      <w:r>
        <w:br/>
      </w:r>
      <w:r>
        <w:t xml:space="preserve">ваясь ни  мало,  отвЪчалъ:  „секретаремъ  для  пр1ема  просьбъ". </w:t>
      </w:r>
      <w:r>
        <w:br/>
      </w:r>
      <w:r>
        <w:t xml:space="preserve">ВеликШ  князь,  позадумавшись  сказалъ:  „знай,  что  я  назначаю </w:t>
      </w:r>
      <w:r>
        <w:br/>
      </w:r>
      <w:r>
        <w:t xml:space="preserve">тебя  генералъ-адъютантомъ,  для  того,  чтобъ  ты  правилъ  воен- </w:t>
      </w:r>
      <w:r>
        <w:br/>
      </w:r>
      <w:r>
        <w:t xml:space="preserve">ною  коллепею".</w:t>
      </w:r>
    </w:p>
    <w:p>
      <w:pPr>
        <w:pStyle w:val="Normal"/>
      </w:pPr>
      <w:r>
        <w:t xml:space="preserve">На  Растопчина  полились  милости  новаго  императора:  въ </w:t>
      </w:r>
      <w:r>
        <w:br/>
      </w:r>
      <w:r>
        <w:t xml:space="preserve">самый  день  восшествхя  Павла  1-го  на  престолъ  онъ  пожалованъ </w:t>
      </w:r>
      <w:r>
        <w:br/>
      </w:r>
      <w:r>
        <w:t xml:space="preserve">былъ  въ  генералъ-майоры  (8  ноября  1797  г.),  въ  томъ  же  м*- </w:t>
      </w:r>
      <w:r>
        <w:br/>
      </w:r>
      <w:r>
        <w:t xml:space="preserve">сяц-Ь  (12  ноября)  получилъ  анненскую  ленту,  а  въ  день  Высо- </w:t>
      </w:r>
      <w:r>
        <w:br/>
      </w:r>
      <w:r>
        <w:t xml:space="preserve">чайшаго  короновашя  (5  апреля  1798  г.) — орденъ  св.  Александра </w:t>
      </w:r>
      <w:r>
        <w:br/>
      </w:r>
      <w:r>
        <w:t xml:space="preserve">Невскаго  и  470  душъ  въ  Орловской  губерши  ®.  Вскоре,  одна- </w:t>
      </w:r>
      <w:r>
        <w:br/>
      </w:r>
      <w:r>
        <w:t xml:space="preserve">кожь,  графъ  получилъ  отставку  отъ  своей  должности,  и  это </w:t>
      </w:r>
      <w:r>
        <w:br/>
      </w:r>
      <w:r>
        <w:t xml:space="preserve">возбудило  въ  немъ  нам'Ьрете  снова  отправиться  за  границу. </w:t>
      </w:r>
      <w:r>
        <w:br/>
      </w:r>
      <w:r>
        <w:t xml:space="preserve">Гр.  С.  Р.  Воронцовъ,  бывш1й  тогда  посломъ  нашимъ  въ  Лон- </w:t>
      </w:r>
      <w:r>
        <w:br/>
      </w:r>
      <w:r>
        <w:t xml:space="preserve">дон*,  писалъ  ему  по  этому  случаю  (отъ  1-го  1юня  нов.  ст. </w:t>
      </w:r>
      <w:r>
        <w:br/>
      </w:r>
      <w:r>
        <w:t xml:space="preserve">1798  года):  „^е  те  Га18  ипе  1ге8  а^гёаЫе  регзресйуе  йе  Уо1;ге </w:t>
      </w:r>
      <w:r>
        <w:br/>
      </w:r>
      <w:r>
        <w:t xml:space="preserve">Лх^пг  уоуа^е  йапз  1е8  рауз  ё1гап^ег8.  Уоке  8е)оиг  еп  Ап^1е1егге </w:t>
      </w:r>
      <w:r>
        <w:br/>
      </w:r>
      <w:r>
        <w:t xml:space="preserve">вега  рош^  то!  ипе  йез  р1и8  а§гёаЫе8  ёро^ие8  (1е  1а  У1е.  ^е  гете- </w:t>
      </w:r>
      <w:r>
        <w:br/>
      </w:r>
      <w:r>
        <w:t xml:space="preserve">га!  Ш1  апс1еп  аш!,  Ш1  Ьошше  аи  ^ие1  ]е  (1о18  Ьеаисоир  е&lt;;  роиг </w:t>
      </w:r>
      <w:r>
        <w:br/>
      </w:r>
      <w:r>
        <w:t xml:space="preserve">1е  ^ие1  ^'а^  ГаНасЬетеп!,  ГезИше  е1 1а  гесоппа188апсе  1а  р1и8  рго- </w:t>
      </w:r>
      <w:r>
        <w:br/>
      </w:r>
      <w:r>
        <w:t xml:space="preserve">ГопЛе.  Сгоуег  шоп  Ьоп  ат1,  ^ие  ^'а^  роиг  Уои8  1а  гесош1а188апсе </w:t>
      </w:r>
      <w:r>
        <w:br/>
      </w:r>
      <w:r>
        <w:t xml:space="preserve">1а  р1и8  зшсёге  е*  дне  се  яие  ^е  уоиз  (1о18  пе  8'ейасега  ^ата^8  йе</w:t>
      </w:r>
    </w:p>
    <w:p>
      <w:pPr>
        <w:pStyle w:val="Normal"/>
      </w:pPr>
      <w:r>
        <w:t xml:space="preserve">316  ГРАФЪ   е.   в.   РАСТОПЧИНЪ.</w:t>
      </w:r>
    </w:p>
    <w:p>
      <w:pPr>
        <w:pStyle w:val="Normal"/>
      </w:pPr>
      <w:r>
        <w:t xml:space="preserve">ШОП  соеиг".  Но  отставка  Растопчина  была  непродолжительна; </w:t>
      </w:r>
      <w:r>
        <w:br/>
      </w:r>
      <w:r>
        <w:t xml:space="preserve">24-го  августа  того  же  года  онъ  былъ  назначенъ  въ  свиту  его </w:t>
      </w:r>
      <w:r>
        <w:br/>
      </w:r>
      <w:r>
        <w:t xml:space="preserve">величества,  а  въ  октябре — третьим*  присутствующимъ  коллегш </w:t>
      </w:r>
      <w:r>
        <w:br/>
      </w:r>
      <w:r>
        <w:t xml:space="preserve">иностранныхъ  д-Ьлъ.  Мы  оставимъ  въ  сторон*  дипломатическую </w:t>
      </w:r>
      <w:r>
        <w:br/>
      </w:r>
      <w:r>
        <w:t xml:space="preserve">д-Ьятельность  его,  о  которой  говорили  уя^е  гг.  Терещенко  и  Бан- </w:t>
      </w:r>
      <w:r>
        <w:br/>
      </w:r>
      <w:r>
        <w:t xml:space="preserve">тышъ-КаменскШ  ^^.  Для  нашей  ц'Ьли  гораздо  любопытн-Ье  пе- </w:t>
      </w:r>
      <w:r>
        <w:br/>
      </w:r>
      <w:r>
        <w:t xml:space="preserve">реписка, которая  началась  между  Растопчинымъ,  какъ  членомъ </w:t>
      </w:r>
      <w:r>
        <w:br/>
      </w:r>
      <w:r>
        <w:t xml:space="preserve">иностранной  коллегш,  и  Суворовымъ,  который  предводитель- </w:t>
      </w:r>
      <w:r>
        <w:br/>
      </w:r>
      <w:r>
        <w:t xml:space="preserve">ствовалъ  въ  то  время  австрШскою  армхей.  Не  оффищальныхъ </w:t>
      </w:r>
      <w:r>
        <w:br/>
      </w:r>
      <w:r>
        <w:t xml:space="preserve">писемъ  къ  Суворову,  скрЪпленныхъ  только  именемъ  Растопчина, </w:t>
      </w:r>
      <w:r>
        <w:br/>
      </w:r>
      <w:r>
        <w:t xml:space="preserve">хотимъ  мы  коснуться  ^\  но  т-Ьхъ,  гд*  Растопчинъ  является </w:t>
      </w:r>
      <w:r>
        <w:br/>
      </w:r>
      <w:r>
        <w:t xml:space="preserve">поклонникомъ  великаго  полководца,  жаркимъ  защитнивомъ  его </w:t>
      </w:r>
      <w:r>
        <w:br/>
      </w:r>
      <w:r>
        <w:t xml:space="preserve">славы.  Близк1Я  отношешя  такихъ  людей  не  лишены  интереса.. </w:t>
      </w:r>
      <w:r>
        <w:br/>
      </w:r>
      <w:r>
        <w:t xml:space="preserve">Зд'Ьсь  сталкивались  два  челов'Ька  равно  оригинальные  по  уму; </w:t>
      </w:r>
      <w:r>
        <w:br/>
      </w:r>
      <w:r>
        <w:t xml:space="preserve">но  неожиданныя,  противор'Ьчившхя  принятымъ  услов1ямъ  св-Ьта </w:t>
      </w:r>
      <w:r>
        <w:br/>
      </w:r>
      <w:r>
        <w:t xml:space="preserve">выходки  Суворова  иногда  изумляли  Растопчина  своею  стран- </w:t>
      </w:r>
      <w:r>
        <w:br/>
      </w:r>
      <w:r>
        <w:t xml:space="preserve">ностью и  не  -находили  себ*  оправдашя  въ  его  взгляд*  на  вещи. </w:t>
      </w:r>
      <w:r>
        <w:br/>
      </w:r>
      <w:r>
        <w:t xml:space="preserve">Стоитъ  только  прочесть  статью  Растопчина  „О  Суворов*",  чтобъ </w:t>
      </w:r>
      <w:r>
        <w:br/>
      </w:r>
      <w:r>
        <w:t xml:space="preserve">вид-Ьть,  как1я  стороны  особенно  поразили  его  ^^.  Онъ,  наприм'Ьръ, </w:t>
      </w:r>
      <w:r>
        <w:br/>
      </w:r>
      <w:r>
        <w:t xml:space="preserve">разсказываетъ  слЪдующхе  два  анекдота  изъ  своихъ  собствен- </w:t>
      </w:r>
      <w:r>
        <w:br/>
      </w:r>
      <w:r>
        <w:t xml:space="preserve">ныхъ  сношенШ  съ  Суворовымъ:  „Сидя  одинъ  разъ  съ  нимъ  на- </w:t>
      </w:r>
      <w:r>
        <w:br/>
      </w:r>
      <w:r>
        <w:t xml:space="preserve">един*,  наканун*  его  отъ-Ьзда  въ  В'Ьну,  разговаривалъ  о  войн* </w:t>
      </w:r>
      <w:r>
        <w:br/>
      </w:r>
      <w:r>
        <w:t xml:space="preserve">и  о  тогдашнемъ  положеши  Европы.  Графъ  Александръ  Ва- </w:t>
      </w:r>
      <w:r>
        <w:br/>
      </w:r>
      <w:r>
        <w:t xml:space="preserve">сильевичъ  началъ  сперва  вычитать  ошибки  цесарскихъ  началь- </w:t>
      </w:r>
      <w:r>
        <w:br/>
      </w:r>
      <w:r>
        <w:t xml:space="preserve">никовъ,  потомъ  сообщать  свои  собственные  виды  и  нам'Ьрешя. </w:t>
      </w:r>
      <w:r>
        <w:br/>
      </w:r>
      <w:r>
        <w:t xml:space="preserve">Слова  текли  какъ  рЪка,  мысли  вс*  были  чрезвычайнаго  чело- </w:t>
      </w:r>
      <w:r>
        <w:br/>
      </w:r>
      <w:r>
        <w:t xml:space="preserve">века: такъ  его  говорящаго  и  подобное  краснор'Ьчхе  я  слышалъ </w:t>
      </w:r>
      <w:r>
        <w:br/>
      </w:r>
      <w:r>
        <w:t xml:space="preserve">въ  первый  разъ.  Но  посреди  р-Ьчи,  когда  я  былъ  весь  превра- </w:t>
      </w:r>
      <w:r>
        <w:br/>
      </w:r>
      <w:r>
        <w:t xml:space="preserve">щенъ  въ  слухъ  и  внимаше,  онъ  самъ  вдругъ  изъ  Цицерона  и </w:t>
      </w:r>
      <w:r>
        <w:br/>
      </w:r>
      <w:r>
        <w:t xml:space="preserve">Юл1я  Кесаря  обратился  въ  птицу  и  запЬлъ  громко  п-Ьтухомь. </w:t>
      </w:r>
      <w:r>
        <w:br/>
      </w:r>
      <w:r>
        <w:t xml:space="preserve">Не  укротя  перваго  движешя,  я  вскочилъ  и  спросилъ  его  съ </w:t>
      </w:r>
      <w:r>
        <w:br/>
      </w:r>
      <w:r>
        <w:t xml:space="preserve">огорчетемъ:  „какъ  это  возможно!" — а  онъ  взявъ  меня  за  руку, </w:t>
      </w:r>
      <w:r>
        <w:br/>
      </w:r>
      <w:r>
        <w:t xml:space="preserve">см^ючись  сказалъ:  „поживи  съ  моё,  закричишь  курицей".</w:t>
      </w:r>
    </w:p>
    <w:p>
      <w:pPr>
        <w:pStyle w:val="Normal"/>
      </w:pPr>
      <w:r>
        <w:t xml:space="preserve">„Желая  узнать  мн^ше  его  о  знаменитыхъ  войнахъ  и  о  воен- </w:t>
      </w:r>
      <w:r>
        <w:br/>
      </w:r>
      <w:r>
        <w:t xml:space="preserve">ныхъ  книгахъ,  проходилъ  всЬхъ  изв'Ьстныхъ  полководцевъ  и </w:t>
      </w:r>
      <w:r>
        <w:br/>
      </w:r>
      <w:r>
        <w:t xml:space="preserve">писателей;  но  при  всякомъ  названш  онъ  крестился.  Наконецъ, </w:t>
      </w:r>
      <w:r>
        <w:br/>
      </w:r>
      <w:r>
        <w:t xml:space="preserve">сказавъ  мн*  на  ухо:  10л1й  Кесарь,  Аннибалъ,  Бонапарте,  До-</w:t>
      </w:r>
    </w:p>
    <w:p>
      <w:pPr>
        <w:pStyle w:val="Normal"/>
      </w:pPr>
      <w:r>
        <w:t xml:space="preserve">ГРАФЪ  е.  в.  РАСТОПЧИНЪ.  317</w:t>
      </w:r>
    </w:p>
    <w:p>
      <w:pPr>
        <w:pStyle w:val="Normal"/>
      </w:pPr>
      <w:r>
        <w:t xml:space="preserve">машшй   Лечебникъ,   Пригожая   Повариха, — заговорилъ    о   хи-</w:t>
      </w:r>
    </w:p>
    <w:p>
      <w:pPr>
        <w:pStyle w:val="Normal"/>
      </w:pPr>
      <w:r>
        <w:t xml:space="preserve">Суворовъ  узналъ  Растопчина  еще  въ  Турцш  и,  въ  знакъ  своего </w:t>
      </w:r>
      <w:r>
        <w:br/>
      </w:r>
      <w:r>
        <w:t xml:space="preserve">расположешя,  подарилъ  ему  свою  военную  палатку;  деятельная </w:t>
      </w:r>
      <w:r>
        <w:br/>
      </w:r>
      <w:r>
        <w:t xml:space="preserve">ясе  переписка  между  ними  начинается  съ  того  времени,  когда  Су- </w:t>
      </w:r>
      <w:r>
        <w:br/>
      </w:r>
      <w:r>
        <w:t xml:space="preserve">воровъ отправился,  по  выражешю  императора  Павла  въ  рескрипгЬ </w:t>
      </w:r>
      <w:r>
        <w:br/>
      </w:r>
      <w:r>
        <w:t xml:space="preserve">къ  нему,  „спасать  царей".  Растоичинъ  сохранялъ  всегда  благо- </w:t>
      </w:r>
      <w:r>
        <w:br/>
      </w:r>
      <w:r>
        <w:t xml:space="preserve">гов^ше  къ  гетю  Суворова  и  не  могъ  равнодушно  смотреть, </w:t>
      </w:r>
      <w:r>
        <w:br/>
      </w:r>
      <w:r>
        <w:t xml:space="preserve">какъ  оскорбляли  его  члены  гофкригсрата.  Поел*  битвы  при </w:t>
      </w:r>
      <w:r>
        <w:br/>
      </w:r>
      <w:r>
        <w:t xml:space="preserve">Нови  Суворовъ  писалъ  къ  Растопчину:  „Еще  новую  победу </w:t>
      </w:r>
      <w:r>
        <w:br/>
      </w:r>
      <w:r>
        <w:t xml:space="preserve">Всевыпгтй  намъ  даровалъ:  новокомандуюпцй  генералъ  Жуберъ, </w:t>
      </w:r>
      <w:r>
        <w:br/>
      </w:r>
      <w:r>
        <w:t xml:space="preserve">яселая  выиграть  доверенность  своихъ  войскъ,  выступилъ  4-го </w:t>
      </w:r>
      <w:r>
        <w:br/>
      </w:r>
      <w:r>
        <w:t xml:space="preserve">^исла  августа  изъ  горъ  съ  армхею  выше  30,000  чел.,  оставя  Гави </w:t>
      </w:r>
      <w:r>
        <w:br/>
      </w:r>
      <w:r>
        <w:t xml:space="preserve">въ  спин*.  Соединенная  арм1Я  его  атаковала  и,  по  кровопролит- </w:t>
      </w:r>
      <w:r>
        <w:br/>
      </w:r>
      <w:r>
        <w:t xml:space="preserve">номъ  бою,  одержала  победу.  !Все  мн*  не  мило.  Присылаемыя </w:t>
      </w:r>
      <w:r>
        <w:br/>
      </w:r>
      <w:r>
        <w:t xml:space="preserve">поминутно  изъ  гофкригсрата  повел'Ьшя  ослабляютъ  мое  здоровье, </w:t>
      </w:r>
      <w:r>
        <w:br/>
      </w:r>
      <w:r>
        <w:t xml:space="preserve">и  я  здЪсь  не  могу  продолжать  службы;  хотятъ  операц1ями  пра- </w:t>
      </w:r>
      <w:r>
        <w:br/>
      </w:r>
      <w:r>
        <w:t xml:space="preserve">вить за  тысячу  верстъ:  не  знаютъ,  что  всякая  минута  на  м-ЬсгЬ </w:t>
      </w:r>
      <w:r>
        <w:br/>
      </w:r>
      <w:r>
        <w:t xml:space="preserve">заставляетъ  ее  переменять;  меня  д'Ьлаютъ  экзекуторомъ  какого-' </w:t>
      </w:r>
      <w:r>
        <w:br/>
      </w:r>
      <w:r>
        <w:t xml:space="preserve">жибудь  Дитрихштейна  или  Тугута.  Вотъ  новое  в^нскаго  двора </w:t>
      </w:r>
      <w:r>
        <w:br/>
      </w:r>
      <w:r>
        <w:t xml:space="preserve">распоряжеше;  которое  я  вв'Ьрилъ  оригиналомъ  отправленному </w:t>
      </w:r>
      <w:r>
        <w:br/>
      </w:r>
      <w:r>
        <w:t xml:space="preserve">съ  донесешемъ  къ  государю  императору,  подполковнику  Куш- </w:t>
      </w:r>
      <w:r>
        <w:br/>
      </w:r>
      <w:r>
        <w:t xml:space="preserve">никову,  изъ  котораго  вы  усмотрите,  могу  ли  я  болЬе  быть  здЪсь... </w:t>
      </w:r>
      <w:r>
        <w:br/>
      </w:r>
      <w:r>
        <w:t xml:space="preserve">Прошу  ваше  схятельство  доложить  о  семъ  его  императорскому </w:t>
      </w:r>
      <w:r>
        <w:br/>
      </w:r>
      <w:r>
        <w:t xml:space="preserve">величеству,  какъ  равно  и  о  томъ,  что,  поел*  генуэзской  экспе- </w:t>
      </w:r>
      <w:r>
        <w:br/>
      </w:r>
      <w:r>
        <w:t xml:space="preserve">дищи,  буду  просить  объ  отзыв'Ь  формально  и  уЬду  отсюда.  Бо- </w:t>
      </w:r>
      <w:r>
        <w:br/>
      </w:r>
      <w:r>
        <w:t xml:space="preserve">л'Ье  писать  слабость  не  позволяетъ".  Это  письмо  взорвало  раз- </w:t>
      </w:r>
      <w:r>
        <w:br/>
      </w:r>
      <w:r>
        <w:t xml:space="preserve">дражительнаго  Растопчина;  онъ  отвЪчалъ  Суворову^*:  „Закли- </w:t>
      </w:r>
      <w:r>
        <w:br/>
      </w:r>
      <w:r>
        <w:t xml:space="preserve">наю васъ  спасешемъ  Европы,  славою  вашею,  презрите  д'Ьйствхе </w:t>
      </w:r>
      <w:r>
        <w:br/>
      </w:r>
      <w:r>
        <w:t xml:space="preserve">злобы  и  зависти,  вы  имъ  делами  вашими  съ  младыхъ  л'Ьтъ </w:t>
      </w:r>
      <w:r>
        <w:br/>
      </w:r>
      <w:r>
        <w:t xml:space="preserve">подвержены  были;  вамъ  должно  все  повиноваться;  и  когда  сама </w:t>
      </w:r>
      <w:r>
        <w:br/>
      </w:r>
      <w:r>
        <w:t xml:space="preserve">Франщя  ждетъ  участи  своей  отъ  руки  вашей,  то  какъ  могутъ </w:t>
      </w:r>
      <w:r>
        <w:br/>
      </w:r>
      <w:r>
        <w:t xml:space="preserve">заграждать  путь  вамъ  гЬ,  коихъ  вы  научили  поб'Ьждать  и  оста- </w:t>
      </w:r>
      <w:r>
        <w:br/>
      </w:r>
      <w:r>
        <w:t xml:space="preserve">новили бЪгущихъ,  забывающихъ  стыдъ,  в'Ьрность  и  страхъ  Го- </w:t>
      </w:r>
      <w:r>
        <w:br/>
      </w:r>
      <w:r>
        <w:t xml:space="preserve">сподень; ув'Ьнчайте  себя  новою  славою — презр'Ьшемъ  тварей,  не- </w:t>
      </w:r>
      <w:r>
        <w:br/>
      </w:r>
      <w:r>
        <w:t xml:space="preserve">достойныхъ  чувствовать  Ц'Ьну  добродетелей,  васъ  украшающихъ. </w:t>
      </w:r>
      <w:r>
        <w:br/>
      </w:r>
      <w:r>
        <w:t xml:space="preserve">Простите,  с1ятельн'Ьйпий  графъ;  негодоваше  государя  велико  и</w:t>
      </w:r>
    </w:p>
    <w:p>
      <w:pPr>
        <w:pStyle w:val="Normal"/>
      </w:pPr>
      <w:r>
        <w:t xml:space="preserve">318  ГРАФЪ  е.   В.   РАСТОПЧИНЪ.</w:t>
      </w:r>
    </w:p>
    <w:p>
      <w:pPr>
        <w:pStyle w:val="Normal"/>
      </w:pPr>
      <w:r>
        <w:t xml:space="preserve">гн'Ьвъ  сей  справедливъ.  Аябыжелалъ,  чтобъ  эта  жолчь,  коею </w:t>
      </w:r>
      <w:r>
        <w:br/>
      </w:r>
      <w:r>
        <w:t xml:space="preserve">меня  теперь  рветъ  отъ  письма  вашего,  была  бы  в'Ьчно  во  рту </w:t>
      </w:r>
      <w:r>
        <w:br/>
      </w:r>
      <w:r>
        <w:t xml:space="preserve">у  гЬхъ,  кои  его  открываютъ  для  сказашя  мерзостей  и  для  на- </w:t>
      </w:r>
      <w:r>
        <w:br/>
      </w:r>
      <w:r>
        <w:t xml:space="preserve">учешя  пакости  подобныхъ  себ*.  7  августа  1799  г."  •^^.</w:t>
      </w:r>
    </w:p>
    <w:p>
      <w:pPr>
        <w:pStyle w:val="Normal"/>
      </w:pPr>
      <w:r>
        <w:t xml:space="preserve">Въ  томъ  же  м'Ьсяц'Ь  Растопчинъ  пишетъ:</w:t>
      </w:r>
    </w:p>
    <w:p>
      <w:pPr>
        <w:pStyle w:val="Normal"/>
      </w:pPr>
      <w:r>
        <w:t xml:space="preserve">„Сколь  извЬстхе  новой  победы  обрадовало  сердце  преданнаго </w:t>
      </w:r>
      <w:r>
        <w:br/>
      </w:r>
      <w:r>
        <w:t xml:space="preserve">вамъ  человека,  столь  письмо  ваше  наполнило  его  горест1ю. — О </w:t>
      </w:r>
      <w:r>
        <w:br/>
      </w:r>
      <w:r>
        <w:t xml:space="preserve">всЬхъ  предъидущихъ  до  сего  рескрипта  ваше  с1ятельство  изво- </w:t>
      </w:r>
      <w:r>
        <w:br/>
      </w:r>
      <w:r>
        <w:t xml:space="preserve">лите уже  теперь  знать  мн'Ьте  государя  и  его  предположешя. </w:t>
      </w:r>
      <w:r>
        <w:br/>
      </w:r>
      <w:r>
        <w:t xml:space="preserve">Онъ  нам'Ьренъ  спасти  Европу,  все  равно  отъ  французовъ  или </w:t>
      </w:r>
      <w:r>
        <w:br/>
      </w:r>
      <w:r>
        <w:t xml:space="preserve">отъ  цесарцевъ,  а  лучше  сказать  отъ  барона  Тугута.  Но  дабы </w:t>
      </w:r>
      <w:r>
        <w:br/>
      </w:r>
      <w:r>
        <w:t xml:space="preserve">предусп'Ьть  въ  семъ,  должно  переменить  образъ  настоящаго </w:t>
      </w:r>
      <w:r>
        <w:br/>
      </w:r>
      <w:r>
        <w:t xml:space="preserve">правлешя  во  Франщи  и  потомъ  предписать  законъ  двору  вен- </w:t>
      </w:r>
      <w:r>
        <w:br/>
      </w:r>
      <w:r>
        <w:t xml:space="preserve">скому, оградя  всЬ  его  завистливыя  предпр1ят1я.  Еслибъ  госу- </w:t>
      </w:r>
      <w:r>
        <w:br/>
      </w:r>
      <w:r>
        <w:t xml:space="preserve">дарь оставилъ  теперь  союзныя  державы,  то  онЪ  принуждены </w:t>
      </w:r>
      <w:r>
        <w:br/>
      </w:r>
      <w:r>
        <w:t xml:space="preserve">бы  нашлись  заключить  сепаратный  миръ,  на  который  Франщя </w:t>
      </w:r>
      <w:r>
        <w:br/>
      </w:r>
      <w:r>
        <w:t xml:space="preserve">охотно  согласится,  оставя  Австрш  волю  забрать  въ  Италшвсе, </w:t>
      </w:r>
      <w:r>
        <w:br/>
      </w:r>
      <w:r>
        <w:t xml:space="preserve">что  она  заблагоразсудитъ,  за  т^мъ,  чтобъ  чрезъ  несколько  л^Ьтъ </w:t>
      </w:r>
      <w:r>
        <w:br/>
      </w:r>
      <w:r>
        <w:t xml:space="preserve">опять  начать  свои  завоевашя;  и  въ  то  время  ничто  не  спасетъ </w:t>
      </w:r>
      <w:r>
        <w:br/>
      </w:r>
      <w:r>
        <w:t xml:space="preserve">Австр1йскую  Монархш,  Италш  и  нЪмецкую  землю  отъ  неизбеж- </w:t>
      </w:r>
      <w:r>
        <w:br/>
      </w:r>
      <w:r>
        <w:t xml:space="preserve">ной ихъ  погибели. — Но  куда  денутся  плоды  великихъ  дЬлъ </w:t>
      </w:r>
      <w:r>
        <w:br/>
      </w:r>
      <w:r>
        <w:t xml:space="preserve">воина,  уповате  народное  на  помощь  государя  нашего  и  духъ </w:t>
      </w:r>
      <w:r>
        <w:br/>
      </w:r>
      <w:r>
        <w:t xml:space="preserve">бодрости,  оживотворивппй  гЬ  земли,  кои  вы  избавили  отъ  ига </w:t>
      </w:r>
      <w:r>
        <w:br/>
      </w:r>
      <w:r>
        <w:t xml:space="preserve">французскаго?  Но  если,  увЪнчавъ  спасительное  дЪло  с1е,  воз- </w:t>
      </w:r>
      <w:r>
        <w:br/>
      </w:r>
      <w:r>
        <w:t xml:space="preserve">становленъ  будетъ  престолъ  императора,  и  —  великими  делами </w:t>
      </w:r>
      <w:r>
        <w:br/>
      </w:r>
      <w:r>
        <w:t xml:space="preserve">князя  итал1йскаго. — Оканчиваю  гЬмъ,  что  молю  васъ  со  сле- </w:t>
      </w:r>
      <w:r>
        <w:br/>
      </w:r>
      <w:r>
        <w:t xml:space="preserve">зами и  на  коленяхъ  у  ногъ  вашихъ:  останьтесь  и  побеждайте. </w:t>
      </w:r>
      <w:r>
        <w:br/>
      </w:r>
      <w:r>
        <w:t xml:space="preserve">Повторете  просьбы  вашей  идти  въ  отставку  нанесетъ  страшныя </w:t>
      </w:r>
      <w:r>
        <w:br/>
      </w:r>
      <w:r>
        <w:t xml:space="preserve">следств1я  для  общаго  дела.  Вамъ  ли  обижаться  гнусными  хи- </w:t>
      </w:r>
      <w:r>
        <w:br/>
      </w:r>
      <w:r>
        <w:t xml:space="preserve">тростями коварнаго  правлешя?  Вамъ  ли  ждать  соучаст1я  въ  силе </w:t>
      </w:r>
      <w:r>
        <w:br/>
      </w:r>
      <w:r>
        <w:t xml:space="preserve">вашей  отъ  генераловъ,  кои  дожили,  а  не  дослужились  до  сего </w:t>
      </w:r>
      <w:r>
        <w:br/>
      </w:r>
      <w:r>
        <w:t xml:space="preserve">звашя?  вы  ихъ  оставите,  и  они  докажутъ,  что  ихъ  участь  или </w:t>
      </w:r>
      <w:r>
        <w:br/>
      </w:r>
      <w:r>
        <w:t xml:space="preserve">ничего  не  делать,  или  быть  повсеместно  битыми.  Руссюе  будутъ </w:t>
      </w:r>
      <w:r>
        <w:br/>
      </w:r>
      <w:r>
        <w:t xml:space="preserve">съ  вами  и  Богъ.  Англ1я  ничего  не  жалеетъ,  и  уповательно,  что </w:t>
      </w:r>
      <w:r>
        <w:br/>
      </w:r>
      <w:r>
        <w:t xml:space="preserve">экспедиц1я  голландская  возымеетъ  совершенный  успехъ.  Соеди- </w:t>
      </w:r>
      <w:r>
        <w:br/>
      </w:r>
      <w:r>
        <w:t xml:space="preserve">ненные флоты  мешать  не  могутъ,  бывъ  заперты  въ  брестскомъ </w:t>
      </w:r>
      <w:r>
        <w:br/>
      </w:r>
      <w:r>
        <w:t xml:space="preserve">порте.  Вотъ  все,  что  сердце  и  душа  моя  мыслить;  они  открыты  пе-</w:t>
      </w:r>
    </w:p>
    <w:p>
      <w:pPr>
        <w:pStyle w:val="Normal"/>
      </w:pPr>
      <w:r>
        <w:t xml:space="preserve">ГРАФЪ   е.   в.   РАСТОПЧИНЪ.  319</w:t>
      </w:r>
    </w:p>
    <w:p>
      <w:pPr>
        <w:pStyle w:val="Normal"/>
      </w:pPr>
      <w:r>
        <w:t xml:space="preserve">редъ  вами.  Любите  во  мн*  преданнаго  вамъ  человека  и  желаю- </w:t>
      </w:r>
      <w:r>
        <w:br/>
      </w:r>
      <w:r>
        <w:t xml:space="preserve">щаго  единственно  славы  государя  и  благо денств1я  Россхи"  и  т.  д.  ^\</w:t>
      </w:r>
    </w:p>
    <w:p>
      <w:pPr>
        <w:pStyle w:val="Normal"/>
      </w:pPr>
      <w:r>
        <w:t xml:space="preserve">„С1ятельн'Ьйш1й  князь</w:t>
      </w:r>
    </w:p>
    <w:p>
      <w:pPr>
        <w:pStyle w:val="Normal"/>
      </w:pPr>
      <w:r>
        <w:t xml:space="preserve">милостивый  государь.  ^</w:t>
      </w:r>
    </w:p>
    <w:p>
      <w:pPr>
        <w:pStyle w:val="Normal"/>
      </w:pPr>
      <w:r>
        <w:t xml:space="preserve">„Въ  дополнеше  съ  отправленнымъ  фельдъегеремъ  Крепышемъ </w:t>
      </w:r>
      <w:r>
        <w:br/>
      </w:r>
      <w:r>
        <w:t xml:space="preserve">буду  им4ть  честь  сказать  вамъ  лишь  то,  что  справедливость, </w:t>
      </w:r>
      <w:r>
        <w:br/>
      </w:r>
      <w:r>
        <w:t xml:space="preserve">кою  отдаетъ  англхйская  нащя,  должна  вамъ  быть  прхятн'Ьйвы- </w:t>
      </w:r>
      <w:r>
        <w:br/>
      </w:r>
      <w:r>
        <w:t xml:space="preserve">сокопарныхъ  словъ  В'Ьнскаго  кабинета,  который  много  говорить </w:t>
      </w:r>
      <w:r>
        <w:br/>
      </w:r>
      <w:r>
        <w:t xml:space="preserve">и  ничего  не  д'Ьлаетъ.  На  всЬхъ  праздникахъ  пьютъ  здоровье </w:t>
      </w:r>
      <w:r>
        <w:br/>
      </w:r>
      <w:r>
        <w:t xml:space="preserve">въ  Англш:  1)  короля,  2)  императора  россШскаго,  3)  избавителя </w:t>
      </w:r>
      <w:r>
        <w:br/>
      </w:r>
      <w:r>
        <w:t xml:space="preserve">Италш — нЪсви  новыя  въ  похвалу  вашу;  чувства  всЬ  преданы </w:t>
      </w:r>
      <w:r>
        <w:br/>
      </w:r>
      <w:r>
        <w:t xml:space="preserve">вамъ,  и  англичане  также,  что  и  земляки  ваши,  почитаютъ  и </w:t>
      </w:r>
      <w:r>
        <w:br/>
      </w:r>
      <w:r>
        <w:t xml:space="preserve">гордятся  вами.</w:t>
      </w:r>
    </w:p>
    <w:p>
      <w:pPr>
        <w:pStyle w:val="Normal"/>
      </w:pPr>
      <w:r>
        <w:t xml:space="preserve">Вамъ  преданный</w:t>
      </w:r>
    </w:p>
    <w:p>
      <w:pPr>
        <w:pStyle w:val="Normal"/>
      </w:pPr>
      <w:r>
        <w:t xml:space="preserve">графъ  бедоръ  Растопчинъ".</w:t>
      </w:r>
    </w:p>
    <w:p>
      <w:pPr>
        <w:pStyle w:val="Normal"/>
      </w:pPr>
      <w:r>
        <w:t xml:space="preserve">29  августа  1799. </w:t>
      </w:r>
      <w:r>
        <w:br/>
      </w:r>
      <w:r>
        <w:t xml:space="preserve">Гатчине.</w:t>
      </w:r>
    </w:p>
    <w:p>
      <w:pPr>
        <w:pStyle w:val="Normal"/>
      </w:pPr>
      <w:r>
        <w:t xml:space="preserve">„С1ятельн'Ьйш1й  графъ</w:t>
      </w:r>
    </w:p>
    <w:p>
      <w:pPr>
        <w:pStyle w:val="Normal"/>
      </w:pPr>
      <w:r>
        <w:t xml:space="preserve">милостивый  государь.</w:t>
      </w:r>
    </w:p>
    <w:p>
      <w:pPr>
        <w:pStyle w:val="Normal"/>
      </w:pPr>
      <w:r>
        <w:t xml:space="preserve">„Отправлеше  двухъ  посл'Ьднихъ  курьеровъ  во  вромя  моей </w:t>
      </w:r>
      <w:r>
        <w:br/>
      </w:r>
      <w:r>
        <w:t xml:space="preserve">бол'Ьзни  воспрепятствовало  мн'Ь  писать  пространно  къ  вашему </w:t>
      </w:r>
      <w:r>
        <w:br/>
      </w:r>
      <w:r>
        <w:t xml:space="preserve">с1ятельству;  но  теперь  могу  удовлетворить  моему  желашю  и  уве- </w:t>
      </w:r>
      <w:r>
        <w:br/>
      </w:r>
      <w:r>
        <w:t xml:space="preserve">домить васъ  о  многомъ.  Изъ  рескрипта  государя  изволите  уви- </w:t>
      </w:r>
      <w:r>
        <w:br/>
      </w:r>
      <w:r>
        <w:t xml:space="preserve">дЬть,  что,  несмотря  на  чрезмерное  его  желаше  преду сп^ть  въ </w:t>
      </w:r>
      <w:r>
        <w:br/>
      </w:r>
      <w:r>
        <w:t xml:space="preserve">предпринятомъ  подвиг*,  его  императорское  величество  помыш- </w:t>
      </w:r>
      <w:r>
        <w:br/>
      </w:r>
      <w:r>
        <w:t xml:space="preserve">ляетъ  и  о  будупдемъ,  которое  не  об'Ьпдаетъ  намъ  большаго  спо- </w:t>
      </w:r>
      <w:r>
        <w:br/>
      </w:r>
      <w:r>
        <w:t xml:space="preserve">койствхя,  коль  скоро  республика  французская  останется  на  св'ЬгЬ </w:t>
      </w:r>
      <w:r>
        <w:br/>
      </w:r>
      <w:r>
        <w:t xml:space="preserve">таковою,  какъ  она  есть;  иначе  же  ей  и  быть  невозмоя^но.  При- </w:t>
      </w:r>
      <w:r>
        <w:br/>
      </w:r>
      <w:r>
        <w:t xml:space="preserve">знаюсь, что  я  съ  большимъ  огорчен1емъ  вижу  опасное  поло- </w:t>
      </w:r>
      <w:r>
        <w:br/>
      </w:r>
      <w:r>
        <w:t xml:space="preserve">жеше  Корсакова  въ  111вейцар1и;  и  если  Массена,  не  дождавшись </w:t>
      </w:r>
      <w:r>
        <w:br/>
      </w:r>
      <w:r>
        <w:t xml:space="preserve">вашего  прихода .  въ  Швейцархю,  разобьетъ  Готца,  то  нашимъ </w:t>
      </w:r>
      <w:r>
        <w:br/>
      </w:r>
      <w:r>
        <w:t xml:space="preserve">войскамъ  трудно  будетъ  сохранить  ихъ  позищю.  Безпокойство </w:t>
      </w:r>
      <w:r>
        <w:br/>
      </w:r>
      <w:r>
        <w:t xml:space="preserve">мое  на  сей  счетъ  не  прежде  кончится,  какъ  съ  изв'Ьстхемъ  о </w:t>
      </w:r>
      <w:r>
        <w:br/>
      </w:r>
      <w:r>
        <w:t xml:space="preserve">приход*  вашемъ.  Мы  всЬ  уверены,  что  россШское  войско  съ </w:t>
      </w:r>
      <w:r>
        <w:br/>
      </w:r>
      <w:r>
        <w:t xml:space="preserve">вами  непобедимо;  и  вы  много  людей  найдете  близъ  государя, </w:t>
      </w:r>
      <w:r>
        <w:br/>
      </w:r>
      <w:r>
        <w:t xml:space="preserve">кои  васъ  не  любятъ,  а  боготворятъ,  потому  что  есть  люди,  кои</w:t>
      </w:r>
    </w:p>
    <w:p>
      <w:pPr>
        <w:pStyle w:val="Normal"/>
      </w:pPr>
      <w:r>
        <w:t xml:space="preserve">320  ГРАФЪ   е.  в.   РАСТОПЧИНЪ.</w:t>
      </w:r>
    </w:p>
    <w:p>
      <w:pPr>
        <w:pStyle w:val="Normal"/>
      </w:pPr>
      <w:r>
        <w:t xml:space="preserve">живутъ  ДЛЯ  славы  государя  и  Россш.  А  кто  же  съ  начала  бы- </w:t>
      </w:r>
      <w:r>
        <w:br/>
      </w:r>
      <w:r>
        <w:t xml:space="preserve">Т1Я  ея  больше  васъ  ее-  прославилъ?  но  что  мн-Ь  о  семъ  гово- </w:t>
      </w:r>
      <w:r>
        <w:br/>
      </w:r>
      <w:r>
        <w:t xml:space="preserve">рить?— Я  не  государь,  не  истор1я,  не  Европа.  О,  еслибъ  вы  могж </w:t>
      </w:r>
      <w:r>
        <w:br/>
      </w:r>
      <w:r>
        <w:t xml:space="preserve">произвесть  во  Францш  возстате  въ  пользу  короля,  войдя  въ </w:t>
      </w:r>
      <w:r>
        <w:br/>
      </w:r>
      <w:r>
        <w:t xml:space="preserve">Франшъ-Конте!  Вы  бы  разделили  ее  на  двое. — Тогда  и  короля </w:t>
      </w:r>
      <w:r>
        <w:br/>
      </w:r>
      <w:r>
        <w:t xml:space="preserve">Лудовика  ХУШ  къ  вамъ  отправимъ.  Искать  славу  сего  подвига </w:t>
      </w:r>
      <w:r>
        <w:br/>
      </w:r>
      <w:r>
        <w:t xml:space="preserve">можно  во  всЬхъ  случаяхъ,  т.  е.  и  при  начал*  царствовашя  и  при </w:t>
      </w:r>
      <w:r>
        <w:br/>
      </w:r>
      <w:r>
        <w:t xml:space="preserve">междоусобной  войнЪ,  полагать  можно,  следовательно  на  нЬ- </w:t>
      </w:r>
      <w:r>
        <w:br/>
      </w:r>
      <w:r>
        <w:t xml:space="preserve">сколько  л^тъ  Франщю  вовсе  недействительною.  И  тогда,  не  те- </w:t>
      </w:r>
      <w:r>
        <w:br/>
      </w:r>
      <w:r>
        <w:t xml:space="preserve">ряя времени,  приняться  за  австрШскШ  домъ  и  убавить  его  ходу, </w:t>
      </w:r>
      <w:r>
        <w:br/>
      </w:r>
      <w:r>
        <w:t xml:space="preserve">пообрЪзавъ  крылья.  Какъ  С1е  легко  при  означенномъ  положеши </w:t>
      </w:r>
      <w:r>
        <w:br/>
      </w:r>
      <w:r>
        <w:t xml:space="preserve">вещей,  столь  трудно  будетъ,  если  кабинетъ  в^нскШ  заключить </w:t>
      </w:r>
      <w:r>
        <w:br/>
      </w:r>
      <w:r>
        <w:t xml:space="preserve">миръ  и  союзъ  съ  безбожнымъ  французскимъ  правлешемъ.  Р. </w:t>
      </w:r>
      <w:r>
        <w:br/>
      </w:r>
      <w:r>
        <w:t xml:space="preserve">писалъ  несколько  времени  тому  назадъ,  что  онъ  желалъ </w:t>
      </w:r>
      <w:r>
        <w:br/>
      </w:r>
      <w:r>
        <w:t xml:space="preserve">бы  повидаться  съ  отцомъ  своимъ:  государь  теперь  его  пз- </w:t>
      </w:r>
      <w:r>
        <w:br/>
      </w:r>
      <w:r>
        <w:t xml:space="preserve">волилъ  уволить  на  шесть  мЪсяцевъ;  и  по  получеши  отпуска </w:t>
      </w:r>
      <w:r>
        <w:br/>
      </w:r>
      <w:r>
        <w:t xml:space="preserve">тайный  сов'Ьтникъ  Колычевъ  им^егь  вступить  въ  отправлеше </w:t>
      </w:r>
      <w:r>
        <w:br/>
      </w:r>
      <w:r>
        <w:t xml:space="preserve">должности  при  двор-Ь  В'Ьнскомъ.  Г.  Р.  по  привычк*  жить  въ </w:t>
      </w:r>
      <w:r>
        <w:br/>
      </w:r>
      <w:r>
        <w:t xml:space="preserve">ВЪн*  и  по  высокому  мн^шю  о  баронЬ,  весьма  часто  забывалъ, </w:t>
      </w:r>
      <w:r>
        <w:br/>
      </w:r>
      <w:r>
        <w:t xml:space="preserve">какому  государю  онъ  служитъ.  Колычевъ,  хоть  и  не  такъ  за- </w:t>
      </w:r>
      <w:r>
        <w:br/>
      </w:r>
      <w:r>
        <w:t xml:space="preserve">т-Ьйливъ,  но,  можетъ,  не  хуже  д-Ьло  сд'Ьлаетъ. — Баронъ  соста- </w:t>
      </w:r>
      <w:r>
        <w:br/>
      </w:r>
      <w:r>
        <w:t xml:space="preserve">вилъ  по'Ьздъ  свадебный  для  поправлешя  дЪлъ  своего  двора  и </w:t>
      </w:r>
      <w:r>
        <w:br/>
      </w:r>
      <w:r>
        <w:t xml:space="preserve">дядькою  отправилъ  своего  рыжаго  Дитрихштейна;  но  я  ув*- </w:t>
      </w:r>
      <w:r>
        <w:br/>
      </w:r>
      <w:r>
        <w:t xml:space="preserve">ренъ,  что  его  проектъ  не  удастся,  потому  что  о  дЪлахъ  съ  ними </w:t>
      </w:r>
      <w:r>
        <w:br/>
      </w:r>
      <w:r>
        <w:t xml:space="preserve">говорить  не  будутъ.  Дитрихштейн-Ь  и  жить  даже  зд'Ьсь  не  бу- </w:t>
      </w:r>
      <w:r>
        <w:br/>
      </w:r>
      <w:r>
        <w:t xml:space="preserve">детъ, а  я  готовъ  что  угодно  на  бумаг*  принять,  а  съ  языка </w:t>
      </w:r>
      <w:r>
        <w:br/>
      </w:r>
      <w:r>
        <w:t xml:space="preserve">ничего.  Баронъ  до  того  и  потерялся  и  забылся,  что  отказывается </w:t>
      </w:r>
      <w:r>
        <w:br/>
      </w:r>
      <w:r>
        <w:t xml:space="preserve">отъ  своихъ  писемъ,  что  и  случилось  съ  англ1йскимъ  дворомъ </w:t>
      </w:r>
      <w:r>
        <w:br/>
      </w:r>
      <w:r>
        <w:t xml:space="preserve">по  случаю  учреждешя  плана  кампаши,  для  чего  ошт  требовали </w:t>
      </w:r>
      <w:r>
        <w:br/>
      </w:r>
      <w:r>
        <w:t xml:space="preserve">г-на  махора  лорда  Мулграва,  а  теперь  баронъ  отказался  его  ви- </w:t>
      </w:r>
      <w:r>
        <w:br/>
      </w:r>
      <w:r>
        <w:t xml:space="preserve">деть, предлагая  въ  извинеше,  что  или  онъ  его  не  требовалъ, </w:t>
      </w:r>
      <w:r>
        <w:br/>
      </w:r>
      <w:r>
        <w:t xml:space="preserve">или  учинилъ  с1е  ошибкою;  но  англШское  .министерство  столь </w:t>
      </w:r>
      <w:r>
        <w:br/>
      </w:r>
      <w:r>
        <w:t xml:space="preserve">симъ  глупымъ  и  безстыднымъ  поступкомъ  бы.яо  раздражено,  что </w:t>
      </w:r>
      <w:r>
        <w:br/>
      </w:r>
      <w:r>
        <w:t xml:space="preserve">предписало  лорду  Минту,  своему  въ  В'Ьн'Ь  посланнику,  въ  слу- </w:t>
      </w:r>
      <w:r>
        <w:br/>
      </w:r>
      <w:r>
        <w:t xml:space="preserve">чае отказа  барона  Тугута— дать  удовольств1е  по  сему  дЪлу, </w:t>
      </w:r>
      <w:r>
        <w:br/>
      </w:r>
      <w:r>
        <w:t xml:space="preserve">откланяться  и  -Ьхать  изъ  ВЪны,  оставя  тамъ  пов'Ьреннаго  въ </w:t>
      </w:r>
      <w:r>
        <w:br/>
      </w:r>
      <w:r>
        <w:t xml:space="preserve">дЪлахъ.  Въ  Голландш  народъ  весьма  хорошо  расположенъ  и</w:t>
      </w:r>
    </w:p>
    <w:p>
      <w:pPr>
        <w:pStyle w:val="Normal"/>
      </w:pPr>
      <w:r>
        <w:t xml:space="preserve">ГРАФЪ   0.   В.   РАСТОПЧИНЪ.  321</w:t>
      </w:r>
    </w:p>
    <w:p>
      <w:pPr>
        <w:pStyle w:val="Normal"/>
      </w:pPr>
      <w:r>
        <w:t xml:space="preserve">приходъ  напшхъ  войскъ  в'Ьрно  обратить  его  на  изгнаше  фран- </w:t>
      </w:r>
      <w:r>
        <w:br/>
      </w:r>
      <w:r>
        <w:t xml:space="preserve">цузовъ;  но  откровенно  скажу,  боюсь  об-Ьдовь.  Герцогъ  1оркск1й </w:t>
      </w:r>
      <w:r>
        <w:br/>
      </w:r>
      <w:r>
        <w:t xml:space="preserve">и  нашъ  Готлибъ  Германъ  такъ  натянутся,  что  и  св-Ьту  Божьяго </w:t>
      </w:r>
      <w:r>
        <w:br/>
      </w:r>
      <w:r>
        <w:t xml:space="preserve">не  взвидятъ".</w:t>
      </w:r>
    </w:p>
    <w:p>
      <w:pPr>
        <w:pStyle w:val="Normal"/>
      </w:pPr>
      <w:r>
        <w:t xml:space="preserve">Суворовъ  былъ  для  Растопчина  полнымъ  представителемъ </w:t>
      </w:r>
      <w:r>
        <w:br/>
      </w:r>
      <w:r>
        <w:t xml:space="preserve">русскаго  богатырства  и  потому  привлекалъ  къ  себ'Ь  живое  его </w:t>
      </w:r>
      <w:r>
        <w:br/>
      </w:r>
      <w:r>
        <w:t xml:space="preserve">сочувствхе.  „У  сьша  Ан.  ваша  жизнь  (пишетъ  онъ  къ  Суворову) </w:t>
      </w:r>
      <w:r>
        <w:br/>
      </w:r>
      <w:r>
        <w:t xml:space="preserve">и  онъ  толкуетъ  ее  сестр'Ь — а  она  везд'Ь  васъ  видитъ,  хотя  вы </w:t>
      </w:r>
      <w:r>
        <w:br/>
      </w:r>
      <w:r>
        <w:t xml:space="preserve">и  одинъ  на  св'ЬгЬ".  Растопчинъ  дорожитъ  славою  Суворова, </w:t>
      </w:r>
      <w:r>
        <w:br/>
      </w:r>
      <w:r>
        <w:t xml:space="preserve">какъ  соотечественника,  старается  внушить  ему  твердость  въ  пре- </w:t>
      </w:r>
      <w:r>
        <w:br/>
      </w:r>
      <w:r>
        <w:t xml:space="preserve">зр'Ьши  враговъ  и  завистниковъ  и  горячо  принимаетъ  къ  сердцу </w:t>
      </w:r>
      <w:r>
        <w:br/>
      </w:r>
      <w:r>
        <w:t xml:space="preserve">оскорблешя,  ему  наносимый.  Люди,  окружающ1е  насъ,  всегда </w:t>
      </w:r>
      <w:r>
        <w:br/>
      </w:r>
      <w:r>
        <w:t xml:space="preserve">оказываютъ  вл1яте  на  нашъ  образъ  мыслей  и  характеръ.  И  Рас- </w:t>
      </w:r>
      <w:r>
        <w:br/>
      </w:r>
      <w:r>
        <w:t xml:space="preserve">топчинъ, окруженный   великими  личностями  его  эпохи,  „стаей </w:t>
      </w:r>
      <w:r>
        <w:br/>
      </w:r>
      <w:r>
        <w:t xml:space="preserve">славной  Екатерининскихъорловъ",по  выражетю  поэта, — видЪлъ </w:t>
      </w:r>
      <w:r>
        <w:br/>
      </w:r>
      <w:r>
        <w:t xml:space="preserve">въ  нихъ  представителей  русской  силы,  и  въ  немъ,  какъ  и  во </w:t>
      </w:r>
      <w:r>
        <w:br/>
      </w:r>
      <w:r>
        <w:t xml:space="preserve">многихъ  другихъ,   невольно  должно  было  возникнуть  сознаше </w:t>
      </w:r>
      <w:r>
        <w:br/>
      </w:r>
      <w:r>
        <w:t xml:space="preserve">велич1я  русскаго  народа.  Стоитъ  только  посмотр'Ьть  имена  ве- </w:t>
      </w:r>
      <w:r>
        <w:br/>
      </w:r>
      <w:r>
        <w:t xml:space="preserve">ликихъ  людей  Россхи,  которыхъ  выставляетъ  Растопчинъ  въ </w:t>
      </w:r>
      <w:r>
        <w:br/>
      </w:r>
      <w:r>
        <w:t xml:space="preserve">„Мысляхъ  въ  слухъ  на  Красномъ  Крыльц-Ь",  чтобъ  вид'Ьть,  что </w:t>
      </w:r>
      <w:r>
        <w:br/>
      </w:r>
      <w:r>
        <w:t xml:space="preserve">большая  часть  ихъ  была  живымъ  прим-Ьромь  самому  Растоп- </w:t>
      </w:r>
      <w:r>
        <w:br/>
      </w:r>
      <w:r>
        <w:t xml:space="preserve">чину,  онъ  зналъ  ихъ  самъ,  и  ихъ  величхемъ  была  отчасти  вос- </w:t>
      </w:r>
      <w:r>
        <w:br/>
      </w:r>
      <w:r>
        <w:t xml:space="preserve">питана его  в'Ьра  въ  могучхя  силы  русскаго  человека.</w:t>
      </w:r>
    </w:p>
    <w:p>
      <w:pPr>
        <w:pStyle w:val="Normal"/>
      </w:pPr>
      <w:r>
        <w:t xml:space="preserve">До  сихъ  поръ  мы  видели  Растопчина  только  какъ  человека </w:t>
      </w:r>
      <w:r>
        <w:br/>
      </w:r>
      <w:r>
        <w:t xml:space="preserve">государственнаго.  Преданный  вполн*  Д'Ьламъ  государственнымъ , </w:t>
      </w:r>
      <w:r>
        <w:br/>
      </w:r>
      <w:r>
        <w:t xml:space="preserve">онъ  и  не  думаетъ  еще  выступать  на  поприш.е  ^писателя.  Онъ </w:t>
      </w:r>
      <w:r>
        <w:br/>
      </w:r>
      <w:r>
        <w:t xml:space="preserve">пользуется  полнымъ  благоволетемъ  монарха,  употребляетъ  для </w:t>
      </w:r>
      <w:r>
        <w:br/>
      </w:r>
      <w:r>
        <w:t xml:space="preserve">добрыхъ  д'Ьлъ  свое  вл1ян1е,  спасая  Карамзина  отъ  вредныхъ </w:t>
      </w:r>
      <w:r>
        <w:br/>
      </w:r>
      <w:r>
        <w:t xml:space="preserve">сл'ЬдствШ  клеветы,  доноса,  на  него  сд'Ьланнаго,  дружески  по- </w:t>
      </w:r>
      <w:r>
        <w:br/>
      </w:r>
      <w:r>
        <w:t xml:space="preserve">могая С.  Р.  Воронцову  ^^  и,  при  самомъ  начал*  новаго  царство- </w:t>
      </w:r>
      <w:r>
        <w:br/>
      </w:r>
      <w:r>
        <w:t xml:space="preserve">вашя,  Безбородк*.  ВмЪсто  княжескаго  достоинства,  которое  хо- </w:t>
      </w:r>
      <w:r>
        <w:br/>
      </w:r>
      <w:r>
        <w:t xml:space="preserve">тЬлъ  пожаловать  Растопчину  императоръ  Павелъ  1 1®,  онъ  испра- </w:t>
      </w:r>
      <w:r>
        <w:br/>
      </w:r>
      <w:r>
        <w:t xml:space="preserve">шиваетъ  почесть  престарелому  отцу  своему.  Но  въ  1801  году </w:t>
      </w:r>
      <w:r>
        <w:br/>
      </w:r>
      <w:r>
        <w:t xml:space="preserve">графъ  долженъ  выйти  въ  отставку,  поселяется  въ  своемъ  сел* </w:t>
      </w:r>
      <w:r>
        <w:br/>
      </w:r>
      <w:r>
        <w:t xml:space="preserve">Воронов'Ь,  и  для  него  начинается  совершенно  новая  жизнь,  спо- </w:t>
      </w:r>
      <w:r>
        <w:br/>
      </w:r>
      <w:r>
        <w:t xml:space="preserve">койная, но  однообразная,  скоро  надоедающая  жизнь.  Растопчинъ </w:t>
      </w:r>
      <w:r>
        <w:br/>
      </w:r>
      <w:r>
        <w:t xml:space="preserve">жилъ  попеременно  то   въ   деревне,  то  въ  Москве.  Здесь  онъ</w:t>
      </w:r>
    </w:p>
    <w:p>
      <w:pPr>
        <w:pStyle w:val="Normal"/>
      </w:pPr>
      <w:r>
        <w:t xml:space="preserve">соч.  ТИХОНРАВОВА^  Т.  ш.  21</w:t>
      </w:r>
    </w:p>
    <w:p>
      <w:pPr>
        <w:pStyle w:val="Normal"/>
      </w:pPr>
      <w:r>
        <w:t xml:space="preserve">322  ГРАФЪ   е.   в.   РАСТОПЧИНЪ.</w:t>
      </w:r>
    </w:p>
    <w:p>
      <w:pPr>
        <w:pStyle w:val="Normal"/>
      </w:pPr>
      <w:r>
        <w:t xml:space="preserve">часто  проводилъ  вечера  у  Карамзина  и  мучилъ  супругу  его, </w:t>
      </w:r>
      <w:r>
        <w:br/>
      </w:r>
      <w:r>
        <w:t xml:space="preserve">Екатерину  Андреевну,  оставаясь  до  трехъ,  до  четырехъ  часовъ </w:t>
      </w:r>
      <w:r>
        <w:br/>
      </w:r>
      <w:r>
        <w:t xml:space="preserve">ночи.  Нер'Ьдко  также  посЬщалъ  Семена  Ивановича  Гамал-Ью, </w:t>
      </w:r>
      <w:r>
        <w:br/>
      </w:r>
      <w:r>
        <w:t xml:space="preserve">друга  и  последователя  Новикова  ^®.  Домъ  А.  С.  Небольсиной, </w:t>
      </w:r>
      <w:r>
        <w:br/>
      </w:r>
      <w:r>
        <w:t xml:space="preserve">которая  по  четвергамъ  устроивала  обыкновенно  у  себя  собрашя </w:t>
      </w:r>
      <w:r>
        <w:br/>
      </w:r>
      <w:r>
        <w:t xml:space="preserve">литературныя,  также  привлекалъ  графа.  Но  полную  и  самую </w:t>
      </w:r>
      <w:r>
        <w:br/>
      </w:r>
      <w:r>
        <w:t xml:space="preserve">верную  картину  деревенской  жизни  Раетопчина  съ  1803  года </w:t>
      </w:r>
      <w:r>
        <w:br/>
      </w:r>
      <w:r>
        <w:t xml:space="preserve">представляетъ  намъ  переписка  его  съ  княземъ  П.  Д.  Цищано- </w:t>
      </w:r>
      <w:r>
        <w:br/>
      </w:r>
      <w:r>
        <w:t xml:space="preserve">вымъ.  Приводимъ  изъ  нея  некоторые  отрывки.</w:t>
      </w:r>
    </w:p>
    <w:p>
      <w:pPr>
        <w:pStyle w:val="Normal"/>
      </w:pPr>
      <w:r>
        <w:t xml:space="preserve">„Отъ  9  марта  1803,  с.  Вороново.</w:t>
      </w:r>
    </w:p>
    <w:p>
      <w:pPr>
        <w:pStyle w:val="Normal"/>
      </w:pPr>
      <w:r>
        <w:t xml:space="preserve">„Письмо  твое  изъ  Тифлиса,  любезный  другъ,  получилъ,  дру- </w:t>
      </w:r>
      <w:r>
        <w:br/>
      </w:r>
      <w:r>
        <w:t xml:space="preserve">гаго  бъ  я  поздравилъ  съ  зрЪлищемъ  прелестной  природы;  но </w:t>
      </w:r>
      <w:r>
        <w:br/>
      </w:r>
      <w:r>
        <w:t xml:space="preserve">тебя  утЬшать  должно:  хорошо  смотр-бть  на  чудеса  Создателя, </w:t>
      </w:r>
      <w:r>
        <w:br/>
      </w:r>
      <w:r>
        <w:t xml:space="preserve">когда  им-Ьемъ  на  тотъ  разъ  спокойный  духъ.  Первое  мое  про- </w:t>
      </w:r>
      <w:r>
        <w:br/>
      </w:r>
      <w:r>
        <w:t xml:space="preserve">рочество сбылось,  что  имя  твое,  а  потомъ  ловкость  приведутъ </w:t>
      </w:r>
      <w:r>
        <w:br/>
      </w:r>
      <w:r>
        <w:t xml:space="preserve">все  разстроенное  въ  порядокъ.  У  меня  все  бы  было  здорово,  но </w:t>
      </w:r>
      <w:r>
        <w:br/>
      </w:r>
      <w:r>
        <w:t xml:space="preserve">дв*  вещи  сделали  большое  неудовольствхе:  отъ  дурныхъ  дорогь </w:t>
      </w:r>
      <w:r>
        <w:br/>
      </w:r>
      <w:r>
        <w:t xml:space="preserve">хл^бъ  продажный  и  вино  опоздали  и  я  отъ  сего  могу  понести </w:t>
      </w:r>
      <w:r>
        <w:br/>
      </w:r>
      <w:r>
        <w:t xml:space="preserve">убытокъ;  да  еще  лучшШ  почти  жеребецъ  изъ  арабскихъ  умеръ, </w:t>
      </w:r>
      <w:r>
        <w:br/>
      </w:r>
      <w:r>
        <w:t xml:space="preserve">и  я,  къ  несчаст1ю,  узналъ  теперь  на  опыгЬ,  что  коновалъ,  ч^мъ </w:t>
      </w:r>
      <w:r>
        <w:br/>
      </w:r>
      <w:r>
        <w:t xml:space="preserve">ученее,  гЬмъ  скорее  уморить  лошадь.  Они  могутъ  быть  хоро- </w:t>
      </w:r>
      <w:r>
        <w:br/>
      </w:r>
      <w:r>
        <w:t xml:space="preserve">ппе  лекаря,  а  доктора — никогда.  Три  самыхъ  славныхъ  лечили </w:t>
      </w:r>
      <w:r>
        <w:br/>
      </w:r>
      <w:r>
        <w:t xml:space="preserve">лошадь,  два  отъ  начала  сапа,  а  одинъ  отъ  нечистоты  въ  же- </w:t>
      </w:r>
      <w:r>
        <w:br/>
      </w:r>
      <w:r>
        <w:t xml:space="preserve">лудке, а  по  смерти  нашли,  что  она  умерла  водяною  бол^Ьз- </w:t>
      </w:r>
      <w:r>
        <w:br/>
      </w:r>
      <w:r>
        <w:t xml:space="preserve">шю"  и  т.  д.</w:t>
      </w:r>
    </w:p>
    <w:p>
      <w:pPr>
        <w:pStyle w:val="Normal"/>
      </w:pPr>
      <w:r>
        <w:t xml:space="preserve">„Отъ  25  марта,  с.  Вороново.</w:t>
      </w:r>
    </w:p>
    <w:p>
      <w:pPr>
        <w:pStyle w:val="Normal"/>
      </w:pPr>
      <w:r>
        <w:t xml:space="preserve">„Хотя  я  три  почты  не  имЪлъ  отъ  тебя  изв'Ьст1я  и  знаю,  что </w:t>
      </w:r>
      <w:r>
        <w:br/>
      </w:r>
      <w:r>
        <w:t xml:space="preserve">ты  очень  занятъ,  разстроенъ,  взб'Ьшенъ  и  проч.,  но,  привыкнувъ, </w:t>
      </w:r>
      <w:r>
        <w:br/>
      </w:r>
      <w:r>
        <w:t xml:space="preserve">Покуда  живъ,  безпокоиться  о  своихъ  друзьяхъ,  не  спокоенъна </w:t>
      </w:r>
      <w:r>
        <w:br/>
      </w:r>
      <w:r>
        <w:t xml:space="preserve">твой  счетъ.  Не  им'Ьвъ  между  множества  пороковъ,  коими  бога- </w:t>
      </w:r>
      <w:r>
        <w:br/>
      </w:r>
      <w:r>
        <w:t xml:space="preserve">тая природа  меня  одарила,  лукавства,  скажу  напрямикъ,  что </w:t>
      </w:r>
      <w:r>
        <w:br/>
      </w:r>
      <w:r>
        <w:t xml:space="preserve">если  еще  почты  двЪ  не  получу  писемъ,  то  принужденъ  буду </w:t>
      </w:r>
      <w:r>
        <w:br/>
      </w:r>
      <w:r>
        <w:t xml:space="preserve">желать,  чтобъ  ты  былъ  боленъ,  потому  что  здоровому  я  не  про- </w:t>
      </w:r>
      <w:r>
        <w:br/>
      </w:r>
      <w:r>
        <w:t xml:space="preserve">щаю м-Ьсяцъ  молчать  и  не  найдти  25  секундъ  написать  пять</w:t>
      </w:r>
    </w:p>
    <w:p>
      <w:pPr>
        <w:pStyle w:val="Normal"/>
      </w:pPr>
      <w:r>
        <w:t xml:space="preserve">ГРАФЪ  0.   В.   РАСТОПЧИНЪ.  323</w:t>
      </w:r>
    </w:p>
    <w:p>
      <w:pPr>
        <w:pStyle w:val="Normal"/>
      </w:pPr>
      <w:r>
        <w:t xml:space="preserve">словъ  О  себ-Ь.  Если  бъ  я  не  такъ  тебя  хорошо  зналъ,  то  бы  при- </w:t>
      </w:r>
      <w:r>
        <w:br/>
      </w:r>
      <w:r>
        <w:t xml:space="preserve">писалъ  и  дали,  и  дЪламъ,  и  времени  часть  молчашй — но  сему </w:t>
      </w:r>
      <w:r>
        <w:br/>
      </w:r>
      <w:r>
        <w:t xml:space="preserve">быть  нельзя  и  какая  теб*  польза  ссорить  меня  съ  родомъ  че- </w:t>
      </w:r>
      <w:r>
        <w:br/>
      </w:r>
      <w:r>
        <w:t xml:space="preserve">лов'Ьческимъ?  Поздравляю  съ  краснымъ  воскресеньемъ  и  красною </w:t>
      </w:r>
      <w:r>
        <w:br/>
      </w:r>
      <w:r>
        <w:t xml:space="preserve">лентою.  Ко  мн*  пишутъ,  что  Государь  весьма  часто  говорить </w:t>
      </w:r>
      <w:r>
        <w:br/>
      </w:r>
      <w:r>
        <w:t xml:space="preserve">съ  удовольствхемъ  о  тебЪ  и  находитъ  особливую  прхятность  въ </w:t>
      </w:r>
      <w:r>
        <w:br/>
      </w:r>
      <w:r>
        <w:t xml:space="preserve">твоихъ  донесешяхъ.  СосЬдъ  мой  О.  отставленъ  и  я  угроженъ </w:t>
      </w:r>
      <w:r>
        <w:br/>
      </w:r>
      <w:r>
        <w:t xml:space="preserve">его  переселешемъ  на  все  л^то  въ  мое  соседство.  К.,  жертвуя </w:t>
      </w:r>
      <w:r>
        <w:br/>
      </w:r>
      <w:r>
        <w:t xml:space="preserve">служб*  здоровьемъ,  разъ'Ьзжаетъ  по  инспекцш  и  готовить  п*-- </w:t>
      </w:r>
      <w:r>
        <w:br/>
      </w:r>
      <w:r>
        <w:t xml:space="preserve">хоту  вь  Москв*  въ  лучшемь  показать  порядк-Ь;  сей  разбитый </w:t>
      </w:r>
      <w:r>
        <w:br/>
      </w:r>
      <w:r>
        <w:t xml:space="preserve">воинъ  вм-ЬсгЬ  съ  предосторожнымъ  А.,  говоря  безпрестанно  во </w:t>
      </w:r>
      <w:r>
        <w:br/>
      </w:r>
      <w:r>
        <w:t xml:space="preserve">всЬхъ  окнахъ  о  войн*,  могуть  преподать  молодымь  офицерамъ </w:t>
      </w:r>
      <w:r>
        <w:br/>
      </w:r>
      <w:r>
        <w:t xml:space="preserve">хороппе  уроки,  и  говоря  безпрестанно  о  ретирадахь,  привесть </w:t>
      </w:r>
      <w:r>
        <w:br/>
      </w:r>
      <w:r>
        <w:t xml:space="preserve">ихъ  въ  омерзеше.  Державинь  съ  Кочубеемъ  въ  явной  ссор*. </w:t>
      </w:r>
      <w:r>
        <w:br/>
      </w:r>
      <w:r>
        <w:t xml:space="preserve">Мы  сидимъ  и  погЬемь  въ  нижнемь  ужь  этаж*,  гд*  отд-Ьланы </w:t>
      </w:r>
      <w:r>
        <w:br/>
      </w:r>
      <w:r>
        <w:t xml:space="preserve">двЪ  комнаты;  он*  очень  хороши,  но,  бывь  велики,  кажутся </w:t>
      </w:r>
      <w:r>
        <w:br/>
      </w:r>
      <w:r>
        <w:t xml:space="preserve">очень  нарядными,  хотя  и  ничего  богатаго  н'Ьтъ.  СергЬй  всяк1й </w:t>
      </w:r>
      <w:r>
        <w:br/>
      </w:r>
      <w:r>
        <w:t xml:space="preserve">день  о  теб*  говорить.  Зима  наша  держится  и,  глубокими  сво- </w:t>
      </w:r>
      <w:r>
        <w:br/>
      </w:r>
      <w:r>
        <w:t xml:space="preserve">ими снегами  испортивь  дороги,  много  задержала  обозовь.  Жена </w:t>
      </w:r>
      <w:r>
        <w:br/>
      </w:r>
      <w:r>
        <w:t xml:space="preserve">теб-Ь  кланяется  и  очень  рада,  что  ты  первую  прхятность  полу- </w:t>
      </w:r>
      <w:r>
        <w:br/>
      </w:r>
      <w:r>
        <w:t xml:space="preserve">чилъ  среди  непр1ятностей".</w:t>
      </w:r>
    </w:p>
    <w:p>
      <w:pPr>
        <w:pStyle w:val="Normal"/>
      </w:pPr>
      <w:r>
        <w:t xml:space="preserve">„Отъ  22  апргъля,  с.  Вороново.</w:t>
      </w:r>
    </w:p>
    <w:p>
      <w:pPr>
        <w:pStyle w:val="Normal"/>
      </w:pPr>
      <w:r>
        <w:t xml:space="preserve">„Два  твоихъ  письма,  любезный  другъ,  одно  отъ  8  марта,  а </w:t>
      </w:r>
      <w:r>
        <w:br/>
      </w:r>
      <w:r>
        <w:t xml:space="preserve">другое  отъ  17  я  получилъ.  Благодарю  тебя  за  лошадь  и  жал4ю </w:t>
      </w:r>
      <w:r>
        <w:br/>
      </w:r>
      <w:r>
        <w:t xml:space="preserve">очень,  что  ты  могъ  подумать  мищту  о  моемь  отказ*.  В-Ьрио, </w:t>
      </w:r>
      <w:r>
        <w:br/>
      </w:r>
      <w:r>
        <w:t xml:space="preserve">если  будутъ  у  меня  отъ  ней  д-Ьти,  то  не  откажешь  взять  и  опять </w:t>
      </w:r>
      <w:r>
        <w:br/>
      </w:r>
      <w:r>
        <w:t xml:space="preserve">подарить  какого-нибудь  горячаго  охотника.  Не  довольно  б-Ьлый </w:t>
      </w:r>
      <w:r>
        <w:br/>
      </w:r>
      <w:r>
        <w:t xml:space="preserve">Дутмапъ,  но  и  славы  своей  достойный  Еадщ  тотъ  самый,  коего </w:t>
      </w:r>
      <w:r>
        <w:br/>
      </w:r>
      <w:r>
        <w:t xml:space="preserve">съ  фирманомь  Блистательной  Порты  провели  съ  конвоемь  отъ </w:t>
      </w:r>
      <w:r>
        <w:br/>
      </w:r>
      <w:r>
        <w:t xml:space="preserve">Мекки  до  Смирны,  паль,  а  остались  два  сЬрые  пяти  лЬтъ  и </w:t>
      </w:r>
      <w:r>
        <w:br/>
      </w:r>
      <w:r>
        <w:t xml:space="preserve">трехъ  л^тъ,  об-Ь  славныхъ  породь  и  прекрасшлхъ  статей.  Прошу </w:t>
      </w:r>
      <w:r>
        <w:br/>
      </w:r>
      <w:r>
        <w:t xml:space="preserve">отписать,  какой  породы  и  шерсти  жеребецъ;  да  если  нельзя </w:t>
      </w:r>
      <w:r>
        <w:br/>
      </w:r>
      <w:r>
        <w:t xml:space="preserve">будеть  его  отправить  л-Ьтомь,  такъ,  чтобь  до  сентября  довести </w:t>
      </w:r>
      <w:r>
        <w:br/>
      </w:r>
      <w:r>
        <w:t xml:space="preserve">сюда,  то,  пожалуйста,  дай  ему  перезимовать  въ  Георг1евск'Ь  для </w:t>
      </w:r>
      <w:r>
        <w:br/>
      </w:r>
      <w:r>
        <w:t xml:space="preserve">того,  что  первая  зима  несносна  для  этого  рода  лошадей,  и </w:t>
      </w:r>
      <w:r>
        <w:br/>
      </w:r>
      <w:r>
        <w:t xml:space="preserve">должно  непрем'Ьнно,  чтобы  они  по  трав'Ь  несколько  походили»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  ГРАФЪ   е.   в.    РАСТОПЧИНЪ.</w:t>
      </w:r>
    </w:p>
    <w:p>
      <w:pPr>
        <w:pStyle w:val="Normal"/>
      </w:pPr>
      <w:r>
        <w:t xml:space="preserve">очистили    гЬло   II   прьуготовились   сносить  на  зиму  конюшен- </w:t>
      </w:r>
      <w:r>
        <w:br/>
      </w:r>
      <w:r>
        <w:t xml:space="preserve">ный нечистый  воздухъ.  Мн^   очень  жаль,  что    въ   отсутствхе </w:t>
      </w:r>
      <w:r>
        <w:br/>
      </w:r>
      <w:r>
        <w:t xml:space="preserve">мое  на  четыре   дня   въ   Москву,   тотъ  курьеръ,  котораго  твой </w:t>
      </w:r>
      <w:r>
        <w:br/>
      </w:r>
      <w:r>
        <w:t xml:space="preserve">братецъ  отправилъ  къ  теб'Ь,  заЪзжалъ  сюда;  хотя  я  твои,  а  ты </w:t>
      </w:r>
      <w:r>
        <w:br/>
      </w:r>
      <w:r>
        <w:t xml:space="preserve">мои  письма  получаешь  исправно,  но  изв'Ьспя  св'Ьж'Ье  бы  дошли. </w:t>
      </w:r>
      <w:r>
        <w:br/>
      </w:r>
      <w:r>
        <w:t xml:space="preserve">Успокойся,  пожалуй,  на  счетъ   цЪны  11утешеств1я  въ  Швейца- </w:t>
      </w:r>
      <w:r>
        <w:br/>
      </w:r>
      <w:r>
        <w:t xml:space="preserve">р1Ю.  Если  слову  не  вЪришь,  то  я  къ  теб'Ь  изъ  Москвы  доставлю </w:t>
      </w:r>
      <w:r>
        <w:br/>
      </w:r>
      <w:r>
        <w:t xml:space="preserve">счетъ  книгопродавца,  а  радуйся  тому,  что  издаше  въ  ш  4®  на- </w:t>
      </w:r>
      <w:r>
        <w:br/>
      </w:r>
      <w:r>
        <w:t xml:space="preserve">шлось. Если  ты  предусп-Ьешь  въ  приведенш  Имеретш  въ  под- </w:t>
      </w:r>
      <w:r>
        <w:br/>
      </w:r>
      <w:r>
        <w:t xml:space="preserve">данство, тогда  ты  не  довольно  на  нынешнее  время,  но  и  впредь </w:t>
      </w:r>
      <w:r>
        <w:br/>
      </w:r>
      <w:r>
        <w:t xml:space="preserve">сделаешь  супцгю  и  важную  пользу  какъ  Россхи,  такъ  и  Груз1и. </w:t>
      </w:r>
      <w:r>
        <w:br/>
      </w:r>
      <w:r>
        <w:t xml:space="preserve">У  меня  мысль  С1я  въ  запасЬ  иногда  оставалась,  но  признаюсь, </w:t>
      </w:r>
      <w:r>
        <w:br/>
      </w:r>
      <w:r>
        <w:t xml:space="preserve">что  я  почиталъ  ее    всегда   химерой.  Оя   дорога   можетъ  быть </w:t>
      </w:r>
      <w:r>
        <w:br/>
      </w:r>
      <w:r>
        <w:t xml:space="preserve">В'Ьрн'Ье  той,  что  князь  Потемкинъ  въ  Таврид*  проложилъ  въ </w:t>
      </w:r>
      <w:r>
        <w:br/>
      </w:r>
      <w:r>
        <w:t xml:space="preserve">Царьградъ,  подписавъ  на  воротахъ  Путь  въ  Софгю,  Москва  про </w:t>
      </w:r>
      <w:r>
        <w:br/>
      </w:r>
      <w:r>
        <w:t xml:space="preserve">шведсшя  д'Ьла  ничего  точно  не    знаетъ;   но  такъ  какъ  пр1уго- </w:t>
      </w:r>
      <w:r>
        <w:br/>
      </w:r>
      <w:r>
        <w:t xml:space="preserve">товлешя  долго  продолжались  и  ничего  р-Ьшительнаго  н-Ьтб,  то </w:t>
      </w:r>
      <w:r>
        <w:br/>
      </w:r>
      <w:r>
        <w:t xml:space="preserve">я  думаю,  что  все  окончится  на  краткихъ  объяснетяхъ  съ  канц- </w:t>
      </w:r>
      <w:r>
        <w:br/>
      </w:r>
      <w:r>
        <w:t xml:space="preserve">леромъ,  разв'Ь  разрывъ  у  Англ1и   съ   Франц1ею,  коего   весьма </w:t>
      </w:r>
      <w:r>
        <w:br/>
      </w:r>
      <w:r>
        <w:t xml:space="preserve">ожидать   можно,  сд'Ьлаетъ   переворотъ  въ  теперешнемъ  вещей </w:t>
      </w:r>
      <w:r>
        <w:br/>
      </w:r>
      <w:r>
        <w:t xml:space="preserve">положеши.  Царица  грузинская  въ  Москв'Ь  въ  большой  мод-Ь;  ее </w:t>
      </w:r>
      <w:r>
        <w:br/>
      </w:r>
      <w:r>
        <w:t xml:space="preserve">нашли  очень  умною  и  любезною,  и  она,  по  всЬмъ  объ  ней  раз- </w:t>
      </w:r>
      <w:r>
        <w:br/>
      </w:r>
      <w:r>
        <w:t xml:space="preserve">сказамъ,  должна  им-бть  много  ловкости  въ  умЪ.  О  глупостяхъ </w:t>
      </w:r>
      <w:r>
        <w:br/>
      </w:r>
      <w:r>
        <w:t xml:space="preserve">московскихъ  ничего  не  пишу,  потому  что  он'Ь  недостойны  вни- </w:t>
      </w:r>
      <w:r>
        <w:br/>
      </w:r>
      <w:r>
        <w:t xml:space="preserve">ман1я;  но  жаль,  что  умы  взяли  весьма  дурную,  какъ  говорить </w:t>
      </w:r>
      <w:r>
        <w:br/>
      </w:r>
      <w:r>
        <w:t xml:space="preserve">Куракинъ,  покатость,  и  весьма  желательно,  чтобъ  дурное  было </w:t>
      </w:r>
      <w:r>
        <w:br/>
      </w:r>
      <w:r>
        <w:t xml:space="preserve">только  на  словахъ,  а  не  на  д-Ьл'Ь.  Весна  здЬсь  открылась  очень </w:t>
      </w:r>
      <w:r>
        <w:br/>
      </w:r>
      <w:r>
        <w:t xml:space="preserve">хорошо;  теперь  18  граду совъ  тепла.  У  меня  въ  пол-Ь,  на  двор-Ь </w:t>
      </w:r>
      <w:r>
        <w:br/>
      </w:r>
      <w:r>
        <w:t xml:space="preserve">и  въ  домЪ  Д'Ьла  множество  и,  какъ  челов'Ькъ  живетъ  въ  суе- </w:t>
      </w:r>
      <w:r>
        <w:br/>
      </w:r>
      <w:r>
        <w:t xml:space="preserve">тахъ,  то  и  я  отдаю  сей  долгъ  природ'Ь.  Прощай,  трудись  и  на- </w:t>
      </w:r>
      <w:r>
        <w:br/>
      </w:r>
      <w:r>
        <w:t xml:space="preserve">ходи награду  въ  усп'Ьх'Ь.  Правда  ли,  что  К.,  Ъздя  лЪтомъ  по </w:t>
      </w:r>
      <w:r>
        <w:br/>
      </w:r>
      <w:r>
        <w:t xml:space="preserve">Тифлису,  заставлялъ  себя  обмахивать  двумя  ездовыми,  по  сто- </w:t>
      </w:r>
      <w:r>
        <w:br/>
      </w:r>
      <w:r>
        <w:t xml:space="preserve">ронамъ  его  кареты  •Ьзжавшихъ?"</w:t>
      </w:r>
    </w:p>
    <w:p>
      <w:pPr>
        <w:pStyle w:val="Normal"/>
      </w:pPr>
      <w:r>
        <w:t xml:space="preserve">„21  мая,  с.  Вороново.</w:t>
      </w:r>
    </w:p>
    <w:p>
      <w:pPr>
        <w:pStyle w:val="Normal"/>
      </w:pPr>
      <w:r>
        <w:t xml:space="preserve">„Прежде   ч'Ьмъ    отв'Ьчать   на   письмо  твое  отъ  27  апр-Ьля, </w:t>
      </w:r>
      <w:r>
        <w:br/>
      </w:r>
      <w:r>
        <w:t xml:space="preserve">опишу  теб'Ь,  въ  какомъ  положеши  былъ,  получа  его.  Ожидате</w:t>
      </w:r>
    </w:p>
    <w:p>
      <w:pPr>
        <w:pStyle w:val="Normal"/>
      </w:pPr>
      <w:r>
        <w:t xml:space="preserve">ГРАФЪ   е.   в.   РАСТОПЧИНЪ.  325</w:t>
      </w:r>
    </w:p>
    <w:p>
      <w:pPr>
        <w:pStyle w:val="Normal"/>
      </w:pPr>
      <w:r>
        <w:t xml:space="preserve">прйзда  Анны  Степановны  въ  Москву,  пере'Ьздъ  туда,  безпокой- </w:t>
      </w:r>
      <w:r>
        <w:br/>
      </w:r>
      <w:r>
        <w:t xml:space="preserve">ство  и  скука  свалили  меня  на  третШ  день  прх'Ьзда,  потомъ  за- </w:t>
      </w:r>
      <w:r>
        <w:br/>
      </w:r>
      <w:r>
        <w:t xml:space="preserve">немогла  и  жена,  и  я,  живучи  съ  нею  въ  разныхъ  домахъ — по- </w:t>
      </w:r>
      <w:r>
        <w:br/>
      </w:r>
      <w:r>
        <w:t xml:space="preserve">тому что  она  остановилась  у  Анны  Степановны,  гд'Ь  и  безъ </w:t>
      </w:r>
      <w:r>
        <w:br/>
      </w:r>
      <w:r>
        <w:t xml:space="preserve">меня  гЬсно  было, — навещая  ее,  простудился  еще  больше  и  отъ </w:t>
      </w:r>
      <w:r>
        <w:br/>
      </w:r>
      <w:r>
        <w:t xml:space="preserve">сего  потерявъ  совсЬмъ  голосъ,  чувствовалъ  большую  боль  въ </w:t>
      </w:r>
      <w:r>
        <w:br/>
      </w:r>
      <w:r>
        <w:t xml:space="preserve">горл-Ь,  которая  до  дня  пр^зда  сюда  и  продолжалась.  За  Краф-  • </w:t>
      </w:r>
      <w:r>
        <w:br/>
      </w:r>
      <w:r>
        <w:t xml:space="preserve">томъ  я  посылать  не  хот'Ьлъ,  а  московскимъ  лечить  себя  не  дамъ; </w:t>
      </w:r>
      <w:r>
        <w:br/>
      </w:r>
      <w:r>
        <w:t xml:space="preserve">хорошимъ  никто  не  вЪритъ,  а  славные  слишкомъ  богаты.  По- </w:t>
      </w:r>
      <w:r>
        <w:br/>
      </w:r>
      <w:r>
        <w:t xml:space="preserve">томъ казначей  казенной  палаты  сл'Ьдующхя  мн-Ь  за  вино  3,900  р., </w:t>
      </w:r>
      <w:r>
        <w:br/>
      </w:r>
      <w:r>
        <w:t xml:space="preserve">везя,  потерялъ  и,  какъ  онъ,  по  словамъ  всЬхъ  его  знаюпдихъ, </w:t>
      </w:r>
      <w:r>
        <w:br/>
      </w:r>
      <w:r>
        <w:t xml:space="preserve">хороппй  челов'Ькъ  и  бедный,  то  ты  легко  догадаться  можешь, </w:t>
      </w:r>
      <w:r>
        <w:br/>
      </w:r>
      <w:r>
        <w:t xml:space="preserve">что  ятутъ  сд-Ьлалъ.  НаканунЬ  отъезда  моего  изъ,  Москвы  жена, </w:t>
      </w:r>
      <w:r>
        <w:br/>
      </w:r>
      <w:r>
        <w:t xml:space="preserve">прх-Ьхавъ  ко  мнЪ  сид'Ьть,  отпустила  домой  карету.  За  нею  были </w:t>
      </w:r>
      <w:r>
        <w:br/>
      </w:r>
      <w:r>
        <w:t xml:space="preserve">два  лакея;  одинъ  пошелъ  п-Ьшкоадъ,  а  другой,  поднимаясь  на </w:t>
      </w:r>
      <w:r>
        <w:br/>
      </w:r>
      <w:r>
        <w:t xml:space="preserve">гору  у  Пречистенскихъ  Воротъ  и  не  на  мостовой  упалъ,  закри- </w:t>
      </w:r>
      <w:r>
        <w:br/>
      </w:r>
      <w:r>
        <w:t xml:space="preserve">чалъ:  стой!  всталъ,  разстегнулся,  но  немогъ  идти.  Другой  ла- </w:t>
      </w:r>
      <w:r>
        <w:br/>
      </w:r>
      <w:r>
        <w:t xml:space="preserve">кей посадилъ  его  въ  карету,  привезъ  домой,  пустили  тотчасъ </w:t>
      </w:r>
      <w:r>
        <w:br/>
      </w:r>
      <w:r>
        <w:t xml:space="preserve">ему  кровь,  и  онъ  черезъ  несколько  минутъ  потомъ  умеръ.  Хо- </w:t>
      </w:r>
      <w:r>
        <w:br/>
      </w:r>
      <w:r>
        <w:t xml:space="preserve">роппй челов'Ькъ  поведешемъ,  прекрасный  собою,  24  л'Ьтъ.  Смерть </w:t>
      </w:r>
      <w:r>
        <w:br/>
      </w:r>
      <w:r>
        <w:t xml:space="preserve">со  всякимъ  ежеминутно  случиться  можетъ,  но  столь  чрезвы- </w:t>
      </w:r>
      <w:r>
        <w:br/>
      </w:r>
      <w:r>
        <w:t xml:space="preserve">ч:айная  и  неожиданная  разстроила  меня  еще  больше.  Садясь  на </w:t>
      </w:r>
      <w:r>
        <w:br/>
      </w:r>
      <w:r>
        <w:t xml:space="preserve">другой  день  въ  карету,  отъезжая  сюда  получилъ  твое  письмо".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,уОтъ  3  гюпя,  с.  Вороново.</w:t>
      </w:r>
    </w:p>
    <w:p>
      <w:pPr>
        <w:pStyle w:val="Normal"/>
      </w:pPr>
      <w:r>
        <w:t xml:space="preserve">„Вотъ  ужь  три  почты,  любезный  другъ,  что  я  не  получалъ </w:t>
      </w:r>
      <w:r>
        <w:br/>
      </w:r>
      <w:r>
        <w:t xml:space="preserve">отъ  тебя  писемъ  и  немного  безпокоюсь  на  твой  счетъ,  зная, </w:t>
      </w:r>
      <w:r>
        <w:br/>
      </w:r>
      <w:r>
        <w:t xml:space="preserve">сколь  ты  къ  сердцу  принимаешь  много  вещей,  оттого,  что  миль- </w:t>
      </w:r>
      <w:r>
        <w:br/>
      </w:r>
      <w:r>
        <w:t xml:space="preserve">йоны  людей  на  тебя  не  походятъ.  Если  придетъ  горячка,  то </w:t>
      </w:r>
      <w:r>
        <w:br/>
      </w:r>
      <w:r>
        <w:t xml:space="preserve">одолжишь  многихъ.  Кром-Ь  жены,  мы  всЬ  нездоровы:  я  съ  са- </w:t>
      </w:r>
      <w:r>
        <w:br/>
      </w:r>
      <w:r>
        <w:t xml:space="preserve">маго  несчастнаго  моего  путешествхя  въ  Москву  до  сихъ  поръ </w:t>
      </w:r>
      <w:r>
        <w:br/>
      </w:r>
      <w:r>
        <w:t xml:space="preserve">кашляю  и  дурно  сплю.  Май  мЪсяцъ  былъ  совершенный  потопъ </w:t>
      </w:r>
      <w:r>
        <w:br/>
      </w:r>
      <w:r>
        <w:t xml:space="preserve">и  такъ,  что  ни  за  что  приняться  не  возможно  было;  вообще </w:t>
      </w:r>
      <w:r>
        <w:br/>
      </w:r>
      <w:r>
        <w:t xml:space="preserve">отъ  большихъ  л'Ьсовъ  въ  зд'Ьшней  окрестности  дождей  слиш- </w:t>
      </w:r>
      <w:r>
        <w:br/>
      </w:r>
      <w:r>
        <w:t xml:space="preserve">комъ много  бываетъ  и  отъ  сего  въ  уборк'Ь  травы  и  хл'Ьбовъ </w:t>
      </w:r>
      <w:r>
        <w:br/>
      </w:r>
      <w:r>
        <w:t xml:space="preserve">можетъ  выходить  вредъ  и  затруднеше.  Я  множество  над'Ьлалъ</w:t>
      </w:r>
    </w:p>
    <w:p>
      <w:pPr>
        <w:pStyle w:val="Normal"/>
      </w:pPr>
      <w:r>
        <w:t xml:space="preserve">326  ГРАФЪ   е.   В.   РАСТОПЧИНЪ.</w:t>
      </w:r>
    </w:p>
    <w:p>
      <w:pPr>
        <w:pStyle w:val="Normal"/>
      </w:pPr>
      <w:r>
        <w:t xml:space="preserve">испыташй  и  буду  ждать  ихъ  усхгЬха,  пытаюсь  узнать  силу  но- </w:t>
      </w:r>
      <w:r>
        <w:br/>
      </w:r>
      <w:r>
        <w:t xml:space="preserve">ваго  удобрешя  земли  кислотою  купоросною  (асМе  (1е  №1г.);  въ </w:t>
      </w:r>
      <w:r>
        <w:br/>
      </w:r>
      <w:r>
        <w:t xml:space="preserve">Голландхи  два  ужь  года,  какъ  во  всЬхъ  огородахъ  не  кладутъ </w:t>
      </w:r>
      <w:r>
        <w:br/>
      </w:r>
      <w:r>
        <w:t xml:space="preserve">навозу.  А  теперь  очень  занять  я  устройствомъ  русской  простой </w:t>
      </w:r>
      <w:r>
        <w:br/>
      </w:r>
      <w:r>
        <w:t xml:space="preserve">сохи.  Фермеръ  мой  англШской  со  всЬмъ  причтомъ  и  инстру- </w:t>
      </w:r>
      <w:r>
        <w:br/>
      </w:r>
      <w:r>
        <w:t xml:space="preserve">ментомъ  на  сихъ  дняхъ  долженъ  прх-Ьхать;  но  я  ужь  очень  бе- </w:t>
      </w:r>
      <w:r>
        <w:br/>
      </w:r>
      <w:r>
        <w:t xml:space="preserve">гать всЬми  оруд1ями  для  хлебопашества  и  нашель  опытомъ, </w:t>
      </w:r>
      <w:r>
        <w:br/>
      </w:r>
      <w:r>
        <w:t xml:space="preserve">что  соха  им^еть  больше  выгодь,  чЬмь  думають  для  пахатныхъ </w:t>
      </w:r>
      <w:r>
        <w:br/>
      </w:r>
      <w:r>
        <w:t xml:space="preserve">и  мягкихъ  вообш;е  земель;  неудобство  ея  то,  что  она  д-Ьдаеть </w:t>
      </w:r>
      <w:r>
        <w:br/>
      </w:r>
      <w:r>
        <w:t xml:space="preserve">уже  плуга  борозду  и  лежить  на  рукахъ  у  пахаря,  отъ  воли </w:t>
      </w:r>
      <w:r>
        <w:br/>
      </w:r>
      <w:r>
        <w:t xml:space="preserve">коего  не  совсЬмь  зависить  пуш;ать  ее  глубже  въ  землю  и  па- </w:t>
      </w:r>
      <w:r>
        <w:br/>
      </w:r>
      <w:r>
        <w:t xml:space="preserve">хать, а  я  дЪлаю  сошники  шире  обыкновенныхъ,  и  кь  разсох*, </w:t>
      </w:r>
      <w:r>
        <w:br/>
      </w:r>
      <w:r>
        <w:t xml:space="preserve">къ  коей  они  утверждаются  сзади,  приделываю  колесо,  кое,  по- </w:t>
      </w:r>
      <w:r>
        <w:br/>
      </w:r>
      <w:r>
        <w:t xml:space="preserve">дымаясь и  опускаясь  по  вол*,  соразмерно  и  пахать  будетъ </w:t>
      </w:r>
      <w:r>
        <w:br/>
      </w:r>
      <w:r>
        <w:t xml:space="preserve">глубже  или  мелче.  Если  удастся,  то  выгода  та,  что  две  так1я </w:t>
      </w:r>
      <w:r>
        <w:br/>
      </w:r>
      <w:r>
        <w:t xml:space="preserve">сохи  вспашуть  вь  день  десятину  точно  такь,  какь  и  два  плуга; </w:t>
      </w:r>
      <w:r>
        <w:br/>
      </w:r>
      <w:r>
        <w:t xml:space="preserve">но  надобно  два  работника  и  две  лишь  лошади  вместо  четырехъ </w:t>
      </w:r>
      <w:r>
        <w:br/>
      </w:r>
      <w:r>
        <w:t xml:space="preserve">мужиковь,  изь  коихь  два  идуть  за  плугами,  а  два  ведутъ  ло- </w:t>
      </w:r>
      <w:r>
        <w:br/>
      </w:r>
      <w:r>
        <w:t xml:space="preserve">шадей, коихь  надобно  по  две  вь  плугь,  да  еш;е  и  сильныхъ. </w:t>
      </w:r>
      <w:r>
        <w:br/>
      </w:r>
      <w:r>
        <w:t xml:space="preserve">П-лугъ  же  весьма  полезень  для  нераспашныхь  земель,  кои  онъ </w:t>
      </w:r>
      <w:r>
        <w:br/>
      </w:r>
      <w:r>
        <w:t xml:space="preserve">можеть  подымать  съ  весны  и  до  морозовъ,  а  соха  едва  до  по- </w:t>
      </w:r>
      <w:r>
        <w:br/>
      </w:r>
      <w:r>
        <w:t xml:space="preserve">ловины мая;  плугь  имееть  слишкомь  много  трен1я  оть  широ- </w:t>
      </w:r>
      <w:r>
        <w:br/>
      </w:r>
      <w:r>
        <w:t xml:space="preserve">кой поверхности  отрезовь  и  сошниковъ,  тяже  ль  для  лошадей  и </w:t>
      </w:r>
      <w:r>
        <w:br/>
      </w:r>
      <w:r>
        <w:t xml:space="preserve">валить  на  одну  лишь  сторону.  Газеты  иностранныя  пишуть,  что </w:t>
      </w:r>
      <w:r>
        <w:br/>
      </w:r>
      <w:r>
        <w:t xml:space="preserve">должна  быть  война  у  турковь  и  персТянь;  но  я  сему  не  верю, </w:t>
      </w:r>
      <w:r>
        <w:br/>
      </w:r>
      <w:r>
        <w:t xml:space="preserve">судя  по  Пасвань-Оглу,  коего  Порта  до  сихь  порь  боится  и </w:t>
      </w:r>
      <w:r>
        <w:br/>
      </w:r>
      <w:r>
        <w:t xml:space="preserve">ласкаеть.  Ты  увидишь,  как1я  безразсудныя  требоватя  делала </w:t>
      </w:r>
      <w:r>
        <w:br/>
      </w:r>
      <w:r>
        <w:t xml:space="preserve">Англ1я,  за  то  и  война.  Головинь  ко  мне  пишетъ  изь  Парижа, </w:t>
      </w:r>
      <w:r>
        <w:br/>
      </w:r>
      <w:r>
        <w:t xml:space="preserve">что  французы  весьма  недовольны  и  хотели  бь  очень  жить  въ </w:t>
      </w:r>
      <w:r>
        <w:br/>
      </w:r>
      <w:r>
        <w:t xml:space="preserve">миру,  чему  я  и  верю:  туть  нельзя  и  отомстить  за  вероломство </w:t>
      </w:r>
      <w:r>
        <w:br/>
      </w:r>
      <w:r>
        <w:t xml:space="preserve">и  обиду,  а  должно  смотреть  сь  берегу,  какь  ихь  на  моряхь  гра- </w:t>
      </w:r>
      <w:r>
        <w:br/>
      </w:r>
      <w:r>
        <w:t xml:space="preserve">бить будуть.  Недолго  и  Бонапарте  наживеть!  Министерство  ве- </w:t>
      </w:r>
      <w:r>
        <w:br/>
      </w:r>
      <w:r>
        <w:t xml:space="preserve">ликобританское не  более  дорожить  жизтю  людей,  чемь  хво- </w:t>
      </w:r>
      <w:r>
        <w:br/>
      </w:r>
      <w:r>
        <w:t xml:space="preserve">стами лошадиными.  Проп];ай  мой  другь;  Богь  сь  тобой,  честь </w:t>
      </w:r>
      <w:r>
        <w:br/>
      </w:r>
      <w:r>
        <w:t xml:space="preserve">вь  душе,  умь  вь  голове,  духь  вь  сердце,  а  прочее  найдешь </w:t>
      </w:r>
      <w:r>
        <w:br/>
      </w:r>
      <w:r>
        <w:t xml:space="preserve">у  нась  вь  доме".</w:t>
      </w:r>
    </w:p>
    <w:p>
      <w:pPr>
        <w:pStyle w:val="Normal"/>
      </w:pPr>
      <w:r>
        <w:t xml:space="preserve">ГРАФЪ   е.   В.   РАСТОПЧИНЪ.  327</w:t>
      </w:r>
    </w:p>
    <w:p>
      <w:pPr>
        <w:pStyle w:val="Normal"/>
      </w:pPr>
      <w:r>
        <w:t xml:space="preserve">„Отъ  24  гюпя,  с.  Вороново.</w:t>
      </w:r>
    </w:p>
    <w:p>
      <w:pPr>
        <w:pStyle w:val="Normal"/>
      </w:pPr>
      <w:r>
        <w:t xml:space="preserve">„Съ  13  мая  я  ни  строки  отъ  тебя  не  имЪлъ  и  не  знаю,  чему </w:t>
      </w:r>
      <w:r>
        <w:br/>
      </w:r>
      <w:r>
        <w:t xml:space="preserve">с1е  приписать:  что  ты  боленъ,  разсерженъ  или  изму^енъ  делами? </w:t>
      </w:r>
      <w:r>
        <w:br/>
      </w:r>
      <w:r>
        <w:t xml:space="preserve">Я  совсЬмъ  тЪмъ  съ  ногъ  сбился,  но   добровольно  весь  день </w:t>
      </w:r>
      <w:r>
        <w:br/>
      </w:r>
      <w:r>
        <w:t xml:space="preserve">почти  на  пол*.  Англичане  мои  ирх-Ьхали,  и   мы  сп^^шимъ  по- </w:t>
      </w:r>
      <w:r>
        <w:br/>
      </w:r>
      <w:r>
        <w:t xml:space="preserve">скорее поправлять  нехорошую  и  совсЬмъ   испорченную  землю; </w:t>
      </w:r>
      <w:r>
        <w:br/>
      </w:r>
      <w:r>
        <w:t xml:space="preserve">теперь   возятъ  болотную  горную   землю,  известку  и  навозъ  на </w:t>
      </w:r>
      <w:r>
        <w:br/>
      </w:r>
      <w:r>
        <w:t xml:space="preserve">поля,  и  земли  будущею  весною  будетъ  180  десятинъ  засЬяно, </w:t>
      </w:r>
      <w:r>
        <w:br/>
      </w:r>
      <w:r>
        <w:t xml:space="preserve">а  хотятъ  ферму  завесть  на  300  и  болЪе  десятинахъ,  для  чего  и </w:t>
      </w:r>
      <w:r>
        <w:br/>
      </w:r>
      <w:r>
        <w:t xml:space="preserve">д^йствуютъ  мапшны  надъ  срубленнымъ  лесомъ  и  обращаютъ </w:t>
      </w:r>
      <w:r>
        <w:br/>
      </w:r>
      <w:r>
        <w:t xml:space="preserve">м^Ьсто  въ  богатое  поле.  Доколе  у  насъ  не  прибавится  втрое  жи- </w:t>
      </w:r>
      <w:r>
        <w:br/>
      </w:r>
      <w:r>
        <w:t xml:space="preserve">телей  въ  хлЪбородныхъ   губертяхъ,  дотол-Ь    заведешя  англШ- </w:t>
      </w:r>
      <w:r>
        <w:br/>
      </w:r>
      <w:r>
        <w:t xml:space="preserve">скаго  обработыватя  земель  не  будутъ  нужны,  но  здЪсь  они  и </w:t>
      </w:r>
      <w:r>
        <w:br/>
      </w:r>
      <w:r>
        <w:t xml:space="preserve">выгодны  и  доходны  чрезвычайно  сЬяшемъ  травъ   и   овощами. </w:t>
      </w:r>
      <w:r>
        <w:br/>
      </w:r>
      <w:r>
        <w:t xml:space="preserve">Я  смотр^лъ  заведете  графа  Румянцева  въ  подмосковной  и  ви- </w:t>
      </w:r>
      <w:r>
        <w:br/>
      </w:r>
      <w:r>
        <w:t xml:space="preserve">д-Ьлъ  наилучшШ  горохъ,  дрилемъ  посЬянный  на  70  десятинахъ, </w:t>
      </w:r>
      <w:r>
        <w:br/>
      </w:r>
      <w:r>
        <w:t xml:space="preserve">а  прошлаго  года  онъ  снялъ  по  18  четв.  съ  дес.   и   продавалъ </w:t>
      </w:r>
      <w:r>
        <w:br/>
      </w:r>
      <w:r>
        <w:t xml:space="preserve">по  11  руб.  четв.  Я  очень  доволенъ  фермеромъ,  также  и  маши- </w:t>
      </w:r>
      <w:r>
        <w:br/>
      </w:r>
      <w:r>
        <w:t xml:space="preserve">нистомъ;  а  что  меня  больше  всего  веселить,  это  ихъ  восхище- </w:t>
      </w:r>
      <w:r>
        <w:br/>
      </w:r>
      <w:r>
        <w:t xml:space="preserve">ше  отъ  ловкости  нашихъ  мужиковъ,  и  один!^  изъ  сихъ,  называ- </w:t>
      </w:r>
      <w:r>
        <w:br/>
      </w:r>
      <w:r>
        <w:t xml:space="preserve">емый Пронька,  на  мой  вопросъ:  могутъ  ли  они  столько  сработать? </w:t>
      </w:r>
      <w:r>
        <w:br/>
      </w:r>
      <w:r>
        <w:t xml:space="preserve">отв-Ьчалъ  мн'Ь:  „Имъ  противъ  насъ  не  вынести:  у  нихъ  кишка- </w:t>
      </w:r>
      <w:r>
        <w:br/>
      </w:r>
      <w:r>
        <w:t xml:space="preserve">то  пожиже".  Ко  мнЬ  ужь  привезли  всЬ  оруд1я  хлебопашества </w:t>
      </w:r>
      <w:r>
        <w:br/>
      </w:r>
      <w:r>
        <w:t xml:space="preserve">и  мнопя  изъ  нихъ  на  здешнюю  землю  не  годятся,  между  про- </w:t>
      </w:r>
      <w:r>
        <w:br/>
      </w:r>
      <w:r>
        <w:t xml:space="preserve">ч:имъ,  двойной  плугъ  отъ  жидкости  грунта  и  тягости  плуга  въ </w:t>
      </w:r>
      <w:r>
        <w:br/>
      </w:r>
      <w:r>
        <w:t xml:space="preserve">разсужденш  большаго  трешя  и  длины;  но  машинисты  свои   и </w:t>
      </w:r>
      <w:r>
        <w:br/>
      </w:r>
      <w:r>
        <w:t xml:space="preserve">мы  приготовляемъ  новые  и  удобн'Ьйппе  инструменты.  Я  на  бу- </w:t>
      </w:r>
      <w:r>
        <w:br/>
      </w:r>
      <w:r>
        <w:t xml:space="preserve">дущей нед^л*   поЪду  въ   ливенстя  деревни,  гд-Ь  мн'Ь  непре- </w:t>
      </w:r>
      <w:r>
        <w:br/>
      </w:r>
      <w:r>
        <w:t xml:space="preserve">м:Ьнно  быть  -должно   по  многимъ  причинамъ,  и  отсутств1е  мое </w:t>
      </w:r>
      <w:r>
        <w:br/>
      </w:r>
      <w:r>
        <w:t xml:space="preserve">отсюда  продлится  недели  три.  Жена  и  д-Ьти  здоровы;  Сережа </w:t>
      </w:r>
      <w:r>
        <w:br/>
      </w:r>
      <w:r>
        <w:t xml:space="preserve">усп-Ьваегь  чрезвычайно  въ  географш  и  исторш,  но  его  учатъ </w:t>
      </w:r>
      <w:r>
        <w:br/>
      </w:r>
      <w:r>
        <w:t xml:space="preserve">безъ  принуждешя  дабы  изъ  науки  не  сд-Ьлать  пугалища"  и  т.  д.</w:t>
      </w:r>
    </w:p>
    <w:p>
      <w:pPr>
        <w:pStyle w:val="Normal"/>
      </w:pPr>
      <w:r>
        <w:t xml:space="preserve">„3  сентября,  1803,  с.  Вороново,</w:t>
      </w:r>
    </w:p>
    <w:p>
      <w:pPr>
        <w:pStyle w:val="Normal"/>
      </w:pPr>
      <w:r>
        <w:t xml:space="preserve">„Последнее  мое  письмо  было  къ  тебЪ  отправлено  съ  фсльдъ- </w:t>
      </w:r>
      <w:r>
        <w:br/>
      </w:r>
      <w:r>
        <w:t xml:space="preserve">егеремъ  Петромъ  бедоровичемъ  Харахоринымъ,  коего  я  Петрушею</w:t>
      </w:r>
    </w:p>
    <w:p>
      <w:pPr>
        <w:pStyle w:val="Normal"/>
      </w:pPr>
      <w:r>
        <w:t xml:space="preserve">328  ГРАФЪ  -е,   в.   РАСТОПЧИНЪ.</w:t>
      </w:r>
    </w:p>
    <w:p>
      <w:pPr>
        <w:pStyle w:val="Normal"/>
      </w:pPr>
      <w:r>
        <w:t xml:space="preserve">уже  называть  не  см-Ью.  Съ  тЪхъ  поръ  въ  нашемъ  дом'Ь  ничего </w:t>
      </w:r>
      <w:r>
        <w:br/>
      </w:r>
      <w:r>
        <w:t xml:space="preserve">чрезвычайнаго  не  произошло.  Погода  во  весь  августъ  была  чрез- </w:t>
      </w:r>
      <w:r>
        <w:br/>
      </w:r>
      <w:r>
        <w:t xml:space="preserve">вычайная, но  теперь  платимъ  мы  долгъ  природе.  Дождь,  след- </w:t>
      </w:r>
      <w:r>
        <w:br/>
      </w:r>
      <w:r>
        <w:t xml:space="preserve">ственно грязь,  сырость  и  пр.  Заведете  мое  хлебопашества  очень </w:t>
      </w:r>
      <w:r>
        <w:br/>
      </w:r>
      <w:r>
        <w:t xml:space="preserve">идетъ  въ  моду  и  учениковъ  довольно  къ  весн'Ь  будетъ;  44  де- </w:t>
      </w:r>
      <w:r>
        <w:br/>
      </w:r>
      <w:r>
        <w:t xml:space="preserve">сятины разными  образами  засЬяны  пшеницею,  рожью  и  озимымъ </w:t>
      </w:r>
      <w:r>
        <w:br/>
      </w:r>
      <w:r>
        <w:t xml:space="preserve">ячменемъ,  но  много  время  потребно,  дабы  осилить  предразсудки, </w:t>
      </w:r>
      <w:r>
        <w:br/>
      </w:r>
      <w:r>
        <w:t xml:space="preserve">а  самолюб1я  и  преодолеть  невозможно,  потому  что  первое  по- </w:t>
      </w:r>
      <w:r>
        <w:br/>
      </w:r>
      <w:r>
        <w:t xml:space="preserve">коряется иногда  рпытамъ,  прим^рамь  и  доказательствамъ,  а </w:t>
      </w:r>
      <w:r>
        <w:br/>
      </w:r>
      <w:r>
        <w:t xml:space="preserve">самолюбхе,  презирая  все,  ув-Ьряетъ  себя  часъ  отъ  часу  въ  пре- </w:t>
      </w:r>
      <w:r>
        <w:br/>
      </w:r>
      <w:r>
        <w:t xml:space="preserve">имуществ*  своемъ.  Притомъ  никто  не  хочетъ,  несмотря  на </w:t>
      </w:r>
      <w:r>
        <w:br/>
      </w:r>
      <w:r>
        <w:t xml:space="preserve">невежество,  изъ  мастеровъ  сделаться  ученикомъ;  хорошо  еще, </w:t>
      </w:r>
      <w:r>
        <w:br/>
      </w:r>
      <w:r>
        <w:t xml:space="preserve">что  прибыль  заставляетъ  отдаляться  отъ  правилъ  с1ю  часть </w:t>
      </w:r>
      <w:r>
        <w:br/>
      </w:r>
      <w:r>
        <w:t xml:space="preserve">людей,  коихъ  я  называю  окаменелыми.  Въ  Воронеже  у  меня </w:t>
      </w:r>
      <w:r>
        <w:br/>
      </w:r>
      <w:r>
        <w:t xml:space="preserve">еровыя  вовсе  пропали,  а  въ  Ливнахъ  дурны,  на  Битюге  вновь </w:t>
      </w:r>
      <w:r>
        <w:br/>
      </w:r>
      <w:r>
        <w:t xml:space="preserve">мною  заведенный  еровыя  пшеницы  отменно  сего  года  родились, </w:t>
      </w:r>
      <w:r>
        <w:br/>
      </w:r>
      <w:r>
        <w:t xml:space="preserve">а  рожь  въ  12\/2  разъ,  несмотря  на  засуху.  Въ  Петербурге  все </w:t>
      </w:r>
      <w:r>
        <w:br/>
      </w:r>
      <w:r>
        <w:t xml:space="preserve">слава  Богу  благополучно.  Уверяютъ,  что  Державина  совсемъ </w:t>
      </w:r>
      <w:r>
        <w:br/>
      </w:r>
      <w:r>
        <w:t xml:space="preserve">было  хотели  отправить  въ  чистую.  Прощай;  жду  отъ  тебя  письма </w:t>
      </w:r>
      <w:r>
        <w:br/>
      </w:r>
      <w:r>
        <w:t xml:space="preserve">съ  нетерпешемъ.  Забылъ  было  сказать  ложь  К.  Д.  Е.  Горичь </w:t>
      </w:r>
      <w:r>
        <w:br/>
      </w:r>
      <w:r>
        <w:t xml:space="preserve">нашелъ  въ  каменной  горе  у  Моздока  бутылку  съ  водою,  и </w:t>
      </w:r>
      <w:r>
        <w:br/>
      </w:r>
      <w:r>
        <w:t xml:space="preserve">стекло  такъ  тонко,  что,  чистя,  сжимается  и  опять  расправляется, </w:t>
      </w:r>
      <w:r>
        <w:br/>
      </w:r>
      <w:r>
        <w:t xml:space="preserve">и  онъ  заключилъ,  что  эта  бутылка  должна  быть  изъ  техъ,  кои </w:t>
      </w:r>
      <w:r>
        <w:br/>
      </w:r>
      <w:r>
        <w:t xml:space="preserve">употребляли  помпеевы  солдаты,  хотя  римляне  и  никогда  въ  семъ </w:t>
      </w:r>
      <w:r>
        <w:br/>
      </w:r>
      <w:r>
        <w:t xml:space="preserve">краю  не  были.  А  доказательство  Цищанова  было  то,  что  подоб- </w:t>
      </w:r>
      <w:r>
        <w:br/>
      </w:r>
      <w:r>
        <w:t xml:space="preserve">ные сей  бутылке  сосуды  есть  въ  развалинахъ  Геркулана  и </w:t>
      </w:r>
      <w:r>
        <w:br/>
      </w:r>
      <w:r>
        <w:t xml:space="preserve">Помпеи,  на  что  я  ему  заметилъ,  что  изобретено  стекло  не  старе </w:t>
      </w:r>
      <w:r>
        <w:br/>
      </w:r>
      <w:r>
        <w:t xml:space="preserve">400  летъ.  Еще  у  него  же  изъ  полу  вигони  фракъ,  который,  онъ </w:t>
      </w:r>
      <w:r>
        <w:br/>
      </w:r>
      <w:r>
        <w:t xml:space="preserve">уверяетъ,  вытканъ  изъ  рыбьихъ  усовъ.  Жена  и  дети  тебе  кла- </w:t>
      </w:r>
      <w:r>
        <w:br/>
      </w:r>
      <w:r>
        <w:t xml:space="preserve">няются. Катерина  Петровна  очень  хорошо  делаетъ  столярную </w:t>
      </w:r>
      <w:r>
        <w:br/>
      </w:r>
      <w:r>
        <w:t xml:space="preserve">работу;  мне  много  хлопотъ,  потому  что  все  устроивать  должно; </w:t>
      </w:r>
      <w:r>
        <w:br/>
      </w:r>
      <w:r>
        <w:t xml:space="preserve">но  райепйа  ошша  ушс!!;.  Письмо  кончилъ  какъ  3.,  а  тебя  обниму </w:t>
      </w:r>
      <w:r>
        <w:br/>
      </w:r>
      <w:r>
        <w:t xml:space="preserve">какъ  твой  сердечный  другъ".</w:t>
      </w:r>
    </w:p>
    <w:p>
      <w:pPr>
        <w:pStyle w:val="Normal"/>
      </w:pPr>
      <w:r>
        <w:t xml:space="preserve">Въ  письме  отъ  17  сентября  Растопчинъ  пишетъ,  между  про- </w:t>
      </w:r>
      <w:r>
        <w:br/>
      </w:r>
      <w:r>
        <w:t xml:space="preserve">чимъ:  „Когда  ты  прхедешь  назадъ  благополучно,  то  я  спрошу: </w:t>
      </w:r>
      <w:r>
        <w:br/>
      </w:r>
      <w:r>
        <w:t xml:space="preserve">имеешь  ли  истинное  понят1е  о  четырехъ-летнемъ  моемъ  поло- </w:t>
      </w:r>
      <w:r>
        <w:br/>
      </w:r>
      <w:r>
        <w:t xml:space="preserve">жети,  когда,  кроме  зависти  и  безчест1я  со  стороны  сотовари-</w:t>
      </w:r>
    </w:p>
    <w:p>
      <w:pPr>
        <w:pStyle w:val="Normal"/>
      </w:pPr>
      <w:r>
        <w:t xml:space="preserve">ГРАФЪ   е.   в.  РАСТОПЧИНЪ.  329</w:t>
      </w:r>
    </w:p>
    <w:p>
      <w:pPr>
        <w:pStyle w:val="Normal"/>
      </w:pPr>
      <w:r>
        <w:t xml:space="preserve">щей,  боролся  и  съ  ненавистью  каждаго  къ  лицу  покойнаго </w:t>
      </w:r>
      <w:r>
        <w:br/>
      </w:r>
      <w:r>
        <w:t xml:space="preserve">императора.  Мы  здоровы.  Осень  хорошая,  и  ты  в'Ьрно  бы  мн* </w:t>
      </w:r>
      <w:r>
        <w:br/>
      </w:r>
      <w:r>
        <w:t xml:space="preserve">не  упрекнулъ  гЬмъ,  что  я  не  занимаюсь  хл-Ьбопашествомъ — </w:t>
      </w:r>
      <w:r>
        <w:br/>
      </w:r>
      <w:r>
        <w:t xml:space="preserve">начало  отм-Ьнное,  и  я,  кром-Ь  собственной  своей  выгоды  над-Ьюсь </w:t>
      </w:r>
      <w:r>
        <w:br/>
      </w:r>
      <w:r>
        <w:t xml:space="preserve">соучаствовать  и  въ  общей,  какъ  то  мнопе  желаютъ  воспользо- </w:t>
      </w:r>
      <w:r>
        <w:br/>
      </w:r>
      <w:r>
        <w:t xml:space="preserve">ваться моимъ  заведешемъ  и  учениковъ  множество  къ  весн* </w:t>
      </w:r>
      <w:r>
        <w:br/>
      </w:r>
      <w:r>
        <w:t xml:space="preserve">приготовлено.  Машинистъ  преискусный,  а  объ  старик*  Патер - </w:t>
      </w:r>
      <w:r>
        <w:br/>
      </w:r>
      <w:r>
        <w:t xml:space="preserve">сон*  ничего  не  говорю,  потому  что  онъ  изв'Ьстенъ  и  въ  Англш </w:t>
      </w:r>
      <w:r>
        <w:br/>
      </w:r>
      <w:r>
        <w:t xml:space="preserve">и  къ  большому  разсудку  и  опытности  присоединяетъ  страсть </w:t>
      </w:r>
      <w:r>
        <w:br/>
      </w:r>
      <w:r>
        <w:t xml:space="preserve">къ  своему  ремеслу  и  честныя  правила:  ты  будешь  завидовать </w:t>
      </w:r>
      <w:r>
        <w:br/>
      </w:r>
      <w:r>
        <w:t xml:space="preserve">мн-Ь,  что  я  его  досталъ,  а  ему,  что  въ  61  годъ  сохранилъ  такъ </w:t>
      </w:r>
      <w:r>
        <w:br/>
      </w:r>
      <w:r>
        <w:t xml:space="preserve">свое  здоровье"..</w:t>
      </w:r>
    </w:p>
    <w:p>
      <w:pPr>
        <w:pStyle w:val="Normal"/>
      </w:pPr>
      <w:r>
        <w:t xml:space="preserve">Растопчинъ,  съ  самаго  времени  отставки  почти  безвыездно </w:t>
      </w:r>
      <w:r>
        <w:br/>
      </w:r>
      <w:r>
        <w:t xml:space="preserve">живппй  въ  деревне,  занимался  усовершенствовашемъ  своего </w:t>
      </w:r>
      <w:r>
        <w:br/>
      </w:r>
      <w:r>
        <w:t xml:space="preserve">сельскаго  хозяйства  и  воспитатемъ  д'Ьтей.  Мы  не  безъ  нам-Ь- </w:t>
      </w:r>
      <w:r>
        <w:br/>
      </w:r>
      <w:r>
        <w:t xml:space="preserve">решя  привели  всЬ  гЬ  письма  его  къ  П.  Д.  Цищанову,  въ  ко- </w:t>
      </w:r>
      <w:r>
        <w:br/>
      </w:r>
      <w:r>
        <w:t xml:space="preserve">торыхъ  онъ  разсказываетъ  о  своихъ  сельско  -  хозяйственныхъ </w:t>
      </w:r>
      <w:r>
        <w:br/>
      </w:r>
      <w:r>
        <w:t xml:space="preserve">мЬрахъ,  потому  что  первое  напечатанное  произведете  Растопчина </w:t>
      </w:r>
      <w:r>
        <w:br/>
      </w:r>
      <w:r>
        <w:t xml:space="preserve">было  посвяп1.ено  одной  изъ  такихъ  мЪръ.  Въ  то  время  мнопе </w:t>
      </w:r>
      <w:r>
        <w:br/>
      </w:r>
      <w:r>
        <w:t xml:space="preserve">руссюе  хозяева  начинали  вводить  у  себя  англ1йск1е  способы </w:t>
      </w:r>
      <w:r>
        <w:br/>
      </w:r>
      <w:r>
        <w:t xml:space="preserve">удобрешя  земли.  Нововведете  это  не  замедлило  возбудить  не- </w:t>
      </w:r>
      <w:r>
        <w:br/>
      </w:r>
      <w:r>
        <w:t xml:space="preserve">дов^рхе  въ  другихъ;  начались  толки  и  споры.  Однимъ  изъ  са- </w:t>
      </w:r>
      <w:r>
        <w:br/>
      </w:r>
      <w:r>
        <w:t xml:space="preserve">мыхъ  жаркихъ  приверженцевъ  англ1йскаго  землед'Ьл1я  былъ </w:t>
      </w:r>
      <w:r>
        <w:br/>
      </w:r>
      <w:r>
        <w:t xml:space="preserve">знаменитый  въ  свое  время  хозяинъ — ДмитрШ  Марковичъ  Пол- </w:t>
      </w:r>
      <w:r>
        <w:br/>
      </w:r>
      <w:r>
        <w:t xml:space="preserve">торацкШ.  Мы  не  имЪемъ  бхографш  этого  зам^чательнаго  чело- </w:t>
      </w:r>
      <w:r>
        <w:br/>
      </w:r>
      <w:r>
        <w:t xml:space="preserve">века и  потому  не  лишнимъ  считаемъ  привести  современное  о </w:t>
      </w:r>
      <w:r>
        <w:br/>
      </w:r>
      <w:r>
        <w:t xml:space="preserve">немъ  известхе,  въ  которомъ  сквозь  высокопарныя  фразы  легко </w:t>
      </w:r>
      <w:r>
        <w:br/>
      </w:r>
      <w:r>
        <w:t xml:space="preserve">видеть  супщость  дЪла:  „Некоторые  изъ  почтенныхъ  здешнихъ </w:t>
      </w:r>
      <w:r>
        <w:br/>
      </w:r>
      <w:r>
        <w:t xml:space="preserve">экономовъ  (говоритъ  неизвестный  авторъ  статьи  „Успехи  земле- </w:t>
      </w:r>
      <w:r>
        <w:br/>
      </w:r>
      <w:r>
        <w:t xml:space="preserve">дел1я  по  Калужской  губерши")  вводятъ  съ  желаемымъ  успе- </w:t>
      </w:r>
      <w:r>
        <w:br/>
      </w:r>
      <w:r>
        <w:t xml:space="preserve">хомъ  въ  употреблеше  англШское  земле дел1е.  Изъ  числа  тако- </w:t>
      </w:r>
      <w:r>
        <w:br/>
      </w:r>
      <w:r>
        <w:t xml:space="preserve">выхъ  любителей  земледел1я  прославился  здесь  известный  въ </w:t>
      </w:r>
      <w:r>
        <w:br/>
      </w:r>
      <w:r>
        <w:t xml:space="preserve">отечестве  нашемъ  экономъ  г.  Полторацшй,  который  выписываетъ </w:t>
      </w:r>
      <w:r>
        <w:br/>
      </w:r>
      <w:r>
        <w:t xml:space="preserve">изъ  Англ1и  искусныхъ  въ  семъ  деле  людей  для  введетя  со- </w:t>
      </w:r>
      <w:r>
        <w:br/>
      </w:r>
      <w:r>
        <w:t xml:space="preserve">вершенной англ1йской  агрикультуры.  Сей  благонамеренный  сынъ </w:t>
      </w:r>
      <w:r>
        <w:br/>
      </w:r>
      <w:r>
        <w:t xml:space="preserve">отечества,  желая  распространить  въ  Росс1и  лучппй  и  легчайшШ </w:t>
      </w:r>
      <w:r>
        <w:br/>
      </w:r>
      <w:r>
        <w:t xml:space="preserve">способъ  обработыван1я  полей,  вновь  выписалъ  двухъ  искусныхъ  ^</w:t>
      </w:r>
    </w:p>
    <w:p>
      <w:pPr>
        <w:pStyle w:val="Normal"/>
      </w:pPr>
      <w:r>
        <w:t xml:space="preserve">330  ГРАФЪ   е.   в.   РАСТОПЧИНЪ.</w:t>
      </w:r>
    </w:p>
    <w:p>
      <w:pPr>
        <w:pStyle w:val="Normal"/>
      </w:pPr>
      <w:r>
        <w:t xml:space="preserve">англ1йскихъ  землед'Ьльцевъ  съ  гЬмъ,  чтобъ  сш  безъ  всякой </w:t>
      </w:r>
      <w:r>
        <w:br/>
      </w:r>
      <w:r>
        <w:t xml:space="preserve">платы  обучали  желающихъ  учиться.  Всякой  хозяинъ  можетъ </w:t>
      </w:r>
      <w:r>
        <w:br/>
      </w:r>
      <w:r>
        <w:t xml:space="preserve">посылать  къ  нему  одного  изъ  учениковъ  для  научешя  сего </w:t>
      </w:r>
      <w:r>
        <w:br/>
      </w:r>
      <w:r>
        <w:t xml:space="preserve">толико  нужнаго  искусства.  Его  село  Авчурино,  отстоящее  отъ </w:t>
      </w:r>
      <w:r>
        <w:br/>
      </w:r>
      <w:r>
        <w:t xml:space="preserve">Калуги  въ  13  верстахъ,  показываетъ  образецъ  порядка,  опрят- </w:t>
      </w:r>
      <w:r>
        <w:br/>
      </w:r>
      <w:r>
        <w:t xml:space="preserve">ности папши  п  скотоводства.  Это  есть  священный  храмъ  елев- </w:t>
      </w:r>
      <w:r>
        <w:br/>
      </w:r>
      <w:r>
        <w:t xml:space="preserve">31ЙСК0Й  Цереры.  Усп-Ьхи  землед-Ьлхя  довелъ  до  толикой  степени, </w:t>
      </w:r>
      <w:r>
        <w:br/>
      </w:r>
      <w:r>
        <w:t xml:space="preserve">что  въ  течете  л-Ьта  крестьянинъ  съ  плутомъ  на  двухъ  хоро- </w:t>
      </w:r>
      <w:r>
        <w:br/>
      </w:r>
      <w:r>
        <w:t xml:space="preserve">шихъ  лошадяхъ,  сверхъ  уборки  сЬна  и  хлЪба,  легко  обработать </w:t>
      </w:r>
      <w:r>
        <w:br/>
      </w:r>
      <w:r>
        <w:t xml:space="preserve">можетъ  садовымъ  образомъ  до  40  казенныхъ  десятинъ.  Земли </w:t>
      </w:r>
      <w:r>
        <w:br/>
      </w:r>
      <w:r>
        <w:t xml:space="preserve">свои  унавоживаетъ  обыкновеннымъ  навозомъ,  и  болЪе  мергелемъ, </w:t>
      </w:r>
      <w:r>
        <w:br/>
      </w:r>
      <w:r>
        <w:t xml:space="preserve">коего  зд-Ьсь  довольное  находится  количество**  ^1,</w:t>
      </w:r>
    </w:p>
    <w:p>
      <w:pPr>
        <w:pStyle w:val="Normal"/>
      </w:pPr>
      <w:r>
        <w:t xml:space="preserve">Растопчинъ  посылалъ  къ  Полторацкому  несколько  челов'Ькъ </w:t>
      </w:r>
      <w:r>
        <w:br/>
      </w:r>
      <w:r>
        <w:t xml:space="preserve">для  обучен1я  и  велъ  съ  нимъ  переписку;  но  она  продолжалась, </w:t>
      </w:r>
      <w:r>
        <w:br/>
      </w:r>
      <w:r>
        <w:t xml:space="preserve">кажется,  недолго.  Мы  им-Ьемъ  три  письма  графа  къ  Д.  М.  Пол- </w:t>
      </w:r>
      <w:r>
        <w:br/>
      </w:r>
      <w:r>
        <w:t xml:space="preserve">торацкому, который  и  приводимъ  22.</w:t>
      </w:r>
    </w:p>
    <w:p>
      <w:pPr>
        <w:pStyle w:val="Normal"/>
      </w:pPr>
      <w:r>
        <w:t xml:space="preserve">ууОтъ  27  апртъля^  с.  Вороново.</w:t>
      </w:r>
    </w:p>
    <w:p>
      <w:pPr>
        <w:pStyle w:val="Normal"/>
      </w:pPr>
      <w:r>
        <w:t xml:space="preserve">„Милостивый  Государь  мой  Дмитрхй  Марковичъ!</w:t>
      </w:r>
    </w:p>
    <w:p>
      <w:pPr>
        <w:pStyle w:val="Normal"/>
      </w:pPr>
      <w:r>
        <w:t xml:space="preserve">„Полученныя  мною  въ  одно  время  два  ваши  письма  доста- </w:t>
      </w:r>
      <w:r>
        <w:br/>
      </w:r>
      <w:r>
        <w:t xml:space="preserve">вили мпЬ  двойное  удовольствхе,  и  изъявя  вамъ  мою  призна- </w:t>
      </w:r>
      <w:r>
        <w:br/>
      </w:r>
      <w:r>
        <w:t xml:space="preserve">тельность за  об'Ьщанхе  открыть  моимъ  посланнымъ  экономиче- </w:t>
      </w:r>
      <w:r>
        <w:br/>
      </w:r>
      <w:r>
        <w:t xml:space="preserve">скимъ  ученикамъ  всЬ  тайны  вашего  усп-Ьшнаго  обработывашя </w:t>
      </w:r>
      <w:r>
        <w:br/>
      </w:r>
      <w:r>
        <w:t xml:space="preserve">земель,  прошу  принять  въ  извинеше  объяснешя  на  счетъ  чести </w:t>
      </w:r>
      <w:r>
        <w:br/>
      </w:r>
      <w:r>
        <w:t xml:space="preserve">Оепйетап  2^.  Я  нечаянно  провелъ  шесть  дней  въ  Москве  по </w:t>
      </w:r>
      <w:r>
        <w:br/>
      </w:r>
      <w:r>
        <w:t xml:space="preserve">межевому  моему  Д'Ьлу  и  вид-Ьлъ  тутъ  ПДепотьева,  который  чрез- </w:t>
      </w:r>
      <w:r>
        <w:br/>
      </w:r>
      <w:r>
        <w:t xml:space="preserve">вычайно доволенъ  вашимъ  англичаниномъ  и  ув-Ьрялъ  меня, </w:t>
      </w:r>
      <w:r>
        <w:br/>
      </w:r>
      <w:r>
        <w:t xml:space="preserve">что  ему  дЪла  лЬтъ  на  пять*  будетъ.  Молотильную  машину  я </w:t>
      </w:r>
      <w:r>
        <w:br/>
      </w:r>
      <w:r>
        <w:t xml:space="preserve">весьма  желаю  им'Ьть;  но  какъ  же  ее  поставить?  Мн-Ь  хочется </w:t>
      </w:r>
      <w:r>
        <w:br/>
      </w:r>
      <w:r>
        <w:t xml:space="preserve">вид'Ьться  съ  этимъ  англичаниномъ  для  получешя  плана  на  стро- </w:t>
      </w:r>
      <w:r>
        <w:br/>
      </w:r>
      <w:r>
        <w:t xml:space="preserve">еше;  а  вы  меня  очень  бы  одолжили,  когда  бъ  доставили  вашъ, </w:t>
      </w:r>
      <w:r>
        <w:br/>
      </w:r>
      <w:r>
        <w:t xml:space="preserve">изъ  коего  бъ  можно  вид'Ьть  весь  разм'Ьръ,  то-есть,  на  сколь- </w:t>
      </w:r>
      <w:r>
        <w:br/>
      </w:r>
      <w:r>
        <w:t xml:space="preserve">кихъ  саженяхъ  должны  быть  овины,  и  что  занимаетъ  средина </w:t>
      </w:r>
      <w:r>
        <w:br/>
      </w:r>
      <w:r>
        <w:t xml:space="preserve">съ  машиною.  Да  не  можно  ли  доставить  лш-Ь  т-Ьхъ  землекоповъ, </w:t>
      </w:r>
      <w:r>
        <w:br/>
      </w:r>
      <w:r>
        <w:t xml:space="preserve">которые  у  васъ  копали,  и  написать,  по  чему  вы  платили  за  де- </w:t>
      </w:r>
      <w:r>
        <w:br/>
      </w:r>
      <w:r>
        <w:t xml:space="preserve">сятину. Я  не  думаю,  чтобы  вы  за  правду  удивлялись  посл'Ьд-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ГРАФЪ  е.  в.  РАСТОПЧИНЪ.  331</w:t>
      </w:r>
    </w:p>
    <w:p>
      <w:pPr>
        <w:pStyle w:val="Normal"/>
      </w:pPr>
      <w:r>
        <w:t xml:space="preserve">ств1ямъ  сл'Ьдств1я  Державина;  вы  слшпкомъ  умны,  опытны  и </w:t>
      </w:r>
      <w:r>
        <w:br/>
      </w:r>
      <w:r>
        <w:t xml:space="preserve">довольно  живете  въ  семь  распутномъ  св'Ьт'Ь,  чтобъ  себя  увЪ- </w:t>
      </w:r>
      <w:r>
        <w:br/>
      </w:r>
      <w:r>
        <w:t xml:space="preserve">рить  одинъ  разъ  навсегда  въ  неоспоримой  несчастной  истин*: </w:t>
      </w:r>
      <w:r>
        <w:br/>
      </w:r>
      <w:r>
        <w:t xml:space="preserve">деньги  нужны  честному  для  прхятной  жизни,  а  безчестному  для </w:t>
      </w:r>
      <w:r>
        <w:br/>
      </w:r>
      <w:r>
        <w:t xml:space="preserve">сохранешя  жизни.  Прощайте.  Вотъ  я  пол^зъ  въ  преисподнюю, </w:t>
      </w:r>
      <w:r>
        <w:br/>
      </w:r>
      <w:r>
        <w:t xml:space="preserve">а  должно  все  быть  на  поверхности.  Жеребятъ  у  меня  здЪсь </w:t>
      </w:r>
      <w:r>
        <w:br/>
      </w:r>
      <w:r>
        <w:t xml:space="preserve">пять  и  много  об'Ьщаютъ;  но  неизвестно,  что  сдержать.  Я  недели </w:t>
      </w:r>
      <w:r>
        <w:br/>
      </w:r>
      <w:r>
        <w:t xml:space="preserve">черезъ  три  ^ду  на  8  дней  въ  Петербургъ  для  свидашя  съ  г.  Голо- </w:t>
      </w:r>
      <w:r>
        <w:br/>
      </w:r>
      <w:r>
        <w:t xml:space="preserve">винымъ,  который  отъ'Ьзжаетъ  въ  чужхе  края.  Но  какъ  нынешнее </w:t>
      </w:r>
      <w:r>
        <w:br/>
      </w:r>
      <w:r>
        <w:t xml:space="preserve">л^то  мн-Ь  проводить  поцыгански,  все  въ  'Ьзд^Ь,  то  я  надЪюсь  быть </w:t>
      </w:r>
      <w:r>
        <w:br/>
      </w:r>
      <w:r>
        <w:t xml:space="preserve">и  у  васъ,  и  подобно  школамъ  древнихъ  мудрецовъ  почерпнуть </w:t>
      </w:r>
      <w:r>
        <w:br/>
      </w:r>
      <w:r>
        <w:t xml:space="preserve">въ  вашей  часть  изъ  тЬхъ  знашй,  который  вместо  благодарно- </w:t>
      </w:r>
      <w:r>
        <w:br/>
      </w:r>
      <w:r>
        <w:t xml:space="preserve">сти наделали  вамъ  завистниковъ  и  конечно  не  обогатили  и  васъ </w:t>
      </w:r>
      <w:r>
        <w:br/>
      </w:r>
      <w:r>
        <w:t xml:space="preserve">самихъ.  Прощайте.  Пользуйтесь  свЪжимъ  воздухомъ:  это  луч- </w:t>
      </w:r>
      <w:r>
        <w:br/>
      </w:r>
      <w:r>
        <w:t xml:space="preserve">шее лекарство  отъ  физическихъ  и  моральныхъ  припадковъ;  о </w:t>
      </w:r>
      <w:r>
        <w:br/>
      </w:r>
      <w:r>
        <w:t xml:space="preserve">семь  свйд4тельвтвуетъ  тотъ,  который  съ  истиннымъ  почтешемъ </w:t>
      </w:r>
      <w:r>
        <w:br/>
      </w:r>
      <w:r>
        <w:t xml:space="preserve">и  преданност1Ю</w:t>
      </w:r>
    </w:p>
    <w:p>
      <w:pPr>
        <w:pStyle w:val="Normal"/>
      </w:pPr>
      <w:r>
        <w:t xml:space="preserve">Вашъ,  милостиваго  государя  моего,</w:t>
      </w:r>
    </w:p>
    <w:p>
      <w:pPr>
        <w:pStyle w:val="Normal"/>
      </w:pPr>
      <w:r>
        <w:t xml:space="preserve">покорн^йппй  слуга  графъ  Федоръ  Растопчинъ"'</w:t>
      </w:r>
    </w:p>
    <w:p>
      <w:pPr>
        <w:pStyle w:val="Normal"/>
      </w:pPr>
      <w:r>
        <w:t xml:space="preserve">„Отъ  16  сентября^  с.  Вороново.</w:t>
      </w:r>
    </w:p>
    <w:p>
      <w:pPr>
        <w:pStyle w:val="Normal"/>
      </w:pPr>
      <w:r>
        <w:t xml:space="preserve">„Письмо  ваше  и   вложенное  къ  Николаю  Петровичу  имЪлъ</w:t>
      </w:r>
    </w:p>
    <w:p>
      <w:pPr>
        <w:pStyle w:val="Normal"/>
      </w:pPr>
      <w:r>
        <w:t xml:space="preserve">честь  получить.  Во  время  возвращетя  вашего  приведенъ  ко  мн-Ь</w:t>
      </w:r>
    </w:p>
    <w:p>
      <w:pPr>
        <w:pStyle w:val="Normal"/>
      </w:pPr>
      <w:r>
        <w:t xml:space="preserve">жеребецъ  столь  хорошихъ  статей  для  Ливенскаго  моего  завода,</w:t>
      </w:r>
    </w:p>
    <w:p>
      <w:pPr>
        <w:pStyle w:val="Normal"/>
      </w:pPr>
      <w:r>
        <w:t xml:space="preserve">что  я  решился  его  туда  отправить  и  для  сего  считаю  излиш-</w:t>
      </w:r>
    </w:p>
    <w:p>
      <w:pPr>
        <w:pStyle w:val="Normal"/>
      </w:pPr>
      <w:r>
        <w:t xml:space="preserve">нимъ  ирхобр-Ьтеше  двухъ   чалыхъ  египетскихъ:   прилагаю  при</w:t>
      </w:r>
    </w:p>
    <w:p>
      <w:pPr>
        <w:pStyle w:val="Normal"/>
      </w:pPr>
      <w:r>
        <w:t xml:space="preserve">семъ  письмо,  по  коему  я  могъ   ихъ   получить,  ув^Ьронъ  былъ,</w:t>
      </w:r>
    </w:p>
    <w:p>
      <w:pPr>
        <w:pStyle w:val="Normal"/>
      </w:pPr>
      <w:r>
        <w:t xml:space="preserve">что  услов1е,  или,  лучше   сказать,  предложеше   ваше  останется</w:t>
      </w:r>
    </w:p>
    <w:p>
      <w:pPr>
        <w:pStyle w:val="Normal"/>
      </w:pPr>
      <w:r>
        <w:t xml:space="preserve">безъ  исполнешя.  Наконецъ  правосудие  получило  за  себя  стряп-</w:t>
      </w:r>
    </w:p>
    <w:p>
      <w:pPr>
        <w:pStyle w:val="Normal"/>
      </w:pPr>
      <w:r>
        <w:t xml:space="preserve">чаго  въ  особ-Ь  Гаврила   Романовича;  боюсь   только,  чтобъ  онъ</w:t>
      </w:r>
    </w:p>
    <w:p>
      <w:pPr>
        <w:pStyle w:val="Normal"/>
      </w:pPr>
      <w:r>
        <w:t xml:space="preserve">не  поступилъ  на   военную   руку,  хоть  и  не  дурно  бы  большую</w:t>
      </w:r>
    </w:p>
    <w:p>
      <w:pPr>
        <w:pStyle w:val="Normal"/>
      </w:pPr>
      <w:r>
        <w:t xml:space="preserve">часть  гражданскихъ   аркибузировать.   Я  надЪюсь    скоро  васъ</w:t>
      </w:r>
    </w:p>
    <w:p>
      <w:pPr>
        <w:pStyle w:val="Normal"/>
      </w:pPr>
      <w:r>
        <w:t xml:space="preserve">вид-Ьть  въ  зд-Ьшнемь   м-Ьст-Ь  и  показать   новыхъ   скотовъ,  съ</w:t>
      </w:r>
    </w:p>
    <w:p>
      <w:pPr>
        <w:pStyle w:val="Normal"/>
      </w:pPr>
      <w:r>
        <w:t xml:space="preserve">Битюга  приведенныхъ.  Въ  ожиданш  же  прощайте  и  верьте,  что</w:t>
      </w:r>
    </w:p>
    <w:p>
      <w:pPr>
        <w:pStyle w:val="Normal"/>
      </w:pPr>
      <w:r>
        <w:t xml:space="preserve">я  навсегда  съ  истиннымъ  почтешемъ  и  таковою  же  преданно-</w:t>
      </w:r>
    </w:p>
    <w:p>
      <w:pPr>
        <w:pStyle w:val="Normal"/>
      </w:pPr>
      <w:r>
        <w:t xml:space="preserve">стш  им-Ью  честь  быть"  и  проч.</w:t>
      </w:r>
    </w:p>
    <w:p>
      <w:pPr>
        <w:pStyle w:val="Normal"/>
      </w:pPr>
      <w:r>
        <w:t xml:space="preserve">332  ГРАФЪ   0.   в.   РАСТОПЧИНЪ.</w:t>
      </w:r>
    </w:p>
    <w:p>
      <w:pPr>
        <w:pStyle w:val="Normal"/>
      </w:pPr>
      <w:r>
        <w:t xml:space="preserve">^24  ноября,  с.  Вороново.</w:t>
      </w:r>
    </w:p>
    <w:p>
      <w:pPr>
        <w:pStyle w:val="Normal"/>
      </w:pPr>
      <w:r>
        <w:t xml:space="preserve">„Благодарю  еще  васъ  за  научеше  двухъ  моихъ  крестьянъ. </w:t>
      </w:r>
      <w:r>
        <w:br/>
      </w:r>
      <w:r>
        <w:t xml:space="preserve">Если  на  д'Ьл'Ь  они  все  то  будутъ  дЪлать,  что  знаютъ  на  р-Ьчахъ, </w:t>
      </w:r>
      <w:r>
        <w:br/>
      </w:r>
      <w:r>
        <w:t xml:space="preserve">то  они  могутъ  почесться  весьма  понятными.  Одного  изъ  нихъ </w:t>
      </w:r>
      <w:r>
        <w:br/>
      </w:r>
      <w:r>
        <w:t xml:space="preserve">въ  сопровожден1и  столяра  отправляю  къ  вамъ  для  сняпя  лекалъ </w:t>
      </w:r>
      <w:r>
        <w:br/>
      </w:r>
      <w:r>
        <w:t xml:space="preserve">съ  плуга,  съ  распашной  сохи  и  боронъ.  Вы  очень  бы  меня </w:t>
      </w:r>
      <w:r>
        <w:br/>
      </w:r>
      <w:r>
        <w:t xml:space="preserve">одолжили,  приславъ  хоть  на  время  одинъ  плугъ  для  лучшаго </w:t>
      </w:r>
      <w:r>
        <w:br/>
      </w:r>
      <w:r>
        <w:t xml:space="preserve">образца  кузнецу;  л'Ьсъ  на  всЬ  с1и  оруд1я  приготовленъ  и  су- </w:t>
      </w:r>
      <w:r>
        <w:br/>
      </w:r>
      <w:r>
        <w:t xml:space="preserve">шится. Я  получилъ  письмо  отъ  Смирнова,  гд*  онъ  пишетъ,  что </w:t>
      </w:r>
      <w:r>
        <w:br/>
      </w:r>
      <w:r>
        <w:t xml:space="preserve">по'Ьхалъ  къ  АгОьиг  Тоипд  для  сов'Ьтовашя  съ  нимъ  и  пршска- </w:t>
      </w:r>
      <w:r>
        <w:br/>
      </w:r>
      <w:r>
        <w:t xml:space="preserve">шя  изв'Ьстнаго  искусствомъ  и  опытностхю  фермера.  Тоипд  изъ </w:t>
      </w:r>
      <w:r>
        <w:br/>
      </w:r>
      <w:r>
        <w:t xml:space="preserve">сего  д'Ьлаетъ  государственное  д'Ьло  и  заключаетъ  въ  особЪ  фер- </w:t>
      </w:r>
      <w:r>
        <w:br/>
      </w:r>
      <w:r>
        <w:t xml:space="preserve">мера честь  аглицкаго  хлебопашества,  и  не  хочетъ  ударить  себя </w:t>
      </w:r>
      <w:r>
        <w:br/>
      </w:r>
      <w:r>
        <w:t xml:space="preserve">лицомъ  въ  грязь.  Мнопе  аглицюе  молодые  хл'Ьбопашцы,  узнавъ, </w:t>
      </w:r>
      <w:r>
        <w:br/>
      </w:r>
      <w:r>
        <w:t xml:space="preserve">что  зд^сь  начинаютъ  вводить  образъ  ихъ  сЬятя  и  удобрешя </w:t>
      </w:r>
      <w:r>
        <w:br/>
      </w:r>
      <w:r>
        <w:t xml:space="preserve">земли,  отправляются,  и  два  ужь,  называемые  СоНоп  и  Рге(дтапп, </w:t>
      </w:r>
      <w:r>
        <w:br/>
      </w:r>
      <w:r>
        <w:t xml:space="preserve">прйхали  въ  Петербургъ.  Между  прочими  выгодами,  кои  я  на- </w:t>
      </w:r>
      <w:r>
        <w:br/>
      </w:r>
      <w:r>
        <w:t xml:space="preserve">дЪюсь  получить  отъ  своего  фермера,  полагаю  и  то,  что  вы  въ </w:t>
      </w:r>
      <w:r>
        <w:br/>
      </w:r>
      <w:r>
        <w:t xml:space="preserve">путешеств1яхъ  вашихъ  въ.  столичный  градъ  лиштй  день  у </w:t>
      </w:r>
      <w:r>
        <w:br/>
      </w:r>
      <w:r>
        <w:t xml:space="preserve">насъ  пробудете  и  дадите  нашей  рабогЬ  то  же  внимате,  кое </w:t>
      </w:r>
      <w:r>
        <w:br/>
      </w:r>
      <w:r>
        <w:t xml:space="preserve">привлекъ  Рожерсъ,  министръ  торговли.  Заводъ  мой  лошадхшый </w:t>
      </w:r>
      <w:r>
        <w:br/>
      </w:r>
      <w:r>
        <w:t xml:space="preserve">прибавляется.  Прощайте.  Когда  пойдете  въ  Москву,  то  не  ми- </w:t>
      </w:r>
      <w:r>
        <w:br/>
      </w:r>
      <w:r>
        <w:t xml:space="preserve">нуйте покорнаго  вашего  слугу  гр.  Ф.  Растопчина".</w:t>
      </w:r>
    </w:p>
    <w:p>
      <w:pPr>
        <w:pStyle w:val="Normal"/>
      </w:pPr>
      <w:r>
        <w:t xml:space="preserve">Даже  и  въ  способахъ  удобрять  землю  Растопчинъ  остался  рус- </w:t>
      </w:r>
      <w:r>
        <w:br/>
      </w:r>
      <w:r>
        <w:t xml:space="preserve">скимъ  челов'Ькомъ  и  возсталъ  противъ  англхйскаго  землед-Ьлхя;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отсюда,  кажется,  произошла  и  размолвка  его  съ  Д.  М.  Полторац- </w:t>
      </w:r>
      <w:r>
        <w:br/>
      </w:r>
      <w:r>
        <w:t xml:space="preserve">кимъ.  Онъ  писалъ  къ  Цищанову  (отъ  30  сентября  1803  г.):  „Погода </w:t>
      </w:r>
      <w:r>
        <w:br/>
      </w:r>
      <w:r>
        <w:t xml:space="preserve">у  насъ  хорошая  и  мы  сп-Ьшимъ  попользоваться  посл'Ьднимъ  вре- </w:t>
      </w:r>
      <w:r>
        <w:br/>
      </w:r>
      <w:r>
        <w:t xml:space="preserve">менемъ,  дабы  нагуляться,  да  и  къ  весн*  прхуготовить  землю. </w:t>
      </w:r>
      <w:r>
        <w:br/>
      </w:r>
      <w:r>
        <w:t xml:space="preserve">Ме^кду  посЬтителями  моей  особы  и  пашни  былъ  ПолторацкШ, </w:t>
      </w:r>
      <w:r>
        <w:br/>
      </w:r>
      <w:r>
        <w:t xml:space="preserve">который,  по  естественной  перем'Ьн'Ь  ко  всему  потерялъ  вкусъ </w:t>
      </w:r>
      <w:r>
        <w:br/>
      </w:r>
      <w:r>
        <w:t xml:space="preserve">къ  хл'Ьбопашеству  и  говорилъ,  что,  кром-Ь  плуговъ,  все  прочее </w:t>
      </w:r>
      <w:r>
        <w:br/>
      </w:r>
      <w:r>
        <w:t xml:space="preserve">пустое  и  игрушка.  Онъ  влюбился  въ  барбарскаго  моего  жеребца </w:t>
      </w:r>
      <w:r>
        <w:br/>
      </w:r>
      <w:r>
        <w:t xml:space="preserve">Драгута,  который,  два  года  назадъ,  приведенъ  изъ  Царя-града </w:t>
      </w:r>
      <w:r>
        <w:br/>
      </w:r>
      <w:r>
        <w:t xml:space="preserve">отъ  Юсуфъ-Аги.  Прошлаго  года  онъ  былъ  въ  другомъ  состоянш, </w:t>
      </w:r>
      <w:r>
        <w:br/>
      </w:r>
      <w:r>
        <w:t xml:space="preserve">но  ПолторацкШ  давалъ   мн'Ь  за  него  двухъ   жеребцовъ,  цЬною</w:t>
      </w:r>
    </w:p>
    <w:p>
      <w:pPr>
        <w:pStyle w:val="Normal"/>
      </w:pPr>
      <w:r>
        <w:t xml:space="preserve">ГРАФЪ   0.  В.   РАСТОПЧИНЪ.  333</w:t>
      </w:r>
    </w:p>
    <w:p>
      <w:pPr>
        <w:pStyle w:val="Normal"/>
      </w:pPr>
      <w:r>
        <w:t xml:space="preserve">ТЫСЯЧИ  въ  три,  однакожь  я  отказалъ,  сказалъ  настоящую  при- </w:t>
      </w:r>
      <w:r>
        <w:br/>
      </w:r>
      <w:r>
        <w:t xml:space="preserve">чину, за  что  до  слезъ  огорчилъ  своего  англичанина  коновала, </w:t>
      </w:r>
      <w:r>
        <w:br/>
      </w:r>
      <w:r>
        <w:t xml:space="preserve">который  думалъ,  что  обмануть  лошадью  есть  право  людское".</w:t>
      </w:r>
    </w:p>
    <w:p>
      <w:pPr>
        <w:pStyle w:val="Normal"/>
      </w:pPr>
      <w:r>
        <w:t xml:space="preserve">„Я  сбираюсь  праздновать  Катерининъ  день  (пишетъ  Растоп- </w:t>
      </w:r>
      <w:r>
        <w:br/>
      </w:r>
      <w:r>
        <w:t xml:space="preserve">чинъ  отъ  18  ноября)  и  дамъ  старшимъ  въ  домахъ  крестьянамъ </w:t>
      </w:r>
      <w:r>
        <w:br/>
      </w:r>
      <w:r>
        <w:t xml:space="preserve">и  бабамъ  об'Ьдъ  и  по  серебряному  рублю.  Противъ  моего  заве- </w:t>
      </w:r>
      <w:r>
        <w:br/>
      </w:r>
      <w:r>
        <w:t xml:space="preserve">дет вооружились  крЪпко  Полторацк1й,  Румянцова  фермеръ  и </w:t>
      </w:r>
      <w:r>
        <w:br/>
      </w:r>
      <w:r>
        <w:t xml:space="preserve">всЬ  члены  машинной  компанш,  которая  рушилась  оттого,  что </w:t>
      </w:r>
      <w:r>
        <w:br/>
      </w:r>
      <w:r>
        <w:t xml:space="preserve">они  подали  планъ  заведетя,  но  ничего  не  могли  сд-Ьлать  оттого, </w:t>
      </w:r>
      <w:r>
        <w:br/>
      </w:r>
      <w:r>
        <w:t xml:space="preserve">что  до  сихъ  поръ  не  им'Ьютъ  машиниста".</w:t>
      </w:r>
    </w:p>
    <w:p>
      <w:pPr>
        <w:pStyle w:val="Normal"/>
      </w:pPr>
      <w:r>
        <w:t xml:space="preserve">Растопчинъ  не  разд-Ьлялъ  пристраспя  Подторацкаго  къ  плугу </w:t>
      </w:r>
      <w:r>
        <w:br/>
      </w:r>
      <w:r>
        <w:t xml:space="preserve">и  въ  1806  году  напечаталъ  брошюру  „Плугъ  и  соха",  въ  кото- </w:t>
      </w:r>
      <w:r>
        <w:br/>
      </w:r>
      <w:r>
        <w:t xml:space="preserve">рой старался  доказать  превосходство  сохи,  или  прежняго'  способа </w:t>
      </w:r>
      <w:r>
        <w:br/>
      </w:r>
      <w:r>
        <w:t xml:space="preserve">обработывашя  земли.  Эта  книжка,  изданная  безъ  имени  автора  ^, </w:t>
      </w:r>
      <w:r>
        <w:br/>
      </w:r>
      <w:r>
        <w:t xml:space="preserve">была  первымъ  изъ  напечатанныхъ  произведетй  графа  Растоп- </w:t>
      </w:r>
      <w:r>
        <w:br/>
      </w:r>
      <w:r>
        <w:t xml:space="preserve">чина.  Немногимъ  былъ  изв'Ьстенъ  настоящ1й  авторъ  брошюры; </w:t>
      </w:r>
      <w:r>
        <w:br/>
      </w:r>
      <w:r>
        <w:t xml:space="preserve">ее  приписывали  кн.  Дашковой  ^5,  хотя  эпиграфъ,  напечатанный </w:t>
      </w:r>
      <w:r>
        <w:br/>
      </w:r>
      <w:r>
        <w:t xml:space="preserve">наоборотЬ  заглавнаго  листа,  прямо  указывалъ   на  Растопчина:</w:t>
      </w:r>
    </w:p>
    <w:p>
      <w:pPr>
        <w:pStyle w:val="Normal"/>
      </w:pPr>
      <w:r>
        <w:t xml:space="preserve">Побол*  другаго  я  по  св-Ьту  шатался, </w:t>
      </w:r>
      <w:r>
        <w:br/>
      </w:r>
      <w:r>
        <w:t xml:space="preserve">Учешемъ,  людьми,  вещами  занимался, </w:t>
      </w:r>
      <w:r>
        <w:br/>
      </w:r>
      <w:r>
        <w:t xml:space="preserve">И  оттого,  что  вн*  Россш  долго  жилъ, </w:t>
      </w:r>
      <w:r>
        <w:br/>
      </w:r>
      <w:r>
        <w:t xml:space="preserve">Узналъ  всю  ц'Ьну  ей  и  больше  полюбилъ. </w:t>
      </w:r>
      <w:r>
        <w:br/>
      </w:r>
      <w:r>
        <w:t xml:space="preserve">Какъ  сынъ,  я  преданъ  ей  и  сердцемъ  и  душой. </w:t>
      </w:r>
      <w:r>
        <w:br/>
      </w:r>
      <w:r>
        <w:t xml:space="preserve">Служилъ  въ  войн'Ь,  въ  д-Ьлахъ,  теперь  служу  съ  сохой. </w:t>
      </w:r>
      <w:r>
        <w:br/>
      </w:r>
      <w:r>
        <w:t xml:space="preserve">Я  пользы  общества  всегда  былъ  в-йрный  другъ, </w:t>
      </w:r>
      <w:r>
        <w:br/>
      </w:r>
      <w:r>
        <w:t xml:space="preserve">Хочу  ув-Ьрить  въ  томъ,  и  возстаю  на  плугъ.</w:t>
      </w:r>
    </w:p>
    <w:p>
      <w:pPr>
        <w:pStyle w:val="Normal"/>
      </w:pPr>
      <w:r>
        <w:t xml:space="preserve">ВсЬ  обстоятельства,  переданныя  эпиграфомъ,  вполн'Ь  приме- </w:t>
      </w:r>
      <w:r>
        <w:br/>
      </w:r>
      <w:r>
        <w:t xml:space="preserve">няются къ  Растопчину:  онъ  д'Ьйствительно  долго  путешество- </w:t>
      </w:r>
      <w:r>
        <w:br/>
      </w:r>
      <w:r>
        <w:t xml:space="preserve">валъ,  д1Ьйствительно  „узналъ  всю  ц'Ьну  Россхи"  и  потому  такъ </w:t>
      </w:r>
      <w:r>
        <w:br/>
      </w:r>
      <w:r>
        <w:t xml:space="preserve">настойчиво  пресл'Ьдовалъ  французовъ  и  „французолюбцевъ**, </w:t>
      </w:r>
      <w:r>
        <w:br/>
      </w:r>
      <w:r>
        <w:t xml:space="preserve">„служилъ  въ  ВОЙН'Ь  (турецкой)  и  д-Ьлахъ",  а  въ  1806  году  слу- </w:t>
      </w:r>
      <w:r>
        <w:br/>
      </w:r>
      <w:r>
        <w:t xml:space="preserve">жилъ съ  сохой.  На  введете  англ1йскихъ  прхемовъ  обработыва- </w:t>
      </w:r>
      <w:r>
        <w:br/>
      </w:r>
      <w:r>
        <w:t xml:space="preserve">Н1я  земли  Растопчинъ  смотритъ  какъ  на  капризъ,  проистекающШ </w:t>
      </w:r>
      <w:r>
        <w:br/>
      </w:r>
      <w:r>
        <w:t xml:space="preserve">отъ  страсти  къ  новостямъ.  „То,  что  сод^лалось  въ  другпхъ </w:t>
      </w:r>
      <w:r>
        <w:br/>
      </w:r>
      <w:r>
        <w:t xml:space="preserve">земляхъ  в'Ьками  и  отъ  нужды  (говоритъ  онъ),  мы  хотимъ  посреди </w:t>
      </w:r>
      <w:r>
        <w:br/>
      </w:r>
      <w:r>
        <w:t xml:space="preserve">изобил1я  у  себя  завести  въ  годъ.  Единственно  по  склонности  къ </w:t>
      </w:r>
      <w:r>
        <w:br/>
      </w:r>
      <w:r>
        <w:t xml:space="preserve">новостямъ  и  въ  подражаше  чужестраннымъ,  по  множеству  пе-</w:t>
      </w:r>
    </w:p>
    <w:p>
      <w:pPr>
        <w:pStyle w:val="Normal"/>
      </w:pPr>
      <w:r>
        <w:t xml:space="preserve">334  ГРАФЪ   е.   в.   РАСТОПЧИНЪ.</w:t>
      </w:r>
    </w:p>
    <w:p>
      <w:pPr>
        <w:pStyle w:val="Normal"/>
      </w:pPr>
      <w:r>
        <w:t xml:space="preserve">рем'Ьнъ  въ  одежд*,  въ  строеши,  въ  ♦  восшггати,  даже  и  въ </w:t>
      </w:r>
      <w:r>
        <w:br/>
      </w:r>
      <w:r>
        <w:t xml:space="preserve">образ*  мыслей.  Теперь  проявилась  скоропостижно  мода  на </w:t>
      </w:r>
      <w:r>
        <w:br/>
      </w:r>
      <w:r>
        <w:t xml:space="preserve">английское  землед'Ьлхе,  и  англинскШ  фермеръ  столько  же  на- </w:t>
      </w:r>
      <w:r>
        <w:br/>
      </w:r>
      <w:r>
        <w:t xml:space="preserve">чинаетъ  быть  нуженъ  многимъ  русскимъ  дворянамъ,  какъ  фран- </w:t>
      </w:r>
      <w:r>
        <w:br/>
      </w:r>
      <w:r>
        <w:t xml:space="preserve">цузской эмигрантъ,  итальянсюя  въ  домахъ  окна  и  скаковыя </w:t>
      </w:r>
      <w:r>
        <w:br/>
      </w:r>
      <w:r>
        <w:t xml:space="preserve">лошади  въ  запряжку.  Хотя  я  руссшй  и  сердцемъ  и  душего,  и </w:t>
      </w:r>
      <w:r>
        <w:br/>
      </w:r>
      <w:r>
        <w:t xml:space="preserve">предпочитаю  отечество  всЬмъ  землямъ  безъ  изъятхя;  не  изъ </w:t>
      </w:r>
      <w:r>
        <w:br/>
      </w:r>
      <w:r>
        <w:t xml:space="preserve">числа  однакожь  тЬхъ,  которые,  отъ  упрямства,  предразсудковъ </w:t>
      </w:r>
      <w:r>
        <w:br/>
      </w:r>
      <w:r>
        <w:t xml:space="preserve">и  самолюб1я,  пренебрегаютъ  вообще  все  иностранное  и  доказа- </w:t>
      </w:r>
      <w:r>
        <w:br/>
      </w:r>
      <w:r>
        <w:t xml:space="preserve">тельства отражаютъ  словами:  пустое,  вздоръ^  негодится.  Мое  на- </w:t>
      </w:r>
      <w:r>
        <w:br/>
      </w:r>
      <w:r>
        <w:t xml:space="preserve">м'Ьреше  состоитъ  въ  томъ,  чтобъ  т-Ьмъ,  кои  прославляютъ </w:t>
      </w:r>
      <w:r>
        <w:br/>
      </w:r>
      <w:r>
        <w:t xml:space="preserve">английское  землед-Ьлхе,  выставляя  выгодную  лишь  часть  онаго, </w:t>
      </w:r>
      <w:r>
        <w:br/>
      </w:r>
      <w:r>
        <w:t xml:space="preserve">доказать,  что  сколь  английское  обработываше  земли  можетъ  быть </w:t>
      </w:r>
      <w:r>
        <w:br/>
      </w:r>
      <w:r>
        <w:t xml:space="preserve">выгодно  въ  окрестностяхъ  большихъ  городовъ,  столь  безполезно, </w:t>
      </w:r>
      <w:r>
        <w:br/>
      </w:r>
      <w:r>
        <w:t xml:space="preserve">или,  лучше  сказать,  невозможно  всем'Ьстно  для  Россш  въ  те- </w:t>
      </w:r>
      <w:r>
        <w:br/>
      </w:r>
      <w:r>
        <w:t xml:space="preserve">перешнемъ  ея  положенш"  ^^.  Авторъ  довольно  ловко  старается </w:t>
      </w:r>
      <w:r>
        <w:br/>
      </w:r>
      <w:r>
        <w:t xml:space="preserve">доказать,  что  всЬ  блестяш;1я  обЪш;ан1я,  который  соблазняютъ </w:t>
      </w:r>
      <w:r>
        <w:br/>
      </w:r>
      <w:r>
        <w:t xml:space="preserve">русскихъ  хозяевъ,  совершенно  неисполнимы  при  услов1ЯХъ  на- </w:t>
      </w:r>
      <w:r>
        <w:br/>
      </w:r>
      <w:r>
        <w:t xml:space="preserve">шей жизни  и  климата;  онъ  признаетъ  только  выгоды  механиче- </w:t>
      </w:r>
      <w:r>
        <w:br/>
      </w:r>
      <w:r>
        <w:t xml:space="preserve">ской части  англ1йскаго  хлебопашества — молотильни  и  нЬкото- </w:t>
      </w:r>
      <w:r>
        <w:br/>
      </w:r>
      <w:r>
        <w:t xml:space="preserve">рыхъ  орудШ.  Не  намъ  судить  о  томъ,  насколько  в^рны  выводы </w:t>
      </w:r>
      <w:r>
        <w:br/>
      </w:r>
      <w:r>
        <w:t xml:space="preserve">Растопчина  и  каковы  достоинства  его  брошюры;  но  мы  не  могли </w:t>
      </w:r>
      <w:r>
        <w:br/>
      </w:r>
      <w:r>
        <w:t xml:space="preserve">обойти  его  сельско-хозяйственный  трактатъ  по  многимъ  причи- </w:t>
      </w:r>
      <w:r>
        <w:br/>
      </w:r>
      <w:r>
        <w:t xml:space="preserve">намъ.  На  него  должно  обратить  внимаше  ужь  и  потому,  что </w:t>
      </w:r>
      <w:r>
        <w:br/>
      </w:r>
      <w:r>
        <w:t xml:space="preserve">это  первое  изъ  напечатанныхъ  произведен^  графа.  Уже  въ </w:t>
      </w:r>
      <w:r>
        <w:br/>
      </w:r>
      <w:r>
        <w:t xml:space="preserve">немъ  видимъ  зародыши  того  направлешя,  которое  посл-Ь  такъ </w:t>
      </w:r>
      <w:r>
        <w:br/>
      </w:r>
      <w:r>
        <w:t xml:space="preserve">широко  развернулось.  По  своей  страстной  природ*  Растопчинъ </w:t>
      </w:r>
      <w:r>
        <w:br/>
      </w:r>
      <w:r>
        <w:t xml:space="preserve">привязывалъ  свои  симпатхи  даже  къ  такимъ  предметамъ,  каковы </w:t>
      </w:r>
      <w:r>
        <w:br/>
      </w:r>
      <w:r>
        <w:t xml:space="preserve">землед'Ьльчесюя  орудая.</w:t>
      </w:r>
    </w:p>
    <w:p>
      <w:pPr>
        <w:pStyle w:val="Normal"/>
      </w:pPr>
      <w:r>
        <w:t xml:space="preserve">Споры  о  плуг-Ь  и  сох*  волновали  довольно  долго  нашихъ </w:t>
      </w:r>
      <w:r>
        <w:br/>
      </w:r>
      <w:r>
        <w:t xml:space="preserve">агрономовъ,  не  разъ  обнаруживались  въ  литератур*,  и  въ  нихъ </w:t>
      </w:r>
      <w:r>
        <w:br/>
      </w:r>
      <w:r>
        <w:t xml:space="preserve">принимали  участ1е  такте  люди,  какъ  Растопчинъ,  Дашкова  *^ </w:t>
      </w:r>
      <w:r>
        <w:br/>
      </w:r>
      <w:r>
        <w:t xml:space="preserve">Крыловъ.  Озлоблеше  на  французовъ,  возбужденное  войною  съ </w:t>
      </w:r>
      <w:r>
        <w:br/>
      </w:r>
      <w:r>
        <w:t xml:space="preserve">ними,  нечувствительно  сообп1;плось  литературнымъ  толкамъ  о </w:t>
      </w:r>
      <w:r>
        <w:br/>
      </w:r>
      <w:r>
        <w:t xml:space="preserve">настоящемъ  вопросЬ.  Если  Растопчинъ  приступаетъ  къ  англШ- </w:t>
      </w:r>
      <w:r>
        <w:br/>
      </w:r>
      <w:r>
        <w:t xml:space="preserve">скому  хлебопашеству,  какъ  къ  модной  новости,  занявшей  мно- </w:t>
      </w:r>
      <w:r>
        <w:br/>
      </w:r>
      <w:r>
        <w:t xml:space="preserve">гихъ;  если  на  прим-Ьнете  его  къ  условхямъ  нашего  климата  и</w:t>
      </w:r>
    </w:p>
    <w:p>
      <w:pPr>
        <w:pStyle w:val="Normal"/>
      </w:pPr>
      <w:r>
        <w:t xml:space="preserve">ГРАФЪ   0.   В.   РАСТОПЧИНЪ.  335</w:t>
      </w:r>
    </w:p>
    <w:p>
      <w:pPr>
        <w:pStyle w:val="Normal"/>
      </w:pPr>
      <w:r>
        <w:t xml:space="preserve">быта  смотритъ  онъ  такъ  же,  какъ  на  воспиташе  русскихъ  фран- </w:t>
      </w:r>
      <w:r>
        <w:br/>
      </w:r>
      <w:r>
        <w:t xml:space="preserve">цузскими гувернерами,  то  и  Крыловъ,  по  самой  природ*  своей </w:t>
      </w:r>
      <w:r>
        <w:br/>
      </w:r>
      <w:r>
        <w:t xml:space="preserve">не  терпЪвппй  теорш,  не  чуждъ  подобнаго  же  взгляда  на  англий- </w:t>
      </w:r>
      <w:r>
        <w:br/>
      </w:r>
      <w:r>
        <w:t xml:space="preserve">ское хлебопашество,  хотя  онъ,  разумеется,  и  не  думалъ  объ </w:t>
      </w:r>
      <w:r>
        <w:br/>
      </w:r>
      <w:r>
        <w:t xml:space="preserve">опытахъ,  а  просто  преследовадъ  его,  какъ  иноземщину.  Въко-. </w:t>
      </w:r>
      <w:r>
        <w:br/>
      </w:r>
      <w:r>
        <w:t xml:space="preserve">мед1и  „Модная  Лавка"  ^8  Сумбурова  такъ  расписываетъ  наречен- </w:t>
      </w:r>
      <w:r>
        <w:br/>
      </w:r>
      <w:r>
        <w:t xml:space="preserve">наго  жениха  своей  дочери:  „Зятюшка-то  мой,  г.  Недосчетовъ, </w:t>
      </w:r>
      <w:r>
        <w:br/>
      </w:r>
      <w:r>
        <w:t xml:space="preserve">будетъ  у  меня  загляденье:  онъ,  моя  жизнь,  былъ  въ  Лондоне, </w:t>
      </w:r>
      <w:r>
        <w:br/>
      </w:r>
      <w:r>
        <w:t xml:space="preserve">въ  Париже  и  заезжалъ  въ  Европу!  Ужь  нечего  сказать,  ученый </w:t>
      </w:r>
      <w:r>
        <w:br/>
      </w:r>
      <w:r>
        <w:t xml:space="preserve">человЬкъ,  да  и  экономъ  какой!  И  теперь,  для  экономш,  остался </w:t>
      </w:r>
      <w:r>
        <w:br/>
      </w:r>
      <w:r>
        <w:t xml:space="preserve">въ  деревне;  знаешь,  все  на  иностранный  манеръ,  и  сеетъ  и </w:t>
      </w:r>
      <w:r>
        <w:br/>
      </w:r>
      <w:r>
        <w:t xml:space="preserve">жнетъ  все  по  немецкому  календарю;  да  полно  земля-то  у  насъ </w:t>
      </w:r>
      <w:r>
        <w:br/>
      </w:r>
      <w:r>
        <w:t xml:space="preserve">такая  дурацкая,  что  когда  ему  надобно  лъто,  тутъ-то,  какъ  на </w:t>
      </w:r>
      <w:r>
        <w:br/>
      </w:r>
      <w:r>
        <w:t xml:space="preserve">смехъ,  и  придетъ  осень — ^разореше  да  и  все  тутъ".  2*.  Въ  то </w:t>
      </w:r>
      <w:r>
        <w:br/>
      </w:r>
      <w:r>
        <w:t xml:space="preserve">самое  время,  когда  толки  о  „плуге  и  сохе"  были  въ  большомъ </w:t>
      </w:r>
      <w:r>
        <w:br/>
      </w:r>
      <w:r>
        <w:t xml:space="preserve">ходу,  когда  они  были  предметомъ  журнальныхъ  статей,  когда </w:t>
      </w:r>
      <w:r>
        <w:br/>
      </w:r>
      <w:r>
        <w:t xml:space="preserve">являлись  попытки  устранить  некоторыя  неудобства  англШскаго </w:t>
      </w:r>
      <w:r>
        <w:br/>
      </w:r>
      <w:r>
        <w:t xml:space="preserve">плуга  въ  русскомъ  хозяйстве  ^,  въ  то  самое  время  Крыловъ  на- </w:t>
      </w:r>
      <w:r>
        <w:br/>
      </w:r>
      <w:r>
        <w:t xml:space="preserve">писалъ  басню  „Огородникъ  и  Философъ"  ^^  въ  которой  осмеи- </w:t>
      </w:r>
      <w:r>
        <w:br/>
      </w:r>
      <w:r>
        <w:t xml:space="preserve">валъ  излишнее  увлечете  теорхею  и  пренебрежете  живыми  опы- </w:t>
      </w:r>
      <w:r>
        <w:br/>
      </w:r>
      <w:r>
        <w:t xml:space="preserve">тами, которые  представляетъ  самое  хозяйство.  Въ  этомъ  отно- </w:t>
      </w:r>
      <w:r>
        <w:br/>
      </w:r>
      <w:r>
        <w:t xml:space="preserve">шенш  Крыловъ  совершенно  сходится  съ  Растопчинымъ,  который </w:t>
      </w:r>
      <w:r>
        <w:br/>
      </w:r>
      <w:r>
        <w:t xml:space="preserve">советовалъ  желавшимъ  убедиться  въ  истине  его  доказательствъ </w:t>
      </w:r>
      <w:r>
        <w:br/>
      </w:r>
      <w:r>
        <w:t xml:space="preserve">„поправить  своимъ  иметемъ,  поездить  по  Росс1и,  посмотреть </w:t>
      </w:r>
      <w:r>
        <w:br/>
      </w:r>
      <w:r>
        <w:t xml:space="preserve">хорошенько  и  поговорить  съ  бородами,  въ  коихъ  столько  же </w:t>
      </w:r>
      <w:r>
        <w:br/>
      </w:r>
      <w:r>
        <w:t xml:space="preserve">ума,  сколько  и  здраваго  разсудка"  ^^,  Такое  же  нравоучете </w:t>
      </w:r>
      <w:r>
        <w:br/>
      </w:r>
      <w:r>
        <w:t xml:space="preserve">можно  вывести  и  изъ  басни  Крылова:  огородникъ  советуетъ </w:t>
      </w:r>
      <w:r>
        <w:br/>
      </w:r>
      <w:r>
        <w:t xml:space="preserve">философу  приняться  за  дело;  но  тотъ  отвечаетъ,  что  „не  взрылъ </w:t>
      </w:r>
      <w:r>
        <w:br/>
      </w:r>
      <w:r>
        <w:t xml:space="preserve">грядъ  за  недосугомъ":</w:t>
      </w:r>
    </w:p>
    <w:p>
      <w:pPr>
        <w:pStyle w:val="Normal"/>
      </w:pPr>
      <w:r>
        <w:t xml:space="preserve">я  все  читалъ, </w:t>
      </w:r>
      <w:r>
        <w:br/>
      </w:r>
      <w:r>
        <w:t xml:space="preserve">И  вычиталъ, </w:t>
      </w:r>
      <w:r>
        <w:br/>
      </w:r>
      <w:r>
        <w:t xml:space="preserve">Ч'Ьмъ  лучше:  заступомъ  ихъ  взрыть,  сохой  иль  плугомъ?</w:t>
      </w:r>
    </w:p>
    <w:p>
      <w:pPr>
        <w:pStyle w:val="Normal"/>
      </w:pPr>
      <w:r>
        <w:t xml:space="preserve">Философъ  ГОНЯЛСЯ  за  нововведешями,  теорхею;  онъ</w:t>
      </w:r>
    </w:p>
    <w:p>
      <w:pPr>
        <w:pStyle w:val="Normal"/>
      </w:pPr>
      <w:r>
        <w:t xml:space="preserve">Читалъ,  выписывалъ,  справлялся, </w:t>
      </w:r>
      <w:r>
        <w:br/>
      </w:r>
      <w:r>
        <w:t xml:space="preserve">И  въ  книгахъ  рылся  и  въ  грядахъ, </w:t>
      </w:r>
      <w:r>
        <w:br/>
      </w:r>
      <w:r>
        <w:t xml:space="preserve">Съ  утра  до  вечера  въ  трудахъ.</w:t>
      </w:r>
    </w:p>
    <w:p>
      <w:pPr>
        <w:pStyle w:val="Normal"/>
      </w:pPr>
      <w:r>
        <w:t xml:space="preserve">336  ГРАФЪ   0.   В.   РАСТОПЧИНЪ.</w:t>
      </w:r>
    </w:p>
    <w:p>
      <w:pPr>
        <w:pStyle w:val="Normal"/>
      </w:pPr>
      <w:r>
        <w:t xml:space="preserve">Едва  съ  одной  работой  сладить. </w:t>
      </w:r>
      <w:r>
        <w:br/>
      </w:r>
      <w:r>
        <w:t xml:space="preserve">Чуть  на  грядахъ  лишь  что  взойдетъ: </w:t>
      </w:r>
      <w:r>
        <w:br/>
      </w:r>
      <w:r>
        <w:t xml:space="preserve">Въ  журналахъ  новость  онъ  найдетъ — </w:t>
      </w:r>
      <w:r>
        <w:br/>
      </w:r>
      <w:r>
        <w:t xml:space="preserve">И  все  изроетъ,  пересадить </w:t>
      </w:r>
      <w:r>
        <w:br/>
      </w:r>
      <w:r>
        <w:t xml:space="preserve">На  новый  ладь  и  образець. </w:t>
      </w:r>
      <w:r>
        <w:br/>
      </w:r>
      <w:r>
        <w:t xml:space="preserve">Какой  же  вылился  конець? </w:t>
      </w:r>
      <w:r>
        <w:br/>
      </w:r>
      <w:r>
        <w:t xml:space="preserve">У  огородника  взошло  все  и  поспало; </w:t>
      </w:r>
      <w:r>
        <w:br/>
      </w:r>
      <w:r>
        <w:t xml:space="preserve">Онъ  сь  прибылью — и  въ  шляц-Ь  д-Ьло;</w:t>
      </w:r>
    </w:p>
    <w:p>
      <w:pPr>
        <w:pStyle w:val="Normal"/>
      </w:pPr>
      <w:r>
        <w:t xml:space="preserve">А  философъ —</w:t>
      </w:r>
    </w:p>
    <w:p>
      <w:pPr>
        <w:pStyle w:val="Normal"/>
      </w:pPr>
      <w:r>
        <w:t xml:space="preserve">Безъ  огурцовь.</w:t>
      </w:r>
    </w:p>
    <w:p>
      <w:pPr>
        <w:pStyle w:val="Normal"/>
      </w:pPr>
      <w:r>
        <w:t xml:space="preserve">Показавъ  отношеше  этой  басни  Крылова  къ  вопросу,  зани- </w:t>
      </w:r>
      <w:r>
        <w:br/>
      </w:r>
      <w:r>
        <w:t xml:space="preserve">мавшему многихъ  въ  то  время,  не  можемъ  не  заметить,  что </w:t>
      </w:r>
      <w:r>
        <w:br/>
      </w:r>
      <w:r>
        <w:t xml:space="preserve">въ  произведешяхъ  Растопчина  и  баснописца  попадается  очень </w:t>
      </w:r>
      <w:r>
        <w:br/>
      </w:r>
      <w:r>
        <w:t xml:space="preserve">много  общихъ  чертъ,  и  въ  самомъ  взгляд*  ихъ  на  д-Ьло  до- </w:t>
      </w:r>
      <w:r>
        <w:br/>
      </w:r>
      <w:r>
        <w:t xml:space="preserve">вольно общаго.  Ниже  увидимъ,  что  въ  комед1яхъ  Крылова  осмеи- </w:t>
      </w:r>
      <w:r>
        <w:br/>
      </w:r>
      <w:r>
        <w:t xml:space="preserve">ваются тЬ  же  стороны  русскаго  общества,  которыя  пресл'Ьдуетъ </w:t>
      </w:r>
      <w:r>
        <w:br/>
      </w:r>
      <w:r>
        <w:t xml:space="preserve">и  авторъ  „Мыслей  въ  слухъ  на  Красномъ  Крыльц-Ь"  и  „В-Ьстей".</w:t>
      </w:r>
    </w:p>
    <w:p>
      <w:pPr>
        <w:pStyle w:val="Normal"/>
      </w:pPr>
      <w:r>
        <w:t xml:space="preserve">Еще  въ  1803  году,  въ  письм*  къ  Цищанову,  Растопчинъ </w:t>
      </w:r>
      <w:r>
        <w:br/>
      </w:r>
      <w:r>
        <w:t xml:space="preserve">безъ  особеннаго  сочувствхя  отзывается  о  плуг*  и  англ1йскомъ </w:t>
      </w:r>
      <w:r>
        <w:br/>
      </w:r>
      <w:r>
        <w:t xml:space="preserve">хл'Ьбопашеств'Ь  вообще;  но  только  въ  1806  году  решился  онъ </w:t>
      </w:r>
      <w:r>
        <w:br/>
      </w:r>
      <w:r>
        <w:t xml:space="preserve">печатно  высказать  о  немъ  свое  мн'Ьте.  Въ  эти  годы  онъ  бол'Ье </w:t>
      </w:r>
      <w:r>
        <w:br/>
      </w:r>
      <w:r>
        <w:t xml:space="preserve">занимался  сначала  сборами  за  границу,  а  потомъ  воспитатемъ </w:t>
      </w:r>
      <w:r>
        <w:br/>
      </w:r>
      <w:r>
        <w:t xml:space="preserve">д-Ьтей,  судя  по  письмамъ  его  къ  Цищарову,  къ  которымъ  мы </w:t>
      </w:r>
      <w:r>
        <w:br/>
      </w:r>
      <w:r>
        <w:t xml:space="preserve">снова  обращаемся.</w:t>
      </w:r>
    </w:p>
    <w:p>
      <w:pPr>
        <w:pStyle w:val="Normal"/>
      </w:pPr>
      <w:r>
        <w:t xml:space="preserve">„З-го  декабря  (1803),  с.  Вороново,</w:t>
      </w:r>
    </w:p>
    <w:p>
      <w:pPr>
        <w:pStyle w:val="Normal"/>
      </w:pPr>
      <w:r>
        <w:t xml:space="preserve">„Опять  ты  замолкъ;  хорошо,  что  на  прошедшей  нед^лЪ  кн. </w:t>
      </w:r>
      <w:r>
        <w:br/>
      </w:r>
      <w:r>
        <w:t xml:space="preserve">Д.  Е.  Цищановъ  получилъ  отъ  сына  письмо,  гд*  онъ  пишетъ, </w:t>
      </w:r>
      <w:r>
        <w:br/>
      </w:r>
      <w:r>
        <w:t xml:space="preserve">что  ты  хоть  несовсЪмъ  здоровъ,  но  и  не  боленъ.  Я  нечаянно  четыре </w:t>
      </w:r>
      <w:r>
        <w:br/>
      </w:r>
      <w:r>
        <w:t xml:space="preserve">.ц-Ьлые  дни  былъ  въ  весьма  непрхятномъ  и  затрудшггельномъ </w:t>
      </w:r>
      <w:r>
        <w:br/>
      </w:r>
      <w:r>
        <w:t xml:space="preserve">положеши.  Небольсинъ,  съ  коцмъ  я  очень  знакомъ  и  который </w:t>
      </w:r>
      <w:r>
        <w:br/>
      </w:r>
      <w:r>
        <w:t xml:space="preserve">мн'Ь  больш1я  оказываетъ  услуги,  занемогъ  спазмами,  кои,  раз- </w:t>
      </w:r>
      <w:r>
        <w:br/>
      </w:r>
      <w:r>
        <w:t xml:space="preserve">слабя  его  старое  и  обветшалое  гЬло,  довели  до  опасности,  коя </w:t>
      </w:r>
      <w:r>
        <w:br/>
      </w:r>
      <w:r>
        <w:t xml:space="preserve">еще  больше  усилилась  отъ  рвоты  гемороидальной  крови.  Жена </w:t>
      </w:r>
      <w:r>
        <w:br/>
      </w:r>
      <w:r>
        <w:t xml:space="preserve">прислала  ко  мн*  курьера,  чтобъ  я  какъ  можно  скор-Ье  прйхаль, </w:t>
      </w:r>
      <w:r>
        <w:br/>
      </w:r>
      <w:r>
        <w:t xml:space="preserve">что  мужъ  умираетъ  и  желаетъ  меня  видеть.  Я  прискакалъ </w:t>
      </w:r>
      <w:r>
        <w:br/>
      </w:r>
      <w:r>
        <w:t xml:space="preserve">ночью  и,  пробывъ  четыре  дни  у  нихъ  въ  домЪ,  былъ  свид-Ьте- </w:t>
      </w:r>
      <w:r>
        <w:br/>
      </w:r>
      <w:r>
        <w:t xml:space="preserve">лемъ  самыхъ  трогательныхъ  явлетй.  Жена  сходила  отъ  отчая-</w:t>
      </w:r>
    </w:p>
    <w:p>
      <w:pPr>
        <w:pStyle w:val="Normal"/>
      </w:pPr>
      <w:r>
        <w:t xml:space="preserve">ГРАФЪ   е.  в.   РАСТОПЧИНЪ.  337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  съ  ума;  онъ  оказывалъ  твердость  духа  необычайную;  люди </w:t>
      </w:r>
      <w:r>
        <w:br/>
      </w:r>
      <w:r>
        <w:t xml:space="preserve">въ  отчаянш.  Ф.  разсердился,  увидя  тутъ  Крафта, -коего  больной </w:t>
      </w:r>
      <w:r>
        <w:br/>
      </w:r>
      <w:r>
        <w:t xml:space="preserve">хотЬлъ  видеть  и  о  ирх-бздЬ  бывъ  Ф.  предув'Ьдомленъ,  сказалъ </w:t>
      </w:r>
      <w:r>
        <w:br/>
      </w:r>
      <w:r>
        <w:t xml:space="preserve">Небольсиной:  ди'П  пе  гетеИга  р1и8  1е8  рхейз  йапв  за  тахвоп  и </w:t>
      </w:r>
      <w:r>
        <w:br/>
      </w:r>
      <w:r>
        <w:t xml:space="preserve">на  ея  зам'Ьчаше,  что  мужъ  отъ  сего  умретъ,  изволилъ  сказать: </w:t>
      </w:r>
      <w:r>
        <w:br/>
      </w:r>
      <w:r>
        <w:t xml:space="preserve">Л  п'а  ди^а  тоиггг  е(  а1ог8  ]е  угеп^гаг.  Ей  сд'Ьлались  конвульсш; </w:t>
      </w:r>
      <w:r>
        <w:br/>
      </w:r>
      <w:r>
        <w:t xml:space="preserve">а  мать  публика  нашла,  что  Ф.  обиженъ,  и  что  все  С1е  происше- </w:t>
      </w:r>
      <w:r>
        <w:br/>
      </w:r>
      <w:r>
        <w:t xml:space="preserve">ств1е  выдуманное.  А,  ей-Богу,  дубину  Петра  Великаго  рано  въ </w:t>
      </w:r>
      <w:r>
        <w:br/>
      </w:r>
      <w:r>
        <w:t xml:space="preserve">Кунсткамеру  отнесли...  Мы  всЬ  здоровы.  Я  всегда  въ  большихъ </w:t>
      </w:r>
      <w:r>
        <w:br/>
      </w:r>
      <w:r>
        <w:t xml:space="preserve">хлопотахъ  отъ  управлешя  им-Ьшемъ,  отъ  пршскивашя  гувернера </w:t>
      </w:r>
      <w:r>
        <w:br/>
      </w:r>
      <w:r>
        <w:t xml:space="preserve">для  Сережи"...</w:t>
      </w:r>
    </w:p>
    <w:p>
      <w:pPr>
        <w:pStyle w:val="Normal"/>
      </w:pPr>
      <w:r>
        <w:t xml:space="preserve">Письмо  отъ  20-го  января  (1804  г.)  оканчивается  такимъ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„Я  теперь  занимаюсь  прхуготовлешями  строить  весною  ферму </w:t>
      </w:r>
      <w:r>
        <w:br/>
      </w:r>
      <w:r>
        <w:t xml:space="preserve">и  завести  хорошую  породу  коровъ.  Патерсонъ  мой  часъ  отъ </w:t>
      </w:r>
      <w:r>
        <w:br/>
      </w:r>
      <w:r>
        <w:t xml:space="preserve">часу  бол-Ье  мн^Ь  нравится.  Мы  готовимъ  въ  прибавокъ  къ  8-ми </w:t>
      </w:r>
      <w:r>
        <w:br/>
      </w:r>
      <w:r>
        <w:t xml:space="preserve">шхугамъ  еще  10  и  запашемъ  славно.  Я  очень  радъ,  что  само- </w:t>
      </w:r>
      <w:r>
        <w:br/>
      </w:r>
      <w:r>
        <w:t xml:space="preserve">люб1е  съ  некоторою  платой  д'Ьйствуетъ  надъ  зд'Ьшними  крестья- </w:t>
      </w:r>
      <w:r>
        <w:br/>
      </w:r>
      <w:r>
        <w:t xml:space="preserve">нами; а  все  С1е  зависитъ  отъ  пестрой  рубашки  и  сапогъ.  На- </w:t>
      </w:r>
      <w:r>
        <w:br/>
      </w:r>
      <w:r>
        <w:t xml:space="preserve">дЪюсь,  что  будущимъ  л'Ьтомъ  много  будетъ,  что  теб*  показать, </w:t>
      </w:r>
      <w:r>
        <w:br/>
      </w:r>
      <w:r>
        <w:t xml:space="preserve">и  за  многое  похвалишь.  До  того  прощай.  Ты  у  меня  предъ </w:t>
      </w:r>
      <w:r>
        <w:br/>
      </w:r>
      <w:r>
        <w:t xml:space="preserve">глазами  и  твой  портретъ  надъ  моимъ  писальнымъ  столомъ  ви- </w:t>
      </w:r>
      <w:r>
        <w:br/>
      </w:r>
      <w:r>
        <w:t xml:space="preserve">ситъ  противъ  глазъ  съ  боку  женнина  портрета".</w:t>
      </w:r>
    </w:p>
    <w:p>
      <w:pPr>
        <w:pStyle w:val="Normal"/>
      </w:pPr>
      <w:r>
        <w:t xml:space="preserve">„Отъ  4  февраля,  с.  Вороново.</w:t>
      </w:r>
    </w:p>
    <w:p>
      <w:pPr>
        <w:pStyle w:val="Normal"/>
      </w:pPr>
      <w:r>
        <w:t xml:space="preserve">„Слава  Богу — слава  и  теб* — не  за  то,  что  ты  безъ  артилле- </w:t>
      </w:r>
      <w:r>
        <w:br/>
      </w:r>
      <w:r>
        <w:t xml:space="preserve">рш  взялъ  аз1атск1й  Гибралтаръ,  не  за  то,  что  къ  чести  побе- </w:t>
      </w:r>
      <w:r>
        <w:br/>
      </w:r>
      <w:r>
        <w:t xml:space="preserve">дителей Очакова  и  Измаила  присоединилъ  взятхе  Ганжи,  но  за </w:t>
      </w:r>
      <w:r>
        <w:br/>
      </w:r>
      <w:r>
        <w:t xml:space="preserve">то,  что  просьба  твоя  и  гласъ  души  благородной  и  сердца  чув- </w:t>
      </w:r>
      <w:r>
        <w:br/>
      </w:r>
      <w:r>
        <w:t xml:space="preserve">ствительнаго  обнялъ  духъ  солдатъ  и,  вм'Ьсто  зв'Ьрства,  вселилъ </w:t>
      </w:r>
      <w:r>
        <w:br/>
      </w:r>
      <w:r>
        <w:t xml:space="preserve">въ  нихъ  человеколгобхо...  Если  бы  ты  былъ,  когда  я  читалъ </w:t>
      </w:r>
      <w:r>
        <w:br/>
      </w:r>
      <w:r>
        <w:t xml:space="preserve">твое  письмо  и  релящю,  то  бы  увид'Ьлъ,  знаю  ли  я  тебя  и  ум-Ью </w:t>
      </w:r>
      <w:r>
        <w:br/>
      </w:r>
      <w:r>
        <w:t xml:space="preserve">ли  понимать.  Слезы  упали  бы  на  твое  лицо,  либо  на  руку;  но </w:t>
      </w:r>
      <w:r>
        <w:br/>
      </w:r>
      <w:r>
        <w:t xml:space="preserve">я  надЬюсь,  что  мы  въ  жизни  будемъ  еще  имЪть  много  слу- </w:t>
      </w:r>
      <w:r>
        <w:br/>
      </w:r>
      <w:r>
        <w:t xml:space="preserve">чаевъ  утЬшать  и  заставлять  плакать  другъ  друга...  Сергуша </w:t>
      </w:r>
      <w:r>
        <w:br/>
      </w:r>
      <w:r>
        <w:t xml:space="preserve">сестрамъ  далъ  праздникъ;  у  нихъ  есть  маленькая  настольная</w:t>
      </w:r>
    </w:p>
    <w:p>
      <w:pPr>
        <w:pStyle w:val="Normal"/>
      </w:pPr>
      <w:r>
        <w:t xml:space="preserve">004.  тяхонРАВОВА.  т.  ш.  22</w:t>
      </w:r>
    </w:p>
    <w:p>
      <w:pPr>
        <w:pStyle w:val="Normal"/>
      </w:pPr>
      <w:r>
        <w:t xml:space="preserve">338  ГРАФЪ   0.   в.   РАСТОПЧИНЪ.</w:t>
      </w:r>
    </w:p>
    <w:p>
      <w:pPr>
        <w:pStyle w:val="Normal"/>
      </w:pPr>
      <w:r>
        <w:t xml:space="preserve">иллюминащя,  и  твое  имя  осв'Ьщено  было  плошками  изъ  грец- </w:t>
      </w:r>
      <w:r>
        <w:br/>
      </w:r>
      <w:r>
        <w:t xml:space="preserve">кихъ  ор'Ьховнхъ  скорлупъ,  налитыхъ  воскомъ;  я  отхгЬлъ  моле- </w:t>
      </w:r>
      <w:r>
        <w:br/>
      </w:r>
      <w:r>
        <w:t xml:space="preserve">бенъ;  теперь  остается  теб*  быть  здоровымъ.  Мы  всЬ  здоровы; </w:t>
      </w:r>
      <w:r>
        <w:br/>
      </w:r>
      <w:r>
        <w:t xml:space="preserve">безъ  непредвид'Ьннаго  какого-либо  случая,  я  над'Ьюсь  до  марта </w:t>
      </w:r>
      <w:r>
        <w:br/>
      </w:r>
      <w:r>
        <w:t xml:space="preserve">изъ  моего  Воронова  не  тронуться.  Я  всегда  возвращаюсь  изъ </w:t>
      </w:r>
      <w:r>
        <w:br/>
      </w:r>
      <w:r>
        <w:t xml:space="preserve">Москвы  въ  огорчеши  ртъ  вид'Ьннаго  и  слышаннаго:  разврать </w:t>
      </w:r>
      <w:r>
        <w:br/>
      </w:r>
      <w:r>
        <w:t xml:space="preserve">достигъ  до  гЬхъ  людей,  кои  почитались   степенными.  Мн*  но-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выя  хлопоты.  ПосЬщая  въ  бытность  мою  въ  Москве  несчастную </w:t>
      </w:r>
      <w:r>
        <w:br/>
      </w:r>
      <w:r>
        <w:t xml:space="preserve">Небольсину,  имЪлъ  я  тутъ  нередко  случаи  видеться,  говорить </w:t>
      </w:r>
      <w:r>
        <w:br/>
      </w:r>
      <w:r>
        <w:t xml:space="preserve">и  спорить  съ  княгинею  Дашковою;  что  жь  изъ  сего  вышло?  Она </w:t>
      </w:r>
      <w:r>
        <w:br/>
      </w:r>
      <w:r>
        <w:t xml:space="preserve">отъ  меня  безъ  памяти,  пишетъ  и  я  долженъ  отвечать,  читать </w:t>
      </w:r>
      <w:r>
        <w:br/>
      </w:r>
      <w:r>
        <w:t xml:space="preserve">у  ней  всЬ  важныя  переписки,  а  она  кстати  и  некстати  кричитъ, </w:t>
      </w:r>
      <w:r>
        <w:br/>
      </w:r>
      <w:r>
        <w:t xml:space="preserve">что  она  въ  своей  жизни  нашла  лишь  трехъ  челов'Ькъ,  кои  д-Ь- </w:t>
      </w:r>
      <w:r>
        <w:br/>
      </w:r>
      <w:r>
        <w:t xml:space="preserve">лаютъ  честь  людямъ:  Фридриха  Великаго,  Дидерота  и  меня. </w:t>
      </w:r>
      <w:r>
        <w:br/>
      </w:r>
      <w:r>
        <w:t xml:space="preserve">Однако  ты  не  думай,  чтобъ  я  возгордился.  Ея  похвала  и  ядъ  и </w:t>
      </w:r>
      <w:r>
        <w:br/>
      </w:r>
      <w:r>
        <w:t xml:space="preserve">лекарство. — Прости,  другъ,  победитель  Ганжи.  Когда  учредишь </w:t>
      </w:r>
      <w:r>
        <w:br/>
      </w:r>
      <w:r>
        <w:t xml:space="preserve">все,  успокоишь  войска,  призришь  плЪнныхъ,  напитаешься  честью, </w:t>
      </w:r>
      <w:r>
        <w:br/>
      </w:r>
      <w:r>
        <w:t xml:space="preserve">сваришь  похвалы  и  наплюешь  на  зависть,  тогда  подумай,  что </w:t>
      </w:r>
      <w:r>
        <w:br/>
      </w:r>
      <w:r>
        <w:t xml:space="preserve">я  охотникъ,  хотя  и  въ  отставке,  до</w:t>
      </w:r>
    </w:p>
    <w:p>
      <w:pPr>
        <w:pStyle w:val="Normal"/>
      </w:pPr>
      <w:r>
        <w:t xml:space="preserve">Ашша!  §^егпег,  ди'епЙ1п1а  1еТп(1еп1".</w:t>
      </w:r>
    </w:p>
    <w:p>
      <w:pPr>
        <w:pStyle w:val="Normal"/>
      </w:pPr>
      <w:r>
        <w:t xml:space="preserve">Въ  письм*  отъ  28-го  февраля  Растопчинъ  съ  больппшъ </w:t>
      </w:r>
      <w:r>
        <w:br/>
      </w:r>
      <w:r>
        <w:t xml:space="preserve">безпокойствомъ  изв^п^аегь  Цищанова  объ  опасной  бол^^зЁи </w:t>
      </w:r>
      <w:r>
        <w:br/>
      </w:r>
      <w:r>
        <w:t xml:space="preserve">доктора  своего  Крафта.</w:t>
      </w:r>
    </w:p>
    <w:p>
      <w:pPr>
        <w:pStyle w:val="Normal"/>
      </w:pPr>
      <w:r>
        <w:t xml:space="preserve">„Мы  всЬ  (пишетъ  онъ)  въ  большомъ  безлокойств^,  по  слу- </w:t>
      </w:r>
      <w:r>
        <w:br/>
      </w:r>
      <w:r>
        <w:t xml:space="preserve">чаю тяжкой  болезни  Крафта.  Онъ  простудился  и,  не  поправясь, </w:t>
      </w:r>
      <w:r>
        <w:br/>
      </w:r>
      <w:r>
        <w:t xml:space="preserve">началъ  выходить,  и  теперь  лежитъ  въ  плерезхи,  и  несмотря  на </w:t>
      </w:r>
      <w:r>
        <w:br/>
      </w:r>
      <w:r>
        <w:t xml:space="preserve">вторичное  пускаше  крови,  лекарства  и  потъ,  часъ  отъ  часу  ста- </w:t>
      </w:r>
      <w:r>
        <w:br/>
      </w:r>
      <w:r>
        <w:t xml:space="preserve">новится слабее  и  хуже.  Ты  знаешь  Человека,  его  искусство, </w:t>
      </w:r>
      <w:r>
        <w:br/>
      </w:r>
      <w:r>
        <w:t xml:space="preserve">привязанность  къ  намъ  и  легко  представишь  себ'Ь,  каково  мое </w:t>
      </w:r>
      <w:r>
        <w:br/>
      </w:r>
      <w:r>
        <w:t xml:space="preserve">и  женнино  по«1ожете.  ВсякШ  челов'Ькъ  претерпевать  долженъ </w:t>
      </w:r>
      <w:r>
        <w:br/>
      </w:r>
      <w:r>
        <w:t xml:space="preserve">свои  несчаст1я  въ  семъ  св-Ьт*;  но  потеря  с1я  будетъ  весьма  для </w:t>
      </w:r>
      <w:r>
        <w:br/>
      </w:r>
      <w:r>
        <w:t xml:space="preserve">меня  трудна.  Можно  иногда,  им'Ья  причины,  ут'Ьшать  себя  въ </w:t>
      </w:r>
      <w:r>
        <w:br/>
      </w:r>
      <w:r>
        <w:t xml:space="preserve">потер'Ь  челов-Ька,  коего  считалъ  долго  другомъ  и  въ  коемъ </w:t>
      </w:r>
      <w:r>
        <w:br/>
      </w:r>
      <w:r>
        <w:t xml:space="preserve">ошибся;  но  липшться  почтеннаго,  нужнаго  и  умнаго  челов'Ька, </w:t>
      </w:r>
      <w:r>
        <w:br/>
      </w:r>
      <w:r>
        <w:t xml:space="preserve">который  часъ  отъ  часу  становился  дороже  и  сыскалъ  м'Ьсто  въ </w:t>
      </w:r>
      <w:r>
        <w:br/>
      </w:r>
      <w:r>
        <w:t xml:space="preserve">душ-Ь — это  тяжело.  Но  во  всемъ  воля  Божхя;  а  мы,  забывая  часто, </w:t>
      </w:r>
      <w:r>
        <w:br/>
      </w:r>
      <w:r>
        <w:t xml:space="preserve">что  мы  прахъ,  мнимъ  быть  безсмертными.  Прош;ай.  Богъ  съ  тобою.</w:t>
      </w:r>
    </w:p>
    <w:p>
      <w:pPr>
        <w:pStyle w:val="Normal"/>
      </w:pPr>
      <w:r>
        <w:t xml:space="preserve">ГРАФЪ   0.   В.   РАСТОПЧИНЪ.  339</w:t>
      </w:r>
    </w:p>
    <w:p>
      <w:pPr>
        <w:pStyle w:val="Normal"/>
      </w:pPr>
      <w:r>
        <w:t xml:space="preserve">„Поздравляю  тебя  съ  новыми  успехами.  Мн*  лестно  то,  что </w:t>
      </w:r>
      <w:r>
        <w:br/>
      </w:r>
      <w:r>
        <w:t xml:space="preserve">другъ  мой  на  д'Ьл'Ь  исполняетъ  то,  что  и  почиталъ  своимъ  мечта- </w:t>
      </w:r>
      <w:r>
        <w:br/>
      </w:r>
      <w:r>
        <w:t xml:space="preserve">шемъ  и  невозможнымъ.  Я  положилъ  начало  на  бумагЬ,  а  ты </w:t>
      </w:r>
      <w:r>
        <w:br/>
      </w:r>
      <w:r>
        <w:t xml:space="preserve">на  земл-Ь:  одно  ничего  не  значить,  а  другое,  важно  и  славно. </w:t>
      </w:r>
      <w:r>
        <w:br/>
      </w:r>
      <w:r>
        <w:t xml:space="preserve">А  конецъ  об-Ьимъ  одинъ — отставка  и  покой,  если  Богу  угодно".</w:t>
      </w:r>
    </w:p>
    <w:p>
      <w:pPr>
        <w:pStyle w:val="Normal"/>
      </w:pPr>
      <w:r>
        <w:t xml:space="preserve">„Отъ  9-10  марта,  е.  Вороново,</w:t>
      </w:r>
    </w:p>
    <w:p>
      <w:pPr>
        <w:pStyle w:val="Normal"/>
      </w:pPr>
      <w:r>
        <w:t xml:space="preserve">„Последнее  письмо  хвое  насъ  очень  тронуло;  но  я  и  самъ </w:t>
      </w:r>
      <w:r>
        <w:br/>
      </w:r>
      <w:r>
        <w:t xml:space="preserve">теперь  утЬшать  не  въ  состоян1и,  а  дорого  бы  далъ,  чтобъ  ты </w:t>
      </w:r>
      <w:r>
        <w:br/>
      </w:r>
      <w:r>
        <w:t xml:space="preserve">былъ  зд-Ьсь  и  отеръ  слезы,  который  льются  изъ  глазъ  пятый </w:t>
      </w:r>
      <w:r>
        <w:br/>
      </w:r>
      <w:r>
        <w:t xml:space="preserve">день,  какъ  я  липшлся  почтеннаго  своего  Крафта.  Онъ  въ  девя- </w:t>
      </w:r>
      <w:r>
        <w:br/>
      </w:r>
      <w:r>
        <w:t xml:space="preserve">тый день  посл'Ь  самой  мучительной  болезни  и  муки  нестерпи- </w:t>
      </w:r>
      <w:r>
        <w:br/>
      </w:r>
      <w:r>
        <w:t xml:space="preserve">мой, окончилъ  жизнь  свою,  посвященную  единственно  на  пользу </w:t>
      </w:r>
      <w:r>
        <w:br/>
      </w:r>
      <w:r>
        <w:t xml:space="preserve">челов-Ьчества.  Мы  съ  женою  оплакиваемъ  его,  какъ  друга  и </w:t>
      </w:r>
      <w:r>
        <w:br/>
      </w:r>
      <w:r>
        <w:t xml:space="preserve">самонужн'Ьйшаго  человека  для  жизни  нашей.  Хотя  я  тотчасъ </w:t>
      </w:r>
      <w:r>
        <w:br/>
      </w:r>
      <w:r>
        <w:t xml:space="preserve">писалъ  ужь  въ  Петербургъ  и,  можетъ  быть,  скоро  оттуда  и  бу- </w:t>
      </w:r>
      <w:r>
        <w:br/>
      </w:r>
      <w:r>
        <w:t xml:space="preserve">детъ  какой-нибудь  докторъ,  но  можетъ  ли  тотъ  походить  искус- </w:t>
      </w:r>
      <w:r>
        <w:br/>
      </w:r>
      <w:r>
        <w:t xml:space="preserve">ствомъ,  душою  и  привязанностью  на  почтеннаго  Крафта?  Это </w:t>
      </w:r>
      <w:r>
        <w:br/>
      </w:r>
      <w:r>
        <w:t xml:space="preserve">происшествхе  столь  сильно  меня  встревожило,  т'Ьмъ  бол-Ье,  что </w:t>
      </w:r>
      <w:r>
        <w:br/>
      </w:r>
      <w:r>
        <w:t xml:space="preserve">жена  ему  обязана  была  здоровьемъ,  а  Сережа  жизнью,  что  я, </w:t>
      </w:r>
      <w:r>
        <w:br/>
      </w:r>
      <w:r>
        <w:t xml:space="preserve">помышляя  единственно  о  ихъ  здоровье,  принялъ  нам'Ьрете </w:t>
      </w:r>
      <w:r>
        <w:br/>
      </w:r>
      <w:r>
        <w:t xml:space="preserve">продать  пышное  свое  Вороново,  сохранить  свои  доходы  и,  при- </w:t>
      </w:r>
      <w:r>
        <w:br/>
      </w:r>
      <w:r>
        <w:t xml:space="preserve">ведя въ  порядокъ  дЪла,  "Ьхать  будущею  весною  на  несколько </w:t>
      </w:r>
      <w:r>
        <w:br/>
      </w:r>
      <w:r>
        <w:t xml:space="preserve">л'Ьтъ  на  житье  въ  такое  м'Ьсто,  гд'Ь,  въ  тепломъ  климагЬ,  я </w:t>
      </w:r>
      <w:r>
        <w:br/>
      </w:r>
      <w:r>
        <w:t xml:space="preserve">найду  всЬ  способы  къ  спокойств1ю  и  къ  воспиташю  д-Ьтей.  Я </w:t>
      </w:r>
      <w:r>
        <w:br/>
      </w:r>
      <w:r>
        <w:t xml:space="preserve">посылаю  письмо  къ  Г.  К.,  полагая,  что  государь  лучше  и  удоб- </w:t>
      </w:r>
      <w:r>
        <w:br/>
      </w:r>
      <w:r>
        <w:t xml:space="preserve">■  нЬе  ирхобр-Ьтетя  сд-Ьлать  не  можетъ  для  заведешй,  кои  ужь </w:t>
      </w:r>
      <w:r>
        <w:br/>
      </w:r>
      <w:r>
        <w:t xml:space="preserve">есть  и  могутъ  остаться.  Жена  не  очень  здорова,  а  я,  въ  страх'Ь </w:t>
      </w:r>
      <w:r>
        <w:br/>
      </w:r>
      <w:r>
        <w:t xml:space="preserve">на  счетъ  ея  и  д'Ьтей,  пораженъ  кончиною  сего  достойнаго  чело- </w:t>
      </w:r>
      <w:r>
        <w:br/>
      </w:r>
      <w:r>
        <w:t xml:space="preserve">века, который  на  рукахъ  у  меня  умеръ.  Ут-Ьшая  несчастную  его </w:t>
      </w:r>
      <w:r>
        <w:br/>
      </w:r>
      <w:r>
        <w:t xml:space="preserve">вдову  и  7  д^тей,  самъ  не  могу  еще  придти  въ  себя  и  очень </w:t>
      </w:r>
      <w:r>
        <w:br/>
      </w:r>
      <w:r>
        <w:t xml:space="preserve">нездоровъ.  Прощай  и  в-Ьрь,  что  дружба  твоя  и  жизнь  суть  дв^ </w:t>
      </w:r>
      <w:r>
        <w:br/>
      </w:r>
      <w:r>
        <w:t xml:space="preserve">важныя  вещи  въ  моемъ  положенш  теперешнемъ  и  будущемъ".</w:t>
      </w:r>
    </w:p>
    <w:p>
      <w:pPr>
        <w:pStyle w:val="Normal"/>
      </w:pPr>
      <w:r>
        <w:t xml:space="preserve">„Отъ  30  марша,  с.  Вороново,</w:t>
      </w:r>
    </w:p>
    <w:p>
      <w:pPr>
        <w:pStyle w:val="Normal"/>
      </w:pPr>
      <w:r>
        <w:t xml:space="preserve">„Давно,  любезный  другъ,  не  им^лъ  отъ  тебя  писемъ  и  гЬмъ </w:t>
      </w:r>
      <w:r>
        <w:br/>
      </w:r>
      <w:r>
        <w:t xml:space="preserve">бол'Ье  безпокоюсь,  что  въ  Москве  д-Ьлаютъ  всяшя  глупыя  раз-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  ГРАФЪ   0.  в.   РАСТОПЧИНЪ.</w:t>
      </w:r>
    </w:p>
    <w:p>
      <w:pPr>
        <w:pStyle w:val="Normal"/>
      </w:pPr>
      <w:r>
        <w:t xml:space="preserve">глашетя  на  счетъ  нобитыхъ  полковъ  въ  Грузш,  молодаго  Во- </w:t>
      </w:r>
      <w:r>
        <w:br/>
      </w:r>
      <w:r>
        <w:t xml:space="preserve">ронцова, ограбленнаго  горцами,  раненаго  и  потомъ  умершаго </w:t>
      </w:r>
      <w:r>
        <w:br/>
      </w:r>
      <w:r>
        <w:t xml:space="preserve">въ  пропасти  среди  горъ.  Я  Москв'Ь  не  больше  в'Ьрю,  какъ  К.  или </w:t>
      </w:r>
      <w:r>
        <w:br/>
      </w:r>
      <w:r>
        <w:t xml:space="preserve">К.  Ц.,  но  нельзя  не  безпокоиться,  зная,  что  есть  возможность </w:t>
      </w:r>
      <w:r>
        <w:br/>
      </w:r>
      <w:r>
        <w:t xml:space="preserve">быть  всему  на  св'ЬгЬ.  Я  къ  тебЪ  писалъ  на  другой  день  послЬ </w:t>
      </w:r>
      <w:r>
        <w:br/>
      </w:r>
      <w:r>
        <w:t xml:space="preserve">случившагося  у  насъ  несчастхя.  Я  до  сихъ  поръ  не  могу  при- </w:t>
      </w:r>
      <w:r>
        <w:br/>
      </w:r>
      <w:r>
        <w:t xml:space="preserve">выкнуть къ  смерти  почтеннаго  этого  Крафта.  Жена  же  его  уча- </w:t>
      </w:r>
      <w:r>
        <w:br/>
      </w:r>
      <w:r>
        <w:t xml:space="preserve">ствовала очень  въ  непр1ятномъ  его  пдложеши,  скучая  жизшю </w:t>
      </w:r>
      <w:r>
        <w:br/>
      </w:r>
      <w:r>
        <w:t xml:space="preserve">деревенскою  и  привыкнувъ  глаз'Ьть  въ  Петербурге,  куда,  она </w:t>
      </w:r>
      <w:r>
        <w:br/>
      </w:r>
      <w:r>
        <w:t xml:space="preserve">при  первой  возможности  и  возвращается.   Хоть  мн-Ь  ни  искус- </w:t>
      </w:r>
      <w:r>
        <w:br/>
      </w:r>
      <w:r>
        <w:t xml:space="preserve">ства, ни  дружбы   Крафта  не  найтить,   но  и  до  сентября  безъ </w:t>
      </w:r>
      <w:r>
        <w:br/>
      </w:r>
      <w:r>
        <w:t xml:space="preserve">доктора  жить  съ  семьею  въ  деревне  не  возможно,  и  я,  нащедъ </w:t>
      </w:r>
      <w:r>
        <w:br/>
      </w:r>
      <w:r>
        <w:t xml:space="preserve">въ  Москве  одного  Эндемхуса,  который  былъ  главнымъ  докто- </w:t>
      </w:r>
      <w:r>
        <w:br/>
      </w:r>
      <w:r>
        <w:t xml:space="preserve">ромъ  при  полкахъ  гвардш,  уговорилъ  его  быть  зд'Ьсь  до  отъ- </w:t>
      </w:r>
      <w:r>
        <w:br/>
      </w:r>
      <w:r>
        <w:t xml:space="preserve">Ъзда  нашего  въ  Москву.  Я  ужь  къ  теб*  писалъ,  что  нам^реше </w:t>
      </w:r>
      <w:r>
        <w:br/>
      </w:r>
      <w:r>
        <w:t xml:space="preserve">наше  есть  "Ьхать  въ  чужхе  край  въ  ма*  1805  года.  Причины </w:t>
      </w:r>
      <w:r>
        <w:br/>
      </w:r>
      <w:r>
        <w:t xml:space="preserve">мои:  здоровье  жены,  Сергуши  и  мое  спокойствхе  и  желаше  за- </w:t>
      </w:r>
      <w:r>
        <w:br/>
      </w:r>
      <w:r>
        <w:t xml:space="preserve">платить долгъ,  коего  306,000.  Если  я  останусь  зд'Ьсь,  то  обширное </w:t>
      </w:r>
      <w:r>
        <w:br/>
      </w:r>
      <w:r>
        <w:t xml:space="preserve">Вороново  съ  развалинами  своими  унесетъ  у  меня  большую  часть </w:t>
      </w:r>
      <w:r>
        <w:br/>
      </w:r>
      <w:r>
        <w:t xml:space="preserve">дохода,  не  принося  мн'Ь  ничего,  а  вьгЬхавъ  изъ  него  съ  домомъ </w:t>
      </w:r>
      <w:r>
        <w:br/>
      </w:r>
      <w:r>
        <w:t xml:space="preserve">и  выведя  вонъ  конск1й  заводъ,  я  нав-Ьрио  получу  отъ  25  до </w:t>
      </w:r>
      <w:r>
        <w:br/>
      </w:r>
      <w:r>
        <w:t xml:space="preserve">30  тыс.  доходу  ежегодно.  Я  теперь  жду  отв-Ьта  отъ  К,  къ  ко- </w:t>
      </w:r>
      <w:r>
        <w:br/>
      </w:r>
      <w:r>
        <w:t xml:space="preserve">ему писалъ,  неугодно  ли  государю  купить  Вороново  за  350  тыс. </w:t>
      </w:r>
      <w:r>
        <w:br/>
      </w:r>
      <w:r>
        <w:t xml:space="preserve">руб.,  хоть  оно  съ  прикупомъ  у  Зиновьева  деревни  и  издержекъ, </w:t>
      </w:r>
      <w:r>
        <w:br/>
      </w:r>
      <w:r>
        <w:t xml:space="preserve">стоитъ  МН'Ь  372  тыс.  Тогда  бы  я  былъ  квитъ  съ  долгами  и  еп1.е </w:t>
      </w:r>
      <w:r>
        <w:br/>
      </w:r>
      <w:r>
        <w:t xml:space="preserve">им'Ьлъ  бы  н'Ьсколько  своего  капиталу,  и  эта  мысль  меня  всегда </w:t>
      </w:r>
      <w:r>
        <w:br/>
      </w:r>
      <w:r>
        <w:t xml:space="preserve">очень  тревожить,  когда  подумаешь,  что  жена  можетъ  остаться </w:t>
      </w:r>
      <w:r>
        <w:br/>
      </w:r>
      <w:r>
        <w:t xml:space="preserve">и  съ  долгами,  и  съ  безпокойствомъ,  не  им-Ья  никакого  понятая </w:t>
      </w:r>
      <w:r>
        <w:br/>
      </w:r>
      <w:r>
        <w:t xml:space="preserve">ни  о  управленш  им'Ьшемъ,  ни  о  плутовствахъ  людскихъ,  ко- </w:t>
      </w:r>
      <w:r>
        <w:br/>
      </w:r>
      <w:r>
        <w:t xml:space="preserve">имъ  она  неохотно  и  в-Ьритъ.  Но  продамъ  ли  я  или  н'Ьтъ  Воро- </w:t>
      </w:r>
      <w:r>
        <w:br/>
      </w:r>
      <w:r>
        <w:t xml:space="preserve">ново, а  все  въ  сентябр-Ь  пере'Ьду  въ  Москву  и  тамъ,  приведя </w:t>
      </w:r>
      <w:r>
        <w:br/>
      </w:r>
      <w:r>
        <w:t xml:space="preserve">свои  д'Ьла  въ  порядокъ,  дождусь  мая  и  по'Ьду.  Я  еще  не  рЪ- </w:t>
      </w:r>
      <w:r>
        <w:br/>
      </w:r>
      <w:r>
        <w:t xml:space="preserve">шенъ  на  мЪсто  нашего  пребывашя,  а  думаю  больше,  что  годъ </w:t>
      </w:r>
      <w:r>
        <w:br/>
      </w:r>
      <w:r>
        <w:t xml:space="preserve">пробуду  въ  Франкфурт*  на  Майн-Ь,  гд'Ь  по  близости  всЬхъ  водъ </w:t>
      </w:r>
      <w:r>
        <w:br/>
      </w:r>
      <w:r>
        <w:t xml:space="preserve">и  теплицъ  могу  заняться  лечешемъ,  а  тамъ,  если  обстоятель- </w:t>
      </w:r>
      <w:r>
        <w:br/>
      </w:r>
      <w:r>
        <w:t xml:space="preserve">ства позволятъ,  то  по'Ьду  на  н'Ьсколько  л'Ьтъ  въ  П1вейцар1ю,  и </w:t>
      </w:r>
      <w:r>
        <w:br/>
      </w:r>
      <w:r>
        <w:t xml:space="preserve">съ  благословенною  своею  семьею,  съ  книгами  и  самъ  съ  собою</w:t>
      </w:r>
    </w:p>
    <w:p>
      <w:pPr>
        <w:pStyle w:val="Normal"/>
      </w:pPr>
      <w:r>
        <w:t xml:space="preserve">.     ГРАФЪ   е.   в.   РАСТОПЧИНЪ.  341</w:t>
      </w:r>
    </w:p>
    <w:p>
      <w:pPr>
        <w:pStyle w:val="Normal"/>
      </w:pPr>
      <w:r>
        <w:t xml:space="preserve">могу  надеяться  быть  счастливымъ.  Въ  судьб'Ь  моей  есть  н4что </w:t>
      </w:r>
      <w:r>
        <w:br/>
      </w:r>
      <w:r>
        <w:t xml:space="preserve">странное:  я  им-Ьлъ  даръ  БожШ  найдтить  трехъ  друзей,  но  ни </w:t>
      </w:r>
      <w:r>
        <w:br/>
      </w:r>
      <w:r>
        <w:t xml:space="preserve">съ  однимъ  наверно  не  могу  делить  время:  ты  въ  служб*,  гд-Ь </w:t>
      </w:r>
      <w:r>
        <w:br/>
      </w:r>
      <w:r>
        <w:t xml:space="preserve">полезенъ  отечеству  и  челов-Ьчеству,  Головинъ  въ  Париж*,  на </w:t>
      </w:r>
      <w:r>
        <w:br/>
      </w:r>
      <w:r>
        <w:t xml:space="preserve">долго  и  всегда  будетъ  занять  женою  и  мною,  Небольсинъ  убитъ </w:t>
      </w:r>
      <w:r>
        <w:br/>
      </w:r>
      <w:r>
        <w:t xml:space="preserve">своимъ  состояшемъ  и  б-Ьгаетъ,  против^  своего  желанхя,  людей. </w:t>
      </w:r>
      <w:r>
        <w:br/>
      </w:r>
      <w:r>
        <w:t xml:space="preserve">Сл-Ьдственно,  зд4сь  ли  я,  или  въ  другомъ  м-ЬстЬ,  друзья  мои </w:t>
      </w:r>
      <w:r>
        <w:br/>
      </w:r>
      <w:r>
        <w:t xml:space="preserve">будутъ  единственно  въ  душ*  моей,  а  я  въ  ихъ.  Ты  изъ  газетъ </w:t>
      </w:r>
      <w:r>
        <w:br/>
      </w:r>
      <w:r>
        <w:t xml:space="preserve">увидишь,  въ  какомъ  критичёскомъ  положеши  Англ1я.  Еслибъ </w:t>
      </w:r>
      <w:r>
        <w:br/>
      </w:r>
      <w:r>
        <w:t xml:space="preserve">король  умеръ,  то  бы  и  замешательства  не  было;  но  онъ  опять  съ </w:t>
      </w:r>
      <w:r>
        <w:br/>
      </w:r>
      <w:r>
        <w:t xml:space="preserve">ума  сошелъ  и  должно  будетъ  поставить  или  регента,  или  сов^тъ </w:t>
      </w:r>
      <w:r>
        <w:br/>
      </w:r>
      <w:r>
        <w:t xml:space="preserve">для  управленхя.  Схя  эпоха,  можетъ  быть,  переломъ  счастхя  анг- </w:t>
      </w:r>
      <w:r>
        <w:br/>
      </w:r>
      <w:r>
        <w:t xml:space="preserve">лШской  политики,  которая  грабить  и  кричать  не  велитъ.  В-Ьрио </w:t>
      </w:r>
      <w:r>
        <w:br/>
      </w:r>
      <w:r>
        <w:t xml:space="preserve">бы  Питтъ  не  заключилъ  въ  Амьен*  мира,  а  заключа,  не  на- </w:t>
      </w:r>
      <w:r>
        <w:br/>
      </w:r>
      <w:r>
        <w:t xml:space="preserve">чалъ  бы  такъ  скоро  опять  войны.  Бонапарте  вс*  завидуютъ,  но </w:t>
      </w:r>
      <w:r>
        <w:br/>
      </w:r>
      <w:r>
        <w:t xml:space="preserve">онъ  никому  счаст1я  не  сд*лалъ,  и  вс*  тЬ,  кои  сбираются  за </w:t>
      </w:r>
      <w:r>
        <w:br/>
      </w:r>
      <w:r>
        <w:t xml:space="preserve">деньги  его  убить,  помышляютъ  слишкомъ  много  о  своей  безопас- </w:t>
      </w:r>
      <w:r>
        <w:br/>
      </w:r>
      <w:r>
        <w:t xml:space="preserve">ности, дабы  воспользоваться  награждешями  за  уб1йство.  Жаль, </w:t>
      </w:r>
      <w:r>
        <w:br/>
      </w:r>
      <w:r>
        <w:t xml:space="preserve">что  Моро  тутъ  зам*шался,  не  доволенъ  ролею  премудраго  пер- </w:t>
      </w:r>
      <w:r>
        <w:br/>
      </w:r>
      <w:r>
        <w:t xml:space="preserve">ваго  генерала,  а  захотЬлъ  въ  первые  консулы.  Судя  по  многимъ </w:t>
      </w:r>
      <w:r>
        <w:br/>
      </w:r>
      <w:r>
        <w:t xml:space="preserve">изъ  тЬхъ,  кои  пр1*хали  изъ  Англш  убивать  Корсиканца,  Вит- </w:t>
      </w:r>
      <w:r>
        <w:br/>
      </w:r>
      <w:r>
        <w:t xml:space="preserve">вортъ,  коего  звали  Нотше  1оуа1,  в*рно  руководствовалъ  симъ </w:t>
      </w:r>
      <w:r>
        <w:br/>
      </w:r>
      <w:r>
        <w:t xml:space="preserve">невиннымъ  замысломъ.  Я  ничего  гнусн*е  правилъ  аглицкаго </w:t>
      </w:r>
      <w:r>
        <w:br/>
      </w:r>
      <w:r>
        <w:t xml:space="preserve">министерства  не  знаю,  а  между  глупыми  привычками  въ  лю- </w:t>
      </w:r>
      <w:r>
        <w:br/>
      </w:r>
      <w:r>
        <w:t xml:space="preserve">дяхъ  говорятъ  Коппё1е  сотте  ип  АпдЫгз.  Прощай,  Богъ  съ  то- </w:t>
      </w:r>
      <w:r>
        <w:br/>
      </w:r>
      <w:r>
        <w:t xml:space="preserve">бой. Жена  теб*  кланяется;  д*ти,  кром*  Наташи,  здоровы,  а  она </w:t>
      </w:r>
      <w:r>
        <w:br/>
      </w:r>
      <w:r>
        <w:t xml:space="preserve">немного  простудилась;  я  и  самъ  въ  сильномъ  ревматизм*  и  съ </w:t>
      </w:r>
      <w:r>
        <w:br/>
      </w:r>
      <w:r>
        <w:t xml:space="preserve">нед*лю  не  могъ  писать.  Весна  открылась,  но  сн*гъ  еп1,е  не </w:t>
      </w:r>
      <w:r>
        <w:br/>
      </w:r>
      <w:r>
        <w:t xml:space="preserve">сошелъ  оттого,  что  дождя  н*тъ,  а  ясное  небо  и  ночью  бываеть </w:t>
      </w:r>
      <w:r>
        <w:br/>
      </w:r>
      <w:r>
        <w:t xml:space="preserve">холодно.  Прощай,  мой  другъ".</w:t>
      </w:r>
    </w:p>
    <w:p>
      <w:pPr>
        <w:pStyle w:val="Normal"/>
      </w:pPr>
      <w:r>
        <w:t xml:space="preserve">у^Отъ  3  мая,  с.  Вороново.</w:t>
      </w:r>
    </w:p>
    <w:p>
      <w:pPr>
        <w:pStyle w:val="Normal"/>
      </w:pPr>
      <w:r>
        <w:t xml:space="preserve">„Опять  три  почты  отъ  тебя  писемъ  н*тъ;  сл*дственно,  дв* </w:t>
      </w:r>
      <w:r>
        <w:br/>
      </w:r>
      <w:r>
        <w:t xml:space="preserve">нед*ли  началось  опять  безпокойство  на  твой  счетъ.  Иногда,  не- </w:t>
      </w:r>
      <w:r>
        <w:br/>
      </w:r>
      <w:r>
        <w:t xml:space="preserve">смотря на  дальшя  выгоды  отъ  присоединешя  Грузш,  я  сержусь </w:t>
      </w:r>
      <w:r>
        <w:br/>
      </w:r>
      <w:r>
        <w:t xml:space="preserve">на  себя  за  то,  что,  постигнувъ  д*ло  С1е,  какъ  надлежало,  со- </w:t>
      </w:r>
      <w:r>
        <w:br/>
      </w:r>
      <w:r>
        <w:t xml:space="preserve">вершилъ;  но  всего  придумать  нельзя,  и  если  я  теперь  безпо-</w:t>
      </w:r>
    </w:p>
    <w:p>
      <w:pPr>
        <w:pStyle w:val="Normal"/>
      </w:pPr>
      <w:r>
        <w:t xml:space="preserve">342  ГРАФЪ   0.   В.   РАСТОПЧИНЪ.</w:t>
      </w:r>
    </w:p>
    <w:p>
      <w:pPr>
        <w:pStyle w:val="Normal"/>
      </w:pPr>
      <w:r>
        <w:t xml:space="preserve">коюсь  О  теб*,  что  ты  среди  безпокойствъ  и  неудовольствШ </w:t>
      </w:r>
      <w:r>
        <w:br/>
      </w:r>
      <w:r>
        <w:t xml:space="preserve">всегда,  подъ  пулею  и  стрелою,  то  нельзя  предвид'Ьть  было  и </w:t>
      </w:r>
      <w:r>
        <w:br/>
      </w:r>
      <w:r>
        <w:t xml:space="preserve">того,  что  ты  бы  могъ  и  въ  другомъ  м-ЬсгЬ,  и  безъ  непр1ятелей </w:t>
      </w:r>
      <w:r>
        <w:br/>
      </w:r>
      <w:r>
        <w:t xml:space="preserve">быть  завсегда  въ  опасности  отъ  каверзовъ  и  мерзостей  сыновъ </w:t>
      </w:r>
      <w:r>
        <w:br/>
      </w:r>
      <w:r>
        <w:t xml:space="preserve">челов'Ьческихъ.  Хочется  и  для  тебя,  и  для  себя,  чтобы  ты,  оконча </w:t>
      </w:r>
      <w:r>
        <w:br/>
      </w:r>
      <w:r>
        <w:t xml:space="preserve">столь  же  славно,  какъ  началъ,  возвратился  на  покой,  но  и  въ </w:t>
      </w:r>
      <w:r>
        <w:br/>
      </w:r>
      <w:r>
        <w:t xml:space="preserve">семъ  сомневаюсь.  По  всему  не  пройдетъ  годъ  безъ  войны  чрез- </w:t>
      </w:r>
      <w:r>
        <w:br/>
      </w:r>
      <w:r>
        <w:t xml:space="preserve">вычайной. Можно  смотреть  хладнокровно  на  н^кбторыя  про- </w:t>
      </w:r>
      <w:r>
        <w:br/>
      </w:r>
      <w:r>
        <w:t xml:space="preserve">исшеств1я;  но  есть  так1Я,  что  равнодуппе  влечетъ  за  собою  б-Ьд- </w:t>
      </w:r>
      <w:r>
        <w:br/>
      </w:r>
      <w:r>
        <w:t xml:space="preserve">ство  и  позоръ.  Я  получаю'  изв^спе  сейчасъ,  что  въ  Петербургъ </w:t>
      </w:r>
      <w:r>
        <w:br/>
      </w:r>
      <w:r>
        <w:t xml:space="preserve">пр1'Ьхалъ  курьеръ  съ  изв'Ьспемъ  о  принятш  Бонапартомъ  ти- </w:t>
      </w:r>
      <w:r>
        <w:br/>
      </w:r>
      <w:r>
        <w:t xml:space="preserve">тула императора  Галловъ  и  короля  италШскаго.  Жену  онъ  свою  * </w:t>
      </w:r>
      <w:r>
        <w:br/>
      </w:r>
      <w:r>
        <w:t xml:space="preserve">отр'Ьшилъ,  уничтожа  бракъ,  и  женится  на  вдовствующей  коро- </w:t>
      </w:r>
      <w:r>
        <w:br/>
      </w:r>
      <w:r>
        <w:t xml:space="preserve">лев* этрурской  съ  т-Ьмъ,  что  въ  случать  его  бездЪтхя,  сынъ  отъ </w:t>
      </w:r>
      <w:r>
        <w:br/>
      </w:r>
      <w:r>
        <w:t xml:space="preserve">перваго  ея  брака  будетъ  насл^дникъ  Бонапартовъ.  Приметь, </w:t>
      </w:r>
      <w:r>
        <w:br/>
      </w:r>
      <w:r>
        <w:t xml:space="preserve">что  самъ  возвращаетъ  онъ  Французамъ  форму  перваго  ихъ </w:t>
      </w:r>
      <w:r>
        <w:br/>
      </w:r>
      <w:r>
        <w:t xml:space="preserve">правлешя,  пр1уча  ихъ  къ  своему  самовласпю,  присоединяетъ </w:t>
      </w:r>
      <w:r>
        <w:br/>
      </w:r>
      <w:r>
        <w:t xml:space="preserve">къ  страшной  французской  сил**  и  королевство  Этрурское  и  воз- </w:t>
      </w:r>
      <w:r>
        <w:br/>
      </w:r>
      <w:r>
        <w:t xml:space="preserve">водитъ  по  себ*  отрасль  бурбонскую  на  французскШ  престолъ, </w:t>
      </w:r>
      <w:r>
        <w:br/>
      </w:r>
      <w:r>
        <w:t xml:space="preserve">оба  королевства  Этрурскхя  —  дочь  короля  гишпанскаго.  Мн-Ь  то </w:t>
      </w:r>
      <w:r>
        <w:br/>
      </w:r>
      <w:r>
        <w:t xml:space="preserve">см'Ьшно,  что  люди  не  признаются  никогда  въ  ихъ  сумасшествш, </w:t>
      </w:r>
      <w:r>
        <w:br/>
      </w:r>
      <w:r>
        <w:t xml:space="preserve">и  стоило  ли  жизни  близь  двухъ  милл1оновъ  людей,  потрясешя </w:t>
      </w:r>
      <w:r>
        <w:br/>
      </w:r>
      <w:r>
        <w:t xml:space="preserve">всЬхъ  властей  и  произведешя  непонятныхъ  варварствъ  и  без- </w:t>
      </w:r>
      <w:r>
        <w:br/>
      </w:r>
      <w:r>
        <w:t xml:space="preserve">бож1я  то,  чтобы  сделать  изъ  п^хотнаго  капитана  императора  и </w:t>
      </w:r>
      <w:r>
        <w:br/>
      </w:r>
      <w:r>
        <w:t xml:space="preserve">короля?  Последнее  письмо  твое  меня  тронуло;  но  ты  согласишься </w:t>
      </w:r>
      <w:r>
        <w:br/>
      </w:r>
      <w:r>
        <w:t xml:space="preserve">со  мною,  что  причины  мои  отъехать  въ  чуж1е  край  весьма </w:t>
      </w:r>
      <w:r>
        <w:br/>
      </w:r>
      <w:r>
        <w:t xml:space="preserve">сильны.  Жена  очень  разстроена  здоровьемъ  и  поддерживаетъ </w:t>
      </w:r>
      <w:r>
        <w:br/>
      </w:r>
      <w:r>
        <w:t xml:space="preserve">себя  порядочною  и  спокойною  жизн1ю.  Сергуша  слабъ  и  Наташа </w:t>
      </w:r>
      <w:r>
        <w:br/>
      </w:r>
      <w:r>
        <w:t xml:space="preserve">тоже  съ  прошедшей  зимы.  Надежды  и  помош;ника  нашего </w:t>
      </w:r>
      <w:r>
        <w:br/>
      </w:r>
      <w:r>
        <w:t xml:space="preserve">Крафта — н-Ьтъ,  и  мн*  должно  предупредить  все,  чтб  въ  водЪ </w:t>
      </w:r>
      <w:r>
        <w:br/>
      </w:r>
      <w:r>
        <w:t xml:space="preserve">человека  быть  можетъ.  Если  ты  будешь  въ  отставке,  то  и  теб* </w:t>
      </w:r>
      <w:r>
        <w:br/>
      </w:r>
      <w:r>
        <w:t xml:space="preserve">воды  и  бани  худа  не  сд'Ьлаютъ,  а  планъ  нашей  -Ьзды  совер- </w:t>
      </w:r>
      <w:r>
        <w:br/>
      </w:r>
      <w:r>
        <w:t xml:space="preserve">шенно пригодиться  можетъ  и  теб*.  Исключая  времени,  сколько </w:t>
      </w:r>
      <w:r>
        <w:br/>
      </w:r>
      <w:r>
        <w:t xml:space="preserve">мы  съ  тобою  были  вм^ст*  въ  течете  посл'Ьднихъ  семи  л'Ьтъ, </w:t>
      </w:r>
      <w:r>
        <w:br/>
      </w:r>
      <w:r>
        <w:t xml:space="preserve">ты  жилъ  въ  деревне,  я  въ  Петербурге,  потомъ  я  тебя  см-Ьнилъ, </w:t>
      </w:r>
      <w:r>
        <w:br/>
      </w:r>
      <w:r>
        <w:t xml:space="preserve">а  ты  меня.  Счастливъ  я  т4мъ,  что  им^ю  друга  въ  тебЬ,  на </w:t>
      </w:r>
      <w:r>
        <w:br/>
      </w:r>
      <w:r>
        <w:t xml:space="preserve">коемъ  остановится  утешительная  мысль,  если   бы   я  прежде</w:t>
      </w:r>
    </w:p>
    <w:p>
      <w:pPr>
        <w:pStyle w:val="Normal"/>
      </w:pPr>
      <w:r>
        <w:t xml:space="preserve">ГРАФЪ  е.  в.  РАСТОПЧИНЪ.  343</w:t>
      </w:r>
    </w:p>
    <w:p>
      <w:pPr>
        <w:pStyle w:val="Normal"/>
      </w:pPr>
      <w:r>
        <w:t xml:space="preserve">тебя  достигъ  до  часа  смертнаго,  и  другъ  мужа  остался  бы  другъ </w:t>
      </w:r>
      <w:r>
        <w:br/>
      </w:r>
      <w:r>
        <w:t xml:space="preserve">жены  почтенной  и  завдитникъ  сиротъ.  Но  когда  бы  обстоятель- </w:t>
      </w:r>
      <w:r>
        <w:br/>
      </w:r>
      <w:r>
        <w:t xml:space="preserve">ства твои  позволили  соединиться  намъ  и  въ  чужихъ  краяхъ, </w:t>
      </w:r>
      <w:r>
        <w:br/>
      </w:r>
      <w:r>
        <w:t xml:space="preserve">то  бы  Росс1я  была  съ  нами  и  вн'Ь  отечества...  Я  продалъ  ко- </w:t>
      </w:r>
      <w:r>
        <w:br/>
      </w:r>
      <w:r>
        <w:t xml:space="preserve">стромск1я  деревни  —  400  душъ  за  55  тыс.  и  самъ  расплачусь </w:t>
      </w:r>
      <w:r>
        <w:br/>
      </w:r>
      <w:r>
        <w:t xml:space="preserve">съ  мелкийи  долгами...  Вороново  я  не  продаю;  мнопе  желали </w:t>
      </w:r>
      <w:r>
        <w:br/>
      </w:r>
      <w:r>
        <w:t xml:space="preserve">купить  его,  но  ни  одинъ  не  р'Ьшился,  кром*  Мамонова,  который </w:t>
      </w:r>
      <w:r>
        <w:br/>
      </w:r>
      <w:r>
        <w:t xml:space="preserve">хотЬлъ  меня  одолжить  домомъ,  картинами,  мраморомъ  и  проч... </w:t>
      </w:r>
      <w:r>
        <w:br/>
      </w:r>
      <w:r>
        <w:t xml:space="preserve">У  насъ  была  восемь  дней  несчастная  Небольсина  съ  братомъ </w:t>
      </w:r>
      <w:r>
        <w:br/>
      </w:r>
      <w:r>
        <w:t xml:space="preserve">Ншсолаемъ,  который  весьма  тобою  восхищается;  онъ,  бывъ  въ </w:t>
      </w:r>
      <w:r>
        <w:br/>
      </w:r>
      <w:r>
        <w:t xml:space="preserve">Неапол'Ь  и  узнавъ  о  смерти  брата,  тотчасъ  прх'Ьхалъ.  Онъ  уменъ, </w:t>
      </w:r>
      <w:r>
        <w:br/>
      </w:r>
      <w:r>
        <w:t xml:space="preserve">я  думаю,  честенъ,  но  воображете  пылко  и  молодо  и  м'Ьшаетъ </w:t>
      </w:r>
      <w:r>
        <w:br/>
      </w:r>
      <w:r>
        <w:t xml:space="preserve">видЬть  вещи  въ  настоящемъ  вид-Ь".</w:t>
      </w:r>
    </w:p>
    <w:p>
      <w:pPr>
        <w:pStyle w:val="Normal"/>
      </w:pPr>
      <w:r>
        <w:t xml:space="preserve">„Отъ  26  мая,  с,  Воропово.</w:t>
      </w:r>
    </w:p>
    <w:p>
      <w:pPr>
        <w:pStyle w:val="Normal"/>
      </w:pPr>
      <w:r>
        <w:t xml:space="preserve">„Безпокойство  мое  часъ  отъ  часу  прибавляется  т-Ьмъ  бол'Ье, </w:t>
      </w:r>
      <w:r>
        <w:br/>
      </w:r>
      <w:r>
        <w:t xml:space="preserve">что  курьера  отъ  тебя  н^Ьтъ  и  Богъ  знаетъ,  когда  ты  кончишь </w:t>
      </w:r>
      <w:r>
        <w:br/>
      </w:r>
      <w:r>
        <w:t xml:space="preserve">свои  походы  и  занят1я.  Коль  ни  славна  для  твоей  исторш  та </w:t>
      </w:r>
      <w:r>
        <w:br/>
      </w:r>
      <w:r>
        <w:t xml:space="preserve">минута,  въ  кою  ты  родилъ  великШ  планъ,  нын*  въ  д-Ьйствхе </w:t>
      </w:r>
      <w:r>
        <w:br/>
      </w:r>
      <w:r>
        <w:t xml:space="preserve">приводимый,  столько  же  она  и  безпокойна  и  мучительна  для </w:t>
      </w:r>
      <w:r>
        <w:br/>
      </w:r>
      <w:r>
        <w:t xml:space="preserve">меня  и  для  гЬхъ,  кои  по  моему  тебя  любятъ,  зная  сердце  и </w:t>
      </w:r>
      <w:r>
        <w:br/>
      </w:r>
      <w:r>
        <w:t xml:space="preserve">душу.  Я  боюсь,  что  еще  до  10-го  числа  будущаго  месяца  про- </w:t>
      </w:r>
      <w:r>
        <w:br/>
      </w:r>
      <w:r>
        <w:t xml:space="preserve">буду, не  получа  отъ  тебя  письма;  мн'Ь  пора  и  непрем'Ьнно  "Ьхать </w:t>
      </w:r>
      <w:r>
        <w:br/>
      </w:r>
      <w:r>
        <w:t xml:space="preserve">должно  въ  воронежск1я,  а  оттуда  въ  друпя  деревни,  и  я  пола- </w:t>
      </w:r>
      <w:r>
        <w:br/>
      </w:r>
      <w:r>
        <w:t xml:space="preserve">гаю употребить  на  С1е  обозрите  мЪсяцъ,  следственно  я  лиш- </w:t>
      </w:r>
      <w:r>
        <w:br/>
      </w:r>
      <w:r>
        <w:t xml:space="preserve">нюю неделю  пробуду  въ  безнокойстве,  доколе  съ  жениными </w:t>
      </w:r>
      <w:r>
        <w:br/>
      </w:r>
      <w:r>
        <w:t xml:space="preserve">письмами  получу  и  твое.  Я  теперь  очень  хлопочу,  чтобы  въ </w:t>
      </w:r>
      <w:r>
        <w:br/>
      </w:r>
      <w:r>
        <w:t xml:space="preserve">сентябр'Ь  сыскать  домъ  въ  Москв'Ь.  Жена  на  6  недель  по-Ьдеть </w:t>
      </w:r>
      <w:r>
        <w:br/>
      </w:r>
      <w:r>
        <w:t xml:space="preserve">зимою  въ  Петербургъ,  а  я  долженъ  заняться  приведешемъ  всЬхъ </w:t>
      </w:r>
      <w:r>
        <w:br/>
      </w:r>
      <w:r>
        <w:t xml:space="preserve">д^лъ  въ  порядокъ,  отъ'Ьзжая  въ  маЪ  на  несколько  л'Ьтъ  въ  чу- </w:t>
      </w:r>
      <w:r>
        <w:br/>
      </w:r>
      <w:r>
        <w:t xml:space="preserve">ж1е  край,  какъ  для  здоровья,  такъ  и  для  лучшей  уплаты  дол- </w:t>
      </w:r>
      <w:r>
        <w:br/>
      </w:r>
      <w:r>
        <w:t xml:space="preserve">говъ.  Мы  'Ьдемъ  не  мотать  и  не  веселиться,  сл'Ьдственно,  из- </w:t>
      </w:r>
      <w:r>
        <w:br/>
      </w:r>
      <w:r>
        <w:t xml:space="preserve">бравъ  пр1ятный  городъ  въ  Швёйцархи  или  Франкфуртъ  на  МайнЪ, </w:t>
      </w:r>
      <w:r>
        <w:br/>
      </w:r>
      <w:r>
        <w:t xml:space="preserve">займемся  воспиташемъ  милыхъ  дЪтей  и  будемъ  счастливы  одинъ </w:t>
      </w:r>
      <w:r>
        <w:br/>
      </w:r>
      <w:r>
        <w:t xml:space="preserve">другимъ. — ^Мы  здоровы  и  пользуемся  самымъ  прекраснымъ  вре- </w:t>
      </w:r>
      <w:r>
        <w:br/>
      </w:r>
      <w:r>
        <w:t xml:space="preserve">менемъ,  кое  продолжается  бол'Ье  м-Ьсяца.  Хлебопашество  мое </w:t>
      </w:r>
      <w:r>
        <w:br/>
      </w:r>
      <w:r>
        <w:t xml:space="preserve">въ  совершенстве  и  съ  некоторымъ  кокетствомъ  въ  отделке</w:t>
      </w:r>
    </w:p>
    <w:p>
      <w:pPr>
        <w:pStyle w:val="Normal"/>
      </w:pPr>
      <w:r>
        <w:t xml:space="preserve">344  ГРАФЪ  е.   в.   РАСТОПЧИНЪ.</w:t>
      </w:r>
    </w:p>
    <w:p>
      <w:pPr>
        <w:pStyle w:val="Normal"/>
      </w:pPr>
      <w:r>
        <w:t xml:space="preserve">полей;  озимый  хл^бъ  отм-Ьиный,  а  яроваго  всякаго  близь  140 </w:t>
      </w:r>
      <w:r>
        <w:br/>
      </w:r>
      <w:r>
        <w:t xml:space="preserve">десятинъ  посЬяно  будетъ;  ты  бы  в'Ьрно  меня  не  упрекнулъ  те- </w:t>
      </w:r>
      <w:r>
        <w:br/>
      </w:r>
      <w:r>
        <w:t xml:space="preserve">перь, что  я  пренебрегаю  сею  почтенною  частш  хозяйства.  Я </w:t>
      </w:r>
      <w:r>
        <w:br/>
      </w:r>
      <w:r>
        <w:t xml:space="preserve">весьма  доволенъ  своими  шотландцами,  и  каждый  изъ  нихъ </w:t>
      </w:r>
      <w:r>
        <w:br/>
      </w:r>
      <w:r>
        <w:t xml:space="preserve">рвется  лучше  сдЪлать  по  своей  части. — Теперь  я  боюсь  еще </w:t>
      </w:r>
      <w:r>
        <w:br/>
      </w:r>
      <w:r>
        <w:t xml:space="preserve">кровопролитной  войны.  Питтъ  опять  входитъ  въ  министерство, </w:t>
      </w:r>
      <w:r>
        <w:br/>
      </w:r>
      <w:r>
        <w:t xml:space="preserve">а  съ  его  умомъ,  съ  денежными  пособхями  и  жаждою  истребить </w:t>
      </w:r>
      <w:r>
        <w:br/>
      </w:r>
      <w:r>
        <w:t xml:space="preserve">Францш  онъ  заташ;итъ  и  сух1я  державы,  чтобъ  изъ  нихъ  сде- </w:t>
      </w:r>
      <w:r>
        <w:br/>
      </w:r>
      <w:r>
        <w:t xml:space="preserve">лать мокрыхъ  куръ.  Между  т'Ьмъ  Англхя  покорила  весь  Индо- </w:t>
      </w:r>
      <w:r>
        <w:br/>
      </w:r>
      <w:r>
        <w:t xml:space="preserve">станъ  подъ  свое  иго.  Я  дни  черезъ  три  -Ьду  въ  деревню  къ  кня- </w:t>
      </w:r>
      <w:r>
        <w:br/>
      </w:r>
      <w:r>
        <w:t xml:space="preserve">гине Дашковой  съ  Авдотьею  Селиверстовною  Небольсиною  и  съ </w:t>
      </w:r>
      <w:r>
        <w:br/>
      </w:r>
      <w:r>
        <w:t xml:space="preserve">братомъ  ея  Николаемъ  Селиверстовичемъ.  Проп1;ай.  Жена  теб'Ь </w:t>
      </w:r>
      <w:r>
        <w:br/>
      </w:r>
      <w:r>
        <w:t xml:space="preserve">кланяется,  д'Ьти  любятъ,  а  я,  пока  живъ,  неизм-Ьиный  другъ  твой".</w:t>
      </w:r>
    </w:p>
    <w:p>
      <w:pPr>
        <w:pStyle w:val="Normal"/>
      </w:pPr>
      <w:r>
        <w:t xml:space="preserve">Въ  слЪдуюп^емъ  письм*  (отъ  12  1юня,  с.  Вороново)  Растоп- </w:t>
      </w:r>
      <w:r>
        <w:br/>
      </w:r>
      <w:r>
        <w:t xml:space="preserve">чинъ  пишетъ,  между  прочимъ:  „Письмо  твое  я  получилъ  въ </w:t>
      </w:r>
      <w:r>
        <w:br/>
      </w:r>
      <w:r>
        <w:t xml:space="preserve">одну  изъ  тЬхъ  счастливыхъ  минуть,  когда,  бывъ  здоровъ  тЬ- </w:t>
      </w:r>
      <w:r>
        <w:br/>
      </w:r>
      <w:r>
        <w:t xml:space="preserve">ломъ  и  спокоенъ  духомъ,  я  былъ  среди  богатаго  поля,  и  тутъ, </w:t>
      </w:r>
      <w:r>
        <w:br/>
      </w:r>
      <w:r>
        <w:t xml:space="preserve">читая  все,  тобою  писанное,  вкусилъ  удовольств1е,  нич'Ьмъ  не- </w:t>
      </w:r>
      <w:r>
        <w:br/>
      </w:r>
      <w:r>
        <w:t xml:space="preserve">отравленное. Я  благодарилъ  всЬми  чувствами  Бога  и  кончилъ </w:t>
      </w:r>
      <w:r>
        <w:br/>
      </w:r>
      <w:r>
        <w:t xml:space="preserve">гЬмъ,  что  возвратился  въ  свой  благословенный  домъ,  смоча </w:t>
      </w:r>
      <w:r>
        <w:br/>
      </w:r>
      <w:r>
        <w:t xml:space="preserve">лицо  слезами  прхятными,  сообшщъ  изв'Ьспе  о  теб'Ь  жен4,  коей </w:t>
      </w:r>
      <w:r>
        <w:br/>
      </w:r>
      <w:r>
        <w:t xml:space="preserve">почтете  и  любовь  ты  в'Ьрно  ц'Ьнить  ум'Ьешь. — Бумаги  твои, </w:t>
      </w:r>
      <w:r>
        <w:br/>
      </w:r>
      <w:r>
        <w:t xml:space="preserve">оставя  съ  нихъ  списокъ,  отослалъ  къ  зятю  и  надЪюсь  видЪть </w:t>
      </w:r>
      <w:r>
        <w:br/>
      </w:r>
      <w:r>
        <w:t xml:space="preserve">ихъ  въ  Москв-Ь;  самъ  я  черезъ  нед'Ьлю  -Ьду  въ  дальшя  деревни, </w:t>
      </w:r>
      <w:r>
        <w:br/>
      </w:r>
      <w:r>
        <w:t xml:space="preserve">и  много  стоитъ  мн4  разлучиться  на  м'Ьсяцъ  съ  милою  семьею, </w:t>
      </w:r>
      <w:r>
        <w:br/>
      </w:r>
      <w:r>
        <w:t xml:space="preserve">но  не  хочется  и  запустить  устроенныхъ  уже  заведешй".</w:t>
      </w:r>
    </w:p>
    <w:p>
      <w:pPr>
        <w:pStyle w:val="Normal"/>
      </w:pPr>
      <w:r>
        <w:t xml:space="preserve">Въ  конц'Ь  письма  Растопчинъ  зам-Ьчаетъ,  что  ,если  посл'Ьд- </w:t>
      </w:r>
      <w:r>
        <w:br/>
      </w:r>
      <w:r>
        <w:t xml:space="preserve">шя  происшеств1я  во  Франщи  произведутъ  войну,  то  мы  при- </w:t>
      </w:r>
      <w:r>
        <w:br/>
      </w:r>
      <w:r>
        <w:t xml:space="preserve">нуждены будемъ  отложить  будуш;ею  весною  по'Ьздку  нашу  въ </w:t>
      </w:r>
      <w:r>
        <w:br/>
      </w:r>
      <w:r>
        <w:t xml:space="preserve">чуж1е  край,  по  той  причин-Ь,  что  война  должна  быть  всем'Ьстная </w:t>
      </w:r>
      <w:r>
        <w:br/>
      </w:r>
      <w:r>
        <w:t xml:space="preserve">и  см'Ьпшо  будетъ,  располагаясь  -Ьхать  лечиться,  изуродовать </w:t>
      </w:r>
      <w:r>
        <w:br/>
      </w:r>
      <w:r>
        <w:t xml:space="preserve">себя  безпокойствомъ  и  страхомъ".</w:t>
      </w:r>
    </w:p>
    <w:p>
      <w:pPr>
        <w:pStyle w:val="Normal"/>
      </w:pPr>
      <w:r>
        <w:t xml:space="preserve">„20  тля,  с.  Еозмодемьяпское,  360  верстъ  отъ  Воронова.</w:t>
      </w:r>
    </w:p>
    <w:p>
      <w:pPr>
        <w:pStyle w:val="Normal"/>
      </w:pPr>
      <w:r>
        <w:t xml:space="preserve">„Я  зд'Ьсь  уже  другой  день  и,  пробывъ  еще  шесть,  посхгЬшу </w:t>
      </w:r>
      <w:r>
        <w:br/>
      </w:r>
      <w:r>
        <w:t xml:space="preserve">къ  своимъ.  Путешествхе  мое  до  сихъ  м'Ьстъ  было  самое  вожде-</w:t>
      </w:r>
    </w:p>
    <w:p>
      <w:pPr>
        <w:pStyle w:val="Normal"/>
      </w:pPr>
      <w:r>
        <w:t xml:space="preserve">ГРАФЪ   е.  в.  РАСТОПЧИНЪ.  '  345</w:t>
      </w:r>
    </w:p>
    <w:p>
      <w:pPr>
        <w:pStyle w:val="Normal"/>
      </w:pPr>
      <w:r>
        <w:t xml:space="preserve">л-Ьиное:  хорошая  погода,  скорая  'Ьзда  и  прхятныя  находки.  Ъзда </w:t>
      </w:r>
      <w:r>
        <w:br/>
      </w:r>
      <w:r>
        <w:t xml:space="preserve">моя  разделилась  на  5  частей.  Оставя  милыхъ  моихъ  въ  6  ча- </w:t>
      </w:r>
      <w:r>
        <w:br/>
      </w:r>
      <w:r>
        <w:t xml:space="preserve">совъ  вечера,  прг-Ьхалъ  рано  на  другой  день  въ  Калугу,  гд-Ь  об'Ь- </w:t>
      </w:r>
      <w:r>
        <w:br/>
      </w:r>
      <w:r>
        <w:t xml:space="preserve">далъ  у  достойнаго  тамошняго  губернатора  Андр.  Лавр.  Львова; </w:t>
      </w:r>
      <w:r>
        <w:br/>
      </w:r>
      <w:r>
        <w:t xml:space="preserve">онъ  занять  единственно  делами:  устройствомъ  губерши  и  хи- </w:t>
      </w:r>
      <w:r>
        <w:br/>
      </w:r>
      <w:r>
        <w:t xml:space="preserve">мерою искоренешя  всем-Ьстно  зла,  т.  е.  воздуха  въ  атмосфер*-^ </w:t>
      </w:r>
      <w:r>
        <w:br/>
      </w:r>
      <w:r>
        <w:t xml:space="preserve">дай  Богъ  ему  успеть!  Потомъ,.  продолжая  свой  путь  еще  50^ </w:t>
      </w:r>
      <w:r>
        <w:br/>
      </w:r>
      <w:r>
        <w:t xml:space="preserve">верстъ,  пробылъ  въ  Козельской  деревн'Ь,  одной  изъ  т-Ьхъ,  на  кою </w:t>
      </w:r>
      <w:r>
        <w:br/>
      </w:r>
      <w:r>
        <w:t xml:space="preserve">тысовершалъ  купчую.  Тутъ  ничего  чрезвычайнаго  не  было,  кром-Ь </w:t>
      </w:r>
      <w:r>
        <w:br/>
      </w:r>
      <w:r>
        <w:t xml:space="preserve">устрашающей  тучи,  но  все  С1е  кончилось  просто  дождемъ  и  тем- </w:t>
      </w:r>
      <w:r>
        <w:br/>
      </w:r>
      <w:r>
        <w:t xml:space="preserve">нота не  во-время  см'Ьнилась  дневнымъ  св-Ьтомъ,  следственно  и </w:t>
      </w:r>
      <w:r>
        <w:br/>
      </w:r>
      <w:r>
        <w:t xml:space="preserve">трагедии  сделать  не  изъ  чего.  Въ  этой  деревн'Ь,  гд-Ь  не  знали, </w:t>
      </w:r>
      <w:r>
        <w:br/>
      </w:r>
      <w:r>
        <w:t xml:space="preserve">что  дЪлать  съ  л'Ьсомъ,  пильная  рама,  стоющая  мн'Ь  единственно </w:t>
      </w:r>
      <w:r>
        <w:br/>
      </w:r>
      <w:r>
        <w:t xml:space="preserve">320  р.,  пилить  до  14,000  т'Ьсницъ  и  даетъ  до  3000  руб.  ежегодно </w:t>
      </w:r>
      <w:r>
        <w:br/>
      </w:r>
      <w:r>
        <w:t xml:space="preserve">доходу,  не  касаясь  вовсе  до  крестьянъ.  Отъ'Ьхалъ  еще  50  верстъ, </w:t>
      </w:r>
      <w:r>
        <w:br/>
      </w:r>
      <w:r>
        <w:t xml:space="preserve">ночевалъ  у  вдовы,  жены  одного  Пр.,  дяди  Катерины  Петровны </w:t>
      </w:r>
      <w:r>
        <w:br/>
      </w:r>
      <w:r>
        <w:t xml:space="preserve">и  тутъ  на'Ьхалъ  въ  город'Ь  пиръ  у  городничаго,  состояпцй  изъ </w:t>
      </w:r>
      <w:r>
        <w:br/>
      </w:r>
      <w:r>
        <w:t xml:space="preserve">60  особъ  или  людей.  Потомъ  два  дни  пробылъ  у  того  самаго </w:t>
      </w:r>
      <w:r>
        <w:br/>
      </w:r>
      <w:r>
        <w:t xml:space="preserve">Василья  Ивановича  Протасова,  коего  ты  видалъ  у  насъ  въ </w:t>
      </w:r>
      <w:r>
        <w:br/>
      </w:r>
      <w:r>
        <w:t xml:space="preserve">Москв'Ь  во  время  коронащи.  Онъ  въ  большомъ  уважеши  по </w:t>
      </w:r>
      <w:r>
        <w:br/>
      </w:r>
      <w:r>
        <w:t xml:space="preserve">Тульской  и  Орловской  губерши  и  отъ  сего  самаго  никогда  не </w:t>
      </w:r>
      <w:r>
        <w:br/>
      </w:r>
      <w:r>
        <w:t xml:space="preserve">можетъ  располагать  временемъ,  а  д^литъ  его  съ  сосЬдьми,  изъ </w:t>
      </w:r>
      <w:r>
        <w:br/>
      </w:r>
      <w:r>
        <w:t xml:space="preserve">коихъ  мало  есть  такихъ,  коимъ  бы  и  изъ  маеусаиловой  жизни </w:t>
      </w:r>
      <w:r>
        <w:br/>
      </w:r>
      <w:r>
        <w:t xml:space="preserve">можно  отделить  секунду...  Хорошъ  г-нъ  А.,  который  800  душъ </w:t>
      </w:r>
      <w:r>
        <w:br/>
      </w:r>
      <w:r>
        <w:t xml:space="preserve">прожилъ  на  изобретете  регреШиш  тоЬНе;  на  вопросъ,  къ  чему </w:t>
      </w:r>
      <w:r>
        <w:br/>
      </w:r>
      <w:r>
        <w:t xml:space="preserve">оный  онъ  употребить  нам-Ьронъ  (еслибъ  изобр'Ьлъ),  отв^чаегь: </w:t>
      </w:r>
      <w:r>
        <w:br/>
      </w:r>
      <w:r>
        <w:t xml:space="preserve">Богъ  знаетъ,  да  в^дь  живучи  въ  деревн'Ь,  надобно  ч'Ьмъ-ни- </w:t>
      </w:r>
      <w:r>
        <w:br/>
      </w:r>
      <w:r>
        <w:t xml:space="preserve">будь  заняться.  Непротивенъ  и  Г.  X.,  который,  говоря  мн'Ь  „ваше </w:t>
      </w:r>
      <w:r>
        <w:br/>
      </w:r>
      <w:r>
        <w:t xml:space="preserve">превосходительство",  извинялся,  что  онъ  взялъ  эту  привычку, </w:t>
      </w:r>
      <w:r>
        <w:br/>
      </w:r>
      <w:r>
        <w:t xml:space="preserve">обращаясь  часто  съ  губернаторомъ.  Милъ  и  игрокъ  X.,  нося- </w:t>
      </w:r>
      <w:r>
        <w:br/>
      </w:r>
      <w:r>
        <w:t xml:space="preserve">пцй,  когда  въ  гостяхъ,  старый  платокъ  умершаго  въ  ТулЬ  гу- </w:t>
      </w:r>
      <w:r>
        <w:br/>
      </w:r>
      <w:r>
        <w:t xml:space="preserve">бернаторомъ Г.  и  полученный  имъ  отъ  жены  его  въ  знакъ  его </w:t>
      </w:r>
      <w:r>
        <w:br/>
      </w:r>
      <w:r>
        <w:t xml:space="preserve">преданности  къ  покойнику.  Зам-Ьчателонъ  и  отставной  брига- </w:t>
      </w:r>
      <w:r>
        <w:br/>
      </w:r>
      <w:r>
        <w:t xml:space="preserve">диръ  К.,  умоляющШ  сосЬдей  позволить  ему  отъ  себя  и  своими </w:t>
      </w:r>
      <w:r>
        <w:br/>
      </w:r>
      <w:r>
        <w:t xml:space="preserve">людьми  сажать  до  нихъ  проспекты.  Но  представь  себЬ,  что  всЬ </w:t>
      </w:r>
      <w:r>
        <w:br/>
      </w:r>
      <w:r>
        <w:t xml:space="preserve">эти  вышеописанные  люди  живутъ  въ  деревнЬ,  бЬгаютъ  одинъ </w:t>
      </w:r>
      <w:r>
        <w:br/>
      </w:r>
      <w:r>
        <w:t xml:space="preserve">къ  другому  отъ  скуки  и  никакъ  хл'Ьбопашествомъ  не  занима-</w:t>
      </w:r>
    </w:p>
    <w:p>
      <w:pPr>
        <w:pStyle w:val="Normal"/>
      </w:pPr>
      <w:r>
        <w:t xml:space="preserve">346  ГРАФЪ   е.   в.   РАСТОПЧИНЪ.</w:t>
      </w:r>
    </w:p>
    <w:p>
      <w:pPr>
        <w:pStyle w:val="Normal"/>
      </w:pPr>
      <w:r>
        <w:t xml:space="preserve">ются,  говоря,  что  чего  Богъ  не  дастъ,  того  не  возьмешь,  а </w:t>
      </w:r>
      <w:r>
        <w:br/>
      </w:r>
      <w:r>
        <w:t xml:space="preserve">между  т-Ьмъ  стараются  другъ  друга  обыгрывать  въ  карты.  А  за- </w:t>
      </w:r>
      <w:r>
        <w:br/>
      </w:r>
      <w:r>
        <w:t xml:space="preserve">былъ  было  3000  душъ  пом'Ьщика  Л.,  скряги,  коего  жизнь  есть </w:t>
      </w:r>
      <w:r>
        <w:br/>
      </w:r>
      <w:r>
        <w:t xml:space="preserve">шестой  актъ  комедш  Скупаю  Мольера;  онъ  для  того  не  живетъ </w:t>
      </w:r>
      <w:r>
        <w:br/>
      </w:r>
      <w:r>
        <w:t xml:space="preserve">совсЬмъ  въ  отд'Ьланномъ  своемъ  новомъ  дом*,  что  столяръ  его, </w:t>
      </w:r>
      <w:r>
        <w:br/>
      </w:r>
      <w:r>
        <w:t xml:space="preserve">отданный  на  выучку,  не  поснЬлъ,  следственно  и  рамъ  въ  окна </w:t>
      </w:r>
      <w:r>
        <w:br/>
      </w:r>
      <w:r>
        <w:t xml:space="preserve">сд-Ьлать  некому. —  Въ  ливенской  деревне,  гд*  говорили,  что </w:t>
      </w:r>
      <w:r>
        <w:br/>
      </w:r>
      <w:r>
        <w:t xml:space="preserve">хлЪбъ  не  родится  (въ  той  самой,  на  кою  ты  также  совершалъ </w:t>
      </w:r>
      <w:r>
        <w:br/>
      </w:r>
      <w:r>
        <w:t xml:space="preserve">крепость),  я  нашелъ  редкой  доброты  весь  урожай,  и  поле  мое, </w:t>
      </w:r>
      <w:r>
        <w:br/>
      </w:r>
      <w:r>
        <w:t xml:space="preserve">даже  и  крестьянское,,  отгЬнилось  отъ  сосЬднихъ,  а  однодворцы, </w:t>
      </w:r>
      <w:r>
        <w:br/>
      </w:r>
      <w:r>
        <w:t xml:space="preserve">тутъ  живущ1е,  яровой  и  озимый  сЬютъ  поперем'Ьнно,  не  давая </w:t>
      </w:r>
      <w:r>
        <w:br/>
      </w:r>
      <w:r>
        <w:t xml:space="preserve">земл'Ь  отдыхать  ни  на  минуту  и  говорятъ:  плохо  родится  рооюь^ </w:t>
      </w:r>
      <w:r>
        <w:br/>
      </w:r>
      <w:r>
        <w:t xml:space="preserve">сама-пята  приходить, — Я  зд'Ьсь  на  своей  родинЬ;  всякое  м^сто </w:t>
      </w:r>
      <w:r>
        <w:br/>
      </w:r>
      <w:r>
        <w:t xml:space="preserve">приводитъ  на  память  какое-либо  маленькое  происшеств1е,  пр1ят- </w:t>
      </w:r>
      <w:r>
        <w:br/>
      </w:r>
      <w:r>
        <w:t xml:space="preserve">ное  по  молодости  л^тъ;  а  м'Ьсто  с1е,  заключая  въ  собЪ  остатки </w:t>
      </w:r>
      <w:r>
        <w:br/>
      </w:r>
      <w:r>
        <w:t xml:space="preserve">батюшки  и  матушки  моихъ,  должно  некогда  и  меня  ссудить </w:t>
      </w:r>
      <w:r>
        <w:br/>
      </w:r>
      <w:r>
        <w:t xml:space="preserve">М'Ьстомъ  для  сокрыт1я  гнилаго  гЬла.  Теперь  повинюсь  въ  моей </w:t>
      </w:r>
      <w:r>
        <w:br/>
      </w:r>
      <w:r>
        <w:t xml:space="preserve">глупости,  слабости,  или  какъ  хочешь  назови.  Прх'Ьхавъ  рано,  я </w:t>
      </w:r>
      <w:r>
        <w:br/>
      </w:r>
      <w:r>
        <w:t xml:space="preserve">захогЬлъ  лечь  заснуть  и  три  раза  сряду  вид'Ьлъ  од1шъ  сонъ, </w:t>
      </w:r>
      <w:r>
        <w:br/>
      </w:r>
      <w:r>
        <w:t xml:space="preserve">С0СТ0ЯЩ1Й  въ  томъ,  что  батюшка  ко  мн*  сюда  пишетъ,  будто </w:t>
      </w:r>
      <w:r>
        <w:br/>
      </w:r>
      <w:r>
        <w:t xml:space="preserve">Катерину  Петровну  въ  Воронов-Ь  убили  во  время  ея  гулянья. </w:t>
      </w:r>
      <w:r>
        <w:br/>
      </w:r>
      <w:r>
        <w:t xml:space="preserve">См'Ьйся,  но  всему  есть  возможность...  Я  очень  пораженъ  симъ </w:t>
      </w:r>
      <w:r>
        <w:br/>
      </w:r>
      <w:r>
        <w:t xml:space="preserve">сномъ  т'Ьмъ  паче,  что  они  всегда  для  меня  бываютъ  незначу- </w:t>
      </w:r>
      <w:r>
        <w:br/>
      </w:r>
      <w:r>
        <w:t xml:space="preserve">Щ1е,  а  этотъ  заключаетъ  все,  ч-Ьмъ  я  счастливъ  и  награжденъ </w:t>
      </w:r>
      <w:r>
        <w:br/>
      </w:r>
      <w:r>
        <w:t xml:space="preserve">отъ  Бога  на  семъ  свЬт*.  Посм'Ьйся,  но  и  пожалМ.  ПримЬть, </w:t>
      </w:r>
      <w:r>
        <w:br/>
      </w:r>
      <w:r>
        <w:t xml:space="preserve">что  я  посылаю  и  отсюда  къ  теб*  газеты;  взялъ  ихъ  изъ  Воро- </w:t>
      </w:r>
      <w:r>
        <w:br/>
      </w:r>
      <w:r>
        <w:t xml:space="preserve">нова для  отправлетя. — Въ  сш  минуту  я  получаю  твое  письмо, </w:t>
      </w:r>
      <w:r>
        <w:br/>
      </w:r>
      <w:r>
        <w:t xml:space="preserve">отъ  27  1юня.  ЖалЪть  еще  болЪе  о  теб-Ь  не  могу,  потому  что </w:t>
      </w:r>
      <w:r>
        <w:br/>
      </w:r>
      <w:r>
        <w:t xml:space="preserve">давно  со  стороны  трудовъ  знаю  тебя  замученнымъ;  но  радъ, </w:t>
      </w:r>
      <w:r>
        <w:br/>
      </w:r>
      <w:r>
        <w:t xml:space="preserve">что  ты  здоровъ.  Черезъ  нед'Ьлю  надеюсь  быть  посреди  моего </w:t>
      </w:r>
      <w:r>
        <w:br/>
      </w:r>
      <w:r>
        <w:t xml:space="preserve">семейства.  11рош;ай".</w:t>
      </w:r>
    </w:p>
    <w:p>
      <w:pPr>
        <w:pStyle w:val="Normal"/>
      </w:pPr>
      <w:r>
        <w:t xml:space="preserve">„Отг  27  гюпя,  с.  Вороново,</w:t>
      </w:r>
    </w:p>
    <w:p>
      <w:pPr>
        <w:pStyle w:val="Normal"/>
      </w:pPr>
      <w:r>
        <w:t xml:space="preserve">„Десять  уже  дней,  какъ  я  возвратился  сюда  и  нашелъ  всю </w:t>
      </w:r>
      <w:r>
        <w:br/>
      </w:r>
      <w:r>
        <w:t xml:space="preserve">свою  семью  въ  добромъ  здоровье. — Я  все  безъ  лекаря  и  ре- </w:t>
      </w:r>
      <w:r>
        <w:br/>
      </w:r>
      <w:r>
        <w:t xml:space="preserve">шился писать  къ  славному  доктору  Рихтеру  въ  Берлинъ,  чтобы </w:t>
      </w:r>
      <w:r>
        <w:br/>
      </w:r>
      <w:r>
        <w:t xml:space="preserve">онъ  прислалъ  ко  мн-Ь  искуснаго  человека,  коихъ  въ  немецкой</w:t>
      </w:r>
    </w:p>
    <w:p>
      <w:pPr>
        <w:pStyle w:val="Normal"/>
      </w:pPr>
      <w:r>
        <w:t xml:space="preserve">ГРАФЪ   е.  в.  РАСТОПЧИНЪ.  347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землЬ  весьма  много  безъ  употреблешя  и  безъ  м'Ьстъ.  Тотъ </w:t>
      </w:r>
      <w:r>
        <w:br/>
      </w:r>
      <w:r>
        <w:t xml:space="preserve">Французъ,  о  коемъ  я  къ  теб*  писалъ,  наконецъ  прйхадъ,  а </w:t>
      </w:r>
      <w:r>
        <w:br/>
      </w:r>
      <w:r>
        <w:t xml:space="preserve">мы  просимъ  Бога,  чтобы  онъ  навсегда  таковьшъ  остался,  ка- </w:t>
      </w:r>
      <w:r>
        <w:br/>
      </w:r>
      <w:r>
        <w:t xml:space="preserve">ковъ  есть  теперь.  Онъ  весьма  ученъ,  воспитанъ  дядею,  который </w:t>
      </w:r>
      <w:r>
        <w:br/>
      </w:r>
      <w:r>
        <w:t xml:space="preserve">былъ  первымъ  учителемъ  Дофина  и  былъ  по  части  геометрш </w:t>
      </w:r>
      <w:r>
        <w:br/>
      </w:r>
      <w:r>
        <w:t xml:space="preserve">и  географш  употребленъ  при  воспитанш  его  и  самъ;  дочь  его </w:t>
      </w:r>
      <w:r>
        <w:br/>
      </w:r>
      <w:r>
        <w:t xml:space="preserve">премилый  ребенокъ,  девяти  л-Ьтъ,  совершенно  воспитана  хо- </w:t>
      </w:r>
      <w:r>
        <w:br/>
      </w:r>
      <w:r>
        <w:t xml:space="preserve">рошо и  всегда  была  при  немъ;  ему  41  годъ  и  метода  ученья </w:t>
      </w:r>
      <w:r>
        <w:br/>
      </w:r>
      <w:r>
        <w:t xml:space="preserve">очень  хорогца.  Сергуша  очень  силенъ  уже  въ  исторш  и  геогра- </w:t>
      </w:r>
      <w:r>
        <w:br/>
      </w:r>
      <w:r>
        <w:t xml:space="preserve">фш, а  особливо  въ  россхйской,  имЬя  учителемъ  мать,  которая </w:t>
      </w:r>
      <w:r>
        <w:br/>
      </w:r>
      <w:r>
        <w:t xml:space="preserve">жизнь  свою  посвятила  совершенно  д-Ьтямъ  и  моему  благополу- </w:t>
      </w:r>
      <w:r>
        <w:br/>
      </w:r>
      <w:r>
        <w:t xml:space="preserve">чш.  Отъ^адъ  нашъ  въ  чуж1е  край  мы  отложили  на  годъ  или </w:t>
      </w:r>
      <w:r>
        <w:br/>
      </w:r>
      <w:r>
        <w:t xml:space="preserve">на  два,  для  того,  что  мн'Ь  надобно  привесть  въ  порядокъ  до- </w:t>
      </w:r>
      <w:r>
        <w:br/>
      </w:r>
      <w:r>
        <w:t xml:space="preserve">машшя  д'Ьла,  а  еще  больше  того,  все  думается,  что  ты  разста- </w:t>
      </w:r>
      <w:r>
        <w:br/>
      </w:r>
      <w:r>
        <w:t xml:space="preserve">ешься  съ  краемъ,  гд-Ь  прхобр'Ьлъ  много  славы,  а  еще  больше </w:t>
      </w:r>
      <w:r>
        <w:br/>
      </w:r>
      <w:r>
        <w:t xml:space="preserve">бол-Ьзни  и  безпокойствъ.  Головинъ  возвращается  весною  въ </w:t>
      </w:r>
      <w:r>
        <w:br/>
      </w:r>
      <w:r>
        <w:t xml:space="preserve">Россш  и  располагается  жить  л'Ьтомъ  въ  подмосковной,  не  зная, </w:t>
      </w:r>
      <w:r>
        <w:br/>
      </w:r>
      <w:r>
        <w:t xml:space="preserve">что  домъ  его  въ  двухъ  м'Ьстахъ  треснулъ,  а  одна  колонада </w:t>
      </w:r>
      <w:r>
        <w:br/>
      </w:r>
      <w:r>
        <w:t xml:space="preserve">почти  совсЬмъ  упала. — Жаль,  мой  другъ,  что  ты  слишкомъ </w:t>
      </w:r>
      <w:r>
        <w:br/>
      </w:r>
      <w:r>
        <w:t xml:space="preserve">занять  и  не  имеешь  время  ко  мн'Ь  чаще  писать;  очень,  очень </w:t>
      </w:r>
      <w:r>
        <w:br/>
      </w:r>
      <w:r>
        <w:t xml:space="preserve">часто  я  за  тебя  кр-Ьпко  безпокоюсь,  а  когда  и  покоенъ,  то  и </w:t>
      </w:r>
      <w:r>
        <w:br/>
      </w:r>
      <w:r>
        <w:t xml:space="preserve">тогда  не  знаю,  когда  съ  тобою  увижусь  и  на  долго  ли;  но — </w:t>
      </w:r>
      <w:r>
        <w:br/>
      </w:r>
      <w:r>
        <w:t xml:space="preserve">воля  Бож1Я,  коей  все,  имеющее  разсудокъ,  покоряться  должно. — </w:t>
      </w:r>
      <w:r>
        <w:br/>
      </w:r>
      <w:r>
        <w:t xml:space="preserve">Прощай.  Богъ  съ  тобой;  Онъ  благословя  твою  душу,  спасетъ  и </w:t>
      </w:r>
      <w:r>
        <w:br/>
      </w:r>
      <w:r>
        <w:t xml:space="preserve">гЬло  и  возвратить  друзьямъ,  кои  нетерп'Ьливо  тебя  ждутъ".</w:t>
      </w:r>
    </w:p>
    <w:p>
      <w:pPr>
        <w:pStyle w:val="Normal"/>
      </w:pPr>
      <w:r>
        <w:t xml:space="preserve">„Ошъ  21  сентября,  с.  Вороново,</w:t>
      </w:r>
    </w:p>
    <w:p>
      <w:pPr>
        <w:pStyle w:val="Normal"/>
      </w:pPr>
      <w:r>
        <w:t xml:space="preserve">-  Близь  месяца,  другъ  мой,  не  получалъ  отъ  тебя  писемъ, </w:t>
      </w:r>
      <w:r>
        <w:br/>
      </w:r>
      <w:r>
        <w:t xml:space="preserve">хотя  и  были  отъ  тебя  посланныя  въ  Петербургъ;  но,  полагая </w:t>
      </w:r>
      <w:r>
        <w:br/>
      </w:r>
      <w:r>
        <w:t xml:space="preserve">тебя  слишкомъ  занятымъ  великими  и  успешными  д-Ьлами,  без- </w:t>
      </w:r>
      <w:r>
        <w:br/>
      </w:r>
      <w:r>
        <w:t xml:space="preserve">покоюсь въ  душ*,  желая  скораго  окончашя.  Кажется,  что  скоро </w:t>
      </w:r>
      <w:r>
        <w:br/>
      </w:r>
      <w:r>
        <w:t xml:space="preserve">должна  быть  у  насъ  война  и  другая;  разрывъ  съ  Франщею </w:t>
      </w:r>
      <w:r>
        <w:br/>
      </w:r>
      <w:r>
        <w:t xml:space="preserve">сд'Ьлвл.ъ.  Нашъ  посл-Ьдтй,  оставшхйся  въ  Париже — ^Убри  оттуда </w:t>
      </w:r>
      <w:r>
        <w:br/>
      </w:r>
      <w:r>
        <w:t xml:space="preserve">вы'Ьхалъ,  и  мы  теперь  съ  Бонапартомъ  въ  войнЪ  и  въ  невоз- </w:t>
      </w:r>
      <w:r>
        <w:br/>
      </w:r>
      <w:r>
        <w:t xml:space="preserve">можности сойдтиться  вм-Ьст*,  Видно,  что  въ  Европ*,  по  случаю </w:t>
      </w:r>
      <w:r>
        <w:br/>
      </w:r>
      <w:r>
        <w:t xml:space="preserve">восшеств1я  на  престолъ  Бонапарта,  будетъ  генеральное  произ- </w:t>
      </w:r>
      <w:r>
        <w:br/>
      </w:r>
      <w:r>
        <w:t xml:space="preserve">вождеше.  Но  признаюсь,  что  я  несовсЬмъ  спокоенъ,  зная  безпо-</w:t>
      </w:r>
    </w:p>
    <w:p>
      <w:pPr>
        <w:pStyle w:val="Normal"/>
      </w:pPr>
      <w:r>
        <w:t xml:space="preserve">348  ГРАФЪ   е.   в.   РАСТОПЧИНЪ.</w:t>
      </w:r>
    </w:p>
    <w:p>
      <w:pPr>
        <w:pStyle w:val="Normal"/>
      </w:pPr>
      <w:r>
        <w:t xml:space="preserve">койную  голову  г-на  Наполеона:  онъ  въ  б'Ьшенств'Ь  столь  много </w:t>
      </w:r>
      <w:r>
        <w:br/>
      </w:r>
      <w:r>
        <w:t xml:space="preserve">можетъ  вреднаго  для  насъ  вздумать;  мы  можемъ  всегда  спасти </w:t>
      </w:r>
      <w:r>
        <w:br/>
      </w:r>
      <w:r>
        <w:t xml:space="preserve">Англш,  а  она  насъ  никогда.  Какая  намъ  нужда  м'Ьшаться  въ </w:t>
      </w:r>
      <w:r>
        <w:br/>
      </w:r>
      <w:r>
        <w:t xml:space="preserve">войну,    отъ   коей  до  сихъ  поръ  двумъ  воюющимъ  державамъ </w:t>
      </w:r>
      <w:r>
        <w:br/>
      </w:r>
      <w:r>
        <w:t xml:space="preserve">другаго  вреда  не  произошло,  какъ  вооружеше  плоскодонныхъ </w:t>
      </w:r>
      <w:r>
        <w:br/>
      </w:r>
      <w:r>
        <w:t xml:space="preserve">судовъ  у  одной,  и  переписки  въ  охотники  въ  другой?  Зач4мъ </w:t>
      </w:r>
      <w:r>
        <w:br/>
      </w:r>
      <w:r>
        <w:t xml:space="preserve">набиваться  на  драку,  когда  мы  уб-Ьгаемъ  отъ  войны?  А  я  все </w:t>
      </w:r>
      <w:r>
        <w:br/>
      </w:r>
      <w:r>
        <w:t xml:space="preserve">стараго  мн'Ьшя,  что  Франщю  Россш,  Пруссш  и  Австрш  можно </w:t>
      </w:r>
      <w:r>
        <w:br/>
      </w:r>
      <w:r>
        <w:t xml:space="preserve">въ   два   года  обратить  въ  первобытное  ея  положеше.  Мы  всЬ, </w:t>
      </w:r>
      <w:r>
        <w:br/>
      </w:r>
      <w:r>
        <w:t xml:space="preserve">кром*   меня,  здоровы,  а  у  меня   часто   что-то  болитъ  плечо  и </w:t>
      </w:r>
      <w:r>
        <w:br/>
      </w:r>
      <w:r>
        <w:t xml:space="preserve">рука  отъ  стариннаго   гатчинскаго   ревматизма.  Жена   здорова, </w:t>
      </w:r>
      <w:r>
        <w:br/>
      </w:r>
      <w:r>
        <w:t xml:space="preserve">всЬмъ  занимается,  образуетъ  д'Ьтей  по  своему  подобш  и  поль- </w:t>
      </w:r>
      <w:r>
        <w:br/>
      </w:r>
      <w:r>
        <w:t xml:space="preserve">зуется блаженствомъ  чистыхъ  и  доброд-Ьтельныхъ  душъ.  Д^Ьти </w:t>
      </w:r>
      <w:r>
        <w:br/>
      </w:r>
      <w:r>
        <w:t xml:space="preserve">растутъ   и,  кажется,  об^щаютъ   мно1^о;  не   знаю    сдержать  ли </w:t>
      </w:r>
      <w:r>
        <w:br/>
      </w:r>
      <w:r>
        <w:t xml:space="preserve">слово.  Сергуша  усп-Ьваегь  во  многомъ.  Учитель  его  часъ  отъ </w:t>
      </w:r>
      <w:r>
        <w:br/>
      </w:r>
      <w:r>
        <w:t xml:space="preserve">часу  становится  для  насъ  дороже  р-Ьдкими  своими  знашями  и </w:t>
      </w:r>
      <w:r>
        <w:br/>
      </w:r>
      <w:r>
        <w:t xml:space="preserve">поведешемъ.  Я  досталъ  наконецъ  доктора,  коего  мн*  очень  изъ </w:t>
      </w:r>
      <w:r>
        <w:br/>
      </w:r>
      <w:r>
        <w:t xml:space="preserve">Берлина  выхваляютъ  и  онъ   въ    будущемъ   м'Ьсяц'Ь    долженъ </w:t>
      </w:r>
      <w:r>
        <w:br/>
      </w:r>
      <w:r>
        <w:t xml:space="preserve">быть  зд'Ьсь.  Хлебопашество  мое  идетъ  какъ  нельзя  лучше.  Ма- </w:t>
      </w:r>
      <w:r>
        <w:br/>
      </w:r>
      <w:r>
        <w:t xml:space="preserve">шинистъ  ставить  молотильную  машину  совсЬмъ  новаго  постро- </w:t>
      </w:r>
      <w:r>
        <w:br/>
      </w:r>
      <w:r>
        <w:t xml:space="preserve">ешя  и  мельницу,   коя   достойна   быть   показана   хозяевамъ.  Я </w:t>
      </w:r>
      <w:r>
        <w:br/>
      </w:r>
      <w:r>
        <w:t xml:space="preserve">очень  радъ,  что  испыташя  надъ  удобривашемъ  зд^шняго  каче- </w:t>
      </w:r>
      <w:r>
        <w:br/>
      </w:r>
      <w:r>
        <w:t xml:space="preserve">ства земли  черною  болотною    землею  -совершенно  всЬ  награ- </w:t>
      </w:r>
      <w:r>
        <w:br/>
      </w:r>
      <w:r>
        <w:t xml:space="preserve">ждены совершеннымъ  усп^хомь.  Горохъ  на  трехъ  десятинахъ, </w:t>
      </w:r>
      <w:r>
        <w:br/>
      </w:r>
      <w:r>
        <w:t xml:space="preserve">на  кои  высЬяно  дрилемъ  15  четвериковъ,   несмотря  на   позд- </w:t>
      </w:r>
      <w:r>
        <w:br/>
      </w:r>
      <w:r>
        <w:t xml:space="preserve">шй  посЬвъ  и  самое  сухое  л^то,  далъ  28  четвертей;  картофель, </w:t>
      </w:r>
      <w:r>
        <w:br/>
      </w:r>
      <w:r>
        <w:t xml:space="preserve">коего  снято  съ  унавоженной  просто  земли  по  75  четвертей  съ </w:t>
      </w:r>
      <w:r>
        <w:br/>
      </w:r>
      <w:r>
        <w:t xml:space="preserve">десятины,  на   той,  гд*   была   черная   болотная   земля,  родилъ </w:t>
      </w:r>
      <w:r>
        <w:br/>
      </w:r>
      <w:r>
        <w:t xml:space="preserve">108  четвертей.  Вотъ  мои  усп-Ьхи:  мнопе  смеются,  другхе  нахо- </w:t>
      </w:r>
      <w:r>
        <w:br/>
      </w:r>
      <w:r>
        <w:t xml:space="preserve">дятъ  въ  моихъ  сельскихъ  занят1яхъ  дальвае^виды,  иные  алчность </w:t>
      </w:r>
      <w:r>
        <w:br/>
      </w:r>
      <w:r>
        <w:t xml:space="preserve">къ  деньгамъ,  но  я  все  продолжаю,  живучи  ужь  на  св^гЬ  давно </w:t>
      </w:r>
      <w:r>
        <w:br/>
      </w:r>
      <w:r>
        <w:t xml:space="preserve">для  пяти  или  Гшести   челов'Ькъ.  Проп^ай,  мой  другъ.  Богь  съ </w:t>
      </w:r>
      <w:r>
        <w:br/>
      </w:r>
      <w:r>
        <w:t xml:space="preserve">тобой  и  рее  будетъ  хорошо".</w:t>
      </w:r>
    </w:p>
    <w:p>
      <w:pPr>
        <w:pStyle w:val="Normal"/>
      </w:pPr>
      <w:r>
        <w:t xml:space="preserve">^Отъ  25  октября,  с.  Вороново.</w:t>
      </w:r>
    </w:p>
    <w:p>
      <w:pPr>
        <w:pStyle w:val="Normal"/>
      </w:pPr>
      <w:r>
        <w:t xml:space="preserve">„Вчераштй  день  былъ  для  меня  весьма  памятенъ  получен- </w:t>
      </w:r>
      <w:r>
        <w:br/>
      </w:r>
      <w:r>
        <w:t xml:space="preserve">нымъ   изв-Ьспемь    изъ   Москвы  изъ  дома  князя  Д.  Е.,  что  ты</w:t>
      </w:r>
    </w:p>
    <w:p>
      <w:pPr>
        <w:pStyle w:val="Normal"/>
      </w:pPr>
      <w:r>
        <w:t xml:space="preserve">ГРАФЪ   0.   В.   РАСТОПЧИНЪ.  349</w:t>
      </w:r>
    </w:p>
    <w:p>
      <w:pPr>
        <w:pStyle w:val="Normal"/>
      </w:pPr>
      <w:r>
        <w:t xml:space="preserve">живъ  И  возвратился   въ   Тифлисъ  по  взятш  эривацской   кр-Ь- </w:t>
      </w:r>
      <w:r>
        <w:br/>
      </w:r>
      <w:r>
        <w:t xml:space="preserve">пости.  я  теперь  бывъ  покойнее,  стану  ждать  твоего  письма. </w:t>
      </w:r>
      <w:r>
        <w:br/>
      </w:r>
      <w:r>
        <w:t xml:space="preserve">Представь  себ*  мое  положеше:  шесть  недель  я  ничего  больпге </w:t>
      </w:r>
      <w:r>
        <w:br/>
      </w:r>
      <w:r>
        <w:t xml:space="preserve">не  слыхалъ,  какъ    следующее:  „о  княз*   Цифанов-Ь   изв'Ьсйя </w:t>
      </w:r>
      <w:r>
        <w:br/>
      </w:r>
      <w:r>
        <w:t xml:space="preserve">еЬтъ;  сообщешя  всЬ  прерваны;  полкъ  казачхй  въ  горахъ  пере- </w:t>
      </w:r>
      <w:r>
        <w:br/>
      </w:r>
      <w:r>
        <w:t xml:space="preserve">р'Ьзанъ;  онъ  разбить  шахомъ  самимъ;  Имерет1я  взбунтовалась; </w:t>
      </w:r>
      <w:r>
        <w:br/>
      </w:r>
      <w:r>
        <w:t xml:space="preserve">полки,  въ  Грузш  идущ1е,  не  могутъ  пройдти  и  стоять  въ  Киз- </w:t>
      </w:r>
      <w:r>
        <w:br/>
      </w:r>
      <w:r>
        <w:t xml:space="preserve">лярЬ".  Вотъ,  что  убивало  твоего  искренняго  друга  и  заставляло </w:t>
      </w:r>
      <w:r>
        <w:br/>
      </w:r>
      <w:r>
        <w:t xml:space="preserve">несколько  разъ  проклинать  ту  минуту,  въ  кою  я  вздумалъ  при- </w:t>
      </w:r>
      <w:r>
        <w:br/>
      </w:r>
      <w:r>
        <w:t xml:space="preserve">стушггь  къ  .трактовашю  о  Грузш.  Москву  ты  знаешь.  Наконецъ </w:t>
      </w:r>
      <w:r>
        <w:br/>
      </w:r>
      <w:r>
        <w:t xml:space="preserve">слава  Богу,  о  тебЪ  пекущемуся:  завистливые  прикусятъ  языжъ, </w:t>
      </w:r>
      <w:r>
        <w:br/>
      </w:r>
      <w:r>
        <w:t xml:space="preserve">трусы  станутъ  хвалить,  а  друзья  твои  радоваться  сердцемъ  и </w:t>
      </w:r>
      <w:r>
        <w:br/>
      </w:r>
      <w:r>
        <w:t xml:space="preserve">душою;  даже  и  лошади  тебЪ   благодарны-  будутъ,  что  ихъ  му- </w:t>
      </w:r>
      <w:r>
        <w:br/>
      </w:r>
      <w:r>
        <w:t xml:space="preserve">'  чить  не  такъ  станутъ,  развозя  сплетни  и  печальныя  изв-Ьспя. </w:t>
      </w:r>
      <w:r>
        <w:br/>
      </w:r>
      <w:r>
        <w:t xml:space="preserve">Я  прежде  любилъ,  а  теперь  душевно  почитаю  князя  Дмитрхя </w:t>
      </w:r>
      <w:r>
        <w:br/>
      </w:r>
      <w:r>
        <w:t xml:space="preserve">Егоровича  за  его  къ  теб*  преданность;  онъ  на  челов'Ьковъ  не </w:t>
      </w:r>
      <w:r>
        <w:br/>
      </w:r>
      <w:r>
        <w:t xml:space="preserve">походилъ;  также  долженъ  отдать  справедливость  и  князю  Дми- </w:t>
      </w:r>
      <w:r>
        <w:br/>
      </w:r>
      <w:r>
        <w:t xml:space="preserve">трш   ЕвсЬевичу:  онъ  тебя  истинно   любить.  Вотъ  моя  релящя </w:t>
      </w:r>
      <w:r>
        <w:br/>
      </w:r>
      <w:r>
        <w:t xml:space="preserve">объ   отличившихся  въ  Москв'Ь.  Б.  тоже  за  тебя  стоить   горою </w:t>
      </w:r>
      <w:r>
        <w:br/>
      </w:r>
      <w:r>
        <w:t xml:space="preserve">и,  хотя   его   не  люблю,  но  схе   не  должно   м-Ьшать   истин'Ь.  Я </w:t>
      </w:r>
      <w:r>
        <w:br/>
      </w:r>
      <w:r>
        <w:t xml:space="preserve">здоровъ  съ  женою  и  детьми.  Она  была  больца  три  дня  головою </w:t>
      </w:r>
      <w:r>
        <w:br/>
      </w:r>
      <w:r>
        <w:t xml:space="preserve">и  поел*  мнЪ  призналась,  что  с1е  было  отъ  безпокойства  на  твой </w:t>
      </w:r>
      <w:r>
        <w:br/>
      </w:r>
      <w:r>
        <w:t xml:space="preserve">счеть.  Я  ужь  къ  теб*  писалъ,  что  мы  наконецъ  имЪемъ  гувер- </w:t>
      </w:r>
      <w:r>
        <w:br/>
      </w:r>
      <w:r>
        <w:t xml:space="preserve">нёра такого,  какъ  хотЬлось,  и  Сергуша  д'Ьлаетъ  успехи  въ  его </w:t>
      </w:r>
      <w:r>
        <w:br/>
      </w:r>
      <w:r>
        <w:t xml:space="preserve">рукахъ.  Я  теб*  новаго  ничего  сказать  не  могу,  какъ  то,  что  мы </w:t>
      </w:r>
      <w:r>
        <w:br/>
      </w:r>
      <w:r>
        <w:t xml:space="preserve">почти   въ   войнЪ   съ   Бонапартомъ,  но  римскШ   императоръ  и </w:t>
      </w:r>
      <w:r>
        <w:br/>
      </w:r>
      <w:r>
        <w:t xml:space="preserve">прусскШ   король  о  войнЪ  и  слышать   не  хотятъ;   ты   увидишь </w:t>
      </w:r>
      <w:r>
        <w:br/>
      </w:r>
      <w:r>
        <w:t xml:space="preserve">много  справедливыхъ  происшествШ  въ  газетахъ.  Посылаю  къ </w:t>
      </w:r>
      <w:r>
        <w:br/>
      </w:r>
      <w:r>
        <w:t xml:space="preserve">тебЪ  четыре  портрета  Емельянова.  Я  нашелъ,  что  его  подвигъ </w:t>
      </w:r>
      <w:r>
        <w:br/>
      </w:r>
      <w:r>
        <w:t xml:space="preserve">столь  важенъ,  что  достоинъ  быть  спасенъ  отъ  времени.  Прошу </w:t>
      </w:r>
      <w:r>
        <w:br/>
      </w:r>
      <w:r>
        <w:t xml:space="preserve">одинъ   портретъ   дать   графу  Воронцову  и  князю  Козловскому, </w:t>
      </w:r>
      <w:r>
        <w:br/>
      </w:r>
      <w:r>
        <w:t xml:space="preserve">коего  я  какъ  душу  люблю,  не  зная  совсЬмъ  въ  глаза.  У  меня </w:t>
      </w:r>
      <w:r>
        <w:br/>
      </w:r>
      <w:r>
        <w:t xml:space="preserve">есть  до  тебя   просьба.  Ты  мнЪ  съ  большимъ  сожал'Ьтемъ  пи- </w:t>
      </w:r>
      <w:r>
        <w:br/>
      </w:r>
      <w:r>
        <w:t xml:space="preserve">салъ  о   лошади   твоей   любимой,  кою   испортилъ:  пожалуйста, </w:t>
      </w:r>
      <w:r>
        <w:br/>
      </w:r>
      <w:r>
        <w:t xml:space="preserve">если  она  для  употреблешя  теб'Ь  не  годится,  а  можетъ  быть  до- </w:t>
      </w:r>
      <w:r>
        <w:br/>
      </w:r>
      <w:r>
        <w:t xml:space="preserve">ведена весною,  то  подари  мнЪ  на  инвалидное  содержаше:  я  не- </w:t>
      </w:r>
      <w:r>
        <w:br/>
      </w:r>
      <w:r>
        <w:t xml:space="preserve">довольно ум'Ью  быть  благодарнымъ  людямъ,  но  даже  и  скотамъ,</w:t>
      </w:r>
    </w:p>
    <w:p>
      <w:pPr>
        <w:pStyle w:val="Normal"/>
      </w:pPr>
      <w:r>
        <w:t xml:space="preserve">350  ГРАФЪ   0.   В.   РАСТОПЧИНЪ.</w:t>
      </w:r>
    </w:p>
    <w:p>
      <w:pPr>
        <w:pStyle w:val="Normal"/>
      </w:pPr>
      <w:r>
        <w:t xml:space="preserve">а  она  бы  ръ  хорошей  конюпш*  въ  поко'Ь  и  хол^Ь  скончала  у </w:t>
      </w:r>
      <w:r>
        <w:br/>
      </w:r>
      <w:r>
        <w:t xml:space="preserve">меня  жизнь,  изъ  коей  часть  была  теб*  полезна.  Прощай;  со- </w:t>
      </w:r>
      <w:r>
        <w:br/>
      </w:r>
      <w:r>
        <w:t xml:space="preserve">ветовать ничего  не  могу,  ибо  ты  вышелъ  изъ  числа  гЬхъ,  ко- </w:t>
      </w:r>
      <w:r>
        <w:br/>
      </w:r>
      <w:r>
        <w:t xml:space="preserve">ихъ  служба  должна  считаться  годами:  ты  ею  теперь  связанъ </w:t>
      </w:r>
      <w:r>
        <w:br/>
      </w:r>
      <w:r>
        <w:t xml:space="preserve">съ  Россхею  и  государемъ,  который  Крезъ  добрыми  нам^ретями </w:t>
      </w:r>
      <w:r>
        <w:br/>
      </w:r>
      <w:r>
        <w:t xml:space="preserve">и  НИЩ1Й  исполнителями.  Богъ  съ  тобой".</w:t>
      </w:r>
    </w:p>
    <w:p>
      <w:pPr>
        <w:pStyle w:val="Normal"/>
      </w:pPr>
      <w:r>
        <w:t xml:space="preserve">ЗдЬсь  на-время  прерываемъ  мы  любопытную  переписку  Рас- </w:t>
      </w:r>
      <w:r>
        <w:br/>
      </w:r>
      <w:r>
        <w:t xml:space="preserve">топчина  съ  Циц1ановымъ.  Изъ  приведенныхъ  писемъ  можно </w:t>
      </w:r>
      <w:r>
        <w:br/>
      </w:r>
      <w:r>
        <w:t xml:space="preserve">уже  вид'Ьть,  какъ  проходила  и  ч-Ьмъ  наполнена  была  жизнь </w:t>
      </w:r>
      <w:r>
        <w:br/>
      </w:r>
      <w:r>
        <w:t xml:space="preserve">его  въ  Воронов'Ь.  Это  продолжалось  до  самаго  того  времени, </w:t>
      </w:r>
      <w:r>
        <w:br/>
      </w:r>
      <w:r>
        <w:t xml:space="preserve">когд^  онъ  назначенъ  былъ  главнокомандующимъ  въ  Москву. </w:t>
      </w:r>
      <w:r>
        <w:br/>
      </w:r>
      <w:r>
        <w:t xml:space="preserve">Въ  конце  1811  года,  по  смерти  знаменитаго  президента  Ака- </w:t>
      </w:r>
      <w:r>
        <w:br/>
      </w:r>
      <w:r>
        <w:t xml:space="preserve">демш  художествъ  А.  С.  Строганова,  думали  выбрать  преемни- </w:t>
      </w:r>
      <w:r>
        <w:br/>
      </w:r>
      <w:r>
        <w:t xml:space="preserve">комъ  ему  Растопчина.  Головинъ  писалъ  графу  (отъ  6  октября' </w:t>
      </w:r>
      <w:r>
        <w:br/>
      </w:r>
      <w:r>
        <w:t xml:space="preserve">1811  г.):  „^е  лаепз  (1'арргеп(1ге  раг  шх  Ьотте,  дш  ее!;  а  тёте </w:t>
      </w:r>
      <w:r>
        <w:br/>
      </w:r>
      <w:r>
        <w:t xml:space="preserve">Ле  1е  8аУ01Г;  дне  ГАсайётхе  Лез  Аг18,  ауап!;  рег(1и  8оп  ргёзМеп!, </w:t>
      </w:r>
      <w:r>
        <w:br/>
      </w:r>
      <w:r>
        <w:t xml:space="preserve">а  ргосёЛё  а  Гё1ёсйоп,  еп  уег1;и  Лез  рплпШ^ез  е1  81а1я118,  ди'е11е  а, </w:t>
      </w:r>
      <w:r>
        <w:br/>
      </w:r>
      <w:r>
        <w:t xml:space="preserve">Ле  йеих  сапйМа^з  роиг  1а  ргёзШепсе  е1  дш  8оп1;  1е  Рг.  Уоизои- </w:t>
      </w:r>
      <w:r>
        <w:br/>
      </w:r>
      <w:r>
        <w:t xml:space="preserve">роЯ  е1  1о1.  118  оп1  рог1ё  1е  сЬохх,  ди'Из  он*  ГаИ,  аи  т1ш84ге  йез </w:t>
      </w:r>
      <w:r>
        <w:br/>
      </w:r>
      <w:r>
        <w:t xml:space="preserve">1ит1ёге8,  роиг  61ге  зоитхз  а  1а  сопЯгтайоп  йе  ГЕтрегеги-.  Се </w:t>
      </w:r>
      <w:r>
        <w:br/>
      </w:r>
      <w:r>
        <w:t xml:space="preserve">дне  1е  1е  (Из  1а,  ез!  ип  ГаИ  сег1а1п,  уга!  е1  розШГ".  Но  министръ </w:t>
      </w:r>
      <w:r>
        <w:br/>
      </w:r>
      <w:r>
        <w:t xml:space="preserve">народнаго  просв-Ьщешн  графъ  А.  К.  РазумовскШ  объявилъ </w:t>
      </w:r>
      <w:r>
        <w:br/>
      </w:r>
      <w:r>
        <w:t xml:space="preserve">Высочайшую  волю,  чтобъ  Академ1я  художествъ,  впредь  до </w:t>
      </w:r>
      <w:r>
        <w:br/>
      </w:r>
      <w:r>
        <w:t xml:space="preserve">повел'Ьтя,  управляема  была  вице-президентомъ  подъ  в'Ьд'Ьтемъ </w:t>
      </w:r>
      <w:r>
        <w:br/>
      </w:r>
      <w:r>
        <w:t xml:space="preserve">министра  народнаго  просв'Ьщешя  ^.  Такимъ  обр^зомъ,  Растоп- </w:t>
      </w:r>
      <w:r>
        <w:br/>
      </w:r>
      <w:r>
        <w:t xml:space="preserve">чинъ  остался  попрежнему  въ  частной  жизни.</w:t>
      </w:r>
    </w:p>
    <w:p>
      <w:pPr>
        <w:pStyle w:val="Normal"/>
      </w:pPr>
      <w:r>
        <w:t xml:space="preserve">Въ  начал*  1806  года  графъ  лишился  одного  изъ  лучшихъ </w:t>
      </w:r>
      <w:r>
        <w:br/>
      </w:r>
      <w:r>
        <w:t xml:space="preserve">друзей  своихъ — Циц1анова,  который  былъ  изменнически  убитъ </w:t>
      </w:r>
      <w:r>
        <w:br/>
      </w:r>
      <w:r>
        <w:t xml:space="preserve">на  Кавказ*.  Головинъ  писалъ  къ  Растопчину  (26  марта  1806  года): </w:t>
      </w:r>
      <w:r>
        <w:br/>
      </w:r>
      <w:r>
        <w:t xml:space="preserve">„Ле  зиррозе,  топ  аш!,  ^ие  уоиз  зауег  (^ё^а  1а  йп  шаШепгеизе </w:t>
      </w:r>
      <w:r>
        <w:br/>
      </w:r>
      <w:r>
        <w:t xml:space="preserve">йе  ТгИгхапойГ;  Гё^а!  регй  шх  Ьошше  еззепйеЬ  II  ез1  ге^еиё  раг </w:t>
      </w:r>
      <w:r>
        <w:br/>
      </w:r>
      <w:r>
        <w:t xml:space="preserve">сеих,  дш  затахеп!»  арргёс1ег  зез  1а1еп18  е1;  вез  ^иа1^^ёз  тога1е8  е! </w:t>
      </w:r>
      <w:r>
        <w:br/>
      </w:r>
      <w:r>
        <w:t xml:space="preserve">Ыашё  §ёпёга1етеп1  роиг  зон  хшргийепсе,  е1  ауес  ^изисе.  Уохс! </w:t>
      </w:r>
      <w:r>
        <w:br/>
      </w:r>
      <w:r>
        <w:t xml:space="preserve">сотше  и  рёп!  Ауап1  епуоуё  зошшег  к.сЬап  йе  Васа  йе  8е </w:t>
      </w:r>
      <w:r>
        <w:br/>
      </w:r>
      <w:r>
        <w:t xml:space="preserve">геп(1ге,  Гаи1;ге  Й1  зетЫап1  йе  1е  Уои1о1Г  е*  1ш  шШдиа  гше  Ьаи- </w:t>
      </w:r>
      <w:r>
        <w:br/>
      </w:r>
      <w:r>
        <w:t xml:space="preserve">1еиг,  ^ш  зёрагаИ  поз  ^гоиррез  й'ауес  1а  уШе,  ой  И  1ш  ргё1еп(1а11 </w:t>
      </w:r>
      <w:r>
        <w:br/>
      </w:r>
      <w:r>
        <w:t xml:space="preserve">уои1о1Г  гете11:ге  1ез  с1ей  йе  1а  УхПе,  роигуп  диЧ1  пе  зе  гепйе  аи</w:t>
      </w:r>
    </w:p>
    <w:p>
      <w:pPr>
        <w:pStyle w:val="Normal"/>
      </w:pPr>
      <w:r>
        <w:t xml:space="preserve">ГРАФЪ   е.   в.   РАСТОПЧИНЪ.  351</w:t>
      </w:r>
    </w:p>
    <w:p>
      <w:pPr>
        <w:pStyle w:val="Normal"/>
      </w:pPr>
      <w:r>
        <w:t xml:space="preserve">гепйег-уоиз    дие   1ш   1;го181ёте   еЬ   ^ие  1ш  йе   80П  сб1ё  &amp;га  йе </w:t>
      </w:r>
      <w:r>
        <w:br/>
      </w:r>
      <w:r>
        <w:t xml:space="preserve">тёше.  Т21121апой  ее  гепйИ;  а  1а  р1асе  икИдиёе,  ассотрадпё  йЧш </w:t>
      </w:r>
      <w:r>
        <w:br/>
      </w:r>
      <w:r>
        <w:t xml:space="preserve">оШсхег  еЬ  1а188а  вез  сЬеуаих  а  йеих  со8а^ие8,  дш  1е  зшуахеп*,  1е </w:t>
      </w:r>
      <w:r>
        <w:br/>
      </w:r>
      <w:r>
        <w:t xml:space="preserve">сЬап  86  гепст  аи881  атес  8оп  пеуеи  е^  Леих  8се1ёга18,  ^ш  гезМепк </w:t>
      </w:r>
      <w:r>
        <w:br/>
      </w:r>
      <w:r>
        <w:t xml:space="preserve">аиргев  йе  868   сЬетаих.  Ма18  аи  тотеп1  ой  118   соттеп9а^еп^^ </w:t>
      </w:r>
      <w:r>
        <w:br/>
      </w:r>
      <w:r>
        <w:t xml:space="preserve">а  райег,  1б8  Лбих  топ8&lt;;ге8,  аизз!  ^агйахбп*  1е8  сЬеуаих  йи  сЬап, </w:t>
      </w:r>
      <w:r>
        <w:br/>
      </w:r>
      <w:r>
        <w:t xml:space="preserve">йгёгеп!  Гип  зиг   1б    таШеигеих  Т21121апой,  Гаи{;ге   8иг  ГоЙ1с1бг, </w:t>
      </w:r>
      <w:r>
        <w:br/>
      </w:r>
      <w:r>
        <w:t xml:space="preserve">^^^^  Л1геп1   1;иё8  1ои8   1б8  Лбпх  еЬ   1е11Г8  1б1б8  ешрог^ёбз   (1ап8  1а </w:t>
      </w:r>
      <w:r>
        <w:br/>
      </w:r>
      <w:r>
        <w:t xml:space="preserve">лоПе  йб  Васа**.  Въ  Цищанов'Ь  Растопчинъ  потерялъ  друга,  съ </w:t>
      </w:r>
      <w:r>
        <w:br/>
      </w:r>
      <w:r>
        <w:t xml:space="preserve">которымъ  д'Ьлился  своими  горбстями  и  радостями,   и   притомъ </w:t>
      </w:r>
      <w:r>
        <w:br/>
      </w:r>
      <w:r>
        <w:t xml:space="preserve">въ  какое  время?  Въ  письм'Ь  отъ  17  марта  1806  года  онъ  писалъ </w:t>
      </w:r>
      <w:r>
        <w:br/>
      </w:r>
      <w:r>
        <w:t xml:space="preserve">ему:   „Скажу   теб*   за  диковинку,   что  я  начинаю  простывать </w:t>
      </w:r>
      <w:r>
        <w:br/>
      </w:r>
      <w:r>
        <w:t xml:space="preserve">головою  и  какъ-то  холоднее  смотрю  на  многое".  Въ  сл'Ьдующемъ </w:t>
      </w:r>
      <w:r>
        <w:br/>
      </w:r>
      <w:r>
        <w:t xml:space="preserve">(посл'Ьднемъ)  письм'Ь  Растопчинъ  говорить:  „Господи  помилуй! </w:t>
      </w:r>
      <w:r>
        <w:br/>
      </w:r>
      <w:r>
        <w:t xml:space="preserve">Какъ  я  ни  люблю  свое  отечество,  и  какъ  ни  разрывался,  смотря </w:t>
      </w:r>
      <w:r>
        <w:br/>
      </w:r>
      <w:r>
        <w:t xml:space="preserve">ца  многое,  но  теперь  очень  холодно  смотрю  на  то,  чтб  б'Ьсило". </w:t>
      </w:r>
      <w:r>
        <w:br/>
      </w:r>
      <w:r>
        <w:t xml:space="preserve">Въ  такомъ  положенш  дружбск1е  советы  Цищанова  были  нужны </w:t>
      </w:r>
      <w:r>
        <w:br/>
      </w:r>
      <w:r>
        <w:t xml:space="preserve">бол'Ье,  ч-Ьмъ  когда-нибудь;  но  въ  то  самое  время,  когда  Растоп- </w:t>
      </w:r>
      <w:r>
        <w:br/>
      </w:r>
      <w:r>
        <w:t xml:space="preserve">чинъ начиналъ  холоднее  смотреть  на  вещи,  прежде  возмущав- </w:t>
      </w:r>
      <w:r>
        <w:br/>
      </w:r>
      <w:r>
        <w:t xml:space="preserve">ппя  его,    приближались  так1я  обстоятельства,  который  должны </w:t>
      </w:r>
      <w:r>
        <w:br/>
      </w:r>
      <w:r>
        <w:t xml:space="preserve">были  вызвать  въ  немъ  прежнюю  энергш.  Положете  Россхи  во </w:t>
      </w:r>
      <w:r>
        <w:br/>
      </w:r>
      <w:r>
        <w:t xml:space="preserve">время  войны  съ  Наполеономъ  1807  года  въ  челов'Ьк'Ь,  который </w:t>
      </w:r>
      <w:r>
        <w:br/>
      </w:r>
      <w:r>
        <w:t xml:space="preserve">такъ  горячо  любилъ  отчизну,  не  могло   не   вызвать   горячихъ </w:t>
      </w:r>
      <w:r>
        <w:br/>
      </w:r>
      <w:r>
        <w:t xml:space="preserve">стремленхй  на  пользу  общаго  д'Ьла.  Эти  стремлешя  выразились </w:t>
      </w:r>
      <w:r>
        <w:br/>
      </w:r>
      <w:r>
        <w:t xml:space="preserve">ц'Ьлымъ  рядомъ  литературныхъ  произведешй,  къ  разсмотр'Ьшю </w:t>
      </w:r>
      <w:r>
        <w:br/>
      </w:r>
      <w:r>
        <w:t xml:space="preserve">которыхъ  мы  теперь  приступимъ.</w:t>
      </w:r>
    </w:p>
    <w:p>
      <w:pPr>
        <w:pStyle w:val="Normal"/>
      </w:pPr>
      <w:r>
        <w:t xml:space="preserve">Первымъ  изъ  такихъ  произведенШ  были  „Мысли  въ  слухъ </w:t>
      </w:r>
      <w:r>
        <w:br/>
      </w:r>
      <w:r>
        <w:t xml:space="preserve">на  Красномъ  Крыльц'Ь".  Брошюр'Ь  своей  авторъ  далъ  доволь- </w:t>
      </w:r>
      <w:r>
        <w:br/>
      </w:r>
      <w:r>
        <w:t xml:space="preserve">но оригинальную  форму.  Сила  Андреевичъ  Богатыревъ,  — </w:t>
      </w:r>
      <w:r>
        <w:br/>
      </w:r>
      <w:r>
        <w:t xml:space="preserve">идеалъ,  въ  которомъ  для  Растопчина  сосредоточивались  всЬ </w:t>
      </w:r>
      <w:r>
        <w:br/>
      </w:r>
      <w:r>
        <w:t xml:space="preserve">лучшя  качества  русскаго  человека, — сЬтуетъ  на  сл'Ьпое  при- </w:t>
      </w:r>
      <w:r>
        <w:br/>
      </w:r>
      <w:r>
        <w:t xml:space="preserve">страст1е  русскихъ  къ  французамъ.  Главная,  основная  мысль </w:t>
      </w:r>
      <w:r>
        <w:br/>
      </w:r>
      <w:r>
        <w:t xml:space="preserve">брошюры  высказывается  въ  самомъ  начал-Ь:  „Господи  помилуй! </w:t>
      </w:r>
      <w:r>
        <w:br/>
      </w:r>
      <w:r>
        <w:t xml:space="preserve">да  будетъ  ли  этому  конецъ?  Долго  ли  намъ  быть  обезьянами? </w:t>
      </w:r>
      <w:r>
        <w:br/>
      </w:r>
      <w:r>
        <w:t xml:space="preserve">не  пора  ли  намъ  опомниться,  приняться  за  умъ,  сотворить </w:t>
      </w:r>
      <w:r>
        <w:br/>
      </w:r>
      <w:r>
        <w:t xml:space="preserve">молитву  и,  плюнувъ,  сказать  французу:  згинь  ты  дьявольское </w:t>
      </w:r>
      <w:r>
        <w:br/>
      </w:r>
      <w:r>
        <w:t xml:space="preserve">наваждеше!  ступай  въ  адъ,  или  въ  своясп,  все  равно,   только</w:t>
      </w:r>
    </w:p>
    <w:p>
      <w:pPr>
        <w:pStyle w:val="Normal"/>
      </w:pPr>
      <w:r>
        <w:t xml:space="preserve">352  ГРАФЪ   е.   в.   РАСТОПЧ[ИНЪ.</w:t>
      </w:r>
    </w:p>
    <w:p>
      <w:pPr>
        <w:pStyle w:val="Normal"/>
      </w:pPr>
      <w:r>
        <w:t xml:space="preserve">не  будь  на  Руси"  ^.  Растопчинъ  хочетъ  показать,  какое  вредное </w:t>
      </w:r>
      <w:r>
        <w:br/>
      </w:r>
      <w:r>
        <w:t xml:space="preserve">нравственное  влхяте  должны  оказывать  на  Россш  французы, </w:t>
      </w:r>
      <w:r>
        <w:br/>
      </w:r>
      <w:r>
        <w:t xml:space="preserve">которыхъ  „всЬ  на  перехватъ"  принимаютъ.  Нападки  автора </w:t>
      </w:r>
      <w:r>
        <w:br/>
      </w:r>
      <w:r>
        <w:t xml:space="preserve">устремлены  на  воспиташе,  которое  руссте  любятъ  ввЪрять </w:t>
      </w:r>
      <w:r>
        <w:br/>
      </w:r>
      <w:r>
        <w:t xml:space="preserve">за'^^зжимъ  французамъ,  на  моды,  ими  заносимый  къ  намъ.  Поня- </w:t>
      </w:r>
      <w:r>
        <w:br/>
      </w:r>
      <w:r>
        <w:t xml:space="preserve">Т1ямъ,  которыя  вкореняютъ  французы  молодому  покол-Ьтю,  ни- </w:t>
      </w:r>
      <w:r>
        <w:br/>
      </w:r>
      <w:r>
        <w:t xml:space="preserve">чтожнымъ  ихъ  достоинствамъ  Растопчинъ  противопоставляетъ </w:t>
      </w:r>
      <w:r>
        <w:br/>
      </w:r>
      <w:r>
        <w:t xml:space="preserve">великихъ  людей  родины,  какъ  приМ'Ьръ  для  подражан1я.  Такое </w:t>
      </w:r>
      <w:r>
        <w:br/>
      </w:r>
      <w:r>
        <w:t xml:space="preserve">стремлеше  возбудить  антипатш  къ  воспиташю  и  модамъ  француз- </w:t>
      </w:r>
      <w:r>
        <w:br/>
      </w:r>
      <w:r>
        <w:t xml:space="preserve">скимъ  давно  уже  обнаружилось  въ  нашей  литератур-Ь  и  посто- </w:t>
      </w:r>
      <w:r>
        <w:br/>
      </w:r>
      <w:r>
        <w:t xml:space="preserve">янно въ  ней  поддерживалось.  Но  въ  „Мысляхъ"  Богатырева  съ </w:t>
      </w:r>
      <w:r>
        <w:br/>
      </w:r>
      <w:r>
        <w:t xml:space="preserve">особенной  силой  выступаетъ  новый  элементъ;  ббльшая  часть </w:t>
      </w:r>
      <w:r>
        <w:br/>
      </w:r>
      <w:r>
        <w:t xml:space="preserve">брошюры  направлена  на  характеръ  французскаго  народа  и  на </w:t>
      </w:r>
      <w:r>
        <w:br/>
      </w:r>
      <w:r>
        <w:t xml:space="preserve">государственныя  перемены,  совершившаяся  во  Францшсъ  1790 </w:t>
      </w:r>
      <w:r>
        <w:br/>
      </w:r>
      <w:r>
        <w:t xml:space="preserve">года.  „На  д'Ьлахъ  они  плутишки  (говорить  Богатыревъ),  а  на </w:t>
      </w:r>
      <w:r>
        <w:br/>
      </w:r>
      <w:r>
        <w:t xml:space="preserve">войн'Ь  разбойшткй;  два  лишь  правила  у  нихъ  есть:  все  хорошо, </w:t>
      </w:r>
      <w:r>
        <w:br/>
      </w:r>
      <w:r>
        <w:t xml:space="preserve">лишь  бы  удалось.  Что  можно  взять,  то  должно  прибрать.  Хоть </w:t>
      </w:r>
      <w:r>
        <w:br/>
      </w:r>
      <w:r>
        <w:t xml:space="preserve">не  много  не  цо  шерсти  погладятъ,  то  и  бунтъ.  Вить  что  проклятые </w:t>
      </w:r>
      <w:r>
        <w:br/>
      </w:r>
      <w:r>
        <w:t xml:space="preserve">над'Ьлали  въ  эти  двадцать  л'Ьтъ!  все  истребили,  пожгли  и  разо- </w:t>
      </w:r>
      <w:r>
        <w:br/>
      </w:r>
      <w:r>
        <w:t xml:space="preserve">рили. Сперва  стали  умствовать,  потомъ  спорить,  браниться, </w:t>
      </w:r>
      <w:r>
        <w:br/>
      </w:r>
      <w:r>
        <w:t xml:space="preserve">драться;  ничего  на  мЪсгЬ  не  оставили,  законъ  попрали,  на- </w:t>
      </w:r>
      <w:r>
        <w:br/>
      </w:r>
      <w:r>
        <w:t xml:space="preserve">чальство уничтожили,  храмы  осквернили,  царя  казнили,  да </w:t>
      </w:r>
      <w:r>
        <w:br/>
      </w:r>
      <w:r>
        <w:t xml:space="preserve">какого  царя!— отца.  Головы  рубили,  какъ  капусту;  всЬ  пове- </w:t>
      </w:r>
      <w:r>
        <w:br/>
      </w:r>
      <w:r>
        <w:t xml:space="preserve">л'Ьвали;  то  тотъ,  то  другой  злод'Ьй.  Думали,  что  это  будетъ </w:t>
      </w:r>
      <w:r>
        <w:br/>
      </w:r>
      <w:r>
        <w:t xml:space="preserve">равенство  и  свобода,  а  никто  не  см'Ьлъ  рта  разин}'ть,  носа </w:t>
      </w:r>
      <w:r>
        <w:br/>
      </w:r>
      <w:r>
        <w:t xml:space="preserve">показать,  и  судъ  былъ  хуже  Шемякина.  Только  и  было  два </w:t>
      </w:r>
      <w:r>
        <w:br/>
      </w:r>
      <w:r>
        <w:t xml:space="preserve">опред'Ьлетя:  либо  въ  петлю,  либо  подъ  ножъ.  Мало  показа- </w:t>
      </w:r>
      <w:r>
        <w:br/>
      </w:r>
      <w:r>
        <w:t xml:space="preserve">лось своихъ  рЪзать,  стрелять,  топить,  мучить,  жарить  и  Ъсть, </w:t>
      </w:r>
      <w:r>
        <w:br/>
      </w:r>
      <w:r>
        <w:t xml:space="preserve">опрокинулись  къ  сосЬдямъ,  и  начали  грабить  и  душить  н^Ьм- </w:t>
      </w:r>
      <w:r>
        <w:br/>
      </w:r>
      <w:r>
        <w:t xml:space="preserve">цовъ  и  венгерцовъ,  итал1анцовъ  и  гишпанцовъ,  голландцевъ </w:t>
      </w:r>
      <w:r>
        <w:br/>
      </w:r>
      <w:r>
        <w:t xml:space="preserve">и  швейцарцовъ,  приговаривая:  посл'Ь  спасибо  скажете.  А  тамъ </w:t>
      </w:r>
      <w:r>
        <w:br/>
      </w:r>
      <w:r>
        <w:t xml:space="preserve">явился  Бонапартъ;  ушелъ^  изъ  Египта,  шикнулъ,  и  все  за- </w:t>
      </w:r>
      <w:r>
        <w:br/>
      </w:r>
      <w:r>
        <w:t xml:space="preserve">молчало. Погналъ  Сенатъ  въ  зашей,  забралъ  все  въ  руки,  за- </w:t>
      </w:r>
      <w:r>
        <w:br/>
      </w:r>
      <w:r>
        <w:t xml:space="preserve">прегъ  и  военныхъ  и  св'Ьтскихъ  и  духовныхъ  и  сталъ  по- </w:t>
      </w:r>
      <w:r>
        <w:br/>
      </w:r>
      <w:r>
        <w:t xml:space="preserve">гонять по  всЬмъ  по  тремъ.  Сперва  стали  роптать,  потомъ </w:t>
      </w:r>
      <w:r>
        <w:br/>
      </w:r>
      <w:r>
        <w:t xml:space="preserve">шептать,  тамъ  головой  качать,  а  наконецъ  кричать:  шабашъ </w:t>
      </w:r>
      <w:r>
        <w:br/>
      </w:r>
      <w:r>
        <w:t xml:space="preserve">республика!  давай  Бонапарта  короновать;  а  ему  то  и  на  стать.</w:t>
      </w:r>
    </w:p>
    <w:p>
      <w:pPr>
        <w:pStyle w:val="Normal"/>
      </w:pPr>
      <w:r>
        <w:t xml:space="preserve">ГРАФЪ   0.   В.   РАСТОПЧИНЪ.  353</w:t>
      </w:r>
    </w:p>
    <w:p>
      <w:pPr>
        <w:pStyle w:val="Normal"/>
      </w:pPr>
      <w:r>
        <w:t xml:space="preserve">Вотъ  онъ  И  сталъ  глава  французская,  и  опять  стало  свободно </w:t>
      </w:r>
      <w:r>
        <w:br/>
      </w:r>
      <w:r>
        <w:t xml:space="preserve">и  равно  всЬмъ,  то-есть:  плакать  и  кряхтЪть;  а  онъ  какъ  уго- </w:t>
      </w:r>
      <w:r>
        <w:br/>
      </w:r>
      <w:r>
        <w:t xml:space="preserve">релая кошка  и  пошелъ  метаться  изъ  угла  въ  уголъ,  и  до  сихъ </w:t>
      </w:r>
      <w:r>
        <w:br/>
      </w:r>
      <w:r>
        <w:t xml:space="preserve">поръ  въ  чаду.  Чему  дивить:'  жарко  натопили,  да  скоро  закрыли, </w:t>
      </w:r>
      <w:r>
        <w:br/>
      </w:r>
      <w:r>
        <w:t xml:space="preserve">Револющя  пожаръ,  французы  головешки,  а  Бонапартъ  кочерга. </w:t>
      </w:r>
      <w:r>
        <w:br/>
      </w:r>
      <w:r>
        <w:t xml:space="preserve">Вотъ  отъ  тово-то  и  выкинуло  изъ  трубы.  Онъ  и  пошолъ  драть. </w:t>
      </w:r>
      <w:r>
        <w:br/>
      </w:r>
      <w:r>
        <w:t xml:space="preserve">Итал1ю  разграбилъ,  двухъ  королей  на  острова  отправилъ,  цесар- </w:t>
      </w:r>
      <w:r>
        <w:br/>
      </w:r>
      <w:r>
        <w:t xml:space="preserve">цовъ  обдулъ,  прусаковъ  до  нага  разд'Ьлъ  и  разулъ,  а  все  мало! </w:t>
      </w:r>
      <w:r>
        <w:br/>
      </w:r>
      <w:r>
        <w:t xml:space="preserve">весь  М1ръ  захогЬлъ  покорить — ^что  за  Александръ  МакедонскШ? </w:t>
      </w:r>
      <w:r>
        <w:br/>
      </w:r>
      <w:r>
        <w:t xml:space="preserve">Музщчишка  въ  рекруты  не  годится:  ни  кожи,  ни  рожи,  ни  ви- </w:t>
      </w:r>
      <w:r>
        <w:br/>
      </w:r>
      <w:r>
        <w:t xml:space="preserve">денья; разъ  ударить,  такъ  сл-Ьдъ  простынетъ  и  духъ  вонъ;  а </w:t>
      </w:r>
      <w:r>
        <w:br/>
      </w:r>
      <w:r>
        <w:t xml:space="preserve">онъ-таки  л-Ьзетъ  впередъ  на  Русскихъ"  ^.  Это  мЪсто  совер- </w:t>
      </w:r>
      <w:r>
        <w:br/>
      </w:r>
      <w:r>
        <w:t xml:space="preserve">шенно было  вызвано  политическими  обстоятельствами  того  вре- </w:t>
      </w:r>
      <w:r>
        <w:br/>
      </w:r>
      <w:r>
        <w:t xml:space="preserve">мени, къ  которому  относится  брошюра,  и  объясняется  цЪлью  ея. </w:t>
      </w:r>
      <w:r>
        <w:br/>
      </w:r>
      <w:r>
        <w:t xml:space="preserve">„Небольшое  соч1шете,  изданное  мною  въ  1807  году  (говорить </w:t>
      </w:r>
      <w:r>
        <w:br/>
      </w:r>
      <w:r>
        <w:t xml:space="preserve">Растопчинъ)  им^ло  своимъ  назначешемъ  предупредить  жите- </w:t>
      </w:r>
      <w:r>
        <w:br/>
      </w:r>
      <w:r>
        <w:t xml:space="preserve">лей городовъ  противъ  французовъ,  жившихъ  въ  Россш,  кото- </w:t>
      </w:r>
      <w:r>
        <w:br/>
      </w:r>
      <w:r>
        <w:t xml:space="preserve">рые старались  прхучить  умы  къ  мысли  пасть  передъ  армхями </w:t>
      </w:r>
      <w:r>
        <w:br/>
      </w:r>
      <w:r>
        <w:t xml:space="preserve">Наполеона"  36.  Вотъ  почему  Богатыревъ  съ  одной  стороны  же- </w:t>
      </w:r>
      <w:r>
        <w:br/>
      </w:r>
      <w:r>
        <w:t xml:space="preserve">лаетъ  представить  въ  омерзительномъ  вид'Ь  характеръ  францу- </w:t>
      </w:r>
      <w:r>
        <w:br/>
      </w:r>
      <w:r>
        <w:t xml:space="preserve">зовъ, съ  другой  прославляемаго  предводителя  поб'Ьдоносныхъ </w:t>
      </w:r>
      <w:r>
        <w:br/>
      </w:r>
      <w:r>
        <w:t xml:space="preserve">армШ  выводить  мужичишкой,  который  въ  рекруты  не  годится, </w:t>
      </w:r>
      <w:r>
        <w:br/>
      </w:r>
      <w:r>
        <w:t xml:space="preserve">въ  которомъ  н'Ьтъ  ни  кожи,  ни  рожи,  ни  вид-йнья.  Зд'Ьсь  отли- </w:t>
      </w:r>
      <w:r>
        <w:br/>
      </w:r>
      <w:r>
        <w:t xml:space="preserve">ч1е  нападокъ  Растопчина  на  французовъ  отъ  подобныхъ  же  со- </w:t>
      </w:r>
      <w:r>
        <w:br/>
      </w:r>
      <w:r>
        <w:t xml:space="preserve">чинешй  прежняго  времени.  Съ  самаго  начала  революцш  фран- </w:t>
      </w:r>
      <w:r>
        <w:br/>
      </w:r>
      <w:r>
        <w:t xml:space="preserve">цузской въ  нашей  литератур*  слышатся  враждебные  о  ней </w:t>
      </w:r>
      <w:r>
        <w:br/>
      </w:r>
      <w:r>
        <w:t xml:space="preserve">отзывы  и  поднимаются  на  нее  гонешя,  но  то  было  большею </w:t>
      </w:r>
      <w:r>
        <w:br/>
      </w:r>
      <w:r>
        <w:t xml:space="preserve">частью  опроверженае  принципа,  его  двигавшаго.  Растопчинъ </w:t>
      </w:r>
      <w:r>
        <w:br/>
      </w:r>
      <w:r>
        <w:t xml:space="preserve">беретъ  прямыя  сл'Ьдствхя  ея  для  благосостояшя  государствен- </w:t>
      </w:r>
      <w:r>
        <w:br/>
      </w:r>
      <w:r>
        <w:t xml:space="preserve">наго,  какъ  сторону,  бол'Ье  понятную  для  большинства,  потому </w:t>
      </w:r>
      <w:r>
        <w:br/>
      </w:r>
      <w:r>
        <w:t xml:space="preserve">что  на  него  хогЬлъ  д-Ьйствовать  авторъ  „Мыслей".</w:t>
      </w:r>
    </w:p>
    <w:p>
      <w:pPr>
        <w:pStyle w:val="Normal"/>
      </w:pPr>
      <w:r>
        <w:t xml:space="preserve">Огромный  успЪхъ  встретило  это  сочинеше;  оно  быстро  разо- </w:t>
      </w:r>
      <w:r>
        <w:br/>
      </w:r>
      <w:r>
        <w:t xml:space="preserve">шлось въ  7000  экземплярахъ.  Головинъ  писалъ  къ  графу </w:t>
      </w:r>
      <w:r>
        <w:br/>
      </w:r>
      <w:r>
        <w:t xml:space="preserve">Растопчину  вскор*  по  появлеши  „Мыслей":  „Сила  Андреевичь </w:t>
      </w:r>
      <w:r>
        <w:br/>
      </w:r>
      <w:r>
        <w:t xml:space="preserve">Га11  1е8  йёНсев  Ли  с1иЬ  {ап^1о18:  оп  1е  \И  Лапв  (оиз  1е8  сошз  йе </w:t>
      </w:r>
      <w:r>
        <w:br/>
      </w:r>
      <w:r>
        <w:t xml:space="preserve">сЬатЬгез,  Лез  пгез  Ле  ^о^е  еЬ  ГаргоЬайоп  Лез  зепйшепз  дие  ша- </w:t>
      </w:r>
      <w:r>
        <w:br/>
      </w:r>
      <w:r>
        <w:t xml:space="preserve">п1Ге84е  1е  ^епШЬотше  Ле  Ефремовъ  8оп1  дёпёга1з  Лапз  1а  скззе</w:t>
      </w:r>
    </w:p>
    <w:p>
      <w:pPr>
        <w:pStyle w:val="Normal"/>
      </w:pPr>
      <w:r>
        <w:t xml:space="preserve">соч.   ТИХОНРАВОВА^   Т.    ш.  23</w:t>
      </w:r>
    </w:p>
    <w:p>
      <w:pPr>
        <w:pStyle w:val="Normal"/>
      </w:pPr>
      <w:r>
        <w:t xml:space="preserve">354  ГРАФЪ   е.   в.   РАСГОПЧИНЪ.</w:t>
      </w:r>
    </w:p>
    <w:p>
      <w:pPr>
        <w:pStyle w:val="Normal"/>
      </w:pPr>
      <w:r>
        <w:t xml:space="preserve">тоуеппе,  1е8  ^епб  еп  р1асе  епугза^еп!  се11е  ргоЛисИоп  8ои1  (з)  ш </w:t>
      </w:r>
      <w:r>
        <w:br/>
      </w:r>
      <w:r>
        <w:t xml:space="preserve">аи1хе  рот1  Ле  уй,  1а  )и^еп1  ветегетеп*  е!;  ргё^еп*  а  Гаи1еиг  ипе </w:t>
      </w:r>
      <w:r>
        <w:br/>
      </w:r>
      <w:r>
        <w:t xml:space="preserve">хп^епйоп  йоп!  11  а11  тсараЫе  Л'ауо1г.  Роиг  се  дш  те  ге^агйе </w:t>
      </w:r>
      <w:r>
        <w:br/>
      </w:r>
      <w:r>
        <w:t xml:space="preserve">топ  ат!  ^е  1е  (Ига!  ^и'аргё8  аУо1г  Ьеаисоир  п  Ле  се1^;е  аипаЫе </w:t>
      </w:r>
      <w:r>
        <w:br/>
      </w:r>
      <w:r>
        <w:t xml:space="preserve">ргоЛисиоп,  ^'а^  Ыатё  Гаи^еиг  йе  1ш  ауохг  Ы1  уо1Г  1е  ^оиг  е!  ]е </w:t>
      </w:r>
      <w:r>
        <w:br/>
      </w:r>
      <w:r>
        <w:t xml:space="preserve">сго18  дие  1о^8^ие  поив  поив  уеггоп8  а  Уогопоуа  Уои8  зегег  оЫ!^ </w:t>
      </w:r>
      <w:r>
        <w:br/>
      </w:r>
      <w:r>
        <w:t xml:space="preserve">(1е  сопуешг  Ле  1а  уеп1ё  &lt;1е  ^ие1^ие8  оЬ8егуайоп8  ^ие  Уа!  а  1а1ге </w:t>
      </w:r>
      <w:r>
        <w:br/>
      </w:r>
      <w:r>
        <w:t xml:space="preserve">зиг  ое11в  ргойисИоп"  ^.  Не  трудно  понять  причины  успеха </w:t>
      </w:r>
      <w:r>
        <w:br/>
      </w:r>
      <w:r>
        <w:t xml:space="preserve">„Мыслей  въ  слухъ  на  Красномъ  Крыльц*".  При  гЬхъ  враждеб- </w:t>
      </w:r>
      <w:r>
        <w:br/>
      </w:r>
      <w:r>
        <w:t xml:space="preserve">ныхъ  чувствахъ  къ  французамъ,  который  невольно  овлад^Ьвали </w:t>
      </w:r>
      <w:r>
        <w:br/>
      </w:r>
      <w:r>
        <w:t xml:space="preserve">всЬми  русскими  во  время  войны  съ  Наполеономъ,  съ  востор- </w:t>
      </w:r>
      <w:r>
        <w:br/>
      </w:r>
      <w:r>
        <w:t xml:space="preserve">гомъ  встретили  остроумные  нападки  на  французовъ.  Ориги- </w:t>
      </w:r>
      <w:r>
        <w:br/>
      </w:r>
      <w:r>
        <w:t xml:space="preserve">нальность формы  также  не  прошла  безъ  внимашя  и  вызв&amp;та </w:t>
      </w:r>
      <w:r>
        <w:br/>
      </w:r>
      <w:r>
        <w:t xml:space="preserve">многочисленныхъ  подражателей.  Какъ  талантливый  писатель, </w:t>
      </w:r>
      <w:r>
        <w:br/>
      </w:r>
      <w:r>
        <w:t xml:space="preserve">съ  уб-Ьждешемъ  возставппй  противъ  французскаго  на  насъ </w:t>
      </w:r>
      <w:r>
        <w:br/>
      </w:r>
      <w:r>
        <w:t xml:space="preserve">вл1ятя,  Растопчинъ  становится  на-время  какъ  бы  во  глав*  ли- </w:t>
      </w:r>
      <w:r>
        <w:br/>
      </w:r>
      <w:r>
        <w:t xml:space="preserve">тературной полемики  противъ  французовъ.  Не  разъ  въ  мелкигь </w:t>
      </w:r>
      <w:r>
        <w:br/>
      </w:r>
      <w:r>
        <w:t xml:space="preserve">бропшрахъ,  направленныхъ  противъ  нихъ,  является  Богатыревъ, </w:t>
      </w:r>
      <w:r>
        <w:br/>
      </w:r>
      <w:r>
        <w:t xml:space="preserve">какъ  первый  выразитель  гЬхъ  же  стремлешй:  онъ  ихъ  родона- </w:t>
      </w:r>
      <w:r>
        <w:br/>
      </w:r>
      <w:r>
        <w:t xml:space="preserve">чальникъ,  его  мн'Ьше  для  нихъ  авторитетъ.  Много  любопытныхъ </w:t>
      </w:r>
      <w:r>
        <w:br/>
      </w:r>
      <w:r>
        <w:t xml:space="preserve">чертъ  представляетъ  эта,  теперь  совершенно  забытая  литература, </w:t>
      </w:r>
      <w:r>
        <w:br/>
      </w:r>
      <w:r>
        <w:t xml:space="preserve">сложившаяся  изъ  летучихъ  брошюръ,  мелкихъ  статей,  сатири- </w:t>
      </w:r>
      <w:r>
        <w:br/>
      </w:r>
      <w:r>
        <w:t xml:space="preserve">ческихъ  стиховъ,  торжественныхъ  одъ.  Удивительно  выдержан- </w:t>
      </w:r>
      <w:r>
        <w:br/>
      </w:r>
      <w:r>
        <w:t xml:space="preserve">ное  единство  связываетъ,  однако,  раздробленные  члены  ея  въ </w:t>
      </w:r>
      <w:r>
        <w:br/>
      </w:r>
      <w:r>
        <w:t xml:space="preserve">живое  цЪлое.  Вглядитесь  пристально  во  всЬ,  даже,  повидимому, </w:t>
      </w:r>
      <w:r>
        <w:br/>
      </w:r>
      <w:r>
        <w:t xml:space="preserve">ничтожныя,  литературныя  явлешя  того  времени  съ  полемиче- </w:t>
      </w:r>
      <w:r>
        <w:br/>
      </w:r>
      <w:r>
        <w:t xml:space="preserve">скимъ  характеромъ,  и  вы  легко  зам-Ьтите  въ  нихъ  нападки  на </w:t>
      </w:r>
      <w:r>
        <w:br/>
      </w:r>
      <w:r>
        <w:t xml:space="preserve">однЬ  и  т*  же  слабыя  стороны  русскаго  обш;ества,  ту  же  цЪль, </w:t>
      </w:r>
      <w:r>
        <w:br/>
      </w:r>
      <w:r>
        <w:t xml:space="preserve">гЬ  же  увлеченш.  Эта  обп1;ность  направлешя  проистекала  не  отъ </w:t>
      </w:r>
      <w:r>
        <w:br/>
      </w:r>
      <w:r>
        <w:t xml:space="preserve">подражательности,  не  оттого,  что  литература  увлечена  была </w:t>
      </w:r>
      <w:r>
        <w:br/>
      </w:r>
      <w:r>
        <w:t xml:space="preserve">какимъ-нибудь  талантомъ  въ  известную  сторону;  корень  этого </w:t>
      </w:r>
      <w:r>
        <w:br/>
      </w:r>
      <w:r>
        <w:t xml:space="preserve">явлешя  лежитъ  гораздо  глубже:  это — единство  мысли,  воодуше- </w:t>
      </w:r>
      <w:r>
        <w:br/>
      </w:r>
      <w:r>
        <w:t xml:space="preserve">влявшей всЬхъ  въ  то  время.</w:t>
      </w:r>
    </w:p>
    <w:p>
      <w:pPr>
        <w:pStyle w:val="Normal"/>
      </w:pPr>
      <w:r>
        <w:t xml:space="preserve">Ко  времени  появлешя  „Мыслей  въ  слухъ  на  Красномъ  Крыль- </w:t>
      </w:r>
      <w:r>
        <w:br/>
      </w:r>
      <w:r>
        <w:t xml:space="preserve">ц'Ь"  относятся  дв*  комедш  Крылова:  „Модная  лавка"  и  „Урокъ </w:t>
      </w:r>
      <w:r>
        <w:br/>
      </w:r>
      <w:r>
        <w:t xml:space="preserve">дочкамъ".  Въ  первой  осм'Ьивается  пристрастхе  къ  модамъ,  во </w:t>
      </w:r>
      <w:r>
        <w:br/>
      </w:r>
      <w:r>
        <w:t xml:space="preserve">второй — пристраспе  къ  французскому  языку.  Мадамъ,  хозяйка</w:t>
      </w:r>
    </w:p>
    <w:p>
      <w:pPr>
        <w:pStyle w:val="Normal"/>
      </w:pPr>
      <w:r>
        <w:t xml:space="preserve">ГРАФЪ  е.   в.   РАСТОПЧИНЪ.  355</w:t>
      </w:r>
    </w:p>
    <w:p>
      <w:pPr>
        <w:pStyle w:val="Normal"/>
      </w:pPr>
      <w:r>
        <w:t xml:space="preserve">модной  лавки,  является  самымъ  безнравственнымъ  существомъ: </w:t>
      </w:r>
      <w:r>
        <w:br/>
      </w:r>
      <w:r>
        <w:t xml:space="preserve">у  ней  найдется  и  контрабанда;  въ  ея  прежней  парижской  жизни </w:t>
      </w:r>
      <w:r>
        <w:br/>
      </w:r>
      <w:r>
        <w:t xml:space="preserve">отыщется  мнопе  не  легк1е  гр-Ьшки;  за  деньги  она  готова  сде- </w:t>
      </w:r>
      <w:r>
        <w:br/>
      </w:r>
      <w:r>
        <w:t xml:space="preserve">лать изъ  своего  магазина  м-Ьсто  неприличныхъ  любовныхъ  сви- </w:t>
      </w:r>
      <w:r>
        <w:br/>
      </w:r>
      <w:r>
        <w:t xml:space="preserve">дашй  —  вотъ  деятельность  ея  въ  магазин*,  не  говоря  ужь  о </w:t>
      </w:r>
      <w:r>
        <w:br/>
      </w:r>
      <w:r>
        <w:t xml:space="preserve">томъ,  что  за  свои  модные  уборы,  выставляющхе  на-показъ  всЬ </w:t>
      </w:r>
      <w:r>
        <w:br/>
      </w:r>
      <w:r>
        <w:t xml:space="preserve">женсшя  прелести,  она  беретъ  самыя  доропя  цЪны.  Въ  такомъ </w:t>
      </w:r>
      <w:r>
        <w:br/>
      </w:r>
      <w:r>
        <w:t xml:space="preserve">виде  изображаетъ  Крыловъ   содержательницу   модной   лавки; </w:t>
      </w:r>
      <w:r>
        <w:br/>
      </w:r>
      <w:r>
        <w:t xml:space="preserve">точно  такъ  же  представляютъ  ее  и  гравированныя  каррикатуры </w:t>
      </w:r>
      <w:r>
        <w:br/>
      </w:r>
      <w:r>
        <w:t xml:space="preserve">того  времени^.  Наприм'Ьръ,  на  одной  каррикатурЪ  изображена </w:t>
      </w:r>
      <w:r>
        <w:br/>
      </w:r>
      <w:r>
        <w:t xml:space="preserve">мадамъ,  лежащая,  съ  обнаженной  грудью;  господинъ,  сидяпцй </w:t>
      </w:r>
      <w:r>
        <w:br/>
      </w:r>
      <w:r>
        <w:t xml:space="preserve">передъ  ней  на  стуле,  восторженно  читаетъ  какую-то  книгу;  дру- </w:t>
      </w:r>
      <w:r>
        <w:br/>
      </w:r>
      <w:r>
        <w:t xml:space="preserve">гой мужчина  говорить,  откланиваясь:  „Завтра  здесь  у  мадамъ... </w:t>
      </w:r>
      <w:r>
        <w:br/>
      </w:r>
      <w:r>
        <w:t xml:space="preserve">въ  два  часа  я  буду  и...  увенчаетъ  насъ  любовь"  ^®.  Противъ </w:t>
      </w:r>
      <w:r>
        <w:br/>
      </w:r>
      <w:r>
        <w:t xml:space="preserve">модныхъ  одеждъ  подобнаго  рода  вооружается  и  Растопчинъ, </w:t>
      </w:r>
      <w:r>
        <w:br/>
      </w:r>
      <w:r>
        <w:t xml:space="preserve">говоря:  „Одеты  какъ  мать  наша  Евва,  супця  вывески  торговой </w:t>
      </w:r>
      <w:r>
        <w:br/>
      </w:r>
      <w:r>
        <w:t xml:space="preserve">бани,  либо  мяснаго  ряда**.  Въ  другомъ  месте  онъ  называетъ </w:t>
      </w:r>
      <w:r>
        <w:br/>
      </w:r>
      <w:r>
        <w:t xml:space="preserve">подобныхъ  модницъ  натуральными  дамами,  раздгыпыми  по  модгь, </w:t>
      </w:r>
      <w:r>
        <w:br/>
      </w:r>
      <w:r>
        <w:t xml:space="preserve">Въ  комедш  „вести**  Богатыревъ  упрекаетъ  Набатову  за  модную </w:t>
      </w:r>
      <w:r>
        <w:br/>
      </w:r>
      <w:r>
        <w:t xml:space="preserve">одежду:  „Ну,  взгляни  ты  на  себя,  какъ  ты  одета?  тебе  давно  за </w:t>
      </w:r>
      <w:r>
        <w:br/>
      </w:r>
      <w:r>
        <w:t xml:space="preserve">пятьдесятъ  летъ — ведь  смехъ  и  грехъ!  На  что  ты  походишь? </w:t>
      </w:r>
      <w:r>
        <w:br/>
      </w:r>
      <w:r>
        <w:t xml:space="preserve">съ  рукъ — на  прачку,  съ  головы — на  голландскаго  шкипера.  Оде- </w:t>
      </w:r>
      <w:r>
        <w:br/>
      </w:r>
      <w:r>
        <w:t xml:space="preserve">вала бы  по  старине  грешное  тело,  потеплей;  ведь  въ  тебя, </w:t>
      </w:r>
      <w:r>
        <w:br/>
      </w:r>
      <w:r>
        <w:t xml:space="preserve">небось,  ветеръ  дуетъ  со  всехъ  сторонъ,  какъ  въ  старыя  опущен- </w:t>
      </w:r>
      <w:r>
        <w:br/>
      </w:r>
      <w:r>
        <w:t xml:space="preserve">ныя  палаты;  что  ты  за  мокрая  Венера  изъ  пены  морской  яви- </w:t>
      </w:r>
      <w:r>
        <w:br/>
      </w:r>
      <w:r>
        <w:t xml:space="preserve">лась? Ну,  смотри!  какъ  зима  тебя  прихватить,  сведеть  руки  и </w:t>
      </w:r>
      <w:r>
        <w:br/>
      </w:r>
      <w:r>
        <w:t xml:space="preserve">ноги;  вотъ  и  выйдеть  тюника  сокомъ**.  Но  Набатова  „не  хочетъ </w:t>
      </w:r>
      <w:r>
        <w:br/>
      </w:r>
      <w:r>
        <w:t xml:space="preserve">быть  одета  шутихой;  она  хочетъ  жить  въ  свое  удовольств1е**. — „Да </w:t>
      </w:r>
      <w:r>
        <w:br/>
      </w:r>
      <w:r>
        <w:t xml:space="preserve">кто  мешаетъ?  (продолжаетъ  Богатыревъ)  пусть  надъ  вами  сме- </w:t>
      </w:r>
      <w:r>
        <w:br/>
      </w:r>
      <w:r>
        <w:t xml:space="preserve">ются. Да  за  что  вы  губите  молоденькихъ  девушекъ  вашимъ  бе- </w:t>
      </w:r>
      <w:r>
        <w:br/>
      </w:r>
      <w:r>
        <w:t xml:space="preserve">зобразнымъ  одеяшемъ?  Эта  мерзкая  мода  обливаетъ  любовь  и </w:t>
      </w:r>
      <w:r>
        <w:br/>
      </w:r>
      <w:r>
        <w:t xml:space="preserve">ува^кеше  холодною  водою  и,  вместо  того,  чтобъ  привлекать,  го- </w:t>
      </w:r>
      <w:r>
        <w:br/>
      </w:r>
      <w:r>
        <w:t xml:space="preserve">нить  прочь  и  жениховъ  ловятъ,  какъ  беглыхъ.  Въ  старину,  и </w:t>
      </w:r>
      <w:r>
        <w:br/>
      </w:r>
      <w:r>
        <w:t xml:space="preserve">не  очень  давно,  у  иной  девушки  въ  месяцъ  не  увидишь  руки </w:t>
      </w:r>
      <w:r>
        <w:br/>
      </w:r>
      <w:r>
        <w:t xml:space="preserve">безъ  перчатки;  а  ныньче  воображенью  и  догадке  дела  неть.  Да </w:t>
      </w:r>
      <w:r>
        <w:br/>
      </w:r>
      <w:r>
        <w:t xml:space="preserve">прежде  сего  одевались,  а  ныньче  раздеваются.  Иная  едетъ  на </w:t>
      </w:r>
      <w:r>
        <w:br/>
      </w:r>
      <w:r>
        <w:t xml:space="preserve">балъ,  какъ  модель  для  живописцевъ;  другая  изъ  отцовскаго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  ГРАФЪ   0.   В.   РАСТРПЧИНЪ.</w:t>
      </w:r>
    </w:p>
    <w:p>
      <w:pPr>
        <w:pStyle w:val="Normal"/>
      </w:pPr>
      <w:r>
        <w:t xml:space="preserve">дома,  какъ  изъ  кунстъ-камеры;  на  рук-Ь,  м-Ьшонъ  съ  б-Ьльемъ, </w:t>
      </w:r>
      <w:r>
        <w:br/>
      </w:r>
      <w:r>
        <w:t xml:space="preserve">все  сквозить,  все  летитъ;  разъ  взглянулъ,  точно  какъ  отъ  ку- </w:t>
      </w:r>
      <w:r>
        <w:br/>
      </w:r>
      <w:r>
        <w:t xml:space="preserve">пели принималъ"  ^.</w:t>
      </w:r>
    </w:p>
    <w:p>
      <w:pPr>
        <w:pStyle w:val="Normal"/>
      </w:pPr>
      <w:r>
        <w:t xml:space="preserve">Завязка  другой  комедаи  Крылова  вся  основана  на  пристрастш </w:t>
      </w:r>
      <w:r>
        <w:br/>
      </w:r>
      <w:r>
        <w:t xml:space="preserve">двухъ  провинщальныхъ  барышень  кь  французскому  языку.  Отецъ </w:t>
      </w:r>
      <w:r>
        <w:br/>
      </w:r>
      <w:r>
        <w:t xml:space="preserve">заперь  ихь  вь  деревнЪ  и  приставилъ  кь  цимь  няню  Василису, </w:t>
      </w:r>
      <w:r>
        <w:br/>
      </w:r>
      <w:r>
        <w:t xml:space="preserve">которая  должна  не  позволять  имь  разговоровь  на  французскомъ </w:t>
      </w:r>
      <w:r>
        <w:br/>
      </w:r>
      <w:r>
        <w:t xml:space="preserve">язык-Ь.  Насм'Ьшки  надь  пристраст1емь  русскихъ  кь  француз- </w:t>
      </w:r>
      <w:r>
        <w:br/>
      </w:r>
      <w:r>
        <w:t xml:space="preserve">скому языку  начались  еще  сь  Сумарокова  и  съ  особенною  си- </w:t>
      </w:r>
      <w:r>
        <w:br/>
      </w:r>
      <w:r>
        <w:t xml:space="preserve">лою повторялись  вь  старыхъ  сатирическихь  журналахъ.  У  Рас- </w:t>
      </w:r>
      <w:r>
        <w:br/>
      </w:r>
      <w:r>
        <w:t xml:space="preserve">топчина,  Крылова  и   другихь  писателей  того  времени  он*  по- </w:t>
      </w:r>
      <w:r>
        <w:br/>
      </w:r>
      <w:r>
        <w:t xml:space="preserve">лучили новый  смыслъ,  благодаря  политическимь  отношешямъ </w:t>
      </w:r>
      <w:r>
        <w:br/>
      </w:r>
      <w:r>
        <w:t xml:space="preserve">нашимъ  кь  французамь.  Это  новое  значеше  ^онещй  на  фран- </w:t>
      </w:r>
      <w:r>
        <w:br/>
      </w:r>
      <w:r>
        <w:t xml:space="preserve">цузскШ  языкъ  поймемъ  мы,  прочитавь  статью  А.  С.  Шипхкова </w:t>
      </w:r>
      <w:r>
        <w:br/>
      </w:r>
      <w:r>
        <w:t xml:space="preserve">„Отв-Ьтъ  на  письмо  господина  Луки  Говорова,  напечатанное  въ </w:t>
      </w:r>
      <w:r>
        <w:br/>
      </w:r>
      <w:r>
        <w:t xml:space="preserve">„В-Ьстник-Ь  Европы",  апреля   1807  г.,  №  8-й,  подъ  заглав1емъ: </w:t>
      </w:r>
      <w:r>
        <w:br/>
      </w:r>
      <w:r>
        <w:t xml:space="preserve">Письмо  изъ  города  N.  N.  въ  столицу".  Упорный  защитникъ  сла- </w:t>
      </w:r>
      <w:r>
        <w:br/>
      </w:r>
      <w:r>
        <w:t xml:space="preserve">вянскаго  стиля  приводить  сл'Ьдующхя  слова  Порталиса:  „Вспом- </w:t>
      </w:r>
      <w:r>
        <w:br/>
      </w:r>
      <w:r>
        <w:t xml:space="preserve">ните, что  всеобщее  употреблеше  французскаго  языка  служить </w:t>
      </w:r>
      <w:r>
        <w:br/>
      </w:r>
      <w:r>
        <w:t xml:space="preserve">первымъ  основатемъ  всЬхь  связей,  который  Францхя  им-Ьеть </w:t>
      </w:r>
      <w:r>
        <w:br/>
      </w:r>
      <w:r>
        <w:t xml:space="preserve">въ  Европ-Ь;  оно  прхумножило  ея  могущество  и  славу.  Сделайте, </w:t>
      </w:r>
      <w:r>
        <w:br/>
      </w:r>
      <w:r>
        <w:t xml:space="preserve">чтобъ  вь  Англш  также  говорили  по-французски,  какъ  въ  дру- </w:t>
      </w:r>
      <w:r>
        <w:br/>
      </w:r>
      <w:r>
        <w:t xml:space="preserve">гихь^краяхъ,  то,  конечно,  будемь  мы  знаменигЬе  въ  глазахъ </w:t>
      </w:r>
      <w:r>
        <w:br/>
      </w:r>
      <w:r>
        <w:t xml:space="preserve">сего  надменнаго  народа.  Порталисъ  прибавиль  еще  къ  сему </w:t>
      </w:r>
      <w:r>
        <w:br/>
      </w:r>
      <w:r>
        <w:t xml:space="preserve">(говорить  Шишковь),  что  еслибь  удалось  имь  завоевать  Анг- </w:t>
      </w:r>
      <w:r>
        <w:br/>
      </w:r>
      <w:r>
        <w:t xml:space="preserve">лш, то  11режде  всего  надобно  истребить  употреблеше  природнаго </w:t>
      </w:r>
      <w:r>
        <w:br/>
      </w:r>
      <w:r>
        <w:t xml:space="preserve">языка.  Прежде  всего  (продолжаль  онъ)  старайтесь  истребить  въ </w:t>
      </w:r>
      <w:r>
        <w:br/>
      </w:r>
      <w:r>
        <w:t xml:space="preserve">государстве  языкъ  народный,  а  потомь  ужь  и  самый  народъ"  *^ </w:t>
      </w:r>
      <w:r>
        <w:br/>
      </w:r>
      <w:r>
        <w:t xml:space="preserve">Такому  взгляду  на  вл1яте  французскаго  языка  вь  Россш  не  были </w:t>
      </w:r>
      <w:r>
        <w:br/>
      </w:r>
      <w:r>
        <w:t xml:space="preserve">чужды  ни  Растопчинь,  ни  Крыловь,  ни  друпе.  „Всему  свое  на- </w:t>
      </w:r>
      <w:r>
        <w:br/>
      </w:r>
      <w:r>
        <w:t xml:space="preserve">званье (говорить  Богатыревъ  о  французахъ):  Богъ' помочь — Ьоп </w:t>
      </w:r>
      <w:r>
        <w:br/>
      </w:r>
      <w:r>
        <w:t xml:space="preserve">риг;  отецъ — топзгеиг;  старуха-мать — ташап;  холопь — топ  атг; </w:t>
      </w:r>
      <w:r>
        <w:br/>
      </w:r>
      <w:r>
        <w:t xml:space="preserve">Москва — ВгЛгси1е;  Россхя — ^Рг  йопс^.</w:t>
      </w:r>
    </w:p>
    <w:p>
      <w:pPr>
        <w:pStyle w:val="Normal"/>
      </w:pPr>
      <w:r>
        <w:t xml:space="preserve">Комедш  Крылова,  впосл^дствш  совершенно  заслоненныя  его </w:t>
      </w:r>
      <w:r>
        <w:br/>
      </w:r>
      <w:r>
        <w:t xml:space="preserve">баснями,  им'Ьли  вь  свое  время  большое  значеше.  Появлеше  ихъ, </w:t>
      </w:r>
      <w:r>
        <w:br/>
      </w:r>
      <w:r>
        <w:t xml:space="preserve">современное  „Мыслямь"  и  „В^стямь"  Растопчинаи  множеству </w:t>
      </w:r>
      <w:r>
        <w:br/>
      </w:r>
      <w:r>
        <w:t xml:space="preserve">мелкихъ  полемичес1Шхъ  статей,  показываеть,  что  сражались  не</w:t>
      </w:r>
    </w:p>
    <w:p>
      <w:pPr>
        <w:pStyle w:val="Normal"/>
      </w:pPr>
      <w:r>
        <w:t xml:space="preserve">ГРАФЪ  е.   В.   РАСТОПЧИНЪ.  357</w:t>
      </w:r>
    </w:p>
    <w:p>
      <w:pPr>
        <w:pStyle w:val="Normal"/>
      </w:pPr>
      <w:r>
        <w:t xml:space="preserve">съ  призраками,  но  съ  существенными  недостатками  и  вредными </w:t>
      </w:r>
      <w:r>
        <w:br/>
      </w:r>
      <w:r>
        <w:t xml:space="preserve">сторонами  современности.  Тогда  таше  нападки  были,  можетъ </w:t>
      </w:r>
      <w:r>
        <w:br/>
      </w:r>
      <w:r>
        <w:t xml:space="preserve">быть,  нужны  бол^е,  чЪмъ  когда-нибудь.  Какъ  человЪкъ,  затро- </w:t>
      </w:r>
      <w:r>
        <w:br/>
      </w:r>
      <w:r>
        <w:t xml:space="preserve">нувппй  остроумной  насмешкой  самые  живые  интересы  изв-Ьст- </w:t>
      </w:r>
      <w:r>
        <w:br/>
      </w:r>
      <w:r>
        <w:t xml:space="preserve">наго  класса  общества,  Крыловъ  не  избЪгнулъ  гонешя  со  сто- </w:t>
      </w:r>
      <w:r>
        <w:br/>
      </w:r>
      <w:r>
        <w:t xml:space="preserve">роны этого  класса.  Такова  ужь  судьба  комика.  Ниже  увидимъ </w:t>
      </w:r>
      <w:r>
        <w:br/>
      </w:r>
      <w:r>
        <w:t xml:space="preserve">мы,  что  нарекашя  послышались  и  на  Растопчина  за  его  „В*- </w:t>
      </w:r>
      <w:r>
        <w:br/>
      </w:r>
      <w:r>
        <w:t xml:space="preserve">сти",  и  на  него  „разсердились  за  картину  моднаго  од^яшя— </w:t>
      </w:r>
      <w:r>
        <w:br/>
      </w:r>
      <w:r>
        <w:t xml:space="preserve">натуральный  дамы",  за  Моренкопфа— некоторые  практикованные </w:t>
      </w:r>
      <w:r>
        <w:br/>
      </w:r>
      <w:r>
        <w:t xml:space="preserve">доктора.  Друпе  отзывы  слышалъ  Крыловъ  отъ  людей  образован- </w:t>
      </w:r>
      <w:r>
        <w:br/>
      </w:r>
      <w:r>
        <w:t xml:space="preserve">ныхъ.  Вскор^Ь  посл-Ь  представлешя  комедш  „Урокъ  дочкамъ" </w:t>
      </w:r>
      <w:r>
        <w:br/>
      </w:r>
      <w:r>
        <w:t xml:space="preserve">напечатаны  были  сл'Ьдуюпце  стихи:</w:t>
      </w:r>
    </w:p>
    <w:p>
      <w:pPr>
        <w:pStyle w:val="Normal"/>
      </w:pPr>
      <w:r>
        <w:t xml:space="preserve">Любя  отечество,  люблю  я  гЬхъ  душой, </w:t>
      </w:r>
      <w:r>
        <w:br/>
      </w:r>
      <w:r>
        <w:t xml:space="preserve">Которы  общею  не  страждутъ  атЬпотой; </w:t>
      </w:r>
      <w:r>
        <w:br/>
      </w:r>
      <w:r>
        <w:t xml:space="preserve">На  моды  не  смотря,  привыкли  т'Ьмъ  гордиться, </w:t>
      </w:r>
      <w:r>
        <w:br/>
      </w:r>
      <w:r>
        <w:t xml:space="preserve">Что  привела  судьба  ихъ  русскими  родиться. </w:t>
      </w:r>
      <w:r>
        <w:br/>
      </w:r>
      <w:r>
        <w:t xml:space="preserve">Въ  числ'Ь  ихъ  ты.  Крыловъ — и  дочкамъ  давъ  урокъ, </w:t>
      </w:r>
      <w:r>
        <w:br/>
      </w:r>
      <w:r>
        <w:t xml:space="preserve">Соотчичей  драгихъ  являешь  намъ  порокъ, </w:t>
      </w:r>
      <w:r>
        <w:br/>
      </w:r>
      <w:r>
        <w:t xml:space="preserve">Осм'^^ивая  то  постыдно  состоянье, </w:t>
      </w:r>
      <w:r>
        <w:br/>
      </w:r>
      <w:r>
        <w:t xml:space="preserve">Въ  которо  привело  насъ  модно  воспитанье. — </w:t>
      </w:r>
      <w:r>
        <w:br/>
      </w:r>
      <w:r>
        <w:t xml:space="preserve">Съ  какимъ  искусствомъ  ты  ум-Ьлъ  то  описать. </w:t>
      </w:r>
      <w:r>
        <w:br/>
      </w:r>
      <w:r>
        <w:t xml:space="preserve">Что  всяк1й  день  должны  къ  несчастью  мы  встр'Ьчать! </w:t>
      </w:r>
      <w:r>
        <w:br/>
      </w:r>
      <w:r>
        <w:t xml:space="preserve">Но  что  же  прибыли  тнЬло  представленье? </w:t>
      </w:r>
      <w:r>
        <w:br/>
      </w:r>
      <w:r>
        <w:t xml:space="preserve">Перемгьнилъ  ли  ты  красавицъ  нашихъ  мнгънье? </w:t>
      </w:r>
      <w:r>
        <w:br/>
      </w:r>
      <w:r>
        <w:t xml:space="preserve">Успгьлъ  ли  наготу  прикрыть  хотя  платкомъ, </w:t>
      </w:r>
      <w:r>
        <w:br/>
      </w:r>
      <w:r>
        <w:t xml:space="preserve">Иль  русскимъ  говорить  заставилъ  языкомъ? </w:t>
      </w:r>
      <w:r>
        <w:br/>
      </w:r>
      <w:r>
        <w:t xml:space="preserve">Ахъ,  нтьтъ! — Въ  театргь  бывъ,  французскимъ  говорили, </w:t>
      </w:r>
      <w:r>
        <w:br/>
      </w:r>
      <w:r>
        <w:t xml:space="preserve">И  спину  въ  вечерь  тотъ  поболгье  открьти. </w:t>
      </w:r>
      <w:r>
        <w:br/>
      </w:r>
      <w:r>
        <w:t xml:space="preserve">*      Хотя  ты  ихъ  кололъ  не  въ  бровь,  а  прямо  въ  глазъ, </w:t>
      </w:r>
      <w:r>
        <w:br/>
      </w:r>
      <w:r>
        <w:t xml:space="preserve">Урокъ  полезный  твой  забыли  тотъ  же  часъ. </w:t>
      </w:r>
      <w:r>
        <w:br/>
      </w:r>
      <w:r>
        <w:t xml:space="preserve">Въ  немъ  странностей  своихъ  никакъ  не  зам'Ьчая, </w:t>
      </w:r>
      <w:r>
        <w:br/>
      </w:r>
      <w:r>
        <w:t xml:space="preserve">Ругаетъ  дочь  тебя  и  мать  полунагая; </w:t>
      </w:r>
      <w:r>
        <w:br/>
      </w:r>
      <w:r>
        <w:t xml:space="preserve">Возстали  на  тебя  ихъ  дядя,  братъ,  отецъ, </w:t>
      </w:r>
      <w:r>
        <w:br/>
      </w:r>
      <w:r>
        <w:t xml:space="preserve">ВсЬ  полу-русск1е  пустились  наконецъ </w:t>
      </w:r>
      <w:r>
        <w:br/>
      </w:r>
      <w:r>
        <w:t xml:space="preserve">Полу-французскими  бранить  тебя  словами.— </w:t>
      </w:r>
      <w:r>
        <w:br/>
      </w:r>
      <w:r>
        <w:t xml:space="preserve">Но  несмотря  на  то  и  прозой  и  стихами, </w:t>
      </w:r>
      <w:r>
        <w:br/>
      </w:r>
      <w:r>
        <w:t xml:space="preserve">Надъ  странностями  ихъ  шутить  ты  продолжай </w:t>
      </w:r>
      <w:r>
        <w:br/>
      </w:r>
      <w:r>
        <w:t xml:space="preserve">И  см'Ьхомъ  зрителей  ихъ  брани  заглушай  &lt;&gt;.</w:t>
      </w:r>
    </w:p>
    <w:p>
      <w:pPr>
        <w:pStyle w:val="Normal"/>
      </w:pPr>
      <w:r>
        <w:t xml:space="preserve">Отъ  комедШ  Крылова  обратимся  къ  другимъ,  мен'Ье  важнымъ </w:t>
      </w:r>
      <w:r>
        <w:br/>
      </w:r>
      <w:r>
        <w:t xml:space="preserve">явлешямъ  той  же  отрасли  литературы,  которую  мы  назвали  по- </w:t>
      </w:r>
      <w:r>
        <w:br/>
      </w:r>
      <w:r>
        <w:t xml:space="preserve">лемическою. Въ  ней  выражаются  т^Ь  же  стремлетя  русскаго  об-</w:t>
      </w:r>
    </w:p>
    <w:p>
      <w:pPr>
        <w:pStyle w:val="Normal"/>
      </w:pPr>
      <w:r>
        <w:t xml:space="preserve">358  ГРАФЪ    0.   В.   РАСТОПЧИНЪ.</w:t>
      </w:r>
    </w:p>
    <w:p>
      <w:pPr>
        <w:pStyle w:val="Normal"/>
      </w:pPr>
      <w:r>
        <w:t xml:space="preserve">щества,  но  не  съ  такимъ  искусствомъ.  Вопросы  поднимаются  тЬ </w:t>
      </w:r>
      <w:r>
        <w:br/>
      </w:r>
      <w:r>
        <w:t xml:space="preserve">же  самые,  и  метода  нападетя  одинакова.  Наприм'Ьръ,  „Послате </w:t>
      </w:r>
      <w:r>
        <w:br/>
      </w:r>
      <w:r>
        <w:t xml:space="preserve">русскаго  къ  французолюбцамъ"  ^^  точно  также  разсуждаетъ  сна- </w:t>
      </w:r>
      <w:r>
        <w:br/>
      </w:r>
      <w:r>
        <w:t xml:space="preserve">чала о  французскомъ  народ'Ь  вообще,  а  потомъ  „съ  чистосер- </w:t>
      </w:r>
      <w:r>
        <w:br/>
      </w:r>
      <w:r>
        <w:t xml:space="preserve">дечхемъ  русскаго  доносить  о  характере  французовъ  особливо**. </w:t>
      </w:r>
      <w:r>
        <w:br/>
      </w:r>
      <w:r>
        <w:t xml:space="preserve">Не  оставлены  безъ  внимашя  ни  пристраспе  къ  французскому </w:t>
      </w:r>
      <w:r>
        <w:br/>
      </w:r>
      <w:r>
        <w:t xml:space="preserve">языку,  ни  модное  воспиташе,  ни  мадамы.  Въ  пылу  негодовашя </w:t>
      </w:r>
      <w:r>
        <w:br/>
      </w:r>
      <w:r>
        <w:t xml:space="preserve">на  французовъ,  которое  поддерживалось,  кром*  того,  войною  съ </w:t>
      </w:r>
      <w:r>
        <w:br/>
      </w:r>
      <w:r>
        <w:t xml:space="preserve">ними,  литераторы  не  избегли  увлеченШ.  Преследуя  вредныя </w:t>
      </w:r>
      <w:r>
        <w:br/>
      </w:r>
      <w:r>
        <w:t xml:space="preserve">случайности,  привнесенныя  въ  воспиташе  невежественными </w:t>
      </w:r>
      <w:r>
        <w:br/>
      </w:r>
      <w:r>
        <w:t xml:space="preserve">французскими  гувернерами,  они  незам-Ьтно  подняли  руку  и  на </w:t>
      </w:r>
      <w:r>
        <w:br/>
      </w:r>
      <w:r>
        <w:t xml:space="preserve">то,  чтд  было  вн^  порицащй  и  насм'Ьп1екъ--на  самое  образоваше </w:t>
      </w:r>
      <w:r>
        <w:br/>
      </w:r>
      <w:r>
        <w:t xml:space="preserve">вообще.  Съ  особенной  р'Ьзкостью  выступаетъ  эта  крайность  въ </w:t>
      </w:r>
      <w:r>
        <w:br/>
      </w:r>
      <w:r>
        <w:t xml:space="preserve">произведешяхъ  слабыхъ,  наприм^ръ,  въ  комедш  „Высылка  фран- </w:t>
      </w:r>
      <w:r>
        <w:br/>
      </w:r>
      <w:r>
        <w:t xml:space="preserve">цузовъ" **.  И  Растопчинъ  не  чуждъ  увлеченШ  въ  своихъ  на- </w:t>
      </w:r>
      <w:r>
        <w:br/>
      </w:r>
      <w:r>
        <w:t xml:space="preserve">падкахъ.  Богатыревъ  не  знаетъ  добрыхъ  чертъ  въ  характер* </w:t>
      </w:r>
      <w:r>
        <w:br/>
      </w:r>
      <w:r>
        <w:t xml:space="preserve">французскаго  народа;  он'Ь  для  него  не  существуютъ;  изъ  устъ </w:t>
      </w:r>
      <w:r>
        <w:br/>
      </w:r>
      <w:r>
        <w:t xml:space="preserve">его  слыпштся  только  хула  на  французовъ,  проклятхе  имъ.  Сила </w:t>
      </w:r>
      <w:r>
        <w:br/>
      </w:r>
      <w:r>
        <w:t xml:space="preserve">времени  и  обстоятельствъ  движетъ  Растопчинымъ,  когда  онъ </w:t>
      </w:r>
      <w:r>
        <w:br/>
      </w:r>
      <w:r>
        <w:t xml:space="preserve">изрекаетъ  такой  р'Ьшительный  приговоръ  французамъ.  Попро- </w:t>
      </w:r>
      <w:r>
        <w:br/>
      </w:r>
      <w:r>
        <w:t xml:space="preserve">буемъ  разобрать  причины,  которыя  сд'Ьлали  Растопчина  рЪшг- </w:t>
      </w:r>
      <w:r>
        <w:br/>
      </w:r>
      <w:r>
        <w:t xml:space="preserve">тельнымъ  противникомъ  ихъ.  Было  ли  это  результатомъ  его  вос- </w:t>
      </w:r>
      <w:r>
        <w:br/>
      </w:r>
      <w:r>
        <w:t xml:space="preserve">питашя,  или  оказалось  тутъ  влхяше  нашей  литературы  ХУШ  в.? </w:t>
      </w:r>
      <w:r>
        <w:br/>
      </w:r>
      <w:r>
        <w:t xml:space="preserve">Судя  по  гЬмъ  бЪднымъ  св'Ьд'Ьтямъ,  которыя  мы  им^емъ  о  вос- </w:t>
      </w:r>
      <w:r>
        <w:br/>
      </w:r>
      <w:r>
        <w:t xml:space="preserve">питанш  Растопчина,  немногое  можемъ  пришюать  въ  этомъ  от- </w:t>
      </w:r>
      <w:r>
        <w:br/>
      </w:r>
      <w:r>
        <w:t xml:space="preserve">ношеши  влхяшю  воспитателей.  Сильнее  могла  под-Ьйствовать  на </w:t>
      </w:r>
      <w:r>
        <w:br/>
      </w:r>
      <w:r>
        <w:t xml:space="preserve">него  сатирическая  журнальная  литература  прошлаго  стол'Ьт1я; </w:t>
      </w:r>
      <w:r>
        <w:br/>
      </w:r>
      <w:r>
        <w:t xml:space="preserve">но  не  она  была  главною,  преобладающею  причиною  открытаго </w:t>
      </w:r>
      <w:r>
        <w:br/>
      </w:r>
      <w:r>
        <w:t xml:space="preserve">возстанхя  Растопчина  противъ  французовъ.  Въ  немъ  не  зам*- </w:t>
      </w:r>
      <w:r>
        <w:br/>
      </w:r>
      <w:r>
        <w:t xml:space="preserve">чаемъ  того  безпристраст1я,  которое  такъ  ощутительно  въ  наппиъ </w:t>
      </w:r>
      <w:r>
        <w:br/>
      </w:r>
      <w:r>
        <w:t xml:space="preserve">старыхъ  журнал ахъ,  которое  въ  состояши  спокойно  отд'Ьлить </w:t>
      </w:r>
      <w:r>
        <w:br/>
      </w:r>
      <w:r>
        <w:t xml:space="preserve">ложное  и  нечистое  отъ  того,  чтб  истхшно  и  законно  въ  общеши </w:t>
      </w:r>
      <w:r>
        <w:br/>
      </w:r>
      <w:r>
        <w:t xml:space="preserve">народовъ  между  собою.  Новиковъ  былъ  издателемъ  „Трутня^, </w:t>
      </w:r>
      <w:r>
        <w:br/>
      </w:r>
      <w:r>
        <w:t xml:space="preserve">&gt;,Живописца",  которые  безпощадно  пресл'Ь довали  французское </w:t>
      </w:r>
      <w:r>
        <w:br/>
      </w:r>
      <w:r>
        <w:t xml:space="preserve">влхяше  въ  его  ложныхъ  сторонахъ;  но  тотъ  же  Новиковъ  печа- </w:t>
      </w:r>
      <w:r>
        <w:br/>
      </w:r>
      <w:r>
        <w:t xml:space="preserve">талъ  на  своемъ  „иждивеши"  мног1е  переводы  съ  французскаго. </w:t>
      </w:r>
      <w:r>
        <w:br/>
      </w:r>
      <w:r>
        <w:t xml:space="preserve">Растопчинъ  самъ  объясняетъ  намъ  причину  своихъ  нападенШ</w:t>
      </w:r>
    </w:p>
    <w:p>
      <w:pPr>
        <w:pStyle w:val="Normal"/>
      </w:pPr>
      <w:r>
        <w:t xml:space="preserve">ГРАФЪ   0.   В.  РАСТОПЧИНЪ.  359</w:t>
      </w:r>
    </w:p>
    <w:p>
      <w:pPr>
        <w:pStyle w:val="Normal"/>
      </w:pPr>
      <w:r>
        <w:t xml:space="preserve">И  своихъ  увлечетй  въ  сл'Ьдующемъ  зам-Ьчанш  о  „Мысляхъ  въ </w:t>
      </w:r>
      <w:r>
        <w:br/>
      </w:r>
      <w:r>
        <w:t xml:space="preserve">слухъ  на  Красномъ  Крыльце":  „Я  не  говорилъ  о  французахъ </w:t>
      </w:r>
      <w:r>
        <w:br/>
      </w:r>
      <w:r>
        <w:t xml:space="preserve">хорошаго;  но  ми  были  въ  войнть  и  русскимъ  позволено  было  не  лю- </w:t>
      </w:r>
      <w:r>
        <w:br/>
      </w:r>
      <w:r>
        <w:t xml:space="preserve">бить иосъ  въ  эту  эпоху^  ^.  Кром*  этой  главной  причины,  вы- </w:t>
      </w:r>
      <w:r>
        <w:br/>
      </w:r>
      <w:r>
        <w:t xml:space="preserve">звавшей „Мысли",  въ  самой  жизни  Растопчина  были  обстоя- </w:t>
      </w:r>
      <w:r>
        <w:br/>
      </w:r>
      <w:r>
        <w:t xml:space="preserve">тельства, ожесточивппя  его  противъ  французскихъ  воспитате- </w:t>
      </w:r>
      <w:r>
        <w:br/>
      </w:r>
      <w:r>
        <w:t xml:space="preserve">лей. Письма  его  къ  П.  Д.  Цицханову  всего  лучше  подтверждаютъ </w:t>
      </w:r>
      <w:r>
        <w:br/>
      </w:r>
      <w:r>
        <w:t xml:space="preserve">эту  мысль.  Приводимъ  изъ  нихъ  гЬ  м-Ьста,  въ  которыхъ  онъ  го- </w:t>
      </w:r>
      <w:r>
        <w:br/>
      </w:r>
      <w:r>
        <w:t xml:space="preserve">воритъ  о  гувернёрахъ  своего  сына.</w:t>
      </w:r>
    </w:p>
    <w:p>
      <w:pPr>
        <w:pStyle w:val="Normal"/>
      </w:pPr>
      <w:r>
        <w:t xml:space="preserve">„Тотъ  славный  аббатъ  МИЫ  (пишетъ  Растопчинъ  отъ  21-го </w:t>
      </w:r>
      <w:r>
        <w:br/>
      </w:r>
      <w:r>
        <w:t xml:space="preserve">мая  1803  года),  о  коемъ  я  къ  теб-Ь  писалъ  и  коего  мы  столь </w:t>
      </w:r>
      <w:r>
        <w:br/>
      </w:r>
      <w:r>
        <w:t xml:space="preserve">нетерп'Ьливо  ждали  для  Серёжи,  обнаружилъ  себя  по  счаст1ю </w:t>
      </w:r>
      <w:r>
        <w:br/>
      </w:r>
      <w:r>
        <w:t xml:space="preserve">въ  отвЪгЬ  на  сдЪланныя  ему  предложен1я,  написавъ  все  умно, </w:t>
      </w:r>
      <w:r>
        <w:br/>
      </w:r>
      <w:r>
        <w:t xml:space="preserve">пышно  и  благоговейно,  кончилъ  требовашемъ:  Роиг  ^иЧ^  1иг </w:t>
      </w:r>
      <w:r>
        <w:br/>
      </w:r>
      <w:r>
        <w:t xml:space="preserve">зоИ  регтгз  еп  "^огшапЬ  ип  уеипе  соеиг  а  1а  юегЫ  Ле  ГеШег  Лапз </w:t>
      </w:r>
      <w:r>
        <w:br/>
      </w:r>
      <w:r>
        <w:t xml:space="preserve">Ы  гёНдгоп  еа^^ю^^^ие  Еотагпе.  Каково  теб^Ь  это  кажется?  Не  до- </w:t>
      </w:r>
      <w:r>
        <w:br/>
      </w:r>
      <w:r>
        <w:t xml:space="preserve">стойны ли  мы  этого  мн-Ьтя  глупымъ  своимъ  упорствомъ  осно- </w:t>
      </w:r>
      <w:r>
        <w:br/>
      </w:r>
      <w:r>
        <w:t xml:space="preserve">вывать хорошее  восшгган1е  на  выговор-Ь  галльскаго  языка?  Я </w:t>
      </w:r>
      <w:r>
        <w:br/>
      </w:r>
      <w:r>
        <w:t xml:space="preserve">отвечал ъ:  яие  ^'е^а^8  епс11ап1ё  Л'ауохг  1;гоиуё  йапз  1е  2ё1е  йе  т-г </w:t>
      </w:r>
      <w:r>
        <w:br/>
      </w:r>
      <w:r>
        <w:t xml:space="preserve">ГаЪЪё  ропг  за  гёЦ^оп  1е  уга!  тоНГ  йе  1а  ШсЬе,  диЧ!  УоиЫ!;  зЧш- </w:t>
      </w:r>
      <w:r>
        <w:br/>
      </w:r>
      <w:r>
        <w:t xml:space="preserve">розег,  ша18  дие  ^е  Уои1а18  рош*  шоп  Шз,  дш  п'ез!  раз  Ш1  запуа^е, </w:t>
      </w:r>
      <w:r>
        <w:br/>
      </w:r>
      <w:r>
        <w:t xml:space="preserve">ни  1пзй1д11еиг  е*  раз  гш  шхззхопахге,  дне  1ои1  Ьошше  е1еуё  Лапз </w:t>
      </w:r>
      <w:r>
        <w:br/>
      </w:r>
      <w:r>
        <w:t xml:space="preserve">ипе  гёЦ^оп  диекопдие  йоИ  у  лалгге  е1  тош1Г  еЬ  дие  ^е  зоиЬа!- </w:t>
      </w:r>
      <w:r>
        <w:br/>
      </w:r>
      <w:r>
        <w:t xml:space="preserve">1а18  а  ш-г  ГаЪЪб  *ои1;е  зог1;е  йе  зиссёз  раг1;ои1  аШеигз  дие  сЬег  то!".</w:t>
      </w:r>
    </w:p>
    <w:p>
      <w:pPr>
        <w:pStyle w:val="Normal"/>
      </w:pPr>
      <w:r>
        <w:t xml:space="preserve">Отъ  3-го  января  1804  года  Растопч1шъ  пишетъ,  между  про- </w:t>
      </w:r>
      <w:r>
        <w:br/>
      </w:r>
      <w:r>
        <w:t xml:space="preserve">чимъ,  къ  Цицханову:</w:t>
      </w:r>
    </w:p>
    <w:p>
      <w:pPr>
        <w:pStyle w:val="Normal"/>
      </w:pPr>
      <w:r>
        <w:t xml:space="preserve">„Я  принужденъ  былъ  прогнать  ученаго  дурака  ВаИго,  коимъ </w:t>
      </w:r>
      <w:r>
        <w:br/>
      </w:r>
      <w:r>
        <w:t xml:space="preserve">меня  наградилъ  аббатъ  ШсоИе.  Эта  скотина  вздумалъ  при  мн'Ь </w:t>
      </w:r>
      <w:r>
        <w:br/>
      </w:r>
      <w:r>
        <w:t xml:space="preserve">сказать  грубость  жен^  и  на  другой  день  онъ  уже  былъ  въ </w:t>
      </w:r>
      <w:r>
        <w:br/>
      </w:r>
      <w:r>
        <w:t xml:space="preserve">Москве.  Теперь,  въ  ожиданш  славнаго  т-г  Л^АипугИе,  который </w:t>
      </w:r>
      <w:r>
        <w:br/>
      </w:r>
      <w:r>
        <w:t xml:space="preserve">былъ  помопщикомъ  при  воспиташи  дофина,  я  взялъ  самаго </w:t>
      </w:r>
      <w:r>
        <w:br/>
      </w:r>
      <w:r>
        <w:t xml:space="preserve">скромнаго  и  благочестиваго  н-Ьмца,  который  н'Ькогда  при  мн'Ь </w:t>
      </w:r>
      <w:r>
        <w:br/>
      </w:r>
      <w:r>
        <w:t xml:space="preserve">былъ  въ  иностранной  коллепи:  онъ  хорошо  учился  и  время  по-, </w:t>
      </w:r>
      <w:r>
        <w:br/>
      </w:r>
      <w:r>
        <w:t xml:space="preserve">теряно  не  будетъ,  особенно  въ  н'Ьмецкомъ  язьпсЬ".</w:t>
      </w:r>
    </w:p>
    <w:p>
      <w:pPr>
        <w:pStyle w:val="Normal"/>
      </w:pPr>
      <w:r>
        <w:t xml:space="preserve">Но  зд'Ьсь  можемъ  мы  продолжать  прерванную  выше  пере- </w:t>
      </w:r>
      <w:r>
        <w:br/>
      </w:r>
      <w:r>
        <w:t xml:space="preserve">писку графа  Растопчина  съ  П.  Д.  Цищановымъ.  Исторхя  д'  Ллу- </w:t>
      </w:r>
      <w:r>
        <w:br/>
      </w:r>
      <w:r>
        <w:t xml:space="preserve">вилля,  въ  ней  разсказанная,  составляетъ  ц-Ьлы!!  романъ  и  по-</w:t>
      </w:r>
    </w:p>
    <w:p>
      <w:pPr>
        <w:pStyle w:val="Normal"/>
      </w:pPr>
      <w:r>
        <w:t xml:space="preserve">360  .     ГРАФЪ   0.  в.  РАСТОПЧИНЪ.</w:t>
      </w:r>
    </w:p>
    <w:p>
      <w:pPr>
        <w:pStyle w:val="Normal"/>
      </w:pPr>
      <w:r>
        <w:t xml:space="preserve">казываетъ  вм-ЬсгЬ,  какимъ  образомъ  могло  въ  Растопчин'Ь  уко- </w:t>
      </w:r>
      <w:r>
        <w:br/>
      </w:r>
      <w:r>
        <w:t xml:space="preserve">рениться невыгодное  мн'Ьше  о  французскихъ  гувернёрахъ.</w:t>
      </w:r>
    </w:p>
    <w:p>
      <w:pPr>
        <w:pStyle w:val="Normal"/>
      </w:pPr>
      <w:r>
        <w:t xml:space="preserve">Въ  письм*  отъ  1805  г.  12  января  (с.  Вороново)  Растопчинъ </w:t>
      </w:r>
      <w:r>
        <w:br/>
      </w:r>
      <w:r>
        <w:t xml:space="preserve">пшпетъ,  между  прочимъ:  „Много  зналъ  французовъ  всЬхъ  лЪтъ, </w:t>
      </w:r>
      <w:r>
        <w:br/>
      </w:r>
      <w:r>
        <w:t xml:space="preserve">породъ,  разборовъ,  но,  право,  ни  одинъ  на  д'Ьло  не  годится, </w:t>
      </w:r>
      <w:r>
        <w:br/>
      </w:r>
      <w:r>
        <w:t xml:space="preserve">потому  что  онъ  везд*  французъ  и  все  д^лаеть  безъ  разсудка; </w:t>
      </w:r>
      <w:r>
        <w:br/>
      </w:r>
      <w:r>
        <w:t xml:space="preserve">следственно,  если  все  сделается  по  последнему  твоему  письму, </w:t>
      </w:r>
      <w:r>
        <w:br/>
      </w:r>
      <w:r>
        <w:t xml:space="preserve">то  мы  чрезъ  годъ,  можетъ,  и  увидимся.  Дай  Богъ!  я  не  очень </w:t>
      </w:r>
      <w:r>
        <w:br/>
      </w:r>
      <w:r>
        <w:t xml:space="preserve">доволенъ,  что  Ч.  и  Р.  въ  сов^гЬ.  Справедливы  слова  Новосиль- </w:t>
      </w:r>
      <w:r>
        <w:br/>
      </w:r>
      <w:r>
        <w:t xml:space="preserve">цова,  что  покой  для  живаго  человека  не  существуетъ.  Нашлось, </w:t>
      </w:r>
      <w:r>
        <w:br/>
      </w:r>
      <w:r>
        <w:t xml:space="preserve">что  нашъ  почтенный  (1'А1оиуШе  такой  же  французъ,  какъ  и  всЬ </w:t>
      </w:r>
      <w:r>
        <w:br/>
      </w:r>
      <w:r>
        <w:t xml:space="preserve">проч1е.  Графиня  М.  поехала  въ  Петербургъ  съ  своячиною  В.  и </w:t>
      </w:r>
      <w:r>
        <w:br/>
      </w:r>
      <w:r>
        <w:t xml:space="preserve">эта  пишетъ  къ  Катерин-Ь  ПетровнЬ,  что  дурища  М.  въ  п)ти </w:t>
      </w:r>
      <w:r>
        <w:br/>
      </w:r>
      <w:r>
        <w:t xml:space="preserve">открыла  ей,  что  она  и  (1'А1оиуШе  другъ  въ  друга  влюблены,  что </w:t>
      </w:r>
      <w:r>
        <w:br/>
      </w:r>
      <w:r>
        <w:t xml:space="preserve">она  ждать  будетъ  отъ  него  письма  и  потомъ  выйдетъ  за  него </w:t>
      </w:r>
      <w:r>
        <w:br/>
      </w:r>
      <w:r>
        <w:t xml:space="preserve">замужъ.  Вышло,  по  показанш  француза,  что  М.  сама  ему  о </w:t>
      </w:r>
      <w:r>
        <w:br/>
      </w:r>
      <w:r>
        <w:t xml:space="preserve">своей  страсти  объявила,  об-Ьп^ала  мЪсто  въ  Петербург-Ь  чрезъ </w:t>
      </w:r>
      <w:r>
        <w:br/>
      </w:r>
      <w:r>
        <w:t xml:space="preserve">свояка  своего  Хр.,'' наговорила  о  большомъ  наследстве  и  проч., </w:t>
      </w:r>
      <w:r>
        <w:br/>
      </w:r>
      <w:r>
        <w:t xml:space="preserve">а  у  ней  800  руб.  доходу,  и  после  отца,  который  прездоровый </w:t>
      </w:r>
      <w:r>
        <w:br/>
      </w:r>
      <w:r>
        <w:t xml:space="preserve">немецъ,  десять  тысячъ  рублей,  да  материнскихъ  60  душъ. </w:t>
      </w:r>
      <w:r>
        <w:br/>
      </w:r>
      <w:r>
        <w:t xml:space="preserve">В'А1оилгШе  уверяетъ,  что  онъ  все  С1и  причины  ей  предста- </w:t>
      </w:r>
      <w:r>
        <w:br/>
      </w:r>
      <w:r>
        <w:t xml:space="preserve">влялъ  и  еще  повторилъ  письмомъ,  что  ему  на  ней  жениться  и  по </w:t>
      </w:r>
      <w:r>
        <w:br/>
      </w:r>
      <w:r>
        <w:t xml:space="preserve">бедности  и  чтобъ  не  сделать  несчаст1я  своей  дочери,  нельзя;  но </w:t>
      </w:r>
      <w:r>
        <w:br/>
      </w:r>
      <w:r>
        <w:t xml:space="preserve">видно,  что  самолюбхе  судя  за  жертву  страсти,  кою  онъ  произвелъ </w:t>
      </w:r>
      <w:r>
        <w:br/>
      </w:r>
      <w:r>
        <w:t xml:space="preserve">въ  тридцатипятилетней  девке,  съ  шестью  зубами,  глупой, </w:t>
      </w:r>
      <w:r>
        <w:br/>
      </w:r>
      <w:r>
        <w:t xml:space="preserve">капризной,  больной.  Вотъ  какъ  иногда  большой  умъ  можетъ </w:t>
      </w:r>
      <w:r>
        <w:br/>
      </w:r>
      <w:r>
        <w:t xml:space="preserve">извинять  глупость!"</w:t>
      </w:r>
    </w:p>
    <w:p>
      <w:pPr>
        <w:pStyle w:val="Normal"/>
      </w:pPr>
      <w:r>
        <w:t xml:space="preserve">^Ошъ  1-10  февраля^  с.  Вороново,</w:t>
      </w:r>
    </w:p>
    <w:p>
      <w:pPr>
        <w:pStyle w:val="Normal"/>
      </w:pPr>
      <w:r>
        <w:t xml:space="preserve">„Йетъ  тебе  нужды  сказать,  к^^кое  действ1е  произвело  послед- </w:t>
      </w:r>
      <w:r>
        <w:br/>
      </w:r>
      <w:r>
        <w:t xml:space="preserve">нее твое  письмо  изъ.Цхинвала;  но  божусь,  что  до  сихъ  поръ </w:t>
      </w:r>
      <w:r>
        <w:br/>
      </w:r>
      <w:r>
        <w:t xml:space="preserve">мы  съ  женою  еще  не  опомнимся,  и  я  послалъ  человека  ждать </w:t>
      </w:r>
      <w:r>
        <w:br/>
      </w:r>
      <w:r>
        <w:t xml:space="preserve">воронежской  почты,  чтобъ  тотчасъ  иметь  твое  письмо,  если </w:t>
      </w:r>
      <w:r>
        <w:br/>
      </w:r>
      <w:r>
        <w:t xml:space="preserve">оное  есть;  а  когда  нетъ,  и  тебе  было  легче,  то  дурно  сделалъ, </w:t>
      </w:r>
      <w:r>
        <w:br/>
      </w:r>
      <w:r>
        <w:t xml:space="preserve">что  двухъ  словъ  не  написалъ.  Можетъ  быть,  есть  друг1е  живее </w:t>
      </w:r>
      <w:r>
        <w:br/>
      </w:r>
      <w:r>
        <w:t xml:space="preserve">меня;  но  у  тебя  право  нетъ  другаго  Растопчина,  который  и </w:t>
      </w:r>
      <w:r>
        <w:br/>
      </w:r>
      <w:r>
        <w:t xml:space="preserve">сердцемъ  и  душою   весь   твой  и  одного  V^ишь  желаетъ,  чтобъ</w:t>
      </w:r>
    </w:p>
    <w:p>
      <w:pPr>
        <w:pStyle w:val="Normal"/>
      </w:pPr>
      <w:r>
        <w:t xml:space="preserve">ГРАФЪ   в,  В.  РАСТОПЧИНЪ.  361</w:t>
      </w:r>
    </w:p>
    <w:p>
      <w:pPr>
        <w:pStyle w:val="Normal"/>
      </w:pPr>
      <w:r>
        <w:t xml:space="preserve">знать  тебя  счастливымъ,  или  спокойнымъ,  или  по  крайней  м'Ьр'Ь </w:t>
      </w:r>
      <w:r>
        <w:br/>
      </w:r>
      <w:r>
        <w:t xml:space="preserve">здоровымъ.  Довольно  и  того  страдашя,  что,  наживя  друга,  ре- </w:t>
      </w:r>
      <w:r>
        <w:br/>
      </w:r>
      <w:r>
        <w:t xml:space="preserve">шиться должно  по  обстоятельствамъ  не  жить  почти  никогда  съ </w:t>
      </w:r>
      <w:r>
        <w:br/>
      </w:r>
      <w:r>
        <w:t xml:space="preserve">нимъ  вм^ст*.  Дай  Богъ,  чтобъ  ты  въ  конц^  л^та  возвратился </w:t>
      </w:r>
      <w:r>
        <w:br/>
      </w:r>
      <w:r>
        <w:t xml:space="preserve">изъ  такого   края,  гд*  много  слишкомъ  над^лаль;  но  мн*  ка- </w:t>
      </w:r>
      <w:r>
        <w:br/>
      </w:r>
      <w:r>
        <w:t xml:space="preserve">жется, что   ты   напрасно  въ  последнюю    экспедищю  захогЬлъ </w:t>
      </w:r>
      <w:r>
        <w:br/>
      </w:r>
      <w:r>
        <w:t xml:space="preserve">самъ   идти;  хорошо    окончилъ,  но  было  умеръ  отъ  трудовъ.  У </w:t>
      </w:r>
      <w:r>
        <w:br/>
      </w:r>
      <w:r>
        <w:t xml:space="preserve">насъ  въ  дом*  сделалась  престрашная  революцгя.  Тотъ  (1'А1ои- </w:t>
      </w:r>
      <w:r>
        <w:br/>
      </w:r>
      <w:r>
        <w:t xml:space="preserve">уШе,  о  коемъ  я  къ  теб*    много  писалъ,  истинно  умный,  чест- </w:t>
      </w:r>
      <w:r>
        <w:br/>
      </w:r>
      <w:r>
        <w:t xml:space="preserve">ный и  съ  правилами  человЪкъ,  изъ  подтишка  и  такъ,  что  никто </w:t>
      </w:r>
      <w:r>
        <w:br/>
      </w:r>
      <w:r>
        <w:t xml:space="preserve">сего  не  примЪтилъ,  влюбился  или,  лучше  сказать,  решился  же- </w:t>
      </w:r>
      <w:r>
        <w:br/>
      </w:r>
      <w:r>
        <w:t xml:space="preserve">ниться   на  М.  Эта  старая,    сухая,  преглупая  и  съ  800  руб.  до- </w:t>
      </w:r>
      <w:r>
        <w:br/>
      </w:r>
      <w:r>
        <w:t xml:space="preserve">хода  д^вка  съ  ума  (если   можно)  почти   сошла  и  поехала  въ </w:t>
      </w:r>
      <w:r>
        <w:br/>
      </w:r>
      <w:r>
        <w:t xml:space="preserve">Петербургъ,  не  сказавъ   никому  о  своемъ  нам'Ьреши   слова,  а </w:t>
      </w:r>
      <w:r>
        <w:br/>
      </w:r>
      <w:r>
        <w:t xml:space="preserve">мы  узнали  отъ  своячины  В.,  съ  коей  М**  по-Ьхала  и  открыла </w:t>
      </w:r>
      <w:r>
        <w:br/>
      </w:r>
      <w:r>
        <w:t xml:space="preserve">свою  тайну  въ  дорог*.  Она  уже  предупредила  Небольсина,  но, </w:t>
      </w:r>
      <w:r>
        <w:br/>
      </w:r>
      <w:r>
        <w:t xml:space="preserve">не  им^я  успеха  доставить  жениху  важнаго  м'Ьста,  предалась </w:t>
      </w:r>
      <w:r>
        <w:br/>
      </w:r>
      <w:r>
        <w:t xml:space="preserve">отчаяшк),  чтб  всего  мудреней,  что  французъ,  им^я  одиннадцати </w:t>
      </w:r>
      <w:r>
        <w:br/>
      </w:r>
      <w:r>
        <w:t xml:space="preserve">л*тъ  милую  дочь  отъ  первой  жены,  и  былъ  умный  челов'Ькъ </w:t>
      </w:r>
      <w:r>
        <w:br/>
      </w:r>
      <w:r>
        <w:t xml:space="preserve">съ  большими  знашями  наукъ  и  людей,  влюбленъ  самъ  въ  эту </w:t>
      </w:r>
      <w:r>
        <w:br/>
      </w:r>
      <w:r>
        <w:t xml:space="preserve">дуру,  говоря,  что  онъ  боится  въ  старости  быть  одинъ,  что  умъ </w:t>
      </w:r>
      <w:r>
        <w:br/>
      </w:r>
      <w:r>
        <w:t xml:space="preserve">для  жены  не  нуженъ.  Ты  легко  представишь,  каково  намъ  было </w:t>
      </w:r>
      <w:r>
        <w:br/>
      </w:r>
      <w:r>
        <w:t xml:space="preserve">оставаться  опять  въ '  затру дненш  им-бть  достойнаго  человека  и </w:t>
      </w:r>
      <w:r>
        <w:br/>
      </w:r>
      <w:r>
        <w:t xml:space="preserve">терять  нужное  время  въ   воспиташи  сына.  На1^онецъ,    чтобъ </w:t>
      </w:r>
      <w:r>
        <w:br/>
      </w:r>
      <w:r>
        <w:t xml:space="preserve">это  все  кончить,  я  решился  имЪть  счастливую  чету  въ  дом* </w:t>
      </w:r>
      <w:r>
        <w:br/>
      </w:r>
      <w:r>
        <w:t xml:space="preserve">и  теперь  ужь  будетъ   д'Ьло  М**  испросить  позволеше  у  отца, </w:t>
      </w:r>
      <w:r>
        <w:br/>
      </w:r>
      <w:r>
        <w:t xml:space="preserve">который  къ  тому  еп1;е  разъ  самъ  женится,  и  забыть,  что  она </w:t>
      </w:r>
      <w:r>
        <w:br/>
      </w:r>
      <w:r>
        <w:t xml:space="preserve">жертвуетъ  счастью  и  природ-Ь  родствомъ  съ  Г.  М**.  Дочерей  и </w:t>
      </w:r>
      <w:r>
        <w:br/>
      </w:r>
      <w:r>
        <w:t xml:space="preserve">Сережу  учить  по  англхйски  очень  добрая  англичанка  и  еш;е  мы </w:t>
      </w:r>
      <w:r>
        <w:br/>
      </w:r>
      <w:r>
        <w:t xml:space="preserve">приняли  большую  музыкантшу  ш-ше  МшеШ  для  ученья  Д'Ьтей </w:t>
      </w:r>
      <w:r>
        <w:br/>
      </w:r>
      <w:r>
        <w:t xml:space="preserve">на  клавикордахъ.  Жена,  Нанимаясь  безпрестанно  всЬмъ  тЪмъ, </w:t>
      </w:r>
      <w:r>
        <w:br/>
      </w:r>
      <w:r>
        <w:t xml:space="preserve">что  можетъ  способствовать  къ  воспиташю  дЪтей,  сделала  уди- </w:t>
      </w:r>
      <w:r>
        <w:br/>
      </w:r>
      <w:r>
        <w:t xml:space="preserve">влешя  достойное  сокращеше  россШской  исторш  до  1801-го  года*®, </w:t>
      </w:r>
      <w:r>
        <w:br/>
      </w:r>
      <w:r>
        <w:t xml:space="preserve">и  коль  скоро  оное  переписано  будетъ,  то  я  къ  теб'Ь  перешлю", </w:t>
      </w:r>
      <w:r>
        <w:br/>
      </w:r>
      <w:r>
        <w:t xml:space="preserve">и  т.  д.</w:t>
      </w:r>
    </w:p>
    <w:p>
      <w:pPr>
        <w:pStyle w:val="Normal"/>
      </w:pPr>
      <w:r>
        <w:t xml:space="preserve">362  ГРАФЪ   е.   в.   РАСТОПЧИНЪ.</w:t>
      </w:r>
    </w:p>
    <w:p>
      <w:pPr>
        <w:pStyle w:val="Normal"/>
      </w:pPr>
      <w:r>
        <w:t xml:space="preserve">„Отъ  14-20  февраля^  с.  Вороново,</w:t>
      </w:r>
    </w:p>
    <w:p>
      <w:pPr>
        <w:pStyle w:val="Normal"/>
      </w:pPr>
      <w:r>
        <w:t xml:space="preserve">^Съ  того  дня,  какъ  я  получилъ  отъ  тебя  изв'Ьстхе,  что  ты </w:t>
      </w:r>
      <w:r>
        <w:br/>
      </w:r>
      <w:r>
        <w:t xml:space="preserve">въ  Дцынкан*  боленъ,  ни  одной  строки  бол'Ье  не  им-Ьлъ,  и  ни- </w:t>
      </w:r>
      <w:r>
        <w:br/>
      </w:r>
      <w:r>
        <w:t xml:space="preserve">кто въ  Москве  отъ  тебя  и  о  теб*  не  получалъ  изв'Ьст1я.  Не  знаю, </w:t>
      </w:r>
      <w:r>
        <w:br/>
      </w:r>
      <w:r>
        <w:t xml:space="preserve">чтб  думать;  остается  весьма  слабое  угЬшеше,  что  ты  такъ  за- </w:t>
      </w:r>
      <w:r>
        <w:br/>
      </w:r>
      <w:r>
        <w:t xml:space="preserve">нять делами,  что  не  усп'Ьлъ  слова  ко  миЬ  написать.  Когъ  зна- </w:t>
      </w:r>
      <w:r>
        <w:br/>
      </w:r>
      <w:r>
        <w:t xml:space="preserve">етъ,  когда  и  ч'Ьмъ  кончится  это  безпокойствхе.  Ты  В'Ьрно  зна- </w:t>
      </w:r>
      <w:r>
        <w:br/>
      </w:r>
      <w:r>
        <w:t xml:space="preserve">ешь^ что  Д.  Р**  отказался  отъ  начальства  въ  Груз1И,  отговари- </w:t>
      </w:r>
      <w:r>
        <w:br/>
      </w:r>
      <w:r>
        <w:t xml:space="preserve">ваясь незнатемъ  того  края,  обычаевъ  и  войны.  Это  я  знаю  отъ </w:t>
      </w:r>
      <w:r>
        <w:br/>
      </w:r>
      <w:r>
        <w:t xml:space="preserve">К.  Воронцова,  который  п'Ьлъ  ц'Ьлый  часъ   твои  похвалы  и  по </w:t>
      </w:r>
      <w:r>
        <w:br/>
      </w:r>
      <w:r>
        <w:t xml:space="preserve">секрету  наедин'Ь  сказалъ,  что  ты  вызываешься  въ  Петербургь </w:t>
      </w:r>
      <w:r>
        <w:br/>
      </w:r>
      <w:r>
        <w:t xml:space="preserve">для  употреблешя  въ  войну,   которая,   по  его  словамъ,  должна </w:t>
      </w:r>
      <w:r>
        <w:br/>
      </w:r>
      <w:r>
        <w:t xml:space="preserve">быть  необходимо.  Признателенъ  очень  за  попеченхе  о  племян- </w:t>
      </w:r>
      <w:r>
        <w:br/>
      </w:r>
      <w:r>
        <w:t xml:space="preserve">ник*,  коего  ожидаетъ  на  дняхъ.  Мн^Ь  бы  очень  желалось  его </w:t>
      </w:r>
      <w:r>
        <w:br/>
      </w:r>
      <w:r>
        <w:t xml:space="preserve">вид'Ьть  единственно,  чтобъ  наговориться  о  теб*;  но  сему  не </w:t>
      </w:r>
      <w:r>
        <w:br/>
      </w:r>
      <w:r>
        <w:t xml:space="preserve">бывать,  потому  что  въ  этой '  семь*  все  по  размеру  и  по  раз- </w:t>
      </w:r>
      <w:r>
        <w:br/>
      </w:r>
      <w:r>
        <w:t xml:space="preserve">судку  д'Ьлается,  докол*  нужда  не  дойдетъ;  а  такъ  какъ  я  въ </w:t>
      </w:r>
      <w:r>
        <w:br/>
      </w:r>
      <w:r>
        <w:t xml:space="preserve">числ*  непогребенныхъ  покойниковъ,  то  и  останусь  безъ  извЪ- </w:t>
      </w:r>
      <w:r>
        <w:br/>
      </w:r>
      <w:r>
        <w:t xml:space="preserve">ст1я.  Москва  лишилась  своего  спасителя — Еропкина;  въ  83  года </w:t>
      </w:r>
      <w:r>
        <w:br/>
      </w:r>
      <w:r>
        <w:t xml:space="preserve">безъ  бол'Ьзни  и  въ  хорошемъ  положеши  разбить  былъ  парали- </w:t>
      </w:r>
      <w:r>
        <w:br/>
      </w:r>
      <w:r>
        <w:t xml:space="preserve">чемъ,  отчего  чрезъ  три  дня  престалъ  жить.  Въ  С1ю  минуту  у  меня </w:t>
      </w:r>
      <w:r>
        <w:br/>
      </w:r>
      <w:r>
        <w:t xml:space="preserve">въ  дом*  не  очень  здорово:  Наташа  больна  жаромъ,  но  теперь </w:t>
      </w:r>
      <w:r>
        <w:br/>
      </w:r>
      <w:r>
        <w:t xml:space="preserve">лучше,  а  Сережа  жалуется  головою,  да  и  я  самъ  не  совсЬмъ </w:t>
      </w:r>
      <w:r>
        <w:br/>
      </w:r>
      <w:r>
        <w:t xml:space="preserve">здоровъ.  Я  къ  теб'Ь  писалъ  о  глупой  исторш  (1'А1оиУ111е  съ  М**. </w:t>
      </w:r>
      <w:r>
        <w:br/>
      </w:r>
      <w:r>
        <w:t xml:space="preserve">Они  какъ  то  нашли  въ  себ*,  что  другъ  въ  друга  влюблены  и </w:t>
      </w:r>
      <w:r>
        <w:br/>
      </w:r>
      <w:r>
        <w:t xml:space="preserve">затЬяли  свадьбу,  она  поехала  въ  Петербургъ  выпрашивать  же- </w:t>
      </w:r>
      <w:r>
        <w:br/>
      </w:r>
      <w:r>
        <w:t xml:space="preserve">ниху м'Ьсто  и  чиновъ;  но  какъ  все  С1е  кончилось  учтивостьми </w:t>
      </w:r>
      <w:r>
        <w:br/>
      </w:r>
      <w:r>
        <w:t xml:space="preserve">со  стороны  благодетелей  скорбящихъ,  то  и  вышло,  что  любовь </w:t>
      </w:r>
      <w:r>
        <w:br/>
      </w:r>
      <w:r>
        <w:t xml:space="preserve">осталась  безъ   надежды.    Дурища  эта  больна  съ  горя  и  я,  по- </w:t>
      </w:r>
      <w:r>
        <w:br/>
      </w:r>
      <w:r>
        <w:t xml:space="preserve">жертвовавъ   Сереж'Ь   некоторыми   причинами   быть  сердиту  за </w:t>
      </w:r>
      <w:r>
        <w:br/>
      </w:r>
      <w:r>
        <w:t xml:space="preserve">эту  исторхю,  согласился  и  предложилъ  влюбленной  чегЬ  соче- </w:t>
      </w:r>
      <w:r>
        <w:br/>
      </w:r>
      <w:r>
        <w:t xml:space="preserve">таться и  жить  здесь;  но  выходить  новое  затруднеше  со  стороны </w:t>
      </w:r>
      <w:r>
        <w:br/>
      </w:r>
      <w:r>
        <w:t xml:space="preserve">гордаго  А.  М**,  отца  невесты;  онъ  женился  на  чухонке,  или </w:t>
      </w:r>
      <w:r>
        <w:br/>
      </w:r>
      <w:r>
        <w:t xml:space="preserve">лифляндке,  и  не  даетъ  позволетя  дочери  сделаться  француз- </w:t>
      </w:r>
      <w:r>
        <w:br/>
      </w:r>
      <w:r>
        <w:t xml:space="preserve">скою гражданкою, — ихъ  дело  кончить,  а  мое  обвенчать. — Жена </w:t>
      </w:r>
      <w:r>
        <w:br/>
      </w:r>
      <w:r>
        <w:t xml:space="preserve">тебе  кланяется;  она  здорова,  но  обезпокоена  болезтю  детей.</w:t>
      </w:r>
    </w:p>
    <w:p>
      <w:pPr>
        <w:pStyle w:val="Normal"/>
      </w:pPr>
      <w:r>
        <w:t xml:space="preserve">ГРАФЪ   е.  в.  РАСТОПЧИНЪ.  363</w:t>
      </w:r>
    </w:p>
    <w:p>
      <w:pPr>
        <w:pStyle w:val="Normal"/>
      </w:pPr>
      <w:r>
        <w:t xml:space="preserve">Прощай,  больше  писать  нечего,  т'Ьмъ  бол'Ье,  что  хочется  тебя </w:t>
      </w:r>
      <w:r>
        <w:br/>
      </w:r>
      <w:r>
        <w:t xml:space="preserve">бранить  за  то,  что  ты  меня  мучаешь  безъ  милости,  когда  бы </w:t>
      </w:r>
      <w:r>
        <w:br/>
      </w:r>
      <w:r>
        <w:t xml:space="preserve">однимъ  словомъ  успокоить  могъ".</w:t>
      </w:r>
    </w:p>
    <w:p>
      <w:pPr>
        <w:pStyle w:val="Normal"/>
      </w:pPr>
      <w:r>
        <w:t xml:space="preserve">„Отъ  20-го  марша,  с.  Вороново,</w:t>
      </w:r>
    </w:p>
    <w:p>
      <w:pPr>
        <w:pStyle w:val="Normal"/>
      </w:pPr>
      <w:r>
        <w:t xml:space="preserve">„Ты,  поставя  себя  на  единую  лишь  минуту  на  мое  м'Ьсто, </w:t>
      </w:r>
      <w:r>
        <w:br/>
      </w:r>
      <w:r>
        <w:t xml:space="preserve">можешь  легко  представить,  каково  мн*  было  съ  новаго  года </w:t>
      </w:r>
      <w:r>
        <w:br/>
      </w:r>
      <w:r>
        <w:t xml:space="preserve">не  им^ть  отъ  тебя  писемъ.  Наконецъ  вчера  получилъ  два  вдругъ </w:t>
      </w:r>
      <w:r>
        <w:br/>
      </w:r>
      <w:r>
        <w:t xml:space="preserve">отъ  30  генваря  и  5  февраля.  Ты  мн*  столь  подробно  написалъ </w:t>
      </w:r>
      <w:r>
        <w:br/>
      </w:r>
      <w:r>
        <w:t xml:space="preserve">о  своемъ  положенш  и  дополнилъ  еще  двумя  приложенными </w:t>
      </w:r>
      <w:r>
        <w:br/>
      </w:r>
      <w:r>
        <w:t xml:space="preserve">письмами,  что  я  и  не  им'Ью  нужды  вид'Ьться  съ  К**,  а  на  по- </w:t>
      </w:r>
      <w:r>
        <w:br/>
      </w:r>
      <w:r>
        <w:t xml:space="preserve">сЬщеше  его  не  очень  считаю.  Они  всЬ  всю  жизнь  играютъ  въ </w:t>
      </w:r>
      <w:r>
        <w:br/>
      </w:r>
      <w:r>
        <w:t xml:space="preserve">шахматы  и  всЬ  разм'Ьриваютъ,  не  зная,  что  можно  быть  масте- </w:t>
      </w:r>
      <w:r>
        <w:br/>
      </w:r>
      <w:r>
        <w:t xml:space="preserve">ромъ  и  въ  дш  регй  ^а^е.  Въ  его  л'Ьта  скрытность  во  нрав'Ь </w:t>
      </w:r>
      <w:r>
        <w:br/>
      </w:r>
      <w:r>
        <w:t xml:space="preserve">не  можетъ  быть  прГобр'Ьтенная  воспитатемъ,  а  просто  врожден- </w:t>
      </w:r>
      <w:r>
        <w:br/>
      </w:r>
      <w:r>
        <w:t xml:space="preserve">ная. Письмо  Адама  показываетъ  умнаго  малаго;  а  что  онъ  тебя </w:t>
      </w:r>
      <w:r>
        <w:br/>
      </w:r>
      <w:r>
        <w:t xml:space="preserve">любить  и  твой  рыцарь,  то  С1е  отъ  многихъ  и  по  многимъ  знаю, </w:t>
      </w:r>
      <w:r>
        <w:br/>
      </w:r>
      <w:r>
        <w:t xml:space="preserve">следственно  на  счетъ  его  сомн^шя  быть  не  можетъ;  но  край, </w:t>
      </w:r>
      <w:r>
        <w:br/>
      </w:r>
      <w:r>
        <w:t xml:space="preserve">гдЪ  ты,  не  привлекаетъ  важнаго  теперь  вниманхя  по  той  при- </w:t>
      </w:r>
      <w:r>
        <w:br/>
      </w:r>
      <w:r>
        <w:t xml:space="preserve">чин*, что  загЬваютъ  страшную  войну  и  я  боюсь  одного,  чтобъ </w:t>
      </w:r>
      <w:r>
        <w:br/>
      </w:r>
      <w:r>
        <w:t xml:space="preserve">дальн'Ьйппе  виды  и  затруднеше  кого  послать  не  заставили  ре- </w:t>
      </w:r>
      <w:r>
        <w:br/>
      </w:r>
      <w:r>
        <w:t xml:space="preserve">шиться оставить  тебя  для  окончатя  начатаго  и  еще  новаго;  по </w:t>
      </w:r>
      <w:r>
        <w:br/>
      </w:r>
      <w:r>
        <w:t xml:space="preserve">словамъ  Адама  йапз  81х  то18  поиз  заигопз  а  ^ио^  поиз  еп  1етг </w:t>
      </w:r>
      <w:r>
        <w:br/>
      </w:r>
      <w:r>
        <w:t xml:space="preserve">аи  8и^е1;  йе  1а  Рог1е.  Можно  подумать,  что  весьма  скрытно  изби- </w:t>
      </w:r>
      <w:r>
        <w:br/>
      </w:r>
      <w:r>
        <w:t xml:space="preserve">рйютъ  удобное  время  посягнуть  на  разд^лъ  издыхающей  Порты; </w:t>
      </w:r>
      <w:r>
        <w:br/>
      </w:r>
      <w:r>
        <w:t xml:space="preserve">но  не  можетъ  быть,  чтобъ  в-ЬнскШ  дворъ  ослепился  столько  на </w:t>
      </w:r>
      <w:r>
        <w:br/>
      </w:r>
      <w:r>
        <w:t xml:space="preserve">счетъ  хипщости  и  предпрхимчивости  Бонапарта.  Теперь  послали </w:t>
      </w:r>
      <w:r>
        <w:br/>
      </w:r>
      <w:r>
        <w:t xml:space="preserve">въ  Берлинъ  генералъ-адъютанта  В**  за  самымъ  решительнымъ </w:t>
      </w:r>
      <w:r>
        <w:br/>
      </w:r>
      <w:r>
        <w:t xml:space="preserve">отв'Ьтомъ,  и  какъ  уповательно,  что  тамъ  на  французовъ  не  по- </w:t>
      </w:r>
      <w:r>
        <w:br/>
      </w:r>
      <w:r>
        <w:t xml:space="preserve">сягнуть, то  и  должно  ожидать  разрыву.  Оставя  англичанъ  гра- </w:t>
      </w:r>
      <w:r>
        <w:br/>
      </w:r>
      <w:r>
        <w:t xml:space="preserve">бить на  море,  Бонапарте  бросится  забирать  въ  Италхи,  прусской </w:t>
      </w:r>
      <w:r>
        <w:br/>
      </w:r>
      <w:r>
        <w:t xml:space="preserve">король  въ  немецкой  земле  вокругъ  себя,  а  Кобенцель  примется </w:t>
      </w:r>
      <w:r>
        <w:br/>
      </w:r>
      <w:r>
        <w:t xml:space="preserve">за  Валахш  и  Молдавш.  Не  лучше  бы  симъ  тремъ  державамъ </w:t>
      </w:r>
      <w:r>
        <w:br/>
      </w:r>
      <w:r>
        <w:t xml:space="preserve">разделить  между  собою  все  владетя  оттоманск1я  безъ  войны, </w:t>
      </w:r>
      <w:r>
        <w:br/>
      </w:r>
      <w:r>
        <w:t xml:space="preserve">отдавъ  Франщи  Египетъ?  Но  видно  сказано  на  суде  Божхемъ, </w:t>
      </w:r>
      <w:r>
        <w:br/>
      </w:r>
      <w:r>
        <w:t xml:space="preserve">что  Бонапарте  будетъ  бичъ  государей,  а  у  этого  желтаго  му- </w:t>
      </w:r>
      <w:r>
        <w:br/>
      </w:r>
      <w:r>
        <w:t xml:space="preserve">жичка много  должно    еще    быть  затЬй,  и  онъ,  короновавшись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364  ГРАФЪ   е.    в.   РАСТОПЧИНЪ.</w:t>
      </w:r>
    </w:p>
    <w:p>
      <w:pPr>
        <w:pStyle w:val="Normal"/>
      </w:pPr>
      <w:r>
        <w:t xml:space="preserve">въ  Милан^Ь  королемъ  ломбардскимъ,  не  замедлить  помазаться </w:t>
      </w:r>
      <w:r>
        <w:br/>
      </w:r>
      <w:r>
        <w:t xml:space="preserve">миромъ  въ  Рим*.  Въ  разговор*  моемъ  съ  В**  старижомъ  онъ </w:t>
      </w:r>
      <w:r>
        <w:br/>
      </w:r>
      <w:r>
        <w:t xml:space="preserve">мн*  сказывалъ,  что  войн*   быть,  а  подробностей  для  того  я  у </w:t>
      </w:r>
      <w:r>
        <w:br/>
      </w:r>
      <w:r>
        <w:t xml:space="preserve">него  не  спрапшвалъ,  что  у  насъ  почти  договоръ  о  политик*  не </w:t>
      </w:r>
      <w:r>
        <w:br/>
      </w:r>
      <w:r>
        <w:t xml:space="preserve">говорить,  ибо  мнЬше  разное:  онъ  любить,  изъ  дружбы  къ  брату, </w:t>
      </w:r>
      <w:r>
        <w:br/>
      </w:r>
      <w:r>
        <w:t xml:space="preserve">Англ1Ю,  а  я  ув-Ьронь,  что  Росс1Я  можеть  и  должна  им'Ьть  соб- </w:t>
      </w:r>
      <w:r>
        <w:br/>
      </w:r>
      <w:r>
        <w:t xml:space="preserve">ственные виды  и  поведете,  или   м-Ьшая  другимъ  расширять </w:t>
      </w:r>
      <w:r>
        <w:br/>
      </w:r>
      <w:r>
        <w:t xml:space="preserve">свои  влад'Ьшя,  или,  не  взирая  на  другихъ  и  пршбр'Ьтая  и  себ* </w:t>
      </w:r>
      <w:r>
        <w:br/>
      </w:r>
      <w:r>
        <w:t xml:space="preserve">все,  чт5  кстати;  примерь  одной  Францш  достаточенъ;  когда  эта </w:t>
      </w:r>
      <w:r>
        <w:br/>
      </w:r>
      <w:r>
        <w:t xml:space="preserve">'   земля,   населенная   сумасшедшими,   покорила  себ*  и  силою  и </w:t>
      </w:r>
      <w:r>
        <w:br/>
      </w:r>
      <w:r>
        <w:t xml:space="preserve">мн'Ьшемъ  больше  половины  Европы,  то  чт5  можеть  предпринять </w:t>
      </w:r>
      <w:r>
        <w:br/>
      </w:r>
      <w:r>
        <w:t xml:space="preserve">Росс1я?  Въ  разговорахь  откровенныхь  (сколько  они  могуть  быть </w:t>
      </w:r>
      <w:r>
        <w:br/>
      </w:r>
      <w:r>
        <w:t xml:space="preserve">таковыми  со  стороны  Г.  В**),  я  дивился  всезнашемь  этого  д*- </w:t>
      </w:r>
      <w:r>
        <w:br/>
      </w:r>
      <w:r>
        <w:t xml:space="preserve">ловаго  старика,  ясности  мыслей  и  точности  выражешй:  кажется </w:t>
      </w:r>
      <w:r>
        <w:br/>
      </w:r>
      <w:r>
        <w:t xml:space="preserve">все,  что  онъ  въ  допрос*  и  готовился  говорить  безь  привязки. </w:t>
      </w:r>
      <w:r>
        <w:br/>
      </w:r>
      <w:r>
        <w:t xml:space="preserve">Жаль,  что  прежде  и  теперь  жилы  у  него  не,  были  больше  на- </w:t>
      </w:r>
      <w:r>
        <w:br/>
      </w:r>
      <w:r>
        <w:t xml:space="preserve">пружены. Странная  мысль  И.  П.   *хать  вь  Грузш.  Я  его  съ </w:t>
      </w:r>
      <w:r>
        <w:br/>
      </w:r>
      <w:r>
        <w:t xml:space="preserve">87-го  года  знаю:  у  него  самая  сумасбродная  романическая  го- </w:t>
      </w:r>
      <w:r>
        <w:br/>
      </w:r>
      <w:r>
        <w:t xml:space="preserve">лова;   нъ  и  пишеть,  и  поеть,  и   танцуеть,  и  вь  Египетъ  бро- </w:t>
      </w:r>
      <w:r>
        <w:br/>
      </w:r>
      <w:r>
        <w:t xml:space="preserve">сается, придворный,  профессоръ,  Ловлась,  онъ  все  одинъ  и  какъ </w:t>
      </w:r>
      <w:r>
        <w:br/>
      </w:r>
      <w:r>
        <w:t xml:space="preserve">случится.  Но  теперь  онъ  нашель  хороппй  случай  путешество- </w:t>
      </w:r>
      <w:r>
        <w:br/>
      </w:r>
      <w:r>
        <w:t xml:space="preserve">вать, отправляясь  вь  Китай  съ  посломь  Головинымь.  В*рно </w:t>
      </w:r>
      <w:r>
        <w:br/>
      </w:r>
      <w:r>
        <w:t xml:space="preserve">хотять  дать  въ  Пекин*  понят1е  о  нашемь  великол*ти.  Кром* </w:t>
      </w:r>
      <w:r>
        <w:br/>
      </w:r>
      <w:r>
        <w:t xml:space="preserve">чиновниковь,  1500  челов*къ  будеть  военныхъ,  купили  Шере- </w:t>
      </w:r>
      <w:r>
        <w:br/>
      </w:r>
      <w:r>
        <w:t xml:space="preserve">метева роговую  музыку,  везуть  панораму,  представляющую  пе- </w:t>
      </w:r>
      <w:r>
        <w:br/>
      </w:r>
      <w:r>
        <w:t xml:space="preserve">реходь  Суворова  въ  Швейцарш,  подарковь  множество.  Дай  Богъ, </w:t>
      </w:r>
      <w:r>
        <w:br/>
      </w:r>
      <w:r>
        <w:t xml:space="preserve">чтобь  китайка  была  потоньше,  хорошо  носить  ее.  Жена,  я  и </w:t>
      </w:r>
      <w:r>
        <w:br/>
      </w:r>
      <w:r>
        <w:t xml:space="preserve">двое  д*тей  здоровы.  Катерина  Петровна,  не  довольствуясь  т*мъ, </w:t>
      </w:r>
      <w:r>
        <w:br/>
      </w:r>
      <w:r>
        <w:t xml:space="preserve">что  посвятила  все  свое  время  на  воспиташе  д*тей,  нашла  часть </w:t>
      </w:r>
      <w:r>
        <w:br/>
      </w:r>
      <w:r>
        <w:t xml:space="preserve">изъ  онаго  и  сочинила  краткую  россШскую  исторш  и  древнихъ </w:t>
      </w:r>
      <w:r>
        <w:br/>
      </w:r>
      <w:r>
        <w:t xml:space="preserve">географ1ю  съ  объяснетями,  кои  такъ  хорошо  написаны  и  столь </w:t>
      </w:r>
      <w:r>
        <w:br/>
      </w:r>
      <w:r>
        <w:t xml:space="preserve">ясны  и  в*рны,  что  можно  заставлять  д*тей  учить  наизусть. </w:t>
      </w:r>
      <w:r>
        <w:br/>
      </w:r>
      <w:r>
        <w:t xml:space="preserve">Ты  ошибаешься,  полагая,  что  свадьбою  мы  избавимся  дуры  М**; </w:t>
      </w:r>
      <w:r>
        <w:br/>
      </w:r>
      <w:r>
        <w:t xml:space="preserve">напротивь,  не  выпрося   ничего  для  жениха,  она  было  умерла </w:t>
      </w:r>
      <w:r>
        <w:br/>
      </w:r>
      <w:r>
        <w:t xml:space="preserve">отъ  отчаяшя,  а  мы,  чтобь  сохранить  (1'А1оиуШе  у  насъ  въ  дом*, </w:t>
      </w:r>
      <w:r>
        <w:br/>
      </w:r>
      <w:r>
        <w:t xml:space="preserve">потому  что  достоинство  его  необыкновенное  и  онъ  точно  такой </w:t>
      </w:r>
      <w:r>
        <w:br/>
      </w:r>
      <w:r>
        <w:t xml:space="preserve">челов*къ,  какой  для  Сережи   надобень,   предложили  держать</w:t>
      </w:r>
    </w:p>
    <w:p>
      <w:pPr>
        <w:pStyle w:val="Normal"/>
      </w:pPr>
      <w:r>
        <w:t xml:space="preserve">ГРАФЪ   е.   В.  РАСТОПЧИНЪ.  365</w:t>
      </w:r>
    </w:p>
    <w:p>
      <w:pPr>
        <w:pStyle w:val="Normal"/>
      </w:pPr>
      <w:r>
        <w:t xml:space="preserve">его  и  съ  женою,  и  теперь  дура  М**,  испрося  у  отца  позволеше, </w:t>
      </w:r>
      <w:r>
        <w:br/>
      </w:r>
      <w:r>
        <w:t xml:space="preserve">должна  на  сихъ  дняхъ  ирх-Ьхать  сюда".</w:t>
      </w:r>
    </w:p>
    <w:p>
      <w:pPr>
        <w:pStyle w:val="Normal"/>
      </w:pPr>
      <w:r>
        <w:t xml:space="preserve">Въ  писььгЬ  отъ  5-го  апреля  Растопчинъ  говорить  о  своемъ </w:t>
      </w:r>
      <w:r>
        <w:br/>
      </w:r>
      <w:r>
        <w:t xml:space="preserve">французе:  „Г.  М.  и  женихъ  й'АЬитШе  идетъ  въ  россШское </w:t>
      </w:r>
      <w:r>
        <w:br/>
      </w:r>
      <w:r>
        <w:t xml:space="preserve">подданство,  видно  для  какихъ-нибудь  большихъ  выгодъ,  а  намъ </w:t>
      </w:r>
      <w:r>
        <w:br/>
      </w:r>
      <w:r>
        <w:t xml:space="preserve">все  хлопоты  искать  еще  другаго  учителя.  Прощай,  мой  другъ. </w:t>
      </w:r>
      <w:r>
        <w:br/>
      </w:r>
      <w:r>
        <w:t xml:space="preserve">Если  теб*  тяжело  въ  ТифлисЬ,  то  и  мн*  иногда  грустно  бы- </w:t>
      </w:r>
      <w:r>
        <w:br/>
      </w:r>
      <w:r>
        <w:t xml:space="preserve">ваетъ  зд'Ьсь;  но  мы  еще  живы  и  судьба  наша  не  въ  лашей </w:t>
      </w:r>
      <w:r>
        <w:br/>
      </w:r>
      <w:r>
        <w:t xml:space="preserve">вол*".</w:t>
      </w:r>
    </w:p>
    <w:p>
      <w:pPr>
        <w:pStyle w:val="Normal"/>
      </w:pPr>
      <w:r>
        <w:t xml:space="preserve">„Отъ  3  магя^  с.  Вороново.</w:t>
      </w:r>
    </w:p>
    <w:p>
      <w:pPr>
        <w:pStyle w:val="Normal"/>
      </w:pPr>
      <w:r>
        <w:t xml:space="preserve">„Вотъ  опять  близь  м'Ьсяца,  что  отъ  тебя  писемъ  н^тъ;  а  по </w:t>
      </w:r>
      <w:r>
        <w:br/>
      </w:r>
      <w:r>
        <w:t xml:space="preserve">газетамъ  знаю,  что  у  тебя  было  землетрясеше:  избави  Боже  отъ </w:t>
      </w:r>
      <w:r>
        <w:br/>
      </w:r>
      <w:r>
        <w:t xml:space="preserve">лиссабонскаго!  Мы  всЬ  теперь  здоровы  и  вчера  соблюдя  весь </w:t>
      </w:r>
      <w:r>
        <w:br/>
      </w:r>
      <w:r>
        <w:t xml:space="preserve">порядокъ,  сыграли  свадьбу  глупой  М.  Престранцый  челов'Ькъ </w:t>
      </w:r>
      <w:r>
        <w:br/>
      </w:r>
      <w:r>
        <w:t xml:space="preserve">этотъ  (1'А1оиу111е:  по'Ьхалъ  на  три  дни  въ  Москву  и  прожилъ </w:t>
      </w:r>
      <w:r>
        <w:br/>
      </w:r>
      <w:r>
        <w:t xml:space="preserve">шесть  нед'Ьль.  Онъ  весь  составленъ  изъ  разсчетовъ,  изъ  гор- </w:t>
      </w:r>
      <w:r>
        <w:br/>
      </w:r>
      <w:r>
        <w:t xml:space="preserve">дости и  изъ  скромности;  но  знашй  много,  нравственности  и </w:t>
      </w:r>
      <w:r>
        <w:br/>
      </w:r>
      <w:r>
        <w:t xml:space="preserve">истиннаго  закона  безъ  святошества.  Не  знаю,  Сергуша,  когда </w:t>
      </w:r>
      <w:r>
        <w:br/>
      </w:r>
      <w:r>
        <w:t xml:space="preserve">меня  не  будетъ  на  св-Ьт*,  будетъ  ли  знать  Ц'Ьну  всЬхъ  моихъ </w:t>
      </w:r>
      <w:r>
        <w:br/>
      </w:r>
      <w:r>
        <w:t xml:space="preserve">пожертвованШ  для  его  воспитан1Я  и  что  терпгыпь  долоюпо  отъ </w:t>
      </w:r>
      <w:r>
        <w:br/>
      </w:r>
      <w:r>
        <w:t xml:space="preserve">этихъ  ипоземщвъ.  Дура  М.  рада  въ  удивлеши,  что,  поел*  38- </w:t>
      </w:r>
      <w:r>
        <w:br/>
      </w:r>
      <w:r>
        <w:t xml:space="preserve">л'Ьтяихъ  поисковъ  нашла  жеребца.  Слухи  объ  войн'Ь  утихли; </w:t>
      </w:r>
      <w:r>
        <w:br/>
      </w:r>
      <w:r>
        <w:t xml:space="preserve">кажется,  нын^Ьшшй  годъ  ничего  не  будетъ.  По  газетамъ  уви- </w:t>
      </w:r>
      <w:r>
        <w:br/>
      </w:r>
      <w:r>
        <w:t xml:space="preserve">дишь, что  Бонапарте  начинаетъ  много  вреда  д'Ьлать  Англш,  и </w:t>
      </w:r>
      <w:r>
        <w:br/>
      </w:r>
      <w:r>
        <w:t xml:space="preserve">если  онъ  несколько  тысячъ  войска  доставить  Голкару  въ  Индш, </w:t>
      </w:r>
      <w:r>
        <w:br/>
      </w:r>
      <w:r>
        <w:t xml:space="preserve">то  власть  великобританская  въ  Азш  не  скоро  возстановится,  а </w:t>
      </w:r>
      <w:r>
        <w:br/>
      </w:r>
      <w:r>
        <w:t xml:space="preserve">въ  Лондон*  ВС*  благоразумные  люди  желаютъ  см-Ьны  Питта, </w:t>
      </w:r>
      <w:r>
        <w:br/>
      </w:r>
      <w:r>
        <w:t xml:space="preserve">а  друга  его  Дундаса  (ЬогД  МеМЦе)  прогнали.  Жена  ожила  и </w:t>
      </w:r>
      <w:r>
        <w:br/>
      </w:r>
      <w:r>
        <w:t xml:space="preserve">дЬти  копаются  въ  саду,  а  я  д-Ьлаю  себ*  камзолъ  съ  рукавами </w:t>
      </w:r>
      <w:r>
        <w:br/>
      </w:r>
      <w:r>
        <w:t xml:space="preserve">изъ  китайки  для  полевой  работы  и  дЪла  тьма.  У  меня  теперь </w:t>
      </w:r>
      <w:r>
        <w:br/>
      </w:r>
      <w:r>
        <w:t xml:space="preserve">Новосильцовъ;  на  три  дни  съ-Ьзжу  въ  Москву  по  д-Ьламъ.  Про- </w:t>
      </w:r>
      <w:r>
        <w:br/>
      </w:r>
      <w:r>
        <w:t xml:space="preserve">щай, будь  здоровъ  и  бери  Еривань,  чтобъ  не  имЪть  причины </w:t>
      </w:r>
      <w:r>
        <w:br/>
      </w:r>
      <w:r>
        <w:t xml:space="preserve">оставаться  въ  томъ  краю,  гд*  гЬшутъ  твое  гЬло  и  терзаютъ </w:t>
      </w:r>
      <w:r>
        <w:br/>
      </w:r>
      <w:r>
        <w:t xml:space="preserve">твою  душу.  Богъ  съ  тобою".  Отъ  30  мая  Растопчинъ  пишетъ, </w:t>
      </w:r>
      <w:r>
        <w:br/>
      </w:r>
      <w:r>
        <w:t xml:space="preserve">между  прочимъ:  „Мы,  любезный  другъ,  вс*  здоровы  и  поль- </w:t>
      </w:r>
      <w:r>
        <w:br/>
      </w:r>
      <w:r>
        <w:t xml:space="preserve">зуемся   безприм*рно-прекраснымъ  временемъ,  которое  устава-</w:t>
      </w:r>
    </w:p>
    <w:p>
      <w:pPr>
        <w:pStyle w:val="Normal"/>
      </w:pPr>
      <w:r>
        <w:t xml:space="preserve">366  ГРАФЪ   0.   В.   РАСТОПЧИНЪ.</w:t>
      </w:r>
    </w:p>
    <w:p>
      <w:pPr>
        <w:pStyle w:val="Normal"/>
      </w:pPr>
      <w:r>
        <w:t xml:space="preserve">вливается.  Я  опять  въ  строеши  и  ;карюсь  въ  поляхъ  и  въ  л*- </w:t>
      </w:r>
      <w:r>
        <w:br/>
      </w:r>
      <w:r>
        <w:t xml:space="preserve">сахъ,  веду  жизнь  здоровую  и  въ  одинъ  часъ  бываю  цыганомъ, </w:t>
      </w:r>
      <w:r>
        <w:br/>
      </w:r>
      <w:r>
        <w:t xml:space="preserve">старостою  и  л'Ьшимъ.  Когда,  Богъ  дастъ,  придешь,  то  много </w:t>
      </w:r>
      <w:r>
        <w:br/>
      </w:r>
      <w:r>
        <w:t xml:space="preserve">найдепп)  новаго,  можетъ  быть,  и  хорошаго  въ  Воронов*.  Д-Ьти </w:t>
      </w:r>
      <w:r>
        <w:br/>
      </w:r>
      <w:r>
        <w:t xml:space="preserve">здоровы.  Учете  идетъ  порядочно;  образъ  нашей  жизни  отнюдь </w:t>
      </w:r>
      <w:r>
        <w:br/>
      </w:r>
      <w:r>
        <w:t xml:space="preserve">не  переменяется.  Г.  М.  стала  т-те  (1'А1оиуШе.  Признайся, </w:t>
      </w:r>
      <w:r>
        <w:br/>
      </w:r>
      <w:r>
        <w:t xml:space="preserve">что  эта  мум1я  привлекательный  ребенокъ**.</w:t>
      </w:r>
    </w:p>
    <w:p>
      <w:pPr>
        <w:pStyle w:val="Normal"/>
      </w:pPr>
      <w:r>
        <w:t xml:space="preserve">Недолго  оставался  (1'А1оиуШе  у  Растопчина  поел*  женитьбы. </w:t>
      </w:r>
      <w:r>
        <w:br/>
      </w:r>
      <w:r>
        <w:t xml:space="preserve">Въ  письм*  отъ  26  1ЮНЯ  графъ  писалъ  къ  Циц1анову:  „Я  боюсь, </w:t>
      </w:r>
      <w:r>
        <w:br/>
      </w:r>
      <w:r>
        <w:t xml:space="preserve">что,  несмотря  на  всЬ  пожертвовашя  для  Сережи,  этотъ  й'А1оиуШе </w:t>
      </w:r>
      <w:r>
        <w:br/>
      </w:r>
      <w:r>
        <w:t xml:space="preserve">не  уживется,  какъ  можно  было  прим-Ьтить  что-нибудь  между </w:t>
      </w:r>
      <w:r>
        <w:br/>
      </w:r>
      <w:r>
        <w:t xml:space="preserve">имъ  и  дурою  М*,  они  севсЬмъ  почти  не  говаривали.  Ты  же </w:t>
      </w:r>
      <w:r>
        <w:br/>
      </w:r>
      <w:r>
        <w:t xml:space="preserve">знаешь,  какъ  она  скверна,  стара  и  глупа;  онъ  челов'Ькъ  скрыт- </w:t>
      </w:r>
      <w:r>
        <w:br/>
      </w:r>
      <w:r>
        <w:t xml:space="preserve">ный и  надменный.  Я  думалъ  сделать  имъ  о  до  лжете  оставить </w:t>
      </w:r>
      <w:r>
        <w:br/>
      </w:r>
      <w:r>
        <w:t xml:space="preserve">жить  въ  дом*,  безъ  чего  поел*  брака  имъ  бы  и  головы  прекло- </w:t>
      </w:r>
      <w:r>
        <w:br/>
      </w:r>
      <w:r>
        <w:t xml:space="preserve">нить негд*  было;  но  она  еще  стала  несноснЬе,  а  онъ  боится, </w:t>
      </w:r>
      <w:r>
        <w:br/>
      </w:r>
      <w:r>
        <w:t xml:space="preserve">чтобъ  ему  не  сд-Ьлали  невежества.  Онъ  пошелъ  въ  подданство </w:t>
      </w:r>
      <w:r>
        <w:br/>
      </w:r>
      <w:r>
        <w:t xml:space="preserve">и  вчера  присланъ  указъ  въ  сенатъ,  чтобъ  его  причислить  къ </w:t>
      </w:r>
      <w:r>
        <w:br/>
      </w:r>
      <w:r>
        <w:t xml:space="preserve">росс1йскому  дворянству;  но  не  называть  графомъ,  чтб  и  спра- </w:t>
      </w:r>
      <w:r>
        <w:br/>
      </w:r>
      <w:r>
        <w:t xml:space="preserve">ведливо, ибо  онъ  не  эмигрантъ  и  прхехалъ  и  явился  подъ  на- </w:t>
      </w:r>
      <w:r>
        <w:br/>
      </w:r>
      <w:r>
        <w:t xml:space="preserve">звашемъ  СИоуеп  АгтапЛ  А1оиуШе.  Теперь  пойдутъ  б-Ьды,  и </w:t>
      </w:r>
      <w:r>
        <w:br/>
      </w:r>
      <w:r>
        <w:t xml:space="preserve">онъ  едетъ  объясняться".</w:t>
      </w:r>
    </w:p>
    <w:p>
      <w:pPr>
        <w:pStyle w:val="Normal"/>
      </w:pPr>
      <w:r>
        <w:t xml:space="preserve">Въ  письме  отъ  1 1  октября  находимъ  и  окончанхе  всей  исто- </w:t>
      </w:r>
      <w:r>
        <w:br/>
      </w:r>
      <w:r>
        <w:t xml:space="preserve">р1и.  „Мы  все  здоровы  (пишетъ  Растопчинъ);  жена  по  самому </w:t>
      </w:r>
      <w:r>
        <w:br/>
      </w:r>
      <w:r>
        <w:t xml:space="preserve">первому  пути  сбирается  ехать  въ  Петербургъ  на  месяцъ  и  я </w:t>
      </w:r>
      <w:r>
        <w:br/>
      </w:r>
      <w:r>
        <w:t xml:space="preserve">поеду  ее  провожать  до  деревни  свояченицы  Голицыной,  которая </w:t>
      </w:r>
      <w:r>
        <w:br/>
      </w:r>
      <w:r>
        <w:t xml:space="preserve">отъ  брата  20  верстъ.  Сергуша  остается  со  мною  и  я  опять  въ </w:t>
      </w:r>
      <w:r>
        <w:br/>
      </w:r>
      <w:r>
        <w:t xml:space="preserve">большихъ  хлопотахъ  и  желчахъ.  Этотъ  (1'А1оиУ111е,  прибавляя </w:t>
      </w:r>
      <w:r>
        <w:br/>
      </w:r>
      <w:r>
        <w:t xml:space="preserve">часъ  отъ  часу  къ  прежнимъ  новыя  мерзости,  теперь  до  того </w:t>
      </w:r>
      <w:r>
        <w:br/>
      </w:r>
      <w:r>
        <w:t xml:space="preserve">себя  довелъ,  что  совсемъ  не  занимается  ученьемъ  сына,  спитъ </w:t>
      </w:r>
      <w:r>
        <w:br/>
      </w:r>
      <w:r>
        <w:t xml:space="preserve">до  11  часовъ  и  большую  часть  дня  делитъ  между  жены  и </w:t>
      </w:r>
      <w:r>
        <w:br/>
      </w:r>
      <w:r>
        <w:t xml:space="preserve">всеобщей  исторш,  которую  на  просторе  предпринялъ  писать, </w:t>
      </w:r>
      <w:r>
        <w:br/>
      </w:r>
      <w:r>
        <w:t xml:space="preserve">притомъ  Сережа  привыкаетъ  слишкомъ  къ  дочери  (1'А1оиуШе, </w:t>
      </w:r>
      <w:r>
        <w:br/>
      </w:r>
      <w:r>
        <w:t xml:space="preserve">а  это  большая  помеха  въ  ученьи.  Голова  идетъ  кругомъ;  Богъ </w:t>
      </w:r>
      <w:r>
        <w:br/>
      </w:r>
      <w:r>
        <w:t xml:space="preserve">знаетъ,  где  сыскать  человека.  Какое  несчаст1е,  что  Петръ  Пер- </w:t>
      </w:r>
      <w:r>
        <w:br/>
      </w:r>
      <w:r>
        <w:t xml:space="preserve">вый насъ  обрилъ,  а  Шуваловъ  заставилъ  говорить  нечестивымъ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этимъ  Францу зскимъ  языкомъ".</w:t>
      </w:r>
    </w:p>
    <w:p>
      <w:pPr>
        <w:pStyle w:val="Normal"/>
      </w:pPr>
      <w:r>
        <w:t xml:space="preserve">ГРАФЪ   е.  в.   РАСТОПЧИНЪ.  367</w:t>
      </w:r>
    </w:p>
    <w:p>
      <w:pPr>
        <w:pStyle w:val="Normal"/>
      </w:pPr>
      <w:r>
        <w:t xml:space="preserve">Изъ  посл'Ьднихъ  словъ  Легко  вид'Ьть,  до  какого  ожесточен1я </w:t>
      </w:r>
      <w:r>
        <w:br/>
      </w:r>
      <w:r>
        <w:t xml:space="preserve">противъ  французскихъ  воспитателей  довела  Растопчина  истор1я </w:t>
      </w:r>
      <w:r>
        <w:br/>
      </w:r>
      <w:r>
        <w:t xml:space="preserve">д'Алувилля.  Оскорбленный  въ  чувствахъ  отца,  находя  препят- </w:t>
      </w:r>
      <w:r>
        <w:br/>
      </w:r>
      <w:r>
        <w:t xml:space="preserve">СТВ1Я  въ  своихъ  благородныхъ  усилхяхъ  дать  хорошее  воспи- </w:t>
      </w:r>
      <w:r>
        <w:br/>
      </w:r>
      <w:r>
        <w:t xml:space="preserve">таше  сыну,  Растопчинъ  гЬмъ  менЬе  могъ  забыть  и  простить </w:t>
      </w:r>
      <w:r>
        <w:br/>
      </w:r>
      <w:r>
        <w:t xml:space="preserve">чужеземнымъ  гувернёрамъ  подобные  поступки,  ч-Ьмъ  дороже </w:t>
      </w:r>
      <w:r>
        <w:br/>
      </w:r>
      <w:r>
        <w:t xml:space="preserve">было  для  него  образоваше  и  ч'Ьмъ  впечатлительн'Ье  была  его </w:t>
      </w:r>
      <w:r>
        <w:br/>
      </w:r>
      <w:r>
        <w:t xml:space="preserve">натура.  Всякое  препятствхе  своимъ  планамъ  и  желашямъ  пре- </w:t>
      </w:r>
      <w:r>
        <w:br/>
      </w:r>
      <w:r>
        <w:t xml:space="preserve">сл-Ьдоваль  онъ  съ  самымъ  жестокимъ  упорствомъ;  и  если,  при </w:t>
      </w:r>
      <w:r>
        <w:br/>
      </w:r>
      <w:r>
        <w:t xml:space="preserve">всЬхъ  своихъ  усил1яхъ,  не  могъ  достигнуть  ц'Ьли,  то  обращалъ </w:t>
      </w:r>
      <w:r>
        <w:br/>
      </w:r>
      <w:r>
        <w:t xml:space="preserve">съ  какимъ-то  озлоблешемъ  оруж1е  на  то,  чего  прежде  съ  жаромъ </w:t>
      </w:r>
      <w:r>
        <w:br/>
      </w:r>
      <w:r>
        <w:t xml:space="preserve">домогался.  Растопчинъ,  при  всемъ  своемъ  ум*,  часто  повино- </w:t>
      </w:r>
      <w:r>
        <w:br/>
      </w:r>
      <w:r>
        <w:t xml:space="preserve">вался сл'Ьпо  влеченш  горячей  минуты,  первому  движешю  сердца, </w:t>
      </w:r>
      <w:r>
        <w:br/>
      </w:r>
      <w:r>
        <w:t xml:space="preserve">и  потомъ  самъ  же  былъ  въ  состояши  осудить  этотъ  порывъ.  И  вотъ </w:t>
      </w:r>
      <w:r>
        <w:br/>
      </w:r>
      <w:r>
        <w:t xml:space="preserve">передъ  этимъ-то  челов'Ькомъ  въ  кругу  его  семейства  прошли </w:t>
      </w:r>
      <w:r>
        <w:br/>
      </w:r>
      <w:r>
        <w:t xml:space="preserve">Миллб  съ  сумасброднымъ  планомъ  обратить  питомца  въ  като- </w:t>
      </w:r>
      <w:r>
        <w:br/>
      </w:r>
      <w:r>
        <w:t xml:space="preserve">личество, Бальб  съ  своею  грубостью  и  заносчивостью,  наконецъ, </w:t>
      </w:r>
      <w:r>
        <w:br/>
      </w:r>
      <w:r>
        <w:t xml:space="preserve">д'Алувилль  съ  своею  романического  исторхею.  Какое  впечатл-Ь- </w:t>
      </w:r>
      <w:r>
        <w:br/>
      </w:r>
      <w:r>
        <w:t xml:space="preserve">ше  доляшы  были  оставить  они  въ  РастопчинЬ,  и  могло  ли  оно </w:t>
      </w:r>
      <w:r>
        <w:br/>
      </w:r>
      <w:r>
        <w:t xml:space="preserve">скоро  изгладиться?  Оно  могло  быть  ослаблено  противополояе- </w:t>
      </w:r>
      <w:r>
        <w:br/>
      </w:r>
      <w:r>
        <w:t xml:space="preserve">ными  явлешями;  но  въ  то  самое  время,  когда  столько  желчи </w:t>
      </w:r>
      <w:r>
        <w:br/>
      </w:r>
      <w:r>
        <w:t xml:space="preserve">накипЬло  въ  душ'Ь  графа,  уже  началась  война  съ  французами. </w:t>
      </w:r>
      <w:r>
        <w:br/>
      </w:r>
      <w:r>
        <w:t xml:space="preserve">На  ^Мысляхъ  въ  слухъ  на  Красномъ  Крыльц*"  не  могли  не </w:t>
      </w:r>
      <w:r>
        <w:br/>
      </w:r>
      <w:r>
        <w:t xml:space="preserve">отразиться  эти  домашшя  тревоги  Растопчина.</w:t>
      </w:r>
    </w:p>
    <w:p>
      <w:pPr>
        <w:pStyle w:val="Normal"/>
      </w:pPr>
      <w:r>
        <w:t xml:space="preserve">Мы  вид'Ьли,  какимъ  сильнымъ  сочувств1емъ  встречена  была </w:t>
      </w:r>
      <w:r>
        <w:br/>
      </w:r>
      <w:r>
        <w:t xml:space="preserve">брошюра  Растопчина.  Еще  до  появлешя  въ  печати  она  уже </w:t>
      </w:r>
      <w:r>
        <w:br/>
      </w:r>
      <w:r>
        <w:t xml:space="preserve">обходила  читателей  въ  рукописи.  Въ  первый  разъ  издана  была </w:t>
      </w:r>
      <w:r>
        <w:br/>
      </w:r>
      <w:r>
        <w:t xml:space="preserve">безъ  вгьдома  автора  въ  Петербурге  *^  съ  сл'Ьдующимъ  посвя- </w:t>
      </w:r>
      <w:r>
        <w:br/>
      </w:r>
      <w:r>
        <w:t xml:space="preserve">щешемъ:</w:t>
      </w:r>
    </w:p>
    <w:p>
      <w:pPr>
        <w:pStyle w:val="Normal"/>
      </w:pPr>
      <w:r>
        <w:t xml:space="preserve">Отечеству.</w:t>
      </w:r>
    </w:p>
    <w:p>
      <w:pPr>
        <w:pStyle w:val="Normal"/>
      </w:pPr>
      <w:r>
        <w:t xml:space="preserve">Ге(5г5— весь  одному  теб*  принадлежу, </w:t>
      </w:r>
      <w:r>
        <w:br/>
      </w:r>
      <w:r>
        <w:t xml:space="preserve">Пока  жива  душа  моя,  пока  дышу! </w:t>
      </w:r>
      <w:r>
        <w:br/>
      </w:r>
      <w:r>
        <w:t xml:space="preserve">Не  въ  н1&amp;др'Ь  ли  твоемъ,  не  на  твоемъ  ли  лон'ё^ </w:t>
      </w:r>
      <w:r>
        <w:br/>
      </w:r>
      <w:r>
        <w:t xml:space="preserve">Увид'Ьлъ  св-Ьгв,  возросъ,  воспитанъ  я  въ  закон*, — </w:t>
      </w:r>
      <w:r>
        <w:br/>
      </w:r>
      <w:r>
        <w:t xml:space="preserve">Въ  закон*  праотцевъ,  во  вЬкъ  любезныхъ  мн*? </w:t>
      </w:r>
      <w:r>
        <w:br/>
      </w:r>
      <w:r>
        <w:t xml:space="preserve">Ихъ  твердый  духъ  уже  въ  превыспренней  стран*; </w:t>
      </w:r>
      <w:r>
        <w:br/>
      </w:r>
      <w:r>
        <w:t xml:space="preserve">Но  ихъ  же  прахъ  въ  теб*  съ  почтеньемъ  почиваетъ, </w:t>
      </w:r>
      <w:r>
        <w:br/>
      </w:r>
      <w:r>
        <w:t xml:space="preserve">И  ревностна  ихъ  кровь  во  мн*  течетъ,  пылаетъ.</w:t>
      </w:r>
    </w:p>
    <w:p>
      <w:pPr>
        <w:pStyle w:val="Normal"/>
      </w:pPr>
      <w:r>
        <w:t xml:space="preserve">368  ГРАФЪ   е.   в.   РАСТОПЧИНЪ.</w:t>
      </w:r>
    </w:p>
    <w:p>
      <w:pPr>
        <w:pStyle w:val="Normal"/>
      </w:pPr>
      <w:r>
        <w:t xml:space="preserve">Теб-Ь  полезнымъ  быть — вотъ  все,  чего  ищу! </w:t>
      </w:r>
      <w:r>
        <w:br/>
      </w:r>
      <w:r>
        <w:t xml:space="preserve">Кому  жь,  коль  не  тебЪ  я  трудъ  сей  посвящу?</w:t>
      </w:r>
    </w:p>
    <w:p>
      <w:pPr>
        <w:pStyle w:val="Normal"/>
      </w:pPr>
      <w:r>
        <w:t xml:space="preserve">Изъ  оды ^.</w:t>
      </w:r>
    </w:p>
    <w:p>
      <w:pPr>
        <w:pStyle w:val="Normal"/>
      </w:pPr>
      <w:r>
        <w:t xml:space="preserve">Издатель  „Мыслей"  А.  С.  Шишковъ  ^  позволилъ  себ* </w:t>
      </w:r>
      <w:r>
        <w:br/>
      </w:r>
      <w:r>
        <w:t xml:space="preserve">изменить  въ  нихъ  нЪкоторыя  м-Ьста,  кое-что  прибавилъ  отъ </w:t>
      </w:r>
      <w:r>
        <w:br/>
      </w:r>
      <w:r>
        <w:t xml:space="preserve">себя  и  въ  конц*  сд'Ьлалъ  следующее  зам'Ьчаше:  „Если  чита- </w:t>
      </w:r>
      <w:r>
        <w:br/>
      </w:r>
      <w:r>
        <w:t xml:space="preserve">телю не  понравятся  нтъкоторыя  жоаЯя  выражепгя  Силы  Андре- </w:t>
      </w:r>
      <w:r>
        <w:br/>
      </w:r>
      <w:r>
        <w:t xml:space="preserve">евича, то  да  простить  ему  оныя,  уваживъ  горячее  чувство  и </w:t>
      </w:r>
      <w:r>
        <w:br/>
      </w:r>
      <w:r>
        <w:t xml:space="preserve">любовь  къ  отечеству,  искони  славившемуся  гостепршмствомъ, </w:t>
      </w:r>
      <w:r>
        <w:br/>
      </w:r>
      <w:r>
        <w:t xml:space="preserve">в-ЬротерпЪшемъ  и  покровительствомъ  гонимыхъ  за  честность </w:t>
      </w:r>
      <w:r>
        <w:br/>
      </w:r>
      <w:r>
        <w:t xml:space="preserve">и  правду"  (стр.  8).  Эта  оговорка  могла  отчасти  ослабить  то </w:t>
      </w:r>
      <w:r>
        <w:br/>
      </w:r>
      <w:r>
        <w:t xml:space="preserve">впечатлите,  которое  авторъ  „Мыслей"  думалъ  произвести  на </w:t>
      </w:r>
      <w:r>
        <w:br/>
      </w:r>
      <w:r>
        <w:t xml:space="preserve">публику.  Съ  другой  стороны,  хотя  брошюра  была  встр-Ьчена </w:t>
      </w:r>
      <w:r>
        <w:br/>
      </w:r>
      <w:r>
        <w:t xml:space="preserve">общимъ  одобрешемъ  и  похвалами  „Московскихъ  Ведомостей"  ^, </w:t>
      </w:r>
      <w:r>
        <w:br/>
      </w:r>
      <w:r>
        <w:t xml:space="preserve">но  графу  Растопчину  не  могли  понравиться  дополнешя  и  пере- </w:t>
      </w:r>
      <w:r>
        <w:br/>
      </w:r>
      <w:r>
        <w:t xml:space="preserve">м-Ьны,  сд^ланвыя  въ  ней  Шишковымъ;  особенно  оскорбило </w:t>
      </w:r>
      <w:r>
        <w:br/>
      </w:r>
      <w:r>
        <w:t xml:space="preserve">автора  то,  что  поел*  словъ:  „Честь  Государю  нашему  и  матушк* </w:t>
      </w:r>
      <w:r>
        <w:br/>
      </w:r>
      <w:r>
        <w:t xml:space="preserve">Росс1и"  прибавлено  было:  „слава  теб*,  храбрый  Беннингсенъ". </w:t>
      </w:r>
      <w:r>
        <w:br/>
      </w:r>
      <w:r>
        <w:t xml:space="preserve">Въ  томъ  же  году  Растопчинъ  самъ  издалъ  въ  Москве  ^'  свое </w:t>
      </w:r>
      <w:r>
        <w:br/>
      </w:r>
      <w:r>
        <w:t xml:space="preserve">произведете,  въ  первоначальномъ  вид*,  подъ  сл^дующинъ </w:t>
      </w:r>
      <w:r>
        <w:br/>
      </w:r>
      <w:r>
        <w:t xml:space="preserve">заглав1емъ:  „Мысли  въ  слухъ  на  Красномъ  Крыльце,  съ  при- </w:t>
      </w:r>
      <w:r>
        <w:br/>
      </w:r>
      <w:r>
        <w:t xml:space="preserve">ложешемъ  письма  Силы  Андреевича  Богатырева  къ  одному </w:t>
      </w:r>
      <w:r>
        <w:br/>
      </w:r>
      <w:r>
        <w:t xml:space="preserve">пр1ятелю  въ  Москве"  (Москва,  въ  типографы  Платона  Бекетова, </w:t>
      </w:r>
      <w:r>
        <w:br/>
      </w:r>
      <w:r>
        <w:t xml:space="preserve">1807,  въ  8  д.  л.,  16  стр.).  Письмо  Силы  Андреевича,  приложен- </w:t>
      </w:r>
      <w:r>
        <w:br/>
      </w:r>
      <w:r>
        <w:t xml:space="preserve">ное къ  московскому  изданш  „Мыслей",  все  направлено  противъ </w:t>
      </w:r>
      <w:r>
        <w:br/>
      </w:r>
      <w:r>
        <w:t xml:space="preserve">прод'Ьлокъ  петербургскаго  издателя:  въ  немъ,  чт5  ни  слово,  то </w:t>
      </w:r>
      <w:r>
        <w:br/>
      </w:r>
      <w:r>
        <w:t xml:space="preserve">намекъ  на  изм^нетя  и  приставки,  допущенный  въ  петербург- </w:t>
      </w:r>
      <w:r>
        <w:br/>
      </w:r>
      <w:r>
        <w:t xml:space="preserve">скомъ  изданш  брошюры.  „Получая  отъ  скуки  московсшя  газеты </w:t>
      </w:r>
      <w:r>
        <w:br/>
      </w:r>
      <w:r>
        <w:t xml:space="preserve">(пишетъ  Растопчинъ),  увиД'Ьлъ,  что  я  напечатапъ  и  расхваленъ </w:t>
      </w:r>
      <w:r>
        <w:br/>
      </w:r>
      <w:r>
        <w:t xml:space="preserve">безъ  спросу.  Господь  в^даотъ,  по  какой  причинЬ.  Не  мудрено, </w:t>
      </w:r>
      <w:r>
        <w:br/>
      </w:r>
      <w:r>
        <w:t xml:space="preserve">что  меня  кой-кто  въ  Москве  знаетъ,  потому  что  мнопе  честные </w:t>
      </w:r>
      <w:r>
        <w:br/>
      </w:r>
      <w:r>
        <w:t xml:space="preserve">люди,  по  милости  своей,  не  оставляютъ,  а  какъ  подслушали,  чтЬ </w:t>
      </w:r>
      <w:r>
        <w:br/>
      </w:r>
      <w:r>
        <w:t xml:space="preserve">у  меня  въ  головть  бродило,  то  это,  прсшо,  диковина.  Видно,  много </w:t>
      </w:r>
      <w:r>
        <w:br/>
      </w:r>
      <w:r>
        <w:t xml:space="preserve">праздношатающихъ,  или  уши  длинней  стали,  или  я  за  правду </w:t>
      </w:r>
      <w:r>
        <w:br/>
      </w:r>
      <w:r>
        <w:t xml:space="preserve">таки  р-Ьчи  говорилъ.  Ну  да  что  за  б^да.  Господи  помилуй!  я </w:t>
      </w:r>
      <w:r>
        <w:br/>
      </w:r>
      <w:r>
        <w:t xml:space="preserve">мужикъ  старой,  кто  осудить,  ему  же  стыдно  будетъ.  Бранить </w:t>
      </w:r>
      <w:r>
        <w:br/>
      </w:r>
      <w:r>
        <w:t xml:space="preserve">не  диковина,  да  было  бы  за  что?  А  у  меня,  что  на  умЪ,   то    и</w:t>
      </w:r>
    </w:p>
    <w:p>
      <w:pPr>
        <w:pStyle w:val="Normal"/>
      </w:pPr>
      <w:r>
        <w:t xml:space="preserve">ГРАФЪ   0.  В.   РАСТОПЧИНЪ.  369</w:t>
      </w:r>
    </w:p>
    <w:p>
      <w:pPr>
        <w:pStyle w:val="Normal"/>
      </w:pPr>
      <w:r>
        <w:t xml:space="preserve">на  язык*.  Каковъ  въ  колыбелку,  таковъ  и  въ  могилку.  Какъ </w:t>
      </w:r>
      <w:r>
        <w:br/>
      </w:r>
      <w:r>
        <w:t xml:space="preserve">я  прочиталъ,  что  меня  хвалятъ,  то  сказалъ:  ^Ба!  опять  въ </w:t>
      </w:r>
      <w:r>
        <w:br/>
      </w:r>
      <w:r>
        <w:t xml:space="preserve">честь  попалъ!  Смотри  пожалуй!  Дай  Богъ,  чтобъ  въ  прокъ </w:t>
      </w:r>
      <w:r>
        <w:br/>
      </w:r>
      <w:r>
        <w:t xml:space="preserve">пошло.  Подслуитвать  охоткитсовъ  мпогОу  и  слушать  таки  есть, </w:t>
      </w:r>
      <w:r>
        <w:br/>
      </w:r>
      <w:r>
        <w:t xml:space="preserve">а  слушаться  —  мсмо.  Право  такъ!  я  радъ  сидя  разговарит </w:t>
      </w:r>
      <w:r>
        <w:br/>
      </w:r>
      <w:r>
        <w:t xml:space="preserve">вать  о9и«г,  пусть  говорятъ,  что  съ  ума  сошелъ,  отъ  слова </w:t>
      </w:r>
      <w:r>
        <w:br/>
      </w:r>
      <w:r>
        <w:t xml:space="preserve">ничево  не  полнится,  дай  'Богъ  мнЬ  доброе  здоровье,  а  имъ </w:t>
      </w:r>
      <w:r>
        <w:br/>
      </w:r>
      <w:r>
        <w:t xml:space="preserve">типунъ  на  языкъ.  Согр'Ьшилъ  гр-Ьшной!  Ну  да  это  бы  все  и </w:t>
      </w:r>
      <w:r>
        <w:br/>
      </w:r>
      <w:r>
        <w:t xml:space="preserve">такъ  и  сякъ^  да  вотъ  что  больно,  Зач^^мъ  перекрогми  меня, </w:t>
      </w:r>
      <w:r>
        <w:br/>
      </w:r>
      <w:r>
        <w:t xml:space="preserve">еить  я  дулшлъ^  чтд  хотгьлъ,  а  другой  ивволилъ  придумать  гтое. </w:t>
      </w:r>
      <w:r>
        <w:br/>
      </w:r>
      <w:r>
        <w:t xml:space="preserve">Кто  проеилъ?  Инова  всунули,  другова  вытолкнули,  а  тамъ  оговорка: </w:t>
      </w:r>
      <w:r>
        <w:br/>
      </w:r>
      <w:r>
        <w:t xml:space="preserve">оюеска  дескать  ртънь,  И  В'Ьдомо  такъ,  вить  правда  не  пуховикъ. </w:t>
      </w:r>
      <w:r>
        <w:br/>
      </w:r>
      <w:r>
        <w:t xml:space="preserve">Это  нынче  изъ  нее  дЬлаютъ  помаду.  Про  меня  гр-Ьхъ  сказать, </w:t>
      </w:r>
      <w:r>
        <w:br/>
      </w:r>
      <w:r>
        <w:t xml:space="preserve">что  мягко  стелитъ,  да  жеско  спать.  И  ужь  вышло  мн'Ь  „Красное </w:t>
      </w:r>
      <w:r>
        <w:br/>
      </w:r>
      <w:r>
        <w:t xml:space="preserve">Крыльцо"  сокомъ!  въ  кои-то  в-^Ьки  присЬлъ  отдохнуть,  на  немъ </w:t>
      </w:r>
      <w:r>
        <w:br/>
      </w:r>
      <w:r>
        <w:t xml:space="preserve">потЬлъ,  да  и  отъ  него  погЬю.  Господи  помилуй,  да  будетъ  ли </w:t>
      </w:r>
      <w:r>
        <w:br/>
      </w:r>
      <w:r>
        <w:t xml:space="preserve">этому  конецъ?  а  про  васъ-то  слово,  я  говорилъ  д'Ьло.  Пусть </w:t>
      </w:r>
      <w:r>
        <w:br/>
      </w:r>
      <w:r>
        <w:t xml:space="preserve">мои  ргьчи  толкуютъ,  да  своиосъ  не  примтьуливай*^  ^.</w:t>
      </w:r>
    </w:p>
    <w:p>
      <w:pPr>
        <w:pStyle w:val="Normal"/>
      </w:pPr>
      <w:r>
        <w:t xml:space="preserve">Такъ  объясняется  происхождеше  „Письма  Силы  Андреевича </w:t>
      </w:r>
      <w:r>
        <w:br/>
      </w:r>
      <w:r>
        <w:t xml:space="preserve">Богатырева  къ  одному  пр1ятелю  въ  Москв*".  Самое  простое,  не- </w:t>
      </w:r>
      <w:r>
        <w:br/>
      </w:r>
      <w:r>
        <w:t xml:space="preserve">значительное литературное  объяснете  Растопчинъ  ум'Ьлъ  облечь </w:t>
      </w:r>
      <w:r>
        <w:br/>
      </w:r>
      <w:r>
        <w:t xml:space="preserve">въ  привлекательную  Форму  и  своему  личному  д'Ьлу  дать  неко- </w:t>
      </w:r>
      <w:r>
        <w:br/>
      </w:r>
      <w:r>
        <w:t xml:space="preserve">торую занимательность.  Вообще,  живое  отношеше  къ  лицамъ  и </w:t>
      </w:r>
      <w:r>
        <w:br/>
      </w:r>
      <w:r>
        <w:t xml:space="preserve">обстоятельствамъ  (то  важнымъ,  то  ничтожнымъ)  составляетъ </w:t>
      </w:r>
      <w:r>
        <w:br/>
      </w:r>
      <w:r>
        <w:t xml:space="preserve">отличительную  черту  его  произведешй.  Отсюда  происходилъ </w:t>
      </w:r>
      <w:r>
        <w:br/>
      </w:r>
      <w:r>
        <w:t xml:space="preserve">усггЬхъ  или  неудачи  ихъ  въ  публике.  „Мысли  на  Красномъ </w:t>
      </w:r>
      <w:r>
        <w:br/>
      </w:r>
      <w:r>
        <w:t xml:space="preserve">Крыльц-Ь"  были  съ  восторгомъ  приняты  всЬми:  важность  ц-Ьли, </w:t>
      </w:r>
      <w:r>
        <w:br/>
      </w:r>
      <w:r>
        <w:t xml:space="preserve">къ  которой  стремился  авторъ,  устраняла  личныя,  мелочныя  по- </w:t>
      </w:r>
      <w:r>
        <w:br/>
      </w:r>
      <w:r>
        <w:t xml:space="preserve">дробности, как1я  указаны  въ  „Письм*  Богатырева  къ  одному  пр1я- </w:t>
      </w:r>
      <w:r>
        <w:br/>
      </w:r>
      <w:r>
        <w:t xml:space="preserve">телю  въ  Москв-Ь''.  Одинаковость  интересовъ,  одушевлявшихъ </w:t>
      </w:r>
      <w:r>
        <w:br/>
      </w:r>
      <w:r>
        <w:t xml:space="preserve">русскихъ  во  время  войны  съ  Францхею,  сблизила  публику  съ </w:t>
      </w:r>
      <w:r>
        <w:br/>
      </w:r>
      <w:r>
        <w:t xml:space="preserve">мыслями  Богатырева  точно  такъ  же,  какъ  сближала  автора  ихъ </w:t>
      </w:r>
      <w:r>
        <w:br/>
      </w:r>
      <w:r>
        <w:t xml:space="preserve">съ  людьми  одинаковаго  направлешя  литературнаго.  Въ  концЪ </w:t>
      </w:r>
      <w:r>
        <w:br/>
      </w:r>
      <w:r>
        <w:t xml:space="preserve">1807  года  С.  И.  Глинка  предпринялъ  из  дате  „Русскаго  В-Ьст- </w:t>
      </w:r>
      <w:r>
        <w:br/>
      </w:r>
      <w:r>
        <w:t xml:space="preserve">ника^;  ц4лью  журнала  было  предлагать  читателямъ  все  то,  что </w:t>
      </w:r>
      <w:r>
        <w:br/>
      </w:r>
      <w:r>
        <w:t xml:space="preserve">непосредственно  относится  къ  русскимъ.  „Истинная  доброде- </w:t>
      </w:r>
      <w:r>
        <w:br/>
      </w:r>
      <w:r>
        <w:t xml:space="preserve">тель (говорить  издатель)  не  требуетъ  похвалъ;  но  нужно  напо-</w:t>
      </w:r>
    </w:p>
    <w:p>
      <w:pPr>
        <w:pStyle w:val="Normal"/>
      </w:pPr>
      <w:r>
        <w:t xml:space="preserve">соч.  ТИХОНРАВОВА^  Т.  ш.  24</w:t>
      </w:r>
    </w:p>
    <w:p>
      <w:pPr>
        <w:pStyle w:val="Normal"/>
      </w:pPr>
      <w:r>
        <w:t xml:space="preserve">370  ГРАФЪ  е.  в.  РАСТОПЧИНЪ.</w:t>
      </w:r>
    </w:p>
    <w:p>
      <w:pPr>
        <w:pStyle w:val="Normal"/>
      </w:pPr>
      <w:r>
        <w:t xml:space="preserve">минать  о  ней   въ   наставлеше   друтимь".  Въ  то  время,  когда </w:t>
      </w:r>
      <w:r>
        <w:br/>
      </w:r>
      <w:r>
        <w:t xml:space="preserve">„Истор1я  Государства  Россгйскаго**  только  зачиналась  еще  подъ </w:t>
      </w:r>
      <w:r>
        <w:br/>
      </w:r>
      <w:r>
        <w:t xml:space="preserve">перомъ  Карамзина,  об'Ьщаше  Глинки  вносить  въ  журналъ  мно- </w:t>
      </w:r>
      <w:r>
        <w:br/>
      </w:r>
      <w:r>
        <w:t xml:space="preserve">пя  статьи  о  древнихъ  временахъ  Россш  им^ло  большое  значе- </w:t>
      </w:r>
      <w:r>
        <w:br/>
      </w:r>
      <w:r>
        <w:t xml:space="preserve">те.  Ниже  постараемся  мы  показать  характеръ  „Русс'каго  В-Ьст- </w:t>
      </w:r>
      <w:r>
        <w:br/>
      </w:r>
      <w:r>
        <w:t xml:space="preserve">ника**  и  его  значеше;  теперь  укажемъ  только  ц^^ль,  къ  которой </w:t>
      </w:r>
      <w:r>
        <w:br/>
      </w:r>
      <w:r>
        <w:t xml:space="preserve">стремился  издатель.  „Философы  осьмагонадесять  стол*Т1Я  (го- </w:t>
      </w:r>
      <w:r>
        <w:br/>
      </w:r>
      <w:r>
        <w:t xml:space="preserve">ворить онъ)  никогда  не  заботились  о  доказательствахъ;  они  пи- </w:t>
      </w:r>
      <w:r>
        <w:br/>
      </w:r>
      <w:r>
        <w:t xml:space="preserve">сали  политйчесше,  историчесше,  нравоучительные,  метафизи- </w:t>
      </w:r>
      <w:r>
        <w:br/>
      </w:r>
      <w:r>
        <w:t xml:space="preserve">чесше,  физичесте  романы;  порицали  все,  все  опровергали,  об4- </w:t>
      </w:r>
      <w:r>
        <w:br/>
      </w:r>
      <w:r>
        <w:t xml:space="preserve">щевали  безпред'Ьльное  просв-Ьщеше,  неограниченную  свободу: </w:t>
      </w:r>
      <w:r>
        <w:br/>
      </w:r>
      <w:r>
        <w:t xml:space="preserve">не  говоря,  чт5  такое  то  и  другое;  не  показывая  къ  нимъ  ни- </w:t>
      </w:r>
      <w:r>
        <w:br/>
      </w:r>
      <w:r>
        <w:t xml:space="preserve">какого сл*да;  словомъ:  они  желали  преобразить  все  по-своему. </w:t>
      </w:r>
      <w:r>
        <w:br/>
      </w:r>
      <w:r>
        <w:t xml:space="preserve">Мы  видЬли,  къ  чему  привели  с1и  романы,  сш  мечты  воспален- </w:t>
      </w:r>
      <w:r>
        <w:br/>
      </w:r>
      <w:r>
        <w:t xml:space="preserve">наго  и  тщеславнаго   воображещя!   Итакъ,   замечая  нын^Ьшше </w:t>
      </w:r>
      <w:r>
        <w:br/>
      </w:r>
      <w:r>
        <w:t xml:space="preserve">нравы,  воспиташе,  обычаи,  моды  и  проч.  мы  будемъ  противо- </w:t>
      </w:r>
      <w:r>
        <w:br/>
      </w:r>
      <w:r>
        <w:t xml:space="preserve">полагать имъ  не  вымыслы  романическге,  но  нравы  и  доброде- </w:t>
      </w:r>
      <w:r>
        <w:br/>
      </w:r>
      <w:r>
        <w:t xml:space="preserve">тели праотцовъ  напшхъ.  Пусть  друзья  блага  общаго  судятъ  о </w:t>
      </w:r>
      <w:r>
        <w:br/>
      </w:r>
      <w:r>
        <w:t xml:space="preserve">преимуществахъ  того  и  другаго!"  ^  Итакъ,  изучеше   старины </w:t>
      </w:r>
      <w:r>
        <w:br/>
      </w:r>
      <w:r>
        <w:t xml:space="preserve">у  Глинки  получало  прим4неше  къ  современности.  Не  то  же  ли </w:t>
      </w:r>
      <w:r>
        <w:br/>
      </w:r>
      <w:r>
        <w:t xml:space="preserve">видимъ  въ  „Мысляхъ   въ    слухъ  на  Красномъ  Крыльце"?  Но </w:t>
      </w:r>
      <w:r>
        <w:br/>
      </w:r>
      <w:r>
        <w:t xml:space="preserve">мысль    Растопчина  получила   бол^Ье   обпшрное  выражеше  въ </w:t>
      </w:r>
      <w:r>
        <w:br/>
      </w:r>
      <w:r>
        <w:t xml:space="preserve">„Русскомъ   В-Ьстник*".  Можно   сказать,  что   журналъ   Глинки </w:t>
      </w:r>
      <w:r>
        <w:br/>
      </w:r>
      <w:r>
        <w:t xml:space="preserve">об'Ьщалъ  только  развитхе  того,  что  въ  „Мысляхъ"  было  выска- </w:t>
      </w:r>
      <w:r>
        <w:br/>
      </w:r>
      <w:r>
        <w:t xml:space="preserve">зано намеками.  Растопчинъ  прив'Ьтствовалъ  это  предпр1ят1е  съ </w:t>
      </w:r>
      <w:r>
        <w:br/>
      </w:r>
      <w:r>
        <w:t xml:space="preserve">самымъ  теплымъ  сочувств1емъ.  Вскор*  по  выходЬ  объявлешя </w:t>
      </w:r>
      <w:r>
        <w:br/>
      </w:r>
      <w:r>
        <w:t xml:space="preserve">объ  издаши  „Русскаго  В'Ьстника"  встр-Ьтивигась  съ  С.  Н.  Глин- </w:t>
      </w:r>
      <w:r>
        <w:br/>
      </w:r>
      <w:r>
        <w:t xml:space="preserve">кою у  А.  С.  Небольсиной,  онъ  подошелъ  къ  нему  и  об'Ьщалъ </w:t>
      </w:r>
      <w:r>
        <w:br/>
      </w:r>
      <w:r>
        <w:t xml:space="preserve">свое  сотрудничество  по  новому  журналу  Ч  Онъ  просилъ  изда- </w:t>
      </w:r>
      <w:r>
        <w:br/>
      </w:r>
      <w:r>
        <w:t xml:space="preserve">теля  останавливать  запальчивое  перо  его.  Въ  первой  книжкЬ </w:t>
      </w:r>
      <w:r>
        <w:br/>
      </w:r>
      <w:r>
        <w:t xml:space="preserve">„В-Ьстника"  помещена  была  статья  Растопчина  подъ  заглав1емъ </w:t>
      </w:r>
      <w:r>
        <w:br/>
      </w:r>
      <w:r>
        <w:t xml:space="preserve">„Письмо   къ   издателямъ   отъ  22  декабря  1807  года,  изъ   села </w:t>
      </w:r>
      <w:r>
        <w:br/>
      </w:r>
      <w:r>
        <w:t xml:space="preserve">Зипунова"  ^\  Въ  этой  небольшой  статейк*  весь  Растопчинъ  съ </w:t>
      </w:r>
      <w:r>
        <w:br/>
      </w:r>
      <w:r>
        <w:t xml:space="preserve">своей   ненавистью  къ  французолюбцамъ   и   иностранцамъ,  съ </w:t>
      </w:r>
      <w:r>
        <w:br/>
      </w:r>
      <w:r>
        <w:t xml:space="preserve">своимъ  живымъ,  неистощимымъ  остроум1емъ,  съ  своею  ориги- </w:t>
      </w:r>
      <w:r>
        <w:br/>
      </w:r>
      <w:r>
        <w:t xml:space="preserve">нальной резкостью  и  прямотою  выражешя.  „Письмо",  по  мет- </w:t>
      </w:r>
      <w:r>
        <w:br/>
      </w:r>
      <w:r>
        <w:t xml:space="preserve">кости нападокъ  на  пристрастхе  къ  иноземному,  по  блестящему</w:t>
      </w:r>
    </w:p>
    <w:p>
      <w:pPr>
        <w:pStyle w:val="Normal"/>
      </w:pPr>
      <w:r>
        <w:t xml:space="preserve">ГРАФЪ   е.  В.   РАСТОПЧИНЪ.  371</w:t>
      </w:r>
    </w:p>
    <w:p>
      <w:pPr>
        <w:pStyle w:val="Normal"/>
      </w:pPr>
      <w:r>
        <w:t xml:space="preserve">изложешю,  можетъ  быть  поставлено  на  ряду  съ  „Мыслями  въ </w:t>
      </w:r>
      <w:r>
        <w:br/>
      </w:r>
      <w:r>
        <w:t xml:space="preserve">слухъ  на  Красномъ  Крыльце".  Выписываемъ  его  вполн-Ь  ^:</w:t>
      </w:r>
    </w:p>
    <w:p>
      <w:pPr>
        <w:pStyle w:val="Normal"/>
      </w:pPr>
      <w:r>
        <w:t xml:space="preserve">„Милостивый  государь  мой,</w:t>
      </w:r>
    </w:p>
    <w:p>
      <w:pPr>
        <w:pStyle w:val="Normal"/>
      </w:pPr>
      <w:r>
        <w:t xml:space="preserve">Издатель  „Русскаго  В'Ьстника"!</w:t>
      </w:r>
    </w:p>
    <w:p>
      <w:pPr>
        <w:pStyle w:val="Normal"/>
      </w:pPr>
      <w:r>
        <w:t xml:space="preserve">„Хотя  я  им'Ьлъ  и  самъ  челов'Ькъ  съ  десятокъ  заморскихъ </w:t>
      </w:r>
      <w:r>
        <w:br/>
      </w:r>
      <w:r>
        <w:t xml:space="preserve">учителей,  з'Ьвалъ  на  чужой  земл'Ь  и  говорю  на  нЬсколькихъ </w:t>
      </w:r>
      <w:r>
        <w:br/>
      </w:r>
      <w:r>
        <w:t xml:space="preserve">иностранныхъ  языкахъ,  но  со  всЪмъ  тЬмъ  Богъ  охранилъ  меня </w:t>
      </w:r>
      <w:r>
        <w:br/>
      </w:r>
      <w:r>
        <w:t xml:space="preserve">отъ  заразы.  И  я  узналъ  свою  отчизну,  помня  прим'Ь][)ы  пред- </w:t>
      </w:r>
      <w:r>
        <w:br/>
      </w:r>
      <w:r>
        <w:t xml:space="preserve">ковъ,  поучен1Я  священника  Петра,  и  слова  мамы  Герасимовны, </w:t>
      </w:r>
      <w:r>
        <w:br/>
      </w:r>
      <w:r>
        <w:t xml:space="preserve">остался  до  сихъ  поръ  совершенно  Русскимъ.  Отдавая  доляшую </w:t>
      </w:r>
      <w:r>
        <w:br/>
      </w:r>
      <w:r>
        <w:t xml:space="preserve">справедливость  перу  и  уму  сочинителя  „Сумбеки**  и  „Натальи </w:t>
      </w:r>
      <w:r>
        <w:br/>
      </w:r>
      <w:r>
        <w:t xml:space="preserve">боярской  дочери"  ^^,  увидЬлъ  я  обнародоваше  ваше  о  „РоссШ- </w:t>
      </w:r>
      <w:r>
        <w:br/>
      </w:r>
      <w:r>
        <w:t xml:space="preserve">скомъ  В'Ьстник'Ь":  хвалю  столько  же  благое  нам'Ьрете,  сколько </w:t>
      </w:r>
      <w:r>
        <w:br/>
      </w:r>
      <w:r>
        <w:t xml:space="preserve">дивлюся  см-Ьлости  духа  вашего.  Вы  имеете  въ  виду  единственно </w:t>
      </w:r>
      <w:r>
        <w:br/>
      </w:r>
      <w:r>
        <w:t xml:space="preserve">пользу  общую  и  хотите  издавать  одну  русскую  старину,  ожи- </w:t>
      </w:r>
      <w:r>
        <w:br/>
      </w:r>
      <w:r>
        <w:t xml:space="preserve">дая отъ  нея  исц'Ьлешя  сл'Ьпыхъ,  глухихъ  и  сумасшедшихъ,  но </w:t>
      </w:r>
      <w:r>
        <w:br/>
      </w:r>
      <w:r>
        <w:t xml:space="preserve">забыли,  что  неизм'Ьнное  дМствхе  истины  есть  колоть  глаза  и </w:t>
      </w:r>
      <w:r>
        <w:br/>
      </w:r>
      <w:r>
        <w:t xml:space="preserve">приводить  въ  иступлеше.  Конечно,  васъ  читать  будутъ  мноие; </w:t>
      </w:r>
      <w:r>
        <w:br/>
      </w:r>
      <w:r>
        <w:t xml:space="preserve">всЬ  благомысляпце  и  любяпце  законы,  Отечество  и  Государя </w:t>
      </w:r>
      <w:r>
        <w:br/>
      </w:r>
      <w:r>
        <w:t xml:space="preserve">(сл-Ьдственно  и  честь)  отдадутъ  справедливость  подвигу  вашему. </w:t>
      </w:r>
      <w:r>
        <w:br/>
      </w:r>
      <w:r>
        <w:t xml:space="preserve">Но  для  сихъ  прошедшее  не  нужно;  ибо  они  сами  настоящимъ </w:t>
      </w:r>
      <w:r>
        <w:br/>
      </w:r>
      <w:r>
        <w:t xml:space="preserve">служатъ  примЬромъ.  А  какъ  заставить  любить  по-русски  Оте- </w:t>
      </w:r>
      <w:r>
        <w:br/>
      </w:r>
      <w:r>
        <w:t xml:space="preserve">чество тЬхъ,  кои  его  презираютъ,  не  знаютъ  своего  языка  и  по </w:t>
      </w:r>
      <w:r>
        <w:br/>
      </w:r>
      <w:r>
        <w:t xml:space="preserve">необходимости  руссте?  Какъ  привлечь  внимаше  вольноопредЬ- </w:t>
      </w:r>
      <w:r>
        <w:br/>
      </w:r>
      <w:r>
        <w:t xml:space="preserve">ляющихся  въ  иностранные?  Какъ  сдЬлаться  терпимымъ  у  раз- </w:t>
      </w:r>
      <w:r>
        <w:br/>
      </w:r>
      <w:r>
        <w:t xml:space="preserve">Д'Ьтыхъ  по  модЬ  барынь  и  барышень?  Упрашивайте,  уб-Ьждайте, </w:t>
      </w:r>
      <w:r>
        <w:br/>
      </w:r>
      <w:r>
        <w:t xml:space="preserve">стыдите — ^ничто  не  под-Ьйствуетъ.  Для  сихъ  отпадшихъ  отъ  сво- </w:t>
      </w:r>
      <w:r>
        <w:br/>
      </w:r>
      <w:r>
        <w:t xml:space="preserve">ихъ  и  впадшихъ  въ  чужихъ,  вы  будете  пропов'Ьдникомъ,  какъ </w:t>
      </w:r>
      <w:r>
        <w:br/>
      </w:r>
      <w:r>
        <w:t xml:space="preserve">посреди  дикаго  народа  въ  Африке.  До  сего  одни  лишь  ино- </w:t>
      </w:r>
      <w:r>
        <w:br/>
      </w:r>
      <w:r>
        <w:t xml:space="preserve">странные за  наше  гостепршмство,  терпЬнхе  и  деньги  ругали </w:t>
      </w:r>
      <w:r>
        <w:br/>
      </w:r>
      <w:r>
        <w:t xml:space="preserve">насъ  безъ  пощады,  а  нынЬ  уже  и  Русскхе  къ  нимъ  пристаютъ. </w:t>
      </w:r>
      <w:r>
        <w:br/>
      </w:r>
      <w:r>
        <w:t xml:space="preserve">Я  не  удивлюсь,  есть  ли  со  временемъ  найдется  какой-нибудь </w:t>
      </w:r>
      <w:r>
        <w:br/>
      </w:r>
      <w:r>
        <w:t xml:space="preserve">безстыдной  враль,  которой  станетъ  нам1&gt;  доказывать,  что  мы </w:t>
      </w:r>
      <w:r>
        <w:br/>
      </w:r>
      <w:r>
        <w:t xml:space="preserve">не  люди,  и  что  Богъ  создалъ  одно  наше  гЬло,  а  души  вклады- </w:t>
      </w:r>
      <w:r>
        <w:br/>
      </w:r>
      <w:r>
        <w:t xml:space="preserve">ваются иностранными,  по  ихъ  благоразсмотр'Ьшю:  что  мы  безъ </w:t>
      </w:r>
      <w:r>
        <w:br/>
      </w:r>
      <w:r>
        <w:t xml:space="preserve">нихъ  обратились  бы  въ  четвероногихъ,  безъ  ихъ  языка...  и  безъ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  ГРАФЪ  е.   В.  РАСТОПЧИНЪ.</w:t>
      </w:r>
    </w:p>
    <w:p>
      <w:pPr>
        <w:pStyle w:val="Normal"/>
      </w:pPr>
      <w:r>
        <w:t xml:space="preserve">ихъ  поваровъ  -Ьли  бы  траву  и  жолуди.  Мы  съ  перваго  раза </w:t>
      </w:r>
      <w:r>
        <w:br/>
      </w:r>
      <w:r>
        <w:t xml:space="preserve">вытверживаемъ  имя  всякаго  нностраннаго  искидка^  а  овв  до </w:t>
      </w:r>
      <w:r>
        <w:br/>
      </w:r>
      <w:r>
        <w:t xml:space="preserve">сихъ  поръ  не  могутъ  правильно  писать  Суворовъ,  а  что  еще </w:t>
      </w:r>
      <w:r>
        <w:br/>
      </w:r>
      <w:r>
        <w:t xml:space="preserve">лучше,  что  сшсъ  великимъ  именемъ  называютъ  въ  ЛондонЬ </w:t>
      </w:r>
      <w:r>
        <w:br/>
      </w:r>
      <w:r>
        <w:t xml:space="preserve">б'Ьлаго  медв-Ьдя:  и  въ  Париже  въ  1785  году  показывали  за </w:t>
      </w:r>
      <w:r>
        <w:br/>
      </w:r>
      <w:r>
        <w:t xml:space="preserve">деньги  Француза,  одЬтаго  въ  зв'Ьриную  кожу  подъ  выв'Ьской: </w:t>
      </w:r>
      <w:r>
        <w:br/>
      </w:r>
      <w:r>
        <w:t xml:space="preserve">здп»сь  мооюпо  вгсдтъть  страшное  чудовище,  которое  говоритъ  природ- </w:t>
      </w:r>
      <w:r>
        <w:br/>
      </w:r>
      <w:r>
        <w:t xml:space="preserve">пымъ  своимъ  мо€ковск11мъ  языкомъ.  Принимая  живое  учате  въ </w:t>
      </w:r>
      <w:r>
        <w:br/>
      </w:r>
      <w:r>
        <w:t xml:space="preserve">усп^х*  вашего  сочиняя,  сов-Ьтуго  прхучать  слегка  къ  забытой </w:t>
      </w:r>
      <w:r>
        <w:br/>
      </w:r>
      <w:r>
        <w:t xml:space="preserve">Русской  были  тЬхъ  изъ  соотчичей  нашихъ,  кои  гЬломъ  на </w:t>
      </w:r>
      <w:r>
        <w:br/>
      </w:r>
      <w:r>
        <w:t xml:space="preserve">Руси,  а  духомъ  за  границей;  советую  называть  подлинныя  со- </w:t>
      </w:r>
      <w:r>
        <w:br/>
      </w:r>
      <w:r>
        <w:t xml:space="preserve">чинешя  наши  переводами,  разжаловать  всЬхъ  нашихъ  имени- </w:t>
      </w:r>
      <w:r>
        <w:br/>
      </w:r>
      <w:r>
        <w:t xml:space="preserve">тыхъ  людей  въ  иностранныхъ,  украсить  каждую  книжку  фран- </w:t>
      </w:r>
      <w:r>
        <w:br/>
      </w:r>
      <w:r>
        <w:t xml:space="preserve">цузскимъ  и  англинскимъ  эпиграфомъ  и  картинкой,  предста- </w:t>
      </w:r>
      <w:r>
        <w:br/>
      </w:r>
      <w:r>
        <w:t xml:space="preserve">вляющей невинную  въ  новомъ  вкусЬ  насм'Ьшку.  Наприн^Ьръ: </w:t>
      </w:r>
      <w:r>
        <w:br/>
      </w:r>
      <w:r>
        <w:t xml:space="preserve">представьте  парикмахера,  стригущаго  Русскаго  съ  надписью: </w:t>
      </w:r>
      <w:r>
        <w:br/>
      </w:r>
      <w:r>
        <w:t xml:space="preserve">подстрио/сениой  стъверпой  Самсопъ;  или  обезьяну,  которая  учить </w:t>
      </w:r>
      <w:r>
        <w:br/>
      </w:r>
      <w:r>
        <w:t xml:space="preserve">медв'Ьдя  танцевать  съ  надписью:  серокуеь,  по  поклонюсь;  или </w:t>
      </w:r>
      <w:r>
        <w:br/>
      </w:r>
      <w:r>
        <w:t xml:space="preserve">б'Ьса;  разд'Ьваюп^аго  Русскаго,  съ  надписью:  облегчится  и  про- </w:t>
      </w:r>
      <w:r>
        <w:br/>
      </w:r>
      <w:r>
        <w:t xml:space="preserve">свгьтится,</w:t>
      </w:r>
    </w:p>
    <w:p>
      <w:pPr>
        <w:pStyle w:val="Normal"/>
      </w:pPr>
      <w:r>
        <w:t xml:space="preserve">„Вотъ  советы,  кои  русской  старикъ  почитаетъ  нужными  для </w:t>
      </w:r>
      <w:r>
        <w:br/>
      </w:r>
      <w:r>
        <w:t xml:space="preserve">васъ,  подтверждая,  что  опытность  его  и  долгое  обращеше  съ </w:t>
      </w:r>
      <w:r>
        <w:br/>
      </w:r>
      <w:r>
        <w:t xml:space="preserve">людьми  ув'Ьрили  въ  неоспоримой  истин*,  что  нЬтъ  ничего  труд- </w:t>
      </w:r>
      <w:r>
        <w:br/>
      </w:r>
      <w:r>
        <w:t xml:space="preserve">нее, какъ  исправлять  поврежденныхъ  и  пропов'Ьдывать  добро- </w:t>
      </w:r>
      <w:r>
        <w:br/>
      </w:r>
      <w:r>
        <w:t xml:space="preserve">детель гЬмъ,  кои  ее  ишутъ  въ  словаряхъ  для  переводу. </w:t>
      </w:r>
      <w:r>
        <w:br/>
      </w:r>
      <w:r>
        <w:t xml:space="preserve">Впрочемъ,  имЬю  честь  пребыть  и  проч.</w:t>
      </w:r>
    </w:p>
    <w:p>
      <w:pPr>
        <w:pStyle w:val="Normal"/>
      </w:pPr>
      <w:r>
        <w:t xml:space="preserve">Устинъ  В^никонъ**  ^.</w:t>
      </w:r>
    </w:p>
    <w:p>
      <w:pPr>
        <w:pStyle w:val="Normal"/>
      </w:pPr>
      <w:r>
        <w:t xml:space="preserve">Нелюбовь  къ  французамъ  была,  можно  сказать,  вдохновешемъ </w:t>
      </w:r>
      <w:r>
        <w:br/>
      </w:r>
      <w:r>
        <w:t xml:space="preserve">Растопчина:  почти  всЬ  его  произведевхя  проникнуты  и  вызваны </w:t>
      </w:r>
      <w:r>
        <w:br/>
      </w:r>
      <w:r>
        <w:t xml:space="preserve">ею,  почти  во  всЬхъ  видно  желаше</w:t>
      </w:r>
    </w:p>
    <w:p>
      <w:pPr>
        <w:pStyle w:val="Normal"/>
      </w:pPr>
      <w:r>
        <w:t xml:space="preserve">Насъ  удержать,  какъ  кр'Ьпкою  возжей, </w:t>
      </w:r>
      <w:r>
        <w:br/>
      </w:r>
      <w:r>
        <w:t xml:space="preserve">Отъ  жалкой  тошноты  по  сторон1^  чужой.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Съ  особенной  задушевностью  и  теплотою  высказываетъ  Рас- </w:t>
      </w:r>
      <w:r>
        <w:br/>
      </w:r>
      <w:r>
        <w:t xml:space="preserve">топчинъ  свои  патр10тическ1я  желашя  и  надежды  въ  сл-Ьдующемь </w:t>
      </w:r>
      <w:r>
        <w:br/>
      </w:r>
      <w:r>
        <w:t xml:space="preserve">письме  къ  ГлишсЬ,  писанномъ  вскоре  по  напечатанш  „Письма </w:t>
      </w:r>
      <w:r>
        <w:br/>
      </w:r>
      <w:r>
        <w:t xml:space="preserve">Устина  В-Ьникова":  „Спасибо  вамъ  за  напечаташе  грамотки  моей</w:t>
      </w:r>
    </w:p>
    <w:p>
      <w:pPr>
        <w:pStyle w:val="Normal"/>
      </w:pPr>
      <w:r>
        <w:t xml:space="preserve">ГРАФЪ  е.  в.  РАСТОПЧИНЪ.  373</w:t>
      </w:r>
    </w:p>
    <w:p>
      <w:pPr>
        <w:pStyle w:val="Normal"/>
      </w:pPr>
      <w:r>
        <w:t xml:space="preserve">въ  1-й  книжке  Русскаго  Вестника.   Мой  Устинъ  В'Ьниковъ </w:t>
      </w:r>
      <w:r>
        <w:br/>
      </w:r>
      <w:r>
        <w:t xml:space="preserve">продолжеше  моего  Богатырева  и  его  Мыслей  вслухъ  на  Крас- </w:t>
      </w:r>
      <w:r>
        <w:br/>
      </w:r>
      <w:r>
        <w:t xml:space="preserve">номъ  Крыльц-Ь.  Пора  духу  русскому  прюсаниться.  Шопотъ  д^^о </w:t>
      </w:r>
      <w:r>
        <w:br/>
      </w:r>
      <w:r>
        <w:t xml:space="preserve">сплетницъ.  А   я   сп'Ьшу   вамъ   сказать,   что   нашъ   молодецъ </w:t>
      </w:r>
      <w:r>
        <w:br/>
      </w:r>
      <w:r>
        <w:t xml:space="preserve">Суворовъ  прхосанилъ  мое  перо,  и  оно  изъ  жизни  его  вырвало </w:t>
      </w:r>
      <w:r>
        <w:br/>
      </w:r>
      <w:r>
        <w:t xml:space="preserve">кое-что  такое,  что  мысль  и  слова  его  ставить  на  одной  чергЬ </w:t>
      </w:r>
      <w:r>
        <w:br/>
      </w:r>
      <w:r>
        <w:t xml:space="preserve">съ  его  геройствомъ.  Этотъ  чудакъ  герой,  какъ  будто  и  изъ  мо- </w:t>
      </w:r>
      <w:r>
        <w:br/>
      </w:r>
      <w:r>
        <w:t xml:space="preserve">гилы  своей  выкликиваетъ  душу,  разумеется,  душу  русскую. </w:t>
      </w:r>
      <w:r>
        <w:br/>
      </w:r>
      <w:r>
        <w:t xml:space="preserve">Вамъ,  мой  любезный  сотрудникъ,  непрем'Ьнно  надобно  побывать </w:t>
      </w:r>
      <w:r>
        <w:br/>
      </w:r>
      <w:r>
        <w:t xml:space="preserve">у  меня  въ  сел*  Воронов*,  гд*  и  получите  отъ  меня  анекдоты </w:t>
      </w:r>
      <w:r>
        <w:br/>
      </w:r>
      <w:r>
        <w:t xml:space="preserve">о  Суворов*,  иначе  не  выпушу  ихъ  изъ  рукъ.  А  чтобы  вамъ  не </w:t>
      </w:r>
      <w:r>
        <w:br/>
      </w:r>
      <w:r>
        <w:t xml:space="preserve">соскучиться  въ  дорог*,  я  пригласилъ  вамъ  въ  товарипщ  Д.  А. </w:t>
      </w:r>
      <w:r>
        <w:br/>
      </w:r>
      <w:r>
        <w:t xml:space="preserve">Новосильцова  и  общаго  нашего  пр1ятеля  Н,  С.  Муромцева.  Оба </w:t>
      </w:r>
      <w:r>
        <w:br/>
      </w:r>
      <w:r>
        <w:t xml:space="preserve">они,  по  обычаю  нашей  молодежи,  рыскали  по  чужимъ  краямъ. </w:t>
      </w:r>
      <w:r>
        <w:br/>
      </w:r>
      <w:r>
        <w:t xml:space="preserve">Первый  былъ  тамъ  съ  нын*шнимъ  министромъ  финансовъ,  Гурье- </w:t>
      </w:r>
      <w:r>
        <w:br/>
      </w:r>
      <w:r>
        <w:t xml:space="preserve">вымъ.  Оба  они,  по  замашк*  ума,  въ  грязь  лицемъ  не  ударятъ. </w:t>
      </w:r>
      <w:r>
        <w:br/>
      </w:r>
      <w:r>
        <w:t xml:space="preserve">Готовьтесь  навострить  слухъ  къ  выслушашю  в*стей  о  пресло- </w:t>
      </w:r>
      <w:r>
        <w:br/>
      </w:r>
      <w:r>
        <w:t xml:space="preserve">вутой Европ*,  которую  теперь  няньчитъ  и  врдитъ  на  помочахъ </w:t>
      </w:r>
      <w:r>
        <w:br/>
      </w:r>
      <w:r>
        <w:t xml:space="preserve">нашъ  другъ  Наполеонъ.  Можетъ  быть,  изъ  краснобайства  о  за- </w:t>
      </w:r>
      <w:r>
        <w:br/>
      </w:r>
      <w:r>
        <w:t xml:space="preserve">морскомъ  выскажется  что-нибудь  и  о  нашей  матери  земл*  рус- </w:t>
      </w:r>
      <w:r>
        <w:br/>
      </w:r>
      <w:r>
        <w:t xml:space="preserve">ской. В*дь  все  теперь  еще  въ  раздумь*  и  въ  разгул*.  Но,  что </w:t>
      </w:r>
      <w:r>
        <w:br/>
      </w:r>
      <w:r>
        <w:t xml:space="preserve">земля  русская  намъ  не  мачиха,  объ  этомъ  готовъ  спорить  до </w:t>
      </w:r>
      <w:r>
        <w:br/>
      </w:r>
      <w:r>
        <w:t xml:space="preserve">т*1ъ  поръ,  пока  не  лягу  въ  матерь  сырую  землю.  Чего  н*тъ </w:t>
      </w:r>
      <w:r>
        <w:br/>
      </w:r>
      <w:r>
        <w:t xml:space="preserve">въ  нашей  родной  колыбели?  Было  бы  только  у  насъ  горячее  къ </w:t>
      </w:r>
      <w:r>
        <w:br/>
      </w:r>
      <w:r>
        <w:t xml:space="preserve">ней  сердце,  да  обнимала  бъ  ее  покр*пче  душа  русская;  а  то </w:t>
      </w:r>
      <w:r>
        <w:br/>
      </w:r>
      <w:r>
        <w:t xml:space="preserve">постоитъ  она  за  себя**  ^®.  Чаяше  великаго  будущаго  „родной  ко- </w:t>
      </w:r>
      <w:r>
        <w:br/>
      </w:r>
      <w:r>
        <w:t xml:space="preserve">лыбели", если  только  будетъ  въ  русскихъ   „горячее  къ  ней </w:t>
      </w:r>
      <w:r>
        <w:br/>
      </w:r>
      <w:r>
        <w:t xml:space="preserve">сердце",  водило  перомъ  Растопчина:  просмотрите  вс*  его  сочи- </w:t>
      </w:r>
      <w:r>
        <w:br/>
      </w:r>
      <w:r>
        <w:t xml:space="preserve">нешя,  и  вы  тотчасъ  зам*тите,  что  вс*  они  проникнуты  однимъ </w:t>
      </w:r>
      <w:r>
        <w:br/>
      </w:r>
      <w:r>
        <w:t xml:space="preserve">духомъ,  стремлешемъ  къ  одной  ц*ли,  къ  которой  авторъ  идетъ </w:t>
      </w:r>
      <w:r>
        <w:br/>
      </w:r>
      <w:r>
        <w:t xml:space="preserve">посл*довательно  и  неуклонно.  Ц*ль  та,  чтобы  „покр*пче  душа </w:t>
      </w:r>
      <w:r>
        <w:br/>
      </w:r>
      <w:r>
        <w:t xml:space="preserve">русская  обнимала  родную  колыбель".  Как1Я  же  средства  указы- </w:t>
      </w:r>
      <w:r>
        <w:br/>
      </w:r>
      <w:r>
        <w:t xml:space="preserve">ваетъ   Растопчинъ   для   достижешя   этой  вождел*нной  ц*ли? </w:t>
      </w:r>
      <w:r>
        <w:br/>
      </w:r>
      <w:r>
        <w:t xml:space="preserve">Нужно  „отпавшимъ  отъ  своихъ"  вкоренить  уб*жден1е  въ  вели- </w:t>
      </w:r>
      <w:r>
        <w:br/>
      </w:r>
      <w:r>
        <w:t xml:space="preserve">комъ  значенш  народа;  нужно  по  возможности  устранить  даже </w:t>
      </w:r>
      <w:r>
        <w:br/>
      </w:r>
      <w:r>
        <w:t xml:space="preserve">такое  „отпадете  отъ  своего".  Средство   не  новое.  Еще  первый </w:t>
      </w:r>
      <w:r>
        <w:br/>
      </w:r>
      <w:r>
        <w:t xml:space="preserve">русекдй  сатирикъ,  скорбя  сл*пымъ  ожесточешемъ  испорченныхъ</w:t>
      </w:r>
    </w:p>
    <w:p>
      <w:pPr>
        <w:pStyle w:val="Normal"/>
      </w:pPr>
      <w:r>
        <w:t xml:space="preserve">374  ГРАФЪ   е.   в.   РАСТОПЧИНЪ.</w:t>
      </w:r>
    </w:p>
    <w:p>
      <w:pPr>
        <w:pStyle w:val="Normal"/>
      </w:pPr>
      <w:r>
        <w:t xml:space="preserve">приверженцевъ  старины  противъ  просв'Ьщешя,  совЪтовалъ  от- </w:t>
      </w:r>
      <w:r>
        <w:br/>
      </w:r>
      <w:r>
        <w:t xml:space="preserve">рывать отъ  нихъ  молодое  поколЪте,  потому  что  „пртгЬръ  на- </w:t>
      </w:r>
      <w:r>
        <w:br/>
      </w:r>
      <w:r>
        <w:t xml:space="preserve">ставлешя  всякаго  сильн'Ье",  и  говорилъ,  что  главное  Д'Ьло  вос- </w:t>
      </w:r>
      <w:r>
        <w:br/>
      </w:r>
      <w:r>
        <w:t xml:space="preserve">питашя  есть  „сердце  младенческое  въ  добрыхъ  нравахъ  утвер- </w:t>
      </w:r>
      <w:r>
        <w:br/>
      </w:r>
      <w:r>
        <w:t xml:space="preserve">дить**. Растопчинъ  столь  же  сильно  чувствуетъ  вл1ян1е  воспи- </w:t>
      </w:r>
      <w:r>
        <w:br/>
      </w:r>
      <w:r>
        <w:t xml:space="preserve">ташя  на  уб'Ьждевая  человека.  Онъ  подносить  свою  „наборную </w:t>
      </w:r>
      <w:r>
        <w:br/>
      </w:r>
      <w:r>
        <w:t xml:space="preserve">пов-Ьсть  изъ  былей  по  русски  писанную:  Охъ  Французы!**  ^:</w:t>
      </w:r>
    </w:p>
    <w:p>
      <w:pPr>
        <w:pStyle w:val="Normal"/>
      </w:pPr>
      <w:r>
        <w:t xml:space="preserve">„ВсЬмъ  отцамъ,  матерямъ,  вдовымъ  и  вдовамъ,  коихъ  Богъ </w:t>
      </w:r>
      <w:r>
        <w:br/>
      </w:r>
      <w:r>
        <w:t xml:space="preserve">благословилъ  детьми.</w:t>
      </w:r>
    </w:p>
    <w:p>
      <w:pPr>
        <w:pStyle w:val="Normal"/>
      </w:pPr>
      <w:r>
        <w:t xml:space="preserve">ВсЬмъ  женатымъ  и  замужемъ  безъ  дЪтей,  не  старЪ  сорока </w:t>
      </w:r>
      <w:r>
        <w:br/>
      </w:r>
      <w:r>
        <w:t xml:space="preserve">л'Ьтъ.</w:t>
      </w:r>
    </w:p>
    <w:p>
      <w:pPr>
        <w:pStyle w:val="Normal"/>
      </w:pPr>
      <w:r>
        <w:t xml:space="preserve">ВсЬмъ  холостымъ  мужчинамъ  до  пятидесяти-пяти  л^тъ.</w:t>
      </w:r>
    </w:p>
    <w:p>
      <w:pPr>
        <w:pStyle w:val="Normal"/>
      </w:pPr>
      <w:r>
        <w:t xml:space="preserve">Вс*мъ  д^вуппсамъ  до  тридцати  лЪтъ.</w:t>
      </w:r>
    </w:p>
    <w:p>
      <w:pPr>
        <w:pStyle w:val="Normal"/>
      </w:pPr>
      <w:r>
        <w:t xml:space="preserve">Разумеется,  благороднымъ,  по  той  причин*,  что  С1е  почтен- </w:t>
      </w:r>
      <w:r>
        <w:br/>
      </w:r>
      <w:r>
        <w:t xml:space="preserve">ное сословхе  есть  подпора  престола,  защита  отечества,  и  должно </w:t>
      </w:r>
      <w:r>
        <w:br/>
      </w:r>
      <w:r>
        <w:t xml:space="preserve">предпочтительно  быть  предохранено.  Купцы  же  и  крестьяне, </w:t>
      </w:r>
      <w:r>
        <w:br/>
      </w:r>
      <w:r>
        <w:t xml:space="preserve">хотя  подвержены  всЬмъ  извЪстнымъ  бол^знямъ,  кром*  нервовъ </w:t>
      </w:r>
      <w:r>
        <w:br/>
      </w:r>
      <w:r>
        <w:t xml:space="preserve">и  меланхолш,  но  еще  отъ  иноземства  кой-какъ  отбиваются,  и </w:t>
      </w:r>
      <w:r>
        <w:br/>
      </w:r>
      <w:r>
        <w:t xml:space="preserve">С1Я  летучая  зараза  къ  нимъ  не  пристаетъ.  Они  и  до  сихъ  поръ </w:t>
      </w:r>
      <w:r>
        <w:br/>
      </w:r>
      <w:r>
        <w:t xml:space="preserve">французовъ  называютъ  нЬмцами**.  Растопчинъ  не  скрываетъ  ди- </w:t>
      </w:r>
      <w:r>
        <w:br/>
      </w:r>
      <w:r>
        <w:t xml:space="preserve">дактическаго  направлешя  своей  повести.  „Если  наконецъ  хоть </w:t>
      </w:r>
      <w:r>
        <w:br/>
      </w:r>
      <w:r>
        <w:t xml:space="preserve">одинъ  отецъ,  хоть  одна  мать  сберегутъ  д^тей  отъ  разврата  (го- </w:t>
      </w:r>
      <w:r>
        <w:br/>
      </w:r>
      <w:r>
        <w:t xml:space="preserve">ворить онъ),  то  я  и  доволенъ,  и  счастливъ.  Сяду  въ  кресла, </w:t>
      </w:r>
      <w:r>
        <w:br/>
      </w:r>
      <w:r>
        <w:t xml:space="preserve">посмотрю  съ  удовольствхемъ  на  свою  чернильницу,  потру  лобъ, </w:t>
      </w:r>
      <w:r>
        <w:br/>
      </w:r>
      <w:r>
        <w:t xml:space="preserve">и  скажу:  доброе  д^^о!  Велика  милость  Господня!**</w:t>
      </w:r>
    </w:p>
    <w:p>
      <w:pPr>
        <w:pStyle w:val="Normal"/>
      </w:pPr>
      <w:r>
        <w:t xml:space="preserve">Впрочемъ,  хотя  авторъ  приступаетъ  къ  разсказу  съ  ц'Ьлью </w:t>
      </w:r>
      <w:r>
        <w:br/>
      </w:r>
      <w:r>
        <w:t xml:space="preserve">вывести  изъ  него  изв'Ьстное  нравоучеше,  но  въ  немъ  незам^Ьтно </w:t>
      </w:r>
      <w:r>
        <w:br/>
      </w:r>
      <w:r>
        <w:t xml:space="preserve">ни  натяжекъ,  ни  утомительной  морали.  Содержаше  повести  очень </w:t>
      </w:r>
      <w:r>
        <w:br/>
      </w:r>
      <w:r>
        <w:t xml:space="preserve">просто:  женитьба  богатаго  русскаго  пом'Ьщика  на  молодой  дЪ- </w:t>
      </w:r>
      <w:r>
        <w:br/>
      </w:r>
      <w:r>
        <w:t xml:space="preserve">вуппсЬ,  безъ  состояшя,  сирот*,  которая  живетъ  въ  дом*  своей </w:t>
      </w:r>
      <w:r>
        <w:br/>
      </w:r>
      <w:r>
        <w:t xml:space="preserve">тетки.  Множество  эпизодовъ,  разсуждешй,  кстати  и  съ  искус- </w:t>
      </w:r>
      <w:r>
        <w:br/>
      </w:r>
      <w:r>
        <w:t xml:space="preserve">ствомъ  вставленныхъ  въ  разсказъ,  придаютъ  ему  особенную </w:t>
      </w:r>
      <w:r>
        <w:br/>
      </w:r>
      <w:r>
        <w:t xml:space="preserve">оригинальность.  Герой  пов'Ьсти  —  Лука  Андреевичъ  Кремневъ </w:t>
      </w:r>
      <w:r>
        <w:br/>
      </w:r>
      <w:r>
        <w:t xml:space="preserve">является  представителемъ  добрыхъ  сторонъ  русскаго  человека; </w:t>
      </w:r>
      <w:r>
        <w:br/>
      </w:r>
      <w:r>
        <w:t xml:space="preserve">это  Лицо  не  новое:  это — Богатыревъ  „Мыслей  въ  слухъ  на  Крас- </w:t>
      </w:r>
      <w:r>
        <w:br/>
      </w:r>
      <w:r>
        <w:t xml:space="preserve">номъ  Крыльц***,  это  Устинъ  В'Ьниковъ  „Письма  къ  издателю </w:t>
      </w:r>
      <w:r>
        <w:br/>
      </w:r>
      <w:r>
        <w:t xml:space="preserve">Русскаго  В-Ьстника**.  Родство  Кремнева  съ  Богатыревымъ  такъ</w:t>
      </w:r>
    </w:p>
    <w:p>
      <w:pPr>
        <w:pStyle w:val="Normal"/>
      </w:pPr>
      <w:r>
        <w:t xml:space="preserve">ГРАФЪ   е.  В.  РАСТОПЧИНЪ.  375</w:t>
      </w:r>
    </w:p>
    <w:p>
      <w:pPr>
        <w:pStyle w:val="Normal"/>
      </w:pPr>
      <w:r>
        <w:t xml:space="preserve">близко,  ЧТО  самъ  авторъ  называетъ  его  Богатыревымъ  •^,  —  об- </w:t>
      </w:r>
      <w:r>
        <w:br/>
      </w:r>
      <w:r>
        <w:t xml:space="preserve">молвка нечаянная,  но  не  случайная:  въ  сущности  и  Богаты- </w:t>
      </w:r>
      <w:r>
        <w:br/>
      </w:r>
      <w:r>
        <w:t xml:space="preserve">ревъ,  и  В-Ьниковъ,  и  Кремневъ — одно   лицо,  одно  воплощете </w:t>
      </w:r>
      <w:r>
        <w:br/>
      </w:r>
      <w:r>
        <w:t xml:space="preserve">того  идеала  русскаго  человека,  который  сложился  въ  мысляхъ </w:t>
      </w:r>
      <w:r>
        <w:br/>
      </w:r>
      <w:r>
        <w:t xml:space="preserve">Растопчина.  Пов-Ьсть  какъ  бы  не  кончена,  но,  читая  ее,  трудно </w:t>
      </w:r>
      <w:r>
        <w:br/>
      </w:r>
      <w:r>
        <w:t xml:space="preserve">верить,  чтобъ  она  писана  была  болЬе   сорока  лЬтъ  тому  на- </w:t>
      </w:r>
      <w:r>
        <w:br/>
      </w:r>
      <w:r>
        <w:t xml:space="preserve">задъ — ^такъ  мало  въ  ней  того,  чтб  составляетъ  общую  принад- </w:t>
      </w:r>
      <w:r>
        <w:br/>
      </w:r>
      <w:r>
        <w:t xml:space="preserve">лежность современныхъ  ей  литературныхъ  произведешй!  Въ  про- </w:t>
      </w:r>
      <w:r>
        <w:br/>
      </w:r>
      <w:r>
        <w:t xml:space="preserve">тивоположность идеальнымъ,  оторваннымъ  отъ  дЬйствительной </w:t>
      </w:r>
      <w:r>
        <w:br/>
      </w:r>
      <w:r>
        <w:t xml:space="preserve">жизни  героямъ  пов-Ьстей  и  романовъ  того  времени,  Растопчинъ </w:t>
      </w:r>
      <w:r>
        <w:br/>
      </w:r>
      <w:r>
        <w:t xml:space="preserve">выводить  въ  своей  повести  живыхъ  людей:  тетку  нев'Ьсты,  жен- </w:t>
      </w:r>
      <w:r>
        <w:br/>
      </w:r>
      <w:r>
        <w:t xml:space="preserve">щину практическую,  но  не  всегда  распорядительную;  барскую </w:t>
      </w:r>
      <w:r>
        <w:br/>
      </w:r>
      <w:r>
        <w:t xml:space="preserve">барыню  Крисанфовну,  Феклистыча,  который  былъ  нЬкогда  жен- </w:t>
      </w:r>
      <w:r>
        <w:br/>
      </w:r>
      <w:r>
        <w:t xml:space="preserve">скимъ  портнымъ,  спился-было  до  того,  что  кричалъ  на  барыню: </w:t>
      </w:r>
      <w:r>
        <w:br/>
      </w:r>
      <w:r>
        <w:t xml:space="preserve">„слово  и  д'Ьло**,  но  поел*  какъ-то  установился  и  былъ  женатъ </w:t>
      </w:r>
      <w:r>
        <w:br/>
      </w:r>
      <w:r>
        <w:t xml:space="preserve">на  любимой  сЬнной  дЬвуппсЬ,  долгою  жизшю  схороня  всЬхъ </w:t>
      </w:r>
      <w:r>
        <w:br/>
      </w:r>
      <w:r>
        <w:t xml:space="preserve">получше  себя  людей,  дошелъ  до  высшей  степени  почестей  въ </w:t>
      </w:r>
      <w:r>
        <w:br/>
      </w:r>
      <w:r>
        <w:t xml:space="preserve">дворянскомъ  дом*,  т. -е.  до  дворещшхъ,  и  пр.  У  Растопчина </w:t>
      </w:r>
      <w:r>
        <w:br/>
      </w:r>
      <w:r>
        <w:t xml:space="preserve">была  зам'Ьчательная   наблюдательность,  и   не   безъ   основашя </w:t>
      </w:r>
      <w:r>
        <w:br/>
      </w:r>
      <w:r>
        <w:t xml:space="preserve">можно  предполагать,  что  мнопя,  в'Ьрно   очерченный  лица  его </w:t>
      </w:r>
      <w:r>
        <w:br/>
      </w:r>
      <w:r>
        <w:t xml:space="preserve">пов'Ьсти  были  простыми  списками  т*хъ,  которыхъ  авторъ  дей- </w:t>
      </w:r>
      <w:r>
        <w:br/>
      </w:r>
      <w:r>
        <w:t xml:space="preserve">ствительно зналъ  и  им'Ьлъ  передъ  глазами.  Въ  повести  есть, </w:t>
      </w:r>
      <w:r>
        <w:br/>
      </w:r>
      <w:r>
        <w:t xml:space="preserve">напримЬръ,  Маремьяна  Бобровна  —  лицо,  которое  является  н </w:t>
      </w:r>
      <w:r>
        <w:br/>
      </w:r>
      <w:r>
        <w:t xml:space="preserve">въ  комедш  графа  „В'Ьсти  или  убитый  живой**.  У  насъ  есть </w:t>
      </w:r>
      <w:r>
        <w:br/>
      </w:r>
      <w:r>
        <w:t xml:space="preserve">прямое  указаше,  что  въ  этой  пьесЬ  графъ  вывелъ  нЬсколько </w:t>
      </w:r>
      <w:r>
        <w:br/>
      </w:r>
      <w:r>
        <w:t xml:space="preserve">лицъ,  изв'Ьстныхъ  московскому  обществу  того  времени.  Если </w:t>
      </w:r>
      <w:r>
        <w:br/>
      </w:r>
      <w:r>
        <w:t xml:space="preserve">несомнЬнно,  что  тЬ  лица  сумароковскихъ  комедхй,  который  и </w:t>
      </w:r>
      <w:r>
        <w:br/>
      </w:r>
      <w:r>
        <w:t xml:space="preserve">до  сихъ  поръ  не  потеряли  для  насъ  занимательности,  были </w:t>
      </w:r>
      <w:r>
        <w:br/>
      </w:r>
      <w:r>
        <w:t xml:space="preserve">прямо  выхвачены  изъ  дЬйствительности,  окружавшей  творца </w:t>
      </w:r>
      <w:r>
        <w:br/>
      </w:r>
      <w:r>
        <w:t xml:space="preserve">ихъ  *',  то  подобный  же  фактъ  можно  указать  и  въ  „ВЪстяхъ**, </w:t>
      </w:r>
      <w:r>
        <w:br/>
      </w:r>
      <w:r>
        <w:t xml:space="preserve">или,   лучше,   во   всЬхъ   русскихъ   комедаяхъ,  имЪюпщхъ  до- </w:t>
      </w:r>
      <w:r>
        <w:br/>
      </w:r>
      <w:r>
        <w:t xml:space="preserve">стоинство. Въ  комедш  Растопчина  собственно  н^тъ   д^йстихл </w:t>
      </w:r>
      <w:r>
        <w:br/>
      </w:r>
      <w:r>
        <w:t xml:space="preserve">развивающагося;  это  простая  картина  семейства,  которое  при- </w:t>
      </w:r>
      <w:r>
        <w:br/>
      </w:r>
      <w:r>
        <w:t xml:space="preserve">нуждено   испытать    на   собЪ   непр1ятныя   сл'Ьдствхя    ложныхъ </w:t>
      </w:r>
      <w:r>
        <w:br/>
      </w:r>
      <w:r>
        <w:t xml:space="preserve">в4стей.    Глава  этого  семейства    Сила   Андреичъ  Богатыревъ; </w:t>
      </w:r>
      <w:r>
        <w:br/>
      </w:r>
      <w:r>
        <w:t xml:space="preserve">женихъ   его   дочери,   Поб^динъ,   находится   въ   действующей </w:t>
      </w:r>
      <w:r>
        <w:br/>
      </w:r>
      <w:r>
        <w:t xml:space="preserve">армш.  Отъ  знакомыхъ  —  Развозова,  Пустякова  Богатыревъ  слы-</w:t>
      </w:r>
    </w:p>
    <w:p>
      <w:pPr>
        <w:pStyle w:val="Normal"/>
      </w:pPr>
      <w:r>
        <w:t xml:space="preserve">376  ГРАФЪ   0.   В.   РАСТОПЧИНЪ.</w:t>
      </w:r>
    </w:p>
    <w:p>
      <w:pPr>
        <w:pStyle w:val="Normal"/>
      </w:pPr>
      <w:r>
        <w:t xml:space="preserve">ШИТЬ,  ЧТО   будупцй  зять  его   раненъ,  а  Набатова  объявляеть, </w:t>
      </w:r>
      <w:r>
        <w:br/>
      </w:r>
      <w:r>
        <w:t xml:space="preserve">что  онъ  убить.  Это  изв-Ьспе  какъ  громомъ  поражаетъ — не  Бога- </w:t>
      </w:r>
      <w:r>
        <w:br/>
      </w:r>
      <w:r>
        <w:t xml:space="preserve">тырева, у  котораго  мысль  о  защитЬ  отечества  подавляетъ  всяк1я </w:t>
      </w:r>
      <w:r>
        <w:br/>
      </w:r>
      <w:r>
        <w:t xml:space="preserve">личныя  скорби  и  интересы,  но  жену  его.  Докторъ  Моренкопфъ </w:t>
      </w:r>
      <w:r>
        <w:br/>
      </w:r>
      <w:r>
        <w:t xml:space="preserve">приготовляетъ  уже  все  нужное,  чтобы   пустить  кровь   Богаты- </w:t>
      </w:r>
      <w:r>
        <w:br/>
      </w:r>
      <w:r>
        <w:t xml:space="preserve">ревой;  Пегасовскгй  написалъ  ужь  оду  на   смерть   Поб'Ьдина, </w:t>
      </w:r>
      <w:r>
        <w:br/>
      </w:r>
      <w:r>
        <w:t xml:space="preserve">когда   самъ  онъ  вдругъ  является  къ  изумленному  семейству </w:t>
      </w:r>
      <w:r>
        <w:br/>
      </w:r>
      <w:r>
        <w:t xml:space="preserve">уликою  ъ&amp;Ьхъ  ложныхъ  о  немъ  толковъ.  Неум'Ьренныя,  занос- </w:t>
      </w:r>
      <w:r>
        <w:br/>
      </w:r>
      <w:r>
        <w:t xml:space="preserve">чивыя   ИЗЛ1ЯН1Я  Богатырева  противъ   Набатовой   (въ  12-мъ  и </w:t>
      </w:r>
      <w:r>
        <w:br/>
      </w:r>
      <w:r>
        <w:t xml:space="preserve">14-мъ  явлешяхъ)  показываютъ,  что   Растопчинъ   преслЬдовалъ </w:t>
      </w:r>
      <w:r>
        <w:br/>
      </w:r>
      <w:r>
        <w:t xml:space="preserve">д]Ьло  по  горячимъ  сл'Ьдамъ:  онъ,  можно  сказать,  исторш   вче- </w:t>
      </w:r>
      <w:r>
        <w:br/>
      </w:r>
      <w:r>
        <w:t xml:space="preserve">рапшяго  дня  захотЬлъ  сегодня  повторить  на  сценЬ.  Но,  пере- </w:t>
      </w:r>
      <w:r>
        <w:br/>
      </w:r>
      <w:r>
        <w:t xml:space="preserve">нося ее  на  сцену,  авторъ  какъ  бы  незаметно  прихватцлъ  н-Ько- </w:t>
      </w:r>
      <w:r>
        <w:br/>
      </w:r>
      <w:r>
        <w:t xml:space="preserve">торыя   изъ  живыхъ  лицъ,  принимавшихъ  въ  ней  учаспе,  и </w:t>
      </w:r>
      <w:r>
        <w:br/>
      </w:r>
      <w:r>
        <w:t xml:space="preserve">любимая,   обычная  манера   нашей   старой   комедш  „выводить </w:t>
      </w:r>
      <w:r>
        <w:br/>
      </w:r>
      <w:r>
        <w:t xml:space="preserve">подлинники**  (какъ  выразился  Новиковъ)  повторилась  и  у  Рас- </w:t>
      </w:r>
      <w:r>
        <w:br/>
      </w:r>
      <w:r>
        <w:t xml:space="preserve">топчина.   Одинъ  современникъ,  хорошо  его  знавппй,  говорить: </w:t>
      </w:r>
      <w:r>
        <w:br/>
      </w:r>
      <w:r>
        <w:t xml:space="preserve">„Графъ  написалъ  много  комедай,  исполненныхъ  остроты  и  хри- </w:t>
      </w:r>
      <w:r>
        <w:br/>
      </w:r>
      <w:r>
        <w:t xml:space="preserve">шики  на  оригипаяьныя  лица^  между  нами  ветртьчмшгяея^  ^.  3*6- </w:t>
      </w:r>
      <w:r>
        <w:br/>
      </w:r>
      <w:r>
        <w:t xml:space="preserve">роятно,  чувствуя,  что  подобныя  комедш  не  могуть  возбуждать </w:t>
      </w:r>
      <w:r>
        <w:br/>
      </w:r>
      <w:r>
        <w:t xml:space="preserve">общаго   интереса,   авторъ,   „по  прочтеши   своихъ   комедай   въ </w:t>
      </w:r>
      <w:r>
        <w:br/>
      </w:r>
      <w:r>
        <w:t xml:space="preserve">маломь  обществ-Ь,  обыкновенно  предавалъ  ихъ  огню**  Ч  Только </w:t>
      </w:r>
      <w:r>
        <w:br/>
      </w:r>
      <w:r>
        <w:t xml:space="preserve">„В-Ьсти**  были  поставлены  на  сцену;  но  он*  не  имЬли  успеха  •*. </w:t>
      </w:r>
      <w:r>
        <w:br/>
      </w:r>
      <w:r>
        <w:t xml:space="preserve">Лицо  Богатырева,  вставленное  въ  комедаю,  много  вредить  живо- </w:t>
      </w:r>
      <w:r>
        <w:br/>
      </w:r>
      <w:r>
        <w:t xml:space="preserve">сти пьесы  и  своими  тирадами,  особенно  въ  начальныхъ   явле- </w:t>
      </w:r>
      <w:r>
        <w:br/>
      </w:r>
      <w:r>
        <w:t xml:space="preserve">шяхъ,  напоминаеть  утомительныя  разсуждешя   Правдива   въ </w:t>
      </w:r>
      <w:r>
        <w:br/>
      </w:r>
      <w:r>
        <w:t xml:space="preserve">„Недоросл-Ь**.  Съ  другой  стороны,  холодный  пр1емъ  „В-Ьстей* </w:t>
      </w:r>
      <w:r>
        <w:br/>
      </w:r>
      <w:r>
        <w:t xml:space="preserve">публикою  объясняется  частью  гЬмъ,  что  въ  нихъ  ощутительно </w:t>
      </w:r>
      <w:r>
        <w:br/>
      </w:r>
      <w:r>
        <w:t xml:space="preserve">отсутств1е  драматическаго  движешя,  частью  тЬмъ,   что   авторъ </w:t>
      </w:r>
      <w:r>
        <w:br/>
      </w:r>
      <w:r>
        <w:t xml:space="preserve">вывель  „подлинники**:  то,  что  было  вполн'Ь  понятно  и  интересно </w:t>
      </w:r>
      <w:r>
        <w:br/>
      </w:r>
      <w:r>
        <w:t xml:space="preserve">для  тЬснаго  кружка  знакомыхъ  Растопчина,  которымъ,  конечно, </w:t>
      </w:r>
      <w:r>
        <w:br/>
      </w:r>
      <w:r>
        <w:t xml:space="preserve">изв'Ьстны  были  эти  „подлинники**,  не  могло  въ  той  же  степени </w:t>
      </w:r>
      <w:r>
        <w:br/>
      </w:r>
      <w:r>
        <w:t xml:space="preserve">интересовать  публику.  А  „подлинники**,  выведенные  на   сцену </w:t>
      </w:r>
      <w:r>
        <w:br/>
      </w:r>
      <w:r>
        <w:t xml:space="preserve">авторомъ,  могли  ли  простить  ему   такой    поступокъ?  Судьею </w:t>
      </w:r>
      <w:r>
        <w:br/>
      </w:r>
      <w:r>
        <w:t xml:space="preserve">комедш   быль   отчасти  и  подсудимый;   легко  вид-Ьть,  каковь </w:t>
      </w:r>
      <w:r>
        <w:br/>
      </w:r>
      <w:r>
        <w:t xml:space="preserve">будеть  этоть  судъ.  „Комедая  Вгъсшщ  или  убитий  живой   (раз- </w:t>
      </w:r>
      <w:r>
        <w:br/>
      </w:r>
      <w:r>
        <w:t xml:space="preserve">сказываеть  С.  Н.  Глинка)   указывала   на  изв'Ьстныя  тогда  въ</w:t>
      </w:r>
    </w:p>
    <w:p>
      <w:pPr>
        <w:pStyle w:val="Normal"/>
      </w:pPr>
      <w:r>
        <w:t xml:space="preserve">ГРАФЪ  е.   В.  РАСТОПЧИНЪ.  377</w:t>
      </w:r>
    </w:p>
    <w:p>
      <w:pPr>
        <w:pStyle w:val="Normal"/>
      </w:pPr>
      <w:r>
        <w:t xml:space="preserve">Москве  лица.  Все  смолвилось.  Повсюду  раздавались  шиканья </w:t>
      </w:r>
      <w:r>
        <w:br/>
      </w:r>
      <w:r>
        <w:t xml:space="preserve">и  топанья,  и  роковые  отголоски  свистковъ:  остроуше  сочинителя </w:t>
      </w:r>
      <w:r>
        <w:br/>
      </w:r>
      <w:r>
        <w:t xml:space="preserve">уступило  такому   упорному  натиску,  и  онъ,  въ  пылу  досады, </w:t>
      </w:r>
      <w:r>
        <w:br/>
      </w:r>
      <w:r>
        <w:t xml:space="preserve">прнслалъ  въ  „В'Ьстникъ"  два.  письма,  въ  которыхъ  зевесовскими </w:t>
      </w:r>
      <w:r>
        <w:br/>
      </w:r>
      <w:r>
        <w:t xml:space="preserve">перунами  огромлялъ  лооюи  и  'кресла.  Въ  силу  предварительнаго </w:t>
      </w:r>
      <w:r>
        <w:br/>
      </w:r>
      <w:r>
        <w:t xml:space="preserve">услов1я,  получа  отъ  меня  отказъ,  графъ  запискою  въ  третьемъ </w:t>
      </w:r>
      <w:r>
        <w:br/>
      </w:r>
      <w:r>
        <w:t xml:space="preserve">лиц^  требовалъ   у   майора  Глинки  возвращешя  его  бумагъ.  Я </w:t>
      </w:r>
      <w:r>
        <w:br/>
      </w:r>
      <w:r>
        <w:t xml:space="preserve">также  въ  третьемъ  лиц'Ь  отв'Ьчалъ,  что  майоръ  Глинка  благо- </w:t>
      </w:r>
      <w:r>
        <w:br/>
      </w:r>
      <w:r>
        <w:t xml:space="preserve">дарить графа  за  сняпе  съ  него  бремени  зам^^чашй  и   съ  удо- </w:t>
      </w:r>
      <w:r>
        <w:br/>
      </w:r>
      <w:r>
        <w:t xml:space="preserve">вольств1емъ  возвращаетъ  ему  бумаги**  ^.  Вероятно,  эти  письма, </w:t>
      </w:r>
      <w:r>
        <w:br/>
      </w:r>
      <w:r>
        <w:t xml:space="preserve">о  которыхъ  упоминаетъ   Глинка^   были  изданы  Растопчинымъ </w:t>
      </w:r>
      <w:r>
        <w:br/>
      </w:r>
      <w:r>
        <w:t xml:space="preserve">отд^^но,  подъ  заглав1емъ  „Письма  Устипа  Ульяныча  Вгьиикова </w:t>
      </w:r>
      <w:r>
        <w:br/>
      </w:r>
      <w:r>
        <w:t xml:space="preserve">къ  Силгь  Андртьевичу  Богатыреву  и  отвгьтъ  Сгмы  Апдртьича  Бога- </w:t>
      </w:r>
      <w:r>
        <w:br/>
      </w:r>
      <w:r>
        <w:t xml:space="preserve">тырева Устипу  Ульяповичу  Втьпикову^  (М.,  въ  типографхи  С.  Се- </w:t>
      </w:r>
      <w:r>
        <w:br/>
      </w:r>
      <w:r>
        <w:t xml:space="preserve">ливановскаго,  1808  г.,  въ   8-ю   д.   л.    15  стр.).  Растопчинъ  въ </w:t>
      </w:r>
      <w:r>
        <w:br/>
      </w:r>
      <w:r>
        <w:t xml:space="preserve">самомъ  д'к)гЬ  нападаеть  въ  этой  брошюр'Ь  на  лояси  и  кресла, </w:t>
      </w:r>
      <w:r>
        <w:br/>
      </w:r>
      <w:r>
        <w:t xml:space="preserve">„Объ  Россш  ты  говорилъ,  какъ  законный  ея  сынъ  и  иЬясный </w:t>
      </w:r>
      <w:r>
        <w:br/>
      </w:r>
      <w:r>
        <w:t xml:space="preserve">любовникъ  (пишетъ  В-Ьниковъ  къ  Богатыреву),  и  хотя  господа </w:t>
      </w:r>
      <w:r>
        <w:br/>
      </w:r>
      <w:r>
        <w:t xml:space="preserve">актёры  изъ  кожи  л^Ьзли  и  галерейные  зас^^датели  много  били </w:t>
      </w:r>
      <w:r>
        <w:br/>
      </w:r>
      <w:r>
        <w:t xml:space="preserve">въ  ладопга,   однакоясь,   правду  сказать:  ложная  и  кресельная </w:t>
      </w:r>
      <w:r>
        <w:br/>
      </w:r>
      <w:r>
        <w:t xml:space="preserve">публика   несовсЬмъ   благосклонно  тебя  приняла  и  заключила, </w:t>
      </w:r>
      <w:r>
        <w:br/>
      </w:r>
      <w:r>
        <w:t xml:space="preserve">что  въ   теб*  много  соли  и  ты  пересолилъ"  и  т.  д.  Впрочемъ, </w:t>
      </w:r>
      <w:r>
        <w:br/>
      </w:r>
      <w:r>
        <w:t xml:space="preserve">нельзя  сказать,  чтобъ  Растопчинъ  въ  этомъ  м^стЬ  огромлялъ </w:t>
      </w:r>
      <w:r>
        <w:br/>
      </w:r>
      <w:r>
        <w:t xml:space="preserve">ложи  и  кресла  зевесовскими  перупамщ  какъ  выразился   Глинка </w:t>
      </w:r>
      <w:r>
        <w:br/>
      </w:r>
      <w:r>
        <w:t xml:space="preserve">о  письмахЪ;  къ  нему  присланныхъ.  Но  мы  обратимъ  внимате </w:t>
      </w:r>
      <w:r>
        <w:br/>
      </w:r>
      <w:r>
        <w:t xml:space="preserve">на  то  обстоятельство,   что   во  всЬхъ   экземплярахъ  брошюрки </w:t>
      </w:r>
      <w:r>
        <w:br/>
      </w:r>
      <w:r>
        <w:t xml:space="preserve">„Письма  Втьникова^  всл'Ьдъ  за  четвертой  страницею  прямо  идетъ </w:t>
      </w:r>
      <w:r>
        <w:br/>
      </w:r>
      <w:r>
        <w:t xml:space="preserve">девятая;    кром'Ь  того,  брошюрку  следовало  бы  назвать  „Письмо </w:t>
      </w:r>
      <w:r>
        <w:br/>
      </w:r>
      <w:r>
        <w:t xml:space="preserve">Вгьиикова*^ ^  а  не  „Письма^,  потому  что  одно  только  письмо  ВЪни- </w:t>
      </w:r>
      <w:r>
        <w:br/>
      </w:r>
      <w:r>
        <w:t xml:space="preserve">кова  напечатано  въ  ней.  В-Ьроятно,  средина  брошюрки,  содер- </w:t>
      </w:r>
      <w:r>
        <w:br/>
      </w:r>
      <w:r>
        <w:t xml:space="preserve">жавшая  второе   письмо   В'Ьникова,   была   ужь  по  отпечатанш </w:t>
      </w:r>
      <w:r>
        <w:br/>
      </w:r>
      <w:r>
        <w:t xml:space="preserve">уничтожена  авторомъ;  этймъ  объяснится   и   упомянутая   нуме- </w:t>
      </w:r>
      <w:r>
        <w:br/>
      </w:r>
      <w:r>
        <w:t xml:space="preserve">ращя  страницъ.  Растопчинъ  самъ   зам-Ьтилъ,  что  дидактически </w:t>
      </w:r>
      <w:r>
        <w:br/>
      </w:r>
      <w:r>
        <w:t xml:space="preserve">характеръ  роли  Богатырева  не  понравился  публшсЬ.  „Нын^Ь  про- </w:t>
      </w:r>
      <w:r>
        <w:br/>
      </w:r>
      <w:r>
        <w:t xml:space="preserve">пов-Ьди  не  въ  мод-Ь,  а  говори  о  погод***  (пишетъ  онъ  по  этому </w:t>
      </w:r>
      <w:r>
        <w:br/>
      </w:r>
      <w:r>
        <w:t xml:space="preserve">случаю).  Комед]я  явилась  въ  то   время,   когда  племя  Набато- </w:t>
      </w:r>
      <w:r>
        <w:br/>
      </w:r>
      <w:r>
        <w:t xml:space="preserve">выхъ,   неугомонныхъ   В'Ьстовщицъ,   размножилось;   праздникъ</w:t>
      </w:r>
    </w:p>
    <w:p>
      <w:pPr>
        <w:pStyle w:val="Normal"/>
      </w:pPr>
      <w:r>
        <w:t xml:space="preserve">378  ГРАФЪ   0.  В.   РАСТОПЧИНЪ.</w:t>
      </w:r>
    </w:p>
    <w:p>
      <w:pPr>
        <w:pStyle w:val="Normal"/>
      </w:pPr>
      <w:r>
        <w:t xml:space="preserve">былъ  на  ихъ  улицЪ:  извЪстныя  политическхя  обстоятельства  того </w:t>
      </w:r>
      <w:r>
        <w:br/>
      </w:r>
      <w:r>
        <w:t xml:space="preserve">времени  доставляли  обильную  пищу  празднымъ  языкамъ.  „Ш- </w:t>
      </w:r>
      <w:r>
        <w:br/>
      </w:r>
      <w:r>
        <w:t xml:space="preserve">стямъ"  (говорить  Богатыревъ)  есть  фабрики,  конторы  и,  смотря </w:t>
      </w:r>
      <w:r>
        <w:br/>
      </w:r>
      <w:r>
        <w:t xml:space="preserve">по  людямъ,  курсъ  вЪстовой  бываетъ  ниже  и  выше,  а  въ  иныхъ </w:t>
      </w:r>
      <w:r>
        <w:br/>
      </w:r>
      <w:r>
        <w:t xml:space="preserve">домахъ,  какъ  на  КяхгЬ,  д']Ьлаютъ  в'Ьстямъ  промЬнъ  яспЬшз.ть </w:t>
      </w:r>
      <w:r>
        <w:br/>
      </w:r>
      <w:r>
        <w:t xml:space="preserve">ихъ  съ  рукъ  сжить  съ  барышомъ.  При  всякомъ  изв'Ьстш  о  сра- </w:t>
      </w:r>
      <w:r>
        <w:br/>
      </w:r>
      <w:r>
        <w:t xml:space="preserve">жеши  и  пустятся  по  городу  какъ  почтальоны  в^  почтовы[й  день, </w:t>
      </w:r>
      <w:r>
        <w:br/>
      </w:r>
      <w:r>
        <w:t xml:space="preserve">и  примутся,  какъ  имъ  угодно,  производить  въ  чины,  въ   кава- </w:t>
      </w:r>
      <w:r>
        <w:br/>
      </w:r>
      <w:r>
        <w:t xml:space="preserve">леры, въ  герои,  въ  трусы;  отправлять  на  тотъ   св'Ьтъ   живыхъ, </w:t>
      </w:r>
      <w:r>
        <w:br/>
      </w:r>
      <w:r>
        <w:t xml:space="preserve">возвращать  оттуда  мертвыхъ,  и  на  другой  день  множество  каретъ, </w:t>
      </w:r>
      <w:r>
        <w:br/>
      </w:r>
      <w:r>
        <w:t xml:space="preserve">нагруженныхъ  вЪстями,  ложью  и  сплетнями,  скачутъ  радовать </w:t>
      </w:r>
      <w:r>
        <w:br/>
      </w:r>
      <w:r>
        <w:t xml:space="preserve">и  печалить.  Я  это  вижу,  сидя  подъ  окномъ.  И  какъ  сломается </w:t>
      </w:r>
      <w:r>
        <w:br/>
      </w:r>
      <w:r>
        <w:t xml:space="preserve">карета,  то  ужь  никто  не  остановится  прибрать  цеховаго  в'Ьстов- </w:t>
      </w:r>
      <w:r>
        <w:br/>
      </w:r>
      <w:r>
        <w:t xml:space="preserve">щика,  или  в'Ьстовщицу,  а  всякШ  самъ  сп'Ьпштъ  и  боится,  чтобъ </w:t>
      </w:r>
      <w:r>
        <w:br/>
      </w:r>
      <w:r>
        <w:t xml:space="preserve">его  не  обогнали,  какъ  курьера  съ  радостнымъ  изв^спемъ.  Часто </w:t>
      </w:r>
      <w:r>
        <w:br/>
      </w:r>
      <w:r>
        <w:t xml:space="preserve">разсказы    этиооъ    публичныхъ   вгъстовыхъ    па    пгьсколько    времени </w:t>
      </w:r>
      <w:r>
        <w:br/>
      </w:r>
      <w:r>
        <w:t xml:space="preserve">направляютъ    мпгьпге   и   самой   публики,    которая   почтенна,  да </w:t>
      </w:r>
      <w:r>
        <w:br/>
      </w:r>
      <w:r>
        <w:t xml:space="preserve">пемпооюко  легковтьрпа^  *^.  Въ  этомъ  М'ЬсгЬ,  какъ   и    во  многихъ </w:t>
      </w:r>
      <w:r>
        <w:br/>
      </w:r>
      <w:r>
        <w:t xml:space="preserve">другихъ,  слыпгшпь  не  Богатырева,  а  самого  автора:  Растопчинъ </w:t>
      </w:r>
      <w:r>
        <w:br/>
      </w:r>
      <w:r>
        <w:t xml:space="preserve">самъ  какъ  бы  входить  въ  пьесу  и  вносить  въ  нее  свои  личныя </w:t>
      </w:r>
      <w:r>
        <w:br/>
      </w:r>
      <w:r>
        <w:t xml:space="preserve">мысли  и  ощущешя;  онъ  часто  увлекается  ими,  и   Богатьфевъ </w:t>
      </w:r>
      <w:r>
        <w:br/>
      </w:r>
      <w:r>
        <w:t xml:space="preserve">делается  орудаемъ  для  сообщешя  ихъ  публик-Ь.  Изъ  этого  ужь </w:t>
      </w:r>
      <w:r>
        <w:br/>
      </w:r>
      <w:r>
        <w:t xml:space="preserve">можно  заключить,  что  авторъ  не  въ  состояши  былъ  дать  живаго </w:t>
      </w:r>
      <w:r>
        <w:br/>
      </w:r>
      <w:r>
        <w:t xml:space="preserve">ц^^остнаго  характера  лицамъ  своей  коме дш:  они  являются  только </w:t>
      </w:r>
      <w:r>
        <w:br/>
      </w:r>
      <w:r>
        <w:t xml:space="preserve">выразителями  той  или  другой  стороны  общества,  и  н^тъ  въ  нихъ </w:t>
      </w:r>
      <w:r>
        <w:br/>
      </w:r>
      <w:r>
        <w:t xml:space="preserve">жизненной  полноты  и   разнообраз1Я   черть.  Богатыревъ  только </w:t>
      </w:r>
      <w:r>
        <w:br/>
      </w:r>
      <w:r>
        <w:t xml:space="preserve">олицетвореше  патрштизма,  все  остальное  для  него  чуждо,  точно </w:t>
      </w:r>
      <w:r>
        <w:br/>
      </w:r>
      <w:r>
        <w:t xml:space="preserve">такъ  же,  какъ  Набатова — олицетвореше  страсти  къ  сплетнямъ, </w:t>
      </w:r>
      <w:r>
        <w:br/>
      </w:r>
      <w:r>
        <w:t xml:space="preserve">Поб'Ьдинъ — ^доблести,  Пегасовсюй — страсти  къ  одописашю.  Одно- </w:t>
      </w:r>
      <w:r>
        <w:br/>
      </w:r>
      <w:r>
        <w:t xml:space="preserve">стороннее развит1е  отличаетъ  всЬ  лица   комедш  Растопчнна   и </w:t>
      </w:r>
      <w:r>
        <w:br/>
      </w:r>
      <w:r>
        <w:t xml:space="preserve">зависало  сколько  отъ  ц-Ьли  автора,  столько  же  и  отъ  тЬснаго </w:t>
      </w:r>
      <w:r>
        <w:br/>
      </w:r>
      <w:r>
        <w:t xml:space="preserve">объема  самого  Д'Ьйствхя.  Въ  „В'Ьстяхъ"  Растопчинъ  имЬлъ   въ </w:t>
      </w:r>
      <w:r>
        <w:br/>
      </w:r>
      <w:r>
        <w:t xml:space="preserve">виду  осм']^ть  Набатовыхъ  съ  разнохарактерною  ихъ  свитою  и </w:t>
      </w:r>
      <w:r>
        <w:br/>
      </w:r>
      <w:r>
        <w:t xml:space="preserve">тЬмъ   отстранить   вредное   при   тогдашнихъ    обстоятельствахъ </w:t>
      </w:r>
      <w:r>
        <w:br/>
      </w:r>
      <w:r>
        <w:t xml:space="preserve">вл1яше,  которое  толки  ихъ   могли   им'Ьть  на  публику.  Но  гд* </w:t>
      </w:r>
      <w:r>
        <w:br/>
      </w:r>
      <w:r>
        <w:t xml:space="preserve">Богатыревъ,  тутъ  и  ненависть  къ  французамъ  и  французолж)б- </w:t>
      </w:r>
      <w:r>
        <w:br/>
      </w:r>
      <w:r>
        <w:t xml:space="preserve">цамъ,  тутъ  и  гонеше  на  моду,  ихъ  порожденхе,  и  на   светское</w:t>
      </w:r>
    </w:p>
    <w:p>
      <w:pPr>
        <w:pStyle w:val="Normal"/>
      </w:pPr>
      <w:r>
        <w:t xml:space="preserve">ГРАФЪ    е.  в.    РАСТОПЧИНЪ.  379</w:t>
      </w:r>
    </w:p>
    <w:p>
      <w:pPr>
        <w:pStyle w:val="Normal"/>
      </w:pPr>
      <w:r>
        <w:t xml:space="preserve">^иа8^-восIшташе.  Главною  ц-Ьдью  нападешй  остались  в-Ьсти,  какъ </w:t>
      </w:r>
      <w:r>
        <w:br/>
      </w:r>
      <w:r>
        <w:t xml:space="preserve">показываетъ  самое  назвате  пьесы.  Желаше  поразить  сплетни </w:t>
      </w:r>
      <w:r>
        <w:br/>
      </w:r>
      <w:r>
        <w:t xml:space="preserve">гЬмъ  орудаемъ,  „котораго  боится  даже  и  тотъ,  кто  ужь  ничего </w:t>
      </w:r>
      <w:r>
        <w:br/>
      </w:r>
      <w:r>
        <w:t xml:space="preserve">не  боится",  им'Ьло  въ  то  время  большое  значеше.  Такъ  вредно </w:t>
      </w:r>
      <w:r>
        <w:br/>
      </w:r>
      <w:r>
        <w:t xml:space="preserve">д'Ьйствовали  Набатовы  на  массу,  что  правительство  должно  было </w:t>
      </w:r>
      <w:r>
        <w:br/>
      </w:r>
      <w:r>
        <w:t xml:space="preserve">принятьрпротивъ  нихъ  м^ры.  „Къ  Беклешову  точно  писано  (го- </w:t>
      </w:r>
      <w:r>
        <w:br/>
      </w:r>
      <w:r>
        <w:t xml:space="preserve">ворить Растопчинъ  въ  письм^Ь  къ  Цищанову  отъ  17-го  января </w:t>
      </w:r>
      <w:r>
        <w:br/>
      </w:r>
      <w:r>
        <w:t xml:space="preserve">1806  г.),  чтобъ  разсказы  унимать,  и  одного  болтуна  отправили </w:t>
      </w:r>
      <w:r>
        <w:br/>
      </w:r>
      <w:r>
        <w:t xml:space="preserve">въ  Петербургъ".  Изъ  этихъ  словъ  легко  вид'Ьть,  какую  близ- </w:t>
      </w:r>
      <w:r>
        <w:br/>
      </w:r>
      <w:r>
        <w:t xml:space="preserve">кую ц'Ьль  им'Ьлъ  въ  виду  авторъ,  и  какъ  важна  была  эта  ц']Ьль. </w:t>
      </w:r>
      <w:r>
        <w:br/>
      </w:r>
      <w:r>
        <w:t xml:space="preserve">Заключая  обзоръ  перваго  перхода  литературной  деятельности </w:t>
      </w:r>
      <w:r>
        <w:br/>
      </w:r>
      <w:r>
        <w:t xml:space="preserve">Растопчина,  мы  можемъ  сказать,  что  характеръ  ея  во  время </w:t>
      </w:r>
      <w:r>
        <w:br/>
      </w:r>
      <w:r>
        <w:t xml:space="preserve">самыхъ  блестящихъ  его  подвиговъ  нисколько  не  изменится:  въ </w:t>
      </w:r>
      <w:r>
        <w:br/>
      </w:r>
      <w:r>
        <w:t xml:space="preserve">1812-мъ  году  онъ  обнаружится  только  сильнЬе,  и  спасительное </w:t>
      </w:r>
      <w:r>
        <w:br/>
      </w:r>
      <w:r>
        <w:t xml:space="preserve">д^йсдае  произведешй  Растопчина  на  массу  скажется  осязатель- </w:t>
      </w:r>
      <w:r>
        <w:br/>
      </w:r>
      <w:r>
        <w:t xml:space="preserve">нее, ч^мъ  прежде.  Растопчинъ  вполне  былъ  уб^ждонъ,  что </w:t>
      </w:r>
      <w:r>
        <w:br/>
      </w:r>
      <w:r>
        <w:t xml:space="preserve">авторъ  „Мыслей  въ  слухъ  на  Красномъ  Крыльце",  „Письма", </w:t>
      </w:r>
      <w:r>
        <w:br/>
      </w:r>
      <w:r>
        <w:t xml:space="preserve">„В-Ьстей"  точно  такъ  же  былъ  запщтникомъ  отечества  въ  бед- </w:t>
      </w:r>
      <w:r>
        <w:br/>
      </w:r>
      <w:r>
        <w:t xml:space="preserve">ственную пору,  какъ  и  ВСЯК1Й,  встречавппй  врага  съ  оруяйемъ </w:t>
      </w:r>
      <w:r>
        <w:br/>
      </w:r>
      <w:r>
        <w:t xml:space="preserve">въ  рукахъ.  И  мы  можемъ  сказать,  что  онъ  не  опшбался.  Листки </w:t>
      </w:r>
      <w:r>
        <w:br/>
      </w:r>
      <w:r>
        <w:t xml:space="preserve">летучихъ  бропшръ  сблизили  его  съ  массою,  съ  народомъ,  и </w:t>
      </w:r>
      <w:r>
        <w:br/>
      </w:r>
      <w:r>
        <w:t xml:space="preserve">когда,  въ  бурное  время  отечественной  войны,  онъ  снова,  уже </w:t>
      </w:r>
      <w:r>
        <w:br/>
      </w:r>
      <w:r>
        <w:t xml:space="preserve">какъ  лицо,  облеченное  государственнымъ  значешемъ,  возьмется </w:t>
      </w:r>
      <w:r>
        <w:br/>
      </w:r>
      <w:r>
        <w:t xml:space="preserve">за  то  же  средство  поддерживать  духъ  народный,  оно  выведетъ </w:t>
      </w:r>
      <w:r>
        <w:br/>
      </w:r>
      <w:r>
        <w:t xml:space="preserve">его  прямо  къ  цели, — къ  той  Высокой  цели,  успешное  достиже- </w:t>
      </w:r>
      <w:r>
        <w:br/>
      </w:r>
      <w:r>
        <w:t xml:space="preserve">ше  которой  дало  ему  право  написать  подъ  своимъ  портретомъ </w:t>
      </w:r>
      <w:r>
        <w:br/>
      </w:r>
      <w:r>
        <w:t xml:space="preserve">два  красноречивые  своею  правд^ою  стиха:</w:t>
      </w:r>
    </w:p>
    <w:p>
      <w:pPr>
        <w:pStyle w:val="Normal"/>
      </w:pPr>
      <w:r>
        <w:t xml:space="preserve">Онъ  въ  Москв'1&amp;  родился, </w:t>
      </w:r>
      <w:r>
        <w:br/>
      </w:r>
      <w:r>
        <w:t xml:space="preserve">И  ей  пригодился.</w:t>
      </w:r>
    </w:p>
    <w:p>
      <w:pPr>
        <w:pStyle w:val="Normal"/>
      </w:pPr>
      <w:r>
        <w:t xml:space="preserve">в.  А.  ЖУКОВСК1Й.</w:t>
      </w:r>
    </w:p>
    <w:p>
      <w:pPr>
        <w:pStyle w:val="Normal"/>
      </w:pPr>
      <w:r>
        <w:t xml:space="preserve">^     Рщензгя  на  книгу  „В.  А.  Жуковскгй  и  его  произведенгя,  178Я — 1883'^, </w:t>
      </w:r>
      <w:r>
        <w:br/>
      </w:r>
      <w:r>
        <w:t xml:space="preserve">сочипенге  Д.  Загарина  (псевдонимъ).  Изданге  Льва  Поливанова.</w:t>
      </w:r>
    </w:p>
    <w:p>
      <w:pPr>
        <w:pStyle w:val="Normal"/>
      </w:pPr>
      <w:r>
        <w:t xml:space="preserve">Въ  1870-мъ  году  докторъ  Карлъ  ф.-Зейдлицъ  напечаталъ </w:t>
      </w:r>
      <w:r>
        <w:br/>
      </w:r>
      <w:r>
        <w:t xml:space="preserve">въ  Мигав*  книгу  „Л^азНу  А11с1гезеш*с11  ^оикоЙ8ку.  Ет  гиззкЬез </w:t>
      </w:r>
      <w:r>
        <w:br/>
      </w:r>
      <w:r>
        <w:t xml:space="preserve">В1сЫ;ег1вЪеп"  ^.  Въ  течете  сорока  л-Ьтб  авторъ  пользовался  зна- </w:t>
      </w:r>
      <w:r>
        <w:br/>
      </w:r>
      <w:r>
        <w:t xml:space="preserve">комствомъ  и  дружбою  Жуковскаго;  онъ  посвященъ  быль  въ </w:t>
      </w:r>
      <w:r>
        <w:br/>
      </w:r>
      <w:r>
        <w:t xml:space="preserve">тайны  внутренней  жизни  поэта,  стоялъ  съ  нимъ  лицомъ  къ </w:t>
      </w:r>
      <w:r>
        <w:br/>
      </w:r>
      <w:r>
        <w:t xml:space="preserve">лицу  въ  самыя  трудный  минуты  его  жизни  и  принялъ  въ  свои </w:t>
      </w:r>
      <w:r>
        <w:br/>
      </w:r>
      <w:r>
        <w:t xml:space="preserve">руки  выражеше  последней  воли  Жуковскаго.  Книга  доктора </w:t>
      </w:r>
      <w:r>
        <w:br/>
      </w:r>
      <w:r>
        <w:t xml:space="preserve">Зейдлица  совместила  въ  себ^Ь  живой,  согр-Ьтый  чувствомъ </w:t>
      </w:r>
      <w:r>
        <w:br/>
      </w:r>
      <w:r>
        <w:t xml:space="preserve">дружбы  разсказъ  о  жизни  Жуковскаго  и  безпристрастное,  вполнА </w:t>
      </w:r>
      <w:r>
        <w:br/>
      </w:r>
      <w:r>
        <w:t xml:space="preserve">объективное  воззр-Ьше  на  исторш  развшм  его  внутренней </w:t>
      </w:r>
      <w:r>
        <w:br/>
      </w:r>
      <w:r>
        <w:t xml:space="preserve">жизни  и  поэзш.  Это  драгоц-Ьнйое  въ  бхограф-Ь  свойство  съ  осо- </w:t>
      </w:r>
      <w:r>
        <w:br/>
      </w:r>
      <w:r>
        <w:t xml:space="preserve">бенною ясностш  выступаетъ  въ  третьемъ.  отд^л-Ь  книги  доктора </w:t>
      </w:r>
      <w:r>
        <w:br/>
      </w:r>
      <w:r>
        <w:t xml:space="preserve">Зейдлица,  пов'Ьствующемъ  о  посл'Ьднихъ  годахъ  заграничной </w:t>
      </w:r>
      <w:r>
        <w:br/>
      </w:r>
      <w:r>
        <w:t xml:space="preserve">жизни  Жуковскаго.  „Читатель,  вЪрно,  поблагодаритъ  меня  (го- </w:t>
      </w:r>
      <w:r>
        <w:br/>
      </w:r>
      <w:r>
        <w:t xml:space="preserve">ворилъ  д-ръ  Зейдлицъ  въ  предисловш  къ  своей  книгЬ)  за  то, </w:t>
      </w:r>
      <w:r>
        <w:br/>
      </w:r>
      <w:r>
        <w:t xml:space="preserve">что  мое  пов'Ьствовате  свободно, — насколько  то  возможно,— оть </w:t>
      </w:r>
      <w:r>
        <w:br/>
      </w:r>
      <w:r>
        <w:t xml:space="preserve">субъективныхъ  суждешй  и  размышлетй,  и  за  то,  что  я  такъ </w:t>
      </w:r>
      <w:r>
        <w:br/>
      </w:r>
      <w:r>
        <w:t xml:space="preserve">часто  привожу  собственныя  слова  Жуковскаго  изъ  его  стихо- </w:t>
      </w:r>
      <w:r>
        <w:br/>
      </w:r>
      <w:r>
        <w:t xml:space="preserve">творетй,  сочинешй  и  писемъ".  Богатый  запасъ  собственныхъ </w:t>
      </w:r>
      <w:r>
        <w:br/>
      </w:r>
      <w:r>
        <w:t xml:space="preserve">наблюдетй  надъ  развшаемъ  личности  и  поэтической  деятель- </w:t>
      </w:r>
      <w:r>
        <w:br/>
      </w:r>
      <w:r>
        <w:t xml:space="preserve">ности   Жуковскаго    Зейдлицъ   получилъ    возможность   пров*-</w:t>
      </w:r>
    </w:p>
    <w:p>
      <w:pPr>
        <w:pStyle w:val="Normal"/>
      </w:pPr>
      <w:r>
        <w:t xml:space="preserve">ж  у  к  о  в  с  к  I  Й.  381</w:t>
      </w:r>
    </w:p>
    <w:p>
      <w:pPr>
        <w:pStyle w:val="Normal"/>
      </w:pPr>
      <w:r>
        <w:t xml:space="preserve">рить  письмами  своего  друга  къ  А.  П.  Кир'Ьевской,  —  пись- </w:t>
      </w:r>
      <w:r>
        <w:br/>
      </w:r>
      <w:r>
        <w:t xml:space="preserve">мами, которыя  справедливо  могутъ  быть  названы  правдивою </w:t>
      </w:r>
      <w:r>
        <w:br/>
      </w:r>
      <w:r>
        <w:t xml:space="preserve">л-Ьтописью  душевной  жизни  ихъ  автора  въ  известную  эпоху. </w:t>
      </w:r>
      <w:r>
        <w:br/>
      </w:r>
      <w:r>
        <w:t xml:space="preserve">Благодаря  соединешю  всЬхъ  этихъ  условШ  въ  лиц^Ь  Зейдлица, </w:t>
      </w:r>
      <w:r>
        <w:br/>
      </w:r>
      <w:r>
        <w:t xml:space="preserve">книга  его  о  Жуковскомъ  пролила  совершенно  новый  св'Ьтъ  на </w:t>
      </w:r>
      <w:r>
        <w:br/>
      </w:r>
      <w:r>
        <w:t xml:space="preserve">мнопя  произведешя  его  друга  и  вскрыла  связь  переводовъ </w:t>
      </w:r>
      <w:r>
        <w:br/>
      </w:r>
      <w:r>
        <w:t xml:space="preserve">Жуковскаго  съ  исторхею  его  собственной  жизни,  съ  его  чув- </w:t>
      </w:r>
      <w:r>
        <w:br/>
      </w:r>
      <w:r>
        <w:t xml:space="preserve">ствами, съ  развитхемъ  его  в-Ьровашй  и  уб-Ьждешй.  Зейдлицъ </w:t>
      </w:r>
      <w:r>
        <w:br/>
      </w:r>
      <w:r>
        <w:t xml:space="preserve">„поставилъ  себ*  задачею  дать  будупщмъ  бхографамъ  его  доро- </w:t>
      </w:r>
      <w:r>
        <w:br/>
      </w:r>
      <w:r>
        <w:t xml:space="preserve">гаго  друга  очеркъ  его  поэтической  жизни,  который  могъ  быть </w:t>
      </w:r>
      <w:r>
        <w:br/>
      </w:r>
      <w:r>
        <w:t xml:space="preserve">впосл'Ьдствш  раздвинуть  внесешемъ,  въ  надлежащихъ  м'Ьстахъ, </w:t>
      </w:r>
      <w:r>
        <w:br/>
      </w:r>
      <w:r>
        <w:t xml:space="preserve">бол-Ье  точныхъ  подробностей"  ^.  Будупщмъ  изсл'Ьдователямъ </w:t>
      </w:r>
      <w:r>
        <w:br/>
      </w:r>
      <w:r>
        <w:t xml:space="preserve">предоставлялъ  Зейдлицъ.  „и  оц-Ьнить  еще  ближе  то  влхяше, </w:t>
      </w:r>
      <w:r>
        <w:br/>
      </w:r>
      <w:r>
        <w:t xml:space="preserve">какое  им'Ьлъ  ЖуковскШ  на  русскую  литературу** '.  Въ  первомъ </w:t>
      </w:r>
      <w:r>
        <w:br/>
      </w:r>
      <w:r>
        <w:t xml:space="preserve">н4мецкомъ  издаши  своего  сочиненхя  о  Жуковскомъ  (1870  г.) </w:t>
      </w:r>
      <w:r>
        <w:br/>
      </w:r>
      <w:r>
        <w:t xml:space="preserve">Зейдлицъ  выразилъ  ув'Ьренность,  что  въ  то  время  „какъ  бы </w:t>
      </w:r>
      <w:r>
        <w:br/>
      </w:r>
      <w:r>
        <w:t xml:space="preserve">изъ  своего  исторшграфическаго  далека  онъ  протянулъ  в-Ьриня </w:t>
      </w:r>
      <w:r>
        <w:br/>
      </w:r>
      <w:r>
        <w:t xml:space="preserve">перспективныя  лиши  для  своего  очерка".  Онъ  не  р-Ьшился </w:t>
      </w:r>
      <w:r>
        <w:br/>
      </w:r>
      <w:r>
        <w:t xml:space="preserve">даже  исчерпать  все  богатство  переписки  Жуковскаго  съ  А.  П. </w:t>
      </w:r>
      <w:r>
        <w:br/>
      </w:r>
      <w:r>
        <w:t xml:space="preserve">Елагнною  и,  удерясавши  изъ  нея  лишь  существенное,  предо- </w:t>
      </w:r>
      <w:r>
        <w:br/>
      </w:r>
      <w:r>
        <w:t xml:space="preserve">ставилъ  полное  издаше  этого  драгоц'Ьннаго  матер1ала  будущему, </w:t>
      </w:r>
      <w:r>
        <w:br/>
      </w:r>
      <w:r>
        <w:t xml:space="preserve">напр.,  тому  времени,  когда  будетъ  праздноваться  столетняя  го- </w:t>
      </w:r>
      <w:r>
        <w:br/>
      </w:r>
      <w:r>
        <w:t xml:space="preserve">довщина со  дня  рождешя  Жуковскаго,  и  когда  написана  будетъ </w:t>
      </w:r>
      <w:r>
        <w:br/>
      </w:r>
      <w:r>
        <w:t xml:space="preserve">подробная  его  бюграфхя...</w:t>
      </w:r>
    </w:p>
    <w:p>
      <w:pPr>
        <w:pStyle w:val="Normal"/>
      </w:pPr>
      <w:r>
        <w:t xml:space="preserve">Ко  дню  стол-Ьтняго  юбилея  Жуковскаго  письма  поэта  къ </w:t>
      </w:r>
      <w:r>
        <w:br/>
      </w:r>
      <w:r>
        <w:t xml:space="preserve">Елагиной  действительно  были  напечатаны  (хотя  по  списку  не </w:t>
      </w:r>
      <w:r>
        <w:br/>
      </w:r>
      <w:r>
        <w:t xml:space="preserve">особенно  исправному)  въ  „Русской  Старин*"  1883  г.  Въ  то </w:t>
      </w:r>
      <w:r>
        <w:br/>
      </w:r>
      <w:r>
        <w:t xml:space="preserve">же  время  вышло  и  обширное  сочинеше  г.  Загарина  „В.  А.  Жу- </w:t>
      </w:r>
      <w:r>
        <w:br/>
      </w:r>
      <w:r>
        <w:t xml:space="preserve">ковскШ и  его  произведешя".  По  словамъ  издателя  этой  книги, </w:t>
      </w:r>
      <w:r>
        <w:br/>
      </w:r>
      <w:r>
        <w:t xml:space="preserve">г.  Поливанова,  „авторъ  ея,  П.  X.  Загаринъ,  изображаетъ  лич- </w:t>
      </w:r>
      <w:r>
        <w:br/>
      </w:r>
      <w:r>
        <w:t xml:space="preserve">ность Жуковскаго,  жизнь  его,  черты  эпохи  и  лицъ,  съ  которыми </w:t>
      </w:r>
      <w:r>
        <w:br/>
      </w:r>
      <w:r>
        <w:t xml:space="preserve">сводила  поэта  многообразная  его  д-Ьятельность,  и  знакомить </w:t>
      </w:r>
      <w:r>
        <w:br/>
      </w:r>
      <w:r>
        <w:t xml:space="preserve">съ  важн7ьйшг1ми  его  произведешями,  въ  отношенш  къ  инозем- </w:t>
      </w:r>
      <w:r>
        <w:br/>
      </w:r>
      <w:r>
        <w:t xml:space="preserve">нымъ  литературнымъ  явлешямъ^  находившимъ  отголосокъ  въ </w:t>
      </w:r>
      <w:r>
        <w:br/>
      </w:r>
      <w:r>
        <w:t xml:space="preserve">его  творчеств*.  При  семь  разборъ  мпогиосъ  (въ  1-мъ  издаши: </w:t>
      </w:r>
      <w:r>
        <w:br/>
      </w:r>
      <w:r>
        <w:t xml:space="preserve">н'Ькоторыхъ)  произведешй  потребовстъ  сличешя  ихъ  съ  источ- </w:t>
      </w:r>
      <w:r>
        <w:br/>
      </w:r>
      <w:r>
        <w:t xml:space="preserve">никами. Въ  Н'Ькоторыхъ  случаяхъ  сличеше  это  исполнено  зд'Ьсь</w:t>
      </w:r>
    </w:p>
    <w:p>
      <w:pPr>
        <w:pStyle w:val="Normal"/>
      </w:pPr>
      <w:r>
        <w:t xml:space="preserve">382  Ж  У  К  О  В  С  К  I  Й.</w:t>
      </w:r>
    </w:p>
    <w:p>
      <w:pPr>
        <w:pStyle w:val="Normal"/>
      </w:pPr>
      <w:r>
        <w:t xml:space="preserve">впервые.  При  анализ'Ь  произведенШ  Жуковскаго  авторъ  им^^ъ </w:t>
      </w:r>
      <w:r>
        <w:br/>
      </w:r>
      <w:r>
        <w:t xml:space="preserve">въ  виду  связь  ихъ  съ  впутренпею  аюшигю  самого  поэта  и  мм- </w:t>
      </w:r>
      <w:r>
        <w:br/>
      </w:r>
      <w:r>
        <w:t xml:space="preserve">пгями  оюизпи  общественной  и  государственной*^,</w:t>
      </w:r>
    </w:p>
    <w:p>
      <w:pPr>
        <w:pStyle w:val="Normal"/>
      </w:pPr>
      <w:r>
        <w:t xml:space="preserve">Къ  сожалЬшю,  ни  авторъ,  ни  издатель  разбираемой  книги </w:t>
      </w:r>
      <w:r>
        <w:br/>
      </w:r>
      <w:r>
        <w:t xml:space="preserve">не  объясняютъ,  ч^Ьмъ  руководствовался  составитель  оной  при </w:t>
      </w:r>
      <w:r>
        <w:br/>
      </w:r>
      <w:r>
        <w:t xml:space="preserve">опредЬленш  относительной  важности  произведенШ  Жуковскаго. </w:t>
      </w:r>
      <w:r>
        <w:br/>
      </w:r>
      <w:r>
        <w:t xml:space="preserve">Подвергались  ли  анализу  гЬ  произведешя  Жуковскаго,  которыя </w:t>
      </w:r>
      <w:r>
        <w:br/>
      </w:r>
      <w:r>
        <w:t xml:space="preserve">привлекали  къ  006*6  внимаше  г.  Загарина  своими  поэтическими </w:t>
      </w:r>
      <w:r>
        <w:br/>
      </w:r>
      <w:r>
        <w:t xml:space="preserve">достоинствами,  или  гЬ,  которыя  представляли  особенный  инте- </w:t>
      </w:r>
      <w:r>
        <w:br/>
      </w:r>
      <w:r>
        <w:t xml:space="preserve">ресъ  по  своей  „связи  съ  внутреннею  жизшю  поэта  и  явлешями </w:t>
      </w:r>
      <w:r>
        <w:br/>
      </w:r>
      <w:r>
        <w:t xml:space="preserve">жизни  общественной  и  государственной"?  Другими  словами:  съ </w:t>
      </w:r>
      <w:r>
        <w:br/>
      </w:r>
      <w:r>
        <w:t xml:space="preserve">какой  точки  зр'Ьшя  смотр'Ьлъ  на  произведешя  Жуковскаго </w:t>
      </w:r>
      <w:r>
        <w:br/>
      </w:r>
      <w:r>
        <w:t xml:space="preserve">г.  Загаринъ — съ  эстетической  или  съ  исторической?  Авторъ  за- </w:t>
      </w:r>
      <w:r>
        <w:br/>
      </w:r>
      <w:r>
        <w:t xml:space="preserve">думалъ  довольно  пшрокую  историческую  картину,  которая  должна </w:t>
      </w:r>
      <w:r>
        <w:br/>
      </w:r>
      <w:r>
        <w:t xml:space="preserve">была  „изобразить  не  только  жизнь  и  личность  Жуковскаго,  но </w:t>
      </w:r>
      <w:r>
        <w:br/>
      </w:r>
      <w:r>
        <w:t xml:space="preserve">и  черты  эпохи  (весьма  продолжительной  и  исполненной  дви- </w:t>
      </w:r>
      <w:r>
        <w:br/>
      </w:r>
      <w:r>
        <w:t xml:space="preserve">жешя),  къ  которой  онъ  принадлежалъ,  характеристику  лицъ, </w:t>
      </w:r>
      <w:r>
        <w:br/>
      </w:r>
      <w:r>
        <w:t xml:space="preserve">съ  которыми  сводила  поэта  многообразная  его  деятельность'; </w:t>
      </w:r>
      <w:r>
        <w:br/>
      </w:r>
      <w:r>
        <w:t xml:space="preserve">независимо  отъ  этой  картины  г.  Загаринъ  им-Ьлъ  въ  виду  пред- </w:t>
      </w:r>
      <w:r>
        <w:br/>
      </w:r>
      <w:r>
        <w:t xml:space="preserve">ставить анализъ  произведешй  Жуковскаго  съ  указашемъ  ихъ </w:t>
      </w:r>
      <w:r>
        <w:br/>
      </w:r>
      <w:r>
        <w:t xml:space="preserve">„связи  съ  внутреннею  жизшю  самого  поэта  и  явлешями  жизни </w:t>
      </w:r>
      <w:r>
        <w:br/>
      </w:r>
      <w:r>
        <w:t xml:space="preserve">общественной  и  государственной**.</w:t>
      </w:r>
    </w:p>
    <w:p>
      <w:pPr>
        <w:pStyle w:val="Normal"/>
      </w:pPr>
      <w:r>
        <w:t xml:space="preserve">Для  исполнешя  той  обширной  программы,  которую  г.  Зага- </w:t>
      </w:r>
      <w:r>
        <w:br/>
      </w:r>
      <w:r>
        <w:t xml:space="preserve">ринъ желалъ  осуш;ествить  въ  своемъ  труд*,  конечно,  недо- </w:t>
      </w:r>
      <w:r>
        <w:br/>
      </w:r>
      <w:r>
        <w:t xml:space="preserve">статочно было  подвергнуть  „мнопя]  произведешя"  Жуковскаго </w:t>
      </w:r>
      <w:r>
        <w:br/>
      </w:r>
      <w:r>
        <w:t xml:space="preserve">„сличешю  съ  источниками**:  этимъ  сличешемъ  исполнялась </w:t>
      </w:r>
      <w:r>
        <w:br/>
      </w:r>
      <w:r>
        <w:t xml:space="preserve">лишь  самая  малая  часть  на*чертанной  программы.  Необходимо </w:t>
      </w:r>
      <w:r>
        <w:br/>
      </w:r>
      <w:r>
        <w:t xml:space="preserve">было  проследить  отъ  начала  до  конца  исторш  развит1я  лично- </w:t>
      </w:r>
      <w:r>
        <w:br/>
      </w:r>
      <w:r>
        <w:t xml:space="preserve">сти и  поэтической  дЬятельности  Жуковскаго  въ  связи  съ  со- </w:t>
      </w:r>
      <w:r>
        <w:br/>
      </w:r>
      <w:r>
        <w:t xml:space="preserve">стояшемъ  эпохи,  къ  которой  онъ  принадлежалъ,  съ  развш^емъ </w:t>
      </w:r>
      <w:r>
        <w:br/>
      </w:r>
      <w:r>
        <w:t xml:space="preserve">и  движешемъ  русской  литературы  и  обш;ества  въ  эту  эпоху  и </w:t>
      </w:r>
      <w:r>
        <w:br/>
      </w:r>
      <w:r>
        <w:t xml:space="preserve">выяснить,  путемъ  историческаго  метода,  связь  поэтической  дея- </w:t>
      </w:r>
      <w:r>
        <w:br/>
      </w:r>
      <w:r>
        <w:t xml:space="preserve">тельности Жуковскаго  съ  цредшествовавшимъ  ему  литератур- </w:t>
      </w:r>
      <w:r>
        <w:br/>
      </w:r>
      <w:r>
        <w:t xml:space="preserve">нымъ  направлешемъ,  а  также  и  вл1яше  его  на  дальнейшее  раз- </w:t>
      </w:r>
      <w:r>
        <w:br/>
      </w:r>
      <w:r>
        <w:t xml:space="preserve">вит1е  русской  литературы  и  русскаго  литературнаго  языка.  Эти </w:t>
      </w:r>
      <w:r>
        <w:br/>
      </w:r>
      <w:r>
        <w:t xml:space="preserve">вопросы  действительно  и  составляютъ  предметъ  изучешй  автора. </w:t>
      </w:r>
      <w:r>
        <w:br/>
      </w:r>
      <w:r>
        <w:t xml:space="preserve">Но  разработка  этихъ  отделовъ.  программы  представляла  г.  За-</w:t>
      </w:r>
    </w:p>
    <w:p>
      <w:pPr>
        <w:pStyle w:val="Normal"/>
      </w:pPr>
      <w:r>
        <w:t xml:space="preserve">ЖУК0ВСК1Й.  383</w:t>
      </w:r>
    </w:p>
    <w:p>
      <w:pPr>
        <w:pStyle w:val="Normal"/>
      </w:pPr>
      <w:r>
        <w:t xml:space="preserve">гарину  несравненно  бол-Ье  трудностей,  ч4мъ  сличешя,  хотя  бы </w:t>
      </w:r>
      <w:r>
        <w:br/>
      </w:r>
      <w:r>
        <w:t xml:space="preserve">и  очень  точныя  и  добросов'Ьстныя,  ц*лыхъ  произведенШ  Жу- </w:t>
      </w:r>
      <w:r>
        <w:br/>
      </w:r>
      <w:r>
        <w:t xml:space="preserve">ковскаго  съ  подлинниками:  означенные  отделы  требовали  само- </w:t>
      </w:r>
      <w:r>
        <w:br/>
      </w:r>
      <w:r>
        <w:t xml:space="preserve">етоятельнаго  критическаго  *изучепгя  какъ  произведенШ  Жуков- </w:t>
      </w:r>
      <w:r>
        <w:br/>
      </w:r>
      <w:r>
        <w:t xml:space="preserve">скаго,  такъ  и  современной  ему  литературы,  а  также  и  всего </w:t>
      </w:r>
      <w:r>
        <w:br/>
      </w:r>
      <w:r>
        <w:t xml:space="preserve">того,  чт5  относится  къ  „источникамъ  для  исторш  жизни  Жу- </w:t>
      </w:r>
      <w:r>
        <w:br/>
      </w:r>
      <w:r>
        <w:t xml:space="preserve">ковскаго  и  его  эпохи".  Поел*  появлешя  въ  св'Ьтъ  книги  д-ра </w:t>
      </w:r>
      <w:r>
        <w:br/>
      </w:r>
      <w:r>
        <w:t xml:space="preserve">Зейдлица  обнародовано  было  много  новыхъ  матерхаловъ  для </w:t>
      </w:r>
      <w:r>
        <w:br/>
      </w:r>
      <w:r>
        <w:t xml:space="preserve">бюграфш  Жуковскаго,  особенно  благодаря  неутомимой  д-Ьятель- </w:t>
      </w:r>
      <w:r>
        <w:br/>
      </w:r>
      <w:r>
        <w:t xml:space="preserve">ности  издателя  „Русскаго  Архива";  но  эти  матерхалы  остаются </w:t>
      </w:r>
      <w:r>
        <w:br/>
      </w:r>
      <w:r>
        <w:t xml:space="preserve">пока  въ  необработанномъ  вид'Ь.  Даже  последнее,  наиболее  пол- </w:t>
      </w:r>
      <w:r>
        <w:br/>
      </w:r>
      <w:r>
        <w:t xml:space="preserve">ное издаше  сочиненШ  Жуковскаго  (седьмое,  подъ  редакщею </w:t>
      </w:r>
      <w:r>
        <w:br/>
      </w:r>
      <w:r>
        <w:t xml:space="preserve">П.  А.  Ефремова)  не  можетъ  служить  надежнымъ  пособхемъ  при </w:t>
      </w:r>
      <w:r>
        <w:br/>
      </w:r>
      <w:r>
        <w:t xml:space="preserve">составленш  исторической  монографш  о  Жуковскомъ.  Главный </w:t>
      </w:r>
      <w:r>
        <w:br/>
      </w:r>
      <w:r>
        <w:t xml:space="preserve">недостатокъ  этого  издашя  —  отсутств1е  твердо  установленныхъ </w:t>
      </w:r>
      <w:r>
        <w:br/>
      </w:r>
      <w:r>
        <w:t xml:space="preserve">основашй  при  распред'Ьленш  вошедшихъ  въ  его  составъ  стихо- </w:t>
      </w:r>
      <w:r>
        <w:br/>
      </w:r>
      <w:r>
        <w:t xml:space="preserve">творешй  по  годамъ:  иногда  за  основаше  при  такомъ  распред'Ь- </w:t>
      </w:r>
      <w:r>
        <w:br/>
      </w:r>
      <w:r>
        <w:t xml:space="preserve">ленш принимается  годъ  напечаташя  произведешя  въ  первый  разъ, </w:t>
      </w:r>
      <w:r>
        <w:br/>
      </w:r>
      <w:r>
        <w:t xml:space="preserve">иногда  —  распред4леше,  данное  Жуковскимъ  въ  посл'Ьднемъ </w:t>
      </w:r>
      <w:r>
        <w:br/>
      </w:r>
      <w:r>
        <w:t xml:space="preserve">издаши  его  сочиненШ.  Г.  Ефремовъ  иногда  не  р'Ьшается  отсту- </w:t>
      </w:r>
      <w:r>
        <w:br/>
      </w:r>
      <w:r>
        <w:t xml:space="preserve">пить отъ  хронолопи  пятаго  издашя  сочиненШ  Жуковскаго  даже </w:t>
      </w:r>
      <w:r>
        <w:br/>
      </w:r>
      <w:r>
        <w:t xml:space="preserve">въ  такомъ  случа-Ь,  когда  ошибочность  опредЬлешя  не  подле- </w:t>
      </w:r>
      <w:r>
        <w:br/>
      </w:r>
      <w:r>
        <w:t xml:space="preserve">житъ  никакому  сомвгЬнш:  Сти^отворенге  на  смерть  фельдмар- </w:t>
      </w:r>
      <w:r>
        <w:br/>
      </w:r>
      <w:r>
        <w:t xml:space="preserve">гиала  графа  Вамепскагр  помЬш;ено  (томъ  I,  стр.  103)  г.  Ефремо- </w:t>
      </w:r>
      <w:r>
        <w:br/>
      </w:r>
      <w:r>
        <w:t xml:space="preserve">вымъ  подъ  1808  годомъ,  хотя  самъ  же  редакторъ  замЬчаетъ </w:t>
      </w:r>
      <w:r>
        <w:br/>
      </w:r>
      <w:r>
        <w:t xml:space="preserve">(томъ  I,  стр.  497):  „Годъ  въ  4  издашяхъ  не  былъ  означенъ,  а </w:t>
      </w:r>
      <w:r>
        <w:br/>
      </w:r>
      <w:r>
        <w:t xml:space="preserve">въ  5-мъ  отнесено  къ  1808-му,  но  неправильно,  потому  что  Ка- </w:t>
      </w:r>
      <w:r>
        <w:br/>
      </w:r>
      <w:r>
        <w:t xml:space="preserve">менскШ  убитъ  12  августа  1809  года".  Нередко  стихотвореше  пе- </w:t>
      </w:r>
      <w:r>
        <w:br/>
      </w:r>
      <w:r>
        <w:t xml:space="preserve">чатается подъ  годомъ  своего  появлешя  въ  св'Ьтъ,  но  не  по  тому </w:t>
      </w:r>
      <w:r>
        <w:br/>
      </w:r>
      <w:r>
        <w:t xml:space="preserve">тексту,  который  действительно  къ  этому  году  относится,  а  въ  ' </w:t>
      </w:r>
      <w:r>
        <w:br/>
      </w:r>
      <w:r>
        <w:t xml:space="preserve">поздаАйшей  переработке,  часто  отделенной  отъ  первоначаль- </w:t>
      </w:r>
      <w:r>
        <w:br/>
      </w:r>
      <w:r>
        <w:t xml:space="preserve">наго  текста  целыми  десятками  л^тъ.  Такъ,  читатель  не  най- </w:t>
      </w:r>
      <w:r>
        <w:br/>
      </w:r>
      <w:r>
        <w:t xml:space="preserve">детъ  въ  изданш  г.  Ефремова  первоначальнаго  текста  элегш </w:t>
      </w:r>
      <w:r>
        <w:br/>
      </w:r>
      <w:r>
        <w:t xml:space="preserve">Сельское  кладбище,  напечатаннаго  въ  „Вестнике  Европы"  Карам- </w:t>
      </w:r>
      <w:r>
        <w:br/>
      </w:r>
      <w:r>
        <w:t xml:space="preserve">зина, ни  исправленнаго  текста,  помеш;еннаго  въ  „Утренней  Заре" </w:t>
      </w:r>
      <w:r>
        <w:br/>
      </w:r>
      <w:r>
        <w:t xml:space="preserve">1803  года.  Это  „историческое"  произведете  является  въ  издаши </w:t>
      </w:r>
      <w:r>
        <w:br/>
      </w:r>
      <w:r>
        <w:t xml:space="preserve">г.  Ефремова  въ  томъ  значительно  измененномъ  виде  (съ  под-</w:t>
      </w:r>
    </w:p>
    <w:p>
      <w:pPr>
        <w:pStyle w:val="Normal"/>
      </w:pPr>
      <w:r>
        <w:t xml:space="preserve">384  ЖУК0ВСК1Й.</w:t>
      </w:r>
    </w:p>
    <w:p>
      <w:pPr>
        <w:pStyle w:val="Normal"/>
      </w:pPr>
      <w:r>
        <w:t xml:space="preserve">новлетемъ  языка),  какой  дается  пятымъ  издашемъ  сочинешй </w:t>
      </w:r>
      <w:r>
        <w:br/>
      </w:r>
      <w:r>
        <w:t xml:space="preserve">Жуковскаго.  Поправки,  которыя  необходимо  было  бы  сохранить </w:t>
      </w:r>
      <w:r>
        <w:br/>
      </w:r>
      <w:r>
        <w:t xml:space="preserve">въ  вар1антахъ,  заслоняютъ  собою  первоначальную  форму  про- </w:t>
      </w:r>
      <w:r>
        <w:br/>
      </w:r>
      <w:r>
        <w:t xml:space="preserve">изведешя.  Значительная  часть  стихЬтворенхй,  относящихся  къ </w:t>
      </w:r>
      <w:r>
        <w:br/>
      </w:r>
      <w:r>
        <w:t xml:space="preserve">начальному  перюду  поэтической  д-Ьятельности  Жуковскаго, </w:t>
      </w:r>
      <w:r>
        <w:br/>
      </w:r>
      <w:r>
        <w:t xml:space="preserve">напечатаны  г.  Бфремовымъ  не  въ  томъ  вид'Ь,  въ  какомъ  они </w:t>
      </w:r>
      <w:r>
        <w:br/>
      </w:r>
      <w:r>
        <w:t xml:space="preserve">первоначально  явились  въ  св-Ьгв,  а  съ  поздн'Ьйпшми,  часто </w:t>
      </w:r>
      <w:r>
        <w:br/>
      </w:r>
      <w:r>
        <w:t xml:space="preserve">весьма  значительными  подправками  руки,  уже  окр'Ьпшей  въ </w:t>
      </w:r>
      <w:r>
        <w:br/>
      </w:r>
      <w:r>
        <w:t xml:space="preserve">искусств'Ь  влад'Ьть  русскимъ  стихомъ  *.  Первыя  стихотворе- </w:t>
      </w:r>
      <w:r>
        <w:br/>
      </w:r>
      <w:r>
        <w:t xml:space="preserve">шя  и  прозаическ1я  статьи  Жуковскаго  перепечатаны  въ  изда- </w:t>
      </w:r>
      <w:r>
        <w:br/>
      </w:r>
      <w:r>
        <w:t xml:space="preserve">нш  г.  Ефремова  не  изъ  журнала  „Прхятное  и  полезное  препро- </w:t>
      </w:r>
      <w:r>
        <w:br/>
      </w:r>
      <w:r>
        <w:t xml:space="preserve">вождеше  времени"  (1797  и  1798  гг.),  а  изъ  посмертнаго  издаюя </w:t>
      </w:r>
      <w:r>
        <w:br/>
      </w:r>
      <w:r>
        <w:t xml:space="preserve">съ  подновлен1ями  въ  язык'Ь,  сд'Ьланными  даже  не  рукою  Жу- </w:t>
      </w:r>
      <w:r>
        <w:br/>
      </w:r>
      <w:r>
        <w:t xml:space="preserve">ковскаго, а  редакторомъ  посмертнаго  изданм  его  сочинешй  ^ </w:t>
      </w:r>
      <w:r>
        <w:br/>
      </w:r>
      <w:r>
        <w:t xml:space="preserve">Въ  стихотворенш  Добродгыпель  (изд.  г.  Ефремова,  I,  7)  пропу- </w:t>
      </w:r>
      <w:r>
        <w:br/>
      </w:r>
      <w:r>
        <w:t xml:space="preserve">щена вся  вторая  строфа:</w:t>
      </w:r>
    </w:p>
    <w:p>
      <w:pPr>
        <w:pStyle w:val="Normal"/>
      </w:pPr>
      <w:r>
        <w:t xml:space="preserve">Обитель  смерти  тамъ — покоя; </w:t>
      </w:r>
      <w:r>
        <w:br/>
      </w:r>
      <w:r>
        <w:t xml:space="preserve">Усопшихъ  прахи  тамъ  лежать; </w:t>
      </w:r>
      <w:r>
        <w:br/>
      </w:r>
      <w:r>
        <w:t xml:space="preserve">Ничто  ихъ  сна  не  прерываеть, </w:t>
      </w:r>
      <w:r>
        <w:br/>
      </w:r>
      <w:r>
        <w:t xml:space="preserve">Ничто  не  грезится  во  сн*. — </w:t>
      </w:r>
      <w:r>
        <w:br/>
      </w:r>
      <w:r>
        <w:t xml:space="preserve">Ло  вспль.  такъ  мирно  псчиваютъ^ </w:t>
      </w:r>
      <w:r>
        <w:br/>
      </w:r>
      <w:r>
        <w:t xml:space="preserve">И  есть  ли  такъ  покойно  спятъ?,.. </w:t>
      </w:r>
      <w:r>
        <w:br/>
      </w:r>
      <w:r>
        <w:t xml:space="preserve">Не  монументы  отличаютъ </w:t>
      </w:r>
      <w:r>
        <w:br/>
      </w:r>
      <w:r>
        <w:t xml:space="preserve">И  не  блестяща  пышность  насъ!  *</w:t>
      </w:r>
    </w:p>
    <w:p>
      <w:pPr>
        <w:pStyle w:val="Normal"/>
      </w:pPr>
      <w:r>
        <w:t xml:space="preserve">Этою  строфою,  зам-Ьтимъ  мимоходомъ,  могъ  бы  воспользо- </w:t>
      </w:r>
      <w:r>
        <w:br/>
      </w:r>
      <w:r>
        <w:t xml:space="preserve">ваться г.  Загаринъ,  разсуждая  о  „некромаши**  русской  лирики </w:t>
      </w:r>
      <w:r>
        <w:br/>
      </w:r>
      <w:r>
        <w:t xml:space="preserve">и  объясняя,  почему  Жуковск1й,  будто  бы,  „съ  юнаго  возраста </w:t>
      </w:r>
      <w:r>
        <w:br/>
      </w:r>
      <w:r>
        <w:t xml:space="preserve">сроднился  съ  мыслями  о  вЪчномъ  поко-Ь,  приносимомъ  смертш"</w:t>
      </w:r>
    </w:p>
    <w:p>
      <w:pPr>
        <w:pStyle w:val="Normal"/>
      </w:pPr>
      <w:r>
        <w:t xml:space="preserve">(стр.  44).</w:t>
      </w:r>
    </w:p>
    <w:p>
      <w:pPr>
        <w:pStyle w:val="Normal"/>
      </w:pPr>
      <w:r>
        <w:t xml:space="preserve">Наконецъ,  —  и  это  главное,  —  последнее  издате  сочиневай </w:t>
      </w:r>
      <w:r>
        <w:br/>
      </w:r>
      <w:r>
        <w:t xml:space="preserve">Жуковскаго  оставляетъ  совершенно  неразработаннымъ  вопросъ </w:t>
      </w:r>
      <w:r>
        <w:br/>
      </w:r>
      <w:r>
        <w:t xml:space="preserve">о  переводахъ  и  оригинальныхъ  сочиневаяхъ,  которыя  Жуков-, </w:t>
      </w:r>
      <w:r>
        <w:br/>
      </w:r>
      <w:r>
        <w:t xml:space="preserve">СК1Й  пом'Ьщалъ  въ  „В'Ьстник'Ь  Европы"  безъ  подписи  своей </w:t>
      </w:r>
      <w:r>
        <w:br/>
      </w:r>
      <w:r>
        <w:t xml:space="preserve">фамилш.  Много  драгоц-Ьнныхъ  данныхъ  для  исторш  личности </w:t>
      </w:r>
      <w:r>
        <w:br/>
      </w:r>
      <w:r>
        <w:t xml:space="preserve">и  поэзш  Жуковскаго  разсЪяно  въ  статьяхъ  этого  журнала, </w:t>
      </w:r>
      <w:r>
        <w:br/>
      </w:r>
      <w:r>
        <w:t xml:space="preserve">явившихся  въ  св'Ьтъ  безъ  подписи  автора  и,  несомнЬнно,  вышед- </w:t>
      </w:r>
      <w:r>
        <w:br/>
      </w:r>
      <w:r>
        <w:t xml:space="preserve">шихъ  изъ-подъ  пера  Жуковскаго.  Далеко  не  всЬ  статьи,  переве-</w:t>
      </w:r>
    </w:p>
    <w:p>
      <w:pPr>
        <w:pStyle w:val="Normal"/>
      </w:pPr>
      <w:r>
        <w:t xml:space="preserve">ЖУК0ВСК1Й.  385</w:t>
      </w:r>
    </w:p>
    <w:p>
      <w:pPr>
        <w:pStyle w:val="Normal"/>
      </w:pPr>
      <w:r>
        <w:t xml:space="preserve">денныя  поэтомъ,  вошли  въ  составъ  изданнаго  Каченовекимъ  въ </w:t>
      </w:r>
      <w:r>
        <w:br/>
      </w:r>
      <w:r>
        <w:t xml:space="preserve">1816  году  пятитомнаго  сборника  „Переводы  въ  прозгь  В.  Жуков- </w:t>
      </w:r>
      <w:r>
        <w:br/>
      </w:r>
      <w:r>
        <w:t xml:space="preserve">екаго*^.  Знакомый  съ  этимъ  сборникомъ  и  съ  сочинешями  Жу- </w:t>
      </w:r>
      <w:r>
        <w:br/>
      </w:r>
      <w:r>
        <w:t xml:space="preserve">ковскаго  при  внимательномъ  пересмотр'^  книжекъ  „В'Ьстника </w:t>
      </w:r>
      <w:r>
        <w:br/>
      </w:r>
      <w:r>
        <w:t xml:space="preserve">Европы",  вышедшихъ  подъ  редакщею  автора  „Светланы",  легко </w:t>
      </w:r>
      <w:r>
        <w:br/>
      </w:r>
      <w:r>
        <w:t xml:space="preserve">заметить,  что  1)  изъ  оригинальныхъ  статей  этого  журнала  въ </w:t>
      </w:r>
      <w:r>
        <w:br/>
      </w:r>
      <w:r>
        <w:t xml:space="preserve">1808 — 1810  ГГ.  Жуковскому  принадлежать  всЬ  пеподписаппыя </w:t>
      </w:r>
      <w:r>
        <w:br/>
      </w:r>
      <w:r>
        <w:t xml:space="preserve">(кром*  статей  политическаго  отдела),  2)  изъ  переводныхъ </w:t>
      </w:r>
      <w:r>
        <w:br/>
      </w:r>
      <w:r>
        <w:t xml:space="preserve">перу  нашего  поэта  принадлежать  статьи,  а)  подписанныя  име- </w:t>
      </w:r>
      <w:r>
        <w:br/>
      </w:r>
      <w:r>
        <w:t xml:space="preserve">нами ихъ  авторовъ,  хотя  бы  безъ  присоединешя  указанШ </w:t>
      </w:r>
      <w:r>
        <w:br/>
      </w:r>
      <w:r>
        <w:t xml:space="preserve">на  переводчика,  и  Ь)  отм'Ьченныя  одною  изъ  трехъ  буквъ </w:t>
      </w:r>
      <w:r>
        <w:br/>
      </w:r>
      <w:r>
        <w:t xml:space="preserve">В.— А. — Ж. —  Нельзя  не  пожелать,  чтобы  на  основанш  ли </w:t>
      </w:r>
      <w:r>
        <w:br/>
      </w:r>
      <w:r>
        <w:t xml:space="preserve">бумагъ  Жуковскаго,  или  на  основанш  точнихъ  указашй  лю- </w:t>
      </w:r>
      <w:r>
        <w:br/>
      </w:r>
      <w:r>
        <w:t xml:space="preserve">дей, которые  были  къ  нему  близки,  определено  было  съ  над- </w:t>
      </w:r>
      <w:r>
        <w:br/>
      </w:r>
      <w:r>
        <w:t xml:space="preserve">лежащею полнотою,  как1я  оригинальныя  и  переводныя  статьи </w:t>
      </w:r>
      <w:r>
        <w:br/>
      </w:r>
      <w:r>
        <w:t xml:space="preserve">и  мелюя  зам'Ьтки  „Вестника  Европы"  1808 — 1810  годовъ  при- </w:t>
      </w:r>
      <w:r>
        <w:br/>
      </w:r>
      <w:r>
        <w:t xml:space="preserve">надлежать Жуковскому  и  могутъ  служить  матер1аломъ  для </w:t>
      </w:r>
      <w:r>
        <w:br/>
      </w:r>
      <w:r>
        <w:t xml:space="preserve">его  характеристики,  какъ  челов'Ька  и  писателя.  Издаше  г.  Ефре- </w:t>
      </w:r>
      <w:r>
        <w:br/>
      </w:r>
      <w:r>
        <w:t xml:space="preserve">мова, подчинивщись  авторитету  редакцш  посмертнаго  изданЫ </w:t>
      </w:r>
      <w:r>
        <w:br/>
      </w:r>
      <w:r>
        <w:t xml:space="preserve">сочинешй  Жуковскаго,  не  представило  ничего  новаго  въ  этомъ </w:t>
      </w:r>
      <w:r>
        <w:br/>
      </w:r>
      <w:r>
        <w:t xml:space="preserve">отношеши:  г.  Ефремовъ  ограничился  перепечаткою  (томъ  V, </w:t>
      </w:r>
      <w:r>
        <w:br/>
      </w:r>
      <w:r>
        <w:t xml:space="preserve">стр.  553  слд.)  лишь  немногихъ  статей  и  зам'Ьтокъ  Жуковскаго </w:t>
      </w:r>
      <w:r>
        <w:br/>
      </w:r>
      <w:r>
        <w:t xml:space="preserve">изъ  его  „В-Ьстника  Европы",  не  принявши  въ  свое  издаше </w:t>
      </w:r>
      <w:r>
        <w:br/>
      </w:r>
      <w:r>
        <w:t xml:space="preserve">другихъ,  гораздо  бол-Ье  любопытныхъ  зам'Ьтокъ,  несомнЬнно </w:t>
      </w:r>
      <w:r>
        <w:br/>
      </w:r>
      <w:r>
        <w:t xml:space="preserve">принадлежащихъ  Жуковскому  ^.  Въ  издаши  г.  Ефремова  н4- </w:t>
      </w:r>
      <w:r>
        <w:br/>
      </w:r>
      <w:r>
        <w:t xml:space="preserve">которыя  переводныя  произведешя  Жуковскаго  признаны  за  ори- </w:t>
      </w:r>
      <w:r>
        <w:br/>
      </w:r>
      <w:r>
        <w:t xml:space="preserve">гинальныя, вопреки  авторитету  собственныхъ  о  томъ  свиде- </w:t>
      </w:r>
      <w:r>
        <w:br/>
      </w:r>
      <w:r>
        <w:t xml:space="preserve">тельствъ  переводчика®.</w:t>
      </w:r>
    </w:p>
    <w:p>
      <w:pPr>
        <w:pStyle w:val="Normal"/>
      </w:pPr>
      <w:r>
        <w:t xml:space="preserve">Къ  празднованш  стол'Ьтняго  юбилея  Жуковскаго  не  было </w:t>
      </w:r>
      <w:r>
        <w:br/>
      </w:r>
      <w:r>
        <w:t xml:space="preserve">напечатано  полпаго  кргтьическаго  издашя  сочинешй  и  переводовъ </w:t>
      </w:r>
      <w:r>
        <w:br/>
      </w:r>
      <w:r>
        <w:t xml:space="preserve">Жуковскаго.  Его  зам'Ьчательные  въ  '  литературномъ  и  даже </w:t>
      </w:r>
      <w:r>
        <w:br/>
      </w:r>
      <w:r>
        <w:t xml:space="preserve">бюграфическомъ  отношеши  переводы  въ  прозгь  никогда  не  пе- </w:t>
      </w:r>
      <w:r>
        <w:br/>
      </w:r>
      <w:r>
        <w:t xml:space="preserve">репечатывались  въ  собранш  его  сочинешй  и  стихотворныхъ </w:t>
      </w:r>
      <w:r>
        <w:br/>
      </w:r>
      <w:r>
        <w:t xml:space="preserve">переводовъ.  Между  тЬмъ  всего  приличпЬе  было  бы  почтить </w:t>
      </w:r>
      <w:r>
        <w:br/>
      </w:r>
      <w:r>
        <w:t xml:space="preserve">стол*тн1й  юбилей  Жуковскаго  такимъ  монументальнымъ  из- </w:t>
      </w:r>
      <w:r>
        <w:br/>
      </w:r>
      <w:r>
        <w:t xml:space="preserve">дашемъ  его  произведешй,  какое  по  отношешю  къ  Державину </w:t>
      </w:r>
      <w:r>
        <w:br/>
      </w:r>
      <w:r>
        <w:t xml:space="preserve">совершено   трудами    академика   Я.    К.    Грота.    Ташя   ученыя,</w:t>
      </w:r>
    </w:p>
    <w:p>
      <w:pPr>
        <w:pStyle w:val="Normal"/>
      </w:pPr>
      <w:r>
        <w:t xml:space="preserve">соч.   ТИХОВРАВОВА^  Т.  ш.  25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ЖУК0ВСК1Й.</w:t>
      </w:r>
    </w:p>
    <w:p>
      <w:pPr>
        <w:pStyle w:val="Normal"/>
      </w:pPr>
      <w:r>
        <w:t xml:space="preserve">критическ1я  издашя  всегда  остаются  незыблемымъ  основашемъ </w:t>
      </w:r>
      <w:r>
        <w:br/>
      </w:r>
      <w:r>
        <w:t xml:space="preserve">для  историческихъ  изсл^^довашй  о  жизни  и  литературной  дея- </w:t>
      </w:r>
      <w:r>
        <w:br/>
      </w:r>
      <w:r>
        <w:t xml:space="preserve">тельности писателя.  Въ  Германш  столЪтшй  юбилей  дня  ро- </w:t>
      </w:r>
      <w:r>
        <w:br/>
      </w:r>
      <w:r>
        <w:t xml:space="preserve">ждешя  Шиллера  ознаменованъ  былъ  въ  литератур'Ь  не  только </w:t>
      </w:r>
      <w:r>
        <w:br/>
      </w:r>
      <w:r>
        <w:t xml:space="preserve">появлешемъ  роскошно,  со  многими  рисунками,  изданной  книги </w:t>
      </w:r>
      <w:r>
        <w:br/>
      </w:r>
      <w:r>
        <w:t xml:space="preserve">1оанна  Шерра  „8сЫ11ег  ип(1  зете  йей"  *,  но  также  и  напеча- </w:t>
      </w:r>
      <w:r>
        <w:br/>
      </w:r>
      <w:r>
        <w:t xml:space="preserve">ташемъ  обширнаго  библ10графическаго  труда,  обнимающаго  всю </w:t>
      </w:r>
      <w:r>
        <w:br/>
      </w:r>
      <w:r>
        <w:t xml:space="preserve">литературу  о  Шиллер-Ь  и  Гёте:  „Аиз  ^еипагз  ^оМепеп  Та^^п. </w:t>
      </w:r>
      <w:r>
        <w:br/>
      </w:r>
      <w:r>
        <w:t xml:space="preserve">ВШИо^арЫзсЬе  ^иЪе1&amp;8^даЬе  гиг  Ь11П(1ег1за11п§е11  ОеЬигкв!»^* </w:t>
      </w:r>
      <w:r>
        <w:br/>
      </w:r>
      <w:r>
        <w:t xml:space="preserve">зМег  Рпе(1псЬ  уоп  ЗсЬШегз  йаг^еЪгасМ  уоп  Саг1  (}и81ау  АЛ/^еп- </w:t>
      </w:r>
      <w:r>
        <w:br/>
      </w:r>
      <w:r>
        <w:t xml:space="preserve">2е1**  (Вгезйеп,  1859).  Составитель  этой  книги,  —  состоящей  изъ </w:t>
      </w:r>
      <w:r>
        <w:br/>
      </w:r>
      <w:r>
        <w:t xml:space="preserve">перечня:  1)  въ  хронологическомъ  порядке,  всЬхъ  творешй </w:t>
      </w:r>
      <w:r>
        <w:br/>
      </w:r>
      <w:r>
        <w:t xml:space="preserve">Шиллера  и  Гёте,  съ  указашемъ,  гд'Ь  было  напечатано  каждое </w:t>
      </w:r>
      <w:r>
        <w:br/>
      </w:r>
      <w:r>
        <w:t xml:space="preserve">изъ  нихъ,  2)  критическихъ  статей  и  рецензШ,  нотъ,  иллюстра- </w:t>
      </w:r>
      <w:r>
        <w:br/>
      </w:r>
      <w:r>
        <w:t xml:space="preserve">ц1й,  относящихся  къ  этимъ  произведешямъ,  переводовъ  ихъ </w:t>
      </w:r>
      <w:r>
        <w:br/>
      </w:r>
      <w:r>
        <w:t xml:space="preserve">на  друпе  языки,  3)  бюграфическихъ  статей,  изсл^дованШ  о </w:t>
      </w:r>
      <w:r>
        <w:br/>
      </w:r>
      <w:r>
        <w:t xml:space="preserve">Шиллер'Ь  и  Гёте,  а  также  и  о  лицахъ,  находившихся  съ  ними </w:t>
      </w:r>
      <w:r>
        <w:br/>
      </w:r>
      <w:r>
        <w:t xml:space="preserve">въ  близкихъ  отношешяхъ,  —  имЪлъ  основаше  дорожить  ли- </w:t>
      </w:r>
      <w:r>
        <w:br/>
      </w:r>
      <w:r>
        <w:t xml:space="preserve">стами своего  многол^Ьтняго  труда  и  заверпгш^ь  предислов1е  къ </w:t>
      </w:r>
      <w:r>
        <w:br/>
      </w:r>
      <w:r>
        <w:t xml:space="preserve">нимъ  словами:  „8о  *ге1;е1  йепп  Ьтаиз  ш  йхё  ^еИ,  хЬг  ВШ1;ег, </w:t>
      </w:r>
      <w:r>
        <w:br/>
      </w:r>
      <w:r>
        <w:t xml:space="preserve">(Не  111Г  Кипйе  ^еЪ*  уоп  Веи1всЫап4з  ^аЬгег  Сггоззе  ипЛ  ^1811- </w:t>
      </w:r>
      <w:r>
        <w:br/>
      </w:r>
      <w:r>
        <w:t xml:space="preserve">^ег  МасЫ!"</w:t>
      </w:r>
    </w:p>
    <w:p>
      <w:pPr>
        <w:pStyle w:val="Normal"/>
      </w:pPr>
      <w:r>
        <w:t xml:space="preserve">Критическое  издаше  всЬхъ  произведешй  Жуковскаго  гЬмъ </w:t>
      </w:r>
      <w:r>
        <w:br/>
      </w:r>
      <w:r>
        <w:t xml:space="preserve">бол-Ье  необходимо,  что  уже  при  жизни  его  одинъ  изъ  сов'Ьтни- </w:t>
      </w:r>
      <w:r>
        <w:br/>
      </w:r>
      <w:r>
        <w:t xml:space="preserve">ковъ  поэта,  печатая  третье  издаше  его  стихотворешй,  „выбра- </w:t>
      </w:r>
      <w:r>
        <w:br/>
      </w:r>
      <w:r>
        <w:t xml:space="preserve">сывалъ  изъ  него  и  уничтожалъ  самовластно^,  къ  великому </w:t>
      </w:r>
      <w:r>
        <w:br/>
      </w:r>
      <w:r>
        <w:t xml:space="preserve">огорчешю  Пушкина.  Посл-Ьдшй  пишетъ  Жуковскому:  „Ничего </w:t>
      </w:r>
      <w:r>
        <w:br/>
      </w:r>
      <w:r>
        <w:t xml:space="preserve">не  говорилъ  я  теб'Ь  о  твоихъ  стихотв.  Зач*мъ  слушаешься  ты </w:t>
      </w:r>
      <w:r>
        <w:br/>
      </w:r>
      <w:r>
        <w:t xml:space="preserve">маркиза  N.  К.?  Пора  бы  теб'Ь  удостовериться  въ  односторонно- </w:t>
      </w:r>
      <w:r>
        <w:br/>
      </w:r>
      <w:r>
        <w:t xml:space="preserve">сти его  вкуса.  Къ  тому  же  не  вижу  въ  немъ  и  безкорыстной </w:t>
      </w:r>
      <w:r>
        <w:br/>
      </w:r>
      <w:r>
        <w:t xml:space="preserve">любви  къ  твоей  слав'Ь...  Надпись  къ  Гёте,  Ахъ,  еелибь  мой  ми- </w:t>
      </w:r>
      <w:r>
        <w:br/>
      </w:r>
      <w:r>
        <w:t xml:space="preserve">лый, Гепгю, — все  это  прелесть;  а  гд*  они?  Знаешь,  что  выдётъ? </w:t>
      </w:r>
      <w:r>
        <w:br/>
      </w:r>
      <w:r>
        <w:t xml:space="preserve">Послгъ  твоей  смерти  все  это  папечатаютъ  съ  ошибками"^  ^®.  Пред- </w:t>
      </w:r>
      <w:r>
        <w:br/>
      </w:r>
      <w:r>
        <w:t xml:space="preserve">сказаше  Пушкина  исполнилось.  Четыре  послЬдихе  тома  пятаго </w:t>
      </w:r>
      <w:r>
        <w:br/>
      </w:r>
      <w:r>
        <w:t xml:space="preserve">издашя  сочинешй  Жуковскаго  (на  половину  посмертшлхъ)  ис- </w:t>
      </w:r>
      <w:r>
        <w:br/>
      </w:r>
      <w:r>
        <w:t xml:space="preserve">пытали на  себ*  вл1яте  „вкуса"  того  же  редактора.  Авторитетъ </w:t>
      </w:r>
      <w:r>
        <w:br/>
      </w:r>
      <w:r>
        <w:t xml:space="preserve">этого  лица  оставилъ,  какъ  мы   видели,  слЬды  и  на  посл'Ьд-</w:t>
      </w:r>
    </w:p>
    <w:p>
      <w:pPr>
        <w:pStyle w:val="Normal"/>
      </w:pPr>
      <w:r>
        <w:t xml:space="preserve">ЖУК0ВСК1Й.  387</w:t>
      </w:r>
    </w:p>
    <w:p>
      <w:pPr>
        <w:pStyle w:val="Normal"/>
      </w:pPr>
      <w:r>
        <w:t xml:space="preserve">немъ,  самомъ  полномъ  издаши  сочинешй  Жуковскаго  и  даже </w:t>
      </w:r>
      <w:r>
        <w:br/>
      </w:r>
      <w:r>
        <w:t xml:space="preserve">на  почтенномъ  труд^Ь  доктора  Зейдлица:  признавши,  на  осно- </w:t>
      </w:r>
      <w:r>
        <w:br/>
      </w:r>
      <w:r>
        <w:t xml:space="preserve">ванш  свид4тельствъ  гр.  Блудова,  статью  „О  нравсугвенной  польз* </w:t>
      </w:r>
      <w:r>
        <w:br/>
      </w:r>
      <w:r>
        <w:t xml:space="preserve">поэзш^  оригинальнывгь  произведешемъ  Жуковскаго,  д-ръ  Зейд- </w:t>
      </w:r>
      <w:r>
        <w:br/>
      </w:r>
      <w:r>
        <w:t xml:space="preserve">лицъ  д^^аеть  изъ  нея  небольшое  извлечете  и,  выдвинувши </w:t>
      </w:r>
      <w:r>
        <w:br/>
      </w:r>
      <w:r>
        <w:t xml:space="preserve">возвышенную  точку  зр'Ьшя  этой  статьи  на  задачу  жизни  писа- </w:t>
      </w:r>
      <w:r>
        <w:br/>
      </w:r>
      <w:r>
        <w:t xml:space="preserve">теля, зам*Ьчаетъ:  „Кто  можетъ  сказать,  что  Жуковск1й  хотя </w:t>
      </w:r>
      <w:r>
        <w:br/>
      </w:r>
      <w:r>
        <w:t xml:space="preserve">разъ  уклонился  отъ  этихъ  правилъ?** "</w:t>
      </w:r>
    </w:p>
    <w:p>
      <w:pPr>
        <w:pStyle w:val="Normal"/>
      </w:pPr>
      <w:r>
        <w:t xml:space="preserve">Г.  Загаринъ,  при  составлеши  своей  книги,  руководствовался </w:t>
      </w:r>
      <w:r>
        <w:br/>
      </w:r>
      <w:r>
        <w:t xml:space="preserve">исключительно  посл4днимъ  издашемъ  сочинешй  Жуковскаго  ^^. </w:t>
      </w:r>
      <w:r>
        <w:br/>
      </w:r>
      <w:r>
        <w:t xml:space="preserve">Это  обстоятельство  необходимо  им'Ьть  въ  виду  при  чтенш  книги </w:t>
      </w:r>
      <w:r>
        <w:br/>
      </w:r>
      <w:r>
        <w:t xml:space="preserve">г.  Загарина,  чтобы  не  увлекаться  мысл1ю,  будто  приводимые  въ </w:t>
      </w:r>
      <w:r>
        <w:br/>
      </w:r>
      <w:r>
        <w:t xml:space="preserve">ней  отрывки  изъ  произведешй  Жуковскаго  по  формиь  и  языку </w:t>
      </w:r>
      <w:r>
        <w:br/>
      </w:r>
      <w:r>
        <w:t xml:space="preserve">действительно  вполпгь  принадлежать  тому  году,  подъ  которымъ </w:t>
      </w:r>
      <w:r>
        <w:br/>
      </w:r>
      <w:r>
        <w:t xml:space="preserve">они  стоять  у  г.  Загарина  ^*.  Вполне  сознаетъ  авторъ  разбирае- </w:t>
      </w:r>
      <w:r>
        <w:br/>
      </w:r>
      <w:r>
        <w:t xml:space="preserve">мой книги,  что  весьма  „интересно  наблюдать,  какъ  учится  че- </w:t>
      </w:r>
      <w:r>
        <w:br/>
      </w:r>
      <w:r>
        <w:t xml:space="preserve">лов'Ькъ  выражать  привлекательное  и  высокое  своей  жизни^; </w:t>
      </w:r>
      <w:r>
        <w:br/>
      </w:r>
      <w:r>
        <w:t xml:space="preserve">понимаетъ,  что  „нелегко  давался  этотъ  даръ  русскимъ  поэтамъ"; </w:t>
      </w:r>
      <w:r>
        <w:br/>
      </w:r>
      <w:r>
        <w:t xml:space="preserve">утверждаетъ  даже,  что  „весь  новый  перходъ  русскаго  литера- </w:t>
      </w:r>
      <w:r>
        <w:br/>
      </w:r>
      <w:r>
        <w:t xml:space="preserve">турнаго  языка  есть,  въ  нЬкоторомъ  смысл*,  борьба  глубоко  ле- </w:t>
      </w:r>
      <w:r>
        <w:br/>
      </w:r>
      <w:r>
        <w:t xml:space="preserve">жащаго  въ  душ*  чувства  съ  неподатливымъ  языкомъ,  вырабаты- </w:t>
      </w:r>
      <w:r>
        <w:br/>
      </w:r>
      <w:r>
        <w:t xml:space="preserve">вавшимся въ  сред*  исключительной,  въ  дали  отъ  народной  р*чи, </w:t>
      </w:r>
      <w:r>
        <w:br/>
      </w:r>
      <w:r>
        <w:t xml:space="preserve">подъ  вл1ятемъ  образцовъ  чужеземныхъ**  (стр.  30),  —  и  тЬмъ  не </w:t>
      </w:r>
      <w:r>
        <w:br/>
      </w:r>
      <w:r>
        <w:t xml:space="preserve">мен*е  онъ  лишаетъ  читателя  своей  книги  возможности  наблю- </w:t>
      </w:r>
      <w:r>
        <w:br/>
      </w:r>
      <w:r>
        <w:t xml:space="preserve">дать развипе  литературнаго  языка  Жуковскаго  и  даже  самъ </w:t>
      </w:r>
      <w:r>
        <w:br/>
      </w:r>
      <w:r>
        <w:t xml:space="preserve">его  не  наблюдаеть...</w:t>
      </w:r>
    </w:p>
    <w:p>
      <w:pPr>
        <w:pStyle w:val="Normal"/>
      </w:pPr>
      <w:r>
        <w:t xml:space="preserve">Въ  этомъ  предпочтеши  текста,  бол*е  обработаннаго  въ  ху- </w:t>
      </w:r>
      <w:r>
        <w:br/>
      </w:r>
      <w:r>
        <w:t xml:space="preserve">дожественномъ  отношеши,  первоначальному  виду  произведешй </w:t>
      </w:r>
      <w:r>
        <w:br/>
      </w:r>
      <w:r>
        <w:t xml:space="preserve">не  выражается  ли,  до  изв*стной  степени,  преобладаше  у  автора </w:t>
      </w:r>
      <w:r>
        <w:br/>
      </w:r>
      <w:r>
        <w:t xml:space="preserve">разбираемой  монографш  интереса  эстетическаго  надъ  историче- </w:t>
      </w:r>
      <w:r>
        <w:br/>
      </w:r>
      <w:r>
        <w:t xml:space="preserve">скимъ?  Эстетическ1й  разборъ  важн*йшихъ  произведешй  Жуков- </w:t>
      </w:r>
      <w:r>
        <w:br/>
      </w:r>
      <w:r>
        <w:t xml:space="preserve">скаго, сравневае  ихъ  съ  источниками  дЬйствительно  составля- </w:t>
      </w:r>
      <w:r>
        <w:br/>
      </w:r>
      <w:r>
        <w:t xml:space="preserve">ютъ  важнЬйппй  и  наибол*е  самостоятельный  отд*лъ  въ  книг* </w:t>
      </w:r>
      <w:r>
        <w:br/>
      </w:r>
      <w:r>
        <w:t xml:space="preserve">г.  Загарина.  Путемъ  этого  анализа  авторъ  старается  проникнуть </w:t>
      </w:r>
      <w:r>
        <w:br/>
      </w:r>
      <w:r>
        <w:t xml:space="preserve">въ  исторш  развипя  личности  и  поэтической  д*ятельности  поэта. </w:t>
      </w:r>
      <w:r>
        <w:br/>
      </w:r>
      <w:r>
        <w:t xml:space="preserve">Разсказъ  о  жизни  Жуковскаго  переплетается  съ  характеристи- </w:t>
      </w:r>
      <w:r>
        <w:br/>
      </w:r>
      <w:r>
        <w:t xml:space="preserve">ками его  произведенШ,  въ  которыхъ  выражались  вгьровапгя,  думы</w:t>
      </w:r>
    </w:p>
    <w:p>
      <w:pPr>
        <w:pStyle w:val="Normal"/>
      </w:pPr>
      <w:r>
        <w:t xml:space="preserve">25'</w:t>
      </w:r>
    </w:p>
    <w:p>
      <w:pPr>
        <w:pStyle w:val="Normal"/>
      </w:pPr>
      <w:r>
        <w:t xml:space="preserve">388  ЖУК0ВСК1Й..</w:t>
      </w:r>
    </w:p>
    <w:p>
      <w:pPr>
        <w:pStyle w:val="Normal"/>
      </w:pPr>
      <w:r>
        <w:t xml:space="preserve">И  настроете  автора  въ  изв-Ьстныл  ея  эпохи.  Новыхъ,  еще  не </w:t>
      </w:r>
      <w:r>
        <w:br/>
      </w:r>
      <w:r>
        <w:t xml:space="preserve">бывшихъ  въ  печати  матерхаловъ  для  б10граф1и'Жуковскаго  въ </w:t>
      </w:r>
      <w:r>
        <w:br/>
      </w:r>
      <w:r>
        <w:t xml:space="preserve">книг'Ь  г.  Загарина  не  встр-Ьчается  ^*.  Разсмотримъ,  въ  какой </w:t>
      </w:r>
      <w:r>
        <w:br/>
      </w:r>
      <w:r>
        <w:t xml:space="preserve">полногЬ  воспользовался  авторъ  сочинещя  „Жуковскхй  и  его </w:t>
      </w:r>
      <w:r>
        <w:br/>
      </w:r>
      <w:r>
        <w:t xml:space="preserve">произведешя"  матерхалами  и  мопографхями  о  Жуковскомъ,  из- </w:t>
      </w:r>
      <w:r>
        <w:br/>
      </w:r>
      <w:r>
        <w:t xml:space="preserve">данными прежде  и  большего  частш  разбросанными  по  журна- </w:t>
      </w:r>
      <w:r>
        <w:br/>
      </w:r>
      <w:r>
        <w:t xml:space="preserve">ламъ,  какимъ  методомъ  руководствовался  авторъ  при  разработке </w:t>
      </w:r>
      <w:r>
        <w:br/>
      </w:r>
      <w:r>
        <w:t xml:space="preserve">данныхъ,  вошедшихъ  въ  его  книгу,  и  какими  чертами  харак- </w:t>
      </w:r>
      <w:r>
        <w:br/>
      </w:r>
      <w:r>
        <w:t xml:space="preserve">теризуетъ  онъ  жизнь  и  произведешя  Жуковскаго.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Первая  глава  книги  г.  Загарина,  посвященная  разсказу  о </w:t>
      </w:r>
      <w:r>
        <w:br/>
      </w:r>
      <w:r>
        <w:t xml:space="preserve">дЪтств'Ь  Жуковскаго,  составлена  главнымъ  образомъ  на  осно- </w:t>
      </w:r>
      <w:r>
        <w:br/>
      </w:r>
      <w:r>
        <w:t xml:space="preserve">ваши  пгссемъ  А,  П,  Зоптагъ  къ  князю  Вяземскому^  напечатан- </w:t>
      </w:r>
      <w:r>
        <w:br/>
      </w:r>
      <w:r>
        <w:t xml:space="preserve">ныхъ  въ  „Русской  Мысли"  (1883  г.,  кн.  П)  подъ  заглавхемъ  „Вое- </w:t>
      </w:r>
      <w:r>
        <w:br/>
      </w:r>
      <w:r>
        <w:t xml:space="preserve">помипапгя  о  первыхъ  годахъ  дгыпства  Васгтгя  Андреевича  Жуков- </w:t>
      </w:r>
      <w:r>
        <w:br/>
      </w:r>
      <w:r>
        <w:t xml:space="preserve">скаго''. Еще  до  появлешя  въ  печати  эти  письма  сообщены  были </w:t>
      </w:r>
      <w:r>
        <w:br/>
      </w:r>
      <w:r>
        <w:t xml:space="preserve">Авдотьею  Петровною  Елагиною  Зейдлицу,  съ  предупреждешемъ, </w:t>
      </w:r>
      <w:r>
        <w:br/>
      </w:r>
      <w:r>
        <w:t xml:space="preserve">что  „въ  нихъ  заключается  правда  и  очень  много  поэзги^  ^•.  За- </w:t>
      </w:r>
      <w:r>
        <w:br/>
      </w:r>
      <w:r>
        <w:t xml:space="preserve">м-Ьчая,  что  разсказы  А.   П.  Зоптагъ,  „можетъ  быть,  нтьсколько </w:t>
      </w:r>
      <w:r>
        <w:br/>
      </w:r>
      <w:r>
        <w:t xml:space="preserve">украгиены  поэзгею  давнишниосъ  воспоминангй^ ,  Зейдлицъ  ограни- </w:t>
      </w:r>
      <w:r>
        <w:br/>
      </w:r>
      <w:r>
        <w:t xml:space="preserve">чился небольпшми  извлечен1ями  изъ  нихъ  того,  что  „могло </w:t>
      </w:r>
      <w:r>
        <w:br/>
      </w:r>
      <w:r>
        <w:t xml:space="preserve">служить  психологическою  окраскою  для  изображешя  Жуков- </w:t>
      </w:r>
      <w:r>
        <w:br/>
      </w:r>
      <w:r>
        <w:t xml:space="preserve">скаго**. „Будущ1е  б10графы  (прибавляетъ  онъ),  можетъ  быть, </w:t>
      </w:r>
      <w:r>
        <w:br/>
      </w:r>
      <w:r>
        <w:t xml:space="preserve">найдутъ  бол-Ье  любопытнымъ  передать  безъ  сокращешя  раз- </w:t>
      </w:r>
      <w:r>
        <w:br/>
      </w:r>
      <w:r>
        <w:t xml:space="preserve">сказъ  подруги  дЪтскихъ  забавъ  Жуковскаго,  чтЬ  составило  бы </w:t>
      </w:r>
      <w:r>
        <w:br/>
      </w:r>
      <w:r>
        <w:t xml:space="preserve">содержанье  для  повтьсши  въ  родть  сказангй,  распространяемыхъ  по </w:t>
      </w:r>
      <w:r>
        <w:br/>
      </w:r>
      <w:r>
        <w:t xml:space="preserve">свгьту  о  знамепитыхъ  людяхъ^^  ^®.  Очень  В'Ьрно  подм'Ьтилъ  д-ръ </w:t>
      </w:r>
      <w:r>
        <w:br/>
      </w:r>
      <w:r>
        <w:t xml:space="preserve">Зейдлицъ  ту  поэтическую  идеализац1Ю,  которою  окружено  дет- </w:t>
      </w:r>
      <w:r>
        <w:br/>
      </w:r>
      <w:r>
        <w:t xml:space="preserve">ство Жуковскаго  въ  „Воспоминашяхъ"   Анны  Петровны:   г-жа </w:t>
      </w:r>
      <w:r>
        <w:br/>
      </w:r>
      <w:r>
        <w:t xml:space="preserve">Зоптагъ  даже  въ  1831  году  въ  одной  изъ  пов-Ьстей  для  д*тей </w:t>
      </w:r>
      <w:r>
        <w:br/>
      </w:r>
      <w:r>
        <w:t xml:space="preserve">вывела   Катерину   Аванасьевну   Протасову    и  двухъ  ея  доче- </w:t>
      </w:r>
      <w:r>
        <w:br/>
      </w:r>
      <w:r>
        <w:t xml:space="preserve">рей— племянницъ  Жуковскаго  Марью  Андреевну  и  Александру </w:t>
      </w:r>
      <w:r>
        <w:br/>
      </w:r>
      <w:r>
        <w:t xml:space="preserve">Андреевну  ".    Конечно,    подобнаго   рода  воспоминашями    бш- </w:t>
      </w:r>
      <w:r>
        <w:br/>
      </w:r>
      <w:r>
        <w:t xml:space="preserve">графъ  Жуковскаго  долженъ  пользоваться  съ  надлежащею  осто-</w:t>
      </w:r>
    </w:p>
    <w:p>
      <w:pPr>
        <w:pStyle w:val="Normal"/>
      </w:pPr>
      <w:r>
        <w:t xml:space="preserve">Р0ЖН0СТ1Ю.</w:t>
      </w:r>
    </w:p>
    <w:p>
      <w:pPr>
        <w:pStyle w:val="Normal"/>
      </w:pPr>
      <w:r>
        <w:t xml:space="preserve">ЖУК0ВСК1Й.  389</w:t>
      </w:r>
    </w:p>
    <w:p>
      <w:pPr>
        <w:pStyle w:val="Normal"/>
      </w:pPr>
      <w:r>
        <w:t xml:space="preserve">Въ  книг'Ь  г.  Загарина  приведены  довольно  зцачительныя  вы- </w:t>
      </w:r>
      <w:r>
        <w:br/>
      </w:r>
      <w:r>
        <w:t xml:space="preserve">писки изъ  „Воспоминашй"  А.  П.  Зонтагъ.  Он*,  конечно,  оживля- </w:t>
      </w:r>
      <w:r>
        <w:br/>
      </w:r>
      <w:r>
        <w:t xml:space="preserve">ютъ  разсказъ  о  д^тств'Ь  Жуковскаго,  но  эти  воспоминашя  ав- </w:t>
      </w:r>
      <w:r>
        <w:br/>
      </w:r>
      <w:r>
        <w:t xml:space="preserve">торъ  могъ  бы  дополнить  некоторыми  подробностями,  которыя </w:t>
      </w:r>
      <w:r>
        <w:br/>
      </w:r>
      <w:r>
        <w:t xml:space="preserve">обронилъ  самъ  ЖуковскШ.  Такъ  нашъ  поэтъ  припоминаетъ,  что </w:t>
      </w:r>
      <w:r>
        <w:br/>
      </w:r>
      <w:r>
        <w:t xml:space="preserve">въ  ложк  Буниныхъ  былъ,  по  старинному  обыкновешю,  „домаш- </w:t>
      </w:r>
      <w:r>
        <w:br/>
      </w:r>
      <w:r>
        <w:t xml:space="preserve">шй  дуракъ  Варлашка"  ^® ;  что  АеанасШ  Ивановичъ  Бунинъ  за- </w:t>
      </w:r>
      <w:r>
        <w:br/>
      </w:r>
      <w:r>
        <w:t xml:space="preserve">кр^пилъ  за  Жуковскимъ  четырехъ  кр-Ьпостныхъ  людей,  изъ </w:t>
      </w:r>
      <w:r>
        <w:br/>
      </w:r>
      <w:r>
        <w:t xml:space="preserve">которыхъ  трое  были  детьми  какого-то  польскаго  выходца  и  по- </w:t>
      </w:r>
      <w:r>
        <w:br/>
      </w:r>
      <w:r>
        <w:t xml:space="preserve">тому требовали,  черезъ  б^левсшй  судъ,  чтобъ  имъ  возвращена </w:t>
      </w:r>
      <w:r>
        <w:br/>
      </w:r>
      <w:r>
        <w:t xml:space="preserve">была  свобода  ^*.  ЖуковскШ,  сознавая,  что  его  „жизнь  избало- </w:t>
      </w:r>
      <w:r>
        <w:br/>
      </w:r>
      <w:r>
        <w:t xml:space="preserve">вана была  еъ  самой  колыбели  постояннымъ  беззаботнымъ  спокой- </w:t>
      </w:r>
      <w:r>
        <w:br/>
      </w:r>
      <w:r>
        <w:t xml:space="preserve">ств1емъ"  *®,  намекаетъ,  однако,  въ  письм*  къ  А.  И.  Тургеневу, </w:t>
      </w:r>
      <w:r>
        <w:br/>
      </w:r>
      <w:r>
        <w:t xml:space="preserve">на  „вАкоторыя  особыя  обстоятельства",  подъ  вл1яшемъ  кото- </w:t>
      </w:r>
      <w:r>
        <w:br/>
      </w:r>
      <w:r>
        <w:t xml:space="preserve">рыхъ слоясилось  его  поняпе  о  любви:  „воспиташе,  семействен- </w:t>
      </w:r>
      <w:r>
        <w:br/>
      </w:r>
      <w:r>
        <w:t xml:space="preserve">ныя  связи  и  двухъ  тгьхъ^  которые  такъ  много  и  такъ  мало  па </w:t>
      </w:r>
      <w:r>
        <w:br/>
      </w:r>
      <w:r>
        <w:t xml:space="preserve">него  дгьйствовали  (т.-е.  отца  и  мать)"  ^^  „Отношетя  Жуковскаго </w:t>
      </w:r>
      <w:r>
        <w:br/>
      </w:r>
      <w:r>
        <w:t xml:space="preserve">къ  семейству  Буниныхъ  (говорить  г.  Зейдлицъ)  тяжело  ложи- </w:t>
      </w:r>
      <w:r>
        <w:br/>
      </w:r>
      <w:r>
        <w:t xml:space="preserve">лись на  его  душу...  Родная  его  мать,  какъ  она  ни  была  любима </w:t>
      </w:r>
      <w:r>
        <w:br/>
      </w:r>
      <w:r>
        <w:t xml:space="preserve">своей  госпожею,  все  же  должна  была  стоя  выслушивать  при- </w:t>
      </w:r>
      <w:r>
        <w:br/>
      </w:r>
      <w:r>
        <w:t xml:space="preserve">казашя  господь  и  не  могла  почитать  себя  равноправною  съ  про- </w:t>
      </w:r>
      <w:r>
        <w:br/>
      </w:r>
      <w:r>
        <w:t xml:space="preserve">чими членами  семейства"  ^.  Невидимому,  г.  Загаринъ  не  приз- </w:t>
      </w:r>
      <w:r>
        <w:br/>
      </w:r>
      <w:r>
        <w:t xml:space="preserve">наетъ  за  этимъ  обстоятельствомъ  особеннаго  влхяшя  на  душевное </w:t>
      </w:r>
      <w:r>
        <w:br/>
      </w:r>
      <w:r>
        <w:t xml:space="preserve">развитхе  Жуковскаго.  „Само  собою  разумеется  (говорится  на  стр. </w:t>
      </w:r>
      <w:r>
        <w:br/>
      </w:r>
      <w:r>
        <w:t xml:space="preserve">9-й  разбираемой  книги),  что  въ  сложной  обстановк'Ь  многочис- </w:t>
      </w:r>
      <w:r>
        <w:br/>
      </w:r>
      <w:r>
        <w:t xml:space="preserve">ленной дворянской  семьи,  занимавшей  и   значительное  обш;е- </w:t>
      </w:r>
      <w:r>
        <w:br/>
      </w:r>
      <w:r>
        <w:t xml:space="preserve">ственное  положеше,  д'Ьло  не  могло  обойтись  безъ  того$  чтобъ </w:t>
      </w:r>
      <w:r>
        <w:br/>
      </w:r>
      <w:r>
        <w:t xml:space="preserve">не  чувствовалась  н^Ькоторая  ненормальность  положешя  маль- </w:t>
      </w:r>
      <w:r>
        <w:br/>
      </w:r>
      <w:r>
        <w:t xml:space="preserve">чика. Получая  самъ  лучшее  по  тому  времени  воспиташе  и  обра- </w:t>
      </w:r>
      <w:r>
        <w:br/>
      </w:r>
      <w:r>
        <w:t xml:space="preserve">зоваше,  тгьмъ    самымъ  онъ   становился  съ  лгьтами  дальше  отъ </w:t>
      </w:r>
      <w:r>
        <w:br/>
      </w:r>
      <w:r>
        <w:t xml:space="preserve">своей  природной  матери.  Сверхъ  того,  хотя  онъ  формально  былъ </w:t>
      </w:r>
      <w:r>
        <w:br/>
      </w:r>
      <w:r>
        <w:t xml:space="preserve">усыновленъ  дворяниномъ,  но  мать  его  не  могла  безъ  нарушешя </w:t>
      </w:r>
      <w:r>
        <w:br/>
      </w:r>
      <w:r>
        <w:t xml:space="preserve">общепринятыхъ   условШ   обп1;ежит1я  стать  на  равную  ногу  съ </w:t>
      </w:r>
      <w:r>
        <w:br/>
      </w:r>
      <w:r>
        <w:t xml:space="preserve">другими  членами  семьи.  Самое  большее,  чЬмъ  она  зд-Ьсь  поль- </w:t>
      </w:r>
      <w:r>
        <w:br/>
      </w:r>
      <w:r>
        <w:t xml:space="preserve">зовалась, было  сначала  зваше  няни,  а  потомъ  почетное  положе- </w:t>
      </w:r>
      <w:r>
        <w:br/>
      </w:r>
      <w:r>
        <w:t xml:space="preserve">ше гЬхъ  отличаемыхъ  господами  дворовыхъ  женщинъ  которыхъ </w:t>
      </w:r>
      <w:r>
        <w:br/>
      </w:r>
      <w:r>
        <w:t xml:space="preserve">въ  пом'Ьпщчьихъ  домахъ  называли   по  имени  и  отчеству,  но</w:t>
      </w:r>
    </w:p>
    <w:p>
      <w:pPr>
        <w:pStyle w:val="Normal"/>
      </w:pPr>
      <w:r>
        <w:t xml:space="preserve">390  ЖУК0ВСК1Й.</w:t>
      </w:r>
    </w:p>
    <w:p>
      <w:pPr>
        <w:pStyle w:val="Normal"/>
      </w:pPr>
      <w:r>
        <w:t xml:space="preserve">все  же  ЫкгЬсгЬ.  съ  собою  не  сажали.  Ч'Ьмъ  ыекке  отличали </w:t>
      </w:r>
      <w:r>
        <w:br/>
      </w:r>
      <w:r>
        <w:t xml:space="preserve">мальчика  отъ  собственныхъ  д-Ьтей  Бунины,  гЬмъ  бол^е  доляшо </w:t>
      </w:r>
      <w:r>
        <w:br/>
      </w:r>
      <w:r>
        <w:t xml:space="preserve">было  чувствоваться  (к'Ьмъ?)  неравенство  въ  отношенгяхъ  ма- </w:t>
      </w:r>
      <w:r>
        <w:br/>
      </w:r>
      <w:r>
        <w:t xml:space="preserve">тери его  къ  другимъ  членамъ  семьи.  Но,  повидимому,  все  это </w:t>
      </w:r>
      <w:r>
        <w:br/>
      </w:r>
      <w:r>
        <w:t xml:space="preserve">покрывалось,  насколько  было  возможно,  благодуппемъ,  отли- </w:t>
      </w:r>
      <w:r>
        <w:br/>
      </w:r>
      <w:r>
        <w:t xml:space="preserve">чавшимъ  всю  эту  семью".  Мы  не  им-Ьемь  данныхъ,  чтобы  утвер- </w:t>
      </w:r>
      <w:r>
        <w:br/>
      </w:r>
      <w:r>
        <w:t xml:space="preserve">ждать, что  ЖуковскШ  „съ  л-Ьтами  (всл-Ьдствхе  полученнаго  имъ </w:t>
      </w:r>
      <w:r>
        <w:br/>
      </w:r>
      <w:r>
        <w:t xml:space="preserve">образовашя)  становился  дальше  отъ  своей  природной  матери''. </w:t>
      </w:r>
      <w:r>
        <w:br/>
      </w:r>
      <w:r>
        <w:t xml:space="preserve">Полнаго  уравнешя  Жуковскаго  съ  д^Ьтьми  Бунина  не  было </w:t>
      </w:r>
      <w:r>
        <w:br/>
      </w:r>
      <w:r>
        <w:t xml:space="preserve">и  быть  не  могло:  проводя  ббльшую  часть  года  въ  Тул*  (съ </w:t>
      </w:r>
      <w:r>
        <w:br/>
      </w:r>
      <w:r>
        <w:t xml:space="preserve">1790  по  1796  г.),  ребенокъ  ЖуковскШ  оторванъ  былъ  на  это </w:t>
      </w:r>
      <w:r>
        <w:br/>
      </w:r>
      <w:r>
        <w:t xml:space="preserve">время  отъ  ласки  матери  и  того,  кого  онъ  считалъ  отцомъ; </w:t>
      </w:r>
      <w:r>
        <w:br/>
      </w:r>
      <w:r>
        <w:t xml:space="preserve">позднЬе  онъ  жилъ,  вм-ЬсгЬ  съ  Андреемъ  Григорьевичемъ, </w:t>
      </w:r>
      <w:r>
        <w:br/>
      </w:r>
      <w:r>
        <w:t xml:space="preserve">отдельно  отъ  семьи  Буниныхъ  „на  чердачк*  флигеля**  **.  По </w:t>
      </w:r>
      <w:r>
        <w:br/>
      </w:r>
      <w:r>
        <w:t xml:space="preserve">собственному  признашю,  ЖуковскШ  „не  усп'Ьлъ  быть  сыномъ </w:t>
      </w:r>
      <w:r>
        <w:br/>
      </w:r>
      <w:r>
        <w:t xml:space="preserve">своей  матери:  въ  то  время,  когда  началъ  чувствовать  счаспе </w:t>
      </w:r>
      <w:r>
        <w:br/>
      </w:r>
      <w:r>
        <w:t xml:space="preserve">сыновняго  достоинства,  она  меня  оставила**  ^.  ДЪтство  Жуков- </w:t>
      </w:r>
      <w:r>
        <w:br/>
      </w:r>
      <w:r>
        <w:t xml:space="preserve">скаго протекло  не  въ  собственной  его  семыь,  и  въ  пору  юности </w:t>
      </w:r>
      <w:r>
        <w:br/>
      </w:r>
      <w:r>
        <w:t xml:space="preserve">поэтъ  им-Ьлъ  право  сказать  А.  И.  Тургеневу,  что  отецъ  и  мать </w:t>
      </w:r>
      <w:r>
        <w:br/>
      </w:r>
      <w:r>
        <w:t xml:space="preserve">такъ  много  и  такъ  мало  на  него  действовали  ^^,  и  въ  цосланш </w:t>
      </w:r>
      <w:r>
        <w:br/>
      </w:r>
      <w:r>
        <w:t xml:space="preserve">къ  тому  же  другу  воскликнуть:</w:t>
      </w:r>
    </w:p>
    <w:p>
      <w:pPr>
        <w:pStyle w:val="Normal"/>
      </w:pPr>
      <w:r>
        <w:t xml:space="preserve">Къ  младенчеству  ль  дугиа  прглскарбная  летитъ, </w:t>
      </w:r>
      <w:r>
        <w:br/>
      </w:r>
      <w:r>
        <w:t xml:space="preserve">.  Считаю  ль  радости  минувшаго?...  Какъ  мало!  ^</w:t>
      </w:r>
    </w:p>
    <w:p>
      <w:pPr>
        <w:pStyle w:val="Normal"/>
      </w:pPr>
      <w:r>
        <w:t xml:space="preserve">«к</w:t>
      </w:r>
    </w:p>
    <w:p>
      <w:pPr>
        <w:pStyle w:val="Normal"/>
      </w:pPr>
      <w:r>
        <w:t xml:space="preserve">Увлешпись  разсказами  А.  П.  Зонтагъ  о  д'Ьтскихъ  спектак- </w:t>
      </w:r>
      <w:r>
        <w:br/>
      </w:r>
      <w:r>
        <w:t xml:space="preserve">ляхъ  и  литературныхъ  заняпяхъ  ребенка  Жуковскаго  въ  дом* </w:t>
      </w:r>
      <w:r>
        <w:br/>
      </w:r>
      <w:r>
        <w:t xml:space="preserve">Варвары  Аеанасьевны  Юшковой,  г.  Загаринъ  не  обратилъ  осо- </w:t>
      </w:r>
      <w:r>
        <w:br/>
      </w:r>
      <w:r>
        <w:t xml:space="preserve">беннаго  внимашя  на  личность,  которой  принадлежала  не  по- </w:t>
      </w:r>
      <w:r>
        <w:br/>
      </w:r>
      <w:r>
        <w:t xml:space="preserve">сл-Ьдияя  роль  какъ  въ  направленш  литературныхъ  вечеровъ </w:t>
      </w:r>
      <w:r>
        <w:br/>
      </w:r>
      <w:r>
        <w:t xml:space="preserve">Юшковой,  такъ  и  въ  первоначальномъ  образованш  Жуков- </w:t>
      </w:r>
      <w:r>
        <w:br/>
      </w:r>
      <w:r>
        <w:t xml:space="preserve">скаго,— на  беофилакта  Гавриловича  Покровскаго.  Нельзя  себ* </w:t>
      </w:r>
      <w:r>
        <w:br/>
      </w:r>
      <w:r>
        <w:t xml:space="preserve">составить  в'Ьрнаго  представлешя  объ  этомъ  писател4-педагогЬ </w:t>
      </w:r>
      <w:r>
        <w:br/>
      </w:r>
      <w:r>
        <w:t xml:space="preserve">и  о  томъ  ВЛ1ЯШИ,  которое  онъ  долженъ  былъ  им-Ьть  въ  дом* </w:t>
      </w:r>
      <w:r>
        <w:br/>
      </w:r>
      <w:r>
        <w:t xml:space="preserve">Юшковой,  на  ос^оваши  сл-Ьдуюпдей  характеристики  его  въ  книгЬ </w:t>
      </w:r>
      <w:r>
        <w:br/>
      </w:r>
      <w:r>
        <w:t xml:space="preserve">г.  Загарина:  „Старшимъ  учителемъ  въ  народномъ  училищЬ </w:t>
      </w:r>
      <w:r>
        <w:br/>
      </w:r>
      <w:r>
        <w:t xml:space="preserve">(точн'Ье  было  бы  сказать:  въ  глтномъ  народномъ  учъишщгь^  соот- </w:t>
      </w:r>
      <w:r>
        <w:br/>
      </w:r>
      <w:r>
        <w:t xml:space="preserve">в'Ьтствовавшемъ  позднейшей  гимназш)  былъ  беофилактъ  Гав-</w:t>
      </w:r>
    </w:p>
    <w:p>
      <w:pPr>
        <w:pStyle w:val="Normal"/>
      </w:pPr>
      <w:r>
        <w:t xml:space="preserve">ЖУК0ВСК1Й.  391</w:t>
      </w:r>
    </w:p>
    <w:p>
      <w:pPr>
        <w:pStyle w:val="Normal"/>
      </w:pPr>
      <w:r>
        <w:t xml:space="preserve">риловичъ  Покровск1й.  То  былъ  образованный  челов'Ькъ  своего </w:t>
      </w:r>
      <w:r>
        <w:br/>
      </w:r>
      <w:r>
        <w:t xml:space="preserve">времени.  Въ   журнал*    „Пр1ятное  и   полезное   препровождеше </w:t>
      </w:r>
      <w:r>
        <w:br/>
      </w:r>
      <w:r>
        <w:t xml:space="preserve">времени"  можно  было  встретить  его  статьи  подъ  псевдонимомъ </w:t>
      </w:r>
      <w:r>
        <w:br/>
      </w:r>
      <w:r>
        <w:t xml:space="preserve">„Философа  горы  Алаунской,  живущаго  при  подошв'Ь  горы  Утлы**. </w:t>
      </w:r>
      <w:r>
        <w:br/>
      </w:r>
      <w:r>
        <w:t xml:space="preserve">Эготь  учитель  и  прежде  давалъ  уроки  Жуковскому,  когда  тотъ </w:t>
      </w:r>
      <w:r>
        <w:br/>
      </w:r>
      <w:r>
        <w:t xml:space="preserve">обучался  въ  пансюнЬ  Роде,  и  "Ьздилъ  даже  въ  Мишенское.  Онъ </w:t>
      </w:r>
      <w:r>
        <w:br/>
      </w:r>
      <w:r>
        <w:t xml:space="preserve">былъ  недоволенъ  успехами  Жуковскаго  въ  народномъ  училищ'Ь </w:t>
      </w:r>
      <w:r>
        <w:br/>
      </w:r>
      <w:r>
        <w:t xml:space="preserve">(по  математшсЬ ..)"  (стр.   5).  ПокровскШ  родился  въ   1763  году, </w:t>
      </w:r>
      <w:r>
        <w:br/>
      </w:r>
      <w:r>
        <w:t xml:space="preserve">съ  1776  года  учился  въ  С-Ьвской  семинарш,  а  съ  1783  года  въ </w:t>
      </w:r>
      <w:r>
        <w:br/>
      </w:r>
      <w:r>
        <w:t xml:space="preserve">Петербургской  учительской  гимназш.  22-го  сентября  1786  года </w:t>
      </w:r>
      <w:r>
        <w:br/>
      </w:r>
      <w:r>
        <w:t xml:space="preserve">онъ  былъ  опред'Ьленъ  учителемъ  въ  Тульское  главное  народное </w:t>
      </w:r>
      <w:r>
        <w:br/>
      </w:r>
      <w:r>
        <w:t xml:space="preserve">училище  и,  вскор-Ь  поел*   учреждешя   гимназШ,   переимено- </w:t>
      </w:r>
      <w:r>
        <w:br/>
      </w:r>
      <w:r>
        <w:t xml:space="preserve">ванъ  въ  старш1е  учители  Тульской  гимназш  (7-го  августа  1804 </w:t>
      </w:r>
      <w:r>
        <w:br/>
      </w:r>
      <w:r>
        <w:t xml:space="preserve">года).  Онъ  не  былъ  спещалистомъ  по  одной  какой-нибудь  наук*. </w:t>
      </w:r>
      <w:r>
        <w:br/>
      </w:r>
      <w:r>
        <w:t xml:space="preserve">Въ  ноябр'Ь  1800  года  ПокровскШ  „по  ордеру,  данному  по  Высо- </w:t>
      </w:r>
      <w:r>
        <w:br/>
      </w:r>
      <w:r>
        <w:t xml:space="preserve">чайшему повел'Ьнш  отъ  тульскаго   гражданскаго   губернатора </w:t>
      </w:r>
      <w:r>
        <w:br/>
      </w:r>
      <w:r>
        <w:t xml:space="preserve">Томилова,  употребленъ  былъ  для  отыскашя  торфа.  Въ  сл'Ьдую- </w:t>
      </w:r>
      <w:r>
        <w:br/>
      </w:r>
      <w:r>
        <w:t xml:space="preserve">щемъ  году  отъ  преемника  его,  генералъ-маюра  Иванова,  вторично </w:t>
      </w:r>
      <w:r>
        <w:br/>
      </w:r>
      <w:r>
        <w:t xml:space="preserve">предписано  Покровскому  отыскивать  торфъ  въ  Тульской  губер- </w:t>
      </w:r>
      <w:r>
        <w:br/>
      </w:r>
      <w:r>
        <w:t xml:space="preserve">нш.  Всл-Ьдствхе  этого  ПокровскШ  обозр'Ьлъ  всю  Тульскую  гу- </w:t>
      </w:r>
      <w:r>
        <w:br/>
      </w:r>
      <w:r>
        <w:t xml:space="preserve">берваю  и  нашелъ  во  многихъ  мЬстахъ  торфъ  и  въ  нЬкоторыхъ </w:t>
      </w:r>
      <w:r>
        <w:br/>
      </w:r>
      <w:r>
        <w:t xml:space="preserve">земляной  уголь,  о  чемъ  и  донесъ  упомянутымъ  губернаторамъ. </w:t>
      </w:r>
      <w:r>
        <w:br/>
      </w:r>
      <w:r>
        <w:t xml:space="preserve">При  преобразоваваи  Тульскаго  главнаго  народнаго  училища  въ </w:t>
      </w:r>
      <w:r>
        <w:br/>
      </w:r>
      <w:r>
        <w:t xml:space="preserve">гимназш  ПокровскШ  по  предписашю  тогдапшяго   попечителя </w:t>
      </w:r>
      <w:r>
        <w:br/>
      </w:r>
      <w:r>
        <w:t xml:space="preserve">Московскаго  учебнаго  округа  Михаила   Никитича  Муравьева, </w:t>
      </w:r>
      <w:r>
        <w:br/>
      </w:r>
      <w:r>
        <w:t xml:space="preserve">кром'Ь  своей  должности,  отправлялъ  должность  учителя  поли- </w:t>
      </w:r>
      <w:r>
        <w:br/>
      </w:r>
      <w:r>
        <w:t xml:space="preserve">тической дкопомш  и  росегйской  словесности  (съ  1804  по  1808  г.). </w:t>
      </w:r>
      <w:r>
        <w:br/>
      </w:r>
      <w:r>
        <w:t xml:space="preserve">Въ  1812  году,  ВО  время  вторжешя  непрхятеля  въ  Москву,  от- </w:t>
      </w:r>
      <w:r>
        <w:br/>
      </w:r>
      <w:r>
        <w:t xml:space="preserve">нравленъ  былъ  съ  казеннымъ  имуществомъ  гимназхи  въ  городъ </w:t>
      </w:r>
      <w:r>
        <w:br/>
      </w:r>
      <w:r>
        <w:t xml:space="preserve">Данковъ  Рязанской  губерши  и  черезъ  три  м^Ьсяца  благополучно </w:t>
      </w:r>
      <w:r>
        <w:br/>
      </w:r>
      <w:r>
        <w:t xml:space="preserve">назадъ  возвратился  *^.  Херасковъ  хвалилъ   „мысли  и  чувства </w:t>
      </w:r>
      <w:r>
        <w:br/>
      </w:r>
      <w:r>
        <w:t xml:space="preserve">Покровскаго"  ^.  Лучшего  для  себя  похвалою  ПокровскШ  считалъ </w:t>
      </w:r>
      <w:r>
        <w:br/>
      </w:r>
      <w:r>
        <w:t xml:space="preserve">наименоваше   филантропа  ^.   Онъ  восторгался  „челов'Ьколгоби- </w:t>
      </w:r>
      <w:r>
        <w:br/>
      </w:r>
      <w:r>
        <w:t xml:space="preserve">вымъ  и  нЬжнымъ"  выражешемъ  Наказа  Екатерины  П:  „Лучше </w:t>
      </w:r>
      <w:r>
        <w:br/>
      </w:r>
      <w:r>
        <w:t xml:space="preserve">простить  десять  виновныхъ,  нежели  наказать  одного  неповин- </w:t>
      </w:r>
      <w:r>
        <w:br/>
      </w:r>
      <w:r>
        <w:t xml:space="preserve">наго**  *^.  Въ  прозаической  стать*  оплакалъ  ПокровскШ  смерть </w:t>
      </w:r>
      <w:r>
        <w:br/>
      </w:r>
      <w:r>
        <w:t xml:space="preserve">этой  „челов'Ьколюбивой  и  милостивой  государыни".  Корень  всЬхъ</w:t>
      </w:r>
    </w:p>
    <w:p>
      <w:pPr>
        <w:pStyle w:val="Normal"/>
      </w:pPr>
      <w:r>
        <w:t xml:space="preserve">392  ЖУК0ВСК1Й.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челов'Ьческихъ  преступленШ,  —  по  словамъ  Покровскаго, —  есть </w:t>
      </w:r>
      <w:r>
        <w:br/>
      </w:r>
      <w:r>
        <w:t xml:space="preserve">„нев'Ьжество  со  всЬми  наперсниками  своими^.  Но  одно  просв^Ь- </w:t>
      </w:r>
      <w:r>
        <w:br/>
      </w:r>
      <w:r>
        <w:t xml:space="preserve">щете  разума  (продолжаетъ  философъ)  недостаточно:  „имогутъ </w:t>
      </w:r>
      <w:r>
        <w:br/>
      </w:r>
      <w:r>
        <w:t xml:space="preserve">ли  люди  назваться  прямо   просв'Ьщенными,  ежели  не  доброде- </w:t>
      </w:r>
      <w:r>
        <w:br/>
      </w:r>
      <w:r>
        <w:t xml:space="preserve">тельны?—  Просвещенный  разумъ,  но   развращенное   пороками </w:t>
      </w:r>
      <w:r>
        <w:br/>
      </w:r>
      <w:r>
        <w:t xml:space="preserve">сердце  пагубнЬе  самаго  нев-Ьжества...  Просв'Ьщете  и  доброде- </w:t>
      </w:r>
      <w:r>
        <w:br/>
      </w:r>
      <w:r>
        <w:t xml:space="preserve">тель! вотъ  важнЬйппе  предметы  и  цЪль  истиннаго  воспитан1я,— </w:t>
      </w:r>
      <w:r>
        <w:br/>
      </w:r>
      <w:r>
        <w:t xml:space="preserve">воспиташя,  толико  уважаемаго  просв'Ьщенными  народами,  ко- </w:t>
      </w:r>
      <w:r>
        <w:br/>
      </w:r>
      <w:r>
        <w:t xml:space="preserve">лике пренебрегаемаго  нев-еждами! — ^цЪль  истиннаго  благополу- </w:t>
      </w:r>
      <w:r>
        <w:br/>
      </w:r>
      <w:r>
        <w:t xml:space="preserve">Ч1Я  челов-Ька  и  всего  человечества"  ^^.  Улучшеше   правосуд1я </w:t>
      </w:r>
      <w:r>
        <w:br/>
      </w:r>
      <w:r>
        <w:t xml:space="preserve">въ  Росс1и  было  любимою  мечтою  филантропа.  Провожая  въ  мо- </w:t>
      </w:r>
      <w:r>
        <w:br/>
      </w:r>
      <w:r>
        <w:t xml:space="preserve">гилу Екатерину  П,  ПокровскШ  говорилъ:  „Законы  всегда  соста- </w:t>
      </w:r>
      <w:r>
        <w:br/>
      </w:r>
      <w:r>
        <w:t xml:space="preserve">вляютъ  первое  основаше  благополуч1я  народовъ;  и  они-то  суть </w:t>
      </w:r>
      <w:r>
        <w:br/>
      </w:r>
      <w:r>
        <w:t xml:space="preserve">1^лавн'ЬйШ1я  черты,  открываюпця  свойства  владыкъ  сего  мхра**  ^, </w:t>
      </w:r>
      <w:r>
        <w:br/>
      </w:r>
      <w:r>
        <w:t xml:space="preserve">Въ  царствоваше  императора  Павла  I  ПокровскШ  опять  возвра- </w:t>
      </w:r>
      <w:r>
        <w:br/>
      </w:r>
      <w:r>
        <w:t xml:space="preserve">щается къ  законамъ,  къ  правосудш:  „Благословенны  тЬ  иЬжныя </w:t>
      </w:r>
      <w:r>
        <w:br/>
      </w:r>
      <w:r>
        <w:t xml:space="preserve">и  чувствительныя  души,  тЬ  благодетельные  друзья  человече- </w:t>
      </w:r>
      <w:r>
        <w:br/>
      </w:r>
      <w:r>
        <w:t xml:space="preserve">ства, которые,  деряса  въ  рукахъ  весы  правосуд1я,  не  наклоняютъ </w:t>
      </w:r>
      <w:r>
        <w:br/>
      </w:r>
      <w:r>
        <w:t xml:space="preserve">ихъ  по  пристраст1ямъ,  которые  всемъ  сердцемъ  защищаютъ  не- </w:t>
      </w:r>
      <w:r>
        <w:br/>
      </w:r>
      <w:r>
        <w:t xml:space="preserve">винность, которые  стараются  не  отяготить,  но  облегчить  участь </w:t>
      </w:r>
      <w:r>
        <w:br/>
      </w:r>
      <w:r>
        <w:t xml:space="preserve">слабаго  человечества...  О  исполнители  правосуд1я!  что  естьли </w:t>
      </w:r>
      <w:r>
        <w:br/>
      </w:r>
      <w:r>
        <w:t xml:space="preserve">святая  вера  не  напечатлеваетъ  въ  вашемъ  сердце,  дупгЬ  и </w:t>
      </w:r>
      <w:r>
        <w:br/>
      </w:r>
      <w:r>
        <w:t xml:space="preserve">духе  сего  правосуд1я;  естьли  вы  не  внемлите  Божественному </w:t>
      </w:r>
      <w:r>
        <w:br/>
      </w:r>
      <w:r>
        <w:t xml:space="preserve">гласу  законовъ,  устами  мудрыхъ  законодателей  къ  вамъ  вошю- </w:t>
      </w:r>
      <w:r>
        <w:br/>
      </w:r>
      <w:r>
        <w:t xml:space="preserve">щему;  горе,  горе  вамъ!  —  вы  рождены  съ  слабостьми,  общими </w:t>
      </w:r>
      <w:r>
        <w:br/>
      </w:r>
      <w:r>
        <w:t xml:space="preserve">всемъ   человекамъ,  а  вы  хладнокровно   бросаете  на  нихъ  ка- </w:t>
      </w:r>
      <w:r>
        <w:br/>
      </w:r>
      <w:r>
        <w:t xml:space="preserve">мень, какъ   будто   сами  праведные"  *^.  Вступлеше  на  престолъ </w:t>
      </w:r>
      <w:r>
        <w:br/>
      </w:r>
      <w:r>
        <w:t xml:space="preserve">императора   Александра   I   ПокровскШ   приветствуетъ   такимъ </w:t>
      </w:r>
      <w:r>
        <w:br/>
      </w:r>
      <w:r>
        <w:t xml:space="preserve">предсказатемъ:   „Онъ   победитъ  ихъ  (свои  народы)    любовш, </w:t>
      </w:r>
      <w:r>
        <w:br/>
      </w:r>
      <w:r>
        <w:t xml:space="preserve">кротоспю,  милосерд1емъ.  Весы   правосуд1я   не   будутъ  накло- </w:t>
      </w:r>
      <w:r>
        <w:br/>
      </w:r>
      <w:r>
        <w:t xml:space="preserve">няться по  пристраст1ямъ.  Онъ  окончить  то  огромное  здан1е  за- </w:t>
      </w:r>
      <w:r>
        <w:br/>
      </w:r>
      <w:r>
        <w:t xml:space="preserve">коновъ, которому  Екатерина  сделала  чертежъ  въ  безсмертномъ </w:t>
      </w:r>
      <w:r>
        <w:br/>
      </w:r>
      <w:r>
        <w:t xml:space="preserve">своемъ  проекте  новаго  Уложевая.  Она  въ  немъ  оставила  нераз- </w:t>
      </w:r>
      <w:r>
        <w:br/>
      </w:r>
      <w:r>
        <w:t xml:space="preserve">решимый Гордхевъ  узелъ  потомству,  который  намъ  премудрый </w:t>
      </w:r>
      <w:r>
        <w:br/>
      </w:r>
      <w:r>
        <w:t xml:space="preserve">Александръ  не  разсечетъ  по  примеру  Македонскаго  Александра, </w:t>
      </w:r>
      <w:r>
        <w:br/>
      </w:r>
      <w:r>
        <w:t xml:space="preserve">но  развяжетъ  со  всемъ  искусствомъ  безсмертнаго  Законодателя </w:t>
      </w:r>
      <w:r>
        <w:br/>
      </w:r>
      <w:r>
        <w:t xml:space="preserve">II  темъ  пресечетъ  грубые  корни  злобы  и  коварства,  препят-</w:t>
      </w:r>
    </w:p>
    <w:p>
      <w:pPr>
        <w:pStyle w:val="Normal"/>
      </w:pPr>
      <w:r>
        <w:t xml:space="preserve">ЖУК0ВСК1Й.  393</w:t>
      </w:r>
    </w:p>
    <w:p>
      <w:pPr>
        <w:pStyle w:val="Normal"/>
      </w:pPr>
      <w:r>
        <w:t xml:space="preserve">ствуюпце  распространяться   благовоннымъ  злакамъ  правоты  и </w:t>
      </w:r>
      <w:r>
        <w:br/>
      </w:r>
      <w:r>
        <w:t xml:space="preserve">невинности"  ^.  Въ  ряд*  небольшихъ  статей  подъ   заглавхемъ </w:t>
      </w:r>
      <w:r>
        <w:br/>
      </w:r>
      <w:r>
        <w:t xml:space="preserve">„Созерщнге  природы  со  стороны  ея  экономги  относительно  ш  чело- </w:t>
      </w:r>
      <w:r>
        <w:br/>
      </w:r>
      <w:r>
        <w:t xml:space="preserve">тку"  ^  ПокровскШ,  на  основаши  сочинешя  „одного  нов'Ьйшаго </w:t>
      </w:r>
      <w:r>
        <w:br/>
      </w:r>
      <w:r>
        <w:t xml:space="preserve">философа",  разсматриваетъ  „ту  часть  &amp;кономш  природы,  кото- </w:t>
      </w:r>
      <w:r>
        <w:br/>
      </w:r>
      <w:r>
        <w:t xml:space="preserve">рая относится  собственно  къ  человеку,  а  особливо  "къ  его  участи </w:t>
      </w:r>
      <w:r>
        <w:br/>
      </w:r>
      <w:r>
        <w:t xml:space="preserve">послгь  сей  оюизни**.  Свое  извлеченге  изъ  „нов'Ьйшаго  философа" </w:t>
      </w:r>
      <w:r>
        <w:br/>
      </w:r>
      <w:r>
        <w:t xml:space="preserve">ПокровскШ  заключаетъ   сл'Ь дующими  словами:  „О  вы,  которые </w:t>
      </w:r>
      <w:r>
        <w:br/>
      </w:r>
      <w:r>
        <w:t xml:space="preserve">проливаете  слезы  въ  молчанш;  которыхъ  въ  смутные  часы  тре- </w:t>
      </w:r>
      <w:r>
        <w:br/>
      </w:r>
      <w:r>
        <w:t xml:space="preserve">вожить меланхол1Я  со  всЬми  сл'Ьдств1ями  страшныхъ  сомкЬшй! </w:t>
      </w:r>
      <w:r>
        <w:br/>
      </w:r>
      <w:r>
        <w:t xml:space="preserve">Я  бы  желалъ  хотя  вгЬсколько  спомоществовать  вашему  успо- </w:t>
      </w:r>
      <w:r>
        <w:br/>
      </w:r>
      <w:r>
        <w:t xml:space="preserve">коешю.  Ежели  вы  теперь  несете  обременительную  тяжесть,  гЬмъ </w:t>
      </w:r>
      <w:r>
        <w:br/>
      </w:r>
      <w:r>
        <w:t xml:space="preserve">радостнее  для  насъ  будетъ,  когда  ее  снимутъ.  Но  всегдашшй </w:t>
      </w:r>
      <w:r>
        <w:br/>
      </w:r>
      <w:r>
        <w:t xml:space="preserve">отвЪтъ  несчастныхъ  людей  есть:  мы  бы  охотно  желали  сносить </w:t>
      </w:r>
      <w:r>
        <w:br/>
      </w:r>
      <w:r>
        <w:t xml:space="preserve">наше  страдаше,  но  уже  недостаетъ  силъ  къ  терп^шю.  Хорошо! </w:t>
      </w:r>
      <w:r>
        <w:br/>
      </w:r>
      <w:r>
        <w:t xml:space="preserve">но...  въ  то  мгновеше,  когда  уже  н'Ьтъ  больше  возможности  сно- </w:t>
      </w:r>
      <w:r>
        <w:br/>
      </w:r>
      <w:r>
        <w:t xml:space="preserve">сить оную  —  и  кончатся  наши  страдан1я.  О  есть  ли  бъ  я  могъ </w:t>
      </w:r>
      <w:r>
        <w:br/>
      </w:r>
      <w:r>
        <w:t xml:space="preserve">отвлечь    хотя   единуй   радостный  взглядъ  къ  будущей  жизни </w:t>
      </w:r>
      <w:r>
        <w:br/>
      </w:r>
      <w:r>
        <w:t xml:space="preserve">оть  вашихъ   глазъ,  отягченныхъ  прискорб1ями,  и  унять  ваши </w:t>
      </w:r>
      <w:r>
        <w:br/>
      </w:r>
      <w:r>
        <w:t xml:space="preserve">слезы,  хотя  чрезъ  одну  улыбку!...  Релипя  есть  превосходнейшая </w:t>
      </w:r>
      <w:r>
        <w:br/>
      </w:r>
      <w:r>
        <w:t xml:space="preserve">утЬшительница;  она  говорить  о  будущей  жизни  въ  величествен- </w:t>
      </w:r>
      <w:r>
        <w:br/>
      </w:r>
      <w:r>
        <w:t xml:space="preserve">ныхъ   картинахь.  Изследываюпцй   духъ  хочеть  также  узнать </w:t>
      </w:r>
      <w:r>
        <w:br/>
      </w:r>
      <w:r>
        <w:t xml:space="preserve">физическую  возможность  дЪла.  Къ  сему  я  столько  способство- </w:t>
      </w:r>
      <w:r>
        <w:br/>
      </w:r>
      <w:r>
        <w:t xml:space="preserve">валъ,  сколько  могъ"  ^.  Но  этотъ  тульскШ  педагогъ  прошлаго </w:t>
      </w:r>
      <w:r>
        <w:br/>
      </w:r>
      <w:r>
        <w:t xml:space="preserve">в-Ька,  извлекающШ  изъ  Боннета  указашя  на  „физическую  воз- </w:t>
      </w:r>
      <w:r>
        <w:br/>
      </w:r>
      <w:r>
        <w:t xml:space="preserve">можность" будущей  жизни,  этотъ  геологъ  и  политико-экономь, — </w:t>
      </w:r>
      <w:r>
        <w:br/>
      </w:r>
      <w:r>
        <w:t xml:space="preserve">Покровск1й  всецЪло  принадлежитъ  тому  направлешю  литера- </w:t>
      </w:r>
      <w:r>
        <w:br/>
      </w:r>
      <w:r>
        <w:t xml:space="preserve">туры, которое  охватило  Жуковскаго  въ  классахь  университет- </w:t>
      </w:r>
      <w:r>
        <w:br/>
      </w:r>
      <w:r>
        <w:t xml:space="preserve">скаго  благороднаго  пансхона.  Онъ  предань  прелестямь  сельской </w:t>
      </w:r>
      <w:r>
        <w:br/>
      </w:r>
      <w:r>
        <w:t xml:space="preserve">жизни.  Въ  „сельской  неприхотливой  кущ-Ь"  своего  друга  —  въ </w:t>
      </w:r>
      <w:r>
        <w:br/>
      </w:r>
      <w:r>
        <w:t xml:space="preserve">П — щев-Ь  онъ  наслаждается  закатомь  солнца,  въ  пр1ятныя  ми- </w:t>
      </w:r>
      <w:r>
        <w:br/>
      </w:r>
      <w:r>
        <w:t xml:space="preserve">нуты деревенской  жизни — минуты,  въ  который  онъ  слагаетъ  съ </w:t>
      </w:r>
      <w:r>
        <w:br/>
      </w:r>
      <w:r>
        <w:t xml:space="preserve">себя  все  бремя  бе^д^Ьйственной  суетности, — онъ  чувствуетъ  бытге </w:t>
      </w:r>
      <w:r>
        <w:br/>
      </w:r>
      <w:r>
        <w:t xml:space="preserve">свое'',..  „Только  въ  пр1ятномъ  уединенш  сель  несокрушены  еще </w:t>
      </w:r>
      <w:r>
        <w:br/>
      </w:r>
      <w:r>
        <w:t xml:space="preserve">жертвенники   невинности  и  счаст1я"  ^^.  Больш1е   города  пред- </w:t>
      </w:r>
      <w:r>
        <w:br/>
      </w:r>
      <w:r>
        <w:t xml:space="preserve">ставляются ему  „великолепными  темницами".  Мечташя  въ  лун- </w:t>
      </w:r>
      <w:r>
        <w:br/>
      </w:r>
      <w:r>
        <w:t xml:space="preserve">ную ночь  возбуждаютъ  въ  Покровскомь  „чувство  челов-Ьколю-</w:t>
      </w:r>
    </w:p>
    <w:p>
      <w:pPr>
        <w:pStyle w:val="Normal"/>
      </w:pPr>
      <w:r>
        <w:t xml:space="preserve">394  ЖУК0ВСК1Й.</w:t>
      </w:r>
    </w:p>
    <w:p>
      <w:pPr>
        <w:pStyle w:val="Normal"/>
      </w:pPr>
      <w:r>
        <w:t xml:space="preserve">б1я"  къ  преступнымъ  узникамъ  тюрьмы,  а  вечерняя  прогулка </w:t>
      </w:r>
      <w:r>
        <w:br/>
      </w:r>
      <w:r>
        <w:t xml:space="preserve">весною  по  темному  л'Ьсу  ^  заставляетъ  его  чувствовать  б'клсшя </w:t>
      </w:r>
      <w:r>
        <w:br/>
      </w:r>
      <w:r>
        <w:t xml:space="preserve">челов'Ьческ1я  и  призывать  благотворителей  для  ихъ  исц-Ьдейя. </w:t>
      </w:r>
      <w:r>
        <w:br/>
      </w:r>
      <w:r>
        <w:t xml:space="preserve">Въ  этомъ  темномъ  л'Ьсу  мечтатель  встр-Ьчаеть  нищаго  крестья- </w:t>
      </w:r>
      <w:r>
        <w:br/>
      </w:r>
      <w:r>
        <w:t xml:space="preserve">нина, который  „жилъ  спокойно  въ  н'Ьдр'Ь  своего  семейства  до </w:t>
      </w:r>
      <w:r>
        <w:br/>
      </w:r>
      <w:r>
        <w:t xml:space="preserve">тЬхъ  поръ,  пока  плачевный  слухъ,  ужасн-Ьйнпй  громоваго  удара, </w:t>
      </w:r>
      <w:r>
        <w:br/>
      </w:r>
      <w:r>
        <w:t xml:space="preserve">поразилъ  всЬхъ  крестьянъ  той  деревни.  ВсЬ  говорили  съ  не- </w:t>
      </w:r>
      <w:r>
        <w:br/>
      </w:r>
      <w:r>
        <w:t xml:space="preserve">изъяснимымъ  сокрушетемъ  (продолжаетъ  разсказывать  нипцй), </w:t>
      </w:r>
      <w:r>
        <w:br/>
      </w:r>
      <w:r>
        <w:t xml:space="preserve">что  ихъ  продали  на  вывозъ, — ихъ  поведутъ  на  поселете  въ  диюя </w:t>
      </w:r>
      <w:r>
        <w:br/>
      </w:r>
      <w:r>
        <w:t xml:space="preserve">пустыя  степи  —  въ  М'Ьста,  ихъ  прадедами  неслыханныя — куда </w:t>
      </w:r>
      <w:r>
        <w:br/>
      </w:r>
      <w:r>
        <w:t xml:space="preserve">хищный  вранъ  утлыхъ  костей  челов'Ьческихъ  никогда  не  занаши- </w:t>
      </w:r>
      <w:r>
        <w:br/>
      </w:r>
      <w:r>
        <w:t xml:space="preserve">валъ.  Ахъ!  можно  ли  изобразить  тогдашнее  смятете  ихъ  деревни! </w:t>
      </w:r>
      <w:r>
        <w:br/>
      </w:r>
      <w:r>
        <w:t xml:space="preserve">Когда  уже  время  приблиясалось  почти  къ   глубокой  осени— </w:t>
      </w:r>
      <w:r>
        <w:br/>
      </w:r>
      <w:r>
        <w:t xml:space="preserve">когда  по  опред'Ьленш  здобнаго  рока  должно  было  оставить  свое </w:t>
      </w:r>
      <w:r>
        <w:br/>
      </w:r>
      <w:r>
        <w:t xml:space="preserve">жилище;  тогда'  всЬ  съ  неописаннымъ  воплемъ  —  съ  унышемъ, </w:t>
      </w:r>
      <w:r>
        <w:br/>
      </w:r>
      <w:r>
        <w:t xml:space="preserve">удручающимъ  душу  и  сердце — всЬ  какъ   будто   преступники, </w:t>
      </w:r>
      <w:r>
        <w:br/>
      </w:r>
      <w:r>
        <w:t xml:space="preserve">осужденные  къ  смертной  казни,  отправились  въ  путь".  Трону- </w:t>
      </w:r>
      <w:r>
        <w:br/>
      </w:r>
      <w:r>
        <w:t xml:space="preserve">тый разсказомъ  крестьянина,  потерявшаго  на  войн*  руку  и  об* </w:t>
      </w:r>
      <w:r>
        <w:br/>
      </w:r>
      <w:r>
        <w:t xml:space="preserve">ноги,  мечтатель  восклицаетъ:  „Челов'Ьки!  существа  благотвори- </w:t>
      </w:r>
      <w:r>
        <w:br/>
      </w:r>
      <w:r>
        <w:t xml:space="preserve">тельныя!  Съ  какимъ  чувствовашемъ   вы  взираете   на   слезы, </w:t>
      </w:r>
      <w:r>
        <w:br/>
      </w:r>
      <w:r>
        <w:t xml:space="preserve">вздохи,  мучешя   подобнаго   вамъ   существа,  возсылающаго  съ </w:t>
      </w:r>
      <w:r>
        <w:br/>
      </w:r>
      <w:r>
        <w:t xml:space="preserve">ними  свою  жалобу  Вездесущему  и  Всеведущему?...  Загляните </w:t>
      </w:r>
      <w:r>
        <w:br/>
      </w:r>
      <w:r>
        <w:t xml:space="preserve">внутрь  сердца  вашего:  съ  какимъ  тайнымъ  удовольствхемъ  онъ </w:t>
      </w:r>
      <w:r>
        <w:br/>
      </w:r>
      <w:r>
        <w:t xml:space="preserve">возбуждаетъ  васъ  къ  священнейшей  должности — ^любить.  Раз- </w:t>
      </w:r>
      <w:r>
        <w:br/>
      </w:r>
      <w:r>
        <w:t xml:space="preserve">сматривайте   натуру,  С1ю  милостивую   мать  вашу,  и  учитесь  у </w:t>
      </w:r>
      <w:r>
        <w:br/>
      </w:r>
      <w:r>
        <w:t xml:space="preserve">нея   благотворить.  Схя   ночь,  сш   ароматы,  С1я   роса,  сей  сонь </w:t>
      </w:r>
      <w:r>
        <w:br/>
      </w:r>
      <w:r>
        <w:t xml:space="preserve">(ахъ!  можно  ли  все  исчислить!)  суть  очевидные  знаки  ея  мило- </w:t>
      </w:r>
      <w:r>
        <w:br/>
      </w:r>
      <w:r>
        <w:t xml:space="preserve">сердая, которымъ  она  васъ  благословляетъ"  *®.  Ташя  картины </w:t>
      </w:r>
      <w:r>
        <w:br/>
      </w:r>
      <w:r>
        <w:t xml:space="preserve">проходили  передъ  нашимъ  мечтателемъ  въ  сельскомъ  уедине- </w:t>
      </w:r>
      <w:r>
        <w:br/>
      </w:r>
      <w:r>
        <w:t xml:space="preserve">ши:  „философъ  горы  Алаунской"  не  былъ  сантиментальнымъ </w:t>
      </w:r>
      <w:r>
        <w:br/>
      </w:r>
      <w:r>
        <w:t xml:space="preserve">идилликомъ;  трезвое  чувство   действительности   не  позволяло </w:t>
      </w:r>
      <w:r>
        <w:br/>
      </w:r>
      <w:r>
        <w:t xml:space="preserve">ему  предаваться  безпредметнымъ  мечтан1ямъ  романтиковъ  и  са- </w:t>
      </w:r>
      <w:r>
        <w:br/>
      </w:r>
      <w:r>
        <w:t xml:space="preserve">модовольно растравлять  въ  себе  „священную  меланхол1ю**.  При- </w:t>
      </w:r>
      <w:r>
        <w:br/>
      </w:r>
      <w:r>
        <w:t xml:space="preserve">ятель известнаго  впоследствш  князя  П.  Шаликова,  ПокровскШ </w:t>
      </w:r>
      <w:r>
        <w:br/>
      </w:r>
      <w:r>
        <w:t xml:space="preserve">философствовалъ   съ    нимъ  порою   надъ   могилами   сельскаго </w:t>
      </w:r>
      <w:r>
        <w:br/>
      </w:r>
      <w:r>
        <w:t xml:space="preserve">кладбища   при  „томномъ   меланхолическомъ   свете   луны",  но </w:t>
      </w:r>
      <w:r>
        <w:br/>
      </w:r>
      <w:r>
        <w:t xml:space="preserve">„чувствительность  его  благодарнаго  сердца**  не  имела  ничего</w:t>
      </w:r>
    </w:p>
    <w:p>
      <w:pPr>
        <w:pStyle w:val="Normal"/>
      </w:pPr>
      <w:r>
        <w:t xml:space="preserve">ЖУК0ВСК1Й.  395</w:t>
      </w:r>
    </w:p>
    <w:p>
      <w:pPr>
        <w:pStyle w:val="Normal"/>
      </w:pPr>
      <w:r>
        <w:t xml:space="preserve">похожаго  на  бол-Ьзненную  слезливость  его  собесЬдника  ^.  „Мысли </w:t>
      </w:r>
      <w:r>
        <w:br/>
      </w:r>
      <w:r>
        <w:t xml:space="preserve">и  чувства"  Покровскаго  одобрялись  не  однимъ  Херасковымъ. </w:t>
      </w:r>
      <w:r>
        <w:br/>
      </w:r>
      <w:r>
        <w:t xml:space="preserve">Въ  1813  году,  по  предложешю  министра  народнаго  просв'Ьще- </w:t>
      </w:r>
      <w:r>
        <w:br/>
      </w:r>
      <w:r>
        <w:t xml:space="preserve">шя,  сочинете  Покровскаго  подъ  назвашемъ  у^Философъ  горы  Ала- </w:t>
      </w:r>
      <w:r>
        <w:br/>
      </w:r>
      <w:r>
        <w:t xml:space="preserve">упской*^  напечатано  „на  казенный  копггь  и  за  вычетомъ  издер- </w:t>
      </w:r>
      <w:r>
        <w:br/>
      </w:r>
      <w:r>
        <w:t xml:space="preserve">жекъ  отдано  въ  его  пользу"  *^  Въ  конц*  прошлаго  вЪка  По- </w:t>
      </w:r>
      <w:r>
        <w:br/>
      </w:r>
      <w:r>
        <w:t xml:space="preserve">кровскШ  былъ  изв'Ьстн'Ьйпшмъ  изъ  тульскихъ  литераторовъ. </w:t>
      </w:r>
      <w:r>
        <w:br/>
      </w:r>
      <w:r>
        <w:t xml:space="preserve">Онъ,  несомнЬнно,  являлся  на  литературные  вечера  Юшковой  въ </w:t>
      </w:r>
      <w:r>
        <w:br/>
      </w:r>
      <w:r>
        <w:t xml:space="preserve">Тул-Ь,  гд*,  по  словамъ  г.  Загарина,  „читались  и  обсуждались </w:t>
      </w:r>
      <w:r>
        <w:br/>
      </w:r>
      <w:r>
        <w:t xml:space="preserve">св'Ьж1я  новости  литературы"  (стр.  6).  И  если,  по  мн4тю  автора </w:t>
      </w:r>
      <w:r>
        <w:br/>
      </w:r>
      <w:r>
        <w:t xml:space="preserve">разбираемой  книги,  „занят1я  старшихъ  не  остались  безъ  влхя- </w:t>
      </w:r>
      <w:r>
        <w:br/>
      </w:r>
      <w:r>
        <w:t xml:space="preserve">шя  :и  на  д-Ьтей",  если  „молодежь  составляла  собственный  лите- </w:t>
      </w:r>
      <w:r>
        <w:br/>
      </w:r>
      <w:r>
        <w:t xml:space="preserve">ратурный кружокъ"  (стр.  6),  то  можно  допустить,  что  сочинешя </w:t>
      </w:r>
      <w:r>
        <w:br/>
      </w:r>
      <w:r>
        <w:t xml:space="preserve">„Философа  горы  Алаунской"  были  изв-Ьстны  Жуковскому  до </w:t>
      </w:r>
      <w:r>
        <w:br/>
      </w:r>
      <w:r>
        <w:t xml:space="preserve">поступлен1я  его  въ  университетскШ  панс1онъ.  Тотъ  же  ПокровскШ </w:t>
      </w:r>
      <w:r>
        <w:br/>
      </w:r>
      <w:r>
        <w:t xml:space="preserve">обучалъ  всю  „молодежь",  собранную  въ  тульскомъ  дом*  Юш- </w:t>
      </w:r>
      <w:r>
        <w:br/>
      </w:r>
      <w:r>
        <w:t xml:space="preserve">ковой. Со  словъ  Зейдлица,  г.  Загаринъ  утверждаетъ,  что  „кругъ </w:t>
      </w:r>
      <w:r>
        <w:br/>
      </w:r>
      <w:r>
        <w:t xml:space="preserve">(юныхъ  подругъ  Д'Ьтства)  съ  самаго  начала  иаправгслъ  Жуков- </w:t>
      </w:r>
      <w:r>
        <w:br/>
      </w:r>
      <w:r>
        <w:t xml:space="preserve">скаго  и  на  путь  целомудренной,  задумчивой  лирики"  (стр.  7). </w:t>
      </w:r>
      <w:r>
        <w:br/>
      </w:r>
      <w:r>
        <w:t xml:space="preserve">Это  мнЬше  нельзя  принять  безъ  значительныхъ  ограничешй. </w:t>
      </w:r>
      <w:r>
        <w:br/>
      </w:r>
      <w:r>
        <w:t xml:space="preserve">Припомнимъ,  что  въ  университетскомъ  панс10нЬ  сочинешя  По- </w:t>
      </w:r>
      <w:r>
        <w:br/>
      </w:r>
      <w:r>
        <w:t xml:space="preserve">кровскаго входили  въ  кругъ  обязательпаго  впЬкласснаго  чтешя </w:t>
      </w:r>
      <w:r>
        <w:br/>
      </w:r>
      <w:r>
        <w:t xml:space="preserve">воспитанниковъ.  Мы  сочли  необходимымъ  возстановить  истин- </w:t>
      </w:r>
      <w:r>
        <w:br/>
      </w:r>
      <w:r>
        <w:t xml:space="preserve">ныя  черты  этого  филантропа  и  педагога  -  писателя,  исключив- </w:t>
      </w:r>
      <w:r>
        <w:br/>
      </w:r>
      <w:r>
        <w:t xml:space="preserve">шаго  Жуковскаго  изъ  высшаго  народнаго  училшца, — черты,  не- </w:t>
      </w:r>
      <w:r>
        <w:br/>
      </w:r>
      <w:r>
        <w:t xml:space="preserve">редко затемняемый  въ  б10граф1яхъ  Жуковскаго.  Одинъ  изъ </w:t>
      </w:r>
      <w:r>
        <w:br/>
      </w:r>
      <w:r>
        <w:t xml:space="preserve">друзей  поэта,  П.  А.  Плетневъ,  говорить  о  школьныхъ  занятхяхъ </w:t>
      </w:r>
      <w:r>
        <w:br/>
      </w:r>
      <w:r>
        <w:t xml:space="preserve">его  въ  Тул'Ь:  „Первые  опыты  собственно  называемаго  ученая  не </w:t>
      </w:r>
      <w:r>
        <w:br/>
      </w:r>
      <w:r>
        <w:t xml:space="preserve">принесли  большой  пользы  Жуковскому,  потому  что  наставники </w:t>
      </w:r>
      <w:r>
        <w:br/>
      </w:r>
      <w:r>
        <w:t xml:space="preserve">не  угадали  его  призвашя.  Изъ  него  хогЬли  сделать  математика, </w:t>
      </w:r>
      <w:r>
        <w:br/>
      </w:r>
      <w:r>
        <w:t xml:space="preserve">а  онъ  все  оставлялъ  для  поэзш.  Страсть  къ  сочиненхямъ  те- </w:t>
      </w:r>
      <w:r>
        <w:br/>
      </w:r>
      <w:r>
        <w:t xml:space="preserve">атральнымъ  обыкновенно  прежде  всего  раскрывается  въ  д^тяхъ </w:t>
      </w:r>
      <w:r>
        <w:br/>
      </w:r>
      <w:r>
        <w:t xml:space="preserve">съ  живымъ  воображетемъ.  Она  овладела  и  Жуковскимъ,  лишь </w:t>
      </w:r>
      <w:r>
        <w:br/>
      </w:r>
      <w:r>
        <w:t xml:space="preserve">только  поместили  его  въ  Тульское  народное  училшце.  Рев- </w:t>
      </w:r>
      <w:r>
        <w:br/>
      </w:r>
      <w:r>
        <w:t xml:space="preserve">ностный къ  должности  своей  учитель,  6.  Г.  Покровскхй,  выве- </w:t>
      </w:r>
      <w:r>
        <w:br/>
      </w:r>
      <w:r>
        <w:t xml:space="preserve">денъ  былъ  изъ  терп'Ьшя  певнимательиымъ  ученикомъ,  р'Ьшился, </w:t>
      </w:r>
      <w:r>
        <w:br/>
      </w:r>
      <w:r>
        <w:t xml:space="preserve">въ  назидаше  товарищамъ  Жуковскаго,  исключить  его  изъ  учи-</w:t>
      </w:r>
    </w:p>
    <w:p>
      <w:pPr>
        <w:pStyle w:val="Normal"/>
      </w:pPr>
      <w:r>
        <w:t xml:space="preserve">396  ЖУК0ВСК1Й.</w:t>
      </w:r>
    </w:p>
    <w:p>
      <w:pPr>
        <w:pStyle w:val="Normal"/>
      </w:pPr>
      <w:r>
        <w:t xml:space="preserve">лшца"  *^.  Справедлив'Ье  было  бы  сказать,  что  въ  Тул*,  изба- </w:t>
      </w:r>
      <w:r>
        <w:br/>
      </w:r>
      <w:r>
        <w:t xml:space="preserve">лованный прелестями  Д'Ьтскихъ  забавъ  д-Ьвическаго  круга,  Жу- </w:t>
      </w:r>
      <w:r>
        <w:br/>
      </w:r>
      <w:r>
        <w:t xml:space="preserve">К0ВСК1Й  не  впималъ  серьезному  учешю  общественной  школы. </w:t>
      </w:r>
      <w:r>
        <w:br/>
      </w:r>
      <w:r>
        <w:t xml:space="preserve">Нужно  было  оторвать  его  отъ  этого  очаровашя,  чтобы  заставить </w:t>
      </w:r>
      <w:r>
        <w:br/>
      </w:r>
      <w:r>
        <w:t xml:space="preserve">его  учиться.  И  въ  началЬ  1797  года  Жуковсюй  дЬйствительно </w:t>
      </w:r>
      <w:r>
        <w:br/>
      </w:r>
      <w:r>
        <w:t xml:space="preserve">оторванъ  былъ  отъ  любимицъ  детства,  онъ  былъ  отвезенъ  въ </w:t>
      </w:r>
      <w:r>
        <w:br/>
      </w:r>
      <w:r>
        <w:t xml:space="preserve">Москву  и  пом-Ьщень  въ  университетскШ  благородный  панс10нъ: </w:t>
      </w:r>
      <w:r>
        <w:br/>
      </w:r>
      <w:r>
        <w:t xml:space="preserve">на  новой  почв*  началась  пора  серьезнаго  учешя,  которому </w:t>
      </w:r>
      <w:r>
        <w:br/>
      </w:r>
      <w:r>
        <w:t xml:space="preserve">отдался  Жуковск1й  со  всЬмъ  жаромъ  юношескаго  одушевлешя. </w:t>
      </w:r>
      <w:r>
        <w:br/>
      </w:r>
      <w:r>
        <w:t xml:space="preserve">Новыми  симпат1ями,  новыми  сердечными  связями  согр'Ьта  была </w:t>
      </w:r>
      <w:r>
        <w:br/>
      </w:r>
      <w:r>
        <w:t xml:space="preserve">эта  пора  его  московской  школьной  жизни;  простое,  нЬжное </w:t>
      </w:r>
      <w:r>
        <w:br/>
      </w:r>
      <w:r>
        <w:t xml:space="preserve">сердце  провинщала  широко  открылась  вл1янш  слова  и  нрав- </w:t>
      </w:r>
      <w:r>
        <w:br/>
      </w:r>
      <w:r>
        <w:t xml:space="preserve">ственному, обаянш  новыхъ  друзей  и  наставниковъ,  не  давав- </w:t>
      </w:r>
      <w:r>
        <w:br/>
      </w:r>
      <w:r>
        <w:t xml:space="preserve">шихъ  классныхъ  уроковъ...</w:t>
      </w:r>
    </w:p>
    <w:p>
      <w:pPr>
        <w:pStyle w:val="Normal"/>
      </w:pPr>
      <w:r>
        <w:t xml:space="preserve">Время  учешя  Жуковскаго  въ  университетскомъ  благород- </w:t>
      </w:r>
      <w:r>
        <w:br/>
      </w:r>
      <w:r>
        <w:t xml:space="preserve">номъ  пансхон*  составляетъ  безспорно  важнейшую  эпоху  въ  его </w:t>
      </w:r>
      <w:r>
        <w:br/>
      </w:r>
      <w:r>
        <w:t xml:space="preserve">жизни,  до  сихъ  поръ  недостаточно  оц-Ьненную.  Съ  особеннымъ </w:t>
      </w:r>
      <w:r>
        <w:br/>
      </w:r>
      <w:r>
        <w:t xml:space="preserve">внимашемъ  долженъ  остановиться  на  изучеши  этой  эпохи  бю- </w:t>
      </w:r>
      <w:r>
        <w:br/>
      </w:r>
      <w:r>
        <w:t xml:space="preserve">графъ  Жуковскаго.  Въ  книг*  г.  Загарина  посвящено  нЬсколько </w:t>
      </w:r>
      <w:r>
        <w:br/>
      </w:r>
      <w:r>
        <w:t xml:space="preserve">страницъ  характеристик*  этого  учебнаго  заведешя,  памятнаго </w:t>
      </w:r>
      <w:r>
        <w:br/>
      </w:r>
      <w:r>
        <w:t xml:space="preserve">„русскому  просв-Ьп^етю  на  ряду  съ  университетомъ,  въ  нЬдрахъ </w:t>
      </w:r>
      <w:r>
        <w:br/>
      </w:r>
      <w:r>
        <w:t xml:space="preserve">котораго  (оно)  получило  свое  основаше  на  24-мъ  году  его  суще- </w:t>
      </w:r>
      <w:r>
        <w:br/>
      </w:r>
      <w:r>
        <w:t xml:space="preserve">ствовашя"  (стр.  9).  Уже  при  разсказ'Ь  о  возникновенш  уни- </w:t>
      </w:r>
      <w:r>
        <w:br/>
      </w:r>
      <w:r>
        <w:t xml:space="preserve">верситетскаго  пансюна  г.  Загарияъ  выдаеть  тотъ  мутный  источ- </w:t>
      </w:r>
      <w:r>
        <w:br/>
      </w:r>
      <w:r>
        <w:t xml:space="preserve">никъ,  которымъ  онъ  счелъ  возможнымъ  пользоваться,  обходя </w:t>
      </w:r>
      <w:r>
        <w:br/>
      </w:r>
      <w:r>
        <w:t xml:space="preserve">свидетельства  историческихъ  документовъ:  это — книга  Н.  В.  Су- </w:t>
      </w:r>
      <w:r>
        <w:br/>
      </w:r>
      <w:r>
        <w:t xml:space="preserve">шкова  „Московски  университетски  благородный  пансшнъ  и </w:t>
      </w:r>
      <w:r>
        <w:br/>
      </w:r>
      <w:r>
        <w:t xml:space="preserve">воспитанники  Московскаго  университета,  гимназ1й  его,  уни- </w:t>
      </w:r>
      <w:r>
        <w:br/>
      </w:r>
      <w:r>
        <w:t xml:space="preserve">верситетскаго  благороднаго  пансхона  и  Дружескаго  Общества** </w:t>
      </w:r>
      <w:r>
        <w:br/>
      </w:r>
      <w:r>
        <w:t xml:space="preserve">(Москва,  1858  г.,  въ  4-ку).  Со  словъ  г.  Сушкова,  авторъ  разби- </w:t>
      </w:r>
      <w:r>
        <w:br/>
      </w:r>
      <w:r>
        <w:t xml:space="preserve">раемой книги  такъ  разсказываетъ  объ  учрежденш  университет- </w:t>
      </w:r>
      <w:r>
        <w:br/>
      </w:r>
      <w:r>
        <w:t xml:space="preserve">скаго  благороднаго  панс1она:  „Основатель  университета  учре- </w:t>
      </w:r>
      <w:r>
        <w:br/>
      </w:r>
      <w:r>
        <w:t xml:space="preserve">дилъ  при  немъ  дв*  гимназхи:  для  дворянъ  и  разночинцевъ. </w:t>
      </w:r>
      <w:r>
        <w:br/>
      </w:r>
      <w:r>
        <w:t xml:space="preserve">Одинъ  изъ  кураторовъ  университета,  поэтъ  Херасковъ,  открылъ </w:t>
      </w:r>
      <w:r>
        <w:br/>
      </w:r>
      <w:r>
        <w:t xml:space="preserve">въ  1779  году  особые  классы  для  воспитанниковъ  гимназш  дво- </w:t>
      </w:r>
      <w:r>
        <w:br/>
      </w:r>
      <w:r>
        <w:t xml:space="preserve">рянской, которые  до  того  времени  учились  въ  классахъ  общихъ </w:t>
      </w:r>
      <w:r>
        <w:br/>
      </w:r>
      <w:r>
        <w:t xml:space="preserve">совм'Ьстно  съ  разночинцами,   а  въ   1783  году  вывелъ  ихъ  изъ</w:t>
      </w:r>
    </w:p>
    <w:p>
      <w:pPr>
        <w:pStyle w:val="Normal"/>
      </w:pPr>
      <w:r>
        <w:t xml:space="preserve">ЖУК0ВСК1Й.  397    ^</w:t>
      </w:r>
    </w:p>
    <w:p>
      <w:pPr>
        <w:pStyle w:val="Normal"/>
      </w:pPr>
      <w:r>
        <w:t xml:space="preserve">университетскаго  здашя  (уже  на  углу  Моховой  и  Никитской)  ^^^ </w:t>
      </w:r>
      <w:r>
        <w:br/>
      </w:r>
      <w:r>
        <w:t xml:space="preserve">въ  особый   домъ,  купленный   по   смежности   его   со  дворомъ </w:t>
      </w:r>
      <w:r>
        <w:br/>
      </w:r>
      <w:r>
        <w:t xml:space="preserve">университета.   Впосл-Ьдствы  кураторъ  Мелиссино  отдгьлилъ  это </w:t>
      </w:r>
      <w:r>
        <w:br/>
      </w:r>
      <w:r>
        <w:t xml:space="preserve">учреждеше  совершенно  и  перевелъ  его  на   Тверскую,  въ  при- </w:t>
      </w:r>
      <w:r>
        <w:br/>
      </w:r>
      <w:r>
        <w:t xml:space="preserve">юдъ  Успешя  на  Овражк-Ь,  между  Долгоруковскимъ  и  Враж- </w:t>
      </w:r>
      <w:r>
        <w:br/>
      </w:r>
      <w:r>
        <w:t xml:space="preserve">скимъ  (Газетнымъ)  переулками.  Такъ  было  положено  основаше </w:t>
      </w:r>
      <w:r>
        <w:br/>
      </w:r>
      <w:r>
        <w:t xml:space="preserve">вольному   благородному    панс10ну"    (стр.    9  — 10).    По    самому </w:t>
      </w:r>
      <w:r>
        <w:br/>
      </w:r>
      <w:r>
        <w:t xml:space="preserve">уставу  гимназ1й  Московскаго  университета,  дворянской  и  раз- </w:t>
      </w:r>
      <w:r>
        <w:br/>
      </w:r>
      <w:r>
        <w:t xml:space="preserve">ночинской,  ученики   ихъ   не   должны  были  пользоваться  од- </w:t>
      </w:r>
      <w:r>
        <w:br/>
      </w:r>
      <w:r>
        <w:t xml:space="preserve">нинъ   и   гЬмъ  же  общимъ   преподавашемъ,    и   такое   разгра- </w:t>
      </w:r>
      <w:r>
        <w:br/>
      </w:r>
      <w:r>
        <w:t xml:space="preserve">ничеше  д-Ьйствительно  существовало  въ  гимназ1яхъ  универси- </w:t>
      </w:r>
      <w:r>
        <w:br/>
      </w:r>
      <w:r>
        <w:t xml:space="preserve">тета съ  первыхъ  годовъ  его  существован1я:  дворянская  гимна- </w:t>
      </w:r>
      <w:r>
        <w:br/>
      </w:r>
      <w:r>
        <w:t xml:space="preserve">31Я,  съ  ссимаго  начета  своего  существовапгЯу  отличалась  отъ  разно- </w:t>
      </w:r>
      <w:r>
        <w:br/>
      </w:r>
      <w:r>
        <w:t xml:space="preserve">чинской тЬмъ  обил1емъ  и  разнообраз1емъ  предметовъ,  которые </w:t>
      </w:r>
      <w:r>
        <w:br/>
      </w:r>
      <w:r>
        <w:t xml:space="preserve">отм^тилъ  въ  поздн^йшемъ  учебномъ  план-Ь  университетскаго </w:t>
      </w:r>
      <w:r>
        <w:br/>
      </w:r>
      <w:r>
        <w:t xml:space="preserve">панеюна  г.  Загаринъ:  панс1онъ,  повидимому,  насл-Ьдовалъ  это </w:t>
      </w:r>
      <w:r>
        <w:br/>
      </w:r>
      <w:r>
        <w:t xml:space="preserve">богатство  отъ  старой  дворянской  гимназш  университета.  Въ  то </w:t>
      </w:r>
      <w:r>
        <w:br/>
      </w:r>
      <w:r>
        <w:t xml:space="preserve">время,  какъ  въ  разночинской  гимназш  только  четыре  учителя </w:t>
      </w:r>
      <w:r>
        <w:br/>
      </w:r>
      <w:r>
        <w:t xml:space="preserve">преподавали:  Законъ  БожШ,  риторику,  шитику,  греческШ  языкъ, </w:t>
      </w:r>
      <w:r>
        <w:br/>
      </w:r>
      <w:r>
        <w:t xml:space="preserve">геометрш  (для  посл'Ьднихъ  четырехъ  предметовъ  одинъ  настав- </w:t>
      </w:r>
      <w:r>
        <w:br/>
      </w:r>
      <w:r>
        <w:t xml:space="preserve">никъ),  латинскШ  синтаксисъ,  латинскую  этимолопю  и  чтете, — </w:t>
      </w:r>
      <w:r>
        <w:br/>
      </w:r>
      <w:r>
        <w:t xml:space="preserve">въ  дворянской  гимназ1и  27  преподавателей  обучали  „благород- </w:t>
      </w:r>
      <w:r>
        <w:br/>
      </w:r>
      <w:r>
        <w:t xml:space="preserve">ное юношество  разнымъ  наукамъ  и  искусствамъ"  **.  Въ  первое </w:t>
      </w:r>
      <w:r>
        <w:br/>
      </w:r>
      <w:r>
        <w:t xml:space="preserve">время  своего  существован1я  вольный  благородный  пансюнъ  со- </w:t>
      </w:r>
      <w:r>
        <w:br/>
      </w:r>
      <w:r>
        <w:t xml:space="preserve">ставлялъ  какъ  бы  особое  отд-Ьлеше  дворянской  гимназш  уни- </w:t>
      </w:r>
      <w:r>
        <w:br/>
      </w:r>
      <w:r>
        <w:t xml:space="preserve">верситета— нештатное  (отсюда  и  назвате  „вольный"),  а  не  дво- </w:t>
      </w:r>
      <w:r>
        <w:br/>
      </w:r>
      <w:r>
        <w:t xml:space="preserve">рянскую гимназш,  выд'Ьленную  Херасковымъ  изъ  общиосъ  клас- </w:t>
      </w:r>
      <w:r>
        <w:br/>
      </w:r>
      <w:r>
        <w:t xml:space="preserve">еовъ  университетскихъ  гимназ1й.  Вотъ  что  разсказываетъ  о  на- </w:t>
      </w:r>
      <w:r>
        <w:br/>
      </w:r>
      <w:r>
        <w:t xml:space="preserve">чал*  университетскаго  благороднаго  панеюна  П.  П.  Страховъ: </w:t>
      </w:r>
      <w:r>
        <w:br/>
      </w:r>
      <w:r>
        <w:t xml:space="preserve">„Какъ   въ   первое   время  по  открыли   гимназШ  было  немного </w:t>
      </w:r>
      <w:r>
        <w:br/>
      </w:r>
      <w:r>
        <w:t xml:space="preserve">охотниковъ  на  штатное  содерлсаше  въ  дворянской  гимназш  и </w:t>
      </w:r>
      <w:r>
        <w:br/>
      </w:r>
      <w:r>
        <w:t xml:space="preserve">потому  еъ  этомъ  отдгьленш  было  довольно  простору,  а  притомъ </w:t>
      </w:r>
      <w:r>
        <w:br/>
      </w:r>
      <w:r>
        <w:t xml:space="preserve">явились  изъ  иногородныхъ  дворянъ  желавшхе  пом'Ьстить  своихъ </w:t>
      </w:r>
      <w:r>
        <w:br/>
      </w:r>
      <w:r>
        <w:t xml:space="preserve">д-Ьтей  въ  гимназш  такъ,  чтобы  они  за  опред'Ьленный  взносъ </w:t>
      </w:r>
      <w:r>
        <w:br/>
      </w:r>
      <w:r>
        <w:t xml:space="preserve">денегъ   пользовались   пом'Ьщешемъ,  столомъ,  подъ   непосред- </w:t>
      </w:r>
      <w:r>
        <w:br/>
      </w:r>
      <w:r>
        <w:t xml:space="preserve">ственнымъ  блиягайшимъ  надзоромъ  университетскаго  началь- </w:t>
      </w:r>
      <w:r>
        <w:br/>
      </w:r>
      <w:r>
        <w:t xml:space="preserve">ства,— и  этому  справедливому  желашю  родителей  дирекщя  уни-</w:t>
      </w:r>
    </w:p>
    <w:p>
      <w:pPr>
        <w:pStyle w:val="Normal"/>
      </w:pPr>
      <w:r>
        <w:t xml:space="preserve">398  ЖУК0ВСК1Й.</w:t>
      </w:r>
    </w:p>
    <w:p>
      <w:pPr>
        <w:pStyle w:val="Normal"/>
      </w:pPr>
      <w:r>
        <w:t xml:space="preserve">верситета  не  отказывала.  Таше  мальчики  жили  вмтьстть  съ  штат- </w:t>
      </w:r>
      <w:r>
        <w:br/>
      </w:r>
      <w:r>
        <w:t xml:space="preserve">ными учениками  па  дворянской  половить^  съ  ними  же  вм'ЬстЬ </w:t>
      </w:r>
      <w:r>
        <w:br/>
      </w:r>
      <w:r>
        <w:t xml:space="preserve">об'Ьдали  и  ужинали;  но  постели,  одежду,  книги  и  всЪ  учебныя </w:t>
      </w:r>
      <w:r>
        <w:br/>
      </w:r>
      <w:r>
        <w:t xml:space="preserve">пособ1Я  должны   были   им'Ьть    свои   собственныя;  однакоже  не </w:t>
      </w:r>
      <w:r>
        <w:br/>
      </w:r>
      <w:r>
        <w:t xml:space="preserve">могли  носить  форменнаго  платья,  одинаковаго  со  штатными  уче- </w:t>
      </w:r>
      <w:r>
        <w:br/>
      </w:r>
      <w:r>
        <w:t xml:space="preserve">пиками- дворянами.   Но   когда    охотниковъ   такихъ   обучаться  еь </w:t>
      </w:r>
      <w:r>
        <w:br/>
      </w:r>
      <w:r>
        <w:t xml:space="preserve">гимназги  съ  платою  за  содержанье  стало  являться  такое  число, </w:t>
      </w:r>
      <w:r>
        <w:br/>
      </w:r>
      <w:r>
        <w:t xml:space="preserve">что  дирекщя  не  им'Ьла  уже  достаточнаго  пом-Ьщетя  для  нихъ, </w:t>
      </w:r>
      <w:r>
        <w:br/>
      </w:r>
      <w:r>
        <w:t xml:space="preserve">да  и  не  могла  безъ  дозволешя  правительства  выходить  за  пре- </w:t>
      </w:r>
      <w:r>
        <w:br/>
      </w:r>
      <w:r>
        <w:t xml:space="preserve">делы, предписанные  положетемъ  о  числ^Ь  пггатныхъ  воспитан- </w:t>
      </w:r>
      <w:r>
        <w:br/>
      </w:r>
      <w:r>
        <w:t xml:space="preserve">никовъ,  тогда  университетская  конференщя,  поставивъ  сш  обсто- </w:t>
      </w:r>
      <w:r>
        <w:br/>
      </w:r>
      <w:r>
        <w:t xml:space="preserve">ятельства на  видъ,  испрапшвала  дозволешя  учредить  при  учи- </w:t>
      </w:r>
      <w:r>
        <w:br/>
      </w:r>
      <w:r>
        <w:t xml:space="preserve">верситетскгсхъ  гги€назгяхъ  ^  панс10нъ  для  благородныхъ  дЬтей, </w:t>
      </w:r>
      <w:r>
        <w:br/>
      </w:r>
      <w:r>
        <w:t xml:space="preserve">на  что  и  воспосл-Ьдовало  разр-Ьшеше  въ  1779  году.  ВсЬхъ  пан- </w:t>
      </w:r>
      <w:r>
        <w:br/>
      </w:r>
      <w:r>
        <w:t xml:space="preserve">с1онеровъ   изъ   гимназическихъ   дворянскихъ   камеръ   вывели </w:t>
      </w:r>
      <w:r>
        <w:br/>
      </w:r>
      <w:r>
        <w:t xml:space="preserve">тогда  въ  особый   деревянный   двуэтажный   домъ,  стоявппй  на </w:t>
      </w:r>
      <w:r>
        <w:br/>
      </w:r>
      <w:r>
        <w:t xml:space="preserve">заднемъ  двор*  университета;  и  какъ  содержаше  этого  пансюна </w:t>
      </w:r>
      <w:r>
        <w:br/>
      </w:r>
      <w:r>
        <w:t xml:space="preserve">составило  экономическую  статью,  а  пггатные  воспитанники  жили </w:t>
      </w:r>
      <w:r>
        <w:br/>
      </w:r>
      <w:r>
        <w:t xml:space="preserve">въ  здати  у  Воскресенскихъ  воротъ  Китая-города,  то  непосред- </w:t>
      </w:r>
      <w:r>
        <w:br/>
      </w:r>
      <w:r>
        <w:t xml:space="preserve">ственный надзоръ  какъ  за  самымъ  содержашемъ  и  продоволь- </w:t>
      </w:r>
      <w:r>
        <w:br/>
      </w:r>
      <w:r>
        <w:t xml:space="preserve">ствхемъ,  такъ  и  за  поведетемъ   воспитанниковъ  -  панс10неровъ </w:t>
      </w:r>
      <w:r>
        <w:br/>
      </w:r>
      <w:r>
        <w:t xml:space="preserve">препорученъ   былъ   эконому   университета  Ивану  Прохоровичу </w:t>
      </w:r>
      <w:r>
        <w:br/>
      </w:r>
      <w:r>
        <w:t xml:space="preserve">Крупеникову,  жившему  въ  Р-Ьпнинскомъ  дом-Ь;  сш  пансюнеры </w:t>
      </w:r>
      <w:r>
        <w:br/>
      </w:r>
      <w:r>
        <w:t xml:space="preserve">ходили  по  прежнему  въ  классы  гимназш  и  по  ученш  своему </w:t>
      </w:r>
      <w:r>
        <w:br/>
      </w:r>
      <w:r>
        <w:t xml:space="preserve">оставались  наравн'Ь  съ  своекоштными  гимназистами  подъ  над- </w:t>
      </w:r>
      <w:r>
        <w:br/>
      </w:r>
      <w:r>
        <w:t xml:space="preserve">зоромъ  инспектора"  ^.  УниверситетскШ  благородный  пансюнъ, </w:t>
      </w:r>
      <w:r>
        <w:br/>
      </w:r>
      <w:r>
        <w:t xml:space="preserve">какъ  видно  изъ  этого  разсказа,  сложился  не  вдругъ:  йе  &amp;с1о </w:t>
      </w:r>
      <w:r>
        <w:br/>
      </w:r>
      <w:r>
        <w:t xml:space="preserve">онъ  существовалъ  уже  до  1779  года;  вотъ  почему  и  время  его </w:t>
      </w:r>
      <w:r>
        <w:br/>
      </w:r>
      <w:r>
        <w:t xml:space="preserve">основашя  самимъ  же  уни^ерситетомъ  определялось  различно: </w:t>
      </w:r>
      <w:r>
        <w:br/>
      </w:r>
      <w:r>
        <w:t xml:space="preserve">въ  „Объявлешяхъ  о  благородномъ  пансюн*,  учрежденномъ  при </w:t>
      </w:r>
      <w:r>
        <w:br/>
      </w:r>
      <w:r>
        <w:t xml:space="preserve">Императорскомъ  Московскомъ  университетЬ", — го  домъ  основашя </w:t>
      </w:r>
      <w:r>
        <w:br/>
      </w:r>
      <w:r>
        <w:t xml:space="preserve">его  указывается  то  1776-й  (напр.,въ  Объявленш  1810  г.),  то  1779-й </w:t>
      </w:r>
      <w:r>
        <w:br/>
      </w:r>
      <w:r>
        <w:t xml:space="preserve">(напр.,  въ  Объявлёши  1802  года).  На  первое  время  воспитанники </w:t>
      </w:r>
      <w:r>
        <w:br/>
      </w:r>
      <w:r>
        <w:t xml:space="preserve">университетскаго  вольнаго  пансхона  были  вм-ЬсгЬ  и  учениками </w:t>
      </w:r>
      <w:r>
        <w:br/>
      </w:r>
      <w:r>
        <w:t xml:space="preserve">дворянской  гимназш  университета,  т. -е.  занимали  въ  послед- </w:t>
      </w:r>
      <w:r>
        <w:br/>
      </w:r>
      <w:r>
        <w:t xml:space="preserve">ней такое  же  положеше,  какъ  и  пансхонеры  теперепшихъ  гим- </w:t>
      </w:r>
      <w:r>
        <w:br/>
      </w:r>
      <w:r>
        <w:t xml:space="preserve">наз1й:  отъ  программы  преподавашя,  от1&gt;  учебнаго  плана  до  лич-</w:t>
      </w:r>
    </w:p>
    <w:p>
      <w:pPr>
        <w:pStyle w:val="Normal"/>
      </w:pPr>
      <w:r>
        <w:t xml:space="preserve">жуковек1й.  399</w:t>
      </w:r>
    </w:p>
    <w:p>
      <w:pPr>
        <w:pStyle w:val="Normal"/>
      </w:pPr>
      <w:r>
        <w:t xml:space="preserve">ностей  преподавателей.  Съ  течетемъ  времени  число  воспитан- </w:t>
      </w:r>
      <w:r>
        <w:br/>
      </w:r>
      <w:r>
        <w:t xml:space="preserve">никовъ  университетскаго  благороднаго  панс1она  увеличилось; </w:t>
      </w:r>
      <w:r>
        <w:br/>
      </w:r>
      <w:r>
        <w:t xml:space="preserve">классы  университетской  гимназш  стали  для  нихъ  тЬсны.  Чув- </w:t>
      </w:r>
      <w:r>
        <w:br/>
      </w:r>
      <w:r>
        <w:t xml:space="preserve">ствовалась необходимость  выд'Ьлить  пансюнеровъ  изъ  классовъ </w:t>
      </w:r>
      <w:r>
        <w:br/>
      </w:r>
      <w:r>
        <w:t xml:space="preserve">гимназш,  дать  имъ  особыхъ  преподавателей,  словомъ:  создать </w:t>
      </w:r>
      <w:r>
        <w:br/>
      </w:r>
      <w:r>
        <w:t xml:space="preserve">новое  учебное  заведете,  вполнЬ  независимое  отъ  университетской </w:t>
      </w:r>
      <w:r>
        <w:br/>
      </w:r>
      <w:r>
        <w:t xml:space="preserve">гимназш.  Въ  1790  году  пансюнъперем'Ьщенъ  былъ  на  Тверскую, </w:t>
      </w:r>
      <w:r>
        <w:br/>
      </w:r>
      <w:r>
        <w:t xml:space="preserve">въ  домъ  межевой  канцелярш,  пожалованный  университету  импе- </w:t>
      </w:r>
      <w:r>
        <w:br/>
      </w:r>
      <w:r>
        <w:t xml:space="preserve">ратрицею. Въ  сл'Ьдующемъ  же  году  инспекторомъ  панс10на  назна- </w:t>
      </w:r>
      <w:r>
        <w:br/>
      </w:r>
      <w:r>
        <w:t xml:space="preserve">ченъ  былъ  Прокоповичъ-АнтонскШ.  „Тогда  (говоритъ  профессоръ </w:t>
      </w:r>
      <w:r>
        <w:br/>
      </w:r>
      <w:r>
        <w:t xml:space="preserve">Шевыревъ)  начерталъ  онъ  новое  постаповлепге  для  училища  и </w:t>
      </w:r>
      <w:r>
        <w:br/>
      </w:r>
      <w:r>
        <w:t xml:space="preserve">немедленно  началъ  заботиться  объ  издаши  учебныхъ  для  него </w:t>
      </w:r>
      <w:r>
        <w:br/>
      </w:r>
      <w:r>
        <w:t xml:space="preserve">книгъ"  *^  Тогда  -  то  пансхонъ  получилъ  совершенно  самостоя- </w:t>
      </w:r>
      <w:r>
        <w:br/>
      </w:r>
      <w:r>
        <w:t xml:space="preserve">тельное существоваше,  не  только  независимый  отъ  университет- </w:t>
      </w:r>
      <w:r>
        <w:br/>
      </w:r>
      <w:r>
        <w:t xml:space="preserve">ской гимназш  учебный  планъ,  но  и  прямо  ей  противоположный. </w:t>
      </w:r>
      <w:r>
        <w:br/>
      </w:r>
      <w:r>
        <w:t xml:space="preserve">Преподававппй  съ  1787  года  въ  университетскомъ  пансхонЬ  есте- </w:t>
      </w:r>
      <w:r>
        <w:br/>
      </w:r>
      <w:r>
        <w:t xml:space="preserve">ственную исторш,  съ  1791  г.  новый  его  инспекторъ  —  Антон- </w:t>
      </w:r>
      <w:r>
        <w:br/>
      </w:r>
      <w:r>
        <w:t xml:space="preserve">СК1Й  выдвинулъ  въ  новомъ  училищть  на  первый  планъ:  г^сторгю, </w:t>
      </w:r>
      <w:r>
        <w:br/>
      </w:r>
      <w:r>
        <w:t xml:space="preserve">и  „за  нею  поставилъ^  знавая  фгсзическгя  и  математичесшя  ^; </w:t>
      </w:r>
      <w:r>
        <w:br/>
      </w:r>
      <w:r>
        <w:t xml:space="preserve">преподаваше  древнихъ  языковъ  было  уничтожено:  панс1онъ  пе- </w:t>
      </w:r>
      <w:r>
        <w:br/>
      </w:r>
      <w:r>
        <w:t xml:space="preserve">ресталъ  быть  классическою  школою  *®;  изъ  него  не  было  возмож- </w:t>
      </w:r>
      <w:r>
        <w:br/>
      </w:r>
      <w:r>
        <w:t xml:space="preserve">ности поступить  въ  студенты  университета.  Забывши  первона- </w:t>
      </w:r>
      <w:r>
        <w:br/>
      </w:r>
      <w:r>
        <w:t xml:space="preserve">чальную задачу  университетской  гимназш — приготовлять  сту- </w:t>
      </w:r>
      <w:r>
        <w:br/>
      </w:r>
      <w:r>
        <w:t xml:space="preserve">дентовъ  къ  университету,  панс1онъ,  обособленный  въ  самостоя- </w:t>
      </w:r>
      <w:r>
        <w:br/>
      </w:r>
      <w:r>
        <w:t xml:space="preserve">тельное училище,  поставилъ  себ*  новую  ц-Ьль  —  подготовлять </w:t>
      </w:r>
      <w:r>
        <w:br/>
      </w:r>
      <w:r>
        <w:t xml:space="preserve">къ  военной  и  гражданской  служб*.  Въ  объявлеши  о  воспита- </w:t>
      </w:r>
      <w:r>
        <w:br/>
      </w:r>
      <w:r>
        <w:t xml:space="preserve">нш,  ученш  и  содержанш  въ  благородномъ  пансюн'Ь  при  Им- </w:t>
      </w:r>
      <w:r>
        <w:br/>
      </w:r>
      <w:r>
        <w:t xml:space="preserve">ператорскомъ  Московскомъ  университегЬ  на  1802  г.  читаемъ: </w:t>
      </w:r>
      <w:r>
        <w:br/>
      </w:r>
      <w:r>
        <w:t xml:space="preserve">„Предложенное  ниже  подробное  начерташе  учешй  и  росписате </w:t>
      </w:r>
      <w:r>
        <w:br/>
      </w:r>
      <w:r>
        <w:t xml:space="preserve">классовъ  ясно  уже  показываетъ,  что  преподаются  зд-Ьсь  всЬ </w:t>
      </w:r>
      <w:r>
        <w:br/>
      </w:r>
      <w:r>
        <w:t xml:space="preserve">необходимо  нужный,  какъ  для  военной,  такъ  и  для  гражданской </w:t>
      </w:r>
      <w:r>
        <w:br/>
      </w:r>
      <w:r>
        <w:t xml:space="preserve">службы,  науки,  языки  и  искусства.  Пр1общены  къ  тому  мнопя </w:t>
      </w:r>
      <w:r>
        <w:br/>
      </w:r>
      <w:r>
        <w:t xml:space="preserve">друггя  средства,  поспгьшествующгя  просвгьщенгю^  (стр.  4).  О  по- </w:t>
      </w:r>
      <w:r>
        <w:br/>
      </w:r>
      <w:r>
        <w:t xml:space="preserve">ступлеши  въ  студенты  университета,  конечно,  нЪтъ  и  р'Ьчи.  Со- </w:t>
      </w:r>
      <w:r>
        <w:br/>
      </w:r>
      <w:r>
        <w:t xml:space="preserve">образно новому  назначешю  пансхона,  учебный  планъ  его  дол- </w:t>
      </w:r>
      <w:r>
        <w:br/>
      </w:r>
      <w:r>
        <w:t xml:space="preserve">женъ  былъ  постепенно  расширяться  въ  направлеши,  прямо  про- </w:t>
      </w:r>
      <w:r>
        <w:br/>
      </w:r>
      <w:r>
        <w:t xml:space="preserve">тивоположномъ  основнымъ  началамъ  классической  школы — гим-</w:t>
      </w:r>
    </w:p>
    <w:p>
      <w:pPr>
        <w:pStyle w:val="Normal"/>
      </w:pPr>
      <w:r>
        <w:t xml:space="preserve">400  ЖУК0ВСК1Й.</w:t>
      </w:r>
    </w:p>
    <w:p>
      <w:pPr>
        <w:pStyle w:val="Normal"/>
      </w:pPr>
      <w:r>
        <w:t xml:space="preserve">назщ.  Отсюда  та  многопредметность  пансхонскаго  курса,  которая </w:t>
      </w:r>
      <w:r>
        <w:br/>
      </w:r>
      <w:r>
        <w:t xml:space="preserve">такъ  поразила  г.  Загарина  (стр.  12).  Но  эта  многопредметность </w:t>
      </w:r>
      <w:r>
        <w:br/>
      </w:r>
      <w:r>
        <w:t xml:space="preserve">явилась  въ  курс*  университетскаго  панс10на  не  вдругъ,  а  съ </w:t>
      </w:r>
      <w:r>
        <w:br/>
      </w:r>
      <w:r>
        <w:t xml:space="preserve">течен1емъ  времени.  Совершенно  непонятно,  какъ  могъ  г.  Зага- </w:t>
      </w:r>
      <w:r>
        <w:br/>
      </w:r>
      <w:r>
        <w:t xml:space="preserve">ринъ  характеризовать  составъ  пансюнскаго  курса  при  Жуков- </w:t>
      </w:r>
      <w:r>
        <w:br/>
      </w:r>
      <w:r>
        <w:t xml:space="preserve">скомъ  учебнымъ   планомъ   пансюна   въ    1810   году  ^.  Между </w:t>
      </w:r>
      <w:r>
        <w:br/>
      </w:r>
      <w:r>
        <w:t xml:space="preserve">гЬмъ  и  другимъ  огромная  разница.  Перечень  учебныхъ  пред- </w:t>
      </w:r>
      <w:r>
        <w:br/>
      </w:r>
      <w:r>
        <w:t xml:space="preserve">метовъ  панс10на  въ  1810  году,  приведенный  въ  книгЬ  г.  За- </w:t>
      </w:r>
      <w:r>
        <w:br/>
      </w:r>
      <w:r>
        <w:t xml:space="preserve">гарина по  объявленш  объ  учеши  въ  панс10нЬ  въ  1810  году </w:t>
      </w:r>
      <w:r>
        <w:br/>
      </w:r>
      <w:r>
        <w:t xml:space="preserve">(перепечатанному  изъ  сочинешя  г.  Сушкова),  во  многомъ  отли- </w:t>
      </w:r>
      <w:r>
        <w:br/>
      </w:r>
      <w:r>
        <w:t xml:space="preserve">чается даже  отъ  панс1онскаго  курса  1802  года:  здЪсь  еп1;е  нЬтъ </w:t>
      </w:r>
      <w:r>
        <w:br/>
      </w:r>
      <w:r>
        <w:t xml:space="preserve">ни   одного   древняго   языка!    Составъ   пансюнскаго   курса  въ </w:t>
      </w:r>
      <w:r>
        <w:br/>
      </w:r>
      <w:r>
        <w:t xml:space="preserve">1797  — 1800  ГГ.  еще   дал-Ье   отстоитъ  отъ  учебнаго  плана  1810 </w:t>
      </w:r>
      <w:r>
        <w:br/>
      </w:r>
      <w:r>
        <w:t xml:space="preserve">года.  Для  характеристики  состава  и  направлешя  преподавашя </w:t>
      </w:r>
      <w:r>
        <w:br/>
      </w:r>
      <w:r>
        <w:t xml:space="preserve">въ  университетскомъ  панс1он4  въ  то  время,  когда  тамъ  учился </w:t>
      </w:r>
      <w:r>
        <w:br/>
      </w:r>
      <w:r>
        <w:t xml:space="preserve">ЖуковскШ,  г.  Загарину  сл-Ьдовало  обратиться  къ  современпымъ </w:t>
      </w:r>
      <w:r>
        <w:br/>
      </w:r>
      <w:r>
        <w:t xml:space="preserve">оффищальнымъ  документамъ  пансхона.  Между  т4мъ  это  учебное </w:t>
      </w:r>
      <w:r>
        <w:br/>
      </w:r>
      <w:r>
        <w:t xml:space="preserve">заведете,  въ  эпоху  пребывашя  тамъ  Жуковскаго,  въ  книгЬ  г.  За- </w:t>
      </w:r>
      <w:r>
        <w:br/>
      </w:r>
      <w:r>
        <w:t xml:space="preserve">гарина характеризуется  чертами,  взятыми  или  отъ  эпохи  предше- </w:t>
      </w:r>
      <w:r>
        <w:br/>
      </w:r>
      <w:r>
        <w:t xml:space="preserve">ствующей, или  отъ  эпохи  позднейшей.  „Сценическ1я  представле- </w:t>
      </w:r>
      <w:r>
        <w:br/>
      </w:r>
      <w:r>
        <w:t xml:space="preserve">шя  (говоритъ  г.  Загаринъ  на  стр.  26)  также  входили  въ  число </w:t>
      </w:r>
      <w:r>
        <w:br/>
      </w:r>
      <w:r>
        <w:t xml:space="preserve">вн-Ьклассныхъ  занятШ  воспитанниковъ.  Такъ,  напр.,  исполняли </w:t>
      </w:r>
      <w:r>
        <w:br/>
      </w:r>
      <w:r>
        <w:t xml:space="preserve">они  „Разбойниковъ"  въ  перевод*  Сандунова".  Но  свидетельство, </w:t>
      </w:r>
      <w:r>
        <w:br/>
      </w:r>
      <w:r>
        <w:t xml:space="preserve">на  которомъ  основано  это  изв^стхе,  относится  вм-ЬсгЬ  съ  предста- </w:t>
      </w:r>
      <w:r>
        <w:br/>
      </w:r>
      <w:r>
        <w:t xml:space="preserve">влешемъ  уже  ко  времени  царствовашя  императора  Александра  I, </w:t>
      </w:r>
      <w:r>
        <w:br/>
      </w:r>
      <w:r>
        <w:t xml:space="preserve">какъ  видно  изъ  ссылки  самого  г.  Загарина  (на  „Записки  совре- </w:t>
      </w:r>
      <w:r>
        <w:br/>
      </w:r>
      <w:r>
        <w:t xml:space="preserve">менника**  Жихарева,  I,  5,  120),  и  не  можетъ  характеризовать  пан- </w:t>
      </w:r>
      <w:r>
        <w:br/>
      </w:r>
      <w:r>
        <w:t xml:space="preserve">С10нскихъ  спектаклей  1797—1800  годовъ  ^^  Съ  другой  стороны, </w:t>
      </w:r>
      <w:r>
        <w:br/>
      </w:r>
      <w:r>
        <w:t xml:space="preserve">г.  Загаринъ  приводить  характеристику  тЬхъ  „приватныхъ  лек- </w:t>
      </w:r>
      <w:r>
        <w:br/>
      </w:r>
      <w:r>
        <w:t xml:space="preserve">щй"  Шварца,  крторыя  нЬкогда  слушалъ  Карамзинъ:  авторъ  моно- </w:t>
      </w:r>
      <w:r>
        <w:br/>
      </w:r>
      <w:r>
        <w:t xml:space="preserve">графш  о  Жуковскомъ  находитъ,  что  „подобныхъ  тэтистическихъ </w:t>
      </w:r>
      <w:r>
        <w:br/>
      </w:r>
      <w:r>
        <w:t xml:space="preserve">воззр'Ьтй,  хотя  не  столь  исключительно  проведенныхъ,  нельзя </w:t>
      </w:r>
      <w:r>
        <w:br/>
      </w:r>
      <w:r>
        <w:t xml:space="preserve">не  узнать  и  въ  воззрЪваяхъ  А.  А.  Прокоповича  -  Антонскаго  и </w:t>
      </w:r>
      <w:r>
        <w:br/>
      </w:r>
      <w:r>
        <w:t xml:space="preserve">во  всей  воспитательной  сред-Ь  благороднаго  пансюна"  (стр.  23). </w:t>
      </w:r>
      <w:r>
        <w:br/>
      </w:r>
      <w:r>
        <w:t xml:space="preserve">Г.  Загаринъ  думаетъ,  что  „личный  составъ  университета,  изъ </w:t>
      </w:r>
      <w:r>
        <w:br/>
      </w:r>
      <w:r>
        <w:t xml:space="preserve">котораго,  какъ  часть  его,  выделился  благородный  пансхонъ,  и </w:t>
      </w:r>
      <w:r>
        <w:br/>
      </w:r>
      <w:r>
        <w:t xml:space="preserve">кураторы  его  были  масонами,  и  директоръ  университета  И.  П.  Тур-</w:t>
      </w:r>
    </w:p>
    <w:p>
      <w:pPr>
        <w:pStyle w:val="Normal"/>
      </w:pPr>
      <w:r>
        <w:t xml:space="preserve">ЖУК0ВСК1Й.  401</w:t>
      </w:r>
    </w:p>
    <w:p>
      <w:pPr>
        <w:pStyle w:val="Normal"/>
      </w:pPr>
      <w:r>
        <w:t xml:space="preserve">геневъ,  и  инспекторъ  панс10на   Антонсюй,  и  мнопе   изъ  пре- </w:t>
      </w:r>
      <w:r>
        <w:br/>
      </w:r>
      <w:r>
        <w:t xml:space="preserve">подавателей и  надзирателей  его  —  есть  разделяли  это  учете... </w:t>
      </w:r>
      <w:r>
        <w:br/>
      </w:r>
      <w:r>
        <w:t xml:space="preserve">Это  направлеше  окрасило  своимъ  особымъ  цв'Ьтомъ  и  ту  школу, </w:t>
      </w:r>
      <w:r>
        <w:br/>
      </w:r>
      <w:r>
        <w:t xml:space="preserve">которая  воспитала  многихъ  лучшихъ  людей  первой  половины </w:t>
      </w:r>
      <w:r>
        <w:br/>
      </w:r>
      <w:r>
        <w:t xml:space="preserve">нашего   вЪка.  Многое  въ  нихъ   станетъ   понятнымъ,  если  мы </w:t>
      </w:r>
      <w:r>
        <w:br/>
      </w:r>
      <w:r>
        <w:t xml:space="preserve">всмотримся  въ  это  училище,  желавшее  сообпщть  не  только  по- </w:t>
      </w:r>
      <w:r>
        <w:br/>
      </w:r>
      <w:r>
        <w:t xml:space="preserve">знашя,  даюпця  имя  образованнаго  челов'Ька,  но  и  ту  нравствен- </w:t>
      </w:r>
      <w:r>
        <w:br/>
      </w:r>
      <w:r>
        <w:t xml:space="preserve">ную физюномш,   съ  которою  является   человЪкъ   въ   жизнь** </w:t>
      </w:r>
      <w:r>
        <w:br/>
      </w:r>
      <w:r>
        <w:t xml:space="preserve">(стр.   19).   „Не  трудно    (ув'Ьряетъ   г.  Загаринъ)  и    въ   словахъ </w:t>
      </w:r>
      <w:r>
        <w:br/>
      </w:r>
      <w:r>
        <w:t xml:space="preserve">Шварца,  и  въ  рЪчи  Антонскаго  узнать  голосъ  птенцовъ  одного </w:t>
      </w:r>
      <w:r>
        <w:br/>
      </w:r>
      <w:r>
        <w:t xml:space="preserve">гнезда,  кр'Ьпкою   влартш   нравственнаго  убЪждешя  совершав- </w:t>
      </w:r>
      <w:r>
        <w:br/>
      </w:r>
      <w:r>
        <w:t xml:space="preserve">шихъ  созидаше  юныхъ  душъ — ^и  въ  какое  время? — на  рубеж'Ь </w:t>
      </w:r>
      <w:r>
        <w:br/>
      </w:r>
      <w:r>
        <w:t xml:space="preserve">ХУШ  в-Ька!  Вопреки  облегЬвшимъ  мгръ  остроумнымъ  софиз- </w:t>
      </w:r>
      <w:r>
        <w:br/>
      </w:r>
      <w:r>
        <w:t xml:space="preserve">мамъ,  отождествлявшимъ  в-Ьру  съ  грубымъ  суев'Ьрхемъ, — здЪсь </w:t>
      </w:r>
      <w:r>
        <w:br/>
      </w:r>
      <w:r>
        <w:t xml:space="preserve">безъ  зам'Ьтнаго  участ1я  кого-либо  изъ  лицъ  дуювныхъ  во  главу </w:t>
      </w:r>
      <w:r>
        <w:br/>
      </w:r>
      <w:r>
        <w:t xml:space="preserve">угла  была  положена  истина:  „Дни  благоденств1я  народовъ  были </w:t>
      </w:r>
      <w:r>
        <w:br/>
      </w:r>
      <w:r>
        <w:t xml:space="preserve">вм-ЬстЬ  и  днями  торжества  религш**,  —  релипи,  которая  передъ </w:t>
      </w:r>
      <w:r>
        <w:br/>
      </w:r>
      <w:r>
        <w:t xml:space="preserve">гЬмъ  охарактеризована  словами:  „не   фанатизмъ,   не    суев'Ьрхе, </w:t>
      </w:r>
      <w:r>
        <w:br/>
      </w:r>
      <w:r>
        <w:t xml:space="preserve">не  мрачная  лжесвятость**  (стр.  24).  Изложенный  нами  взглядъ </w:t>
      </w:r>
      <w:r>
        <w:br/>
      </w:r>
      <w:r>
        <w:t xml:space="preserve">г.  Загарина  на  преобладающи  характера  благороднаго  панс10на </w:t>
      </w:r>
      <w:r>
        <w:br/>
      </w:r>
      <w:r>
        <w:t xml:space="preserve">въ  конц-Ь  ХУШ  в'Ька,  очевидно,  нав'Ьянъ    пов'Ьствовашемъ  г. </w:t>
      </w:r>
      <w:r>
        <w:br/>
      </w:r>
      <w:r>
        <w:t xml:space="preserve">Сушкова,  который  и  самое  возникновеше  университетскаго  пан- </w:t>
      </w:r>
      <w:r>
        <w:br/>
      </w:r>
      <w:r>
        <w:t xml:space="preserve">С1она  толкуетъ  такимъ  образомъ:  „И  въ  это-то  время  всеобщаго </w:t>
      </w:r>
      <w:r>
        <w:br/>
      </w:r>
      <w:r>
        <w:t xml:space="preserve">брожешя  умовъ  въ  старомъ  и  новомъ  св-ЬгЬ,  между  двумя  ре- </w:t>
      </w:r>
      <w:r>
        <w:br/>
      </w:r>
      <w:r>
        <w:t xml:space="preserve">волющями — въ  Америк-Ь  и  во  Фрашци — ^МосковскШ  универси- </w:t>
      </w:r>
      <w:r>
        <w:br/>
      </w:r>
      <w:r>
        <w:t xml:space="preserve">тетъ   положилъ  первое  основаше  благородному  пансюну,  какъ </w:t>
      </w:r>
      <w:r>
        <w:br/>
      </w:r>
      <w:r>
        <w:t xml:space="preserve">бы  въ  оплотъ  противъ  безверхи  Вольтеровъ,  Дидеротовъ  и  Да- </w:t>
      </w:r>
      <w:r>
        <w:br/>
      </w:r>
      <w:r>
        <w:t xml:space="preserve">ламберовъ,  противъ  лжемудр1я  германскихъ  и  англ1йскихъ  фи- </w:t>
      </w:r>
      <w:r>
        <w:br/>
      </w:r>
      <w:r>
        <w:t xml:space="preserve">лософовъ,  противъ    лжесвятости   и    кощунства    папежниковъ** </w:t>
      </w:r>
      <w:r>
        <w:br/>
      </w:r>
      <w:r>
        <w:t xml:space="preserve">(стр.  27 — 28).  Не  масонство,  а  реакщя  философскимъ  идеямъ  и </w:t>
      </w:r>
      <w:r>
        <w:br/>
      </w:r>
      <w:r>
        <w:t xml:space="preserve">литературному  движешю,  который  предварили  французскую  ре- </w:t>
      </w:r>
      <w:r>
        <w:br/>
      </w:r>
      <w:r>
        <w:t xml:space="preserve">волющю,  дали  изв1Ьстную  окраску  направлетю  преподаван1я  въ </w:t>
      </w:r>
      <w:r>
        <w:br/>
      </w:r>
      <w:r>
        <w:t xml:space="preserve">университетскомъ  пансхон*.  Ув-Ьряя,  что  мнопе  изъ  препода- </w:t>
      </w:r>
      <w:r>
        <w:br/>
      </w:r>
      <w:r>
        <w:t xml:space="preserve">вателей и  надзирателей  этого  училища  разд'Ьляли  масонское </w:t>
      </w:r>
      <w:r>
        <w:br/>
      </w:r>
      <w:r>
        <w:t xml:space="preserve">ученае,  г.  Загаринъ   не  приводитъ    ни  одной   фамилш   этихъ </w:t>
      </w:r>
      <w:r>
        <w:br/>
      </w:r>
      <w:r>
        <w:t xml:space="preserve">„братьевъ**.  Если  г.  Загаринъ   въ   подтвержден1е  своей  харак- </w:t>
      </w:r>
      <w:r>
        <w:br/>
      </w:r>
      <w:r>
        <w:t xml:space="preserve">теристики  университетскаго  пансхона,  въ  эпоху   учешя   тамъ</w:t>
      </w:r>
    </w:p>
    <w:p>
      <w:pPr>
        <w:pStyle w:val="Normal"/>
      </w:pPr>
      <w:r>
        <w:t xml:space="preserve">соч.  ТЖХОВРАВОВА,  Т.  ш.  2б</w:t>
      </w:r>
    </w:p>
    <w:p>
      <w:pPr>
        <w:pStyle w:val="Normal"/>
      </w:pPr>
      <w:r>
        <w:t xml:space="preserve">402  ЖУК0ВСК1Й.</w:t>
      </w:r>
    </w:p>
    <w:p>
      <w:pPr>
        <w:pStyle w:val="Normal"/>
      </w:pPr>
      <w:r>
        <w:t xml:space="preserve">Жуковскаго,  ссылается  на  р-Ьчь  Антонскаго  „О  воспитанш",  то </w:t>
      </w:r>
      <w:r>
        <w:br/>
      </w:r>
      <w:r>
        <w:t xml:space="preserve">мы  позволимъ  себ'Ь  изъ  этой  же  р'Ьчи  заправителя  учещя  въ </w:t>
      </w:r>
      <w:r>
        <w:br/>
      </w:r>
      <w:r>
        <w:t xml:space="preserve">пансшн'Ь  привести  одну  только  выдержку.  На  одной  странице </w:t>
      </w:r>
      <w:r>
        <w:br/>
      </w:r>
      <w:r>
        <w:t xml:space="preserve">этой  р'Ьчи  читаемъ:  „За  нею  (исторхею)  поставилъ  бы  я  преиму- </w:t>
      </w:r>
      <w:r>
        <w:br/>
      </w:r>
      <w:r>
        <w:t xml:space="preserve">щественно гЬ  знашя,  кои  бол'Ье  основываются  на  ^аблюдеши </w:t>
      </w:r>
      <w:r>
        <w:br/>
      </w:r>
      <w:r>
        <w:t xml:space="preserve">и  опытахъ:  физичесшя  и  машематичеекгя..,  Безъ  нихъ  лишены  бъ </w:t>
      </w:r>
      <w:r>
        <w:br/>
      </w:r>
      <w:r>
        <w:t xml:space="preserve">мы  были  тысячи  выгодъ  и  пр1ЯТНостей  въ  жизни,  не  могли  бъ </w:t>
      </w:r>
      <w:r>
        <w:br/>
      </w:r>
      <w:r>
        <w:t xml:space="preserve">даже  удовлетворить  необходимымъ  своимъ  нуждамъ,  а  нерЬдко </w:t>
      </w:r>
      <w:r>
        <w:br/>
      </w:r>
      <w:r>
        <w:t xml:space="preserve">подвергались  бы  неизб'Ьжнымъ  опасностямъ"  ^.  Это  ли  взглядъ </w:t>
      </w:r>
      <w:r>
        <w:br/>
      </w:r>
      <w:r>
        <w:t xml:space="preserve">и  языкъ  масона?</w:t>
      </w:r>
    </w:p>
    <w:p>
      <w:pPr>
        <w:pStyle w:val="Normal"/>
      </w:pPr>
      <w:r>
        <w:t xml:space="preserve">Не  къ  сантиментальнымъ  страницамъ  книги  г.  Сушкова,  ко- </w:t>
      </w:r>
      <w:r>
        <w:br/>
      </w:r>
      <w:r>
        <w:t xml:space="preserve">тораго  г.  Загаринъ   величаетъ  „историкомъ"  университетскаго </w:t>
      </w:r>
      <w:r>
        <w:br/>
      </w:r>
      <w:r>
        <w:t xml:space="preserve">пансшна,  должно  было  обратиться  для  ознакомлешя  съ  харак- </w:t>
      </w:r>
      <w:r>
        <w:br/>
      </w:r>
      <w:r>
        <w:t xml:space="preserve">теромъ    этого    училшца   въ    три   послгьдпге  года  ХУ^Ш  [втька, </w:t>
      </w:r>
      <w:r>
        <w:br/>
      </w:r>
      <w:r>
        <w:t xml:space="preserve">а  къ  живымъ,  правдивымъ  свид^Ьтельствамъ  самого  пансюна. </w:t>
      </w:r>
      <w:r>
        <w:br/>
      </w:r>
      <w:r>
        <w:t xml:space="preserve">Этихъ  свид'Ьтельствъ  достаточно,  чтобы  возстановить  истинныя </w:t>
      </w:r>
      <w:r>
        <w:br/>
      </w:r>
      <w:r>
        <w:t xml:space="preserve">черты  пресловутаго   „благороднаго  пансюна**.  Они  совершенно </w:t>
      </w:r>
      <w:r>
        <w:br/>
      </w:r>
      <w:r>
        <w:t xml:space="preserve">обойдены  г.  Загаринымъ;  изр-Ьдка   они   долетали    до   него  въ </w:t>
      </w:r>
      <w:r>
        <w:br/>
      </w:r>
      <w:r>
        <w:t xml:space="preserve">скудныхъ  отрывкахъ  ^;  важн-Ьйнйя  же  изъ  этих1&gt;  свид'Ьтельствъ </w:t>
      </w:r>
      <w:r>
        <w:br/>
      </w:r>
      <w:r>
        <w:t xml:space="preserve">остались  ему  совершенно  неизвестны.  Нужно  отдать  справед- </w:t>
      </w:r>
      <w:r>
        <w:br/>
      </w:r>
      <w:r>
        <w:t xml:space="preserve">ливость   Московскому   университету   прошлаго  в-Ька:  онъ  счи- </w:t>
      </w:r>
      <w:r>
        <w:br/>
      </w:r>
      <w:r>
        <w:t xml:space="preserve">талъ  своею  обязанностш  постоянно  знакомить  общество  съ  ха- </w:t>
      </w:r>
      <w:r>
        <w:br/>
      </w:r>
      <w:r>
        <w:t xml:space="preserve">рактеромъ  и  ходомъ  учешя  въ  гимназ1яхъ  своихъ  и  въ  своемъ </w:t>
      </w:r>
      <w:r>
        <w:br/>
      </w:r>
      <w:r>
        <w:t xml:space="preserve">благородномъ  пансюнЬ.  Учебный  планъ  и  направлеше  препо- </w:t>
      </w:r>
      <w:r>
        <w:br/>
      </w:r>
      <w:r>
        <w:t xml:space="preserve">давашя  въ  этихъ  заведен1яхъ  были  у  всЬхъ  на  глазахъ.  Бла- </w:t>
      </w:r>
      <w:r>
        <w:br/>
      </w:r>
      <w:r>
        <w:t xml:space="preserve">годаря этому  честному  и  правдивому  отношенш  университета </w:t>
      </w:r>
      <w:r>
        <w:br/>
      </w:r>
      <w:r>
        <w:t xml:space="preserve">къ  обществу,  мы  им'Ьемъ  возможность,  не  приб'Ьгая  къ  архив- </w:t>
      </w:r>
      <w:r>
        <w:br/>
      </w:r>
      <w:r>
        <w:t xml:space="preserve">нымъ    документамъ,    возстановить    характеристичесшя    черты </w:t>
      </w:r>
      <w:r>
        <w:br/>
      </w:r>
      <w:r>
        <w:t xml:space="preserve">преподавашя    въ    университетскомъ    благородномъ    пансюнЬ, </w:t>
      </w:r>
      <w:r>
        <w:br/>
      </w:r>
      <w:r>
        <w:t xml:space="preserve">уяснить   себ-Ь   его    направлеше  и  самый   быть   его   воспитан- </w:t>
      </w:r>
      <w:r>
        <w:br/>
      </w:r>
      <w:r>
        <w:t xml:space="preserve">никовъ.   И   Антонск1й    любилъ    помпу    ежегодныхъ    „публич- </w:t>
      </w:r>
      <w:r>
        <w:br/>
      </w:r>
      <w:r>
        <w:t xml:space="preserve">ныхъ  экзаменовъ**,  которые  сближали  пансюнъ  съ  обществомъ, </w:t>
      </w:r>
      <w:r>
        <w:br/>
      </w:r>
      <w:r>
        <w:t xml:space="preserve">Въ    17^8   году,  на   акгЬ,  АнтонскШ    читалъ    воспитанникамъ, </w:t>
      </w:r>
      <w:r>
        <w:br/>
      </w:r>
      <w:r>
        <w:t xml:space="preserve">которые  „заслужили  титло  первыхъ  во  благонравш  и  прилежа- </w:t>
      </w:r>
      <w:r>
        <w:br/>
      </w:r>
      <w:r>
        <w:t xml:space="preserve">нш**,  СергЬю  Костомарову  и  Васил1ю  Жуковскому,  наставлемле^  въ </w:t>
      </w:r>
      <w:r>
        <w:br/>
      </w:r>
      <w:r>
        <w:t xml:space="preserve">пятомъ  пункгЬ  котораго  сказано,  между  прочимъ:  „Вечершя  мо- </w:t>
      </w:r>
      <w:r>
        <w:br/>
      </w:r>
      <w:r>
        <w:t xml:space="preserve">литвы давайте  лучшимъ  изъ  старшаго  возроста.  Избранный  м'Ьста</w:t>
      </w:r>
    </w:p>
    <w:p>
      <w:pPr>
        <w:pStyle w:val="Normal"/>
      </w:pPr>
      <w:r>
        <w:t xml:space="preserve">ж  у  к  о  в  с  к  I  й.  403</w:t>
      </w:r>
    </w:p>
    <w:p>
      <w:pPr>
        <w:pStyle w:val="Normal"/>
      </w:pPr>
      <w:r>
        <w:t xml:space="preserve">йзъ  священнаго  штсатя  и  изъ  другихъ  хорогиихъ  правствепныхъ </w:t>
      </w:r>
      <w:r>
        <w:br/>
      </w:r>
      <w:r>
        <w:t xml:space="preserve">книгъ,  каковы:  „Утреншя    и  вечершя   размышлешя  на  каждый </w:t>
      </w:r>
      <w:r>
        <w:br/>
      </w:r>
      <w:r>
        <w:t xml:space="preserve">день  года",  „Книга  премудрости  и  добродетели'*  и  проч.,  читайте </w:t>
      </w:r>
      <w:r>
        <w:br/>
      </w:r>
      <w:r>
        <w:t xml:space="preserve">сами,  или  поручайте  чтен1е  с1е  отличней  шимъ  большимъ  питом- </w:t>
      </w:r>
      <w:r>
        <w:br/>
      </w:r>
      <w:r>
        <w:t xml:space="preserve">цамъ.  Все  С1е  послужитъ  къ  величайшей  вашей  пользЪ,  къ  на- </w:t>
      </w:r>
      <w:r>
        <w:br/>
      </w:r>
      <w:r>
        <w:t xml:space="preserve">зпданш   вашего   сердца"  ^.  Вотъ  главныя  руководства  (по  За- </w:t>
      </w:r>
      <w:r>
        <w:br/>
      </w:r>
      <w:r>
        <w:t xml:space="preserve">кону Божш)  для  воспитанниковъ  пансюна,  которыя  ЖуковскШ </w:t>
      </w:r>
      <w:r>
        <w:br/>
      </w:r>
      <w:r>
        <w:t xml:space="preserve">обязанъ  былъ  читать  въ  назидаше  своимъ  товарищамъ  и  свое </w:t>
      </w:r>
      <w:r>
        <w:br/>
      </w:r>
      <w:r>
        <w:t xml:space="preserve">собственное.  Волею-неволею  ЖуковскШ  обязанъ  былъ  читать  и </w:t>
      </w:r>
      <w:r>
        <w:br/>
      </w:r>
      <w:r>
        <w:t xml:space="preserve">слушать  —  вдумываться  въ  мнстическ1я  толковашя  изв'Ьстнаго </w:t>
      </w:r>
      <w:r>
        <w:br/>
      </w:r>
      <w:r>
        <w:t xml:space="preserve">протестантскаго  проповедника  и   слагателя  духовныхъ  песней </w:t>
      </w:r>
      <w:r>
        <w:br/>
      </w:r>
      <w:r>
        <w:t xml:space="preserve">Христофа  Христхана  Штурма,  одного  изъ  последователей  1глоп- </w:t>
      </w:r>
      <w:r>
        <w:br/>
      </w:r>
      <w:r>
        <w:t xml:space="preserve">штока.  Обширное    сочинеше  Штурма    „Ве1гасЫип^еп   йЬег  (Не </w:t>
      </w:r>
      <w:r>
        <w:br/>
      </w:r>
      <w:r>
        <w:t xml:space="preserve">ЛУегке  боИез  1т  ЕехсЬе    йег  Ка1иг  ипй  йег  Уог8е1шп^  аи^  а11е </w:t>
      </w:r>
      <w:r>
        <w:br/>
      </w:r>
      <w:r>
        <w:t xml:space="preserve">Та^е   йез   ЛаЬгез   ипй  Ь'п^егЬаНип^еп   шИ  ОоН  ш  йеп  Мог^еп- </w:t>
      </w:r>
      <w:r>
        <w:br/>
      </w:r>
      <w:r>
        <w:t xml:space="preserve">бЬипйеп  аиГ  ]е(1еп  Та^  Лее  ^а11ге8"  въ  русскомъ  переводе  выхо- </w:t>
      </w:r>
      <w:r>
        <w:br/>
      </w:r>
      <w:r>
        <w:t xml:space="preserve">дило пергодическимъ  издапгемъ  въ  течен1е  трехъ  летъ  и  состоитъ </w:t>
      </w:r>
      <w:r>
        <w:br/>
      </w:r>
      <w:r>
        <w:t xml:space="preserve">изъ  двенадцати  томовъ,  напечатанныхъ  трудами  известной  „Ком- </w:t>
      </w:r>
      <w:r>
        <w:br/>
      </w:r>
      <w:r>
        <w:t xml:space="preserve">панш  Типографической":  въ  этомъ  переводе  ^^  принималъ  уча- </w:t>
      </w:r>
      <w:r>
        <w:br/>
      </w:r>
      <w:r>
        <w:t xml:space="preserve">ст1е  Клрамзинъ  ^.  Сильнымъ  патетическимъ  словомъ,  которое  не- </w:t>
      </w:r>
      <w:r>
        <w:br/>
      </w:r>
      <w:r>
        <w:t xml:space="preserve">редко сопровождается  духовными  песнями,  старается  Штурмъ  по- </w:t>
      </w:r>
      <w:r>
        <w:br/>
      </w:r>
      <w:r>
        <w:t xml:space="preserve">действовать на  чувство  читателей.  Хвалебными  гимнами  Творцу </w:t>
      </w:r>
      <w:r>
        <w:br/>
      </w:r>
      <w:r>
        <w:t xml:space="preserve">открывается  и  завершается  каждый  месяцъ  „перюдическаго  из- </w:t>
      </w:r>
      <w:r>
        <w:br/>
      </w:r>
      <w:r>
        <w:t xml:space="preserve">дая1я  Размышлешя  о  делахъ  Божхпхъ".  Авторъ  указываетъ  на </w:t>
      </w:r>
      <w:r>
        <w:br/>
      </w:r>
      <w:r>
        <w:t xml:space="preserve">природу,  какъ  па  живую  свидетельницу  могуш,ества  и  благости </w:t>
      </w:r>
      <w:r>
        <w:br/>
      </w:r>
      <w:r>
        <w:t xml:space="preserve">Творца.  „На  какую  часть  творешя  ни  обраш;аетъ  онъ  свои  взоры, </w:t>
      </w:r>
      <w:r>
        <w:br/>
      </w:r>
      <w:r>
        <w:t xml:space="preserve">везд*  находитъ  нечто,  питающее  его  чувство,  его  воображеше </w:t>
      </w:r>
      <w:r>
        <w:br/>
      </w:r>
      <w:r>
        <w:t xml:space="preserve">или  его  р^зумъ"  ^^.  Штурмъ  останавливается  на  многоразличныхъ </w:t>
      </w:r>
      <w:r>
        <w:br/>
      </w:r>
      <w:r>
        <w:t xml:space="preserve">явлешяхъ  въ  природе,  описываетъ  предметы  царства  раститель- </w:t>
      </w:r>
      <w:r>
        <w:br/>
      </w:r>
      <w:r>
        <w:t xml:space="preserve">наго  и  животнаго, — и  притомъ  очень  подробно  и  занимательно, — </w:t>
      </w:r>
      <w:r>
        <w:br/>
      </w:r>
      <w:r>
        <w:t xml:space="preserve">чтобы  побудить  человека  „предъ  лицемъ  творен1й  Господа  воз- </w:t>
      </w:r>
      <w:r>
        <w:br/>
      </w:r>
      <w:r>
        <w:t xml:space="preserve">дать Ему  благодарность,  коея  справедливо  можетъ  онъ  отъ  него </w:t>
      </w:r>
      <w:r>
        <w:br/>
      </w:r>
      <w:r>
        <w:t xml:space="preserve">требовать".  Онъ  говоритъ   о   гусенице,  муравьяхъ,  „обыденной </w:t>
      </w:r>
      <w:r>
        <w:br/>
      </w:r>
      <w:r>
        <w:t xml:space="preserve">мух*",  о  жизни   моря,  о    красоте   луговъ,  объ   шльскихъ  жа- </w:t>
      </w:r>
      <w:r>
        <w:br/>
      </w:r>
      <w:r>
        <w:t xml:space="preserve">рахъ,  о  граде,  описываетъ  „явлешя  прц  громовыхъ  ударахъ"  и </w:t>
      </w:r>
      <w:r>
        <w:br/>
      </w:r>
      <w:r>
        <w:t xml:space="preserve">все  свои  размышлешя,  возбуждаемый  строешемъ  м1ра,  сводитъ </w:t>
      </w:r>
      <w:r>
        <w:br/>
      </w:r>
      <w:r>
        <w:t xml:space="preserve">къ  одному  общему  выводу.  „Сколь  чудныя  вещи  въ  громе  сое-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  Ж  У  К  О  В  С  К  I  й.,</w:t>
      </w:r>
    </w:p>
    <w:p>
      <w:pPr>
        <w:pStyle w:val="Normal"/>
      </w:pPr>
      <w:r>
        <w:t xml:space="preserve">динены!  Ты  видишь  темное  облако,  но  въ  немъ  сокровенно  пребы- </w:t>
      </w:r>
      <w:r>
        <w:br/>
      </w:r>
      <w:r>
        <w:t xml:space="preserve">ваетъ  великШ  Богъ.  Облака  преклоняются  къ  земли,  Господь  же </w:t>
      </w:r>
      <w:r>
        <w:br/>
      </w:r>
      <w:r>
        <w:t xml:space="preserve">преклоняетъ  небо  и  низходитъ.  ВЪтръ  подымаетъ  прахъ,  Тво- </w:t>
      </w:r>
      <w:r>
        <w:br/>
      </w:r>
      <w:r>
        <w:t xml:space="preserve">рецъ  же  есть  ходяй  на  крылЪхъ  в'Ьтренихъ.  Предъ  Нимъ  облаки </w:t>
      </w:r>
      <w:r>
        <w:br/>
      </w:r>
      <w:r>
        <w:t xml:space="preserve">испускаютъ  градъ  и  молшю;  Онъ  огнемъ  своимъ  устрашаеть </w:t>
      </w:r>
      <w:r>
        <w:br/>
      </w:r>
      <w:r>
        <w:t xml:space="preserve">м1ръ,  но  подаетъ  и  исполнеше  пищи"  ^.  Картина  жатвы  про- </w:t>
      </w:r>
      <w:r>
        <w:br/>
      </w:r>
      <w:r>
        <w:t xml:space="preserve">буждаетъ  въ  автор*  мысль  о  смерти,  и  эта  мысль  не  предста- </w:t>
      </w:r>
      <w:r>
        <w:br/>
      </w:r>
      <w:r>
        <w:t xml:space="preserve">вляетъ  ему  ничего  ужаснаго.  „Чрезъ  размып1лен1я  о  смерти  С1е </w:t>
      </w:r>
      <w:r>
        <w:br/>
      </w:r>
      <w:r>
        <w:t xml:space="preserve">прекрасное  время  года  делается  еще  прхятн'Ье,  нежели  какъ  оно </w:t>
      </w:r>
      <w:r>
        <w:br/>
      </w:r>
      <w:r>
        <w:t xml:space="preserve">обыкновенно  бываетъ.  Когда  мы  взираемъ  на  смерть  съ  прямой </w:t>
      </w:r>
      <w:r>
        <w:br/>
      </w:r>
      <w:r>
        <w:t xml:space="preserve">ея-  стороны,  тогда  теряетъ  она  видъ  непрхятеля  нашимъ  увесе- </w:t>
      </w:r>
      <w:r>
        <w:br/>
      </w:r>
      <w:r>
        <w:t xml:space="preserve">лен1ямъ:  тогда  почтемъ  ее  за  спосп'Ьшницу  совершенн'Ьйгаей </w:t>
      </w:r>
      <w:r>
        <w:br/>
      </w:r>
      <w:r>
        <w:t xml:space="preserve">радости.  Будемъ  ли  мы  въ  л'Ьтше  дни  неосторожно  предавать </w:t>
      </w:r>
      <w:r>
        <w:br/>
      </w:r>
      <w:r>
        <w:t xml:space="preserve">себя  распутностямъ,  содержа  въ  душ*  нашей  мысль  смерти?... </w:t>
      </w:r>
      <w:r>
        <w:br/>
      </w:r>
      <w:r>
        <w:t xml:space="preserve">Будемъ  ли  сердца  наши  толь  удобно  прил'Ьплять  къ  сокрови- </w:t>
      </w:r>
      <w:r>
        <w:br/>
      </w:r>
      <w:r>
        <w:t xml:space="preserve">щамъ  м1ра,  размышляя,  что  он*  всЬ  преходятъ?  Будемъ  ли  на </w:t>
      </w:r>
      <w:r>
        <w:br/>
      </w:r>
      <w:r>
        <w:t xml:space="preserve">зной  и  тяготу  неумеренно  жаловаться,  воспоминая  о  вечери  на- </w:t>
      </w:r>
      <w:r>
        <w:br/>
      </w:r>
      <w:r>
        <w:t xml:space="preserve">шего  отдохновешя  и  тишины?"  ^®  Размышлешя  Штурма  пред- </w:t>
      </w:r>
      <w:r>
        <w:br/>
      </w:r>
      <w:r>
        <w:t xml:space="preserve">ставляютъ  какъ  бы  популярную  естественно-историческую  энци- </w:t>
      </w:r>
      <w:r>
        <w:br/>
      </w:r>
      <w:r>
        <w:t xml:space="preserve">клопедш,  проникнутую  отъ  начала  до  конца  релипозною  мыслш. </w:t>
      </w:r>
      <w:r>
        <w:br/>
      </w:r>
      <w:r>
        <w:t xml:space="preserve">„БесЬды  съ  Богомъ"  мен^е  занимательны:  он'Ь  наполнены  исклю- </w:t>
      </w:r>
      <w:r>
        <w:br/>
      </w:r>
      <w:r>
        <w:t xml:space="preserve">чительно богословскимъ  содержашемъ.  Отметимъ  кстати,  что </w:t>
      </w:r>
      <w:r>
        <w:br/>
      </w:r>
      <w:r>
        <w:t xml:space="preserve">„БесЬдысъБогомъ  въ  вечерше  часы",  переведенныя  на  русекШ </w:t>
      </w:r>
      <w:r>
        <w:br/>
      </w:r>
      <w:r>
        <w:t xml:space="preserve">языкъ,  въ  томъ  же  издати  написаны  Ткде.  Знакомство  съ  со- </w:t>
      </w:r>
      <w:r>
        <w:br/>
      </w:r>
      <w:r>
        <w:t xml:space="preserve">чинен1ями  Штурма,  которыя  носятъ  на  себ^  заметный  отпе- </w:t>
      </w:r>
      <w:r>
        <w:br/>
      </w:r>
      <w:r>
        <w:t xml:space="preserve">чатокъ  мистицизмд,  согр'Ьты  благочестивымъ  чувствомъ  автора </w:t>
      </w:r>
      <w:r>
        <w:br/>
      </w:r>
      <w:r>
        <w:t xml:space="preserve">и  богаты  поэтическими  страницами, — должно  было  оставить  свой </w:t>
      </w:r>
      <w:r>
        <w:br/>
      </w:r>
      <w:r>
        <w:t xml:space="preserve">сл^дъ  въ  душЪ  Жуковскаго  ^.  Г.  Загарину  следовало  отметить </w:t>
      </w:r>
      <w:r>
        <w:br/>
      </w:r>
      <w:r>
        <w:t xml:space="preserve">тотъ  фактъ,  что  первое  знакомство  поэта,  въ  школ-Ь,  съ  рели- </w:t>
      </w:r>
      <w:r>
        <w:br/>
      </w:r>
      <w:r>
        <w:t xml:space="preserve">позными  истинами  и  христханскою  моралью  совершилось  подъ </w:t>
      </w:r>
      <w:r>
        <w:br/>
      </w:r>
      <w:r>
        <w:t xml:space="preserve">вл1ятемъ  этого  протестантскаго  пропов'Ьдника  ^^  Религ10зный </w:t>
      </w:r>
      <w:r>
        <w:br/>
      </w:r>
      <w:r>
        <w:t xml:space="preserve">мистицизмъ  коснулся  Жуковскаго  уже  въ  школ*.  Вторымъ  ру- </w:t>
      </w:r>
      <w:r>
        <w:br/>
      </w:r>
      <w:r>
        <w:t xml:space="preserve">ководствомъ  къ  нравственной  философхи  служила  въ  панс10Н* </w:t>
      </w:r>
      <w:r>
        <w:br/>
      </w:r>
      <w:r>
        <w:t xml:space="preserve">„Книга  премудрости  и  добродетели,  или  состояше  человеческой </w:t>
      </w:r>
      <w:r>
        <w:br/>
      </w:r>
      <w:r>
        <w:t xml:space="preserve">жизни,  индейское  нравоу  чете,  пер.  съ  немецкагоВ.Подшиваловъ" </w:t>
      </w:r>
      <w:r>
        <w:br/>
      </w:r>
      <w:r>
        <w:t xml:space="preserve">(три  части,  из  дате  второе,  М.,вътипограф1и  Пономарева,  1794  г.). </w:t>
      </w:r>
      <w:r>
        <w:br/>
      </w:r>
      <w:r>
        <w:t xml:space="preserve">Авторъ  этой  книги,  Додслей,  выдалъ  свой  сборникъ  нравствен-</w:t>
      </w:r>
    </w:p>
    <w:p>
      <w:pPr>
        <w:pStyle w:val="Normal"/>
      </w:pPr>
      <w:r>
        <w:t xml:space="preserve">ЖУК0ВСК1Й.  405</w:t>
      </w:r>
    </w:p>
    <w:p>
      <w:pPr>
        <w:pStyle w:val="Normal"/>
      </w:pPr>
      <w:r>
        <w:t xml:space="preserve">ныхъ  правилъ  за  переводъ  какого-то  древняго  инд'Ьйскаго  ма- </w:t>
      </w:r>
      <w:r>
        <w:br/>
      </w:r>
      <w:r>
        <w:t xml:space="preserve">нускрипта, найденнаго  въ  Кита'Ь.  Книга  долгое  время  приписы- </w:t>
      </w:r>
      <w:r>
        <w:br/>
      </w:r>
      <w:r>
        <w:t xml:space="preserve">валась лорду  Честерфильду,  знаменитому  въ  англШской  лите- </w:t>
      </w:r>
      <w:r>
        <w:br/>
      </w:r>
      <w:r>
        <w:t xml:space="preserve">ратуре своими  „Письмами  къ  сыну"  ^^.  Въ  глав-Ь  О  господахъ  и </w:t>
      </w:r>
      <w:r>
        <w:br/>
      </w:r>
      <w:r>
        <w:t xml:space="preserve">рабахъ  воспитанники  уни^ерситетскаго  благороднаго  пансхона </w:t>
      </w:r>
      <w:r>
        <w:br/>
      </w:r>
      <w:r>
        <w:t xml:space="preserve">находили  доказательства  необходимости  рабства:  „оно  есть  опре- </w:t>
      </w:r>
      <w:r>
        <w:br/>
      </w:r>
      <w:r>
        <w:t xml:space="preserve">д'Ьлеше  Божхе  и  им'Ьетъ  мног1я  выгоды;  оно  устраняетъ  отъ  тебя </w:t>
      </w:r>
      <w:r>
        <w:br/>
      </w:r>
      <w:r>
        <w:t xml:space="preserve">(обращается  авторъ  книги  къ  рабу)  заботы  и  прискорбхя  жизни... </w:t>
      </w:r>
      <w:r>
        <w:br/>
      </w:r>
      <w:r>
        <w:t xml:space="preserve">Честь  раба  есть  его  в'Ьрность,  отличныя  добродетели  его  суть — </w:t>
      </w:r>
      <w:r>
        <w:br/>
      </w:r>
      <w:r>
        <w:t xml:space="preserve">покорность  и  послушаше".  Г.  Загаринъ,  не  зная,  что  „Книга  пре- </w:t>
      </w:r>
      <w:r>
        <w:br/>
      </w:r>
      <w:r>
        <w:t xml:space="preserve">мудрости и  добродетели"  служила  въ  1798  году  обязательнымъ </w:t>
      </w:r>
      <w:r>
        <w:br/>
      </w:r>
      <w:r>
        <w:t xml:space="preserve">руководствомъ  для  внекласснаго  изучешя  пансхонерами  (и  при- </w:t>
      </w:r>
      <w:r>
        <w:br/>
      </w:r>
      <w:r>
        <w:t xml:space="preserve">томъ  при  содействхи  Ж5'тсовскаго),  замечаетъ  только:  „Подшива- </w:t>
      </w:r>
      <w:r>
        <w:br/>
      </w:r>
      <w:r>
        <w:t xml:space="preserve">ловъ,  прежшй  сотрудникъ  Новикова,  самъ  во  время  студенчества </w:t>
      </w:r>
      <w:r>
        <w:br/>
      </w:r>
      <w:r>
        <w:t xml:space="preserve">ревностный  членъ  „Собрашя  университетскихъ  питомцевъ",  пе- </w:t>
      </w:r>
      <w:r>
        <w:br/>
      </w:r>
      <w:r>
        <w:t xml:space="preserve">реводчикъ  „Книги  премудрости  и  добродетели"  Додслея,  столь </w:t>
      </w:r>
      <w:r>
        <w:br/>
      </w:r>
      <w:r>
        <w:t xml:space="preserve">родственной  съ  изданной  Новиковымъ  „Карманной  книжкой  для </w:t>
      </w:r>
      <w:r>
        <w:br/>
      </w:r>
      <w:r>
        <w:t xml:space="preserve">В...  К..."  (т.  е.  Вольныхъ  Каменщиковъ),  одно  время  (до  1785  г.)  за- </w:t>
      </w:r>
      <w:r>
        <w:br/>
      </w:r>
      <w:r>
        <w:t xml:space="preserve">нималъ  должность  надзирателя  въ  универс1Ггетскомъ  панс1оне  и, </w:t>
      </w:r>
      <w:r>
        <w:br/>
      </w:r>
      <w:r>
        <w:t xml:space="preserve">преподавая  стилистику,  занималъ  воспитанниковъ  практикою </w:t>
      </w:r>
      <w:r>
        <w:br/>
      </w:r>
      <w:r>
        <w:t xml:space="preserve">словесности.  Само  собою  разумеется,  что  эти  опыты  развивали  въ </w:t>
      </w:r>
      <w:r>
        <w:br/>
      </w:r>
      <w:r>
        <w:t xml:space="preserve">среде  воспитанниковъ  и  любовь  къ  литературе,  и  уменье  владеть </w:t>
      </w:r>
      <w:r>
        <w:br/>
      </w:r>
      <w:r>
        <w:t xml:space="preserve">перомъ"  (стр.  24 — 25).  Такъ  какъ  эти  занятхя  Подшивалова  съ </w:t>
      </w:r>
      <w:r>
        <w:br/>
      </w:r>
      <w:r>
        <w:t xml:space="preserve">воспитанниками  пансшна,  по  собственнымъ  словамъ  г.  Зага- </w:t>
      </w:r>
      <w:r>
        <w:br/>
      </w:r>
      <w:r>
        <w:t xml:space="preserve">рина,  происходили  до  поступлешя  въ  панс1онъ  Жуковскаго,  то </w:t>
      </w:r>
      <w:r>
        <w:br/>
      </w:r>
      <w:r>
        <w:t xml:space="preserve">изъ  приведеннаго  отрывка  мы  остановимся  только  на  отзыве  г. </w:t>
      </w:r>
      <w:r>
        <w:br/>
      </w:r>
      <w:r>
        <w:t xml:space="preserve">Загарина  о  „Книгб  премудрости  и  добродетели".  Утверждая,  что </w:t>
      </w:r>
      <w:r>
        <w:br/>
      </w:r>
      <w:r>
        <w:t xml:space="preserve">эта  книга  „столь  родственна^  съ  масонскою  „Карманной  книжкой </w:t>
      </w:r>
      <w:r>
        <w:br/>
      </w:r>
      <w:r>
        <w:t xml:space="preserve">для  Вольныхъ  Каменщиковъ",  авторъ  разбираемой  монограф1И </w:t>
      </w:r>
      <w:r>
        <w:br/>
      </w:r>
      <w:r>
        <w:t xml:space="preserve">ссылается  на  статью  покойнаго  Ешевскаго:  „Несколько  допол- </w:t>
      </w:r>
      <w:r>
        <w:br/>
      </w:r>
      <w:r>
        <w:t xml:space="preserve">нительныхъ  примечавай  къ  статье  „Новиковъ  и  Шварцъ",  напе- </w:t>
      </w:r>
      <w:r>
        <w:br/>
      </w:r>
      <w:r>
        <w:t xml:space="preserve">чатанной въ  „Русскомъ  вестнике"  (1857  г.,  №  11).  Но  въ  ука- </w:t>
      </w:r>
      <w:r>
        <w:br/>
      </w:r>
      <w:r>
        <w:t xml:space="preserve">занной статье  г.  Ешевск1й  сделалъ  только  следующее  замеча- </w:t>
      </w:r>
      <w:r>
        <w:br/>
      </w:r>
      <w:r>
        <w:t xml:space="preserve">ше:  „Возьмемъ  для  примера...  Карманная  кнгамска  для  В..,  ^^Г..., </w:t>
      </w:r>
      <w:r>
        <w:br/>
      </w:r>
      <w:r>
        <w:t xml:space="preserve">сравнимъ  ее  съ  книгою,  вышедшею  изъ  той  же  типографш </w:t>
      </w:r>
      <w:r>
        <w:br/>
      </w:r>
      <w:r>
        <w:t xml:space="preserve">Книга  премудрости  и  добродтътели,  и  мы  убедимся  въ  полномъ </w:t>
      </w:r>
      <w:r>
        <w:br/>
      </w:r>
      <w:r>
        <w:t xml:space="preserve">еходствгь  цтъл^ыхъ  страницъ  въ  обгъихъ  кпигаосъ.  Достаточно  ели-</w:t>
      </w:r>
    </w:p>
    <w:p>
      <w:pPr>
        <w:pStyle w:val="Normal"/>
      </w:pPr>
      <w:r>
        <w:t xml:space="preserve">406  ЖУК0ВСК1Й.</w:t>
      </w:r>
    </w:p>
    <w:p>
      <w:pPr>
        <w:pStyle w:val="Normal"/>
      </w:pPr>
      <w:r>
        <w:t xml:space="preserve">чить  72 — 76  страницы  первой  съ  35 — 37  первой  части  втораго </w:t>
      </w:r>
      <w:r>
        <w:br/>
      </w:r>
      <w:r>
        <w:t xml:space="preserve">сочинешя.  ЭтгиФъ  сличепгемъ  объясняется  способъ  составлепгя  Кар- </w:t>
      </w:r>
      <w:r>
        <w:br/>
      </w:r>
      <w:r>
        <w:t xml:space="preserve">манной книжки*^  •^.  Действительно,  три  страницы  „Книги  пре- </w:t>
      </w:r>
      <w:r>
        <w:br/>
      </w:r>
      <w:r>
        <w:t xml:space="preserve">мудрости и  доброд'Ьтели"  какъ  бы  воспроизведены  въ  „Карман- </w:t>
      </w:r>
      <w:r>
        <w:br/>
      </w:r>
      <w:r>
        <w:t xml:space="preserve">ной книжк-Ь  для  В.  К.",  но  изъ  этого  отнюдь  не  сл'Ьдуетъ,  что </w:t>
      </w:r>
      <w:r>
        <w:br/>
      </w:r>
      <w:r>
        <w:t xml:space="preserve">книга  Додслея  принадлежитъ  къ  числу  мистическихъ  масон- </w:t>
      </w:r>
      <w:r>
        <w:br/>
      </w:r>
      <w:r>
        <w:t xml:space="preserve">скихъ.  Озаглавленное  „ТЬе  Оесопоту  о^  Ьитап  ИГе**,  сочинеше </w:t>
      </w:r>
      <w:r>
        <w:br/>
      </w:r>
      <w:r>
        <w:t xml:space="preserve">Додслея  обошло  въ  многочисленныхъ  переводахъ  на  друг1е </w:t>
      </w:r>
      <w:r>
        <w:br/>
      </w:r>
      <w:r>
        <w:t xml:space="preserve">языки  ^  всю  Европу  и  ник'Ьмъ  никогда  не  приравнивалось  къ </w:t>
      </w:r>
      <w:r>
        <w:br/>
      </w:r>
      <w:r>
        <w:t xml:space="preserve">книгамъ  мистическимъ.  Въ  русскихъ  переводахъ  это  сочинеше </w:t>
      </w:r>
      <w:r>
        <w:br/>
      </w:r>
      <w:r>
        <w:t xml:space="preserve">(точнее  первая  часть  „Книги  премудрости")  ийв-Ьстно  было  за- </w:t>
      </w:r>
      <w:r>
        <w:br/>
      </w:r>
      <w:r>
        <w:t xml:space="preserve">долго до  перевода  Подшивалова,  который  разсказываетъ,  что </w:t>
      </w:r>
      <w:r>
        <w:br/>
      </w:r>
      <w:r>
        <w:t xml:space="preserve">онъ  принялся  за  переводъ  онаго  (съ  н^мецкаго);  „но  увидЬвъ </w:t>
      </w:r>
      <w:r>
        <w:br/>
      </w:r>
      <w:r>
        <w:t xml:space="preserve">нечаянно  книгу  подъ  назван1емъ  Экономгя  человгьческой  оюизни  **, </w:t>
      </w:r>
      <w:r>
        <w:br/>
      </w:r>
      <w:r>
        <w:t xml:space="preserve">а  потомъ  и  другую,  Китайской  философъ  называемую,  и  узнавъ, </w:t>
      </w:r>
      <w:r>
        <w:br/>
      </w:r>
      <w:r>
        <w:t xml:space="preserve">что  подлинникъ  оныхъ  есть  первая  часть  переводимой  мною </w:t>
      </w:r>
      <w:r>
        <w:br/>
      </w:r>
      <w:r>
        <w:t xml:space="preserve">книги,  я  охлад-Ьлъ  было  въ  трудЪ  моемъ,  къ  чему  не  мало  спо- </w:t>
      </w:r>
      <w:r>
        <w:br/>
      </w:r>
      <w:r>
        <w:t xml:space="preserve">собствовало и  то.  Что  она  помещена  въ  Полезномъ  увеселент </w:t>
      </w:r>
      <w:r>
        <w:br/>
      </w:r>
      <w:r>
        <w:t xml:space="preserve">подъ  назватемъ  Индтъйскаго  философа"  (стр.  6).  Если  „Карман- </w:t>
      </w:r>
      <w:r>
        <w:br/>
      </w:r>
      <w:r>
        <w:t xml:space="preserve">ная книжка  для  Вольныхъ  Каменщиковъ"  заимствовала  три  стра- </w:t>
      </w:r>
      <w:r>
        <w:br/>
      </w:r>
      <w:r>
        <w:t xml:space="preserve">ницы изъ  „Книги  премудрости  и  добродетели",  то  изъ  этого,  какъ </w:t>
      </w:r>
      <w:r>
        <w:br/>
      </w:r>
      <w:r>
        <w:t xml:space="preserve">справедливо  замЪтилъ  Ешевскхй,  можно  только  объяснить  „спо- </w:t>
      </w:r>
      <w:r>
        <w:br/>
      </w:r>
      <w:r>
        <w:t xml:space="preserve">собъ составлен1я  Карманной  книжки",  но  нельзя  выводить  за- </w:t>
      </w:r>
      <w:r>
        <w:br/>
      </w:r>
      <w:r>
        <w:t xml:space="preserve">ключешя  объ  особенной  „родственности"  панс1онскаго  руковод- </w:t>
      </w:r>
      <w:r>
        <w:br/>
      </w:r>
      <w:r>
        <w:t xml:space="preserve">ства, т.-е.  „Книги  премудрости  и  добро д'Ьтели",  съ  зав-Ьдомо  масон- </w:t>
      </w:r>
      <w:r>
        <w:br/>
      </w:r>
      <w:r>
        <w:t xml:space="preserve">скою брошюрою.  Противъ  такого  вывода  говоритъ  и  содержаше </w:t>
      </w:r>
      <w:r>
        <w:br/>
      </w:r>
      <w:r>
        <w:t xml:space="preserve">посл'Ьдней  книги  и  истор1я  ея  переводовъ  на  русскШ  языкъ. </w:t>
      </w:r>
      <w:r>
        <w:br/>
      </w:r>
      <w:r>
        <w:t xml:space="preserve">Въ  той  же  р'Ьчи,  обращенной  къ  Л^уковскому  и  Костомарову, </w:t>
      </w:r>
      <w:r>
        <w:br/>
      </w:r>
      <w:r>
        <w:t xml:space="preserve">Антонск1й  напоминаетъ  имъ  „долгъ"  первыхъ  воспитанниковъ — </w:t>
      </w:r>
      <w:r>
        <w:br/>
      </w:r>
      <w:r>
        <w:t xml:space="preserve">„всевозможно  внушать  имъ  (другимъ  воспитанникамъ  своего </w:t>
      </w:r>
      <w:r>
        <w:br/>
      </w:r>
      <w:r>
        <w:t xml:space="preserve">возраста)  духъ  покорности  и  почтешя  не  только  къ  наставни- </w:t>
      </w:r>
      <w:r>
        <w:br/>
      </w:r>
      <w:r>
        <w:t xml:space="preserve">камъ  своимъ  и  попечителямъ,  но  и  къ  старшимъ  по  л^тамъ  и </w:t>
      </w:r>
      <w:r>
        <w:br/>
      </w:r>
      <w:r>
        <w:t xml:space="preserve">учешю  товариш,амъ  своимъ,  дабы  съ  самыхъ  юныхъ  л4тъ  на- </w:t>
      </w:r>
      <w:r>
        <w:br/>
      </w:r>
      <w:r>
        <w:t xml:space="preserve">учились они  уважать  заслуги  и  симъ  уважешемъ  поощряли </w:t>
      </w:r>
      <w:r>
        <w:br/>
      </w:r>
      <w:r>
        <w:t xml:space="preserve">другъ  друга  къ  прямо  благородному  поведетю  и  отличнымъ </w:t>
      </w:r>
      <w:r>
        <w:br/>
      </w:r>
      <w:r>
        <w:t xml:space="preserve">усп'Ьхамъ...  Если  жь  въ  семъ  посл4днемъ  с  луча*  (т.-е.  въ </w:t>
      </w:r>
      <w:r>
        <w:br/>
      </w:r>
      <w:r>
        <w:t xml:space="preserve">устранен1И  непристойностей  въ  словахъ  и  поступкахъ)  окажется</w:t>
      </w:r>
    </w:p>
    <w:p>
      <w:pPr>
        <w:pStyle w:val="Normal"/>
      </w:pPr>
      <w:r>
        <w:t xml:space="preserve">ЖУК0ВСК1Й.  407</w:t>
      </w:r>
    </w:p>
    <w:p>
      <w:pPr>
        <w:pStyle w:val="Normal"/>
      </w:pPr>
      <w:r>
        <w:t xml:space="preserve">какое  упорство,  то  каждый  изъ  лучшихъ  среднихъ  и  меньшихъ </w:t>
      </w:r>
      <w:r>
        <w:br/>
      </w:r>
      <w:r>
        <w:t xml:space="preserve">даетъ  вамъ  тгксопько  знать  о  такомъ  своемъ  сверстншсЬ**  ^.  Эти </w:t>
      </w:r>
      <w:r>
        <w:br/>
      </w:r>
      <w:r>
        <w:t xml:space="preserve">слова  бросаютъ  н^^который  св'Ьтъ  на  дисциплину,  господствовав- </w:t>
      </w:r>
      <w:r>
        <w:br/>
      </w:r>
      <w:r>
        <w:t xml:space="preserve">шую въ  университетскомъ  пансюнЬ,  когда  тамъ  учился  Жу- </w:t>
      </w:r>
      <w:r>
        <w:br/>
      </w:r>
      <w:r>
        <w:t xml:space="preserve">К0ВСК1Й.   Ежегодные   акты   пансхона  отправляемы  были  Антон- </w:t>
      </w:r>
      <w:r>
        <w:br/>
      </w:r>
      <w:r>
        <w:t xml:space="preserve">скимъ  съ  особенною  торжественностью,  совершаясь,  однако,  по </w:t>
      </w:r>
      <w:r>
        <w:br/>
      </w:r>
      <w:r>
        <w:t xml:space="preserve">программ*   разъ  установленной.  Вотъ  оффицхальное  описавае </w:t>
      </w:r>
      <w:r>
        <w:br/>
      </w:r>
      <w:r>
        <w:t xml:space="preserve">одного  изъ  нихъ:  „Въ  учрежденномъ  при  Императорскомъ  Мо- </w:t>
      </w:r>
      <w:r>
        <w:br/>
      </w:r>
      <w:r>
        <w:t xml:space="preserve">сковскомъ  УниверситегЬ  Благородномъ  ПансюнЬ,  съ  20  числа </w:t>
      </w:r>
      <w:r>
        <w:br/>
      </w:r>
      <w:r>
        <w:t xml:space="preserve">по  22-е,  въ  присутствш  Ихъ   Превосходительствъ  г.  Куратора </w:t>
      </w:r>
      <w:r>
        <w:br/>
      </w:r>
      <w:r>
        <w:t xml:space="preserve">Университета  и  г.  Директора,  также  гг.  Профессоровъ  философ- </w:t>
      </w:r>
      <w:r>
        <w:br/>
      </w:r>
      <w:r>
        <w:t xml:space="preserve">скаго    факультета  и  нЬкоторыхъ   изъ   знатныхъ   ПосЬтителей </w:t>
      </w:r>
      <w:r>
        <w:br/>
      </w:r>
      <w:r>
        <w:t xml:space="preserve">происходилъ  публичный  жзамепъ;  22-го  жъ  числа  въ  5  часовъ </w:t>
      </w:r>
      <w:r>
        <w:br/>
      </w:r>
      <w:r>
        <w:t xml:space="preserve">пополудни,  когда  прибыли  въ  Панс10нскую  залу  ихъ  Превосхо- </w:t>
      </w:r>
      <w:r>
        <w:br/>
      </w:r>
      <w:r>
        <w:t xml:space="preserve">дительства, гг.  Кураторы  Университета:  Тайный  СовЪтникъ  и </w:t>
      </w:r>
      <w:r>
        <w:br/>
      </w:r>
      <w:r>
        <w:t xml:space="preserve">Кавалеръ  Михаила  Матв-Ьевичъ  Херасковъ  и  Тайный  Сов'Ьтникъ </w:t>
      </w:r>
      <w:r>
        <w:br/>
      </w:r>
      <w:r>
        <w:t xml:space="preserve">Павелъ  Ивановичъ  Голенищевъ  -  Кутузовъ  и  когда  собрались, </w:t>
      </w:r>
      <w:r>
        <w:br/>
      </w:r>
      <w:r>
        <w:t xml:space="preserve">по  предварительному  приглашенш,  мнопя  знатныя  Особы  обоего </w:t>
      </w:r>
      <w:r>
        <w:br/>
      </w:r>
      <w:r>
        <w:t xml:space="preserve">пола,  играна  была  симфонгл^  посл'Ь  которой  начался  актъ  сл*- </w:t>
      </w:r>
      <w:r>
        <w:br/>
      </w:r>
      <w:r>
        <w:t xml:space="preserve">дующимъ  образомъ:  I.  Произнесена  воспитанникомъ  Александ- </w:t>
      </w:r>
      <w:r>
        <w:br/>
      </w:r>
      <w:r>
        <w:t xml:space="preserve">ромъ  Тургеневымъ  Руская  р'Ьчь  о  томъ,  что  просв'Ьщевае  безъ </w:t>
      </w:r>
      <w:r>
        <w:br/>
      </w:r>
      <w:r>
        <w:t xml:space="preserve">Религш  и  Добродетели  болЪе  вредно,  нежели  полезно.  П.  Про- </w:t>
      </w:r>
      <w:r>
        <w:br/>
      </w:r>
      <w:r>
        <w:t xml:space="preserve">изводимо было  воспитанниками  судебное  дтъло  изъ  класса  Прак- </w:t>
      </w:r>
      <w:r>
        <w:br/>
      </w:r>
      <w:r>
        <w:t xml:space="preserve">тическаго    РоссШскаго    Законоискусства.   Ш.    Читаны    Руск1е </w:t>
      </w:r>
      <w:r>
        <w:br/>
      </w:r>
      <w:r>
        <w:t xml:space="preserve">стихи:  Богу  благодарственная  тьснь  Россги  при  наступленги  но- </w:t>
      </w:r>
      <w:r>
        <w:br/>
      </w:r>
      <w:r>
        <w:t xml:space="preserve">вого столтытя.  IV.  П^ты  стихи  на  новое  стол^йе   съ  музыкою. </w:t>
      </w:r>
      <w:r>
        <w:br/>
      </w:r>
      <w:r>
        <w:t xml:space="preserve">V.   Читанъ  тремя   малолетними   воспитанниками   французскШ </w:t>
      </w:r>
      <w:r>
        <w:br/>
      </w:r>
      <w:r>
        <w:t xml:space="preserve">разговоръ:  Ьез  атап^а^ев  (1е  ГатШё  Лапе  1а  зетшезбе.  VI.  Поел* </w:t>
      </w:r>
      <w:r>
        <w:br/>
      </w:r>
      <w:r>
        <w:t xml:space="preserve">.фехтованья  и  танцевъ  читаны  однимъ  изъ  воспитанниковъ  стихи </w:t>
      </w:r>
      <w:r>
        <w:br/>
      </w:r>
      <w:r>
        <w:t xml:space="preserve">подъ  заглавхемъ  Миръ,  сочинеше  г.  Жуковскаго.  VП.  Главнымъ </w:t>
      </w:r>
      <w:r>
        <w:br/>
      </w:r>
      <w:r>
        <w:t xml:space="preserve">Смотрителемъ  Пансхона  представлены  Его  Превосходительству </w:t>
      </w:r>
      <w:r>
        <w:br/>
      </w:r>
      <w:r>
        <w:t xml:space="preserve">г-ну  Директору,  а  отъ  него   Ихъ   Превосходительствамъ,  при- </w:t>
      </w:r>
      <w:r>
        <w:br/>
      </w:r>
      <w:r>
        <w:t xml:space="preserve">сутствовавпшмъ   г-мъ   Кураторамъ   для  награжден1я  отличив- </w:t>
      </w:r>
      <w:r>
        <w:br/>
      </w:r>
      <w:r>
        <w:t xml:space="preserve">ппеся  благонравхемъ   и   успехами   въ   наукахъ  воспитанники: </w:t>
      </w:r>
      <w:r>
        <w:br/>
      </w:r>
      <w:r>
        <w:t xml:space="preserve">I.  Выбывшихъ    нынЬшняго   году   Василья  Жуковскаго  и  Семена </w:t>
      </w:r>
      <w:r>
        <w:br/>
      </w:r>
      <w:r>
        <w:t xml:space="preserve">Родзяпки  имена  будутъ  написаны  на  доск-Ь,  на  которой  остаются </w:t>
      </w:r>
      <w:r>
        <w:br/>
      </w:r>
      <w:r>
        <w:t xml:space="preserve">обыкновенно  имена  отличныхъ  Пансхонеровъ.  П.  Получаютъ  зо-</w:t>
      </w:r>
    </w:p>
    <w:p>
      <w:pPr>
        <w:pStyle w:val="Normal"/>
      </w:pPr>
      <w:r>
        <w:t xml:space="preserve">408  ЖУК0ВСК1Й.</w:t>
      </w:r>
    </w:p>
    <w:p>
      <w:pPr>
        <w:pStyle w:val="Normal"/>
      </w:pPr>
      <w:r>
        <w:t xml:space="preserve">лотыя  медали  съ  гьмепемъ  и  лиспшми:  1)  Васил1й  Поляковъ  и </w:t>
      </w:r>
      <w:r>
        <w:br/>
      </w:r>
      <w:r>
        <w:t xml:space="preserve">2)  Александръ  Тургеневъ...  Въ  меньшемъ  возрасгЬ  два  приза </w:t>
      </w:r>
      <w:r>
        <w:br/>
      </w:r>
      <w:r>
        <w:t xml:space="preserve">Николай  Тургеневъ.  Одинъ  призъ — СергЬй  Тургеневъ..."  ®^  Объ </w:t>
      </w:r>
      <w:r>
        <w:br/>
      </w:r>
      <w:r>
        <w:t xml:space="preserve">усггЬхахъ  Жуковскаго  и  литературныхъ  его  упражнешяхъ  въ </w:t>
      </w:r>
      <w:r>
        <w:br/>
      </w:r>
      <w:r>
        <w:t xml:space="preserve">панс10нЬ  оффшцальныя  описашя  панс10нскихъ  актовъ  сохранили </w:t>
      </w:r>
      <w:r>
        <w:br/>
      </w:r>
      <w:r>
        <w:t xml:space="preserve">намъ  сл^дуюпця  св'Ьд^Ьшя:  На  панс1онскомъ  акгЬ  19  декабря </w:t>
      </w:r>
      <w:r>
        <w:br/>
      </w:r>
      <w:r>
        <w:t xml:space="preserve">1797  года,  „поел*  танцовъ  и  фехтованья  двое  изъ  воспитан- </w:t>
      </w:r>
      <w:r>
        <w:br/>
      </w:r>
      <w:r>
        <w:t xml:space="preserve">никовъ  читали  стихи  сворго  сочинешя:  1)  Александръ  Чеме- </w:t>
      </w:r>
      <w:r>
        <w:br/>
      </w:r>
      <w:r>
        <w:t xml:space="preserve">зовъ:  Къ  щастлгсвой  юпостщ  2)  ВасилШ  ЖуковскШ  Оду:  Благо- </w:t>
      </w:r>
      <w:r>
        <w:br/>
      </w:r>
      <w:r>
        <w:t xml:space="preserve">денетвге  Россгщ  усшрояемое  великимъ  салюдерощемъ  ея  Павломъ </w:t>
      </w:r>
      <w:r>
        <w:br/>
      </w:r>
      <w:r>
        <w:t xml:space="preserve">Первьинъ,..  Получили  медали  золотыя  съ  одобрительными  ли- </w:t>
      </w:r>
      <w:r>
        <w:br/>
      </w:r>
      <w:r>
        <w:t xml:space="preserve">стами: I.  Александръ  Чемезовъ,  емужъ  кот^утъ  флейтраверс, </w:t>
      </w:r>
      <w:r>
        <w:br/>
      </w:r>
      <w:r>
        <w:t xml:space="preserve">2)  Акимъ  Нахимовъ.  Серебряныя  съ  листами:  1)  СергЬй  Косто- </w:t>
      </w:r>
      <w:r>
        <w:br/>
      </w:r>
      <w:r>
        <w:t xml:space="preserve">маровъ,  2)  Константинъ  Кириченко-Остромовъ,  3)  ВасилШ  Жу- </w:t>
      </w:r>
      <w:r>
        <w:br/>
      </w:r>
      <w:r>
        <w:t xml:space="preserve">ковской, имъ  же  по  книггъ^  ^.  На  акгЬ  22-го  декабря  1798  года, </w:t>
      </w:r>
      <w:r>
        <w:br/>
      </w:r>
      <w:r>
        <w:t xml:space="preserve">„посл'Ь  танцовъ  и  фехтованья  двое  изъ  воспитанниковъ  читали </w:t>
      </w:r>
      <w:r>
        <w:br/>
      </w:r>
      <w:r>
        <w:t xml:space="preserve">стихи  своего  сочинешя:  1)  ВасилШ  Жуковской  подъ  заглавхемъ: </w:t>
      </w:r>
      <w:r>
        <w:br/>
      </w:r>
      <w:r>
        <w:t xml:space="preserve">Добродтыпель,  а  2)  Семенъ  Родзянка:  Любовь  къ  отечеству...  Полу- </w:t>
      </w:r>
      <w:r>
        <w:br/>
      </w:r>
      <w:r>
        <w:t xml:space="preserve">чили медали  золотыя  съ  одобргтьельпыми  листами:  1)  Василхй  Жу- </w:t>
      </w:r>
      <w:r>
        <w:br/>
      </w:r>
      <w:r>
        <w:t xml:space="preserve">ковской и  2)  Константинъ  Кириченко-Остромовъ...  ®®  Серебряныя </w:t>
      </w:r>
      <w:r>
        <w:br/>
      </w:r>
      <w:r>
        <w:t xml:space="preserve">съ  одобрительными  листами  Александръ  Тургеневъ.  Книги... </w:t>
      </w:r>
      <w:r>
        <w:br/>
      </w:r>
      <w:r>
        <w:t xml:space="preserve">меньшаго  возраста  Николай  Тургеневъ"  ^^.  На  акгЬ  21-го  декабря </w:t>
      </w:r>
      <w:r>
        <w:br/>
      </w:r>
      <w:r>
        <w:t xml:space="preserve">1 799  года  „посл-Ь  фехтованья  и  танцовъ  двое  изъ  воспитанниковъ </w:t>
      </w:r>
      <w:r>
        <w:br/>
      </w:r>
      <w:r>
        <w:t xml:space="preserve">читали  стихи  своего  сочинешя:  1)  Семенъ  Родзянка  подъ  загла- </w:t>
      </w:r>
      <w:r>
        <w:br/>
      </w:r>
      <w:r>
        <w:t xml:space="preserve">вхемъ:  Слава,  а  2)  ВасилШ  Жуковской  подъ  заглав1емъ:  МогугцествОу </w:t>
      </w:r>
      <w:r>
        <w:br/>
      </w:r>
      <w:r>
        <w:t xml:space="preserve">слава  и  благоденствге  Россги...  Признанъ  первымъ  воспитаЕШИКОМЪ </w:t>
      </w:r>
      <w:r>
        <w:br/>
      </w:r>
      <w:r>
        <w:t xml:space="preserve">ВасилШ  ЖуковскШ,получилъ  въ  награждеше  одобрительный  листъ </w:t>
      </w:r>
      <w:r>
        <w:br/>
      </w:r>
      <w:r>
        <w:t xml:space="preserve">и  серебряную  медаль  съ  именемъ...  Серебряную  медаль  съ  именемъ </w:t>
      </w:r>
      <w:r>
        <w:br/>
      </w:r>
      <w:r>
        <w:t xml:space="preserve">и  съ  листомъ  получилъ  Александръ  Тургеневъ...  Чертежи  военной </w:t>
      </w:r>
      <w:r>
        <w:br/>
      </w:r>
      <w:r>
        <w:t xml:space="preserve">архитектуры,  какъ  лучппе,  остаются  въ  панс10нной  зал4 — Аеана- </w:t>
      </w:r>
      <w:r>
        <w:br/>
      </w:r>
      <w:r>
        <w:t xml:space="preserve">с1я  Офросимова....  а  картины  Василхя  Жуковскаго,  Павла  Черняв- </w:t>
      </w:r>
      <w:r>
        <w:br/>
      </w:r>
      <w:r>
        <w:t xml:space="preserve">скаго  и  Аггея  Абазы"  ^^.  Приведенные  отрывки  изъ  летописей </w:t>
      </w:r>
      <w:r>
        <w:br/>
      </w:r>
      <w:r>
        <w:t xml:space="preserve">пансшнской  жизни,  оставленныхъ  г.  Загаринымъ  безъ  употребле- </w:t>
      </w:r>
      <w:r>
        <w:br/>
      </w:r>
      <w:r>
        <w:t xml:space="preserve">Н1я,  любопытны  въ  двухъ  отношешяхъ:  они  знакомить  насъ  съ </w:t>
      </w:r>
      <w:r>
        <w:br/>
      </w:r>
      <w:r>
        <w:t xml:space="preserve">лучшими,  ближайшими  товариш;ами  Жуковскаго  по  пансюну, </w:t>
      </w:r>
      <w:r>
        <w:br/>
      </w:r>
      <w:r>
        <w:t xml:space="preserve">они  же,  съ  другой  стороны,  показываютъ,  въ  какихъ  предметахъ </w:t>
      </w:r>
      <w:r>
        <w:br/>
      </w:r>
      <w:r>
        <w:t xml:space="preserve">пансхонскаго   курса   ЖуковскШ  оказывалъ  особенные  успехи.</w:t>
      </w:r>
    </w:p>
    <w:p>
      <w:pPr>
        <w:pStyle w:val="Normal"/>
      </w:pPr>
      <w:r>
        <w:t xml:space="preserve">ЖУК0ВСК1Й.  409</w:t>
      </w:r>
    </w:p>
    <w:p>
      <w:pPr>
        <w:pStyle w:val="Normal"/>
      </w:pPr>
      <w:r>
        <w:t xml:space="preserve">Вм4сгЬ   съ   своимъ    товаршцемъ,  Семеномъ   Родзянкою  пере- </w:t>
      </w:r>
      <w:r>
        <w:br/>
      </w:r>
      <w:r>
        <w:t xml:space="preserve">водить ЖуковскШ   оду  Богъ  на  французскхй  языкъ,  и  этотъ </w:t>
      </w:r>
      <w:r>
        <w:br/>
      </w:r>
      <w:r>
        <w:t xml:space="preserve">обпцй  трудъ  посылаютъ  автору  и  „йменемъ  всЬхъ  своихъ  то- </w:t>
      </w:r>
      <w:r>
        <w:br/>
      </w:r>
      <w:r>
        <w:t xml:space="preserve">варищей просятъ  его  принять  сей  плодъ  ихъ  трудовъ"  ^^.  Н-Ь- </w:t>
      </w:r>
      <w:r>
        <w:br/>
      </w:r>
      <w:r>
        <w:t xml:space="preserve">которые  изъ  этихъ  товарищей  вошли  въ  составъ  „Собрангя  вое- </w:t>
      </w:r>
      <w:r>
        <w:br/>
      </w:r>
      <w:r>
        <w:t xml:space="preserve">питаппиковъ  университетскаго  папсгоиа^  въ  то  время,  когда  тамъ </w:t>
      </w:r>
      <w:r>
        <w:br/>
      </w:r>
      <w:r>
        <w:t xml:space="preserve">предсЬдательствовалъ  ЖуковскШ  (ср.  разбираемую  книгу  Зага- </w:t>
      </w:r>
      <w:r>
        <w:br/>
      </w:r>
      <w:r>
        <w:t xml:space="preserve">рина);  кром-Ь  того,  они  печатали  свои  произведешя  въ  журналахъ </w:t>
      </w:r>
      <w:r>
        <w:br/>
      </w:r>
      <w:r>
        <w:t xml:space="preserve">Сохащсаго  и  Подшивалова,  служили  такимъ  образомъ,  вм'ЬстЬ </w:t>
      </w:r>
      <w:r>
        <w:br/>
      </w:r>
      <w:r>
        <w:t xml:space="preserve">съ  Жуковскимъ,  выражешемъ  однихъ  и  тЬхъ  же  литературныхъ </w:t>
      </w:r>
      <w:r>
        <w:br/>
      </w:r>
      <w:r>
        <w:t xml:space="preserve">стремленгй.  Суххе  списки  пансюнскихъ  „актовъ"  знакомятъ  насъ </w:t>
      </w:r>
      <w:r>
        <w:br/>
      </w:r>
      <w:r>
        <w:t xml:space="preserve">и  съ  именами  тЬхъ  товарищей  Жуковскаго,  которые  впосл'Ьд- </w:t>
      </w:r>
      <w:r>
        <w:br/>
      </w:r>
      <w:r>
        <w:t xml:space="preserve">ствш  близки  были  нашему  поэту  ^^,  или  же,  наконецъ,  им'Ьли </w:t>
      </w:r>
      <w:r>
        <w:br/>
      </w:r>
      <w:r>
        <w:t xml:space="preserve">глубокое  вл1яше  на  весь  строй  нравственной  жизни  Жуковскаго, </w:t>
      </w:r>
      <w:r>
        <w:br/>
      </w:r>
      <w:r>
        <w:t xml:space="preserve">на  ц-Ьлые  перходы  его  д'Ьятельности  и  твердою  рукою  выводили </w:t>
      </w:r>
      <w:r>
        <w:br/>
      </w:r>
      <w:r>
        <w:t xml:space="preserve">его  на  путь   благородной  деятельности,  когда  онъ  носился  по </w:t>
      </w:r>
      <w:r>
        <w:br/>
      </w:r>
      <w:r>
        <w:t xml:space="preserve">океану   житейскому  »безъ  кормила  и  весла"  Ч  Г.   Загаринъ, </w:t>
      </w:r>
      <w:r>
        <w:br/>
      </w:r>
      <w:r>
        <w:t xml:space="preserve">оставляя  руководство  хронолопи  событ1й,  заб^гаеть  впередъ  въ </w:t>
      </w:r>
      <w:r>
        <w:br/>
      </w:r>
      <w:r>
        <w:t xml:space="preserve">характеристшсЬ  панс1она  времени  Жуковскаго  и  разсказываетъ: </w:t>
      </w:r>
      <w:r>
        <w:br/>
      </w:r>
      <w:r>
        <w:t xml:space="preserve">„Но  этимъ  художественнымъ  наслаждешямъ  (спектакяямъ)  моло- </w:t>
      </w:r>
      <w:r>
        <w:br/>
      </w:r>
      <w:r>
        <w:t xml:space="preserve">дежь предавалась  преимущественно  въ  своемъ  домашнемъ  кругу. </w:t>
      </w:r>
      <w:r>
        <w:br/>
      </w:r>
      <w:r>
        <w:t xml:space="preserve">Кое-кто  изъ  юношей,  ставъ  студентами,  даже  съ  излишествомъ </w:t>
      </w:r>
      <w:r>
        <w:br/>
      </w:r>
      <w:r>
        <w:t xml:space="preserve">увлекались  ими.  Въ  числ'Ь  студентовъ   1805  года  явились  те- </w:t>
      </w:r>
      <w:r>
        <w:br/>
      </w:r>
      <w:r>
        <w:t xml:space="preserve">атралы, увлеченные  тремя  труппами...  Не  ясаловалъ  онъ  (Антон- </w:t>
      </w:r>
      <w:r>
        <w:br/>
      </w:r>
      <w:r>
        <w:t xml:space="preserve">скШ)  студентовъ,  которые  пренебрегали  знашями  и  предавались </w:t>
      </w:r>
      <w:r>
        <w:br/>
      </w:r>
      <w:r>
        <w:t xml:space="preserve">свгыпскимъ  удовольств1ЯМЪ.  „А    больше  учиться-та  не  хочешь?" </w:t>
      </w:r>
      <w:r>
        <w:br/>
      </w:r>
      <w:r>
        <w:t xml:space="preserve">спросить  онъ,  бывало,  такого  студента  (?),  пришедшаго  къ  нему </w:t>
      </w:r>
      <w:r>
        <w:br/>
      </w:r>
      <w:r>
        <w:t xml:space="preserve">за  атгестатомъ. — „Не  хочу,  Антонъ  Антоновичъ". — Не  бось  ту  да- </w:t>
      </w:r>
      <w:r>
        <w:br/>
      </w:r>
      <w:r>
        <w:t xml:space="preserve">же, въ  дармо-Ьды-та,  въ  иностранную  коллепю   поступаешь?"... </w:t>
      </w:r>
      <w:r>
        <w:br/>
      </w:r>
      <w:r>
        <w:t xml:space="preserve">Не  таковъ  былъ  ЖуковскШ;  не  таковъ  былъ  и  кружокъ,  къ  ко- </w:t>
      </w:r>
      <w:r>
        <w:br/>
      </w:r>
      <w:r>
        <w:t xml:space="preserve">торому примкнулъ  онъ.  Товарищами  его  по^пансхону  (объясняетъ </w:t>
      </w:r>
      <w:r>
        <w:br/>
      </w:r>
      <w:r>
        <w:t xml:space="preserve">г.    Загаринъ)  были  гр.    Блудовъ,    Дашковъ,    С.    С.    Уваровъ, </w:t>
      </w:r>
      <w:r>
        <w:br/>
      </w:r>
      <w:r>
        <w:t xml:space="preserve">Александръ  и  Андрей  Ивановичи  Тургеневы,  сыновья  дирек- </w:t>
      </w:r>
      <w:r>
        <w:br/>
      </w:r>
      <w:r>
        <w:t xml:space="preserve">тора университета  Ивана  Петровича"...  (стр.  26 — 27).   Если  бы </w:t>
      </w:r>
      <w:r>
        <w:br/>
      </w:r>
      <w:r>
        <w:t xml:space="preserve">г.  Загаринъ  справился  съ  списками  пансюнскихъ  актовъ,  то </w:t>
      </w:r>
      <w:r>
        <w:br/>
      </w:r>
      <w:r>
        <w:t xml:space="preserve">узналъ  бы,  что  старшимъ  товарищемъ  Жуковскаго  по  панс10ну </w:t>
      </w:r>
      <w:r>
        <w:br/>
      </w:r>
      <w:r>
        <w:t xml:space="preserve">былъ  знаменитый  впосл'Ьдствхи  Михаиле   Магшщшй,  печатав-</w:t>
      </w:r>
    </w:p>
    <w:p>
      <w:pPr>
        <w:pStyle w:val="Normal"/>
      </w:pPr>
      <w:r>
        <w:t xml:space="preserve">410  ЖУК0ВСК1Й.</w:t>
      </w:r>
    </w:p>
    <w:p>
      <w:pPr>
        <w:pStyle w:val="Normal"/>
      </w:pPr>
      <w:r>
        <w:t xml:space="preserve">ппй   свои  произведешя  въ  журналахъ  Сохацкаго  и  Подшива- </w:t>
      </w:r>
      <w:r>
        <w:br/>
      </w:r>
      <w:r>
        <w:t xml:space="preserve">лова;    что  Блудовъ  и  С.  С.  Уваровъ  не  учились  въ  универси- </w:t>
      </w:r>
      <w:r>
        <w:br/>
      </w:r>
      <w:r>
        <w:t xml:space="preserve">тетскомъ  панс1он*  ^^;  напротивъ,  ЖуковскШ  сошелся  съ  Блудо- </w:t>
      </w:r>
      <w:r>
        <w:br/>
      </w:r>
      <w:r>
        <w:t xml:space="preserve">вымъ,  когда  посл^дшй  былъ  уже  въ  иностранной  коллегш,  „въ </w:t>
      </w:r>
      <w:r>
        <w:br/>
      </w:r>
      <w:r>
        <w:t xml:space="preserve">дармо'Ьдахъ",  по  выраженш  Антонскаго  '•.  Образоваше  Блудова </w:t>
      </w:r>
      <w:r>
        <w:br/>
      </w:r>
      <w:r>
        <w:t xml:space="preserve">и  Уварова  совсЬмъ  непохоже  было  на  то,  которое  давалось  уни- </w:t>
      </w:r>
      <w:r>
        <w:br/>
      </w:r>
      <w:r>
        <w:t xml:space="preserve">верситетскимъ  панс1ономъ  въ  конц*  ХУП1  в-Ька:  тотъ  и  другой </w:t>
      </w:r>
      <w:r>
        <w:br/>
      </w:r>
      <w:r>
        <w:t xml:space="preserve">въ  семь*   црошли  солидную  классическую  школу  ^^,  благъ  ко- </w:t>
      </w:r>
      <w:r>
        <w:br/>
      </w:r>
      <w:r>
        <w:t xml:space="preserve">торой не  вкусилъ  ЖуковскШ,  благодаря  вступлешю  своему  въ </w:t>
      </w:r>
      <w:r>
        <w:br/>
      </w:r>
      <w:r>
        <w:t xml:space="preserve">пансюнъ.  Посл'Ьдтй  уже  въ  заключительные  три  года  ХУШ  в-Ька </w:t>
      </w:r>
      <w:r>
        <w:br/>
      </w:r>
      <w:r>
        <w:t xml:space="preserve">представлялъ   изъ   себя   родъ   „камеральнаго   факультета":  на </w:t>
      </w:r>
      <w:r>
        <w:br/>
      </w:r>
      <w:r>
        <w:t xml:space="preserve">первомъ  план-Ь  стояли  естественныя  науки,  истор1я,  науки  юри- </w:t>
      </w:r>
      <w:r>
        <w:br/>
      </w:r>
      <w:r>
        <w:t xml:space="preserve">дическхя.  Преподаваше  не  "было   сосредоточено  на  основатель- </w:t>
      </w:r>
      <w:r>
        <w:br/>
      </w:r>
      <w:r>
        <w:t xml:space="preserve">номъ  изученш  немногихъ  предметовъ.  Утилитарная  ц-Ьль — гото- </w:t>
      </w:r>
      <w:r>
        <w:br/>
      </w:r>
      <w:r>
        <w:t xml:space="preserve">вить дворянъ  къ  служб'Ь  помгшо  университета  характеризуегь </w:t>
      </w:r>
      <w:r>
        <w:br/>
      </w:r>
      <w:r>
        <w:t xml:space="preserve">благородный  панс1онъ:  переставши  быть  одной  изъ  гинназШ </w:t>
      </w:r>
      <w:r>
        <w:br/>
      </w:r>
      <w:r>
        <w:t xml:space="preserve">университета,  пансхонъ  не  могъ  сд'Ьлаться  и  солиднымъ  факуль- </w:t>
      </w:r>
      <w:r>
        <w:br/>
      </w:r>
      <w:r>
        <w:t xml:space="preserve">тетомъ;  онъ  совм-Ьщалъ  недостатки  средней  реально^  пгколы  съ </w:t>
      </w:r>
      <w:r>
        <w:br/>
      </w:r>
      <w:r>
        <w:t xml:space="preserve">поверхностнымъ  энциклопедизмомъ  „камеральнаго  факультета**. </w:t>
      </w:r>
      <w:r>
        <w:br/>
      </w:r>
      <w:r>
        <w:t xml:space="preserve">ГреческШ  языкъ  въ  пансхон'Ь  совсЬмъ  не  преподавался;  обу- </w:t>
      </w:r>
      <w:r>
        <w:br/>
      </w:r>
      <w:r>
        <w:t xml:space="preserve">чеше  латинскому   языку   было  пренебрежено.  АнтонскШ  забо- </w:t>
      </w:r>
      <w:r>
        <w:br/>
      </w:r>
      <w:r>
        <w:t xml:space="preserve">тился бол'Ье  о  хоропшхъ  профессорахъ  для  выспшхъ  классовъ, </w:t>
      </w:r>
      <w:r>
        <w:br/>
      </w:r>
      <w:r>
        <w:t xml:space="preserve">нежели  о  серьезныхъ  учителяхъ  для  низшихъ.  Изъ  Лейпцига </w:t>
      </w:r>
      <w:r>
        <w:br/>
      </w:r>
      <w:r>
        <w:t xml:space="preserve">въ  1827  году  Александръ  Ив.  Тургеневъ,  товариш;ъ  Жуковскаго </w:t>
      </w:r>
      <w:r>
        <w:br/>
      </w:r>
      <w:r>
        <w:t xml:space="preserve">по  пансюну,  пишетъ  брату  своему  Николаю:  „Опять  слушалъ </w:t>
      </w:r>
      <w:r>
        <w:br/>
      </w:r>
      <w:r>
        <w:t xml:space="preserve">Линднера  о  педагогике  и  опять  съ  большимъ  лгобопытствомъ; </w:t>
      </w:r>
      <w:r>
        <w:br/>
      </w:r>
      <w:r>
        <w:t xml:space="preserve">ибо  онъ  сильно  нападалъ  на  недостатки   здЬпшихъ  и  вообще </w:t>
      </w:r>
      <w:r>
        <w:br/>
      </w:r>
      <w:r>
        <w:t xml:space="preserve">н-Ьмецкихъ  педагоговъ  и  управлетя  училищнаго.  Что  бы  ска- </w:t>
      </w:r>
      <w:r>
        <w:br/>
      </w:r>
      <w:r>
        <w:t xml:space="preserve">залъ  онъ  при  вид*  Антонскаго  педагогики?  Почти  всЬ  заме- </w:t>
      </w:r>
      <w:r>
        <w:br/>
      </w:r>
      <w:r>
        <w:t xml:space="preserve">ченные недостатки  суш;ествуютъ  у  Антонскаго.  Но  главный  не- </w:t>
      </w:r>
      <w:r>
        <w:br/>
      </w:r>
      <w:r>
        <w:t xml:space="preserve">достатокъ  состоитъ  въ  нарушенш  правила,  что  въ  низппе  классы </w:t>
      </w:r>
      <w:r>
        <w:br/>
      </w:r>
      <w:r>
        <w:t xml:space="preserve">должно  сажать  лучшихъ  учителей**  ^®.  Пробегая  описате  пан- </w:t>
      </w:r>
      <w:r>
        <w:br/>
      </w:r>
      <w:r>
        <w:t xml:space="preserve">схонскихъ  актовъ  съ  1797  по  1800  годъ,  видимъ  успехи  Жу- </w:t>
      </w:r>
      <w:r>
        <w:br/>
      </w:r>
      <w:r>
        <w:t xml:space="preserve">ковскаго въ  литератур*  и  рисоваши.  Знате  французскаго  языка </w:t>
      </w:r>
      <w:r>
        <w:br/>
      </w:r>
      <w:r>
        <w:t xml:space="preserve">въ  то  время  считалось  необходимымъ  для  дворянина;  Жуков- </w:t>
      </w:r>
      <w:r>
        <w:br/>
      </w:r>
      <w:r>
        <w:t xml:space="preserve">СК1Й   учился  ему  еще  въ  семь*  своей  '^.  Но  при  выкод-Ь  изъ </w:t>
      </w:r>
      <w:r>
        <w:br/>
      </w:r>
      <w:r>
        <w:t xml:space="preserve">пансхона  ЖуковскШ  еще  предпочиталъ  французск1й  языкъ  н4-</w:t>
      </w:r>
    </w:p>
    <w:p>
      <w:pPr>
        <w:pStyle w:val="Normal"/>
      </w:pPr>
      <w:r>
        <w:t xml:space="preserve">ЖУК0ВСК1Й.  411</w:t>
      </w:r>
    </w:p>
    <w:p>
      <w:pPr>
        <w:pStyle w:val="Normal"/>
      </w:pPr>
      <w:r>
        <w:t xml:space="preserve">мецкому  и,  повидимому,  лучше  его  зналъ.  По  крайней  м-Ьр-Ь, . </w:t>
      </w:r>
      <w:r>
        <w:br/>
      </w:r>
      <w:r>
        <w:t xml:space="preserve">только  въ  1809  году  сталъ  онъ  читать  Виландова  „Агатона**  въ </w:t>
      </w:r>
      <w:r>
        <w:br/>
      </w:r>
      <w:r>
        <w:t xml:space="preserve">подлинник'Ь:  „Я  зачиналъ  читать  эту  книгу  прежде,  давно,  во </w:t>
      </w:r>
      <w:r>
        <w:br/>
      </w:r>
      <w:r>
        <w:t xml:space="preserve">французскомъ  перевод*"  ®^.  „Какъ  смотрЬлъ  Жуковсшй  въ  зрЪ- </w:t>
      </w:r>
      <w:r>
        <w:br/>
      </w:r>
      <w:r>
        <w:t xml:space="preserve">ломъ  возрасти  на  учебное  заведете,  его  воспитавшее  (гово- </w:t>
      </w:r>
      <w:r>
        <w:br/>
      </w:r>
      <w:r>
        <w:t xml:space="preserve">рить г.  Загаринъ  на  стр.  21),  видимъ  изъ  поздн'Ьйшаго  письма </w:t>
      </w:r>
      <w:r>
        <w:br/>
      </w:r>
      <w:r>
        <w:t xml:space="preserve">его  къ  Ан.  А.  Прокоповичу  -  Антонскому  (8-го  шля  1815  года). </w:t>
      </w:r>
      <w:r>
        <w:br/>
      </w:r>
      <w:r>
        <w:t xml:space="preserve">Онъ  пишетъ   ему  о    Царскосельскомъ  лице-Ь:  „Едва  ли  когда- </w:t>
      </w:r>
      <w:r>
        <w:br/>
      </w:r>
      <w:r>
        <w:t xml:space="preserve">нибудь    лицей   будетъ  для   Росс1и   то,    что   пансюнъ   универ- </w:t>
      </w:r>
      <w:r>
        <w:br/>
      </w:r>
      <w:r>
        <w:t xml:space="preserve">ситета".  Г.   Загаринъ  могъ  бы   дополнить  этотъ    отзывъ  сле- </w:t>
      </w:r>
      <w:r>
        <w:br/>
      </w:r>
      <w:r>
        <w:t xml:space="preserve">дующими строками  Жуковскаго,  помещенными  въ  „ВЬстник-Ь </w:t>
      </w:r>
      <w:r>
        <w:br/>
      </w:r>
      <w:r>
        <w:t xml:space="preserve">Европы"  въ  вид*  прим^Ьчатя  къ  стихотворению  Андрея  Раев- </w:t>
      </w:r>
      <w:r>
        <w:br/>
      </w:r>
      <w:r>
        <w:t xml:space="preserve">скаго  Любовь   къ  ближнимъ:  „Стихи  сш  произнесены  были  мо- </w:t>
      </w:r>
      <w:r>
        <w:br/>
      </w:r>
      <w:r>
        <w:t xml:space="preserve">лодымъ  авторомъ  на  публичномъ  акгЬ,    бывшемъ  въ  универ- </w:t>
      </w:r>
      <w:r>
        <w:br/>
      </w:r>
      <w:r>
        <w:t xml:space="preserve">ситетскомъ   благородномъ  пансхоне.   Отцы  и  матери  воспитан- </w:t>
      </w:r>
      <w:r>
        <w:br/>
      </w:r>
      <w:r>
        <w:t xml:space="preserve">никовъ,  которые  были  главными  зрителями  и  участниками  сего </w:t>
      </w:r>
      <w:r>
        <w:br/>
      </w:r>
      <w:r>
        <w:t xml:space="preserve">торжества,  им^ли    случай  радоваться  успехами  своихъ  д-Ьтей, </w:t>
      </w:r>
      <w:r>
        <w:br/>
      </w:r>
      <w:r>
        <w:t xml:space="preserve">въ  которыхъ   подъ  надзоромъ  д-Ьятельнаго   воспитателя  обра- </w:t>
      </w:r>
      <w:r>
        <w:br/>
      </w:r>
      <w:r>
        <w:t xml:space="preserve">зуются полезные  граждане,  могущхе  со  временемъ  воздать  пе- </w:t>
      </w:r>
      <w:r>
        <w:br/>
      </w:r>
      <w:r>
        <w:t xml:space="preserve">кущемуся  о   нихъ  отечеству   подвигами,   его   достойными"  ^Ч </w:t>
      </w:r>
      <w:r>
        <w:br/>
      </w:r>
      <w:r>
        <w:t xml:space="preserve">Но  рядомъ   съ   этими  полуоффищальными  отзывами  идутъ  въ </w:t>
      </w:r>
      <w:r>
        <w:br/>
      </w:r>
      <w:r>
        <w:t xml:space="preserve">интимныхъ  письмахъ  Жуковскаго  горьшя  сЬтовашя  на  скудость </w:t>
      </w:r>
      <w:r>
        <w:br/>
      </w:r>
      <w:r>
        <w:t xml:space="preserve">своего  образовашя:   „Я  совершенный  невежда  въ  истор1и...  Но </w:t>
      </w:r>
      <w:r>
        <w:br/>
      </w:r>
      <w:r>
        <w:t xml:space="preserve">я  хочу  получить  объ  исторш  хорошее  поняпе...  Но  и  для  рус- </w:t>
      </w:r>
      <w:r>
        <w:br/>
      </w:r>
      <w:r>
        <w:t xml:space="preserve">ской исторш,  прежде  нежели  погружусь  въ  океанъ  летописей, </w:t>
      </w:r>
      <w:r>
        <w:br/>
      </w:r>
      <w:r>
        <w:t xml:space="preserve">нам^ронъ  я  составить  такой  же  точно  цланъ,  для  котораго  мн* </w:t>
      </w:r>
      <w:r>
        <w:br/>
      </w:r>
      <w:r>
        <w:t xml:space="preserve">нужна  будетъ  какая  -  нибудь  краткая,  но  хотя  несколько  снос- </w:t>
      </w:r>
      <w:r>
        <w:br/>
      </w:r>
      <w:r>
        <w:t xml:space="preserve">ная русская  шторгйка.  Не  знаешь  ли  чего-игсбудь  въ  этомъ  родтъ?,.. </w:t>
      </w:r>
      <w:r>
        <w:br/>
      </w:r>
      <w:r>
        <w:t xml:space="preserve">Ахъ,  братъ   и   другъ,  сколько  погибло  времени!"  ^  „Для  муж- </w:t>
      </w:r>
      <w:r>
        <w:br/>
      </w:r>
      <w:r>
        <w:t xml:space="preserve">Ч1ШЫ  въ  нынешнемъ  в-Ьк*,  въ  которомъ  отъ  другихъ  отставать </w:t>
      </w:r>
      <w:r>
        <w:br/>
      </w:r>
      <w:r>
        <w:t xml:space="preserve">не  должно,  въ  этихъ  наукахъ  (истор1и,  географхи,  натуральной </w:t>
      </w:r>
      <w:r>
        <w:br/>
      </w:r>
      <w:r>
        <w:t xml:space="preserve">исторш)  нужно  знан1е  фундаментальное — я  самъ  вамъ  въ  этомъ </w:t>
      </w:r>
      <w:r>
        <w:br/>
      </w:r>
      <w:r>
        <w:t xml:space="preserve">прим'Ьръ!  Мнтъ  часто  приходитъ  плохо  отъ  недостатка  въ  этомъ </w:t>
      </w:r>
      <w:r>
        <w:br/>
      </w:r>
      <w:r>
        <w:t xml:space="preserve">фундаментальномъ  знати!  И  я  бы  не  желалъ,  чтобы  съ  детьми </w:t>
      </w:r>
      <w:r>
        <w:br/>
      </w:r>
      <w:r>
        <w:t xml:space="preserve">вашими  бывало  то  же,  что  со  мною"  (письмо  къ  А.  П.  Елагиной. </w:t>
      </w:r>
      <w:r>
        <w:br/>
      </w:r>
      <w:r>
        <w:t xml:space="preserve">„Русская  Старина",  1883  г.,  сентябрь,  стр.  539).  А  между  гЬмъ </w:t>
      </w:r>
      <w:r>
        <w:br/>
      </w:r>
      <w:r>
        <w:t xml:space="preserve">исторш  и  естественный  науки  АнтонскШ  ставилъ  на  первомъ</w:t>
      </w:r>
    </w:p>
    <w:p>
      <w:pPr>
        <w:pStyle w:val="Normal"/>
      </w:pPr>
      <w:r>
        <w:t xml:space="preserve">412  ЖУК0ВСК1Й.</w:t>
      </w:r>
    </w:p>
    <w:p>
      <w:pPr>
        <w:pStyle w:val="Normal"/>
      </w:pPr>
      <w:r>
        <w:t xml:space="preserve">м-Ьст-Ь  въ  ряду  знашй,  бодЪе  спосп'Ьшествующихъ  просв'Ьщешю </w:t>
      </w:r>
      <w:r>
        <w:br/>
      </w:r>
      <w:r>
        <w:t xml:space="preserve">и  укр-Ьплетю  разсудка"  ^.  Чувствуетъ  ЖуковскШ  и  потребность </w:t>
      </w:r>
      <w:r>
        <w:br/>
      </w:r>
      <w:r>
        <w:t xml:space="preserve">познакомиться  съ  латинскимъ  ^  языкомъ,  съ  греческимъ.  Въ </w:t>
      </w:r>
      <w:r>
        <w:br/>
      </w:r>
      <w:r>
        <w:t xml:space="preserve">1810  году  онъ  „находитъ  удовольств1е  дам^е  и  въ  томъ,  чтобы </w:t>
      </w:r>
      <w:r>
        <w:br/>
      </w:r>
      <w:r>
        <w:t xml:space="preserve">учить  наизусть  прим-Ьры  изъ  латинскаго  синтаксиса"...  „Теперь </w:t>
      </w:r>
      <w:r>
        <w:br/>
      </w:r>
      <w:r>
        <w:t xml:space="preserve">(пишетъ  онъ  на  27  году  своей  жизни)  главныя  занят1я  мои </w:t>
      </w:r>
      <w:r>
        <w:br/>
      </w:r>
      <w:r>
        <w:t xml:space="preserve">составляютъ:  исторхя  всеобщая,  какъ  приготовлен1е  къ  русской </w:t>
      </w:r>
      <w:r>
        <w:br/>
      </w:r>
      <w:r>
        <w:t xml:space="preserve">и  къ  классикамъ,  и  языки,  пока  латинсшй,  а  чрезъ  Н'Ьсколько </w:t>
      </w:r>
      <w:r>
        <w:br/>
      </w:r>
      <w:r>
        <w:t xml:space="preserve">времени  и  греческШ"  ^.  Въ  1822  г.  ЖуковскШ  проситъ  Гн-Ьдича </w:t>
      </w:r>
      <w:r>
        <w:br/>
      </w:r>
      <w:r>
        <w:t xml:space="preserve">прислать  ему  латинскую  грамматику.  „Люди  ув-Ьряютъ,  что  я </w:t>
      </w:r>
      <w:r>
        <w:br/>
      </w:r>
      <w:r>
        <w:t xml:space="preserve">перевожу  Энеиду  (пишетъ  онъ  всл'Ьдъ  зат-Ьмъ);  а  я  просто </w:t>
      </w:r>
      <w:r>
        <w:br/>
      </w:r>
      <w:r>
        <w:t xml:space="preserve">учусь  по-латински  и,  чтобъ  затверживать  слова,  перевожу  изъ </w:t>
      </w:r>
      <w:r>
        <w:br/>
      </w:r>
      <w:r>
        <w:t xml:space="preserve">Энеиды  отрывки"  ®^.  Въ  1845  г.  онъ  пишетъ  фонъ-деръ-Бриггену: </w:t>
      </w:r>
      <w:r>
        <w:br/>
      </w:r>
      <w:r>
        <w:t xml:space="preserve">„Я  часто,  часто  сЬтовалъ  на  свое  совершенное  нев'Ьжество  въ </w:t>
      </w:r>
      <w:r>
        <w:br/>
      </w:r>
      <w:r>
        <w:t xml:space="preserve">латинскомъ  и  греческомъ  язык***  ^.  Собственный  горькШ  опытъ </w:t>
      </w:r>
      <w:r>
        <w:br/>
      </w:r>
      <w:r>
        <w:t xml:space="preserve">заставляетъ  Жуковскаго  желать,  чтобы  д-Ьти  А.  П,  учились  „обо- </w:t>
      </w:r>
      <w:r>
        <w:br/>
      </w:r>
      <w:r>
        <w:t xml:space="preserve">имъ  древнимъ  языкамъ"  („Рус.  Стар.**  1883  г.,  сент.,  стр.  536).  Жу- </w:t>
      </w:r>
      <w:r>
        <w:br/>
      </w:r>
      <w:r>
        <w:t xml:space="preserve">К0ВСК1Й  самъ,  почти  безъ  руководителя,  по  своему  собственном}' </w:t>
      </w:r>
      <w:r>
        <w:br/>
      </w:r>
      <w:r>
        <w:t xml:space="preserve">плану,  начинаетъ  учиться  йсторш  (по  сочиненхямъ  Гаттерера </w:t>
      </w:r>
      <w:r>
        <w:br/>
      </w:r>
      <w:r>
        <w:t xml:space="preserve">и  Геерена),  латинскому  языку,  немецкому  языку,  начинаетъ </w:t>
      </w:r>
      <w:r>
        <w:br/>
      </w:r>
      <w:r>
        <w:t xml:space="preserve">знакомиться  съ  немецкой  литературой.  „Я  бы  желалъ  (пишетъ </w:t>
      </w:r>
      <w:r>
        <w:br/>
      </w:r>
      <w:r>
        <w:t xml:space="preserve">онъ  е.  Г.  Вендриху  въ  1805  г.),  если  бы  не  боялся  васъ  отя- </w:t>
      </w:r>
      <w:r>
        <w:br/>
      </w:r>
      <w:r>
        <w:t xml:space="preserve">готить, чтобы  вы  назначили  мять  есть  лучиая  птъмецкгя  книги  во </w:t>
      </w:r>
      <w:r>
        <w:br/>
      </w:r>
      <w:r>
        <w:t xml:space="preserve">всгъхъ  родахъ  литературы:  птьмецкая  литература  мнгъ  мало  зна- </w:t>
      </w:r>
      <w:r>
        <w:br/>
      </w:r>
      <w:r>
        <w:t xml:space="preserve">кома^ ^.  Знаменательныя  слова  Жуковскаго  въ  письм-Ь  къ </w:t>
      </w:r>
      <w:r>
        <w:br/>
      </w:r>
      <w:r>
        <w:t xml:space="preserve">А.  П.  Елагиной:  „Университетъ,  не  повредя  бы  ихъ  (д-Ьтей  А.  П.) </w:t>
      </w:r>
      <w:r>
        <w:br/>
      </w:r>
      <w:r>
        <w:t xml:space="preserve">нравственности,  приготовилъ  бы  ихъ  для  дгьятельпой  жизни** </w:t>
      </w:r>
      <w:r>
        <w:br/>
      </w:r>
      <w:r>
        <w:t xml:space="preserve">(„Русская  Старина",  1883  г.,  сент.,  стр.  540).  Мы  не  видимъ  осо- </w:t>
      </w:r>
      <w:r>
        <w:br/>
      </w:r>
      <w:r>
        <w:t xml:space="preserve">бенно плодотворнаго  влхятя  университетскаго  панс1она  на </w:t>
      </w:r>
      <w:r>
        <w:br/>
      </w:r>
      <w:r>
        <w:t xml:space="preserve">Жуковскаго,  вопреки  г.  Загарину,  который  говорить:  „Плодо- </w:t>
      </w:r>
      <w:r>
        <w:br/>
      </w:r>
      <w:r>
        <w:t xml:space="preserve">творностхю  своей  эта  школа  была  обязана  ум'Ьнш  возбудить  въ </w:t>
      </w:r>
      <w:r>
        <w:br/>
      </w:r>
      <w:r>
        <w:t xml:space="preserve">юношахъ  интересъ  къ  вопросамъ  жизни  внутренней,  поддержи- </w:t>
      </w:r>
      <w:r>
        <w:br/>
      </w:r>
      <w:r>
        <w:t xml:space="preserve">вать его  и  на  немъ  основать  нравственное  воспиташе"  (стр.  21). </w:t>
      </w:r>
      <w:r>
        <w:br/>
      </w:r>
      <w:r>
        <w:t xml:space="preserve">Интересъ  къ  вопросамъ  жизни  внутренней  рано  пробудился </w:t>
      </w:r>
      <w:r>
        <w:br/>
      </w:r>
      <w:r>
        <w:t xml:space="preserve">въ  Жуковскомъ,  но  не  всл'Ьдствге  вл1ятя  панс1она,  хотя  этотъ </w:t>
      </w:r>
      <w:r>
        <w:br/>
      </w:r>
      <w:r>
        <w:t xml:space="preserve">интересъ  пробудился  и  сталъ  созр-Ьвать  въ  опред*ленномъ  на- </w:t>
      </w:r>
      <w:r>
        <w:br/>
      </w:r>
      <w:r>
        <w:t xml:space="preserve">правлети   именно   въ  то   время,   когда  Жуковскхй  учился  въ</w:t>
      </w:r>
    </w:p>
    <w:p>
      <w:pPr>
        <w:pStyle w:val="Normal"/>
      </w:pPr>
      <w:r>
        <w:t xml:space="preserve">ЖУК0ВСК1Й.  413</w:t>
      </w:r>
    </w:p>
    <w:p>
      <w:pPr>
        <w:pStyle w:val="Normal"/>
      </w:pPr>
      <w:r>
        <w:t xml:space="preserve">университетскомъ  пансхон*.  „Никак1я  правила,  пропов'Ьдуемыя </w:t>
      </w:r>
      <w:r>
        <w:br/>
      </w:r>
      <w:r>
        <w:t xml:space="preserve">учителями   въ   классахъ,  не  могутъ    уравняться   въ  сил*  съ </w:t>
      </w:r>
      <w:r>
        <w:br/>
      </w:r>
      <w:r>
        <w:t xml:space="preserve">впечатл'Ьшями  ежедневной  жизни...  Судьба  наша  —  единствен- </w:t>
      </w:r>
      <w:r>
        <w:br/>
      </w:r>
      <w:r>
        <w:t xml:space="preserve">ный наставникъ",  зам'Ьчаетъ  ЖуковскШ  ^•.  Какхя  же  впечатл'Ьтя </w:t>
      </w:r>
      <w:r>
        <w:br/>
      </w:r>
      <w:r>
        <w:t xml:space="preserve">ложились  на  душу  поэта  въ  годы  ученья  его  въ  университет- </w:t>
      </w:r>
      <w:r>
        <w:br/>
      </w:r>
      <w:r>
        <w:t xml:space="preserve">скомъ пансхон-Ь?  Кто   вызвалъ  въ  Жуковскомъ  этотъ  интересъ </w:t>
      </w:r>
      <w:r>
        <w:br/>
      </w:r>
      <w:r>
        <w:t xml:space="preserve">къ  вопросамъ  внутренней   жизшг,  который   такъ  силенъ  былъ </w:t>
      </w:r>
      <w:r>
        <w:br/>
      </w:r>
      <w:r>
        <w:t xml:space="preserve">въ  гонош'Ь,  едва  переступившемъ  за    порогъ  оставленной  имъ </w:t>
      </w:r>
      <w:r>
        <w:br/>
      </w:r>
      <w:r>
        <w:t xml:space="preserve">школы?  Приписывая  вл1ятю  панс1она  обращете  не  одного  Жу- </w:t>
      </w:r>
      <w:r>
        <w:br/>
      </w:r>
      <w:r>
        <w:t xml:space="preserve">ковскаго,  а  вообще   воспитанниковъ   этого   училища  къ  вопро- </w:t>
      </w:r>
      <w:r>
        <w:br/>
      </w:r>
      <w:r>
        <w:t xml:space="preserve">самъ жизни  внутренней,  г.  Загаринъ    не  представляетъ  ника- </w:t>
      </w:r>
      <w:r>
        <w:br/>
      </w:r>
      <w:r>
        <w:t xml:space="preserve">кихъ  доказательствъ   своей    мысли,  не   называетъ   ни   одного </w:t>
      </w:r>
      <w:r>
        <w:br/>
      </w:r>
      <w:r>
        <w:t xml:space="preserve">наставника  панс1она,  который  могъ  бы  двигать  воспитанниковъ </w:t>
      </w:r>
      <w:r>
        <w:br/>
      </w:r>
      <w:r>
        <w:t xml:space="preserve">въ  этомъ  направлеши.  Самъ   АнтонскШ   уб-Ьжденъ    былъ,  что </w:t>
      </w:r>
      <w:r>
        <w:br/>
      </w:r>
      <w:r>
        <w:t xml:space="preserve">„умъ    молодыхъ    людей    преимущественно    должно   обогащать </w:t>
      </w:r>
      <w:r>
        <w:br/>
      </w:r>
      <w:r>
        <w:t xml:space="preserve">тъми  знашями,  кои  больше  им'Ьютъ  отношешями  къ  будущему </w:t>
      </w:r>
      <w:r>
        <w:br/>
      </w:r>
      <w:r>
        <w:t xml:space="preserve">ихъ  состоянш"  ®®.    Это  практическое  воззрите  осуществлялось </w:t>
      </w:r>
      <w:r>
        <w:br/>
      </w:r>
      <w:r>
        <w:t xml:space="preserve">въ  учебномъ  план*  панс10на  и  въ  направлеши  учен1Я  посл-Ьд- </w:t>
      </w:r>
      <w:r>
        <w:br/>
      </w:r>
      <w:r>
        <w:t xml:space="preserve">няго.  Но  судьба  „лучшШ   нашъ  наставникъ**,  берегла  Жуков- </w:t>
      </w:r>
      <w:r>
        <w:br/>
      </w:r>
      <w:r>
        <w:t xml:space="preserve">скаго:  она  окружила  его  юность  людьми,  въ  которыхъ  воплоти- </w:t>
      </w:r>
      <w:r>
        <w:br/>
      </w:r>
      <w:r>
        <w:t xml:space="preserve">лось все,  чтб  оставалось   чистаго    и  праведнаго   отъ  Екатери- </w:t>
      </w:r>
      <w:r>
        <w:br/>
      </w:r>
      <w:r>
        <w:t xml:space="preserve">нинскаго   в'Ька.  Черты    нравственной    физ1оном1и  Жуковскаго </w:t>
      </w:r>
      <w:r>
        <w:br/>
      </w:r>
      <w:r>
        <w:t xml:space="preserve">слагались  подъ  вл1ятемъ  тЪхъ  же  людей,  которыми  образованъ </w:t>
      </w:r>
      <w:r>
        <w:br/>
      </w:r>
      <w:r>
        <w:t xml:space="preserve">былъ  Карамзинъ,  и   подъ  вл1яшемъ   самого  Карамзина.  Самое </w:t>
      </w:r>
      <w:r>
        <w:br/>
      </w:r>
      <w:r>
        <w:t xml:space="preserve">сильное  вл1яше  на  Жуковскаго-пансхонера  им'Ьлъ,  несомн'Ьнно, </w:t>
      </w:r>
      <w:r>
        <w:br/>
      </w:r>
      <w:r>
        <w:t xml:space="preserve">кружокъ,  или,  в'ЬрнЪе,  семья  И.  П.  Тургенева.  Никогда  не  могъ </w:t>
      </w:r>
      <w:r>
        <w:br/>
      </w:r>
      <w:r>
        <w:t xml:space="preserve">забыть  ЖуковскШ  этого  дорогого   для  него  круяша,  столь  мо- </w:t>
      </w:r>
      <w:r>
        <w:br/>
      </w:r>
      <w:r>
        <w:t xml:space="preserve">гущественно повл1явшаго  на  него  среди  поверхностнаго  учешя </w:t>
      </w:r>
      <w:r>
        <w:br/>
      </w:r>
      <w:r>
        <w:t xml:space="preserve">благороднаго   пансхона.  Почти  черезъ  полвека  по  выход*  изъ </w:t>
      </w:r>
      <w:r>
        <w:br/>
      </w:r>
      <w:r>
        <w:t xml:space="preserve">этой  школы  (въ  1844  г.)  ЖуковскШ   пишетъ   Александру  Ива- </w:t>
      </w:r>
      <w:r>
        <w:br/>
      </w:r>
      <w:r>
        <w:t xml:space="preserve">новичу Тургеневу:  ^Въ  твоемъ  письме  много  для  меня  трога- </w:t>
      </w:r>
      <w:r>
        <w:br/>
      </w:r>
      <w:r>
        <w:t xml:space="preserve">тельнаго.  Мн*  старику  удалось  въ    своей   семь*   тебя  па  ста- </w:t>
      </w:r>
      <w:r>
        <w:br/>
      </w:r>
      <w:r>
        <w:t xml:space="preserve">рости полелеять,  и  въ  поздн1е   наши  годы,  кажется  мн^Ь,  что </w:t>
      </w:r>
      <w:r>
        <w:br/>
      </w:r>
      <w:r>
        <w:t xml:space="preserve">жива  еще  наша  молодость:  было  теперь  что-то,  напомнившее  тгь </w:t>
      </w:r>
      <w:r>
        <w:br/>
      </w:r>
      <w:r>
        <w:t xml:space="preserve">горницы  Московскаго  университета,  гдт  мы  собирались  около  брата </w:t>
      </w:r>
      <w:r>
        <w:br/>
      </w:r>
      <w:r>
        <w:t xml:space="preserve">Андрея,  который  мнгь  живо  памятенъ^  ^.  Кружокъ  Андрея  Тур- </w:t>
      </w:r>
      <w:r>
        <w:br/>
      </w:r>
      <w:r>
        <w:t xml:space="preserve">генева лелтьялъ  молодость  Жуковскаго,  направляемый  дружескою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414  ЖУК0ВСК1Й.</w:t>
      </w:r>
    </w:p>
    <w:p>
      <w:pPr>
        <w:pStyle w:val="Normal"/>
      </w:pPr>
      <w:r>
        <w:t xml:space="preserve">рукою  старика  Ивана  Петровича  Тургенева.  Признавая,  что  „то- </w:t>
      </w:r>
      <w:r>
        <w:br/>
      </w:r>
      <w:r>
        <w:t xml:space="preserve">варищество Андрея  Тургенева  им'Ьло  важное  вшяше  на  разыгае </w:t>
      </w:r>
      <w:r>
        <w:br/>
      </w:r>
      <w:r>
        <w:t xml:space="preserve">Жуковскаго"  (стр.  27),  г.  Загаринъ  не  объясняетъ  читателю, </w:t>
      </w:r>
      <w:r>
        <w:br/>
      </w:r>
      <w:r>
        <w:t xml:space="preserve">въ  чемъ  же  выражалось  это  вл1яте,  ограничиваясь  выпискою </w:t>
      </w:r>
      <w:r>
        <w:br/>
      </w:r>
      <w:r>
        <w:t xml:space="preserve">п'Ьсколькихъ  превосходныхъ  отрывковъ  изъ  Послапгя  Жуковскаго </w:t>
      </w:r>
      <w:r>
        <w:br/>
      </w:r>
      <w:r>
        <w:t xml:space="preserve">къ  А.  И.  Тургеневу  (тамъ  -  же).  Къ  сожал-Ьнш,  эти  отрывки </w:t>
      </w:r>
      <w:r>
        <w:br/>
      </w:r>
      <w:r>
        <w:t xml:space="preserve">мало  объясняютъ  характеръ  вл1ятя  Андрея  Тургенева  на  Жу- </w:t>
      </w:r>
      <w:r>
        <w:br/>
      </w:r>
      <w:r>
        <w:t xml:space="preserve">ковскаго и  лишь  въ  самыхъ  общихъ  чертахъ  рисуютъ  эту  лич- </w:t>
      </w:r>
      <w:r>
        <w:br/>
      </w:r>
      <w:r>
        <w:t xml:space="preserve">ность „р'Ьдшя  достоинства"  которой  признавалъ  Карамзинъ.  Въ </w:t>
      </w:r>
      <w:r>
        <w:br/>
      </w:r>
      <w:r>
        <w:t xml:space="preserve">то  время,  какъ  Жуковсюй  сид-Ьлъ  еще  на  школьной  скамь* </w:t>
      </w:r>
      <w:r>
        <w:br/>
      </w:r>
      <w:r>
        <w:t xml:space="preserve">вм-Ьст*  съ  Александромъ  Тургеневымъ,  братъ  посл'бдняго  Ан- </w:t>
      </w:r>
      <w:r>
        <w:br/>
      </w:r>
      <w:r>
        <w:t xml:space="preserve">рей  не  былъ  уже  панс1онеромъ;  въ  1799  г.  онъ  былъ  уже  студен- </w:t>
      </w:r>
      <w:r>
        <w:br/>
      </w:r>
      <w:r>
        <w:t xml:space="preserve">томъ  упгсверситета^^  и  могъ  называться  старшимъ  товарищемъ </w:t>
      </w:r>
      <w:r>
        <w:br/>
      </w:r>
      <w:r>
        <w:t xml:space="preserve">Жуковскаго.  Къ  старику-отцу  И.  П.  Тургеневу  „юноши  привя- </w:t>
      </w:r>
      <w:r>
        <w:br/>
      </w:r>
      <w:r>
        <w:t xml:space="preserve">заны были,  по  словамъ  Жуковскаго,  свободною  дов^ренностш, </w:t>
      </w:r>
      <w:r>
        <w:br/>
      </w:r>
      <w:r>
        <w:t xml:space="preserve">сходсшвомъ  мыслей  и  чувствъ  и  самою  нужною  благодарно- </w:t>
      </w:r>
      <w:r>
        <w:br/>
      </w:r>
      <w:r>
        <w:t xml:space="preserve">СТ1Ю"  ^, '  ЖуковскШ  не  могъ  вспомнить  объ  этомъ  старц*  безъ </w:t>
      </w:r>
      <w:r>
        <w:br/>
      </w:r>
      <w:r>
        <w:t xml:space="preserve">„сладкаго  чувства":  онъ  „друзей  не  розпгтъ  съ  сытювьями",  Жу- </w:t>
      </w:r>
      <w:r>
        <w:br/>
      </w:r>
      <w:r>
        <w:t xml:space="preserve">ковскШ вошелъ  въ  эту  благородную  семью  какъ  другъ,  какъ </w:t>
      </w:r>
      <w:r>
        <w:br/>
      </w:r>
      <w:r>
        <w:t xml:space="preserve">братъ  и  обрЪлъ  у  старика  Тургенева  ласки,  въ  которыхъ  отка- </w:t>
      </w:r>
      <w:r>
        <w:br/>
      </w:r>
      <w:r>
        <w:t xml:space="preserve">зало ему  рождете.</w:t>
      </w:r>
    </w:p>
    <w:p>
      <w:pPr>
        <w:pStyle w:val="Normal"/>
      </w:pPr>
      <w:r>
        <w:t xml:space="preserve">Неси  жъ  туда,  гд*  нашъ  ота^ъ  и  братъ </w:t>
      </w:r>
      <w:r>
        <w:br/>
      </w:r>
      <w:r>
        <w:t xml:space="preserve">Спокойнымъ  сномъ  въ  прхют'Ь  гроба  спять, </w:t>
      </w:r>
      <w:r>
        <w:br/>
      </w:r>
      <w:r>
        <w:t xml:space="preserve">В'Ьнки  изъ  розъ,  вино  и  ароматы...  ^з</w:t>
      </w:r>
    </w:p>
    <w:p>
      <w:pPr>
        <w:pStyle w:val="Normal"/>
      </w:pPr>
      <w:r>
        <w:t xml:space="preserve">Надгроб1е  Ивану  Петровичу  и  Андрею  Ивановичу  Тургене- </w:t>
      </w:r>
      <w:r>
        <w:br/>
      </w:r>
      <w:r>
        <w:t xml:space="preserve">вымъ начинается  такъ:</w:t>
      </w:r>
    </w:p>
    <w:p>
      <w:pPr>
        <w:pStyle w:val="Normal"/>
      </w:pPr>
      <w:r>
        <w:t xml:space="preserve">Судьба  на  лсЬсгЬ  семъ  разрознила  нашъ  кругъ; </w:t>
      </w:r>
      <w:r>
        <w:br/>
      </w:r>
      <w:r>
        <w:t xml:space="preserve">Зд^ь(;ь  мь^гый  нагаъ  отщъ,  здгьсь  нашъ  любгиный  другъ  •*.</w:t>
      </w:r>
    </w:p>
    <w:p>
      <w:pPr>
        <w:pStyle w:val="Normal"/>
      </w:pPr>
      <w:r>
        <w:t xml:space="preserve">Почитая  масонство  „очень  хорошимъ  д'Ьломъ",  старикъТур- </w:t>
      </w:r>
      <w:r>
        <w:br/>
      </w:r>
      <w:r>
        <w:t xml:space="preserve">геневъ  открыто  признавался,  что  онъ  не  им'Ьлъ  способностей </w:t>
      </w:r>
      <w:r>
        <w:br/>
      </w:r>
      <w:r>
        <w:t xml:space="preserve">пройти  вс'Ьхъ  градусовъ  масонства,  ибо  в'Ьрилъ,  что  великое </w:t>
      </w:r>
      <w:r>
        <w:br/>
      </w:r>
      <w:r>
        <w:t xml:space="preserve">таинство  можетъ  получить  только  тотъ  масонъ,  который  „удо- </w:t>
      </w:r>
      <w:r>
        <w:br/>
      </w:r>
      <w:r>
        <w:t xml:space="preserve">стоился черезъ  исправлепге  правствеппаго  характера  сдгьлаться </w:t>
      </w:r>
      <w:r>
        <w:br/>
      </w:r>
      <w:r>
        <w:t xml:space="preserve">столько  совершепнымъ,  сколько    человгьку   возможно   быт^^".  Но  не</w:t>
      </w:r>
    </w:p>
    <w:p>
      <w:pPr>
        <w:pStyle w:val="Normal"/>
      </w:pPr>
      <w:r>
        <w:t xml:space="preserve">жуковск1й.  415</w:t>
      </w:r>
    </w:p>
    <w:p>
      <w:pPr>
        <w:pStyle w:val="Normal"/>
      </w:pPr>
      <w:r>
        <w:t xml:space="preserve">надъ  одшшъ  исправлешемъ  нравственнаго  характера  своего  ра- </w:t>
      </w:r>
      <w:r>
        <w:br/>
      </w:r>
      <w:r>
        <w:t xml:space="preserve">боталъ  этотъ  человЪкъ  въ  посл-Ьдше  годы  ХУШ  в-Ька.  „Добрый </w:t>
      </w:r>
      <w:r>
        <w:br/>
      </w:r>
      <w:r>
        <w:t xml:space="preserve">и  самый  благонамеренный  п^стунь  Московскаго  университета", </w:t>
      </w:r>
      <w:r>
        <w:br/>
      </w:r>
      <w:r>
        <w:t xml:space="preserve">И.  П.  Тургеневъ  быдъ  это  время  центромъ,  около  котораго  груп- </w:t>
      </w:r>
      <w:r>
        <w:br/>
      </w:r>
      <w:r>
        <w:t xml:space="preserve">пировались тогдашшя  литературный  знаменитости,  во  глав'Ь  со </w:t>
      </w:r>
      <w:r>
        <w:br/>
      </w:r>
      <w:r>
        <w:t xml:space="preserve">„старостою  россШской  литературы"  Херасковымъ,  къ  которому </w:t>
      </w:r>
      <w:r>
        <w:br/>
      </w:r>
      <w:r>
        <w:t xml:space="preserve">стремились  молодые  литературные  таланты  ®*  Литератур*  и  ис- </w:t>
      </w:r>
      <w:r>
        <w:br/>
      </w:r>
      <w:r>
        <w:t xml:space="preserve">кусствамъ  старикъ  Тургеневъ  преданъ  былъ  такъ  же  горячо,  какъ </w:t>
      </w:r>
      <w:r>
        <w:br/>
      </w:r>
      <w:r>
        <w:t xml:space="preserve">и  прежде,  когда  былъ  д'Ьятельнымъ  членомъ  Компаши  Типо- </w:t>
      </w:r>
      <w:r>
        <w:br/>
      </w:r>
      <w:r>
        <w:t xml:space="preserve">графической. Онъ  умЪлъ  заметить  литературный  талантъ  и </w:t>
      </w:r>
      <w:r>
        <w:br/>
      </w:r>
      <w:r>
        <w:t xml:space="preserve">привлечь  дароваше  къ  д^лу  литературы  и  просвещетя  ®*.  Жу- </w:t>
      </w:r>
      <w:r>
        <w:br/>
      </w:r>
      <w:r>
        <w:t xml:space="preserve">К0ВСК1Й  не  одною  нитью  привязанъ  былъ  къ  семьЪ  Тургене- </w:t>
      </w:r>
      <w:r>
        <w:br/>
      </w:r>
      <w:r>
        <w:t xml:space="preserve">выхъ  въ  годы  своего  учен1я.  „Юшковы  и  Бунины  были  дружны </w:t>
      </w:r>
      <w:r>
        <w:br/>
      </w:r>
      <w:r>
        <w:t xml:space="preserve">съ  семействомъ  И.  П.  Тургенева",  внимаше  котораго  обратилъ </w:t>
      </w:r>
      <w:r>
        <w:br/>
      </w:r>
      <w:r>
        <w:t xml:space="preserve">на  себя  Жуковскгй  прилежашемъ  и  даровитостью,— свид-Ьтель- </w:t>
      </w:r>
      <w:r>
        <w:br/>
      </w:r>
      <w:r>
        <w:t xml:space="preserve">ствуетъ  Зейдлицъ  ^.  Къ  старымъ  связямъ  семейства  Буниныхъ </w:t>
      </w:r>
      <w:r>
        <w:br/>
      </w:r>
      <w:r>
        <w:t xml:space="preserve">съ  Иванонъ  Петровичемъ  присоединилась  новая  связь:  Жуков- </w:t>
      </w:r>
      <w:r>
        <w:br/>
      </w:r>
      <w:r>
        <w:t xml:space="preserve">сшй  былъ  товарищемъ  сыновей  его,  а  старикъ  жилъ  сыно- </w:t>
      </w:r>
      <w:r>
        <w:br/>
      </w:r>
      <w:r>
        <w:t xml:space="preserve">вьями. Мало  того:  въ  панс10нскомъ  другЬ  д^тей  своихъ  Иванъ </w:t>
      </w:r>
      <w:r>
        <w:br/>
      </w:r>
      <w:r>
        <w:t xml:space="preserve">Петровичъ  уже  зам-Ьтилъ  и  любовь  къ  литератур*  и  даровашя </w:t>
      </w:r>
      <w:r>
        <w:br/>
      </w:r>
      <w:r>
        <w:t xml:space="preserve">писателя...  Г.  Загарину,  при  составленш  подробной  бгографш </w:t>
      </w:r>
      <w:r>
        <w:br/>
      </w:r>
      <w:r>
        <w:t xml:space="preserve">Жуковскаго,  следовало  остановиться  надъ  этими  простыми  и </w:t>
      </w:r>
      <w:r>
        <w:br/>
      </w:r>
      <w:r>
        <w:t xml:space="preserve">глубоко-в'Ёрными  строками  книги  Зейдлица:  „Первыми  плодами </w:t>
      </w:r>
      <w:r>
        <w:br/>
      </w:r>
      <w:r>
        <w:t xml:space="preserve">уметвеппаго  и  правствеппаго  образовашя  Жуковскаго  въ  атомъ </w:t>
      </w:r>
      <w:r>
        <w:br/>
      </w:r>
      <w:r>
        <w:t xml:space="preserve">гд^уонжть  (Тургенева-отца)  можно  считать  статьи  и  стихотворешя, </w:t>
      </w:r>
      <w:r>
        <w:br/>
      </w:r>
      <w:r>
        <w:t xml:space="preserve">напечатанныя  имъ  въ  разныхъ  мелкихъ  журналахъ  во  время </w:t>
      </w:r>
      <w:r>
        <w:br/>
      </w:r>
      <w:r>
        <w:t xml:space="preserve">пятилЪтняго  (?)  его  пребывашя  въ  панс1он'Ь".  Какое  же  ум- </w:t>
      </w:r>
      <w:r>
        <w:br/>
      </w:r>
      <w:r>
        <w:t xml:space="preserve">ственное и  нравственное  направлеше  господствовало  въ  кр^;ж№75, </w:t>
      </w:r>
      <w:r>
        <w:br/>
      </w:r>
      <w:r>
        <w:t xml:space="preserve">въ  еемьгь  Тургенева?  Нравственное  самосовершенствоваше  оста- </w:t>
      </w:r>
      <w:r>
        <w:br/>
      </w:r>
      <w:r>
        <w:t xml:space="preserve">валось идеаломъ  старика.  Одинъ  изъ  друзей  Ивана  Петровича </w:t>
      </w:r>
      <w:r>
        <w:br/>
      </w:r>
      <w:r>
        <w:t xml:space="preserve">отмЬтилъ  черты,  которыя  издавна  отличали  этого  человека, — онъ </w:t>
      </w:r>
      <w:r>
        <w:br/>
      </w:r>
      <w:r>
        <w:t xml:space="preserve">былъ  истинно-свободнымъ  и  истинно-счастливымъ  челов'Ькомъ:</w:t>
      </w:r>
    </w:p>
    <w:p>
      <w:pPr>
        <w:pStyle w:val="Normal"/>
      </w:pPr>
      <w:r>
        <w:t xml:space="preserve">счастливъ  тотъ  и  тотъ  одинъ  свободенъ,</w:t>
      </w:r>
    </w:p>
    <w:p>
      <w:pPr>
        <w:pStyle w:val="Normal"/>
      </w:pPr>
      <w:r>
        <w:t xml:space="preserve">Кто  счастья  въ  крайностяхъ  всегда  съ  собою  сходенъ, </w:t>
      </w:r>
      <w:r>
        <w:br/>
      </w:r>
      <w:r>
        <w:t xml:space="preserve">Въ  с1ян1И  не  гордъ,  въ  упадк'Ь  не  унылъ, </w:t>
      </w:r>
      <w:r>
        <w:br/>
      </w:r>
      <w:r>
        <w:t xml:space="preserve">Въ  себ'Ь  самомъ  свое  достоинство  сокрылъ: </w:t>
      </w:r>
      <w:r>
        <w:br/>
      </w:r>
      <w:r>
        <w:t xml:space="preserve">Владыка  чувствъ  своихъ,  ихъ  бури  усмиряетъ, </w:t>
      </w:r>
      <w:r>
        <w:br/>
      </w:r>
      <w:r>
        <w:t xml:space="preserve">И  скуку  жит1я  ученьемъ  украшаетъ  «.</w:t>
      </w:r>
    </w:p>
    <w:p>
      <w:pPr>
        <w:pStyle w:val="Normal"/>
      </w:pPr>
      <w:r>
        <w:t xml:space="preserve">416  ЖУК0ВСК1Й.</w:t>
      </w:r>
    </w:p>
    <w:p>
      <w:pPr>
        <w:pStyle w:val="Normal"/>
      </w:pPr>
      <w:r>
        <w:t xml:space="preserve">Въ  лиц-Ь  и.  п.  Тургенева  предсталъ  Жуковскому  „истинно- </w:t>
      </w:r>
      <w:r>
        <w:br/>
      </w:r>
      <w:r>
        <w:t xml:space="preserve">добрый  и  счастливый"  чеV1ов'Ькъ.  Не  изъ  этой  ли  семьи  идеа- </w:t>
      </w:r>
      <w:r>
        <w:br/>
      </w:r>
      <w:r>
        <w:t xml:space="preserve">листовъ,  лелеявшей  юность  поэта,  вынесенъ  имъ  идеалъ  се- </w:t>
      </w:r>
      <w:r>
        <w:br/>
      </w:r>
      <w:r>
        <w:t xml:space="preserve">мейнаго  счаст1я?  Изъ  послашя  М.  Н.  Муравьева  къ  И.  П.  Тур- </w:t>
      </w:r>
      <w:r>
        <w:br/>
      </w:r>
      <w:r>
        <w:t xml:space="preserve">геневу можно  дополнить  характеристику  свободнаго  челов-Ька:</w:t>
      </w:r>
    </w:p>
    <w:p>
      <w:pPr>
        <w:pStyle w:val="Normal"/>
      </w:pPr>
      <w:r>
        <w:t xml:space="preserve">Онъ  свято  чтить  родства  священные  союзы,</w:t>
      </w:r>
    </w:p>
    <w:p>
      <w:pPr>
        <w:pStyle w:val="Normal"/>
      </w:pPr>
      <w:r>
        <w:t xml:space="preserve">И  чтобъ  свободнымъ  быть  пр1емлетъ  легки  узы;</w:t>
      </w:r>
    </w:p>
    <w:p>
      <w:pPr>
        <w:pStyle w:val="Normal"/>
      </w:pPr>
      <w:r>
        <w:t xml:space="preserve">Внимательный  супругъ  и  любящ1й  отецъ.</w:t>
      </w:r>
    </w:p>
    <w:p>
      <w:pPr>
        <w:pStyle w:val="Normal"/>
      </w:pPr>
      <w:r>
        <w:t xml:space="preserve">Онъ  властью  облеченъ  по  выбору  сердецъ.</w:t>
      </w:r>
    </w:p>
    <w:p>
      <w:pPr>
        <w:pStyle w:val="Normal"/>
      </w:pPr>
      <w:r>
        <w:t xml:space="preserve">СкастлиеЪу  что  можетъ  быть  семейства  благодгътель:</w:t>
      </w:r>
    </w:p>
    <w:p>
      <w:pPr>
        <w:pStyle w:val="Normal"/>
      </w:pPr>
      <w:r>
        <w:t xml:space="preserve">Что  нг/жды,  домъ  тому  гть  цтьлый  мгръ  свг^дгътель?  ^</w:t>
      </w:r>
    </w:p>
    <w:p>
      <w:pPr>
        <w:pStyle w:val="Normal"/>
      </w:pPr>
      <w:r>
        <w:t xml:space="preserve">На  младшихъ  братьевъ  и  на  Жуковскаго  особенно  вл1ялъ </w:t>
      </w:r>
      <w:r>
        <w:br/>
      </w:r>
      <w:r>
        <w:t xml:space="preserve">Андрей  Тургеневъ,  входившШ  въ  ихъ  кругъ  „съ  отцемъ  рука </w:t>
      </w:r>
      <w:r>
        <w:br/>
      </w:r>
      <w:r>
        <w:t xml:space="preserve">съ  рукой".  Чему  училъ  ихъ  этотъ  юноша,  „въ  быстромъ  взор* </w:t>
      </w:r>
      <w:r>
        <w:br/>
      </w:r>
      <w:r>
        <w:t xml:space="preserve">котораго  пылалъ  высок1й  духъ"?  Александръ  Тургеневъ  сохра- </w:t>
      </w:r>
      <w:r>
        <w:br/>
      </w:r>
      <w:r>
        <w:t xml:space="preserve">нилъ  намъ  несколько  наставлешй,  принятыхъ  имъ  отъ  брата </w:t>
      </w:r>
      <w:r>
        <w:br/>
      </w:r>
      <w:r>
        <w:t xml:space="preserve">Андрея:  „И  въ  самыхъ  горестяхъ  насъ  можетъ  утЬшать  воспо- </w:t>
      </w:r>
      <w:r>
        <w:br/>
      </w:r>
      <w:r>
        <w:t xml:space="preserve">минаше  минувшихъ  дней  блаженныхъ".</w:t>
      </w:r>
    </w:p>
    <w:p>
      <w:pPr>
        <w:pStyle w:val="Normal"/>
      </w:pPr>
      <w:r>
        <w:t xml:space="preserve">„Зри  духомъ  въ  вечность.  Чтб  твой  взоръ  встр-Ьчаегь? </w:t>
      </w:r>
      <w:r>
        <w:br/>
      </w:r>
      <w:r>
        <w:t xml:space="preserve">Тамъ  лучшШ  М1ръ,  тамъ  Богъ! — страдалецъ!  улыбнись".</w:t>
      </w:r>
    </w:p>
    <w:p>
      <w:pPr>
        <w:pStyle w:val="Normal"/>
      </w:pPr>
      <w:r>
        <w:t xml:space="preserve">„Это  сказалъ  братъ  нашъ  Андрей  для  насъ  съ  тобой**  (обра- </w:t>
      </w:r>
      <w:r>
        <w:br/>
      </w:r>
      <w:r>
        <w:t xml:space="preserve">щается Александръ  Тургеневъ  къ  Николаю  ^^.  Въ  минуты  ду- </w:t>
      </w:r>
      <w:r>
        <w:br/>
      </w:r>
      <w:r>
        <w:t xml:space="preserve">шевной невзгоды  вспоминались  эти  наставлешя  и  Жуковскому. </w:t>
      </w:r>
      <w:r>
        <w:br/>
      </w:r>
      <w:r>
        <w:t xml:space="preserve">Разставаясь  съ  лучшею  надеждою  жизни,  онъ  обращается  мы- </w:t>
      </w:r>
      <w:r>
        <w:br/>
      </w:r>
      <w:r>
        <w:t xml:space="preserve">СЛ1Ю  къ  тому  об'Ьтованному  краю,  „гд*  (по  вьфаженш  Андрея </w:t>
      </w:r>
      <w:r>
        <w:br/>
      </w:r>
      <w:r>
        <w:t xml:space="preserve">Тургенева)  в-Ьра  не  нужна,  гд*  м'Ьста  н*тъ  надежд*,  гд-Ь  цар- </w:t>
      </w:r>
      <w:r>
        <w:br/>
      </w:r>
      <w:r>
        <w:t xml:space="preserve">ство в'Ьчное  одной  любви  святой**  (см.  письмо  къ  А.  II.  Елаги- </w:t>
      </w:r>
      <w:r>
        <w:br/>
      </w:r>
      <w:r>
        <w:t xml:space="preserve">ной отъ  16  апр'Ьля  1814  года,  „Русская  Старина**  1883  г.,  февраль, </w:t>
      </w:r>
      <w:r>
        <w:br/>
      </w:r>
      <w:r>
        <w:t xml:space="preserve">стр.  432).  Г.  Загарину  слЬдовало  обратить  внимаше  на  то  лири- </w:t>
      </w:r>
      <w:r>
        <w:br/>
      </w:r>
      <w:r>
        <w:t xml:space="preserve">ческое вступлеше  къ  повести  Вадимъ  Новгородскгй,  въ  которомъ </w:t>
      </w:r>
      <w:r>
        <w:br/>
      </w:r>
      <w:r>
        <w:t xml:space="preserve">ЖуковскШ  даетъ  понять,  чЬмъ  былъ  для  него  Андрей  Турге- </w:t>
      </w:r>
      <w:r>
        <w:br/>
      </w:r>
      <w:r>
        <w:t xml:space="preserve">невъ: „ТИ»вь  веселая  и  мирная!  мы  твощ  твои  несомненно.  ТЬнь </w:t>
      </w:r>
      <w:r>
        <w:br/>
      </w:r>
      <w:r>
        <w:t xml:space="preserve">твоя  надо  мною;  она  собеседница  безмолвныхъ  часовъ  моихъ, </w:t>
      </w:r>
      <w:r>
        <w:br/>
      </w:r>
      <w:r>
        <w:t xml:space="preserve">незримый  хранитель  моего  сердца,  Такъ  въ  ея  священномъ  при- </w:t>
      </w:r>
      <w:r>
        <w:br/>
      </w:r>
      <w:r>
        <w:t xml:space="preserve">сутствш,  .„клянусь  быть   другомъ  добродгьтели^  ^^^.  Им'Ья  передъ </w:t>
      </w:r>
      <w:r>
        <w:br/>
      </w:r>
      <w:r>
        <w:t xml:space="preserve">глазами  эту  трогательную  исповедь,  г.  Загаринъ  зам^нилъ  бы</w:t>
      </w:r>
    </w:p>
    <w:p>
      <w:pPr>
        <w:pStyle w:val="Normal"/>
      </w:pPr>
      <w:r>
        <w:t xml:space="preserve">ЖУК0ВСК1Й.  417</w:t>
      </w:r>
    </w:p>
    <w:p>
      <w:pPr>
        <w:pStyle w:val="Normal"/>
      </w:pPr>
      <w:r>
        <w:t xml:space="preserve">положительными  данными  сл^Ьдуюпця  неопред'Ьленныя  строки, </w:t>
      </w:r>
      <w:r>
        <w:br/>
      </w:r>
      <w:r>
        <w:t xml:space="preserve">которыми  оканчивается  вторая  глава  его  книги:   „Могъ  ли  и </w:t>
      </w:r>
      <w:r>
        <w:br/>
      </w:r>
      <w:r>
        <w:t xml:space="preserve">ЖуковскШ,  ясаждавппй  самообразовашя,  не  последовать  всею </w:t>
      </w:r>
      <w:r>
        <w:br/>
      </w:r>
      <w:r>
        <w:t xml:space="preserve">душею    за   интересами  просвгьщенпаго   круга   (?)   Тургеневыхъ? </w:t>
      </w:r>
      <w:r>
        <w:br/>
      </w:r>
      <w:r>
        <w:t xml:space="preserve">Юные  сыновья  Ивана  Петровича  дали  ему  толчекъ  къ  знаком- </w:t>
      </w:r>
      <w:r>
        <w:br/>
      </w:r>
      <w:r>
        <w:t xml:space="preserve">ству съ  литературой  пгьмецкой^  которую  любили  сами  по  преиму- </w:t>
      </w:r>
      <w:r>
        <w:br/>
      </w:r>
      <w:r>
        <w:t xml:space="preserve">ществу. Недаромъ  оба  брата  слыли  въ  сред*  товари1р,ей  запис- </w:t>
      </w:r>
      <w:r>
        <w:br/>
      </w:r>
      <w:r>
        <w:t xml:space="preserve">ными нЬмцами**  (стр.  28.)^**^.  Нельзя  не  зам-Ьтить,  что,  начер- </w:t>
      </w:r>
      <w:r>
        <w:br/>
      </w:r>
      <w:r>
        <w:t xml:space="preserve">тывая  исторш  „внутренней  жизни"  поэта,  г.  Загаринъ  нередко </w:t>
      </w:r>
      <w:r>
        <w:br/>
      </w:r>
      <w:r>
        <w:t xml:space="preserve">оставляетъ  безъ  внимашя  важнЬйшхй  источникъ  для  этой  исто- </w:t>
      </w:r>
      <w:r>
        <w:br/>
      </w:r>
      <w:r>
        <w:t xml:space="preserve">рш: письма   Жуковскаго  къ  роднымъ,  друзьямъ  и  знакомымъ. </w:t>
      </w:r>
      <w:r>
        <w:br/>
      </w:r>
      <w:r>
        <w:t xml:space="preserve">Такъ  въ  письме  отъ  21-го  октября  1816  г.  ЖуковскШ  напоми- </w:t>
      </w:r>
      <w:r>
        <w:br/>
      </w:r>
      <w:r>
        <w:t xml:space="preserve">наетъ  Александру  Тургеневу:  „Чтб  ты  сд'Ьлалъ  для  Коваль- </w:t>
      </w:r>
      <w:r>
        <w:br/>
      </w:r>
      <w:r>
        <w:t xml:space="preserve">кова  ^^,  того  молодаго  челов'Ька,  о  которомъ  писалъ  Иванъ  Вла- </w:t>
      </w:r>
      <w:r>
        <w:br/>
      </w:r>
      <w:r>
        <w:t xml:space="preserve">дим1ровичъ  (Лопухинъ)  къ  князю?  И  сд'Ьлалъ  ли  ш'о-нибудь? </w:t>
      </w:r>
      <w:r>
        <w:br/>
      </w:r>
      <w:r>
        <w:t xml:space="preserve">Братъ!  Этю  завгьщапге  нашего  добраго  благодтът^ля;  надо  испол- </w:t>
      </w:r>
      <w:r>
        <w:br/>
      </w:r>
      <w:r>
        <w:t xml:space="preserve">нить во  всей  сил*  его!"  ^^  Не  ради  фразы  называетъ  Жуков- </w:t>
      </w:r>
      <w:r>
        <w:br/>
      </w:r>
      <w:r>
        <w:t xml:space="preserve">сюй  знаменитаго  масона  „своимъ  благод'Ьтелемъ".    Въ  самую </w:t>
      </w:r>
      <w:r>
        <w:br/>
      </w:r>
      <w:r>
        <w:t xml:space="preserve">тяжелую,  р-Ьпштельную  пору  своей  жизни,  когда  разбита  была </w:t>
      </w:r>
      <w:r>
        <w:br/>
      </w:r>
      <w:r>
        <w:t xml:space="preserve">лучшая  изъ  его  надеждъ,  ЖуковскШ,  со  страхомъ  замтъчая  въ </w:t>
      </w:r>
      <w:r>
        <w:br/>
      </w:r>
      <w:r>
        <w:t xml:space="preserve">себгь  какое-то  отдалепге  отъ  религгщ  обращается   за  р'Ьшешемъ </w:t>
      </w:r>
      <w:r>
        <w:br/>
      </w:r>
      <w:r>
        <w:t xml:space="preserve">обуревавшихъ  его  сомнЬшй — ^къ  Лопухину  (старика  Тургенева </w:t>
      </w:r>
      <w:r>
        <w:br/>
      </w:r>
      <w:r>
        <w:t xml:space="preserve">тогда  не  было  въ  живыхъ):  ему  прежде  другихъ  открываетъ  Жу- </w:t>
      </w:r>
      <w:r>
        <w:br/>
      </w:r>
      <w:r>
        <w:t xml:space="preserve">ковскШ  пов'Ьсть  своей  любви,  испов'Ьдуетъ  свои  сомн'Ьтя...  И </w:t>
      </w:r>
      <w:r>
        <w:br/>
      </w:r>
      <w:r>
        <w:t xml:space="preserve">этотъ  „истинный  христханинъ"  возвращаетъ  его  на  путь  В'Ьры </w:t>
      </w:r>
      <w:r>
        <w:br/>
      </w:r>
      <w:r>
        <w:t xml:space="preserve">и  надежды^*.  Въ  конц^Ь  прошлаго  в'Ька  Лопухинъ  жилъ  въ </w:t>
      </w:r>
      <w:r>
        <w:br/>
      </w:r>
      <w:r>
        <w:t xml:space="preserve">Москв*  или  подъ  Москвою.  Въ  литературномъ  и  семейномъ </w:t>
      </w:r>
      <w:r>
        <w:br/>
      </w:r>
      <w:r>
        <w:t xml:space="preserve">кружк4  Ивана  Петровича  Лопухинъ  стоялъ  рядомъ  съ  своимъ </w:t>
      </w:r>
      <w:r>
        <w:br/>
      </w:r>
      <w:r>
        <w:t xml:space="preserve">старнмъ  товарищемъ   по  Типографической   Компаши.   Авторъ </w:t>
      </w:r>
      <w:r>
        <w:br/>
      </w:r>
      <w:r>
        <w:t xml:space="preserve">книги  „О  внутренней  церкви"  встр-Ьчаотъ  панс1онера  Жуковскаго </w:t>
      </w:r>
      <w:r>
        <w:br/>
      </w:r>
      <w:r>
        <w:t xml:space="preserve">въ  семь*  старика  Тургенева,  для  д-Ьтей  котораго  онъ  былъта- </w:t>
      </w:r>
      <w:r>
        <w:br/>
      </w:r>
      <w:r>
        <w:t xml:space="preserve">кимъ  же  добрымъ  благодтътелемъу  какимъ  и  для  Жуковскаго,  на- </w:t>
      </w:r>
      <w:r>
        <w:br/>
      </w:r>
      <w:r>
        <w:t xml:space="preserve">правляя ихъ  къ  созиданио  своего  внутренняго  храма...  Очень </w:t>
      </w:r>
      <w:r>
        <w:br/>
      </w:r>
      <w:r>
        <w:t xml:space="preserve">рано  стали  ЖуковскШ  и  Александръ  Воейковъ  посЬш.ать  Ло- </w:t>
      </w:r>
      <w:r>
        <w:br/>
      </w:r>
      <w:r>
        <w:t xml:space="preserve">пухина въ  его  подмосковной — Савинскомъ.  ЗдЬсь  вся  обстановка </w:t>
      </w:r>
      <w:r>
        <w:br/>
      </w:r>
      <w:r>
        <w:t xml:space="preserve">говорила  о  литературныхъ  вкусахъ  хозяина.  „Я  вид-Ьдъ  (разска- </w:t>
      </w:r>
      <w:r>
        <w:br/>
      </w:r>
      <w:r>
        <w:t xml:space="preserve">зываеть  ЖуковскШ)  въ  саду  И.  В.  Л(опухина),  находящемся  вер-</w:t>
      </w:r>
    </w:p>
    <w:p>
      <w:pPr>
        <w:pStyle w:val="Normal"/>
      </w:pPr>
      <w:r>
        <w:t xml:space="preserve">СОЧ.  ТИХОНРАВОВА,  Т.   ш.  27</w:t>
      </w:r>
    </w:p>
    <w:p>
      <w:pPr>
        <w:pStyle w:val="Normal"/>
      </w:pPr>
      <w:r>
        <w:t xml:space="preserve">418  ЖУК0ВСК1Й.</w:t>
      </w:r>
    </w:p>
    <w:p>
      <w:pPr>
        <w:pStyle w:val="Normal"/>
      </w:pPr>
      <w:r>
        <w:t xml:space="preserve">стахъ  въ  30  отъ  Москвы,  въ  подмосковномъ  его  сел'Ь  Ссшипекомъ, </w:t>
      </w:r>
      <w:r>
        <w:br/>
      </w:r>
      <w:r>
        <w:t xml:space="preserve">скромную  урну,  посвященную  памяти  Фенелона.  На  ровномъ  м-Ь- </w:t>
      </w:r>
      <w:r>
        <w:br/>
      </w:r>
      <w:r>
        <w:t xml:space="preserve">сгЬ,  гд'Ь  было  топкое  болото,  явились  гЬнистыя  рощи,  пересЬ- </w:t>
      </w:r>
      <w:r>
        <w:br/>
      </w:r>
      <w:r>
        <w:t xml:space="preserve">каемыя  прекрасными  дорожками  и  орошенныя  чистою,  прозрач- </w:t>
      </w:r>
      <w:r>
        <w:br/>
      </w:r>
      <w:r>
        <w:t xml:space="preserve">ною какъ  кристаллъ  водою.  Расположеше  сада  прекрасно;  луч- </w:t>
      </w:r>
      <w:r>
        <w:br/>
      </w:r>
      <w:r>
        <w:t xml:space="preserve">шее въ  немъ  м'Ьсто  есть  Юпговъ  островъ.  Вы  видите  большое </w:t>
      </w:r>
      <w:r>
        <w:br/>
      </w:r>
      <w:r>
        <w:t xml:space="preserve">пространство  воды.  Берегъ  осЬненъ  рощею,  въ  которой  мель- </w:t>
      </w:r>
      <w:r>
        <w:br/>
      </w:r>
      <w:r>
        <w:t xml:space="preserve">каетъ  Руссова  хгсжипа!Яа.  самой  средин'Ь  озера  Юпговъ  островъ </w:t>
      </w:r>
      <w:r>
        <w:br/>
      </w:r>
      <w:r>
        <w:t xml:space="preserve">съ  пустынническою  хижиною  и  н-Ьсколькими  памятниками, </w:t>
      </w:r>
      <w:r>
        <w:br/>
      </w:r>
      <w:r>
        <w:t xml:space="preserve">между  которыми  заметите  мраморную  урну,  посвященную  Фе- </w:t>
      </w:r>
      <w:r>
        <w:br/>
      </w:r>
      <w:r>
        <w:t xml:space="preserve">нелону.  На  одной  сторон*  урны  изображена  госпожа  Гюгт% </w:t>
      </w:r>
      <w:r>
        <w:br/>
      </w:r>
      <w:r>
        <w:t xml:space="preserve">другъ  Фенелона,  а  на  другой  Ж.-Ж.  Руссо,  стояпцй  въ  раз- </w:t>
      </w:r>
      <w:r>
        <w:br/>
      </w:r>
      <w:r>
        <w:t xml:space="preserve">мышлеши  передъ  бюстомъ  Камбрейскаго  Арх1епископа...  Островъ </w:t>
      </w:r>
      <w:r>
        <w:br/>
      </w:r>
      <w:r>
        <w:t xml:space="preserve">осЬненъ  разными  деревьями:  елями,  осинами,  березами  и  дру- </w:t>
      </w:r>
      <w:r>
        <w:br/>
      </w:r>
      <w:r>
        <w:t xml:space="preserve">гимн;  его  положеше  чрезвычайно  живописно;  всего  пр1ятнЬе </w:t>
      </w:r>
      <w:r>
        <w:br/>
      </w:r>
      <w:r>
        <w:t xml:space="preserve">быть  на  немъ  во  время  почщ  когда  схяетъ  полная  лупа^  воды </w:t>
      </w:r>
      <w:r>
        <w:br/>
      </w:r>
      <w:r>
        <w:t xml:space="preserve">спокойны,  и  рощи,  окружающхя  берегъ,  отражаются  въ  нихъ, </w:t>
      </w:r>
      <w:r>
        <w:br/>
      </w:r>
      <w:r>
        <w:t xml:space="preserve">какъ  въ  чистомъ  зеркал*!  Это  м'Ьсто  невольно  склоняетъ  васъ </w:t>
      </w:r>
      <w:r>
        <w:br/>
      </w:r>
      <w:r>
        <w:t xml:space="preserve">къ  какому-то  унылому,  пр1Ятному  размышлешю"  ^^.  Ясно,  къ </w:t>
      </w:r>
      <w:r>
        <w:br/>
      </w:r>
      <w:r>
        <w:t xml:space="preserve">какимъ  предметамъ  направлялись  унылыя  размышлешя  Жуков- </w:t>
      </w:r>
      <w:r>
        <w:br/>
      </w:r>
      <w:r>
        <w:t xml:space="preserve">скаго.  Г.  Загаринъ  говорить,  что  „кружокъ  Тургенева  вдохио- </w:t>
      </w:r>
      <w:r>
        <w:br/>
      </w:r>
      <w:r>
        <w:t xml:space="preserve">влялъ  Жуковскаго".  Н'Ьтъ.  Этотъ  кружокъ  работалъ  прежде  всего </w:t>
      </w:r>
      <w:r>
        <w:br/>
      </w:r>
      <w:r>
        <w:t xml:space="preserve">надъ  созидашемъ  человека,  а  не  поэта:  подъ  влхяваемъ  этого </w:t>
      </w:r>
      <w:r>
        <w:br/>
      </w:r>
      <w:r>
        <w:t xml:space="preserve">кружка  залегли  въ  глубину  дупш  Жуковскаго  гЬ  цравствен- </w:t>
      </w:r>
      <w:r>
        <w:br/>
      </w:r>
      <w:r>
        <w:t xml:space="preserve">ныя  начала,  тЬ  живыя  д'Ьятельныя  релипозныя  В'Ьровашя,  ко- </w:t>
      </w:r>
      <w:r>
        <w:br/>
      </w:r>
      <w:r>
        <w:t xml:space="preserve">торыя  такъ  осязательно  выражаются  въ  первомъ  пер10д*  поэти- </w:t>
      </w:r>
      <w:r>
        <w:br/>
      </w:r>
      <w:r>
        <w:t xml:space="preserve">ческой деятельности  Жуковскаго  и  вьфываются  съ  новою  си- </w:t>
      </w:r>
      <w:r>
        <w:br/>
      </w:r>
      <w:r>
        <w:t xml:space="preserve">лою, въ  посл^дше  годы  его  жизни,  въ  мелкихъ  статьяхъ  тео- </w:t>
      </w:r>
      <w:r>
        <w:br/>
      </w:r>
      <w:r>
        <w:t xml:space="preserve">логическаго  характера.</w:t>
      </w:r>
    </w:p>
    <w:p>
      <w:pPr>
        <w:pStyle w:val="Normal"/>
      </w:pPr>
      <w:r>
        <w:t xml:space="preserve">Быть  въ  кружк-Ь  Тургенева  —  значило  знать  Карамзина,  а </w:t>
      </w:r>
      <w:r>
        <w:br/>
      </w:r>
      <w:r>
        <w:t xml:space="preserve">Дмитрхевъ  былъ  „второю  ипостасью"  Карамзина.  Такъ  поэтиче- </w:t>
      </w:r>
      <w:r>
        <w:br/>
      </w:r>
      <w:r>
        <w:t xml:space="preserve">ская деятельность  Жуковскаго,  при  самомъ  начале,  подъ  кро- </w:t>
      </w:r>
      <w:r>
        <w:br/>
      </w:r>
      <w:r>
        <w:t xml:space="preserve">влею директора  Московскаго  университета,  скреплялась  гЬсными </w:t>
      </w:r>
      <w:r>
        <w:br/>
      </w:r>
      <w:r>
        <w:t xml:space="preserve">узами  съ  Карамзинскимъ  пер1одомъ  литературы.  Вотъ  кругъ,  въ </w:t>
      </w:r>
      <w:r>
        <w:br/>
      </w:r>
      <w:r>
        <w:t xml:space="preserve">которомъ  совершилось  литературное  воспиташе  Жуковскаго.  По- </w:t>
      </w:r>
      <w:r>
        <w:br/>
      </w:r>
      <w:r>
        <w:t xml:space="preserve">ставивпш  на  место  Тургеневскаго  кружка  какихъ-то,  не  назван- </w:t>
      </w:r>
      <w:r>
        <w:br/>
      </w:r>
      <w:r>
        <w:t xml:space="preserve">ныхъ  по  имени,  „наставниковъ  и  воспитателей  университетскаго</w:t>
      </w:r>
    </w:p>
    <w:p>
      <w:pPr>
        <w:pStyle w:val="Normal"/>
      </w:pPr>
      <w:r>
        <w:t xml:space="preserve">ЖУК0ВСК1Й.  419</w:t>
      </w:r>
    </w:p>
    <w:p>
      <w:pPr>
        <w:pStyle w:val="Normal"/>
      </w:pPr>
      <w:r>
        <w:t xml:space="preserve">пансюна",  г.  Загаринъ  въ  исторш  развитхя  поэзш  Жуковскаго </w:t>
      </w:r>
      <w:r>
        <w:br/>
      </w:r>
      <w:r>
        <w:t xml:space="preserve">мало  придалъ  значетя  п^вымъ  прозаическимъ  н  стихотворнымъ </w:t>
      </w:r>
      <w:r>
        <w:br/>
      </w:r>
      <w:r>
        <w:t xml:space="preserve">произведешямъ  Жуковскаго,  вероятно,  полагая,  что  эти  „заучен- </w:t>
      </w:r>
      <w:r>
        <w:br/>
      </w:r>
      <w:r>
        <w:t xml:space="preserve">ныя"  въ  школ-Ь  (стр.  48.)  фразы  не  могутъ  дать  ц*Ьннаго  ма- </w:t>
      </w:r>
      <w:r>
        <w:br/>
      </w:r>
      <w:r>
        <w:t xml:space="preserve">тер1ала  для  бюграфШ  поэта.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Съ  третьей  главы  разбираемой  книги  начинается  излоясеше </w:t>
      </w:r>
      <w:r>
        <w:br/>
      </w:r>
      <w:r>
        <w:t xml:space="preserve">исторш  литературной  деятельности  Жуковскаго.  Эта  глава  трак- </w:t>
      </w:r>
      <w:r>
        <w:br/>
      </w:r>
      <w:r>
        <w:t xml:space="preserve">туетъ  о  „знакомств'Ь  съ  нЬмецкою  литературою,  о  значенш  но- </w:t>
      </w:r>
      <w:r>
        <w:br/>
      </w:r>
      <w:r>
        <w:t xml:space="preserve">ваго  литературнаго  языка,  о  балладЪ,  о  первыхъ  русскихъ  бал- </w:t>
      </w:r>
      <w:r>
        <w:br/>
      </w:r>
      <w:r>
        <w:t xml:space="preserve">ладахъ  Карамзина  и  Каменева,  рбъ  ОссханЬ"  и  служить  объяс- </w:t>
      </w:r>
      <w:r>
        <w:br/>
      </w:r>
      <w:r>
        <w:t xml:space="preserve">нительнымъ  введешемъ  къ  разбору  элепи  „Сельское  кладбище**, </w:t>
      </w:r>
      <w:r>
        <w:br/>
      </w:r>
      <w:r>
        <w:t xml:space="preserve">которую,  по  словамъ  г.  Загарина,  ЖуковскШ  „изо  всего  богат- </w:t>
      </w:r>
      <w:r>
        <w:br/>
      </w:r>
      <w:r>
        <w:t xml:space="preserve">ства знакомой  ему  немецкой  и  англШской  поэзш  избралъ  для </w:t>
      </w:r>
      <w:r>
        <w:br/>
      </w:r>
      <w:r>
        <w:t xml:space="preserve">перваго  дебюта  при  выступленш  на  литературное  поприще,  бол^Ье </w:t>
      </w:r>
      <w:r>
        <w:br/>
      </w:r>
      <w:r>
        <w:t xml:space="preserve">широкЬе,  нежели  кругъ  школьныхъ  наставниковъ  и  товарищей </w:t>
      </w:r>
      <w:r>
        <w:br/>
      </w:r>
      <w:r>
        <w:t xml:space="preserve">(стр.  36).  Итакъ,  въ  два  года,  которые  протекли  со  времени  оста- </w:t>
      </w:r>
      <w:r>
        <w:br/>
      </w:r>
      <w:r>
        <w:t xml:space="preserve">влешя  Жуковскимъ  пансюна,  юный  питомецъ  Тургеневскаго </w:t>
      </w:r>
      <w:r>
        <w:br/>
      </w:r>
      <w:r>
        <w:t xml:space="preserve">кружка  успЬлъ  познакомиться  со  „всЬмъ  богатствомъ  англхйской </w:t>
      </w:r>
      <w:r>
        <w:br/>
      </w:r>
      <w:r>
        <w:t xml:space="preserve">и  н-Ьмецкой  поэзш".  Какъ  же  объяснить,  въ  такомъ  случа-Ь, </w:t>
      </w:r>
      <w:r>
        <w:br/>
      </w:r>
      <w:r>
        <w:t xml:space="preserve">собственныя  слова  Жуковскаго  въ  письм*  къ  Вендриху  отъ </w:t>
      </w:r>
      <w:r>
        <w:br/>
      </w:r>
      <w:r>
        <w:t xml:space="preserve">19  декабря  1805  года.  „нЬмецкая  литература  мн*  мало  знакома"?  ^^ </w:t>
      </w:r>
      <w:r>
        <w:br/>
      </w:r>
      <w:r>
        <w:t xml:space="preserve">Впрочемъ,  и  самъ  г.  Загаринъ  черезъ  несколько  страницъ  за- </w:t>
      </w:r>
      <w:r>
        <w:br/>
      </w:r>
      <w:r>
        <w:t xml:space="preserve">м*чаетъ:  „ЖуковскШ  не  остановился  на  дидактизм*,  который </w:t>
      </w:r>
      <w:r>
        <w:br/>
      </w:r>
      <w:r>
        <w:t xml:space="preserve">было  привлекъ  его  въ  Флорхан*.  Поэтическая  природа  выру- </w:t>
      </w:r>
      <w:r>
        <w:br/>
      </w:r>
      <w:r>
        <w:t xml:space="preserve">чила, и  уже  въ  1805  году  мы  видимъ  его  за  у^учепгемъ  лучшихъ </w:t>
      </w:r>
      <w:r>
        <w:br/>
      </w:r>
      <w:r>
        <w:t xml:space="preserve">произведешй  нЬмецкой  поэзш"  (стр.  53).  Все  изложеше  перваго </w:t>
      </w:r>
      <w:r>
        <w:br/>
      </w:r>
      <w:r>
        <w:t xml:space="preserve">перхода  литературной  деятельности  Жуковскаго  въ  книгЬ  г.  За- </w:t>
      </w:r>
      <w:r>
        <w:br/>
      </w:r>
      <w:r>
        <w:t xml:space="preserve">гарина отличается  запутанностью,  неясностью,  исполнено  противо- </w:t>
      </w:r>
      <w:r>
        <w:br/>
      </w:r>
      <w:r>
        <w:t xml:space="preserve">р^чШ:  отсутств1е  историческаго  метода  въ  изучеши  чувствуется </w:t>
      </w:r>
      <w:r>
        <w:br/>
      </w:r>
      <w:r>
        <w:t xml:space="preserve">на  всЬхъ  страницахъ,  посвященныхъ  развитш  поэтической  дея- </w:t>
      </w:r>
      <w:r>
        <w:br/>
      </w:r>
      <w:r>
        <w:t xml:space="preserve">тельности Жуковскаго.  Значительная  часть  третьей  главы  за- </w:t>
      </w:r>
      <w:r>
        <w:br/>
      </w:r>
      <w:r>
        <w:t xml:space="preserve">нята объяснешемъ  происхождешя  и  отличительныхъ  свойствъ </w:t>
      </w:r>
      <w:r>
        <w:br/>
      </w:r>
      <w:r>
        <w:t xml:space="preserve">баллады  и  изложешемъ  балладъ  Карамзина  и  Каменева,  какъ </w:t>
      </w:r>
      <w:r>
        <w:br/>
      </w:r>
      <w:r>
        <w:t xml:space="preserve">«новой  формы,  впервые  введенной  ими  и  усвоенной  Жуковскимъ</w:t>
      </w:r>
    </w:p>
    <w:p>
      <w:pPr>
        <w:pStyle w:val="Normal"/>
      </w:pPr>
      <w:r>
        <w:t xml:space="preserve">27-</w:t>
      </w:r>
    </w:p>
    <w:p>
      <w:pPr>
        <w:pStyle w:val="Normal"/>
      </w:pPr>
      <w:r>
        <w:t xml:space="preserve">420  ЖУК0ВСК1Й.</w:t>
      </w:r>
    </w:p>
    <w:p>
      <w:pPr>
        <w:pStyle w:val="Normal"/>
      </w:pPr>
      <w:r>
        <w:t xml:space="preserve">съ  первыхъ  шаговъ  его  авторства**  (стр.  32).  Баллад*  сопутству- </w:t>
      </w:r>
      <w:r>
        <w:br/>
      </w:r>
      <w:r>
        <w:t xml:space="preserve">ютъ  поэмы  Оссхана.  Образами,  которые  „вызвалъ  изъ  сЬдой  ста- </w:t>
      </w:r>
      <w:r>
        <w:br/>
      </w:r>
      <w:r>
        <w:t xml:space="preserve">рины духъ  времени  (говорить  г.  Загаринъ),  наполнились  про- </w:t>
      </w:r>
      <w:r>
        <w:br/>
      </w:r>
      <w:r>
        <w:t xml:space="preserve">изведешя  новыхъ  поэтовъ  и  волновали  души  читающаго  М1ра. </w:t>
      </w:r>
      <w:r>
        <w:br/>
      </w:r>
      <w:r>
        <w:t xml:space="preserve">Но  эти  эпическ1я  изображешя  чуждаго  мхра  не  могли  удовле- </w:t>
      </w:r>
      <w:r>
        <w:br/>
      </w:r>
      <w:r>
        <w:t xml:space="preserve">творить другой  потребности:  раскрываемую  ими  поэзш  прибли- </w:t>
      </w:r>
      <w:r>
        <w:br/>
      </w:r>
      <w:r>
        <w:t xml:space="preserve">зить къ  окружающей  д-Ьйствительности.  А  между  гЬмъ  чита- </w:t>
      </w:r>
      <w:r>
        <w:br/>
      </w:r>
      <w:r>
        <w:t xml:space="preserve">тель чувствовалъ  б1ете  собственнаго  сердца,  искалъ  выражешя </w:t>
      </w:r>
      <w:r>
        <w:br/>
      </w:r>
      <w:r>
        <w:t xml:space="preserve">и  чувству  личному.  За  однимъ  превращен1емъ — эпической  лже- </w:t>
      </w:r>
      <w:r>
        <w:br/>
      </w:r>
      <w:r>
        <w:t xml:space="preserve">классической музы  въ  барда — Должно  было  последовать  другое: </w:t>
      </w:r>
      <w:r>
        <w:br/>
      </w:r>
      <w:r>
        <w:t xml:space="preserve">преобразовате  лжеклассической  лиры  въ  новое  лирическое  сти- </w:t>
      </w:r>
      <w:r>
        <w:br/>
      </w:r>
      <w:r>
        <w:t xml:space="preserve">хотвореше.  На  долю  Жуковскаго  именно  досталось  создать  вы- </w:t>
      </w:r>
      <w:r>
        <w:br/>
      </w:r>
      <w:r>
        <w:t xml:space="preserve">ражеше  новой  лирики.  То  было  задачею  первой  же  поры  его </w:t>
      </w:r>
      <w:r>
        <w:br/>
      </w:r>
      <w:r>
        <w:t xml:space="preserve">поэтической  деятельности**.  Таковъ  общШ  взглядъ  г.  Загарнна </w:t>
      </w:r>
      <w:r>
        <w:br/>
      </w:r>
      <w:r>
        <w:t xml:space="preserve">на  значеше  Жуковскаго  въ  русской  литератур*.</w:t>
      </w:r>
    </w:p>
    <w:p>
      <w:pPr>
        <w:pStyle w:val="Normal"/>
      </w:pPr>
      <w:r>
        <w:t xml:space="preserve">Съ  следующей  главы  начинаются  разборы  „важн4йшихъ** </w:t>
      </w:r>
      <w:r>
        <w:br/>
      </w:r>
      <w:r>
        <w:t xml:space="preserve">произведенШ  Жуковскаго;  одни  изъ  этихъ  разборовъ  подробнее, </w:t>
      </w:r>
      <w:r>
        <w:br/>
      </w:r>
      <w:r>
        <w:t xml:space="preserve">представляя  едва  не  построчное  сравнеше  переводойъ  Жуков- </w:t>
      </w:r>
      <w:r>
        <w:br/>
      </w:r>
      <w:r>
        <w:t xml:space="preserve">скаго съ  подлинниками,  друпе  короче.   Исторгя  развитая  лич- </w:t>
      </w:r>
      <w:r>
        <w:br/>
      </w:r>
      <w:r>
        <w:t xml:space="preserve">ности и  поэзш  Жуковскаго  отступаетъ  на  задшй  планъ.  Построч- </w:t>
      </w:r>
      <w:r>
        <w:br/>
      </w:r>
      <w:r>
        <w:t xml:space="preserve">ному сравнешю  съ.  оригиналами  подвергнуты  „Сельское  клад- </w:t>
      </w:r>
      <w:r>
        <w:br/>
      </w:r>
      <w:r>
        <w:t xml:space="preserve">бип1;е**,  „Наль  и  Дамаянти**  и  „Рустемъ  и  Зорабъ**  (стр.  45 — 48,573, </w:t>
      </w:r>
      <w:r>
        <w:br/>
      </w:r>
      <w:r>
        <w:t xml:space="preserve">574,  589 — 592:).  Утомительно  чтете  выписокъ  изъ  „Наля  и  Дама- </w:t>
      </w:r>
      <w:r>
        <w:br/>
      </w:r>
      <w:r>
        <w:t xml:space="preserve">янти**, доказывающихъ,  что  въ  перевод*  Жуковскаго  существу- </w:t>
      </w:r>
      <w:r>
        <w:br/>
      </w:r>
      <w:r>
        <w:t xml:space="preserve">ютъ  сл'Ьдующ1я  отступлешя  отъ  Рюккерта:  1)  изм-Ьнетя  н*кото- </w:t>
      </w:r>
      <w:r>
        <w:br/>
      </w:r>
      <w:r>
        <w:t xml:space="preserve">рыхъ  м-Ьстъ,  2)  пропуски,  3)  добавки  изъ  Боннова  перевода, </w:t>
      </w:r>
      <w:r>
        <w:br/>
      </w:r>
      <w:r>
        <w:t xml:space="preserve">4)   добавки   изъ    третьяго  перевода  и  5)  прибавлешя  собствен- </w:t>
      </w:r>
      <w:r>
        <w:br/>
      </w:r>
      <w:r>
        <w:t xml:space="preserve">наго  сочинешя.    „Рустемъ    и  Зорабъ**  называется  „глубокимъ </w:t>
      </w:r>
      <w:r>
        <w:br/>
      </w:r>
      <w:r>
        <w:t xml:space="preserve">поэтическимъ   твореигемъ   Жуковскаго**.    Это  положевае   дока- </w:t>
      </w:r>
      <w:r>
        <w:br/>
      </w:r>
      <w:r>
        <w:t xml:space="preserve">зывается также  ц'Ёлымъ   рядомъ   выписокъ,   которыя  должны </w:t>
      </w:r>
      <w:r>
        <w:br/>
      </w:r>
      <w:r>
        <w:t xml:space="preserve">уб'Ьдить  читателя,  что  отступлешя  Жуковскаго  отъ  Рюккерта  со- </w:t>
      </w:r>
      <w:r>
        <w:br/>
      </w:r>
      <w:r>
        <w:t xml:space="preserve">стоять:  1)  въ  изм'Ьнеши  отд-Ьльныхъ  выражешй  и   образовъ, </w:t>
      </w:r>
      <w:r>
        <w:br/>
      </w:r>
      <w:r>
        <w:t xml:space="preserve">2)    въ   пропускахъ   и,   нак  онецъ,   3)   въ   прибавлешяхъ.  Эти </w:t>
      </w:r>
      <w:r>
        <w:br/>
      </w:r>
      <w:r>
        <w:t xml:space="preserve">скудные  выводы    изъ  построчныхъ    сличешй  сопровождаются </w:t>
      </w:r>
      <w:r>
        <w:br/>
      </w:r>
      <w:r>
        <w:t xml:space="preserve">эстетическими  зам'Ьчашями  относительно  отд-Ьльныхъ  отступле- </w:t>
      </w:r>
      <w:r>
        <w:br/>
      </w:r>
      <w:r>
        <w:t xml:space="preserve">шй  переводовъ  Жуковскаго  отъ  подлинника.  Къ  этимъ  перево- </w:t>
      </w:r>
      <w:r>
        <w:br/>
      </w:r>
      <w:r>
        <w:t xml:space="preserve">дамъ  Жуковскаго  применена  та  метода  оц-Ьики  перевода,  ко-</w:t>
      </w:r>
    </w:p>
    <w:p>
      <w:pPr>
        <w:pStyle w:val="Normal"/>
      </w:pPr>
      <w:r>
        <w:t xml:space="preserve">ЖУК0ВСК1Й.  421</w:t>
      </w:r>
    </w:p>
    <w:p>
      <w:pPr>
        <w:pStyle w:val="Normal"/>
      </w:pPr>
      <w:r>
        <w:t xml:space="preserve">торая  осуждалась  въ  переводной  стать*  Жуковскаго:  „О  пере- </w:t>
      </w:r>
      <w:r>
        <w:br/>
      </w:r>
      <w:r>
        <w:t xml:space="preserve">водахъ  вообще  и  въ  особенности  о  переводахъ  стиховъ"  ^®^.  „Всего </w:t>
      </w:r>
      <w:r>
        <w:br/>
      </w:r>
      <w:r>
        <w:t xml:space="preserve">бол^е  (говорится  въ  этой  стать*)  переводчикъ  долженъ  быть </w:t>
      </w:r>
      <w:r>
        <w:br/>
      </w:r>
      <w:r>
        <w:t xml:space="preserve">вЪреяъ  гармонш,  которой,  см-Ью  сказать,  можно  иногда  жертво- </w:t>
      </w:r>
      <w:r>
        <w:br/>
      </w:r>
      <w:r>
        <w:t xml:space="preserve">вать и  Т0ЧН0СТ1Ю,  и  силою...  Но  главная  должность  переводчика, </w:t>
      </w:r>
      <w:r>
        <w:br/>
      </w:r>
      <w:r>
        <w:t xml:space="preserve">которой  подчинены  всЬ  друия,  состоитъ  въ  томъ,  чтобы   онъ </w:t>
      </w:r>
      <w:r>
        <w:br/>
      </w:r>
      <w:r>
        <w:t xml:space="preserve">вездЬ  въ  перевод*  своемъ  старался  произвести  то  дгьйствге,  ко- </w:t>
      </w:r>
      <w:r>
        <w:br/>
      </w:r>
      <w:r>
        <w:t xml:space="preserve">пимое прогсзводитъ  подлиппикъ.  Онъ  обязанъ,  сколько  возможно, </w:t>
      </w:r>
      <w:r>
        <w:br/>
      </w:r>
      <w:r>
        <w:t xml:space="preserve">представить  намъ  если  не  тгь  же  самыя  красоты,  то  по  крайней </w:t>
      </w:r>
      <w:r>
        <w:br/>
      </w:r>
      <w:r>
        <w:t xml:space="preserve">м'Ьр'Ь  такое  же  количество  красотъ.  Переводчика  можно  срав- </w:t>
      </w:r>
      <w:r>
        <w:br/>
      </w:r>
      <w:r>
        <w:t xml:space="preserve">нить съ  должникомъ,  который  обязывается  заплатить  если  не </w:t>
      </w:r>
      <w:r>
        <w:br/>
      </w:r>
      <w:r>
        <w:t xml:space="preserve">тою  же  монетою,  то  по  крайней  м^Ьр*  ту  же  сумму.  Наприм*ръ: </w:t>
      </w:r>
      <w:r>
        <w:br/>
      </w:r>
      <w:r>
        <w:t xml:space="preserve">ему  невозможно  въ  перевод*  своемъ  сохранить  того  или  другаго </w:t>
      </w:r>
      <w:r>
        <w:br/>
      </w:r>
      <w:r>
        <w:t xml:space="preserve">образа,  пускай  зам*нитъ  его  мыслш;  онъ  не  можетъ  живопи- </w:t>
      </w:r>
      <w:r>
        <w:br/>
      </w:r>
      <w:r>
        <w:t xml:space="preserve">сать для  слуха,  пускай  живописуетъ  для  ума;  не  можетъ  быть </w:t>
      </w:r>
      <w:r>
        <w:br/>
      </w:r>
      <w:r>
        <w:t xml:space="preserve">силенъ,  пускай  зам*нитъ  силу  гармошею;  не  можетъ  быть  кра- </w:t>
      </w:r>
      <w:r>
        <w:br/>
      </w:r>
      <w:r>
        <w:t xml:space="preserve">токъ,  пусть  будетъ  богатъ;  предвидитъ,  что  принужденъ  будетъ </w:t>
      </w:r>
      <w:r>
        <w:br/>
      </w:r>
      <w:r>
        <w:t xml:space="preserve">ослабить  оригиналъ  свой  въ  этомъ  м*ст*,  пускай  усилитъ  его </w:t>
      </w:r>
      <w:r>
        <w:br/>
      </w:r>
      <w:r>
        <w:t xml:space="preserve">въ  другомъ  и  возвратитъ  въ  конц*  похищенное  въ  начал*;  сло- </w:t>
      </w:r>
      <w:r>
        <w:br/>
      </w:r>
      <w:r>
        <w:t xml:space="preserve">вомъ,  онъ  непрем*нно  долженъ  дерясаться  сг4&gt;стемы  строгаю  воз- </w:t>
      </w:r>
      <w:r>
        <w:br/>
      </w:r>
      <w:r>
        <w:t xml:space="preserve">награждепгя,  стараясь  однако,  сколько  возможно,  быть  блг1зкимъ </w:t>
      </w:r>
      <w:r>
        <w:br/>
      </w:r>
      <w:r>
        <w:t xml:space="preserve">къ  главному  характеру  подлинника,  Изъ  всего  сказаннаго   выше </w:t>
      </w:r>
      <w:r>
        <w:br/>
      </w:r>
      <w:r>
        <w:t xml:space="preserve">(заключаетъ  статья)  сл*дуетъ,  что  никогда  не  должно  сравнивать </w:t>
      </w:r>
      <w:r>
        <w:br/>
      </w:r>
      <w:r>
        <w:t xml:space="preserve">стиховъ  переводчика   со  стгсхамщ  соответствующими  гсмъ  въ  по- </w:t>
      </w:r>
      <w:r>
        <w:br/>
      </w:r>
      <w:r>
        <w:t xml:space="preserve">длинпикть:  о  достоинств*  перевода  надлеоюитъ  судить  по  главному </w:t>
      </w:r>
      <w:r>
        <w:br/>
      </w:r>
      <w:r>
        <w:t xml:space="preserve">дгьйствгю  цгьлаго^  '^^,  Таково  воззр*ше  на  переводчика,  которое  усво- </w:t>
      </w:r>
      <w:r>
        <w:br/>
      </w:r>
      <w:r>
        <w:t xml:space="preserve">ено было  Жуковскимъ,  и  которому  онъ  въ  большей  части  своихъ </w:t>
      </w:r>
      <w:r>
        <w:br/>
      </w:r>
      <w:r>
        <w:t xml:space="preserve">произведешй  былъ  в*ренъ.  Конечно,  построчное  сравнеше  перево- </w:t>
      </w:r>
      <w:r>
        <w:br/>
      </w:r>
      <w:r>
        <w:t xml:space="preserve">довъ  Жуковскаго  съ  текстами  Рюккерта  несравненно  легче  было </w:t>
      </w:r>
      <w:r>
        <w:br/>
      </w:r>
      <w:r>
        <w:t xml:space="preserve">провести,  ч*мъ  просл*дить  шагъ  за  шагомъ  литературное  разви- </w:t>
      </w:r>
      <w:r>
        <w:br/>
      </w:r>
      <w:r>
        <w:t xml:space="preserve">Т1е  Жуковскаго  въ  связи  съ  современными  ему  движетями  рус- </w:t>
      </w:r>
      <w:r>
        <w:br/>
      </w:r>
      <w:r>
        <w:t xml:space="preserve">ской литературы;  но  эта  легкая  работа  и  не  могла  дать  въ  резуль- </w:t>
      </w:r>
      <w:r>
        <w:br/>
      </w:r>
      <w:r>
        <w:t xml:space="preserve">тат* объяснешя  важнЬйшихъ  вопросовъ,  связанныхъ  съ  истор1ею </w:t>
      </w:r>
      <w:r>
        <w:br/>
      </w:r>
      <w:r>
        <w:t xml:space="preserve">развитая  личности  и  поэтической  д*ятельности  Жуковскаго.</w:t>
      </w:r>
    </w:p>
    <w:p>
      <w:pPr>
        <w:pStyle w:val="Normal"/>
      </w:pPr>
      <w:r>
        <w:t xml:space="preserve">Построчное  сличеше  перваго  перевода  Жуковскимъ  элепи </w:t>
      </w:r>
      <w:r>
        <w:br/>
      </w:r>
      <w:r>
        <w:t xml:space="preserve">„Сельское  кладбище"  привело  г.  Загарина  къ  заключешю,  что  „изъ </w:t>
      </w:r>
      <w:r>
        <w:br/>
      </w:r>
      <w:r>
        <w:t xml:space="preserve">двухъ  сторонъ  элегш  (любезной  Жуковскому  некроманш  и  со-</w:t>
      </w:r>
    </w:p>
    <w:p>
      <w:pPr>
        <w:pStyle w:val="Normal"/>
      </w:pPr>
      <w:r>
        <w:t xml:space="preserve">422  ЖУК0ВСК1Й.</w:t>
      </w:r>
    </w:p>
    <w:p>
      <w:pPr>
        <w:pStyle w:val="Normal"/>
      </w:pPr>
      <w:r>
        <w:t xml:space="preserve">чувств1я  къ  бедности)  въ  переводе  первая  оказывается  бол4е </w:t>
      </w:r>
      <w:r>
        <w:br/>
      </w:r>
      <w:r>
        <w:t xml:space="preserve">прочувствованною;  очевидно,  она  послужила  главньсмъ  мотивомъ </w:t>
      </w:r>
      <w:r>
        <w:br/>
      </w:r>
      <w:r>
        <w:t xml:space="preserve">его  (Жуковскаго)  вдохновешя"  Въ   объясневае    „любезной  Жу- </w:t>
      </w:r>
      <w:r>
        <w:br/>
      </w:r>
      <w:r>
        <w:t xml:space="preserve">ковскому  некромаши*    г.    Загаринъ  приводить  сл'Ьдугопця  со- </w:t>
      </w:r>
      <w:r>
        <w:br/>
      </w:r>
      <w:r>
        <w:t xml:space="preserve">ображешя:  „Жуковсшй   отыскалъ  сантиментальное  направлете, </w:t>
      </w:r>
      <w:r>
        <w:br/>
      </w:r>
      <w:r>
        <w:t xml:space="preserve">уже  внесенное  къ  намъ  ран4е  Карамзинымъ,  въ  есшомъ  его  источ- </w:t>
      </w:r>
      <w:r>
        <w:br/>
      </w:r>
      <w:r>
        <w:t xml:space="preserve">никгъ.  М'Ьстомъ  своихъ  меланхолическихъ  мечтатй  сантимента- </w:t>
      </w:r>
      <w:r>
        <w:br/>
      </w:r>
      <w:r>
        <w:t xml:space="preserve">лизмъ  любилъ  избирать  кладбище.  Природа  получала  двойное </w:t>
      </w:r>
      <w:r>
        <w:br/>
      </w:r>
      <w:r>
        <w:t xml:space="preserve">очарованхе   въ  присутствш  останковъ  окончившаго  земное  по- </w:t>
      </w:r>
      <w:r>
        <w:br/>
      </w:r>
      <w:r>
        <w:t xml:space="preserve">прище человека.  Руссше  поэты,  воспитывавшхе  вкусъ  свой  на </w:t>
      </w:r>
      <w:r>
        <w:br/>
      </w:r>
      <w:r>
        <w:t xml:space="preserve">произведешяхъ  европейской  поэзш,  рано  усвоили  эту,  такъ  ска- </w:t>
      </w:r>
      <w:r>
        <w:br/>
      </w:r>
      <w:r>
        <w:t xml:space="preserve">зать, некромант  современной  лирики...  Перходическая  литера- </w:t>
      </w:r>
      <w:r>
        <w:br/>
      </w:r>
      <w:r>
        <w:t xml:space="preserve">,  тура  наша  конца  ХУП1  и  начала  XIX  В'Ька  любила  возвра- </w:t>
      </w:r>
      <w:r>
        <w:br/>
      </w:r>
      <w:r>
        <w:t xml:space="preserve">щаться къ  этимъ  мотивамъ  то  въ  подражашяхъ  Юнгу  и  ему </w:t>
      </w:r>
      <w:r>
        <w:br/>
      </w:r>
      <w:r>
        <w:t xml:space="preserve">подобнымъ  авторамъ  лирическихъ  размышленхй,  то  въ  сочинс- </w:t>
      </w:r>
      <w:r>
        <w:br/>
      </w:r>
      <w:r>
        <w:t xml:space="preserve">шяхъ  оригинальныхъ  элепй,  запечатл'Ьнныхъ  тою  же  „  священ- </w:t>
      </w:r>
      <w:r>
        <w:br/>
      </w:r>
      <w:r>
        <w:t xml:space="preserve">ною горестью".  На  мысляхъ  о  смерти  и  безсмертхи  часто  оста- </w:t>
      </w:r>
      <w:r>
        <w:br/>
      </w:r>
      <w:r>
        <w:t xml:space="preserve">навливали своихъ  учениковъ  и  руководители  того  круга,  гд* </w:t>
      </w:r>
      <w:r>
        <w:br/>
      </w:r>
      <w:r>
        <w:t xml:space="preserve">воспитывался  Жуковсшй.  Въ  числ*  переводовъ,  помещавшихся </w:t>
      </w:r>
      <w:r>
        <w:br/>
      </w:r>
      <w:r>
        <w:t xml:space="preserve">въ  „Прхятномъ  и  полезномъ  препровождеши  времени"  (ч.  XIX, </w:t>
      </w:r>
      <w:r>
        <w:br/>
      </w:r>
      <w:r>
        <w:t xml:space="preserve">1798),  встр'Ьчаемъ  отрывокъ   „Чувства   при  гробнивтЬ";  элепя </w:t>
      </w:r>
      <w:r>
        <w:br/>
      </w:r>
      <w:r>
        <w:t xml:space="preserve">Грея  пользовалась  въ   этомъ  кругЬ  особеннымъ  сочувствхемъ </w:t>
      </w:r>
      <w:r>
        <w:br/>
      </w:r>
      <w:r>
        <w:t xml:space="preserve">(стр.    44).   Но    объяснивши    „некроматю"    Жуковскаго  указа- </w:t>
      </w:r>
      <w:r>
        <w:br/>
      </w:r>
      <w:r>
        <w:t xml:space="preserve">шемъ  (общимъ  и  голословнымъ)  на  нашу  перюдическую  лите- </w:t>
      </w:r>
      <w:r>
        <w:br/>
      </w:r>
      <w:r>
        <w:t xml:space="preserve">ратуру и  на  вл1яте  „руководителей"  университетскаго  пансюна, </w:t>
      </w:r>
      <w:r>
        <w:br/>
      </w:r>
      <w:r>
        <w:t xml:space="preserve">г.  Загаринъ  въ  указанныхъ  имъ  отступлешяхъ  Жуковскаго  отъ </w:t>
      </w:r>
      <w:r>
        <w:br/>
      </w:r>
      <w:r>
        <w:t xml:space="preserve">Грея  видитъ   доказательство,  что  Жуковсшй  смотр'Ьлъ  на  по- </w:t>
      </w:r>
      <w:r>
        <w:br/>
      </w:r>
      <w:r>
        <w:t xml:space="preserve">длинники при  переводахъ  своихъ,  особенно  въ  начал*  своего  ли- </w:t>
      </w:r>
      <w:r>
        <w:br/>
      </w:r>
      <w:r>
        <w:t xml:space="preserve">тературнаго  поприща,  лишь  какъ  на  поводъ  къ  выраженью  собствен- </w:t>
      </w:r>
      <w:r>
        <w:br/>
      </w:r>
      <w:r>
        <w:t xml:space="preserve">ныхъ   мыслей    и    легко    обращалъ   переводъ   въ    переделку". </w:t>
      </w:r>
      <w:r>
        <w:br/>
      </w:r>
      <w:r>
        <w:t xml:space="preserve">Разборъ  свой  „Сельскаго   кладбища"    г.  Загаринъ  заключаетъ </w:t>
      </w:r>
      <w:r>
        <w:br/>
      </w:r>
      <w:r>
        <w:t xml:space="preserve">слЪдующимъ  выводомъ:  „И  такъ,  въ  первомъ  произведенш  Жу- </w:t>
      </w:r>
      <w:r>
        <w:br/>
      </w:r>
      <w:r>
        <w:t xml:space="preserve">ковскаго, одобренномъ  имъ  самимъ,  нельзя  еще  вид'Ьть  новаго </w:t>
      </w:r>
      <w:r>
        <w:br/>
      </w:r>
      <w:r>
        <w:t xml:space="preserve">шага  нашей  поэзш"  (стр.  47).  Доктора  Зейдлица  въ  этой  элегш </w:t>
      </w:r>
      <w:r>
        <w:br/>
      </w:r>
      <w:r>
        <w:t xml:space="preserve">занимаетъ  другое:  „Для  б1ографа  (говоритъ  онъ)  эта  элепя  есть </w:t>
      </w:r>
      <w:r>
        <w:br/>
      </w:r>
      <w:r>
        <w:t xml:space="preserve">псгсхологичестй  документъ,  опредгьляющгй  душевное  состоянге  поэта... </w:t>
      </w:r>
      <w:r>
        <w:br/>
      </w:r>
      <w:r>
        <w:t xml:space="preserve">Возвратись  въ  Мишенское,  полное  прекрасныхъ  воспоминанШ</w:t>
      </w:r>
    </w:p>
    <w:p>
      <w:pPr>
        <w:pStyle w:val="Normal"/>
      </w:pPr>
      <w:r>
        <w:t xml:space="preserve">ЖУК0ВСК1Й.  423</w:t>
      </w:r>
    </w:p>
    <w:p>
      <w:pPr>
        <w:pStyle w:val="Normal"/>
      </w:pPr>
      <w:r>
        <w:t xml:space="preserve">Детства,  онъ  (Жуковск1й)  снова  выбираетъ  кладбище  любимымъ </w:t>
      </w:r>
      <w:r>
        <w:br/>
      </w:r>
      <w:r>
        <w:t xml:space="preserve">м-Ьстомъ  своей  музы.  Почему  это?  Правда,  въ  начал*  нашего </w:t>
      </w:r>
      <w:r>
        <w:br/>
      </w:r>
      <w:r>
        <w:t xml:space="preserve">стол4т1я  изв-Ьстное  сантиментальное  настроеше  духа  господ- </w:t>
      </w:r>
      <w:r>
        <w:br/>
      </w:r>
      <w:r>
        <w:t xml:space="preserve">ствовало въ  нашемъ  обществ*;  эта  наклонность  юныхъ  и  чув- </w:t>
      </w:r>
      <w:r>
        <w:br/>
      </w:r>
      <w:r>
        <w:t xml:space="preserve">ствительныхъ  сердецъ  къ  мечтательности  могла  настроить  эле- </w:t>
      </w:r>
      <w:r>
        <w:br/>
      </w:r>
      <w:r>
        <w:t xml:space="preserve">гически и  нашего  друга;  но  кром*  того  у  него  могли  быть  п </w:t>
      </w:r>
      <w:r>
        <w:br/>
      </w:r>
      <w:r>
        <w:t xml:space="preserve">личныя  причины:  положеше  его  въ  св'ЬгЬ  и  отношешя  къ  се- </w:t>
      </w:r>
      <w:r>
        <w:br/>
      </w:r>
      <w:r>
        <w:t xml:space="preserve">мейству Буниныхъ  тяжело  ложились  на  его  душу"  "^.  Стоит1&gt; </w:t>
      </w:r>
      <w:r>
        <w:br/>
      </w:r>
      <w:r>
        <w:t xml:space="preserve">остановиться  надъ  объяснешемъ  этого  психологическаго  доку- </w:t>
      </w:r>
      <w:r>
        <w:br/>
      </w:r>
      <w:r>
        <w:t xml:space="preserve">мента, яОЩ&gt;еД'Ьляющаго  душевное  состояше  поэта",  стоитъ  по- </w:t>
      </w:r>
      <w:r>
        <w:br/>
      </w:r>
      <w:r>
        <w:t xml:space="preserve">работать надъ  разр'Ьшетемъ  вопроса,  „почему  кладбище  было  лю- </w:t>
      </w:r>
      <w:r>
        <w:br/>
      </w:r>
      <w:r>
        <w:t xml:space="preserve">бимымъ мЪстомъ  музы  Жуковскаго"  въ  ранней  юности:  помыслы </w:t>
      </w:r>
      <w:r>
        <w:br/>
      </w:r>
      <w:r>
        <w:t xml:space="preserve">поэта  постоянно  обращены  были  къ  иному  мхру,  къ  „верной  при- </w:t>
      </w:r>
      <w:r>
        <w:br/>
      </w:r>
      <w:r>
        <w:t xml:space="preserve">стани", къ   „безмятежному  берегу",  къ  стран*,  которую  поэтъ </w:t>
      </w:r>
      <w:r>
        <w:br/>
      </w:r>
      <w:r>
        <w:t xml:space="preserve">просто  указывалъ  словомъ:  тамъ.  Почти  два  года  легли  между </w:t>
      </w:r>
      <w:r>
        <w:br/>
      </w:r>
      <w:r>
        <w:t xml:space="preserve">выходомъ  Жуковскаго  изъ  пансхона  и  напечаташемъ  „Сельскаго </w:t>
      </w:r>
      <w:r>
        <w:br/>
      </w:r>
      <w:r>
        <w:t xml:space="preserve">кладбища".  Г.  Загаринъ,  какъ  мы  вид'Ьли,  ни  одною  строкою  пе </w:t>
      </w:r>
      <w:r>
        <w:br/>
      </w:r>
      <w:r>
        <w:t xml:space="preserve">касается  того,  чтб  происходило  съ  Жуковскимъ  въ  эти  два  года. </w:t>
      </w:r>
      <w:r>
        <w:br/>
      </w:r>
      <w:r>
        <w:t xml:space="preserve">и  оставляетъ  безъ  осв'Ьщешя  одинъ  изъ  любопытн'Ьйшихъ  пе- </w:t>
      </w:r>
      <w:r>
        <w:br/>
      </w:r>
      <w:r>
        <w:t xml:space="preserve">р1одовъ  въ  жизБШ  юноши,  переходный  перюдъ  между  покину- </w:t>
      </w:r>
      <w:r>
        <w:br/>
      </w:r>
      <w:r>
        <w:t xml:space="preserve">той школою  и  началомъ  практической,  служебной  деятельности. </w:t>
      </w:r>
      <w:r>
        <w:br/>
      </w:r>
      <w:r>
        <w:t xml:space="preserve">Указавши  на  то  правствепное  вл1яте,  которое  кружокъ   ста- </w:t>
      </w:r>
      <w:r>
        <w:br/>
      </w:r>
      <w:r>
        <w:t xml:space="preserve">рика Тургенева  долженъ  былъ  оказать  на  пансхонера  Жуков- </w:t>
      </w:r>
      <w:r>
        <w:br/>
      </w:r>
      <w:r>
        <w:t xml:space="preserve">скаго, мы  не  безъ  нам'Ьретя  оставили  въ  сторонЬ  вопросъ  о </w:t>
      </w:r>
      <w:r>
        <w:br/>
      </w:r>
      <w:r>
        <w:t xml:space="preserve">томъ  ВЛ1ЯН1И,  которое  тотъ  же  кружокъ  и  московская  литера- </w:t>
      </w:r>
      <w:r>
        <w:br/>
      </w:r>
      <w:r>
        <w:t xml:space="preserve">тура 1797 — 1800  годовъ  МОГЛИ  оказать  на  первыя  литературныя </w:t>
      </w:r>
      <w:r>
        <w:br/>
      </w:r>
      <w:r>
        <w:t xml:space="preserve">произведешя  Жуковскаго  и  на  дальнейшее  направлеше  его  ли- </w:t>
      </w:r>
      <w:r>
        <w:br/>
      </w:r>
      <w:r>
        <w:t xml:space="preserve">тературной деятельности.  Какую  литературную  школу  проходилъ </w:t>
      </w:r>
      <w:r>
        <w:br/>
      </w:r>
      <w:r>
        <w:t xml:space="preserve">Жуковсюй,  воспитываясь  въ  университетскомъ  пансюнЬ?  На </w:t>
      </w:r>
      <w:r>
        <w:br/>
      </w:r>
      <w:r>
        <w:t xml:space="preserve">это  не  представляетъ  определенныхъ  ответовъ  книга  г.  Зага- </w:t>
      </w:r>
      <w:r>
        <w:br/>
      </w:r>
      <w:r>
        <w:t xml:space="preserve">рина.  Въ  главе  Х1Х-Й,  обрисовывающей  отношешя  Жуковскаго </w:t>
      </w:r>
      <w:r>
        <w:br/>
      </w:r>
      <w:r>
        <w:t xml:space="preserve">къ  Батюшкову,  Дашкову,  Блудову,  Карамзину  и  И.   И.  Дмит- </w:t>
      </w:r>
      <w:r>
        <w:br/>
      </w:r>
      <w:r>
        <w:t xml:space="preserve">рхеву,  говорится,  что   „Карамзинъ   былъ   въ   гсзвгьстномъ  отпо- </w:t>
      </w:r>
      <w:r>
        <w:br/>
      </w:r>
      <w:r>
        <w:t xml:space="preserve">гиепш  учителемъ  Жуковскаго  въ  деле  стихотворства.  Первые </w:t>
      </w:r>
      <w:r>
        <w:br/>
      </w:r>
      <w:r>
        <w:t xml:space="preserve">стихи  его  служили  образцами  и  Жуковскому"  (стр.  245 — 246;  при- </w:t>
      </w:r>
      <w:r>
        <w:br/>
      </w:r>
      <w:r>
        <w:t xml:space="preserve">поминается первая  русская  баллада  Карамзина).  Вторымъ  „на- </w:t>
      </w:r>
      <w:r>
        <w:br/>
      </w:r>
      <w:r>
        <w:t xml:space="preserve">ставникомъ  первыхъ  шаговъ   Жуковскаго  на  поприще  поэзш"</w:t>
      </w:r>
    </w:p>
    <w:p>
      <w:pPr>
        <w:pStyle w:val="Normal"/>
      </w:pPr>
      <w:r>
        <w:t xml:space="preserve">424  ЖУК0ВСК1Й.</w:t>
      </w:r>
    </w:p>
    <w:p>
      <w:pPr>
        <w:pStyle w:val="Normal"/>
      </w:pPr>
      <w:r>
        <w:t xml:space="preserve">г.  Загаринъ  называетъ  И.  И.  Дмитрхева  (отр.  247).  Въ  книгЪ  за- </w:t>
      </w:r>
      <w:r>
        <w:br/>
      </w:r>
      <w:r>
        <w:t xml:space="preserve">мечено также,  что  Подшиваловъ,  прежшй  сотрудникъ  Новикова, </w:t>
      </w:r>
      <w:r>
        <w:br/>
      </w:r>
      <w:r>
        <w:t xml:space="preserve">одно  время  (до  1785  года)  занималъ  должность  надзирателя  въ </w:t>
      </w:r>
      <w:r>
        <w:br/>
      </w:r>
      <w:r>
        <w:t xml:space="preserve">университетскомъ  панс10нЬ  и,  преподавая  стилистику,  занималъ </w:t>
      </w:r>
      <w:r>
        <w:br/>
      </w:r>
      <w:r>
        <w:t xml:space="preserve">воспитанниковъ  практикою  словесности.  „Само  собою  разум-Ьется </w:t>
      </w:r>
      <w:r>
        <w:br/>
      </w:r>
      <w:r>
        <w:t xml:space="preserve">(говорить  г.  Загаринъ),  что  эти  опыты  развивали  въ  средЬ  вос- </w:t>
      </w:r>
      <w:r>
        <w:br/>
      </w:r>
      <w:r>
        <w:t xml:space="preserve">питанниковъ и  любовь  къ  литератур*,  и  ум-Ьнье  владеть  пе- </w:t>
      </w:r>
      <w:r>
        <w:br/>
      </w:r>
      <w:r>
        <w:t xml:space="preserve">ромъ"  (стр.  23  об.).  Последнее  зам^чаше  г.  Загарина  о  Подпш- </w:t>
      </w:r>
      <w:r>
        <w:br/>
      </w:r>
      <w:r>
        <w:t xml:space="preserve">валов*,  который  училъ  въ  пансхонЬ  до  1785  года,  не  им*етъ </w:t>
      </w:r>
      <w:r>
        <w:br/>
      </w:r>
      <w:r>
        <w:t xml:space="preserve">значешя  для  б1ографш  Жуковекаго.  Въ  эпоху  пребывавая  въ </w:t>
      </w:r>
      <w:r>
        <w:br/>
      </w:r>
      <w:r>
        <w:t xml:space="preserve">пансхон-Ь  нашего  поэта  учителемъ  словесности  зд*сь  былъ </w:t>
      </w:r>
      <w:r>
        <w:br/>
      </w:r>
      <w:r>
        <w:t xml:space="preserve">М.  Баккаревичъ,  на  публичномъ  акгЬ  пансюна  1798  года  возве- </w:t>
      </w:r>
      <w:r>
        <w:br/>
      </w:r>
      <w:r>
        <w:t xml:space="preserve">денный въ  адъюнкты.  Баккаревичъ  былъ  восторженнымъ  почита- </w:t>
      </w:r>
      <w:r>
        <w:br/>
      </w:r>
      <w:r>
        <w:t xml:space="preserve">телемъ  Ломоносова  "Ч  Его  преподаваше  указывало  воспитан- </w:t>
      </w:r>
      <w:r>
        <w:br/>
      </w:r>
      <w:r>
        <w:t xml:space="preserve">никамъ  на  „златострунную  лиру  сего  наперсника  небесъ"  ^".  Не- </w:t>
      </w:r>
      <w:r>
        <w:br/>
      </w:r>
      <w:r>
        <w:t xml:space="preserve">удивительно, если  въ  первыхъ  стихотворешяхъ  Жуковекаго  слы- </w:t>
      </w:r>
      <w:r>
        <w:br/>
      </w:r>
      <w:r>
        <w:t xml:space="preserve">шатся отголоски  этой  лиры  ^^^,  если  въ  нихъ  встр-Ьчаемъ  такое </w:t>
      </w:r>
      <w:r>
        <w:br/>
      </w:r>
      <w:r>
        <w:t xml:space="preserve">обил1е  славянскихъ  выраженШ, —  необходимую  принадлежность </w:t>
      </w:r>
      <w:r>
        <w:br/>
      </w:r>
      <w:r>
        <w:t xml:space="preserve">высокаго  штиля.  Творешя  Державина  были  также  предметомъ </w:t>
      </w:r>
      <w:r>
        <w:br/>
      </w:r>
      <w:r>
        <w:t xml:space="preserve">„восхищешя"  воспитанниковъ  пансюна  въ  эпоху  ученья  тамъ </w:t>
      </w:r>
      <w:r>
        <w:br/>
      </w:r>
      <w:r>
        <w:t xml:space="preserve">Жуковекаго  ^^*.  И  отголоски  Державинскихъ  стиховъ  явственно </w:t>
      </w:r>
      <w:r>
        <w:br/>
      </w:r>
      <w:r>
        <w:t xml:space="preserve">слышатся  въ  нЬкоторыхъ  процзведешяхъ  Жуковекаго.  На  это </w:t>
      </w:r>
      <w:r>
        <w:br/>
      </w:r>
      <w:r>
        <w:t xml:space="preserve">указалъ  съ  полною  основательностхю  г.  Загаринъ  въ  своей  моно- </w:t>
      </w:r>
      <w:r>
        <w:br/>
      </w:r>
      <w:r>
        <w:t xml:space="preserve">графш  Однако  первымъ  по  времени  „учителемъ  своимъ"  въ </w:t>
      </w:r>
      <w:r>
        <w:br/>
      </w:r>
      <w:r>
        <w:t xml:space="preserve">поэзш  ЖуковскШ  называетъ  И.  И.  Дмитрхева  "*.  Это  призна- </w:t>
      </w:r>
      <w:r>
        <w:br/>
      </w:r>
      <w:r>
        <w:t xml:space="preserve">ше,  оброненное  въ  письм-Ь  къ  „учителю",  Жуковсюй  повторяешь </w:t>
      </w:r>
      <w:r>
        <w:br/>
      </w:r>
      <w:r>
        <w:t xml:space="preserve">въ  1831  г.  въ  стихотворномъ  отрывк*  „Къ  Ив.  Ив.  Дмитрхеву":</w:t>
      </w:r>
    </w:p>
    <w:p>
      <w:pPr>
        <w:pStyle w:val="Normal"/>
      </w:pPr>
      <w:r>
        <w:t xml:space="preserve">А  ты  цв'Ьти,  П'Ьвецъ,  ^шшъ  вдоооноеитель. </w:t>
      </w:r>
      <w:r>
        <w:br/>
      </w:r>
      <w:r>
        <w:t xml:space="preserve">Младой  душой  подъ  сн-^^гонъ  старыхъ  дней; </w:t>
      </w:r>
      <w:r>
        <w:br/>
      </w:r>
      <w:r>
        <w:t xml:space="preserve">И  долго  будь  намъ  въ  старости  житель, </w:t>
      </w:r>
      <w:r>
        <w:br/>
      </w:r>
      <w:r>
        <w:t xml:space="preserve">Какъ  былъ  во  младости  своей  ^в.</w:t>
      </w:r>
    </w:p>
    <w:p>
      <w:pPr>
        <w:pStyle w:val="Normal"/>
      </w:pPr>
      <w:r>
        <w:t xml:space="preserve">Въ  стихотворешяхъ  Дмитрхева  ЖуковскШ  нашелъ  знакомые </w:t>
      </w:r>
      <w:r>
        <w:br/>
      </w:r>
      <w:r>
        <w:t xml:space="preserve">мотивы:</w:t>
      </w:r>
    </w:p>
    <w:p>
      <w:pPr>
        <w:pStyle w:val="Normal"/>
      </w:pPr>
      <w:r>
        <w:t xml:space="preserve">Державина  струнамъ  родныя,  п'1^ли </w:t>
      </w:r>
      <w:r>
        <w:br/>
      </w:r>
      <w:r>
        <w:t xml:space="preserve">Он*  д-Ьла  тЪхъ  чудныхъ  прошлыхъ  л-Ьтъ, </w:t>
      </w:r>
      <w:r>
        <w:br/>
      </w:r>
      <w:r>
        <w:t xml:space="preserve">Когда  везд'Ь  мы  битвами  грем'Ьли, </w:t>
      </w:r>
      <w:r>
        <w:br/>
      </w:r>
      <w:r>
        <w:t xml:space="preserve">И  битвамъ  т^мъ  дивился  св'1^тъ  ^'^.</w:t>
      </w:r>
    </w:p>
    <w:p>
      <w:pPr>
        <w:pStyle w:val="Normal"/>
      </w:pPr>
      <w:r>
        <w:t xml:space="preserve">ЖУК0ВСК1Й.  425</w:t>
      </w:r>
    </w:p>
    <w:p>
      <w:pPr>
        <w:pStyle w:val="Normal"/>
      </w:pPr>
      <w:r>
        <w:t xml:space="preserve">Но  не  одни  отголоски  Державинской  лиры  встр-Ьтилъ  Жу- </w:t>
      </w:r>
      <w:r>
        <w:br/>
      </w:r>
      <w:r>
        <w:t xml:space="preserve">К0ВСК1Й  при  самомъ  первомъ  знакомств'Ь  съ  стихами  Дмитрхева. </w:t>
      </w:r>
      <w:r>
        <w:br/>
      </w:r>
      <w:r>
        <w:t xml:space="preserve">„Ваши  стихи  (пишетъ  памятливый  Жуковскхй  Дмитр1еву  въ  на- </w:t>
      </w:r>
      <w:r>
        <w:br/>
      </w:r>
      <w:r>
        <w:t xml:space="preserve">чал* 1823.  г.)  „Размышлете  по  случаю  грома"  переведенные  изъ </w:t>
      </w:r>
      <w:r>
        <w:br/>
      </w:r>
      <w:r>
        <w:t xml:space="preserve">Гёте,  были  первые  выученные  мною  наизусть  въ  русекомъ  классгъ, </w:t>
      </w:r>
      <w:r>
        <w:br/>
      </w:r>
      <w:r>
        <w:t xml:space="preserve">и  первые  же  мною  написанные  стихи  (безъ  соблюдешл  стопъ) </w:t>
      </w:r>
      <w:r>
        <w:br/>
      </w:r>
      <w:r>
        <w:t xml:space="preserve">были  ихъ  подражашемъ"  1^^.  Стихи  Дмитрхева  „На  случай  грома" </w:t>
      </w:r>
      <w:r>
        <w:br/>
      </w:r>
      <w:r>
        <w:t xml:space="preserve">(подражаше  германскому  поэту  Г.  Гёте)  напечатаны   были  въ </w:t>
      </w:r>
      <w:r>
        <w:br/>
      </w:r>
      <w:r>
        <w:t xml:space="preserve">московскомъ  журнал*  1795  года  „Пр1ятное  и  полезное  препро- </w:t>
      </w:r>
      <w:r>
        <w:br/>
      </w:r>
      <w:r>
        <w:t xml:space="preserve">вождеше  времени"  (УШ,  209  —  210).  Этотъ  журналъ  принадле- </w:t>
      </w:r>
      <w:r>
        <w:br/>
      </w:r>
      <w:r>
        <w:t xml:space="preserve">жалъ  къ  числу  „книгъ,  которыя  употреблялись"  въ  универси- </w:t>
      </w:r>
      <w:r>
        <w:br/>
      </w:r>
      <w:r>
        <w:t xml:space="preserve">тетскомъ  пансхон*  для  вн'Ькласснаго  чтешя  воспитанниковъ  ^^^. </w:t>
      </w:r>
      <w:r>
        <w:br/>
      </w:r>
      <w:r>
        <w:t xml:space="preserve">Съ  современной  русской  литературою  воспитанники  пансхона </w:t>
      </w:r>
      <w:r>
        <w:br/>
      </w:r>
      <w:r>
        <w:t xml:space="preserve">1797 — 1800  годовъ  знакомились  черезъ  этотъ  журналъ.  Г.  За- </w:t>
      </w:r>
      <w:r>
        <w:br/>
      </w:r>
      <w:r>
        <w:t xml:space="preserve">гаринъ  совершенно   обходить  вопросъ  о  томъ,   какое   вл1яше </w:t>
      </w:r>
      <w:r>
        <w:br/>
      </w:r>
      <w:r>
        <w:t xml:space="preserve">могла  оказать  на  Жуковскаго-пансхонера  московская  литература </w:t>
      </w:r>
      <w:r>
        <w:br/>
      </w:r>
      <w:r>
        <w:t xml:space="preserve">послЪднихъ  л'Ьтъ  ХУШ  в'Ька,  ограничиваясь  зам'Ьчашемъ,  что </w:t>
      </w:r>
      <w:r>
        <w:br/>
      </w:r>
      <w:r>
        <w:t xml:space="preserve">„лучппя  изъ  произведенШ  какъ  „Собрашяуниверситетскихъ  пи- </w:t>
      </w:r>
      <w:r>
        <w:br/>
      </w:r>
      <w:r>
        <w:t xml:space="preserve">томцевъ",  такъ  и  воспитанниковъ  благороднаго  пансюна  печата- </w:t>
      </w:r>
      <w:r>
        <w:br/>
      </w:r>
      <w:r>
        <w:t xml:space="preserve">лись— сочинешя  воспитанниковъ  панс1она  въ  издаши  Сохацкаго </w:t>
      </w:r>
      <w:r>
        <w:br/>
      </w:r>
      <w:r>
        <w:t xml:space="preserve">и  Подшивалова  „Прхятное  и  полезное  препровождете  времени" </w:t>
      </w:r>
      <w:r>
        <w:br/>
      </w:r>
      <w:r>
        <w:t xml:space="preserve">(1794 — 1798),  въ  „Иппокрен*  ИЛИ  УтЪхахъ  любословхя"  (1799— </w:t>
      </w:r>
      <w:r>
        <w:br/>
      </w:r>
      <w:r>
        <w:t xml:space="preserve">1801)    (стр.    24).  Литературное    направлеше    этихъ   пер1одиче- </w:t>
      </w:r>
      <w:r>
        <w:br/>
      </w:r>
      <w:r>
        <w:t xml:space="preserve">скихъ  издашй  такъ  же  мало  интересуетъ  г.  Загарина,  какъ  и  пер- </w:t>
      </w:r>
      <w:r>
        <w:br/>
      </w:r>
      <w:r>
        <w:t xml:space="preserve">выя  литературныя  произведешя  Жуковскаго,  пом'Ьщенныя  въ </w:t>
      </w:r>
      <w:r>
        <w:br/>
      </w:r>
      <w:r>
        <w:t xml:space="preserve">этихъ  пер10дическихъ  издашяхъ.  Между  гЬмъ  изучеше  какъ </w:t>
      </w:r>
      <w:r>
        <w:br/>
      </w:r>
      <w:r>
        <w:t xml:space="preserve">этихъ  перюдическихъ  издашй,  такъ  и  напечатанныхъ  въ  нихъ </w:t>
      </w:r>
      <w:r>
        <w:br/>
      </w:r>
      <w:r>
        <w:t xml:space="preserve">произведешй  Жуковскаго,  несомн'Ьнно,  предохранило  бы  г.  За- </w:t>
      </w:r>
      <w:r>
        <w:br/>
      </w:r>
      <w:r>
        <w:t xml:space="preserve">гарина даже  отъ  т-Ьхъ  неосновательныхъ  выводовъ,  къ  которымъ </w:t>
      </w:r>
      <w:r>
        <w:br/>
      </w:r>
      <w:r>
        <w:t xml:space="preserve">привело  его  построчное  сравнеше  „Сельскаго  кладбиш;а"  съ  анг- </w:t>
      </w:r>
      <w:r>
        <w:br/>
      </w:r>
      <w:r>
        <w:t xml:space="preserve">л1йскимъ]текстомъ,  не  всегда  къ  тому  же  правильно  понятымъ.  Въ </w:t>
      </w:r>
      <w:r>
        <w:br/>
      </w:r>
      <w:r>
        <w:t xml:space="preserve">„Пр1ятномъ  и  полезномъ  препровождеши  времени",  въ  „Иппок- </w:t>
      </w:r>
      <w:r>
        <w:br/>
      </w:r>
      <w:r>
        <w:t xml:space="preserve">ренЬ**  продолжало  развиваться  Карамзинское  литературное  напра- </w:t>
      </w:r>
      <w:r>
        <w:br/>
      </w:r>
      <w:r>
        <w:t xml:space="preserve">влеБ1е.  Самъ  Карамзинъ  называется  „чувствительнымъ,  н'Ьжнымъ, </w:t>
      </w:r>
      <w:r>
        <w:br/>
      </w:r>
      <w:r>
        <w:t xml:space="preserve">любезнымъ  и  привлекательнымъ  нашимъ  Стерномъ"  ^^\  онъ  „вм*- </w:t>
      </w:r>
      <w:r>
        <w:br/>
      </w:r>
      <w:r>
        <w:t xml:space="preserve">стилъ  въ  себя  чувствительность  Мармонтеля  и  Стерна"  ^^^.  Жур- </w:t>
      </w:r>
      <w:r>
        <w:br/>
      </w:r>
      <w:r>
        <w:t xml:space="preserve">налъ удостов-Ьряетъ,  что  еще  въ  его  время  сид'Ьли  за  туалетомъ</w:t>
      </w:r>
    </w:p>
    <w:p>
      <w:pPr>
        <w:pStyle w:val="Normal"/>
      </w:pPr>
      <w:r>
        <w:t xml:space="preserve">426  Ж  У  К  о   в  С  К  I  Й.</w:t>
      </w:r>
    </w:p>
    <w:p>
      <w:pPr>
        <w:pStyle w:val="Normal"/>
      </w:pPr>
      <w:r>
        <w:t xml:space="preserve">Съ  Руссо,  съ  Державинымъ.  съ  Грессетомъ, </w:t>
      </w:r>
      <w:r>
        <w:br/>
      </w:r>
      <w:r>
        <w:t xml:space="preserve">Съ  Аглаею  Карамзина  &gt;^,</w:t>
      </w:r>
    </w:p>
    <w:p>
      <w:pPr>
        <w:pStyle w:val="Normal"/>
      </w:pPr>
      <w:r>
        <w:t xml:space="preserve">Учитель  словесности  въ  университетскомъ  пансюн*,  Бакка- </w:t>
      </w:r>
      <w:r>
        <w:br/>
      </w:r>
      <w:r>
        <w:t xml:space="preserve">ревичъ,  называетъ  Карамзина  „почтеннымъ  и  любезнымъ  для </w:t>
      </w:r>
      <w:r>
        <w:br/>
      </w:r>
      <w:r>
        <w:t xml:space="preserve">своего  сердца  издателемъ  „Московскаго  Журнала"  ^^^.  Сотрудшг- </w:t>
      </w:r>
      <w:r>
        <w:br/>
      </w:r>
      <w:r>
        <w:t xml:space="preserve">ками  „11р1ятнаго  и  полезнаго  препровождешя  времени"  и  „Ип- </w:t>
      </w:r>
      <w:r>
        <w:br/>
      </w:r>
      <w:r>
        <w:t xml:space="preserve">покрены"  являются   бывшхе  сотрудники   „Аонидъ"  Карамзина. </w:t>
      </w:r>
      <w:r>
        <w:br/>
      </w:r>
      <w:r>
        <w:t xml:space="preserve">Иностранные  писатели,  давшхе  матерхалъ  для  „Пантеона  иност- </w:t>
      </w:r>
      <w:r>
        <w:br/>
      </w:r>
      <w:r>
        <w:t xml:space="preserve">ранной словесности",  сохраняютъ  то  же  значеше  и  для  „11р1ятнаго </w:t>
      </w:r>
      <w:r>
        <w:br/>
      </w:r>
      <w:r>
        <w:t xml:space="preserve">и  полезнаго  препровождешя  времени",  какъ  и  для  „Иппокрены*". </w:t>
      </w:r>
      <w:r>
        <w:br/>
      </w:r>
      <w:r>
        <w:t xml:space="preserve">Первый  изъ  этихъ  журналовъ  открвшается  статьего  „Къ  сердцу", </w:t>
      </w:r>
      <w:r>
        <w:br/>
      </w:r>
      <w:r>
        <w:t xml:space="preserve">которая  можетъ  быть  названа  рго&amp;881оп  йе  М  издателя  ^^.  Ре- </w:t>
      </w:r>
      <w:r>
        <w:br/>
      </w:r>
      <w:r>
        <w:t xml:space="preserve">дакторъ  желаетъ,  чтобы   „перо  его  электризовали — ^тих1я  коле- </w:t>
      </w:r>
      <w:r>
        <w:br/>
      </w:r>
      <w:r>
        <w:t xml:space="preserve">башя  сердца".  „Виновникъ  дЪлъ  великихъ,  Д'Ьлъ  благородныхъ, </w:t>
      </w:r>
      <w:r>
        <w:br/>
      </w:r>
      <w:r>
        <w:t xml:space="preserve">сердце!  для  чего    ученые,  ищупце  просв'Ьщешя,  съ  ущербомъ </w:t>
      </w:r>
      <w:r>
        <w:br/>
      </w:r>
      <w:r>
        <w:t xml:space="preserve">правъ  твоихъ  обогащаютъ  разумъ?  Для  чего  образуютъ,  воспи- </w:t>
      </w:r>
      <w:r>
        <w:br/>
      </w:r>
      <w:r>
        <w:t xml:space="preserve">тываютъ  бол'Ье  сей   посл'ЬднШ,  нежели  тебя?"   Обращаясь  къ </w:t>
      </w:r>
      <w:r>
        <w:br/>
      </w:r>
      <w:r>
        <w:t xml:space="preserve">„чувству",  одинъ   изъ   сотрудниковъ    „Пр1ятнаго  и  полезнаго </w:t>
      </w:r>
      <w:r>
        <w:br/>
      </w:r>
      <w:r>
        <w:t xml:space="preserve">препровождешя  времени"  восклицаетъ:  „Какого  ангела,  какого </w:t>
      </w:r>
      <w:r>
        <w:br/>
      </w:r>
      <w:r>
        <w:t xml:space="preserve">Бога  дЪлаешь  ты  изъ  человека,  когда  онъ  въ  уединенные  часы </w:t>
      </w:r>
      <w:r>
        <w:br/>
      </w:r>
      <w:r>
        <w:t xml:space="preserve">свои,  въ  тихомъ  кабинегЬ,  въ  объяпяхъ  сельской  Натуры  по- </w:t>
      </w:r>
      <w:r>
        <w:br/>
      </w:r>
      <w:r>
        <w:t xml:space="preserve">черпаетъ  божественныя  твои  вдохновешя  въ  тайныхъ  изгибать </w:t>
      </w:r>
      <w:r>
        <w:br/>
      </w:r>
      <w:r>
        <w:t xml:space="preserve">своего  сердца,  изливаетъ  ихъ  на  бумагу  или  читаетъ  Геснера, </w:t>
      </w:r>
      <w:r>
        <w:br/>
      </w:r>
      <w:r>
        <w:t xml:space="preserve">Руссо,  Стерна,  Петрарка"  ^^^.  Уединеше  называется  „отрадою  чи- </w:t>
      </w:r>
      <w:r>
        <w:br/>
      </w:r>
      <w:r>
        <w:t xml:space="preserve">сгЬйшихъ  душъ"  12в,  природа  —  „другомъ,  матерью,  вождемъ"  ^*^ </w:t>
      </w:r>
      <w:r>
        <w:br/>
      </w:r>
      <w:r>
        <w:t xml:space="preserve">Съ  идиллическими  мечтами  обрап1;аются  сотрудники   журнала </w:t>
      </w:r>
      <w:r>
        <w:br/>
      </w:r>
      <w:r>
        <w:t xml:space="preserve">къ  пастушескому  в-Ьку.  Когда  „на  гибель  страны  рев-Ьди  ору- </w:t>
      </w:r>
      <w:r>
        <w:br/>
      </w:r>
      <w:r>
        <w:t xml:space="preserve">Ж1Й  громы",  „некоторое  число  молодыхъ  людей  соединяется  для </w:t>
      </w:r>
      <w:r>
        <w:br/>
      </w:r>
      <w:r>
        <w:t xml:space="preserve">издашя  особаго  журнала,  посвяш;еннаго  прекрасному  полу,  взявъ </w:t>
      </w:r>
      <w:r>
        <w:br/>
      </w:r>
      <w:r>
        <w:t xml:space="preserve">пастушеск1я  имена  по  начальнымъ  буквамъ  настоящихъ  именъ </w:t>
      </w:r>
      <w:r>
        <w:br/>
      </w:r>
      <w:r>
        <w:t xml:space="preserve">своихъ,  какъ,  напр.,  Аркасъ,  Дафнисъ,  Палемонъ  и  проч.,  и  со- </w:t>
      </w:r>
      <w:r>
        <w:br/>
      </w:r>
      <w:r>
        <w:t xml:space="preserve">ставивъ  посвяш;еше  изъ  куплетовъ  отъ  каждаго  пастушка"  ^*. </w:t>
      </w:r>
      <w:r>
        <w:br/>
      </w:r>
      <w:r>
        <w:t xml:space="preserve">Но  рядомъ  съ  идиллическими  картинами  пастушескаго  быта  и </w:t>
      </w:r>
      <w:r>
        <w:br/>
      </w:r>
      <w:r>
        <w:t xml:space="preserve">„сельской  натуры"  идутъ,  заслоняя  ихъ,  друпе  образы — ^мрачные, </w:t>
      </w:r>
      <w:r>
        <w:br/>
      </w:r>
      <w:r>
        <w:t xml:space="preserve">ужасные.  Меланхол1Я  прославляется,  какъ  „сильная  царица  пре- </w:t>
      </w:r>
      <w:r>
        <w:br/>
      </w:r>
      <w:r>
        <w:t xml:space="preserve">выспренны1ъ  мыслей"  ^^.  Кладбище  служить  любимымъ   М'Ь- </w:t>
      </w:r>
      <w:r>
        <w:br/>
      </w:r>
      <w:r>
        <w:t xml:space="preserve">стомъ  меланхолическихъ  мечташй.  „Утомленный  обуреванхямн</w:t>
      </w:r>
    </w:p>
    <w:p>
      <w:pPr>
        <w:pStyle w:val="Normal"/>
      </w:pPr>
      <w:r>
        <w:t xml:space="preserve">ж  у  к  о  в  с  к  I  й.  42  7</w:t>
      </w:r>
    </w:p>
    <w:p>
      <w:pPr>
        <w:pStyle w:val="Normal"/>
      </w:pPr>
      <w:r>
        <w:t xml:space="preserve">жизни,  сопутствуемый  Циммерманомъ",  меланхоликъ  идетъ  на </w:t>
      </w:r>
      <w:r>
        <w:br/>
      </w:r>
      <w:r>
        <w:t xml:space="preserve">кладбище  и  въ  этомъ  „величественномъ  уединенш  проливаетъ  в*Ь- </w:t>
      </w:r>
      <w:r>
        <w:br/>
      </w:r>
      <w:r>
        <w:t xml:space="preserve">ругопця  слезы,  восхищаясь  парешями  Оратора  Ночей — ^Юнга"  ^^•. </w:t>
      </w:r>
      <w:r>
        <w:br/>
      </w:r>
      <w:r>
        <w:t xml:space="preserve">Дикость  м^Ьстности  „и  осенняя  темнота,  умножая  меланхолш, </w:t>
      </w:r>
      <w:r>
        <w:br/>
      </w:r>
      <w:r>
        <w:t xml:space="preserve">оживляютъ  въ  воображенш"  мечтателя  „мрачныя  п-Ьсни  Шот- </w:t>
      </w:r>
      <w:r>
        <w:br/>
      </w:r>
      <w:r>
        <w:t xml:space="preserve">ландскаго  Барда**  ^^Ч  Въ  уединенныхъ  прогулкахъ  писателя- </w:t>
      </w:r>
      <w:r>
        <w:br/>
      </w:r>
      <w:r>
        <w:t xml:space="preserve">сопровождаютъ  творенхя  Циммермана,  Юнга,  Осс1ана  и  Гервея. </w:t>
      </w:r>
      <w:r>
        <w:br/>
      </w:r>
      <w:r>
        <w:t xml:space="preserve">Особеннымъ  одобрешемъ  издателей  „Пр1ятнаго  и  полезнаго </w:t>
      </w:r>
      <w:r>
        <w:br/>
      </w:r>
      <w:r>
        <w:t xml:space="preserve">препровождешя  времени"  пользовались  гЬ  статьи,  въ  которыхъ </w:t>
      </w:r>
      <w:r>
        <w:br/>
      </w:r>
      <w:r>
        <w:t xml:space="preserve">находили  „духъ  Осс1анской  горести,  н-Ьжиость  и  глубокость  ме- </w:t>
      </w:r>
      <w:r>
        <w:br/>
      </w:r>
      <w:r>
        <w:t xml:space="preserve">ланхолическихъ  чувствъ"  ^®^;  подражашя  Осс1ану  нередко  встр* </w:t>
      </w:r>
      <w:r>
        <w:br/>
      </w:r>
      <w:r>
        <w:t xml:space="preserve">чаются  на  страницахъ  „Прхятнаго  и  полезнаго  препровождешя </w:t>
      </w:r>
      <w:r>
        <w:br/>
      </w:r>
      <w:r>
        <w:t xml:space="preserve">времени"  и  „Иппокрены".  Юнгъ  пользовался  особеннымъ  ува- </w:t>
      </w:r>
      <w:r>
        <w:br/>
      </w:r>
      <w:r>
        <w:t xml:space="preserve">жешемъ  издателей:  изъ  „превосходныхъ  песней"  Юнга  одинъ </w:t>
      </w:r>
      <w:r>
        <w:br/>
      </w:r>
      <w:r>
        <w:t xml:space="preserve">изъ  сотрудниковъ  „Пр1ятнаго  и  полезнаго  препровождешя  вре- </w:t>
      </w:r>
      <w:r>
        <w:br/>
      </w:r>
      <w:r>
        <w:t xml:space="preserve">мени" составилъ  „сокращеше",  „раздЪлилъ  на  статьи",  придалъ </w:t>
      </w:r>
      <w:r>
        <w:br/>
      </w:r>
      <w:r>
        <w:t xml:space="preserve">имъ  бол'Ье  простое  и  понятное  излоясеше  и  напечаталъ  въ </w:t>
      </w:r>
      <w:r>
        <w:br/>
      </w:r>
      <w:r>
        <w:t xml:space="preserve">этомъ  журнал*  подъ  заглавхемъ  „Духъ  Юнговъ"  ^^,  Помещаются </w:t>
      </w:r>
      <w:r>
        <w:br/>
      </w:r>
      <w:r>
        <w:t xml:space="preserve">переводы  „РазмышленШнадъ  гробницами"  изв-Ьстнаго  англШскаго </w:t>
      </w:r>
      <w:r>
        <w:br/>
      </w:r>
      <w:r>
        <w:t xml:space="preserve">„методиста"  Джемса  Гервея  ^^.  Элепя  Грея  „Сельское  клад- </w:t>
      </w:r>
      <w:r>
        <w:br/>
      </w:r>
      <w:r>
        <w:t xml:space="preserve">бище" не  только  переводится  два  раза,  но  служитъ  даже  пред- </w:t>
      </w:r>
      <w:r>
        <w:br/>
      </w:r>
      <w:r>
        <w:t xml:space="preserve">метомъ  подражашя  со  стороны  плодовитаго  Павла  Львова  ^^, </w:t>
      </w:r>
      <w:r>
        <w:br/>
      </w:r>
      <w:r>
        <w:t xml:space="preserve">Зд'Ьсь  же  печатала  тогда  свои  стихи  известная  въ  своемъ  кругу </w:t>
      </w:r>
      <w:r>
        <w:br/>
      </w:r>
      <w:r>
        <w:t xml:space="preserve">(  подъ  именемъ  „философки"  Анна  Турчанинова,  которая,  „не </w:t>
      </w:r>
      <w:r>
        <w:br/>
      </w:r>
      <w:r>
        <w:t xml:space="preserve">^им-Ья  еще  двадцати  л^тъ  отъ  роду,  избегала  общества,  одЪва- </w:t>
      </w:r>
      <w:r>
        <w:br/>
      </w:r>
      <w:r>
        <w:t xml:space="preserve">•  лась  неряхою,  занималась  преимущественно  математическими </w:t>
      </w:r>
      <w:r>
        <w:br/>
      </w:r>
      <w:r>
        <w:t xml:space="preserve">науками,  знала  латинскШ  и  греческШ  языки"  ^^®.  Сюжетами  ея </w:t>
      </w:r>
      <w:r>
        <w:br/>
      </w:r>
      <w:r>
        <w:t xml:space="preserve">1  стихотворныхъ  произведешй  были:  „Достоинство  смерти" ,  „Гласъ </w:t>
      </w:r>
      <w:r>
        <w:br/>
      </w:r>
      <w:r>
        <w:t xml:space="preserve">\  смертпаго  къ  Богу",  „Уединенье",  „Воздыханге  о  помощи"^  „Еъ  су- </w:t>
      </w:r>
      <w:r>
        <w:br/>
      </w:r>
      <w:r>
        <w:t xml:space="preserve">етть".  „Вся  шевская  ученость  (разсказываетъ  Вигель)  скрывалась </w:t>
      </w:r>
      <w:r>
        <w:br/>
      </w:r>
      <w:r>
        <w:t xml:space="preserve">тогда  подъ  иноческими  мантхями  въ  сгЬнахъ  Братскаго  мона- </w:t>
      </w:r>
      <w:r>
        <w:br/>
      </w:r>
      <w:r>
        <w:t xml:space="preserve">стыря: она  (Турчанинова)  открыла  ее  и  свела  т-Ьсную  дружбу </w:t>
      </w:r>
      <w:r>
        <w:br/>
      </w:r>
      <w:r>
        <w:t xml:space="preserve">съ  некоторыми  монахами,  преподававшими  науки  въ  духовной </w:t>
      </w:r>
      <w:r>
        <w:br/>
      </w:r>
      <w:r>
        <w:t xml:space="preserve">академ1и"  ^^''.  Въ  Москв*  Турчанинова  близко  сошлась  съ  про- </w:t>
      </w:r>
      <w:r>
        <w:br/>
      </w:r>
      <w:r>
        <w:t xml:space="preserve">фессорами Московскаго  университета,  „хвалилась  любовью  и </w:t>
      </w:r>
      <w:r>
        <w:br/>
      </w:r>
      <w:r>
        <w:t xml:space="preserve">I  покровительствомъ  стараго  Хераскова,  дружбою  Ермила  Кострова </w:t>
      </w:r>
      <w:r>
        <w:br/>
      </w:r>
      <w:r>
        <w:t xml:space="preserve">}и  писательницы  княжны  Урусовой"  ^®^.  Для  своихъ  стихотво-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428  ЖУК0ВСК1Й.</w:t>
      </w:r>
    </w:p>
    <w:p>
      <w:pPr>
        <w:pStyle w:val="Normal"/>
      </w:pPr>
      <w:r>
        <w:t xml:space="preserve">реши,  начитанная  въ  священномъ  писанш,  Турчанинова  изби- </w:t>
      </w:r>
      <w:r>
        <w:br/>
      </w:r>
      <w:r>
        <w:t xml:space="preserve">рала сюжеты  релипозные  и  горячо  эапцпцала  меланхоличесюя </w:t>
      </w:r>
      <w:r>
        <w:br/>
      </w:r>
      <w:r>
        <w:t xml:space="preserve">чувства  въ  стихахъ  ^^®.  Сотрудницы  „Прхятнаго  и  полезнаго </w:t>
      </w:r>
      <w:r>
        <w:br/>
      </w:r>
      <w:r>
        <w:t xml:space="preserve">препровождешя  времени"  и  «Иппокрены"  разд^^ляли  взглядъ  со- </w:t>
      </w:r>
      <w:r>
        <w:br/>
      </w:r>
      <w:r>
        <w:t xml:space="preserve">трудниковъ  на  значеше  въ  поэзш  „священной  меланхолш".  Въ</w:t>
      </w:r>
    </w:p>
    <w:p>
      <w:pPr>
        <w:pStyle w:val="Normal"/>
      </w:pPr>
      <w:r>
        <w:t xml:space="preserve">^  небольшое  драматическое  произведете  „Ночеходецъ  или  луна- </w:t>
      </w:r>
      <w:r>
        <w:br/>
      </w:r>
      <w:r>
        <w:t xml:space="preserve">тикъ"  вставлена  баллада  въ  стихахъ  о  Леонард'Ь  и  Блондин*  *^: </w:t>
      </w:r>
      <w:r>
        <w:br/>
      </w:r>
      <w:r>
        <w:t xml:space="preserve">Другая  прозаическая  баллада  „Вилльямъ  и  Маргарита"  поме- </w:t>
      </w:r>
      <w:r>
        <w:br/>
      </w:r>
      <w:r>
        <w:t xml:space="preserve">щена въ  шестомъ  том*  „Иппокрены"  (стр.  426—429).  Эти  бал- </w:t>
      </w:r>
      <w:r>
        <w:br/>
      </w:r>
      <w:r>
        <w:t xml:space="preserve">лады появились  въ  свЪтъ  ранЪе  балладъ  Каменева  и,  несо- </w:t>
      </w:r>
      <w:r>
        <w:br/>
      </w:r>
      <w:r>
        <w:t xml:space="preserve">мн'Ьнно,  были  уже  въ  рукахъ  Жуковскаго-панс1онера.  Г.  Зага- </w:t>
      </w:r>
      <w:r>
        <w:br/>
      </w:r>
      <w:r>
        <w:t xml:space="preserve">ринъ,  говоря  о  русской  балладЪ  до  Жуковскаго,  не  уповшнаетъ </w:t>
      </w:r>
      <w:r>
        <w:br/>
      </w:r>
      <w:r>
        <w:t xml:space="preserve">объ  этихъ  первыхъ,  посл-Ь  Карамзина,  балладахъ,  очень  близ-</w:t>
      </w:r>
    </w:p>
    <w:p>
      <w:pPr>
        <w:pStyle w:val="Normal"/>
      </w:pPr>
      <w:r>
        <w:t xml:space="preserve">\кихъ  по  стилю  къ  балладамъ  нашего  поэта  ^*^</w:t>
      </w:r>
    </w:p>
    <w:p>
      <w:pPr>
        <w:pStyle w:val="Normal"/>
      </w:pPr>
      <w:r>
        <w:t xml:space="preserve">Значительную  часть  журналовъ  „Пр1ятное  и  полезное  пре- </w:t>
      </w:r>
      <w:r>
        <w:br/>
      </w:r>
      <w:r>
        <w:t xml:space="preserve">провождеше  времени"  и  „Иппокрены**  составляютъ  статьи  пе- </w:t>
      </w:r>
      <w:r>
        <w:br/>
      </w:r>
      <w:r>
        <w:t xml:space="preserve">реводныя;  журналы  эти  за  матерхаломъ  обращаются  ко  всЬмъ </w:t>
      </w:r>
      <w:r>
        <w:br/>
      </w:r>
      <w:r>
        <w:t xml:space="preserve">важнЬйшимъ  литературамъ  Еэропы  (даже  къ  голландской)  ^^; </w:t>
      </w:r>
      <w:r>
        <w:br/>
      </w:r>
      <w:r>
        <w:t xml:space="preserve">но  на  первомъ  М'ЬсгЬ  стоитъ  птьмецкая  и  англгйская  литературы. </w:t>
      </w:r>
      <w:r>
        <w:br/>
      </w:r>
      <w:r>
        <w:t xml:space="preserve">Изъ  французскихъ  писателей  наибольшимъ  уважешемъ  поль- </w:t>
      </w:r>
      <w:r>
        <w:br/>
      </w:r>
      <w:r>
        <w:t xml:space="preserve">зуются Бернарденъ  де-Сентъ-Пьеръ  и  Флорханъ.  Съ  посл-Ьднимъ </w:t>
      </w:r>
      <w:r>
        <w:br/>
      </w:r>
      <w:r>
        <w:t xml:space="preserve">познакомилъ  Жуковскаго  не  Карамзинъ,  какъ  утверждаетъ </w:t>
      </w:r>
      <w:r>
        <w:br/>
      </w:r>
      <w:r>
        <w:t xml:space="preserve">г.  Загаринъ  (стр.  48.),  а  тотъ  журналъ,  который  составлялъ </w:t>
      </w:r>
      <w:r>
        <w:br/>
      </w:r>
      <w:r>
        <w:t xml:space="preserve">обязательное  внЬклассное  чтеше  воспитанниковъ  университет- </w:t>
      </w:r>
      <w:r>
        <w:br/>
      </w:r>
      <w:r>
        <w:t xml:space="preserve">скаго  пансюна   во   времена   Жуковскаго  ^^:  не  говоря  уже  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нЬкоторыхъ  басняхъ  Флорхана,  помЬщенныхъ  зд-Ьсь  въ  стихо- </w:t>
      </w:r>
      <w:r>
        <w:br/>
      </w:r>
      <w:r>
        <w:t xml:space="preserve">творныхъ  переводахъ,  о  похвал-Ь  имъ  „МеланхолШ",  здЪсь  на- </w:t>
      </w:r>
      <w:r>
        <w:br/>
      </w:r>
      <w:r>
        <w:t xml:space="preserve">печатанъ  былъ  переводъ  его  изв-Ьстной  переделки  изъ  Серван- </w:t>
      </w:r>
      <w:r>
        <w:br/>
      </w:r>
      <w:r>
        <w:t xml:space="preserve">теса „Галатея"  ^^.  Вообще  же  необходимо  заметить,  что  упо- </w:t>
      </w:r>
      <w:r>
        <w:br/>
      </w:r>
      <w:r>
        <w:t xml:space="preserve">мянутые московск1е  журналы  знакомили  русскихъ  читателей </w:t>
      </w:r>
      <w:r>
        <w:br/>
      </w:r>
      <w:r>
        <w:t xml:space="preserve">со  многими  явлетями  иностранныхъ  литературъ,— и  въ  этомъ </w:t>
      </w:r>
      <w:r>
        <w:br/>
      </w:r>
      <w:r>
        <w:t xml:space="preserve">ихъ  существенная  заслуга.  Изъ  произведешй  англхйской  лите- </w:t>
      </w:r>
      <w:r>
        <w:br/>
      </w:r>
      <w:r>
        <w:t xml:space="preserve">ратуры находимъ  въ  этихъ  журналахъ  переводы  изъ  Шек- </w:t>
      </w:r>
      <w:r>
        <w:br/>
      </w:r>
      <w:r>
        <w:t xml:space="preserve">спира 1*^,  Попе,  Томсона,  Бориса,  Мильтона,  Стерна,  Аддисона </w:t>
      </w:r>
      <w:r>
        <w:br/>
      </w:r>
      <w:r>
        <w:t xml:space="preserve">(вся  трагед1я  „Смерть  Катона"),  Драйдена  ^^;  изъ  нЬмещсихъ </w:t>
      </w:r>
      <w:r>
        <w:br/>
      </w:r>
      <w:r>
        <w:t xml:space="preserve">писателей  —  переводы  изъ  Якоби  ^*^  Морица,  Штилле,  Вейсе, </w:t>
      </w:r>
      <w:r>
        <w:br/>
      </w:r>
      <w:r>
        <w:t xml:space="preserve">Геснера,  Геллерта,   Казегартена,   Клейста,  Мейснера,   Виланда,</w:t>
      </w:r>
    </w:p>
    <w:p>
      <w:pPr>
        <w:pStyle w:val="Normal"/>
      </w:pPr>
      <w:r>
        <w:t xml:space="preserve">ЖУК0ВСК1Й.  429</w:t>
      </w:r>
    </w:p>
    <w:p>
      <w:pPr>
        <w:pStyle w:val="Normal"/>
      </w:pPr>
      <w:r>
        <w:t xml:space="preserve">ТОЛЬКО- три  пьесы  изъ  Гёте  ^*®и  немногое  изъ  Коцебу  и  Лес- </w:t>
      </w:r>
      <w:r>
        <w:br/>
      </w:r>
      <w:r>
        <w:t xml:space="preserve">синга.  Реакщя  либеральной  философы  и  идеямъ  револющи </w:t>
      </w:r>
      <w:r>
        <w:br/>
      </w:r>
      <w:r>
        <w:t xml:space="preserve">проходить  оба  журнала,  принимая  релипозный  оггЬнокъ.  Самъ </w:t>
      </w:r>
      <w:r>
        <w:br/>
      </w:r>
      <w:r>
        <w:t xml:space="preserve">Карамзинъ  обвиняется  въ  вольнодумств-Ь,  въ  сочувствш  Гель- </w:t>
      </w:r>
      <w:r>
        <w:br/>
      </w:r>
      <w:r>
        <w:t xml:space="preserve">вещю,  въ  глумленш  надъ  Библхею,  въ  распространенш  знашй, </w:t>
      </w:r>
      <w:r>
        <w:br/>
      </w:r>
      <w:r>
        <w:t xml:space="preserve">не  основанныхъ  на  в'Ьр'Ь,  въ  насм'Ьшкахъ  надъ  тетеп1о  топ  1*^, </w:t>
      </w:r>
      <w:r>
        <w:br/>
      </w:r>
      <w:r>
        <w:t xml:space="preserve">Журналъ  желаетъ,  чтобы  исчезло  отъ  лица  земли  „святотат- </w:t>
      </w:r>
      <w:r>
        <w:br/>
      </w:r>
      <w:r>
        <w:t xml:space="preserve">ское  злоупотреблеше   великаго   имени   просв-Ьщетя   и   фило-</w:t>
      </w:r>
    </w:p>
    <w:p>
      <w:pPr>
        <w:pStyle w:val="Normal"/>
      </w:pPr>
      <w:r>
        <w:t xml:space="preserve">софш"  1^.</w:t>
      </w:r>
    </w:p>
    <w:p>
      <w:pPr>
        <w:pStyle w:val="Normal"/>
      </w:pPr>
      <w:r>
        <w:t xml:space="preserve">Таково  было  направлете  и  составъ  журналовъ,  которые </w:t>
      </w:r>
      <w:r>
        <w:br/>
      </w:r>
      <w:r>
        <w:t xml:space="preserve">служили  литературного  школою  Жуковскаго,  и  въ  которыхъ  онъ </w:t>
      </w:r>
      <w:r>
        <w:br/>
      </w:r>
      <w:r>
        <w:t xml:space="preserve">печаталъ  свои  первыя  литературныя  произведешя:  характеръ </w:t>
      </w:r>
      <w:r>
        <w:br/>
      </w:r>
      <w:r>
        <w:t xml:space="preserve">ихъ  вполне  соотв'Ьтствовалъ  направлетю  журналовъ,  въ  кото- </w:t>
      </w:r>
      <w:r>
        <w:br/>
      </w:r>
      <w:r>
        <w:t xml:space="preserve">рыхъ они  пом-Ьщены.  Изъ  всЬхъ  этихъ  произведешй  видно,  что </w:t>
      </w:r>
      <w:r>
        <w:br/>
      </w:r>
      <w:r>
        <w:t xml:space="preserve">„флёровая  мант1я  меланхолш  покрывала  чувства"  Жуковскаго </w:t>
      </w:r>
      <w:r>
        <w:br/>
      </w:r>
      <w:r>
        <w:t xml:space="preserve">(по  его  собственному  выражешю).  Переводъ  „Сельскаго  кладбища" </w:t>
      </w:r>
      <w:r>
        <w:br/>
      </w:r>
      <w:r>
        <w:t xml:space="preserve">былъ  завершешемъ  цикла  школьныхъ  его  стихотворешй  и  про- </w:t>
      </w:r>
      <w:r>
        <w:br/>
      </w:r>
      <w:r>
        <w:t xml:space="preserve">заическихъ  статей.  Сд'Ьлаемъ  обпцй  выоводъ  изъ  всего  сказан- </w:t>
      </w:r>
      <w:r>
        <w:br/>
      </w:r>
      <w:r>
        <w:t xml:space="preserve">наго:  ЖуковскШ — юноша  мечтательный  ^^^  и  очень  податливый </w:t>
      </w:r>
      <w:r>
        <w:br/>
      </w:r>
      <w:r>
        <w:t xml:space="preserve">чужому  ВЛ1ЯН1Ю — попадаотъ  въ  школу,  которая  даетъ  ему  очень </w:t>
      </w:r>
      <w:r>
        <w:br/>
      </w:r>
      <w:r>
        <w:t xml:space="preserve">поверхностное  образоваше;  б'Ьдный  положительными  знан1ями, </w:t>
      </w:r>
      <w:r>
        <w:br/>
      </w:r>
      <w:r>
        <w:t xml:space="preserve">которыя  могли  бы  ослабить  эту  мечтательность  ^^^,  онъ  попа- </w:t>
      </w:r>
      <w:r>
        <w:br/>
      </w:r>
      <w:r>
        <w:t xml:space="preserve">даетъ  въ  кругъ  старыхъ  масоновъ,  которые  обращаютъ  его  къ  , </w:t>
      </w:r>
      <w:r>
        <w:br/>
      </w:r>
      <w:r>
        <w:t xml:space="preserve">вопросамъ  внутренней  жизни  и  указываютъ  ему  задачею  жизни </w:t>
      </w:r>
      <w:r>
        <w:br/>
      </w:r>
      <w:r>
        <w:t xml:space="preserve">нравственное  усовершенствоваше,  ставятъ  идеаломъ  любовь </w:t>
      </w:r>
      <w:r>
        <w:br/>
      </w:r>
      <w:r>
        <w:t xml:space="preserve">къ  человечеству.  Московск1е  журналы,  которые  ЖуковскШ  обя-  " </w:t>
      </w:r>
      <w:r>
        <w:br/>
      </w:r>
      <w:r>
        <w:t xml:space="preserve">зательно  читаетъ  въ  пансюн'Ь,  указываютъ  ему  на  необходимость </w:t>
      </w:r>
      <w:r>
        <w:br/>
      </w:r>
      <w:r>
        <w:t xml:space="preserve">„просв^Ьщетя  ума  и  обрабошывапгя  сердца"  и,  въ  свою  очередь, </w:t>
      </w:r>
      <w:r>
        <w:br/>
      </w:r>
      <w:r>
        <w:t xml:space="preserve">человека  доброд^тельнаго  ставятъ  превыше  героевъ:</w:t>
      </w:r>
    </w:p>
    <w:p>
      <w:pPr>
        <w:pStyle w:val="Normal"/>
      </w:pPr>
      <w:r>
        <w:t xml:space="preserve">Шлемъ  мрачить  вс'1&amp;хъ  Ллександровъ </w:t>
      </w:r>
      <w:r>
        <w:br/>
      </w:r>
      <w:r>
        <w:t xml:space="preserve">Добродетели  в'Ёрецъ!"  *'•</w:t>
      </w:r>
    </w:p>
    <w:p>
      <w:pPr>
        <w:pStyle w:val="Normal"/>
      </w:pPr>
      <w:r>
        <w:t xml:space="preserve">Герой  этихъ  журналовъ</w:t>
      </w:r>
    </w:p>
    <w:p>
      <w:pPr>
        <w:pStyle w:val="Normal"/>
      </w:pPr>
      <w:r>
        <w:t xml:space="preserve">не  баринъ  знатный,</w:t>
      </w:r>
    </w:p>
    <w:p>
      <w:pPr>
        <w:pStyle w:val="Normal"/>
      </w:pPr>
      <w:r>
        <w:t xml:space="preserve">Руссо  и  Локка  не  читалъ; </w:t>
      </w:r>
      <w:r>
        <w:br/>
      </w:r>
      <w:r>
        <w:t xml:space="preserve">Но  сердца  чувствами  богатый </w:t>
      </w:r>
      <w:r>
        <w:br/>
      </w:r>
      <w:r>
        <w:t xml:space="preserve">Самимъ  то  д^ломь  доказалъ  *в*.</w:t>
      </w:r>
    </w:p>
    <w:p>
      <w:pPr>
        <w:pStyle w:val="Normal"/>
      </w:pPr>
      <w:r>
        <w:t xml:space="preserve">430  ЖУК0ВСК1Й.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Журналы  рисуютъ   передъ    своими   читателями   портреты  из- </w:t>
      </w:r>
      <w:r>
        <w:br/>
      </w:r>
      <w:r>
        <w:t xml:space="preserve">В'Ьстныхъ  имъ  филантроповъ,  „доброд'Ьтельныхъ  людей"  ^".</w:t>
      </w:r>
    </w:p>
    <w:p>
      <w:pPr>
        <w:pStyle w:val="Normal"/>
      </w:pPr>
      <w:r>
        <w:t xml:space="preserve">Но  гЬ  же  журналы  питаютъ  и  развиваютъ  въ  мечтательномъ </w:t>
      </w:r>
      <w:r>
        <w:br/>
      </w:r>
      <w:r>
        <w:t xml:space="preserve">юнош*  болезненную  меланхолш,  противъ  которой  въ  этихъ </w:t>
      </w:r>
      <w:r>
        <w:br/>
      </w:r>
      <w:r>
        <w:t xml:space="preserve">самыхъ  журналахъ  робко  раздаются  протестуюпце  голоса  *^.</w:t>
      </w:r>
    </w:p>
    <w:p>
      <w:pPr>
        <w:pStyle w:val="Normal"/>
      </w:pPr>
      <w:r>
        <w:t xml:space="preserve">Припомнивши  все  это,  мы  поймемъ,  на  какихъ  основашяхъ </w:t>
      </w:r>
      <w:r>
        <w:br/>
      </w:r>
      <w:r>
        <w:t xml:space="preserve">возникло  „Дружеское  Литературно\з  общество",  законы  котораго </w:t>
      </w:r>
      <w:r>
        <w:br/>
      </w:r>
      <w:r>
        <w:t xml:space="preserve">подписаны  членами  12  января  1801  года  (въ  день  годовщины </w:t>
      </w:r>
      <w:r>
        <w:br/>
      </w:r>
      <w:r>
        <w:t xml:space="preserve">основашя  Московскаго  университета) .  Г.  Загаринъ  касается  этого </w:t>
      </w:r>
      <w:r>
        <w:br/>
      </w:r>
      <w:r>
        <w:t xml:space="preserve">статута  лишь  вскользь,  не  давши  даже  себ*  труда  просмотреть </w:t>
      </w:r>
      <w:r>
        <w:br/>
      </w:r>
      <w:r>
        <w:t xml:space="preserve">списокъ  учредителей  онаго,  напечатанный  въ  актовой  р-Ьчи </w:t>
      </w:r>
      <w:r>
        <w:br/>
      </w:r>
      <w:r>
        <w:t xml:space="preserve">профессора  С.  П.  Шевырева  „О  значенш  Жуковскаго  въ  рус- </w:t>
      </w:r>
      <w:r>
        <w:br/>
      </w:r>
      <w:r>
        <w:t xml:space="preserve">ской жизни  и  поэзш"  (Москва,  1853, — 8^  стр.  71);, иначе  г.  За- </w:t>
      </w:r>
      <w:r>
        <w:br/>
      </w:r>
      <w:r>
        <w:t xml:space="preserve">гаринъ не  сталъ  бы  утверждать,  что  „сближеше  Жуковскаго  съ </w:t>
      </w:r>
      <w:r>
        <w:br/>
      </w:r>
      <w:r>
        <w:t xml:space="preserve">Мерзляковымъ"  относится  егце  къ  1802  году  (стр.  50):  12  ян- </w:t>
      </w:r>
      <w:r>
        <w:br/>
      </w:r>
      <w:r>
        <w:t xml:space="preserve">варя 1801  г.  ЖуковскШ  вм'ЬсгЬ  съ  Мерзляковымъ  уже  подпи- </w:t>
      </w:r>
      <w:r>
        <w:br/>
      </w:r>
      <w:r>
        <w:t xml:space="preserve">сался подъ  этимъ  уставомъ.</w:t>
      </w:r>
    </w:p>
    <w:p>
      <w:pPr>
        <w:pStyle w:val="Normal"/>
      </w:pPr>
      <w:r>
        <w:t xml:space="preserve">Общество  это  основано  было  не  „бывшими  воспитанниками </w:t>
      </w:r>
      <w:r>
        <w:br/>
      </w:r>
      <w:r>
        <w:t xml:space="preserve">благороднаго  пансшна",  какъ  сообщаетъ  г.  Загаринъ  (стр.  50), </w:t>
      </w:r>
      <w:r>
        <w:br/>
      </w:r>
      <w:r>
        <w:t xml:space="preserve">а  большею  частью  бывшими  студентами  Московскаго  универси- </w:t>
      </w:r>
      <w:r>
        <w:br/>
      </w:r>
      <w:r>
        <w:t xml:space="preserve">тета. Счастливый  случай,  доставивши  въ  наши  руки  подлинную </w:t>
      </w:r>
      <w:r>
        <w:br/>
      </w:r>
      <w:r>
        <w:t xml:space="preserve">рукопись  „Законовъ  Дружескаго  Литературнаго  общества"  ^^'', </w:t>
      </w:r>
      <w:r>
        <w:br/>
      </w:r>
      <w:r>
        <w:t xml:space="preserve">даетъ  намъ  возможность  пополнить  характеристическими  чер- </w:t>
      </w:r>
      <w:r>
        <w:br/>
      </w:r>
      <w:r>
        <w:t xml:space="preserve">тами скудную  выписку  изъ  оныхъ  проф.  С.  П.  Шевырева.  На </w:t>
      </w:r>
      <w:r>
        <w:br/>
      </w:r>
      <w:r>
        <w:t xml:space="preserve">оборотной  сторон*  перваго  полулиста  нарисованъ  (акварелью) </w:t>
      </w:r>
      <w:r>
        <w:br/>
      </w:r>
      <w:r>
        <w:t xml:space="preserve">орелъ,  возносяпцйся  къ  солнцу,  съ  надписью  сверху:  „се!  ез- </w:t>
      </w:r>
      <w:r>
        <w:br/>
      </w:r>
      <w:r>
        <w:t xml:space="preserve">расе  пе  заигоН;  ш'е1оппег".  „Смотря  на  этотъ  рисунокъ,  невольно </w:t>
      </w:r>
      <w:r>
        <w:br/>
      </w:r>
      <w:r>
        <w:t xml:space="preserve">припоминаешь  строфу  изъ  стихотворешя  „Челов'Ькъ",  написан- </w:t>
      </w:r>
      <w:r>
        <w:br/>
      </w:r>
      <w:r>
        <w:t xml:space="preserve">наго  Жуковскимъ  уже  по  выход*  изъ  пансхона:</w:t>
      </w:r>
    </w:p>
    <w:p>
      <w:pPr>
        <w:pStyle w:val="Normal"/>
      </w:pPr>
      <w:r>
        <w:t xml:space="preserve">Орелъ,  ужаленный  зм1ею,  раздраженный, </w:t>
      </w:r>
      <w:r>
        <w:br/>
      </w:r>
      <w:r>
        <w:t xml:space="preserve">Терзаетъ,  рветъ  ее  въ  своихъ  крутыхъ  когтяхъ, </w:t>
      </w:r>
      <w:r>
        <w:br/>
      </w:r>
      <w:r>
        <w:t xml:space="preserve">И  члены  разметавъ,  со  пламёнемъ  въ  очахъ, </w:t>
      </w:r>
      <w:r>
        <w:br/>
      </w:r>
      <w:r>
        <w:t xml:space="preserve">Разширивши  крыл']^,  весь  кровью  обагренный, </w:t>
      </w:r>
      <w:r>
        <w:br/>
      </w:r>
      <w:r>
        <w:t xml:space="preserve">Парить  съ  победой  къ  небес  амъ  *».</w:t>
      </w:r>
    </w:p>
    <w:p>
      <w:pPr>
        <w:pStyle w:val="Normal"/>
      </w:pPr>
      <w:r>
        <w:t xml:space="preserve">„Ц'Ьль  общества  образовать  въ  себЪ  безц'Ьнный  талантъ  тро- </w:t>
      </w:r>
      <w:r>
        <w:br/>
      </w:r>
      <w:r>
        <w:t xml:space="preserve">гать и  уб'Ьждать  словесност1ю:  да  будетъ  же  с1е  образоваюе  въ </w:t>
      </w:r>
      <w:r>
        <w:br/>
      </w:r>
      <w:r>
        <w:t xml:space="preserve">честь  и  славу  Добродетели  и  Истинны,  ц-Ьлш  всЬхъ  напшхъ</w:t>
      </w:r>
    </w:p>
    <w:p>
      <w:pPr>
        <w:pStyle w:val="Normal"/>
      </w:pPr>
      <w:r>
        <w:t xml:space="preserve">.    ЖУК0ВСК1Й.  431</w:t>
      </w:r>
    </w:p>
    <w:p>
      <w:pPr>
        <w:pStyle w:val="Normal"/>
      </w:pPr>
      <w:r>
        <w:t xml:space="preserve">упражнешй".  Предметъ  упражнешй  Общества — „очищать  вкусъ, </w:t>
      </w:r>
      <w:r>
        <w:br/>
      </w:r>
      <w:r>
        <w:t xml:space="preserve">развивать  и  опред'Ьлять  понятая  обо  всемъ,  что  изящно,  что </w:t>
      </w:r>
      <w:r>
        <w:br/>
      </w:r>
      <w:r>
        <w:t xml:space="preserve">превосходно".  «Для  лучшаго  усп'Ьха  въ  такихъ  упражнешяхъ </w:t>
      </w:r>
      <w:r>
        <w:br/>
      </w:r>
      <w:r>
        <w:t xml:space="preserve">надобно:  1)  особенно  заняться  теорхею  изящныхъ  наукъ:  она </w:t>
      </w:r>
      <w:r>
        <w:br/>
      </w:r>
      <w:r>
        <w:t xml:space="preserve">покажетъ  намъ  маштабъ  всего  изящнаго  и  Оудетъ  служить </w:t>
      </w:r>
      <w:r>
        <w:br/>
      </w:r>
      <w:r>
        <w:t xml:space="preserve">Архадниною    нитью    въ    лабириптгь    юродствующаго    воображепгя;</w:t>
      </w:r>
    </w:p>
    <w:p>
      <w:pPr>
        <w:pStyle w:val="Normal"/>
      </w:pPr>
      <w:r>
        <w:t xml:space="preserve">2)  разбирать  критически  переводы  и  сочинешя  на  нашемъ  язык-Ь;</w:t>
      </w:r>
    </w:p>
    <w:p>
      <w:pPr>
        <w:pStyle w:val="Normal"/>
      </w:pPr>
      <w:r>
        <w:t xml:space="preserve">3)  можно  иногда  прочитывать  какхя-нибудь  полезный  книги  и </w:t>
      </w:r>
      <w:r>
        <w:br/>
      </w:r>
      <w:r>
        <w:t xml:space="preserve">объ  нихъ  давать  свой  судъ;  4)  наконецъ,  трудиться  надъ  соб- </w:t>
      </w:r>
      <w:r>
        <w:br/>
      </w:r>
      <w:r>
        <w:t xml:space="preserve">ственными своими  произведенхями,  обработывая  ихъ  со  всевоз- </w:t>
      </w:r>
      <w:r>
        <w:br/>
      </w:r>
      <w:r>
        <w:t xml:space="preserve">можнымъ  рачешемъ".  „Въ  выбор*  членовъ  должно  смотреть  не </w:t>
      </w:r>
      <w:r>
        <w:br/>
      </w:r>
      <w:r>
        <w:t xml:space="preserve">только  на  то,  готовъ  ли  онъ  содействовать  къ  предложенной </w:t>
      </w:r>
      <w:r>
        <w:br/>
      </w:r>
      <w:r>
        <w:t xml:space="preserve">Ц'Ьли,  но  особеппо  па  его  правствепный  характеръ.  По  прочтеши </w:t>
      </w:r>
      <w:r>
        <w:br/>
      </w:r>
      <w:r>
        <w:t xml:space="preserve">шэсы  который-нибудь  изъ  членовъ  можетъ  взять  ее  на  критику </w:t>
      </w:r>
      <w:r>
        <w:br/>
      </w:r>
      <w:r>
        <w:t xml:space="preserve">и  на  опровержеше.  Критика  касается  до  плана  пьесы,  до  словъ, </w:t>
      </w:r>
      <w:r>
        <w:br/>
      </w:r>
      <w:r>
        <w:t xml:space="preserve">выражешй,  оборотовъ,  въ  проз*Ь  до  гладкости,  ясности  и  пр1ят- </w:t>
      </w:r>
      <w:r>
        <w:br/>
      </w:r>
      <w:r>
        <w:t xml:space="preserve">ности  стиля,  въ  стихахъ  до  м^ры  стиховъ,  риемъ,  гармоши. </w:t>
      </w:r>
      <w:r>
        <w:br/>
      </w:r>
      <w:r>
        <w:t xml:space="preserve">Опровержеше  же  касается  до  мыслей  автора".  Въ  засЬдашяхъ </w:t>
      </w:r>
      <w:r>
        <w:br/>
      </w:r>
      <w:r>
        <w:t xml:space="preserve">читаются  не  только  „беллетрическхе"  переводы  и  сочинетя,  но </w:t>
      </w:r>
      <w:r>
        <w:br/>
      </w:r>
      <w:r>
        <w:t xml:space="preserve">также  философичесше  и  политическхе.  Новому  „Дружескому </w:t>
      </w:r>
      <w:r>
        <w:br/>
      </w:r>
      <w:r>
        <w:t xml:space="preserve">литературному  обществу",  невидимому,  очень  еще  памятны  пре-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дан1я  стараго  масонскаго  „Дружескаго  ученаго  общества":  „ли- </w:t>
      </w:r>
      <w:r>
        <w:br/>
      </w:r>
      <w:r>
        <w:t xml:space="preserve">тературное общество",  помимо  своей  главной  Ц'Ьли,  им-Ьеть  за- </w:t>
      </w:r>
      <w:r>
        <w:br/>
      </w:r>
      <w:r>
        <w:t xml:space="preserve">дачу благотворительную^-помогать  б'Ьднымъ.  „Казначей  и  члены </w:t>
      </w:r>
      <w:r>
        <w:br/>
      </w:r>
      <w:r>
        <w:t xml:space="preserve">должны  подавать  помощь  б'Ьднымъ  (изъ  особо  вносимой  чле- </w:t>
      </w:r>
      <w:r>
        <w:br/>
      </w:r>
      <w:r>
        <w:t xml:space="preserve">нами суммы)  съ  разсмотр-Ьшемъ  и  остерегаться,  чтобъ  не  по- </w:t>
      </w:r>
      <w:r>
        <w:br/>
      </w:r>
      <w:r>
        <w:t xml:space="preserve">давать ее  т'Ьмъ,  которые  ея  недостойны,  или  которымъ  деньги </w:t>
      </w:r>
      <w:r>
        <w:br/>
      </w:r>
      <w:r>
        <w:t xml:space="preserve">могутъ  служить  не  къ  польз'Ь,  а  ко  вреду".  „Сколько  можно </w:t>
      </w:r>
      <w:r>
        <w:br/>
      </w:r>
      <w:r>
        <w:t xml:space="preserve">найти  истинно  несчастныхъ  (зам'Ьчаютъ  составители  Устава </w:t>
      </w:r>
      <w:r>
        <w:br/>
      </w:r>
      <w:r>
        <w:t xml:space="preserve">общества),  естьли  только  мы  будемъ  ум'Ьть  ихъ  находить". </w:t>
      </w:r>
      <w:r>
        <w:br/>
      </w:r>
      <w:r>
        <w:t xml:space="preserve">Изложеше  законовъ  общества  завершается  сл'Ьдующимъ  ,обра- </w:t>
      </w:r>
      <w:r>
        <w:br/>
      </w:r>
      <w:r>
        <w:t xml:space="preserve">зомъ:  „Вотъ  главные  законы,  которые  должны  мы  сохранять  для </w:t>
      </w:r>
      <w:r>
        <w:br/>
      </w:r>
      <w:r>
        <w:t xml:space="preserve">общей  нашей  пользы!  Они  важны  и  полезны,  но  для  такого </w:t>
      </w:r>
      <w:r>
        <w:br/>
      </w:r>
      <w:r>
        <w:t xml:space="preserve">уже  общества,  которое  оживлено  собственнымъ  своимъ  духомъ? </w:t>
      </w:r>
      <w:r>
        <w:br/>
      </w:r>
      <w:r>
        <w:t xml:space="preserve">Какой  это  духъ?  Это  то  же,  что  соединяетъ  насъ  всЬхъ  въ  одно; </w:t>
      </w:r>
      <w:r>
        <w:br/>
      </w:r>
      <w:r>
        <w:t xml:space="preserve">это  то  же,  что  до  сихъ  поръ  составляло  радость  и  счаспе  нашей </w:t>
      </w:r>
      <w:r>
        <w:br/>
      </w:r>
      <w:r>
        <w:t xml:space="preserve">молодости,  это  духъ  блапй  дружества,  сердечная  привязанность</w:t>
      </w:r>
    </w:p>
    <w:p>
      <w:pPr>
        <w:pStyle w:val="Normal"/>
      </w:pPr>
      <w:r>
        <w:t xml:space="preserve">432  ЖУК0ВСК1Й.</w:t>
      </w:r>
    </w:p>
    <w:p>
      <w:pPr>
        <w:pStyle w:val="Normal"/>
      </w:pPr>
      <w:r>
        <w:t xml:space="preserve">къ  своему  брату,  н-Ьжиое  доброжелательство  къ  пользамъ  щ- </w:t>
      </w:r>
      <w:r>
        <w:br/>
      </w:r>
      <w:r>
        <w:t xml:space="preserve">гаго.  Такъ!  никогда  никто  изъ  насъ  во  всю  жизнь  не  сдЬлаеть </w:t>
      </w:r>
      <w:r>
        <w:br/>
      </w:r>
      <w:r>
        <w:t xml:space="preserve">другу  своему  такого  великаго  благод^яшл,  какое  им-Ьеть  онъ </w:t>
      </w:r>
      <w:r>
        <w:br/>
      </w:r>
      <w:r>
        <w:t xml:space="preserve">случай  сд-Ьлать  здЪсь,  въ  этомъ  обществ*.  Гешй  умираетъ  подъ </w:t>
      </w:r>
      <w:r>
        <w:br/>
      </w:r>
      <w:r>
        <w:t xml:space="preserve">кровлею   бедной   хижины,  на  лонЬ  нищеты  и  бедности;  вро- </w:t>
      </w:r>
      <w:r>
        <w:br/>
      </w:r>
      <w:r>
        <w:t xml:space="preserve">жденное чувство  къ  великому,  къ  изящному  погасаетъ  въ  бур* </w:t>
      </w:r>
      <w:r>
        <w:br/>
      </w:r>
      <w:r>
        <w:t xml:space="preserve">страстей,  въ  юдоли  скорби  и  печали;  пламя  патрхотизма  поту- </w:t>
      </w:r>
      <w:r>
        <w:br/>
      </w:r>
      <w:r>
        <w:t xml:space="preserve">хаетъ  въ  уединенномъ  ^сердц-Ь  земнаго  страдальца,  и  мхръ  не </w:t>
      </w:r>
      <w:r>
        <w:br/>
      </w:r>
      <w:r>
        <w:t xml:space="preserve">увидитъ  восходящей  зари  великаго.  Как1я  же  великол^пныя </w:t>
      </w:r>
      <w:r>
        <w:br/>
      </w:r>
      <w:r>
        <w:t xml:space="preserve">палаты,  как1я  гордыя  ст'Ьны,  какое  золото  возвращаетъ  М1ру  его </w:t>
      </w:r>
      <w:r>
        <w:br/>
      </w:r>
      <w:r>
        <w:t xml:space="preserve">честь,  его  украшеше — великихъ}  Съ  небесною  улыбкою  на  гла- </w:t>
      </w:r>
      <w:r>
        <w:br/>
      </w:r>
      <w:r>
        <w:t xml:space="preserve">захъ,  съ  животворною  фхалою  въ  рук-Ь  низлетающее  божество, </w:t>
      </w:r>
      <w:r>
        <w:br/>
      </w:r>
      <w:r>
        <w:t xml:space="preserve">единымъ  взглядомъ  озаряющее  с1ю  мрачную  юдоль  скорби  и </w:t>
      </w:r>
      <w:r>
        <w:br/>
      </w:r>
      <w:r>
        <w:t xml:space="preserve">печали,  б-ЬдствШ  и  отчаяшя— это  дружество!  Будемъ  им'Ьть  до- </w:t>
      </w:r>
      <w:r>
        <w:br/>
      </w:r>
      <w:r>
        <w:t xml:space="preserve">веренность другъ  къ  другу!  Большая  часть  ^зъ  насъ  воспиты- </w:t>
      </w:r>
      <w:r>
        <w:br/>
      </w:r>
      <w:r>
        <w:t xml:space="preserve">вались въ  одномъ  мЪсгЪ;  съ  самаго  малолЬтства  знаемъ  мы </w:t>
      </w:r>
      <w:r>
        <w:br/>
      </w:r>
      <w:r>
        <w:t xml:space="preserve">другъ  друга:  сладостныя  узы  связали  насъ  почти  всЬхъ  шдавна. </w:t>
      </w:r>
      <w:r>
        <w:br/>
      </w:r>
      <w:r>
        <w:t xml:space="preserve">Въ  самыхъ  лЪтахъ  мы  немного  превышаемъ  другъ  друга;  гд* </w:t>
      </w:r>
      <w:r>
        <w:br/>
      </w:r>
      <w:r>
        <w:t xml:space="preserve">можетъ  утвердиться  лучше  взаимная  доверенность?  Естьли  не </w:t>
      </w:r>
      <w:r>
        <w:br/>
      </w:r>
      <w:r>
        <w:t xml:space="preserve">всякой  изъ  насъ  одаренъ  тонкимъ  вкусомъ  къ  изяпщому,  естьли </w:t>
      </w:r>
      <w:r>
        <w:br/>
      </w:r>
      <w:r>
        <w:t xml:space="preserve">не  всякой  можетъ  судить  совершенно  правильн  о  перевод*  или </w:t>
      </w:r>
      <w:r>
        <w:br/>
      </w:r>
      <w:r>
        <w:t xml:space="preserve">сочинети;  то  по  крайней  м-Ьр*  мы  не  будемъ  сомневаться  вг </w:t>
      </w:r>
      <w:r>
        <w:br/>
      </w:r>
      <w:r>
        <w:t xml:space="preserve">добромъ  сердцгь  сказывающаго  наши  погрешности;  его  любовь  го- </w:t>
      </w:r>
      <w:r>
        <w:br/>
      </w:r>
      <w:r>
        <w:t xml:space="preserve">ворить намъ:  правда  ли  то,  или  нетъ, — онъ  желалъ  намъ  добра!** </w:t>
      </w:r>
      <w:r>
        <w:br/>
      </w:r>
      <w:r>
        <w:t xml:space="preserve">Важное  значеше  не  въ  литературномъ  только  развитш,  но </w:t>
      </w:r>
      <w:r>
        <w:br/>
      </w:r>
      <w:r>
        <w:t xml:space="preserve">и  во  всей  жизни  Жуковскаго  имелъ  этотъ  „святой  союзъ  любви**. </w:t>
      </w:r>
      <w:r>
        <w:br/>
      </w:r>
      <w:r>
        <w:t xml:space="preserve">По  „Законамъ"  общества,  „если  бы  случилось,  что  по  какимъ- </w:t>
      </w:r>
      <w:r>
        <w:br/>
      </w:r>
      <w:r>
        <w:t xml:space="preserve">нибудь  обстоятельствамъ  всемъ  или  большой  части  членовъ </w:t>
      </w:r>
      <w:r>
        <w:br/>
      </w:r>
      <w:r>
        <w:t xml:space="preserve">должно  было  разстаться,  въ  такомъ  случае  общество  не  должно </w:t>
      </w:r>
      <w:r>
        <w:br/>
      </w:r>
      <w:r>
        <w:t xml:space="preserve">рушиться.  Но  для  сего  должно  выбрать  по  большинству  голо- </w:t>
      </w:r>
      <w:r>
        <w:br/>
      </w:r>
      <w:r>
        <w:t xml:space="preserve">совъ  секретаря,  который  долженъ  хранить  дела  общества,  вести </w:t>
      </w:r>
      <w:r>
        <w:br/>
      </w:r>
      <w:r>
        <w:t xml:space="preserve">переписку  со  всеми  членами  и  отвечать  на  все  ихъ  письма*. </w:t>
      </w:r>
      <w:r>
        <w:br/>
      </w:r>
      <w:r>
        <w:t xml:space="preserve">Сношешя  членовъ  общества,  пересылка  статей,  критикъ  на  нихъ </w:t>
      </w:r>
      <w:r>
        <w:br/>
      </w:r>
      <w:r>
        <w:t xml:space="preserve">и  мнешй  должна  была  происходить  черезъ  секретаря,  при  чемъ </w:t>
      </w:r>
      <w:r>
        <w:br/>
      </w:r>
      <w:r>
        <w:t xml:space="preserve">все  члены  и  секретарь  должны  были  „наблюдать  возможную </w:t>
      </w:r>
      <w:r>
        <w:br/>
      </w:r>
      <w:r>
        <w:t xml:space="preserve">скромность,  вг  осторооюность  отъ  почты*^.  Действительно,  недолго </w:t>
      </w:r>
      <w:r>
        <w:br/>
      </w:r>
      <w:r>
        <w:t xml:space="preserve">члены  Общества  могли  жить  совместно  и  работать  вместе:  они</w:t>
      </w:r>
    </w:p>
    <w:p>
      <w:pPr>
        <w:pStyle w:val="Normal"/>
      </w:pPr>
      <w:r>
        <w:t xml:space="preserve">ЖУК0ВСК1Й.  433</w:t>
      </w:r>
    </w:p>
    <w:p>
      <w:pPr>
        <w:pStyle w:val="Normal"/>
      </w:pPr>
      <w:r>
        <w:t xml:space="preserve">должны  были  разъ'Ьхаться  на  житье  по  разнымъ  м'Ьстамъ,  но </w:t>
      </w:r>
      <w:r>
        <w:br/>
      </w:r>
      <w:r>
        <w:t xml:space="preserve">„святой  союзъ  любви"  продолжалъ  связывать  ихъ,  и  услуга, </w:t>
      </w:r>
      <w:r>
        <w:br/>
      </w:r>
      <w:r>
        <w:t xml:space="preserve">оказанная  Жуковскому  Александромъ  Тургеневымъ,  должна </w:t>
      </w:r>
      <w:r>
        <w:br/>
      </w:r>
      <w:r>
        <w:t xml:space="preserve">быть  оценена  по  достоинству  его  бюграфомъ.</w:t>
      </w:r>
    </w:p>
    <w:p>
      <w:pPr>
        <w:pStyle w:val="Normal"/>
      </w:pPr>
      <w:r>
        <w:t xml:space="preserve">Если  г.  Загарину  не  могли  быть  изв-Ьстны  подробности  не- </w:t>
      </w:r>
      <w:r>
        <w:br/>
      </w:r>
      <w:r>
        <w:t xml:space="preserve">изданнаго  „Устава  дружескаго  литературнаго  общества",  то  ему </w:t>
      </w:r>
      <w:r>
        <w:br/>
      </w:r>
      <w:r>
        <w:t xml:space="preserve">следовало  обратить  внимаше  на  ту  характеристику  этого  обще- </w:t>
      </w:r>
      <w:r>
        <w:br/>
      </w:r>
      <w:r>
        <w:t xml:space="preserve">ства, которую  оставилъ   одинъ  изъ  ближайшихъ  свидетелей </w:t>
      </w:r>
      <w:r>
        <w:br/>
      </w:r>
      <w:r>
        <w:t xml:space="preserve">развитая  „гешя"  Жуковскаго,  многол-Ьттй  сопутникъ  его  въ </w:t>
      </w:r>
      <w:r>
        <w:br/>
      </w:r>
      <w:r>
        <w:t xml:space="preserve">жизни,  самъ — ^членъ   общества  Александръ  Ивановичъ  Турге- </w:t>
      </w:r>
      <w:r>
        <w:br/>
      </w:r>
      <w:r>
        <w:t xml:space="preserve">невъ.  Вотъ  эта  драгоценная  характеристика:  „Желалъ   бы   я </w:t>
      </w:r>
      <w:r>
        <w:br/>
      </w:r>
      <w:r>
        <w:t xml:space="preserve">друзьямъ  русской  литературы,  коей  некогда  Москва  и  въ  ней </w:t>
      </w:r>
      <w:r>
        <w:br/>
      </w:r>
      <w:r>
        <w:t xml:space="preserve">университетъ    были  средотощемъ,  напомнить  о  томъ  вл1ян1и, </w:t>
      </w:r>
      <w:r>
        <w:br/>
      </w:r>
      <w:r>
        <w:t xml:space="preserve">какое  Веймарская  Аеинская   деятельность  имЬла  и  на  нашу </w:t>
      </w:r>
      <w:r>
        <w:br/>
      </w:r>
      <w:r>
        <w:t xml:space="preserve">московскую  словесность.  Несколько  молодыхъ  людей,  большею </w:t>
      </w:r>
      <w:r>
        <w:br/>
      </w:r>
      <w:r>
        <w:t xml:space="preserve">частш  университетскихъ  воспитанниковъ,  получали  почти  все, </w:t>
      </w:r>
      <w:r>
        <w:br/>
      </w:r>
      <w:r>
        <w:t xml:space="preserve">что  въ  изяшдой  словесности  выходило  въ  Германш,  переводили </w:t>
      </w:r>
      <w:r>
        <w:br/>
      </w:r>
      <w:r>
        <w:t xml:space="preserve">повести  и  драматичестя  сочинешя  Коцебу,  пересаживали,  какъ </w:t>
      </w:r>
      <w:r>
        <w:br/>
      </w:r>
      <w:r>
        <w:t xml:space="preserve">умели,  на  русскую  почву  цветы  поэзш  Виланда,  Шиллера,  Гёте, </w:t>
      </w:r>
      <w:r>
        <w:br/>
      </w:r>
      <w:r>
        <w:t xml:space="preserve">и  почти  весь  тогдашшй  новейппй  немецкШ  театръ  былъ  пере- </w:t>
      </w:r>
      <w:r>
        <w:br/>
      </w:r>
      <w:r>
        <w:t xml:space="preserve">веденъ  ими;  многое  принято  было  на  театре  московскомъ.  Ко- </w:t>
      </w:r>
      <w:r>
        <w:br/>
      </w:r>
      <w:r>
        <w:t xml:space="preserve">рифеями сего  общества  были  Мерзляковъ,  Ан(дрей)  Т(ургеневъ). </w:t>
      </w:r>
      <w:r>
        <w:br/>
      </w:r>
      <w:r>
        <w:t xml:space="preserve">Дружба  последняго  съ  Ж(уковскимъ)  не  была  безплодна  для </w:t>
      </w:r>
      <w:r>
        <w:br/>
      </w:r>
      <w:r>
        <w:t xml:space="preserve">юнаго  гешя.  Она  увековечена  въ  посвященш  памяти  его  пер- </w:t>
      </w:r>
      <w:r>
        <w:br/>
      </w:r>
      <w:r>
        <w:t xml:space="preserve">ваго  и  превосходнаго  перевода  поэта"  ^^®.  Итакъ,  главными  дея- </w:t>
      </w:r>
      <w:r>
        <w:br/>
      </w:r>
      <w:r>
        <w:t xml:space="preserve">телями въ  обществе  были,  съ  одной  стороны,  стропи  классикъ </w:t>
      </w:r>
      <w:r>
        <w:br/>
      </w:r>
      <w:r>
        <w:t xml:space="preserve">Мерзляковъ,  настаивавппй  на  необходимости  теорш  изящныхъ </w:t>
      </w:r>
      <w:r>
        <w:br/>
      </w:r>
      <w:r>
        <w:t xml:space="preserve">наукъ,  какъ  „Архадниной  нити  въ  лабиринте  юродствующаго </w:t>
      </w:r>
      <w:r>
        <w:br/>
      </w:r>
      <w:r>
        <w:t xml:space="preserve">воображешя",  съ  другой  Андрей  Тургеневъ,  пламенный  поклон- </w:t>
      </w:r>
      <w:r>
        <w:br/>
      </w:r>
      <w:r>
        <w:t xml:space="preserve">никъ  поэзш  Гёте.  Была  живая  связь,  соединявшая  семью  Тур- </w:t>
      </w:r>
      <w:r>
        <w:br/>
      </w:r>
      <w:r>
        <w:t xml:space="preserve">геневыхъ  съ  немецкою  литературою.  Изъ  Цюриха  27-го  сентября </w:t>
      </w:r>
      <w:r>
        <w:br/>
      </w:r>
      <w:r>
        <w:t xml:space="preserve">1827  года  Александръ  Тургеневъ  пишетъ  брату  Николаю:  „Мысль </w:t>
      </w:r>
      <w:r>
        <w:br/>
      </w:r>
      <w:r>
        <w:t xml:space="preserve">моя  летала  въ  минувшемъ,  которое  ближе  моему  сердцу.  Я  ду- </w:t>
      </w:r>
      <w:r>
        <w:br/>
      </w:r>
      <w:r>
        <w:t xml:space="preserve">малъ  о  Лафатере,  коего  любилъ  батюшка  и  Иванъ  Владим1ро- </w:t>
      </w:r>
      <w:r>
        <w:br/>
      </w:r>
      <w:r>
        <w:t xml:space="preserve">вичъ,  какъ  въ  Камбре  думалъ  о  Фенелоне,  думалъ  о  родствен- </w:t>
      </w:r>
      <w:r>
        <w:br/>
      </w:r>
      <w:r>
        <w:t xml:space="preserve">ник'Ё  Лафатера  Тоблере,  который  былъ  не  столько  учутелемъ, </w:t>
      </w:r>
      <w:r>
        <w:br/>
      </w:r>
      <w:r>
        <w:t xml:space="preserve">сколмю  другомъ  нашимъ,  т.-е.  брата  Андрея,  ибо  я  еще  не  зналъ</w:t>
      </w:r>
    </w:p>
    <w:p>
      <w:pPr>
        <w:pStyle w:val="Normal"/>
      </w:pPr>
      <w:r>
        <w:t xml:space="preserve">соч.  ТИХОНРАВОВА,  Т.  ш.  28</w:t>
      </w:r>
    </w:p>
    <w:p>
      <w:pPr>
        <w:pStyle w:val="Normal"/>
      </w:pPr>
      <w:r>
        <w:t xml:space="preserve">434  ЖУК0ВСК.1Й.</w:t>
      </w:r>
    </w:p>
    <w:p>
      <w:pPr>
        <w:pStyle w:val="Normal"/>
      </w:pPr>
      <w:r>
        <w:t xml:space="preserve">ц'Ьну  ему;  но  сохранилъ  всЬ  его  письма  къ  брату,  котораго  онъ </w:t>
      </w:r>
      <w:r>
        <w:br/>
      </w:r>
      <w:r>
        <w:t xml:space="preserve">любилъ  и  разставпшсь  съ  нимъ  ^^.  Жуковск1й  зналъ  и  долго </w:t>
      </w:r>
      <w:r>
        <w:br/>
      </w:r>
      <w:r>
        <w:t xml:space="preserve">помнилъ  Тоблера,  уЬхавшаго  въ  Швейцарш  въ  1815  году </w:t>
      </w:r>
      <w:r>
        <w:br/>
      </w:r>
      <w:r>
        <w:t xml:space="preserve">(„РусскШ  Архивъ"  1864  г.,  вып.  4-й,  стр.  462).  Весною  1781  года </w:t>
      </w:r>
      <w:r>
        <w:br/>
      </w:r>
      <w:r>
        <w:t xml:space="preserve">Тоблеръ  прх-Ьхалъ  въ  Веймаръ  съ  рекомендательнымъ  письмомъ </w:t>
      </w:r>
      <w:r>
        <w:br/>
      </w:r>
      <w:r>
        <w:t xml:space="preserve">отъ  Лафатера  къ  Гёте  и  очень  понравился  великому  поэту  ^•^. </w:t>
      </w:r>
      <w:r>
        <w:br/>
      </w:r>
      <w:r>
        <w:t xml:space="preserve">Андрей  Тургеневъ,  подъ  руководствомъ  такого  воспитателя,  рано </w:t>
      </w:r>
      <w:r>
        <w:br/>
      </w:r>
      <w:r>
        <w:t xml:space="preserve">ОЕгЬнилъ  гешй  Гёте  и  „на  16  -  л'Ьтнемъ  возрасгЬ"  написалъ  къ </w:t>
      </w:r>
      <w:r>
        <w:br/>
      </w:r>
      <w:r>
        <w:t xml:space="preserve">портрету  его  сл'Ьдуюпце  стихи:</w:t>
      </w:r>
    </w:p>
    <w:p>
      <w:pPr>
        <w:pStyle w:val="Normal"/>
      </w:pPr>
      <w:r>
        <w:t xml:space="preserve">Свободнымъ  гешэмъ  натуры  вдохновенный </w:t>
      </w:r>
      <w:r>
        <w:br/>
      </w:r>
      <w:r>
        <w:t xml:space="preserve">Онъ  въ  пламенныхъ  чертахъ  ее  изображалъ; </w:t>
      </w:r>
      <w:r>
        <w:br/>
      </w:r>
      <w:r>
        <w:t xml:space="preserve">И  въ  чувствахъ  сердца  лишь  законы  почерпалъ </w:t>
      </w:r>
      <w:r>
        <w:br/>
      </w:r>
      <w:r>
        <w:t xml:space="preserve">Закономъ  никакимъ  другимъ  непокоренный*"  &lt;&lt;&gt;.</w:t>
      </w:r>
    </w:p>
    <w:p>
      <w:pPr>
        <w:pStyle w:val="Normal"/>
      </w:pPr>
      <w:r>
        <w:t xml:space="preserve">Кто  не  признаетъ  въ  этомъ  юношескомъ  стихотворенш  Андрея </w:t>
      </w:r>
      <w:r>
        <w:br/>
      </w:r>
      <w:r>
        <w:t xml:space="preserve">Тургенева  прототипа  изв-Ьстныхъ  стиховъ  Жуковскаго  „Къ  пор- </w:t>
      </w:r>
      <w:r>
        <w:br/>
      </w:r>
      <w:r>
        <w:t xml:space="preserve">трету Гёте",  написанныхъ  въ  1821  году  ^^У</w:t>
      </w:r>
    </w:p>
    <w:p>
      <w:pPr>
        <w:pStyle w:val="Normal"/>
      </w:pPr>
      <w:r>
        <w:t xml:space="preserve">Члены  семьи  Тургеневыхъ  „съ  дЪтства"  были  знакомы  съ </w:t>
      </w:r>
      <w:r>
        <w:br/>
      </w:r>
      <w:r>
        <w:t xml:space="preserve">Шиллеромъ  и  Маттисономъ  ^**.</w:t>
      </w:r>
    </w:p>
    <w:p>
      <w:pPr>
        <w:pStyle w:val="Normal"/>
      </w:pPr>
      <w:r>
        <w:t xml:space="preserve">„Письма  Александра  Ивановича  къ  Николаю  Ивановичу", </w:t>
      </w:r>
      <w:r>
        <w:br/>
      </w:r>
      <w:r>
        <w:t xml:space="preserve">изъ  которыхъ  мы  заимствуемъ  эти  св'ЬдЬшя,  содержать  въ  себ* </w:t>
      </w:r>
      <w:r>
        <w:br/>
      </w:r>
      <w:r>
        <w:t xml:space="preserve">драгоц'Ьнныя  данныя  для  бюграфш  Жуковскаго.  Г.  Загаринъ </w:t>
      </w:r>
      <w:r>
        <w:br/>
      </w:r>
      <w:r>
        <w:t xml:space="preserve">не  воспользовался  ими  при  составлеши  своей  монографш.</w:t>
      </w:r>
    </w:p>
    <w:p>
      <w:pPr>
        <w:pStyle w:val="Normal"/>
      </w:pPr>
      <w:r>
        <w:t xml:space="preserve">ЖуковскШ,  чувства  котораго  покрыты  были  „флеровою  манпею </w:t>
      </w:r>
      <w:r>
        <w:br/>
      </w:r>
      <w:r>
        <w:t xml:space="preserve">меланхолш",  не  скорое  цЪнилъ  „см-Ьлую  свободу"  Гётевской  поэзш </w:t>
      </w:r>
      <w:r>
        <w:br/>
      </w:r>
      <w:r>
        <w:t xml:space="preserve">и,  признавая,  что  гешй  Гёте  былъ  и  для  него  „животворителемъ </w:t>
      </w:r>
      <w:r>
        <w:br/>
      </w:r>
      <w:r>
        <w:t xml:space="preserve">ЖИЗШ1",  высказывалъ  впосл'Ьдствхи  (1827  г.)  горькое  сожалЪше:</w:t>
      </w:r>
    </w:p>
    <w:p>
      <w:pPr>
        <w:pStyle w:val="Normal"/>
      </w:pPr>
      <w:r>
        <w:t xml:space="preserve">Почто  судьба  мн'Ь  запретила</w:t>
      </w:r>
    </w:p>
    <w:p>
      <w:pPr>
        <w:pStyle w:val="Normal"/>
      </w:pPr>
      <w:r>
        <w:t xml:space="preserve">Тебя  узр'Ьть  въ  моей  весн'Ь?</w:t>
      </w:r>
    </w:p>
    <w:p>
      <w:pPr>
        <w:pStyle w:val="Normal"/>
      </w:pPr>
      <w:r>
        <w:t xml:space="preserve">Тогда  душа  бы  воспалила</w:t>
      </w:r>
    </w:p>
    <w:p>
      <w:pPr>
        <w:pStyle w:val="Normal"/>
      </w:pPr>
      <w:r>
        <w:t xml:space="preserve">Свой  пламень  на  твоемъ  огн*]^;</w:t>
      </w:r>
    </w:p>
    <w:p>
      <w:pPr>
        <w:pStyle w:val="Normal"/>
      </w:pPr>
      <w:r>
        <w:t xml:space="preserve">Тогда  бъ  вокругъ  меня  создался</w:t>
      </w:r>
    </w:p>
    <w:p>
      <w:pPr>
        <w:pStyle w:val="Normal"/>
      </w:pPr>
      <w:r>
        <w:t xml:space="preserve">Иной  чудесно  пышный  св'Ьтъ;</w:t>
      </w:r>
    </w:p>
    <w:p>
      <w:pPr>
        <w:pStyle w:val="Normal"/>
      </w:pPr>
      <w:r>
        <w:t xml:space="preserve">Тогда  бъ  и  обо  мн*  остался</w:t>
      </w:r>
    </w:p>
    <w:p>
      <w:pPr>
        <w:pStyle w:val="Normal"/>
      </w:pPr>
      <w:r>
        <w:t xml:space="preserve">Въ  потомств'Ь  слухъ:  онъ  былъ  поэтъ  !••.</w:t>
      </w:r>
    </w:p>
    <w:p>
      <w:pPr>
        <w:pStyle w:val="Normal"/>
      </w:pPr>
      <w:r>
        <w:t xml:space="preserve">Но  ОКОЛО  меланхолика  уже  создавался  иной  св4тъ,  и  одно- </w:t>
      </w:r>
      <w:r>
        <w:br/>
      </w:r>
      <w:r>
        <w:t xml:space="preserve">сторонйость  осталась  характеристическою  чертою  поэзш  Жу- </w:t>
      </w:r>
      <w:r>
        <w:br/>
      </w:r>
      <w:r>
        <w:t xml:space="preserve">ковскаго...</w:t>
      </w:r>
    </w:p>
    <w:p>
      <w:pPr>
        <w:pStyle w:val="Normal"/>
      </w:pPr>
      <w:r>
        <w:t xml:space="preserve">ЖУК0ВСК1Й.  435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Главы  V — X  разбираемой  книги  (стр.  50  — 184)  представля- </w:t>
      </w:r>
      <w:r>
        <w:br/>
      </w:r>
      <w:r>
        <w:t xml:space="preserve">ютъ  крайне  неопред'Ьленный  образъ  Жуковскаго  въ  одну  изъ </w:t>
      </w:r>
      <w:r>
        <w:br/>
      </w:r>
      <w:r>
        <w:t xml:space="preserve">важн^йшихъ  эпохъ  его  жизни  и  развипя  его  литературныхъ </w:t>
      </w:r>
      <w:r>
        <w:br/>
      </w:r>
      <w:r>
        <w:t xml:space="preserve">воззр'Ьтй  и  симпатШ, — эпоху,  когда,  по  смерти  Андрея  Турге- </w:t>
      </w:r>
      <w:r>
        <w:br/>
      </w:r>
      <w:r>
        <w:t xml:space="preserve">нева, поэтъ  предоставленъ  былъ  самому  себ'Ь  въ  дальпЬйшемъ </w:t>
      </w:r>
      <w:r>
        <w:br/>
      </w:r>
      <w:r>
        <w:t xml:space="preserve">развитш  своего  литературнаго  даровашя,  когда  въ  сердце  Жу- </w:t>
      </w:r>
      <w:r>
        <w:br/>
      </w:r>
      <w:r>
        <w:t xml:space="preserve">ковскаго заронилась  искра  любви,  вскор'Ь  развившаяся  въ  чи- </w:t>
      </w:r>
      <w:r>
        <w:br/>
      </w:r>
      <w:r>
        <w:t xml:space="preserve">стое, ровное  пламя.</w:t>
      </w:r>
    </w:p>
    <w:p>
      <w:pPr>
        <w:pStyle w:val="Normal"/>
      </w:pPr>
      <w:r>
        <w:t xml:space="preserve">Обращая  внимаше  только  на  гЬ  немнопе  стихотворные  пе- </w:t>
      </w:r>
      <w:r>
        <w:br/>
      </w:r>
      <w:r>
        <w:t xml:space="preserve">реводы Жуковскаго,  которые  перепечатаны  въ  седьмомъ  издаши </w:t>
      </w:r>
      <w:r>
        <w:br/>
      </w:r>
      <w:r>
        <w:t xml:space="preserve">его  сочинетй,  и  ограничившись   разборомъ   трехъ  -  четырехъ </w:t>
      </w:r>
      <w:r>
        <w:br/>
      </w:r>
      <w:r>
        <w:t xml:space="preserve">переводныхъ  статей,  пом-Ьщенныхъ  Жуковскимъ  въ  „В-Ьстник-Ь </w:t>
      </w:r>
      <w:r>
        <w:br/>
      </w:r>
      <w:r>
        <w:t xml:space="preserve">Европы",  г.  Загаринъ  не  могъ  сообщить  читателю  верной  ха- </w:t>
      </w:r>
      <w:r>
        <w:br/>
      </w:r>
      <w:r>
        <w:t xml:space="preserve">рактеристики ни  теоретическихъ  воззр'Ьтй  поэта  на  изяпщое, </w:t>
      </w:r>
      <w:r>
        <w:br/>
      </w:r>
      <w:r>
        <w:t xml:space="preserve">ни  литературныхъ  его.  симпатхй  въ  эту  эпоху.  Г.  Загаринъ,  им'Ья </w:t>
      </w:r>
      <w:r>
        <w:br/>
      </w:r>
      <w:r>
        <w:t xml:space="preserve">въ  виду  только  переведенныя  Жуковскимъ  изъ  Флорхана  басни, </w:t>
      </w:r>
      <w:r>
        <w:br/>
      </w:r>
      <w:r>
        <w:t xml:space="preserve">утверждаетъ,  что  поэта  „привлекъ  въ  Флорхан*  дидАктизмъ". </w:t>
      </w:r>
      <w:r>
        <w:br/>
      </w:r>
      <w:r>
        <w:t xml:space="preserve">Но  какой  же  дидактизмъ   могъ   интересовать  Жуковскаго  въ </w:t>
      </w:r>
      <w:r>
        <w:br/>
      </w:r>
      <w:r>
        <w:t xml:space="preserve">пов'Ьстяхъ   Флорхана:   „Вильгельмъ   Тель",  „Розальба''  или  въ </w:t>
      </w:r>
      <w:r>
        <w:br/>
      </w:r>
      <w:r>
        <w:t xml:space="preserve">Флорхановомъ  „Донъ-КихогЬ"?  Трудно  предположить,  что  выборъ </w:t>
      </w:r>
      <w:r>
        <w:br/>
      </w:r>
      <w:r>
        <w:t xml:space="preserve">для  перевода  „Вильгельма  Теля"  й   „Розальбы"  условливался </w:t>
      </w:r>
      <w:r>
        <w:br/>
      </w:r>
      <w:r>
        <w:t xml:space="preserve">не  тогдашнимъ  вкусомъ  Жуковскаго,  а  случайнымъ  заказомъ </w:t>
      </w:r>
      <w:r>
        <w:br/>
      </w:r>
      <w:r>
        <w:t xml:space="preserve">книгопродавца.  Даже  переводя,  въ  1801  г.,  „Мальчика  у  ручья" </w:t>
      </w:r>
      <w:r>
        <w:br/>
      </w:r>
      <w:r>
        <w:t xml:space="preserve">Коцебу,  ЖуковскШ   имЪлъ   въ   виду,   „что  это  сочинеше  (въ </w:t>
      </w:r>
      <w:r>
        <w:br/>
      </w:r>
      <w:r>
        <w:t xml:space="preserve">то  время)   принадлежало    автору,  лю6гии&gt;му  совремепнымъ  обще- </w:t>
      </w:r>
      <w:r>
        <w:br/>
      </w:r>
      <w:r>
        <w:t xml:space="preserve">ствомъ^  ^^.  Флорханъ,  съ  которымъ  ЖуковскШ  познакомился  еще </w:t>
      </w:r>
      <w:r>
        <w:br/>
      </w:r>
      <w:r>
        <w:t xml:space="preserve">въ  „Пр1ятномъ  и  полезномъ  препровожденш  времени"  и  въ  „Иппо- </w:t>
      </w:r>
      <w:r>
        <w:br/>
      </w:r>
      <w:r>
        <w:t xml:space="preserve">крекЬ",  нравился  ему,  какъ  нравился  и  „современному  обществу". </w:t>
      </w:r>
      <w:r>
        <w:br/>
      </w:r>
      <w:r>
        <w:t xml:space="preserve">Г.  Загаринъ  характеризуетъ  Флорхана  такимъ  образо1^ъ:  „По  на- </w:t>
      </w:r>
      <w:r>
        <w:br/>
      </w:r>
      <w:r>
        <w:t xml:space="preserve">правлешю  Флорханъ — ^моралистъ,  по  форм* — ^идилликъ".  ВслЪдъ </w:t>
      </w:r>
      <w:r>
        <w:br/>
      </w:r>
      <w:r>
        <w:t xml:space="preserve">за  этой  блЪдной  характеристикой  г.  Загаринъ  д-Ьлаетъ  неожи- </w:t>
      </w:r>
      <w:r>
        <w:br/>
      </w:r>
      <w:r>
        <w:t xml:space="preserve">данно следующее  зам'Ьчаше:  „Подъ  влхяшемъ  этого  писателя </w:t>
      </w:r>
      <w:r>
        <w:br/>
      </w:r>
      <w:r>
        <w:t xml:space="preserve">Жуковскимъ  написано  въ  1803  году  начало  исторической  пове- </w:t>
      </w:r>
      <w:r>
        <w:br/>
      </w:r>
      <w:r>
        <w:t xml:space="preserve">сти „Вадимъ  Новгородсюй",  помещенное  въ  „В'Ьстник'Ь  Европы"</w:t>
      </w:r>
    </w:p>
    <w:p>
      <w:pPr>
        <w:pStyle w:val="Normal"/>
      </w:pPr>
      <w:r>
        <w:t xml:space="preserve">28'</w:t>
      </w:r>
    </w:p>
    <w:p>
      <w:pPr>
        <w:pStyle w:val="Normal"/>
      </w:pPr>
      <w:r>
        <w:t xml:space="preserve">436  ЖУК0ВСК1Й.</w:t>
      </w:r>
    </w:p>
    <w:p>
      <w:pPr>
        <w:pStyle w:val="Normal"/>
      </w:pPr>
      <w:r>
        <w:t xml:space="preserve">Карамзина**  (стр.  48).  Но  г.  Загаринъ  нич^мъ  не  подтверждаетъ </w:t>
      </w:r>
      <w:r>
        <w:br/>
      </w:r>
      <w:r>
        <w:t xml:space="preserve">этого,  какъ  бы  невольно   вырвавшагося  у   него   признашя  о </w:t>
      </w:r>
      <w:r>
        <w:br/>
      </w:r>
      <w:r>
        <w:t xml:space="preserve">влгяпги  Флоргапа  на   первую  повесть  Жуковскаго  и   не  счи- </w:t>
      </w:r>
      <w:r>
        <w:br/>
      </w:r>
      <w:r>
        <w:t xml:space="preserve">таетъ  нужнымъ  объяснить,  какому  произведенш  Флорхана  вы- </w:t>
      </w:r>
      <w:r>
        <w:br/>
      </w:r>
      <w:r>
        <w:t xml:space="preserve">пала у  насъ  такая  завидная  судьба.  Справедливое   замЪчаше </w:t>
      </w:r>
      <w:r>
        <w:br/>
      </w:r>
      <w:r>
        <w:t xml:space="preserve">свое  г.  Загаринъ  легко  могъ  бы  доказать,  если  бы  обратилъ </w:t>
      </w:r>
      <w:r>
        <w:br/>
      </w:r>
      <w:r>
        <w:t xml:space="preserve">внимаше  на  книгу:  „Вильгельмъ  Тель  или  освобожденная  Швей- </w:t>
      </w:r>
      <w:r>
        <w:br/>
      </w:r>
      <w:r>
        <w:t xml:space="preserve">цар1я.  Сочинеше   Флорхана.  Съ  историческою  картинкою  и  съ </w:t>
      </w:r>
      <w:r>
        <w:br/>
      </w:r>
      <w:r>
        <w:t xml:space="preserve">присовокуплешемъ  нов-Ьйшаго   сочинешя  сего  айтора  подъ  на- </w:t>
      </w:r>
      <w:r>
        <w:br/>
      </w:r>
      <w:r>
        <w:t xml:space="preserve">звашемъ:  Розальба,  сицил1йская  пов'Ьсть^  (Москва.  Въ  сенатской </w:t>
      </w:r>
      <w:r>
        <w:br/>
      </w:r>
      <w:r>
        <w:t xml:space="preserve">типографш  у  Селивановскаго,  1802).  Дерево дъ  этихъ  сочинешй </w:t>
      </w:r>
      <w:r>
        <w:br/>
      </w:r>
      <w:r>
        <w:t xml:space="preserve">Флор1ана   принадлежитъ   Жуковскому.   Прототипъ  Вадима— въ </w:t>
      </w:r>
      <w:r>
        <w:br/>
      </w:r>
      <w:r>
        <w:t xml:space="preserve">Вильгельм*  Тел4  Флорхана.  Вильгельмъ   слышитъ   отъ   отца </w:t>
      </w:r>
      <w:r>
        <w:br/>
      </w:r>
      <w:r>
        <w:t xml:space="preserve">своего  зав'Ьтъ:  „Естьли  какой-нибудь  тиранъ  дерзнетъ  возстать </w:t>
      </w:r>
      <w:r>
        <w:br/>
      </w:r>
      <w:r>
        <w:t xml:space="preserve">на  поражеше  твоихъ  согражданъ,  умри,  Вильгельмъ,  умри  за </w:t>
      </w:r>
      <w:r>
        <w:br/>
      </w:r>
      <w:r>
        <w:t xml:space="preserve">твою  отчизну;  смерть  будетъ  твоею  славою**  (стр.  9).  И  Вадимъ </w:t>
      </w:r>
      <w:r>
        <w:br/>
      </w:r>
      <w:r>
        <w:t xml:space="preserve">въ  то  время,  какъ  „иноплеменники  ругаются   надъ    безсилхемъ </w:t>
      </w:r>
      <w:r>
        <w:br/>
      </w:r>
      <w:r>
        <w:t xml:space="preserve">его  отчизны,  терзаютъ  ее,  какъ  волки  хищные  свою  добычу"  ^*\ </w:t>
      </w:r>
      <w:r>
        <w:br/>
      </w:r>
      <w:r>
        <w:t xml:space="preserve">внимаетъ  словамъ  отца,  „уб'Ьдительнымъ  и  сильнымъ;  трепещетъ </w:t>
      </w:r>
      <w:r>
        <w:br/>
      </w:r>
      <w:r>
        <w:t xml:space="preserve">и  хватается  за  мечъ,  когда  отецъ...  говорилъ  о  слав*,  о  подви- </w:t>
      </w:r>
      <w:r>
        <w:br/>
      </w:r>
      <w:r>
        <w:t xml:space="preserve">гахъ  славянъ  храбрыхъ,  изображалъ  ихъ  великодуппе,  ихъ  вер- </w:t>
      </w:r>
      <w:r>
        <w:br/>
      </w:r>
      <w:r>
        <w:t xml:space="preserve">ность въ'дружб'Ь,  святое  почтеше  къ  об'Ьтамъ  и  клятвамъ"  ^". </w:t>
      </w:r>
      <w:r>
        <w:br/>
      </w:r>
      <w:r>
        <w:t xml:space="preserve">„Воздавши  посл-Ьдшй  долгъ  праху  почтеннаго  старца,  вырывъ </w:t>
      </w:r>
      <w:r>
        <w:br/>
      </w:r>
      <w:r>
        <w:t xml:space="preserve">могилу  ему  при  корить  древней  сосны,  у  своей  хиоюики^  Виль- </w:t>
      </w:r>
      <w:r>
        <w:br/>
      </w:r>
      <w:r>
        <w:t xml:space="preserve">гельмъ  произнесъ   клятву,  которой  никогда   не  преступалъ,— </w:t>
      </w:r>
      <w:r>
        <w:br/>
      </w:r>
      <w:r>
        <w:t xml:space="preserve">клятву,  каждый  вечеръ,  уединясь  къ  священной  сей  гробницгь,  вос- </w:t>
      </w:r>
      <w:r>
        <w:br/>
      </w:r>
      <w:r>
        <w:t xml:space="preserve">поминать на  ней  в&amp;Ь  д'Ьла  и  мысли  свои  въ  течете  дня  и  во- </w:t>
      </w:r>
      <w:r>
        <w:br/>
      </w:r>
      <w:r>
        <w:t xml:space="preserve">прошать отца  своего,  доволенъ  ли  онъ  своимъ  сыномъ**  (стр.  9). </w:t>
      </w:r>
      <w:r>
        <w:br/>
      </w:r>
      <w:r>
        <w:t xml:space="preserve">.  Вадимъ  также  „украсилъ  дерномъ  священную  могилу*'  отца  своего; </w:t>
      </w:r>
      <w:r>
        <w:br/>
      </w:r>
      <w:r>
        <w:t xml:space="preserve">она  скрыта  отъ  взоровъ  челов*Ьческихъ**;  „тамъ  на  сей  высокой </w:t>
      </w:r>
      <w:r>
        <w:br/>
      </w:r>
      <w:r>
        <w:t xml:space="preserve">горгъ,  окруженной  соснами,  опгъняемой  шумящимъ  озеромъ  ***,  угасъ </w:t>
      </w:r>
      <w:r>
        <w:br/>
      </w:r>
      <w:r>
        <w:t xml:space="preserve">старецъ   и  лежитъ   около    опусгЬвшей  своей  ошжины^.  „Глыба </w:t>
      </w:r>
      <w:r>
        <w:br/>
      </w:r>
      <w:r>
        <w:t xml:space="preserve">земли,  покрвшшая  нечувствительной  пепелъ,  казалась  мнть  оокя^ </w:t>
      </w:r>
      <w:r>
        <w:br/>
      </w:r>
      <w:r>
        <w:t xml:space="preserve">вленною:  вечеръ  и  утро  находили  меня  въ  горести.  Пустота  хи- </w:t>
      </w:r>
      <w:r>
        <w:br/>
      </w:r>
      <w:r>
        <w:t xml:space="preserve">жины меня  ужасала,  безмолвхе  лЬса  приводило  въ  трепетъ;  но </w:t>
      </w:r>
      <w:r>
        <w:br/>
      </w:r>
      <w:r>
        <w:t xml:space="preserve">я  не  могъ  съ  ними  разстаться,  не  могъ  покинуть  того  мЪста, </w:t>
      </w:r>
      <w:r>
        <w:br/>
      </w:r>
      <w:r>
        <w:t xml:space="preserve">въ  которомъ  все  говорило  мнЬ  о  незабвенномъ.  'РЬнь  его  носи-</w:t>
      </w:r>
    </w:p>
    <w:p>
      <w:pPr>
        <w:pStyle w:val="Normal"/>
      </w:pPr>
      <w:r>
        <w:t xml:space="preserve">ЖУК0ВСК1Й.  437</w:t>
      </w:r>
    </w:p>
    <w:p>
      <w:pPr>
        <w:pStyle w:val="Normal"/>
      </w:pPr>
      <w:r>
        <w:t xml:space="preserve">лась  надо  мною;  таинственное  молчаше  ночи  возв'Ьщало  ея </w:t>
      </w:r>
      <w:r>
        <w:br/>
      </w:r>
      <w:r>
        <w:t xml:space="preserve">11рисутств1е.  Въ  шорох'Ь  листьевъ,  потрясаемыхъ  в'Ьтромъ,  я </w:t>
      </w:r>
      <w:r>
        <w:br/>
      </w:r>
      <w:r>
        <w:t xml:space="preserve">слышалъ  голосъ  знакомый,  трогаюпцй  сердце""®.  Рильгельмъ </w:t>
      </w:r>
      <w:r>
        <w:br/>
      </w:r>
      <w:r>
        <w:t xml:space="preserve">Тель,  „подобно  сериЬ,  взбирался  на  крутив  утесы^  переплывалъ </w:t>
      </w:r>
      <w:r>
        <w:br/>
      </w:r>
      <w:r>
        <w:t xml:space="preserve">широкая  р'Ьки,  бтъгалъ  по  ледовгипымъ  ввршиаамг**  (стр.  11 — 12); </w:t>
      </w:r>
      <w:r>
        <w:br/>
      </w:r>
      <w:r>
        <w:t xml:space="preserve">„превозмогать  трудности,  взбираться  на  крутизны,  прыгать  съ </w:t>
      </w:r>
      <w:r>
        <w:br/>
      </w:r>
      <w:r>
        <w:t xml:space="preserve">утеса  на  утесъ  Вадимъ  почиталъ  великою  славою**  ^".  „Не  было </w:t>
      </w:r>
      <w:r>
        <w:br/>
      </w:r>
      <w:r>
        <w:t xml:space="preserve">подобнаго  Вильгельму  въ  стр'Ьлянш  изъ  лука**  (стр.  12—13); </w:t>
      </w:r>
      <w:r>
        <w:br/>
      </w:r>
      <w:r>
        <w:t xml:space="preserve">Вадимъ  „стр-Ьлялъ  изъ  лука  прежде  въ  ц'Ьль,  потомъ  въ  птицъ, </w:t>
      </w:r>
      <w:r>
        <w:br/>
      </w:r>
      <w:r>
        <w:t xml:space="preserve">а  наконецъ  его  стр'Ьлы,  м-Ьткою,  сильною  рукою  пускаемыя, </w:t>
      </w:r>
      <w:r>
        <w:br/>
      </w:r>
      <w:r>
        <w:t xml:space="preserve">сд'Ьлались  гибельны  для  зверей  свир'Ьпыхъ**  ^^^.</w:t>
      </w:r>
    </w:p>
    <w:p>
      <w:pPr>
        <w:pStyle w:val="Normal"/>
      </w:pPr>
      <w:r>
        <w:t xml:space="preserve">Любопытно,  что,  по   плану  Жуковскаго,  „Вадимъ  Новгород- </w:t>
      </w:r>
      <w:r>
        <w:br/>
      </w:r>
      <w:r>
        <w:t xml:space="preserve">скШ*  долженъ  былъ  состоять  изъ  н'Ьсколькихъ  „книгъ**,  т.-е.  и </w:t>
      </w:r>
      <w:r>
        <w:br/>
      </w:r>
      <w:r>
        <w:t xml:space="preserve">по  форм*  оставаться  в-Ьрнымъ  „Вильгельму5Телю**  Флорхана,  раз- </w:t>
      </w:r>
      <w:r>
        <w:br/>
      </w:r>
      <w:r>
        <w:t xml:space="preserve">деленному на  четыре  „книги**.  Самъ  Вадимъ,  его  отецъ  Роде- </w:t>
      </w:r>
      <w:r>
        <w:br/>
      </w:r>
      <w:r>
        <w:t xml:space="preserve">гастъ  и  другъ  посл^дняго  Гостомыслъ  являются   представите- </w:t>
      </w:r>
      <w:r>
        <w:br/>
      </w:r>
      <w:r>
        <w:t xml:space="preserve">лями древней  свободы  и  независимости  Новгорода, — ^новая  черта </w:t>
      </w:r>
      <w:r>
        <w:br/>
      </w:r>
      <w:r>
        <w:t xml:space="preserve">сходства  съ  героями  Флорханова  „Вильгельма  Теля!*.  Жуковсюй </w:t>
      </w:r>
      <w:r>
        <w:br/>
      </w:r>
      <w:r>
        <w:t xml:space="preserve">напечаталъ  только  первую  книгу  „Вадима  Новгородскаго**.  Неиз- </w:t>
      </w:r>
      <w:r>
        <w:br/>
      </w:r>
      <w:r>
        <w:t xml:space="preserve">вестно, почему  осталось  неоконченнымъ  это  произведете,  ко-  « </w:t>
      </w:r>
      <w:r>
        <w:br/>
      </w:r>
      <w:r>
        <w:t xml:space="preserve">торое  открывается  такимъ  торжественнымъ  воззвашемъ:  „Ояси- </w:t>
      </w:r>
      <w:r>
        <w:br/>
      </w:r>
      <w:r>
        <w:t xml:space="preserve">вись,  пепелъ  протекшаго!  Т-Ьни  героевъ  и  великихъ/  возстаньте </w:t>
      </w:r>
      <w:r>
        <w:br/>
      </w:r>
      <w:r>
        <w:t xml:space="preserve">изъ  гробовыхъ  развалинъ!  Явитесь,  явитесь  при  блеске  месяца </w:t>
      </w:r>
      <w:r>
        <w:br/>
      </w:r>
      <w:r>
        <w:t xml:space="preserve">еъ  грозномъ  величШ  Дерзаю    пгьть    вашу   славу^    дерзаю    сыпать </w:t>
      </w:r>
      <w:r>
        <w:br/>
      </w:r>
      <w:r>
        <w:t xml:space="preserve">цетьты  на  мги/истые   камни   моггиаъ    ваутхъ",   Флор1анъ   также </w:t>
      </w:r>
      <w:r>
        <w:br/>
      </w:r>
      <w:r>
        <w:t xml:space="preserve">называетъ  свое  сочинете  „п-Ьснями**  и,  по  примеру  эпическихъ </w:t>
      </w:r>
      <w:r>
        <w:br/>
      </w:r>
      <w:r>
        <w:t xml:space="preserve">поэмъ,  такъ  излагаетъ  въ  самомъ  начал*  „Вильгельма  Теля** </w:t>
      </w:r>
      <w:r>
        <w:br/>
      </w:r>
      <w:r>
        <w:t xml:space="preserve">предметъ  этихъ   п'Ьсенъ:  „Друзья  добродетели,  великодупгаые </w:t>
      </w:r>
      <w:r>
        <w:br/>
      </w:r>
      <w:r>
        <w:t xml:space="preserve">смертные,  всегда  готовые  умереть  за  свою  независимость,  ды- </w:t>
      </w:r>
      <w:r>
        <w:br/>
      </w:r>
      <w:r>
        <w:t xml:space="preserve">шапце  для  блага  человечества,  склоните  слухъ  къ  моимъ  п*- </w:t>
      </w:r>
      <w:r>
        <w:br/>
      </w:r>
      <w:r>
        <w:t xml:space="preserve">снямъ!  Пршдите  внимать,  какъ  единый  челов'Ькъ,  рожденный </w:t>
      </w:r>
      <w:r>
        <w:br/>
      </w:r>
      <w:r>
        <w:t xml:space="preserve">въ  странЬ  дикой,  посреди  народа,  согбеннаго  подъ  карагощимъ </w:t>
      </w:r>
      <w:r>
        <w:br/>
      </w:r>
      <w:r>
        <w:t xml:space="preserve">жезломъ  б-ЬдстиШ,  однимъ   своимъ   мужествомъ   воздвигнулъ </w:t>
      </w:r>
      <w:r>
        <w:br/>
      </w:r>
      <w:r>
        <w:t xml:space="preserve">снова  падппй  народъ  сей,  далъ  новое  существо  ему  и  научилъ </w:t>
      </w:r>
      <w:r>
        <w:br/>
      </w:r>
      <w:r>
        <w:t xml:space="preserve">его    знать   свои  права,  открытия  намъ   самою   натурою,  и  толь </w:t>
      </w:r>
      <w:r>
        <w:br/>
      </w:r>
      <w:r>
        <w:t xml:space="preserve">долго  скрываемыя  отъ  насъ  злобою  и  нев'Ьжествомъ. — Сей  че- </w:t>
      </w:r>
      <w:r>
        <w:br/>
      </w:r>
      <w:r>
        <w:t xml:space="preserve">лов'Ькъ, сынъ  природы,  возв-Ьстиль    громогласно    законы  своей</w:t>
      </w:r>
    </w:p>
    <w:p>
      <w:pPr>
        <w:pStyle w:val="Normal"/>
      </w:pPr>
      <w:r>
        <w:t xml:space="preserve">438  ЖУК0ВСК1Й.</w:t>
      </w:r>
    </w:p>
    <w:p>
      <w:pPr>
        <w:pStyle w:val="Normal"/>
      </w:pPr>
      <w:r>
        <w:t xml:space="preserve">матери,  ополчился  на  поддержаше  ихъ,  возбудилъ  своихъ  со- </w:t>
      </w:r>
      <w:r>
        <w:br/>
      </w:r>
      <w:r>
        <w:t xml:space="preserve">отечественниковъ,  усыплеппыхъ  подъ  бременемъ  оковъ,  поб'Ьдилъ, </w:t>
      </w:r>
      <w:r>
        <w:br/>
      </w:r>
      <w:r>
        <w:t xml:space="preserve">рад(гЪялъ  цринства,  противу  ему  поставленныя,  и,  въ  В'Ьк'Ь  ди- </w:t>
      </w:r>
      <w:r>
        <w:br/>
      </w:r>
      <w:r>
        <w:t xml:space="preserve">костей и  непросв-Ьщешл,  посреди  утесовъ  необитаемыхъ,  соору- </w:t>
      </w:r>
      <w:r>
        <w:br/>
      </w:r>
      <w:r>
        <w:t xml:space="preserve">дилъ  святую  обитель  разсудку  и,  добродетели"  (стр.  1 — 2).  Такъ, </w:t>
      </w:r>
      <w:r>
        <w:br/>
      </w:r>
      <w:r>
        <w:t xml:space="preserve">въ  „Вильгельм-Ь  Тел-Ь"  Флорхана  обычное  обращеше  эпическаго </w:t>
      </w:r>
      <w:r>
        <w:br/>
      </w:r>
      <w:r>
        <w:t xml:space="preserve">„пЪвца"  къ  муз-Ь  зам-Ьнено  обращешемъ  къ  друзьямъ  свободы. </w:t>
      </w:r>
      <w:r>
        <w:br/>
      </w:r>
      <w:r>
        <w:t xml:space="preserve">„Не  призываю  тебя  въ  часъ  сей,  небесная  поэз1я!  (объясняетъ </w:t>
      </w:r>
      <w:r>
        <w:br/>
      </w:r>
      <w:r>
        <w:t xml:space="preserve">Флор1анъ).  Пускай  волшебная  кисть  троя  украшаетъ  героевъ, </w:t>
      </w:r>
      <w:r>
        <w:br/>
      </w:r>
      <w:r>
        <w:t xml:space="preserve">которымъ  нужны  украшешя.  Цв-Ьты  твои  обезобразятъ  лот </w:t>
      </w:r>
      <w:r>
        <w:br/>
      </w:r>
      <w:r>
        <w:t xml:space="preserve">героя;  в-Ьнецъ  твой  неприличенъ  его  челу  угрюмому...  Не  дер- </w:t>
      </w:r>
      <w:r>
        <w:br/>
      </w:r>
      <w:r>
        <w:t xml:space="preserve">зай коснуться  его  мрачному  величгю,  оставь  ему  простую  его </w:t>
      </w:r>
      <w:r>
        <w:br/>
      </w:r>
      <w:r>
        <w:t xml:space="preserve">одежду  и  неукрашенный  лукъ  его...  Следуй  издали  по  стопамъ </w:t>
      </w:r>
      <w:r>
        <w:br/>
      </w:r>
      <w:r>
        <w:t xml:space="preserve">его  и  робкою  рукою  разсыпай  дшае  г^тыпы  шиповника  на  пупт, </w:t>
      </w:r>
      <w:r>
        <w:br/>
      </w:r>
      <w:r>
        <w:t xml:space="preserve">по  которому  проходить  онъ"  (стр.  2 — 3).  Повидимому,  Вадимъ </w:t>
      </w:r>
      <w:r>
        <w:br/>
      </w:r>
      <w:r>
        <w:t xml:space="preserve">Жуковскаго  одушевленъ  тЬми  же  „мечтами",  которыя  осуще- </w:t>
      </w:r>
      <w:r>
        <w:br/>
      </w:r>
      <w:r>
        <w:t xml:space="preserve">ствляетъ  Вильгельмъ  Флорхана:  „онъ  воображалъ  себя  граждапи- </w:t>
      </w:r>
      <w:r>
        <w:br/>
      </w:r>
      <w:r>
        <w:t xml:space="preserve">помъ  великаго  Новгорода,  воиномъ,  поб-Ьдителемь,  видЬлъ  Го- </w:t>
      </w:r>
      <w:r>
        <w:br/>
      </w:r>
      <w:r>
        <w:t xml:space="preserve">стомысла  въ  его  величш,  грознымъ  полководцемъ;  вид-Ьдъ </w:t>
      </w:r>
      <w:r>
        <w:br/>
      </w:r>
      <w:r>
        <w:t xml:space="preserve">славянъ,  благословляюпщхъ  память  изгнанника  Родегаста... </w:t>
      </w:r>
      <w:r>
        <w:br/>
      </w:r>
      <w:r>
        <w:t xml:space="preserve">славу,  благоденствхе  могуп1;аго  народа,  уяьасъ  враговъ  его"  ^"1 </w:t>
      </w:r>
      <w:r>
        <w:br/>
      </w:r>
      <w:r>
        <w:t xml:space="preserve">Въ  1802  году,  занимаясь  переводомъ  Флорханова  „Вильгельма </w:t>
      </w:r>
      <w:r>
        <w:br/>
      </w:r>
      <w:r>
        <w:t xml:space="preserve">Теля",  ЖуковскШ  увлекался  этимъ  вольнолюбивымъ  героемъ </w:t>
      </w:r>
      <w:r>
        <w:br/>
      </w:r>
      <w:r>
        <w:t xml:space="preserve">и,  следуя  литературному  предашю  русскому  ХУШ  в-Ька,  вид-Ьдъ </w:t>
      </w:r>
      <w:r>
        <w:br/>
      </w:r>
      <w:r>
        <w:t xml:space="preserve">въ  Гостомысл'Ь  и  Вадим'Ь  запщтниковъ  республиканской  свободы </w:t>
      </w:r>
      <w:r>
        <w:br/>
      </w:r>
      <w:r>
        <w:t xml:space="preserve">великаго  Новгорода  и  пытался  „восп'Ьть  славу  этихъ  героевъ". </w:t>
      </w:r>
      <w:r>
        <w:br/>
      </w:r>
      <w:r>
        <w:t xml:space="preserve">Вспоминая  въ  1806  году  „Дружеское  Литературное  общество** </w:t>
      </w:r>
      <w:r>
        <w:br/>
      </w:r>
      <w:r>
        <w:t xml:space="preserve">1801—1802  годовъ,  когда  душою  его  былъ  Андрей  Тургеневъ, </w:t>
      </w:r>
      <w:r>
        <w:br/>
      </w:r>
      <w:r>
        <w:t xml:space="preserve">ЖуковскШ  скорбитъ  о  расторженш  этого  союза:</w:t>
      </w:r>
    </w:p>
    <w:p>
      <w:pPr>
        <w:pStyle w:val="Normal"/>
      </w:pPr>
      <w:r>
        <w:t xml:space="preserve">о  братья,  о  друзья!  гдп  нашъ  священный  кругг? </w:t>
      </w:r>
      <w:r>
        <w:br/>
      </w:r>
      <w:r>
        <w:t xml:space="preserve">Гдгъ  пгьсни  пламенны  и  музамъ,  и  свободп?</w:t>
      </w:r>
    </w:p>
    <w:p>
      <w:pPr>
        <w:pStyle w:val="Normal"/>
      </w:pPr>
      <w:r>
        <w:t xml:space="preserve">И  гд*  же  вы,  друзья?... </w:t>
      </w:r>
      <w:r>
        <w:br/>
      </w:r>
      <w:r>
        <w:t xml:space="preserve">Одинъ  *'* — минутный  цв'Ьтъ — почилъ  и  непробудно, </w:t>
      </w:r>
      <w:r>
        <w:br/>
      </w:r>
      <w:r>
        <w:t xml:space="preserve">И  гробъ  безвременный  любовь  кропить  слезой. </w:t>
      </w:r>
      <w:r>
        <w:br/>
      </w:r>
      <w:r>
        <w:t xml:space="preserve">Другой...  о  небо  правосудно  *"'.</w:t>
      </w:r>
    </w:p>
    <w:p>
      <w:pPr>
        <w:pStyle w:val="Normal"/>
      </w:pPr>
      <w:r>
        <w:t xml:space="preserve">Печатая  первую  часть  „Вадима  Новгородскаго**  въ  „В'ЬстшпЛ </w:t>
      </w:r>
      <w:r>
        <w:br/>
      </w:r>
      <w:r>
        <w:t xml:space="preserve">Европы"  1803  года,  ЖуковскШ  посвящаетъ  ее  памяти  „недавно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ЖУК0ВСК1Й.  439</w:t>
      </w:r>
    </w:p>
    <w:p>
      <w:pPr>
        <w:pStyle w:val="Normal"/>
      </w:pPr>
      <w:r>
        <w:t xml:space="preserve">умершаго**  Андрея  Тургенева.  Продолжешя  ^Вадима"  не  было^^ </w:t>
      </w:r>
      <w:r>
        <w:br/>
      </w:r>
      <w:r>
        <w:t xml:space="preserve">Прошло  около  четырнадцати  лЪтъ  со  времени  напечататя  „Ва- </w:t>
      </w:r>
      <w:r>
        <w:br/>
      </w:r>
      <w:r>
        <w:t xml:space="preserve">дима Новгородскаго".  Къ  душ*  поэта  гЬснйлась  снова  „съ  тол- </w:t>
      </w:r>
      <w:r>
        <w:br/>
      </w:r>
      <w:r>
        <w:t xml:space="preserve">пой знакомыхъ  пргмгсдтъшй"  мечта,</w:t>
      </w:r>
    </w:p>
    <w:p>
      <w:pPr>
        <w:pStyle w:val="Normal"/>
      </w:pPr>
      <w:r>
        <w:t xml:space="preserve">Воздушная  подруга  юныхъ  дней...</w:t>
      </w:r>
    </w:p>
    <w:p>
      <w:pPr>
        <w:pStyle w:val="Normal"/>
      </w:pPr>
      <w:r>
        <w:t xml:space="preserve">Поэтъ  наслаждается  воспоминашями  прошлаго.  Къ  мечтЪ, </w:t>
      </w:r>
      <w:r>
        <w:br/>
      </w:r>
      <w:r>
        <w:t xml:space="preserve">своему  благодатному  генш,  онъ  обращается  съ  словами:</w:t>
      </w:r>
    </w:p>
    <w:p>
      <w:pPr>
        <w:pStyle w:val="Normal"/>
      </w:pPr>
      <w:r>
        <w:t xml:space="preserve">Ты  образы  веселыхъ  лгыпъ  примчала — </w:t>
      </w:r>
      <w:r>
        <w:br/>
      </w:r>
      <w:r>
        <w:t xml:space="preserve">И  много  мильисъ  пгьсенъ  возстаетъ; </w:t>
      </w:r>
      <w:r>
        <w:br/>
      </w:r>
      <w:r>
        <w:t xml:space="preserve">И  то.  ч-Ьмъ  жизнь  столь  н-Ькогда  плЪняла, </w:t>
      </w:r>
      <w:r>
        <w:br/>
      </w:r>
      <w:r>
        <w:t xml:space="preserve">Что  Рокъ,  отнявъ,  назадъ  не  отдаетъ. </w:t>
      </w:r>
      <w:r>
        <w:br/>
      </w:r>
      <w:r>
        <w:t xml:space="preserve">То  все  опять  душа  моя  узнала; </w:t>
      </w:r>
      <w:r>
        <w:br/>
      </w:r>
      <w:r>
        <w:t xml:space="preserve">Проснулась  Скорбь,  и  Жалоба  зоветъ. </w:t>
      </w:r>
      <w:r>
        <w:br/>
      </w:r>
      <w:r>
        <w:t xml:space="preserve">Сопутниковъ,  съ  пути  согиедшихъ  угреокде^ </w:t>
      </w:r>
      <w:r>
        <w:br/>
      </w:r>
      <w:r>
        <w:t xml:space="preserve">И  зд-Ьсь  вотще  пов-Ьрившихъ  надежд*.</w:t>
      </w:r>
    </w:p>
    <w:p>
      <w:pPr>
        <w:pStyle w:val="Normal"/>
      </w:pPr>
      <w:r>
        <w:t xml:space="preserve">Такимъ  элегическимъ  обращешемъ  къ  прошедшему  сопро- </w:t>
      </w:r>
      <w:r>
        <w:br/>
      </w:r>
      <w:r>
        <w:t xml:space="preserve">вождаетъ  Жуковск1й  появлеше  въ  св'Ьтъ  баллады  ^^Вадимъ"  ^", </w:t>
      </w:r>
      <w:r>
        <w:br/>
      </w:r>
      <w:r>
        <w:t xml:space="preserve">составляющ;ей  вторую  часть  „Двенадцати  спящихъ  д'Ьвъ".</w:t>
      </w:r>
    </w:p>
    <w:p>
      <w:pPr>
        <w:pStyle w:val="Normal"/>
      </w:pPr>
      <w:r>
        <w:t xml:space="preserve">Къ  нимъ  не  дойдутъ  послгъдмей  пгьсни  звуки,</w:t>
      </w:r>
    </w:p>
    <w:p>
      <w:pPr>
        <w:pStyle w:val="Normal"/>
      </w:pPr>
      <w:r>
        <w:t xml:space="preserve">т.-е.  баллады  „Вадимъ".  Что  же  разум-Ьеть  поэтъ  подъ  первою </w:t>
      </w:r>
      <w:r>
        <w:br/>
      </w:r>
      <w:r>
        <w:t xml:space="preserve">п^Ьснш:  „Громобоя"  или  „Вадима  Новгород скаго"?  Мы  думаемъ </w:t>
      </w:r>
      <w:r>
        <w:br/>
      </w:r>
      <w:r>
        <w:t xml:space="preserve">что  Жуковск1й  им-Ьлъ  въ  виду  второе  произведете.  На  это  ука- </w:t>
      </w:r>
      <w:r>
        <w:br/>
      </w:r>
      <w:r>
        <w:t xml:space="preserve">зываютъ  сл'Ьдующхе  стихи,  въ  которыхъ  повторяется  только-что </w:t>
      </w:r>
      <w:r>
        <w:br/>
      </w:r>
      <w:r>
        <w:t xml:space="preserve">приведенная  нами  изъ  стихотворешя  „Вечеръ"  жалоба:</w:t>
      </w:r>
    </w:p>
    <w:p>
      <w:pPr>
        <w:pStyle w:val="Normal"/>
      </w:pPr>
      <w:r>
        <w:t xml:space="preserve">РазсЬянъ  кругъ,  гд-Ь  первую  я  п^лъ;</w:t>
      </w:r>
    </w:p>
    <w:p>
      <w:pPr>
        <w:pStyle w:val="Normal"/>
      </w:pPr>
      <w:r>
        <w:t xml:space="preserve">Не  встр-Ьтятъ  ихъ  (звуковъ  новой  п-ёсни)  простертый  къ  нимъ  руки.</w:t>
      </w:r>
    </w:p>
    <w:p>
      <w:pPr>
        <w:pStyle w:val="Normal"/>
      </w:pPr>
      <w:r>
        <w:t xml:space="preserve">Прехрасный  сонъ  ихъ  о/сизни  улешгълъ;</w:t>
      </w:r>
    </w:p>
    <w:p>
      <w:pPr>
        <w:pStyle w:val="Normal"/>
      </w:pPr>
      <w:r>
        <w:t xml:space="preserve">Другихъ  умчалъ  могущ1й  духъ  разлуки;</w:t>
      </w:r>
    </w:p>
    <w:p>
      <w:pPr>
        <w:pStyle w:val="Normal"/>
      </w:pPr>
      <w:r>
        <w:t xml:space="preserve">Счастливый  край,  ихъ  знавшШ,  опуст-Ьлъ;</w:t>
      </w:r>
    </w:p>
    <w:p>
      <w:pPr>
        <w:pStyle w:val="Normal"/>
      </w:pPr>
      <w:r>
        <w:t xml:space="preserve">Р(1збросаны  по  всгъмъ  дорогамъ  .игра!...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Поэтъ,  очевидно,  вспоминаетъ  не  о  своемъ  домашнемъ  кружкЪ </w:t>
      </w:r>
      <w:r>
        <w:br/>
      </w:r>
      <w:r>
        <w:t xml:space="preserve">„милыхъ**,  переселившихся  въ  Дерптъ,  а  о  кружк-Ь  „ Дружескаго </w:t>
      </w:r>
      <w:r>
        <w:br/>
      </w:r>
      <w:r>
        <w:t xml:space="preserve">литературнаго  общества",  изъ  котораго  вырванъ  былъ  смерт1ю </w:t>
      </w:r>
      <w:r>
        <w:br/>
      </w:r>
      <w:r>
        <w:t xml:space="preserve">Андрей  .Тургеневъ,  и   члены  котораго  изъ  „счастливаго    края</w:t>
      </w:r>
    </w:p>
    <w:p>
      <w:pPr>
        <w:pStyle w:val="Normal"/>
      </w:pPr>
      <w:r>
        <w:t xml:space="preserve">440  ЖУК0ВСК1Й.</w:t>
      </w:r>
    </w:p>
    <w:p>
      <w:pPr>
        <w:pStyle w:val="Normal"/>
      </w:pPr>
      <w:r>
        <w:t xml:space="preserve">(Москвы)  разбрелись  по  вс-Ьмъ  дорогамъ  М1ра**.  Вадимъ  балладн </w:t>
      </w:r>
      <w:r>
        <w:br/>
      </w:r>
      <w:r>
        <w:t xml:space="preserve">все  тотъ  же  Вадимъ  НовгородскШ:</w:t>
      </w:r>
    </w:p>
    <w:p>
      <w:pPr>
        <w:pStyle w:val="Normal"/>
      </w:pPr>
      <w:r>
        <w:t xml:space="preserve">Въ  великомъ  Новград'Ь  Вадимъ</w:t>
      </w:r>
    </w:p>
    <w:p>
      <w:pPr>
        <w:pStyle w:val="Normal"/>
      </w:pPr>
      <w:r>
        <w:t xml:space="preserve">Пл-Ёнялъ  всЬхъ  красотою,  178</w:t>
      </w:r>
    </w:p>
    <w:p>
      <w:pPr>
        <w:pStyle w:val="Normal"/>
      </w:pPr>
      <w:r>
        <w:t xml:space="preserve">И  дерзкимъ  мужествомъ  своимъ,</w:t>
      </w:r>
    </w:p>
    <w:p>
      <w:pPr>
        <w:pStyle w:val="Normal"/>
      </w:pPr>
      <w:r>
        <w:t xml:space="preserve">И  сердца  простотою. </w:t>
      </w:r>
      <w:r>
        <w:br/>
      </w:r>
      <w:r>
        <w:t xml:space="preserve">Егоут-Ьха  по  л-Ьсамъ</w:t>
      </w:r>
    </w:p>
    <w:p>
      <w:pPr>
        <w:pStyle w:val="Normal"/>
      </w:pPr>
      <w:r>
        <w:t xml:space="preserve">Скитаться  за  зв']^рями; </w:t>
      </w:r>
      <w:r>
        <w:br/>
      </w:r>
      <w:r>
        <w:t xml:space="preserve">Ужасный  вепрямъ  и  волкамъ</w:t>
      </w:r>
    </w:p>
    <w:p>
      <w:pPr>
        <w:pStyle w:val="Normal"/>
      </w:pPr>
      <w:r>
        <w:t xml:space="preserve">Разящими  стр'Ьлами ....  ^^^.</w:t>
      </w:r>
    </w:p>
    <w:p>
      <w:pPr>
        <w:pStyle w:val="Normal"/>
      </w:pPr>
      <w:r>
        <w:t xml:space="preserve">Но  мечты  Вадима  повести  теперь  (въ  баллад'Ь)  изменились:</w:t>
      </w:r>
    </w:p>
    <w:p>
      <w:pPr>
        <w:pStyle w:val="Normal"/>
      </w:pPr>
      <w:r>
        <w:t xml:space="preserve">Въ  немъ  скорбь  о  неизв'Ьстномъ. </w:t>
      </w:r>
      <w:r>
        <w:br/>
      </w:r>
      <w:r>
        <w:t xml:space="preserve">Стремленье  вдаль,  любви  тоска» </w:t>
      </w:r>
      <w:r>
        <w:br/>
      </w:r>
      <w:r>
        <w:t xml:space="preserve">Томлеше  разлуки  *»•.</w:t>
      </w:r>
    </w:p>
    <w:p>
      <w:pPr>
        <w:pStyle w:val="Normal"/>
      </w:pPr>
      <w:r>
        <w:t xml:space="preserve">!'  И  Вадимъ  баллады  является  освободителемъ  не  родины  отъ </w:t>
      </w:r>
      <w:r>
        <w:br/>
      </w:r>
      <w:r>
        <w:t xml:space="preserve">ига  иноплеменниковъ,  а  двенадцати  спящихъ  д^въ.  Такъ  изме- </w:t>
      </w:r>
      <w:r>
        <w:br/>
      </w:r>
      <w:r>
        <w:t xml:space="preserve">нился идеалъ  поэта  въ  перходъ  времени  съ  1802  по  1817  годъ. </w:t>
      </w:r>
      <w:r>
        <w:br/>
      </w:r>
      <w:r>
        <w:t xml:space="preserve">Не-много  уц-Ьл^ло  въ  Вадим*  баллады  отъ  Флорханова  Виль- </w:t>
      </w:r>
      <w:r>
        <w:br/>
      </w:r>
      <w:r>
        <w:t xml:space="preserve">гельма Теля... </w:t>
      </w:r>
      <w:r>
        <w:br/>
      </w:r>
      <w:r>
        <w:t xml:space="preserve">^  Но  въ  1802  г.  Флор1анъ  занималъЖуковскаго.  Кром*  „Виль- </w:t>
      </w:r>
      <w:r>
        <w:br/>
      </w:r>
      <w:r>
        <w:t xml:space="preserve">гельма Теля**,  переводчикъ  „Сельскаго  кладбища"  перелагаетъ </w:t>
      </w:r>
      <w:r>
        <w:br/>
      </w:r>
      <w:r>
        <w:t xml:space="preserve">на  русск1й  языкъ  и  „нов'Ьйшее  сочинете  Флор1ана" — сищшй- </w:t>
      </w:r>
      <w:r>
        <w:br/>
      </w:r>
      <w:r>
        <w:t xml:space="preserve">скуго  повесть  „Розальба".  Одно  изъ  главныхъ  Д'Ьйствующихъ </w:t>
      </w:r>
      <w:r>
        <w:br/>
      </w:r>
      <w:r>
        <w:t xml:space="preserve">лицъ  пов'Ьсти  —  „колдунья-жидовка".  Герцогиня  Розальба  про- </w:t>
      </w:r>
      <w:r>
        <w:br/>
      </w:r>
      <w:r>
        <w:t xml:space="preserve">сить у  нея  сов'Ьта,  какъ  возвратить  утраченную  любовь  горячо </w:t>
      </w:r>
      <w:r>
        <w:br/>
      </w:r>
      <w:r>
        <w:t xml:space="preserve">любимаго  ею  мужа.  Жидовка  знаетъ  только  одно  средство  къ </w:t>
      </w:r>
      <w:r>
        <w:br/>
      </w:r>
      <w:r>
        <w:t xml:space="preserve">тому:  „За  полмили  отъ  Палермы,  на  Карлюнской  дорогЬ  находится </w:t>
      </w:r>
      <w:r>
        <w:br/>
      </w:r>
      <w:r>
        <w:t xml:space="preserve">небольшая  часовня,  окруя^енная  глубокимъ  рвомъ;  деревянный </w:t>
      </w:r>
      <w:r>
        <w:br/>
      </w:r>
      <w:r>
        <w:t xml:space="preserve">мостъ  ведетъ  къ  часовне,  вокругъ  которой  сд^ланъ  изъ  камней </w:t>
      </w:r>
      <w:r>
        <w:br/>
      </w:r>
      <w:r>
        <w:t xml:space="preserve">подмостокъ,  шириною  въ  полфута.  Надъ  нимъ  в-Ьсять  на  сгЬн* </w:t>
      </w:r>
      <w:r>
        <w:br/>
      </w:r>
      <w:r>
        <w:t xml:space="preserve">гЬла  преступниковъ,  судимыхъ  въ  Палерм-Ь.  Они  остаются  тамъ </w:t>
      </w:r>
      <w:r>
        <w:br/>
      </w:r>
      <w:r>
        <w:t xml:space="preserve">до  тЪхъ  поръ,  пока  не  упадутъ  въ  ровъ,  который  служить  имъ </w:t>
      </w:r>
      <w:r>
        <w:br/>
      </w:r>
      <w:r>
        <w:t xml:space="preserve">гробомъ.  Естьли  вы  им'Ьете  столько  мужества  или  любви,  чтобы </w:t>
      </w:r>
      <w:r>
        <w:br/>
      </w:r>
      <w:r>
        <w:t xml:space="preserve">итти  къ  часовн*  одной,  ночью,  стать  на  подмостокъ  и  отрезать </w:t>
      </w:r>
      <w:r>
        <w:br/>
      </w:r>
      <w:r>
        <w:t xml:space="preserve">л-Ьвою  рукою  волосы  у  перваго  трупа,  который  вамъ  попадется; </w:t>
      </w:r>
      <w:r>
        <w:br/>
      </w:r>
      <w:r>
        <w:t xml:space="preserve">то  я  отвечаю  за  прочее.  Но  непременно  должны  вы  итти  одн* </w:t>
      </w:r>
      <w:r>
        <w:br/>
      </w:r>
      <w:r>
        <w:t xml:space="preserve">и  въ  самую  полночь"  ^^^  Интересъ  новеллы  сосредоточивается</w:t>
      </w:r>
    </w:p>
    <w:p>
      <w:pPr>
        <w:pStyle w:val="Normal"/>
      </w:pPr>
      <w:r>
        <w:t xml:space="preserve">ЖУК0ВСК1Й.  441</w:t>
      </w:r>
    </w:p>
    <w:p>
      <w:pPr>
        <w:pStyle w:val="Normal"/>
      </w:pPr>
      <w:r>
        <w:t xml:space="preserve">на  разсказЪ  объ  этомъ  страшномъ  путешествш.  Будущему  „бал- </w:t>
      </w:r>
      <w:r>
        <w:br/>
      </w:r>
      <w:r>
        <w:t xml:space="preserve">ладнику**  рано  начали  нравиться  подобные  разсказы.</w:t>
      </w:r>
    </w:p>
    <w:p>
      <w:pPr>
        <w:pStyle w:val="Normal"/>
      </w:pPr>
      <w:r>
        <w:t xml:space="preserve">Г.  Загаринъ  не  останавливается  на  этихъ  раннихъ  перево- </w:t>
      </w:r>
      <w:r>
        <w:br/>
      </w:r>
      <w:r>
        <w:t xml:space="preserve">дахъ,  на  первыхъ  литературныхъ  авторитетахъ  Жуковскаго,  не </w:t>
      </w:r>
      <w:r>
        <w:br/>
      </w:r>
      <w:r>
        <w:t xml:space="preserve">отказывая,  впрочемъ,  Флорхану  во  „влгяпги"  на  первую  ориги- </w:t>
      </w:r>
      <w:r>
        <w:br/>
      </w:r>
      <w:r>
        <w:t xml:space="preserve">нальную повесть  нашего  поэта.  Между  тЬмъ  Флор1анъ  еще </w:t>
      </w:r>
      <w:r>
        <w:br/>
      </w:r>
      <w:r>
        <w:t xml:space="preserve">долго  продолжалъ  пользоваться  симпатхями  и  внимашемъ  Жу- </w:t>
      </w:r>
      <w:r>
        <w:br/>
      </w:r>
      <w:r>
        <w:t xml:space="preserve">ковскаго. Посл-Ьдтй  печатаетъ  въ  1805  году  свой  переводъ </w:t>
      </w:r>
      <w:r>
        <w:br/>
      </w:r>
      <w:r>
        <w:t xml:space="preserve">Флор1анова  ,,Донъ-Кихота".  Объ  этомъ  трудЪ  Жуковскаго  г.  Зага- </w:t>
      </w:r>
      <w:r>
        <w:br/>
      </w:r>
      <w:r>
        <w:t xml:space="preserve">ринъ говорить:  „Поздн-Ье,  по  заказу  Платона  Петровича  Бекетова, </w:t>
      </w:r>
      <w:r>
        <w:br/>
      </w:r>
      <w:r>
        <w:t xml:space="preserve">им^вшаго  свою  превосходную  типографш,  перевелъ  онъ  „Донъ- </w:t>
      </w:r>
      <w:r>
        <w:br/>
      </w:r>
      <w:r>
        <w:t xml:space="preserve">Кихота"  съ  перевода  Флоргапова,  Переводъ  этотъ  былъ  изящно  из- </w:t>
      </w:r>
      <w:r>
        <w:br/>
      </w:r>
      <w:r>
        <w:t xml:space="preserve">данъ  въ  1804 — 1806  годахъ  съ  картинками  и  двумя  портретами — </w:t>
      </w:r>
      <w:r>
        <w:br/>
      </w:r>
      <w:r>
        <w:t xml:space="preserve">Сервантеса  иФлорхана,  въ  шести  небольшихъ  томахъ.Въ  переводЬ </w:t>
      </w:r>
      <w:r>
        <w:br/>
      </w:r>
      <w:r>
        <w:t xml:space="preserve">были  хорошо  переданы  пословицы  Санхо-Пансы,  и  стихи  ро- </w:t>
      </w:r>
      <w:r>
        <w:br/>
      </w:r>
      <w:r>
        <w:t xml:space="preserve">мансовъ  обратили  внимате  своими  достоинствами"  (стр.  51).  Въ </w:t>
      </w:r>
      <w:r>
        <w:br/>
      </w:r>
      <w:r>
        <w:t xml:space="preserve">третьемъ  „приложеши"  (стр.  ХУШ— XXXIX)  г.  Загаринъ  перепе- </w:t>
      </w:r>
      <w:r>
        <w:br/>
      </w:r>
      <w:r>
        <w:t xml:space="preserve">чатываетъ  несколько  главъ  изъ  этого  перевода.  На  заглавномъ </w:t>
      </w:r>
      <w:r>
        <w:br/>
      </w:r>
      <w:r>
        <w:t xml:space="preserve">лисгЬ  „Донъ-Кихота"  въ  перевод*  Жуковскаго  действительно </w:t>
      </w:r>
      <w:r>
        <w:br/>
      </w:r>
      <w:r>
        <w:t xml:space="preserve">стоитъ:  „Переведено  съ  французскаго  Флорханова  перевода";  но </w:t>
      </w:r>
      <w:r>
        <w:br/>
      </w:r>
      <w:r>
        <w:t xml:space="preserve">г.  Загарину  достаточно  было  прочесть  хотя  Флор1аново  преди- </w:t>
      </w:r>
      <w:r>
        <w:br/>
      </w:r>
      <w:r>
        <w:t xml:space="preserve">словхе  къ  этой  книг-Ь,  переведенное  Жуковскимъ,  чтобы  убе- </w:t>
      </w:r>
      <w:r>
        <w:br/>
      </w:r>
      <w:r>
        <w:t xml:space="preserve">диться, что  Флорхаяъ  не  перевелъ,  а  переделалъ  „Донъ-Кихота". </w:t>
      </w:r>
      <w:r>
        <w:br/>
      </w:r>
      <w:r>
        <w:t xml:space="preserve">Зам-Ьчательно,  что  это  знаменитое  произведете  Сервантеса,  ко- </w:t>
      </w:r>
      <w:r>
        <w:br/>
      </w:r>
      <w:r>
        <w:t xml:space="preserve">торое было  въ  особенномъ  уважети  у  немецкихъ  романтиковъ </w:t>
      </w:r>
      <w:r>
        <w:br/>
      </w:r>
      <w:r>
        <w:t xml:space="preserve">начальнаго  перюда  романтической  школы  ^®^,  переведено  Жу- </w:t>
      </w:r>
      <w:r>
        <w:br/>
      </w:r>
      <w:r>
        <w:t xml:space="preserve">ковскимъ не  съ  немецкихъ,  бол^е  точныхъ  переводовъ  „Донъ- </w:t>
      </w:r>
      <w:r>
        <w:br/>
      </w:r>
      <w:r>
        <w:t xml:space="preserve">Кихота",  а  съ  передгьлки  Флор1ана.  „^е  те  Ьа1е  йе  сопуешг  (пишетъ </w:t>
      </w:r>
      <w:r>
        <w:br/>
      </w:r>
      <w:r>
        <w:t xml:space="preserve">французскШ  переводчикъ  „Донъ-Кихота")  диеГопреи!  ё1ге  геЬи1ё </w:t>
      </w:r>
      <w:r>
        <w:br/>
      </w:r>
      <w:r>
        <w:t xml:space="preserve">раг  ^ие1^ие8  р1а18ап1епе8  ргоЬп^ёев  ои  гёрё1ёе8,  раг  диеЦиез </w:t>
      </w:r>
      <w:r>
        <w:br/>
      </w:r>
      <w:r>
        <w:t xml:space="preserve">1аЫеаих  реи  а^гёаЫе8.  Сегуап1е8  п^араз  Ьощоитз  ёсНаррё  аи  дойЬ </w:t>
      </w:r>
      <w:r>
        <w:br/>
      </w:r>
      <w:r>
        <w:t xml:space="preserve">Ле  зоп  8гёс1е,  е1  сеЫг  Ле  за  паНоп  п'е81  раз  еп  1оиЬ  рогп1  геззетЫапЬ </w:t>
      </w:r>
      <w:r>
        <w:br/>
      </w:r>
      <w:r>
        <w:t xml:space="preserve">аи  поЬге,.,  ^^  К'езрёгап*  рош1  &amp;.1ге  ра88ег  (1ап8  та  1апдие  1ез  соп- </w:t>
      </w:r>
      <w:r>
        <w:br/>
      </w:r>
      <w:r>
        <w:t xml:space="preserve">ИпиеИез  ЬеаЫёз  с[иг  сотрепзеЫ  зь  /оН  сез  1асНез  1ёдёге^,  Уа,\  сш </w:t>
      </w:r>
      <w:r>
        <w:br/>
      </w:r>
      <w:r>
        <w:t xml:space="preserve">йеУо1г  1е8  айЫЬЦг,  еп  айоис'ьззапЬ  сег1агпез  гтадез,  еп  сЬап^^еап! </w:t>
      </w:r>
      <w:r>
        <w:br/>
      </w:r>
      <w:r>
        <w:t xml:space="preserve">^ие1^иеГо^8  &lt;1е8  уегз  ^^ор  ёЫдпёз  йе  по1ге  доШ^  8иг4ои4  еп  8ир- </w:t>
      </w:r>
      <w:r>
        <w:br/>
      </w:r>
      <w:r>
        <w:t xml:space="preserve">ршпап1   1е8  гёрё1Шоп8,  е1  аЬгёдеап1   йез    Идгеззгопз,  пеиуез  запз</w:t>
      </w:r>
    </w:p>
    <w:p>
      <w:pPr>
        <w:pStyle w:val="Normal"/>
      </w:pPr>
      <w:r>
        <w:t xml:space="preserve">442  ЖУК0ВСК1Й.</w:t>
      </w:r>
    </w:p>
    <w:p>
      <w:pPr>
        <w:pStyle w:val="Normal"/>
      </w:pPr>
      <w:r>
        <w:t xml:space="preserve">Лои^е  ^о^8^и'е^^е8  рагигеп1у  таге  Леоепиез  ащоигй^Киг  соттипев, </w:t>
      </w:r>
      <w:r>
        <w:br/>
      </w:r>
      <w:r>
        <w:t xml:space="preserve">еп/гп  еп  зеггапЬ  Ъеаисоир  Хев  гёсИз  ^^  8ирр1ёа11&lt;;  раг  1а  гар1&lt;111ё  а </w:t>
      </w:r>
      <w:r>
        <w:br/>
      </w:r>
      <w:r>
        <w:t xml:space="preserve">Лез  ог11етеп*8  ^ие  ^е  пе  роиуо18  геп(1ге"  ^®*.  Руководствуясь </w:t>
      </w:r>
      <w:r>
        <w:br/>
      </w:r>
      <w:r>
        <w:t xml:space="preserve">этими  соображешями,  Флорханъ  „сократилъ"  „Донъ  -  Кихота**. </w:t>
      </w:r>
      <w:r>
        <w:br/>
      </w:r>
      <w:r>
        <w:t xml:space="preserve">ФранцузскШ  писатель  высказываетъ  такую  надежду:  „Ьез  регвоп- </w:t>
      </w:r>
      <w:r>
        <w:br/>
      </w:r>
      <w:r>
        <w:t xml:space="preserve">пез  1х)1ёгап1;е8,  дш  11'ех1^еп&lt;;  раз  дие  1ои&lt;;  1гайис1;еиг  зе  йёрошИе </w:t>
      </w:r>
      <w:r>
        <w:br/>
      </w:r>
      <w:r>
        <w:t xml:space="preserve">де  8оп  Ьоп  зепз  е1  йе  воп  ^ой1,  реиуеп1  з'еп  гаррог1ег  а  топ  атоиг </w:t>
      </w:r>
      <w:r>
        <w:br/>
      </w:r>
      <w:r>
        <w:t xml:space="preserve">роиг  Сегуапкез  (1е  1'ех1гёше  аНепИоп  диез 'а!  ^^^^^  ^  ^^®  ге1гапсЬег </w:t>
      </w:r>
      <w:r>
        <w:br/>
      </w:r>
      <w:r>
        <w:t xml:space="preserve">йе  зоп  оиуга^^е  дие  се  дш  п'аигоИ;  раз  зетЫё  (11§пе  (1е  1и1  йапз </w:t>
      </w:r>
      <w:r>
        <w:br/>
      </w:r>
      <w:r>
        <w:t xml:space="preserve">1е  пиеп"  ^^^.</w:t>
      </w:r>
    </w:p>
    <w:p>
      <w:pPr>
        <w:pStyle w:val="Normal"/>
      </w:pPr>
      <w:r>
        <w:t xml:space="preserve">Русск1й  дерево дъ  еще  болтъе  свободной  передтълки  ^^  „Галатеи* </w:t>
      </w:r>
      <w:r>
        <w:br/>
      </w:r>
      <w:r>
        <w:t xml:space="preserve">Сервантеса  гЬмъ  же  Флор1аномъ  уже  пом-Ьщень  былъ  въ  „Пр1- </w:t>
      </w:r>
      <w:r>
        <w:br/>
      </w:r>
      <w:r>
        <w:t xml:space="preserve">ятномъ  и  полезномъ  препровождеши  времени".  Уже  современ- </w:t>
      </w:r>
      <w:r>
        <w:br/>
      </w:r>
      <w:r>
        <w:t xml:space="preserve">никъ  Флор1ана,  М.  Ж.  Шенье,  рЪзко  порицалъ  ту  манеру  пере- </w:t>
      </w:r>
      <w:r>
        <w:br/>
      </w:r>
      <w:r>
        <w:t xml:space="preserve">водить, которую  Флорханъ  1филожилъкъ  „Донъ-Кихоту".  „Къ  не- </w:t>
      </w:r>
      <w:r>
        <w:br/>
      </w:r>
      <w:r>
        <w:t xml:space="preserve">счастью онъ  (Флорханъ)  желаетъ  сокращать  и  всЬ  друпя  (крон* </w:t>
      </w:r>
      <w:r>
        <w:br/>
      </w:r>
      <w:r>
        <w:t xml:space="preserve">стихотворныхъ  пьесъ)  части  произведетя;  но  онъ  часто  сокра- </w:t>
      </w:r>
      <w:r>
        <w:br/>
      </w:r>
      <w:r>
        <w:t xml:space="preserve">щаетъ  красоты,  уничтожаетъ  гешальное,— а  не  въ  этомъ  состо- </w:t>
      </w:r>
      <w:r>
        <w:br/>
      </w:r>
      <w:r>
        <w:t xml:space="preserve">итъ  в'Ьрность  перевода.  Онъ  охлаждаетъ  пламень  Сервантеса; </w:t>
      </w:r>
      <w:r>
        <w:br/>
      </w:r>
      <w:r>
        <w:t xml:space="preserve">комикъ  обильный  и  искреннШ  везд-Ь  является  скуднымъ  и </w:t>
      </w:r>
      <w:r>
        <w:br/>
      </w:r>
      <w:r>
        <w:t xml:space="preserve">сдержаннымъ.  Невольно  жал'Ьешь  о  старомъ  переводчик-Ь, </w:t>
      </w:r>
      <w:r>
        <w:br/>
      </w:r>
      <w:r>
        <w:t xml:space="preserve">который  иногда  травеСтируетъ,  но,  по  крайней  м-Ьр*,  не  изув*- </w:t>
      </w:r>
      <w:r>
        <w:br/>
      </w:r>
      <w:r>
        <w:t xml:space="preserve">чиваетъ  своего  оригинала,  желая  его  усовершенствовать"  ^^.  Но </w:t>
      </w:r>
      <w:r>
        <w:br/>
      </w:r>
      <w:r>
        <w:t xml:space="preserve">объ  этомъ  старомъ  переводчик*  „Донъ-Кихота"  на  французскШ </w:t>
      </w:r>
      <w:r>
        <w:br/>
      </w:r>
      <w:r>
        <w:t xml:space="preserve">языкъ, — переводчик'Ь,  который  всего  бол-Ье  старался  быть  в'Ьр- </w:t>
      </w:r>
      <w:r>
        <w:br/>
      </w:r>
      <w:r>
        <w:t xml:space="preserve">нымъ  оригиналу,  Флорханъ  отзывается  очень  невыгодно.  „Знаю </w:t>
      </w:r>
      <w:r>
        <w:br/>
      </w:r>
      <w:r>
        <w:t xml:space="preserve">(говорить  онъ)  что  не  всЬ  французы  читаютъ  его  („ Донъ-Кихота") </w:t>
      </w:r>
      <w:r>
        <w:br/>
      </w:r>
      <w:r>
        <w:t xml:space="preserve">съ  одинакимъ  удовольствхемъ— причина  тому  одинъ  весьма  по- </w:t>
      </w:r>
      <w:r>
        <w:br/>
      </w:r>
      <w:r>
        <w:t xml:space="preserve">средственный переводъ  на  язык*  нашемъ,  въ  которомъ  потеряна </w:t>
      </w:r>
      <w:r>
        <w:br/>
      </w:r>
      <w:r>
        <w:t xml:space="preserve">вся  красота  подлинника,  Мн*  кажется,  переводчикъ  почиталъ </w:t>
      </w:r>
      <w:r>
        <w:br/>
      </w:r>
      <w:r>
        <w:t xml:space="preserve">„Донъ-Кихота"  обыкновеннымъ  романомъ,  который  только  что </w:t>
      </w:r>
      <w:r>
        <w:br/>
      </w:r>
      <w:r>
        <w:t xml:space="preserve">забавенъ.  Онъ  переводилъ  каждое  испанское  слово  француз- </w:t>
      </w:r>
      <w:r>
        <w:br/>
      </w:r>
      <w:r>
        <w:t xml:space="preserve">скимъ,  первымъ  попадавшимся  ему  въ  лексикон*,  безъ  выбора </w:t>
      </w:r>
      <w:r>
        <w:br/>
      </w:r>
      <w:r>
        <w:t xml:space="preserve">и  сравнен1я:  конечно,  забылъ  онъ,  что  въ  род*  комическомъ </w:t>
      </w:r>
      <w:r>
        <w:br/>
      </w:r>
      <w:r>
        <w:t xml:space="preserve">никакое  слово  не  им'Ьетъ  синонима,  что  только  одно  хорошо,  а </w:t>
      </w:r>
      <w:r>
        <w:br/>
      </w:r>
      <w:r>
        <w:t xml:space="preserve">ВС*  друггя  негодны.  Читая  стихи  въ  перевод*,  подумаешь,  что  они </w:t>
      </w:r>
      <w:r>
        <w:br/>
      </w:r>
      <w:r>
        <w:t xml:space="preserve">въ  оригинал*  см*шны  и  дурны:  вм*сто  того  почти  вс*  прхятны,</w:t>
      </w:r>
    </w:p>
    <w:p>
      <w:pPr>
        <w:pStyle w:val="Normal"/>
      </w:pPr>
      <w:r>
        <w:t xml:space="preserve">ЖУК0ВСК1Й.  443</w:t>
      </w:r>
    </w:p>
    <w:p>
      <w:pPr>
        <w:pStyle w:val="Normal"/>
      </w:pPr>
      <w:r>
        <w:t xml:space="preserve">ХОТЯ  немного  натянуты;  но  Сервантъ  писалъ  для  своей  нащи,  ко- </w:t>
      </w:r>
      <w:r>
        <w:br/>
      </w:r>
      <w:r>
        <w:t xml:space="preserve">торой вкусъ  не  сходенъ  съ  нашимъ.  Переводчикъ,  писавппй  для </w:t>
      </w:r>
      <w:r>
        <w:br/>
      </w:r>
      <w:r>
        <w:t xml:space="preserve">насъ,  долженъ  былъ,  сохраняя  мысли  автора^  ослаблять  н'Ькото- </w:t>
      </w:r>
      <w:r>
        <w:br/>
      </w:r>
      <w:r>
        <w:t xml:space="preserve">рыя  выражешя,  иное  смягчать,  и  пуще  всего  писать  плавпымъ  и </w:t>
      </w:r>
      <w:r>
        <w:br/>
      </w:r>
      <w:r>
        <w:t xml:space="preserve">\исшымъ  языкомъ.  Онъ,  кажется,  думалъ  больше  о  верности;  но </w:t>
      </w:r>
      <w:r>
        <w:br/>
      </w:r>
      <w:r>
        <w:t xml:space="preserve">рабская  в-Ьриость  есть  порокъ.  Въ  „Донъ-КихогЬ"  встречаются </w:t>
      </w:r>
      <w:r>
        <w:br/>
      </w:r>
      <w:r>
        <w:t xml:space="preserve">излишки,  черты  худаго  вкуса^  —  для  чего  ихъ  не  выбросить? </w:t>
      </w:r>
      <w:r>
        <w:br/>
      </w:r>
      <w:r>
        <w:t xml:space="preserve">Кто  это  назоветъ  неверностью?  Когда  переводишь  романъ,  и </w:t>
      </w:r>
      <w:r>
        <w:br/>
      </w:r>
      <w:r>
        <w:t xml:space="preserve">тому  подобное,  то  самой  пргятиой  переводъ  есть  конечно  и  самой </w:t>
      </w:r>
      <w:r>
        <w:br/>
      </w:r>
      <w:r>
        <w:t xml:space="preserve">трной"  1^.  Этому  взгляду  Флорхана  на  достоинства  перевода, </w:t>
      </w:r>
      <w:r>
        <w:br/>
      </w:r>
      <w:r>
        <w:t xml:space="preserve">на  обязанности  переводчика  рано  подчинился  ЖуковскШ  и </w:t>
      </w:r>
      <w:r>
        <w:br/>
      </w:r>
      <w:r>
        <w:t xml:space="preserve">оставался  ему  в-Ьренъ  долгое  время.  Этотъ  взглядъ  прово- </w:t>
      </w:r>
      <w:r>
        <w:br/>
      </w:r>
      <w:r>
        <w:t xml:space="preserve">дится въ  стать*  „О  переводахъ  вообще  и  о  переводахъ  сти- </w:t>
      </w:r>
      <w:r>
        <w:br/>
      </w:r>
      <w:r>
        <w:t xml:space="preserve">ховъ  въ  особенности",  переведенной  Жуковскимъ  съ  француз- </w:t>
      </w:r>
      <w:r>
        <w:br/>
      </w:r>
      <w:r>
        <w:t xml:space="preserve">екаго  и  напечатанной  въ  „В-ЬстншсЬ  Европы"  1810  года  (№  3)  ^^. </w:t>
      </w:r>
      <w:r>
        <w:br/>
      </w:r>
      <w:r>
        <w:t xml:space="preserve">Изложенный  зд'Ьсь  правила,  какъ  переводить  стихи  стихами  ^^, </w:t>
      </w:r>
      <w:r>
        <w:br/>
      </w:r>
      <w:r>
        <w:t xml:space="preserve">совершенно  совпадаютъ  съ  вышеприведенными  положетями </w:t>
      </w:r>
      <w:r>
        <w:br/>
      </w:r>
      <w:r>
        <w:t xml:space="preserve">Флорхана,  и  авторъ  статьи,  вполне  последовательно,  ставить </w:t>
      </w:r>
      <w:r>
        <w:br/>
      </w:r>
      <w:r>
        <w:t xml:space="preserve">очень  высоко  „Гомера,  переведеннаго  Попе"  (стр.  37).  „Самый </w:t>
      </w:r>
      <w:r>
        <w:br/>
      </w:r>
      <w:r>
        <w:t xml:space="preserve">пргятный  переводъ  есть,  конечно,  и  самый  верный",  утверждаетъ </w:t>
      </w:r>
      <w:r>
        <w:br/>
      </w:r>
      <w:r>
        <w:t xml:space="preserve">Флорханъ,  Переводная  статья  Жуковскаго  „О  переводахъ"  вто- </w:t>
      </w:r>
      <w:r>
        <w:br/>
      </w:r>
      <w:r>
        <w:t xml:space="preserve">рить этому  тр^бованш:  „Всего  бол'Ье  переводъ  долженъ  быть </w:t>
      </w:r>
      <w:r>
        <w:br/>
      </w:r>
      <w:r>
        <w:t xml:space="preserve">в^ренъ  гармоши,  которой,  см'Ью  сказать,  можно  иногда  жертво- </w:t>
      </w:r>
      <w:r>
        <w:br/>
      </w:r>
      <w:r>
        <w:t xml:space="preserve">вать и  точностью,  и  силою.  Поэз1Я  то  же,  что  музыкальный  ин- </w:t>
      </w:r>
      <w:r>
        <w:br/>
      </w:r>
      <w:r>
        <w:t xml:space="preserve">струментъ,  въ  которомъ  вгьрность  звуковъ  должна  уступить  ихъ </w:t>
      </w:r>
      <w:r>
        <w:br/>
      </w:r>
      <w:r>
        <w:t xml:space="preserve">пргятности*^  ^^^.  Конечно,  эти  взгляды  на  переводъ  прим'Ьняются </w:t>
      </w:r>
      <w:r>
        <w:br/>
      </w:r>
      <w:r>
        <w:t xml:space="preserve">только  къ  поэтическимъ  произведешямъ.  „Переводчикъ  въ  проз* </w:t>
      </w:r>
      <w:r>
        <w:br/>
      </w:r>
      <w:r>
        <w:t xml:space="preserve">(говорить  ЖуковскШ)  есть  рабъ;  переводчикъ  въ  стихахъ  — </w:t>
      </w:r>
      <w:r>
        <w:br/>
      </w:r>
      <w:r>
        <w:t xml:space="preserve">соперникъ...  Подраясатель,  не  будучи  изобр'Ьтателемъ  въ  ц-Ьломъ, </w:t>
      </w:r>
      <w:r>
        <w:br/>
      </w:r>
      <w:r>
        <w:t xml:space="preserve">долженъ  быть  имъ  непрем'Ьнно  по  частямъ;  прекрасное  р'Ьдко </w:t>
      </w:r>
      <w:r>
        <w:br/>
      </w:r>
      <w:r>
        <w:t xml:space="preserve">переходить  изъ  одного  языка  въ  другой,  не  утративъ  нисколько </w:t>
      </w:r>
      <w:r>
        <w:br/>
      </w:r>
      <w:r>
        <w:t xml:space="preserve">своего  совершенства:  что  же  обязанъ  д-Ьлать  переводчикъ?  На- </w:t>
      </w:r>
      <w:r>
        <w:br/>
      </w:r>
      <w:r>
        <w:t xml:space="preserve">ходить у  себя  въ  воображеши  таюя  красоты,  которыя  бы  могли </w:t>
      </w:r>
      <w:r>
        <w:br/>
      </w:r>
      <w:r>
        <w:t xml:space="preserve">слуоюить  замгьною,  следовательно,  производить  собственное,  равно </w:t>
      </w:r>
      <w:r>
        <w:br/>
      </w:r>
      <w:r>
        <w:t xml:space="preserve">превосходное*'  Щ  Усвоивая  взглядъ  Флорхана  на  требован1я,  кото- </w:t>
      </w:r>
      <w:r>
        <w:br/>
      </w:r>
      <w:r>
        <w:t xml:space="preserve">рымъ  долженъ  удовлетворять  переводчикъ  поэтическихъ  про- </w:t>
      </w:r>
      <w:r>
        <w:br/>
      </w:r>
      <w:r>
        <w:t xml:space="preserve">изведенШ,  ЖуковскШ   оставался   вЪренъ   воззр-Ьтю   на  этотъ</w:t>
      </w:r>
    </w:p>
    <w:p>
      <w:pPr>
        <w:pStyle w:val="Normal"/>
      </w:pPr>
      <w:r>
        <w:t xml:space="preserve">444  ЖУК0ВСК1Й.</w:t>
      </w:r>
    </w:p>
    <w:p>
      <w:pPr>
        <w:pStyle w:val="Normal"/>
      </w:pPr>
      <w:r>
        <w:t xml:space="preserve">предметъ  Карамзина,  который  выбралъ  эпиграфомъ  для  своего </w:t>
      </w:r>
      <w:r>
        <w:br/>
      </w:r>
      <w:r>
        <w:t xml:space="preserve">„Пантеона  Иностранной  Словесности*'  сл^^дуюпце  стихи  Лебрёна:</w:t>
      </w:r>
    </w:p>
    <w:p>
      <w:pPr>
        <w:pStyle w:val="Normal"/>
      </w:pPr>
      <w:r>
        <w:t xml:space="preserve">Сгаг&lt;1ег-Уои8  Ыеп  &lt;1и  то(  &amp;  то(:</w:t>
      </w:r>
    </w:p>
    <w:p>
      <w:pPr>
        <w:pStyle w:val="Normal"/>
      </w:pPr>
      <w:r>
        <w:t xml:space="preserve">Ногасе  е1  1е  СМИ  1е  теме,</w:t>
      </w:r>
    </w:p>
    <w:p>
      <w:pPr>
        <w:pStyle w:val="Normal"/>
      </w:pPr>
      <w:r>
        <w:t xml:space="preserve">ТопЬ  рё€1ап1  1;га&lt;1и1|;  сотше  ип  801.</w:t>
      </w:r>
    </w:p>
    <w:p>
      <w:pPr>
        <w:pStyle w:val="Normal"/>
      </w:pPr>
      <w:r>
        <w:t xml:space="preserve">С*е8^  1а  дгасе,  с^е8^  ГКагтопге</w:t>
      </w:r>
    </w:p>
    <w:p>
      <w:pPr>
        <w:pStyle w:val="Normal"/>
      </w:pPr>
      <w:r>
        <w:t xml:space="preserve">Оие  йоН  гепйге  ип  иЬге  Оёпхе.</w:t>
      </w:r>
    </w:p>
    <w:p>
      <w:pPr>
        <w:pStyle w:val="Normal"/>
      </w:pPr>
      <w:r>
        <w:t xml:space="preserve">Ье  р1и8  Аёё1е  1та€1ис1еиг</w:t>
      </w:r>
    </w:p>
    <w:p>
      <w:pPr>
        <w:pStyle w:val="Normal"/>
      </w:pPr>
      <w:r>
        <w:t xml:space="preserve">Бз1;  се1ш  ^и^  ветЫе  то1п8  Гё1;ге:</w:t>
      </w:r>
    </w:p>
    <w:p>
      <w:pPr>
        <w:pStyle w:val="Normal"/>
      </w:pPr>
      <w:r>
        <w:t xml:space="preserve">Ош  вии  рае  &amp;  раз  зоп  аи1;еиг</w:t>
      </w:r>
    </w:p>
    <w:p>
      <w:pPr>
        <w:pStyle w:val="Normal"/>
      </w:pPr>
      <w:r>
        <w:t xml:space="preserve">К'е81ди'и11  уа1е(  дш  зиН;  зоп  таКге.</w:t>
      </w:r>
    </w:p>
    <w:p>
      <w:pPr>
        <w:pStyle w:val="Normal"/>
      </w:pPr>
      <w:r>
        <w:t xml:space="preserve">Изображая  личность,  Жуковскаго,  разбирая  мнопя  его  про- </w:t>
      </w:r>
      <w:r>
        <w:br/>
      </w:r>
      <w:r>
        <w:t xml:space="preserve">изведешя  и  сличая  ихъ  съ  г^сточпиками  г.  Загаринъ  со- </w:t>
      </w:r>
      <w:r>
        <w:br/>
      </w:r>
      <w:r>
        <w:t xml:space="preserve">вершенно не  .  задается  вопросомъ:  какъ  же  смотр'Ьлъ  самъ </w:t>
      </w:r>
      <w:r>
        <w:br/>
      </w:r>
      <w:r>
        <w:t xml:space="preserve">ЖуковскШ  на  задачу  переводчика?  какъ  слагались  и  изм*- </w:t>
      </w:r>
      <w:r>
        <w:br/>
      </w:r>
      <w:r>
        <w:t xml:space="preserve">нялись  ли  его  собственные  взгляды  на  эту  задачу?  Не  здЬсь  ли </w:t>
      </w:r>
      <w:r>
        <w:br/>
      </w:r>
      <w:r>
        <w:t xml:space="preserve">таится  объяснеше  того,  что  переводы  Жуковскаго  заключаютъ </w:t>
      </w:r>
      <w:r>
        <w:br/>
      </w:r>
      <w:r>
        <w:t xml:space="preserve">такъ  много  своего,  что  большую  ошибку  д'Ьлаютъ  гЬ,  кто  думаегь </w:t>
      </w:r>
      <w:r>
        <w:br/>
      </w:r>
      <w:r>
        <w:t xml:space="preserve">по  этимъ  переводамъ  знакомить  съ  литературою  иностранною" </w:t>
      </w:r>
      <w:r>
        <w:br/>
      </w:r>
      <w:r>
        <w:t xml:space="preserve">(какъ  думаетъ  г.  Загаринъ,  стр.  V)?  Въ  перевод*  Жуковскимъ </w:t>
      </w:r>
      <w:r>
        <w:br/>
      </w:r>
      <w:r>
        <w:t xml:space="preserve">,,Рустема  и  Зораба**  не  чувствуется  ли  еще  Флор1анова  манера </w:t>
      </w:r>
      <w:r>
        <w:br/>
      </w:r>
      <w:r>
        <w:t xml:space="preserve">переводить?</w:t>
      </w:r>
    </w:p>
    <w:p>
      <w:pPr>
        <w:pStyle w:val="Normal"/>
      </w:pPr>
      <w:r>
        <w:t xml:space="preserve">Какъ  бы  то  ни  было,  г.  Загарину  необходимо  было  объяснить </w:t>
      </w:r>
      <w:r>
        <w:br/>
      </w:r>
      <w:r>
        <w:t xml:space="preserve">взглядъ  на  отношеше  переводчика  къ  оригиналу  самого  Жу- </w:t>
      </w:r>
      <w:r>
        <w:br/>
      </w:r>
      <w:r>
        <w:t xml:space="preserve">ковскаго,— ^писателя,  который,  съ  совершенною  искренности)  и </w:t>
      </w:r>
      <w:r>
        <w:br/>
      </w:r>
      <w:r>
        <w:t xml:space="preserve">въ  полномъ  сознаши  своего  м'Ьста  въ  историческомъ  развитш </w:t>
      </w:r>
      <w:r>
        <w:br/>
      </w:r>
      <w:r>
        <w:t xml:space="preserve">русской  поэзш,  говорилъ:  „Если  ему  (сыну  Жуковскаго  Павлу </w:t>
      </w:r>
      <w:r>
        <w:br/>
      </w:r>
      <w:r>
        <w:t xml:space="preserve">Васильевичу)  суждено  быть  поэтомъ,  то  онъ,  вероятно,  засунетъ </w:t>
      </w:r>
      <w:r>
        <w:br/>
      </w:r>
      <w:r>
        <w:t xml:space="preserve">родителя  своего  за  поясъ  и  будетъ  русскимъ  самобытнымъ  по- </w:t>
      </w:r>
      <w:r>
        <w:br/>
      </w:r>
      <w:r>
        <w:t xml:space="preserve">этомъ, а  не  переводчикомЪу  впрочемъ,  весьма  замтьчательнымъ,  какъ </w:t>
      </w:r>
      <w:r>
        <w:br/>
      </w:r>
      <w:r>
        <w:t xml:space="preserve">его  покойный  родитель**  ^^.</w:t>
      </w:r>
    </w:p>
    <w:p>
      <w:pPr>
        <w:pStyle w:val="Normal"/>
      </w:pPr>
      <w:r>
        <w:t xml:space="preserve">Бекетовъ  могъ  „заказывать*  Жуковскому  переводъ  „Донъ- </w:t>
      </w:r>
      <w:r>
        <w:br/>
      </w:r>
      <w:r>
        <w:t xml:space="preserve">Кихота",  но  и  за  Жуковскимъ  оставалась,  конечно,  свобода  пе- </w:t>
      </w:r>
      <w:r>
        <w:br/>
      </w:r>
      <w:r>
        <w:t xml:space="preserve">ревести это  произведете  или  съ  н-Ьмецкаго,  или  съ  француз- </w:t>
      </w:r>
      <w:r>
        <w:br/>
      </w:r>
      <w:r>
        <w:t xml:space="preserve">скаго  перевода.  ЖуковскШ  обратился  къ  Флорхану:  онъ  нахо- </w:t>
      </w:r>
      <w:r>
        <w:br/>
      </w:r>
      <w:r>
        <w:t xml:space="preserve">дился въ  это  время  подъ  влхятемъ  французскаго  „вкуса",  онъ </w:t>
      </w:r>
      <w:r>
        <w:br/>
      </w:r>
      <w:r>
        <w:t xml:space="preserve">слЪдовалъ  Лагарпу.  И  какая  громадная  разница  между  пере- </w:t>
      </w:r>
      <w:r>
        <w:br/>
      </w:r>
      <w:r>
        <w:t xml:space="preserve">водомъ  „ Донъ-Кихота"  Флорхана  и  Тика!  Д1аметральная  противо-</w:t>
      </w:r>
    </w:p>
    <w:p>
      <w:pPr>
        <w:pStyle w:val="Normal"/>
      </w:pPr>
      <w:r>
        <w:t xml:space="preserve">ЖУК0ВСК1Й.  445</w:t>
      </w:r>
    </w:p>
    <w:p>
      <w:pPr>
        <w:pStyle w:val="Normal"/>
      </w:pPr>
      <w:r>
        <w:t xml:space="preserve">положность  между  взглядами  Флор1ана  на  задачи  перевода  и </w:t>
      </w:r>
      <w:r>
        <w:br/>
      </w:r>
      <w:r>
        <w:t xml:space="preserve">требовашями  Фридриха  Шлегеля  отъ  переводчика — „проникнуть </w:t>
      </w:r>
      <w:r>
        <w:br/>
      </w:r>
      <w:r>
        <w:t xml:space="preserve">въ  сокровеннЬйш1я  особенности  великаго  духа"  ^Ч  Идеи  роман- </w:t>
      </w:r>
      <w:r>
        <w:br/>
      </w:r>
      <w:r>
        <w:t xml:space="preserve">тической школы,  въ  указанное  время,  еще  совершенно  не- </w:t>
      </w:r>
      <w:r>
        <w:br/>
      </w:r>
      <w:r>
        <w:t xml:space="preserve">изв'Ьстны  Жуковскому  или,  по  крайней  м'Ьр'Ь,  совершенно  не </w:t>
      </w:r>
      <w:r>
        <w:br/>
      </w:r>
      <w:r>
        <w:t xml:space="preserve">отражаются  ни  въ  его  оригинальныхъ,  ни  въ  переводныхъ  про- </w:t>
      </w:r>
      <w:r>
        <w:br/>
      </w:r>
      <w:r>
        <w:t xml:space="preserve">изведешяхъ.  „Библ1отека  Жуковскаго, — зам-Ьчаеть  г.  Загаринъ, — </w:t>
      </w:r>
      <w:r>
        <w:br/>
      </w:r>
      <w:r>
        <w:t xml:space="preserve">заключала  въ  себ*  (въ  1803  году)  уже  много  книгъ,  послужив- </w:t>
      </w:r>
      <w:r>
        <w:br/>
      </w:r>
      <w:r>
        <w:t xml:space="preserve">шихъ  ему  для  самообразовавая:  „Энциклопедаю",  французскихъ, </w:t>
      </w:r>
      <w:r>
        <w:br/>
      </w:r>
      <w:r>
        <w:t xml:space="preserve">англгйскыасъ,  нгьмецттхъ  поэтовг,  переводы  древнихъ  классиковъ, </w:t>
      </w:r>
      <w:r>
        <w:br/>
      </w:r>
      <w:r>
        <w:t xml:space="preserve">полныя  собрашя  сочинешй  Шиллера,  Гер  дера,  Лессинга"  (стр.  51). </w:t>
      </w:r>
      <w:r>
        <w:br/>
      </w:r>
      <w:r>
        <w:t xml:space="preserve">Это  св-Ьд^ше,  не  совсЬмъ  точно  выписанное  изъ  книги  Зейд- </w:t>
      </w:r>
      <w:r>
        <w:br/>
      </w:r>
      <w:r>
        <w:t xml:space="preserve">лица  ^®^,  ничего  не  объясняетъ  въ  развитш  литературнаго  на- </w:t>
      </w:r>
      <w:r>
        <w:br/>
      </w:r>
      <w:r>
        <w:t xml:space="preserve">правлешя  Жуковскаго  въ  эту  эпоху.  Для  объ^сневая  хода  этого </w:t>
      </w:r>
      <w:r>
        <w:br/>
      </w:r>
      <w:r>
        <w:t xml:space="preserve">развит1я  необходимо  было  разобрать  переводы, ,  напечатанные </w:t>
      </w:r>
      <w:r>
        <w:br/>
      </w:r>
      <w:r>
        <w:t xml:space="preserve">Жуковскимъ  въ  это  время.  Правда,  г.  Загаринъ  сообщаетъ  св*- </w:t>
      </w:r>
      <w:r>
        <w:br/>
      </w:r>
      <w:r>
        <w:t xml:space="preserve">д'Ьшя  о  нтъкоторыхъ  изъ  этихъ  переводовъ,  но  эти  св'Ьд^тя </w:t>
      </w:r>
      <w:r>
        <w:br/>
      </w:r>
      <w:r>
        <w:t xml:space="preserve">отрывочны  и  поверхностны:  изъ  нихъ  трудно  вывести  какое- </w:t>
      </w:r>
      <w:r>
        <w:br/>
      </w:r>
      <w:r>
        <w:t xml:space="preserve">либо  в'Ьрное  заключеше  о  литературныхъ  симпатхяхъ  Жуков- </w:t>
      </w:r>
      <w:r>
        <w:br/>
      </w:r>
      <w:r>
        <w:t xml:space="preserve">скаго въ  это  время:  „Къ  1807  году  (говорить  г.  Загаринъ)  отно- </w:t>
      </w:r>
      <w:r>
        <w:br/>
      </w:r>
      <w:r>
        <w:t xml:space="preserve">сится сотрудничество  Жуковскаго  въ  „В'Ьстник'Ь  Европы**.  Съ </w:t>
      </w:r>
      <w:r>
        <w:br/>
      </w:r>
      <w:r>
        <w:t xml:space="preserve">1808  г.  онъ  самъ  становится  его  редакторомъ.  Басни  и  друпя </w:t>
      </w:r>
      <w:r>
        <w:br/>
      </w:r>
      <w:r>
        <w:t xml:space="preserve">стихотворешя  изъ  Флорхана,  Лафонтена,  Делиля,  Томпсона  и </w:t>
      </w:r>
      <w:r>
        <w:br/>
      </w:r>
      <w:r>
        <w:t xml:space="preserve">„Тоска  по  миломъ**  изъ  Шиллерова  „Пикколомини**  (сцена  7-я  Ш </w:t>
      </w:r>
      <w:r>
        <w:br/>
      </w:r>
      <w:r>
        <w:t xml:space="preserve">акта)  были  напечатаны  въ  этомъ  журнале"  (стр.  57).  Двумя </w:t>
      </w:r>
      <w:r>
        <w:br/>
      </w:r>
      <w:r>
        <w:t xml:space="preserve">с^фаницами  выше  г.  Загаринъ  зам-Ьчаеть:  „Между  тЬмъ  Жуков- </w:t>
      </w:r>
      <w:r>
        <w:br/>
      </w:r>
      <w:r>
        <w:t xml:space="preserve">сюй  не  остановился  на  дидактизм-Ь,  который  было  привлекъ  его </w:t>
      </w:r>
      <w:r>
        <w:br/>
      </w:r>
      <w:r>
        <w:t xml:space="preserve">въ  ФлорханЬ.  Поэтическая  природа  выручила  его,  и  уже  въ </w:t>
      </w:r>
      <w:r>
        <w:br/>
      </w:r>
      <w:r>
        <w:t xml:space="preserve">1805  году  мы  видимъ  его  за  изучешемъ  лучгигюсъ  произведенгй </w:t>
      </w:r>
      <w:r>
        <w:br/>
      </w:r>
      <w:r>
        <w:t xml:space="preserve">нгьмецкой  поэз1И**  (стр.  53).  Изучеше  „лучшихъ**  произведетй </w:t>
      </w:r>
      <w:r>
        <w:br/>
      </w:r>
      <w:r>
        <w:t xml:space="preserve">нЬмецкой  поэзш  Жуковскимъ  придется  отодвинуть  нЬсколько </w:t>
      </w:r>
      <w:r>
        <w:br/>
      </w:r>
      <w:r>
        <w:t xml:space="preserve">позднее  того  года,  который  указанъ  г.  Загаринымъ.  Справед- </w:t>
      </w:r>
      <w:r>
        <w:br/>
      </w:r>
      <w:r>
        <w:t xml:space="preserve">ливо зам-Ьтилъ  г.  Зейдлицъ,  что  еще  въ  1807  г.  Жуковск1й  „не </w:t>
      </w:r>
      <w:r>
        <w:br/>
      </w:r>
      <w:r>
        <w:t xml:space="preserve">влад^лъ  вполне  н'Ьмецкимъ  языкомъ**,  что  и  обнаружилось  въ </w:t>
      </w:r>
      <w:r>
        <w:br/>
      </w:r>
      <w:r>
        <w:t xml:space="preserve">перевод*  упомянутаго  г.  Загаринымъ  романса  Шиллера  „Тоска </w:t>
      </w:r>
      <w:r>
        <w:br/>
      </w:r>
      <w:r>
        <w:t xml:space="preserve">по  миломъ"  ^^.  „В'Ьстникъ  Европы"  1807  года  богатъ  переводами </w:t>
      </w:r>
      <w:r>
        <w:br/>
      </w:r>
      <w:r>
        <w:t xml:space="preserve">Жуковскаго  изъ  французскихъ  авторовъ:  Флорхана  "^,  Лафон-</w:t>
      </w:r>
    </w:p>
    <w:p>
      <w:pPr>
        <w:pStyle w:val="Normal"/>
      </w:pPr>
      <w:r>
        <w:t xml:space="preserve">446  ЖУК0ВСК1Й.</w:t>
      </w:r>
    </w:p>
    <w:p>
      <w:pPr>
        <w:pStyle w:val="Normal"/>
      </w:pPr>
      <w:r>
        <w:t xml:space="preserve">тена  ^^,  Делиля  *®®  и  писателей,  не  названныхъ  Жуковскимъ  **. </w:t>
      </w:r>
      <w:r>
        <w:br/>
      </w:r>
      <w:r>
        <w:t xml:space="preserve">Издавая  въ  течете  трехъ  сл'Ьдующихъ  л-Ьгв  (1808 — 1810)  „В'Ьст- </w:t>
      </w:r>
      <w:r>
        <w:br/>
      </w:r>
      <w:r>
        <w:t xml:space="preserve">никъ  Европы",  ЖуковскШ  печатаетъ  въ  этомъ  журнал*  сл*ду- </w:t>
      </w:r>
      <w:r>
        <w:br/>
      </w:r>
      <w:r>
        <w:t xml:space="preserve">юпце  переводы  съ  французскаго:  Отрывокъ  изъ  путешествхя  г-жи </w:t>
      </w:r>
      <w:r>
        <w:br/>
      </w:r>
      <w:r>
        <w:t xml:space="preserve">Жанлисъ  въ  Англ1ю,  О  дружб'Ь,  О  выго  дахъ  славы,  Мар1Я  (повесть), </w:t>
      </w:r>
      <w:r>
        <w:br/>
      </w:r>
      <w:r>
        <w:t xml:space="preserve">Густавъ  Обинье  (повесть  госпожи  Флао),  Разговоръ  Сенъ-Реоля, </w:t>
      </w:r>
      <w:r>
        <w:br/>
      </w:r>
      <w:r>
        <w:t xml:space="preserve">Эпикура  и  т.  д.  (изъ  ДПанфора),  Счастливая  ложь,  Первое  дви- </w:t>
      </w:r>
      <w:r>
        <w:br/>
      </w:r>
      <w:r>
        <w:t xml:space="preserve">жете. Истинное  происшествхе,  Кабудъ  -  путешественникъ.  Не- </w:t>
      </w:r>
      <w:r>
        <w:br/>
      </w:r>
      <w:r>
        <w:t xml:space="preserve">сколько мыслей  о  любви  къ  уединетю  (изъ  Шанфора),  Два </w:t>
      </w:r>
      <w:r>
        <w:br/>
      </w:r>
      <w:r>
        <w:t xml:space="preserve">письма  принца  Де-Линя,  Лютна,  Цв'Ьты  и  сонь,  О  переводагь </w:t>
      </w:r>
      <w:r>
        <w:br/>
      </w:r>
      <w:r>
        <w:t xml:space="preserve">вообще  и  о  переводахъ  стиховъ  въ  особенности,  Розы  Маль- </w:t>
      </w:r>
      <w:r>
        <w:br/>
      </w:r>
      <w:r>
        <w:t xml:space="preserve">зерба  (изъ  Бульи),  Путешествхе  Шатобрхана  въ  Грецш  и  Па- </w:t>
      </w:r>
      <w:r>
        <w:br/>
      </w:r>
      <w:r>
        <w:t xml:space="preserve">лестину, Романичесшй  любовникъ  или  веселость  и  старость  (изъ </w:t>
      </w:r>
      <w:r>
        <w:br/>
      </w:r>
      <w:r>
        <w:t xml:space="preserve">Саразена),  Образъ  жизни  и  нравы  рыцарей  (изъ  П1атобр1ана), </w:t>
      </w:r>
      <w:r>
        <w:br/>
      </w:r>
      <w:r>
        <w:t xml:space="preserve">Дорсанъ  и  Лющя  (изъ   Жанлисъ),   Взыскательность   молодой </w:t>
      </w:r>
      <w:r>
        <w:br/>
      </w:r>
      <w:r>
        <w:t xml:space="preserve">женщины.  Наконецъ,  въ  „ВАстншсЬ  Европы*^  1811  года  Жуков- </w:t>
      </w:r>
      <w:r>
        <w:br/>
      </w:r>
      <w:r>
        <w:t xml:space="preserve">скШ пом'Ьстилъ  переведенныя  имъ  съ  французскаго  повести: </w:t>
      </w:r>
      <w:r>
        <w:br/>
      </w:r>
      <w:r>
        <w:t xml:space="preserve">Аместанъ  и  Мелединъ,  Необходимое  и  излишнее,  Осада  Амазш. </w:t>
      </w:r>
      <w:r>
        <w:br/>
      </w:r>
      <w:r>
        <w:t xml:space="preserve">Избираемыя  для  перевода  статьи  критическаго  содержашя  (напр., </w:t>
      </w:r>
      <w:r>
        <w:br/>
      </w:r>
      <w:r>
        <w:t xml:space="preserve">статья  „О  переводахъ"),  по  основнымъ  мыслямъ,  согласны  съ  соб- </w:t>
      </w:r>
      <w:r>
        <w:br/>
      </w:r>
      <w:r>
        <w:t xml:space="preserve">ственными теоретическими  воззр-Ьтями  Жуковскаго  на  тотъ  же </w:t>
      </w:r>
      <w:r>
        <w:br/>
      </w:r>
      <w:r>
        <w:t xml:space="preserve">предметъ.  Такъ  въ  „Разбор*  трагедш  Кребильйона  Радамистъ </w:t>
      </w:r>
      <w:r>
        <w:br/>
      </w:r>
      <w:r>
        <w:t xml:space="preserve">и  Зеноб1я,  переведенной  Висковатовымъ",  ЖуковскШ  проводить </w:t>
      </w:r>
      <w:r>
        <w:br/>
      </w:r>
      <w:r>
        <w:t xml:space="preserve">(въ  1810  году)  тотъ  же  взглядъ  на  задачи  переводчика  *^\  какой </w:t>
      </w:r>
      <w:r>
        <w:br/>
      </w:r>
      <w:r>
        <w:t xml:space="preserve">изложенъ  и  въ  указанной  переводной  стать*  „О  переводахъ  во- </w:t>
      </w:r>
      <w:r>
        <w:br/>
      </w:r>
      <w:r>
        <w:t xml:space="preserve">обще и  о  переводахъ  стиховъ  въ  особенности**  („В'Ьстникъ  Европы" </w:t>
      </w:r>
      <w:r>
        <w:br/>
      </w:r>
      <w:r>
        <w:t xml:space="preserve">того  же  года,  №  3).  Уже  профессоръ  Шевыревъ  сд-Ьлалъ  очень </w:t>
      </w:r>
      <w:r>
        <w:br/>
      </w:r>
      <w:r>
        <w:t xml:space="preserve">в'Ьрное  зам'Ьчате  о  журнальной  критик*  Жуковскаго:  „Въ  тЬ </w:t>
      </w:r>
      <w:r>
        <w:br/>
      </w:r>
      <w:r>
        <w:t xml:space="preserve">самые  годы,  какъ  онъ  (Жуковск1й)  открывалъ  новую  сферу  для </w:t>
      </w:r>
      <w:r>
        <w:br/>
      </w:r>
      <w:r>
        <w:t xml:space="preserve">русской  П0Э31И,  —  действуя,  какъ  журналистъ,  —  въ  притикахь </w:t>
      </w:r>
      <w:r>
        <w:br/>
      </w:r>
      <w:r>
        <w:t xml:space="preserve">евоиосъ  опъ  обпаруоюивалъ  оеповапге  теорги  фрапцузовъ   и  являлся </w:t>
      </w:r>
      <w:r>
        <w:br/>
      </w:r>
      <w:r>
        <w:t xml:space="preserve">учепикомъ  Лагарпа"  ^^.  Сравнивал  трагедш  Вольтера,  Корнеля  и </w:t>
      </w:r>
      <w:r>
        <w:br/>
      </w:r>
      <w:r>
        <w:t xml:space="preserve">Расина,  Жуковсюй  выражаетъ  особенное  сочувствхе  первЬму  и </w:t>
      </w:r>
      <w:r>
        <w:br/>
      </w:r>
      <w:r>
        <w:t xml:space="preserve">последнему:  „Изъ  трагедай  Расиновыхъ  выходишь  съ  оюивпМшею </w:t>
      </w:r>
      <w:r>
        <w:br/>
      </w:r>
      <w:r>
        <w:t xml:space="preserve">чувствительиостгю,  въ  рс^сположети  меланхолическомъ;  послЬ  тра- </w:t>
      </w:r>
      <w:r>
        <w:br/>
      </w:r>
      <w:r>
        <w:t xml:space="preserve">гедий Вольтеровыхъ  сердце  поражено  и  воображете  пылаетъ"  "®. </w:t>
      </w:r>
      <w:r>
        <w:br/>
      </w:r>
      <w:r>
        <w:t xml:space="preserve">ЖуковскШ   очень   высоко   ставить  даже  второстепеннаго  дра-</w:t>
      </w:r>
    </w:p>
    <w:p>
      <w:pPr>
        <w:pStyle w:val="Normal"/>
      </w:pPr>
      <w:r>
        <w:t xml:space="preserve">жуковскхй.  447</w:t>
      </w:r>
    </w:p>
    <w:p>
      <w:pPr>
        <w:pStyle w:val="Normal"/>
      </w:pPr>
      <w:r>
        <w:t xml:space="preserve">матическаго  писателя  Кребильйона  ^.  Въ  теорхи  драматическаго </w:t>
      </w:r>
      <w:r>
        <w:br/>
      </w:r>
      <w:r>
        <w:t xml:space="preserve">искусства  Лагарпъ — незыблемый  авторитетъ  для  Жуковскаго  ^. </w:t>
      </w:r>
      <w:r>
        <w:br/>
      </w:r>
      <w:r>
        <w:t xml:space="preserve">Г.  Загаринъ  упоминаетъ  мимоходомъ  объ  этцхъ  статьяхъ,  гд* </w:t>
      </w:r>
      <w:r>
        <w:br/>
      </w:r>
      <w:r>
        <w:t xml:space="preserve">такъ  определенно  высказался  „французскШ  вкусъ**  Жуковскаго, </w:t>
      </w:r>
      <w:r>
        <w:br/>
      </w:r>
      <w:r>
        <w:t xml:space="preserve">но  ограничивается  при  этомъ  лишь  сл'Ьдующими  зам'Ьчашями: </w:t>
      </w:r>
      <w:r>
        <w:br/>
      </w:r>
      <w:r>
        <w:t xml:space="preserve">„Только  во  второмъ  году  издан1я  ЖуковскШ  пом'Ьстилъ  дв*  ка- </w:t>
      </w:r>
      <w:r>
        <w:br/>
      </w:r>
      <w:r>
        <w:t xml:space="preserve">питальныя  статьи  этого  рода:  ,,0  баснЬ  и  басняхъ  Крылова"  и </w:t>
      </w:r>
      <w:r>
        <w:br/>
      </w:r>
      <w:r>
        <w:t xml:space="preserve">„О  критик***.  „Московская  записки",  вызванный  спектаклями </w:t>
      </w:r>
      <w:r>
        <w:br/>
      </w:r>
      <w:r>
        <w:t xml:space="preserve">ирх^зжавшей  въ  Москву  знаменитой  актрисы  Жоржъ,  были </w:t>
      </w:r>
      <w:r>
        <w:br/>
      </w:r>
      <w:r>
        <w:t xml:space="preserve">также  неожиданною  новостхю  для  читателей  „В-Ьстника  Ев- </w:t>
      </w:r>
      <w:r>
        <w:br/>
      </w:r>
      <w:r>
        <w:t xml:space="preserve">ропы" Жуковскаго".  Правда,  ЖуковскШ  обнаруживаетъ  уже </w:t>
      </w:r>
      <w:r>
        <w:br/>
      </w:r>
      <w:r>
        <w:t xml:space="preserve">въ  это  время  знакомство  съ  статьею  Лессинга  „О  басн*",  но </w:t>
      </w:r>
      <w:r>
        <w:br/>
      </w:r>
      <w:r>
        <w:t xml:space="preserve">Лессингъ  заслоненъ  передъ  нимъ  авторитетами  ложно-класси- </w:t>
      </w:r>
      <w:r>
        <w:br/>
      </w:r>
      <w:r>
        <w:t xml:space="preserve">ческой школы.  Онъ  знаетъ  басни  Ле^ссинга;  онъ  ставить  ихъ </w:t>
      </w:r>
      <w:r>
        <w:br/>
      </w:r>
      <w:r>
        <w:t xml:space="preserve">наравне  съ  т'Ьми,которыя  сделались  однимъ  изъ  д-ЬйствительнЪй- </w:t>
      </w:r>
      <w:r>
        <w:br/>
      </w:r>
      <w:r>
        <w:t xml:space="preserve">шихъ  способовъ  предложешя  моральной  истины  для  оратора  или </w:t>
      </w:r>
      <w:r>
        <w:br/>
      </w:r>
      <w:r>
        <w:t xml:space="preserve">философа  нравственнаго"  ^;  но  онъ  переводитъ  басни  изъ  Фло- </w:t>
      </w:r>
      <w:r>
        <w:br/>
      </w:r>
      <w:r>
        <w:t xml:space="preserve">рхана.  Онъ  находить,  что  Лессингово  разд^лете  басни  „не- </w:t>
      </w:r>
      <w:r>
        <w:br/>
      </w:r>
      <w:r>
        <w:t xml:space="preserve">сколько натянуто",  хотя  и  ставить  Лессинга  въ  число  крити- </w:t>
      </w:r>
      <w:r>
        <w:br/>
      </w:r>
      <w:r>
        <w:t xml:space="preserve">ковъ,  близкихъ  къ  его  идеалу, — наравне  съ  Лагарпомъ  ^.  Съ </w:t>
      </w:r>
      <w:r>
        <w:br/>
      </w:r>
      <w:r>
        <w:t xml:space="preserve">ложно-классического  теорхею  ЖуковскШ,  несомн-Ьино,  познако- </w:t>
      </w:r>
      <w:r>
        <w:br/>
      </w:r>
      <w:r>
        <w:t xml:space="preserve">мился въ  классе  своего  пансюнскаго  наставника  Баккаревича; </w:t>
      </w:r>
      <w:r>
        <w:br/>
      </w:r>
      <w:r>
        <w:t xml:space="preserve">она  могла  быть  поддерживаема  въ  немъ  сотоварищ;емъ  его  по </w:t>
      </w:r>
      <w:r>
        <w:br/>
      </w:r>
      <w:r>
        <w:t xml:space="preserve">Дружескому  Литературному  обществу — Мерзляковымъ,  пом-Ьщав- </w:t>
      </w:r>
      <w:r>
        <w:br/>
      </w:r>
      <w:r>
        <w:t xml:space="preserve">птямъ  свои  стихотворешя  въ  „Прхятномъ  и  полезномъ  препро- </w:t>
      </w:r>
      <w:r>
        <w:br/>
      </w:r>
      <w:r>
        <w:t xml:space="preserve">вожденш  времени**  ^^.  Но  вм'Ьст'Ь  съ  гЬмъ,  изучая  произведе- </w:t>
      </w:r>
      <w:r>
        <w:br/>
      </w:r>
      <w:r>
        <w:t xml:space="preserve">шя  Жуковскаго  1803 -— 1810  го довъ,  чувствуешь,  что  чья-то </w:t>
      </w:r>
      <w:r>
        <w:br/>
      </w:r>
      <w:r>
        <w:t xml:space="preserve">крепкая  рука  обраш;аетъ  поэта  къ  ложно-классическимъ  образ- </w:t>
      </w:r>
      <w:r>
        <w:br/>
      </w:r>
      <w:r>
        <w:t xml:space="preserve">цамъ.  Действительно,  по  выходгь  изъ  папсгона,  но  еш;е  не  посту- </w:t>
      </w:r>
      <w:r>
        <w:br/>
      </w:r>
      <w:r>
        <w:t xml:space="preserve">пивши на  службу  въ  Москв-Ь  въ  Соляную  контору  ^,  Жуков- </w:t>
      </w:r>
      <w:r>
        <w:br/>
      </w:r>
      <w:r>
        <w:t xml:space="preserve">скШ сблизился  съ  челов-Ькомъ  образованнымъ,  обладавшимъ </w:t>
      </w:r>
      <w:r>
        <w:br/>
      </w:r>
      <w:r>
        <w:t xml:space="preserve">особенною  способностхю  подчинять  окружавшихъ  его  своему </w:t>
      </w:r>
      <w:r>
        <w:br/>
      </w:r>
      <w:r>
        <w:t xml:space="preserve">вл1ян1ю— Д.  Н.  Блудовымъ.  Знакомство  посл^дняго  съ  Жуков- </w:t>
      </w:r>
      <w:r>
        <w:br/>
      </w:r>
      <w:r>
        <w:t xml:space="preserve">скимъ  относится  къ  1801  году.  При  коронащи  императора  Але- </w:t>
      </w:r>
      <w:r>
        <w:br/>
      </w:r>
      <w:r>
        <w:t xml:space="preserve">ксандра 1-го  Блудовъ  и  ЖуковскШ  были  дежурными  у  раздачи </w:t>
      </w:r>
      <w:r>
        <w:br/>
      </w:r>
      <w:r>
        <w:t xml:space="preserve">или  предъявленш  билетовъ  при  вход-Ь  на  Кремлевскую  пло- </w:t>
      </w:r>
      <w:r>
        <w:br/>
      </w:r>
      <w:r>
        <w:t xml:space="preserve">щадь ^Ч  Первое  литературное  произведете  Блудова  (шуточная</w:t>
      </w:r>
    </w:p>
    <w:p>
      <w:pPr>
        <w:pStyle w:val="Normal"/>
      </w:pPr>
      <w:r>
        <w:t xml:space="preserve">448  ЖУКОВСКИЙ.</w:t>
      </w:r>
    </w:p>
    <w:p>
      <w:pPr>
        <w:pStyle w:val="Normal"/>
      </w:pPr>
      <w:r>
        <w:t xml:space="preserve">п-Ьсня  „Объяснеше  портнаго  въ  любви")  написано  имъ  обще </w:t>
      </w:r>
      <w:r>
        <w:br/>
      </w:r>
      <w:r>
        <w:t xml:space="preserve">съ  Жуковскимъ  ^".  Страсть  къ  французской  сценЬ  одушевляла </w:t>
      </w:r>
      <w:r>
        <w:br/>
      </w:r>
      <w:r>
        <w:t xml:space="preserve">Блудова;  „ Лагарпъ  былъ  его  законодатель;  и  тутъ  являлось  его </w:t>
      </w:r>
      <w:r>
        <w:br/>
      </w:r>
      <w:r>
        <w:t xml:space="preserve">правов'Ьр1е:  роялизмъ  былъ  его  политическою,  а  классики— лн- </w:t>
      </w:r>
      <w:r>
        <w:br/>
      </w:r>
      <w:r>
        <w:t xml:space="preserve">тературною  в'Ьрой"  ^^^.  Блудовъ  вскор-Ь  сделался  другомъ  Жу- </w:t>
      </w:r>
      <w:r>
        <w:br/>
      </w:r>
      <w:r>
        <w:t xml:space="preserve">ковскаго  и  его  учителемъ  въ  поэзш.  Посвящая  ему  „Вадима", </w:t>
      </w:r>
      <w:r>
        <w:br/>
      </w:r>
      <w:r>
        <w:t xml:space="preserve">Жуковсшй  им^лъ  право  сказать:</w:t>
      </w:r>
    </w:p>
    <w:p>
      <w:pPr>
        <w:pStyle w:val="Normal"/>
      </w:pPr>
      <w:r>
        <w:t xml:space="preserve">Вадимъ  мой  росъ  въ  твоихъ  глазахъ.</w:t>
      </w:r>
    </w:p>
    <w:p>
      <w:pPr>
        <w:pStyle w:val="Normal"/>
      </w:pPr>
      <w:r>
        <w:t xml:space="preserve">Твой  вкусъ  былъ  мнгь  учитель;</w:t>
      </w:r>
    </w:p>
    <w:p>
      <w:pPr>
        <w:pStyle w:val="Normal"/>
      </w:pPr>
      <w:r>
        <w:t xml:space="preserve">Въ  моихъ  запутанныхъ  стихахъ,</w:t>
      </w:r>
    </w:p>
    <w:p>
      <w:pPr>
        <w:pStyle w:val="Normal"/>
      </w:pPr>
      <w:r>
        <w:t xml:space="preserve">Какъ  тайный  вождь  хранитель,</w:t>
      </w:r>
    </w:p>
    <w:p>
      <w:pPr>
        <w:pStyle w:val="Normal"/>
      </w:pPr>
      <w:r>
        <w:t xml:space="preserve">Онъ  путь  мн*  къ  ц-Ьди  проложилъ..   *1*</w:t>
      </w:r>
    </w:p>
    <w:p>
      <w:pPr>
        <w:pStyle w:val="Normal"/>
      </w:pPr>
      <w:r>
        <w:t xml:space="preserve">Въ  1816  году  ЖуковскШ  пишетъ  Тургеневу  (А.  И.):  «Ты, </w:t>
      </w:r>
      <w:r>
        <w:br/>
      </w:r>
      <w:r>
        <w:t xml:space="preserve">Карамзинъ,  Вяземскхй,  Блудовъ  (и  н^Ьсколько  милыхъ  жен- </w:t>
      </w:r>
      <w:r>
        <w:br/>
      </w:r>
      <w:r>
        <w:t xml:space="preserve">щинъ) — ^вотъ  мои  судьи,  противъ  которыхъ  н-Ьтъ  апелляцш.  Безъ </w:t>
      </w:r>
      <w:r>
        <w:br/>
      </w:r>
      <w:r>
        <w:t xml:space="preserve">мысли  о  вашемъ  одобренш  не  можетъ  быть  счаст1я"  ^^.  Едва  ли </w:t>
      </w:r>
      <w:r>
        <w:br/>
      </w:r>
      <w:r>
        <w:t xml:space="preserve">можно  согласиться  съ  тою^  характеристикою  литературныхъ  сим- </w:t>
      </w:r>
      <w:r>
        <w:br/>
      </w:r>
      <w:r>
        <w:t xml:space="preserve">пат1й  Блудова,  которую  предлагаетъ  г.  Загаринъ  на  страницахъ </w:t>
      </w:r>
      <w:r>
        <w:br/>
      </w:r>
      <w:r>
        <w:t xml:space="preserve">216 — 217  своей  книги:  „Гр.  Блудовъ,  вкусъ  котораго  былъ  при </w:t>
      </w:r>
      <w:r>
        <w:br/>
      </w:r>
      <w:r>
        <w:t xml:space="preserve">этомъ  учителемъ  Жуковскаго,  не  принадлежалъ  къ  числу  тЬхъ, </w:t>
      </w:r>
      <w:r>
        <w:br/>
      </w:r>
      <w:r>
        <w:t xml:space="preserve">которыхъ  и  воспитате,  и  обстоятельства  жизни  ставятъ  лицомъ </w:t>
      </w:r>
      <w:r>
        <w:br/>
      </w:r>
      <w:r>
        <w:t xml:space="preserve">къ  лицу  съ  средой  народной.  Воспитанный  подъ  руководствомъ </w:t>
      </w:r>
      <w:r>
        <w:br/>
      </w:r>
      <w:r>
        <w:t xml:space="preserve">эмигрантовъ,  вращавппйся  съ  д-Ьтства  среди  того  слоя  москов- </w:t>
      </w:r>
      <w:r>
        <w:br/>
      </w:r>
      <w:r>
        <w:t xml:space="preserve">скаго  общества,  гд*  чаще  всего  слышались  р-Ьчи  о  торжестеп </w:t>
      </w:r>
      <w:r>
        <w:br/>
      </w:r>
      <w:r>
        <w:t xml:space="preserve">фращузскиосъ  энциклопедистовъ  падъ  предразсудками  егька,  вспоепг </w:t>
      </w:r>
      <w:r>
        <w:br/>
      </w:r>
      <w:r>
        <w:t xml:space="preserve">пый  гсдеями  литературъ  французской,  птьмецкой  и  и1пальяпской...у </w:t>
      </w:r>
      <w:r>
        <w:br/>
      </w:r>
      <w:r>
        <w:t xml:space="preserve">жившхй  подъ  руководствомъ  Озерова,  ужасавшШся  въ  баснягь </w:t>
      </w:r>
      <w:r>
        <w:br/>
      </w:r>
      <w:r>
        <w:t xml:space="preserve">Крылова  изображешю  низкихъ  предметовъ,  —  могъ  ли  графъ </w:t>
      </w:r>
      <w:r>
        <w:br/>
      </w:r>
      <w:r>
        <w:t xml:space="preserve">Блудовъ  воспитать  въ  себ-Ь  вкусъ  къ  народности?"  По  словамъ </w:t>
      </w:r>
      <w:r>
        <w:br/>
      </w:r>
      <w:r>
        <w:t xml:space="preserve">Вигеля,  Блудовъ,  „выросши,  такъ  сказать,  въ  теплиц*  забот- </w:t>
      </w:r>
      <w:r>
        <w:br/>
      </w:r>
      <w:r>
        <w:t xml:space="preserve">ливости матери,  въ  тЬсномъ  кругу  людей,  ею  избранныхъ"  уже </w:t>
      </w:r>
      <w:r>
        <w:br/>
      </w:r>
      <w:r>
        <w:t xml:space="preserve">въ  ранней  юности  не  чувствовалъ  симпатгй  къ  энциклопеди- </w:t>
      </w:r>
      <w:r>
        <w:br/>
      </w:r>
      <w:r>
        <w:t xml:space="preserve">стамъ:  „в'Ьра  съ  ея  тихими  неземными  наслаждешями...  обхва- </w:t>
      </w:r>
      <w:r>
        <w:br/>
      </w:r>
      <w:r>
        <w:t xml:space="preserve">тила и  проникла  С1Ю  почти  отроческую  душу**...  „Въ  то  время </w:t>
      </w:r>
      <w:r>
        <w:br/>
      </w:r>
      <w:r>
        <w:t xml:space="preserve">(т.-е.  въ  начал*  XIX  стол'Ьтхя)  нев'Ьрхе  почиталось  непремЬн- </w:t>
      </w:r>
      <w:r>
        <w:br/>
      </w:r>
      <w:r>
        <w:t xml:space="preserve">нымъ  условхемъ  просв-Ьщетя,  и  ц'Ьломудрхе  юноши  казалось </w:t>
      </w:r>
      <w:r>
        <w:br/>
      </w:r>
      <w:r>
        <w:t xml:space="preserve">в-Ьрнымъ  признакомъ  его  слабоумхя;  и  такъ  Блудову  предстояла</w:t>
      </w:r>
    </w:p>
    <w:p>
      <w:pPr>
        <w:pStyle w:val="Normal"/>
      </w:pPr>
      <w:r>
        <w:t xml:space="preserve">ЖУК0ВСК1Й.  449</w:t>
      </w:r>
    </w:p>
    <w:p>
      <w:pPr>
        <w:pStyle w:val="Normal"/>
      </w:pPr>
      <w:r>
        <w:t xml:space="preserve">борьба  не  только  съ  самимъ  собою,  но  и  съ  вш^шемъ  большин- </w:t>
      </w:r>
      <w:r>
        <w:br/>
      </w:r>
      <w:r>
        <w:t xml:space="preserve">ства людей.  Онъ  не  хвастался  своими  чувствами,  но  и  не  скры- </w:t>
      </w:r>
      <w:r>
        <w:br/>
      </w:r>
      <w:r>
        <w:t xml:space="preserve">валъ  ихъ**  2".  Выражеше  г.  Загарина:  „вспоенный  идеями  лите- </w:t>
      </w:r>
      <w:r>
        <w:br/>
      </w:r>
      <w:r>
        <w:t xml:space="preserve">ратуръ  французской,  иЬмецкой  и  итальянской",  по  своей  неопре- </w:t>
      </w:r>
      <w:r>
        <w:br/>
      </w:r>
      <w:r>
        <w:t xml:space="preserve">д-бленности,  ничего  не  можетъ  характеризовать.  Блудовъ  дей- </w:t>
      </w:r>
      <w:r>
        <w:br/>
      </w:r>
      <w:r>
        <w:t xml:space="preserve">ствительно занимался  итальянской  литературой,  и  ЖуковскШ </w:t>
      </w:r>
      <w:r>
        <w:br/>
      </w:r>
      <w:r>
        <w:t xml:space="preserve">(въ  1817  г.)  разсчитывалъ  на  его  статью  по  этому  предмету  для </w:t>
      </w:r>
      <w:r>
        <w:br/>
      </w:r>
      <w:r>
        <w:t xml:space="preserve">литературнаго  альманаха,  который  онъ  предполагалъ  издавать  *^*. </w:t>
      </w:r>
      <w:r>
        <w:br/>
      </w:r>
      <w:r>
        <w:t xml:space="preserve">Интересовался  ли  Блудовъ  нЬмецкою  литературою  въ  такой  же </w:t>
      </w:r>
      <w:r>
        <w:br/>
      </w:r>
      <w:r>
        <w:t xml:space="preserve">степени,  какъ  французскою  и  итальянскою,  не  знаемъ.  Но  нетрудно </w:t>
      </w:r>
      <w:r>
        <w:br/>
      </w:r>
      <w:r>
        <w:t xml:space="preserve">понять,  чему  могъ  бы  сочувствовать  въ  н-Ьмецкой  литератур*  че- </w:t>
      </w:r>
      <w:r>
        <w:br/>
      </w:r>
      <w:r>
        <w:t xml:space="preserve">лов'Ькъ,  который  „могъ  прочесть  наизусть  ц-Ьлыя  тирады,  почти </w:t>
      </w:r>
      <w:r>
        <w:br/>
      </w:r>
      <w:r>
        <w:t xml:space="preserve">цЬлыя  трагедш  Озерова  и  Расина,  и  которому  въ  этомъ  случа* </w:t>
      </w:r>
      <w:r>
        <w:br/>
      </w:r>
      <w:r>
        <w:t xml:space="preserve">память  не  изменяла  до  глубокой  старости"  *^^.  По-англШеки </w:t>
      </w:r>
      <w:r>
        <w:br/>
      </w:r>
      <w:r>
        <w:t xml:space="preserve">Блудовъ  „научился  гораздо  позднЬе,  когда  уже  былъ  сов^Ьтни- </w:t>
      </w:r>
      <w:r>
        <w:br/>
      </w:r>
      <w:r>
        <w:t xml:space="preserve">комъ  посольства  въ  ЛондоиЬ"  ^^^.  Въ  1809  году  ЖуковскШ  смо- </w:t>
      </w:r>
      <w:r>
        <w:br/>
      </w:r>
      <w:r>
        <w:t xml:space="preserve">тр-Ьлъ  на  басни  Крылова  глазами  Блудова.  Въ  числ*  недостат- </w:t>
      </w:r>
      <w:r>
        <w:br/>
      </w:r>
      <w:r>
        <w:t xml:space="preserve">ковъ  басенъ  ЖуковскШ  отм-Ьчаетъ  „н-Ьсколько  выраженШ,  про- </w:t>
      </w:r>
      <w:r>
        <w:br/>
      </w:r>
      <w:r>
        <w:t xml:space="preserve">тиепыхъ  вкусу,  грубиосъ"....  Вьшисавпш  стихи:</w:t>
      </w:r>
    </w:p>
    <w:p>
      <w:pPr>
        <w:pStyle w:val="Normal"/>
      </w:pPr>
      <w:r>
        <w:t xml:space="preserve">В'бщуньина  съ  похвалъ  вскружилась  голова, </w:t>
      </w:r>
      <w:r>
        <w:br/>
      </w:r>
      <w:r>
        <w:t xml:space="preserve">Отъ  радости  въ  зобу  духъ  сперло, —</w:t>
      </w:r>
    </w:p>
    <w:p>
      <w:pPr>
        <w:pStyle w:val="Normal"/>
      </w:pPr>
      <w:r>
        <w:t xml:space="preserve">ЖуковскШ  зам-Ьчаотъ:  „Едва  ли  это  непрхятное  выражеше:  въ  зобу </w:t>
      </w:r>
      <w:r>
        <w:br/>
      </w:r>
      <w:r>
        <w:t xml:space="preserve">духъ  сперло,  понравится  людямъ,  привыкнувшимъ  къ  языку  хоро- </w:t>
      </w:r>
      <w:r>
        <w:br/>
      </w:r>
      <w:r>
        <w:t xml:space="preserve">шага  общества^.  Приводятся  и  друпе  примеры  выраженШ,  „против- </w:t>
      </w:r>
      <w:r>
        <w:br/>
      </w:r>
      <w:r>
        <w:t xml:space="preserve">ныхъ  вкусу**  („В-Ьстникъ  Европы"  1809,  №  9,  стр.  65).  Вероятно, </w:t>
      </w:r>
      <w:r>
        <w:br/>
      </w:r>
      <w:r>
        <w:t xml:space="preserve">г.  Загаринъ  не  обратилъ  вниманхя  на  эти  зам'Ьчашя  Жуковскаго, </w:t>
      </w:r>
      <w:r>
        <w:br/>
      </w:r>
      <w:r>
        <w:t xml:space="preserve">потому  что  они  были  выкинуты  авторомъ  въ  посл'Ьдуюпщхъ  пе- </w:t>
      </w:r>
      <w:r>
        <w:br/>
      </w:r>
      <w:r>
        <w:t xml:space="preserve">репечаткахъ  этой  статьи  и  не  вошли  въ  издаше  г.  Ефремова.  Со- </w:t>
      </w:r>
      <w:r>
        <w:br/>
      </w:r>
      <w:r>
        <w:t xml:space="preserve">причисленный къ  лику  романтиковъ,  ЖуковскШ  никогда  не  схо- </w:t>
      </w:r>
      <w:r>
        <w:br/>
      </w:r>
      <w:r>
        <w:t xml:space="preserve">дился съ  ними  въ  оц'Ьнк'Ь  и  понимаши  Шекспира:  „Гамлетъ** </w:t>
      </w:r>
      <w:r>
        <w:br/>
      </w:r>
      <w:r>
        <w:t xml:space="preserve">казался  ему  „чудовшцемъ",  и  онъ  „не  понималъ  смысла  этого </w:t>
      </w:r>
      <w:r>
        <w:br/>
      </w:r>
      <w:r>
        <w:t xml:space="preserve">чудеснаго  урода**;  шутки  Шекспира  казались  Жуковскому  гру- </w:t>
      </w:r>
      <w:r>
        <w:br/>
      </w:r>
      <w:r>
        <w:t xml:space="preserve">быми и  оскорбительными  для  вкуса,  точно  такъ  же,  какъ  Блудова </w:t>
      </w:r>
      <w:r>
        <w:br/>
      </w:r>
      <w:r>
        <w:t xml:space="preserve">приводили  въ  ужасъ  низк1я  картины  Крылова.  „Комическое </w:t>
      </w:r>
      <w:r>
        <w:br/>
      </w:r>
      <w:r>
        <w:t xml:space="preserve">французовъ  мн*  больше  знакомо,  нежели  Шекспирово":  съ  точки</w:t>
      </w:r>
    </w:p>
    <w:p>
      <w:pPr>
        <w:pStyle w:val="Normal"/>
      </w:pPr>
      <w:r>
        <w:t xml:space="preserve">соч.    ТИХОВРАВОВА,   Т.    ш.  29</w:t>
      </w:r>
    </w:p>
    <w:p>
      <w:pPr>
        <w:pStyle w:val="Normal"/>
      </w:pPr>
      <w:r>
        <w:t xml:space="preserve">450  ЖУК0ВСК1Й.</w:t>
      </w:r>
    </w:p>
    <w:p>
      <w:pPr>
        <w:pStyle w:val="Normal"/>
      </w:pPr>
      <w:r>
        <w:t xml:space="preserve">зр-Ьтя  французской  драматической  теорш  смотр-Ьдъ  на  Шек- </w:t>
      </w:r>
      <w:r>
        <w:br/>
      </w:r>
      <w:r>
        <w:t xml:space="preserve">спира ЖуковскШ  и  никогда  не  разд4лялъ  романтическаго  культа </w:t>
      </w:r>
      <w:r>
        <w:br/>
      </w:r>
      <w:r>
        <w:t xml:space="preserve">Шекспира,  оставаясь  въ  уб'Ьждети,  что  „тЬ,  которые  находять </w:t>
      </w:r>
      <w:r>
        <w:br/>
      </w:r>
      <w:r>
        <w:t xml:space="preserve">такъ  много  въ  ГамлегЬ,  доказываютъ  гЬмъ  бол4е  собственное </w:t>
      </w:r>
      <w:r>
        <w:br/>
      </w:r>
      <w:r>
        <w:t xml:space="preserve">богатство  мыслей  и  воображетя,  нежели  превосходство  Гам- </w:t>
      </w:r>
      <w:r>
        <w:br/>
      </w:r>
      <w:r>
        <w:t xml:space="preserve">лета** 2^®.  Передавая  разсказъ  Жуковскаго  о  знакомств*  съ </w:t>
      </w:r>
      <w:r>
        <w:br/>
      </w:r>
      <w:r>
        <w:t xml:space="preserve">Тикомъ,  г.  Загаринъ  иронически  зам-Ьчаетъ:  „Этотъ  б-Ьсъ,  зна- </w:t>
      </w:r>
      <w:r>
        <w:br/>
      </w:r>
      <w:r>
        <w:t xml:space="preserve">менитый своимъ  сценическимъ  талантомъ  (Тикъ),  прикрывпшсь </w:t>
      </w:r>
      <w:r>
        <w:br/>
      </w:r>
      <w:r>
        <w:t xml:space="preserve">маскою  любезности  и  искренняго  добродуш1Я,  конечно,  погля- </w:t>
      </w:r>
      <w:r>
        <w:br/>
      </w:r>
      <w:r>
        <w:t xml:space="preserve">дывалъ  на  Жуковскаго,  мысленно  приравнивая  его  къ  тЬмъ </w:t>
      </w:r>
      <w:r>
        <w:br/>
      </w:r>
      <w:r>
        <w:t xml:space="preserve">гармонически  -  плоскимъ  писателямъ,  которыхъ  такъ  любилъ </w:t>
      </w:r>
      <w:r>
        <w:br/>
      </w:r>
      <w:r>
        <w:t xml:space="preserve">щелкать  въ  своихъ  произведешяхъ"  (стр.  305).  Если  Тику  дей- </w:t>
      </w:r>
      <w:r>
        <w:br/>
      </w:r>
      <w:r>
        <w:t xml:space="preserve">ствительно приходило  въ  голову  то  „приравнивате**,  которое </w:t>
      </w:r>
      <w:r>
        <w:br/>
      </w:r>
      <w:r>
        <w:t xml:space="preserve">приписываетъ  ему  г.  Загаринъ,  то  онъ  въ  этомъ  случа*  въ </w:t>
      </w:r>
      <w:r>
        <w:br/>
      </w:r>
      <w:r>
        <w:t xml:space="preserve">значительной  степени  былъ  правъ.  Г.  Загарину,  конечно,  из- </w:t>
      </w:r>
      <w:r>
        <w:br/>
      </w:r>
      <w:r>
        <w:t xml:space="preserve">в-Ьстно,  кого  щелкалъ  Тикъ  въ  своихъ  произведешяхъ,  а  также </w:t>
      </w:r>
      <w:r>
        <w:br/>
      </w:r>
      <w:r>
        <w:t xml:space="preserve">и  то,  что  выражеше  „ЬагтошвсЬе  ИаиЬеН"  изобретено  было </w:t>
      </w:r>
      <w:r>
        <w:br/>
      </w:r>
      <w:r>
        <w:t xml:space="preserve">Фр.  Шлегелемъ,  и  что  этими  словами  знаменитый  критикъ  ро- </w:t>
      </w:r>
      <w:r>
        <w:br/>
      </w:r>
      <w:r>
        <w:t xml:space="preserve">мантической школы  окрестилъ  направлете  старой  берлинской </w:t>
      </w:r>
      <w:r>
        <w:br/>
      </w:r>
      <w:r>
        <w:t xml:space="preserve">литературной  школы,  во  глав*  которой  стоялъ  старикъ  Нико- </w:t>
      </w:r>
      <w:r>
        <w:br/>
      </w:r>
      <w:r>
        <w:t xml:space="preserve">лаи (Н  е  у  ш,  „В1е  готап118сЬе  8сЬи1е**,  263);  къ  сожал^нш,  г.  За- </w:t>
      </w:r>
      <w:r>
        <w:br/>
      </w:r>
      <w:r>
        <w:t xml:space="preserve">гаринъ не  зам4тилъ,  что  эти  гармонически  -  плоскхе  писатели, </w:t>
      </w:r>
      <w:r>
        <w:br/>
      </w:r>
      <w:r>
        <w:t xml:space="preserve">въ  известную  пору  жизни  Жуковскаго,  давали  матерхалъ  для </w:t>
      </w:r>
      <w:r>
        <w:br/>
      </w:r>
      <w:r>
        <w:t xml:space="preserve">переводовъ  посл-Ьдвяго  и  заслоняли  отъ  него  первыхъ  двига- </w:t>
      </w:r>
      <w:r>
        <w:br/>
      </w:r>
      <w:r>
        <w:t xml:space="preserve">телей романтической  школы...</w:t>
      </w:r>
    </w:p>
    <w:p>
      <w:pPr>
        <w:pStyle w:val="Normal"/>
      </w:pPr>
      <w:r>
        <w:t xml:space="preserve">г.  Загаринъ  мало  обращаетъ  вниманхя  на  прозаическ1е  пе- </w:t>
      </w:r>
      <w:r>
        <w:br/>
      </w:r>
      <w:r>
        <w:t xml:space="preserve">реводы Жуковскаго,  помещенные  имъ  въ  „В^стшпсЬ  Европы** </w:t>
      </w:r>
      <w:r>
        <w:br/>
      </w:r>
      <w:r>
        <w:t xml:space="preserve">1807 — 1811  годовъ.  Задавшись  мыслш  о  „некромаши**  Жуков- </w:t>
      </w:r>
      <w:r>
        <w:br/>
      </w:r>
      <w:r>
        <w:t xml:space="preserve">скаго, г.  Загаринъ  останавливается  лишь  на  немногихъ  изъ </w:t>
      </w:r>
      <w:r>
        <w:br/>
      </w:r>
      <w:r>
        <w:t xml:space="preserve">нихъ  и  прежде  всего  на  „дхалогахъ  о  смерти**  Энгеля,  пом*- </w:t>
      </w:r>
      <w:r>
        <w:br/>
      </w:r>
      <w:r>
        <w:t xml:space="preserve">щенныхъ  въ  „В'Ьстник'Ь  Европы**  1807  года.  Но  темою  поэзш </w:t>
      </w:r>
      <w:r>
        <w:br/>
      </w:r>
      <w:r>
        <w:t xml:space="preserve">Жуковскаго  въ  эпоху,  о  которой  мы  говоримъ  (1803—1811),  не </w:t>
      </w:r>
      <w:r>
        <w:br/>
      </w:r>
      <w:r>
        <w:t xml:space="preserve">служитъ  исключительная  „некроман1я**.  Напротивъ,  поэтъ  меч- </w:t>
      </w:r>
      <w:r>
        <w:br/>
      </w:r>
      <w:r>
        <w:t xml:space="preserve">таетъ  о  простомъ,  укромномъ  уголкЪ,  гд*  бы  онъ  свободнЬе  ды- </w:t>
      </w:r>
      <w:r>
        <w:br/>
      </w:r>
      <w:r>
        <w:t xml:space="preserve">шалъ,  всЬмъ  милымъ  сердцу  окруженный,  и  лирой  духъ  свой </w:t>
      </w:r>
      <w:r>
        <w:br/>
      </w:r>
      <w:r>
        <w:t xml:space="preserve">услаждалъ.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ЖУК0ВСК1Й.  451</w:t>
      </w:r>
    </w:p>
    <w:p>
      <w:pPr>
        <w:pStyle w:val="Normal"/>
      </w:pPr>
      <w:r>
        <w:t xml:space="preserve">А  вы,  друзья  мои,  скор'^&amp;й</w:t>
      </w:r>
    </w:p>
    <w:p>
      <w:pPr>
        <w:pStyle w:val="Normal"/>
      </w:pPr>
      <w:r>
        <w:t xml:space="preserve">Сверитесь  къ  хижинп  моей:</w:t>
      </w:r>
    </w:p>
    <w:p>
      <w:pPr>
        <w:pStyle w:val="Normal"/>
      </w:pPr>
      <w:r>
        <w:t xml:space="preserve">Тамъ  въ  мир'Ь  сердца  благодатномъ</w:t>
      </w:r>
    </w:p>
    <w:p>
      <w:pPr>
        <w:pStyle w:val="Normal"/>
      </w:pPr>
      <w:r>
        <w:t xml:space="preserve">Нашъ  в']Ькъ,  какъ  ясный  день,  пройдетъ  ^.</w:t>
      </w:r>
    </w:p>
    <w:p>
      <w:pPr>
        <w:pStyle w:val="Normal"/>
      </w:pPr>
      <w:r>
        <w:t xml:space="preserve">„Молодой  челов'Ькъ  (пшпетъ  ЖуковскШ  въ  1803  г.)  хогЬлъ  бы </w:t>
      </w:r>
      <w:r>
        <w:br/>
      </w:r>
      <w:r>
        <w:t xml:space="preserve">кажется,  всю  натуру  прижать  къ  своему  сердцу.  Всюду  летаюшъ </w:t>
      </w:r>
      <w:r>
        <w:br/>
      </w:r>
      <w:r>
        <w:t xml:space="preserve">за  пгшъ  мечты,  сш  метеоры  воображешя...  надежды,  желашя </w:t>
      </w:r>
      <w:r>
        <w:br/>
      </w:r>
      <w:r>
        <w:t xml:space="preserve">волнуютъ  его  сердце;  онъ  вопрошаетъ  судьбу;...  самъ  занес  от- </w:t>
      </w:r>
      <w:r>
        <w:br/>
      </w:r>
      <w:r>
        <w:t xml:space="preserve">в4чаетъ  себ'Ь,  играетъ  призраками  и  счастливь*^  ^^^  Въ  этомъ </w:t>
      </w:r>
      <w:r>
        <w:br/>
      </w:r>
      <w:r>
        <w:t xml:space="preserve">„молодомъ  челов'Ьк'Ь**  ЖуковскШ  изображаетъ  самого  себя:</w:t>
      </w:r>
    </w:p>
    <w:p>
      <w:pPr>
        <w:pStyle w:val="Normal"/>
      </w:pPr>
      <w:r>
        <w:t xml:space="preserve">О,  пламенныхъ  сердецъ  веселье  и  любовь, </w:t>
      </w:r>
      <w:r>
        <w:br/>
      </w:r>
      <w:r>
        <w:t xml:space="preserve">О,  прелесть  тихая,  души  очарованье,</w:t>
      </w:r>
    </w:p>
    <w:p>
      <w:pPr>
        <w:pStyle w:val="Normal"/>
      </w:pPr>
      <w:r>
        <w:t xml:space="preserve">Поэз1я!  съ  тобой </w:t>
      </w:r>
      <w:r>
        <w:br/>
      </w:r>
      <w:r>
        <w:t xml:space="preserve">И  скорбь,  и  нищета,  и  мрачное  изгнанье  —</w:t>
      </w:r>
    </w:p>
    <w:p>
      <w:pPr>
        <w:pStyle w:val="Normal"/>
      </w:pPr>
      <w:r>
        <w:t xml:space="preserve">Теряютъ  ужасъ  свой! </w:t>
      </w:r>
      <w:r>
        <w:br/>
      </w:r>
      <w:r>
        <w:t xml:space="preserve">Въ  гЬни  дубравы  надъ  потокомъ,</w:t>
      </w:r>
    </w:p>
    <w:p>
      <w:pPr>
        <w:pStyle w:val="Normal"/>
      </w:pPr>
      <w:r>
        <w:t xml:space="preserve">Другъ  Феба  съ  ясною  душой, </w:t>
      </w:r>
      <w:r>
        <w:br/>
      </w:r>
      <w:r>
        <w:t xml:space="preserve">Въ  убогой  хиокингъ  своей,</w:t>
      </w:r>
    </w:p>
    <w:p>
      <w:pPr>
        <w:pStyle w:val="Normal"/>
      </w:pPr>
      <w:r>
        <w:t xml:space="preserve">Забывшгй  рокъ,  забвенный  рокомъ — </w:t>
      </w:r>
      <w:r>
        <w:br/>
      </w:r>
      <w:r>
        <w:t xml:space="preserve">Поетъ,  мечтаешь...  и  блаженъ  ^^.</w:t>
      </w:r>
    </w:p>
    <w:p>
      <w:pPr>
        <w:pStyle w:val="Normal"/>
      </w:pPr>
      <w:r>
        <w:t xml:space="preserve">„Незнаемый  славою,  пЪвецъ  природы  стремится  въ  безмолв- </w:t>
      </w:r>
      <w:r>
        <w:br/>
      </w:r>
      <w:r>
        <w:t xml:space="preserve">ныя  дубравы,  обители  меланхолш;  радости  мхра'не  прельщаютъ </w:t>
      </w:r>
      <w:r>
        <w:br/>
      </w:r>
      <w:r>
        <w:t xml:space="preserve">сердца",  утратившаго  друга  (Андрея  Тургенева);  но  онъ  благо- </w:t>
      </w:r>
      <w:r>
        <w:br/>
      </w:r>
      <w:r>
        <w:t xml:space="preserve">словляетъ  свою  хижину,  ою^ллище  спокойствгя  и  свободы  ^^^.</w:t>
      </w:r>
    </w:p>
    <w:p>
      <w:pPr>
        <w:pStyle w:val="Normal"/>
      </w:pPr>
      <w:r>
        <w:t xml:space="preserve">Друзья,  любите  сЬнь  родительскаго  крова!</w:t>
      </w:r>
    </w:p>
    <w:p>
      <w:pPr>
        <w:pStyle w:val="Normal"/>
      </w:pPr>
      <w:r>
        <w:t xml:space="preserve">Гд'Ьжь  счастье,  какъ  не  зл^Ьсь  на  ложЬ  тишины,</w:t>
      </w:r>
    </w:p>
    <w:p>
      <w:pPr>
        <w:pStyle w:val="Normal"/>
      </w:pPr>
      <w:r>
        <w:t xml:space="preserve">Съ  забвешемъ  суетъ,  съ  безпечностью  свободы?...  ^*</w:t>
      </w:r>
    </w:p>
    <w:p>
      <w:pPr>
        <w:pStyle w:val="Normal"/>
      </w:pPr>
      <w:r>
        <w:t xml:space="preserve">Мн*  рокъ  судилъ  брести  невтъдомой  стезей,</w:t>
      </w:r>
    </w:p>
    <w:p>
      <w:pPr>
        <w:pStyle w:val="Normal"/>
      </w:pPr>
      <w:r>
        <w:t xml:space="preserve">Быть  другомъ  мирныхъ  селъ,  любить  красы  природы,</w:t>
      </w:r>
    </w:p>
    <w:p>
      <w:pPr>
        <w:pStyle w:val="Normal"/>
      </w:pPr>
      <w:r>
        <w:t xml:space="preserve">Дышать  подъ  сумракомъ  дубравной  тишиной</w:t>
      </w:r>
    </w:p>
    <w:p>
      <w:pPr>
        <w:pStyle w:val="Normal"/>
      </w:pPr>
      <w:r>
        <w:t xml:space="preserve">И,  взоръ  склонивъ  на  п'ённы  воды,</w:t>
      </w:r>
    </w:p>
    <w:p>
      <w:pPr>
        <w:pStyle w:val="Normal"/>
      </w:pPr>
      <w:r>
        <w:t xml:space="preserve">Творца,  друзей,  любовь\^и  счастье  воспевать, —</w:t>
      </w:r>
    </w:p>
    <w:p>
      <w:pPr>
        <w:pStyle w:val="Normal"/>
      </w:pPr>
      <w:r>
        <w:t xml:space="preserve">думаетъ  поэтъ  о  своемъ  призваши  ^^.  „Счастхе  живетъ  въ  объ- </w:t>
      </w:r>
      <w:r>
        <w:br/>
      </w:r>
      <w:r>
        <w:t xml:space="preserve">ят1яхъ  природы,  въ  простоте  и  невинности  нравовъ"  ^^^.  Жу- </w:t>
      </w:r>
      <w:r>
        <w:br/>
      </w:r>
      <w:r>
        <w:t xml:space="preserve">ковскШ, безпечный  другъ  полей,  нашелъ  тишину  подъ  отче- </w:t>
      </w:r>
      <w:r>
        <w:br/>
      </w:r>
      <w:r>
        <w:t xml:space="preserve">скою сЬнью,  въ  кругу  возлюбленныхъ  *^^  и  прожилъ  зд'Ьсь  три </w:t>
      </w:r>
      <w:r>
        <w:br/>
      </w:r>
      <w:r>
        <w:t xml:space="preserve">счастливые  года,  трудясь  надъ  образоватемъ  своихъ  племян- </w:t>
      </w:r>
      <w:r>
        <w:br/>
      </w:r>
      <w:r>
        <w:t xml:space="preserve">ницъ  (1805  — 1807  года).  Драгоц-Ьнныя  подробности  того  об- </w:t>
      </w:r>
      <w:r>
        <w:br/>
      </w:r>
      <w:r>
        <w:t xml:space="preserve">раза жизни,  который  велъ  зд1^сь   ЖуковскШ,  остались  въ  тро-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452  ЖУК0ВСК1Й.</w:t>
      </w:r>
    </w:p>
    <w:p>
      <w:pPr>
        <w:pStyle w:val="Normal"/>
      </w:pPr>
      <w:r>
        <w:t xml:space="preserve">гательномъ  поэтическомъ  письм'Ь  старшей  племянницы  къ  Зей- </w:t>
      </w:r>
      <w:r>
        <w:br/>
      </w:r>
      <w:r>
        <w:t xml:space="preserve">длицу228.  Этими  подробностями  не  воспользовался  г.  Загаринъ, </w:t>
      </w:r>
      <w:r>
        <w:br/>
      </w:r>
      <w:r>
        <w:t xml:space="preserve">замЪтимъ  мимоходомъ.  Подъ  свЪжимъ  впечатл-Ьшемъ  этихъ </w:t>
      </w:r>
      <w:r>
        <w:br/>
      </w:r>
      <w:r>
        <w:t xml:space="preserve">л'Ьтъ  писалъ  Жуковскхй  въ  своей  пов-Ьсти  „Марьина  роща**: </w:t>
      </w:r>
      <w:r>
        <w:br/>
      </w:r>
      <w:r>
        <w:t xml:space="preserve">„Можно  ли  забыть  гЬ  сладкхя  чувства,  которыми  животворится </w:t>
      </w:r>
      <w:r>
        <w:br/>
      </w:r>
      <w:r>
        <w:t xml:space="preserve">душа  наша  въ  лучшхе  годы  жизни,  съ  которыми  соединены  вс4 </w:t>
      </w:r>
      <w:r>
        <w:br/>
      </w:r>
      <w:r>
        <w:t xml:space="preserve">наши  надежды  на  счастье,  которыми  земля  претворяется  для </w:t>
      </w:r>
      <w:r>
        <w:br/>
      </w:r>
      <w:r>
        <w:t xml:space="preserve">насъ  въ  царство  небесное**  ^^.  Ирх^зжая  на  житье  въ  Москву, </w:t>
      </w:r>
      <w:r>
        <w:br/>
      </w:r>
      <w:r>
        <w:t xml:space="preserve">Жуковскхй  вращ;ался  въ  кругу  Карамзина.  Въ  этотъ  кругъ  вхо- </w:t>
      </w:r>
      <w:r>
        <w:br/>
      </w:r>
      <w:r>
        <w:t xml:space="preserve">дили: Дмитрхевъ,  „нашъ  добрый  см'Ьшной  ВасилМ  Львовичъ**, </w:t>
      </w:r>
      <w:r>
        <w:br/>
      </w:r>
      <w:r>
        <w:t xml:space="preserve">Тургеневъ,  ВяземскШ,  М.  М.  Солнцевъ  ^^.  Объ  этомъ  времеш! </w:t>
      </w:r>
      <w:r>
        <w:br/>
      </w:r>
      <w:r>
        <w:t xml:space="preserve">такъ  вспоминаетъ  Жуковскхй:</w:t>
      </w:r>
    </w:p>
    <w:p>
      <w:pPr>
        <w:pStyle w:val="Normal"/>
      </w:pPr>
      <w:r>
        <w:t xml:space="preserve">я  помню  дни:  магически  мечтою </w:t>
      </w:r>
      <w:r>
        <w:br/>
      </w:r>
      <w:r>
        <w:t xml:space="preserve">Билъ  для  меня  тогда  разубрапъ  свгьтъ — </w:t>
      </w:r>
      <w:r>
        <w:br/>
      </w:r>
      <w:r>
        <w:t xml:space="preserve">Тогда,  явясь,  сорвалъ  передо  мною </w:t>
      </w:r>
      <w:r>
        <w:br/>
      </w:r>
      <w:r>
        <w:t xml:space="preserve">Покровъ  съ  поэзш  поэтъ  **1.</w:t>
      </w:r>
    </w:p>
    <w:p>
      <w:pPr>
        <w:pStyle w:val="Normal"/>
      </w:pPr>
      <w:r>
        <w:t xml:space="preserve">Мечта  и,  родная  сестра  ея,  надежда  украшали  жизнь  въ  гла- </w:t>
      </w:r>
      <w:r>
        <w:br/>
      </w:r>
      <w:r>
        <w:t xml:space="preserve">захъ  юноши,  и  мечтатель  „посматривалъ  на  все,  окружавшее </w:t>
      </w:r>
      <w:r>
        <w:br/>
      </w:r>
      <w:r>
        <w:t xml:space="preserve">его  люльку,  сквозь  сонъ  поэтичесюй**  ^^.</w:t>
      </w:r>
    </w:p>
    <w:p>
      <w:pPr>
        <w:pStyle w:val="Normal"/>
      </w:pPr>
      <w:r>
        <w:t xml:space="preserve">Если  „некромашя**  не  была  исключительною  темою  поэзш </w:t>
      </w:r>
      <w:r>
        <w:br/>
      </w:r>
      <w:r>
        <w:t xml:space="preserve">Жуковскаго  въ  указанное  время,  то  непонятно,  почему  изъ </w:t>
      </w:r>
      <w:r>
        <w:br/>
      </w:r>
      <w:r>
        <w:t xml:space="preserve">всЬхъ  прозаическихъ  переводовъ  Жуковскаго  г.  Загаринъ  оста- </w:t>
      </w:r>
      <w:r>
        <w:br/>
      </w:r>
      <w:r>
        <w:t xml:space="preserve">навливается только  на  „д1алогахъ  о  смерти**  Энгеля  и  на  от- </w:t>
      </w:r>
      <w:r>
        <w:br/>
      </w:r>
      <w:r>
        <w:t xml:space="preserve">рывке изъ  Виланда  „Неизъяснимое  происшествхе**.  Зам-Ьтимъ </w:t>
      </w:r>
      <w:r>
        <w:br/>
      </w:r>
      <w:r>
        <w:t xml:space="preserve">прежде  всего,  что  у  Жуковскаго  пора  увлечетя  Виландомъ, </w:t>
      </w:r>
      <w:r>
        <w:br/>
      </w:r>
      <w:r>
        <w:t xml:space="preserve">или,  точн'Ье  сказать,  „Агатономъ**  была,  непродолжительна. </w:t>
      </w:r>
      <w:r>
        <w:br/>
      </w:r>
      <w:r>
        <w:t xml:space="preserve">Виландъ  нравился  Жуковскому  только  въ  первые  годы  его  ли- </w:t>
      </w:r>
      <w:r>
        <w:br/>
      </w:r>
      <w:r>
        <w:t xml:space="preserve">тературной д-Ьятельности  (1805 — 1810  гг.),  когда  онъ  искалъ  въ </w:t>
      </w:r>
      <w:r>
        <w:br/>
      </w:r>
      <w:r>
        <w:t xml:space="preserve">„АгатонЪ**  спасешя  отъ  крайней  своей  жечтателбносши  2^.  Дере- </w:t>
      </w:r>
      <w:r>
        <w:br/>
      </w:r>
      <w:r>
        <w:t xml:space="preserve">во дъ  отрывка  изъ  Виландовой  „Евеаназш"  Жуковсшй  сопрово- </w:t>
      </w:r>
      <w:r>
        <w:br/>
      </w:r>
      <w:r>
        <w:t xml:space="preserve">ждаетъ  примЬчашемъ:  „Зд-Ьсь  подъ  именемъ  Виллибальда  гово- </w:t>
      </w:r>
      <w:r>
        <w:br/>
      </w:r>
      <w:r>
        <w:t xml:space="preserve">ритъ  сам1&gt;  Виландъ:  нельзя,  кажется,  сомневаться  въ  гостить </w:t>
      </w:r>
      <w:r>
        <w:br/>
      </w:r>
      <w:r>
        <w:t xml:space="preserve">его  повтьствоваигя.  Виландъ  никогда  не  былъ  мечтателемъ.  Онъ </w:t>
      </w:r>
      <w:r>
        <w:br/>
      </w:r>
      <w:r>
        <w:t xml:space="preserve">самъ,  разсказывйя  пов'Ьсть  свою,  ост(1ется  въ  сомнтьнш,  хотя </w:t>
      </w:r>
      <w:r>
        <w:br/>
      </w:r>
      <w:r>
        <w:t xml:space="preserve">увгьрепъ  совергиенпо,  что  она  не  вымышленная  басня"  ^^.  Основная </w:t>
      </w:r>
      <w:r>
        <w:br/>
      </w:r>
      <w:r>
        <w:t xml:space="preserve">мысль  Виландовой  „Евеаназш**,  очевидно,  не  была  понята  Жуков-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Жукове  К1Й.  453</w:t>
      </w:r>
    </w:p>
    <w:p>
      <w:pPr>
        <w:pStyle w:val="Normal"/>
      </w:pPr>
      <w:r>
        <w:t xml:space="preserve">скимъ.  Справедливо  замечая,  что  книга  Виланда  „Евеаназ1я  или </w:t>
      </w:r>
      <w:r>
        <w:br/>
      </w:r>
      <w:r>
        <w:t xml:space="preserve">о  жизни  поел*  смерти"  издана  была  по  елучаю  странной  книги, </w:t>
      </w:r>
      <w:r>
        <w:br/>
      </w:r>
      <w:r>
        <w:t xml:space="preserve">которая  не  очень  давно  напечатана  въ  Лейпциг-Ь  докторомъ </w:t>
      </w:r>
      <w:r>
        <w:br/>
      </w:r>
      <w:r>
        <w:t xml:space="preserve">Вёцелемъ  подъ  назвашемъ:  ^Изв'Ьепе  о  истинномъ,  двукратномъ </w:t>
      </w:r>
      <w:r>
        <w:br/>
      </w:r>
      <w:r>
        <w:t xml:space="preserve">явлети  жены  моей  по  смерти", — ЖуковекШ  не  зам'Ьчаетъ,  ка1^ой </w:t>
      </w:r>
      <w:r>
        <w:br/>
      </w:r>
      <w:r>
        <w:t xml:space="preserve">иде*  служить  въ  книг*  Виланда  переводимый  имъ  отрывокъ. </w:t>
      </w:r>
      <w:r>
        <w:br/>
      </w:r>
      <w:r>
        <w:t xml:space="preserve">Если  Вг.  ЛУб1ие1  въ  своей  странной  книг'Ь  ув-Ьрялъ,  что  умер- </w:t>
      </w:r>
      <w:r>
        <w:br/>
      </w:r>
      <w:r>
        <w:t xml:space="preserve">шая жена  явилась  ему  для  того,  чтобы  сказать:  „Карлъ!  я  без- </w:t>
      </w:r>
      <w:r>
        <w:br/>
      </w:r>
      <w:r>
        <w:t xml:space="preserve">смертна.  Придать  время,  мы  снова  свидимся", — ^то  Виландъ,въ </w:t>
      </w:r>
      <w:r>
        <w:br/>
      </w:r>
      <w:r>
        <w:t xml:space="preserve">своей  „Евеаназ1и",  разсказывая,  чтобы  „поглумиться"  ^^^  надъ </w:t>
      </w:r>
      <w:r>
        <w:br/>
      </w:r>
      <w:r>
        <w:t xml:space="preserve">Вёцелемъ,  подобныя  же  нев'Ьроятныя  пов'Ьсти,  им-Ьотъ  въ  виду </w:t>
      </w:r>
      <w:r>
        <w:br/>
      </w:r>
      <w:r>
        <w:t xml:space="preserve">убедить  читателя,  что  „смерть  полагаетъ  конецъ  всякому  обще- </w:t>
      </w:r>
      <w:r>
        <w:br/>
      </w:r>
      <w:r>
        <w:t xml:space="preserve">Н1Ю  и  всякимъ  отношешямъ  между  умершими  и  живыми",  и  что </w:t>
      </w:r>
      <w:r>
        <w:br/>
      </w:r>
      <w:r>
        <w:t xml:space="preserve">въ  будущей  жизни  не  останется  никакого  воспоминашя  о  жизни </w:t>
      </w:r>
      <w:r>
        <w:br/>
      </w:r>
      <w:r>
        <w:t xml:space="preserve">настоящей.  Виландъ  приходитъ  къ  заключешю,  что  челов-Ькъ </w:t>
      </w:r>
      <w:r>
        <w:br/>
      </w:r>
      <w:r>
        <w:t xml:space="preserve">въ  настоящей  своей  жизни  много  могъ  бы  ирхобр-Ьсть  гуман- </w:t>
      </w:r>
      <w:r>
        <w:br/>
      </w:r>
      <w:r>
        <w:t xml:space="preserve">ности и  истиннаго  наслаждешя  жизнью,  если  бы  сделалось  все- </w:t>
      </w:r>
      <w:r>
        <w:br/>
      </w:r>
      <w:r>
        <w:t xml:space="preserve">общимъ  „саддукейское  в-Ьроваше,  что  смерть  полагаетъ  конецъ </w:t>
      </w:r>
      <w:r>
        <w:br/>
      </w:r>
      <w:r>
        <w:t xml:space="preserve">всЬмъ  нашимъ  земнымъ  отношешямъ  и  связямъ"  ^^.  Въ  дека- </w:t>
      </w:r>
      <w:r>
        <w:br/>
      </w:r>
      <w:r>
        <w:t xml:space="preserve">бре 1805  года  Жуковсшй  съ  восторгомъ,  „какъ  любовникъ  о </w:t>
      </w:r>
      <w:r>
        <w:br/>
      </w:r>
      <w:r>
        <w:t xml:space="preserve">своей  любовнице",  говорить  объ  „Агатон'Ь",въ  1-мъ  издати  ко- </w:t>
      </w:r>
      <w:r>
        <w:br/>
      </w:r>
      <w:r>
        <w:t xml:space="preserve">тораго  называется  возвышенною  идея,  что  человеческому  роду </w:t>
      </w:r>
      <w:r>
        <w:br/>
      </w:r>
      <w:r>
        <w:t xml:space="preserve">предназначено  бол-Ье  благородное  существоваше,  нежели  на- </w:t>
      </w:r>
      <w:r>
        <w:br/>
      </w:r>
      <w:r>
        <w:t xml:space="preserve">стоящее земное  ^^^;  въ  1808  году  Лгуковсшй  переводить  отры- </w:t>
      </w:r>
      <w:r>
        <w:br/>
      </w:r>
      <w:r>
        <w:t xml:space="preserve">вокъ изъ  „Евеаназ1и",  гд'Ь  тоть  же  Виландъ  высказываеть  свое </w:t>
      </w:r>
      <w:r>
        <w:br/>
      </w:r>
      <w:r>
        <w:t xml:space="preserve">окончательное  воззр'Ьте  на  жизнь  поел*  смерти:  „индивидуаль- </w:t>
      </w:r>
      <w:r>
        <w:br/>
      </w:r>
      <w:r>
        <w:t xml:space="preserve">ная жизнь  совершенно  угасаеть  съ  смертш  гЬла"  ^^®...  Не  безъ </w:t>
      </w:r>
      <w:r>
        <w:br/>
      </w:r>
      <w:r>
        <w:t xml:space="preserve">основашя  видять  въ„Евеаназ1и"  отрая^еше  эпикурейскаго  взгляда </w:t>
      </w:r>
      <w:r>
        <w:br/>
      </w:r>
      <w:r>
        <w:t xml:space="preserve">Шолье  ^^.  Переводя  отрывокъ  изъ  этой  книги,  ЖуковекШ  инте- </w:t>
      </w:r>
      <w:r>
        <w:br/>
      </w:r>
      <w:r>
        <w:t xml:space="preserve">совался,  конечно,  не  тенденц1ею  книги,  а  только  повестью  о </w:t>
      </w:r>
      <w:r>
        <w:br/>
      </w:r>
      <w:r>
        <w:t xml:space="preserve">неизъяснимомь  происшествш.  Минула  та  переходная  пора  въ </w:t>
      </w:r>
      <w:r>
        <w:br/>
      </w:r>
      <w:r>
        <w:t xml:space="preserve">жизни  Жуковскаго,  когда  онь  только-что  начиналь  разбираться </w:t>
      </w:r>
      <w:r>
        <w:br/>
      </w:r>
      <w:r>
        <w:t xml:space="preserve">среди  мало  знакомыхъ  ему  произведетй  н'Ьмецкой  литературы, </w:t>
      </w:r>
      <w:r>
        <w:br/>
      </w:r>
      <w:r>
        <w:t xml:space="preserve">и  Жуковск1й  оставилъ  Виланда,  чтобы  къ  нему  не  возвращаться. </w:t>
      </w:r>
      <w:r>
        <w:br/>
      </w:r>
      <w:r>
        <w:t xml:space="preserve">„У  меня  теперь, — ппшеть  онь  фонъ-дерь-Бриггенувь  1847  г., — </w:t>
      </w:r>
      <w:r>
        <w:br/>
      </w:r>
      <w:r>
        <w:t xml:space="preserve">отлегло  сердце  отъ  Виланда;  онъ  чисто  язычникъ  въ  своей  фило- </w:t>
      </w:r>
      <w:r>
        <w:br/>
      </w:r>
      <w:r>
        <w:t xml:space="preserve">софт  и  едва  ли  не  епикуреецъ,  А  его  стихотворешя  (не  исключая</w:t>
      </w:r>
    </w:p>
    <w:p>
      <w:pPr>
        <w:pStyle w:val="Normal"/>
      </w:pPr>
      <w:r>
        <w:t xml:space="preserve">454  ЖУК0ВСК1Й.</w:t>
      </w:r>
    </w:p>
    <w:p>
      <w:pPr>
        <w:pStyle w:val="Normal"/>
      </w:pPr>
      <w:r>
        <w:t xml:space="preserve">и  Оберона)  много  яду  пролили  въ  молодыя  сердца,  пробудивъ </w:t>
      </w:r>
      <w:r>
        <w:br/>
      </w:r>
      <w:r>
        <w:t xml:space="preserve">въ  нихъ  чувственность,  которая  ирхобр-Ьтаеть  уям^сную  силу, </w:t>
      </w:r>
      <w:r>
        <w:br/>
      </w:r>
      <w:r>
        <w:t xml:space="preserve">будучи  пропущена  сквозь  кубикъ  поэзш.  Теперь  Виландъ  до- </w:t>
      </w:r>
      <w:r>
        <w:br/>
      </w:r>
      <w:r>
        <w:t xml:space="preserve">вольно забыть,  но  МН0Г1Я  изъ  вредныхъ  ядовитыхъ  растеши, </w:t>
      </w:r>
      <w:r>
        <w:br/>
      </w:r>
      <w:r>
        <w:t xml:space="preserve">разросшихся  на  почв-Ь  настоящаго  покол^шя,  родились  изъ </w:t>
      </w:r>
      <w:r>
        <w:br/>
      </w:r>
      <w:r>
        <w:t xml:space="preserve">сЬмянъ,  брошенныхъ  его  сладострастною  музою**  ^^,</w:t>
      </w:r>
    </w:p>
    <w:p>
      <w:pPr>
        <w:pStyle w:val="Normal"/>
      </w:pPr>
      <w:r>
        <w:t xml:space="preserve">Бол-Ье  опред'Ьленныя  симпатхи  связывали  въ  указанную  эпоху </w:t>
      </w:r>
      <w:r>
        <w:br/>
      </w:r>
      <w:r>
        <w:t xml:space="preserve">Жуковскаго  съ  Энгелемъи  сотрудниками  его  „ВегРЬДоворЫиг </w:t>
      </w:r>
      <w:r>
        <w:br/>
      </w:r>
      <w:r>
        <w:t xml:space="preserve">(Не  Л^е11"  ^^Ч  Изъ  этого  сборника  Жуковскимъ  переведены  и  напе- </w:t>
      </w:r>
      <w:r>
        <w:br/>
      </w:r>
      <w:r>
        <w:t xml:space="preserve">чатаны въ  „В'Ьстник'Ь  Европы"  (а  потомъ  перепечатаны  въ  „Пере- </w:t>
      </w:r>
      <w:r>
        <w:br/>
      </w:r>
      <w:r>
        <w:t xml:space="preserve">водахъ")  сл-Ьдующхя  статьи:  „Смерть"  (разговоръ  первый  и  второй) </w:t>
      </w:r>
      <w:r>
        <w:br/>
      </w:r>
      <w:r>
        <w:t xml:space="preserve">Энгеля2*2^  „Вольдемаръ"  его  же^,  „Науки"  ^^  профессора  Эбер- </w:t>
      </w:r>
      <w:r>
        <w:br/>
      </w:r>
      <w:r>
        <w:t xml:space="preserve">гардта,  „Два  разговора  о  критик'Ь"  Энгел'я  **^,  „Улей"  Энгеля  •*•, </w:t>
      </w:r>
      <w:r>
        <w:br/>
      </w:r>
      <w:r>
        <w:t xml:space="preserve">„О  нравственной  польз*  поэзш  (письмо  Филалету)"  Энгеля  ^^ </w:t>
      </w:r>
      <w:r>
        <w:br/>
      </w:r>
      <w:r>
        <w:t xml:space="preserve">„Подарокъ  на  новый  годъ"  Гарве  ^^.  Кром*  того,  въ  „В'Ьстник'Ь  Ев- </w:t>
      </w:r>
      <w:r>
        <w:br/>
      </w:r>
      <w:r>
        <w:t xml:space="preserve">ропы" (1808 — 18 10)  напечатаны  переведенныя  Жуковскимъ  статьи </w:t>
      </w:r>
      <w:r>
        <w:br/>
      </w:r>
      <w:r>
        <w:t xml:space="preserve">и  пов'Ьсти  изъ  Меркеля  ^®,  Мозеса  Мендельсона  2^,  Коцебу  ^\ </w:t>
      </w:r>
      <w:r>
        <w:br/>
      </w:r>
      <w:r>
        <w:t xml:space="preserve">Миллера  и  Морица.  Вотъ  новый  рядъ  писателей,  изъ  которыхъ </w:t>
      </w:r>
      <w:r>
        <w:br/>
      </w:r>
      <w:r>
        <w:t xml:space="preserve">любитъ  переводить  Жуковсшй,  мысли  которыхъ  воспроизводить </w:t>
      </w:r>
      <w:r>
        <w:br/>
      </w:r>
      <w:r>
        <w:t xml:space="preserve">въ  своихъ  сочинешяхъ  въ  пер1одъ  издашя  имъ  „В'Ьстника  Ев- </w:t>
      </w:r>
      <w:r>
        <w:br/>
      </w:r>
      <w:r>
        <w:t xml:space="preserve">ропы" 2^^:  некоторые  изъ  этихъ  авторовъ  уже  давали  матерхалъ </w:t>
      </w:r>
      <w:r>
        <w:br/>
      </w:r>
      <w:r>
        <w:t xml:space="preserve">для  переводовъ  Карамзина,  друпе — для  „Прхятнаго  и  полезнаго </w:t>
      </w:r>
      <w:r>
        <w:br/>
      </w:r>
      <w:r>
        <w:t xml:space="preserve">препровождешя  времени"  и  „Иппокрены";  уважался  въ  кружк* </w:t>
      </w:r>
      <w:r>
        <w:br/>
      </w:r>
      <w:r>
        <w:t xml:space="preserve">Тургенева  изъ  нихъ  немного  Шписъ,  а  бол-Ье  Коцебу.  Какой </w:t>
      </w:r>
      <w:r>
        <w:br/>
      </w:r>
      <w:r>
        <w:t xml:space="preserve">обпцй  характеръ  объединяетъ  этихъ  писателей?  „Энгель  (воспи- </w:t>
      </w:r>
      <w:r>
        <w:br/>
      </w:r>
      <w:r>
        <w:t xml:space="preserve">татель Фридриха  Вильгельма  Ш), — зам-Ьчаетъ  г.  Загаринъ, — при- </w:t>
      </w:r>
      <w:r>
        <w:br/>
      </w:r>
      <w:r>
        <w:t xml:space="preserve">надлежалъ  къ  числу  литераторовъ,  усвоивпшхъ  просв'Ьтитель- </w:t>
      </w:r>
      <w:r>
        <w:br/>
      </w:r>
      <w:r>
        <w:t xml:space="preserve">ныя  идеи  изв'Ьстнаго  Николаи"  (стр.  57).  Это  справедливо.  Пе- </w:t>
      </w:r>
      <w:r>
        <w:br/>
      </w:r>
      <w:r>
        <w:t xml:space="preserve">реводы „Д1алоговъ  о  смерти"  Энгеля  1\  Загаринъ  называетъ </w:t>
      </w:r>
      <w:r>
        <w:br/>
      </w:r>
      <w:r>
        <w:t xml:space="preserve">„первымъ  обращетемъ  Жуковскаго  къ  источнику  идей  ращо- </w:t>
      </w:r>
      <w:r>
        <w:br/>
      </w:r>
      <w:r>
        <w:t xml:space="preserve">налистическихъ"  (стр.  57).  Энгеля  и  Виланда  г.  Загаринъ  ти- </w:t>
      </w:r>
      <w:r>
        <w:br/>
      </w:r>
      <w:r>
        <w:t xml:space="preserve">тулуетъ  общепризнанными  авторитетами  того  времени,  ихъ  же, </w:t>
      </w:r>
      <w:r>
        <w:br/>
      </w:r>
      <w:r>
        <w:t xml:space="preserve">Мендельсона  и  Морица  причисляетъ  къ  „лучшимъ  популяр- </w:t>
      </w:r>
      <w:r>
        <w:br/>
      </w:r>
      <w:r>
        <w:t xml:space="preserve">нымъ  мыслителямъ  Запада".  Но  для  кого  же  и  когда  Энгель </w:t>
      </w:r>
      <w:r>
        <w:br/>
      </w:r>
      <w:r>
        <w:t xml:space="preserve">или  Мендельсонъ,  не  говоря  уже  о  Мориц*,  были  общепри- </w:t>
      </w:r>
      <w:r>
        <w:br/>
      </w:r>
      <w:r>
        <w:t xml:space="preserve">знанными авторитетами?  И  если,  въ  известное  время,  Энгель </w:t>
      </w:r>
      <w:r>
        <w:br/>
      </w:r>
      <w:r>
        <w:t xml:space="preserve">и  Мендельсонъ  были  авторитетами   или  даже  просто   предме-</w:t>
      </w:r>
    </w:p>
    <w:p>
      <w:pPr>
        <w:pStyle w:val="Normal"/>
      </w:pPr>
      <w:r>
        <w:t xml:space="preserve">ЖУК0ВСК1Й.  455</w:t>
      </w:r>
    </w:p>
    <w:p>
      <w:pPr>
        <w:pStyle w:val="Normal"/>
      </w:pPr>
      <w:r>
        <w:t xml:space="preserve">томъ  симпат1й  Жуковскаго,  то  въ  какомъ  отношеши  могутъ  по- </w:t>
      </w:r>
      <w:r>
        <w:br/>
      </w:r>
      <w:r>
        <w:t xml:space="preserve">добныя  синпатш  характеризовать  нашего  поэта?  Неужели  изъ </w:t>
      </w:r>
      <w:r>
        <w:br/>
      </w:r>
      <w:r>
        <w:t xml:space="preserve">этого  обращен1я  Жуковскаго  къ  Энгелго,  Мендельсону  можно </w:t>
      </w:r>
      <w:r>
        <w:br/>
      </w:r>
      <w:r>
        <w:t xml:space="preserve">вывести  только  то  заключеше,  что  „некромашя"  нашего  поэта </w:t>
      </w:r>
      <w:r>
        <w:br/>
      </w:r>
      <w:r>
        <w:t xml:space="preserve">встречалась  при  построети  имъ  лучшаго  изъ  юровъ  съ  нема- </w:t>
      </w:r>
      <w:r>
        <w:br/>
      </w:r>
      <w:r>
        <w:t xml:space="preserve">лымъ  затруднешемъ,  и  что  и  средства  его '(при  решети  „му- </w:t>
      </w:r>
      <w:r>
        <w:br/>
      </w:r>
      <w:r>
        <w:t xml:space="preserve">чившихъ  его  вопросовъ")  были  невелики?</w:t>
      </w:r>
    </w:p>
    <w:p>
      <w:pPr>
        <w:pStyle w:val="Normal"/>
      </w:pPr>
      <w:r>
        <w:t xml:space="preserve">Имена  Энгеля,  Гарве,  Эбергардта,  Мендельсона  и  Морица </w:t>
      </w:r>
      <w:r>
        <w:br/>
      </w:r>
      <w:r>
        <w:t xml:space="preserve">давно  уже  не  были  новостью  для  русскихъ  читателей:  имъ  от- </w:t>
      </w:r>
      <w:r>
        <w:br/>
      </w:r>
      <w:r>
        <w:t xml:space="preserve">крыло путь  въ  русскую  литературу  перо  Карамзина.  Въ  годы </w:t>
      </w:r>
      <w:r>
        <w:br/>
      </w:r>
      <w:r>
        <w:t xml:space="preserve">издашя  „Московскаго  Журна^иа**  (1791 — 1792)  „Николаиты"— Эн- </w:t>
      </w:r>
      <w:r>
        <w:br/>
      </w:r>
      <w:r>
        <w:t xml:space="preserve">гель,  Гарве,  Эбергардтъ  й  Мендельсонъ — д-Ьйствительно  были  еще </w:t>
      </w:r>
      <w:r>
        <w:br/>
      </w:r>
      <w:r>
        <w:t xml:space="preserve">авторитетами  въ  обш;ественномъ  мн-Ьши  Берлина,  хотя  уже  тогда </w:t>
      </w:r>
      <w:r>
        <w:br/>
      </w:r>
      <w:r>
        <w:t xml:space="preserve">въ  самомъ  Берлин'Ь  давно  сложилась  другая  партхя,  восторгав- </w:t>
      </w:r>
      <w:r>
        <w:br/>
      </w:r>
      <w:r>
        <w:t xml:space="preserve">шаяся поэз1ею  Шиллера  и  Гёте.  Въ  девяностыхъ  годахъ  ХУШ </w:t>
      </w:r>
      <w:r>
        <w:br/>
      </w:r>
      <w:r>
        <w:t xml:space="preserve">в'Ька  пылала  ожесточенная  борьба  между  старою  литературною </w:t>
      </w:r>
      <w:r>
        <w:br/>
      </w:r>
      <w:r>
        <w:t xml:space="preserve">школою  Берлина,  „Николаитами",  съ  одной  стороны,  привержен- </w:t>
      </w:r>
      <w:r>
        <w:br/>
      </w:r>
      <w:r>
        <w:t xml:space="preserve">цами поэзш  Шиллера  и  Гёте  и  двигателями  романтической </w:t>
      </w:r>
      <w:r>
        <w:br/>
      </w:r>
      <w:r>
        <w:t xml:space="preserve">школы — съ  другой.  Давно  началась  эта  борьба  между  „просв'Ьти- </w:t>
      </w:r>
      <w:r>
        <w:br/>
      </w:r>
      <w:r>
        <w:t xml:space="preserve">телями,  популярными  философами",  группировавшимися  около </w:t>
      </w:r>
      <w:r>
        <w:br/>
      </w:r>
      <w:r>
        <w:t xml:space="preserve">Николаи,  и  молодымъ  покол'Ьтемъ  писателей.  Въ  восьмидеся- </w:t>
      </w:r>
      <w:r>
        <w:br/>
      </w:r>
      <w:r>
        <w:t xml:space="preserve">тыхъ  годахъ  средоточхемъ  новыхъ  художественныхъ  и  литера- </w:t>
      </w:r>
      <w:r>
        <w:br/>
      </w:r>
      <w:r>
        <w:t xml:space="preserve">турныхъ  стремлешй  въ  Берлин*  былъ  домъ  Рейхардта,  съ  ко- </w:t>
      </w:r>
      <w:r>
        <w:br/>
      </w:r>
      <w:r>
        <w:t xml:space="preserve">торымъ  находился  въ  близкихъ  отношешяхъ  Филиппъ  Морицъ, </w:t>
      </w:r>
      <w:r>
        <w:br/>
      </w:r>
      <w:r>
        <w:t xml:space="preserve">одинъ  изъ  самыхъ  восторженныхъ  почитателей  Гёте,  энергиче- </w:t>
      </w:r>
      <w:r>
        <w:br/>
      </w:r>
      <w:r>
        <w:t xml:space="preserve">ски распространявппй  культъ  его  поэзш.  Восторженныя  лекщи </w:t>
      </w:r>
      <w:r>
        <w:br/>
      </w:r>
      <w:r>
        <w:t xml:space="preserve">Морица  объ  образовательныхъ  искусствахъ  увлекали  Тика  и </w:t>
      </w:r>
      <w:r>
        <w:br/>
      </w:r>
      <w:r>
        <w:t xml:space="preserve">Вакенродера,  раннихъ  представителей  нЪмецкаго  романтизма^^. </w:t>
      </w:r>
      <w:r>
        <w:br/>
      </w:r>
      <w:r>
        <w:t xml:space="preserve">Миновала  блестящая  пора  деятельности  Николаи  и  его  сотруд- </w:t>
      </w:r>
      <w:r>
        <w:br/>
      </w:r>
      <w:r>
        <w:t xml:space="preserve">никовъ,  когда  они  съ  энерпею  и  одушевлешемъ  вводили  въ </w:t>
      </w:r>
      <w:r>
        <w:br/>
      </w:r>
      <w:r>
        <w:t xml:space="preserve">обыденную  жизнь  идеи  просв-Ьп^етя  и  релипозной  свободы  и </w:t>
      </w:r>
      <w:r>
        <w:br/>
      </w:r>
      <w:r>
        <w:t xml:space="preserve">вели  ожесточенную  борьбу  съ  мн^шями,  предразсудками  и  суе- </w:t>
      </w:r>
      <w:r>
        <w:br/>
      </w:r>
      <w:r>
        <w:t xml:space="preserve">в'Ьр1ями,  вредными  для  истиннаго  христ1анства  и  всего  бол^е </w:t>
      </w:r>
      <w:r>
        <w:br/>
      </w:r>
      <w:r>
        <w:t xml:space="preserve">подававшими  поводъ  къ  вольнодумству.  „Посл'Ь  отъезда  Лес- </w:t>
      </w:r>
      <w:r>
        <w:br/>
      </w:r>
      <w:r>
        <w:t xml:space="preserve">синга  изъ  Берлина  (говоритъ  одинъ  изъ  нов'Ьйшихъ  бхографовъ </w:t>
      </w:r>
      <w:r>
        <w:br/>
      </w:r>
      <w:r>
        <w:t xml:space="preserve">Шлейермахера)  Николаи  ни  минуты  не  сомн'Ьвался  въ  томъ, </w:t>
      </w:r>
      <w:r>
        <w:br/>
      </w:r>
      <w:r>
        <w:t xml:space="preserve">что  онъ  представляетъ  собою  интеллигенц1Ю  Берлина,  и  что  за-</w:t>
      </w:r>
    </w:p>
    <w:p>
      <w:pPr>
        <w:pStyle w:val="Normal"/>
      </w:pPr>
      <w:r>
        <w:t xml:space="preserve">45в  ЖУК0ВСК1Й.</w:t>
      </w:r>
    </w:p>
    <w:p>
      <w:pPr>
        <w:pStyle w:val="Normal"/>
      </w:pPr>
      <w:r>
        <w:t xml:space="preserve">бота  объ  образованш  и  просв'Ьщенш  Берлина  составляетъ  его </w:t>
      </w:r>
      <w:r>
        <w:br/>
      </w:r>
      <w:r>
        <w:t xml:space="preserve">призваше.  И  вотъ  онъ  захватилъ  въ  свои  руки  прежде  всего </w:t>
      </w:r>
      <w:r>
        <w:br/>
      </w:r>
      <w:r>
        <w:t xml:space="preserve">то,  чт5  тогда  называлось  релипознымъ  просв'Ьщешемъ...  Но  въ </w:t>
      </w:r>
      <w:r>
        <w:br/>
      </w:r>
      <w:r>
        <w:t xml:space="preserve">рукахъ  его  и  его  друзей  оно  потеряло  свойственяыя  ему  без- </w:t>
      </w:r>
      <w:r>
        <w:br/>
      </w:r>
      <w:r>
        <w:t xml:space="preserve">пристрастхе  и  здравую  спокойную  сдерясанность.  Они  кривлялись, </w:t>
      </w:r>
      <w:r>
        <w:br/>
      </w:r>
      <w:r>
        <w:t xml:space="preserve">изображая  собою  правительственныхъ  чиновееиковъ  просв4щеш. </w:t>
      </w:r>
      <w:r>
        <w:br/>
      </w:r>
      <w:r>
        <w:t xml:space="preserve">Они  переносили  въ  свою  область  известную  долю  Фридрихова </w:t>
      </w:r>
      <w:r>
        <w:br/>
      </w:r>
      <w:r>
        <w:t xml:space="preserve">абсолютизма  и  мнили  найти  защиту  просв'Ьщешя  только  вь </w:t>
      </w:r>
      <w:r>
        <w:br/>
      </w:r>
      <w:r>
        <w:t xml:space="preserve">тЬхъ  формахъ,  въ  которыхъ  правительство  управляло  имъ.  Въ </w:t>
      </w:r>
      <w:r>
        <w:br/>
      </w:r>
      <w:r>
        <w:t xml:space="preserve">„ВегЦшвсЬе  Мопа^зсЬпй"  и  въ  „АИ^етеше  Веи1вс11е  ВМо- </w:t>
      </w:r>
      <w:r>
        <w:br/>
      </w:r>
      <w:r>
        <w:t xml:space="preserve">Шек"  учреждена  была  инквизищя  противъ  возникавшигь  во </w:t>
      </w:r>
      <w:r>
        <w:br/>
      </w:r>
      <w:r>
        <w:t xml:space="preserve">тьм-Ь  чувствовашй,  эстетическихъ  и  релипозныхъ,  которыя  не </w:t>
      </w:r>
      <w:r>
        <w:br/>
      </w:r>
      <w:r>
        <w:t xml:space="preserve">могли  быть  разгаданы  обыкновеннымъ  з дравымъ  смысломъ.  Среди </w:t>
      </w:r>
      <w:r>
        <w:br/>
      </w:r>
      <w:r>
        <w:t xml:space="preserve">судей  и  сов-Ьтниковъ  коллепй,  въ  церковномъ  ведомств*  го- </w:t>
      </w:r>
      <w:r>
        <w:br/>
      </w:r>
      <w:r>
        <w:t xml:space="preserve">сподствовало то  же  направлеше:  представителями  его  были  среди </w:t>
      </w:r>
      <w:r>
        <w:br/>
      </w:r>
      <w:r>
        <w:t xml:space="preserve">духовенства  Теллеръ  и  Цёлльнеръ,  въ  учебномъ  ведомств*— </w:t>
      </w:r>
      <w:r>
        <w:br/>
      </w:r>
      <w:r>
        <w:t xml:space="preserve">Гедике,  въ  литератур* — рядомъ  съ  Николаи — ^Бистеръ,  Энгель </w:t>
      </w:r>
      <w:r>
        <w:br/>
      </w:r>
      <w:r>
        <w:t xml:space="preserve">и  Рамлеръ"  ^^.  Въ  старой  литературной  ппсол*  Берлина  царила </w:t>
      </w:r>
      <w:r>
        <w:br/>
      </w:r>
      <w:r>
        <w:t xml:space="preserve">самая  безотрадная  проза;  школа  охвачена  утилитарно-практиче- </w:t>
      </w:r>
      <w:r>
        <w:br/>
      </w:r>
      <w:r>
        <w:t xml:space="preserve">скими тенденщями;  сухой  „здравый  смыслъ** — ея  руководитель </w:t>
      </w:r>
      <w:r>
        <w:br/>
      </w:r>
      <w:r>
        <w:t xml:space="preserve">и  судья;  полезность,  целесообразность — маспггабъ  при  оцЬшгЬ </w:t>
      </w:r>
      <w:r>
        <w:br/>
      </w:r>
      <w:r>
        <w:t xml:space="preserve">литературныхъ  явлешй.  Самоув'Ьреннымъ  тономъ  высказываютъ </w:t>
      </w:r>
      <w:r>
        <w:br/>
      </w:r>
      <w:r>
        <w:t xml:space="preserve">„просветители",  надменные  своею  мудростью,  свои  пошлыя  сен- </w:t>
      </w:r>
      <w:r>
        <w:br/>
      </w:r>
      <w:r>
        <w:t xml:space="preserve">тенцш,  когда  ихъ  „здравый  смыслъ"  сталкивается  съ  возбу- </w:t>
      </w:r>
      <w:r>
        <w:br/>
      </w:r>
      <w:r>
        <w:t xml:space="preserve">жденнымъ  чувствомъ,  съ  воспламененною  фантазхею  романти- </w:t>
      </w:r>
      <w:r>
        <w:br/>
      </w:r>
      <w:r>
        <w:t xml:space="preserve">ковъ  2^.  И  вотъ  въ  девяностыхъ  годахъ  прошлаго  в-Ька  кшштъ </w:t>
      </w:r>
      <w:r>
        <w:br/>
      </w:r>
      <w:r>
        <w:t xml:space="preserve">борьба  посл'Ьднихъ  съ  старымъ  литературнымъ  направленхемъ,— </w:t>
      </w:r>
      <w:r>
        <w:br/>
      </w:r>
      <w:r>
        <w:t xml:space="preserve">борьба,  уже  подготовленная  берлинскими  кружками,  въ  род* </w:t>
      </w:r>
      <w:r>
        <w:br/>
      </w:r>
      <w:r>
        <w:t xml:space="preserve">Рейхардтова,  и  еще  бол-Ье  литературными  собрашями  въ  салонахъ </w:t>
      </w:r>
      <w:r>
        <w:br/>
      </w:r>
      <w:r>
        <w:t xml:space="preserve">богатыхъ  и  даровитыхъ  евреекъ,  увлеченныхъ  поэзхею  и  Гёте  и </w:t>
      </w:r>
      <w:r>
        <w:br/>
      </w:r>
      <w:r>
        <w:t xml:space="preserve">радупшо  принявшихъ  въ  свой  кругъ  молодыхъ  романтиковъ. </w:t>
      </w:r>
      <w:r>
        <w:br/>
      </w:r>
      <w:r>
        <w:t xml:space="preserve">Остановимся  на  тЬхъ  герояхъ  этой  литературной  борьбы,  кото- </w:t>
      </w:r>
      <w:r>
        <w:br/>
      </w:r>
      <w:r>
        <w:t xml:space="preserve">рые привлекли  къ  себ*  Жуковскаго  въ  указанное  выше  время. </w:t>
      </w:r>
      <w:r>
        <w:br/>
      </w:r>
      <w:r>
        <w:t xml:space="preserve">Энгель,  управлявши  некогда  берлинскимъ  театромъ,  выста- </w:t>
      </w:r>
      <w:r>
        <w:br/>
      </w:r>
      <w:r>
        <w:t xml:space="preserve">вилъ  возмутившую  А.  В.  Шлегеля  „ложную  теорш",  что  для  дра- </w:t>
      </w:r>
      <w:r>
        <w:br/>
      </w:r>
      <w:r>
        <w:t xml:space="preserve">матической П0Э31И  возможна  одна  только  прозаическая  форма.  Ссы- </w:t>
      </w:r>
      <w:r>
        <w:br/>
      </w:r>
      <w:r>
        <w:t xml:space="preserve">лаясь въ  подтверждеше  своего  взгляда  на  Дидро,  Энгель,  утвер-</w:t>
      </w:r>
    </w:p>
    <w:p>
      <w:pPr>
        <w:pStyle w:val="Normal"/>
      </w:pPr>
      <w:r>
        <w:t xml:space="preserve">ЖУК0ВСК1Й.  457</w:t>
      </w:r>
    </w:p>
    <w:p>
      <w:pPr>
        <w:pStyle w:val="Normal"/>
      </w:pPr>
      <w:r>
        <w:t xml:space="preserve">ждалъ  что  греческая  драма  развилась  не  столь  естественно,  какъ </w:t>
      </w:r>
      <w:r>
        <w:br/>
      </w:r>
      <w:r>
        <w:t xml:space="preserve">друпе  виды  поэзш,  и  что  если  бы  греки  успели  въ  усовершенство- </w:t>
      </w:r>
      <w:r>
        <w:br/>
      </w:r>
      <w:r>
        <w:t xml:space="preserve">ванш  формы  трагедш,  то  непременно  пришли  бы  къ  проз*.  Ратуя </w:t>
      </w:r>
      <w:r>
        <w:br/>
      </w:r>
      <w:r>
        <w:t xml:space="preserve">за  прозаическую  форму  драмы,  Энгель  заявлялъ  противникамъ, </w:t>
      </w:r>
      <w:r>
        <w:br/>
      </w:r>
      <w:r>
        <w:t xml:space="preserve">что  большинство  нащи  на  его  сторонЬ.  Таковъ  былъ  действи- </w:t>
      </w:r>
      <w:r>
        <w:br/>
      </w:r>
      <w:r>
        <w:t xml:space="preserve">тельно вкусъ  заключеннаго  въ  гЬсныхъ  гражданскихъ  формахъ </w:t>
      </w:r>
      <w:r>
        <w:br/>
      </w:r>
      <w:r>
        <w:t xml:space="preserve">берлинскаго  общества:  м^п^анская  драма  была  его  любимымъ  ро- </w:t>
      </w:r>
      <w:r>
        <w:br/>
      </w:r>
      <w:r>
        <w:t xml:space="preserve">домъ  пьесъ.  Теор1я  Энгеля,  враждебная  Шекспиру,  содейство- </w:t>
      </w:r>
      <w:r>
        <w:br/>
      </w:r>
      <w:r>
        <w:t xml:space="preserve">вала упроченш  на  берлинскомъ  театр*  „семейной  драмы**.  Ифф- </w:t>
      </w:r>
      <w:r>
        <w:br/>
      </w:r>
      <w:r>
        <w:t xml:space="preserve">ландъ  и  Коцебу  въ  девяностыхъ  годахъ  были  любимцами  берлин- </w:t>
      </w:r>
      <w:r>
        <w:br/>
      </w:r>
      <w:r>
        <w:t xml:space="preserve">ской публики.  Приступая  къ  переводу  Шекспира,  А.  В.  Шле- </w:t>
      </w:r>
      <w:r>
        <w:br/>
      </w:r>
      <w:r>
        <w:t xml:space="preserve">гель  призналъ  необходимымъ  опровергнуть  „ложную  теорш" </w:t>
      </w:r>
      <w:r>
        <w:br/>
      </w:r>
      <w:r>
        <w:t xml:space="preserve">Энгеля  2'*.  Въ  1795  году  последшй  принимаетъ  участхе  въ  жур- </w:t>
      </w:r>
      <w:r>
        <w:br/>
      </w:r>
      <w:r>
        <w:t xml:space="preserve">нал* Рейхардта  и  Мейера  „ВегИшвсЬез  АгсЫу  йег  йеН",  въ  ко- </w:t>
      </w:r>
      <w:r>
        <w:br/>
      </w:r>
      <w:r>
        <w:t xml:space="preserve">торомъ,  по  словамъ  Гайма,  ярко  отражается  низкШ  уровень  то- </w:t>
      </w:r>
      <w:r>
        <w:br/>
      </w:r>
      <w:r>
        <w:t xml:space="preserve">гдашняго  литературнаго  образовашя  Берлина:  „журналъ  проник- </w:t>
      </w:r>
      <w:r>
        <w:br/>
      </w:r>
      <w:r>
        <w:t xml:space="preserve">нуть духомъ  самаго  жалкаго  модерантизма.  Издатели  открыто </w:t>
      </w:r>
      <w:r>
        <w:br/>
      </w:r>
      <w:r>
        <w:t xml:space="preserve">признаютъ  себя  покорными  слугами  публики,  вкусу  которой </w:t>
      </w:r>
      <w:r>
        <w:br/>
      </w:r>
      <w:r>
        <w:t xml:space="preserve">обещаются  угождать".  Они  выставляютъ  на  видъ  свою  „скром- </w:t>
      </w:r>
      <w:r>
        <w:br/>
      </w:r>
      <w:r>
        <w:t xml:space="preserve">ность** и  выраясаютъ  уверенность,  что  при  сообщеши  полити- </w:t>
      </w:r>
      <w:r>
        <w:br/>
      </w:r>
      <w:r>
        <w:t xml:space="preserve">ческихъ  событШ  „не  поставятъ  въ  затруднеше  просвещеннаго </w:t>
      </w:r>
      <w:r>
        <w:br/>
      </w:r>
      <w:r>
        <w:t xml:space="preserve">цензора**  ^^.  Вскоре  по  вступлети  на  престолъ  Фридриха-Виль- </w:t>
      </w:r>
      <w:r>
        <w:br/>
      </w:r>
      <w:r>
        <w:t xml:space="preserve">гельма Ш  кружокъ  берлинскихъ  писателей  приступаетъ  къ </w:t>
      </w:r>
      <w:r>
        <w:br/>
      </w:r>
      <w:r>
        <w:t xml:space="preserve">издашю  новаго  журнала  „^а11гЬис11ег  йег  ргеизвхзсЬеп  МопагсЫе </w:t>
      </w:r>
      <w:r>
        <w:br/>
      </w:r>
      <w:r>
        <w:t xml:space="preserve">Ш11;ег  йег  Ке^епш^  РпесМсЬ  Л^ИЬеТш'з  Ш**.  Гаймъ  такимъ  обра- </w:t>
      </w:r>
      <w:r>
        <w:br/>
      </w:r>
      <w:r>
        <w:t xml:space="preserve">зомъ  характеризуетъ  это  из  дате:  „оно  должно  было  шагъ  за  ша- </w:t>
      </w:r>
      <w:r>
        <w:br/>
      </w:r>
      <w:r>
        <w:t xml:space="preserve">гомъ  сопровождать  это  правлете  и  давать  новую  пищу  тому </w:t>
      </w:r>
      <w:r>
        <w:br/>
      </w:r>
      <w:r>
        <w:t xml:space="preserve">пламени  патрхотизма,  которое,  само  собою  разумеется,  всего </w:t>
      </w:r>
      <w:r>
        <w:br/>
      </w:r>
      <w:r>
        <w:t xml:space="preserve">ярче  пылало  въ  столице.  На  первомъ  плане — ^король  и  его  вы- </w:t>
      </w:r>
      <w:r>
        <w:br/>
      </w:r>
      <w:r>
        <w:t xml:space="preserve">сокШ  домъ,  на  второмъ — государство,  воспринимающее  духъ  пра- </w:t>
      </w:r>
      <w:r>
        <w:br/>
      </w:r>
      <w:r>
        <w:t xml:space="preserve">вителя въ  законы  и  управлете  и  отражающееоный  въ  своемъ </w:t>
      </w:r>
      <w:r>
        <w:br/>
      </w:r>
      <w:r>
        <w:t xml:space="preserve">блаженстве...  Личный  культъ  короля  проходить  по  всемъ  ли- </w:t>
      </w:r>
      <w:r>
        <w:br/>
      </w:r>
      <w:r>
        <w:t xml:space="preserve">стамъиздашя**  ^^.  Самыя  обширныя  „резонирующ1я**  статьи  при- </w:t>
      </w:r>
      <w:r>
        <w:br/>
      </w:r>
      <w:r>
        <w:t xml:space="preserve">надлежать въ  этомъ  издаши  Энгелю,  Граве  и  Эбергардту.  Эн- </w:t>
      </w:r>
      <w:r>
        <w:br/>
      </w:r>
      <w:r>
        <w:t xml:space="preserve">гель, „современный  Цицеронъ**,  какъ  его  называли  тогда,  подку- </w:t>
      </w:r>
      <w:r>
        <w:br/>
      </w:r>
      <w:r>
        <w:t xml:space="preserve">палъ  читателей  красотою  изложешя;  Меркель  противопоставлялъ </w:t>
      </w:r>
      <w:r>
        <w:br/>
      </w:r>
      <w:r>
        <w:t xml:space="preserve">его  Гёте  и  романтикамъ.  Но  въ  девяностыхъ  годахъ  авторитетъ  Эн-</w:t>
      </w:r>
    </w:p>
    <w:p>
      <w:pPr>
        <w:pStyle w:val="Normal"/>
      </w:pPr>
      <w:r>
        <w:t xml:space="preserve">458  ЖУК0ВСК1Й.</w:t>
      </w:r>
    </w:p>
    <w:p>
      <w:pPr>
        <w:pStyle w:val="Normal"/>
      </w:pPr>
      <w:r>
        <w:t xml:space="preserve">геля  какъ  писателя  уже  потрясаемъ  былъ  романтиками.  Третья </w:t>
      </w:r>
      <w:r>
        <w:br/>
      </w:r>
      <w:r>
        <w:t xml:space="preserve">часть  его  „Св'Ьтскаго  философа"  вызвала  въ  „Атеней"  Шлеге- </w:t>
      </w:r>
      <w:r>
        <w:br/>
      </w:r>
      <w:r>
        <w:t xml:space="preserve">лей  (въ  1800  году)  жестокую  критику  Шлейермахера.  Зд*сь  зна- </w:t>
      </w:r>
      <w:r>
        <w:br/>
      </w:r>
      <w:r>
        <w:t xml:space="preserve">менитый сотрудникъ  „Фрагментовъ"  Шлегеля  выставилъ  пред- </w:t>
      </w:r>
      <w:r>
        <w:br/>
      </w:r>
      <w:r>
        <w:t xml:space="preserve">положеше,  что^  почти  все  напечатанное  въ  новой  части  „Св-Ьт- </w:t>
      </w:r>
      <w:r>
        <w:br/>
      </w:r>
      <w:r>
        <w:t xml:space="preserve">скаго  философа"  взято  безъ  всякихъ  перем'Ьнъ  изъ  старыхъ </w:t>
      </w:r>
      <w:r>
        <w:br/>
      </w:r>
      <w:r>
        <w:t xml:space="preserve">бумагъ:  этакою  стариною  в4етъ  отъ  ея  автора,  так1я  устарЬлыя, </w:t>
      </w:r>
      <w:r>
        <w:br/>
      </w:r>
      <w:r>
        <w:t xml:space="preserve">поконченныя  д-Ьла  выноситъ  онъ  на  БожШ  св'Ьтъ.  Книга  про- </w:t>
      </w:r>
      <w:r>
        <w:br/>
      </w:r>
      <w:r>
        <w:t xml:space="preserve">изводить такое  впечатл'Ьше,  какъ-будто  Энгель,  Богъ  знаетъ, </w:t>
      </w:r>
      <w:r>
        <w:br/>
      </w:r>
      <w:r>
        <w:t xml:space="preserve">сколько  л*тъ  спалъ  и  теперь,  не  усп-Ьвиш  промыть  себ-Ьглазъ </w:t>
      </w:r>
      <w:r>
        <w:br/>
      </w:r>
      <w:r>
        <w:t xml:space="preserve">и  несколько  осмотреться,  тотчасъ  продолжаетъ  свою  р^чь.  Даже </w:t>
      </w:r>
      <w:r>
        <w:br/>
      </w:r>
      <w:r>
        <w:t xml:space="preserve">относительно  композицш -^  мёлкихъ  статей  трудно,  по  мн^тю </w:t>
      </w:r>
      <w:r>
        <w:br/>
      </w:r>
      <w:r>
        <w:t xml:space="preserve">Шлейермахера,  найти  что-нибудь  хуже  статей  этой  части  „Св4^ </w:t>
      </w:r>
      <w:r>
        <w:br/>
      </w:r>
      <w:r>
        <w:t xml:space="preserve">скаго  философа";  Энгель — виртуозъ  въ  разсказЪ  анекдотовъ  и </w:t>
      </w:r>
      <w:r>
        <w:br/>
      </w:r>
      <w:r>
        <w:t xml:space="preserve">въ  построенш  отд'Ьльныхъ  перюдовъ.  Энгель  и  Рамлеръ  осмеи- </w:t>
      </w:r>
      <w:r>
        <w:br/>
      </w:r>
      <w:r>
        <w:t xml:space="preserve">ваются братьями  Шлегелями  и  ихъ  друзьями  въ  „Рга§теп1:еп", </w:t>
      </w:r>
      <w:r>
        <w:br/>
      </w:r>
      <w:r>
        <w:t xml:space="preserve">„Койгеп"  и  особенно  въ  „Ы11егап8с11ег  ЕехсЬзапгех^ег".  Пр1ятель </w:t>
      </w:r>
      <w:r>
        <w:br/>
      </w:r>
      <w:r>
        <w:t xml:space="preserve">Геллерта,  и  Вейссе  Гарве,  этотъ  Аптегкип§;8рЬЦо8орЬ,  какъ  на- </w:t>
      </w:r>
      <w:r>
        <w:br/>
      </w:r>
      <w:r>
        <w:t xml:space="preserve">зывалъ  его  Шлейермахеръ,  благосклонно  отзывался  о  Шлегеле- </w:t>
      </w:r>
      <w:r>
        <w:br/>
      </w:r>
      <w:r>
        <w:t xml:space="preserve">вомъ  переводе  Шекспира,  но  отказывался  признать  вполне  ху- </w:t>
      </w:r>
      <w:r>
        <w:br/>
      </w:r>
      <w:r>
        <w:t xml:space="preserve">дожественнымъ  произведешемъ  „Л^ПЬеЬа  Ме181ег'8  Ье11Г)аЬге".Въ </w:t>
      </w:r>
      <w:r>
        <w:br/>
      </w:r>
      <w:r>
        <w:t xml:space="preserve">„Фрагментахъ"  „ Атенея"  замечено:  „ЛУ'епп  №сЫ»  ги  У1е1  зо  т! </w:t>
      </w:r>
      <w:r>
        <w:br/>
      </w:r>
      <w:r>
        <w:t xml:space="preserve">Ье&lt;1еи1е1  а18  АПев  ет  луеп!^,  8о  181  Сгагуе  (1ег  ^гб881;е  (1еи18сЬв  РЫ- </w:t>
      </w:r>
      <w:r>
        <w:br/>
      </w:r>
      <w:r>
        <w:t xml:space="preserve">1о8орЬ".  Отдавая  справедливость  нравственному  характеру  Гарве </w:t>
      </w:r>
      <w:r>
        <w:br/>
      </w:r>
      <w:r>
        <w:t xml:space="preserve">и  св'Ьтлымъ  сторонамъ  его  научныхъ  и  литературныхъ  стремле- </w:t>
      </w:r>
      <w:r>
        <w:br/>
      </w:r>
      <w:r>
        <w:t xml:space="preserve">Н1Й,  Шлейермахеръ  ткмъ  не  мен^е  совершенно  унижалъ  про- </w:t>
      </w:r>
      <w:r>
        <w:br/>
      </w:r>
      <w:r>
        <w:t xml:space="preserve">изведешя  Гарве,  утверждая,  будто  въ  томъ,  чтб  Гарве  произвелъ </w:t>
      </w:r>
      <w:r>
        <w:br/>
      </w:r>
      <w:r>
        <w:t xml:space="preserve">въ  области  философш,  или,  скорее,  мышлешя,  обнаруживается </w:t>
      </w:r>
      <w:r>
        <w:br/>
      </w:r>
      <w:r>
        <w:t xml:space="preserve">борьба  честной  воли  съ  слабымъ  умомъ  и  ничтожнаго  духа  съ </w:t>
      </w:r>
      <w:r>
        <w:br/>
      </w:r>
      <w:r>
        <w:t xml:space="preserve">великими  предметами.  То,  чтб  въ  его  мыпшеши  представляется </w:t>
      </w:r>
      <w:r>
        <w:br/>
      </w:r>
      <w:r>
        <w:t xml:space="preserve">на  первый  взглядъ  ч-Ьмъ-то  великимъ,  превращается,  при  пер- </w:t>
      </w:r>
      <w:r>
        <w:br/>
      </w:r>
      <w:r>
        <w:t xml:space="preserve">вомъ  прикосновенш,  въ  безконечно-малое...  ВсЬ  его  сочинешя </w:t>
      </w:r>
      <w:r>
        <w:br/>
      </w:r>
      <w:r>
        <w:t xml:space="preserve">(заключаетъ  Шлейермахеръ)  представляютъ  какъ  бы  изл1яшя </w:t>
      </w:r>
      <w:r>
        <w:br/>
      </w:r>
      <w:r>
        <w:t xml:space="preserve">неистощймаго  хаоса  глупости  и  СпрЬИозорЫе.</w:t>
      </w:r>
    </w:p>
    <w:p>
      <w:pPr>
        <w:pStyle w:val="Normal"/>
      </w:pPr>
      <w:r>
        <w:t xml:space="preserve">Другъ  Николаи  и  Мендельсона,  сотрудникъ  „ЛаЬгЬйсЬег", </w:t>
      </w:r>
      <w:r>
        <w:br/>
      </w:r>
      <w:r>
        <w:t xml:space="preserve">Эбергардъ,  бывппй  въ  Галле  наставникомъ  Шлейермахера,  поль- </w:t>
      </w:r>
      <w:r>
        <w:br/>
      </w:r>
      <w:r>
        <w:t xml:space="preserve">зовался уважешемъ  послЪдняго.  Но  романтики  не  оставили  въ</w:t>
      </w:r>
    </w:p>
    <w:p>
      <w:pPr>
        <w:pStyle w:val="Normal"/>
      </w:pPr>
      <w:r>
        <w:t xml:space="preserve">ЖУК0ВСК1Й.  459</w:t>
      </w:r>
    </w:p>
    <w:p>
      <w:pPr>
        <w:pStyle w:val="Normal"/>
      </w:pPr>
      <w:r>
        <w:t xml:space="preserve">поко*  и  этого  приверженца  школы  Николаи.  Въ  прибавлешяхъ </w:t>
      </w:r>
      <w:r>
        <w:br/>
      </w:r>
      <w:r>
        <w:t xml:space="preserve">къ  одной  изъ  тетрадей  „Атенея"  печатается  медицинское  объ- </w:t>
      </w:r>
      <w:r>
        <w:br/>
      </w:r>
      <w:r>
        <w:t xml:space="preserve">явлеше,  въ  которомъ  восхваляется  изготовляемая  въ  лаборато- </w:t>
      </w:r>
      <w:r>
        <w:br/>
      </w:r>
      <w:r>
        <w:t xml:space="preserve">р1яхъ  Николаи  „АпИрШозорЫбсЬе  Ьа^\у^ег^е";  наставлешя  объ </w:t>
      </w:r>
      <w:r>
        <w:br/>
      </w:r>
      <w:r>
        <w:t xml:space="preserve">употребленш  ея  не  нужны,  но  при  этомъ  средств*  съ  большой </w:t>
      </w:r>
      <w:r>
        <w:br/>
      </w:r>
      <w:r>
        <w:t xml:space="preserve">пользой  могутъ  быть  употребляемы  сочйненхя  господъ  Шваба  и </w:t>
      </w:r>
      <w:r>
        <w:br/>
      </w:r>
      <w:r>
        <w:t xml:space="preserve">Эбергарда,  .укакъ  потогоппыя  средства".</w:t>
      </w:r>
    </w:p>
    <w:p>
      <w:pPr>
        <w:pStyle w:val="Normal"/>
      </w:pPr>
      <w:r>
        <w:t xml:space="preserve">Гарлибъ  Меркель  былъ  предметомъ  презр-Ьтя  новой  школы </w:t>
      </w:r>
      <w:r>
        <w:br/>
      </w:r>
      <w:r>
        <w:t xml:space="preserve">немецкой  поэзш.  Въ  посл'Ьдте  годы  царствовашя  Фридриха </w:t>
      </w:r>
      <w:r>
        <w:br/>
      </w:r>
      <w:r>
        <w:t xml:space="preserve">Великаго  явилась  въ  Берлине  ц'Ьлая  литература  сатиръ,  пам- </w:t>
      </w:r>
      <w:r>
        <w:br/>
      </w:r>
      <w:r>
        <w:t xml:space="preserve">флетовъ,  ожесточенныхъ  нападокъ;  она  носила  на  себ*  харак- </w:t>
      </w:r>
      <w:r>
        <w:br/>
      </w:r>
      <w:r>
        <w:t xml:space="preserve">теръ  мелочности  и  нисходила  до  сплетенъ  о  частной  жизни </w:t>
      </w:r>
      <w:r>
        <w:br/>
      </w:r>
      <w:r>
        <w:t xml:space="preserve">лицъ.   Изъ  этой   литературы  выросъ  Гарлибъ  Меркель,  кото- </w:t>
      </w:r>
      <w:r>
        <w:br/>
      </w:r>
      <w:r>
        <w:t xml:space="preserve">рый вм-ЬсгЬ  съ  Фалькомъ  подвергъ  своему  разбору  частную </w:t>
      </w:r>
      <w:r>
        <w:br/>
      </w:r>
      <w:r>
        <w:t xml:space="preserve">жизнь    писателей    молодаго    покол-Ьтя:    Фридриха    Шлегеля, </w:t>
      </w:r>
      <w:r>
        <w:br/>
      </w:r>
      <w:r>
        <w:t xml:space="preserve">Шлейермахера,  Тика  ^^^.  Въ  над-Ьлавшемъ  въ  свое  время  шуму </w:t>
      </w:r>
      <w:r>
        <w:br/>
      </w:r>
      <w:r>
        <w:t xml:space="preserve">издаши  (1800  — 1803)   „ВпеГе   ап   еш   Ргаиепгхтшег   йЪег   (Не </w:t>
      </w:r>
      <w:r>
        <w:br/>
      </w:r>
      <w:r>
        <w:t xml:space="preserve">пеиез^еп  Ргойис^е  йег  зсЬбпеп  ЬИегаШг  ш  1)еи18сЫап(1"  Меркель </w:t>
      </w:r>
      <w:r>
        <w:br/>
      </w:r>
      <w:r>
        <w:t xml:space="preserve">излагалъ   свои  эстетическхе  взгляды  и  р-Ьзко  осуждалъ  Гёте </w:t>
      </w:r>
      <w:r>
        <w:br/>
      </w:r>
      <w:r>
        <w:t xml:space="preserve">и    романтиковъ.   Излагая   программу    этого   издашя,    Меркель </w:t>
      </w:r>
      <w:r>
        <w:br/>
      </w:r>
      <w:r>
        <w:t xml:space="preserve">заявляетъ,   что  онъ  будетъ  обсуждать  безпристрастно  и  безъ </w:t>
      </w:r>
      <w:r>
        <w:br/>
      </w:r>
      <w:r>
        <w:t xml:space="preserve">страха  всЬ  нов'Ьйшхя  произведешя  изящной  немецкой  лите- </w:t>
      </w:r>
      <w:r>
        <w:br/>
      </w:r>
      <w:r>
        <w:t xml:space="preserve">ратуры. Меркель  об*Ьщ;алъ  называть  по  ш^юнамъ  безвкусхе  и </w:t>
      </w:r>
      <w:r>
        <w:br/>
      </w:r>
      <w:r>
        <w:t xml:space="preserve">высоком'Ьрхе,  хотя  бы  въ  нихъ  пришлось  обвинять  одного  лю- </w:t>
      </w:r>
      <w:r>
        <w:br/>
      </w:r>
      <w:r>
        <w:t xml:space="preserve">бимаго  читающимъ  м1ромъ  писателя  (Гёте)  и  поднять  противъ </w:t>
      </w:r>
      <w:r>
        <w:br/>
      </w:r>
      <w:r>
        <w:t xml:space="preserve">себя    ц'Ьлое  гн'Ьздо   осъ — изв'Ьстныхъ   эстетическихъ  паскви- </w:t>
      </w:r>
      <w:r>
        <w:br/>
      </w:r>
      <w:r>
        <w:t xml:space="preserve">лянтовъ  (романтиковъ).  Письма  Меркеля  направлены  противъ </w:t>
      </w:r>
      <w:r>
        <w:br/>
      </w:r>
      <w:r>
        <w:t xml:space="preserve">Гёте  и  его  почитателей,  противъ  Шлегеля,   Тика,  Бернгарди, </w:t>
      </w:r>
      <w:r>
        <w:br/>
      </w:r>
      <w:r>
        <w:t xml:space="preserve">Новалиса,  Фихте  и  Шеллинга.  Зд-Ьсь  произведешя  романтиковъ </w:t>
      </w:r>
      <w:r>
        <w:br/>
      </w:r>
      <w:r>
        <w:t xml:space="preserve">называются  „безвкусными,  датскими,  безнравственными",  ихъ </w:t>
      </w:r>
      <w:r>
        <w:br/>
      </w:r>
      <w:r>
        <w:t xml:space="preserve">эстетика  и  критика — „безсмысленною,  пристрастною,  высокомер- </w:t>
      </w:r>
      <w:r>
        <w:br/>
      </w:r>
      <w:r>
        <w:t xml:space="preserve">ною**. Пособниками  Меркеля  въ  ругательствахъ  и  пасквиляхъ  на </w:t>
      </w:r>
      <w:r>
        <w:br/>
      </w:r>
      <w:r>
        <w:t xml:space="preserve">Гёте  и  романтиковъ  явился  Коцебу.   Вм-Ьст*  съ  авторомъ  „Ги- </w:t>
      </w:r>
      <w:r>
        <w:br/>
      </w:r>
      <w:r>
        <w:t xml:space="preserve">перборейскаго  осла"  Меркель  издаетъ  съ  1804  г.  журналъ  „Вег </w:t>
      </w:r>
      <w:r>
        <w:br/>
      </w:r>
      <w:r>
        <w:t xml:space="preserve">РгехтШЫ^е,  ойег  Етзк  гшй  ЗсЬегг":  ц^ль  его  —  низвести  Гёте </w:t>
      </w:r>
      <w:r>
        <w:br/>
      </w:r>
      <w:r>
        <w:t xml:space="preserve">съ  пьедестала  и  сделать  романтиковъ  см^днными,  презренными </w:t>
      </w:r>
      <w:r>
        <w:br/>
      </w:r>
      <w:r>
        <w:t xml:space="preserve">въ  глазахъ  читателей.  Въ  пьесЬ  „ГиперборейскШ  оселъ"  Коцебу</w:t>
      </w:r>
    </w:p>
    <w:p>
      <w:pPr>
        <w:pStyle w:val="Normal"/>
      </w:pPr>
      <w:r>
        <w:t xml:space="preserve">460  ж  У  к  о  В  С  К  I  й.</w:t>
      </w:r>
    </w:p>
    <w:p>
      <w:pPr>
        <w:pStyle w:val="Normal"/>
      </w:pPr>
      <w:r>
        <w:t xml:space="preserve">осмЪиваетъ  теоретичесшя  и  практпческ1я  тенденцш  Шлегелей. </w:t>
      </w:r>
      <w:r>
        <w:br/>
      </w:r>
      <w:r>
        <w:t xml:space="preserve">Меркель  уже  торжествуетъ  победу  надъ  ненавистными  братьями, </w:t>
      </w:r>
      <w:r>
        <w:br/>
      </w:r>
      <w:r>
        <w:t xml:space="preserve">объявляя,  что  Коцебу  однимъ  ударомъ  уничтожить  Шлегелей. </w:t>
      </w:r>
      <w:r>
        <w:br/>
      </w:r>
      <w:r>
        <w:t xml:space="preserve">А.  В.  Шлегель  отв'Ьчаетъ  книгою  ,,Е}1гепр&amp;г1е  ипй  ТпитрЬ- </w:t>
      </w:r>
      <w:r>
        <w:br/>
      </w:r>
      <w:r>
        <w:t xml:space="preserve">Ьо^еп  Й1Г  йен  ТЬеа^ег-РгавШеп!  уоп  КокгеЪие".  Образуется  цЪ- </w:t>
      </w:r>
      <w:r>
        <w:br/>
      </w:r>
      <w:r>
        <w:t xml:space="preserve">лая  литература,  направленная  противъ  Меркеля  ^^.</w:t>
      </w:r>
    </w:p>
    <w:p>
      <w:pPr>
        <w:pStyle w:val="Normal"/>
      </w:pPr>
      <w:r>
        <w:t xml:space="preserve">Тоганнъ  Миллеръ  рано  привлекъ  на  себя  внимаше  Жуков- </w:t>
      </w:r>
      <w:r>
        <w:br/>
      </w:r>
      <w:r>
        <w:t xml:space="preserve">скаго  и  остался  для  него  авторитетомъ  на  всю  жизнь.  Сотруд- </w:t>
      </w:r>
      <w:r>
        <w:br/>
      </w:r>
      <w:r>
        <w:t xml:space="preserve">никъ  Николаи,  1оганнъ  Миллеръ  называлъ  издателя  „Всеобщей </w:t>
      </w:r>
      <w:r>
        <w:br/>
      </w:r>
      <w:r>
        <w:t xml:space="preserve">н'Ьмецкой  библхотеки"  „опекуномъ  доброй  н-Ьмецкой  Л1ггературы". </w:t>
      </w:r>
      <w:r>
        <w:br/>
      </w:r>
      <w:r>
        <w:t xml:space="preserve">Въ  письм'Ь  къ  Николаи  Миллеръ  оправдывается  въ  обвинеши, </w:t>
      </w:r>
      <w:r>
        <w:br/>
      </w:r>
      <w:r>
        <w:t xml:space="preserve">будто  въ  своей  „Исторхи  Швейцарш"  онъ  подражалъ  слогу  Та- </w:t>
      </w:r>
      <w:r>
        <w:br/>
      </w:r>
      <w:r>
        <w:t xml:space="preserve">цита. Но  Миллеръ  рано  увлекся  Гердеромъ.  Многосторонняя </w:t>
      </w:r>
      <w:r>
        <w:br/>
      </w:r>
      <w:r>
        <w:t xml:space="preserve">ученость,  усидчивость,  воспршмчивость  поэтическая  доставила </w:t>
      </w:r>
      <w:r>
        <w:br/>
      </w:r>
      <w:r>
        <w:t xml:space="preserve">ему  видное  мЪсто  въ  европейской  истор1ограф1и.  Миллеръ  воз- </w:t>
      </w:r>
      <w:r>
        <w:br/>
      </w:r>
      <w:r>
        <w:t xml:space="preserve">становилъ  историческое  значеше  среднихъ  в'Ьковъ,  къ  которымъ </w:t>
      </w:r>
      <w:r>
        <w:br/>
      </w:r>
      <w:r>
        <w:t xml:space="preserve">съ  такимъ  презр'Ьтемъ  относились  „просветители"^  ойъ  первый </w:t>
      </w:r>
      <w:r>
        <w:br/>
      </w:r>
      <w:r>
        <w:t xml:space="preserve">оц'Ьшшъ  поэтическое»  и  историческое  значеше  сЬверной  „Иль </w:t>
      </w:r>
      <w:r>
        <w:br/>
      </w:r>
      <w:r>
        <w:t xml:space="preserve">ады"  —  „Нибелунговъ".  Понятно,  что  романтики  отзывались  о </w:t>
      </w:r>
      <w:r>
        <w:br/>
      </w:r>
      <w:r>
        <w:t xml:space="preserve">немъ  восторженно  ^61.</w:t>
      </w:r>
    </w:p>
    <w:p>
      <w:pPr>
        <w:pStyle w:val="Normal"/>
      </w:pPr>
      <w:r>
        <w:t xml:space="preserve">Мы  полагали  необходимымъ  припомнить  приведенные  факты </w:t>
      </w:r>
      <w:r>
        <w:br/>
      </w:r>
      <w:r>
        <w:t xml:space="preserve">изъ  истор1И  Н'Ьмецкой  литературы  конца  ХУШ  и  начала  теку- </w:t>
      </w:r>
      <w:r>
        <w:br/>
      </w:r>
      <w:r>
        <w:t xml:space="preserve">щаго  стол-Ьтая,  чтобы  съ  одной  стороны  выяснить  элементы  лн- </w:t>
      </w:r>
      <w:r>
        <w:br/>
      </w:r>
      <w:r>
        <w:t xml:space="preserve">тературнаго  образовашя  Жуковскаго,  съ  другой  —  опред'Ьлш'ь </w:t>
      </w:r>
      <w:r>
        <w:br/>
      </w:r>
      <w:r>
        <w:t xml:space="preserve">характеръ  „ВЬстника  Европы"  въ  то  время,  когда  этотъ  жур- </w:t>
      </w:r>
      <w:r>
        <w:br/>
      </w:r>
      <w:r>
        <w:t xml:space="preserve">налъ  выходилъ  подъ  редакщею  Жуковскаго.  Касаясь  поатЬд- </w:t>
      </w:r>
      <w:r>
        <w:br/>
      </w:r>
      <w:r>
        <w:t xml:space="preserve">няго  вопроса,  г.  Загаринъ  прпходитъ  къ  такому  общему  выводу: </w:t>
      </w:r>
      <w:r>
        <w:br/>
      </w:r>
      <w:r>
        <w:t xml:space="preserve">„Жуковсшй  журналъ  свой  дЪлалъ  публичнымъ  органомъ  того </w:t>
      </w:r>
      <w:r>
        <w:br/>
      </w:r>
      <w:r>
        <w:t xml:space="preserve">самаго  личнаго  самосовершенствоватя,  которое  составляло  глав- </w:t>
      </w:r>
      <w:r>
        <w:br/>
      </w:r>
      <w:r>
        <w:t xml:space="preserve">ную его  заботу  въ  эту  пору  жизни.  Отсюда  и  характеръ  статей </w:t>
      </w:r>
      <w:r>
        <w:br/>
      </w:r>
      <w:r>
        <w:t xml:space="preserve">журнала  нравственно  -  философсшй  по  преимуществу".  Пред- </w:t>
      </w:r>
      <w:r>
        <w:br/>
      </w:r>
      <w:r>
        <w:t xml:space="preserve">ложенная г.  Загаринымъ  характеристика  не  оправдывается  ни </w:t>
      </w:r>
      <w:r>
        <w:br/>
      </w:r>
      <w:r>
        <w:t xml:space="preserve">программою,  ни  составомъ  журнала.  „Существенная  польза  жур- </w:t>
      </w:r>
      <w:r>
        <w:br/>
      </w:r>
      <w:r>
        <w:t xml:space="preserve">нала (говоритъ  Жуковсшй  въ  статье,  которою  открывается  „ВЪсг- </w:t>
      </w:r>
      <w:r>
        <w:br/>
      </w:r>
      <w:r>
        <w:t xml:space="preserve">никъ  Европы"  1808  г.)  состоитъ  въ  томъ,  что  онъ  скор'Ье  вся- </w:t>
      </w:r>
      <w:r>
        <w:br/>
      </w:r>
      <w:r>
        <w:t xml:space="preserve">кой другой  книги  распространяетъ  полезныя  идеи,  образуетъ </w:t>
      </w:r>
      <w:r>
        <w:br/>
      </w:r>
      <w:r>
        <w:t xml:space="preserve">разборчивость  вкуса  и  главное,  прийанкою  новости,  разпообраз'щ</w:t>
      </w:r>
    </w:p>
    <w:p>
      <w:pPr>
        <w:pStyle w:val="Normal"/>
      </w:pPr>
      <w:r>
        <w:t xml:space="preserve">ЖУК0ВСК1Й.  461</w:t>
      </w:r>
    </w:p>
    <w:p>
      <w:pPr>
        <w:pStyle w:val="Normal"/>
      </w:pPr>
      <w:r>
        <w:t xml:space="preserve">легкости  нечувствительно  привлекаетъ  къ  занятхямъ  бодЪе  труд- </w:t>
      </w:r>
      <w:r>
        <w:br/>
      </w:r>
      <w:r>
        <w:t xml:space="preserve">нымъ,  усилгсваетъ  охоту  чгл/тать,  и  читать  съ  Ц'Ьлш,  съ  выбо- </w:t>
      </w:r>
      <w:r>
        <w:br/>
      </w:r>
      <w:r>
        <w:t xml:space="preserve">ромъ,  для  пользы.  А  сл'Ьдств1я  такого  чтешя?  Кахоя  счастливыя, </w:t>
      </w:r>
      <w:r>
        <w:br/>
      </w:r>
      <w:r>
        <w:t xml:space="preserve">каюя  благод'Ьтельныя!...  Первое  достпогтетво  оюу риала  разпообра- </w:t>
      </w:r>
      <w:r>
        <w:br/>
      </w:r>
      <w:r>
        <w:t xml:space="preserve">зге,  Какже  хотЬть,  чтобы  журналистъ  ум-Ьлъ  говорить  обо  всемъ </w:t>
      </w:r>
      <w:r>
        <w:br/>
      </w:r>
      <w:r>
        <w:t xml:space="preserve">съ  одинаковою  прхятностхю?...  Позволимъ  ему  собирать,  не  давая </w:t>
      </w:r>
      <w:r>
        <w:br/>
      </w:r>
      <w:r>
        <w:t xml:space="preserve">отчета,  ученую  подать  со  всЬхъ  временъ  и  народовъ;  не  будемъ </w:t>
      </w:r>
      <w:r>
        <w:br/>
      </w:r>
      <w:r>
        <w:t xml:space="preserve">вм'Ьшиваться  въ  выборъ;  единственное  требоваше  наше:  уЭо- </w:t>
      </w:r>
      <w:r>
        <w:br/>
      </w:r>
      <w:r>
        <w:t xml:space="preserve">вольствгЯу  удовольствгя,  занятая  благороднаго  и  не  пустаго!"  ^^ </w:t>
      </w:r>
      <w:r>
        <w:br/>
      </w:r>
      <w:r>
        <w:t xml:space="preserve">Начиная  свой  „В-Ьстникъ  Европы",  ЖуковскШ  говорилъ:  „Въ </w:t>
      </w:r>
      <w:r>
        <w:br/>
      </w:r>
      <w:r>
        <w:t xml:space="preserve">русскомъ  журнал*  критика  не  можетъ  занимать  почетнаго  м*- </w:t>
      </w:r>
      <w:r>
        <w:br/>
      </w:r>
      <w:r>
        <w:t xml:space="preserve">ста"  ^^;  а  въ  сл'Ьдующемъ  году  онъ  уже  „мирится  съ  крити* </w:t>
      </w:r>
      <w:r>
        <w:br/>
      </w:r>
      <w:r>
        <w:t xml:space="preserve">кою**  ^^,  мало  того:  онъ  отводитъ  ей  почетное  м'Ьсто  въ  „ВЬст- </w:t>
      </w:r>
      <w:r>
        <w:br/>
      </w:r>
      <w:r>
        <w:t xml:space="preserve">ншсЬ  Европы**.  Теперь  Жуковсюй  уб-Ьжденъ,  что  „главная  и </w:t>
      </w:r>
      <w:r>
        <w:br/>
      </w:r>
      <w:r>
        <w:t xml:space="preserve">существенная  польза  критики  состоить  въ  распространепги  вкуса </w:t>
      </w:r>
      <w:r>
        <w:br/>
      </w:r>
      <w:r>
        <w:t xml:space="preserve">и  что  въ  этомъ  отношеши  она  есть  одна  ивъ  важптьйтихъ </w:t>
      </w:r>
      <w:r>
        <w:br/>
      </w:r>
      <w:r>
        <w:t xml:space="preserve">отраслей  глзящпой  словесности,  прибавлю,  и  филоеофги  мораль- </w:t>
      </w:r>
      <w:r>
        <w:br/>
      </w:r>
      <w:r>
        <w:t xml:space="preserve">ной^  265  Критика,  читаемъ  въ  той  же  стать*,  „можетъ  служить </w:t>
      </w:r>
      <w:r>
        <w:br/>
      </w:r>
      <w:r>
        <w:t xml:space="preserve">Аргадиипою  питью  разсудку  и  чувству,  которые  безъ  того  потеря- </w:t>
      </w:r>
      <w:r>
        <w:br/>
      </w:r>
      <w:r>
        <w:t xml:space="preserve">лись бы  въ  лабириптгь  безпорядочпыхъ  понятгй  и  впечатлтьнгй; </w:t>
      </w:r>
      <w:r>
        <w:br/>
      </w:r>
      <w:r>
        <w:t xml:space="preserve">она  облегчаетъ  для  нихъ  работу  ума;  соедипяетъ  и  приводгтьъ  въ </w:t>
      </w:r>
      <w:r>
        <w:br/>
      </w:r>
      <w:r>
        <w:t xml:space="preserve">систему  то,  что  имъ  представлялось  безъ  связи  и  по  частямъ**  ^^, </w:t>
      </w:r>
      <w:r>
        <w:br/>
      </w:r>
      <w:r>
        <w:t xml:space="preserve">Эти  слова  Жуковскаго  о  значеши  критики  почти  буквально  вос- </w:t>
      </w:r>
      <w:r>
        <w:br/>
      </w:r>
      <w:r>
        <w:t xml:space="preserve">производятъ  трет1й  параграфъ  „Законовъ  Дружескаго  Литера- </w:t>
      </w:r>
      <w:r>
        <w:br/>
      </w:r>
      <w:r>
        <w:t xml:space="preserve">турнаго  общества**  подписанныхъ,  какъ  мы  сказали,  12  января </w:t>
      </w:r>
      <w:r>
        <w:br/>
      </w:r>
      <w:r>
        <w:t xml:space="preserve">1801  года:  „Особенно  заняться  т^еоргею  гьзящпыхъ  искусствъ.  Она </w:t>
      </w:r>
      <w:r>
        <w:br/>
      </w:r>
      <w:r>
        <w:t xml:space="preserve">покажетъ  намъ  масштабъ  всего  изящнаго  и  будетъ  слуоюитл&gt; </w:t>
      </w:r>
      <w:r>
        <w:br/>
      </w:r>
      <w:r>
        <w:t xml:space="preserve">Аргадпиною  питью  съ  лабириптгь  юродст^ующаго  воображепгя^, </w:t>
      </w:r>
      <w:r>
        <w:br/>
      </w:r>
      <w:r>
        <w:t xml:space="preserve">Въ  „Законахъ  Дружескаго  Литературнаго  общества**  теор1я </w:t>
      </w:r>
      <w:r>
        <w:br/>
      </w:r>
      <w:r>
        <w:t xml:space="preserve">изяпщыхъ  искусствъ  выставлена  главнымъ  средствомъ  для  до- </w:t>
      </w:r>
      <w:r>
        <w:br/>
      </w:r>
      <w:r>
        <w:t xml:space="preserve">стижешя  ц^лей  общества,  „предметъ**  котораго"  „очищать  вкусъ, </w:t>
      </w:r>
      <w:r>
        <w:br/>
      </w:r>
      <w:r>
        <w:t xml:space="preserve">развивать  и  опредгьлять  понятая  обо  всемъ,  что  изяш,но**  (§  П). </w:t>
      </w:r>
      <w:r>
        <w:br/>
      </w:r>
      <w:r>
        <w:t xml:space="preserve">Взявпш  подъ  свою  редакщю  „В-Ьстникъ  Европы**,  ЖуковскШ  въ </w:t>
      </w:r>
      <w:r>
        <w:br/>
      </w:r>
      <w:r>
        <w:t xml:space="preserve">этомъ  журнал*  хогЬлъ  осуществить,  при  помощи  немногихъ  со- </w:t>
      </w:r>
      <w:r>
        <w:br/>
      </w:r>
      <w:r>
        <w:t xml:space="preserve">трудниковъ,  то,  чт5  составляло  „цЪль**  и  „предметъ**  Дружескаго </w:t>
      </w:r>
      <w:r>
        <w:br/>
      </w:r>
      <w:r>
        <w:t xml:space="preserve">Литературнаго  общества.  Можно  сказать,  что  программу  своего </w:t>
      </w:r>
      <w:r>
        <w:br/>
      </w:r>
      <w:r>
        <w:t xml:space="preserve">журнала  Жуковсшй  нашелъ  уже  начертанною  въ  „Законахъ*'</w:t>
      </w:r>
    </w:p>
    <w:p>
      <w:pPr>
        <w:pStyle w:val="Normal"/>
      </w:pPr>
      <w:r>
        <w:t xml:space="preserve">462  ЖУК0ВСК1Й.</w:t>
      </w:r>
    </w:p>
    <w:p>
      <w:pPr>
        <w:pStyle w:val="Normal"/>
      </w:pPr>
      <w:r>
        <w:t xml:space="preserve">этого  общества.  „В-Ьстникъ  Европы"  (1808 — 1810)  не  отличался </w:t>
      </w:r>
      <w:r>
        <w:br/>
      </w:r>
      <w:r>
        <w:t xml:space="preserve">т'Ьмъ  одностороннимъ  характеромъ,  какой  хочетъ  придать  ему </w:t>
      </w:r>
      <w:r>
        <w:br/>
      </w:r>
      <w:r>
        <w:t xml:space="preserve">г.  Загаринъ;  статьямъ  по  „моральной  философш"  даже  не  было </w:t>
      </w:r>
      <w:r>
        <w:br/>
      </w:r>
      <w:r>
        <w:t xml:space="preserve">дано  въ  журнал*  преобладатя  надъ  статьями  другаго  содер- </w:t>
      </w:r>
      <w:r>
        <w:br/>
      </w:r>
      <w:r>
        <w:t xml:space="preserve">жанхя.  Составь  журнала  быль  довольно  разнообразенъ.  Переводы </w:t>
      </w:r>
      <w:r>
        <w:br/>
      </w:r>
      <w:r>
        <w:t xml:space="preserve">преобладали  надъ  статьями  оригинальными.  Съ  кого  же  бралъ </w:t>
      </w:r>
      <w:r>
        <w:br/>
      </w:r>
      <w:r>
        <w:t xml:space="preserve">ЖуковскШ   „ученую  подать"   для  своего   „В-Ьстника  Европы"? </w:t>
      </w:r>
      <w:r>
        <w:br/>
      </w:r>
      <w:r>
        <w:t xml:space="preserve">Изъ  приведеннаго  выше  перечня  переводовъ  Жуковскаго,  пом*- </w:t>
      </w:r>
      <w:r>
        <w:br/>
      </w:r>
      <w:r>
        <w:t xml:space="preserve">щенныхъ  въ  этомъ  журнал*,  а  также  изъ  списка  переводовъ  въ </w:t>
      </w:r>
      <w:r>
        <w:br/>
      </w:r>
      <w:r>
        <w:t xml:space="preserve">проз*,  напечатаннаго  г.  Ефремовымъ  въ  седьмомъ  издаши„  Со- </w:t>
      </w:r>
      <w:r>
        <w:br/>
      </w:r>
      <w:r>
        <w:t xml:space="preserve">чинетй  Жуковскаго"  (VI,  685,  687),  видно,  что  въ  течете  почти </w:t>
      </w:r>
      <w:r>
        <w:br/>
      </w:r>
      <w:r>
        <w:t xml:space="preserve">всего  перваго  десятил'Ьтхя  текущаго  вЪка  нашъ  поэтъ  обращенъ </w:t>
      </w:r>
      <w:r>
        <w:br/>
      </w:r>
      <w:r>
        <w:t xml:space="preserve">съ  своими  симпат1ями  къ  пы^ателямъ  старой  берлинской  лите- </w:t>
      </w:r>
      <w:r>
        <w:br/>
      </w:r>
      <w:r>
        <w:t xml:space="preserve">ратурной школы,  къ  лагерю  у'  враждебному  Гёте  и  особенно  ролшн- </w:t>
      </w:r>
      <w:r>
        <w:br/>
      </w:r>
      <w:r>
        <w:t xml:space="preserve">тикамъ.  На  страницахъ  „В-Ьстника  Европы"  Жуковскаго  читатель </w:t>
      </w:r>
      <w:r>
        <w:br/>
      </w:r>
      <w:r>
        <w:t xml:space="preserve">встр*чалъ  переводъ  переустар'Ьлыхъ  произведешй  Энгеля,  Гарве, </w:t>
      </w:r>
      <w:r>
        <w:br/>
      </w:r>
      <w:r>
        <w:t xml:space="preserve">Эбергардта,  Меркеля,  Коцебу.  Въ  1801  году  ЖуковскШ  перево- </w:t>
      </w:r>
      <w:r>
        <w:br/>
      </w:r>
      <w:r>
        <w:t xml:space="preserve">дитъ  „Мальчика  у  ручья"  Коцебу,  въ  1808  году  онъ  занимается </w:t>
      </w:r>
      <w:r>
        <w:br/>
      </w:r>
      <w:r>
        <w:t xml:space="preserve">переводомъ  его  театральныхъ  пьесъ,   въ   „В-Ьстник*  Европы" </w:t>
      </w:r>
      <w:r>
        <w:br/>
      </w:r>
      <w:r>
        <w:t xml:space="preserve">пом'Ьщаетъ  несколько  мелкихъ  статей  этого  писателя,  котораго </w:t>
      </w:r>
      <w:r>
        <w:br/>
      </w:r>
      <w:r>
        <w:t xml:space="preserve">„МосковскШ  Журналъ"  Карамзина  называлъ  однимъ  изъ  истин- </w:t>
      </w:r>
      <w:r>
        <w:br/>
      </w:r>
      <w:r>
        <w:t xml:space="preserve">ныхъ  поэтовъ  Гермаши  ^*^.  Сотрудники  Николаи  пользовались </w:t>
      </w:r>
      <w:r>
        <w:br/>
      </w:r>
      <w:r>
        <w:t xml:space="preserve">сочувствхемъ   Карамзина:   въ  Гарве  ему   „нравились  простота, </w:t>
      </w:r>
      <w:r>
        <w:br/>
      </w:r>
      <w:r>
        <w:t xml:space="preserve">ясность,   стройное   течете   мыслей"  ^^\   „Св'Ьтскхй   философъ" </w:t>
      </w:r>
      <w:r>
        <w:br/>
      </w:r>
      <w:r>
        <w:t xml:space="preserve">Энгеля  хорошо  былъ  знакомъ  читателямъ  „Московскаго  Жур- </w:t>
      </w:r>
      <w:r>
        <w:br/>
      </w:r>
      <w:r>
        <w:t xml:space="preserve">нала", не  говоря  уже  о  Мендельсон*,  котораго  Карамзинъ  какъ </w:t>
      </w:r>
      <w:r>
        <w:br/>
      </w:r>
      <w:r>
        <w:t xml:space="preserve">критика   ставилъ  наравн*  съ  Лессингомъ,  причисляя  того  и </w:t>
      </w:r>
      <w:r>
        <w:br/>
      </w:r>
      <w:r>
        <w:t xml:space="preserve">другаго  къ  глубокимъ  умамъ  ^^^,  „ АИ^етете  Веи^зсЬе  ВШЦоШек** </w:t>
      </w:r>
      <w:r>
        <w:br/>
      </w:r>
      <w:r>
        <w:t xml:space="preserve">съ  уважешемъ  цитовалась  на  страницахъ  „Московскаго  Жур- </w:t>
      </w:r>
      <w:r>
        <w:br/>
      </w:r>
      <w:r>
        <w:t xml:space="preserve">нала". Это  было  въ  1791 — 1792  ГГ.,  когда  для  Тика  и  братьевъ </w:t>
      </w:r>
      <w:r>
        <w:br/>
      </w:r>
      <w:r>
        <w:t xml:space="preserve">Шлегелей  еще  продолжались  годы  ученья:  ихъ  будущее  лите- </w:t>
      </w:r>
      <w:r>
        <w:br/>
      </w:r>
      <w:r>
        <w:t xml:space="preserve">ратурное  направлеше  пока  не  усп*ло   опред*литься.  Прошло </w:t>
      </w:r>
      <w:r>
        <w:br/>
      </w:r>
      <w:r>
        <w:t xml:space="preserve">пятнадцать  л*тъ.   Старая  литературная  школа  Берлина  была </w:t>
      </w:r>
      <w:r>
        <w:br/>
      </w:r>
      <w:r>
        <w:t xml:space="preserve">сбита  съ  поля.  Для  Жуковскаго  произведешя  Энгеля,  Гарве, </w:t>
      </w:r>
      <w:r>
        <w:br/>
      </w:r>
      <w:r>
        <w:t xml:space="preserve">Эбергарда  сохранили  свою  прелесть,  Меркель  и  Коцебу — при- </w:t>
      </w:r>
      <w:r>
        <w:br/>
      </w:r>
      <w:r>
        <w:t xml:space="preserve">влекательны. Представители  новой  романтической  школы,  лите- </w:t>
      </w:r>
      <w:r>
        <w:br/>
      </w:r>
      <w:r>
        <w:t xml:space="preserve">ратурное движете  въ  Гермаши  девяностыхъ  годовъ  и  начала</w:t>
      </w:r>
    </w:p>
    <w:p>
      <w:pPr>
        <w:pStyle w:val="Normal"/>
      </w:pPr>
      <w:r>
        <w:t xml:space="preserve">ЖУК0ВСК1Й.  463</w:t>
      </w:r>
    </w:p>
    <w:p>
      <w:pPr>
        <w:pStyle w:val="Heading1"/>
      </w:pPr>
      <w:r>
        <w:t>XIX  В'Ька,  кажется,  совершенно  неизв'Ьстны  Жуковскому.   Съ 
нетвердымъ  еще  знашемъ  н'Ьмецкаго  языка  ^^  садится  онъ  за 
переводы  изъ  Эягеля,  Гарве,  Мерке  ля...  ЖуковскШ  вЪренъ  тра- 
дищямъ  „Московскаго  Журнала":  скромные  идеалы  „просв-Ьти- 
телей"  вполн*  удовлетворяли  юнаго  журналиста.  Въ  1817  году, 
приглашая  Дашкова  въ  соиздатели  собрашя  переводовъ  изъ 
о^азцовыхъ   нЬмецкихъ  писателей,  Жуковск1й  назначаетъ  для 
перевода  произведешя  Гёте,  Шиллера,  Тика,  Новалиса,  Жанъ- 
Поля,    Шлегелей  и  рядомъ  съ  ними   Энгеля  и  Гарве  ^^.  Изъ 
сочинешй  нЬмецкйхъ  писателей,  сочувствовавшихъ  новому  на- 
правлешю  нЬмецкой  поэзш,  „В'Ьстникъ  Европы"   Жуковскаго 
принимаетъ  на  свои  страницы  небольшую  статью  Морица  „Сила 
несчастхя"  2^^,  этого  горячаго  приверженца  Гёте.  Морицъ  былъ 
любимцемъ  Карамзина,  который  особенно  высоко  ставилъ  его 
„Психологичесшй  магазинъ":  „мало    сочинешй   пр1ятн'Ьйшихъ 
и  полезн'Ьйпшхъ  для  человека", — говорилъ  Карамзинъ  2^^.  Го- 
раздо   болЪе,   ч^мъ    Морицъ,   привлекъ   Жуковскаго   1оганнъ 
ф.  Миллеръ,  историкъ  Швейцарш.  Впрочемъ,  не  историчесюе 
труды  посл'Ьдняго  интересовали  Жуковскаго  въ  это  время.  Въ 
„В'Ьстник'Ь  Европы"  1810  года  (М  16)  пом-Ьп^ено,  въ  перегвод'Ь 
Жуковскаго,   „Несколько  писемъ  1оганна  Миллера  къ  Карлу 
Бонстеттену".  Въ  „В'Ьстник'Ь  Европы**  1811  года  (М  6)  явилось 
про  до  лжете   подъ   заглав1емъ:  „Отрывки  изъ  писемъ  1оганна 
Миллера  къ  Карлу  Бонстеттену".  Замечательно,  что  съ  этими 
письмами  Жуковскхй  познакомился  черезъ  фрапцузскгй  переводъ 
оныхъ,  съ  котораго  и  сд^ланъ  русскхй,  напечатанный  въ  „В'Ьст- 
ник'Ь Европы"  ^^*.  Оригиналъ  пакальныхъ   писемъ  Миллера  къ 
Бонстеттену  восходитъ  къ  1773  году,  когда  издано  первое  со- 
брапге  писемъ  Миллера   подъ  заглавхемъ   „Впе!е    ешез  згш^еп 
Сге1еЬг1еп  ап  зешеп  Ргешк!".  Друпя  письма  относятся  къ  семи- 
десятымъ  годамъ  прошлаго  в'Ька.  До  поздн'Ьйпгихъ  л^тъ  жизни 
Жуковскаго  письма  и  историческ1е  труды  Миллера  не  утратили 
своего  авторитета  въ  глазахъ  его.  Въ  1846  году  онъ  уб'Ьждаетъ 
фонъ-деръ-Бриггена  „взяться   за  24  книги   всемхрной  истор1и 
1оганна  Миллера  и  передать  ихъ   такъ,  чтобы    русскхй   языкъ, 
оставшись   в'Ьрнымъ   энергическому,  краткому  и  живописному, 
хотя  весьма  часто  манерному,  языку  1оганна  Миллера,  сохранилъ</w:t>
      </w:r>
    </w:p>
    <w:p>
      <w:pPr>
        <w:pStyle w:val="Normal"/>
      </w:pPr>
      <w:r>
        <w:t xml:space="preserve">464  ЖУК0ВСК1Й.</w:t>
      </w:r>
    </w:p>
    <w:p>
      <w:pPr>
        <w:pStyle w:val="Normal"/>
      </w:pPr>
      <w:r>
        <w:t xml:space="preserve">всю  свою  непринужденность"  ^'^^.  Вм-ЬстЬ  съ  гЬмъ  ЖуковскШ </w:t>
      </w:r>
      <w:r>
        <w:br/>
      </w:r>
      <w:r>
        <w:t xml:space="preserve">рекомендуетъ  фонъ-деръ-Бриггену  и  „письма  1оганна  Миллера, </w:t>
      </w:r>
      <w:r>
        <w:br/>
      </w:r>
      <w:r>
        <w:t xml:space="preserve">особенно  переписку  его  съ  Бонстеттеномъ:  н4тъ  чтенхя  привле- </w:t>
      </w:r>
      <w:r>
        <w:br/>
      </w:r>
      <w:r>
        <w:t xml:space="preserve">кательн'Ье  и  воспламенительн'Ье  къ  рабогЬ".  „Я  бы  эти  письма,— </w:t>
      </w:r>
      <w:r>
        <w:br/>
      </w:r>
      <w:r>
        <w:t xml:space="preserve">говорить  ЖуковскШ,  —  далъ  въ  руки  всякому  юпошгь,  въ  кото- </w:t>
      </w:r>
      <w:r>
        <w:br/>
      </w:r>
      <w:r>
        <w:t xml:space="preserve">ромъ  горитъ  жаръ  къ  наук*  и  стремлеше  къ  благородной  дея- </w:t>
      </w:r>
      <w:r>
        <w:br/>
      </w:r>
      <w:r>
        <w:t xml:space="preserve">тельности и  который  питаетъ  въ  душ-Ь  любовь  къ  добру  и  къ </w:t>
      </w:r>
      <w:r>
        <w:br/>
      </w:r>
      <w:r>
        <w:t xml:space="preserve">чистой  слав*"  ^^.  Очевидно,  ЖуковскШ   высказываетъ  зд*сь </w:t>
      </w:r>
      <w:r>
        <w:br/>
      </w:r>
      <w:r>
        <w:t xml:space="preserve">суждеше,    сложивпхееся   въ   немъ   на   основанш   собственнаго </w:t>
      </w:r>
      <w:r>
        <w:br/>
      </w:r>
      <w:r>
        <w:t xml:space="preserve">опыта.  Почти  черезъ  годъ  (въ  ма-Ь  1847  года)  онъ  пишетъ  тому </w:t>
      </w:r>
      <w:r>
        <w:br/>
      </w:r>
      <w:r>
        <w:t xml:space="preserve">же  фонъ-деръ-Бриггену:  „Если  еовременемъ  приметесь  за  письма </w:t>
      </w:r>
      <w:r>
        <w:br/>
      </w:r>
      <w:r>
        <w:t xml:space="preserve">I.  Миллера  и  переведете  избранныя   лучппя   письма  изъ  его </w:t>
      </w:r>
      <w:r>
        <w:br/>
      </w:r>
      <w:r>
        <w:t xml:space="preserve">переписки  съ  Боистештепомъ  и  съ  другими,  то  окажете  этимъ </w:t>
      </w:r>
      <w:r>
        <w:br/>
      </w:r>
      <w:r>
        <w:t xml:space="preserve">истинную    услугу  %е  одной   литератургь,   но  и  литераторамъ  и </w:t>
      </w:r>
      <w:r>
        <w:br/>
      </w:r>
      <w:r>
        <w:t xml:space="preserve">нелитераторамъ:  первымъ — указавъ  имъ  прим'Ьромъ,  катсъ  падобпо </w:t>
      </w:r>
      <w:r>
        <w:br/>
      </w:r>
      <w:r>
        <w:t xml:space="preserve">трудиться  на  избранномъ  ими  поприщ'Ь;  вторымъ,  —  возбудивъ </w:t>
      </w:r>
      <w:r>
        <w:br/>
      </w:r>
      <w:r>
        <w:t xml:space="preserve">въ  пихъ  любовь  къ  учепгю,  образовательпому  для  ума  и  сердца,  Въ </w:t>
      </w:r>
      <w:r>
        <w:br/>
      </w:r>
      <w:r>
        <w:t xml:space="preserve">Миллер*  удивительно  много  этой  возбуждающей  силы;  я  ув^ренъ, </w:t>
      </w:r>
      <w:r>
        <w:br/>
      </w:r>
      <w:r>
        <w:t xml:space="preserve">что  его  письма   будутъ  прочитаны  съ  жадностш,  ув^рень  въ </w:t>
      </w:r>
      <w:r>
        <w:br/>
      </w:r>
      <w:r>
        <w:t xml:space="preserve">этомъ  потому,  что  такое  дтъйствге  произвели  пгькоторыя  пемктя </w:t>
      </w:r>
      <w:r>
        <w:br/>
      </w:r>
      <w:r>
        <w:t xml:space="preserve">мною  переведенныя  его  письма  и  пом'Ьщенныя  мною  въ  „ВЬст- </w:t>
      </w:r>
      <w:r>
        <w:br/>
      </w:r>
      <w:r>
        <w:t xml:space="preserve">ник-Ь  Европы"  2".  Миллеръ  въ  одномъ  изъ  писемъ  къ  Бонстет- </w:t>
      </w:r>
      <w:r>
        <w:br/>
      </w:r>
      <w:r>
        <w:t xml:space="preserve">тену,  столь  увлекавпппсъ  юношу  Жуковскаго,  оплакиваетъ  смэргь </w:t>
      </w:r>
      <w:r>
        <w:br/>
      </w:r>
      <w:r>
        <w:t xml:space="preserve">„всеобъемлющаго  мудреца"  Сульцера,  передъ  которой  „должны </w:t>
      </w:r>
      <w:r>
        <w:br/>
      </w:r>
      <w:r>
        <w:t xml:space="preserve">умолкнуть  матерхалисты",  и  вспоминаетъ  автора  „Теорш  изящ- </w:t>
      </w:r>
      <w:r>
        <w:br/>
      </w:r>
      <w:r>
        <w:t xml:space="preserve">ныхъ  искусствъ",  просв'Ьщеннаго  любителя  древности,  глубокаго </w:t>
      </w:r>
      <w:r>
        <w:br/>
      </w:r>
      <w:r>
        <w:t xml:space="preserve">и  тонкаго  судью  произведешй  искусства  ^^®.  Редактируя  „В-Ьст- </w:t>
      </w:r>
      <w:r>
        <w:br/>
      </w:r>
      <w:r>
        <w:t xml:space="preserve">никъ  Европы",  Жуковсюй  изучалъ  книгу  Сульцера  и  обращался </w:t>
      </w:r>
      <w:r>
        <w:br/>
      </w:r>
      <w:r>
        <w:t xml:space="preserve">къ    „Теорш   изящныхъ   искусствъ",   чтобы   почерпать  въ  ней </w:t>
      </w:r>
      <w:r>
        <w:br/>
      </w:r>
      <w:r>
        <w:t xml:space="preserve">основныя  положешя  для  своей  литературной  критики.  Такъ  тео- </w:t>
      </w:r>
      <w:r>
        <w:br/>
      </w:r>
      <w:r>
        <w:t xml:space="preserve">ретическая  часть   статьи  „О  сатирЪ   и   сатирахъ  Кантемира" </w:t>
      </w:r>
      <w:r>
        <w:br/>
      </w:r>
      <w:r>
        <w:t xml:space="preserve">(1809  г.)  заимствована   изъ   Сульцеровой   „Теорш"  ^^*,  на  что </w:t>
      </w:r>
      <w:r>
        <w:br/>
      </w:r>
      <w:r>
        <w:t xml:space="preserve">указываетъ  и  самъ  авторъ  ^  БлизкШ  по  своимъ  воззр-Ьтямь </w:t>
      </w:r>
      <w:r>
        <w:br/>
      </w:r>
      <w:r>
        <w:t xml:space="preserve">къ  цюрихской  ппсол*,  Сульцеръ  къ  числу   наиболее  основа- </w:t>
      </w:r>
      <w:r>
        <w:br/>
      </w:r>
      <w:r>
        <w:t xml:space="preserve">тельныхъ  и  важныхъ  сочиненШ  по  теорш  поэзш  относить  ,Раз- </w:t>
      </w:r>
      <w:r>
        <w:br/>
      </w:r>
      <w:r>
        <w:t xml:space="preserve">мышлеше  о  поэзш  и  живописи"  аббата  Ви  Вов,  последователя  его </w:t>
      </w:r>
      <w:r>
        <w:br/>
      </w:r>
      <w:r>
        <w:t xml:space="preserve">Бодмера,  дал-Ье  Брейтингера,  Гома  „Е1етеп18  оГ  спИсхвт",  Батгё</w:t>
      </w:r>
    </w:p>
    <w:p>
      <w:pPr>
        <w:pStyle w:val="Normal"/>
      </w:pPr>
      <w:r>
        <w:t xml:space="preserve">ЖУК0ВСК1Й.  465</w:t>
      </w:r>
    </w:p>
    <w:p>
      <w:pPr>
        <w:pStyle w:val="Normal"/>
      </w:pPr>
      <w:r>
        <w:t xml:space="preserve">въ  перед4лк'Ь  Рамлера  и  разсужден1я  I.  А.  Шлегеля.  Въ  осно- </w:t>
      </w:r>
      <w:r>
        <w:br/>
      </w:r>
      <w:r>
        <w:t xml:space="preserve">ванш  теорш  Сульцера  лежитъ  принципъ  о  нравственной  польз-Ь </w:t>
      </w:r>
      <w:r>
        <w:br/>
      </w:r>
      <w:r>
        <w:t xml:space="preserve">поэзш.  По  мн'Ьнш  Сульцера,  главною  обязанностью  поэз1и  должно </w:t>
      </w:r>
      <w:r>
        <w:br/>
      </w:r>
      <w:r>
        <w:t xml:space="preserve">быть    ,,созерцаше  нравственной   пользы"...    „Конечною   ц'Ьлью </w:t>
      </w:r>
      <w:r>
        <w:br/>
      </w:r>
      <w:r>
        <w:t xml:space="preserve">изящныхъ  искусствъ  служатъ  моральный  чувствована,  благо- </w:t>
      </w:r>
      <w:r>
        <w:br/>
      </w:r>
      <w:r>
        <w:t xml:space="preserve">даря которымъ  челов'Ькъ  получить  свою  нравственную  ц-Ьну**.  На </w:t>
      </w:r>
      <w:r>
        <w:br/>
      </w:r>
      <w:r>
        <w:t xml:space="preserve">основанш  такого  воззр-Ьтя  библейсшя  эпопеи  въ  род*  Бодме- </w:t>
      </w:r>
      <w:r>
        <w:br/>
      </w:r>
      <w:r>
        <w:t xml:space="preserve">рова  „КоаЬ"  и  Клопштоковой  „Мессхады"  должны  быть  отнесены </w:t>
      </w:r>
      <w:r>
        <w:br/>
      </w:r>
      <w:r>
        <w:t xml:space="preserve">къ  числу  превосходн'Ьйшихъ  и  драгоц'Ьнн^йшихъ  поэтическихъ </w:t>
      </w:r>
      <w:r>
        <w:br/>
      </w:r>
      <w:r>
        <w:t xml:space="preserve">произведешй  ^^*  Въ  рецензш  Сульцеровой  книги,  при  выходЪ </w:t>
      </w:r>
      <w:r>
        <w:br/>
      </w:r>
      <w:r>
        <w:t xml:space="preserve">перваго  ея  издашя,  Гёте  зам-Ьтиль:  „Въ  ц'Ьломъ  произведешй </w:t>
      </w:r>
      <w:r>
        <w:br/>
      </w:r>
      <w:r>
        <w:t xml:space="preserve">господствуетъ   вообще   обличительная   пропов'Ьдь  противъ  Ви- </w:t>
      </w:r>
      <w:r>
        <w:br/>
      </w:r>
      <w:r>
        <w:t xml:space="preserve">ланда,  Глейма  и  Якоби.  Напротивъ,  почти  всЬ  примеры  вели- </w:t>
      </w:r>
      <w:r>
        <w:br/>
      </w:r>
      <w:r>
        <w:t xml:space="preserve">каго  и  высокаго  заимствованы  изъ  NоасЬ^(^е.  Посл-Ь  того,  какъ </w:t>
      </w:r>
      <w:r>
        <w:br/>
      </w:r>
      <w:r>
        <w:t xml:space="preserve">воды   эпическаго   потопа  въ  Гермаши   спали,  можно   было  бы </w:t>
      </w:r>
      <w:r>
        <w:br/>
      </w:r>
      <w:r>
        <w:t xml:space="preserve">оставить   развалины  Бодмерова  Ковчега  на   гор*   набожности </w:t>
      </w:r>
      <w:r>
        <w:br/>
      </w:r>
      <w:r>
        <w:t xml:space="preserve">немногихъ  пилигримовъ.  Если  бы  г.  Сульцеръ  былъ  самъ  дилет- </w:t>
      </w:r>
      <w:r>
        <w:br/>
      </w:r>
      <w:r>
        <w:t xml:space="preserve">тантъ,  то  его  система  искусства  не  была  бы  унылымъ  рвешемъ, </w:t>
      </w:r>
      <w:r>
        <w:br/>
      </w:r>
      <w:r>
        <w:t xml:space="preserve">а  ясною  в'Ьрою,  которая  никого  не  позорить"  ^^,  Гёте  желаетъ </w:t>
      </w:r>
      <w:r>
        <w:br/>
      </w:r>
      <w:r>
        <w:t xml:space="preserve">вид'Ьть  у  Сульцера  „немного  побольше  догмы  и  зато  поменьше </w:t>
      </w:r>
      <w:r>
        <w:br/>
      </w:r>
      <w:r>
        <w:t xml:space="preserve">моральной  пропов'Ьди  о  нашемь  разврагЬ".  ЖуковскШ  разд'Ь- </w:t>
      </w:r>
      <w:r>
        <w:br/>
      </w:r>
      <w:r>
        <w:t xml:space="preserve">ляетъ  воззр-Ьше  Сульцера  на  принципъ  изяпцныхъ  искусствъ, </w:t>
      </w:r>
      <w:r>
        <w:br/>
      </w:r>
      <w:r>
        <w:t xml:space="preserve">отождествляя  въ  стать'Ь  „О  критик-Ь"  изящное  съ  добромъ,  мораль- </w:t>
      </w:r>
      <w:r>
        <w:br/>
      </w:r>
      <w:r>
        <w:t xml:space="preserve">ною красотою:  „Доброта  моральная  служить  основашемь  чувству </w:t>
      </w:r>
      <w:r>
        <w:br/>
      </w:r>
      <w:r>
        <w:t xml:space="preserve">изящнаго"  ^.  Вопроса  о  нравственной  польз*  поэзш,  выдвину- </w:t>
      </w:r>
      <w:r>
        <w:br/>
      </w:r>
      <w:r>
        <w:t xml:space="preserve">таго  на  первый  плань  въ  теорш  Сульцера,  касается  и  Энгель </w:t>
      </w:r>
      <w:r>
        <w:br/>
      </w:r>
      <w:r>
        <w:t xml:space="preserve">въ  стать'Ь,  переведенной  Жуковскимь  и  озаглавленной  „О  нрав- </w:t>
      </w:r>
      <w:r>
        <w:br/>
      </w:r>
      <w:r>
        <w:t xml:space="preserve">ственной польз*  П0Э31И  (письмо  къ  Филалету)"  **.  Высказанныя </w:t>
      </w:r>
      <w:r>
        <w:br/>
      </w:r>
      <w:r>
        <w:t xml:space="preserve">зд'Ьсь  мысли  до  такой  степени  напомнили  доктору  Зейдлицу </w:t>
      </w:r>
      <w:r>
        <w:br/>
      </w:r>
      <w:r>
        <w:t xml:space="preserve">взглядь  на  этоть  предметь  самого  Жуковскаго,  что  эту  пере- </w:t>
      </w:r>
      <w:r>
        <w:br/>
      </w:r>
      <w:r>
        <w:t xml:space="preserve">водную статью  Зейдлицъ  приняль  за  оригинальное  сочинеше </w:t>
      </w:r>
      <w:r>
        <w:br/>
      </w:r>
      <w:r>
        <w:t xml:space="preserve">нашего  поэта  и  даже  высказаль   уб*ждете,  что   „эти  понятхя </w:t>
      </w:r>
      <w:r>
        <w:br/>
      </w:r>
      <w:r>
        <w:t xml:space="preserve">были  незыблемымь  основашемъ  всей  его  поэтической  деятель- </w:t>
      </w:r>
      <w:r>
        <w:br/>
      </w:r>
      <w:r>
        <w:t xml:space="preserve">ности" ^^.  ДМствительно,  „популярные  философы**,  представи- </w:t>
      </w:r>
      <w:r>
        <w:br/>
      </w:r>
      <w:r>
        <w:t xml:space="preserve">тели старой  литературной  школы  Берлина,  им4ли  сильное  вл1я- </w:t>
      </w:r>
      <w:r>
        <w:br/>
      </w:r>
      <w:r>
        <w:t xml:space="preserve">ше    на  образоваше   теоретическихъ   воззр-ЬнШ  Жуковскаго  на </w:t>
      </w:r>
      <w:r>
        <w:br/>
      </w:r>
      <w:r>
        <w:t xml:space="preserve">изящное,  а  следовательно,  и  на  то  отношенхе,  въ  которое  ста-</w:t>
      </w:r>
    </w:p>
    <w:p>
      <w:pPr>
        <w:pStyle w:val="Normal"/>
      </w:pPr>
      <w:r>
        <w:t xml:space="preserve">СОЧ.    ТИХОНРАВОВА,    Т.  III.  30</w:t>
      </w:r>
    </w:p>
    <w:p>
      <w:pPr>
        <w:pStyle w:val="Normal"/>
      </w:pPr>
      <w:r>
        <w:t xml:space="preserve">466  ЖУК0ВСК1Й.</w:t>
      </w:r>
    </w:p>
    <w:p>
      <w:pPr>
        <w:pStyle w:val="Normal"/>
      </w:pPr>
      <w:r>
        <w:t xml:space="preserve">вилъ  себя  ЖуковскШ  къ  поэтамъ  какъ  русскимъ&gt;  такъ  и  евро- </w:t>
      </w:r>
      <w:r>
        <w:br/>
      </w:r>
      <w:r>
        <w:t xml:space="preserve">пейскимъ.  Для  Эягеля  и  остальныхъ  „популярныхъ  философовъ" </w:t>
      </w:r>
      <w:r>
        <w:br/>
      </w:r>
      <w:r>
        <w:t xml:space="preserve">авторитетомъ  въ  вопросахъ  теорш  изящныхъ  искусствъ  служила </w:t>
      </w:r>
      <w:r>
        <w:br/>
      </w:r>
      <w:r>
        <w:t xml:space="preserve">книга  Гома  „Е1етеп18  оГ  СгШс^зт**,  которую,  какъ  мы  видели, </w:t>
      </w:r>
      <w:r>
        <w:br/>
      </w:r>
      <w:r>
        <w:t xml:space="preserve">высоко  ставилъ  и  Сульцеръ  ^  Мендельсонъ  открылъ  англШ- </w:t>
      </w:r>
      <w:r>
        <w:br/>
      </w:r>
      <w:r>
        <w:t xml:space="preserve">скимъ  эстетикамъ  путь  въ  н^Ьмецкуго  литературу,  и  переводъ </w:t>
      </w:r>
      <w:r>
        <w:br/>
      </w:r>
      <w:r>
        <w:t xml:space="preserve">книги  Гома,  сделанный  Мейнгардомъ  (1763 — 1766),  оказалъ  силь- </w:t>
      </w:r>
      <w:r>
        <w:br/>
      </w:r>
      <w:r>
        <w:t xml:space="preserve">ное вл1ян1е  на  теорш  изящныхъ  искусствъ  въ  Германш,  осо- </w:t>
      </w:r>
      <w:r>
        <w:br/>
      </w:r>
      <w:r>
        <w:t xml:space="preserve">бенно въ  средЪ  „просв-Ьтителей**.  Съ  дополнешями  и  поправ- </w:t>
      </w:r>
      <w:r>
        <w:br/>
      </w:r>
      <w:r>
        <w:t xml:space="preserve">ками по  четвертому  издашю  оригинала  кЬмецкхй  переводъ  Гома </w:t>
      </w:r>
      <w:r>
        <w:br/>
      </w:r>
      <w:r>
        <w:t xml:space="preserve">переизданъ  былъ  въ  1772  году  Энгелемъ  и  Гарве  ^.  Въ  пере- </w:t>
      </w:r>
      <w:r>
        <w:br/>
      </w:r>
      <w:r>
        <w:t xml:space="preserve">веденной Жуковскимъ  стать*  Энгеля  „Два  разговора  о  критшЛ* </w:t>
      </w:r>
      <w:r>
        <w:br/>
      </w:r>
      <w:r>
        <w:t xml:space="preserve">„скромный  Мозесъ  Мендельсонъ"  говорить  „молодому  и  очень </w:t>
      </w:r>
      <w:r>
        <w:br/>
      </w:r>
      <w:r>
        <w:t xml:space="preserve">довольному  собою  стихотворцу**:  „Гомова  книга  о  критшсб  мо- </w:t>
      </w:r>
      <w:r>
        <w:br/>
      </w:r>
      <w:r>
        <w:t xml:space="preserve">жетъ  быть  не  безполезна  для  того,  кто  читаетъ  Шекспира*... </w:t>
      </w:r>
      <w:r>
        <w:br/>
      </w:r>
      <w:r>
        <w:t xml:space="preserve">„Гомъ  можетъ  остерегать  и  руководствовать  стихотворца  и  на- </w:t>
      </w:r>
      <w:r>
        <w:br/>
      </w:r>
      <w:r>
        <w:t xml:space="preserve">учить его,  какъ  сделать  лучше"  ^^.  И  вотъ  ЖуковскШ  допол- </w:t>
      </w:r>
      <w:r>
        <w:br/>
      </w:r>
      <w:r>
        <w:t xml:space="preserve">няетъ  изучешемъ  Гомовыхъ  „Основашй  критики"  теоретичесюя </w:t>
      </w:r>
      <w:r>
        <w:br/>
      </w:r>
      <w:r>
        <w:t xml:space="preserve">воззрЬтя  на  изящное,  вынесенныя  изъ  „Теорш"  Сульцера.  Изъ </w:t>
      </w:r>
      <w:r>
        <w:br/>
      </w:r>
      <w:r>
        <w:t xml:space="preserve">сочинетй  Гома  ЖуковскШ  переводить  „Разсуждете  о  трагедш </w:t>
      </w:r>
      <w:r>
        <w:br/>
      </w:r>
      <w:r>
        <w:t xml:space="preserve">Софокла"  ^,  „О  краснор'Ьчш"  ^.  Поел*  „Лаокоона"  и  „Гамбург- </w:t>
      </w:r>
      <w:r>
        <w:br/>
      </w:r>
      <w:r>
        <w:t xml:space="preserve">ской драматургш"  ЖуковскШ  все  еще  остается  в-Ьренъ  уста- </w:t>
      </w:r>
      <w:r>
        <w:br/>
      </w:r>
      <w:r>
        <w:t xml:space="preserve">р'Ьлымъ  взглядамъ  на  трагедш  Лагарпа,  Сульцера  ^\  Гома;  воз- </w:t>
      </w:r>
      <w:r>
        <w:br/>
      </w:r>
      <w:r>
        <w:t xml:space="preserve">зр'Ьшя  на  изящное  Шиллера  и  Гёте  заслонены  для  него  эсте- </w:t>
      </w:r>
      <w:r>
        <w:br/>
      </w:r>
      <w:r>
        <w:t xml:space="preserve">тикою „популярныхъ  философовъ"  ^*®.  Прославленный  поэтъ </w:t>
      </w:r>
      <w:r>
        <w:br/>
      </w:r>
      <w:r>
        <w:t xml:space="preserve">старой  берлинской  пшолы  Рамлеръ  ^^  былъ  предметомъ  изуче- </w:t>
      </w:r>
      <w:r>
        <w:br/>
      </w:r>
      <w:r>
        <w:t xml:space="preserve">шя  Жуковскаго  наравкЬ  съ  Жанъ-Баптистомъ  Руссо  и  Дер- </w:t>
      </w:r>
      <w:r>
        <w:br/>
      </w:r>
      <w:r>
        <w:t xml:space="preserve">жавинымъ  ^.  Въ  1818  году  нашъ  поэтъ  переводить  кантату </w:t>
      </w:r>
      <w:r>
        <w:br/>
      </w:r>
      <w:r>
        <w:t xml:space="preserve">Рамлера  „Смерть  1исуса"  ^^  тяжелымъ  языкомъ,  пересыпаннымъ </w:t>
      </w:r>
      <w:r>
        <w:br/>
      </w:r>
      <w:r>
        <w:t xml:space="preserve">славянизмами.</w:t>
      </w:r>
    </w:p>
    <w:p>
      <w:pPr>
        <w:pStyle w:val="Normal"/>
      </w:pPr>
      <w:r>
        <w:t xml:space="preserve">Въ  „Теорш  изящныхъ  искусствъ"  Сульцера  совершенно  не </w:t>
      </w:r>
      <w:r>
        <w:br/>
      </w:r>
      <w:r>
        <w:t xml:space="preserve">находится  статьи  о  роман*:  для  Сульцера  онъ  будто  не  суще- </w:t>
      </w:r>
      <w:r>
        <w:br/>
      </w:r>
      <w:r>
        <w:t xml:space="preserve">ствуетъ,  какъ  особый  родъ  поэтическихъ  произведенШ,  хотя  пер- </w:t>
      </w:r>
      <w:r>
        <w:br/>
      </w:r>
      <w:r>
        <w:t xml:space="preserve">вые романы  Виланда  и  Гермеса  пользовались  уже  большимъ </w:t>
      </w:r>
      <w:r>
        <w:br/>
      </w:r>
      <w:r>
        <w:t xml:space="preserve">сочувств1емъ  читателей  "*.  ЖуковскШ  относится  къ  романамъ </w:t>
      </w:r>
      <w:r>
        <w:br/>
      </w:r>
      <w:r>
        <w:t xml:space="preserve">съ  пренебрежешемъ.  „Какая  отъ  нихъ  польза?  —  спрапшваегь </w:t>
      </w:r>
      <w:r>
        <w:br/>
      </w:r>
      <w:r>
        <w:t xml:space="preserve">онъ. — Ргьшгипельпо  никакой:  занят1е  безъ  вниман1Я,  пустая  пища</w:t>
      </w:r>
    </w:p>
    <w:p>
      <w:pPr>
        <w:pStyle w:val="Normal"/>
      </w:pPr>
      <w:r>
        <w:t xml:space="preserve">ЖУК0ВСК1Й.  467</w:t>
      </w:r>
    </w:p>
    <w:p>
      <w:pPr>
        <w:pStyle w:val="Normal"/>
      </w:pPr>
      <w:r>
        <w:t xml:space="preserve">для  ума,  несколько  минутъ,  проведенныхъ  въ  забвеши  самого </w:t>
      </w:r>
      <w:r>
        <w:br/>
      </w:r>
      <w:r>
        <w:t xml:space="preserve">себя  безъ  скуки  и  деятельности,  совершенно  потерянныхъ  для </w:t>
      </w:r>
      <w:r>
        <w:br/>
      </w:r>
      <w:r>
        <w:t xml:space="preserve">будущаго.  Н^тъ,  такая  привычка  занимать  разсудокъ  пустыми </w:t>
      </w:r>
      <w:r>
        <w:br/>
      </w:r>
      <w:r>
        <w:t xml:space="preserve">безделками   бол-Ье  м-Ьшаеть,  нежели  способствуетъ  образова- </w:t>
      </w:r>
      <w:r>
        <w:br/>
      </w:r>
      <w:r>
        <w:t xml:space="preserve">Н1ю"  297   Теорхею  Сульцера  о  нравственномъ  значеши  поэзш  ру- </w:t>
      </w:r>
      <w:r>
        <w:br/>
      </w:r>
      <w:r>
        <w:t xml:space="preserve">ководствовался Жуковск1й  при  оценке  поэтическихъ  произве- </w:t>
      </w:r>
      <w:r>
        <w:br/>
      </w:r>
      <w:r>
        <w:t xml:space="preserve">ден1й  и  отдЬльныхъ  писателей.  Съ  точки  зренхя  Сульцера,  онъ </w:t>
      </w:r>
      <w:r>
        <w:br/>
      </w:r>
      <w:r>
        <w:t xml:space="preserve">осуждаетъ  Виланда  за  то,  что  его  стихотворешя  пролили  много </w:t>
      </w:r>
      <w:r>
        <w:br/>
      </w:r>
      <w:r>
        <w:t xml:space="preserve">яда  въ  молодыя  сердца  ^^.  Сульцеръ  въ  своей  книге  обвинялъ </w:t>
      </w:r>
      <w:r>
        <w:br/>
      </w:r>
      <w:r>
        <w:t xml:space="preserve">Виланда  въ  томъ  же  и  вызвалъ  со  стороны  Гёте  (въ  реценз1п, </w:t>
      </w:r>
      <w:r>
        <w:br/>
      </w:r>
      <w:r>
        <w:t xml:space="preserve">на  которую  только-что  указано)  такое  замечаше:  „ИЬег  (Не  Мо- </w:t>
      </w:r>
      <w:r>
        <w:br/>
      </w:r>
      <w:r>
        <w:t xml:space="preserve">гаИШк  зетег  ЗсЬпЙеп  181;  йег  Уег&amp;зйег  йез  А^аШоп  ипй  йег </w:t>
      </w:r>
      <w:r>
        <w:br/>
      </w:r>
      <w:r>
        <w:t xml:space="preserve">Мизапоп   Ье!  а11еп  ^езипйеп  КбрГеп  Шп§81  ^егесЫГегИ^к,  ипй  . </w:t>
      </w:r>
      <w:r>
        <w:br/>
      </w:r>
      <w:r>
        <w:t xml:space="preserve">Кеппег  йез  теп8сЫ1сЬеп  Неггепз  шб^еп  еп18сЬе1(1еп,  оЬ  е1пе  Ье1- </w:t>
      </w:r>
      <w:r>
        <w:br/>
      </w:r>
      <w:r>
        <w:t xml:space="preserve">1ип^  ипс!  Уег&amp;шегип^  йез  ОеШЫз  йигсЬ  ВЫтепр&amp;йе   ешег  1а- </w:t>
      </w:r>
      <w:r>
        <w:br/>
      </w:r>
      <w:r>
        <w:t xml:space="preserve">сЬепйеп  ЬапйзсЬаЙ  шсЫ   ^е8сЬшп(1ег  гит   21е1е  ШЬге,  а18  (11е </w:t>
      </w:r>
      <w:r>
        <w:br/>
      </w:r>
      <w:r>
        <w:t xml:space="preserve">киггезке  таШетаИзсЬе  Ыше  (1е8  тогаИзсЬеп  Кахзоппетеп^з"  ^^. </w:t>
      </w:r>
      <w:r>
        <w:br/>
      </w:r>
      <w:r>
        <w:t xml:space="preserve">Въ    1833   году,   въ   письме    къ  Козлову,  Жуковск1й  высказы- </w:t>
      </w:r>
      <w:r>
        <w:br/>
      </w:r>
      <w:r>
        <w:t xml:space="preserve">ваетъ  свое  мнете  о  Байроне:  „Мнопя  страницы  его  вечны.  Но </w:t>
      </w:r>
      <w:r>
        <w:br/>
      </w:r>
      <w:r>
        <w:t xml:space="preserve">и  въ  немъ  есть  что-то,  ужасаюш,ее,  стесняющее  душу.  Онъ  не </w:t>
      </w:r>
      <w:r>
        <w:br/>
      </w:r>
      <w:r>
        <w:t xml:space="preserve">принадлежитъ  къ  поэтамъ-утешителямъ  жизни.  Что  такое  истин- </w:t>
      </w:r>
      <w:r>
        <w:br/>
      </w:r>
      <w:r>
        <w:t xml:space="preserve">ная П0Э31Я?  Откровете  боя^ественное    произошло  отъ  Бога  къ </w:t>
      </w:r>
      <w:r>
        <w:br/>
      </w:r>
      <w:r>
        <w:t xml:space="preserve">человеку   и  облагородило  здештй  светъ,  прибавивъ  къ  нему </w:t>
      </w:r>
      <w:r>
        <w:br/>
      </w:r>
      <w:r>
        <w:t xml:space="preserve">вечность.  Откровете  поэз1и  происходитъ  въ  самомъ  человеке </w:t>
      </w:r>
      <w:r>
        <w:br/>
      </w:r>
      <w:r>
        <w:t xml:space="preserve">и  облагораживаетъ  здешнюю  жизнь  въ  здешнихъ  ея'  преде- </w:t>
      </w:r>
      <w:r>
        <w:br/>
      </w:r>
      <w:r>
        <w:t xml:space="preserve">лахъ.  Поэз1Я  Байронова  не  выдержитъ  этой  поверки"  ^^,  Заме- </w:t>
      </w:r>
      <w:r>
        <w:br/>
      </w:r>
      <w:r>
        <w:t xml:space="preserve">чательно, что  въ  томъ  же  письме  „поэтомъ  въ  благородномъ </w:t>
      </w:r>
      <w:r>
        <w:br/>
      </w:r>
      <w:r>
        <w:t xml:space="preserve">смысле  сего  слова"  Жуковсшй  называетъ  Андрея  Николаевича </w:t>
      </w:r>
      <w:r>
        <w:br/>
      </w:r>
      <w:r>
        <w:t xml:space="preserve">Муравьева  ^Ч   Въ   1828  году  Эккерманъ  въ  разговоре  съ  Гёте </w:t>
      </w:r>
      <w:r>
        <w:br/>
      </w:r>
      <w:r>
        <w:t xml:space="preserve">выразилъ  сомнете,  чтобы  изъ  сочинешй  Байрона  можно  было </w:t>
      </w:r>
      <w:r>
        <w:br/>
      </w:r>
      <w:r>
        <w:t xml:space="preserve">извлечь  положительную  пользу  для  чистаго  образоватя  чело- </w:t>
      </w:r>
      <w:r>
        <w:br/>
      </w:r>
      <w:r>
        <w:t xml:space="preserve">веческаго.   „Я  несогласенъ   съ   вами, —  сказалъ    Гёте.  —  Сме- </w:t>
      </w:r>
      <w:r>
        <w:br/>
      </w:r>
      <w:r>
        <w:t xml:space="preserve">лость, отвага  и  гранд10зность  Байрона — разве  все  это  не  обра- </w:t>
      </w:r>
      <w:r>
        <w:br/>
      </w:r>
      <w:r>
        <w:t xml:space="preserve">зовательно? Надобно  остерегаться  отыскивать  образовательное </w:t>
      </w:r>
      <w:r>
        <w:br/>
      </w:r>
      <w:r>
        <w:t xml:space="preserve">всегда  только  въ  решительно  чистомъ  и  нравственномъ.  Все </w:t>
      </w:r>
      <w:r>
        <w:br/>
      </w:r>
      <w:r>
        <w:t xml:space="preserve">великое  образовательно,  какь  скоро  мы  его  сознаемъ"  ^^,</w:t>
      </w:r>
    </w:p>
    <w:p>
      <w:pPr>
        <w:pStyle w:val="Normal"/>
      </w:pPr>
      <w:r>
        <w:t xml:space="preserve">Не  касаясь  другихъ  прозаическихъ  переводовъ  Жуковскаго,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468  ЖУК0ВСК1Й.</w:t>
      </w:r>
    </w:p>
    <w:p>
      <w:pPr>
        <w:pStyle w:val="Normal"/>
      </w:pPr>
      <w:r>
        <w:t xml:space="preserve">пом'Ьщенныхъ  въ  „В'Ьстник'Ь  Европы"  1807 — 1810  годовъ,  зам-Ь- </w:t>
      </w:r>
      <w:r>
        <w:br/>
      </w:r>
      <w:r>
        <w:t xml:space="preserve">тимъ,  что  они  представляютъ  любопытный  комментарШ  къ  его </w:t>
      </w:r>
      <w:r>
        <w:br/>
      </w:r>
      <w:r>
        <w:t xml:space="preserve">прозаическимъ  оригинальнымъ  произведешямъ  и  стихотвореш- </w:t>
      </w:r>
      <w:r>
        <w:br/>
      </w:r>
      <w:r>
        <w:t xml:space="preserve">ямъ,  въ  одно  время  съ  этими  переводами  написанньшъ:  Жуков- </w:t>
      </w:r>
      <w:r>
        <w:br/>
      </w:r>
      <w:r>
        <w:t xml:space="preserve">СК1Й  выбиралъ  для  перевода  статьи,  которыя  такъ.или  иначе  сто- </w:t>
      </w:r>
      <w:r>
        <w:br/>
      </w:r>
      <w:r>
        <w:t xml:space="preserve">яли въ  связи  съ  вопросами,  его  занимавшими,  съ  его  мечтами, </w:t>
      </w:r>
      <w:r>
        <w:br/>
      </w:r>
      <w:r>
        <w:t xml:space="preserve">съ  его  настроешемъ  ^.  Даже  въ  переводныя  лрозаическ1я  статьи </w:t>
      </w:r>
      <w:r>
        <w:br/>
      </w:r>
      <w:r>
        <w:t xml:space="preserve">ЖуковскШ  вставляетъ  нер-Ьдко  по  нескольку  строкъ,  выража- </w:t>
      </w:r>
      <w:r>
        <w:br/>
      </w:r>
      <w:r>
        <w:t xml:space="preserve">ющихъ  его  собственныя  мысли,  чувства,  впечатл'Ьшя  ^о*.  Но </w:t>
      </w:r>
      <w:r>
        <w:br/>
      </w:r>
      <w:r>
        <w:t xml:space="preserve">книга  г.  Загарина  не  сл'Ьдитъ  за  посшепепнымъ  развитхемъ  ли- </w:t>
      </w:r>
      <w:r>
        <w:br/>
      </w:r>
      <w:r>
        <w:t xml:space="preserve">тературныхъ  воззр'Ьтй  Жуковскаго,  за  см-Ьной  его  душевныхъ </w:t>
      </w:r>
      <w:r>
        <w:br/>
      </w:r>
      <w:r>
        <w:t xml:space="preserve">настроенШ,  отм'Ьченныхъ  столь  определенными  чертами  въ  по- </w:t>
      </w:r>
      <w:r>
        <w:br/>
      </w:r>
      <w:r>
        <w:t xml:space="preserve">этическихъ  произведетяхъ  поэта  и  въ  его  письмахъ  къ  друзь- </w:t>
      </w:r>
      <w:r>
        <w:br/>
      </w:r>
      <w:r>
        <w:t xml:space="preserve">ямъ.  „П-Ьснь  барда  надъ  гробомъ  Славянъ-поб'Ьдителей",  напи- </w:t>
      </w:r>
      <w:r>
        <w:br/>
      </w:r>
      <w:r>
        <w:t xml:space="preserve">санная въ  1806  году  и  вызванная  „военными  обстоятельствами </w:t>
      </w:r>
      <w:r>
        <w:br/>
      </w:r>
      <w:r>
        <w:t xml:space="preserve">этою  времени",  разсматривается  г.  Загаринымъ  въ  глав*  XI </w:t>
      </w:r>
      <w:r>
        <w:br/>
      </w:r>
      <w:r>
        <w:t xml:space="preserve">„Отечественная  война"  (стр.  40)  сравнительно  съ  „П'Ьвцомъ  въ </w:t>
      </w:r>
      <w:r>
        <w:br/>
      </w:r>
      <w:r>
        <w:t xml:space="preserve">стан*  русскихъ  воиновъ".  При  этомъ  г.  Загаринъ  д^лаегь  сл'Ь- </w:t>
      </w:r>
      <w:r>
        <w:br/>
      </w:r>
      <w:r>
        <w:t xml:space="preserve">дующее  зам'Ьчаше:  „Сохранивъ  образы  Оссхановсше,  ЖуковскШ </w:t>
      </w:r>
      <w:r>
        <w:br/>
      </w:r>
      <w:r>
        <w:t xml:space="preserve">т'Ьмъ  не  мен^е  д-Ьлаетъ  шагъ  впередъ  къ  тому,  чтобы  придать </w:t>
      </w:r>
      <w:r>
        <w:br/>
      </w:r>
      <w:r>
        <w:t xml:space="preserve">своему  изображенш  хотя  н'Ькоторый  видъ  русской  картины. </w:t>
      </w:r>
      <w:r>
        <w:br/>
      </w:r>
      <w:r>
        <w:t xml:space="preserve">П-Ьвца  онъ  не  называетъ  уже  „бардомъ".  ВсЬ  картины  и  фигуры </w:t>
      </w:r>
      <w:r>
        <w:br/>
      </w:r>
      <w:r>
        <w:t xml:space="preserve">вопновъ — въ  томъ  среднемъ  стил*,  который  сливаетъ  воедино </w:t>
      </w:r>
      <w:r>
        <w:br/>
      </w:r>
      <w:r>
        <w:t xml:space="preserve">образы  классическ1е  съ  древнерусскими  и  среднев'Ьковы&gt;га  ры- </w:t>
      </w:r>
      <w:r>
        <w:br/>
      </w:r>
      <w:r>
        <w:t xml:space="preserve">царскими" (стр.  146).  Очевидно  даже  изъ  этихъ  словъ  г.  За- </w:t>
      </w:r>
      <w:r>
        <w:br/>
      </w:r>
      <w:r>
        <w:t xml:space="preserve">гарина, что  въ  Жуковскомъ  обнаруживается  дЪйствхе  бол4е </w:t>
      </w:r>
      <w:r>
        <w:br/>
      </w:r>
      <w:r>
        <w:t xml:space="preserve">зр-Ьлаго  литературнаго  взгляда,  не^кели  тотъ,  который  выраба- </w:t>
      </w:r>
      <w:r>
        <w:br/>
      </w:r>
      <w:r>
        <w:t xml:space="preserve">тывался у  него  подъ  опред'Ьленхями  эстетики  Сульцера  и  Гома: </w:t>
      </w:r>
      <w:r>
        <w:br/>
      </w:r>
      <w:r>
        <w:t xml:space="preserve">очевидно,  что  сфера  его  поэтическихъ  образцовъ  въ  1812  год)* </w:t>
      </w:r>
      <w:r>
        <w:br/>
      </w:r>
      <w:r>
        <w:t xml:space="preserve">расширилась,  изменилась.  Действительно:  съ  1810  года  начи- </w:t>
      </w:r>
      <w:r>
        <w:br/>
      </w:r>
      <w:r>
        <w:t xml:space="preserve">нается для  Жуковскаго  пора  серьезнаго  учетя,  труда  по  опре- </w:t>
      </w:r>
      <w:r>
        <w:br/>
      </w:r>
      <w:r>
        <w:t xml:space="preserve">деленному, строго  выработанному  плану  ^^  Въ  1806 — 7  годахъ </w:t>
      </w:r>
      <w:r>
        <w:br/>
      </w:r>
      <w:r>
        <w:t xml:space="preserve">множество  брошюръ,  журнальныхъ  статей,  стихотворетй,  теа </w:t>
      </w:r>
      <w:r>
        <w:br/>
      </w:r>
      <w:r>
        <w:t xml:space="preserve">тральныхъ  пьесъ,  карикатуръ  разносятъ  среди  русскихъ  чита </w:t>
      </w:r>
      <w:r>
        <w:br/>
      </w:r>
      <w:r>
        <w:t xml:space="preserve">телей  ненависть  ко  всему  французскому,  преследуютъ  пристра </w:t>
      </w:r>
      <w:r>
        <w:br/>
      </w:r>
      <w:r>
        <w:t xml:space="preserve">ст1е  русскихъ  къ  модамъ,  языку,  образованности  французовъ </w:t>
      </w:r>
      <w:r>
        <w:br/>
      </w:r>
      <w:r>
        <w:t xml:space="preserve">Шишковъ,    Крыловъ,    Растопчинъ  выделяются  изъ  числа  дру</w:t>
      </w:r>
    </w:p>
    <w:p>
      <w:pPr>
        <w:pStyle w:val="Normal"/>
      </w:pPr>
      <w:r>
        <w:t xml:space="preserve">ЖУК0ВСК1Й.  469</w:t>
      </w:r>
    </w:p>
    <w:p>
      <w:pPr>
        <w:pStyle w:val="Normal"/>
      </w:pPr>
      <w:r>
        <w:t xml:space="preserve">гихъ  двигателей  этой  литературы,  которой — скажемъ  словами  Жу- </w:t>
      </w:r>
      <w:r>
        <w:br/>
      </w:r>
      <w:r>
        <w:t xml:space="preserve">ковскаго — „военныя  обстоятельства  того  времени"  обезпечйвали </w:t>
      </w:r>
      <w:r>
        <w:br/>
      </w:r>
      <w:r>
        <w:t xml:space="preserve">усп'Ьхъ  среди  читателей.  Крыловъ  въ  комед1яхъ  „Модная  лавка" </w:t>
      </w:r>
      <w:r>
        <w:br/>
      </w:r>
      <w:r>
        <w:t xml:space="preserve">и  „Урокъ  дочкамъ"  выводить   на  позоръ  „натуральныхъ  дамъ, </w:t>
      </w:r>
      <w:r>
        <w:br/>
      </w:r>
      <w:r>
        <w:t xml:space="preserve">раздгыпыхъ  по  модЪ"  (французской).  Растошшнъ,  прикрывшись </w:t>
      </w:r>
      <w:r>
        <w:br/>
      </w:r>
      <w:r>
        <w:t xml:space="preserve">псевдонимомъ  Сгти  Андреевича  Богатырева^  печатаетъ  свои  „Мы- </w:t>
      </w:r>
      <w:r>
        <w:br/>
      </w:r>
      <w:r>
        <w:t xml:space="preserve">сли въ  слухъ  на  Красномъ  крыльце".  Это  одушевлеше  охваты- </w:t>
      </w:r>
      <w:r>
        <w:br/>
      </w:r>
      <w:r>
        <w:t xml:space="preserve">ваетъ  Жуковскаго.  Онъ  можетъ  его  выразить  пока  въ  устарЬ- </w:t>
      </w:r>
      <w:r>
        <w:br/>
      </w:r>
      <w:r>
        <w:t xml:space="preserve">лыхъ  формахъ  старой  литературной  школы  Германш,  им*я  пе- </w:t>
      </w:r>
      <w:r>
        <w:br/>
      </w:r>
      <w:r>
        <w:t xml:space="preserve">редъ  глазами  Сульцера.  ЖуковскШ  пишетъ  въ  1806  году  „П-Ьснь </w:t>
      </w:r>
      <w:r>
        <w:br/>
      </w:r>
      <w:r>
        <w:t xml:space="preserve">барда",  въ  1807 — небольшую  эпиграмму,  направленную  противъ </w:t>
      </w:r>
      <w:r>
        <w:br/>
      </w:r>
      <w:r>
        <w:t xml:space="preserve">тЬхъ  же  французскихъ  модъ,  которыя  осмеивались  Крыловымъ </w:t>
      </w:r>
      <w:r>
        <w:br/>
      </w:r>
      <w:r>
        <w:t xml:space="preserve">и  Растопчинымъ  ^.  Поэтъ,  очевидно,  сознаетъ,  что  въ  его  патрю- </w:t>
      </w:r>
      <w:r>
        <w:br/>
      </w:r>
      <w:r>
        <w:t xml:space="preserve">тическомъ  стихотворенш  недостаетъ  русскаго  колорита,  и,  откры- </w:t>
      </w:r>
      <w:r>
        <w:br/>
      </w:r>
      <w:r>
        <w:t xml:space="preserve">вая „В'Ьстникъ  Европы"  1808  года,  высказываетъ  желаше,  чтобы </w:t>
      </w:r>
      <w:r>
        <w:br/>
      </w:r>
      <w:r>
        <w:t xml:space="preserve">„какому-нибудь  доброму  челов'Ьку  пришла  счастливая  мысль  под- </w:t>
      </w:r>
      <w:r>
        <w:br/>
      </w:r>
      <w:r>
        <w:t xml:space="preserve">слушать, записать  и  напечатать  въ  „В-ЬстшпсЬ"  нЬкоторые  мо- </w:t>
      </w:r>
      <w:r>
        <w:br/>
      </w:r>
      <w:r>
        <w:t xml:space="preserve">нологи старика  Силы  Андреевича  Богатырева"  *^...  Но  на  эту </w:t>
      </w:r>
      <w:r>
        <w:br/>
      </w:r>
      <w:r>
        <w:t xml:space="preserve">архаическую  форму  „П-Ьсни  барда"  не  обратило  внимашя  тогдаш- </w:t>
      </w:r>
      <w:r>
        <w:br/>
      </w:r>
      <w:r>
        <w:t xml:space="preserve">нее читающее  обш;ество;  оно  оц-Ьнило  въ  немъ  чувство,  коимъ </w:t>
      </w:r>
      <w:r>
        <w:br/>
      </w:r>
      <w:r>
        <w:t xml:space="preserve">проникнуто  стихотвореше  и  которое  вполн*  отвечало  обществен- </w:t>
      </w:r>
      <w:r>
        <w:br/>
      </w:r>
      <w:r>
        <w:t xml:space="preserve">ному настроенш:  „поел*  этой  п^Ьсни  Жуковскаго  полюбили", — </w:t>
      </w:r>
      <w:r>
        <w:br/>
      </w:r>
      <w:r>
        <w:t xml:space="preserve">отм*чаегь  Вигель  зов.</w:t>
      </w:r>
    </w:p>
    <w:p>
      <w:pPr>
        <w:pStyle w:val="Normal"/>
      </w:pPr>
      <w:r>
        <w:t xml:space="preserve">Какая  же  перем-Ьна  произошла  въ  настроенш  Жуковскаго?</w:t>
      </w:r>
    </w:p>
    <w:p>
      <w:pPr>
        <w:pStyle w:val="Normal"/>
      </w:pPr>
      <w:r>
        <w:t xml:space="preserve">Как1е  новые  поэтичесше  образцы  сменили  Флорхана,  Жанлисъ,</w:t>
      </w:r>
    </w:p>
    <w:p>
      <w:pPr>
        <w:pStyle w:val="Normal"/>
      </w:pPr>
      <w:r>
        <w:t xml:space="preserve">Энгеля,  Коцебу?  Книга  г.  Загарина  не  даетъ  на  это  ответа  и  не</w:t>
      </w:r>
    </w:p>
    <w:p>
      <w:pPr>
        <w:pStyle w:val="Normal"/>
      </w:pPr>
      <w:r>
        <w:t xml:space="preserve">можетъ  дать,  потому  что  первый  пер1одъ  литературныхъ  изуче-</w:t>
      </w:r>
    </w:p>
    <w:p>
      <w:pPr>
        <w:pStyle w:val="Normal"/>
      </w:pPr>
      <w:r>
        <w:t xml:space="preserve">шй  Жуковскаго  (1803 — 1810  гг.  не  включительно)  остался  въ  ней</w:t>
      </w:r>
    </w:p>
    <w:p>
      <w:pPr>
        <w:pStyle w:val="Normal"/>
      </w:pPr>
      <w:r>
        <w:t xml:space="preserve">совершенно  необъясненнымъ;  для   г.  Загарина  онъ  какъ  бы  не</w:t>
      </w:r>
    </w:p>
    <w:p>
      <w:pPr>
        <w:pStyle w:val="Normal"/>
      </w:pPr>
      <w:r>
        <w:t xml:space="preserve">существуетъ.  Пятая  глава  книги  г.  Загарина  посвящена ^)азбору     \-</w:t>
      </w:r>
    </w:p>
    <w:p>
      <w:pPr>
        <w:pStyle w:val="Normal"/>
      </w:pPr>
      <w:r>
        <w:t xml:space="preserve">„Людмилы"  и  сличёнш^ея  съ  „Ленорою"  Бюргера.  По  словамъ</w:t>
      </w:r>
    </w:p>
    <w:p>
      <w:pPr>
        <w:pStyle w:val="Normal"/>
      </w:pPr>
      <w:r>
        <w:t xml:space="preserve">автора  разбираемой  книги,  „Бюргеръ  подслушалъ  основный  мо-</w:t>
      </w:r>
    </w:p>
    <w:p>
      <w:pPr>
        <w:pStyle w:val="Normal"/>
      </w:pPr>
      <w:r>
        <w:t xml:space="preserve">тгсвъ  своей  баллады  въ  птьснгъ  народной;  народный    языкъ  далъ</w:t>
      </w:r>
    </w:p>
    <w:p>
      <w:pPr>
        <w:pStyle w:val="Normal"/>
      </w:pPr>
      <w:r>
        <w:t xml:space="preserve">ему  своё  звучное  слово  вм-ЬсгЬ    съ  главными   чертами  событ1я</w:t>
      </w:r>
    </w:p>
    <w:p>
      <w:pPr>
        <w:pStyle w:val="Normal"/>
      </w:pPr>
      <w:r>
        <w:t xml:space="preserve">и  образами  его  знаменитой  баллады"   (стр.  66).  Четвертое  при-</w:t>
      </w:r>
    </w:p>
    <w:p>
      <w:pPr>
        <w:pStyle w:val="Normal"/>
      </w:pPr>
      <w:r>
        <w:t xml:space="preserve">ложете  къ  книг*  г.  Загарина  (стр.   ХЬ — ^ХЬУ)  указываетъ,   на</w:t>
      </w:r>
    </w:p>
    <w:p>
      <w:pPr>
        <w:pStyle w:val="Normal"/>
      </w:pPr>
      <w:r>
        <w:t xml:space="preserve">основанш  статьи  Волльнера,  „черты  народной  поэзш  въ  Ленор'Ь</w:t>
      </w:r>
    </w:p>
    <w:p>
      <w:pPr>
        <w:pStyle w:val="Normal"/>
      </w:pPr>
      <w:r>
        <w:t xml:space="preserve">470  ЖУК0ВСК1Й.</w:t>
      </w:r>
    </w:p>
    <w:p>
      <w:pPr>
        <w:pStyle w:val="Normal"/>
      </w:pPr>
      <w:r>
        <w:t xml:space="preserve">и  Св'Ьтлан^".  Статья  Волльнера  „ЬепогепзЬой  ш  йег  зклазсЬеп </w:t>
      </w:r>
      <w:r>
        <w:br/>
      </w:r>
      <w:r>
        <w:t xml:space="preserve">Уо1к8рое81е",  указавшая  несколько  новыхъ  параллелей  къ </w:t>
      </w:r>
      <w:r>
        <w:br/>
      </w:r>
      <w:r>
        <w:t xml:space="preserve">Бюргеровой'  „Ленор'Ь",къ  сожал'Ьнш,  заслонила  передъ  г.  Зага- </w:t>
      </w:r>
      <w:r>
        <w:br/>
      </w:r>
      <w:r>
        <w:t xml:space="preserve">ринымъ  ^  превосходное,  многостороннее  изсл-Ьдоваше  Ваккер- </w:t>
      </w:r>
      <w:r>
        <w:br/>
      </w:r>
      <w:r>
        <w:t xml:space="preserve">нагеля  „2иг  Е^к1апш^[^шД^  ВеигЦгеЛипег  уоп  Вйг^ег*8  Ьепоге"  ^^^ </w:t>
      </w:r>
      <w:r>
        <w:br/>
      </w:r>
      <w:r>
        <w:t xml:space="preserve">не  прибавивши  къ  нему  особенно  много  ц-Ьннаго  матер1ала  ^^^. </w:t>
      </w:r>
      <w:r>
        <w:br/>
      </w:r>
      <w:r>
        <w:t xml:space="preserve">Разсмотр'Ьвпш  родственныя  съ  „Ленорою"  сказки  и  саги  раз- </w:t>
      </w:r>
      <w:r>
        <w:br/>
      </w:r>
      <w:r>
        <w:t xml:space="preserve">ныхъ  народовъ,  этотъ  глубокШ  знатокъ  н'Ьмецкой  старины  и  ли- </w:t>
      </w:r>
      <w:r>
        <w:br/>
      </w:r>
      <w:r>
        <w:t xml:space="preserve">тературы пришелъ  къ  следующему  выводу:  ^Вообще  для  Лецщ </w:t>
      </w:r>
      <w:r>
        <w:br/>
      </w:r>
      <w:r>
        <w:t xml:space="preserve">н^тъ^ни  н'Ььсецкаго,  _^и  иностраннаго  ориги^ад»;  можно  гово- </w:t>
      </w:r>
      <w:r>
        <w:br/>
      </w:r>
      <w:r>
        <w:t xml:space="preserve">рить  только  о  стихахъ,  которые ^IОслужил и  Бюргеру  чисто  вн-Ьш- </w:t>
      </w:r>
      <w:r>
        <w:br/>
      </w:r>
      <w:r>
        <w:t xml:space="preserve">нимъ  поводомъ,  случайнымъ  побуждешемъ,  которые  дали  удоб- </w:t>
      </w:r>
      <w:r>
        <w:br/>
      </w:r>
      <w:r>
        <w:t xml:space="preserve">ную форму  и  сценическую  обстановку  его  мысли:  ибо  Летра </w:t>
      </w:r>
      <w:r>
        <w:br/>
      </w:r>
      <w:r>
        <w:t xml:space="preserve">имгьешъ^  совершенно  иной, — 4?^^  страшный  и ^езошрадпый  смыслъ, </w:t>
      </w:r>
      <w:r>
        <w:br/>
      </w:r>
      <w:r>
        <w:t xml:space="preserve">чтмъ^вт^пртеденныц  досеять  саги  и  сказки  и  даже  (можно  съ </w:t>
      </w:r>
      <w:r>
        <w:br/>
      </w:r>
      <w:r>
        <w:t xml:space="preserve">увЪренностш  сказать)  ч-Ьмъ  та  сЬверно  -  н'Ьмецкая  народная </w:t>
      </w:r>
      <w:r>
        <w:br/>
      </w:r>
      <w:r>
        <w:t xml:space="preserve">п-Ьсня,  которая  дала  первый  толчекъ  къ  баллад*.  Обманчивое </w:t>
      </w:r>
      <w:r>
        <w:br/>
      </w:r>
      <w:r>
        <w:t xml:space="preserve">привид'Ьше  не  для  того  беретъ  съ  собою  возлюбленную,  чтобы </w:t>
      </w:r>
      <w:r>
        <w:br/>
      </w:r>
      <w:r>
        <w:t xml:space="preserve">хотя  мертвому  отпраздновать  соединеше,  въ  которомъ  отказано </w:t>
      </w:r>
      <w:r>
        <w:br/>
      </w:r>
      <w:r>
        <w:t xml:space="preserve">имъ  было  при  жизни;  н-Ьтъ!  оно  выступаетъ  небеснымъ  мстите- </w:t>
      </w:r>
      <w:r>
        <w:br/>
      </w:r>
      <w:r>
        <w:t xml:space="preserve">лемъ,  который,  за  дерзость  Леноры,  за  ея  порожденную  отчаяшемъ </w:t>
      </w:r>
      <w:r>
        <w:br/>
      </w:r>
      <w:r>
        <w:t xml:space="preserve">вражду  съ  Богомъ,  приноситъ  въ  жертву  ея  молодую  жизнь. </w:t>
      </w:r>
      <w:r>
        <w:br/>
      </w:r>
      <w:r>
        <w:t xml:space="preserve">И  въ  конц'Ь  концовъ  (и  мы  вынуждены  назвать  этотъ  обороть </w:t>
      </w:r>
      <w:r>
        <w:br/>
      </w:r>
      <w:r>
        <w:t xml:space="preserve">безвкуснымъ,  онъ  зам-Ьняетъ  конкретное  абстрактнымъ,  лицо— </w:t>
      </w:r>
      <w:r>
        <w:br/>
      </w:r>
      <w:r>
        <w:t xml:space="preserve">олицетворешемъ)  это  вовсе  не  возлюбленный,  а  сама  смерть, </w:t>
      </w:r>
      <w:r>
        <w:br/>
      </w:r>
      <w:r>
        <w:t xml:space="preserve">которая  только  од'Ьлась  т'Ьломъ  Вильгельма,— смерть,  въ  которую </w:t>
      </w:r>
      <w:r>
        <w:br/>
      </w:r>
      <w:r>
        <w:t xml:space="preserve">Вильгельмъ,  такъ  сказать,  преобразился:</w:t>
      </w:r>
    </w:p>
    <w:p>
      <w:pPr>
        <w:pStyle w:val="Normal"/>
      </w:pPr>
      <w:r>
        <w:t xml:space="preserve">На  81611!  Ьа  81еЬ!  1т  Аи^епЪИск  е1с."  812.</w:t>
      </w:r>
    </w:p>
    <w:p>
      <w:pPr>
        <w:pStyle w:val="Normal"/>
      </w:pPr>
      <w:r>
        <w:t xml:space="preserve">„Авторъ  Леноры, — продолжаетъ  г.  Загаринъ, — самую  смерть </w:t>
      </w:r>
      <w:r>
        <w:br/>
      </w:r>
      <w:r>
        <w:t xml:space="preserve">своей  героини  скрылъ  отъ  насъ  —  Жуковскхй  ее  изображаегь" </w:t>
      </w:r>
      <w:r>
        <w:br/>
      </w:r>
      <w:r>
        <w:t xml:space="preserve">(стр.  68).  Сравнеше  „Людмилы"  съ  подлинникомъ  г.  Загар1шъ </w:t>
      </w:r>
      <w:r>
        <w:br/>
      </w:r>
      <w:r>
        <w:t xml:space="preserve">заключаетъ  сл'Ьдующимъ  выводомъ:  „Позднее,  уже  въ  пору </w:t>
      </w:r>
      <w:r>
        <w:br/>
      </w:r>
      <w:r>
        <w:t xml:space="preserve">полнаго  развитая  таланта,  Жуковскхй  передалъ  Ленору  въ  блнз- </w:t>
      </w:r>
      <w:r>
        <w:br/>
      </w:r>
      <w:r>
        <w:t xml:space="preserve">комъ  и  изящномъ  переводе.  Теперь  же  вкусъ  его  еще  не  сложился, </w:t>
      </w:r>
      <w:r>
        <w:br/>
      </w:r>
      <w:r>
        <w:t xml:space="preserve">не  очистился  отъ  того  юношескаго  смЪшетя  произведенШ,  въ </w:t>
      </w:r>
      <w:r>
        <w:br/>
      </w:r>
      <w:r>
        <w:t xml:space="preserve">которыхъ  чувствуется  гетй,  съ  бездарными  сочиневаями  услуж-</w:t>
      </w:r>
    </w:p>
    <w:p>
      <w:pPr>
        <w:pStyle w:val="Normal"/>
      </w:pPr>
      <w:r>
        <w:t xml:space="preserve">ЖУК0ВСК1Й.  471</w:t>
      </w:r>
    </w:p>
    <w:p>
      <w:pPr>
        <w:pStyle w:val="Normal"/>
      </w:pPr>
      <w:r>
        <w:t xml:space="preserve">никовъ  низменнаго  вкуса, — ^того  см'Ьшешя  -  Шиллера  и  Гёте  со </w:t>
      </w:r>
      <w:r>
        <w:br/>
      </w:r>
      <w:r>
        <w:t xml:space="preserve">Шписомъ  и  Коцебу,  о  которомъ  мы  упоминали  выше"  (стр.  70). </w:t>
      </w:r>
      <w:r>
        <w:br/>
      </w:r>
      <w:r>
        <w:t xml:space="preserve">На  основаши  выше  сгруппировашпыхъ  фактовъ  мы  полагаемъ, </w:t>
      </w:r>
      <w:r>
        <w:br/>
      </w:r>
      <w:r>
        <w:t xml:space="preserve">что  недостатки  „Людмилы"   Жуковскаго,  указанные  г.  Загари- </w:t>
      </w:r>
      <w:r>
        <w:br/>
      </w:r>
      <w:r>
        <w:t xml:space="preserve">нымъ,  объясняются  вполн'Ь  гЬми  воззр'Ьтями  на  изящное  и  по- </w:t>
      </w:r>
      <w:r>
        <w:br/>
      </w:r>
      <w:r>
        <w:t xml:space="preserve">эзш,  которыя  ЖуковскШ  раздЬлялъ,  когда  пис^ъ  свою  бал- </w:t>
      </w:r>
      <w:r>
        <w:br/>
      </w:r>
      <w:r>
        <w:t xml:space="preserve">ладу, и  гЬми  симпат1ями  къ  произведешямъ  старой  берлинской </w:t>
      </w:r>
      <w:r>
        <w:br/>
      </w:r>
      <w:r>
        <w:t xml:space="preserve">школы,  отъ  вл1ян1я  которыхъ  онъ  освобождался  очень  медленно. </w:t>
      </w:r>
      <w:r>
        <w:br/>
      </w:r>
      <w:r>
        <w:t xml:space="preserve">Мы  видели,  что   первый   переводъ   изъ   Шиллера    „романса" </w:t>
      </w:r>
      <w:r>
        <w:br/>
      </w:r>
      <w:r>
        <w:t xml:space="preserve">„Тоска  по  миломъ",  напечатанный  въ  „В'Ьстник'Ь  Европы"  1808  г. </w:t>
      </w:r>
      <w:r>
        <w:br/>
      </w:r>
      <w:r>
        <w:t xml:space="preserve">(№  1),  обнаруживаетъ  еще,  что  переводчикъ  не  вполн'Ь  владЬлъ </w:t>
      </w:r>
      <w:r>
        <w:br/>
      </w:r>
      <w:r>
        <w:t xml:space="preserve">н'Ьмецкимъ  языкомъ.  Въ  томъ  же  году   ЖуковскШ  переводить </w:t>
      </w:r>
      <w:r>
        <w:br/>
      </w:r>
      <w:r>
        <w:t xml:space="preserve">изъ  П1иллера  повЬсть  „Ожесточенный"  з^^.  Зд-Ьсь  трудныя  М'Ьста </w:t>
      </w:r>
      <w:r>
        <w:br/>
      </w:r>
      <w:r>
        <w:t xml:space="preserve">для  перевода  пропущены,  мнопя  отд'Ьльныя  фразы  переведены </w:t>
      </w:r>
      <w:r>
        <w:br/>
      </w:r>
      <w:r>
        <w:t xml:space="preserve">или  не  точно,  или  совершенно  неверно...  Интересъ  къ  Шиллеру </w:t>
      </w:r>
      <w:r>
        <w:br/>
      </w:r>
      <w:r>
        <w:t xml:space="preserve">только  начинаетъ  пробуждаться  въ  воспитанник'Ь  Николаитовъ, </w:t>
      </w:r>
      <w:r>
        <w:br/>
      </w:r>
      <w:r>
        <w:t xml:space="preserve">но  онъ  еще  не  окр'Ьпъ,  не  развился  до  сознательной  симпатхи. </w:t>
      </w:r>
      <w:r>
        <w:br/>
      </w:r>
      <w:r>
        <w:t xml:space="preserve">•Даже  въ  1810  году,  составляя  планъ  своихъ  занятгй,  ЖуковскШ </w:t>
      </w:r>
      <w:r>
        <w:br/>
      </w:r>
      <w:r>
        <w:t xml:space="preserve">отдаетъ  балладамъ  Бюргера  предпочтете  передъ  Шиллеровыми: </w:t>
      </w:r>
      <w:r>
        <w:br/>
      </w:r>
      <w:r>
        <w:t xml:space="preserve">„Бюргеръ  въ  этомъ  род'Ь  единственный,  ибо  онъ  им'Ьетъ  истинно </w:t>
      </w:r>
      <w:r>
        <w:br/>
      </w:r>
      <w:r>
        <w:t xml:space="preserve">приличный  тонъ  избранному   имъ  роду  стихотворешя:  ту  про- </w:t>
      </w:r>
      <w:r>
        <w:br/>
      </w:r>
      <w:r>
        <w:t xml:space="preserve">стоту разсказа,  которую  долженъ  им-Ьть  повествователь.  Его  ха- </w:t>
      </w:r>
      <w:r>
        <w:br/>
      </w:r>
      <w:r>
        <w:t xml:space="preserve">ракТеръ:  счастливое  употреблете  выражен1й  простонародныхъ  и </w:t>
      </w:r>
      <w:r>
        <w:br/>
      </w:r>
      <w:r>
        <w:t xml:space="preserve">въ  писашяхъ  и  въ  выраженш   чувства;    краткость  и  ясность, </w:t>
      </w:r>
      <w:r>
        <w:br/>
      </w:r>
      <w:r>
        <w:t xml:space="preserve">прияичге  и  разнообразхе  метровъ"  ^^*  и  т.  д.  Словомъ,  ЖуковскШ </w:t>
      </w:r>
      <w:r>
        <w:br/>
      </w:r>
      <w:r>
        <w:t xml:space="preserve">восхваляеть  зд'Ьсь  так1я  качества,  какихъ  въ  Бюргер*-  не  на- </w:t>
      </w:r>
      <w:r>
        <w:br/>
      </w:r>
      <w:r>
        <w:t xml:space="preserve">ходилъ  Шлллеръ,  утверждавшей,  что  „между  всгьми  сшихотворе- </w:t>
      </w:r>
      <w:r>
        <w:br/>
      </w:r>
      <w:r>
        <w:t xml:space="preserve">пгялги  Бюргера  онъ  не  можетъ  назвать  ни  одного,  которое  до- </w:t>
      </w:r>
      <w:r>
        <w:br/>
      </w:r>
      <w:r>
        <w:t xml:space="preserve">ставило бы  ему  ВПОЛН'Ь  чистое  наслаждеше."  Въ  стихахъ  Бюр- </w:t>
      </w:r>
      <w:r>
        <w:br/>
      </w:r>
      <w:r>
        <w:t xml:space="preserve">гера  Шиллеръ   именно   находитъ   качества,  противоположныя </w:t>
      </w:r>
      <w:r>
        <w:br/>
      </w:r>
      <w:r>
        <w:t xml:space="preserve">тЬмъ,  которыя  указываетъ  Жуковсшй  ^^^,  Въ  1809  году  переве- </w:t>
      </w:r>
      <w:r>
        <w:br/>
      </w:r>
      <w:r>
        <w:t xml:space="preserve">рчено уже  изъ  Шиллера  три  стихотворешя:  „Кассандра",  „Сча- </w:t>
      </w:r>
      <w:r>
        <w:br/>
      </w:r>
      <w:r>
        <w:t xml:space="preserve">ст1е",  „Путешественникъ"  ^^®.  Странное  непонимате  одного  стпха </w:t>
      </w:r>
      <w:r>
        <w:br/>
      </w:r>
      <w:r>
        <w:t xml:space="preserve">подлинника  проскользнуло  въ  балладЪ  „Кассандра"  ^^^ ;  неудачно </w:t>
      </w:r>
      <w:r>
        <w:br/>
      </w:r>
      <w:r>
        <w:t xml:space="preserve">выбранъ  размЪръ  ( " — ""-^""— "'' — "" — ^ )  для  перевода  торже- </w:t>
      </w:r>
      <w:r>
        <w:br/>
      </w:r>
      <w:r>
        <w:t xml:space="preserve">ственнаго  гимна  „Счастхе",  и  весь  переводъ  не  можетъ  быть  на- </w:t>
      </w:r>
      <w:r>
        <w:br/>
      </w:r>
      <w:r>
        <w:t xml:space="preserve">званъ  удачнымъ.  Въ  этомъ  же  году  появляется  тяжелое,  рас-</w:t>
      </w:r>
    </w:p>
    <w:p>
      <w:pPr>
        <w:pStyle w:val="Normal"/>
      </w:pPr>
      <w:r>
        <w:t xml:space="preserve">472  ЖУК0ВСК1Й.</w:t>
      </w:r>
    </w:p>
    <w:p>
      <w:pPr>
        <w:pStyle w:val="Normal"/>
      </w:pPr>
      <w:r>
        <w:t xml:space="preserve">пространенное  неуместными  вставками  подражаше  Гёте — „Моя </w:t>
      </w:r>
      <w:r>
        <w:br/>
      </w:r>
      <w:r>
        <w:t xml:space="preserve">богиня"  С — ""-"  " )  ^^®-  Не  „смЪшете  произведешй,  въ  которыхъ </w:t>
      </w:r>
      <w:r>
        <w:br/>
      </w:r>
      <w:r>
        <w:t xml:space="preserve">чувствуется   ген1й,  съ  бездарными  сочинешями   услужниковъ </w:t>
      </w:r>
      <w:r>
        <w:br/>
      </w:r>
      <w:r>
        <w:t xml:space="preserve">низменнаго   вкуса"   видимъ   мы   въ   Жуковскомъ  въ  перщъ </w:t>
      </w:r>
      <w:r>
        <w:br/>
      </w:r>
      <w:r>
        <w:t xml:space="preserve">1803 — 1810  годовъ,  а  решительное,  если  не  исключительное  го- </w:t>
      </w:r>
      <w:r>
        <w:br/>
      </w:r>
      <w:r>
        <w:t xml:space="preserve">сподство посл'Ьднихъ.  Докторъ  Зейдлицъ  справедливо  зам-Ьтиль, </w:t>
      </w:r>
      <w:r>
        <w:br/>
      </w:r>
      <w:r>
        <w:t xml:space="preserve">что  возврату  Жуковскаго  къ  музамъ  (въ  1810  году,  когда  онъ </w:t>
      </w:r>
      <w:r>
        <w:br/>
      </w:r>
      <w:r>
        <w:t xml:space="preserve">переселился  въ  Мишенское)  Мы  обязаны  ц-Ьлымъ  рядомъ  сти- </w:t>
      </w:r>
      <w:r>
        <w:br/>
      </w:r>
      <w:r>
        <w:t xml:space="preserve">хотворешй,  въ  которыхъ   Жуковскхй  является   репштельнымъ </w:t>
      </w:r>
      <w:r>
        <w:br/>
      </w:r>
      <w:r>
        <w:t xml:space="preserve">приверженцемъ   вгЬмецкой  романтической   школы^.   1810  годъ. </w:t>
      </w:r>
      <w:r>
        <w:br/>
      </w:r>
      <w:r>
        <w:t xml:space="preserve">действительно  пробудилъ  въ  душе  Жуковскаго  новыя  струны, </w:t>
      </w:r>
      <w:r>
        <w:br/>
      </w:r>
      <w:r>
        <w:t xml:space="preserve">поэтъ  пробуетъ  выйти  на  новый  путь.  Этотъ  переломъ  въ  жизни </w:t>
      </w:r>
      <w:r>
        <w:br/>
      </w:r>
      <w:r>
        <w:t xml:space="preserve">Жуковскаго,  давшШ  новый  тонъ  его  поэтическимъ  произведе- </w:t>
      </w:r>
      <w:r>
        <w:br/>
      </w:r>
      <w:r>
        <w:t xml:space="preserve">шямъ,  не  отмеченъ  книгою,  нами  разбираемою.  Глава  о  „Люд- </w:t>
      </w:r>
      <w:r>
        <w:br/>
      </w:r>
      <w:r>
        <w:t xml:space="preserve">миле" неожиданно  завершается  обращешемъ  автора  къ  преж- </w:t>
      </w:r>
      <w:r>
        <w:br/>
      </w:r>
      <w:r>
        <w:t xml:space="preserve">нимъ   опытамъ   Жуковскаго,  въ  которыхъ    выражается  то  же </w:t>
      </w:r>
      <w:r>
        <w:br/>
      </w:r>
      <w:r>
        <w:t xml:space="preserve">„стрем лете  души,  которой  земное  горе  не  должно  и  не  можеть </w:t>
      </w:r>
      <w:r>
        <w:br/>
      </w:r>
      <w:r>
        <w:t xml:space="preserve">быть  неизцелимою  отравою"  (стр.  70).  Эти   прежше   „опыты"—* </w:t>
      </w:r>
      <w:r>
        <w:br/>
      </w:r>
      <w:r>
        <w:t xml:space="preserve">стихотворешя  „Вечеръ"  (1806  г.)  и  „Къ  К.  М.  С  —  ой"  (1807  г.). </w:t>
      </w:r>
      <w:r>
        <w:br/>
      </w:r>
      <w:r>
        <w:t xml:space="preserve">Элепя  „Вечеръ"  такъ  характеризуется  г.  Загаринымъ:   „Деся- </w:t>
      </w:r>
      <w:r>
        <w:br/>
      </w:r>
      <w:r>
        <w:t xml:space="preserve">токъ  строфъ  перечисляютъ  „закатъ  солнца  за  горою",  „накло- </w:t>
      </w:r>
      <w:r>
        <w:br/>
      </w:r>
      <w:r>
        <w:t xml:space="preserve">ненную иву"  и  „луну  съ  ея  трепетнымъ  лучомъ".  На  изобра- </w:t>
      </w:r>
      <w:r>
        <w:br/>
      </w:r>
      <w:r>
        <w:t xml:space="preserve">жеше  подобной  неизбежной  обстановки  истрачивалось  все  чув- </w:t>
      </w:r>
      <w:r>
        <w:br/>
      </w:r>
      <w:r>
        <w:t xml:space="preserve">ство поэта.  Картина,  уже  много  разъ  виденная  читателями, </w:t>
      </w:r>
      <w:r>
        <w:br/>
      </w:r>
      <w:r>
        <w:t xml:space="preserve">остается  пустою,  луна  светитъ,  но  ей  некого  осветить — ^разве </w:t>
      </w:r>
      <w:r>
        <w:br/>
      </w:r>
      <w:r>
        <w:t xml:space="preserve">унылую  фигуру,  „склоненную  задумчиво  на  пенистыя  волны". </w:t>
      </w:r>
      <w:r>
        <w:br/>
      </w:r>
      <w:r>
        <w:t xml:space="preserve">Лиризмъ  прерывается  избитыми  выражешями:  „Сижу,  задумав- </w:t>
      </w:r>
      <w:r>
        <w:br/>
      </w:r>
      <w:r>
        <w:t xml:space="preserve">шись; въ  душе   моей  мечты"....,  и  затемъ   въ  стихотворной </w:t>
      </w:r>
      <w:r>
        <w:br/>
      </w:r>
      <w:r>
        <w:t xml:space="preserve">форме  излагаются  эти  мечты"  (стр.  70 — 71).  Таковъ  анализъ  элегш, </w:t>
      </w:r>
      <w:r>
        <w:br/>
      </w:r>
      <w:r>
        <w:t xml:space="preserve">которая,  по  справедливому  замечашю  Зейдлица,  „есть  одно  гигь </w:t>
      </w:r>
      <w:r>
        <w:br/>
      </w:r>
      <w:r>
        <w:t xml:space="preserve">лучшихъ  его  (Жуковскаго)  описашй  вечерней  красоты  прхфоды, </w:t>
      </w:r>
      <w:r>
        <w:br/>
      </w:r>
      <w:r>
        <w:t xml:space="preserve">села  Мишенскаго"  ^^^.  „Если  мы  хотимъ, — выразительно  приба- </w:t>
      </w:r>
      <w:r>
        <w:br/>
      </w:r>
      <w:r>
        <w:t xml:space="preserve">вляетъ  г.  Зейдлицъ, — следить  за  развипемъ  лирическаго  таланта </w:t>
      </w:r>
      <w:r>
        <w:br/>
      </w:r>
      <w:r>
        <w:t xml:space="preserve">Жуковскаго,  то  не  должны  забывать  этой  элегш".  Прибавимъ </w:t>
      </w:r>
      <w:r>
        <w:br/>
      </w:r>
      <w:r>
        <w:t xml:space="preserve">съ  своей  стороны,  что  эта  элег1я  представляетъ  по  отношешю </w:t>
      </w:r>
      <w:r>
        <w:br/>
      </w:r>
      <w:r>
        <w:t xml:space="preserve">къ  самому  ЗКуковскому  значительный  б10графическ1й  интересъ. </w:t>
      </w:r>
      <w:r>
        <w:br/>
      </w:r>
      <w:r>
        <w:t xml:space="preserve">Въ  Бгълевгь  поэтъ  вспоминаетъ  „протекш1я  времена":  онъ  далекъ</w:t>
      </w:r>
    </w:p>
    <w:p>
      <w:pPr>
        <w:pStyle w:val="Normal"/>
      </w:pPr>
      <w:r>
        <w:t xml:space="preserve">ЖУК0ВСК1Й.  473</w:t>
      </w:r>
    </w:p>
    <w:p>
      <w:pPr>
        <w:pStyle w:val="Normal"/>
      </w:pPr>
      <w:r>
        <w:t xml:space="preserve">отъ  московскаго  кружка,  гд4  началось  его  литературное  обра- </w:t>
      </w:r>
      <w:r>
        <w:br/>
      </w:r>
      <w:r>
        <w:t xml:space="preserve">зоваше;  онъ  сознаетъ,  что  ихъ  „Дружеское  Литературное  обще- </w:t>
      </w:r>
      <w:r>
        <w:br/>
      </w:r>
      <w:r>
        <w:t xml:space="preserve">ство" разрушается:</w:t>
      </w:r>
    </w:p>
    <w:p>
      <w:pPr>
        <w:pStyle w:val="Normal"/>
      </w:pPr>
      <w:r>
        <w:t xml:space="preserve">о  братья!  о  друзья!  гд*  нашъ  священный  крутъ?</w:t>
      </w:r>
    </w:p>
    <w:p>
      <w:pPr>
        <w:pStyle w:val="Normal"/>
      </w:pPr>
      <w:r>
        <w:t xml:space="preserve">Гд*  клятвы,  данныя  природ* —</w:t>
      </w:r>
    </w:p>
    <w:p>
      <w:pPr>
        <w:pStyle w:val="Normal"/>
      </w:pPr>
      <w:r>
        <w:t xml:space="preserve">Хранить  съ  огнемъ  души  нетлгънность  братскиль  уаъ?</w:t>
      </w:r>
    </w:p>
    <w:p>
      <w:pPr>
        <w:pStyle w:val="Normal"/>
      </w:pPr>
      <w:r>
        <w:t xml:space="preserve">Некому  облегчить  „грузъ  его  сомн-ЬнШ".  Въ  элегическомъ </w:t>
      </w:r>
      <w:r>
        <w:br/>
      </w:r>
      <w:r>
        <w:t xml:space="preserve">обращеши  къ  прошедшему  г.  Загаринъ  видитъ  только  „пустую </w:t>
      </w:r>
      <w:r>
        <w:br/>
      </w:r>
      <w:r>
        <w:t xml:space="preserve">картину",  „избитыя  выражешя".</w:t>
      </w:r>
    </w:p>
    <w:p>
      <w:pPr>
        <w:pStyle w:val="Normal"/>
      </w:pPr>
      <w:r>
        <w:t xml:space="preserve">Въ  конц-Ь  разбора  „Людмилы^  г.  Загаринъ  посвящаетъ  стра- </w:t>
      </w:r>
      <w:r>
        <w:br/>
      </w:r>
      <w:r>
        <w:t xml:space="preserve">ницуразсказу  объ  усп-Ьх-Ь  баллады  этой  въ  польской__лите^- </w:t>
      </w:r>
      <w:r>
        <w:br/>
      </w:r>
      <w:r>
        <w:t xml:space="preserve">тур'Ь.  О  томъ,  какъ  отнеслись  къ  первой  балладЬ  Жуковскаго </w:t>
      </w:r>
      <w:r>
        <w:br/>
      </w:r>
      <w:r>
        <w:t xml:space="preserve">литература  и  общество  русскхя,  въ  книгЬ  г.  Загарина  находимъ </w:t>
      </w:r>
      <w:r>
        <w:br/>
      </w:r>
      <w:r>
        <w:t xml:space="preserve">лишь  сл-Ьдугондя  строки:  „Не  смотря  на  всЬ  недостатки,  „Лю- </w:t>
      </w:r>
      <w:r>
        <w:br/>
      </w:r>
      <w:r>
        <w:t xml:space="preserve">дмила" Жуковскаго  им-Ьла  усп'Ьхъ  среди  современниковъ.  ВсЬ </w:t>
      </w:r>
      <w:r>
        <w:br/>
      </w:r>
      <w:r>
        <w:t xml:space="preserve">любовались  ея  стихомъ  и  картиною  скачки  мертвеца.  Немнопе </w:t>
      </w:r>
      <w:r>
        <w:br/>
      </w:r>
      <w:r>
        <w:t xml:space="preserve">заметили  слабыя  стороны  перевода  (подражашя?),  какъ  Грибо- </w:t>
      </w:r>
      <w:r>
        <w:br/>
      </w:r>
      <w:r>
        <w:t xml:space="preserve">'Ьдовъ,  пом-Ьстивплй  довольно  придирчивый  разборъ  его  въ..."  ^^ </w:t>
      </w:r>
      <w:r>
        <w:br/>
      </w:r>
      <w:r>
        <w:t xml:space="preserve">Эти  строки  могутъ  служить  образчикомъ  того,  какъ  г.  Загаринъ </w:t>
      </w:r>
      <w:r>
        <w:br/>
      </w:r>
      <w:r>
        <w:t xml:space="preserve">относится  къ  современной  Жуковскому  русской  литератур*  и </w:t>
      </w:r>
      <w:r>
        <w:br/>
      </w:r>
      <w:r>
        <w:t xml:space="preserve">даже  къ  такимъ  ея  представителямъ,  какъ  ГрибоЪдовъ.  Если </w:t>
      </w:r>
      <w:r>
        <w:br/>
      </w:r>
      <w:r>
        <w:t xml:space="preserve">бы  читатель  сталъ  разыскивать  въ  нашихъ  старыхъ  журналахъ </w:t>
      </w:r>
      <w:r>
        <w:br/>
      </w:r>
      <w:r>
        <w:t xml:space="preserve">„довольно  придирчивый"  разборъ  „Людмилы",  написанный  авто- </w:t>
      </w:r>
      <w:r>
        <w:br/>
      </w:r>
      <w:r>
        <w:t xml:space="preserve">ромъ  „Горя  отъ  ума",,  то  поиски  такого  любознательнаго  читателя </w:t>
      </w:r>
      <w:r>
        <w:br/>
      </w:r>
      <w:r>
        <w:t xml:space="preserve">остались  бы  тп1;етными.  Грибо'Ьдовъ  не  печаталъ  особаго  раз- </w:t>
      </w:r>
      <w:r>
        <w:br/>
      </w:r>
      <w:r>
        <w:t xml:space="preserve">бора бацглады  Жуковскаго,  а  только  посвятилъ  монЪе  четырехъ </w:t>
      </w:r>
      <w:r>
        <w:br/>
      </w:r>
      <w:r>
        <w:t xml:space="preserve">страницъ  зам'Ьчашямъ  на  „Людмилу"  въ  своей  стать*:  „  Оразборгь </w:t>
      </w:r>
      <w:r>
        <w:br/>
      </w:r>
      <w:r>
        <w:t xml:space="preserve">вольпаго  перевода  Бюргеровой  баллады:  Лепора"  ^2^.  Представляя </w:t>
      </w:r>
      <w:r>
        <w:br/>
      </w:r>
      <w:r>
        <w:t xml:space="preserve">въ  своей  книгЬ  разборы  „важн'Ьйшихъ  произведешй  Жуков- </w:t>
      </w:r>
      <w:r>
        <w:br/>
      </w:r>
      <w:r>
        <w:t xml:space="preserve">скаго", не  отказываясь  въ  тоже  время  объяснить  значете  его </w:t>
      </w:r>
      <w:r>
        <w:br/>
      </w:r>
      <w:r>
        <w:t xml:space="preserve">въ  исторш  рувской  литературы ^  (стр.  42,  Стр.  118),  г.  Зага- </w:t>
      </w:r>
      <w:r>
        <w:br/>
      </w:r>
      <w:r>
        <w:t xml:space="preserve">ринъ не  знакомить  читателя  съ  тою  средою,  въ  которую  Жуков- </w:t>
      </w:r>
      <w:r>
        <w:br/>
      </w:r>
      <w:r>
        <w:t xml:space="preserve">ск1й  вносилъ  новые  поэтическхе  элементы  —  съ  современной </w:t>
      </w:r>
      <w:r>
        <w:br/>
      </w:r>
      <w:r>
        <w:t xml:space="preserve">ему  русской  литературою,  не  разъясняетъ  тЬхъ  направлетй, </w:t>
      </w:r>
      <w:r>
        <w:br/>
      </w:r>
      <w:r>
        <w:t xml:space="preserve">которыя  въ  ней  господствовали;  для  г.  Загарина  какъ-будто </w:t>
      </w:r>
      <w:r>
        <w:br/>
      </w:r>
      <w:r>
        <w:t xml:space="preserve">не  существуетъ  русской  литературы  вн^Ь  „важнМшихъ  произ-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474  ЖУК0ВСК1Й.</w:t>
      </w:r>
    </w:p>
    <w:p>
      <w:pPr>
        <w:pStyle w:val="Normal"/>
      </w:pPr>
      <w:r>
        <w:t xml:space="preserve">веден1й"  Жуковскаго,  и  эти  ^важн-Ьйппя  произведешя"  пред- </w:t>
      </w:r>
      <w:r>
        <w:br/>
      </w:r>
      <w:r>
        <w:t xml:space="preserve">ставляются читателю  какими-то  памятниками,  возвышающимися </w:t>
      </w:r>
      <w:r>
        <w:br/>
      </w:r>
      <w:r>
        <w:t xml:space="preserve">среди  безплодной  степи.  Это  одинъ  изъ  самыхъ  капитальныхъ </w:t>
      </w:r>
      <w:r>
        <w:br/>
      </w:r>
      <w:r>
        <w:t xml:space="preserve">недостатковъ  разбираемой  книги:  читатель  не  видитъ,  въ  какомъ </w:t>
      </w:r>
      <w:r>
        <w:br/>
      </w:r>
      <w:r>
        <w:t xml:space="preserve">отношети  многолетняя  литературная  д-Ьятельность  Жуковскаго </w:t>
      </w:r>
      <w:r>
        <w:br/>
      </w:r>
      <w:r>
        <w:t xml:space="preserve">въ  различныхъ  ея  пер1одахъ  къ  современному  ей  движенш </w:t>
      </w:r>
      <w:r>
        <w:br/>
      </w:r>
      <w:r>
        <w:t xml:space="preserve">русской  Л1ггературы— къ  старой  псевдо-классической  школ-Ь,  къ </w:t>
      </w:r>
      <w:r>
        <w:br/>
      </w:r>
      <w:r>
        <w:t xml:space="preserve">эпох-Ь  Пушкина,  Гоголя...  Неясное  припоминаше  г.  Загарина  о </w:t>
      </w:r>
      <w:r>
        <w:br/>
      </w:r>
      <w:r>
        <w:t xml:space="preserve">„довольно  придирчивомъ  разборе  „Людмилы"  Грибоедова"  даетъ </w:t>
      </w:r>
      <w:r>
        <w:br/>
      </w:r>
      <w:r>
        <w:t xml:space="preserve">намъ  поводъ  разъяснить  на  одномъ  этомъ  пример*  значеше </w:t>
      </w:r>
      <w:r>
        <w:br/>
      </w:r>
      <w:r>
        <w:t xml:space="preserve">того  пробела  въ  книге  г.  Загарина,  на  который  мы  указываемъ.</w:t>
      </w:r>
    </w:p>
    <w:p>
      <w:pPr>
        <w:pStyle w:val="Normal"/>
      </w:pPr>
      <w:r>
        <w:t xml:space="preserve">^~  Статья,  въ  которой  „Грибоедовъ  направилъ  несколько  не- </w:t>
      </w:r>
      <w:r>
        <w:br/>
      </w:r>
      <w:r>
        <w:t xml:space="preserve">легкихъ  ударовъ  на  „балладника",  была  ответомъ  на  крптиче- </w:t>
      </w:r>
      <w:r>
        <w:br/>
      </w:r>
      <w:r>
        <w:t xml:space="preserve">СК1Й  разборъ  баллады  Катенина  ;,Олбга^',— названной  „вольнымъ </w:t>
      </w:r>
      <w:r>
        <w:br/>
      </w:r>
      <w:r>
        <w:t xml:space="preserve">переводомъ  Бюргеровой  баллады  „Ленора"  ^^,  Разборъ  баллады </w:t>
      </w:r>
      <w:r>
        <w:br/>
      </w:r>
      <w:r>
        <w:t xml:space="preserve">Катенина  написанъ  былъ  Н.  И.  Гнедичемъ  и  напечатанъ  въ </w:t>
      </w:r>
      <w:r>
        <w:br/>
      </w:r>
      <w:r>
        <w:t xml:space="preserve">„Сыне  Отечества"  (1816  г.,  №  ХХУП).  Приверженцу  старой  клас- </w:t>
      </w:r>
      <w:r>
        <w:br/>
      </w:r>
      <w:r>
        <w:t xml:space="preserve">сической школы  не  нравятся  баллады,  расплодивппяся  въ  рус- </w:t>
      </w:r>
      <w:r>
        <w:br/>
      </w:r>
      <w:r>
        <w:t xml:space="preserve">скихъ  журнал ахъ  после  появленхя  „Светланы".  „Какой  рядъ </w:t>
      </w:r>
      <w:r>
        <w:br/>
      </w:r>
      <w:r>
        <w:t xml:space="preserve">предвижу  я  убШцъ  и  мертвецовъ,  удавленшшовъ  и  утопленни- </w:t>
      </w:r>
      <w:r>
        <w:br/>
      </w:r>
      <w:r>
        <w:t xml:space="preserve">ковъ!  Какой  рядъ  бледныхъ  жертвъ  смерти  балладической  и </w:t>
      </w:r>
      <w:r>
        <w:br/>
      </w:r>
      <w:r>
        <w:t xml:space="preserve">какой  смерти!...  Кто  исчислитъ  все  вымыслы  творцовъ,  для  ко- </w:t>
      </w:r>
      <w:r>
        <w:br/>
      </w:r>
      <w:r>
        <w:t xml:space="preserve">торыхъ  нетъ  ничего  певозможпаго,  яЪть  ничего  пев1ъроятнаго, </w:t>
      </w:r>
      <w:r>
        <w:br/>
      </w:r>
      <w:r>
        <w:t xml:space="preserve">ничего  пизкаго!  И  судя  по  ихъ  первымъ,  смелымъ  шагамъ,  кто </w:t>
      </w:r>
      <w:r>
        <w:br/>
      </w:r>
      <w:r>
        <w:t xml:space="preserve">предузнаетъ,  куда  занесетъ  ихъ  воображеше  на  этомъ  повомъ </w:t>
      </w:r>
      <w:r>
        <w:br/>
      </w:r>
      <w:r>
        <w:t xml:space="preserve">полгъ,  не  имтющемъ  предтловъ  ни  гсстины,  ни  вкуса^  ^^^.  Гнедичъ, </w:t>
      </w:r>
      <w:r>
        <w:br/>
      </w:r>
      <w:r>
        <w:t xml:space="preserve">уже  давно  знакомый  съ  Жуковскимъ  ^^^,  конечно,  относится  съ </w:t>
      </w:r>
      <w:r>
        <w:br/>
      </w:r>
      <w:r>
        <w:t xml:space="preserve">большимъ  уважен1емъ  къ  нему,  оговаривая  свое  нерасположе- </w:t>
      </w:r>
      <w:r>
        <w:br/>
      </w:r>
      <w:r>
        <w:t xml:space="preserve">ше  къ  балладамъ:  „Надобно  разсыпать  ташя  богатыя  и  живыя </w:t>
      </w:r>
      <w:r>
        <w:br/>
      </w:r>
      <w:r>
        <w:t xml:space="preserve">краски  въ  картинахъ,  наполнять  такимъ  волшебнымъ  очарова- </w:t>
      </w:r>
      <w:r>
        <w:br/>
      </w:r>
      <w:r>
        <w:t xml:space="preserve">шемъ  стихи,  какимъ  они  наполнены,  напримеръ,  въ  балладЬ: </w:t>
      </w:r>
      <w:r>
        <w:br/>
      </w:r>
      <w:r>
        <w:t xml:space="preserve">Двенадцать  спящихъ  Ьгьвъ,  когда  хотятъ,  чтобы  подобпыя  бал^гады </w:t>
      </w:r>
      <w:r>
        <w:br/>
      </w:r>
      <w:r>
        <w:t xml:space="preserve">могли  нравиться^.  Однако,  при  всемъ  пристрастш.  къ  Жуков- </w:t>
      </w:r>
      <w:r>
        <w:br/>
      </w:r>
      <w:r>
        <w:t xml:space="preserve">скому, Гнедичъ  отмечаетъ  „некоторыя  несообразности"  въ  его </w:t>
      </w:r>
      <w:r>
        <w:br/>
      </w:r>
      <w:r>
        <w:t xml:space="preserve">„Людмиле".  По  его  словамъ,  „мертвецъ  говоритъ  о  себе  Люд- </w:t>
      </w:r>
      <w:r>
        <w:br/>
      </w:r>
      <w:r>
        <w:t xml:space="preserve">миле такъ  открыто,  что  словахМи  его  она  не  могла  быть  введена </w:t>
      </w:r>
      <w:r>
        <w:br/>
      </w:r>
      <w:r>
        <w:t xml:space="preserve">въ  заблуждеше".  Это  замечаше  вполне   справедливо;  его  де-</w:t>
      </w:r>
    </w:p>
    <w:p>
      <w:pPr>
        <w:pStyle w:val="Normal"/>
      </w:pPr>
      <w:r>
        <w:t xml:space="preserve">ЖУК0ВСК1Й.  475</w:t>
      </w:r>
    </w:p>
    <w:p>
      <w:pPr>
        <w:pStyle w:val="Normal"/>
      </w:pPr>
      <w:r>
        <w:t xml:space="preserve">лаетъ  и  г.  Загаринъ  на  стр.  68-й   своей  книги.   Но  вотъ  зам'Ь-  ;</w:t>
      </w:r>
    </w:p>
    <w:p>
      <w:pPr>
        <w:pStyle w:val="Normal"/>
      </w:pPr>
      <w:r>
        <w:t xml:space="preserve">чаше   классика   Гн'Ьдича,  котораго   мы  не  встретили  въ  ана-  | </w:t>
      </w:r>
      <w:r>
        <w:br/>
      </w:r>
      <w:r>
        <w:t xml:space="preserve">лиз-Ь  „Людмилы"  г.  Загаринымъ:    „ПЪвецъ  „Людмилы"  впалъ</w:t>
      </w:r>
    </w:p>
    <w:p>
      <w:pPr>
        <w:pStyle w:val="Normal"/>
      </w:pPr>
      <w:r>
        <w:t xml:space="preserve">въ  маленькую  погр'Ьшность:  I</w:t>
      </w:r>
    </w:p>
    <w:p>
      <w:pPr>
        <w:pStyle w:val="Normal"/>
      </w:pPr>
      <w:r>
        <w:t xml:space="preserve">Слышутъ  шорохъ  тихихъ  т'Ьней!  [</w:t>
      </w:r>
    </w:p>
    <w:p>
      <w:pPr>
        <w:pStyle w:val="Normal"/>
      </w:pPr>
      <w:r>
        <w:t xml:space="preserve">Въ  часъ  полуночныхъ  вид-ЬнШ,</w:t>
      </w:r>
    </w:p>
    <w:p>
      <w:pPr>
        <w:pStyle w:val="Normal"/>
      </w:pPr>
      <w:r>
        <w:t xml:space="preserve">Въ  дым-Ь  облака  толпой...  !</w:t>
      </w:r>
    </w:p>
    <w:p>
      <w:pPr>
        <w:pStyle w:val="Normal"/>
      </w:pPr>
      <w:r>
        <w:t xml:space="preserve">Легкимъ,  св-Ьтлымъ  хороводомъ  '</w:t>
      </w:r>
    </w:p>
    <w:p>
      <w:pPr>
        <w:pStyle w:val="Normal"/>
      </w:pPr>
      <w:r>
        <w:t xml:space="preserve">Въ  ц-Ьпь  воздушную  свились —</w:t>
      </w:r>
    </w:p>
    <w:p>
      <w:pPr>
        <w:pStyle w:val="Normal"/>
      </w:pPr>
      <w:r>
        <w:t xml:space="preserve">Вотъ  за  ними  понеслись! 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„Эти  тфни  прекрасны, — зам'Ьчаетъ  Гн'Ьдичъ, — но  он*  совер- </w:t>
      </w:r>
      <w:r>
        <w:br/>
      </w:r>
      <w:r>
        <w:t xml:space="preserve">шенно   Оссгановскгя   т'Ьни,  и  въ  Русской    балладе  —  залетныя  \ </w:t>
      </w:r>
      <w:r>
        <w:br/>
      </w:r>
      <w:r>
        <w:t xml:space="preserve">гостьи"  325   Классикъ  Гн'Ьдичъ   недоум'Ьваетъ,  куда  приведутъ  I </w:t>
      </w:r>
      <w:r>
        <w:br/>
      </w:r>
      <w:r>
        <w:t xml:space="preserve">балладники  русскую  литературу.   „Естьли, — говорить  онъ, — сей </w:t>
      </w:r>
      <w:r>
        <w:br/>
      </w:r>
      <w:r>
        <w:t xml:space="preserve">родъ  найдетъ  подражателей,  которые,  не  им'Ья  превосходныхъ  ; </w:t>
      </w:r>
      <w:r>
        <w:br/>
      </w:r>
      <w:r>
        <w:t xml:space="preserve">талантовъ   своего  образца  (т. -е.   Жуковскаго),   станутъ   также </w:t>
      </w:r>
      <w:r>
        <w:br/>
      </w:r>
      <w:r>
        <w:t xml:space="preserve">писать   объ  однихъ    мертвецахъ  и  привид'Ьнхяхъ  —  тогда  сло- </w:t>
      </w:r>
      <w:r>
        <w:br/>
      </w:r>
      <w:r>
        <w:t xml:space="preserve">весность наша"...  326</w:t>
      </w:r>
    </w:p>
    <w:p>
      <w:pPr>
        <w:pStyle w:val="Normal"/>
      </w:pPr>
      <w:r>
        <w:t xml:space="preserve">Благодаря  балладамъ,  отшатнулся  отъ  Жуковскаго  его  ста- </w:t>
      </w:r>
      <w:r>
        <w:br/>
      </w:r>
      <w:r>
        <w:t xml:space="preserve">рый  другъ,  некогда  членъ  „Дружескаго  Литературнаго  общ,е- </w:t>
      </w:r>
      <w:r>
        <w:br/>
      </w:r>
      <w:r>
        <w:t xml:space="preserve">ства" —классикъ  Мерзляковъ.  Въ  публичномъ  засЬдаши  „Об- </w:t>
      </w:r>
      <w:r>
        <w:br/>
      </w:r>
      <w:r>
        <w:t xml:space="preserve">щества любителей  русской  словесности",  совершеннымъ  сюрпри- </w:t>
      </w:r>
      <w:r>
        <w:br/>
      </w:r>
      <w:r>
        <w:t xml:space="preserve">зомъ  для  предсЬдателя  и  членовъ,  Мерзляковъ  читаетъ  свое </w:t>
      </w:r>
      <w:r>
        <w:br/>
      </w:r>
      <w:r>
        <w:t xml:space="preserve">^  „Письмо  изъ  Сибири"  „противъ , гекзаметра  и  балладъ  Жуков- </w:t>
      </w:r>
      <w:r>
        <w:br/>
      </w:r>
      <w:r>
        <w:t xml:space="preserve">скаго, который  и  самъ  сид'Ьлъ  за  столомъ  тутъ  же  со  всЬми </w:t>
      </w:r>
      <w:r>
        <w:br/>
      </w:r>
      <w:r>
        <w:t xml:space="preserve">членами!"  ^^^  Объясняя  этотъ  сюрпризъ,  Мерзляковъ  „ув'Ьрялъ </w:t>
      </w:r>
      <w:r>
        <w:br/>
      </w:r>
      <w:r>
        <w:t xml:space="preserve">Жуковскаго,  что  гсзъ  любви  пъ  нему  и  къ  лите/ратургь  .хоттълъ </w:t>
      </w:r>
      <w:r>
        <w:br/>
      </w:r>
      <w:r>
        <w:t xml:space="preserve">открыть  ему  глаза,  хошкьлъ  оказать  услугу^^.  Въ  самомъ  Д'Ьл'Ь, </w:t>
      </w:r>
      <w:r>
        <w:br/>
      </w:r>
      <w:r>
        <w:t xml:space="preserve">Мерзляковъ  д'Ьйствовалъ  по  принципу.  „Письмо  изъ  Сибири", </w:t>
      </w:r>
      <w:r>
        <w:br/>
      </w:r>
      <w:r>
        <w:t xml:space="preserve">„чрезвычайно  сокращенное^^  328^  напечатано  было  потомъ  въ  той </w:t>
      </w:r>
      <w:r>
        <w:br/>
      </w:r>
      <w:r>
        <w:t xml:space="preserve">же  П-й  части  Трудовъ  Общества  любителей  россгйспой  словесности </w:t>
      </w:r>
      <w:r>
        <w:br/>
      </w:r>
      <w:r>
        <w:t xml:space="preserve">(1818  г.),  въ  которой  пом'Ьщ.ено  стихотворете  Жуковскаго  „Ея </w:t>
      </w:r>
      <w:r>
        <w:br/>
      </w:r>
      <w:r>
        <w:t xml:space="preserve">Императорскому  Высочеству  ГосударынЪ  Великой  Княгин-Ь  Але- </w:t>
      </w:r>
      <w:r>
        <w:br/>
      </w:r>
      <w:r>
        <w:t xml:space="preserve">ксандр'Ь  веодоровн'Ь"  рядомъ  съ  стихотворешемъ  Мерзлякова </w:t>
      </w:r>
      <w:r>
        <w:br/>
      </w:r>
      <w:r>
        <w:t xml:space="preserve">„Гласъ  БожШ  въ  гром*".  Въ  „Письме  изъ  Сибири"  проводится </w:t>
      </w:r>
      <w:r>
        <w:br/>
      </w:r>
      <w:r>
        <w:t xml:space="preserve">тотъ  же  принципъ  псевдо-классицизма,  который  высказанъ  и  въ </w:t>
      </w:r>
      <w:r>
        <w:br/>
      </w:r>
      <w:r>
        <w:t xml:space="preserve">рецензш  Гн'Ьдича   на    „Ольгу"    Катенина:    „Скажите:    баллада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ЖУК0ВСК1Й.</w:t>
      </w:r>
    </w:p>
    <w:p>
      <w:pPr>
        <w:pStyle w:val="Normal"/>
      </w:pPr>
      <w:r>
        <w:t xml:space="preserve">^^'</w:t>
      </w:r>
    </w:p>
    <w:p>
      <w:pPr>
        <w:pStyle w:val="Normal"/>
      </w:pPr>
      <w:r>
        <w:t xml:space="preserve">\им'Ьетъ  ли  кашя-нибудь  для  себя  правияа  такъ,  мкъвсякШ </w:t>
      </w:r>
      <w:r>
        <w:br/>
      </w:r>
      <w:r>
        <w:t xml:space="preserve">^другой  родъ,  получивппй  право  гражданства  въ  кругу  литера- </w:t>
      </w:r>
      <w:r>
        <w:br/>
      </w:r>
      <w:r>
        <w:t xml:space="preserve">туры?—Мы  знаемъ  предтьлы  для  оды,  для  поэмы,  для  трагедш </w:t>
      </w:r>
      <w:r>
        <w:br/>
      </w:r>
      <w:r>
        <w:t xml:space="preserve">/и  для  элепи,  и  даже  для  баллады,  некогда  бывшей  или  такой, </w:t>
      </w:r>
      <w:r>
        <w:br/>
      </w:r>
      <w:r>
        <w:t xml:space="preserve">какъ  намъ  показала  ее  Итал1Я,  а  потомъ  Испашя  и  Португал1я, </w:t>
      </w:r>
      <w:r>
        <w:br/>
      </w:r>
      <w:r>
        <w:t xml:space="preserve">I  послЬ  Французы  и,  наконецъ,  у  насъ  некоторые  изъ  осторож- </w:t>
      </w:r>
      <w:r>
        <w:br/>
      </w:r>
      <w:r>
        <w:t xml:space="preserve">н'Ьйшихъ  писателей?  Теперь,  Богъ  знаетъ  чтб:  ни  вЪрояпя  въ </w:t>
      </w:r>
      <w:r>
        <w:br/>
      </w:r>
      <w:r>
        <w:t xml:space="preserve">содержати,  ни  начала,  ни  конца,  ни  ц'Ьли,  ни  худой,  ни  доброй, </w:t>
      </w:r>
      <w:r>
        <w:br/>
      </w:r>
      <w:r>
        <w:t xml:space="preserve">все  достоинство  въ  слогЬ.  Слогъ  хорошъ,  но  что  остается'  у  меня </w:t>
      </w:r>
      <w:r>
        <w:br/>
      </w:r>
      <w:r>
        <w:t xml:space="preserve">^  въ  голов'Ь,  или  сердц-Ь?"  ^-  „Этотъ  затейливый  родъ, — продол- </w:t>
      </w:r>
      <w:r>
        <w:br/>
      </w:r>
      <w:r>
        <w:t xml:space="preserve">жаетъ  Мерзляковъ, — пришелъ  къ  намъ  изъ  ГермапгииАнглш^. </w:t>
      </w:r>
      <w:r>
        <w:br/>
      </w:r>
      <w:r>
        <w:t xml:space="preserve">Соп8егуа1еиг  хтрагйа!  заставляетъ  насъ  торжествовать  и  радо- </w:t>
      </w:r>
      <w:r>
        <w:br/>
      </w:r>
      <w:r>
        <w:t xml:space="preserve">ваться какому-то  преобразовант  духа  пашей  поэзги.  Онъ  поздра- </w:t>
      </w:r>
      <w:r>
        <w:br/>
      </w:r>
      <w:r>
        <w:t xml:space="preserve">вляетъ  насъ  съ  гЬмъ,  что  мы  исполнились  духомъ  Германскихъ </w:t>
      </w:r>
      <w:r>
        <w:br/>
      </w:r>
      <w:r>
        <w:t xml:space="preserve">.  поэтовЪу  и  что  сей  духъ  намъ  родственный. — Значитъ  ли  изм*-</w:t>
      </w:r>
    </w:p>
    <w:p>
      <w:pPr>
        <w:pStyle w:val="Normal"/>
      </w:pPr>
      <w:r>
        <w:t xml:space="preserve">•  нете,  преображеше  духа  всей  поэзш  одно  введете  новаго  рода </w:t>
      </w:r>
      <w:r>
        <w:br/>
      </w:r>
      <w:r>
        <w:t xml:space="preserve">^',' 4ч-^алладъ?  и  наконецъ,  что  это  за  духъ,  который  уазруиигетъ  всгь </w:t>
      </w:r>
      <w:r>
        <w:br/>
      </w:r>
      <w:r>
        <w:t xml:space="preserve">1^авила  пгитики,  смгъшг^ваешъ  есть  роды,  комедш    съ   трагедавй^</w:t>
      </w:r>
    </w:p>
    <w:p>
      <w:pPr>
        <w:pStyle w:val="Normal"/>
      </w:pPr>
      <w:r>
        <w:t xml:space="preserve">;.  1гЬсни  съ  сатирой,  балладу  съ  одой?  и  пр.  и  пр.^  ^  Ответь </w:t>
      </w:r>
      <w:r>
        <w:br/>
      </w:r>
      <w:r>
        <w:t xml:space="preserve">не  заставитъ  себя  долго  ждать:  это — духъ  романтической  школы, </w:t>
      </w:r>
      <w:r>
        <w:br/>
      </w:r>
      <w:r>
        <w:t xml:space="preserve">Въ.этомъ  смысле  и  названъ  былъ  ЖуковскШ  романтикомъ, </w:t>
      </w:r>
      <w:r>
        <w:br/>
      </w:r>
      <w:r>
        <w:t xml:space="preserve">когда  началась  въ  литератур*  борьба  стараго  ~  французскаго </w:t>
      </w:r>
      <w:r>
        <w:br/>
      </w:r>
      <w:r>
        <w:t xml:space="preserve">классицизма  съ  новымъ  „духомъ,  разрушавшимъ  всЬ  правила </w:t>
      </w:r>
      <w:r>
        <w:br/>
      </w:r>
      <w:r>
        <w:t xml:space="preserve">титики,  смЬпшвавпшмъ  всЬ  поэтичесше  роды"...  Въ  баллад*, </w:t>
      </w:r>
      <w:r>
        <w:br/>
      </w:r>
      <w:r>
        <w:t xml:space="preserve">и  притомъ  „происшедшей"  изъ  птьмецкйхъ  и  апглгйскихъ  балладъ, </w:t>
      </w:r>
      <w:r>
        <w:br/>
      </w:r>
      <w:r>
        <w:t xml:space="preserve">ВИДЕЛИ  первое  проявлеше  этого  разрушительнаго  духа.  Комед1Я </w:t>
      </w:r>
      <w:r>
        <w:br/>
      </w:r>
      <w:r>
        <w:t xml:space="preserve">Шаховокаго,  выводя  Жуковскаго  въ  лиц*  Ф1алкина,  была  въ </w:t>
      </w:r>
      <w:r>
        <w:br/>
      </w:r>
      <w:r>
        <w:t xml:space="preserve">этомъ  случа*  выражешемъ  мн^нШ  цЪлаго  лагеря  привержен- </w:t>
      </w:r>
      <w:r>
        <w:br/>
      </w:r>
      <w:r>
        <w:t xml:space="preserve">цев5&gt;  старой  классической  теорш.  Подражая  Шаховскому  ®^ </w:t>
      </w:r>
      <w:r>
        <w:br/>
      </w:r>
      <w:r>
        <w:t xml:space="preserve">Загоскинъ^ъ  своей  „Еомедги  противъ  комедгщ  гели  урокъ  вола- </w:t>
      </w:r>
      <w:r>
        <w:br/>
      </w:r>
      <w:r>
        <w:t xml:space="preserve">китамъ'^,  представленной  4  ноября  1815  года  (въ  одинъ  годъ </w:t>
      </w:r>
      <w:r>
        <w:br/>
      </w:r>
      <w:r>
        <w:t xml:space="preserve">съ  „Урокомъ  кокеткамъ  или  Липецкими  водами")  ^^,  возобно- </w:t>
      </w:r>
      <w:r>
        <w:br/>
      </w:r>
      <w:r>
        <w:t xml:space="preserve">вилъ  вопросъ  о  баллад*.  „Одн*  красоты  поэзш, — говорится  въ </w:t>
      </w:r>
      <w:r>
        <w:br/>
      </w:r>
      <w:r>
        <w:t xml:space="preserve">первомъ  же  явлеши  перваго  д*йств1Я  пьесы,  —  могли  до  сихъ </w:t>
      </w:r>
      <w:r>
        <w:br/>
      </w:r>
      <w:r>
        <w:t xml:space="preserve">поръ  извхгаить  въ  семъ  род*  сочиненШ  (въ  балладахъ)  стран- </w:t>
      </w:r>
      <w:r>
        <w:br/>
      </w:r>
      <w:r>
        <w:t xml:space="preserve">ный выборъ  предметовъ".  Въ  реценз1ц  „Ольги"  Катенина  Гн*- </w:t>
      </w:r>
      <w:r>
        <w:br/>
      </w:r>
      <w:r>
        <w:t xml:space="preserve">дичъ  цитуетъ  эту  тираду  въ  подтверждеше   своего  взгляда  на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ЖУК0ВСК1Й.  477</w:t>
      </w:r>
    </w:p>
    <w:p>
      <w:pPr>
        <w:pStyle w:val="Normal"/>
      </w:pPr>
      <w:r>
        <w:t xml:space="preserve">балладу,  теорхей  которой  занимали  публику  со  сцены!  Къ  бал-[ </w:t>
      </w:r>
      <w:r>
        <w:br/>
      </w:r>
      <w:r>
        <w:t xml:space="preserve">лад*  Катенина  „Ольга",  —  „вольному  переводу  Леноры**,— Гн*-» </w:t>
      </w:r>
      <w:r>
        <w:br/>
      </w:r>
      <w:r>
        <w:t xml:space="preserve">дичъ  въ  своемъ  разбор*  отнесся  очень  строго  и  поставилъ  ее, </w:t>
      </w:r>
      <w:r>
        <w:br/>
      </w:r>
      <w:r>
        <w:t xml:space="preserve">конечно,  гораздо  ниже  „Людмилы"  Жуковскаго.  ШдиНав  рагйз, </w:t>
      </w:r>
      <w:r>
        <w:br/>
      </w:r>
      <w:r>
        <w:t xml:space="preserve">айуегзае  ^и8^ит  ЬеИит  ш^егИ, — говорить  Грибо'Ьдовъ  словами </w:t>
      </w:r>
      <w:r>
        <w:br/>
      </w:r>
      <w:r>
        <w:t xml:space="preserve">древняго  поэта  и  пишетъ  свои  зам^Ьчатя  „О  разбор'Ь  вольнаго! </w:t>
      </w:r>
      <w:r>
        <w:br/>
      </w:r>
      <w:r>
        <w:t xml:space="preserve">перевода  Бгоргеровой  баллады:  Ленора".  Щль  его  статьи — оправ- ) </w:t>
      </w:r>
      <w:r>
        <w:br/>
      </w:r>
      <w:r>
        <w:t xml:space="preserve">дать  „Ольгу"  Катенина,  униженную  Гн'Ьдичемъ,  который  усмо- </w:t>
      </w:r>
      <w:r>
        <w:br/>
      </w:r>
      <w:r>
        <w:t xml:space="preserve">три ль  въ  Катенин*  одного  изъ  „соревнователей — чтобы  не  ска- </w:t>
      </w:r>
      <w:r>
        <w:br/>
      </w:r>
      <w:r>
        <w:t xml:space="preserve">зать, завистниковъ"  Жуковскаго.  Грибоедову  естественно  было, </w:t>
      </w:r>
      <w:r>
        <w:br/>
      </w:r>
      <w:r>
        <w:t xml:space="preserve">защищая    балладу   Катенина,   привлечь   къ  сравнешю  съ  нею </w:t>
      </w:r>
      <w:r>
        <w:br/>
      </w:r>
      <w:r>
        <w:t xml:space="preserve">„Людмилу"  Жуковскаго.  Не  принадлежа  къ  лагерю  классиковъ,  ( </w:t>
      </w:r>
      <w:r>
        <w:br/>
      </w:r>
      <w:r>
        <w:t xml:space="preserve">Грибо'Ьдовъ  выставляетъ  Гн-Ьдича    „непримиримымъ    врагомъ  ) </w:t>
      </w:r>
      <w:r>
        <w:br/>
      </w:r>
      <w:r>
        <w:t xml:space="preserve">простоты".  Онъ  не  разд-Ьляетъ  его  скептическаго  взгляда  на </w:t>
      </w:r>
      <w:r>
        <w:br/>
      </w:r>
      <w:r>
        <w:t xml:space="preserve">содержаше   балладъ:   „признаюсь   въ  моемъ  нев'Ьжеств'Ь:  я  не </w:t>
      </w:r>
      <w:r>
        <w:br/>
      </w:r>
      <w:r>
        <w:t xml:space="preserve">зналъ  до  сихъ  поръ,  что  чудесное  въ  поэзш  требуешь  гшвипепгя". </w:t>
      </w:r>
      <w:r>
        <w:br/>
      </w:r>
      <w:r>
        <w:t xml:space="preserve">Но  Грибо'Ьдовъ  не  принадлежитъ  и  къ  сторонникамъ  мечтатель- </w:t>
      </w:r>
      <w:r>
        <w:br/>
      </w:r>
      <w:r>
        <w:t xml:space="preserve">ной поэзш  Жуковскаго,  столь  вЬрной  Сульцеровскому  принципу </w:t>
      </w:r>
      <w:r>
        <w:br/>
      </w:r>
      <w:r>
        <w:t xml:space="preserve">о  нравственной  польз*  поэтическихъ  произведешй.  Тогдашнее </w:t>
      </w:r>
      <w:r>
        <w:br/>
      </w:r>
      <w:r>
        <w:t xml:space="preserve">отношенхе  Грибоедова  къ  поэзш  Жуковскаго  характеризуется </w:t>
      </w:r>
      <w:r>
        <w:br/>
      </w:r>
      <w:r>
        <w:t xml:space="preserve">ел'Ьдующимъ  м-Ьстомь  его  отв-Ьта  Гн-Ьдичу:  „Стихъ:  въ  пей  (брач- </w:t>
      </w:r>
      <w:r>
        <w:br/>
      </w:r>
      <w:r>
        <w:t xml:space="preserve">ной кровати)  уляжется  ль  певгьста?  заставилъ  рецензента  стыд- </w:t>
      </w:r>
      <w:r>
        <w:br/>
      </w:r>
      <w:r>
        <w:t xml:space="preserve">ливо потупить  взоры;  въ  ночномъ  мракЬ,  когда  робость  любви </w:t>
      </w:r>
      <w:r>
        <w:br/>
      </w:r>
      <w:r>
        <w:t xml:space="preserve">обыкновенно  исчезаетъ,  Ольга  не  должна  дЬлать  такого  вопроса </w:t>
      </w:r>
      <w:r>
        <w:br/>
      </w:r>
      <w:r>
        <w:t xml:space="preserve">любовнику,    съ   которымъ  готовится  раздЬлить  брачное  ложе. </w:t>
      </w:r>
      <w:r>
        <w:br/>
      </w:r>
      <w:r>
        <w:t xml:space="preserve">Чтожь  ей?  предаться  тощгинъ  мечтангямъ  любви  идеальной? — Богъ </w:t>
      </w:r>
      <w:r>
        <w:br/>
      </w:r>
      <w:r>
        <w:t xml:space="preserve">съ  ними,  съ  мечташями;  нынЬ  въ  какую  книжку  ни  заглянешь, </w:t>
      </w:r>
      <w:r>
        <w:br/>
      </w:r>
      <w:r>
        <w:t xml:space="preserve">что  ни  прочтешь,  п^Ьснь  или  послаше,  вездгь  мечтангя,  а  натуры </w:t>
      </w:r>
      <w:r>
        <w:br/>
      </w:r>
      <w:r>
        <w:t xml:space="preserve">пи  па  волосъ"  ^^.   Тутъ  слышится  уже  не  жалоба  отживающаго </w:t>
      </w:r>
      <w:r>
        <w:br/>
      </w:r>
      <w:r>
        <w:t xml:space="preserve">свой  вЬкъ  классицизма,  а  голосъ  полнаго    силъ  новаго  поко- </w:t>
      </w:r>
      <w:r>
        <w:br/>
      </w:r>
      <w:r>
        <w:t xml:space="preserve">л'Ьшя  писателей,  не  удовлетворяемаго  „тощими  мечташями"  домо- </w:t>
      </w:r>
      <w:r>
        <w:br/>
      </w:r>
      <w:r>
        <w:t xml:space="preserve">рощеннаго  романтизма.  Надевая  на  себя  маску  „придирчиваго </w:t>
      </w:r>
      <w:r>
        <w:br/>
      </w:r>
      <w:r>
        <w:t xml:space="preserve">рецензента",  ГрибоЬдовъ,  съ  Ьдкимъ  остроумхемъ,  вскрываетъ </w:t>
      </w:r>
      <w:r>
        <w:br/>
      </w:r>
      <w:r>
        <w:t xml:space="preserve">слабыя   стороны  баллады  Жуковскаго.  Онъ  указываетъ  въ  ней </w:t>
      </w:r>
      <w:r>
        <w:br/>
      </w:r>
      <w:r>
        <w:t xml:space="preserve">несообразности,  отсутствхе  естественности.  „Но  чу!  бьетъ  полночь! </w:t>
      </w:r>
      <w:r>
        <w:br/>
      </w:r>
      <w:r>
        <w:t xml:space="preserve">Къ  Людмил*  крадется  мертвецъ  на  цыпочкахъ,  конечно,  чтобъ </w:t>
      </w:r>
      <w:r>
        <w:br/>
      </w:r>
      <w:r>
        <w:t xml:space="preserve">никого  не  испугать.  Тихо  брякнуло  колы^о  и  т.  д.  Этотъ  мертвецъ</w:t>
      </w:r>
    </w:p>
    <w:p>
      <w:pPr>
        <w:pStyle w:val="Normal"/>
      </w:pPr>
      <w:r>
        <w:t xml:space="preserve">478  ЖУК0ВСК1Й.</w:t>
      </w:r>
    </w:p>
    <w:p>
      <w:pPr>
        <w:pStyle w:val="Normal"/>
      </w:pPr>
      <w:r>
        <w:t xml:space="preserve">слишкомъ  милъ,  живому  челов'Ьку  нельзя  быть  любезнее... </w:t>
      </w:r>
      <w:r>
        <w:br/>
      </w:r>
      <w:r>
        <w:t xml:space="preserve">Мнимый  женихъ  Людмилы  признается  ей,  что  домъ  его  гробъ, </w:t>
      </w:r>
      <w:r>
        <w:br/>
      </w:r>
      <w:r>
        <w:t xml:space="preserve">и  путь  къ  нему  далекъ.  —  Я  бы,  наприм'Ьръ,  посл-Ь  этого  ни </w:t>
      </w:r>
      <w:r>
        <w:br/>
      </w:r>
      <w:r>
        <w:t xml:space="preserve">минуты  съ  нимъ  не  остался,  но  не  всЬ  видятъ  вещи  од1шаково. </w:t>
      </w:r>
      <w:r>
        <w:br/>
      </w:r>
      <w:r>
        <w:t xml:space="preserve">Людмила  обхватила  мертвеца  н'Ьжной  рукой  и  помчалась  съ </w:t>
      </w:r>
      <w:r>
        <w:br/>
      </w:r>
      <w:r>
        <w:t xml:space="preserve">нимъ".</w:t>
      </w:r>
    </w:p>
    <w:p>
      <w:pPr>
        <w:pStyle w:val="Normal"/>
      </w:pPr>
      <w:r>
        <w:t xml:space="preserve">Пушктаъ  называетъ  Катенина  (въ  1833  г.)  „однимъ  иаъ  пяр- </w:t>
      </w:r>
      <w:r>
        <w:br/>
      </w:r>
      <w:r>
        <w:t xml:space="preserve">выхъ  приверженцевъ  р.омадшама".  „Первый  введши  въ  кругъ </w:t>
      </w:r>
      <w:r>
        <w:br/>
      </w:r>
      <w:r>
        <w:t xml:space="preserve">возвыгиеппой  поэзги  языкъ  и  предметы  простонародные,  онъ  первый </w:t>
      </w:r>
      <w:r>
        <w:br/>
      </w:r>
      <w:r>
        <w:t xml:space="preserve">отрекся  отъ  романтизма  и  обратился  къ  класеическимъ  идоламъ^ </w:t>
      </w:r>
      <w:r>
        <w:br/>
      </w:r>
      <w:r>
        <w:t xml:space="preserve">когда  читающей  публике  начала  нравиться  новизна  литератур- </w:t>
      </w:r>
      <w:r>
        <w:br/>
      </w:r>
      <w:r>
        <w:t xml:space="preserve">наго  преобразовашя"  ^^.  Какъ  и  Грибо-Ьдонъ,  Пушкинъ  отдаегь </w:t>
      </w:r>
      <w:r>
        <w:br/>
      </w:r>
      <w:r>
        <w:t xml:space="preserve">„Ольг^"  Катенина  преимущество  передъ  „Людмилою"  Жуков- </w:t>
      </w:r>
      <w:r>
        <w:br/>
      </w:r>
      <w:r>
        <w:t xml:space="preserve">скаго.  „Она, — говоритъ  Пушкинъ  о  Бюргеровой  „Ленор-Ь", — была </w:t>
      </w:r>
      <w:r>
        <w:br/>
      </w:r>
      <w:r>
        <w:t xml:space="preserve">уже  изв'Ьстна  у  насъ  по  невтрному  и  прелестному  подражанш </w:t>
      </w:r>
      <w:r>
        <w:br/>
      </w:r>
      <w:r>
        <w:t xml:space="preserve">Жуковскаго,  который  сд'Ьлалъ  изъ  нея  то  же,  *что  Байронъ  въ </w:t>
      </w:r>
      <w:r>
        <w:br/>
      </w:r>
      <w:r>
        <w:t xml:space="preserve">своемъ  МанфредЪ  сд-Ьлалъ  изъ  Фауста:  ослабилъ  духъ  и  формы </w:t>
      </w:r>
      <w:r>
        <w:br/>
      </w:r>
      <w:r>
        <w:t xml:space="preserve">своею  образгщ.  Катенинъ  это  чувствовалъ  и  вздумалъ  показать </w:t>
      </w:r>
      <w:r>
        <w:br/>
      </w:r>
      <w:r>
        <w:t xml:space="preserve">намъ  Ленору  въ  энергической  красогЬ  ея  перваго  создатя: </w:t>
      </w:r>
      <w:r>
        <w:br/>
      </w:r>
      <w:r>
        <w:t xml:space="preserve">онъ  написалъ  Ольгу.  Но  с1я  простота  и  даже  грубость  выраже- </w:t>
      </w:r>
      <w:r>
        <w:br/>
      </w:r>
      <w:r>
        <w:t xml:space="preserve">шй,  С1Я  сволочЬу  заменившая  воздушную  цгъпь  т^ней,  С1я  висгълица </w:t>
      </w:r>
      <w:r>
        <w:br/>
      </w:r>
      <w:r>
        <w:t xml:space="preserve">вместо  сельскихъ  картинг,  озаренныхъ  л'Ьтнею  луною,  непр1ятно </w:t>
      </w:r>
      <w:r>
        <w:br/>
      </w:r>
      <w:r>
        <w:t xml:space="preserve">поразили  непр11вычныхъ  читателей,  и  Гн'Ьдичъ  взялся  высказать </w:t>
      </w:r>
      <w:r>
        <w:br/>
      </w:r>
      <w:r>
        <w:t xml:space="preserve">ея  (81с)  ^^^  мнЬн1е  въ  статье,  коей  несправедливость  обличена  была </w:t>
      </w:r>
      <w:r>
        <w:br/>
      </w:r>
      <w:r>
        <w:t xml:space="preserve">Грибо'Ьдовымъ.  Посл'Ь  Ольги  явился  Убшца,  лучшая,  можеть  быть, </w:t>
      </w:r>
      <w:r>
        <w:br/>
      </w:r>
      <w:r>
        <w:t xml:space="preserve">изъ  балладъ  Катенина.  Впечатлите,  имъ  произведенное,  было  и </w:t>
      </w:r>
      <w:r>
        <w:br/>
      </w:r>
      <w:r>
        <w:t xml:space="preserve">того  хуже.  Читатели,  воспит^анные  на  Флорганть  и  Парни,  расхо- </w:t>
      </w:r>
      <w:r>
        <w:br/>
      </w:r>
      <w:r>
        <w:t xml:space="preserve">хотались и  почли  балладу  ниже  всякой  критики"  ^^•.  Таково  было </w:t>
      </w:r>
      <w:r>
        <w:br/>
      </w:r>
      <w:r>
        <w:t xml:space="preserve">решительное  суждеше  Пушкина,  высказанное  имъ  въ  пору  полной </w:t>
      </w:r>
      <w:r>
        <w:br/>
      </w:r>
      <w:r>
        <w:t xml:space="preserve">зрелости  его  таланта  (1833  г.).  Какая  мЪткая  характеристика </w:t>
      </w:r>
      <w:r>
        <w:br/>
      </w:r>
      <w:r>
        <w:t xml:space="preserve">Жуковскаго,  „ослабившаго  духъ  и  формы  Бюргеровой  баллады** </w:t>
      </w:r>
      <w:r>
        <w:br/>
      </w:r>
      <w:r>
        <w:t xml:space="preserve">и  гЬмъ  угодившаго  читателямъ,  „воспитаннымъ  на  Флоргангъ  и </w:t>
      </w:r>
      <w:r>
        <w:br/>
      </w:r>
      <w:r>
        <w:t xml:space="preserve">Парни"!  Не  потому  ли  „Людмила"  и  нравилась  бол-Ье  „Ольги" </w:t>
      </w:r>
      <w:r>
        <w:br/>
      </w:r>
      <w:r>
        <w:t xml:space="preserve">такого  рода  читателямъ,  что  подражаше  Жуковскаго  Бюргеру, </w:t>
      </w:r>
      <w:r>
        <w:br/>
      </w:r>
      <w:r>
        <w:t xml:space="preserve">„невгърное",  по  словамъ  Пушкина,  обличало  и  въ  Жуковскомъ </w:t>
      </w:r>
      <w:r>
        <w:br/>
      </w:r>
      <w:r>
        <w:t xml:space="preserve">вкусъ  Флор1ана,  его  манеру  переводить?  Это  ослаблете  подлин- </w:t>
      </w:r>
      <w:r>
        <w:br/>
      </w:r>
      <w:r>
        <w:t xml:space="preserve">ника, по  превосходному  выраженш  Пушкина,  не  напоминаетъ  ли</w:t>
      </w:r>
    </w:p>
    <w:p>
      <w:pPr>
        <w:pStyle w:val="Normal"/>
      </w:pPr>
      <w:r>
        <w:t xml:space="preserve">ЖУКОВ  СК1Й.  479</w:t>
      </w:r>
    </w:p>
    <w:p>
      <w:pPr>
        <w:pStyle w:val="Normal"/>
      </w:pPr>
      <w:r>
        <w:t xml:space="preserve">Флортана,  который  „ослабилъ  н'Ькоторыя  слишкомъ  сильныя  вы- </w:t>
      </w:r>
      <w:r>
        <w:br/>
      </w:r>
      <w:r>
        <w:t xml:space="preserve">ражешя"  ^  въ  „Донъ-КихогЬ**,  угождая  вкусу  французской  на- </w:t>
      </w:r>
      <w:r>
        <w:br/>
      </w:r>
      <w:r>
        <w:t xml:space="preserve">щи?  Какъ  рельефно  отгЬненъ  отъ  недавняго  ученика  Флор1ана </w:t>
      </w:r>
      <w:r>
        <w:br/>
      </w:r>
      <w:r>
        <w:t xml:space="preserve">Катенинъ,  одинъ  изъ  первыхъ  приверженцевъ  романтизма,  пер- </w:t>
      </w:r>
      <w:r>
        <w:br/>
      </w:r>
      <w:r>
        <w:t xml:space="preserve">вый введппй  въ  кругъ  возвышенной  поэзш  языкъ  и  предметы </w:t>
      </w:r>
      <w:r>
        <w:br/>
      </w:r>
      <w:r>
        <w:t xml:space="preserve">простонародные  (которыхъ  старательно  избЪгалъ  ЖуковскШ), — </w:t>
      </w:r>
      <w:r>
        <w:br/>
      </w:r>
      <w:r>
        <w:t xml:space="preserve">Катенинъ,  вздумавппй  показать  намъ  Ленору  въ  энергической </w:t>
      </w:r>
      <w:r>
        <w:br/>
      </w:r>
      <w:r>
        <w:t xml:space="preserve">красот*  ея  первобытнаго  создашя!  Совершенно  понятно^^  почему </w:t>
      </w:r>
      <w:r>
        <w:br/>
      </w:r>
      <w:r>
        <w:t xml:space="preserve">Пушкинъ.   ученикъ   Катенина   (въ  1818  г.)^,  вставилъ  въ  IV </w:t>
      </w:r>
      <w:r>
        <w:br/>
      </w:r>
      <w:r>
        <w:t xml:space="preserve">п4снь  уРцслапа  и  Людмгслы",  пародхю  на  „Двтьнадцать  тящихъ </w:t>
      </w:r>
      <w:r>
        <w:br/>
      </w:r>
      <w:r>
        <w:t xml:space="preserve">дгьеъ^'  Жуковскаго.  Такое  характерное  отношеше  Пушкина  къ  бал- </w:t>
      </w:r>
      <w:r>
        <w:br/>
      </w:r>
      <w:r>
        <w:t xml:space="preserve">ладамъ  Жуковскаго  въ  печати  заслуживало  того,  чтобы  на  немъ </w:t>
      </w:r>
      <w:r>
        <w:br/>
      </w:r>
      <w:r>
        <w:t xml:space="preserve">остановиться  въ  книг-Ь,  посвященной  ознакомлешю  съ  жизнью </w:t>
      </w:r>
      <w:r>
        <w:br/>
      </w:r>
      <w:r>
        <w:t xml:space="preserve">и  произведешями  Жуковскаго.  Но  г.  Загаринъ  упоминаетъ  объ </w:t>
      </w:r>
      <w:r>
        <w:br/>
      </w:r>
      <w:r>
        <w:t xml:space="preserve">этой  пародш  въ  выноске,  гд*  приводить  отрывокъ  изъ  пока- </w:t>
      </w:r>
      <w:r>
        <w:br/>
      </w:r>
      <w:r>
        <w:t xml:space="preserve">яннаго  письма  Пушкина  къ  другу  Жуковскаго — кн.  Вяземскому. </w:t>
      </w:r>
      <w:r>
        <w:br/>
      </w:r>
      <w:r>
        <w:t xml:space="preserve">Зд'Ьсь  не  м'Ьсто  касаться  подробностей  литературной  полемики, </w:t>
      </w:r>
      <w:r>
        <w:br/>
      </w:r>
      <w:r>
        <w:t xml:space="preserve">возбужденной  балладами  Жуковскаго;  намъ  довольно  было  ука- </w:t>
      </w:r>
      <w:r>
        <w:br/>
      </w:r>
      <w:r>
        <w:t xml:space="preserve">зать принципа»,  ^я^-яя   которыхъ   ратовали   оба  враждовавпце </w:t>
      </w:r>
      <w:r>
        <w:br/>
      </w:r>
      <w:r>
        <w:t xml:space="preserve">лагеря.  Г..  Загаринъ  касается  „Липецкихъ  водъ"  Шаховскаго  во </w:t>
      </w:r>
      <w:r>
        <w:br/>
      </w:r>
      <w:r>
        <w:t xml:space="preserve">глаз-Ь  объ  „АрзамасЬ"  (стр.  194 — 208);  но  онъ  занятъ  бол4е  анек- </w:t>
      </w:r>
      <w:r>
        <w:br/>
      </w:r>
      <w:r>
        <w:t xml:space="preserve">дотическою стороною  полемики  и  литературнаго  кружка.  По  его </w:t>
      </w:r>
      <w:r>
        <w:br/>
      </w:r>
      <w:r>
        <w:t xml:space="preserve">мн^нш,  „истор1я  съ  „Липецкими  водами"  была  однимъ  изъ  про- </w:t>
      </w:r>
      <w:r>
        <w:br/>
      </w:r>
      <w:r>
        <w:t xml:space="preserve">явлешй  зависти  къ  усп-Ьхамь"  Жуковскаго   (стр.  207).   Г.    За- </w:t>
      </w:r>
      <w:r>
        <w:br/>
      </w:r>
      <w:r>
        <w:t xml:space="preserve">гаринъ, невидимому,  забываетъ,  что  тотъ  же  Шаховской  въ  дру- </w:t>
      </w:r>
      <w:r>
        <w:br/>
      </w:r>
      <w:r>
        <w:t xml:space="preserve">гой комедш  осм'Ьялъ  Карамзина:  и  тутъ  зависть? — спросить  чи- </w:t>
      </w:r>
      <w:r>
        <w:br/>
      </w:r>
      <w:r>
        <w:t xml:space="preserve">татель.   Игнорируя   принцишальный   разладь    Мерзлякова    съ </w:t>
      </w:r>
      <w:r>
        <w:br/>
      </w:r>
      <w:r>
        <w:t xml:space="preserve">„балладникомъ",  жалобы  и  опасешя  Гн'Ьдича,  поднятыя  новымъ, </w:t>
      </w:r>
      <w:r>
        <w:br/>
      </w:r>
      <w:r>
        <w:t xml:space="preserve">безграничнымъ  и  не  знаюш;имъ  правилъ  родомъ  поэзш,  р'Ьзшя </w:t>
      </w:r>
      <w:r>
        <w:br/>
      </w:r>
      <w:r>
        <w:t xml:space="preserve">осуждешя  мечтательнаго  и  неестественнаго  ГрибоЪдовымъ,  позд- </w:t>
      </w:r>
      <w:r>
        <w:br/>
      </w:r>
      <w:r>
        <w:t xml:space="preserve">нейшее воззр-Ьше  Пушкина  на  романтизмъ  и  „Людмилу"  Жу- </w:t>
      </w:r>
      <w:r>
        <w:br/>
      </w:r>
      <w:r>
        <w:t xml:space="preserve">ковскаго, г.  Загаринъ,  подъ  рубрикою  „Оппозищя  новой  поэзш", </w:t>
      </w:r>
      <w:r>
        <w:br/>
      </w:r>
      <w:r>
        <w:t xml:space="preserve">приводить  только   шесть   строкъ  —  изъ  пусгЬйшаго  журнала </w:t>
      </w:r>
      <w:r>
        <w:br/>
      </w:r>
      <w:r>
        <w:t xml:space="preserve">1815  года  „Духъ  журналовъ"  (стр.  208)  и  характеризуетъ  „группы </w:t>
      </w:r>
      <w:r>
        <w:br/>
      </w:r>
      <w:r>
        <w:t xml:space="preserve">тогдапшяго   литературнаго  м1ра"    въ  сл'Ьдующихъ,   ничего   не </w:t>
      </w:r>
      <w:r>
        <w:br/>
      </w:r>
      <w:r>
        <w:t xml:space="preserve">объясняюш;ихъ,   строкахъ:    „Друпя  литературпыя  группы  его </w:t>
      </w:r>
      <w:r>
        <w:br/>
      </w:r>
      <w:r>
        <w:t xml:space="preserve">(тогдапшяго    литературнаго   М1ра)    въ    это    и   непосредственно</w:t>
      </w:r>
    </w:p>
    <w:p>
      <w:pPr>
        <w:pStyle w:val="Normal"/>
      </w:pPr>
      <w:r>
        <w:t xml:space="preserve">480  ЖУК0ВСК1Й.</w:t>
      </w:r>
    </w:p>
    <w:p>
      <w:pPr>
        <w:pStyle w:val="Normal"/>
      </w:pPr>
      <w:r>
        <w:t xml:space="preserve">следующее  зат-Ьмъ  время  распределялись  такъ:  въ  Москов- </w:t>
      </w:r>
      <w:r>
        <w:br/>
      </w:r>
      <w:r>
        <w:t xml:space="preserve">скомъ  университет'Ь  первенствовалъ  Мерзляковъ,  въ  ^БесЬд** </w:t>
      </w:r>
      <w:r>
        <w:br/>
      </w:r>
      <w:r>
        <w:t xml:space="preserve">Шишковъ  и  князь  Шихматовъ,  въ  дом*  Оленина  Гн^дичъ* </w:t>
      </w:r>
      <w:r>
        <w:br/>
      </w:r>
      <w:r>
        <w:t xml:space="preserve">(стр.  207)  ^«.</w:t>
      </w:r>
    </w:p>
    <w:p>
      <w:pPr>
        <w:pStyle w:val="Normal"/>
      </w:pPr>
      <w:r>
        <w:t xml:space="preserve">Обращаясь  къ  разбору  другихъ  балладъ  Жуковскаго,  г.  За- </w:t>
      </w:r>
      <w:r>
        <w:br/>
      </w:r>
      <w:r>
        <w:t xml:space="preserve">гаринъ  останавливается  на  переводе  Шиллеровой  „Кассандры** </w:t>
      </w:r>
      <w:r>
        <w:br/>
      </w:r>
      <w:r>
        <w:t xml:space="preserve">(1808  г.).  Еще  не  усп'Ьвши  познакомить  читателя  съ  содержаш- </w:t>
      </w:r>
      <w:r>
        <w:br/>
      </w:r>
      <w:r>
        <w:t xml:space="preserve">емъ  баллады  и  представить  анализъ  ея,  г.  Загаринъ  объясняетъ, </w:t>
      </w:r>
      <w:r>
        <w:br/>
      </w:r>
      <w:r>
        <w:t xml:space="preserve">почему  „образъ  Кассандры  поразилъ  Жуковскаго".  „Его   фан- </w:t>
      </w:r>
      <w:r>
        <w:br/>
      </w:r>
      <w:r>
        <w:t xml:space="preserve">таз1я,  (ув-Ьряетъ  авторъ  разбираемой  книги)  еще  не  встреча- </w:t>
      </w:r>
      <w:r>
        <w:br/>
      </w:r>
      <w:r>
        <w:t xml:space="preserve">лась съ  такою  разительною  картиной  челов-Ьческаго  страдашя </w:t>
      </w:r>
      <w:r>
        <w:br/>
      </w:r>
      <w:r>
        <w:t xml:space="preserve">съ  такимъ  яркимъ  изображетемъ  ужаса,  который,  вселившись </w:t>
      </w:r>
      <w:r>
        <w:br/>
      </w:r>
      <w:r>
        <w:t xml:space="preserve">въ  душу  человека,   повергаетъ   ее  во   всепоглощаюпцй  хаосъ. </w:t>
      </w:r>
      <w:r>
        <w:br/>
      </w:r>
      <w:r>
        <w:t xml:space="preserve">Оно  должно   было   до  глубины  души   потрясти  сердце  нашего </w:t>
      </w:r>
      <w:r>
        <w:br/>
      </w:r>
      <w:r>
        <w:t xml:space="preserve">поэта,  всЬмъ  существомъ  своимъ  всегда  такъ  жаждавшаго  гар- </w:t>
      </w:r>
      <w:r>
        <w:br/>
      </w:r>
      <w:r>
        <w:t xml:space="preserve">моши"  (стр.  73).  На  какихъ   данныхъ    основанъ  этотъ  взглядъ, </w:t>
      </w:r>
      <w:r>
        <w:br/>
      </w:r>
      <w:r>
        <w:t xml:space="preserve">г.  Загаринъ  не  объясняетъ.  Докторъ  Зёйдлицъ  не  находить  въ </w:t>
      </w:r>
      <w:r>
        <w:br/>
      </w:r>
      <w:r>
        <w:t xml:space="preserve">„Кассандр*"  никакого  признака  собственнаго  расположешя  духа, </w:t>
      </w:r>
      <w:r>
        <w:br/>
      </w:r>
      <w:r>
        <w:t xml:space="preserve">субъективныхъ  ощущешй,  характеризующихъ  оригинальныя  сти- </w:t>
      </w:r>
      <w:r>
        <w:br/>
      </w:r>
      <w:r>
        <w:t xml:space="preserve">хотворешя  Жуковскаго  ^  Въ  изложенхи  „Кассандры"  (стр.  73—78) </w:t>
      </w:r>
      <w:r>
        <w:br/>
      </w:r>
      <w:r>
        <w:t xml:space="preserve">г.  Загаринъ  слЪдуетъ  Дюнцеру  ^\  но,  повидимому,  не  разд'Ьляетъ </w:t>
      </w:r>
      <w:r>
        <w:br/>
      </w:r>
      <w:r>
        <w:t xml:space="preserve">принятаго   Дюнцеромъ   мн4тя   о   свяйи    между    положешемъ </w:t>
      </w:r>
      <w:r>
        <w:br/>
      </w:r>
      <w:r>
        <w:t xml:space="preserve">Кассандры  и  Орлеанской  д*вы   въ  начал*  4-го  акта.  Приводя </w:t>
      </w:r>
      <w:r>
        <w:br/>
      </w:r>
      <w:r>
        <w:t xml:space="preserve">„Кассандру"  въ  связь  съ  предыдупщми  произведешяз^ш  Жуков- </w:t>
      </w:r>
      <w:r>
        <w:br/>
      </w:r>
      <w:r>
        <w:t xml:space="preserve">скаго, г.  Загаринъ  приходить  къ  такому  выводу:  „Бюргеръ  на- </w:t>
      </w:r>
      <w:r>
        <w:br/>
      </w:r>
      <w:r>
        <w:t xml:space="preserve">шелъ   отзывъ  въ   его   сердц*  (Жуковскаго)  своимъ  сильнымъ </w:t>
      </w:r>
      <w:r>
        <w:br/>
      </w:r>
      <w:r>
        <w:t xml:space="preserve">протестомъ  противъ  малодушнаго  желашя  снискать  счаспе  въ </w:t>
      </w:r>
      <w:r>
        <w:br/>
      </w:r>
      <w:r>
        <w:t xml:space="preserve">наетоящемъ.   Теперь,  читая  Шиллера,  ЖуковскШ  нападаетъ  на </w:t>
      </w:r>
      <w:r>
        <w:br/>
      </w:r>
      <w:r>
        <w:t xml:space="preserve">другую,  столь   же    драматическую   картину    этого    иастоящаго, </w:t>
      </w:r>
      <w:r>
        <w:br/>
      </w:r>
      <w:r>
        <w:t xml:space="preserve">отравленнаго  нав'Ьки  и  въ  глазахъ  нашего  поэта.  На  этотъ  разъ </w:t>
      </w:r>
      <w:r>
        <w:br/>
      </w:r>
      <w:r>
        <w:t xml:space="preserve">вымыселъ  Шиллера  перенесъ  его  въ  М1ръ  языческШ.   Это  соб- </w:t>
      </w:r>
      <w:r>
        <w:br/>
      </w:r>
      <w:r>
        <w:t xml:space="preserve">ственно ярко  должно  было  отм'Ьтить  все  значеше  будущаго,  въ </w:t>
      </w:r>
      <w:r>
        <w:br/>
      </w:r>
      <w:r>
        <w:t xml:space="preserve">которомъ  нашъ  поэтъ  ищетъ  примирешя,  нося  тяжесть  жизни, </w:t>
      </w:r>
      <w:r>
        <w:br/>
      </w:r>
      <w:r>
        <w:t xml:space="preserve">его  не  удовлетворяющей"  (стр.  74).  Въ  другомъ  мЪстЬ  (стр.   78) </w:t>
      </w:r>
      <w:r>
        <w:br/>
      </w:r>
      <w:r>
        <w:t xml:space="preserve">г.  Загаринъ  говорить:    „Надежда   на  угЬшеше  въ  будущемъ — </w:t>
      </w:r>
      <w:r>
        <w:br/>
      </w:r>
      <w:r>
        <w:t xml:space="preserve">вотъ  одна  черта  того  идеала,  который   начинаетъ  слагаться  у </w:t>
      </w:r>
      <w:r>
        <w:br/>
      </w:r>
      <w:r>
        <w:t xml:space="preserve">нашего  поэта  въ   эту   начальную    эпоху   его  поэтическаго  по-</w:t>
      </w:r>
    </w:p>
    <w:p>
      <w:pPr>
        <w:pStyle w:val="Normal"/>
      </w:pPr>
      <w:r>
        <w:t xml:space="preserve">ЖУК0ВСК1Й.  481</w:t>
      </w:r>
    </w:p>
    <w:p>
      <w:pPr>
        <w:pStyle w:val="Normal"/>
      </w:pPr>
      <w:r>
        <w:t xml:space="preserve">прщца:  его  даетъ  чувствовать  „Людмила";  надежда  на  утЬше- </w:t>
      </w:r>
      <w:r>
        <w:br/>
      </w:r>
      <w:r>
        <w:t xml:space="preserve">ше  въ  будущемъ  нев'Ьдомомъ — добавляетъ  „Кассандра".  Зд-Ьсь </w:t>
      </w:r>
      <w:r>
        <w:br/>
      </w:r>
      <w:r>
        <w:t xml:space="preserve">„Людмила"  Жуковскаго  получаетъ  совершенно  новое  осв-Ьщеше, </w:t>
      </w:r>
      <w:r>
        <w:br/>
      </w:r>
      <w:r>
        <w:t xml:space="preserve">едва  ли,  однако,  верное.  Анализируя  „Людмилу"  сравнительно </w:t>
      </w:r>
      <w:r>
        <w:br/>
      </w:r>
      <w:r>
        <w:t xml:space="preserve">съ  „Ленорою"  Бюргера,  г.  Загаринъ  приходить  къ  иному  заклю- </w:t>
      </w:r>
      <w:r>
        <w:br/>
      </w:r>
      <w:r>
        <w:t xml:space="preserve">чешю:  „И  въ  последней  п-Ьсн*  привидЬшй,  разъяснивъ  все  со- </w:t>
      </w:r>
      <w:r>
        <w:br/>
      </w:r>
      <w:r>
        <w:t xml:space="preserve">бьте,  какъ  кару  за  ропотЪу  онъ  (ЖуковскШ)  не  даетъ  ничего  бо- </w:t>
      </w:r>
      <w:r>
        <w:br/>
      </w:r>
      <w:r>
        <w:t xml:space="preserve">лтье"".  Баллада  Жуковскаго  „получила  характеръ  праздной  мело- </w:t>
      </w:r>
      <w:r>
        <w:br/>
      </w:r>
      <w:r>
        <w:t xml:space="preserve">драматической фантазш"  (стр.  69).  Теперь  оказывается,  что  въ </w:t>
      </w:r>
      <w:r>
        <w:br/>
      </w:r>
      <w:r>
        <w:t xml:space="preserve">„ЛюдмилЪ"  отражается  „одна  черта  того  идеала,  который  начи- </w:t>
      </w:r>
      <w:r>
        <w:br/>
      </w:r>
      <w:r>
        <w:t xml:space="preserve">наетъ  слагаться  у  нашего  поэта".  Казалось  бы,  мораль  баллады </w:t>
      </w:r>
      <w:r>
        <w:br/>
      </w:r>
      <w:r>
        <w:t xml:space="preserve">ясно  выражена  Жуковскимъ  въ  заключительной  строфе:</w:t>
      </w:r>
    </w:p>
    <w:p>
      <w:pPr>
        <w:pStyle w:val="Normal"/>
      </w:pPr>
      <w:r>
        <w:t xml:space="preserve">Смертныхъ  ропотъ  безразсуденъ.</w:t>
      </w:r>
    </w:p>
    <w:p>
      <w:pPr>
        <w:pStyle w:val="Normal"/>
      </w:pPr>
      <w:r>
        <w:t xml:space="preserve">Та  же  мораль  и  въ  „Ленор-Ь"  Бюргера:</w:t>
      </w:r>
    </w:p>
    <w:p>
      <w:pPr>
        <w:pStyle w:val="Normal"/>
      </w:pPr>
      <w:r>
        <w:t xml:space="preserve">ОейиЫ!  Ое&lt;1иИ!  '\Л'^епп  *8  Негг  аисЬ  ЪпсЬ1! </w:t>
      </w:r>
      <w:r>
        <w:br/>
      </w:r>
      <w:r>
        <w:t xml:space="preserve">Ш1  Стой  1т  Штте!  Ьайге  пхсЫ!</w:t>
      </w:r>
    </w:p>
    <w:p>
      <w:pPr>
        <w:pStyle w:val="Normal"/>
      </w:pPr>
      <w:r>
        <w:t xml:space="preserve">Г.  Загарину  чувствуется  въ  „Людмил*"  „надежда  на  угЬше- </w:t>
      </w:r>
      <w:r>
        <w:br/>
      </w:r>
      <w:r>
        <w:t xml:space="preserve">ше  въ  будущемъ".  Очень  ясна  и  основная  мысль  Шиллеровой </w:t>
      </w:r>
      <w:r>
        <w:br/>
      </w:r>
      <w:r>
        <w:t xml:space="preserve">баллады:</w:t>
      </w:r>
    </w:p>
    <w:p>
      <w:pPr>
        <w:pStyle w:val="Normal"/>
      </w:pPr>
      <w:r>
        <w:t xml:space="preserve">Лишь  незнанье  жизнь  прямая, </w:t>
      </w:r>
      <w:r>
        <w:br/>
      </w:r>
      <w:r>
        <w:t xml:space="preserve">Знанье— ч^мерть  прямая  намъ.         '</w:t>
      </w:r>
    </w:p>
    <w:p>
      <w:pPr>
        <w:pStyle w:val="Normal"/>
      </w:pPr>
      <w:r>
        <w:t xml:space="preserve">т.-е.  (объясняетъ  одинъ  изъ  лучшихъ  толкователей  Шиллера) </w:t>
      </w:r>
      <w:r>
        <w:br/>
      </w:r>
      <w:r>
        <w:t xml:space="preserve">только  при  ограниченности  познавашя,  только  „ш  е1пеш  ГгбЬ- </w:t>
      </w:r>
      <w:r>
        <w:br/>
      </w:r>
      <w:r>
        <w:t xml:space="preserve">исЬ  (1ш1ке]п  8шпе"  ***,  въ  д-Ьтской  в-Ьр*  и  надежд-Ь  цв-Ьтеть </w:t>
      </w:r>
      <w:r>
        <w:br/>
      </w:r>
      <w:r>
        <w:t xml:space="preserve">человеческая  жизнь  какъ  для  наслаждешя,  такъ  и-'  для  иде- </w:t>
      </w:r>
      <w:r>
        <w:br/>
      </w:r>
      <w:r>
        <w:t xml:space="preserve">альныхъ  ц^лей...  И  потому  въ  гимиЬ  на  Счастге  говорится  о </w:t>
      </w:r>
      <w:r>
        <w:br/>
      </w:r>
      <w:r>
        <w:t xml:space="preserve">богахъ:</w:t>
      </w:r>
    </w:p>
    <w:p>
      <w:pPr>
        <w:pStyle w:val="Normal"/>
      </w:pPr>
      <w:r>
        <w:t xml:space="preserve">К1сЫ  Лег  беЬепбе  '«г1г&lt;1  уоп  Шгег  ЕгзсЬехпий^  ЪезеИ^, </w:t>
      </w:r>
      <w:r>
        <w:br/>
      </w:r>
      <w:r>
        <w:t xml:space="preserve">Шгег  НеггИсЬкеИ  01ап2  Ьа1;  пиг  йег  ВИп&lt;1е  ^евсЬаи*.</w:t>
      </w:r>
    </w:p>
    <w:p>
      <w:pPr>
        <w:pStyle w:val="Normal"/>
      </w:pPr>
      <w:r>
        <w:t xml:space="preserve">„Мы  видимъ,— заключаетъ  Гоффмейстеръ  ^,  изъ  котораго  мы </w:t>
      </w:r>
      <w:r>
        <w:br/>
      </w:r>
      <w:r>
        <w:t xml:space="preserve">заимствуемъ  это  толковате, — что  Шиллеръ,  этотъ  современный </w:t>
      </w:r>
      <w:r>
        <w:br/>
      </w:r>
      <w:r>
        <w:t xml:space="preserve">апостолъ  христ1анства,  вездЬ  возвышаетъ  идеальную  в-Ьру  надъ </w:t>
      </w:r>
      <w:r>
        <w:br/>
      </w:r>
      <w:r>
        <w:t xml:space="preserve">реалънымъ  знашемъ".  Между  „Кассандрою"  и  другими  произве-</w:t>
      </w:r>
    </w:p>
    <w:p>
      <w:pPr>
        <w:pStyle w:val="Normal"/>
      </w:pPr>
      <w:r>
        <w:t xml:space="preserve">004.   ТИХОНРАВОВА,  Т.    III.  31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482  ЖУК0ВСК1Й.</w:t>
      </w:r>
    </w:p>
    <w:p>
      <w:pPr>
        <w:pStyle w:val="Normal"/>
      </w:pPr>
      <w:r>
        <w:t xml:space="preserve">\детями  Жуковскаго,  написанными  или  въ  одно  съ  ней  иливъ </w:t>
      </w:r>
      <w:r>
        <w:br/>
      </w:r>
      <w:r>
        <w:t xml:space="preserve">/близкое  къ  ней  время,  несомн-Ьнно,  существу етъ  идейная  св51зь. </w:t>
      </w:r>
      <w:r>
        <w:br/>
      </w:r>
      <w:r>
        <w:t xml:space="preserve">^„Ропотъ  безразсуденъ,  Царь  Небесный  правосуденъ**, — учить </w:t>
      </w:r>
      <w:r>
        <w:br/>
      </w:r>
      <w:r>
        <w:t xml:space="preserve">„Людмила";  итакъ,  человеку  нужно  терп-Ьше  и  смиреше.  „Рази- </w:t>
      </w:r>
      <w:r>
        <w:br/>
      </w:r>
      <w:r>
        <w:t xml:space="preserve">тельный урокъ  смиренгя^  ^^  видитъ  ЖуковекШ  въ  смерти  Камен- </w:t>
      </w:r>
      <w:r>
        <w:br/>
      </w:r>
      <w:r>
        <w:t xml:space="preserve">скаго,  передъ  которымъ  „грядущее  было  окинуто  мглою"  (1809  г.). </w:t>
      </w:r>
      <w:r>
        <w:br/>
      </w:r>
      <w:r>
        <w:t xml:space="preserve">Въ  произведешяхъ  Жуковскаго,  относящихся  къ  той  же  эпох*, </w:t>
      </w:r>
      <w:r>
        <w:br/>
      </w:r>
      <w:r>
        <w:t xml:space="preserve">какъ  и  „Кассандра",  поэтъ  не  разъ  высказываетъ,  что  онъ  „мен- </w:t>
      </w:r>
      <w:r>
        <w:br/>
      </w:r>
      <w:r>
        <w:t xml:space="preserve">таетъ  и  блаженъ",  что  „св-Ьтъ  магически  разубранъ  для  него </w:t>
      </w:r>
      <w:r>
        <w:br/>
      </w:r>
      <w:r>
        <w:t xml:space="preserve">мечтою^,  что  за  нимъ  всюду  „летаютъ  мечты",  что  онъ  „играегь </w:t>
      </w:r>
      <w:r>
        <w:br/>
      </w:r>
      <w:r>
        <w:t xml:space="preserve">призраками  и  счастливъ",  „очарованье  души"  заслоняетъ  передъ </w:t>
      </w:r>
      <w:r>
        <w:br/>
      </w:r>
      <w:r>
        <w:t xml:space="preserve">нимъ  скорбь  и  нищету  ^*^.</w:t>
      </w:r>
    </w:p>
    <w:p>
      <w:pPr>
        <w:pStyle w:val="Normal"/>
      </w:pPr>
      <w:r>
        <w:t xml:space="preserve">Чтб  жизнь,  когда  въ  ней  яЪть  очарованья?</w:t>
      </w:r>
    </w:p>
    <w:p>
      <w:pPr>
        <w:pStyle w:val="Normal"/>
      </w:pPr>
      <w:r>
        <w:t xml:space="preserve">У  Жуковскаго  Кассандра  жалуется:</w:t>
      </w:r>
    </w:p>
    <w:p>
      <w:pPr>
        <w:pStyle w:val="Normal"/>
      </w:pPr>
      <w:r>
        <w:t xml:space="preserve">я  одна  мечты  лишенна  Щ</w:t>
      </w:r>
    </w:p>
    <w:p>
      <w:pPr>
        <w:pStyle w:val="Normal"/>
      </w:pPr>
      <w:r>
        <w:t xml:space="preserve">„Не  знай  жизни**,  „отдавайся  мечтамъ"  —  вотъ  чтб  говорить, </w:t>
      </w:r>
      <w:r>
        <w:br/>
      </w:r>
      <w:r>
        <w:t xml:space="preserve">кажется,  Кассандра  "Жукйюкаго.  Съ  особенною  полнотою  выска- </w:t>
      </w:r>
      <w:r>
        <w:br/>
      </w:r>
      <w:r>
        <w:t xml:space="preserve">залъ  нап1ъ  поэтъ  это  воззр-Ьше  на  жизнь  въ  „Изъясненш  кар- </w:t>
      </w:r>
      <w:r>
        <w:br/>
      </w:r>
      <w:r>
        <w:t xml:space="preserve">тинки", приложенной  къ  №  1  „В-Ьстника  Европы"  1808  года. </w:t>
      </w:r>
      <w:r>
        <w:br/>
      </w:r>
      <w:r>
        <w:t xml:space="preserve">„Изъяснеше",  несомн'Ьнно,  писано  Жуковскимъ.  Вотъ  его  начало: </w:t>
      </w:r>
      <w:r>
        <w:br/>
      </w:r>
      <w:r>
        <w:t xml:space="preserve">„Судьба  управляетъ  течешемъ  жизни,  очарованной  привлекатель- </w:t>
      </w:r>
      <w:r>
        <w:br/>
      </w:r>
      <w:r>
        <w:t xml:space="preserve">ными, но  тщетными  мечтами, — вотъ  содержаше  аллегорической </w:t>
      </w:r>
      <w:r>
        <w:br/>
      </w:r>
      <w:r>
        <w:t xml:space="preserve">картины  французскаго  живописца  Караффа".  „Эта  картина </w:t>
      </w:r>
      <w:r>
        <w:br/>
      </w:r>
      <w:r>
        <w:t xml:space="preserve">(объясняетъ  ЖуковекШ)  пр1ятна  и  по  тому,  что  въ  ней  на  хо- </w:t>
      </w:r>
      <w:r>
        <w:br/>
      </w:r>
      <w:r>
        <w:t xml:space="preserve">дишь ^^  и  по  тому,  что  прибавляешь  къ  ней  воображеш- </w:t>
      </w:r>
      <w:r>
        <w:br/>
      </w:r>
      <w:r>
        <w:t xml:space="preserve">емъ.  Юная,  беззаботная,  погруженная  въ  дремоту  Жизнь  плы- </w:t>
      </w:r>
      <w:r>
        <w:br/>
      </w:r>
      <w:r>
        <w:t xml:space="preserve">ветъ  на  легкомъ  судн-Ь  по  неизв'Ьстнымъ  водамъ;  Судьба,  въ </w:t>
      </w:r>
      <w:r>
        <w:br/>
      </w:r>
      <w:r>
        <w:t xml:space="preserve">вид-Ь  старика,  сидитъ  на  корм'Ь,  править  весломъ  и  держигь </w:t>
      </w:r>
      <w:r>
        <w:br/>
      </w:r>
      <w:r>
        <w:t xml:space="preserve">парусъ,  надутый  попутнымъ  в'Ьтромъ;  Время,  другой  старикъ, </w:t>
      </w:r>
      <w:r>
        <w:br/>
      </w:r>
      <w:r>
        <w:t xml:space="preserve">задумчивый,  мрачный,  съ  неподвижными  крылами,  съ  поник- </w:t>
      </w:r>
      <w:r>
        <w:br/>
      </w:r>
      <w:r>
        <w:t xml:space="preserve">шимъ,  неотвратимо  устремленнымъ  на  роковые  часы  взоромъ, </w:t>
      </w:r>
      <w:r>
        <w:br/>
      </w:r>
      <w:r>
        <w:t xml:space="preserve">обвитый  зм'Ьею  (эмблема  в'Ьчности),  сидитъ  у  мачты  и  считаетъ </w:t>
      </w:r>
      <w:r>
        <w:br/>
      </w:r>
      <w:r>
        <w:t xml:space="preserve">падаюпця  песчинки — привлекательная,  возбуждающая  меланхолыг </w:t>
      </w:r>
      <w:r>
        <w:br/>
      </w:r>
      <w:r>
        <w:t xml:space="preserve">ческгя  чувства  картина!  Смотря  на  прелестную  Жизнь,  которая </w:t>
      </w:r>
      <w:r>
        <w:br/>
      </w:r>
      <w:r>
        <w:t xml:space="preserve">такъ  безпечно  лежитъ  на  краю  бездны,  спрашиваешь,  откуда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ЖУК0ВСК1Й.  483</w:t>
      </w:r>
    </w:p>
    <w:p>
      <w:pPr>
        <w:pStyle w:val="Normal"/>
      </w:pPr>
      <w:r>
        <w:t xml:space="preserve">И  К  у  д  а  влекутъ  ее  сш  два  таинственные  старца?  Легкая  ладая </w:t>
      </w:r>
      <w:r>
        <w:br/>
      </w:r>
      <w:r>
        <w:t xml:space="preserve">со  всЬхъ  сторонъ  окружена  мракомъ;  бледный  лучъ,  Л1гощ1йся </w:t>
      </w:r>
      <w:r>
        <w:br/>
      </w:r>
      <w:r>
        <w:t xml:space="preserve">изъ  промежутка  облаковъ,  не  светить   на  пути,  а  только </w:t>
      </w:r>
      <w:r>
        <w:br/>
      </w:r>
      <w:r>
        <w:t xml:space="preserve">озаряетъ  прозрачный  парусь,  на  которомъ  мелькаютъ  магическге </w:t>
      </w:r>
      <w:r>
        <w:br/>
      </w:r>
      <w:r>
        <w:t xml:space="preserve">призраки;  единый  только  неявственнБй  блескъ  ихъ  и  изредка </w:t>
      </w:r>
      <w:r>
        <w:br/>
      </w:r>
      <w:r>
        <w:t xml:space="preserve">меланхолическШ  образъ  Времени  зам-Ьтны  для  взора  путницы, </w:t>
      </w:r>
      <w:r>
        <w:br/>
      </w:r>
      <w:r>
        <w:t xml:space="preserve">обремененпаго  сумракомъ  дремоты:  но  бездна,  въ  которой  половина </w:t>
      </w:r>
      <w:r>
        <w:br/>
      </w:r>
      <w:r>
        <w:t xml:space="preserve">одежды  ея  уже  погрузилась;  но  старецъ,  у  ногъ  котораго  она  про- </w:t>
      </w:r>
      <w:r>
        <w:br/>
      </w:r>
      <w:r>
        <w:t xml:space="preserve">стерта, который,  смотря  на  нее  изъ-подъ  таинственной  повязки, </w:t>
      </w:r>
      <w:r>
        <w:br/>
      </w:r>
      <w:r>
        <w:t xml:space="preserve">одинъ,  назади,  всЬмъ  управляетъ;  но  ломкость  ладш,  но  ужасъ </w:t>
      </w:r>
      <w:r>
        <w:br/>
      </w:r>
      <w:r>
        <w:t xml:space="preserve">окрестнаго  мрака;  она  Шъ  не  видитъ;  ея  спокойствге  въ  незнанги, </w:t>
      </w:r>
      <w:r>
        <w:br/>
      </w:r>
      <w:r>
        <w:t xml:space="preserve">одн-Ь  привид'Ьн1я,   разв'Ьваемыя  въ  глазахъ  ея  дыхашемъ </w:t>
      </w:r>
      <w:r>
        <w:br/>
      </w:r>
      <w:r>
        <w:t xml:space="preserve">вЪтерка,  для  нея  существу ютъ/  Обманутая  волшебнымъ   сномъ, </w:t>
      </w:r>
      <w:r>
        <w:br/>
      </w:r>
      <w:r>
        <w:t xml:space="preserve">она  мечтаетъ,  что  сама,  произвольно  за  ними  стремится; </w:t>
      </w:r>
      <w:r>
        <w:br/>
      </w:r>
      <w:r>
        <w:t xml:space="preserve">ее  веселить  надежда,  сладкая  надежда  ^  ихъ  настигнуть  —  на- </w:t>
      </w:r>
      <w:r>
        <w:br/>
      </w:r>
      <w:r>
        <w:t xml:space="preserve">дежда, иногда  возмущаемая  грознымъ   присутствхемъ  Времени. </w:t>
      </w:r>
      <w:r>
        <w:br/>
      </w:r>
      <w:r>
        <w:t xml:space="preserve">На  парусгъ,  который  не  весь   еще    распустился,  легкге  призраки </w:t>
      </w:r>
      <w:r>
        <w:br/>
      </w:r>
      <w:r>
        <w:t xml:space="preserve">сменяются  одинъ  другимъ:  призракъ  любви  уступаетъ  уже </w:t>
      </w:r>
      <w:r>
        <w:br/>
      </w:r>
      <w:r>
        <w:t xml:space="preserve">призраку  фортуны  —  какой   посл'Ьдуетъ   за  ними?   Но,  можетъ </w:t>
      </w:r>
      <w:r>
        <w:br/>
      </w:r>
      <w:r>
        <w:t xml:space="preserve">быть,  непостоянныя  облака  сольются,  сопутствующхй  лучъ  и  съ </w:t>
      </w:r>
      <w:r>
        <w:br/>
      </w:r>
      <w:r>
        <w:t xml:space="preserve">нинъ  милыя  обманчгсвыя  мечты  угаснуть!   быть  можетъ,  подни- </w:t>
      </w:r>
      <w:r>
        <w:br/>
      </w:r>
      <w:r>
        <w:t xml:space="preserve">мется вихрь,  лад1Я  не  погибнетъ,  но  тонкгй  парусь  сорвется  его </w:t>
      </w:r>
      <w:r>
        <w:br/>
      </w:r>
      <w:r>
        <w:t xml:space="preserve">порывомъ!   Что  озаришь  тогда  печальную   мрачность?   И  гд'Ь  С1Я </w:t>
      </w:r>
      <w:r>
        <w:br/>
      </w:r>
      <w:r>
        <w:t xml:space="preserve">иеизвтъстная  прист^ань,  къ  которой  рано  или  поздно  лад1Я   при- </w:t>
      </w:r>
      <w:r>
        <w:br/>
      </w:r>
      <w:r>
        <w:t xml:space="preserve">мчится? Быть  можетъ,  близко  -  стрегущШ  подъ  волнами  утесъ: </w:t>
      </w:r>
      <w:r>
        <w:br/>
      </w:r>
      <w:r>
        <w:t xml:space="preserve">въ  него  ударится  лад1я  и  разлетится  въ  прахъ!  Быть  можетъ, </w:t>
      </w:r>
      <w:r>
        <w:br/>
      </w:r>
      <w:r>
        <w:t xml:space="preserve">въ  дали!...  Таинственный  кормщикъ  ихъ  видитъ,  но  онъ  мол- </w:t>
      </w:r>
      <w:r>
        <w:br/>
      </w:r>
      <w:r>
        <w:t xml:space="preserve">читъ  и  править  неутомимо  кормою.  Наступить  время,  когда  онъ </w:t>
      </w:r>
      <w:r>
        <w:br/>
      </w:r>
      <w:r>
        <w:t xml:space="preserve">самъ,  переломивъ  весло  и  сбросивъ  съ  головы  повязку,  торже- </w:t>
      </w:r>
      <w:r>
        <w:br/>
      </w:r>
      <w:r>
        <w:t xml:space="preserve">ственно скажетъ:  путница,  пробудись!  когда  унылый,  неподвиж- </w:t>
      </w:r>
      <w:r>
        <w:br/>
      </w:r>
      <w:r>
        <w:t xml:space="preserve">ный товарищъ  его  незапно  возстанетъ  съ  м'Ьста,  разобьетъ  часы, </w:t>
      </w:r>
      <w:r>
        <w:br/>
      </w:r>
      <w:r>
        <w:t xml:space="preserve">накинетъ   на   нее   свой   очарованный   поясъ  и  улетитъ — тогда </w:t>
      </w:r>
      <w:r>
        <w:br/>
      </w:r>
      <w:r>
        <w:t xml:space="preserve">разсгьется  непроницаемая  мгла!  Изумленная  увидитъ,  какимъ  пу- </w:t>
      </w:r>
      <w:r>
        <w:br/>
      </w:r>
      <w:r>
        <w:t xml:space="preserve">темъ,  на  какомъ  легкомъ  челноке,  къ  какому  брегу  пристала; </w:t>
      </w:r>
      <w:r>
        <w:br/>
      </w:r>
      <w:r>
        <w:t xml:space="preserve">увидитъ   лицемъ   къ   лицу   Нев'Ьдомаго  Правителя    ладш; </w:t>
      </w:r>
      <w:r>
        <w:br/>
      </w:r>
      <w:r>
        <w:t xml:space="preserve">будетъ  искать  глазами  оныхъ  призраковъ,  которыми  такъ  без- </w:t>
      </w:r>
      <w:r>
        <w:br/>
      </w:r>
      <w:r>
        <w:t xml:space="preserve">заботно пл'Ьнялась,   и  глазамъ  ея,  при  новомъ,  яркомъ  св'Ьт'Ь,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484  жуковскхй.</w:t>
      </w:r>
    </w:p>
    <w:p>
      <w:pPr>
        <w:pStyle w:val="Normal"/>
      </w:pPr>
      <w:r>
        <w:t xml:space="preserve">представится  одинъ  бгълый  парусь  ^  на  которомъ   уже  все  неви- </w:t>
      </w:r>
      <w:r>
        <w:br/>
      </w:r>
      <w:r>
        <w:t xml:space="preserve">димою рукою  изглажено"  ^.</w:t>
      </w:r>
    </w:p>
    <w:p>
      <w:pPr>
        <w:pStyle w:val="Normal"/>
      </w:pPr>
      <w:r>
        <w:t xml:space="preserve">Это  лирическое  изл1ян1е,  вылившееся  изъ-подъ  пера  Жуков- </w:t>
      </w:r>
      <w:r>
        <w:br/>
      </w:r>
      <w:r>
        <w:t xml:space="preserve">скаго  въ  одинъ  годъ  съ  написашемъ  „Людмилы**  и  за  годъ  до </w:t>
      </w:r>
      <w:r>
        <w:br/>
      </w:r>
      <w:r>
        <w:t xml:space="preserve">появлешя  „Кассандры",  даетъ  намъ  драгоценный  комментарШ </w:t>
      </w:r>
      <w:r>
        <w:br/>
      </w:r>
      <w:r>
        <w:t xml:space="preserve">къ  его  стихотворенхямъ  и,  вм^сгЬ,  представляетъ  любопытный </w:t>
      </w:r>
      <w:r>
        <w:br/>
      </w:r>
      <w:r>
        <w:t xml:space="preserve">матерхалъ  для  его  бюграфш  въ  перюдъ  1805 — 1810  годовъ.  Эта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прозаическая  статья  можетъ  быть  названа  испов'Ьдьго,  отрыв- </w:t>
      </w:r>
      <w:r>
        <w:br/>
      </w:r>
      <w:r>
        <w:t xml:space="preserve">комъ  изъ  автобхографш  поэта  и  должна  быть  поставлена,  по  сво- </w:t>
      </w:r>
      <w:r>
        <w:br/>
      </w:r>
      <w:r>
        <w:t xml:space="preserve">ему бюграфическому  интересу,  наряду  съ  гЬмъ  многоц^ннымь, </w:t>
      </w:r>
      <w:r>
        <w:br/>
      </w:r>
      <w:r>
        <w:t xml:space="preserve">для  объяснешя  внутренней  жизни  Жуковскаго,  матерхаломъ, </w:t>
      </w:r>
      <w:r>
        <w:br/>
      </w:r>
      <w:r>
        <w:t xml:space="preserve">къ  которому  г.  Загаринъ  слипхкомъ  р-Ьдко  обращается,— </w:t>
      </w:r>
      <w:r>
        <w:br/>
      </w:r>
      <w:r>
        <w:t xml:space="preserve">къ  интимнымъ  письмамъ  Жуковскаго.  Картина  Караффа  послу- </w:t>
      </w:r>
      <w:r>
        <w:br/>
      </w:r>
      <w:r>
        <w:t xml:space="preserve">жила лип1ь  вн'Ьшнимъ  поводомъ  къ  тому,  чтобы  съ  полною </w:t>
      </w:r>
      <w:r>
        <w:br/>
      </w:r>
      <w:r>
        <w:t xml:space="preserve">искренностью  высказать  то,  что  происходить  въ  душ-Ь  поэта,  что </w:t>
      </w:r>
      <w:r>
        <w:br/>
      </w:r>
      <w:r>
        <w:t xml:space="preserve">составляло  его  задушевныя  в-Ьроватя  въ  эту  эпоху.  Бюграфу </w:t>
      </w:r>
      <w:r>
        <w:br/>
      </w:r>
      <w:r>
        <w:t xml:space="preserve">Жуковскаго,  комментатору  его  произведешй,  никогда  не  сл^Ьдуеть </w:t>
      </w:r>
      <w:r>
        <w:br/>
      </w:r>
      <w:r>
        <w:t xml:space="preserve">забывать  собственнаго  его  признашя:  „У  меня  наиболее  св*т- </w:t>
      </w:r>
      <w:r>
        <w:br/>
      </w:r>
      <w:r>
        <w:t xml:space="preserve">лыхъ  мыслей  тогда,  когда  ихъ  надобно  гитровызировать  въ  воз- </w:t>
      </w:r>
      <w:r>
        <w:br/>
      </w:r>
      <w:r>
        <w:t xml:space="preserve">ражеше  или  въ  дополиепге  чуоюихъ  мыслей;  мой  умъ  какъ  огниво, </w:t>
      </w:r>
      <w:r>
        <w:br/>
      </w:r>
      <w:r>
        <w:t xml:space="preserve">которымъ  надобно  ударить  объ.  кремень,  чтобы  изъ  него  выскочила </w:t>
      </w:r>
      <w:r>
        <w:br/>
      </w:r>
      <w:r>
        <w:t xml:space="preserve">искра — это  вообще  характеръ  моего  авторскаго  творчества;  у  меня </w:t>
      </w:r>
      <w:r>
        <w:br/>
      </w:r>
      <w:r>
        <w:t xml:space="preserve">почти  все  чужое,  или  по  поводу  чужаго — и  все  однако  мое^^. </w:t>
      </w:r>
      <w:r>
        <w:br/>
      </w:r>
      <w:r>
        <w:t xml:space="preserve">Сл'Ьдуюпця  строки  изъ  письма  Жуковскаго  къ  Гоголю  еще  бо- </w:t>
      </w:r>
      <w:r>
        <w:br/>
      </w:r>
      <w:r>
        <w:t xml:space="preserve">л'Ье  объясняютъ  эту  характеристику:  „Набросай  мнЪ  несколько </w:t>
      </w:r>
      <w:r>
        <w:br/>
      </w:r>
      <w:r>
        <w:t xml:space="preserve">живыхъ  картинъ  (Палестины)  безъ  всякаго  плана,  какъ  вспом- </w:t>
      </w:r>
      <w:r>
        <w:br/>
      </w:r>
      <w:r>
        <w:t xml:space="preserve">нится, какъ  напипхется;  мн*  это  будетъ  несказанно  полезно  и </w:t>
      </w:r>
      <w:r>
        <w:br/>
      </w:r>
      <w:r>
        <w:t xml:space="preserve">даже  вдохновительно  для  моей  поэмы;  я  ув-Ьронъ,  что  къ  соб- </w:t>
      </w:r>
      <w:r>
        <w:br/>
      </w:r>
      <w:r>
        <w:t xml:space="preserve">ственнымъ  моимъ  идеямъ  прибавиться  много  новыхъ,  который </w:t>
      </w:r>
      <w:r>
        <w:br/>
      </w:r>
      <w:r>
        <w:t xml:space="preserve">выскочатъ  какъ  искры  отъ  удара  моей  фант^азги  объ  швою^,  Как1Я </w:t>
      </w:r>
      <w:r>
        <w:br/>
      </w:r>
      <w:r>
        <w:t xml:space="preserve">же  искры  извлекла  изъ  фантазш  Жуковскаго  картина  Караффа </w:t>
      </w:r>
      <w:r>
        <w:br/>
      </w:r>
      <w:r>
        <w:t xml:space="preserve">или,  говоря  языкомъ  его  же  статьи,  что  „прибавилъ  онъ  къ  кар- </w:t>
      </w:r>
      <w:r>
        <w:br/>
      </w:r>
      <w:r>
        <w:t xml:space="preserve">тин'Ь  своимъ  воображешемъ"? </w:t>
      </w:r>
      <w:r>
        <w:br/>
      </w:r>
      <w:r>
        <w:t xml:space="preserve">С  Въ  1818  году  ЖуковскШ  такъ  вспоминаетъ  то  время  своей </w:t>
      </w:r>
      <w:r>
        <w:br/>
      </w:r>
      <w:r>
        <w:t xml:space="preserve">I  жизни,  къ  которому  относятся  „Изъяснеше  картины  Караффа**, </w:t>
      </w:r>
      <w:r>
        <w:br/>
      </w:r>
      <w:r>
        <w:t xml:space="preserve">I   „Людмила"  и  переводъ  „Кассандры":</w:t>
      </w:r>
    </w:p>
    <w:p>
      <w:pPr>
        <w:pStyle w:val="Normal"/>
      </w:pPr>
      <w:r>
        <w:t xml:space="preserve">Ж^К0ВСК1Й.  485</w:t>
      </w:r>
    </w:p>
    <w:p>
      <w:pPr>
        <w:pStyle w:val="Normal"/>
      </w:pPr>
      <w:r>
        <w:t xml:space="preserve">Отулшненнымъ  потокомъ </w:t>
      </w:r>
      <w:r>
        <w:br/>
      </w:r>
      <w:r>
        <w:t xml:space="preserve">Жизнь  унылая  плыла; </w:t>
      </w:r>
      <w:r>
        <w:br/>
      </w:r>
      <w:r>
        <w:t xml:space="preserve">Берегъ  въ  сумрак*  глубокомъ, </w:t>
      </w:r>
      <w:r>
        <w:br/>
      </w:r>
      <w:r>
        <w:t xml:space="preserve">Жа  холодномъ  небп»  мгла. </w:t>
      </w:r>
      <w:r>
        <w:br/>
      </w:r>
      <w:r>
        <w:t xml:space="preserve">Тьмою  зв'Ьзды  обложило. </w:t>
      </w:r>
      <w:r>
        <w:br/>
      </w:r>
      <w:r>
        <w:t xml:space="preserve">Бури  н'Ьтъ — &lt;^инъ  шуманъ; </w:t>
      </w:r>
      <w:r>
        <w:br/>
      </w:r>
      <w:r>
        <w:t xml:space="preserve">Н  вдали  реветъ  уныло </w:t>
      </w:r>
      <w:r>
        <w:br/>
      </w:r>
      <w:r>
        <w:t xml:space="preserve">Скрытый  мглою  океанъ. </w:t>
      </w:r>
      <w:r>
        <w:br/>
      </w:r>
      <w:r>
        <w:t xml:space="preserve">Было  время  —  быль  день  ясный. </w:t>
      </w:r>
      <w:r>
        <w:br/>
      </w:r>
      <w:r>
        <w:t xml:space="preserve">Были  пышны  берега. </w:t>
      </w:r>
      <w:r>
        <w:br/>
      </w:r>
      <w:r>
        <w:t xml:space="preserve">Были  рощи  сладкогласны, </w:t>
      </w:r>
      <w:r>
        <w:br/>
      </w:r>
      <w:r>
        <w:t xml:space="preserve">Были  зелены  луга  ^\ </w:t>
      </w:r>
      <w:r>
        <w:br/>
      </w:r>
      <w:r>
        <w:t xml:space="preserve">И  за  ней  вились  толпою </w:t>
      </w:r>
      <w:r>
        <w:br/>
      </w:r>
      <w:r>
        <w:t xml:space="preserve">Св-Ьтлокрылые  друзья: </w:t>
      </w:r>
      <w:r>
        <w:br/>
      </w:r>
      <w:r>
        <w:t xml:space="preserve">Юность  легкая  съ  мечтою </w:t>
      </w:r>
      <w:r>
        <w:br/>
      </w:r>
      <w:r>
        <w:t xml:space="preserve">И  жмвы^съ  надеокдъ  семья  *'*. </w:t>
      </w:r>
      <w:r>
        <w:br/>
      </w:r>
      <w:r>
        <w:t xml:space="preserve">Къ  ней  теснились,  услаждали </w:t>
      </w:r>
      <w:r>
        <w:br/>
      </w:r>
      <w:r>
        <w:t xml:space="preserve">Мирный  путь  ея  игрой, </w:t>
      </w:r>
      <w:r>
        <w:br/>
      </w:r>
      <w:r>
        <w:t xml:space="preserve">И  надъ  него  разстилали </w:t>
      </w:r>
      <w:r>
        <w:br/>
      </w:r>
      <w:r>
        <w:t xml:space="preserve">Благодатный  парусь  свой; </w:t>
      </w:r>
      <w:r>
        <w:br/>
      </w:r>
      <w:r>
        <w:t xml:space="preserve">Къ  ней  фантазгя  летала </w:t>
      </w:r>
      <w:r>
        <w:br/>
      </w:r>
      <w:r>
        <w:t xml:space="preserve">Въ  блеск*  радужныхъ  лучей </w:t>
      </w:r>
      <w:r>
        <w:br/>
      </w:r>
      <w:r>
        <w:t xml:space="preserve">И  съ  небесъ  къ  ней  привлекала </w:t>
      </w:r>
      <w:r>
        <w:br/>
      </w:r>
      <w:r>
        <w:t xml:space="preserve">Очарованныхъ  гостей: </w:t>
      </w:r>
      <w:r>
        <w:br/>
      </w:r>
      <w:r>
        <w:t xml:space="preserve">Вдохновете  съ  звездою  ззз </w:t>
      </w:r>
      <w:r>
        <w:br/>
      </w:r>
      <w:r>
        <w:t xml:space="preserve">Надъ  возвышенной  главой, </w:t>
      </w:r>
      <w:r>
        <w:br/>
      </w:r>
      <w:r>
        <w:t xml:space="preserve">И  Хариту  съ  молодою </w:t>
      </w:r>
      <w:r>
        <w:br/>
      </w:r>
      <w:r>
        <w:t xml:space="preserve">Музой,  ген1Я  сестрой; </w:t>
      </w:r>
      <w:r>
        <w:br/>
      </w:r>
      <w:r>
        <w:t xml:space="preserve">И  она,  ихъ  внемля  п*нье, </w:t>
      </w:r>
      <w:r>
        <w:br/>
      </w:r>
      <w:r>
        <w:t xml:space="preserve">Засыпала  въ  тигиингь. </w:t>
      </w:r>
      <w:r>
        <w:br/>
      </w:r>
      <w:r>
        <w:t xml:space="preserve">И  ловила  привидгьнье </w:t>
      </w:r>
      <w:r>
        <w:br/>
      </w:r>
      <w:r>
        <w:t xml:space="preserve">Счастья  м^ыаго  во  спгь  ***.</w:t>
      </w:r>
    </w:p>
    <w:p>
      <w:pPr>
        <w:pStyle w:val="Normal"/>
      </w:pPr>
      <w:r>
        <w:t xml:space="preserve">„Изъяснеше  картины  Караффа"  и  лирическое  стихотвореше </w:t>
      </w:r>
      <w:r>
        <w:br/>
      </w:r>
      <w:r>
        <w:t xml:space="preserve">Жизнь  (вид-Ьте  во  сн*)",  начало  котораго  мы  только-что  при- </w:t>
      </w:r>
      <w:r>
        <w:br/>
      </w:r>
      <w:r>
        <w:t xml:space="preserve">вели, были  полнымъ  и  вЪрнымъ  выражешемъ  душевной  жизни </w:t>
      </w:r>
      <w:r>
        <w:br/>
      </w:r>
      <w:r>
        <w:t xml:space="preserve">Жуковскаго  въ  указанное  время:  одинъ  и  тотъ  же  поэтъ,  убаюкан- </w:t>
      </w:r>
      <w:r>
        <w:br/>
      </w:r>
      <w:r>
        <w:t xml:space="preserve">ный мечтами  по^з1и,  съ  уверенностью,  что  „спокойствхе  жизни — </w:t>
      </w:r>
      <w:r>
        <w:br/>
      </w:r>
      <w:r>
        <w:t xml:space="preserve">въ  незнати",  избиралъ  въ  это  время  для  перевода  балладу  Шил- </w:t>
      </w:r>
      <w:r>
        <w:br/>
      </w:r>
      <w:r>
        <w:t xml:space="preserve">лера о  Кассапдргъ,  „лишенной  мечты"  ^^^  и  скорбящей  о  потере </w:t>
      </w:r>
      <w:r>
        <w:br/>
      </w:r>
      <w:r>
        <w:t xml:space="preserve">„безмятежнаго  незнанья",  коимъ  „блаженны"  люди, — и  для  свое- </w:t>
      </w:r>
      <w:r>
        <w:br/>
      </w:r>
      <w:r>
        <w:t xml:space="preserve">образнаго  изъяснешя  картины  Караффа.  Къ  „Кассандр'Ь"  при- </w:t>
      </w:r>
      <w:r>
        <w:br/>
      </w:r>
      <w:r>
        <w:t xml:space="preserve">влекла Жуковскаго  та  же  идея  о  „блаженств'Ь  незнашя",  о  сча- </w:t>
      </w:r>
      <w:r>
        <w:br/>
      </w:r>
      <w:r>
        <w:t xml:space="preserve">СТ1И  мечтателя,  которую  вычиталъ  онъ  изъ  картины  Караффа,</w:t>
      </w:r>
    </w:p>
    <w:p>
      <w:pPr>
        <w:pStyle w:val="Normal"/>
      </w:pPr>
      <w:r>
        <w:t xml:space="preserve">486  ЖУК0ВСК1Й.</w:t>
      </w:r>
    </w:p>
    <w:p>
      <w:pPr>
        <w:pStyle w:val="Normal"/>
      </w:pPr>
      <w:r>
        <w:t xml:space="preserve">и  которая  сложилась  въ  немъ  подъ  влхятемъ  обстоятельствъ  то- </w:t>
      </w:r>
      <w:r>
        <w:br/>
      </w:r>
      <w:r>
        <w:t xml:space="preserve">гдашней его  жизни.  Не  только  въ  оригинал ьныхъ,  но  даже  и  въ </w:t>
      </w:r>
      <w:r>
        <w:br/>
      </w:r>
      <w:r>
        <w:t xml:space="preserve">переводныхъ  и  въ  подражательныхъ  стихотворешяхъ  этой  эпохи </w:t>
      </w:r>
      <w:r>
        <w:br/>
      </w:r>
      <w:r>
        <w:t xml:space="preserve">отражается  эта  идея.  Но  вотъ  что  разсказываетъ  самъ  Жуков- </w:t>
      </w:r>
      <w:r>
        <w:br/>
      </w:r>
      <w:r>
        <w:t xml:space="preserve">СК1Й  о  своей  молодости:  „Моя  жизнь  пролегЬла  на  крыльяхъ </w:t>
      </w:r>
      <w:r>
        <w:br/>
      </w:r>
      <w:r>
        <w:t xml:space="preserve">легкой  беззаботности,  рука  въ  руку  съ  призракомъ  поэзгщ  кото- </w:t>
      </w:r>
      <w:r>
        <w:br/>
      </w:r>
      <w:r>
        <w:t xml:space="preserve">рая пасъ  часто  ггсбельнымъ  образомъ  обманываетъ  наечетъ  пасъ </w:t>
      </w:r>
      <w:r>
        <w:br/>
      </w:r>
      <w:r>
        <w:t xml:space="preserve">самгисъ,  и  часто,  часто  мы  ея  св-Ьтлую  радугу,  привгсдгьпге  ни- </w:t>
      </w:r>
      <w:r>
        <w:br/>
      </w:r>
      <w:r>
        <w:t xml:space="preserve">чтожиое  и  быстро  ггсчезающее,  принимаемъ  за  твердый  мостъ,  ве- </w:t>
      </w:r>
      <w:r>
        <w:br/>
      </w:r>
      <w:r>
        <w:t xml:space="preserve">дущ1й  съ  земли  на  небо.  Подъ  старость  я  не  разсорился  съ  поэ- </w:t>
      </w:r>
      <w:r>
        <w:br/>
      </w:r>
      <w:r>
        <w:t xml:space="preserve">31ей,  по  не  въ  ней  правда;  она  только  земная  блестящая  риза </w:t>
      </w:r>
      <w:r>
        <w:br/>
      </w:r>
      <w:r>
        <w:t xml:space="preserve">правды"  ^.  Такъ  смотр'Ьлъ  старецъ  (письмо  писано  въ  1847  г.) </w:t>
      </w:r>
      <w:r>
        <w:br/>
      </w:r>
      <w:r>
        <w:t xml:space="preserve">на  ту  счастливую  пору  своей  жизни,  когда  для  него  было</w:t>
      </w:r>
    </w:p>
    <w:p>
      <w:pPr>
        <w:pStyle w:val="Normal"/>
      </w:pPr>
      <w:r>
        <w:t xml:space="preserve">Жизнь  и  П0Э31Я — одно.</w:t>
      </w:r>
    </w:p>
    <w:p>
      <w:pPr>
        <w:pStyle w:val="Normal"/>
      </w:pPr>
      <w:r>
        <w:t xml:space="preserve">„Жизнь  прежняя, — пишетъ  ЖуковскШ  въ  томъ  же  письм*,— </w:t>
      </w:r>
      <w:r>
        <w:br/>
      </w:r>
      <w:r>
        <w:t xml:space="preserve">избаловала  и  испортила  меня;  Промыслъ  Бож1й  опред'Ьлилъ  мн* </w:t>
      </w:r>
      <w:r>
        <w:br/>
      </w:r>
      <w:r>
        <w:t xml:space="preserve">послать  средство  гссправлепгя;  онъ  падтьлъ  на  эту  беззаботпую </w:t>
      </w:r>
      <w:r>
        <w:br/>
      </w:r>
      <w:r>
        <w:t xml:space="preserve">оюизнь,  сохранившую  до  старости  дгътскую  безпечность,  вЬнецъ </w:t>
      </w:r>
      <w:r>
        <w:br/>
      </w:r>
      <w:r>
        <w:t xml:space="preserve">семейнаго  счаст1Я...  Душа  моя,  до  сихъ  поръ  лтьпивая  сиба- </w:t>
      </w:r>
      <w:r>
        <w:br/>
      </w:r>
      <w:r>
        <w:t xml:space="preserve">ритка, познакомилась  съ  гЬми  тревогами,  которыя  составляютъ </w:t>
      </w:r>
      <w:r>
        <w:br/>
      </w:r>
      <w:r>
        <w:t xml:space="preserve">многочисленную  свиту  нашихъ  любезн*йшихъ  земныхъ  сокро- </w:t>
      </w:r>
      <w:r>
        <w:br/>
      </w:r>
      <w:r>
        <w:t xml:space="preserve">вищъ"  '^^.  Наконецъ,  въ  томъ  же  году  Жуковсгай  д'Ьлаеть  такое </w:t>
      </w:r>
      <w:r>
        <w:br/>
      </w:r>
      <w:r>
        <w:t xml:space="preserve">же  признате:  „Это  время  (конецъ  1846  года  и  начало  1847  г.) </w:t>
      </w:r>
      <w:r>
        <w:br/>
      </w:r>
      <w:r>
        <w:t xml:space="preserve">было  самымъ  тяжкимъ  во  всей  моей  жизни,  избалованной  сво- </w:t>
      </w:r>
      <w:r>
        <w:br/>
      </w:r>
      <w:r>
        <w:t xml:space="preserve">имъ  постояннымъ  беззаботнымъ  спокойствгемъ.  Оно  баловало  меня </w:t>
      </w:r>
      <w:r>
        <w:br/>
      </w:r>
      <w:r>
        <w:t xml:space="preserve">съ  колыбели,  въ  которой  до  старости  лгътъ  я  лежалъ  веселымь </w:t>
      </w:r>
      <w:r>
        <w:br/>
      </w:r>
      <w:r>
        <w:t xml:space="preserve">младенцемъ  и  посматривалъ  на  все,  окружающее  мою  люльку, </w:t>
      </w:r>
      <w:r>
        <w:br/>
      </w:r>
      <w:r>
        <w:t xml:space="preserve">сквозь  сонъ  поэтическгй.  И  вдругъ  изъ  этой  люльки,  отрезвившись, </w:t>
      </w:r>
      <w:r>
        <w:br/>
      </w:r>
      <w:r>
        <w:t xml:space="preserve">я  всталъ  шестидесятил'Ьтнимъ  старикомъ;  и  только  тутъ  дога- </w:t>
      </w:r>
      <w:r>
        <w:br/>
      </w:r>
      <w:r>
        <w:t xml:space="preserve">дался, что  наша  жизнь  не  поэтическШ  сонъ,  а  строгое  суще- </w:t>
      </w:r>
      <w:r>
        <w:br/>
      </w:r>
      <w:r>
        <w:t xml:space="preserve">ственное испыташе"  ^^.  Нужно  ли  что  -  нибудь  прибавлять  къ </w:t>
      </w:r>
      <w:r>
        <w:br/>
      </w:r>
      <w:r>
        <w:t xml:space="preserve">этой  характеристик'Ь,  вполн'Ь  соответствующей  тому,  чтб  изу- </w:t>
      </w:r>
      <w:r>
        <w:br/>
      </w:r>
      <w:r>
        <w:t xml:space="preserve">чающШ  „внутреннюю  жизнь  и  произведетя"  Жуковскаго  мо- </w:t>
      </w:r>
      <w:r>
        <w:br/>
      </w:r>
      <w:r>
        <w:t xml:space="preserve">жетъ  вычитать  изъ  сочинетй  его,  относящихся  къ  1805—1810 </w:t>
      </w:r>
      <w:r>
        <w:br/>
      </w:r>
      <w:r>
        <w:t xml:space="preserve">годамъ?  Но  г.  Загаринъ  забылъ  то  мудрое  правило,. которое  на- </w:t>
      </w:r>
      <w:r>
        <w:br/>
      </w:r>
      <w:r>
        <w:t xml:space="preserve">блюдалъ  Зейдлицъ,  когда  писалъ   свою  книгу  о  Жуковскомъ:</w:t>
      </w:r>
    </w:p>
    <w:p>
      <w:pPr>
        <w:pStyle w:val="Normal"/>
      </w:pPr>
      <w:r>
        <w:t xml:space="preserve">ЖУК0ВСК1Й.  487</w:t>
      </w:r>
    </w:p>
    <w:p>
      <w:pPr>
        <w:pStyle w:val="Normal"/>
      </w:pPr>
      <w:r>
        <w:t xml:space="preserve">„держать  разсказъ  въ  сторон'Ь  отъ  субъективных'^  суждешй"  о </w:t>
      </w:r>
      <w:r>
        <w:br/>
      </w:r>
      <w:r>
        <w:t xml:space="preserve">поэгЬ.  Авторъ  разбираемой  книги,  напротивъ,  останавливаясь </w:t>
      </w:r>
      <w:r>
        <w:br/>
      </w:r>
      <w:r>
        <w:t xml:space="preserve">только  на  гЬхъ  произведешяхъ  Жуковскаго,  которыя  онъ  счи- </w:t>
      </w:r>
      <w:r>
        <w:br/>
      </w:r>
      <w:r>
        <w:t xml:space="preserve">таетъ  почему-то  „важнейшими"  (произведешяхъ  большею,  ча- </w:t>
      </w:r>
      <w:r>
        <w:br/>
      </w:r>
      <w:r>
        <w:t xml:space="preserve">стш  переводныхъ),  проходитъ  мимо  ц-Ьлаго  ряда  оригинальныхъ </w:t>
      </w:r>
      <w:r>
        <w:br/>
      </w:r>
      <w:r>
        <w:t xml:space="preserve">лирическихъ  творенШ  Жуковскаго,  игнорируетъ  его  собствен- </w:t>
      </w:r>
      <w:r>
        <w:br/>
      </w:r>
      <w:r>
        <w:t xml:space="preserve">ныя  откровешя  въ  письмахъ  и  щедро  разсыпаетъ  по  своей  книгЬ </w:t>
      </w:r>
      <w:r>
        <w:br/>
      </w:r>
      <w:r>
        <w:t xml:space="preserve">„субъективныя  суждешя"  о  поэгЬ.  Тотъ  образъ  нравственнаго </w:t>
      </w:r>
      <w:r>
        <w:br/>
      </w:r>
      <w:r>
        <w:t xml:space="preserve">существовашя,  который  начертанъ  Жуковскимъ  въ  только -что </w:t>
      </w:r>
      <w:r>
        <w:br/>
      </w:r>
      <w:r>
        <w:t xml:space="preserve">приведенныхъ  отрывкахъ,  заменяется  въ  книгЬ  г.  Загарина  сле- </w:t>
      </w:r>
      <w:r>
        <w:br/>
      </w:r>
      <w:r>
        <w:t xml:space="preserve">дующею   характеристикою,    высказанною   по   поводу   перевода </w:t>
      </w:r>
      <w:r>
        <w:br/>
      </w:r>
      <w:r>
        <w:t xml:space="preserve">„Кассандры**:  „Кассандра  должна  была  вызвать  вдвойне  состра- </w:t>
      </w:r>
      <w:r>
        <w:br/>
      </w:r>
      <w:r>
        <w:t xml:space="preserve">даше  Жуковскаго.  Она  является  въ  чарующемъ  величш  чело- </w:t>
      </w:r>
      <w:r>
        <w:br/>
      </w:r>
      <w:r>
        <w:t xml:space="preserve">века, неспособнаго  малодушно  топить  запросы  больной  души </w:t>
      </w:r>
      <w:r>
        <w:br/>
      </w:r>
      <w:r>
        <w:t xml:space="preserve">въ  чаше  наслаждетй:  источникъ  ея  страдашй  въ  исключитель- </w:t>
      </w:r>
      <w:r>
        <w:br/>
      </w:r>
      <w:r>
        <w:t xml:space="preserve">ности натуры  избранной,  силою  бога  вознесенной  надъ  низостью </w:t>
      </w:r>
      <w:r>
        <w:br/>
      </w:r>
      <w:r>
        <w:t xml:space="preserve">настоящаго**.  Исключенная  изъ  круга  людей  вдохновешемъ  бо- </w:t>
      </w:r>
      <w:r>
        <w:br/>
      </w:r>
      <w:r>
        <w:t xml:space="preserve">жественнаго  всеведешя,  но  сама  оставаясь  человекомъ,  Кас- </w:t>
      </w:r>
      <w:r>
        <w:br/>
      </w:r>
      <w:r>
        <w:t xml:space="preserve">сандра должна  была  привлечь  Жуковскаго,  какъ   образъ,  изу- </w:t>
      </w:r>
      <w:r>
        <w:br/>
      </w:r>
      <w:r>
        <w:t xml:space="preserve">мительно красноречивый  для  того,  кто  носитъ  въ  душе  неот- </w:t>
      </w:r>
      <w:r>
        <w:br/>
      </w:r>
      <w:r>
        <w:t xml:space="preserve">ступную  мысль  объ  исходе  существовашя  въ  м1ре,  въ  „этой </w:t>
      </w:r>
      <w:r>
        <w:br/>
      </w:r>
      <w:r>
        <w:t xml:space="preserve">области  изгнашя**,  низменныя  радости  которой  не  могутъ  дать </w:t>
      </w:r>
      <w:r>
        <w:br/>
      </w:r>
      <w:r>
        <w:t xml:space="preserve">истиннаго  счаст1Я,  и  въ  которой  высокхе  порывы  души  такъ  мало </w:t>
      </w:r>
      <w:r>
        <w:br/>
      </w:r>
      <w:r>
        <w:t xml:space="preserve">кому  нужны!**  (стр.   73).   Но  где    же   въ  Кассандре    „чарую- </w:t>
      </w:r>
      <w:r>
        <w:br/>
      </w:r>
      <w:r>
        <w:t xml:space="preserve">щее велич1е  человех^а,  неспособнаго  малодушно  топить  запросы </w:t>
      </w:r>
      <w:r>
        <w:br/>
      </w:r>
      <w:r>
        <w:t xml:space="preserve">больной  души  въ  чаше  наслаждешй**?  Она,    напротивъ,  про- </w:t>
      </w:r>
      <w:r>
        <w:br/>
      </w:r>
      <w:r>
        <w:t xml:space="preserve">сить бога:</w:t>
      </w:r>
    </w:p>
    <w:p>
      <w:pPr>
        <w:pStyle w:val="Normal"/>
      </w:pPr>
      <w:r>
        <w:t xml:space="preserve">Фебъ!  возьми  твой  даръ  опасный. </w:t>
      </w:r>
      <w:r>
        <w:br/>
      </w:r>
      <w:r>
        <w:t xml:space="preserve">Очи  мн*  сп-Ьши  затмить! </w:t>
      </w:r>
      <w:r>
        <w:br/>
      </w:r>
      <w:r>
        <w:t xml:space="preserve">Тяжко  истины  ужасной  я'**. </w:t>
      </w:r>
      <w:r>
        <w:br/>
      </w:r>
      <w:r>
        <w:t xml:space="preserve">Смертною  скуделью  быть!</w:t>
      </w:r>
    </w:p>
    <w:p>
      <w:pPr>
        <w:pStyle w:val="Normal"/>
      </w:pPr>
      <w:r>
        <w:t xml:space="preserve">Я  забыла  славить  радость, </w:t>
      </w:r>
      <w:r>
        <w:br/>
      </w:r>
      <w:r>
        <w:t xml:space="preserve">Ставъ  пророчицей  твоей! </w:t>
      </w:r>
      <w:r>
        <w:br/>
      </w:r>
      <w:r>
        <w:t xml:space="preserve">Слгъпоты  погибшей  сладость. </w:t>
      </w:r>
      <w:r>
        <w:br/>
      </w:r>
      <w:r>
        <w:t xml:space="preserve">Мирный  мракъ  минувшихъ  дней! </w:t>
      </w:r>
      <w:r>
        <w:br/>
      </w:r>
      <w:r>
        <w:t xml:space="preserve">Съ  вами  скрылись  наслажденья! </w:t>
      </w:r>
      <w:r>
        <w:br/>
      </w:r>
      <w:r>
        <w:t xml:space="preserve">Онъ  мн-Ь  будущее  далъ, </w:t>
      </w:r>
      <w:r>
        <w:br/>
      </w:r>
      <w:r>
        <w:t xml:space="preserve">Но  веселге  мгновенья</w:t>
      </w:r>
    </w:p>
    <w:p>
      <w:pPr>
        <w:pStyle w:val="Normal"/>
      </w:pPr>
      <w:r>
        <w:t xml:space="preserve">488  ЖУК0ВСК1Й.</w:t>
      </w:r>
    </w:p>
    <w:p>
      <w:pPr>
        <w:pStyle w:val="Normal"/>
      </w:pPr>
      <w:r>
        <w:t xml:space="preserve">и  минуты  оюизнь  отъялъ!  &gt;••</w:t>
      </w:r>
    </w:p>
    <w:p>
      <w:pPr>
        <w:pStyle w:val="Normal"/>
      </w:pPr>
      <w:r>
        <w:t xml:space="preserve">И  моей  любви  открылся </w:t>
      </w:r>
      <w:r>
        <w:br/>
      </w:r>
      <w:r>
        <w:t xml:space="preserve">Тотъ,  къ  кому  летимъ  душой!.,. </w:t>
      </w:r>
      <w:r>
        <w:br/>
      </w:r>
      <w:r>
        <w:t xml:space="preserve">Но  для  насъ  переДъ  богами </w:t>
      </w:r>
      <w:r>
        <w:br/>
      </w:r>
      <w:r>
        <w:t xml:space="preserve">Брачный  гимнъ  не  возгремитъ...</w:t>
      </w:r>
    </w:p>
    <w:p>
      <w:pPr>
        <w:pStyle w:val="Normal"/>
      </w:pPr>
      <w:r>
        <w:t xml:space="preserve">Объясняя  „Кассандру",  г.  Загаринъ  припоминаетъ  элепю </w:t>
      </w:r>
      <w:r>
        <w:br/>
      </w:r>
      <w:r>
        <w:t xml:space="preserve">Жуковскаго  „Послаше  къ  Филалету"  (1807  г.):</w:t>
      </w:r>
    </w:p>
    <w:p>
      <w:pPr>
        <w:pStyle w:val="Normal"/>
      </w:pPr>
      <w:r>
        <w:t xml:space="preserve">Не  знаю,  но,  мой  другъ,  кончины  сладкШ  часъ </w:t>
      </w:r>
      <w:r>
        <w:br/>
      </w:r>
      <w:r>
        <w:t xml:space="preserve">Моей  любимою  мечтою  становится  (стр.  74).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Но  вотъ  что  писалъ  тому  же  Филалету  (Александру  Ивано- </w:t>
      </w:r>
      <w:r>
        <w:br/>
      </w:r>
      <w:r>
        <w:t xml:space="preserve">вичу Тургеневу)  Жуковсшй,  вспоминая  свою  жизнь  поел* </w:t>
      </w:r>
      <w:r>
        <w:br/>
      </w:r>
      <w:r>
        <w:t xml:space="preserve">смерти  Андрея  Ивановича  и  старика  Ивана  Петровича  Турге- </w:t>
      </w:r>
      <w:r>
        <w:br/>
      </w:r>
      <w:r>
        <w:t xml:space="preserve">невыхъ  (1807  г.):</w:t>
      </w:r>
    </w:p>
    <w:p>
      <w:pPr>
        <w:pStyle w:val="Normal"/>
      </w:pPr>
      <w:r>
        <w:t xml:space="preserve">Увы!  ихъ  н'Ётъ...  мы  каждый  по  тропамъ </w:t>
      </w:r>
      <w:r>
        <w:br/>
      </w:r>
      <w:r>
        <w:t xml:space="preserve">Незнаемымъ  за  счастьемъ  полегЬли. </w:t>
      </w:r>
      <w:r>
        <w:br/>
      </w:r>
      <w:r>
        <w:t xml:space="preserve">Намъ  прошепталъ  какой-то  голосъ;  тамъ! </w:t>
      </w:r>
      <w:r>
        <w:br/>
      </w:r>
      <w:r>
        <w:t xml:space="preserve">Но  что?  и  гд-Ё?  и  кто  вожатый  къ  ц^ли? </w:t>
      </w:r>
      <w:r>
        <w:br/>
      </w:r>
      <w:r>
        <w:t xml:space="preserve">Вдали  с1ялъ  плпмительпый  призракъ — </w:t>
      </w:r>
      <w:r>
        <w:br/>
      </w:r>
      <w:r>
        <w:t xml:space="preserve">Насъ  тайное  къ  нему  стремленье  мчало, </w:t>
      </w:r>
      <w:r>
        <w:br/>
      </w:r>
      <w:r>
        <w:t xml:space="preserve">Но  опытъ  вдругъ  пакинулъ  покрывало </w:t>
      </w:r>
      <w:r>
        <w:br/>
      </w:r>
      <w:r>
        <w:t xml:space="preserve">На  нашу  даль — и  тамъ  одинъ  лишь  мракъ. </w:t>
      </w:r>
      <w:r>
        <w:br/>
      </w:r>
      <w:r>
        <w:t xml:space="preserve">И  егьрою  къ  грядущему  убоги. </w:t>
      </w:r>
      <w:r>
        <w:br/>
      </w:r>
      <w:r>
        <w:t xml:space="preserve">Задумчиво  глядитъ  съ  полудороги </w:t>
      </w:r>
      <w:r>
        <w:br/>
      </w:r>
      <w:r>
        <w:t xml:space="preserve">На  спутниковъ,  отставшихъ  назади. </w:t>
      </w:r>
      <w:r>
        <w:br/>
      </w:r>
      <w:r>
        <w:t xml:space="preserve">На  милую  фантазгю  съ  мечтами...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Изм']^нница!  на  впкъ  простилась  съ  намщ </w:t>
      </w:r>
      <w:r>
        <w:br/>
      </w:r>
      <w:r>
        <w:t xml:space="preserve">А  все  еще  твердить  свое:  иди!</w:t>
      </w:r>
    </w:p>
    <w:p>
      <w:pPr>
        <w:pStyle w:val="Normal"/>
      </w:pPr>
      <w:r>
        <w:t xml:space="preserve">Природа  тажь...    но  гдтъ  очарованье?</w:t>
      </w:r>
    </w:p>
    <w:p>
      <w:pPr>
        <w:pStyle w:val="Normal"/>
      </w:pPr>
      <w:r>
        <w:t xml:space="preserve">Ахъ!  съ  нами,  другъ,  и  прежн1й  м1ръ  пропалъ:</w:t>
      </w:r>
    </w:p>
    <w:p>
      <w:pPr>
        <w:pStyle w:val="Normal"/>
      </w:pPr>
      <w:r>
        <w:t xml:space="preserve">Предь  опытомъ  умолкло  упованье..,  з**</w:t>
      </w:r>
    </w:p>
    <w:p>
      <w:pPr>
        <w:pStyle w:val="Normal"/>
      </w:pPr>
      <w:r>
        <w:t xml:space="preserve">Тому  же  А.  И.  Тургеневу  пов'Ьдалъ  Жуковсшй  и  о  той  пор*, </w:t>
      </w:r>
      <w:r>
        <w:br/>
      </w:r>
      <w:r>
        <w:t xml:space="preserve">когда  его  мечты  начали  разлетаться,  и  онъ,  очнувшись  отъ  сво- </w:t>
      </w:r>
      <w:r>
        <w:br/>
      </w:r>
      <w:r>
        <w:t xml:space="preserve">его поэтическаго  сна,  рванулся  отъ  прежняго  квхетизма  къ  но- </w:t>
      </w:r>
      <w:r>
        <w:br/>
      </w:r>
      <w:r>
        <w:t xml:space="preserve">вой жизни,  къ  труду,  къ  д-Ьятельности.  Вотъ  что  пишетъ  Тур- </w:t>
      </w:r>
      <w:r>
        <w:br/>
      </w:r>
      <w:r>
        <w:t xml:space="preserve">геневу Жуковск1й  въ  ноябр-Ь  1810  года:  „Ахъ,  братъ  и  другъ! </w:t>
      </w:r>
      <w:r>
        <w:br/>
      </w:r>
      <w:r>
        <w:t xml:space="preserve">сколько  71огибло  времени!  Вся  моя  прошедшая  жизнь  покрыта </w:t>
      </w:r>
      <w:r>
        <w:br/>
      </w:r>
      <w:r>
        <w:t xml:space="preserve">какимъ-то  туманомъ  недтятельпости  душевной,  который  ничего  не</w:t>
      </w:r>
    </w:p>
    <w:p>
      <w:pPr>
        <w:pStyle w:val="Normal"/>
      </w:pPr>
      <w:r>
        <w:t xml:space="preserve">ЖУК0ВСК1Й.  489</w:t>
      </w:r>
    </w:p>
    <w:p>
      <w:pPr>
        <w:pStyle w:val="Normal"/>
      </w:pPr>
      <w:r>
        <w:t xml:space="preserve">даетъ  мн*  различить  въ  ней.  Причина  этой  недЪятельности  теб'Ь </w:t>
      </w:r>
      <w:r>
        <w:br/>
      </w:r>
      <w:r>
        <w:t xml:space="preserve">изв'Ьстна.  А  теперь,  другъ  мой,  эта  самая  деятельность  слу- </w:t>
      </w:r>
      <w:r>
        <w:br/>
      </w:r>
      <w:r>
        <w:t xml:space="preserve">житъ  мн4  л^карствомь  отъ  того,  что  было  прежде  ей  помехой. </w:t>
      </w:r>
      <w:r>
        <w:br/>
      </w:r>
      <w:r>
        <w:t xml:space="preserve">Если  романическая  любовь  можетъ  спасать  душу  отъ  порчи,  за </w:t>
      </w:r>
      <w:r>
        <w:br/>
      </w:r>
      <w:r>
        <w:t xml:space="preserve">то  она  уничтожаетъ  въ  ней  и  дтьяшельносшь,  привлекая  ее  къ </w:t>
      </w:r>
      <w:r>
        <w:br/>
      </w:r>
      <w:r>
        <w:t xml:space="preserve">одному  предмету,  который  удаляетъ  ее  отъ  всгъхъ  другихъ.  Этотъ </w:t>
      </w:r>
      <w:r>
        <w:br/>
      </w:r>
      <w:r>
        <w:t xml:space="preserve">одинъ  убгйственный  предметъ,  какъ  царь,  сыдгьлъ  въ  душгь  моей </w:t>
      </w:r>
      <w:r>
        <w:br/>
      </w:r>
      <w:r>
        <w:t xml:space="preserve">по  сге  время^  ^^.  Внимательный  бюграфъ  Жуковскаго  непременно </w:t>
      </w:r>
      <w:r>
        <w:br/>
      </w:r>
      <w:r>
        <w:t xml:space="preserve">отметить  посл-Ьдшй  месяцъ  1810-го  года  и  слЪдующШ  годъ, </w:t>
      </w:r>
      <w:r>
        <w:br/>
      </w:r>
      <w:r>
        <w:t xml:space="preserve">какъ  одну  изъ  наибол'Ье  тяжелыхъ  эпохъ  въ  жизни  Жуковскаго, </w:t>
      </w:r>
      <w:r>
        <w:br/>
      </w:r>
      <w:r>
        <w:t xml:space="preserve">переживавшаго  глубокое  душевное  потрясеше.  Едва  окончена </w:t>
      </w:r>
      <w:r>
        <w:br/>
      </w:r>
      <w:r>
        <w:t xml:space="preserve">была  первая  часть  баллады  „Двенадцать  спящихъ  д^въ"  ^  уже </w:t>
      </w:r>
      <w:r>
        <w:br/>
      </w:r>
      <w:r>
        <w:t xml:space="preserve">въ  стихотворешяхъ  (оригинальныхъ)  Жуковскаго;  1811  года, </w:t>
      </w:r>
      <w:r>
        <w:br/>
      </w:r>
      <w:r>
        <w:t xml:space="preserve">слышатся  тоны  отчаянной  скорби  и  страдатя:  жизненному  иде- </w:t>
      </w:r>
      <w:r>
        <w:br/>
      </w:r>
      <w:r>
        <w:t xml:space="preserve">алу поэта,  такъ  долго  лелеянному,  нанесенъ  сильный  и,  можетъ </w:t>
      </w:r>
      <w:r>
        <w:br/>
      </w:r>
      <w:r>
        <w:t xml:space="preserve">быть,  неожиданный  ударъ.  яМечтамъ  конецъ!  Умолкни,  лира" </w:t>
      </w:r>
      <w:r>
        <w:br/>
      </w:r>
      <w:r>
        <w:t xml:space="preserve">Такихъ  стихотворешй  написано  въ  1811-мъ  году  только  три- </w:t>
      </w:r>
      <w:r>
        <w:br/>
      </w:r>
      <w:r>
        <w:t xml:space="preserve">четыре:  „Певецъ",  „Добрая  мать",  „Надпись  къ  солнечнымъ  ча- </w:t>
      </w:r>
      <w:r>
        <w:br/>
      </w:r>
      <w:r>
        <w:t xml:space="preserve">самъ  въ  садуИ.И.Дмитр1ева"  и  „Къ  моему  другу".  Можетъ  быть </w:t>
      </w:r>
      <w:r>
        <w:br/>
      </w:r>
      <w:r>
        <w:t xml:space="preserve">къ  этому  же  году  относится  и  „Пловецъ"  ^.  Стихотвореше  „Къ  мо- </w:t>
      </w:r>
      <w:r>
        <w:br/>
      </w:r>
      <w:r>
        <w:t xml:space="preserve">ему другу",  названное  вггослтьЭсшвш  „по дражашемъ  немецкой  пе- </w:t>
      </w:r>
      <w:r>
        <w:br/>
      </w:r>
      <w:r>
        <w:t xml:space="preserve">сне", намъ представляется  вполне  оригинал ьнымъ,испо л неннымъ </w:t>
      </w:r>
      <w:r>
        <w:br/>
      </w:r>
      <w:r>
        <w:t xml:space="preserve">высокаго  лиризма  пропзведетемъ.  Более  объективное,  по  формгь, </w:t>
      </w:r>
      <w:r>
        <w:br/>
      </w:r>
      <w:r>
        <w:t xml:space="preserve">выражете  думъ  Жуковскаго  въ  эту  пору  представляетъ„Певецъ"</w:t>
      </w:r>
    </w:p>
    <w:p>
      <w:pPr>
        <w:pStyle w:val="Normal"/>
      </w:pPr>
      <w:r>
        <w:t xml:space="preserve">.   -   .  съ  обманутой  душою </w:t>
      </w:r>
      <w:r>
        <w:br/>
      </w:r>
      <w:r>
        <w:t xml:space="preserve">Я  счастья  ждалъ — мечтамъ  копецъ, </w:t>
      </w:r>
      <w:r>
        <w:br/>
      </w:r>
      <w:r>
        <w:t xml:space="preserve">Погибло  все,  умолкни  лира... </w:t>
      </w:r>
      <w:r>
        <w:br/>
      </w:r>
      <w:r>
        <w:t xml:space="preserve">Скор-Ьй,  скор-Ьй  въ  обитель  мира,</w:t>
      </w:r>
    </w:p>
    <w:p>
      <w:pPr>
        <w:pStyle w:val="Normal"/>
      </w:pPr>
      <w:r>
        <w:t xml:space="preserve">Б-Ьдный  п'Ьвецъ! </w:t>
      </w:r>
      <w:r>
        <w:br/>
      </w:r>
      <w:r>
        <w:t xml:space="preserve">Что  жизнь,  когда  въ  ней  н-Ьтъ  очарованья? </w:t>
      </w:r>
      <w:r>
        <w:br/>
      </w:r>
      <w:r>
        <w:t xml:space="preserve">Блаженство  знать,  къ  'нему  ле^пгьть  дутой. </w:t>
      </w:r>
      <w:r>
        <w:br/>
      </w:r>
      <w:r>
        <w:t xml:space="preserve">Но  пропасть  зргьть  меокь  нимъ  и  меоюь  собой </w:t>
      </w:r>
      <w:r>
        <w:br/>
      </w:r>
      <w:r>
        <w:t xml:space="preserve">Желать  всякъ  часъ  и  трепетать  желанья...  365.</w:t>
      </w:r>
    </w:p>
    <w:p>
      <w:pPr>
        <w:pStyle w:val="Normal"/>
      </w:pPr>
      <w:r>
        <w:t xml:space="preserve">Элегичесшя  жалобы  „беднаго  певца",  но  уже  отъ  лица  Жу- </w:t>
      </w:r>
      <w:r>
        <w:br/>
      </w:r>
      <w:r>
        <w:t xml:space="preserve">ковскаго, раздаются  и  въ  „Надписи":</w:t>
      </w:r>
    </w:p>
    <w:p>
      <w:pPr>
        <w:pStyle w:val="Normal"/>
      </w:pPr>
      <w:r>
        <w:t xml:space="preserve">Прошла  моя  весна,  съ  минутной  красотой; </w:t>
      </w:r>
      <w:r>
        <w:br/>
      </w:r>
      <w:r>
        <w:t xml:space="preserve">Прости  любовь!  конецъ  мечтамъ  и  заблужденью. </w:t>
      </w:r>
      <w:r>
        <w:br/>
      </w:r>
      <w:r>
        <w:t xml:space="preserve">Лишь  дружба  мирная  съ  улыбкой  предо  мной!  Збв</w:t>
      </w:r>
    </w:p>
    <w:p>
      <w:pPr>
        <w:pStyle w:val="Normal"/>
      </w:pPr>
      <w:r>
        <w:t xml:space="preserve">490  ЖУК0ВСК1Й.</w:t>
      </w:r>
    </w:p>
    <w:p>
      <w:pPr>
        <w:pStyle w:val="Normal"/>
      </w:pPr>
      <w:r>
        <w:t xml:space="preserve">Для  перевода  Жуковстй  избираетъ  въ  этомъ  году  таюя,  про- </w:t>
      </w:r>
      <w:r>
        <w:br/>
      </w:r>
      <w:r>
        <w:t xml:space="preserve">изведетя  въ  которыхъ  выражается  скорбь  объ  утрагЬ  мечташй, </w:t>
      </w:r>
      <w:r>
        <w:br/>
      </w:r>
      <w:r>
        <w:t xml:space="preserve">заблужденья  и  надеждъ  юности.  Цвгътокъ,  „минутная  краса  по- </w:t>
      </w:r>
      <w:r>
        <w:br/>
      </w:r>
      <w:r>
        <w:t xml:space="preserve">лей", наводить  его  на  мысли  объ  „уд-Ьл-Ь"  челов'Ька:</w:t>
      </w:r>
    </w:p>
    <w:p>
      <w:pPr>
        <w:pStyle w:val="Normal"/>
      </w:pPr>
      <w:r>
        <w:t xml:space="preserve">Отъемлетъ  каждый  день  у  насъ </w:t>
      </w:r>
      <w:r>
        <w:br/>
      </w:r>
      <w:r>
        <w:t xml:space="preserve">Или  мечту,  иль  паслажденье, </w:t>
      </w:r>
      <w:r>
        <w:br/>
      </w:r>
      <w:r>
        <w:t xml:space="preserve">И  каждый  разрушаетъ  часъ </w:t>
      </w:r>
      <w:r>
        <w:br/>
      </w:r>
      <w:r>
        <w:t xml:space="preserve">Драгое  сердцу  з(1блуокденье. </w:t>
      </w:r>
      <w:r>
        <w:br/>
      </w:r>
      <w:r>
        <w:t xml:space="preserve">Смотри...  Очарованья  нгыпъ; </w:t>
      </w:r>
      <w:r>
        <w:br/>
      </w:r>
      <w:r>
        <w:t xml:space="preserve">Звпзда  надеокды  угасаешь  зб?.</w:t>
      </w:r>
    </w:p>
    <w:p>
      <w:pPr>
        <w:pStyle w:val="Normal"/>
      </w:pPr>
      <w:r>
        <w:t xml:space="preserve">„Романсъ  изъ  Шиллера  Жалоба"  возвращаетъ  Жуковскаго </w:t>
      </w:r>
      <w:r>
        <w:br/>
      </w:r>
      <w:r>
        <w:t xml:space="preserve">къ  тому  же  образу:</w:t>
      </w:r>
    </w:p>
    <w:p>
      <w:pPr>
        <w:pStyle w:val="Normal"/>
      </w:pPr>
      <w:r>
        <w:t xml:space="preserve">Такъ  всЬ  радости  земныя — </w:t>
      </w:r>
      <w:r>
        <w:br/>
      </w:r>
      <w:r>
        <w:t xml:space="preserve">Цв-Ьтъ  УВЯДШ1Й  полевой  '•«.</w:t>
      </w:r>
    </w:p>
    <w:p>
      <w:pPr>
        <w:pStyle w:val="Normal"/>
      </w:pPr>
      <w:r>
        <w:t xml:space="preserve">Утративши ^ечтъ^  молодости,  „очарованье^,  поэтъ  спрашиваетъ:</w:t>
      </w:r>
    </w:p>
    <w:p>
      <w:pPr>
        <w:pStyle w:val="Normal"/>
      </w:pPr>
      <w:r>
        <w:t xml:space="preserve">Гд*  воскресну  я  душой?  ••'</w:t>
      </w:r>
    </w:p>
    <w:p>
      <w:pPr>
        <w:pStyle w:val="Normal"/>
      </w:pPr>
      <w:r>
        <w:t xml:space="preserve">И  отв'Ьтъ  на  это  находитъ  у  того  же  Шиллера:  „дружба, </w:t>
      </w:r>
      <w:r>
        <w:br/>
      </w:r>
      <w:r>
        <w:t xml:space="preserve">сердца  исц'Ьлитель",  и  трудъ  неутомимый.</w:t>
      </w:r>
    </w:p>
    <w:p>
      <w:pPr>
        <w:pStyle w:val="Normal"/>
      </w:pPr>
      <w:r>
        <w:t xml:space="preserve">Души  хранитель  какъ  она"  «то</w:t>
      </w:r>
    </w:p>
    <w:p>
      <w:pPr>
        <w:pStyle w:val="Normal"/>
      </w:pPr>
      <w:r>
        <w:t xml:space="preserve">Но  ЖуковскШ  даетъ  труду  значен1е  бол'Ье  ограниченное;  онъ </w:t>
      </w:r>
      <w:r>
        <w:br/>
      </w:r>
      <w:r>
        <w:t xml:space="preserve">предоставляетъ  его  вл1ян1ю  бол'Ье  узкую  сферу  личной,  индиви- </w:t>
      </w:r>
      <w:r>
        <w:br/>
      </w:r>
      <w:r>
        <w:t xml:space="preserve">дуальной жизни,  между  тЪмъ  какъ  у  Шиллера  тру дъ'является  ве- </w:t>
      </w:r>
      <w:r>
        <w:br/>
      </w:r>
      <w:r>
        <w:t xml:space="preserve">ликою историческою  задачею  для  всего  человечества.  Когда  н^тъ </w:t>
      </w:r>
      <w:r>
        <w:br/>
      </w:r>
      <w:r>
        <w:t xml:space="preserve">В'Ьры  милой  къ  твореньямъ  пламенной  мечти,  когда  красоты  преж- </w:t>
      </w:r>
      <w:r>
        <w:br/>
      </w:r>
      <w:r>
        <w:t xml:space="preserve">нихъ  призраковъ  сд'Ьлались  добычею  унылой  истины,  ЖуковскШ </w:t>
      </w:r>
      <w:r>
        <w:br/>
      </w:r>
      <w:r>
        <w:t xml:space="preserve">обращается  къ  труду:</w:t>
      </w:r>
    </w:p>
    <w:p>
      <w:pPr>
        <w:pStyle w:val="Normal"/>
      </w:pPr>
      <w:r>
        <w:t xml:space="preserve">Кому  святая  власть  дана: </w:t>
      </w:r>
      <w:r>
        <w:br/>
      </w:r>
      <w:r>
        <w:t xml:space="preserve">Всегда  творить,  не  разрушая, </w:t>
      </w:r>
      <w:r>
        <w:br/>
      </w:r>
      <w:r>
        <w:t xml:space="preserve">Мирить  печальнаго  съ  судьбой </w:t>
      </w:r>
      <w:r>
        <w:br/>
      </w:r>
      <w:r>
        <w:t xml:space="preserve">И,  силу  въ  сердц'Ь  ]водворяя, </w:t>
      </w:r>
      <w:r>
        <w:br/>
      </w:r>
      <w:r>
        <w:t xml:space="preserve">Беречь  въ  ней  ясность  и  покой.</w:t>
      </w:r>
    </w:p>
    <w:p>
      <w:pPr>
        <w:pStyle w:val="Normal"/>
      </w:pPr>
      <w:r>
        <w:t xml:space="preserve">Необходимость  этого  обращешя  къ  труду,  къ  деятельности </w:t>
      </w:r>
      <w:r>
        <w:br/>
      </w:r>
      <w:r>
        <w:t xml:space="preserve">ЖуковскШ   объясняетъ  А.  И.  Тургеневу,   отъ    котораго   ждеть</w:t>
      </w:r>
    </w:p>
    <w:p>
      <w:pPr>
        <w:pStyle w:val="Normal"/>
      </w:pPr>
      <w:r>
        <w:t xml:space="preserve">ЖУК0ВСК1Й.  491</w:t>
      </w:r>
    </w:p>
    <w:p>
      <w:pPr>
        <w:pStyle w:val="Normal"/>
      </w:pPr>
      <w:r>
        <w:t xml:space="preserve">руководства  на  новой  дорогЬ,  потому  что  въ  немъ  онъ  видитъ </w:t>
      </w:r>
      <w:r>
        <w:br/>
      </w:r>
      <w:r>
        <w:t xml:space="preserve">живое  воплощеше  другаго  хранителя  души,  исцелителя  сердца — </w:t>
      </w:r>
      <w:r>
        <w:br/>
      </w:r>
      <w:r>
        <w:t xml:space="preserve">дружбы:</w:t>
      </w:r>
    </w:p>
    <w:p>
      <w:pPr>
        <w:pStyle w:val="Normal"/>
      </w:pPr>
      <w:r>
        <w:t xml:space="preserve">Мой  добрый  ген1й  съ  юныхъ  л-Ьтъ  *?&gt;.</w:t>
      </w:r>
    </w:p>
    <w:p>
      <w:pPr>
        <w:pStyle w:val="Normal"/>
      </w:pPr>
      <w:r>
        <w:t xml:space="preserve">,,Б'Ьдный  п'Ьвецъ**  представляетъ  себ*  в^рнымь  путемъ  къ </w:t>
      </w:r>
      <w:r>
        <w:br/>
      </w:r>
      <w:r>
        <w:t xml:space="preserve">покою  —  моггту.  Помыслы  поэта  устремляются  вновь  къ  тому </w:t>
      </w:r>
      <w:r>
        <w:br/>
      </w:r>
      <w:r>
        <w:t xml:space="preserve">^таинственному  брегу**,  къ  той  „верной  пристани",  которая  за- </w:t>
      </w:r>
      <w:r>
        <w:br/>
      </w:r>
      <w:r>
        <w:t xml:space="preserve">крыта была  отъ  молодой,  погруженной  въ  мечты  Жизни.</w:t>
      </w:r>
    </w:p>
    <w:p>
      <w:pPr>
        <w:pStyle w:val="Normal"/>
      </w:pPr>
      <w:r>
        <w:t xml:space="preserve">ЧЪмъ  объясняется  этотъ  элегическШ  тонъ  названныхъ  сти- </w:t>
      </w:r>
      <w:r>
        <w:br/>
      </w:r>
      <w:r>
        <w:t xml:space="preserve">хотворетй?  Ёак1я  мечты  утр|атились  у  „б^днаго  п-Ьица"?  Докторъ </w:t>
      </w:r>
      <w:r>
        <w:br/>
      </w:r>
      <w:r>
        <w:t xml:space="preserve">Зейдлицъ  совершенно  в^рно  зам'Ьчаетъ:  „ЖуковскШ  просилъ  у </w:t>
      </w:r>
      <w:r>
        <w:br/>
      </w:r>
      <w:r>
        <w:t xml:space="preserve">Екатерины  Протасовой  руки  ея  старшей  дочери  —  Марш...  Съ </w:t>
      </w:r>
      <w:r>
        <w:br/>
      </w:r>
      <w:r>
        <w:t xml:space="preserve">дочерью  онъ  не  говорилъ  о  своемъ  нам'Ьреши,  но  матери  онъ </w:t>
      </w:r>
      <w:r>
        <w:br/>
      </w:r>
      <w:r>
        <w:t xml:space="preserve">передалъ  свою  просьбу  съ  свойственною  ему  искренностш  и </w:t>
      </w:r>
      <w:r>
        <w:br/>
      </w:r>
      <w:r>
        <w:t xml:space="preserve">теплотою.  Но  увы!  слова,  который  шли  отъ  сердца,  не  нашли </w:t>
      </w:r>
      <w:r>
        <w:br/>
      </w:r>
      <w:r>
        <w:t xml:space="preserve">никакого  доступа  къ  сердцу  строгой  женщины  !  Она  холодно </w:t>
      </w:r>
      <w:r>
        <w:br/>
      </w:r>
      <w:r>
        <w:t xml:space="preserve">укрылась  за  церковныя  запреш;етя,  которыя  не  допускали  брака </w:t>
      </w:r>
      <w:r>
        <w:br/>
      </w:r>
      <w:r>
        <w:t xml:space="preserve">между  столь  близкими  родственниками.  Напрасно  представлялъ </w:t>
      </w:r>
      <w:r>
        <w:br/>
      </w:r>
      <w:r>
        <w:t xml:space="preserve">ей  ЖуковскШ,  что  ни  церковь,  ни  государство  не  могутъ  кон- </w:t>
      </w:r>
      <w:r>
        <w:br/>
      </w:r>
      <w:r>
        <w:t xml:space="preserve">статировать степени  кровнаго  родства,  даже  какой-либо  родствен- </w:t>
      </w:r>
      <w:r>
        <w:br/>
      </w:r>
      <w:r>
        <w:t xml:space="preserve">ности между  нимъ  и  ея  дочерью,  что  они  даже  не  въ  прав* </w:t>
      </w:r>
      <w:r>
        <w:br/>
      </w:r>
      <w:r>
        <w:t xml:space="preserve">допускать  таковую;  что  если  законъ  запрещаетъ  ему  называть </w:t>
      </w:r>
      <w:r>
        <w:br/>
      </w:r>
      <w:r>
        <w:t xml:space="preserve">себя  братомъ  ея,  Протасовой,  то  въ  этомъ  не  заключается  за- </w:t>
      </w:r>
      <w:r>
        <w:br/>
      </w:r>
      <w:r>
        <w:t xml:space="preserve">преш;ен1Я  сд'Ьлаться  ея  сыномъ.  Тщетно!  ВсЬмъ  доказатель- </w:t>
      </w:r>
      <w:r>
        <w:br/>
      </w:r>
      <w:r>
        <w:t xml:space="preserve">ствамъ,  всЬмъ  просьбамъ  госпожа  Протасова  противопоставила </w:t>
      </w:r>
      <w:r>
        <w:br/>
      </w:r>
      <w:r>
        <w:t xml:space="preserve">свое  собственное  толковаше  и  примкнете  церковныхъ  каноновъ. </w:t>
      </w:r>
      <w:r>
        <w:br/>
      </w:r>
      <w:r>
        <w:t xml:space="preserve">БесЬда  кончилась  строгимъ  запрещешемъ  Жуковскому  никому </w:t>
      </w:r>
      <w:r>
        <w:br/>
      </w:r>
      <w:r>
        <w:t xml:space="preserve">не  сообщать,  особенно  же  дочери  ея,  объ  его  склонности  и  о </w:t>
      </w:r>
      <w:r>
        <w:br/>
      </w:r>
      <w:r>
        <w:t xml:space="preserve">нам'Ьреши  сочетаться  бракомъ.  ЖуковскШ  долженъ  былъ  под- </w:t>
      </w:r>
      <w:r>
        <w:br/>
      </w:r>
      <w:r>
        <w:t xml:space="preserve">чиниться вол'Ь  своей  сведенной  сестры.  Онъ  ее  исполнилъ;  но </w:t>
      </w:r>
      <w:r>
        <w:br/>
      </w:r>
      <w:r>
        <w:t xml:space="preserve">она  не  могла  запретить  ему  попрежнему  обращаться  въ  своихъ </w:t>
      </w:r>
      <w:r>
        <w:br/>
      </w:r>
      <w:r>
        <w:t xml:space="preserve">стихотворешяхъ  къ  Ней,  неведомой,  говорить  объ  Ней,  возла- </w:t>
      </w:r>
      <w:r>
        <w:br/>
      </w:r>
      <w:r>
        <w:t xml:space="preserve">гать свою  надежду  на  „тамъ^\  на  „будущее".  Мнопя  стихотво- </w:t>
      </w:r>
      <w:r>
        <w:br/>
      </w:r>
      <w:r>
        <w:t xml:space="preserve">решя,  МН0Г1Я  пЬсни,  выборъ  для  переложетй  теперь  для  насъ </w:t>
      </w:r>
      <w:r>
        <w:br/>
      </w:r>
      <w:r>
        <w:t xml:space="preserve">понятны.  Многое,  что  представляется  мечтательною  романтикою, </w:t>
      </w:r>
      <w:r>
        <w:br/>
      </w:r>
      <w:r>
        <w:t xml:space="preserve">имтъетъ    положительное  содержанге"   ^^^.   Не   указывая    прямо  и</w:t>
      </w:r>
    </w:p>
    <w:p>
      <w:pPr>
        <w:pStyle w:val="Normal"/>
      </w:pPr>
      <w:r>
        <w:t xml:space="preserve">492  ЖУК0ВСК1Й.</w:t>
      </w:r>
    </w:p>
    <w:p>
      <w:pPr>
        <w:pStyle w:val="Normal"/>
      </w:pPr>
      <w:r>
        <w:t xml:space="preserve">определенно  годъ,  къ  которому  относится  это  первое  сватовство </w:t>
      </w:r>
      <w:r>
        <w:br/>
      </w:r>
      <w:r>
        <w:t xml:space="preserve">Жуковскаго,  докторъ  Зейдлицъ  въ  первомъ  н4мецкомъ  изданш </w:t>
      </w:r>
      <w:r>
        <w:br/>
      </w:r>
      <w:r>
        <w:t xml:space="preserve">своей  книги  сближаетъ  это  объяснеше  Жуковскаго  со  временемъ </w:t>
      </w:r>
      <w:r>
        <w:br/>
      </w:r>
      <w:r>
        <w:t xml:space="preserve">окончашя  1-й  части  „Двенадцати  спящихъ  д^въ**,  т.-е.,  по  его </w:t>
      </w:r>
      <w:r>
        <w:br/>
      </w:r>
      <w:r>
        <w:t xml:space="preserve">указанш,  съ  1810  годомъ  378,  Къ  этому  же  году  относить  Зейд- </w:t>
      </w:r>
      <w:r>
        <w:br/>
      </w:r>
      <w:r>
        <w:t xml:space="preserve">лицъ и  стихотворешя:  Цвгьтокъ,  Жалоба,  Желаше,  Птьвецъ,  Мечты, </w:t>
      </w:r>
      <w:r>
        <w:br/>
      </w:r>
      <w:r>
        <w:t xml:space="preserve">Послапге  къ  Батюшкову,  Посланге  къ  Ал.  Ив.  Тургеневу,  Эпиме- </w:t>
      </w:r>
      <w:r>
        <w:br/>
      </w:r>
      <w:r>
        <w:t xml:space="preserve">сидъ,  конечно,  на  томъ  основати,  что  видитъ  въ  этихъ  стихотво- </w:t>
      </w:r>
      <w:r>
        <w:br/>
      </w:r>
      <w:r>
        <w:t xml:space="preserve">решяхъ  выражеше  той  „сердечной  катастрофы,  которая  разстро- </w:t>
      </w:r>
      <w:r>
        <w:br/>
      </w:r>
      <w:r>
        <w:t xml:space="preserve">ила  судьбу  Жуковскаго".  Въ  русскомъ  изданш  своего  сочинешя </w:t>
      </w:r>
      <w:r>
        <w:br/>
      </w:r>
      <w:r>
        <w:t xml:space="preserve">Зейдлицъ  уже  прхурочиваетъ,  безъ  всякихъ  основашй,  первое </w:t>
      </w:r>
      <w:r>
        <w:br/>
      </w:r>
      <w:r>
        <w:t xml:space="preserve">сватовство  Жуковскаго  къ  1812  году  ^^*,  передвигая — и  вполне </w:t>
      </w:r>
      <w:r>
        <w:br/>
      </w:r>
      <w:r>
        <w:t xml:space="preserve">справедливо — „Послаше  къ  А.  И.  Тургеневу"  ^^^  въ  1813  годъ, </w:t>
      </w:r>
      <w:r>
        <w:br/>
      </w:r>
      <w:r>
        <w:t xml:space="preserve">которымъ  оно  и  отм-Ьчено  во  2-мъ  издаши  „Стихотворев1й  Жу- </w:t>
      </w:r>
      <w:r>
        <w:br/>
      </w:r>
      <w:r>
        <w:t xml:space="preserve">ковскаго". Но  если  первое  сватовство  Жуковскаго  относится </w:t>
      </w:r>
      <w:r>
        <w:br/>
      </w:r>
      <w:r>
        <w:t xml:space="preserve">дМствительно  къ  первой  половинЪ  1812  года,  то  къ  какому  год)' </w:t>
      </w:r>
      <w:r>
        <w:br/>
      </w:r>
      <w:r>
        <w:t xml:space="preserve">отнести  стихотворешя:  „Гйвецъ",  „Жалоба",  „Желате",  „Мечты", </w:t>
      </w:r>
      <w:r>
        <w:br/>
      </w:r>
      <w:r>
        <w:t xml:space="preserve">„Цв^Ьтокъ"?  Теперь  въ  списк'Ь  Зейдлица  имъ  уже  нельзя  оста- </w:t>
      </w:r>
      <w:r>
        <w:br/>
      </w:r>
      <w:r>
        <w:t xml:space="preserve">ваться подъ  1810-мъ.  И  вотъ  въ  новомъ,  русскомъ  текстЬ  своей </w:t>
      </w:r>
      <w:r>
        <w:br/>
      </w:r>
      <w:r>
        <w:t xml:space="preserve">книги  о  Жуковскомъ  Зейдлицъ  выходить  изъ  затруднетя  тЬмъ, </w:t>
      </w:r>
      <w:r>
        <w:br/>
      </w:r>
      <w:r>
        <w:t xml:space="preserve">что  не  упомипаетъ  объ  этихъ  стихотворешяхъ  ^^®.  Принимая  во </w:t>
      </w:r>
      <w:r>
        <w:br/>
      </w:r>
      <w:r>
        <w:t xml:space="preserve">внимаше  связь  этихъ  стихотворешй  съ  письмомъ  къ  А.  И.  Тур- </w:t>
      </w:r>
      <w:r>
        <w:br/>
      </w:r>
      <w:r>
        <w:t xml:space="preserve">геневу отъ  7  ноября  1810  года  ^^^  (выше  показанную),  не  сомне- </w:t>
      </w:r>
      <w:r>
        <w:br/>
      </w:r>
      <w:r>
        <w:t xml:space="preserve">ваясь, что  это  посл'Ьднее  письмо  писано  подъ  вл1ян1емъ  отказа </w:t>
      </w:r>
      <w:r>
        <w:br/>
      </w:r>
      <w:r>
        <w:t xml:space="preserve">Протасовой  Жуковскому  въ  рукЪ  дочери,  мы  должны  предполо- </w:t>
      </w:r>
      <w:r>
        <w:br/>
      </w:r>
      <w:r>
        <w:t xml:space="preserve">жить, что  отм^Ьченныя  выше  стихотворешя:  „Цв'Ьтокъ",  „Жалоба", </w:t>
      </w:r>
      <w:r>
        <w:br/>
      </w:r>
      <w:r>
        <w:t xml:space="preserve">„ЖеЛате",  „П'Ьвецъ",  „Надпись  къ  солнечнымъ  часамъ",  „Мечты" </w:t>
      </w:r>
      <w:r>
        <w:br/>
      </w:r>
      <w:r>
        <w:t xml:space="preserve">написаны  или  въ  1811-мъ  году,  или  н^Ьсколько  поздн-Ье  з^®.  Во </w:t>
      </w:r>
      <w:r>
        <w:br/>
      </w:r>
      <w:r>
        <w:t xml:space="preserve">всякомъ  случа'Ь,  эти  произведешя  написаны  послгъ  неудавшагося </w:t>
      </w:r>
      <w:r>
        <w:br/>
      </w:r>
      <w:r>
        <w:t xml:space="preserve">сватовства  Жуковскаго.  Въ  начале  (именно  12-го)  апрЪля  1812  г., </w:t>
      </w:r>
      <w:r>
        <w:br/>
      </w:r>
      <w:r>
        <w:t xml:space="preserve">Батюшковъ  посылаетъ  Жуковскому  свое  гращозное  стихотво- </w:t>
      </w:r>
      <w:r>
        <w:br/>
      </w:r>
      <w:r>
        <w:t xml:space="preserve">реше  „Мои  пенаты"  ^^®.  Батюшкову  уже  известно  горе  его  сердеч- </w:t>
      </w:r>
      <w:r>
        <w:br/>
      </w:r>
      <w:r>
        <w:t xml:space="preserve">наго  друга:</w:t>
      </w:r>
    </w:p>
    <w:p>
      <w:pPr>
        <w:pStyle w:val="Normal"/>
      </w:pPr>
      <w:r>
        <w:t xml:space="preserve">Сложи  печалей  бремя, </w:t>
      </w:r>
      <w:r>
        <w:br/>
      </w:r>
      <w:r>
        <w:t xml:space="preserve">ЛгуковскШ  добрый  мой! </w:t>
      </w:r>
      <w:r>
        <w:br/>
      </w:r>
      <w:r>
        <w:t xml:space="preserve">Стр'Ёлою  мчится  время, </w:t>
      </w:r>
      <w:r>
        <w:br/>
      </w:r>
      <w:r>
        <w:t xml:space="preserve">Весел1е  стр'Ьлой! </w:t>
      </w:r>
      <w:r>
        <w:br/>
      </w:r>
      <w:r>
        <w:t xml:space="preserve">Позволь  же  дружб*  слезы</w:t>
      </w:r>
    </w:p>
    <w:p>
      <w:pPr>
        <w:pStyle w:val="Normal"/>
      </w:pPr>
      <w:r>
        <w:t xml:space="preserve">ЖУК0ВСК1Й.  493</w:t>
      </w:r>
    </w:p>
    <w:p>
      <w:pPr>
        <w:pStyle w:val="Normal"/>
      </w:pPr>
      <w:r>
        <w:t xml:space="preserve">и  горесть  усладить </w:t>
      </w:r>
      <w:r>
        <w:br/>
      </w:r>
      <w:r>
        <w:t xml:space="preserve">И  счастья  блеклы  ровы </w:t>
      </w:r>
      <w:r>
        <w:br/>
      </w:r>
      <w:r>
        <w:t xml:space="preserve">Эротамъ  оживить  ^^,</w:t>
      </w:r>
    </w:p>
    <w:p>
      <w:pPr>
        <w:pStyle w:val="Normal"/>
      </w:pPr>
      <w:r>
        <w:t xml:space="preserve">Отв'Ьчал  на  это  послаше  Батюшкова  въ  мать  1812' года,  Жу- </w:t>
      </w:r>
      <w:r>
        <w:br/>
      </w:r>
      <w:r>
        <w:t xml:space="preserve">ковскШ  спрашиваетъ:</w:t>
      </w:r>
    </w:p>
    <w:p>
      <w:pPr>
        <w:pStyle w:val="Normal"/>
      </w:pPr>
      <w:r>
        <w:t xml:space="preserve">и  много  ли  зам'Ёнъ</w:t>
      </w:r>
    </w:p>
    <w:p>
      <w:pPr>
        <w:pStyle w:val="Normal"/>
      </w:pPr>
      <w:r>
        <w:t xml:space="preserve">Намъ  дастъ  мечта  крылата</w:t>
      </w:r>
    </w:p>
    <w:p>
      <w:pPr>
        <w:pStyle w:val="Normal"/>
      </w:pPr>
      <w:r>
        <w:t xml:space="preserve">Тогда,  какъ  безъ  возврата</w:t>
      </w:r>
    </w:p>
    <w:p>
      <w:pPr>
        <w:pStyle w:val="Normal"/>
      </w:pPr>
      <w:r>
        <w:t xml:space="preserve">Блаженство  улетитъ,</w:t>
      </w:r>
    </w:p>
    <w:p>
      <w:pPr>
        <w:pStyle w:val="Normal"/>
      </w:pPr>
      <w:r>
        <w:t xml:space="preserve">Съ  блаженствомъ  упованве,</w:t>
      </w:r>
    </w:p>
    <w:p>
      <w:pPr>
        <w:pStyle w:val="Normal"/>
      </w:pPr>
      <w:r>
        <w:t xml:space="preserve">И  въ  сердц*  замолчитъ</w:t>
      </w:r>
    </w:p>
    <w:p>
      <w:pPr>
        <w:pStyle w:val="Normal"/>
      </w:pPr>
      <w:r>
        <w:t xml:space="preserve">Унывшее  желанье;</w:t>
      </w:r>
    </w:p>
    <w:p>
      <w:pPr>
        <w:pStyle w:val="Normal"/>
      </w:pPr>
      <w:r>
        <w:t xml:space="preserve">И  ты  (какъ  палачежъ</w:t>
      </w:r>
    </w:p>
    <w:p>
      <w:pPr>
        <w:pStyle w:val="Normal"/>
      </w:pPr>
      <w:r>
        <w:t xml:space="preserve">Преступникъ  раздробленный</w:t>
      </w:r>
    </w:p>
    <w:p>
      <w:pPr>
        <w:pStyle w:val="Normal"/>
      </w:pPr>
      <w:r>
        <w:t xml:space="preserve">И  къ  плах'Ё  пригвожденный)</w:t>
      </w:r>
    </w:p>
    <w:p>
      <w:pPr>
        <w:pStyle w:val="Normal"/>
      </w:pPr>
      <w:r>
        <w:t xml:space="preserve">Въ  безсилш  своемъ</w:t>
      </w:r>
    </w:p>
    <w:p>
      <w:pPr>
        <w:pStyle w:val="Normal"/>
      </w:pPr>
      <w:r>
        <w:t xml:space="preserve">Еще  быть  долженъ  зритель,</w:t>
      </w:r>
    </w:p>
    <w:p>
      <w:pPr>
        <w:pStyle w:val="Normal"/>
      </w:pPr>
      <w:r>
        <w:t xml:space="preserve">Какъ  жреб1й  истребитель</w:t>
      </w:r>
    </w:p>
    <w:p>
      <w:pPr>
        <w:pStyle w:val="Normal"/>
      </w:pPr>
      <w:r>
        <w:t xml:space="preserve">Все  то,  нгьмъ  ты  дышалъ.</w:t>
      </w:r>
    </w:p>
    <w:p>
      <w:pPr>
        <w:pStyle w:val="Normal"/>
      </w:pPr>
      <w:r>
        <w:t xml:space="preserve">Что,  сердцемъ  увлеченной</w:t>
      </w:r>
    </w:p>
    <w:p>
      <w:pPr>
        <w:pStyle w:val="Normal"/>
      </w:pPr>
      <w:r>
        <w:t xml:space="preserve">Въ  надежд*  восхищенной,</w:t>
      </w:r>
    </w:p>
    <w:p>
      <w:pPr>
        <w:pStyle w:val="Normal"/>
      </w:pPr>
      <w:r>
        <w:t xml:space="preserve">Своимъ  ужь  называлъ.</w:t>
      </w:r>
    </w:p>
    <w:p>
      <w:pPr>
        <w:pStyle w:val="Normal"/>
      </w:pPr>
      <w:r>
        <w:t xml:space="preserve">Другому  на  пожранье</w:t>
      </w:r>
    </w:p>
    <w:p>
      <w:pPr>
        <w:pStyle w:val="Normal"/>
      </w:pPr>
      <w:r>
        <w:t xml:space="preserve">Отдастъ  въ  твоихъ  глазахъ...</w:t>
      </w:r>
    </w:p>
    <w:p>
      <w:pPr>
        <w:pStyle w:val="Normal"/>
      </w:pPr>
      <w:r>
        <w:t xml:space="preserve">ТебЪ  жь  одно  терзанье</w:t>
      </w:r>
    </w:p>
    <w:p>
      <w:pPr>
        <w:pStyle w:val="Normal"/>
      </w:pPr>
      <w:r>
        <w:t xml:space="preserve">Надъ  гробомъ  милыхъ  благъ?  ***</w:t>
      </w:r>
    </w:p>
    <w:p>
      <w:pPr>
        <w:pStyle w:val="Normal"/>
      </w:pPr>
      <w:r>
        <w:t xml:space="preserve">Только  3-ГО  августа  того  же  года  Екатерина  Аеанасьевна  Про- </w:t>
      </w:r>
      <w:r>
        <w:br/>
      </w:r>
      <w:r>
        <w:t xml:space="preserve">тасова нашла,  что  ЖуковскШ  проговорился  о  своей  привязан- </w:t>
      </w:r>
      <w:r>
        <w:br/>
      </w:r>
      <w:r>
        <w:t xml:space="preserve">ности, и  „принудила  его  на  слЪдуюпцй  же  день  оставить  Мура- </w:t>
      </w:r>
      <w:r>
        <w:br/>
      </w:r>
      <w:r>
        <w:t xml:space="preserve">тове** 882</w:t>
      </w:r>
    </w:p>
    <w:p>
      <w:pPr>
        <w:pStyle w:val="Normal"/>
      </w:pPr>
      <w:r>
        <w:t xml:space="preserve">Въ  книгЬ  г.  Загарина  письмо  къ  Тургеневу  отъ  7  ноября </w:t>
      </w:r>
      <w:r>
        <w:br/>
      </w:r>
      <w:r>
        <w:t xml:space="preserve">1810  года  понято  совершенно  превратно.  Несмотря  на  катего- </w:t>
      </w:r>
      <w:r>
        <w:br/>
      </w:r>
      <w:r>
        <w:t xml:space="preserve">рическое заявлеше  Жуковскаго,  что  „теперешняя  д-Ьятельность </w:t>
      </w:r>
      <w:r>
        <w:br/>
      </w:r>
      <w:r>
        <w:t xml:space="preserve">избавляетъ  его  душу  отъ  вреднаго  постояльца**  (отъ  романиче- </w:t>
      </w:r>
      <w:r>
        <w:br/>
      </w:r>
      <w:r>
        <w:t xml:space="preserve">ской любви),  что  его  „ангелами-хранителями**  съ  этого  времени </w:t>
      </w:r>
      <w:r>
        <w:br/>
      </w:r>
      <w:r>
        <w:t xml:space="preserve">будутъ  дружба  и  трудъ,  г.  Загаринъ  свои  извлечешя  изъ </w:t>
      </w:r>
      <w:r>
        <w:br/>
      </w:r>
      <w:r>
        <w:t xml:space="preserve">этого  письма  сопровождаетъ  такимъ  выводомъ:  „Въ  душЪ  по- </w:t>
      </w:r>
      <w:r>
        <w:br/>
      </w:r>
      <w:r>
        <w:t xml:space="preserve">эта прежняя  любовь  вспыхнула  съ  новою  силою  ^^,  Мирный  „хра- </w:t>
      </w:r>
      <w:r>
        <w:br/>
      </w:r>
      <w:r>
        <w:t xml:space="preserve">нитель души** — трудъ  уступылъ  вновь  мгьсто  „вредному  посто- </w:t>
      </w:r>
      <w:r>
        <w:br/>
      </w:r>
      <w:r>
        <w:t xml:space="preserve">яльцу** (стр.  130).  Прхурочивая  первое  сватовство  Жуковскаго  къ</w:t>
      </w:r>
    </w:p>
    <w:p>
      <w:pPr>
        <w:pStyle w:val="Normal"/>
      </w:pPr>
      <w:r>
        <w:t xml:space="preserve">494  Ж  У  к  о  В  с  к  I  й.</w:t>
      </w:r>
    </w:p>
    <w:p>
      <w:pPr>
        <w:pStyle w:val="Normal"/>
      </w:pPr>
      <w:r>
        <w:t xml:space="preserve">1812  году  ^  и  относя  въ  то  же  время  всЬ  названныя  нами  сти- </w:t>
      </w:r>
      <w:r>
        <w:br/>
      </w:r>
      <w:r>
        <w:t xml:space="preserve">хотворешя  къ  1810  году,  согласно  хронологш,  принятой  г.  Ефре- </w:t>
      </w:r>
      <w:r>
        <w:br/>
      </w:r>
      <w:r>
        <w:t xml:space="preserve">мовымъ  ^®^,  авторъ  разбираемой  книги  не  приводить  этихъ  стихо- </w:t>
      </w:r>
      <w:r>
        <w:br/>
      </w:r>
      <w:r>
        <w:t xml:space="preserve">творешй  въ  связь  съ  предложешемъ  Жуковскаго.  Онъ  видитъ  въ </w:t>
      </w:r>
      <w:r>
        <w:br/>
      </w:r>
      <w:r>
        <w:t xml:space="preserve">„ЭпимесидЪ"  3^®  (по дражаше  Парни)  „выражеше  личпыхъ  чувстеъ*^ </w:t>
      </w:r>
      <w:r>
        <w:br/>
      </w:r>
      <w:r>
        <w:t xml:space="preserve">поэта.  „Что  „Эпимесидъ"  потребовался  Жуковскому  главнымъ </w:t>
      </w:r>
      <w:r>
        <w:br/>
      </w:r>
      <w:r>
        <w:t xml:space="preserve">образомъ  для  выражешя-  его  личныхъ  чувствъ — ясно  изъ  оче- </w:t>
      </w:r>
      <w:r>
        <w:br/>
      </w:r>
      <w:r>
        <w:t xml:space="preserve">видной его  связи  съ  двумя  другими  стихотворешями  того  же  вре- </w:t>
      </w:r>
      <w:r>
        <w:br/>
      </w:r>
      <w:r>
        <w:t xml:space="preserve">мени. Первое  изъ  нихъ  „Надпись  къ  солнечнымъ  часамъ  въ  саду </w:t>
      </w:r>
      <w:r>
        <w:br/>
      </w:r>
      <w:r>
        <w:t xml:space="preserve">Дмитрхева",  (приводится  вполнЬ)  т.-е.  лишенный  одного  изъ  благъ, </w:t>
      </w:r>
      <w:r>
        <w:br/>
      </w:r>
      <w:r>
        <w:t xml:space="preserve">полученныхъ  Эпимесидомъ,  поэтъ  находитъ  ут-Ьшеше  въ  другомъ. </w:t>
      </w:r>
      <w:r>
        <w:br/>
      </w:r>
      <w:r>
        <w:t xml:space="preserve">Та  же  мысль  (думаетъг.  Загаринъ)  внушаётъ  ему  переводъ  Ши- </w:t>
      </w:r>
      <w:r>
        <w:br/>
      </w:r>
      <w:r>
        <w:t xml:space="preserve">ллерова  стихотворешя  „Вхе  1(1еа1е"  (стр.  121).  Но  эта  мысль  (т.-е. </w:t>
      </w:r>
      <w:r>
        <w:br/>
      </w:r>
      <w:r>
        <w:t xml:space="preserve">лишенный  одного  изъ  благъ,  полученныхъ  Эпимесидомъ — ^любви, </w:t>
      </w:r>
      <w:r>
        <w:br/>
      </w:r>
      <w:r>
        <w:t xml:space="preserve">дружбы,  способности  къ  благотворешю,  —  поэтъ  находитъ  утЬ- </w:t>
      </w:r>
      <w:r>
        <w:br/>
      </w:r>
      <w:r>
        <w:t xml:space="preserve">шете  въ  другомъ)  лишь  съ  большими  натяжками  можетъ  быть </w:t>
      </w:r>
      <w:r>
        <w:br/>
      </w:r>
      <w:r>
        <w:t xml:space="preserve">приведена  въ  связь  съ  стихотворешемъ  Шиллера:  г.  Загаринъ </w:t>
      </w:r>
      <w:r>
        <w:br/>
      </w:r>
      <w:r>
        <w:t xml:space="preserve">снова  находитъ  въ  стихахъ  н-Ьмецкаго  поэта  не  то,  чтб  въ  нихъ </w:t>
      </w:r>
      <w:r>
        <w:br/>
      </w:r>
      <w:r>
        <w:t xml:space="preserve">действительно  выражено.  Основной  мотивъ  „Идеаловъ" — горь- </w:t>
      </w:r>
      <w:r>
        <w:br/>
      </w:r>
      <w:r>
        <w:t xml:space="preserve">кая скорбь  о  невозвратно  убегающей  юности  съ  ея  радостями </w:t>
      </w:r>
      <w:r>
        <w:br/>
      </w:r>
      <w:r>
        <w:t xml:space="preserve">и  скорбями,  объ  утрагЬ  „идеаловъ"  (или  „мечты",  какъ  перево- </w:t>
      </w:r>
      <w:r>
        <w:br/>
      </w:r>
      <w:r>
        <w:t xml:space="preserve">дить ЖуковскШ).  Эта  скорбь  и  привлекла  внимаше  Жуковскаго </w:t>
      </w:r>
      <w:r>
        <w:br/>
      </w:r>
      <w:r>
        <w:t xml:space="preserve">къ  стихотворешю  П1иллера.  Г.  Загаринъ  смотритъ  на  это  стя- </w:t>
      </w:r>
      <w:r>
        <w:br/>
      </w:r>
      <w:r>
        <w:t xml:space="preserve">хотвореше   иначе.   ПослЪ    небольшаго   изложешя   „Идеаловъ" </w:t>
      </w:r>
      <w:r>
        <w:br/>
      </w:r>
      <w:r>
        <w:t xml:space="preserve">Шиллера  въ  перевод*  нашего   поэта  г.  Загаринъ  приводить </w:t>
      </w:r>
      <w:r>
        <w:br/>
      </w:r>
      <w:r>
        <w:t xml:space="preserve">заключительныя    строки   стихотворешя  о  трудть  и  замЬчаетъ: </w:t>
      </w:r>
      <w:r>
        <w:br/>
      </w:r>
      <w:r>
        <w:t xml:space="preserve">„Между  тЪмъ  скоро  суждено  было  разрушиться  и  „ясности  и </w:t>
      </w:r>
      <w:r>
        <w:br/>
      </w:r>
      <w:r>
        <w:t xml:space="preserve">покою",  которые  тщетно  оберегалъ  въ  немъ  „хранитель  души— </w:t>
      </w:r>
      <w:r>
        <w:br/>
      </w:r>
      <w:r>
        <w:t xml:space="preserve">трудъ"  (стр.  122),   прибавляя,  что    „трудъ   уступилъ   вновь  (?) </w:t>
      </w:r>
      <w:r>
        <w:br/>
      </w:r>
      <w:r>
        <w:t xml:space="preserve">м-Ьсто"  прежней  любви  (стр.  130).  Анализируя  названныя  нами </w:t>
      </w:r>
      <w:r>
        <w:br/>
      </w:r>
      <w:r>
        <w:t xml:space="preserve">стихотворешя  вн"*   связи  съ  жизнью  поэта,  не  обращая  при </w:t>
      </w:r>
      <w:r>
        <w:br/>
      </w:r>
      <w:r>
        <w:t xml:space="preserve">этомъ  никакого  внимашя  на  хронологическую  последователь- </w:t>
      </w:r>
      <w:r>
        <w:br/>
      </w:r>
      <w:r>
        <w:t xml:space="preserve">ность разбираемыхъ  стцхотворешй,  г.  Загаринъ  или  искажаегь </w:t>
      </w:r>
      <w:r>
        <w:br/>
      </w:r>
      <w:r>
        <w:t xml:space="preserve">ихъ  основную  мысль,  чувство,  въ  нихъ  отразившееся,  или,  если </w:t>
      </w:r>
      <w:r>
        <w:br/>
      </w:r>
      <w:r>
        <w:t xml:space="preserve">п  удается  ему   отметить   въ   нихъ   „чувство  тоски  и  недоступ- </w:t>
      </w:r>
      <w:r>
        <w:br/>
      </w:r>
      <w:r>
        <w:t xml:space="preserve">ности счастгя^,  даже  „яркое  изображеше  переживаемыхъ  стра- </w:t>
      </w:r>
      <w:r>
        <w:br/>
      </w:r>
      <w:r>
        <w:t xml:space="preserve">дашй"  (стр.  131 — 132),  оставляетъ   безъ  объяснешя  источникъ</w:t>
      </w:r>
    </w:p>
    <w:p>
      <w:pPr>
        <w:pStyle w:val="Normal"/>
      </w:pPr>
      <w:r>
        <w:t xml:space="preserve">ж  у  к  о  в  с  к  I  й.  495</w:t>
      </w:r>
    </w:p>
    <w:p>
      <w:pPr>
        <w:pStyle w:val="Normal"/>
      </w:pPr>
      <w:r>
        <w:t xml:space="preserve">этихъ  страдятй.  Г.  Загаринъ  не  выясняетъ  въ  этихъ  стихотво- </w:t>
      </w:r>
      <w:r>
        <w:br/>
      </w:r>
      <w:r>
        <w:t xml:space="preserve">решяхъ  „положительнаго  содержашя**  ихъ,  по  выражешю  Зейд- </w:t>
      </w:r>
      <w:r>
        <w:br/>
      </w:r>
      <w:r>
        <w:t xml:space="preserve">лица;  они  остаются  для  него  „мечтательною  романтикою"...  Ука- </w:t>
      </w:r>
      <w:r>
        <w:br/>
      </w:r>
      <w:r>
        <w:t xml:space="preserve">занБЫя  стихотворешя,  изъ  которыхъ  „Послашю  къ  Батюшкову" </w:t>
      </w:r>
      <w:r>
        <w:br/>
      </w:r>
      <w:r>
        <w:t xml:space="preserve">самъ  же  г.  Загаринъ  не  можетъ  отказать  въ  „яркомъ  изобра- </w:t>
      </w:r>
      <w:r>
        <w:br/>
      </w:r>
      <w:r>
        <w:t xml:space="preserve">жеши  переакпмаемыхъ  страдашй",  приравниваются  къ  „Послашю </w:t>
      </w:r>
      <w:r>
        <w:br/>
      </w:r>
      <w:r>
        <w:t xml:space="preserve">къ  Филалету"  (1807  года)  на  томъ  основаши,  что  и  въ  этомъ </w:t>
      </w:r>
      <w:r>
        <w:br/>
      </w:r>
      <w:r>
        <w:t xml:space="preserve">посл'Ьднемъ  выражается  „несчастная  любовь"  —  къ  Ы-лтьтней </w:t>
      </w:r>
      <w:r>
        <w:br/>
      </w:r>
      <w:r>
        <w:t xml:space="preserve">племянниц'Ь,— прибавимъ  мы  (стр.  128 — 129).  Въ  глав*  о  „Кас- </w:t>
      </w:r>
      <w:r>
        <w:br/>
      </w:r>
      <w:r>
        <w:t xml:space="preserve">сандре" г.  Загаринъ  находить,  что  „Послан1е  къ  Филалету" </w:t>
      </w:r>
      <w:r>
        <w:br/>
      </w:r>
      <w:r>
        <w:t xml:space="preserve">представляетъ  наилучшее  выраженге  элегическаго  чувства, </w:t>
      </w:r>
      <w:r>
        <w:br/>
      </w:r>
      <w:r>
        <w:t xml:space="preserve">вызваннаго  г&amp;ми  тяжкими  испытанхями,  который  приходилось </w:t>
      </w:r>
      <w:r>
        <w:br/>
      </w:r>
      <w:r>
        <w:t xml:space="preserve">переживать  оптимизму  Жуковскаго  (стр.  74).  Оставляя  на- </w:t>
      </w:r>
      <w:r>
        <w:br/>
      </w:r>
      <w:r>
        <w:t xml:space="preserve">дежное руководство  собственныхъ  признашй  поэта  и  его  друзей, </w:t>
      </w:r>
      <w:r>
        <w:br/>
      </w:r>
      <w:r>
        <w:t xml:space="preserve">характеризуя  стихотворешя  Жуковскаго  въ  изв'Ьстныя  эпохи </w:t>
      </w:r>
      <w:r>
        <w:br/>
      </w:r>
      <w:r>
        <w:t xml:space="preserve">прегшущественно  на  основаши  переводовъ,  неверно  объяснен- </w:t>
      </w:r>
      <w:r>
        <w:br/>
      </w:r>
      <w:r>
        <w:t xml:space="preserve">,ныхъ,  г.  Загаринъ  вноситъ  въ  изложеше  истор1и  внутренней </w:t>
      </w:r>
      <w:r>
        <w:br/>
      </w:r>
      <w:r>
        <w:t xml:space="preserve">жизни  поэта  запутанность  и  теряется  въ  противор'Ьчхяхъ.  Важ- </w:t>
      </w:r>
      <w:r>
        <w:br/>
      </w:r>
      <w:r>
        <w:t xml:space="preserve">нейшее лирическое  откровеше  изъ  той  эпохи,  о  которой  мы  го- </w:t>
      </w:r>
      <w:r>
        <w:br/>
      </w:r>
      <w:r>
        <w:t xml:space="preserve">воримъ,  притомъ  почти  единственное  оригинальное  въ  ней,  зна- </w:t>
      </w:r>
      <w:r>
        <w:br/>
      </w:r>
      <w:r>
        <w:t xml:space="preserve">менитое стихотвореше  „ПЪвецъ"  —  совершенно  не  упоминается </w:t>
      </w:r>
      <w:r>
        <w:br/>
      </w:r>
      <w:r>
        <w:t xml:space="preserve">въ  кнш^Ь  г.  Загарина...  Зато  пгьеколько  десятковъ  страницъ </w:t>
      </w:r>
      <w:r>
        <w:br/>
      </w:r>
      <w:r>
        <w:t xml:space="preserve">(стр.  78 — 112,  ХЬУ1 — ^ЬХП)  посвящается  изложешю  „Двенад- </w:t>
      </w:r>
      <w:r>
        <w:br/>
      </w:r>
      <w:r>
        <w:t xml:space="preserve">цати спяпщхъ  д-Ьвъ",  —  нелепаго  романа  Шписа,  этого  „пред- </w:t>
      </w:r>
      <w:r>
        <w:br/>
      </w:r>
      <w:r>
        <w:t xml:space="preserve">ставителя низменнаго  вкуса",  по  справедливому  зам^чашю  г.  За- </w:t>
      </w:r>
      <w:r>
        <w:br/>
      </w:r>
      <w:r>
        <w:t xml:space="preserve">гарина. При  изложеши  той  части,  „которою  воспользовался  по- </w:t>
      </w:r>
      <w:r>
        <w:br/>
      </w:r>
      <w:r>
        <w:t xml:space="preserve">этъ  нашъ  для  „Громобоя",  г.  Загаринъ  приводитъ  подъ  чертою </w:t>
      </w:r>
      <w:r>
        <w:br/>
      </w:r>
      <w:r>
        <w:t xml:space="preserve">параллельные  разсказу  Шписа  стихи  Жуковскаго.  Глава,  за- </w:t>
      </w:r>
      <w:r>
        <w:br/>
      </w:r>
      <w:r>
        <w:t xml:space="preserve">ключаюпцая  въ  себе  сличеше  „Громобоя"  съ  подлинникомъ,  от- </w:t>
      </w:r>
      <w:r>
        <w:br/>
      </w:r>
      <w:r>
        <w:t xml:space="preserve">крывается следующимъ  положешемъ:  „Испытавъ  силы  на  вос- </w:t>
      </w:r>
      <w:r>
        <w:br/>
      </w:r>
      <w:r>
        <w:t xml:space="preserve">произведеши  иностранныхъ  п1эсъ  для  передачи  всего  ужаса </w:t>
      </w:r>
      <w:r>
        <w:br/>
      </w:r>
      <w:r>
        <w:t xml:space="preserve">тьмы,  омрачающей  душу,  если  ее  не  озаряешь  христганская  добро- </w:t>
      </w:r>
      <w:r>
        <w:br/>
      </w:r>
      <w:r>
        <w:t xml:space="preserve">дгыпель,  ЖуковскШ  для  выражетя  этгсхъ  страдангй  задумалъ </w:t>
      </w:r>
      <w:r>
        <w:br/>
      </w:r>
      <w:r>
        <w:t xml:space="preserve">третью  балладу,  уже  болгье  самостоятельную^  (стр.  78).  Итакъ, </w:t>
      </w:r>
      <w:r>
        <w:br/>
      </w:r>
      <w:r>
        <w:t xml:space="preserve">въ  „Людмиле"  и  „Кассандре"  следуетъ  теперь  видеть  выражеше </w:t>
      </w:r>
      <w:r>
        <w:br/>
      </w:r>
      <w:r>
        <w:t xml:space="preserve">„всего  ужаса  тьмы,  омрачаюп];ей  душу,  если  ее  не  озаряетъ </w:t>
      </w:r>
      <w:r>
        <w:br/>
      </w:r>
      <w:r>
        <w:t xml:space="preserve">хрг^стганская  добродгьт^ель^?  Но  это  новое  толковаше  двухъ  пер-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496  ЖУК0ВСК1Й.</w:t>
      </w:r>
    </w:p>
    <w:p>
      <w:pPr>
        <w:pStyle w:val="Normal"/>
      </w:pPr>
      <w:r>
        <w:t xml:space="preserve">выхъ  балладъ  Жуковскаго  противор'Ьчитъ  даже  тому  взгляду  на </w:t>
      </w:r>
      <w:r>
        <w:br/>
      </w:r>
      <w:r>
        <w:t xml:space="preserve">„Людмилу"  (стр.  60)  и  „Кассандру"  (стр.  73),  который  высказанъ </w:t>
      </w:r>
      <w:r>
        <w:br/>
      </w:r>
      <w:r>
        <w:t xml:space="preserve">самимъ  г.  Загаринымъ.  Или,можетъ  быть,  вм'Ьсто  добродгыпель  ел*- </w:t>
      </w:r>
      <w:r>
        <w:br/>
      </w:r>
      <w:r>
        <w:t xml:space="preserve">дуетъ  читать  вгьра?  Предлагая  на  пяти  страницахъ (стр.  107—112) </w:t>
      </w:r>
      <w:r>
        <w:br/>
      </w:r>
      <w:r>
        <w:t xml:space="preserve">^  выводы    изъ    сличен1я    „Громобоя"    съ   подлинникомъ,   г.  За- </w:t>
      </w:r>
      <w:r>
        <w:br/>
      </w:r>
      <w:r>
        <w:t xml:space="preserve">^гаринъ  совершенно  в-Ьрио  указываетъ  на  отсутствхе  въ  „Громо- </w:t>
      </w:r>
      <w:r>
        <w:br/>
      </w:r>
      <w:r>
        <w:t xml:space="preserve">/  бо-Ь"  „живой  характеристики  д'Ьйствующихъ  лицъ  и  изображешя </w:t>
      </w:r>
      <w:r>
        <w:br/>
      </w:r>
      <w:r>
        <w:t xml:space="preserve">\  бытовой  обстановки"  (стр.  107).  Справедливо  и  другое  зам'Ьчаше </w:t>
      </w:r>
      <w:r>
        <w:br/>
      </w:r>
      <w:r>
        <w:t xml:space="preserve">/  г.  Загарина:  „И  въ  первой  самостоятельно  обработанной  баллад* </w:t>
      </w:r>
      <w:r>
        <w:br/>
      </w:r>
      <w:r>
        <w:t xml:space="preserve">■  Жуковскаго  оказались  важн'Ьйппя  особенности  (?)  его  таланта: </w:t>
      </w:r>
      <w:r>
        <w:br/>
      </w:r>
      <w:r>
        <w:t xml:space="preserve">;  наклонность  къвыражешю   элегическихъ  чувствъ  въ  ущербъ </w:t>
      </w:r>
      <w:r>
        <w:br/>
      </w:r>
      <w:r>
        <w:t xml:space="preserve">'  драматическимъ   моментамъ   пов'Ьствовашя"  (стр.  112).    ЗдЬсь, </w:t>
      </w:r>
      <w:r>
        <w:br/>
      </w:r>
      <w:r>
        <w:t xml:space="preserve">/  однако,  справедливая  мысль  о  слабости  развипя  драматическихъ </w:t>
      </w:r>
      <w:r>
        <w:br/>
      </w:r>
      <w:r>
        <w:t xml:space="preserve">/  моментовъ  затемнена  одностороннимъ  объяснешемъ  факта— ка- </w:t>
      </w:r>
      <w:r>
        <w:br/>
      </w:r>
      <w:r>
        <w:t xml:space="preserve">кими-то „особенностями  таланта"  Жуковскаго.  Припомнимъ  соб- </w:t>
      </w:r>
      <w:r>
        <w:br/>
      </w:r>
      <w:r>
        <w:t xml:space="preserve">ственное признаше  поэта  о  томъ,  какъ  протекли  годы  его  юности, </w:t>
      </w:r>
      <w:r>
        <w:br/>
      </w:r>
      <w:r>
        <w:t xml:space="preserve">когда  онъ  „смотр'Ьлъ  изъ  своей  люльки  на  все,  окружавшее  его, </w:t>
      </w:r>
      <w:r>
        <w:br/>
      </w:r>
      <w:r>
        <w:t xml:space="preserve">сквозь  сонъ  поэтичесшй";  припомнимъ,  что,  „отрезвившись",  онъ </w:t>
      </w:r>
      <w:r>
        <w:br/>
      </w:r>
      <w:r>
        <w:t xml:space="preserve">въ  60  лЪтъ  всталъ  изъ  люльки  гЬмъ  же  младенцемъ,— и  при- </w:t>
      </w:r>
      <w:r>
        <w:br/>
      </w:r>
      <w:r>
        <w:t xml:space="preserve">чину указанныхъ  г.  Загаринымъ  недостатковъ  балладъ  Жуков- </w:t>
      </w:r>
      <w:r>
        <w:br/>
      </w:r>
      <w:r>
        <w:t xml:space="preserve">скаго,— отсутств1я  живой  характеристики  д'Ьйствующихъ  лицъ, </w:t>
      </w:r>
      <w:r>
        <w:br/>
      </w:r>
      <w:r>
        <w:t xml:space="preserve">в'Ьрнаго   изображешя  бытовой  обстановки  и  скуднаго   развипя </w:t>
      </w:r>
      <w:r>
        <w:br/>
      </w:r>
      <w:r>
        <w:t xml:space="preserve">драматическихъ  моментовъ, — мы  найдемъ  въ  совершенномъ  от- </w:t>
      </w:r>
      <w:r>
        <w:br/>
      </w:r>
      <w:r>
        <w:t xml:space="preserve">р-Ьшенш  поэта  отъ  деятельной  жизни,  отъ  действительности, </w:t>
      </w:r>
      <w:r>
        <w:br/>
      </w:r>
      <w:r>
        <w:t xml:space="preserve">въ  которой   видЪлась   ему   „пшость  настоящаго".   Какъ  могъ </w:t>
      </w:r>
      <w:r>
        <w:br/>
      </w:r>
      <w:r>
        <w:t xml:space="preserve">быть  в'Ьрнымъ  живописателемъ  „бытовой  обстановки",  вырази- </w:t>
      </w:r>
      <w:r>
        <w:br/>
      </w:r>
      <w:r>
        <w:t xml:space="preserve">телемъ  тревогъ  и  страданШ,  которыми  пытаетъ  человека  дея- </w:t>
      </w:r>
      <w:r>
        <w:br/>
      </w:r>
      <w:r>
        <w:t xml:space="preserve">тельная жизнь,  поэтъ,  знавш1й  жизнь  „изъ .  сновидешй  и  пре- </w:t>
      </w:r>
      <w:r>
        <w:br/>
      </w:r>
      <w:r>
        <w:t xml:space="preserve">данШ"?  Превосходно  охарактеризовалъ  себя  Жуковсюй  въ  по- </w:t>
      </w:r>
      <w:r>
        <w:br/>
      </w:r>
      <w:r>
        <w:t xml:space="preserve">слаши  къ  княгине  А.  Ю.  Оболенской  (1820  г.):</w:t>
      </w:r>
    </w:p>
    <w:p>
      <w:pPr>
        <w:pStyle w:val="Normal"/>
      </w:pPr>
      <w:r>
        <w:t xml:space="preserve">А  я,  мечтательиаго  зритель,</w:t>
      </w:r>
    </w:p>
    <w:p>
      <w:pPr>
        <w:pStyle w:val="Normal"/>
      </w:pPr>
      <w:r>
        <w:t xml:space="preserve">Гляд'Ьлъ  до  сей  поры  на  св'Ьтъ</w:t>
      </w:r>
    </w:p>
    <w:p>
      <w:pPr>
        <w:pStyle w:val="Normal"/>
      </w:pPr>
      <w:r>
        <w:t xml:space="preserve">Сквозь  призму  сердца,  какъ  поэтъ;</w:t>
      </w:r>
    </w:p>
    <w:p>
      <w:pPr>
        <w:pStyle w:val="Normal"/>
      </w:pPr>
      <w:r>
        <w:t xml:space="preserve">Съ  его  прекрасной  стороною</w:t>
      </w:r>
    </w:p>
    <w:p>
      <w:pPr>
        <w:pStyle w:val="Normal"/>
      </w:pPr>
      <w:r>
        <w:t xml:space="preserve">Я  неиспорченной  душою</w:t>
      </w:r>
    </w:p>
    <w:p>
      <w:pPr>
        <w:pStyle w:val="Normal"/>
      </w:pPr>
      <w:r>
        <w:t xml:space="preserve">Знакомъ,  но  въ  тридцать  слишкомъ  лптъ</w:t>
      </w:r>
    </w:p>
    <w:p>
      <w:pPr>
        <w:pStyle w:val="Normal"/>
      </w:pPr>
      <w:r>
        <w:t xml:space="preserve">Я  все  дитя,  и  буду  втьчно</w:t>
      </w:r>
    </w:p>
    <w:p>
      <w:pPr>
        <w:pStyle w:val="Normal"/>
      </w:pPr>
      <w:r>
        <w:t xml:space="preserve">Дитя,  жилецъ  земли  безпечный;</w:t>
      </w:r>
    </w:p>
    <w:p>
      <w:pPr>
        <w:pStyle w:val="Normal"/>
      </w:pPr>
      <w:r>
        <w:t xml:space="preserve">ЖУК0ВСК1Й.  497</w:t>
      </w:r>
    </w:p>
    <w:p>
      <w:pPr>
        <w:pStyle w:val="Normal"/>
      </w:pPr>
      <w:r>
        <w:t xml:space="preserve">Могу  товарищемъ  я  быть</w:t>
      </w:r>
    </w:p>
    <w:p>
      <w:pPr>
        <w:pStyle w:val="Normal"/>
      </w:pPr>
      <w:r>
        <w:t xml:space="preserve">Во  всемъ,  что  въ  окизни  сей  прекрасно;</w:t>
      </w:r>
    </w:p>
    <w:p>
      <w:pPr>
        <w:pStyle w:val="Normal"/>
      </w:pPr>
      <w:r>
        <w:t xml:space="preserve">Съ  душой  невинною  и  ясной</w:t>
      </w:r>
    </w:p>
    <w:p>
      <w:pPr>
        <w:pStyle w:val="Normal"/>
      </w:pPr>
      <w:r>
        <w:t xml:space="preserve">Могу  свою  я  душу  слить;</w:t>
      </w:r>
    </w:p>
    <w:p>
      <w:pPr>
        <w:pStyle w:val="Normal"/>
      </w:pPr>
      <w:r>
        <w:t xml:space="preserve">Но  неспособенъ  зоркимъ  ва/тядомъ</w:t>
      </w:r>
    </w:p>
    <w:p>
      <w:pPr>
        <w:pStyle w:val="Normal"/>
      </w:pPr>
      <w:r>
        <w:t xml:space="preserve">Приманокъ  септа  различать;</w:t>
      </w:r>
    </w:p>
    <w:p>
      <w:pPr>
        <w:pStyle w:val="Normal"/>
      </w:pPr>
      <w:r>
        <w:t xml:space="preserve">Могу  на  счастье  руку  дать  »?,</w:t>
      </w:r>
    </w:p>
    <w:p>
      <w:pPr>
        <w:pStyle w:val="Normal"/>
      </w:pPr>
      <w:r>
        <w:t xml:space="preserve">Но  не  впередъ  идти,  а  рядомъ  з^.</w:t>
      </w:r>
    </w:p>
    <w:p>
      <w:pPr>
        <w:pStyle w:val="Normal"/>
      </w:pPr>
      <w:r>
        <w:t xml:space="preserve">„Зритель  мечтательнаго^,  уединенный  идеалистъ  чувствовалъ </w:t>
      </w:r>
      <w:r>
        <w:br/>
      </w:r>
      <w:r>
        <w:t xml:space="preserve">себя  легко  и  свободно  въ  „толп'Ь  знакомыхъ  привид'Ьшй,  призра- </w:t>
      </w:r>
      <w:r>
        <w:br/>
      </w:r>
      <w:r>
        <w:t xml:space="preserve">ковъ",  онъ  „слышалъ  шороагъ  тиосихъ  ттъпей^^^яо  онъ  былъ  чуждъ </w:t>
      </w:r>
      <w:r>
        <w:br/>
      </w:r>
      <w:r>
        <w:t xml:space="preserve">того  дОпыта  жизни",  въ  школ*  котораго  воспитывается  гешй  дра- </w:t>
      </w:r>
      <w:r>
        <w:br/>
      </w:r>
      <w:r>
        <w:t xml:space="preserve">матическаго  поэта.  Эта  черта  роднить  Жуковскаго  съ  Тикомъ.  съ </w:t>
      </w:r>
      <w:r>
        <w:br/>
      </w:r>
      <w:r>
        <w:t xml:space="preserve">романтиками  вообще.  Но  возвратимся  къ  „сличешю  „Громобоя** </w:t>
      </w:r>
      <w:r>
        <w:br/>
      </w:r>
      <w:r>
        <w:t xml:space="preserve">съ  оригиналомъ".  Изложенш  содержатя  романа  Шписа  г.  Зага- </w:t>
      </w:r>
      <w:r>
        <w:br/>
      </w:r>
      <w:r>
        <w:t xml:space="preserve">ринъ  предпосылаетъ  следующее  короткое  объяснеше:  „Двенад- </w:t>
      </w:r>
      <w:r>
        <w:br/>
      </w:r>
      <w:r>
        <w:t xml:space="preserve">цать спящихъ  Д'Ьвъ"  Шписа  (^  1799)  принадлежитъ  къ  гЬмъ </w:t>
      </w:r>
      <w:r>
        <w:br/>
      </w:r>
      <w:r>
        <w:t xml:space="preserve">романамъ  съ  привид4шями  (6е181ег  -  Котапе),  которые  въ  изо- </w:t>
      </w:r>
      <w:r>
        <w:br/>
      </w:r>
      <w:r>
        <w:t xml:space="preserve">билш  появились  всл-Ьдъ  за  „Духовидцемъ"  Шиллера**  (стр.  79). </w:t>
      </w:r>
      <w:r>
        <w:br/>
      </w:r>
      <w:r>
        <w:t xml:space="preserve">Повидимому,  этой  справки  г.  Загарину  совершенно  достаточно, </w:t>
      </w:r>
      <w:r>
        <w:br/>
      </w:r>
      <w:r>
        <w:t xml:space="preserve">чтобы  удовлетворить  естественный  интересъ  читателя  къ  произ- </w:t>
      </w:r>
      <w:r>
        <w:br/>
      </w:r>
      <w:r>
        <w:t xml:space="preserve">веденш,  которое  въ  течете  н-Ьсколькихъ  л^тъ  (1810 — 1817  гг.) </w:t>
      </w:r>
      <w:r>
        <w:br/>
      </w:r>
      <w:r>
        <w:t xml:space="preserve">занимало  самого  Жуковскаго.  Эту  справку  г.  Загаринъ  допол- </w:t>
      </w:r>
      <w:r>
        <w:br/>
      </w:r>
      <w:r>
        <w:t xml:space="preserve">няетъ  подробнымъ  изложешемъ  и  той  части  романа  Шписа,  ко- </w:t>
      </w:r>
      <w:r>
        <w:br/>
      </w:r>
      <w:r>
        <w:t xml:space="preserve">торая не  давала  повода  къ  подстрочнымъ  сравнешямъ  съ  бал- </w:t>
      </w:r>
      <w:r>
        <w:br/>
      </w:r>
      <w:r>
        <w:t xml:space="preserve">ладою Жуковскаго.  Вотъ  какъ  объясняетъ  г.  Загаринъ  ц^ль </w:t>
      </w:r>
      <w:r>
        <w:br/>
      </w:r>
      <w:r>
        <w:t xml:space="preserve">этого  изложешя:  »Въ  приложеши  (П)  мы  нарочно  довольно  по- </w:t>
      </w:r>
      <w:r>
        <w:br/>
      </w:r>
      <w:r>
        <w:t xml:space="preserve">дробно пересказали  содержате  и  остальной  части  романа,  чтобы </w:t>
      </w:r>
      <w:r>
        <w:br/>
      </w:r>
      <w:r>
        <w:t xml:space="preserve">читатель  вид-Ьлъ,  какъ  далекъ  нашъ  поэтъ  отъ  всЬхъ  прхе- </w:t>
      </w:r>
      <w:r>
        <w:br/>
      </w:r>
      <w:r>
        <w:t xml:space="preserve">мовъ  н-Ьмецкаго  романиста,  и  какъ  изъ  пестрой  см-Ьси  самыхъ </w:t>
      </w:r>
      <w:r>
        <w:br/>
      </w:r>
      <w:r>
        <w:t xml:space="preserve">разнообразныхъ  приключешй,  разсчитанныхъ  на  вкусъ,  приту- </w:t>
      </w:r>
      <w:r>
        <w:br/>
      </w:r>
      <w:r>
        <w:t xml:space="preserve">плённый чудовищными  рыцарскими  и  разбойничьими  романами, </w:t>
      </w:r>
      <w:r>
        <w:br/>
      </w:r>
      <w:r>
        <w:t xml:space="preserve">изъ  непрерывной  ц-Ьпи  сценъ,  то  ужасныхъ,  то  чувственныхъ, </w:t>
      </w:r>
      <w:r>
        <w:br/>
      </w:r>
      <w:r>
        <w:t xml:space="preserve">и  всегда  грубыхъ,  онъ  съум'Ьлъ,  лишь  слегка  заимствуя  основу </w:t>
      </w:r>
      <w:r>
        <w:br/>
      </w:r>
      <w:r>
        <w:t xml:space="preserve">собьгпя,  создать  небольшую  балладу,  которая,  въ  сравненш  съ </w:t>
      </w:r>
      <w:r>
        <w:br/>
      </w:r>
      <w:r>
        <w:t xml:space="preserve">оригиналомъ,  невольно  поражаетъ  насъ  и  простотою  своего  на- </w:t>
      </w:r>
      <w:r>
        <w:br/>
      </w:r>
      <w:r>
        <w:t xml:space="preserve">строешя,  иг  изяш;ествомъ  языка,  и  м-Ьрою  въ  осв-Ьщеши  изобра- </w:t>
      </w:r>
      <w:r>
        <w:br/>
      </w:r>
      <w:r>
        <w:t xml:space="preserve">жаемаго,  и  выдержаннымъ  тономъ,  который  сообп];ается  всему  раз-</w:t>
      </w:r>
    </w:p>
    <w:p>
      <w:pPr>
        <w:pStyle w:val="Normal"/>
      </w:pPr>
      <w:r>
        <w:t xml:space="preserve">СОЧ.  ТНХОНРАВОВА,  Т.  ш.  32</w:t>
      </w:r>
    </w:p>
    <w:p>
      <w:pPr>
        <w:pStyle w:val="Normal"/>
      </w:pPr>
      <w:r>
        <w:t xml:space="preserve">498  ЖУК0ВСК1Й.</w:t>
      </w:r>
    </w:p>
    <w:p>
      <w:pPr>
        <w:pStyle w:val="Normal"/>
      </w:pPr>
      <w:r>
        <w:t xml:space="preserve">сказу  нравственно-релипозною  мыслш,  положенного  въ  его  осно- </w:t>
      </w:r>
      <w:r>
        <w:br/>
      </w:r>
      <w:r>
        <w:t xml:space="preserve">ваше"  (стр.  107).  Эти  зам-Ьчашя  совершенно  в-Ьрин;  но  едва  ли </w:t>
      </w:r>
      <w:r>
        <w:br/>
      </w:r>
      <w:r>
        <w:t xml:space="preserve">для  подкр-Ьплетя  ихъ  нужно  было  подробное  изложевае  романа </w:t>
      </w:r>
      <w:r>
        <w:br/>
      </w:r>
      <w:r>
        <w:t xml:space="preserve">Шписа.  Гораздо  полезнЬе  «было  бы  дать  читателямъ  общую  ха- </w:t>
      </w:r>
      <w:r>
        <w:br/>
      </w:r>
      <w:r>
        <w:t xml:space="preserve">рактеристику романовъ   Шписа  и  романистовъ  одного  съ  нимъ </w:t>
      </w:r>
      <w:r>
        <w:br/>
      </w:r>
      <w:r>
        <w:t xml:space="preserve">направлен1я — ^Крамера  и  Вульшуса.  Такая  характеристика  сде- </w:t>
      </w:r>
      <w:r>
        <w:br/>
      </w:r>
      <w:r>
        <w:t xml:space="preserve">лала бы  совершенно  излишнимъ  „подробное  изложеше**  романа </w:t>
      </w:r>
      <w:r>
        <w:br/>
      </w:r>
      <w:r>
        <w:t xml:space="preserve">Шписа  и  въ  то  же  время  осв-Ьтила  бы  вкусъ  русской  читающей </w:t>
      </w:r>
      <w:r>
        <w:br/>
      </w:r>
      <w:r>
        <w:t xml:space="preserve">публики  того  времени,  когда  ЖуковскШ  писалъ  свою  балладу: </w:t>
      </w:r>
      <w:r>
        <w:br/>
      </w:r>
      <w:r>
        <w:t xml:space="preserve">романы  Шписа  и  Крамера  составлял;и  ™бимое  чтете  _^^насъд^^ </w:t>
      </w:r>
      <w:r>
        <w:br/>
      </w:r>
      <w:r>
        <w:t xml:space="preserve">первой  четве^2ти_текуш;аго  стол'Ьйя.  Даже  въ  1822  году  въ  рус- </w:t>
      </w:r>
      <w:r>
        <w:br/>
      </w:r>
      <w:r>
        <w:t xml:space="preserve">комъ  перевод-Ь  напечатано   (и  гд5   же?   въ  Орл-Ь!)    сочинеше </w:t>
      </w:r>
      <w:r>
        <w:br/>
      </w:r>
      <w:r>
        <w:t xml:space="preserve">Шписа:  „1оаннъ   Хейлингъ,  четвертый  и  посл-Ьдшй  владЬтель </w:t>
      </w:r>
      <w:r>
        <w:br/>
      </w:r>
      <w:r>
        <w:t xml:space="preserve">земныхъ,  воздушныхъ,  огненныхъ  и  водяныхъ  духовъ — повесть </w:t>
      </w:r>
      <w:r>
        <w:br/>
      </w:r>
      <w:r>
        <w:t xml:space="preserve">X  в-Ька".  Начало  текуп1;аго  стол'Ьтгя  было  временемъ  особенной </w:t>
      </w:r>
      <w:r>
        <w:br/>
      </w:r>
      <w:r>
        <w:t xml:space="preserve">•Популярности  у  насъ  романовъ  Крамера  и  Шписа  ^\  Эти  произве- </w:t>
      </w:r>
      <w:r>
        <w:br/>
      </w:r>
      <w:r>
        <w:t xml:space="preserve">дешя,  конечно,  им-Ьлъ  въ  виду  ЖуковскШ,  когда,  открывая  свой </w:t>
      </w:r>
      <w:r>
        <w:br/>
      </w:r>
      <w:r>
        <w:t xml:space="preserve">„ВЪстникъ  Европы",  писалъ:  „Раскройте  „Московскхя  В-Ьдомости"! </w:t>
      </w:r>
      <w:r>
        <w:br/>
      </w:r>
      <w:r>
        <w:t xml:space="preserve">о  чемъ  гремятъ  книгопродавцы  въ  витШственныхъ  своихъ  про- </w:t>
      </w:r>
      <w:r>
        <w:br/>
      </w:r>
      <w:r>
        <w:t xml:space="preserve">кламащяхъ?  О  романахъ  ужаепыхъ,  забавныхъ,  чувствптельпглхъ^ </w:t>
      </w:r>
      <w:r>
        <w:br/>
      </w:r>
      <w:r>
        <w:t xml:space="preserve">саширичестсхъ,  моральныхъ  и  прочее,  и  прочее.  Что  покупаюгь </w:t>
      </w:r>
      <w:r>
        <w:br/>
      </w:r>
      <w:r>
        <w:t xml:space="preserve">охотнее  посЬтители  Никольской  улицы  въ  Москв*?  Романы"  ^. </w:t>
      </w:r>
      <w:r>
        <w:br/>
      </w:r>
      <w:r>
        <w:t xml:space="preserve">( ЖуковскШ,  „родитель  на  Руси  н*мецкаго  романтизма  и  поэти- </w:t>
      </w:r>
      <w:r>
        <w:br/>
      </w:r>
      <w:r>
        <w:t xml:space="preserve">'  ческ1й  дядька  чертей  и  вЪдьмъ  н*мецкихъ   и  англШскихъ",— </w:t>
      </w:r>
      <w:r>
        <w:br/>
      </w:r>
      <w:r>
        <w:t xml:space="preserve">какъ  онъ  самъ  себя  называлъ  ^^, — нашелъ  на  Руси  цЬлуго  массу </w:t>
      </w:r>
      <w:r>
        <w:br/>
      </w:r>
      <w:r>
        <w:t xml:space="preserve">„волшебныхъ"  романовъ,  авторы  которыхъ  также  могли  претен- </w:t>
      </w:r>
      <w:r>
        <w:br/>
      </w:r>
      <w:r>
        <w:t xml:space="preserve">довать  на  титулъ  поэтическихъ   дядекъ  чертей  и  в-Ьдьмъ.   Но </w:t>
      </w:r>
      <w:r>
        <w:br/>
      </w:r>
      <w:r>
        <w:t xml:space="preserve">этого  мало.  Циклъ  романовъ  Шписа,   Крамера  и  однородныхъ </w:t>
      </w:r>
      <w:r>
        <w:br/>
      </w:r>
      <w:r>
        <w:t xml:space="preserve">съ  ними   им'Ьлъ   немалое   значете   въ  жизни  и  литературной </w:t>
      </w:r>
      <w:r>
        <w:br/>
      </w:r>
      <w:r>
        <w:t xml:space="preserve">деятельности  одного  изъ  первыхъ  романтиковъ — Тика.  Юноше- </w:t>
      </w:r>
      <w:r>
        <w:br/>
      </w:r>
      <w:r>
        <w:t xml:space="preserve">ское произведете  Тика  „АЬ(1а11а11",  своею  фабулою  и  вгЬкоторыми </w:t>
      </w:r>
      <w:r>
        <w:br/>
      </w:r>
      <w:r>
        <w:t xml:space="preserve">подробностями  схожее  съ  „Громо0оемъ",  нав-Ьяно  было  Тику,  по </w:t>
      </w:r>
      <w:r>
        <w:br/>
      </w:r>
      <w:r>
        <w:t xml:space="preserve">его  собственному  признанхю,  низменною  литературою  современ- </w:t>
      </w:r>
      <w:r>
        <w:br/>
      </w:r>
      <w:r>
        <w:t xml:space="preserve">ныхъ  романовъ  ^^,  То  же  самое    рбращеше   къ  роману  Шлиса </w:t>
      </w:r>
      <w:r>
        <w:br/>
      </w:r>
      <w:r>
        <w:t xml:space="preserve">встр-Ьчаемъ  и  у  Жуковскаго.  Не  зд^сь  ли  и  первое  обращете </w:t>
      </w:r>
      <w:r>
        <w:br/>
      </w:r>
      <w:r>
        <w:t xml:space="preserve">къ  романтическимъ  сюжетамъ?</w:t>
      </w:r>
    </w:p>
    <w:p>
      <w:pPr>
        <w:pStyle w:val="Normal"/>
      </w:pPr>
      <w:r>
        <w:t xml:space="preserve">Оценка   произведенШ  иностранной  литературы,   привлекае-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ЖУК0ВСК1Й.  499</w:t>
      </w:r>
    </w:p>
    <w:p>
      <w:pPr>
        <w:pStyle w:val="Normal"/>
      </w:pPr>
      <w:r>
        <w:t xml:space="preserve">мыхъ  г.  Загаринымъ  къ  сравнен1ю  съ  сочинетями  Жуковскаго, </w:t>
      </w:r>
      <w:r>
        <w:br/>
      </w:r>
      <w:r>
        <w:t xml:space="preserve">обнаруживаетъ  въ  авторЪ  разбираемой  книги  слабое  и  поверх- </w:t>
      </w:r>
      <w:r>
        <w:br/>
      </w:r>
      <w:r>
        <w:t xml:space="preserve">ностное  знакомство  съ  ними.  Знаменитая  баллада  Шиллера </w:t>
      </w:r>
      <w:r>
        <w:br/>
      </w:r>
      <w:r>
        <w:t xml:space="preserve">„Ивиковы  журавли"  объясняется,  напр.,  сл'Ьдующимъ  образомъ: </w:t>
      </w:r>
      <w:r>
        <w:br/>
      </w:r>
      <w:r>
        <w:t xml:space="preserve">„Шиллеръ  воспропзвелъ  зд'Ьсь  греческое  сказаше  объ  открытш </w:t>
      </w:r>
      <w:r>
        <w:br/>
      </w:r>
      <w:r>
        <w:t xml:space="preserve">тайнаго  убхйства  юнаго  поэта.  Шиллеру  предстояло  выбрать  изъ </w:t>
      </w:r>
      <w:r>
        <w:br/>
      </w:r>
      <w:r>
        <w:t xml:space="preserve">многихъ  видоизмЪнетй  сказашя  ^^^  такое,  которое  болЪе  соотв'Ьт- </w:t>
      </w:r>
      <w:r>
        <w:br/>
      </w:r>
      <w:r>
        <w:t xml:space="preserve">ствовало  бы  иде-Ь  его  баллады,  или  же  создать  свое  собствен- </w:t>
      </w:r>
      <w:r>
        <w:br/>
      </w:r>
      <w:r>
        <w:t xml:space="preserve">ное. Неудовлетворенный  ни  однимъ  изъ  нихъ,  всю  силу  разо- </w:t>
      </w:r>
      <w:r>
        <w:br/>
      </w:r>
      <w:r>
        <w:t xml:space="preserve">блачетя  уб1йства  Шиллеръ  перенесъ  на  то  настроеше,  которое </w:t>
      </w:r>
      <w:r>
        <w:br/>
      </w:r>
      <w:r>
        <w:t xml:space="preserve">овладело  и  зрителями  греческаго  театра,  и  убгйцсиш,  просвгьт- </w:t>
      </w:r>
      <w:r>
        <w:br/>
      </w:r>
      <w:r>
        <w:t xml:space="preserve">лепными  только-^гго  выслушанной  сценой  трагедш,  и  древнее  ска- </w:t>
      </w:r>
      <w:r>
        <w:br/>
      </w:r>
      <w:r>
        <w:t xml:space="preserve">заше въ  его  баллад-Ь  получило  глубошй  смыслъ,  раскрывая  одно </w:t>
      </w:r>
      <w:r>
        <w:br/>
      </w:r>
      <w:r>
        <w:t xml:space="preserve">изъ  знаменательн'Ьйшихъ  явлешй  эллинской  жизни:  какъ  нельзя </w:t>
      </w:r>
      <w:r>
        <w:br/>
      </w:r>
      <w:r>
        <w:t xml:space="preserve">лучше  выступаетъ  передъ  читателемъ  сущность  греческой  траге- </w:t>
      </w:r>
      <w:r>
        <w:br/>
      </w:r>
      <w:r>
        <w:t xml:space="preserve">дш и  нравственное  значете  греческаго  театра...  Явлеше,  воспро- </w:t>
      </w:r>
      <w:r>
        <w:br/>
      </w:r>
      <w:r>
        <w:t xml:space="preserve">изведенное въ  этой  баллад* — нравственное  просв'Ьтл'Ьше  пре- </w:t>
      </w:r>
      <w:r>
        <w:br/>
      </w:r>
      <w:r>
        <w:t xml:space="preserve">ступника,—оказалось  столь  родственнымъ  съ  идеями  самого  пере- </w:t>
      </w:r>
      <w:r>
        <w:br/>
      </w:r>
      <w:r>
        <w:t xml:space="preserve">водчика^^  (стр.  119 — 120).  Вильгельмъ  Гумбольдтъ,  восторгавшШся </w:t>
      </w:r>
      <w:r>
        <w:br/>
      </w:r>
      <w:r>
        <w:t xml:space="preserve">балладою  Шиллера,  такъ  объясняетъ  ея  идею:  „Что  придавало </w:t>
      </w:r>
      <w:r>
        <w:br/>
      </w:r>
      <w:r>
        <w:t xml:space="preserve">въ  глазахъ  поэта  особенную  ц'Ьнность  содержашю  („Ивиковыхъ </w:t>
      </w:r>
      <w:r>
        <w:br/>
      </w:r>
      <w:r>
        <w:t xml:space="preserve">журавлей")  —  это  истекающая  изъ  него  идея  о  сил**  художе- </w:t>
      </w:r>
      <w:r>
        <w:br/>
      </w:r>
      <w:r>
        <w:t xml:space="preserve">ственнаго  представлешя  надъ  челов'Ьческимъ  сердцемъ.  Это  мо- </w:t>
      </w:r>
      <w:r>
        <w:br/>
      </w:r>
      <w:r>
        <w:t xml:space="preserve">гущество  поэз1и,  силы  невидимой,  созданной  только  духомъ  и </w:t>
      </w:r>
      <w:r>
        <w:br/>
      </w:r>
      <w:r>
        <w:t xml:space="preserve">улетучивающейся  въ  д'Ьйствительности,  существенно  входило </w:t>
      </w:r>
      <w:r>
        <w:br/>
      </w:r>
      <w:r>
        <w:t xml:space="preserve">въ  кругъ  идей,  живо  занимавшихъ  Шиллера.  Восемью  годами </w:t>
      </w:r>
      <w:r>
        <w:br/>
      </w:r>
      <w:r>
        <w:t xml:space="preserve">прежде,  ^"Ьмъ  это  содержаше  сложилось  въ  балладу,  этотъ  ма- </w:t>
      </w:r>
      <w:r>
        <w:br/>
      </w:r>
      <w:r>
        <w:t xml:space="preserve">тер1алъ  носился  передъ  нимъ,  какъ  видно  изъ  сл'Ьдующихъ </w:t>
      </w:r>
      <w:r>
        <w:br/>
      </w:r>
      <w:r>
        <w:t xml:space="preserve">стиховъ  его  „Ые  КгшзИег":</w:t>
      </w:r>
    </w:p>
    <w:p>
      <w:pPr>
        <w:pStyle w:val="Normal"/>
      </w:pPr>
      <w:r>
        <w:t xml:space="preserve">Уош  Еитеп1(1епсЬог  ^евскгеске!,</w:t>
      </w:r>
    </w:p>
    <w:p>
      <w:pPr>
        <w:pStyle w:val="Normal"/>
      </w:pPr>
      <w:r>
        <w:t xml:space="preserve">21еЫ  81сЬ  (1ег  Моги,  аисЬ  п1е  еп1;(1еске1;,</w:t>
      </w:r>
    </w:p>
    <w:p>
      <w:pPr>
        <w:pStyle w:val="Normal"/>
      </w:pPr>
      <w:r>
        <w:t xml:space="preserve">Ва8  Ьоо8  йе8  То(1е8  аиз  йет  Ь^ес!»'-**.</w:t>
      </w:r>
    </w:p>
    <w:p>
      <w:pPr>
        <w:pStyle w:val="Normal"/>
      </w:pPr>
      <w:r>
        <w:t xml:space="preserve">Г.  Загарину,  невидимому,  совершенно  непзв'Ьстна  переписка </w:t>
      </w:r>
      <w:r>
        <w:br/>
      </w:r>
      <w:r>
        <w:t xml:space="preserve">Гёте  съ  Шиллеромъ  по  поводу  этой  баллады,  а  также  и  то  об- </w:t>
      </w:r>
      <w:r>
        <w:br/>
      </w:r>
      <w:r>
        <w:t xml:space="preserve">стоятельство, что  идея  баллады  принадлежитъ  _,Гёте.  Шиллеръ </w:t>
      </w:r>
      <w:r>
        <w:br/>
      </w:r>
      <w:r>
        <w:t xml:space="preserve">многое  изм'Ьнилъ  и  исправиль  въ  баллад'Ь  по  указашямъ  сво-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500  ЖУК0ВСК1Й.</w:t>
      </w:r>
    </w:p>
    <w:p>
      <w:pPr>
        <w:pStyle w:val="Normal"/>
      </w:pPr>
      <w:r>
        <w:t xml:space="preserve">его  великаго  сов'Ьтника.  Въ  высшей  степени  назидательная  пе- </w:t>
      </w:r>
      <w:r>
        <w:br/>
      </w:r>
      <w:r>
        <w:t xml:space="preserve">реписка Гёте  съ  Шиллеромъ  объ  „Ивиковыхъ  журавляхъ"  со- </w:t>
      </w:r>
      <w:r>
        <w:br/>
      </w:r>
      <w:r>
        <w:t xml:space="preserve">вершенно противоречить  тЬмъ,  только-что  выписаннымъ  выво- </w:t>
      </w:r>
      <w:r>
        <w:br/>
      </w:r>
      <w:r>
        <w:t xml:space="preserve">дамъ,  которые  д-елаеть  объ  этой  баллад*  г.  Загаринъ.  Гд*,  въ </w:t>
      </w:r>
      <w:r>
        <w:br/>
      </w:r>
      <w:r>
        <w:t xml:space="preserve">какихъ  стихахъ  „Ивиковыхъ  журавлей"  усмотр'Ьлъ  авторъ  раз- </w:t>
      </w:r>
      <w:r>
        <w:br/>
      </w:r>
      <w:r>
        <w:t xml:space="preserve">бираемой книги  „правствеппое  просвтыплгьнге  преступника,  от- </w:t>
      </w:r>
      <w:r>
        <w:br/>
      </w:r>
      <w:r>
        <w:t xml:space="preserve">зсмгиееся  столь  родствепнымъ  съ  идеями"  Жуковскаго?  Извлека- </w:t>
      </w:r>
      <w:r>
        <w:br/>
      </w:r>
      <w:r>
        <w:t xml:space="preserve">емъ,  въ  доказательство  нашего  мн'Ьтя,  сл'Ьдующ1я  строки  изъ </w:t>
      </w:r>
      <w:r>
        <w:br/>
      </w:r>
      <w:r>
        <w:t xml:space="preserve">письма  Гёте  къ  Шиллеру:  „Вапп  ^Огйе  хсЬ  пасЬ  йет  14  Уегзе,  д^^о </w:t>
      </w:r>
      <w:r>
        <w:br/>
      </w:r>
      <w:r>
        <w:t xml:space="preserve">(Не  Епппуеп  бхсЬ  гигйскё^его^еп  ЬаЬеп,  посЬ  етеп  Уег8  ехпгйскеп, </w:t>
      </w:r>
      <w:r>
        <w:br/>
      </w:r>
      <w:r>
        <w:t xml:space="preserve">ит  Й1е  бетйШбзишшипё:  йез  Уо1к8,  ш  ^екЬе  Лег  1пЬа11;  йез </w:t>
      </w:r>
      <w:r>
        <w:br/>
      </w:r>
      <w:r>
        <w:t xml:space="preserve">СЬогз  810  уег8е121,  йагаиз^еИеп  ипй  уоп  йеп  етз^еп  Ве1гасЫш1&amp;еп </w:t>
      </w:r>
      <w:r>
        <w:br/>
      </w:r>
      <w:r>
        <w:t xml:space="preserve">йег  6и1;еп  ги  йег  §:1е1с11^иищеп  2ег81геиип^  йег  ЕисЫозеп  йЬег- </w:t>
      </w:r>
      <w:r>
        <w:br/>
      </w:r>
      <w:r>
        <w:t xml:space="preserve">^еЬеп  Ш1(1  йапп  йеп  Мбгйег  ггиаг  йитт,  гок  ипЛ  1аги,  аЬег  йосЬ </w:t>
      </w:r>
      <w:r>
        <w:br/>
      </w:r>
      <w:r>
        <w:t xml:space="preserve">пиг  Лет  Кге18е  йег  КасЬЬат  уетеЬтИсЬ  8е1пе  ё^айГепйе  Ветег- </w:t>
      </w:r>
      <w:r>
        <w:br/>
      </w:r>
      <w:r>
        <w:t xml:space="preserve">кип^  аи8ги1еп  1а88еп.  Вагаиз  еп18Шп(1еп  гшзсЬеп  Шт  Ш1с1  йеп </w:t>
      </w:r>
      <w:r>
        <w:br/>
      </w:r>
      <w:r>
        <w:t xml:space="preserve">пасЬ81;еп  йизсЬаиет  Напйе!,  йайигсЬ  ^^йгйе  Лав  Уо1к  аийпегкзат </w:t>
      </w:r>
      <w:r>
        <w:br/>
      </w:r>
      <w:r>
        <w:t xml:space="preserve">и.  8.  мг.  АиГ  (11е8ет  ЛУе^,  8оше  йигсЬ  йеп  Тлх^  йег  КгашсЬе,  ^V1^г(1е </w:t>
      </w:r>
      <w:r>
        <w:br/>
      </w:r>
      <w:r>
        <w:t xml:space="preserve">а11е8  ^апг  1п8  КаШгИсЬе  ^еврхеН  или  пасЬ  шешег  Етрйпйив^ </w:t>
      </w:r>
      <w:r>
        <w:br/>
      </w:r>
      <w:r>
        <w:t xml:space="preserve">(11е  Л^1гкип^  егЬбЫ,  йа  ^еЫ  йег  15  Уег8  ги  1аи1  ипс!  Ъе(1еи*еп&lt;1 </w:t>
      </w:r>
      <w:r>
        <w:br/>
      </w:r>
      <w:r>
        <w:t xml:space="preserve">апГап^1  шк!  тап  1а8*  е1^а8  апйегез  егVVа^^е^**  ^^.</w:t>
      </w:r>
    </w:p>
    <w:p>
      <w:pPr>
        <w:pStyle w:val="Normal"/>
      </w:pPr>
      <w:r>
        <w:t xml:space="preserve">Шиллеръ  подчинился  указашямъ  Гёте.  Очень  жаль,  что  рус- </w:t>
      </w:r>
      <w:r>
        <w:br/>
      </w:r>
      <w:r>
        <w:t xml:space="preserve">скШ  писатель,  и  притомъ  спещальною  задачею  избравппй  со- </w:t>
      </w:r>
      <w:r>
        <w:br/>
      </w:r>
      <w:r>
        <w:t xml:space="preserve">чинешя  Жуковскаго,  не  обратился  къ  переписк'Ь  Шиллера  съ </w:t>
      </w:r>
      <w:r>
        <w:br/>
      </w:r>
      <w:r>
        <w:t xml:space="preserve">Гёте,  составляющей  справедливую  гордость  немецкой  литера- </w:t>
      </w:r>
      <w:r>
        <w:br/>
      </w:r>
      <w:r>
        <w:t xml:space="preserve">туры. Подобными  письмами  не  только  воспитывается  эстетиче- </w:t>
      </w:r>
      <w:r>
        <w:br/>
      </w:r>
      <w:r>
        <w:t xml:space="preserve">ское чувство  читателя,  но  и  дается  должное  осв-Ьщешб  поэтиче- </w:t>
      </w:r>
      <w:r>
        <w:br/>
      </w:r>
      <w:r>
        <w:t xml:space="preserve">скимъ  создашямъ  классической  эпохи  [н-Ьмецкой  литературы  и </w:t>
      </w:r>
      <w:r>
        <w:br/>
      </w:r>
      <w:r>
        <w:t xml:space="preserve">особенно  Шиллера  и  Гёте.  Намъ  кажется,  что  бЪдный  русскШ </w:t>
      </w:r>
      <w:r>
        <w:br/>
      </w:r>
      <w:r>
        <w:t xml:space="preserve">изсл-Ьдователь,  им'Ьющхй  дЪло  съ  уродливыми  издашями  рус- </w:t>
      </w:r>
      <w:r>
        <w:br/>
      </w:r>
      <w:r>
        <w:t xml:space="preserve">скихъ  писателей,  долженъ  съ  особеннымъ  чувствомъ  относиться </w:t>
      </w:r>
      <w:r>
        <w:br/>
      </w:r>
      <w:r>
        <w:t xml:space="preserve">къ  тому  благоговейному,  чуждому  всякаго  ограпичеппагс  ссшо- </w:t>
      </w:r>
      <w:r>
        <w:br/>
      </w:r>
      <w:r>
        <w:t xml:space="preserve">хвальства,  д^лу  н'Ьмецкихъ  издателей  творен1й  Гёте  и  Шил- </w:t>
      </w:r>
      <w:r>
        <w:br/>
      </w:r>
      <w:r>
        <w:t xml:space="preserve">лера. Красноречивый  комментарШ  къ  этимъ  творен1ямъ,  основ- </w:t>
      </w:r>
      <w:r>
        <w:br/>
      </w:r>
      <w:r>
        <w:t xml:space="preserve">ный матер1алъ  для  исторш  немецкой  литературы  лежитъ  въ </w:t>
      </w:r>
      <w:r>
        <w:br/>
      </w:r>
      <w:r>
        <w:t xml:space="preserve">этихъ  издашяхъ,  —  наши  составители  историко-литературныхъ </w:t>
      </w:r>
      <w:r>
        <w:br/>
      </w:r>
      <w:r>
        <w:t xml:space="preserve">монографШ  его  не  знаюгь  или  не  ц-Ьнять    и  противопоставля-</w:t>
      </w:r>
    </w:p>
    <w:p>
      <w:pPr>
        <w:pStyle w:val="Normal"/>
      </w:pPr>
      <w:r>
        <w:t xml:space="preserve">ЖУК0ВСК1Й.  501</w:t>
      </w:r>
    </w:p>
    <w:p>
      <w:pPr>
        <w:pStyle w:val="Normal"/>
      </w:pPr>
      <w:r>
        <w:t xml:space="preserve">ютъ  его  изученш  свои  поверхностные,  ни  на  чемъ  не  осно- </w:t>
      </w:r>
      <w:r>
        <w:br/>
      </w:r>
      <w:r>
        <w:t xml:space="preserve">ванные выводы.  Что  можетъ  быть  предосудительнЬе  подобныхъ </w:t>
      </w:r>
      <w:r>
        <w:br/>
      </w:r>
      <w:r>
        <w:t xml:space="preserve">отзывовъ,  иродиктованныхъ  незнашемъ  д'Ъла.  и  нескрываемымъ </w:t>
      </w:r>
      <w:r>
        <w:br/>
      </w:r>
      <w:r>
        <w:t xml:space="preserve">пристрастхемъ  къ  своему,  какое  бы  оно  ни  было?...^®*</w:t>
      </w:r>
    </w:p>
    <w:p>
      <w:pPr>
        <w:pStyle w:val="Normal"/>
      </w:pPr>
      <w:r>
        <w:t xml:space="preserve">Сводя  къ  одному  общему   заключешю  зам-Ьчатя,   изложен- </w:t>
      </w:r>
      <w:r>
        <w:br/>
      </w:r>
      <w:r>
        <w:t xml:space="preserve">ный на  предшествующихъ   страницахъ,  мы   находимъ,  что   со- </w:t>
      </w:r>
      <w:r>
        <w:br/>
      </w:r>
      <w:r>
        <w:t xml:space="preserve">чинеше  г.  Загарина  обнаруживаетъ  полное  отсутств1е  критиче- </w:t>
      </w:r>
      <w:r>
        <w:br/>
      </w:r>
      <w:r>
        <w:t xml:space="preserve">скаго  отношешя  какъ  къ  сочинетямъ  Жуковскаго,  такъ  и  къ </w:t>
      </w:r>
      <w:r>
        <w:br/>
      </w:r>
      <w:r>
        <w:t xml:space="preserve">источникамъ   для   его    бхографш.   Произвольно    установленная </w:t>
      </w:r>
      <w:r>
        <w:br/>
      </w:r>
      <w:r>
        <w:t xml:space="preserve">г.  Ефремовыьсъ  хронолопя  произведенШ   Жуковскаго,   на  осно- </w:t>
      </w:r>
      <w:r>
        <w:br/>
      </w:r>
      <w:r>
        <w:t xml:space="preserve">ван1и  большею  частш  пятаго  издашя  оныхъ,  не  была  проверена </w:t>
      </w:r>
      <w:r>
        <w:br/>
      </w:r>
      <w:r>
        <w:t xml:space="preserve">г.  Загаринымъ,  и  всл-Ьдствхе  этого  онъ   впадъ  въ  заблуждеше </w:t>
      </w:r>
      <w:r>
        <w:br/>
      </w:r>
      <w:r>
        <w:t xml:space="preserve">относительно  осв^Ьщевая  и  характеристики  этихъ  произведенШ. </w:t>
      </w:r>
      <w:r>
        <w:br/>
      </w:r>
      <w:r>
        <w:t xml:space="preserve">Принимая    текстъ    стихотворешй    Жуковскаго,    напечатанный </w:t>
      </w:r>
      <w:r>
        <w:br/>
      </w:r>
      <w:r>
        <w:t xml:space="preserve">г.  Ёфремовымъ,  именно  за  тотъ,  который  вышелъ  изъ-подъ  пера </w:t>
      </w:r>
      <w:r>
        <w:br/>
      </w:r>
      <w:r>
        <w:t xml:space="preserve">Жуковскаго  въ  годъ  напечаташя,   г.    Загаринъ   потерялъ   воз- </w:t>
      </w:r>
      <w:r>
        <w:br/>
      </w:r>
      <w:r>
        <w:t xml:space="preserve">можность уловить  гЬ  особенныя  черты,  который  характеризуготъ </w:t>
      </w:r>
      <w:r>
        <w:br/>
      </w:r>
      <w:r>
        <w:t xml:space="preserve">эти  произведешя  въ  отношенш  къ  языку  и  въ  отношеши  ли- </w:t>
      </w:r>
      <w:r>
        <w:br/>
      </w:r>
      <w:r>
        <w:t xml:space="preserve">терашуриомъ.  Непригодность  такого  издашя  для  ученыхъ  изы- </w:t>
      </w:r>
      <w:r>
        <w:br/>
      </w:r>
      <w:r>
        <w:t xml:space="preserve">скашй  о  Жуковскомъ  мы   старались  доказать  на  н'Ьсколькихъ </w:t>
      </w:r>
      <w:r>
        <w:br/>
      </w:r>
      <w:r>
        <w:t xml:space="preserve">страницахъ.   Г.  Загаринъ   не  зам-Ьтилъ   этой  непригодности,  и </w:t>
      </w:r>
      <w:r>
        <w:br/>
      </w:r>
      <w:r>
        <w:t xml:space="preserve">результаты  этой  невнимательности  сказались  на  многихъ  стра- </w:t>
      </w:r>
      <w:r>
        <w:br/>
      </w:r>
      <w:r>
        <w:t xml:space="preserve">ницахъ книги   г.  Загарина.  Точка  зр'Ьшя,  съ  которой  разсмат- </w:t>
      </w:r>
      <w:r>
        <w:br/>
      </w:r>
      <w:r>
        <w:t xml:space="preserve">риваетъ  авторъ  разбираемой  книги  произведен1я  Жуковскаго, — </w:t>
      </w:r>
      <w:r>
        <w:br/>
      </w:r>
      <w:r>
        <w:t xml:space="preserve">исключительно   эстетическая,  —  немало   повредила  правдивости </w:t>
      </w:r>
      <w:r>
        <w:br/>
      </w:r>
      <w:r>
        <w:t xml:space="preserve">изложешя  жизни  и  развит1я  поэтической   д-Ьятельности  поэта. </w:t>
      </w:r>
      <w:r>
        <w:br/>
      </w:r>
      <w:r>
        <w:t xml:space="preserve">Останавливаясь  только  на  разбор*  „важн'Ьйшихъ**  сочиненШ  Жу- </w:t>
      </w:r>
      <w:r>
        <w:br/>
      </w:r>
      <w:r>
        <w:t xml:space="preserve">ковскаго и  не  объясняя  читателю  того  „м'Ьрила  праведнаго",  коимъ </w:t>
      </w:r>
      <w:r>
        <w:br/>
      </w:r>
      <w:r>
        <w:t xml:space="preserve">опред'Ьлена  эта  важность,  г.  Загаринъ  выдвинулъ  гЬмъ  самымъ </w:t>
      </w:r>
      <w:r>
        <w:br/>
      </w:r>
      <w:r>
        <w:t xml:space="preserve">свою  монограф1ю  изъ  области  гссторичестшхъ  изсл'Ьдоватй,  изъ </w:t>
      </w:r>
      <w:r>
        <w:br/>
      </w:r>
      <w:r>
        <w:t xml:space="preserve">области  серьезныхъ  ученыхъ  трудовъ.  Основной  матерхалъ  для </w:t>
      </w:r>
      <w:r>
        <w:br/>
      </w:r>
      <w:r>
        <w:t xml:space="preserve">б10граф1и  Жуковскаго — его  собственныя  письма  къ  роднымъ  и </w:t>
      </w:r>
      <w:r>
        <w:br/>
      </w:r>
      <w:r>
        <w:t xml:space="preserve">друзьямъ — оставленъ  г.  Загаринымъ  почти  безъ  всякаго  употре- </w:t>
      </w:r>
      <w:r>
        <w:br/>
      </w:r>
      <w:r>
        <w:t xml:space="preserve">блен1я,  между  тЪмъ  какъ  онъ    даетъ  изсл-Ьдователю  надежную </w:t>
      </w:r>
      <w:r>
        <w:br/>
      </w:r>
      <w:r>
        <w:t xml:space="preserve">путеводную  нить  среди  массы  фактовъ  изъ  жизни  и  поэзш  Жу- </w:t>
      </w:r>
      <w:r>
        <w:br/>
      </w:r>
      <w:r>
        <w:t xml:space="preserve">ковскаго. Обращаясь  къ  сравнешямъ  произведешй  Жуковскаго </w:t>
      </w:r>
      <w:r>
        <w:br/>
      </w:r>
      <w:r>
        <w:t xml:space="preserve">съ  „источниками",  г.  Загаринъ  обнаруживаетъ  съ  последними</w:t>
      </w:r>
    </w:p>
    <w:p>
      <w:pPr>
        <w:pStyle w:val="Normal"/>
      </w:pPr>
      <w:r>
        <w:t xml:space="preserve">502  ЖУК0ВСК1Й.</w:t>
      </w:r>
    </w:p>
    <w:p>
      <w:pPr>
        <w:pStyle w:val="Normal"/>
      </w:pPr>
      <w:r>
        <w:t xml:space="preserve">далеко  не  короткое  знакомство  и  потому  иекажаетъ  смыслъ  творе- </w:t>
      </w:r>
      <w:r>
        <w:br/>
      </w:r>
      <w:r>
        <w:t xml:space="preserve">шй  Шиллера,  историческое  значеше  Тика,  Гебеля.  Односторонте </w:t>
      </w:r>
      <w:r>
        <w:br/>
      </w:r>
      <w:r>
        <w:t xml:space="preserve">приговоры  г.  Загарина  о  Тик*  основаны,  напр.,  не  на  сужде- </w:t>
      </w:r>
      <w:r>
        <w:br/>
      </w:r>
      <w:r>
        <w:t xml:space="preserve">шяхъ  авторитетовъ  по  истор1ин  "Ьмецкой  литературы,  а  на  фелье- </w:t>
      </w:r>
      <w:r>
        <w:br/>
      </w:r>
      <w:r>
        <w:t xml:space="preserve">тонной болтовнЬ  Гонеггера.  Читатель  сочинешя  г.  Загарина  не </w:t>
      </w:r>
      <w:r>
        <w:br/>
      </w:r>
      <w:r>
        <w:t xml:space="preserve">видитъ,  вн*  Жуковскаго,  русской  литературы,  ему  современной. </w:t>
      </w:r>
      <w:r>
        <w:br/>
      </w:r>
      <w:r>
        <w:t xml:space="preserve">Между   т'Ьмъ   П0Э31Я  Жуковскаго  могла  бы  получить  свое  на- </w:t>
      </w:r>
      <w:r>
        <w:br/>
      </w:r>
      <w:r>
        <w:t xml:space="preserve">стоящее осв'Ьщеше  именно  въ  этой  обстановк'Ь.   Не  характерна </w:t>
      </w:r>
      <w:r>
        <w:br/>
      </w:r>
      <w:r>
        <w:t xml:space="preserve">ли  въ  самомъ  д-Ьл-Ь,  что  „Современникъ"  1845  года  украшается </w:t>
      </w:r>
      <w:r>
        <w:br/>
      </w:r>
      <w:r>
        <w:t xml:space="preserve">такими  произведешями  Жуковскаго,  какъ  „Тюльпанное  дерево", </w:t>
      </w:r>
      <w:r>
        <w:br/>
      </w:r>
      <w:r>
        <w:t xml:space="preserve">„Котъ  въ  сапогахъ",    „Сказка   объ  Иван*  -  царевичА  и  сЬромъ </w:t>
      </w:r>
      <w:r>
        <w:br/>
      </w:r>
      <w:r>
        <w:t xml:space="preserve">волк-Ь"?  Какой  пр1емъ  со  стороны  публики,  уже  охваченной  тво- </w:t>
      </w:r>
      <w:r>
        <w:br/>
      </w:r>
      <w:r>
        <w:t xml:space="preserve">решями  Пушкина  и  Гоголя,  могли  найти,  стихотворныя  перело- </w:t>
      </w:r>
      <w:r>
        <w:br/>
      </w:r>
      <w:r>
        <w:t xml:space="preserve">жешя  н-Ьмецкой,  на  елку,  книжонки  „Вег  ^езИе&amp;Не  Ка1ег"  или </w:t>
      </w:r>
      <w:r>
        <w:br/>
      </w:r>
      <w:r>
        <w:t xml:space="preserve">сказка'  изъ  „Д'Ьдушкиныхъ  прогулокъ"?  Вся  книга  г.  Загарина </w:t>
      </w:r>
      <w:r>
        <w:br/>
      </w:r>
      <w:r>
        <w:t xml:space="preserve">проникнута  духомъ  панегирика:  это  попытка  апологш  писателя,, </w:t>
      </w:r>
      <w:r>
        <w:br/>
      </w:r>
      <w:r>
        <w:t xml:space="preserve">на  котораго  никто  не  нападаетъ.    Задача  панегириста  и  аполо- </w:t>
      </w:r>
      <w:r>
        <w:br/>
      </w:r>
      <w:r>
        <w:t xml:space="preserve">гетическаго  писателя  увлекаетъ  г,.  Загарина  далеко  за  пределы </w:t>
      </w:r>
      <w:r>
        <w:br/>
      </w:r>
      <w:r>
        <w:t xml:space="preserve">исторической  истины:  страницы,  посвяш;енныя  порицатю  Гоголя^ </w:t>
      </w:r>
      <w:r>
        <w:br/>
      </w:r>
      <w:r>
        <w:t xml:space="preserve">слуясатъ  тому  лучпшмъ  доказательствомъ.  И  зд'Ьсь-то,  съ  осо- </w:t>
      </w:r>
      <w:r>
        <w:br/>
      </w:r>
      <w:r>
        <w:t xml:space="preserve">бенною  ЯСН0СТ1Ю,   выступаетъ   все  высокое   достоинство  книги </w:t>
      </w:r>
      <w:r>
        <w:br/>
      </w:r>
      <w:r>
        <w:t xml:space="preserve">доктора  ЗеЙдли^^а:  съ  необыкновеннымъ  безпристраспемъ  вскры- </w:t>
      </w:r>
      <w:r>
        <w:br/>
      </w:r>
      <w:r>
        <w:t xml:space="preserve">ваетъ  нелицем'Ьрный  другъ  Жуковскаго    всю  исторхю  шэтисти- </w:t>
      </w:r>
      <w:r>
        <w:br/>
      </w:r>
      <w:r>
        <w:t xml:space="preserve">ческаго  направлешя  Жуковскаго, — направлешя,  которое  г.  За- </w:t>
      </w:r>
      <w:r>
        <w:br/>
      </w:r>
      <w:r>
        <w:t xml:space="preserve">гаринъ  совершенно  отрицаеть...  Наибол'Ье  правдивыя  и  симпа- </w:t>
      </w:r>
      <w:r>
        <w:br/>
      </w:r>
      <w:r>
        <w:t xml:space="preserve">тичный страницы   разбираемой  кциги  или  нав'Ьяны,  или  заим- </w:t>
      </w:r>
      <w:r>
        <w:br/>
      </w:r>
      <w:r>
        <w:t xml:space="preserve">ствованы изъ  книги  Зейдлица.  Но  последняя  высоко  поднимается </w:t>
      </w:r>
      <w:r>
        <w:br/>
      </w:r>
      <w:r>
        <w:t xml:space="preserve">надъ  монографхею  г.  Загарина  сжатостью  правдиваго  и  лигиен- </w:t>
      </w:r>
      <w:r>
        <w:br/>
      </w:r>
      <w:r>
        <w:t xml:space="preserve">паю  всякой  шендепцги  пов'Ьствоватя.  Г.  Загаринъ  исказилъ  по- </w:t>
      </w:r>
      <w:r>
        <w:br/>
      </w:r>
      <w:r>
        <w:t xml:space="preserve">в-Ьствоваше  лучшаго    бхографа   Жуковскаго  тенденцюзно  напи- </w:t>
      </w:r>
      <w:r>
        <w:br/>
      </w:r>
      <w:r>
        <w:t xml:space="preserve">санными эпизодами,  вставками  подробностей,  не  им'Ьющихъ  пря- </w:t>
      </w:r>
      <w:r>
        <w:br/>
      </w:r>
      <w:r>
        <w:t xml:space="preserve">маго  отношешя  къ  б1ограф1и  поэта  (напр.,  разсказъ  о  пререка- </w:t>
      </w:r>
      <w:r>
        <w:br/>
      </w:r>
      <w:r>
        <w:t xml:space="preserve">шяхъ  между  Павскимъ  и  митрополитомъ  Филаретомъ),  Въ  раз- </w:t>
      </w:r>
      <w:r>
        <w:br/>
      </w:r>
      <w:r>
        <w:t xml:space="preserve">бираемой  книгЬ   личность   писателя   часто  заслонена  другими </w:t>
      </w:r>
      <w:r>
        <w:br/>
      </w:r>
      <w:r>
        <w:t xml:space="preserve">людьми, — д-Ьятелями,  совершенно  непричастными  къ  литератур1Ь. </w:t>
      </w:r>
      <w:r>
        <w:br/>
      </w:r>
      <w:r>
        <w:t xml:space="preserve">Г.  Загаринъ   лгобитъ   представлять  читателю  сырые  матер1алы: </w:t>
      </w:r>
      <w:r>
        <w:br/>
      </w:r>
      <w:r>
        <w:t xml:space="preserve">десятки  страницъ  его  книги  заняты  пересказомъ  романа  Шписа,</w:t>
      </w:r>
    </w:p>
    <w:p>
      <w:pPr>
        <w:pStyle w:val="Normal"/>
      </w:pPr>
      <w:r>
        <w:t xml:space="preserve">ЖУК0ВСК1Й.  503</w:t>
      </w:r>
    </w:p>
    <w:p>
      <w:pPr>
        <w:pStyle w:val="Normal"/>
      </w:pPr>
      <w:r>
        <w:t xml:space="preserve">оглавлепгемъ  Фрошмейзелера  Ролленгагена,  сокращенньшъ  пере- </w:t>
      </w:r>
      <w:r>
        <w:br/>
      </w:r>
      <w:r>
        <w:t xml:space="preserve">водомъ  сочинен1Я  Фихте  „О  назначеши  челов-Ька"  и  т.  д.  Этими </w:t>
      </w:r>
      <w:r>
        <w:br/>
      </w:r>
      <w:r>
        <w:t xml:space="preserve">совершенно  излишними  и  ни  къ  чему  не  нужными,  къ  тому  же </w:t>
      </w:r>
      <w:r>
        <w:br/>
      </w:r>
      <w:r>
        <w:t xml:space="preserve">и  не  всегда  точными  переводами  и  изложешями  объясняется </w:t>
      </w:r>
      <w:r>
        <w:br/>
      </w:r>
      <w:r>
        <w:t xml:space="preserve">бол-Ьзненная  наружная  полнота  книги  г.  Загарина.  Проб-Ьжавши </w:t>
      </w:r>
      <w:r>
        <w:br/>
      </w:r>
      <w:r>
        <w:t xml:space="preserve">эти  приложешя,  читатель  чувствуетъ  себя  въ  безотрадномъ  по- </w:t>
      </w:r>
      <w:r>
        <w:br/>
      </w:r>
      <w:r>
        <w:t xml:space="preserve">ложеши  человека,  предоставленнаго  собственному  сужденш  въ </w:t>
      </w:r>
      <w:r>
        <w:br/>
      </w:r>
      <w:r>
        <w:t xml:space="preserve">той  сфер-Ь,  которая  ему  недоступна...</w:t>
      </w:r>
    </w:p>
    <w:p>
      <w:pPr>
        <w:pStyle w:val="Normal"/>
      </w:pPr>
      <w:r>
        <w:t xml:space="preserve">Нельзя,  однако,  не  отдать  справедливости  попыткамъ  г.  За- </w:t>
      </w:r>
      <w:r>
        <w:br/>
      </w:r>
      <w:r>
        <w:t xml:space="preserve">гарина найти  новыя  данныя  для  оценки  литературной  д-Ья- </w:t>
      </w:r>
      <w:r>
        <w:br/>
      </w:r>
      <w:r>
        <w:t xml:space="preserve">тельности  Жуковскаго  и  для  бхографш  поэта,  хотя  эти  по- </w:t>
      </w:r>
      <w:r>
        <w:br/>
      </w:r>
      <w:r>
        <w:t xml:space="preserve">пытки часто  оставались  безплодными.  Такъ,  заинтересовавшись </w:t>
      </w:r>
      <w:r>
        <w:br/>
      </w:r>
      <w:r>
        <w:t xml:space="preserve">переводомъ  Жуковскаго  комедш  Скриба  „Валерхя  или  сл-Ьпая", </w:t>
      </w:r>
      <w:r>
        <w:br/>
      </w:r>
      <w:r>
        <w:t xml:space="preserve">г.  Загаринъ  сообщаетъ:  „Желая  достать  этотъ  переводъ  Жу- </w:t>
      </w:r>
      <w:r>
        <w:br/>
      </w:r>
      <w:r>
        <w:t xml:space="preserve">ковскаго, я  обращался  въ  библ1отеку  Императорскихъ  Москов- </w:t>
      </w:r>
      <w:r>
        <w:br/>
      </w:r>
      <w:r>
        <w:t xml:space="preserve">скихъ  театровъ,  но  узналъ,  что  библхотека  его  сгор'Ьла  во </w:t>
      </w:r>
      <w:r>
        <w:br/>
      </w:r>
      <w:r>
        <w:t xml:space="preserve">время  пожара  Большаго  театра  въ  пяптдесяшыхъ  годахъ  (?),  и </w:t>
      </w:r>
      <w:r>
        <w:br/>
      </w:r>
      <w:r>
        <w:t xml:space="preserve">потому  тамъ  перевода  пе  оказалось"  (стр.  182)  .Отм'Ьтимъ  мимо- </w:t>
      </w:r>
      <w:r>
        <w:br/>
      </w:r>
      <w:r>
        <w:t xml:space="preserve">ходомъ,  что  въ  библ10тек'Ь  Московскихъ  театровъ  этотъ  пере- </w:t>
      </w:r>
      <w:r>
        <w:br/>
      </w:r>
      <w:r>
        <w:t xml:space="preserve">водъ Жуковскаго  уц'ЬлгЬлъ  и,  благодаря  просв'Ьш.енному  вни- </w:t>
      </w:r>
      <w:r>
        <w:br/>
      </w:r>
      <w:r>
        <w:t xml:space="preserve">машю  начальства  Московскихъ  театровъ,  сохраненъ  для  по- </w:t>
      </w:r>
      <w:r>
        <w:br/>
      </w:r>
      <w:r>
        <w:t xml:space="preserve">томства. Кошя  этого  перевода  находится  въ  нашихъ  рукахъ.</w:t>
      </w:r>
    </w:p>
    <w:p>
      <w:pPr>
        <w:pStyle w:val="Normal"/>
      </w:pPr>
      <w:r>
        <w:t xml:space="preserve">Единственную  ценность  книг*  г.  Загарина  придаютъ  снимки </w:t>
      </w:r>
      <w:r>
        <w:br/>
      </w:r>
      <w:r>
        <w:t xml:space="preserve">съ  портретовъ  Жуковскаго  и  проч.  Къ  сожал^тю,  эти  блестя- </w:t>
      </w:r>
      <w:r>
        <w:br/>
      </w:r>
      <w:r>
        <w:t xml:space="preserve">пцл  приложешя  совершенно  не  соотв'Ьтствуютъ  тому  нравствен- </w:t>
      </w:r>
      <w:r>
        <w:br/>
      </w:r>
      <w:r>
        <w:t xml:space="preserve">ному облику  Жуковскаго,  который  вьшосится  читателемъ  изъ </w:t>
      </w:r>
      <w:r>
        <w:br/>
      </w:r>
      <w:r>
        <w:t xml:space="preserve">разбора  его  произведешй....  ^^^</w:t>
      </w:r>
    </w:p>
    <w:p>
      <w:pPr>
        <w:pStyle w:val="Normal"/>
      </w:pPr>
      <w:r>
        <w:t xml:space="preserve">А.  С.  ПУШКИНЪ.</w:t>
      </w:r>
    </w:p>
    <w:p>
      <w:pPr>
        <w:pStyle w:val="Normal"/>
      </w:pPr>
      <w:r>
        <w:t xml:space="preserve">РЪЧЬ,  ПРОИЗНЕСЕННАЯ  ВЪ  ТОРЖЕСТВЕННОМЪ  СОВРАШИ  МОСКОВСКАГО  УНИВЕРСИТЕТА</w:t>
      </w:r>
    </w:p>
    <w:p>
      <w:pPr>
        <w:pStyle w:val="Normal"/>
      </w:pPr>
      <w:r>
        <w:t xml:space="preserve">6-го  1ЮНЯ  1880  года*.</w:t>
      </w:r>
    </w:p>
    <w:p>
      <w:pPr>
        <w:pStyle w:val="Normal"/>
      </w:pPr>
      <w:r>
        <w:t xml:space="preserve">Первая  половина  XIX  стол'Ьтхя  ознаменована  въ  европейской </w:t>
      </w:r>
      <w:r>
        <w:br/>
      </w:r>
      <w:r>
        <w:t xml:space="preserve">литератур*  сильною  реакщею  французской  революцш,  а  съ  нею </w:t>
      </w:r>
      <w:r>
        <w:br/>
      </w:r>
      <w:r>
        <w:t xml:space="preserve">духу  и  направлешго  такъ-называемой  просв-Ьтительной  литера- </w:t>
      </w:r>
      <w:r>
        <w:br/>
      </w:r>
      <w:r>
        <w:t xml:space="preserve">туры ХУ1П  в-Ька.  Мечты  о  той  универсальной  монархш,  которою </w:t>
      </w:r>
      <w:r>
        <w:br/>
      </w:r>
      <w:r>
        <w:t xml:space="preserve">1Т)озилъ  Европ-Ь  Наполеонъ,  были  разсЬяны  войнами  за  свободу, </w:t>
      </w:r>
      <w:r>
        <w:br/>
      </w:r>
      <w:r>
        <w:t xml:space="preserve">и  въ  отпоръ  замысламъ  насл-Ьдиика  револющи  съ  неудержимою </w:t>
      </w:r>
      <w:r>
        <w:br/>
      </w:r>
      <w:r>
        <w:t xml:space="preserve">силою  поднимается  нацдональное  чувство.  Эта  реакщя,  одншсъ </w:t>
      </w:r>
      <w:r>
        <w:br/>
      </w:r>
      <w:r>
        <w:t xml:space="preserve">изъ  литературныхъ  выражевай  которой  былъ  романтизмъ,  охва- </w:t>
      </w:r>
      <w:r>
        <w:br/>
      </w:r>
      <w:r>
        <w:t xml:space="preserve">тываетъ  съ  большею  или  меньшего  силою  почти  всЬ  континен- </w:t>
      </w:r>
      <w:r>
        <w:br/>
      </w:r>
      <w:r>
        <w:t xml:space="preserve">тальныя  страны  Европы.  Слабее  была  она  на  Руси,  ибо  и  са- </w:t>
      </w:r>
      <w:r>
        <w:br/>
      </w:r>
      <w:r>
        <w:t xml:space="preserve">мый предметъ  реакщи  былъ  зд^Ьсь  слабее,  ч'Ьмъ  гд*  -  либо. </w:t>
      </w:r>
      <w:r>
        <w:br/>
      </w:r>
      <w:r>
        <w:t xml:space="preserve">Идеи  такъ-называемой  просв-Ьтительной  литературы  въ  ХУШ </w:t>
      </w:r>
      <w:r>
        <w:br/>
      </w:r>
      <w:r>
        <w:t xml:space="preserve">в-Ьк*  крайне  слабо  принялись  на  русской  почв*.  Зд*сь  господ- </w:t>
      </w:r>
      <w:r>
        <w:br/>
      </w:r>
      <w:r>
        <w:t xml:space="preserve">ствовалъ,  напротивъ,  почти  нетронутымъ  тотъ  строй  обществен- </w:t>
      </w:r>
      <w:r>
        <w:br/>
      </w:r>
      <w:r>
        <w:t xml:space="preserve">ной и  политической  жизни,  полнымъ  литературнымъ  выраже- </w:t>
      </w:r>
      <w:r>
        <w:br/>
      </w:r>
      <w:r>
        <w:t xml:space="preserve">шемъ  котораго  былъ  псевдо-классицизмъ.  По  зам'Ьчанш  Пушкина, </w:t>
      </w:r>
      <w:r>
        <w:br/>
      </w:r>
      <w:r>
        <w:t xml:space="preserve">„подражаше  французскому  тону  временъ  Людовика  XV  было  у </w:t>
      </w:r>
      <w:r>
        <w:br/>
      </w:r>
      <w:r>
        <w:t xml:space="preserve">насъ  въ  мод-Ь"  еще  въ  начал*   1812  года,  когда  Русь  готови- </w:t>
      </w:r>
      <w:r>
        <w:br/>
      </w:r>
      <w:r>
        <w:t xml:space="preserve">лась „обнять  кичливаго  врага".  Идеалы  свободы  и  нащональной </w:t>
      </w:r>
      <w:r>
        <w:br/>
      </w:r>
      <w:r>
        <w:t xml:space="preserve">самостоятельности  одушевляли  на  Руси  ту  новую  литературную </w:t>
      </w:r>
      <w:r>
        <w:br/>
      </w:r>
      <w:r>
        <w:t xml:space="preserve">эпоху,  которой  начало  ознаменовано  появлешемъ  первыхъ  опы- </w:t>
      </w:r>
      <w:r>
        <w:br/>
      </w:r>
      <w:r>
        <w:t xml:space="preserve">товъ  музы  Пушкина.  Не  переживши  великаго  движешя  герман- </w:t>
      </w:r>
      <w:r>
        <w:br/>
      </w:r>
      <w:r>
        <w:t xml:space="preserve">ской философхи  и  критики,  задавивши  масонскимъ  тэтизмомъ</w:t>
      </w:r>
    </w:p>
    <w:p>
      <w:pPr>
        <w:pStyle w:val="Normal"/>
      </w:pPr>
      <w:r>
        <w:t xml:space="preserve">п  у  ш  к  и  н  ъ.  505</w:t>
      </w:r>
    </w:p>
    <w:p>
      <w:pPr>
        <w:pStyle w:val="Normal"/>
      </w:pPr>
      <w:r>
        <w:t xml:space="preserve">и  мистицизмомъ  развит1е  французскихъ  „просв'Ьтительныхъ** </w:t>
      </w:r>
      <w:r>
        <w:br/>
      </w:r>
      <w:r>
        <w:t xml:space="preserve">идей,  русская  литература  въ  начал*  XIX  в-Ька  представляла </w:t>
      </w:r>
      <w:r>
        <w:br/>
      </w:r>
      <w:r>
        <w:t xml:space="preserve">въ  полномъ  цв-Ьт*  господство  ложнаго  классицизма  съ  его  ти- </w:t>
      </w:r>
      <w:r>
        <w:br/>
      </w:r>
      <w:r>
        <w:t xml:space="preserve">пическими формами — ^торжественною  одою,  эпическою  поэмою  и </w:t>
      </w:r>
      <w:r>
        <w:br/>
      </w:r>
      <w:r>
        <w:t xml:space="preserve">героическою  трагедаею.  Первому  покол-Ьнш  писателей  Алексан- </w:t>
      </w:r>
      <w:r>
        <w:br/>
      </w:r>
      <w:r>
        <w:t xml:space="preserve">дровскаго  царствовашя  предстояло  окончательно  разрушить </w:t>
      </w:r>
      <w:r>
        <w:br/>
      </w:r>
      <w:r>
        <w:t xml:space="preserve">тотъ  строй  литературныхъ  преданШ,  который  давно  уже  сло- </w:t>
      </w:r>
      <w:r>
        <w:br/>
      </w:r>
      <w:r>
        <w:t xml:space="preserve">мленъ  былъ  въ  Англхи,  Францш  и  Германш  могучимъ  движе- </w:t>
      </w:r>
      <w:r>
        <w:br/>
      </w:r>
      <w:r>
        <w:t xml:space="preserve">шемъ  философскихъ  и  литературныхъ  идей  ХУШ  в-Ька.  Рус- </w:t>
      </w:r>
      <w:r>
        <w:br/>
      </w:r>
      <w:r>
        <w:t xml:space="preserve">ская молодежь,  пережившая  великую  эпоху  войнъ  съ  Наполео- </w:t>
      </w:r>
      <w:r>
        <w:br/>
      </w:r>
      <w:r>
        <w:t xml:space="preserve">номъ,  не  могла  не  быть  поражена  тою  скудостью  мысли,  тЬмъ </w:t>
      </w:r>
      <w:r>
        <w:br/>
      </w:r>
      <w:r>
        <w:t xml:space="preserve">нищенствомъ  содержатя,  которыя  господствовали  въ  тогдашней </w:t>
      </w:r>
      <w:r>
        <w:br/>
      </w:r>
      <w:r>
        <w:t xml:space="preserve">русской  печати.  Оцепленная  со  всЬхъ  сторонъ  предостерегатель- </w:t>
      </w:r>
      <w:r>
        <w:br/>
      </w:r>
      <w:r>
        <w:t xml:space="preserve">ными значками  оффищальныхъ  „аристарховъ",  съ  узкимъ  кру- </w:t>
      </w:r>
      <w:r>
        <w:br/>
      </w:r>
      <w:r>
        <w:t xml:space="preserve">гомъ  условнаго  содержатя,  разобщенная  съ  вопросами  фило- </w:t>
      </w:r>
      <w:r>
        <w:br/>
      </w:r>
      <w:r>
        <w:t xml:space="preserve">софской мысли  и  съ  разработкою  обш;ественныхъ  вопросовъ, </w:t>
      </w:r>
      <w:r>
        <w:br/>
      </w:r>
      <w:r>
        <w:t xml:space="preserve">русская  печать  не  могла  удовлетворять  гЬмъ  новымъ  потреб- </w:t>
      </w:r>
      <w:r>
        <w:br/>
      </w:r>
      <w:r>
        <w:t xml:space="preserve">ностямъ,  которыя  возникали  посл'Ь  европейскихъ  войнъ  съ  На- </w:t>
      </w:r>
      <w:r>
        <w:br/>
      </w:r>
      <w:r>
        <w:t xml:space="preserve">полеономъ.  Появлете  въ  печати  первыхъ  произведешй  Пушкина </w:t>
      </w:r>
      <w:r>
        <w:br/>
      </w:r>
      <w:r>
        <w:t xml:space="preserve">почти  совпало  со  вступлетемъ  русскихъ  войскъ  въ  Парижъ. </w:t>
      </w:r>
      <w:r>
        <w:br/>
      </w:r>
      <w:r>
        <w:t xml:space="preserve">Изъ  своего  первоначальнаго  воспитан1я  Пушкинъ  вынесъ  близ- </w:t>
      </w:r>
      <w:r>
        <w:br/>
      </w:r>
      <w:r>
        <w:t xml:space="preserve">кое знакомство  какъ  съ  французскими  классиками  „великаго </w:t>
      </w:r>
      <w:r>
        <w:br/>
      </w:r>
      <w:r>
        <w:t xml:space="preserve">в-Ька",  такъ  и  съ  французскою  револющонною  литературою  ХУП1 </w:t>
      </w:r>
      <w:r>
        <w:br/>
      </w:r>
      <w:r>
        <w:t xml:space="preserve">столЪт1я.  Вольтеръ  былъ  для  Пушкина,  въ  лицейскхй  перходъ, </w:t>
      </w:r>
      <w:r>
        <w:br/>
      </w:r>
      <w:r>
        <w:t xml:space="preserve">„поэтъ  въ  поэтахъ  первый":</w:t>
      </w:r>
    </w:p>
    <w:p>
      <w:pPr>
        <w:pStyle w:val="Normal"/>
      </w:pPr>
      <w:r>
        <w:t xml:space="preserve">Онъ — все;  везд*  великъ </w:t>
      </w:r>
      <w:r>
        <w:br/>
      </w:r>
      <w:r>
        <w:t xml:space="preserve">Единственный  старикъ!... </w:t>
      </w:r>
      <w:r>
        <w:br/>
      </w:r>
      <w:r>
        <w:t xml:space="preserve">Вс&amp;хъ  больше  перечитанъ, </w:t>
      </w:r>
      <w:r>
        <w:br/>
      </w:r>
      <w:r>
        <w:t xml:space="preserve">ВсЬхъ  мен-Ье  томить  *.</w:t>
      </w:r>
    </w:p>
    <w:p>
      <w:pPr>
        <w:pStyle w:val="Normal"/>
      </w:pPr>
      <w:r>
        <w:t xml:space="preserve">Руссо   также   усп'Ьлъ   побывать  въ  его  рукахъ.    Мен'Ье    нра- </w:t>
      </w:r>
      <w:r>
        <w:br/>
      </w:r>
      <w:r>
        <w:t xml:space="preserve">вился Пушкину  Дидро,</w:t>
      </w:r>
    </w:p>
    <w:p>
      <w:pPr>
        <w:pStyle w:val="Normal"/>
      </w:pPr>
      <w:r>
        <w:t xml:space="preserve">То  чтитель  Промысла,  то  скептикъ,  то  безбожникъ  ^</w:t>
      </w:r>
    </w:p>
    <w:p>
      <w:pPr>
        <w:pStyle w:val="Normal"/>
      </w:pPr>
      <w:r>
        <w:t xml:space="preserve">Зато'  первыя    попытки   Дельвига    обратить    Пушкина   къ  зна- </w:t>
      </w:r>
      <w:r>
        <w:br/>
      </w:r>
      <w:r>
        <w:t xml:space="preserve">комству съ  немецкою  литературою  не  имЪли  успеха:</w:t>
      </w:r>
    </w:p>
    <w:p>
      <w:pPr>
        <w:pStyle w:val="Normal"/>
      </w:pPr>
      <w:r>
        <w:t xml:space="preserve">Разбиралъ  онъ  н'Ьмца  Клопштока </w:t>
      </w:r>
      <w:r>
        <w:br/>
      </w:r>
      <w:r>
        <w:t xml:space="preserve">И  не  могъ  понять  премудраго  *.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506  П  У  Ш  К  И  н  ъ.</w:t>
      </w:r>
    </w:p>
    <w:p>
      <w:pPr>
        <w:pStyle w:val="Normal"/>
      </w:pPr>
      <w:r>
        <w:t xml:space="preserve">Знакомясь  съ  Державинымъ  и  Дмитр1евымъ,  Пушкинъ  въ  то </w:t>
      </w:r>
      <w:r>
        <w:br/>
      </w:r>
      <w:r>
        <w:t xml:space="preserve">же  время  съ  жадностью  читалъ  гЪ  немнопя  см'Ьлыя  произведе- </w:t>
      </w:r>
      <w:r>
        <w:br/>
      </w:r>
      <w:r>
        <w:t xml:space="preserve">шя  русской  литературы  ХУШ  в'Ька,  которыя  шли  р-Ьшительнымь </w:t>
      </w:r>
      <w:r>
        <w:br/>
      </w:r>
      <w:r>
        <w:t xml:space="preserve">протестомъ  ложно-классическому  направленш  и  безжалостно,  ци- </w:t>
      </w:r>
      <w:r>
        <w:br/>
      </w:r>
      <w:r>
        <w:t xml:space="preserve">нически его  персифлировали — произведешя  Майкова,  Баркова, </w:t>
      </w:r>
      <w:r>
        <w:br/>
      </w:r>
      <w:r>
        <w:t xml:space="preserve">Чулкова,  пролагавпшхъ  путь  развитш  „мещанской**  литературы. </w:t>
      </w:r>
      <w:r>
        <w:br/>
      </w:r>
      <w:r>
        <w:t xml:space="preserve">Въ  лице*  Пушкинъ  „читалъ  охотно  Елисея".  Въ  книжномъ </w:t>
      </w:r>
      <w:r>
        <w:br/>
      </w:r>
      <w:r>
        <w:t xml:space="preserve">шкафу  его  въ  пыли  лежали</w:t>
      </w:r>
    </w:p>
    <w:p>
      <w:pPr>
        <w:pStyle w:val="Normal"/>
      </w:pPr>
      <w:r>
        <w:t xml:space="preserve">Визгова  сочиненья, </w:t>
      </w:r>
      <w:r>
        <w:br/>
      </w:r>
      <w:r>
        <w:t xml:space="preserve">Глупона  п'Ьсноп'Ьнья,</w:t>
      </w:r>
    </w:p>
    <w:p>
      <w:pPr>
        <w:pStyle w:val="Normal"/>
      </w:pPr>
      <w:r>
        <w:t xml:space="preserve">а  за  этою  пыльною  оградою  „пряталась  потаенная  сафьянная </w:t>
      </w:r>
      <w:r>
        <w:br/>
      </w:r>
      <w:r>
        <w:t xml:space="preserve">тетрадь**...</w:t>
      </w:r>
    </w:p>
    <w:p>
      <w:pPr>
        <w:pStyle w:val="Normal"/>
      </w:pPr>
      <w:r>
        <w:t xml:space="preserve">Такъ:  это  сочиненья. </w:t>
      </w:r>
      <w:r>
        <w:br/>
      </w:r>
      <w:r>
        <w:t xml:space="preserve">Презр'!^бШ1я  печать, —</w:t>
      </w:r>
    </w:p>
    <w:p>
      <w:pPr>
        <w:pStyle w:val="Normal"/>
      </w:pPr>
      <w:r>
        <w:t xml:space="preserve">драгоценный  свитокъ,  полученный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Отъ  члена  русскнхъ  силъ, </w:t>
      </w:r>
      <w:r>
        <w:br/>
      </w:r>
      <w:r>
        <w:t xml:space="preserve">Двоюроднаго  брата, </w:t>
      </w:r>
      <w:r>
        <w:br/>
      </w:r>
      <w:r>
        <w:t xml:space="preserve">Драгунскаго  солдата...</w:t>
      </w:r>
    </w:p>
    <w:p>
      <w:pPr>
        <w:pStyle w:val="Normal"/>
      </w:pPr>
      <w:r>
        <w:t xml:space="preserve">Желая  „в-Ьчнаго  мира  и  забвенья"  классическимъ  твореньямъ </w:t>
      </w:r>
      <w:r>
        <w:br/>
      </w:r>
      <w:r>
        <w:t xml:space="preserve">Визгова  и  Глупона,  Пушкинъ  обращается  къ  Баркову  и  автору </w:t>
      </w:r>
      <w:r>
        <w:br/>
      </w:r>
      <w:r>
        <w:t xml:space="preserve">„Елисея"  со  словами:</w:t>
      </w:r>
    </w:p>
    <w:p>
      <w:pPr>
        <w:pStyle w:val="Normal"/>
      </w:pPr>
      <w:r>
        <w:t xml:space="preserve">Хвала  вамъ,  чада  славы, </w:t>
      </w:r>
      <w:r>
        <w:br/>
      </w:r>
      <w:r>
        <w:t xml:space="preserve">Браги  Парнасскгигь  узъ.</w:t>
      </w:r>
    </w:p>
    <w:p>
      <w:pPr>
        <w:pStyle w:val="Normal"/>
      </w:pPr>
      <w:r>
        <w:t xml:space="preserve">Очень  рано  обнаружилась  въ  поэгЬ  основная  черта  его  ду- </w:t>
      </w:r>
      <w:r>
        <w:br/>
      </w:r>
      <w:r>
        <w:t xml:space="preserve">ховной природы — ^реальное  направлете:  оно  сказалось  и  въ  пер- </w:t>
      </w:r>
      <w:r>
        <w:br/>
      </w:r>
      <w:r>
        <w:t xml:space="preserve">выхъ  литературнцхъ  симпатхяхъ,  и  въ  первыхъ  поэтическихъ </w:t>
      </w:r>
      <w:r>
        <w:br/>
      </w:r>
      <w:r>
        <w:t xml:space="preserve">опытахъ  Пушкина.  Почти  съ  детства  чувствовалъ  онъ  тяжесть </w:t>
      </w:r>
      <w:r>
        <w:br/>
      </w:r>
      <w:r>
        <w:t xml:space="preserve">всякихъ  „узъ",  въ  томъ  числ*  и  парнасскихъ...  Своими  ранними </w:t>
      </w:r>
      <w:r>
        <w:br/>
      </w:r>
      <w:r>
        <w:t xml:space="preserve">симпат1Ями  Пушкинъ  принадлежитъ  эротическимъ  писателямъ—</w:t>
      </w:r>
    </w:p>
    <w:p>
      <w:pPr>
        <w:pStyle w:val="Normal"/>
      </w:pPr>
      <w:r>
        <w:t xml:space="preserve">Мгновенью  жизни  будь  послушенъ. </w:t>
      </w:r>
      <w:r>
        <w:br/>
      </w:r>
      <w:r>
        <w:t xml:space="preserve">Будь  молодъ  въ  юности  твоей.</w:t>
      </w:r>
    </w:p>
    <w:p>
      <w:pPr>
        <w:pStyle w:val="Normal"/>
      </w:pPr>
      <w:r>
        <w:t xml:space="preserve">Въ  лице*  Пушкинъ  звалъ  своимъ  учителемъ  въ  поэзш  Ана- </w:t>
      </w:r>
      <w:r>
        <w:br/>
      </w:r>
      <w:r>
        <w:t xml:space="preserve">креона. Подъ  зимнШ  вечерокъ  его  развлекали  Вержье,  Парни</w:t>
      </w:r>
    </w:p>
    <w:p>
      <w:pPr>
        <w:pStyle w:val="Normal"/>
      </w:pPr>
      <w:r>
        <w:t xml:space="preserve">п  у  ш  к  и  н  ъ.  507</w:t>
      </w:r>
    </w:p>
    <w:p>
      <w:pPr>
        <w:pStyle w:val="Normal"/>
      </w:pPr>
      <w:r>
        <w:t xml:space="preserve">съ  Грекуромъ.  Батюшковъ  и  французсше  эротичесюе  поэты  на- </w:t>
      </w:r>
      <w:r>
        <w:br/>
      </w:r>
      <w:r>
        <w:t xml:space="preserve">строили на  свой  ладъ  лицейская  стихотворешя  Пушкина.  Из- </w:t>
      </w:r>
      <w:r>
        <w:br/>
      </w:r>
      <w:r>
        <w:t xml:space="preserve">в-Ьстно,  какъ  строго  осуждены  были  впосл'Ьдствш  самимъ  поэ- </w:t>
      </w:r>
      <w:r>
        <w:br/>
      </w:r>
      <w:r>
        <w:t xml:space="preserve">томъ  эти  произведешя,  въ  которыхъ  восп-Ьвались  вино  и  лю- </w:t>
      </w:r>
      <w:r>
        <w:br/>
      </w:r>
      <w:r>
        <w:t xml:space="preserve">бовь. Но  и  въ  этихъ  первыхъ  шалостяхъ  молодаго  пера  уже </w:t>
      </w:r>
      <w:r>
        <w:br/>
      </w:r>
      <w:r>
        <w:t xml:space="preserve">можно  зам'Ьтить  черты,  указывающая  на  непосредственное  отно- </w:t>
      </w:r>
      <w:r>
        <w:br/>
      </w:r>
      <w:r>
        <w:t xml:space="preserve">шеше  поэзш  Пушкина  къ  жизни,  на  ея  реальное  направлеше. </w:t>
      </w:r>
      <w:r>
        <w:br/>
      </w:r>
      <w:r>
        <w:t xml:space="preserve">Зародыши  энергической  реакцш  ложному  классицизму  живо </w:t>
      </w:r>
      <w:r>
        <w:br/>
      </w:r>
      <w:r>
        <w:t xml:space="preserve">чувствуются  въ  лицейскихъ  стихотворетяхъ  Пушкина.  И  дей- </w:t>
      </w:r>
      <w:r>
        <w:br/>
      </w:r>
      <w:r>
        <w:t xml:space="preserve">ствительно, сады  „родимой**  царскосельской  „обители"  являли </w:t>
      </w:r>
      <w:r>
        <w:br/>
      </w:r>
      <w:r>
        <w:t xml:space="preserve">великому  поэту  „вечные  сл^ды  славныхъ  л'Ьтъ":</w:t>
      </w:r>
    </w:p>
    <w:p>
      <w:pPr>
        <w:pStyle w:val="Normal"/>
      </w:pPr>
      <w:r>
        <w:t xml:space="preserve">Стоятъ  населены  чертогами,  столпами, </w:t>
      </w:r>
      <w:r>
        <w:br/>
      </w:r>
      <w:r>
        <w:t xml:space="preserve">Гробницами  друзей,  кумирами  боговъ, </w:t>
      </w:r>
      <w:r>
        <w:br/>
      </w:r>
      <w:r>
        <w:t xml:space="preserve">И  славой  мраморной,  и  м'Ьдными  хвалами </w:t>
      </w:r>
      <w:r>
        <w:br/>
      </w:r>
      <w:r>
        <w:t xml:space="preserve">Ёкатерининыхъ  орловъ...</w:t>
      </w:r>
    </w:p>
    <w:p>
      <w:pPr>
        <w:pStyle w:val="Normal"/>
      </w:pPr>
      <w:r>
        <w:t xml:space="preserve">Живой  комментарШ  къ  произведешямъ  лиры  Державина  былъ, </w:t>
      </w:r>
      <w:r>
        <w:br/>
      </w:r>
      <w:r>
        <w:t xml:space="preserve">можно  сказать,  передъ  глазами  „пылкаго  отрока,  таившаго  въ </w:t>
      </w:r>
      <w:r>
        <w:br/>
      </w:r>
      <w:r>
        <w:t xml:space="preserve">своей  груди  смутныя  мечтанья**.  И  что  же?  Окруженный  въ  са- </w:t>
      </w:r>
      <w:r>
        <w:br/>
      </w:r>
      <w:r>
        <w:t xml:space="preserve">дахъ  царскосельской  школы  на  каждомъ  шагу  монументальными </w:t>
      </w:r>
      <w:r>
        <w:br/>
      </w:r>
      <w:r>
        <w:t xml:space="preserve">воспоминаваями  „счастливаго  в-Ька"  Екатерины,  „громкаго  сви- </w:t>
      </w:r>
      <w:r>
        <w:br/>
      </w:r>
      <w:r>
        <w:t xml:space="preserve">детеля военной  славы  россхянъ,  которому  бряцали  иЬснь  Дер- </w:t>
      </w:r>
      <w:r>
        <w:br/>
      </w:r>
      <w:r>
        <w:t xml:space="preserve">жавинъ  и  Петровъ**,  Пушкинъ  уже  не  находить  въ  себ-Ь  сочув- </w:t>
      </w:r>
      <w:r>
        <w:br/>
      </w:r>
      <w:r>
        <w:t xml:space="preserve">СТВ1Я  ихъ  литературному  направлешю.  На  лицейской  скамь*  от- </w:t>
      </w:r>
      <w:r>
        <w:br/>
      </w:r>
      <w:r>
        <w:t xml:space="preserve">талкиваеть  его  оть  себя</w:t>
      </w:r>
    </w:p>
    <w:p>
      <w:pPr>
        <w:pStyle w:val="Normal"/>
      </w:pPr>
      <w:r>
        <w:t xml:space="preserve">Холодныхъ  одъ  творецъ  ретивый. </w:t>
      </w:r>
      <w:r>
        <w:br/>
      </w:r>
      <w:r>
        <w:t xml:space="preserve">На  скучный  ладъ  сплетая  вздоръ.</w:t>
      </w:r>
    </w:p>
    <w:p>
      <w:pPr>
        <w:pStyle w:val="Normal"/>
      </w:pPr>
      <w:r>
        <w:t xml:space="preserve">Во  французскихъ  стихахъ,  написанныхъ  въ  лице*,  Пушкинъ </w:t>
      </w:r>
      <w:r>
        <w:br/>
      </w:r>
      <w:r>
        <w:t xml:space="preserve">высказываетъ  желаше  поскорее  ускользнуть  изъ  того  кружка, </w:t>
      </w:r>
      <w:r>
        <w:br/>
      </w:r>
      <w:r>
        <w:t xml:space="preserve">въ  которомъ  читается  торжественная  ода.  Онъ  страшится  и  самъ </w:t>
      </w:r>
      <w:r>
        <w:br/>
      </w:r>
      <w:r>
        <w:t xml:space="preserve">участи  безсмысленныхъ  п'Ьвцовъ,</w:t>
      </w:r>
    </w:p>
    <w:p>
      <w:pPr>
        <w:pStyle w:val="Normal"/>
      </w:pPr>
      <w:r>
        <w:t xml:space="preserve">Насъ  убивающихъ  громадою  стиховъ.</w:t>
      </w:r>
    </w:p>
    <w:p>
      <w:pPr>
        <w:pStyle w:val="Normal"/>
      </w:pPr>
      <w:r>
        <w:t xml:space="preserve">„Взрощенный  въ  дикой  простогЬ**,  Пушкинъ  отказывается </w:t>
      </w:r>
      <w:r>
        <w:br/>
      </w:r>
      <w:r>
        <w:t xml:space="preserve">отъ  этого,  тогда  еще  моднаго,  рода  стихотворства:</w:t>
      </w:r>
    </w:p>
    <w:p>
      <w:pPr>
        <w:pStyle w:val="Normal"/>
      </w:pPr>
      <w:r>
        <w:t xml:space="preserve">508  п  У  ш  к  и  н  ъ.</w:t>
      </w:r>
    </w:p>
    <w:p>
      <w:pPr>
        <w:pStyle w:val="Normal"/>
      </w:pPr>
      <w:r>
        <w:t xml:space="preserve">Пускай  поэтъ  съ  кадильницей  наемной</w:t>
      </w:r>
    </w:p>
    <w:p>
      <w:pPr>
        <w:pStyle w:val="Normal"/>
      </w:pPr>
      <w:r>
        <w:t xml:space="preserve">Гоняется  за  счастьемъ  и  молвой;</w:t>
      </w:r>
    </w:p>
    <w:p>
      <w:pPr>
        <w:pStyle w:val="Normal"/>
      </w:pPr>
      <w:r>
        <w:t xml:space="preserve">Мн'Ь  страшенъ  св'1^тъ,  проходить  в'Ькъ  мой  темный</w:t>
      </w:r>
    </w:p>
    <w:p>
      <w:pPr>
        <w:pStyle w:val="Normal"/>
      </w:pPr>
      <w:r>
        <w:t xml:space="preserve">Въ  безв'Ьстности  заглохшею  тропой,</w:t>
      </w:r>
    </w:p>
    <w:p>
      <w:pPr>
        <w:pStyle w:val="Normal"/>
      </w:pPr>
      <w:r>
        <w:t xml:space="preserve">Пускай  п'Ьвцы  гремящгини  хвалами</w:t>
      </w:r>
    </w:p>
    <w:p>
      <w:pPr>
        <w:pStyle w:val="Normal"/>
      </w:pPr>
      <w:r>
        <w:t xml:space="preserve">Полубогамъ  безсмерт1е  даютъ;</w:t>
      </w:r>
    </w:p>
    <w:p>
      <w:pPr>
        <w:pStyle w:val="Normal"/>
      </w:pPr>
      <w:r>
        <w:t xml:space="preserve">Мой  голосъ  тихъ  и  звучными  струнами</w:t>
      </w:r>
    </w:p>
    <w:p>
      <w:pPr>
        <w:pStyle w:val="Normal"/>
      </w:pPr>
      <w:r>
        <w:t xml:space="preserve">Не  оглашу  безмолв1я  прштъ.</w:t>
      </w:r>
    </w:p>
    <w:p>
      <w:pPr>
        <w:pStyle w:val="Normal"/>
      </w:pPr>
      <w:r>
        <w:t xml:space="preserve">У  него  въ  рукахъ  не  лира,  а  дудка,  какъ  у  творца  „Елисея":</w:t>
      </w:r>
    </w:p>
    <w:p>
      <w:pPr>
        <w:pStyle w:val="Normal"/>
      </w:pPr>
      <w:r>
        <w:t xml:space="preserve">Веселый  сынъ  Эрм1я </w:t>
      </w:r>
      <w:r>
        <w:br/>
      </w:r>
      <w:r>
        <w:t xml:space="preserve">Ребенка  полюбилъ, </w:t>
      </w:r>
      <w:r>
        <w:br/>
      </w:r>
      <w:r>
        <w:t xml:space="preserve">Въ  дни  р'Ьзвости  златые </w:t>
      </w:r>
      <w:r>
        <w:br/>
      </w:r>
      <w:r>
        <w:t xml:space="preserve">Мн*  дудку  подарилъ.</w:t>
      </w:r>
    </w:p>
    <w:p>
      <w:pPr>
        <w:pStyle w:val="Normal"/>
      </w:pPr>
      <w:r>
        <w:t xml:space="preserve">Онъ  страшится  летать  и  при  звукахъ  лиры  п-Ьтб</w:t>
      </w:r>
    </w:p>
    <w:p>
      <w:pPr>
        <w:pStyle w:val="Normal"/>
      </w:pPr>
      <w:r>
        <w:t xml:space="preserve">Войны  кровавый  пиръ.</w:t>
      </w:r>
    </w:p>
    <w:p>
      <w:pPr>
        <w:pStyle w:val="Normal"/>
      </w:pPr>
      <w:r>
        <w:t xml:space="preserve">Были  и  помимо  воспоминатй,  окружавшихъ  Пушкина  въ  царско- </w:t>
      </w:r>
      <w:r>
        <w:br/>
      </w:r>
      <w:r>
        <w:t xml:space="preserve">сельскихъ  садахъ  и  запечатл-Ьнныхъ  въ  литератур-Ь  стихами  Дер- </w:t>
      </w:r>
      <w:r>
        <w:br/>
      </w:r>
      <w:r>
        <w:t xml:space="preserve">жавина и  Петрова,  еще  бол'Ье  могуше  глашатаи,  которые  должны </w:t>
      </w:r>
      <w:r>
        <w:br/>
      </w:r>
      <w:r>
        <w:t xml:space="preserve">бы  были,  невидимому,  призвать  Пушкина  къ  торжественной  од*— </w:t>
      </w:r>
      <w:r>
        <w:br/>
      </w:r>
      <w:r>
        <w:t xml:space="preserve">это  самыя  событхя  Отечественной  войны.  И  Пушкинъ  д-Ьйстви- </w:t>
      </w:r>
      <w:r>
        <w:br/>
      </w:r>
      <w:r>
        <w:t xml:space="preserve">тельно  пишетъ  „Воспомипапгя  въ  Царскомъ  Селть",  заслуживппя </w:t>
      </w:r>
      <w:r>
        <w:br/>
      </w:r>
      <w:r>
        <w:t xml:space="preserve">горячее  одобреше  одр^л-Ьншаго  Державина,  который  мнилъ  ви- </w:t>
      </w:r>
      <w:r>
        <w:br/>
      </w:r>
      <w:r>
        <w:t xml:space="preserve">д'Ьть  въ  молодомъ  студенгЬ  наследника  своей  лиры.  Но  именно </w:t>
      </w:r>
      <w:r>
        <w:br/>
      </w:r>
      <w:r>
        <w:t xml:space="preserve">въ  этомъ  стихотворети  Пушкинъ  выражаетъ,  можетъ  быть,  въ </w:t>
      </w:r>
      <w:r>
        <w:br/>
      </w:r>
      <w:r>
        <w:t xml:space="preserve">первый  и  въ  посл-Ьдшй  разъ,  сожал-Ьше,  что  „духъ  его  не  го- </w:t>
      </w:r>
      <w:r>
        <w:br/>
      </w:r>
      <w:r>
        <w:t xml:space="preserve">ритъ  восторгомъ  небесныхъ  Аонидъ**,</w:t>
      </w:r>
    </w:p>
    <w:p>
      <w:pPr>
        <w:pStyle w:val="Normal"/>
      </w:pPr>
      <w:r>
        <w:t xml:space="preserve">Какъ  нашихъ  дней  п'Ьвецъ,  Славянской  бардъ  дружины!</w:t>
      </w:r>
    </w:p>
    <w:p>
      <w:pPr>
        <w:pStyle w:val="Normal"/>
      </w:pPr>
      <w:r>
        <w:t xml:space="preserve">Для  Пушкина  торжественная  ода  утонула,  можно  сказать,  именно  1 </w:t>
      </w:r>
      <w:r>
        <w:br/>
      </w:r>
      <w:r>
        <w:t xml:space="preserve">тамъ,  гд*  искало  для  нея  содержатя  современное  ему  риемо- </w:t>
      </w:r>
      <w:r>
        <w:br/>
      </w:r>
      <w:r>
        <w:t xml:space="preserve">плетство  стараго  поколотя  п1итовъ, — она  утонула  въ  могучихъ </w:t>
      </w:r>
      <w:r>
        <w:br/>
      </w:r>
      <w:r>
        <w:t xml:space="preserve">волнахъ  „вечной  памяти  1812  года",  въ  т'Ьхъ  волнахъ,  которыя </w:t>
      </w:r>
      <w:r>
        <w:br/>
      </w:r>
      <w:r>
        <w:t xml:space="preserve">выносили  на  поверхность  общественнаго  сознанхя  новаго  исто- </w:t>
      </w:r>
      <w:r>
        <w:br/>
      </w:r>
      <w:r>
        <w:t xml:space="preserve">рическаго  героя — народъ.</w:t>
      </w:r>
    </w:p>
    <w:p>
      <w:pPr>
        <w:pStyle w:val="Normal"/>
      </w:pPr>
      <w:r>
        <w:t xml:space="preserve">Поразительно  въ  стихотворенхи  Пушкина  „  На  возвращенге  Го- </w:t>
      </w:r>
      <w:r>
        <w:br/>
      </w:r>
      <w:r>
        <w:t xml:space="preserve">сударя Императора  гсзъ  Парижа  въ  1815  году^^  встр*Ьтить  въ  за-</w:t>
      </w:r>
    </w:p>
    <w:p>
      <w:pPr>
        <w:pStyle w:val="Normal"/>
      </w:pPr>
      <w:r>
        <w:t xml:space="preserve">п    у    ш    к    и    Н    Ъ.  509</w:t>
      </w:r>
    </w:p>
    <w:p>
      <w:pPr>
        <w:pStyle w:val="Normal"/>
      </w:pPr>
      <w:r>
        <w:t xml:space="preserve">ключительной  строфЪ  выражеше  уверенности,  что  „придутъ </w:t>
      </w:r>
      <w:r>
        <w:br/>
      </w:r>
      <w:r>
        <w:t xml:space="preserve">времена  спокойств1я  златыя",  и  соберутся  некогда  „молодыя </w:t>
      </w:r>
      <w:r>
        <w:br/>
      </w:r>
      <w:r>
        <w:t xml:space="preserve">покол'Ьтя  вокругъ  старца-солдата",</w:t>
      </w:r>
    </w:p>
    <w:p>
      <w:pPr>
        <w:pStyle w:val="Normal"/>
      </w:pPr>
      <w:r>
        <w:t xml:space="preserve">Преклонять  хладный  слухъ:  и  ветхимъ  костылемъ </w:t>
      </w:r>
      <w:r>
        <w:br/>
      </w:r>
      <w:r>
        <w:t xml:space="preserve">И  станъ  и  ратный  строй  и  дальшй  боръ  съ  холмомъ </w:t>
      </w:r>
      <w:r>
        <w:br/>
      </w:r>
      <w:r>
        <w:t xml:space="preserve">На  прах'Ь  начертить  онъ  медленно  предъ  ними: </w:t>
      </w:r>
      <w:r>
        <w:br/>
      </w:r>
      <w:r>
        <w:t xml:space="preserve">Словами  истины  свободными,  простыли </w:t>
      </w:r>
      <w:r>
        <w:br/>
      </w:r>
      <w:r>
        <w:t xml:space="preserve">Имъ  славу  ирошлыхъ  л'Ьгь  вь  разсказахь  оживить </w:t>
      </w:r>
      <w:r>
        <w:br/>
      </w:r>
      <w:r>
        <w:t xml:space="preserve">И  добраго  царя  въ  слезахъ  благословить.</w:t>
      </w:r>
    </w:p>
    <w:p>
      <w:pPr>
        <w:pStyle w:val="Normal"/>
      </w:pPr>
      <w:r>
        <w:t xml:space="preserve">Въ  1819  году  Пушкинъ  им-Ьлъ  право  сказать:</w:t>
      </w:r>
    </w:p>
    <w:p>
      <w:pPr>
        <w:pStyle w:val="Normal"/>
      </w:pPr>
      <w:r>
        <w:t xml:space="preserve">На  лир'Ё  скромной,  благородной </w:t>
      </w:r>
      <w:r>
        <w:br/>
      </w:r>
      <w:r>
        <w:t xml:space="preserve">Земныхь  боговь  я  не  хвалиль </w:t>
      </w:r>
      <w:r>
        <w:br/>
      </w:r>
      <w:r>
        <w:t xml:space="preserve">И  идоламъ  молвы  народной </w:t>
      </w:r>
      <w:r>
        <w:br/>
      </w:r>
      <w:r>
        <w:t xml:space="preserve">Кадиломъ  лести  не  кадиль. </w:t>
      </w:r>
      <w:r>
        <w:br/>
      </w:r>
      <w:r>
        <w:t xml:space="preserve">Свободу  лишь  учася  славить </w:t>
      </w:r>
      <w:r>
        <w:br/>
      </w:r>
      <w:r>
        <w:t xml:space="preserve">Стихами  жертвуя  лишь  ей, </w:t>
      </w:r>
      <w:r>
        <w:br/>
      </w:r>
      <w:r>
        <w:t xml:space="preserve">Я  не  рождень  царей  забавить </w:t>
      </w:r>
      <w:r>
        <w:br/>
      </w:r>
      <w:r>
        <w:t xml:space="preserve">Стыдливой  музою  моей.</w:t>
      </w:r>
    </w:p>
    <w:p>
      <w:pPr>
        <w:pStyle w:val="Normal"/>
      </w:pPr>
      <w:r>
        <w:t xml:space="preserve">Въ  1824  году,  вспоминая  „умнаго  льстеца"  Горащя,  Пушкинъ </w:t>
      </w:r>
      <w:r>
        <w:br/>
      </w:r>
      <w:r>
        <w:t xml:space="preserve">снова  им'Ьлъ  случай  сказать:</w:t>
      </w:r>
    </w:p>
    <w:p>
      <w:pPr>
        <w:pStyle w:val="Normal"/>
      </w:pPr>
      <w:r>
        <w:t xml:space="preserve">Но  льстивыхь  одъ  я  не  пишу.</w:t>
      </w:r>
    </w:p>
    <w:p>
      <w:pPr>
        <w:pStyle w:val="Normal"/>
      </w:pPr>
      <w:r>
        <w:t xml:space="preserve">Нерасположеше  къ  ложно-классическому  направлетю  у  Пуш- </w:t>
      </w:r>
      <w:r>
        <w:br/>
      </w:r>
      <w:r>
        <w:t xml:space="preserve">кина обнимало,  конечно,  не  только  торжественную,  похвальную </w:t>
      </w:r>
      <w:r>
        <w:br/>
      </w:r>
      <w:r>
        <w:t xml:space="preserve">оду,  но  и  эпичесшя  поэмы,  и  героическхя  трагед1и,  словомъ:  всЬ </w:t>
      </w:r>
      <w:r>
        <w:br/>
      </w:r>
      <w:r>
        <w:t xml:space="preserve">творешя,  требовавш1я,  по  ученш  старой  шитики,  возвышеннаго </w:t>
      </w:r>
      <w:r>
        <w:br/>
      </w:r>
      <w:r>
        <w:t xml:space="preserve">стиля,  т.-е.  преобладашя  въ  русской  литературной  р'Ьчи  славян- </w:t>
      </w:r>
      <w:r>
        <w:br/>
      </w:r>
      <w:r>
        <w:t xml:space="preserve">скихъ  выраженШ.  Вь  толп*  „друзей  непросв'Ьш.енья",  „враговъ </w:t>
      </w:r>
      <w:r>
        <w:br/>
      </w:r>
      <w:r>
        <w:t xml:space="preserve">наук'Ь"  Пушкину  представляются  (1817  г.)  шиты,  „воспитанные </w:t>
      </w:r>
      <w:r>
        <w:br/>
      </w:r>
      <w:r>
        <w:t xml:space="preserve">слтьпымъ  пев1ьжествомъ" :</w:t>
      </w:r>
    </w:p>
    <w:p>
      <w:pPr>
        <w:pStyle w:val="Normal"/>
      </w:pPr>
      <w:r>
        <w:t xml:space="preserve">Т*  слогомъ  Никона  печатають  поэмы, </w:t>
      </w:r>
      <w:r>
        <w:br/>
      </w:r>
      <w:r>
        <w:t xml:space="preserve">Одни  славянскихъ  одъ  громады  громоздить, </w:t>
      </w:r>
      <w:r>
        <w:br/>
      </w:r>
      <w:r>
        <w:t xml:space="preserve">Друпе  вь  б'Ьшеныхь  трагед1яхь  хрипягь.</w:t>
      </w:r>
    </w:p>
    <w:p>
      <w:pPr>
        <w:pStyle w:val="Normal"/>
      </w:pPr>
      <w:r>
        <w:t xml:space="preserve">Въ  этихъ  немногихъ  словахъ  нам'Ьчена,  очень  в'Ьрно,  связь </w:t>
      </w:r>
      <w:r>
        <w:br/>
      </w:r>
      <w:r>
        <w:t xml:space="preserve">тогдашняго  русскаго  псевдо-классицизма  съ  славянофилами  Але. </w:t>
      </w:r>
      <w:r>
        <w:br/>
      </w:r>
      <w:r>
        <w:t xml:space="preserve">ксандровскаго  царствовашя,  создавшими  „Бестъду  любителей  рос-</w:t>
      </w:r>
    </w:p>
    <w:p>
      <w:pPr>
        <w:pStyle w:val="Normal"/>
      </w:pPr>
      <w:r>
        <w:t xml:space="preserve">510  ПУШКИН    ъ.</w:t>
      </w:r>
    </w:p>
    <w:p>
      <w:pPr>
        <w:pStyle w:val="Normal"/>
      </w:pPr>
      <w:r>
        <w:t xml:space="preserve">сгйекаго  слова"^  и  заправлявшими  РоссШскою  Акадешею.  Можно </w:t>
      </w:r>
      <w:r>
        <w:br/>
      </w:r>
      <w:r>
        <w:t xml:space="preserve">сказать,  что  съ  первыхъ  своихъ  шаговъ  на  литературномъ  по- </w:t>
      </w:r>
      <w:r>
        <w:br/>
      </w:r>
      <w:r>
        <w:t xml:space="preserve">приш.'ЬПушкинъ  былъ  врагомъ  „БесЬды"  и академическаго  вкуса </w:t>
      </w:r>
      <w:r>
        <w:br/>
      </w:r>
      <w:r>
        <w:t xml:space="preserve">и  самымъ  ярымъ  арзамасцемъ.  Онъ,  еще  въ  лице*,  способенъ </w:t>
      </w:r>
      <w:r>
        <w:br/>
      </w:r>
      <w:r>
        <w:t xml:space="preserve">былъ  оц'Ьнить  новое  литературное  направлеше,  центромъ  кото- </w:t>
      </w:r>
      <w:r>
        <w:br/>
      </w:r>
      <w:r>
        <w:t xml:space="preserve">раго  былъ  Лрзамасъ,  и,  „ученью  руку  9авг",  тогда  же  пришснулъ </w:t>
      </w:r>
      <w:r>
        <w:br/>
      </w:r>
      <w:r>
        <w:t xml:space="preserve">къ  небольшому  кружку  русскихъ  писателей,  которые  тгЬли </w:t>
      </w:r>
      <w:r>
        <w:br/>
      </w:r>
      <w:r>
        <w:t xml:space="preserve">въ  первую  четверть  настоящаго  стол'Ьтхя  столь  плодотворное </w:t>
      </w:r>
      <w:r>
        <w:br/>
      </w:r>
      <w:r>
        <w:t xml:space="preserve">вл1ян1е  на  русскую  литературу  и  просв-Ьп^еше,  —  писателей, </w:t>
      </w:r>
      <w:r>
        <w:br/>
      </w:r>
      <w:r>
        <w:t xml:space="preserve">которымъ  несносны  были  „узы",  наложенныя  старою  школою  на </w:t>
      </w:r>
      <w:r>
        <w:br/>
      </w:r>
      <w:r>
        <w:t xml:space="preserve">словесность  и  самую  науку,  которые,  напротивъ,  ум'Ьли</w:t>
      </w:r>
    </w:p>
    <w:p>
      <w:pPr>
        <w:pStyle w:val="Normal"/>
      </w:pPr>
      <w:r>
        <w:t xml:space="preserve">Простыми  пгъснями  свиртъли</w:t>
      </w:r>
    </w:p>
    <w:p>
      <w:pPr>
        <w:pStyle w:val="Normal"/>
      </w:pPr>
      <w:r>
        <w:t xml:space="preserve">Красавицъ  нашихъ  восп'Ьвать,</w:t>
      </w:r>
    </w:p>
    <w:p>
      <w:pPr>
        <w:pStyle w:val="Normal"/>
      </w:pPr>
      <w:r>
        <w:t xml:space="preserve">И  съ  гн'Ьвной  музой  Ювенала</w:t>
      </w:r>
    </w:p>
    <w:p>
      <w:pPr>
        <w:pStyle w:val="Normal"/>
      </w:pPr>
      <w:r>
        <w:t xml:space="preserve">Глухаго  варварства  нача.га</w:t>
      </w:r>
    </w:p>
    <w:p>
      <w:pPr>
        <w:pStyle w:val="Normal"/>
      </w:pPr>
      <w:r>
        <w:t xml:space="preserve">Сатирой  грозной  осмгъять,</w:t>
      </w:r>
    </w:p>
    <w:p>
      <w:pPr>
        <w:pStyle w:val="Normal"/>
      </w:pPr>
      <w:r>
        <w:t xml:space="preserve">И  мучить  б-Ьднаго  Шишкова</w:t>
      </w:r>
    </w:p>
    <w:p>
      <w:pPr>
        <w:pStyle w:val="Normal"/>
      </w:pPr>
      <w:r>
        <w:t xml:space="preserve">Священнымъ  Феба  языкомъ,</w:t>
      </w:r>
    </w:p>
    <w:p>
      <w:pPr>
        <w:pStyle w:val="Normal"/>
      </w:pPr>
      <w:r>
        <w:t xml:space="preserve">И  лобъ  угрюмый  Шаховскова</w:t>
      </w:r>
    </w:p>
    <w:p>
      <w:pPr>
        <w:pStyle w:val="Normal"/>
      </w:pPr>
      <w:r>
        <w:t xml:space="preserve">Клеймить  едннственнымъ  стихомъ!  (1816  г.)</w:t>
      </w:r>
    </w:p>
    <w:p>
      <w:pPr>
        <w:pStyle w:val="Normal"/>
      </w:pPr>
      <w:r>
        <w:t xml:space="preserve">Въ  1830  году,  ВЪ  пору  высокаго  развит1я  своихъ  силъ,  Пуш- </w:t>
      </w:r>
      <w:r>
        <w:br/>
      </w:r>
      <w:r>
        <w:t xml:space="preserve">кинъ,  касаясь  первыхъ  по  времени  представителей  ложнаго </w:t>
      </w:r>
      <w:r>
        <w:br/>
      </w:r>
      <w:r>
        <w:t xml:space="preserve">классицизма  во  Франц1и,  замЪчаетъ:  „Образовалась  новая  школа, </w:t>
      </w:r>
      <w:r>
        <w:br/>
      </w:r>
      <w:r>
        <w:t xml:space="preserve">коей  мн-Ьятя,  ц'Ьль  и  усил1я  напоминаютъ  школу  нашихъ  Сла- </w:t>
      </w:r>
      <w:r>
        <w:br/>
      </w:r>
      <w:r>
        <w:t xml:space="preserve">вяпоруссовъ^ .  Р'Ьшительное  осуждеше  направлешя  „БесЬды",  гд* </w:t>
      </w:r>
      <w:r>
        <w:br/>
      </w:r>
      <w:r>
        <w:t xml:space="preserve">посл'Ё  Шишкова  главнымъ  лицомъ  былъ  Державинъ,  высказано </w:t>
      </w:r>
      <w:r>
        <w:br/>
      </w:r>
      <w:r>
        <w:t xml:space="preserve">было  очень  р'Ьзко  въ  лицейскихъ  стихотворенхяхъ  Пушкина, </w:t>
      </w:r>
      <w:r>
        <w:br/>
      </w:r>
      <w:r>
        <w:t xml:space="preserve">особенно  въ  послаши  къ  Шаховскому,  „бодрому  усыпителю" </w:t>
      </w:r>
      <w:r>
        <w:br/>
      </w:r>
      <w:r>
        <w:t xml:space="preserve">слушателей,  „гроз'Ь  балладъ",  „записному  врагу  талантовъ**,  и </w:t>
      </w:r>
      <w:r>
        <w:br/>
      </w:r>
      <w:r>
        <w:t xml:space="preserve">въ  послаши  (1817  г.)  Жуковскому:</w:t>
      </w:r>
    </w:p>
    <w:p>
      <w:pPr>
        <w:pStyle w:val="Normal"/>
      </w:pPr>
      <w:r>
        <w:t xml:space="preserve">...  Что  крикъ  безумныхъ  ихъ  дружинъ?</w:t>
      </w:r>
    </w:p>
    <w:p>
      <w:pPr>
        <w:pStyle w:val="Normal"/>
      </w:pPr>
      <w:r>
        <w:t xml:space="preserve">Пускай  бестъдунтгъ  отверженные  Феба.</w:t>
      </w:r>
    </w:p>
    <w:p>
      <w:pPr>
        <w:pStyle w:val="Normal"/>
      </w:pPr>
      <w:r>
        <w:t xml:space="preserve">Имъ  прозы,  ни  стиховъ  не  посланъ  даръ  отъ  Неба;</w:t>
      </w:r>
    </w:p>
    <w:p>
      <w:pPr>
        <w:pStyle w:val="Normal"/>
      </w:pPr>
      <w:r>
        <w:t xml:space="preserve">Ихъ  слава — имъ  же  стыдъ,  творенья — см-Ьхъ  уму,</w:t>
      </w:r>
    </w:p>
    <w:p>
      <w:pPr>
        <w:pStyle w:val="Normal"/>
      </w:pPr>
      <w:r>
        <w:t xml:space="preserve">И  въ  тьм'Ь  возникш1е  низвергнутся  во  тьму.</w:t>
      </w:r>
    </w:p>
    <w:p>
      <w:pPr>
        <w:pStyle w:val="Normal"/>
      </w:pPr>
      <w:r>
        <w:t xml:space="preserve">Въ  пору  зр-Ьлости  литературныхъ   уб'Ьжден1й  Пушкинъ,  въ </w:t>
      </w:r>
      <w:r>
        <w:br/>
      </w:r>
      <w:r>
        <w:t xml:space="preserve">откровенномъ  письме  къ  брату,  такъ  высказался  объ  „избран-</w:t>
      </w:r>
    </w:p>
    <w:p>
      <w:pPr>
        <w:pStyle w:val="Normal"/>
      </w:pPr>
      <w:r>
        <w:t xml:space="preserve">П  у  Ш  к  и  Н  Ъ.  511</w:t>
      </w:r>
    </w:p>
    <w:p>
      <w:pPr>
        <w:pStyle w:val="Normal"/>
      </w:pPr>
      <w:r>
        <w:t xml:space="preserve">номъ  тгЬвц'Ь  царей":  „Деречелъ  я  Державина  всего  и  вотъ  мое </w:t>
      </w:r>
      <w:r>
        <w:br/>
      </w:r>
      <w:r>
        <w:t xml:space="preserve">окончательное  мн*те.  Этотъ  чудакъ  не  зналъ  ни  русской  гра- </w:t>
      </w:r>
      <w:r>
        <w:br/>
      </w:r>
      <w:r>
        <w:t xml:space="preserve">моты, ни  духа  русскаго  языка  (вотъ  почему  онъ  ниже  Ломоно- </w:t>
      </w:r>
      <w:r>
        <w:br/>
      </w:r>
      <w:r>
        <w:t xml:space="preserve">сова). Онъ  не  нм'Ьлъ  П0НЯТ1Я  ни  о  слогЬ,  ни  о  гармонш,  ни </w:t>
      </w:r>
      <w:r>
        <w:br/>
      </w:r>
      <w:r>
        <w:t xml:space="preserve">даже  о  правилахъ  стихосложешя:  вотъ  почему  онъ  и  долженъ </w:t>
      </w:r>
      <w:r>
        <w:br/>
      </w:r>
      <w:r>
        <w:t xml:space="preserve">басить  всякое  разборчивое  ухо.  Онъ  не  только  не  выдерживаетъ </w:t>
      </w:r>
      <w:r>
        <w:br/>
      </w:r>
      <w:r>
        <w:t xml:space="preserve">оды,  но  не  можетъ  выдержать  и  строфы.  Что  же  въ  немъ? </w:t>
      </w:r>
      <w:r>
        <w:br/>
      </w:r>
      <w:r>
        <w:t xml:space="preserve">Мысли,  картины  и  движенгя  истинно  поэтическгя.  Читая  его, </w:t>
      </w:r>
      <w:r>
        <w:br/>
      </w:r>
      <w:r>
        <w:t xml:space="preserve">кажется,  читаепп&gt;  дурной,  вольной  переводъ  съ  какого-то  чудес- </w:t>
      </w:r>
      <w:r>
        <w:br/>
      </w:r>
      <w:r>
        <w:t xml:space="preserve">наго  подлинника...  Жаль,  что  нашъ  поэтъ  слишкомъ  часто  кри- </w:t>
      </w:r>
      <w:r>
        <w:br/>
      </w:r>
      <w:r>
        <w:t xml:space="preserve">чалъ  п-Ьтухомъ**.  Трудно  допустить,  чтобы  въ  резкости  этого </w:t>
      </w:r>
      <w:r>
        <w:br/>
      </w:r>
      <w:r>
        <w:t xml:space="preserve">отзыва  сказались  только</w:t>
      </w:r>
    </w:p>
    <w:p>
      <w:pPr>
        <w:pStyle w:val="Normal"/>
      </w:pPr>
      <w:r>
        <w:t xml:space="preserve">Сила,  гордость,  ^чюванье </w:t>
      </w:r>
      <w:r>
        <w:br/>
      </w:r>
      <w:r>
        <w:t xml:space="preserve">И  отвага  юныхъ  дней.</w:t>
      </w:r>
    </w:p>
    <w:p>
      <w:pPr>
        <w:pStyle w:val="Normal"/>
      </w:pPr>
      <w:r>
        <w:t xml:space="preserve">Зародыши   этого    „окончательнаго"    миЬшя   о   Дерягавин*   та- </w:t>
      </w:r>
      <w:r>
        <w:br/>
      </w:r>
      <w:r>
        <w:t xml:space="preserve">ятся, правда,  въ  лицейскихъ  стихотворешяхъ  Пушкина,  но  сло- </w:t>
      </w:r>
      <w:r>
        <w:br/>
      </w:r>
      <w:r>
        <w:t xml:space="preserve">жилось   оно   въ   столь    рЬзко    определенную    форму    потому, </w:t>
      </w:r>
      <w:r>
        <w:br/>
      </w:r>
      <w:r>
        <w:t xml:space="preserve">что  симпатш   Пушкина,   предметы  и  услов1я  его  поэтическаго </w:t>
      </w:r>
      <w:r>
        <w:br/>
      </w:r>
      <w:r>
        <w:t xml:space="preserve">творчества  лежали  вн^  сферы  прежней  литературной  школы,  къ </w:t>
      </w:r>
      <w:r>
        <w:br/>
      </w:r>
      <w:r>
        <w:t xml:space="preserve">которой  принадлежалъ  Державинъ.  Пушкинъ-лицеистъ  въ  „мн-Ь- </w:t>
      </w:r>
      <w:r>
        <w:br/>
      </w:r>
      <w:r>
        <w:t xml:space="preserve">шяхъ,  ц-Ьли  и  усил1яхъ"  „БесЬды**  вид-Ьлъ,  вм^стЬ  съ  Жуков- </w:t>
      </w:r>
      <w:r>
        <w:br/>
      </w:r>
      <w:r>
        <w:t xml:space="preserve">скимъ  и  Батюшковымъ,  „глухаго  варварства  начала**,  въ  посл*- </w:t>
      </w:r>
      <w:r>
        <w:br/>
      </w:r>
      <w:r>
        <w:t xml:space="preserve">дователяхъ  автора    „Разсужденгя  о  старомъ  и  новомъ  слоггь  рос- </w:t>
      </w:r>
      <w:r>
        <w:br/>
      </w:r>
      <w:r>
        <w:t xml:space="preserve">сгйекаго   языка"  —  „враговъ    наукъ,    боевую    дружину    безсмыс- </w:t>
      </w:r>
      <w:r>
        <w:br/>
      </w:r>
      <w:r>
        <w:t xml:space="preserve">лицы".  Въ  перюдъ  зрелости  литературныхъ  уб^ждешй    поэтъ, </w:t>
      </w:r>
      <w:r>
        <w:br/>
      </w:r>
      <w:r>
        <w:t xml:space="preserve">приравнивая  труды  и  усил1я  Ронсара,  Жоделя,  Дюбелле  и  Ма- </w:t>
      </w:r>
      <w:r>
        <w:br/>
      </w:r>
      <w:r>
        <w:t xml:space="preserve">лерба  къ  стремлешямъ  „нашихъ  Славяноруссовъ",  зам^чаегь:  „Сш </w:t>
      </w:r>
      <w:r>
        <w:br/>
      </w:r>
      <w:r>
        <w:t xml:space="preserve">два  таланта  (Малербъ  и  Ронсаръ)   истощили  силы  свои  въ  бо- </w:t>
      </w:r>
      <w:r>
        <w:br/>
      </w:r>
      <w:r>
        <w:t xml:space="preserve">ренш  съ  механизмомъ  языка,  въ  усовершенствоваши  стиха.  Та- </w:t>
      </w:r>
      <w:r>
        <w:br/>
      </w:r>
      <w:r>
        <w:t xml:space="preserve">кова участь,  ожидающая   писателей,    которые  пекутся  бол^е  о </w:t>
      </w:r>
      <w:r>
        <w:br/>
      </w:r>
      <w:r>
        <w:t xml:space="preserve">наруоюныхъ  формаосъ    слова,  нежели  о  мысли  —  ъсстинной  оюивни </w:t>
      </w:r>
      <w:r>
        <w:br/>
      </w:r>
      <w:r>
        <w:t xml:space="preserve">его,  независящей  отъ  у  потреб  лешя!"  Юноша,  съ  природными  за- </w:t>
      </w:r>
      <w:r>
        <w:br/>
      </w:r>
      <w:r>
        <w:t xml:space="preserve">датками реализма,  Пушкинъ  въ  перходъ  лицейскаго  ученья  „сла- </w:t>
      </w:r>
      <w:r>
        <w:br/>
      </w:r>
      <w:r>
        <w:t xml:space="preserve">галъ  стихи,  не  натуживаясь,  въ  простогЬ,  безъ  украшенья",  чу- </w:t>
      </w:r>
      <w:r>
        <w:br/>
      </w:r>
      <w:r>
        <w:t xml:space="preserve">ждаясь „блестящихъ  даровъ  трудолюбивой  учености".  „Уроки  су- </w:t>
      </w:r>
      <w:r>
        <w:br/>
      </w:r>
      <w:r>
        <w:t xml:space="preserve">хой учености"  старов'Ьровъ-классировъ  были  ему  „скучны".  Онъ</w:t>
      </w:r>
    </w:p>
    <w:p>
      <w:pPr>
        <w:pStyle w:val="Normal"/>
      </w:pPr>
      <w:r>
        <w:t xml:space="preserve">512  п  У  ш  К  И  н  ъ.</w:t>
      </w:r>
    </w:p>
    <w:p>
      <w:pPr>
        <w:pStyle w:val="Normal"/>
      </w:pPr>
      <w:r>
        <w:t xml:space="preserve">дорожилъ  не  формою,  а  мыслью  поэтическаго  произведевая.  Идеалъ </w:t>
      </w:r>
      <w:r>
        <w:br/>
      </w:r>
      <w:r>
        <w:t xml:space="preserve">этого  ,,поклонника  правды  и  свободы"  былъ  не  тамъ,  гд*  полагали </w:t>
      </w:r>
      <w:r>
        <w:br/>
      </w:r>
      <w:r>
        <w:t xml:space="preserve">поэты  старой  школы.  Очень  определенно  сказывается  этотъ  иде- </w:t>
      </w:r>
      <w:r>
        <w:br/>
      </w:r>
      <w:r>
        <w:t xml:space="preserve">алъ въ  одномъ  изъ  раннихъ  стихотворешй  Пушкина  „Уединенк'' </w:t>
      </w:r>
      <w:r>
        <w:br/>
      </w:r>
      <w:r>
        <w:t xml:space="preserve">Молодые  писатели,  отдавппеся  новому  движешю  мысли,  конечно </w:t>
      </w:r>
      <w:r>
        <w:br/>
      </w:r>
      <w:r>
        <w:t xml:space="preserve">обвиняемы  были  литературными  и  политическими  староверами </w:t>
      </w:r>
      <w:r>
        <w:br/>
      </w:r>
      <w:r>
        <w:t xml:space="preserve">въ  колебаши  общественныхъ  основъ.  Уже  въ  1817  году  Пуш- </w:t>
      </w:r>
      <w:r>
        <w:br/>
      </w:r>
      <w:r>
        <w:t xml:space="preserve">кинъ  жаловался:</w:t>
      </w:r>
    </w:p>
    <w:p>
      <w:pPr>
        <w:pStyle w:val="Normal"/>
      </w:pPr>
      <w:r>
        <w:t xml:space="preserve">БЪда,  кто  въ  св'Ётъ  рожденъ  съ  чувствительной  душой... </w:t>
      </w:r>
      <w:r>
        <w:br/>
      </w:r>
      <w:r>
        <w:t xml:space="preserve">Кто  выражается  правдивымъ  яэыкомъ </w:t>
      </w:r>
      <w:r>
        <w:br/>
      </w:r>
      <w:r>
        <w:t xml:space="preserve">И  русской  глупости  не  хочетъ  бить  челомъ! </w:t>
      </w:r>
      <w:r>
        <w:br/>
      </w:r>
      <w:r>
        <w:t xml:space="preserve">Онъ  врагъ  отечества,  онъ  сЬятель  разврата! </w:t>
      </w:r>
      <w:r>
        <w:br/>
      </w:r>
      <w:r>
        <w:t xml:space="preserve">И  р']&amp;чи  сыплются  дождемъ  на  супостата.</w:t>
      </w:r>
    </w:p>
    <w:p>
      <w:pPr>
        <w:pStyle w:val="Normal"/>
      </w:pPr>
      <w:r>
        <w:t xml:space="preserve">Съ  освобождешемъ  поэтическаго   творчества  отъ  ^узъ"  ши- </w:t>
      </w:r>
      <w:r>
        <w:br/>
      </w:r>
      <w:r>
        <w:t xml:space="preserve">тическихъ  правилъ,  съ  расширешемъ  сферы  его  предметовъ  из- </w:t>
      </w:r>
      <w:r>
        <w:br/>
      </w:r>
      <w:r>
        <w:t xml:space="preserve">м'&amp;нялся  коренЕП01Ъ  образомъ  и  взглядъ   на  самое  существо  и </w:t>
      </w:r>
      <w:r>
        <w:br/>
      </w:r>
      <w:r>
        <w:t xml:space="preserve">УСЛ0В1Я  поэтическаго  творчества.  Ложный  классицизмъ  призна- </w:t>
      </w:r>
      <w:r>
        <w:br/>
      </w:r>
      <w:r>
        <w:t xml:space="preserve">валъ  зиждительнымъ  началомъ  поэзш  восторгъ,  исповедуя,  что </w:t>
      </w:r>
      <w:r>
        <w:br/>
      </w:r>
      <w:r>
        <w:t xml:space="preserve">восторгъ  „внезапно  плЪняетъ  умъ".  На  м-Ьсто  восторга  Пушкинъ </w:t>
      </w:r>
      <w:r>
        <w:br/>
      </w:r>
      <w:r>
        <w:t xml:space="preserve">ставитъ  вдохновеше  и  такъ  его  опред'Ьляетъ:  „Вдохновеше  есть </w:t>
      </w:r>
      <w:r>
        <w:br/>
      </w:r>
      <w:r>
        <w:t xml:space="preserve">расположеше  души  къ  жив'Ьйшему  приняпю  впечатл^Ьн^й  и  со- </w:t>
      </w:r>
      <w:r>
        <w:br/>
      </w:r>
      <w:r>
        <w:t xml:space="preserve">ображенш  попяшгй,   следственно   и  объясненгю   оныхъ.  Вдохно- </w:t>
      </w:r>
      <w:r>
        <w:br/>
      </w:r>
      <w:r>
        <w:t xml:space="preserve">веше нужно  въ  геометр1и,  какъ  и  въ   поэзш.  Восторгъ  исклю- </w:t>
      </w:r>
      <w:r>
        <w:br/>
      </w:r>
      <w:r>
        <w:t xml:space="preserve">чаетъ  спокойствге,  необходимое  условге  прекрастшго.  Восторгъ  не </w:t>
      </w:r>
      <w:r>
        <w:br/>
      </w:r>
      <w:r>
        <w:t xml:space="preserve">предполагаетъ   силы   ума,   располагающаго   частями   въ  отно- </w:t>
      </w:r>
      <w:r>
        <w:br/>
      </w:r>
      <w:r>
        <w:t xml:space="preserve">шенш  къ  целому.   Восторгъ  непродолжителенъ,  непостояненъ, </w:t>
      </w:r>
      <w:r>
        <w:br/>
      </w:r>
      <w:r>
        <w:t xml:space="preserve">следовательно  не  въ  силахъ  произвесть  истинное,  великое  со- </w:t>
      </w:r>
      <w:r>
        <w:br/>
      </w:r>
      <w:r>
        <w:t xml:space="preserve">вершенство. Гомеръ  неизмеримо  выше  Пиндара.  Ода  стоишь  па </w:t>
      </w:r>
      <w:r>
        <w:br/>
      </w:r>
      <w:r>
        <w:t xml:space="preserve">пившгшуъ    сшупеняхъ    творчества.    Она   исключаетъ   постоянный </w:t>
      </w:r>
      <w:r>
        <w:br/>
      </w:r>
      <w:r>
        <w:t xml:space="preserve">трудъ,  безъ  коего  птьтъ  гыутиппо  великаго".  Итакъ,  трудъ  служить </w:t>
      </w:r>
      <w:r>
        <w:br/>
      </w:r>
      <w:r>
        <w:t xml:space="preserve">исходнымъ  пунктомъ   поэтическаго   творчества   и   составляеть </w:t>
      </w:r>
      <w:r>
        <w:br/>
      </w:r>
      <w:r>
        <w:t xml:space="preserve">необходимое  условхе  истинно  великаго.  Дополняя  недосказанное </w:t>
      </w:r>
      <w:r>
        <w:br/>
      </w:r>
      <w:r>
        <w:t xml:space="preserve">Пушкинымъ  въ  этомъ  глубокомысленномъ  определети  поэтиче- </w:t>
      </w:r>
      <w:r>
        <w:br/>
      </w:r>
      <w:r>
        <w:t xml:space="preserve">скаго вдохновешя,  —  определеши,  которое  могло  бы  найти  себ* </w:t>
      </w:r>
      <w:r>
        <w:br/>
      </w:r>
      <w:r>
        <w:t xml:space="preserve">превосходную  иллюстращю  въ  знаменитыхъ  „Эстетическихъ  опи- </w:t>
      </w:r>
      <w:r>
        <w:br/>
      </w:r>
      <w:r>
        <w:t xml:space="preserve">тахъ^  Вильгельма  Гумбольдта, — можно  съ  уверенностью  сказать, </w:t>
      </w:r>
      <w:r>
        <w:br/>
      </w:r>
      <w:r>
        <w:t xml:space="preserve">что  Пушкинъ  считалъ  трудъ,  т.-е.  ученье,  столь  же  необходимымъ</w:t>
      </w:r>
    </w:p>
    <w:p>
      <w:pPr>
        <w:pStyle w:val="Normal"/>
      </w:pPr>
      <w:r>
        <w:t xml:space="preserve">п  у  ш  к  и  Н  Ъ.  513</w:t>
      </w:r>
    </w:p>
    <w:p>
      <w:pPr>
        <w:pStyle w:val="Normal"/>
      </w:pPr>
      <w:r>
        <w:t xml:space="preserve">для  поэта,  какъ  и  для  геометра.  Вотъ  почему  онъ  искренно  со- </w:t>
      </w:r>
      <w:r>
        <w:br/>
      </w:r>
      <w:r>
        <w:t xml:space="preserve">жал'Ьлъ,  что  „мало  у  насъ  писателей,  которые  бы  учились;  боль- </w:t>
      </w:r>
      <w:r>
        <w:br/>
      </w:r>
      <w:r>
        <w:t xml:space="preserve">шая часть  только  разучиваются".  Посл'Ьдовательность  процесса </w:t>
      </w:r>
      <w:r>
        <w:br/>
      </w:r>
      <w:r>
        <w:t xml:space="preserve">поэтическаго  творчества  Пушкинъ  съ  поразительною  ясностью </w:t>
      </w:r>
      <w:r>
        <w:br/>
      </w:r>
      <w:r>
        <w:t xml:space="preserve">опред'Ьлилъ  въ  немногихъ  вопросительныхъ  фразахъ,  которыя </w:t>
      </w:r>
      <w:r>
        <w:br/>
      </w:r>
      <w:r>
        <w:t xml:space="preserve">ЧарскШ  обращаетъ  къ  импровизатору  (въ  „Египетскихъ  ночахъ"): </w:t>
      </w:r>
      <w:r>
        <w:br/>
      </w:r>
      <w:r>
        <w:t xml:space="preserve">„Какъ!  чужая  мысль  чуть  коснулась  вашего  слуха  и  уже  стала </w:t>
      </w:r>
      <w:r>
        <w:br/>
      </w:r>
      <w:r>
        <w:t xml:space="preserve">вашею  собственност1ю,  какъ  будто  вы  съ  нею  носились,  лел1ъяли, </w:t>
      </w:r>
      <w:r>
        <w:br/>
      </w:r>
      <w:r>
        <w:t xml:space="preserve">развивали  ее  безпрестанно?  Итакъ,  для  варъ  не  существуетъ </w:t>
      </w:r>
      <w:r>
        <w:br/>
      </w:r>
      <w:r>
        <w:t xml:space="preserve">ни  труда,  ни  охлажденгя,  ни  этого  безпокойства,  которое  пред- </w:t>
      </w:r>
      <w:r>
        <w:br/>
      </w:r>
      <w:r>
        <w:t xml:space="preserve">шествуетъ  вдохновешю?^  Черновыя  тетради  Пушкина,  въ  кото- </w:t>
      </w:r>
      <w:r>
        <w:br/>
      </w:r>
      <w:r>
        <w:t xml:space="preserve">рыхъ  (какъ  въ  альбом*  Онегина)  —</w:t>
      </w:r>
    </w:p>
    <w:p>
      <w:pPr>
        <w:pStyle w:val="Normal"/>
      </w:pPr>
      <w:r>
        <w:t xml:space="preserve">Среди  безсвязнаго  маранья </w:t>
      </w:r>
      <w:r>
        <w:br/>
      </w:r>
      <w:r>
        <w:t xml:space="preserve">Мелькали  мысли,  ирим'Ёчанья, </w:t>
      </w:r>
      <w:r>
        <w:br/>
      </w:r>
      <w:r>
        <w:t xml:space="preserve">Портреты,  буквы,  имена </w:t>
      </w:r>
      <w:r>
        <w:br/>
      </w:r>
      <w:r>
        <w:t xml:space="preserve">И  думы  тайной  пнсьменау —</w:t>
      </w:r>
    </w:p>
    <w:p>
      <w:pPr>
        <w:pStyle w:val="Normal"/>
      </w:pPr>
      <w:r>
        <w:t xml:space="preserve">эти  черновыя  тетради,  вм-ЬсгЬ  съ  собственными  откровешями  ве- </w:t>
      </w:r>
      <w:r>
        <w:br/>
      </w:r>
      <w:r>
        <w:t xml:space="preserve">льйсаго  поэта,  уб-Ьждаютъ,  что  шакье  именно  фазисы  проходило </w:t>
      </w:r>
      <w:r>
        <w:br/>
      </w:r>
      <w:r>
        <w:t xml:space="preserve">его  поэтическое  творчество  йри  создати  „Евгешя  Онегина" </w:t>
      </w:r>
      <w:r>
        <w:br/>
      </w:r>
      <w:r>
        <w:t xml:space="preserve">„Бориса  Годунова",  „Полтавы"...  Когда  поэтъ  не  „ч^ъствовалъ </w:t>
      </w:r>
      <w:r>
        <w:br/>
      </w:r>
      <w:r>
        <w:t xml:space="preserve">приближешя  Бога",  когда  онъ  не  находилъ  въ  душ'Ь  своей </w:t>
      </w:r>
      <w:r>
        <w:br/>
      </w:r>
      <w:r>
        <w:t xml:space="preserve">„расположетя  къ  дальнейшему  принятш  впечатл^шй,  къ  со- </w:t>
      </w:r>
      <w:r>
        <w:br/>
      </w:r>
      <w:r>
        <w:t xml:space="preserve">ображенш  и  изъясненш  понятШ",  онъ  оставлялъ  перо.  „Я  пишу </w:t>
      </w:r>
      <w:r>
        <w:br/>
      </w:r>
      <w:r>
        <w:t xml:space="preserve">(„Бориса  Годунова"),  —  высказывается  Пушкинъ,  —  и  вм-ЬстЬ </w:t>
      </w:r>
      <w:r>
        <w:br/>
      </w:r>
      <w:r>
        <w:t xml:space="preserve">думаю.  Большая  часть  сценъ  требовала  только  обсуждешя.  Когда </w:t>
      </w:r>
      <w:r>
        <w:br/>
      </w:r>
      <w:r>
        <w:t xml:space="preserve">приходилъ  я  къ  сцен^,  требовавшей  уже  вдохноветя,  я  или  пе- </w:t>
      </w:r>
      <w:r>
        <w:br/>
      </w:r>
      <w:r>
        <w:t xml:space="preserve">режидалъ,  или  просто  перескакивалъ  черезъ  нее".  „Борисъ  Го- </w:t>
      </w:r>
      <w:r>
        <w:br/>
      </w:r>
      <w:r>
        <w:t xml:space="preserve">дуновъ"  былъ  первымъ  большцмъ  произведетемъ,  надъ  кото- </w:t>
      </w:r>
      <w:r>
        <w:br/>
      </w:r>
      <w:r>
        <w:t xml:space="preserve">рымъ  Пушкинъ  испробовалъ  этотъ  „новый  для  него  способъ </w:t>
      </w:r>
      <w:r>
        <w:br/>
      </w:r>
      <w:r>
        <w:t xml:space="preserve">работы".  Процессъ  создан1я  этой  трагедхн  не  только  выяснилъ </w:t>
      </w:r>
      <w:r>
        <w:br/>
      </w:r>
      <w:r>
        <w:t xml:space="preserve">поэту  зрелость  его  богатыхъ  творческихъ  силъ,  но  и  далъ  ему </w:t>
      </w:r>
      <w:r>
        <w:br/>
      </w:r>
      <w:r>
        <w:t xml:space="preserve">вкусить  высокихъ  нравственныхъ  наслаждетй...  „Писанная  мною </w:t>
      </w:r>
      <w:r>
        <w:br/>
      </w:r>
      <w:r>
        <w:t xml:space="preserve">въ  строгомъ  уединенги  (признается  Пушкинъ)  вдали  охлаждаю- </w:t>
      </w:r>
      <w:r>
        <w:br/>
      </w:r>
      <w:r>
        <w:t xml:space="preserve">щаго  свтътау  плодъ  добросов'Ьстныхъ  гсзучепгй,  постояннаго  труда, </w:t>
      </w:r>
      <w:r>
        <w:br/>
      </w:r>
      <w:r>
        <w:t xml:space="preserve">трагед1я  С1Я  доставила  мн*  все,  ч^мъ  писателю  насладиться </w:t>
      </w:r>
      <w:r>
        <w:br/>
      </w:r>
      <w:r>
        <w:t xml:space="preserve">дозволено:    живое   занятье    вдохновенью,    внутреннее    уб'Ьждете</w:t>
      </w:r>
    </w:p>
    <w:p>
      <w:pPr>
        <w:pStyle w:val="Normal"/>
      </w:pPr>
      <w:r>
        <w:t xml:space="preserve">соч.  ТИХОВРАВОВА,  Т.   ш.  33</w:t>
      </w:r>
    </w:p>
    <w:p>
      <w:pPr>
        <w:pStyle w:val="Normal"/>
      </w:pPr>
      <w:r>
        <w:t xml:space="preserve">514  П  У  Ш  К  И  н  ъ.</w:t>
      </w:r>
    </w:p>
    <w:p>
      <w:pPr>
        <w:pStyle w:val="Normal"/>
      </w:pPr>
      <w:r>
        <w:t xml:space="preserve">что  мною  употреблены  были  всЬ  усил1я"...  Такъ,  поэтъ,  отъ  ран- </w:t>
      </w:r>
      <w:r>
        <w:br/>
      </w:r>
      <w:r>
        <w:t xml:space="preserve">ней юности  „любившШ  св'Ьтъ  и  шумъ  его,  ненавид'ЬвшШ  од1шо- </w:t>
      </w:r>
      <w:r>
        <w:br/>
      </w:r>
      <w:r>
        <w:t xml:space="preserve">чество"  ^,  оц'Ьнилъ  освежающее  вл1ян1е  „строгаго  уединен1я**.</w:t>
      </w:r>
    </w:p>
    <w:p>
      <w:pPr>
        <w:pStyle w:val="Normal"/>
      </w:pPr>
      <w:r>
        <w:t xml:space="preserve">я  зналъ  и  трудь  и  вдоасновенье, </w:t>
      </w:r>
      <w:r>
        <w:br/>
      </w:r>
      <w:r>
        <w:t xml:space="preserve">И  сладостно  мн-Ь  было  жаркихъ  думъ </w:t>
      </w:r>
      <w:r>
        <w:br/>
      </w:r>
      <w:r>
        <w:t xml:space="preserve">Уединенное  волненье  *.</w:t>
      </w:r>
    </w:p>
    <w:p>
      <w:pPr>
        <w:pStyle w:val="Normal"/>
      </w:pPr>
      <w:r>
        <w:t xml:space="preserve">Въ  уединети  Пушкинъ  какъ  бы  перерождался:</w:t>
      </w:r>
    </w:p>
    <w:p>
      <w:pPr>
        <w:pStyle w:val="Normal"/>
      </w:pPr>
      <w:r>
        <w:t xml:space="preserve">Оракулы  вЪковъ!  зд1^сь  вопрошаю  васъ.</w:t>
      </w:r>
    </w:p>
    <w:p>
      <w:pPr>
        <w:pStyle w:val="Normal"/>
      </w:pPr>
      <w:r>
        <w:t xml:space="preserve">Въ  уединеньи  величавомъ </w:t>
      </w:r>
      <w:r>
        <w:br/>
      </w:r>
      <w:r>
        <w:t xml:space="preserve">Слышн-Ье  вашъ  отрадный  гласъ; </w:t>
      </w:r>
      <w:r>
        <w:br/>
      </w:r>
      <w:r>
        <w:t xml:space="preserve">Онъ  гонитъ  л-Ьни  сонъ  угрюмый. </w:t>
      </w:r>
      <w:r>
        <w:br/>
      </w:r>
      <w:r>
        <w:t xml:space="preserve">Къ  трудамъ  рождаетъ  жаръ  во  мн*, </w:t>
      </w:r>
      <w:r>
        <w:br/>
      </w:r>
      <w:r>
        <w:t xml:space="preserve">И  ваши  творчесюя  думы </w:t>
      </w:r>
      <w:r>
        <w:br/>
      </w:r>
      <w:r>
        <w:t xml:space="preserve">Въ  душевной  зр-Ьють  глубин-Ь  •.</w:t>
      </w:r>
    </w:p>
    <w:p>
      <w:pPr>
        <w:pStyle w:val="Normal"/>
      </w:pPr>
      <w:r>
        <w:t xml:space="preserve">Въ  невольномъ  уединети  изгнатя  Пушкинъ  проявлялъ  несо- </w:t>
      </w:r>
      <w:r>
        <w:br/>
      </w:r>
      <w:r>
        <w:t xml:space="preserve">крушимую силу  нравственпаго  чувства,  а  „нравственное  чувство, </w:t>
      </w:r>
      <w:r>
        <w:br/>
      </w:r>
      <w:r>
        <w:t xml:space="preserve">по  словамъ  поэта  ^,  какъ  и  талантъ,  дается  не  всякому".  Въ  из- </w:t>
      </w:r>
      <w:r>
        <w:br/>
      </w:r>
      <w:r>
        <w:t xml:space="preserve">гнаши  оставлялъ  онъ  свои  „заблужденья"  —</w:t>
      </w:r>
    </w:p>
    <w:p>
      <w:pPr>
        <w:pStyle w:val="Normal"/>
      </w:pPr>
      <w:r>
        <w:t xml:space="preserve">и  СЕТИ  разорвавъ,  гд'Ь  бился  я  въ  пл-Ьну, </w:t>
      </w:r>
      <w:r>
        <w:br/>
      </w:r>
      <w:r>
        <w:t xml:space="preserve">Для  сердца  новую  вкушаю  тишину^ </w:t>
      </w:r>
      <w:r>
        <w:br/>
      </w:r>
      <w:r>
        <w:t xml:space="preserve">Въ  уединеши  мой  своенравный  гешй </w:t>
      </w:r>
      <w:r>
        <w:br/>
      </w:r>
      <w:r>
        <w:t xml:space="preserve">Позналъ  и  ТИХ1Й  шрг/дъ,  и  жажду  размыгиленгй.</w:t>
      </w:r>
    </w:p>
    <w:p>
      <w:pPr>
        <w:pStyle w:val="Normal"/>
      </w:pPr>
      <w:r>
        <w:t xml:space="preserve">Учусь  удерживать  вгтманье  долгихъ  думъ; </w:t>
      </w:r>
      <w:r>
        <w:br/>
      </w:r>
      <w:r>
        <w:t xml:space="preserve">Ищу  вознаградить,  въ  объят1яхъ  свободы, </w:t>
      </w:r>
      <w:r>
        <w:br/>
      </w:r>
      <w:r>
        <w:t xml:space="preserve">Мятежнай  младостью  утраченные  годы, </w:t>
      </w:r>
      <w:r>
        <w:br/>
      </w:r>
      <w:r>
        <w:t xml:space="preserve">И  въ  просвтценги  стать  съ  вгькомъ  паравнтъ  •.</w:t>
      </w:r>
    </w:p>
    <w:p>
      <w:pPr>
        <w:pStyle w:val="Normal"/>
      </w:pPr>
      <w:r>
        <w:t xml:space="preserve">Таковы  были  основы  и  услов1я  поэтическаго  творчества  Пуш- </w:t>
      </w:r>
      <w:r>
        <w:br/>
      </w:r>
      <w:r>
        <w:t xml:space="preserve">кина. Писателей  старой  школы  не  могли  не  поразить  орипшадь- </w:t>
      </w:r>
      <w:r>
        <w:br/>
      </w:r>
      <w:r>
        <w:t xml:space="preserve">ностью  воззр'Ьнхя  сл'6дуюш;1е  стихи  въ  изв'Ьстномъ  послати  Жу- </w:t>
      </w:r>
      <w:r>
        <w:br/>
      </w:r>
      <w:r>
        <w:t xml:space="preserve">ковскому:</w:t>
      </w:r>
    </w:p>
    <w:p>
      <w:pPr>
        <w:pStyle w:val="Normal"/>
      </w:pPr>
      <w:r>
        <w:t xml:space="preserve">и  быстрый  холодъ  вдохновенья </w:t>
      </w:r>
      <w:r>
        <w:br/>
      </w:r>
      <w:r>
        <w:t xml:space="preserve">Власы  подъемлетъ  на  чел-Ь.</w:t>
      </w:r>
    </w:p>
    <w:p>
      <w:pPr>
        <w:pStyle w:val="Normal"/>
      </w:pPr>
      <w:r>
        <w:t xml:space="preserve">„Холодъ  вдохновенья"  былъ  выдающеюся  чертою  творческой </w:t>
      </w:r>
      <w:r>
        <w:br/>
      </w:r>
      <w:r>
        <w:t xml:space="preserve">деятельности  Пупшина  въ  ту  эпоху,  когда  и  силы  его  разви- </w:t>
      </w:r>
      <w:r>
        <w:br/>
      </w:r>
      <w:r>
        <w:t xml:space="preserve">лись совершенно,  и  когда  онъ  чувствовалъ,  что  могъ  творить. </w:t>
      </w:r>
      <w:r>
        <w:br/>
      </w:r>
      <w:r>
        <w:t xml:space="preserve">Поэтъ,  знавшШ   „сладострастье  высокихъ  мыслей  и  стихобъ*",</w:t>
      </w:r>
    </w:p>
    <w:p>
      <w:pPr>
        <w:pStyle w:val="Normal"/>
      </w:pPr>
      <w:r>
        <w:t xml:space="preserve">п  у  ш  к  и  н  ъ.  515</w:t>
      </w:r>
    </w:p>
    <w:p>
      <w:pPr>
        <w:pStyle w:val="Normal"/>
      </w:pPr>
      <w:r>
        <w:t xml:space="preserve">даетъ   намъ  вид'Ьть  въ  своихъ  творешяхъ  результаты  продол- </w:t>
      </w:r>
      <w:r>
        <w:br/>
      </w:r>
      <w:r>
        <w:t xml:space="preserve">жительнаго  труда,  просвещенной  мысли  и  постоянно  озаряв- </w:t>
      </w:r>
      <w:r>
        <w:br/>
      </w:r>
      <w:r>
        <w:t xml:space="preserve">шаго  его  вдохновешя,  когда  во  всей  полногЬ  обнаруживалась </w:t>
      </w:r>
      <w:r>
        <w:br/>
      </w:r>
      <w:r>
        <w:t xml:space="preserve">дСила  его  ума,  располагавшаго  частями  въ  отношенш  къ  ц'Ь- </w:t>
      </w:r>
      <w:r>
        <w:br/>
      </w:r>
      <w:r>
        <w:t xml:space="preserve">лому".  И  могущественно  было  нравственное  возд'Ьйствхе  про- </w:t>
      </w:r>
      <w:r>
        <w:br/>
      </w:r>
      <w:r>
        <w:t xml:space="preserve">цесса поэтическаго  творчества  на  самого  Пушкина.  Въ  минуты </w:t>
      </w:r>
      <w:r>
        <w:br/>
      </w:r>
      <w:r>
        <w:t xml:space="preserve">поэтическаго  творчества,  въ  минуты  наипя  „вдохновешя"  силою </w:t>
      </w:r>
      <w:r>
        <w:br/>
      </w:r>
      <w:r>
        <w:t xml:space="preserve">ума  очищалась  нравственная  атмосфера  поэта,  „гордый  разумъ </w:t>
      </w:r>
      <w:r>
        <w:br/>
      </w:r>
      <w:r>
        <w:t xml:space="preserve">усыплялъ  его  желанья  и  страданья"  ^^,  умирялъ  борьбу  „демо- </w:t>
      </w:r>
      <w:r>
        <w:br/>
      </w:r>
      <w:r>
        <w:t xml:space="preserve">ническихъ"  силъ  въ  его  груди  и  заставлялъ  „исчезать  заблу- </w:t>
      </w:r>
      <w:r>
        <w:br/>
      </w:r>
      <w:r>
        <w:t xml:space="preserve">жденья съ  его  измученной  души".  Чтобц  перелить  въ  художе- </w:t>
      </w:r>
      <w:r>
        <w:br/>
      </w:r>
      <w:r>
        <w:t xml:space="preserve">ственныя  произведетя  „стихи  своего  сердца"  ^\  Пушкину  нужно </w:t>
      </w:r>
      <w:r>
        <w:br/>
      </w:r>
      <w:r>
        <w:t xml:space="preserve">было  провести  все  то,  чЬмъ  волновалось  и  болезненно  билось </w:t>
      </w:r>
      <w:r>
        <w:br/>
      </w:r>
      <w:r>
        <w:t xml:space="preserve">это  сердце,  чрезъ  чистилище  поэтическаго   творчества  и  по- </w:t>
      </w:r>
      <w:r>
        <w:br/>
      </w:r>
      <w:r>
        <w:t xml:space="preserve">ставить волнешя  жизни,  свои  надежды  и  отчаяшя,  свои  грЪхи </w:t>
      </w:r>
      <w:r>
        <w:br/>
      </w:r>
      <w:r>
        <w:t xml:space="preserve">и  заблуждешя  передъ  спокойнымъ  судомъ  своего  нравственнаго </w:t>
      </w:r>
      <w:r>
        <w:br/>
      </w:r>
      <w:r>
        <w:t xml:space="preserve">чувства,  своего  высокаго  разума.  „Холодъ  вдохновенья"  отрез- </w:t>
      </w:r>
      <w:r>
        <w:br/>
      </w:r>
      <w:r>
        <w:t xml:space="preserve">влялъ  поэта.  Къ  Пушкину  въ  полномъ  объеме  прилагается  то, </w:t>
      </w:r>
      <w:r>
        <w:br/>
      </w:r>
      <w:r>
        <w:t xml:space="preserve">что  самъ  онъ  сказалъ  о  временномъ  „властителе  своихъ  думъ" — </w:t>
      </w:r>
      <w:r>
        <w:br/>
      </w:r>
      <w:r>
        <w:t xml:space="preserve">Байроне:  „Онъ  исповгьдался  въ  своихъ  сууъихахъ  невольно,  увлечен- </w:t>
      </w:r>
      <w:r>
        <w:br/>
      </w:r>
      <w:r>
        <w:t xml:space="preserve">ный  восторгомъ  поэзги^^  ^^.  Поэтъ,  высоко  ценившШ  въ  писателе </w:t>
      </w:r>
      <w:r>
        <w:br/>
      </w:r>
      <w:r>
        <w:t xml:space="preserve">искренность,   сознавалъ   значеше  такой  уединенной  исповеди: </w:t>
      </w:r>
      <w:r>
        <w:br/>
      </w:r>
      <w:r>
        <w:t xml:space="preserve">„презирать  судъ  людей  не  трудно  (писалъ  онъ)  презирать  судъ </w:t>
      </w:r>
      <w:r>
        <w:br/>
      </w:r>
      <w:r>
        <w:t xml:space="preserve">собственный  невозможно".  По  глубоко-верному  замечанш  П.  В. </w:t>
      </w:r>
      <w:r>
        <w:br/>
      </w:r>
      <w:r>
        <w:t xml:space="preserve">Анненкова,  „вообще  поэтическое  творчество  было  у  Пушкина </w:t>
      </w:r>
      <w:r>
        <w:br/>
      </w:r>
      <w:r>
        <w:t xml:space="preserve">какъ-будто  поправкой  волненШ  жизни.  Оно  сглаживало  резшя  ея </w:t>
      </w:r>
      <w:r>
        <w:br/>
      </w:r>
      <w:r>
        <w:t xml:space="preserve">проявлетя,  смягчало  и  облагораживало  все,  что  было  въ  нихъ </w:t>
      </w:r>
      <w:r>
        <w:br/>
      </w:r>
      <w:r>
        <w:t xml:space="preserve">случайно-грубаго,  неправильнаго  и  жесткаго.  По  неизменному  за- </w:t>
      </w:r>
      <w:r>
        <w:br/>
      </w:r>
      <w:r>
        <w:t xml:space="preserve">кону отражешя  творческа1ю  произведешя  на  самомъ  художнике, </w:t>
      </w:r>
      <w:r>
        <w:br/>
      </w:r>
      <w:r>
        <w:t xml:space="preserve">умерялся  и  въ  после днемъ  пылъ  увлеч:етя  и  замолкали  струны, </w:t>
      </w:r>
      <w:r>
        <w:br/>
      </w:r>
      <w:r>
        <w:t xml:space="preserve">который  звучали  бы  безъ  того  тревожно  и  несогласно,  можетъ </w:t>
      </w:r>
      <w:r>
        <w:br/>
      </w:r>
      <w:r>
        <w:t xml:space="preserve">быть,  еще  долгое  время"  ^^.  И  потому  особый  глубокхй  смыслъ </w:t>
      </w:r>
      <w:r>
        <w:br/>
      </w:r>
      <w:r>
        <w:t xml:space="preserve">имело  въ  устахъ  Пушкина  прочувствованное  восклйцан1е:</w:t>
      </w:r>
    </w:p>
    <w:p>
      <w:pPr>
        <w:pStyle w:val="Normal"/>
      </w:pPr>
      <w:r>
        <w:t xml:space="preserve">Да  здравствуютъ  Музы,  да  здравствуетъ  Разумъ!</w:t>
      </w:r>
    </w:p>
    <w:p>
      <w:pPr>
        <w:pStyle w:val="Normal"/>
      </w:pPr>
      <w:r>
        <w:t xml:space="preserve">Результатъ  такого  процесса,  реальная  и  светлая  поэзхя  Пушкина </w:t>
      </w:r>
      <w:r>
        <w:br/>
      </w:r>
      <w:r>
        <w:t xml:space="preserve">приносила  съ  собою  въ  общество  „бодрость  для  духа  и  свежесть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516  П  У  Ш  К  И  н  ъ.</w:t>
      </w:r>
    </w:p>
    <w:p>
      <w:pPr>
        <w:pStyle w:val="Normal"/>
      </w:pPr>
      <w:r>
        <w:t xml:space="preserve">для  мысли**  ^*;  она  воспитывала  въ  читателяхъ  не  только  эсте- </w:t>
      </w:r>
      <w:r>
        <w:br/>
      </w:r>
      <w:r>
        <w:t xml:space="preserve">тичесшй  вкусъ,  но  и  нравственное  чувство.  Но  это  еще  не  все. </w:t>
      </w:r>
      <w:r>
        <w:br/>
      </w:r>
      <w:r>
        <w:t xml:space="preserve">Показашя  друзей  Пушкина  „единогласно  свид-Ьтельствують,  что, </w:t>
      </w:r>
      <w:r>
        <w:br/>
      </w:r>
      <w:r>
        <w:t xml:space="preserve">за  исключешемъ  двухъ  первыхъ  годовъ  его  жизни  въ  св^гЬ, </w:t>
      </w:r>
      <w:r>
        <w:br/>
      </w:r>
      <w:r>
        <w:t xml:space="preserve">никто  такъ  не  трудился  надъ  дальн'Ьйщимъ  своимъ  образова- </w:t>
      </w:r>
      <w:r>
        <w:br/>
      </w:r>
      <w:r>
        <w:t xml:space="preserve">шемъ,  какъ  Пушкинъ...  Неослабно  держалось  поэт1гческое  вдох- </w:t>
      </w:r>
      <w:r>
        <w:br/>
      </w:r>
      <w:r>
        <w:t xml:space="preserve">новеше,  однажды   возбужденное  въ  дупгЬ  художника;  оно  пит </w:t>
      </w:r>
      <w:r>
        <w:br/>
      </w:r>
      <w:r>
        <w:t xml:space="preserve">сколько  не  охлад1ъвало,  не  разсЬявалось  и  не  слаб'Ьло  въ  частомъ </w:t>
      </w:r>
      <w:r>
        <w:br/>
      </w:r>
      <w:r>
        <w:t xml:space="preserve">осмотр'Ь .  и  поправк'Ь  произведетя**  ^^.  Критика  зам-Ьчаеть,  что </w:t>
      </w:r>
      <w:r>
        <w:br/>
      </w:r>
      <w:r>
        <w:t xml:space="preserve">съ  1833  г.  начало  въ  Пушкин'Ь  кр-Ьпнуть  „эпическое  настроеше </w:t>
      </w:r>
      <w:r>
        <w:br/>
      </w:r>
      <w:r>
        <w:t xml:space="preserve">духа"  ^*,  т.-е.  тотъ  процессъ  поэтическаго  творчества,  который  у </w:t>
      </w:r>
      <w:r>
        <w:br/>
      </w:r>
      <w:r>
        <w:t xml:space="preserve">Вильгельма  Гумбольдта  характеризуется  преобладающимъ  дМ- </w:t>
      </w:r>
      <w:r>
        <w:br/>
      </w:r>
      <w:r>
        <w:t xml:space="preserve">ств1емъ  „спокойнаго  разума", — процессъ,  который  впервые  усво- </w:t>
      </w:r>
      <w:r>
        <w:br/>
      </w:r>
      <w:r>
        <w:t xml:space="preserve">енъ   былъ  Пушкинымъ  не  въ  1838  году,  а  гораздо  ранЬе.  Та- </w:t>
      </w:r>
      <w:r>
        <w:br/>
      </w:r>
      <w:r>
        <w:t xml:space="preserve">кими произведешями  воспитывалъ  поэтъ  молодое  покол-Ьше  пи- </w:t>
      </w:r>
      <w:r>
        <w:br/>
      </w:r>
      <w:r>
        <w:t xml:space="preserve">сателей и  русское   „общественное  мн'Ьте".  Уже  въ  1833  году </w:t>
      </w:r>
      <w:r>
        <w:br/>
      </w:r>
      <w:r>
        <w:t xml:space="preserve">Пушкинъ  безъ  всякаго  хвастовства  ^^,  въ  ясномъ  сознаши  своего </w:t>
      </w:r>
      <w:r>
        <w:br/>
      </w:r>
      <w:r>
        <w:t xml:space="preserve">Л1ггературнаго  значетя,  писалъ  въ  проект*  оффищальной  за- </w:t>
      </w:r>
      <w:r>
        <w:br/>
      </w:r>
      <w:r>
        <w:t xml:space="preserve">писки: „Могу  сказать,  что  въ  последнее  пятил'Ьтхе  царствовашя </w:t>
      </w:r>
      <w:r>
        <w:br/>
      </w:r>
      <w:r>
        <w:t xml:space="preserve">покойнаго  государя  (Александра  I)  я  имЪлъ  па  все  сословье  ли- </w:t>
      </w:r>
      <w:r>
        <w:br/>
      </w:r>
      <w:r>
        <w:t xml:space="preserve">терато2ювъ  гораздо  бол'Ье  вл1ян1я,  ч'Ьмъ  министерство  (т.-е.  мини- </w:t>
      </w:r>
      <w:r>
        <w:br/>
      </w:r>
      <w:r>
        <w:t xml:space="preserve">стерство народнаго  просв'Ьщешя),  несмотря  на  неизмеримое  не- </w:t>
      </w:r>
      <w:r>
        <w:br/>
      </w:r>
      <w:r>
        <w:t xml:space="preserve">равенство средствъ"  ^^.  Пушкинъ  уже  тогда  уб-Ьдился,  что  „ма- </w:t>
      </w:r>
      <w:r>
        <w:br/>
      </w:r>
      <w:r>
        <w:t xml:space="preserve">лое число  любителей  верило,  паконецъ.,.  постоянно,  хотя  и  мед- </w:t>
      </w:r>
      <w:r>
        <w:br/>
      </w:r>
      <w:r>
        <w:t xml:space="preserve">ленно пробивающимся  мтьпгямъ  и  безпристрастш  критики*^  *^. </w:t>
      </w:r>
      <w:r>
        <w:br/>
      </w:r>
      <w:r>
        <w:t xml:space="preserve">„Поэз1Я,  —  зам'Ьчаетъ  Пушкинъ,  —  бываетъ  исключита1Ьною </w:t>
      </w:r>
      <w:r>
        <w:br/>
      </w:r>
      <w:r>
        <w:t xml:space="preserve">страст1ю  немногихъ;  она  объемлетъ  и  поглощаетъ  всЬ  наблюде- </w:t>
      </w:r>
      <w:r>
        <w:br/>
      </w:r>
      <w:r>
        <w:t xml:space="preserve">тя,  всЬ  усил1я,  всЬ  впечатл'Ьшя  ихъ  жизни.  Старая  „пудренная </w:t>
      </w:r>
      <w:r>
        <w:br/>
      </w:r>
      <w:r>
        <w:t xml:space="preserve">П1итика"  ограничивала  область  поэтическихъ  сюжетовъ  привиле- </w:t>
      </w:r>
      <w:r>
        <w:br/>
      </w:r>
      <w:r>
        <w:t xml:space="preserve">гированнымъ  „героемъ,"  кругомъ — двора,  знати,  высшаго  обще- </w:t>
      </w:r>
      <w:r>
        <w:br/>
      </w:r>
      <w:r>
        <w:t xml:space="preserve">ства, подчиняя  и  поэтическую  обработку  избраннаго  сюжета  фор- </w:t>
      </w:r>
      <w:r>
        <w:br/>
      </w:r>
      <w:r>
        <w:t xml:space="preserve">мализму строго  опред'Ьленныхъ  правилъ.  СросшШся  съ  произведе- </w:t>
      </w:r>
      <w:r>
        <w:br/>
      </w:r>
      <w:r>
        <w:t xml:space="preserve">н1ями  французскаго  псевдо-классицизма  александрШскШ  стихъ—</w:t>
      </w:r>
    </w:p>
    <w:p>
      <w:pPr>
        <w:pStyle w:val="Normal"/>
      </w:pPr>
      <w:r>
        <w:t xml:space="preserve">выняньченъ  былъ  мамкою  не  дурод; </w:t>
      </w:r>
      <w:r>
        <w:br/>
      </w:r>
      <w:r>
        <w:t xml:space="preserve">За  нимъ  смотргьлъ  степенный  Буало; </w:t>
      </w:r>
      <w:r>
        <w:br/>
      </w:r>
      <w:r>
        <w:t xml:space="preserve">Шагалъ  онъ  чинно,  с^пянутъ  былъ  цезурой. </w:t>
      </w:r>
      <w:r>
        <w:br/>
      </w:r>
      <w:r>
        <w:t xml:space="preserve">Но  пудренной  титик-Ь  на  зло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  у  ш  к  и  Н  Ъ.  517</w:t>
      </w:r>
    </w:p>
    <w:p>
      <w:pPr>
        <w:pStyle w:val="Normal"/>
      </w:pPr>
      <w:r>
        <w:t xml:space="preserve">Растрепанъ  онъ  свободною  цензурой. </w:t>
      </w:r>
      <w:r>
        <w:br/>
      </w:r>
      <w:r>
        <w:t xml:space="preserve">Учете  не  въ  прокъ  ему  пошло: </w:t>
      </w:r>
      <w:r>
        <w:br/>
      </w:r>
      <w:r>
        <w:t xml:space="preserve">Нидо  съ  товарищи,  друзья  натуры. </w:t>
      </w:r>
      <w:r>
        <w:br/>
      </w:r>
      <w:r>
        <w:t xml:space="preserve">Его  гулять  пустили  безъ  цезуры  ».</w:t>
      </w:r>
    </w:p>
    <w:p>
      <w:pPr>
        <w:pStyle w:val="Normal"/>
      </w:pPr>
      <w:r>
        <w:t xml:space="preserve">Къ  числу  этихъ   „друзей  натуры",  къ  числу   приверженцевъ </w:t>
      </w:r>
      <w:r>
        <w:br/>
      </w:r>
      <w:r>
        <w:t xml:space="preserve">вполпгь  свободнаго  поэтическаго  творчества  (которое  нашъ  поэтъ </w:t>
      </w:r>
      <w:r>
        <w:br/>
      </w:r>
      <w:r>
        <w:t xml:space="preserve">называлъ  истиннымъ  романтизмомъ)  принадлежалъ  и  Пушкинъ. </w:t>
      </w:r>
      <w:r>
        <w:br/>
      </w:r>
      <w:r>
        <w:t xml:space="preserve">Онъ  открывалъ  русской  поэз1и  самый  широкШ  кругозоръ.  Пре- </w:t>
      </w:r>
      <w:r>
        <w:br/>
      </w:r>
      <w:r>
        <w:t xml:space="preserve">данный „искреннему  и  свободному  ходу  романтической  поэзш", </w:t>
      </w:r>
      <w:r>
        <w:br/>
      </w:r>
      <w:r>
        <w:t xml:space="preserve">11ушк1шъ  съ  удивлетемъ  зам'Ьчалъ  въ  русскихъ  стихотворе- </w:t>
      </w:r>
      <w:r>
        <w:br/>
      </w:r>
      <w:r>
        <w:t xml:space="preserve">шяхъ,  величавшихся  романтическими,  „жеманство  лжекласси- </w:t>
      </w:r>
      <w:r>
        <w:br/>
      </w:r>
      <w:r>
        <w:t xml:space="preserve">цизма французскаго"  ^^  Ему  казалось  „довольно  страпнымъ,  что </w:t>
      </w:r>
      <w:r>
        <w:br/>
      </w:r>
      <w:r>
        <w:t xml:space="preserve">младенческая  наша  словесность,  ни  въ  какомъ  род*  не  пред- </w:t>
      </w:r>
      <w:r>
        <w:br/>
      </w:r>
      <w:r>
        <w:t xml:space="preserve">ставляюп1;ая  никакихъ  образцовъ,  уже  усп'Ьла  немногими  опы- </w:t>
      </w:r>
      <w:r>
        <w:br/>
      </w:r>
      <w:r>
        <w:t xml:space="preserve">тами притупить  вкусъ  читающей  публики"...  Пушкинъ  думалъ, </w:t>
      </w:r>
      <w:r>
        <w:br/>
      </w:r>
      <w:r>
        <w:t xml:space="preserve">что  „французская  словесность,  всЬмъ  намъ  съ  младенчества  и </w:t>
      </w:r>
      <w:r>
        <w:br/>
      </w:r>
      <w:r>
        <w:t xml:space="preserve">такъ  коротко  знакомая,  В'Ьроятно,  причиною  сего  явлешя".  „Я, — </w:t>
      </w:r>
      <w:r>
        <w:br/>
      </w:r>
      <w:r>
        <w:t xml:space="preserve">продолжаетъ  Пушкинъ, — въ  литературе  скептикъ  (чтобъ  не  ска- </w:t>
      </w:r>
      <w:r>
        <w:br/>
      </w:r>
      <w:r>
        <w:t xml:space="preserve">зать хуже),  и  всЬ  ея  секты  для  меня  равны,  представляя  каж- </w:t>
      </w:r>
      <w:r>
        <w:br/>
      </w:r>
      <w:r>
        <w:t xml:space="preserve">дая свою  выгодную  и  невыгодную  сторону.   Обряды  и  формы </w:t>
      </w:r>
      <w:r>
        <w:br/>
      </w:r>
      <w:r>
        <w:t xml:space="preserve">должны  ли  суеверно  порабоп1;ать  лш'ературную  сов'Ьсть?  Зач4мъ </w:t>
      </w:r>
      <w:r>
        <w:br/>
      </w:r>
      <w:r>
        <w:t xml:space="preserve">писателю  не  повиноваться  принятымъ  обычаямъ  въ  словесности </w:t>
      </w:r>
      <w:r>
        <w:br/>
      </w:r>
      <w:r>
        <w:t xml:space="preserve">своего  парода,  какъ  онъ  повинуется  законамъ  своего  языка...  Вос- </w:t>
      </w:r>
      <w:r>
        <w:br/>
      </w:r>
      <w:r>
        <w:t xml:space="preserve">питанные подъ  вл1яшемъ   французской  критики,  руссше  при- </w:t>
      </w:r>
      <w:r>
        <w:br/>
      </w:r>
      <w:r>
        <w:t xml:space="preserve">выкли къ  правиламъ,  утвержденнымъ  сею  критикою,  и  неохотно </w:t>
      </w:r>
      <w:r>
        <w:br/>
      </w:r>
      <w:r>
        <w:t xml:space="preserve">смотрятъ  на  все,  ^гго  не  подходитъ  подъ  ея  законы**  ^^.  „У  насъ </w:t>
      </w:r>
      <w:r>
        <w:br/>
      </w:r>
      <w:r>
        <w:t xml:space="preserve">литература  не  есть  потребность  народная", — зам'Ьчаетъ  Пушкхтаъ </w:t>
      </w:r>
      <w:r>
        <w:br/>
      </w:r>
      <w:r>
        <w:t xml:space="preserve">въ  другомъ  мЬст^  2^, — Х1Х-Й  в-Ькъ  „обид'Ьлъ  законодателя  фран- </w:t>
      </w:r>
      <w:r>
        <w:br/>
      </w:r>
      <w:r>
        <w:t xml:space="preserve">цузскаго  Парнасса"  ^  и  всЬхъ  представителей  ложнаго  класси- </w:t>
      </w:r>
      <w:r>
        <w:br/>
      </w:r>
      <w:r>
        <w:t xml:space="preserve">цизма: онъ  искалъ  для  Л1ггературы  иныхъ  „законовъ",  онъ  требо- </w:t>
      </w:r>
      <w:r>
        <w:br/>
      </w:r>
      <w:r>
        <w:t xml:space="preserve">валъ  свободы,  пародпосши.  „Нашему  театру,— шгшетъ  Пушкинъ, — </w:t>
      </w:r>
      <w:r>
        <w:br/>
      </w:r>
      <w:r>
        <w:t xml:space="preserve">приличны  народные  законы   драмы  Шекспировой,  а  не  свгьтскгй </w:t>
      </w:r>
      <w:r>
        <w:br/>
      </w:r>
      <w:r>
        <w:t xml:space="preserve">обычай  трагедш  Расина"  ^^.  Тесною  представляется  Пушк1шу </w:t>
      </w:r>
      <w:r>
        <w:br/>
      </w:r>
      <w:r>
        <w:t xml:space="preserve">область  поэтическаго  творчества  Расина,  этого  „п^вца  влюблен- </w:t>
      </w:r>
      <w:r>
        <w:br/>
      </w:r>
      <w:r>
        <w:t xml:space="preserve">ныхъ   женпщнъ  и  царей".   Съ  романтической  трагед1ею   Кор- </w:t>
      </w:r>
      <w:r>
        <w:br/>
      </w:r>
      <w:r>
        <w:t xml:space="preserve">неля  Пушкинъ  мирился  бол-Ье,  ч-Ьмъ  съ  Расиномъ.  „Ты  пере- </w:t>
      </w:r>
      <w:r>
        <w:br/>
      </w:r>
      <w:r>
        <w:t xml:space="preserve">велъ  Сида  (пишетъ  онъ  Катенину)  ...Скажи:  имЪлъ  ли  ты  по-</w:t>
      </w:r>
    </w:p>
    <w:p>
      <w:pPr>
        <w:pStyle w:val="Normal"/>
      </w:pPr>
      <w:r>
        <w:t xml:space="preserve">518  П  У   Ш  К   И  Н  Ъ.</w:t>
      </w:r>
    </w:p>
    <w:p>
      <w:pPr>
        <w:pStyle w:val="Normal"/>
      </w:pPr>
      <w:r>
        <w:t xml:space="preserve">хвальпую  смгьлость  оставить  пощечину  рыцарскихъ  в-Ьковь  на </w:t>
      </w:r>
      <w:r>
        <w:br/>
      </w:r>
      <w:r>
        <w:t xml:space="preserve">жеманной  сцентъ  XIX  столгыпгя?  Я  слыхалъ,  что  она  неприлична, </w:t>
      </w:r>
      <w:r>
        <w:br/>
      </w:r>
      <w:r>
        <w:t xml:space="preserve">см-Ьшна,  п(11си1е!  Е1(Цси1е!  Пощечина,  данная  рукою  гишпан- </w:t>
      </w:r>
      <w:r>
        <w:br/>
      </w:r>
      <w:r>
        <w:t xml:space="preserve">скаго  рыцаря  воину,  посЬ давшему  подъ  галемомъ!  ШШстйе! </w:t>
      </w:r>
      <w:r>
        <w:br/>
      </w:r>
      <w:r>
        <w:t xml:space="preserve">Боже  мой,  она  должна  произвести  бол'Ье  ужаса,  чЬмъ  чаша </w:t>
      </w:r>
      <w:r>
        <w:br/>
      </w:r>
      <w:r>
        <w:t xml:space="preserve">Атреева"  ^^.  Поэтъ,  любившШ  св'Ьтъ  и  его  шумъ,  переливая  въ </w:t>
      </w:r>
      <w:r>
        <w:br/>
      </w:r>
      <w:r>
        <w:t xml:space="preserve">изящныя  поэтичесшя  создашя  „всЬ  наблюдешя,  всЬ  впечатл'Ьтя </w:t>
      </w:r>
      <w:r>
        <w:br/>
      </w:r>
      <w:r>
        <w:t xml:space="preserve">своей  жизни",  гонитъ  съ  „жеманной  сцены"  „св'Ьтскхй  обычай** </w:t>
      </w:r>
      <w:r>
        <w:br/>
      </w:r>
      <w:r>
        <w:t xml:space="preserve">ложнаго  классицизма  и  не  признаетъ  въ  дЬйствительности  пред- </w:t>
      </w:r>
      <w:r>
        <w:br/>
      </w:r>
      <w:r>
        <w:t xml:space="preserve">метовъ  „низкихъ",  недостойныхъ  для  поэтическаго  представлешя: </w:t>
      </w:r>
      <w:r>
        <w:br/>
      </w:r>
      <w:r>
        <w:t xml:space="preserve">онъ  смЪло  пролагаетъ  ли^ератур'Ь  путь  сделаться  „потребностью </w:t>
      </w:r>
      <w:r>
        <w:br/>
      </w:r>
      <w:r>
        <w:t xml:space="preserve">народною".  Пушкинъ  сд'Ьлалъ  достояшемъ  русской  поэзш  лич- </w:t>
      </w:r>
      <w:r>
        <w:br/>
      </w:r>
      <w:r>
        <w:t xml:space="preserve">ность человека  безъ  различхя  общественныхъ  его  положешй.</w:t>
      </w:r>
    </w:p>
    <w:p>
      <w:pPr>
        <w:pStyle w:val="Normal"/>
      </w:pPr>
      <w:r>
        <w:t xml:space="preserve">Поросъ  крапивою  Парнассъ; </w:t>
      </w:r>
      <w:r>
        <w:br/>
      </w:r>
      <w:r>
        <w:t xml:space="preserve">Въ  отставк'Ь  Фебъ  живетъ,  а  хороводецъ </w:t>
      </w:r>
      <w:r>
        <w:br/>
      </w:r>
      <w:r>
        <w:t xml:space="preserve">Старушекъ-Музъ  ужь  не  прельщаетъ  насъ, </w:t>
      </w:r>
      <w:r>
        <w:br/>
      </w:r>
      <w:r>
        <w:t xml:space="preserve">И  таборъ  свой  съ  классическихъ  вершинокъ </w:t>
      </w:r>
      <w:r>
        <w:br/>
      </w:r>
      <w:r>
        <w:t xml:space="preserve">Перенесли  мы  на  толкучш  рынокъ,</w:t>
      </w:r>
    </w:p>
    <w:p>
      <w:pPr>
        <w:pStyle w:val="Normal"/>
      </w:pPr>
      <w:r>
        <w:t xml:space="preserve">Ч'Ьмъ  бол'Ье  мужалъ  гетй  великаго  поэта,  т-Ьмъ  свободнЬе </w:t>
      </w:r>
      <w:r>
        <w:br/>
      </w:r>
      <w:r>
        <w:t xml:space="preserve">становилось  его  поэтическое  творчество,  гЬмъ  самостоятельнЬе </w:t>
      </w:r>
      <w:r>
        <w:br/>
      </w:r>
      <w:r>
        <w:t xml:space="preserve">относился  онъ  къ  своимъ  прежнимъ  образцамъ  и  гЬмъ  бол'Ье </w:t>
      </w:r>
      <w:r>
        <w:br/>
      </w:r>
      <w:r>
        <w:t xml:space="preserve">сказывалась  въ  душЬ  поэта  любовь  къ  прямой  дЬйств1ггельно- </w:t>
      </w:r>
      <w:r>
        <w:br/>
      </w:r>
      <w:r>
        <w:t xml:space="preserve">сти,  къ  русскому  быту  и  русской  жизни.  Въ  юности,  „съ  тол- </w:t>
      </w:r>
      <w:r>
        <w:br/>
      </w:r>
      <w:r>
        <w:t xml:space="preserve">пою чувства  разделяя",  Пушкинъ  привелъ  свою  музу  — ^.</w:t>
      </w:r>
    </w:p>
    <w:p>
      <w:pPr>
        <w:pStyle w:val="Normal"/>
      </w:pPr>
      <w:r>
        <w:t xml:space="preserve">На  шумъ  пировъ  и  буйныхъ  споровъ;</w:t>
      </w:r>
    </w:p>
    <w:p>
      <w:pPr>
        <w:pStyle w:val="Normal"/>
      </w:pPr>
      <w:r>
        <w:t xml:space="preserve">потомъ  та  же  ласковая  муза,</w:t>
      </w:r>
    </w:p>
    <w:p>
      <w:pPr>
        <w:pStyle w:val="Normal"/>
      </w:pPr>
      <w:r>
        <w:t xml:space="preserve">....  позабывъ  столицы  дальной</w:t>
      </w:r>
    </w:p>
    <w:p>
      <w:pPr>
        <w:pStyle w:val="Normal"/>
      </w:pPr>
      <w:r>
        <w:t xml:space="preserve">И  блескъ  и  шумные  пиры,</w:t>
      </w:r>
    </w:p>
    <w:p>
      <w:pPr>
        <w:pStyle w:val="Normal"/>
      </w:pPr>
      <w:r>
        <w:t xml:space="preserve">Въ  глуши  Молдав1и  печальной</w:t>
      </w:r>
    </w:p>
    <w:p>
      <w:pPr>
        <w:pStyle w:val="Normal"/>
      </w:pPr>
      <w:r>
        <w:t xml:space="preserve">Она  смиренные  шатры</w:t>
      </w:r>
    </w:p>
    <w:p>
      <w:pPr>
        <w:pStyle w:val="Normal"/>
      </w:pPr>
      <w:r>
        <w:t xml:space="preserve">Племенъ  бродящихъ  посещала</w:t>
      </w:r>
    </w:p>
    <w:p>
      <w:pPr>
        <w:pStyle w:val="Normal"/>
      </w:pPr>
      <w:r>
        <w:t xml:space="preserve">И  между  ними  одичала,</w:t>
      </w:r>
    </w:p>
    <w:p>
      <w:pPr>
        <w:pStyle w:val="Normal"/>
      </w:pPr>
      <w:r>
        <w:t xml:space="preserve">И  позабыла  ртъчь  боговъ</w:t>
      </w:r>
    </w:p>
    <w:p>
      <w:pPr>
        <w:pStyle w:val="Normal"/>
      </w:pPr>
      <w:r>
        <w:t xml:space="preserve">Для  скудныхъ,  странныхъ  языковъ,</w:t>
      </w:r>
    </w:p>
    <w:p>
      <w:pPr>
        <w:pStyle w:val="Normal"/>
      </w:pPr>
      <w:r>
        <w:t xml:space="preserve">Для  П'Ьсенъ  степи,  ей  любезной.</w:t>
      </w:r>
    </w:p>
    <w:p>
      <w:pPr>
        <w:pStyle w:val="Normal"/>
      </w:pPr>
      <w:r>
        <w:t xml:space="preserve">Наконецъ,  смирились  въ  поэт-Ь  его  „весны  высокопартсыя  меч- </w:t>
      </w:r>
      <w:r>
        <w:br/>
      </w:r>
      <w:r>
        <w:t xml:space="preserve">танья^; м-Ьсто  посл'Ьднихъ  заняла  любовь  къ  дМствительностл, </w:t>
      </w:r>
      <w:r>
        <w:br/>
      </w:r>
      <w:r>
        <w:t xml:space="preserve">къ  низменной  проз-Ь  —</w:t>
      </w:r>
    </w:p>
    <w:p>
      <w:pPr>
        <w:pStyle w:val="Normal"/>
      </w:pPr>
      <w:r>
        <w:t xml:space="preserve">п  у  ш  к  и  Н  Ъ.  519</w:t>
      </w:r>
    </w:p>
    <w:p>
      <w:pPr>
        <w:pStyle w:val="Normal"/>
      </w:pPr>
      <w:r>
        <w:t xml:space="preserve">■ч</w:t>
      </w:r>
    </w:p>
    <w:p>
      <w:pPr>
        <w:pStyle w:val="Normal"/>
      </w:pPr>
      <w:r>
        <w:t xml:space="preserve">и  въ  поэтическШ  бокалъ </w:t>
      </w:r>
      <w:r>
        <w:br/>
      </w:r>
      <w:r>
        <w:t xml:space="preserve">Воды  я  много  подм-Ьшаль. </w:t>
      </w:r>
      <w:r>
        <w:br/>
      </w:r>
      <w:r>
        <w:t xml:space="preserve">Иныя  нужны  ивЪ  картины; </w:t>
      </w:r>
      <w:r>
        <w:br/>
      </w:r>
      <w:r>
        <w:t xml:space="preserve">Люблю  песчаный  косогоръ, </w:t>
      </w:r>
      <w:r>
        <w:br/>
      </w:r>
      <w:r>
        <w:t xml:space="preserve">Передъ  избушкой  дв*  рябины. </w:t>
      </w:r>
      <w:r>
        <w:br/>
      </w:r>
      <w:r>
        <w:t xml:space="preserve">Калитку,  сломанный  заборъ. </w:t>
      </w:r>
      <w:r>
        <w:br/>
      </w:r>
      <w:r>
        <w:t xml:space="preserve">На  неб-Ь  сЬренькхя  тучи, </w:t>
      </w:r>
      <w:r>
        <w:br/>
      </w:r>
      <w:r>
        <w:t xml:space="preserve">Передъ  гумномъ  соломы  кучи  — </w:t>
      </w:r>
      <w:r>
        <w:br/>
      </w:r>
      <w:r>
        <w:t xml:space="preserve">Да  прудъ  подъ  сЬнью  ивъ  густыхъ, </w:t>
      </w:r>
      <w:r>
        <w:br/>
      </w:r>
      <w:r>
        <w:t xml:space="preserve">Раздолье  утокъ  молодыхъ. </w:t>
      </w:r>
      <w:r>
        <w:br/>
      </w:r>
      <w:r>
        <w:t xml:space="preserve">Теперь  мила  икЬ  балалайка </w:t>
      </w:r>
      <w:r>
        <w:br/>
      </w:r>
      <w:r>
        <w:t xml:space="preserve">Да  пьяный  топотъ  трепака </w:t>
      </w:r>
      <w:r>
        <w:br/>
      </w:r>
      <w:r>
        <w:t xml:space="preserve">Передъ  порогомъ  кабака.., </w:t>
      </w:r>
      <w:r>
        <w:br/>
      </w:r>
      <w:r>
        <w:t xml:space="preserve">Тьфу!  прозаичесшя  бредни. </w:t>
      </w:r>
      <w:r>
        <w:br/>
      </w:r>
      <w:r>
        <w:t xml:space="preserve">Фламандской  школы  пестрый  соръ! </w:t>
      </w:r>
      <w:r>
        <w:br/>
      </w:r>
      <w:r>
        <w:t xml:space="preserve">Таковъ  ли  былъ  я  расцв'1^тая? </w:t>
      </w:r>
      <w:r>
        <w:br/>
      </w:r>
      <w:r>
        <w:t xml:space="preserve">Скажи,  фонтанъ  Бахчисарая! </w:t>
      </w:r>
      <w:r>
        <w:br/>
      </w:r>
      <w:r>
        <w:t xml:space="preserve">Ташя-ль  мысли  мн-Ь  на  умъ </w:t>
      </w:r>
      <w:r>
        <w:br/>
      </w:r>
      <w:r>
        <w:t xml:space="preserve">Навелъ  твой  безконечный  шумъ?...</w:t>
      </w:r>
    </w:p>
    <w:p>
      <w:pPr>
        <w:pStyle w:val="Normal"/>
      </w:pPr>
      <w:r>
        <w:t xml:space="preserve">За  три  года  до  своей  безвременной  конш1ны  Пушкинъ  выра- </w:t>
      </w:r>
      <w:r>
        <w:br/>
      </w:r>
      <w:r>
        <w:t xml:space="preserve">жаетъ  свое  воззр'Ьше  на  поэта  такимъ  образомъ:</w:t>
      </w:r>
    </w:p>
    <w:p>
      <w:pPr>
        <w:pStyle w:val="Normal"/>
      </w:pPr>
      <w:r>
        <w:t xml:space="preserve">Таковъ  прямой  поэтъ.  Онъ  сЬтуетъ  душой</w:t>
      </w:r>
    </w:p>
    <w:p>
      <w:pPr>
        <w:pStyle w:val="Normal"/>
      </w:pPr>
      <w:r>
        <w:t xml:space="preserve">На  пышныхь  играхъ  Мельпомены  —</w:t>
      </w:r>
    </w:p>
    <w:p>
      <w:pPr>
        <w:pStyle w:val="Normal"/>
      </w:pPr>
      <w:r>
        <w:t xml:space="preserve">И  улыбается  забав']^  площадной</w:t>
      </w:r>
    </w:p>
    <w:p>
      <w:pPr>
        <w:pStyle w:val="Normal"/>
      </w:pPr>
      <w:r>
        <w:t xml:space="preserve">И  вольности  лубочной  сцены.</w:t>
      </w:r>
    </w:p>
    <w:p>
      <w:pPr>
        <w:pStyle w:val="Normal"/>
      </w:pPr>
      <w:r>
        <w:t xml:space="preserve">То  Римъ  его  зоветъ,  то  гордый  Ил1онъ,</w:t>
      </w:r>
    </w:p>
    <w:p>
      <w:pPr>
        <w:pStyle w:val="Normal"/>
      </w:pPr>
      <w:r>
        <w:t xml:space="preserve">То  скалы  старца  Осс1ана.</w:t>
      </w:r>
    </w:p>
    <w:p>
      <w:pPr>
        <w:pStyle w:val="Normal"/>
      </w:pPr>
      <w:r>
        <w:t xml:space="preserve">И  съ  Д'Ьтской  легкостью  межъ  гЬмъ  летаетъ  онъ</w:t>
      </w:r>
    </w:p>
    <w:p>
      <w:pPr>
        <w:pStyle w:val="Normal"/>
      </w:pPr>
      <w:r>
        <w:t xml:space="preserve">Во  сл-Ьдъ  Бовы  иль  Еру  слана  2'.</w:t>
      </w:r>
    </w:p>
    <w:p>
      <w:pPr>
        <w:pStyle w:val="Normal"/>
      </w:pPr>
      <w:r>
        <w:t xml:space="preserve">Съ  высоты  этого  воззр'Ьшя  на  поэта,  разбирая  сделанный  ему </w:t>
      </w:r>
      <w:r>
        <w:br/>
      </w:r>
      <w:r>
        <w:t xml:space="preserve">крхггикою  упрекъ  за  выборъ  героя* для  „МЪднаго  всадника", </w:t>
      </w:r>
      <w:r>
        <w:br/>
      </w:r>
      <w:r>
        <w:t xml:space="preserve">Пушкинъ  подсмеивается:</w:t>
      </w:r>
    </w:p>
    <w:p>
      <w:pPr>
        <w:pStyle w:val="Normal"/>
      </w:pPr>
      <w:r>
        <w:t xml:space="preserve">Какой  вы  стропи  литераторъ! </w:t>
      </w:r>
      <w:r>
        <w:br/>
      </w:r>
      <w:r>
        <w:t xml:space="preserve">Вы  говорите,  критикъ  мой, </w:t>
      </w:r>
      <w:r>
        <w:br/>
      </w:r>
      <w:r>
        <w:t xml:space="preserve">Что  ужь  коллел^ск1й  регистраторъ </w:t>
      </w:r>
      <w:r>
        <w:br/>
      </w:r>
      <w:r>
        <w:t xml:space="preserve">Никакъ  не  долженъ  быть  герой, </w:t>
      </w:r>
      <w:r>
        <w:br/>
      </w:r>
      <w:r>
        <w:t xml:space="preserve">Что  выборъ  мой  всегда  ничтоженъ, </w:t>
      </w:r>
      <w:r>
        <w:br/>
      </w:r>
      <w:r>
        <w:t xml:space="preserve">Что  въ  немъ  я  страхъ  неостороженъ, </w:t>
      </w:r>
      <w:r>
        <w:br/>
      </w:r>
      <w:r>
        <w:t xml:space="preserve">Что  долженъ  брать  себ^Ь  поэтъ </w:t>
      </w:r>
      <w:r>
        <w:br/>
      </w:r>
      <w:r>
        <w:t xml:space="preserve">Всегда  возвыгиенныи  предметъ, </w:t>
      </w:r>
      <w:r>
        <w:br/>
      </w:r>
      <w:r>
        <w:t xml:space="preserve">Что  въ  спискахъ  ц'Ьлаго  Парнасса </w:t>
      </w:r>
      <w:r>
        <w:br/>
      </w:r>
      <w:r>
        <w:t xml:space="preserve">Героя  н'Ьтъ  такого  класса...</w:t>
      </w:r>
    </w:p>
    <w:p>
      <w:pPr>
        <w:pStyle w:val="Normal"/>
      </w:pPr>
      <w:r>
        <w:t xml:space="preserve">520  П   У   Ш   К   И   Н   Ъ.</w:t>
      </w:r>
    </w:p>
    <w:p>
      <w:pPr>
        <w:pStyle w:val="Normal"/>
      </w:pPr>
      <w:r>
        <w:t xml:space="preserve">Люди  старой  литературной  школы,  отождествлявшхе  торже- </w:t>
      </w:r>
      <w:r>
        <w:br/>
      </w:r>
      <w:r>
        <w:t xml:space="preserve">ственность съ  вдохновешемъ,  небV1агос^слонно  отнеслись  и  къ  сю- </w:t>
      </w:r>
      <w:r>
        <w:br/>
      </w:r>
      <w:r>
        <w:t xml:space="preserve">жету „Евгешя  Он'Ьгина",  и  къ  веселости,  разлитой  въ  немъ.  Пуш- </w:t>
      </w:r>
      <w:r>
        <w:br/>
      </w:r>
      <w:r>
        <w:t xml:space="preserve">кинъ  защищается  ссылкою  на  классическая  произведеноя  какъ </w:t>
      </w:r>
      <w:r>
        <w:br/>
      </w:r>
      <w:r>
        <w:t xml:space="preserve">русской,  такъ  и  западно- европейской  литературы:  „Ужели  хо- </w:t>
      </w:r>
      <w:r>
        <w:br/>
      </w:r>
      <w:r>
        <w:t xml:space="preserve">тятъ  изгнать  все  легкое  и  веселое  изъ  области  поэзш?  Куда  же </w:t>
      </w:r>
      <w:r>
        <w:br/>
      </w:r>
      <w:r>
        <w:t xml:space="preserve">д'Ьнутся  сатиры  и  комедш?  Сл-Ьдственно  должно  будетъ  уничто- </w:t>
      </w:r>
      <w:r>
        <w:br/>
      </w:r>
      <w:r>
        <w:t xml:space="preserve">жить и  „Огкпйо  Лто8о",  и  Гудибраса,  и  Веръ-Вера,  и  Рей- </w:t>
      </w:r>
      <w:r>
        <w:br/>
      </w:r>
      <w:r>
        <w:t xml:space="preserve">неке,  и  лучшую  часть  „Душеньки",  и  сказки  Лафонтена,  и  басни </w:t>
      </w:r>
      <w:r>
        <w:br/>
      </w:r>
      <w:r>
        <w:t xml:space="preserve">Крылова,  и  проч;.  Это  немного  строго.  Картина  св'Ьтской  жизни </w:t>
      </w:r>
      <w:r>
        <w:br/>
      </w:r>
      <w:r>
        <w:t xml:space="preserve">также  входитъ  въ  область  поэз1и"  ^.  Даже  между  друзьями  Пуш- </w:t>
      </w:r>
      <w:r>
        <w:br/>
      </w:r>
      <w:r>
        <w:t xml:space="preserve">кина находились  таше,  которые  не  понимали,</w:t>
      </w:r>
    </w:p>
    <w:p>
      <w:pPr>
        <w:pStyle w:val="Normal"/>
      </w:pPr>
      <w:r>
        <w:t xml:space="preserve">Что  умъ  высок1й  можно  скрыть </w:t>
      </w:r>
      <w:r>
        <w:br/>
      </w:r>
      <w:r>
        <w:t xml:space="preserve">Безумной  шалости  подъ  легкимъ  покрывал омъ,..</w:t>
      </w:r>
    </w:p>
    <w:p>
      <w:pPr>
        <w:pStyle w:val="Normal"/>
      </w:pPr>
      <w:r>
        <w:t xml:space="preserve">Изъ  школы  автора   „Повестей  Б'Ьлкина"  и  „Л'Ьтописи  села </w:t>
      </w:r>
      <w:r>
        <w:br/>
      </w:r>
      <w:r>
        <w:t xml:space="preserve">Горохина"    вышелъ   Гоголь.    Пушкинъ  раньше  всЬхъ  оц1^Ш1лъ </w:t>
      </w:r>
      <w:r>
        <w:br/>
      </w:r>
      <w:r>
        <w:t xml:space="preserve">первыя  произведешя  писателя,  долженствовавшаго  быть  продол- </w:t>
      </w:r>
      <w:r>
        <w:br/>
      </w:r>
      <w:r>
        <w:t xml:space="preserve">жателемъ  его  дЪла,  и  оправдывалъ  „Вечера  на  хутор*"  отъ  ожп- </w:t>
      </w:r>
      <w:r>
        <w:br/>
      </w:r>
      <w:r>
        <w:t xml:space="preserve">даемыхъ   нападетй    критики  почти  въ  гЬхъ  же  выражешяхъ, </w:t>
      </w:r>
      <w:r>
        <w:br/>
      </w:r>
      <w:r>
        <w:t xml:space="preserve">какъ  некогда  своего  „Он-Ьгина":  „Сейчасъ  прочелъ  „Вечера  близь </w:t>
      </w:r>
      <w:r>
        <w:br/>
      </w:r>
      <w:r>
        <w:t xml:space="preserve">Диканьки".    Они  изумили   меня.  Вотъ    настоящая  веселость  — </w:t>
      </w:r>
      <w:r>
        <w:br/>
      </w:r>
      <w:r>
        <w:t xml:space="preserve">искренняя,  непринужденная,  безъ  жеманства  и  чопорности.  Все  это </w:t>
      </w:r>
      <w:r>
        <w:br/>
      </w:r>
      <w:r>
        <w:t xml:space="preserve">такъ  необыкновенно  въ  нашей  литератур'Ь,  что  я  досел*  не  обра- </w:t>
      </w:r>
      <w:r>
        <w:br/>
      </w:r>
      <w:r>
        <w:t xml:space="preserve">зумился... Ради  Бога,  возьмите  его  сторону  2^,  если  журналисты, </w:t>
      </w:r>
      <w:r>
        <w:br/>
      </w:r>
      <w:r>
        <w:t xml:space="preserve">по  своему    обыкновешю,    нападутъ   на  пеприличге  его  выраже- </w:t>
      </w:r>
      <w:r>
        <w:br/>
      </w:r>
      <w:r>
        <w:t xml:space="preserve">шй,  на  дурной  тонъ  и  проч.  Лора,  пора  намъ    осмтят^   1е8  ргё- </w:t>
      </w:r>
      <w:r>
        <w:br/>
      </w:r>
      <w:r>
        <w:t xml:space="preserve">схеизез   псИсикз    нашей    словесности".    „Какъ    изумились    мы </w:t>
      </w:r>
      <w:r>
        <w:br/>
      </w:r>
      <w:r>
        <w:t xml:space="preserve">(замЪчаетъ  Пушкинъ  въ  другомъ  м'Ьст'Ь)  русской  книгЬ,  кото- </w:t>
      </w:r>
      <w:r>
        <w:br/>
      </w:r>
      <w:r>
        <w:t xml:space="preserve">рая заставила  насъ  смеяться, — мы,  не  см-Ьявнйеся  со  временъ </w:t>
      </w:r>
      <w:r>
        <w:br/>
      </w:r>
      <w:r>
        <w:t xml:space="preserve">Фонъ-Визина".    Восторя^енное  отношеше  Пушкина  къ  первымъ </w:t>
      </w:r>
      <w:r>
        <w:br/>
      </w:r>
      <w:r>
        <w:t xml:space="preserve">произведешямъ  Гоголя  истекало  изъ  твердо  сложившагося  воз- </w:t>
      </w:r>
      <w:r>
        <w:br/>
      </w:r>
      <w:r>
        <w:t xml:space="preserve">зр-Ьтя  поэта  на  задачи  литературы,  на  свободу  поэтическаго  твор- </w:t>
      </w:r>
      <w:r>
        <w:br/>
      </w:r>
      <w:r>
        <w:t xml:space="preserve">чества. Импровизированная  аполопя  Гоголя  очень  м'Ьтко  указы- </w:t>
      </w:r>
      <w:r>
        <w:br/>
      </w:r>
      <w:r>
        <w:t xml:space="preserve">вала на  слабую  сторону  современной  Пушкину  литературы— на </w:t>
      </w:r>
      <w:r>
        <w:br/>
      </w:r>
      <w:r>
        <w:t xml:space="preserve">отсутств1е  литературной  и  научной  критики,  которая  могла  бы </w:t>
      </w:r>
      <w:r>
        <w:br/>
      </w:r>
      <w:r>
        <w:t xml:space="preserve">содействовать   развитш    и  укр^плетю   въ  обществ-Ь  здравыхъ</w:t>
      </w:r>
    </w:p>
    <w:p>
      <w:pPr>
        <w:pStyle w:val="Normal"/>
      </w:pPr>
      <w:r>
        <w:t xml:space="preserve">П  у   Ш   к   II   Н  Ъ.  521</w:t>
      </w:r>
    </w:p>
    <w:p>
      <w:pPr>
        <w:pStyle w:val="Normal"/>
      </w:pPr>
      <w:r>
        <w:t xml:space="preserve">философскихъ  и  эстетическихъ  нач^ипъ.  Въ  1830  году  Пушкинъ </w:t>
      </w:r>
      <w:r>
        <w:br/>
      </w:r>
      <w:r>
        <w:t xml:space="preserve">писалъ:  „Хорошее  общество  можетъ  существовать  не  въ  одномъ </w:t>
      </w:r>
      <w:r>
        <w:br/>
      </w:r>
      <w:r>
        <w:t xml:space="preserve">кругу,  а  везд'Ь,  гдЪ  есть  люди  честные,  умные  и  образованные. </w:t>
      </w:r>
      <w:r>
        <w:br/>
      </w:r>
      <w:r>
        <w:t xml:space="preserve">Жеманство    и    папыщеппость    болтъе   оскорбляюшъ,    чтьмъ  просто- </w:t>
      </w:r>
      <w:r>
        <w:br/>
      </w:r>
      <w:r>
        <w:t xml:space="preserve">народность. Откровенныя,  оригинальныя  выражешя  простолюди- </w:t>
      </w:r>
      <w:r>
        <w:br/>
      </w:r>
      <w:r>
        <w:t xml:space="preserve">новъ  повторяются  и  въ  высшемъ  обществе,  не  оскорбляя  слуха, </w:t>
      </w:r>
      <w:r>
        <w:br/>
      </w:r>
      <w:r>
        <w:t xml:space="preserve">между  т-Ьмъ  какъ  чопорные  обиняки  провинц1альной  вежливо- </w:t>
      </w:r>
      <w:r>
        <w:br/>
      </w:r>
      <w:r>
        <w:t xml:space="preserve">сти возбудили  бы  общую  улыбку.  Не  забавно  ли  вид'Ьть  нашихъ </w:t>
      </w:r>
      <w:r>
        <w:br/>
      </w:r>
      <w:r>
        <w:t xml:space="preserve">опекуновъ  высшаго  общества?"  ^  Роль  этихъ  консервативныхъ  опе- </w:t>
      </w:r>
      <w:r>
        <w:br/>
      </w:r>
      <w:r>
        <w:t xml:space="preserve">куновъ,  ревниво  оберегавшихъ  отсталыя  предашя  обществехшой </w:t>
      </w:r>
      <w:r>
        <w:br/>
      </w:r>
      <w:r>
        <w:t xml:space="preserve">среды,  желавшихъ  видеть  въ  писател-Ь  не  руководителя  обще- </w:t>
      </w:r>
      <w:r>
        <w:br/>
      </w:r>
      <w:r>
        <w:t xml:space="preserve">ственнаго  мн^шя,  а  рабскаго  исполнителя  предразсуждешй  выс- </w:t>
      </w:r>
      <w:r>
        <w:br/>
      </w:r>
      <w:r>
        <w:t xml:space="preserve">шаго общества,  принадлежала  тогдашнимъ  русскпмъ  критикамъ. </w:t>
      </w:r>
      <w:r>
        <w:br/>
      </w:r>
      <w:r>
        <w:t xml:space="preserve">Въ  б-Ьгломъ   очерке   исторш  европейской  драмы  Пушкинъ </w:t>
      </w:r>
      <w:r>
        <w:br/>
      </w:r>
      <w:r>
        <w:t xml:space="preserve">такъ  характеризуетъ   общественное   значеше   писателя   ложно- </w:t>
      </w:r>
      <w:r>
        <w:br/>
      </w:r>
      <w:r>
        <w:t xml:space="preserve">классической  эпохи:  „Творецъ  трагедш  народной  былъ  образо- </w:t>
      </w:r>
      <w:r>
        <w:br/>
      </w:r>
      <w:r>
        <w:t xml:space="preserve">ванн^е  своихъ  зрителей;  онъ  это  зналъ  и  давалъ  имъ  свои  сво- </w:t>
      </w:r>
      <w:r>
        <w:br/>
      </w:r>
      <w:r>
        <w:t xml:space="preserve">бодный произведешя  съ  ув'Ьренностхю  въ  своей  возвышенности, </w:t>
      </w:r>
      <w:r>
        <w:br/>
      </w:r>
      <w:r>
        <w:t xml:space="preserve">и  публика  безпрекословно  это  признавала.    При  двор*,  наобо- </w:t>
      </w:r>
      <w:r>
        <w:br/>
      </w:r>
      <w:r>
        <w:t xml:space="preserve">ротъ,  поэтъ  чувствовалъ  себя  ниже  своей  публики:  зрители  были </w:t>
      </w:r>
      <w:r>
        <w:br/>
      </w:r>
      <w:r>
        <w:t xml:space="preserve">образованн'Ье  его — по  крайней  м-Ьр*,  такъ  думалъ  и  онъ,  и  они; </w:t>
      </w:r>
      <w:r>
        <w:br/>
      </w:r>
      <w:r>
        <w:t xml:space="preserve">онъ  не  предавался  вольно  и  смгъло  своимъ  вымысламъ;  онъ  ста- </w:t>
      </w:r>
      <w:r>
        <w:br/>
      </w:r>
      <w:r>
        <w:t xml:space="preserve">рался угадывать  требовашя  утонченнаго  вкуса  людей,  чуждыхъ </w:t>
      </w:r>
      <w:r>
        <w:br/>
      </w:r>
      <w:r>
        <w:t xml:space="preserve">ему  по  состояшю;  онъ  боялся  унизить  такое-то  высокое  зваше, </w:t>
      </w:r>
      <w:r>
        <w:br/>
      </w:r>
      <w:r>
        <w:t xml:space="preserve">оскорбить  такихъ-то  сп'Ьсивыхъ   своихъ  патроновъ:  отъ  сего  и </w:t>
      </w:r>
      <w:r>
        <w:br/>
      </w:r>
      <w:r>
        <w:t xml:space="preserve">робкая  чопорность   и  отсел'Ь   смтшная   надутость,  вошедшая  въ </w:t>
      </w:r>
      <w:r>
        <w:br/>
      </w:r>
      <w:r>
        <w:t xml:space="preserve">пословицу,  и  привычка  влагать  въ  уста  людямъ  высшаго  со- </w:t>
      </w:r>
      <w:r>
        <w:br/>
      </w:r>
      <w:r>
        <w:t xml:space="preserve">стояшя,  съ  какимъ-то  подобостраст1емъ,  странный,  нечеловгьчестй </w:t>
      </w:r>
      <w:r>
        <w:br/>
      </w:r>
      <w:r>
        <w:t xml:space="preserve">образъ    изъясненгя...    Мы    къ    этому    пргсвыкли;    намъ    кажется, </w:t>
      </w:r>
      <w:r>
        <w:br/>
      </w:r>
      <w:r>
        <w:t xml:space="preserve">что  такъ  и  быть  должно;  но   надобно  признаться,   что   у  Шек- </w:t>
      </w:r>
      <w:r>
        <w:br/>
      </w:r>
      <w:r>
        <w:t xml:space="preserve">'спира  этого  незам'Ьтно.  И  если  иногда  герои  выражаются  въ  его </w:t>
      </w:r>
      <w:r>
        <w:br/>
      </w:r>
      <w:r>
        <w:t xml:space="preserve">трагед1яхъ   какъ  конюхи,  то  намъ  это  не  странно,  ибо  мы  чув- </w:t>
      </w:r>
      <w:r>
        <w:br/>
      </w:r>
      <w:r>
        <w:t xml:space="preserve">ствуемъ,    что   и   знатные    должцы   выражать  простыя    понят1я </w:t>
      </w:r>
      <w:r>
        <w:br/>
      </w:r>
      <w:r>
        <w:t xml:space="preserve">накъ  щюстые  люди'-^^.  Не  такъ  думали  критики  Пушкина,   ему </w:t>
      </w:r>
      <w:r>
        <w:br/>
      </w:r>
      <w:r>
        <w:t xml:space="preserve">современные;    они   оставались  в^рны   именно   этимъ   предста- </w:t>
      </w:r>
      <w:r>
        <w:br/>
      </w:r>
      <w:r>
        <w:t xml:space="preserve">влешямъ  ложно-классической  эпохи.  На  дв-Ь  главный  черты  со- </w:t>
      </w:r>
      <w:r>
        <w:br/>
      </w:r>
      <w:r>
        <w:t xml:space="preserve">временной ему  критики  обратилъ  внимате  Пушкинъ:  на  требо-</w:t>
      </w:r>
    </w:p>
    <w:p>
      <w:pPr>
        <w:pStyle w:val="Normal"/>
      </w:pPr>
      <w:r>
        <w:t xml:space="preserve">522  П  У   Ш  К  И  н  ъ.</w:t>
      </w:r>
    </w:p>
    <w:p>
      <w:pPr>
        <w:pStyle w:val="Normal"/>
      </w:pPr>
      <w:r>
        <w:t xml:space="preserve">ван1е  „чопорности",  „см'Ьшной  надутости"  и  на  „филологичесш </w:t>
      </w:r>
      <w:r>
        <w:br/>
      </w:r>
      <w:r>
        <w:t xml:space="preserve">приц'Ьпки  къ  словамъ"  ^^,  часто   обусловленныя  привычкою  къ </w:t>
      </w:r>
      <w:r>
        <w:br/>
      </w:r>
      <w:r>
        <w:t xml:space="preserve">„странному,  нечелов'Ьческому  образу  изъяснешя".  Журнальная </w:t>
      </w:r>
      <w:r>
        <w:br/>
      </w:r>
      <w:r>
        <w:t xml:space="preserve">критика  Пушкинскаго  перхода,  за  немногими  исключен1ями  (По- </w:t>
      </w:r>
      <w:r>
        <w:br/>
      </w:r>
      <w:r>
        <w:t xml:space="preserve">левой, Кир'ЬевскШ,  Шевыревъ),  поражаетъ  отсутствхемъ  твердыхъ </w:t>
      </w:r>
      <w:r>
        <w:br/>
      </w:r>
      <w:r>
        <w:t xml:space="preserve">философскихъ  и  эстетическихъ  принциповъ,  неспособностш  по- </w:t>
      </w:r>
      <w:r>
        <w:br/>
      </w:r>
      <w:r>
        <w:t xml:space="preserve">нять и  осв'Ьтить  общественные  вопросы,  узкимъ  пуризмомъ,  см*- </w:t>
      </w:r>
      <w:r>
        <w:br/>
      </w:r>
      <w:r>
        <w:t xml:space="preserve">шивавпЕИМъ  нравственность  съ  нравоучешемъ.   Благовоспитан- </w:t>
      </w:r>
      <w:r>
        <w:br/>
      </w:r>
      <w:r>
        <w:t xml:space="preserve">ные критики    „Сына    Отечества"    и  „В'Ьстника  Европы"  прихо- </w:t>
      </w:r>
      <w:r>
        <w:br/>
      </w:r>
      <w:r>
        <w:t xml:space="preserve">дили въ  ужасъ  отъ  „Руслана  и  Людмилы",  гдЪ  „пародировался </w:t>
      </w:r>
      <w:r>
        <w:br/>
      </w:r>
      <w:r>
        <w:t xml:space="preserve">Кирша  Даниловъ  и  просвтьщениымъ  людямъ  предлагалась  поэма, </w:t>
      </w:r>
      <w:r>
        <w:br/>
      </w:r>
      <w:r>
        <w:t xml:space="preserve">писанная  въ  подражате   „Еруслану  Лазаревичу*',  гд-Ь  воспро- </w:t>
      </w:r>
      <w:r>
        <w:br/>
      </w:r>
      <w:r>
        <w:t xml:space="preserve">изводились  „плоск1я  шутки  старины"...  „Невсюй  Зритель"  с*- </w:t>
      </w:r>
      <w:r>
        <w:br/>
      </w:r>
      <w:r>
        <w:t xml:space="preserve">товалъ  по  поводу  той  же  поэмы  на  „низкгя  сравнешя,  безобраз- </w:t>
      </w:r>
      <w:r>
        <w:br/>
      </w:r>
      <w:r>
        <w:t xml:space="preserve">ное волшебство,    сладосшрастпыя  картины   и  так1я  выражеЕ1Я, </w:t>
      </w:r>
      <w:r>
        <w:br/>
      </w:r>
      <w:r>
        <w:t xml:space="preserve">которыя   оскорбляютъ   хорошгй  вкусъ".    Въ  „БорисЬ  Годунов*" </w:t>
      </w:r>
      <w:r>
        <w:br/>
      </w:r>
      <w:r>
        <w:t xml:space="preserve">критика  находила  „неприличною"  сцену  свидашя  самозванца  съ </w:t>
      </w:r>
      <w:r>
        <w:br/>
      </w:r>
      <w:r>
        <w:t xml:space="preserve">Мариною,  порицала  „возрастаюп^ее  безумхе  самозванца  и  возра- </w:t>
      </w:r>
      <w:r>
        <w:br/>
      </w:r>
      <w:r>
        <w:t xml:space="preserve">стающую  наглость   Марины"  и  находила  это  произведете  не- </w:t>
      </w:r>
      <w:r>
        <w:br/>
      </w:r>
      <w:r>
        <w:t xml:space="preserve">удобнымъ  для  дамъ  высшаго  круга.  Какой-то  критикъ  „предло- </w:t>
      </w:r>
      <w:r>
        <w:br/>
      </w:r>
      <w:r>
        <w:t xml:space="preserve">жилъ   променять   сцену   „Бориса   Годунова"  ^  —  на    картинку </w:t>
      </w:r>
      <w:r>
        <w:br/>
      </w:r>
      <w:r>
        <w:t xml:space="preserve">„Дамскаго  Журнала"^.  Писатель  умный  и  дорожившШ  своими </w:t>
      </w:r>
      <w:r>
        <w:br/>
      </w:r>
      <w:r>
        <w:t xml:space="preserve">уб'Ьждетями  сожал'Ьлъ,  что  Пу'шкинъ  заставилъ  своего  Алеко </w:t>
      </w:r>
      <w:r>
        <w:br/>
      </w:r>
      <w:r>
        <w:t xml:space="preserve">водить  медв-Ьдя.   „Вся  поэз1я  Пушкина, — отзывался  0Д1Шъ  изъ </w:t>
      </w:r>
      <w:r>
        <w:br/>
      </w:r>
      <w:r>
        <w:t xml:space="preserve">тогдашнихъ  критиковъ, — была  рЪзвая  шалунья,  для  которой  весь </w:t>
      </w:r>
      <w:r>
        <w:br/>
      </w:r>
      <w:r>
        <w:t xml:space="preserve">М1ръ  ни  въ  коиМку,  ея  стих1я  пересм'Ьхать  все  —  худое  и  хо- </w:t>
      </w:r>
      <w:r>
        <w:br/>
      </w:r>
      <w:r>
        <w:t xml:space="preserve">рошее— просто  изъ  охоты  позубоскалить...  Поэз1я  Пушкина  есть </w:t>
      </w:r>
      <w:r>
        <w:br/>
      </w:r>
      <w:r>
        <w:t xml:space="preserve">просто  парод1я".  Критику  оскорблялъ  и  выборъ  Пушкнннмъ  для </w:t>
      </w:r>
      <w:r>
        <w:br/>
      </w:r>
      <w:r>
        <w:t xml:space="preserve">своихъ  произведешй  сюжета  и  способъ  художественной  его  обра- </w:t>
      </w:r>
      <w:r>
        <w:br/>
      </w:r>
      <w:r>
        <w:t xml:space="preserve">ботки.   „Главнейшими  изъ  пружинъ, — ув-Ьряла  она, — приводя- </w:t>
      </w:r>
      <w:r>
        <w:br/>
      </w:r>
      <w:r>
        <w:t xml:space="preserve">щими въ  движете  весь  титическШ  машинизмъ  ихъ  (нов'Ьйшихъ </w:t>
      </w:r>
      <w:r>
        <w:br/>
      </w:r>
      <w:r>
        <w:t xml:space="preserve">поэтовъ),  обыкновенно  бываютъ:  пуншъ,  аи,  бордо,  дамсюя  ножкн, </w:t>
      </w:r>
      <w:r>
        <w:br/>
      </w:r>
      <w:r>
        <w:t xml:space="preserve">будуарное  удальство,  площадное  лодвижничество.  Самую  любимую </w:t>
      </w:r>
      <w:r>
        <w:br/>
      </w:r>
      <w:r>
        <w:t xml:space="preserve">сцену  дЪйствхя  составляютъ  Муромск1е  л^са,  подвижные  бесса- </w:t>
      </w:r>
      <w:r>
        <w:br/>
      </w:r>
      <w:r>
        <w:t xml:space="preserve">рабск1е  наметы,  магическое   уединете  овиновъ  и  бань"...    Кри- </w:t>
      </w:r>
      <w:r>
        <w:br/>
      </w:r>
      <w:r>
        <w:t xml:space="preserve">тика ядовито  сравнивала  Пушкина  то  съ  Барковымъ,  то  съ  ав- </w:t>
      </w:r>
      <w:r>
        <w:br/>
      </w:r>
      <w:r>
        <w:t xml:space="preserve">торомъ  Энеиды   наизнанку,  обнаруживая  гЬмъ  одновременно  п</w:t>
      </w:r>
    </w:p>
    <w:p>
      <w:pPr>
        <w:pStyle w:val="Normal"/>
      </w:pPr>
      <w:r>
        <w:t xml:space="preserve">п  у  ш  к  и  Н  Ъ.  523</w:t>
      </w:r>
    </w:p>
    <w:p>
      <w:pPr>
        <w:pStyle w:val="Normal"/>
      </w:pPr>
      <w:r>
        <w:t xml:space="preserve">полное  непонимаше  великаго  значешя  произведеннаго  Пушки- </w:t>
      </w:r>
      <w:r>
        <w:br/>
      </w:r>
      <w:r>
        <w:t xml:space="preserve">нымъ  переворота  въ  русской  поэз1и,  и  близорукое  отношеше  къ </w:t>
      </w:r>
      <w:r>
        <w:br/>
      </w:r>
      <w:r>
        <w:t xml:space="preserve">первымъ  на  Руси  представителямъ  м'Ьщанскаго  вкуса,  горячимъ </w:t>
      </w:r>
      <w:r>
        <w:br/>
      </w:r>
      <w:r>
        <w:t xml:space="preserve">противпикамъ  ложнаго  классицизма.  Критика  представляла  себ* </w:t>
      </w:r>
      <w:r>
        <w:br/>
      </w:r>
      <w:r>
        <w:t xml:space="preserve">литературу  этого  направлешя  ,,кровожадною,  развратною  ведь- </w:t>
      </w:r>
      <w:r>
        <w:br/>
      </w:r>
      <w:r>
        <w:t xml:space="preserve">мою съ  прыщиками  на  лиц'Ь".  Симпатхи  критики  принадлежали </w:t>
      </w:r>
      <w:r>
        <w:br/>
      </w:r>
      <w:r>
        <w:t xml:space="preserve">еще  ,,чопорной"  школ'Ь  ХУШ  вЪка,  и  Пушкинъ  очень  хорошо </w:t>
      </w:r>
      <w:r>
        <w:br/>
      </w:r>
      <w:r>
        <w:t xml:space="preserve">понималъ,  какъ  она  должна  была  относиться  къ  его  широкому </w:t>
      </w:r>
      <w:r>
        <w:br/>
      </w:r>
      <w:r>
        <w:t xml:space="preserve">и  свободному  поэтическому  творчеству,  —  къ  тому,  чтб  онъ  на- </w:t>
      </w:r>
      <w:r>
        <w:br/>
      </w:r>
      <w:r>
        <w:t xml:space="preserve">зывалъ  „романтизмомъ".  „Робкгй  вкусъ  нашъ  не  стерпитъ  гютип- </w:t>
      </w:r>
      <w:r>
        <w:br/>
      </w:r>
      <w:r>
        <w:t xml:space="preserve">наго  романтизма" у — писалъ  онъ  въ  1825  году.  Критика  отучила </w:t>
      </w:r>
      <w:r>
        <w:br/>
      </w:r>
      <w:r>
        <w:t xml:space="preserve">Пушкина  уважать  ея  отзывы,  и  къ  1831  году  онъ  съ  полпымъ </w:t>
      </w:r>
      <w:r>
        <w:br/>
      </w:r>
      <w:r>
        <w:t xml:space="preserve">правомъ  могъ  писать:  „Все,  чтб  называется  у  насъ  критикой, </w:t>
      </w:r>
      <w:r>
        <w:br/>
      </w:r>
      <w:r>
        <w:t xml:space="preserve">одинаково...  см'Ьшно.  Съ  моей  стороны,  я  отступился:  возражать </w:t>
      </w:r>
      <w:r>
        <w:br/>
      </w:r>
      <w:r>
        <w:t xml:space="preserve">серьезно  не  могу,  а  плясать  передъ  публикою  не  нам'Ьренъ".</w:t>
      </w:r>
    </w:p>
    <w:p>
      <w:pPr>
        <w:pStyle w:val="Normal"/>
      </w:pPr>
      <w:r>
        <w:t xml:space="preserve">И  между  тЪмъ  едва  ли  какой-нибудь  русскхй  поэтъ,  до  Пуш- </w:t>
      </w:r>
      <w:r>
        <w:br/>
      </w:r>
      <w:r>
        <w:t xml:space="preserve">кина, такъ  глубоко  убЪжденъ  былъ  въ  просветите льномъ,  въ </w:t>
      </w:r>
      <w:r>
        <w:br/>
      </w:r>
      <w:r>
        <w:t xml:space="preserve">общественномъ  значенш  литературной  критики.  „Состоянхе  кри- </w:t>
      </w:r>
      <w:r>
        <w:br/>
      </w:r>
      <w:r>
        <w:t xml:space="preserve">тики,— пишетъ  Пушкинъ, — показываетъ  степень  образованности </w:t>
      </w:r>
      <w:r>
        <w:br/>
      </w:r>
      <w:r>
        <w:t xml:space="preserve">всей  литературы  вообще".  Великхй  поэтъ  думаетъ  такъ,  потому  что </w:t>
      </w:r>
      <w:r>
        <w:br/>
      </w:r>
      <w:r>
        <w:t xml:space="preserve">уб^ждонъ  въ  неразрывной  связи  „истинной  критики"  съ  обще- </w:t>
      </w:r>
      <w:r>
        <w:br/>
      </w:r>
      <w:r>
        <w:t xml:space="preserve">ственнымъ,  или  (какъ  онъ  выражался)  „общимъ"  мн'Ьшемъ.  Одну </w:t>
      </w:r>
      <w:r>
        <w:br/>
      </w:r>
      <w:r>
        <w:t xml:space="preserve">изъ  причинъ  неусп'Ьха  въ  публик-Ь  стихотворетй  Баратынскаго </w:t>
      </w:r>
      <w:r>
        <w:br/>
      </w:r>
      <w:r>
        <w:t xml:space="preserve">Пушкинъ  видитъ  въ  „отсутств1и  критики  и  общаго  мн-Ьтя",  и  тутъ </w:t>
      </w:r>
      <w:r>
        <w:br/>
      </w:r>
      <w:r>
        <w:t xml:space="preserve">же  прибавляетъ:  „у  насъ  литература  не  есть  потребность  народная: </w:t>
      </w:r>
      <w:r>
        <w:br/>
      </w:r>
      <w:r>
        <w:t xml:space="preserve">писатели  получаютъ  известность  постороптими  обстоятельствами, </w:t>
      </w:r>
      <w:r>
        <w:br/>
      </w:r>
      <w:r>
        <w:t xml:space="preserve">публика  мало  ими  занимается:  классъ  писателей  ограничепъ,  и  гинъ </w:t>
      </w:r>
      <w:r>
        <w:br/>
      </w:r>
      <w:r>
        <w:t xml:space="preserve">управляютъ  журналы,  которые  судятъ  о  лит^ратургъ  какъ  о  поли- </w:t>
      </w:r>
      <w:r>
        <w:br/>
      </w:r>
      <w:r>
        <w:t xml:space="preserve">тической экономги,  —  о  политической  экономхи  какъ  о  музыке, </w:t>
      </w:r>
      <w:r>
        <w:br/>
      </w:r>
      <w:r>
        <w:t xml:space="preserve">т.-е.  на-обумъ,  по  наслышк*,  безъ  всякихъ  основательныхъ  пра- </w:t>
      </w:r>
      <w:r>
        <w:br/>
      </w:r>
      <w:r>
        <w:t xml:space="preserve">вилъ  и  св-Ьдешй,  а  большею  частью  по  личнымъ  разсчетамъ".</w:t>
      </w:r>
    </w:p>
    <w:p>
      <w:pPr>
        <w:pStyle w:val="Normal"/>
      </w:pPr>
      <w:r>
        <w:t xml:space="preserve">Ахъ!  если  бы  меня,  подъ  легкой  маской,</w:t>
      </w:r>
    </w:p>
    <w:p>
      <w:pPr>
        <w:pStyle w:val="Normal"/>
      </w:pPr>
      <w:r>
        <w:t xml:space="preserve">Никто  въ  толп*  забавной  не  узналъ!</w:t>
      </w:r>
    </w:p>
    <w:p>
      <w:pPr>
        <w:pStyle w:val="Normal"/>
      </w:pPr>
      <w:r>
        <w:t xml:space="preserve">Когда  бы  за  меня  своей  указкой</w:t>
      </w:r>
    </w:p>
    <w:p>
      <w:pPr>
        <w:pStyle w:val="Normal"/>
      </w:pPr>
      <w:r>
        <w:t xml:space="preserve">Другого  стропи  критикъ  пощелкалъ!</w:t>
      </w:r>
    </w:p>
    <w:p>
      <w:pPr>
        <w:pStyle w:val="Normal"/>
      </w:pPr>
      <w:r>
        <w:t xml:space="preserve">Ужь  то-то  бъ  неожиданной  развязкой</w:t>
      </w:r>
    </w:p>
    <w:p>
      <w:pPr>
        <w:pStyle w:val="Normal"/>
      </w:pPr>
      <w:r>
        <w:t xml:space="preserve">Я  всЬ  журналы  поатЬ  взволновалъ!</w:t>
      </w:r>
    </w:p>
    <w:p>
      <w:pPr>
        <w:pStyle w:val="Normal"/>
      </w:pPr>
      <w:r>
        <w:t xml:space="preserve">Но  полно,  будетъ  ли  такой  мн-Ь  ираздникъ?...</w:t>
      </w:r>
    </w:p>
    <w:p>
      <w:pPr>
        <w:pStyle w:val="Normal"/>
      </w:pPr>
      <w:r>
        <w:t xml:space="preserve">524  п  У  ш  К  И  н  ъ.</w:t>
      </w:r>
    </w:p>
    <w:p>
      <w:pPr>
        <w:pStyle w:val="Normal"/>
      </w:pPr>
      <w:r>
        <w:t xml:space="preserve">„Гд-Ь  же  критика? — спрашиваетъ  поэтъ. — ^Литература  кой-ка- </w:t>
      </w:r>
      <w:r>
        <w:br/>
      </w:r>
      <w:r>
        <w:t xml:space="preserve">кая есть,  а  критики  н'Ьтъ"...  В'Ьрный  своему  идеалу  объ  обще- </w:t>
      </w:r>
      <w:r>
        <w:br/>
      </w:r>
      <w:r>
        <w:t xml:space="preserve">ственномъ  значеши  литературы,  Пушкинъ  настойчиво   и  по- </w:t>
      </w:r>
      <w:r>
        <w:br/>
      </w:r>
      <w:r>
        <w:t xml:space="preserve">стоянно высказываетъ  уб'Ьждеше  въ  необходимости  „истинной*', </w:t>
      </w:r>
      <w:r>
        <w:br/>
      </w:r>
      <w:r>
        <w:t xml:space="preserve">не  личной,  а  принцип1альной  критики,  которая  им^ла  бы  силу </w:t>
      </w:r>
      <w:r>
        <w:br/>
      </w:r>
      <w:r>
        <w:t xml:space="preserve">стать  покровительницею  общественнаго  мн'Ьтя  и  могущественно </w:t>
      </w:r>
      <w:r>
        <w:br/>
      </w:r>
      <w:r>
        <w:t xml:space="preserve">поддерживать  новое,  мы  готовы  сказать— реальное  направлеше </w:t>
      </w:r>
      <w:r>
        <w:br/>
      </w:r>
      <w:r>
        <w:t xml:space="preserve">русской  поэзш.  „Голосъ  истинной  критики  необходимъ  у  насъ: </w:t>
      </w:r>
      <w:r>
        <w:br/>
      </w:r>
      <w:r>
        <w:t xml:space="preserve">нужно  забрать  въ  руки  общее  мнтьнге  и   дать   нашей  словесности </w:t>
      </w:r>
      <w:r>
        <w:br/>
      </w:r>
      <w:r>
        <w:t xml:space="preserve">новое,  истинное  направленге^^ .  Итакъ,  Ц'Ьль  критики  двоякая,  по </w:t>
      </w:r>
      <w:r>
        <w:br/>
      </w:r>
      <w:r>
        <w:t xml:space="preserve">Пушкину:  направлеше  общественнаго  мн'Ьшя  и  создате  въ  на- </w:t>
      </w:r>
      <w:r>
        <w:br/>
      </w:r>
      <w:r>
        <w:t xml:space="preserve">шей литературе  новаго  направлешя.  Между  гЬмъ,  по  призна- </w:t>
      </w:r>
      <w:r>
        <w:br/>
      </w:r>
      <w:r>
        <w:t xml:space="preserve">шю  поэта,  современная  ему  критика  была  „ниже  даже  и  пуб- </w:t>
      </w:r>
      <w:r>
        <w:br/>
      </w:r>
      <w:r>
        <w:t xml:space="preserve">лики, не  только  самой  литературы".  Сод'Ьйств1е  утверждешю  въ </w:t>
      </w:r>
      <w:r>
        <w:br/>
      </w:r>
      <w:r>
        <w:t xml:space="preserve">нашей  литератур*  критики,  въ  которой  Пушкинъ  вид'Ьлъ  не </w:t>
      </w:r>
      <w:r>
        <w:br/>
      </w:r>
      <w:r>
        <w:t xml:space="preserve">просто  „уложеше  вкуса",  рано  делается  пламенною  мечтою  поэта. </w:t>
      </w:r>
      <w:r>
        <w:br/>
      </w:r>
      <w:r>
        <w:t xml:space="preserve">Такая  потребность  истекала  изъ  сознатя,  что  литература  должна </w:t>
      </w:r>
      <w:r>
        <w:br/>
      </w:r>
      <w:r>
        <w:t xml:space="preserve">быть  общественною  силою,  и  что  „общее  мн-Ьше"  его  создается </w:t>
      </w:r>
      <w:r>
        <w:br/>
      </w:r>
      <w:r>
        <w:t xml:space="preserve">и  питается;  а  общее  мн^ше   Пушкинъ  ставилъ  необыкновенно </w:t>
      </w:r>
      <w:r>
        <w:br/>
      </w:r>
      <w:r>
        <w:t xml:space="preserve">высоко.  „Уважай  общее  мн'Ьте,— пишетъ  онъ  въ  план'Ь  учешя </w:t>
      </w:r>
      <w:r>
        <w:br/>
      </w:r>
      <w:r>
        <w:t xml:space="preserve">великаго  князя  наследника: — оно  часто  бывало  просв'Ьтителемъ </w:t>
      </w:r>
      <w:r>
        <w:br/>
      </w:r>
      <w:r>
        <w:t xml:space="preserve">монарха;  оно  —  в'Ьрн'ЬйшШ  его  помощникъ".  Пролагая  русской </w:t>
      </w:r>
      <w:r>
        <w:br/>
      </w:r>
      <w:r>
        <w:t xml:space="preserve">поэз1и  новые  пути,  Пушшшъ  не  могъ  не  видеть,  что  реформа- </w:t>
      </w:r>
      <w:r>
        <w:br/>
      </w:r>
      <w:r>
        <w:t xml:space="preserve">щонныя  усил1я  гешальнаго  поэта  находятъ  въ  „истинной  кри- </w:t>
      </w:r>
      <w:r>
        <w:br/>
      </w:r>
      <w:r>
        <w:t xml:space="preserve">тик*"  живой,  необходимый  комментарШ,  завоевывающШ  въ  „об- </w:t>
      </w:r>
      <w:r>
        <w:br/>
      </w:r>
      <w:r>
        <w:t xml:space="preserve">щемъ  мн-Ьши"  сознательное  сочувствге  новому  литературному </w:t>
      </w:r>
      <w:r>
        <w:br/>
      </w:r>
      <w:r>
        <w:t xml:space="preserve">направлетю  и,  следовательно,  развивающШ  то  направлеше,  упро- </w:t>
      </w:r>
      <w:r>
        <w:br/>
      </w:r>
      <w:r>
        <w:t xml:space="preserve">чивающШ  оное  разрушешемъ  старыхъ  предразсудковъ.  Въ  со- </w:t>
      </w:r>
      <w:r>
        <w:br/>
      </w:r>
      <w:r>
        <w:t xml:space="preserve">знанш  этой  мысли,  отыскивая  себе  въ  сфере  критики  такой  же </w:t>
      </w:r>
      <w:r>
        <w:br/>
      </w:r>
      <w:r>
        <w:t xml:space="preserve">опоры,   какую  нашелъ,   какъ  поэтъ,  въ  Гоголе,  Пушкинъ  с*- </w:t>
      </w:r>
      <w:r>
        <w:br/>
      </w:r>
      <w:r>
        <w:t xml:space="preserve">туетъ:  „Критики  у  насъ  недостаетъ.  Отселе  репутац1я  Ломоно- </w:t>
      </w:r>
      <w:r>
        <w:br/>
      </w:r>
      <w:r>
        <w:t xml:space="preserve">сова и  Хераскова.  Кумиръ  Державина — 7*  золотой,  %  свинцо- </w:t>
      </w:r>
      <w:r>
        <w:br/>
      </w:r>
      <w:r>
        <w:t xml:space="preserve">вый —  доныне  еще  не  оцененъ.  Княжнинъ  безмятежно  поль- </w:t>
      </w:r>
      <w:r>
        <w:br/>
      </w:r>
      <w:r>
        <w:t xml:space="preserve">зуется  своею   славою,  Богдановичъ  причисленъ  къ  великимъ </w:t>
      </w:r>
      <w:r>
        <w:br/>
      </w:r>
      <w:r>
        <w:t xml:space="preserve">поэтамъ,  Дмитр1евъ  также.  Мы  не  знаемъ,  что  такое  Крыловъ". </w:t>
      </w:r>
      <w:r>
        <w:br/>
      </w:r>
      <w:r>
        <w:t xml:space="preserve">Пушкинъ  завидуетъ  немцамъ,  у  которыхъ  критика  предшество- </w:t>
      </w:r>
      <w:r>
        <w:br/>
      </w:r>
      <w:r>
        <w:t xml:space="preserve">вала литературе.  Онъ  радуется  тому,  что  немецкая  философ1я.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  у  ш  к  н  н  ъ.       ^  525</w:t>
      </w:r>
    </w:p>
    <w:p>
      <w:pPr>
        <w:pStyle w:val="Normal"/>
      </w:pPr>
      <w:r>
        <w:t xml:space="preserve">„особенно  въ  Москв'Ь,  нашла  много  молодыхъ,  пылкихъ,  добро- </w:t>
      </w:r>
      <w:r>
        <w:br/>
      </w:r>
      <w:r>
        <w:t xml:space="preserve">сов'Ьстныхъ  последователей",  и  что  ихъ  благотворное  вл1яте </w:t>
      </w:r>
      <w:r>
        <w:br/>
      </w:r>
      <w:r>
        <w:t xml:space="preserve">часъ  отъ  часу  „становится  бол'Ье  ощутительно".  Пушкинъ  съ </w:t>
      </w:r>
      <w:r>
        <w:br/>
      </w:r>
      <w:r>
        <w:t xml:space="preserve">жаромъ  поддерживаетъ  „Московски  В-Ьстникь",  въ  которомъ </w:t>
      </w:r>
      <w:r>
        <w:br/>
      </w:r>
      <w:r>
        <w:t xml:space="preserve">ожидаетъ  создать  столь  'желанный  ему  критическШ  органъ. </w:t>
      </w:r>
      <w:r>
        <w:br/>
      </w:r>
      <w:r>
        <w:t xml:space="preserve">Мысль  о  необходимости  критическаго  журнала  и  политической </w:t>
      </w:r>
      <w:r>
        <w:br/>
      </w:r>
      <w:r>
        <w:t xml:space="preserve">газеты  неотвязчиво  пресл-Ьдуеть  Пушкина  почти  съ  самаго  на- </w:t>
      </w:r>
      <w:r>
        <w:br/>
      </w:r>
      <w:r>
        <w:t xml:space="preserve">чала царствоватя  императора  Николая.  „Пора  задушить  альма- </w:t>
      </w:r>
      <w:r>
        <w:br/>
      </w:r>
      <w:r>
        <w:t xml:space="preserve">нахи, осужденные  на  эфемерное  существован1е.  Журналы  везд-Ь </w:t>
      </w:r>
      <w:r>
        <w:br/>
      </w:r>
      <w:r>
        <w:t xml:space="preserve">управляютъ  общимъ  мн'Ьшемъ"...  Потребность  постояннаго  пе- </w:t>
      </w:r>
      <w:r>
        <w:br/>
      </w:r>
      <w:r>
        <w:t xml:space="preserve">рюдическаго  издашя,  которое  забрало  бы  въ  руки  общее  мн'Ь- </w:t>
      </w:r>
      <w:r>
        <w:br/>
      </w:r>
      <w:r>
        <w:t xml:space="preserve">ше,  особенно  усиливается  въ  Пушкин*  посл-Ь  издашя  „Бориса </w:t>
      </w:r>
      <w:r>
        <w:br/>
      </w:r>
      <w:r>
        <w:t xml:space="preserve">Годунова", — въ  то  время,  когда  онъ  созналъ,  что  „силы  его  раз- </w:t>
      </w:r>
      <w:r>
        <w:br/>
      </w:r>
      <w:r>
        <w:t xml:space="preserve">вились совершенно".  Пр1емъ,  оказанный  критикою  „Борису  Го- </w:t>
      </w:r>
      <w:r>
        <w:br/>
      </w:r>
      <w:r>
        <w:t xml:space="preserve">дунову", только  укрЪпилъ  поэта  въ  сознаши  необходимости  со- </w:t>
      </w:r>
      <w:r>
        <w:br/>
      </w:r>
      <w:r>
        <w:t xml:space="preserve">здать органъ  здравой  литературной  критики,  „забрать  въ  руки </w:t>
      </w:r>
      <w:r>
        <w:br/>
      </w:r>
      <w:r>
        <w:t xml:space="preserve">общее  мн-Ьше".  Оскорбленный  презрительнымъ  отношетемъ  кри- </w:t>
      </w:r>
      <w:r>
        <w:br/>
      </w:r>
      <w:r>
        <w:t xml:space="preserve">тики къ  одному  изъ  самыхъ  дорогихъ  для  него  созданШ,  въ </w:t>
      </w:r>
      <w:r>
        <w:br/>
      </w:r>
      <w:r>
        <w:t xml:space="preserve">минуту  порывистаго  отчаятя,  Пушкинъ  высказалъ  даже  мысль: </w:t>
      </w:r>
      <w:r>
        <w:br/>
      </w:r>
      <w:r>
        <w:t xml:space="preserve">„нововведешя  опасны  и,  кажется,  не  нужны".  Но  порывъ  былъ </w:t>
      </w:r>
      <w:r>
        <w:br/>
      </w:r>
      <w:r>
        <w:t xml:space="preserve">непродолжителенъ.  ВеликШ  воспитатель  эстетическаго  вкуса  въ </w:t>
      </w:r>
      <w:r>
        <w:br/>
      </w:r>
      <w:r>
        <w:t xml:space="preserve">русскомъ  обществ-Ь,  уже  усп'ЬвшШ  совершить  „преобразовате </w:t>
      </w:r>
      <w:r>
        <w:br/>
      </w:r>
      <w:r>
        <w:t xml:space="preserve">нашей  драматической  системы",  сознавалъ  свое  значеше  какъ </w:t>
      </w:r>
      <w:r>
        <w:br/>
      </w:r>
      <w:r>
        <w:t xml:space="preserve">поэта  и  направителя  „общаго  мн^шя"  и  спокойно  зам'Ьтилъ: </w:t>
      </w:r>
      <w:r>
        <w:br/>
      </w:r>
      <w:r>
        <w:t xml:space="preserve">„строгость  и  равнодуппе  публики  теперь  мало  им^готъ  вл1яшя </w:t>
      </w:r>
      <w:r>
        <w:br/>
      </w:r>
      <w:r>
        <w:t xml:space="preserve">на  мои  труды".</w:t>
      </w:r>
    </w:p>
    <w:p>
      <w:pPr>
        <w:pStyle w:val="Normal"/>
      </w:pPr>
      <w:r>
        <w:t xml:space="preserve">Восторженныхъ  похвалъ  пройдетъ  минутный  шумъ. </w:t>
      </w:r>
      <w:r>
        <w:br/>
      </w:r>
      <w:r>
        <w:t xml:space="preserve">Услышишь  судъ  глупца  и  см-Ьхъ  толпы  холодной, </w:t>
      </w:r>
      <w:r>
        <w:br/>
      </w:r>
      <w:r>
        <w:t xml:space="preserve">Но  ты  останься  твердъ,  спокоенъ  и  угрюмъ. </w:t>
      </w:r>
      <w:r>
        <w:br/>
      </w:r>
      <w:r>
        <w:t xml:space="preserve">Ты  царь:  живи  одинъ.  Дорогою  свободной  . </w:t>
      </w:r>
      <w:r>
        <w:br/>
      </w:r>
      <w:r>
        <w:t xml:space="preserve">Иди,  куда  влечетъ  тебя  свободный  умъ, </w:t>
      </w:r>
      <w:r>
        <w:br/>
      </w:r>
      <w:r>
        <w:t xml:space="preserve">Усовершенствуя  плоды  любимыхъ  думъ... </w:t>
      </w:r>
      <w:r>
        <w:br/>
      </w:r>
      <w:r>
        <w:t xml:space="preserve">Ты  самъ  свой  высш1й  судъ.</w:t>
      </w:r>
    </w:p>
    <w:p>
      <w:pPr>
        <w:pStyle w:val="Normal"/>
      </w:pPr>
      <w:r>
        <w:t xml:space="preserve">„Истинный  талантъ  дов'Ьряетъ  бол'Ье  собственному  суждешю, </w:t>
      </w:r>
      <w:r>
        <w:br/>
      </w:r>
      <w:r>
        <w:t xml:space="preserve">основанному  на  любви  къ  искусству,  нежели  малообдуманному </w:t>
      </w:r>
      <w:r>
        <w:br/>
      </w:r>
      <w:r>
        <w:t xml:space="preserve">р-Ьшетю  записныхъ  аристарховъ".</w:t>
      </w:r>
    </w:p>
    <w:p>
      <w:pPr>
        <w:pStyle w:val="Normal"/>
      </w:pPr>
      <w:r>
        <w:t xml:space="preserve">Надежды  В'Ьщаго  поэта  исполнились  еще  при  жизни  его.</w:t>
      </w:r>
    </w:p>
    <w:p>
      <w:pPr>
        <w:pStyle w:val="Normal"/>
      </w:pPr>
      <w:r>
        <w:t xml:space="preserve">526  П  У  ш  к  И  н  ъ.</w:t>
      </w:r>
    </w:p>
    <w:p>
      <w:pPr>
        <w:pStyle w:val="Normal"/>
      </w:pPr>
      <w:r>
        <w:t xml:space="preserve">Почти  въ  одно  время  съ  Гоголемъ,  явился  такой  критикъ,  ка- </w:t>
      </w:r>
      <w:r>
        <w:br/>
      </w:r>
      <w:r>
        <w:t xml:space="preserve">кого пламенно  звалъ  Пушкинъ.  То  былъ  человЪкъ,  воспитан- </w:t>
      </w:r>
      <w:r>
        <w:br/>
      </w:r>
      <w:r>
        <w:t xml:space="preserve">ный сколько  московскимъ  кружкомъ,  занимавшимся  немецкою </w:t>
      </w:r>
      <w:r>
        <w:br/>
      </w:r>
      <w:r>
        <w:t xml:space="preserve">философхею,  столько — если  не  бол^е— произведешями  Пушкина </w:t>
      </w:r>
      <w:r>
        <w:br/>
      </w:r>
      <w:r>
        <w:t xml:space="preserve">и  т'Ьмъ  литературньгмъ  движешемъ,  которому  поэтъ  придалъ </w:t>
      </w:r>
      <w:r>
        <w:br/>
      </w:r>
      <w:r>
        <w:t xml:space="preserve">„мощный  б'Ьтъ^.  И  тотъ  критикъ,  забравши  въ  свои  твердыя </w:t>
      </w:r>
      <w:r>
        <w:br/>
      </w:r>
      <w:r>
        <w:t xml:space="preserve">руки  общее  мн-Ьихе  и  воспитавппй  своимъ  влхятемъ  посл-Ьдую- </w:t>
      </w:r>
      <w:r>
        <w:br/>
      </w:r>
      <w:r>
        <w:t xml:space="preserve">шдя  поколотя,  въ  лучшемъ  изъ  своихъ  сочинешй  оставилъ </w:t>
      </w:r>
      <w:r>
        <w:br/>
      </w:r>
      <w:r>
        <w:t xml:space="preserve">превосходный  комментарШ  къ  творешямъ  Пушкина,  который </w:t>
      </w:r>
      <w:r>
        <w:br/>
      </w:r>
      <w:r>
        <w:t xml:space="preserve">образовалъ  въ  немъ  чистый  эстетическ1й  вкусъ  и  поселилъ  не- </w:t>
      </w:r>
      <w:r>
        <w:br/>
      </w:r>
      <w:r>
        <w:t xml:space="preserve">преклонное уб-Ьждеше,  что  литература  есть  великая  обществен- </w:t>
      </w:r>
      <w:r>
        <w:br/>
      </w:r>
      <w:r>
        <w:t xml:space="preserve">ная сила.  Б'ЬлинскШ  положилъ  начало  исторической  критик* </w:t>
      </w:r>
      <w:r>
        <w:br/>
      </w:r>
      <w:r>
        <w:t xml:space="preserve">русскихъ  писателей,  о  которой  мечталъ  Пушкинъ,  и,  подъ  вопли </w:t>
      </w:r>
      <w:r>
        <w:br/>
      </w:r>
      <w:r>
        <w:t xml:space="preserve">старой  школы,  исполнилъ  программу  великаго  поэта— разв-Ьн- </w:t>
      </w:r>
      <w:r>
        <w:br/>
      </w:r>
      <w:r>
        <w:t xml:space="preserve">чалъ  литературные  авторитеты  той  школы.  По  глубоко-в'Ьрному </w:t>
      </w:r>
      <w:r>
        <w:br/>
      </w:r>
      <w:r>
        <w:t xml:space="preserve">зам'Ьчанхю  одного  изъ  современныхъ  даровитыхъ  критиковъ, </w:t>
      </w:r>
      <w:r>
        <w:br/>
      </w:r>
      <w:r>
        <w:t xml:space="preserve">Пушкинъ  „былъ  провозв'Ьстникомъ  замаскированной  публици- </w:t>
      </w:r>
      <w:r>
        <w:br/>
      </w:r>
      <w:r>
        <w:t xml:space="preserve">стики, породившей  въ  посл'Ьдте  годы  его  жизни  сплошной </w:t>
      </w:r>
      <w:r>
        <w:br/>
      </w:r>
      <w:r>
        <w:t xml:space="preserve">рядъ  бол'Ье  или  мен'Ье  зам'Ьчательныхъ  деятелей".</w:t>
      </w:r>
    </w:p>
    <w:p>
      <w:pPr>
        <w:pStyle w:val="Normal"/>
      </w:pPr>
      <w:r>
        <w:t xml:space="preserve">На  высоту  служешя  общественному  развипю,  общественной </w:t>
      </w:r>
      <w:r>
        <w:br/>
      </w:r>
      <w:r>
        <w:t xml:space="preserve">мысли  поднималъ  Пушкинъ  русскую  поэзш.  Движете,  литера- </w:t>
      </w:r>
      <w:r>
        <w:br/>
      </w:r>
      <w:r>
        <w:t xml:space="preserve">турнымъ  выражешемъ  коего  былъ  .романтизмъ,  вызывало  къ </w:t>
      </w:r>
      <w:r>
        <w:br/>
      </w:r>
      <w:r>
        <w:t xml:space="preserve">жизни  новую  идею — нащональность,  новаго  героя — народъ.  При </w:t>
      </w:r>
      <w:r>
        <w:br/>
      </w:r>
      <w:r>
        <w:t xml:space="preserve">той  непосредственности  отношенхя  къ  действительности,  кото- </w:t>
      </w:r>
      <w:r>
        <w:br/>
      </w:r>
      <w:r>
        <w:t xml:space="preserve">рою отличался  Пушкинъ,  рано  понятъ  былъ  поэтомъ  русскШ </w:t>
      </w:r>
      <w:r>
        <w:br/>
      </w:r>
      <w:r>
        <w:t xml:space="preserve">общественный  недугъ  его  времени — крепостное  право.  Въ  1819 </w:t>
      </w:r>
      <w:r>
        <w:br/>
      </w:r>
      <w:r>
        <w:t xml:space="preserve">году  поэтъ  уже  высказалъ  свой  идеалъ:</w:t>
      </w:r>
    </w:p>
    <w:p>
      <w:pPr>
        <w:pStyle w:val="Normal"/>
      </w:pPr>
      <w:r>
        <w:t xml:space="preserve">Увижу-ль  я,  друзья,  народъ  не  угнетенный </w:t>
      </w:r>
      <w:r>
        <w:br/>
      </w:r>
      <w:r>
        <w:t xml:space="preserve">И  рабство,  падшее  по  манш  царя, </w:t>
      </w:r>
      <w:r>
        <w:br/>
      </w:r>
      <w:r>
        <w:t xml:space="preserve">И  надъ  отечествомъ  свободы  просв-Ьщенной </w:t>
      </w:r>
      <w:r>
        <w:br/>
      </w:r>
      <w:r>
        <w:t xml:space="preserve">Взойдетъ  ли   наконецъ  прекрасная  заря?</w:t>
      </w:r>
    </w:p>
    <w:p>
      <w:pPr>
        <w:pStyle w:val="Normal"/>
      </w:pPr>
      <w:r>
        <w:t xml:space="preserve">Позднее  онъ  развилъ  свою  мысль  въ  слЪдующихъ  выражешяхъ: </w:t>
      </w:r>
      <w:r>
        <w:br/>
      </w:r>
      <w:r>
        <w:t xml:space="preserve">„Политическая  наша,  свобода  неразлучна  съ  освобождешемъ  кре- </w:t>
      </w:r>
      <w:r>
        <w:br/>
      </w:r>
      <w:r>
        <w:t xml:space="preserve">стьянъ.  Желаше  лучшаго  соединить  всЬ  состояшя  противъ  об- </w:t>
      </w:r>
      <w:r>
        <w:br/>
      </w:r>
      <w:r>
        <w:t xml:space="preserve">щаго  зла  и  твердое,  мирное  едицодушш  можетъ  скоро  поставить </w:t>
      </w:r>
      <w:r>
        <w:br/>
      </w:r>
      <w:r>
        <w:t xml:space="preserve">насъ  на  ряду  съ  просвещенными  народами  Европы".  Вотъ  гд'Ь</w:t>
      </w:r>
    </w:p>
    <w:p>
      <w:pPr>
        <w:pStyle w:val="Normal"/>
      </w:pPr>
      <w:r>
        <w:t xml:space="preserve">п  у  ш  к  П  Н  Ъ.  527</w:t>
      </w:r>
    </w:p>
    <w:p>
      <w:pPr>
        <w:pStyle w:val="Normal"/>
      </w:pPr>
      <w:r>
        <w:t xml:space="preserve">находилъ  Пушкинъ  условхе  нашей  политической  свободы  и  на- </w:t>
      </w:r>
      <w:r>
        <w:br/>
      </w:r>
      <w:r>
        <w:t xml:space="preserve">шего просв'Ьщеная.  Обращеше  къ  быту,  исторш,  безыскусствен-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НОЙ  поэзш  нашего  народа  сопровождало  творческую  деятель- </w:t>
      </w:r>
      <w:r>
        <w:br/>
      </w:r>
      <w:r>
        <w:t xml:space="preserve">ность Пушкина  въ  пору  его  зрелости.  Критика  того  времени </w:t>
      </w:r>
      <w:r>
        <w:br/>
      </w:r>
      <w:r>
        <w:t xml:space="preserve">понимала  народность  въ  самомъ  узкомъ  смысл*,  поверхностно, </w:t>
      </w:r>
      <w:r>
        <w:br/>
      </w:r>
      <w:r>
        <w:t xml:space="preserve">и  въ  „Евгети  Он'Ьгин'Ь**  не  находила  другихъ  сл^довъ  народ- </w:t>
      </w:r>
      <w:r>
        <w:br/>
      </w:r>
      <w:r>
        <w:t xml:space="preserve">наго,  кромЪ  именъ  петербургскихъ  улицъ  и  ресторацШ.  Пушкинъ </w:t>
      </w:r>
      <w:r>
        <w:br/>
      </w:r>
      <w:r>
        <w:t xml:space="preserve">шппетъ:  „Одинъ  изъ  нашихъ  критиковъ,  кажется,  полагаетъ,  что </w:t>
      </w:r>
      <w:r>
        <w:br/>
      </w:r>
      <w:r>
        <w:t xml:space="preserve">народность  состоитъ  въ  выбор*  предметовъ  изъ  отечественной </w:t>
      </w:r>
      <w:r>
        <w:br/>
      </w:r>
      <w:r>
        <w:t xml:space="preserve">исторш.  Друпе  видятъ  народность  въ  словахъ,  оборотахъ,  вы- </w:t>
      </w:r>
      <w:r>
        <w:br/>
      </w:r>
      <w:r>
        <w:t xml:space="preserve">ражешяхъ,  т.-е.  радуются  тому,  что,  изъясняясь  по-русски,  упо- </w:t>
      </w:r>
      <w:r>
        <w:br/>
      </w:r>
      <w:r>
        <w:t xml:space="preserve">требляютъ  русск1я  выражешя.  Народность  въ  писател*  есть </w:t>
      </w:r>
      <w:r>
        <w:br/>
      </w:r>
      <w:r>
        <w:t xml:space="preserve">достоинство,  которое  вполн*  можетъ  быть  оценено  одними  со- </w:t>
      </w:r>
      <w:r>
        <w:br/>
      </w:r>
      <w:r>
        <w:t xml:space="preserve">отечественниками; для  другихъ  оно  или  не  существуетъ,  или </w:t>
      </w:r>
      <w:r>
        <w:br/>
      </w:r>
      <w:r>
        <w:t xml:space="preserve">даже  можетъ  показаться  порокомъ...  Есть  образъ  мыслей  и  чув- </w:t>
      </w:r>
      <w:r>
        <w:br/>
      </w:r>
      <w:r>
        <w:t xml:space="preserve">ствоватй;  есть  тьма  обычаевъ,  пов'Ьрхй  и  привычекъ,  принад- </w:t>
      </w:r>
      <w:r>
        <w:br/>
      </w:r>
      <w:r>
        <w:t xml:space="preserve">лежащихъ  исключительно  какому-нибудь  народу.  Климатъ,  об- </w:t>
      </w:r>
      <w:r>
        <w:br/>
      </w:r>
      <w:r>
        <w:t xml:space="preserve">разъ жизни,  в'Ьра  даютъ  каждому  народу  особенную  физюномш, </w:t>
      </w:r>
      <w:r>
        <w:br/>
      </w:r>
      <w:r>
        <w:t xml:space="preserve">которая  бол'Ье  или  мен*е  отражается  и  въ  поэзш".  Вотъ  почему </w:t>
      </w:r>
      <w:r>
        <w:br/>
      </w:r>
      <w:r>
        <w:t xml:space="preserve">„съ  любопытствомъ  и  благогов'Ьшемъ"  обращался  Пушкинъ  къ </w:t>
      </w:r>
      <w:r>
        <w:br/>
      </w:r>
      <w:r>
        <w:t xml:space="preserve">„стариннымъ  памятникамъ  нашей  словесности,  чтобы  въ  сихъ </w:t>
      </w:r>
      <w:r>
        <w:br/>
      </w:r>
      <w:r>
        <w:t xml:space="preserve">первоначальныхъ  играхъ  творческаго  духа  наблюдать  исторш </w:t>
      </w:r>
      <w:r>
        <w:br/>
      </w:r>
      <w:r>
        <w:t xml:space="preserve">нашего  народа".  Вотъ  почему,  соединяя  идею  нащональности </w:t>
      </w:r>
      <w:r>
        <w:br/>
      </w:r>
      <w:r>
        <w:t xml:space="preserve">съ  сознашемъ  необходимости  европейскаго  просв'Ьщетя,  Пуш- </w:t>
      </w:r>
      <w:r>
        <w:br/>
      </w:r>
      <w:r>
        <w:t xml:space="preserve">кинъ благогов'Ьетъ  передъ  Петромъ  Великимъ,  признавая  его </w:t>
      </w:r>
      <w:r>
        <w:br/>
      </w:r>
      <w:r>
        <w:t xml:space="preserve">войны  „благодетельными  и  плодотворными",  чтя  „усп^хъ  на- </w:t>
      </w:r>
      <w:r>
        <w:br/>
      </w:r>
      <w:r>
        <w:t xml:space="preserve">роднаго  преобразованая",  когда  „европейское  просв'Ьш.еше  при- </w:t>
      </w:r>
      <w:r>
        <w:br/>
      </w:r>
      <w:r>
        <w:t xml:space="preserve">чалило къ  берегамъ  завоеванной  Невы".  Вотъ  почему  въ  эпоху </w:t>
      </w:r>
      <w:r>
        <w:br/>
      </w:r>
      <w:r>
        <w:t xml:space="preserve">высшаго  прояснешя  своихъ  художественныхъ  идей,  одновре- </w:t>
      </w:r>
      <w:r>
        <w:br/>
      </w:r>
      <w:r>
        <w:t xml:space="preserve">менно съ  углублешемъ  въ  „народное"  творчество  Шекспира, </w:t>
      </w:r>
      <w:r>
        <w:br/>
      </w:r>
      <w:r>
        <w:t xml:space="preserve">Пушкинъ  изучаетъ  старыя  руссюя  летописи,  памятники  бытовой </w:t>
      </w:r>
      <w:r>
        <w:br/>
      </w:r>
      <w:r>
        <w:t xml:space="preserve">исторш  руСскаго  народа,  въ  род*  Урядника  сокольпичья  пути, </w:t>
      </w:r>
      <w:r>
        <w:br/>
      </w:r>
      <w:r>
        <w:t xml:space="preserve">собираетъ  народныя  п-Ьсни  и  записываетъ  народный  пословицы, </w:t>
      </w:r>
      <w:r>
        <w:br/>
      </w:r>
      <w:r>
        <w:t xml:space="preserve">въ  род*:  гсже  не  ври  же,  его  же  не  пригоже,  думая  и  въ  этомъ </w:t>
      </w:r>
      <w:r>
        <w:br/>
      </w:r>
      <w:r>
        <w:t xml:space="preserve">изречеши  найти  поддержку  своимъ  нападкамъ  на  Беетъду  ела- </w:t>
      </w:r>
      <w:r>
        <w:br/>
      </w:r>
      <w:r>
        <w:t xml:space="preserve">вяноруесовъ  и  зам*чая:  „и  въ  старину  острились  надъ  непонят- </w:t>
      </w:r>
      <w:r>
        <w:br/>
      </w:r>
      <w:r>
        <w:t xml:space="preserve">нымъ  народу  книжнымъ  языкомъ".</w:t>
      </w:r>
    </w:p>
    <w:p>
      <w:pPr>
        <w:pStyle w:val="Normal"/>
      </w:pPr>
      <w:r>
        <w:t xml:space="preserve">528  П  У  Ш  К  И  н  ъ.  .</w:t>
      </w:r>
    </w:p>
    <w:p>
      <w:pPr>
        <w:pStyle w:val="Normal"/>
      </w:pPr>
      <w:r>
        <w:t xml:space="preserve">Нужно  ли  говорить,  что  П0Э31И  Пушкина,  съ  широтою  и  глу- </w:t>
      </w:r>
      <w:r>
        <w:br/>
      </w:r>
      <w:r>
        <w:t xml:space="preserve">биною ея  содержашя,  не  былъ  пригоденъ  старый  литературный </w:t>
      </w:r>
      <w:r>
        <w:br/>
      </w:r>
      <w:r>
        <w:t xml:space="preserve">языкъ  какой-нибудь  славяно-русской  „БесЬды".  Рано  высказалъ </w:t>
      </w:r>
      <w:r>
        <w:br/>
      </w:r>
      <w:r>
        <w:t xml:space="preserve">Пушкинъ  желаше,  чтобы  „его  поняли  всЬ  отъ  мала  до  велика**. </w:t>
      </w:r>
      <w:r>
        <w:br/>
      </w:r>
      <w:r>
        <w:t xml:space="preserve">„Надобно  дать  языку  нашему  бол4е  воли",  постоянно  твердить </w:t>
      </w:r>
      <w:r>
        <w:br/>
      </w:r>
      <w:r>
        <w:t xml:space="preserve">онъ.  И  действительно,  Анненковъ  справедливо  зам'ЗЬчаетъ:  „Ни- </w:t>
      </w:r>
      <w:r>
        <w:br/>
      </w:r>
      <w:r>
        <w:t xml:space="preserve">когда велишй  иностранный  образецъ,  если  бы  даже  и  былъ  до- </w:t>
      </w:r>
      <w:r>
        <w:br/>
      </w:r>
      <w:r>
        <w:t xml:space="preserve">пятенъ  всему  кругу  читателей,  не  дастъ  и  въ  половину  того, </w:t>
      </w:r>
      <w:r>
        <w:br/>
      </w:r>
      <w:r>
        <w:t xml:space="preserve">что  даетъ  читателямъ  художникъ  роднаго  слова".</w:t>
      </w:r>
    </w:p>
    <w:p>
      <w:pPr>
        <w:pStyle w:val="Normal"/>
      </w:pPr>
      <w:r>
        <w:t xml:space="preserve">Конечно:  сЬверные  звуки </w:t>
      </w:r>
      <w:r>
        <w:br/>
      </w:r>
      <w:r>
        <w:t xml:space="preserve">Ласкаютъ  мой  привычный  слухъ. </w:t>
      </w:r>
      <w:r>
        <w:br/>
      </w:r>
      <w:r>
        <w:t xml:space="preserve">Ихъ  любитъ  мой  славянскШ  духъ; </w:t>
      </w:r>
      <w:r>
        <w:br/>
      </w:r>
      <w:r>
        <w:t xml:space="preserve">Ихъ  музыкой  сердечны  муки </w:t>
      </w:r>
      <w:r>
        <w:br/>
      </w:r>
      <w:r>
        <w:t xml:space="preserve">Усыилены;  но  дорожить </w:t>
      </w:r>
      <w:r>
        <w:br/>
      </w:r>
      <w:r>
        <w:t xml:space="preserve">Одними- ль  звуками  шитъ?</w:t>
      </w:r>
    </w:p>
    <w:p>
      <w:pPr>
        <w:pStyle w:val="Normal"/>
      </w:pPr>
      <w:r>
        <w:t xml:space="preserve">Современную  критику,  указавшую  ему  въ  пер1одъ  его  поэтиче- </w:t>
      </w:r>
      <w:r>
        <w:br/>
      </w:r>
      <w:r>
        <w:t xml:space="preserve">ской д-Ьятельности  „только  пять  грамматическихъ  ошибокъ", </w:t>
      </w:r>
      <w:r>
        <w:br/>
      </w:r>
      <w:r>
        <w:t xml:space="preserve">Пушкинъ  обрапдаетъ  къ  роднику  литературной  р-Ьчи  —  народ- </w:t>
      </w:r>
      <w:r>
        <w:br/>
      </w:r>
      <w:r>
        <w:t xml:space="preserve">ному языку:  „разговорный  языкъ  простаго  народа  (говорить  онъ) </w:t>
      </w:r>
      <w:r>
        <w:br/>
      </w:r>
      <w:r>
        <w:t xml:space="preserve">достоинъ  глубочайшихъ  изсл'Ьдованай".  Въ  литературномъ  язык* </w:t>
      </w:r>
      <w:r>
        <w:br/>
      </w:r>
      <w:r>
        <w:t xml:space="preserve">Пушкина  нашли  себ'Ь  примиреше  всЬ  стипи  русской  р-Ьчи:  все </w:t>
      </w:r>
      <w:r>
        <w:br/>
      </w:r>
      <w:r>
        <w:t xml:space="preserve">подготовленное  истор1ею  богатство  оной  слито  было  Пушкинымъ </w:t>
      </w:r>
      <w:r>
        <w:br/>
      </w:r>
      <w:r>
        <w:t xml:space="preserve">въ  гармоническое  ц'Ьлое,  которое  служитъ  основою  современ- </w:t>
      </w:r>
      <w:r>
        <w:br/>
      </w:r>
      <w:r>
        <w:t xml:space="preserve">наго  литературнаго  язьгоа.</w:t>
      </w:r>
    </w:p>
    <w:p>
      <w:pPr>
        <w:pStyle w:val="Normal"/>
      </w:pPr>
      <w:r>
        <w:t xml:space="preserve">Милостивые  государи!</w:t>
      </w:r>
    </w:p>
    <w:p>
      <w:pPr>
        <w:pStyle w:val="Normal"/>
      </w:pPr>
      <w:r>
        <w:t xml:space="preserve">Въ  могущественномъ  одушевлеши,  охватываю  щемъ,  въ  на- </w:t>
      </w:r>
      <w:r>
        <w:br/>
      </w:r>
      <w:r>
        <w:t xml:space="preserve">стояп],ее  время,  всю  образованную  Россш  безъ  различ1я  мн'Ьтй, </w:t>
      </w:r>
      <w:r>
        <w:br/>
      </w:r>
      <w:r>
        <w:t xml:space="preserve">партШ,  направлешй,  въ  этомъ  одушевлеши,  вызванномъ  воз- </w:t>
      </w:r>
      <w:r>
        <w:br/>
      </w:r>
      <w:r>
        <w:t xml:space="preserve">вращешемъ  къ  нашему  литературному  прошедшему,  не  вьфа- </w:t>
      </w:r>
      <w:r>
        <w:br/>
      </w:r>
      <w:r>
        <w:t xml:space="preserve">жается  ли  общественная  потребность  осв'Ьжетя  чистыми  и  вы- </w:t>
      </w:r>
      <w:r>
        <w:br/>
      </w:r>
      <w:r>
        <w:t xml:space="preserve">сокими идеалами  искусства?  И  теперь,  когда  сдернута  пелена </w:t>
      </w:r>
      <w:r>
        <w:br/>
      </w:r>
      <w:r>
        <w:t xml:space="preserve">съ  дорогаго  изображетя  в-Ьп^аго  поэта,  не  прозр-Ьваемъ  ли  и </w:t>
      </w:r>
      <w:r>
        <w:br/>
      </w:r>
      <w:r>
        <w:t xml:space="preserve">мы  съ  большею  ясностш  справедливость  мысли  Пушшша:  „Про- </w:t>
      </w:r>
      <w:r>
        <w:br/>
      </w:r>
      <w:r>
        <w:t xml:space="preserve">изведешя  великихъ  поэтовъ  остаются  св^жи  и  в'Ьчно  юны;  и </w:t>
      </w:r>
      <w:r>
        <w:br/>
      </w:r>
      <w:r>
        <w:t xml:space="preserve">между  т-Ьмъ,  какъ  велише  представители  старинной  астрономхи, </w:t>
      </w:r>
      <w:r>
        <w:br/>
      </w:r>
      <w:r>
        <w:t xml:space="preserve">физики,  медицины  и  философхи  одинъ  за  другимъ  стар-Ьють  и</w:t>
      </w:r>
    </w:p>
    <w:p>
      <w:pPr>
        <w:pStyle w:val="Normal"/>
      </w:pPr>
      <w:r>
        <w:t xml:space="preserve">П  у  Ш  к  и  Н  Ъ.  529</w:t>
      </w:r>
    </w:p>
    <w:p>
      <w:pPr>
        <w:pStyle w:val="Normal"/>
      </w:pPr>
      <w:r>
        <w:t xml:space="preserve">уступаютъ  м'Ьсто  другому, — одна  поэзхя  остается  на  своемъ  не- </w:t>
      </w:r>
      <w:r>
        <w:br/>
      </w:r>
      <w:r>
        <w:t xml:space="preserve">подвижно и  не  терпеть  своей  младости".  Пусть  же  „в'Ьчно-юная </w:t>
      </w:r>
      <w:r>
        <w:br/>
      </w:r>
      <w:r>
        <w:t xml:space="preserve">П0Э31Я"  Пушкина,  эта  нащональная  наша  гордость, — укр'Ьпляетъ </w:t>
      </w:r>
      <w:r>
        <w:br/>
      </w:r>
      <w:r>
        <w:t xml:space="preserve">общественную  мысль;  пусть  своими  благодатными  струями,  съ  но- </w:t>
      </w:r>
      <w:r>
        <w:br/>
      </w:r>
      <w:r>
        <w:t xml:space="preserve">вою силою,  оживляетъ  она  наше  молодое  поколете,  нашу  школу.</w:t>
      </w:r>
    </w:p>
    <w:p>
      <w:pPr>
        <w:pStyle w:val="Normal"/>
      </w:pPr>
      <w:r>
        <w:t xml:space="preserve">Ложная  мудрость  мерцаетъ  и  тл'Ьетъ</w:t>
      </w:r>
    </w:p>
    <w:p>
      <w:pPr>
        <w:pStyle w:val="Normal"/>
      </w:pPr>
      <w:r>
        <w:t xml:space="preserve">Предъ  солнцемъ  безсмертнымъ  ума.</w:t>
      </w:r>
    </w:p>
    <w:p>
      <w:pPr>
        <w:pStyle w:val="Normal"/>
      </w:pPr>
      <w:r>
        <w:t xml:space="preserve">Да  здравствуетъ  Солнце!  да  скроется  тьма!</w:t>
      </w:r>
    </w:p>
    <w:p>
      <w:pPr>
        <w:pStyle w:val="Normal"/>
      </w:pPr>
      <w:r>
        <w:t xml:space="preserve">соч.    ТИХОНРАВОВА^   Т.    111.  34</w:t>
      </w:r>
    </w:p>
    <w:p>
      <w:pPr>
        <w:pStyle w:val="Normal"/>
      </w:pPr>
      <w:r>
        <w:t xml:space="preserve">М.  с.  ЩЕПКИНЪ  и  Н.  В.  ГОГОЛЬ.</w:t>
      </w:r>
    </w:p>
    <w:p>
      <w:pPr>
        <w:pStyle w:val="Normal"/>
      </w:pPr>
      <w:r>
        <w:t xml:space="preserve">Гоголь  познакомился  съ  Щепкинымъ  въ  пору  перваго,  мо- </w:t>
      </w:r>
      <w:r>
        <w:br/>
      </w:r>
      <w:r>
        <w:t xml:space="preserve">гучаго  расцв'Ьта  своего  гешя.  „Вечера  на  хутор*  близь  Ди- </w:t>
      </w:r>
      <w:r>
        <w:br/>
      </w:r>
      <w:r>
        <w:t xml:space="preserve">каньки"  уже  разнесли  въ  московскомъ  обществ*  в-Ьсть  о  „но- </w:t>
      </w:r>
      <w:r>
        <w:br/>
      </w:r>
      <w:r>
        <w:t xml:space="preserve">вомъ  поэгЬ-малороссЬ",  еще  скрывавшемъ  свое  имя  огъ  публики </w:t>
      </w:r>
      <w:r>
        <w:br/>
      </w:r>
      <w:r>
        <w:t xml:space="preserve">подъ  псевдонимомъ  „Рудаго  Паньки".  Въ  1831  -  мъ  году  въ </w:t>
      </w:r>
      <w:r>
        <w:br/>
      </w:r>
      <w:r>
        <w:t xml:space="preserve">Москв*  даже  въ  литературныхъ  кружкахъ  не  знали  настоящей </w:t>
      </w:r>
      <w:r>
        <w:br/>
      </w:r>
      <w:r>
        <w:t xml:space="preserve">фамилш  сочинителя  „Вечеровъ".  С.  Т.  Аксаковъ  въ  своей  „Исто- </w:t>
      </w:r>
      <w:r>
        <w:br/>
      </w:r>
      <w:r>
        <w:t xml:space="preserve">рш  моего  знакомства  съ  Гоголемъ"  разсказываетъ:  „Погодинъ </w:t>
      </w:r>
      <w:r>
        <w:br/>
      </w:r>
      <w:r>
        <w:t xml:space="preserve">•Ьздилъ  зач'Ьмъ-то  въ  Петербургъ,  пров'Ьдалъ  тамъ,  кто  такой </w:t>
      </w:r>
      <w:r>
        <w:br/>
      </w:r>
      <w:r>
        <w:t xml:space="preserve">былъ  „Рудый  Панько",  познакомился  съ  нимъ  и  привезъ  намъ </w:t>
      </w:r>
      <w:r>
        <w:br/>
      </w:r>
      <w:r>
        <w:t xml:space="preserve">изв'Ьстхе,  что  Диканьку  написалъ  Гоголь-Яновсюй.  Итакъ,  это </w:t>
      </w:r>
      <w:r>
        <w:br/>
      </w:r>
      <w:r>
        <w:t xml:space="preserve">имя  было  уже  намъ  известно  и  дорого"  ^  Въ  первыхъ  числахъ </w:t>
      </w:r>
      <w:r>
        <w:br/>
      </w:r>
      <w:r>
        <w:t xml:space="preserve">шля  1832  года  ^  Гоголь,  уже  принятый  въ  литературный  кру- </w:t>
      </w:r>
      <w:r>
        <w:br/>
      </w:r>
      <w:r>
        <w:t xml:space="preserve">жокъ  Жуковскаго  и  Пушкина  з,  прхЪхалъ  въ  первый  разъ  въ </w:t>
      </w:r>
      <w:r>
        <w:br/>
      </w:r>
      <w:r>
        <w:t xml:space="preserve">Москву:  онъ  отправлялся  погостить  на  родинЪ.  На  обратномъ </w:t>
      </w:r>
      <w:r>
        <w:br/>
      </w:r>
      <w:r>
        <w:t xml:space="preserve">пути  изъ  Малороссш  въ  Петербургъ  Гоголь  снова  остановился </w:t>
      </w:r>
      <w:r>
        <w:br/>
      </w:r>
      <w:r>
        <w:t xml:space="preserve">на  несколько  дней  въ  Москве:  онъ  прх-Ьхалъ  сюда  15-го  октября </w:t>
      </w:r>
      <w:r>
        <w:br/>
      </w:r>
      <w:r>
        <w:t xml:space="preserve">и  въ  первыхъ  числахъ  ноября  былъ  уже  въ  Петербург*.  Въ </w:t>
      </w:r>
      <w:r>
        <w:br/>
      </w:r>
      <w:r>
        <w:t xml:space="preserve">одну  изъ  этихъ  остановокъ  въ  Москв*  Гоголь  познакомился  съ </w:t>
      </w:r>
      <w:r>
        <w:br/>
      </w:r>
      <w:r>
        <w:t xml:space="preserve">Щепкинымъ.  Полагаемъ,  что  это  знакомство  завязалось  въ  пер- </w:t>
      </w:r>
      <w:r>
        <w:br/>
      </w:r>
      <w:r>
        <w:t xml:space="preserve">вый прх-Ьздъ  Гоголя  въ  Москву,  когда  онъ  пробылъ  зд'Ьсь  бол*е </w:t>
      </w:r>
      <w:r>
        <w:br/>
      </w:r>
      <w:r>
        <w:t xml:space="preserve">продоля^ительное  время,  ч'Ьмъ  во  второй  прйздъ,  и  когда  онъ </w:t>
      </w:r>
      <w:r>
        <w:br/>
      </w:r>
      <w:r>
        <w:t xml:space="preserve">познакомился  съ  московскими  литераторами,  работавпшми  для </w:t>
      </w:r>
      <w:r>
        <w:br/>
      </w:r>
      <w:r>
        <w:t xml:space="preserve">театра,— С.  Т.  Аксаковымъ  и  И.  М.  Загоскишшъ'.  Щепкинъ  только </w:t>
      </w:r>
      <w:r>
        <w:br/>
      </w:r>
      <w:r>
        <w:t xml:space="preserve">въ  конц*  шня  этого  года  возвратился,  изъ  Петербурга,  гд*  онъ</w:t>
      </w:r>
    </w:p>
    <w:p>
      <w:pPr>
        <w:pStyle w:val="Normal"/>
      </w:pPr>
      <w:r>
        <w:t xml:space="preserve">г    о    г    о    л    Ь.  531</w:t>
      </w:r>
    </w:p>
    <w:p>
      <w:pPr>
        <w:pStyle w:val="Normal"/>
      </w:pPr>
      <w:r>
        <w:t xml:space="preserve">гастролировалъ  на  Новомъ  театре  съ  25-го  мая.  НесомвгЬнно, </w:t>
      </w:r>
      <w:r>
        <w:br/>
      </w:r>
      <w:r>
        <w:t xml:space="preserve">что  Гоголь  вид^лъ  игру  Щепкина  на  петербургскомъ  театр*  и </w:t>
      </w:r>
      <w:r>
        <w:br/>
      </w:r>
      <w:r>
        <w:t xml:space="preserve">тогда  уже  оц-Ьнилъ  его  великШ  сценическШ  талантъ.  Прх'Ьхавши </w:t>
      </w:r>
      <w:r>
        <w:br/>
      </w:r>
      <w:r>
        <w:t xml:space="preserve">въ  Москву,  онъ  посп'Ьшилъ  явиться  къ  своему  знаменитому </w:t>
      </w:r>
      <w:r>
        <w:br/>
      </w:r>
      <w:r>
        <w:t xml:space="preserve">земляку.  Сохранился  разсказъ  о  первомъ  свиданш  Гоголя  съ </w:t>
      </w:r>
      <w:r>
        <w:br/>
      </w:r>
      <w:r>
        <w:t xml:space="preserve">Щепкинымъ,  записанный  со  словъ  одного  изъ  сыновей  посл'Ьд- </w:t>
      </w:r>
      <w:r>
        <w:br/>
      </w:r>
      <w:r>
        <w:t xml:space="preserve">няго.  Приводимъ  небольшой  отрывокъ  изъ  этого  разсказа:  „Не </w:t>
      </w:r>
      <w:r>
        <w:br/>
      </w:r>
      <w:r>
        <w:t xml:space="preserve">помню,  какъ-то  на  об-Ьдъ  къ  отцу  собралось  челов-Ькъ  двадцать </w:t>
      </w:r>
      <w:r>
        <w:br/>
      </w:r>
      <w:r>
        <w:t xml:space="preserve">пять, — у  насъ  всегда  много  собиралось:  столъ,  по  обыкновешю, </w:t>
      </w:r>
      <w:r>
        <w:br/>
      </w:r>
      <w:r>
        <w:t xml:space="preserve">накрытъ  былъ  въ  залЪ;  дверь  въ  переднюю,  для  удобства  при- </w:t>
      </w:r>
      <w:r>
        <w:br/>
      </w:r>
      <w:r>
        <w:t xml:space="preserve">слуги, была  отворена  настежь.  Въ  середин'Ь  об-Ьда  вошелъ  въ </w:t>
      </w:r>
      <w:r>
        <w:br/>
      </w:r>
      <w:r>
        <w:t xml:space="preserve">переднюю  новый  гость,  совершенно  намъ  незнакомый.  Пока  онъ </w:t>
      </w:r>
      <w:r>
        <w:br/>
      </w:r>
      <w:r>
        <w:t xml:space="preserve">медленно  разд'Ьвался,  всЬ  мы,  въ  томъ  числ4  и  отецъ,  остава- </w:t>
      </w:r>
      <w:r>
        <w:br/>
      </w:r>
      <w:r>
        <w:t xml:space="preserve">лись въ  недоум-Ьнш.  Гость  остановился  на  порогЬ  въ  залу  и, </w:t>
      </w:r>
      <w:r>
        <w:br/>
      </w:r>
      <w:r>
        <w:t xml:space="preserve">окинувъ  всЬхъ  быстрымъ  взглядомъ,  проговорилъ  слова  всЬмъ </w:t>
      </w:r>
      <w:r>
        <w:br/>
      </w:r>
      <w:r>
        <w:t xml:space="preserve">известной  малороссШской  п4сни:</w:t>
      </w:r>
    </w:p>
    <w:p>
      <w:pPr>
        <w:pStyle w:val="Normal"/>
      </w:pPr>
      <w:r>
        <w:t xml:space="preserve">Ходить  гарбузъ  по  городу, </w:t>
      </w:r>
      <w:r>
        <w:br/>
      </w:r>
      <w:r>
        <w:t xml:space="preserve">Пытаетъся  свого  роду: </w:t>
      </w:r>
      <w:r>
        <w:br/>
      </w:r>
      <w:r>
        <w:t xml:space="preserve">Ой.  чи  живы,  чи  здоровы </w:t>
      </w:r>
      <w:r>
        <w:br/>
      </w:r>
      <w:r>
        <w:t xml:space="preserve">Вси  родичи  гарбузовы?</w:t>
      </w:r>
    </w:p>
    <w:p>
      <w:pPr>
        <w:pStyle w:val="Normal"/>
      </w:pPr>
      <w:r>
        <w:t xml:space="preserve">Недоум-Ьше  скоро  разъяснилось  —  нашимъ  гостемъ  былъ </w:t>
      </w:r>
      <w:r>
        <w:br/>
      </w:r>
      <w:r>
        <w:t xml:space="preserve">Гоголь"*  *.</w:t>
      </w:r>
    </w:p>
    <w:p>
      <w:pPr>
        <w:pStyle w:val="Normal"/>
      </w:pPr>
      <w:r>
        <w:t xml:space="preserve">Такъ  встретились  въ  первый  разъ  два  художника,  которыхъ, </w:t>
      </w:r>
      <w:r>
        <w:br/>
      </w:r>
      <w:r>
        <w:t xml:space="preserve">повидимому,  разделяло  несходство  лЬтъ,  положешя,  характера, </w:t>
      </w:r>
      <w:r>
        <w:br/>
      </w:r>
      <w:r>
        <w:t xml:space="preserve">но  которые  въ  то  время,  независимо  одинъ  отъ  другаго,  повора- </w:t>
      </w:r>
      <w:r>
        <w:br/>
      </w:r>
      <w:r>
        <w:t xml:space="preserve">чивали на  новую  дорогу  и  которые  на  этой  дорог*  скоро  подали </w:t>
      </w:r>
      <w:r>
        <w:br/>
      </w:r>
      <w:r>
        <w:t xml:space="preserve">другъ  другу  руки,  чтобы  работать  во  имя  одной  обш,ей  цЬли.</w:t>
      </w:r>
    </w:p>
    <w:p>
      <w:pPr>
        <w:pStyle w:val="Normal"/>
      </w:pPr>
      <w:r>
        <w:t xml:space="preserve">Щепкинъ,  въ  описываемое  время,  уже  имЪлъ  за  собою  два- </w:t>
      </w:r>
      <w:r>
        <w:br/>
      </w:r>
      <w:r>
        <w:t xml:space="preserve">дцатипятил-Ьттй  сценичесшй  опытъ:  онъ  вЪрилъ  въ  свой  художе- </w:t>
      </w:r>
      <w:r>
        <w:br/>
      </w:r>
      <w:r>
        <w:t xml:space="preserve">ственный идеалъ  и  зналъ,  чего  добивался  на  сцен*.  Лозунгомъ </w:t>
      </w:r>
      <w:r>
        <w:br/>
      </w:r>
      <w:r>
        <w:t xml:space="preserve">его  сценической  деятельности  давно  сделалась  „естественность**. </w:t>
      </w:r>
      <w:r>
        <w:br/>
      </w:r>
      <w:r>
        <w:t xml:space="preserve">Онъ  былъ  уже  глубоко  уб-Ьжденъ,  что  „искусство  настолько  вы- </w:t>
      </w:r>
      <w:r>
        <w:br/>
      </w:r>
      <w:r>
        <w:t xml:space="preserve">соко, насколько  близко  къ  природ*"  ^.  Въ  тридцатыхъ  годахъ </w:t>
      </w:r>
      <w:r>
        <w:br/>
      </w:r>
      <w:r>
        <w:t xml:space="preserve">текущаго  вЪка  „естественность"  начинала  на  московскомъ  театр* </w:t>
      </w:r>
      <w:r>
        <w:br/>
      </w:r>
      <w:r>
        <w:t xml:space="preserve">заметно  подрывать  традищи  старой  сценической  школы,  луч- </w:t>
      </w:r>
      <w:r>
        <w:br/>
      </w:r>
      <w:r>
        <w:t xml:space="preserve">шимъ  представителемъ  которой  былъ  еп1,е  въ  начал*  стол*т1я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532  ГОГОЛЬ.</w:t>
      </w:r>
    </w:p>
    <w:p>
      <w:pPr>
        <w:pStyle w:val="Normal"/>
      </w:pPr>
      <w:r>
        <w:t xml:space="preserve">старикъ  И.  А.  ДмрггревскШ.  Но  самъ  Щепкинъ  болЬзненно  чув- </w:t>
      </w:r>
      <w:r>
        <w:br/>
      </w:r>
      <w:r>
        <w:t xml:space="preserve">ствовалъ  недостатокъ  такого  репертуара,  который  давалъ  бы  ему </w:t>
      </w:r>
      <w:r>
        <w:br/>
      </w:r>
      <w:r>
        <w:t xml:space="preserve">возможность  вм-Ьст-Ь  съ  тогдашними  актерами  укр-Ьплять  на  мо- </w:t>
      </w:r>
      <w:r>
        <w:br/>
      </w:r>
      <w:r>
        <w:t xml:space="preserve">сковской сцен*  простоту  и  естественность  игры.  Въ  первые  годы </w:t>
      </w:r>
      <w:r>
        <w:br/>
      </w:r>
      <w:r>
        <w:t xml:space="preserve">третьяго  десятил'Ьтхя  текущаго  в'Ька  талантъ  Щепкина  тратился </w:t>
      </w:r>
      <w:r>
        <w:br/>
      </w:r>
      <w:r>
        <w:t xml:space="preserve">больше  на  мелочи.  Правда,  онъ  им'Ьлъ  несколько  „классиче- </w:t>
      </w:r>
      <w:r>
        <w:br/>
      </w:r>
      <w:r>
        <w:t xml:space="preserve">скихъ"  ролей  въ  комедхяхъ  Мольера,  нер-Ьдко  передЪланныхъ  „на </w:t>
      </w:r>
      <w:r>
        <w:br/>
      </w:r>
      <w:r>
        <w:t xml:space="preserve">русскхе  нравы",  согласно  вкусу  времени;  но  типы  этихъ  комедШ </w:t>
      </w:r>
      <w:r>
        <w:br/>
      </w:r>
      <w:r>
        <w:t xml:space="preserve">были  не  наши,  не  родные  артисту  и  действовали  въ  обстановк'Ь </w:t>
      </w:r>
      <w:r>
        <w:br/>
      </w:r>
      <w:r>
        <w:t xml:space="preserve">чужой'  жизни.  Репертуаръ  Щепкина  до  1832  года  состоялъ  пре- </w:t>
      </w:r>
      <w:r>
        <w:br/>
      </w:r>
      <w:r>
        <w:t xml:space="preserve">имуш,ественно  изъ  „комедШ"    Шаховскаго  и  Загоскина,    „весе- </w:t>
      </w:r>
      <w:r>
        <w:br/>
      </w:r>
      <w:r>
        <w:t xml:space="preserve">лыхъ",  можетъ  быть,  но  не  глубокихъ  по  содержанш,  —  почти </w:t>
      </w:r>
      <w:r>
        <w:br/>
      </w:r>
      <w:r>
        <w:t xml:space="preserve">всегда  врап1;авшихся  въ  очарованномъ  кругу  большаго  св-Ьта </w:t>
      </w:r>
      <w:r>
        <w:br/>
      </w:r>
      <w:r>
        <w:t xml:space="preserve">и  все  еще  не  отрешившихся  вполне  отъ  предащй  французскаго' </w:t>
      </w:r>
      <w:r>
        <w:br/>
      </w:r>
      <w:r>
        <w:t xml:space="preserve">псевдо-классицизма.  Только  въ  1831-мъ  году  представлена  была </w:t>
      </w:r>
      <w:r>
        <w:br/>
      </w:r>
      <w:r>
        <w:t xml:space="preserve">„въ  цЪльномъ  вид-Ь"  комедая  Грибо-Ьдова  „Горе  отъ  ума**.  Важ- </w:t>
      </w:r>
      <w:r>
        <w:br/>
      </w:r>
      <w:r>
        <w:t xml:space="preserve">ное мЪсто  въ  репертуар'Ь  Щепкина  занимали,  до  1832  года,  ко- </w:t>
      </w:r>
      <w:r>
        <w:br/>
      </w:r>
      <w:r>
        <w:t xml:space="preserve">мед1и  и  водевили  Скриба  и  его  сотрудниковъ  и  подражателей. </w:t>
      </w:r>
      <w:r>
        <w:br/>
      </w:r>
      <w:r>
        <w:t xml:space="preserve">Эти  комед1и  интриги  переводились  или  переделывались  моло- </w:t>
      </w:r>
      <w:r>
        <w:br/>
      </w:r>
      <w:r>
        <w:t xml:space="preserve">дымъ  „другомъ"  Щепкина  —  остроумнымъ  куплетистомъ  А.  И. </w:t>
      </w:r>
      <w:r>
        <w:br/>
      </w:r>
      <w:r>
        <w:t xml:space="preserve">Писаревымъ.  Руссте  актеры  тридцатыхъ  годовъ  настояпцаго  сто- </w:t>
      </w:r>
      <w:r>
        <w:br/>
      </w:r>
      <w:r>
        <w:t xml:space="preserve">л.'Ьтхя   поневоле  учились  изображать  на  сцене    французскую </w:t>
      </w:r>
      <w:r>
        <w:br/>
      </w:r>
      <w:r>
        <w:t xml:space="preserve">буржуаз1ю,  а  не  русскихъ  людей.  Петербургсше  актеры  при  пер- </w:t>
      </w:r>
      <w:r>
        <w:br/>
      </w:r>
      <w:r>
        <w:t xml:space="preserve">вомъ  представлеши  „Горя  отъ  ума"  (26  января  1831  года)  обна- </w:t>
      </w:r>
      <w:r>
        <w:br/>
      </w:r>
      <w:r>
        <w:t xml:space="preserve">ружили полную  свою  несостоятельность  передъ   лицомъ  этого </w:t>
      </w:r>
      <w:r>
        <w:br/>
      </w:r>
      <w:r>
        <w:t xml:space="preserve">великаго  произведешя;  на  московской  сцене  комед1я  Грибоедова </w:t>
      </w:r>
      <w:r>
        <w:br/>
      </w:r>
      <w:r>
        <w:t xml:space="preserve">шла  лучше,  но  лишь  въ  немногихъ  роляхъ.  Въ  Петербурге  съ </w:t>
      </w:r>
      <w:r>
        <w:br/>
      </w:r>
      <w:r>
        <w:t xml:space="preserve">ролью  Чацкаго  не  сладилъ  воспитанный  на  ложно-классическихъ </w:t>
      </w:r>
      <w:r>
        <w:br/>
      </w:r>
      <w:r>
        <w:t xml:space="preserve">пьесахъ   Каратыгинъ  1-й,  или,  какъ  тогда  писали,  „большой**. </w:t>
      </w:r>
      <w:r>
        <w:br/>
      </w:r>
      <w:r>
        <w:t xml:space="preserve">Въ  „северной  Пчеле**  разбору  игры  петербургскихъ  актеровъ </w:t>
      </w:r>
      <w:r>
        <w:br/>
      </w:r>
      <w:r>
        <w:t xml:space="preserve">посвяш;ена  была  небольшая  статья  подъ  заглав1емъ  „Письмо  изъ </w:t>
      </w:r>
      <w:r>
        <w:br/>
      </w:r>
      <w:r>
        <w:t xml:space="preserve">Москвы".  О  русской  драматической  труппе  Петербурга  въ  этой </w:t>
      </w:r>
      <w:r>
        <w:br/>
      </w:r>
      <w:r>
        <w:t xml:space="preserve">статье   высказано    было   следуюп];ее    справедливое    замечаше. </w:t>
      </w:r>
      <w:r>
        <w:br/>
      </w:r>
      <w:r>
        <w:t xml:space="preserve">„Ваша  труппа  (говоритъ  авторъ   „Письма  изъ   Москвы")   воз- </w:t>
      </w:r>
      <w:r>
        <w:br/>
      </w:r>
      <w:r>
        <w:t xml:space="preserve">лелеяна  знаменитыми  французскими  труппами,  бывшими  въ  Пе- </w:t>
      </w:r>
      <w:r>
        <w:br/>
      </w:r>
      <w:r>
        <w:t xml:space="preserve">тербурге съ  1746  до  1812  года.   Следовательно,  почти  семьде- </w:t>
      </w:r>
      <w:r>
        <w:br/>
      </w:r>
      <w:r>
        <w:t xml:space="preserve">сятъ  летъ  являлись  на  сцене  одинаковые  образцы,  одни  и  тЬ</w:t>
      </w:r>
    </w:p>
    <w:p>
      <w:pPr>
        <w:pStyle w:val="Normal"/>
      </w:pPr>
      <w:r>
        <w:t xml:space="preserve">гоголь.  533</w:t>
      </w:r>
    </w:p>
    <w:p>
      <w:pPr>
        <w:pStyle w:val="Normal"/>
      </w:pPr>
      <w:r>
        <w:t xml:space="preserve">же  наставники  —  руководители  русскихъ  талантовъ:.  Офренъ, </w:t>
      </w:r>
      <w:r>
        <w:br/>
      </w:r>
      <w:r>
        <w:t xml:space="preserve">Флоридоръ,  Гюсъ,  Ларошъ,  Дюкруаси,  Вальвиль  были  прототи- </w:t>
      </w:r>
      <w:r>
        <w:br/>
      </w:r>
      <w:r>
        <w:t xml:space="preserve">пами, по  коимъ  вылились  Яковлевы,  Каратыгины,  Семеновы, </w:t>
      </w:r>
      <w:r>
        <w:br/>
      </w:r>
      <w:r>
        <w:t xml:space="preserve">Валъберховы  и  множество  другихъ.  Поел*  этого  можно  ли  ди- </w:t>
      </w:r>
      <w:r>
        <w:br/>
      </w:r>
      <w:r>
        <w:t xml:space="preserve">виться тому,  что  русскШ,  москвичъ  XIX  столЬтхя,  непостижимый </w:t>
      </w:r>
      <w:r>
        <w:br/>
      </w:r>
      <w:r>
        <w:t xml:space="preserve">для  иностранцевъ  Чацкхй  былъ  равномерно  непостижимъ  для </w:t>
      </w:r>
      <w:r>
        <w:br/>
      </w:r>
      <w:r>
        <w:t xml:space="preserve">г.  Каратыгина"  ®.  Гоголь,  хорошо  знакомый  съ  состояшемъ  рус- </w:t>
      </w:r>
      <w:r>
        <w:br/>
      </w:r>
      <w:r>
        <w:t xml:space="preserve">ской драматической  сцены  Петербурга  въ  началЪ  тридцатыхъ </w:t>
      </w:r>
      <w:r>
        <w:br/>
      </w:r>
      <w:r>
        <w:t xml:space="preserve">годовъ,  указываетъ  и  другую,  болЪе  важную  причину  сцени- </w:t>
      </w:r>
      <w:r>
        <w:br/>
      </w:r>
      <w:r>
        <w:t xml:space="preserve">ческаго  безсил1я  тогдашнихъ  артистовъ  —  отсутствхе  русскаго, </w:t>
      </w:r>
      <w:r>
        <w:br/>
      </w:r>
      <w:r>
        <w:t xml:space="preserve">своего  репертуара.  Въ  1835  году  онъ  набрасываетъ  въ  свою  за- </w:t>
      </w:r>
      <w:r>
        <w:br/>
      </w:r>
      <w:r>
        <w:t xml:space="preserve">писную книгу  ^  так1я  мысли  о  русскихъ  актерахъ  того  времени: </w:t>
      </w:r>
      <w:r>
        <w:br/>
      </w:r>
      <w:r>
        <w:t xml:space="preserve">„Всеобпця  жалобы  на  недостатокъ  таланта  въ  актерахъ.  Но  гдЪ </w:t>
      </w:r>
      <w:r>
        <w:br/>
      </w:r>
      <w:r>
        <w:t xml:space="preserve">же  развиться  талантамъ?  На  чемъ  развиться?  Разв^  попадается </w:t>
      </w:r>
      <w:r>
        <w:br/>
      </w:r>
      <w:r>
        <w:t xml:space="preserve">имъ  хоть  одно  лицо  русское,  которое  могли  бы  они  живо  предста- </w:t>
      </w:r>
      <w:r>
        <w:br/>
      </w:r>
      <w:r>
        <w:t xml:space="preserve">вить себе?  Кого  играютъ  наши  актеры?  Какихъ-то  нехристей, — </w:t>
      </w:r>
      <w:r>
        <w:br/>
      </w:r>
      <w:r>
        <w:t xml:space="preserve">людей  не  французовъ  и  не  н'Ьмцевъ,  но  Богъ  знаетъ  кого — ка- </w:t>
      </w:r>
      <w:r>
        <w:br/>
      </w:r>
      <w:r>
        <w:t xml:space="preserve">кихъ-то взбалмошныхъ  людей  (иначе  и  трудно  назвать  героевъ </w:t>
      </w:r>
      <w:r>
        <w:br/>
      </w:r>
      <w:r>
        <w:t xml:space="preserve">мелодрамы),  не  им'Ьющихъ  решительно  никакой  определенной </w:t>
      </w:r>
      <w:r>
        <w:br/>
      </w:r>
      <w:r>
        <w:t xml:space="preserve">страсти,  а  гЬмъ  более  видной  физюгномш.  Не  странно  ли? </w:t>
      </w:r>
      <w:r>
        <w:br/>
      </w:r>
      <w:r>
        <w:t xml:space="preserve">Тогда  какъ  мы  больше  всего  говоримъ  теперь  объ  естествен- </w:t>
      </w:r>
      <w:r>
        <w:br/>
      </w:r>
      <w:r>
        <w:t xml:space="preserve">ности,  намъ,  какъ  нарочно,  подаютъ  подъ  носъ  верхъ  уродли- </w:t>
      </w:r>
      <w:r>
        <w:br/>
      </w:r>
      <w:r>
        <w:t xml:space="preserve">вости. Русскаго  мы  просимъ!  Своего  давайте  намъ!  Чтб  намъ </w:t>
      </w:r>
      <w:r>
        <w:br/>
      </w:r>
      <w:r>
        <w:t xml:space="preserve">французы  и  ^есь  заморскхй  людъ!  Разве  мало  у  насъ  нашего </w:t>
      </w:r>
      <w:r>
        <w:br/>
      </w:r>
      <w:r>
        <w:t xml:space="preserve">народа?  Русскихъ  характеревъ!  Своихъ  характеровъ!  Давайте </w:t>
      </w:r>
      <w:r>
        <w:br/>
      </w:r>
      <w:r>
        <w:t xml:space="preserve">насъ  самихъ!  Давайте  наш&gt;  нашихъ  плутовъ,  которые  тихомол- </w:t>
      </w:r>
      <w:r>
        <w:br/>
      </w:r>
      <w:r>
        <w:t xml:space="preserve">комъ  употребляютъ.во  зло  благо,  изливаемое  на  насъ  прави- </w:t>
      </w:r>
      <w:r>
        <w:br/>
      </w:r>
      <w:r>
        <w:t xml:space="preserve">тельствомъ  нашимъ,  которые  превратно  толкуютъ  наши  законы, </w:t>
      </w:r>
      <w:r>
        <w:br/>
      </w:r>
      <w:r>
        <w:t xml:space="preserve">которые,  подъ  личиною  кротости,  подъ  рукою  делаютъ  делишки </w:t>
      </w:r>
      <w:r>
        <w:br/>
      </w:r>
      <w:r>
        <w:t xml:space="preserve">не  совсемъ  кротшя.  Изобразите  намъ  пагиего  честнаго,  прямаго </w:t>
      </w:r>
      <w:r>
        <w:br/>
      </w:r>
      <w:r>
        <w:t xml:space="preserve">человека,  который  среди  несправедливостей,  ему  наносимыхъ, </w:t>
      </w:r>
      <w:r>
        <w:br/>
      </w:r>
      <w:r>
        <w:t xml:space="preserve">•остается  неколебимъ  въ  своихъ  положенаяхъ...  Бросьте  долпй </w:t>
      </w:r>
      <w:r>
        <w:br/>
      </w:r>
      <w:r>
        <w:t xml:space="preserve">взглядъ  во  всю  длину  и  ширину  нашей  ра;з дольной  Россш®: </w:t>
      </w:r>
      <w:r>
        <w:br/>
      </w:r>
      <w:r>
        <w:t xml:space="preserve">сколько  есть  у  насъ  добрыхъ  людей,  но  сколько  есть  и  плевелъ, </w:t>
      </w:r>
      <w:r>
        <w:br/>
      </w:r>
      <w:r>
        <w:t xml:space="preserve">отъ  которыхъ  житья  нетъ  добрымъ  и  за  которыми  не  въ  силахъ </w:t>
      </w:r>
      <w:r>
        <w:br/>
      </w:r>
      <w:r>
        <w:t xml:space="preserve">следить  никакой  законъ!  На  сцену  ихъ!  Пусть  видитъ  ихъ  весь </w:t>
      </w:r>
      <w:r>
        <w:br/>
      </w:r>
      <w:r>
        <w:t xml:space="preserve">народъ!  Пусть  посмеется  имъ!  О,  смехъ  великое  дело!"  Высшее,</w:t>
      </w:r>
    </w:p>
    <w:p>
      <w:pPr>
        <w:pStyle w:val="Normal"/>
      </w:pPr>
      <w:r>
        <w:t xml:space="preserve">534  гоголь.</w:t>
      </w:r>
    </w:p>
    <w:p>
      <w:pPr>
        <w:pStyle w:val="Normal"/>
      </w:pPr>
      <w:r>
        <w:t xml:space="preserve">образованное  общество  Петербурга  посЬщало  оперу  и  балетъ  и </w:t>
      </w:r>
      <w:r>
        <w:br/>
      </w:r>
      <w:r>
        <w:t xml:space="preserve">оставляло  драматическую  сцену.  Гоголь  находить,  что  публика </w:t>
      </w:r>
      <w:r>
        <w:br/>
      </w:r>
      <w:r>
        <w:t xml:space="preserve">въ  этомъ  д-Ьл-Ь  была  права:  тогдашняя  драматическая  сцена  не </w:t>
      </w:r>
      <w:r>
        <w:br/>
      </w:r>
      <w:r>
        <w:t xml:space="preserve">стоила  того,  чтобы  предпочесть  ее  опер*  или  балету.  „Чт5  такое </w:t>
      </w:r>
      <w:r>
        <w:br/>
      </w:r>
      <w:r>
        <w:t xml:space="preserve">игралось  на  нашей  сцен-Ь? — говорить  Гоголь. — Мелодрама  и  во- </w:t>
      </w:r>
      <w:r>
        <w:br/>
      </w:r>
      <w:r>
        <w:t xml:space="preserve">девиль, эти  незаконный  д-Ьти  ума  нашего  девятнадцатаго  етол-Ь- </w:t>
      </w:r>
      <w:r>
        <w:br/>
      </w:r>
      <w:r>
        <w:t xml:space="preserve">Т1Я,  совергиенныя   отступлепгя  ошъ  природы,  введппя  множество </w:t>
      </w:r>
      <w:r>
        <w:br/>
      </w:r>
      <w:r>
        <w:t xml:space="preserve">мелкихъ  несообразностей.    Но  как1е   были   эти   водевили?  Они </w:t>
      </w:r>
      <w:r>
        <w:br/>
      </w:r>
      <w:r>
        <w:t xml:space="preserve">были  переводы  съ  французскаго.  Въ  Петербург*  есть  француз- </w:t>
      </w:r>
      <w:r>
        <w:br/>
      </w:r>
      <w:r>
        <w:t xml:space="preserve">СК1Й  театръ,  и  очень  изрядный.  Итакъ,  кто  же  захочетъ  смотреть </w:t>
      </w:r>
      <w:r>
        <w:br/>
      </w:r>
      <w:r>
        <w:t xml:space="preserve">французскую  пьесу  въ  перевод-Ь,  играемую  русскими  актерами, </w:t>
      </w:r>
      <w:r>
        <w:br/>
      </w:r>
      <w:r>
        <w:t xml:space="preserve">не  видавшими  французскаго  обп1,ества,  тогда  какъ  онъ  можетъ </w:t>
      </w:r>
      <w:r>
        <w:br/>
      </w:r>
      <w:r>
        <w:t xml:space="preserve">на  французскомъ  театр-Ь  видеть  ту  же  самую  въ  оригинал'Ь, </w:t>
      </w:r>
      <w:r>
        <w:br/>
      </w:r>
      <w:r>
        <w:t xml:space="preserve">игранную  природными  французами,  которые  и  потому  уже  мо- </w:t>
      </w:r>
      <w:r>
        <w:br/>
      </w:r>
      <w:r>
        <w:t xml:space="preserve">гутъ  лучше  выполнить  свое  Д'Ьло,  что  имъ  вовсе  не  стоить  труда: </w:t>
      </w:r>
      <w:r>
        <w:br/>
      </w:r>
      <w:r>
        <w:t xml:space="preserve">во  Франщи  больше  см'Ьшаны  между  собою  сословхя.  —  Итакъ, </w:t>
      </w:r>
      <w:r>
        <w:br/>
      </w:r>
      <w:r>
        <w:t xml:space="preserve">ВЫСШ1Й  классъ  нашего  обп];ества  быль  совершенно   правь,  что </w:t>
      </w:r>
      <w:r>
        <w:br/>
      </w:r>
      <w:r>
        <w:t xml:space="preserve">оставляль  русскую  сцену:  очень  быль  почувствбвань  этотъ  не- </w:t>
      </w:r>
      <w:r>
        <w:br/>
      </w:r>
      <w:r>
        <w:t xml:space="preserve">достатокъ  оригинальности.  Н-Ьсколько  тесь  появилось  ориги- </w:t>
      </w:r>
      <w:r>
        <w:br/>
      </w:r>
      <w:r>
        <w:t xml:space="preserve">нальныхь:  но  катя  были  эти  пхесы?  Эти  шесы  были — водевили. </w:t>
      </w:r>
      <w:r>
        <w:br/>
      </w:r>
      <w:r>
        <w:t xml:space="preserve">Русск1й  водевиль!  Это  немножко  смЪшно.  Во-первыхъ,  что  эта </w:t>
      </w:r>
      <w:r>
        <w:br/>
      </w:r>
      <w:r>
        <w:t xml:space="preserve">легкая  безцв'Ьтная  игрушка  могла  родиться  только  у  француз- </w:t>
      </w:r>
      <w:r>
        <w:br/>
      </w:r>
      <w:r>
        <w:t xml:space="preserve">ской нащи,  не  им'Ьюш.ей  въ  характер'Ь  своемъ  глубокой  физ10- </w:t>
      </w:r>
      <w:r>
        <w:br/>
      </w:r>
      <w:r>
        <w:t xml:space="preserve">гномш,  если  сказать  сильно — нащональности.  Но  чт5  же  теперь </w:t>
      </w:r>
      <w:r>
        <w:br/>
      </w:r>
      <w:r>
        <w:t xml:space="preserve">вышло,  когда  настоящ1й  руссшй,  да  еш,е  несколько  суровый  и </w:t>
      </w:r>
      <w:r>
        <w:br/>
      </w:r>
      <w:r>
        <w:t xml:space="preserve">отличающШся  своеобразною  нащональностью  характеръ,  съ  своею </w:t>
      </w:r>
      <w:r>
        <w:br/>
      </w:r>
      <w:r>
        <w:t xml:space="preserve">тяжелою  фигурою,  началь  подд'Ьлываться  подь  шарканье  пети- </w:t>
      </w:r>
      <w:r>
        <w:br/>
      </w:r>
      <w:r>
        <w:t xml:space="preserve">метра, и  нашь  тучный,  но  сметливый  и  ул1ный  купець  съ  ши- </w:t>
      </w:r>
      <w:r>
        <w:br/>
      </w:r>
      <w:r>
        <w:t xml:space="preserve">рокою бородою,  не    знававппй  на  ног'Ь  своей   (ничего),  крон* </w:t>
      </w:r>
      <w:r>
        <w:br/>
      </w:r>
      <w:r>
        <w:t xml:space="preserve">тяжелаго  сапога,  надЪлъ  бы  вм-Ьсто  него  узеньк1й  башмачекъ </w:t>
      </w:r>
      <w:r>
        <w:br/>
      </w:r>
      <w:r>
        <w:t xml:space="preserve">и  чулки  а  зоиг  а   другую,  епце  лучше,  оставиль   бы  въ  са- </w:t>
      </w:r>
      <w:r>
        <w:br/>
      </w:r>
      <w:r>
        <w:t xml:space="preserve">пог'Ь  и  сталь  бы  въ  первую  пару  во  французскую  кадриль?  А </w:t>
      </w:r>
      <w:r>
        <w:br/>
      </w:r>
      <w:r>
        <w:t xml:space="preserve">вЪдь  почти  то  же  наши  нащональные  водевили.  Не  см'Ьшно  ли, </w:t>
      </w:r>
      <w:r>
        <w:br/>
      </w:r>
      <w:r>
        <w:t xml:space="preserve">наприм'Ьръ,  что  руссшй  судья,  которыхь  чрезвычайно  много  въ </w:t>
      </w:r>
      <w:r>
        <w:br/>
      </w:r>
      <w:r>
        <w:t xml:space="preserve">водевиляхъ,  начинаеть  п^ть  куплеть   въ  обыкновенномь   раз- </w:t>
      </w:r>
      <w:r>
        <w:br/>
      </w:r>
      <w:r>
        <w:t xml:space="preserve">говор-Ь?  Въ    французскомъ  театр'Ь  мы  прощаемь  эти  выходки </w:t>
      </w:r>
      <w:r>
        <w:br/>
      </w:r>
      <w:r>
        <w:t xml:space="preserve">противъ    естественности,   ибо  намь  известно-,  что   французски</w:t>
      </w:r>
    </w:p>
    <w:p>
      <w:pPr>
        <w:pStyle w:val="Normal"/>
      </w:pPr>
      <w:r>
        <w:t xml:space="preserve">гоголь.  535</w:t>
      </w:r>
    </w:p>
    <w:p>
      <w:pPr>
        <w:pStyle w:val="Normal"/>
      </w:pPr>
      <w:r>
        <w:t xml:space="preserve">судья — и  танцоръ,  и  куплеты  сочиняетъ,  играетъ  хорошо  на </w:t>
      </w:r>
      <w:r>
        <w:br/>
      </w:r>
      <w:r>
        <w:t xml:space="preserve">флажолегЬ,  можетъ  быть,  даже  рисуетъ  въ  альбомахъ.  Но  если </w:t>
      </w:r>
      <w:r>
        <w:br/>
      </w:r>
      <w:r>
        <w:t xml:space="preserve">начнетъ  все  это  делать  нашъ  уЬздный  судья  и  облеченный  та- </w:t>
      </w:r>
      <w:r>
        <w:br/>
      </w:r>
      <w:r>
        <w:t xml:space="preserve">кою грубою  наружностью,  съ  какою  обыкновенно  его  выставля- </w:t>
      </w:r>
      <w:r>
        <w:br/>
      </w:r>
      <w:r>
        <w:t xml:space="preserve">ютъ  на  нашихъ  водевиляхъ,  то...  Судью  заставляютъ  п'Ьть!  Да </w:t>
      </w:r>
      <w:r>
        <w:br/>
      </w:r>
      <w:r>
        <w:t xml:space="preserve">если  нашъ  уЬздный  судья  запоетъ,  то  зрители  такой  услышать </w:t>
      </w:r>
      <w:r>
        <w:br/>
      </w:r>
      <w:r>
        <w:t xml:space="preserve">ревъ,  что,  в'Ьрно,  въ  другой  разъ  и  не  покажутся  въ  театр*". </w:t>
      </w:r>
      <w:r>
        <w:br/>
      </w:r>
      <w:r>
        <w:t xml:space="preserve">Столь  же  строго  относится  Гоголь  и  къ  мелодрам*.  Въ  гЬхъ  же </w:t>
      </w:r>
      <w:r>
        <w:br/>
      </w:r>
      <w:r>
        <w:t xml:space="preserve">зам'Ьткахъ  онъ  такъ  характеризуетъ  русскую  мелодраму  тридца- </w:t>
      </w:r>
      <w:r>
        <w:br/>
      </w:r>
      <w:r>
        <w:t xml:space="preserve">тыхъ  годовъ:  „Мелодрама  нынешняя  есть  шшакъ  не  бол-Ье,  какъ </w:t>
      </w:r>
      <w:r>
        <w:br/>
      </w:r>
      <w:r>
        <w:t xml:space="preserve">программа  для  балета:  она  говорить  только,  о  чемъ  должно  идти </w:t>
      </w:r>
      <w:r>
        <w:br/>
      </w:r>
      <w:r>
        <w:t xml:space="preserve">д'Ьло,  что  такое  есть  въ  пьесЬ,  а  разрешать  ее  и  создавать  должны </w:t>
      </w:r>
      <w:r>
        <w:br/>
      </w:r>
      <w:r>
        <w:t xml:space="preserve">актеры  сами...**  —  „Главное  въ  мелодрамахъ  (продолжаетъ  Го- </w:t>
      </w:r>
      <w:r>
        <w:br/>
      </w:r>
      <w:r>
        <w:t xml:space="preserve">голь)—  оглушить  вдругъ  ч'Ьмъ- нибудь  зрителей,  хотя  на  одно </w:t>
      </w:r>
      <w:r>
        <w:br/>
      </w:r>
      <w:r>
        <w:t xml:space="preserve">мгновете, — ^чтб  сильнее  бросается  въ  глаза:  каторга,  убШство.  Ими </w:t>
      </w:r>
      <w:r>
        <w:br/>
      </w:r>
      <w:r>
        <w:t xml:space="preserve">можно  испугать  и  произвести  судороги.  Вся  мелодрама  состоитъ </w:t>
      </w:r>
      <w:r>
        <w:br/>
      </w:r>
      <w:r>
        <w:t xml:space="preserve">изъ  убШствъ  и  преступленШ,  и  между  гЬмъ  ни  одно  лицо  не </w:t>
      </w:r>
      <w:r>
        <w:br/>
      </w:r>
      <w:r>
        <w:t xml:space="preserve">возбуждаетъ  участхя.  Никогда  еш,е  не  выходилъ  зритель  растро- </w:t>
      </w:r>
      <w:r>
        <w:br/>
      </w:r>
      <w:r>
        <w:t xml:space="preserve">ганный, въ  Слезахъ, — но  въ  какомъ-то  растревоженномъ  состо- </w:t>
      </w:r>
      <w:r>
        <w:br/>
      </w:r>
      <w:r>
        <w:t xml:space="preserve">янш  и  пугливо  садился  въ  свою  карету,  долго  не  могппй  со- </w:t>
      </w:r>
      <w:r>
        <w:br/>
      </w:r>
      <w:r>
        <w:t xml:space="preserve">брать и  сообразить  своихъ  мыслей.  Какое  странное  явлеше!  Въ </w:t>
      </w:r>
      <w:r>
        <w:br/>
      </w:r>
      <w:r>
        <w:t xml:space="preserve">нашъ  в-Ькъ,  когда  во  всякомъ  обп^еств*  суп];ествуетъ  число  лю- </w:t>
      </w:r>
      <w:r>
        <w:br/>
      </w:r>
      <w:r>
        <w:t xml:space="preserve">дей, исполнёняыхъ  тонкаго,  возвышеннаго  вкуса,  и  вдругъ  та- </w:t>
      </w:r>
      <w:r>
        <w:br/>
      </w:r>
      <w:r>
        <w:t xml:space="preserve">К1я  зр'Ьлища,  эффекты  т%  которые  д-Ьйствують  на  грубую,  черст- </w:t>
      </w:r>
      <w:r>
        <w:br/>
      </w:r>
      <w:r>
        <w:t xml:space="preserve">вую и  притомъ  притуплённую  плоп];адною  развратностью  при- </w:t>
      </w:r>
      <w:r>
        <w:br/>
      </w:r>
      <w:r>
        <w:t xml:space="preserve">роду! Передвигаются  передъ  глазами  т*  кровавый  зрелища  и </w:t>
      </w:r>
      <w:r>
        <w:br/>
      </w:r>
      <w:r>
        <w:t xml:space="preserve">боевыя  ристалища,  на  который  собиралась  смотреть  вся  рим- </w:t>
      </w:r>
      <w:r>
        <w:br/>
      </w:r>
      <w:r>
        <w:t xml:space="preserve">ская чернь...  Но,  слава  Богу,  мы  еп];е  не  римляне,  и  не  на  за- </w:t>
      </w:r>
      <w:r>
        <w:br/>
      </w:r>
      <w:r>
        <w:t xml:space="preserve">катЬ  суш,ествоватя,  но  только  еш;е  на  зар*  его  стоимъ  мы.  Еще </w:t>
      </w:r>
      <w:r>
        <w:br/>
      </w:r>
      <w:r>
        <w:t xml:space="preserve">молодъ  нашъ  народъ  и  служить  в-Ьчнымь  матерхаломъ  для  пи- </w:t>
      </w:r>
      <w:r>
        <w:br/>
      </w:r>
      <w:r>
        <w:t xml:space="preserve">сателя, поражая  его  множествомъ  разнообразныхъ  степеней  обра- </w:t>
      </w:r>
      <w:r>
        <w:br/>
      </w:r>
      <w:r>
        <w:t xml:space="preserve">зовашя;  и  всЬ  стих1и  нашего  государства — стихш  могущества  и </w:t>
      </w:r>
      <w:r>
        <w:br/>
      </w:r>
      <w:r>
        <w:t xml:space="preserve">юности"  ®.  Въ  такихъ  чертахъ  представлялось  Гоголю  состояте </w:t>
      </w:r>
      <w:r>
        <w:br/>
      </w:r>
      <w:r>
        <w:t xml:space="preserve">петербургской  драматической  сцены!  Такова  была  та  школа,  въ </w:t>
      </w:r>
      <w:r>
        <w:br/>
      </w:r>
      <w:r>
        <w:t xml:space="preserve">которой  воспитывались  петербургск1е  актеры  тридцатыхъ  годовъ! </w:t>
      </w:r>
      <w:r>
        <w:br/>
      </w:r>
      <w:r>
        <w:t xml:space="preserve">Московская  драматическая  труппа,  не  испытавшая  сильнаго </w:t>
      </w:r>
      <w:r>
        <w:br/>
      </w:r>
      <w:r>
        <w:t xml:space="preserve">и  продолжптельнаго  непосредственнаго  влхяшя   французскихъ</w:t>
      </w:r>
    </w:p>
    <w:p>
      <w:pPr>
        <w:pStyle w:val="Normal"/>
      </w:pPr>
      <w:r>
        <w:t xml:space="preserve">536  ГОГОЛЬ.</w:t>
      </w:r>
    </w:p>
    <w:p>
      <w:pPr>
        <w:pStyle w:val="Normal"/>
      </w:pPr>
      <w:r>
        <w:t xml:space="preserve">артистовъ,  питалась  въ  тридцатыхъ  годахъ  гЬмъ  же  репертуа- </w:t>
      </w:r>
      <w:r>
        <w:br/>
      </w:r>
      <w:r>
        <w:t xml:space="preserve">ромъ   водевилей,   мелодрамъ  и  комедШ   Шаховскаго   и  Заго- </w:t>
      </w:r>
      <w:r>
        <w:br/>
      </w:r>
      <w:r>
        <w:t xml:space="preserve">скина. Сценическая  карьера  Щепкина  въ  Москв*  началась  воде- </w:t>
      </w:r>
      <w:r>
        <w:br/>
      </w:r>
      <w:r>
        <w:t xml:space="preserve">вилями. Въ  первый  годъ  поступлетя  на  московскую  сцену  Щеп- </w:t>
      </w:r>
      <w:r>
        <w:br/>
      </w:r>
      <w:r>
        <w:t xml:space="preserve">кинъ  игралъ  роль  повара  Суфле  въ  комедш-водевил-Ь  Скриба </w:t>
      </w:r>
      <w:r>
        <w:br/>
      </w:r>
      <w:r>
        <w:t xml:space="preserve">и  Мелезвиля  „Секретарь  и  поваръ",  переведенной  съ  француз- </w:t>
      </w:r>
      <w:r>
        <w:br/>
      </w:r>
      <w:r>
        <w:t xml:space="preserve">скаго  П.  Н.  Араповьшъ.  Шеса  эта  представлена   была  въ  пер- </w:t>
      </w:r>
      <w:r>
        <w:br/>
      </w:r>
      <w:r>
        <w:t xml:space="preserve">вый разъ  на  Императорскомъ  московскомъ  театр*,  „въ  пользу </w:t>
      </w:r>
      <w:r>
        <w:br/>
      </w:r>
      <w:r>
        <w:t xml:space="preserve">Дансерки  г-жи  Глушковской",  22-го  ноября  1823  года.  Издавая </w:t>
      </w:r>
      <w:r>
        <w:br/>
      </w:r>
      <w:r>
        <w:t xml:space="preserve">свой  водевиль  въ  1825  году,  переводчикъ  приложилъ  къ  нему </w:t>
      </w:r>
      <w:r>
        <w:br/>
      </w:r>
      <w:r>
        <w:t xml:space="preserve">портретъ  М.  С.  Щепкина,  предпославши  тесЬ  следующее  пред- </w:t>
      </w:r>
      <w:r>
        <w:br/>
      </w:r>
      <w:r>
        <w:t xml:space="preserve">ув'Ьдомлеше:  „Недгьльпая  безделка:  „Секретарь  и  поваръ",  обя- </w:t>
      </w:r>
      <w:r>
        <w:br/>
      </w:r>
      <w:r>
        <w:t xml:space="preserve">зана большею  част1ю  своего  успеха  прелестной  игр*  актера  мо- </w:t>
      </w:r>
      <w:r>
        <w:br/>
      </w:r>
      <w:r>
        <w:t xml:space="preserve">сковскаго  театра  Михаила  Семеновича  Щепкина;  она  выходить </w:t>
      </w:r>
      <w:r>
        <w:br/>
      </w:r>
      <w:r>
        <w:t xml:space="preserve">въ  св'Ьтъ  съ  его  портретомъ,  для  изъявлешя  ему  Моей  благодар- </w:t>
      </w:r>
      <w:r>
        <w:br/>
      </w:r>
      <w:r>
        <w:t xml:space="preserve">ности. Не  см-Ью  отвечать  за  сходство   посл'Ьдняго,  но  ручаюсь </w:t>
      </w:r>
      <w:r>
        <w:br/>
      </w:r>
      <w:r>
        <w:t xml:space="preserve">за  то,  что  я  не  первый,  котораго  очаровалъ  Щепкинъ  своимъ </w:t>
      </w:r>
      <w:r>
        <w:br/>
      </w:r>
      <w:r>
        <w:t xml:space="preserve">талантомъ".  Мы  увидимъ  вскоре,  что  это  былъ  не  первый  по </w:t>
      </w:r>
      <w:r>
        <w:br/>
      </w:r>
      <w:r>
        <w:t xml:space="preserve">времени  портретъ  Щепкина  въ  одной  изъ  водев'ильныхъ  ролей. </w:t>
      </w:r>
      <w:r>
        <w:br/>
      </w:r>
      <w:r>
        <w:t xml:space="preserve">Въ  течете  1824  года  М.  С.  занималъ    главный  роли  въ  коме- </w:t>
      </w:r>
      <w:r>
        <w:br/>
      </w:r>
      <w:r>
        <w:t xml:space="preserve">Д1яхъ  и  водевиляхъ,  вновь  передЪланныхъ  или  переведенныхъ </w:t>
      </w:r>
      <w:r>
        <w:br/>
      </w:r>
      <w:r>
        <w:t xml:space="preserve">съ  французскаго.  Такъ,  17-го  апрЪля  1824  г.  Щепкинъ  игралъ </w:t>
      </w:r>
      <w:r>
        <w:br/>
      </w:r>
      <w:r>
        <w:t xml:space="preserve">роль  богатаго  помещика  Шумилова  въ  комедш  Лафона  „Не- </w:t>
      </w:r>
      <w:r>
        <w:br/>
      </w:r>
      <w:r>
        <w:t xml:space="preserve">в'Ьста  трехъ  жениховъ",  переведенной  съ  французскаго  актеромъ </w:t>
      </w:r>
      <w:r>
        <w:br/>
      </w:r>
      <w:r>
        <w:t xml:space="preserve">московскаго  театра  Барановымъ.  Шеса  Лафона  не  была  новостью </w:t>
      </w:r>
      <w:r>
        <w:br/>
      </w:r>
      <w:r>
        <w:t xml:space="preserve">ни  для  русской  литературы,  ни  для  русской  сцены:  она  „пере- </w:t>
      </w:r>
      <w:r>
        <w:br/>
      </w:r>
      <w:r>
        <w:t xml:space="preserve">ведена была  на  Р0СС1ЙСК0Й  языкъ  (подъ  заглав1емъ  „Три  брата </w:t>
      </w:r>
      <w:r>
        <w:br/>
      </w:r>
      <w:r>
        <w:t xml:space="preserve">солюбовники")  г.  Свистуновымъ  въ  СанктпетербургЬ  1757  года </w:t>
      </w:r>
      <w:r>
        <w:br/>
      </w:r>
      <w:r>
        <w:t xml:space="preserve">въ  ноябрЪ  м'Ьсяц'Ь,  представлена  была  въ  первый  разъ  на  при- </w:t>
      </w:r>
      <w:r>
        <w:br/>
      </w:r>
      <w:r>
        <w:t xml:space="preserve">дворномъ  россШскомъ  театрЪ  въ  1764  году  августа  27  дня"  ^^. </w:t>
      </w:r>
      <w:r>
        <w:br/>
      </w:r>
      <w:r>
        <w:t xml:space="preserve">Сумароковъ  сд-Ьлалъ  изъ  нея  комедхю  „Три  брата  совм'Ьстники*', </w:t>
      </w:r>
      <w:r>
        <w:br/>
      </w:r>
      <w:r>
        <w:t xml:space="preserve">которая  „представляема  была  на  россШскихъ  театрахъ"  ^Ч  Черезъ </w:t>
      </w:r>
      <w:r>
        <w:br/>
      </w:r>
      <w:r>
        <w:t xml:space="preserve">нед'Ьлю,  т. -е.  24-го  апреля  того  же  года,  въ  бенефисъ  Сабуро- </w:t>
      </w:r>
      <w:r>
        <w:br/>
      </w:r>
      <w:r>
        <w:t xml:space="preserve">выхъ,  представлено  было:  „Учитель  и  ученикъ,  опера-водевиль </w:t>
      </w:r>
      <w:r>
        <w:br/>
      </w:r>
      <w:r>
        <w:t xml:space="preserve">въ  одномъ  д^йстиш,  передтьлапная  съ  французскаго  А.  И.  Писа- </w:t>
      </w:r>
      <w:r>
        <w:br/>
      </w:r>
      <w:r>
        <w:t xml:space="preserve">ревымъ".  Черезъ  несколько   времени  посл4  представлешя  эта </w:t>
      </w:r>
      <w:r>
        <w:br/>
      </w:r>
      <w:r>
        <w:t xml:space="preserve">п1еса  явилась  въ  печати  съ  портретомъ   Щепкина  и  посвяще-</w:t>
      </w:r>
    </w:p>
    <w:p>
      <w:pPr>
        <w:pStyle w:val="Normal"/>
      </w:pPr>
      <w:r>
        <w:t xml:space="preserve">гоголь.  537</w:t>
      </w:r>
    </w:p>
    <w:p>
      <w:pPr>
        <w:pStyle w:val="Normal"/>
      </w:pPr>
      <w:r>
        <w:t xml:space="preserve">шемъ  водевиля  Алябьеву  и  Верстовскому.  Въ  посвящеши  было </w:t>
      </w:r>
      <w:r>
        <w:br/>
      </w:r>
      <w:r>
        <w:t xml:space="preserve">объяснено,  что  „игра  несравненнаго  Щепкина  ртьшила  успгьхъ </w:t>
      </w:r>
      <w:r>
        <w:br/>
      </w:r>
      <w:r>
        <w:t xml:space="preserve">водеегиья,  а  прелестная  музыка  Алябьева  и  Верстовскаго  оду- </w:t>
      </w:r>
      <w:r>
        <w:br/>
      </w:r>
      <w:r>
        <w:t xml:space="preserve">шевила  его".  Въ  этомъ  водевил*  Щепкинъ  игралъ  роль  учи- </w:t>
      </w:r>
      <w:r>
        <w:br/>
      </w:r>
      <w:r>
        <w:t xml:space="preserve">теля Шеллинга.  4-го  ноября  того  же  года,  въ  бенефисъ  актера </w:t>
      </w:r>
      <w:r>
        <w:br/>
      </w:r>
      <w:r>
        <w:t xml:space="preserve">Сабурова,  поставлены   были  дв*   новыя  тесы  А.  И.  Писарева:</w:t>
      </w:r>
    </w:p>
    <w:p>
      <w:pPr>
        <w:pStyle w:val="Normal"/>
      </w:pPr>
      <w:r>
        <w:t xml:space="preserve">1)  „Хлопотунъ,  или  д-Ьло  мастера  боится",  опера  -  водевиль,  пе- </w:t>
      </w:r>
      <w:r>
        <w:br/>
      </w:r>
      <w:r>
        <w:t xml:space="preserve">ред-бланная  съ  французскаго  (муз.  Алябьева  и  Верстовскаго),  и</w:t>
      </w:r>
    </w:p>
    <w:p>
      <w:pPr>
        <w:pStyle w:val="Normal"/>
      </w:pPr>
      <w:r>
        <w:t xml:space="preserve">2)  „Насл-Ьдиица",   комедхя  въ  одномъ  д-Ьйствы   въ   стихахъ, </w:t>
      </w:r>
      <w:r>
        <w:br/>
      </w:r>
      <w:r>
        <w:t xml:space="preserve">перед'Ьланная  съ  французскаго.   Въ  той  и  другой   тесЬ  Щеп- </w:t>
      </w:r>
      <w:r>
        <w:br/>
      </w:r>
      <w:r>
        <w:t xml:space="preserve">кинъ исполнялъ  главный  роли:  въ  первой — Репейкина,  пр1ятеля </w:t>
      </w:r>
      <w:r>
        <w:br/>
      </w:r>
      <w:r>
        <w:t xml:space="preserve">богатаго  помещика  Радимова,  во  второй  —  графа  Тонскаго.  Въ </w:t>
      </w:r>
      <w:r>
        <w:br/>
      </w:r>
      <w:r>
        <w:t xml:space="preserve">„Драматическомъ  Альбом*  для  любителей  театра  и  музыки  на </w:t>
      </w:r>
      <w:r>
        <w:br/>
      </w:r>
      <w:r>
        <w:t xml:space="preserve">1826  годъ",  изданномъ  А.  Писаревымъ  и  А.  Верстовскимъ,  по- </w:t>
      </w:r>
      <w:r>
        <w:br/>
      </w:r>
      <w:r>
        <w:t xml:space="preserve">явился портретъ  Щепкина  въ  роли  Репейкина:  водевиль  „Хло- </w:t>
      </w:r>
      <w:r>
        <w:br/>
      </w:r>
      <w:r>
        <w:t xml:space="preserve">потунъ",  по  свидетельству  С.  Т.  Аксакова,  „принятъ  былъ  пуб- </w:t>
      </w:r>
      <w:r>
        <w:br/>
      </w:r>
      <w:r>
        <w:t xml:space="preserve">ликою съ  восторгомъ.  Щепкинъ  въ  роли  хлопотуна  былъ  со- </w:t>
      </w:r>
      <w:r>
        <w:br/>
      </w:r>
      <w:r>
        <w:t xml:space="preserve">вершенство" ^2.  Въ  течеше  двухъ  первыхъ  лЪтъ  пребывашя  на </w:t>
      </w:r>
      <w:r>
        <w:br/>
      </w:r>
      <w:r>
        <w:t xml:space="preserve">московской  сцен'Ь  Щепкинъ  награжденъ  былъ  издан1емъ  трехъ </w:t>
      </w:r>
      <w:r>
        <w:br/>
      </w:r>
      <w:r>
        <w:t xml:space="preserve">портретовъ  его — въ  водевильныхъ  роляхъ.  9-го  апреля  1825  года </w:t>
      </w:r>
      <w:r>
        <w:br/>
      </w:r>
      <w:r>
        <w:t xml:space="preserve">представлена  была  опера-водевиль  въ  трехъ  д^йстваяхъ  „Забавы </w:t>
      </w:r>
      <w:r>
        <w:br/>
      </w:r>
      <w:r>
        <w:t xml:space="preserve">калифа,  или  шутки  на  одни  сутки",  сочиненная  А.  И.  Писаре- </w:t>
      </w:r>
      <w:r>
        <w:br/>
      </w:r>
      <w:r>
        <w:t xml:space="preserve">вымъ. Авторъ  указалъ,  что  сюжетъ  шесы  „взятъ  изъ  арабскихъ </w:t>
      </w:r>
      <w:r>
        <w:br/>
      </w:r>
      <w:r>
        <w:t xml:space="preserve">сказокъ".  Щепкинъ  игралъ  въ  ней  первую  роль  —  башмачника </w:t>
      </w:r>
      <w:r>
        <w:br/>
      </w:r>
      <w:r>
        <w:t xml:space="preserve">Гассана.  8-го  октября  того  же  года  дана  была  переделанная  Пи- </w:t>
      </w:r>
      <w:r>
        <w:br/>
      </w:r>
      <w:r>
        <w:t xml:space="preserve">саревымъ съ  французскаго  опера-водевиль  въ  шести  дгьйствгяхъ </w:t>
      </w:r>
      <w:r>
        <w:br/>
      </w:r>
      <w:r>
        <w:t xml:space="preserve">„Волшебный  носъ,  или  талисманы  и  финики".  Щепкину  снова </w:t>
      </w:r>
      <w:r>
        <w:br/>
      </w:r>
      <w:r>
        <w:t xml:space="preserve">пришлось  разучивать  роль  „Бенальтона,  дамасскаго  паши".  „Это </w:t>
      </w:r>
      <w:r>
        <w:br/>
      </w:r>
      <w:r>
        <w:t xml:space="preserve">былъ  (зам^чаегь  С.  Т.  Аксаковъ)  пустой  фарсъ,  'написанный  для </w:t>
      </w:r>
      <w:r>
        <w:br/>
      </w:r>
      <w:r>
        <w:t xml:space="preserve">бенефиса  Ворониной-Ивановой"  ^^.  27-го  декабря  1827  года  Щеп- </w:t>
      </w:r>
      <w:r>
        <w:br/>
      </w:r>
      <w:r>
        <w:t xml:space="preserve">кинъ имЪлъ  угЬшете  выступить  въ  оригинальной  русской  ко- </w:t>
      </w:r>
      <w:r>
        <w:br/>
      </w:r>
      <w:r>
        <w:t xml:space="preserve">ме дш:  это  была  одна  изъ  „лучшихъ",  по  отзыву  современныхъ </w:t>
      </w:r>
      <w:r>
        <w:br/>
      </w:r>
      <w:r>
        <w:t xml:space="preserve">театраловъ,  тесъ   Загоскина  —  „Благородный   театръ".   Князь </w:t>
      </w:r>
      <w:r>
        <w:br/>
      </w:r>
      <w:r>
        <w:t xml:space="preserve">Шаховской   даже   называлъ  ее  „лучшею   комед1ею   изъ  всЬхъ </w:t>
      </w:r>
      <w:r>
        <w:br/>
      </w:r>
      <w:r>
        <w:t xml:space="preserve">второклассныхъ  французскихъ,  которыми  прославились  ихъ  ав- </w:t>
      </w:r>
      <w:r>
        <w:br/>
      </w:r>
      <w:r>
        <w:t xml:space="preserve">торы" ^*.  Комед1я  „имЪла  самый  полный  усп'Ьхъ"  и,  по  словамъ </w:t>
      </w:r>
      <w:r>
        <w:br/>
      </w:r>
      <w:r>
        <w:t xml:space="preserve">С.  Т.  Аксакова,    „вполне    стоила  такого  успЪха — не  по  мысли,</w:t>
      </w:r>
    </w:p>
    <w:p>
      <w:pPr>
        <w:pStyle w:val="Normal"/>
      </w:pPr>
      <w:r>
        <w:t xml:space="preserve">538  ГОГОЛЬ.</w:t>
      </w:r>
    </w:p>
    <w:p>
      <w:pPr>
        <w:pStyle w:val="Normal"/>
      </w:pPr>
      <w:r>
        <w:t xml:space="preserve">которая  не  имтьла  большой  значительности  и  тогда,  теперь  же </w:t>
      </w:r>
      <w:r>
        <w:br/>
      </w:r>
      <w:r>
        <w:t xml:space="preserve">и  совсЬмъ  ее  теряетъ  (кто  въ  1852  году  стэ.нетъ  серьезно  за- </w:t>
      </w:r>
      <w:r>
        <w:br/>
      </w:r>
      <w:r>
        <w:t xml:space="preserve">ниматься благородными  спектаклями?...  а  тогда  занимались  ими </w:t>
      </w:r>
      <w:r>
        <w:br/>
      </w:r>
      <w:r>
        <w:t xml:space="preserve">серьезно)  —  но  потому,  что  вся  п1еса  исполнена  такой  неисто- </w:t>
      </w:r>
      <w:r>
        <w:br/>
      </w:r>
      <w:r>
        <w:t xml:space="preserve">щимой веселости,  живости,  естественности,  до  того  проникнута </w:t>
      </w:r>
      <w:r>
        <w:br/>
      </w:r>
      <w:r>
        <w:t xml:space="preserve">комизмомъ  характеровъ,  положешй  и  р'Ьчей,  написана  такими </w:t>
      </w:r>
      <w:r>
        <w:br/>
      </w:r>
      <w:r>
        <w:t xml:space="preserve">прекрасными  стихами,  что,  собственно  въ  этихъ  отношешяхъ,  не </w:t>
      </w:r>
      <w:r>
        <w:br/>
      </w:r>
      <w:r>
        <w:t xml:space="preserve">им'Ьетъ  себ'Ь  равной"  ^^.</w:t>
      </w:r>
    </w:p>
    <w:p>
      <w:pPr>
        <w:pStyle w:val="Normal"/>
      </w:pPr>
      <w:r>
        <w:t xml:space="preserve">Такова  была  та  сценическая  школа,  которую  долженъ  быль </w:t>
      </w:r>
      <w:r>
        <w:br/>
      </w:r>
      <w:r>
        <w:t xml:space="preserve">проходить  Щепкинъ  въ  первые  годы  своего  пребывашя  въ </w:t>
      </w:r>
      <w:r>
        <w:br/>
      </w:r>
      <w:r>
        <w:t xml:space="preserve">Москв-Ь.  Удивительно  ли,  что  Щепкинъ,  по  словамъ  Аксакова, </w:t>
      </w:r>
      <w:r>
        <w:br/>
      </w:r>
      <w:r>
        <w:t xml:space="preserve">въ  это  время  „тосковалъ  по  Мольер-Ь  и  вообще  по  ролямъ, </w:t>
      </w:r>
      <w:r>
        <w:br/>
      </w:r>
      <w:r>
        <w:t xml:space="preserve">требующимъ  работы"?  И  С.  Т.  Аксаковъ  далъ  Щепкину  для </w:t>
      </w:r>
      <w:r>
        <w:br/>
      </w:r>
      <w:r>
        <w:t xml:space="preserve">двухъ  его  бенефисовъ  дв*  комедш  Мольера:  „Школу  мужей" </w:t>
      </w:r>
      <w:r>
        <w:br/>
      </w:r>
      <w:r>
        <w:t xml:space="preserve">и  „Скупаго".  Первая  теса  была  отчасти  переложена  па  руеекге </w:t>
      </w:r>
      <w:r>
        <w:br/>
      </w:r>
      <w:r>
        <w:t xml:space="preserve">нравы,  „по  существовавшему  тогда  варварскому  обычаю"  (за- </w:t>
      </w:r>
      <w:r>
        <w:br/>
      </w:r>
      <w:r>
        <w:t xml:space="preserve">м-Ьчаегь  Аксаковъ),  но  къ  бенефису  Щепкина  была  „по  воз- </w:t>
      </w:r>
      <w:r>
        <w:br/>
      </w:r>
      <w:r>
        <w:t xml:space="preserve">можности исправлена".  Переводъ  „Скупаго"  также  не  отличался </w:t>
      </w:r>
      <w:r>
        <w:br/>
      </w:r>
      <w:r>
        <w:t xml:space="preserve">верностью  оригиналу,  и  въ  Петербург'Ь  эта  комед1я,  при  игр* </w:t>
      </w:r>
      <w:r>
        <w:br/>
      </w:r>
      <w:r>
        <w:t xml:space="preserve">Щепкина,  не  им-Ьда  успеха  ^®.</w:t>
      </w:r>
    </w:p>
    <w:p>
      <w:pPr>
        <w:pStyle w:val="Normal"/>
      </w:pPr>
      <w:r>
        <w:t xml:space="preserve">Собираясь  въ  хгон-Ь  1831  года  на  гастроли  въ  Петербургь, </w:t>
      </w:r>
      <w:r>
        <w:br/>
      </w:r>
      <w:r>
        <w:t xml:space="preserve">Щепкинъ  посылаетъ  Сосницкому  сл'Ьдующ1й  перечень  „луч- </w:t>
      </w:r>
      <w:r>
        <w:br/>
      </w:r>
      <w:r>
        <w:t xml:space="preserve">шихъ"  ролей  своего  репертуара:  1)  „Благородный  театръ"  (ко- </w:t>
      </w:r>
      <w:r>
        <w:br/>
      </w:r>
      <w:r>
        <w:t xml:space="preserve">мед1я  Загоскина)  —  роль  Любскаго,  2)  „Горе  отъ  ума"  —  Фаму- </w:t>
      </w:r>
      <w:r>
        <w:br/>
      </w:r>
      <w:r>
        <w:t xml:space="preserve">сова, 3)  „Школа  ЗЛ0СЛ0В1Я"  —  Досажаева,  4)  „Молодость  Ген- </w:t>
      </w:r>
      <w:r>
        <w:br/>
      </w:r>
      <w:r>
        <w:t xml:space="preserve">риха" —  капитана  Кона,  5)  „Урокъ  старикамъ"  —  Данвиля  или </w:t>
      </w:r>
      <w:r>
        <w:br/>
      </w:r>
      <w:r>
        <w:t xml:space="preserve">Бонара,  или  въ  разное  время  обоихъ,  6)  „Ботъ"— Бота,  6)  „Школа </w:t>
      </w:r>
      <w:r>
        <w:br/>
      </w:r>
      <w:r>
        <w:t xml:space="preserve">женщинъ"  —  Арпольфа,  8)  „Скупой"  —  Гарпагона;  водевили: </w:t>
      </w:r>
      <w:r>
        <w:br/>
      </w:r>
      <w:r>
        <w:t xml:space="preserve">9)  „Учитель  и  ученикъ",  10)  „Секретарь  и  поваръ",  11)  „Хлопо- </w:t>
      </w:r>
      <w:r>
        <w:br/>
      </w:r>
      <w:r>
        <w:t xml:space="preserve">тунъ",  12)  „Дядя  на-прокатъ",  13)  „Старъ  и  молодъ"  и  проч.  *". </w:t>
      </w:r>
      <w:r>
        <w:br/>
      </w:r>
      <w:r>
        <w:t xml:space="preserve">Почти  весь  репертуаръ  состоитъ  изъ  французскихъ  тесъ;  выд1Ь- </w:t>
      </w:r>
      <w:r>
        <w:br/>
      </w:r>
      <w:r>
        <w:t xml:space="preserve">ляются  дв*  русск1я  и  одна  апгл1йская.  Комед1я  Казим1ра  Дела- </w:t>
      </w:r>
      <w:r>
        <w:br/>
      </w:r>
      <w:r>
        <w:t xml:space="preserve">виня  „Ь'Есо1е  йев  УхеШагйз"  игралась  въ  стихотворномъ  перевод* </w:t>
      </w:r>
      <w:r>
        <w:br/>
      </w:r>
      <w:r>
        <w:t xml:space="preserve">0.  0.  Кокошкина  подъ  заглавхемъ — „Урокъ  старикамъ"  ^®,  „Школа </w:t>
      </w:r>
      <w:r>
        <w:br/>
      </w:r>
      <w:r>
        <w:t xml:space="preserve">женщипъ"  Мольера  —  въ  стихотворномъ  перевод'Ь  Хмельниц- </w:t>
      </w:r>
      <w:r>
        <w:br/>
      </w:r>
      <w:r>
        <w:t xml:space="preserve">каго.  Водевиль  „Дядя  на-прокатъ"  переведонъ  былъ  съ  фран- </w:t>
      </w:r>
      <w:r>
        <w:br/>
      </w:r>
      <w:r>
        <w:t xml:space="preserve">цузскаго   Писаревымъ  въ  конц'Ь  1826  года  *^.  Переводы   нЬко-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гоголь.  539</w:t>
      </w:r>
    </w:p>
    <w:p>
      <w:pPr>
        <w:pStyle w:val="Normal"/>
      </w:pPr>
      <w:r>
        <w:t xml:space="preserve">торыхъ  тесъ  были  старинные.  „Школа  злослов1я"  игралась </w:t>
      </w:r>
      <w:r>
        <w:br/>
      </w:r>
      <w:r>
        <w:t xml:space="preserve">по  переводу  Ивана  Муравьева,  напечатанному  въ  1794  году  ^. </w:t>
      </w:r>
      <w:r>
        <w:br/>
      </w:r>
      <w:r>
        <w:t xml:space="preserve">Комедая  въ  трехъ  д'Ьйствхяхъ  „Ботъ  или  Аглинской  купецъ", </w:t>
      </w:r>
      <w:r>
        <w:br/>
      </w:r>
      <w:r>
        <w:t xml:space="preserve">въ  перевод*  кн.  Петра  Долгорукова  ^\  представлена  была  въ </w:t>
      </w:r>
      <w:r>
        <w:br/>
      </w:r>
      <w:r>
        <w:t xml:space="preserve">первый  разъ  на  Петровскомъ  театр*  5-го  февраля  1804  года  и  въ </w:t>
      </w:r>
      <w:r>
        <w:br/>
      </w:r>
      <w:r>
        <w:t xml:space="preserve">томъ  же  году  напечатана  въ  Москв*.  Роль  Бота  игралъ  тогда </w:t>
      </w:r>
      <w:r>
        <w:br/>
      </w:r>
      <w:r>
        <w:t xml:space="preserve">Плавильщиковъ.  Воспитанный  чужимъ  репертуаромъ  и  коме- </w:t>
      </w:r>
      <w:r>
        <w:br/>
      </w:r>
      <w:r>
        <w:t xml:space="preserve">Д1ЯМИ  Загоскина  и  Шаховскаго,  Щепкинъ  не  вдругъ  овлад'Ьлъ </w:t>
      </w:r>
      <w:r>
        <w:br/>
      </w:r>
      <w:r>
        <w:t xml:space="preserve">ролью  Фамусова  и  лишь  спустя  много  л-Ьтъ  выработалъ  эт}' </w:t>
      </w:r>
      <w:r>
        <w:br/>
      </w:r>
      <w:r>
        <w:t xml:space="preserve">роль  до  того  совершенства,  которое  восхищало  зрителей  въ </w:t>
      </w:r>
      <w:r>
        <w:br/>
      </w:r>
      <w:r>
        <w:t xml:space="preserve">сороковыхъ  годахъ.  По  крайней  м-Ьр*,  вид*вш1е  Щепкина  въ </w:t>
      </w:r>
      <w:r>
        <w:br/>
      </w:r>
      <w:r>
        <w:t xml:space="preserve">комедш  Грибоедова  въ  1832  году  находили  въ  его  игр*  за- </w:t>
      </w:r>
      <w:r>
        <w:br/>
      </w:r>
      <w:r>
        <w:t xml:space="preserve">метные недостатки  и  лучшею  ролью  его  тогдашняго  репертуара </w:t>
      </w:r>
      <w:r>
        <w:br/>
      </w:r>
      <w:r>
        <w:t xml:space="preserve">считали  роль  Арнольфа  въ  „Школ*  женщинъ"  Мольера  ^,  Пе- </w:t>
      </w:r>
      <w:r>
        <w:br/>
      </w:r>
      <w:r>
        <w:t xml:space="preserve">реложеше  французскихъ  комед1й  и  водевилей  „на  руссше  нравы" </w:t>
      </w:r>
      <w:r>
        <w:br/>
      </w:r>
      <w:r>
        <w:t xml:space="preserve">большею  частью  въ  перем*н*  французскихъ  собственныхъ  именъ </w:t>
      </w:r>
      <w:r>
        <w:br/>
      </w:r>
      <w:r>
        <w:t xml:space="preserve">на  руссюя  и  нер*дко  въ  зам*н*  французскихъ  куплетовъ  сво- </w:t>
      </w:r>
      <w:r>
        <w:br/>
      </w:r>
      <w:r>
        <w:t xml:space="preserve">ими. Писаревъ  въ  заключительныхъ  куплетахъ  своихъ  шесъ </w:t>
      </w:r>
      <w:r>
        <w:br/>
      </w:r>
      <w:r>
        <w:t xml:space="preserve">иногда  позволялъ  себ*  грубыя  и  неприличныя  выходки  про- </w:t>
      </w:r>
      <w:r>
        <w:br/>
      </w:r>
      <w:r>
        <w:t xml:space="preserve">тивъ  т*хъ  личностей,  въ  которыхъ  можно  было,  при  всякой </w:t>
      </w:r>
      <w:r>
        <w:br/>
      </w:r>
      <w:r>
        <w:t xml:space="preserve">цензур*,  бросать  грязью  и  въ  печати  и  со  сцены,  —  противъ  со- </w:t>
      </w:r>
      <w:r>
        <w:br/>
      </w:r>
      <w:r>
        <w:t xml:space="preserve">временныхъ  русскихъ  писателей.  Въ  водевил*  -  тес*  „Учитель </w:t>
      </w:r>
      <w:r>
        <w:br/>
      </w:r>
      <w:r>
        <w:t xml:space="preserve">и  ученикъ,  или  въ  чужомъ  пи2)у  похмгълье"  Щепкинъ,  подъ </w:t>
      </w:r>
      <w:r>
        <w:br/>
      </w:r>
      <w:r>
        <w:t xml:space="preserve">музыку  Верстовскаго,  долженъ  былъ  п*ть:</w:t>
      </w:r>
    </w:p>
    <w:p>
      <w:pPr>
        <w:pStyle w:val="Normal"/>
      </w:pPr>
      <w:r>
        <w:t xml:space="preserve">Известный  журналистъ  Графовъ </w:t>
      </w:r>
      <w:r>
        <w:br/>
      </w:r>
      <w:r>
        <w:t xml:space="preserve">Зад-Ьлъ  Мишурскаго  разборомъ; </w:t>
      </w:r>
      <w:r>
        <w:br/>
      </w:r>
      <w:r>
        <w:t xml:space="preserve">Мишурсшй,  не  теряя  словъ. </w:t>
      </w:r>
      <w:r>
        <w:br/>
      </w:r>
      <w:r>
        <w:t xml:space="preserve">На  критику  отв'Ьтилъ  вздоромъ; </w:t>
      </w:r>
      <w:r>
        <w:br/>
      </w:r>
      <w:r>
        <w:t xml:space="preserve">Пошли  писатели  шум-^ть, </w:t>
      </w:r>
      <w:r>
        <w:br/>
      </w:r>
      <w:r>
        <w:t xml:space="preserve">Кричатъ,  бранятся  отъ  бездгьлья, </w:t>
      </w:r>
      <w:r>
        <w:br/>
      </w:r>
      <w:r>
        <w:t xml:space="preserve">А  публик'Ь  за  что  жь  терп'Ьть </w:t>
      </w:r>
      <w:r>
        <w:br/>
      </w:r>
      <w:r>
        <w:t xml:space="preserve">Въ  чужомъ  пиру  похм-Ёлье?</w:t>
      </w:r>
    </w:p>
    <w:p>
      <w:pPr>
        <w:pStyle w:val="Normal"/>
      </w:pPr>
      <w:r>
        <w:t xml:space="preserve">Артистъ  становился  на  сцен*  органомъ  —  даже  не  парт1н </w:t>
      </w:r>
      <w:r>
        <w:br/>
      </w:r>
      <w:r>
        <w:t xml:space="preserve">литературной,  а  желчнаго  расположешя  легкомысленнаго  воде- </w:t>
      </w:r>
      <w:r>
        <w:br/>
      </w:r>
      <w:r>
        <w:t xml:space="preserve">вилиста. Зрителямъ,  понимавшимъ,  что  подъ  Графовымъ  разу- </w:t>
      </w:r>
      <w:r>
        <w:br/>
      </w:r>
      <w:r>
        <w:t xml:space="preserve">м'Ьлся  Каченовск1й,  а  подъ  Мишурскимъ  кн.  ВяземскШ,  „осо- </w:t>
      </w:r>
      <w:r>
        <w:br/>
      </w:r>
      <w:r>
        <w:t xml:space="preserve">бенно  понравился  этотъ  куплетъ"  ^^.  При  исполнеши  посл*д-</w:t>
      </w:r>
    </w:p>
    <w:p>
      <w:pPr>
        <w:pStyle w:val="Normal"/>
      </w:pPr>
      <w:r>
        <w:t xml:space="preserve">540  гоголь.</w:t>
      </w:r>
    </w:p>
    <w:p>
      <w:pPr>
        <w:pStyle w:val="Normal"/>
      </w:pPr>
      <w:r>
        <w:t xml:space="preserve">нихъ  куплетовъ  въ  водевил'Ь  Писарева  „Три  десятки"  театръ </w:t>
      </w:r>
      <w:r>
        <w:br/>
      </w:r>
      <w:r>
        <w:t xml:space="preserve">превратился  въ  шумную  арену,  на  которой  С1тЬп?лись  поклон- </w:t>
      </w:r>
      <w:r>
        <w:br/>
      </w:r>
      <w:r>
        <w:t xml:space="preserve">ники водевилиста  съ  защитниками  Полеваго,  противъ  котораго </w:t>
      </w:r>
      <w:r>
        <w:br/>
      </w:r>
      <w:r>
        <w:t xml:space="preserve">направленъ  былъ  такой  куплетъ:</w:t>
      </w:r>
    </w:p>
    <w:p>
      <w:pPr>
        <w:pStyle w:val="Normal"/>
      </w:pPr>
      <w:r>
        <w:t xml:space="preserve">Журналистъ  безъ  просв-Ьщенья </w:t>
      </w:r>
      <w:r>
        <w:br/>
      </w:r>
      <w:r>
        <w:t xml:space="preserve">Хочетъ  публику  учить; </w:t>
      </w:r>
      <w:r>
        <w:br/>
      </w:r>
      <w:r>
        <w:t xml:space="preserve">Самъ  не  кончивши  ученья </w:t>
      </w:r>
      <w:r>
        <w:br/>
      </w:r>
      <w:r>
        <w:t xml:space="preserve">ВсЬхъ  сбирается  учить; </w:t>
      </w:r>
      <w:r>
        <w:br/>
      </w:r>
      <w:r>
        <w:t xml:space="preserve">Мертвыхъ  и  живыхъ  тревожить... </w:t>
      </w:r>
      <w:r>
        <w:br/>
      </w:r>
      <w:r>
        <w:t xml:space="preserve">Не  пора  ль  ему  шепнуть: </w:t>
      </w:r>
      <w:r>
        <w:br/>
      </w:r>
      <w:r>
        <w:t xml:space="preserve">„Тотъ  другихъ  учить  не  моясетъ. </w:t>
      </w:r>
      <w:r>
        <w:br/>
      </w:r>
      <w:r>
        <w:t xml:space="preserve">Кто  учился  какъ-нибудь"  &gt;*.</w:t>
      </w:r>
    </w:p>
    <w:p>
      <w:pPr>
        <w:pStyle w:val="Normal"/>
      </w:pPr>
      <w:r>
        <w:t xml:space="preserve">Въ  одномъ  изъ  куплетовъ  того  же  водевиля   издатель  ,,Мо- </w:t>
      </w:r>
      <w:r>
        <w:br/>
      </w:r>
      <w:r>
        <w:t xml:space="preserve">сковскаго  Телеграфа**  названъ  былъ  полною  фамил1ею:</w:t>
      </w:r>
    </w:p>
    <w:p>
      <w:pPr>
        <w:pStyle w:val="Normal"/>
      </w:pPr>
      <w:r>
        <w:t xml:space="preserve">Вс&amp;мъ  милъ  цв']^токъ  оранжерейный </w:t>
      </w:r>
      <w:r>
        <w:br/>
      </w:r>
      <w:r>
        <w:t xml:space="preserve">И  всЬмъ  наскучилъ  Долевой  (Ыв).</w:t>
      </w:r>
    </w:p>
    <w:p>
      <w:pPr>
        <w:pStyle w:val="Normal"/>
      </w:pPr>
      <w:r>
        <w:t xml:space="preserve">Актеръ  Сабуровъ,  проп'ЬвшШ  этотъ  куплетъ,  держалъ  сто- </w:t>
      </w:r>
      <w:r>
        <w:br/>
      </w:r>
      <w:r>
        <w:t xml:space="preserve">рону Писарева.  „По  музыке  (разсказываетъ  Аксаковъ)  следо- </w:t>
      </w:r>
      <w:r>
        <w:br/>
      </w:r>
      <w:r>
        <w:t xml:space="preserve">вало бы  повторить  посл'Ьдше  два  стиха;  но  оглушительный  шумъ </w:t>
      </w:r>
      <w:r>
        <w:br/>
      </w:r>
      <w:r>
        <w:t xml:space="preserve">заставилъ  актера  Сабурова  —  а  можетъ  быть,  онъ  сд-йлаль  это </w:t>
      </w:r>
      <w:r>
        <w:br/>
      </w:r>
      <w:r>
        <w:t xml:space="preserve">и  съ  нам'Ьрешемъ  (всЬ  артисты  очень  любили  Писарева)— не </w:t>
      </w:r>
      <w:r>
        <w:br/>
      </w:r>
      <w:r>
        <w:t xml:space="preserve">говорить  посл-Ьдвяго  стиха;  какъ  же  только  шумъ  утихъ,  Са- </w:t>
      </w:r>
      <w:r>
        <w:br/>
      </w:r>
      <w:r>
        <w:t xml:space="preserve">буровъ, безъ  музыки,  громко  и  выразительно  произнесъ:  „И </w:t>
      </w:r>
      <w:r>
        <w:br/>
      </w:r>
      <w:r>
        <w:t xml:space="preserve">всЬмъ  наскучилъ  Полевой"  ^^,  Когда,  поел*  вызваннаго  первымъ </w:t>
      </w:r>
      <w:r>
        <w:br/>
      </w:r>
      <w:r>
        <w:t xml:space="preserve">представлешемъ  „Трехъ  десятокъ"  скандала,  фамилхя  Полеваго </w:t>
      </w:r>
      <w:r>
        <w:br/>
      </w:r>
      <w:r>
        <w:t xml:space="preserve">заменена  была  словомъ  „луговой",  Сабуровъ  произнесъ  испра- </w:t>
      </w:r>
      <w:r>
        <w:br/>
      </w:r>
      <w:r>
        <w:t xml:space="preserve">вленный стихъ  „въ  полголоса,  повернувши  голову  въ  сторону  и </w:t>
      </w:r>
      <w:r>
        <w:br/>
      </w:r>
      <w:r>
        <w:t xml:space="preserve">прикрывши  лицо  руками:  актеръ  какъ  будто  несогласенъ  былъ </w:t>
      </w:r>
      <w:r>
        <w:br/>
      </w:r>
      <w:r>
        <w:t xml:space="preserve">съ  авторомъ  этой  перем'Ьны"  ^^.  Во  время  такихъ  эпизодовъ </w:t>
      </w:r>
      <w:r>
        <w:br/>
      </w:r>
      <w:r>
        <w:t xml:space="preserve">зрители  преврап];ались  въ  д'Ьйствующихъ  лицъ,  и  запальчивая </w:t>
      </w:r>
      <w:r>
        <w:br/>
      </w:r>
      <w:r>
        <w:t xml:space="preserve">борьба,  которая  велась  въ  театр-Ь,  несмотря  на  свои  безпоря- </w:t>
      </w:r>
      <w:r>
        <w:br/>
      </w:r>
      <w:r>
        <w:t xml:space="preserve">дочныя  формы,  показывала,  какъ  жадно  ловилось  зрителями </w:t>
      </w:r>
      <w:r>
        <w:br/>
      </w:r>
      <w:r>
        <w:t xml:space="preserve">летЬвшее  со  сцены  живое  слово  о  своемъ,  о  современномъ...</w:t>
      </w:r>
    </w:p>
    <w:p>
      <w:pPr>
        <w:pStyle w:val="Normal"/>
      </w:pPr>
      <w:r>
        <w:t xml:space="preserve">Но  именно  русскаго,  современнаго  содержашя  и  не  давала </w:t>
      </w:r>
      <w:r>
        <w:br/>
      </w:r>
      <w:r>
        <w:t xml:space="preserve">московская  драматическая  сцена  ни  актерамъ,  ни  публике. </w:t>
      </w:r>
      <w:r>
        <w:br/>
      </w:r>
      <w:r>
        <w:t xml:space="preserve">Театръ  не  им-Ьлъ   никакого    обп];ественнаго  значешя.  Зрителей</w:t>
      </w:r>
    </w:p>
    <w:p>
      <w:pPr>
        <w:pStyle w:val="Normal"/>
      </w:pPr>
      <w:r>
        <w:t xml:space="preserve">гоголь.  541</w:t>
      </w:r>
    </w:p>
    <w:p>
      <w:pPr>
        <w:pStyle w:val="Normal"/>
      </w:pPr>
      <w:r>
        <w:t xml:space="preserve">потЬшали  „невинными"  комедаями  и  французскими  водевилями. </w:t>
      </w:r>
      <w:r>
        <w:br/>
      </w:r>
      <w:r>
        <w:t xml:space="preserve">Въ  начал*  тридцатыхъ  годовъ  въ  репертуар*  Щепкина  не </w:t>
      </w:r>
      <w:r>
        <w:br/>
      </w:r>
      <w:r>
        <w:t xml:space="preserve">было  тесъ,  при  исполнеши  которыхъ  онъ  могъ  бы  обнаружить </w:t>
      </w:r>
      <w:r>
        <w:br/>
      </w:r>
      <w:r>
        <w:t xml:space="preserve">свое  знаше  русскаго  быта,  русскаго  характера...  Липп&gt;  изр-Ьдка </w:t>
      </w:r>
      <w:r>
        <w:br/>
      </w:r>
      <w:r>
        <w:t xml:space="preserve">случалось  ему  подм-Ьнять,  такъ  сказать,  чуждое  содержаше </w:t>
      </w:r>
      <w:r>
        <w:br/>
      </w:r>
      <w:r>
        <w:t xml:space="preserve">шесы  чертами  русскаго  быта...  Въ  конц*  1826  года  Шаховской </w:t>
      </w:r>
      <w:r>
        <w:br/>
      </w:r>
      <w:r>
        <w:t xml:space="preserve">поставилъ  на  сцену  большую  комедхю- водевиль  „Притчи,  или </w:t>
      </w:r>
      <w:r>
        <w:br/>
      </w:r>
      <w:r>
        <w:t xml:space="preserve">Езопъ  у  Ксанеа".  „Содержаше  шесы  (разсказываетъ  Аксаковъ), </w:t>
      </w:r>
      <w:r>
        <w:br/>
      </w:r>
      <w:r>
        <w:t xml:space="preserve">совергиеппо  чуждое  пашей  оюизни,  мало  имЪло  достоинства... </w:t>
      </w:r>
      <w:r>
        <w:br/>
      </w:r>
      <w:r>
        <w:t xml:space="preserve">Щепкинъ  игралъ  Езопа  и  съ  большимъ  искусствомъ  читалъ </w:t>
      </w:r>
      <w:r>
        <w:br/>
      </w:r>
      <w:r>
        <w:t xml:space="preserve">басни  въ  стихахъ...  Тутъ  были  басни  Хемницера,  Дмитрхева  и </w:t>
      </w:r>
      <w:r>
        <w:br/>
      </w:r>
      <w:r>
        <w:t xml:space="preserve">Крылова...  Еш;е  съ  большимъ  искусствомъ  передавалъ  Щеп- </w:t>
      </w:r>
      <w:r>
        <w:br/>
      </w:r>
      <w:r>
        <w:t xml:space="preserve">кннъ  лукавство  раба,  который  изобр'Ьлъ  притчу,  какъ  средство </w:t>
      </w:r>
      <w:r>
        <w:br/>
      </w:r>
      <w:r>
        <w:t xml:space="preserve">выражать  передъ  своимъ  властелиномъ  свою  потаенную  мысдь, </w:t>
      </w:r>
      <w:r>
        <w:br/>
      </w:r>
      <w:r>
        <w:t xml:space="preserve">которую  прямо  сказать  нельзя.  Много  работалъ  надъ  этой </w:t>
      </w:r>
      <w:r>
        <w:br/>
      </w:r>
      <w:r>
        <w:t xml:space="preserve">ролью  Щепкинъ,  чтобъ,  по  возможности,  скрыть  себя,  свою  горяч- </w:t>
      </w:r>
      <w:r>
        <w:br/>
      </w:r>
      <w:r>
        <w:t xml:space="preserve">пасть  ,и  свои  пгесы  подъ  личпой  Езопа"  ^7  Шаховской,  ко- </w:t>
      </w:r>
      <w:r>
        <w:br/>
      </w:r>
      <w:r>
        <w:t xml:space="preserve">нечно, не  былъ  вполн*  доволенъ  Щепкинымъ:  на  сценЬ  стоялъ </w:t>
      </w:r>
      <w:r>
        <w:br/>
      </w:r>
      <w:r>
        <w:t xml:space="preserve">не  Езопъ,  сочиненный  имъ  по  французскому  образцу,  а  живой </w:t>
      </w:r>
      <w:r>
        <w:br/>
      </w:r>
      <w:r>
        <w:t xml:space="preserve">образъ  раба,  созданный  художественно  бывшимъ  кр*постнымъ </w:t>
      </w:r>
      <w:r>
        <w:br/>
      </w:r>
      <w:r>
        <w:t xml:space="preserve">рабомъ...  Князь  Шаховской  ув-Ьрялъ  С.  Т.  Аксакова,  что  петер- </w:t>
      </w:r>
      <w:r>
        <w:br/>
      </w:r>
      <w:r>
        <w:t xml:space="preserve">бургскШ  актеръ  БрянскШ  въ  этой  роли  гораздо  лучше;  но  Акса- </w:t>
      </w:r>
      <w:r>
        <w:br/>
      </w:r>
      <w:r>
        <w:t xml:space="preserve">ковъ не  нашелъ  возможности  согласиться  съ  авторомъ  „Езопа </w:t>
      </w:r>
      <w:r>
        <w:br/>
      </w:r>
      <w:r>
        <w:t xml:space="preserve">у  Ксанеа**.  „Точно  (разсказываетъ  Аксаковъ),  у  Брянскаго  было </w:t>
      </w:r>
      <w:r>
        <w:br/>
      </w:r>
      <w:r>
        <w:t xml:space="preserve">больше  простоты;  точно,  некоторый  басни  БрянскШ  читалъ  го- </w:t>
      </w:r>
      <w:r>
        <w:br/>
      </w:r>
      <w:r>
        <w:t xml:space="preserve">раздо лучше;  но  уже  во  всемъ  остальномъ  не  было  сравнешя: </w:t>
      </w:r>
      <w:r>
        <w:br/>
      </w:r>
      <w:r>
        <w:t xml:space="preserve">зритель  не  вид'Ьлъ  и  не  слышалъ  въ  немъ,  несмотря  на  покор- </w:t>
      </w:r>
      <w:r>
        <w:br/>
      </w:r>
      <w:r>
        <w:t xml:space="preserve">ную наружность,  —  хитраго,  тонкаго,  лукаваго  раба,  кипящаго </w:t>
      </w:r>
      <w:r>
        <w:br/>
      </w:r>
      <w:r>
        <w:t xml:space="preserve">внутреннимъ  негодовашемъ.  А  въ  этомъ-то  и  былъ  превосхо- </w:t>
      </w:r>
      <w:r>
        <w:br/>
      </w:r>
      <w:r>
        <w:t xml:space="preserve">денъ  Щепкинъ".</w:t>
      </w:r>
    </w:p>
    <w:p>
      <w:pPr>
        <w:pStyle w:val="Normal"/>
      </w:pPr>
      <w:r>
        <w:t xml:space="preserve">Въ  начал'Ь  тридцатыхъ  годовъ  Щепкинъ,  за  немногими </w:t>
      </w:r>
      <w:r>
        <w:br/>
      </w:r>
      <w:r>
        <w:t xml:space="preserve">исключешями,  стоялъ  гораздо  выше  своего  репертуара.  Богато </w:t>
      </w:r>
      <w:r>
        <w:br/>
      </w:r>
      <w:r>
        <w:t xml:space="preserve">одаренная  артистическая  натура,  находясь  въ  полномъ  разви- </w:t>
      </w:r>
      <w:r>
        <w:br/>
      </w:r>
      <w:r>
        <w:t xml:space="preserve">тш  силъ,  стремилась  къ  труду,  способна  была  къ  нему;  но  ей </w:t>
      </w:r>
      <w:r>
        <w:br/>
      </w:r>
      <w:r>
        <w:t xml:space="preserve">не  надъ  чЬмъ  было  работать.  Щепкинъ  понималъ,  что  его  та- </w:t>
      </w:r>
      <w:r>
        <w:br/>
      </w:r>
      <w:r>
        <w:t xml:space="preserve">ланть  тратился  на  мелочи;  онъ  болезненно  чувствовалъ  недо- </w:t>
      </w:r>
      <w:r>
        <w:br/>
      </w:r>
      <w:r>
        <w:t xml:space="preserve">статокъ  такихъ  драматическихъ    произведешй,  которыя  давали</w:t>
      </w:r>
    </w:p>
    <w:p>
      <w:pPr>
        <w:pStyle w:val="Normal"/>
      </w:pPr>
      <w:r>
        <w:t xml:space="preserve">542  ГОГОЛЬ.</w:t>
      </w:r>
    </w:p>
    <w:p>
      <w:pPr>
        <w:pStyle w:val="Normal"/>
      </w:pPr>
      <w:r>
        <w:t xml:space="preserve">бы  ему  возможность  служить  своему  идеалу  и  укреплять  на </w:t>
      </w:r>
      <w:r>
        <w:br/>
      </w:r>
      <w:r>
        <w:t xml:space="preserve">русскомъ  театр'Ь  простоту  и  естественность  игры;  онъ  вид'Ьлъ </w:t>
      </w:r>
      <w:r>
        <w:br/>
      </w:r>
      <w:r>
        <w:t xml:space="preserve">постепенный  упадокъ  русской  драматической  сцены.  Кончина </w:t>
      </w:r>
      <w:r>
        <w:br/>
      </w:r>
      <w:r>
        <w:t xml:space="preserve">плодовитаго  А.  И.  Писарева  опечалила  Щепкина,  какъ  артиста </w:t>
      </w:r>
      <w:r>
        <w:br/>
      </w:r>
      <w:r>
        <w:t xml:space="preserve">и  какъ  человека.  27-го  марта  1828  года  онъ  писалъ  петербург- </w:t>
      </w:r>
      <w:r>
        <w:br/>
      </w:r>
      <w:r>
        <w:t xml:space="preserve">скому актеру  И.  И.  Сосницкому  ^^:  „Я  думаю,  теб^Ь  уже  известно </w:t>
      </w:r>
      <w:r>
        <w:br/>
      </w:r>
      <w:r>
        <w:t xml:space="preserve">о  пашей  величайшей  потергь,  а  именно  о  смерти  Александра </w:t>
      </w:r>
      <w:r>
        <w:br/>
      </w:r>
      <w:r>
        <w:t xml:space="preserve">Ивановича  Писарева.  Да!  онъ  оставилъ  насъ  прошлаго  15-го </w:t>
      </w:r>
      <w:r>
        <w:br/>
      </w:r>
      <w:r>
        <w:t xml:space="preserve">числа  сего  же  месяца.  Это  большая  потеря  для  театра,  но  для </w:t>
      </w:r>
      <w:r>
        <w:br/>
      </w:r>
      <w:r>
        <w:t xml:space="preserve">меня  она  чувствительн'Ье,  ибо  я  въ  немъ  потеря лъ  друга".  Ре- </w:t>
      </w:r>
      <w:r>
        <w:br/>
      </w:r>
      <w:r>
        <w:t xml:space="preserve">пертуаръ  Щепкина  не  оживился  съ  того  времени  даже  новыми </w:t>
      </w:r>
      <w:r>
        <w:br/>
      </w:r>
      <w:r>
        <w:t xml:space="preserve">веселыми  водевилями.  Уже  въ  1831  году  артистъ  жаловался </w:t>
      </w:r>
      <w:r>
        <w:br/>
      </w:r>
      <w:r>
        <w:t xml:space="preserve">И.  И.  Сосницкому:  „Жаль,  очень  жаль,  что  русскШ  театръ  не  мо- </w:t>
      </w:r>
      <w:r>
        <w:br/>
      </w:r>
      <w:r>
        <w:t xml:space="preserve">жетъ  улучшиться  отъ  однихъ  желанхй,  собственнаго  старашя  и </w:t>
      </w:r>
      <w:r>
        <w:br/>
      </w:r>
      <w:r>
        <w:t xml:space="preserve">душевной  любви,  ибо,  признаюсь,  театръ  у  меня  беретъ  преиму- </w:t>
      </w:r>
      <w:r>
        <w:br/>
      </w:r>
      <w:r>
        <w:t xml:space="preserve">щество надъ  семейными  д-Ьлами  и  при  всемъ  томъ  видеть  оный </w:t>
      </w:r>
      <w:r>
        <w:br/>
      </w:r>
      <w:r>
        <w:t xml:space="preserve">елабтъющимъ  день  ото  дня, — клянусь,  это  для  меня  хуже  холеры*.</w:t>
      </w:r>
    </w:p>
    <w:p>
      <w:pPr>
        <w:pStyle w:val="Normal"/>
      </w:pPr>
      <w:r>
        <w:t xml:space="preserve">Въ  такомъ  положети  находилась  московская  драматическая </w:t>
      </w:r>
      <w:r>
        <w:br/>
      </w:r>
      <w:r>
        <w:t xml:space="preserve">сцена  въ  то  время,  когда  завязалось  первое  знакомство  Щеп- </w:t>
      </w:r>
      <w:r>
        <w:br/>
      </w:r>
      <w:r>
        <w:t xml:space="preserve">кина съ  авторомъ  „Вечеровъ  на  хутор'Ь  близь  Диканьки".</w:t>
      </w:r>
    </w:p>
    <w:p>
      <w:pPr>
        <w:pStyle w:val="Normal"/>
      </w:pPr>
      <w:r>
        <w:t xml:space="preserve">Гоголь  въ  это  время  перея^ивалъ  посл'Ьдте  дни  своего  ро- </w:t>
      </w:r>
      <w:r>
        <w:br/>
      </w:r>
      <w:r>
        <w:t xml:space="preserve">мантическаго  перхода.  Незадолго  до  отъ-йзда  изъ  Петербурга  въ </w:t>
      </w:r>
      <w:r>
        <w:br/>
      </w:r>
      <w:r>
        <w:t xml:space="preserve">Москву  онъ  напечаталъ  вторую  часть  „  Вечеровъ  на  хутор*  близь </w:t>
      </w:r>
      <w:r>
        <w:br/>
      </w:r>
      <w:r>
        <w:t xml:space="preserve">Диканьки"  ^.  Въ  „Ночи  накануне  Ивана  Купала",  помещенной </w:t>
      </w:r>
      <w:r>
        <w:br/>
      </w:r>
      <w:r>
        <w:t xml:space="preserve">въ  первой  части  этого  сборника  (1831  г.),  современникамъ  слы- </w:t>
      </w:r>
      <w:r>
        <w:br/>
      </w:r>
      <w:r>
        <w:t xml:space="preserve">шались звучные  отголоски  фантастическаго  разсказа  Тика.  Во- </w:t>
      </w:r>
      <w:r>
        <w:br/>
      </w:r>
      <w:r>
        <w:t xml:space="preserve">обще фантастическое  составляло  существенный  элементъ  во </w:t>
      </w:r>
      <w:r>
        <w:br/>
      </w:r>
      <w:r>
        <w:t xml:space="preserve">всЬхъ  пов'Ьстяхъ,  изъ  которыхъ  сложились  „Вечера  на  хутор* </w:t>
      </w:r>
      <w:r>
        <w:br/>
      </w:r>
      <w:r>
        <w:t xml:space="preserve">близь  Диканьки".  Л'Ьтомъ  1832  года  мысль  Гоголя  занята  была </w:t>
      </w:r>
      <w:r>
        <w:br/>
      </w:r>
      <w:r>
        <w:t xml:space="preserve">совершенно  другимъ:  онъ  обдумывалъ  планъ  —  комедш.  Изда- </w:t>
      </w:r>
      <w:r>
        <w:br/>
      </w:r>
      <w:r>
        <w:t xml:space="preserve">шемъ  „Вечеровъ  на  хуторе"  закончился  романтическШ  пер1одъ </w:t>
      </w:r>
      <w:r>
        <w:br/>
      </w:r>
      <w:r>
        <w:t xml:space="preserve">его  юности:  призраки  украинскаго  суев'Ьрхя,  то  ужасные,  то  оча- </w:t>
      </w:r>
      <w:r>
        <w:br/>
      </w:r>
      <w:r>
        <w:t xml:space="preserve">ровательные, отлегЬли  отъ  него  навсегда,  и  почти  въ  пачалгь </w:t>
      </w:r>
      <w:r>
        <w:br/>
      </w:r>
      <w:r>
        <w:t xml:space="preserve">1833  года  (въ  письме  отъ  1-го  февраля)  на  запросъ  Погодина </w:t>
      </w:r>
      <w:r>
        <w:br/>
      </w:r>
      <w:r>
        <w:t xml:space="preserve">о  „Диканьскихъ  Вечерахъ"  Гоголь  отъ  души,  искренно  вос- </w:t>
      </w:r>
      <w:r>
        <w:br/>
      </w:r>
      <w:r>
        <w:t xml:space="preserve">кликнулъ:  „Чортъ  съ  ними!  Я  не  издаю  ихъ...  прибавлять  сказкн </w:t>
      </w:r>
      <w:r>
        <w:br/>
      </w:r>
      <w:r>
        <w:t xml:space="preserve">не  могу.  Я  даже   позабылъ,  что  я  творецъ    этихъ  „Вечеровъ*",</w:t>
      </w:r>
    </w:p>
    <w:p>
      <w:pPr>
        <w:pStyle w:val="Normal"/>
      </w:pPr>
      <w:r>
        <w:t xml:space="preserve">гоголь.  543</w:t>
      </w:r>
    </w:p>
    <w:p>
      <w:pPr>
        <w:pStyle w:val="Normal"/>
      </w:pPr>
      <w:r>
        <w:t xml:space="preserve">и  вы  только  напомнили  мн'Ь  объ  этомъ...  Да  обрекутся  они  не- </w:t>
      </w:r>
      <w:r>
        <w:br/>
      </w:r>
      <w:r>
        <w:t xml:space="preserve">изв'Ьстности,  покам'Ьстъ  что-нибудь  увгъсгостое,  великое,  худож- </w:t>
      </w:r>
      <w:r>
        <w:br/>
      </w:r>
      <w:r>
        <w:t xml:space="preserve">ническое не  изыдетъ  изъ  меня!  Но  я  стою  въ  безд'Ьйствш,  въ </w:t>
      </w:r>
      <w:r>
        <w:br/>
      </w:r>
      <w:r>
        <w:t xml:space="preserve">неподвижности.  Мелкаго  не  хочется,  великое  не  выдумьшается"  ^. </w:t>
      </w:r>
      <w:r>
        <w:br/>
      </w:r>
      <w:r>
        <w:t xml:space="preserve">„Миргородъ",  вышедппй  въ  1834  году,  но  составленный  изъ </w:t>
      </w:r>
      <w:r>
        <w:br/>
      </w:r>
      <w:r>
        <w:t xml:space="preserve">повестей,  написанныхъ  въ  1832  — 1833  гг.,  открылъ  уже  чита- </w:t>
      </w:r>
      <w:r>
        <w:br/>
      </w:r>
      <w:r>
        <w:t xml:space="preserve">телямъ  новую  сторону  въ  произведешяхъ  Рудаго  Ианьки.  Въ </w:t>
      </w:r>
      <w:r>
        <w:br/>
      </w:r>
      <w:r>
        <w:t xml:space="preserve">этомъ  сборнике,  служащемъ  продолженгемъ  „Вечеродъ  на  ху- </w:t>
      </w:r>
      <w:r>
        <w:br/>
      </w:r>
      <w:r>
        <w:t xml:space="preserve">тор-Ь  близь  Диканьки",  только  одинъ  разсказъ  беретъ  со  дер- </w:t>
      </w:r>
      <w:r>
        <w:br/>
      </w:r>
      <w:r>
        <w:t xml:space="preserve">жаше  изъ  фантастическаго  мхра — „ВШ".  Но  даже  и  въ  этой </w:t>
      </w:r>
      <w:r>
        <w:br/>
      </w:r>
      <w:r>
        <w:t xml:space="preserve">пов'Ьсти,  богатой  художественными  картхшами  малороссхйской </w:t>
      </w:r>
      <w:r>
        <w:br/>
      </w:r>
      <w:r>
        <w:t xml:space="preserve">жизни,  изъ-подъ  пера  молодаго  автора  вылились  сл'Ьдуюпця </w:t>
      </w:r>
      <w:r>
        <w:br/>
      </w:r>
      <w:r>
        <w:t xml:space="preserve">строки:  „Онъ  чувствовалъ,  что  душа  его  начинала  какъ-то  бо- </w:t>
      </w:r>
      <w:r>
        <w:br/>
      </w:r>
      <w:r>
        <w:t xml:space="preserve">л-Ьзненно  мучиться,  какъ  будто  бы  вдругъ  среди  бтъшепаго  еихря </w:t>
      </w:r>
      <w:r>
        <w:br/>
      </w:r>
      <w:r>
        <w:t xml:space="preserve">веселгя  и  закруоюгсвшейся  толпы  кто  -  пибудь  запгьлъ  птъспю  объ </w:t>
      </w:r>
      <w:r>
        <w:br/>
      </w:r>
      <w:r>
        <w:t xml:space="preserve">угпетеппомъ  пародгь^  ^^,  Въ  „ТарасЬ  Бульб'Ь",  рисуя  картину </w:t>
      </w:r>
      <w:r>
        <w:br/>
      </w:r>
      <w:r>
        <w:t xml:space="preserve">бешеной,  подъ  музыку,  пляски  запорожцевъ,  поэтъ  предается </w:t>
      </w:r>
      <w:r>
        <w:br/>
      </w:r>
      <w:r>
        <w:t xml:space="preserve">такимъ  размышлен1ямъ:  „Только  въ  одной  музык-Ь  есть  воля </w:t>
      </w:r>
      <w:r>
        <w:br/>
      </w:r>
      <w:r>
        <w:t xml:space="preserve">челов'Ьку.  Онъ  въ  оковахъ  везд*.  Онъ  самъ  себ'Ь  куетъ  еще </w:t>
      </w:r>
      <w:r>
        <w:br/>
      </w:r>
      <w:r>
        <w:t xml:space="preserve">тягосткЬйппя  оковы,  нежели  налагаетъ  на  него  общество  и </w:t>
      </w:r>
      <w:r>
        <w:br/>
      </w:r>
      <w:r>
        <w:t xml:space="preserve">власть, — везд*,  гд-Ь  только  коснулся  жизни.  Онъ  рабъ,  но  онъ </w:t>
      </w:r>
      <w:r>
        <w:br/>
      </w:r>
      <w:r>
        <w:t xml:space="preserve">воленъ  только,  потерявшись  въ  б'Ьшеномъ  танц'Ь,  гд'Ь  душа  его </w:t>
      </w:r>
      <w:r>
        <w:br/>
      </w:r>
      <w:r>
        <w:t xml:space="preserve">не  боится  гЬла  и  возносится  вольными  прыжками,  готовая  воз- </w:t>
      </w:r>
      <w:r>
        <w:br/>
      </w:r>
      <w:r>
        <w:t xml:space="preserve">веселиться на  вечность"  ^^.  „Повесть  о  томъ,  какъ  поссорился </w:t>
      </w:r>
      <w:r>
        <w:br/>
      </w:r>
      <w:r>
        <w:t xml:space="preserve">Иванъ  Ивановичъ  съ  Иваномъ  Никифоровичемъ,"  (1832  г.)  уже </w:t>
      </w:r>
      <w:r>
        <w:br/>
      </w:r>
      <w:r>
        <w:t xml:space="preserve">завершается  знаменательнымъ  восклицашемъ  автора:  „Скучно </w:t>
      </w:r>
      <w:r>
        <w:br/>
      </w:r>
      <w:r>
        <w:t xml:space="preserve">на  этомъ  св'ЬтЬ,  господа!"  Къ  двадцати-трехъ-л-Ьтнему  юнош-Ь, </w:t>
      </w:r>
      <w:r>
        <w:br/>
      </w:r>
      <w:r>
        <w:t xml:space="preserve">еще  недавно  такъ  беззаботно  смеявшемуся  въ  „Вечерахъ",  какъ- </w:t>
      </w:r>
      <w:r>
        <w:br/>
      </w:r>
      <w:r>
        <w:t xml:space="preserve">будто  уже  ,,прим7ъшалась  болтьзпь,  которую  одероюимо  было  все </w:t>
      </w:r>
      <w:r>
        <w:br/>
      </w:r>
      <w:r>
        <w:t xml:space="preserve">его  поколтънге  —  пеудовлет^оренье  и  тоска"  ^.  Позднее,  въ  эпоху </w:t>
      </w:r>
      <w:r>
        <w:br/>
      </w:r>
      <w:r>
        <w:t xml:space="preserve">душевныхъ  и  тЬлесныхъ  страданШ, — въ  мучительную  эпоху  со- </w:t>
      </w:r>
      <w:r>
        <w:br/>
      </w:r>
      <w:r>
        <w:t xml:space="preserve">здашя  второй  части  „Мертвыхъ  душъ",  это  восклицанье  съ  но- </w:t>
      </w:r>
      <w:r>
        <w:br/>
      </w:r>
      <w:r>
        <w:t xml:space="preserve">вою силою  зазвучитъ  въ  устахъ  Гоголя.  Изъ  груди  поэта,  ози- </w:t>
      </w:r>
      <w:r>
        <w:br/>
      </w:r>
      <w:r>
        <w:t xml:space="preserve">рающаго  современность,  вырвется  болезненный  вопль:  „И  непо- </w:t>
      </w:r>
      <w:r>
        <w:br/>
      </w:r>
      <w:r>
        <w:t xml:space="preserve">нятною тоскою  уже  загоралась  земля;  черствее  и  черств'Ье </w:t>
      </w:r>
      <w:r>
        <w:br/>
      </w:r>
      <w:r>
        <w:t xml:space="preserve">становится  жизнь,  все  мельчаетъ  и  мел'Ьетъ,  и  возрастаешь </w:t>
      </w:r>
      <w:r>
        <w:br/>
      </w:r>
      <w:r>
        <w:t xml:space="preserve">только    въ    виду    всгьхъ    одинъ    исполипскгй    образъ   скуки,   дости-</w:t>
      </w:r>
    </w:p>
    <w:p>
      <w:pPr>
        <w:pStyle w:val="Normal"/>
      </w:pPr>
      <w:r>
        <w:t xml:space="preserve">544  ГОГОЛЬ.</w:t>
      </w:r>
    </w:p>
    <w:p>
      <w:pPr>
        <w:pStyle w:val="Normal"/>
      </w:pPr>
      <w:r>
        <w:t xml:space="preserve">гая  съ  каждымъ  днемъ  неизм'Ьрим'Ьйшаго  роста.  Все  глухо, </w:t>
      </w:r>
      <w:r>
        <w:br/>
      </w:r>
      <w:r>
        <w:t xml:space="preserve">могила  повсюду.  Боже!  пусто  и  страшно  становится  въ  Твоемъ </w:t>
      </w:r>
      <w:r>
        <w:br/>
      </w:r>
      <w:r>
        <w:t xml:space="preserve">шр'Ь!"  ^  С.  Т.  Аксаковъ  справедливо  зам-Ьтиль:  „Св*Ьжи,  пре- </w:t>
      </w:r>
      <w:r>
        <w:br/>
      </w:r>
      <w:r>
        <w:t xml:space="preserve">лестны, благоуханны,  художественны  были  разскавы  въ  Ди- </w:t>
      </w:r>
      <w:r>
        <w:br/>
      </w:r>
      <w:r>
        <w:t xml:space="preserve">каньк'Ь;  но  въ  „Старосв'Ьтскихъ  пом'Ьщикахъ**,  въ  „ТарасЬ </w:t>
      </w:r>
      <w:r>
        <w:br/>
      </w:r>
      <w:r>
        <w:t xml:space="preserve">Бульб'Ь**  уже  являлся  великШ  художникъ,  съ  глубокимъ  и </w:t>
      </w:r>
      <w:r>
        <w:br/>
      </w:r>
      <w:r>
        <w:t xml:space="preserve">важнымъ  значешемъ"  ^\  „Великхй  меланхоликъ**  (какъ  назы- </w:t>
      </w:r>
      <w:r>
        <w:br/>
      </w:r>
      <w:r>
        <w:t xml:space="preserve">валъ  Гоголя  Пушкинъ)  уже  переставалъ  развлекать  себя  не- </w:t>
      </w:r>
      <w:r>
        <w:br/>
      </w:r>
      <w:r>
        <w:t xml:space="preserve">винными, беззаботными  сценами  ^*  и  начиналъ  углублять  испы- </w:t>
      </w:r>
      <w:r>
        <w:br/>
      </w:r>
      <w:r>
        <w:t xml:space="preserve">туюпцй  взоръ  въ  дтйствишельтюстьу  его  окружавшую.  Щепкинъ </w:t>
      </w:r>
      <w:r>
        <w:br/>
      </w:r>
      <w:r>
        <w:t xml:space="preserve">усп-Ьлъ  уже  изв'Ьдать  русскую  жизнь  сверху  донизу.  Прошед- </w:t>
      </w:r>
      <w:r>
        <w:br/>
      </w:r>
      <w:r>
        <w:t xml:space="preserve">шее артиста,  выросшее  на  почв*  кр-Ьпостнаго  права,  исполнен- </w:t>
      </w:r>
      <w:r>
        <w:br/>
      </w:r>
      <w:r>
        <w:t xml:space="preserve">ное горя,  тревогъ,  нужды,  стояло  передъ  умственнымъ  взоромъ </w:t>
      </w:r>
      <w:r>
        <w:br/>
      </w:r>
      <w:r>
        <w:t xml:space="preserve">его  въ  полной  св'Ьжести,  сохраняя  живыя  краски  д-Ьйствитель- </w:t>
      </w:r>
      <w:r>
        <w:br/>
      </w:r>
      <w:r>
        <w:t xml:space="preserve">ности.  Въ  кругу  знакомыхъ  Щепкинъ  любилъ  воспроизводить </w:t>
      </w:r>
      <w:r>
        <w:br/>
      </w:r>
      <w:r>
        <w:t xml:space="preserve">отд'Ьльные  эпизоды  своей,  богатой  опытомъ,  жизни,  рисовалъ </w:t>
      </w:r>
      <w:r>
        <w:br/>
      </w:r>
      <w:r>
        <w:t xml:space="preserve">быть  и  нравы  недавняго  прошедшаго.  Въ  разсказахъ  наблюда- </w:t>
      </w:r>
      <w:r>
        <w:br/>
      </w:r>
      <w:r>
        <w:t xml:space="preserve">тельнаго  и  пылкаго  артиста  пережитое,  —  поэз1я  и  правда  его </w:t>
      </w:r>
      <w:r>
        <w:br/>
      </w:r>
      <w:r>
        <w:t xml:space="preserve">жизни, — получало  опред'Ьленныя  художественный  формы;  лич- </w:t>
      </w:r>
      <w:r>
        <w:br/>
      </w:r>
      <w:r>
        <w:t xml:space="preserve">ный, лирическШ  элементъ  смягчался  въ  нихъ  и  ум'Ьрялся  уже </w:t>
      </w:r>
      <w:r>
        <w:br/>
      </w:r>
      <w:r>
        <w:t xml:space="preserve">въ  силу  того,  что  въ  нихъ  передавалось  прошедшее.  Не  веселы </w:t>
      </w:r>
      <w:r>
        <w:br/>
      </w:r>
      <w:r>
        <w:t xml:space="preserve">были  эти  разсказы:  они  рисовали  все  —  пошлость,  темную,  тра- </w:t>
      </w:r>
      <w:r>
        <w:br/>
      </w:r>
      <w:r>
        <w:t xml:space="preserve">гическую сторону  жизни.  Передъ  слушателями  вставали  кар- </w:t>
      </w:r>
      <w:r>
        <w:br/>
      </w:r>
      <w:r>
        <w:t xml:space="preserve">тины откровеннаго  самоуправства,  наглаго  плутовства,  мелкаго, </w:t>
      </w:r>
      <w:r>
        <w:br/>
      </w:r>
      <w:r>
        <w:t xml:space="preserve">часто  безсознательнаго  тиранства,  деспотизма  и  насилхя  господъ, </w:t>
      </w:r>
      <w:r>
        <w:br/>
      </w:r>
      <w:r>
        <w:t xml:space="preserve">гор  даго  и  величаваго  страдашя  кр'Ьпостныхъ  ^^.  Гоголь  уже  въ </w:t>
      </w:r>
      <w:r>
        <w:br/>
      </w:r>
      <w:r>
        <w:t xml:space="preserve">эту  пору  прислушивался  внимательно  къ  разсказамъ  о  русскомъ </w:t>
      </w:r>
      <w:r>
        <w:br/>
      </w:r>
      <w:r>
        <w:t xml:space="preserve">быт*  и  собиралъ  „матёрхалы  для  духовной  статистики  Россш". </w:t>
      </w:r>
      <w:r>
        <w:br/>
      </w:r>
      <w:r>
        <w:t xml:space="preserve">Щепкинъ  былъ  находкою  для  писателя,  ступившаго  на  реаль- </w:t>
      </w:r>
      <w:r>
        <w:br/>
      </w:r>
      <w:r>
        <w:t xml:space="preserve">ную почву  и  глубоко  сознававшаго  необходимость  самаго  пш- </w:t>
      </w:r>
      <w:r>
        <w:br/>
      </w:r>
      <w:r>
        <w:t xml:space="preserve">рокаго  В'Ьд'бшя  русской  жизни  и  русскихъ  людей.  Щепкинъ, </w:t>
      </w:r>
      <w:r>
        <w:br/>
      </w:r>
      <w:r>
        <w:t xml:space="preserve">можетъ  быть,  самъ  того  не  замечая,  обнажалъ  своими  разска- </w:t>
      </w:r>
      <w:r>
        <w:br/>
      </w:r>
      <w:r>
        <w:t xml:space="preserve">зами  корни,  изъ  которыхъ  выгросли  „неудовлетворенье  и  тоска" </w:t>
      </w:r>
      <w:r>
        <w:br/>
      </w:r>
      <w:r>
        <w:t xml:space="preserve">Гоголевскаго  поколотя.  Поэтъ  скоро  оц4нилъ  правду  и  худо- </w:t>
      </w:r>
      <w:r>
        <w:br/>
      </w:r>
      <w:r>
        <w:t xml:space="preserve">жественную простоту  этихъ  разсказовъ.  Разъ,  въ  1832  году,  Щеп- </w:t>
      </w:r>
      <w:r>
        <w:br/>
      </w:r>
      <w:r>
        <w:t xml:space="preserve">кинъ передалъ  Гоголю,  какъ  бабка  его  приняла  появлеше  оди- </w:t>
      </w:r>
      <w:r>
        <w:br/>
      </w:r>
      <w:r>
        <w:t xml:space="preserve">чалой кошки  за  предв-Ьсйе  своей  близкой  кончины.  Впечатли-</w:t>
      </w:r>
    </w:p>
    <w:p>
      <w:pPr>
        <w:pStyle w:val="Normal"/>
      </w:pPr>
      <w:r>
        <w:t xml:space="preserve">гоголь.  545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тельный  и  суеверный,  слышавппй  въ  д^тств'Ь  среди  бЪлаго </w:t>
      </w:r>
      <w:r>
        <w:br/>
      </w:r>
      <w:r>
        <w:t xml:space="preserve">дня  призывные  голоса,  Гоголь  сочеталъ  этотъ  разсказъ  съ  сво- </w:t>
      </w:r>
      <w:r>
        <w:br/>
      </w:r>
      <w:r>
        <w:t xml:space="preserve">ими ДЕТСКИМИ  воспоминашями  и  воспользовался  имъ  въ  трога- </w:t>
      </w:r>
      <w:r>
        <w:br/>
      </w:r>
      <w:r>
        <w:t xml:space="preserve">тельной идиллш  „Старосв'Ьтсше  помещики'',  написанной  въ </w:t>
      </w:r>
      <w:r>
        <w:br/>
      </w:r>
      <w:r>
        <w:t xml:space="preserve">1833  году.  Прочитавши  эту  повесть,  Щепкинъ,  при  встреч* </w:t>
      </w:r>
      <w:r>
        <w:br/>
      </w:r>
      <w:r>
        <w:t xml:space="preserve">съ  авторомъ,  сказалъ  ему  шутя:  „А  кошка -то  моя!**  —  „Зато </w:t>
      </w:r>
      <w:r>
        <w:br/>
      </w:r>
      <w:r>
        <w:t xml:space="preserve">коты  мои!**— ютвЪчалъ  Гоголь^.  Разсказъ  „Полюби  насъ  чер- </w:t>
      </w:r>
      <w:r>
        <w:br/>
      </w:r>
      <w:r>
        <w:t xml:space="preserve">ненькими, а  б'Ьленькими  насъ  всякШ  полюбить**  Гоголь  также </w:t>
      </w:r>
      <w:r>
        <w:br/>
      </w:r>
      <w:r>
        <w:t xml:space="preserve">слышалъ  отъ  Щепкина:  онъ  приберегъ  его  для  втораго  тома </w:t>
      </w:r>
      <w:r>
        <w:br/>
      </w:r>
      <w:r>
        <w:t xml:space="preserve">„Мертвыхъ  Душъ**.  Посл^дшй  разсказъ  также  передаетъ  дЬй- </w:t>
      </w:r>
      <w:r>
        <w:br/>
      </w:r>
      <w:r>
        <w:t xml:space="preserve">ствительно  случившееся  происшеств1е,  какъ  и  всЬ  разсказы </w:t>
      </w:r>
      <w:r>
        <w:br/>
      </w:r>
      <w:r>
        <w:t xml:space="preserve">Щепкина.  „По  моему  миЬшю,  —  зам^чаегь  А.  Н.  Аеанасьевъ, </w:t>
      </w:r>
      <w:r>
        <w:br/>
      </w:r>
      <w:r>
        <w:t xml:space="preserve">указывая  на  источникъ  этого  эпизода  „Мертвыхъ  Душъ**, — раз- </w:t>
      </w:r>
      <w:r>
        <w:br/>
      </w:r>
      <w:r>
        <w:t xml:space="preserve">сказъ этоть  въ  устахъ  Щепкина  им'Ьлъ  несравненно  больше </w:t>
      </w:r>
      <w:r>
        <w:br/>
      </w:r>
      <w:r>
        <w:t xml:space="preserve">живости,  ч^мъ  въ  поэм*  Гоголя**.</w:t>
      </w:r>
    </w:p>
    <w:p>
      <w:pPr>
        <w:pStyle w:val="Normal"/>
      </w:pPr>
      <w:r>
        <w:t xml:space="preserve">Въ  первый  прйздъ  Гоголя  въ  Москву,  въ  1.832  г.,  С.  Т.  Акса- </w:t>
      </w:r>
      <w:r>
        <w:br/>
      </w:r>
      <w:r>
        <w:t xml:space="preserve">ковъ  заговорилъ  съ  нимъ  о  Загоскин*.  „Гоголь  хвалилъ  его  за </w:t>
      </w:r>
      <w:r>
        <w:br/>
      </w:r>
      <w:r>
        <w:t xml:space="preserve">веселость,  но  сказалъ,  что  онъ  не  то  пишетъ,  чтб  сл^дуегь, </w:t>
      </w:r>
      <w:r>
        <w:br/>
      </w:r>
      <w:r>
        <w:t xml:space="preserve">особенно  для  театра**.  Сергей  Тимоееевичъ,  самъ  раббтавппй </w:t>
      </w:r>
      <w:r>
        <w:br/>
      </w:r>
      <w:r>
        <w:t xml:space="preserve">въ  то  время  для  сцены'  и  высоко  ц-Ьнивплй  комедш  Загоскина  ^, </w:t>
      </w:r>
      <w:r>
        <w:br/>
      </w:r>
      <w:r>
        <w:t xml:space="preserve">возразилъ,  что  у  насъ  писать  не  о  чемъ,  что  въ  св^гЬ  все </w:t>
      </w:r>
      <w:r>
        <w:br/>
      </w:r>
      <w:r>
        <w:t xml:space="preserve">такъ  однообразно,  гладко,  прилично  и  пусто,  что</w:t>
      </w:r>
    </w:p>
    <w:p>
      <w:pPr>
        <w:pStyle w:val="Normal"/>
      </w:pPr>
      <w:r>
        <w:t xml:space="preserve">даже  глупости  см-Ьшной</w:t>
      </w:r>
    </w:p>
    <w:p>
      <w:pPr>
        <w:pStyle w:val="Normal"/>
      </w:pPr>
      <w:r>
        <w:t xml:space="preserve">Въ  теб-Ь  не  встретишь,  св'Ьтъ  пустой!</w:t>
      </w:r>
    </w:p>
    <w:p>
      <w:pPr>
        <w:pStyle w:val="Normal"/>
      </w:pPr>
      <w:r>
        <w:t xml:space="preserve">Гоголь  посмотр'Ьлъ  на  Аксакова  „какъ-то  значительно**  и </w:t>
      </w:r>
      <w:r>
        <w:br/>
      </w:r>
      <w:r>
        <w:t xml:space="preserve">сказалъ,  что  это  не  правда,  что  комизмъ  кроется  вездЬ,  что, </w:t>
      </w:r>
      <w:r>
        <w:br/>
      </w:r>
      <w:r>
        <w:t xml:space="preserve">живя  посреди  него,  мы  его  не  видимъ;  но  что  если  художникъ </w:t>
      </w:r>
      <w:r>
        <w:br/>
      </w:r>
      <w:r>
        <w:t xml:space="preserve">перенесетъ  его  въ  искусство,  на  сцену,  то  мы  уже  сами  надъ </w:t>
      </w:r>
      <w:r>
        <w:br/>
      </w:r>
      <w:r>
        <w:t xml:space="preserve">собой  будемъ  валяться  со  см-Ьху  и  будемъ  дивиться,  что  прежде </w:t>
      </w:r>
      <w:r>
        <w:br/>
      </w:r>
      <w:r>
        <w:t xml:space="preserve">не  замечали  его**  ^.</w:t>
      </w:r>
    </w:p>
    <w:p>
      <w:pPr>
        <w:pStyle w:val="Normal"/>
      </w:pPr>
      <w:r>
        <w:t xml:space="preserve">Л'Ьто  1832  года  Гоголь  провелъ  въ  Малороссш.  Мысль  на- </w:t>
      </w:r>
      <w:r>
        <w:br/>
      </w:r>
      <w:r>
        <w:t xml:space="preserve">писать русскую  комедш  кр-Ьпко  засЬла  у  него  въ  голов*.  20-го </w:t>
      </w:r>
      <w:r>
        <w:br/>
      </w:r>
      <w:r>
        <w:t xml:space="preserve">февраля  1833  года  онъ  писалъ  Погодину  изъ  Петербурга:  „Я </w:t>
      </w:r>
      <w:r>
        <w:br/>
      </w:r>
      <w:r>
        <w:t xml:space="preserve">помешался  на  комедхи.  Она,  когда  я  былъ  въ  Москв-Ь,  въ  до- </w:t>
      </w:r>
      <w:r>
        <w:br/>
      </w:r>
      <w:r>
        <w:t xml:space="preserve">рог* и  когда  я  прх-Ьхалъ  сюда,  не  выходила  изъ  головы  моей, </w:t>
      </w:r>
      <w:r>
        <w:br/>
      </w:r>
      <w:r>
        <w:t xml:space="preserve">но  до  сихъ  поръ  я  ничего  не  написалъ"  **.</w:t>
      </w:r>
    </w:p>
    <w:p>
      <w:pPr>
        <w:pStyle w:val="Normal"/>
      </w:pPr>
      <w:r>
        <w:t xml:space="preserve">соч.  ТНХОВРАВОВА^  Т.  Ш.  31</w:t>
      </w:r>
    </w:p>
    <w:p>
      <w:pPr>
        <w:pStyle w:val="Normal"/>
      </w:pPr>
      <w:r>
        <w:t xml:space="preserve">546  ГОГОЛЬ.</w:t>
      </w:r>
    </w:p>
    <w:p>
      <w:pPr>
        <w:pStyle w:val="Normal"/>
      </w:pPr>
      <w:r>
        <w:t xml:space="preserve">Унаследовавши  страсть  къ  театру  отъ  отца,  Гоголь  еще  въ </w:t>
      </w:r>
      <w:r>
        <w:br/>
      </w:r>
      <w:r>
        <w:t xml:space="preserve">Н-Ьжин*   участвовалъ  въ  домапшихъ  ученическихъ    спектак- </w:t>
      </w:r>
      <w:r>
        <w:br/>
      </w:r>
      <w:r>
        <w:t xml:space="preserve">ляхъ.  Въ  1826  году,  сидя  на  школьной  скамье,  онъ  задумалъ </w:t>
      </w:r>
      <w:r>
        <w:br/>
      </w:r>
      <w:r>
        <w:t xml:space="preserve">составить  „Книгу  всякой  всячины,  или  подручную  энциклопе- </w:t>
      </w:r>
      <w:r>
        <w:br/>
      </w:r>
      <w:r>
        <w:t xml:space="preserve">Д1ю".  Заметки,  выписки  и  друпе  матерхалы,  вносивппеся  въ  эту </w:t>
      </w:r>
      <w:r>
        <w:br/>
      </w:r>
      <w:r>
        <w:t xml:space="preserve">„энциклопедш**,  расположены  въ  алфавитномъ  порядке.   Подъ </w:t>
      </w:r>
      <w:r>
        <w:br/>
      </w:r>
      <w:r>
        <w:t xml:space="preserve">буквою  Г,  кроме  несколькихъ  словъ  дл5^  малорусскаго  словаря, </w:t>
      </w:r>
      <w:r>
        <w:br/>
      </w:r>
      <w:r>
        <w:t xml:space="preserve">пом-Ьщены  въ  „энциклопедш"  исключительно  выписки,  касаю- </w:t>
      </w:r>
      <w:r>
        <w:br/>
      </w:r>
      <w:r>
        <w:t xml:space="preserve">Щ1ЯСЯ  театра.  На  стр.  311  записано:  „О&amp;ь  архытектуртъ  театровъ. </w:t>
      </w:r>
      <w:r>
        <w:br/>
      </w:r>
      <w:r>
        <w:t xml:space="preserve">Мн-Ьше  Оленина,  президента  академш  художествъ,  касательно </w:t>
      </w:r>
      <w:r>
        <w:br/>
      </w:r>
      <w:r>
        <w:t xml:space="preserve">боковыхъ  ложъ, — что  оне  должны  быть  не  горизонтальныя,  но </w:t>
      </w:r>
      <w:r>
        <w:br/>
      </w:r>
      <w:r>
        <w:t xml:space="preserve">косвенный     или    обличесшя,  параллельно  къ    кос1Ш'Ь   партера; </w:t>
      </w:r>
      <w:r>
        <w:br/>
      </w:r>
      <w:r>
        <w:t xml:space="preserve">предполагая,  что   сидяпце   въ   ложахъ,  который   одна  другой </w:t>
      </w:r>
      <w:r>
        <w:br/>
      </w:r>
      <w:r>
        <w:t xml:space="preserve">ниже,  могутъ  безпрепятственно  видеть  одинъ  черезъ  другаго**. </w:t>
      </w:r>
      <w:r>
        <w:br/>
      </w:r>
      <w:r>
        <w:t xml:space="preserve">На  стр.  315  пом'Ьщенъ  „Списокъ  РоссШской  (Драматической)  и </w:t>
      </w:r>
      <w:r>
        <w:br/>
      </w:r>
      <w:r>
        <w:t xml:space="preserve">Балетной  труппы  С.-Петербургскаго  театра  Артистовъ.  Изъ  Р.  Т. </w:t>
      </w:r>
      <w:r>
        <w:br/>
      </w:r>
      <w:r>
        <w:t xml:space="preserve">1826  года  (т. -е.   изъ  альманаха  Булгарина  „Русская  Тал1я"). </w:t>
      </w:r>
      <w:r>
        <w:br/>
      </w:r>
      <w:r>
        <w:t xml:space="preserve">Наконецъ,  на  стр.  321  внесенъ  длинный  списокъ  произведенШ </w:t>
      </w:r>
      <w:r>
        <w:br/>
      </w:r>
      <w:r>
        <w:t xml:space="preserve">Скрибй,  подъ  заглав1емъ  „Рхёсев  (1е  М.  8спЬе"  Авторъ  „Подручной </w:t>
      </w:r>
      <w:r>
        <w:br/>
      </w:r>
      <w:r>
        <w:t xml:space="preserve">энциклопедш"  интересовался  тогда,  какъ  видно,  устройствомъ </w:t>
      </w:r>
      <w:r>
        <w:br/>
      </w:r>
      <w:r>
        <w:t xml:space="preserve">театровъ,  составомъ  петербургской  труппы  и  кругомъ  произведе- </w:t>
      </w:r>
      <w:r>
        <w:br/>
      </w:r>
      <w:r>
        <w:t xml:space="preserve">нШ того  французскаго  писателя,  шесы  котораго  начинали  про- </w:t>
      </w:r>
      <w:r>
        <w:br/>
      </w:r>
      <w:r>
        <w:t xml:space="preserve">никать въ  репертуаръ  русскихъ  столичныхъ  театровъ.  Неуди- </w:t>
      </w:r>
      <w:r>
        <w:br/>
      </w:r>
      <w:r>
        <w:t xml:space="preserve">вительно, что  въ  1832  году,  отказавшись  писать  сказки,  Гоголь </w:t>
      </w:r>
      <w:r>
        <w:br/>
      </w:r>
      <w:r>
        <w:t xml:space="preserve">„пом-Ьшался  на  комедаи".  8-го  декабря  1832  года  Плетневъ  со- </w:t>
      </w:r>
      <w:r>
        <w:br/>
      </w:r>
      <w:r>
        <w:t xml:space="preserve">обш;алъ  Жуковскому,  жившему  тогда  въ  Швейцарш:  „Гоголь </w:t>
      </w:r>
      <w:r>
        <w:br/>
      </w:r>
      <w:r>
        <w:t xml:space="preserve">нын'Ьпшимъ  лЪтомъ  "Ьздилъ  на  родину.  Вы  помните,  что  онъ </w:t>
      </w:r>
      <w:r>
        <w:br/>
      </w:r>
      <w:r>
        <w:t xml:space="preserve">въ  службе  и  обязанъ  о  себ-Ь  давать  отчетъ.  Какъ  же  онъ  по- </w:t>
      </w:r>
      <w:r>
        <w:br/>
      </w:r>
      <w:r>
        <w:t xml:space="preserve">сту пилъ?  Четыре  м'Ьсяца  не  было  про  него  ни  слуху,  ни  духу. </w:t>
      </w:r>
      <w:r>
        <w:br/>
      </w:r>
      <w:r>
        <w:t xml:space="preserve">Оригиналъ.  Въ  Москв*  онъ   вид'Ьлся  съ  И.  И.  Дмитрхевымъ, </w:t>
      </w:r>
      <w:r>
        <w:br/>
      </w:r>
      <w:r>
        <w:t xml:space="preserve">который  принялъ  его  со  всею  любезностш  своею.  Вообще  та- </w:t>
      </w:r>
      <w:r>
        <w:br/>
      </w:r>
      <w:r>
        <w:t xml:space="preserve">мошше  литераторы,  кажется,  порадовали  его  особеннымъ  вни- </w:t>
      </w:r>
      <w:r>
        <w:br/>
      </w:r>
      <w:r>
        <w:t xml:space="preserve">машемъ  къ  его  таланту.  Онъ  не  можетъ  нахвалиться  Погоди- </w:t>
      </w:r>
      <w:r>
        <w:br/>
      </w:r>
      <w:r>
        <w:t xml:space="preserve">нымъ,  Кир'Ьевскимъ  и  прочими.  У  Гоголя  вертится  на  ум'Ь  ко- </w:t>
      </w:r>
      <w:r>
        <w:br/>
      </w:r>
      <w:r>
        <w:t xml:space="preserve">мед1я.  Не  знаю,  разродится  ли  онъ  ею  нынешней  зимой;  но  я </w:t>
      </w:r>
      <w:r>
        <w:br/>
      </w:r>
      <w:r>
        <w:t xml:space="preserve">ожидаю  въ  этомъ  родЬ  отъ  него  необыкновеннаго  совершенства. </w:t>
      </w:r>
      <w:r>
        <w:br/>
      </w:r>
      <w:r>
        <w:t xml:space="preserve">Въ  его  сказкахъ  меня  всегда  поражали  драматичесшя  м'Ьста**  **.</w:t>
      </w:r>
    </w:p>
    <w:p>
      <w:pPr>
        <w:pStyle w:val="Normal"/>
      </w:pPr>
      <w:r>
        <w:t xml:space="preserve">г    о  .  г    о    л    Ь.  547</w:t>
      </w:r>
    </w:p>
    <w:p>
      <w:pPr>
        <w:pStyle w:val="Normal"/>
      </w:pPr>
      <w:r>
        <w:t xml:space="preserve">Къ  тому  времени,  т. -е.  ко  второй  половин*  1832  года,  отно- </w:t>
      </w:r>
      <w:r>
        <w:br/>
      </w:r>
      <w:r>
        <w:t xml:space="preserve">симъ  мы  несколько  зам'Ьтокъ  о  комедхи  вообще,  набросанныхъ </w:t>
      </w:r>
      <w:r>
        <w:br/>
      </w:r>
      <w:r>
        <w:t xml:space="preserve">Гоголемъ  въ  его  записной  книгЬ"  ^.  На  страниц*  55-й  набро- </w:t>
      </w:r>
      <w:r>
        <w:br/>
      </w:r>
      <w:r>
        <w:t xml:space="preserve">сано: „Еомед,  Матергалы  общге^.  Старое  правило:  Уже  хочетъ </w:t>
      </w:r>
      <w:r>
        <w:br/>
      </w:r>
      <w:r>
        <w:t xml:space="preserve">достигнуть,  схватить  рукою,  какъ  вдругъ  помешательство  и </w:t>
      </w:r>
      <w:r>
        <w:br/>
      </w:r>
      <w:r>
        <w:t xml:space="preserve">отдалете  желаемаго  предмета  на  огромное  разстояте.  —  Какъ </w:t>
      </w:r>
      <w:r>
        <w:br/>
      </w:r>
      <w:r>
        <w:t xml:space="preserve">1Пфа  въ  нахидку  и  всякая  азартная  игра.  —  Внезапное  или  не- </w:t>
      </w:r>
      <w:r>
        <w:br/>
      </w:r>
      <w:r>
        <w:t xml:space="preserve">ожиданное открытхе,  дающее  вдругъ  всему  дЪлу  новый  оборотъ </w:t>
      </w:r>
      <w:r>
        <w:br/>
      </w:r>
      <w:r>
        <w:t xml:space="preserve">или  озарившее  его  новымъ  св-Ьтомъ".  Нетрудно  заметить,  что </w:t>
      </w:r>
      <w:r>
        <w:br/>
      </w:r>
      <w:r>
        <w:t xml:space="preserve">записанное  зд^сь  „старое  правило"  нашло  себ*  примкнете  въ </w:t>
      </w:r>
      <w:r>
        <w:br/>
      </w:r>
      <w:r>
        <w:t xml:space="preserve">„Игрокахъ"  и  въ  „Ревизор*".</w:t>
      </w:r>
    </w:p>
    <w:p>
      <w:pPr>
        <w:pStyle w:val="Normal"/>
      </w:pPr>
      <w:r>
        <w:t xml:space="preserve">На  страниц*  57-й,  подъ  заглав1емъ  „Матерхалы  частные**, </w:t>
      </w:r>
      <w:r>
        <w:br/>
      </w:r>
      <w:r>
        <w:t xml:space="preserve">пом*щена  зам*тка:  „Не  понимаетъ  и  толкуетъ  по-своему,  —  въ </w:t>
      </w:r>
      <w:r>
        <w:br/>
      </w:r>
      <w:r>
        <w:t xml:space="preserve">род*  „метафизически**  —  „математическимъ**.  Этимъ  прхемомъ </w:t>
      </w:r>
      <w:r>
        <w:br/>
      </w:r>
      <w:r>
        <w:t xml:space="preserve">Гоголь  уже  пользуется  въ  той  комед1и,  которую  онъ  началъ </w:t>
      </w:r>
      <w:r>
        <w:br/>
      </w:r>
      <w:r>
        <w:t xml:space="preserve">писать  въ  1832  году  по  возвращеши  въ  Петербургъ  изъ  Мало- </w:t>
      </w:r>
      <w:r>
        <w:br/>
      </w:r>
      <w:r>
        <w:t xml:space="preserve">россш.  Въ  сценахъ  „Утро  д*ловаго  челов*ка**,  составляющихъ </w:t>
      </w:r>
      <w:r>
        <w:br/>
      </w:r>
      <w:r>
        <w:t xml:space="preserve">часть  большой  неоконченной  комед1И  „Владим1ръ  3-й  степени**, </w:t>
      </w:r>
      <w:r>
        <w:br/>
      </w:r>
      <w:r>
        <w:t xml:space="preserve">находится  такое  м*сто:  „Катерина  Алетхапдровпа.  Вы  бы  по- </w:t>
      </w:r>
      <w:r>
        <w:br/>
      </w:r>
      <w:r>
        <w:t xml:space="preserve">пробовали омеопатическаго  средства.  Ивапъ  Летроеичъ.  Чудно, </w:t>
      </w:r>
      <w:r>
        <w:br/>
      </w:r>
      <w:r>
        <w:t xml:space="preserve">право,  какъ  подумаешь,  до  чего  не  доходить  просв*щен1е.  Вотъ, </w:t>
      </w:r>
      <w:r>
        <w:br/>
      </w:r>
      <w:r>
        <w:t xml:space="preserve">ты  говоришь,  Катерина  Александровна,  про  меопатш.  Недавно </w:t>
      </w:r>
      <w:r>
        <w:br/>
      </w:r>
      <w:r>
        <w:t xml:space="preserve">быль  я  въ  представленш.  Что-жъ  бы  вы  думали?  Мальчишка </w:t>
      </w:r>
      <w:r>
        <w:br/>
      </w:r>
      <w:r>
        <w:t xml:space="preserve">росту — какъ  бы  вамъ  сказать? — вотъ  этакаго  (попазываетъ  рукою). </w:t>
      </w:r>
      <w:r>
        <w:br/>
      </w:r>
      <w:r>
        <w:t xml:space="preserve">л*тъ  трехъ  не  больше:  посмотр*ли  бы  вы,  какъ  онъ  пляшетъ </w:t>
      </w:r>
      <w:r>
        <w:br/>
      </w:r>
      <w:r>
        <w:t xml:space="preserve">на  тончайшемъ  канат*!  Я  васъ  ув*ряю  серьезно,  что  духъ  за- </w:t>
      </w:r>
      <w:r>
        <w:br/>
      </w:r>
      <w:r>
        <w:t xml:space="preserve">нимается отъ  страха**  ^,</w:t>
      </w:r>
    </w:p>
    <w:p>
      <w:pPr>
        <w:pStyle w:val="Normal"/>
      </w:pPr>
      <w:r>
        <w:t xml:space="preserve">На  страниц*  143-й  записаны  уже  отд*льныя  фразы,  годныя </w:t>
      </w:r>
      <w:r>
        <w:br/>
      </w:r>
      <w:r>
        <w:t xml:space="preserve">для  лицъ,  д*йствующихъ  въ  комед1и:  „Чтб  вамъ  сталъ  вицъ- </w:t>
      </w:r>
      <w:r>
        <w:br/>
      </w:r>
      <w:r>
        <w:t xml:space="preserve">мундиръ?  Почемъ  суконцо?**  —  Да,  да!  Знаю,  понимаю...  Да,  да! </w:t>
      </w:r>
      <w:r>
        <w:br/>
      </w:r>
      <w:r>
        <w:t xml:space="preserve">Ну,  а  разскажите?  „Да  объ  чемъ  бишь  вы  говорили?** — „Подойди, </w:t>
      </w:r>
      <w:r>
        <w:br/>
      </w:r>
      <w:r>
        <w:t xml:space="preserve">скотъ!  Вотъ  .столъ  краснаго  дерева  работы  Скоб ?  Подъ  ла- </w:t>
      </w:r>
      <w:r>
        <w:br/>
      </w:r>
      <w:r>
        <w:t xml:space="preserve">комь?** Посреди  важнаго  разговора:  „У  меня  в*дь  кухарка**  и </w:t>
      </w:r>
      <w:r>
        <w:br/>
      </w:r>
      <w:r>
        <w:t xml:space="preserve">проч.— „Также:  „Фуфайку,  надобно  вамъ  знать,  сударыня,  я </w:t>
      </w:r>
      <w:r>
        <w:br/>
      </w:r>
      <w:r>
        <w:t xml:space="preserve">ношу  лосинную:  она  гораздо  лучше  фланелевой**.</w:t>
      </w:r>
    </w:p>
    <w:p>
      <w:pPr>
        <w:pStyle w:val="Normal"/>
      </w:pPr>
      <w:r>
        <w:t xml:space="preserve">Эти  фразы  не  останутся  мертвымъ  капиталомъ  въ  записной </w:t>
      </w:r>
      <w:r>
        <w:br/>
      </w:r>
      <w:r>
        <w:t xml:space="preserve">тетради:  он*  скоро  найдутъ  себ*  м*сто  въ  комедаяхъ,  задуман-    •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548^  ГОГОЛЬ.</w:t>
      </w:r>
    </w:p>
    <w:p>
      <w:pPr>
        <w:pStyle w:val="Normal"/>
      </w:pPr>
      <w:r>
        <w:t xml:space="preserve">ныхъ  авторомъ.  Такъ,  посл-Ьдияя  фраза,  почти  въ  полной  не- </w:t>
      </w:r>
      <w:r>
        <w:br/>
      </w:r>
      <w:r>
        <w:t xml:space="preserve">прикосновенности, вставлена  въ  „Утро  д^Ьловаго  человека".  При- </w:t>
      </w:r>
      <w:r>
        <w:br/>
      </w:r>
      <w:r>
        <w:t xml:space="preserve">водимъ  выдержку  изъ  этихъ  сценъ:  „Ивапъ  Петроеичъ.  Были  ли </w:t>
      </w:r>
      <w:r>
        <w:br/>
      </w:r>
      <w:r>
        <w:t xml:space="preserve">у  его    высокопревосходительства?  Алекеапдръ  Иваиовичъ.  Былъ. </w:t>
      </w:r>
      <w:r>
        <w:br/>
      </w:r>
      <w:r>
        <w:t xml:space="preserve">Я  теперь  только  отъ  него.  Сегодня  по  утру  было  немножко  хо- </w:t>
      </w:r>
      <w:r>
        <w:br/>
      </w:r>
      <w:r>
        <w:t xml:space="preserve">лодненько.  В'Ьдь  я,  какъ,  думаю,  вамъ  известно,  им-Ью  обыкно- </w:t>
      </w:r>
      <w:r>
        <w:br/>
      </w:r>
      <w:r>
        <w:t xml:space="preserve">веше  носить  лосинную  фуфайку:  она  гораздо  лучще  фланелевой </w:t>
      </w:r>
      <w:r>
        <w:br/>
      </w:r>
      <w:r>
        <w:t xml:space="preserve">и  притомъ  не  горячить.  По  этому-то  случаю  я  вел'Ьлъ  себ*  по- </w:t>
      </w:r>
      <w:r>
        <w:br/>
      </w:r>
      <w:r>
        <w:t xml:space="preserve">дать шубу.  Прх'ЬзЖаю  къ  его  высокопревосходительству  —  его </w:t>
      </w:r>
      <w:r>
        <w:br/>
      </w:r>
      <w:r>
        <w:t xml:space="preserve">высокопревосходительство  еще  спить.  Однакожь  я  дождался"  ^. </w:t>
      </w:r>
      <w:r>
        <w:br/>
      </w:r>
      <w:r>
        <w:t xml:space="preserve">Фраза,  предшествующая  вь  наброск*  только -что  выписанной, </w:t>
      </w:r>
      <w:r>
        <w:br/>
      </w:r>
      <w:r>
        <w:t xml:space="preserve">внесена  въ  первоначальный  тексть  комедш  „Женихи**,  изъ  ко- </w:t>
      </w:r>
      <w:r>
        <w:br/>
      </w:r>
      <w:r>
        <w:t xml:space="preserve">торой черезъ  несколько  л^тъ  выработалась  „Женитьба".  Въ  пя- </w:t>
      </w:r>
      <w:r>
        <w:br/>
      </w:r>
      <w:r>
        <w:t xml:space="preserve">томъ  явлеши  означеннаго  текста  невеста  Авдотья  Гавриловна, </w:t>
      </w:r>
      <w:r>
        <w:br/>
      </w:r>
      <w:r>
        <w:t xml:space="preserve">вышедши  къ  собравшимся  женихамъ,  говорить:  „Извините  меня, </w:t>
      </w:r>
      <w:r>
        <w:br/>
      </w:r>
      <w:r>
        <w:t xml:space="preserve">доропе  гости,  что  немного  позамЬшкалась".  Одипъ  шъ  жепиаювъ*^: </w:t>
      </w:r>
      <w:r>
        <w:br/>
      </w:r>
      <w:r>
        <w:t xml:space="preserve">„Ничего,  сударыня  (подходя  къ  ручкгь);  мы  слышали,  что  вы  изво- </w:t>
      </w:r>
      <w:r>
        <w:br/>
      </w:r>
      <w:r>
        <w:t xml:space="preserve">лили принаряжаться.  Авдотья  Гаврилоена,  А  это  уже  векла  изво- </w:t>
      </w:r>
      <w:r>
        <w:br/>
      </w:r>
      <w:r>
        <w:t xml:space="preserve">лила провраться!  Н'Ьтъ,  только-что  подралась  съ   кухаркою**... </w:t>
      </w:r>
      <w:r>
        <w:br/>
      </w:r>
      <w:r>
        <w:t xml:space="preserve">Съ  такими  матер1алами  сЬлъ  Гоголь  за  трудъ,  который  дол- </w:t>
      </w:r>
      <w:r>
        <w:br/>
      </w:r>
      <w:r>
        <w:t xml:space="preserve">женъ  былъ  вывести  его  на  новую  дорогу, — за  создаше  „того  ве- </w:t>
      </w:r>
      <w:r>
        <w:br/>
      </w:r>
      <w:r>
        <w:t xml:space="preserve">ликаго,  художническаго**,  отъ  котораго  онъ  ждалъ  себ'Ь  славы. </w:t>
      </w:r>
      <w:r>
        <w:br/>
      </w:r>
      <w:r>
        <w:t xml:space="preserve">„Я  не  знаю  (писалъ  онъ  Погодину  въ  томъ  же  письм-Ь,  которое </w:t>
      </w:r>
      <w:r>
        <w:br/>
      </w:r>
      <w:r>
        <w:t xml:space="preserve">извещало  о  задуманной  комедш),  отчего  я  теперь  такъ  жажду </w:t>
      </w:r>
      <w:r>
        <w:br/>
      </w:r>
      <w:r>
        <w:t xml:space="preserve">современной  славы.  Вся  глубина  души  такъ  и  рвется  *  наружу . </w:t>
      </w:r>
      <w:r>
        <w:br/>
      </w:r>
      <w:r>
        <w:t xml:space="preserve">Но  я  до  сихъ  поръ  не  написалъ  ровно  ничего...  Уже  и  сгожетъ </w:t>
      </w:r>
      <w:r>
        <w:br/>
      </w:r>
      <w:r>
        <w:t xml:space="preserve">(комедш)  было  на  дняхъ  началъ  составляться;  уже  и  заглав1е </w:t>
      </w:r>
      <w:r>
        <w:br/>
      </w:r>
      <w:r>
        <w:t xml:space="preserve">было  написалось  на  бЪлой  толстой  тетради:  „Владимхръ  3-й  сте- </w:t>
      </w:r>
      <w:r>
        <w:br/>
      </w:r>
      <w:r>
        <w:t xml:space="preserve">пени**, и  сколько  злости,  см'Ьху,  соли!...  Но  вдругъ  остановился, </w:t>
      </w:r>
      <w:r>
        <w:br/>
      </w:r>
      <w:r>
        <w:t xml:space="preserve">увидавши,  что  перо  такъ  и  толкается  объ  таюя  мЪста,  которыя </w:t>
      </w:r>
      <w:r>
        <w:br/>
      </w:r>
      <w:r>
        <w:t xml:space="preserve">цензура  ни  за  что  не  пропустить.  А  что  изъ  того,  когда  шеса </w:t>
      </w:r>
      <w:r>
        <w:br/>
      </w:r>
      <w:r>
        <w:t xml:space="preserve">не  будетъ  играться?  Драма  живетъ  только  на  сц^нЬ;  безъ  нея </w:t>
      </w:r>
      <w:r>
        <w:br/>
      </w:r>
      <w:r>
        <w:t xml:space="preserve">она  какъ  душа  безъ  гЬла.  Какой  же  мастеръ  понесетъ  на  по- </w:t>
      </w:r>
      <w:r>
        <w:br/>
      </w:r>
      <w:r>
        <w:t xml:space="preserve">казъ  народу  неоконченное  произведете? — Мн4  больше  ничего </w:t>
      </w:r>
      <w:r>
        <w:br/>
      </w:r>
      <w:r>
        <w:t xml:space="preserve">не  остается,  какъ  выдумать  сюжетъ  скмый  невинный,  которымъ </w:t>
      </w:r>
      <w:r>
        <w:br/>
      </w:r>
      <w:r>
        <w:t xml:space="preserve">даже  квартальный  не  могъ    бы    обидеться.  Но  чтд  комедгя  безъ </w:t>
      </w:r>
      <w:r>
        <w:br/>
      </w:r>
      <w:r>
        <w:t xml:space="preserve">правды  и  злости^  Итакъ,  за  комедхю  я  не  могу  приняться.  При-</w:t>
      </w:r>
    </w:p>
    <w:p>
      <w:pPr>
        <w:pStyle w:val="Normal"/>
      </w:pPr>
      <w:r>
        <w:t xml:space="preserve">гоголь.  549</w:t>
      </w:r>
    </w:p>
    <w:p>
      <w:pPr>
        <w:pStyle w:val="Normal"/>
      </w:pPr>
      <w:r>
        <w:t xml:space="preserve">мусь  за  исторш — передо  мной  движется  сцена,  шумитъ  аппло- </w:t>
      </w:r>
      <w:r>
        <w:br/>
      </w:r>
      <w:r>
        <w:t xml:space="preserve">дисментъ,  рожи  высовываются  изъ  ложъ,  изъ  райка,  изъ  кре- </w:t>
      </w:r>
      <w:r>
        <w:br/>
      </w:r>
      <w:r>
        <w:t xml:space="preserve">селъ  и  оскаливаютъ  зубы,  и — исторхя  къ  чорту!**  ^</w:t>
      </w:r>
    </w:p>
    <w:p>
      <w:pPr>
        <w:pStyle w:val="Normal"/>
      </w:pPr>
      <w:r>
        <w:t xml:space="preserve">Начатая  комед1я  осталасд&gt;  безъ  продолжетя.  Помимо  главной </w:t>
      </w:r>
      <w:r>
        <w:br/>
      </w:r>
      <w:r>
        <w:t xml:space="preserve">причины,  которая  заставила  Гоголя  бросить  сочинеше  комедаи, </w:t>
      </w:r>
      <w:r>
        <w:br/>
      </w:r>
      <w:r>
        <w:t xml:space="preserve">на  сценическое  представлеше  которой  онъ,  по  условхямъ  тогдаш- </w:t>
      </w:r>
      <w:r>
        <w:br/>
      </w:r>
      <w:r>
        <w:t xml:space="preserve">ней цензуры,  не  могъ  разсчитывать,  была  и  другая  причина, </w:t>
      </w:r>
      <w:r>
        <w:br/>
      </w:r>
      <w:r>
        <w:t xml:space="preserve">лежавшая,  можетъ  быть,  въ  непривычк'Ь  автора  къ  установлетю </w:t>
      </w:r>
      <w:r>
        <w:br/>
      </w:r>
      <w:r>
        <w:t xml:space="preserve">твердаго  и  удобоисполнимаго  плана  драматическаго  произведе- </w:t>
      </w:r>
      <w:r>
        <w:br/>
      </w:r>
      <w:r>
        <w:t xml:space="preserve">шя.  11  марта  1833  года  Плетневъ  уже  писалъ  Жуковскому: </w:t>
      </w:r>
      <w:r>
        <w:br/>
      </w:r>
      <w:r>
        <w:t xml:space="preserve">„У  Пушкина  ничего  н'Ьтъ  новаго,  у  Гоголя  тоже.  Его  комедая </w:t>
      </w:r>
      <w:r>
        <w:br/>
      </w:r>
      <w:r>
        <w:t xml:space="preserve">не  пошла  изъ  головы.  От  слишкомъ  много  хотгьлъ  обнять  еъ </w:t>
      </w:r>
      <w:r>
        <w:br/>
      </w:r>
      <w:r>
        <w:t xml:space="preserve">ней,  встр-Ьчалъ  безпрестанно  затруднешя  въ  представлеши '  и </w:t>
      </w:r>
      <w:r>
        <w:br/>
      </w:r>
      <w:r>
        <w:t xml:space="preserve">потому  съ  досады  ничего  не  написалъ.  Есть  еще  другая  при- </w:t>
      </w:r>
      <w:r>
        <w:br/>
      </w:r>
      <w:r>
        <w:t xml:space="preserve">чина его  неудачи:  онъ  въ  такой  холодной  поселился  квартир*, </w:t>
      </w:r>
      <w:r>
        <w:br/>
      </w:r>
      <w:r>
        <w:t xml:space="preserve">что  цЪлую  зиму  принужденъ  былъ  бегать  изъ  дому,  боясь  тамъ </w:t>
      </w:r>
      <w:r>
        <w:br/>
      </w:r>
      <w:r>
        <w:t xml:space="preserve">заморозить  себя.  Такъ-то  физическая  сторона  человека  иногда </w:t>
      </w:r>
      <w:r>
        <w:br/>
      </w:r>
      <w:r>
        <w:t xml:space="preserve">губитъ  его  духовную  половину  со  всЬми  въ  ней  зародышами"  **. </w:t>
      </w:r>
      <w:r>
        <w:br/>
      </w:r>
      <w:r>
        <w:t xml:space="preserve">Какой  обширный  объемъ  Гоголь  предполагалъ  дать  своей  ко- </w:t>
      </w:r>
      <w:r>
        <w:br/>
      </w:r>
      <w:r>
        <w:t xml:space="preserve">медаи „Владимхръ  3-й  степени",  видно  изъ  того,  что  въ  ея </w:t>
      </w:r>
      <w:r>
        <w:br/>
      </w:r>
      <w:r>
        <w:t xml:space="preserve">состнвъ  должны  были,  между  прочимъ,  войти:  „Лакейская", </w:t>
      </w:r>
      <w:r>
        <w:br/>
      </w:r>
      <w:r>
        <w:t xml:space="preserve">„Тяжба",  „Утро  д-Ьловаго  человека"  ^.  Гоголь,  какъ  известно, </w:t>
      </w:r>
      <w:r>
        <w:br/>
      </w:r>
      <w:r>
        <w:t xml:space="preserve">писалъ  свои  больппя  произведетя  не  въ  последовательности </w:t>
      </w:r>
      <w:r>
        <w:br/>
      </w:r>
      <w:r>
        <w:t xml:space="preserve">главъ  или  сценъ,  а  безъ  всякаго  порядка,  набрасывая  и  обра- </w:t>
      </w:r>
      <w:r>
        <w:br/>
      </w:r>
      <w:r>
        <w:t xml:space="preserve">ботывая  отд-Ьльныя  части  произведетя  и  потомъ  уже  сливая </w:t>
      </w:r>
      <w:r>
        <w:br/>
      </w:r>
      <w:r>
        <w:t xml:space="preserve">ихъ  въ  одно  ц^лое.  Сравнивая  вышеприведенные  наброски </w:t>
      </w:r>
      <w:r>
        <w:br/>
      </w:r>
      <w:r>
        <w:t xml:space="preserve">1832  года  о  „матер1алахъ  комедаи"  съ  уц-Ь лившими  отрьгоками </w:t>
      </w:r>
      <w:r>
        <w:br/>
      </w:r>
      <w:r>
        <w:t xml:space="preserve">изъ  комедш  „Владим1ръ  3-й  степени",  мы  склоняемся  къ  предпо- </w:t>
      </w:r>
      <w:r>
        <w:br/>
      </w:r>
      <w:r>
        <w:t xml:space="preserve">ложенш,  что  прежде  другихъ  сценъ  этой  комедхи  написано  было </w:t>
      </w:r>
      <w:r>
        <w:br/>
      </w:r>
      <w:r>
        <w:t xml:space="preserve">„Утро  д^ловаго  челов'Ька".  Какъ  бы  то  ни  было,  но  Гоголь  оста- </w:t>
      </w:r>
      <w:r>
        <w:br/>
      </w:r>
      <w:r>
        <w:t xml:space="preserve">вилъ  комед1ю,  исполненную  „правды  и  злости",  боясь  придирки </w:t>
      </w:r>
      <w:r>
        <w:br/>
      </w:r>
      <w:r>
        <w:t xml:space="preserve">цензуры  при  постановк'Ь  пьесы  на  сцену.  Несомн'Ьнно,  объ  этой </w:t>
      </w:r>
      <w:r>
        <w:br/>
      </w:r>
      <w:r>
        <w:t xml:space="preserve">комедш  спрашивалъ  Пушкинъ  Одоевскаго  въ  письм-Ь  отъ </w:t>
      </w:r>
      <w:r>
        <w:br/>
      </w:r>
      <w:r>
        <w:t xml:space="preserve">30-го  октября  1833  г.:  „Кланяюсь  Гоголю.  Что  его  комедая,  въ </w:t>
      </w:r>
      <w:r>
        <w:br/>
      </w:r>
      <w:r>
        <w:t xml:space="preserve">ней  же  есть  закорючка?"  Великий  поэтъ,  конечно,  употребилъ </w:t>
      </w:r>
      <w:r>
        <w:br/>
      </w:r>
      <w:r>
        <w:t xml:space="preserve">зд'Ьсь  слово  „закорючка"  о  гЬхъ  м'бстахъ  пьесы,  къ  которымъ </w:t>
      </w:r>
      <w:r>
        <w:br/>
      </w:r>
      <w:r>
        <w:t xml:space="preserve">могла  придраться  тогдашняя  цензура  ^^</w:t>
      </w:r>
    </w:p>
    <w:p>
      <w:pPr>
        <w:pStyle w:val="Normal"/>
      </w:pPr>
      <w:r>
        <w:t xml:space="preserve">550  ГОГОЛЬ.</w:t>
      </w:r>
    </w:p>
    <w:p>
      <w:pPr>
        <w:pStyle w:val="Normal"/>
      </w:pPr>
      <w:r>
        <w:t xml:space="preserve">Оставивши  комед1ю  съ  „правдой  и  злостью",  Гоголь  обра- </w:t>
      </w:r>
      <w:r>
        <w:br/>
      </w:r>
      <w:r>
        <w:t xml:space="preserve">тился къ  обработк'Ь  пьесы  съ  „невиннымъ  сюжетомъ".  Это  была </w:t>
      </w:r>
      <w:r>
        <w:br/>
      </w:r>
      <w:r>
        <w:t xml:space="preserve">комед1я  въ  трехъ  д'Ьйств1яхъ  „Женихи".  Она  начата  была  въ </w:t>
      </w:r>
      <w:r>
        <w:br/>
      </w:r>
      <w:r>
        <w:t xml:space="preserve">1833  г.  ^,  а  можетъ  быть,  даже  въ  1832  г.  Отъ  первоначальнаго </w:t>
      </w:r>
      <w:r>
        <w:br/>
      </w:r>
      <w:r>
        <w:t xml:space="preserve">наброска  этой  комед1и,  который  отно.сится  къ  1837з  г.,  уц*л^^^о </w:t>
      </w:r>
      <w:r>
        <w:br/>
      </w:r>
      <w:r>
        <w:t xml:space="preserve">три  полъ-листа.  Д-Ьйствхе  открывается  въ  комнатЬ  нев'Ьсты.  „Ав- </w:t>
      </w:r>
      <w:r>
        <w:br/>
      </w:r>
      <w:r>
        <w:t xml:space="preserve">дотья Гавриловна  (одна).  Чтб  это.  Господи  Боже  мой,  долго  ли </w:t>
      </w:r>
      <w:r>
        <w:br/>
      </w:r>
      <w:r>
        <w:t xml:space="preserve">я  буду  въ  Д'Ьвкахъ  оставаться?  Н'Ьтъ,  да  и  нЬтъ  жениховъ: </w:t>
      </w:r>
      <w:r>
        <w:br/>
      </w:r>
      <w:r>
        <w:t xml:space="preserve">вымерли  какъ  будто  отъ  чумы.  Бывало  прежде  благовоспитан- </w:t>
      </w:r>
      <w:r>
        <w:br/>
      </w:r>
      <w:r>
        <w:t xml:space="preserve">ные люди  сами  отправляются  искать  невесть,  а  теперь  ищи  ихъ, </w:t>
      </w:r>
      <w:r>
        <w:br/>
      </w:r>
      <w:r>
        <w:t xml:space="preserve">ей  Богу!  Никакого  уважешя  къ  женскому  полу!  Я  послала </w:t>
      </w:r>
      <w:r>
        <w:br/>
      </w:r>
      <w:r>
        <w:t xml:space="preserve">Мареу  воминишну,  не  сыщетъ  ли  хоть  на  ярманк*  —  быль  бы </w:t>
      </w:r>
      <w:r>
        <w:br/>
      </w:r>
      <w:r>
        <w:t xml:space="preserve">только  дворянинъ  да  порядочной  фамилхи.  Да  вогь  и  ея  что-то </w:t>
      </w:r>
      <w:r>
        <w:br/>
      </w:r>
      <w:r>
        <w:t xml:space="preserve">Н'Ьтъ  до  сихъ  поръ.  Охъ!  и  страшно,  какъ  подумаешь:  ну,  вотъ </w:t>
      </w:r>
      <w:r>
        <w:br/>
      </w:r>
      <w:r>
        <w:t xml:space="preserve">продеть  женихъ...  У  меня  такъ  сердце  и  бьется.  Да  ничего, </w:t>
      </w:r>
      <w:r>
        <w:br/>
      </w:r>
      <w:r>
        <w:t xml:space="preserve">пусть  пр1'Ьзжаетъ  —  не  будетъ  страшно.  (Явлепге  2-6).  Мареа, </w:t>
      </w:r>
      <w:r>
        <w:br/>
      </w:r>
      <w:r>
        <w:t xml:space="preserve">Здравствуй,  св'Ьтъ  мой,  Авдотья  Гавриловна.  Авдотья  Гаври- </w:t>
      </w:r>
      <w:r>
        <w:br/>
      </w:r>
      <w:r>
        <w:t xml:space="preserve">ловна. Ахъ,  чтб  ты  это,  мать,  куда  такъ  долго  запропастилась! </w:t>
      </w:r>
      <w:r>
        <w:br/>
      </w:r>
      <w:r>
        <w:t xml:space="preserve">Мароа1  Охъ!  позволь,  матушка,  съ  духомъ  собраться.  За  твоими </w:t>
      </w:r>
      <w:r>
        <w:br/>
      </w:r>
      <w:r>
        <w:t xml:space="preserve">поручетями  такъ  изъ'Ьздилась,  такъ  изъездилась,  что  и  пояс- </w:t>
      </w:r>
      <w:r>
        <w:br/>
      </w:r>
      <w:r>
        <w:t xml:space="preserve">ница, и  бокъ,  и  все  болитъ.  Два  раза  лошади  били:  заседа- </w:t>
      </w:r>
      <w:r>
        <w:br/>
      </w:r>
      <w:r>
        <w:t xml:space="preserve">тель— обывательскихъ,  таратайка  моя  вся  такъ  и  разсыпалась. </w:t>
      </w:r>
      <w:r>
        <w:br/>
      </w:r>
      <w:r>
        <w:t xml:space="preserve">Ну,  да  за  то  ужъ  могу  похвастаться:  какихъ  я  теб-Ь  жениховъ </w:t>
      </w:r>
      <w:r>
        <w:br/>
      </w:r>
      <w:r>
        <w:t xml:space="preserve">припасла!  Вотъ  какъ  ор^хи  каленыб:  всЬ  на  подборъ,  одинъ </w:t>
      </w:r>
      <w:r>
        <w:br/>
      </w:r>
      <w:r>
        <w:t xml:space="preserve">другаго  лучше.  Сегодня,  можетъ  быть,  они  и  будутъ  къ  теб*. </w:t>
      </w:r>
      <w:r>
        <w:br/>
      </w:r>
      <w:r>
        <w:t xml:space="preserve">Я  нарочно  спешила  тебя  предуведомить.  Авдотья  Гавргмовна, </w:t>
      </w:r>
      <w:r>
        <w:br/>
      </w:r>
      <w:r>
        <w:t xml:space="preserve">Сегодня?  Ухъ!  Нарва.  И,  не  пугайся,  мать  моя:  дело  житейское. </w:t>
      </w:r>
      <w:r>
        <w:br/>
      </w:r>
      <w:r>
        <w:t xml:space="preserve">Посмотрютъ,  больше  ничего;  и  ты  посмотришь  ихъ:  не  пондра- </w:t>
      </w:r>
      <w:r>
        <w:br/>
      </w:r>
      <w:r>
        <w:t xml:space="preserve">вятся, — ^ну,  и  уедутъ.  Авдотья  Гавриловна.  А  сколько  ихъ,  ду- </w:t>
      </w:r>
      <w:r>
        <w:br/>
      </w:r>
      <w:r>
        <w:t xml:space="preserve">шенька ты  моя?  Мароа.  Да  штукъ  шесть,  кажется,  будетъ.  Ав- </w:t>
      </w:r>
      <w:r>
        <w:br/>
      </w:r>
      <w:r>
        <w:t xml:space="preserve">дотья Гавргиаовна.  Ухъ,  какъ  много!  Мароа.  Ну,  что-жъ?  Лучше </w:t>
      </w:r>
      <w:r>
        <w:br/>
      </w:r>
      <w:r>
        <w:t xml:space="preserve">выбрать  можно:  одинъ  не  придется — другой  придется.  Авдотья </w:t>
      </w:r>
      <w:r>
        <w:br/>
      </w:r>
      <w:r>
        <w:t xml:space="preserve">Гавриловна.  Разскажи  же,  моя  голубушка,  каше  они.  Мароа.  А </w:t>
      </w:r>
      <w:r>
        <w:br/>
      </w:r>
      <w:r>
        <w:t xml:space="preserve">славные,  хорош1е  таше  все,  акуратные.  Напримеръ,  первый  — </w:t>
      </w:r>
      <w:r>
        <w:br/>
      </w:r>
      <w:r>
        <w:t xml:space="preserve">Дороеей  Балтазаровичъ  Жевакинъ,  такой  славный!  На  флот* </w:t>
      </w:r>
      <w:r>
        <w:br/>
      </w:r>
      <w:r>
        <w:t xml:space="preserve">служилъ  и  такой  учтивый!  Какъ  разъ  по  тебе  придется.  „Мн*, </w:t>
      </w:r>
      <w:r>
        <w:br/>
      </w:r>
      <w:r>
        <w:t xml:space="preserve">говоритъ,  нужно,  чтобы  невеста  была  въ  теле,  а  поджаристыгь</w:t>
      </w:r>
    </w:p>
    <w:p>
      <w:pPr>
        <w:pStyle w:val="Normal"/>
      </w:pPr>
      <w:r>
        <w:t xml:space="preserve">гоголь.  551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  не  люблю".  А  Иванъ-то  Петровичъ!  То  такой  пом'Ьщикъ,  что </w:t>
      </w:r>
      <w:r>
        <w:br/>
      </w:r>
      <w:r>
        <w:t xml:space="preserve">и  приступу  ккть.  Такой  видный  изъ  себя,  толстый!  Какъ  за- </w:t>
      </w:r>
      <w:r>
        <w:br/>
      </w:r>
      <w:r>
        <w:t xml:space="preserve">кричитъ  на  меня:  „Ты  мн*  не  толкуй  пустяковъ, — что  невеста </w:t>
      </w:r>
      <w:r>
        <w:br/>
      </w:r>
      <w:r>
        <w:t xml:space="preserve">такая  и  такая;  ты  скажи  мнЬ  напрямикъ:  сколько  за  ней  кр** </w:t>
      </w:r>
      <w:r>
        <w:br/>
      </w:r>
      <w:r>
        <w:t xml:space="preserve">постнаго,  движимаго,  рухляди?"  —  „Столько  -  то  и  столько  -  то, </w:t>
      </w:r>
      <w:r>
        <w:br/>
      </w:r>
      <w:r>
        <w:t xml:space="preserve">отецъ". — „Ты  врешь,  собачья  дочь!"  Да  еще,  мать  моя,  вл'Ьпилъ </w:t>
      </w:r>
      <w:r>
        <w:br/>
      </w:r>
      <w:r>
        <w:t xml:space="preserve">такое  словцо,  что  непристойно  теб*  сказать.  Я  въ  мигъ  и  спо- </w:t>
      </w:r>
      <w:r>
        <w:br/>
      </w:r>
      <w:r>
        <w:t xml:space="preserve">знала: У!  да  это  долженъ  быть  важный  господинъ.  Авдотья  Га- </w:t>
      </w:r>
      <w:r>
        <w:br/>
      </w:r>
      <w:r>
        <w:t xml:space="preserve">ериловпа.  Ну,  а  еще  кто?  Нарва,  Никаноръ  Ивановичъ  Онучкинъ. </w:t>
      </w:r>
      <w:r>
        <w:br/>
      </w:r>
      <w:r>
        <w:t xml:space="preserve">Это  ужъ  деликатесъ.  Губы,  мать  моя,  малина,  совершенная  ма- </w:t>
      </w:r>
      <w:r>
        <w:br/>
      </w:r>
      <w:r>
        <w:t xml:space="preserve">лина, А  самъ  такой  славный!  „МнЬ,  говорить,  нужно  не  то, </w:t>
      </w:r>
      <w:r>
        <w:br/>
      </w:r>
      <w:r>
        <w:t xml:space="preserve">чтобы  нев'Ьста  была  такая-то  и  растакая,  а  чтобы  хороша  собою, </w:t>
      </w:r>
      <w:r>
        <w:br/>
      </w:r>
      <w:r>
        <w:t xml:space="preserve">воспитана  и  чтобы  по-французски  ум-Ьла  говорить".  Да,  онъ </w:t>
      </w:r>
      <w:r>
        <w:br/>
      </w:r>
      <w:r>
        <w:t xml:space="preserve">такой.  А  самъ  такой  субтильный,  ножки  узеньк1я,  тоненькхя... </w:t>
      </w:r>
      <w:r>
        <w:br/>
      </w:r>
      <w:r>
        <w:t xml:space="preserve">Авдотья  Гавриловна.  О,  н'Ьтъ,  Мареа  воминишна,  знаю  я  этихъ </w:t>
      </w:r>
      <w:r>
        <w:br/>
      </w:r>
      <w:r>
        <w:t xml:space="preserve">субтильныхъ!  Н'Ьтъ,  ты  подавай  мн*  гЬхъ,  которые  поплотн'бй. </w:t>
      </w:r>
      <w:r>
        <w:br/>
      </w:r>
      <w:r>
        <w:t xml:space="preserve">Марва.  А  если  поплотн'Ье,  такъ  Ивана  Петровича, — ужъ  лучше </w:t>
      </w:r>
      <w:r>
        <w:br/>
      </w:r>
      <w:r>
        <w:t xml:space="preserve">нельзя  выбрать  никого:  ужъ  тотъ,  нечего  сказать,  баринъ  такъ </w:t>
      </w:r>
      <w:r>
        <w:br/>
      </w:r>
      <w:r>
        <w:t xml:space="preserve">баринъ.  Мало  въ  эти  двери  не  войдетъ— такой  славный!  Авдотья </w:t>
      </w:r>
      <w:r>
        <w:br/>
      </w:r>
      <w:r>
        <w:t xml:space="preserve">Гавриловна.  А  сколько  Л'Ьтъ  ему?  Марва.  А  челов'Ькъ-то  еще </w:t>
      </w:r>
      <w:r>
        <w:br/>
      </w:r>
      <w:r>
        <w:t xml:space="preserve">молодой:  Л'Ьтъ  50,  да  и  50  еще  нЬтъ.  Авдотья  Гаврииловна.  Еще </w:t>
      </w:r>
      <w:r>
        <w:br/>
      </w:r>
      <w:r>
        <w:t xml:space="preserve">кто?  Мареа.  Акинеъ  Степановичъ  Пантел'Ьевъ,  чиновникъ,  ти- </w:t>
      </w:r>
      <w:r>
        <w:br/>
      </w:r>
      <w:r>
        <w:t xml:space="preserve">тулярный сов'Ьтникъ— такой  скромный  и  тих1й!  Авдотья  Гаври- </w:t>
      </w:r>
      <w:r>
        <w:br/>
      </w:r>
      <w:r>
        <w:t xml:space="preserve">ловна. Да  онъ  выпить,  я  думаю,  гораздъ?  Марва.  А  пьетъ,  не </w:t>
      </w:r>
      <w:r>
        <w:br/>
      </w:r>
      <w:r>
        <w:t xml:space="preserve">прекословлю — пьетъ.  Что-жъ  д-Ьлать?  пьетъ — на  то  титулярный </w:t>
      </w:r>
      <w:r>
        <w:br/>
      </w:r>
      <w:r>
        <w:t xml:space="preserve">сов^тникъ.  За  то...  такой  тихой,  какъ  шелкъ.  Авдотья  Гаври- </w:t>
      </w:r>
      <w:r>
        <w:br/>
      </w:r>
      <w:r>
        <w:t xml:space="preserve">ловна. Н'Ьгь,  Мареа  воминишна,  я  не  хочу,  чтобъ  мой  мужъ </w:t>
      </w:r>
      <w:r>
        <w:br/>
      </w:r>
      <w:r>
        <w:t xml:space="preserve">пилъ.  Марва.  Твоя  воля,  мать  моя!  Не  хочешь  того,  возьми  дру- </w:t>
      </w:r>
      <w:r>
        <w:br/>
      </w:r>
      <w:r>
        <w:t xml:space="preserve">гихъ.  Впрочемъ,  что-жъ  такое,  что  онъ  выпьетъ  лишнее?  ВЪдь </w:t>
      </w:r>
      <w:r>
        <w:br/>
      </w:r>
      <w:r>
        <w:t xml:space="preserve">онъ  не  вею-таки  нед'Ьлю  бываетъ  пьянъ:  попадается  такой  день, </w:t>
      </w:r>
      <w:r>
        <w:br/>
      </w:r>
      <w:r>
        <w:t xml:space="preserve">что  совсЬмъ  трезвый  бываетъ.  бекла  ^  боминишна.  Посмотри-ка </w:t>
      </w:r>
      <w:r>
        <w:br/>
      </w:r>
      <w:r>
        <w:t xml:space="preserve">въ  окно:  чтб  собаки  лай  такой  подняли?  Ахъ,  сударыня,  да </w:t>
      </w:r>
      <w:r>
        <w:br/>
      </w:r>
      <w:r>
        <w:t xml:space="preserve">это  онъ!  Авдотья  Гавриловна.  Кто  онъ?  Л/ореа.  .Женихъ—Иванъ </w:t>
      </w:r>
      <w:r>
        <w:br/>
      </w:r>
      <w:r>
        <w:t xml:space="preserve">Петровичъ  Яичница!  Авдотья  Гаврииловна.  Ахъ,  Боже,  вотъ  теб* </w:t>
      </w:r>
      <w:r>
        <w:br/>
      </w:r>
      <w:r>
        <w:t xml:space="preserve">на!  Я  чуть  не  въ  одной  рубашкЪ!  Слушай,  голубушка  векла </w:t>
      </w:r>
      <w:r>
        <w:br/>
      </w:r>
      <w:r>
        <w:t xml:space="preserve">Савипша,  посиди  тутъ,  да  не  пускай,  если  станетъ  пробираться </w:t>
      </w:r>
      <w:r>
        <w:br/>
      </w:r>
      <w:r>
        <w:t xml:space="preserve">въ  мою  комнату.  А  я  наскоро  одЬнусь.  Вотъ  тебЪ,  бабушка,  и</w:t>
      </w:r>
    </w:p>
    <w:p>
      <w:pPr>
        <w:pStyle w:val="Normal"/>
      </w:pPr>
      <w:r>
        <w:t xml:space="preserve">552  ГОГОЛЬ.</w:t>
      </w:r>
    </w:p>
    <w:p>
      <w:pPr>
        <w:pStyle w:val="Normal"/>
      </w:pPr>
      <w:r>
        <w:t xml:space="preserve">Юрьевъ  день!  (Уходить)^.  Некоторый  частности  и  ц-Ьлыя  фразы </w:t>
      </w:r>
      <w:r>
        <w:br/>
      </w:r>
      <w:r>
        <w:t xml:space="preserve">этого  явлошя  будутъ  перенесены  ц-Ьликомъ  въ  печатную  редак- </w:t>
      </w:r>
      <w:r>
        <w:br/>
      </w:r>
      <w:r>
        <w:t xml:space="preserve">цш  „Женитьбы^;  но  первоначальный  планъ  шесы  совершенно </w:t>
      </w:r>
      <w:r>
        <w:br/>
      </w:r>
      <w:r>
        <w:t xml:space="preserve">отличается  отъ  того,  по  которому  она  обработана  была  впосл^Ьд- </w:t>
      </w:r>
      <w:r>
        <w:br/>
      </w:r>
      <w:r>
        <w:t xml:space="preserve">ствш.  Н-Ькоторыл  лица  обрисованы  тЬми  же  чертами,  что  и  въ </w:t>
      </w:r>
      <w:r>
        <w:br/>
      </w:r>
      <w:r>
        <w:t xml:space="preserve">„Женитьб'Ь**;  но  эти  черты  не  выражены  ясно  и  решительно. </w:t>
      </w:r>
      <w:r>
        <w:br/>
      </w:r>
      <w:r>
        <w:t xml:space="preserve">Подколесина  еще  н^тъ  между  женихами.  Въ  уц'Ьл*вп1Ихъ  сце- </w:t>
      </w:r>
      <w:r>
        <w:br/>
      </w:r>
      <w:r>
        <w:t xml:space="preserve">нахъ  преобладаетъ  еще  грубый  фарсъ,  свойственный  тогдаш- </w:t>
      </w:r>
      <w:r>
        <w:br/>
      </w:r>
      <w:r>
        <w:t xml:space="preserve">нимъ  водевилямъ.  Не  развипе  характера  главнаго  д-Ьйствую- </w:t>
      </w:r>
      <w:r>
        <w:br/>
      </w:r>
      <w:r>
        <w:t xml:space="preserve">щаго  лица,  а  борьба  между  женихами  изъ-за  добычи  соста- </w:t>
      </w:r>
      <w:r>
        <w:br/>
      </w:r>
      <w:r>
        <w:t xml:space="preserve">ляетъ  все  содержаше  перваго  акта.  Едва  успела  выдти  на  сцену </w:t>
      </w:r>
      <w:r>
        <w:br/>
      </w:r>
      <w:r>
        <w:t xml:space="preserve">нев-Ьста,  Жевакинъ  бросается  къ  ней  навстречу,  чтобы  пЩ&gt;и- </w:t>
      </w:r>
      <w:r>
        <w:br/>
      </w:r>
      <w:r>
        <w:t xml:space="preserve">нести  ей  свое  сердце".  Вб-Ьгаеть  д-Ьвушка  съ  извеспемь:  „Еще </w:t>
      </w:r>
      <w:r>
        <w:br/>
      </w:r>
      <w:r>
        <w:t xml:space="preserve">одни  пр1'Ьхали",и  нев-Ьста  быстро  уходить — „заказать  ватрушки**. </w:t>
      </w:r>
      <w:r>
        <w:br/>
      </w:r>
      <w:r>
        <w:t xml:space="preserve">Жевакинъ,  за  свою  смелость,  тотчасъже  подвергается  нападе- </w:t>
      </w:r>
      <w:r>
        <w:br/>
      </w:r>
      <w:r>
        <w:t xml:space="preserve">шю  Яичницы,  —  и  д^ло  близко  къ  драк*.  Выписываемъ  эту </w:t>
      </w:r>
      <w:r>
        <w:br/>
      </w:r>
      <w:r>
        <w:t xml:space="preserve">сцену:  „Яичница  (ударгмъ  по  плечу  Жевакипа),  Любезн'ЬйшШ, </w:t>
      </w:r>
      <w:r>
        <w:br/>
      </w:r>
      <w:r>
        <w:t xml:space="preserve">кажется  изъ  одного  горшка  хотимъ  щи  хлебать?  Жевакинъ^. </w:t>
      </w:r>
      <w:r>
        <w:br/>
      </w:r>
      <w:r>
        <w:t xml:space="preserve">Какъ  изъ  одного?  Яичница.  То  есть,  вы,  какъ  я  замечаю,  подъ- </w:t>
      </w:r>
      <w:r>
        <w:br/>
      </w:r>
      <w:r>
        <w:t xml:space="preserve">'Ьзжаете  къ  хозяйк'Ь  дома.  Жевакинъ,  А  признаюсь,  она  нн'1^ </w:t>
      </w:r>
      <w:r>
        <w:br/>
      </w:r>
      <w:r>
        <w:t xml:space="preserve">очень  нравится.  Эдакой  розанчикъ,  букетецъ  въ  устахъ;  и  зд'Ьсь, </w:t>
      </w:r>
      <w:r>
        <w:br/>
      </w:r>
      <w:r>
        <w:t xml:space="preserve">на  груди,  эдакой  платочекъ,  и  тутъ  обыкновенно  тайе  дамсюе </w:t>
      </w:r>
      <w:r>
        <w:br/>
      </w:r>
      <w:r>
        <w:t xml:space="preserve">уборы.  Это  все  очень  хорошо,  я  это  люблю.  Яичница,  И  вамъ </w:t>
      </w:r>
      <w:r>
        <w:br/>
      </w:r>
      <w:r>
        <w:t xml:space="preserve">нужда  и  себ-Ь  лЪзть  туда  же!  Посмотрите  на  себя:  какая  у  васъ </w:t>
      </w:r>
      <w:r>
        <w:br/>
      </w:r>
      <w:r>
        <w:t xml:space="preserve">гнусная  фигура!  Право,  наводитъ  уныше.  Жевакинъ  (поворачи- </w:t>
      </w:r>
      <w:r>
        <w:br/>
      </w:r>
      <w:r>
        <w:t xml:space="preserve">вается), Н'Ьтъ,  фигура  хороша.  Яичница,  Можно  ли,  чтобы  у </w:t>
      </w:r>
      <w:r>
        <w:br/>
      </w:r>
      <w:r>
        <w:t xml:space="preserve">морскаго  офицера  была  хорошая  фигура?  Жевакинъ  (вытяги- </w:t>
      </w:r>
      <w:r>
        <w:br/>
      </w:r>
      <w:r>
        <w:t xml:space="preserve">вается). Какъ  такъ?  Яичнищ,  Да  конечно;  это  всякому  изв'Ьстно. </w:t>
      </w:r>
      <w:r>
        <w:br/>
      </w:r>
      <w:r>
        <w:t xml:space="preserve">Жевакинъ.  Что  такое  известно?  Яичница.  Вотъ  новости!  Из- </w:t>
      </w:r>
      <w:r>
        <w:br/>
      </w:r>
      <w:r>
        <w:t xml:space="preserve">в-Ьстно,  что  такое  морякъ:  старый  качанъ  капусты.  Жевакинъ. </w:t>
      </w:r>
      <w:r>
        <w:br/>
      </w:r>
      <w:r>
        <w:t xml:space="preserve">Дозвольте.  Мн4,  можетъ  быть,  такъ  послышалось?  Мн^Ь  кажется, </w:t>
      </w:r>
      <w:r>
        <w:br/>
      </w:r>
      <w:r>
        <w:t xml:space="preserve">какъ  будто  вы ,  употребляете  неприличныя  выражешя?  Л1*чнш|л. </w:t>
      </w:r>
      <w:r>
        <w:br/>
      </w:r>
      <w:r>
        <w:t xml:space="preserve">Как1я  выражешя!  Просто,  старый,  трухлый,  никуда  не  годяпцйся </w:t>
      </w:r>
      <w:r>
        <w:br/>
      </w:r>
      <w:r>
        <w:t xml:space="preserve">(качанъ),  который  выбрасываютъ  въ  помойную  яму.  Жевакинъ </w:t>
      </w:r>
      <w:r>
        <w:br/>
      </w:r>
      <w:r>
        <w:t xml:space="preserve">(вытягиваетъ  лицо  еще  длиннгъе  преоюняго,  ерошитъ  па  головть </w:t>
      </w:r>
      <w:r>
        <w:br/>
      </w:r>
      <w:r>
        <w:t xml:space="preserve">волоса^  кривляется  и  дергаетъ  плечами).  Позвольте;  честь  моя </w:t>
      </w:r>
      <w:r>
        <w:br/>
      </w:r>
      <w:r>
        <w:t xml:space="preserve">обижена  въ  лиц*  всего  морскаго  общества.  Я  вамъ  предлагаю</w:t>
      </w:r>
    </w:p>
    <w:p>
      <w:pPr>
        <w:pStyle w:val="Normal"/>
      </w:pPr>
      <w:r>
        <w:t xml:space="preserve">гоголь.  553</w:t>
      </w:r>
    </w:p>
    <w:p>
      <w:pPr>
        <w:pStyle w:val="Normal"/>
      </w:pPr>
      <w:r>
        <w:t xml:space="preserve">дуэль.  Личпищ.  Я  не  прочь  огь  дуэли.  ЛСевакипъ,  Я,  по  обы- </w:t>
      </w:r>
      <w:r>
        <w:br/>
      </w:r>
      <w:r>
        <w:t xml:space="preserve">чаю моряковъ,  держусь  обыкноветя  драться  на  кортикахъ. </w:t>
      </w:r>
      <w:r>
        <w:br/>
      </w:r>
      <w:r>
        <w:t xml:space="preserve">Яичница,  Н'Ьтъ,  я  не  хочу:  кортиками  только  лягушекъ  колятъ. </w:t>
      </w:r>
      <w:r>
        <w:br/>
      </w:r>
      <w:r>
        <w:t xml:space="preserve">ЛСевакипъ  (вытягиваетъ  лицо),  Такъ  на  чемъ  же?  Яичница,  Я </w:t>
      </w:r>
      <w:r>
        <w:br/>
      </w:r>
      <w:r>
        <w:t xml:space="preserve">дерусь  на  кулаки  (засучгмаетъ  руки).  Жевакинъ,  Н'Ьтъ,  я  на </w:t>
      </w:r>
      <w:r>
        <w:br/>
      </w:r>
      <w:r>
        <w:t xml:space="preserve">такой  дуэль  не  соглашусь.  Я  къ  вамъ  обращаюсь,  милостивый </w:t>
      </w:r>
      <w:r>
        <w:br/>
      </w:r>
      <w:r>
        <w:t xml:space="preserve">государь:  вы  вид'Ьли?  Онучкипъ,  Я  съ  своей  стороны  не  могу </w:t>
      </w:r>
      <w:r>
        <w:br/>
      </w:r>
      <w:r>
        <w:t xml:space="preserve">точно  определить,  потому  что  въ  42-мъ  Егерскомъ  полку,  къ </w:t>
      </w:r>
      <w:r>
        <w:br/>
      </w:r>
      <w:r>
        <w:t xml:space="preserve">несчастш,  въ  бытность  мою  мнЬ  не  удавалось  вид-Ьть  ни  одного </w:t>
      </w:r>
      <w:r>
        <w:br/>
      </w:r>
      <w:r>
        <w:t xml:space="preserve">дуэля.  Но  образованность  и  утонченное  обращете  требуютъ — ^на </w:t>
      </w:r>
      <w:r>
        <w:br/>
      </w:r>
      <w:r>
        <w:t xml:space="preserve">благородномъ  оружш;  на  кулаки  же  неприлично  въ  высшемъ </w:t>
      </w:r>
      <w:r>
        <w:br/>
      </w:r>
      <w:r>
        <w:t xml:space="preserve">обществ*.  Челов'Ькъ,  который  знаетъ  по-французски,  ужъ  не </w:t>
      </w:r>
      <w:r>
        <w:br/>
      </w:r>
      <w:r>
        <w:t xml:space="preserve">пойдетъ  на  кулаки  биться.  Яичпищ,  Мн*  д-Ьла  Н'Ьтъ  ни  до  ка- </w:t>
      </w:r>
      <w:r>
        <w:br/>
      </w:r>
      <w:r>
        <w:t xml:space="preserve">кихъ  обществъ.  Я  давно  былъ  въ  военной.  Тогда  и  меня  выго- </w:t>
      </w:r>
      <w:r>
        <w:br/>
      </w:r>
      <w:r>
        <w:t xml:space="preserve">няли два  раза  только  въ  полкъ  во  время  смотру.  Да  притомъ </w:t>
      </w:r>
      <w:r>
        <w:br/>
      </w:r>
      <w:r>
        <w:t xml:space="preserve">оружхе,  Богъ  знаетъ,  гдЪ  еще  искахь,  а  кулаки  всегда  при </w:t>
      </w:r>
      <w:r>
        <w:br/>
      </w:r>
      <w:r>
        <w:t xml:space="preserve">себ*".</w:t>
      </w:r>
    </w:p>
    <w:p>
      <w:pPr>
        <w:pStyle w:val="Normal"/>
      </w:pPr>
      <w:r>
        <w:t xml:space="preserve">Гоголь  не  былъ  доволенъ  написаннымъ  для  „Жениховъ".  Не </w:t>
      </w:r>
      <w:r>
        <w:br/>
      </w:r>
      <w:r>
        <w:t xml:space="preserve">оставляя  выбраннаго  для  комедди  сюжета,  онъ  сталъ  обрабаты- </w:t>
      </w:r>
      <w:r>
        <w:br/>
      </w:r>
      <w:r>
        <w:t xml:space="preserve">вать его  по  совершенно  новому  плану.  Надъ  этимъ  новымъ, </w:t>
      </w:r>
      <w:r>
        <w:br/>
      </w:r>
      <w:r>
        <w:t xml:space="preserve">вторымъ  наброскомъ  комедш  ^  появилось,  въ  черновомъ  экзем- </w:t>
      </w:r>
      <w:r>
        <w:br/>
      </w:r>
      <w:r>
        <w:t xml:space="preserve">пляр*, заглав1е:  „Женитьба**.  Первое  д-Ьйствхе  пьесы  открывается </w:t>
      </w:r>
      <w:r>
        <w:br/>
      </w:r>
      <w:r>
        <w:t xml:space="preserve">въ  комнагЬ  Подколесина,  который  „думаетъ",  что  нужно  же- </w:t>
      </w:r>
      <w:r>
        <w:br/>
      </w:r>
      <w:r>
        <w:t xml:space="preserve">ниться, да  все  еще  какъ-то  не  решается".  Второе  явлеше  за- </w:t>
      </w:r>
      <w:r>
        <w:br/>
      </w:r>
      <w:r>
        <w:t xml:space="preserve">нято разговоромъ  Подколесина  со  Степаномъ,  третье— его  бесЬ- </w:t>
      </w:r>
      <w:r>
        <w:br/>
      </w:r>
      <w:r>
        <w:t xml:space="preserve">дою  со  свахою.  Яичница  уже  не  разспрашиваетъ  о  приданомъ </w:t>
      </w:r>
      <w:r>
        <w:br/>
      </w:r>
      <w:r>
        <w:t xml:space="preserve">сваху,  какъ  въ  первоначальномъ  наброск-Ь,  а  пов'Ьряетъ  натурою </w:t>
      </w:r>
      <w:r>
        <w:br/>
      </w:r>
      <w:r>
        <w:t xml:space="preserve">опись  приданаго,  держа  ее  въ  рукахъ.  Кочкаревъ  носитъ  еще </w:t>
      </w:r>
      <w:r>
        <w:br/>
      </w:r>
      <w:r>
        <w:t xml:space="preserve">фамилш  Кохтина.  По  обцчаю  Гоголя,  новый  текстъ  обработы- </w:t>
      </w:r>
      <w:r>
        <w:br/>
      </w:r>
      <w:r>
        <w:t xml:space="preserve">вался  не  въ  порядке  посл-Ьдовательнаго  хода  пьесы:  набрасыва- </w:t>
      </w:r>
      <w:r>
        <w:br/>
      </w:r>
      <w:r>
        <w:t xml:space="preserve">лись отдельные  сцены,  монологи,  даже  фразы.  Въ  уц'Ьл'Ьвшихъ </w:t>
      </w:r>
      <w:r>
        <w:br/>
      </w:r>
      <w:r>
        <w:t xml:space="preserve">наброскахъ  Н'Ьтъ  ссоры  Жевакина  съ  Яичницею;  зато  завязы- </w:t>
      </w:r>
      <w:r>
        <w:br/>
      </w:r>
      <w:r>
        <w:t xml:space="preserve">вается споръ  изъ-за  суждетй  о  женской  красогЬ.  Нев'Ьста,  въ </w:t>
      </w:r>
      <w:r>
        <w:br/>
      </w:r>
      <w:r>
        <w:t xml:space="preserve">ожидаши  064 да,  приглашаетъ  жениховъ  „закусить".  О  харак- </w:t>
      </w:r>
      <w:r>
        <w:br/>
      </w:r>
      <w:r>
        <w:t xml:space="preserve">тер'Ь  и  объем*  отд'Ьльныхъ  набросковъ  можно  судить  по  сле- </w:t>
      </w:r>
      <w:r>
        <w:br/>
      </w:r>
      <w:r>
        <w:t xml:space="preserve">дующему: „Мочи,  мочи  н']^тъ!  Что  это  за  женихи?  Я  эдакихъ </w:t>
      </w:r>
      <w:r>
        <w:br/>
      </w:r>
      <w:r>
        <w:t xml:space="preserve">нигд*  не  вид-Ьлъ:  какъ  голодные,  три  дня  ^сть  не  давали.  Не-</w:t>
      </w:r>
    </w:p>
    <w:p>
      <w:pPr>
        <w:pStyle w:val="Normal"/>
      </w:pPr>
      <w:r>
        <w:t xml:space="preserve">554  ГОГОЛЬ.</w:t>
      </w:r>
    </w:p>
    <w:p>
      <w:pPr>
        <w:pStyle w:val="Normal"/>
      </w:pPr>
      <w:r>
        <w:t xml:space="preserve">В'Ьста  сама  тоже  изрядная  дура.  Ну,  чего  тутъ  долго  думать? </w:t>
      </w:r>
      <w:r>
        <w:br/>
      </w:r>
      <w:r>
        <w:t xml:space="preserve">Р-Ьшись  и  концы  въ  воду. — Н'Ьтъ  пусть  дискать  немного  поб-Ь- </w:t>
      </w:r>
      <w:r>
        <w:br/>
      </w:r>
      <w:r>
        <w:t xml:space="preserve">гаютъ  за  много.  То  есть  жем...  ^  женское...  и  вертитъ  съ  доса- </w:t>
      </w:r>
      <w:r>
        <w:br/>
      </w:r>
      <w:r>
        <w:t xml:space="preserve">дою головою.  Мочи  Н'Ьтъ!  Вотъ  одинъ  дуракъ  л'Ьзетъ".  ЗатЬмъ </w:t>
      </w:r>
      <w:r>
        <w:br/>
      </w:r>
      <w:r>
        <w:t xml:space="preserve">записаны  только  два  наброска:  разговоръ  51ичницы  съ  Кохти- </w:t>
      </w:r>
      <w:r>
        <w:br/>
      </w:r>
      <w:r>
        <w:t xml:space="preserve">нымъ  и  объяснеше  съ  нимъ  же,  кажется,  Жевакина  (фамилш </w:t>
      </w:r>
      <w:r>
        <w:br/>
      </w:r>
      <w:r>
        <w:t xml:space="preserve">въ  томъ  и  другомъ  наброск-Ь  не  названы).  Вотъ  все,  чтб  уц*- </w:t>
      </w:r>
      <w:r>
        <w:br/>
      </w:r>
      <w:r>
        <w:t xml:space="preserve">л'Ьло  въ  бумагахъ  Гоголя  отъ  второй  обработки  „Жениховъ*. </w:t>
      </w:r>
      <w:r>
        <w:br/>
      </w:r>
      <w:r>
        <w:t xml:space="preserve">Въ  апр-Ьл*  1834  года  эта  новая  обработка  комедш  была  дове- </w:t>
      </w:r>
      <w:r>
        <w:br/>
      </w:r>
      <w:r>
        <w:t xml:space="preserve">дена до  конца  и  настолько  отделана,  что  Гоголь  решился  ее </w:t>
      </w:r>
      <w:r>
        <w:br/>
      </w:r>
      <w:r>
        <w:t xml:space="preserve">прочитать  въ  избранномъ  кружк*.  Въ  дневник*  Пушкина,  поел* </w:t>
      </w:r>
      <w:r>
        <w:br/>
      </w:r>
      <w:r>
        <w:t xml:space="preserve">зам-Ьтки  о  гулянье  1-го  мая,  записано:  „Гоголь  читалъ  у  Даш- </w:t>
      </w:r>
      <w:r>
        <w:br/>
      </w:r>
      <w:r>
        <w:t xml:space="preserve">кова свою  комедш**  ^''.  И  только!  Никакого  отзыва!  Въ  половин* </w:t>
      </w:r>
      <w:r>
        <w:br/>
      </w:r>
      <w:r>
        <w:t xml:space="preserve">августа  того  же  года  Гоголь  уже  писалъ  Максимовичу:  „Между </w:t>
      </w:r>
      <w:r>
        <w:br/>
      </w:r>
      <w:r>
        <w:t xml:space="preserve">гЬмъ,  поживя  зд-Ьсь  (въ  Петербург*),  я  буду  им*ть  возможность </w:t>
      </w:r>
      <w:r>
        <w:br/>
      </w:r>
      <w:r>
        <w:t xml:space="preserve">выпутаться  изъ  своихъ  денежныхъ  обстоятельствъ.  На  театръ </w:t>
      </w:r>
      <w:r>
        <w:br/>
      </w:r>
      <w:r>
        <w:t xml:space="preserve">зд'Ьшшй  я  ставлю  пьесу,  которая,  над-Ьюсь,  кое  -  что  принесетъ </w:t>
      </w:r>
      <w:r>
        <w:br/>
      </w:r>
      <w:r>
        <w:t xml:space="preserve">мн*,  да  еще  готовлю  изъ-подъ  полы  другую**  ^.  Подъ  первою </w:t>
      </w:r>
      <w:r>
        <w:br/>
      </w:r>
      <w:r>
        <w:t xml:space="preserve">пьесою  разумелась  „Женитьба**,  подъ  второю  — „Ревизоръ**.  Но </w:t>
      </w:r>
      <w:r>
        <w:br/>
      </w:r>
      <w:r>
        <w:t xml:space="preserve">„Женитьба**  не  была  отдана  на  сцену  въ  1834  г.:  авторъ  не  былъ </w:t>
      </w:r>
      <w:r>
        <w:br/>
      </w:r>
      <w:r>
        <w:t xml:space="preserve">доволенъ  и  новою  обработкою  и  въ  шнЬ  1835  года,  отправляясь </w:t>
      </w:r>
      <w:r>
        <w:br/>
      </w:r>
      <w:r>
        <w:t xml:space="preserve">въ  Малороссш,  взялъ  съ  собою  написанное,  чтобы  тамъ  „отра- </w:t>
      </w:r>
      <w:r>
        <w:br/>
      </w:r>
      <w:r>
        <w:t xml:space="preserve">ботать** комедхю  на  свобод*.  Осенью  1835  года,  возвращаясь  въ </w:t>
      </w:r>
      <w:r>
        <w:br/>
      </w:r>
      <w:r>
        <w:t xml:space="preserve">Петербургъ,  Гоголь  на  перепуть'Ь  остановился  въ  Москв-Ь  и  на- </w:t>
      </w:r>
      <w:r>
        <w:br/>
      </w:r>
      <w:r>
        <w:t xml:space="preserve">в'Ьстилъ  Аксаковыхъ.  „Гоголь  (разсказьгоаетъ  С.  Т.  Аксаковъ) </w:t>
      </w:r>
      <w:r>
        <w:br/>
      </w:r>
      <w:r>
        <w:t xml:space="preserve">везъ  съ  собою  въ  Петербургъ  комедаю,  всЬмъ  известную  теперь </w:t>
      </w:r>
      <w:r>
        <w:br/>
      </w:r>
      <w:r>
        <w:t xml:space="preserve">подъ  именемъ  „Женитьба**:  тогда  называлась  она  „Женихи**. </w:t>
      </w:r>
      <w:r>
        <w:br/>
      </w:r>
      <w:r>
        <w:t xml:space="preserve">От  самъ  вызвался  прочесть  вслухъ  въ  дом'Ь  у  Погодина  для </w:t>
      </w:r>
      <w:r>
        <w:br/>
      </w:r>
      <w:r>
        <w:t xml:space="preserve">всЬхъ  знакомыхъ  хозяина.  Погодинъ  воспользовался  этимъпо- </w:t>
      </w:r>
      <w:r>
        <w:br/>
      </w:r>
      <w:r>
        <w:t xml:space="preserve">зволешемъ  и  назвалъ  столько  гостей,  что  довольно  большая  его </w:t>
      </w:r>
      <w:r>
        <w:br/>
      </w:r>
      <w:r>
        <w:t xml:space="preserve">зала  была  буквально  набита  биткомъ.  И  какая  досада!  я  захво- </w:t>
      </w:r>
      <w:r>
        <w:br/>
      </w:r>
      <w:r>
        <w:t xml:space="preserve">ралъ  и  не  могъ  слышать  этого  чуднаго,  единственнаго  чтешя... </w:t>
      </w:r>
      <w:r>
        <w:br/>
      </w:r>
      <w:r>
        <w:t xml:space="preserve">Гоголь  до  того  мастерски  читалъ  или,  лучше  сказать,  игралъ </w:t>
      </w:r>
      <w:r>
        <w:br/>
      </w:r>
      <w:r>
        <w:t xml:space="preserve">свою  пьесу,  что  мнопе,  понимаюпце  это  д-Ьло  люди  до  сихъ  поръ </w:t>
      </w:r>
      <w:r>
        <w:br/>
      </w:r>
      <w:r>
        <w:t xml:space="preserve">говорятъ,  что  на  сцен'Ь,  несмотря  на  хорошую  игру  актеровъ, </w:t>
      </w:r>
      <w:r>
        <w:br/>
      </w:r>
      <w:r>
        <w:t xml:space="preserve">особенно  Садовскаго  въ  роли  Подколесина,  эта  комедгя  не  такъ </w:t>
      </w:r>
      <w:r>
        <w:br/>
      </w:r>
      <w:r>
        <w:t xml:space="preserve">см'Ьпша,  какъ  въ  чтети  самого  автора.  Слушатели  до  того  см*-</w:t>
      </w:r>
    </w:p>
    <w:p>
      <w:pPr>
        <w:pStyle w:val="Normal"/>
      </w:pPr>
      <w:r>
        <w:t xml:space="preserve">гоголь.  555</w:t>
      </w:r>
    </w:p>
    <w:p>
      <w:pPr>
        <w:pStyle w:val="Normal"/>
      </w:pPr>
      <w:r>
        <w:t xml:space="preserve">ялись,  что  н-Ькоторымь  сд-Ьлалось  почти  дурно.  Но,  увы!  комедгя </w:t>
      </w:r>
      <w:r>
        <w:br/>
      </w:r>
      <w:r>
        <w:t xml:space="preserve">не  была  попята!  Большая  часть  говорила,  что  теса  —  песете- </w:t>
      </w:r>
      <w:r>
        <w:br/>
      </w:r>
      <w:r>
        <w:t xml:space="preserve">ствеппый  фарсъ,  по  что  Гоголь  ужасно  смгъшпо  читаетъ"  ^^. </w:t>
      </w:r>
      <w:r>
        <w:br/>
      </w:r>
      <w:r>
        <w:t xml:space="preserve">С.  Т.  Аксаковъ,  не  присутствовавшхй  на  этомъ  собраши,  былъ </w:t>
      </w:r>
      <w:r>
        <w:br/>
      </w:r>
      <w:r>
        <w:t xml:space="preserve">ув'Ьренъ,  что  Гоголь  читалъ  комедш  въ  томьеид*,  въ  какомъ </w:t>
      </w:r>
      <w:r>
        <w:br/>
      </w:r>
      <w:r>
        <w:t xml:space="preserve">она  явилась  впосл'Ьдствш  на  сцен'Ь  и  въ  печати;  но  на  самомъ </w:t>
      </w:r>
      <w:r>
        <w:br/>
      </w:r>
      <w:r>
        <w:t xml:space="preserve">д'Ьл'Ь  „Женихамъ"  еще  далеко  было  до  „Женитьбы".  Характеръ </w:t>
      </w:r>
      <w:r>
        <w:br/>
      </w:r>
      <w:r>
        <w:t xml:space="preserve">фарса  оставался  и  на  новой  обработк'Ь  шесы,  и  „большая  часть </w:t>
      </w:r>
      <w:r>
        <w:br/>
      </w:r>
      <w:r>
        <w:t xml:space="preserve">слушателей"  была  права,  оставшись  ею  недовольною.  Коме- </w:t>
      </w:r>
      <w:r>
        <w:br/>
      </w:r>
      <w:r>
        <w:t xml:space="preserve">Д1я  оканчивалась  почти  ех  аЬгирко.  Вотъ  последнее  явлеше </w:t>
      </w:r>
      <w:r>
        <w:br/>
      </w:r>
      <w:r>
        <w:t xml:space="preserve">вполн'Ь:  ,^Агао.  Ал.  ^  (входить  въ  втьпчальномъ  платыь  робко  и </w:t>
      </w:r>
      <w:r>
        <w:br/>
      </w:r>
      <w:r>
        <w:t xml:space="preserve">потупивши  голову),  И  сама  не  знаю,  что  д'Ьлается  со  мною. </w:t>
      </w:r>
      <w:r>
        <w:br/>
      </w:r>
      <w:r>
        <w:t xml:space="preserve">Такъ  право  стыдно!  Я  вся  дрожу.  Ахъ!  если  бы  его  на  это  время </w:t>
      </w:r>
      <w:r>
        <w:br/>
      </w:r>
      <w:r>
        <w:t xml:space="preserve">не  было  въ  комнагЬ!  Если  бы  онъ  на  минуточку  куды  -  нибудь </w:t>
      </w:r>
      <w:r>
        <w:br/>
      </w:r>
      <w:r>
        <w:t xml:space="preserve">вышелъ!  (Вдругъ  оглядывается,)  Да  гд'Ь-жъ  это  онъ?  Никого </w:t>
      </w:r>
      <w:r>
        <w:br/>
      </w:r>
      <w:r>
        <w:t xml:space="preserve">н^тъ.  Это  чтб  значить?  (От^оряетъ  дверь  ёъ  прихооюую  и  го- </w:t>
      </w:r>
      <w:r>
        <w:br/>
      </w:r>
      <w:r>
        <w:t xml:space="preserve">ворить туда,)  векла,  куда  ушелъ  Иванъ  Кузьмичъ?  Голосъ </w:t>
      </w:r>
      <w:r>
        <w:br/>
      </w:r>
      <w:r>
        <w:t xml:space="preserve">Оеклы,  Никуды  не  уходилъ:  онъ  тамъ.  Агав.  Гд'Ь-жъ  тамъ?  Его </w:t>
      </w:r>
      <w:r>
        <w:br/>
      </w:r>
      <w:r>
        <w:t xml:space="preserve">зд-Ьсь  н^Ьтъ.  Вотъ  штука,  какъ  бы  онъ  могъ  пропасть!  А!  вЬрно, </w:t>
      </w:r>
      <w:r>
        <w:br/>
      </w:r>
      <w:r>
        <w:t xml:space="preserve">онъ  гд'Ь-ни15удь  спрятался  и  хочетъ  сыграть  со  мною  какую- </w:t>
      </w:r>
      <w:r>
        <w:br/>
      </w:r>
      <w:r>
        <w:t xml:space="preserve">нибудь  шутку.  Шутникъ  какой!  (Вслухъ,)  Иванъ  Кузьмичъ,  не </w:t>
      </w:r>
      <w:r>
        <w:br/>
      </w:r>
      <w:r>
        <w:t xml:space="preserve">обманете  меня!  Знаю,  все  знаю:  вы  спрятались.  (Молчитъ,)  Знаю. </w:t>
      </w:r>
      <w:r>
        <w:br/>
      </w:r>
      <w:r>
        <w:t xml:space="preserve">Гд*-жъ  онъ  въ  самомъ  Д'Ьл'Ь?  Ему  некуда  спрятаться.  Эй,  те- </w:t>
      </w:r>
      <w:r>
        <w:br/>
      </w:r>
      <w:r>
        <w:t xml:space="preserve">тушка! Иванъ  Кузьмичъ  зд'Ьсь?  Н'Ьтъ?  Тетка  Апфглса,  Да  н*тъ; </w:t>
      </w:r>
      <w:r>
        <w:br/>
      </w:r>
      <w:r>
        <w:t xml:space="preserve">онъ  тамъ.  Ему  -  то  нельзя  было  пройти:  я  все  у  дверей  была. </w:t>
      </w:r>
      <w:r>
        <w:br/>
      </w:r>
      <w:r>
        <w:t xml:space="preserve">Онъ,  В'Ьрно,  какъ-нибудь  въ  комнатЬ  запрятался.  (Подходить  и </w:t>
      </w:r>
      <w:r>
        <w:br/>
      </w:r>
      <w:r>
        <w:t xml:space="preserve">переставляетъ  всякгй  стулъ  и  емотритъ  подъ  пего,)  Н'Ьтъ,  тутъ </w:t>
      </w:r>
      <w:r>
        <w:br/>
      </w:r>
      <w:r>
        <w:t xml:space="preserve">Н'Ьтъ.  Ужъ,  Господи  прости,  не  духъ  ли  онъ  какой,  оборотень </w:t>
      </w:r>
      <w:r>
        <w:br/>
      </w:r>
      <w:r>
        <w:t xml:space="preserve">ли  какой?  Да  вотъ  окошко-то  отворено.  Оекла  Иваповпа  (подхо- </w:t>
      </w:r>
      <w:r>
        <w:br/>
      </w:r>
      <w:r>
        <w:t xml:space="preserve">дить кь  окпу).  Да  вотъ  платочекъ  его  виситъ.  Ма!хнулъ  черезъ </w:t>
      </w:r>
      <w:r>
        <w:br/>
      </w:r>
      <w:r>
        <w:t xml:space="preserve">окно.  Агав,  Ал..  Какъ?  улизнулъ  въ  окно!  фю,  фю!  (Слегка  по- </w:t>
      </w:r>
      <w:r>
        <w:br/>
      </w:r>
      <w:r>
        <w:t xml:space="preserve">сви^стиваеть,  пакь  обыкповеппо  дгьлается  вь  случать  песбывишхся </w:t>
      </w:r>
      <w:r>
        <w:br/>
      </w:r>
      <w:r>
        <w:t xml:space="preserve">падеоюдь,  Запавтьсъ  опускается.)  ^^</w:t>
      </w:r>
    </w:p>
    <w:p>
      <w:pPr>
        <w:pStyle w:val="Normal"/>
      </w:pPr>
      <w:r>
        <w:t xml:space="preserve">Чтете  „Жениховъ"  въ  залЬ  Погодина  открыло  Гоголю  глаза </w:t>
      </w:r>
      <w:r>
        <w:br/>
      </w:r>
      <w:r>
        <w:t xml:space="preserve">на  недостатки  этой  пьесы:  онъ  понялъ  впечатлЬте,  произведен- </w:t>
      </w:r>
      <w:r>
        <w:br/>
      </w:r>
      <w:r>
        <w:t xml:space="preserve">ное ею  на  „большую  часть"  слушателей,  оцЬнилъ  значеше  вы- </w:t>
      </w:r>
      <w:r>
        <w:br/>
      </w:r>
      <w:r>
        <w:t xml:space="preserve">сказанныхъ  ими  замЬчанШ  и  смыслъ  застЬнчиваго  ихъ  молча-</w:t>
      </w:r>
    </w:p>
    <w:p>
      <w:pPr>
        <w:pStyle w:val="Normal"/>
      </w:pPr>
      <w:r>
        <w:t xml:space="preserve">556  гоголь.</w:t>
      </w:r>
    </w:p>
    <w:p>
      <w:pPr>
        <w:pStyle w:val="Normal"/>
      </w:pPr>
      <w:r>
        <w:t xml:space="preserve">шя.  Понятно,  что,  назначивши  С.  Т.  Аксакову  день  для  про- </w:t>
      </w:r>
      <w:r>
        <w:br/>
      </w:r>
      <w:r>
        <w:t xml:space="preserve">чтешя  „Жениховъ"  въ  его  домЬ,  Гоголь  явился  къ  нему  въ </w:t>
      </w:r>
      <w:r>
        <w:br/>
      </w:r>
      <w:r>
        <w:t xml:space="preserve">условное  время  безъ  комедш,  и  ни  хозяинъ,  ни  приглашенные </w:t>
      </w:r>
      <w:r>
        <w:br/>
      </w:r>
      <w:r>
        <w:t xml:space="preserve">имъ  гости-ц'Ьнители,  —  въ  числ*  которыхъ  были  Н.  В.  Станке- </w:t>
      </w:r>
      <w:r>
        <w:br/>
      </w:r>
      <w:r>
        <w:t xml:space="preserve">вичъ  и  В.  Г.  Б'ЬлинскШ, — не  услышали  „Жениховъ"  въ  этомъ </w:t>
      </w:r>
      <w:r>
        <w:br/>
      </w:r>
      <w:r>
        <w:t xml:space="preserve">невозд'Ьланномъ  вид-Ь  •^  Для  Гоголя  довольно  было  и  одного </w:t>
      </w:r>
      <w:r>
        <w:br/>
      </w:r>
      <w:r>
        <w:t xml:space="preserve">чтешя;  онъ  добился  на  немъ  необходимыхъ  ему  поправокъ  и </w:t>
      </w:r>
      <w:r>
        <w:br/>
      </w:r>
      <w:r>
        <w:t xml:space="preserve">зам-Ьчашй  не  огь  ценителей,  а  отъ  „большей  части"  слушате- </w:t>
      </w:r>
      <w:r>
        <w:br/>
      </w:r>
      <w:r>
        <w:t xml:space="preserve">лей-диллетантовъ,  отъ  той  разнохарактерной  толпы,  мн^шемъ </w:t>
      </w:r>
      <w:r>
        <w:br/>
      </w:r>
      <w:r>
        <w:t xml:space="preserve">которой  онъ  особенно  дорожилъ.  Повторять  чтеше  „Жениховъ** </w:t>
      </w:r>
      <w:r>
        <w:br/>
      </w:r>
      <w:r>
        <w:t xml:space="preserve">у  Аксакова  было  для  него  излишнимъ.  Гоголь  напросился  („самъ </w:t>
      </w:r>
      <w:r>
        <w:br/>
      </w:r>
      <w:r>
        <w:t xml:space="preserve">вызвался",  по  выраженш  С.  Т.  Аксакова)  на  чтеше  комедш  у </w:t>
      </w:r>
      <w:r>
        <w:br/>
      </w:r>
      <w:r>
        <w:t xml:space="preserve">Погодина,  потому  что  не  смотр'Ьлъ  на  нее  какъ  на  произведете </w:t>
      </w:r>
      <w:r>
        <w:br/>
      </w:r>
      <w:r>
        <w:t xml:space="preserve">оконченное,  вполн*  отделанное:  она  стояла  передъ  нимъ  какъ </w:t>
      </w:r>
      <w:r>
        <w:br/>
      </w:r>
      <w:r>
        <w:t xml:space="preserve">модель,  ожидавшая  новаго  настойчиваго  труда  отъ  художника. </w:t>
      </w:r>
      <w:r>
        <w:br/>
      </w:r>
      <w:r>
        <w:t xml:space="preserve">Поэтъ  еще  над-Ьялся,  что  люди,  бол*е  его  знакомые  съ  бытомъ, </w:t>
      </w:r>
      <w:r>
        <w:br/>
      </w:r>
      <w:r>
        <w:t xml:space="preserve">который  онъ  пытался  изобразить  въ  комедш,  помогуть  ему  на- </w:t>
      </w:r>
      <w:r>
        <w:br/>
      </w:r>
      <w:r>
        <w:t xml:space="preserve">нести живыя  краски  действительности  на  набросанные  имъ </w:t>
      </w:r>
      <w:r>
        <w:br/>
      </w:r>
      <w:r>
        <w:t xml:space="preserve">очерки,  нередко  бл-Ьдные  и  неясные.  Реальныхъ  чертъ  свадеб- </w:t>
      </w:r>
      <w:r>
        <w:br/>
      </w:r>
      <w:r>
        <w:t xml:space="preserve">наго  обряда  въ  купеческой  средЬ,  этихъ  бытовыхъ  подробностей, </w:t>
      </w:r>
      <w:r>
        <w:br/>
      </w:r>
      <w:r>
        <w:t xml:space="preserve">согревающихъ  картину  художника.  Гоголь  ждалъ  отъ  Погодина, </w:t>
      </w:r>
      <w:r>
        <w:br/>
      </w:r>
      <w:r>
        <w:t xml:space="preserve">которому  долженъ  быть  известенъ  старинный  свадебный  обрядъ, </w:t>
      </w:r>
      <w:r>
        <w:br/>
      </w:r>
      <w:r>
        <w:t xml:space="preserve">и  отъ  Щепкина,  которому  такъ  близко  знакома  была  современная </w:t>
      </w:r>
      <w:r>
        <w:br/>
      </w:r>
      <w:r>
        <w:t xml:space="preserve">жизнь,  особенно  въ  тЬхъ  среднихъ  и  низшихъ  ея  сферахъ,  гд*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старый  руссшй  обрядъ  и  обычай  соблюдались  безъ  порухи.  Въ </w:t>
      </w:r>
      <w:r>
        <w:br/>
      </w:r>
      <w:r>
        <w:t xml:space="preserve">занимаюш;ей  насъ  обработк-Ь  „Жениховъ"  Гоголь  оставилъ  въ </w:t>
      </w:r>
      <w:r>
        <w:br/>
      </w:r>
      <w:r>
        <w:t xml:space="preserve">одномъ  м^ЬсгЬ  пропускъ,  который  предполагалъ  восполнить  впо- </w:t>
      </w:r>
      <w:r>
        <w:br/>
      </w:r>
      <w:r>
        <w:t xml:space="preserve">сл-Ьдствш.  Когда  всЬ  собравппеся  въ  домъ  невесты  женихи </w:t>
      </w:r>
      <w:r>
        <w:br/>
      </w:r>
      <w:r>
        <w:t xml:space="preserve">разсЬлись,  „подаютъ  гостямъ  по  рюмк*  вина,  векла  подносить. </w:t>
      </w:r>
      <w:r>
        <w:br/>
      </w:r>
      <w:r>
        <w:t xml:space="preserve">Здесь  Кочкаревъ  со  свахой  пикируются  острыми  словами;  ка- </w:t>
      </w:r>
      <w:r>
        <w:br/>
      </w:r>
      <w:r>
        <w:t xml:space="preserve">кимъ  образомъ  пикируются,  я  ужъ  не  помню  (пишетъ  Гоголь), </w:t>
      </w:r>
      <w:r>
        <w:br/>
      </w:r>
      <w:r>
        <w:t xml:space="preserve">объ  этомъ  следуетъ  узнать  у  Щепкина  и  Сосницкаго,  также </w:t>
      </w:r>
      <w:r>
        <w:br/>
      </w:r>
      <w:r>
        <w:t xml:space="preserve">какъ  и  объ  обрядахъ,  какхе  при  этомъ  употребляются  у  куп- </w:t>
      </w:r>
      <w:r>
        <w:br/>
      </w:r>
      <w:r>
        <w:t xml:space="preserve">цовъ.  Они  могутъ,  пожалуй,  посоветоваться  объ  этомъ  съ  По- </w:t>
      </w:r>
      <w:r>
        <w:br/>
      </w:r>
      <w:r>
        <w:t xml:space="preserve">годинымъ,  знаюш;имъ  этотъ  быть,  и  пополнить  такимъ  образомъ </w:t>
      </w:r>
      <w:r>
        <w:br/>
      </w:r>
      <w:r>
        <w:t xml:space="preserve">эту  сцену".  Жаждой  необходимаго  для  художника  знашя  рус- </w:t>
      </w:r>
      <w:r>
        <w:br/>
      </w:r>
      <w:r>
        <w:t xml:space="preserve">ской жизни,  русскаго  быта,  х&gt;усскш)съ  людей  сгоралъ  поэтъ-реа-</w:t>
      </w:r>
    </w:p>
    <w:p>
      <w:pPr>
        <w:pStyle w:val="Normal"/>
      </w:pPr>
      <w:r>
        <w:t xml:space="preserve">гоголь.  557</w:t>
      </w:r>
    </w:p>
    <w:p>
      <w:pPr>
        <w:pStyle w:val="Normal"/>
      </w:pPr>
      <w:r>
        <w:t xml:space="preserve">листъ  съ  гЬхъ  самыхъ  поръ,  какъ  кончился  для  него  романти- </w:t>
      </w:r>
      <w:r>
        <w:br/>
      </w:r>
      <w:r>
        <w:t xml:space="preserve">ческШ  перюдъ  юности.  Въ  томъ  же  1835  году,  приступая  къ </w:t>
      </w:r>
      <w:r>
        <w:br/>
      </w:r>
      <w:r>
        <w:t xml:space="preserve">первымъ  наброскамъ  ,,Мертвыхъ  Дупгь",  Го1^оль  ищетъ  „хоро- </w:t>
      </w:r>
      <w:r>
        <w:br/>
      </w:r>
      <w:r>
        <w:t xml:space="preserve">шаго  ябедника,  съ  которымъ  бы  можно  коротко  сойтись"  ^.  Позд- </w:t>
      </w:r>
      <w:r>
        <w:br/>
      </w:r>
      <w:r>
        <w:t xml:space="preserve">н'Ье  онъ  старается  добыть  экстракты  изъ  дЪлъ,  докладныя  за- </w:t>
      </w:r>
      <w:r>
        <w:br/>
      </w:r>
      <w:r>
        <w:t xml:space="preserve">писки, поручая  Прокоповичу  попросить  о  подобныхъ  бумагахъ </w:t>
      </w:r>
      <w:r>
        <w:br/>
      </w:r>
      <w:r>
        <w:t xml:space="preserve">И.  Г.  Пащенка,  который  „можетъ  похитить  изъ  своей  юстицш"  ^, </w:t>
      </w:r>
      <w:r>
        <w:br/>
      </w:r>
      <w:r>
        <w:t xml:space="preserve">Св'Ьд'ЬнШ  о  духовной  статистик*  Россш  Гоголь  требуетъ  отъ </w:t>
      </w:r>
      <w:r>
        <w:br/>
      </w:r>
      <w:r>
        <w:t xml:space="preserve">друзей,  знакомыхъ,  наконецъ  отъ  всей  читающей  Россш...</w:t>
      </w:r>
    </w:p>
    <w:p>
      <w:pPr>
        <w:pStyle w:val="Normal"/>
      </w:pPr>
      <w:r>
        <w:t xml:space="preserve">Возвратившись  въ  Петербургъ,  Гоголь  снова  садится  за  пол- </w:t>
      </w:r>
      <w:r>
        <w:br/>
      </w:r>
      <w:r>
        <w:t xml:space="preserve">ную, отъ  начала  до  конца,  переработку  „Жениховъ".  Ряды  сплош- </w:t>
      </w:r>
      <w:r>
        <w:br/>
      </w:r>
      <w:r>
        <w:t xml:space="preserve">ныхъ  поправокъ  и  дополнешй  лепятся  надъ  строками  рукописи, </w:t>
      </w:r>
      <w:r>
        <w:br/>
      </w:r>
      <w:r>
        <w:t xml:space="preserve">читанной  въ  Москв*.  Эта  новая  обработка  переписывается  въ </w:t>
      </w:r>
      <w:r>
        <w:br/>
      </w:r>
      <w:r>
        <w:t xml:space="preserve">одинъ  изъ  посл'Ьднихъ  мЪсяцевъ  1835  года,  и  Гоголь  несетъ </w:t>
      </w:r>
      <w:r>
        <w:br/>
      </w:r>
      <w:r>
        <w:t xml:space="preserve">новую  рукопись  на  судъ  Пушкина  •*.  Переделки  не  останавли- </w:t>
      </w:r>
      <w:r>
        <w:br/>
      </w:r>
      <w:r>
        <w:t xml:space="preserve">ваются: не  ранЬе,  какъ  29  апрЪля  1836  года,  Гоголь  ув'Ьдо- </w:t>
      </w:r>
      <w:r>
        <w:br/>
      </w:r>
      <w:r>
        <w:t xml:space="preserve">мляетъ  Щепкина:  „Комедш  мою,  читанную  въ  Москв*,  подъ  за- </w:t>
      </w:r>
      <w:r>
        <w:br/>
      </w:r>
      <w:r>
        <w:t xml:space="preserve">глав1емъ  „Женитьба",  я  теперь  передЬлалъ  и  переправилъ,  и </w:t>
      </w:r>
      <w:r>
        <w:br/>
      </w:r>
      <w:r>
        <w:t xml:space="preserve">она  н-Ьсколько  похожа  теперь  на  что-нибудь  путное.  Я  ее  на- </w:t>
      </w:r>
      <w:r>
        <w:br/>
      </w:r>
      <w:r>
        <w:t xml:space="preserve">значаю такимъ  образомъ,  чтобы  она  шла  вамъ  и  Сосницкому </w:t>
      </w:r>
      <w:r>
        <w:br/>
      </w:r>
      <w:r>
        <w:t xml:space="preserve">въ  бенефисъ,  чтб,  кажется,  случается  въ  одно  время  года.  Стало </w:t>
      </w:r>
      <w:r>
        <w:br/>
      </w:r>
      <w:r>
        <w:t xml:space="preserve">быть,  вы  можете  адресоваться  къ  Сосницкому,  которому  я  ее </w:t>
      </w:r>
      <w:r>
        <w:br/>
      </w:r>
      <w:r>
        <w:t xml:space="preserve">вручу  ^.  Щепкинъ,  уже  получивш1й  печатный  экземпляръ  „Ре- </w:t>
      </w:r>
      <w:r>
        <w:br/>
      </w:r>
      <w:r>
        <w:t xml:space="preserve">визора", горячо  благодарить  за  „Женитьбу":  „Спасибо  вамъ  за </w:t>
      </w:r>
      <w:r>
        <w:br/>
      </w:r>
      <w:r>
        <w:t xml:space="preserve">подарокъ  пьесы  для  бенефиса.  В'Ьрьте,  что  такое  одолжеше  ни- </w:t>
      </w:r>
      <w:r>
        <w:br/>
      </w:r>
      <w:r>
        <w:t xml:space="preserve">когда не  выйдетъ  изъ  моей  старой  головы".  Обрадованный  ар- </w:t>
      </w:r>
      <w:r>
        <w:br/>
      </w:r>
      <w:r>
        <w:t xml:space="preserve">тистъ  спЬшитъ  получить  отъ  Сосницкаго  комедаю.  7  мая  того  же </w:t>
      </w:r>
      <w:r>
        <w:br/>
      </w:r>
      <w:r>
        <w:t xml:space="preserve">1836  года  онъ  пишетъ  ему  о  Гогол-Ь:  „Онъ  намъ  подарилъ  тесу </w:t>
      </w:r>
      <w:r>
        <w:br/>
      </w:r>
      <w:r>
        <w:t xml:space="preserve">на  бенефисъ  и  потому,  если  получишь  отъ  него,  то  поторопись </w:t>
      </w:r>
      <w:r>
        <w:br/>
      </w:r>
      <w:r>
        <w:t xml:space="preserve">объ  цензур*  и  потомъ  доставь  мн-Ь,  разумеется,  переписавъ". </w:t>
      </w:r>
      <w:r>
        <w:br/>
      </w:r>
      <w:r>
        <w:t xml:space="preserve">Но  СосницкШ  взглянулъ  на  „Женитьбу"  въ  перед'Ьланномъ  вид* </w:t>
      </w:r>
      <w:r>
        <w:br/>
      </w:r>
      <w:r>
        <w:t xml:space="preserve">довольно  строго*  Въ  письм-Ь  отъ  30  мая  онъ  сообщ,аетъ  Щеп- </w:t>
      </w:r>
      <w:r>
        <w:br/>
      </w:r>
      <w:r>
        <w:t xml:space="preserve">кину: „Женитьбу"  ты  раньше  осени  не  получишь:  Н.  В.  ее  взялъ </w:t>
      </w:r>
      <w:r>
        <w:br/>
      </w:r>
      <w:r>
        <w:t xml:space="preserve">переделать.  Я  побранилъ  его  за  безпечность.  Вообрази,  что  онъ </w:t>
      </w:r>
      <w:r>
        <w:br/>
      </w:r>
      <w:r>
        <w:t xml:space="preserve">читалъ  мне  тесу  такъ,  какъ  она  у  него  была  написана  прежде, </w:t>
      </w:r>
      <w:r>
        <w:br/>
      </w:r>
      <w:r>
        <w:t xml:space="preserve">какъ  и  ты  знаешь  ее.  ДвЪ  прекрасныя  сцены  не  могутъ  иску- </w:t>
      </w:r>
      <w:r>
        <w:br/>
      </w:r>
      <w:r>
        <w:t xml:space="preserve">пить целой  комедаи,  а  комедш-то  и  нетъ.  Сюжета  никакого.</w:t>
      </w:r>
    </w:p>
    <w:p>
      <w:pPr>
        <w:pStyle w:val="Normal"/>
      </w:pPr>
      <w:r>
        <w:t xml:space="preserve">558  ГОГОЛЬ.</w:t>
      </w:r>
    </w:p>
    <w:p>
      <w:pPr>
        <w:pStyle w:val="Normal"/>
      </w:pPr>
      <w:r>
        <w:t xml:space="preserve">Богъ  знаетъ,  зач-Ьмь  люди  приходить  и  уходятъ.  Онъ  меЬ  въ </w:t>
      </w:r>
      <w:r>
        <w:br/>
      </w:r>
      <w:r>
        <w:t xml:space="preserve">оправдаше  говорить,  что  она  у  него  написана  три  года  назадъ. </w:t>
      </w:r>
      <w:r>
        <w:br/>
      </w:r>
      <w:r>
        <w:t xml:space="preserve">Я  ему  отвечаю,  что  зритель  и  критикь  этого  не  хочетъ  знать, </w:t>
      </w:r>
      <w:r>
        <w:br/>
      </w:r>
      <w:r>
        <w:t xml:space="preserve">хоть  бы  она  была  писана  10  л'Ьть  назадь,  а.  потребуетъ  оть </w:t>
      </w:r>
      <w:r>
        <w:br/>
      </w:r>
      <w:r>
        <w:t xml:space="preserve">вась  отчета,  почему  вторая  теса  еще  слабее  первой.  Ну,  онъ </w:t>
      </w:r>
      <w:r>
        <w:br/>
      </w:r>
      <w:r>
        <w:t xml:space="preserve">согласился  со  мною  и  об'Ьщаль  переделать  всю  совсЬмь.  Я  ему </w:t>
      </w:r>
      <w:r>
        <w:br/>
      </w:r>
      <w:r>
        <w:t xml:space="preserve">даль  нЬкоторыя  см*шныя  идеи  объ  обычаяхъ  купеческихъ  не- </w:t>
      </w:r>
      <w:r>
        <w:br/>
      </w:r>
      <w:r>
        <w:t xml:space="preserve">в-Ьсть.  Онь  береть  комед1ю  съ  собою  ^  и  м-Ьсяца  черезъ  два  ее </w:t>
      </w:r>
      <w:r>
        <w:br/>
      </w:r>
      <w:r>
        <w:t xml:space="preserve">вышлеть.  Какъ  я  получу  и  она  выдетъ  изь  цензуры,  то  ты  тог- </w:t>
      </w:r>
      <w:r>
        <w:br/>
      </w:r>
      <w:r>
        <w:t xml:space="preserve">часъ  получишь  ее".  Щепкину  пришлось  подчиниться  вол*  автора </w:t>
      </w:r>
      <w:r>
        <w:br/>
      </w:r>
      <w:r>
        <w:t xml:space="preserve">комедш.  3  шня  онъ,  между  прочимь,  писалъ  Сосницкому:  „Что </w:t>
      </w:r>
      <w:r>
        <w:br/>
      </w:r>
      <w:r>
        <w:t xml:space="preserve">же  касается  до  шесы  Н.  В.  Гоголя,  то  ежели  онь  взялъ  ее  пере- </w:t>
      </w:r>
      <w:r>
        <w:br/>
      </w:r>
      <w:r>
        <w:t xml:space="preserve">правлять,— нечего  дЪлать,  будемь  ждать"  •^.  Едва  истекь  срокъ, </w:t>
      </w:r>
      <w:r>
        <w:br/>
      </w:r>
      <w:r>
        <w:t xml:space="preserve">назначенный  Гоголемь  для  возвращетя  „Женитьбы",  Щепкинъ </w:t>
      </w:r>
      <w:r>
        <w:br/>
      </w:r>
      <w:r>
        <w:t xml:space="preserve">уже  пишеть  Сосницкому  (4-го  сентября  1836  г.):  „Теперь  о  Го- </w:t>
      </w:r>
      <w:r>
        <w:br/>
      </w:r>
      <w:r>
        <w:t xml:space="preserve">гол*:  гд-Ь  онь?  имеешь  ли  ты  о  немъ  как1Я  св'Ьд'Ьтя?  Ты,  Ваня, </w:t>
      </w:r>
      <w:r>
        <w:br/>
      </w:r>
      <w:r>
        <w:t xml:space="preserve">сд'Ьлаль  маленькую  оплошность,  что  оставилъ  ему  комедш  для </w:t>
      </w:r>
      <w:r>
        <w:br/>
      </w:r>
      <w:r>
        <w:t xml:space="preserve">поправки.  Онь,  занявшись  другой  комедхей,  забудеть  о  ней  со- </w:t>
      </w:r>
      <w:r>
        <w:br/>
      </w:r>
      <w:r>
        <w:t xml:space="preserve">вершенно. Ежели  ты  ее  получишь,  то  ради  Бога,  тотчась  пере- </w:t>
      </w:r>
      <w:r>
        <w:br/>
      </w:r>
      <w:r>
        <w:t xml:space="preserve">писавь  оную,  вышли  ко  мн*,  какь  можно  скорее"  •®.  Время </w:t>
      </w:r>
      <w:r>
        <w:br/>
      </w:r>
      <w:r>
        <w:t xml:space="preserve">бенефиса  Щепкина  приближается,  и  безпокойство  растетъ  въ </w:t>
      </w:r>
      <w:r>
        <w:br/>
      </w:r>
      <w:r>
        <w:t xml:space="preserve">немь  сь  каждымь  днемь.  22  ноября  1836  года  артистъ  пишеть </w:t>
      </w:r>
      <w:r>
        <w:br/>
      </w:r>
      <w:r>
        <w:t xml:space="preserve">Сосницкому:  „Не  знаю  ничего,  получиль  ли  ты  тесу  отъ  Го- </w:t>
      </w:r>
      <w:r>
        <w:br/>
      </w:r>
      <w:r>
        <w:t xml:space="preserve">голя, которую  ваша  милость  им*Ьли  большую  неосторожность </w:t>
      </w:r>
      <w:r>
        <w:br/>
      </w:r>
      <w:r>
        <w:t xml:space="preserve">отдать  ему  для  переправки.  Ежели  получиль,  то  пожалуйста </w:t>
      </w:r>
      <w:r>
        <w:br/>
      </w:r>
      <w:r>
        <w:t xml:space="preserve">вышли  поскор-Ьй;  а  если  н'Ьть,  и  не  знаешь  ничего  объ  немъ. </w:t>
      </w:r>
      <w:r>
        <w:br/>
      </w:r>
      <w:r>
        <w:t xml:space="preserve">то  я  теб'Ь  скажу,  что  онь  вь  Лозанн-Ь,  и  я  писаль  чрезь  По- </w:t>
      </w:r>
      <w:r>
        <w:br/>
      </w:r>
      <w:r>
        <w:t xml:space="preserve">година, чтобы  онь  выслаль  свою  тесу  хотя  безь  поправокъ, </w:t>
      </w:r>
      <w:r>
        <w:br/>
      </w:r>
      <w:r>
        <w:t xml:space="preserve">ибо  у  меня  до  сихь  порь  Н'Ьть  ничего  на  бенефись"  ^.  Въ  де- </w:t>
      </w:r>
      <w:r>
        <w:br/>
      </w:r>
      <w:r>
        <w:t xml:space="preserve">кабре у  Щепкина  блеснула  надежда  получить  „Женитьбу".  „Вче- </w:t>
      </w:r>
      <w:r>
        <w:br/>
      </w:r>
      <w:r>
        <w:t xml:space="preserve">рашшй  день  мн*  сказали  (пишеть  Щепкинъ  Сосницкому),  что </w:t>
      </w:r>
      <w:r>
        <w:br/>
      </w:r>
      <w:r>
        <w:t xml:space="preserve">у  вась  ставится  теса  Гоголя  подь  назвашемъ  „Сваха".  Хотя  н </w:t>
      </w:r>
      <w:r>
        <w:br/>
      </w:r>
      <w:r>
        <w:t xml:space="preserve">другое  назваше,  но  это,  я  думаю,  то  же,  что  онь  намь  давалъ. </w:t>
      </w:r>
      <w:r>
        <w:br/>
      </w:r>
      <w:r>
        <w:t xml:space="preserve">Если  это  точно  правда,  что  оная  ставится,  то  какъ:  вь  казну, </w:t>
      </w:r>
      <w:r>
        <w:br/>
      </w:r>
      <w:r>
        <w:t xml:space="preserve">или  кому-либо  на  бенефись?  Если  вь  казну,  то  пожалуйста </w:t>
      </w:r>
      <w:r>
        <w:br/>
      </w:r>
      <w:r>
        <w:t xml:space="preserve">изв'Ьсти,  что  дирекц1я  за  оную  платить;  если  же  на  бенефисъ </w:t>
      </w:r>
      <w:r>
        <w:br/>
      </w:r>
      <w:r>
        <w:t xml:space="preserve">кому-либо,  то  попроси  у  бенефиц1анта  переписать  и  вышли:  оть</w:t>
      </w:r>
    </w:p>
    <w:p>
      <w:pPr>
        <w:pStyle w:val="Normal"/>
      </w:pPr>
      <w:r>
        <w:t xml:space="preserve">гоголь.  559</w:t>
      </w:r>
    </w:p>
    <w:p>
      <w:pPr>
        <w:pStyle w:val="Normal"/>
      </w:pPr>
      <w:r>
        <w:t xml:space="preserve">этого  никакой  помехи,  я  думаю,  быть  не  можетъ,  ибо  мой  бе- </w:t>
      </w:r>
      <w:r>
        <w:br/>
      </w:r>
      <w:r>
        <w:t xml:space="preserve">нефисъ  8-го  февраля"  ™.</w:t>
      </w:r>
    </w:p>
    <w:p>
      <w:pPr>
        <w:pStyle w:val="Normal"/>
      </w:pPr>
      <w:r>
        <w:t xml:space="preserve">Не  скоро  дождался  Щепкинъ  переделанной  „Женитьбы". </w:t>
      </w:r>
      <w:r>
        <w:br/>
      </w:r>
      <w:r>
        <w:t xml:space="preserve">Только  въ  конц*  1839  года  или  въ  начал*  1840  года  окончена </w:t>
      </w:r>
      <w:r>
        <w:br/>
      </w:r>
      <w:r>
        <w:t xml:space="preserve">была  переделка,  задуманная  въ  1836  году.  Въ  феврал*  1841  года </w:t>
      </w:r>
      <w:r>
        <w:br/>
      </w:r>
      <w:r>
        <w:t xml:space="preserve">Погодинъ  изв'Ьстилъ  читателей  своего  журнала,  что  „комед1я </w:t>
      </w:r>
      <w:r>
        <w:br/>
      </w:r>
      <w:r>
        <w:t xml:space="preserve">Женихъ  въ  двухъ  д'Ьйствхяхъ  давно  готова"  ^^  28-го  ноября </w:t>
      </w:r>
      <w:r>
        <w:br/>
      </w:r>
      <w:r>
        <w:t xml:space="preserve">1842  года,  когда  „Женитьба"  уже  была  напечатана  въ  собранш </w:t>
      </w:r>
      <w:r>
        <w:br/>
      </w:r>
      <w:r>
        <w:t xml:space="preserve">сочинетй  Гоголя,  Щепкинъ  получилъ  отъ  автора  комедаи  доку- </w:t>
      </w:r>
      <w:r>
        <w:br/>
      </w:r>
      <w:r>
        <w:t xml:space="preserve">ментъ,  удостов'Ьряюпцй,  что  „всЬ  драматическхе  сцены  и  отрывки, </w:t>
      </w:r>
      <w:r>
        <w:br/>
      </w:r>
      <w:r>
        <w:t xml:space="preserve">заклгочаюпцеся  въ  четвертомъ  том*  его  сочинетй,  принадле- </w:t>
      </w:r>
      <w:r>
        <w:br/>
      </w:r>
      <w:r>
        <w:t xml:space="preserve">жать ему  (Щепкину)  и  онъ  можетъ  давать  ихъ,  по  своему  усмо- </w:t>
      </w:r>
      <w:r>
        <w:br/>
      </w:r>
      <w:r>
        <w:t xml:space="preserve">тр^шю,  въ  свои  бенефисы"  ^^.  Въ  числ*  этихъ  драматическихъ </w:t>
      </w:r>
      <w:r>
        <w:br/>
      </w:r>
      <w:r>
        <w:t xml:space="preserve">произведешй  была  и  „Женитьба".</w:t>
      </w:r>
    </w:p>
    <w:p>
      <w:pPr>
        <w:pStyle w:val="Normal"/>
      </w:pPr>
      <w:r>
        <w:t xml:space="preserve">ПЕРВОЕ  ПРЕДСТАВЛЕШЕ  «РЕВИЗОРА» </w:t>
      </w:r>
      <w:r>
        <w:br/>
      </w:r>
      <w:r>
        <w:t xml:space="preserve">НА  МОСКОВСКОЙ  СЦЕН-В.</w:t>
      </w:r>
    </w:p>
    <w:p>
      <w:pPr>
        <w:pStyle w:val="Normal"/>
      </w:pPr>
      <w:r>
        <w:t xml:space="preserve">„Ревизоръ"  проданъ  былъ  петербургской  театральной  дирекщя </w:t>
      </w:r>
      <w:r>
        <w:br/>
      </w:r>
      <w:r>
        <w:t xml:space="preserve">за  2,500  рублей.  Въ  „Ресконтро"  дирекщи  подъ  рубрикой  „За </w:t>
      </w:r>
      <w:r>
        <w:br/>
      </w:r>
      <w:r>
        <w:t xml:space="preserve">пришгпе  на  'театръ  пьесъ"  записано:  „1836  г.  марта  9.  Г.  Го- </w:t>
      </w:r>
      <w:r>
        <w:br/>
      </w:r>
      <w:r>
        <w:t xml:space="preserve">голю за  коммедш  (81с!)  Ревизоръ^  въ  5  дЪйств. — 2,500  р."  ^  Ди- </w:t>
      </w:r>
      <w:r>
        <w:br/>
      </w:r>
      <w:r>
        <w:t xml:space="preserve">рекц1я  получила,  такимъ  образомъ,  право  давать  эту  комедш </w:t>
      </w:r>
      <w:r>
        <w:br/>
      </w:r>
      <w:r>
        <w:t xml:space="preserve">на  петербургскихъ  и  московскихъ  театрахъ.  19  апреля  1836  г. </w:t>
      </w:r>
      <w:r>
        <w:br/>
      </w:r>
      <w:r>
        <w:t xml:space="preserve">„Ревизоръ"  представленъ  былъ  въ  Петербург*  на  сцен'Ь  Алексан- </w:t>
      </w:r>
      <w:r>
        <w:br/>
      </w:r>
      <w:r>
        <w:t xml:space="preserve">дринскаго  театра  ^.  Въ  Москв*  въ  конц*  апреля  комед1я  неиз- </w:t>
      </w:r>
      <w:r>
        <w:br/>
      </w:r>
      <w:r>
        <w:t xml:space="preserve">в-Ьстна  была  даже  людямъ,  близкимъ  къ  Гоголю.  28  апрйя </w:t>
      </w:r>
      <w:r>
        <w:br/>
      </w:r>
      <w:r>
        <w:t xml:space="preserve">М.  С.  Щепкинъ  писалъ  артисту  Сосницкому  въ  Петербургъ. </w:t>
      </w:r>
      <w:r>
        <w:br/>
      </w:r>
      <w:r>
        <w:t xml:space="preserve">„Благодарю  тебя,  дружище,  за  письмо  (о  „Ревизор***);  оно  меня </w:t>
      </w:r>
      <w:r>
        <w:br/>
      </w:r>
      <w:r>
        <w:t xml:space="preserve">оживило.  Благодаря  театру,  я  приходилъ  уже  въ  какое-то  не </w:t>
      </w:r>
      <w:r>
        <w:br/>
      </w:r>
      <w:r>
        <w:t xml:space="preserve">спящее,  но  дремлющее  состояше;  бездгьйствге  совериленно  меня </w:t>
      </w:r>
      <w:r>
        <w:br/>
      </w:r>
      <w:r>
        <w:t xml:space="preserve">убиваешъ.  Я  сделался  зд-Ьсь  на  сцен*  какою-то  ходячею  маши- </w:t>
      </w:r>
      <w:r>
        <w:br/>
      </w:r>
      <w:r>
        <w:t xml:space="preserve">ною или  в*чнымъ  дядей;  я  давно  уже  забылъ,  что  такое  коми- </w:t>
      </w:r>
      <w:r>
        <w:br/>
      </w:r>
      <w:r>
        <w:t xml:space="preserve">ческая роль,  й  вдругъ  письмо  дало  новыя  надежды,  и  я  оюиеу </w:t>
      </w:r>
      <w:r>
        <w:br/>
      </w:r>
      <w:r>
        <w:t xml:space="preserve">повою  жшпью,..  Пришли  мн*  съ  первою  почтой  комедаю  „Ревизоръ**; </w:t>
      </w:r>
      <w:r>
        <w:br/>
      </w:r>
      <w:r>
        <w:t xml:space="preserve">здгьсь  до  сиосъ  поръ  пгыпъ  въ  кпижныхъ  лавказоъ"  '.  Въ  этомъ  ска- </w:t>
      </w:r>
      <w:r>
        <w:br/>
      </w:r>
      <w:r>
        <w:t xml:space="preserve">залась черта  иЬжной  заботливости  Гоголя  о  сценической  судьб* </w:t>
      </w:r>
      <w:r>
        <w:br/>
      </w:r>
      <w:r>
        <w:t xml:space="preserve">комедш  въ  Москв*.  Еще  21  февраля  онъ  писалъ  Погодину: </w:t>
      </w:r>
      <w:r>
        <w:br/>
      </w:r>
      <w:r>
        <w:t xml:space="preserve">„Не  хочу  даже  посылать  (рукопись  „Ревизора**),  прежде  моего </w:t>
      </w:r>
      <w:r>
        <w:br/>
      </w:r>
      <w:r>
        <w:t xml:space="preserve">прх'Ьзда,  актерамъ,  потому  что  ежели  они  прочтутъ  безъ  меня, </w:t>
      </w:r>
      <w:r>
        <w:br/>
      </w:r>
      <w:r>
        <w:t xml:space="preserve">то  уже  трудно  будешь  переучить  1лхъ  на  мой  ладь.  Думаю  быть</w:t>
      </w:r>
    </w:p>
    <w:p>
      <w:pPr>
        <w:pStyle w:val="Normal"/>
      </w:pPr>
      <w:r>
        <w:t xml:space="preserve">гоголь.  561</w:t>
      </w:r>
    </w:p>
    <w:p>
      <w:pPr>
        <w:pStyle w:val="Normal"/>
      </w:pPr>
      <w:r>
        <w:t xml:space="preserve">если  не  въ  апр'Ьл'Ь,  то  въ  ма*  въ  Москве"*.  Гоголь  предпода- </w:t>
      </w:r>
      <w:r>
        <w:br/>
      </w:r>
      <w:r>
        <w:t xml:space="preserve">галъ  самъ  заняться  постановкой  „Ревизора"  на  московской  сцен1ь </w:t>
      </w:r>
      <w:r>
        <w:br/>
      </w:r>
      <w:r>
        <w:t xml:space="preserve">посл'Ь  перваго  представлетя  комедхи  въ  Петербург'Ь.  Пр1емъ, </w:t>
      </w:r>
      <w:r>
        <w:br/>
      </w:r>
      <w:r>
        <w:t xml:space="preserve">оказанный  петербургской  публикой,  разрушилъ  этотъ  проектъ. </w:t>
      </w:r>
      <w:r>
        <w:br/>
      </w:r>
      <w:r>
        <w:t xml:space="preserve">29  апр-Ьля  Гоголь  уже  пишетъ  Щепкину:  „Посылаю  вамъ  „Реви- </w:t>
      </w:r>
      <w:r>
        <w:br/>
      </w:r>
      <w:r>
        <w:t xml:space="preserve">зора". Можетъ  быть,  до  васъ  уже  дошли  слухи  о  немъ.  Я  пи- </w:t>
      </w:r>
      <w:r>
        <w:br/>
      </w:r>
      <w:r>
        <w:t xml:space="preserve">салъ  л'Ьнивцу  1-й  гильдш  и  безпутнМшему  человеку  въ  мхрЪ, </w:t>
      </w:r>
      <w:r>
        <w:br/>
      </w:r>
      <w:r>
        <w:t xml:space="preserve">Погодину,  чтобъ  онъ  увЪдомилъ  васъ^;  хотЪлъ  даже  посылать </w:t>
      </w:r>
      <w:r>
        <w:br/>
      </w:r>
      <w:r>
        <w:t xml:space="preserve">къ  вамъ  его,  но  раздумалъ,  желая  самъ  привести  къ  вамъ  и </w:t>
      </w:r>
      <w:r>
        <w:br/>
      </w:r>
      <w:r>
        <w:t xml:space="preserve">прочитать  собствепиогласно,  дабы  о  Н'Ькоторыхъ  лицахъ  не  со- </w:t>
      </w:r>
      <w:r>
        <w:br/>
      </w:r>
      <w:r>
        <w:t xml:space="preserve">ставились заблаговременно  превратный  понят1Я,  которыя,  я  знаю, </w:t>
      </w:r>
      <w:r>
        <w:br/>
      </w:r>
      <w:r>
        <w:t xml:space="preserve">чрезвычайно  трудно  поел*  искоренить,  но  я  такое  получилъ </w:t>
      </w:r>
      <w:r>
        <w:br/>
      </w:r>
      <w:r>
        <w:t xml:space="preserve">отвращеше  къ  театру,  что  одна  мысль  о  т-Ьхъ  прхятностяхъ, </w:t>
      </w:r>
      <w:r>
        <w:br/>
      </w:r>
      <w:r>
        <w:t xml:space="preserve">которыя  готовятся  для  меня  еще  и  на  московскомъ  театр*,  въ </w:t>
      </w:r>
      <w:r>
        <w:br/>
      </w:r>
      <w:r>
        <w:t xml:space="preserve">силахъ  удержать  по'Ьздку  въ  Москву  и  попытку  хлопотать  о </w:t>
      </w:r>
      <w:r>
        <w:br/>
      </w:r>
      <w:r>
        <w:t xml:space="preserve">чемъ-либо.  Мочи  н'Ьтъ!  Делайте,  что  хотите  съ  моей  пьесой, </w:t>
      </w:r>
      <w:r>
        <w:br/>
      </w:r>
      <w:r>
        <w:t xml:space="preserve">но  я  не  стану  хлопотать  о  ней.  МнЬ  она  сама  надотъла  такъ  же, </w:t>
      </w:r>
      <w:r>
        <w:br/>
      </w:r>
      <w:r>
        <w:t xml:space="preserve">какъ  и  хлопоты  о  ней"  ®.  Чтете  „Ревизора"  наполнило  Щепкина </w:t>
      </w:r>
      <w:r>
        <w:br/>
      </w:r>
      <w:r>
        <w:t xml:space="preserve">давно  неиспытанною  радостью.  „Благодарю  васъ  за  „Ревизора", — </w:t>
      </w:r>
      <w:r>
        <w:br/>
      </w:r>
      <w:r>
        <w:t xml:space="preserve">пишетъ  онъ  Гоголю,  —  не  какъ  за  книгу,  а  какъ  за  комеддю, </w:t>
      </w:r>
      <w:r>
        <w:br/>
      </w:r>
      <w:r>
        <w:t xml:space="preserve">которая,  такъ  сказать,  осущ,ествила  всЬ  мои  надежды,  и  я  со- </w:t>
      </w:r>
      <w:r>
        <w:br/>
      </w:r>
      <w:r>
        <w:t xml:space="preserve">вершенно ожйлъ".  Но  отказъ  пр1'Ьхать  въ  Москву  совершенно </w:t>
      </w:r>
      <w:r>
        <w:br/>
      </w:r>
      <w:r>
        <w:t xml:space="preserve">разстроилъ  Щепкина,  и  артистъ  обраш;ается  къ  Гоголю  съ  го- </w:t>
      </w:r>
      <w:r>
        <w:br/>
      </w:r>
      <w:r>
        <w:t xml:space="preserve">рячей просьбой,  почти  съ  требовашемъ,  не  отстраняться  отъ </w:t>
      </w:r>
      <w:r>
        <w:br/>
      </w:r>
      <w:r>
        <w:t xml:space="preserve">постановки  „Ревизора"  въ  Москве.  „Не  грЪхъ  ли  вамъ  оставлять </w:t>
      </w:r>
      <w:r>
        <w:br/>
      </w:r>
      <w:r>
        <w:t xml:space="preserve">его  на  произволъ  судьбы,  и  гд*  же?  Въ  Москве,  которая  такъ </w:t>
      </w:r>
      <w:r>
        <w:br/>
      </w:r>
      <w:r>
        <w:t xml:space="preserve">радушно  ждетъ  васъ,  такъ  отъ  души  см'Ьется  въ  „Гор-Ь  отъ  ума" ! </w:t>
      </w:r>
      <w:r>
        <w:br/>
      </w:r>
      <w:r>
        <w:t xml:space="preserve">И  вы  оставите  ее  отъ  Н'Ькоторыхъ  непрхятностей,  которыя  вамъ </w:t>
      </w:r>
      <w:r>
        <w:br/>
      </w:r>
      <w:r>
        <w:t xml:space="preserve">доставилъ  „Ревизоръ"?  Во-первыхъ,  на  театр*  такихъ  непр1ятно- </w:t>
      </w:r>
      <w:r>
        <w:br/>
      </w:r>
      <w:r>
        <w:t xml:space="preserve">стей  не  можетъ  быть,  ибо  М.  Н.  Загоскинъ,  благодаря  васъ  за </w:t>
      </w:r>
      <w:r>
        <w:br/>
      </w:r>
      <w:r>
        <w:t xml:space="preserve">экземпляръ,  сказалъ,  что  для  него  весьма  пр1ятно  бы  было, </w:t>
      </w:r>
      <w:r>
        <w:br/>
      </w:r>
      <w:r>
        <w:t xml:space="preserve">есть  ли  бы  вы  пр1*хали,  дабы  онъ  могъ  совершенно  съ  вашимъ </w:t>
      </w:r>
      <w:r>
        <w:br/>
      </w:r>
      <w:r>
        <w:t xml:space="preserve">желашемъ  сделать  все,  что  нужно,  для  постановки  пьесы.  Со </w:t>
      </w:r>
      <w:r>
        <w:br/>
      </w:r>
      <w:r>
        <w:t xml:space="preserve">стороны  же  публики,  ч'Ьмъ  бол-Ье  будутъ  на  васъ  злиться, </w:t>
      </w:r>
      <w:r>
        <w:br/>
      </w:r>
      <w:r>
        <w:t xml:space="preserve">гЬмъ  бол-Ье  я  буду  радоваться,  ибо  это  будетъ  значить,  что </w:t>
      </w:r>
      <w:r>
        <w:br/>
      </w:r>
      <w:r>
        <w:t xml:space="preserve">она  разд'Ьляетъ  мое  мн-Ьше  о  комедш  и  вы  достигли  своей </w:t>
      </w:r>
      <w:r>
        <w:br/>
      </w:r>
      <w:r>
        <w:t xml:space="preserve">ц'Ьли.  Вы  сами  лучше  всЬхъ  знаете,  что  ваша  пьеса  бол'Ье</w:t>
      </w:r>
    </w:p>
    <w:p>
      <w:pPr>
        <w:pStyle w:val="Normal"/>
      </w:pPr>
      <w:r>
        <w:t xml:space="preserve">соч.    ТИХОНРАВОВА,    Т.    Ш.  36</w:t>
      </w:r>
    </w:p>
    <w:p>
      <w:pPr>
        <w:pStyle w:val="Normal"/>
      </w:pPr>
      <w:r>
        <w:t xml:space="preserve">562  ГОГОЛЬ.</w:t>
      </w:r>
    </w:p>
    <w:p>
      <w:pPr>
        <w:pStyle w:val="Normal"/>
      </w:pPr>
      <w:r>
        <w:t xml:space="preserve">всякой  другой  требуетъ,  чтобы  вы  прочли  ее  нашему  начальству </w:t>
      </w:r>
      <w:r>
        <w:br/>
      </w:r>
      <w:r>
        <w:t xml:space="preserve">и  д-Ьйствующимь.  Вы  это  знаете  и  не  хотите  пр^-Ьхать!  Богъ </w:t>
      </w:r>
      <w:r>
        <w:br/>
      </w:r>
      <w:r>
        <w:t xml:space="preserve">съ  вами!  Пусть  она  вамъ  „надо'Ьла",  но  вы  должны  это  сд'Ьлать </w:t>
      </w:r>
      <w:r>
        <w:br/>
      </w:r>
      <w:r>
        <w:t xml:space="preserve">для  комедаи;  вы  должны  это  сделать  по  совести;  вы  должны </w:t>
      </w:r>
      <w:r>
        <w:br/>
      </w:r>
      <w:r>
        <w:t xml:space="preserve">это  сд'Ьлать  для  Москвы,  для  людей,  васъ  любящихъ  и  прини- </w:t>
      </w:r>
      <w:r>
        <w:br/>
      </w:r>
      <w:r>
        <w:t xml:space="preserve">мающихъ  живое  участхе  въ  „Ревизор'Ь**.  Чувствуя,  что  „Москва </w:t>
      </w:r>
      <w:r>
        <w:br/>
      </w:r>
      <w:r>
        <w:t xml:space="preserve">теперь  не  доставить  ему  спокойств1я",  Гоголь  не  решился </w:t>
      </w:r>
      <w:r>
        <w:br/>
      </w:r>
      <w:r>
        <w:t xml:space="preserve">„прйхать  въ  такомъ  тревожномъ  состоянш,  въ  какомъ  нахо- </w:t>
      </w:r>
      <w:r>
        <w:br/>
      </w:r>
      <w:r>
        <w:t xml:space="preserve">дился тогда"  ^.  Но  постановка  „Ревизора"  на  московской  сценЬ  не </w:t>
      </w:r>
      <w:r>
        <w:br/>
      </w:r>
      <w:r>
        <w:t xml:space="preserve">могла  не  занимать  его.  10  мая  онъ  пишетъ  Щепкину:  „Я  забылъ </w:t>
      </w:r>
      <w:r>
        <w:br/>
      </w:r>
      <w:r>
        <w:t xml:space="preserve">вамъ,  дорогой  Михаилъ  Семеновичъ,  сообщить  кое-как1я  зам-Ь- </w:t>
      </w:r>
      <w:r>
        <w:br/>
      </w:r>
      <w:r>
        <w:t xml:space="preserve">чашя  предварительныя  о  „Ревизоре".  Во-первыхъ,  вы  должны  не- </w:t>
      </w:r>
      <w:r>
        <w:br/>
      </w:r>
      <w:r>
        <w:t xml:space="preserve">прем'Ьнно  изъ  дружбы  ко  мн-Ь  взять  на  себя  все  дтьло  постановки </w:t>
      </w:r>
      <w:r>
        <w:br/>
      </w:r>
      <w:r>
        <w:t xml:space="preserve">ея.  Я  не  знаю  никого  изъ  актеровъ  вашихъ,  какой  и  въ  чемъ </w:t>
      </w:r>
      <w:r>
        <w:br/>
      </w:r>
      <w:r>
        <w:t xml:space="preserve">каждый  изъ  нихъ  хорошъ;  но  вы  это  можете  знать  лучше,  не- </w:t>
      </w:r>
      <w:r>
        <w:br/>
      </w:r>
      <w:r>
        <w:t xml:space="preserve">жели кто  другой.  Сами  вы,  безъ  сомн'Ьшя,  должны  взять  роль </w:t>
      </w:r>
      <w:r>
        <w:br/>
      </w:r>
      <w:r>
        <w:t xml:space="preserve">городничаго.  Жаль,  очень  жаль,  что  я  никакъ  не  могу  быть  у </w:t>
      </w:r>
      <w:r>
        <w:br/>
      </w:r>
      <w:r>
        <w:t xml:space="preserve">васъ.  Мнопя  изъ  ролей  могли  быть  совершенно  понятны  только </w:t>
      </w:r>
      <w:r>
        <w:br/>
      </w:r>
      <w:r>
        <w:t xml:space="preserve">тогда,  когда  бы  я  прочелъ  ихъ.  Но  нечего  д'Ьлать.  Я  такъ  мало </w:t>
      </w:r>
      <w:r>
        <w:br/>
      </w:r>
      <w:r>
        <w:t xml:space="preserve">спокоенъ  духомъ,  что  врядъ  ли  бы  могъ  быть  слишкомъ  полез- </w:t>
      </w:r>
      <w:r>
        <w:br/>
      </w:r>
      <w:r>
        <w:t xml:space="preserve">нымъ...  Скажите  Загоскину,  что  я  все  поручилъ  вамъ.  Я  напишу </w:t>
      </w:r>
      <w:r>
        <w:br/>
      </w:r>
      <w:r>
        <w:t xml:space="preserve">къ  нему^  что  распред-Ьлете  ролей  я  послалъ  къ  вамъ.  Вы  со- </w:t>
      </w:r>
      <w:r>
        <w:br/>
      </w:r>
      <w:r>
        <w:t xml:space="preserve">ставьте записочку  и  подайте  ему,  какъ  (бы?)  сд'Ьлано  мною**  ^. </w:t>
      </w:r>
      <w:r>
        <w:br/>
      </w:r>
      <w:r>
        <w:t xml:space="preserve">Обойти  дирекщю  московскаго  театра  и  „начальство"  при  поста- </w:t>
      </w:r>
      <w:r>
        <w:br/>
      </w:r>
      <w:r>
        <w:t xml:space="preserve">новк*  „Ревизора",  конечно,  не  удалось.  С.  Т.  Аксаковъ  разсказы- </w:t>
      </w:r>
      <w:r>
        <w:br/>
      </w:r>
      <w:r>
        <w:t xml:space="preserve">ваетъ.  „Вдругъ  приходитъ  ко  мн*  Щепкинъ  и  говорить,  что  ему </w:t>
      </w:r>
      <w:r>
        <w:br/>
      </w:r>
      <w:r>
        <w:t xml:space="preserve">очень  неловко  ставить  „Ревизора",  что  товарищи  этимъ  какъ-то </w:t>
      </w:r>
      <w:r>
        <w:br/>
      </w:r>
      <w:r>
        <w:t xml:space="preserve">обижаются,  не  обращаютъ  никакого  вниман1я  на  его  зам'Ьчатя </w:t>
      </w:r>
      <w:r>
        <w:br/>
      </w:r>
      <w:r>
        <w:t xml:space="preserve">и  что  пьеса  отъ  этого  будетъ  поставлена  плохо;  что  гораздо  было </w:t>
      </w:r>
      <w:r>
        <w:br/>
      </w:r>
      <w:r>
        <w:t xml:space="preserve">бы  лучше,  если  бы  пьеса  ставилась  безъ  всякаго  надзора,  такъ, </w:t>
      </w:r>
      <w:r>
        <w:br/>
      </w:r>
      <w:r>
        <w:t xml:space="preserve">сама  по  себ*,  по  общему  произволу  актеровъ;  что  если  онъ  по- </w:t>
      </w:r>
      <w:r>
        <w:br/>
      </w:r>
      <w:r>
        <w:t xml:space="preserve">жалуется репертуарному  члену  или  директору,  то  Д'Ьло  пойдетъ </w:t>
      </w:r>
      <w:r>
        <w:br/>
      </w:r>
      <w:r>
        <w:t xml:space="preserve">еще  хуже:  цбо  директоръ  и  репертуарный  членъ  ничего  не  смы- </w:t>
      </w:r>
      <w:r>
        <w:br/>
      </w:r>
      <w:r>
        <w:t xml:space="preserve">слятъ  и  никогда  такими  д'Ьламп  не  занимаются,  а  господа  ар- </w:t>
      </w:r>
      <w:r>
        <w:br/>
      </w:r>
      <w:r>
        <w:t xml:space="preserve">тисты на  зло  ему,  Щепкину,  совсЬмъ  уронятъ  пьесу.  Щепкинъ </w:t>
      </w:r>
      <w:r>
        <w:br/>
      </w:r>
      <w:r>
        <w:t xml:space="preserve">плакалъ  отъ  своего  затруднительнаго  положеюя  и  отъ  мысли, </w:t>
      </w:r>
      <w:r>
        <w:br/>
      </w:r>
      <w:r>
        <w:t xml:space="preserve">что  онъ  такъ  худо  исполнилъ  порученге  Гоголя.  Онъ  прибавилъ,</w:t>
      </w:r>
    </w:p>
    <w:p>
      <w:pPr>
        <w:pStyle w:val="Normal"/>
      </w:pPr>
      <w:r>
        <w:t xml:space="preserve">гоголь.  563</w:t>
      </w:r>
    </w:p>
    <w:p>
      <w:pPr>
        <w:pStyle w:val="Normal"/>
      </w:pPr>
      <w:r>
        <w:t xml:space="preserve">что  единственный  исходъ  въ  томъ,  чтобъ  я  взялъ  на  себя  по- </w:t>
      </w:r>
      <w:r>
        <w:br/>
      </w:r>
      <w:r>
        <w:t xml:space="preserve">становку пьесы,  потому  что  актеры  меня  уважаютъ  илгобятъ,  и </w:t>
      </w:r>
      <w:r>
        <w:br/>
      </w:r>
      <w:r>
        <w:t xml:space="preserve">вся  дирекщя  состоять  изъ  моихъ  короткихъ  пр1ятелей;  что  онъ </w:t>
      </w:r>
      <w:r>
        <w:br/>
      </w:r>
      <w:r>
        <w:t xml:space="preserve">напишетъ  объ  этомъ  Гоголю,  который  съ  радостью  передастъ  это </w:t>
      </w:r>
      <w:r>
        <w:br/>
      </w:r>
      <w:r>
        <w:t xml:space="preserve">поручеше  мнЬ.  Я  согласился  и  въ  ту  же  минуту  написалъ  въ </w:t>
      </w:r>
      <w:r>
        <w:br/>
      </w:r>
      <w:r>
        <w:t xml:space="preserve">Петербургъ  къ  Гоголю  горячее  письмо,  объяснивъ,  почему  Щеп- </w:t>
      </w:r>
      <w:r>
        <w:br/>
      </w:r>
      <w:r>
        <w:t xml:space="preserve">кину неудобно  ставить  пьесу  и  почему  мнЪ  это  будетъ  удобнЬе, </w:t>
      </w:r>
      <w:r>
        <w:br/>
      </w:r>
      <w:r>
        <w:t xml:space="preserve">прибавя,  что,  въ  сущности,  всЬмъ  будетъ  распоряжаться  Щеп- </w:t>
      </w:r>
      <w:r>
        <w:br/>
      </w:r>
      <w:r>
        <w:t xml:space="preserve">кинъ,  только  черезъ  меня"  ®.  Письмо  С.  Т.  Аксакова  было  полу- </w:t>
      </w:r>
      <w:r>
        <w:br/>
      </w:r>
      <w:r>
        <w:t xml:space="preserve">чено Гоголемъ  14  мая  ^^,  на  другой  день  посланъ  былъ  ему  от- </w:t>
      </w:r>
      <w:r>
        <w:br/>
      </w:r>
      <w:r>
        <w:t xml:space="preserve">в'Ьтъ.  Поблагодаривши  Аксакова  за  готовность  „принять  на  себя </w:t>
      </w:r>
      <w:r>
        <w:br/>
      </w:r>
      <w:r>
        <w:t xml:space="preserve">обузу  и  хлопоты  по  пьесЬ",  Гоголь  отв-Ьчаеть  очень  уклончиво </w:t>
      </w:r>
      <w:r>
        <w:br/>
      </w:r>
      <w:r>
        <w:t xml:space="preserve">на  его  предложеше:  „Я  поручилъ  уже  ее  Щепкину  и  писалъ </w:t>
      </w:r>
      <w:r>
        <w:br/>
      </w:r>
      <w:r>
        <w:t xml:space="preserve">объ  этомъ  письмо  къ  Загоскину.  Если  же  ему  точно  Н'Ьтъ  воз- </w:t>
      </w:r>
      <w:r>
        <w:br/>
      </w:r>
      <w:r>
        <w:t xml:space="preserve">можности ладить  съ  дирекщей  и  если  онъ  не  отдавалъ  еще  пг^сьма^ </w:t>
      </w:r>
      <w:r>
        <w:br/>
      </w:r>
      <w:r>
        <w:t xml:space="preserve">то  известите  меня,  я  въ  ту  же  минуту  приготовлю  новое  письмо </w:t>
      </w:r>
      <w:r>
        <w:br/>
      </w:r>
      <w:r>
        <w:t xml:space="preserve">къ  Загоскину"  ".  Но  въ  тотъ  же  день  (15  мая)  Гоголь  ув'Ьдо- </w:t>
      </w:r>
      <w:r>
        <w:br/>
      </w:r>
      <w:r>
        <w:t xml:space="preserve">мляетъ  Щепкина:  „Аксаковъ  такъ  добръ,  что  самъ  предлагаетъ </w:t>
      </w:r>
      <w:r>
        <w:br/>
      </w:r>
      <w:r>
        <w:t xml:space="preserve">поручить  ему  постановку  пьесы.  Если  это  точно  выгоднее  для </w:t>
      </w:r>
      <w:r>
        <w:br/>
      </w:r>
      <w:r>
        <w:t xml:space="preserve">васъ  гЬмъ,  что  ему,  какъ  лицу  стороннему,  Д1фекц1я  меньше </w:t>
      </w:r>
      <w:r>
        <w:br/>
      </w:r>
      <w:r>
        <w:t xml:space="preserve">будетъ  противор'Ьчить,  то  мпгь  жаль,  что  я  наложилъ  на  васъ </w:t>
      </w:r>
      <w:r>
        <w:br/>
      </w:r>
      <w:r>
        <w:t xml:space="preserve">тягостную  обузу.  Если  же  вы  над^Ьетесь  поладить  съ  дирекщей, </w:t>
      </w:r>
      <w:r>
        <w:br/>
      </w:r>
      <w:r>
        <w:t xml:space="preserve">то  пусть  остается  тлкъ,  какъ  поргыиено"  ^^,  „Ревизоръ"  былъ  по- </w:t>
      </w:r>
      <w:r>
        <w:br/>
      </w:r>
      <w:r>
        <w:t xml:space="preserve">ставленъ  безъ  участхя  Аксакова  на  московской  сцен*  ^^ ;  Щеп- </w:t>
      </w:r>
      <w:r>
        <w:br/>
      </w:r>
      <w:r>
        <w:t xml:space="preserve">кинъ  волей-неволей  устранился  отъ  постановки  ^*.  Такъ,  за  де- </w:t>
      </w:r>
      <w:r>
        <w:br/>
      </w:r>
      <w:r>
        <w:t xml:space="preserve">сять дней  до  перваго  представлешя  „Ревизора"  въ  Москв'Ь  еще </w:t>
      </w:r>
      <w:r>
        <w:br/>
      </w:r>
      <w:r>
        <w:t xml:space="preserve">шли  споры  о  томъ,  кому  должна  была  достаться  честь  поста- </w:t>
      </w:r>
      <w:r>
        <w:br/>
      </w:r>
      <w:r>
        <w:t xml:space="preserve">новки комед1и  на  московской  сцен*:  Щепкину,  Аксакову  или </w:t>
      </w:r>
      <w:r>
        <w:br/>
      </w:r>
      <w:r>
        <w:t xml:space="preserve">дирекцш.  „Ревизоръ"  ставился  въ  Москв*  сп'Ьшно:  пьесу  начали </w:t>
      </w:r>
      <w:r>
        <w:br/>
      </w:r>
      <w:r>
        <w:t xml:space="preserve">разучивать  не  ранЪе  первыхъ  дней  мая.  Постановка  сопрово- </w:t>
      </w:r>
      <w:r>
        <w:br/>
      </w:r>
      <w:r>
        <w:t xml:space="preserve">ждалась закулисными  пререкатями;  актеры  лишены  были  непо- </w:t>
      </w:r>
      <w:r>
        <w:br/>
      </w:r>
      <w:r>
        <w:t xml:space="preserve">средственныхъ  указанхй  и  бдительнаго  надзора  автора  комедих; </w:t>
      </w:r>
      <w:r>
        <w:br/>
      </w:r>
      <w:r>
        <w:t xml:space="preserve">зам'Ьнить  Гоголя  Щепкину  не  удалось.</w:t>
      </w:r>
    </w:p>
    <w:p>
      <w:pPr>
        <w:pStyle w:val="Normal"/>
      </w:pPr>
      <w:r>
        <w:t xml:space="preserve">Между  гЬмъ,  въ  субботу,  9  мая,  въ  ^^1^  38  „Московскихъ  В'Ь- </w:t>
      </w:r>
      <w:r>
        <w:br/>
      </w:r>
      <w:r>
        <w:t xml:space="preserve">ломостей",  на  стр.  1,172,  появилось  отъ  Императорскаго  театра </w:t>
      </w:r>
      <w:r>
        <w:br/>
      </w:r>
      <w:r>
        <w:t xml:space="preserve">юбъявлеше:  „Въ  непродолжительномъ  времени  представлено  бу- </w:t>
      </w:r>
      <w:r>
        <w:br/>
      </w:r>
      <w:r>
        <w:t xml:space="preserve">летъ  въ  первый  разъ:  „Ревнзоръ",  оригинальная  комед1Я  въ  5  д-Ьй-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564  ГОГОЛЬ.</w:t>
      </w:r>
    </w:p>
    <w:p>
      <w:pPr>
        <w:pStyle w:val="Normal"/>
      </w:pPr>
      <w:r>
        <w:t xml:space="preserve">ств1яхъ,  въ  проз*,  соч.  г-на  Гоголя*^  ^^.  Вскор-Ь  показались  въ  Мо- </w:t>
      </w:r>
      <w:r>
        <w:br/>
      </w:r>
      <w:r>
        <w:t xml:space="preserve">СКВ*  первые  печатные  экземпляры  „Ревизора**.  Коммиссюнеръ </w:t>
      </w:r>
      <w:r>
        <w:br/>
      </w:r>
      <w:r>
        <w:t xml:space="preserve">публичной  библ1отеки,  Андрей  Васильевичъ  Глазуновъ,  объявилъ </w:t>
      </w:r>
      <w:r>
        <w:br/>
      </w:r>
      <w:r>
        <w:t xml:space="preserve">(13  мая)  въ  Мо  39  „Московскихъ  Ведомостей**  (стр.  1,184),  что  въ </w:t>
      </w:r>
      <w:r>
        <w:br/>
      </w:r>
      <w:r>
        <w:t xml:space="preserve">его  книжныхъ  лавкахъ  поступила  въ  продажу  вновь  вышедшая </w:t>
      </w:r>
      <w:r>
        <w:br/>
      </w:r>
      <w:r>
        <w:t xml:space="preserve">книга  „Ревизоръ**.  Въ  Москву  прислано  было  только  двадцатьпят </w:t>
      </w:r>
      <w:r>
        <w:br/>
      </w:r>
      <w:r>
        <w:t xml:space="preserve">экземпляровъ  желаннаго  „Ревизора",  и  уже  до  перваго  предста- </w:t>
      </w:r>
      <w:r>
        <w:br/>
      </w:r>
      <w:r>
        <w:t xml:space="preserve">влен1я  въ  Москв-Ь  „онъ  былъ  какою-то  библ1ографического  ред- </w:t>
      </w:r>
      <w:r>
        <w:br/>
      </w:r>
      <w:r>
        <w:t xml:space="preserve">костью, которой, — по  словамъ  современника,  —  нельзя  было  сы- </w:t>
      </w:r>
      <w:r>
        <w:br/>
      </w:r>
      <w:r>
        <w:t xml:space="preserve">скать даже  въ  книжной  лавк-Ь  А.  С.  Ширяева,  неоспоримо  пер- </w:t>
      </w:r>
      <w:r>
        <w:br/>
      </w:r>
      <w:r>
        <w:t xml:space="preserve">ваго нашего  книгопродавца"  ^^  20  мая,  черезъ  неделю  посл-Ь  пер- </w:t>
      </w:r>
      <w:r>
        <w:br/>
      </w:r>
      <w:r>
        <w:t xml:space="preserve">вой публикацш  о  поступленш  „Ревизора"  въ  продажу,  книжный </w:t>
      </w:r>
      <w:r>
        <w:br/>
      </w:r>
      <w:r>
        <w:t xml:space="preserve">магазинъ  Полеваго  уже  объявлялъ,  что  „Ревизоръ"  продается  по </w:t>
      </w:r>
      <w:r>
        <w:br/>
      </w:r>
      <w:r>
        <w:t xml:space="preserve">6  рублей  ассигнащями  (вместо  5  руб.,  объявленныхъ  Глазуно- </w:t>
      </w:r>
      <w:r>
        <w:br/>
      </w:r>
      <w:r>
        <w:t xml:space="preserve">вымъ) ".  Между  т4мъ,  Гоголь,  раздосадованный  первымъ  пред- </w:t>
      </w:r>
      <w:r>
        <w:br/>
      </w:r>
      <w:r>
        <w:t xml:space="preserve">ставлен1емъ  комед1и  въ  Петербург*,  „распродалъ  съ  уступкой </w:t>
      </w:r>
      <w:r>
        <w:br/>
      </w:r>
      <w:r>
        <w:t xml:space="preserve">всЬ  оставш1еся  экземпляры  „Ревизора"  и  другихъ  своихъ  сочи- </w:t>
      </w:r>
      <w:r>
        <w:br/>
      </w:r>
      <w:r>
        <w:t xml:space="preserve">нешй"  ^^.</w:t>
      </w:r>
    </w:p>
    <w:p>
      <w:pPr>
        <w:pStyle w:val="Normal"/>
      </w:pPr>
      <w:r>
        <w:t xml:space="preserve">„Только  слухъ,  молва,  перелетаюп^ая  изъ  Петербурга  въ  Мо- </w:t>
      </w:r>
      <w:r>
        <w:br/>
      </w:r>
      <w:r>
        <w:t xml:space="preserve">скву словно  по  чугунной  дорогЬ  (говорила  „Молва",  газета  На- </w:t>
      </w:r>
      <w:r>
        <w:br/>
      </w:r>
      <w:r>
        <w:t xml:space="preserve">деждина),  возбудила  внимаше  къ  новому  произведешю  г.  Гоголя </w:t>
      </w:r>
      <w:r>
        <w:br/>
      </w:r>
      <w:r>
        <w:t xml:space="preserve">и  любопытство  участ1я  возрасло  до  высшей  степени".  „ВсякШ </w:t>
      </w:r>
      <w:r>
        <w:br/>
      </w:r>
      <w:r>
        <w:t xml:space="preserve">желалъ  видЪть  „Ревизора".  Впередъ  и  вдвое  давали  за  билеты"  '*. </w:t>
      </w:r>
      <w:r>
        <w:br/>
      </w:r>
      <w:r>
        <w:t xml:space="preserve">„Къ  общему  удовольствш  (продолжаетъ  та  же  газета),  москов- </w:t>
      </w:r>
      <w:r>
        <w:br/>
      </w:r>
      <w:r>
        <w:t xml:space="preserve">ская дирекщя  воспользовалась  благоразумнымъ  распоряжешемъ </w:t>
      </w:r>
      <w:r>
        <w:br/>
      </w:r>
      <w:r>
        <w:t xml:space="preserve">петербургской,  т.-е.  дозволила  записывать  билеты  за  н^Ьсколько </w:t>
      </w:r>
      <w:r>
        <w:br/>
      </w:r>
      <w:r>
        <w:t xml:space="preserve">представлешй".  Наконецъ,  23  мая  въ  №  42  „Московскихъ  Ве- </w:t>
      </w:r>
      <w:r>
        <w:br/>
      </w:r>
      <w:r>
        <w:t xml:space="preserve">домостей" появилось  следующее  достопамятное  объявлеше:  „Въ </w:t>
      </w:r>
      <w:r>
        <w:br/>
      </w:r>
      <w:r>
        <w:t xml:space="preserve">Маломъ  шеатргь,  Въ  понед'Ьльникъ,  25  мая,  въ  абопемептъ  вь </w:t>
      </w:r>
      <w:r>
        <w:br/>
      </w:r>
      <w:r>
        <w:t xml:space="preserve">первый  разъ:  „Ревизоръ",  оригинальная  Комед1я  въ  5  дЪйствгяхъ, </w:t>
      </w:r>
      <w:r>
        <w:br/>
      </w:r>
      <w:r>
        <w:t xml:space="preserve">въ  прсзЪ,  соч.  Г.  Гоголя;  дивертнсементъ.  С1я  комедая  будетъ </w:t>
      </w:r>
      <w:r>
        <w:br/>
      </w:r>
      <w:r>
        <w:t xml:space="preserve">дана  во  вторникъ,  26  мая,  не  въ  счетъ  абонемента;  въ  пятницу, </w:t>
      </w:r>
      <w:r>
        <w:br/>
      </w:r>
      <w:r>
        <w:t xml:space="preserve">29  мая,  пе  въ  счетъ  абонемента.  Продажа  билетовъ  на  всЬ  сш </w:t>
      </w:r>
      <w:r>
        <w:br/>
      </w:r>
      <w:r>
        <w:t xml:space="preserve">три  спектакля  будетъ  производиться  въ  понед'Ьльникъ,  25  мая. </w:t>
      </w:r>
      <w:r>
        <w:br/>
      </w:r>
      <w:r>
        <w:t xml:space="preserve">въ  10  часовъ  утра;  на  первое,  т.-е.  на  понед'Ьльникъ,  въ  боль- </w:t>
      </w:r>
      <w:r>
        <w:br/>
      </w:r>
      <w:r>
        <w:t xml:space="preserve">шомъ  театр*  у  параднаго  подъезда  снаружи;  на  второе,  т.-е.  на </w:t>
      </w:r>
      <w:r>
        <w:br/>
      </w:r>
      <w:r>
        <w:t xml:space="preserve">вторппкъ,  съ  л'Ьвой   стороны   отъ   дома   г.   Полторацкаго;  на</w:t>
      </w:r>
    </w:p>
    <w:p>
      <w:pPr>
        <w:pStyle w:val="Normal"/>
      </w:pPr>
      <w:r>
        <w:t xml:space="preserve">гоголь.  "•  565</w:t>
      </w:r>
    </w:p>
    <w:p>
      <w:pPr>
        <w:pStyle w:val="Normal"/>
      </w:pPr>
      <w:r>
        <w:t xml:space="preserve">третье,  т.-е.  на  пятницу,  въ  маломъ  Театр*.  Желающ1е  им^ть </w:t>
      </w:r>
      <w:r>
        <w:br/>
      </w:r>
      <w:r>
        <w:t xml:space="preserve">билеты  на  4-е  и  5-е  представлеше  сей  Комедш,  могутъ  получать </w:t>
      </w:r>
      <w:r>
        <w:br/>
      </w:r>
      <w:r>
        <w:t xml:space="preserve">оные  заблаговременно  ежедневно  въ  контор'Ь  большаго  Театра" </w:t>
      </w:r>
      <w:r>
        <w:br/>
      </w:r>
      <w:r>
        <w:t xml:space="preserve">&lt;стр.  1,272).</w:t>
      </w:r>
    </w:p>
    <w:p>
      <w:pPr>
        <w:pStyle w:val="Normal"/>
      </w:pPr>
      <w:r>
        <w:t xml:space="preserve">Спектакль  25  мая  происходилъ  въ  Маломъ  театр*;  Большой  въ </w:t>
      </w:r>
      <w:r>
        <w:br/>
      </w:r>
      <w:r>
        <w:t xml:space="preserve">это  время  переламывали  ^.  Дирекщя  распорядилась  написать  для </w:t>
      </w:r>
      <w:r>
        <w:br/>
      </w:r>
      <w:r>
        <w:t xml:space="preserve">„Ревизора**  новую  декорацш  ".  Редакторъ  „Московскаго  Наблю- </w:t>
      </w:r>
      <w:r>
        <w:br/>
      </w:r>
      <w:r>
        <w:t xml:space="preserve">дателя** Андроссовъ  разсказываетъ:  „Комната  городничаго  устро- </w:t>
      </w:r>
      <w:r>
        <w:br/>
      </w:r>
      <w:r>
        <w:t xml:space="preserve">ена была,  вгърояшпо,  по  пешербургскимъ  традицгямъ  и  превосходно. </w:t>
      </w:r>
      <w:r>
        <w:br/>
      </w:r>
      <w:r>
        <w:t xml:space="preserve">Кто  не  помнить  и  этихъ  фамильныхъ  портретовъ  хозяина  и  хо- </w:t>
      </w:r>
      <w:r>
        <w:br/>
      </w:r>
      <w:r>
        <w:t xml:space="preserve">зяйки, которые  для  пов'Ьрки  тутъ  же  и  сами  на  лицо,  и  этихъ </w:t>
      </w:r>
      <w:r>
        <w:br/>
      </w:r>
      <w:r>
        <w:t xml:space="preserve">патентовъ  на  чинъ  титулярнаго  советника  въ  рамкахъ,  и  этой, </w:t>
      </w:r>
      <w:r>
        <w:br/>
      </w:r>
      <w:r>
        <w:t xml:space="preserve">наконецъ,  вечной  огромной  бутыли  съ  настойкою  на  окн4,  ко- </w:t>
      </w:r>
      <w:r>
        <w:br/>
      </w:r>
      <w:r>
        <w:t xml:space="preserve">торая при  всЬхъ  напшхъ  общественныхъ  перем'Ьнахъ,  улучше- </w:t>
      </w:r>
      <w:r>
        <w:br/>
      </w:r>
      <w:r>
        <w:t xml:space="preserve">шяхъ,  нововведешяхъ,  движешяхъ  впередъ  и  назадъ,  осталась </w:t>
      </w:r>
      <w:r>
        <w:br/>
      </w:r>
      <w:r>
        <w:t xml:space="preserve">неподвижна  на  прежнемъ  м-ЬстЬ,  въ  прежнемъ  величш?**  ^^</w:t>
      </w:r>
    </w:p>
    <w:p>
      <w:pPr>
        <w:pStyle w:val="Normal"/>
      </w:pPr>
      <w:r>
        <w:t xml:space="preserve">Внешняя  декоративная  часть  обстановки  „Ревизора**  на  мо- </w:t>
      </w:r>
      <w:r>
        <w:br/>
      </w:r>
      <w:r>
        <w:t xml:space="preserve">сковской сцен*  была  хороша,  но  костюмы  были  „нелепые,  допо- </w:t>
      </w:r>
      <w:r>
        <w:br/>
      </w:r>
      <w:r>
        <w:t xml:space="preserve">топные** ^,  Какъ  же  разыграна  была  комедхя  въ  первое  пред- </w:t>
      </w:r>
      <w:r>
        <w:br/>
      </w:r>
      <w:r>
        <w:t xml:space="preserve">ставлеше?</w:t>
      </w:r>
    </w:p>
    <w:p>
      <w:pPr>
        <w:pStyle w:val="Normal"/>
      </w:pPr>
      <w:r>
        <w:t xml:space="preserve">„Молва**  отвЪчаетъ  на  этотъ  вопросътакъ:  „Ревизоръ**,  сыгран- </w:t>
      </w:r>
      <w:r>
        <w:br/>
      </w:r>
      <w:r>
        <w:t xml:space="preserve">ный на  московской  сцен'Ь,  безъ  участгя  автора,  поставленный  въ </w:t>
      </w:r>
      <w:r>
        <w:br/>
      </w:r>
      <w:r>
        <w:t xml:space="preserve">столько  же  репетищй,  какъ  какой-нгсбудь  воздушный  водевыльчикъ </w:t>
      </w:r>
      <w:r>
        <w:br/>
      </w:r>
      <w:r>
        <w:t xml:space="preserve">съ  игрою  г-жи  Ргьпинощ  не  упалъ  въ  обп];ественномъ  мн4ти, </w:t>
      </w:r>
      <w:r>
        <w:br/>
      </w:r>
      <w:r>
        <w:t xml:space="preserve">хотя  въ  томъ  же  мнтьнш  московскгй  театръ  спустился  отъ  него, </w:t>
      </w:r>
      <w:r>
        <w:br/>
      </w:r>
      <w:r>
        <w:t xml:space="preserve">какъ  барометръ  передъ  вьюгою"  ^.  Справедливость  этого  отзыва </w:t>
      </w:r>
      <w:r>
        <w:br/>
      </w:r>
      <w:r>
        <w:t xml:space="preserve">подтверждается  всЬми  дошедшими  до  насъ  свид-Ьтельствами </w:t>
      </w:r>
      <w:r>
        <w:br/>
      </w:r>
      <w:r>
        <w:t xml:space="preserve">безпристраетныхъ  современниковъ.  На  другой  день  поел*  пред- </w:t>
      </w:r>
      <w:r>
        <w:br/>
      </w:r>
      <w:r>
        <w:t xml:space="preserve">ставлешя  „Ревизора**  въ  МосквЪ  НДепкинъ  пишетъ  Сосницкому: </w:t>
      </w:r>
      <w:r>
        <w:br/>
      </w:r>
      <w:r>
        <w:t xml:space="preserve">^Теперь  „Ревизоръ**  далъ  немного  мнЪ  пр1ятныхъ  минуть  и  вм-Ь- </w:t>
      </w:r>
      <w:r>
        <w:br/>
      </w:r>
      <w:r>
        <w:t xml:space="preserve">ст4  горькихъ,  ибо  въ  результат*  оказался  недостатокъ  въ  силахъ </w:t>
      </w:r>
      <w:r>
        <w:br/>
      </w:r>
      <w:r>
        <w:t xml:space="preserve">и  въ  язык*.  Можетъ  быть  найдутся  люди,  которые  были  до- </w:t>
      </w:r>
      <w:r>
        <w:br/>
      </w:r>
      <w:r>
        <w:t xml:space="preserve">вольны; но  надобно  заглянуть  ко  мн*  въ  душу.  Ну,  меня  въ </w:t>
      </w:r>
      <w:r>
        <w:br/>
      </w:r>
      <w:r>
        <w:t xml:space="preserve">сторону.  Ежели  Н.  В.  Гоголь  не  уЬхалъ  за  границу,  то  сообщи </w:t>
      </w:r>
      <w:r>
        <w:br/>
      </w:r>
      <w:r>
        <w:t xml:space="preserve">ему,  что  вчерашнШ  день  игрался  „Ревизоръ** — не  могу  сказать, </w:t>
      </w:r>
      <w:r>
        <w:br/>
      </w:r>
      <w:r>
        <w:t xml:space="preserve">чтобы  очень  хорошо,  но  нельзя  сказать,  чтобы  и  дурно**  ^^.  На </w:t>
      </w:r>
      <w:r>
        <w:br/>
      </w:r>
      <w:r>
        <w:t xml:space="preserve">требоваше  подробностей  объ  усп-Ьх-Ь  пьесы  Щепкинъ  въ  новомъ</w:t>
      </w:r>
    </w:p>
    <w:p>
      <w:pPr>
        <w:pStyle w:val="Normal"/>
      </w:pPr>
      <w:r>
        <w:t xml:space="preserve">566  •  ,  Г    О    Г    О    Л    ь.</w:t>
      </w:r>
    </w:p>
    <w:p>
      <w:pPr>
        <w:pStyle w:val="Normal"/>
      </w:pPr>
      <w:r>
        <w:t xml:space="preserve">письм'Ь  изв-Ьщаехъ  Сосницкаго:  „Ленскхй  въ  Хлестаков'Ь  очень </w:t>
      </w:r>
      <w:r>
        <w:br/>
      </w:r>
      <w:r>
        <w:t xml:space="preserve">недуренъ,  Орловъ  въ  слугЬ  хорошъ,  БобчинскШ  и  Добчинсюй </w:t>
      </w:r>
      <w:r>
        <w:br/>
      </w:r>
      <w:r>
        <w:t xml:space="preserve">порядочны,  а  особливо  въ  сцен*,  гд*  они  являются  съ  прось- </w:t>
      </w:r>
      <w:r>
        <w:br/>
      </w:r>
      <w:r>
        <w:t xml:space="preserve">бой— одинъ  о  сын-Ь,  а  другой  хлопочетъ  о  томъ,  чтобы  привести </w:t>
      </w:r>
      <w:r>
        <w:br/>
      </w:r>
      <w:r>
        <w:t xml:space="preserve">въ  известность  о  его  м^стопребываши;  а  первой  сценой  я  не- </w:t>
      </w:r>
      <w:r>
        <w:br/>
      </w:r>
      <w:r>
        <w:t xml:space="preserve">доволенъ,  а  особливо   первымъ   актомъ.    Петръ   Степановъ  въ </w:t>
      </w:r>
      <w:r>
        <w:br/>
      </w:r>
      <w:r>
        <w:t xml:space="preserve">судь*  безподобенъ.  ЛСенщинами  я  вообще  недоволенъ,  а  особ- </w:t>
      </w:r>
      <w:r>
        <w:br/>
      </w:r>
      <w:r>
        <w:t xml:space="preserve">ливо женой  и  дочерью:   чрезвычайно   нежизненны!**  ^®  Лучше </w:t>
      </w:r>
      <w:r>
        <w:br/>
      </w:r>
      <w:r>
        <w:t xml:space="preserve">другихъ  исполнены  были  роли  Щепкинымъ  (городничего),  По- </w:t>
      </w:r>
      <w:r>
        <w:br/>
      </w:r>
      <w:r>
        <w:t xml:space="preserve">танчиковымъ  (почтмейстера),  Степановымъ  (судьи)  и  Орловымъ </w:t>
      </w:r>
      <w:r>
        <w:br/>
      </w:r>
      <w:r>
        <w:t xml:space="preserve">(Осипа)  ^^ ;  слаб-Ье  другихъ  разыграны  были  роли  Анны  Андре- </w:t>
      </w:r>
      <w:r>
        <w:br/>
      </w:r>
      <w:r>
        <w:t xml:space="preserve">евны (г-жою  Синецкою),  Марьи  Антоновны  (Пановою),  Земляники </w:t>
      </w:r>
      <w:r>
        <w:br/>
      </w:r>
      <w:r>
        <w:t xml:space="preserve">('Барановымъ)  и  Хлопова  (Волковымъ)  ^.  Относительно  игры  Оге- </w:t>
      </w:r>
      <w:r>
        <w:br/>
      </w:r>
      <w:r>
        <w:t xml:space="preserve">панова  „Молва"  дЪлаетъ  любопытное  указаше.  „ЗамЪтимъ  зд^Ьсь </w:t>
      </w:r>
      <w:r>
        <w:br/>
      </w:r>
      <w:r>
        <w:t xml:space="preserve">г.  Степанову  (говоритъ  она)  одинъ  разъ  навсегда,  что  передраз- </w:t>
      </w:r>
      <w:r>
        <w:br/>
      </w:r>
      <w:r>
        <w:t xml:space="preserve">иивапье  недостойно  таланта;  надобно  создавать  роль,  а  не  копит </w:t>
      </w:r>
      <w:r>
        <w:br/>
      </w:r>
      <w:r>
        <w:t xml:space="preserve">ровать  съ   кого  бы  то  ни  было"  ^®.  „Потанчиковъ    былъ   отмЪнно </w:t>
      </w:r>
      <w:r>
        <w:br/>
      </w:r>
      <w:r>
        <w:t xml:space="preserve">простъ,  естественъ,  даже  не  позволялъ  себ*  пародировать  ко- </w:t>
      </w:r>
      <w:r>
        <w:br/>
      </w:r>
      <w:r>
        <w:t xml:space="preserve">стюма, чтб  сд-елали  гг.  Степановъ,  Варановъ  и  друпе".  Игра  Леп- </w:t>
      </w:r>
      <w:r>
        <w:br/>
      </w:r>
      <w:r>
        <w:t xml:space="preserve">скаго  въ  Хлестаков'Ь  вызвала  со  стороны  „Молвы"  несправедливый </w:t>
      </w:r>
      <w:r>
        <w:br/>
      </w:r>
      <w:r>
        <w:t xml:space="preserve">упрекъ,  будто  бы  онъ  позволялъ  себгь  пёремгьнять  слова  ролику  „по- </w:t>
      </w:r>
      <w:r>
        <w:br/>
      </w:r>
      <w:r>
        <w:t xml:space="preserve">правлять  Гоголя",  между  т^мъ  какъ  этотъ  артистъ  буквально </w:t>
      </w:r>
      <w:r>
        <w:br/>
      </w:r>
      <w:r>
        <w:t xml:space="preserve">держался  сценическаго  текста  „Ревизора",  во  многихъ  м'Ьстахъ </w:t>
      </w:r>
      <w:r>
        <w:br/>
      </w:r>
      <w:r>
        <w:t xml:space="preserve">расходившагося  съ  начальнымъ  текстомъ  комедш  1831  года*- </w:t>
      </w:r>
      <w:r>
        <w:br/>
      </w:r>
      <w:r>
        <w:t xml:space="preserve">Главнымъ,  общимъ  недостаткомъ  игры  актеровъ  въ  это  пер- </w:t>
      </w:r>
      <w:r>
        <w:br/>
      </w:r>
      <w:r>
        <w:t xml:space="preserve">вое представлеше  „Ревизора"  была  торопливость,  скороговорка.  Въ </w:t>
      </w:r>
      <w:r>
        <w:br/>
      </w:r>
      <w:r>
        <w:t xml:space="preserve">этомъ  упрекали  актеровъ,  вполн*  справедливо,  оба  разбора  пер- </w:t>
      </w:r>
      <w:r>
        <w:br/>
      </w:r>
      <w:r>
        <w:t xml:space="preserve">ваго  представлешя  комедш,  пом'Ещенные  въ  лучшихъ  москов- </w:t>
      </w:r>
      <w:r>
        <w:br/>
      </w:r>
      <w:r>
        <w:t xml:space="preserve">скихъ  журналахъ  того  времени,  „Телескопе"  и  „Московскомъ  На- </w:t>
      </w:r>
      <w:r>
        <w:br/>
      </w:r>
      <w:r>
        <w:t xml:space="preserve">блюдател'Ь".  Газета, издававшаяся  Гфи  „Телескопе",  „Молва", го- </w:t>
      </w:r>
      <w:r>
        <w:br/>
      </w:r>
      <w:r>
        <w:t xml:space="preserve">воритъ: „Мы  должны  упрекнуть  г.  Щепкина,  а  вм-ЬстЬ  съ  нимъ  и </w:t>
      </w:r>
      <w:r>
        <w:br/>
      </w:r>
      <w:r>
        <w:t xml:space="preserve">всЬхъ  артистовъ  безъ  исключешя  за  эту  болтовню ,  скороговорку^ </w:t>
      </w:r>
      <w:r>
        <w:br/>
      </w:r>
      <w:r>
        <w:t xml:space="preserve">вовсе  не  согласную  съ  духомъ  пьесы;  и  если  кто-либо  будетъ  утвер- </w:t>
      </w:r>
      <w:r>
        <w:br/>
      </w:r>
      <w:r>
        <w:t xml:space="preserve">ждать противное,  беремся  указать  ему  неоспоримые  признаки,  что </w:t>
      </w:r>
      <w:r>
        <w:br/>
      </w:r>
      <w:r>
        <w:t xml:space="preserve">весь  ходъ  пьесы,  для  того  чтобы  вполне  выразить  характеръ </w:t>
      </w:r>
      <w:r>
        <w:br/>
      </w:r>
      <w:r>
        <w:t xml:space="preserve">провинцгальностщ  долженъ  быть   тихъ,    медленъ^  осмотрительно </w:t>
      </w:r>
      <w:r>
        <w:br/>
      </w:r>
      <w:r>
        <w:t xml:space="preserve">важенъ.  Поверьте,  нигд'Ь  и  никогда  въ  уЬздномъ  город*  н*тъ</w:t>
      </w:r>
    </w:p>
    <w:p>
      <w:pPr>
        <w:pStyle w:val="Normal"/>
      </w:pPr>
      <w:r>
        <w:t xml:space="preserve">гоголь.  567</w:t>
      </w:r>
    </w:p>
    <w:p>
      <w:pPr>
        <w:pStyle w:val="Normal"/>
      </w:pPr>
      <w:r>
        <w:t xml:space="preserve">такой  быстроты  въ  дтьйствгяоуъ,  мысляхг,  словсисъ,  поступкаосъ: </w:t>
      </w:r>
      <w:r>
        <w:br/>
      </w:r>
      <w:r>
        <w:t xml:space="preserve">тамъ  никто  не  торопится  жить,  потому  что  жизнь  тамъ  без- </w:t>
      </w:r>
      <w:r>
        <w:br/>
      </w:r>
      <w:r>
        <w:t xml:space="preserve">цв-Ьтна,  тянется  однообразно.  Кто  же  станетъ  торопиться  жить? </w:t>
      </w:r>
      <w:r>
        <w:br/>
      </w:r>
      <w:r>
        <w:t xml:space="preserve">Медленность,  эта  напрасная  трата  времени,  есть  тамъ  насла- </w:t>
      </w:r>
      <w:r>
        <w:br/>
      </w:r>
      <w:r>
        <w:t xml:space="preserve">ждеше,  потому  что  этого  времени  слишкомъ  много  для  провин- </w:t>
      </w:r>
      <w:r>
        <w:br/>
      </w:r>
      <w:r>
        <w:t xml:space="preserve">щальной  жизни.  Право,  на  недельное  собьпйе  и  происшествхе </w:t>
      </w:r>
      <w:r>
        <w:br/>
      </w:r>
      <w:r>
        <w:t xml:space="preserve">1шаго  города  довольно  бы  получасу  петербургскаго;  какъ  тамъ </w:t>
      </w:r>
      <w:r>
        <w:br/>
      </w:r>
      <w:r>
        <w:t xml:space="preserve">все  сжато  во  времени,  такъ  тутъ  все  растягивается,  чтобы  за- </w:t>
      </w:r>
      <w:r>
        <w:br/>
      </w:r>
      <w:r>
        <w:t xml:space="preserve">мостить пустоту  его  хоть  пустяками.  И  вотъ  гд*  причина  по- </w:t>
      </w:r>
      <w:r>
        <w:br/>
      </w:r>
      <w:r>
        <w:t xml:space="preserve">всем-Ьстности  и  необходимости  Бобчинскихъ  и  Добчинскихъ... </w:t>
      </w:r>
      <w:r>
        <w:br/>
      </w:r>
      <w:r>
        <w:t xml:space="preserve">Мы  твердо  ув'Ьрены,  что  основнымъ  характеромъ  исполнешя  ко- </w:t>
      </w:r>
      <w:r>
        <w:br/>
      </w:r>
      <w:r>
        <w:t xml:space="preserve">мед1и  Гоголя  должны  быть  медленность  и  вялость  всЬхъ  лицъ, </w:t>
      </w:r>
      <w:r>
        <w:br/>
      </w:r>
      <w:r>
        <w:t xml:space="preserve">который  хотя  и  оживились  чрезвычайнымъ  происшеств1емъ,  но </w:t>
      </w:r>
      <w:r>
        <w:br/>
      </w:r>
      <w:r>
        <w:t xml:space="preserve">не  могли  же  въ  два-три  часа  утратить  привычекъ  цОлой  жизни; </w:t>
      </w:r>
      <w:r>
        <w:br/>
      </w:r>
      <w:r>
        <w:t xml:space="preserve">самая  суетливость  ихъ  должна  быть  тиха,  мЪрна,  ленива,  какъ </w:t>
      </w:r>
      <w:r>
        <w:br/>
      </w:r>
      <w:r>
        <w:t xml:space="preserve">всЬ  мысли,  которыя  не  вяжутся  въ  ихъ  головахъ,  не  потому </w:t>
      </w:r>
      <w:r>
        <w:br/>
      </w:r>
      <w:r>
        <w:t xml:space="preserve">чтобы  они  были  вовсе  глупы,  а  потому  что  отвыкли  мыслить, </w:t>
      </w:r>
      <w:r>
        <w:br/>
      </w:r>
      <w:r>
        <w:t xml:space="preserve">обленились,  завязли  въ  коле*  своей,  опустились  нравственно. </w:t>
      </w:r>
      <w:r>
        <w:br/>
      </w:r>
      <w:r>
        <w:t xml:space="preserve">И  этого-то  именно  ни  одинъ  актеръ,  кром-Ь  г.  Потанчикова,  не </w:t>
      </w:r>
      <w:r>
        <w:br/>
      </w:r>
      <w:r>
        <w:t xml:space="preserve">выдерживалъ"  ^^.  На  тотъ  же  недостатокъ  въ  игр*  артистовъ </w:t>
      </w:r>
      <w:r>
        <w:br/>
      </w:r>
      <w:r>
        <w:t xml:space="preserve">укааываетъ  и  Андроссовъвъ  „Московскомъ  Наблюдателе".  Вотъ </w:t>
      </w:r>
      <w:r>
        <w:br/>
      </w:r>
      <w:r>
        <w:t xml:space="preserve">его  слова:  „Считаемъ  не  излишнимъ  заметить,  что  при  первомъ </w:t>
      </w:r>
      <w:r>
        <w:br/>
      </w:r>
      <w:r>
        <w:t xml:space="preserve">представлеши  пьеса  шла  очень  скоро,  Въ  разговорахъ  не  было </w:t>
      </w:r>
      <w:r>
        <w:br/>
      </w:r>
      <w:r>
        <w:t xml:space="preserve">той  ленивой  медленности,  той  благоразумной  неспешности»,  ко- </w:t>
      </w:r>
      <w:r>
        <w:br/>
      </w:r>
      <w:r>
        <w:t xml:space="preserve">торыя  составляютъ  природный  принадлеоктости  нашего  темпера- </w:t>
      </w:r>
      <w:r>
        <w:br/>
      </w:r>
      <w:r>
        <w:t xml:space="preserve">мента, У  насъ  немного  пылкихъ  говоруновъ;  мы  говоримъ  раз- </w:t>
      </w:r>
      <w:r>
        <w:br/>
      </w:r>
      <w:r>
        <w:t xml:space="preserve">су  дительно.  Даже  въ  столицахъ  у  насъ,  гд*  обш;ественное  по- </w:t>
      </w:r>
      <w:r>
        <w:br/>
      </w:r>
      <w:r>
        <w:t xml:space="preserve">ложете  возбуждаетъ  большую  движимость  по  крайней  мере, </w:t>
      </w:r>
      <w:r>
        <w:br/>
      </w:r>
      <w:r>
        <w:t xml:space="preserve">если  не  деятельность,  скороговорка  ^2  вещь  редкая,  а  темъ  менее </w:t>
      </w:r>
      <w:r>
        <w:br/>
      </w:r>
      <w:r>
        <w:t xml:space="preserve">въ  провинщяхъ,  где  можно  иногда  говорить  целый  векъ  въ </w:t>
      </w:r>
      <w:r>
        <w:br/>
      </w:r>
      <w:r>
        <w:t xml:space="preserve">просонкахъ.  Гоголь  глубоко  понялъ  это.  Перечтите  его  комедш, </w:t>
      </w:r>
      <w:r>
        <w:br/>
      </w:r>
      <w:r>
        <w:t xml:space="preserve">вы  увидите,  съ  какимъ  необыкновеннымъ  искусствомъ  онъ  умелъ </w:t>
      </w:r>
      <w:r>
        <w:br/>
      </w:r>
      <w:r>
        <w:t xml:space="preserve">передать  намъ  эту  вечно  затруднительную,  полузаикающуюся </w:t>
      </w:r>
      <w:r>
        <w:br/>
      </w:r>
      <w:r>
        <w:t xml:space="preserve">фразу  провинщи,  съ  этими  прибавлешями:  онъ  говорить,  мы  го- </w:t>
      </w:r>
      <w:r>
        <w:br/>
      </w:r>
      <w:r>
        <w:t xml:space="preserve">воримъ; какъ  онъ  мастерски  схватилъ  эту  ленивую  неточность, </w:t>
      </w:r>
      <w:r>
        <w:br/>
      </w:r>
      <w:r>
        <w:t xml:space="preserve">бедность  въ  выражеши  съ  добавкою  руки.  Да1ее,  по  свойству </w:t>
      </w:r>
      <w:r>
        <w:br/>
      </w:r>
      <w:r>
        <w:t xml:space="preserve">комед1и,  жизнь  всегда  въ  ней  изобраясается  ярче,  резче,  не-</w:t>
      </w:r>
    </w:p>
    <w:p>
      <w:pPr>
        <w:pStyle w:val="Normal"/>
      </w:pPr>
      <w:r>
        <w:t xml:space="preserve">568  ГОГОЛЬ.</w:t>
      </w:r>
    </w:p>
    <w:p>
      <w:pPr>
        <w:pStyle w:val="Normal"/>
      </w:pPr>
      <w:r>
        <w:t xml:space="preserve">сколько  усиленн'Ье,  нежели  мы  находимъ  ее  между  нами.  Въ </w:t>
      </w:r>
      <w:r>
        <w:br/>
      </w:r>
      <w:r>
        <w:t xml:space="preserve">„Ревизор-Ь"  эта  яркость  сама  по  себ'Ь  доведена  уже  н^Ькоторымъ </w:t>
      </w:r>
      <w:r>
        <w:br/>
      </w:r>
      <w:r>
        <w:t xml:space="preserve">образомъ  до  резкости,  а  потому  усиливать  ее  значить  подымать </w:t>
      </w:r>
      <w:r>
        <w:br/>
      </w:r>
      <w:r>
        <w:t xml:space="preserve">до  каррикатуры,  что  отчасти  и  было  на  нашей  сцен^Ь"  ^.</w:t>
      </w:r>
    </w:p>
    <w:p>
      <w:pPr>
        <w:pStyle w:val="Normal"/>
      </w:pPr>
      <w:r>
        <w:t xml:space="preserve">Какая  публика  присутствовала  при  первомъ  представлеши </w:t>
      </w:r>
      <w:r>
        <w:br/>
      </w:r>
      <w:r>
        <w:t xml:space="preserve">„Ревизора"  въ  Москве  и  какой  прхемъ  она  оказала  ему?</w:t>
      </w:r>
    </w:p>
    <w:p>
      <w:pPr>
        <w:pStyle w:val="Normal"/>
      </w:pPr>
      <w:r>
        <w:t xml:space="preserve">Въ  первомъ  письм-Ь  къ  Сосницкому  о  представлеши  „Реви- </w:t>
      </w:r>
      <w:r>
        <w:br/>
      </w:r>
      <w:r>
        <w:t xml:space="preserve">зора" (26  мая)  Щепкинъ  пишетъ:  „Игранъ  былъ  въ  абонементъ, </w:t>
      </w:r>
      <w:r>
        <w:br/>
      </w:r>
      <w:r>
        <w:t xml:space="preserve">и  потому  публика  была  выстаго  шона,  которой,  какъ  кажется, </w:t>
      </w:r>
      <w:r>
        <w:br/>
      </w:r>
      <w:r>
        <w:t xml:space="preserve">она  (комед1я)  многимъ  не  по  вкусу.  Несмотря  на  то,  хохотъ  былъ </w:t>
      </w:r>
      <w:r>
        <w:br/>
      </w:r>
      <w:r>
        <w:t xml:space="preserve">безпрестанно,  вообще  принималась  пьеса  весело"  ^.  Въ  следую- </w:t>
      </w:r>
      <w:r>
        <w:br/>
      </w:r>
      <w:r>
        <w:t xml:space="preserve">щемъ  письм'Ь  (3  шня)  Щепкинъ  сообщаетъ  тому  же  артист}^: </w:t>
      </w:r>
      <w:r>
        <w:br/>
      </w:r>
      <w:r>
        <w:t xml:space="preserve">„Публика  была  изумлена  новостью,  хохотала  чрезвычайно  много; </w:t>
      </w:r>
      <w:r>
        <w:br/>
      </w:r>
      <w:r>
        <w:t xml:space="preserve">но  я  ооюыдалъ  гораздо  бдльшаго  пргема.  Это  меня  чрезвычайно  изу- </w:t>
      </w:r>
      <w:r>
        <w:br/>
      </w:r>
      <w:r>
        <w:t xml:space="preserve">мило; но  одинъ  знакомый  забавно  (?)  объяснилъ  мн'Ь  этому  при- </w:t>
      </w:r>
      <w:r>
        <w:br/>
      </w:r>
      <w:r>
        <w:t xml:space="preserve">чину: „помилуй,  говорить,  какъ  можно  было  ее  лучше  принять, </w:t>
      </w:r>
      <w:r>
        <w:br/>
      </w:r>
      <w:r>
        <w:t xml:space="preserve">когда  половина  публики  берущей,  а  половина  дающей?  И  послЬ- </w:t>
      </w:r>
      <w:r>
        <w:br/>
      </w:r>
      <w:r>
        <w:t xml:space="preserve">дуюпце  разы  это  оправдали:  принималась  (комед1я)  чрезвычайно </w:t>
      </w:r>
      <w:r>
        <w:br/>
      </w:r>
      <w:r>
        <w:t xml:space="preserve">хорошо,  принималась  съ  громкими  вызовами,  и  она  теперь  въ </w:t>
      </w:r>
      <w:r>
        <w:br/>
      </w:r>
      <w:r>
        <w:t xml:space="preserve">публик'Ь  общимъ  разговоромъ,  и  до  кого  она  не  коснулась — есть  еъ </w:t>
      </w:r>
      <w:r>
        <w:br/>
      </w:r>
      <w:r>
        <w:t xml:space="preserve">восамщенгщ  а  остальные  морщатся^'  ^^.</w:t>
      </w:r>
    </w:p>
    <w:p>
      <w:pPr>
        <w:pStyle w:val="Normal"/>
      </w:pPr>
      <w:r>
        <w:t xml:space="preserve">Смутно  и,  пожалуй,  даже  забавно  нам-Ьчена  зд^сь  главная </w:t>
      </w:r>
      <w:r>
        <w:br/>
      </w:r>
      <w:r>
        <w:t xml:space="preserve">причина  того  холоднаго  прхема,  который  оказанъ  былъ  „Ревизору" </w:t>
      </w:r>
      <w:r>
        <w:br/>
      </w:r>
      <w:r>
        <w:t xml:space="preserve">при*  первомъ  представлеши  на  московской  сцеиЬ.  За-то  газета </w:t>
      </w:r>
      <w:r>
        <w:br/>
      </w:r>
      <w:r>
        <w:t xml:space="preserve">„Телескопъ"  коснулась  не  вскользь  серьезнаго  обпцественнаго  во- </w:t>
      </w:r>
      <w:r>
        <w:br/>
      </w:r>
      <w:r>
        <w:t xml:space="preserve">проса объ  отношети  къ  „Ревизору"  публики  „высшаго  тона",  не- </w:t>
      </w:r>
      <w:r>
        <w:br/>
      </w:r>
      <w:r>
        <w:t xml:space="preserve">сомиЬнно  разделявшей,  въ  большинстве,  уб^ждеше  Репетилова: </w:t>
      </w:r>
      <w:r>
        <w:br/>
      </w:r>
      <w:r>
        <w:t xml:space="preserve">„Водевгшь  есть  вещь,  а  прочее  все  гиль!"</w:t>
      </w:r>
    </w:p>
    <w:p>
      <w:pPr>
        <w:pStyle w:val="Normal"/>
      </w:pPr>
      <w:r>
        <w:t xml:space="preserve">„Молва"  прежде  всего  очень  в'Ьрно  зам-Ьчаегь,  что  въ  Москве </w:t>
      </w:r>
      <w:r>
        <w:br/>
      </w:r>
      <w:r>
        <w:t xml:space="preserve">„каждый  спектакль  им'Ьетъ  свою  публику",  потому  что  и  самое </w:t>
      </w:r>
      <w:r>
        <w:br/>
      </w:r>
      <w:r>
        <w:t xml:space="preserve">общество  разделено  „на  дв*  половины,  не  им'Ьгопдя  ничего  между </w:t>
      </w:r>
      <w:r>
        <w:br/>
      </w:r>
      <w:r>
        <w:t xml:space="preserve">собою  общаго,  которыхъ  жизнь,  занят1я,  удовольств1я  разны, </w:t>
      </w:r>
      <w:r>
        <w:br/>
      </w:r>
      <w:r>
        <w:t xml:space="preserve">чуть  ли  не  противуположны,  и,  сл'Ьдовательно,  то,  что  можетъ </w:t>
      </w:r>
      <w:r>
        <w:br/>
      </w:r>
      <w:r>
        <w:t xml:space="preserve">и  должно  действовать  на  однихъ,  не  возбуждаетъ  въ  другихъ </w:t>
      </w:r>
      <w:r>
        <w:br/>
      </w:r>
      <w:r>
        <w:t xml:space="preserve">участ1Я,  занимательное  для  круга  высшаго  не  встречаегь  со- </w:t>
      </w:r>
      <w:r>
        <w:br/>
      </w:r>
      <w:r>
        <w:t xml:space="preserve">чувств1я  въ  среднемъ"  ^*.  Это  „разд^лете  состояшя  и  вкусовъ" </w:t>
      </w:r>
      <w:r>
        <w:br/>
      </w:r>
      <w:r>
        <w:t xml:space="preserve">рЪзко  выражалось  въ  составе  театральной  публики.  „Взгляшгге</w:t>
      </w:r>
    </w:p>
    <w:p>
      <w:pPr>
        <w:pStyle w:val="Normal"/>
      </w:pPr>
      <w:r>
        <w:t xml:space="preserve">гоголь.  569</w:t>
      </w:r>
    </w:p>
    <w:p>
      <w:pPr>
        <w:pStyle w:val="Normal"/>
      </w:pPr>
      <w:r>
        <w:t xml:space="preserve">(продолжаетъ  „Молва**)  на  спектакль  воскресный  или  празднич- </w:t>
      </w:r>
      <w:r>
        <w:br/>
      </w:r>
      <w:r>
        <w:t xml:space="preserve">ный: даютъ  трагед1Ю  или  „Филатку",  играготъ  Мочаловъ,  Живо- </w:t>
      </w:r>
      <w:r>
        <w:br/>
      </w:r>
      <w:r>
        <w:t xml:space="preserve">кини,  кресла  и  бельэтажи  пусты,  но  средше  слои  театра  уты- </w:t>
      </w:r>
      <w:r>
        <w:br/>
      </w:r>
      <w:r>
        <w:t xml:space="preserve">каны головами  зрителей,  и  вы  видите,  между  лгъсу  бородъ,  страу- </w:t>
      </w:r>
      <w:r>
        <w:br/>
      </w:r>
      <w:r>
        <w:t xml:space="preserve">совый перья  на  желтыхъ  шляпкахъ,  раекъ  полонъ  чепчиками </w:t>
      </w:r>
      <w:r>
        <w:br/>
      </w:r>
      <w:r>
        <w:t xml:space="preserve">гризетокъ,  обведенныхъ  темною  рамой  молодежи  всякаго  рода. </w:t>
      </w:r>
      <w:r>
        <w:br/>
      </w:r>
      <w:r>
        <w:t xml:space="preserve">Посмотрите  на  тотъ  же  театръ  въ  будни,  когда  даютъ,  напр., </w:t>
      </w:r>
      <w:r>
        <w:br/>
      </w:r>
      <w:r>
        <w:t xml:space="preserve">„Невесту**,  „Роберта** ;  посЬтители  наоборотъ:  низъ,  дорогхя </w:t>
      </w:r>
      <w:r>
        <w:br/>
      </w:r>
      <w:r>
        <w:t xml:space="preserve">мЪста  полны,  дешевыя,  верхшя  пусты".</w:t>
      </w:r>
    </w:p>
    <w:p>
      <w:pPr>
        <w:pStyle w:val="Normal"/>
      </w:pPr>
      <w:r>
        <w:t xml:space="preserve">Поел*  этихъ  общихъ  зам'Ьчашй  „Молва**  характеризуетъ  впе- </w:t>
      </w:r>
      <w:r>
        <w:br/>
      </w:r>
      <w:r>
        <w:t xml:space="preserve">чатл-Ьше,  которое  оказалъ  „Ревизоръ**  при  первомъ  представлети </w:t>
      </w:r>
      <w:r>
        <w:br/>
      </w:r>
      <w:r>
        <w:t xml:space="preserve">на  московскую  публику  „высшаго  тона**.  Приводимъ  эти  глубоко </w:t>
      </w:r>
      <w:r>
        <w:br/>
      </w:r>
      <w:r>
        <w:t xml:space="preserve">вЪрныя  по  мысли  и  блестяпця  по  изложешю  страницы:  „Пуб- </w:t>
      </w:r>
      <w:r>
        <w:br/>
      </w:r>
      <w:r>
        <w:t xml:space="preserve">лика, посбтившая  первое  представлеше  „Ревизора",  была  публика </w:t>
      </w:r>
      <w:r>
        <w:br/>
      </w:r>
      <w:r>
        <w:t xml:space="preserve">выешто  тона  ^^,  богатая,  чиновная,  выросшая  въ  будуарахъ,  для </w:t>
      </w:r>
      <w:r>
        <w:br/>
      </w:r>
      <w:r>
        <w:t xml:space="preserve">которой  посЬщеше  спектакля  есть  одна  г^зъ  оюитейскихъ  обязан- </w:t>
      </w:r>
      <w:r>
        <w:br/>
      </w:r>
      <w:r>
        <w:t xml:space="preserve">цостейу  не  радость,  не  наслажденге.  Эта  публика  стоить  на  той </w:t>
      </w:r>
      <w:r>
        <w:br/>
      </w:r>
      <w:r>
        <w:t xml:space="preserve">счастливой  высогЬ  жизни  общественной,  на  которой  исчезаетъ </w:t>
      </w:r>
      <w:r>
        <w:br/>
      </w:r>
      <w:r>
        <w:t xml:space="preserve">мелочное  поняпе  народности,  гдЪ  нЬтъ  страстей,  чувствъ,  осо- </w:t>
      </w:r>
      <w:r>
        <w:br/>
      </w:r>
      <w:r>
        <w:t xml:space="preserve">бенностей мысли,  гд'Ь  все  сливается  и  исчезаетъ  въ  непрелож- </w:t>
      </w:r>
      <w:r>
        <w:br/>
      </w:r>
      <w:r>
        <w:t xml:space="preserve">номъ,  ужасагощемъ  простолюдина  исполненш  приличШ.  Эта  пуб- </w:t>
      </w:r>
      <w:r>
        <w:br/>
      </w:r>
      <w:r>
        <w:t xml:space="preserve">лика не  обнаруживаетъ  ни  печали,  ни  радости,  ни  нужды,  ни </w:t>
      </w:r>
      <w:r>
        <w:br/>
      </w:r>
      <w:r>
        <w:t xml:space="preserve">довольства,  не  потому,  чтобы  ихъ  вовсе  не  испытывала,  а  по- </w:t>
      </w:r>
      <w:r>
        <w:br/>
      </w:r>
      <w:r>
        <w:t xml:space="preserve">тому, что  это  неприлично,  что  это  вульгарно.  Блестяпцй  нарядъ </w:t>
      </w:r>
      <w:r>
        <w:br/>
      </w:r>
      <w:r>
        <w:t xml:space="preserve">и  мертвенная  холодная  физ10Н0М1Я,  разговоръ  изъ  общихъ  фразъ </w:t>
      </w:r>
      <w:r>
        <w:br/>
      </w:r>
      <w:r>
        <w:t xml:space="preserve">или  тонкихъ  намековъ  на  отношевая  личныя, — вотъ  отличитель- </w:t>
      </w:r>
      <w:r>
        <w:br/>
      </w:r>
      <w:r>
        <w:t xml:space="preserve">ная черта  общества,  которое  низошло  до  посЬщешя  „Ревизора**, </w:t>
      </w:r>
      <w:r>
        <w:br/>
      </w:r>
      <w:r>
        <w:t xml:space="preserve">этой  русской,  всеросс1йской  пьесы,  изникнувшей  не  изъ  подра- </w:t>
      </w:r>
      <w:r>
        <w:br/>
      </w:r>
      <w:r>
        <w:t xml:space="preserve">жан1я,  но  изъ  собственнаго,  быть  можетъ,  горькаго  чувства  автора. </w:t>
      </w:r>
      <w:r>
        <w:br/>
      </w:r>
      <w:r>
        <w:t xml:space="preserve">Ошибаются  гЬ,  которые  думаютъ,  что  эта  комед1я  см'Ьшна  и </w:t>
      </w:r>
      <w:r>
        <w:br/>
      </w:r>
      <w:r>
        <w:t xml:space="preserve">только.  Да,  она  см'Ьшна,  такъ  сказать,  снаружи;  но  внутри,  это </w:t>
      </w:r>
      <w:r>
        <w:br/>
      </w:r>
      <w:r>
        <w:t xml:space="preserve">горе-гореваньицо,  лыкомъ  подпоясано,  монетами  ивпутано.  И  та  пуб- </w:t>
      </w:r>
      <w:r>
        <w:br/>
      </w:r>
      <w:r>
        <w:t xml:space="preserve">лика, которая  была  въ  „Ревизор***,  могла  ли,  доляша  ли  была  ви- </w:t>
      </w:r>
      <w:r>
        <w:br/>
      </w:r>
      <w:r>
        <w:t xml:space="preserve">Д'Ьть  эту  подкладку,  эту  внутреннюю  сторону  комедги?  Ей  ли,  знаю- </w:t>
      </w:r>
      <w:r>
        <w:br/>
      </w:r>
      <w:r>
        <w:t xml:space="preserve">щей лица,  состав ляющ1я  пьесу:  городничаго,  бЪднаго  чиновника </w:t>
      </w:r>
      <w:r>
        <w:br/>
      </w:r>
      <w:r>
        <w:t xml:space="preserve">министерства,  которому  нечего  "Ьсть,  уЬзднаго  судью  и  т.  п., — </w:t>
      </w:r>
      <w:r>
        <w:br/>
      </w:r>
      <w:r>
        <w:t xml:space="preserve">ей  ли,  знающей  эти  лица  только   изъ  разсказовъ  своего  упра-</w:t>
      </w:r>
    </w:p>
    <w:p>
      <w:pPr>
        <w:pStyle w:val="Normal"/>
      </w:pPr>
      <w:r>
        <w:t xml:space="preserve">570  ГОГОЛЬ.</w:t>
      </w:r>
    </w:p>
    <w:p>
      <w:pPr>
        <w:pStyle w:val="Normal"/>
      </w:pPr>
      <w:r>
        <w:t xml:space="preserve">вляющаго,  видавшей  ихъ  только  въ  передней  объятыхъ  благо- </w:t>
      </w:r>
      <w:r>
        <w:br/>
      </w:r>
      <w:r>
        <w:t xml:space="preserve">говЪйнымъ  трепетомъ,  —  ей  ли,  говоримъ,  принять  участхе  въ </w:t>
      </w:r>
      <w:r>
        <w:br/>
      </w:r>
      <w:r>
        <w:t xml:space="preserve">этихъ  лицахъ,  которыя  для  насъ,  просто  л  юдиновъ,  составлять </w:t>
      </w:r>
      <w:r>
        <w:br/>
      </w:r>
      <w:r>
        <w:t xml:space="preserve">власть,  возбуждаютъ   страхъ  и  уважеше?  Мы  сбираемся  ^  идти </w:t>
      </w:r>
      <w:r>
        <w:br/>
      </w:r>
      <w:r>
        <w:t xml:space="preserve">къ  судь*  или  городничему,  думаемъ,  какъ  говорить  ему  и  что </w:t>
      </w:r>
      <w:r>
        <w:br/>
      </w:r>
      <w:r>
        <w:t xml:space="preserve">сказать   ему;  а  публика,  о  которой  говоримъ  теперь,  кличетъ </w:t>
      </w:r>
      <w:r>
        <w:br/>
      </w:r>
      <w:r>
        <w:t xml:space="preserve">судью,  зоветъ  городничаго   и  велитъ  имъ  повременить,  подо- </w:t>
      </w:r>
      <w:r>
        <w:br/>
      </w:r>
      <w:r>
        <w:t xml:space="preserve">ждать, или,  разв'Ь   изъ  особенной  милости,  посидеть  въ  зал4. </w:t>
      </w:r>
      <w:r>
        <w:br/>
      </w:r>
      <w:r>
        <w:t xml:space="preserve">Различ1е  необъятное:  смотреть  на  предметъ  сверху  или  снизу— </w:t>
      </w:r>
      <w:r>
        <w:br/>
      </w:r>
      <w:r>
        <w:t xml:space="preserve">не  заботиться  о  немъ,  если  вовсе  не  презирать — ^и  уважать,  если </w:t>
      </w:r>
      <w:r>
        <w:br/>
      </w:r>
      <w:r>
        <w:t xml:space="preserve">не  бояться!  Что  значитъ  для  богатаго  вельможи  буднишная,  ме- </w:t>
      </w:r>
      <w:r>
        <w:br/>
      </w:r>
      <w:r>
        <w:t xml:space="preserve">лочная жизнь  этихъ  чиновниковъ?  И  какъ  много  значитъ  она, </w:t>
      </w:r>
      <w:r>
        <w:br/>
      </w:r>
      <w:r>
        <w:t xml:space="preserve">какое  вл1яше  им-Ьотъ  на  классъ,  отъ  нихъ  зависящШ.  Съ  этой-то </w:t>
      </w:r>
      <w:r>
        <w:br/>
      </w:r>
      <w:r>
        <w:t xml:space="preserve">точки  глядя  на  собравшуюся  публику,  пробираясь  на  местечко </w:t>
      </w:r>
      <w:r>
        <w:br/>
      </w:r>
      <w:r>
        <w:t xml:space="preserve">между  д'Ьйствительными  и  статскими  сов'^тниками,  извиняясь </w:t>
      </w:r>
      <w:r>
        <w:br/>
      </w:r>
      <w:r>
        <w:t xml:space="preserve">передъ  джентльменами,  обладающими  Н'Ьсколькими  тысячами </w:t>
      </w:r>
      <w:r>
        <w:br/>
      </w:r>
      <w:r>
        <w:t xml:space="preserve">душъ,  мы  невольно  думали:  врядъ  ли  „Ревизоръ"  имъ  понравится, </w:t>
      </w:r>
      <w:r>
        <w:br/>
      </w:r>
      <w:r>
        <w:t xml:space="preserve">врядъ  ли  они  повтърятъ  ему,  врядъ  ли  почувствуютъ  наслажде- </w:t>
      </w:r>
      <w:r>
        <w:br/>
      </w:r>
      <w:r>
        <w:t xml:space="preserve">ше  вид'Ьть  въ  патурть  ^  эти   лица,  такъ   для  насъ '  страшныя, </w:t>
      </w:r>
      <w:r>
        <w:br/>
      </w:r>
      <w:r>
        <w:t xml:space="preserve">которыя  вредны  не  потому,  что  сами  дурно  свое  дЪло  д'Ьлаютъ, </w:t>
      </w:r>
      <w:r>
        <w:br/>
      </w:r>
      <w:r>
        <w:t xml:space="preserve">а  потому,  что  лишаютъ  надежды  видеть  на  м-Ьстахъ  своихъ— </w:t>
      </w:r>
      <w:r>
        <w:br/>
      </w:r>
      <w:r>
        <w:t xml:space="preserve">достойныхъ  исполнителей  распоряжешй,  направленныхъ  къ  благу </w:t>
      </w:r>
      <w:r>
        <w:br/>
      </w:r>
      <w:r>
        <w:t xml:space="preserve">общему. Такъ  и  случилось.  „Ревизоръ**  не  запялъ,  не  тро«|/лг,только </w:t>
      </w:r>
      <w:r>
        <w:br/>
      </w:r>
      <w:r>
        <w:t xml:space="preserve">разсмЪшилъ  слегка  бывшую  въ  театр-Ь  публику,  а  не  порадо- </w:t>
      </w:r>
      <w:r>
        <w:br/>
      </w:r>
      <w:r>
        <w:t xml:space="preserve">валъ  ее.  Уже  въ  антракгЬ  былъ  слышенъ  полуфранцузскШ  ше- </w:t>
      </w:r>
      <w:r>
        <w:br/>
      </w:r>
      <w:r>
        <w:t xml:space="preserve">цотъ  негодовашя,  жалобы,  презр-Ьтя:  таиьагз  депге! — страшный </w:t>
      </w:r>
      <w:r>
        <w:br/>
      </w:r>
      <w:r>
        <w:t xml:space="preserve">приговоръ  высшаго  общества,  которымъ  клеймить  оно  самый </w:t>
      </w:r>
      <w:r>
        <w:br/>
      </w:r>
      <w:r>
        <w:t xml:space="preserve">талантъ,  если   онъ  им'Ьетъ   счастхе  ему  не  нравиться.  Пьеса </w:t>
      </w:r>
      <w:r>
        <w:br/>
      </w:r>
      <w:r>
        <w:t xml:space="preserve">сыграна  и,  осыпаемая  местами  аплодисманомъ,  она  не  возбу- </w:t>
      </w:r>
      <w:r>
        <w:br/>
      </w:r>
      <w:r>
        <w:t xml:space="preserve">дила ни  слова,  ни  звука  по  опущенш  занав'Ьса.  Такъ  должно </w:t>
      </w:r>
      <w:r>
        <w:br/>
      </w:r>
      <w:r>
        <w:t xml:space="preserve">было  быть,  такъ  и  случилось!  Ни  одинъ  актеръ  не  былъ  вы- </w:t>
      </w:r>
      <w:r>
        <w:br/>
      </w:r>
      <w:r>
        <w:t xml:space="preserve">званъ,  и  мы  слышали,  выходя  изъ  театра,  какъ  иные  въ  изу- </w:t>
      </w:r>
      <w:r>
        <w:br/>
      </w:r>
      <w:r>
        <w:t xml:space="preserve">млеши  спрашивали:  „что  же  это  значитъ?"  Эти  иные  ^  забыли </w:t>
      </w:r>
      <w:r>
        <w:br/>
      </w:r>
      <w:r>
        <w:t xml:space="preserve">различ1е  публики  или  не  знаютъ,  что  даже  въ  удовольств1яхъ </w:t>
      </w:r>
      <w:r>
        <w:br/>
      </w:r>
      <w:r>
        <w:t xml:space="preserve">уже  прошла  та  неизгладимая  черта,  которая  д-Ьлитъ  общество, </w:t>
      </w:r>
      <w:r>
        <w:br/>
      </w:r>
      <w:r>
        <w:t xml:space="preserve">достигнувшее  изв'Ьстнаго  развийя,  на  дв*  параллельный,  ни- </w:t>
      </w:r>
      <w:r>
        <w:br/>
      </w:r>
      <w:r>
        <w:t xml:space="preserve">когда не  сходящ1яся  полосы.  См'Ьшно  другимъ  покажется,  что</w:t>
      </w:r>
    </w:p>
    <w:p>
      <w:pPr>
        <w:pStyle w:val="Normal"/>
      </w:pPr>
      <w:r>
        <w:t xml:space="preserve">гоголь.  571</w:t>
      </w:r>
    </w:p>
    <w:p>
      <w:pPr>
        <w:pStyle w:val="Normal"/>
      </w:pPr>
      <w:r>
        <w:t xml:space="preserve">мы  увидали  это  въ  представлеши  „Ревизора";  а  тутъ-то,  гд*  ме- </w:t>
      </w:r>
      <w:r>
        <w:br/>
      </w:r>
      <w:r>
        <w:t xml:space="preserve">ЕгЬе  всего  требовашй,  гдЪ,  казалось  бы,  всЬ  одинаково  могутъ </w:t>
      </w:r>
      <w:r>
        <w:br/>
      </w:r>
      <w:r>
        <w:t xml:space="preserve">одобрять  или  н'Ьтъ  спектакль,  тутъ-то,  въ  этихъ,  невидимому, </w:t>
      </w:r>
      <w:r>
        <w:br/>
      </w:r>
      <w:r>
        <w:t xml:space="preserve">бездЪлицахъ  и  обнаруживается  то,  что  каждая  сторона  скры- </w:t>
      </w:r>
      <w:r>
        <w:br/>
      </w:r>
      <w:r>
        <w:t xml:space="preserve">ваетъ  такъ  тщательно:  высшая  изъ  благоразум1я,  низшая,  боясь </w:t>
      </w:r>
      <w:r>
        <w:br/>
      </w:r>
      <w:r>
        <w:t xml:space="preserve">показаться  необразованною,  не  смЪя  сказать,  что  ей  не  нра- </w:t>
      </w:r>
      <w:r>
        <w:br/>
      </w:r>
      <w:r>
        <w:t xml:space="preserve">вится то,  что  Л1ббятъ  люди  знатные.  Недоразум-Ьше,  и  только, </w:t>
      </w:r>
      <w:r>
        <w:br/>
      </w:r>
      <w:r>
        <w:t xml:space="preserve">какъ  и  всякая  странность  общественная!"  *^</w:t>
      </w:r>
    </w:p>
    <w:p>
      <w:pPr>
        <w:pStyle w:val="Normal"/>
      </w:pPr>
      <w:r>
        <w:t xml:space="preserve">Статья  „Молвы",  изъ  которой  воспроизвели  мы  эти  страницы, </w:t>
      </w:r>
      <w:r>
        <w:br/>
      </w:r>
      <w:r>
        <w:t xml:space="preserve">юл'Ьеть  для  изучающаго  литературную  деятельность  Гоголя  вы- </w:t>
      </w:r>
      <w:r>
        <w:br/>
      </w:r>
      <w:r>
        <w:t xml:space="preserve">сокШ  исторически  интересъ.  Она,  прежде  всего,  представляетъ </w:t>
      </w:r>
      <w:r>
        <w:br/>
      </w:r>
      <w:r>
        <w:t xml:space="preserve">намъ  такой  же  живой,  верный  разсказъ  о  первомъ  представле- </w:t>
      </w:r>
      <w:r>
        <w:br/>
      </w:r>
      <w:r>
        <w:t xml:space="preserve">нш  „Ревизора"  въ  Москв'Ь,  какой  о  первомъ  представлеши  той  же </w:t>
      </w:r>
      <w:r>
        <w:br/>
      </w:r>
      <w:r>
        <w:t xml:space="preserve">комедш  въ  Петербург*  написанъ  П.  В.  Анненковымъ  ^^.  Но  этимъ </w:t>
      </w:r>
      <w:r>
        <w:br/>
      </w:r>
      <w:r>
        <w:t xml:space="preserve">не  исчерпывается  значеше  излагаемой  статьи.  Она  была  первою </w:t>
      </w:r>
      <w:r>
        <w:br/>
      </w:r>
      <w:r>
        <w:t xml:space="preserve">попыткой  объяснить  читающей  публике  „внутреннюю  сторону, </w:t>
      </w:r>
      <w:r>
        <w:br/>
      </w:r>
      <w:r>
        <w:t xml:space="preserve">подкладку  „Ревизора"  и  осветить  значеше  гоголевскаго  см-Ьха". </w:t>
      </w:r>
      <w:r>
        <w:br/>
      </w:r>
      <w:r>
        <w:t xml:space="preserve">Разбирая  игру  московскихъ  актеровъ  въ  „Ревизор'Ь"  и  „предоста- </w:t>
      </w:r>
      <w:r>
        <w:br/>
      </w:r>
      <w:r>
        <w:t xml:space="preserve">вляя другимъ  определять  его  м^сто  въ  русской  литературе", </w:t>
      </w:r>
      <w:r>
        <w:br/>
      </w:r>
      <w:r>
        <w:t xml:space="preserve">авторъ  этой  статьи  долженъ  былъ  коснуться  и  самой  комедш, </w:t>
      </w:r>
      <w:r>
        <w:br/>
      </w:r>
      <w:r>
        <w:t xml:space="preserve">„вероятной  до  нельзя",  ея  характеровъ.  „Актеры,  —  говорится </w:t>
      </w:r>
      <w:r>
        <w:br/>
      </w:r>
      <w:r>
        <w:t xml:space="preserve">въ  этой  статье,  —  думали  быть  емтъшпы:  мысль  лооюпая!  Они </w:t>
      </w:r>
      <w:r>
        <w:br/>
      </w:r>
      <w:r>
        <w:t xml:space="preserve">должны  быть  жалки,  страшны,  и  все  это  должно  проистекать </w:t>
      </w:r>
      <w:r>
        <w:br/>
      </w:r>
      <w:r>
        <w:t xml:space="preserve">отъ  точпаго  исполпепгя  характеровъ,  безъ  всякаго  увеличешя,  уси- </w:t>
      </w:r>
      <w:r>
        <w:br/>
      </w:r>
      <w:r>
        <w:t xml:space="preserve">лепгя,  прибаутокъ,  просто,  верно,  тихо,  добродушно.  Этой-то  чер- </w:t>
      </w:r>
      <w:r>
        <w:br/>
      </w:r>
      <w:r>
        <w:t xml:space="preserve">ты добродушгЯу  глубокой  во  встьхъ  создангяхъ  Гоголя  и  проникаю- </w:t>
      </w:r>
      <w:r>
        <w:br/>
      </w:r>
      <w:r>
        <w:t xml:space="preserve">щей всю  комедгю,  вовсе  не  было  въ  игре  артистовъ  ни  у  кого, </w:t>
      </w:r>
      <w:r>
        <w:br/>
      </w:r>
      <w:r>
        <w:t xml:space="preserve">кроме  гг.  Потанчикова,  Щепкина  и  отчасти  Ленскаго;  и  потому </w:t>
      </w:r>
      <w:r>
        <w:br/>
      </w:r>
      <w:r>
        <w:t xml:space="preserve">въ  представлеши  было  утрачено  лучшее,  что  есть  въ  характере </w:t>
      </w:r>
      <w:r>
        <w:br/>
      </w:r>
      <w:r>
        <w:t xml:space="preserve">пьесы"  ^.  Чтобы  оценить  верность  этихъ  указашй,  свидетель- </w:t>
      </w:r>
      <w:r>
        <w:br/>
      </w:r>
      <w:r>
        <w:t xml:space="preserve">ствующихъ  о  глубокомъ  пониманш  комед1и  авторомъ  излагае- </w:t>
      </w:r>
      <w:r>
        <w:br/>
      </w:r>
      <w:r>
        <w:t xml:space="preserve">мой статьи,  достаточно  сблизить  эти  замечашя,  набросанныя </w:t>
      </w:r>
      <w:r>
        <w:br/>
      </w:r>
      <w:r>
        <w:t xml:space="preserve">тотчасъ  после  перваго  представлеши  „Ревизора"  въ  Москве,  съ </w:t>
      </w:r>
      <w:r>
        <w:br/>
      </w:r>
      <w:r>
        <w:t xml:space="preserve">т'Ьми  страшщами,  которыми  открывается  собственное  „Предуве- </w:t>
      </w:r>
      <w:r>
        <w:br/>
      </w:r>
      <w:r>
        <w:t xml:space="preserve">домлевйе"  Гоголя,  для  техъ,  которые  пожелали  бы  сыграть,  какъ </w:t>
      </w:r>
      <w:r>
        <w:br/>
      </w:r>
      <w:r>
        <w:t xml:space="preserve">следу  етъ,  „Ревизора".  Это  драгоценное  „Преду  вед  омлете",  лишь </w:t>
      </w:r>
      <w:r>
        <w:br/>
      </w:r>
      <w:r>
        <w:t xml:space="preserve">недавно  найденное  въ  бумагахъ  Гоголя,  начинается  такъ:  „Больше</w:t>
      </w:r>
    </w:p>
    <w:p>
      <w:pPr>
        <w:pStyle w:val="Normal"/>
      </w:pPr>
      <w:r>
        <w:t xml:space="preserve">572  Г  *  о    Г    о    Л    Ь.</w:t>
      </w:r>
    </w:p>
    <w:p>
      <w:pPr>
        <w:pStyle w:val="Normal"/>
      </w:pPr>
      <w:r>
        <w:t xml:space="preserve">всего  надобно  опасаться,  чтобы  не  впасть  въ  каррикатуру.  Ни- </w:t>
      </w:r>
      <w:r>
        <w:br/>
      </w:r>
      <w:r>
        <w:t xml:space="preserve">чего не  должно  быть  преувеличенпаго  или  тривхальнаго  даже </w:t>
      </w:r>
      <w:r>
        <w:br/>
      </w:r>
      <w:r>
        <w:t xml:space="preserve">въ  посл'Ьднихъ  роляхъ.  Напротивъ,  нужно  особенно  стараться </w:t>
      </w:r>
      <w:r>
        <w:br/>
      </w:r>
      <w:r>
        <w:t xml:space="preserve">актеру  быть  скромнгьй,  проще  и  какъ  бы  благородней,  ч^мъ  какъ </w:t>
      </w:r>
      <w:r>
        <w:br/>
      </w:r>
      <w:r>
        <w:t xml:space="preserve">въ  самомъ  д^л*  есть  то  лицо,  которое  представляется.  ЧЪмъ </w:t>
      </w:r>
      <w:r>
        <w:br/>
      </w:r>
      <w:r>
        <w:t xml:space="preserve">меньше  будетъ  думать  актеръ  о  томъ,  чтобы  смгыиить  и  быт </w:t>
      </w:r>
      <w:r>
        <w:br/>
      </w:r>
      <w:r>
        <w:t xml:space="preserve">смгъшньшъ,  гЬмъ  бол'Ье  обнаружится  см'Ьшное  взятой  имъ  роли. </w:t>
      </w:r>
      <w:r>
        <w:br/>
      </w:r>
      <w:r>
        <w:t xml:space="preserve">См'Ьшное  обнаружится  само  собою  именно  въ  той  сурьезпостщ </w:t>
      </w:r>
      <w:r>
        <w:br/>
      </w:r>
      <w:r>
        <w:t xml:space="preserve">съ  какою  занято  своимъ  д'Ьломъ  каждое  изъ  лицъ,  выводимыхъ </w:t>
      </w:r>
      <w:r>
        <w:br/>
      </w:r>
      <w:r>
        <w:t xml:space="preserve">въ  комедаи...  Зрителю  лишь  со  стороны  видЬнъ  пустякъ  ихъ </w:t>
      </w:r>
      <w:r>
        <w:br/>
      </w:r>
      <w:r>
        <w:t xml:space="preserve">заботы"  **.  Въ  „Предув-Ьдомленш"  Гоголя,  написанномъ  не  ракЬе</w:t>
      </w:r>
    </w:p>
    <w:p>
      <w:pPr>
        <w:pStyle w:val="Normal"/>
      </w:pPr>
      <w:r>
        <w:t xml:space="preserve">1842  года,  излагается  тотъ  же  взглядъ  на  характеръ  •пьесы  и </w:t>
      </w:r>
      <w:r>
        <w:br/>
      </w:r>
      <w:r>
        <w:t xml:space="preserve">обусловливаемый  имъ  характеръ  игры  актеровъ,  какой  высказанъ </w:t>
      </w:r>
      <w:r>
        <w:br/>
      </w:r>
      <w:r>
        <w:t xml:space="preserve">авторомъ  „Театральной  хроники"  въ  „Молв*"  1836  года.  Автору </w:t>
      </w:r>
      <w:r>
        <w:br/>
      </w:r>
      <w:r>
        <w:t xml:space="preserve">этой  хроники  принадлежитъ  честь  перваго  истолкован1я  „Реви- </w:t>
      </w:r>
      <w:r>
        <w:br/>
      </w:r>
      <w:r>
        <w:t xml:space="preserve">зора" и  указатя  того  значешя,  которое  эта  комед1я  должна  за- </w:t>
      </w:r>
      <w:r>
        <w:br/>
      </w:r>
      <w:r>
        <w:t xml:space="preserve">нять въ  исторш  нашего  театра.  Въ  первомъ  „изв'Ьщети"  о  „Ре- </w:t>
      </w:r>
      <w:r>
        <w:br/>
      </w:r>
      <w:r>
        <w:t xml:space="preserve">визор*" *^,  внезапно  оживившемъ  нашу  сцену,  авторъ  хроники </w:t>
      </w:r>
      <w:r>
        <w:br/>
      </w:r>
      <w:r>
        <w:t xml:space="preserve">уже  заявляетъ,  что  „надеется  многаго  отъ  Гоголя  на  поприщ* </w:t>
      </w:r>
      <w:r>
        <w:br/>
      </w:r>
      <w:r>
        <w:t xml:space="preserve">комедш".  „Его  оригинальный  взглядъ  на  вепци,  его  ум'Ьнье </w:t>
      </w:r>
      <w:r>
        <w:br/>
      </w:r>
      <w:r>
        <w:t xml:space="preserve">схватывать  черты  характеровъ,  налагать  на  нихъ  печать  типизма, </w:t>
      </w:r>
      <w:r>
        <w:br/>
      </w:r>
      <w:r>
        <w:t xml:space="preserve">его  неистощимый  гуморъ, — все  это  даетъ  намъ  право  надЬяться, </w:t>
      </w:r>
      <w:r>
        <w:br/>
      </w:r>
      <w:r>
        <w:t xml:space="preserve">что  театръ  нашъ  скоро  воскреснетъ,  скажемъ  бол'Ье,  что  мы  бу- </w:t>
      </w:r>
      <w:r>
        <w:br/>
      </w:r>
      <w:r>
        <w:t xml:space="preserve">демъ  им'Ьть  свой  нацгопальный  театръ^  который  будетъ  насъ </w:t>
      </w:r>
      <w:r>
        <w:br/>
      </w:r>
      <w:r>
        <w:t xml:space="preserve">угощать  не  насильственными  кривляньями  на  чужой  манеръ, </w:t>
      </w:r>
      <w:r>
        <w:br/>
      </w:r>
      <w:r>
        <w:t xml:space="preserve">не  заемнымъ  остроумхемъ,  не  уродливыми  переделками,  а  ху- </w:t>
      </w:r>
      <w:r>
        <w:br/>
      </w:r>
      <w:r>
        <w:t xml:space="preserve">дожественпымъ  представлепгемъ  пашей  общественной  оюизни;  что </w:t>
      </w:r>
      <w:r>
        <w:br/>
      </w:r>
      <w:r>
        <w:t xml:space="preserve">мы  будемъ  хлопать  не  восковымъ  фигурамъ  съ  размалеванными </w:t>
      </w:r>
      <w:r>
        <w:br/>
      </w:r>
      <w:r>
        <w:t xml:space="preserve">лицами,  а  живымъ  создашямъ  съ  лицами  оригинальными,  ко- </w:t>
      </w:r>
      <w:r>
        <w:br/>
      </w:r>
      <w:r>
        <w:t xml:space="preserve">торыхъ,  увидЬвши  разъ,  никогда  нельзя  забыть.  Да,  г.  Гоголю </w:t>
      </w:r>
      <w:r>
        <w:br/>
      </w:r>
      <w:r>
        <w:t xml:space="preserve">предлежитъ  этотъ  подвигъ,  и  мы  ув'Ьрены,  что  онъ  въ  силахъ </w:t>
      </w:r>
      <w:r>
        <w:br/>
      </w:r>
      <w:r>
        <w:t xml:space="preserve">его  выполнить".  Такъ  объяснялъ  московскШ  критикъ  значеше </w:t>
      </w:r>
      <w:r>
        <w:br/>
      </w:r>
      <w:r>
        <w:t xml:space="preserve">„Ревизора":  онъ  правдиво  и  горячо  исполнялъ  ту  обязанность,  ко- </w:t>
      </w:r>
      <w:r>
        <w:br/>
      </w:r>
      <w:r>
        <w:t xml:space="preserve">торую налагалъ  на  критику  Гоголь.  Въ  письм-Ь  отъ  28  февраля</w:t>
      </w:r>
    </w:p>
    <w:p>
      <w:pPr>
        <w:pStyle w:val="Normal"/>
      </w:pPr>
      <w:r>
        <w:t xml:space="preserve">1843  года  поэтъ  писалъ  Шевыреву  о  первомъ  том'Ь  „Мертвыхъ </w:t>
      </w:r>
      <w:r>
        <w:br/>
      </w:r>
      <w:r>
        <w:t xml:space="preserve">Душъ":  „Книга  писана  долго,  нужно,  чтобъ  дали  трудъ  всмо- </w:t>
      </w:r>
      <w:r>
        <w:br/>
      </w:r>
      <w:r>
        <w:t xml:space="preserve">трЪться  въ  нее  долго.  Нужно,  чтобы  устоялось  мн*те.  Протиеъ</w:t>
      </w:r>
    </w:p>
    <w:p>
      <w:pPr>
        <w:pStyle w:val="Normal"/>
      </w:pPr>
      <w:r>
        <w:t xml:space="preserve">гоголь.  573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перваго  впечатлгънгя  я  не  могу  дгъйствовать,  Противъ  перваго  впе- </w:t>
      </w:r>
      <w:r>
        <w:br/>
      </w:r>
      <w:r>
        <w:t xml:space="preserve">чатлгьпъя  должна  дгъйствовать  критика,  и  только  тогда,  съ  по- </w:t>
      </w:r>
      <w:r>
        <w:br/>
      </w:r>
      <w:r>
        <w:t xml:space="preserve">мои^ю  ея,  впечатл'Ьшя  получать  образъ,  выйдутъ  сколько-нибудь </w:t>
      </w:r>
      <w:r>
        <w:br/>
      </w:r>
      <w:r>
        <w:t xml:space="preserve">изъ  перваго  хаоса  и  станутъ  опред'Ьлительны  и  ясны;  тогда </w:t>
      </w:r>
      <w:r>
        <w:br/>
      </w:r>
      <w:r>
        <w:t xml:space="preserve">только  я  могу  дтъйствовать  противъ  нихъ^  ^,  Эту  задачу  критики </w:t>
      </w:r>
      <w:r>
        <w:br/>
      </w:r>
      <w:r>
        <w:t xml:space="preserve">„д-Ьйствовать  противъ  перваго  впечатл'Ьшя"  „Ревизора"  съ  усп*- </w:t>
      </w:r>
      <w:r>
        <w:br/>
      </w:r>
      <w:r>
        <w:t xml:space="preserve">хомъ выполняетъ авторъ  „Театральной хроники"  въ  „Молв*". Про- </w:t>
      </w:r>
      <w:r>
        <w:br/>
      </w:r>
      <w:r>
        <w:t xml:space="preserve">никнутый горячимъ  сочувств1емъ  къ  Гоголю  и  его  комедш,  кри- </w:t>
      </w:r>
      <w:r>
        <w:br/>
      </w:r>
      <w:r>
        <w:t xml:space="preserve">тикъ  „Молвы"  считаетъ  необходимымъ  коснуться  статей  Булга- </w:t>
      </w:r>
      <w:r>
        <w:br/>
      </w:r>
      <w:r>
        <w:t xml:space="preserve">рина  и  Сенковскаго  (въ  „С-Ьверной  Пчел*^  и  „Бивлготек-Ь  для </w:t>
      </w:r>
      <w:r>
        <w:br/>
      </w:r>
      <w:r>
        <w:t xml:space="preserve">Чтешя"),  такъ  какъ  эти  статьи  не  могли  не  оставить  изв'Ьстнаго </w:t>
      </w:r>
      <w:r>
        <w:br/>
      </w:r>
      <w:r>
        <w:t xml:space="preserve">„впечатл'Ьтя"  на  публику.  На  вопросъ,  чтб  действовало  на  мо- </w:t>
      </w:r>
      <w:r>
        <w:br/>
      </w:r>
      <w:r>
        <w:t xml:space="preserve">сковскую „публику,  хлынувшую"  смотр'Ьть  „Ревизора",  московски </w:t>
      </w:r>
      <w:r>
        <w:br/>
      </w:r>
      <w:r>
        <w:t xml:space="preserve">критикъ  отв^чаеть:  „ Инстинкту альное  чувство,  которое  сказало, </w:t>
      </w:r>
      <w:r>
        <w:br/>
      </w:r>
      <w:r>
        <w:t xml:space="preserve">что  комедая  Гоголя  должна  быть  хороша,  потому  что  въ  Петер- </w:t>
      </w:r>
      <w:r>
        <w:br/>
      </w:r>
      <w:r>
        <w:t xml:space="preserve">бургЬ  обратила  на  себя  просв'Ьш.енное  внимаше  и  не  понрави- </w:t>
      </w:r>
      <w:r>
        <w:br/>
      </w:r>
      <w:r>
        <w:t xml:space="preserve">лась только  двоимъ,  т.-е.  гг.  Сенковскому  и  Булгарину,  покрови- </w:t>
      </w:r>
      <w:r>
        <w:br/>
      </w:r>
      <w:r>
        <w:t xml:space="preserve">телямъ  посредственности ,  литераторамъ,  занемогаюпщмъ  чу- </w:t>
      </w:r>
      <w:r>
        <w:br/>
      </w:r>
      <w:r>
        <w:t xml:space="preserve">жими усп'Ьхами,  людямъ  раздраоюительнымъ,  припадочнымъ,  какъ </w:t>
      </w:r>
      <w:r>
        <w:br/>
      </w:r>
      <w:r>
        <w:t xml:space="preserve">есть  ихъ  соотечественники,..  Никто  не  обращалъ  на  ихъ  горяч- </w:t>
      </w:r>
      <w:r>
        <w:br/>
      </w:r>
      <w:r>
        <w:t xml:space="preserve">ность внимашя,  всякШ  желалъ  видЪть  „Ревизора"  *^.</w:t>
      </w:r>
    </w:p>
    <w:p>
      <w:pPr>
        <w:pStyle w:val="Normal"/>
      </w:pPr>
      <w:r>
        <w:t xml:space="preserve">Булгаринъ  провозглашалъ  въ  „С'Ьверной  Пчел*"  (1  мая,  №98, </w:t>
      </w:r>
      <w:r>
        <w:br/>
      </w:r>
      <w:r>
        <w:t xml:space="preserve">стр.  389),  что  въ  „Ревизоре"  н'Ьтъ  правдоподоб1я  и  натуры.  „Весьма </w:t>
      </w:r>
      <w:r>
        <w:br/>
      </w:r>
      <w:r>
        <w:t xml:space="preserve">жаль  (сЬтовалъ  Булгаринъ)  если  кто-нибудь  изъ  зрителей,  не </w:t>
      </w:r>
      <w:r>
        <w:br/>
      </w:r>
      <w:r>
        <w:t xml:space="preserve">знаюпйй  нашихъ  провинцШ,  подумаетъ,  будто  въ  самомъ  дгьлгъ </w:t>
      </w:r>
      <w:r>
        <w:br/>
      </w:r>
      <w:r>
        <w:t xml:space="preserve">въ  Россш  существуютъ  так1е  нравы  и  будто  можетъ  быть  го- </w:t>
      </w:r>
      <w:r>
        <w:br/>
      </w:r>
      <w:r>
        <w:t xml:space="preserve">родъ,  въ  которомъ  Н'Ьтъ  ни  одной  честной  души  и  порядочной </w:t>
      </w:r>
      <w:r>
        <w:br/>
      </w:r>
      <w:r>
        <w:t xml:space="preserve">головы".  СенковскШ  вторилъ  Булгарину  въ  „Библхотек'Ь  для </w:t>
      </w:r>
      <w:r>
        <w:br/>
      </w:r>
      <w:r>
        <w:t xml:space="preserve">Чтешя":  „Его  (Гоголя)  сочинеше  даже  не  ги€7ъетъ  въ  предметгь  нра- </w:t>
      </w:r>
      <w:r>
        <w:br/>
      </w:r>
      <w:r>
        <w:t xml:space="preserve">вовъ  общества,  безъ  чего  не  можетъ  быть  настояш,ей  комедш:  его </w:t>
      </w:r>
      <w:r>
        <w:br/>
      </w:r>
      <w:r>
        <w:t xml:space="preserve">предметъ  —  анекдотъ,  старый,  всЬмъ  известный,  тысячу  разъ </w:t>
      </w:r>
      <w:r>
        <w:br/>
      </w:r>
      <w:r>
        <w:t xml:space="preserve">напечатанный"  ^.  „О  картингъ  русскаго  общества  (продолжаетъ </w:t>
      </w:r>
      <w:r>
        <w:br/>
      </w:r>
      <w:r>
        <w:t xml:space="preserve">'  Сенковсюй)  и  говорить  нечего;  самый  анекдотъ  выдуманъ  не  въ </w:t>
      </w:r>
      <w:r>
        <w:br/>
      </w:r>
      <w:r>
        <w:t xml:space="preserve">Россш"*®.  „Авторъ  ^Ревизора"  (объясняетъ  Булгаринъ  читате- </w:t>
      </w:r>
      <w:r>
        <w:br/>
      </w:r>
      <w:r>
        <w:t xml:space="preserve">лямъ  „Северной  Пчелы")  почерпнулъ  свои  характеры,  нравы  и </w:t>
      </w:r>
      <w:r>
        <w:br/>
      </w:r>
      <w:r>
        <w:t xml:space="preserve">обычаи  не  изъ  настоящаго  русскаго  быта,  но  изъ  временъ  предъ- </w:t>
      </w:r>
      <w:r>
        <w:br/>
      </w:r>
      <w:r>
        <w:t xml:space="preserve">недорослевскихъ,  изъ  комедШ  „Ябеда",  „Честный  секретарь",  „Су-</w:t>
      </w:r>
    </w:p>
    <w:p>
      <w:pPr>
        <w:pStyle w:val="Normal"/>
      </w:pPr>
      <w:r>
        <w:t xml:space="preserve">574  ГОГОЛЬ.</w:t>
      </w:r>
    </w:p>
    <w:p>
      <w:pPr>
        <w:pStyle w:val="Normal"/>
      </w:pPr>
      <w:r>
        <w:t xml:space="preserve">дейск1я  имянины**  и  другихъ  отличныхъ,  но  ньш'Ь  забытыхъ  про- </w:t>
      </w:r>
      <w:r>
        <w:br/>
      </w:r>
      <w:r>
        <w:t xml:space="preserve">изведешй  прошлаго  (или,  чта  все  равно,  начала  нын'Ьшняго) </w:t>
      </w:r>
      <w:r>
        <w:br/>
      </w:r>
      <w:r>
        <w:t xml:space="preserve">В'Ька"  ^.  Въ  „Молв*"  „Телескопа"  высказывается  взглядъ,  д1а- </w:t>
      </w:r>
      <w:r>
        <w:br/>
      </w:r>
      <w:r>
        <w:t xml:space="preserve">метрально  -  противоположный  ув-Ьротямь  „Пчелы"  и  „Библ1о- </w:t>
      </w:r>
      <w:r>
        <w:br/>
      </w:r>
      <w:r>
        <w:t xml:space="preserve">теки  для  Чтешя".  „Полученные  въ  Москв*  экземпляры  „Реви- </w:t>
      </w:r>
      <w:r>
        <w:br/>
      </w:r>
      <w:r>
        <w:t xml:space="preserve">зора" (читаемъ  зд'Ьсь)  перечитаны,  зачитаны,  выучены,  пре- </w:t>
      </w:r>
      <w:r>
        <w:br/>
      </w:r>
      <w:r>
        <w:t xml:space="preserve">вратились въ  пословицы  и  пошли  гулять  по  людямъ,  обер- </w:t>
      </w:r>
      <w:r>
        <w:br/>
      </w:r>
      <w:r>
        <w:t xml:space="preserve">нулись эпиграммами  и  начали  клеймить  тЪхъ,  къ  кому  при- </w:t>
      </w:r>
      <w:r>
        <w:br/>
      </w:r>
      <w:r>
        <w:t xml:space="preserve">дутся. Имена  дМствующихъ  лицъ  изъ  „Ревизора"  обратились </w:t>
      </w:r>
      <w:r>
        <w:br/>
      </w:r>
      <w:r>
        <w:t xml:space="preserve">на  другой  день  въ  собственныя  назватя:  Хлестаковы,  Анны </w:t>
      </w:r>
      <w:r>
        <w:br/>
      </w:r>
      <w:r>
        <w:t xml:space="preserve">Андреевны,  Марьи  Антоновны,  Городнич1е,  Земляники,  Тяп- </w:t>
      </w:r>
      <w:r>
        <w:br/>
      </w:r>
      <w:r>
        <w:t xml:space="preserve">кины-Ляпкины  пошли  подъ  руку  съ  Фамусовымъ,  Молчали- </w:t>
      </w:r>
      <w:r>
        <w:br/>
      </w:r>
      <w:r>
        <w:t xml:space="preserve">нымъ,  Чацкимъ,  Простаковыми.  И  все  это  такъ  скоро,  еще  до </w:t>
      </w:r>
      <w:r>
        <w:br/>
      </w:r>
      <w:r>
        <w:t xml:space="preserve">представлешя,  сделалось.  Посмотрите:  они,  эти  господа  и  гос- </w:t>
      </w:r>
      <w:r>
        <w:br/>
      </w:r>
      <w:r>
        <w:t xml:space="preserve">пожи, гуляютъ  по  Тверскому  бульвару,  въ  парк*,  по  го- </w:t>
      </w:r>
      <w:r>
        <w:br/>
      </w:r>
      <w:r>
        <w:t xml:space="preserve">роду и  везд'Ь,  везд'Ь,  гдЪ  есть  десятокъ  народу,  между  ними </w:t>
      </w:r>
      <w:r>
        <w:br/>
      </w:r>
      <w:r>
        <w:t xml:space="preserve">наверно  одинъ  выходить  изъ  комедш  Гоголя...  Отчего-жь  это? </w:t>
      </w:r>
      <w:r>
        <w:br/>
      </w:r>
      <w:r>
        <w:t xml:space="preserve">Кто  вдвинулъ  это  создаше  въ  жизнь  действительную?  Кто  такъ </w:t>
      </w:r>
      <w:r>
        <w:br/>
      </w:r>
      <w:r>
        <w:t xml:space="preserve">сроднилъ  его  съ  нами?  Кто  натвердилъ  эти  прозвашя,  эти  фразы, </w:t>
      </w:r>
      <w:r>
        <w:br/>
      </w:r>
      <w:r>
        <w:t xml:space="preserve">эти  обороты  см'Ьшные  и  неловше?  Кто?  Это  сделали  два  вели- </w:t>
      </w:r>
      <w:r>
        <w:br/>
      </w:r>
      <w:r>
        <w:t xml:space="preserve">К1е,  два  первые  д'Ьятеля:  тстапшъ  автора  и  совремеппость  про- </w:t>
      </w:r>
      <w:r>
        <w:br/>
      </w:r>
      <w:r>
        <w:t xml:space="preserve">гсзведепгя.  То  и  другое  дали  ему  усп^хъ  блистательный;  но,  съ </w:t>
      </w:r>
      <w:r>
        <w:br/>
      </w:r>
      <w:r>
        <w:t xml:space="preserve">т*мъ  вм-ЬстЬ,  то  и  другое  оскорбили  безталанность  и  ложное </w:t>
      </w:r>
      <w:r>
        <w:br/>
      </w:r>
      <w:r>
        <w:t xml:space="preserve">въ  поняйяхъ,  снабдили  автора  врагами,  завистниками,  ттевет- </w:t>
      </w:r>
      <w:r>
        <w:br/>
      </w:r>
      <w:r>
        <w:t xml:space="preserve">пиками,  па  все  готовыми.  Напрасно  баддей  Венедиктовичъ  Бул- </w:t>
      </w:r>
      <w:r>
        <w:br/>
      </w:r>
      <w:r>
        <w:t xml:space="preserve">гаринъ  и  г.  профессоръ  Осипъ  Ивановичъ  СенковскШ,  уц^пясь </w:t>
      </w:r>
      <w:r>
        <w:br/>
      </w:r>
      <w:r>
        <w:t xml:space="preserve">за  „Ревизора"  съ  перваго  явлешя,  поташ;или  его  на  плаху  своихъ </w:t>
      </w:r>
      <w:r>
        <w:br/>
      </w:r>
      <w:r>
        <w:t xml:space="preserve">литературныхъ  суждешй;  напрасно,  печатно  и  письменно,  уверяли </w:t>
      </w:r>
      <w:r>
        <w:br/>
      </w:r>
      <w:r>
        <w:t xml:space="preserve">они,  что  это  создаше  допотопное,  нел-Ьпое,  баснословное;  напрасно </w:t>
      </w:r>
      <w:r>
        <w:br/>
      </w:r>
      <w:r>
        <w:t xml:space="preserve">въ  числе  доказательствъ  божились,  что  „Горе  отъ  ума"  Грибое- </w:t>
      </w:r>
      <w:r>
        <w:br/>
      </w:r>
      <w:r>
        <w:t xml:space="preserve">дова... хуже  „Недовольныхъ"  г.  Загоскина,  а  „Ревизоръ"  хуже </w:t>
      </w:r>
      <w:r>
        <w:br/>
      </w:r>
      <w:r>
        <w:t xml:space="preserve">„Горе  отъ  ума", — все  было  напрасно...  „Ревизоръ"  сталъ,  встрях- </w:t>
      </w:r>
      <w:r>
        <w:br/>
      </w:r>
      <w:r>
        <w:t xml:space="preserve">нулся и  разбрелся  отдельными  сценами  по  всемъ  закоулкамъ </w:t>
      </w:r>
      <w:r>
        <w:br/>
      </w:r>
      <w:r>
        <w:t xml:space="preserve">Москвы"  ^^  Критикъ  „Молвы"  даетъ  понять,  что  Булгаринъ  и  Сен- </w:t>
      </w:r>
      <w:r>
        <w:br/>
      </w:r>
      <w:r>
        <w:t xml:space="preserve">ковсшй,  помимо  печатныхъ  статей,  въ  которыхъ  Гоголь  обзы- </w:t>
      </w:r>
      <w:r>
        <w:br/>
      </w:r>
      <w:r>
        <w:t xml:space="preserve">вался „клеветникомъ  на  Росс1ю",  не  останавливались  и  передъ </w:t>
      </w:r>
      <w:r>
        <w:br/>
      </w:r>
      <w:r>
        <w:t xml:space="preserve">пи&gt;сьмеппою  клеветой  на  творца  „Ревизора".  Любопытное  современ-</w:t>
      </w:r>
    </w:p>
    <w:p>
      <w:pPr>
        <w:pStyle w:val="Normal"/>
      </w:pPr>
      <w:r>
        <w:t xml:space="preserve">гоголь.  575</w:t>
      </w:r>
    </w:p>
    <w:p>
      <w:pPr>
        <w:pStyle w:val="Normal"/>
      </w:pPr>
      <w:r>
        <w:t xml:space="preserve">ное  свид-Ьтельство!  Не  тогда  ли  приб'Ьгнули  къ  „письменному" </w:t>
      </w:r>
      <w:r>
        <w:br/>
      </w:r>
      <w:r>
        <w:t xml:space="preserve">средству  эти  два  „благонам'Ьренные  критика"  ^,  когда  та  же </w:t>
      </w:r>
      <w:r>
        <w:br/>
      </w:r>
      <w:r>
        <w:t xml:space="preserve">статья  „Молвы"  и,  можетъ  быть,  собственныя  наблгодешя  ув'Ьрили </w:t>
      </w:r>
      <w:r>
        <w:br/>
      </w:r>
      <w:r>
        <w:t xml:space="preserve">ихъ,  что  „прошелъ  уже  золотой  в^Ькъ  журналистики,  когда  изда- </w:t>
      </w:r>
      <w:r>
        <w:br/>
      </w:r>
      <w:r>
        <w:t xml:space="preserve">тели, злоупотребляя  правомъ  кпигопечатангя,  давали  послушной </w:t>
      </w:r>
      <w:r>
        <w:br/>
      </w:r>
      <w:r>
        <w:t xml:space="preserve">публик*  свои  законы  чернильные"?  Къ  продажной  журнали- </w:t>
      </w:r>
      <w:r>
        <w:br/>
      </w:r>
      <w:r>
        <w:t xml:space="preserve">стшсЬ  своего  времени  критикъ  „Молвы"  обратился  съ  та1сими </w:t>
      </w:r>
      <w:r>
        <w:br/>
      </w:r>
      <w:r>
        <w:t xml:space="preserve">словами:  „Публика  не  в'Ьригь  вамъ,  господа,  бол-Ье;  она  только </w:t>
      </w:r>
      <w:r>
        <w:br/>
      </w:r>
      <w:r>
        <w:t xml:space="preserve">платить  вамъ  подать  свою,  даетъ  то,  чего  вы  такъ  усердно  каж- </w:t>
      </w:r>
      <w:r>
        <w:br/>
      </w:r>
      <w:r>
        <w:t xml:space="preserve">дую осень  просите,  вносить  въ  декабр-Ь  поголовщину,  но  не  по- </w:t>
      </w:r>
      <w:r>
        <w:br/>
      </w:r>
      <w:r>
        <w:t xml:space="preserve">купаетъ  вашихъ  мн^Ьбой,  гсхъ  ей  и  даромъ  пе  надобно;  у  ней  есть </w:t>
      </w:r>
      <w:r>
        <w:br/>
      </w:r>
      <w:r>
        <w:t xml:space="preserve">свои  мнЬшя  живыя,  пеподкупныя,  которыми  она  готова  снаб- </w:t>
      </w:r>
      <w:r>
        <w:br/>
      </w:r>
      <w:r>
        <w:t xml:space="preserve">дить и  васъ  безъ  обезпечешя.  Будьте  же  осторожны,  гг.  зако- </w:t>
      </w:r>
      <w:r>
        <w:br/>
      </w:r>
      <w:r>
        <w:t xml:space="preserve">нодатели журнальные;  не  навязывайте  учтивой,  щедрой  публике </w:t>
      </w:r>
      <w:r>
        <w:br/>
      </w:r>
      <w:r>
        <w:t xml:space="preserve">вашихъ  зак(1зныхъ  мпЬтй:  Богъ  съ  вами!  Получайте  ваши  деньги </w:t>
      </w:r>
      <w:r>
        <w:br/>
      </w:r>
      <w:r>
        <w:t xml:space="preserve">и  забавляйте  насъ,  но  не  замышляйте  на  насъ  действовать. </w:t>
      </w:r>
      <w:r>
        <w:br/>
      </w:r>
      <w:r>
        <w:t xml:space="preserve">Публика  пе  мгьшаетъ  никому  заниматься  своимъ  промысломг,  если </w:t>
      </w:r>
      <w:r>
        <w:br/>
      </w:r>
      <w:r>
        <w:t xml:space="preserve">этотъ  промыселъ  терпимъ  въ  обществтЪу  но  не  приметъ  и  не  раз- </w:t>
      </w:r>
      <w:r>
        <w:br/>
      </w:r>
      <w:r>
        <w:t xml:space="preserve">д'Ьлитъ  вашихъ  мпЬтй,  не  продастъ  своего  образа  мыслей  за </w:t>
      </w:r>
      <w:r>
        <w:br/>
      </w:r>
      <w:r>
        <w:t xml:space="preserve">подписную  ц^ну  ассигнащями"  ^.</w:t>
      </w:r>
    </w:p>
    <w:p>
      <w:pPr>
        <w:pStyle w:val="Normal"/>
      </w:pPr>
      <w:r>
        <w:t xml:space="preserve">Но  Булгарины  обыкновенно  твердо  стоять  на  запроданныхъ </w:t>
      </w:r>
      <w:r>
        <w:br/>
      </w:r>
      <w:r>
        <w:t xml:space="preserve">ими  мн-Ьтяхъ.  „Северная  Пчела",  подъ  видомъ  отчета  о  нелепой </w:t>
      </w:r>
      <w:r>
        <w:br/>
      </w:r>
      <w:r>
        <w:t xml:space="preserve">комед1и  князя  Цищанова  „Настоящ1й  Ревизоръ,  служащей  про- </w:t>
      </w:r>
      <w:r>
        <w:br/>
      </w:r>
      <w:r>
        <w:t xml:space="preserve">должешемъ  комедш  г.  Гоголя"  ^,  возвращается  къ  „Ревизору", </w:t>
      </w:r>
      <w:r>
        <w:br/>
      </w:r>
      <w:r>
        <w:t xml:space="preserve">чтобы  въ  усиленной  форм-Ь  повторить  свой  первый  отзывъ  объ </w:t>
      </w:r>
      <w:r>
        <w:br/>
      </w:r>
      <w:r>
        <w:t xml:space="preserve">этой  комедш.  Зд'Ьсь  встречаются  уже  ясные  намеки  на  статью </w:t>
      </w:r>
      <w:r>
        <w:br/>
      </w:r>
      <w:r>
        <w:t xml:space="preserve">„Телескопа".  Булгаринъ  признается  теперь,  что  въ  таланте  Гоголя </w:t>
      </w:r>
      <w:r>
        <w:br/>
      </w:r>
      <w:r>
        <w:t xml:space="preserve">есть  „много  юмору  (гуморъ  „Молвы"),  очень  ^дкаго,  остроумнаго, </w:t>
      </w:r>
      <w:r>
        <w:br/>
      </w:r>
      <w:r>
        <w:t xml:space="preserve">Живаго,  наблюдательнаго"...  Въ  то  же  время  Булгаринъ  реши- </w:t>
      </w:r>
      <w:r>
        <w:br/>
      </w:r>
      <w:r>
        <w:t xml:space="preserve">тельно высказываетъ:  „Основать  комедш  на  злоупотреблешяхъ </w:t>
      </w:r>
      <w:r>
        <w:br/>
      </w:r>
      <w:r>
        <w:t xml:space="preserve">административныхъ  есть  уже  мысль,  показывающая  недостатокъ </w:t>
      </w:r>
      <w:r>
        <w:br/>
      </w:r>
      <w:r>
        <w:t xml:space="preserve">еъ  авторчъ  драматическихъ  даровангй'*  ^.</w:t>
      </w:r>
    </w:p>
    <w:p>
      <w:pPr>
        <w:pStyle w:val="Normal"/>
      </w:pPr>
      <w:r>
        <w:t xml:space="preserve">Критикъ  „Молвы"  зналъ  хорошо  закулисную  сторону  поста- </w:t>
      </w:r>
      <w:r>
        <w:br/>
      </w:r>
      <w:r>
        <w:t xml:space="preserve">новки „Ревизора"  на  московской  сцене.  Въ  статье  о  первомъ  пред- </w:t>
      </w:r>
      <w:r>
        <w:br/>
      </w:r>
      <w:r>
        <w:t xml:space="preserve">ставленш  этой  комедхи  въ  Москве  онъ  приподнялъ  завесу  съ </w:t>
      </w:r>
      <w:r>
        <w:br/>
      </w:r>
      <w:r>
        <w:t xml:space="preserve">этой  закулисной  исторги.  Вотъ  его  разсказъ:  „Авторъ,  какъ  из- </w:t>
      </w:r>
      <w:r>
        <w:br/>
      </w:r>
      <w:r>
        <w:t xml:space="preserve">в'Ьстно,  поручилъ  заняться  обстановкой  пьесы  г.  Щепкину,  и</w:t>
      </w:r>
    </w:p>
    <w:p>
      <w:pPr>
        <w:pStyle w:val="Normal"/>
      </w:pPr>
      <w:r>
        <w:t xml:space="preserve">576  ГОГОЛЬ.</w:t>
      </w:r>
    </w:p>
    <w:p>
      <w:pPr>
        <w:pStyle w:val="Normal"/>
      </w:pPr>
      <w:r>
        <w:t xml:space="preserve">точно:  не  могъ  найти  человека  достойн-Ье.  Страстная  любовь  къ </w:t>
      </w:r>
      <w:r>
        <w:br/>
      </w:r>
      <w:r>
        <w:t xml:space="preserve">своему  искусству,  глубокое,  сознательное  уважеше  къ  таланту </w:t>
      </w:r>
      <w:r>
        <w:br/>
      </w:r>
      <w:r>
        <w:t xml:space="preserve">автора,  давнее,  непреодолимое  желан1е  выбиться  изъ  колеи </w:t>
      </w:r>
      <w:r>
        <w:br/>
      </w:r>
      <w:r>
        <w:t xml:space="preserve">французской  комедш  и  образовать  что-нибудь  собственное,  тща- </w:t>
      </w:r>
      <w:r>
        <w:br/>
      </w:r>
      <w:r>
        <w:t xml:space="preserve">тельное изучеше  характера  лицъ,  способъ  его  олицетворешя,— </w:t>
      </w:r>
      <w:r>
        <w:br/>
      </w:r>
      <w:r>
        <w:t xml:space="preserve">все  это  указывало  на  г.  Щепкина,  и  только  на  него  одного  на </w:t>
      </w:r>
      <w:r>
        <w:br/>
      </w:r>
      <w:r>
        <w:t xml:space="preserve">пустыр*  московской  сцены.  Не  знаемъ,  могъ  ли  онъ  посвятить </w:t>
      </w:r>
      <w:r>
        <w:br/>
      </w:r>
      <w:r>
        <w:t xml:space="preserve">себя  на  сделанное  ему  поручете,  им^лъ  ли  средства;  по  край- </w:t>
      </w:r>
      <w:r>
        <w:br/>
      </w:r>
      <w:r>
        <w:t xml:space="preserve">ней м'Ьр'Ь,  ручаемся,  что  онъ  им-Ьлъ  полный  запасъ  доброй  воли, </w:t>
      </w:r>
      <w:r>
        <w:br/>
      </w:r>
      <w:r>
        <w:t xml:space="preserve">полное  желаше,  весьма  простительное  и  похвальное,  присовоку- </w:t>
      </w:r>
      <w:r>
        <w:br/>
      </w:r>
      <w:r>
        <w:t xml:space="preserve">пить къ  пьесЬ:  „и  была  играна  актеромъ  Щепкинымъ,  создав- </w:t>
      </w:r>
      <w:r>
        <w:br/>
      </w:r>
      <w:r>
        <w:t xml:space="preserve">шимъ  на  сцен*,  чт5  создалъ  авторъ  набумагЬ".  Несколько  да- </w:t>
      </w:r>
      <w:r>
        <w:br/>
      </w:r>
      <w:r>
        <w:t xml:space="preserve">л-Ье  критикъ  „Молвы"  зам'Ьчаетъ:  „Г.  Щепкинъ  им-Ьлъ  обязан- </w:t>
      </w:r>
      <w:r>
        <w:br/>
      </w:r>
      <w:r>
        <w:t xml:space="preserve">ность ставить  пьесу;  но  кто  ставливалъ  когда-нибудь  пьесы, </w:t>
      </w:r>
      <w:r>
        <w:br/>
      </w:r>
      <w:r>
        <w:t xml:space="preserve">тотъ  знаетъ,  что  онъ  можетъ  распоряжаться  всЬмъ  для  успеха </w:t>
      </w:r>
      <w:r>
        <w:br/>
      </w:r>
      <w:r>
        <w:t xml:space="preserve">пьесы,  всЬмъ,  кром*  выбора  персогшжей,  костюмовъ,  декоращй </w:t>
      </w:r>
      <w:r>
        <w:br/>
      </w:r>
      <w:r>
        <w:t xml:space="preserve">и  даже  объяспепгя  ролей,  Чт5  же  остается  Д'Ьлать?  Чего  им'Ьемъ </w:t>
      </w:r>
      <w:r>
        <w:br/>
      </w:r>
      <w:r>
        <w:t xml:space="preserve">мы  право  требовать?"  ^.</w:t>
      </w:r>
    </w:p>
    <w:p>
      <w:pPr>
        <w:pStyle w:val="Normal"/>
      </w:pPr>
      <w:r>
        <w:t xml:space="preserve">Теперь  намъ  понятно,  почему  Щепкинъ  приб'Ьжалъ  къ  С.  Т. </w:t>
      </w:r>
      <w:r>
        <w:br/>
      </w:r>
      <w:r>
        <w:t xml:space="preserve">Аксакову  въ  слезахъ,  съ  отказомъ  ставить  „Ревизора"...  Вскрывпш </w:t>
      </w:r>
      <w:r>
        <w:br/>
      </w:r>
      <w:r>
        <w:t xml:space="preserve">виновника  небрежной  и  посп-Ьшной  обстановки  на  московской </w:t>
      </w:r>
      <w:r>
        <w:br/>
      </w:r>
      <w:r>
        <w:t xml:space="preserve">сцен4  комедш  Гоголя,  „поставленной  во  столько  же  репепщШ, </w:t>
      </w:r>
      <w:r>
        <w:br/>
      </w:r>
      <w:r>
        <w:t xml:space="preserve">какъ  какой-нибудь  воздушный  водевильчикъ"  ^^  критикъ  „Молвы* </w:t>
      </w:r>
      <w:r>
        <w:br/>
      </w:r>
      <w:r>
        <w:t xml:space="preserve">указываетъ  на  высокое  значеше  для  сцены  „вниматя  и  изуче- </w:t>
      </w:r>
      <w:r>
        <w:br/>
      </w:r>
      <w:r>
        <w:t xml:space="preserve">шя  автора"  разыгрываемой  пьесы:  „Воспроизвести  на  сцен*  ха- </w:t>
      </w:r>
      <w:r>
        <w:br/>
      </w:r>
      <w:r>
        <w:t xml:space="preserve">рактеръ,  очерченный  только  словами  автора;  прибавить  къ  этимъ </w:t>
      </w:r>
      <w:r>
        <w:br/>
      </w:r>
      <w:r>
        <w:t xml:space="preserve">невидимымъ  словамъ  все, — лица,  костюмъ,  движете,  жизнь,— </w:t>
      </w:r>
      <w:r>
        <w:br/>
      </w:r>
      <w:r>
        <w:t xml:space="preserve">сделать  видимой  идею  автора^ — д'Ьло  немаловажное,  заслужива- </w:t>
      </w:r>
      <w:r>
        <w:br/>
      </w:r>
      <w:r>
        <w:t xml:space="preserve">ющее полнаго  вниматя.  Поверьте,  сыграть  иную  роль  труднее, </w:t>
      </w:r>
      <w:r>
        <w:br/>
      </w:r>
      <w:r>
        <w:t xml:space="preserve">чЪмъ  разыграть  партитуру  Бетговена;  а  кто  и  когда  даетъ  ка- </w:t>
      </w:r>
      <w:r>
        <w:br/>
      </w:r>
      <w:r>
        <w:t xml:space="preserve">дансъ  оркестру  актеровъ,  гд*  иные  съ  трудомъ  разбирають </w:t>
      </w:r>
      <w:r>
        <w:br/>
      </w:r>
      <w:r>
        <w:t xml:space="preserve">свою  партищю?  Кто  заботится  объ  нихъ?  Суфлеръ  только.  Онъ </w:t>
      </w:r>
      <w:r>
        <w:br/>
      </w:r>
      <w:r>
        <w:t xml:space="preserve">одпнъ  проситъ  Бога,  чтобы  уроки  поскорее  были  выучены  и </w:t>
      </w:r>
      <w:r>
        <w:br/>
      </w:r>
      <w:r>
        <w:t xml:space="preserve">ему  поменьше  было  бы  работы.  Гд-Ь  внимате  и  изучете  автора? </w:t>
      </w:r>
      <w:r>
        <w:br/>
      </w:r>
      <w:r>
        <w:t xml:space="preserve">Но  перестанемъ:  это  вопросы  безответные,  горестные  для  вся- </w:t>
      </w:r>
      <w:r>
        <w:br/>
      </w:r>
      <w:r>
        <w:t xml:space="preserve">каго  любителя  театра...  замолчимъ  о  нихъ...  мимо"  ^.</w:t>
      </w:r>
    </w:p>
    <w:p>
      <w:pPr>
        <w:pStyle w:val="Normal"/>
      </w:pPr>
      <w:r>
        <w:t xml:space="preserve">На  этотъ  разъ  вопросы  критика  „Молвы"  не  остались  безъ  от-</w:t>
      </w:r>
    </w:p>
    <w:p>
      <w:pPr>
        <w:pStyle w:val="Normal"/>
      </w:pPr>
      <w:r>
        <w:t xml:space="preserve">гоголь.  577</w:t>
      </w:r>
    </w:p>
    <w:p>
      <w:pPr>
        <w:pStyle w:val="Normal"/>
      </w:pPr>
      <w:r>
        <w:t xml:space="preserve">в-Ьта.  Вызовъ,  брошенный  дирекщи  московскихъ  театровъ  быль </w:t>
      </w:r>
      <w:r>
        <w:br/>
      </w:r>
      <w:r>
        <w:t xml:space="preserve">принять  и  возражеше  на  статью  „Молвы''  появилось  на  столбцахъ </w:t>
      </w:r>
      <w:r>
        <w:br/>
      </w:r>
      <w:r>
        <w:t xml:space="preserve">„С-Ьверной  Пчелы".  Во  глав-Ь  дирекщи  московскихъ  театровъ  сто- </w:t>
      </w:r>
      <w:r>
        <w:br/>
      </w:r>
      <w:r>
        <w:t xml:space="preserve">ялъ  тогда  М.  Н.  Загоскинъ,  авторъ  настоящаго  (не  Хлестаков- </w:t>
      </w:r>
      <w:r>
        <w:br/>
      </w:r>
      <w:r>
        <w:t xml:space="preserve">скаго)  „Юр1я  Милославскаго"  и  порядочнаго  числа  комедШ,  въ </w:t>
      </w:r>
      <w:r>
        <w:br/>
      </w:r>
      <w:r>
        <w:t xml:space="preserve">ряду  которыхъ  одно  изъ  первыхъ  по  времени  м'Ьстъ  (1815  г.) </w:t>
      </w:r>
      <w:r>
        <w:br/>
      </w:r>
      <w:r>
        <w:t xml:space="preserve">занимала    „Комедая  противъ  комедаи",  написанная    въ  защиту </w:t>
      </w:r>
      <w:r>
        <w:br/>
      </w:r>
      <w:r>
        <w:t xml:space="preserve">„Липещсихъ  водъ"  Шаховскаго,  въ  которыхъ   осм'Ьивался  Жу- </w:t>
      </w:r>
      <w:r>
        <w:br/>
      </w:r>
      <w:r>
        <w:t xml:space="preserve">ковскШ  и  его  страсть  писать  баллады.  2  декабря  1835  года  на  мо- </w:t>
      </w:r>
      <w:r>
        <w:br/>
      </w:r>
      <w:r>
        <w:t xml:space="preserve">сковскомъ  театр'Ь  представлена  была  орипшальная  комедая  Заго- </w:t>
      </w:r>
      <w:r>
        <w:br/>
      </w:r>
      <w:r>
        <w:t xml:space="preserve">скина, въ  4  д'Ьйств1яхъ,  въ  стихахъ,  „Недовольные".  Б-ЬлинскШ  по- </w:t>
      </w:r>
      <w:r>
        <w:br/>
      </w:r>
      <w:r>
        <w:t xml:space="preserve">святилъ  этому  спектаклю  строгШ  разборъ;  комедш  Загоскина </w:t>
      </w:r>
      <w:r>
        <w:br/>
      </w:r>
      <w:r>
        <w:t xml:space="preserve">особенно  досталось  за  то,  что  картина  высшаго  общества  не  со- </w:t>
      </w:r>
      <w:r>
        <w:br/>
      </w:r>
      <w:r>
        <w:t xml:space="preserve">ответствовала действительности,  что  некоторыя  д4йствуюиця </w:t>
      </w:r>
      <w:r>
        <w:br/>
      </w:r>
      <w:r>
        <w:t xml:space="preserve">лица  выведены  авторомъ  для  утЬшетя  райка  и  т.  д.  ^.  Въ  Пе- </w:t>
      </w:r>
      <w:r>
        <w:br/>
      </w:r>
      <w:r>
        <w:t xml:space="preserve">тербурге на  эту  комедхго  Загоскина  Сенковсшй  взглянулъ  дру- </w:t>
      </w:r>
      <w:r>
        <w:br/>
      </w:r>
      <w:r>
        <w:t xml:space="preserve">гими глазами.  Въ  „Библютек*  для  Чтетя"  1836  года  (т.  XVI, </w:t>
      </w:r>
      <w:r>
        <w:br/>
      </w:r>
      <w:r>
        <w:t xml:space="preserve">отд.  V)  появилась   критическая   статья,   посвященная   разбору </w:t>
      </w:r>
      <w:r>
        <w:br/>
      </w:r>
      <w:r>
        <w:t xml:space="preserve">трехъ  драматическихъ  произведешй,  которыя  въ  начале  статьи </w:t>
      </w:r>
      <w:r>
        <w:br/>
      </w:r>
      <w:r>
        <w:t xml:space="preserve">перечислены  были  въ  такомъ  порядке:  Недовольные,  комед1я  въ </w:t>
      </w:r>
      <w:r>
        <w:br/>
      </w:r>
      <w:r>
        <w:t xml:space="preserve">4  действ1яхъ,  сочинеше  М.  Н.  Загоскина.  М.,  1836.  —  Ревизоръ, </w:t>
      </w:r>
      <w:r>
        <w:br/>
      </w:r>
      <w:r>
        <w:t xml:space="preserve">комед1я  въ  5  действхяхъ,  сочин.  И.  Гоголя.  С.-Петербургъ,  1836. — </w:t>
      </w:r>
      <w:r>
        <w:br/>
      </w:r>
      <w:r>
        <w:t xml:space="preserve">Воп  ВёЬазНеп  Ле  РогЫда1,  (1гате  11^8^ог^^ие  еп  ргозе  еп  1го18  ас1е8 </w:t>
      </w:r>
      <w:r>
        <w:br/>
      </w:r>
      <w:r>
        <w:t xml:space="preserve">е!  сшд  *аЫеа11Х,  раг  1е  сот1е  А1ехап(1ге  РггегсНеск!.  81;.-Рё1:ег8- </w:t>
      </w:r>
      <w:r>
        <w:br/>
      </w:r>
      <w:r>
        <w:t xml:space="preserve">Ьоиг^,  1836.  Въ  такую  компашю  втиснулъ  Сенковск1й  „Ревизора" </w:t>
      </w:r>
      <w:r>
        <w:br/>
      </w:r>
      <w:r>
        <w:t xml:space="preserve">передъ  лицомъ  читателей  „Библ1отеки  для  Чтен1я".  И  въ  этой </w:t>
      </w:r>
      <w:r>
        <w:br/>
      </w:r>
      <w:r>
        <w:t xml:space="preserve">компаши  критикъ  отводитъ  „Ревизору",  конечно,  не  первое  место. </w:t>
      </w:r>
      <w:r>
        <w:br/>
      </w:r>
      <w:r>
        <w:t xml:space="preserve">Благосклонно  относится  авторъ  этой  критической  статьи  къ  пьесе </w:t>
      </w:r>
      <w:r>
        <w:br/>
      </w:r>
      <w:r>
        <w:t xml:space="preserve">Загоскина,  о  комедш  же  Гоголя  замечаетъ:  „Мы,  къ  сожалешю, </w:t>
      </w:r>
      <w:r>
        <w:br/>
      </w:r>
      <w:r>
        <w:t xml:space="preserve">должны  сказать,  что  „Ревизоръ"  г.  Гоголя  далеко  не  заслуясиваетъ </w:t>
      </w:r>
      <w:r>
        <w:br/>
      </w:r>
      <w:r>
        <w:t xml:space="preserve">имени  комедш  по  своему  плану  и  созданш.  У  г.  Загоскина  была </w:t>
      </w:r>
      <w:r>
        <w:br/>
      </w:r>
      <w:r>
        <w:t xml:space="preserve">идея  и  хорошая  комическая  идея;  у  г.  Гоголя  идеи  нетъ  никакой" </w:t>
      </w:r>
      <w:r>
        <w:br/>
      </w:r>
      <w:r>
        <w:t xml:space="preserve">(стр.  42).  И  вотъ  Загоскину  пришлось  ставить  на  московской </w:t>
      </w:r>
      <w:r>
        <w:br/>
      </w:r>
      <w:r>
        <w:t xml:space="preserve">сцене  „Ревизора",  когда  Гоголь  отказался  пр1ехать  въ  Москву. </w:t>
      </w:r>
      <w:r>
        <w:br/>
      </w:r>
      <w:r>
        <w:t xml:space="preserve">Щепкинъ  оттесненъ  былъ  отъ  этого  дела  чуть  ли  не  на  дру- </w:t>
      </w:r>
      <w:r>
        <w:br/>
      </w:r>
      <w:r>
        <w:t xml:space="preserve">гой же  день  после  получешя  пись'ма,  въ  которомъ  авторъ  „Ре- </w:t>
      </w:r>
      <w:r>
        <w:br/>
      </w:r>
      <w:r>
        <w:t xml:space="preserve">визора"  поручалъ  ему  постановку  комед1и.  Мы  сгруппировали</w:t>
      </w:r>
    </w:p>
    <w:p>
      <w:pPr>
        <w:pStyle w:val="Normal"/>
      </w:pPr>
      <w:r>
        <w:t xml:space="preserve">соч.   ТИХОНРАВОВА,  Т.  ш.  37</w:t>
      </w:r>
    </w:p>
    <w:p>
      <w:pPr>
        <w:pStyle w:val="Normal"/>
      </w:pPr>
      <w:r>
        <w:t xml:space="preserve">578  ГОГОЛЬ.</w:t>
      </w:r>
    </w:p>
    <w:p>
      <w:pPr>
        <w:pStyle w:val="Normal"/>
      </w:pPr>
      <w:r>
        <w:t xml:space="preserve">выше  данныя,  показывающхя,  какъ  исполнилъ  Загоскинъ  ту  от- </w:t>
      </w:r>
      <w:r>
        <w:br/>
      </w:r>
      <w:r>
        <w:t xml:space="preserve">ветственную обязанность  первой  постановки  на  сцену  великаго </w:t>
      </w:r>
      <w:r>
        <w:br/>
      </w:r>
      <w:r>
        <w:t xml:space="preserve">произведения,  которую  онъ  добровольно  на  себя  принялъ.  Сла- </w:t>
      </w:r>
      <w:r>
        <w:br/>
      </w:r>
      <w:r>
        <w:t xml:space="preserve">бая игра  актеровъ  въ  первое  представлеше  „Ревизора",— игра,  не </w:t>
      </w:r>
      <w:r>
        <w:br/>
      </w:r>
      <w:r>
        <w:t xml:space="preserve">основанная  на  „изучеши  автора",  „невнимательная,  торопливая, </w:t>
      </w:r>
      <w:r>
        <w:br/>
      </w:r>
      <w:r>
        <w:t xml:space="preserve">такъ  что  въ  представлеши  утрачено  было  лучшее,  что  есть  въ </w:t>
      </w:r>
      <w:r>
        <w:br/>
      </w:r>
      <w:r>
        <w:t xml:space="preserve">характер*  пьесы", — эта  игра  въ  значительной  степени  обусло- </w:t>
      </w:r>
      <w:r>
        <w:br/>
      </w:r>
      <w:r>
        <w:t xml:space="preserve">влена была  д'Ьйств1ями  гЬхъ,  которые  распоряжались  постанов- </w:t>
      </w:r>
      <w:r>
        <w:br/>
      </w:r>
      <w:r>
        <w:t xml:space="preserve">кою „Ревизора".  Сътупымъ  равно дуппемъ,  если  не  съ  затаеннымъ </w:t>
      </w:r>
      <w:r>
        <w:br/>
      </w:r>
      <w:r>
        <w:t xml:space="preserve">нерасположешемъ,  отнеслись  представители  московской  дирекщи </w:t>
      </w:r>
      <w:r>
        <w:br/>
      </w:r>
      <w:r>
        <w:t xml:space="preserve">къ  постановке  „Ревизора"  на  сцену;  они  могли  зд^сь  действовать, </w:t>
      </w:r>
      <w:r>
        <w:br/>
      </w:r>
      <w:r>
        <w:t xml:space="preserve">не  сгЬсняясь:  самъ  творецъ  комедш  не  присутствовалъ  на  ре- </w:t>
      </w:r>
      <w:r>
        <w:br/>
      </w:r>
      <w:r>
        <w:t xml:space="preserve">петищяхъ.    Воспитанный  на   французской   комедш,  Загоскинъ </w:t>
      </w:r>
      <w:r>
        <w:br/>
      </w:r>
      <w:r>
        <w:t xml:space="preserve">могъ  ли  понять  „Ревизора"?  могъ  ли  сознать  тотъ  великШ  грЪхъ, </w:t>
      </w:r>
      <w:r>
        <w:br/>
      </w:r>
      <w:r>
        <w:t xml:space="preserve">который  онъ  совершалъ   передъ   лицомъ   „любителей  театра**, </w:t>
      </w:r>
      <w:r>
        <w:br/>
      </w:r>
      <w:r>
        <w:t xml:space="preserve">устраняя  Щепкина  отъ  постановки  комед1и?  Более  чемъ  когда- </w:t>
      </w:r>
      <w:r>
        <w:br/>
      </w:r>
      <w:r>
        <w:t xml:space="preserve">нибудь  нужно  было  привлечь  актеровъ  къ  изученгю  комедш,  къ </w:t>
      </w:r>
      <w:r>
        <w:br/>
      </w:r>
      <w:r>
        <w:t xml:space="preserve">постижеваю  ея  „внутренней  стороны",   „лучшаго  въ  ея  харак- </w:t>
      </w:r>
      <w:r>
        <w:br/>
      </w:r>
      <w:r>
        <w:t xml:space="preserve">тере"; более   чемъ  когда-нибудь  необходимо  было  руководство </w:t>
      </w:r>
      <w:r>
        <w:br/>
      </w:r>
      <w:r>
        <w:t xml:space="preserve">такого  опытнаго  художника,  какъ  Щепкинъ,  актерами,  воспитан- </w:t>
      </w:r>
      <w:r>
        <w:br/>
      </w:r>
      <w:r>
        <w:t xml:space="preserve">ными на  пошлости  и  лжи  переводныхъ  мелодрамъ,  водевилей </w:t>
      </w:r>
      <w:r>
        <w:br/>
      </w:r>
      <w:r>
        <w:t xml:space="preserve">и  комедай  въ  стиле  Шаховскаго  и  Загоскина...  Актеры  отнеслись </w:t>
      </w:r>
      <w:r>
        <w:br/>
      </w:r>
      <w:r>
        <w:t xml:space="preserve">къ  „Ревизору"  съ  „певидапнымъ  участхемъ";  необходимо  было  вос- </w:t>
      </w:r>
      <w:r>
        <w:br/>
      </w:r>
      <w:r>
        <w:t xml:space="preserve">пользоваться ихъ  одушевлешемъ  и  поддержать,  облегчить  для </w:t>
      </w:r>
      <w:r>
        <w:br/>
      </w:r>
      <w:r>
        <w:t xml:space="preserve">нихъ  выходъ  на  новую  дорогу.  Послушаемъ,  однако,  разсказъ </w:t>
      </w:r>
      <w:r>
        <w:br/>
      </w:r>
      <w:r>
        <w:t xml:space="preserve">критика  „Молвы":  „Эти  последще  (артисты)  обрадовались  комедш </w:t>
      </w:r>
      <w:r>
        <w:br/>
      </w:r>
      <w:r>
        <w:t xml:space="preserve">Гоголя,  потомъ  видимо  оробгьлщ  совершенно  справедливо  предчув- </w:t>
      </w:r>
      <w:r>
        <w:br/>
      </w:r>
      <w:r>
        <w:t xml:space="preserve">ствуя, что  если  и  тутъ,  такъ  же  какъ  въ  „Горе  отъ  ума",  будегь </w:t>
      </w:r>
      <w:r>
        <w:br/>
      </w:r>
      <w:r>
        <w:t xml:space="preserve">неудача,  то  судьба  ихъ  кончена  во  мнеши  публики,  что  въ  ней </w:t>
      </w:r>
      <w:r>
        <w:br/>
      </w:r>
      <w:r>
        <w:t xml:space="preserve">пробудится,  наконецъ,  неотразимое  желате  переменить  перса- </w:t>
      </w:r>
      <w:r>
        <w:br/>
      </w:r>
      <w:r>
        <w:t xml:space="preserve">пажщ  явится  слишкомъ  ярко  сознаше  ихъ  недостатковъ;  а  что </w:t>
      </w:r>
      <w:r>
        <w:br/>
      </w:r>
      <w:r>
        <w:t xml:space="preserve">значитъ  актеръ,  возбудивши  въ  публике  желате  переменить </w:t>
      </w:r>
      <w:r>
        <w:br/>
      </w:r>
      <w:r>
        <w:t xml:space="preserve">себя?  Онъ  становится  бутафорною  принадлежностью.  Это  ош1 </w:t>
      </w:r>
      <w:r>
        <w:br/>
      </w:r>
      <w:r>
        <w:t xml:space="preserve">предчувствовали,  боялись  комед1и  Гоголя,  и,  увы,  предчувствхе </w:t>
      </w:r>
      <w:r>
        <w:br/>
      </w:r>
      <w:r>
        <w:t xml:space="preserve">мпогихъ  не  обмануло.  Такъ  всегда  необыкновенное  произведете, </w:t>
      </w:r>
      <w:r>
        <w:br/>
      </w:r>
      <w:r>
        <w:t xml:space="preserve">появляясь,  ведетъ  за  собою  тысячи  незаметныхъ,  повидимому^ </w:t>
      </w:r>
      <w:r>
        <w:br/>
      </w:r>
      <w:r>
        <w:t xml:space="preserve">ничтожныхъ    происшеств1й,  понятШ,    чувствъ,  которыя  соста-</w:t>
      </w:r>
    </w:p>
    <w:p>
      <w:pPr>
        <w:pStyle w:val="Normal"/>
      </w:pPr>
      <w:r>
        <w:t xml:space="preserve">гоголь.  579</w:t>
      </w:r>
    </w:p>
    <w:p>
      <w:pPr>
        <w:pStyle w:val="Normal"/>
      </w:pPr>
      <w:r>
        <w:t xml:space="preserve">вляютъ  въ  сумм*  своей  то,  что  называется  двгсженгемъ  впередъ. </w:t>
      </w:r>
      <w:r>
        <w:br/>
      </w:r>
      <w:r>
        <w:t xml:space="preserve">Слово  страшное  для  посредственности:  она  сознаетъ  это,  но  не </w:t>
      </w:r>
      <w:r>
        <w:br/>
      </w:r>
      <w:r>
        <w:t xml:space="preserve">признается  въ  томъ  и  мстить  причин^Ь  своего  уничижешя  не- </w:t>
      </w:r>
      <w:r>
        <w:br/>
      </w:r>
      <w:r>
        <w:t xml:space="preserve">л'Ьпою  клеветой,  кривыми  толками  или  наглымъ  ув'Ьрешемъ, </w:t>
      </w:r>
      <w:r>
        <w:br/>
      </w:r>
      <w:r>
        <w:t xml:space="preserve">чтд  мы  и  видгъли"  ^.  Статья  „Молвы**,  выгораживавшая  москов- </w:t>
      </w:r>
      <w:r>
        <w:br/>
      </w:r>
      <w:r>
        <w:t xml:space="preserve">скихъ  актеровъ  при  помощи  такихъ  намековъ  и  рЪзко  порицав- </w:t>
      </w:r>
      <w:r>
        <w:br/>
      </w:r>
      <w:r>
        <w:t xml:space="preserve">шая Сенковскаго  за  то,  что  онъ  поставилъ  „Ревизора"  и  „Горе </w:t>
      </w:r>
      <w:r>
        <w:br/>
      </w:r>
      <w:r>
        <w:t xml:space="preserve">отъ  ума"  ниже  „Недовольныхъ",  зад'Ьла  Загоскина  и  какъ  писа- </w:t>
      </w:r>
      <w:r>
        <w:br/>
      </w:r>
      <w:r>
        <w:t xml:space="preserve">теля, и  какъ  директора  московскихъ  театровъ.  Нужно  было  оправ- </w:t>
      </w:r>
      <w:r>
        <w:br/>
      </w:r>
      <w:r>
        <w:t xml:space="preserve">даться, по  крайней  м'Ьр'Ь,  отъ  гЬхъ  нарекашй,  которыя  напра- </w:t>
      </w:r>
      <w:r>
        <w:br/>
      </w:r>
      <w:r>
        <w:t xml:space="preserve">влены были  на  „дирекцш".  Въ  защиту  Загоскина,  клхента  „Библю- </w:t>
      </w:r>
      <w:r>
        <w:br/>
      </w:r>
      <w:r>
        <w:t xml:space="preserve">теки  для  Чтетя",  появляется  въ  „С'Ьверной  Пчел*"  письмо  изъ </w:t>
      </w:r>
      <w:r>
        <w:br/>
      </w:r>
      <w:r>
        <w:t xml:space="preserve">Москвы  на  имя  редакторовъ  этой  газеты,  подписанное  такъ:  „Ти- </w:t>
      </w:r>
      <w:r>
        <w:br/>
      </w:r>
      <w:r>
        <w:t xml:space="preserve">тулярный сов'Ьтникъ  Иванъ  Евдокимовъ  сынъ  ПокровскШ".  Оф- </w:t>
      </w:r>
      <w:r>
        <w:br/>
      </w:r>
      <w:r>
        <w:t xml:space="preserve">фшцозное  происхождеше  письма  несомненно.  „Кто  знаетъ  (спра- </w:t>
      </w:r>
      <w:r>
        <w:br/>
      </w:r>
      <w:r>
        <w:t xml:space="preserve">шиваетъ  Б^линскхй)  настоящШ  ратъ  почтеннаго  нелитератора, </w:t>
      </w:r>
      <w:r>
        <w:br/>
      </w:r>
      <w:r>
        <w:t xml:space="preserve">скрывшагося  подъ  скромнымъ  именемъ  титулярнаго  советника? </w:t>
      </w:r>
      <w:r>
        <w:br/>
      </w:r>
      <w:r>
        <w:t xml:space="preserve">Изъ  словъ  его  видно,  что  онъ  им^егь  большой  кругъ  деятель- </w:t>
      </w:r>
      <w:r>
        <w:br/>
      </w:r>
      <w:r>
        <w:t xml:space="preserve">ности, сги^у  пемаловсшюпую,  по  к}}айией  мтьрть,  для  гг.  актеровъ"  •^ </w:t>
      </w:r>
      <w:r>
        <w:br/>
      </w:r>
      <w:r>
        <w:t xml:space="preserve">„Оный  мнимый  или  истинный  Иванъ  Евдокимовъ  сынъ  Покров- </w:t>
      </w:r>
      <w:r>
        <w:br/>
      </w:r>
      <w:r>
        <w:t xml:space="preserve">скШ"  (говоря  словами  Велинскаго),  прежде  всего,  старается  от- </w:t>
      </w:r>
      <w:r>
        <w:br/>
      </w:r>
      <w:r>
        <w:t xml:space="preserve">крыть задорнаго  автора  статьи  о  первомъ  представлеши  „Реви- </w:t>
      </w:r>
      <w:r>
        <w:br/>
      </w:r>
      <w:r>
        <w:t xml:space="preserve">зора", напечатанной  въ  „Молв*".  Не  обращая  вниматя  на  буквы, </w:t>
      </w:r>
      <w:r>
        <w:br/>
      </w:r>
      <w:r>
        <w:t xml:space="preserve">поставленныя  подъ  этого  невинною  статьей:  А.  Б.  В.,  загадочный </w:t>
      </w:r>
      <w:r>
        <w:br/>
      </w:r>
      <w:r>
        <w:t xml:space="preserve">титулярный  сов-Ьтникъ  заявляетъ  Булгарину  и  Гречу:  „Эта </w:t>
      </w:r>
      <w:r>
        <w:br/>
      </w:r>
      <w:r>
        <w:t xml:space="preserve">статья  ншсЬмъ  не  подписана,  но,  кажется,  судя  по  слогу,  эпергги, </w:t>
      </w:r>
      <w:r>
        <w:br/>
      </w:r>
      <w:r>
        <w:t xml:space="preserve">логикгь  и  вгьжлгсвому  топу,  она  сочинена  г.  Белинскимъ"  ^^.  Чи- </w:t>
      </w:r>
      <w:r>
        <w:br/>
      </w:r>
      <w:r>
        <w:t xml:space="preserve">новникъ,  стоявшШ  подъ  патронатомъ  „Библ10теки  дляЧтешя",въ </w:t>
      </w:r>
      <w:r>
        <w:br/>
      </w:r>
      <w:r>
        <w:t xml:space="preserve">то  время  не  могъ  и  думать  иначе.  Въ  этомъ  самомъ  журнал*, </w:t>
      </w:r>
      <w:r>
        <w:br/>
      </w:r>
      <w:r>
        <w:t xml:space="preserve">въ  седьмой  книжке  1835  года,  пом-Ьщена  была  „карикатура"- </w:t>
      </w:r>
      <w:r>
        <w:br/>
      </w:r>
      <w:r>
        <w:t xml:space="preserve">пов'Ьсть  безталаннаго  рецензента  Ушакова  „Шюша".  Въ  пов-Ьсти- </w:t>
      </w:r>
      <w:r>
        <w:br/>
      </w:r>
      <w:r>
        <w:t xml:space="preserve">карикатур*  выведенъ  былъ  В.  Г.  Б'ЬлинскШ  подъ  именемъ  Ви- </w:t>
      </w:r>
      <w:r>
        <w:br/>
      </w:r>
      <w:r>
        <w:t xml:space="preserve">сяти.  Беллетристъ  журнала  Сенковскаго  разсказываетъ  о  Виояш*, </w:t>
      </w:r>
      <w:r>
        <w:br/>
      </w:r>
      <w:r>
        <w:t xml:space="preserve">существ*  не  выдуманномъ:  „Висяша  теперь  всЬмъ  недоволенъ, </w:t>
      </w:r>
      <w:r>
        <w:br/>
      </w:r>
      <w:r>
        <w:t xml:space="preserve">даже  и  гЬмъ,  что  солнце  св'Ьтитъ.  Такъ,  почтенный  читатель, </w:t>
      </w:r>
      <w:r>
        <w:br/>
      </w:r>
      <w:r>
        <w:t xml:space="preserve">когда  вы  въ  театрЪ,  сидя  въ  креслахъ,  съ  удовольствъемъ  смот- </w:t>
      </w:r>
      <w:r>
        <w:br/>
      </w:r>
      <w:r>
        <w:t xml:space="preserve">рите на  пьесу  и  игру  актеровъ  и   слышите,  что  позади  васъ</w:t>
      </w:r>
    </w:p>
    <w:p>
      <w:pPr>
        <w:pStyle w:val="Normal"/>
      </w:pPr>
      <w:r>
        <w:t xml:space="preserve">37»</w:t>
      </w:r>
    </w:p>
    <w:p>
      <w:pPr>
        <w:pStyle w:val="Normal"/>
      </w:pPr>
      <w:r>
        <w:t xml:space="preserve">580  ГОГОЛЬ.</w:t>
      </w:r>
    </w:p>
    <w:p>
      <w:pPr>
        <w:pStyle w:val="Normal"/>
      </w:pPr>
      <w:r>
        <w:t xml:space="preserve">кто-то  ропщетъ,  презрительно  насм-Ьхается  и  говорить  въ  пол- </w:t>
      </w:r>
      <w:r>
        <w:br/>
      </w:r>
      <w:r>
        <w:t xml:space="preserve">голоса, по-русски:  что  за  мерзость!  по-французски:  „^иеие  Ьоггеиг!" </w:t>
      </w:r>
      <w:r>
        <w:br/>
      </w:r>
      <w:r>
        <w:t xml:space="preserve">вы  не  оглядывайтесь:  знайте,  что  за  вами  сидитъ  Висяша"  ^.</w:t>
      </w:r>
    </w:p>
    <w:p>
      <w:pPr>
        <w:pStyle w:val="Normal"/>
      </w:pPr>
      <w:r>
        <w:t xml:space="preserve">Конечно,  руководясь  этою  правдивою  характеристикой,  за- </w:t>
      </w:r>
      <w:r>
        <w:br/>
      </w:r>
      <w:r>
        <w:t xml:space="preserve">щитникъ  Загоскина  приписалъ,  безъ  дальн'Ьйшихъ  разсуждешй, </w:t>
      </w:r>
      <w:r>
        <w:br/>
      </w:r>
      <w:r>
        <w:t xml:space="preserve">статью  „Молвы"  Белинскому  и  потомъ  пустился  ув'Ьрять  чита- </w:t>
      </w:r>
      <w:r>
        <w:br/>
      </w:r>
      <w:r>
        <w:t xml:space="preserve">телей „Северной  Пчелы",  что  Б'ЬлинскШ  „гневается  на  московскШ </w:t>
      </w:r>
      <w:r>
        <w:br/>
      </w:r>
      <w:r>
        <w:t xml:space="preserve">театръ,  можетъ  быть,  за  то,  что  въ  немъ  мЪста  кажутся  ему </w:t>
      </w:r>
      <w:r>
        <w:br/>
      </w:r>
      <w:r>
        <w:t xml:space="preserve">слишкомъ  дороги".  „Титулярный  сов'Ьтникъ"  досадуетъ,  что </w:t>
      </w:r>
      <w:r>
        <w:br/>
      </w:r>
      <w:r>
        <w:t xml:space="preserve">„непроходитъ  разу,  чтобы  въ  „Молв*"  онъ  (Б^линсшй)  не  учисть </w:t>
      </w:r>
      <w:r>
        <w:br/>
      </w:r>
      <w:r>
        <w:t xml:space="preserve">уму-разуму  московскихъ  актеровъ;  а  помилуйте,  что-жъ  имъ </w:t>
      </w:r>
      <w:r>
        <w:br/>
      </w:r>
      <w:r>
        <w:t xml:space="preserve">б^Ьднымъ  д-Ьлать?  (вопрошаетъ  „сов'Ьтникъ").  Всегда  безъ  вины </w:t>
      </w:r>
      <w:r>
        <w:br/>
      </w:r>
      <w:r>
        <w:t xml:space="preserve">виноваты!"  "  Достойный  кл1ентъ  „Пчелы"  приб-Ьгаегь  къ  недостой- </w:t>
      </w:r>
      <w:r>
        <w:br/>
      </w:r>
      <w:r>
        <w:t xml:space="preserve">нымъ  выходкамъ  противъ  Б^линскаго,  къ  площадной  брани...</w:t>
      </w:r>
    </w:p>
    <w:p>
      <w:pPr>
        <w:pStyle w:val="Normal"/>
      </w:pPr>
      <w:r>
        <w:t xml:space="preserve">„Г.  Б^линсшй  (пишетъ  „титулярный  сов'Ьтникъ"),  говоря  о </w:t>
      </w:r>
      <w:r>
        <w:br/>
      </w:r>
      <w:r>
        <w:t xml:space="preserve">вашемъ  Каратыгин*,  закричалъ  въ  „Молв-Ь":  „не  надо  намъ  актера </w:t>
      </w:r>
      <w:r>
        <w:br/>
      </w:r>
      <w:r>
        <w:t xml:space="preserve">аристократа!"  А  изъ  всЬхъ  творешй  г.  Б'Ьлйнскаго  заметно, </w:t>
      </w:r>
      <w:r>
        <w:br/>
      </w:r>
      <w:r>
        <w:t xml:space="preserve">что,  по  его  мн-Ьтю,  тотъ,  кто  носитъ  чистое  б^Ьлье,  моетъ  лицо </w:t>
      </w:r>
      <w:r>
        <w:br/>
      </w:r>
      <w:r>
        <w:t xml:space="preserve">и  отъ  кого  не  пахнетъ  ни  чеснокомъ,  ни  водкою,  —  аристо- </w:t>
      </w:r>
      <w:r>
        <w:br/>
      </w:r>
      <w:r>
        <w:t xml:space="preserve">кратъ!  ^  Ну,  разсудите  сами,  какъ  же  поел*  этого  какой-нибудь </w:t>
      </w:r>
      <w:r>
        <w:br/>
      </w:r>
      <w:r>
        <w:t xml:space="preserve">порядочный  артистъ,  который  дорожить  своимъ  мтьст^мъ,  можетъ </w:t>
      </w:r>
      <w:r>
        <w:br/>
      </w:r>
      <w:r>
        <w:t xml:space="preserve">угодить  г.  Б'Ьлинскому?"  ^  Въ  письм-Ь  „титулярнаго  советника** </w:t>
      </w:r>
      <w:r>
        <w:br/>
      </w:r>
      <w:r>
        <w:t xml:space="preserve">Б'Ьлинскхй  усмотр'Ьлъ  „изв^тъ  на  себя  и  вдобавокъ  еще  не  какъ </w:t>
      </w:r>
      <w:r>
        <w:br/>
      </w:r>
      <w:r>
        <w:t xml:space="preserve">на  литератора, а  какъ  на  человека",  и  помЪстилъ  въ  „Телескоп*'' </w:t>
      </w:r>
      <w:r>
        <w:br/>
      </w:r>
      <w:r>
        <w:t xml:space="preserve">заметку  подъ  заглав1емъ:  „Отъ  Б'Ьлйнскаго".  Выписавши  изъ </w:t>
      </w:r>
      <w:r>
        <w:br/>
      </w:r>
      <w:r>
        <w:t xml:space="preserve">письма  советника  только-что  приведенное  м'Ьсто,  БЪлинскШ </w:t>
      </w:r>
      <w:r>
        <w:br/>
      </w:r>
      <w:r>
        <w:t xml:space="preserve">спрашиваетъ:  „Что  это  значить?  Почтенный  титулярный  совЬт- </w:t>
      </w:r>
      <w:r>
        <w:br/>
      </w:r>
      <w:r>
        <w:t xml:space="preserve">никъ  не  даетъ  ли  этимъ  знать,  что  актеръ,  который  подорожилъ </w:t>
      </w:r>
      <w:r>
        <w:br/>
      </w:r>
      <w:r>
        <w:t xml:space="preserve">бы  моимъ  мн'Ьшемъ  или  посл'Ьдовалъ  бы  моему  совету,  всл-Ьд- </w:t>
      </w:r>
      <w:r>
        <w:br/>
      </w:r>
      <w:r>
        <w:t xml:space="preserve">ствхе  своей  доброй  воли  и  своего  уб'Ьждешя,  долженъ  „лишиться </w:t>
      </w:r>
      <w:r>
        <w:br/>
      </w:r>
      <w:r>
        <w:t xml:space="preserve">М'Ьста"?  Странно!...  Этотъ  г,  титулярный  совгьтникъ  что-то  очень </w:t>
      </w:r>
      <w:r>
        <w:br/>
      </w:r>
      <w:r>
        <w:t xml:space="preserve">грозенъ!"  ®^  Таинственный  апологетъ  Загоскина,  по  примеру  сво- </w:t>
      </w:r>
      <w:r>
        <w:br/>
      </w:r>
      <w:r>
        <w:t xml:space="preserve">его патрона  Булгарина,  готовъ  былъ  перенести  вопросъ  лите- </w:t>
      </w:r>
      <w:r>
        <w:br/>
      </w:r>
      <w:r>
        <w:t xml:space="preserve">ратурный и  художественный  въ  сферу  административныхъ  взы- </w:t>
      </w:r>
      <w:r>
        <w:br/>
      </w:r>
      <w:r>
        <w:t xml:space="preserve">сканШ...  Таковы  были  первые  хулители  „Ревизора"  въ  печати! </w:t>
      </w:r>
      <w:r>
        <w:br/>
      </w:r>
      <w:r>
        <w:t xml:space="preserve">Впрочемъ,  авторъ  апологетическаго  письма  ув-Ьрялъ,  по  край- </w:t>
      </w:r>
      <w:r>
        <w:br/>
      </w:r>
      <w:r>
        <w:t xml:space="preserve">ней м'Ьр'Ь,  издателей  „С'Ьверной  Пчелы",  что  онъ  „не  литераторъ,</w:t>
      </w:r>
    </w:p>
    <w:p>
      <w:pPr>
        <w:pStyle w:val="Normal"/>
      </w:pPr>
      <w:r>
        <w:t xml:space="preserve">гоголь.  581</w:t>
      </w:r>
    </w:p>
    <w:p>
      <w:pPr>
        <w:pStyle w:val="Normal"/>
      </w:pPr>
      <w:r>
        <w:t xml:space="preserve">а  действительно    челов'Ькъ   неизв'Ьстный**.   Но   растерявппйся </w:t>
      </w:r>
      <w:r>
        <w:br/>
      </w:r>
      <w:r>
        <w:t xml:space="preserve">„нелитераторъ**,  защищая  московскую  дирекцш,  въ  изступленш </w:t>
      </w:r>
      <w:r>
        <w:br/>
      </w:r>
      <w:r>
        <w:t xml:space="preserve">Гарпагона  схватилъ  и  повлекъ  въ  „Северную  Пчелу"  совсЬмъ  не </w:t>
      </w:r>
      <w:r>
        <w:br/>
      </w:r>
      <w:r>
        <w:t xml:space="preserve">то  лицо,  которое  въ  Москв*  потревожило  неприкосновенность </w:t>
      </w:r>
      <w:r>
        <w:br/>
      </w:r>
      <w:r>
        <w:t xml:space="preserve">литературной   и  административной   репутащи  Загоскина.   „Съ </w:t>
      </w:r>
      <w:r>
        <w:br/>
      </w:r>
      <w:r>
        <w:t xml:space="preserve">н^котораго  времени  (отв'Ьчаетъ  Б'Ьлинстй  неизв-Ьстному  „совет- </w:t>
      </w:r>
      <w:r>
        <w:br/>
      </w:r>
      <w:r>
        <w:t xml:space="preserve">нику") мои  велико дупшые  непр1ятели  начали  приписывать  мн* </w:t>
      </w:r>
      <w:r>
        <w:br/>
      </w:r>
      <w:r>
        <w:t xml:space="preserve">всЬ  замЪчательныя  статьи  въ  „Телескоп*"  за  нынештй  (1836) </w:t>
      </w:r>
      <w:r>
        <w:br/>
      </w:r>
      <w:r>
        <w:t xml:space="preserve">годъ,  подъ  которыми  не  значится  полнаго  имени.  Такъ,  въ  помя- </w:t>
      </w:r>
      <w:r>
        <w:br/>
      </w:r>
      <w:r>
        <w:t xml:space="preserve">нутомъ  петербургскомъ  журнальчшсЬ,  находящемся  на  содержа- </w:t>
      </w:r>
      <w:r>
        <w:br/>
      </w:r>
      <w:r>
        <w:t xml:space="preserve">ти  у  „Библютеки  для  Чтетя"  и  на   послугахъ  у  „свЪтскихъ </w:t>
      </w:r>
      <w:r>
        <w:br/>
      </w:r>
      <w:r>
        <w:t xml:space="preserve">журналовъ",  приписана  мн4  повесть  „Она  будетъ  счастлива", — </w:t>
      </w:r>
      <w:r>
        <w:br/>
      </w:r>
      <w:r>
        <w:t xml:space="preserve">пов-Ьсть,  обнаруживающая  въ  неизв'Ьстномъ  автор*  неподдель- </w:t>
      </w:r>
      <w:r>
        <w:br/>
      </w:r>
      <w:r>
        <w:t xml:space="preserve">ный талантъ,  живое  чувство  и  ум-Ьше  владеть  языкомъ  ®®;  такъ, </w:t>
      </w:r>
      <w:r>
        <w:br/>
      </w:r>
      <w:r>
        <w:t xml:space="preserve">въ  №  169  „северной  Пчелы"  мвгЬ  же  приписана  статья  объ  игр* </w:t>
      </w:r>
      <w:r>
        <w:br/>
      </w:r>
      <w:r>
        <w:t xml:space="preserve">гг.  актеровъ  зд^шняго  театра  въ  „Ревизор*"  г.  Гоголя.  Мнтъ  было </w:t>
      </w:r>
      <w:r>
        <w:br/>
      </w:r>
      <w:r>
        <w:t xml:space="preserve">бы  очень  пргятпо  подтесать  свое  имя  подъ  обтъими  этими  стать^ </w:t>
      </w:r>
      <w:r>
        <w:br/>
      </w:r>
      <w:r>
        <w:t xml:space="preserve">ямщ  но  долгъ  справедливости  п6вел*ваетъ  мн*  отклонить  отъ </w:t>
      </w:r>
      <w:r>
        <w:br/>
      </w:r>
      <w:r>
        <w:t xml:space="preserve">себя  незаслуженную  честь".   Велинсюй  прибавляетъ,  что  онъ </w:t>
      </w:r>
      <w:r>
        <w:br/>
      </w:r>
      <w:r>
        <w:t xml:space="preserve">„согласенъ  съ  большего  частью  мн-Ьтй,  выраженныхъ  въ   этой </w:t>
      </w:r>
      <w:r>
        <w:br/>
      </w:r>
      <w:r>
        <w:t xml:space="preserve">стать*  „Молвы"  съ  талаптомъ^  умгьпьемъ  и  зпангемъ  своего  Ьгьла^  •®. </w:t>
      </w:r>
      <w:r>
        <w:br/>
      </w:r>
      <w:r>
        <w:t xml:space="preserve">Переходя  къ  главному  предмету  своего   „письма",  титуляр- </w:t>
      </w:r>
      <w:r>
        <w:br/>
      </w:r>
      <w:r>
        <w:t xml:space="preserve">ный сов*тникъ  д*лаетъ  сначала  ироническое  зам*чате:  „Коме- </w:t>
      </w:r>
      <w:r>
        <w:br/>
      </w:r>
      <w:r>
        <w:t xml:space="preserve">Д1Я  „1[^евиго1ръ^ ,  хотя  поставлена  въ  Москвгь  не  актеромъ  Щепки- </w:t>
      </w:r>
      <w:r>
        <w:br/>
      </w:r>
      <w:r>
        <w:t xml:space="preserve">пымъу  а  дирекщею,   но,    несмотря  на  это,  по  мн*Н1Ю   моему  и </w:t>
      </w:r>
      <w:r>
        <w:br/>
      </w:r>
      <w:r>
        <w:t xml:space="preserve">ртьгиительно  по  мн*тю   почти  всей  московской  публики,  разы- </w:t>
      </w:r>
      <w:r>
        <w:br/>
      </w:r>
      <w:r>
        <w:t xml:space="preserve">грана  была  прекрасно  и  поставлена  на  сцену  такъ  отчети^сто  и </w:t>
      </w:r>
      <w:r>
        <w:br/>
      </w:r>
      <w:r>
        <w:t xml:space="preserve">съ  такою  втърностгю,  что,  безъ  всякаго  сомн*тя,  самъ  почтен- </w:t>
      </w:r>
      <w:r>
        <w:br/>
      </w:r>
      <w:r>
        <w:t xml:space="preserve">ный авторъ  этой  комедаи  сказалъ  бы  спасибо  московской  ди- </w:t>
      </w:r>
      <w:r>
        <w:br/>
      </w:r>
      <w:r>
        <w:t xml:space="preserve">рекцш" ^^.  Зат*мъ  авторъ  письма  подм*ниваетъ  обвинительные </w:t>
      </w:r>
      <w:r>
        <w:br/>
      </w:r>
      <w:r>
        <w:t xml:space="preserve">пункты  „Молвы"  сл*дующими  тремя,    собственнаго    сочинешя: </w:t>
      </w:r>
      <w:r>
        <w:br/>
      </w:r>
      <w:r>
        <w:t xml:space="preserve">„Пупктъ  1,  Московская  публика  не  должна  была  смтъятьсЯу  глядя </w:t>
      </w:r>
      <w:r>
        <w:br/>
      </w:r>
      <w:r>
        <w:t xml:space="preserve">.^Ревизора",  потому  что  д*йствугощ1я  лица  въ  этой  комедш  не </w:t>
      </w:r>
      <w:r>
        <w:br/>
      </w:r>
      <w:r>
        <w:t xml:space="preserve">см'Ьшны,  а  страшны.  Пунктъ  2.  Если  бы  въ  московскихъ  акте- </w:t>
      </w:r>
      <w:r>
        <w:br/>
      </w:r>
      <w:r>
        <w:t xml:space="preserve">рахъ  была  хотя  капля  здраваго  смысла,   если  бы  они  хотя  н*- </w:t>
      </w:r>
      <w:r>
        <w:br/>
      </w:r>
      <w:r>
        <w:t xml:space="preserve">сколько  постигли  высокую   мысль   автора,  то  должны  бы   были </w:t>
      </w:r>
      <w:r>
        <w:br/>
      </w:r>
      <w:r>
        <w:t xml:space="preserve">играть  не  съ  огнемъ  и  жизнью,  но  медленно  и  вяло  ^Ч  Пунктъ  5.</w:t>
      </w:r>
    </w:p>
    <w:p>
      <w:pPr>
        <w:pStyle w:val="Normal"/>
      </w:pPr>
      <w:r>
        <w:t xml:space="preserve">582  гоголь.</w:t>
      </w:r>
    </w:p>
    <w:p>
      <w:pPr>
        <w:pStyle w:val="Normal"/>
      </w:pPr>
      <w:r>
        <w:t xml:space="preserve">Какъ  см-Ьда  дирекц1я  объявлять,  за  н-Ьсколько  дней,  въ  афи- </w:t>
      </w:r>
      <w:r>
        <w:br/>
      </w:r>
      <w:r>
        <w:t xml:space="preserve">шахъ,  что  въ  непродолжительномъ  времени  будетъ  дана  коме- </w:t>
      </w:r>
      <w:r>
        <w:br/>
      </w:r>
      <w:r>
        <w:t xml:space="preserve">Д1Я  ^Ревизоръ",  когда  точно  также  объявляли  заблаговременно  о </w:t>
      </w:r>
      <w:r>
        <w:br/>
      </w:r>
      <w:r>
        <w:t xml:space="preserve">появленш  оперы  „Панъ  ТвардовскШ",  балета  „Розальба",  „Вол- </w:t>
      </w:r>
      <w:r>
        <w:br/>
      </w:r>
      <w:r>
        <w:t xml:space="preserve">шебнаго  Стрелка"  и  точно  также  объявляютъ,  что  за  Рогожской </w:t>
      </w:r>
      <w:r>
        <w:br/>
      </w:r>
      <w:r>
        <w:t xml:space="preserve">заставой  дикая  лошадь  будетъ  поражать  медведя  зубами?"  "^</w:t>
      </w:r>
    </w:p>
    <w:p>
      <w:pPr>
        <w:pStyle w:val="Normal"/>
      </w:pPr>
      <w:r>
        <w:t xml:space="preserve">Можно  ли  въ  этихъ  трехъ  пунктахъ  узнать  гЬ  „горестные </w:t>
      </w:r>
      <w:r>
        <w:br/>
      </w:r>
      <w:r>
        <w:t xml:space="preserve">для  всякаго  любителя  театра  вопросы",  которые  были  сд'Ьланы </w:t>
      </w:r>
      <w:r>
        <w:br/>
      </w:r>
      <w:r>
        <w:t xml:space="preserve">въ  „МолвЪ"?</w:t>
      </w:r>
    </w:p>
    <w:p>
      <w:pPr>
        <w:pStyle w:val="Normal"/>
      </w:pPr>
      <w:r>
        <w:t xml:space="preserve">Дал-Ье  неизв-Ь^стный  „титулярный  сов'Ьтникъ"  пытается  оправ- </w:t>
      </w:r>
      <w:r>
        <w:br/>
      </w:r>
      <w:r>
        <w:t xml:space="preserve">дать дирекцш  московскихътеатровъ  отъ  такого  обвинешя,котораго </w:t>
      </w:r>
      <w:r>
        <w:br/>
      </w:r>
      <w:r>
        <w:t xml:space="preserve">не  высказывалъ  критикъ  „Молвы".  Этотъ  „тцтулярный  сов'Ьтникъ" </w:t>
      </w:r>
      <w:r>
        <w:br/>
      </w:r>
      <w:r>
        <w:t xml:space="preserve">ув-Ьряетъ  читателей  „Пчелы":  „Онъ  („господинъ  критикъ")  сер- </w:t>
      </w:r>
      <w:r>
        <w:br/>
      </w:r>
      <w:r>
        <w:t xml:space="preserve">дится также  на  дирекщю  за  то,  что  въ  числ*  актеровъ,  которые </w:t>
      </w:r>
      <w:r>
        <w:br/>
      </w:r>
      <w:r>
        <w:t xml:space="preserve">играли  эту  комед1ю,  были  употреблены  для  мелкихъ  ролей  актеры </w:t>
      </w:r>
      <w:r>
        <w:br/>
      </w:r>
      <w:r>
        <w:t xml:space="preserve">второклассные.  Оно,  конечно,  дурно  (отв-Ьчаетъ  „совЪтникъ")  и </w:t>
      </w:r>
      <w:r>
        <w:br/>
      </w:r>
      <w:r>
        <w:t xml:space="preserve">в'Ьрно  бы  дирекцхя  этого  не  сделала,  если  бы  им-Ьла  побол-Ье </w:t>
      </w:r>
      <w:r>
        <w:br/>
      </w:r>
      <w:r>
        <w:t xml:space="preserve">первоклассныхъ  актеровъ,  которые  всЬ  безъ  исключепгя  были  упо- </w:t>
      </w:r>
      <w:r>
        <w:br/>
      </w:r>
      <w:r>
        <w:t xml:space="preserve">треблены для  первыхъ  ролей  въ  сей  же  самой  комедш.  Одинъ </w:t>
      </w:r>
      <w:r>
        <w:br/>
      </w:r>
      <w:r>
        <w:t xml:space="preserve">г.  Живокини  въ  ней  не  игралъ,  потому  что  его  н'Ьтъ  въ  Москв"Ь"  ^'.</w:t>
      </w:r>
    </w:p>
    <w:p>
      <w:pPr>
        <w:pStyle w:val="Normal"/>
      </w:pPr>
      <w:r>
        <w:t xml:space="preserve">Последняя  фраза  также  доказываетъ  оффищозное  происхо- </w:t>
      </w:r>
      <w:r>
        <w:br/>
      </w:r>
      <w:r>
        <w:t xml:space="preserve">ждеше  письма  „нелитератора".</w:t>
      </w:r>
    </w:p>
    <w:p>
      <w:pPr>
        <w:pStyle w:val="Normal"/>
      </w:pPr>
      <w:r>
        <w:t xml:space="preserve">Таковы  были  обстоятельства,  сопровождавш1Я  постановку </w:t>
      </w:r>
      <w:r>
        <w:br/>
      </w:r>
      <w:r>
        <w:t xml:space="preserve">„Ревизора"  на  московской  сцен*.  Первая  сочувственная  статья </w:t>
      </w:r>
      <w:r>
        <w:br/>
      </w:r>
      <w:r>
        <w:t xml:space="preserve">объ  этой  комедш,  напечатанная  въ  московскомъ  журнал*,  вызвала </w:t>
      </w:r>
      <w:r>
        <w:br/>
      </w:r>
      <w:r>
        <w:t xml:space="preserve">полемическШ  отв'Ьтъ  дирекщи  московскихъ  театровъ,  и  этотъ </w:t>
      </w:r>
      <w:r>
        <w:br/>
      </w:r>
      <w:r>
        <w:t xml:space="preserve">полемическШ  отв'Ьтъ  уже  зад'Ьлъ  ни  въ  чемъ  неповиннаго  БЪ- </w:t>
      </w:r>
      <w:r>
        <w:br/>
      </w:r>
      <w:r>
        <w:t xml:space="preserve">линскаго.  Въ  апологги  „Ревизора"  (какъ  называлъ  статью  „Молвы* </w:t>
      </w:r>
      <w:r>
        <w:br/>
      </w:r>
      <w:r>
        <w:t xml:space="preserve">„титулярный  еов-Ьтникъ",  очевидно,  полагавппй,  что  комед1я </w:t>
      </w:r>
      <w:r>
        <w:br/>
      </w:r>
      <w:r>
        <w:t xml:space="preserve">Гоголя  нуждается  въ  аполопи)  думали  вид'Ьть  эперггю  и  логику </w:t>
      </w:r>
      <w:r>
        <w:br/>
      </w:r>
      <w:r>
        <w:t xml:space="preserve">Б'Ьлинскаго.  Посл'Ьдшй  отклонилъ  не  принадлежавшую  ему </w:t>
      </w:r>
      <w:r>
        <w:br/>
      </w:r>
      <w:r>
        <w:t xml:space="preserve">высокую  честь  быть  въ  Москвгь  первымъ  литературнымъ  ц*ни- </w:t>
      </w:r>
      <w:r>
        <w:br/>
      </w:r>
      <w:r>
        <w:t xml:space="preserve">телемъ  этой  всероссгйской  пьесы  и,  оставляя  безъ  ответа  нападки </w:t>
      </w:r>
      <w:r>
        <w:br/>
      </w:r>
      <w:r>
        <w:t xml:space="preserve">„Северной  Пчелы"  на  критика  „Молвы",  ограничился  пока  зам*- </w:t>
      </w:r>
      <w:r>
        <w:br/>
      </w:r>
      <w:r>
        <w:t xml:space="preserve">чатемъ,  что  „Ревизоръ"  г.  Гоголя  превосходенъ,  а  „Недовольные" </w:t>
      </w:r>
      <w:r>
        <w:br/>
      </w:r>
      <w:r>
        <w:t xml:space="preserve">г.  Загоскина...  чтЬ  делать?  очень  плохи  Ч</w:t>
      </w:r>
    </w:p>
    <w:p>
      <w:pPr>
        <w:pStyle w:val="Normal"/>
      </w:pPr>
      <w:r>
        <w:t xml:space="preserve">Прошло  два  года.  17  мая  1838  года  „Ревизоръ"  игрался  на</w:t>
      </w:r>
    </w:p>
    <w:p>
      <w:pPr>
        <w:pStyle w:val="Normal"/>
      </w:pPr>
      <w:r>
        <w:t xml:space="preserve">гоголь.  583</w:t>
      </w:r>
    </w:p>
    <w:p>
      <w:pPr>
        <w:pStyle w:val="Normal"/>
      </w:pPr>
      <w:r>
        <w:t xml:space="preserve">театр*  Петровскаго  парка.  Актеры  освоились  уже  съ  комед1ей, </w:t>
      </w:r>
      <w:r>
        <w:br/>
      </w:r>
      <w:r>
        <w:t xml:space="preserve">„изучили**  и  поняли  „внутреннюю  ея  сторону**;  они  играли  не </w:t>
      </w:r>
      <w:r>
        <w:br/>
      </w:r>
      <w:r>
        <w:t xml:space="preserve">попрежнему;  самъ  Щепкинъ  значительно  усовершенствовалъ </w:t>
      </w:r>
      <w:r>
        <w:br/>
      </w:r>
      <w:r>
        <w:t xml:space="preserve">свою  игру.  Б^линскШ  съ  восторгом*!^  разсказываетъ  объ  этомъ </w:t>
      </w:r>
      <w:r>
        <w:br/>
      </w:r>
      <w:r>
        <w:t xml:space="preserve">спектакл-Ь:  „Городничаго  игралъ  Щепкинъ...  И  какъ  онъ  вьшол- </w:t>
      </w:r>
      <w:r>
        <w:br/>
      </w:r>
      <w:r>
        <w:t xml:space="preserve">нилъ  ее  (роль)!  Н-Ьтъ,  никогда  еще  не  выполнялъ  ее  такъ!  Этотъ </w:t>
      </w:r>
      <w:r>
        <w:br/>
      </w:r>
      <w:r>
        <w:t xml:space="preserve">первый  актъ,  который  всегда  какъ-то  не  удавался  ему,  былъ  у </w:t>
      </w:r>
      <w:r>
        <w:br/>
      </w:r>
      <w:r>
        <w:t xml:space="preserve">него  на  этотъ  разъ  чудомъ  совершенства.  Какое  одушевлен1е, </w:t>
      </w:r>
      <w:r>
        <w:br/>
      </w:r>
      <w:r>
        <w:t xml:space="preserve">какая  простота,  естественность,  изящество!  Все  такъ  вЪрно,  глу- </w:t>
      </w:r>
      <w:r>
        <w:br/>
      </w:r>
      <w:r>
        <w:t xml:space="preserve">боко, истинно  —  и  ничего  грубаго,  отвратительнаго;  напротивъ, </w:t>
      </w:r>
      <w:r>
        <w:br/>
      </w:r>
      <w:r>
        <w:t xml:space="preserve">все  такъ  достолюбезно,  мило!  Актеръ  понялъ  поэта:  оба  они  не </w:t>
      </w:r>
      <w:r>
        <w:br/>
      </w:r>
      <w:r>
        <w:t xml:space="preserve">хотятъ  делать  ни  карикатуры,  ни  сатиры,  ни  даже  эпиграммы; </w:t>
      </w:r>
      <w:r>
        <w:br/>
      </w:r>
      <w:r>
        <w:t xml:space="preserve">но  хотятъ  показать  явлеше  действительной  жизни,  —  явлеше </w:t>
      </w:r>
      <w:r>
        <w:br/>
      </w:r>
      <w:r>
        <w:t xml:space="preserve">характеристическое,  типическое.  Но  что  Щепкинъ  былъ  превос- </w:t>
      </w:r>
      <w:r>
        <w:br/>
      </w:r>
      <w:r>
        <w:t xml:space="preserve">ходенъ  (продолжаетъ  Б'ЬлинскШ),  это  въ  порядке  вещей;  уди- </w:t>
      </w:r>
      <w:r>
        <w:br/>
      </w:r>
      <w:r>
        <w:t xml:space="preserve">вительно то,  что  вся  пьеса  идетъ  прекрасно.  О  гг.  Орлов*  и </w:t>
      </w:r>
      <w:r>
        <w:br/>
      </w:r>
      <w:r>
        <w:t xml:space="preserve">Степанов*  мы  уже  не  говоримъ,  не  желая  повторять  одно  и  то </w:t>
      </w:r>
      <w:r>
        <w:br/>
      </w:r>
      <w:r>
        <w:t xml:space="preserve">же:  чудо  совершенства  да  и  только!  Г.  Шумсшй,  играющШ </w:t>
      </w:r>
      <w:r>
        <w:br/>
      </w:r>
      <w:r>
        <w:t xml:space="preserve">Добчинскаго,  превосходенъ.  Кислое  лицо,  видъ  какого-то  добро- </w:t>
      </w:r>
      <w:r>
        <w:br/>
      </w:r>
      <w:r>
        <w:t xml:space="preserve">душнаго  идхотства,  провинщальность  природы,  кашя  онъ  ум-Ьетъ </w:t>
      </w:r>
      <w:r>
        <w:br/>
      </w:r>
      <w:r>
        <w:t xml:space="preserve">принимать  на  себя, — все  это  выше  всякихъ  похвалъ.  Г.  Ники- </w:t>
      </w:r>
      <w:r>
        <w:br/>
      </w:r>
      <w:r>
        <w:t xml:space="preserve">форовъ  играетъ  Бобчинскаго  немного  съ  фарсами,  но,  по  край- </w:t>
      </w:r>
      <w:r>
        <w:br/>
      </w:r>
      <w:r>
        <w:t xml:space="preserve">ней м'Ьр*,  не  портить  роли.  Г.  Соколовъ,  играющШ  купца  Абду- </w:t>
      </w:r>
      <w:r>
        <w:br/>
      </w:r>
      <w:r>
        <w:t xml:space="preserve">лина,  чудесенъ.  Слесарша  —  живая  природа  до  пес  р1и8  и11га. </w:t>
      </w:r>
      <w:r>
        <w:br/>
      </w:r>
      <w:r>
        <w:t xml:space="preserve">Мишка,  трактирный  слуга,  гости  городничаго,  —  все  это  пре- </w:t>
      </w:r>
      <w:r>
        <w:br/>
      </w:r>
      <w:r>
        <w:t xml:space="preserve">лесть. Даже  Анна  Андреевна,  наконецъ,  вошла  въ  свою  роль, </w:t>
      </w:r>
      <w:r>
        <w:br/>
      </w:r>
      <w:r>
        <w:t xml:space="preserve">какъ  должно;  также  и  Марья  Антоновна;  словомъ,  кром*  г.  Лен- </w:t>
      </w:r>
      <w:r>
        <w:br/>
      </w:r>
      <w:r>
        <w:t xml:space="preserve">скаго,  играющаго  Хлестакова  несносно  дурно,  вс*  хороши,  и </w:t>
      </w:r>
      <w:r>
        <w:br/>
      </w:r>
      <w:r>
        <w:t xml:space="preserve">въ  ход*  тесы  удивительная,  общность,  ц*лость,  единство  и </w:t>
      </w:r>
      <w:r>
        <w:br/>
      </w:r>
      <w:r>
        <w:t xml:space="preserve">жизнь**...  „Драматическхе  поэты  творятъ  актеровъ  (заключаетъ </w:t>
      </w:r>
      <w:r>
        <w:br/>
      </w:r>
      <w:r>
        <w:t xml:space="preserve">Б*линск1й  свой  отчетъ).  Намъ  нужно  им*ть  свою  комедш,  и </w:t>
      </w:r>
      <w:r>
        <w:br/>
      </w:r>
      <w:r>
        <w:t xml:space="preserve">тогда  у  насъ  будетъ  свой  театръ.  Подражательность  ввела  къ </w:t>
      </w:r>
      <w:r>
        <w:br/>
      </w:r>
      <w:r>
        <w:t xml:space="preserve">намъ  идею  и  потребность  театра,  а  самобытная  поэз1я  должна </w:t>
      </w:r>
      <w:r>
        <w:br/>
      </w:r>
      <w:r>
        <w:t xml:space="preserve">создать  театръ.  Как1я  богатыя  надежды  сосредоточены  на  Го- </w:t>
      </w:r>
      <w:r>
        <w:br/>
      </w:r>
      <w:r>
        <w:t xml:space="preserve">гол*!  Его  творческаго  пера  достаточно  для  создашя  нац1ональ- </w:t>
      </w:r>
      <w:r>
        <w:br/>
      </w:r>
      <w:r>
        <w:t xml:space="preserve">наго  театра.  Это  доказывается  необычайнымъ  усп*хомъ  „Реви- </w:t>
      </w:r>
      <w:r>
        <w:br/>
      </w:r>
      <w:r>
        <w:t xml:space="preserve">зора**. Какое  глубокое,  гешальное  создаше!**  ^^</w:t>
      </w:r>
    </w:p>
    <w:p>
      <w:pPr>
        <w:pStyle w:val="Normal"/>
      </w:pPr>
      <w:r>
        <w:t xml:space="preserve">584  ГОГОЛЬ.</w:t>
      </w:r>
    </w:p>
    <w:p>
      <w:pPr>
        <w:pStyle w:val="Normal"/>
      </w:pPr>
      <w:r>
        <w:t xml:space="preserve">Почти  черезъ  два  года  поел*  этого  отчета  въ  третьей  книжк* </w:t>
      </w:r>
      <w:r>
        <w:br/>
      </w:r>
      <w:r>
        <w:t xml:space="preserve">„Отечественныхъ  Записокъ"  1840  года  появился  достопамятный </w:t>
      </w:r>
      <w:r>
        <w:br/>
      </w:r>
      <w:r>
        <w:t xml:space="preserve">анализъ  „Ревизора**,  написанный  Б'Ьлинскимъ.</w:t>
      </w:r>
    </w:p>
    <w:p>
      <w:pPr>
        <w:pStyle w:val="Normal"/>
      </w:pPr>
      <w:r>
        <w:t xml:space="preserve">Такъ,  первыми  по  времени  втьриыми  и  искренними  толкова- </w:t>
      </w:r>
      <w:r>
        <w:br/>
      </w:r>
      <w:r>
        <w:t xml:space="preserve">телями „Ревизора"  въ  Москве  были:  на  сцен* — М.  С.  Щепкинъ, </w:t>
      </w:r>
      <w:r>
        <w:br/>
      </w:r>
      <w:r>
        <w:t xml:space="preserve">въ  литератур* — критикъ  „Молвы**.  Воз дадимъ  должное  мало  оце- </w:t>
      </w:r>
      <w:r>
        <w:br/>
      </w:r>
      <w:r>
        <w:t xml:space="preserve">ненной заслугЬ  великаго  артиста  и  помянемъ  добрымъ  словомъ </w:t>
      </w:r>
      <w:r>
        <w:br/>
      </w:r>
      <w:r>
        <w:t xml:space="preserve">критика  „Молвы".</w:t>
      </w:r>
    </w:p>
    <w:p>
      <w:pPr>
        <w:pStyle w:val="Normal"/>
      </w:pPr>
      <w:r>
        <w:t xml:space="preserve">и.  с.  ТУРГЕНЕВЪ.  въ  московскомъ</w:t>
      </w:r>
    </w:p>
    <w:p>
      <w:pPr>
        <w:pStyle w:val="Normal"/>
      </w:pPr>
      <w:r>
        <w:t xml:space="preserve">УНИВЕРСИТЕТ-Ь  1833  —  1834  гг.</w:t>
      </w:r>
    </w:p>
    <w:p>
      <w:pPr>
        <w:pStyle w:val="Normal"/>
      </w:pPr>
      <w:r>
        <w:t xml:space="preserve">Въ  1827  году  семья  И.  С.  Тургенева  переселилась  въ  Мо- </w:t>
      </w:r>
      <w:r>
        <w:br/>
      </w:r>
      <w:r>
        <w:t xml:space="preserve">скву: время  было  подумать  о  воспитанш  д-Ьтей.  Девятил'Ьтнимъ </w:t>
      </w:r>
      <w:r>
        <w:br/>
      </w:r>
      <w:r>
        <w:t xml:space="preserve">ребенкомъ  покинулъ  И.  С.  сельскШ  домъ  —</w:t>
      </w:r>
    </w:p>
    <w:p>
      <w:pPr>
        <w:pStyle w:val="Normal"/>
      </w:pPr>
      <w:r>
        <w:t xml:space="preserve">Свид'Ьтель  буйной  жизни,  л'Ьни  праздной </w:t>
      </w:r>
      <w:r>
        <w:br/>
      </w:r>
      <w:r>
        <w:t xml:space="preserve">Двухъ  или  трехъ  пом'Ьщичьихъ  племенъ,</w:t>
      </w:r>
    </w:p>
    <w:p>
      <w:pPr>
        <w:pStyle w:val="Normal"/>
      </w:pPr>
      <w:r>
        <w:t xml:space="preserve">— домъ,  ВЪ  которомъ  онъ  „росъ  среди  побоевъ  и  истязанШ".  До- </w:t>
      </w:r>
      <w:r>
        <w:br/>
      </w:r>
      <w:r>
        <w:t xml:space="preserve">машнее воспиташе  кончилось;  И.  С.  и  его  старшаго  брата  везли </w:t>
      </w:r>
      <w:r>
        <w:br/>
      </w:r>
      <w:r>
        <w:t xml:space="preserve">въ  Москву,  чтобы  поместить  въ  одинъ  изъ  частныхъ  панс10- </w:t>
      </w:r>
      <w:r>
        <w:br/>
      </w:r>
      <w:r>
        <w:t xml:space="preserve">новъ.  Домапшее  воспиташе  Тургенева  совершалось  „на  фран- </w:t>
      </w:r>
      <w:r>
        <w:br/>
      </w:r>
      <w:r>
        <w:t xml:space="preserve">цузскШ  манеръ";  въ  семь*  даже  Богу  молились  на  француз- </w:t>
      </w:r>
      <w:r>
        <w:br/>
      </w:r>
      <w:r>
        <w:t xml:space="preserve">скомъ  язык*.  Наступала  другая  пора.  Но  и  въ  учебныхъ  заве- </w:t>
      </w:r>
      <w:r>
        <w:br/>
      </w:r>
      <w:r>
        <w:t xml:space="preserve">детяхъ  Москвы,  сверху  донизу,  заметно  было  глубокое  вл1я- </w:t>
      </w:r>
      <w:r>
        <w:br/>
      </w:r>
      <w:r>
        <w:t xml:space="preserve">ше  того  быта,  той  среды  и  особенно  той  полосы  ея,  къ  которой </w:t>
      </w:r>
      <w:r>
        <w:br/>
      </w:r>
      <w:r>
        <w:t xml:space="preserve">принадлежалъ  Тургеневъ,  —  полосы  помещичьей,  кр-Ьпостной </w:t>
      </w:r>
      <w:r>
        <w:br/>
      </w:r>
      <w:r>
        <w:t xml:space="preserve">(X,  3).</w:t>
      </w:r>
    </w:p>
    <w:p>
      <w:pPr>
        <w:pStyle w:val="Normal"/>
      </w:pPr>
      <w:r>
        <w:t xml:space="preserve">Пом-Ьщики  принцишально  чуждались  гимназШ  и  предпочи- . </w:t>
      </w:r>
      <w:r>
        <w:br/>
      </w:r>
      <w:r>
        <w:t xml:space="preserve">тали  или  воспитывать  д'Ьтей  дома,  подъ  непрерывными  впечат- </w:t>
      </w:r>
      <w:r>
        <w:br/>
      </w:r>
      <w:r>
        <w:t xml:space="preserve">л'Ьшями  кр-Ьпостнаго  быта,  или  отдавать  ихъ  въ  частные  пан- </w:t>
      </w:r>
      <w:r>
        <w:br/>
      </w:r>
      <w:r>
        <w:t xml:space="preserve">С10НЫ,  лишь  бы  оградить  „барчуковъ"  отъ  обш;ества  разночин- </w:t>
      </w:r>
      <w:r>
        <w:br/>
      </w:r>
      <w:r>
        <w:t xml:space="preserve">цевъ.  „Весьма  рЪдко  (писал ъ  въ  своемъ  циркуляр*  министръ </w:t>
      </w:r>
      <w:r>
        <w:br/>
      </w:r>
      <w:r>
        <w:t xml:space="preserve">народнаго  просв'Ьщетя  С.  С.  Уваровъ)  гимназ1И  наши  сниски- </w:t>
      </w:r>
      <w:r>
        <w:br/>
      </w:r>
      <w:r>
        <w:t xml:space="preserve">вали   доверенность    дворянскаго    сословхя,    по  духу  кореиныхъ</w:t>
      </w:r>
    </w:p>
    <w:p>
      <w:pPr>
        <w:pStyle w:val="Normal"/>
      </w:pPr>
      <w:r>
        <w:t xml:space="preserve">586  ТУРГЕНЕВ  Ъ.</w:t>
      </w:r>
    </w:p>
    <w:p>
      <w:pPr>
        <w:pStyle w:val="Normal"/>
      </w:pPr>
      <w:r>
        <w:t xml:space="preserve">учреждеигй  столь  р-Ьзко  еще  отлученнаго  отъ  прочихъ"  ^.  ПосЬ- </w:t>
      </w:r>
      <w:r>
        <w:br/>
      </w:r>
      <w:r>
        <w:t xml:space="preserve">тивши  въ  1827  г.  псковскую  гимназш,  императоръ  Николай </w:t>
      </w:r>
      <w:r>
        <w:br/>
      </w:r>
      <w:r>
        <w:t xml:space="preserve">нашелъ  все  принадлежащее  къ  сему  учебному  заведешю  въ </w:t>
      </w:r>
      <w:r>
        <w:br/>
      </w:r>
      <w:r>
        <w:t xml:space="preserve">должномъ  порядк'Ь;  но,  „съ  удивлешемъ  зам'Ьтя  необыкновенно </w:t>
      </w:r>
      <w:r>
        <w:br/>
      </w:r>
      <w:r>
        <w:t xml:space="preserve">малое  число  обучающихся"  въ  главномъ  псковскомъ  училищ*  и </w:t>
      </w:r>
      <w:r>
        <w:br/>
      </w:r>
      <w:r>
        <w:t xml:space="preserve">между  ними,  по  соразмерности,  еще  меньшее  число  дворянъ, </w:t>
      </w:r>
      <w:r>
        <w:br/>
      </w:r>
      <w:r>
        <w:t xml:space="preserve">его  величеству  „прискорбно  было  видеть  изъ  сего,  что  дво- </w:t>
      </w:r>
      <w:r>
        <w:br/>
      </w:r>
      <w:r>
        <w:t xml:space="preserve">рянство и  проч1е  жители  Пскова  пе  довольно  заботятся  о  воспи- </w:t>
      </w:r>
      <w:r>
        <w:br/>
      </w:r>
      <w:r>
        <w:t xml:space="preserve">танш  д-Ьтей  своихъ,  забывая,  что  св-Ьд^шя,  иынгь  вообще  пеобхо- </w:t>
      </w:r>
      <w:r>
        <w:br/>
      </w:r>
      <w:r>
        <w:t xml:space="preserve">димыя,  нужны  въ  особенности  людямъ  высшихъ  состояшй  въ </w:t>
      </w:r>
      <w:r>
        <w:br/>
      </w:r>
      <w:r>
        <w:t xml:space="preserve">государств*"...  Признавая,  что  суммы,  опред'Ьляемыя  на  содер- </w:t>
      </w:r>
      <w:r>
        <w:br/>
      </w:r>
      <w:r>
        <w:t xml:space="preserve">жаше  псковской  гимназш,  могутъ  безъ  отмены  главнаго  назна- </w:t>
      </w:r>
      <w:r>
        <w:br/>
      </w:r>
      <w:r>
        <w:t xml:space="preserve">чешя  оныхъ  быть  употреблены  инымъ,  выгодитьйшгшъ  для  народ- </w:t>
      </w:r>
      <w:r>
        <w:br/>
      </w:r>
      <w:r>
        <w:t xml:space="preserve">наго  просвгыценгя  образомъ,  императоръ  Высочайше  повел-Ьдъ: </w:t>
      </w:r>
      <w:r>
        <w:br/>
      </w:r>
      <w:r>
        <w:t xml:space="preserve">„преподаваше  въ  сей  гимназш  остановить  съ  1-го  января  бу- </w:t>
      </w:r>
      <w:r>
        <w:br/>
      </w:r>
      <w:r>
        <w:t xml:space="preserve">дущаго  года  (Высоч.  повелите  состоялось  15-го  ноября  1827  г.) </w:t>
      </w:r>
      <w:r>
        <w:br/>
      </w:r>
      <w:r>
        <w:t xml:space="preserve">и  самую  гимназш  закрыть,  впредь  до  новыхъ  по  сему  распо- </w:t>
      </w:r>
      <w:r>
        <w:br/>
      </w:r>
      <w:r>
        <w:t xml:space="preserve">ряженШ"  ^.</w:t>
      </w:r>
    </w:p>
    <w:p>
      <w:pPr>
        <w:pStyle w:val="Normal"/>
      </w:pPr>
      <w:r>
        <w:t xml:space="preserve">Такимъ  образомъ,  къ  концу  1828  г.,  передъ  введешемъ  но- </w:t>
      </w:r>
      <w:r>
        <w:br/>
      </w:r>
      <w:r>
        <w:t xml:space="preserve">ваго  гимназическаго  устава  (8-го  декабря  1828  г.),  во  всемъ </w:t>
      </w:r>
      <w:r>
        <w:br/>
      </w:r>
      <w:r>
        <w:t xml:space="preserve">Петербургскомъ  учебномъ  округЬ  было  только  пять  4-хъ-класс- </w:t>
      </w:r>
      <w:r>
        <w:br/>
      </w:r>
      <w:r>
        <w:t xml:space="preserve">ныхъ  гимназ1й  ^.  Указъ  объ  открыт1и  вновь  гимназш  въ  Пскове </w:t>
      </w:r>
      <w:r>
        <w:br/>
      </w:r>
      <w:r>
        <w:t xml:space="preserve">послАдовалъ  1-го  ноября  1832  г.,  когда  псковское  дворянство  еди- </w:t>
      </w:r>
      <w:r>
        <w:br/>
      </w:r>
      <w:r>
        <w:t xml:space="preserve">ногласно положило  на  устройство  благороднаго  пансшна  при </w:t>
      </w:r>
      <w:r>
        <w:br/>
      </w:r>
      <w:r>
        <w:t xml:space="preserve">гимназш  для  24  воспитанниковъ  изъ  недостаточныхъ  дворянъ </w:t>
      </w:r>
      <w:r>
        <w:br/>
      </w:r>
      <w:r>
        <w:t xml:space="preserve">вносить  ежегодно  изъ  собственныхъ  доходовъ  17,440  р.  (Сб.  пост., </w:t>
      </w:r>
      <w:r>
        <w:br/>
      </w:r>
      <w:r>
        <w:t xml:space="preserve">П,  стр.  701).</w:t>
      </w:r>
    </w:p>
    <w:p>
      <w:pPr>
        <w:pStyle w:val="Normal"/>
      </w:pPr>
      <w:r>
        <w:t xml:space="preserve">Въ  декабре  1828  г.  утвержденъ  былъ  новый  уставъ  гимназШ; </w:t>
      </w:r>
      <w:r>
        <w:br/>
      </w:r>
      <w:r>
        <w:t xml:space="preserve">въ  немъ  предписывалось  учреждете  при  гимназхяхъ  особыхъ </w:t>
      </w:r>
      <w:r>
        <w:br/>
      </w:r>
      <w:r>
        <w:t xml:space="preserve">дворянскихъ  пансюновъ.  Въ  1833  г.,  вступивши  въ  упра;влете </w:t>
      </w:r>
      <w:r>
        <w:br/>
      </w:r>
      <w:r>
        <w:t xml:space="preserve">министерствомъ  народнаго  просв-Ьщетя,  Уваровъ  разъяснплъ, </w:t>
      </w:r>
      <w:r>
        <w:br/>
      </w:r>
      <w:r>
        <w:t xml:space="preserve">что  д-Ьти  дворянъ  преимущественно  будутъ  поступать  въ  эти </w:t>
      </w:r>
      <w:r>
        <w:br/>
      </w:r>
      <w:r>
        <w:t xml:space="preserve">благородные  панс1оны,  а  гимназш  вм-ЬстЬ  съ  уЬздными  учили- </w:t>
      </w:r>
      <w:r>
        <w:br/>
      </w:r>
      <w:r>
        <w:t xml:space="preserve">щами должны  служить  въ  пользу  прочихъ  классовъ;  при  чемъ </w:t>
      </w:r>
      <w:r>
        <w:br/>
      </w:r>
      <w:r>
        <w:t xml:space="preserve">благородные  пансхоны  не  могутъ  быть  не  ч4мъ  инымъ,  какъ </w:t>
      </w:r>
      <w:r>
        <w:br/>
      </w:r>
      <w:r>
        <w:t xml:space="preserve">приготовительными  училищами  къ  слушашю  лекщй  въ  универ- </w:t>
      </w:r>
      <w:r>
        <w:br/>
      </w:r>
      <w:r>
        <w:t xml:space="preserve">ситетЬ  (Сб.  расп.,  I,  858 — 859).  Впрочемъ,  псковская  гимназЫ</w:t>
      </w:r>
    </w:p>
    <w:p>
      <w:pPr>
        <w:pStyle w:val="Normal"/>
      </w:pPr>
      <w:r>
        <w:t xml:space="preserve">ТУРГЕНЕВ  Ъ.  587</w:t>
      </w:r>
    </w:p>
    <w:p>
      <w:pPr>
        <w:pStyle w:val="Normal"/>
      </w:pPr>
      <w:r>
        <w:t xml:space="preserve">не  была  исключешемъ  среди  тогдашнихъ  русскихъ  гимназШ. </w:t>
      </w:r>
      <w:r>
        <w:br/>
      </w:r>
      <w:r>
        <w:t xml:space="preserve">По  свидетельству  самого  министра  народнаго  просв-Ьщетя,  въ </w:t>
      </w:r>
      <w:r>
        <w:br/>
      </w:r>
      <w:r>
        <w:t xml:space="preserve">начал*  30-хъ  годовъ  гимназш  оставались  част1ю  праздными  *; </w:t>
      </w:r>
      <w:r>
        <w:br/>
      </w:r>
      <w:r>
        <w:t xml:space="preserve">дворяне  приготовляли  своихъ  д^тей  къ  высшему  образоватю </w:t>
      </w:r>
      <w:r>
        <w:br/>
      </w:r>
      <w:r>
        <w:t xml:space="preserve">посредствомъ  или  домашняго  воспиташя,  или  частныхъ  панс10- </w:t>
      </w:r>
      <w:r>
        <w:br/>
      </w:r>
      <w:r>
        <w:t xml:space="preserve">новъ;  тотъ  и  другой  способъ  оказались  недостаточными.  Отвле- </w:t>
      </w:r>
      <w:r>
        <w:br/>
      </w:r>
      <w:r>
        <w:t xml:space="preserve">кая отъ  правительственныхъ  гимназхй  лицъ  дворянскаго  сосло- </w:t>
      </w:r>
      <w:r>
        <w:br/>
      </w:r>
      <w:r>
        <w:t xml:space="preserve">В1Я,  которому  въ  гЬ  времена  почти  исключительно  принадлежали </w:t>
      </w:r>
      <w:r>
        <w:br/>
      </w:r>
      <w:r>
        <w:t xml:space="preserve">ВЫСШ1Я  служебныя  и  государственныя  должности,  частные  пан- </w:t>
      </w:r>
      <w:r>
        <w:br/>
      </w:r>
      <w:r>
        <w:t xml:space="preserve">с1оны,  въ  которыхъ  „учились  понемногу  чему-нибудь  и  какъ- </w:t>
      </w:r>
      <w:r>
        <w:br/>
      </w:r>
      <w:r>
        <w:t xml:space="preserve">нибудь",  оказывали  вредное  вл1яте  и  на  составъ  университет- </w:t>
      </w:r>
      <w:r>
        <w:br/>
      </w:r>
      <w:r>
        <w:t xml:space="preserve">скихъ  студентовъ,  и  на  самый  умственный  и  нравственный  уро- </w:t>
      </w:r>
      <w:r>
        <w:br/>
      </w:r>
      <w:r>
        <w:t xml:space="preserve">вень чиновничества.  Въ  1833  г.  частные  пансхоны  положительно </w:t>
      </w:r>
      <w:r>
        <w:br/>
      </w:r>
      <w:r>
        <w:t xml:space="preserve">признаны  были  вредными.  Высочайшимъ  повел'&amp;шемъ  4-го  ноя- </w:t>
      </w:r>
      <w:r>
        <w:br/>
      </w:r>
      <w:r>
        <w:t xml:space="preserve">бря 1833  г.  пр1остановлено  открытхе  вновь  частныхъ  пансюновъ </w:t>
      </w:r>
      <w:r>
        <w:br/>
      </w:r>
      <w:r>
        <w:t xml:space="preserve">въ  об^ихъ  столицахъ,  и  министерству  разрешено  было  выра- </w:t>
      </w:r>
      <w:r>
        <w:br/>
      </w:r>
      <w:r>
        <w:t xml:space="preserve">ботать „м'Ьры  надзора  за  частными  панс1онами  и  учреждете </w:t>
      </w:r>
      <w:r>
        <w:br/>
      </w:r>
      <w:r>
        <w:t xml:space="preserve">особеннаго  постояннаго  наблюден1я,  могущаго  обезпечить  сколько </w:t>
      </w:r>
      <w:r>
        <w:br/>
      </w:r>
      <w:r>
        <w:t xml:space="preserve">можно  внутреннее  благоустройство  оныхъ**  ^.</w:t>
      </w:r>
    </w:p>
    <w:p>
      <w:pPr>
        <w:pStyle w:val="Normal"/>
      </w:pPr>
      <w:r>
        <w:t xml:space="preserve">Въ  одинъ  изъ  такихъ  частныхъ  панс10новъ  помЪщенъ  былъ </w:t>
      </w:r>
      <w:r>
        <w:br/>
      </w:r>
      <w:r>
        <w:t xml:space="preserve">девятил-ЬтиШ  Тургеневъ  (въ  182.7  г.?)  по  пере'Ьзд'Ь  его  родителей </w:t>
      </w:r>
      <w:r>
        <w:br/>
      </w:r>
      <w:r>
        <w:t xml:space="preserve">въ  Москву:  то  былъ  пансюнъ  Вейденгаммера.  Не  сохранилось </w:t>
      </w:r>
      <w:r>
        <w:br/>
      </w:r>
      <w:r>
        <w:t xml:space="preserve">никакихъ  св-Ьд^нШ  о  томъ,  чему  учился  тамъ  Тургеневъ.  Ему </w:t>
      </w:r>
      <w:r>
        <w:br/>
      </w:r>
      <w:r>
        <w:t xml:space="preserve">было  всего  9  лЪгь;  въ  пансшн'Ь  занимались,  конечно,  только </w:t>
      </w:r>
      <w:r>
        <w:br/>
      </w:r>
      <w:r>
        <w:t xml:space="preserve">практикою  въ  новыхъ  иностранныхъ  языкахъ.  Изъ  пансюна </w:t>
      </w:r>
      <w:r>
        <w:br/>
      </w:r>
      <w:r>
        <w:t xml:space="preserve">Вейденгаммера  Тургеневъ,  года  черезъ  полтора  или  два,  пере- </w:t>
      </w:r>
      <w:r>
        <w:br/>
      </w:r>
      <w:r>
        <w:t xml:space="preserve">м'Ьщенъ  былъ  въ  лучшхй  изъ  тогдапшихъ  московскихъ  пансхо- </w:t>
      </w:r>
      <w:r>
        <w:br/>
      </w:r>
      <w:r>
        <w:t xml:space="preserve">новъ  —  панс10нъ,  изъ  котораго  впосл'Ьдствш  образовался  Лаза- </w:t>
      </w:r>
      <w:r>
        <w:br/>
      </w:r>
      <w:r>
        <w:t xml:space="preserve">ревскШ  институгь  восточныхъ  языковъ.  Открытое  въ  1815  г. </w:t>
      </w:r>
      <w:r>
        <w:br/>
      </w:r>
      <w:r>
        <w:t xml:space="preserve">въ  объем'Ь  тогдашнихъ  4-хъ-классныхъ  уЬздныхъ  училиш,ъ,  съ </w:t>
      </w:r>
      <w:r>
        <w:br/>
      </w:r>
      <w:r>
        <w:t xml:space="preserve">прибавлешемъ  лишь  армянскаго  языка  •,  это  Лазаревское  учи- </w:t>
      </w:r>
      <w:r>
        <w:br/>
      </w:r>
      <w:r>
        <w:t xml:space="preserve">лип^е  скоро  вышло  за  пределы  своей  первоначальной  задачи </w:t>
      </w:r>
      <w:r>
        <w:br/>
      </w:r>
      <w:r>
        <w:t xml:space="preserve">(30  безплатныхъ  воспитанниковъ  изъ  б-Ьдныхъ  армянъ)  и  уже  въ </w:t>
      </w:r>
      <w:r>
        <w:br/>
      </w:r>
      <w:r>
        <w:t xml:space="preserve">1819  г.  начало  привлекать  въ  свои  стЬны  и  русскихъ  воспитан- </w:t>
      </w:r>
      <w:r>
        <w:br/>
      </w:r>
      <w:r>
        <w:t xml:space="preserve">никовъ ^,  благодаря  недостатку  въ  Москве  казенныхъ  гимназ1й.</w:t>
      </w:r>
    </w:p>
    <w:p>
      <w:pPr>
        <w:pStyle w:val="Normal"/>
      </w:pPr>
      <w:r>
        <w:t xml:space="preserve">Въ  начал*  20-хъ  годовъ,  кром*  30  казеннокоштныхъ  армян- </w:t>
      </w:r>
      <w:r>
        <w:br/>
      </w:r>
      <w:r>
        <w:t xml:space="preserve">скихъ  пансхонеровъ,  въ  училище   принимались  уже  платные</w:t>
      </w:r>
    </w:p>
    <w:p>
      <w:pPr>
        <w:pStyle w:val="Normal"/>
      </w:pPr>
      <w:r>
        <w:t xml:space="preserve">588  ТУРГЕНЕВ   Ъ.</w:t>
      </w:r>
    </w:p>
    <w:p>
      <w:pPr>
        <w:pStyle w:val="Normal"/>
      </w:pPr>
      <w:r>
        <w:t xml:space="preserve">панс10неры  и  приходяпце.  Въ  1827  г.  ихъ  было  уже  75.  Воспитан- </w:t>
      </w:r>
      <w:r>
        <w:br/>
      </w:r>
      <w:r>
        <w:t xml:space="preserve">ники и  панс1онеры  составляли  два  особые  разряда:  каждый  раз- </w:t>
      </w:r>
      <w:r>
        <w:br/>
      </w:r>
      <w:r>
        <w:t xml:space="preserve">рядъ  пм'Ьлъ  своего  дежурнаго  надзирателя;  воспитанники  и  пан- </w:t>
      </w:r>
      <w:r>
        <w:br/>
      </w:r>
      <w:r>
        <w:t xml:space="preserve">сюнеры  им-Ьли  отд'Ьльныя  пом'Ьщешя,  сходились  только  въ </w:t>
      </w:r>
      <w:r>
        <w:br/>
      </w:r>
      <w:r>
        <w:t xml:space="preserve">классЬ,  рекреащонномъ  залЬ  и  столовой.</w:t>
      </w:r>
    </w:p>
    <w:p>
      <w:pPr>
        <w:pStyle w:val="Normal"/>
      </w:pPr>
      <w:r>
        <w:t xml:space="preserve">Долгое  время  основатели  училища  не  могли  добиться,  чтобы </w:t>
      </w:r>
      <w:r>
        <w:br/>
      </w:r>
      <w:r>
        <w:t xml:space="preserve">оно  было  принято  въ  ведомство  министерства  нар.  проев.,  и </w:t>
      </w:r>
      <w:r>
        <w:br/>
      </w:r>
      <w:r>
        <w:t xml:space="preserve">только  въ  1835  году  оно  включено  было  во  второй  разрядъ  учеб- </w:t>
      </w:r>
      <w:r>
        <w:br/>
      </w:r>
      <w:r>
        <w:t xml:space="preserve">ныхъ  заведешй,  т.-е.  до  того  времени  это  собственно  былъ  дворян- </w:t>
      </w:r>
      <w:r>
        <w:br/>
      </w:r>
      <w:r>
        <w:t xml:space="preserve">СК1Й  панс1онъ,  но  безъ  всякихъ  правъ.  Курсъ  учешявъ  институтЬ </w:t>
      </w:r>
      <w:r>
        <w:br/>
      </w:r>
      <w:r>
        <w:t xml:space="preserve">разделялся  въ  1828  г.  на  4  класса:  высппй,  средтй,  низппй  и </w:t>
      </w:r>
      <w:r>
        <w:br/>
      </w:r>
      <w:r>
        <w:t xml:space="preserve">приготовительный;  въ  трехъ  низшихъ  классахъ  воспитанники </w:t>
      </w:r>
      <w:r>
        <w:br/>
      </w:r>
      <w:r>
        <w:t xml:space="preserve">должны  были  оставаться  по  два  года,  въ  высшемъ  одинъ.  Каж- </w:t>
      </w:r>
      <w:r>
        <w:br/>
      </w:r>
      <w:r>
        <w:t xml:space="preserve">дый классъ  имЪлъ  свою  спещальную  задачу;  въ  нижнихъ  клас- </w:t>
      </w:r>
      <w:r>
        <w:br/>
      </w:r>
      <w:r>
        <w:t xml:space="preserve">сахъ обращалось  особенное  внимаше  на  изучеше  новыхъ  язы- </w:t>
      </w:r>
      <w:r>
        <w:br/>
      </w:r>
      <w:r>
        <w:t xml:space="preserve">ковъ,  которые  признавались  нужными  для  продолжешя  наукъ  ^. </w:t>
      </w:r>
      <w:r>
        <w:br/>
      </w:r>
      <w:r>
        <w:t xml:space="preserve">Не  обучавшхеся  восточнымъ  языкамъ  должны  были  „въ  особен- </w:t>
      </w:r>
      <w:r>
        <w:br/>
      </w:r>
      <w:r>
        <w:t xml:space="preserve">ности упражняться  во  французскомъ  и  нЪмецкомъ  языкахъ**. </w:t>
      </w:r>
      <w:r>
        <w:br/>
      </w:r>
      <w:r>
        <w:t xml:space="preserve">Изучете  латинскаго  языка  поставлялось  въ  необходимость. </w:t>
      </w:r>
      <w:r>
        <w:br/>
      </w:r>
      <w:r>
        <w:t xml:space="preserve">Этотъ  пунктъ  тогдашняго  институтскаго  Устава  очень  важенъ: </w:t>
      </w:r>
      <w:r>
        <w:br/>
      </w:r>
      <w:r>
        <w:t xml:space="preserve">обязательное  обучете  латинскому  языку  вызвано  было  гЬмъ, </w:t>
      </w:r>
      <w:r>
        <w:br/>
      </w:r>
      <w:r>
        <w:t xml:space="preserve">что  Лазаревское  училище  рано  поставило  себ-Ь  ц^лью  пригото- </w:t>
      </w:r>
      <w:r>
        <w:br/>
      </w:r>
      <w:r>
        <w:t xml:space="preserve">вить воспитанниковъ  къ  поступлеваю  въ  университетъ.  Въ  этотъ- </w:t>
      </w:r>
      <w:r>
        <w:br/>
      </w:r>
      <w:r>
        <w:t xml:space="preserve">то  панс1онъ  помещены  были  Николай  и  Иванъ  Сергеевичи  Тур- </w:t>
      </w:r>
      <w:r>
        <w:br/>
      </w:r>
      <w:r>
        <w:t xml:space="preserve">геневы— 12-го  августа  1829  г.  —  и  вверены  были  заботамъ  ин- </w:t>
      </w:r>
      <w:r>
        <w:br/>
      </w:r>
      <w:r>
        <w:t xml:space="preserve">спектора Краузе.  Бывппй  почетный  попечитель  института,  князь </w:t>
      </w:r>
      <w:r>
        <w:br/>
      </w:r>
      <w:r>
        <w:t xml:space="preserve">Семенъ  Давыдовичъ  Абамеликъ-Лазаревъ,  былъ  пансюнскимъ </w:t>
      </w:r>
      <w:r>
        <w:br/>
      </w:r>
      <w:r>
        <w:t xml:space="preserve">товарищемъ  Тургеневыхъ;  даже  въ  1883  году  онъ  указывалъ </w:t>
      </w:r>
      <w:r>
        <w:br/>
      </w:r>
      <w:r>
        <w:t xml:space="preserve">мЪсто,  гд*  они  жили  въ  институгЬ,  и  помнилъ  разныя  черты </w:t>
      </w:r>
      <w:r>
        <w:br/>
      </w:r>
      <w:r>
        <w:t xml:space="preserve">ихъ  ученической  жизни.  Въ  1850  годахъ  кн.  Семенъ  Давыдо- </w:t>
      </w:r>
      <w:r>
        <w:br/>
      </w:r>
      <w:r>
        <w:t xml:space="preserve">вичъ встречался  съ  Ив.  СергЬевичемъ  въ  ПетербургЬ  и  даже </w:t>
      </w:r>
      <w:r>
        <w:br/>
      </w:r>
      <w:r>
        <w:t xml:space="preserve">пм'Ьлъ  случай  оказать  некоторую  услугу  своему  пансюнскому </w:t>
      </w:r>
      <w:r>
        <w:br/>
      </w:r>
      <w:r>
        <w:t xml:space="preserve">товарищу.  Для  Тургенева  было  особеннымъ  счастхемъ,  что  онъ </w:t>
      </w:r>
      <w:r>
        <w:br/>
      </w:r>
      <w:r>
        <w:t xml:space="preserve">помЬщенъ  былъ  въ  панс1онъ  армянскаго  института,  а  не  въ </w:t>
      </w:r>
      <w:r>
        <w:br/>
      </w:r>
      <w:r>
        <w:t xml:space="preserve">одинъ  изъ  гЬхъ  благородныхъ  пансхоновъ,  въ  которыхъ  „пи- </w:t>
      </w:r>
      <w:r>
        <w:br/>
      </w:r>
      <w:r>
        <w:t xml:space="preserve">томцы (по  словамъ  министерскаго  циркуляра  отъ  16  мая  1833  г.), </w:t>
      </w:r>
      <w:r>
        <w:br/>
      </w:r>
      <w:r>
        <w:t xml:space="preserve">получая  за  поверхностное  энциклопедическое  образовавае  значи-</w:t>
      </w:r>
    </w:p>
    <w:p>
      <w:pPr>
        <w:pStyle w:val="Normal"/>
      </w:pPr>
      <w:r>
        <w:t xml:space="preserve">Т  у   Р  г  Е  Н   Е  в  Ъ.  Г)89</w:t>
      </w:r>
    </w:p>
    <w:p>
      <w:pPr>
        <w:pStyle w:val="Normal"/>
      </w:pPr>
      <w:r>
        <w:t xml:space="preserve">тельные  чины,  выходили  оттол*  прямо  въ  гражданскую  службу, </w:t>
      </w:r>
      <w:r>
        <w:br/>
      </w:r>
      <w:r>
        <w:t xml:space="preserve">минуя  университеты"  (Сб.  расп.,  I,  853).  Но  въ  армянскомъ  ин- </w:t>
      </w:r>
      <w:r>
        <w:br/>
      </w:r>
      <w:r>
        <w:t xml:space="preserve">ститугЬ  Тургеневъ  не  оставался  и  трехъ  м-Ьсяцевь;  1-го  ноября </w:t>
      </w:r>
      <w:r>
        <w:br/>
      </w:r>
      <w:r>
        <w:t xml:space="preserve">того  же  1829  года  онъ  былъ  взять  изъ  этого  заведешя.  Немного </w:t>
      </w:r>
      <w:r>
        <w:br/>
      </w:r>
      <w:r>
        <w:t xml:space="preserve">воспоминашй  сохранилось  у  Тургенева  о  панс1он'Ь  Краузе;  по- </w:t>
      </w:r>
      <w:r>
        <w:br/>
      </w:r>
      <w:r>
        <w:t xml:space="preserve">мнилъ  онъ,  что  Краузе  началъ  учить  его  англШскому  языку. </w:t>
      </w:r>
      <w:r>
        <w:br/>
      </w:r>
      <w:r>
        <w:t xml:space="preserve">Сильное  впечатл-Ьше  на  него  произвелъ  одинъ  изъ  гувернеровъ </w:t>
      </w:r>
      <w:r>
        <w:br/>
      </w:r>
      <w:r>
        <w:t xml:space="preserve">пансюна— русскШ,  который  разсказывалъ  ему  на  память  всего </w:t>
      </w:r>
      <w:r>
        <w:br/>
      </w:r>
      <w:r>
        <w:t xml:space="preserve">„Юр1я  Милославскаго"  (только-что  появившагося  въ  печати),  какъ </w:t>
      </w:r>
      <w:r>
        <w:br/>
      </w:r>
      <w:r>
        <w:t xml:space="preserve">говорится,  „отъ  доски  до  доски".  Обыкновенно  онъ  сажалъ  маль- </w:t>
      </w:r>
      <w:r>
        <w:br/>
      </w:r>
      <w:r>
        <w:t xml:space="preserve">чика къ  себ*  на  кол'Ьни,  и  тотъ  съ  особеннымъ  увлечешемъ </w:t>
      </w:r>
      <w:r>
        <w:br/>
      </w:r>
      <w:r>
        <w:t xml:space="preserve">вслушивался  въ  его  разсказъ  и  почти  отъ  слова  до  слова  въ </w:t>
      </w:r>
      <w:r>
        <w:br/>
      </w:r>
      <w:r>
        <w:t xml:space="preserve">состояти  былъ  потомъ  его  повторить.  По  выход*  изъ  института </w:t>
      </w:r>
      <w:r>
        <w:br/>
      </w:r>
      <w:r>
        <w:t xml:space="preserve">Тургеневъ  продолжалъ  подготовляться  къ  университету  домаш- </w:t>
      </w:r>
      <w:r>
        <w:br/>
      </w:r>
      <w:r>
        <w:t xml:space="preserve">ними учителями;  въ  числ*  ихъ  рядомъ  съ  тогдашними  знаме- </w:t>
      </w:r>
      <w:r>
        <w:br/>
      </w:r>
      <w:r>
        <w:t xml:space="preserve">нитыми московскими  педагогами  ПогорЪловымъ  и  Дубенскимъ </w:t>
      </w:r>
      <w:r>
        <w:br/>
      </w:r>
      <w:r>
        <w:t xml:space="preserve">находился  и  тотъ  Н'Ьмецъ,  который  очень  плохо  говорилъ  по- </w:t>
      </w:r>
      <w:r>
        <w:br/>
      </w:r>
      <w:r>
        <w:t xml:space="preserve">русски,  не  могъ  безъ  слезъ  читать  Шиллера  и  вскор*  оказался </w:t>
      </w:r>
      <w:r>
        <w:br/>
      </w:r>
      <w:r>
        <w:t xml:space="preserve">простымъ  сЬдельникомъ,  безъ  всякой  педагогической  подго- </w:t>
      </w:r>
      <w:r>
        <w:br/>
      </w:r>
      <w:r>
        <w:t xml:space="preserve">товки ®.  Это  было  первымъ  знакомствомъ  Тургенева  съ  немец- </w:t>
      </w:r>
      <w:r>
        <w:br/>
      </w:r>
      <w:r>
        <w:t xml:space="preserve">кою литературою.  По  всеобщей  исторхи  Тургенева  готовилъ  въ </w:t>
      </w:r>
      <w:r>
        <w:br/>
      </w:r>
      <w:r>
        <w:t xml:space="preserve">университетъ  Иванъ  Петровичъ  Клюшниковъ.  Онъ  былъ  еще </w:t>
      </w:r>
      <w:r>
        <w:br/>
      </w:r>
      <w:r>
        <w:t xml:space="preserve">студентомъ  Московскаго  университета.  Иванъ  СергЪевичъ  сохра- </w:t>
      </w:r>
      <w:r>
        <w:br/>
      </w:r>
      <w:r>
        <w:t xml:space="preserve">нилъ  о  немъ  благодарное  воспоминаше.  Клюшниковъ  первый </w:t>
      </w:r>
      <w:r>
        <w:br/>
      </w:r>
      <w:r>
        <w:t xml:space="preserve">установилъ  заочную,  такъ  сказать,  нравственную  связь  Турге- </w:t>
      </w:r>
      <w:r>
        <w:br/>
      </w:r>
      <w:r>
        <w:t xml:space="preserve">нева съ  будущими  товарищами  посл^дняго,  студентами  Москов- </w:t>
      </w:r>
      <w:r>
        <w:br/>
      </w:r>
      <w:r>
        <w:t xml:space="preserve">скаго университета.  Клюшниковъ  одаренъ  былъ  замЪчательнымъ </w:t>
      </w:r>
      <w:r>
        <w:br/>
      </w:r>
      <w:r>
        <w:t xml:space="preserve">остроум1емъ;  по  свидетельству  Анненкова,  онъ  былъ  Мефисто- </w:t>
      </w:r>
      <w:r>
        <w:br/>
      </w:r>
      <w:r>
        <w:t xml:space="preserve">фелемъ  небольшаго  московскаго  кружка.  Клюшниковъ  напра- </w:t>
      </w:r>
      <w:r>
        <w:br/>
      </w:r>
      <w:r>
        <w:t xml:space="preserve">влялъ  свои  эпиграммы  на  педаятизмъ  й  низость  побуждешй. </w:t>
      </w:r>
      <w:r>
        <w:br/>
      </w:r>
      <w:r>
        <w:t xml:space="preserve">Онъ  написалъ  въ  стихахъ  „Обозрите  всем1рной  исторш",  въ </w:t>
      </w:r>
      <w:r>
        <w:br/>
      </w:r>
      <w:r>
        <w:t xml:space="preserve">которомъ,  по  ув^ретю  слышавшихъ,  далъ  полную  волю  своему </w:t>
      </w:r>
      <w:r>
        <w:br/>
      </w:r>
      <w:r>
        <w:t xml:space="preserve">остроумш.  ^Съ  Кл.  (писалъ  Станкевичъ  въ  март*  1835  года) </w:t>
      </w:r>
      <w:r>
        <w:br/>
      </w:r>
      <w:r>
        <w:t xml:space="preserve">мы  читаемъ  одинъ  разъ  въ  неделю  Шеллинга;  это— прхемъ  са- </w:t>
      </w:r>
      <w:r>
        <w:br/>
      </w:r>
      <w:r>
        <w:t xml:space="preserve">мый умеренный.  Мы  хотимъ  непременно  вполне  понять  его, </w:t>
      </w:r>
      <w:r>
        <w:br/>
      </w:r>
      <w:r>
        <w:t xml:space="preserve">ясно  увидеть  ту  точку,  до  которой  могъ  дойти  умъ  человече- </w:t>
      </w:r>
      <w:r>
        <w:br/>
      </w:r>
      <w:r>
        <w:t xml:space="preserve">СК1Й  въ  свою  долговременную  жизнь".  Въ  ноябре  Клюшниковъ</w:t>
      </w:r>
    </w:p>
    <w:p>
      <w:pPr>
        <w:pStyle w:val="Normal"/>
      </w:pPr>
      <w:r>
        <w:t xml:space="preserve">590  ТУРГЕНЕВ  Ъ.</w:t>
      </w:r>
    </w:p>
    <w:p>
      <w:pPr>
        <w:pStyle w:val="Normal"/>
      </w:pPr>
      <w:r>
        <w:t xml:space="preserve">съ  Станкевичемъ  „принялись  за  Канта".  „Мы  съ  нимъ  читали </w:t>
      </w:r>
      <w:r>
        <w:br/>
      </w:r>
      <w:r>
        <w:t xml:space="preserve">Шеллинга  (пишетъ  Станкевичъ  Неверову)  и  если  не  поняли </w:t>
      </w:r>
      <w:r>
        <w:br/>
      </w:r>
      <w:r>
        <w:t xml:space="preserve">вполне  его  хода,  его  д1алектики,  то  постигнули  основныя  идеи, </w:t>
      </w:r>
      <w:r>
        <w:br/>
      </w:r>
      <w:r>
        <w:t xml:space="preserve">сущность  системы.  Чтобъ  возвести  свое  горячее  убЪждеше  на </w:t>
      </w:r>
      <w:r>
        <w:br/>
      </w:r>
      <w:r>
        <w:t xml:space="preserve">степень  знатя,  надобно  хорошенько  изучить  основаше,  на  ко- </w:t>
      </w:r>
      <w:r>
        <w:br/>
      </w:r>
      <w:r>
        <w:t xml:space="preserve">торомъ  утверждается  новая  немецкая  философхя.  Это  основаше </w:t>
      </w:r>
      <w:r>
        <w:br/>
      </w:r>
      <w:r>
        <w:t xml:space="preserve">системы  Канта*'  ^^.  Такъ  въ  самомъ  преддверш  университетской </w:t>
      </w:r>
      <w:r>
        <w:br/>
      </w:r>
      <w:r>
        <w:t xml:space="preserve">аудитор1и  Тургенева  встрЪтилъ  студентъ,  интересовавппйся  но- </w:t>
      </w:r>
      <w:r>
        <w:br/>
      </w:r>
      <w:r>
        <w:t xml:space="preserve">вой иЬмецкой  философхей.  Впосл'Ьдствш  Клгопшиковъ  печаталъ </w:t>
      </w:r>
      <w:r>
        <w:br/>
      </w:r>
      <w:r>
        <w:t xml:space="preserve">свои  стихотворевая.  Въ  нихъ  нередко  замечались  „туманность </w:t>
      </w:r>
      <w:r>
        <w:br/>
      </w:r>
      <w:r>
        <w:t xml:space="preserve">и  отвлеченность"  —  сл^Ьдъ  философскихъ  занят1й;  но  въ  нихъ </w:t>
      </w:r>
      <w:r>
        <w:br/>
      </w:r>
      <w:r>
        <w:t xml:space="preserve">ярко  отражалась  личность  автора.  Вотъ  отзывъ  о  нихъ  Б^лин- </w:t>
      </w:r>
      <w:r>
        <w:br/>
      </w:r>
      <w:r>
        <w:t xml:space="preserve">скаго:  „Они  отличаются  чувствомъ  скорбнымъ,  страдальческимъ, </w:t>
      </w:r>
      <w:r>
        <w:br/>
      </w:r>
      <w:r>
        <w:t xml:space="preserve">бол'Ьзненнымъ,  какою  -  то  однообразною  оригинальностью,  не- </w:t>
      </w:r>
      <w:r>
        <w:br/>
      </w:r>
      <w:r>
        <w:t xml:space="preserve">редко счастливыми  оборотами  постоянно  господствующей  въ </w:t>
      </w:r>
      <w:r>
        <w:br/>
      </w:r>
      <w:r>
        <w:t xml:space="preserve">нихъ  идеи  раскаяшя  и  примиретя,  иногда  пленительными  по- </w:t>
      </w:r>
      <w:r>
        <w:br/>
      </w:r>
      <w:r>
        <w:t xml:space="preserve">этическими образами.  Знакомые  съ  состояшемъ  духа,  которое </w:t>
      </w:r>
      <w:r>
        <w:br/>
      </w:r>
      <w:r>
        <w:t xml:space="preserve">въ  нихъ  выражается,  никогда  не  пройдутъ  мимо  ихъ  безъ  Д}- </w:t>
      </w:r>
      <w:r>
        <w:br/>
      </w:r>
      <w:r>
        <w:t xml:space="preserve">шевнаго  участ1я"  ^^</w:t>
      </w:r>
    </w:p>
    <w:p>
      <w:pPr>
        <w:pStyle w:val="Normal"/>
      </w:pPr>
      <w:r>
        <w:t xml:space="preserve">Тургеневъ  поступилъ  въ  Московски  университетъ  въ  сентябрь </w:t>
      </w:r>
      <w:r>
        <w:br/>
      </w:r>
      <w:r>
        <w:t xml:space="preserve">1833  г.  Тогда  второй  годъ  действовали  въ  Московскомъ  универси- </w:t>
      </w:r>
      <w:r>
        <w:br/>
      </w:r>
      <w:r>
        <w:t xml:space="preserve">тете новыя  правила  о  вступительныхъ  экзаменахъ.  Въ  начале  те- </w:t>
      </w:r>
      <w:r>
        <w:br/>
      </w:r>
      <w:r>
        <w:t xml:space="preserve">кущаго  столет1я,  вскоре  после  введешя  новаго  университетскаго </w:t>
      </w:r>
      <w:r>
        <w:br/>
      </w:r>
      <w:r>
        <w:t xml:space="preserve">Устава  (1804  г.),  МосковскШ  университетъ  привлекалъ  лишь  не- </w:t>
      </w:r>
      <w:r>
        <w:br/>
      </w:r>
      <w:r>
        <w:t xml:space="preserve">многихъ  слуп1ателей  въ  свои  стены.  Передъ  началомъ  1805 — 6 </w:t>
      </w:r>
      <w:r>
        <w:br/>
      </w:r>
      <w:r>
        <w:t xml:space="preserve">академическаго  года  университетъ  „обвестилъ  почтенное  Об- </w:t>
      </w:r>
      <w:r>
        <w:br/>
      </w:r>
      <w:r>
        <w:t xml:space="preserve">щество" особымъ  „провозглашешемъ"  о  предстоявшемъ  пр1еме </w:t>
      </w:r>
      <w:r>
        <w:br/>
      </w:r>
      <w:r>
        <w:t xml:space="preserve">въ  студенты.  Это  провозглашеше  прекрасно  характеризуетъ  то- </w:t>
      </w:r>
      <w:r>
        <w:br/>
      </w:r>
      <w:r>
        <w:t xml:space="preserve">гдашнее общественное  положенхе  университета.  „Одаренъ  Монар- </w:t>
      </w:r>
      <w:r>
        <w:br/>
      </w:r>
      <w:r>
        <w:t xml:space="preserve">шими Его  Импер.  Величества  щедротами  и  возвышенъ  Авг}- </w:t>
      </w:r>
      <w:r>
        <w:br/>
      </w:r>
      <w:r>
        <w:t xml:space="preserve">стейшимъ  покровительствомъ,  Университетъ  усерднейше  при- </w:t>
      </w:r>
      <w:r>
        <w:br/>
      </w:r>
      <w:r>
        <w:t xml:space="preserve">глашаетъ  юношей  всехъ  состоятй,  желающихъ  украсить  разумъ </w:t>
      </w:r>
      <w:r>
        <w:br/>
      </w:r>
      <w:r>
        <w:t xml:space="preserve">свой  многоразличными  знашями,  удостоить  оный  вписашемъ </w:t>
      </w:r>
      <w:r>
        <w:br/>
      </w:r>
      <w:r>
        <w:t xml:space="preserve">именъ  своихъ  въ  число  его  слушателей.  Университетъ  торже- </w:t>
      </w:r>
      <w:r>
        <w:br/>
      </w:r>
      <w:r>
        <w:t xml:space="preserve">ственно обещаетъ  особенное  вшхмаше  и  покровительство  но- </w:t>
      </w:r>
      <w:r>
        <w:br/>
      </w:r>
      <w:r>
        <w:t xml:space="preserve">вымъ  согражданамъ  своимъ,  творя  ихъ  причастниками  всехъ </w:t>
      </w:r>
      <w:r>
        <w:br/>
      </w:r>
      <w:r>
        <w:t xml:space="preserve">правъ  и  преимуществъ,  пожалованныхъ  состояшю  сему  Всепре-</w:t>
      </w:r>
    </w:p>
    <w:p>
      <w:pPr>
        <w:pStyle w:val="Normal"/>
      </w:pPr>
      <w:r>
        <w:t xml:space="preserve">ТУРГЕНЕВ   Ъ.  591</w:t>
      </w:r>
    </w:p>
    <w:p>
      <w:pPr>
        <w:pStyle w:val="Normal"/>
      </w:pPr>
      <w:r>
        <w:t xml:space="preserve">св'Ьтл'Ьйшимъ  Государемъ  нашимъ.  По  совершети  трехл'Ьтняго </w:t>
      </w:r>
      <w:r>
        <w:br/>
      </w:r>
      <w:r>
        <w:t xml:space="preserve">курса  наукъ,  им'Ьютъ  Господа  студенты,  по  предъявленш  про- </w:t>
      </w:r>
      <w:r>
        <w:br/>
      </w:r>
      <w:r>
        <w:t xml:space="preserve">фессорскихъ  свидЪтельствъ,  вступить  въ  гражданскую  службу </w:t>
      </w:r>
      <w:r>
        <w:br/>
      </w:r>
      <w:r>
        <w:t xml:space="preserve">Оберъ  -  офицерскимъ  чиномъ,  какъ  воздаяте  похвальной  при- </w:t>
      </w:r>
      <w:r>
        <w:br/>
      </w:r>
      <w:r>
        <w:t xml:space="preserve">лежности и  памятяикъ  трудовъ,  въ  УниверситетЬ  положенныхъ". </w:t>
      </w:r>
      <w:r>
        <w:br/>
      </w:r>
      <w:r>
        <w:t xml:space="preserve">Въ  студенты  принимались  всЬ  гЬ  изъ  юношей,  которые  поло- </w:t>
      </w:r>
      <w:r>
        <w:br/>
      </w:r>
      <w:r>
        <w:t xml:space="preserve">жили „осповапге  домашними  учензями  въ  исторш  и  географш, </w:t>
      </w:r>
      <w:r>
        <w:br/>
      </w:r>
      <w:r>
        <w:t xml:space="preserve">въ  ариеметик*  и  геометрш,  и  къ  знашю  природнаго  языка  при- </w:t>
      </w:r>
      <w:r>
        <w:br/>
      </w:r>
      <w:r>
        <w:t xml:space="preserve">соединили достаточное  знаше  одного  или  двухъ  употребитель- </w:t>
      </w:r>
      <w:r>
        <w:br/>
      </w:r>
      <w:r>
        <w:t xml:space="preserve">н'Ьйшихъ  иностранныхъ".  Завлекая  студентовъ  об'Ьш;атемъ </w:t>
      </w:r>
      <w:r>
        <w:br/>
      </w:r>
      <w:r>
        <w:t xml:space="preserve">оберъ-офицерскаго  чина,  университетъ  старается  въ  то  же  время </w:t>
      </w:r>
      <w:r>
        <w:br/>
      </w:r>
      <w:r>
        <w:t xml:space="preserve">разсЬять  предразсудокъ  родителей,  что  въ  университегЬ  юноши </w:t>
      </w:r>
      <w:r>
        <w:br/>
      </w:r>
      <w:r>
        <w:t xml:space="preserve">могутъ  развратиться.  „Родители  могутъ  положиться  на  бдитель- </w:t>
      </w:r>
      <w:r>
        <w:br/>
      </w:r>
      <w:r>
        <w:t xml:space="preserve">ность Университетскаго  Правлешя,  что  оно  не  попуститъ  ника- </w:t>
      </w:r>
      <w:r>
        <w:br/>
      </w:r>
      <w:r>
        <w:t xml:space="preserve">кому худому  прим'Ьру  им'Ьть  д'Ьйствхе  на  безпорочность  нра- </w:t>
      </w:r>
      <w:r>
        <w:br/>
      </w:r>
      <w:r>
        <w:t xml:space="preserve">вовъ,  которую  поселили  они  въ  юныхъ  сердцахъ  дЬтей  своихъ. </w:t>
      </w:r>
      <w:r>
        <w:br/>
      </w:r>
      <w:r>
        <w:t xml:space="preserve">Какъ  профессоры  во-  время  преподавашя  лекщй  обратятъ  все </w:t>
      </w:r>
      <w:r>
        <w:br/>
      </w:r>
      <w:r>
        <w:t xml:space="preserve">свое  внимаше  на  внушеше  благонравхя,  такъ  наипаче  ректоръ </w:t>
      </w:r>
      <w:r>
        <w:br/>
      </w:r>
      <w:r>
        <w:t xml:space="preserve">и  безсм'Ьнный  заседатель,  особенный  предстатель,  свободныхъ </w:t>
      </w:r>
      <w:r>
        <w:br/>
      </w:r>
      <w:r>
        <w:t xml:space="preserve">студентовъ,  известить  неукоснительно  родителей  о  всемъ  томъ, </w:t>
      </w:r>
      <w:r>
        <w:br/>
      </w:r>
      <w:r>
        <w:t xml:space="preserve">чтб  можетъ  касаться  до  повод ешя  и  обращешя  д^тей  ихъ". </w:t>
      </w:r>
      <w:r>
        <w:br/>
      </w:r>
      <w:r>
        <w:t xml:space="preserve">Обвиняя  Петербургски  университетъ  (педагогическШ  институтъ) </w:t>
      </w:r>
      <w:r>
        <w:br/>
      </w:r>
      <w:r>
        <w:t xml:space="preserve">въ  томъ,  что  его  профессора  „упражняются  въ  расколахъ  и  без- </w:t>
      </w:r>
      <w:r>
        <w:br/>
      </w:r>
      <w:r>
        <w:t xml:space="preserve">в^рьи",  княгиня  Тугоуховская  была  верною  выразительницею </w:t>
      </w:r>
      <w:r>
        <w:br/>
      </w:r>
      <w:r>
        <w:t xml:space="preserve">настроешя  и  воззр^нхй,  господствовавшихъ  по  отношетю  къ </w:t>
      </w:r>
      <w:r>
        <w:br/>
      </w:r>
      <w:r>
        <w:t xml:space="preserve">университету  въ  аристократической  сред*.  Московскому  универ- </w:t>
      </w:r>
      <w:r>
        <w:br/>
      </w:r>
      <w:r>
        <w:t xml:space="preserve">ситету приходилось  считаться  съ  этимъ  воззр'Ьтемъ.  Отчужде- </w:t>
      </w:r>
      <w:r>
        <w:br/>
      </w:r>
      <w:r>
        <w:t xml:space="preserve">те  дворянства  отъ  гимназШ  и  связанное  съ  нимъ  предпочтете </w:t>
      </w:r>
      <w:r>
        <w:br/>
      </w:r>
      <w:r>
        <w:t xml:space="preserve">посл^днимъ  частныхъ  панс1оновъ  и  домашняго  учетя,  пред- </w:t>
      </w:r>
      <w:r>
        <w:br/>
      </w:r>
      <w:r>
        <w:t xml:space="preserve">уб'Ьждеше  противъ  университетовъ  им'Ьли  ближайшимъ  посл'Ьд- </w:t>
      </w:r>
      <w:r>
        <w:br/>
      </w:r>
      <w:r>
        <w:t xml:space="preserve">ств1емъ  слабую  подготовку  студентовъ  къ  слушатю  универси- </w:t>
      </w:r>
      <w:r>
        <w:br/>
      </w:r>
      <w:r>
        <w:t xml:space="preserve">тетскихъ  лекщй.  Какъ  ни  ничтожны  были  требовашя  на  курсо- </w:t>
      </w:r>
      <w:r>
        <w:br/>
      </w:r>
      <w:r>
        <w:t xml:space="preserve">выхъ  экзаменахъ,  но  бол'Ье  половины  курса  нередко  оставалось </w:t>
      </w:r>
      <w:r>
        <w:br/>
      </w:r>
      <w:r>
        <w:t xml:space="preserve">на  другой,  даже  на  3-й  годъ  и  зат*мъ  выходили  изъ  универ- </w:t>
      </w:r>
      <w:r>
        <w:br/>
      </w:r>
      <w:r>
        <w:t xml:space="preserve">ситета безъ  диплома.  Съ  1-го  курса  нравственно-политическаго </w:t>
      </w:r>
      <w:r>
        <w:br/>
      </w:r>
      <w:r>
        <w:t xml:space="preserve">отд4летя,  куда  преимущественно  поступали  д-Ьти  дворянъ,  и </w:t>
      </w:r>
      <w:r>
        <w:br/>
      </w:r>
      <w:r>
        <w:t xml:space="preserve">которое  числомъ  студентовъ  и  слушателей  въ   1833  г.  превы-</w:t>
      </w:r>
    </w:p>
    <w:p>
      <w:pPr>
        <w:pStyle w:val="Normal"/>
      </w:pPr>
      <w:r>
        <w:t xml:space="preserve">592  ТУРГЕНЕВ   Ъ.</w:t>
      </w:r>
    </w:p>
    <w:p>
      <w:pPr>
        <w:pStyle w:val="Normal"/>
      </w:pPr>
      <w:r>
        <w:t xml:space="preserve">шало  даже  медицинсшй  факультетъ  (студ.  26,  слуш.  10=36;  на </w:t>
      </w:r>
      <w:r>
        <w:br/>
      </w:r>
      <w:r>
        <w:t xml:space="preserve">медиц.  16  +  6=22),  изъ  26  студентовъ  удостоено  было  перевода </w:t>
      </w:r>
      <w:r>
        <w:br/>
      </w:r>
      <w:r>
        <w:t xml:space="preserve">только  10.  А  УСЛ0В1Я  перевода  были  для  студентовъ  самыя  льгот- </w:t>
      </w:r>
      <w:r>
        <w:br/>
      </w:r>
      <w:r>
        <w:t xml:space="preserve">ныя:  въ  среднемъ  вывод*  изъ  всЬхъ  предметовъ  требовалось </w:t>
      </w:r>
      <w:r>
        <w:br/>
      </w:r>
      <w:r>
        <w:t xml:space="preserve">не  мен'Ье  27, ;  о — изъ  н'Ьмецкаго  и  1 — изъ  латинскаго  не  пре- </w:t>
      </w:r>
      <w:r>
        <w:br/>
      </w:r>
      <w:r>
        <w:t xml:space="preserve">пятствовали переходу  на  2-й  курсъ.  Изъ  всЬхъ  21  студентовъ </w:t>
      </w:r>
      <w:r>
        <w:br/>
      </w:r>
      <w:r>
        <w:t xml:space="preserve">ни  одинъ  не  получилъ  5,  хотя  бы  по  одному  предмету;  но  не </w:t>
      </w:r>
      <w:r>
        <w:br/>
      </w:r>
      <w:r>
        <w:t xml:space="preserve">было  недостатка  въ  отличившихся  въ  противоположномъ  на- </w:t>
      </w:r>
      <w:r>
        <w:br/>
      </w:r>
      <w:r>
        <w:t xml:space="preserve">правлеши;  одинъ  студентъ,  проэкзаменовавшись  изъ  6  предме- </w:t>
      </w:r>
      <w:r>
        <w:br/>
      </w:r>
      <w:r>
        <w:t xml:space="preserve">товъ, получилъ  въ  обш;ей  сумм*  отм-Ьтокъ  скромную  цифру  2, </w:t>
      </w:r>
      <w:r>
        <w:br/>
      </w:r>
      <w:r>
        <w:t xml:space="preserve">т. -е.  четыре  нуля  и  дв*  единицы;  другой  пошелъ  еще  далЬе: </w:t>
      </w:r>
      <w:r>
        <w:br/>
      </w:r>
      <w:r>
        <w:t xml:space="preserve">сумма  отм-Ьтокъ  изъ  7  предметовъ  дала  въ  общей  сложности  1 </w:t>
      </w:r>
      <w:r>
        <w:br/>
      </w:r>
      <w:r>
        <w:t xml:space="preserve">(т.-е.  онъ  получилъ  6  нулей  и  одну  единицу).</w:t>
      </w:r>
    </w:p>
    <w:p>
      <w:pPr>
        <w:pStyle w:val="Normal"/>
      </w:pPr>
      <w:r>
        <w:t xml:space="preserve">Наконецъ,  до  св^д-Ьтя  государя  доведено  было,  что  въ  уни- </w:t>
      </w:r>
      <w:r>
        <w:br/>
      </w:r>
      <w:r>
        <w:t xml:space="preserve">верситеты часто  поступаютъ  молодые  люди  студентами  безъ  над- </w:t>
      </w:r>
      <w:r>
        <w:br/>
      </w:r>
      <w:r>
        <w:t xml:space="preserve">лежащихъ  предварительныхъ  познашй,  отчего,  „не  въ  состо- </w:t>
      </w:r>
      <w:r>
        <w:br/>
      </w:r>
      <w:r>
        <w:t xml:space="preserve">яти  будучи  следовать  за  чтетемъ  университетскихъ  лекдШ, </w:t>
      </w:r>
      <w:r>
        <w:br/>
      </w:r>
      <w:r>
        <w:t xml:space="preserve">вм'Ьсто  пр1обр'Ьтешя  высшаго  образовашя  теряюгь  понапрасну </w:t>
      </w:r>
      <w:r>
        <w:br/>
      </w:r>
      <w:r>
        <w:t xml:space="preserve">время".  9  ноября  1831  г.  министру  народнаго  просв'Ьщетя  Вы- </w:t>
      </w:r>
      <w:r>
        <w:br/>
      </w:r>
      <w:r>
        <w:t xml:space="preserve">сочайше повел-Ьно  было  принять  м'Ьры  и  строго  наблюсти,  чтобы </w:t>
      </w:r>
      <w:r>
        <w:br/>
      </w:r>
      <w:r>
        <w:t xml:space="preserve">впредь  въ  студенты  университетовъ  никто  не  былъ  принимаемъ, </w:t>
      </w:r>
      <w:r>
        <w:br/>
      </w:r>
      <w:r>
        <w:t xml:space="preserve">не  окончивъ  въ  гимназхяхъ  полнаго  курса  положенныхъ  наукъ </w:t>
      </w:r>
      <w:r>
        <w:br/>
      </w:r>
      <w:r>
        <w:t xml:space="preserve">и  не  получивъ  одобрительнаго  о  томъ  свидетельства;  тЬхъ  же, </w:t>
      </w:r>
      <w:r>
        <w:br/>
      </w:r>
      <w:r>
        <w:t xml:space="preserve">кои,  обучась  дома  у  родителей  своихъ  или  въ  частныхъ  панс1о- </w:t>
      </w:r>
      <w:r>
        <w:br/>
      </w:r>
      <w:r>
        <w:t xml:space="preserve">нахъ,  пожелаютъ  вступить  въ  университетъ,  подвергать  стро- </w:t>
      </w:r>
      <w:r>
        <w:br/>
      </w:r>
      <w:r>
        <w:t xml:space="preserve">гому испыташю  во  всЬхъ  предметахъ  полнаго  гимназическаго </w:t>
      </w:r>
      <w:r>
        <w:br/>
      </w:r>
      <w:r>
        <w:t xml:space="preserve">учешя  и  тогда  только  принимать  въ  студенты,  когда  окажуть </w:t>
      </w:r>
      <w:r>
        <w:br/>
      </w:r>
      <w:r>
        <w:t xml:space="preserve">равныя  познашя  съ  т^ми,  кои  съ  успЪхомъ  окончили  учете </w:t>
      </w:r>
      <w:r>
        <w:br/>
      </w:r>
      <w:r>
        <w:t xml:space="preserve">въ  гимназ1яхъ  ^^.</w:t>
      </w:r>
    </w:p>
    <w:p>
      <w:pPr>
        <w:pStyle w:val="Normal"/>
      </w:pPr>
      <w:r>
        <w:t xml:space="preserve">Въ  Московскомъ  университет*  въ  первый  разъ  это  Высочай- </w:t>
      </w:r>
      <w:r>
        <w:br/>
      </w:r>
      <w:r>
        <w:t xml:space="preserve">шее повелите  применено  было  къ  вступительнымъ  экзаменамъ </w:t>
      </w:r>
      <w:r>
        <w:br/>
      </w:r>
      <w:r>
        <w:t xml:space="preserve">въ  1832  году.  Въ  конц*  (27)  мая  1833  г.  министръ  Уваровъ  въ </w:t>
      </w:r>
      <w:r>
        <w:br/>
      </w:r>
      <w:r>
        <w:t xml:space="preserve">особенномъ  циркуляр*  выразилъ  желате,  „чтобы  при  пр1ем* </w:t>
      </w:r>
      <w:r>
        <w:br/>
      </w:r>
      <w:r>
        <w:t xml:space="preserve">студентовъ  въ  университетъ  была  соблюдаема  та  же  самая  стро- </w:t>
      </w:r>
      <w:r>
        <w:br/>
      </w:r>
      <w:r>
        <w:t xml:space="preserve">гость, которая  въ  прошломъ  году  принесла  столь  много  пользы </w:t>
      </w:r>
      <w:r>
        <w:br/>
      </w:r>
      <w:r>
        <w:t xml:space="preserve">Московскому  университету".  Министръ  выразилъ  уб^ждеше  при </w:t>
      </w:r>
      <w:r>
        <w:br/>
      </w:r>
      <w:r>
        <w:t xml:space="preserve">этомъ,  что  не  число  студентовъ,  а  уравнительное  между  ними</w:t>
      </w:r>
    </w:p>
    <w:p>
      <w:pPr>
        <w:pStyle w:val="Normal"/>
      </w:pPr>
      <w:r>
        <w:t xml:space="preserve">ТУРГЕНЕВ   Ъ.  593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прхуготовлете  къ  высшему  образоватю  и  стройное  развийе  ум* </w:t>
      </w:r>
      <w:r>
        <w:br/>
      </w:r>
      <w:r>
        <w:t xml:space="preserve">ственныхъ  силъ  обЪщаютъ  полезныхъ  гражданъ  и  хоропшхъ </w:t>
      </w:r>
      <w:r>
        <w:br/>
      </w:r>
      <w:r>
        <w:t xml:space="preserve">учителей,  и  призналъ  нужнымъ  въ  1833  году  еще  бол'Ье  огра- </w:t>
      </w:r>
      <w:r>
        <w:br/>
      </w:r>
      <w:r>
        <w:t xml:space="preserve">ничить пр1емъ  въ  студенты,  предписавши  подвергать  вступи- </w:t>
      </w:r>
      <w:r>
        <w:br/>
      </w:r>
      <w:r>
        <w:t xml:space="preserve">тельнымъ  экзаменамъ  и  гимназистовъ,  хотя  бы  они  имЪли  атте- </w:t>
      </w:r>
      <w:r>
        <w:br/>
      </w:r>
      <w:r>
        <w:t xml:space="preserve">статы. Такимъ  образомъ,  въ  1833  году,  когда  Тургеневъ  явился </w:t>
      </w:r>
      <w:r>
        <w:br/>
      </w:r>
      <w:r>
        <w:t xml:space="preserve">въ  Московсшй  университетъ   ко  вступительнымъ  экзаменамъ, </w:t>
      </w:r>
      <w:r>
        <w:br/>
      </w:r>
      <w:r>
        <w:t xml:space="preserve">строгость  посл'Ьднихъ  была  еще  бол'Ье  усилена,  ч'Ьмъ  въ  пред- </w:t>
      </w:r>
      <w:r>
        <w:br/>
      </w:r>
      <w:r>
        <w:t xml:space="preserve">шествовавшемъ  году.  Въ  начал'Ь  августа  сов'Ьтомъ  составленъ </w:t>
      </w:r>
      <w:r>
        <w:br/>
      </w:r>
      <w:r>
        <w:t xml:space="preserve">былъ  испытательный  комитетъ,  которому  вменено  было  въ  обя- </w:t>
      </w:r>
      <w:r>
        <w:br/>
      </w:r>
      <w:r>
        <w:t xml:space="preserve">занность „обращать  особенное  внимаше  на  св'Ьд'Ьшя  испытуе- </w:t>
      </w:r>
      <w:r>
        <w:br/>
      </w:r>
      <w:r>
        <w:t xml:space="preserve">мыхъ   въ  закон*  Божхемъ,  русской   словесности,  латинскомъ </w:t>
      </w:r>
      <w:r>
        <w:br/>
      </w:r>
      <w:r>
        <w:t xml:space="preserve">язык*,  одномъ  изъ  иностранныхъ  новЬйшихъ,   французскомъ </w:t>
      </w:r>
      <w:r>
        <w:br/>
      </w:r>
      <w:r>
        <w:t xml:space="preserve">или  нЪмещсомъ,  такъ,  чтобы  въ  сихъ  предметахъ   испытате </w:t>
      </w:r>
      <w:r>
        <w:br/>
      </w:r>
      <w:r>
        <w:t xml:space="preserve">производилось  прежде  прочихъ,  и  не  оказавшимъ  въ  ономъ  до- </w:t>
      </w:r>
      <w:r>
        <w:br/>
      </w:r>
      <w:r>
        <w:t xml:space="preserve">статочныхъ  св'Ьд^тй  не  дозволялось  уже  дальнейшее  продол- </w:t>
      </w:r>
      <w:r>
        <w:br/>
      </w:r>
      <w:r>
        <w:t xml:space="preserve">жеше  испыташй".  Сверхъ  того,  для  поступаюпщхъ  въ  словес- </w:t>
      </w:r>
      <w:r>
        <w:br/>
      </w:r>
      <w:r>
        <w:t xml:space="preserve">ный факультетъ  признано  было  необхбдимымъ  полное  одобрен1е </w:t>
      </w:r>
      <w:r>
        <w:br/>
      </w:r>
      <w:r>
        <w:t xml:space="preserve">по  обоимъ  нов'Ьйшимъ  языкамъ.  Отъ  экзамена  въ  греческомъ </w:t>
      </w:r>
      <w:r>
        <w:br/>
      </w:r>
      <w:r>
        <w:t xml:space="preserve">язык*  хотя  не  освобождены  были  поступавшхе  на  словесный </w:t>
      </w:r>
      <w:r>
        <w:br/>
      </w:r>
      <w:r>
        <w:t xml:space="preserve">факультетъ, — преподаваше  его  не  было  еще  введено  въ  гимна- </w:t>
      </w:r>
      <w:r>
        <w:br/>
      </w:r>
      <w:r>
        <w:t xml:space="preserve">зш  Московскаго  учебнаго  округа, — но  принимались  въ  студенты </w:t>
      </w:r>
      <w:r>
        <w:br/>
      </w:r>
      <w:r>
        <w:t xml:space="preserve">и  гЬ,  которые  оказывали  въ  немъ  слабыя  св'Ьд'Ьвхя;  для  такихъ </w:t>
      </w:r>
      <w:r>
        <w:br/>
      </w:r>
      <w:r>
        <w:t xml:space="preserve">учреждалось  при  Московскомъ  университетЬ  временное  препо- </w:t>
      </w:r>
      <w:r>
        <w:br/>
      </w:r>
      <w:r>
        <w:t xml:space="preserve">даванхе — началъ  греческаго  языка".  Программа  вступительныхъ </w:t>
      </w:r>
      <w:r>
        <w:br/>
      </w:r>
      <w:r>
        <w:t xml:space="preserve">экзаменовъ  какъ  нельзя  бол'Ье  благопрхятствовала  Тургеневу; </w:t>
      </w:r>
      <w:r>
        <w:br/>
      </w:r>
      <w:r>
        <w:t xml:space="preserve">для  словесниковъ  центръ  тяжести  лежалъ  въ  двухъ  новыхъ </w:t>
      </w:r>
      <w:r>
        <w:br/>
      </w:r>
      <w:r>
        <w:t xml:space="preserve">языпсахъ;  большинство  экзаменовавшихся  (17  изъ  31)  получили </w:t>
      </w:r>
      <w:r>
        <w:br/>
      </w:r>
      <w:r>
        <w:t xml:space="preserve">неудовлетворительную  отмЬтку  именно  изъ  нЬмецкаго  языка: </w:t>
      </w:r>
      <w:r>
        <w:br/>
      </w:r>
      <w:r>
        <w:t xml:space="preserve">въ  большей  43.СТИ  частныхъ  пансюновъ  и  въ  домашнемъ  вос- </w:t>
      </w:r>
      <w:r>
        <w:br/>
      </w:r>
      <w:r>
        <w:t xml:space="preserve">питанш   почти   исключительно   обучали  французскому  языку. </w:t>
      </w:r>
      <w:r>
        <w:br/>
      </w:r>
      <w:r>
        <w:t xml:space="preserve">Тургеневъ  былъ  счастливымъ  исключешемъ  изъ  этого  правила. </w:t>
      </w:r>
      <w:r>
        <w:br/>
      </w:r>
      <w:r>
        <w:t xml:space="preserve">Безъ  основательнаго  знан1Я  нЬмецкаго  языка  Тургеневъ  не  могъ </w:t>
      </w:r>
      <w:r>
        <w:br/>
      </w:r>
      <w:r>
        <w:t xml:space="preserve">бы  всецело  разд'Ьлять  стремлетя  своихъ  молодыхъ  сверстни- </w:t>
      </w:r>
      <w:r>
        <w:br/>
      </w:r>
      <w:r>
        <w:t xml:space="preserve">ковъ  за  границу, — стремлетя,  которое  напоминало  искате  сла- </w:t>
      </w:r>
      <w:r>
        <w:br/>
      </w:r>
      <w:r>
        <w:t xml:space="preserve">вянами начальниковъ  у  заморскихъ  варяговъ;  не  могъ  бы  „бро- </w:t>
      </w:r>
      <w:r>
        <w:br/>
      </w:r>
      <w:r>
        <w:t xml:space="preserve">ситься внизъ  головою  въ  Н'Ьмецкое  море,  долженствовавшее</w:t>
      </w:r>
    </w:p>
    <w:p>
      <w:pPr>
        <w:pStyle w:val="Normal"/>
      </w:pPr>
      <w:r>
        <w:t xml:space="preserve">соч.   ТНХОНРЛ.ВОВА,  т.   ш.  38</w:t>
      </w:r>
    </w:p>
    <w:p>
      <w:pPr>
        <w:pStyle w:val="Normal"/>
      </w:pPr>
      <w:r>
        <w:t xml:space="preserve">594  ТУРГЕНЕВ  Ъ.</w:t>
      </w:r>
    </w:p>
    <w:p>
      <w:pPr>
        <w:pStyle w:val="Normal"/>
      </w:pPr>
      <w:r>
        <w:t xml:space="preserve">ОЧИСТИТЬ  И  возродить  его"  (X,  3).  ГрановскШ  очень  плохо  зналъ </w:t>
      </w:r>
      <w:r>
        <w:br/>
      </w:r>
      <w:r>
        <w:t xml:space="preserve">по-н-Ьмецки,  когда  печаталъ  первыя  свои  произведевая  въ  „Библ. </w:t>
      </w:r>
      <w:r>
        <w:br/>
      </w:r>
      <w:r>
        <w:t xml:space="preserve">для  Чтешя".  Когда  ему  предложено   было  отправиться  за  гра- </w:t>
      </w:r>
      <w:r>
        <w:br/>
      </w:r>
      <w:r>
        <w:t xml:space="preserve">ницу на  казенный  счетъ,  чтобы  впосл'Ьдств1И  занять  каведру </w:t>
      </w:r>
      <w:r>
        <w:br/>
      </w:r>
      <w:r>
        <w:t xml:space="preserve">исторш  въ  Московскомъ  университетЬ,  Грановск1й  понялъ,  что </w:t>
      </w:r>
      <w:r>
        <w:br/>
      </w:r>
      <w:r>
        <w:t xml:space="preserve">съ  его  слабы^ъ  знашемъ  нЬмецкаго  языка  ему  нельзя  было </w:t>
      </w:r>
      <w:r>
        <w:br/>
      </w:r>
      <w:r>
        <w:t xml:space="preserve">'Ьхать  въ  Берлинъ,  и  бросился  за  сов'Ьтомъ  къ  Я.  М.  Нев'Ьрову, </w:t>
      </w:r>
      <w:r>
        <w:br/>
      </w:r>
      <w:r>
        <w:t xml:space="preserve">какъ  заниматься.  Одинъ  изъ  ближайшихъ  друзей  Станкевича, </w:t>
      </w:r>
      <w:r>
        <w:br/>
      </w:r>
      <w:r>
        <w:t xml:space="preserve">Нев'Ьровъ,  не  только  далъ  ему  этотъ  сов'Ьтъ,  но  и  сталъ  учить </w:t>
      </w:r>
      <w:r>
        <w:br/>
      </w:r>
      <w:r>
        <w:t xml:space="preserve">его  немецкому  языку;  въ  этихъ   занятхяхъ   прошелъ  конецъ </w:t>
      </w:r>
      <w:r>
        <w:br/>
      </w:r>
      <w:r>
        <w:t xml:space="preserve">1835  и  начало  1836  г.  ^з.  Станкевичъ  недаромъ  побуждалъ  Б*- </w:t>
      </w:r>
      <w:r>
        <w:br/>
      </w:r>
      <w:r>
        <w:t xml:space="preserve">линскаго  учиться  по-нЬмецки  въ  1836  г.  Ч  Изъ  греческаго  языка </w:t>
      </w:r>
      <w:r>
        <w:br/>
      </w:r>
      <w:r>
        <w:t xml:space="preserve">Тургенева  не  экзаменовали:  началамъ  этого  предмета  сталъ  онъ </w:t>
      </w:r>
      <w:r>
        <w:br/>
      </w:r>
      <w:r>
        <w:t xml:space="preserve">обучаться  въ  Московскомъ  университегЬ  на  томъ   временномъ </w:t>
      </w:r>
      <w:r>
        <w:br/>
      </w:r>
      <w:r>
        <w:t xml:space="preserve">курсЬ,  который  тогда  устроенъ  былъ  для  греческаго  языка.  На </w:t>
      </w:r>
      <w:r>
        <w:br/>
      </w:r>
      <w:r>
        <w:t xml:space="preserve">строгихъ  вступите льныхъ  экзаменахъ  1833  г.  Тургеневъ  не  по- </w:t>
      </w:r>
      <w:r>
        <w:br/>
      </w:r>
      <w:r>
        <w:t xml:space="preserve">лучилъ  пи  одной  неудовлетворительной  отм'Ьтки  и  принятъ  былъ </w:t>
      </w:r>
      <w:r>
        <w:br/>
      </w:r>
      <w:r>
        <w:t xml:space="preserve">въ  студенты  Московскаго  университета   опред-Ьдешемь  совЪта </w:t>
      </w:r>
      <w:r>
        <w:br/>
      </w:r>
      <w:r>
        <w:t xml:space="preserve">отъ  20  сентября  1833  г.  Насколько  строги  были  экзамены,  видно </w:t>
      </w:r>
      <w:r>
        <w:br/>
      </w:r>
      <w:r>
        <w:t xml:space="preserve">изъ  того,  что  изъ  167  экзаменовавшихся  на  всЪ  четыре  факуль- </w:t>
      </w:r>
      <w:r>
        <w:br/>
      </w:r>
      <w:r>
        <w:t xml:space="preserve">тета  принято   было   только  25   челов'Ькъ.   Самъ  председатель </w:t>
      </w:r>
      <w:r>
        <w:br/>
      </w:r>
      <w:r>
        <w:t xml:space="preserve">испытательнаго  комитета,  ректоръ  Болдыревъ,  „принявъ  въ  ува- </w:t>
      </w:r>
      <w:r>
        <w:br/>
      </w:r>
      <w:r>
        <w:t xml:space="preserve">жеше:  1)  весьма  малое  число  удостоиваемыхъ  быть  студентами, </w:t>
      </w:r>
      <w:r>
        <w:br/>
      </w:r>
      <w:r>
        <w:t xml:space="preserve">2)  отличныя  способности  некоторыхъ,  обнаруживш1яся  въ  про- </w:t>
      </w:r>
      <w:r>
        <w:br/>
      </w:r>
      <w:r>
        <w:t xml:space="preserve">должеши  испытан1я,  и  3)  несовершившееся  преобразовате  гим- </w:t>
      </w:r>
      <w:r>
        <w:br/>
      </w:r>
      <w:r>
        <w:t xml:space="preserve">наз1й,  предложилъ  испытательному  комитету  довести  до  св^д*- </w:t>
      </w:r>
      <w:r>
        <w:br/>
      </w:r>
      <w:r>
        <w:t xml:space="preserve">тя  сов-Ьта  и  о  гЬхъ,  которые  оказались  слабыми  по  одному  изъ </w:t>
      </w:r>
      <w:r>
        <w:br/>
      </w:r>
      <w:r>
        <w:t xml:space="preserve">предметовъ,  существенно  необходимыхъ  при  производств'Ь  испы- </w:t>
      </w:r>
      <w:r>
        <w:br/>
      </w:r>
      <w:r>
        <w:t xml:space="preserve">ташй,  и  дозволить  ихъ  утвердить  студентами".  Въ  комитетЬ  про- </w:t>
      </w:r>
      <w:r>
        <w:br/>
      </w:r>
      <w:r>
        <w:t xml:space="preserve">тивъ  этого  ходатайства  протестовалъ  одинъ  Да^ыдовъ.  Въ  со- </w:t>
      </w:r>
      <w:r>
        <w:br/>
      </w:r>
      <w:r>
        <w:t xml:space="preserve">в^гЬ  съ  мн'Ьшемъ  Давыдова  согласились  только  пять  профес- </w:t>
      </w:r>
      <w:r>
        <w:br/>
      </w:r>
      <w:r>
        <w:t xml:space="preserve">соровъ.  Значительнымъ  большинствомъ  голосовъ  сов'Ьтъ  опре- </w:t>
      </w:r>
      <w:r>
        <w:br/>
      </w:r>
      <w:r>
        <w:t xml:space="preserve">д^лилъ  принять  въ  студенты  еще  26  челов-Ькъ:  изъ  нихъ  16 </w:t>
      </w:r>
      <w:r>
        <w:br/>
      </w:r>
      <w:r>
        <w:t xml:space="preserve">им^ли  неудовлетворительный  отметки  по  латинскому  и  5  по </w:t>
      </w:r>
      <w:r>
        <w:br/>
      </w:r>
      <w:r>
        <w:t xml:space="preserve">русскому  языку  и,  следовательно,  по  правиламъ  не  должны  были </w:t>
      </w:r>
      <w:r>
        <w:br/>
      </w:r>
      <w:r>
        <w:t xml:space="preserve">допускаться  къ  продолженш  экзаменовъ.   Ответственность  за </w:t>
      </w:r>
      <w:r>
        <w:br/>
      </w:r>
      <w:r>
        <w:t xml:space="preserve">это  распоряжеше,  невидимому,  принялъ  на  себя  Болдыревъ.</w:t>
      </w:r>
    </w:p>
    <w:p>
      <w:pPr>
        <w:pStyle w:val="Normal"/>
      </w:pPr>
      <w:r>
        <w:t xml:space="preserve">ТУРГЕНЕВ  Ъ.  595</w:t>
      </w:r>
    </w:p>
    <w:p>
      <w:pPr>
        <w:pStyle w:val="Normal"/>
      </w:pPr>
      <w:r>
        <w:t xml:space="preserve">При  старыхъ  порядкахъ,  до  издашя  въ  1828  г.  новаго  гимна- </w:t>
      </w:r>
      <w:r>
        <w:br/>
      </w:r>
      <w:r>
        <w:t xml:space="preserve">зическаго  устава  и  до  реформы  вступительныхъ  въ  универси- </w:t>
      </w:r>
      <w:r>
        <w:br/>
      </w:r>
      <w:r>
        <w:t xml:space="preserve">тегЬ  экзаменовъ  1832  г.,  МосковскШ  университетъ  чувствовалъ </w:t>
      </w:r>
      <w:r>
        <w:br/>
      </w:r>
      <w:r>
        <w:t xml:space="preserve">необходимость  поднять  знашя  студентовъ,  вышедшихъ  изъ  пан- </w:t>
      </w:r>
      <w:r>
        <w:br/>
      </w:r>
      <w:r>
        <w:t xml:space="preserve">с1оновъ  или  получившихъ  домапшее  воспиташе,  до  уровня  зна- </w:t>
      </w:r>
      <w:r>
        <w:br/>
      </w:r>
      <w:r>
        <w:t xml:space="preserve">ти гимназистовъ  и  потому  учредилъ  при  н'Ькоторыхъ  факуль- </w:t>
      </w:r>
      <w:r>
        <w:br/>
      </w:r>
      <w:r>
        <w:t xml:space="preserve">тетахъ  „такъ  называемые  приготовительные  курсы,  въ  коихъ </w:t>
      </w:r>
      <w:r>
        <w:br/>
      </w:r>
      <w:r>
        <w:t xml:space="preserve">преподавате  по  содержашю  и  объему  не  восходило  за  пределы </w:t>
      </w:r>
      <w:r>
        <w:br/>
      </w:r>
      <w:r>
        <w:t xml:space="preserve">гимназическаго  учешя".  Теперь  эти  курсы  признаны  были  без- </w:t>
      </w:r>
      <w:r>
        <w:br/>
      </w:r>
      <w:r>
        <w:t xml:space="preserve">полезными  и  несовм'Ьстными  съ  достоинствомъ  университета, </w:t>
      </w:r>
      <w:r>
        <w:br/>
      </w:r>
      <w:r>
        <w:t xml:space="preserve">почему  и  отменены  совершенно  ^^.  Въ  то  же  время  сов'Ьтъ </w:t>
      </w:r>
      <w:r>
        <w:br/>
      </w:r>
      <w:r>
        <w:t xml:space="preserve">учредилъ  для  вступающихъ  вновь  слушателей  всЬхъ  факуль- </w:t>
      </w:r>
      <w:r>
        <w:br/>
      </w:r>
      <w:r>
        <w:t xml:space="preserve">тетовъ  общгй  предварительный  пурсъ^  состоящШ  изъ  наукъ,  коимъ </w:t>
      </w:r>
      <w:r>
        <w:br/>
      </w:r>
      <w:r>
        <w:t xml:space="preserve">необходимо  должны  учиться  всЬ,  желающ1е  быть  полезными  себ^Ь </w:t>
      </w:r>
      <w:r>
        <w:br/>
      </w:r>
      <w:r>
        <w:t xml:space="preserve">и  отечеству,  какой  бы  родъ  жизни  и  какую  бы  службу  ни  из- </w:t>
      </w:r>
      <w:r>
        <w:br/>
      </w:r>
      <w:r>
        <w:t xml:space="preserve">брали. Въ  составъ  этого  общаго  курса  входили:  чтете  св.  Пи- </w:t>
      </w:r>
      <w:r>
        <w:br/>
      </w:r>
      <w:r>
        <w:t xml:space="preserve">сашя,  русская  словесность,  всеобщая  исторхя,  физика  и  языки </w:t>
      </w:r>
      <w:r>
        <w:br/>
      </w:r>
      <w:r>
        <w:t xml:space="preserve">латинскШ,  французсшй  и  н'ЬмецкШ.  Съ  этихъ  поръ  къ  слуша- </w:t>
      </w:r>
      <w:r>
        <w:br/>
      </w:r>
      <w:r>
        <w:t xml:space="preserve">тю  спещальныхъ  факультетскихъ  лекцШ  допускались  только </w:t>
      </w:r>
      <w:r>
        <w:br/>
      </w:r>
      <w:r>
        <w:t xml:space="preserve">тЬ,  которые  доказали  на  экзамен*  свои  успехи  въ  этихъ  пред- </w:t>
      </w:r>
      <w:r>
        <w:br/>
      </w:r>
      <w:r>
        <w:t xml:space="preserve">метахъ.</w:t>
      </w:r>
    </w:p>
    <w:p>
      <w:pPr>
        <w:pStyle w:val="Normal"/>
      </w:pPr>
      <w:r>
        <w:t xml:space="preserve">Этотъ  общеобразовательный  курсъ  и  усп'Ьлъ  выслушать  Тур- </w:t>
      </w:r>
      <w:r>
        <w:br/>
      </w:r>
      <w:r>
        <w:t xml:space="preserve">геневъ  въ  Московскомъ  университегЬ.  Долгое  время  держался </w:t>
      </w:r>
      <w:r>
        <w:br/>
      </w:r>
      <w:r>
        <w:t xml:space="preserve">въ  Московскомъ  университет'Ь  этотъ  общеобразовательный  курсъ, </w:t>
      </w:r>
      <w:r>
        <w:br/>
      </w:r>
      <w:r>
        <w:t xml:space="preserve">такъ  могущественно  поддерживавппй  въ  студентах'^)  идеальный </w:t>
      </w:r>
      <w:r>
        <w:br/>
      </w:r>
      <w:r>
        <w:t xml:space="preserve">стремлетя,  гуманныя  начала  и  охранявшхй  ихъ  отъ  безсердеч- </w:t>
      </w:r>
      <w:r>
        <w:br/>
      </w:r>
      <w:r>
        <w:t xml:space="preserve">наго  и  черстваго  спещализма.  „Прежде  выработай  въ  себ*  че- </w:t>
      </w:r>
      <w:r>
        <w:br/>
      </w:r>
      <w:r>
        <w:t xml:space="preserve">ловека, которому  не  чуждо  было  бы  ничто  человеческое,  а  по- </w:t>
      </w:r>
      <w:r>
        <w:br/>
      </w:r>
      <w:r>
        <w:t xml:space="preserve">томъ  вырабатывай  ученаго  спещалиста", — думали  наши  идеа- </w:t>
      </w:r>
      <w:r>
        <w:br/>
      </w:r>
      <w:r>
        <w:t xml:space="preserve">листы 30-хъ  и  40-хъ  годовъ.  Черезъ  несколько  дней  поел*  того, </w:t>
      </w:r>
      <w:r>
        <w:br/>
      </w:r>
      <w:r>
        <w:t xml:space="preserve">какъ  опущенъ  былъ  въ  могилу  прахъ  Грановскаго,  Тургеневъ </w:t>
      </w:r>
      <w:r>
        <w:br/>
      </w:r>
      <w:r>
        <w:t xml:space="preserve">писалъ  въ  „Современнике":  „Время  еще  впереди,  когда  наста- </w:t>
      </w:r>
      <w:r>
        <w:br/>
      </w:r>
      <w:r>
        <w:t xml:space="preserve">нетъ  для  насъ  потребность  въ  спещалистахъ,  въ  ученыхъ;  мы </w:t>
      </w:r>
      <w:r>
        <w:br/>
      </w:r>
      <w:r>
        <w:t xml:space="preserve">нуждаемся  теперь  въ  безкорыстныхъ  и  неуклонныхъ  служите- </w:t>
      </w:r>
      <w:r>
        <w:br/>
      </w:r>
      <w:r>
        <w:t xml:space="preserve">ляхъ  науки,  которые  бы  твердой  рукою  держали  и  высоко  под- </w:t>
      </w:r>
      <w:r>
        <w:br/>
      </w:r>
      <w:r>
        <w:t xml:space="preserve">нимали ея  свЪточъ,  которые,  говоря  намъ  о  добре  и  нравствен- </w:t>
      </w:r>
      <w:r>
        <w:br/>
      </w:r>
      <w:r>
        <w:t xml:space="preserve">ности, о  человеческомъ  достоинстве  и  чести,  собственною  жизнью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596  ТУРГЕНЕВ   Ъ.</w:t>
      </w:r>
    </w:p>
    <w:p>
      <w:pPr>
        <w:pStyle w:val="Normal"/>
      </w:pPr>
      <w:r>
        <w:t xml:space="preserve">подтверждали  бы  истину  своихъ  словъ"  (X,  475).  Конечно,  при </w:t>
      </w:r>
      <w:r>
        <w:br/>
      </w:r>
      <w:r>
        <w:t xml:space="preserve">тогдашнемъ  состав*  студентовъ  и  профессоровъ  этотъ  обще- </w:t>
      </w:r>
      <w:r>
        <w:br/>
      </w:r>
      <w:r>
        <w:t xml:space="preserve">образовательный курсъ  не  могъ  сразу  достигнуть  той  высоты  и </w:t>
      </w:r>
      <w:r>
        <w:br/>
      </w:r>
      <w:r>
        <w:t xml:space="preserve">того  нравственнаго  вл1яшя,  котораго  онъ  достигъ  впосл4дстви1, </w:t>
      </w:r>
      <w:r>
        <w:br/>
      </w:r>
      <w:r>
        <w:t xml:space="preserve">по  для  характеристики  направлешя  преподаванхя  въ  Москов- </w:t>
      </w:r>
      <w:r>
        <w:br/>
      </w:r>
      <w:r>
        <w:t xml:space="preserve">скомъ  университет-Ь  важно  было  принцитальное  признаше  не- </w:t>
      </w:r>
      <w:r>
        <w:br/>
      </w:r>
      <w:r>
        <w:t xml:space="preserve">обходимости такого  обще-гуманитарнаго  курса.  Въ  то  время  оть </w:t>
      </w:r>
      <w:r>
        <w:br/>
      </w:r>
      <w:r>
        <w:t xml:space="preserve">профессора  даже  и  не  требовались  спещальныя  занят1я  той </w:t>
      </w:r>
      <w:r>
        <w:br/>
      </w:r>
      <w:r>
        <w:t xml:space="preserve">наукой,  которую  онъ  преподавалъ.  Такъ,  въ  1826  году  Давыдовъ </w:t>
      </w:r>
      <w:r>
        <w:br/>
      </w:r>
      <w:r>
        <w:t xml:space="preserve">былъ  профессоромъ  философхи.  Вступительная  лекщя  его  о  воз- </w:t>
      </w:r>
      <w:r>
        <w:br/>
      </w:r>
      <w:r>
        <w:t xml:space="preserve">можности философ1и,  какъ  науки,  составленная  по  Шеллиш^, </w:t>
      </w:r>
      <w:r>
        <w:br/>
      </w:r>
      <w:r>
        <w:t xml:space="preserve">повела  къ  закрытш  каеедры  философы  и  къ  перем-Ьщетю  Да- </w:t>
      </w:r>
      <w:r>
        <w:br/>
      </w:r>
      <w:r>
        <w:t xml:space="preserve">выдова въ  математичесюй  факультегъ  для  преподавашя  высшей </w:t>
      </w:r>
      <w:r>
        <w:br/>
      </w:r>
      <w:r>
        <w:t xml:space="preserve">алгебры;  въ  1831  г.  Давыдовъ  возвращенъ  былъ  въ  словесное </w:t>
      </w:r>
      <w:r>
        <w:br/>
      </w:r>
      <w:r>
        <w:t xml:space="preserve">отд'Ьлеше  для  преподавашя  русской  словесности;  въ  1833/4  году </w:t>
      </w:r>
      <w:r>
        <w:br/>
      </w:r>
      <w:r>
        <w:t xml:space="preserve">Тургеневъ  слушалъ  курсъ  Давыдова  по  исторш  русской  ело-" </w:t>
      </w:r>
      <w:r>
        <w:br/>
      </w:r>
      <w:r>
        <w:t xml:space="preserve">весности.  Въ  томъ  же  году  Погодинъ  читалъ  на  общемъ  ДV^я </w:t>
      </w:r>
      <w:r>
        <w:br/>
      </w:r>
      <w:r>
        <w:t xml:space="preserve">всЬхъ  факультетовъ  курсЬ  всеобщую  исторш  по  Бёттигеру.  Онъ </w:t>
      </w:r>
      <w:r>
        <w:br/>
      </w:r>
      <w:r>
        <w:t xml:space="preserve">впосл'Ьдств1и  перевелъ  и  издалъ  учебникъ  Бёттигера,  очень </w:t>
      </w:r>
      <w:r>
        <w:br/>
      </w:r>
      <w:r>
        <w:t xml:space="preserve">краткШ  и  сухой,  въ  род'Ь  нынЬшнихъ  гимназическихъ  учебни- </w:t>
      </w:r>
      <w:r>
        <w:br/>
      </w:r>
      <w:r>
        <w:t xml:space="preserve">ковъ.  Кубаревъ  объяснялъ  ХХ1-Ю  книгу  Лив1я  и  П-ю  книгу </w:t>
      </w:r>
      <w:r>
        <w:br/>
      </w:r>
      <w:r>
        <w:t xml:space="preserve">Энеиды;  Оболенсшй  повторялъ  со  студентами  греческую  этнмо- </w:t>
      </w:r>
      <w:r>
        <w:br/>
      </w:r>
      <w:r>
        <w:t xml:space="preserve">лопю  и  сннтаксисъ  и  объяснялъ  отрывки  изъ  греческой  хре- </w:t>
      </w:r>
      <w:r>
        <w:br/>
      </w:r>
      <w:r>
        <w:t xml:space="preserve">стрмапи  Каченовскаго.  Всё  эти  чтешя  не  особенно  поднима- </w:t>
      </w:r>
      <w:r>
        <w:br/>
      </w:r>
      <w:r>
        <w:t xml:space="preserve">лись надъ  уровнемъ  тогдашняго  гимназическаго  преподавашя. </w:t>
      </w:r>
      <w:r>
        <w:br/>
      </w:r>
      <w:r>
        <w:t xml:space="preserve">Коркуновъ  преподавалъ  вспомогательныя  историчесшя  науки: </w:t>
      </w:r>
      <w:r>
        <w:br/>
      </w:r>
      <w:r>
        <w:t xml:space="preserve">географ1ю  древнюю  и  новую,  хронолопю  и  нумизматику.  Млад- </w:t>
      </w:r>
      <w:r>
        <w:br/>
      </w:r>
      <w:r>
        <w:t xml:space="preserve">шШ  профессоръ  русской  словесности  „занималъ  студеятовъ </w:t>
      </w:r>
      <w:r>
        <w:br/>
      </w:r>
      <w:r>
        <w:t xml:space="preserve">практическими  упражнешями  въ  россШскомъ  язык*,  приспо- </w:t>
      </w:r>
      <w:r>
        <w:br/>
      </w:r>
      <w:r>
        <w:t xml:space="preserve">собляя оныя  къ  правиламъ,  коими  руководствовались  образцовые </w:t>
      </w:r>
      <w:r>
        <w:br/>
      </w:r>
      <w:r>
        <w:t xml:space="preserve">отечествепдые  писатели,  и,  если  позволяло  время,  показывалъ </w:t>
      </w:r>
      <w:r>
        <w:br/>
      </w:r>
      <w:r>
        <w:t xml:space="preserve">силу  и  богатство  россШскаго  языка".  „Корифеями  словесности, </w:t>
      </w:r>
      <w:r>
        <w:br/>
      </w:r>
      <w:r>
        <w:t xml:space="preserve">проникшими  до  глубины  отечественнаго  языка",  профессоръ </w:t>
      </w:r>
      <w:r>
        <w:br/>
      </w:r>
      <w:r>
        <w:t xml:space="preserve">считалъ  Ломоносова  и  Шишкова,  образцами  краснор'Ьчхя— про- </w:t>
      </w:r>
      <w:r>
        <w:br/>
      </w:r>
      <w:r>
        <w:t xml:space="preserve">пов'Ьди,  между  прочимъ,  Дмитрхя  Ростовскаго,  Стефана  Явор- </w:t>
      </w:r>
      <w:r>
        <w:br/>
      </w:r>
      <w:r>
        <w:t xml:space="preserve">скаго  и  другихъ.  Профессоръ  рекомендовалъ  студентамъ  „руко- </w:t>
      </w:r>
      <w:r>
        <w:br/>
      </w:r>
      <w:r>
        <w:t xml:space="preserve">водствоваться правилами  и  примерами  благомыслящихъ  писа-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ТУРГЕНЕВ   Ъ.  597</w:t>
      </w:r>
    </w:p>
    <w:p>
      <w:pPr>
        <w:pStyle w:val="Normal"/>
      </w:pPr>
      <w:r>
        <w:t xml:space="preserve">телей  нашихъ**;  рядъ  этихъ  благомыслящихъ  писателей  профес- </w:t>
      </w:r>
      <w:r>
        <w:br/>
      </w:r>
      <w:r>
        <w:t xml:space="preserve">соръ  оканчивалъ  Карамзинымъ  и  Мерзляковымъ,  имени  Жуков- </w:t>
      </w:r>
      <w:r>
        <w:br/>
      </w:r>
      <w:r>
        <w:t xml:space="preserve">скаго  не  стояло  въ  ряду  образцовыхъ  благомыслящихъ  писа- </w:t>
      </w:r>
      <w:r>
        <w:br/>
      </w:r>
      <w:r>
        <w:t xml:space="preserve">телей: вероятно,  ЖуковскШ  исключенъ  былъ  изъ  этого  ряда  съ </w:t>
      </w:r>
      <w:r>
        <w:br/>
      </w:r>
      <w:r>
        <w:t xml:space="preserve">гЬхъ  поръ,  какъ  сталъ  писать  баллады,  поднявш1я  противъ </w:t>
      </w:r>
      <w:r>
        <w:br/>
      </w:r>
      <w:r>
        <w:t xml:space="preserve">него  гонете  классика  Мерзлякова.  Профессоръ,  о  которомъ  идетъ </w:t>
      </w:r>
      <w:r>
        <w:br/>
      </w:r>
      <w:r>
        <w:t xml:space="preserve">р'Ьчь,  уб'Ьжденъ  былъ,  что  не  чужеземные  токмо  писатели  (фран- </w:t>
      </w:r>
      <w:r>
        <w:br/>
      </w:r>
      <w:r>
        <w:t xml:space="preserve">цузск1е?),  но  и  отечественные  вполн'Ь  удовлетворяютъ  любопыт- </w:t>
      </w:r>
      <w:r>
        <w:br/>
      </w:r>
      <w:r>
        <w:t xml:space="preserve">ству искателей  просв'Ьщешя.</w:t>
      </w:r>
    </w:p>
    <w:p>
      <w:pPr>
        <w:pStyle w:val="Normal"/>
      </w:pPr>
      <w:r>
        <w:t xml:space="preserve">Съ  учетемъ  старой  славянофильской  школы,  преследовав- </w:t>
      </w:r>
      <w:r>
        <w:br/>
      </w:r>
      <w:r>
        <w:t xml:space="preserve">шей западника  Карамзина,  Тургеневъ  познакомился  впервые  въ </w:t>
      </w:r>
      <w:r>
        <w:br/>
      </w:r>
      <w:r>
        <w:t xml:space="preserve">Московскомъ  университегЬ.  Профессоръ -славянофилъ  и  клас- </w:t>
      </w:r>
      <w:r>
        <w:br/>
      </w:r>
      <w:r>
        <w:t xml:space="preserve">сикъ,  рекомендовавшШ  своимъ  слушателямъ  избрать  вождями </w:t>
      </w:r>
      <w:r>
        <w:br/>
      </w:r>
      <w:r>
        <w:t xml:space="preserve">своими  Ломоносова  и  Хераскова,  конечно,  напоминалъ  ему  ста- </w:t>
      </w:r>
      <w:r>
        <w:br/>
      </w:r>
      <w:r>
        <w:t xml:space="preserve">раго  камердинера  матери,  Василхя  Филипповича,'  хранившаго </w:t>
      </w:r>
      <w:r>
        <w:br/>
      </w:r>
      <w:r>
        <w:t xml:space="preserve">ключи  отъ  бакалейнаго  шкафа  и  отъ  библютеки.  Известно,  что </w:t>
      </w:r>
      <w:r>
        <w:br/>
      </w:r>
      <w:r>
        <w:t xml:space="preserve">ВасилШ  Филипповичъ  первый  заинтересовалъ  ребенка -Турге- </w:t>
      </w:r>
      <w:r>
        <w:br/>
      </w:r>
      <w:r>
        <w:t xml:space="preserve">нева произведешями  русской  литературы:  украдкой,  гдЪ-нибудь </w:t>
      </w:r>
      <w:r>
        <w:br/>
      </w:r>
      <w:r>
        <w:t xml:space="preserve">въ  саду  или  въ  дальней  комнагЬ,  онъ  читалъ  ему  „Росс1аду" </w:t>
      </w:r>
      <w:r>
        <w:br/>
      </w:r>
      <w:r>
        <w:t xml:space="preserve">Хераскова.  Читалъ  онъ  основательно,  повторяя  каждый  стихъ, </w:t>
      </w:r>
      <w:r>
        <w:br/>
      </w:r>
      <w:r>
        <w:t xml:space="preserve">сначала  „на -черно,  скороговоркой,  а  потомъ  на-б^ло",  громо- </w:t>
      </w:r>
      <w:r>
        <w:br/>
      </w:r>
      <w:r>
        <w:t xml:space="preserve">гласно, съ  необыкновенной  восторженностью  (I,  XVI).</w:t>
      </w:r>
    </w:p>
    <w:p>
      <w:pPr>
        <w:pStyle w:val="Normal"/>
      </w:pPr>
      <w:r>
        <w:t xml:space="preserve">—  „Эхъ  барышня! — говорилъ  ВасилШ  Филипповичъ  воспи- </w:t>
      </w:r>
      <w:r>
        <w:br/>
      </w:r>
      <w:r>
        <w:t xml:space="preserve">танниц^  матери  Ивана  Сергеевича,  —  все -то  вы  французскую </w:t>
      </w:r>
      <w:r>
        <w:br/>
      </w:r>
      <w:r>
        <w:t xml:space="preserve">книжку  читаете,  ну  что  въ  нихъ?  Вотъ  вы  бы  Хераскова  почи- </w:t>
      </w:r>
      <w:r>
        <w:br/>
      </w:r>
      <w:r>
        <w:t xml:space="preserve">тали: книжка  хорошая"  ^®.</w:t>
      </w:r>
    </w:p>
    <w:p>
      <w:pPr>
        <w:pStyle w:val="Normal"/>
      </w:pPr>
      <w:r>
        <w:t xml:space="preserve">Наставлешя  Васил1я  Филипповича  обновилъ  въ  памяти  Тур-, </w:t>
      </w:r>
      <w:r>
        <w:br/>
      </w:r>
      <w:r>
        <w:t xml:space="preserve">генева  профессоръ-классикъ,  и  некоторый  черты  того  и  другаго </w:t>
      </w:r>
      <w:r>
        <w:br/>
      </w:r>
      <w:r>
        <w:t xml:space="preserve">художественно  сочетались  въ  Пунин*,  который  нередко  употре- </w:t>
      </w:r>
      <w:r>
        <w:br/>
      </w:r>
      <w:r>
        <w:t xml:space="preserve">блялъ  въ  разговоре  славянсшя  речешя  и  объясни лъ  „барчуку": </w:t>
      </w:r>
      <w:r>
        <w:br/>
      </w:r>
      <w:r>
        <w:t xml:space="preserve">„Положимъ,  въ  обыкновенной  бес-ЬдЪ  подобный  речешя  не  всегда </w:t>
      </w:r>
      <w:r>
        <w:br/>
      </w:r>
      <w:r>
        <w:t xml:space="preserve">ум-Ьстны,  но  какъ  только  воспаришь  духомъ,  такъ  сейчасъ  и </w:t>
      </w:r>
      <w:r>
        <w:br/>
      </w:r>
      <w:r>
        <w:t xml:space="preserve">слогъ  является  возвышенный.  Неужто  же  вамъ  учитель,  пре- </w:t>
      </w:r>
      <w:r>
        <w:br/>
      </w:r>
      <w:r>
        <w:t xml:space="preserve">подаватель словесности  россхйской,  неужто  же  онъ  вамъ  этого </w:t>
      </w:r>
      <w:r>
        <w:br/>
      </w:r>
      <w:r>
        <w:t xml:space="preserve">йе  объясняетъ?"  (УШ,  45).  Ломоносовской  теорш  возвышеннаго </w:t>
      </w:r>
      <w:r>
        <w:br/>
      </w:r>
      <w:r>
        <w:t xml:space="preserve">стиля  Тургеневъ  не  могъ,  конечно,  слышать  отъ  своего  кр*- </w:t>
      </w:r>
      <w:r>
        <w:br/>
      </w:r>
      <w:r>
        <w:t xml:space="preserve">постнаго  камердинера...</w:t>
      </w:r>
    </w:p>
    <w:p>
      <w:pPr>
        <w:pStyle w:val="Normal"/>
      </w:pPr>
      <w:r>
        <w:t xml:space="preserve">598  ТУРГЕНЕВ  ъ.</w:t>
      </w:r>
    </w:p>
    <w:p>
      <w:pPr>
        <w:pStyle w:val="Normal"/>
      </w:pPr>
      <w:r>
        <w:t xml:space="preserve">Московск1е  студенты  30-хъ  годовъ  восторженно  встретили </w:t>
      </w:r>
      <w:r>
        <w:br/>
      </w:r>
      <w:r>
        <w:t xml:space="preserve">первыя  произведешя  Гоголя:  „Московсще  студенты  (разсказы- </w:t>
      </w:r>
      <w:r>
        <w:br/>
      </w:r>
      <w:r>
        <w:t xml:space="preserve">ваетъ  С.  Т.  Аксаковъ)  всЬ  пришли  отъ  него  въ  восхищеше  и </w:t>
      </w:r>
      <w:r>
        <w:br/>
      </w:r>
      <w:r>
        <w:t xml:space="preserve">первые  распространили  въ  Москве  громкую  молву  о  новомъ  ве- </w:t>
      </w:r>
      <w:r>
        <w:br/>
      </w:r>
      <w:r>
        <w:t xml:space="preserve">ликомъ  талангЬ".  Въ  студенческомъ  кружке  Станкевича  культъ </w:t>
      </w:r>
      <w:r>
        <w:br/>
      </w:r>
      <w:r>
        <w:t xml:space="preserve">Гоголя  установился  прежде,  ч'Ьмъ  стало  известно,  кто  скры- </w:t>
      </w:r>
      <w:r>
        <w:br/>
      </w:r>
      <w:r>
        <w:t xml:space="preserve">вается подъ  псевдонимомъ  Рудый  Панько.  Станкевичъ  приво- </w:t>
      </w:r>
      <w:r>
        <w:br/>
      </w:r>
      <w:r>
        <w:t xml:space="preserve">дилъ  изъ  ,,Вечеровъ"  отрывки  на  память.  „Изъ  Конька -Гор- </w:t>
      </w:r>
      <w:r>
        <w:br/>
      </w:r>
      <w:r>
        <w:t xml:space="preserve">бунка я  читалъ  одинъ  небольшой  отрывокъ:  это,  какъ  говорить </w:t>
      </w:r>
      <w:r>
        <w:br/>
      </w:r>
      <w:r>
        <w:t xml:space="preserve">Рудый  Панько,  соръ  не  соръ,  земля  не  земля,  прости  Господи! </w:t>
      </w:r>
      <w:r>
        <w:br/>
      </w:r>
      <w:r>
        <w:t xml:space="preserve">чоргь  знаетъ,  чтб  такое!  штюнулъ  да  и  руки  вымылъ**  ".</w:t>
      </w:r>
    </w:p>
    <w:p>
      <w:pPr>
        <w:pStyle w:val="Normal"/>
      </w:pPr>
      <w:r>
        <w:t xml:space="preserve">Съ  нетерп'Ьтемъ  ждалъ  Станкевичъ  присылки  въ  Москву </w:t>
      </w:r>
      <w:r>
        <w:br/>
      </w:r>
      <w:r>
        <w:t xml:space="preserve">„Ревизора"  и  1-й  книги  Пушкинскаго  „Современника".  Въ  этой </w:t>
      </w:r>
      <w:r>
        <w:br/>
      </w:r>
      <w:r>
        <w:t xml:space="preserve">книгЬ  его  интересовали  пуще  всего  статьи  Гоголя  (стр.  175),  а </w:t>
      </w:r>
      <w:r>
        <w:br/>
      </w:r>
      <w:r>
        <w:t xml:space="preserve">не  произведешя  Пушкина,  ибо  въ  это  время  Станкевичъ  уб*- </w:t>
      </w:r>
      <w:r>
        <w:br/>
      </w:r>
      <w:r>
        <w:t xml:space="preserve">жденъ  былъ,  что  поэтичесшй  огонь  въ  душ*  Пушкина  началъ </w:t>
      </w:r>
      <w:r>
        <w:br/>
      </w:r>
      <w:r>
        <w:t xml:space="preserve">угасать  ^®.  Изъ  кружка  Станкевича  вышелъ  критикъ,  мощное  и </w:t>
      </w:r>
      <w:r>
        <w:br/>
      </w:r>
      <w:r>
        <w:t xml:space="preserve">энергическое  слово  котораго  поддержало  автора  въ  глазахъ  пу- </w:t>
      </w:r>
      <w:r>
        <w:br/>
      </w:r>
      <w:r>
        <w:t xml:space="preserve">блики и  ослабило  вл1яше,  произведенное  многочисленными  пе- </w:t>
      </w:r>
      <w:r>
        <w:br/>
      </w:r>
      <w:r>
        <w:t xml:space="preserve">тербургскими его  противниками.  Б'ЬлинскШ  первый  опред'Ьлилъ </w:t>
      </w:r>
      <w:r>
        <w:br/>
      </w:r>
      <w:r>
        <w:t xml:space="preserve">историческое  значете  Гоголя  въ  русской  литературе.  Авторъ </w:t>
      </w:r>
      <w:r>
        <w:br/>
      </w:r>
      <w:r>
        <w:t xml:space="preserve">„Ревизора"  хорошо  понималъ  это.  „Съ  гордостью  понесу  въ  душ* </w:t>
      </w:r>
      <w:r>
        <w:br/>
      </w:r>
      <w:r>
        <w:t xml:space="preserve">своей  просвещенную  признательность  старой  столиц*  изъ  моей </w:t>
      </w:r>
      <w:r>
        <w:br/>
      </w:r>
      <w:r>
        <w:t xml:space="preserve">родины  и  сберегу  ее  какъ  святыню  въ  чужой  земл*"  (V,  259). </w:t>
      </w:r>
      <w:r>
        <w:br/>
      </w:r>
      <w:r>
        <w:t xml:space="preserve">„Москва  всегда  была  ко  мн*  благосклонна;  Петербургъ  былъ  не </w:t>
      </w:r>
      <w:r>
        <w:br/>
      </w:r>
      <w:r>
        <w:t xml:space="preserve">за  меня".  Въ  черновыхъ  наброскахъ  статьи  „О  движеши  жур- </w:t>
      </w:r>
      <w:r>
        <w:br/>
      </w:r>
      <w:r>
        <w:t xml:space="preserve">нальной литературы"  Гоголь  въ  1835  г.  далъ  такой  отзывъ  о </w:t>
      </w:r>
      <w:r>
        <w:br/>
      </w:r>
      <w:r>
        <w:t xml:space="preserve">Б'Ьлинскомъ:  „Въ  критикахъ  Б'Ьлинскаго,  помещающихся  въ </w:t>
      </w:r>
      <w:r>
        <w:br/>
      </w:r>
      <w:r>
        <w:t xml:space="preserve">„Телескоп'Ь",  виденъ  вкусъ,  хотя  еще  не  образовавппйся  и  мо- </w:t>
      </w:r>
      <w:r>
        <w:br/>
      </w:r>
      <w:r>
        <w:t xml:space="preserve">лодой, но  служащШ  порукою  за  будущее  развитхе,  потому  что </w:t>
      </w:r>
      <w:r>
        <w:br/>
      </w:r>
      <w:r>
        <w:t xml:space="preserve">основанъ  на  чувстве  и  душевномъ  уб^жденш".  Понятно,  какъ </w:t>
      </w:r>
      <w:r>
        <w:br/>
      </w:r>
      <w:r>
        <w:t xml:space="preserve">должны  были  московсше  студенты  относиться  къ  лекщямъ  про- </w:t>
      </w:r>
      <w:r>
        <w:br/>
      </w:r>
      <w:r>
        <w:t xml:space="preserve">фессора-славянофила!</w:t>
      </w:r>
    </w:p>
    <w:p>
      <w:pPr>
        <w:pStyle w:val="Normal"/>
      </w:pPr>
      <w:r>
        <w:t xml:space="preserve">Студенты,  конечно,  пропускали  мимо  ушей  лекцш  старика- </w:t>
      </w:r>
      <w:r>
        <w:br/>
      </w:r>
      <w:r>
        <w:t xml:space="preserve">славянофила  и  только  незадолго  до  экзаменовъ  зубрили  разныя </w:t>
      </w:r>
      <w:r>
        <w:br/>
      </w:r>
      <w:r>
        <w:t xml:space="preserve">риторики.  Передъ  экзаменомъ  изъ  русской  словесности  Станке- </w:t>
      </w:r>
      <w:r>
        <w:br/>
      </w:r>
      <w:r>
        <w:t xml:space="preserve">вичъ пишетъ  одному  изъ  старшихъ  своихъ  товарищей:  „Пришли</w:t>
      </w:r>
    </w:p>
    <w:p>
      <w:pPr>
        <w:pStyle w:val="Normal"/>
      </w:pPr>
      <w:r>
        <w:t xml:space="preserve">ТУРГЕНЕВ   Ъ.  599</w:t>
      </w:r>
    </w:p>
    <w:p>
      <w:pPr>
        <w:pStyle w:val="Normal"/>
      </w:pPr>
      <w:r>
        <w:t xml:space="preserve">Могилевскаго  риторику  и  Никольскаго;  когда  есть,  то  и  Риж- </w:t>
      </w:r>
      <w:r>
        <w:br/>
      </w:r>
      <w:r>
        <w:t xml:space="preserve">скаго.  Пропасть  глупостей  надобнд  Д'Ьлать  сегодня.  За  чужими </w:t>
      </w:r>
      <w:r>
        <w:br/>
      </w:r>
      <w:r>
        <w:t xml:space="preserve">я  и  своей  отпустить  не  усп-Ью  ни  одной.  Сегодня  я  решительно </w:t>
      </w:r>
      <w:r>
        <w:br/>
      </w:r>
      <w:r>
        <w:t xml:space="preserve">подъ  вл1ятемъ  обстоятельствъ"  ^^.  Повидимому,  Тургеневъ  мало </w:t>
      </w:r>
      <w:r>
        <w:br/>
      </w:r>
      <w:r>
        <w:t xml:space="preserve">занимался  „правилами"  профессора  -  славянофила;  изъ  предме- </w:t>
      </w:r>
      <w:r>
        <w:br/>
      </w:r>
      <w:r>
        <w:t xml:space="preserve">товъ,  которые  имъ  преподавались,  онъ  получилъ  при  переход* </w:t>
      </w:r>
      <w:r>
        <w:br/>
      </w:r>
      <w:r>
        <w:t xml:space="preserve">на  второй  курсъ  только  3.  Ту  же  отметку  получилъ  онъ  изъ </w:t>
      </w:r>
      <w:r>
        <w:br/>
      </w:r>
      <w:r>
        <w:t xml:space="preserve">закона  Бож1я,  греческаго  и  латинскаго  языка.  Изъ  остальныхъ </w:t>
      </w:r>
      <w:r>
        <w:br/>
      </w:r>
      <w:r>
        <w:t xml:space="preserve">шести  предметовъ  Тургеневъ  получилъ  по  4;  въ  общей  сумм* — </w:t>
      </w:r>
      <w:r>
        <w:br/>
      </w:r>
      <w:r>
        <w:t xml:space="preserve">36;  выше  его  по  успЪхамъ,  оказаннымъ  на  переходныхъ  въ  слЪ- </w:t>
      </w:r>
      <w:r>
        <w:br/>
      </w:r>
      <w:r>
        <w:t xml:space="preserve">дующШ  курсъ  испыташяхъ,  были  только  два  студента:  одинъ </w:t>
      </w:r>
      <w:r>
        <w:br/>
      </w:r>
      <w:r>
        <w:t xml:space="preserve">им^лъ  въ  общемъ  итог*  38,  другой — 37.  Изъ  13  студентовъ  и </w:t>
      </w:r>
      <w:r>
        <w:br/>
      </w:r>
      <w:r>
        <w:t xml:space="preserve">слушателей  тогдашняго  курса  переведены  были  на  второй  курсъ </w:t>
      </w:r>
      <w:r>
        <w:br/>
      </w:r>
      <w:r>
        <w:t xml:space="preserve">только  6.</w:t>
      </w:r>
    </w:p>
    <w:p>
      <w:pPr>
        <w:pStyle w:val="Normal"/>
      </w:pPr>
      <w:r>
        <w:t xml:space="preserve">Интересъ  къ  немецкой  философш,  одушевлявшШ  студентовъ </w:t>
      </w:r>
      <w:r>
        <w:br/>
      </w:r>
      <w:r>
        <w:t xml:space="preserve">Московскаго  университета  съ  самаго  конца  20-хъ  годовъ,  нахо- </w:t>
      </w:r>
      <w:r>
        <w:br/>
      </w:r>
      <w:r>
        <w:t xml:space="preserve">дилъ  себ*  удовлетвореше  и  поддержку  и  съ  профессорскихъ </w:t>
      </w:r>
      <w:r>
        <w:br/>
      </w:r>
      <w:r>
        <w:t xml:space="preserve">каведръ,  хотя  философ1я  оффиц1ально  и  не  преподавалась.  Въ </w:t>
      </w:r>
      <w:r>
        <w:br/>
      </w:r>
      <w:r>
        <w:t xml:space="preserve">общеобразовательномъ  курсЬ  для  первогодичныхъ  студентовъ, </w:t>
      </w:r>
      <w:r>
        <w:br/>
      </w:r>
      <w:r>
        <w:t xml:space="preserve">который  прослушанъ  былъ  въ  Москв*  Тургеневымъ,  читалась </w:t>
      </w:r>
      <w:r>
        <w:br/>
      </w:r>
      <w:r>
        <w:t xml:space="preserve">проф.  Павлов1^мъ  физика  ^.  „Горяч1й  поклонникъ  философш </w:t>
      </w:r>
      <w:r>
        <w:br/>
      </w:r>
      <w:r>
        <w:t xml:space="preserve">Шеллинга  и  Окена,  онъ  излагалъ  ихъ  учете  съ  такою  пласти- </w:t>
      </w:r>
      <w:r>
        <w:br/>
      </w:r>
      <w:r>
        <w:t xml:space="preserve">ческою ясностью,  какой  никогда  не  достигалъ  ни  одинъ  натуръ- </w:t>
      </w:r>
      <w:r>
        <w:br/>
      </w:r>
      <w:r>
        <w:t xml:space="preserve">философъ,  и  такимъ  образомъ  возбуждалъ  въ  своихъ  слушате- </w:t>
      </w:r>
      <w:r>
        <w:br/>
      </w:r>
      <w:r>
        <w:t xml:space="preserve">ляхъ  охоту  къ  серьезному  умственному  труду"  (I,  ХУШ).  На  его </w:t>
      </w:r>
      <w:r>
        <w:br/>
      </w:r>
      <w:r>
        <w:t xml:space="preserve">лекщяхъ  студентамъ  часто  трудно  было  найти  себ*  м-Ьсто.  Его </w:t>
      </w:r>
      <w:r>
        <w:br/>
      </w:r>
      <w:r>
        <w:t xml:space="preserve">публичные  курсы,  построенные  на  т'Ьхъ  же  началахъ,  привлекали </w:t>
      </w:r>
      <w:r>
        <w:br/>
      </w:r>
      <w:r>
        <w:t xml:space="preserve">постоянно  массу  слушателей  далее  изъ  высшаго  московскаго </w:t>
      </w:r>
      <w:r>
        <w:br/>
      </w:r>
      <w:r>
        <w:t xml:space="preserve">общества,  въ  которомъ  пробужденъ  былъ  интересъ  къ  н'Ьмецкой </w:t>
      </w:r>
      <w:r>
        <w:br/>
      </w:r>
      <w:r>
        <w:t xml:space="preserve">философхи.  Особенно  могущественно  д'Ьйствовалъ  Павлрвъ  на </w:t>
      </w:r>
      <w:r>
        <w:br/>
      </w:r>
      <w:r>
        <w:t xml:space="preserve">развитхе  студентовъ  въ  математическомъ  отд'Ьленхи,  потому  что </w:t>
      </w:r>
      <w:r>
        <w:br/>
      </w:r>
      <w:r>
        <w:t xml:space="preserve">онъ  преподавалъ  тамъ  не  только  обпцй  курсъ  физики,  но  и  спе- </w:t>
      </w:r>
      <w:r>
        <w:br/>
      </w:r>
      <w:r>
        <w:t xml:space="preserve">щальные  курсы.  Изъ  его  аудиторш  въ  1832  г.  вышелъ  кандида- </w:t>
      </w:r>
      <w:r>
        <w:br/>
      </w:r>
      <w:r>
        <w:t xml:space="preserve">томъ  Александръ  Герценъ.  Московская  студенческая  среда,  въ </w:t>
      </w:r>
      <w:r>
        <w:br/>
      </w:r>
      <w:r>
        <w:t xml:space="preserve">которой  вращался  Тургеневъ,  не  могла  не  им'Ьть  вл1ятя  на  раз- </w:t>
      </w:r>
      <w:r>
        <w:br/>
      </w:r>
      <w:r>
        <w:t xml:space="preserve">витее его  вкусовъ,  на  направлеше  его  университетскихъ  заняпй, </w:t>
      </w:r>
      <w:r>
        <w:br/>
      </w:r>
      <w:r>
        <w:t xml:space="preserve">особенно  домашнихъ.  Старшими  товарищами  Тургенева  между</w:t>
      </w:r>
    </w:p>
    <w:p>
      <w:pPr>
        <w:pStyle w:val="Normal"/>
      </w:pPr>
      <w:r>
        <w:t xml:space="preserve">600  ТУРГЕНЕВ   Ъ.</w:t>
      </w:r>
    </w:p>
    <w:p>
      <w:pPr>
        <w:pStyle w:val="Normal"/>
      </w:pPr>
      <w:r>
        <w:t xml:space="preserve">студентами  Московскаго  университета  были,  между  прочими, </w:t>
      </w:r>
      <w:r>
        <w:br/>
      </w:r>
      <w:r>
        <w:t xml:space="preserve">Н.  В.  Станкевичъ,  Василхй  Красовъ,  Александръ  Ефремовъ,  ме- </w:t>
      </w:r>
      <w:r>
        <w:br/>
      </w:r>
      <w:r>
        <w:t xml:space="preserve">жду слушателями — И.  А.  Гончаровъ;  они  были  на  посл'Ьднемъ </w:t>
      </w:r>
      <w:r>
        <w:br/>
      </w:r>
      <w:r>
        <w:t xml:space="preserve">(т.-е.  на  3-мъ)  курсЬ,  когда  Тургеневъ  былъ  студентомъ  „перво- </w:t>
      </w:r>
      <w:r>
        <w:br/>
      </w:r>
      <w:r>
        <w:t xml:space="preserve">годичнымъ".  Въ  тя'Ь  1834  г.,  когда  Тургеневъ  переведенъ  былъ </w:t>
      </w:r>
      <w:r>
        <w:br/>
      </w:r>
      <w:r>
        <w:t xml:space="preserve">на  2-й  курсъ,  студенты  Станкевичъ,  Красовъ  и  Ефремовъ  вы- </w:t>
      </w:r>
      <w:r>
        <w:br/>
      </w:r>
      <w:r>
        <w:t xml:space="preserve">пущены были  изъ  университета  со  степенью  кандидата,  слуша- </w:t>
      </w:r>
      <w:r>
        <w:br/>
      </w:r>
      <w:r>
        <w:t xml:space="preserve">тель Гончаровъ — д'Ьйствительнымъ  студентомъ.  Мы  не  юуг&amp;емъ </w:t>
      </w:r>
      <w:r>
        <w:br/>
      </w:r>
      <w:r>
        <w:t xml:space="preserve">указашй  на  то,  чтобы  Тургеневъ  сблизился  или  только  позна- </w:t>
      </w:r>
      <w:r>
        <w:br/>
      </w:r>
      <w:r>
        <w:t xml:space="preserve">комился со  Станкевичемъ  еш;е  въ  пору  своего  студенчества: </w:t>
      </w:r>
      <w:r>
        <w:br/>
      </w:r>
      <w:r>
        <w:t xml:space="preserve">первогодичные  студенты  слушали  лекщи  совершенно  отд'Ьльно </w:t>
      </w:r>
      <w:r>
        <w:br/>
      </w:r>
      <w:r>
        <w:t xml:space="preserve">отъ  студентовъ  двухъ  высгаихъ  курсовъ;  но  аучппе  представи- </w:t>
      </w:r>
      <w:r>
        <w:br/>
      </w:r>
      <w:r>
        <w:t xml:space="preserve">тели университетскихъ  слушателей  одушевлены  были  одними  и </w:t>
      </w:r>
      <w:r>
        <w:br/>
      </w:r>
      <w:r>
        <w:t xml:space="preserve">гЬми  же  стремлешями,  который  впосл'Ьдствш  нашли  себ'Ь  пол- </w:t>
      </w:r>
      <w:r>
        <w:br/>
      </w:r>
      <w:r>
        <w:t xml:space="preserve">ное вырежете  въ  кружк*  Станкевича.  Это  были  искренше  ро- </w:t>
      </w:r>
      <w:r>
        <w:br/>
      </w:r>
      <w:r>
        <w:t xml:space="preserve">мантики, крайше  идеалисты.</w:t>
      </w:r>
    </w:p>
    <w:p>
      <w:pPr>
        <w:pStyle w:val="Normal"/>
      </w:pPr>
      <w:r>
        <w:t xml:space="preserve">Гончаровъ,  не  принадлежавппй  къ  студенческому  кружку </w:t>
      </w:r>
      <w:r>
        <w:br/>
      </w:r>
      <w:r>
        <w:t xml:space="preserve">Станкевича,  потерявшШ  изъ  виду  своихъ  товариш;ей-словесни- </w:t>
      </w:r>
      <w:r>
        <w:br/>
      </w:r>
      <w:r>
        <w:t xml:space="preserve">ковъ,  былъ  въ  30-хъ  годахъ  сантиментальнымъ  романтикомъ  и </w:t>
      </w:r>
      <w:r>
        <w:br/>
      </w:r>
      <w:r>
        <w:t xml:space="preserve">въ  младшемъ  Адуев*  выразилъ  „всю  праздную,  мечтательную </w:t>
      </w:r>
      <w:r>
        <w:br/>
      </w:r>
      <w:r>
        <w:t xml:space="preserve">и  аффектацхонную  сторону  старыхъ  нравовъ  съ  рбычными  по- </w:t>
      </w:r>
      <w:r>
        <w:br/>
      </w:r>
      <w:r>
        <w:t xml:space="preserve">рывами юности  къ  высокому,  великому,  изяп];ному,  къ  эффектамъ, </w:t>
      </w:r>
      <w:r>
        <w:br/>
      </w:r>
      <w:r>
        <w:t xml:space="preserve">съ  жаждою  высказать  это  въ  трескучей  проз*,  всего  бол-Ье  въ </w:t>
      </w:r>
      <w:r>
        <w:br/>
      </w:r>
      <w:r>
        <w:t xml:space="preserve">стихахъ".  Въ  Адуев-Ь-дяд*  выразилась  практическая  мудрость, </w:t>
      </w:r>
      <w:r>
        <w:br/>
      </w:r>
      <w:r>
        <w:t xml:space="preserve">служебная  Д'Ьятельность,  доставившая  ему  прочное  положеше </w:t>
      </w:r>
      <w:r>
        <w:br/>
      </w:r>
      <w:r>
        <w:t xml:space="preserve">и  положительныя  блага.  Идеалистическое  направлевае  господ- </w:t>
      </w:r>
      <w:r>
        <w:br/>
      </w:r>
      <w:r>
        <w:t xml:space="preserve">ствовало среди  московскихъ  словесниковъ  въ  30-хъ  годахъ.  Стан- </w:t>
      </w:r>
      <w:r>
        <w:br/>
      </w:r>
      <w:r>
        <w:t xml:space="preserve">кевичъ не  разъ  называлъ  Москву  мечтательной,  Петербургъ — </w:t>
      </w:r>
      <w:r>
        <w:br/>
      </w:r>
      <w:r>
        <w:t xml:space="preserve">практическимъ.  А  Гоголь  въ  то  же  время  писалъ:  „Московсгае </w:t>
      </w:r>
      <w:r>
        <w:br/>
      </w:r>
      <w:r>
        <w:t xml:space="preserve">журналы  говорятъ  о  КангЬ,  ШеллингЬ  и  пр.;  въ  петербургскихъ </w:t>
      </w:r>
      <w:r>
        <w:br/>
      </w:r>
      <w:r>
        <w:t xml:space="preserve">журналахъ  говорятъ  только  о  публике  и  благонамеренности.  Въ </w:t>
      </w:r>
      <w:r>
        <w:br/>
      </w:r>
      <w:r>
        <w:t xml:space="preserve">Москве  журналы  идутъ  наравне  съ  векомъ,  но  опаздываютъ </w:t>
      </w:r>
      <w:r>
        <w:br/>
      </w:r>
      <w:r>
        <w:t xml:space="preserve">книжкой;  въ  Петербурге  журналы  не  идутъ  наравн*  съ  в^комь, </w:t>
      </w:r>
      <w:r>
        <w:br/>
      </w:r>
      <w:r>
        <w:t xml:space="preserve">но  выходятъ  аккуратно  въ  положенное  время**.</w:t>
      </w:r>
    </w:p>
    <w:p>
      <w:pPr>
        <w:pStyle w:val="Normal"/>
      </w:pPr>
      <w:r>
        <w:t xml:space="preserve">При  самомъ  конце  университетскаго  курса  „обш;ество,  въ  ко- </w:t>
      </w:r>
      <w:r>
        <w:br/>
      </w:r>
      <w:r>
        <w:t xml:space="preserve">торомъ  Станкевичъ  беседовалъ  еще  о  старыхъ  предметахъ,  со- </w:t>
      </w:r>
      <w:r>
        <w:br/>
      </w:r>
      <w:r>
        <w:t xml:space="preserve">гревающихъ  душу",  ограничивалось  Бел1шскимъ  и  Красовымъ:</w:t>
      </w:r>
    </w:p>
    <w:p>
      <w:pPr>
        <w:pStyle w:val="Normal"/>
      </w:pPr>
      <w:r>
        <w:t xml:space="preserve">ТУРГЕНЕВ  Ъ.  601</w:t>
      </w:r>
    </w:p>
    <w:p>
      <w:pPr>
        <w:pStyle w:val="Normal"/>
      </w:pPr>
      <w:r>
        <w:t xml:space="preserve">„ЭТИ  люди  способны  вспыхнуть,  прослезиться  отъ  всякой  пре- </w:t>
      </w:r>
      <w:r>
        <w:br/>
      </w:r>
      <w:r>
        <w:t xml:space="preserve">красной мысли,  отъ  всякаго  благороднаго  подвига"  ^^  Красовъ </w:t>
      </w:r>
      <w:r>
        <w:br/>
      </w:r>
      <w:r>
        <w:t xml:space="preserve">былъ  поэтъ;  его  лирическ1я  произведетя  (по  отзыву  Б'Ьлинскаго) </w:t>
      </w:r>
      <w:r>
        <w:br/>
      </w:r>
      <w:r>
        <w:t xml:space="preserve">ча-сто  отличались  пламеннымъ,  хотя  и  не  глубокимъ  чувствомъ, </w:t>
      </w:r>
      <w:r>
        <w:br/>
      </w:r>
      <w:r>
        <w:t xml:space="preserve">а  иногда  и  художественной  формою  ^,  Клюшниковъ  читалъ  съ </w:t>
      </w:r>
      <w:r>
        <w:br/>
      </w:r>
      <w:r>
        <w:t xml:space="preserve">Станкевичемъ  Шеллинга  и  Канта,  Красовъ — стихи  Козлова.  Кра- </w:t>
      </w:r>
      <w:r>
        <w:br/>
      </w:r>
      <w:r>
        <w:t xml:space="preserve">сову  отдавалъ  Станкевичъ  на  судъ  свои  стихотворен1я  ^.  Неза- </w:t>
      </w:r>
      <w:r>
        <w:br/>
      </w:r>
      <w:r>
        <w:t xml:space="preserve">долго до  выпускныхъ  экзаменовъ,  въ  ночь  передъ  Светлой  за- </w:t>
      </w:r>
      <w:r>
        <w:br/>
      </w:r>
      <w:r>
        <w:t xml:space="preserve">утреней, Станкевичъ  съ  Красовымъ  не  ложились;  сначала  чи- </w:t>
      </w:r>
      <w:r>
        <w:br/>
      </w:r>
      <w:r>
        <w:t xml:space="preserve">тали Шиллера;  Станкевичъ  вспоминалъ  ему  первую  любовь  свою, </w:t>
      </w:r>
      <w:r>
        <w:br/>
      </w:r>
      <w:r>
        <w:t xml:space="preserve">пришелъ  Б'ЬлинскШ  и  увлекъ  ихъ  въ  Кремль  ^.  Въ  одной  изъ </w:t>
      </w:r>
      <w:r>
        <w:br/>
      </w:r>
      <w:r>
        <w:t xml:space="preserve">своихъ  повестей  („Несчастная")  Тургеневъ  вывелъ  Станкевича </w:t>
      </w:r>
      <w:r>
        <w:br/>
      </w:r>
      <w:r>
        <w:t xml:space="preserve">въ  лиц*  „студента-поэта".  „Во  время  моего  пребыватя  въ  Мо- </w:t>
      </w:r>
      <w:r>
        <w:br/>
      </w:r>
      <w:r>
        <w:t xml:space="preserve">скв'Ь  въ  одномъ  обществ*  при  мн*  упомянули  о  Сусанн*  и  са- </w:t>
      </w:r>
      <w:r>
        <w:br/>
      </w:r>
      <w:r>
        <w:t xml:space="preserve">мымъ  невыгоднымъ,  самымъ  оскорбительнымъ  образомъ.  Я  вся- </w:t>
      </w:r>
      <w:r>
        <w:br/>
      </w:r>
      <w:r>
        <w:t xml:space="preserve">чески постарался  заступиться  за  память  несчастной  д'Ьвушки; </w:t>
      </w:r>
      <w:r>
        <w:br/>
      </w:r>
      <w:r>
        <w:t xml:space="preserve">но  мои  доводы  не  произвели  большаго  впечатл'Ьтя  на  моихъ </w:t>
      </w:r>
      <w:r>
        <w:br/>
      </w:r>
      <w:r>
        <w:t xml:space="preserve">слуп1ателей.  Одного  изъ  нихъ,  молодаго  студента-поэта,  я  однако </w:t>
      </w:r>
      <w:r>
        <w:br/>
      </w:r>
      <w:r>
        <w:t xml:space="preserve">поколебалъ.  Онъ  прислалъ  мн*  на  другой  день  стихотворете, </w:t>
      </w:r>
      <w:r>
        <w:br/>
      </w:r>
      <w:r>
        <w:t xml:space="preserve">которое  я  позабылъ,  но  которое  оканчивалось  следующими  че- </w:t>
      </w:r>
      <w:r>
        <w:br/>
      </w:r>
      <w:r>
        <w:t xml:space="preserve">тырьмя стихами:</w:t>
      </w:r>
    </w:p>
    <w:p>
      <w:pPr>
        <w:pStyle w:val="Normal"/>
      </w:pPr>
      <w:r>
        <w:t xml:space="preserve">Но  и  надъ  брошенной  могилой </w:t>
      </w:r>
      <w:r>
        <w:br/>
      </w:r>
      <w:r>
        <w:t xml:space="preserve">Не  смолкнулъ  голосъ  клеветы... </w:t>
      </w:r>
      <w:r>
        <w:br/>
      </w:r>
      <w:r>
        <w:t xml:space="preserve">Она  тревожить  иризракъ  милый </w:t>
      </w:r>
      <w:r>
        <w:br/>
      </w:r>
      <w:r>
        <w:t xml:space="preserve">П  жжетъ  надгробные  цв-Ьты!"</w:t>
      </w:r>
    </w:p>
    <w:p>
      <w:pPr>
        <w:pStyle w:val="Normal"/>
      </w:pPr>
      <w:r>
        <w:t xml:space="preserve">Эти  четыре  строки  представляютъ  буквальную  выписку  изъ </w:t>
      </w:r>
      <w:r>
        <w:br/>
      </w:r>
      <w:r>
        <w:t xml:space="preserve">написаннаго  въ  1833  г.  стихотворешя  Станкевича  „На  могил* </w:t>
      </w:r>
      <w:r>
        <w:br/>
      </w:r>
      <w:r>
        <w:t xml:space="preserve">Эмилш"  2^,— стихотворешя,  въ  которомъ  студентъ-поэтъ  оплакалъ </w:t>
      </w:r>
      <w:r>
        <w:br/>
      </w:r>
      <w:r>
        <w:t xml:space="preserve">„кроткШ  гетй,  смущенный  земными  тревогами  и  отлет*вш1й  отъ </w:t>
      </w:r>
      <w:r>
        <w:br/>
      </w:r>
      <w:r>
        <w:t xml:space="preserve">людей"  2в.  Съ  неподд*льнымъ  страхомъ  смотр*ли  молодые  идеа- </w:t>
      </w:r>
      <w:r>
        <w:br/>
      </w:r>
      <w:r>
        <w:t xml:space="preserve">листы на  практическую  жизнь,  которая  должна  была  начаться </w:t>
      </w:r>
      <w:r>
        <w:br/>
      </w:r>
      <w:r>
        <w:t xml:space="preserve">за  порогомъ  университетскйхъ  аудиторхй.  Въ  1832  году,  прово- </w:t>
      </w:r>
      <w:r>
        <w:br/>
      </w:r>
      <w:r>
        <w:t xml:space="preserve">я&amp;ая  одного  молодаго  кандидата  въ  Петербургъ  на  скользкое, </w:t>
      </w:r>
      <w:r>
        <w:br/>
      </w:r>
      <w:r>
        <w:t xml:space="preserve">колкое  и  бурное  поприще  жизни,  Станкевичъ  напутствовалъ  его </w:t>
      </w:r>
      <w:r>
        <w:br/>
      </w:r>
      <w:r>
        <w:t xml:space="preserve">сл*дующими  стихами  Шиллера:</w:t>
      </w:r>
    </w:p>
    <w:p>
      <w:pPr>
        <w:pStyle w:val="Normal"/>
      </w:pPr>
      <w:r>
        <w:t xml:space="preserve">602  ТУРГЕНЕВ   Ъ.</w:t>
      </w:r>
    </w:p>
    <w:p>
      <w:pPr>
        <w:pStyle w:val="Normal"/>
      </w:pPr>
      <w:r>
        <w:t xml:space="preserve">Твердость  духа — въ  день  терп'Ьнья!</w:t>
      </w:r>
    </w:p>
    <w:p>
      <w:pPr>
        <w:pStyle w:val="Normal"/>
      </w:pPr>
      <w:r>
        <w:t xml:space="preserve">Помощь  скорая — слезамъ!</w:t>
      </w:r>
    </w:p>
    <w:p>
      <w:pPr>
        <w:pStyle w:val="Normal"/>
      </w:pPr>
      <w:r>
        <w:t xml:space="preserve">Клятвамъ — вечность,  лжи — презр'Ьнье,</w:t>
      </w:r>
    </w:p>
    <w:p>
      <w:pPr>
        <w:pStyle w:val="Normal"/>
      </w:pPr>
      <w:r>
        <w:t xml:space="preserve">Правда— ближнимъ  и  врагамъ!</w:t>
      </w:r>
    </w:p>
    <w:p>
      <w:pPr>
        <w:pStyle w:val="Normal"/>
      </w:pPr>
      <w:r>
        <w:t xml:space="preserve">Все — противу  сильныхъ  права,</w:t>
      </w:r>
    </w:p>
    <w:p>
      <w:pPr>
        <w:pStyle w:val="Normal"/>
      </w:pPr>
      <w:r>
        <w:t xml:space="preserve">Достояше  и  кровь,</w:t>
      </w:r>
    </w:p>
    <w:p>
      <w:pPr>
        <w:pStyle w:val="Normal"/>
      </w:pPr>
      <w:r>
        <w:t xml:space="preserve">Гибель — злу,  заслуг-Ь — слава,</w:t>
      </w:r>
    </w:p>
    <w:p>
      <w:pPr>
        <w:pStyle w:val="Normal"/>
      </w:pPr>
      <w:r>
        <w:t xml:space="preserve">Къ  человечеству — ^любовь!</w:t>
      </w:r>
    </w:p>
    <w:p>
      <w:pPr>
        <w:pStyle w:val="Normal"/>
      </w:pPr>
      <w:r>
        <w:t xml:space="preserve">Въ  половин'Ь  1834  Г.  Тургеневъ  выбылъ  изъ  кружка  москов- </w:t>
      </w:r>
      <w:r>
        <w:br/>
      </w:r>
      <w:r>
        <w:t xml:space="preserve">скихъ  идеалистовъ:  въ'1834  г.  семья  Тургенева  переселилась </w:t>
      </w:r>
      <w:r>
        <w:br/>
      </w:r>
      <w:r>
        <w:t xml:space="preserve">въ  Петербургъ,  Ивану  Сергеевичу  пришлось  перейти  въ  Петер- </w:t>
      </w:r>
      <w:r>
        <w:br/>
      </w:r>
      <w:r>
        <w:t xml:space="preserve">бургскШ  университетъ.</w:t>
      </w:r>
    </w:p>
    <w:p>
      <w:pPr>
        <w:pStyle w:val="Normal"/>
      </w:pPr>
      <w:r>
        <w:t xml:space="preserve">„Мн*  всего  было  тогда  16  л'Ьтъ.  Я  былъ  просто  мальчикъ, </w:t>
      </w:r>
      <w:r>
        <w:br/>
      </w:r>
      <w:r>
        <w:t xml:space="preserve">чуть  не  дитя.  Ненависти  къ  крепостному  праву  уже  тогда  жила </w:t>
      </w:r>
      <w:r>
        <w:br/>
      </w:r>
      <w:r>
        <w:t xml:space="preserve">во  мн*".</w:t>
      </w:r>
    </w:p>
    <w:p>
      <w:pPr>
        <w:pStyle w:val="Normal"/>
      </w:pPr>
      <w:r>
        <w:t xml:space="preserve">ЛЪтомъ  1838  года  Тургеневъ  встр'Ьтился  въ  ЭмсЬ  съ  Я.  М. </w:t>
      </w:r>
      <w:r>
        <w:br/>
      </w:r>
      <w:r>
        <w:t xml:space="preserve">Нев'Ьровымъ  ^^,  который  соединенъ  былъ  со  Станкевичемъ  еще </w:t>
      </w:r>
      <w:r>
        <w:br/>
      </w:r>
      <w:r>
        <w:t xml:space="preserve">въ  бытность  свою  въ  Московскомъ  университегЬ  узами  самой </w:t>
      </w:r>
      <w:r>
        <w:br/>
      </w:r>
      <w:r>
        <w:t xml:space="preserve">гЬсной  и  нежнейшей  дружбы  и  питалъ  къ  нему  самую  вос- </w:t>
      </w:r>
      <w:r>
        <w:br/>
      </w:r>
      <w:r>
        <w:t xml:space="preserve">торженную и  благоговейную  привязанность  ^.  Гораздо  ран^е </w:t>
      </w:r>
      <w:r>
        <w:br/>
      </w:r>
      <w:r>
        <w:t xml:space="preserve">1838  г.  тотъ  же  Неверовъ  познакомилъ  со  Станкевичемъ  и  Гра- </w:t>
      </w:r>
      <w:r>
        <w:br/>
      </w:r>
      <w:r>
        <w:t xml:space="preserve">новскаго,  и  вотъ  въ  этомъ-то  кружкЪ,  подъ  преобладающимъ </w:t>
      </w:r>
      <w:r>
        <w:br/>
      </w:r>
      <w:r>
        <w:t xml:space="preserve">вл1ятемъ  Станкевича,  воспиталось  большинство  гЬхъ,  которыхъ </w:t>
      </w:r>
      <w:r>
        <w:br/>
      </w:r>
      <w:r>
        <w:t xml:space="preserve">теперь  называютъ  людьми  сороковыхъ  годовъ:  Неверовъ,  с«^мъ </w:t>
      </w:r>
      <w:r>
        <w:br/>
      </w:r>
      <w:r>
        <w:t xml:space="preserve">Станкевичъ,  Б^линскхй,  Тургеневъ,  ГрановскШ.  Къ  этому  кружку </w:t>
      </w:r>
      <w:r>
        <w:br/>
      </w:r>
      <w:r>
        <w:t xml:space="preserve">примкнулъ  и  старый  московсшй  идеалистъ  Герценъ.  Эти  „люди </w:t>
      </w:r>
      <w:r>
        <w:br/>
      </w:r>
      <w:r>
        <w:t xml:space="preserve">сороковыхъ  годовъ",  кроме  Грановскаго,  учились  въ  30-хъ  го- </w:t>
      </w:r>
      <w:r>
        <w:br/>
      </w:r>
      <w:r>
        <w:t xml:space="preserve">дахъ  въ  Московскомъ  университете.</w:t>
      </w:r>
    </w:p>
    <w:p>
      <w:pPr>
        <w:pStyle w:val="Normal"/>
      </w:pPr>
      <w:r>
        <w:t xml:space="preserve">Пусть  въ  Московскомъ  университете  Тургеневъ  могъ  на- </w:t>
      </w:r>
      <w:r>
        <w:br/>
      </w:r>
      <w:r>
        <w:t xml:space="preserve">браться только  приготовительныхъ  сведешй  для  знакомства  съ </w:t>
      </w:r>
      <w:r>
        <w:br/>
      </w:r>
      <w:r>
        <w:t xml:space="preserve">наукой;  но  здесь,  въ  этой  среде,  сердце  Тургенева  впервые  по- </w:t>
      </w:r>
      <w:r>
        <w:br/>
      </w:r>
      <w:r>
        <w:t xml:space="preserve">трясено было  благородною  радостью  великихъ  ошущенШ.</w:t>
      </w:r>
    </w:p>
    <w:p>
      <w:pPr>
        <w:pStyle w:val="Normal"/>
      </w:pPr>
      <w:r>
        <w:t xml:space="preserve">„Въ  Москье  мне  отраднее,  нежели  где-нибудь  (писалъ </w:t>
      </w:r>
      <w:r>
        <w:br/>
      </w:r>
      <w:r>
        <w:t xml:space="preserve">Станкевичъ  Неверову);  здесь  стены,  въ  которыхъ  я  въ  первый </w:t>
      </w:r>
      <w:r>
        <w:br/>
      </w:r>
      <w:r>
        <w:t xml:space="preserve">разъ  сталъ  дышать  новою  яшзнью;  здесь  люди,  съ  которыми </w:t>
      </w:r>
      <w:r>
        <w:br/>
      </w:r>
      <w:r>
        <w:t xml:space="preserve">поделился  въ  первый  разъ  идеями"  ^^.  И  то  же  можно  сказать </w:t>
      </w:r>
      <w:r>
        <w:br/>
      </w:r>
      <w:r>
        <w:t xml:space="preserve">о  Тургеневе...</w:t>
      </w:r>
    </w:p>
    <w:p>
      <w:pPr>
        <w:pStyle w:val="Normal"/>
      </w:pPr>
      <w:r>
        <w:t xml:space="preserve">ПРИМ-БЧАНХН.</w:t>
      </w:r>
    </w:p>
    <w:p>
      <w:pPr>
        <w:pStyle w:val="Normal"/>
      </w:pPr>
      <w:r>
        <w:t xml:space="preserve">о  ЛИТЕРАТУРНОЙ  ДЪЯТЕЛЬНОСТИ  ЛОМОНОСОВА.</w:t>
      </w:r>
    </w:p>
    <w:p>
      <w:pPr>
        <w:pStyle w:val="Normal"/>
      </w:pPr>
      <w:r>
        <w:t xml:space="preserve">Статья  эта  была  напечатана  въ  сборник*  „Праздноваше  стол-Ьтней  го- </w:t>
      </w:r>
      <w:r>
        <w:br/>
      </w:r>
      <w:r>
        <w:t xml:space="preserve">довщины Ломоносова  4-го  апреля  1765 — 1865  г.  Императорскимъ  Московскимъ </w:t>
      </w:r>
      <w:r>
        <w:br/>
      </w:r>
      <w:r>
        <w:t xml:space="preserve">университетомъ  въ  торжественномъ  собраши  апреля  11-го  дня"  (М.,  1865  г.). </w:t>
      </w:r>
      <w:r>
        <w:br/>
      </w:r>
      <w:r>
        <w:t xml:space="preserve">Статья  Тихонравова  занимаетъ  стр.  75  —  88.  Кром-Ь  нея,'въ  сборник*  пом-Ь- </w:t>
      </w:r>
      <w:r>
        <w:br/>
      </w:r>
      <w:r>
        <w:t xml:space="preserve">щены:  „Р'Ьчь  на  поминовете  М.  В.  Ломоносова"  Н.  А.  Серпевскаго;  „Очеркъ </w:t>
      </w:r>
      <w:r>
        <w:br/>
      </w:r>
      <w:r>
        <w:t xml:space="preserve">состояшя  Россш  въ  эпоху  д-Ьятельности  Ломоносова"  С.  М.  Соловьева;  „Ло- </w:t>
      </w:r>
      <w:r>
        <w:br/>
      </w:r>
      <w:r>
        <w:t xml:space="preserve">моносовъ  какъ  минералогъ  и  геологъ"  Г.  Е.  Щуровскаго;  „Ломоносовъ  какъ </w:t>
      </w:r>
      <w:r>
        <w:br/>
      </w:r>
      <w:r>
        <w:t xml:space="preserve">химикъ"  Н,  Э.  Лясковскаго;  „Ломоносовъ  какъ  грамматикъ"  0.  И.  Буслаева; </w:t>
      </w:r>
      <w:r>
        <w:br/>
      </w:r>
      <w:r>
        <w:t xml:space="preserve">^Ломоносовъ  какъ  профессоръ-академикъ"  О.  М.  Бодянскаго.</w:t>
      </w:r>
    </w:p>
    <w:p>
      <w:pPr>
        <w:pStyle w:val="Normal"/>
      </w:pPr>
      <w:r>
        <w:t xml:space="preserve">Друпя  статьи  Тихонравова  о  Ломоносов*  см.  во  2-й  части  III  тома.  Ред.</w:t>
      </w:r>
    </w:p>
    <w:p>
      <w:pPr>
        <w:pStyle w:val="Normal"/>
      </w:pPr>
      <w:r>
        <w:t xml:space="preserve">1.  (стр.  о).  Матерхалы  для  бюграфш  Ломоносова,  собр.  Билярскимь, </w:t>
      </w:r>
      <w:r>
        <w:br/>
      </w:r>
      <w:r>
        <w:t xml:space="preserve">стр.  222.</w:t>
      </w:r>
    </w:p>
    <w:p>
      <w:pPr>
        <w:pStyle w:val="Normal"/>
      </w:pPr>
      <w:r>
        <w:t xml:space="preserve">2.  (стр.  9).  Я.  К.  Грота,  Письма  «Чомоносова  и  Сумарокова  къ  И.  И.  Шу- </w:t>
      </w:r>
      <w:r>
        <w:br/>
      </w:r>
      <w:r>
        <w:t xml:space="preserve">валову, стр.  41.</w:t>
      </w:r>
    </w:p>
    <w:p>
      <w:pPr>
        <w:pStyle w:val="Normal"/>
      </w:pPr>
      <w:r>
        <w:t xml:space="preserve">8.  (стр.  9).  Тамъ  же,  стр.  40.</w:t>
      </w:r>
    </w:p>
    <w:p>
      <w:pPr>
        <w:pStyle w:val="Normal"/>
      </w:pPr>
      <w:r>
        <w:t xml:space="preserve">соч.    ТИХОНРАВОВА,   Т.    Ш.</w:t>
      </w:r>
    </w:p>
    <w:p>
      <w:pPr>
        <w:pStyle w:val="Normal"/>
      </w:pPr>
      <w:r>
        <w:t xml:space="preserve">КЪ  ИСТОРШ  МОСКОВСКАГО  УНИВЕРСИТЕТА.</w:t>
      </w:r>
    </w:p>
    <w:p>
      <w:pPr>
        <w:pStyle w:val="Normal"/>
      </w:pPr>
      <w:r>
        <w:t xml:space="preserve">Подъ  этимъ  общимъ  заглав1емъ  соединены  б10граф1и  четырехъ  профес- </w:t>
      </w:r>
      <w:r>
        <w:br/>
      </w:r>
      <w:r>
        <w:t xml:space="preserve">соровъ.  нааисанныя  Тихонравовымъ  для  „Бюграфическаго  словаря  профес- </w:t>
      </w:r>
      <w:r>
        <w:br/>
      </w:r>
      <w:r>
        <w:t xml:space="preserve">соровъ  и  преподавателей  Императорскаго  Московскаго  университета,  1755— </w:t>
      </w:r>
      <w:r>
        <w:br/>
      </w:r>
      <w:r>
        <w:t xml:space="preserve">1855"  (М.,  1855  г.).  Собственно  съ  именемъ  „Канд.  Тихонравова"  зд'Ьсь  на- </w:t>
      </w:r>
      <w:r>
        <w:br/>
      </w:r>
      <w:r>
        <w:t xml:space="preserve">печатаны три  бюграфш — Баузе,  Буле  и  Шварца;  но  Тихонравову  принадле- </w:t>
      </w:r>
      <w:r>
        <w:br/>
      </w:r>
      <w:r>
        <w:t xml:space="preserve">житъ  также  и  б1ограф1я  Шадена.  какъ  это  доказывается  найденною  въ  его </w:t>
      </w:r>
      <w:r>
        <w:br/>
      </w:r>
      <w:r>
        <w:t xml:space="preserve">бумагахъ  подлинною  рукописью  (неполною).  Изъ  переписки  Шевырева  съ </w:t>
      </w:r>
      <w:r>
        <w:br/>
      </w:r>
      <w:r>
        <w:t xml:space="preserve">Тихонравовымъ  (въ  стать'Ь  А.  Н.  Пыпина)  видно,  что  Тихонравовъ  взялся </w:t>
      </w:r>
      <w:r>
        <w:br/>
      </w:r>
      <w:r>
        <w:t xml:space="preserve">написать  б1ограф1ю  Шадена.  Почему  при  этой  б1ограф1и  въ  Оловар"]^  вм'Ьсто </w:t>
      </w:r>
      <w:r>
        <w:br/>
      </w:r>
      <w:r>
        <w:t xml:space="preserve">имени  Тихонравова  пом-Ьчено:  „Извлечена  част1ю-  изъ  исторш  И.  М.  У.*— не- </w:t>
      </w:r>
      <w:r>
        <w:br/>
      </w:r>
      <w:r>
        <w:t xml:space="preserve">изв'Ьстно.  Подробности  о  подлинной  рукописи  б1ограф1и  Шадена  указываются </w:t>
      </w:r>
      <w:r>
        <w:br/>
      </w:r>
      <w:r>
        <w:t xml:space="preserve">ниже.  Ред.</w:t>
      </w:r>
    </w:p>
    <w:p>
      <w:pPr>
        <w:pStyle w:val="Heading1"/>
      </w:pPr>
      <w:r>
        <w:t>I.  ПРОФЕССОРЪ  0.  Г.  БАУЗЕ.</w:t>
      </w:r>
    </w:p>
    <w:p>
      <w:pPr>
        <w:pStyle w:val="Normal"/>
      </w:pPr>
      <w:r>
        <w:t xml:space="preserve">Б10граф1Я  эта  напечатана  въ  I  том1&gt;  „Словаря**,  стр.  68 — 89.  Ред.</w:t>
      </w:r>
    </w:p>
    <w:p>
      <w:pPr>
        <w:pStyle w:val="Normal"/>
      </w:pPr>
      <w:r>
        <w:t xml:space="preserve">1.  (стр.  И).  Словарь  митрополита  Ев  ген! я,  М.,  1845,  т.  I,  стр.  29.  Энцикло- </w:t>
      </w:r>
      <w:r>
        <w:br/>
      </w:r>
      <w:r>
        <w:t xml:space="preserve">педическ1й  лексиконъ,  т.  V,  стр.  98.</w:t>
      </w:r>
    </w:p>
    <w:p>
      <w:pPr>
        <w:pStyle w:val="Normal"/>
      </w:pPr>
      <w:r>
        <w:t xml:space="preserve">2.  (стр.  11).  Огайо  (1е  Липзргийепйа  е1с.,  ра§.  10.</w:t>
      </w:r>
    </w:p>
    <w:p>
      <w:pPr>
        <w:pStyle w:val="Normal"/>
      </w:pPr>
      <w:r>
        <w:t xml:space="preserve">8.  (стр.  И).  Покойный  Тимковск1й  зам'Ьтилъ  въ  своемъ  яПамятник'Ь  II  П. </w:t>
      </w:r>
      <w:r>
        <w:br/>
      </w:r>
      <w:r>
        <w:t xml:space="preserve">Шувалову**,  что  Баузе  „вызванъ  былъ  изъ  Гены  въ  С.-Петербургское,  при </w:t>
      </w:r>
      <w:r>
        <w:br/>
      </w:r>
      <w:r>
        <w:t xml:space="preserve">лютеранской  Петропавловской  церкви,  училище,  которое  тогда  процвЪтало** </w:t>
      </w:r>
      <w:r>
        <w:br/>
      </w:r>
      <w:r>
        <w:t xml:space="preserve">(Москвитянинъ,  1851  г.,  часть  Ш,  стр.  21);  но  справедливость  этого  изв*спя </w:t>
      </w:r>
      <w:r>
        <w:br/>
      </w:r>
      <w:r>
        <w:t xml:space="preserve">сомнительна.  Баузе  не  тотчасъ  7ю  пртздтъ  въ  Россгю  поступилъ  въ  Петров- </w:t>
      </w:r>
      <w:r>
        <w:br/>
      </w:r>
      <w:r>
        <w:t xml:space="preserve">ское училище;  изъ  словъ  формулярнаго  его  списка  можно  также  вывести </w:t>
      </w:r>
      <w:r>
        <w:br/>
      </w:r>
      <w:r>
        <w:t xml:space="preserve">заключен1е,  противоположное  словамъ  Тимковскаго.</w:t>
      </w:r>
    </w:p>
    <w:p>
      <w:pPr>
        <w:pStyle w:val="Normal"/>
      </w:pPr>
      <w:r>
        <w:t xml:space="preserve">4.  (стр.  13).  Ое1е11г1е  АЬЬапШип^еп  ипй  КасЬпсЫеп  аиз  ипё  уоп  Кизз- </w:t>
      </w:r>
      <w:r>
        <w:br/>
      </w:r>
      <w:r>
        <w:t xml:space="preserve">1ап&lt;1,  Ьегаиз^.  уоп  ВйзсЫп^,  1764,  I  В.,  I  81.,  ра^^.  125 — 131.</w:t>
      </w:r>
    </w:p>
    <w:p>
      <w:pPr>
        <w:pStyle w:val="Normal"/>
      </w:pPr>
      <w:r>
        <w:t xml:space="preserve">5.  (стр.  13).  6бЬе1,  МасЬпсЫ  уоп  (1вг  8с11и1е  йег  ЗргасЬеп,  Кйпз^е  ип(1 </w:t>
      </w:r>
      <w:r>
        <w:br/>
      </w:r>
      <w:r>
        <w:t xml:space="preserve">&gt;У188еп8сЬа11еп  Ьеу  (1вг  Ыв81^вп  81.-Ре1егз-К1Гс11е.  (81.-Ре1жгзЬиг§,  1765),  р.  4 — 15.</w:t>
      </w:r>
    </w:p>
    <w:p>
      <w:pPr>
        <w:pStyle w:val="Normal"/>
      </w:pPr>
      <w:r>
        <w:t xml:space="preserve">ПРИМЪЧАНТЯ.  3</w:t>
      </w:r>
    </w:p>
    <w:p>
      <w:pPr>
        <w:pStyle w:val="Normal"/>
      </w:pPr>
      <w:r>
        <w:t xml:space="preserve">е.  (стр.  13).  Изъ  бумагъ  архива  Св.  Цетровскаго  Училища.  Сообщено </w:t>
      </w:r>
      <w:r>
        <w:br/>
      </w:r>
      <w:r>
        <w:t xml:space="preserve">Др.  Ф.  Ф.  Лоренцомъ.</w:t>
      </w:r>
    </w:p>
    <w:p>
      <w:pPr>
        <w:pStyle w:val="Normal"/>
      </w:pPr>
      <w:r>
        <w:t xml:space="preserve">7.  (стр.  14).  Изв-Ьспе  6  Петровскомъ  Училищ-Ь,  №  V  (С.-Петербургъ,  1782, </w:t>
      </w:r>
      <w:r>
        <w:br/>
      </w:r>
      <w:r>
        <w:t xml:space="preserve">въ  4  д.),  стр.  1.</w:t>
      </w:r>
    </w:p>
    <w:p>
      <w:pPr>
        <w:pStyle w:val="Normal"/>
      </w:pPr>
      <w:r>
        <w:t xml:space="preserve">8.  (стр.  15).  Про должеше  Трудовъ  Вольнаго  Экономическаго  Общества  къ </w:t>
      </w:r>
      <w:r>
        <w:br/>
      </w:r>
      <w:r>
        <w:t xml:space="preserve">поощрешю  въ  Россш  землед"Ьл1я  и  домостроительства.  Часть  Ш.  Въ  С.-Пе- </w:t>
      </w:r>
      <w:r>
        <w:br/>
      </w:r>
      <w:r>
        <w:t xml:space="preserve">тербург*, 1783.</w:t>
      </w:r>
    </w:p>
    <w:p>
      <w:pPr>
        <w:pStyle w:val="Normal"/>
      </w:pPr>
      <w:r>
        <w:t xml:space="preserve">9.  (стр.  16).  Изв'Ьст1е  о  Петровскомъ  Училищ*,  №  V,  стр.  4 — 8. </w:t>
      </w:r>
      <w:r>
        <w:br/>
      </w:r>
      <w:r>
        <w:t xml:space="preserve">10.  (стр,  16),  Тамъ  же,  стр.  4.</w:t>
      </w:r>
    </w:p>
    <w:p>
      <w:pPr>
        <w:pStyle w:val="Normal"/>
      </w:pPr>
      <w:r>
        <w:t xml:space="preserve">П.  (стр.  17).  Огайо  йе  Лип8рги(1епиа  е1с..  р.  9.</w:t>
      </w:r>
    </w:p>
    <w:p>
      <w:pPr>
        <w:pStyle w:val="Normal"/>
      </w:pPr>
      <w:r>
        <w:t xml:space="preserve">12.  (стр.  17).  Тамъ  же.  стр.  9.</w:t>
      </w:r>
    </w:p>
    <w:p>
      <w:pPr>
        <w:pStyle w:val="Normal"/>
      </w:pPr>
      <w:r>
        <w:t xml:space="preserve">18.  (стр.  18).  Кейе  Ьеу  К1ейег1е§ипд  8е1пез  Аткз,  а18  ОЬейеЬгег  ипй  1п- </w:t>
      </w:r>
      <w:r>
        <w:br/>
      </w:r>
      <w:r>
        <w:t xml:space="preserve">*^рес&lt;юг  (1ег  8*.-Ре&lt;;ег8зсЬ[и1е,  1п  ешег  ГеуегИсЬеп  Уег8атт1ип§  Е.  НосЫ. </w:t>
      </w:r>
      <w:r>
        <w:br/>
      </w:r>
      <w:r>
        <w:t xml:space="preserve">8сЬи1копуеп*8  ипй  ^е8атт1ег  ЬеЬгег  ипй  ЗсЬШег,  атп  11-1еп  АргП  1782  де- </w:t>
      </w:r>
      <w:r>
        <w:br/>
      </w:r>
      <w:r>
        <w:t xml:space="preserve">ЬаНеп  уоп  ТЬеойог  Ваиве,  Ьеги^епет  РгоГеззог  йег  ип1уег81Ш1  ги  Мозкаи. </w:t>
      </w:r>
      <w:r>
        <w:br/>
      </w:r>
      <w:r>
        <w:t xml:space="preserve">81;.-Ре1ег8Ъиг§,  1782  (въ  4-ку,  8  стр.),р.  3— 4.</w:t>
      </w:r>
    </w:p>
    <w:p>
      <w:pPr>
        <w:pStyle w:val="Normal"/>
      </w:pPr>
      <w:r>
        <w:t xml:space="preserve">14.  (стр.  18),  Тамъ  же,  стр.  4,  7.</w:t>
      </w:r>
    </w:p>
    <w:p>
      <w:pPr>
        <w:pStyle w:val="Normal"/>
      </w:pPr>
      <w:r>
        <w:t xml:space="preserve">15.  (стр,  18).  Оет  Ап^епкеп  тешег  Ргеипйш.  йег  Оето18е11е  Мапа  Не- </w:t>
      </w:r>
      <w:r>
        <w:br/>
      </w:r>
      <w:r>
        <w:t xml:space="preserve">1епа  Ргеиззег,  ат  Та^е  Шгег 'ВеегШ^ип^,  йеп  28  Арп1  1782.  81.-Рекег8Ьиг§, </w:t>
      </w:r>
      <w:r>
        <w:br/>
      </w:r>
      <w:r>
        <w:t xml:space="preserve">^ейгиск!  Ьеу  I.  I.  АУеНЬгесЫ  (въ  8  д..  въ  2  стр.).  Въ  томъ  же  году  перепеч. </w:t>
      </w:r>
      <w:r>
        <w:br/>
      </w:r>
      <w:r>
        <w:t xml:space="preserve">въ  Ревел*  (^ейгискк  тИ  ЫпйГогйзсЬеп  ЗсЬпйеп).</w:t>
      </w:r>
    </w:p>
    <w:p>
      <w:pPr>
        <w:pStyle w:val="Normal"/>
      </w:pPr>
      <w:r>
        <w:t xml:space="preserve">16.  (стр.  19).  См.  Московсшя  Ведомости,  1782.  №  96.  стр.  761—762.  Огайо </w:t>
      </w:r>
      <w:r>
        <w:br/>
      </w:r>
      <w:r>
        <w:t xml:space="preserve">&lt;1е  ^иг^8рги^еп1^а  е^из^ие  йосепсЗае  еЬ  йхзсепйае  гаИопе  ргоГе881оп18  ^иг^(1^сае </w:t>
      </w:r>
      <w:r>
        <w:br/>
      </w:r>
      <w:r>
        <w:t xml:space="preserve">1П  11п1уег811»1ж  Ииегапа  Моздиепз!  айеипдае  саизза  Й1с1»  В.  XXV.  Коу.  А.  С. </w:t>
      </w:r>
      <w:r>
        <w:br/>
      </w:r>
      <w:r>
        <w:t xml:space="preserve">СЮЮССЬХХХП  а  ТЬеойого  Ваизе.  ЗосьеЬаЫа  Оесопотгсае  РеЬгороШапае  пес </w:t>
      </w:r>
      <w:r>
        <w:br/>
      </w:r>
      <w:r>
        <w:t xml:space="preserve">поп  ЬаЫпае  Тепепш  ЗойаЫ.  Напечатана  вм-Ьст*  съ  другими  р*чами,  тогда </w:t>
      </w:r>
      <w:r>
        <w:br/>
      </w:r>
      <w:r>
        <w:t xml:space="preserve">же  произнесенными.</w:t>
      </w:r>
    </w:p>
    <w:p>
      <w:pPr>
        <w:pStyle w:val="Normal"/>
      </w:pPr>
      <w:r>
        <w:t xml:space="preserve">17.  (стр.  21).  Пер10Дическое  сочинен1е  о  усп'Ьхахъ  народи,  проев.,  №  XXX. </w:t>
      </w:r>
      <w:r>
        <w:br/>
      </w:r>
      <w:r>
        <w:t xml:space="preserve">стр.  7.</w:t>
      </w:r>
    </w:p>
    <w:p>
      <w:pPr>
        <w:pStyle w:val="Normal"/>
      </w:pPr>
      <w:r>
        <w:t xml:space="preserve">18.  (стр.  22).  На  бракосочеташе  его  написаны  дв*  оды:  одна  Рихтеромъ. </w:t>
      </w:r>
      <w:r>
        <w:br/>
      </w:r>
      <w:r>
        <w:t xml:space="preserve">отцомъ  его  первой  жены  (Уа1егИсЬег  ЛУипзсЬ  Ьеу  дег  еЬеИсЬеп  УегЫпйип^ </w:t>
      </w:r>
      <w:r>
        <w:br/>
      </w:r>
      <w:r>
        <w:t xml:space="preserve">8е1пег  й11е8&lt;;еп  ТосЫжг  Оег1;ги(1е  СаЛаппа  ШсЫ«г,  Уепу11;\*ге1еп  Ка1каи,  т11  йет </w:t>
      </w:r>
      <w:r>
        <w:br/>
      </w:r>
      <w:r>
        <w:t xml:space="preserve">Негт  РгоГеззогп  ТЬео(1ог  Ваизе.  Мозкдуа.  (1вп  29  8ер1етЬег  1 792  (въ  4-ку, </w:t>
      </w:r>
      <w:r>
        <w:br/>
      </w:r>
      <w:r>
        <w:t xml:space="preserve">4  стр.);  другая  сочинена  какими-то  пр1ятелями  его  (Ап  Неггп  РгоГеззог  Ваизе </w:t>
      </w:r>
      <w:r>
        <w:br/>
      </w:r>
      <w:r>
        <w:t xml:space="preserve">Ьеу  вешег  УегЬш(1ипд  т11;  Майагае  Ка1каи,  ^еЬ.  ШсЬ^ег,  уоп  г^ееп  Ргеипйеп </w:t>
      </w:r>
      <w:r>
        <w:br/>
      </w:r>
      <w:r>
        <w:t xml:space="preserve">К.  ипё  К.  Мо8к\уа,  йеп  29  8ер1:.  1792).</w:t>
      </w:r>
    </w:p>
    <w:p>
      <w:pPr>
        <w:pStyle w:val="Normal"/>
      </w:pPr>
      <w:r>
        <w:t xml:space="preserve">19.  (стр.  22).  Онъ  самъ  говорить:  Е1з1  зетрег,  яиоиезсипяие  риЬИсе  УвгЬа </w:t>
      </w:r>
      <w:r>
        <w:br/>
      </w:r>
      <w:r>
        <w:t xml:space="preserve">Гасегет,  1д  поп  вше  отп!  Итоге,  диа  ез!  па1;игае  теае  гтЬесИНШ,  Гасеге </w:t>
      </w:r>
      <w:r>
        <w:br/>
      </w:r>
      <w:r>
        <w:t xml:space="preserve">ро(1и  е{с.  См.  ОгаНо  1п  аизр1спз  1треп1  визсерИ  а  СаШаппа  II,  р.  3.</w:t>
      </w:r>
    </w:p>
    <w:p>
      <w:pPr>
        <w:pStyle w:val="Normal"/>
      </w:pPr>
      <w:r>
        <w:t xml:space="preserve">20.  (стр,  22).  Изв-Ьспе  о  древностяхъ  славяно  -  русскихъ  и  объ  Игнат1'1^ </w:t>
      </w:r>
      <w:r>
        <w:br/>
      </w:r>
      <w:r>
        <w:t xml:space="preserve">верапонтович*  Оерапонтов*,  первомъ  собирател-Ь  оныхъ  (М.,  1811  г.).</w:t>
      </w:r>
    </w:p>
    <w:p>
      <w:pPr>
        <w:pStyle w:val="Normal"/>
      </w:pPr>
      <w:r>
        <w:t xml:space="preserve">81.  (стр.  22).  Страсть  Баузе  къ  древностямъ  русскимъ,  конечно,  не  мало </w:t>
      </w:r>
      <w:r>
        <w:br/>
      </w:r>
      <w:r>
        <w:t xml:space="preserve">им-^^ла  ВЛ1ЯН1Я  на  Калайдовича,  слушавшаго  лекщи  во  время  его  профессорства.</w:t>
      </w:r>
    </w:p>
    <w:p>
      <w:pPr>
        <w:pStyle w:val="Normal"/>
      </w:pPr>
      <w:r>
        <w:t xml:space="preserve">22.  (стр,  23),  Изв"Ьст1е,  стр.  14  —  17.  Ср.  В-Ьстникъ  Европы,  1811  г.,  №  1, </w:t>
      </w:r>
      <w:r>
        <w:br/>
      </w:r>
      <w:r>
        <w:t xml:space="preserve">стр.   58—59.</w:t>
      </w:r>
    </w:p>
    <w:p>
      <w:pPr>
        <w:pStyle w:val="Normal"/>
      </w:pPr>
      <w:r>
        <w:t xml:space="preserve">28.  (стр.  23).  О  другихъ  рукописяхъ  собранш  Баузе  см.  Всеобщая  Биб- </w:t>
      </w:r>
      <w:r>
        <w:br/>
      </w:r>
      <w:r>
        <w:t xml:space="preserve">дготека  Россш,  Прибавл.  II,  стр.  443  —  444.  Ср.  также  Кеппена:  Библ1огра- </w:t>
      </w:r>
      <w:r>
        <w:br/>
      </w:r>
      <w:r>
        <w:t xml:space="preserve">финесше  листы,  II,  стр.  80,  83,  223.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 КЪ   ИСТОРШ   МОСКОВСКАГО  УНИВЕРСИТЕТА.</w:t>
      </w:r>
    </w:p>
    <w:p>
      <w:pPr>
        <w:pStyle w:val="Normal"/>
      </w:pPr>
      <w:r>
        <w:t xml:space="preserve">24.  (стр,  23),  Москвитянинъ,  1851  г..  часть  Ш,  стр.  27.</w:t>
      </w:r>
    </w:p>
    <w:p>
      <w:pPr>
        <w:pStyle w:val="Normal"/>
      </w:pPr>
      <w:r>
        <w:t xml:space="preserve">25.  (стр.  23).  ОгаНо  (1е  Низзха  ап1е  Ьос  8аеси1ит  поп  ргогяив  1пси11а.  пес </w:t>
      </w:r>
      <w:r>
        <w:br/>
      </w:r>
      <w:r>
        <w:t xml:space="preserve">рагитп  а(1ео  (1е  Ииепз  еагитдие  вШсШв  тегКа.  1п  апшуегзагИз  8о1епп1Ьи9 </w:t>
      </w:r>
      <w:r>
        <w:br/>
      </w:r>
      <w:r>
        <w:t xml:space="preserve">1гареги  зизсерй  а  Са1Ьаппа  II  аЪ  11п1уег811а1;е  Мо8^иеп8^  п1:€  ас  р1е  се1еЬга- </w:t>
      </w:r>
      <w:r>
        <w:br/>
      </w:r>
      <w:r>
        <w:t xml:space="preserve">118.  В.  XXX.  Лип.  А.  МВССХСП  (въ  4-ку,  45  стр.).</w:t>
      </w:r>
    </w:p>
    <w:p>
      <w:pPr>
        <w:pStyle w:val="Normal"/>
      </w:pPr>
      <w:r>
        <w:t xml:space="preserve">26.  (стр.  24).  Мы  пользовались  четырьмя  н-Ьмецкими  письмами  Баузе  къ </w:t>
      </w:r>
      <w:r>
        <w:br/>
      </w:r>
      <w:r>
        <w:t xml:space="preserve">М.  Н.  Муравьеву,  находящимися  въ  бумагахъ  посл-Ьдвяго,  которыя  принад- </w:t>
      </w:r>
      <w:r>
        <w:br/>
      </w:r>
      <w:r>
        <w:t xml:space="preserve">лежали М.  П.  Погодину.</w:t>
      </w:r>
    </w:p>
    <w:p>
      <w:pPr>
        <w:pStyle w:val="Normal"/>
      </w:pPr>
      <w:r>
        <w:t xml:space="preserve">27.  (стр.  2д).  Тамъже.стр.  13.  Зам'Ьчательно,что  перюды,  постановленные </w:t>
      </w:r>
      <w:r>
        <w:br/>
      </w:r>
      <w:r>
        <w:t xml:space="preserve">Баузе  для  исторш  русскаго  просвгъгценгя,  Н.  И.  Гречъ  приложилъ  къ  исто- </w:t>
      </w:r>
      <w:r>
        <w:br/>
      </w:r>
      <w:r>
        <w:t xml:space="preserve">р1И  русское  литераV^уры.  (Опытъ  краткой  истор1и  русской  литературы,  1822. </w:t>
      </w:r>
      <w:r>
        <w:br/>
      </w:r>
      <w:r>
        <w:t xml:space="preserve">С.-Петербургъ,  стр.  7).</w:t>
      </w:r>
    </w:p>
    <w:p>
      <w:pPr>
        <w:pStyle w:val="Normal"/>
      </w:pPr>
      <w:r>
        <w:t xml:space="preserve">28.  (стр.  25).  ОгаНо  &lt;1е  Киззш  е1с.,  стр.  23.</w:t>
      </w:r>
    </w:p>
    <w:p>
      <w:pPr>
        <w:pStyle w:val="Normal"/>
      </w:pPr>
      <w:r>
        <w:t xml:space="preserve">29.  (стр.  25).  ОгаНо  1п  аивркпз  1гареп1  зизсерй  а  СаШаппа  П,  р.  10.</w:t>
      </w:r>
    </w:p>
    <w:p>
      <w:pPr>
        <w:pStyle w:val="Normal"/>
      </w:pPr>
      <w:r>
        <w:t xml:space="preserve">80.  (стр.  26).  Другъ  Просв-Ьщенш.  1805,  №  6,  стр.  217.</w:t>
      </w:r>
    </w:p>
    <w:p>
      <w:pPr>
        <w:pStyle w:val="Normal"/>
      </w:pPr>
      <w:r>
        <w:t xml:space="preserve">81.  (стр.  27).  Пер1одическое  сочинен1е  о  усп'Ьхахъ  народнаго  просвЪщ**- </w:t>
      </w:r>
      <w:r>
        <w:br/>
      </w:r>
      <w:r>
        <w:t xml:space="preserve">Н1Я,  №  ХХШ,  стр.  259.</w:t>
      </w:r>
    </w:p>
    <w:p>
      <w:pPr>
        <w:pStyle w:val="Normal"/>
      </w:pPr>
      <w:r>
        <w:t xml:space="preserve">82.  (стр.  27).  Тамъ  же,  &gt;&amp;  ХШ,  стр.  73. </w:t>
      </w:r>
      <w:r>
        <w:br/>
      </w:r>
      <w:r>
        <w:t xml:space="preserve">88.  (стр.  27).  Тамъ  же.  стр.  83.</w:t>
      </w:r>
    </w:p>
    <w:p>
      <w:pPr>
        <w:pStyle w:val="Normal"/>
      </w:pPr>
      <w:r>
        <w:t xml:space="preserve">84.  (стр.  27).  Тамъ  же,  №  XIX,  стр.  136. </w:t>
      </w:r>
      <w:r>
        <w:br/>
      </w:r>
      <w:r>
        <w:t xml:space="preserve">.   85.  (стр.  27).  Письмо  относится  къ  1806  году  15-го  февраля. </w:t>
      </w:r>
      <w:r>
        <w:br/>
      </w:r>
      <w:r>
        <w:t xml:space="preserve">8в.  (стр.  28).  Полное  Собр.  Зак.  Р.  П..  т.  ХХШ,  №  20.187.</w:t>
      </w:r>
    </w:p>
    <w:p>
      <w:pPr>
        <w:pStyle w:val="Normal"/>
      </w:pPr>
      <w:r>
        <w:t xml:space="preserve">87.  (стр.  28).  Москвитянинъ,  1851  г.,  часть  III,  стр.  27.</w:t>
      </w:r>
    </w:p>
    <w:p>
      <w:pPr>
        <w:pStyle w:val="Normal"/>
      </w:pPr>
      <w:r>
        <w:t xml:space="preserve">88.  (стр.  28).  Пер1од.  сочин.  о  усп'Ьхахъ  народи,  проев.,  №  XXX,  стр.  7— Я.</w:t>
      </w:r>
    </w:p>
    <w:p>
      <w:pPr>
        <w:pStyle w:val="Normal"/>
      </w:pPr>
      <w:r>
        <w:t xml:space="preserve">П.  ПРОФЕССОР!:)  I.  0.  БУЛЕ.</w:t>
      </w:r>
    </w:p>
    <w:p>
      <w:pPr>
        <w:pStyle w:val="Normal"/>
      </w:pPr>
      <w:r>
        <w:t xml:space="preserve">Б1ограф1я  напечатана  въ  I  томЬ  „Словаря",  стр.  112 — 128.  1ед.</w:t>
      </w:r>
    </w:p>
    <w:p>
      <w:pPr>
        <w:pStyle w:val="Normal"/>
      </w:pPr>
      <w:r>
        <w:t xml:space="preserve">1.  (стр.  29).  Меизе],  Ваз  ^е1еЬг1:е  Теи18сЫапй.  Вй.  IX,  р.  167.</w:t>
      </w:r>
    </w:p>
    <w:p>
      <w:pPr>
        <w:pStyle w:val="Normal"/>
      </w:pPr>
      <w:r>
        <w:t xml:space="preserve">2.  (стр.  29).  Вгаип8с11\Ув1^18сЬе  Ое1еЬг1е  Веу1г%е,  1782.</w:t>
      </w:r>
    </w:p>
    <w:p>
      <w:pPr>
        <w:pStyle w:val="Normal"/>
      </w:pPr>
      <w:r>
        <w:t xml:space="preserve">8.  (стр.  НО).  Рй&lt;;1ег,  УегзисЬ  е1пег  Аса(1ет1зсЬеп  6е1е11г*еп-Сге8сЫсЫеУоп </w:t>
      </w:r>
      <w:r>
        <w:br/>
      </w:r>
      <w:r>
        <w:t xml:space="preserve">(1ег  Оеог^-Аи^из^из-СшуегзхШ  ъ\х  ОоШп^^еп;  2^еу1«г  ТЬеП,  р.  273 — 279.</w:t>
      </w:r>
    </w:p>
    <w:p>
      <w:pPr>
        <w:pStyle w:val="Normal"/>
      </w:pPr>
      <w:r>
        <w:t xml:space="preserve">4.  (стр.  30).  Са1еп(1аг1ит  Ра1ае8ипае  оесопот1сит,  р.  III — 1\\</w:t>
      </w:r>
    </w:p>
    <w:p>
      <w:pPr>
        <w:pStyle w:val="Normal"/>
      </w:pPr>
      <w:r>
        <w:t xml:space="preserve">5.  (стр.  31).  Рйиег,  УегзисЬ  е&lt;:с.,  II,  р.  194.</w:t>
      </w:r>
    </w:p>
    <w:p>
      <w:pPr>
        <w:pStyle w:val="Normal"/>
      </w:pPr>
      <w:r>
        <w:t xml:space="preserve">в.*(Ътр.  31).  См.  А(1  аисИепйат  огаиопет  ргоГе881ош8  рШозорЫае  ехгга- </w:t>
      </w:r>
      <w:r>
        <w:br/>
      </w:r>
      <w:r>
        <w:t xml:space="preserve">ог(1шапав  1п  Аса(1ет1а  Оеог^1а  Аи§и81а  а(1еипёае  саиза  1п  А.  В.  XXVIII. </w:t>
      </w:r>
      <w:r>
        <w:br/>
      </w:r>
      <w:r>
        <w:t xml:space="preserve">Арп1.  СЮЮССЬХХХУП  гес11апдат  оЬ8егуапи881те  1пу11;а1  М.  Ьаппез  ОогШеЬ </w:t>
      </w:r>
      <w:r>
        <w:br/>
      </w:r>
      <w:r>
        <w:t xml:space="preserve">ВиЫе  е1с,  018ри4ап1иг  поппи1а  йе  (аЬи1а  8а1:упса  Огаесогит  (Ооит|?ае1, </w:t>
      </w:r>
      <w:r>
        <w:br/>
      </w:r>
      <w:r>
        <w:t xml:space="preserve">рад.  16.</w:t>
      </w:r>
    </w:p>
    <w:p>
      <w:pPr>
        <w:pStyle w:val="Normal"/>
      </w:pPr>
      <w:r>
        <w:t xml:space="preserve">7.  (стр.  31).  РиНег,  УегзисЬ  е1с.,  рад.  19.</w:t>
      </w:r>
    </w:p>
    <w:p>
      <w:pPr>
        <w:pStyle w:val="Normal"/>
      </w:pPr>
      <w:r>
        <w:t xml:space="preserve">8.  (стр.  31).  Ветегкипдеп  йЬег  йеп  Ыз^огхзсЬеп  ОеЬгаисЬ  с1ег  Оие11еп  гиг </w:t>
      </w:r>
      <w:r>
        <w:br/>
      </w:r>
      <w:r>
        <w:t xml:space="preserve">а1^е81еп  ОезсЫсЫе  Лег  Си11иг  Ъе!  йен  СеШзсЬеп  ип(1  8капШпаду18с11еп  У61кет. </w:t>
      </w:r>
      <w:r>
        <w:br/>
      </w:r>
      <w:r>
        <w:t xml:space="preserve">А1з  Е1п1айипд88с11пЛ  уоп  I.  О.  ВиЫе  (ОоШпдеп,  1788).  р.  34.</w:t>
      </w:r>
    </w:p>
    <w:p>
      <w:pPr>
        <w:pStyle w:val="Normal"/>
      </w:pPr>
      <w:r>
        <w:t xml:space="preserve">9.  (стр.  32).  НиташзИзсЬез  Мадагш  гиг  детешпЦ^гИсЬеп  ип1егЬаииа^ </w:t>
      </w:r>
      <w:r>
        <w:br/>
      </w:r>
      <w:r>
        <w:t xml:space="preserve">е1с..  I.  р.  ,13—14.</w:t>
      </w:r>
    </w:p>
    <w:p>
      <w:pPr>
        <w:pStyle w:val="Normal"/>
      </w:pPr>
      <w:r>
        <w:t xml:space="preserve">ПРИМ-ЬЧАНХЯ.  О</w:t>
      </w:r>
    </w:p>
    <w:p>
      <w:pPr>
        <w:pStyle w:val="Normal"/>
      </w:pPr>
      <w:r>
        <w:t xml:space="preserve">10.  (стр.  82).  НиташзивсЬез  Ма^а21п,  081;егп  1787,  р.  114 — 142.</w:t>
      </w:r>
    </w:p>
    <w:p>
      <w:pPr>
        <w:pStyle w:val="Normal"/>
      </w:pPr>
      <w:r>
        <w:t xml:space="preserve">11.  (стр,  82).  Ма^а21п  гиг  Егй^11гип^88ее1епкипс!е.  бесЬзкеп  Вапйез  2\уе11е8 </w:t>
      </w:r>
      <w:r>
        <w:br/>
      </w:r>
      <w:r>
        <w:t xml:space="preserve">8Шск,  р.  25—49.</w:t>
      </w:r>
    </w:p>
    <w:p>
      <w:pPr>
        <w:pStyle w:val="Normal"/>
      </w:pPr>
      <w:r>
        <w:t xml:space="preserve">12.  (стр.  83).  См.  статью  Буле^-ИеЪег  (11е  АесЬШе!!;  Лег  Ме^арЬузхк  йен </w:t>
      </w:r>
      <w:r>
        <w:br/>
      </w:r>
      <w:r>
        <w:t xml:space="preserve">Ап81о1е1е8  въ  ВхЬИоШек  &lt;1ег  а1*€П  Ь1иега1иг  ипй  Кипз!  У1ег1»8  8Шск  (1788, </w:t>
      </w:r>
      <w:r>
        <w:br/>
      </w:r>
      <w:r>
        <w:t xml:space="preserve">ОбШп^еп).  ра§.  2—3.</w:t>
      </w:r>
    </w:p>
    <w:p>
      <w:pPr>
        <w:pStyle w:val="Normal"/>
      </w:pPr>
      <w:r>
        <w:t xml:space="preserve">18.  (стр.  38).  СеЬег  Й1е  Огйпип§;  ипй  Ро1^е  йег  Ап81ю1;€И8с11еп  8сЬпП;еп </w:t>
      </w:r>
      <w:r>
        <w:br/>
      </w:r>
      <w:r>
        <w:t xml:space="preserve">йЬегЬаир!,  тамъ  же,  геЬп^ез  8Шск,  р.  41 — 42  и  сл-Ьдд.</w:t>
      </w:r>
    </w:p>
    <w:p>
      <w:pPr>
        <w:pStyle w:val="Normal"/>
      </w:pPr>
      <w:r>
        <w:t xml:space="preserve">14.  (стр.  84).  8ос1е4;а118  Ее^1ае  8с1еп11агит  ОоШп§еП818  СоттепШюпоз </w:t>
      </w:r>
      <w:r>
        <w:br/>
      </w:r>
      <w:r>
        <w:t xml:space="preserve">Тот.  XI.  С1а8818  Шзк.  е*  РЫ1о1о^.,  р.  216—217.</w:t>
      </w:r>
    </w:p>
    <w:p>
      <w:pPr>
        <w:pStyle w:val="Normal"/>
      </w:pPr>
      <w:r>
        <w:t xml:space="preserve">15.  (стр.  34).  Въ  томъ  же  И8дан1и  помещены  сл'Ьдующ1я  сочинен1я  Буле: </w:t>
      </w:r>
      <w:r>
        <w:br/>
      </w:r>
      <w:r>
        <w:t xml:space="preserve">1)  Соттеп1;а11о  (]е  рЫ1о8орЬогит  Огаесогит  ап1е  Ап81о1е1ет  1п  -аг1е  1о§1са </w:t>
      </w:r>
      <w:r>
        <w:br/>
      </w:r>
      <w:r>
        <w:t xml:space="preserve">1пуешепйа  е!  регйсхепйа  сопатшШиз  (Уо1.  XI);  2)  Соттеп^айо  (Зе  ГопИЪиз,  ип(1е </w:t>
      </w:r>
      <w:r>
        <w:br/>
      </w:r>
      <w:r>
        <w:t xml:space="preserve">А1Ъег1;и8  Ма|?пп8  КЪп8  8Ш8  XXV  йе  ап1та11Ьи8  та^епет  ЬаивегИ;  (Уо1.  XII); </w:t>
      </w:r>
      <w:r>
        <w:br/>
      </w:r>
      <w:r>
        <w:t xml:space="preserve">3)  Соттеп^аНо  йе  ог1и  е!  рго^геззи  рап1Ье18т1  1П(1е  а  ХепорКапе  СоЬрЬопЬ), </w:t>
      </w:r>
      <w:r>
        <w:br/>
      </w:r>
      <w:r>
        <w:t xml:space="preserve">рпто  е^и8  аис*оге,  издие  а(1  8р1П02ат  (Уо1.  X).  Въ  1794  году  Буле  издалъ </w:t>
      </w:r>
      <w:r>
        <w:br/>
      </w:r>
      <w:r>
        <w:t xml:space="preserve">для  школъ  „Аристотелеву  Пштику".</w:t>
      </w:r>
    </w:p>
    <w:p>
      <w:pPr>
        <w:pStyle w:val="Normal"/>
      </w:pPr>
      <w:r>
        <w:t xml:space="preserve">16.  (стр.  36).  Ап  Неггп  РгоГевзог  Ни^о.  Уот  РгоГеззог  ВиЫе.  ОоШп^еп, </w:t>
      </w:r>
      <w:r>
        <w:br/>
      </w:r>
      <w:r>
        <w:t xml:space="preserve">1798  (въ  8  д.,  стр.  38).</w:t>
      </w:r>
    </w:p>
    <w:p>
      <w:pPr>
        <w:pStyle w:val="Normal"/>
      </w:pPr>
      <w:r>
        <w:t xml:space="preserve">17.  (стр.  86).  Неизданныя  Записки  Муравьева,  касагощгяся  Московскаго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18.  (стр.  86).  С-Ьверный  В-Ёстникъ.  1804,  №  6,  стр.  374—377.</w:t>
      </w:r>
    </w:p>
    <w:p>
      <w:pPr>
        <w:pStyle w:val="Normal"/>
      </w:pPr>
      <w:r>
        <w:t xml:space="preserve">19.  (стр.  36).  (1е(1ас11&lt;;п188ге(1е  аиГ  Не1пг1сЬ  Мопкг  ОгеПтапп,  ^еЬаНеп  уоп </w:t>
      </w:r>
      <w:r>
        <w:br/>
      </w:r>
      <w:r>
        <w:t xml:space="preserve">I.  6.  ВиЫе,  йЬегзе^г!  уоп  ОгеИтапп  (Мозкаи,  1805),  р.  11.</w:t>
      </w:r>
    </w:p>
    <w:p>
      <w:pPr>
        <w:pStyle w:val="Normal"/>
      </w:pPr>
      <w:r>
        <w:t xml:space="preserve">20.  (стр.  87).  Подлинникъ  этого  и  другихъ,  ниже  приведенныхъ,  писемъ </w:t>
      </w:r>
      <w:r>
        <w:br/>
      </w:r>
      <w:r>
        <w:t xml:space="preserve">Буле  находится  въ  бумагахъ  Муравьева.  (См.  б10граф1ю  Баузе,  примеч.  26)</w:t>
      </w:r>
    </w:p>
    <w:p>
      <w:pPr>
        <w:pStyle w:val="Normal"/>
      </w:pPr>
      <w:r>
        <w:t xml:space="preserve">21.  (стр.  88).  Пер1одическое  сочинен1е  о  усп-Ьхахъ  народнаго  просв-Ьще- </w:t>
      </w:r>
      <w:r>
        <w:br/>
      </w:r>
      <w:r>
        <w:t xml:space="preserve">тя,  №  XXIII,  1б09,  стр.  259.</w:t>
      </w:r>
    </w:p>
    <w:p>
      <w:pPr>
        <w:pStyle w:val="Normal"/>
      </w:pPr>
      <w:r>
        <w:t xml:space="preserve">22.  (стр.  88).  Тамъ  же,  №  XXII,  стр.  189.</w:t>
      </w:r>
    </w:p>
    <w:p>
      <w:pPr>
        <w:pStyle w:val="Normal"/>
      </w:pPr>
      <w:r>
        <w:t xml:space="preserve">28.  (стр.  38).  Переведено  на  русскШ  языкъ  Волковымъ  и  напечатано  въ </w:t>
      </w:r>
      <w:r>
        <w:br/>
      </w:r>
      <w:r>
        <w:t xml:space="preserve">томъ  же  году.</w:t>
      </w:r>
    </w:p>
    <w:p>
      <w:pPr>
        <w:pStyle w:val="Normal"/>
      </w:pPr>
      <w:r>
        <w:t xml:space="preserve">24.  (стр.  89).  Въ  письм*  отъ  3-го  мая  1805  г.</w:t>
      </w:r>
    </w:p>
    <w:p>
      <w:pPr>
        <w:pStyle w:val="Normal"/>
      </w:pPr>
      <w:r>
        <w:t xml:space="preserve">25.  (стр.  89).  Журналъ  изящныхъ  искусствъ,  издаваемый  на  1807  годъ </w:t>
      </w:r>
      <w:r>
        <w:br/>
      </w:r>
      <w:r>
        <w:t xml:space="preserve">И.  0еоф.  Буле.  Часть  I,  стр.  19.</w:t>
      </w:r>
    </w:p>
    <w:p>
      <w:pPr>
        <w:pStyle w:val="Normal"/>
      </w:pPr>
      <w:r>
        <w:t xml:space="preserve">к  (стр.  40).  Московсшя  Ученыя  ВЬдомости,  1805,  стр.  416.</w:t>
      </w:r>
    </w:p>
    <w:p>
      <w:pPr>
        <w:pStyle w:val="Heading1"/>
      </w:pPr>
      <w:r>
        <w:t>III.    ПРОФЕССОРЪ    I.    М.  ШАДЕНЪ.</w:t>
      </w:r>
    </w:p>
    <w:p>
      <w:pPr>
        <w:pStyle w:val="Normal"/>
      </w:pPr>
      <w:r>
        <w:t xml:space="preserve">Выше  уже  было  указано,  что  б1ограф1я  Шадена,  помещенная  въ  „Сло- </w:t>
      </w:r>
      <w:r>
        <w:br/>
      </w:r>
      <w:r>
        <w:t xml:space="preserve">варе** (т.  II,  стр.  558—574)  безъ  обозначен1я  автора,  найдена  въ  бумагахъ  Ти- </w:t>
      </w:r>
      <w:r>
        <w:br/>
      </w:r>
      <w:r>
        <w:t xml:space="preserve">хонравова  въ  собственноручномъ  его  оригинал-Ь,  бывшемъ  въ  типографш. </w:t>
      </w:r>
      <w:r>
        <w:br/>
      </w:r>
      <w:r>
        <w:t xml:space="preserve">Къ  сожал'Ьн1ю,  рукопись  сохранилась  далеко  не  вся:  имеются  только  пять </w:t>
      </w:r>
      <w:r>
        <w:br/>
      </w:r>
      <w:r>
        <w:t xml:space="preserve">разрозненныхъ  листовъ  изъ  разныхъ  м1'&gt;стъ  б10граф1и.  Сохранившхеся  листки </w:t>
      </w:r>
      <w:r>
        <w:br/>
      </w:r>
      <w:r>
        <w:t xml:space="preserve">даютъ  возможность  сделать  въ  текст-Ь  въ  двухъ  м'Ьстахъ  незначительныя  по- </w:t>
      </w:r>
      <w:r>
        <w:br/>
      </w:r>
      <w:r>
        <w:t xml:space="preserve">правки и  прибавить  бол^е  подробный  перечень  университетскихъ  курсовъ  Ша- </w:t>
      </w:r>
      <w:r>
        <w:br/>
      </w:r>
      <w:r>
        <w:t xml:space="preserve">дена, выпущенный  Шевыревымъ  при  печатанш  (см.  прим-Ьч.  16  къ  стр.  52).  РеО.</w:t>
      </w:r>
    </w:p>
    <w:p>
      <w:pPr>
        <w:pStyle w:val="Normal"/>
      </w:pPr>
      <w:r>
        <w:t xml:space="preserve">6  КЪ  ИСТОРШ  МОСКОВСКАГО  УНИВЕРСИТЕТА.</w:t>
      </w:r>
    </w:p>
    <w:p>
      <w:pPr>
        <w:pStyle w:val="Normal"/>
      </w:pPr>
      <w:r>
        <w:t xml:space="preserve">1.  (стр,  44).  Прибавлеше  къ  Московск.  В'Ьд.  1756  г.,  Ли  20,  стр.  2—^.</w:t>
      </w:r>
    </w:p>
    <w:p>
      <w:pPr>
        <w:pStyle w:val="Normal"/>
      </w:pPr>
      <w:r>
        <w:t xml:space="preserve">2.  (стр,  44).  От&amp;Ио  йе  ео,  дио(1  ^изЬит  ез!  1П  ^иге  р11пс1р18  Ыгса  е(1иса- </w:t>
      </w:r>
      <w:r>
        <w:br/>
      </w:r>
      <w:r>
        <w:t xml:space="preserve">Попет  с1у1ит  е1с..  р.  25.  Вообще  о  профессорахъ*  которыхъ  слушалъ  Ша- </w:t>
      </w:r>
      <w:r>
        <w:br/>
      </w:r>
      <w:r>
        <w:t xml:space="preserve">денъ,  ср.  ту  же  р-Ьмь,  стран.  20,  и  ВезсЬгеШипд  йез  дп1;1;еп  ЛиЬеи!'е8(е8  йвг </w:t>
      </w:r>
      <w:r>
        <w:br/>
      </w:r>
      <w:r>
        <w:t xml:space="preserve">Негго^гИсЬ  &gt;^йг1етЬвгй^18сЬеп  БЪегЬагё  '  Сайв  11шУвГ81Ш  ги  ТйЫп^еп,  стр. </w:t>
      </w:r>
      <w:r>
        <w:br/>
      </w:r>
      <w:r>
        <w:t xml:space="preserve">157—168.</w:t>
      </w:r>
    </w:p>
    <w:p>
      <w:pPr>
        <w:pStyle w:val="Normal"/>
      </w:pPr>
      <w:r>
        <w:t xml:space="preserve">8.  (стр.  45).  Московск.  В-Ьд.,  1756  г.,  №  14.</w:t>
      </w:r>
    </w:p>
    <w:p>
      <w:pPr>
        <w:pStyle w:val="Normal"/>
      </w:pPr>
      <w:r>
        <w:t xml:space="preserve">4.  (стр.  46).  Московск.  В-Ьд.,  1758  г.,  №  56.</w:t>
      </w:r>
    </w:p>
    <w:p>
      <w:pPr>
        <w:pStyle w:val="Normal"/>
      </w:pPr>
      <w:r>
        <w:t xml:space="preserve">5.  (стр.  46).  Судя  по  этнмъ  словамъ,  Шаденъ  при  своемъ  гниназнче- </w:t>
      </w:r>
      <w:r>
        <w:br/>
      </w:r>
      <w:r>
        <w:t xml:space="preserve">скомъ  преподаван1и  руководствовался  тою  же  книгою:  ^Ака(1ет18сЬе8  ЬеЪеп*. </w:t>
      </w:r>
      <w:r>
        <w:br/>
      </w:r>
      <w:r>
        <w:t xml:space="preserve">которую  употреблялъ  въ  гимназш  Академ1и  наукъ  при  преподаваши  красно- </w:t>
      </w:r>
      <w:r>
        <w:br/>
      </w:r>
      <w:r>
        <w:t xml:space="preserve">р-Ьчая  Я.  Штелинъ.  Экэемпляръ  этой  книги  съ  дополнешяни  Штелина  нахо- </w:t>
      </w:r>
      <w:r>
        <w:br/>
      </w:r>
      <w:r>
        <w:t xml:space="preserve">дится въ  Императорской  Публичной  библ1отек^.</w:t>
      </w:r>
    </w:p>
    <w:p>
      <w:pPr>
        <w:pStyle w:val="Normal"/>
      </w:pPr>
      <w:r>
        <w:t xml:space="preserve">6.  (стр.  46).  Съ  просьбою  о  доставленш  этихъ  книгъ  ходилъ  Шаденъ  въ </w:t>
      </w:r>
      <w:r>
        <w:br/>
      </w:r>
      <w:r>
        <w:t xml:space="preserve">Конференщю  въ  октябр-Ь  1767  г.</w:t>
      </w:r>
    </w:p>
    <w:p>
      <w:pPr>
        <w:pStyle w:val="Normal"/>
      </w:pPr>
      <w:r>
        <w:t xml:space="preserve">7.  (стр.  47).  Труды  Любителей  Росс1йской  Словесности.  М.,  1804.</w:t>
      </w:r>
    </w:p>
    <w:p>
      <w:pPr>
        <w:pStyle w:val="Normal"/>
      </w:pPr>
      <w:r>
        <w:t xml:space="preserve">8.  (стр.  47).  Рукописный  экземпляръ  его  им'&amp;етъ  сл'Ьдующее  заглав1е: </w:t>
      </w:r>
      <w:r>
        <w:br/>
      </w:r>
      <w:r>
        <w:t xml:space="preserve">1п1го(1исио  ш  гЬе1юг1сат  е^^  огаЬопат  сит  рг1т18  а&lt;1  Ип^иат  ЬаИпат  ассо- </w:t>
      </w:r>
      <w:r>
        <w:br/>
      </w:r>
      <w:r>
        <w:t xml:space="preserve">то(1а1а,  1;га(11(;а  1п  111  изМ  ^тпа81о  11п1уег811;аиз  Саевагеае  Мо8яиеп$1$  &amp; </w:t>
      </w:r>
      <w:r>
        <w:br/>
      </w:r>
      <w:r>
        <w:t xml:space="preserve">ргаепоЪШ881то  ас  йосиззхто  (1от1по  ГоЬаппе  МаиЫа  8с11а(1еп  е1с.  Меп$е </w:t>
      </w:r>
      <w:r>
        <w:br/>
      </w:r>
      <w:r>
        <w:t xml:space="preserve">Аи^81ю  А.  С.  К.  МОССЬХГК;  писано  съ  ошибками  противъ  ореографш  и </w:t>
      </w:r>
      <w:r>
        <w:br/>
      </w:r>
      <w:r>
        <w:t xml:space="preserve">смысла.</w:t>
      </w:r>
    </w:p>
    <w:p>
      <w:pPr>
        <w:pStyle w:val="Normal"/>
      </w:pPr>
      <w:r>
        <w:t xml:space="preserve">Ь.  (стр.  47).  УоззИ  гЬе1опсе8  соп4гас&lt;;ае,  81уе  рагИ Попит  огаЮпагига  ИЬп </w:t>
      </w:r>
      <w:r>
        <w:br/>
      </w:r>
      <w:r>
        <w:t xml:space="preserve">цшпяие  (издаше  Лейпц.  1742  г.).</w:t>
      </w:r>
    </w:p>
    <w:p>
      <w:pPr>
        <w:pStyle w:val="Normal"/>
      </w:pPr>
      <w:r>
        <w:t xml:space="preserve">10.  (стр,  48).  Термины  для  перевода  беремъ  изъ  риторики  Ломоносова.</w:t>
      </w:r>
    </w:p>
    <w:p>
      <w:pPr>
        <w:pStyle w:val="Normal"/>
      </w:pPr>
      <w:r>
        <w:t xml:space="preserve">11.  (с^пр.  49).   Пр1ятное  и  полезное   препровожден1е    времени   (М.  1797). </w:t>
      </w:r>
      <w:r>
        <w:br/>
      </w:r>
      <w:r>
        <w:t xml:space="preserve">Ч.  XVI,  стр.  31—32.</w:t>
      </w:r>
    </w:p>
    <w:p>
      <w:pPr>
        <w:pStyle w:val="Normal"/>
      </w:pPr>
      <w:r>
        <w:t xml:space="preserve">12.  (стр.  50).  Переведены  и  изданы  на  русскомъ  яэык'Ь  подъ  8аглав1емъ: </w:t>
      </w:r>
      <w:r>
        <w:br/>
      </w:r>
      <w:r>
        <w:t xml:space="preserve">„Г.  Ф.  Геллерта  нравоучен1е  съ  Н-Ьм.  на  Русс.  яз.  переведено  Михайломъ </w:t>
      </w:r>
      <w:r>
        <w:br/>
      </w:r>
      <w:r>
        <w:t xml:space="preserve">Протопоповымъ"  (М.  1775 — 1777,  2  ч.).</w:t>
      </w:r>
    </w:p>
    <w:p>
      <w:pPr>
        <w:pStyle w:val="Normal"/>
      </w:pPr>
      <w:r>
        <w:t xml:space="preserve">18.  (стр.  50).  Сочинешя  Карамзина,  II,  120.</w:t>
      </w:r>
    </w:p>
    <w:p>
      <w:pPr>
        <w:pStyle w:val="Normal"/>
      </w:pPr>
      <w:r>
        <w:t xml:space="preserve">14.  (стр.  51).  Слова  И.  0.  Тимковскаго.</w:t>
      </w:r>
    </w:p>
    <w:p>
      <w:pPr>
        <w:pStyle w:val="Normal"/>
      </w:pPr>
      <w:r>
        <w:t xml:space="preserve">15.  (стр.  52).  ВюЫип^  ипй  А^аЬгЬеН,  II,  6.</w:t>
      </w:r>
    </w:p>
    <w:p>
      <w:pPr>
        <w:pStyle w:val="Normal"/>
      </w:pPr>
      <w:r>
        <w:t xml:space="preserve">16.  (стр.  52).  [Изъ  сохранившихся  листовъ  оригинала  видно,  что  слъ- </w:t>
      </w:r>
      <w:r>
        <w:br/>
      </w:r>
      <w:r>
        <w:t xml:space="preserve">дующ1я  загЬмъ  фразы  вставлены  редакторомъ  Словаря  взам'Ьнъ  довольно </w:t>
      </w:r>
      <w:r>
        <w:br/>
      </w:r>
      <w:r>
        <w:t xml:space="preserve">длиннаго  м-Ьста  рукописи.  Вотъ  это  м-Ьсто:]</w:t>
      </w:r>
    </w:p>
    <w:p>
      <w:pPr>
        <w:pStyle w:val="Normal"/>
      </w:pPr>
      <w:r>
        <w:t xml:space="preserve">„Въ  177*/8  г.  онъ  преподавалъ  по  руководству  Винклера  философш  прак </w:t>
      </w:r>
      <w:r>
        <w:br/>
      </w:r>
      <w:r>
        <w:t xml:space="preserve">тическую  въ  обыкновенные  дни  (т.  е.  въ  понед-Ьльникъ,  вторникъ,  четвергь </w:t>
      </w:r>
      <w:r>
        <w:br/>
      </w:r>
      <w:r>
        <w:t xml:space="preserve">и  пятницу)  отъ  2  до4часовъ;въ  17  7^/4  г.  „обыкновенные  дни  отъ2  до4часовъ </w:t>
      </w:r>
      <w:r>
        <w:br/>
      </w:r>
      <w:r>
        <w:t xml:space="preserve">употребилъ  на  истолкован1е  двухъ  книгъ  Самуила  Пуффендорфа  о  должности </w:t>
      </w:r>
      <w:r>
        <w:br/>
      </w:r>
      <w:r>
        <w:t xml:space="preserve">человгъка  и  щижданина,  исчерпан  изъ  оныхъ  положены  и  объясняя  ихъ  прп- </w:t>
      </w:r>
      <w:r>
        <w:br/>
      </w:r>
      <w:r>
        <w:t xml:space="preserve">м'Ьчан1ями**.  Въ  сл-Ьдующемъ  академическомъ  году  Шаденъ  продолжа.ть </w:t>
      </w:r>
      <w:r>
        <w:br/>
      </w:r>
      <w:r>
        <w:t xml:space="preserve">объяснен1е  Пуффендорфа;  въ  177'/в  г.  онъ  сперва  окончилъ  это  объяснеше, </w:t>
      </w:r>
      <w:r>
        <w:br/>
      </w:r>
      <w:r>
        <w:t xml:space="preserve">а  потомъ  читалъ  Народное  Право  по  Ватте  л  ю  и  Политику  по  Бильфельд^', </w:t>
      </w:r>
      <w:r>
        <w:br/>
      </w:r>
      <w:r>
        <w:t xml:space="preserve">продолжая  изложен1е  зтихъ  предметовъ  въ  сл'Ьдующемъ  году.  Объявлеше </w:t>
      </w:r>
      <w:r>
        <w:br/>
      </w:r>
      <w:r>
        <w:t xml:space="preserve">о  лекц1яхъ  въ  университегЬ  на  1777/^  г.  говорить,  что  „Шаденъ  въ  обыкно- </w:t>
      </w:r>
      <w:r>
        <w:br/>
      </w:r>
      <w:r>
        <w:t xml:space="preserve">венные дни  отъ  9  до  И  часовъ  по  утру  Политику,  на  основанш  барона  Би- </w:t>
      </w:r>
      <w:r>
        <w:br/>
      </w:r>
      <w:r>
        <w:t xml:space="preserve">лефельда,  которую  прошлаго  года  за  бол'Ьзнш  своею  окончить  не  могъ,  въ</w:t>
      </w:r>
    </w:p>
    <w:p>
      <w:pPr>
        <w:pStyle w:val="Normal"/>
      </w:pPr>
      <w:r>
        <w:t xml:space="preserve">ПРИМ-ЬЧАНТЯ.  &lt;</w:t>
      </w:r>
    </w:p>
    <w:p>
      <w:pPr>
        <w:pStyle w:val="Normal"/>
      </w:pPr>
      <w:r>
        <w:t xml:space="preserve">нын'Ьшнее  годичное  наукъ  течете  окончить  и  присовокупить  кь  тому  пра- </w:t>
      </w:r>
      <w:r>
        <w:br/>
      </w:r>
      <w:r>
        <w:t xml:space="preserve">вила прибатнаго  благоразумгя  или  Экономги*^.  Вь  17*79/80  1"*  Шадень,  по  окон- </w:t>
      </w:r>
      <w:r>
        <w:br/>
      </w:r>
      <w:r>
        <w:t xml:space="preserve">чаши  введешя  вь  д'Ьятелъвую  философ1ю  и  вь  истор1ю  всЬхъ  вравственныхь </w:t>
      </w:r>
      <w:r>
        <w:br/>
      </w:r>
      <w:r>
        <w:t xml:space="preserve">наукь,  по  Эрнестовой  книг'Ь,  именуемой  „Начала  основательнМшаго  учен1я'', </w:t>
      </w:r>
      <w:r>
        <w:br/>
      </w:r>
      <w:r>
        <w:t xml:space="preserve">вь  обыкновенные  дни  и  часы  обучаль  Праву  Естественному  и  Народному, </w:t>
      </w:r>
      <w:r>
        <w:br/>
      </w:r>
      <w:r>
        <w:t xml:space="preserve">следуя  большею  частью  Ахенваллю.  Вь  сл-Ьдующемь  году,  окончивь  чтен1е </w:t>
      </w:r>
      <w:r>
        <w:br/>
      </w:r>
      <w:r>
        <w:t xml:space="preserve">Права  Естественнаго  и  Народнаго,  онь  читаль  Политику  (8  часовь  вь  не- </w:t>
      </w:r>
      <w:r>
        <w:br/>
      </w:r>
      <w:r>
        <w:t xml:space="preserve">делю). Вь  178&lt;/в  г.  сперва  оканчиваль  Политику,  бо^^ьшею  часпю  по  Ахен- </w:t>
      </w:r>
      <w:r>
        <w:br/>
      </w:r>
      <w:r>
        <w:t xml:space="preserve">валлю, потомь  читаль  правила  приватнаго  благоразум1я;  тЬ  же  предметы  про- </w:t>
      </w:r>
      <w:r>
        <w:br/>
      </w:r>
      <w:r>
        <w:t xml:space="preserve">должаль  вь  ол-Ьдующемь  академическомь  году.  Вь  178*/5  г.  онь  препода- </w:t>
      </w:r>
      <w:r>
        <w:br/>
      </w:r>
      <w:r>
        <w:t xml:space="preserve">валь  Право  Естественное  и  Народное;  вь  178'/в  г.  Право  Общественное  и </w:t>
      </w:r>
      <w:r>
        <w:br/>
      </w:r>
      <w:r>
        <w:t xml:space="preserve">Всеобщее  государственное,  по  Ахенваллю.  Вь  178'/я  г.  Шадень  преподаваль </w:t>
      </w:r>
      <w:r>
        <w:br/>
      </w:r>
      <w:r>
        <w:t xml:space="preserve">нравственныхъ  наукъ  Энцихлопедгю,  при  чемь  особливо  занимался  изьясне- </w:t>
      </w:r>
      <w:r>
        <w:br/>
      </w:r>
      <w:r>
        <w:t xml:space="preserve">н1емь  началъ  нравственности  или  практической  всеобщей  философш,  науки </w:t>
      </w:r>
      <w:r>
        <w:br/>
      </w:r>
      <w:r>
        <w:t xml:space="preserve">о  доброд'Ьтеляхь,  или  этики,  и  правиль  благоразум1я  людей  приватныхь, </w:t>
      </w:r>
      <w:r>
        <w:br/>
      </w:r>
      <w:r>
        <w:t xml:space="preserve">большею  частью  по  руководству  славнаго  Федера;  вь  178*/9  г.  продолжаль </w:t>
      </w:r>
      <w:r>
        <w:br/>
      </w:r>
      <w:r>
        <w:t xml:space="preserve">толкова^е  гЬхь  же  предметовь;  „по  окончаши  же  сего  по  собственньсмъ </w:t>
      </w:r>
      <w:r>
        <w:br/>
      </w:r>
      <w:r>
        <w:t xml:space="preserve">своимъ  полооюетямъ,  приступиль  кь  преподаван1ю  правиль  всякаго  законо- </w:t>
      </w:r>
      <w:r>
        <w:br/>
      </w:r>
      <w:r>
        <w:t xml:space="preserve">дательства, или  Естественнаго  и  Народнаго  права,  сравнивая  оныя  по  ж1ь- </w:t>
      </w:r>
      <w:r>
        <w:br/>
      </w:r>
      <w:r>
        <w:t xml:space="preserve">стамь  сь  правомь  РоссШскимь'';  т^  же  самые  предметы  оканчиваль  онь  вь </w:t>
      </w:r>
      <w:r>
        <w:br/>
      </w:r>
      <w:r>
        <w:t xml:space="preserve">сл-Ьдующемь  акад.  году  Вь  1797в  г.  Шадень  по  окончанш  Естественнаго </w:t>
      </w:r>
      <w:r>
        <w:br/>
      </w:r>
      <w:r>
        <w:t xml:space="preserve">Права  вь  т'Ы^номь  смысл']^  взятаго,  какь  совершеннаго  (аЪ8о1и1о),  такь  и </w:t>
      </w:r>
      <w:r>
        <w:br/>
      </w:r>
      <w:r>
        <w:t xml:space="preserve">положительнаго  (ЬуроШеИсо),  равно  и  общественнаго,  преподаваль  Всеобщее </w:t>
      </w:r>
      <w:r>
        <w:br/>
      </w:r>
      <w:r>
        <w:t xml:space="preserve">право  публичное  и  приватное,  кь  чему  присовокупляль  наставлешя  Народ- </w:t>
      </w:r>
      <w:r>
        <w:br/>
      </w:r>
      <w:r>
        <w:t xml:space="preserve">наго  Права,  обьясняя  все  прим'Ьрами,  почерпнутыми  изь  законодательства, </w:t>
      </w:r>
      <w:r>
        <w:br/>
      </w:r>
      <w:r>
        <w:t xml:space="preserve">какь  другихъ  народовь,  такъ  и  особлив  Россгйскаго.Въ  обьявлешина179*/зГ. </w:t>
      </w:r>
      <w:r>
        <w:br/>
      </w:r>
      <w:r>
        <w:t xml:space="preserve">сказано,  что  Шадень,  „по  окончан1И  всеоб1цаго  права  публичнаго,  права  на- </w:t>
      </w:r>
      <w:r>
        <w:br/>
      </w:r>
      <w:r>
        <w:t xml:space="preserve">роднаго и  права  приватнаго  или  грааюданскаго  всеобщало,  и  сего  посл'Ьд- </w:t>
      </w:r>
      <w:r>
        <w:br/>
      </w:r>
      <w:r>
        <w:t xml:space="preserve">няго  особенно  сл-Ьдуя  постановлен1ямь  Гуфеланд1я,  начнеть  преподавать </w:t>
      </w:r>
      <w:r>
        <w:br/>
      </w:r>
      <w:r>
        <w:t xml:space="preserve">Политику  или  науку  о  правлеши  государства.  Во  всемь  же  оныхь  Правь </w:t>
      </w:r>
      <w:r>
        <w:br/>
      </w:r>
      <w:r>
        <w:t xml:space="preserve">и  политики  учешя  станеть  стараться  обьяснять  каждое  правило  прим'Ьрами, </w:t>
      </w:r>
      <w:r>
        <w:br/>
      </w:r>
      <w:r>
        <w:t xml:space="preserve">почерпнутыми  изь  права  публичнаго  и  народнаго  положительнаго  и  зако- </w:t>
      </w:r>
      <w:r>
        <w:br/>
      </w:r>
      <w:r>
        <w:t xml:space="preserve">ноположен1я  политическаго,  равно  и  гражданскаго,  какь  у  другихь  наро- </w:t>
      </w:r>
      <w:r>
        <w:br/>
      </w:r>
      <w:r>
        <w:t xml:space="preserve">довь, такь  и  особенно  Имперш  ВсероссШской.  Вь  179«/4  г.,  по  окончанш </w:t>
      </w:r>
      <w:r>
        <w:br/>
      </w:r>
      <w:r>
        <w:t xml:space="preserve">ъсЬлъ  частей  все"..^</w:t>
      </w:r>
    </w:p>
    <w:p>
      <w:pPr>
        <w:pStyle w:val="Normal"/>
      </w:pPr>
      <w:r>
        <w:t xml:space="preserve">[На  этомь  обрывается  листь].</w:t>
      </w:r>
    </w:p>
    <w:p>
      <w:pPr>
        <w:pStyle w:val="Heading1"/>
      </w:pPr>
      <w:r>
        <w:t>IV.  ПРОФЕССОРЪ  И.  Г.  ШВАРЦЪ.</w:t>
      </w:r>
    </w:p>
    <w:p>
      <w:pPr>
        <w:pStyle w:val="Normal"/>
      </w:pPr>
      <w:r>
        <w:t xml:space="preserve">Бюграф1я  проф.  Шварца  вь  „Словар*"  занимаетъ  стр.  574  —  599  П  тома </w:t>
      </w:r>
      <w:r>
        <w:br/>
      </w:r>
      <w:r>
        <w:t xml:space="preserve">Автоб1ограф1я  Шварца,  на  н-Ьмецкомь  язык'Ь,  легшая  вь  основу  статьи  Ти- </w:t>
      </w:r>
      <w:r>
        <w:br/>
      </w:r>
      <w:r>
        <w:t xml:space="preserve">хонравова,  была  позднее  напечатана  имь  вь  его  „Л'ётописяхь  русской  лите- </w:t>
      </w:r>
      <w:r>
        <w:br/>
      </w:r>
      <w:r>
        <w:t xml:space="preserve">ратуры", 1863  г.,  т.  V,  о.  П,  стр.  96—110.  Ред.</w:t>
      </w:r>
    </w:p>
    <w:p>
      <w:pPr>
        <w:pStyle w:val="Normal"/>
      </w:pPr>
      <w:r>
        <w:t xml:space="preserve">1.  (стр.  60).  Предлагаемая  бюграф1я  почти  вся  основана  по  собственно- </w:t>
      </w:r>
      <w:r>
        <w:br/>
      </w:r>
      <w:r>
        <w:t xml:space="preserve">ручной записк-Ь  Шварца,  доставленной  редактору  Словаря  С.  Н.  Арсенье- </w:t>
      </w:r>
      <w:r>
        <w:br/>
      </w:r>
      <w:r>
        <w:t xml:space="preserve">вымъ.  Н'Ькоторыя  м'Ьста  этой  записки  ц'Ьликомь  переведены   и  внесены  вь</w:t>
      </w:r>
    </w:p>
    <w:p>
      <w:pPr>
        <w:pStyle w:val="Normal"/>
      </w:pPr>
      <w:r>
        <w:t xml:space="preserve">8  КЪ  ИСТ0Р1И  МОСКОВСКАГО  УНИВЕРСИТЕТА.</w:t>
      </w:r>
    </w:p>
    <w:p>
      <w:pPr>
        <w:pStyle w:val="Normal"/>
      </w:pPr>
      <w:r>
        <w:t xml:space="preserve">бюграф1ю,  съ  перем1^ною  перваго  лица  на  третье:  они  отм'Ьчены  вноснымн </w:t>
      </w:r>
      <w:r>
        <w:br/>
      </w:r>
      <w:r>
        <w:t xml:space="preserve">знаками.</w:t>
      </w:r>
    </w:p>
    <w:p>
      <w:pPr>
        <w:pStyle w:val="Normal"/>
      </w:pPr>
      <w:r>
        <w:t xml:space="preserve">2.  (стр.  62),  Она  напечатана  на  русскомъ  и  н-Ьмецкоиъ  языкахъ  въ  его </w:t>
      </w:r>
      <w:r>
        <w:br/>
      </w:r>
      <w:r>
        <w:t xml:space="preserve">книг*  „Начерташе  первыхъ  основан1й  Н-Ьмецкаго  слога  при  Императорскомъ </w:t>
      </w:r>
      <w:r>
        <w:br/>
      </w:r>
      <w:r>
        <w:t xml:space="preserve">Московскомъ  Университет***.</w:t>
      </w:r>
    </w:p>
    <w:p>
      <w:pPr>
        <w:pStyle w:val="Normal"/>
      </w:pPr>
      <w:r>
        <w:t xml:space="preserve">8.  (стр.  63).  Для  доказательства  приведемъ  следующее  м-Ьсто  изъ  книги </w:t>
      </w:r>
      <w:r>
        <w:br/>
      </w:r>
      <w:r>
        <w:t xml:space="preserve">Плюша:  „Ьез  Ьопв  та^гез  еп  сопс1игопк,  ^ие  с'ез!  роиг  еих  ипе  пёсе8811е </w:t>
      </w:r>
      <w:r>
        <w:br/>
      </w:r>
      <w:r>
        <w:t xml:space="preserve">та18  ипе  пёсеввИё  1гё8  а^гёаЫе  е!  ехетр1е  (1е  1юи1;  шсопубшеп!,  йе  соттепсег </w:t>
      </w:r>
      <w:r>
        <w:br/>
      </w:r>
      <w:r>
        <w:t xml:space="preserve">е&lt;;  йе  сопйпиег  ГбШйе  й'ипе  1ап§ие  раг  Гаиепйоп  йе  Ыеп  Га1ге  соппоИте </w:t>
      </w:r>
      <w:r>
        <w:br/>
      </w:r>
      <w:r>
        <w:t xml:space="preserve">(1'аЪог(1  1е8  оЬ)е18  йоп!  оп  йоК  раг1ег  еп  се^^е  1ап8^е,  е*  раг  1е  сопйпие!  иза^ре </w:t>
      </w:r>
      <w:r>
        <w:br/>
      </w:r>
      <w:r>
        <w:t xml:space="preserve">&lt;1е  1га(1шге  1е8  Аи1еиг8  яш  1а  раг1еп^  Ъ^еп:  ^ата^з  раг  (1е8  сотровШопз  яш </w:t>
      </w:r>
      <w:r>
        <w:br/>
      </w:r>
      <w:r>
        <w:t xml:space="preserve">б^агеп!,  ^ата^8  раг  сеЬ  аШгаИ  (1е  гё^1е8  дш  п'орёгеп!  раг  рголавюп  яие </w:t>
      </w:r>
      <w:r>
        <w:br/>
      </w:r>
      <w:r>
        <w:t xml:space="preserve">1а  соп^гаш!»  е^  1а  ЬагЪапе,  аи  §гап(1  рг6]и(11се  йе  ГогеШе,  йв  1а  1ап^ие,  (1и </w:t>
      </w:r>
      <w:r>
        <w:br/>
      </w:r>
      <w:r>
        <w:t xml:space="preserve">^ой!  е^  (1и  81у1е.  См.  Ьа  т6сап1яие  (1е8  1ап§ие8.  Раг  М.  РШсЬе.  А  Рапя. </w:t>
      </w:r>
      <w:r>
        <w:br/>
      </w:r>
      <w:r>
        <w:t xml:space="preserve">МВССЫ.  р.  143—144.</w:t>
      </w:r>
    </w:p>
    <w:p>
      <w:pPr>
        <w:pStyle w:val="Normal"/>
      </w:pPr>
      <w:r>
        <w:t xml:space="preserve">4.  (стр.  63).  Ве  у1г1;ииЪи8  е!  у1"Ш8  8Ш1  Оегташс!,  е^и8^ие  ехегсШ!»  гес1е </w:t>
      </w:r>
      <w:r>
        <w:br/>
      </w:r>
      <w:r>
        <w:t xml:space="preserve">1П81;11иеп&lt;118,  р.  в.</w:t>
      </w:r>
    </w:p>
    <w:p>
      <w:pPr>
        <w:pStyle w:val="Normal"/>
      </w:pPr>
      <w:r>
        <w:t xml:space="preserve">5.  (стр.  64).  Книга  издана  на  русскомъ  и  н'Ьмецкомъ  языкахъ  подъ  за- </w:t>
      </w:r>
      <w:r>
        <w:br/>
      </w:r>
      <w:r>
        <w:t xml:space="preserve">глав1емъ:  ЕпЬягигГ  йег  бгипйва^яе  (1е8  Веи^всЬеп  8Ш8,  гит  беЪгаисЬ  (1ег </w:t>
      </w:r>
      <w:r>
        <w:br/>
      </w:r>
      <w:r>
        <w:t xml:space="preserve">бЯТепШскеп  Уог1е8ип^еп  Ьеу  &lt;1ег  Ка18ег11сЬеп  Пп1Уег81Ш1  ги  Мозкаи.  Ег81ег </w:t>
      </w:r>
      <w:r>
        <w:br/>
      </w:r>
      <w:r>
        <w:t xml:space="preserve">ТкеИ. — Начерташе  первыхъ  основанхй  Н-Ьмецкаго  слога,  для  употреблен'ш  въ </w:t>
      </w:r>
      <w:r>
        <w:br/>
      </w:r>
      <w:r>
        <w:t xml:space="preserve">публичныхъ  лекц1яхъ  при  Императорскомъ  Московскомъ  УниверситетЬ.  Часть </w:t>
      </w:r>
      <w:r>
        <w:br/>
      </w:r>
      <w:r>
        <w:t xml:space="preserve">первая.  Въ  Университетской  типограф1и,у  Н.  Новикова.  1780.</w:t>
      </w:r>
    </w:p>
    <w:p>
      <w:pPr>
        <w:pStyle w:val="Normal"/>
      </w:pPr>
      <w:r>
        <w:t xml:space="preserve">е.  (стр.  64).  Начерташе  и  пр.,  стр.  120.</w:t>
      </w:r>
    </w:p>
    <w:p>
      <w:pPr>
        <w:pStyle w:val="Normal"/>
      </w:pPr>
      <w:r>
        <w:t xml:space="preserve">7.  (стр.  65).  Тамъ  же,  стр.  3 — 5.</w:t>
      </w:r>
    </w:p>
    <w:p>
      <w:pPr>
        <w:pStyle w:val="Normal"/>
      </w:pPr>
      <w:r>
        <w:t xml:space="preserve">8.  (стр.  65).  Тамъ  же,  стр.  173;  ср.  стр.  73.</w:t>
      </w:r>
    </w:p>
    <w:p>
      <w:pPr>
        <w:pStyle w:val="Normal"/>
      </w:pPr>
      <w:r>
        <w:t xml:space="preserve">9.  (стр.  65).  Тамъ  же,  стр.  157.</w:t>
      </w:r>
    </w:p>
    <w:p>
      <w:pPr>
        <w:pStyle w:val="Normal"/>
      </w:pPr>
      <w:r>
        <w:t xml:space="preserve">10.  (стр.  65).  Ср.  главу:  О  основангяхъ  нпмецкаго  слога  съ  ХШ.  отд"Ьле- </w:t>
      </w:r>
      <w:r>
        <w:br/>
      </w:r>
      <w:r>
        <w:t xml:space="preserve">н1емъ  (Наир1;81иск)  ораторш  Готшеда:  уоп  (1еп  '^Убг^егп  ипй  Кейепзаг^еп,  Ш1^1е1- </w:t>
      </w:r>
      <w:r>
        <w:br/>
      </w:r>
      <w:r>
        <w:t xml:space="preserve">сЬеп  УОП  УвгЫит1;еп  Аиз(1гйскип§еп  (271 — 297);  главы  о  перюдахъ,  и.%и  ора- </w:t>
      </w:r>
      <w:r>
        <w:br/>
      </w:r>
      <w:r>
        <w:t xml:space="preserve">торическиосъ  предлооюенгяооъ  и  о  тропахъ  и  фигурсисъ  заимствованы  Шварцомъ </w:t>
      </w:r>
      <w:r>
        <w:br/>
      </w:r>
      <w:r>
        <w:t xml:space="preserve">изъ  XIV  отд-Ьлешя  той  же  книги:  уоп  деп  Рвпо(1еп  ипй  1Ьгеп  21егга111еп,  йен </w:t>
      </w:r>
      <w:r>
        <w:br/>
      </w:r>
      <w:r>
        <w:t xml:space="preserve">Р1§игеп  (р.  297  —  326);  глава  о  порокахъ  и  несовершенствахъ  нгьмецкаю  слога </w:t>
      </w:r>
      <w:r>
        <w:br/>
      </w:r>
      <w:r>
        <w:t xml:space="preserve">изъ  XV  отд-Ьденш:  уоп  (1ег  8сЬге1Ъаг&lt;;,  1Ьгеп  РеЫегп  ипй  Ти^епдеп  (р.  326 — </w:t>
      </w:r>
      <w:r>
        <w:br/>
      </w:r>
      <w:r>
        <w:t xml:space="preserve">358);  наконецъ,  гл.  о  нгьма^комъ  слоггъ  у  Шварца  ср.  съ  XV  отд-Ьдешемь  у </w:t>
      </w:r>
      <w:r>
        <w:br/>
      </w:r>
      <w:r>
        <w:t xml:space="preserve">Готшеда:  АизШЬгИсЬе  Кедекипз!  (В1е  ШпЛе  АиЯа^е.  Ьехрг!^.  1759).</w:t>
      </w:r>
    </w:p>
    <w:p>
      <w:pPr>
        <w:pStyle w:val="Normal"/>
      </w:pPr>
      <w:r>
        <w:t xml:space="preserve">11.  (стр.  66).  Учвн1е  о  хр1яхъ  изложено  было,  вероятно,  по  Готшеду,  главы </w:t>
      </w:r>
      <w:r>
        <w:br/>
      </w:r>
      <w:r>
        <w:t xml:space="preserve">о  письмахъ  по  Гейнацу  (см.  2  отд-Ьл.  4-й  ч.  названной  книги);  въ  теорш  пи- </w:t>
      </w:r>
      <w:r>
        <w:br/>
      </w:r>
      <w:r>
        <w:t xml:space="preserve">семъ  Шварцъ  ссылался  на  него  какъ  на  авторитетъ.  Въ  предувЪдомлеши </w:t>
      </w:r>
      <w:r>
        <w:br/>
      </w:r>
      <w:r>
        <w:t xml:space="preserve">КЪ  „Начерташю"  профессоръ  говорить:  „С1е  сочинен1е  не  заключаетъ  въ  себ-Ь </w:t>
      </w:r>
      <w:r>
        <w:br/>
      </w:r>
      <w:r>
        <w:t xml:space="preserve">того,  чтобъ  можно  было  обойтись  безъ  Гейнаца  и  Рамлера,  но  еще  юноше- </w:t>
      </w:r>
      <w:r>
        <w:br/>
      </w:r>
      <w:r>
        <w:t xml:space="preserve">ство должно  доводимо  быть  КЪ  полезному  оныхъ  употребленш.  Почему  и  они </w:t>
      </w:r>
      <w:r>
        <w:br/>
      </w:r>
      <w:r>
        <w:t xml:space="preserve">въ  непродолжительномъ  времени  трудившимся  въ  семъ  сочнненш  выданы </w:t>
      </w:r>
      <w:r>
        <w:br/>
      </w:r>
      <w:r>
        <w:t xml:space="preserve">будутъ  въ  св-Ьтъ  съ  россШскимъ  переводомъ,  и  Гейнацъ  съ  н-Ькоторыми  пе- </w:t>
      </w:r>
      <w:r>
        <w:br/>
      </w:r>
      <w:r>
        <w:t xml:space="preserve">ременами, кои  необходимо  нужны  къ  учинен1ю  ихъ  зд-Ьсь  общеполезными*". </w:t>
      </w:r>
      <w:r>
        <w:br/>
      </w:r>
      <w:r>
        <w:t xml:space="preserve">Кажется,  это  об1^щан1е  не  было  исполнено.</w:t>
      </w:r>
    </w:p>
    <w:p>
      <w:pPr>
        <w:pStyle w:val="Normal"/>
      </w:pPr>
      <w:r>
        <w:t xml:space="preserve">12.  (стр.  67).  Ве  у1г(.ииЬиз  еХ  у1Ш8  зШ!  Оегташс!,  р.  7.  Еп&lt;;^'иН,  р.  221 — 227. </w:t>
      </w:r>
      <w:r>
        <w:br/>
      </w:r>
      <w:r>
        <w:t xml:space="preserve">18.  (стр.  67).  Вп&lt;;мгиг1,  р.  247 — 249.  Нельзя  не   зам'Ьтить,  что   русск1А   пе-</w:t>
      </w:r>
    </w:p>
    <w:p>
      <w:pPr>
        <w:pStyle w:val="Normal"/>
      </w:pPr>
      <w:r>
        <w:t xml:space="preserve">П  Р  и  М  -Ь  Ч  А  Н  I  я.  9</w:t>
      </w:r>
    </w:p>
    <w:p>
      <w:pPr>
        <w:pStyle w:val="Normal"/>
      </w:pPr>
      <w:r>
        <w:t xml:space="preserve">револъ   книги   Шварца   очень   неудовлетворителенъ;  напр.,  постьдшя  слова </w:t>
      </w:r>
      <w:r>
        <w:br/>
      </w:r>
      <w:r>
        <w:t xml:space="preserve">ириведенной  фразы  переданы:  для  изб-Ьжашя  восхитительнаго  слога.</w:t>
      </w:r>
    </w:p>
    <w:p>
      <w:pPr>
        <w:pStyle w:val="Normal"/>
      </w:pPr>
      <w:r>
        <w:t xml:space="preserve">14.  (с7пр,  в?).  ЕпЫитГ,  р.  247.</w:t>
      </w:r>
    </w:p>
    <w:p>
      <w:pPr>
        <w:pStyle w:val="Normal"/>
      </w:pPr>
      <w:r>
        <w:t xml:space="preserve">15.  (стр.  67).  Ве  ухгШИЪиз  е*  лчШв  зШ!  Оегта111с1,  р.  8. </w:t>
      </w:r>
      <w:r>
        <w:br/>
      </w:r>
      <w:r>
        <w:t xml:space="preserve">1в.  (стр.  71).  Моск.  В-Ьд.,  1782,  №  48,  стр.  383.</w:t>
      </w:r>
    </w:p>
    <w:p>
      <w:pPr>
        <w:pStyle w:val="Normal"/>
      </w:pPr>
      <w:r>
        <w:t xml:space="preserve">17.  (стр.  71).  Въ  этомъ  изв-Ьспи  основатели  семинар1и  въ  первый  разъ </w:t>
      </w:r>
      <w:r>
        <w:br/>
      </w:r>
      <w:r>
        <w:t xml:space="preserve">названы  ученымъ  друокескгинъ  обществомъ.</w:t>
      </w:r>
    </w:p>
    <w:p>
      <w:pPr>
        <w:pStyle w:val="Normal"/>
      </w:pPr>
      <w:r>
        <w:t xml:space="preserve">18.  (стр.  71).  Моск.  В-Ьд..  1782  г.,  №  52,  стр.  415—416.</w:t>
      </w:r>
    </w:p>
    <w:p>
      <w:pPr>
        <w:pStyle w:val="Normal"/>
      </w:pPr>
      <w:r>
        <w:t xml:space="preserve">19.  (стр.  72).  Стихи  на  день  заведен1я  собрашя  питомцевъ  Московскаго </w:t>
      </w:r>
      <w:r>
        <w:br/>
      </w:r>
      <w:r>
        <w:t xml:space="preserve">Университета,  марта  18-го,  1789  г.  Въ  осьмил-Ьтнее  праздноваше  онаго  (М. </w:t>
      </w:r>
      <w:r>
        <w:br/>
      </w:r>
      <w:r>
        <w:t xml:space="preserve">Въ  Ун.  тип.,  у  Н.  Новикова,  въ  4-ку).</w:t>
      </w:r>
    </w:p>
    <w:p>
      <w:pPr>
        <w:pStyle w:val="Normal"/>
      </w:pPr>
      <w:r>
        <w:t xml:space="preserve">20.  (сшр,  72).  Неизданныя  рЪчи  и  стихотворен1я  на  смерть  Шварца.</w:t>
      </w:r>
    </w:p>
    <w:p>
      <w:pPr>
        <w:pStyle w:val="Normal"/>
      </w:pPr>
      <w:r>
        <w:t xml:space="preserve">21.  (стр.  73).  См.  На88е1ЪасЬ,  ЬеЬеп8^е8сЫсЬ1е  (^е8  НоГгаШз ип(1  Рго1ек- </w:t>
      </w:r>
      <w:r>
        <w:br/>
      </w:r>
      <w:r>
        <w:t xml:space="preserve">80Г8  с.  Н.  &gt;Уо1ке.  АасЬеп.  1826.</w:t>
      </w:r>
    </w:p>
    <w:p>
      <w:pPr>
        <w:pStyle w:val="Normal"/>
      </w:pPr>
      <w:r>
        <w:t xml:space="preserve">22.  (стр.  74).  Изъ  записокъ  И.  И.  Дмитр1ева.  Москвит.  1841.  №  1.  стр.45. </w:t>
      </w:r>
      <w:r>
        <w:br/>
      </w:r>
      <w:r>
        <w:t xml:space="preserve">[„Взглядъ  на  мою  жизнь".  М.  1866  г.,  стр.  41].</w:t>
      </w:r>
    </w:p>
    <w:p>
      <w:pPr>
        <w:pStyle w:val="Normal"/>
      </w:pPr>
      <w:r>
        <w:t xml:space="preserve">28.  (стр.  74).  Хеиез  Е1етеп1аг&gt;уегк  Шг  (11е  шейегп  К1а88еп  1а1е1т8с11ег </w:t>
      </w:r>
      <w:r>
        <w:br/>
      </w:r>
      <w:r>
        <w:t xml:space="preserve">8сЬи1еп  ип(1  Оутпа81еп.  Негапе^е^^еЬеп  топ  В.  I.  8.  8етт1ог  ип(1  С.  О. </w:t>
      </w:r>
      <w:r>
        <w:br/>
      </w:r>
      <w:r>
        <w:t xml:space="preserve">8с11й!2.  На11е.  13  ТЬ.;  посл-Ьдшя  части  этого  учебника  вышли  улсе  по  смерти </w:t>
      </w:r>
      <w:r>
        <w:br/>
      </w:r>
      <w:r>
        <w:t xml:space="preserve">Шварца.</w:t>
      </w:r>
    </w:p>
    <w:p>
      <w:pPr>
        <w:pStyle w:val="Normal"/>
      </w:pPr>
      <w:r>
        <w:t xml:space="preserve">24.  (стр.  74).  Ср.  Моск.  В-Ьд.,  1782  г.,  №  48.</w:t>
      </w:r>
    </w:p>
    <w:p>
      <w:pPr>
        <w:pStyle w:val="Normal"/>
      </w:pPr>
      <w:r>
        <w:t xml:space="preserve">25.  (стр.  76).  Р-Ьчи  и  стихотворен1я  на  смерть  И.  Г.  Шварца. </w:t>
      </w:r>
      <w:r>
        <w:br/>
      </w:r>
      <w:r>
        <w:t xml:space="preserve">86.  (стр.  77).  РЪчи  и  стихотворешя  на  смерть  Шварца.</w:t>
      </w:r>
    </w:p>
    <w:p>
      <w:pPr>
        <w:pStyle w:val="Normal"/>
      </w:pPr>
      <w:r>
        <w:t xml:space="preserve">27.  (стр.  77).  Отрывки  изъ  этихъ  лекц1й  напечатаны  въ  журнал'Ь  Невзо- </w:t>
      </w:r>
      <w:r>
        <w:br/>
      </w:r>
      <w:r>
        <w:t xml:space="preserve">рова: Другъ  юношества  и  всякихъ  л-ёть,  1813  г.,  январь,  стр.  85 — 101.</w:t>
      </w:r>
    </w:p>
    <w:p>
      <w:pPr>
        <w:pStyle w:val="Normal"/>
      </w:pPr>
      <w:r>
        <w:t xml:space="preserve">28.  (стр.  80).  8с11т1д1,  ОевсЫсЫе  дег  Кошапик,  ВегИп.  1848,  1—7  В.</w:t>
      </w:r>
    </w:p>
    <w:p>
      <w:pPr>
        <w:pStyle w:val="Normal"/>
      </w:pPr>
      <w:r>
        <w:t xml:space="preserve">29.  (стр.  81).  Ки8818с11е  В1ЫюШек,  IX,  405.</w:t>
      </w:r>
    </w:p>
    <w:p>
      <w:pPr>
        <w:pStyle w:val="Normal"/>
      </w:pPr>
      <w:r>
        <w:t xml:space="preserve">80.  (стр.  81).  РЪчи  и  стихотворен1Я  на  смерть  Шварца.</w:t>
      </w:r>
    </w:p>
    <w:p>
      <w:pPr>
        <w:pStyle w:val="Normal"/>
      </w:pPr>
      <w:r>
        <w:t xml:space="preserve">31.  (стр.  81).  Изъ  письма  дочери  Н.  И.  Новикова  къ  А.  И.  Тургеневу. </w:t>
      </w:r>
      <w:r>
        <w:br/>
      </w:r>
      <w:r>
        <w:t xml:space="preserve">1Въ  тексгь  „Словаря"  поел*  ссылки  31-й  стоить  еще  фраза:  „Года  два  тому </w:t>
      </w:r>
      <w:r>
        <w:br/>
      </w:r>
      <w:r>
        <w:t xml:space="preserve">назадъ  скончался  сынъ  Шварца,  оставившШ  н'1^сколько  сочинен1й  относи- </w:t>
      </w:r>
      <w:r>
        <w:br/>
      </w:r>
      <w:r>
        <w:t xml:space="preserve">тельно садоводства"].</w:t>
      </w:r>
    </w:p>
    <w:p>
      <w:pPr>
        <w:pStyle w:val="Normal"/>
      </w:pPr>
      <w:r>
        <w:t xml:space="preserve">82.  (стр.  81).  Обе,  йеш  Апйепкеп  (1е8  "^Л'^еИапс!  Н.  \У.  В.  8сЬмгаг2вп8  ^^елукЬ </w:t>
      </w:r>
      <w:r>
        <w:br/>
      </w:r>
      <w:r>
        <w:t xml:space="preserve">те1  уоп  Е.  Р.  8.  К.  В.  V.  й.  Соп81,апиа.  Мо8каи.  Оеёгиск!  тН  йег  де8е&lt;;2шй«- </w:t>
      </w:r>
      <w:r>
        <w:br/>
      </w:r>
      <w:r>
        <w:t xml:space="preserve">81^еп  Ег1аиЪт88  1п  (1ег  1геуеп  ВисЬйгискегеу  Ье1  ёет  Л.  уоп  ЬорисЫп  (въ  8-ю </w:t>
      </w:r>
      <w:r>
        <w:br/>
      </w:r>
      <w:r>
        <w:t xml:space="preserve">д.  л.,  стр.  6).</w:t>
      </w:r>
    </w:p>
    <w:p>
      <w:pPr>
        <w:pStyle w:val="Normal"/>
      </w:pPr>
      <w:r>
        <w:t xml:space="preserve">ИСТОРШ  ИЗДАНЫ  ^ОПЫТА  О  ЧЕЛОВЪКЪ"</w:t>
      </w:r>
    </w:p>
    <w:p>
      <w:pPr>
        <w:pStyle w:val="Normal"/>
      </w:pPr>
      <w:r>
        <w:t xml:space="preserve">ВЪ  ПЕРЕВОДЪ  ПОПОВСКАГО.</w:t>
      </w:r>
    </w:p>
    <w:p>
      <w:pPr>
        <w:pStyle w:val="Normal"/>
      </w:pPr>
      <w:r>
        <w:t xml:space="preserve">Статья  эта  напечатана  въ  „Русскомъ  Архив-Ь"  1872  г.,  VII,  стр.  1311— </w:t>
      </w:r>
      <w:r>
        <w:br/>
      </w:r>
      <w:r>
        <w:t xml:space="preserve">1322.  Въ  б1ографш  проф.  Поповскаго  (^Словарь*,  II,  стр.  305 — 320),  написан- </w:t>
      </w:r>
      <w:r>
        <w:br/>
      </w:r>
      <w:r>
        <w:t xml:space="preserve">ной Шевыревымъ,  цензурная  исторгя  перевода  » Опыта  о  челов'Ё1гЬ''  пере- </w:t>
      </w:r>
      <w:r>
        <w:br/>
      </w:r>
      <w:r>
        <w:t xml:space="preserve">дана кратко,  въ  н'1&amp;сколькихъ  строкахъ.  Статья  Тихонравова  является  допол- </w:t>
      </w:r>
      <w:r>
        <w:br/>
      </w:r>
      <w:r>
        <w:t xml:space="preserve">нен1емъ  6!ографш  Поповскаго.  Еще  ран'Ье  1872  г.  Тихонравовъ  уже  касался </w:t>
      </w:r>
      <w:r>
        <w:br/>
      </w:r>
      <w:r>
        <w:t xml:space="preserve">этого  эпизода  изъ  истор1и  цензуры  въ  стать'Ь,  посвященной  Евген1ю  Болхо- </w:t>
      </w:r>
      <w:r>
        <w:br/>
      </w:r>
      <w:r>
        <w:t xml:space="preserve">витинову:  см.  выше  стр.  296  и  сл-Ьд.  Ред.</w:t>
      </w:r>
    </w:p>
    <w:p>
      <w:pPr>
        <w:pStyle w:val="Normal"/>
      </w:pPr>
      <w:r>
        <w:t xml:space="preserve">1.  (стр.  82).  Сочинешя  Ломоносова,  издан!е  Смирдина,  I,  677.  Его  сия- </w:t>
      </w:r>
      <w:r>
        <w:br/>
      </w:r>
      <w:r>
        <w:t xml:space="preserve">тельству президенту  Академ1и,  гр.  Разумовскому.</w:t>
      </w:r>
    </w:p>
    <w:p>
      <w:pPr>
        <w:pStyle w:val="Normal"/>
      </w:pPr>
      <w:r>
        <w:t xml:space="preserve">2.  (стр.  82).  Езза!  виг  ГЬотте  раг  М.  Роре.  ТгайиК;  (1е  Гап^Ыз.  Ат51ег- </w:t>
      </w:r>
      <w:r>
        <w:br/>
      </w:r>
      <w:r>
        <w:t xml:space="preserve">(1ат,  1738  (безъ  имени  переводчика).  Перепечатывался  много  разъ;  вошелъ </w:t>
      </w:r>
      <w:r>
        <w:br/>
      </w:r>
      <w:r>
        <w:t xml:space="preserve">въ  Оепугез  Й1уег8е8  йе  М.  Роре.  Тоте  8есоп(1  соп^епап!  1е8  р1ёсе8  ^гаёиНез </w:t>
      </w:r>
      <w:r>
        <w:br/>
      </w:r>
      <w:r>
        <w:t xml:space="preserve">еп  ргозе.  1749,  Атз^егйат  е!  Ье\щщ.  Это  посл-Ьдвее  издаше  вновь  перепе- </w:t>
      </w:r>
      <w:r>
        <w:br/>
      </w:r>
      <w:r>
        <w:t xml:space="preserve">чатано съ  гравюрами  въ  1754  году.  Силуэттъ  жаловался,  что  его  переводъ </w:t>
      </w:r>
      <w:r>
        <w:br/>
      </w:r>
      <w:r>
        <w:t xml:space="preserve">напечатанъ  былъ  въ  Париж'Ь  съ  ошибками  и  измгьнетями  по  причинаиъ, </w:t>
      </w:r>
      <w:r>
        <w:br/>
      </w:r>
      <w:r>
        <w:t xml:space="preserve">которыя  онъ  не  считалъ  нужнымъ  сообщать  читателю.</w:t>
      </w:r>
    </w:p>
    <w:p>
      <w:pPr>
        <w:pStyle w:val="Normal"/>
      </w:pPr>
      <w:r>
        <w:t xml:space="preserve">8.  (стр.  82).  Напр.  въ  Оепугез  (Цуегзез  (1е  М.  Роре.  Ат81егйат,  1754.  Одно </w:t>
      </w:r>
      <w:r>
        <w:br/>
      </w:r>
      <w:r>
        <w:t xml:space="preserve">изъ  великол'Ёпн'Ьйшихъ  издан1й  перевода  Силуэтта  (по  шрифту  и  гравю- </w:t>
      </w:r>
      <w:r>
        <w:br/>
      </w:r>
      <w:r>
        <w:t xml:space="preserve">рамъ)  было  напечатано  въ  1745  г.  въ  4  д.  л.  Оно  носить  заглав1е:  Езза! </w:t>
      </w:r>
      <w:r>
        <w:br/>
      </w:r>
      <w:r>
        <w:t xml:space="preserve">зиг  ГЬоште,  раг  топ81еиг  А1ехап&lt;1ге  Роре.  Тгайисйоп  1гапро1ве  еп  ргозе </w:t>
      </w:r>
      <w:r>
        <w:br/>
      </w:r>
      <w:r>
        <w:t xml:space="preserve">раг  М-г  8****.  ХопуеПе  ё(1Шоп  ауес  Гоп^1па1  ап^1о18,  огпёе  йев  й^гез  еп </w:t>
      </w:r>
      <w:r>
        <w:br/>
      </w:r>
      <w:r>
        <w:t xml:space="preserve">ЫИе  йоисе.  А  Ьаизаппе  е*  к  бепёуе.</w:t>
      </w:r>
    </w:p>
    <w:p>
      <w:pPr>
        <w:pStyle w:val="Normal"/>
      </w:pPr>
      <w:r>
        <w:t xml:space="preserve">4.  (стр.  83).  Библ10граф.  Записки,  1858,  стр.  489.</w:t>
      </w:r>
    </w:p>
    <w:p>
      <w:pPr>
        <w:pStyle w:val="Normal"/>
      </w:pPr>
      <w:r>
        <w:t xml:space="preserve">5-  (стр.  83).  Тамъ  же,  стр.  490.</w:t>
      </w:r>
    </w:p>
    <w:p>
      <w:pPr>
        <w:pStyle w:val="Normal"/>
      </w:pPr>
      <w:r>
        <w:t xml:space="preserve">е.  (тпр.  83).  Взам'1^нъ  ихъ.  духовнымъ  цензоромъ  написано  было  только </w:t>
      </w:r>
      <w:r>
        <w:br/>
      </w:r>
      <w:r>
        <w:t xml:space="preserve">депнадщть  стиховъ.</w:t>
      </w:r>
    </w:p>
    <w:p>
      <w:pPr>
        <w:pStyle w:val="Normal"/>
      </w:pPr>
      <w:r>
        <w:t xml:space="preserve">7.  (&lt;тьр.  83).  Библ10граф.  Записки  1858  года.  стр.  490.</w:t>
      </w:r>
    </w:p>
    <w:p>
      <w:pPr>
        <w:pStyle w:val="Normal"/>
      </w:pPr>
      <w:r>
        <w:t xml:space="preserve">8.  (стр.  84).  У  Дю-Ренеля  это  м-Ьсто  сокращено,  также  какъ*  и  у  Амвро- </w:t>
      </w:r>
      <w:r>
        <w:br/>
      </w:r>
      <w:r>
        <w:t xml:space="preserve">С1Я,  и  резкости  подлинника  сглаясены.  Для  сравнешя    съ  цензурными  сти-</w:t>
      </w:r>
    </w:p>
    <w:p>
      <w:pPr>
        <w:pStyle w:val="Normal"/>
      </w:pPr>
      <w:r>
        <w:t xml:space="preserve">ирнмъчлшя.  11</w:t>
      </w:r>
    </w:p>
    <w:p>
      <w:pPr>
        <w:pStyle w:val="Normal"/>
      </w:pPr>
      <w:r>
        <w:t xml:space="preserve">хами,  наиечатанвыми  въ   русскомъ  перевод'^,  прилагаемъ  соотв'Ьтствующхе </w:t>
      </w:r>
      <w:r>
        <w:br/>
      </w:r>
      <w:r>
        <w:t xml:space="preserve">сттм  Дю-Ренеля:</w:t>
      </w:r>
    </w:p>
    <w:p>
      <w:pPr>
        <w:pStyle w:val="Normal"/>
      </w:pPr>
      <w:r>
        <w:t xml:space="preserve">81  сЬадие  1оигЫ11оп  ой  па^еп!  1е8  р1апё1е8, </w:t>
      </w:r>
      <w:r>
        <w:br/>
      </w:r>
      <w:r>
        <w:t xml:space="preserve">8е  теи!  сИДегетт^п*  8е1оп  (1е8  1о18  8есгё1е8; </w:t>
      </w:r>
      <w:r>
        <w:br/>
      </w:r>
      <w:r>
        <w:t xml:space="preserve">81  соп8егуап1;  1ои]оиг8  ип  ог(1ге  тегуеШеих, </w:t>
      </w:r>
      <w:r>
        <w:br/>
      </w:r>
      <w:r>
        <w:t xml:space="preserve">II  Л)гте,  11  а1Тегт11  ГаззетЫа^е  йез  с1еих: </w:t>
      </w:r>
      <w:r>
        <w:br/>
      </w:r>
      <w:r>
        <w:t xml:space="preserve">Ои'ипе  8еи1е  р1апё1е  еп  готре  ГЬагтоп1е, </w:t>
      </w:r>
      <w:r>
        <w:br/>
      </w:r>
      <w:r>
        <w:t xml:space="preserve">Вез  аи&lt;;ге8  ^оигЬШопз  &lt;;ои1-^-соир  (1ё8ип1Р, </w:t>
      </w:r>
      <w:r>
        <w:br/>
      </w:r>
      <w:r>
        <w:t xml:space="preserve">ЕПе  еп&lt;;га1пе  еп  к&gt;тЬап1  1оиз  1е8  ^1оЪез  &lt;11уег5 </w:t>
      </w:r>
      <w:r>
        <w:br/>
      </w:r>
      <w:r>
        <w:t xml:space="preserve">Ои!  раг  1еиг  ип1оп  Гогтеп!  се1  1Тп1уег8. </w:t>
      </w:r>
      <w:r>
        <w:br/>
      </w:r>
      <w:r>
        <w:t xml:space="preserve">Ве  80П  сеп1ге  6Ъгап1ё  1а  1егге  йёгапдёе </w:t>
      </w:r>
      <w:r>
        <w:br/>
      </w:r>
      <w:r>
        <w:t xml:space="preserve">8ега  (1ап8  1е  сЬаоз  аи  тёте  шз1ап^  р1оп^ёе; </w:t>
      </w:r>
      <w:r>
        <w:br/>
      </w:r>
      <w:r>
        <w:t xml:space="preserve">Ьез  аз^гез,  1е8  зо1е11з,  Гип  зиг  Гаи1ге  еп1аззё8, </w:t>
      </w:r>
      <w:r>
        <w:br/>
      </w:r>
      <w:r>
        <w:t xml:space="preserve">Раг  1ез  §1оЪе8  уо181п8  пе  зоп1  р1и8  Ьа1апсёз — е1с.</w:t>
      </w:r>
    </w:p>
    <w:p>
      <w:pPr>
        <w:pStyle w:val="Normal"/>
      </w:pPr>
      <w:r>
        <w:t xml:space="preserve">9.  (стр.  84),  Къ  отм-Ьченнымъ  духовною  цензурою  сумнительнымъ  м*- </w:t>
      </w:r>
      <w:r>
        <w:br/>
      </w:r>
      <w:r>
        <w:t xml:space="preserve">стамъ  АмвросШ  прибавилъ  въ  первомъ  письм-Ь  стихи  93,  125,  225,  242,  298. </w:t>
      </w:r>
      <w:r>
        <w:br/>
      </w:r>
      <w:r>
        <w:t xml:space="preserve">498,  504,  507,  535;  въ  четвертомъ  писыкТЁ  стихъ  65.</w:t>
      </w:r>
    </w:p>
    <w:p>
      <w:pPr>
        <w:pStyle w:val="Normal"/>
      </w:pPr>
      <w:r>
        <w:t xml:space="preserve">10.  (стр.  85).  Въ  печатномъ:  звтрь.</w:t>
      </w:r>
    </w:p>
    <w:p>
      <w:pPr>
        <w:pStyle w:val="Normal"/>
      </w:pPr>
      <w:r>
        <w:t xml:space="preserve">11.  (стр.  85)»  Въ  печатномъ:</w:t>
      </w:r>
    </w:p>
    <w:p>
      <w:pPr>
        <w:pStyle w:val="Normal"/>
      </w:pPr>
      <w:r>
        <w:t xml:space="preserve">Ни  сильный  въ  держав']^  надъ  подданными  царь, </w:t>
      </w:r>
      <w:r>
        <w:br/>
      </w:r>
      <w:r>
        <w:t xml:space="preserve">Ни  землю  орющШ  для  податей  пахарь.</w:t>
      </w:r>
    </w:p>
    <w:p>
      <w:pPr>
        <w:pStyle w:val="Normal"/>
      </w:pPr>
      <w:r>
        <w:t xml:space="preserve">12.  (стр.  85).  Бюграф.  словарь  проф.  Моск.  Увив..  II,  133.</w:t>
      </w:r>
    </w:p>
    <w:p>
      <w:pPr>
        <w:pStyle w:val="Normal"/>
      </w:pPr>
      <w:r>
        <w:t xml:space="preserve">18.  (стр.  86).  На  коши  письма  помета  „получено  15  Октября".  См.  „Книга </w:t>
      </w:r>
      <w:r>
        <w:br/>
      </w:r>
      <w:r>
        <w:t xml:space="preserve">записная  отъ  его  высокопревосходительства  Ивана  Ивановича  Шувалова </w:t>
      </w:r>
      <w:r>
        <w:br/>
      </w:r>
      <w:r>
        <w:t xml:space="preserve">ордеромъ  1757  г.**  (въ  библ1отек'Ь  Моск.  Унив.).</w:t>
      </w:r>
    </w:p>
    <w:p>
      <w:pPr>
        <w:pStyle w:val="Normal"/>
      </w:pPr>
      <w:r>
        <w:t xml:space="preserve">14.  (стр.  86).  Это  именно  выражен1е  употребила  духовная  цензура  о </w:t>
      </w:r>
      <w:r>
        <w:br/>
      </w:r>
      <w:r>
        <w:t xml:space="preserve">стихахъ,  подвергшихся  изм-&amp;нен1ю.</w:t>
      </w:r>
    </w:p>
    <w:p>
      <w:pPr>
        <w:pStyle w:val="Normal"/>
      </w:pPr>
      <w:r>
        <w:t xml:space="preserve">1&amp;.  (стр.  87).  Въ  1757  году  Шуваловъ  писалъ  директору  университета: </w:t>
      </w:r>
      <w:r>
        <w:br/>
      </w:r>
      <w:r>
        <w:t xml:space="preserve">»Къ  прежде  посланнымъ  тремъ  выгравированнымъ  Поп1я  фигурамъ  и  по- </w:t>
      </w:r>
      <w:r>
        <w:br/>
      </w:r>
      <w:r>
        <w:t xml:space="preserve">сл^дшя  дв'Ь  на  прошедшей  нед'1&amp;л'Ь  посланы*'.  Гравюры  были  тиснуты  въ </w:t>
      </w:r>
      <w:r>
        <w:br/>
      </w:r>
      <w:r>
        <w:t xml:space="preserve">Моск.  синодальной  типограф1и,  потому  что  университетская  еще  не  им-Ьла  ста- </w:t>
      </w:r>
      <w:r>
        <w:br/>
      </w:r>
      <w:r>
        <w:t xml:space="preserve">новъ. — Бюгр.  Сл.  Проф.  Моск.  Унив.  II.  314.</w:t>
      </w:r>
    </w:p>
    <w:p>
      <w:pPr>
        <w:pStyle w:val="Normal"/>
      </w:pPr>
      <w:r>
        <w:t xml:space="preserve">16.  (стр.  87).  Матер1алы  для  бюграфш  Ломоносова,  собр.  Билярскимъ, </w:t>
      </w:r>
      <w:r>
        <w:br/>
      </w:r>
      <w:r>
        <w:t xml:space="preserve">стр.  190.</w:t>
      </w:r>
    </w:p>
    <w:p>
      <w:pPr>
        <w:pStyle w:val="Normal"/>
      </w:pPr>
      <w:r>
        <w:t xml:space="preserve">17.  (стр.  88).  Экземпляръ  этого  перевода,  писанный  собственною  рукою </w:t>
      </w:r>
      <w:r>
        <w:br/>
      </w:r>
      <w:r>
        <w:t xml:space="preserve">Рихмана,  находится  въ  библ1отек^  Московскаго  университета.  На  заглав- </w:t>
      </w:r>
      <w:r>
        <w:br/>
      </w:r>
      <w:r>
        <w:t xml:space="preserve">номъ  лист*  рукописи  надпись  (в-Ьроятно,  сд'^^ланная  Остерманомъ):  А^егШез </w:t>
      </w:r>
      <w:r>
        <w:br/>
      </w:r>
      <w:r>
        <w:t xml:space="preserve">ОезсЬепск  уоп  (1ет  Нг.  Рго1еззоге  ШсЬтапп.  ЗагЬмъ  другою  рукою  припи- </w:t>
      </w:r>
      <w:r>
        <w:br/>
      </w:r>
      <w:r>
        <w:t xml:space="preserve">сано: ОЬШ  тепзе  ЛиИо  26,  1753  Ре^гороИ  регси1зи8  а  Ри1тше,  сит  регуе- </w:t>
      </w:r>
      <w:r>
        <w:br/>
      </w:r>
      <w:r>
        <w:t xml:space="preserve">н^а^аНоп!  и11епоп  Б1ес(псиаНз  ш(1а^аге1:  Ьога  рг1та  ротег1(11апа  ш  ае^шш </w:t>
      </w:r>
      <w:r>
        <w:br/>
      </w:r>
      <w:r>
        <w:t xml:space="preserve">уе8иЪи1о  Аса(1ет1ае   8си1р1оп8  ЛоЬ.   8око1оГ.  АтрИогет   (1езспр1;1опеш  сазиз</w:t>
      </w:r>
    </w:p>
    <w:p>
      <w:pPr>
        <w:pStyle w:val="Normal"/>
      </w:pPr>
      <w:r>
        <w:t xml:space="preserve">12  ИСТ0Р1Я   ИЗДАН1Я   „ОПЫТА  О  ЧЕЛОВ-ЬКЪ**.</w:t>
      </w:r>
    </w:p>
    <w:p>
      <w:pPr>
        <w:pStyle w:val="Heading1"/>
      </w:pPr>
      <w:r>
        <w:t>V.  1п  NоV^8  риЫ1с18  Ре1гор.  1753,  ^^  62".   Внизу   той   же   страницы    подпись 
владельца:  „ведора  Остермана".</w:t>
      </w:r>
    </w:p>
    <w:p>
      <w:pPr>
        <w:pStyle w:val="Normal"/>
      </w:pPr>
      <w:r>
        <w:t xml:space="preserve">18.  (стр.  88).  ПекарСк1й,  Истор1я  Импер.  Лкад.  Наукъ,  I,  стр.  XI,  697.</w:t>
      </w:r>
    </w:p>
    <w:p>
      <w:pPr>
        <w:pStyle w:val="Normal"/>
      </w:pPr>
      <w:r>
        <w:t xml:space="preserve">19.  (с7пр.  88).  Это  выражен1е  употребляетъ  Рихманъ  и  въ  письм'Ь  къ </w:t>
      </w:r>
      <w:r>
        <w:br/>
      </w:r>
      <w:r>
        <w:t xml:space="preserve">Остерману,  при  которомъ  посланъ  былъ  посл-Ьдиему  н'ЬмецкШ  переводъ </w:t>
      </w:r>
      <w:r>
        <w:br/>
      </w:r>
      <w:r>
        <w:t xml:space="preserve">„Опыта".</w:t>
      </w:r>
    </w:p>
    <w:p>
      <w:pPr>
        <w:pStyle w:val="Normal"/>
      </w:pPr>
      <w:r>
        <w:t xml:space="preserve">20.  (стр.  89).  Б. -Каменск! й,  Словарь  достоп.  людей  Русской  земли. </w:t>
      </w:r>
      <w:r>
        <w:br/>
      </w:r>
      <w:r>
        <w:t xml:space="preserve">IV,  92.</w:t>
      </w:r>
    </w:p>
    <w:p>
      <w:pPr>
        <w:pStyle w:val="Normal"/>
      </w:pPr>
      <w:r>
        <w:t xml:space="preserve">д.  и.  ФОНЪ  -  визинъ.</w:t>
      </w:r>
    </w:p>
    <w:p>
      <w:pPr>
        <w:pStyle w:val="Normal"/>
      </w:pPr>
      <w:r>
        <w:t xml:space="preserve">Б!ограф1я  Фонъ-Визина  была  написана  Тихонравовымъ  для  „Бюграфи- </w:t>
      </w:r>
      <w:r>
        <w:br/>
      </w:r>
      <w:r>
        <w:t xml:space="preserve">ческой  Л-Ьтописи  питомцевъ  Московскаго  университета**,  которая  готовилась </w:t>
      </w:r>
      <w:r>
        <w:br/>
      </w:r>
      <w:r>
        <w:t xml:space="preserve">къ  стол'Ьтнему  юбилею  университета  въ  1855  г.,  гд-Ь  и  напечатана  на  стр. </w:t>
      </w:r>
      <w:r>
        <w:br/>
      </w:r>
      <w:r>
        <w:t xml:space="preserve">39 — 83.  Какъ  изв'Ьстно,  издан1е  это  не  было  допечатано:  въ  трехъ  изв-Ьст- </w:t>
      </w:r>
      <w:r>
        <w:br/>
      </w:r>
      <w:r>
        <w:t xml:space="preserve">ныхъ  мн'Ь  экземплярахъ  книги — въ  библютек'Ь  Тихонравова,  въ  библ10тек'Ь </w:t>
      </w:r>
      <w:r>
        <w:br/>
      </w:r>
      <w:r>
        <w:t xml:space="preserve">Л.  Н.  Майкова,  въ  библютек*  Историческаго  музея  (Щапова)  им'Ьется  только </w:t>
      </w:r>
      <w:r>
        <w:br/>
      </w:r>
      <w:r>
        <w:t xml:space="preserve">240  стр.,  при  чемъ  текстъ  обрывается  на  средин'Ь  слова;  по  словамъ  статьи </w:t>
      </w:r>
      <w:r>
        <w:br/>
      </w:r>
      <w:r>
        <w:t xml:space="preserve">въ  „У ниверсит.Изв'Ьст1яхъ**  1868  г.  больше  и  не  было  отпечатано.  Н-Ькоторыя </w:t>
      </w:r>
      <w:r>
        <w:br/>
      </w:r>
      <w:r>
        <w:t xml:space="preserve">подробности  объ  этомъ  интересномъ  издаши,  которое  сохранилось  въ  очень </w:t>
      </w:r>
      <w:r>
        <w:br/>
      </w:r>
      <w:r>
        <w:t xml:space="preserve">ограниченномъ  числ-Ь  экземпляровъ,  даны  въ  упомянутой  сейчасъ  непод- </w:t>
      </w:r>
      <w:r>
        <w:br/>
      </w:r>
      <w:r>
        <w:t xml:space="preserve">писанной стать-Ь  въ  „Московскихъ  Университетскихъ  Изв-Ьспяхъ"  1868  г.,  №  5. </w:t>
      </w:r>
      <w:r>
        <w:br/>
      </w:r>
      <w:r>
        <w:t xml:space="preserve">Относительно  печаташя  бюграф1и  Фонъ-Визина  у  автора  происходили  серь- </w:t>
      </w:r>
      <w:r>
        <w:br/>
      </w:r>
      <w:r>
        <w:t xml:space="preserve">езныя  неудовольств1я  съ  проф.  Шевыревымъ.  какъ  то  видно  изъ  ихъ  пере- </w:t>
      </w:r>
      <w:r>
        <w:br/>
      </w:r>
      <w:r>
        <w:t xml:space="preserve">писки. Тихонравовъ  даже  хогЬлъ  взять  обратно  свою  статью,  недовольный </w:t>
      </w:r>
      <w:r>
        <w:br/>
      </w:r>
      <w:r>
        <w:t xml:space="preserve">пропусками  и  сокращен1ями,  которые  д'Ьлалъ  Шевыревъ.  Сохранивппйся, </w:t>
      </w:r>
      <w:r>
        <w:br/>
      </w:r>
      <w:r>
        <w:t xml:space="preserve">къ  сожал^н1ю  не  въ  полномъ  вид'Ь,  оригиналъ  даетъ  возможность  сд'блать </w:t>
      </w:r>
      <w:r>
        <w:br/>
      </w:r>
      <w:r>
        <w:t xml:space="preserve">н'Ьсколько  вставокъ  какъ  въ  текстъ,  такъ  и  въ  прим'Ьчатя  статьи.  Вставки </w:t>
      </w:r>
      <w:r>
        <w:br/>
      </w:r>
      <w:r>
        <w:t xml:space="preserve">эти  отм'Ьчены  ниже,  и  по  нимъ  можно  судить  о  томъ,  как1я  изм'Ьнен1я  Ше- </w:t>
      </w:r>
      <w:r>
        <w:br/>
      </w:r>
      <w:r>
        <w:t xml:space="preserve">выревъ считалъ  нужнымъ  д-Ьлать:  онъ  выпустилъ,  напр.,  т*  прим'Ьчан1я, </w:t>
      </w:r>
      <w:r>
        <w:br/>
      </w:r>
      <w:r>
        <w:t xml:space="preserve">гд*  авторъ  оспаривалъ  мн'Ьн1е  кн.  Вяземскаго,  выпустилъ  характеристику </w:t>
      </w:r>
      <w:r>
        <w:br/>
      </w:r>
      <w:r>
        <w:t xml:space="preserve">воеводы  Язвина,  указаше,  что  въ  „Каллисеен**  Фонъ-Визинъ  м'Ьтилъ  на </w:t>
      </w:r>
      <w:r>
        <w:br/>
      </w:r>
      <w:r>
        <w:t xml:space="preserve">руссюе  нравы,  что  Стародумъ  стоялъ  за  гласность  въ  государственныхъ </w:t>
      </w:r>
      <w:r>
        <w:br/>
      </w:r>
      <w:r>
        <w:t xml:space="preserve">д'Ьлахъ.  и  проч.</w:t>
      </w:r>
    </w:p>
    <w:p>
      <w:pPr>
        <w:pStyle w:val="Normal"/>
      </w:pPr>
      <w:r>
        <w:t xml:space="preserve">Въ  книг*  „Матер1алы  для  полнаго  собран1я  сочинен1й  Д.  П.  Фонви- </w:t>
      </w:r>
      <w:r>
        <w:br/>
      </w:r>
      <w:r>
        <w:t xml:space="preserve">зина, посмертный  трудъ  академика  Н.  С.  Тихонравова**  (Спб.,  1894  г.)  Л.  Н. </w:t>
      </w:r>
      <w:r>
        <w:br/>
      </w:r>
      <w:r>
        <w:t xml:space="preserve">Майковъ  перепечаталъ  изъ  »В1ографической  Л'Ьтописи  питомцевъ"  статью </w:t>
      </w:r>
      <w:r>
        <w:br/>
      </w:r>
      <w:r>
        <w:t xml:space="preserve">Тихонравова  о  Фонъ  -  Визин*]^,  пров'Ёривъ  ссылки  и  цитаты  по  под«1ин- </w:t>
      </w:r>
      <w:r>
        <w:br/>
      </w:r>
      <w:r>
        <w:t xml:space="preserve">ннкамъ.</w:t>
      </w:r>
    </w:p>
    <w:p>
      <w:pPr>
        <w:pStyle w:val="Normal"/>
      </w:pPr>
      <w:r>
        <w:t xml:space="preserve">При  перепечатк*  статей  Тихонравова  въ  Собран1и  его  сочинен1й  текстъ </w:t>
      </w:r>
      <w:r>
        <w:br/>
      </w:r>
      <w:r>
        <w:t xml:space="preserve">вообще  дается  въ  томъ  вид*,  какъ  онъ  напечатанъ  былъ  самимъ  Тихонра- </w:t>
      </w:r>
      <w:r>
        <w:br/>
      </w:r>
      <w:r>
        <w:t xml:space="preserve">вовымъ, съ  устранешемъ  зам-Ьченныхъ  описокъ  и  опечатокъ,  а  гдЬ  оказы-</w:t>
      </w:r>
    </w:p>
    <w:p>
      <w:pPr>
        <w:pStyle w:val="Normal"/>
      </w:pPr>
      <w:r>
        <w:t xml:space="preserve">14  ФОНЪ-ВИЗИНЪ.</w:t>
      </w:r>
    </w:p>
    <w:p>
      <w:pPr>
        <w:pStyle w:val="Normal"/>
      </w:pPr>
      <w:r>
        <w:t xml:space="preserve">вается  возможнымъ,  съ  ис11равлен1ями  и  дополнен1ями  по  рукописямъ.  При </w:t>
      </w:r>
      <w:r>
        <w:br/>
      </w:r>
      <w:r>
        <w:t xml:space="preserve">перепечатк'Ь  бюграфш  Фонъ-Визина,  кром*]^  указанШ  рукописи,  были  при- </w:t>
      </w:r>
      <w:r>
        <w:br/>
      </w:r>
      <w:r>
        <w:t xml:space="preserve">няты и  н'1^которыя  поправки»  внесенныя  Л.  Н.  Майковымъ.</w:t>
      </w:r>
    </w:p>
    <w:p>
      <w:pPr>
        <w:pStyle w:val="Normal"/>
      </w:pPr>
      <w:r>
        <w:t xml:space="preserve">Какъ  сказано,  рукопись  (та  самая,   которая    была    въ    типографш  при </w:t>
      </w:r>
      <w:r>
        <w:br/>
      </w:r>
      <w:r>
        <w:t xml:space="preserve">набор'Ё  статьи  для  „Ыографической  Л1^тописи'')  сохранилась  далеко  не  вся. </w:t>
      </w:r>
      <w:r>
        <w:br/>
      </w:r>
      <w:r>
        <w:t xml:space="preserve">Ниже  въ  прим1^чан1яхъ  отм'Ьчены  вставки,  которыя  сд'Ьланы    на   основаши </w:t>
      </w:r>
      <w:r>
        <w:br/>
      </w:r>
      <w:r>
        <w:t xml:space="preserve">этой  рукописи.  Надо  прибавить,   что    н'1Ькоторые    изъ    пропусковъ  сд'Ьланы </w:t>
      </w:r>
      <w:r>
        <w:br/>
      </w:r>
      <w:r>
        <w:t xml:space="preserve">(Шевыревымъ)  въ  рукописи  еще — т.-е.  до  передачи  ея  въ  наборъ,  а  друпя </w:t>
      </w:r>
      <w:r>
        <w:br/>
      </w:r>
      <w:r>
        <w:t xml:space="preserve">м1&gt;ста,  пропущенныя  въ  печатномъ  тексгЬ,  въ  рукописи  не  исключены:  они </w:t>
      </w:r>
      <w:r>
        <w:br/>
      </w:r>
      <w:r>
        <w:t xml:space="preserve">вычеркивались  уже  въ  корректур-Ь.  Выше  упомянуто,  что  этими  произвать- </w:t>
      </w:r>
      <w:r>
        <w:br/>
      </w:r>
      <w:r>
        <w:t xml:space="preserve">ными  пропусками  въ  стать1^   (они  зависали  не  только  отъ  Шевырева,  но  и </w:t>
      </w:r>
      <w:r>
        <w:br/>
      </w:r>
      <w:r>
        <w:t xml:space="preserve">отъ  И.  Д.  Б'Ёляева)   Тихонравовъ   былъ  очень   недоволенъ,  и,  повидимом}', </w:t>
      </w:r>
      <w:r>
        <w:br/>
      </w:r>
      <w:r>
        <w:t xml:space="preserve">ему  удалось  отстоять   н'1^которыя  м'Ёста:  въ  его  бумагахъ  сохранился  кор- </w:t>
      </w:r>
      <w:r>
        <w:br/>
      </w:r>
      <w:r>
        <w:t xml:space="preserve">ректурный листъ  набора  бюграфш  Фонъ-Визина  для  „Л'1^тописи'',  и  въ  кор- </w:t>
      </w:r>
      <w:r>
        <w:br/>
      </w:r>
      <w:r>
        <w:t xml:space="preserve">ректур*]^  этой,  оказывается,  вычеркнуты  так1я  м'1Ьста,  которыя  въ  печатномъ </w:t>
      </w:r>
      <w:r>
        <w:br/>
      </w:r>
      <w:r>
        <w:t xml:space="preserve">тексг]^  не  исключены.  Въ  печатномъ  текстЬ   есть  одно  м'1^сто,  лишнее  про- </w:t>
      </w:r>
      <w:r>
        <w:br/>
      </w:r>
      <w:r>
        <w:t xml:space="preserve">тивъ  рукописи:  см.  ниже  прим'1^чате   30   къ  стр.  99.  Немног1я  незначитель- </w:t>
      </w:r>
      <w:r>
        <w:br/>
      </w:r>
      <w:r>
        <w:t xml:space="preserve">ныя  исправлен1я  въ  печатномъ  текст1^  по  рукописи  не  оговариваются.  Надо </w:t>
      </w:r>
      <w:r>
        <w:br/>
      </w:r>
      <w:r>
        <w:t xml:space="preserve">сд-Ёлать  зам-Ьчаше  только  объ  одной  такой  поправк'1Ь.  На  стр.  121  б!ограф1н </w:t>
      </w:r>
      <w:r>
        <w:br/>
      </w:r>
      <w:r>
        <w:t xml:space="preserve">въ  этомъ  издаши    напечатано:  „Въ  1784  году  Фонъ-Визинъ  во  второй  разъ </w:t>
      </w:r>
      <w:r>
        <w:br/>
      </w:r>
      <w:r>
        <w:t xml:space="preserve">отправился  за  границу  съ  ц'1^лью  посетить  особенно  Итал1ю**.  Въ  «Л-Ьтописи* </w:t>
      </w:r>
      <w:r>
        <w:br/>
      </w:r>
      <w:r>
        <w:t xml:space="preserve">и  въ  подлинной    рукописи    зд-Ьсь   стоить — „въ   третгй   разъ".  но  въ  Тихо- </w:t>
      </w:r>
      <w:r>
        <w:br/>
      </w:r>
      <w:r>
        <w:t xml:space="preserve">нравовскомъ    экземпляр*]^  книги  сд'Ьлана  на  поляхъ  (стр.  75)  карандашемъ </w:t>
      </w:r>
      <w:r>
        <w:br/>
      </w:r>
      <w:r>
        <w:t xml:space="preserve">поправка:  „второй**.  Эта  поправка  и  принята,  какъ  бол'Ье  удобная.  Въ  сущ- </w:t>
      </w:r>
      <w:r>
        <w:br/>
      </w:r>
      <w:r>
        <w:t xml:space="preserve">ности по'Ьздка  1784  г.  была  третьею,  такъ  какъ  впервые  Фонъ-Визинъ  'Ьздилъ </w:t>
      </w:r>
      <w:r>
        <w:br/>
      </w:r>
      <w:r>
        <w:t xml:space="preserve">за  границу  въ  1763  г.  (см.  выше,  стр.  100)  со  служебнымъ    поручетемъ  къ </w:t>
      </w:r>
      <w:r>
        <w:br/>
      </w:r>
      <w:r>
        <w:t xml:space="preserve">Шверинскому  двору,  но  обыкновенно  эта  по'1^здка  не  принимается  въ  счетъ. </w:t>
      </w:r>
      <w:r>
        <w:br/>
      </w:r>
      <w:r>
        <w:t xml:space="preserve">и  путвшеств1е  1777   года  (стр.*  119)  признается    первымъ  путешествхемъ.  а </w:t>
      </w:r>
      <w:r>
        <w:br/>
      </w:r>
      <w:r>
        <w:t xml:space="preserve">по-^здка  1784  г. — ^вторымъ.  Такъ  какъ  за  печатаемыми  въ  Собраши  сочнне- </w:t>
      </w:r>
      <w:r>
        <w:br/>
      </w:r>
      <w:r>
        <w:t xml:space="preserve">нШ  Фонъ-Визина  его  заграничными  письмами  установились  опред'^енныя </w:t>
      </w:r>
      <w:r>
        <w:br/>
      </w:r>
      <w:r>
        <w:t xml:space="preserve">заглавия:  изъ  перваго  путешеств1я  (1777  г.).  изъ   второго   (1784 — 1785),  изъ </w:t>
      </w:r>
      <w:r>
        <w:br/>
      </w:r>
      <w:r>
        <w:t xml:space="preserve">третьяго  (1786 — 1787)  путешеств1я, — то  и  удобн-Ье  вообще  называть  поездку </w:t>
      </w:r>
      <w:r>
        <w:br/>
      </w:r>
      <w:r>
        <w:t xml:space="preserve">1784  г.  вторымъ  путешеств1емъ.</w:t>
      </w:r>
    </w:p>
    <w:p>
      <w:pPr>
        <w:pStyle w:val="Normal"/>
      </w:pPr>
      <w:r>
        <w:t xml:space="preserve">Къ  подлиннымъ  ссылкамъ  Тихонравова  прибавлены  въ  прямыхъ  скобкахъ </w:t>
      </w:r>
      <w:r>
        <w:br/>
      </w:r>
      <w:r>
        <w:t xml:space="preserve">с&gt;сылки  на  поздн'1Ьйш1я  издан1я  цитуемыхъ  имъ  журналовъ  и  сочинешй.  Ред.</w:t>
      </w:r>
    </w:p>
    <w:p>
      <w:pPr>
        <w:pStyle w:val="Normal"/>
      </w:pPr>
      <w:r>
        <w:t xml:space="preserve">1.  (стр.  90).  Это  показан1е  князя  П.  А.  Вяземскаго  подтверждается  соб- </w:t>
      </w:r>
      <w:r>
        <w:br/>
      </w:r>
      <w:r>
        <w:t xml:space="preserve">ственными словами  Фонъ-Визина.  Въ  1758  году  Мелиссино  отправился  съ </w:t>
      </w:r>
      <w:r>
        <w:br/>
      </w:r>
      <w:r>
        <w:t xml:space="preserve">лучшими  учениками  въ  Петербургъ  для  представлен1я  ихъ  Шувалову; </w:t>
      </w:r>
      <w:r>
        <w:br/>
      </w:r>
      <w:r>
        <w:t xml:space="preserve">Фонъ-Визинъ  говорить,  что  тогда  онъ  былъ  „не  стар'Ье  четырнадцати  л'Ьгъ". </w:t>
      </w:r>
      <w:r>
        <w:br/>
      </w:r>
      <w:r>
        <w:t xml:space="preserve">Сочинен1я  Фонъ-Визина,  изд.  3-е  А.  Смирдина,  стр.  507  [1852  г.),  ВсЬ  ссылки </w:t>
      </w:r>
      <w:r>
        <w:br/>
      </w:r>
      <w:r>
        <w:t xml:space="preserve">сд-Ьланы  на  это  издан1е.  [Сочинен1я  Ф.-В.,  подъ  редакщей  П.  А.  Ефремова, </w:t>
      </w:r>
      <w:r>
        <w:br/>
      </w:r>
      <w:r>
        <w:t xml:space="preserve">Спб.,  1866  г. — „Чистосердечное  признаке"  стр.538].</w:t>
      </w:r>
    </w:p>
    <w:p>
      <w:pPr>
        <w:pStyle w:val="Normal"/>
      </w:pPr>
      <w:r>
        <w:t xml:space="preserve">2.  (стр.  91).  Не  соглашаемся  съ  мн'Ьшемъ  князя  Вяземскаго.  высказдн- </w:t>
      </w:r>
      <w:r>
        <w:br/>
      </w:r>
      <w:r>
        <w:t xml:space="preserve">нымъ  въ  его  книг*  „Фонъ-Визинъ**,  стр.  26—27.  [Сочин.  кн.  Вязем.,  V,  15—16).</w:t>
      </w:r>
    </w:p>
    <w:p>
      <w:pPr>
        <w:pStyle w:val="Normal"/>
      </w:pPr>
      <w:r>
        <w:t xml:space="preserve">8.  (стр.  91).  Сочинешя  Фонъ-Визина,  стр.  491,  492,  493.  [„Чистосердечное </w:t>
      </w:r>
      <w:r>
        <w:br/>
      </w:r>
      <w:r>
        <w:t xml:space="preserve">признан1е*',  528 — 530].</w:t>
      </w:r>
    </w:p>
    <w:p>
      <w:pPr>
        <w:pStyle w:val="Normal"/>
      </w:pPr>
      <w:r>
        <w:t xml:space="preserve">4.  (стр.  91).  Тамъ  же,  стр.  645.  [Письмо  28  шня  1768.  стр.  394].</w:t>
      </w:r>
    </w:p>
    <w:p>
      <w:pPr>
        <w:pStyle w:val="Normal"/>
      </w:pPr>
      <w:r>
        <w:t xml:space="preserve">ПРИМ'ЬЧАН1Я.  15</w:t>
      </w:r>
    </w:p>
    <w:p>
      <w:pPr>
        <w:pStyle w:val="Normal"/>
      </w:pPr>
      <w:r>
        <w:t xml:space="preserve">6.  (стр,  91).  Тамъ  же,  стр.  599.  [Стр.  227].</w:t>
      </w:r>
    </w:p>
    <w:p>
      <w:pPr>
        <w:pStyle w:val="Normal"/>
      </w:pPr>
      <w:r>
        <w:t xml:space="preserve">е.  (стр.  92).  Собственыыя  слова  Д.  И.  Фонъ-Визина.  Сочинен1я,  стр.  5(Х) </w:t>
      </w:r>
      <w:r>
        <w:br/>
      </w:r>
      <w:r>
        <w:t xml:space="preserve">[„Чистосерд.  призн.**,  стр.  534].</w:t>
      </w:r>
    </w:p>
    <w:p>
      <w:pPr>
        <w:pStyle w:val="Normal"/>
      </w:pPr>
      <w:r>
        <w:t xml:space="preserve">7.  (стр.  92).  Прибавлеше  къ  1-му  №  Московскихъ   В'Ьдомостей  1756  г., </w:t>
      </w:r>
      <w:r>
        <w:br/>
      </w:r>
      <w:r>
        <w:t xml:space="preserve">стр.  4.</w:t>
      </w:r>
    </w:p>
    <w:p>
      <w:pPr>
        <w:pStyle w:val="Normal"/>
      </w:pPr>
      <w:r>
        <w:t xml:space="preserve">8.  (стр.  92).  М0СК0ВСК1Я  Ы^домости  1757  г..  №  56.  См.  бюграфш  Шадена. </w:t>
      </w:r>
      <w:r>
        <w:br/>
      </w:r>
      <w:r>
        <w:t xml:space="preserve">0.  (стр.  92).  Московск1я  В'Ёдомости  1757  г.,  №  57.</w:t>
      </w:r>
    </w:p>
    <w:p>
      <w:pPr>
        <w:pStyle w:val="Normal"/>
      </w:pPr>
      <w:r>
        <w:t xml:space="preserve">10.  (стр.  92).  Прибавлен1е  къ  №  38  Московскихъ  Ведомостей  1758  г.. </w:t>
      </w:r>
      <w:r>
        <w:br/>
      </w:r>
      <w:r>
        <w:t xml:space="preserve">стр.  9.  12.</w:t>
      </w:r>
    </w:p>
    <w:p>
      <w:pPr>
        <w:pStyle w:val="Normal"/>
      </w:pPr>
      <w:r>
        <w:t xml:space="preserve">11.  (стр.  93).  Прибавлен1е  къ  №  101  Московскихъ  В-Ьдомостей  1758  г. </w:t>
      </w:r>
      <w:r>
        <w:br/>
      </w:r>
      <w:r>
        <w:t xml:space="preserve">М.  (стр.  93).  Фонъ-Визину  было  тогда  14  л-Ьтъ.  Сочинен1я,  стр.  507.  [Стр.  538]. </w:t>
      </w:r>
      <w:r>
        <w:br/>
      </w:r>
      <w:r>
        <w:t xml:space="preserve">18.  (стр.  93).  Московсюя  В-Ьдомости  1759  г.,  №  64.</w:t>
      </w:r>
    </w:p>
    <w:p>
      <w:pPr>
        <w:pStyle w:val="Normal"/>
      </w:pPr>
      <w:r>
        <w:t xml:space="preserve">14.  (стр.  93).  Прибавлеше  къ  №  34  Московскихъ  В'бдомостей  1760  г.</w:t>
      </w:r>
    </w:p>
    <w:p>
      <w:pPr>
        <w:pStyle w:val="Normal"/>
      </w:pPr>
      <w:r>
        <w:t xml:space="preserve">15.  (стр.  94).  См.  МогаНасЬе  РаЪе1п  ш!  Ъеу^еШ^1;еп  ЁгЫ&amp;Ьгип^еп  ешег </w:t>
      </w:r>
      <w:r>
        <w:br/>
      </w:r>
      <w:r>
        <w:t xml:space="preserve">)е(1еп  РаЪе].  Аиз  йет  О&amp;шзсЬеп  ёев  Неггп  Вагоп  уоп  Но1Ъег^  йЪег8е121 </w:t>
      </w:r>
      <w:r>
        <w:br/>
      </w:r>
      <w:r>
        <w:t xml:space="preserve">ёигсЬ  ^.  А.  8.  К.  В.  С.  2^е11е,  уегЪевзеНе  АиЛа^е.  КорепЬа^еп.  1761.  Съ </w:t>
      </w:r>
      <w:r>
        <w:br/>
      </w:r>
      <w:r>
        <w:t xml:space="preserve">перваго  издашя  этого  перевода  сд'Ьланъ  русскШ  переводъ  Фонъ-Визина.</w:t>
      </w:r>
    </w:p>
    <w:p>
      <w:pPr>
        <w:pStyle w:val="Normal"/>
      </w:pPr>
      <w:r>
        <w:t xml:space="preserve">1в.  (стр.  94).  Эту  комед1ю  переложилъ  на  русск1е  нравы  А.  Хвостовъ </w:t>
      </w:r>
      <w:r>
        <w:br/>
      </w:r>
      <w:r>
        <w:t xml:space="preserve">подъ  назвашемъ  „Русск1й  Парижанецъ''.</w:t>
      </w:r>
    </w:p>
    <w:p>
      <w:pPr>
        <w:pStyle w:val="Normal"/>
      </w:pPr>
      <w:r>
        <w:t xml:space="preserve">17.  (стр.  94).  Сочинешя,  стр.  509.  [„Чистосердечное  приднан1е^,  540].</w:t>
      </w:r>
    </w:p>
    <w:p>
      <w:pPr>
        <w:pStyle w:val="Normal"/>
      </w:pPr>
      <w:r>
        <w:t xml:space="preserve">18.  (стр.  9^).  Зам'1^тимъ  мимоходомъ,  что  изв'Ьстная  эпиграмма  И.  И. </w:t>
      </w:r>
      <w:r>
        <w:br/>
      </w:r>
      <w:r>
        <w:t xml:space="preserve">Дмнтрхева  „Мн'1^  л'1^карь  говорилъ''  заимствована  изъ  одной  нравоучитель- </w:t>
      </w:r>
      <w:r>
        <w:br/>
      </w:r>
      <w:r>
        <w:t xml:space="preserve">ной басни  Гольберга  (ср.  по  переводу  Фонъ-Визина,  изд.  1761  г.,  стр.  981  с </w:t>
      </w:r>
      <w:r>
        <w:br/>
      </w:r>
      <w:r>
        <w:t xml:space="preserve">впрочемъ.  принявши  уже  форму  французской  эпиграммы.</w:t>
      </w:r>
    </w:p>
    <w:p>
      <w:pPr>
        <w:pStyle w:val="Normal"/>
      </w:pPr>
      <w:r>
        <w:t xml:space="preserve">10.  (стр.  94).  Уже  составивши  себ'Ь  имя  въ  литератур-Ь,  Фонъ-Визинъ </w:t>
      </w:r>
      <w:r>
        <w:br/>
      </w:r>
      <w:r>
        <w:t xml:space="preserve">напечаталъ  два  новыя  издан1я  своего  перевода  басенъ  Гольберга.  Въ  1787 </w:t>
      </w:r>
      <w:r>
        <w:br/>
      </w:r>
      <w:r>
        <w:t xml:space="preserve">году  напечатано  было  третье  издате  ихъ  съ  прибавлен1емъ  42  басенъ.  Это </w:t>
      </w:r>
      <w:r>
        <w:br/>
      </w:r>
      <w:r>
        <w:t xml:space="preserve">показываетъ.  какъ  уважалъ  переводчикъ  Гольберга.</w:t>
      </w:r>
    </w:p>
    <w:p>
      <w:pPr>
        <w:pStyle w:val="Normal"/>
      </w:pPr>
      <w:r>
        <w:t xml:space="preserve">20.  (стр.  94).  Полезное  Увеселеше  1761  г.,  ноябрь,  стр.  161 — 178.</w:t>
      </w:r>
    </w:p>
    <w:p>
      <w:pPr>
        <w:pStyle w:val="Normal"/>
      </w:pPr>
      <w:r>
        <w:t xml:space="preserve">21.  (стр.  95).  Сочинен1я,  стр.  543  и  544.  [Стр.  227].</w:t>
      </w:r>
    </w:p>
    <w:p>
      <w:pPr>
        <w:pStyle w:val="Normal"/>
      </w:pPr>
      <w:r>
        <w:t xml:space="preserve">22.  (стр.  95).  Полезное  Увеселеше,  генварь  1761  г.,  стр.  14 — 16. </w:t>
      </w:r>
      <w:r>
        <w:br/>
      </w:r>
      <w:r>
        <w:t xml:space="preserve">28.  (стр.  97).  Собраше  лучшихъ  сочинен1й.  1762  г.,  ч.  I.  стр.  1 — 8.</w:t>
      </w:r>
    </w:p>
    <w:p>
      <w:pPr>
        <w:pStyle w:val="Normal"/>
      </w:pPr>
      <w:r>
        <w:t xml:space="preserve">24.  (стр.  97).  Тамъ  же.  стр.  74—83.</w:t>
      </w:r>
    </w:p>
    <w:p>
      <w:pPr>
        <w:pStyle w:val="Normal"/>
      </w:pPr>
      <w:r>
        <w:t xml:space="preserve">25.  (стр.  98).  Тамъ  же.  часть  II,  стр.  181—213.</w:t>
      </w:r>
    </w:p>
    <w:p>
      <w:pPr>
        <w:pStyle w:val="Normal"/>
      </w:pPr>
      <w:r>
        <w:t xml:space="preserve">26.  (стр.  98).  Тамъ  же.  часть  П1,  стр.  120—143.</w:t>
      </w:r>
    </w:p>
    <w:p>
      <w:pPr>
        <w:pStyle w:val="Normal"/>
      </w:pPr>
      <w:r>
        <w:t xml:space="preserve">27.  (стр.  98).  „Благополучный  торгъ  осьмой  музы"  изъ  гЬхъ  же  Криге- </w:t>
      </w:r>
      <w:r>
        <w:br/>
      </w:r>
      <w:r>
        <w:t xml:space="preserve">ровыхъ  „Снонъ"*  (Тг&amp;ише)  переведенъ  Павломъ  Фонъ-Визинымъ  и  напеча- </w:t>
      </w:r>
      <w:r>
        <w:br/>
      </w:r>
      <w:r>
        <w:t xml:space="preserve">тавъ  въ  томъ  же  изданш.  часть  I,  стр.  84 — 86.</w:t>
      </w:r>
    </w:p>
    <w:p>
      <w:pPr>
        <w:pStyle w:val="Normal"/>
      </w:pPr>
      <w:r>
        <w:t xml:space="preserve">28.  (стр.  98).  Живописецъ,  еженедельное  на  1772  годъ  сочинеше,  часть  II. </w:t>
      </w:r>
      <w:r>
        <w:br/>
      </w:r>
      <w:r>
        <w:t xml:space="preserve">листъ  2.  стр.  217—224.  [Издате  П.  А.  Ефремова,  1864  г.,  стр.  169—174].</w:t>
      </w:r>
    </w:p>
    <w:p>
      <w:pPr>
        <w:pStyle w:val="Normal"/>
      </w:pPr>
      <w:r>
        <w:t xml:space="preserve">29.  (стр.  98).  „Сказуютъ**  (читаемъ  въ  Р.  8.  издателя),  „что  сему  любо- </w:t>
      </w:r>
      <w:r>
        <w:br/>
      </w:r>
      <w:r>
        <w:t xml:space="preserve">пытному зрителю  одна  Муса  подарила  превелик1е  два  штофа  разума,  а </w:t>
      </w:r>
      <w:r>
        <w:br/>
      </w:r>
      <w:r>
        <w:t xml:space="preserve">другая,  продающая  честь,  пожаловала  его  достоинствами,  т.  е.  честностгю </w:t>
      </w:r>
      <w:r>
        <w:br/>
      </w:r>
      <w:r>
        <w:t xml:space="preserve">и  схромностгю'' .  Тамъ  же,  стр.  224.  [Стр.  177].</w:t>
      </w:r>
    </w:p>
    <w:p>
      <w:pPr>
        <w:pStyle w:val="Normal"/>
      </w:pPr>
      <w:r>
        <w:t xml:space="preserve">80.  (стр.  99).  [Предыдущая  фраза  исправлена  по  рукописи,  этой  же  фразы </w:t>
      </w:r>
      <w:r>
        <w:br/>
      </w:r>
      <w:r>
        <w:t xml:space="preserve">въ  рукописи  н-Ьтъ.  какъ  н'Ьтъ  и  посл-Ьдующаго  документа.  Такъ  какъ  эта </w:t>
      </w:r>
      <w:r>
        <w:br/>
      </w:r>
      <w:r>
        <w:t xml:space="preserve">фраза  не  совсЬмъ  согласована  съ  текстомъ.  то  можно  думать,  что  она  вста- </w:t>
      </w:r>
      <w:r>
        <w:br/>
      </w:r>
      <w:r>
        <w:t xml:space="preserve">влена въ  корректур'Ё  не  авторомъ].</w:t>
      </w:r>
    </w:p>
    <w:p>
      <w:pPr>
        <w:pStyle w:val="Normal"/>
      </w:pPr>
      <w:r>
        <w:t xml:space="preserve">16.  ФОНЪ-ВИЗИНЪ.</w:t>
      </w:r>
    </w:p>
    <w:p>
      <w:pPr>
        <w:pStyle w:val="Normal"/>
      </w:pPr>
      <w:r>
        <w:t xml:space="preserve">81.  (стр.  100).  Кошя  этого  любопытнаго  документа  находится  въ  архив'Ь </w:t>
      </w:r>
      <w:r>
        <w:br/>
      </w:r>
      <w:r>
        <w:t xml:space="preserve">иностранныхъ  д-ёлъ;  „Оригинальная  промемор1я  отдана  на  руки  ему  Фонъ- </w:t>
      </w:r>
      <w:r>
        <w:br/>
      </w:r>
      <w:r>
        <w:t xml:space="preserve">Визину  того  жъ  числа",  кань  помечено  на  копш.</w:t>
      </w:r>
    </w:p>
    <w:p>
      <w:pPr>
        <w:pStyle w:val="Normal"/>
      </w:pPr>
      <w:r>
        <w:t xml:space="preserve">82.  (стр.  101),  Онъ  быль  другомъ  Лукина.</w:t>
      </w:r>
    </w:p>
    <w:p>
      <w:pPr>
        <w:pStyle w:val="Normal"/>
      </w:pPr>
      <w:r>
        <w:t xml:space="preserve">88.  (стр.  101).  Сочинешя  и  переводы  Владим1ра  Лукина.  Спб.,  1765,  П. </w:t>
      </w:r>
      <w:r>
        <w:br/>
      </w:r>
      <w:r>
        <w:t xml:space="preserve">стр.  IX — X.  {Издаше  подъ  редакщей  П.  А.  Ефремова,  1868  г..  стр.  114].</w:t>
      </w:r>
    </w:p>
    <w:p>
      <w:pPr>
        <w:pStyle w:val="Normal"/>
      </w:pPr>
      <w:r>
        <w:t xml:space="preserve">84.  (стр.  101).  Письмо  это  относимъ  мы  къ  1768  году.  Въ  начале  1765 </w:t>
      </w:r>
      <w:r>
        <w:br/>
      </w:r>
      <w:r>
        <w:t xml:space="preserve">года  Фонъ-Визинъ  ^здиль  па  29  дней  въ  Москву  (Вяземск1й,  1.  с.  стр.  237); </w:t>
      </w:r>
      <w:r>
        <w:br/>
      </w:r>
      <w:r>
        <w:t xml:space="preserve">но  не  въ  это  время  написано  къ  Елагину  упоминаемое  письмо,  потому  что </w:t>
      </w:r>
      <w:r>
        <w:br/>
      </w:r>
      <w:r>
        <w:t xml:space="preserve">Фонъ-Визинъ  начинаетъ  его  словами:  „Семь  недель  остается  мн*  до  сроку". </w:t>
      </w:r>
      <w:r>
        <w:br/>
      </w:r>
      <w:r>
        <w:t xml:space="preserve">Въ  письм*  онъ  говоритъ,  между  прочимъ,  что  перевелъ  „1осифа"  и  написалъ </w:t>
      </w:r>
      <w:r>
        <w:br/>
      </w:r>
      <w:r>
        <w:t xml:space="preserve">„Бригадира",  а  эти  произведения  появились  въ  св-Ьтъ  въ  1769  г.:  авторъ </w:t>
      </w:r>
      <w:r>
        <w:br/>
      </w:r>
      <w:r>
        <w:t xml:space="preserve">привезъ  ихъ  изъ  [Москвы  въ  рукописяхъ.  В'1^роятно  при  томъ,  письмо  пи- </w:t>
      </w:r>
      <w:r>
        <w:br/>
      </w:r>
      <w:r>
        <w:t xml:space="preserve">сано въ  начал'Ь  1768  г.,  потому  что  въ  томъ  же  году  Елагина  смЪнилъ </w:t>
      </w:r>
      <w:r>
        <w:br/>
      </w:r>
      <w:r>
        <w:t xml:space="preserve">Стрекаловъ  (Сочинен1я^Фонъ-Визина,  стр.  643).  [Все  это  прим'Ьчаше  взято  изъ </w:t>
      </w:r>
      <w:r>
        <w:br/>
      </w:r>
      <w:r>
        <w:t xml:space="preserve">рукописи:  оно  было  зачеркнуто  при  печатанш  и  вм'Ьсто  него  въ  печати  дано </w:t>
      </w:r>
      <w:r>
        <w:br/>
      </w:r>
      <w:r>
        <w:t xml:space="preserve">краткое  указаше  съ  ошибочной  датой:  „письмо  это  относимъ  мы  къ  1765  г."!.</w:t>
      </w:r>
    </w:p>
    <w:p>
      <w:pPr>
        <w:pStyle w:val="Normal"/>
      </w:pPr>
      <w:r>
        <w:t xml:space="preserve">85.  (стр,  101),  Сочинешя,  стр.  633.  [Стр.  357].</w:t>
      </w:r>
    </w:p>
    <w:p>
      <w:pPr>
        <w:pStyle w:val="Normal"/>
      </w:pPr>
      <w:r>
        <w:t xml:space="preserve">86.  (стр,  102).  Тамъ  же,  стр.  638.  [Стр.  387].</w:t>
      </w:r>
    </w:p>
    <w:p>
      <w:pPr>
        <w:pStyle w:val="Normal"/>
      </w:pPr>
      <w:r>
        <w:t xml:space="preserve">87.  (стр,  102).  Сочинешя  и  переводы  В.  Лукина,  ч.  II,  стр.  IX — X.  [Стр.  113). </w:t>
      </w:r>
      <w:r>
        <w:br/>
      </w:r>
      <w:r>
        <w:t xml:space="preserve">Кажется,  эта  переделка  Грессетова  „Сиднея"  упоминается  митрополитомъ </w:t>
      </w:r>
      <w:r>
        <w:br/>
      </w:r>
      <w:r>
        <w:t xml:space="preserve">Бвгешемъ  въ  числ1^  папечатапныосъ  переводовъ  Фонъ-Визина  подъ  загла- </w:t>
      </w:r>
      <w:r>
        <w:br/>
      </w:r>
      <w:r>
        <w:t xml:space="preserve">в1емъ:  „Сидней,  стихами,  съ  франц.  и  проч."  (Словарь  св-Ьтскихъ  писателей, </w:t>
      </w:r>
      <w:r>
        <w:br/>
      </w:r>
      <w:r>
        <w:t xml:space="preserve">1,  82).  Сколько  намъ  изв-Ьстно,  такой  книги  не  существуетъ;  въ  первый </w:t>
      </w:r>
      <w:r>
        <w:br/>
      </w:r>
      <w:r>
        <w:t xml:space="preserve">разъ  напечатанъ  „Корюнъ"  въ  „Виблютек*  для  Чтен1я'*  1835  года.  [Ср.  ука- </w:t>
      </w:r>
      <w:r>
        <w:br/>
      </w:r>
      <w:r>
        <w:t xml:space="preserve">зания П.  А.  Ефремова  въ  издаши  сочинешй  Фонъ-Визина  1866  г.,  стр.  667].</w:t>
      </w:r>
    </w:p>
    <w:p>
      <w:pPr>
        <w:pStyle w:val="Normal"/>
      </w:pPr>
      <w:r>
        <w:t xml:space="preserve">88.  (стр.  102).  Настоящее  назван1е  этой  комед1и  А.  С.  Хвостова — „РусскШ </w:t>
      </w:r>
      <w:r>
        <w:br/>
      </w:r>
      <w:r>
        <w:t xml:space="preserve">Парижанецъ":  это  переделка  вышеупомянутой  комедш  Гольберга  „1оганнъ </w:t>
      </w:r>
      <w:r>
        <w:br/>
      </w:r>
      <w:r>
        <w:t xml:space="preserve">ПарижскШ".</w:t>
      </w:r>
    </w:p>
    <w:p>
      <w:pPr>
        <w:pStyle w:val="Normal"/>
      </w:pPr>
      <w:r>
        <w:t xml:space="preserve">89.  (стр.  102).  Сочинен1я  и  переводы  В.  Лукина,  ч.  II,  стр.  IX — X.  [Стр.  1 13).</w:t>
      </w:r>
    </w:p>
    <w:p>
      <w:pPr>
        <w:pStyle w:val="Normal"/>
      </w:pPr>
      <w:r>
        <w:t xml:space="preserve">40.  (стр,  103).  Сочинешя  и  переводы  Лукина,  II,  стр.  XV — XVI.  [Стр.  115—116].</w:t>
      </w:r>
    </w:p>
    <w:p>
      <w:pPr>
        <w:pStyle w:val="Normal"/>
      </w:pPr>
      <w:r>
        <w:t xml:space="preserve">41.  (стр.  104).  Заглав1е  подлинника:  Ьез  йеЬогв  1гогареигз  ои  ГЬотте </w:t>
      </w:r>
      <w:r>
        <w:br/>
      </w:r>
      <w:r>
        <w:t xml:space="preserve">(1и  .]оиг.  Уц'Ьл'Ьвшхе  листки  Фонъ-Визинскаго  перевода  нын*  хранятся  въ </w:t>
      </w:r>
      <w:r>
        <w:br/>
      </w:r>
      <w:r>
        <w:t xml:space="preserve">Императорской  Публичной  библ1отек'Ь.</w:t>
      </w:r>
    </w:p>
    <w:p>
      <w:pPr>
        <w:pStyle w:val="Normal"/>
      </w:pPr>
      <w:r>
        <w:t xml:space="preserve">42.  (стр,  104).  Ср.  по  1-му  издание  листъ  4-й,  стр.  25 — 28;  листъ  7,  9,  10 </w:t>
      </w:r>
      <w:r>
        <w:br/>
      </w:r>
      <w:r>
        <w:t xml:space="preserve">и  т.  д.</w:t>
      </w:r>
    </w:p>
    <w:p>
      <w:pPr>
        <w:pStyle w:val="Normal"/>
      </w:pPr>
      <w:r>
        <w:t xml:space="preserve">48.  (стр.  106),  [М-Ьсто  это  зд'Ьсь  печатается  такъ,  какъ  оно  дано  въ  ру- </w:t>
      </w:r>
      <w:r>
        <w:br/>
      </w:r>
      <w:r>
        <w:t xml:space="preserve">кописи и  въ  печатномъ  текст-Ь  „Л-Ьтописи  питомцевъ".  Въ  книгЬ  „Матер1алы </w:t>
      </w:r>
      <w:r>
        <w:br/>
      </w:r>
      <w:r>
        <w:t xml:space="preserve">для  полнаго  собрашя  сочинешй  Л-  И.  Фонъ-Визина"*  внесена  поправка:  „и </w:t>
      </w:r>
      <w:r>
        <w:br/>
      </w:r>
      <w:r>
        <w:t xml:space="preserve">удобныя  произвестися  въ  д-Ьйство"].</w:t>
      </w:r>
    </w:p>
    <w:p>
      <w:pPr>
        <w:pStyle w:val="Normal"/>
      </w:pPr>
      <w:r>
        <w:t xml:space="preserve">[Къ  упоминаемой  на  следующей  страниц1^  брошюр*  „Ьа  КоЫезве  союшег- </w:t>
      </w:r>
      <w:r>
        <w:br/>
      </w:r>
      <w:r>
        <w:t xml:space="preserve">^ап1е''  въ  рукописи  дано  еще  такое  прим'Ьчанге:]</w:t>
      </w:r>
    </w:p>
    <w:p>
      <w:pPr>
        <w:pStyle w:val="Normal"/>
      </w:pPr>
      <w:r>
        <w:t xml:space="preserve">Что  упоминаемая  брошюра  писана  имъ  [Куайе],  видно  изъ  втораго  ея </w:t>
      </w:r>
      <w:r>
        <w:br/>
      </w:r>
      <w:r>
        <w:t xml:space="preserve">издашя,  вышедшаго  съ  именемъ  автора  въ  Лондон*  (Париж*).  Ср.  ВагЫег, </w:t>
      </w:r>
      <w:r>
        <w:br/>
      </w:r>
      <w:r>
        <w:t xml:space="preserve">В1сиоппа1ге  (1е8  опуга^ев  апопутез  е!  рвеийопутев  е1с..  зесопйе  её!!.,  II, </w:t>
      </w:r>
      <w:r>
        <w:br/>
      </w:r>
      <w:r>
        <w:t xml:space="preserve">р.  439,  №  12.354.</w:t>
      </w:r>
    </w:p>
    <w:p>
      <w:pPr>
        <w:pStyle w:val="Normal"/>
      </w:pPr>
      <w:r>
        <w:t xml:space="preserve">44.  (стр.  НО),  [Къ  предшествующей  фраз*  о  значеши  практическаго </w:t>
      </w:r>
      <w:r>
        <w:br/>
      </w:r>
      <w:r>
        <w:t xml:space="preserve">знакомства  Фонъ-Визина  съ  славянскимъ  языкомъ  въ   рукописи  находимъ</w:t>
      </w:r>
    </w:p>
    <w:p>
      <w:pPr>
        <w:pStyle w:val="Normal"/>
      </w:pPr>
      <w:r>
        <w:t xml:space="preserve">ПРИМЪЧАНХЯ.  17</w:t>
      </w:r>
    </w:p>
    <w:p>
      <w:pPr>
        <w:pStyle w:val="Normal"/>
      </w:pPr>
      <w:r>
        <w:t xml:space="preserve">сл-Ьдующее    прим'Ьчан1е:]    Не    соглашаемся    съ    мн'Ьн1емъ    кн.    Вяземскаго </w:t>
      </w:r>
      <w:r>
        <w:br/>
      </w:r>
      <w:r>
        <w:t xml:space="preserve">(Фонъ-Визинъ,  стр.  28).</w:t>
      </w:r>
    </w:p>
    <w:p>
      <w:pPr>
        <w:pStyle w:val="Normal"/>
      </w:pPr>
      <w:r>
        <w:t xml:space="preserve">Въ  привгЬръ  неудачнаго  употреблешя  славянскихъ  флексШ  и  оборотовъ </w:t>
      </w:r>
      <w:r>
        <w:br/>
      </w:r>
      <w:r>
        <w:t xml:space="preserve">приведемъ  сл'^дующхя  фразы:  „ Доброд-Ьтель ,  хотящая  усты  его  в'1^щати, </w:t>
      </w:r>
      <w:r>
        <w:br/>
      </w:r>
      <w:r>
        <w:t xml:space="preserve">является  въ  очахъ  его**  (стр.  12).  „Въ  пеленахъ  сущи,  лишилась  я  своего </w:t>
      </w:r>
      <w:r>
        <w:br/>
      </w:r>
      <w:r>
        <w:t xml:space="preserve">родителя""  (стр.  51).  „По  начат1и  торжества  сего  1аковъ,  спдящи  между  ними </w:t>
      </w:r>
      <w:r>
        <w:br/>
      </w:r>
      <w:r>
        <w:t xml:space="preserve">юною  пастушкой,  не  могъ  сокрыти  движете  души  своея**  (стр.  55).  „Потомъ </w:t>
      </w:r>
      <w:r>
        <w:br/>
      </w:r>
      <w:r>
        <w:t xml:space="preserve">обращся  къ  ней;  и  ты,  рекъ  онъ"  и  т.  д.  (тамъ  же).  „1аковъ,  отецъ  мой.  есть </w:t>
      </w:r>
      <w:r>
        <w:br/>
      </w:r>
      <w:r>
        <w:t xml:space="preserve">изобилующ1й  паче  прочихъ  пастырь  страны  Ханаанейской"  (стр.  42).</w:t>
      </w:r>
    </w:p>
    <w:p>
      <w:pPr>
        <w:pStyle w:val="Normal"/>
      </w:pPr>
      <w:r>
        <w:t xml:space="preserve">45.  (стр.  НО).  Другъ  Просв'Ьщен1я,  1805  г.,  кн.  10,  стр.  252.</w:t>
      </w:r>
    </w:p>
    <w:p>
      <w:pPr>
        <w:pStyle w:val="Normal"/>
      </w:pPr>
      <w:r>
        <w:t xml:space="preserve">4в.  (стр.  ПО).  Пустомеля,  ежем-Ьсячное  сочинеше,  1770  годъ,  м'Ьсяцъ </w:t>
      </w:r>
      <w:r>
        <w:br/>
      </w:r>
      <w:r>
        <w:t xml:space="preserve">1юль.  Въ  С.-ПетербургЬ  (въ  32-ю  д.  л.)  (стр.  93— 105).  [Изд.  1858  г.,  стр.  98— 103]. </w:t>
      </w:r>
      <w:r>
        <w:br/>
      </w:r>
      <w:r>
        <w:t xml:space="preserve">Кто  былъ  издателемъ  этого  журнала  —  неизв'1Ьстно.  Г.  Буличъ  говорить: </w:t>
      </w:r>
      <w:r>
        <w:br/>
      </w:r>
      <w:r>
        <w:t xml:space="preserve">»Есть  изв'Ьспе,  что  издателемъ  „Пустомели"  былъ  Аблесимовъ*  (Сумаро- </w:t>
      </w:r>
      <w:r>
        <w:br/>
      </w:r>
      <w:r>
        <w:t xml:space="preserve">ковъ  и  современная  ему  критика,  стр.  272).  Это  изв'Ьст1е  основано  на  сло- </w:t>
      </w:r>
      <w:r>
        <w:br/>
      </w:r>
      <w:r>
        <w:t xml:space="preserve">вахъ  одного  н'Ьмецкаго  журнала,  но,  какъ  намъ  кажется,  не  в'Ёрно  понято. </w:t>
      </w:r>
      <w:r>
        <w:br/>
      </w:r>
      <w:r>
        <w:t xml:space="preserve">Есть  довольно  неизв'Ьстныхъ  большею  частью  нашимъ  изсл'^^дователямъ </w:t>
      </w:r>
      <w:r>
        <w:br/>
      </w:r>
      <w:r>
        <w:t xml:space="preserve">сочинетй  Аблесимова  въ  еженед']^льномъ  изданш  „Разскащикъ  забавныхъ </w:t>
      </w:r>
      <w:r>
        <w:br/>
      </w:r>
      <w:r>
        <w:t xml:space="preserve">басенъ,  служащихъ  къ  чтен1ю  въ  скучное  время,  или  когда  кому  д'Ьлать </w:t>
      </w:r>
      <w:r>
        <w:br/>
      </w:r>
      <w:r>
        <w:t xml:space="preserve">нечего**  (М.,  1783,  2  ч.):  можно  даже  думать,  что  Аблесимовъ  принималъ  въ </w:t>
      </w:r>
      <w:r>
        <w:br/>
      </w:r>
      <w:r>
        <w:t xml:space="preserve">атомъ  издаши  главное  учаспе.  Отъ  неточнаго  перевода  н-Ьмецкаго  заглав1я </w:t>
      </w:r>
      <w:r>
        <w:br/>
      </w:r>
      <w:r>
        <w:t xml:space="preserve">произошло,  в-Ёроятно,  то,  что  Аблесимову  вм-Ьсто  „Разскащика**  приписали </w:t>
      </w:r>
      <w:r>
        <w:br/>
      </w:r>
      <w:r>
        <w:t xml:space="preserve">„Пустомелю**.  „Послан1б  къ  слугамъ"  напечатано  въ  „Пустомел***  совер- </w:t>
      </w:r>
      <w:r>
        <w:br/>
      </w:r>
      <w:r>
        <w:t xml:space="preserve">шенно такъ,  какъ  печатается  обыкновенно  въ  собранш  сочиненШ  Фонъ-Ви- </w:t>
      </w:r>
      <w:r>
        <w:br/>
      </w:r>
      <w:r>
        <w:t xml:space="preserve">зина;  только  вм-Ьсто  словъ:  Петрополь,  Москва  и  Петербургъ  стоить:  П***, </w:t>
      </w:r>
      <w:r>
        <w:br/>
      </w:r>
      <w:r>
        <w:t xml:space="preserve">М**.  П***.</w:t>
      </w:r>
    </w:p>
    <w:p>
      <w:pPr>
        <w:pStyle w:val="Normal"/>
      </w:pPr>
      <w:r>
        <w:t xml:space="preserve">47.  (стр.  НО).  Пустомеля,  ежемесячное  сочинеше  1770  года,  м-Ьсяцъ  1юль, </w:t>
      </w:r>
      <w:r>
        <w:br/>
      </w:r>
      <w:r>
        <w:t xml:space="preserve">стр.  104.  105.  [Изд.  1858  г.,  стр.  103—105].</w:t>
      </w:r>
    </w:p>
    <w:p>
      <w:pPr>
        <w:pStyle w:val="Normal"/>
      </w:pPr>
      <w:r>
        <w:t xml:space="preserve">48.  (стр.  112).  Трутень,  еженедельное  издан1е  на  1769  годъ,  листъ  VI, </w:t>
      </w:r>
      <w:r>
        <w:br/>
      </w:r>
      <w:r>
        <w:t xml:space="preserve">стр.  45,  46.  [Изд.  1865  г.,  стр.  38].</w:t>
      </w:r>
    </w:p>
    <w:p>
      <w:pPr>
        <w:pStyle w:val="Normal"/>
      </w:pPr>
      <w:r>
        <w:t xml:space="preserve">49.  (стр.  112).  Трутень,  листъ  IX.  стр.  69.  [Стр.  56—57].</w:t>
      </w:r>
    </w:p>
    <w:p>
      <w:pPr>
        <w:pStyle w:val="Normal"/>
      </w:pPr>
      <w:r>
        <w:t xml:space="preserve">60.  (стр.  112).  См.  1-е  явлеше  Бригадира.</w:t>
      </w:r>
    </w:p>
    <w:p>
      <w:pPr>
        <w:pStyle w:val="Normal"/>
      </w:pPr>
      <w:r>
        <w:t xml:space="preserve">61.  (стр.  118).  Живописецъ,  еженедельное  на  1772  годъ  сочинен1е,  листъ </w:t>
      </w:r>
      <w:r>
        <w:br/>
      </w:r>
      <w:r>
        <w:t xml:space="preserve">4-й.  стр.  30.  [Изд.  1864  г.,  стр.  22].</w:t>
      </w:r>
    </w:p>
    <w:p>
      <w:pPr>
        <w:pStyle w:val="Normal"/>
      </w:pPr>
      <w:r>
        <w:t xml:space="preserve">62.  (суухр.  ПН).  Тамъ  же,  листъ  6-й,  стр.  43—44.  [Стр.  32—33].</w:t>
      </w:r>
    </w:p>
    <w:p>
      <w:pPr>
        <w:pStyle w:val="Normal"/>
      </w:pPr>
      <w:r>
        <w:t xml:space="preserve">58.  (стр.  ПН).  Въ  1-мъ  лист*  „Живописца**  изложены  были  мысли  щего- </w:t>
      </w:r>
      <w:r>
        <w:br/>
      </w:r>
      <w:r>
        <w:t xml:space="preserve">лихи о  наукахъ  и  литератур'Ё.</w:t>
      </w:r>
    </w:p>
    <w:p>
      <w:pPr>
        <w:pStyle w:val="Normal"/>
      </w:pPr>
      <w:r>
        <w:t xml:space="preserve">54.  (стр.  114).  Комед1я  императрицы  Екатерины  II:  „О  время!** </w:t>
      </w:r>
      <w:r>
        <w:br/>
      </w:r>
      <w:r>
        <w:t xml:space="preserve">65.  (стр.  114).  Живописецъ,  листъ  IX,  стр.  65—66.  [Стр.  53 — 56]. </w:t>
      </w:r>
      <w:r>
        <w:br/>
      </w:r>
      <w:r>
        <w:t xml:space="preserve">М.  (стр.  114).  Бригадиръ,  д'Ьйств1е  I,  явлен1е  2-е.</w:t>
      </w:r>
    </w:p>
    <w:p>
      <w:pPr>
        <w:pStyle w:val="Normal"/>
      </w:pPr>
      <w:r>
        <w:t xml:space="preserve">57.  (стр.  114).  Трутень,  1769  г.,  листъ  II,  стр.  6.  [Стр.  13].</w:t>
      </w:r>
    </w:p>
    <w:p>
      <w:pPr>
        <w:pStyle w:val="Normal"/>
      </w:pPr>
      <w:r>
        <w:t xml:space="preserve">58.  (стр.  115).  Трутень,  1769  г.  листь  ХУШ,  стр.  138—139.  [Стр.  109—110].</w:t>
      </w:r>
    </w:p>
    <w:p>
      <w:pPr>
        <w:pStyle w:val="Normal"/>
      </w:pPr>
      <w:r>
        <w:t xml:space="preserve">59.  (стр.  116).  Ср.  эпиграмму,  напечатанную  въ  3-й  части  Собесъдника </w:t>
      </w:r>
      <w:r>
        <w:br/>
      </w:r>
      <w:r>
        <w:t xml:space="preserve">любителей  росс1йскаго  слова,  стр.  38 — 39.</w:t>
      </w:r>
    </w:p>
    <w:p>
      <w:pPr>
        <w:pStyle w:val="Normal"/>
      </w:pPr>
      <w:r>
        <w:t xml:space="preserve">00.  (стр.  116).  Живописецъ,  листъ  7,  стр.  49.  [Стр.  37]. </w:t>
      </w:r>
      <w:r>
        <w:br/>
      </w:r>
      <w:r>
        <w:t xml:space="preserve">61.  (стр.  117).  См.  Бюграф1ю  Новикова  [выше,  стр.  130 — 162]. </w:t>
      </w:r>
      <w:r>
        <w:br/>
      </w:r>
      <w:r>
        <w:t xml:space="preserve">Ю.  (стр.  117).  Теософическихъ  *  мн-ЬнШ    Новикова   не   разд'&amp;лялъ    Фонъ- </w:t>
      </w:r>
      <w:r>
        <w:br/>
      </w:r>
      <w:r>
        <w:t xml:space="preserve">Визинъ.  Сочинешя,  стр.  406.  [Стр.  23:3—239].</w:t>
      </w:r>
    </w:p>
    <w:p>
      <w:pPr>
        <w:pStyle w:val="Normal"/>
      </w:pPr>
      <w:r>
        <w:t xml:space="preserve">соч.    ТИХОНРАВОВА,  т.  ш.  2</w:t>
      </w:r>
    </w:p>
    <w:p>
      <w:pPr>
        <w:pStyle w:val="Normal"/>
      </w:pPr>
      <w:r>
        <w:t xml:space="preserve">18  Фонъ-визинъ.</w:t>
      </w:r>
    </w:p>
    <w:p>
      <w:pPr>
        <w:pStyle w:val="Normal"/>
      </w:pPr>
      <w:r>
        <w:t xml:space="preserve">ев.  (стр.  117).  Живописецъ.  часть  II,  листъ  3,  стр.  226  —  232;  листь  4, </w:t>
      </w:r>
      <w:r>
        <w:br/>
      </w:r>
      <w:r>
        <w:t xml:space="preserve">стр.  233—239.  [Стр.  178—182,  183—187],</w:t>
      </w:r>
    </w:p>
    <w:p>
      <w:pPr>
        <w:pStyle w:val="Normal"/>
      </w:pPr>
      <w:r>
        <w:t xml:space="preserve">в4.  (стр,  118).  Это  неизданное  стихотворешё  Фонъ-Визина  находится  въ </w:t>
      </w:r>
      <w:r>
        <w:br/>
      </w:r>
      <w:r>
        <w:t xml:space="preserve">рукописи  Императорскаго  Казанскаго  университета  №  2531-й.  [Л.  Н.  Майковъ </w:t>
      </w:r>
      <w:r>
        <w:br/>
      </w:r>
      <w:r>
        <w:t xml:space="preserve">указываетъ,  что  эти  стихи  заимствованы  изъ  сборника,  хранящагося  теперь </w:t>
      </w:r>
      <w:r>
        <w:br/>
      </w:r>
      <w:r>
        <w:t xml:space="preserve">подъ  №  19,953;  см.  Материалы  для  полнаго  собрания  сочинен1й  Д.  И.  Фон- </w:t>
      </w:r>
      <w:r>
        <w:br/>
      </w:r>
      <w:r>
        <w:t xml:space="preserve">визина, стр.  XXXIV].</w:t>
      </w:r>
    </w:p>
    <w:p>
      <w:pPr>
        <w:pStyle w:val="Normal"/>
      </w:pPr>
      <w:r>
        <w:t xml:space="preserve">вб.  (стр.  118).  ДраматическШ  Словарь.  Москва,  1787,  стр.  88.  89.</w:t>
      </w:r>
    </w:p>
    <w:p>
      <w:pPr>
        <w:pStyle w:val="Normal"/>
      </w:pPr>
      <w:r>
        <w:t xml:space="preserve">ее.  (стр.  118).  Свидетельство  современника,  графа  Д.  И.  Хвостова.  Нев- </w:t>
      </w:r>
      <w:r>
        <w:br/>
      </w:r>
      <w:r>
        <w:t xml:space="preserve">ский Зритель,  ч.  III,  1820  г.,  Спб.,  стр.  253,  258.</w:t>
      </w:r>
    </w:p>
    <w:p>
      <w:pPr>
        <w:pStyle w:val="Normal"/>
      </w:pPr>
      <w:r>
        <w:t xml:space="preserve">67.  (стр.  120).  Ьез  КлБепв,  ои  тоепгз  е!  сои*ите8  й'ИаИе.  Оилта^е  1га- </w:t>
      </w:r>
      <w:r>
        <w:br/>
      </w:r>
      <w:r>
        <w:t xml:space="preserve">(1ии  (1е  ГАп^1а18  (1е  М.  Ваге1&lt;у.  1773,  рр.  1—3.</w:t>
      </w:r>
    </w:p>
    <w:p>
      <w:pPr>
        <w:pStyle w:val="Normal"/>
      </w:pPr>
      <w:r>
        <w:t xml:space="preserve">68.  (стр.  120).  Сочинешя,  стр.  372.  [Стр.  434].</w:t>
      </w:r>
    </w:p>
    <w:p>
      <w:pPr>
        <w:pStyle w:val="Normal"/>
      </w:pPr>
      <w:r>
        <w:t xml:space="preserve">69.  (стр.  121).   Ср.   письма   Фонъ-Визина  изъ  Италш  съ   статьею    .Апз </w:t>
      </w:r>
      <w:r>
        <w:br/>
      </w:r>
      <w:r>
        <w:t xml:space="preserve">йет  ип§е(3гиск1еп  Та^^еЪпсЬе  е]пе8  КезвспсЗеп":  она  перепечатана  въ  81;.-Ре- </w:t>
      </w:r>
      <w:r>
        <w:br/>
      </w:r>
      <w:r>
        <w:t xml:space="preserve">1жг8Ъиг§18с11е  ВхЫюШек  ёег  Лоигпа1е,  'Л'екЬе  1п  Ки881ап&lt;1,  Оеи^зсЫапс!,  Еп^- </w:t>
      </w:r>
      <w:r>
        <w:br/>
      </w:r>
      <w:r>
        <w:t xml:space="preserve">1ап(1,  Ргапкге1сЬ  ип(1  ВсЬ'игейеп  Ьегаизкоттеп,  1783,  ВесетЬег.</w:t>
      </w:r>
    </w:p>
    <w:p>
      <w:pPr>
        <w:pStyle w:val="Normal"/>
      </w:pPr>
      <w:r>
        <w:t xml:space="preserve">70.  (стр.  121).  Фонъ-Внзинъ,  соч.  кн.  Вяземскаго,  стр.  155,  170.  [Соч.  кн. </w:t>
      </w:r>
      <w:r>
        <w:br/>
      </w:r>
      <w:r>
        <w:t xml:space="preserve">Вяземскаго,  т.  V,  стр.  100.  109—110].</w:t>
      </w:r>
    </w:p>
    <w:p>
      <w:pPr>
        <w:pStyle w:val="Normal"/>
      </w:pPr>
      <w:r>
        <w:t xml:space="preserve">71.  (стр,  122),  Черновой  подлинникъ  находится  въ  Императорской  Пуб- </w:t>
      </w:r>
      <w:r>
        <w:br/>
      </w:r>
      <w:r>
        <w:t xml:space="preserve">личной библ1отек'&amp;.</w:t>
      </w:r>
    </w:p>
    <w:p>
      <w:pPr>
        <w:pStyle w:val="Normal"/>
      </w:pPr>
      <w:r>
        <w:t xml:space="preserve">[Все  м-Ьсто,  начиная  со  словъ:  „Фонъ-Визинъ  не  задумался"  н  до  71-й </w:t>
      </w:r>
      <w:r>
        <w:br/>
      </w:r>
      <w:r>
        <w:t xml:space="preserve">ссылки,  взято  изъ  рукописи;  въ  печатномъ  текст'Ё  оно  пропущено,  равно </w:t>
      </w:r>
      <w:r>
        <w:br/>
      </w:r>
      <w:r>
        <w:t xml:space="preserve">какъ  и  относящееся  къ  нему  71-е  прим'Ьчан1е].</w:t>
      </w:r>
    </w:p>
    <w:p>
      <w:pPr>
        <w:pStyle w:val="Normal"/>
      </w:pPr>
      <w:r>
        <w:t xml:space="preserve">72.  (стр.  124).  Черновые  подлинники  двухъ  посл'!&gt;днихъ  писемъ  хранятся </w:t>
      </w:r>
      <w:r>
        <w:br/>
      </w:r>
      <w:r>
        <w:t xml:space="preserve">въ  Императорской  Публичной  библютек*.</w:t>
      </w:r>
    </w:p>
    <w:p>
      <w:pPr>
        <w:pStyle w:val="Normal"/>
      </w:pPr>
      <w:r>
        <w:t xml:space="preserve">78.  (стр.  124).  СобесЬдникъ,  IV,  143;  X,  137.</w:t>
      </w:r>
    </w:p>
    <w:p>
      <w:pPr>
        <w:pStyle w:val="Normal"/>
      </w:pPr>
      <w:r>
        <w:t xml:space="preserve">74.  (стр.  124).  „Ь'аг!  ёе8  ^гап(18е81йе  Ъоиггег  1е8  реи*8  раг  йев  рготе^^8е8 </w:t>
      </w:r>
      <w:r>
        <w:br/>
      </w:r>
      <w:r>
        <w:t xml:space="preserve">та^п^й^ие8*,  говорить  Жираръ.  „Проманивать  есть  большихъ  боярь  искус- </w:t>
      </w:r>
      <w:r>
        <w:br/>
      </w:r>
      <w:r>
        <w:t xml:space="preserve">ство", переводить  Фонъ-Визинъ.  „Ье  Ытёв,п^  алте  к  ё1ге  ёёзоепугё,  И  Ьа11 </w:t>
      </w:r>
      <w:r>
        <w:br/>
      </w:r>
      <w:r>
        <w:t xml:space="preserve">Госсирайоп  е!  М*  1е  1гауа11",  читаемъ  у  Жирара.  У  Фонъ-Визина  иначе: </w:t>
      </w:r>
      <w:r>
        <w:br/>
      </w:r>
      <w:r>
        <w:t xml:space="preserve">„Праздный  обыкновенно  шатается  или  безъ  д'1^ла  у  двора,  или  въ  непре- </w:t>
      </w:r>
      <w:r>
        <w:br/>
      </w:r>
      <w:r>
        <w:t xml:space="preserve">станныхъ  отпускахъ,  или  не  служа  въ  отставке  и  исчезаетъ  съ  именемъ </w:t>
      </w:r>
      <w:r>
        <w:br/>
      </w:r>
      <w:r>
        <w:t xml:space="preserve">презрительнаго  тунеядца"  и  т.  д.</w:t>
      </w:r>
    </w:p>
    <w:p>
      <w:pPr>
        <w:pStyle w:val="Normal"/>
      </w:pPr>
      <w:r>
        <w:t xml:space="preserve">[Первыя  фразы  прим'Ьчан1я  взяты  изъ  рукописи].</w:t>
      </w:r>
    </w:p>
    <w:p>
      <w:pPr>
        <w:pStyle w:val="Normal"/>
      </w:pPr>
      <w:r>
        <w:t xml:space="preserve">75.  (стр.  124).  СобесЬдникъ,  П,  106—117.</w:t>
      </w:r>
    </w:p>
    <w:p>
      <w:pPr>
        <w:pStyle w:val="Normal"/>
      </w:pPr>
      <w:r>
        <w:t xml:space="preserve">76.  (стр.  124).  РусскШ  В-Ьстникъ  въ  пользу  семейственнаго  воспитатя, </w:t>
      </w:r>
      <w:r>
        <w:br/>
      </w:r>
      <w:r>
        <w:t xml:space="preserve">издаваемый  С.  Глинкою,  1815  г.,  кн.  2,  стр.  64.</w:t>
      </w:r>
    </w:p>
    <w:p>
      <w:pPr>
        <w:pStyle w:val="Normal"/>
      </w:pPr>
      <w:r>
        <w:t xml:space="preserve">77.  (стр.  125).  [Подробности  о  воевод*  Язвин'1^  при  печатанш  бюграф1и </w:t>
      </w:r>
      <w:r>
        <w:br/>
      </w:r>
      <w:r>
        <w:t xml:space="preserve">въ  „Словар*   питомцевъ"  пропущены.  М*сто  это  возстановлено  по  рукописи].</w:t>
      </w:r>
    </w:p>
    <w:p>
      <w:pPr>
        <w:pStyle w:val="Normal"/>
      </w:pPr>
      <w:r>
        <w:t xml:space="preserve">78.  (стр.  125).  СобесЬдникъ,  1У.  7—10.</w:t>
      </w:r>
    </w:p>
    <w:p>
      <w:pPr>
        <w:pStyle w:val="Normal"/>
      </w:pPr>
      <w:r>
        <w:t xml:space="preserve">79.  (стр.  126).  СобесЬдникъ,  Ш,  160—166.</w:t>
      </w:r>
    </w:p>
    <w:p>
      <w:pPr>
        <w:pStyle w:val="Normal"/>
      </w:pPr>
      <w:r>
        <w:t xml:space="preserve">80.  (стр.  126).  Сочинешя,  стр.  546.  [Стр.  229].</w:t>
      </w:r>
    </w:p>
    <w:p>
      <w:pPr>
        <w:pStyle w:val="Normal"/>
      </w:pPr>
      <w:r>
        <w:t xml:space="preserve">81.  (стр.  126).  Тамъ  же,  стр.  555.  [Стр.  249].</w:t>
      </w:r>
    </w:p>
    <w:p>
      <w:pPr>
        <w:pStyle w:val="Normal"/>
      </w:pPr>
      <w:r>
        <w:t xml:space="preserve">82.  (стр.  126).  Тамъ  же,  стр.  609.  [„Сокращенное  описаше  жит1я  графа </w:t>
      </w:r>
      <w:r>
        <w:br/>
      </w:r>
      <w:r>
        <w:t xml:space="preserve">Никиты  Ивановича  Панина*,  стр.  220 — 221.-— Все  м-Ьсто  со  словъ:  „Однимъ  изъ </w:t>
      </w:r>
      <w:r>
        <w:br/>
      </w:r>
      <w:r>
        <w:t xml:space="preserve">главныхъ  и;  кажется,  постоянно  занимавшихъ  автора*...  и  до  ссылки  81-й </w:t>
      </w:r>
      <w:r>
        <w:br/>
      </w:r>
      <w:r>
        <w:t xml:space="preserve">взято  изъ  рукописи].</w:t>
      </w:r>
    </w:p>
    <w:p>
      <w:pPr>
        <w:pStyle w:val="Normal"/>
      </w:pPr>
      <w:r>
        <w:t xml:space="preserve">п  р  и  М  Ъ  Ч  А  Н  I  я.  19</w:t>
      </w:r>
    </w:p>
    <w:p>
      <w:pPr>
        <w:pStyle w:val="Normal"/>
      </w:pPr>
      <w:r>
        <w:t xml:space="preserve">88.  (стр.  127).  Новыя  ежем-Ьсячныл  сочинешя,  1786  г.,  августъ.  [Сочине- </w:t>
      </w:r>
      <w:r>
        <w:br/>
      </w:r>
      <w:r>
        <w:t xml:space="preserve">шя  Фонъ-Визина.  изд.  1866  г.,  стр.  176— 179|.</w:t>
      </w:r>
    </w:p>
    <w:p>
      <w:pPr>
        <w:pStyle w:val="Normal"/>
      </w:pPr>
      <w:r>
        <w:t xml:space="preserve">84.  (стр.  127).  [Все  м-Ьсто  о  „Каллисвен***  взято  изъ  рукописи;  при  иеча- </w:t>
      </w:r>
      <w:r>
        <w:br/>
      </w:r>
      <w:r>
        <w:t xml:space="preserve">танш  оно  пропущено].</w:t>
      </w:r>
    </w:p>
    <w:p>
      <w:pPr>
        <w:pStyle w:val="Normal"/>
      </w:pPr>
      <w:r>
        <w:t xml:space="preserve">85.  (стр.  128).  Князь  Вяземсгай,  въ  приложвн1яхъ  къ  своей  книг*  о  Фонъ- </w:t>
      </w:r>
      <w:r>
        <w:br/>
      </w:r>
      <w:r>
        <w:t xml:space="preserve">Визин'Ь,  напечаталъ  это  „Начертан1е  для  составлешя  толковаго  словаря  ела- </w:t>
      </w:r>
      <w:r>
        <w:br/>
      </w:r>
      <w:r>
        <w:t xml:space="preserve">вяно-росс1йскаго  языка*',  равно  какъ  и  зам-Ьчашя  Болтина.  Но  въ  письм'Ь </w:t>
      </w:r>
      <w:r>
        <w:br/>
      </w:r>
      <w:r>
        <w:t xml:space="preserve">Козодавлеву  Фонъ-Визинъ  самъ  пишетъ:  „Сочинитель  прим']^чан1й,  кажется, </w:t>
      </w:r>
      <w:r>
        <w:br/>
      </w:r>
      <w:r>
        <w:t xml:space="preserve">весьма  недоволенъ  нашимъ  начерташемъ"  [Соч.,  стр.  626].  Въ  „Краткой  исто- </w:t>
      </w:r>
      <w:r>
        <w:br/>
      </w:r>
      <w:r>
        <w:t xml:space="preserve">рш  Росс1йской  академш''  г.  Красовскаго  подробно  изложенъ  ходъ  работъ  по </w:t>
      </w:r>
      <w:r>
        <w:br/>
      </w:r>
      <w:r>
        <w:t xml:space="preserve">составленш  словаря  на  основан1и  офищальныхъ  актовъ  академ1и;  тамъ </w:t>
      </w:r>
      <w:r>
        <w:br/>
      </w:r>
      <w:r>
        <w:t xml:space="preserve">указаны  лица,  участвовавш1я  въ  словар'Ь.  Журналъ  Министерства  Народ- </w:t>
      </w:r>
      <w:r>
        <w:br/>
      </w:r>
      <w:r>
        <w:t xml:space="preserve">наго  Просв']^щен1я.  часть  ЬХ,  отд.  Ш.  стр.  25  и  атЬд.  [См.  Истор1ю  РоссШ- </w:t>
      </w:r>
      <w:r>
        <w:br/>
      </w:r>
      <w:r>
        <w:t xml:space="preserve">ской  академш,  М.  И.  Сухомлинова,  вып.  VII.  10—22].</w:t>
      </w:r>
    </w:p>
    <w:p>
      <w:pPr>
        <w:pStyle w:val="Normal"/>
      </w:pPr>
      <w:r>
        <w:t xml:space="preserve">8в.  (стр.  128).  Тамъ  же,  стр.  96—97.</w:t>
      </w:r>
    </w:p>
    <w:p>
      <w:pPr>
        <w:pStyle w:val="Normal"/>
      </w:pPr>
      <w:r>
        <w:t xml:space="preserve">н.  и.  новиковъ.</w:t>
      </w:r>
    </w:p>
    <w:p>
      <w:pPr>
        <w:pStyle w:val="Normal"/>
      </w:pPr>
      <w:r>
        <w:t xml:space="preserve">Б1ограф1я  Новикова  напечатана  въ  ^Бгографической  л^^тописи  питомцевъ </w:t>
      </w:r>
      <w:r>
        <w:br/>
      </w:r>
      <w:r>
        <w:t xml:space="preserve">Московскаго  университета",  1855  г.,  стр.  154 — 192.  (Объ  этомъ  изданш  см. </w:t>
      </w:r>
      <w:r>
        <w:br/>
      </w:r>
      <w:r>
        <w:t xml:space="preserve">выше  ирим'Ьчангя  къ  61ограф1и  Фонъ-Виаина).  До  посл'Ьдняго  времени  въ </w:t>
      </w:r>
      <w:r>
        <w:br/>
      </w:r>
      <w:r>
        <w:t xml:space="preserve">печати  были  указатя  на  принадлежность  Тихонравову  въ  этомъ  издавив </w:t>
      </w:r>
      <w:r>
        <w:br/>
      </w:r>
      <w:r>
        <w:t xml:space="preserve">только  статей  о  Фонъ-Визин'Ь  и  Рубан'Ь,  но  недавно  Л.  Н.  Майковъ  и  Л.  Н. </w:t>
      </w:r>
      <w:r>
        <w:br/>
      </w:r>
      <w:r>
        <w:t xml:space="preserve">Пыпинъ  отм11тили,  что  и  б1ограф1я  Новикова  въ  „Л'Ьтописи''  написана  Тихо- </w:t>
      </w:r>
      <w:r>
        <w:br/>
      </w:r>
      <w:r>
        <w:t xml:space="preserve">нравовымъ:  это  доказывается  (помимо  данныхъ  въ  переписк1^)  ссылкаки </w:t>
      </w:r>
      <w:r>
        <w:br/>
      </w:r>
      <w:r>
        <w:t xml:space="preserve">37-ой  и  52-ой.</w:t>
      </w:r>
    </w:p>
    <w:p>
      <w:pPr>
        <w:pStyle w:val="Normal"/>
      </w:pPr>
      <w:r>
        <w:t xml:space="preserve">Рукописи  б1ограф1и  Новикова  не  сохранилось:  гл'^съ  повторенъ  печатный </w:t>
      </w:r>
      <w:r>
        <w:br/>
      </w:r>
      <w:r>
        <w:t xml:space="preserve">текстъ  изъ  „Б1ографической  л'Ьтописи**.  Тогда  какъ  б1ографш  Фонъ-Визина </w:t>
      </w:r>
      <w:r>
        <w:br/>
      </w:r>
      <w:r>
        <w:t xml:space="preserve">и  Рубана  были  въ  недавнее  время  перепечатаны,  статья  о  Новиковъ  пере- </w:t>
      </w:r>
      <w:r>
        <w:br/>
      </w:r>
      <w:r>
        <w:t xml:space="preserve">печатывается  зд']^сь  въ  первый  разъ.  Сохраненная  въ  малодоступномъ  из- </w:t>
      </w:r>
      <w:r>
        <w:br/>
      </w:r>
      <w:r>
        <w:t xml:space="preserve">дан1и,  безъ  прямого  указан1я  на  принадлежность  ея  перу  Тихонравова,  статья </w:t>
      </w:r>
      <w:r>
        <w:br/>
      </w:r>
      <w:r>
        <w:t xml:space="preserve">эта  оставалась  доселЪ  неизв'Ьстною  даже  лицамъ,  спещально  занимавшихся </w:t>
      </w:r>
      <w:r>
        <w:br/>
      </w:r>
      <w:r>
        <w:t xml:space="preserve">Новиковымъ.</w:t>
      </w:r>
    </w:p>
    <w:p>
      <w:pPr>
        <w:pStyle w:val="Normal"/>
      </w:pPr>
      <w:r>
        <w:t xml:space="preserve">Друг1я  статьи  Тихонравова  о  Новиков*  см.  во  2-й  части  этого  тома.  Р(д.</w:t>
      </w:r>
    </w:p>
    <w:p>
      <w:pPr>
        <w:pStyle w:val="Normal"/>
      </w:pPr>
      <w:r>
        <w:t xml:space="preserve">1.  (стр.  130).  Собственное  показание  Новикова.  Москвитянинъ,  1842  г.. </w:t>
      </w:r>
      <w:r>
        <w:br/>
      </w:r>
      <w:r>
        <w:t xml:space="preserve">№  3..  стр.  130.</w:t>
      </w:r>
    </w:p>
    <w:p>
      <w:pPr>
        <w:pStyle w:val="Normal"/>
      </w:pPr>
      <w:r>
        <w:t xml:space="preserve">2.  (стр.  130).  Свид-Ьтельство  Я.  Штелина  изъ  его  неизданной  записки: </w:t>
      </w:r>
      <w:r>
        <w:br/>
      </w:r>
      <w:r>
        <w:t xml:space="preserve">Аи1еиг8  Киззез.</w:t>
      </w:r>
    </w:p>
    <w:p>
      <w:pPr>
        <w:pStyle w:val="Normal"/>
      </w:pPr>
      <w:r>
        <w:t xml:space="preserve">8.  (стр.  130).  Прибавлвн1е  къ  ВЪдомостямъ  Московскимъ,  1758  годъ. </w:t>
      </w:r>
      <w:r>
        <w:br/>
      </w:r>
      <w:r>
        <w:t xml:space="preserve">май  12.</w:t>
      </w:r>
    </w:p>
    <w:p>
      <w:pPr>
        <w:pStyle w:val="Normal"/>
      </w:pPr>
      <w:r>
        <w:t xml:space="preserve">4.  (стр.  130).  Протоколы  конференщи  и  Моск.  В"Ьдом.  1759  г.</w:t>
      </w:r>
    </w:p>
    <w:p>
      <w:pPr>
        <w:pStyle w:val="Normal"/>
      </w:pPr>
      <w:r>
        <w:t xml:space="preserve">5.  (стр.  131).  Слова  Карамзина.  Ср.  Живописецъ  на  1772  г.  Ч.  П.  стр.  336. </w:t>
      </w:r>
      <w:r>
        <w:br/>
      </w:r>
      <w:r>
        <w:t xml:space="preserve">[Изд.  1864  г.,  листъ  22,  стр.  287].</w:t>
      </w:r>
    </w:p>
    <w:p>
      <w:pPr>
        <w:pStyle w:val="Normal"/>
      </w:pPr>
      <w:r>
        <w:t xml:space="preserve">е.  (стр.  132).  Трутень,  1770  г.,  стр.  62.  [Изд.  1865   г.,  листъ  8,  стр.  271].</w:t>
      </w:r>
    </w:p>
    <w:p>
      <w:pPr>
        <w:pStyle w:val="Normal"/>
      </w:pPr>
      <w:r>
        <w:t xml:space="preserve">7.  (стр.  133).  Трутень,  1769  г.,  стр.  71.  259,  269.  [Л.  9.  стр.  57:  л.  33,  стр.  20); </w:t>
      </w:r>
      <w:r>
        <w:br/>
      </w:r>
      <w:r>
        <w:t xml:space="preserve">л.  34,  стр.  206—207].</w:t>
      </w:r>
    </w:p>
    <w:p>
      <w:pPr>
        <w:pStyle w:val="Normal"/>
      </w:pPr>
      <w:r>
        <w:t xml:space="preserve">8.  (стр.  133).  Тамъ  же,  стр.  117,  72.  [Л.  15,  стр.94;  л.  9,  стр.  58].</w:t>
      </w:r>
    </w:p>
    <w:p>
      <w:pPr>
        <w:pStyle w:val="Normal"/>
      </w:pPr>
      <w:r>
        <w:t xml:space="preserve">».  (стр.  133).  Тамъ  же,  стр.  47.  [„Въ  н-Ькоторое  судебное  м*сто  потребно </w:t>
      </w:r>
      <w:r>
        <w:br/>
      </w:r>
      <w:r>
        <w:t xml:space="preserve">иравосуд1я  до  10  пудовъ",  л.  6,  стр.  40|.</w:t>
      </w:r>
    </w:p>
    <w:p>
      <w:pPr>
        <w:pStyle w:val="Normal"/>
      </w:pPr>
      <w:r>
        <w:t xml:space="preserve">п  р  и  М  Ъ  Ч  А  н  I  я.  21</w:t>
      </w:r>
    </w:p>
    <w:p>
      <w:pPr>
        <w:pStyle w:val="Normal"/>
      </w:pPr>
      <w:r>
        <w:t xml:space="preserve">10.  (стр.  133).  Трутень.  1769  г.,  стр.  13.  [Л.  2.  стр.  14].</w:t>
      </w:r>
    </w:p>
    <w:p>
      <w:pPr>
        <w:pStyle w:val="Normal"/>
      </w:pPr>
      <w:r>
        <w:t xml:space="preserve">11.  (стр,  133).  Трутень.  1770  г..  стр.  5.  [Л.  1,  стр.  228].</w:t>
      </w:r>
    </w:p>
    <w:p>
      <w:pPr>
        <w:pStyle w:val="Normal"/>
      </w:pPr>
      <w:r>
        <w:t xml:space="preserve">12.  (стр.  133).  Трутень,  1769  г.,  стр.  181.  [Л.  23,  стр.  142].</w:t>
      </w:r>
    </w:p>
    <w:p>
      <w:pPr>
        <w:pStyle w:val="Normal"/>
      </w:pPr>
      <w:r>
        <w:t xml:space="preserve">18.  (стр.  133).  Трутень,  1769  г.,  стр.  69,  222.  [Л.  9,  стр.  55;  л.  28,  стр. </w:t>
      </w:r>
      <w:r>
        <w:br/>
      </w:r>
      <w:r>
        <w:t xml:space="preserve">172—173].</w:t>
      </w:r>
    </w:p>
    <w:p>
      <w:pPr>
        <w:pStyle w:val="Normal"/>
      </w:pPr>
      <w:r>
        <w:t xml:space="preserve">и.  (стр.  133).  Тамъ  же,  стр.  39,  69,  77,  125,  165.  [Л.  5,  стр.  33;  л.  9,  стр. </w:t>
      </w:r>
      <w:r>
        <w:br/>
      </w:r>
      <w:r>
        <w:t xml:space="preserve">54  —  55;  л.  10,  стр.  61;  л.  16,  стр.  100;  л.  21.  стр.  130].  Трутень.  1770  г..  стр. </w:t>
      </w:r>
      <w:r>
        <w:br/>
      </w:r>
      <w:r>
        <w:t xml:space="preserve">41.  44.  [Л.  6,  стр.  255,  257].</w:t>
      </w:r>
    </w:p>
    <w:p>
      <w:pPr>
        <w:pStyle w:val="Normal"/>
      </w:pPr>
      <w:r>
        <w:t xml:space="preserve">16.  (стр.  133).  Тамъ  же.  стр.  63.  [Л.  8.  стр.  272].</w:t>
      </w:r>
    </w:p>
    <w:p>
      <w:pPr>
        <w:pStyle w:val="Normal"/>
      </w:pPr>
      <w:r>
        <w:t xml:space="preserve">и.  (стр.  133).   Трутень.  1769  г.,  стр.  70.  [Л.  9,  стр.56].</w:t>
      </w:r>
    </w:p>
    <w:p>
      <w:pPr>
        <w:pStyle w:val="Normal"/>
      </w:pPr>
      <w:r>
        <w:t xml:space="preserve">17.  (стр.  134).   Трутень,  1770  г..  стр.  47.  [Л.  6,  стр.  260].</w:t>
      </w:r>
    </w:p>
    <w:p>
      <w:pPr>
        <w:pStyle w:val="Normal"/>
      </w:pPr>
      <w:r>
        <w:t xml:space="preserve">18.  (стр.  134).   Сат.  IV,  стр.  191.</w:t>
      </w:r>
    </w:p>
    <w:p>
      <w:pPr>
        <w:pStyle w:val="Normal"/>
      </w:pPr>
      <w:r>
        <w:t xml:space="preserve">19.  (стр.  134).  Предислов1е  къ  Трутню,  1769  г.</w:t>
      </w:r>
    </w:p>
    <w:p>
      <w:pPr>
        <w:pStyle w:val="Normal"/>
      </w:pPr>
      <w:r>
        <w:t xml:space="preserve">.      20.  (стр.  134).  Трутень  1769  г.,  стр.  193,  225.  [Л.  25,  стр.  151;  л.  29.  с.  175].</w:t>
      </w:r>
    </w:p>
    <w:p>
      <w:pPr>
        <w:pStyle w:val="Normal"/>
      </w:pPr>
      <w:r>
        <w:t xml:space="preserve">21.  (стр.  134).  Тамъ  же,  стр.  28.  [Л.  4,  стр.  25].</w:t>
      </w:r>
    </w:p>
    <w:p>
      <w:pPr>
        <w:pStyle w:val="Normal"/>
      </w:pPr>
      <w:r>
        <w:t xml:space="preserve">22.  (ст,р.  134).  Тамъ  же,  стр.  56.  [Л.  7,  стр.  46].  Трутень  1770  г.,  стр.  48. </w:t>
      </w:r>
      <w:r>
        <w:br/>
      </w:r>
      <w:r>
        <w:t xml:space="preserve">[Л.  6,  стр.  260].</w:t>
      </w:r>
    </w:p>
    <w:p>
      <w:pPr>
        <w:pStyle w:val="Normal"/>
      </w:pPr>
      <w:r>
        <w:t xml:space="preserve">28.  (стр.  134).  Тамъ  же,  1769  г.,  стр.  62.  [Л.  8,  стр.  51].</w:t>
      </w:r>
    </w:p>
    <w:p>
      <w:pPr>
        <w:pStyle w:val="Normal"/>
      </w:pPr>
      <w:r>
        <w:t xml:space="preserve">24.  (стр.  134).  Тамъ  же,  стр.  155,  159—160.  [Л.  20,  стр.  122,  125—126].</w:t>
      </w:r>
    </w:p>
    <w:p>
      <w:pPr>
        <w:pStyle w:val="Normal"/>
      </w:pPr>
      <w:r>
        <w:t xml:space="preserve">25.  (стр.  134).  Тамъ  же,  стр.  33.  [Л.  5.  стр.  29].</w:t>
      </w:r>
    </w:p>
    <w:p>
      <w:pPr>
        <w:pStyle w:val="Normal"/>
      </w:pPr>
      <w:r>
        <w:t xml:space="preserve">26.  (стр.  134).  Тамъ  же,  стр.  34.  Ср.  стр.  57. 107— ПО.  [Л.  5.  стр.  30;  ср.  л.  8. </w:t>
      </w:r>
      <w:r>
        <w:br/>
      </w:r>
      <w:r>
        <w:t xml:space="preserve">стр.  47;  л.  14,  стр.  87—89].  Полемика  съ  „И  то  и  с1е"  (нед*ля  28).</w:t>
      </w:r>
    </w:p>
    <w:p>
      <w:pPr>
        <w:pStyle w:val="Normal"/>
      </w:pPr>
      <w:r>
        <w:t xml:space="preserve">27.  (стр.  135).  Трутень  1770  г..  стр.  117,  127.  133.  [Л.  15.  стр.  311,  312; </w:t>
      </w:r>
      <w:r>
        <w:br/>
      </w:r>
      <w:r>
        <w:t xml:space="preserve">л.  16.  стр.  319,  320;  л.  17,  стр.  324].</w:t>
      </w:r>
    </w:p>
    <w:p>
      <w:pPr>
        <w:pStyle w:val="Normal"/>
      </w:pPr>
      <w:r>
        <w:t xml:space="preserve">28.  (стр.  135).  Трутень  1769  г.,  стр.  144.  [Л.  18,  стр.  114].</w:t>
      </w:r>
    </w:p>
    <w:p>
      <w:pPr>
        <w:pStyle w:val="Normal"/>
      </w:pPr>
      <w:r>
        <w:t xml:space="preserve">29.  (стр.  135).  Трутень  1770  г.,  стр.  114.  [Л.  15,  стр.  307].</w:t>
      </w:r>
    </w:p>
    <w:p>
      <w:pPr>
        <w:pStyle w:val="Normal"/>
      </w:pPr>
      <w:r>
        <w:t xml:space="preserve">80.  (стр.  137).  Живописецъ.  1-е  изд.,  стр.  52,  53.  [I,  л.  7,- стр.  40 — 41].</w:t>
      </w:r>
    </w:p>
    <w:p>
      <w:pPr>
        <w:pStyle w:val="Normal"/>
      </w:pPr>
      <w:r>
        <w:t xml:space="preserve">81.  (стр.  137).  Тамъ  же,  стр.  25.  [I,  л.  4,  стр.  19].</w:t>
      </w:r>
    </w:p>
    <w:p>
      <w:pPr>
        <w:pStyle w:val="Normal"/>
      </w:pPr>
      <w:r>
        <w:t xml:space="preserve">82.  (стр.  137).  Тамъ  же,  листъ  10-й.  [I,  л.  10,  стр.  59].</w:t>
      </w:r>
    </w:p>
    <w:p>
      <w:pPr>
        <w:pStyle w:val="Normal"/>
      </w:pPr>
      <w:r>
        <w:t xml:space="preserve">88.  (стр.  137).  Живописецъ,  листъ  5-й,  14-й.  [I,  л.  5.  стр.  25  —  30;  л.  14, </w:t>
      </w:r>
      <w:r>
        <w:br/>
      </w:r>
      <w:r>
        <w:t xml:space="preserve">стр.  85—88].</w:t>
      </w:r>
    </w:p>
    <w:p>
      <w:pPr>
        <w:pStyle w:val="Normal"/>
      </w:pPr>
      <w:r>
        <w:t xml:space="preserve">84.  (стр.  137).  Перечень  издан1й  „Живописца"  въ  стать*  г.  Аванасьева:^ </w:t>
      </w:r>
      <w:r>
        <w:br/>
      </w:r>
      <w:r>
        <w:t xml:space="preserve">Русск1е  журналы    1769  —  1774  годовъ  (Отеч.  Записки,  1855  г..  №  4.   отд.  П, </w:t>
      </w:r>
      <w:r>
        <w:br/>
      </w:r>
      <w:r>
        <w:t xml:space="preserve">стр.  93).  [Отдельное  изданхе  изсл-Ьдовашя  Аеанасьева,  М.,  1859  г..  стр.  261. </w:t>
      </w:r>
      <w:r>
        <w:br/>
      </w:r>
      <w:r>
        <w:t xml:space="preserve">См.  также  у  П.  А.  Ефремова,  издан1е  „Трутня",  1865  г.,  стр.  V — ХУП].</w:t>
      </w:r>
    </w:p>
    <w:p>
      <w:pPr>
        <w:pStyle w:val="Normal"/>
      </w:pPr>
      <w:r>
        <w:t xml:space="preserve">85.  (стр.  138).  О  „Кошельк*"  напечатана  статья  Макарова  въ  Отече- </w:t>
      </w:r>
      <w:r>
        <w:br/>
      </w:r>
      <w:r>
        <w:t xml:space="preserve">ственныхъ  Запискахъ  1839  г.  (^&amp;  1,  См-Ьсь,  стр.  28 — 39);  но  трудно  пола- </w:t>
      </w:r>
      <w:r>
        <w:br/>
      </w:r>
      <w:r>
        <w:t xml:space="preserve">гаться^ на  в'Ёрность  ея  указанШ.</w:t>
      </w:r>
    </w:p>
    <w:p>
      <w:pPr>
        <w:pStyle w:val="Normal"/>
      </w:pPr>
      <w:r>
        <w:t xml:space="preserve">86.  (стр.  138).  Новикову ;  приписываютъ  издаше  „См-Ьси"  1769  г.  (Мо- </w:t>
      </w:r>
      <w:r>
        <w:br/>
      </w:r>
      <w:r>
        <w:t xml:space="preserve">сковск1й  Зритель,  1806,  апр-Ьль,  стр.  6;  Словарь  Евгения  и  др.  съ  его  словъ) </w:t>
      </w:r>
      <w:r>
        <w:br/>
      </w:r>
      <w:r>
        <w:t xml:space="preserve">и  Вечеровъ;  но  есть  причины  сомн-^^ваться  въ  в'&amp;рности  этихъ  указанШ. </w:t>
      </w:r>
      <w:r>
        <w:br/>
      </w:r>
      <w:r>
        <w:t xml:space="preserve">См.  указанную  статью  Аеанасьева;  ср.  Булича,  Сумароковъ и  современная </w:t>
      </w:r>
      <w:r>
        <w:br/>
      </w:r>
      <w:r>
        <w:t xml:space="preserve">ему  критика,  стр.  239.</w:t>
      </w:r>
    </w:p>
    <w:p>
      <w:pPr>
        <w:pStyle w:val="Normal"/>
      </w:pPr>
      <w:r>
        <w:t xml:space="preserve">87.  (стр.  138).  Вол*е  подробныя  зам'&amp;чан1я  объ  отношенш  „Словаря"  къ </w:t>
      </w:r>
      <w:r>
        <w:br/>
      </w:r>
      <w:r>
        <w:t xml:space="preserve">„Опыту  русскаго  путешественника"  см.  въ  моей  стать*  объ  Евза!  зиг  1а </w:t>
      </w:r>
      <w:r>
        <w:br/>
      </w:r>
      <w:r>
        <w:t xml:space="preserve">1и1«га1иге  Кпззе  въ  Моск.  В-Ьдом.  1851  г.,  №  150.  [Смотри  ч.  2-ю  Ш-го  тома  Соч. </w:t>
      </w:r>
      <w:r>
        <w:br/>
      </w:r>
      <w:r>
        <w:t xml:space="preserve">Тихонравова.  Ред.].</w:t>
      </w:r>
    </w:p>
    <w:p>
      <w:pPr>
        <w:pStyle w:val="Normal"/>
      </w:pPr>
      <w:r>
        <w:t xml:space="preserve">88.  (стр.  139).  Опытъ  Словаря  о  росслйскихъ  ппсателяхъ,  стр.  1(53.</w:t>
      </w:r>
    </w:p>
    <w:p>
      <w:pPr>
        <w:pStyle w:val="Normal"/>
      </w:pPr>
      <w:r>
        <w:t xml:space="preserve">22  новиков  ъ.</w:t>
      </w:r>
    </w:p>
    <w:p>
      <w:pPr>
        <w:pStyle w:val="Normal"/>
      </w:pPr>
      <w:r>
        <w:t xml:space="preserve">89.  (стр.  189),  Сочинешя  Васил1я  Петрова  (Спб.,  1811),  часть  Ш,  117— 118.</w:t>
      </w:r>
    </w:p>
    <w:p>
      <w:pPr>
        <w:pStyle w:val="Normal"/>
      </w:pPr>
      <w:r>
        <w:t xml:space="preserve">40.  (стр,  139).  Сочинен1я  ведора  Козельскаго  (Спб.,  1772  г.),  часть  I, </w:t>
      </w:r>
      <w:r>
        <w:br/>
      </w:r>
      <w:r>
        <w:t xml:space="preserve">стр.  169.</w:t>
      </w:r>
    </w:p>
    <w:p>
      <w:pPr>
        <w:pStyle w:val="Normal"/>
      </w:pPr>
      <w:r>
        <w:t xml:space="preserve">41.  (стр.  140).  Всякая  Всячина,  1769  г.,  стр.  31.  Ср.  также  возражете </w:t>
      </w:r>
      <w:r>
        <w:br/>
      </w:r>
      <w:r>
        <w:t xml:space="preserve">на  эту  статью  тамъ  же,  стр.  110;  См-Ьсь,  1769  г.,  стр.  94.</w:t>
      </w:r>
    </w:p>
    <w:p>
      <w:pPr>
        <w:pStyle w:val="Normal"/>
      </w:pPr>
      <w:r>
        <w:t xml:space="preserve">42.  (стр.  140).  Опытъ  Историческаго  Словаря,  стр.  219.</w:t>
      </w:r>
    </w:p>
    <w:p>
      <w:pPr>
        <w:pStyle w:val="Normal"/>
      </w:pPr>
      <w:r>
        <w:t xml:space="preserve">48.  (стр.  140).  На  Санктпетербургскихъ  Ученыхъ  В-Ьдомостяхъ  н-Ьгь </w:t>
      </w:r>
      <w:r>
        <w:br/>
      </w:r>
      <w:r>
        <w:t xml:space="preserve">имени  Новикова;  но  он1^  безспорно  принадлежать  ему.  Это  доказывается: </w:t>
      </w:r>
      <w:r>
        <w:br/>
      </w:r>
      <w:r>
        <w:t xml:space="preserve">1)  т-Ьмъ,  что  он*  должны  были  служить  „къ  приведенш  въ  л&gt;'чшее  совер- </w:t>
      </w:r>
      <w:r>
        <w:br/>
      </w:r>
      <w:r>
        <w:t xml:space="preserve">шенство'' Словаря  о  писателяхъ;  2)  начальною  буквою  фамил1и  Новикова, </w:t>
      </w:r>
      <w:r>
        <w:br/>
      </w:r>
      <w:r>
        <w:t xml:space="preserve">поставленною  подъ  предислов1вмъ;  3)  свид'Ьтельствомъ  библ1ографовъ.</w:t>
      </w:r>
    </w:p>
    <w:p>
      <w:pPr>
        <w:pStyle w:val="Normal"/>
      </w:pPr>
      <w:r>
        <w:t xml:space="preserve">44.  (стр.  141).  Надпись  къ  портрету  Кантемира,  напечатанная  въ  Спб. </w:t>
      </w:r>
      <w:r>
        <w:br/>
      </w:r>
      <w:r>
        <w:t xml:space="preserve">В-Ьдом.,  есть  первое  произведете  И.  И.  Дмитр1ева.</w:t>
      </w:r>
    </w:p>
    <w:p>
      <w:pPr>
        <w:pStyle w:val="Normal"/>
      </w:pPr>
      <w:r>
        <w:t xml:space="preserve">46.  (стр.  141).  Истор1я  росс1йская  съ  самыхъ  древн'1^йшихъ  врехенъ. </w:t>
      </w:r>
      <w:r>
        <w:br/>
      </w:r>
      <w:r>
        <w:t xml:space="preserve">Кн.  I,  часть  I,  стр.  51.</w:t>
      </w:r>
    </w:p>
    <w:p>
      <w:pPr>
        <w:pStyle w:val="Normal"/>
      </w:pPr>
      <w:r>
        <w:t xml:space="preserve">4в.  (стр.  142).  О.  М.  Бодянскаго,  О  времени  происхожден1я  славянсЕихъ </w:t>
      </w:r>
      <w:r>
        <w:br/>
      </w:r>
      <w:r>
        <w:t xml:space="preserve">письменъ,  стр.  XXXI.</w:t>
      </w:r>
    </w:p>
    <w:p>
      <w:pPr>
        <w:pStyle w:val="Normal"/>
      </w:pPr>
      <w:r>
        <w:t xml:space="preserve">47.  (стр.  142).  См.  первое  издан1е  Древней  РоссШской  Вивл1оеики:  ,Къ </w:t>
      </w:r>
      <w:r>
        <w:br/>
      </w:r>
      <w:r>
        <w:t xml:space="preserve">читателю".</w:t>
      </w:r>
    </w:p>
    <w:p>
      <w:pPr>
        <w:pStyle w:val="Normal"/>
      </w:pPr>
      <w:r>
        <w:t xml:space="preserve">48.  (стр.  142),  Санктпетербургсюя  Ученыя  В'1^домости  на  1777  годъ. </w:t>
      </w:r>
      <w:r>
        <w:br/>
      </w:r>
      <w:r>
        <w:t xml:space="preserve">48.  (стр.  143).  Неизданное  письмо  Муравьева  къ  Карманову,  въ  буха-</w:t>
      </w:r>
    </w:p>
    <w:p>
      <w:pPr>
        <w:pStyle w:val="Normal"/>
      </w:pPr>
      <w:r>
        <w:t xml:space="preserve">гахъ  его,  принадлежавшихъ  М.  П.  Погодину.</w:t>
      </w:r>
    </w:p>
    <w:p>
      <w:pPr>
        <w:pStyle w:val="Normal"/>
      </w:pPr>
      <w:r>
        <w:t xml:space="preserve">60.  (стр.  143).  Прибавлеше  къ  №  92  Московскихъ  Ведомостей  1775  г.</w:t>
      </w:r>
    </w:p>
    <w:p>
      <w:pPr>
        <w:pStyle w:val="Normal"/>
      </w:pPr>
      <w:r>
        <w:t xml:space="preserve">61.  (стр.  144).  Живописецъ,  изд.  3-е,  ч.  I.  стр.  X,  XI.  [Стр.  XI — ХП].</w:t>
      </w:r>
    </w:p>
    <w:p>
      <w:pPr>
        <w:pStyle w:val="Normal"/>
      </w:pPr>
      <w:r>
        <w:t xml:space="preserve">52.  (стр.  145).  См.  написанную  мною  б10графш  И.  Г.  Шварца  въ  ,Б10- </w:t>
      </w:r>
      <w:r>
        <w:br/>
      </w:r>
      <w:r>
        <w:t xml:space="preserve">графическомъ  Словар'Ь  профессоровъ  и  преподавателей  Императорскаго </w:t>
      </w:r>
      <w:r>
        <w:br/>
      </w:r>
      <w:r>
        <w:t xml:space="preserve">московскаго  университета".  [См.  выше,  стр.  60 — 81].</w:t>
      </w:r>
    </w:p>
    <w:p>
      <w:pPr>
        <w:pStyle w:val="Normal"/>
      </w:pPr>
      <w:r>
        <w:t xml:space="preserve">68.  (стр.  146).  С.  П.  Шевыревъ,  Истор1я  Московскаго  университета, </w:t>
      </w:r>
      <w:r>
        <w:br/>
      </w:r>
      <w:r>
        <w:t xml:space="preserve">стр.  223.</w:t>
      </w:r>
    </w:p>
    <w:p>
      <w:pPr>
        <w:pStyle w:val="Normal"/>
      </w:pPr>
      <w:r>
        <w:t xml:space="preserve">64.  (стр.  146).  Москвитянинъ,  1842  г.,  №  3,  стр.  130.</w:t>
      </w:r>
    </w:p>
    <w:p>
      <w:pPr>
        <w:pStyle w:val="Normal"/>
      </w:pPr>
      <w:r>
        <w:t xml:space="preserve">66.  (стр.  146).  Записки  А.  Т.  Болотова,  Спб.,  1851  г.,  т.  I,  стр.  и1.[11зд. </w:t>
      </w:r>
      <w:r>
        <w:br/>
      </w:r>
      <w:r>
        <w:t xml:space="preserve">1870  г.,  т.  I,  стр.  220).</w:t>
      </w:r>
    </w:p>
    <w:p>
      <w:pPr>
        <w:pStyle w:val="Normal"/>
      </w:pPr>
      <w:r>
        <w:t xml:space="preserve">66.  (стр.  147).  Анекдоты  древнихъ  Пошехонцевъ,  соч.  В.  Б  ере  за  й- </w:t>
      </w:r>
      <w:r>
        <w:br/>
      </w:r>
      <w:r>
        <w:t xml:space="preserve">скаго,  Спб.,  1798,  стр.  1 — 2.</w:t>
      </w:r>
    </w:p>
    <w:p>
      <w:pPr>
        <w:pStyle w:val="Normal"/>
      </w:pPr>
      <w:r>
        <w:t xml:space="preserve">67.  (стр.  147).  Живописецъ,  часть  II,  стр.  353  —  355  (изд.  1-е),  [П,  л.  18, </w:t>
      </w:r>
      <w:r>
        <w:br/>
      </w:r>
      <w:r>
        <w:t xml:space="preserve">стр:  263—265].</w:t>
      </w:r>
    </w:p>
    <w:p>
      <w:pPr>
        <w:pStyle w:val="Normal"/>
      </w:pPr>
      <w:r>
        <w:t xml:space="preserve">68.  (стр.  147).  Сочинен1я  Карамзина,  III,  стр.  545.</w:t>
      </w:r>
    </w:p>
    <w:p>
      <w:pPr>
        <w:pStyle w:val="Normal"/>
      </w:pPr>
      <w:r>
        <w:t xml:space="preserve">68.  (стр.  148).  Роспись  росс]'йскимъ  книгамъ,  которыя  продаются  въ </w:t>
      </w:r>
      <w:r>
        <w:br/>
      </w:r>
      <w:r>
        <w:t xml:space="preserve">университетской  книжной  лавк'Ъ.  Въ  Москв'Ь,  1782  года.</w:t>
      </w:r>
    </w:p>
    <w:p>
      <w:pPr>
        <w:pStyle w:val="Normal"/>
      </w:pPr>
      <w:r>
        <w:t xml:space="preserve">60.  (стр.  148).  Сюнск1й  В-Ьстникъ,  1818  г.,  №  2,  стр.  225—226.</w:t>
      </w:r>
    </w:p>
    <w:p>
      <w:pPr>
        <w:pStyle w:val="Normal"/>
      </w:pPr>
      <w:r>
        <w:t xml:space="preserve">61.  (стр.  148).  Полное  Собраше  Законовъ  Росс1йской  Имперш,  т.  XX. </w:t>
      </w:r>
      <w:r>
        <w:br/>
      </w:r>
      <w:r>
        <w:t xml:space="preserve">№  15,654.</w:t>
      </w:r>
    </w:p>
    <w:p>
      <w:pPr>
        <w:pStyle w:val="Normal"/>
      </w:pPr>
      <w:r>
        <w:t xml:space="preserve">68.  (стр.  148).  Издаше  состоитъ  изъ  36  книжекъ,  или  9  частей. </w:t>
      </w:r>
      <w:r>
        <w:br/>
      </w:r>
      <w:r>
        <w:t xml:space="preserve">68.  (стр.  149).  Утреншй  Св^тъ,  ч.  I,  стр.  ХШ. </w:t>
      </w:r>
      <w:r>
        <w:br/>
      </w:r>
      <w:r>
        <w:t xml:space="preserve">64.  (стр.  149).  УтреннШ  Св-Ьтъ,  ч.  IX,  стр.  212. </w:t>
      </w:r>
      <w:r>
        <w:br/>
      </w:r>
      <w:r>
        <w:t xml:space="preserve">66.  (стр.  150).  Покоящ1йся  Трудолюбецъ,  ч.  II,  стр.  202  и  сл*д. </w:t>
      </w:r>
      <w:r>
        <w:br/>
      </w:r>
      <w:r>
        <w:t xml:space="preserve">66.  (стр.   151).   См.    вышеуказанную    статью    Лабзина    въ    Сюнско.мъ </w:t>
      </w:r>
      <w:r>
        <w:br/>
      </w:r>
      <w:r>
        <w:t xml:space="preserve">В-Ьстн.  1818  г.</w:t>
      </w:r>
    </w:p>
    <w:p>
      <w:pPr>
        <w:pStyle w:val="Normal"/>
      </w:pPr>
      <w:r>
        <w:t xml:space="preserve">ПРИМЪЧАН1Я.  23</w:t>
      </w:r>
    </w:p>
    <w:p>
      <w:pPr>
        <w:pStyle w:val="Normal"/>
      </w:pPr>
      <w:r>
        <w:t xml:space="preserve">67.  (стр,  152).  Покоящ1йся  Трудолюбецъ,  часть  II,  стр.  94—96.</w:t>
      </w:r>
    </w:p>
    <w:p>
      <w:pPr>
        <w:pStyle w:val="Normal"/>
      </w:pPr>
      <w:r>
        <w:t xml:space="preserve">68.  (стр.  153).  Неизданный  записки  Муравьева,  изъ  которыхъ  взято  это </w:t>
      </w:r>
      <w:r>
        <w:br/>
      </w:r>
      <w:r>
        <w:t xml:space="preserve">свид-Ьтельство,  находятся  въ  настоящее  время  въ  Императорской  Публичной </w:t>
      </w:r>
      <w:r>
        <w:br/>
      </w:r>
      <w:r>
        <w:t xml:space="preserve">би6л1отек^Ь.</w:t>
      </w:r>
    </w:p>
    <w:p>
      <w:pPr>
        <w:pStyle w:val="Normal"/>
      </w:pPr>
      <w:r>
        <w:t xml:space="preserve">69.  (стр.  153).  Изъ  записокъ  И.  И.  Дмитр1ева.  Москвитянинъ.  1841  г., </w:t>
      </w:r>
      <w:r>
        <w:br/>
      </w:r>
      <w:r>
        <w:t xml:space="preserve">.^  1.  стр.  36.  [Изд.  1866  г.,  стр.  42].</w:t>
      </w:r>
    </w:p>
    <w:p>
      <w:pPr>
        <w:pStyle w:val="Normal"/>
      </w:pPr>
      <w:r>
        <w:t xml:space="preserve">70.  (стр.  154).  Роспись  россШскимъ  книгамъ,  которыя  продаются  въ </w:t>
      </w:r>
      <w:r>
        <w:br/>
      </w:r>
      <w:r>
        <w:t xml:space="preserve">университетской  книжной  лавк*]^.  М.,  1783  г.</w:t>
      </w:r>
    </w:p>
    <w:p>
      <w:pPr>
        <w:pStyle w:val="Normal"/>
      </w:pPr>
      <w:r>
        <w:t xml:space="preserve">71.  (стр.  156).  И.  0.  Тимковскаго,  „Памятникъ  Ивану  Ивановичу  Шува- </w:t>
      </w:r>
      <w:r>
        <w:br/>
      </w:r>
      <w:r>
        <w:t xml:space="preserve">лову**, въ  Москвитянин'Ь  1851  г.,  №  9  и  10,  стр.  41.</w:t>
      </w:r>
    </w:p>
    <w:p>
      <w:pPr>
        <w:pStyle w:val="Normal"/>
      </w:pPr>
      <w:r>
        <w:t xml:space="preserve">72.  (стр.  156).  МосквитАнинъ,  1842  г.,  №  2,  стр.  521  —  524.  Калмыкова, </w:t>
      </w:r>
      <w:r>
        <w:br/>
      </w:r>
      <w:r>
        <w:t xml:space="preserve">О  литературной  собственности  вообще  и  въ  особенности  объ  истор1и  иравъ </w:t>
      </w:r>
      <w:r>
        <w:br/>
      </w:r>
      <w:r>
        <w:t xml:space="preserve">сочинителей  въ  Росс1и  (Спб.,  1851),  стр.  43.</w:t>
      </w:r>
    </w:p>
    <w:p>
      <w:pPr>
        <w:pStyle w:val="Normal"/>
      </w:pPr>
      <w:r>
        <w:t xml:space="preserve">78.  (стр.  157).  Москвитянинъ  1843  г.,  №  1,  стр.  241.</w:t>
      </w:r>
    </w:p>
    <w:p>
      <w:pPr>
        <w:pStyle w:val="Normal"/>
      </w:pPr>
      <w:r>
        <w:t xml:space="preserve">74.  (стр.  158),  Хризомандеръ,  Аллегорическая  и  сатирическая  повесть. </w:t>
      </w:r>
      <w:r>
        <w:br/>
      </w:r>
      <w:r>
        <w:t xml:space="preserve">М.  1783  г..  стр.  265.</w:t>
      </w:r>
    </w:p>
    <w:p>
      <w:pPr>
        <w:pStyle w:val="Normal"/>
      </w:pPr>
      <w:r>
        <w:t xml:space="preserve">75.  (стр.  158),  См,  Опытъ  РоссШской  библюграфш,  Сопикова,</w:t>
      </w:r>
    </w:p>
    <w:p>
      <w:pPr>
        <w:pStyle w:val="Normal"/>
      </w:pPr>
      <w:r>
        <w:t xml:space="preserve">76.  (стр.  159).  РусскШ  В-Ьстнйкъ,  1842  г.,  №  3,  отд.  II,  стр.  364.</w:t>
      </w:r>
    </w:p>
    <w:p>
      <w:pPr>
        <w:pStyle w:val="Normal"/>
      </w:pPr>
      <w:r>
        <w:t xml:space="preserve">77.  (стр.  159).  Смирнов ъ,  Истор1я  Московской  славяно-греко- латинской </w:t>
      </w:r>
      <w:r>
        <w:br/>
      </w:r>
      <w:r>
        <w:t xml:space="preserve">академш,  стр.  324 — 327.</w:t>
      </w:r>
    </w:p>
    <w:p>
      <w:pPr>
        <w:pStyle w:val="Normal"/>
      </w:pPr>
      <w:r>
        <w:t xml:space="preserve">78.  (стр.  159).  Москвитянинъ,  1842  г..  №  5,  стр.  130.</w:t>
      </w:r>
    </w:p>
    <w:p>
      <w:pPr>
        <w:pStyle w:val="Normal"/>
      </w:pPr>
      <w:r>
        <w:t xml:space="preserve">79.  (стр.  159).  Ср.  Бантышъ- Каменск! й,  Словарь  достопамятныхъ </w:t>
      </w:r>
      <w:r>
        <w:br/>
      </w:r>
      <w:r>
        <w:t xml:space="preserve">людей  Русской  земли,  изд.  1836  г.,  ч.  IV,  стр.  28.</w:t>
      </w:r>
    </w:p>
    <w:p>
      <w:pPr>
        <w:pStyle w:val="Normal"/>
      </w:pPr>
      <w:r>
        <w:t xml:space="preserve">80.  (стр.  161).  Записка  дочери  Новикова,</w:t>
      </w:r>
    </w:p>
    <w:p>
      <w:pPr>
        <w:pStyle w:val="Normal"/>
      </w:pPr>
      <w:r>
        <w:t xml:space="preserve">81.  (стр.  161).  Кбп1^,  ЬИегапзсЬе  ВНёег  аиз  Ки881апй,  р.  61.</w:t>
      </w:r>
    </w:p>
    <w:p>
      <w:pPr>
        <w:pStyle w:val="Normal"/>
      </w:pPr>
      <w:r>
        <w:t xml:space="preserve">82.  (стр.  162).  Изъ  письма  племянника  Новикова  къ  А.  И.  Тургеневу.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В.  г.  РУБАНЪ.</w:t>
      </w:r>
    </w:p>
    <w:p>
      <w:pPr>
        <w:pStyle w:val="Normal"/>
      </w:pPr>
      <w:r>
        <w:t xml:space="preserve">Статья  напечатана  въ  „Б1ографической  л11Тописи  питомцевъ  Московскаго </w:t>
      </w:r>
      <w:r>
        <w:br/>
      </w:r>
      <w:r>
        <w:t xml:space="preserve">университета*,  стр.  220 — 240.  На  240  стр.  текстъ  обрывается  на  полуслов*  — </w:t>
      </w:r>
      <w:r>
        <w:br/>
      </w:r>
      <w:r>
        <w:t xml:space="preserve">издаше  не  было  докончено  (см.  ниже  прим'Ьч.  30  къ  стр.  181).  Въ  бум&amp;гахъ </w:t>
      </w:r>
      <w:r>
        <w:br/>
      </w:r>
      <w:r>
        <w:t xml:space="preserve">Тихонравова  нашелся  оригиналъ  статьи,  но,  къ  сожал-Ьшю,  не  въ  полномъ </w:t>
      </w:r>
      <w:r>
        <w:br/>
      </w:r>
      <w:r>
        <w:t xml:space="preserve">вид'Ё.  а  лишь  разрозненные  листки.  На  основанш  рукописи  прибавлена  ш&gt; </w:t>
      </w:r>
      <w:r>
        <w:br/>
      </w:r>
      <w:r>
        <w:t xml:space="preserve">сл'Ьдняя  страница  къ  б1ограф1и,  которая  все-таки  остается  неоконченной.</w:t>
      </w:r>
    </w:p>
    <w:p>
      <w:pPr>
        <w:pStyle w:val="Normal"/>
      </w:pPr>
      <w:r>
        <w:t xml:space="preserve">Б10граф1я  Рубана  была  недавно  перепечатана  С.  А.  Венгеровымъ  въ </w:t>
      </w:r>
      <w:r>
        <w:br/>
      </w:r>
      <w:r>
        <w:t xml:space="preserve">VI  выпуск*  „Русской  поэз1и",  стр.  338 — 343,  при  чемъ  издатель  далъ  допод- </w:t>
      </w:r>
      <w:r>
        <w:br/>
      </w:r>
      <w:r>
        <w:t xml:space="preserve">нен1я  къ  неоконченному  списку  произведен^  Рубана  (стр.  343 — 344).  Ввд.</w:t>
      </w:r>
    </w:p>
    <w:p>
      <w:pPr>
        <w:pStyle w:val="Normal"/>
      </w:pPr>
      <w:r>
        <w:t xml:space="preserve">1.  (стр.  163),  „Твоя  отчизна  зд-Ьсь",  сказано  въ  „Памятник*  на  кончин)' </w:t>
      </w:r>
      <w:r>
        <w:br/>
      </w:r>
      <w:r>
        <w:t xml:space="preserve">рХ)сс1йскаго  п'Ьсноп'Ьвца  К.  С.  В.  Г.  Рубана,  1795  г.  сентября  24,  въ  Санкт- </w:t>
      </w:r>
      <w:r>
        <w:br/>
      </w:r>
      <w:r>
        <w:t xml:space="preserve">петербург-Ь  последовавшую.  Въ  Б-йлогородской  семинар1и  начертанъ".</w:t>
      </w:r>
    </w:p>
    <w:p>
      <w:pPr>
        <w:pStyle w:val="Normal"/>
      </w:pPr>
      <w:r>
        <w:t xml:space="preserve">2.  (стр.  163).  Смирнов ъ.  Исторгя  Московской  ел авяно-греко- латинской </w:t>
      </w:r>
      <w:r>
        <w:br/>
      </w:r>
      <w:r>
        <w:t xml:space="preserve">академ1И,  стр.  253.</w:t>
      </w:r>
    </w:p>
    <w:p>
      <w:pPr>
        <w:pStyle w:val="Normal"/>
      </w:pPr>
      <w:r>
        <w:t xml:space="preserve">8.  (стр.  163).  Полезное  увеселен1е,  апрель  1761  г.,  №  15,  стр.  135—136.</w:t>
      </w:r>
    </w:p>
    <w:p>
      <w:pPr>
        <w:pStyle w:val="Normal"/>
      </w:pPr>
      <w:r>
        <w:t xml:space="preserve">4.  (стр,  163).  Доброе  нам^реше,  1764  г.,  ноябрь,  стр.  521  —  525;  декабрь, </w:t>
      </w:r>
      <w:r>
        <w:br/>
      </w:r>
      <w:r>
        <w:t xml:space="preserve">стр.  555 — 572. — При  произведешяхъ.  изв'Ьстныхъ  намъ  только  изъСопикова, </w:t>
      </w:r>
      <w:r>
        <w:br/>
      </w:r>
      <w:r>
        <w:t xml:space="preserve">ставимъ  №  его  Библ1ограф1и.</w:t>
      </w:r>
    </w:p>
    <w:p>
      <w:pPr>
        <w:pStyle w:val="Normal"/>
      </w:pPr>
      <w:r>
        <w:t xml:space="preserve">5.  (стр.  165).  Ода  Потемкину,  1778  г.,  стр.  3. </w:t>
      </w:r>
      <w:r>
        <w:br/>
      </w:r>
      <w:r>
        <w:t xml:space="preserve">е.  (стр.  166).  Тамъ  же.</w:t>
      </w:r>
    </w:p>
    <w:p>
      <w:pPr>
        <w:pStyle w:val="Normal"/>
      </w:pPr>
      <w:r>
        <w:t xml:space="preserve">7.  (стр.  166).  Его  Высокопревосхрдительству  Г.  А.  Потемкину  и  т.  д.,  стр.  4.</w:t>
      </w:r>
    </w:p>
    <w:p>
      <w:pPr>
        <w:pStyle w:val="Normal"/>
      </w:pPr>
      <w:r>
        <w:t xml:space="preserve">8.  (стр.  166).  См.  Новиковъ,  Опытъ  словаря  о  россШскихъ  писателяхъ. </w:t>
      </w:r>
      <w:r>
        <w:br/>
      </w:r>
      <w:r>
        <w:t xml:space="preserve">стр.  150.  В'1^роятно^  и  остальныя  анонимный  надписи  принадлежать  Рубаву.</w:t>
      </w:r>
    </w:p>
    <w:p>
      <w:pPr>
        <w:pStyle w:val="Normal"/>
      </w:pPr>
      <w:r>
        <w:t xml:space="preserve">9.  (стр.  166).  Она  прежде  издана  была  на  отд-Ьльномъ  листке.</w:t>
      </w:r>
    </w:p>
    <w:p>
      <w:pPr>
        <w:pStyle w:val="Normal"/>
      </w:pPr>
      <w:r>
        <w:t xml:space="preserve">10.  (стр.  167).  Буличъ,  Сумароковъ  и  современная  ему  критика,  стр.  122.</w:t>
      </w:r>
    </w:p>
    <w:p>
      <w:pPr>
        <w:pStyle w:val="Normal"/>
      </w:pPr>
      <w:r>
        <w:t xml:space="preserve">11.  (стр.  167).  Въ  первый  разъ  изданы  только  хв&gt;'Ь  „Надписи  къ  камню, </w:t>
      </w:r>
      <w:r>
        <w:br/>
      </w:r>
      <w:r>
        <w:t xml:space="preserve">назначенному  для  поднож1я  статуи  Императора  Петра  Великаго**  (на  отд*Ьлъ- </w:t>
      </w:r>
      <w:r>
        <w:br/>
      </w:r>
      <w:r>
        <w:t xml:space="preserve">номъ  листк*.  Спб.,  1770);  потомъ  съ  прибавлешемъ  третьей  подъ  заглав1ехъ: </w:t>
      </w:r>
      <w:r>
        <w:br/>
      </w:r>
      <w:r>
        <w:t xml:space="preserve">„Надписи  къ  камню  грому,  находящемуся  въ  СанктпетербургЬ.  въ  подножзи </w:t>
      </w:r>
      <w:r>
        <w:br/>
      </w:r>
      <w:r>
        <w:t xml:space="preserve">коннаго  вылитаго  лицеподобхя  достославнаго   Императора  Петра  Великаго,</w:t>
      </w:r>
    </w:p>
    <w:p>
      <w:pPr>
        <w:pStyle w:val="Normal"/>
      </w:pPr>
      <w:r>
        <w:t xml:space="preserve">п  р  и  м  -ь  Ч  А  н  I  я.  25</w:t>
      </w:r>
    </w:p>
    <w:p>
      <w:pPr>
        <w:pStyle w:val="Normal"/>
      </w:pPr>
      <w:r>
        <w:t xml:space="preserve">сочиненныя  Васильемъ  Рубаномъ"   (на  отд.  листк*  8.  1.  е1  ап.,  съ  приложе- </w:t>
      </w:r>
      <w:r>
        <w:br/>
      </w:r>
      <w:r>
        <w:t xml:space="preserve">Н1емъ  н'Ьмецкаго  перевода,  сд'&amp;ланнаго  Шильдтомъ).</w:t>
      </w:r>
    </w:p>
    <w:p>
      <w:pPr>
        <w:pStyle w:val="Normal"/>
      </w:pPr>
      <w:r>
        <w:t xml:space="preserve">12.  (стр.  167).  Надписи,  УШ.</w:t>
      </w:r>
    </w:p>
    <w:p>
      <w:pPr>
        <w:pStyle w:val="Normal"/>
      </w:pPr>
      <w:r>
        <w:t xml:space="preserve">18.  (стр.  168).  Тамъ  же,  XV.</w:t>
      </w:r>
    </w:p>
    <w:p>
      <w:pPr>
        <w:pStyle w:val="Normal"/>
      </w:pPr>
      <w:r>
        <w:t xml:space="preserve">14.  (стр.  168).  Ода  Григор1ю  Александровичу  Потемкину,  1774  г.,  стр.  3.</w:t>
      </w:r>
    </w:p>
    <w:p>
      <w:pPr>
        <w:pStyle w:val="Normal"/>
      </w:pPr>
      <w:r>
        <w:t xml:space="preserve">16.  (стр.  169).  Китайсюй  мудрецъ  (Спб.,  1777  г.,  тисн.  2-е),  стр.  V— VI. </w:t>
      </w:r>
      <w:r>
        <w:br/>
      </w:r>
      <w:r>
        <w:t xml:space="preserve">1в.  (стр.  170).  Ни  то,  ни  с1о,  листъ  1-й,  стр.  4.</w:t>
      </w:r>
    </w:p>
    <w:p>
      <w:pPr>
        <w:pStyle w:val="Normal"/>
      </w:pPr>
      <w:r>
        <w:t xml:space="preserve">17.  (стр.  171).  Походъ  боярина  Шеина.</w:t>
      </w:r>
    </w:p>
    <w:p>
      <w:pPr>
        <w:pStyle w:val="Normal"/>
      </w:pPr>
      <w:r>
        <w:t xml:space="preserve">18.  (стр,  172).  Новиковъ,  Опытъ  историческаго  словаря  о  росс1йскихъ  пи- </w:t>
      </w:r>
      <w:r>
        <w:br/>
      </w:r>
      <w:r>
        <w:t xml:space="preserve">сателяхъ,  стр.  18.</w:t>
      </w:r>
    </w:p>
    <w:p>
      <w:pPr>
        <w:pStyle w:val="Normal"/>
      </w:pPr>
      <w:r>
        <w:t xml:space="preserve">19.  (стр.  172).  Сочинешя  В.  Петрова.  Изд.  2-е.  I,  стр.  194.</w:t>
      </w:r>
    </w:p>
    <w:p>
      <w:pPr>
        <w:pStyle w:val="Normal"/>
      </w:pPr>
      <w:r>
        <w:t xml:space="preserve">20.  (стр.  175).  Въ  библ10тек'Ь  С.  Д.  Полторацкаго  хранится  экземпляръ </w:t>
      </w:r>
      <w:r>
        <w:br/>
      </w:r>
      <w:r>
        <w:t xml:space="preserve">„Старины  и  Новизны**,  принадлежавшей  изв'1^стному  собирателю  старинныхъ </w:t>
      </w:r>
      <w:r>
        <w:br/>
      </w:r>
      <w:r>
        <w:t xml:space="preserve">русскихъ  рукописей  П.  К.  Хлебникову.  Со  словъ  самого  Рубана  П.  К.  Хл-Ьб- </w:t>
      </w:r>
      <w:r>
        <w:br/>
      </w:r>
      <w:r>
        <w:t xml:space="preserve">никовъ  отм'Ьтилъ  на  этомъ  экземпляр'^  вс]^  имена  сотру дниковъ  „Старины  и </w:t>
      </w:r>
      <w:r>
        <w:br/>
      </w:r>
      <w:r>
        <w:t xml:space="preserve">Новизны"*,  какъ  видно  изъ  приписки  влад']^льца  15-го  января  1791  г.  Эти  за- </w:t>
      </w:r>
      <w:r>
        <w:br/>
      </w:r>
      <w:r>
        <w:t xml:space="preserve">м'&amp;чан1я  даютъ  намъ  возможность  указать,  кому  принадлежать  анонимный </w:t>
      </w:r>
      <w:r>
        <w:br/>
      </w:r>
      <w:r>
        <w:t xml:space="preserve">статьи  сборника.  О  „Старин'Ь  и  Новизн'ё*'  есть  статья  М.  Макарова  (1^1осков- </w:t>
      </w:r>
      <w:r>
        <w:br/>
      </w:r>
      <w:r>
        <w:t xml:space="preserve">СК1Й  Наблюдатель.  1837,  №  14,  стр,  204  —  242).  Сличивъ  его  свид-^^тельства </w:t>
      </w:r>
      <w:r>
        <w:br/>
      </w:r>
      <w:r>
        <w:t xml:space="preserve">съ  нашими  показашями,  основанными  на  собственныхъ  словахъ  Рубана, </w:t>
      </w:r>
      <w:r>
        <w:br/>
      </w:r>
      <w:r>
        <w:t xml:space="preserve">читатель  увидитъ,  какъ   мало  можно  полагаться  на  статью  Макарова.</w:t>
      </w:r>
    </w:p>
    <w:p>
      <w:pPr>
        <w:pStyle w:val="Normal"/>
      </w:pPr>
      <w:r>
        <w:t xml:space="preserve">21.  (стр.  175).  Впосл'Ьдств1и  была  въ  замужеств*  за  тайнымъ  сов-Ьтни- </w:t>
      </w:r>
      <w:r>
        <w:br/>
      </w:r>
      <w:r>
        <w:t xml:space="preserve">комъ  А.  И.  Васильевымъ.</w:t>
      </w:r>
    </w:p>
    <w:p>
      <w:pPr>
        <w:pStyle w:val="Normal"/>
      </w:pPr>
      <w:r>
        <w:t xml:space="preserve">22.  (стр.  176).  Приписка  на  экземпляр**  Хлебникова.</w:t>
      </w:r>
    </w:p>
    <w:p>
      <w:pPr>
        <w:pStyle w:val="Normal"/>
      </w:pPr>
      <w:r>
        <w:t xml:space="preserve">28.  (стр.  176):  Об*  статьи  доставлены  Н.  Н.  Бантышъ-Каменскимъ.</w:t>
      </w:r>
    </w:p>
    <w:p>
      <w:pPr>
        <w:pStyle w:val="Normal"/>
      </w:pPr>
      <w:r>
        <w:t xml:space="preserve">24.  (стр.  176).  Остолоповъ,  Ключъ  къ  сочинешямъ  Державина.  (Спб.. </w:t>
      </w:r>
      <w:r>
        <w:br/>
      </w:r>
      <w:r>
        <w:t xml:space="preserve">1882  г.),  стр.  12.</w:t>
      </w:r>
    </w:p>
    <w:p>
      <w:pPr>
        <w:pStyle w:val="Normal"/>
      </w:pPr>
      <w:r>
        <w:t xml:space="preserve">25.  (стр.  177).  Неизданныя  записки  М.  Н.  Муравьева.  1779  г. </w:t>
      </w:r>
      <w:r>
        <w:br/>
      </w:r>
      <w:r>
        <w:t xml:space="preserve">2в.  (стр.  177).  Издана  и  отдельно  (О.  Р.  В.,  №  3711).</w:t>
      </w:r>
    </w:p>
    <w:p>
      <w:pPr>
        <w:pStyle w:val="Normal"/>
      </w:pPr>
      <w:r>
        <w:t xml:space="preserve">27.  (стр.  177).  [Журналъ  этотъ  выходилъ  два  года.  Въ  первый  годъ  (сен- </w:t>
      </w:r>
      <w:r>
        <w:br/>
      </w:r>
      <w:r>
        <w:t xml:space="preserve">тябрь— декабрь  1775  г.)  онъ  назывался — „Собрате  новостей**,  а  на  1776  годъ </w:t>
      </w:r>
      <w:r>
        <w:br/>
      </w:r>
      <w:r>
        <w:t xml:space="preserve">получил ъ  бол'1^е  подробное  назван1е — „Собран1в  разныхъ  сочинешй  и  ново- </w:t>
      </w:r>
      <w:r>
        <w:br/>
      </w:r>
      <w:r>
        <w:t xml:space="preserve">стей**. Въ  1775  г.  произведешй  Рубана  въ  этомъ  журнал*  не  находится].</w:t>
      </w:r>
    </w:p>
    <w:p>
      <w:pPr>
        <w:pStyle w:val="Normal"/>
      </w:pPr>
      <w:r>
        <w:t xml:space="preserve">28.  (стр.  177).  Памятникъ  Рубану,  въ  Б'Ьлогородской  семинар1и  начер- </w:t>
      </w:r>
      <w:r>
        <w:br/>
      </w:r>
      <w:r>
        <w:t xml:space="preserve">танъ.</w:t>
      </w:r>
    </w:p>
    <w:p>
      <w:pPr>
        <w:pStyle w:val="Normal"/>
      </w:pPr>
      <w:r>
        <w:t xml:space="preserve">29.  (стр.  178).  Обручевъ,  Обзоръ  рукописныхъ  и  печатныхъ  памятни- </w:t>
      </w:r>
      <w:r>
        <w:br/>
      </w:r>
      <w:r>
        <w:t xml:space="preserve">ковъ,  относящихся  до  исторш  военнаго  искусства  въ  Росс1и  по  1724  г.  (Спб., </w:t>
      </w:r>
      <w:r>
        <w:br/>
      </w:r>
      <w:r>
        <w:t xml:space="preserve">1853),  стр.  21  и  слЪд.</w:t>
      </w:r>
    </w:p>
    <w:p>
      <w:pPr>
        <w:pStyle w:val="Normal"/>
      </w:pPr>
      <w:r>
        <w:t xml:space="preserve">80.  (стр.  181).  [Почти  вся  стр.  181.  за  исключен!  емъ  четырехъ  строкъ </w:t>
      </w:r>
      <w:r>
        <w:br/>
      </w:r>
      <w:r>
        <w:t xml:space="preserve">сверху,  вставлена  по  рукописи.  Въ  Тихонравовскомъ  экземпляр*  „Летописи </w:t>
      </w:r>
      <w:r>
        <w:br/>
      </w:r>
      <w:r>
        <w:t xml:space="preserve">питомцевъ**  бшграфхя  Рубана  обрывается  на  240  стр.,  подъ  конецъ  описан1я </w:t>
      </w:r>
      <w:r>
        <w:br/>
      </w:r>
      <w:r>
        <w:t xml:space="preserve">издашя  подъ  №  10.  Въ  рукописи  б1ограф1я  тоже  безъ  конца:  за  напечатан- </w:t>
      </w:r>
      <w:r>
        <w:br/>
      </w:r>
      <w:r>
        <w:t xml:space="preserve">нымъ  въ  текст*  начинается  еще  фраза:  „Въ  то  время  существовало**. — Те- </w:t>
      </w:r>
      <w:r>
        <w:br/>
      </w:r>
      <w:r>
        <w:t xml:space="preserve">перь трудно  опред*лить,  много  ли  конца  статьи  утрачено].</w:t>
      </w:r>
    </w:p>
    <w:p>
      <w:pPr>
        <w:pStyle w:val="Normal"/>
      </w:pPr>
      <w:r>
        <w:t xml:space="preserve">Е.  И.  КОСТРОВЪ.</w:t>
      </w:r>
    </w:p>
    <w:p>
      <w:pPr>
        <w:pStyle w:val="Normal"/>
      </w:pPr>
      <w:r>
        <w:t xml:space="preserve">Статья  эта  предназначалась  для  „Б1ографической  л-Ьтописи  питомцевъМо- </w:t>
      </w:r>
      <w:r>
        <w:br/>
      </w:r>
      <w:r>
        <w:t xml:space="preserve">сковокаго  университета*',  но  напечатана  не  была,  такъ  какъ  иадаше  не  было </w:t>
      </w:r>
      <w:r>
        <w:br/>
      </w:r>
      <w:r>
        <w:t xml:space="preserve">кончено.  Статья  сохранилась  въ  бумагахъ  Тихонравова  въ  рукописи,  по  ко- </w:t>
      </w:r>
      <w:r>
        <w:br/>
      </w:r>
      <w:r>
        <w:t xml:space="preserve">торой зд"Ьсь  и  печатается.  Писана  статья,  какъ  и  друпя  б1ограф1и  для  „Ле- </w:t>
      </w:r>
      <w:r>
        <w:br/>
      </w:r>
      <w:r>
        <w:t xml:space="preserve">тописи" въ  1854  г.</w:t>
      </w:r>
    </w:p>
    <w:p>
      <w:pPr>
        <w:pStyle w:val="Normal"/>
      </w:pPr>
      <w:r>
        <w:t xml:space="preserve">1.  (стр.  182),  Такъ  называетъ  самъ  себя  Костровъ  на  первомъ  изъ  на- </w:t>
      </w:r>
      <w:r>
        <w:br/>
      </w:r>
      <w:r>
        <w:t xml:space="preserve">печатанныхъ  своихъ  стихотворешй.</w:t>
      </w:r>
    </w:p>
    <w:p>
      <w:pPr>
        <w:pStyle w:val="Normal"/>
      </w:pPr>
      <w:r>
        <w:t xml:space="preserve">2.  (стр.  182).  Кн.  П.  А  Вяземск1й  въ  Московскомъ  Телеграф*  1827  г., </w:t>
      </w:r>
      <w:r>
        <w:br/>
      </w:r>
      <w:r>
        <w:t xml:space="preserve">ч.  Х1У.  стр.  95.  [„Выдержки  изъ  записной  книжки**  —  Сочин.  Кн.  Вязем- </w:t>
      </w:r>
      <w:r>
        <w:br/>
      </w:r>
      <w:r>
        <w:t xml:space="preserve">скаго,  VIII,  „Старая  записная  книжка",  стр.  10].</w:t>
      </w:r>
    </w:p>
    <w:p>
      <w:pPr>
        <w:pStyle w:val="Normal"/>
      </w:pPr>
      <w:r>
        <w:t xml:space="preserve">8.  (стр.  184).  Правила  пштичесюя,  въ  1774  г.  изданный  въ  пользу  юно- </w:t>
      </w:r>
      <w:r>
        <w:br/>
      </w:r>
      <w:r>
        <w:t xml:space="preserve">шества, обучающагося  въ  Московской  славяно-греко-латинской  академ1и  (въ </w:t>
      </w:r>
      <w:r>
        <w:br/>
      </w:r>
      <w:r>
        <w:t xml:space="preserve">Москв-Ь,  1780),  стр.  5.</w:t>
      </w:r>
    </w:p>
    <w:p>
      <w:pPr>
        <w:pStyle w:val="Normal"/>
      </w:pPr>
      <w:r>
        <w:t xml:space="preserve">4.  (стр.  184).  Тамъ  же,  стр.  28.</w:t>
      </w:r>
    </w:p>
    <w:p>
      <w:pPr>
        <w:pStyle w:val="Normal"/>
      </w:pPr>
      <w:r>
        <w:t xml:space="preserve">6.  (стр.  185) .  Бантып1ъ-Каменск1й,  Словарь  достопамятныхъ  людей, </w:t>
      </w:r>
      <w:r>
        <w:br/>
      </w:r>
      <w:r>
        <w:t xml:space="preserve">изд.  1847  г.,  ч.  II,  стр.  164.</w:t>
      </w:r>
    </w:p>
    <w:p>
      <w:pPr>
        <w:pStyle w:val="Normal"/>
      </w:pPr>
      <w:r>
        <w:t xml:space="preserve">е.  (стр.  185).  М.  А.  Дмитр1евъ,  Мелочи  изъ  запаса  моей  памяти,  стр.  П.</w:t>
      </w:r>
    </w:p>
    <w:p>
      <w:pPr>
        <w:pStyle w:val="Normal"/>
      </w:pPr>
      <w:r>
        <w:t xml:space="preserve">7.  (стр.  185).  „Каринъ  и  Костровъ",  записка  прежнихъ  л^тъ,  Макарова, </w:t>
      </w:r>
      <w:r>
        <w:br/>
      </w:r>
      <w:r>
        <w:t xml:space="preserve">въ  Маяк*,  1840  г.,  кн.  4,  стр.  185.</w:t>
      </w:r>
    </w:p>
    <w:p>
      <w:pPr>
        <w:pStyle w:val="Normal"/>
      </w:pPr>
      <w:r>
        <w:t xml:space="preserve">8.  (стр.  185).  Дмитр1евъ,  Мелочи,  стр.  11.</w:t>
      </w:r>
    </w:p>
    <w:p>
      <w:pPr>
        <w:pStyle w:val="Normal"/>
      </w:pPr>
      <w:r>
        <w:t xml:space="preserve">0.  (стр.  185).  Московстй  Телеграфъ,  1827,  ч.  XIV,  стр.  74.</w:t>
      </w:r>
    </w:p>
    <w:p>
      <w:pPr>
        <w:pStyle w:val="Normal"/>
      </w:pPr>
      <w:r>
        <w:t xml:space="preserve">10.  (стр.  186).  Костровъ  самъ  описалъ  это  болезненное  состоян1е;  описа- </w:t>
      </w:r>
      <w:r>
        <w:br/>
      </w:r>
      <w:r>
        <w:t xml:space="preserve">н1е  помещено  въ  книжк*:  „Некоторый  любопытныя  приключенгя  и  сны  изъ </w:t>
      </w:r>
      <w:r>
        <w:br/>
      </w:r>
      <w:r>
        <w:t xml:space="preserve">древнихъ  и  новыхъ  временъ",  М.,  1829,  стр.  173 — 187.</w:t>
      </w:r>
    </w:p>
    <w:p>
      <w:pPr>
        <w:pStyle w:val="Normal"/>
      </w:pPr>
      <w:r>
        <w:t xml:space="preserve">П.  (стр.  186).  Въ  одномъ  изъ  первыхъ  пронзведенШ  Пушкина— „Къ  другу- </w:t>
      </w:r>
      <w:r>
        <w:br/>
      </w:r>
      <w:r>
        <w:t xml:space="preserve">стихотворцу" — находятся  сл'Ьдующ1е  два  стихи:</w:t>
      </w:r>
    </w:p>
    <w:p>
      <w:pPr>
        <w:pStyle w:val="Normal"/>
      </w:pPr>
      <w:r>
        <w:t xml:space="preserve">,  Костровъ  на  чердак*  безв-Ьстно  умираетъ.</w:t>
      </w:r>
    </w:p>
    <w:p>
      <w:pPr>
        <w:pStyle w:val="Normal"/>
      </w:pPr>
      <w:r>
        <w:t xml:space="preserve">Руками  чуждыми  могил-Ь  преданъ  онъ.</w:t>
      </w:r>
    </w:p>
    <w:p>
      <w:pPr>
        <w:pStyle w:val="Normal"/>
      </w:pPr>
      <w:r>
        <w:t xml:space="preserve">12.  (стр.  186).  Московсюй  Телеграфъ,  1827  г.,  ч.  XIV,  стр.  75.</w:t>
      </w:r>
    </w:p>
    <w:p>
      <w:pPr>
        <w:pStyle w:val="Normal"/>
      </w:pPr>
      <w:r>
        <w:t xml:space="preserve">п  р  и  м  -ь  Ч  А  Н  I  я.  27</w:t>
      </w:r>
    </w:p>
    <w:p>
      <w:pPr>
        <w:pStyle w:val="Normal"/>
      </w:pPr>
      <w:r>
        <w:t xml:space="preserve">18.  (стр.  187),  Ода  на  день  рождешя  Императрицы  Екатерины  II,  апреля </w:t>
      </w:r>
      <w:r>
        <w:br/>
      </w:r>
      <w:r>
        <w:t xml:space="preserve">21  дня,  1779  г.</w:t>
      </w:r>
    </w:p>
    <w:p>
      <w:pPr>
        <w:pStyle w:val="Normal"/>
      </w:pPr>
      <w:r>
        <w:t xml:space="preserve">14.  (стр.  189).  Екатерины.</w:t>
      </w:r>
    </w:p>
    <w:p>
      <w:pPr>
        <w:pStyle w:val="Normal"/>
      </w:pPr>
      <w:r>
        <w:t xml:space="preserve">16.  (стр,  190).   Гречъ,    Опытъ    краткой   исторш    русской    литературы, </w:t>
      </w:r>
      <w:r>
        <w:br/>
      </w:r>
      <w:r>
        <w:t xml:space="preserve">стр.  475.</w:t>
      </w:r>
    </w:p>
    <w:p>
      <w:pPr>
        <w:pStyle w:val="Normal"/>
      </w:pPr>
      <w:r>
        <w:t xml:space="preserve">1в.  (стр.  191),  См.  посвящеше  Ил1ады  Императриц':^  Екатерин*  П.</w:t>
      </w:r>
    </w:p>
    <w:p>
      <w:pPr>
        <w:pStyle w:val="Normal"/>
      </w:pPr>
      <w:r>
        <w:t xml:space="preserve">17.  (стр.  192),  Сочинен]Я  Кострова,  изд.  Смирдина,  стр.  300.</w:t>
      </w:r>
    </w:p>
    <w:p>
      <w:pPr>
        <w:pStyle w:val="Normal"/>
      </w:pPr>
      <w:r>
        <w:t xml:space="preserve">18.  (стр,  193).  Ср.  написанную  мною  бюграфш  Фонъ-Визина  [см.  выше, </w:t>
      </w:r>
      <w:r>
        <w:br/>
      </w:r>
      <w:r>
        <w:t xml:space="preserve">стр.  90—129].</w:t>
      </w:r>
    </w:p>
    <w:p>
      <w:pPr>
        <w:pStyle w:val="Normal"/>
      </w:pPr>
      <w:r>
        <w:t xml:space="preserve">1».  (стр,  194).  Сочинен1Я  Тредьяковскаго,  изд.  Смирдина,  томъ  II,  отд'Ьлъ  I. </w:t>
      </w:r>
      <w:r>
        <w:br/>
      </w:r>
      <w:r>
        <w:t xml:space="preserve">стр.  ХЬУИ— ХЬУШ.</w:t>
      </w:r>
    </w:p>
    <w:p>
      <w:pPr>
        <w:pStyle w:val="Normal"/>
      </w:pPr>
      <w:r>
        <w:t xml:space="preserve">литературный  мелочи  неурожайнаго  года.</w:t>
      </w:r>
    </w:p>
    <w:p>
      <w:pPr>
        <w:pStyle w:val="Normal"/>
      </w:pPr>
      <w:r>
        <w:t xml:space="preserve">Напечатано  въ  сборник*  „Помощь  голодающимъ"  (М.,  1892  г.),  стр.  535— </w:t>
      </w:r>
      <w:r>
        <w:br/>
      </w:r>
      <w:r>
        <w:t xml:space="preserve">556.  Въ  бумагахъ  Тихонравова  сохранились  только  два  листа  черноваго  на- </w:t>
      </w:r>
      <w:r>
        <w:br/>
      </w:r>
      <w:r>
        <w:t xml:space="preserve">чала этой  статьи.  Первыя  дв*  страницы  идутъ  такъ,  какъ  въ  печатномъ </w:t>
      </w:r>
      <w:r>
        <w:br/>
      </w:r>
      <w:r>
        <w:t xml:space="preserve">тексте,  а  загЬмъ,  посл'Ь  фразы,  оканчивающейся  ссылко10  10-ой  на  первой </w:t>
      </w:r>
      <w:r>
        <w:br/>
      </w:r>
      <w:r>
        <w:t xml:space="preserve">строк*  197-ой  стр.  (см.  выше),  идутъ  дв*  страницы  такого  содержан1я:</w:t>
      </w:r>
    </w:p>
    <w:p>
      <w:pPr>
        <w:pStyle w:val="Normal"/>
      </w:pPr>
      <w:r>
        <w:t xml:space="preserve">„М-Ьстные  неурожаи  трехъ  л-Ьтъ  (1784—1786)  завершились  почти  повсе- </w:t>
      </w:r>
      <w:r>
        <w:br/>
      </w:r>
      <w:r>
        <w:t xml:space="preserve">мЪстнымъ  неурожаемъ  1787  года,  и  торжество  двадцатипятил*т1я  царствова- </w:t>
      </w:r>
      <w:r>
        <w:br/>
      </w:r>
      <w:r>
        <w:t xml:space="preserve">н1я  Екатерины  II  омрачено  было  великимъ  народнымъ  б'Ьдств1емъ,  котораго </w:t>
      </w:r>
      <w:r>
        <w:br/>
      </w:r>
      <w:r>
        <w:t xml:space="preserve">давно  не  знала  Росс1я.  Голодъ  былъ  почти  повсеместный,  „Во*  озимые </w:t>
      </w:r>
      <w:r>
        <w:br/>
      </w:r>
      <w:r>
        <w:t xml:space="preserve">хл-Ьба  совсЬмъ  вымерзли^  въ  губерн1яхъ  Калужской,  Тульской.  Рязанской, </w:t>
      </w:r>
      <w:r>
        <w:br/>
      </w:r>
      <w:r>
        <w:t xml:space="preserve">Орловской,  Воронежской,  Смоленской  и  во  всей  Малоросс1и;  хотя  былъ,  но  ху- </w:t>
      </w:r>
      <w:r>
        <w:br/>
      </w:r>
      <w:r>
        <w:t xml:space="preserve">дой урожай — „однако  на  спмена  станетъ":  1)  въ  Тамбовской:  въ  н'Ькоторыхъ </w:t>
      </w:r>
      <w:r>
        <w:br/>
      </w:r>
      <w:r>
        <w:t xml:space="preserve">округахъ  очень  худъ,  но  награждается  другими  округами,  близъ  Хопра,  гдъ </w:t>
      </w:r>
      <w:r>
        <w:br/>
      </w:r>
      <w:r>
        <w:t xml:space="preserve">очень  хорошъ;  2)  въ  Пензенской;  3)  Вятской;  4)  Казанской;  5)  К^^рсвой; </w:t>
      </w:r>
      <w:r>
        <w:br/>
      </w:r>
      <w:r>
        <w:t xml:space="preserve">в)  Московской:  въ  н'Ёкоторыхъ  округахъ  рожь  вызябла,  а  въ  другихъ  хо- </w:t>
      </w:r>
      <w:r>
        <w:br/>
      </w:r>
      <w:r>
        <w:t xml:space="preserve">роша; 7)  Нижегородской;  8)  Новгорода  -  С"Ьверскаго.  Хорош1й  урожай  ока- </w:t>
      </w:r>
      <w:r>
        <w:br/>
      </w:r>
      <w:r>
        <w:t xml:space="preserve">зался только  въ  губерн1яхъ  Тверской;  Новгородской,  Ярославской.  Вологод- </w:t>
      </w:r>
      <w:r>
        <w:br/>
      </w:r>
      <w:r>
        <w:t xml:space="preserve">ской, Саратовской,  Слободской  („Чтен1я**,  1860,  I,  отд.  2,  стр.  92 — 93).  „Непо- </w:t>
      </w:r>
      <w:r>
        <w:br/>
      </w:r>
      <w:r>
        <w:t xml:space="preserve">мерный голодъ  претерп-Ьвали  губерши  Московская.  Калужская,  Рязанская. </w:t>
      </w:r>
      <w:r>
        <w:br/>
      </w:r>
      <w:r>
        <w:t xml:space="preserve">Б-Ь  л  огород  екая  и  вся  МалоросЫя"  (тамъ  же,  стр.  ИЗ).  Щербатовъ  разсказы- </w:t>
      </w:r>
      <w:r>
        <w:br/>
      </w:r>
      <w:r>
        <w:t xml:space="preserve">ваетъ:  „Ъдятъ  солому,  мякину,  листья,  сЬно,  лебеду;  но  и  сего  уже  недо- </w:t>
      </w:r>
      <w:r>
        <w:br/>
      </w:r>
      <w:r>
        <w:t xml:space="preserve">стаетъ:  ибо,  къ  несчаст1ю,  и  лебеда  не  родилась,  и  оной  четверть  по  четыре </w:t>
      </w:r>
      <w:r>
        <w:br/>
      </w:r>
      <w:r>
        <w:t xml:space="preserve">рубли  покупаютъ.  Ко  мн*  изъ  Алексинской  моей  деревни  привезли  х.тЬбъ, </w:t>
      </w:r>
      <w:r>
        <w:br/>
      </w:r>
      <w:r>
        <w:t xml:space="preserve">испеченный  изъ  толченаго  сЬна,  2  изъ  мякины  и  3  изъ  лебеды.  Онъ  въ  ужесть </w:t>
      </w:r>
      <w:r>
        <w:br/>
      </w:r>
      <w:r>
        <w:t xml:space="preserve">меня  привелъ,  ибо  едва  на  четверть  тутъ  четверика  овсяной  муки  поло- </w:t>
      </w:r>
      <w:r>
        <w:br/>
      </w:r>
      <w:r>
        <w:t xml:space="preserve">жено. Но  какъ  я  нЪкоторымъ  и  сей  показалъ.  мн-Ь  сказали,  что  еще  хо- </w:t>
      </w:r>
      <w:r>
        <w:br/>
      </w:r>
      <w:r>
        <w:t xml:space="preserve">рошъ, а  есть  гораздо  хуже"  (тамъ  же,  стр.  114).  Ц'Ёна  на  хл*бъ.  по  сло- </w:t>
      </w:r>
      <w:r>
        <w:br/>
      </w:r>
      <w:r>
        <w:t xml:space="preserve">вамъ  Щербатова,  не  только  до  чрезвычайности  дошла,  но  даже  и  сыскать </w:t>
      </w:r>
      <w:r>
        <w:br/>
      </w:r>
      <w:r>
        <w:t xml:space="preserve">хл-Ьба  на  пропиташе  людей  нвгд1&gt;,  и  люди  "Ьдятъ  листъ,  сЬно  и  мохъ  и  съ </w:t>
      </w:r>
      <w:r>
        <w:br/>
      </w:r>
      <w:r>
        <w:t xml:space="preserve">голоду  помираютъ,  а  вызябшШ  весь  оржаной  хл-Ьбъ  въ  нын']^шнюю  съ  1786 </w:t>
      </w:r>
      <w:r>
        <w:br/>
      </w:r>
      <w:r>
        <w:t xml:space="preserve">на  1787  годъ  на  зиму,  въ  плодоносн-Ьйшихъ  губерд1яхъ  не  оставляетъ  и  на- </w:t>
      </w:r>
      <w:r>
        <w:br/>
      </w:r>
      <w:r>
        <w:t xml:space="preserve">дежды, чЪмъ  бы  обсЬменить  къ  будущему  году  землю  и  вящимъ  голодомь  на-</w:t>
      </w:r>
    </w:p>
    <w:p>
      <w:pPr>
        <w:pStyle w:val="Normal"/>
      </w:pPr>
      <w:r>
        <w:t xml:space="preserve">п  р  и  М  Ъ  Ч  А  н  I  я.  29</w:t>
      </w:r>
    </w:p>
    <w:p>
      <w:pPr>
        <w:pStyle w:val="Normal"/>
      </w:pPr>
      <w:r>
        <w:t xml:space="preserve">родъ  угрожаетъ**  (тамъ  же,  стр.  91).  Почти  везд*  „рожь  уже  и  до  семи  рублевъ </w:t>
      </w:r>
      <w:r>
        <w:br/>
      </w:r>
      <w:r>
        <w:t xml:space="preserve">дошла,  безъ  надежды,  чтобы  могла  и  унизиться"  (тамъ  же,  стр.  91).  Въ </w:t>
      </w:r>
      <w:r>
        <w:br/>
      </w:r>
      <w:r>
        <w:t xml:space="preserve">конц-Ё  1ЮЛЯ  ц1&amp;на  новой  ржи  въ  Москв-Ь  „въ  покупк-Ь  на  возахъ**  была  7  р. </w:t>
      </w:r>
      <w:r>
        <w:br/>
      </w:r>
      <w:r>
        <w:t xml:space="preserve">60  к.  за  четверть,  въ  продаж*  изъ  лавокъ  8  рублей;  пудъ  ржаной  муки  въ </w:t>
      </w:r>
      <w:r>
        <w:br/>
      </w:r>
      <w:r>
        <w:t xml:space="preserve">покупке  на  возахъ  стоилъ  75 — 77  коп.,  въ  продаж*  изъ  лавокъ  78—80  коп. </w:t>
      </w:r>
      <w:r>
        <w:br/>
      </w:r>
      <w:r>
        <w:t xml:space="preserve">(Московсшя  В*Ьдомости.  1787  г.,  стр.  559).</w:t>
      </w:r>
    </w:p>
    <w:p>
      <w:pPr>
        <w:pStyle w:val="Normal"/>
      </w:pPr>
      <w:r>
        <w:t xml:space="preserve">„Как1я  м*ры  принимались  правительствомъ  для  отвращешя  б'Ьдств1й  не- </w:t>
      </w:r>
      <w:r>
        <w:br/>
      </w:r>
      <w:r>
        <w:t xml:space="preserve">урожайныхъ  годовъ?  Какъ  относилась  тогдашняя  журнальная  литература </w:t>
      </w:r>
      <w:r>
        <w:br/>
      </w:r>
      <w:r>
        <w:t xml:space="preserve">къ  этимъ"...</w:t>
      </w:r>
    </w:p>
    <w:p>
      <w:pPr>
        <w:pStyle w:val="Normal"/>
      </w:pPr>
      <w:r>
        <w:t xml:space="preserve">Зд-Ьсь  текстъ  обрывается,  страница  на  половину  не  дописана.  Ред.</w:t>
      </w:r>
    </w:p>
    <w:p>
      <w:pPr>
        <w:pStyle w:val="Normal"/>
      </w:pPr>
      <w:r>
        <w:t xml:space="preserve">1.  (стр,  195).  Гастевъ,  Статистическое  описате  Москвы,  стр.  295.</w:t>
      </w:r>
    </w:p>
    <w:p>
      <w:pPr>
        <w:pStyle w:val="Normal"/>
      </w:pPr>
      <w:r>
        <w:t xml:space="preserve">2.  (сшр,  196).  Тамъ  же,  стр.  296.</w:t>
      </w:r>
    </w:p>
    <w:p>
      <w:pPr>
        <w:pStyle w:val="Normal"/>
      </w:pPr>
      <w:r>
        <w:t xml:space="preserve">8.  (стр.  195).  Я.  К.  Гротъ,  Екатерина  II  и  Густавъ  Ш,  стр.  54,  104. </w:t>
      </w:r>
      <w:r>
        <w:br/>
      </w:r>
      <w:r>
        <w:t xml:space="preserve">4.  (стр.  196).  Русск1й  Архивъ,  1864  г.,  стр.  891.</w:t>
      </w:r>
    </w:p>
    <w:p>
      <w:pPr>
        <w:pStyle w:val="Normal"/>
      </w:pPr>
      <w:r>
        <w:t xml:space="preserve">6.  (стр.  196).  Чтешя   въ   обществ*   исторш   и   древностей   росс1йскихъ, </w:t>
      </w:r>
      <w:r>
        <w:br/>
      </w:r>
      <w:r>
        <w:t xml:space="preserve">1860.  кн.  первая,  отд.  II,  стр.  91.</w:t>
      </w:r>
    </w:p>
    <w:p>
      <w:pPr>
        <w:pStyle w:val="Normal"/>
      </w:pPr>
      <w:r>
        <w:t xml:space="preserve">е.  (стр.  196).  Сборникъ  статистическихъ  св*д'Ьшй  о  Росс1и,  изд.  геогр. </w:t>
      </w:r>
      <w:r>
        <w:br/>
      </w:r>
      <w:r>
        <w:t xml:space="preserve">общества,  кн.  III,  470.</w:t>
      </w:r>
    </w:p>
    <w:p>
      <w:pPr>
        <w:pStyle w:val="Normal"/>
      </w:pPr>
      <w:r>
        <w:t xml:space="preserve">7.  (стр.  196).  РастущШ  виноградъ.  1786  г.,  генварь.  стр.  26.</w:t>
      </w:r>
    </w:p>
    <w:p>
      <w:pPr>
        <w:pStyle w:val="Normal"/>
      </w:pPr>
      <w:r>
        <w:t xml:space="preserve">8.  (стр.  196).  Ср.  „Ц-Ёны  нын*  состоящимъ  въМоскв*  съ'Ьстнымъ  при- </w:t>
      </w:r>
      <w:r>
        <w:br/>
      </w:r>
      <w:r>
        <w:t xml:space="preserve">пасамъ  на  торгу",  въ  Московскихъ  В*домостяхъ,  1786  г.,  стр.  14,  450,  898.</w:t>
      </w:r>
    </w:p>
    <w:p>
      <w:pPr>
        <w:pStyle w:val="Normal"/>
      </w:pPr>
      <w:r>
        <w:t xml:space="preserve">9.  (стр.  196).  Полное  собрате  законовъ  Р.  И.,  томъ  ХХП,  №  16,350.</w:t>
      </w:r>
    </w:p>
    <w:p>
      <w:pPr>
        <w:pStyle w:val="Normal"/>
      </w:pPr>
      <w:r>
        <w:t xml:space="preserve">10.  (стр.  197).  Неггшапп,  ОевсЫсЫе  йез  гиззгзсЬеп  81аа*;е8.  Ег§апз5ип^8- </w:t>
      </w:r>
      <w:r>
        <w:br/>
      </w:r>
      <w:r>
        <w:t xml:space="preserve">Ьапё.  8.  647.</w:t>
      </w:r>
    </w:p>
    <w:p>
      <w:pPr>
        <w:pStyle w:val="Normal"/>
      </w:pPr>
      <w:r>
        <w:t xml:space="preserve">11.  (стр.  197).  Такъ  называетъ  эту  коммиссш  ХраповицкШ.  Дневникъ, </w:t>
      </w:r>
      <w:r>
        <w:br/>
      </w:r>
      <w:r>
        <w:t xml:space="preserve">изд.  Барсукова,  стр.  18.  Ср.  Полное  собраше  законовъ  Р.  И.,  томъ  ХХП, </w:t>
      </w:r>
      <w:r>
        <w:br/>
      </w:r>
      <w:r>
        <w:t xml:space="preserve">№  16.406.</w:t>
      </w:r>
    </w:p>
    <w:p>
      <w:pPr>
        <w:pStyle w:val="Normal"/>
      </w:pPr>
      <w:r>
        <w:t xml:space="preserve">12.  (стр.  197).  Поли.  собр.  зак.,  №  16,406. </w:t>
      </w:r>
      <w:r>
        <w:br/>
      </w:r>
      <w:r>
        <w:t xml:space="preserve">18.  (стр.  197).  Тамъ  же,  №  16,407.</w:t>
      </w:r>
    </w:p>
    <w:p>
      <w:pPr>
        <w:pStyle w:val="Normal"/>
      </w:pPr>
      <w:r>
        <w:t xml:space="preserve">14.  (стр.  198).  Неггтапп,  безсЫсЫе  ёез  ги8818с11еп  81аа1;е8.  Ег^апгипдн- </w:t>
      </w:r>
      <w:r>
        <w:br/>
      </w:r>
      <w:r>
        <w:t xml:space="preserve">Ьапё,  8.  648.</w:t>
      </w:r>
    </w:p>
    <w:p>
      <w:pPr>
        <w:pStyle w:val="Normal"/>
      </w:pPr>
      <w:r>
        <w:t xml:space="preserve">15.  (стр.  198).  Слова  Храповицкаго.  Дневникъ,  46. </w:t>
      </w:r>
      <w:r>
        <w:br/>
      </w:r>
      <w:r>
        <w:t xml:space="preserve">1в.  (стр.  198).  Дневникъ,  17.</w:t>
      </w:r>
    </w:p>
    <w:p>
      <w:pPr>
        <w:pStyle w:val="Normal"/>
      </w:pPr>
      <w:r>
        <w:t xml:space="preserve">17.  (стр.  198).  Полное  собраше  закон.,  №  16,445.  Фицъ-Гербертъ  писалъ: </w:t>
      </w:r>
      <w:r>
        <w:br/>
      </w:r>
      <w:r>
        <w:t xml:space="preserve">„Никто  не  см-Ьлъ  принести  Императриц*  какую-либо  жалобу;  нашли  даже </w:t>
      </w:r>
      <w:r>
        <w:br/>
      </w:r>
      <w:r>
        <w:t xml:space="preserve">средства  укрыть  отъ  правосуд1я  виновника  столь  скандалезнаго  мошенниче- </w:t>
      </w:r>
      <w:r>
        <w:br/>
      </w:r>
      <w:r>
        <w:t xml:space="preserve">ства, потому  что  онъ  находился  въ  близкихъ  связяхъ  съ  сильными  людьми". </w:t>
      </w:r>
      <w:r>
        <w:br/>
      </w:r>
      <w:r>
        <w:t xml:space="preserve">Неггтапп,  8.  647.  Подъ  19  ноября  1789  г.  въ  Дневник*  Храповицкаго  (стр. </w:t>
      </w:r>
      <w:r>
        <w:br/>
      </w:r>
      <w:r>
        <w:t xml:space="preserve">317)  записано:  „О  Маврин*,  о  его  закупкахъ;  заемъ  его  30  тыс.  кулей  изъ </w:t>
      </w:r>
      <w:r>
        <w:br/>
      </w:r>
      <w:r>
        <w:t xml:space="preserve">зд*шняго  Запаснаго  Магазейна,  чтобъ  на  это  не  счита.1ъ:  Ле  уеих  Га1ге  1;ап1 </w:t>
      </w:r>
      <w:r>
        <w:br/>
      </w:r>
      <w:r>
        <w:t xml:space="preserve">йе  (ИШсиНёз  ди'оп  зе  саззе  1е  Ггоп&lt;;  де  уешг  тЧтрог1;ипег".  Подъ  21  ноября: </w:t>
      </w:r>
      <w:r>
        <w:br/>
      </w:r>
      <w:r>
        <w:t xml:space="preserve">„Вел*но  Н.  И.  Салтыкову  считать  Маврина,  и  чтобы  Архаровъ  рапортовалъ, </w:t>
      </w:r>
      <w:r>
        <w:br/>
      </w:r>
      <w:r>
        <w:t xml:space="preserve">сколько  и  гд*  пров1адта  зазимовало.  Подрядъ  Новосильцова  въ  Запасный </w:t>
      </w:r>
      <w:r>
        <w:br/>
      </w:r>
      <w:r>
        <w:t xml:space="preserve">Магазейнъ  дешевле  44  к.  у  четверти".  Подъ  16  1юня  1790  г.:  „При  чтенш </w:t>
      </w:r>
      <w:r>
        <w:br/>
      </w:r>
      <w:r>
        <w:t xml:space="preserve">рапорта  Архарова  о  трехъ  баркахъ,  на  Ильмен*  потопшихъ,  тирада  жесто- </w:t>
      </w:r>
      <w:r>
        <w:br/>
      </w:r>
      <w:r>
        <w:t xml:space="preserve">кая на  Савву  Маврина.  Онъ  за  одно  съ  подрядчиками;  я  обманулась  въ </w:t>
      </w:r>
      <w:r>
        <w:br/>
      </w:r>
      <w:r>
        <w:t xml:space="preserve">этомъ  челов*к***.  Взыскан1е  съ  Маврина  ограничивалось  т*мъ,  что  онъ  дол-</w:t>
      </w:r>
    </w:p>
    <w:p>
      <w:pPr>
        <w:pStyle w:val="Normal"/>
      </w:pPr>
      <w:r>
        <w:t xml:space="preserve">ЯО  литературный  мелочи  неурожайнаго  года.</w:t>
      </w:r>
    </w:p>
    <w:p>
      <w:pPr>
        <w:pStyle w:val="Normal"/>
      </w:pPr>
      <w:r>
        <w:t xml:space="preserve">гое  время  не  награждался  высшимъ  чиномъ.  и  •'только  въ  мартЪ  1791  .г.  за </w:t>
      </w:r>
      <w:r>
        <w:br/>
      </w:r>
      <w:r>
        <w:t xml:space="preserve">взят1е  Измаила  произведенъ  въ  генералъ-поручики  и  сенаторы.  Дневникъ </w:t>
      </w:r>
      <w:r>
        <w:br/>
      </w:r>
      <w:r>
        <w:t xml:space="preserve">Храповицкаго,  325,  357,  359.</w:t>
      </w:r>
    </w:p>
    <w:p>
      <w:pPr>
        <w:pStyle w:val="Normal"/>
      </w:pPr>
      <w:r>
        <w:t xml:space="preserve">18.  (стр,  198).  Полное  собран1е  законовъ  Р.  И.,  т.  XXII,  №  16,444.</w:t>
      </w:r>
    </w:p>
    <w:p>
      <w:pPr>
        <w:pStyle w:val="Normal"/>
      </w:pPr>
      <w:r>
        <w:t xml:space="preserve">19.  (стр,  198),  Тамъ  же,  №  16.447.</w:t>
      </w:r>
    </w:p>
    <w:p>
      <w:pPr>
        <w:pStyle w:val="Normal"/>
      </w:pPr>
      <w:r>
        <w:t xml:space="preserve">20.  (аир.  198).  Тамъ  же,  №  16,446.  Ср.  Русск1Д  Архивъ,  1872,  стр.  279.</w:t>
      </w:r>
    </w:p>
    <w:p>
      <w:pPr>
        <w:pStyle w:val="Normal"/>
      </w:pPr>
      <w:r>
        <w:t xml:space="preserve">21.  (стр,  198).  Тамъ  же,  №  16.458.</w:t>
      </w:r>
    </w:p>
    <w:p>
      <w:pPr>
        <w:pStyle w:val="Normal"/>
      </w:pPr>
      <w:r>
        <w:t xml:space="preserve">22.  (стр.  199).  Дневникъ  Храповицкаго,  стр.  5.</w:t>
      </w:r>
    </w:p>
    <w:p>
      <w:pPr>
        <w:pStyle w:val="Normal"/>
      </w:pPr>
      <w:r>
        <w:t xml:space="preserve">28.  (стр.  199).  Сборникъ  Русскаго  историческаго  общества,  ХХ1П,  37Г).</w:t>
      </w:r>
    </w:p>
    <w:p>
      <w:pPr>
        <w:pStyle w:val="Normal"/>
      </w:pPr>
      <w:r>
        <w:t xml:space="preserve">24.  (стр.  199).  Дневникъ' Храповицкаго,  стр.  5.</w:t>
      </w:r>
    </w:p>
    <w:p>
      <w:pPr>
        <w:pStyle w:val="Normal"/>
      </w:pPr>
      <w:r>
        <w:t xml:space="preserve">25.  (стр.  199).  Сборн.  Русск.  истор.  общ.,  И,  151. </w:t>
      </w:r>
      <w:r>
        <w:br/>
      </w:r>
      <w:r>
        <w:t xml:space="preserve">2в.  (стр.  199).  Дневникъ  Храповицкаго,  стр.  6.</w:t>
      </w:r>
    </w:p>
    <w:p>
      <w:pPr>
        <w:pStyle w:val="Normal"/>
      </w:pPr>
      <w:r>
        <w:t xml:space="preserve">27.  (стр.  199).  Тамъ  же.</w:t>
      </w:r>
    </w:p>
    <w:p>
      <w:pPr>
        <w:pStyle w:val="Normal"/>
      </w:pPr>
      <w:r>
        <w:t xml:space="preserve">28.  (стр.  199).  Сочинешя  Императрицы  Екатерины  II.  томъ  I,  стр.  610—611.</w:t>
      </w:r>
    </w:p>
    <w:p>
      <w:pPr>
        <w:pStyle w:val="Normal"/>
      </w:pPr>
      <w:r>
        <w:t xml:space="preserve">29.  (стр.  200).  Тамъ  же.  томъ  II,  стр.  45—46.</w:t>
      </w:r>
    </w:p>
    <w:p>
      <w:pPr>
        <w:pStyle w:val="Normal"/>
      </w:pPr>
      <w:r>
        <w:t xml:space="preserve">80.  (стр.  200),  Тамъ  же.  томъ  I,  стр.  607.</w:t>
      </w:r>
    </w:p>
    <w:p>
      <w:pPr>
        <w:pStyle w:val="Normal"/>
      </w:pPr>
      <w:r>
        <w:t xml:space="preserve">81.  (стр,  200),  Сочинен!я  Императрицы  Екатерины  II,  т.  I.  стр.  628—629.</w:t>
      </w:r>
    </w:p>
    <w:p>
      <w:pPr>
        <w:pStyle w:val="Normal"/>
      </w:pPr>
      <w:r>
        <w:t xml:space="preserve">82.  (стр,  200).  Пыпинъ  въ  В-Ьстник*  Европы,  1867  г.,  IV,  П.</w:t>
      </w:r>
    </w:p>
    <w:p>
      <w:pPr>
        <w:pStyle w:val="Normal"/>
      </w:pPr>
      <w:r>
        <w:t xml:space="preserve">88.  (стр.  200).  Сочинен1я  Императрицы  Екатерины  II,  томъ  I.  стр.  666. </w:t>
      </w:r>
      <w:r>
        <w:br/>
      </w:r>
      <w:r>
        <w:t xml:space="preserve">84.  (стр.  200).  Тамъ  же,  стр.  604.</w:t>
      </w:r>
    </w:p>
    <w:p>
      <w:pPr>
        <w:pStyle w:val="Normal"/>
      </w:pPr>
      <w:r>
        <w:t xml:space="preserve">86.  (стр.  200).  Тамъ  же,  стр.  611.</w:t>
      </w:r>
    </w:p>
    <w:p>
      <w:pPr>
        <w:pStyle w:val="Normal"/>
      </w:pPr>
      <w:r>
        <w:t xml:space="preserve">8в.  (стр.  201).  Дневникъ  Храповицкаго,  стр.  22.</w:t>
      </w:r>
    </w:p>
    <w:p>
      <w:pPr>
        <w:pStyle w:val="Normal"/>
      </w:pPr>
      <w:r>
        <w:t xml:space="preserve">87.  (стр.  201).  Нсггтапп,6е8сЫсЫе^е8  ги8818сЬеп  81аа1е8,  Ег^&amp;пгип^- </w:t>
      </w:r>
      <w:r>
        <w:br/>
      </w:r>
      <w:r>
        <w:t xml:space="preserve">1)ап(1,  8.  633—634.</w:t>
      </w:r>
    </w:p>
    <w:p>
      <w:pPr>
        <w:pStyle w:val="Normal"/>
      </w:pPr>
      <w:r>
        <w:t xml:space="preserve">88.  (стрш  201).  Съ  этимъ  отзывомъ  согласны  свидетельства  „Драматиче- </w:t>
      </w:r>
      <w:r>
        <w:br/>
      </w:r>
      <w:r>
        <w:t xml:space="preserve">скаго  Словаря"  (М.,  1787  г.),  въ  которомъобъ  „О больщенномъ**  сказано:  „Пуб- </w:t>
      </w:r>
      <w:r>
        <w:br/>
      </w:r>
      <w:r>
        <w:t xml:space="preserve">лика къ  сей  хпэсЪ  им'бла  большее  внимаше,  и  всяк!й  разъ  ея  испо.1нен1я </w:t>
      </w:r>
      <w:r>
        <w:br/>
      </w:r>
      <w:r>
        <w:t xml:space="preserve">театръ  отм-Ьнно  наполнялся**  (стр.  98);  объ  усп-Ьх-Ь  комедш  „Обманщикъ" </w:t>
      </w:r>
      <w:r>
        <w:br/>
      </w:r>
      <w:r>
        <w:t xml:space="preserve">красноречиво  умалчивается  (стр.  97).</w:t>
      </w:r>
    </w:p>
    <w:p>
      <w:pPr>
        <w:pStyle w:val="Normal"/>
      </w:pPr>
      <w:r>
        <w:t xml:space="preserve">89.  (стр.  201).  Сборникъ   Русскаго  историческаго  общества,  XXIII.  374.</w:t>
      </w:r>
    </w:p>
    <w:p>
      <w:pPr>
        <w:pStyle w:val="Normal"/>
      </w:pPr>
      <w:r>
        <w:t xml:space="preserve">40.  (стр.  202).  Тамъ  же.</w:t>
      </w:r>
    </w:p>
    <w:p>
      <w:pPr>
        <w:pStyle w:val="Normal"/>
      </w:pPr>
      <w:r>
        <w:t xml:space="preserve">41.  (стр.  202).  Вышеприведенное  свидетельство  Сакена  объясняегь  и </w:t>
      </w:r>
      <w:r>
        <w:br/>
      </w:r>
      <w:r>
        <w:t xml:space="preserve">подтверждаетъ  следующ1я  слова  И.  В.  Лопухина:  „Коварство  и  алчность  1гъ </w:t>
      </w:r>
      <w:r>
        <w:br/>
      </w:r>
      <w:r>
        <w:t xml:space="preserve">наградамъ  за  выслуги,  на  клевете  и  вреде  ближнему  основанный,  стара- </w:t>
      </w:r>
      <w:r>
        <w:br/>
      </w:r>
      <w:r>
        <w:t xml:space="preserve">лись представлять  насъ  (московскихъ  масоновъ)  подозрительными  и  для </w:t>
      </w:r>
      <w:r>
        <w:br/>
      </w:r>
      <w:r>
        <w:t xml:space="preserve">спокойства  общества  не  безопасными.  Такимъ  образомъ.  действующихъ  во </w:t>
      </w:r>
      <w:r>
        <w:br/>
      </w:r>
      <w:r>
        <w:t xml:space="preserve">мраке  наветничества  было  не  мало.  Но  одинъ  хитрейш!й  на  то  время  вель- </w:t>
      </w:r>
      <w:r>
        <w:br/>
      </w:r>
      <w:r>
        <w:t xml:space="preserve">можа и  царедворецъ,  въ  часы  колебашя  своего  могущества,  которое  и  въ </w:t>
      </w:r>
      <w:r>
        <w:br/>
      </w:r>
      <w:r>
        <w:t xml:space="preserve">немъ  не  могло  быть  безпрестанно  неподвижнымъ,  хотя  при  разныхъ  пере- </w:t>
      </w:r>
      <w:r>
        <w:br/>
      </w:r>
      <w:r>
        <w:t xml:space="preserve">воротахъ  и  жизнь  его  скончалась  среди  блеску  онаго,  для  поддержан1я  себя </w:t>
      </w:r>
      <w:r>
        <w:br/>
      </w:r>
      <w:r>
        <w:t xml:space="preserve">выдумалъ  навлечь  подозрен1е  на  существовавшую  будто  связь  съ  обще- </w:t>
      </w:r>
      <w:r>
        <w:br/>
      </w:r>
      <w:r>
        <w:t xml:space="preserve">ствомъ  нашимъ  у  ближайшей  къ  престолу  особы"  (т.-е.  Павла  Петровича). </w:t>
      </w:r>
      <w:r>
        <w:br/>
      </w:r>
      <w:r>
        <w:t xml:space="preserve">Записки  Лопухина  (Москва,  1860),  стр.  18.</w:t>
      </w:r>
    </w:p>
    <w:p>
      <w:pPr>
        <w:pStyle w:val="Normal"/>
      </w:pPr>
      <w:r>
        <w:t xml:space="preserve">42.  (стр.  203).  Этимъ  объясняется  заключительный  монолопэ  „Обман- </w:t>
      </w:r>
      <w:r>
        <w:br/>
      </w:r>
      <w:r>
        <w:t xml:space="preserve">щика**: „Обманъ  сей  въ  свете,  чаю,  не  есть  новый...  но  едва  не  беретъ  ли </w:t>
      </w:r>
      <w:r>
        <w:br/>
      </w:r>
      <w:r>
        <w:t xml:space="preserve">онъ  по  временамъ  на  себя  виды  только  разные**  и  т.  д.  См.  книгу,  переве- </w:t>
      </w:r>
      <w:r>
        <w:br/>
      </w:r>
      <w:r>
        <w:t xml:space="preserve">денную по  приказан1ю  Императрицы:  „Описаше  пребыван1я  въ  Митаве  из- </w:t>
      </w:r>
      <w:r>
        <w:br/>
      </w:r>
      <w:r>
        <w:t xml:space="preserve">вестнаго  Калюстра  на  1779  го дъ...  собранное  Фонъ-деръ-Реке**  (Спб..  1787  г),</w:t>
      </w:r>
    </w:p>
    <w:p>
      <w:pPr>
        <w:pStyle w:val="Normal"/>
      </w:pPr>
      <w:r>
        <w:t xml:space="preserve">ПРИМ'ВЧАНХЯ.  31</w:t>
      </w:r>
    </w:p>
    <w:p>
      <w:pPr>
        <w:pStyle w:val="Normal"/>
      </w:pPr>
      <w:r>
        <w:t xml:space="preserve">стр.  263.  Въ  той  же  книг*  разсказывается:  „Незадолго  передъ  его  (Кал1остро) </w:t>
      </w:r>
      <w:r>
        <w:br/>
      </w:r>
      <w:r>
        <w:t xml:space="preserve">отъ'Ёздомъ  въ  Петербургъ,  зашелъ  разговоръ  о  весьма  крупном'Ь  и  чистомъ </w:t>
      </w:r>
      <w:r>
        <w:br/>
      </w:r>
      <w:r>
        <w:t xml:space="preserve">жемчуг*  вдовствующей  Герцогини,  который  Калхостро  вид* ль  н-Ькогда  у  нея </w:t>
      </w:r>
      <w:r>
        <w:br/>
      </w:r>
      <w:r>
        <w:t xml:space="preserve">на  рукахъ.  „Этотъ  жемчугъ**, — говорилъ  нашъ  волхвъ, — „я  очень  знаю,  потому </w:t>
      </w:r>
      <w:r>
        <w:br/>
      </w:r>
      <w:r>
        <w:t xml:space="preserve">что  я  въ  Голланд1и  для  одного  обанкротглвшагося  моего  друга  сплавливалъ  его </w:t>
      </w:r>
      <w:r>
        <w:br/>
      </w:r>
      <w:r>
        <w:t xml:space="preserve">нзъ  маленькихъ  и  негодныхъ  зернышекъ  жены  его**  (стр.  вО).  Ср.  съ  этимъ </w:t>
      </w:r>
      <w:r>
        <w:br/>
      </w:r>
      <w:r>
        <w:t xml:space="preserve">слова  Самблина,  отдавшаго  Калифалкжерстону  алмазы  своей  жены:  „Кали- </w:t>
      </w:r>
      <w:r>
        <w:br/>
      </w:r>
      <w:r>
        <w:t xml:space="preserve">фалкжерстонъ.  дгълая  мнгъ  помочь  въ  сптсненныхъ  моихъ  обстоятельстеахь. </w:t>
      </w:r>
      <w:r>
        <w:br/>
      </w:r>
      <w:r>
        <w:t xml:space="preserve">варилъ  для  меня  богатства  много".  Соч.  Екат.  II,  томъ  I,  стр.  591. </w:t>
      </w:r>
      <w:r>
        <w:br/>
      </w:r>
      <w:r>
        <w:t xml:space="preserve">48.  (стр.  203).  Дневникъ  Храповицкаго,  стр.  8.</w:t>
      </w:r>
    </w:p>
    <w:p>
      <w:pPr>
        <w:pStyle w:val="Normal"/>
      </w:pPr>
      <w:r>
        <w:t xml:space="preserve">44.  (стр.  203).  Тамъ  же,  стр.  11.  •</w:t>
      </w:r>
    </w:p>
    <w:p>
      <w:pPr>
        <w:pStyle w:val="Normal"/>
      </w:pPr>
      <w:r>
        <w:t xml:space="preserve">45.  (стр.  203).  Сборникъ  Русскаго  историческаго  общества,  ХХШ,  378 — </w:t>
      </w:r>
      <w:r>
        <w:br/>
      </w:r>
      <w:r>
        <w:t xml:space="preserve">379.  Въ  1786  г.  явились  въ  русскомъ  перевод*:  1)  „Оправдаше  графа  де- </w:t>
      </w:r>
      <w:r>
        <w:br/>
      </w:r>
      <w:r>
        <w:t xml:space="preserve">Кал10Стро  по  д*лу  кардинала  Рогана  о  покупк*  славнаго  складня  во  Фран- </w:t>
      </w:r>
      <w:r>
        <w:br/>
      </w:r>
      <w:r>
        <w:t xml:space="preserve">щи"  и  2)  „Возражеше  со  стороны  графини  де-Валуа  на  оправдаше  графа </w:t>
      </w:r>
      <w:r>
        <w:br/>
      </w:r>
      <w:r>
        <w:t xml:space="preserve">Кал1остро**.</w:t>
      </w:r>
    </w:p>
    <w:p>
      <w:pPr>
        <w:pStyle w:val="Normal"/>
      </w:pPr>
      <w:r>
        <w:t xml:space="preserve">4в.  (стр.  203).  Сочинен1Я  Императрицы  Екатерины  II,  т.  II,  стр.  494,  503.</w:t>
      </w:r>
    </w:p>
    <w:p>
      <w:pPr>
        <w:pStyle w:val="Normal"/>
      </w:pPr>
      <w:r>
        <w:t xml:space="preserve">47.  (стр.  203).  Тавгь  же,  стр.  505.</w:t>
      </w:r>
    </w:p>
    <w:p>
      <w:pPr>
        <w:pStyle w:val="Normal"/>
      </w:pPr>
      <w:r>
        <w:t xml:space="preserve">48.  (стр.  204).  Тамъ  же,  стр.  651.</w:t>
      </w:r>
    </w:p>
    <w:p>
      <w:pPr>
        <w:pStyle w:val="Normal"/>
      </w:pPr>
      <w:r>
        <w:t xml:space="preserve">49.  (стр.  204).  Тамъ  же,  стр.  657.</w:t>
      </w:r>
    </w:p>
    <w:p>
      <w:pPr>
        <w:pStyle w:val="Normal"/>
      </w:pPr>
      <w:r>
        <w:t xml:space="preserve">50.  (стр.  204).  Перечень  этихъ  м*ръ  см.  у  Пекарскаго  въ  сочинеши: </w:t>
      </w:r>
      <w:r>
        <w:br/>
      </w:r>
      <w:r>
        <w:t xml:space="preserve">Дополнешя  къ  исторш  масонства  въ  Росс1и  въ  ХУШ  стол*т1и.  стр.  195—201.</w:t>
      </w:r>
    </w:p>
    <w:p>
      <w:pPr>
        <w:pStyle w:val="Normal"/>
      </w:pPr>
      <w:r>
        <w:t xml:space="preserve">51.  (стр.  204).  Русск1й  Архив-ъ,  1865  г..  стр.  944—945.</w:t>
      </w:r>
    </w:p>
    <w:p>
      <w:pPr>
        <w:pStyle w:val="Normal"/>
      </w:pPr>
      <w:r>
        <w:t xml:space="preserve">52.  (стр.  204).  Дневникъ  Храповицкаго,  стр.  П.</w:t>
      </w:r>
    </w:p>
    <w:p>
      <w:pPr>
        <w:pStyle w:val="Normal"/>
      </w:pPr>
      <w:r>
        <w:t xml:space="preserve">58.  (стр.  204).  Сборникъ  Русскаго  историческаго  общества,  XXIII,  379.</w:t>
      </w:r>
    </w:p>
    <w:p>
      <w:pPr>
        <w:pStyle w:val="Normal"/>
      </w:pPr>
      <w:r>
        <w:t xml:space="preserve">54.  (стр.  205).  Сочинен1Я  Державина,  съ  прим*ч.  Я.  К.  Грота,  VI, </w:t>
      </w:r>
      <w:r>
        <w:br/>
      </w:r>
      <w:r>
        <w:t xml:space="preserve">581—582.</w:t>
      </w:r>
    </w:p>
    <w:p>
      <w:pPr>
        <w:pStyle w:val="Normal"/>
      </w:pPr>
      <w:r>
        <w:t xml:space="preserve">55.  (стр.  205).  „Стихи"  Рубана,  посвященные  кн.  Потемкину.  См.  Ра- </w:t>
      </w:r>
      <w:r>
        <w:br/>
      </w:r>
      <w:r>
        <w:t xml:space="preserve">стущ1й  Виноградъ,  1786  г.,  генварь,  стр.  14.</w:t>
      </w:r>
    </w:p>
    <w:p>
      <w:pPr>
        <w:pStyle w:val="Normal"/>
      </w:pPr>
      <w:r>
        <w:t xml:space="preserve">58.  (стр.  205).  Тамъ  же,  стр.  6.</w:t>
      </w:r>
    </w:p>
    <w:p>
      <w:pPr>
        <w:pStyle w:val="Normal"/>
      </w:pPr>
      <w:r>
        <w:t xml:space="preserve">57.  (стр.  206).  Растущ1й  Виноградъ,  1786  г.,  1юль,  стр.  16. </w:t>
      </w:r>
      <w:r>
        <w:br/>
      </w:r>
      <w:r>
        <w:t xml:space="preserve">'58.  (стр.  208).  Объ  этой  книг*  такъ  отзывается  журналъ  „Зеркало </w:t>
      </w:r>
      <w:r>
        <w:br/>
      </w:r>
      <w:r>
        <w:t xml:space="preserve">Св*та":  „Она  предписываетъ  подробное  наставлен1е  ко  исправлешю  хозяй- </w:t>
      </w:r>
      <w:r>
        <w:br/>
      </w:r>
      <w:r>
        <w:t xml:space="preserve">ства и  можетъ  послужить  самьинъ  лучшгичъ  руководствомъ  обогаи^енгю  кресть- </w:t>
      </w:r>
      <w:r>
        <w:br/>
      </w:r>
      <w:r>
        <w:t xml:space="preserve">янъ  и  помтъщиковъ.  Открывая  зав*су  недоум*тя  нашихъ  селянъ,  подаетъ </w:t>
      </w:r>
      <w:r>
        <w:br/>
      </w:r>
      <w:r>
        <w:t xml:space="preserve">она  мнопе  славн*йшими  писателями  и  Английскими  хозяевами  изобр*тен- </w:t>
      </w:r>
      <w:r>
        <w:br/>
      </w:r>
      <w:r>
        <w:t xml:space="preserve">ные  способы  къ  награжден!  ю  трудовъ  и  отвращенш  убытковъ,  доказывая </w:t>
      </w:r>
      <w:r>
        <w:br/>
      </w:r>
      <w:r>
        <w:t xml:space="preserve">ясно,  что  не  время  и  не  ^югода,  но  собственное  наше  незнанге  и  лгьность </w:t>
      </w:r>
      <w:r>
        <w:br/>
      </w:r>
      <w:r>
        <w:t xml:space="preserve">о1/ть  причины  неуро,)юая,  недостптка  и  дороговизны*^  (ноябрь  1786  года,  стр. </w:t>
      </w:r>
      <w:r>
        <w:br/>
      </w:r>
      <w:r>
        <w:t xml:space="preserve">259—260).</w:t>
      </w:r>
    </w:p>
    <w:p>
      <w:pPr>
        <w:pStyle w:val="Normal"/>
      </w:pPr>
      <w:r>
        <w:t xml:space="preserve">59.  (супр.  208).  Комовъ  *здилъ  за  границу  для  науки  землед*л1я;  въ </w:t>
      </w:r>
      <w:r>
        <w:br/>
      </w:r>
      <w:r>
        <w:t xml:space="preserve">книжк*  описываетъ  н*сколько  самыхъ  нужныхъ  землед*льческихъ  оруд1й,</w:t>
      </w:r>
    </w:p>
    <w:p>
      <w:pPr>
        <w:pStyle w:val="Normal"/>
      </w:pPr>
      <w:r>
        <w:t xml:space="preserve">который   ОНЪ  ВИД*ЛЪ   въ   АНГЛШ."  Комовъ     бЫЛЪ     ВИДНЫМЪ     СОТруДНИКОМЪ     В1&gt;</w:t>
      </w:r>
    </w:p>
    <w:p>
      <w:pPr>
        <w:pStyle w:val="Normal"/>
      </w:pPr>
      <w:r>
        <w:t xml:space="preserve">„Трудахъ  Вольнаго  Экономическаго  Общества".</w:t>
      </w:r>
    </w:p>
    <w:p>
      <w:pPr>
        <w:pStyle w:val="Normal"/>
      </w:pPr>
      <w:r>
        <w:t xml:space="preserve">во.  (стр.  208).  Зеркало  Св*та,  1786  г.,  шнь,  130  —  131.  Адресъ  Дезо- </w:t>
      </w:r>
      <w:r>
        <w:br/>
      </w:r>
      <w:r>
        <w:t xml:space="preserve">мона  (въ  Париж*)  указанъ  въ  приглашеши.</w:t>
      </w:r>
    </w:p>
    <w:p>
      <w:pPr>
        <w:pStyle w:val="Normal"/>
      </w:pPr>
      <w:r>
        <w:t xml:space="preserve">61.  (стр.  208).  Въ  Зеркал*  Св*та  (1786  г.,  апр*ль,  стр.  217)  напеча- </w:t>
      </w:r>
      <w:r>
        <w:br/>
      </w:r>
      <w:r>
        <w:t xml:space="preserve">тано „Прим*чан1е  для  хозяевъ  объ  очищеши  хл*ба  отъ  заразы".  Въ  этомъ</w:t>
      </w:r>
    </w:p>
    <w:p>
      <w:pPr>
        <w:pStyle w:val="Normal"/>
      </w:pPr>
      <w:r>
        <w:t xml:space="preserve">32  литературный   МЕЛОЧИ  НЕУРОЖЛЙНАГО   ГОДА.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наставленш  сказано:  „Происедшге  1784  и  1785  годы  были  для  поселянъ  всей </w:t>
      </w:r>
      <w:r>
        <w:br/>
      </w:r>
      <w:r>
        <w:t xml:space="preserve">поч7пи  Е&amp;ропы  неблагополучны  по  причин'^  весьма  дождливой  погоды  осенью </w:t>
      </w:r>
      <w:r>
        <w:br/>
      </w:r>
      <w:r>
        <w:t xml:space="preserve">и  великой  засухи  весною,  что  произвело  въ  хл-Ьб-Ь  заразительную  чернл-ю </w:t>
      </w:r>
      <w:r>
        <w:br/>
      </w:r>
      <w:r>
        <w:t xml:space="preserve">пыль,  именуемую  у  пасъ  въ  низовыхъ  м'Ьстахъ  роюою",</w:t>
      </w:r>
    </w:p>
    <w:p>
      <w:pPr>
        <w:pStyle w:val="Normal"/>
      </w:pPr>
      <w:r>
        <w:t xml:space="preserve">в8.  (стр.  209).  РастущШ  Виноградъ,  1786.  мартъ,  стр.  6  —  12.  Эта  статья </w:t>
      </w:r>
      <w:r>
        <w:br/>
      </w:r>
      <w:r>
        <w:t xml:space="preserve">ссылается,  какъ  на  источникъ,  на  Епсус1орёё1е,  аН1с1е:  ТЬёозорЬёз  (стр.  46).</w:t>
      </w:r>
    </w:p>
    <w:p>
      <w:pPr>
        <w:pStyle w:val="Normal"/>
      </w:pPr>
      <w:r>
        <w:t xml:space="preserve">ее.  (стр.  209).  Раст.  Вин.,  1786  г.,  октябрь,  стр.  44  —  72;  декабрь,  стр. </w:t>
      </w:r>
      <w:r>
        <w:br/>
      </w:r>
      <w:r>
        <w:t xml:space="preserve">62—75;  1787  г.,  генварь,  стр.  35—45.</w:t>
      </w:r>
    </w:p>
    <w:p>
      <w:pPr>
        <w:pStyle w:val="Normal"/>
      </w:pPr>
      <w:r>
        <w:t xml:space="preserve">64.  (стр,  209).  Раст.  Вин.,  1786  г.,  февр..  стр.  91;  мартъ,  стр.  45.</w:t>
      </w:r>
    </w:p>
    <w:p>
      <w:pPr>
        <w:pStyle w:val="Normal"/>
      </w:pPr>
      <w:r>
        <w:t xml:space="preserve">вб.  (стр.  209).  Первое  стихотвореше  анонимное  (стр.  43 — 44);  подъ  вто- </w:t>
      </w:r>
      <w:r>
        <w:br/>
      </w:r>
      <w:r>
        <w:t xml:space="preserve">рымъ  (стр.  75 — 79)  подпись:  „Студентъ  АлексЬй  ОхалковскШ**;  подъ  третьимъ </w:t>
      </w:r>
      <w:r>
        <w:br/>
      </w:r>
      <w:r>
        <w:t xml:space="preserve">(стр.  83 — 86):  „Студентъ  Иванъ  Виноградовъ''.</w:t>
      </w:r>
    </w:p>
    <w:p>
      <w:pPr>
        <w:pStyle w:val="Normal"/>
      </w:pPr>
      <w:r>
        <w:t xml:space="preserve">ее.  (стр.  209).  Въ  подлинник*:  „предоставляется**.</w:t>
      </w:r>
    </w:p>
    <w:p>
      <w:pPr>
        <w:pStyle w:val="Normal"/>
      </w:pPr>
      <w:r>
        <w:t xml:space="preserve">в7.  (с7пр.  209).  Курсивъ  въ  подлинник1Ь.</w:t>
      </w:r>
    </w:p>
    <w:p>
      <w:pPr>
        <w:pStyle w:val="Normal"/>
      </w:pPr>
      <w:r>
        <w:t xml:space="preserve">68.  (стр.  210).  Растущ1й  Виноградъ,  1786  г.,  февраль,  стр.  6.</w:t>
      </w:r>
    </w:p>
    <w:p>
      <w:pPr>
        <w:pStyle w:val="Normal"/>
      </w:pPr>
      <w:r>
        <w:t xml:space="preserve">69.  (стр.  210).  Приводимъ  это  м-Ёсто  статьи:  „Мн*  скажутъ,  можегь </w:t>
      </w:r>
      <w:r>
        <w:br/>
      </w:r>
      <w:r>
        <w:t xml:space="preserve">быть,  что  и  во  Франц!и  кардиналы  искали  возвратиться  отъ  девяти  къ </w:t>
      </w:r>
      <w:r>
        <w:br/>
      </w:r>
      <w:r>
        <w:t xml:space="preserve">четыремъ;  но  какъ  они  попали  токмо  въ  четыре  стЬны,  то  С1е,  можетъ  быть, </w:t>
      </w:r>
      <w:r>
        <w:br/>
      </w:r>
      <w:r>
        <w:t xml:space="preserve">послужить  намъ  въ  наставлеше**.  По  отношетю  къ  Новикову  эта  грубая </w:t>
      </w:r>
      <w:r>
        <w:br/>
      </w:r>
      <w:r>
        <w:t xml:space="preserve">острота  оказалась  (въ  1792  г.)  пророчествомъ.</w:t>
      </w:r>
    </w:p>
    <w:p>
      <w:pPr>
        <w:pStyle w:val="Normal"/>
      </w:pPr>
      <w:r>
        <w:t xml:space="preserve">70.  (стр.  211).  Растущ1й  Виноградъ,  1786  г.,  февраль,  стр.  86.  Посл-Ьднве </w:t>
      </w:r>
      <w:r>
        <w:br/>
      </w:r>
      <w:r>
        <w:t xml:space="preserve">стихи  намекаютъ  на  слЪдующхя  строки  прозаическаго  „Письма**:  „Я  хотя </w:t>
      </w:r>
      <w:r>
        <w:br/>
      </w:r>
      <w:r>
        <w:t xml:space="preserve">не  очень  ученъ,  но  н'Ьсколько  знаю;  тутъ  ютыскалъ  скоро  это  ослиное  ушко, </w:t>
      </w:r>
      <w:r>
        <w:br/>
      </w:r>
      <w:r>
        <w:t xml:space="preserve">которое  при  всякой  строк-Ь  чувствительно".  1Ь1(1..  стр.  3.</w:t>
      </w:r>
    </w:p>
    <w:p>
      <w:pPr>
        <w:pStyle w:val="Normal"/>
      </w:pPr>
      <w:r>
        <w:t xml:space="preserve">71.  (стр.  211).  Расту щ1й  Виноградъ,  1786  г.,  февраль,  стр.  83.</w:t>
      </w:r>
    </w:p>
    <w:p>
      <w:pPr>
        <w:pStyle w:val="Normal"/>
      </w:pPr>
      <w:r>
        <w:t xml:space="preserve">72.  (стр.  211).  Тамъ  же,  стр.  7.5—76. </w:t>
      </w:r>
      <w:r>
        <w:br/>
      </w:r>
      <w:r>
        <w:t xml:space="preserve">78.  (стр.  211).  Тамъ  же,  стр.  77.</w:t>
      </w:r>
    </w:p>
    <w:p>
      <w:pPr>
        <w:pStyle w:val="Normal"/>
      </w:pPr>
      <w:r>
        <w:t xml:space="preserve">74.  (стр.  212).  Пекарск1й,  Матерхалы  для  исторш  журнальной  и  ли- </w:t>
      </w:r>
      <w:r>
        <w:br/>
      </w:r>
      <w:r>
        <w:t xml:space="preserve">тературной д-Ёятельности  Екатерины  П,  стр.  3 — 4.  41.</w:t>
      </w:r>
    </w:p>
    <w:p>
      <w:pPr>
        <w:pStyle w:val="Normal"/>
      </w:pPr>
      <w:r>
        <w:t xml:space="preserve">75.  (с7П2}.  213).  Отм'1&amp;тимъ,  что  въ  февральской  книжк'Ь  „ Расту щаго  Вино- </w:t>
      </w:r>
      <w:r>
        <w:br/>
      </w:r>
      <w:r>
        <w:t xml:space="preserve">града** (стр.  44 — 53)  между  „Письмами  къ  Сочинителю  комедш  Обманщикъ* </w:t>
      </w:r>
      <w:r>
        <w:br/>
      </w:r>
      <w:r>
        <w:t xml:space="preserve">пом-Ьщено  стихотворен1е  „Добрый  сонъ  какъ  въ  руку**,  направленное  п^- </w:t>
      </w:r>
      <w:r>
        <w:br/>
      </w:r>
      <w:r>
        <w:t xml:space="preserve">тивъ  раскольниковъ.</w:t>
      </w:r>
    </w:p>
    <w:p>
      <w:pPr>
        <w:pStyle w:val="Normal"/>
      </w:pPr>
      <w:r>
        <w:t xml:space="preserve">76.  (стр.  218).  Лонгиновъ,  Новиковъ  и  московск1е  мартинисты,  стр.  618.</w:t>
      </w:r>
    </w:p>
    <w:p>
      <w:pPr>
        <w:pStyle w:val="Normal"/>
      </w:pPr>
      <w:r>
        <w:t xml:space="preserve">77.  (стр.  213).  Чтешя  Общества  истор1и  и  древностей  россШскихъ.  1867  г., </w:t>
      </w:r>
      <w:r>
        <w:br/>
      </w:r>
      <w:r>
        <w:t xml:space="preserve">кн.  IV,  см^сь,  стр.  49 — 50.</w:t>
      </w:r>
    </w:p>
    <w:p>
      <w:pPr>
        <w:pStyle w:val="Normal"/>
      </w:pPr>
      <w:r>
        <w:t xml:space="preserve">78.  (стр.  214).  РусскШ  Архивъ,  1865  г.,  стр.  74 — 75.</w:t>
      </w:r>
    </w:p>
    <w:p>
      <w:pPr>
        <w:pStyle w:val="Normal"/>
      </w:pPr>
      <w:r>
        <w:t xml:space="preserve">79.  (стр.  214).  Еще  въ  1781  году  Новиковъ  проси лъ  А.  Т.  Болотова  пе- </w:t>
      </w:r>
      <w:r>
        <w:br/>
      </w:r>
      <w:r>
        <w:t xml:space="preserve">ревести эту  книгу.  Записки  Болотова.  Ш,  929.</w:t>
      </w:r>
    </w:p>
    <w:p>
      <w:pPr>
        <w:pStyle w:val="Normal"/>
      </w:pPr>
      <w:r>
        <w:t xml:space="preserve">80.  (с7пр.  214).  Письма  Карамзина  къ  Дмитр1еву.  стр.  471 — 472.</w:t>
      </w:r>
    </w:p>
    <w:p>
      <w:pPr>
        <w:pStyle w:val="Normal"/>
      </w:pPr>
      <w:r>
        <w:t xml:space="preserve">81.  (стр.  214).  Неизданныя  сочинен1я  Карамзина,  стр.  224 — 225.  Ср.  За- </w:t>
      </w:r>
      <w:r>
        <w:br/>
      </w:r>
      <w:r>
        <w:t xml:space="preserve">писки Болотова.  IV,  193.</w:t>
      </w:r>
    </w:p>
    <w:p>
      <w:pPr>
        <w:pStyle w:val="Normal"/>
      </w:pPr>
      <w:r>
        <w:t xml:space="preserve">82.  (стр.  214).  Сборникъ  Русскаго  историческаго  общества,  II,  148. </w:t>
      </w:r>
      <w:r>
        <w:br/>
      </w:r>
      <w:r>
        <w:t xml:space="preserve">88.  (стр.  214).  Сочинешя  Державина,  съ  прим'&amp;ч.  Я.  К..  Грота.  I,  245. </w:t>
      </w:r>
      <w:r>
        <w:br/>
      </w:r>
      <w:r>
        <w:t xml:space="preserve">84.  (стр.  216).   Это    письмо   помещено    вполн'Ь    въ    Сборник'1^   Русскаго</w:t>
      </w:r>
    </w:p>
    <w:p>
      <w:pPr>
        <w:pStyle w:val="Normal"/>
      </w:pPr>
      <w:r>
        <w:t xml:space="preserve">историческаго  Общества,  XXIII,  168 — 169.  Отрывокъ,  на  который  возражаеть </w:t>
      </w:r>
      <w:r>
        <w:br/>
      </w:r>
      <w:r>
        <w:t xml:space="preserve">Строгановъ.  напечатанъ  въ  Русскомъ  Архив-Ь,  1864  г.,  стр.  587.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БЫЛИНЫ  ПО  РУКОПИСЯМЪ  ХУШ  ВЪКА.</w:t>
      </w:r>
    </w:p>
    <w:p>
      <w:pPr>
        <w:pStyle w:val="Normal"/>
      </w:pPr>
      <w:r>
        <w:t xml:space="preserve">Статья  эта  представляетъ  введете  къ  труду  Тихонравова  „Пять  былинъ </w:t>
      </w:r>
      <w:r>
        <w:br/>
      </w:r>
      <w:r>
        <w:t xml:space="preserve">но  рукописямъ  ХУ111  В'Ька'';  введен1е  это  вм1^сгЬ  сътекстомъ  былинъ  напе- </w:t>
      </w:r>
      <w:r>
        <w:br/>
      </w:r>
      <w:r>
        <w:t xml:space="preserve">чатано въ  „Этнографическомъ  Обозр'Ьн1и''  1891  г.,  кн.  УШ,  №  1,  а  также  въ </w:t>
      </w:r>
      <w:r>
        <w:br/>
      </w:r>
      <w:r>
        <w:t xml:space="preserve">вид'Ь  отд'Ьльныхъ  оттисковъ.  Кром-Ё  того,  статья  эта  повторена  въ  книг-Ь  „Рус- </w:t>
      </w:r>
      <w:r>
        <w:br/>
      </w:r>
      <w:r>
        <w:t xml:space="preserve">СК1Я  былины  старой  и  новой  записи,  подъ  редакц1ей  акад.  Н.  С.  Тихонравова </w:t>
      </w:r>
      <w:r>
        <w:br/>
      </w:r>
      <w:r>
        <w:t xml:space="preserve">и  проф.  В.  9.  Миллера",  М.,  1894  г.,  Приложен1я,  стр.  69 — 85.</w:t>
      </w:r>
    </w:p>
    <w:p>
      <w:pPr>
        <w:pStyle w:val="Normal"/>
      </w:pPr>
      <w:r>
        <w:t xml:space="preserve">При  перепечатк-Ь  этой  статьи  пришлось  сд'Ьлать  н'Ькоторые  незначитель- </w:t>
      </w:r>
      <w:r>
        <w:br/>
      </w:r>
      <w:r>
        <w:t xml:space="preserve">ные пропуски  въ  текстЬ  въ  виду  того,  что  первоначально  текстъ  этотъ </w:t>
      </w:r>
      <w:r>
        <w:br/>
      </w:r>
      <w:r>
        <w:t xml:space="preserve">составлялъ  предислов1е  къ  былинамъ;  пропуски  эти  оговорены  ниже  въ </w:t>
      </w:r>
      <w:r>
        <w:br/>
      </w:r>
      <w:r>
        <w:t xml:space="preserve">прим'Ьчашяхъ  36,46^67,  69 — 71.  При  вставк-Ь  добавочныхъ  прим'Ьчан1й  были </w:t>
      </w:r>
      <w:r>
        <w:br/>
      </w:r>
      <w:r>
        <w:t xml:space="preserve">допущены  опечатки  въ  [нумеращи  ихъ,  такъ  что  на  стр.  224  ссылки  подъ </w:t>
      </w:r>
      <w:r>
        <w:br/>
      </w:r>
      <w:r>
        <w:t xml:space="preserve">№№  52  и  53  повторены  дважды,  а  на  стр.  229  то  же  самое  произошло  со </w:t>
      </w:r>
      <w:r>
        <w:br/>
      </w:r>
      <w:r>
        <w:t xml:space="preserve">ссылкой  №  68.  Ред,</w:t>
      </w:r>
    </w:p>
    <w:p>
      <w:pPr>
        <w:pStyle w:val="Normal"/>
      </w:pPr>
      <w:r>
        <w:t xml:space="preserve">1.  (стр.  216),  Посольство,  въ  свит*  котораго  находился  Ричардъ  Джемсъ, </w:t>
      </w:r>
      <w:r>
        <w:br/>
      </w:r>
      <w:r>
        <w:t xml:space="preserve">пробыло  въ  Москв*  съ  19  января  по  20  августа  1619  года;  въ  этотъ  пер1одъ </w:t>
      </w:r>
      <w:r>
        <w:br/>
      </w:r>
      <w:r>
        <w:t xml:space="preserve">времени  и  записаны  п1^сни  для  Джемса  въ  особую  книжку.</w:t>
      </w:r>
    </w:p>
    <w:p>
      <w:pPr>
        <w:pStyle w:val="Normal"/>
      </w:pPr>
      <w:r>
        <w:t xml:space="preserve">8.  (стр,  216).  Эти  п'Ьсни  напечатаны  сначала  въ  Прибавлешяхъ  къ </w:t>
      </w:r>
      <w:r>
        <w:br/>
      </w:r>
      <w:r>
        <w:t xml:space="preserve">И8В'Ьст1ямъ  Втораго  отд'Ьлен1я  Академш  наукъ  (т.  I,  стр.  5  — 10);  потомъ </w:t>
      </w:r>
      <w:r>
        <w:br/>
      </w:r>
      <w:r>
        <w:t xml:space="preserve">перепечатаны  въ  Памятникахъ  великорусскаго  нар'Ёч1я  (стр.  1 — 8).</w:t>
      </w:r>
    </w:p>
    <w:p>
      <w:pPr>
        <w:pStyle w:val="Normal"/>
      </w:pPr>
      <w:r>
        <w:t xml:space="preserve">8.  (стр.  216).  П-Ьсня  о  въ'Ьзд'Ь  патрхарха  Филарета  въ  Москву  еъ  гюнгь </w:t>
      </w:r>
      <w:r>
        <w:br/>
      </w:r>
      <w:r>
        <w:t xml:space="preserve">1619  года  записана  въ  книжку  Ричарда  Джемса  вскор'Ь  послгь  самого  собы- </w:t>
      </w:r>
      <w:r>
        <w:br/>
      </w:r>
      <w:r>
        <w:t xml:space="preserve">тгя.  Она  напечатана  въ  „Памятникахъ **  беаъ  раздтъленгя  на  стиоси.</w:t>
      </w:r>
    </w:p>
    <w:p>
      <w:pPr>
        <w:pStyle w:val="Normal"/>
      </w:pPr>
      <w:r>
        <w:t xml:space="preserve">4.  (стр.  216).  Къ  этому  заключешю  приводить  печатное  издан1е  запи- </w:t>
      </w:r>
      <w:r>
        <w:br/>
      </w:r>
      <w:r>
        <w:t xml:space="preserve">санныхъ  для  Ричарда  Джемса  п'Ьсенъ,  въ  которомъ  первая  и  шестая  п'&amp;сня </w:t>
      </w:r>
      <w:r>
        <w:br/>
      </w:r>
      <w:r>
        <w:t xml:space="preserve">напечатаны  безъ  разд'Ълетя  на  стихи;  къ  сожал-Ьшю,  издатели  не  сооб- </w:t>
      </w:r>
      <w:r>
        <w:br/>
      </w:r>
      <w:r>
        <w:t xml:space="preserve">щили никакихъ  палеографическихъ  съ-ЬдЪвхй  о  самой  рукописи  Ричарда </w:t>
      </w:r>
      <w:r>
        <w:br/>
      </w:r>
      <w:r>
        <w:t xml:space="preserve">Джемса.</w:t>
      </w:r>
    </w:p>
    <w:p>
      <w:pPr>
        <w:pStyle w:val="Normal"/>
      </w:pPr>
      <w:r>
        <w:t xml:space="preserve">5.  (стр.  216).  „Сказан1е"  напечатано  въ  Сборник*  отд*лен1я  русскаго </w:t>
      </w:r>
      <w:r>
        <w:br/>
      </w:r>
      <w:r>
        <w:t xml:space="preserve">языка  и  словесности  Императорской  Академ1и  наукъ  (томъ  ХХУШ,  №  3), </w:t>
      </w:r>
      <w:r>
        <w:br/>
      </w:r>
      <w:r>
        <w:t xml:space="preserve">подъ  заглав1емъ  „Богатырское  слово".</w:t>
      </w:r>
    </w:p>
    <w:p>
      <w:pPr>
        <w:pStyle w:val="Normal"/>
      </w:pPr>
      <w:r>
        <w:t xml:space="preserve">е.  (стр.  216).  Сборн.  отд-Ьл.  русск.  языка  и  словесн.,  т.  XXVIII,  стр»  1 — 3.</w:t>
      </w:r>
    </w:p>
    <w:p>
      <w:pPr>
        <w:pStyle w:val="Normal"/>
      </w:pPr>
      <w:r>
        <w:t xml:space="preserve">соч.    ТИХОНРАВОВА^    Т.  Ш.  3</w:t>
      </w:r>
    </w:p>
    <w:p>
      <w:pPr>
        <w:pStyle w:val="Normal"/>
      </w:pPr>
      <w:r>
        <w:t xml:space="preserve">34  ВЫЛИНЫ  по  РУКОПИСЯМИ  ХУП1  в.</w:t>
      </w:r>
    </w:p>
    <w:p>
      <w:pPr>
        <w:pStyle w:val="Normal"/>
      </w:pPr>
      <w:r>
        <w:t xml:space="preserve">7.  (стр.  217).  Ср.  А.  Н.  Веселовскаго,  „Южно-русск1Я  былины**  въ </w:t>
      </w:r>
      <w:r>
        <w:br/>
      </w:r>
      <w:r>
        <w:t xml:space="preserve">Сборник-Ь  отд'Ьлен1я  русскаго  языка  и  словесности  Акаде1с1и  наукъ. </w:t>
      </w:r>
      <w:r>
        <w:br/>
      </w:r>
      <w:r>
        <w:t xml:space="preserve">XXXVI,  357.</w:t>
      </w:r>
    </w:p>
    <w:p>
      <w:pPr>
        <w:pStyle w:val="Normal"/>
      </w:pPr>
      <w:r>
        <w:t xml:space="preserve">8.  (стр.  217).  А.  Н.  ВеселовскШ  пришелъ  къ  заключетю,  что  «Сказан1е </w:t>
      </w:r>
      <w:r>
        <w:br/>
      </w:r>
      <w:r>
        <w:t xml:space="preserve">о  семи  богатыряхи""  сохранило  болгье  древнюю  форму  7тсни,  ч'Ьъсъ  та,  какая </w:t>
      </w:r>
      <w:r>
        <w:br/>
      </w:r>
      <w:r>
        <w:t xml:space="preserve">представляется  поздн'Ёе  записанными  ея  пересказамн"*  (1Ъ1(1.,  368).  Вполне </w:t>
      </w:r>
      <w:r>
        <w:br/>
      </w:r>
      <w:r>
        <w:t xml:space="preserve">соглашаясь  съ  этимъ  выводомъ,  мы  противопоставляемъ  его  мн'Ьнш  0.  6. </w:t>
      </w:r>
      <w:r>
        <w:br/>
      </w:r>
      <w:r>
        <w:t xml:space="preserve">Миллера  (который  зналъ  „Сказаше''  по  другому,  поздн^^йшему  спнск}), </w:t>
      </w:r>
      <w:r>
        <w:br/>
      </w:r>
      <w:r>
        <w:t xml:space="preserve">будто  „въ  этой  пов'Ьсти  ХУЛ  стол*т1я,  при  н'Ькоторыхъ  довольно  в*рныхъ </w:t>
      </w:r>
      <w:r>
        <w:br/>
      </w:r>
      <w:r>
        <w:t xml:space="preserve">чертахъ  эпическихъ,  не  только  зам-Ётно  коренное  извращенье  въ  подробнс&gt;- </w:t>
      </w:r>
      <w:r>
        <w:br/>
      </w:r>
      <w:r>
        <w:t xml:space="preserve">стяхъ  (наприм'Ьръ, — холопство  богатырей),  но  и,  такъ  сказать,  ёверхъ  пошли </w:t>
      </w:r>
      <w:r>
        <w:br/>
      </w:r>
      <w:r>
        <w:t xml:space="preserve">поставлено  самое  основное  содержан1е  былинъ  про  Идолище  въ  ЦареградЪ^. </w:t>
      </w:r>
      <w:r>
        <w:br/>
      </w:r>
      <w:r>
        <w:t xml:space="preserve">Редакщю  былины  въ  сборник'Ь  Барсова  Миллеръ  называегь  ,»книжною  пе- </w:t>
      </w:r>
      <w:r>
        <w:br/>
      </w:r>
      <w:r>
        <w:t xml:space="preserve">редплкою  XVII  стол-Ьпл"  (Илья  Муромецъ  и  богатырство  кхевское,  стр.  760). </w:t>
      </w:r>
      <w:r>
        <w:br/>
      </w:r>
      <w:r>
        <w:t xml:space="preserve">Вообще  О.  Миллеръ  очень  мало  придаетъ  значен1я  записямъ  былинъ  въ </w:t>
      </w:r>
      <w:r>
        <w:br/>
      </w:r>
      <w:r>
        <w:t xml:space="preserve">рук.  ХУШ  в..  отдавая  предпочтете  текстамъ,  записаннымъ  поздиЬе  и  напе- </w:t>
      </w:r>
      <w:r>
        <w:br/>
      </w:r>
      <w:r>
        <w:t xml:space="preserve">чатаннымъ  въ  „Древнихъ  россШскихъ  стихотворен1яхъ''  и  въ  сборникахъ </w:t>
      </w:r>
      <w:r>
        <w:br/>
      </w:r>
      <w:r>
        <w:t xml:space="preserve">Кир'Ьевскаго,  Рыбникова  и  Гильфердинга.  (Ср.  стр.  УП,  32).</w:t>
      </w:r>
    </w:p>
    <w:p>
      <w:pPr>
        <w:pStyle w:val="Normal"/>
      </w:pPr>
      <w:r>
        <w:t xml:space="preserve">9.  (стр.  217),  Къ  XVII  в-Ьку  относить  П.  А.  Везсоновъ  запись  пЬсни  о </w:t>
      </w:r>
      <w:r>
        <w:br/>
      </w:r>
      <w:r>
        <w:t xml:space="preserve">Гришк'Ь  РазстригЁ.  найденную  имъ  въ  бумагахъ  Калайдовичи  и  напечатанную </w:t>
      </w:r>
      <w:r>
        <w:br/>
      </w:r>
      <w:r>
        <w:t xml:space="preserve">въ  седьмомъ  выпуск-Ь  „П-Ьсенъ"  Кир'1^евскаго  (стр.  62 — 66).  „Она  написава </w:t>
      </w:r>
      <w:r>
        <w:br/>
      </w:r>
      <w:r>
        <w:t xml:space="preserve">(говорить  Безсоновъ)  на  листЬ  старой  бумаги,  безъ  ра8Д'Ьлен1я  стиховъ. </w:t>
      </w:r>
      <w:r>
        <w:br/>
      </w:r>
      <w:r>
        <w:t xml:space="preserve">почеркомъ  и  правописатемъ  ХУП  в-Ька;  поправлена  и  дополнена  другою. </w:t>
      </w:r>
      <w:r>
        <w:br/>
      </w:r>
      <w:r>
        <w:t xml:space="preserve">поздн'Ьйшею  рукою  и  другими  чернилами;  но  эта  посл1Ьдняя  рука  и  этими </w:t>
      </w:r>
      <w:r>
        <w:br/>
      </w:r>
      <w:r>
        <w:t xml:space="preserve">поздиЬйшими  чернилами  надписала:  „въ  196  году  въ  7-и  тысяче",  то -есть </w:t>
      </w:r>
      <w:r>
        <w:br/>
      </w:r>
      <w:r>
        <w:t xml:space="preserve">1688  года.  Сл'Ьдовательно,  первая,  непоправленная  рукопись  старше  1в8Н </w:t>
      </w:r>
      <w:r>
        <w:br/>
      </w:r>
      <w:r>
        <w:t xml:space="preserve">года  и,  по  всЬмъ  признакамъ.  современна,  по  крайности,  близка  пергоду </w:t>
      </w:r>
      <w:r>
        <w:br/>
      </w:r>
      <w:r>
        <w:t xml:space="preserve">Самозванцевъ**.  Нельзя  допустить,  чтобы  запись:  „въ  196  году  въ  7-и  тысяче* </w:t>
      </w:r>
      <w:r>
        <w:br/>
      </w:r>
      <w:r>
        <w:t xml:space="preserve">указывала  на  время  пересмотра,  т.-е.  исправлетй  и  дополнетй  ранги  эат1' </w:t>
      </w:r>
      <w:r>
        <w:br/>
      </w:r>
      <w:r>
        <w:t xml:space="preserve">санной  ппсни:  196-й  годъ  седьмой  тысячи  означаеть  619=»  688-й  годъ,  а  не </w:t>
      </w:r>
      <w:r>
        <w:br/>
      </w:r>
      <w:r>
        <w:t xml:space="preserve">1688  годъ.  Такого  грубаго  промаха  не  могла  допустить  „посзгЬдняя  рука, </w:t>
      </w:r>
      <w:r>
        <w:br/>
      </w:r>
      <w:r>
        <w:t xml:space="preserve">дополнявшая  и  исправлявшая  тексть  п-Ьсни**.  Этоть  годъ  внесенъ  послед- </w:t>
      </w:r>
      <w:r>
        <w:br/>
      </w:r>
      <w:r>
        <w:t xml:space="preserve">нею рукою,  какъ  одннъ  и8ь  варгантовъ  п'Ьсни.  Такая  формула  для  обозиаче- </w:t>
      </w:r>
      <w:r>
        <w:br/>
      </w:r>
      <w:r>
        <w:t xml:space="preserve">н1я  времени  встр'Ьчается  це  только  въ  историческихъ  п'1^сняхъ.  но  и  въ </w:t>
      </w:r>
      <w:r>
        <w:br/>
      </w:r>
      <w:r>
        <w:t xml:space="preserve">дух'овныхъ  стихахъ.  Ср.  начало  п-Ьсни  о  Скопин'Ь:  „Какъ  бы  во  двадцать </w:t>
      </w:r>
      <w:r>
        <w:br/>
      </w:r>
      <w:r>
        <w:t xml:space="preserve">седьмомъ  году,  Въ  седьмомъ  году  въ  осьмой  тысячи''  (Древшя  россШспя </w:t>
      </w:r>
      <w:r>
        <w:br/>
      </w:r>
      <w:r>
        <w:t xml:space="preserve">стихотворетя,  стр.  275).  Въ  стих'Ь  про  Бгор1я:  „Въ  седьмомъ  году  въ  осьмой </w:t>
      </w:r>
      <w:r>
        <w:br/>
      </w:r>
      <w:r>
        <w:t xml:space="preserve">тысяч-Ь.  На'Ьзжалъ  царище  Кудрянище**.  (Варенцовъ.  Сборникъ  русскихъ </w:t>
      </w:r>
      <w:r>
        <w:br/>
      </w:r>
      <w:r>
        <w:t xml:space="preserve">духовныхъ  стиховъ,  стр.  95).</w:t>
      </w:r>
    </w:p>
    <w:p>
      <w:pPr>
        <w:pStyle w:val="Normal"/>
      </w:pPr>
      <w:r>
        <w:t xml:space="preserve">10.  (стр.  217).  „Пов'^^сти,  или  пословицы  всенародн'Ьйппя  по  алфавиту </w:t>
      </w:r>
      <w:r>
        <w:br/>
      </w:r>
      <w:r>
        <w:t xml:space="preserve">внесены  въ  скорописный  сборникъ  конца  XVП  в'Ька,  принадлежащ1й  Мо- </w:t>
      </w:r>
      <w:r>
        <w:br/>
      </w:r>
      <w:r>
        <w:t xml:space="preserve">сковскому Архиву  Министерства  Иностранныхъ  Д'Ьлъ.  №  950.  Тексть  по- </w:t>
      </w:r>
      <w:r>
        <w:br/>
      </w:r>
      <w:r>
        <w:t xml:space="preserve">словицъ  по  этому  списку  изданъ  въ  изв'Ьстной  монограф1и  в.  И.  Буслаева. </w:t>
      </w:r>
      <w:r>
        <w:br/>
      </w:r>
      <w:r>
        <w:t xml:space="preserve">Русск!я  пословицы  и  поговорки  (въ  Архив'Ь  историко  -  юридическихъ  св%- </w:t>
      </w:r>
      <w:r>
        <w:br/>
      </w:r>
      <w:r>
        <w:t xml:space="preserve">д'ЬнШ,  Калачова,  тома  П-го  половина  2-я,  стр.  1 — 168).</w:t>
      </w:r>
    </w:p>
    <w:p>
      <w:pPr>
        <w:pStyle w:val="Normal"/>
      </w:pPr>
      <w:r>
        <w:t xml:space="preserve">И.  (стр.  217).  Строевъ,  Рукописи  славянск!я  и  россШск1я.  принадле- </w:t>
      </w:r>
      <w:r>
        <w:br/>
      </w:r>
      <w:r>
        <w:t xml:space="preserve">жащ1я  И.  Н.  Царскому,  стр.  487.</w:t>
      </w:r>
    </w:p>
    <w:p>
      <w:pPr>
        <w:pStyle w:val="Normal"/>
      </w:pPr>
      <w:r>
        <w:t xml:space="preserve">12.  (стр,  ^^ 7/ Костомаровънев'Ьрноотносилъ  этоть  сборникъ  къXVПв'Ьку.</w:t>
      </w:r>
    </w:p>
    <w:p>
      <w:pPr>
        <w:pStyle w:val="Normal"/>
      </w:pPr>
      <w:r>
        <w:t xml:space="preserve">П  Р  и  М  'Ь  Ч  А  Н  I  я.  ^^5</w:t>
      </w:r>
    </w:p>
    <w:p>
      <w:pPr>
        <w:pStyle w:val="Normal"/>
      </w:pPr>
      <w:r>
        <w:t xml:space="preserve">18.  (стр.  217).  На  оборот*  368  листа  читается:  „Конецъ  тетърати  сеТ**; </w:t>
      </w:r>
      <w:r>
        <w:br/>
      </w:r>
      <w:r>
        <w:t xml:space="preserve">на  лист*  375-мъ:  ^Конецъ  сей  тетрати  свершися.  Аминь**.</w:t>
      </w:r>
    </w:p>
    <w:p>
      <w:pPr>
        <w:pStyle w:val="Normal"/>
      </w:pPr>
      <w:r>
        <w:t xml:space="preserve">14.  (стр.  218).  Маленькими  буквами  обозначаемъ  надстрочный,  находя- </w:t>
      </w:r>
      <w:r>
        <w:br/>
      </w:r>
      <w:r>
        <w:t xml:space="preserve">Щ1ЯСЯ  въ  рукописи  подъ  титлами  или  прямо  надъ  строкой.</w:t>
      </w:r>
    </w:p>
    <w:p>
      <w:pPr>
        <w:pStyle w:val="Normal"/>
      </w:pPr>
      <w:r>
        <w:t xml:space="preserve">15.  (стр.  218).  На  об.  л.  159  запись,  изъ  которой  видно,  что  сборникъ </w:t>
      </w:r>
      <w:r>
        <w:br/>
      </w:r>
      <w:r>
        <w:t xml:space="preserve">перешелъ  потомъ  въ  собственность  сына  И.  Т.  Быкова — Алексея.</w:t>
      </w:r>
    </w:p>
    <w:p>
      <w:pPr>
        <w:pStyle w:val="Normal"/>
      </w:pPr>
      <w:r>
        <w:t xml:space="preserve">1в.  (стр.  218).  Ср.  Костомарова,  Памятники  старинной  русской  литера- </w:t>
      </w:r>
      <w:r>
        <w:br/>
      </w:r>
      <w:r>
        <w:t xml:space="preserve">туры, т.  I,  161—164.</w:t>
      </w:r>
    </w:p>
    <w:p>
      <w:pPr>
        <w:pStyle w:val="Normal"/>
      </w:pPr>
      <w:r>
        <w:t xml:space="preserve">17.  (стр.  218).  Ср.  Сборникъ  статей,  читанныхъ  въ  Отд-Ьлейи  русскаго </w:t>
      </w:r>
      <w:r>
        <w:br/>
      </w:r>
      <w:r>
        <w:t xml:space="preserve">языка  и  словесности  Императорской  Академ1и  наукъ,  т.  VII,  стр.  ЬУП — ЬХ.</w:t>
      </w:r>
    </w:p>
    <w:p>
      <w:pPr>
        <w:pStyle w:val="Normal"/>
      </w:pPr>
      <w:r>
        <w:t xml:space="preserve">18.  (стр.  219).  Ср.  А.  Н.  Пыпина,  Очеркъ  литературной  истор1и  ста- </w:t>
      </w:r>
      <w:r>
        <w:br/>
      </w:r>
      <w:r>
        <w:t xml:space="preserve">ринныхъ  пов-Ьстей  и  сказокъ  русскихъ,  стр.  195 — 196.</w:t>
      </w:r>
    </w:p>
    <w:p>
      <w:pPr>
        <w:pStyle w:val="Normal"/>
      </w:pPr>
      <w:r>
        <w:t xml:space="preserve">19.  (стр.  219).  Изъ  польскихъ  факецШ.</w:t>
      </w:r>
    </w:p>
    <w:p>
      <w:pPr>
        <w:pStyle w:val="Normal"/>
      </w:pPr>
      <w:r>
        <w:t xml:space="preserve">20.  (стр.  219).  Сказаше  это  оканчивается  смертью  царя  Навуходоносора. </w:t>
      </w:r>
      <w:r>
        <w:br/>
      </w:r>
      <w:r>
        <w:t xml:space="preserve">И.  (стр.  219).  Ср.  Кирпичникова,  Св.  Георпй  и  Ёгорхй  храбрый,  стр.  51. </w:t>
      </w:r>
      <w:r>
        <w:br/>
      </w:r>
      <w:r>
        <w:t xml:space="preserve">22.  (стр.  219).  Напечатано   по   этому  списку   Буслаевымъ  въ  Очеркахъ</w:t>
      </w:r>
    </w:p>
    <w:p>
      <w:pPr>
        <w:pStyle w:val="Normal"/>
      </w:pPr>
      <w:r>
        <w:t xml:space="preserve">русской  народной  словесности,  I.  570.  Ср.  Ровинскаго.  Русок1я  народныя </w:t>
      </w:r>
      <w:r>
        <w:br/>
      </w:r>
      <w:r>
        <w:t xml:space="preserve">картинки,  I,  319 — 320.</w:t>
      </w:r>
    </w:p>
    <w:p>
      <w:pPr>
        <w:pStyle w:val="Normal"/>
      </w:pPr>
      <w:r>
        <w:t xml:space="preserve">гВ.  (стр.  219).  Ровинск1й,  I,  272.</w:t>
      </w:r>
    </w:p>
    <w:p>
      <w:pPr>
        <w:pStyle w:val="Normal"/>
      </w:pPr>
      <w:r>
        <w:t xml:space="preserve">24.  (стр.  219).  Тамъ  же,  I,  367—371.</w:t>
      </w:r>
    </w:p>
    <w:p>
      <w:pPr>
        <w:pStyle w:val="Normal"/>
      </w:pPr>
      <w:r>
        <w:t xml:space="preserve">25.  (стр.  219).  Тамъ  же,  I,  436. </w:t>
      </w:r>
      <w:r>
        <w:br/>
      </w:r>
      <w:r>
        <w:t xml:space="preserve">2в.  (стр.  219).  Тамъ  же,  I.  405.</w:t>
      </w:r>
    </w:p>
    <w:p>
      <w:pPr>
        <w:pStyle w:val="Normal"/>
      </w:pPr>
      <w:r>
        <w:t xml:space="preserve">27.  (стр.  219).  Тамъ  же,  I,  189.</w:t>
      </w:r>
    </w:p>
    <w:p>
      <w:pPr>
        <w:pStyle w:val="Normal"/>
      </w:pPr>
      <w:r>
        <w:t xml:space="preserve">28.  (стр.  219).  Тамъ  же,  IV,  295.</w:t>
      </w:r>
    </w:p>
    <w:p>
      <w:pPr>
        <w:pStyle w:val="Normal"/>
      </w:pPr>
      <w:r>
        <w:t xml:space="preserve">2».  (стр.  219).  Тамъ  же,  IV,  295—299.</w:t>
      </w:r>
    </w:p>
    <w:p>
      <w:pPr>
        <w:pStyle w:val="Normal"/>
      </w:pPr>
      <w:r>
        <w:t xml:space="preserve">80.  (стр.  219).  Тамъ  же,  I,  402.  Отм*тимъ  мимоходомъ,  что  при  такнхъ </w:t>
      </w:r>
      <w:r>
        <w:br/>
      </w:r>
      <w:r>
        <w:t xml:space="preserve">сокращетяхъ  нер*дко  стирается  местный  колоритъ  и  опускаются  собствен- </w:t>
      </w:r>
      <w:r>
        <w:br/>
      </w:r>
      <w:r>
        <w:t xml:space="preserve">ный имена.  Наприм.,  въ  сборник*  Буслаева  „Списокъ  суднаго  д*ла**  начи- </w:t>
      </w:r>
      <w:r>
        <w:br/>
      </w:r>
      <w:r>
        <w:t xml:space="preserve">нается такъ:  „Господамъ  моимъ  новогородцкимъ  судьямъ:  осетру  да  б*луг*. </w:t>
      </w:r>
      <w:r>
        <w:br/>
      </w:r>
      <w:r>
        <w:t xml:space="preserve">да  б*лой  рыбице  бьетъ  челомъ  кормовой  сынишко  боярской  лещишко  съ  това- </w:t>
      </w:r>
      <w:r>
        <w:br/>
      </w:r>
      <w:r>
        <w:t xml:space="preserve">рищи...**. Въ  поздн*йшихъ  рукописныхъ  текстахъ  „Списка  суднаго  д*ла**  и </w:t>
      </w:r>
      <w:r>
        <w:br/>
      </w:r>
      <w:r>
        <w:t xml:space="preserve">въ  лубочныхъ  издашяхъ  н*тъ  „новгородскихъ  судей**.  Ср.  Галаховъ,  Исто- </w:t>
      </w:r>
      <w:r>
        <w:br/>
      </w:r>
      <w:r>
        <w:t xml:space="preserve">р1я  русской  словесности,  I,  508.</w:t>
      </w:r>
    </w:p>
    <w:p>
      <w:pPr>
        <w:pStyle w:val="Normal"/>
      </w:pPr>
      <w:r>
        <w:t xml:space="preserve">81.  (стр.  219).  Въ  рукописи  324-й  листокъ  пустой;  на  утраченномъ  325-омъ </w:t>
      </w:r>
      <w:r>
        <w:br/>
      </w:r>
      <w:r>
        <w:t xml:space="preserve">находилось  начало  былины  о  Ставр*;  недостаетъ  двухъ  страницъ,  т.-е. </w:t>
      </w:r>
      <w:r>
        <w:br/>
      </w:r>
      <w:r>
        <w:t xml:space="preserve">около  32  строкъ  средняго  шрифта;  сборникъ  малаго  формата,  въ  16  долю  листа.</w:t>
      </w:r>
    </w:p>
    <w:p>
      <w:pPr>
        <w:pStyle w:val="Normal"/>
      </w:pPr>
      <w:r>
        <w:t xml:space="preserve">82.  (стр.  220).  Такъ,  Василиса  *детъ  „ис-тое  земли  изъ  Галацъкия  отъ </w:t>
      </w:r>
      <w:r>
        <w:br/>
      </w:r>
      <w:r>
        <w:t xml:space="preserve">короля  посолскова** ,  вм.  польскова.  Въ  былинахъ  о  Ставр*,  напечатанныхъ  въ </w:t>
      </w:r>
      <w:r>
        <w:br/>
      </w:r>
      <w:r>
        <w:t xml:space="preserve">сборникахъ  Рыбникова  (I,  247)  и  Гильфердинга  (стр.  767,  768  и  друг.),  Василиса </w:t>
      </w:r>
      <w:r>
        <w:br/>
      </w:r>
      <w:r>
        <w:t xml:space="preserve">пр1*зжаетъ  „изъ  земли  Ляховецюя**.  Слово  „Галацъкия**  рукописи,  в*ро- </w:t>
      </w:r>
      <w:r>
        <w:br/>
      </w:r>
      <w:r>
        <w:t xml:space="preserve">ятно,  описка,  вм*сто  „Галицюя**,  а  можетъ  быть  вм*сто  „Галансюя**;  ср.  у </w:t>
      </w:r>
      <w:r>
        <w:br/>
      </w:r>
      <w:r>
        <w:t xml:space="preserve">Рыбникова:  „Называлася  (Василиса)  посломъ  со  славной  земли  Гленск1я*' </w:t>
      </w:r>
      <w:r>
        <w:br/>
      </w:r>
      <w:r>
        <w:t xml:space="preserve">(I,  243).</w:t>
      </w:r>
    </w:p>
    <w:p>
      <w:pPr>
        <w:pStyle w:val="Normal"/>
      </w:pPr>
      <w:r>
        <w:t xml:space="preserve">88.  (стр.  220).  Заключеннаго  въ  скобки  н*тъ  въ  рукописи;  стихъ  въ  ней </w:t>
      </w:r>
      <w:r>
        <w:br/>
      </w:r>
      <w:r>
        <w:t xml:space="preserve">кое-гд*  разрушенъ — новое  указаше  на  то,  что  былина  списана  съ  руко- </w:t>
      </w:r>
      <w:r>
        <w:br/>
      </w:r>
      <w:r>
        <w:t xml:space="preserve">писи, а  не  записана  со  словъ.</w:t>
      </w:r>
    </w:p>
    <w:p>
      <w:pPr>
        <w:pStyle w:val="Normal"/>
      </w:pPr>
      <w:r>
        <w:t xml:space="preserve">84.  (стр.  220).  Эта  былина  издана  окень  неисправно  въ  Памятникахъ </w:t>
      </w:r>
      <w:r>
        <w:br/>
      </w:r>
      <w:r>
        <w:t xml:space="preserve">старинной  русской  литературы,  I,  311 — 318.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БЫЛЯНЫ  по  РУКОПИСЯМЪ  XVIII  В.</w:t>
      </w:r>
    </w:p>
    <w:p>
      <w:pPr>
        <w:pStyle w:val="Normal"/>
      </w:pPr>
      <w:r>
        <w:t xml:space="preserve">85.  (стр.  220).  Сборникъ  Втораго  отд'Ёлен1я  Императорской  Академ1н </w:t>
      </w:r>
      <w:r>
        <w:br/>
      </w:r>
      <w:r>
        <w:t xml:space="preserve">наукъ,  т.  XXXVI,  стр.  357—369.</w:t>
      </w:r>
    </w:p>
    <w:p>
      <w:pPr>
        <w:pStyle w:val="Normal"/>
      </w:pPr>
      <w:r>
        <w:t xml:space="preserve">8в.  (стр.  220).  [Зд'Ьсь  пропущены  2^1^  строки:  указаше,  что  тексты  бы- </w:t>
      </w:r>
      <w:r>
        <w:br/>
      </w:r>
      <w:r>
        <w:t xml:space="preserve">линъ  №№  I  и  II  заимствованы  изъ  описаннаго  сборника  0.  И.  Буслаева].</w:t>
      </w:r>
    </w:p>
    <w:p>
      <w:pPr>
        <w:pStyle w:val="Normal"/>
      </w:pPr>
      <w:r>
        <w:t xml:space="preserve">87.  (стр.  221).  Ср.  тексты,  напечатанные  подъ  №  П  и  №  Ш.</w:t>
      </w:r>
    </w:p>
    <w:p>
      <w:pPr>
        <w:pStyle w:val="Normal"/>
      </w:pPr>
      <w:r>
        <w:t xml:space="preserve">88.  (стр.  221).  Эта  легенда  напечатана  по  довольно  позднему  списку  въ </w:t>
      </w:r>
      <w:r>
        <w:br/>
      </w:r>
      <w:r>
        <w:t xml:space="preserve">Народныхъ  русскихъ  легендахъ  Аеанасьева.   стр.  99 — 104.</w:t>
      </w:r>
    </w:p>
    <w:p>
      <w:pPr>
        <w:pStyle w:val="Normal"/>
      </w:pPr>
      <w:r>
        <w:t xml:space="preserve">89.  (стр.  221).  Ср.  Памятники  старинной  русской  литературы,  изд.  Ко- </w:t>
      </w:r>
      <w:r>
        <w:br/>
      </w:r>
      <w:r>
        <w:t xml:space="preserve">стомаровымъ,  II,  347,  352;  Пыпина,  Очеркъ  литературной  исторш  старин- </w:t>
      </w:r>
      <w:r>
        <w:br/>
      </w:r>
      <w:r>
        <w:t xml:space="preserve">ныхъ  пов1^стей  и  сказокъ  русскихъ,  стр.  99.</w:t>
      </w:r>
    </w:p>
    <w:p>
      <w:pPr>
        <w:pStyle w:val="Normal"/>
      </w:pPr>
      <w:r>
        <w:t xml:space="preserve">40.  (сшр.  221).  Ср.  напечатанные  тексты,  №  П  и  №  III.</w:t>
      </w:r>
    </w:p>
    <w:p>
      <w:pPr>
        <w:pStyle w:val="Normal"/>
      </w:pPr>
      <w:r>
        <w:t xml:space="preserve">41.  (стр.  221).  Влад-Ьлецъ  рукописи  относить  ее  ко  второй  половин^Ь  ХМП </w:t>
      </w:r>
      <w:r>
        <w:br/>
      </w:r>
      <w:r>
        <w:t xml:space="preserve">в'&amp;ка.  Ср.  П  ы  п  и  н  а,  Очеркъ  литературной  исторхи  старинныхъ  пов'Ьстей  п </w:t>
      </w:r>
      <w:r>
        <w:br/>
      </w:r>
      <w:r>
        <w:t xml:space="preserve">сказокъ  русскихъ,  стр.  295.  Зд-Ьсь  время  написан1я  рукописи  не  опред-Ьлено </w:t>
      </w:r>
      <w:r>
        <w:br/>
      </w:r>
      <w:r>
        <w:t xml:space="preserve">съ  точностью;  сказано  только,  что  она  относится  къ  ХУШ  В'Ёку.</w:t>
      </w:r>
    </w:p>
    <w:p>
      <w:pPr>
        <w:pStyle w:val="Normal"/>
      </w:pPr>
      <w:r>
        <w:t xml:space="preserve">48.  (стр.  222).  Ср.  Пып|ина,  Очеркъ  литературной  исторш  старинныхъ </w:t>
      </w:r>
      <w:r>
        <w:br/>
      </w:r>
      <w:r>
        <w:t xml:space="preserve">повестей  и.  сказокъ  русскихъ,  стр.  284  —  289,  и  ^его  же  Для  любителей </w:t>
      </w:r>
      <w:r>
        <w:br/>
      </w:r>
      <w:r>
        <w:t xml:space="preserve">книжной  старины,  стр.  III,  V,  4,  5  и  др.</w:t>
      </w:r>
    </w:p>
    <w:p>
      <w:pPr>
        <w:pStyle w:val="Normal"/>
      </w:pPr>
      <w:r>
        <w:t xml:space="preserve">48.  (стр.  222).  Народныя  руссюя  сказки  Аеанасьева,  вып.  I.  стр. </w:t>
      </w:r>
      <w:r>
        <w:br/>
      </w:r>
      <w:r>
        <w:t xml:space="preserve">77—78.  [Изд.  1897  г.,  т.  II.  стр.  248].</w:t>
      </w:r>
    </w:p>
    <w:p>
      <w:pPr>
        <w:pStyle w:val="Normal"/>
      </w:pPr>
      <w:r>
        <w:t xml:space="preserve">44.  (стр.  222).  Аеанасьевъ,  Народныя  русск1я  сказки,  I.  80.  |11,  248].</w:t>
      </w:r>
    </w:p>
    <w:p>
      <w:pPr>
        <w:pStyle w:val="Normal"/>
      </w:pPr>
      <w:r>
        <w:t xml:space="preserve">45.  (стр.  222).  Д.  А.  РовинскШ  относитъ  этотъ  „замгьчательнык  списокъ </w:t>
      </w:r>
      <w:r>
        <w:br/>
      </w:r>
      <w:r>
        <w:t xml:space="preserve">сказки  объ  Иль*  Муромц-Ь**  къ  ^началу  прошедшаго  стол'Ьпя**  и  предла- </w:t>
      </w:r>
      <w:r>
        <w:br/>
      </w:r>
      <w:r>
        <w:t xml:space="preserve">гаетъ  сравнеше  этого  списка  съ  текстомъ  (конечно,  подновленнымъ),  кото- </w:t>
      </w:r>
      <w:r>
        <w:br/>
      </w:r>
      <w:r>
        <w:t xml:space="preserve">рый напечатанъ  Сахаровымъ  въ  его  ^Русскихъ  народныхъ  сказкахъ**  (Спб.. </w:t>
      </w:r>
      <w:r>
        <w:br/>
      </w:r>
      <w:r>
        <w:t xml:space="preserve">1841),  стр.  66.  Къ  сожалЬнш,  г.  Ровинск1й  приводить  лишь  небольшая  вы- </w:t>
      </w:r>
      <w:r>
        <w:br/>
      </w:r>
      <w:r>
        <w:t xml:space="preserve">писки изъ  замЪчательнаго  списка  Забелина  (Русск1я  народныя  картинки. </w:t>
      </w:r>
      <w:r>
        <w:br/>
      </w:r>
      <w:r>
        <w:t xml:space="preserve">IV.  2—3).</w:t>
      </w:r>
    </w:p>
    <w:p>
      <w:pPr>
        <w:pStyle w:val="Normal"/>
      </w:pPr>
      <w:r>
        <w:t xml:space="preserve">48.  (стр.  223).  [Пропущены  4  строки,  содержащ1я  указан1я  на  сходстве» </w:t>
      </w:r>
      <w:r>
        <w:br/>
      </w:r>
      <w:r>
        <w:t xml:space="preserve">печатаемаго  текста  одной  изъ  былинъ  съ  текстомъ  таковой  въ  сборннкь </w:t>
      </w:r>
      <w:r>
        <w:br/>
      </w:r>
      <w:r>
        <w:t xml:space="preserve">И.  Ё.  Заб'Ьлина].</w:t>
      </w:r>
    </w:p>
    <w:p>
      <w:pPr>
        <w:pStyle w:val="Normal"/>
      </w:pPr>
      <w:r>
        <w:t xml:space="preserve">47.  (стр.  223).  Ср.  монограф1ю  в.  И.  Буслаева,  Руссшя пословицы  и  по- </w:t>
      </w:r>
      <w:r>
        <w:br/>
      </w:r>
      <w:r>
        <w:t xml:space="preserve">говорки, въ  Архив*  историко-юридическихъ  св^Ьд-Ьтй  Калачова,  II,  2,  стр.  67.</w:t>
      </w:r>
    </w:p>
    <w:p>
      <w:pPr>
        <w:pStyle w:val="Normal"/>
      </w:pPr>
      <w:r>
        <w:t xml:space="preserve">48.  (стр.  223).  Тамъ  же.</w:t>
      </w:r>
    </w:p>
    <w:p>
      <w:pPr>
        <w:pStyle w:val="Normal"/>
      </w:pPr>
      <w:r>
        <w:t xml:space="preserve">48.  (стр.  223).  Ср.  также  Пыпи]на,  Дополненхе  къ  библюграфическому </w:t>
      </w:r>
      <w:r>
        <w:br/>
      </w:r>
      <w:r>
        <w:t xml:space="preserve">списку  рукописныхъ  романовъ,  пов-Ьстей  и  пр.  первой  половины  ХУШ  в'Ька </w:t>
      </w:r>
      <w:r>
        <w:br/>
      </w:r>
      <w:r>
        <w:t xml:space="preserve">В1&gt;  Сборник*  Общества  люб.  росс1йск.  словесности  на  1891  г.,  стр.  542—543.</w:t>
      </w:r>
    </w:p>
    <w:p>
      <w:pPr>
        <w:pStyle w:val="Normal"/>
      </w:pPr>
      <w:r>
        <w:t xml:space="preserve">50.  (стр.  223).  Въ  1782  г.  эта  повесть  была  напечатана  въ  Петербург*, </w:t>
      </w:r>
      <w:r>
        <w:br/>
      </w:r>
      <w:r>
        <w:t xml:space="preserve">но  въ  другомъ  перевод* — съ  англгйскаго.  („Роспись**  Смирдина,  №  9268).</w:t>
      </w:r>
    </w:p>
    <w:p>
      <w:pPr>
        <w:pStyle w:val="Normal"/>
      </w:pPr>
      <w:r>
        <w:t xml:space="preserve">51.  (стр.  224).  Татищев ъ,  РоссШская  истор1я,  часть  I,  кн.  1.  стр.  М». </w:t>
      </w:r>
      <w:r>
        <w:br/>
      </w:r>
      <w:r>
        <w:t xml:space="preserve">58.  (стр.  224).  Москвитянинъ,  1854  г.,  №  1  и  2,  отд.  IV,  стр.  9.</w:t>
      </w:r>
    </w:p>
    <w:p>
      <w:pPr>
        <w:pStyle w:val="Normal"/>
      </w:pPr>
      <w:r>
        <w:t xml:space="preserve">58.  (стр.  224).  Письмомъ  Демидова  опровергается  предположен1е  Саха- </w:t>
      </w:r>
      <w:r>
        <w:br/>
      </w:r>
      <w:r>
        <w:t xml:space="preserve">рова, что  „настоящ1й  собиратель  (Древнихъ  россШскихъ  стихотворешй)  быль </w:t>
      </w:r>
      <w:r>
        <w:br/>
      </w:r>
      <w:r>
        <w:t xml:space="preserve">П.  А.  Демидовъ,  жившШ  въ  Тулгь  въ  половин*  ХУШ  стол*Т1Я**  и  собирав- </w:t>
      </w:r>
      <w:r>
        <w:br/>
      </w:r>
      <w:r>
        <w:t xml:space="preserve">ш1й,  какъ  и  друг1е  тульскхе  бояре  того  времени,  „п*сельниковъ  и  сказоч- </w:t>
      </w:r>
      <w:r>
        <w:br/>
      </w:r>
      <w:r>
        <w:t xml:space="preserve">никовъ,  слушать  п*сни  и  сказки**.  Отъ  этихъ  тульскихъ  п*сельниковъ,  по </w:t>
      </w:r>
      <w:r>
        <w:br/>
      </w:r>
      <w:r>
        <w:t xml:space="preserve">мн*шю  Сахарова,  и  записаны  и*сни.  вошедш1я  въ  составъ  „Древнихъ  рос- </w:t>
      </w:r>
      <w:r>
        <w:br/>
      </w:r>
      <w:r>
        <w:t xml:space="preserve">С1йскихъ  стихотворен1й**.  Ср.  Сказан1я  русскаго  народа,  изд.  3-е.  I,  30.</w:t>
      </w:r>
    </w:p>
    <w:p>
      <w:pPr>
        <w:pStyle w:val="Normal"/>
      </w:pPr>
      <w:r>
        <w:t xml:space="preserve">ПРИМ-ЬЧАНХЯ.  37</w:t>
      </w:r>
    </w:p>
    <w:p>
      <w:pPr>
        <w:pStyle w:val="Normal"/>
      </w:pPr>
      <w:r>
        <w:t xml:space="preserve">52«.  (стр.  224).  Москвитянинъ,  1854  г.,  №  1  и  2,  стр.  10. </w:t>
      </w:r>
      <w:r>
        <w:br/>
      </w:r>
      <w:r>
        <w:t xml:space="preserve">бв*.  (стр.  224).  Древн1я   росс1йск1Я  стихотворешя.   изд.   2-е.   стр.  ХХХГУ. </w:t>
      </w:r>
      <w:r>
        <w:br/>
      </w:r>
      <w:r>
        <w:t xml:space="preserve">стр.  Ш.</w:t>
      </w:r>
    </w:p>
    <w:p>
      <w:pPr>
        <w:pStyle w:val="Normal"/>
      </w:pPr>
      <w:r>
        <w:t xml:space="preserve">54.  (стр.  225).  Тамъ  же,  стр.  I.</w:t>
      </w:r>
    </w:p>
    <w:p>
      <w:pPr>
        <w:pStyle w:val="Normal"/>
      </w:pPr>
      <w:r>
        <w:t xml:space="preserve">55.  (стр.  225),  Тамъ  же,  стр.  УШ— IX.</w:t>
      </w:r>
    </w:p>
    <w:p>
      <w:pPr>
        <w:pStyle w:val="Normal"/>
      </w:pPr>
      <w:r>
        <w:t xml:space="preserve">66.  (стр.' 225).  Основываясь  на  указанныхъ  Калайдовичемъ  п-Ьсняхъ,  П.  А. </w:t>
      </w:r>
      <w:r>
        <w:br/>
      </w:r>
      <w:r>
        <w:t xml:space="preserve">Безсоновъ  отодвигаетъ  даже  Киршу  Данилова  къ  концу  XVII  в-Ька.  Вотъ </w:t>
      </w:r>
      <w:r>
        <w:br/>
      </w:r>
      <w:r>
        <w:t xml:space="preserve">его  слова:  „Сл'Ьдующгй  за  гЬмъ  собиратель  былинъ,  записавши  намъ  ихъ. </w:t>
      </w:r>
      <w:r>
        <w:br/>
      </w:r>
      <w:r>
        <w:t xml:space="preserve">Кирша  Даниловъ,  жиль,  конечно,  въ  конц1&amp;  ХУП  и  въ  начал-Ь  ХУШ  в'Ька. </w:t>
      </w:r>
      <w:r>
        <w:br/>
      </w:r>
      <w:r>
        <w:t xml:space="preserve">судя  по  тому,  .что  сборникъ'2  его  кончается  былинами  о  св'Ьжихъ  собыпяхъ </w:t>
      </w:r>
      <w:r>
        <w:br/>
      </w:r>
      <w:r>
        <w:t xml:space="preserve">конца  ХУП  в']&amp;ка,  о  Разин'Ё,  рожден1и  Петра  I,  атаман'Ь  Флор'1^  Минаевич'1^ </w:t>
      </w:r>
      <w:r>
        <w:br/>
      </w:r>
      <w:r>
        <w:t xml:space="preserve">и  т.  п.**  (Приложеше  къ  седьмому  выпуску  П*сенъ,  собранныхъ  КирЬев- </w:t>
      </w:r>
      <w:r>
        <w:br/>
      </w:r>
      <w:r>
        <w:t xml:space="preserve">скимъ,  стр.  78).  Осторожн-Ье  относится  къ  вопросу  о  личности  Кирши  Дани- </w:t>
      </w:r>
      <w:r>
        <w:br/>
      </w:r>
      <w:r>
        <w:t xml:space="preserve">лова и  о  времени  составлешя  тяъ  сборника  п-Ьсенъ  Вольнеръ,  говоря:  „1т </w:t>
      </w:r>
      <w:r>
        <w:br/>
      </w:r>
      <w:r>
        <w:t xml:space="preserve">18  ЛаЬгЬипйег!;  уегап81аи«1е  ехп  ^оИвзег  Югза  Ваш1оу,  (1ег  1п  йен  Веш!- </w:t>
      </w:r>
      <w:r>
        <w:br/>
      </w:r>
      <w:r>
        <w:t xml:space="preserve">доу'зсЬеп  Е18епЬег^\»гвгкеп  1ш  боиуетешеп!  Регт  ЪевсЬ&amp;Ш^  ^етуезеп  ги  зехп </w:t>
      </w:r>
      <w:r>
        <w:br/>
      </w:r>
      <w:r>
        <w:t xml:space="preserve">зсЬеШ,  е1пе  8ашт1ип|г^  уоп  61  ВуПпеп  ("^  о  11  п  е  г,  11п1»г8ис11ип^еп  йЬег  &lt;11е </w:t>
      </w:r>
      <w:r>
        <w:br/>
      </w:r>
      <w:r>
        <w:t xml:space="preserve">Уо1к8ер1к  йег  бгоезгиввеп,  р.  2).  Вольнеръ  сл-Ьдуетъ  зд-Ьсь  О.  0.  Миллеру </w:t>
      </w:r>
      <w:r>
        <w:br/>
      </w:r>
      <w:r>
        <w:t xml:space="preserve">(Илья  Муромецъ,  стр.  У).</w:t>
      </w:r>
    </w:p>
    <w:p>
      <w:pPr>
        <w:pStyle w:val="Normal"/>
      </w:pPr>
      <w:r>
        <w:t xml:space="preserve">57.  (стр.  225).  Первая  п-ёсня  („Изъ  славнаго  города  изъ  Пскова  поды- </w:t>
      </w:r>
      <w:r>
        <w:br/>
      </w:r>
      <w:r>
        <w:t xml:space="preserve">мался Царевъ  большой  бояривъ^,  стр.  306)  перепечатана  была  въ  п1&amp;сенни- </w:t>
      </w:r>
      <w:r>
        <w:br/>
      </w:r>
      <w:r>
        <w:t xml:space="preserve">кахъ  Чулкова,  Новикова  и  въ  П'ёсняхъ,  собранныхъ  Кир-Ьевскимъ,  вып.  8-й. </w:t>
      </w:r>
      <w:r>
        <w:br/>
      </w:r>
      <w:r>
        <w:t xml:space="preserve">стр.  132—135.</w:t>
      </w:r>
    </w:p>
    <w:p>
      <w:pPr>
        <w:pStyle w:val="Normal"/>
      </w:pPr>
      <w:r>
        <w:t xml:space="preserve">Вторая  п'Ёсня  напечатана  *въ  такомъ  вид'Ь:  „Вы  молоды  ребята  дослу- </w:t>
      </w:r>
      <w:r>
        <w:br/>
      </w:r>
      <w:r>
        <w:t xml:space="preserve">шайте, что  мы  стары  старики  будемъ  сказывати:  2.  Про  грозна  Царя  1вана </w:t>
      </w:r>
      <w:r>
        <w:br/>
      </w:r>
      <w:r>
        <w:t xml:space="preserve">про  Васильевича:  Какъ  онъ  нашъ  Государь  Царь  подъ  Казань  городъ  хо- </w:t>
      </w:r>
      <w:r>
        <w:br/>
      </w:r>
      <w:r>
        <w:t xml:space="preserve">дилъ:  Подъ  Казанку,  подъ  р-Ьчку  подкопы  подводилъ:  За  Сулай  за  р-Ьку </w:t>
      </w:r>
      <w:r>
        <w:br/>
      </w:r>
      <w:r>
        <w:t xml:space="preserve">бочки  Ч5Ъ  порохомъ  каталъ:  А  пушки  и  снаряды  въ  чистомъ  пол*  разста- </w:t>
      </w:r>
      <w:r>
        <w:br/>
      </w:r>
      <w:r>
        <w:t xml:space="preserve">влялъ:  Ой!  Татараве  по  городу  похаживаютъ:  И  всяко  грубхянство  оказываютъ: </w:t>
      </w:r>
      <w:r>
        <w:br/>
      </w:r>
      <w:r>
        <w:t xml:space="preserve">Он'Ь  грозному  Царю  насм'Ёхаются:  А  не  быть  нашей  Казани  за  б'1^лымъ  за </w:t>
      </w:r>
      <w:r>
        <w:br/>
      </w:r>
      <w:r>
        <w:t xml:space="preserve">Царемъ:  Ахъ!  какъ  тутъ  нашъ  Государь  Царь  разгневался:  Что  подрывъ </w:t>
      </w:r>
      <w:r>
        <w:br/>
      </w:r>
      <w:r>
        <w:t xml:space="preserve">такъ  долго  медлился:  Приказалъ  онъ  за  то  Пушкарей  строго  казнить:  Под- </w:t>
      </w:r>
      <w:r>
        <w:br/>
      </w:r>
      <w:r>
        <w:t xml:space="preserve">копщиковъ  и  Зажигальщиковъ:  Но  (ино?)  всЬ  тутъ  Пушкари  призадумалися: </w:t>
      </w:r>
      <w:r>
        <w:br/>
      </w:r>
      <w:r>
        <w:t xml:space="preserve">А  одинъ  Пушкарь  поотважился:  Прикажи  Государь  Царь  слово  выговорить: </w:t>
      </w:r>
      <w:r>
        <w:br/>
      </w:r>
      <w:r>
        <w:t xml:space="preserve">Не  усп'Ьлъ  Пушкарь  слово  вымолвить:  Тогда  лишь  догорали  зажигальны </w:t>
      </w:r>
      <w:r>
        <w:br/>
      </w:r>
      <w:r>
        <w:t xml:space="preserve">св1&gt;чи:  И  вдругъ  разрывало  бочки  съ  порохомъ:  Какъ  сгЬны  бросать  стало </w:t>
      </w:r>
      <w:r>
        <w:br/>
      </w:r>
      <w:r>
        <w:t xml:space="preserve">за  Сулай  за  р-Ьку:  ВсЬ  Татараве  тутъ,  братцы,  устрашилися:  Он*  б-Ьлому </w:t>
      </w:r>
      <w:r>
        <w:br/>
      </w:r>
      <w:r>
        <w:t xml:space="preserve">Царю  покорились**.  П-Ьсни  того  же  содержашя  („бояринъ  Шереметевъ**  и  ^взя- </w:t>
      </w:r>
      <w:r>
        <w:br/>
      </w:r>
      <w:r>
        <w:t xml:space="preserve">Т1е  Казанскаго  царства**)  есть  и  въ  Древнихъ  росс1йскихъ  стихотворетяхъ </w:t>
      </w:r>
      <w:r>
        <w:br/>
      </w:r>
      <w:r>
        <w:t xml:space="preserve">(стр.  284,  314),  но  —  въ  другуль  версгяхъ,  ч'Ьм'ь  у  Курганова.</w:t>
      </w:r>
    </w:p>
    <w:p>
      <w:pPr>
        <w:pStyle w:val="Normal"/>
      </w:pPr>
      <w:r>
        <w:t xml:space="preserve">58.  (стр.  226).  Ср.  Р  о  в  и  н  с  к  а  г  о,  Русск1я  народный  картинки,  1У,  190, </w:t>
      </w:r>
      <w:r>
        <w:br/>
      </w:r>
      <w:r>
        <w:t xml:space="preserve">241.  254,  353.</w:t>
      </w:r>
    </w:p>
    <w:p>
      <w:pPr>
        <w:pStyle w:val="Normal"/>
      </w:pPr>
      <w:r>
        <w:t xml:space="preserve">59.  (стр.  227).  Ср.  А.  Н.  Пыпинъ,  Народные  стихи  и  п-Ьсни,  въ  Отече- </w:t>
      </w:r>
      <w:r>
        <w:br/>
      </w:r>
      <w:r>
        <w:t xml:space="preserve">ственныхъ  Запискахъ.  1858  г.,  январь,  стр.  300 — 301.</w:t>
      </w:r>
    </w:p>
    <w:p>
      <w:pPr>
        <w:pStyle w:val="Normal"/>
      </w:pPr>
      <w:r>
        <w:t xml:space="preserve">еО.  (стр.  227).  Руссшя  сказки,  1780  г.,  ч.  I.  стр.  138—139.  Въ  1807  году </w:t>
      </w:r>
      <w:r>
        <w:br/>
      </w:r>
      <w:r>
        <w:t xml:space="preserve">Левшинъ  издалъ  первыя  четыре  части  „Русскихъ  сказокъ**  Чулкова  вторымъ </w:t>
      </w:r>
      <w:r>
        <w:br/>
      </w:r>
      <w:r>
        <w:t xml:space="preserve">тпсненгемъ,  т.-е.  перепечаталъ  буквально  съ  перваго  издатя;  поэтому  при- </w:t>
      </w:r>
      <w:r>
        <w:br/>
      </w:r>
      <w:r>
        <w:t xml:space="preserve">м1&gt;чате  Чулкова  о  сгор'Ьвшемъ  сборник^Ь  старинныхъ  богатырскихъ  п-Ьсенъ</w:t>
      </w:r>
    </w:p>
    <w:p>
      <w:pPr>
        <w:pStyle w:val="Normal"/>
      </w:pPr>
      <w:r>
        <w:t xml:space="preserve">38  БЫЛИНЫ   по  РУКОПИСЯМЪ  XVIII   В.</w:t>
      </w:r>
    </w:p>
    <w:p>
      <w:pPr>
        <w:pStyle w:val="Normal"/>
      </w:pPr>
      <w:r>
        <w:t xml:space="preserve">приписано  было  Левшину  Калайдовичемъ  (Древтя  россШск1я  стихотворен1я. </w:t>
      </w:r>
      <w:r>
        <w:br/>
      </w:r>
      <w:r>
        <w:t xml:space="preserve">стр.  XXI — XXII).  Этимъ  объясняется  недоум-Ёше  А.  Н.  Весел овскаго.  „какъ </w:t>
      </w:r>
      <w:r>
        <w:br/>
      </w:r>
      <w:r>
        <w:t xml:space="preserve">помирить  цитату  Левшина  съ  Чулковской"  (Сборникъ  Отд'Ьлешя  русскаго </w:t>
      </w:r>
      <w:r>
        <w:br/>
      </w:r>
      <w:r>
        <w:t xml:space="preserve">языка  и  словесности  Императорской  Академ1и  наукъ,  т.  XXXVI,  стр.  375).</w:t>
      </w:r>
    </w:p>
    <w:p>
      <w:pPr>
        <w:pStyle w:val="Normal"/>
      </w:pPr>
      <w:r>
        <w:t xml:space="preserve">в1.  (стр.  227),  Евгенхй,  Словарь  русскихъ  св-Ьтскихъ  писателей,  П,  243.</w:t>
      </w:r>
    </w:p>
    <w:p>
      <w:pPr>
        <w:pStyle w:val="Normal"/>
      </w:pPr>
      <w:r>
        <w:t xml:space="preserve">62.  (стр.  227).  Этотъ  сборникъ,  въ  трехъ  частяхъ.  напечатанъ  былъ  по </w:t>
      </w:r>
      <w:r>
        <w:br/>
      </w:r>
      <w:r>
        <w:t xml:space="preserve">смерти  М.  Попова,  въ  Петербург-Ь,'  въ  1792  году.</w:t>
      </w:r>
    </w:p>
    <w:p>
      <w:pPr>
        <w:pStyle w:val="Normal"/>
      </w:pPr>
      <w:r>
        <w:t xml:space="preserve">68.  (стр.  228).  Российская  Эрата,  ч.  I,  стр.  XXXI.</w:t>
      </w:r>
    </w:p>
    <w:p>
      <w:pPr>
        <w:pStyle w:val="Normal"/>
      </w:pPr>
      <w:r>
        <w:t xml:space="preserve">64.  (стр.  228).  Такъ  называлъ  Поповъ  народныя  п']&amp;сни.</w:t>
      </w:r>
    </w:p>
    <w:p>
      <w:pPr>
        <w:pStyle w:val="Normal"/>
      </w:pPr>
      <w:r>
        <w:t xml:space="preserve">65.  (стр.  228).  Росс1йская  Эрата,  ч.  I,  стр.  XXXVI— XXXVII.</w:t>
      </w:r>
    </w:p>
    <w:p>
      <w:pPr>
        <w:pStyle w:val="Normal"/>
      </w:pPr>
      <w:r>
        <w:t xml:space="preserve">66.  (стр.  228).  Евгей1й.  Словарь  св-Ётскихъ  писателей,  II,  243.</w:t>
      </w:r>
    </w:p>
    <w:p>
      <w:pPr>
        <w:pStyle w:val="Normal"/>
      </w:pPr>
      <w:r>
        <w:t xml:space="preserve">67.  (стр.  229).  [Ссылки  на  тексты  былинъ,  напечатанные  Тихонраво- </w:t>
      </w:r>
      <w:r>
        <w:br/>
      </w:r>
      <w:r>
        <w:t xml:space="preserve">вымъ].</w:t>
      </w:r>
    </w:p>
    <w:p>
      <w:pPr>
        <w:pStyle w:val="Normal"/>
      </w:pPr>
      <w:r>
        <w:t xml:space="preserve">68.  (стр.  229).  С1).  А.  Н.  Пыпинъ,  Для  любителей  книжной  старины, стр. </w:t>
      </w:r>
      <w:r>
        <w:br/>
      </w:r>
      <w:r>
        <w:t xml:space="preserve">34—35.</w:t>
      </w:r>
    </w:p>
    <w:p>
      <w:pPr>
        <w:pStyle w:val="Normal"/>
      </w:pPr>
      <w:r>
        <w:t xml:space="preserve">68*.  (стр.  229).  Это  такъ  наз.  „Эпистол1я  о  нед-Ьл-Ь",  иначе  ^1ерусалим- </w:t>
      </w:r>
      <w:r>
        <w:br/>
      </w:r>
      <w:r>
        <w:t xml:space="preserve">скШ  свитокъ**,  упомянутый  выше  въ  сб.  0.  И.  Буслаева.  Издавался  много </w:t>
      </w:r>
      <w:r>
        <w:br/>
      </w:r>
      <w:r>
        <w:t xml:space="preserve">разъ;  срв.  также  Этногр.  Обозр-Ьихе,  IV,  95 — 100;  Н.  А.  Иваницк1й.  Мате- </w:t>
      </w:r>
      <w:r>
        <w:br/>
      </w:r>
      <w:r>
        <w:t xml:space="preserve">р!алы  по  этногр.  Вологод.  г., — въ  Сборн.  св"Ьд.  для  изуч.  быта  крест,  насел. </w:t>
      </w:r>
      <w:r>
        <w:br/>
      </w:r>
      <w:r>
        <w:t xml:space="preserve">Росс1и,  в.  П.  Москва,  1890  г.,  стр.  146—147.</w:t>
      </w:r>
    </w:p>
    <w:p>
      <w:pPr>
        <w:pStyle w:val="Normal"/>
      </w:pPr>
      <w:r>
        <w:t xml:space="preserve">69.  (стр.  230).  [Пропущены  2  строки  ссылокъ  на  текстъ  былинъ].</w:t>
      </w:r>
    </w:p>
    <w:p>
      <w:pPr>
        <w:pStyle w:val="Normal"/>
      </w:pPr>
      <w:r>
        <w:t xml:space="preserve">70.  (стр.  231).  [Пропущена  ссылка  на  прим^Ьчаше  къ  тексту  былинъ].</w:t>
      </w:r>
    </w:p>
    <w:p>
      <w:pPr>
        <w:pStyle w:val="Normal"/>
      </w:pPr>
      <w:r>
        <w:t xml:space="preserve">71.  (стр.  233).  [То  же].</w:t>
      </w:r>
    </w:p>
    <w:p>
      <w:pPr>
        <w:pStyle w:val="Normal"/>
      </w:pPr>
      <w:r>
        <w:t xml:space="preserve">.МЕЛОЧИ  ИЗЪ  ЗАПАСА  МОЕЙ  ПАМЯТИ".</w:t>
      </w:r>
    </w:p>
    <w:p>
      <w:pPr>
        <w:pStyle w:val="Normal"/>
      </w:pPr>
      <w:r>
        <w:t xml:space="preserve">Статья  эта  напечатана  дъ  „Отечественныхъ  Запискахъ",  1855  г.,  №  1, </w:t>
      </w:r>
      <w:r>
        <w:br/>
      </w:r>
      <w:r>
        <w:t xml:space="preserve">отд.  Ш,  стр.  3 — 22.  Вм-Ёсто  загаювка  статьи  стоить:  „Мелочи  изъ  запаса  моей </w:t>
      </w:r>
      <w:r>
        <w:br/>
      </w:r>
      <w:r>
        <w:t xml:space="preserve">памяти",  Мих.  Дмнтр1ева.  Москва.  1854.  Подъ  статьею  пом-Ьта:  ^в  ноября </w:t>
      </w:r>
      <w:r>
        <w:br/>
      </w:r>
      <w:r>
        <w:t xml:space="preserve">1854  года".  Ред.</w:t>
      </w:r>
    </w:p>
    <w:p>
      <w:pPr>
        <w:pStyle w:val="Normal"/>
      </w:pPr>
      <w:r>
        <w:t xml:space="preserve">1.  (стр.  234).  Словарь  достопамятныхъ  людей  русской  земли.  1836  г., </w:t>
      </w:r>
      <w:r>
        <w:br/>
      </w:r>
      <w:r>
        <w:t xml:space="preserve">ч.  V,  стр.  146.</w:t>
      </w:r>
    </w:p>
    <w:p>
      <w:pPr>
        <w:pStyle w:val="Normal"/>
      </w:pPr>
      <w:r>
        <w:t xml:space="preserve">2.  (стр.  234).  Ключъ  къ  сочинен1ямъ  Державина,  Спб.,  1822.</w:t>
      </w:r>
    </w:p>
    <w:p>
      <w:pPr>
        <w:pStyle w:val="Normal"/>
      </w:pPr>
      <w:r>
        <w:t xml:space="preserve">8.  (стр.  23.5).  [Записки  кн.  И.  М.  Долгорукаго,  „Капище  моего  сердца, </w:t>
      </w:r>
      <w:r>
        <w:br/>
      </w:r>
      <w:r>
        <w:t xml:space="preserve">или  словарь  вс&amp;хъ  т'Ьхъ  лицъ,  съ  коими  я  былъ  въ  разныхъ  отношен1яхъ </w:t>
      </w:r>
      <w:r>
        <w:br/>
      </w:r>
      <w:r>
        <w:t xml:space="preserve">въ  течен1е  моей  жизни**,  напечатаны  въ  Чтешяхъ  въ  О.  И.  и  Д.  Р.,  1872  и </w:t>
      </w:r>
      <w:r>
        <w:br/>
      </w:r>
      <w:r>
        <w:t xml:space="preserve">1873  г.  (тогда  же  вышли  отд-Ьльно),  и  въ  Русскомъ  Архив'Ь,  1890  г.  За- </w:t>
      </w:r>
      <w:r>
        <w:br/>
      </w:r>
      <w:r>
        <w:t xml:space="preserve">писки И.  И.  Дмитр1ева  „Взглядъ  на  мою  жизнь**  изданы  въ  1866  г.].</w:t>
      </w:r>
    </w:p>
    <w:p>
      <w:pPr>
        <w:pStyle w:val="Normal"/>
      </w:pPr>
      <w:r>
        <w:t xml:space="preserve">4.  (с771р.  237).  Московски  Городской  Листокъ,  1847  г.,  №  79,  стр.  317 — 318.</w:t>
      </w:r>
    </w:p>
    <w:p>
      <w:pPr>
        <w:pStyle w:val="Normal"/>
      </w:pPr>
      <w:r>
        <w:t xml:space="preserve">5.  (стр.  23Н).  Эта  брошюра  была  переведена  на  французск1й  языкъ.  Мы </w:t>
      </w:r>
      <w:r>
        <w:br/>
      </w:r>
      <w:r>
        <w:t xml:space="preserve">имЪемъ  третье  издаше  подлинника,  напечатанное  „въ  типограф1и  у  автора </w:t>
      </w:r>
      <w:r>
        <w:br/>
      </w:r>
      <w:r>
        <w:t xml:space="preserve">1793  года**  (въ  12  д.  л.).</w:t>
      </w:r>
    </w:p>
    <w:p>
      <w:pPr>
        <w:pStyle w:val="Normal"/>
      </w:pPr>
      <w:r>
        <w:t xml:space="preserve">е.  (стр.  240).  „Фонъ-Визинъ",  соч.  кн.  Вяземскаго,  стр.  139—140.  [Собр. </w:t>
      </w:r>
      <w:r>
        <w:br/>
      </w:r>
      <w:r>
        <w:t xml:space="preserve">соч.  кн.  Вяземскаго,  т.  V,  стр.  90].</w:t>
      </w:r>
    </w:p>
    <w:p>
      <w:pPr>
        <w:pStyle w:val="Normal"/>
      </w:pPr>
      <w:r>
        <w:t xml:space="preserve">7.  (стр.  240).  Собрате  разныхъ  сочиненШ  и  новостей,  ежемесячное  из- </w:t>
      </w:r>
      <w:r>
        <w:br/>
      </w:r>
      <w:r>
        <w:t xml:space="preserve">даше. 1776  г.,  май.  стр.  12.</w:t>
      </w:r>
    </w:p>
    <w:p>
      <w:pPr>
        <w:pStyle w:val="Normal"/>
      </w:pPr>
      <w:r>
        <w:t xml:space="preserve">8.  (стр.  241).  Сочинетя  (Пушкина,  т.  XI,  стр.  21 — 22.  [Пушкинъ,  „О  пре- </w:t>
      </w:r>
      <w:r>
        <w:br/>
      </w:r>
      <w:r>
        <w:t xml:space="preserve">дислов1и  Лемонте  къ  баснямъ  Крылова**.  Соч.,  изд.  Лит.  Фонда,  V,  стр.  28|.</w:t>
      </w:r>
    </w:p>
    <w:p>
      <w:pPr>
        <w:pStyle w:val="Normal"/>
      </w:pPr>
      <w:r>
        <w:t xml:space="preserve">9.  (стр.  242).  Опытъ  историческаго  словаря  о  росс1йскихъ  писателяхъ, </w:t>
      </w:r>
      <w:r>
        <w:br/>
      </w:r>
      <w:r>
        <w:t xml:space="preserve">стр.  243.</w:t>
      </w:r>
    </w:p>
    <w:p>
      <w:pPr>
        <w:pStyle w:val="Normal"/>
      </w:pPr>
      <w:r>
        <w:t xml:space="preserve">10.  (стр.  242).  Г.  Буличъ  въ  своей  прекрасной  книг1&gt;  „Сумароковъ  и  со- </w:t>
      </w:r>
      <w:r>
        <w:br/>
      </w:r>
      <w:r>
        <w:t xml:space="preserve">временная ему  критика**  говорить:  „О  томъ,  что  „И  то  и  сё**  принадлежитъ </w:t>
      </w:r>
      <w:r>
        <w:br/>
      </w:r>
      <w:r>
        <w:t xml:space="preserve">Чулкову,  можно  еще  заключить  изъ  ол^дующаго  обстоятельства:  въ  конц'Ь </w:t>
      </w:r>
      <w:r>
        <w:br/>
      </w:r>
      <w:r>
        <w:t xml:space="preserve">журнала  раздавалась  подписчикамъ  сатирическая  поэма:  „Плачевное  паде- </w:t>
      </w:r>
      <w:r>
        <w:br/>
      </w:r>
      <w:r>
        <w:t xml:space="preserve">ше  стихотворцевъ^.  Эта  поэма,  съ  присоединешемъ  стиховъ:  1)  «На  качели**, </w:t>
      </w:r>
      <w:r>
        <w:br/>
      </w:r>
      <w:r>
        <w:t xml:space="preserve">2)  „На  семикъ**  и  3)  „На  масляницу**,  которые  были  напечатаны  въ  „И  то </w:t>
      </w:r>
      <w:r>
        <w:br/>
      </w:r>
      <w:r>
        <w:t xml:space="preserve">и  сё"  отъ  лица  издателя,  вышла  отд^Ьльно  въ  1775  году  съ  гиченемъ  а^тора"^</w:t>
      </w:r>
    </w:p>
    <w:p>
      <w:pPr>
        <w:pStyle w:val="Normal"/>
      </w:pPr>
      <w:r>
        <w:t xml:space="preserve">40  «МЕЛОЧИ  ИЗЪ  ЗАПАСА  МОЕЙ  ПАМЯТИ^.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(стр.  254).  Мы  уже  сказали,  что  брошюра  вышла  безъ  оэначешя  года  и </w:t>
      </w:r>
      <w:r>
        <w:br/>
      </w:r>
      <w:r>
        <w:t xml:space="preserve">мЪста  печаташя  и  безъ  имени  автора.  Г.  Буличъ  введенъ  былъ  въ  забл}- </w:t>
      </w:r>
      <w:r>
        <w:br/>
      </w:r>
      <w:r>
        <w:t xml:space="preserve">жден1е  показан1емъ  росписи  Смирдина  (№  6809)  и  Библюграфш  Сопнкова </w:t>
      </w:r>
      <w:r>
        <w:br/>
      </w:r>
      <w:r>
        <w:t xml:space="preserve">(IV,  №  8700).</w:t>
      </w:r>
    </w:p>
    <w:p>
      <w:pPr>
        <w:pStyle w:val="Normal"/>
      </w:pPr>
      <w:r>
        <w:t xml:space="preserve">11.  (стр.  243).  Трутень,  еженед-Ьльное  издате  на  1769  годъ  (печатано </w:t>
      </w:r>
      <w:r>
        <w:br/>
      </w:r>
      <w:r>
        <w:t xml:space="preserve">вторымъ  тиснешемъ  въ  СанктпетербургЬ),  листъ  ХГУ,  стр.  112.  [Издате </w:t>
      </w:r>
      <w:r>
        <w:br/>
      </w:r>
      <w:r>
        <w:t xml:space="preserve">П.  А.  Ефремова.  1865  г.,  стр.  89—90).</w:t>
      </w:r>
    </w:p>
    <w:p>
      <w:pPr>
        <w:pStyle w:val="Normal"/>
      </w:pPr>
      <w:r>
        <w:t xml:space="preserve">12.  (стр,  244).  Московсюя  Ведомости,  1756  г.,  №  1.  стр.  4. </w:t>
      </w:r>
      <w:r>
        <w:br/>
      </w:r>
      <w:r>
        <w:t xml:space="preserve">18.  (стр.  244).  Московскхя  В-Ьдомости,  1759  г.</w:t>
      </w:r>
    </w:p>
    <w:p>
      <w:pPr>
        <w:pStyle w:val="Normal"/>
      </w:pPr>
      <w:r>
        <w:t xml:space="preserve">14.  (стр.  245).  Русское  Чтен1е,  изд.  С.  Глинкою,  часть  I,  стр.  94.</w:t>
      </w:r>
    </w:p>
    <w:p>
      <w:pPr>
        <w:pStyle w:val="Normal"/>
      </w:pPr>
      <w:r>
        <w:t xml:space="preserve">16.  (стр.  245).  Сочинешя  Петрова  (Спб.,  1811).  II,  191.</w:t>
      </w:r>
    </w:p>
    <w:p>
      <w:pPr>
        <w:pStyle w:val="Normal"/>
      </w:pPr>
      <w:r>
        <w:t xml:space="preserve">1в.  (стр.  245).  Тамъ  же.  I,  191.  Эти  стихи  приводить  и  Глинка  въ  под- </w:t>
      </w:r>
      <w:r>
        <w:br/>
      </w:r>
      <w:r>
        <w:t xml:space="preserve">твержден1е  своего  разсказа.  но  въ  искаженномъ  вид'ё.</w:t>
      </w:r>
    </w:p>
    <w:p>
      <w:pPr>
        <w:pStyle w:val="Normal"/>
      </w:pPr>
      <w:r>
        <w:t xml:space="preserve">17.  (стр.  245).  „Къ  другу  стихотворцу**.  В*стникъ  Европы.  1814  г.,  №  13, </w:t>
      </w:r>
      <w:r>
        <w:br/>
      </w:r>
      <w:r>
        <w:t xml:space="preserve">стр.  11.  [Соч.  Пушкина,  изд.  Лит.  Фонда,  I,  8—11].</w:t>
      </w:r>
    </w:p>
    <w:p>
      <w:pPr>
        <w:pStyle w:val="Normal"/>
      </w:pPr>
      <w:r>
        <w:t xml:space="preserve">18.  (стр.  246).  „Каринъ  и  Костровъ.  записка  прежнихъ  л.'Ьгъ*^,  Макарова, </w:t>
      </w:r>
      <w:r>
        <w:br/>
      </w:r>
      <w:r>
        <w:t xml:space="preserve">въ  Маяк'Ъ.  1840  г..  кн.  4,  стр.  185  и  сл'Ьд.  [Приводимыя  здЪсь  кратк)я  св-Ь- </w:t>
      </w:r>
      <w:r>
        <w:br/>
      </w:r>
      <w:r>
        <w:t xml:space="preserve">Х^тя  о  Костров'Ь  подробн'&amp;е  сопоставлены  въ  бюграф1и  Кострова.  которая </w:t>
      </w:r>
      <w:r>
        <w:br/>
      </w:r>
      <w:r>
        <w:t xml:space="preserve">написана  Тихонравовымъ  въ  этомъ  же  году,  раньше,  ч'ёмъ  статья  о  за- </w:t>
      </w:r>
      <w:r>
        <w:br/>
      </w:r>
      <w:r>
        <w:t xml:space="preserve">пискахъ  М.  А.  Дмитр!ева.  но  напечатана  тогда  не  была.  См.  выше.  стр. </w:t>
      </w:r>
      <w:r>
        <w:br/>
      </w:r>
      <w:r>
        <w:t xml:space="preserve">182—194].</w:t>
      </w:r>
    </w:p>
    <w:p>
      <w:pPr>
        <w:pStyle w:val="Normal"/>
      </w:pPr>
      <w:r>
        <w:t xml:space="preserve">19.  (стр.  247).  Говоря  объ  издашяхъ  сочиненШ  Державина,  г.  Дмитр1евъ </w:t>
      </w:r>
      <w:r>
        <w:br/>
      </w:r>
      <w:r>
        <w:t xml:space="preserve">зам'Ьчаетъ:  ^Лучшимъ  издан1евп&gt;  и  самымъ  исправнымъ  я  признаю  .это.  на- </w:t>
      </w:r>
      <w:r>
        <w:br/>
      </w:r>
      <w:r>
        <w:t xml:space="preserve">печатанное  въ  типографш  Шпора,  и  другое  1816  года,  въ  типографи!  Плавиль- </w:t>
      </w:r>
      <w:r>
        <w:br/>
      </w:r>
      <w:r>
        <w:t xml:space="preserve">щикова"  (стр.  21).  Другого  издашя  въ  типографии  Плавильщикова  напеча- </w:t>
      </w:r>
      <w:r>
        <w:br/>
      </w:r>
      <w:r>
        <w:t xml:space="preserve">тано не  было,  а  вышла  изъ  нея  пятия  часть  сочинешй  Державина,  въ  вид'Ь </w:t>
      </w:r>
      <w:r>
        <w:br/>
      </w:r>
      <w:r>
        <w:t xml:space="preserve">продолжен1я  къ  четыремъ  томамъ.  у  Шпора  напечатаннымъ.</w:t>
      </w:r>
    </w:p>
    <w:p>
      <w:pPr>
        <w:pStyle w:val="Normal"/>
      </w:pPr>
      <w:r>
        <w:t xml:space="preserve">20.  (стр.  248).  Такъ  въ  С.-Петербургскомъ  В'Ьстник']^;  въ  поздн'Ёйшигь </w:t>
      </w:r>
      <w:r>
        <w:br/>
      </w:r>
      <w:r>
        <w:t xml:space="preserve">издашяхъ  —  Ли9%я.</w:t>
      </w:r>
    </w:p>
    <w:p>
      <w:pPr>
        <w:pStyle w:val="Normal"/>
      </w:pPr>
      <w:r>
        <w:t xml:space="preserve">21.  (стр.  248).  Несправедливо  говорить  г.  Дмитр1евъ,  что  въ  СобесЬд- </w:t>
      </w:r>
      <w:r>
        <w:br/>
      </w:r>
      <w:r>
        <w:t xml:space="preserve">ник'Ь  сатира  Капниста  лишилась  четырехъ  стиховъ  противъ  С.-Петербург- </w:t>
      </w:r>
      <w:r>
        <w:br/>
      </w:r>
      <w:r>
        <w:t xml:space="preserve">скаго  В'Ьстника.  Сатира  перед'Ьлана  вся,  вм']^ст'Ь  съ  тЬиъ  передтьланы  и  эти </w:t>
      </w:r>
      <w:r>
        <w:br/>
      </w:r>
      <w:r>
        <w:t xml:space="preserve">стихи.</w:t>
      </w:r>
    </w:p>
    <w:p>
      <w:pPr>
        <w:pStyle w:val="Normal"/>
      </w:pPr>
      <w:r>
        <w:t xml:space="preserve">22.  (стр.  249).  [В.  П лакеи нъ,  Кратюй  курсъ  словесности.  Спб.,  1832  г.; </w:t>
      </w:r>
      <w:r>
        <w:br/>
      </w:r>
      <w:r>
        <w:t xml:space="preserve">Васил1й  Плаксинъ,  Руководство  къ  изучентю  истор1и  русской  литературы, </w:t>
      </w:r>
      <w:r>
        <w:br/>
      </w:r>
      <w:r>
        <w:t xml:space="preserve">Спб.,  1846  г.].</w:t>
      </w:r>
    </w:p>
    <w:p>
      <w:pPr>
        <w:pStyle w:val="Normal"/>
      </w:pPr>
      <w:r>
        <w:t xml:space="preserve">28«  (стр.  249).  Н-Ькоторыя  нев'^^рности  въ  разсказЪ  г.  Дмитр1ева  о  Ка- </w:t>
      </w:r>
      <w:r>
        <w:br/>
      </w:r>
      <w:r>
        <w:t xml:space="preserve">рамзин-Ё  были  уже  указаны  г.  Галаховымъ  въ  6-й  кн.  Отечественн.  Запи- </w:t>
      </w:r>
      <w:r>
        <w:br/>
      </w:r>
      <w:r>
        <w:t xml:space="preserve">сокъ  1854  г.  [„Журналистика*",  отд.  IV.  стр.  148 — 152;  безъ  подписи].</w:t>
      </w:r>
    </w:p>
    <w:p>
      <w:pPr>
        <w:pStyle w:val="Normal"/>
      </w:pPr>
      <w:r>
        <w:t xml:space="preserve">24.  (стр.  250).  „Мелочи  изъ  запаса  моей  памяти'*,  стр.  34—35.</w:t>
      </w:r>
    </w:p>
    <w:p>
      <w:pPr>
        <w:pStyle w:val="Normal"/>
      </w:pPr>
      <w:r>
        <w:t xml:space="preserve">25.  (стр.  250).  Памятникъ  Отечественныхъ  Музъ,  альманахъ  на  1827  г.. </w:t>
      </w:r>
      <w:r>
        <w:br/>
      </w:r>
      <w:r>
        <w:t xml:space="preserve">отд.  I.  стр.  19 — 20.</w:t>
      </w:r>
    </w:p>
    <w:p>
      <w:pPr>
        <w:pStyle w:val="Normal"/>
      </w:pPr>
      <w:r>
        <w:t xml:space="preserve">2в.  (стр.  250),  Письма  русскаго  путешественника, 'Москва,  1797  г.,  ч.  11 </w:t>
      </w:r>
      <w:r>
        <w:br/>
      </w:r>
      <w:r>
        <w:t xml:space="preserve">стр.  63 — 64.  Въ  поздн-Ьйшихъ  издашяхъ  эти  слова  пропущены  и  частью </w:t>
      </w:r>
      <w:r>
        <w:br/>
      </w:r>
      <w:r>
        <w:t xml:space="preserve">изм'Ьнены.</w:t>
      </w:r>
    </w:p>
    <w:p>
      <w:pPr>
        <w:pStyle w:val="Normal"/>
      </w:pPr>
      <w:r>
        <w:t xml:space="preserve">27.  (стр.  251),  Москвитянинъ,  1841  г.,  №  1,  стр.  35.  [И.  И.  Дмитр1ева, </w:t>
      </w:r>
      <w:r>
        <w:br/>
      </w:r>
      <w:r>
        <w:t xml:space="preserve">„Взглядъ  на  мою  жизнь",  М.,  1866  г.,  стр.  41].</w:t>
      </w:r>
    </w:p>
    <w:p>
      <w:pPr>
        <w:pStyle w:val="Normal"/>
      </w:pPr>
      <w:r>
        <w:t xml:space="preserve">28.  (стр.  252).  Северная  Пчела.  1838  г..  №  118,  стр.  472.</w:t>
      </w:r>
    </w:p>
    <w:p>
      <w:pPr>
        <w:pStyle w:val="Normal"/>
      </w:pPr>
      <w:r>
        <w:t xml:space="preserve">П  Р  и  М  Ъ  Ч  А  Н  1  я.  41</w:t>
      </w:r>
    </w:p>
    <w:p>
      <w:pPr>
        <w:pStyle w:val="Normal"/>
      </w:pPr>
      <w:r>
        <w:t xml:space="preserve">29.  (стр,  25В).  Сообщено  С.  Д.  Полторацкимъ,  который,  в']&amp;роятно,  пред- </w:t>
      </w:r>
      <w:r>
        <w:br/>
      </w:r>
      <w:r>
        <w:t xml:space="preserve">ставить совреиенемъ  бол'Ье  подробныя  свЪд'Ётя  объ  этомъ  произведен! н </w:t>
      </w:r>
      <w:r>
        <w:br/>
      </w:r>
      <w:r>
        <w:t xml:space="preserve">нашего  знаменитаго  поэта.</w:t>
      </w:r>
    </w:p>
    <w:p>
      <w:pPr>
        <w:pStyle w:val="Normal"/>
      </w:pPr>
      <w:r>
        <w:t xml:space="preserve">80.  (стр.  253).  Подъ  стихотворешемъ  подпись:  В.Р.^  и  сл-Ьдующее  заи'Ь- </w:t>
      </w:r>
      <w:r>
        <w:br/>
      </w:r>
      <w:r>
        <w:t xml:space="preserve">чан1е  издателя:  „Сочинитель  сей  Аллегорш  маленькой,  крошечной  стихотво- </w:t>
      </w:r>
      <w:r>
        <w:br/>
      </w:r>
      <w:r>
        <w:t xml:space="preserve">рецъ.  Какой  лучъ  надежды  блеститъ  на  зарЪ  его!"*  См.  Муза,'  ежем-Ьсяч- </w:t>
      </w:r>
      <w:r>
        <w:br/>
      </w:r>
      <w:r>
        <w:t xml:space="preserve">ное  издан1е  на  1796  годъ,  часть  III  (въ  Спб.),  1юль,  стр.  84.</w:t>
      </w:r>
    </w:p>
    <w:p>
      <w:pPr>
        <w:pStyle w:val="Normal"/>
      </w:pPr>
      <w:r>
        <w:t xml:space="preserve">81.  (стр.  254).  Воспоминашя  объ  Александр*  СернЬевич-Ь  Пушкин*  Але- </w:t>
      </w:r>
      <w:r>
        <w:br/>
      </w:r>
      <w:r>
        <w:t xml:space="preserve">ксандры Фуксъ  (Казань,  1844),  стр.  9.</w:t>
      </w:r>
    </w:p>
    <w:p>
      <w:pPr>
        <w:pStyle w:val="Normal"/>
      </w:pPr>
      <w:r>
        <w:t xml:space="preserve">88.  (стр.  254).  Живописный  Сборникъ,  Ш,  363.  Объ  этихъ  недосмотрахъ  въ </w:t>
      </w:r>
      <w:r>
        <w:br/>
      </w:r>
      <w:r>
        <w:t xml:space="preserve">„Мелочахъ"  мы  говорили  уже  въ  №  8-мъ  Отечественныхъ  Записокъ  1854  г.</w:t>
      </w:r>
    </w:p>
    <w:p>
      <w:pPr>
        <w:pStyle w:val="Normal"/>
      </w:pPr>
      <w:r>
        <w:t xml:space="preserve">[Судя  по  этой  ссылк*,  особенно  при  сравнен1и  ея  со  ссылкой  23,  къ  стр. </w:t>
      </w:r>
      <w:r>
        <w:br/>
      </w:r>
      <w:r>
        <w:t xml:space="preserve">249.  зам*чан1я  относительно  „Мелочей  изъ  запаса  моей  памяти**  М.  А. </w:t>
      </w:r>
      <w:r>
        <w:br/>
      </w:r>
      <w:r>
        <w:t xml:space="preserve">Дмитр1ева  (печатавшихся  прежде  выхода  отдельно  въ  Москвитянин*),  по- </w:t>
      </w:r>
      <w:r>
        <w:br/>
      </w:r>
      <w:r>
        <w:t xml:space="preserve">мещенный въ  Отечественныхъ  Запискахъ,  1854  г.,  №  8,  отд.  IV,  въ  общемъ </w:t>
      </w:r>
      <w:r>
        <w:br/>
      </w:r>
      <w:r>
        <w:t xml:space="preserve">обзор*  „Журналистики"  (стр.  104  — 106),  были  составлены  Тихонравовымъ. </w:t>
      </w:r>
      <w:r>
        <w:br/>
      </w:r>
      <w:r>
        <w:t xml:space="preserve">Вотъ  эти  зам*чан1я:</w:t>
      </w:r>
    </w:p>
    <w:p>
      <w:pPr>
        <w:pStyle w:val="Normal"/>
      </w:pPr>
      <w:r>
        <w:t xml:space="preserve">„Обратимся  къ  другимъ  журнальнымъ  статьямъ.</w:t>
      </w:r>
    </w:p>
    <w:p>
      <w:pPr>
        <w:pStyle w:val="Normal"/>
      </w:pPr>
      <w:r>
        <w:t xml:space="preserve">Въ  12-мъ  нумер*  „Москвитянина**  продолжаются  „Мелочи  изъ  запсию,  мое\1 </w:t>
      </w:r>
      <w:r>
        <w:br/>
      </w:r>
      <w:r>
        <w:t xml:space="preserve">па.няти"  г.  М.  Дмитр1ева.  Статья  12-го  №  отличается  т*ми  же  достоинствами </w:t>
      </w:r>
      <w:r>
        <w:br/>
      </w:r>
      <w:r>
        <w:t xml:space="preserve">и  недостатками,  каюе  зам*чены  были  и  в^;  первыхъ  статьяхъ  того  же  со- </w:t>
      </w:r>
      <w:r>
        <w:br/>
      </w:r>
      <w:r>
        <w:t xml:space="preserve">чинешя.  Интересны  воспоминан1я  автора  о  писателяхъ,  которыхъ  онъ  зналъ; </w:t>
      </w:r>
      <w:r>
        <w:br/>
      </w:r>
      <w:r>
        <w:t xml:space="preserve">большею  частью  ошибочны  и  пристрастны  его  суждетя  о  литературномъ </w:t>
      </w:r>
      <w:r>
        <w:br/>
      </w:r>
      <w:r>
        <w:t xml:space="preserve">значеши  т*хъ  же  писателей.  Вообще,  какъ  только  г.  Дмитр1евъ  оставляетъ </w:t>
      </w:r>
      <w:r>
        <w:br/>
      </w:r>
      <w:r>
        <w:t xml:space="preserve">роль  простаго  разсказчика  того,  что  изв*стно  ему  изъ  литературной  нашей </w:t>
      </w:r>
      <w:r>
        <w:br/>
      </w:r>
      <w:r>
        <w:t xml:space="preserve">старины,  и  переходить  къ  оц*нк*  какого-нибудь  литературнаго  явлен1я,  онъ </w:t>
      </w:r>
      <w:r>
        <w:br/>
      </w:r>
      <w:r>
        <w:t xml:space="preserve">впадаетъ  въ  самыя  странныя  ошибки.  Въ  стать*  12-го  №  онъ  говорить, </w:t>
      </w:r>
      <w:r>
        <w:br/>
      </w:r>
      <w:r>
        <w:t xml:space="preserve">между  прочимъ:  „Переводъ  „Аббадоны**  Жуковскаго  предшествовалъ  гекза- </w:t>
      </w:r>
      <w:r>
        <w:br/>
      </w:r>
      <w:r>
        <w:t xml:space="preserve">метрамъ  Гн*дича**  (стр.  161).  Этимъ  авторъ  хочетъ  доказать,  что  Гн*дичъ </w:t>
      </w:r>
      <w:r>
        <w:br/>
      </w:r>
      <w:r>
        <w:t xml:space="preserve">не  былъ  первывгь  вводителемъ  у  насъ  гекзаметра.  Но  „Аббадона**  напеча- </w:t>
      </w:r>
      <w:r>
        <w:br/>
      </w:r>
      <w:r>
        <w:t xml:space="preserve">танъ  въ  1815  г.  („Сынъ  Отеч.**.  №  22)  въ"  первый  разъ,  а  отрывки  изъ  Гц*- </w:t>
      </w:r>
      <w:r>
        <w:br/>
      </w:r>
      <w:r>
        <w:t xml:space="preserve">дичева  перевода  „Ил1ады**  гекзаметрами  появлялись  въ  журналахъ  гораздо </w:t>
      </w:r>
      <w:r>
        <w:br/>
      </w:r>
      <w:r>
        <w:t xml:space="preserve">ран*е  перевода  „Аббадоны",  а  первый  опытъ  переложешя  „Илхады**  гекза- </w:t>
      </w:r>
      <w:r>
        <w:br/>
      </w:r>
      <w:r>
        <w:t xml:space="preserve">метрами (п*сни  6-й)  напечатанъ  былъ  Гн*дичемъ  еще  въ  13-й  книжк* </w:t>
      </w:r>
      <w:r>
        <w:br/>
      </w:r>
      <w:r>
        <w:t xml:space="preserve">иЧтен1й  въ  бес*д*  любителей  русскаго-  слова**.  Мы  очень  благодарны  г.  М. </w:t>
      </w:r>
      <w:r>
        <w:br/>
      </w:r>
      <w:r>
        <w:t xml:space="preserve">Дмнтрхеву  за  сообщеше  многихъ  зам*чательныхъ  подробностей  о  нашихъ </w:t>
      </w:r>
      <w:r>
        <w:br/>
      </w:r>
      <w:r>
        <w:t xml:space="preserve">старыхъ  писателяхъ,  но  не  можемъ  не  зам*тить,  что  авторъ  ужъ  слишкомъ </w:t>
      </w:r>
      <w:r>
        <w:br/>
      </w:r>
      <w:r>
        <w:t xml:space="preserve">много  ц*ны  придаетъ  предашю.  Онъ  говорить:  „Очень  похвально,  что  мы </w:t>
      </w:r>
      <w:r>
        <w:br/>
      </w:r>
      <w:r>
        <w:t xml:space="preserve">обратились  ныньче  къ  изсл*дован1ямъ  жизни  и  характера  нашихъ  знамени- </w:t>
      </w:r>
      <w:r>
        <w:br/>
      </w:r>
      <w:r>
        <w:t xml:space="preserve">тыхъ  поэтовъ.  Но,  я  боюсь,  чтобъ  этими  изсл*доватями  или  а  рпоп,  или  по </w:t>
      </w:r>
      <w:r>
        <w:br/>
      </w:r>
      <w:r>
        <w:t xml:space="preserve">нсмногимъ  признакамъ  и  прим*тамъ  не  ввели  въ  заблуждеше  нашихъ  по- </w:t>
      </w:r>
      <w:r>
        <w:br/>
      </w:r>
      <w:r>
        <w:t xml:space="preserve">томковъ.  По  большей  части,  эти  изсл*довашя,  встр*чающ1яся  въ  журна- </w:t>
      </w:r>
      <w:r>
        <w:br/>
      </w:r>
      <w:r>
        <w:t xml:space="preserve">лахъ. бывають  похожи  на  разборъ  1ероглифовъ  или  стр*льчатаго  письма, </w:t>
      </w:r>
      <w:r>
        <w:br/>
      </w:r>
      <w:r>
        <w:t xml:space="preserve">которымъ  изсл*доватвль  начинаетъ  учиться  изъ  самаго  разбора.  Повторяю </w:t>
      </w:r>
      <w:r>
        <w:br/>
      </w:r>
      <w:r>
        <w:t xml:space="preserve">сказанное  и  прежде  мною:  все  это  отъ  того,  что  првс*клась  насл*дственная </w:t>
      </w:r>
      <w:r>
        <w:br/>
      </w:r>
      <w:r>
        <w:t xml:space="preserve">нить  преданхй;  что  между  Жуковскаго,  Пушкина  и  пын*шнимъ  временемъ </w:t>
      </w:r>
      <w:r>
        <w:br/>
      </w:r>
      <w:r>
        <w:t xml:space="preserve">былъ  промежутокъ,  въ  который  литература  наша  отторглась  отъ  памяти </w:t>
      </w:r>
      <w:r>
        <w:br/>
      </w:r>
      <w:r>
        <w:t xml:space="preserve">прежняго**  (стр.  178 — 179).</w:t>
      </w:r>
    </w:p>
    <w:p>
      <w:pPr>
        <w:pStyle w:val="Normal"/>
      </w:pPr>
      <w:r>
        <w:t xml:space="preserve">42  «МЕЛОЧИ  ИЗЪ  ЗАПАСА  МОЕЙ  ПАМЯТИ**.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Не  знаемъ,  д-Ёйствительно  ли  между  „Жуковскаго,  Пушкина  и  нын^ш- </w:t>
      </w:r>
      <w:r>
        <w:br/>
      </w:r>
      <w:r>
        <w:t xml:space="preserve">тлмъ  временелг^  былъ  такой  промежутокъ;  но  сильно  сомн'Ьваемся  въ  мо- </w:t>
      </w:r>
      <w:r>
        <w:br/>
      </w:r>
      <w:r>
        <w:t xml:space="preserve">гуществ-Ё  предатя.  которое  такъ  высоко  ставить  г.  Диитр1евъ.  Память  мо- </w:t>
      </w:r>
      <w:r>
        <w:br/>
      </w:r>
      <w:r>
        <w:t xml:space="preserve">жетъ  часто  изменять.  Авторъ  „Мелочей**,  пов'Ьствуя  о  Мерзляков-Ё,  заы1&gt;- </w:t>
      </w:r>
      <w:r>
        <w:br/>
      </w:r>
      <w:r>
        <w:t xml:space="preserve">чаетъ:  „Мерзляковъ  читалъ  и  публичный  лекщи:  въ  дом*  0.  0.  Кокошкина </w:t>
      </w:r>
      <w:r>
        <w:br/>
      </w:r>
      <w:r>
        <w:t xml:space="preserve">въ  1804  году  и  въ  дом*  князя  Б.  В.  Голицына  въ  1811  году"  (стр.  1.^5). </w:t>
      </w:r>
      <w:r>
        <w:br/>
      </w:r>
      <w:r>
        <w:t xml:space="preserve">Публичныя  лекцш  въ  дом*  князя  Голицына  Мерзляковъ  читалъ  не  въ1811, </w:t>
      </w:r>
      <w:r>
        <w:br/>
      </w:r>
      <w:r>
        <w:t xml:space="preserve">а  со '  второй  недели  поста  1812,  о  чемъ  авторъ  можетъ  найти  подробное </w:t>
      </w:r>
      <w:r>
        <w:br/>
      </w:r>
      <w:r>
        <w:t xml:space="preserve">изв*ст1е  въ  „В-Ьстник*  Европы",  1812  (№  7,  стр.  228);  лекцш  же  у  Кокош- </w:t>
      </w:r>
      <w:r>
        <w:br/>
      </w:r>
      <w:r>
        <w:t xml:space="preserve">кина  были  позже.  По  словамъ  г.  М.  Дмитр1ева,  первые  опыты  Жуковскаго </w:t>
      </w:r>
      <w:r>
        <w:br/>
      </w:r>
      <w:r>
        <w:t xml:space="preserve">въ  поэз1и  пом*щались  въ  „Утренней  Зар*"  (стр.  172);  а  между  т*мъ  пер- </w:t>
      </w:r>
      <w:r>
        <w:br/>
      </w:r>
      <w:r>
        <w:t xml:space="preserve">вый произведешя  Жуковскаго  появились  еще  въ  1797  г.,  а  ^Утренняя  Заря'' </w:t>
      </w:r>
      <w:r>
        <w:br/>
      </w:r>
      <w:r>
        <w:t xml:space="preserve">начала  издаваться  съ  1800  г.  Наконецъ,  въ  стать*  г.  М.  Дмитр1ева  встр'Ь- </w:t>
      </w:r>
      <w:r>
        <w:br/>
      </w:r>
      <w:r>
        <w:t xml:space="preserve">тили  мы  сл*дующее  непонятное  для  насъ  зам*чате:  „Жуковск!й,  это  нз- </w:t>
      </w:r>
      <w:r>
        <w:br/>
      </w:r>
      <w:r>
        <w:t xml:space="preserve">в*стно.  былъ  небогатъ;  въ  это  время  онъ  долженъ  былъ  трудиться  и  изъ-за </w:t>
      </w:r>
      <w:r>
        <w:br/>
      </w:r>
      <w:r>
        <w:t xml:space="preserve">денегь.  Зд*сь  перевелъ  онъ  (1802)  поэму  Флор1ана:  Вильгельмъ  Тель,  съ  при- </w:t>
      </w:r>
      <w:r>
        <w:br/>
      </w:r>
      <w:r>
        <w:t xml:space="preserve">совокуплен1емъ  его  же  сицил1йской  пов*сти  Розстьба**  (стр.  175).</w:t>
      </w:r>
    </w:p>
    <w:p>
      <w:pPr>
        <w:pStyle w:val="Normal"/>
      </w:pPr>
      <w:r>
        <w:t xml:space="preserve">Въ  перв|&gt;[й  разъ  слышимъ  мы,  что  ЖукоэскШ  изъ-за  денегъ  переве.ть </w:t>
      </w:r>
      <w:r>
        <w:br/>
      </w:r>
      <w:r>
        <w:t xml:space="preserve">пов*сть  Флор1ана  „Вильгельмъ  Те  ль**.  Странно...  Но,  позвольте,  мы  разгадаемъ </w:t>
      </w:r>
      <w:r>
        <w:br/>
      </w:r>
      <w:r>
        <w:t xml:space="preserve">этого  „Вильгельма  Теля",  переведеннаго  Жуковскимъ,  и  средствомъ  къ  тому </w:t>
      </w:r>
      <w:r>
        <w:br/>
      </w:r>
      <w:r>
        <w:t xml:space="preserve">послужить  намъ  не  насл*дственная  нить  преданШ,  а  иебольш1я  сопоста- </w:t>
      </w:r>
      <w:r>
        <w:br/>
      </w:r>
      <w:r>
        <w:t xml:space="preserve">влен1я.  Жуковск1й  перевелъ  пов*сть  глзъ-за  денегь  въ  1802  г.  Въ  год*  г.  М. </w:t>
      </w:r>
      <w:r>
        <w:br/>
      </w:r>
      <w:r>
        <w:t xml:space="preserve">Дмитрхевъ,  должно  быть,  ошибся,  потому  что  въ  1802  г.  ЖуковскШ  напеча- </w:t>
      </w:r>
      <w:r>
        <w:br/>
      </w:r>
      <w:r>
        <w:t xml:space="preserve">талъ  только  одно  „Сельское  кладбище";  стало  быть,  нужно  взять  время, </w:t>
      </w:r>
      <w:r>
        <w:br/>
      </w:r>
      <w:r>
        <w:t xml:space="preserve">близкое  къ  1802  году.  Д*йствительно,  въ  1801  году  ЖуковскШ  перевелъ  ио- </w:t>
      </w:r>
      <w:r>
        <w:br/>
      </w:r>
      <w:r>
        <w:t xml:space="preserve">в*сть  Коцебу.  а  не  Флор1ана:  „Мальчикъ  у  ручья".  Объ  этомъ  перевод*  онъ </w:t>
      </w:r>
      <w:r>
        <w:br/>
      </w:r>
      <w:r>
        <w:t xml:space="preserve">писалъ  впосл*дств1и:  „Н*когда  въ  Москв*  обанкрутивппйся  ЗеленниЕОвъ </w:t>
      </w:r>
      <w:r>
        <w:br/>
      </w:r>
      <w:r>
        <w:t xml:space="preserve">трактовалъ  меня  преобидно.  Для  него  я  перевелъ  за  75  рублей  „Мальчика  у </w:t>
      </w:r>
      <w:r>
        <w:br/>
      </w:r>
      <w:r>
        <w:t xml:space="preserve">ручья**.  Эту  сумму  онъ  выплачивалъ  мн*  по  5  р.,  по  7  р.  съ  полтиною  и </w:t>
      </w:r>
      <w:r>
        <w:br/>
      </w:r>
      <w:r>
        <w:t xml:space="preserve">т.  д."  („Живописи.  Сборн."^Ш,  363).  Итакъ,  вотъ  пов*сть.  переведенная  Жу- </w:t>
      </w:r>
      <w:r>
        <w:br/>
      </w:r>
      <w:r>
        <w:t xml:space="preserve">ковскимъ изъ-за  денегъ!  Какимъ  же  образомъ  превратилась  она  у  г.  Дмитр1ева </w:t>
      </w:r>
      <w:r>
        <w:br/>
      </w:r>
      <w:r>
        <w:t xml:space="preserve">въ  Вильгельма  Теля?...  Можетъ  быть,  потому,  что  начинается  словами:  „Ви.иг </w:t>
      </w:r>
      <w:r>
        <w:br/>
      </w:r>
      <w:r>
        <w:t xml:space="preserve">гельмъ  сид*лъ  у  ручья  подъ  березою"  и  пр.?</w:t>
      </w:r>
    </w:p>
    <w:p>
      <w:pPr>
        <w:pStyle w:val="Normal"/>
      </w:pPr>
      <w:r>
        <w:t xml:space="preserve">Оставляемъ  пока  друг1я  нев*рности,  зам*ченныя  нами  въ  посл*дней </w:t>
      </w:r>
      <w:r>
        <w:br/>
      </w:r>
      <w:r>
        <w:t xml:space="preserve">стать*  „Мелочей":  когда  сочиненге  это  будетъ  копчепо,  мы  разсмотримъ  ем </w:t>
      </w:r>
      <w:r>
        <w:br/>
      </w:r>
      <w:r>
        <w:t xml:space="preserve">подробно^  какъ  матергалъ  для  исторги  нагией  словесности.  Желаемъ,  чтобы </w:t>
      </w:r>
      <w:r>
        <w:br/>
      </w:r>
      <w:r>
        <w:t xml:space="preserve">г.  М.  Дмитр1евъ  не  смотр*лъ  непр1язненно  на  т*хъ  изсл*дователей  истор1и </w:t>
      </w:r>
      <w:r>
        <w:br/>
      </w:r>
      <w:r>
        <w:t xml:space="preserve">нашей  литературы,  которые,  по  словамъ  его,  не  принадлежатъ  „къ  непре- </w:t>
      </w:r>
      <w:r>
        <w:br/>
      </w:r>
      <w:r>
        <w:t xml:space="preserve">рывной л*тописи  предатй  нашей  литературы".  Это  не  ихъ  вина.  Автору, </w:t>
      </w:r>
      <w:r>
        <w:br/>
      </w:r>
      <w:r>
        <w:t xml:space="preserve">повидимому,  кажется,  что  безъ  этихъ  предатй  нельзя  и  писать  о  нашей </w:t>
      </w:r>
      <w:r>
        <w:br/>
      </w:r>
      <w:r>
        <w:t xml:space="preserve">литератур*.</w:t>
      </w:r>
    </w:p>
    <w:p>
      <w:pPr>
        <w:pStyle w:val="Normal"/>
      </w:pPr>
      <w:r>
        <w:t xml:space="preserve">„Съ  т*хъ  поръ,  какъ  принялись  наши  журналы  (то-есть  со  времени </w:t>
      </w:r>
      <w:r>
        <w:br/>
      </w:r>
      <w:r>
        <w:t xml:space="preserve">смирдинскихъ  издашй  русскихъ  авторовъ)  д*лать  открыт1я  въ  русской  ли- </w:t>
      </w:r>
      <w:r>
        <w:br/>
      </w:r>
      <w:r>
        <w:t xml:space="preserve">тератур* за  минувш1я  десятил*т1я  нын*шняго  в*ка,  съ  т*хъ  поръ  такъ </w:t>
      </w:r>
      <w:r>
        <w:br/>
      </w:r>
      <w:r>
        <w:t xml:space="preserve">много  вошло  въ  исторш  пашей  литературы  неосновательныхъ  изв*ст1й. </w:t>
      </w:r>
      <w:r>
        <w:br/>
      </w:r>
      <w:r>
        <w:t xml:space="preserve">утверждающихся  на  догадкахъ  и  слухахъ"...  (стр.  176).</w:t>
      </w:r>
    </w:p>
    <w:p>
      <w:pPr>
        <w:pStyle w:val="Normal"/>
      </w:pPr>
      <w:r>
        <w:t xml:space="preserve">Не  говоря  уже  о  томъ,  что  г.  Дмитр1еву  трудно  было  бы  доказать  истину </w:t>
      </w:r>
      <w:r>
        <w:br/>
      </w:r>
      <w:r>
        <w:t xml:space="preserve">этихъ  словъ,  зам*тимъ  только,  что  подобный  взглядъ  на  вл1яте  смирдин-</w:t>
      </w:r>
    </w:p>
    <w:p>
      <w:pPr>
        <w:pStyle w:val="Normal"/>
      </w:pPr>
      <w:r>
        <w:t xml:space="preserve">ПРИМЪЧАНХЯ.  43</w:t>
      </w:r>
    </w:p>
    <w:p>
      <w:pPr>
        <w:pStyle w:val="Normal"/>
      </w:pPr>
      <w:r>
        <w:t xml:space="preserve">скаго  издашя  кажется  намъ  нев'1^рнымъ.  Каковы  бы  ни  были  недостатки </w:t>
      </w:r>
      <w:r>
        <w:br/>
      </w:r>
      <w:r>
        <w:t xml:space="preserve">этого  издашя,  нельзя  не  сознаться,  что  оно  много  сод'Ьйствовало  ближайшему </w:t>
      </w:r>
      <w:r>
        <w:br/>
      </w:r>
      <w:r>
        <w:t xml:space="preserve">знакомству  читателей  съ  отечественной  литературой  и  обращешю  къ  изу- </w:t>
      </w:r>
      <w:r>
        <w:br/>
      </w:r>
      <w:r>
        <w:t xml:space="preserve">ченш  ея  прошедшаго.  Положимъ,  что  въ  статьяхъ  о  русской  литератур*, </w:t>
      </w:r>
      <w:r>
        <w:br/>
      </w:r>
      <w:r>
        <w:t xml:space="preserve">въ  посл1^днее  время  появлявшихся,  очень  много  недостатковъ;  но  неужели </w:t>
      </w:r>
      <w:r>
        <w:br/>
      </w:r>
      <w:r>
        <w:t xml:space="preserve">эти  попытки  по  предмету  столь  мало  обработанному  (истор1и  нашей  сло- </w:t>
      </w:r>
      <w:r>
        <w:br/>
      </w:r>
      <w:r>
        <w:t xml:space="preserve">весности) заслуживаютъ  одно  только  безстрастное  осуждеше?</w:t>
      </w:r>
    </w:p>
    <w:p>
      <w:pPr>
        <w:pStyle w:val="Normal"/>
      </w:pPr>
      <w:r>
        <w:t xml:space="preserve">Мы,  впрочемъ,  отчасти  понимаемъ,  почему  г.  М.  Дмитр1евъ  недоволенъ </w:t>
      </w:r>
      <w:r>
        <w:br/>
      </w:r>
      <w:r>
        <w:t xml:space="preserve">разборами  смирдинскихъ  издашй.  Не  дал-Ье  какъ  въ  10  книжк-]^  „Москви- </w:t>
      </w:r>
      <w:r>
        <w:br/>
      </w:r>
      <w:r>
        <w:t xml:space="preserve">тянина**  появилась  реценз1я  на  сочинен1я  графа  Растопчина,  изданныя </w:t>
      </w:r>
      <w:r>
        <w:br/>
      </w:r>
      <w:r>
        <w:t xml:space="preserve">Смирдинымъ.  Зам'1^тить  надобно,  что  „Москвитянинъ",  постоянно  провозгла- </w:t>
      </w:r>
      <w:r>
        <w:br/>
      </w:r>
      <w:r>
        <w:t xml:space="preserve">шающШ  своимъ  читателямъ  о  горячей  любви  своей  къ  старой  русской  ли- </w:t>
      </w:r>
      <w:r>
        <w:br/>
      </w:r>
      <w:r>
        <w:t xml:space="preserve">тератур* и  очень  сильно  негодующШ  на  петербургсюе  журналы  за  то,  что </w:t>
      </w:r>
      <w:r>
        <w:br/>
      </w:r>
      <w:r>
        <w:t xml:space="preserve">о  русскихъ  писателяхъ  они  пишутъ  совсЬмъ  не  то.  что  сл*дуетъ,  „Москви- </w:t>
      </w:r>
      <w:r>
        <w:br/>
      </w:r>
      <w:r>
        <w:t xml:space="preserve">тянинъ"*  не  представлялъ  до  сихъ  поръ  ни  одной  статьи  о  смирдинскихъ </w:t>
      </w:r>
      <w:r>
        <w:br/>
      </w:r>
      <w:r>
        <w:t xml:space="preserve">издашяхъ,  о  дорогихъ  ему  („Москвитянину")  русскихъ  писателяхъ.  И  вотъ </w:t>
      </w:r>
      <w:r>
        <w:br/>
      </w:r>
      <w:r>
        <w:t xml:space="preserve">передъ  нами  первая  статья  „Москвитянина*"  о  смирдинскомъ  изданш.  Узна- </w:t>
      </w:r>
      <w:r>
        <w:br/>
      </w:r>
      <w:r>
        <w:t xml:space="preserve">емъ  мы  изъ  нея.  впрочемъ,  немногое,  а  именно,  что  Растопчинъ  „одна  изъ  са- </w:t>
      </w:r>
      <w:r>
        <w:br/>
      </w:r>
      <w:r>
        <w:t xml:space="preserve">мыхъяркихъ  личностей  въ  исторш  русской  жизни",  что  „стыдно  не  им-Ьть  его </w:t>
      </w:r>
      <w:r>
        <w:br/>
      </w:r>
      <w:r>
        <w:t xml:space="preserve">полной  б10графш**;  узнаемъ  дал-Ье,  как1я  сочинен1я  Растопчина  вошли  въ </w:t>
      </w:r>
      <w:r>
        <w:br/>
      </w:r>
      <w:r>
        <w:t xml:space="preserve">издаше  Смирдина;  но,  главное,  узнаемъ,  что  автору  рецензхи  очень  плохо </w:t>
      </w:r>
      <w:r>
        <w:br/>
      </w:r>
      <w:r>
        <w:t xml:space="preserve">известна  истор1я  нашей  литературы,  и  еще  мен-Ье  известны  сочинешя  Рас- </w:t>
      </w:r>
      <w:r>
        <w:br/>
      </w:r>
      <w:r>
        <w:t xml:space="preserve">топчина. Иначе  онъ  не  приписалъ  бы  ему  „Мыслей  не  вслухъ  у  деревян- </w:t>
      </w:r>
      <w:r>
        <w:br/>
      </w:r>
      <w:r>
        <w:t xml:space="preserve">наго  дворца  Петра  Великаго".  Эти  „Мысли"  писаны  не  имъ  и  помещены  изда- </w:t>
      </w:r>
      <w:r>
        <w:br/>
      </w:r>
      <w:r>
        <w:t xml:space="preserve">телемъ  въ  прнложешяхъ,  какъ  произведете,  вызванное  „Мыслями  въ  слухъ </w:t>
      </w:r>
      <w:r>
        <w:br/>
      </w:r>
      <w:r>
        <w:t xml:space="preserve">на  Красномъ  крыльц-Ь"  и  обращенное  къ  Богатыреву, —  герою  произведетй </w:t>
      </w:r>
      <w:r>
        <w:br/>
      </w:r>
      <w:r>
        <w:t xml:space="preserve">Растопчина".</w:t>
      </w:r>
    </w:p>
    <w:p>
      <w:pPr>
        <w:pStyle w:val="Normal"/>
      </w:pPr>
      <w:r>
        <w:t xml:space="preserve">[Слова  автора  приведенныхъ  зам*токъ:  „когда  сочиненге  это  будешь  кон- </w:t>
      </w:r>
      <w:r>
        <w:br/>
      </w:r>
      <w:r>
        <w:t xml:space="preserve">ченОу  мы  разсмотримъ  ею  подробно^  и  пр.  опять,  вероятно,  им'Ьютъ  отношен1е </w:t>
      </w:r>
      <w:r>
        <w:br/>
      </w:r>
      <w:r>
        <w:t xml:space="preserve">къ  стать*  Тихонравова  о  запискахъ  М.  А.  Дмитр1ева  въ  Отеч.  Записк.  1855  г., </w:t>
      </w:r>
      <w:r>
        <w:br/>
      </w:r>
      <w:r>
        <w:t xml:space="preserve">&gt;^  1,  выше  перепечатанной].</w:t>
      </w:r>
    </w:p>
    <w:p>
      <w:pPr>
        <w:pStyle w:val="Normal"/>
      </w:pPr>
      <w:r>
        <w:t xml:space="preserve">88.  (стр.  255).  Съ  эпиграфомъ  изъ  Вольтера:  „81Я1е2  то!  ИЬгешеп!,  ^е </w:t>
      </w:r>
      <w:r>
        <w:br/>
      </w:r>
      <w:r>
        <w:t xml:space="preserve">\''ои8  1е  гепс18,  тез  Л^ёгез".</w:t>
      </w:r>
    </w:p>
    <w:p>
      <w:pPr>
        <w:pStyle w:val="Normal"/>
      </w:pPr>
      <w:r>
        <w:t xml:space="preserve">84.  (стр.  256).  Новости  Русской  Литературы,  еженедельное  издаше  на </w:t>
      </w:r>
      <w:r>
        <w:br/>
      </w:r>
      <w:r>
        <w:t xml:space="preserve">1805  годъ,  ч.  ХШ,  №  4,  стр.  61—64.</w:t>
      </w:r>
    </w:p>
    <w:p>
      <w:pPr>
        <w:pStyle w:val="Normal"/>
      </w:pPr>
      <w:r>
        <w:t xml:space="preserve">85,  (стр.  256).  Пушкинъ  не  принадлежалъ  къ  этому  литературному </w:t>
      </w:r>
      <w:r>
        <w:br/>
      </w:r>
      <w:r>
        <w:t xml:space="preserve">обществу.  Въ  альбом*  Пономаревой  вклеена,  впрочемъ.  Молдавская  пгьсня </w:t>
      </w:r>
      <w:r>
        <w:br/>
      </w:r>
      <w:r>
        <w:t xml:space="preserve">(^Черная  шаль"),  написанная  собственною  рукою  великаго  поэта.  Подъ </w:t>
      </w:r>
      <w:r>
        <w:br/>
      </w:r>
      <w:r>
        <w:t xml:space="preserve">стихотворешемъ  надпись:  Кишиневъ^  1820  года  ноября  14.</w:t>
      </w:r>
    </w:p>
    <w:p>
      <w:pPr>
        <w:pStyle w:val="Normal"/>
      </w:pPr>
      <w:r>
        <w:t xml:space="preserve">ЧЕТЫРЕ  ГОДА  ИЗЪ  ЖИЗНИ  КАРАМЗИНА.</w:t>
      </w:r>
    </w:p>
    <w:p>
      <w:pPr>
        <w:pStyle w:val="Normal"/>
      </w:pPr>
      <w:r>
        <w:t xml:space="preserve">Статья  напечатана  въ  ^Русскомъ  В-Ьстник***,  1862  г.,  кн.  4,  стр.  732—749. </w:t>
      </w:r>
      <w:r>
        <w:br/>
      </w:r>
      <w:r>
        <w:t xml:space="preserve">Подъ  статьею  пом'1^та:  „24  марта^.</w:t>
      </w:r>
    </w:p>
    <w:p>
      <w:pPr>
        <w:pStyle w:val="Normal"/>
      </w:pPr>
      <w:r>
        <w:t xml:space="preserve">Это  единственная  печатная  статья  Тихонравова  о  Карамзнн'Ь,  хотя  онъ </w:t>
      </w:r>
      <w:r>
        <w:br/>
      </w:r>
      <w:r>
        <w:t xml:space="preserve">имъ  много  занимался.  Бще  въ  „Отечественныхъ  Запискахъ*'  1853  г.  (октябрь) </w:t>
      </w:r>
      <w:r>
        <w:br/>
      </w:r>
      <w:r>
        <w:t xml:space="preserve">были  об'Ьщаны  статьи  С.  М.  Соловьева  и  Н.  С.  Тихонравова  „о  Еарамзишь, </w:t>
      </w:r>
      <w:r>
        <w:br/>
      </w:r>
      <w:r>
        <w:t xml:space="preserve">какъ  иеторикгь  и  литераторгь*' .  Въ  1866  г.,  при  чествоваши  памяти  Карам- </w:t>
      </w:r>
      <w:r>
        <w:br/>
      </w:r>
      <w:r>
        <w:t xml:space="preserve">зина, Тихонравовъ  прочелъ  въ  торжественномъ  собранш  университета  (1-го </w:t>
      </w:r>
      <w:r>
        <w:br/>
      </w:r>
      <w:r>
        <w:t xml:space="preserve">декабря)  р-Ьчь:  „Карамзинъ  въ  исторш  русской  литературы**.  РЬчь  эта  же </w:t>
      </w:r>
      <w:r>
        <w:br/>
      </w:r>
      <w:r>
        <w:t xml:space="preserve">напечатана  и  въ  бумагахъ  Тихонравова  она  не  нашлась.  Въ  „Русской  Ста- </w:t>
      </w:r>
      <w:r>
        <w:br/>
      </w:r>
      <w:r>
        <w:t xml:space="preserve">рквЪ''  1884  г.,  кн.  7»  стр.  114,  Тихонравовъ  напечаталъ  Приказъ  Карамзина </w:t>
      </w:r>
      <w:r>
        <w:br/>
      </w:r>
      <w:r>
        <w:t xml:space="preserve">бурмистру.  Въ  своихъ  университетскихъ  курсахъ  Тихонравовъ  подробно </w:t>
      </w:r>
      <w:r>
        <w:br/>
      </w:r>
      <w:r>
        <w:t xml:space="preserve">говорилъ  о  Карам8ин'1^  въ  т-ёсной  связи  съ  оц'Ьнкой  вл1ян1я  Новикова  и  его </w:t>
      </w:r>
      <w:r>
        <w:br/>
      </w:r>
      <w:r>
        <w:t xml:space="preserve">кружка  на  русскую  живнь.  Ред.</w:t>
      </w:r>
    </w:p>
    <w:p>
      <w:pPr>
        <w:pStyle w:val="Normal"/>
      </w:pPr>
      <w:r>
        <w:t xml:space="preserve">1.  (стр.  272).  Некрологъ  Ленца,  в'Ьроятно,  разум-Ьетъ  одного  нзъ  чле- </w:t>
      </w:r>
      <w:r>
        <w:br/>
      </w:r>
      <w:r>
        <w:t xml:space="preserve">новъ  Дружескаго  общества,  когда  говорить:  „Ег  (Ьепг)  '«гигйе  аи(  Ко8*еп </w:t>
      </w:r>
      <w:r>
        <w:br/>
      </w:r>
      <w:r>
        <w:t xml:space="preserve">егпев  дговвтйШдеп  гившсНеп  ЕсШтаппеву  т  с1е88еп  Наизе  ег  аисЬ  1ап^  КеН </w:t>
      </w:r>
      <w:r>
        <w:br/>
      </w:r>
      <w:r>
        <w:t xml:space="preserve">1еЫе,  Ъе^аЪеп".  81;бЪег,  Вег  ВшЫег  Ьепг  ипс1  Рпейепке  уоп  8е88епЪе1т. </w:t>
      </w:r>
      <w:r>
        <w:br/>
      </w:r>
      <w:r>
        <w:t xml:space="preserve">р.  42.</w:t>
      </w:r>
    </w:p>
    <w:p>
      <w:pPr>
        <w:pStyle w:val="Normal"/>
      </w:pPr>
      <w:r>
        <w:t xml:space="preserve">2.  (стр,  274).  Слышалъ  отъ  П.  И.  Бартенева.</w:t>
      </w:r>
    </w:p>
    <w:p>
      <w:pPr>
        <w:pStyle w:val="Normal"/>
      </w:pPr>
      <w:r>
        <w:t xml:space="preserve">ЮЕВСЮЙ  МИТРОПОЛИТЪ  ЕВГЕШЙ  БОЛХОВИТИНОВЪ.</w:t>
      </w:r>
    </w:p>
    <w:p>
      <w:pPr>
        <w:pStyle w:val="Normal"/>
      </w:pPr>
      <w:r>
        <w:t xml:space="preserve">Статья  напечатана  въ  «Русскомъ  В-Ьстник-Ь",  1869  г..  кн,  5,  стр.  1—38. </w:t>
      </w:r>
      <w:r>
        <w:br/>
      </w:r>
      <w:r>
        <w:t xml:space="preserve">Въ  конц1^  статьи  обозначено:  (Окончан1е  сл-Ьдуеть).  Но  окончан1е  это  въ </w:t>
      </w:r>
      <w:r>
        <w:br/>
      </w:r>
      <w:r>
        <w:t xml:space="preserve">печати  не  появилось  и  въ  бумагахъ  Тихонравова  не  найдено.  Въ  своихъ </w:t>
      </w:r>
      <w:r>
        <w:br/>
      </w:r>
      <w:r>
        <w:t xml:space="preserve">университетскихъ  курсахъ  Тихонравовъ  подробно  останавливался  на  лич- </w:t>
      </w:r>
      <w:r>
        <w:br/>
      </w:r>
      <w:r>
        <w:t xml:space="preserve">ности и  д-Ьятельности  Ввгешя  Болховитинова.  Ред.</w:t>
      </w:r>
    </w:p>
    <w:p>
      <w:pPr>
        <w:pStyle w:val="Normal"/>
      </w:pPr>
      <w:r>
        <w:t xml:space="preserve">^1.  (стр,  276),  Г.  Пономаревъ  въ  „Матер1алахъ  для  б1ографш  митро- </w:t>
      </w:r>
      <w:r>
        <w:br/>
      </w:r>
      <w:r>
        <w:t xml:space="preserve">полита Ёвгетя*"  зам'Ьчаетъ:  „Отецъ  его  у  иныхъ  называется  священникомъ </w:t>
      </w:r>
      <w:r>
        <w:br/>
      </w:r>
      <w:r>
        <w:t xml:space="preserve">Входо-Терусалимской,  у  другихъ  церкви  Ил1и  Пророка;  это  разнор'Ьч1е,  по- </w:t>
      </w:r>
      <w:r>
        <w:br/>
      </w:r>
      <w:r>
        <w:t xml:space="preserve">жалуй, еще  можно  объяснить:  отецъ  Алексей,  в'Ьроятно»  былъ  переводимъ </w:t>
      </w:r>
      <w:r>
        <w:br/>
      </w:r>
      <w:r>
        <w:t xml:space="preserve">съ  м'^^ста  на  м'Ьсто.  Все-таки  и  это  обстоятельство  требуетъ  поверки  въ </w:t>
      </w:r>
      <w:r>
        <w:br/>
      </w:r>
      <w:r>
        <w:t xml:space="preserve">источникахъ  воронежскихъ"  (стр.  в).  Г.  Ивановск1й  уже  положительно  утвер- </w:t>
      </w:r>
      <w:r>
        <w:br/>
      </w:r>
      <w:r>
        <w:t xml:space="preserve">ждаетъ,  что  отецъ  Ёвген1я  .былъ  священникомъ  въ  город*  Воронеж'Ь  сперва </w:t>
      </w:r>
      <w:r>
        <w:br/>
      </w:r>
      <w:r>
        <w:t xml:space="preserve">Входо-Терусалимской,  а  потомъ  церкви  Ил1и  Пророка,  при  которой  и  скон- </w:t>
      </w:r>
      <w:r>
        <w:br/>
      </w:r>
      <w:r>
        <w:t xml:space="preserve">чался (Журналъ  Министерства  Народнаго  Просв'Ьщен1я.  1867  г.,  декабрь, </w:t>
      </w:r>
      <w:r>
        <w:br/>
      </w:r>
      <w:r>
        <w:t xml:space="preserve">стр.  708).  Мнимое  разнор'1^ч1е  о  м'ЬсгЬ  служенгя  священника  Болховитинова </w:t>
      </w:r>
      <w:r>
        <w:br/>
      </w:r>
      <w:r>
        <w:t xml:space="preserve">разр'Ьшается  сл-Ьдующими  словами  его  сына  въ  „Истори^скомъ  описанш </w:t>
      </w:r>
      <w:r>
        <w:br/>
      </w:r>
      <w:r>
        <w:t xml:space="preserve">Воронежской  губерши**:  „Церковь  Входо-Херусалимская  одноштатная,  камен- </w:t>
      </w:r>
      <w:r>
        <w:br/>
      </w:r>
      <w:r>
        <w:t xml:space="preserve">ная, построена  съ  1767  по  1770  годъ  на  м-Ьсто  деревянной.  Нын'1&amp;  въ  сей </w:t>
      </w:r>
      <w:r>
        <w:br/>
      </w:r>
      <w:r>
        <w:t xml:space="preserve">церкви  прид'Ёлъ  во  имя  Св.  Пророка  Ил1и,  отъ  коего  спереа  и  церковь  про- </w:t>
      </w:r>
      <w:r>
        <w:br/>
      </w:r>
      <w:r>
        <w:t xml:space="preserve">звана ИльипскоЮу  а  настоящая  освящена  уже  въ  1780  г.**  (стр.  71).</w:t>
      </w:r>
    </w:p>
    <w:p>
      <w:pPr>
        <w:pStyle w:val="Normal"/>
      </w:pPr>
      <w:r>
        <w:t xml:space="preserve">2.  (стр,  276).  Историческое  описаше  Воронежской  губернш,  стр.  65 — 66.</w:t>
      </w:r>
    </w:p>
    <w:p>
      <w:pPr>
        <w:pStyle w:val="Normal"/>
      </w:pPr>
      <w:r>
        <w:t xml:space="preserve">8.  (стр.  276).  Въ  семинар1и  преподавались  тогда  греческой,  француз- </w:t>
      </w:r>
      <w:r>
        <w:br/>
      </w:r>
      <w:r>
        <w:t xml:space="preserve">СК1Й,  н'^^мецшй  языки.  Тамъ  же.  стр.  65.</w:t>
      </w:r>
    </w:p>
    <w:p>
      <w:pPr>
        <w:pStyle w:val="Normal"/>
      </w:pPr>
      <w:r>
        <w:t xml:space="preserve">4.  (стр,  277).  Тамъ  же,  стр.  208.</w:t>
      </w:r>
    </w:p>
    <w:p>
      <w:pPr>
        <w:pStyle w:val="Normal"/>
      </w:pPr>
      <w:r>
        <w:t xml:space="preserve">5.  (стр.  277).  Самъ  БвгенШ  годомъ  отправлен1я  своего  въ  Москву  не- </w:t>
      </w:r>
      <w:r>
        <w:br/>
      </w:r>
      <w:r>
        <w:t xml:space="preserve">в']&amp;рно  называлъ  1784.  Въ  в'Ьдомостяхъ  Московской  славяно-греко- латинской </w:t>
      </w:r>
      <w:r>
        <w:br/>
      </w:r>
      <w:r>
        <w:t xml:space="preserve">академ1и  записано:  „Ееимъ  Болховитиновъ  поступилъ  учиться  въ  академш </w:t>
      </w:r>
      <w:r>
        <w:br/>
      </w:r>
      <w:r>
        <w:t xml:space="preserve">въ  1778  году,  11-ти  л'Ьтъ  отъ  роду".  Смирнов ъ,  Истор1я  Московской  сла- </w:t>
      </w:r>
      <w:r>
        <w:br/>
      </w:r>
      <w:r>
        <w:t xml:space="preserve">вяно-греко-латинской академш,  стр.  390.  Это  офищальное  указан1е  под- </w:t>
      </w:r>
      <w:r>
        <w:br/>
      </w:r>
      <w:r>
        <w:t xml:space="preserve">тверждается свид'Ьтельствомъ  самого  Евгенхя,  что  онъ  учился  въ  воронеж- </w:t>
      </w:r>
      <w:r>
        <w:br/>
      </w:r>
      <w:r>
        <w:t xml:space="preserve">ской семинарш  „до  половины  курса  философш".  Философской  курсъ  продол-</w:t>
      </w:r>
    </w:p>
    <w:p>
      <w:pPr>
        <w:pStyle w:val="Normal"/>
      </w:pPr>
      <w:r>
        <w:t xml:space="preserve">46  К1ЕВСК1Й  МИТРОПОЛИТЪ  ЕВГЕШЙ  БОЛХОВИТИНОВЪ.</w:t>
      </w:r>
    </w:p>
    <w:p>
      <w:pPr>
        <w:pStyle w:val="Normal"/>
      </w:pPr>
      <w:r>
        <w:t xml:space="preserve">жается  въ  семвнар1яхъ  два  года;  въ  Воронеж'^  онъ  былъ  открыть  въ  1777 </w:t>
      </w:r>
      <w:r>
        <w:br/>
      </w:r>
      <w:r>
        <w:t xml:space="preserve">году,  и  сл-Ьдовательно,  въ  начал'Ь  1778  года  Болховитиновъ  уже  оставилъ </w:t>
      </w:r>
      <w:r>
        <w:br/>
      </w:r>
      <w:r>
        <w:t xml:space="preserve">семинарш.</w:t>
      </w:r>
    </w:p>
    <w:p>
      <w:pPr>
        <w:pStyle w:val="Normal"/>
      </w:pPr>
      <w:r>
        <w:t xml:space="preserve">е.  (стр.  277).  Г.  ИвановскШ  см'Ьшиваетъ  Тихона  III  съ  Тихоноиъ  I. </w:t>
      </w:r>
      <w:r>
        <w:br/>
      </w:r>
      <w:r>
        <w:t xml:space="preserve">святымъ,  когда  зам'^^чаетъ:  „Полное  описате  жизни  Тихона  составляетъ </w:t>
      </w:r>
      <w:r>
        <w:br/>
      </w:r>
      <w:r>
        <w:t xml:space="preserve">какъ  бы  памятникъ  благодарности  бывшаго  воронежскаго  семинариста </w:t>
      </w:r>
      <w:r>
        <w:br/>
      </w:r>
      <w:r>
        <w:t xml:space="preserve">заботливому  о  судьб']^  его  пастырю,  память  котораго  равнымъ  же  образомъ </w:t>
      </w:r>
      <w:r>
        <w:br/>
      </w:r>
      <w:r>
        <w:t xml:space="preserve">съ  глубокимъ  уважен!емъ  чтить  весь  православный  русск1й  народъ". </w:t>
      </w:r>
      <w:r>
        <w:br/>
      </w:r>
      <w:r>
        <w:t xml:space="preserve">Журн.  Мин.  Нар.  Проев.,  1867,  дек.,  712.  ЁвгенШ  издалъ  описаше  жизни  Ти- </w:t>
      </w:r>
      <w:r>
        <w:br/>
      </w:r>
      <w:r>
        <w:t xml:space="preserve">хона I,  покровителемъ  же  его  былъ  Тихонъ  Ш.</w:t>
      </w:r>
    </w:p>
    <w:p>
      <w:pPr>
        <w:pStyle w:val="Normal"/>
      </w:pPr>
      <w:r>
        <w:t xml:space="preserve">7.  (сшр,  277).  Смирнов ъ,  Истор1я  Московской  славяно-греко-латинской </w:t>
      </w:r>
      <w:r>
        <w:br/>
      </w:r>
      <w:r>
        <w:t xml:space="preserve">академ1и,  стр.  299.</w:t>
      </w:r>
    </w:p>
    <w:p>
      <w:pPr>
        <w:pStyle w:val="Normal"/>
      </w:pPr>
      <w:r>
        <w:t xml:space="preserve">8.  (смр,  277).  Тамъ  же.  стр.  301.</w:t>
      </w:r>
    </w:p>
    <w:p>
      <w:pPr>
        <w:pStyle w:val="Normal"/>
      </w:pPr>
      <w:r>
        <w:t xml:space="preserve">».  (стр.  277).  Христ1анск1й  календарь  на  л-Ьто  1784,  стр.  494.</w:t>
      </w:r>
    </w:p>
    <w:p>
      <w:pPr>
        <w:pStyle w:val="Normal"/>
      </w:pPr>
      <w:r>
        <w:t xml:space="preserve">10.  (стр.  277).  Тамъ  же.  стр.  496.</w:t>
      </w:r>
    </w:p>
    <w:p>
      <w:pPr>
        <w:pStyle w:val="Normal"/>
      </w:pPr>
      <w:r>
        <w:t xml:space="preserve">11.  (стр.  278).  Смирновъ,  Истор1я  Московской  славяно-греко-латинской </w:t>
      </w:r>
      <w:r>
        <w:br/>
      </w:r>
      <w:r>
        <w:t xml:space="preserve">академш.  стр.  306.</w:t>
      </w:r>
    </w:p>
    <w:p>
      <w:pPr>
        <w:pStyle w:val="Normal"/>
      </w:pPr>
      <w:r>
        <w:t xml:space="preserve">12.  (стр.  278).  Тамъ  же,  стр.  310.</w:t>
      </w:r>
    </w:p>
    <w:p>
      <w:pPr>
        <w:pStyle w:val="Normal"/>
      </w:pPr>
      <w:r>
        <w:t xml:space="preserve">18.  (стр.  278).  Прхятное  и  полезное  препровождеше  времени,  ч.  XVI,  стр. </w:t>
      </w:r>
      <w:r>
        <w:br/>
      </w:r>
      <w:r>
        <w:t xml:space="preserve">31—32.</w:t>
      </w:r>
    </w:p>
    <w:p>
      <w:pPr>
        <w:pStyle w:val="Normal"/>
      </w:pPr>
      <w:r>
        <w:t xml:space="preserve">14.  (стр,  278).  Шадена,  Слово  о  прав'Ь  обладателя  въ  разсуждети </w:t>
      </w:r>
      <w:r>
        <w:br/>
      </w:r>
      <w:r>
        <w:t xml:space="preserve">воспиташя  и  просв']&amp;щен1я  науками  и  художествами  подданныхъ.  Пер.  Гра- </w:t>
      </w:r>
      <w:r>
        <w:br/>
      </w:r>
      <w:r>
        <w:t xml:space="preserve">чевскаго,  1771  г.,  стр.  66.</w:t>
      </w:r>
    </w:p>
    <w:p>
      <w:pPr>
        <w:pStyle w:val="Normal"/>
      </w:pPr>
      <w:r>
        <w:t xml:space="preserve">15.  (стр.  278).  Тамъ  же,  стр.  25,  53,  56.  89. </w:t>
      </w:r>
      <w:r>
        <w:br/>
      </w:r>
      <w:r>
        <w:t xml:space="preserve">1в.  (стр.  279).  Тамъ  же.  стр.  34.</w:t>
      </w:r>
    </w:p>
    <w:p>
      <w:pPr>
        <w:pStyle w:val="Normal"/>
      </w:pPr>
      <w:r>
        <w:t xml:space="preserve">17.  (стр.  279).  Тамъ  же,  стр.  56.</w:t>
      </w:r>
    </w:p>
    <w:p>
      <w:pPr>
        <w:pStyle w:val="Normal"/>
      </w:pPr>
      <w:r>
        <w:t xml:space="preserve">18.  (стр.  279).  Письма  митрополита  Евгешя  къ  Городчанинову,  въ  Журн. </w:t>
      </w:r>
      <w:r>
        <w:br/>
      </w:r>
      <w:r>
        <w:t xml:space="preserve">Мин.  Нар.  Пр..  ч.  ХС1У,  отд.  УП,  стр.  11.</w:t>
      </w:r>
    </w:p>
    <w:p>
      <w:pPr>
        <w:pStyle w:val="Normal"/>
      </w:pPr>
      <w:r>
        <w:t xml:space="preserve">19.  (стр.  279).  Переписка  Бвгетя  съ  Державинымъ.  Чтете  Я.  К.  Грота, </w:t>
      </w:r>
      <w:r>
        <w:br/>
      </w:r>
      <w:r>
        <w:t xml:space="preserve">стр.  109.</w:t>
      </w:r>
    </w:p>
    <w:p>
      <w:pPr>
        <w:pStyle w:val="Normal"/>
      </w:pPr>
      <w:r>
        <w:t xml:space="preserve">20.  (стр.  280).  Переведена  съ  французскаго  въ  Московской  академ1я </w:t>
      </w:r>
      <w:r>
        <w:br/>
      </w:r>
      <w:r>
        <w:t xml:space="preserve">1787  года.  Москва,  въ  типографШ  Компанш  Типографической.  1788.  Въ  пред- </w:t>
      </w:r>
      <w:r>
        <w:br/>
      </w:r>
      <w:r>
        <w:t xml:space="preserve">ув'Ьдомлен1и  переводчики  называютъ  эту  книгу  „первымъ  опытомъ"  своихъ </w:t>
      </w:r>
      <w:r>
        <w:br/>
      </w:r>
      <w:r>
        <w:t xml:space="preserve">трудовъ.</w:t>
      </w:r>
    </w:p>
    <w:p>
      <w:pPr>
        <w:pStyle w:val="Normal"/>
      </w:pPr>
      <w:r>
        <w:t xml:space="preserve">21.  (стр.  280),  Такова,  наприм^^ръ,  5-я  часть  „Утренняго  Св'Ьта*'.  вышед- </w:t>
      </w:r>
      <w:r>
        <w:br/>
      </w:r>
      <w:r>
        <w:t xml:space="preserve">шая вторымъ  издашемъ  въ  1785  году.</w:t>
      </w:r>
    </w:p>
    <w:p>
      <w:pPr>
        <w:pStyle w:val="Normal"/>
      </w:pPr>
      <w:r>
        <w:t xml:space="preserve">22.  (стр.  280),  Смирновъ.  Истор1я  ел авяно  -  греко  -  латинской  академ1и. </w:t>
      </w:r>
      <w:r>
        <w:br/>
      </w:r>
      <w:r>
        <w:t xml:space="preserve">стр.  306.</w:t>
      </w:r>
    </w:p>
    <w:p>
      <w:pPr>
        <w:pStyle w:val="Normal"/>
      </w:pPr>
      <w:r>
        <w:t xml:space="preserve">211.  (стр.  280).  Переписка  Евгешя  съ  Державинымъ.  стр.  140.</w:t>
      </w:r>
    </w:p>
    <w:p>
      <w:pPr>
        <w:pStyle w:val="Normal"/>
      </w:pPr>
      <w:r>
        <w:t xml:space="preserve">24.  (стр.  281).   Тамъ  же,  стр.  129.</w:t>
      </w:r>
    </w:p>
    <w:p>
      <w:pPr>
        <w:pStyle w:val="Normal"/>
      </w:pPr>
      <w:r>
        <w:t xml:space="preserve">25.  (стр.  281).   Тамъ  же,  стр.  102. </w:t>
      </w:r>
      <w:r>
        <w:br/>
      </w:r>
      <w:r>
        <w:t xml:space="preserve">2в.  (стр.  281).   Тамъ  же.  стр.  163.</w:t>
      </w:r>
    </w:p>
    <w:p>
      <w:pPr>
        <w:pStyle w:val="Normal"/>
      </w:pPr>
      <w:r>
        <w:t xml:space="preserve">27.  (стр.  281).   Тамъ  же,  стр.  161.</w:t>
      </w:r>
    </w:p>
    <w:p>
      <w:pPr>
        <w:pStyle w:val="Normal"/>
      </w:pPr>
      <w:r>
        <w:t xml:space="preserve">28.  (ст,р.  281).  Москва.  Въ  типогр.  Пономарева,  1787.  „Похвальное  слово </w:t>
      </w:r>
      <w:r>
        <w:br/>
      </w:r>
      <w:r>
        <w:t xml:space="preserve">чему-нибудь"  приписываютъ  Розанову  (Смирновъ,  Ист.  Моск.  академш. </w:t>
      </w:r>
      <w:r>
        <w:br/>
      </w:r>
      <w:r>
        <w:t xml:space="preserve">стр.  394).  основываясь  на  одной  цензурной  в'Ьдомости,  въ  которой  читается: </w:t>
      </w:r>
      <w:r>
        <w:br/>
      </w:r>
      <w:r>
        <w:t xml:space="preserve">„С1е  „Похвальное  слово''  и  пр.  доставить  цензору  и  не  прежде  выпускать </w:t>
      </w:r>
      <w:r>
        <w:br/>
      </w:r>
      <w:r>
        <w:t xml:space="preserve">въ  св-Ьтъ,  пока  отъ  него  не  получу  на  то  дозволен1я,  обязуюсь  Эола  Роэановъ^</w:t>
      </w:r>
    </w:p>
    <w:p>
      <w:pPr>
        <w:pStyle w:val="Normal"/>
      </w:pPr>
      <w:r>
        <w:t xml:space="preserve">и  Р  и  М  Ъ  Ч  А  Н  1  я.  '47</w:t>
      </w:r>
    </w:p>
    <w:p>
      <w:pPr>
        <w:pStyle w:val="Normal"/>
      </w:pPr>
      <w:r>
        <w:t xml:space="preserve">(Осьмнадцатый  ВЪкъ,  изд.  Бартеневымъ,  I,  446).  Но  изъ  той  же  цензур- </w:t>
      </w:r>
      <w:r>
        <w:br/>
      </w:r>
      <w:r>
        <w:t xml:space="preserve">ной в'^^домости  можно  у6'1^диться,  что  подобный  обязательства  не  всегда </w:t>
      </w:r>
      <w:r>
        <w:br/>
      </w:r>
      <w:r>
        <w:t xml:space="preserve">давались  самими  переводчиками  или  авторами  представленнаго  въ  цензуру </w:t>
      </w:r>
      <w:r>
        <w:br/>
      </w:r>
      <w:r>
        <w:t xml:space="preserve">произведешя.  Такъ,  подобное  обязательство  даетъ  Карамзинъ  относительно </w:t>
      </w:r>
      <w:r>
        <w:br/>
      </w:r>
      <w:r>
        <w:t xml:space="preserve">„Поэмы  Камоэнсовой*",  не  имъ  переведенной  (стр.  445),  а  относительно  книги </w:t>
      </w:r>
      <w:r>
        <w:br/>
      </w:r>
      <w:r>
        <w:t xml:space="preserve">„Разсмотр'1^те  натуры**,  переведенной  Карамзинымг,  Плещеевъ  (стр.  446).  О </w:t>
      </w:r>
      <w:r>
        <w:br/>
      </w:r>
      <w:r>
        <w:t xml:space="preserve">томъ,  что  „Похвальное  слово  ничему**  вышло  изъ-подъ  пера  Болховитинова, </w:t>
      </w:r>
      <w:r>
        <w:br/>
      </w:r>
      <w:r>
        <w:t xml:space="preserve">свид'1^тельствуютъ  онъ  самъ,  въ  автоб10графической  записк'Ь  (напечатанной </w:t>
      </w:r>
      <w:r>
        <w:br/>
      </w:r>
      <w:r>
        <w:t xml:space="preserve">въ  Воронежскомъ  литературномъ  сборнике,  вып.  I,  стр.  238),  и  находив- </w:t>
      </w:r>
      <w:r>
        <w:br/>
      </w:r>
      <w:r>
        <w:t xml:space="preserve">ш1йся  съ  Болховитиновымъ  въ  близкихъ  отношешяхъ  библ10графъ  Анаста- </w:t>
      </w:r>
      <w:r>
        <w:br/>
      </w:r>
      <w:r>
        <w:t xml:space="preserve">севнчъ,  въ  Росписи  россШскимъ  книгамъ  изъ  библ1отеки  Плавильщикова </w:t>
      </w:r>
      <w:r>
        <w:br/>
      </w:r>
      <w:r>
        <w:t xml:space="preserve">(ч.  I,  стр.  477),  изданной  при  жизни  Болховитинова.</w:t>
      </w:r>
    </w:p>
    <w:p>
      <w:pPr>
        <w:pStyle w:val="Normal"/>
      </w:pPr>
      <w:r>
        <w:t xml:space="preserve">29.  (стр.  282),  Похвальное  слово  чему-нибудь,  стр.  45 — 46.</w:t>
      </w:r>
    </w:p>
    <w:p>
      <w:pPr>
        <w:pStyle w:val="Normal"/>
      </w:pPr>
      <w:r>
        <w:t xml:space="preserve">80.  (стр.  282),  N11111.  Неппсо  Метпио  рго  хепИб,  рег  ^оа.  Разе,  сагтеп; </w:t>
      </w:r>
      <w:r>
        <w:br/>
      </w:r>
      <w:r>
        <w:t xml:space="preserve">Ьик  8иЪ^ип^1;иг  аИиё  ^аШсит,  сш  ИШиз  ^ш^^ие  сНове^щт  РЫ1.  01гаг(1  Уап- </w:t>
      </w:r>
      <w:r>
        <w:br/>
      </w:r>
      <w:r>
        <w:t xml:space="preserve">(1ото18.  Рапе,  1587.  Черезъ  н-Ьсколько  л*тъ  вышло:  „Ез^гепез,  N11111,  Nешо, </w:t>
      </w:r>
      <w:r>
        <w:br/>
      </w:r>
      <w:r>
        <w:t xml:space="preserve">диеЦие  сЬозе,  1юи1,  1е  тоуеп,  з!  реи  ^ие  Ней,  оп,  11**  (раг  Раззега!  е!  РЫ1. </w:t>
      </w:r>
      <w:r>
        <w:br/>
      </w:r>
      <w:r>
        <w:t xml:space="preserve">в1гагс[).  Саеп  е!  Рапз,  1596.</w:t>
      </w:r>
    </w:p>
    <w:p>
      <w:pPr>
        <w:pStyle w:val="Normal"/>
      </w:pPr>
      <w:r>
        <w:t xml:space="preserve">81.  (стр,  282).  Оригиналомъ  для  Болховитинова,  невидимому,  служила </w:t>
      </w:r>
      <w:r>
        <w:br/>
      </w:r>
      <w:r>
        <w:t xml:space="preserve">цЬ'ё1о^е  &lt;1е  г1еп,  (1ё&lt;11ё  к  регзоппе,  ауес  ипе  розИГасе;  1;го181ёте  ё&lt;1Шоп  реи </w:t>
      </w:r>
      <w:r>
        <w:br/>
      </w:r>
      <w:r>
        <w:t xml:space="preserve">геупе,  пиНетеп!  согп^ёе  е1;  аи§^теп1;ёе  йе  р1и81еиг8  пепз  (раг  Сосие1е*;)'* </w:t>
      </w:r>
      <w:r>
        <w:br/>
      </w:r>
      <w:r>
        <w:t xml:space="preserve">Рапз,  1730.</w:t>
      </w:r>
    </w:p>
    <w:p>
      <w:pPr>
        <w:pStyle w:val="Normal"/>
      </w:pPr>
      <w:r>
        <w:t xml:space="preserve">1.  (стр.  283).  Похвальное  слово  чему-нибудь,  стр.  XII — XV. </w:t>
      </w:r>
      <w:r>
        <w:br/>
      </w:r>
      <w:r>
        <w:t xml:space="preserve">\,  (стр,  283).  Переведена  С.  Еве.  Болх.,  Москва.   Въ  тип.   Пономарева, </w:t>
      </w:r>
      <w:r>
        <w:br/>
      </w:r>
      <w:r>
        <w:t xml:space="preserve">1788.  Переводъ  сд'1^ланъ  въ  1787  году.— Осьмнадцатый  В'Ькъ,  I,  стр.  449. </w:t>
      </w:r>
      <w:r>
        <w:br/>
      </w:r>
      <w:r>
        <w:t xml:space="preserve">84.  (стр,  284),  Парнасская  цстор1я,  стр.  26 — 28. </w:t>
      </w:r>
      <w:r>
        <w:br/>
      </w:r>
      <w:r>
        <w:t xml:space="preserve">86.  (стр.  284),  Тамъ  же,  стр.  52.</w:t>
      </w:r>
    </w:p>
    <w:p>
      <w:pPr>
        <w:pStyle w:val="Normal"/>
      </w:pPr>
      <w:r>
        <w:t xml:space="preserve">86.  (стр.  284).  Тамъ  же,  стр.  65 — 66.</w:t>
      </w:r>
    </w:p>
    <w:p>
      <w:pPr>
        <w:pStyle w:val="Normal"/>
      </w:pPr>
      <w:r>
        <w:t xml:space="preserve">87.  (ст,р.  285),  Тамъ  же,  стр.  64.</w:t>
      </w:r>
    </w:p>
    <w:p>
      <w:pPr>
        <w:pStyle w:val="Normal"/>
      </w:pPr>
      <w:r>
        <w:t xml:space="preserve">88.  (стр.  285).  А  по  л  л  оса  (ректора  академш),  Христ1анск1й  календарь  на </w:t>
      </w:r>
      <w:r>
        <w:br/>
      </w:r>
      <w:r>
        <w:t xml:space="preserve">1784  годъ,  стр.  495.</w:t>
      </w:r>
    </w:p>
    <w:p>
      <w:pPr>
        <w:pStyle w:val="Normal"/>
      </w:pPr>
      <w:r>
        <w:t xml:space="preserve">89.  (стр.  285).  Парнасская  истор1я,  стр.  21,  61.</w:t>
      </w:r>
    </w:p>
    <w:p>
      <w:pPr>
        <w:pStyle w:val="Normal"/>
      </w:pPr>
      <w:r>
        <w:t xml:space="preserve">40.  (стр.  285).  Тамъ  же,  стр.  17.</w:t>
      </w:r>
    </w:p>
    <w:p>
      <w:pPr>
        <w:pStyle w:val="Normal"/>
      </w:pPr>
      <w:r>
        <w:t xml:space="preserve">41.  (стр.  286).  N^8аг&lt;1,  Ьез  еппеш18  йе  Уо1Ыге,  р.  218;  НаПп,  Н18*о1ге  с1е </w:t>
      </w:r>
      <w:r>
        <w:br/>
      </w:r>
      <w:r>
        <w:t xml:space="preserve">1а  ргеззе  еп  Ргапсе,  II,  404.</w:t>
      </w:r>
    </w:p>
    <w:p>
      <w:pPr>
        <w:pStyle w:val="Normal"/>
      </w:pPr>
      <w:r>
        <w:t xml:space="preserve">48.  (стр.  286),  Парнасская  истор1я,  стр.  11.</w:t>
      </w:r>
    </w:p>
    <w:p>
      <w:pPr>
        <w:pStyle w:val="Normal"/>
      </w:pPr>
      <w:r>
        <w:t xml:space="preserve">48.  (стр.  286).  Собственныя  слова  Карамзина.</w:t>
      </w:r>
    </w:p>
    <w:p>
      <w:pPr>
        <w:pStyle w:val="Normal"/>
      </w:pPr>
      <w:r>
        <w:t xml:space="preserve">44.  (стр.  287),  Письма  Петрова  къ  Карамзину.  РусскШ  Архивъ,  1863  г., </w:t>
      </w:r>
      <w:r>
        <w:br/>
      </w:r>
      <w:r>
        <w:t xml:space="preserve">вып.  5  и  6,  стр.  483.</w:t>
      </w:r>
    </w:p>
    <w:p>
      <w:pPr>
        <w:pStyle w:val="Normal"/>
      </w:pPr>
      <w:r>
        <w:t xml:space="preserve">46.  (стр.  287),  Собственное  признан1е  Карамзина  въ  прим'Ьчанш  къ </w:t>
      </w:r>
      <w:r>
        <w:br/>
      </w:r>
      <w:r>
        <w:t xml:space="preserve">этому  стихотворен1ю.</w:t>
      </w:r>
    </w:p>
    <w:p>
      <w:pPr>
        <w:pStyle w:val="Normal"/>
      </w:pPr>
      <w:r>
        <w:t xml:space="preserve">46.  (стр,  287),  Моск.  Журналъ,  1792  г.,  сент.  Ни  въ  одномъ  собраши </w:t>
      </w:r>
      <w:r>
        <w:br/>
      </w:r>
      <w:r>
        <w:t xml:space="preserve">сочинен1й  Карамзина  оно  не  перепечатано.</w:t>
      </w:r>
    </w:p>
    <w:p>
      <w:pPr>
        <w:pStyle w:val="Normal"/>
      </w:pPr>
      <w:r>
        <w:t xml:space="preserve">47.  (стр.  288),  Собственныя  слова  Протопопова.  Библ.  Записки,  1858  г., </w:t>
      </w:r>
      <w:r>
        <w:br/>
      </w:r>
      <w:r>
        <w:t xml:space="preserve">№  24.  стр.  756.</w:t>
      </w:r>
    </w:p>
    <w:p>
      <w:pPr>
        <w:pStyle w:val="Normal"/>
      </w:pPr>
      <w:r>
        <w:t xml:space="preserve">48.  (стр.  288).  Библ.  Записки,  1859  г.,  стр.  67.</w:t>
      </w:r>
    </w:p>
    <w:p>
      <w:pPr>
        <w:pStyle w:val="Normal"/>
      </w:pPr>
      <w:r>
        <w:t xml:space="preserve">49.  (стр.  288).  Тамъ  же,  стр.  68.</w:t>
      </w:r>
    </w:p>
    <w:p>
      <w:pPr>
        <w:pStyle w:val="Normal"/>
      </w:pPr>
      <w:r>
        <w:t xml:space="preserve">60.  (стр.  288).  Переписка  Бвген1я   съ  Державинымъ,  стр.  105.  Позволяю</w:t>
      </w:r>
    </w:p>
    <w:p>
      <w:pPr>
        <w:pStyle w:val="Normal"/>
      </w:pPr>
      <w:r>
        <w:t xml:space="preserve">48  К1БВСК1Й  МИТРОПОЛИТЪ  ЕВГЕШЙ  БОЛХОВИТИНОВЪ.</w:t>
      </w:r>
    </w:p>
    <w:p>
      <w:pPr>
        <w:pStyle w:val="Normal"/>
      </w:pPr>
      <w:r>
        <w:t xml:space="preserve">себ'Ь  высказать  предположен1е,  что  Болховитинову  принадлежитъ  переводъ </w:t>
      </w:r>
      <w:r>
        <w:br/>
      </w:r>
      <w:r>
        <w:t xml:space="preserve">сантиментальной  книжки:  „Прекр(1сная  Полонянка.  Истинная  пов'Ьсть  о  бо- </w:t>
      </w:r>
      <w:r>
        <w:br/>
      </w:r>
      <w:r>
        <w:t xml:space="preserve">раблекрушенш  и  пл'Ьн'Ь  д'Ьвицы  Аделины,  графини  де-Сентъ-Фаржель. </w:t>
      </w:r>
      <w:r>
        <w:br/>
      </w:r>
      <w:r>
        <w:t xml:space="preserve">на  шестнадцатомъ  году  ея  возраста,  въ  краяхъ  Алокирскаго  государствйу  въ </w:t>
      </w:r>
      <w:r>
        <w:br/>
      </w:r>
      <w:r>
        <w:t xml:space="preserve">1782  году.  Москва.  Въ  тип.  Пономарева,  1787 **.  Въ  12-ю  долю  листа.  Это </w:t>
      </w:r>
      <w:r>
        <w:br/>
      </w:r>
      <w:r>
        <w:t xml:space="preserve">предположеше  основывается:  1)  на  сл^^дующей  расписгЬ,  данной  Болхови- </w:t>
      </w:r>
      <w:r>
        <w:br/>
      </w:r>
      <w:r>
        <w:t xml:space="preserve">тиновымъ  цензур'Ь  въ  1787  году:  „Оную  Прекрасную  Полонянку  додженъ  я </w:t>
      </w:r>
      <w:r>
        <w:br/>
      </w:r>
      <w:r>
        <w:t xml:space="preserve">представить  въ  оригинал'^  и  въ  печатной  книгЬ  г.  духовному  цензору  и  не </w:t>
      </w:r>
      <w:r>
        <w:br/>
      </w:r>
      <w:r>
        <w:t xml:space="preserve">выпускать  въ  св'Ьтъ,  пока  не  получу  билета  отъ  него.  Московской  акадешя </w:t>
      </w:r>
      <w:r>
        <w:br/>
      </w:r>
      <w:r>
        <w:t xml:space="preserve">студентъ  Ёвеивгь  Болховитиновъ^  (Осьмнадцатый  В'Ькъ,  I,  449).  2)  Сакъ </w:t>
      </w:r>
      <w:r>
        <w:br/>
      </w:r>
      <w:r>
        <w:t xml:space="preserve">Болховитиновъ  въ  перечн'1^  своихъ  литературныхъ  трудовъ  указываетъ, </w:t>
      </w:r>
      <w:r>
        <w:br/>
      </w:r>
      <w:r>
        <w:t xml:space="preserve">невидимому,  на  эту  брошюру,  нев'брно  приводя  ея  заглав1е  въ  такомъ  вид^: </w:t>
      </w:r>
      <w:r>
        <w:br/>
      </w:r>
      <w:r>
        <w:t xml:space="preserve">Историческое  примгъчанге  обг  Алжиргь,  ТунисЬ...  Въ  12'Ю  д.  л.  Выставленныя </w:t>
      </w:r>
      <w:r>
        <w:br/>
      </w:r>
      <w:r>
        <w:t xml:space="preserve">на  Прекрасной  Полонянкгь:  „перевелъ  съ  французскаго  П.  Б.''  могли  быть </w:t>
      </w:r>
      <w:r>
        <w:br/>
      </w:r>
      <w:r>
        <w:t xml:space="preserve">нам'1^реннымъ  сокрыпемъ  имени  переводчика.</w:t>
      </w:r>
    </w:p>
    <w:p>
      <w:pPr>
        <w:pStyle w:val="Normal"/>
      </w:pPr>
      <w:r>
        <w:t xml:space="preserve">51.  (стр.  289).  М.  П.  Погодина.  „Утро",  Ш,  375.</w:t>
      </w:r>
    </w:p>
    <w:p>
      <w:pPr>
        <w:pStyle w:val="Normal"/>
      </w:pPr>
      <w:r>
        <w:t xml:space="preserve">58.  (стр,  289).  „Я  часто  (писалъ  Болховитиновъ  въ  1794  году)  бываю </w:t>
      </w:r>
      <w:r>
        <w:br/>
      </w:r>
      <w:r>
        <w:t xml:space="preserve">горячъ  до  б'Ьшенства,  и  если  въ  с1и  минуты  горячности  моей  случится  штЬ </w:t>
      </w:r>
      <w:r>
        <w:br/>
      </w:r>
      <w:r>
        <w:t xml:space="preserve">писать,  то  я  противъ  воли  обижаю...  Горячность  можетъ  вводить  людей  въ </w:t>
      </w:r>
      <w:r>
        <w:br/>
      </w:r>
      <w:r>
        <w:t xml:space="preserve">разныя  погр-Ьшетя;  но  она  никогда  не  доказываетъ  ни  хитраго,  ни  в^ро- </w:t>
      </w:r>
      <w:r>
        <w:br/>
      </w:r>
      <w:r>
        <w:t xml:space="preserve">ломнаго,  ни  злаго  сердца".  Письма  Болховитинова  къ  Селив ановскок)'. </w:t>
      </w:r>
      <w:r>
        <w:br/>
      </w:r>
      <w:r>
        <w:t xml:space="preserve">Библ.  Записки,  1859  г..  стр.  72.</w:t>
      </w:r>
    </w:p>
    <w:p>
      <w:pPr>
        <w:pStyle w:val="Normal"/>
      </w:pPr>
      <w:r>
        <w:t xml:space="preserve">58.  (стр.  290).  „Истолкаван1я  Англиканскихъ  законовъ"  Блекстона </w:t>
      </w:r>
      <w:r>
        <w:br/>
      </w:r>
      <w:r>
        <w:t xml:space="preserve">вышли  въ  перевод'^  Десницкаго  въ  1780 — 1782  гг.</w:t>
      </w:r>
    </w:p>
    <w:p>
      <w:pPr>
        <w:pStyle w:val="Normal"/>
      </w:pPr>
      <w:r>
        <w:t xml:space="preserve">54.  (стр.  290).  Радищев ъ.  Путешествие  изъ  Петербурга  въ  Москву. </w:t>
      </w:r>
      <w:r>
        <w:br/>
      </w:r>
      <w:r>
        <w:t xml:space="preserve">Подберезье.</w:t>
      </w:r>
    </w:p>
    <w:p>
      <w:pPr>
        <w:pStyle w:val="Normal"/>
      </w:pPr>
      <w:r>
        <w:t xml:space="preserve">55.  (стр.  290).  ^Удовольств1я  отъ  способности  воображен1я".  Анг.1нн- </w:t>
      </w:r>
      <w:r>
        <w:br/>
      </w:r>
      <w:r>
        <w:t xml:space="preserve">екая  поэма  въ  трехъ  п'Ьсняхъ,  сочинешя  Г.  Акенсида.  Съ  французскаго  на </w:t>
      </w:r>
      <w:r>
        <w:br/>
      </w:r>
      <w:r>
        <w:t xml:space="preserve">росс1йск1й  языкъ  переведена  С.  Бвеимомъ  Болховитиновымъ.  Москва.  Въ </w:t>
      </w:r>
      <w:r>
        <w:br/>
      </w:r>
      <w:r>
        <w:t xml:space="preserve">тип.  Гипшуса.  1788.</w:t>
      </w:r>
    </w:p>
    <w:p>
      <w:pPr>
        <w:pStyle w:val="Normal"/>
      </w:pPr>
      <w:r>
        <w:t xml:space="preserve">5в.  (стр.  290).  Впрочемъ,  н']&amp;которыя  прим'1^чан1я  и  чертежи  принадде- </w:t>
      </w:r>
      <w:r>
        <w:br/>
      </w:r>
      <w:r>
        <w:t xml:space="preserve">жатъ  самому  Акензайду.  Гольбахъ  перевелъ  поэму  Акензайда  съ  перваго </w:t>
      </w:r>
      <w:r>
        <w:br/>
      </w:r>
      <w:r>
        <w:t xml:space="preserve">ея  изданЫ;  впосл'1^дств1и  оно  было  совершенно  перед'Ьлано  и  значительно </w:t>
      </w:r>
      <w:r>
        <w:br/>
      </w:r>
      <w:r>
        <w:t xml:space="preserve">распространено  авторомъ.</w:t>
      </w:r>
    </w:p>
    <w:p>
      <w:pPr>
        <w:pStyle w:val="Normal"/>
      </w:pPr>
      <w:r>
        <w:t xml:space="preserve">57.  (стр.  290).  Московск1й  Журналъ,  1791  г..  сентябрь,  стр.  323.</w:t>
      </w:r>
    </w:p>
    <w:p>
      <w:pPr>
        <w:pStyle w:val="Normal"/>
      </w:pPr>
      <w:r>
        <w:t xml:space="preserve">58.  (стр.  290).  Чтен1е  для  вкуса,  разума  и  чувствовашй.  X.  484;  XI.  183; </w:t>
      </w:r>
      <w:r>
        <w:br/>
      </w:r>
      <w:r>
        <w:t xml:space="preserve">XII.  3.  207.</w:t>
      </w:r>
    </w:p>
    <w:p>
      <w:pPr>
        <w:pStyle w:val="Normal"/>
      </w:pPr>
      <w:r>
        <w:t xml:space="preserve">59.  (стр.  291).  Удовольств1я  отъ  способности  воображешя,  стр.  51—52.</w:t>
      </w:r>
    </w:p>
    <w:p>
      <w:pPr>
        <w:pStyle w:val="Normal"/>
      </w:pPr>
      <w:r>
        <w:t xml:space="preserve">00.  (стр.  292).  Тамъ  же,  стр.  149—151.'</w:t>
      </w:r>
    </w:p>
    <w:p>
      <w:pPr>
        <w:pStyle w:val="Normal"/>
      </w:pPr>
      <w:r>
        <w:t xml:space="preserve">01.  (стр.  292).  Московски  Журналъ,  1791  г..  сентябрь,  стр.  174.</w:t>
      </w:r>
    </w:p>
    <w:p>
      <w:pPr>
        <w:pStyle w:val="Normal"/>
      </w:pPr>
      <w:r>
        <w:t xml:space="preserve">02.  (стр.  293).  Болховитинова,  Описаше  Воронежской  губерн.,  стр.  214. </w:t>
      </w:r>
      <w:r>
        <w:br/>
      </w:r>
      <w:r>
        <w:t xml:space="preserve">08.  (стр.  293).  Красовскаго,    Опытъ    исторш   РоссШской  академ1и,  въ</w:t>
      </w:r>
    </w:p>
    <w:p>
      <w:pPr>
        <w:pStyle w:val="Normal"/>
      </w:pPr>
      <w:r>
        <w:t xml:space="preserve">Журнал*  Минист.  Народн.  Просв'Ьщ..  ч.  ЬХ.  отд.  III,  стр.  103.</w:t>
      </w:r>
    </w:p>
    <w:p>
      <w:pPr>
        <w:pStyle w:val="Normal"/>
      </w:pPr>
      <w:r>
        <w:t xml:space="preserve">04.  (стр.  293).  Прот.  ваворова.  РЬчь.  произнесенная  на  годичномъ  тор- </w:t>
      </w:r>
      <w:r>
        <w:br/>
      </w:r>
      <w:r>
        <w:t xml:space="preserve">жественномъ  собраши  университета  Св.  Владим1ра,  3-го  сент.  1867  года,  въ </w:t>
      </w:r>
      <w:r>
        <w:br/>
      </w:r>
      <w:r>
        <w:t xml:space="preserve">Трудахъ  Шевской  духовн.  академии,  1867,  августъ,  стр.  258.</w:t>
      </w:r>
    </w:p>
    <w:p>
      <w:pPr>
        <w:pStyle w:val="Normal"/>
      </w:pPr>
      <w:r>
        <w:t xml:space="preserve">05.  (стр.  293).  Свое  руководство  по  риторик:&amp;  Болховитиновъ  напечатать </w:t>
      </w:r>
      <w:r>
        <w:br/>
      </w:r>
      <w:r>
        <w:t xml:space="preserve">подъ  заглав1емъ:  „Размышлен1я  о  краснор'1^ч1и  вообще  и  особенно  о  пропо-</w:t>
      </w:r>
    </w:p>
    <w:p>
      <w:pPr>
        <w:pStyle w:val="Normal"/>
      </w:pPr>
      <w:r>
        <w:t xml:space="preserve">ПРИМЪЧАН1Я.  49</w:t>
      </w:r>
    </w:p>
    <w:p>
      <w:pPr>
        <w:pStyle w:val="Normal"/>
      </w:pPr>
      <w:r>
        <w:t xml:space="preserve">в-^^дническомъ  краснор^Ьчш.  Изъ  сояиненШ  г.  аббата  Трюблета,  переведен- </w:t>
      </w:r>
      <w:r>
        <w:br/>
      </w:r>
      <w:r>
        <w:t xml:space="preserve">ныхъ  въ  Воронежской  семинар!и,  для  пользы  юношества,  воспитывающагося </w:t>
      </w:r>
      <w:r>
        <w:br/>
      </w:r>
      <w:r>
        <w:t xml:space="preserve">въ  той  же  семинарш*'.  М.,  въ  типогр.  Селивановскаго,  1793.</w:t>
      </w:r>
    </w:p>
    <w:p>
      <w:pPr>
        <w:pStyle w:val="Normal"/>
      </w:pPr>
      <w:r>
        <w:t xml:space="preserve">ее.  (стр.  294).  Ср.  Вольтера  „Ье  раиуге  (иаМе"",  стнхотвореше,  написанное </w:t>
      </w:r>
      <w:r>
        <w:br/>
      </w:r>
      <w:r>
        <w:t xml:space="preserve">сарказмомъ  на  Трюбле.</w:t>
      </w:r>
    </w:p>
    <w:p>
      <w:pPr>
        <w:pStyle w:val="Normal"/>
      </w:pPr>
      <w:r>
        <w:t xml:space="preserve">67.  (стр.  294).  Размышлен1я  о  краснор'1^ч1и,  стр.  37,  74.</w:t>
      </w:r>
    </w:p>
    <w:p>
      <w:pPr>
        <w:pStyle w:val="Normal"/>
      </w:pPr>
      <w:r>
        <w:t xml:space="preserve">68.  (стр.  294).  Тамъ  же,  стр.  43. </w:t>
      </w:r>
      <w:r>
        <w:br/>
      </w:r>
      <w:r>
        <w:t xml:space="preserve">6».  (стр.  294).  Тамъ  же,  стр.  65.</w:t>
      </w:r>
    </w:p>
    <w:p>
      <w:pPr>
        <w:pStyle w:val="Normal"/>
      </w:pPr>
      <w:r>
        <w:t xml:space="preserve">70.  (сипр.  294).  Тамъ  же,  стр.  80.</w:t>
      </w:r>
    </w:p>
    <w:p>
      <w:pPr>
        <w:pStyle w:val="Normal"/>
      </w:pPr>
      <w:r>
        <w:t xml:space="preserve">71.  (стр.  295).  Тамъ  же,  стр.  46.</w:t>
      </w:r>
    </w:p>
    <w:p>
      <w:pPr>
        <w:pStyle w:val="Normal"/>
      </w:pPr>
      <w:r>
        <w:t xml:space="preserve">72.  (стр.  295).  Тамъ  же,  стр.  28.</w:t>
      </w:r>
    </w:p>
    <w:p>
      <w:pPr>
        <w:pStyle w:val="Normal"/>
      </w:pPr>
      <w:r>
        <w:t xml:space="preserve">78.  (стр.  295).  Въ  1804  г.  Болховитиновъ  пере^елъ  для  журнала  „Другъ </w:t>
      </w:r>
      <w:r>
        <w:br/>
      </w:r>
      <w:r>
        <w:t xml:space="preserve">11росв1&gt;щешя**  сл'1^дующ1Я  статьи  изъ  Трюбле:  1)  „О  краснор'1^ч1и  сочиненШ**; </w:t>
      </w:r>
      <w:r>
        <w:br/>
      </w:r>
      <w:r>
        <w:t xml:space="preserve">2)  „Размышлен1е  о  в1сус'Ь''.  Изъ  него  Болховитиновъ  приводилъ  выписки  въ </w:t>
      </w:r>
      <w:r>
        <w:br/>
      </w:r>
      <w:r>
        <w:t xml:space="preserve">письмахъ  къ  Хвостову:  статью  его  О  вкусп  перевелъ  „въ  наученге  себтъ**.  Ср. </w:t>
      </w:r>
      <w:r>
        <w:br/>
      </w:r>
      <w:r>
        <w:t xml:space="preserve">Грота,  Переписка  Евгешя  съ  Державинымъ,  стр.  98,  99, 104,  124, 165.  Другь </w:t>
      </w:r>
      <w:r>
        <w:br/>
      </w:r>
      <w:r>
        <w:t xml:space="preserve">Просв*щ.,  1804,  №№  5,  8  и  12;  1806  г.  №  2.</w:t>
      </w:r>
    </w:p>
    <w:p>
      <w:pPr>
        <w:pStyle w:val="Normal"/>
      </w:pPr>
      <w:r>
        <w:t xml:space="preserve">74.  (стр.  296).  Поучительный  слова  и  друпя  сочинешя  Платона,  отъ </w:t>
      </w:r>
      <w:r>
        <w:br/>
      </w:r>
      <w:r>
        <w:t xml:space="preserve">Московской  Академии  выпечатанныя,  1780  г.,  томъ  первый.</w:t>
      </w:r>
    </w:p>
    <w:p>
      <w:pPr>
        <w:pStyle w:val="Normal"/>
      </w:pPr>
      <w:r>
        <w:t xml:space="preserve">76.  (стр.  296).  Размышлешя  о  краснор..  стр.  29.</w:t>
      </w:r>
    </w:p>
    <w:p>
      <w:pPr>
        <w:pStyle w:val="Normal"/>
      </w:pPr>
      <w:r>
        <w:t xml:space="preserve">76.  (стр.  296).  Библ1огр.  Записки,  1859  г.,  стр.  67.</w:t>
      </w:r>
    </w:p>
    <w:p>
      <w:pPr>
        <w:pStyle w:val="Normal"/>
      </w:pPr>
      <w:r>
        <w:t xml:space="preserve">77.  (стр.  296).  Письма  Евген1я  къ  Городчанинову,  стр.  9.</w:t>
      </w:r>
    </w:p>
    <w:p>
      <w:pPr>
        <w:pStyle w:val="Normal"/>
      </w:pPr>
      <w:r>
        <w:t xml:space="preserve">78.  (сп\р.  296).  Размышл.  о  краснор.,  стр.  129.</w:t>
      </w:r>
    </w:p>
    <w:p>
      <w:pPr>
        <w:pStyle w:val="Normal"/>
      </w:pPr>
      <w:r>
        <w:t xml:space="preserve">71&gt;.  (стр.  296).  „Опытъ  о  челов-Ьк*",  поэма  г.  Попе.  Переводъ  въ  проз*  съ </w:t>
      </w:r>
      <w:r>
        <w:br/>
      </w:r>
      <w:r>
        <w:t xml:space="preserve">историческими  и  философическими  прим'Ьчашями.  М.,  въ  типогр.  Пономарева, </w:t>
      </w:r>
      <w:r>
        <w:br/>
      </w:r>
      <w:r>
        <w:t xml:space="preserve">1806.  Въ  1юл'Ь  1793  г.  Болховитиновъ  писалъ  Селивановскому:  „Вамъ  скоро </w:t>
      </w:r>
      <w:r>
        <w:br/>
      </w:r>
      <w:r>
        <w:t xml:space="preserve">посп-Ьетъ  Поп1евъ  „Опытъ  о  челов-Ьк***.  Библ.  Зап.,  1859  г.,  стр.  69.</w:t>
      </w:r>
    </w:p>
    <w:p>
      <w:pPr>
        <w:pStyle w:val="Normal"/>
      </w:pPr>
      <w:r>
        <w:t xml:space="preserve">80.  (ппр.  296).  Приложенный  къ  переводу  Поповскаго  гравюры  заимство- </w:t>
      </w:r>
      <w:r>
        <w:br/>
      </w:r>
      <w:r>
        <w:t xml:space="preserve">ваны изъ  амстердамскаго  издан1я  „Оепугез  сНуегзез  с1е  Роре,  1;гас1и11е8  (1в </w:t>
      </w:r>
      <w:r>
        <w:br/>
      </w:r>
      <w:r>
        <w:t xml:space="preserve">ГАп^1а18.  ХоиуеПе  ёЙ11юп".  Ат81ег(1ат  е!  Ье!р21^.  МОССЫУ.  Зд'Ьсь  поме- </w:t>
      </w:r>
      <w:r>
        <w:br/>
      </w:r>
      <w:r>
        <w:t xml:space="preserve">щены два  перевода  „Опыта"— одинъ  въ  проз*,  другой  въ  стихахъ;  посл-Ьд- </w:t>
      </w:r>
      <w:r>
        <w:br/>
      </w:r>
      <w:r>
        <w:t xml:space="preserve">н1й  принадлежитъ  аббату  Дю-Ренелю  (Ви-Кезпе!).  Изъ  этого  издашя  Болхо- </w:t>
      </w:r>
      <w:r>
        <w:br/>
      </w:r>
      <w:r>
        <w:t xml:space="preserve">витиновъ заимствовалъ  вс*  приложенныя  имъ  къ  своему  переводу  „Опыта </w:t>
      </w:r>
      <w:r>
        <w:br/>
      </w:r>
      <w:r>
        <w:t xml:space="preserve">о  челов-Ьк*"  прим-Ьчаихл.  Переводъ  Болховитинова  сд-Ьланъ  уже  съ  подлин- </w:t>
      </w:r>
      <w:r>
        <w:br/>
      </w:r>
      <w:r>
        <w:t xml:space="preserve">ника, но  при  пособ1и  французскаго  перевода.</w:t>
      </w:r>
    </w:p>
    <w:p>
      <w:pPr>
        <w:pStyle w:val="Normal"/>
      </w:pPr>
      <w:r>
        <w:t xml:space="preserve">81.  (стр.  297).  Опытъ  о  человек*.  М.,  1756,  стр.^5.</w:t>
      </w:r>
    </w:p>
    <w:p>
      <w:pPr>
        <w:pStyle w:val="Normal"/>
      </w:pPr>
      <w:r>
        <w:t xml:space="preserve">82.  (стр.  297).  П.  П.  Пекарск1й,  Матер1алы  для  исторш  русской  лите- </w:t>
      </w:r>
      <w:r>
        <w:br/>
      </w:r>
      <w:r>
        <w:t xml:space="preserve">ратуры, въ  Библ.  Зап.,  1859  г.,  стр.  489 — 490.</w:t>
      </w:r>
    </w:p>
    <w:p>
      <w:pPr>
        <w:pStyle w:val="Normal"/>
      </w:pPr>
      <w:r>
        <w:t xml:space="preserve">88.  (стр.  297).  Фонъ-Визинъ  въ  „Чистосердечномъ  признаши".</w:t>
      </w:r>
    </w:p>
    <w:p>
      <w:pPr>
        <w:pStyle w:val="Normal"/>
      </w:pPr>
      <w:r>
        <w:t xml:space="preserve">84.  (стр.  297).  Въ  Московскомъ  главномъ  архив'Ь  министерства  иностран- </w:t>
      </w:r>
      <w:r>
        <w:br/>
      </w:r>
      <w:r>
        <w:t xml:space="preserve">ныхъ  д-Ьлъ  хранится  подъ  &gt;6  236  рукопись  „Опытъ  о  человек*",  на  кото- </w:t>
      </w:r>
      <w:r>
        <w:br/>
      </w:r>
      <w:r>
        <w:t xml:space="preserve">рой приписано:  „Переведено  съ  французскаго  переводу  профессор.  Николаемъ </w:t>
      </w:r>
      <w:r>
        <w:br/>
      </w:r>
      <w:r>
        <w:t xml:space="preserve">Поповскимъ:  Списано  съ  подлинника  прежде,  какъ  оной  свят^йшимъ  сино- </w:t>
      </w:r>
      <w:r>
        <w:br/>
      </w:r>
      <w:r>
        <w:t xml:space="preserve">домъ  былъ  поправленъ".  Изъ  этой  рукописи  заимствуемъ  св'Ьд'Ьтя  о  по- </w:t>
      </w:r>
      <w:r>
        <w:br/>
      </w:r>
      <w:r>
        <w:t xml:space="preserve">правкахъ  цензурою  перевода  Поповскаго.  [О  цензурной  исторхи  перевода  По- </w:t>
      </w:r>
      <w:r>
        <w:br/>
      </w:r>
      <w:r>
        <w:t xml:space="preserve">повскаго см.  выше,  стр.  82 — 89].</w:t>
      </w:r>
    </w:p>
    <w:p>
      <w:pPr>
        <w:pStyle w:val="Normal"/>
      </w:pPr>
      <w:r>
        <w:t xml:space="preserve">85.  (апр.  298).  Ср.  съ  печатнымъ  п*снь  I,  стихъ  461  и  сл*д.  ВсЬ  упоми- </w:t>
      </w:r>
      <w:r>
        <w:br/>
      </w:r>
      <w:r>
        <w:t xml:space="preserve">нан1я  о  множеств*  м1ровъ  уничтожены.  Такъ,  37  стихъ  первой  иЬсаи'.Хотя</w:t>
      </w:r>
    </w:p>
    <w:p>
      <w:pPr>
        <w:pStyle w:val="Normal"/>
      </w:pPr>
      <w:r>
        <w:t xml:space="preserve">004.  ТИХОНРАВОВА,  Т.  ш.  4</w:t>
      </w:r>
    </w:p>
    <w:p>
      <w:pPr>
        <w:pStyle w:val="Normal"/>
      </w:pPr>
      <w:r>
        <w:t xml:space="preserve">50  К1ЕВСК1Й  МИТРОПОЛИТЪ  ЕВГЕШЙ  ВОЛХОВИТИНОВЪ.</w:t>
      </w:r>
    </w:p>
    <w:p>
      <w:pPr>
        <w:pStyle w:val="Normal"/>
      </w:pPr>
      <w:r>
        <w:t xml:space="preserve">тгьмъ  мгралъ  нгьтъ  предгъловЪу  ни  числа  изм'Ьненъ  такъ:  Хотя  тЬмъ  кругомъ; </w:t>
      </w:r>
      <w:r>
        <w:br/>
      </w:r>
      <w:r>
        <w:t xml:space="preserve">ст.  535  вм'Ёсто:  Хотя  бы  въ  мгргь  семг,  хотя  бъ  вь  другомъ  ты  билъ,  стоить: </w:t>
      </w:r>
      <w:r>
        <w:br/>
      </w:r>
      <w:r>
        <w:t xml:space="preserve">Хотя  бъ  ты  въ  шр"]^  семъ,  хотя  бъ  гд'Ь  индп  былъ.</w:t>
      </w:r>
    </w:p>
    <w:p>
      <w:pPr>
        <w:pStyle w:val="Normal"/>
      </w:pPr>
      <w:r>
        <w:t xml:space="preserve">86.  (стр.  298),  П-Ьснь  П,  ст.  289.  Не  одобренъ  былъ  195  стихъ:  Возмоокно  .гь </w:t>
      </w:r>
      <w:r>
        <w:br/>
      </w:r>
      <w:r>
        <w:t xml:space="preserve">страсти  намъ  почесть  вредомъ  какимъ?</w:t>
      </w:r>
    </w:p>
    <w:p>
      <w:pPr>
        <w:pStyle w:val="Normal"/>
      </w:pPr>
      <w:r>
        <w:t xml:space="preserve">87.  (стр.  298).  П-Ьснь  III.  ст.  545.</w:t>
      </w:r>
    </w:p>
    <w:p>
      <w:pPr>
        <w:pStyle w:val="Normal"/>
      </w:pPr>
      <w:r>
        <w:t xml:space="preserve">88.  (стр.  298).  Опытъ  о  челов'Ьк'6,  стр.  25. </w:t>
      </w:r>
      <w:r>
        <w:br/>
      </w:r>
      <w:r>
        <w:t xml:space="preserve">8».  (стр.  299).  Тамъ  же,  стр.  ХУШ.</w:t>
      </w:r>
    </w:p>
    <w:p>
      <w:pPr>
        <w:pStyle w:val="Normal"/>
      </w:pPr>
      <w:r>
        <w:t xml:space="preserve">90.  (апр.  299).  Тамъ  же,  стр.  XXII.</w:t>
      </w:r>
    </w:p>
    <w:p>
      <w:pPr>
        <w:pStyle w:val="Normal"/>
      </w:pPr>
      <w:r>
        <w:t xml:space="preserve">91.  (стр.  299).  Тамъ  же.  стр.  IX.</w:t>
      </w:r>
    </w:p>
    <w:p>
      <w:pPr>
        <w:pStyle w:val="Normal"/>
      </w:pPr>
      <w:r>
        <w:t xml:space="preserve">92.  (стр.  299).  Тамъ  же,  стр.  V. </w:t>
      </w:r>
      <w:r>
        <w:br/>
      </w:r>
      <w:r>
        <w:t xml:space="preserve">98.  (стр.  299).  Тамъ  же,  стр.  XVI.</w:t>
      </w:r>
    </w:p>
    <w:p>
      <w:pPr>
        <w:pStyle w:val="Normal"/>
      </w:pPr>
      <w:r>
        <w:t xml:space="preserve">94.  (стр.  300).  Волтеровы  заблужден1я,  обнаруженныя  аббатомъ  Нонотомъ. </w:t>
      </w:r>
      <w:r>
        <w:br/>
      </w:r>
      <w:r>
        <w:t xml:space="preserve">Часть  I.  Предув-Ьдомленхе  къ  россШскому  переводу.</w:t>
      </w:r>
    </w:p>
    <w:p>
      <w:pPr>
        <w:pStyle w:val="Normal"/>
      </w:pPr>
      <w:r>
        <w:t xml:space="preserve">95.  (стр.  300).  Слово  надгробное  (Болховитинова)  преосвященному  Инно- </w:t>
      </w:r>
      <w:r>
        <w:br/>
      </w:r>
      <w:r>
        <w:t xml:space="preserve">кент1ю.  епископу  воронежскому.  Издан1е  второе,  Воронежъ.  1799  г.,  стр.  3 — 4.</w:t>
      </w:r>
    </w:p>
    <w:p>
      <w:pPr>
        <w:pStyle w:val="Normal"/>
      </w:pPr>
      <w:r>
        <w:t xml:space="preserve">96.  (стр.  300).  Волтеровы  забл&gt;^ждетя.  обнаруженныя  аббатомъ  Нонотомъ. </w:t>
      </w:r>
      <w:r>
        <w:br/>
      </w:r>
      <w:r>
        <w:t xml:space="preserve">Часть  I  и  II.  Переведена  съ  французскаго  оригинала  посл1^дняго  шестаго </w:t>
      </w:r>
      <w:r>
        <w:br/>
      </w:r>
      <w:r>
        <w:t xml:space="preserve">издатя  въ  Воронежской  семинар1и  студентами  богослов1я.  Москва,  въ  тип.  По- </w:t>
      </w:r>
      <w:r>
        <w:br/>
      </w:r>
      <w:r>
        <w:t xml:space="preserve">номарева, 1 793^  г.</w:t>
      </w:r>
    </w:p>
    <w:p>
      <w:pPr>
        <w:pStyle w:val="Normal"/>
      </w:pPr>
      <w:r>
        <w:t xml:space="preserve">97.  (стр.  301).  Библ1ографическ1я  Записки,  1859  г.,  стр.  68.</w:t>
      </w:r>
    </w:p>
    <w:p>
      <w:pPr>
        <w:pStyle w:val="Normal"/>
      </w:pPr>
      <w:r>
        <w:t xml:space="preserve">98.  (стр.  301).  Въ  русскомъ  перевод*  второй  части  ,,Волтеровыхъ  заблу- </w:t>
      </w:r>
      <w:r>
        <w:br/>
      </w:r>
      <w:r>
        <w:t xml:space="preserve">ждешй"  цензурою  исключены  главы  оригинала:  XII.  Вез  уёгНёз  гёуе1ёе8  е- </w:t>
      </w:r>
      <w:r>
        <w:br/>
      </w:r>
      <w:r>
        <w:t xml:space="preserve">с1е8  Ыугез  йтпв;  XIII.  Ви  рёсЬё  оп^пе!;  XVIII.  Вез  сопсЦез;  XIX.  Ве  1а  ро111 </w:t>
      </w:r>
      <w:r>
        <w:br/>
      </w:r>
      <w:r>
        <w:t xml:space="preserve">1;1яие,  аиНЪиёе  к  диеЦиез  рарез  зиг  1ез  таШгез  (1е  Ш\  XXII.  Ви  СёИЬа!  йе </w:t>
      </w:r>
      <w:r>
        <w:br/>
      </w:r>
      <w:r>
        <w:t xml:space="preserve">гёИ^1оп.</w:t>
      </w:r>
    </w:p>
    <w:p>
      <w:pPr>
        <w:pStyle w:val="Normal"/>
      </w:pPr>
      <w:r>
        <w:t xml:space="preserve">99.  (стр.  301).  Волтеровы  заблужден1я,  II,  180.</w:t>
      </w:r>
    </w:p>
    <w:p>
      <w:pPr>
        <w:pStyle w:val="Normal"/>
      </w:pPr>
      <w:r>
        <w:t xml:space="preserve">100.  (стр.  302).  Коппо11е,  Бггеигз  с1е  Уоиа1ге,  Везап^оп.  МВСССХ1Х. </w:t>
      </w:r>
      <w:r>
        <w:br/>
      </w:r>
      <w:r>
        <w:t xml:space="preserve">р.  211.</w:t>
      </w:r>
    </w:p>
    <w:p>
      <w:pPr>
        <w:pStyle w:val="Normal"/>
      </w:pPr>
      <w:r>
        <w:t xml:space="preserve">101.  (стр.  302).  Письма  Евгешя  къ  Городчанинову,  стр.  22.  Въ  посл*д- </w:t>
      </w:r>
      <w:r>
        <w:br/>
      </w:r>
      <w:r>
        <w:t xml:space="preserve">ствш  Евген1й  написалъ  однако  два,  три  стихотворешя.  Г.  Савваитовъ  {,Утро* </w:t>
      </w:r>
      <w:r>
        <w:br/>
      </w:r>
      <w:r>
        <w:t xml:space="preserve">М.  П.  Погодина,  Ш  вып.,  стр.  376)  высказалъ  предположен1е,  что  канты </w:t>
      </w:r>
      <w:r>
        <w:br/>
      </w:r>
      <w:r>
        <w:t xml:space="preserve">Только  явятся  солнщ  красы,  написанъ  Болховитиновымъ.  Это  несправедливо: </w:t>
      </w:r>
      <w:r>
        <w:br/>
      </w:r>
      <w:r>
        <w:t xml:space="preserve">означенный  кантъ  напечатанъ  былъ  въ  „Письмовник'1^*'  Курганова  (второе </w:t>
      </w:r>
      <w:r>
        <w:br/>
      </w:r>
      <w:r>
        <w:t xml:space="preserve">издате,  1777,  стр.  260),  когда  Болховитинову  не  было  и  десяти  л-Ьтъ  огь </w:t>
      </w:r>
      <w:r>
        <w:br/>
      </w:r>
      <w:r>
        <w:t xml:space="preserve">роду.</w:t>
      </w:r>
    </w:p>
    <w:p>
      <w:pPr>
        <w:pStyle w:val="Normal"/>
      </w:pPr>
      <w:r>
        <w:t xml:space="preserve">102.  (стр.  303).  Данск1й,  въ  Воронежскомъ  литературномъ  сборнике, </w:t>
      </w:r>
      <w:r>
        <w:br/>
      </w:r>
      <w:r>
        <w:t xml:space="preserve">вып.  I,  стр.  227.</w:t>
      </w:r>
    </w:p>
    <w:p>
      <w:pPr>
        <w:pStyle w:val="Normal"/>
      </w:pPr>
      <w:r>
        <w:t xml:space="preserve">108.  (стр.  303).  М.  П.  Погодина,  „Утро",  Ш,  375.</w:t>
      </w:r>
    </w:p>
    <w:p>
      <w:pPr>
        <w:pStyle w:val="Normal"/>
      </w:pPr>
      <w:r>
        <w:t xml:space="preserve">104.  (стр.  303).  Гротъ,  Переписка  Евгешя  съ  Державинымъ,  стр.  210.</w:t>
      </w:r>
    </w:p>
    <w:p>
      <w:pPr>
        <w:pStyle w:val="Normal"/>
      </w:pPr>
      <w:r>
        <w:t xml:space="preserve">105.  (стр.  303).  Такъ  называетъ  Бантышъ-Каменскаго  Болховитиновъ.</w:t>
      </w:r>
    </w:p>
    <w:p>
      <w:pPr>
        <w:pStyle w:val="Normal"/>
      </w:pPr>
      <w:r>
        <w:t xml:space="preserve">106.  (стр.  304).  „Р-Ьчь"  ваворова,  стр.  261.</w:t>
      </w:r>
    </w:p>
    <w:p>
      <w:pPr>
        <w:pStyle w:val="Normal"/>
      </w:pPr>
      <w:r>
        <w:t xml:space="preserve">107.  (стр.  304).  Словарь  достопамятныхъ  людей  русской  земли  Бан- </w:t>
      </w:r>
      <w:r>
        <w:br/>
      </w:r>
      <w:r>
        <w:t xml:space="preserve">тышъ-Каменскаго, 1846,  II,  стр.  2.</w:t>
      </w:r>
    </w:p>
    <w:p>
      <w:pPr>
        <w:pStyle w:val="Normal"/>
      </w:pPr>
      <w:r>
        <w:t xml:space="preserve">10Н.  (стр.  304).  Чистовичъ,  Истор1я  Петербургской  духовной  академш. </w:t>
      </w:r>
      <w:r>
        <w:br/>
      </w:r>
      <w:r>
        <w:t xml:space="preserve">стр.  131.</w:t>
      </w:r>
    </w:p>
    <w:p>
      <w:pPr>
        <w:pStyle w:val="Normal"/>
      </w:pPr>
      <w:r>
        <w:t xml:space="preserve">ГРАФЪ  6.  В.  РАСТОПЧИНЪ  И  ЛИТЕРАТУРА  ВЪ  1812  ГОДУ.</w:t>
      </w:r>
    </w:p>
    <w:p>
      <w:pPr>
        <w:pStyle w:val="Normal"/>
      </w:pPr>
      <w:r>
        <w:t xml:space="preserve">Статья  эта  напечатана  Тихонравовымъ  въ  „Отечественныхъ  Запискахъ**, </w:t>
      </w:r>
      <w:r>
        <w:br/>
      </w:r>
      <w:r>
        <w:t xml:space="preserve">1854  г.,  №  7,  отд.  П,  стр.  1 — 70.  Въ  началЪ  дана  пом-Ьта:  „статья  первая*; </w:t>
      </w:r>
      <w:r>
        <w:br/>
      </w:r>
      <w:r>
        <w:t xml:space="preserve">но  продолжетя  въ*  печати  не  появилось,  хотя  вторая  статья  была  написана </w:t>
      </w:r>
      <w:r>
        <w:br/>
      </w:r>
      <w:r>
        <w:t xml:space="preserve">авторомъ  и,  повидимому,  отослана  въ  редакщю,  котбрая  въ  №  11  журнала </w:t>
      </w:r>
      <w:r>
        <w:br/>
      </w:r>
      <w:r>
        <w:t xml:space="preserve">за  тотъ  же  годъ  заявляла:  „Во  второй  стать*  о  Растопчин*  читатели  найдутъ </w:t>
      </w:r>
      <w:r>
        <w:br/>
      </w:r>
      <w:r>
        <w:t xml:space="preserve">пол^^ченныя  г.  Тихонравовымъ  также  отъ  А.  0.  Растопчина  письма  Ворон- </w:t>
      </w:r>
      <w:r>
        <w:br/>
      </w:r>
      <w:r>
        <w:t xml:space="preserve">цова и  Головина"  („Отеч.  Зап.",  1854  г.,  №  И,  отд.  IV,  стр!  51,  прим-Ьчашо). </w:t>
      </w:r>
      <w:r>
        <w:br/>
      </w:r>
      <w:r>
        <w:t xml:space="preserve">Причиной  ненапечатан!я  второй  статьи  была  полемика,  вызванная  въ  печати </w:t>
      </w:r>
      <w:r>
        <w:br/>
      </w:r>
      <w:r>
        <w:t xml:space="preserve">первою  статьего.  Погодинъ  въ  своемъ  „Москвитянин*'*  (1854  г.,  &gt;&amp;  14,  отд.  V, </w:t>
      </w:r>
      <w:r>
        <w:br/>
      </w:r>
      <w:r>
        <w:t xml:space="preserve">стр.  91 — 92)  напечаталъ  „Два  слова  о  письмахъ  графа  ведора  Васильевича </w:t>
      </w:r>
      <w:r>
        <w:br/>
      </w:r>
      <w:r>
        <w:t xml:space="preserve">Растопчина,  пом*щенныхъ  въ  стать*  г.  Тихонравова".  Въ  „Двухъ  словахъ" </w:t>
      </w:r>
      <w:r>
        <w:br/>
      </w:r>
      <w:r>
        <w:t xml:space="preserve">Погодинъ  р*зко  обрушился  на  Тихонравова,  обвиняя  его  въ  неправильномъ </w:t>
      </w:r>
      <w:r>
        <w:br/>
      </w:r>
      <w:r>
        <w:t xml:space="preserve">присвоети  писемъ  Растопчина:  Погодинъ  раньше  его  досталъ  съ  нихъ </w:t>
      </w:r>
      <w:r>
        <w:br/>
      </w:r>
      <w:r>
        <w:t xml:space="preserve">кошю  и  собирался  ихъ  печатать,  но  не  могъ  (по  цензурнымъ  препятствхямъ  со </w:t>
      </w:r>
      <w:r>
        <w:br/>
      </w:r>
      <w:r>
        <w:t xml:space="preserve">стороны  московской  цензуры),  а  Тихонравовъ  о  самомъ  существоваши  этихъ </w:t>
      </w:r>
      <w:r>
        <w:br/>
      </w:r>
      <w:r>
        <w:t xml:space="preserve">писемъ  впервые  узналъ  отъ  него,  Погодина,  и  потомъ  „ум*лъ  найти  дорогу </w:t>
      </w:r>
      <w:r>
        <w:br/>
      </w:r>
      <w:r>
        <w:t xml:space="preserve">къ  оригиналу".  Тихонравовъ  пом'Ьстилъ  свое  разъяснеше  въ  вид*  письма </w:t>
      </w:r>
      <w:r>
        <w:br/>
      </w:r>
      <w:r>
        <w:t xml:space="preserve">къ  редакщи  въ  №  11  „Отеч.  Записокъ"  1854  г.  (отд.  IV,  стр.  49  —  52),  тоже </w:t>
      </w:r>
      <w:r>
        <w:br/>
      </w:r>
      <w:r>
        <w:t xml:space="preserve">въ  р*зкомъ  тон*,  опровергая  притязан1я  Погодина.  Къ  этому-то  письму  ре- </w:t>
      </w:r>
      <w:r>
        <w:br/>
      </w:r>
      <w:r>
        <w:t xml:space="preserve">дакщя  и  сд*лала  прим*чаше  о  содержанш  второй  статьи.  Въ  письм*  своемъ </w:t>
      </w:r>
      <w:r>
        <w:br/>
      </w:r>
      <w:r>
        <w:t xml:space="preserve">Тихонравовъ,  между  прочимъ,  говорилъ:  „Вотъ  уже  прошли  три  м*сяца  со </w:t>
      </w:r>
      <w:r>
        <w:br/>
      </w:r>
      <w:r>
        <w:t xml:space="preserve">времени  напечатан1я  моей  статьи  и  бол*е  двухъ  съ  появленхя  „Двухъ  словъ** </w:t>
      </w:r>
      <w:r>
        <w:br/>
      </w:r>
      <w:r>
        <w:t xml:space="preserve">г.  Погодина,  а  насл*дникъ  0.  В.  Растопчина,  единственный  законный  владгь- </w:t>
      </w:r>
      <w:r>
        <w:br/>
      </w:r>
      <w:r>
        <w:t xml:space="preserve">.гецъ  упомянутылъ  писемЪу  не  протестовалъ  противъ  напечатайся  ихъ  въ  нашей </w:t>
      </w:r>
      <w:r>
        <w:br/>
      </w:r>
      <w:r>
        <w:t xml:space="preserve">стать*".  Возможно,  что  подъ  вл1ян1емъ  именно  этихъ  строкъ  гр.  А.  0.  Рас- </w:t>
      </w:r>
      <w:r>
        <w:br/>
      </w:r>
      <w:r>
        <w:t xml:space="preserve">топчинъ,  „вызванный  противъ  воли  на  объяснешя  полемическими  статьями </w:t>
      </w:r>
      <w:r>
        <w:br/>
      </w:r>
      <w:r>
        <w:t xml:space="preserve">и  ссылками  на  него",  вступился  въ  д*ло,  неожиданно  заявивъ,  что  онъ  не </w:t>
      </w:r>
      <w:r>
        <w:br/>
      </w:r>
      <w:r>
        <w:t xml:space="preserve">давалъ  права  ни  Погодину,  ни  Тихонравову  печатать  письма  изъ  его  родо- </w:t>
      </w:r>
      <w:r>
        <w:br/>
      </w:r>
      <w:r>
        <w:t xml:space="preserve">вого архива,  а  давалъ  ихъ  Тихонравову  „только  для  справокъ".  „Объясне- </w:t>
      </w:r>
      <w:r>
        <w:br/>
      </w:r>
      <w:r>
        <w:t xml:space="preserve">ше"  гр.  Растопчина,  подписанное  „16-го  ноября  1854  г.",  напечатано  въ </w:t>
      </w:r>
      <w:r>
        <w:br/>
      </w:r>
      <w:r>
        <w:t xml:space="preserve">„Моск.  В*дом."  1854  г.,  №  141.  литературный  отд*лъ,  стр.  588.  Поел*  этого </w:t>
      </w:r>
      <w:r>
        <w:br/>
      </w:r>
      <w:r>
        <w:t xml:space="preserve">заявлен1я  печаташе  продолжешя  статьи  о  Растопчин*  сд*лалось  невозмож-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грАФЪ  е.  в.  РАСТОПЧинъ  и  ЛИТЕРАТУРА  въ  1812  году.</w:t>
      </w:r>
    </w:p>
    <w:p>
      <w:pPr>
        <w:pStyle w:val="Normal"/>
      </w:pPr>
      <w:r>
        <w:t xml:space="preserve">нымъ.  Разсказавъ  объ  этомъ  эпиэод']^,  А.  Н.  Аеанасьевъ,  въ  ненапечатаняыхъ </w:t>
      </w:r>
      <w:r>
        <w:br/>
      </w:r>
      <w:r>
        <w:t xml:space="preserve">своихъ  запискахъ,  выражаетъ  удивлен1е,  какъ  ни  Погодинъ,  ни  Тихонра- </w:t>
      </w:r>
      <w:r>
        <w:br/>
      </w:r>
      <w:r>
        <w:t xml:space="preserve">вовъ  не  отв-Ьчали  на  р-Ьзкое  заявлеше  гр.  А.  0.  Растопчина:  но  причину </w:t>
      </w:r>
      <w:r>
        <w:br/>
      </w:r>
      <w:r>
        <w:t xml:space="preserve">этого  молчашя  нельзя  не  видеть  въ  условхяхъ  тогдашней  цензуры.</w:t>
      </w:r>
    </w:p>
    <w:p>
      <w:pPr>
        <w:pStyle w:val="Normal"/>
      </w:pPr>
      <w:r>
        <w:t xml:space="preserve">Статья  о  гр.  0.  В.  Растопчин*,  кром-Ь  обычныхъ  оттисковъ  изъ  жур- </w:t>
      </w:r>
      <w:r>
        <w:br/>
      </w:r>
      <w:r>
        <w:t xml:space="preserve">нала, появилась  также  въ  вилЪ  брошюры  съ  особымъ  выходнымъ  листомъ, </w:t>
      </w:r>
      <w:r>
        <w:br/>
      </w:r>
      <w:r>
        <w:t xml:space="preserve">Спб.,  1854  г.</w:t>
      </w:r>
    </w:p>
    <w:p>
      <w:pPr>
        <w:pStyle w:val="Normal"/>
      </w:pPr>
      <w:r>
        <w:t xml:space="preserve">Вторая  статья  была,  вероятно,  отослана  въ  редакщю  „Отечественяыхъ </w:t>
      </w:r>
      <w:r>
        <w:br/>
      </w:r>
      <w:r>
        <w:t xml:space="preserve">Записокъ";  во  всякомъ  случа*,  въ  рукописях'^  Тихонравова  она  не  сохра- </w:t>
      </w:r>
      <w:r>
        <w:br/>
      </w:r>
      <w:r>
        <w:t xml:space="preserve">нилась.</w:t>
      </w:r>
    </w:p>
    <w:p>
      <w:pPr>
        <w:pStyle w:val="Normal"/>
      </w:pPr>
      <w:r>
        <w:t xml:space="preserve">На  основан1и  указанШ  въ  упомянутыхъ  запискахъ  Аеанасьева  внесены </w:t>
      </w:r>
      <w:r>
        <w:br/>
      </w:r>
      <w:r>
        <w:t xml:space="preserve">въ  статью  два  небольшихъ  пропуска  и  вставлены  вм'Ьсто  инищаловъ  не- </w:t>
      </w:r>
      <w:r>
        <w:br/>
      </w:r>
      <w:r>
        <w:t xml:space="preserve">который собственный  имена.  Ред.</w:t>
      </w:r>
    </w:p>
    <w:p>
      <w:pPr>
        <w:pStyle w:val="Normal"/>
      </w:pPr>
      <w:r>
        <w:t xml:space="preserve">1.  (стр.  306).  А.  Я.  Булгаковъ  въ  своей  „Бюграфш  графа  0.  В.  Рас- </w:t>
      </w:r>
      <w:r>
        <w:br/>
      </w:r>
      <w:r>
        <w:t xml:space="preserve">топчина" (Отечественныя  Записки,  1826  г.,  ч.  XXVI,  стр.  54)  говорить,  что </w:t>
      </w:r>
      <w:r>
        <w:br/>
      </w:r>
      <w:r>
        <w:t xml:space="preserve">онъ  родился  въ  1765  году,  основываясь,  кажется,  на  словахъ  самого  Рас- </w:t>
      </w:r>
      <w:r>
        <w:br/>
      </w:r>
      <w:r>
        <w:t xml:space="preserve">топчина въ  Ме8  твто1ге8  ои  то!  аи  па1;иге1  ёсг118  еп  с11Х  тти1в8.  Наше </w:t>
      </w:r>
      <w:r>
        <w:br/>
      </w:r>
      <w:r>
        <w:t xml:space="preserve">показаше  взято  изъ  надгробной  надписи  графа  и  подтверждается  зам-Ьча- </w:t>
      </w:r>
      <w:r>
        <w:br/>
      </w:r>
      <w:r>
        <w:t xml:space="preserve">н1емъ  одной  брошюры  1813  года,  которое  будетъ  приведено  ниже.  Ср.  Исто- </w:t>
      </w:r>
      <w:r>
        <w:br/>
      </w:r>
      <w:r>
        <w:t xml:space="preserve">рическ1й,  статистическШ   и  географическШ  журиалъ,  1830  г.,  ч.  I,  кн.  I,  стр.  86.</w:t>
      </w:r>
    </w:p>
    <w:p>
      <w:pPr>
        <w:pStyle w:val="Normal"/>
      </w:pPr>
      <w:r>
        <w:t xml:space="preserve">2.  (стр.  307).  „Я  зд-Ьсь  (пишетъ  Растопчинъ  къ  П,  Д.  Цищанову  изъ </w:t>
      </w:r>
      <w:r>
        <w:br/>
      </w:r>
      <w:r>
        <w:t xml:space="preserve">]Козмодемьянска)  смотрю  и  наполненъ  тысячью  воспоминаньями.  Я  зд'Ьсь </w:t>
      </w:r>
      <w:r>
        <w:br/>
      </w:r>
      <w:r>
        <w:t xml:space="preserve">жилъ  до  15  л-Ьтъ  м-Ьсяцовъ  по  девяти  въ  годъ,  первый  годъ  моей  женитьбы </w:t>
      </w:r>
      <w:r>
        <w:br/>
      </w:r>
      <w:r>
        <w:t xml:space="preserve">наедин'1&amp;  съ  женою  и  узналъ  всЬ  ея  доброд']&amp;тели;  8Д'1^сь  родился  Сергуша </w:t>
      </w:r>
      <w:r>
        <w:br/>
      </w:r>
      <w:r>
        <w:t xml:space="preserve">и  я  позналъ  неизв'Ьстное  чувство  стать  отцомъ.  Много  здЪсъ  со  мною  было </w:t>
      </w:r>
      <w:r>
        <w:br/>
      </w:r>
      <w:r>
        <w:t xml:space="preserve">непр1ятнаго,  но  все  окончилось''.  За  сообщен1е  драгоц'Ьнныхъ  писемъ  Рас- </w:t>
      </w:r>
      <w:r>
        <w:br/>
      </w:r>
      <w:r>
        <w:t xml:space="preserve">топчина къ  Циц1анову,  также  писемъ  С.  Р.  Воронцова  и  Головина  къ  0.  В. </w:t>
      </w:r>
      <w:r>
        <w:br/>
      </w:r>
      <w:r>
        <w:t xml:space="preserve">Растопчину  мы  обязаны  благосклонности  графа  Андрея  0едоровича  Растоп- </w:t>
      </w:r>
      <w:r>
        <w:br/>
      </w:r>
      <w:r>
        <w:t xml:space="preserve">чина. Въ  настоящемъ  сочиненш  мы  по  возможности  пользовались  этою </w:t>
      </w:r>
      <w:r>
        <w:br/>
      </w:r>
      <w:r>
        <w:t xml:space="preserve">любопытною  перепиской;  когда-нибудь  она,  в'^^роятно,  напечатается  вполне </w:t>
      </w:r>
      <w:r>
        <w:br/>
      </w:r>
      <w:r>
        <w:t xml:space="preserve">и  доставить  прекрасный  подробности  для  исторической  картины  нашего </w:t>
      </w:r>
      <w:r>
        <w:br/>
      </w:r>
      <w:r>
        <w:t xml:space="preserve">общества  въ  начал-]^  настоящаго  стол'Ьт1я.</w:t>
      </w:r>
    </w:p>
    <w:p>
      <w:pPr>
        <w:pStyle w:val="Normal"/>
      </w:pPr>
      <w:r>
        <w:t xml:space="preserve">8.  (стр.  307).  Отеч.  Записки,  1826  г.,  ч.  XXVI.  стр.  54.</w:t>
      </w:r>
    </w:p>
    <w:p>
      <w:pPr>
        <w:pStyle w:val="Normal"/>
      </w:pPr>
      <w:r>
        <w:t xml:space="preserve">4.  (стр.  308).  Листки  этихъ  малыхъ  собран1й  сохранилъ  Левъ  Александ- </w:t>
      </w:r>
      <w:r>
        <w:br/>
      </w:r>
      <w:r>
        <w:t xml:space="preserve">ровичъ  Нарышкинъ,  составивши  такимъ  образомъ  довольно  обширный </w:t>
      </w:r>
      <w:r>
        <w:br/>
      </w:r>
      <w:r>
        <w:t xml:space="preserve">портфель.  П.  П.  Свиньинъ,  получивъ  эти  драгох^нные  документы  оть  К.  А </w:t>
      </w:r>
      <w:r>
        <w:br/>
      </w:r>
      <w:r>
        <w:t xml:space="preserve">Нарышкина,  напечаталъ  н'1^которые  изъ  нихъ  въ  стать'Ь  „Лнтературныя </w:t>
      </w:r>
      <w:r>
        <w:br/>
      </w:r>
      <w:r>
        <w:t xml:space="preserve">забавы  Екатерины  Великой  въ  Эрмитаж']^'*  (Сынъ  Отечества,  1836  г.,  №  2, </w:t>
      </w:r>
      <w:r>
        <w:br/>
      </w:r>
      <w:r>
        <w:t xml:space="preserve">ч.  175,  отд.  I,  стр.  81 — 97).  Изъ  нея  заимствуемъ  мы  два  листка  вм^сгЬ  съ </w:t>
      </w:r>
      <w:r>
        <w:br/>
      </w:r>
      <w:r>
        <w:t xml:space="preserve">пояснительными  подробностями.</w:t>
      </w:r>
    </w:p>
    <w:p>
      <w:pPr>
        <w:pStyle w:val="Normal"/>
      </w:pPr>
      <w:r>
        <w:t xml:space="preserve">6.  (стр.  309).  Напечатаны  въ  Москвитянин*  1849  года,  №№  1,  10,  13.  16; </w:t>
      </w:r>
      <w:r>
        <w:br/>
      </w:r>
      <w:r>
        <w:t xml:space="preserve">въ  Сочинешяхъ  графа  Растопчина,  изданныхъ  А.  Смирдинымъ,  пропущены.</w:t>
      </w:r>
    </w:p>
    <w:p>
      <w:pPr>
        <w:pStyle w:val="Normal"/>
      </w:pPr>
      <w:r>
        <w:t xml:space="preserve">е.  (стр.  311).  Письма  русскаго  путешественника  (М.,  въ  унив.  тип.  у  Хр. </w:t>
      </w:r>
      <w:r>
        <w:br/>
      </w:r>
      <w:r>
        <w:t xml:space="preserve">Ридигера  и  Хр.  Клауд1я,  1797),  ч.  I,  стр.  5 — 8.  Въ  смирдинскомъ  И8дан!и  со- </w:t>
      </w:r>
      <w:r>
        <w:br/>
      </w:r>
      <w:r>
        <w:t xml:space="preserve">чинен1й  Карамзина  это  предислов1е  не  перепечатано.</w:t>
      </w:r>
    </w:p>
    <w:p>
      <w:pPr>
        <w:pStyle w:val="Normal"/>
      </w:pPr>
      <w:r>
        <w:t xml:space="preserve">7.  (стр.  311).  На  заимствован^  Карамзина  изъ  Морица  высказывались </w:t>
      </w:r>
      <w:r>
        <w:br/>
      </w:r>
      <w:r>
        <w:t xml:space="preserve">намеки  еще  при  жизни   автора  „Писемъ''.  Въ  стать**  „О  слог*   господина</w:t>
      </w:r>
    </w:p>
    <w:p>
      <w:pPr>
        <w:pStyle w:val="Normal"/>
      </w:pPr>
      <w:r>
        <w:t xml:space="preserve">ПРИМ'ЬЧАН1Я.      '  •  53</w:t>
      </w:r>
    </w:p>
    <w:p>
      <w:pPr>
        <w:pStyle w:val="Normal"/>
      </w:pPr>
      <w:r>
        <w:t xml:space="preserve">Карамзина"  читаемъ:  „Путешеств1е  г-на  Карамзина,  которое  очень  неосно- </w:t>
      </w:r>
      <w:r>
        <w:br/>
      </w:r>
      <w:r>
        <w:t xml:space="preserve">вательно уподобляютъ  Стернову,  и  которое  гораздо  болгье  сходствуешь  съ  Мо- </w:t>
      </w:r>
      <w:r>
        <w:br/>
      </w:r>
      <w:r>
        <w:t xml:space="preserve">ргщоеымъ — драгоц'^^нное  хранилище  идей,  чувствованШ**  и  т.  д.  („Аглая'',  из- </w:t>
      </w:r>
      <w:r>
        <w:br/>
      </w:r>
      <w:r>
        <w:t xml:space="preserve">даваемая кн.  П.  Шаликовымъ,  1808,  май,  стр.  57).  Известное  описаше  рейн- </w:t>
      </w:r>
      <w:r>
        <w:br/>
      </w:r>
      <w:r>
        <w:t xml:space="preserve">скаго  водопада,  пом'Ьщаемое  въ  нашихъ  хрестомат1яхъ,  взято  изъ  статьи, </w:t>
      </w:r>
      <w:r>
        <w:br/>
      </w:r>
      <w:r>
        <w:t xml:space="preserve">напечатанной  еще  въ  Д-Ьтскомъ  Чтенш  (издан1е  2-е,  ч.  XVIII,  стр.  25 — 30): </w:t>
      </w:r>
      <w:r>
        <w:br/>
      </w:r>
      <w:r>
        <w:t xml:space="preserve">„Рейнск1й  Водопадъ**,  переведенный  (какъ  сказано  въ  журнал'Ь)  изъ  опи- </w:t>
      </w:r>
      <w:r>
        <w:br/>
      </w:r>
      <w:r>
        <w:t xml:space="preserve">сан1я  одного  путешественника.  [Недавно  разбору  этого  прим']&amp;чан1я  В.  В. </w:t>
      </w:r>
      <w:r>
        <w:br/>
      </w:r>
      <w:r>
        <w:t xml:space="preserve">Сиповск1й  посвятилъ  обширную  статью  въ  Изв'ЬстЫхъ  Отд-Ьлешя  рус- </w:t>
      </w:r>
      <w:r>
        <w:br/>
      </w:r>
      <w:r>
        <w:t xml:space="preserve">скаго  языка  и  словесности  Императорской  Академш  наукъ,  1897  г.,  т.  II, </w:t>
      </w:r>
      <w:r>
        <w:br/>
      </w:r>
      <w:r>
        <w:t xml:space="preserve">кн.  3,  стр.  629—721).</w:t>
      </w:r>
    </w:p>
    <w:p>
      <w:pPr>
        <w:pStyle w:val="Normal"/>
      </w:pPr>
      <w:r>
        <w:t xml:space="preserve">8.  (стр.  314).  Бантышъ-Каменск1й  въ  б1ограф1и  графа  Растопчина  при- </w:t>
      </w:r>
      <w:r>
        <w:br/>
      </w:r>
      <w:r>
        <w:t xml:space="preserve">водить отрывки  изъ  этой  записки,  написанной  15  ноября  1796  г.  [Записка </w:t>
      </w:r>
      <w:r>
        <w:br/>
      </w:r>
      <w:r>
        <w:t xml:space="preserve">эта  напечатана  въ  Чтен1яхъ  1864  г.,  кн.  2,  171 — 184,  и  въ  Архив*  кн.  Во- </w:t>
      </w:r>
      <w:r>
        <w:br/>
      </w:r>
      <w:r>
        <w:t xml:space="preserve">ронцова, УШ,  158—174).</w:t>
      </w:r>
    </w:p>
    <w:p>
      <w:pPr>
        <w:pStyle w:val="Normal"/>
      </w:pPr>
      <w:r>
        <w:t xml:space="preserve">9.  (стр.  315).  Бантышъ-Каменск1й  въ  Словар*  достоп.  людей  русской </w:t>
      </w:r>
      <w:r>
        <w:br/>
      </w:r>
      <w:r>
        <w:t xml:space="preserve">земли.  Спб.,  1847,  т.  III,  стр.  113—114.</w:t>
      </w:r>
    </w:p>
    <w:p>
      <w:pPr>
        <w:pStyle w:val="Normal"/>
      </w:pPr>
      <w:r>
        <w:t xml:space="preserve">10.  (стр.  316).  Терещенки,  Опытъ  обозр'Ьшя  жизни  сановниковъ,  упра- </w:t>
      </w:r>
      <w:r>
        <w:br/>
      </w:r>
      <w:r>
        <w:t xml:space="preserve">влявшихъ  иностранными  делами  въ  Росс1и  (Спб..  1837),  часть  4,  стр.  205' </w:t>
      </w:r>
      <w:r>
        <w:br/>
      </w:r>
      <w:r>
        <w:t xml:space="preserve">и  сл-Ьд.  —  Бантышъ-Каменскаго,  Словарь,  ч.  III,  стр.  115 — 119.</w:t>
      </w:r>
    </w:p>
    <w:p>
      <w:pPr>
        <w:pStyle w:val="Normal"/>
      </w:pPr>
      <w:r>
        <w:t xml:space="preserve">11.  (стр.  316).  Таковы,  наприм.,  письма,  напечатанныя  въ  „Исторш  Рос- </w:t>
      </w:r>
      <w:r>
        <w:br/>
      </w:r>
      <w:r>
        <w:t xml:space="preserve">С1йско-Австр1йской  кампанш  1799  г.",  Фукса,  часть  Ш,  стр.  272,  274.</w:t>
      </w:r>
    </w:p>
    <w:p>
      <w:pPr>
        <w:pStyle w:val="Normal"/>
      </w:pPr>
      <w:r>
        <w:t xml:space="preserve">12.  (стр.  316).  Этой  статьи  н-Ьтъ  въ  сочинен1яхъ  Растопчина  изд.  г.  Смир- </w:t>
      </w:r>
      <w:r>
        <w:br/>
      </w:r>
      <w:r>
        <w:t xml:space="preserve">дина;  она  напечатана  въ  Русскомъ  В-Ьстник*  1808,  №  3.  стр.  241—249,  подъ </w:t>
      </w:r>
      <w:r>
        <w:br/>
      </w:r>
      <w:r>
        <w:t xml:space="preserve">заглав1емъ:  „О  Суворов*"  (письмо  къ  издателю  Р.  В.  огь  28  января  1808  г., </w:t>
      </w:r>
      <w:r>
        <w:br/>
      </w:r>
      <w:r>
        <w:t xml:space="preserve">с.  Вороново).  Подъ  статьею  выноска  С.  Н.  Глинки:  „С[я  драгоц-Ьнныя  пре- </w:t>
      </w:r>
      <w:r>
        <w:br/>
      </w:r>
      <w:r>
        <w:t xml:space="preserve">дан1я  о  геро*  итал1йскомъ  сообщены  издателю  графомъ  0.  В.  Растопчи- </w:t>
      </w:r>
      <w:r>
        <w:br/>
      </w:r>
      <w:r>
        <w:t xml:space="preserve">нымъ**.</w:t>
      </w:r>
    </w:p>
    <w:p>
      <w:pPr>
        <w:pStyle w:val="Normal"/>
      </w:pPr>
      <w:r>
        <w:t xml:space="preserve">18.  (стр.  317).  Глинка  въ  Русскомъ  Чтенш  (Спб.,  1845.  часть  I,  стр.  227 — </w:t>
      </w:r>
      <w:r>
        <w:br/>
      </w:r>
      <w:r>
        <w:t xml:space="preserve">235)  приводить  слышанный  имъ  отъ  Растопчина  разсказъ  о  Суворов*. </w:t>
      </w:r>
      <w:r>
        <w:br/>
      </w:r>
      <w:r>
        <w:t xml:space="preserve">Основаше  его,  конечно,  можетъ  быть  справедливо,  но  не  думаемъ,  чтобы </w:t>
      </w:r>
      <w:r>
        <w:br/>
      </w:r>
      <w:r>
        <w:t xml:space="preserve">память  Глинки  могла  сохранить  въ  настоящемъ  вид*  и  подробности,  ко- </w:t>
      </w:r>
      <w:r>
        <w:br/>
      </w:r>
      <w:r>
        <w:t xml:space="preserve">торый въ  подобномъ^^  случать  очень  важны:  отнимите  ихъ  —  что  останется? </w:t>
      </w:r>
      <w:r>
        <w:br/>
      </w:r>
      <w:r>
        <w:t xml:space="preserve">Потому  мы  не  решались  воспользоваться  этимъ  не  вполн*  достов'Ьрнымъ </w:t>
      </w:r>
      <w:r>
        <w:br/>
      </w:r>
      <w:r>
        <w:t xml:space="preserve">документомъ.</w:t>
      </w:r>
    </w:p>
    <w:p>
      <w:pPr>
        <w:pStyle w:val="Normal"/>
      </w:pPr>
      <w:r>
        <w:t xml:space="preserve">14.  (стр.  317).  Въ  смирдинскомъ  издан1и  сочиненхй  Растопчина  напеча- </w:t>
      </w:r>
      <w:r>
        <w:br/>
      </w:r>
      <w:r>
        <w:t xml:space="preserve">таны немног1я  письма  къ  Суворову,  и  то  съ  большими  пропусками.  Изда- </w:t>
      </w:r>
      <w:r>
        <w:br/>
      </w:r>
      <w:r>
        <w:t xml:space="preserve">тель взялъ  ихъ  изъ  Московскаго  Телеграфа  и  напечаталъ  безъвсякихъ  до- </w:t>
      </w:r>
      <w:r>
        <w:br/>
      </w:r>
      <w:r>
        <w:t xml:space="preserve">полнешй,  который  можно  было  сд-Ьлать  по  Русскому  В-Ьстнику  (1842,  №  3, </w:t>
      </w:r>
      <w:r>
        <w:br/>
      </w:r>
      <w:r>
        <w:t xml:space="preserve">отд.  И,  стр.  365),  по  „Истор1и  Росс1йско-Австр1йской  кампанш**  Фукса  и  книг* </w:t>
      </w:r>
      <w:r>
        <w:br/>
      </w:r>
      <w:r>
        <w:t xml:space="preserve">г.  Милютина  „Истор1я  войны  Росс1и  съ  Франщею".  Впрочемъ,  въ  двухъ  по- </w:t>
      </w:r>
      <w:r>
        <w:br/>
      </w:r>
      <w:r>
        <w:t xml:space="preserve">сл*днихъ  сочинен1яхъ  по  спещальному  предмету  часто  опускаются  т*  м'Ьста, </w:t>
      </w:r>
      <w:r>
        <w:br/>
      </w:r>
      <w:r>
        <w:t xml:space="preserve">гд*  Растопчинъ  говорить  о  себ*;  въ  приводимыхъ  нами  письмахъ  эти  м'Ьста </w:t>
      </w:r>
      <w:r>
        <w:br/>
      </w:r>
      <w:r>
        <w:t xml:space="preserve">сохранены.  Кром-Ь  указанныхъ  источниковъ,  мы  пользовались  кошями  съ </w:t>
      </w:r>
      <w:r>
        <w:br/>
      </w:r>
      <w:r>
        <w:t xml:space="preserve">писемъ  Растопчина  къ  Суворову,  за  сообщеше  которыхъ  обязаны  благодар- </w:t>
      </w:r>
      <w:r>
        <w:br/>
      </w:r>
      <w:r>
        <w:t xml:space="preserve">ностью А.  Д.  Черткову.  Не  говоримъ  ужъ  объ  опечаткахъ,  искажающихъ  въ </w:t>
      </w:r>
      <w:r>
        <w:br/>
      </w:r>
      <w:r>
        <w:t xml:space="preserve">смирдинскомъ  изданш  мнопя  м*ста.  Напр.,  на  стр.  152  напечатано  „званге </w:t>
      </w:r>
      <w:r>
        <w:br/>
      </w:r>
      <w:r>
        <w:t xml:space="preserve">народное  на  помощь  Государя"  вм-Ьсто  „упованге*^.</w:t>
      </w:r>
    </w:p>
    <w:p>
      <w:pPr>
        <w:pStyle w:val="Normal"/>
      </w:pPr>
      <w:r>
        <w:t xml:space="preserve">54  {^РА'ФЪ  е.  в.  РАСТОПчинъ  и  ЛИТЕРАТУРА  въ  1812  году.</w:t>
      </w:r>
    </w:p>
    <w:p>
      <w:pPr>
        <w:pStyle w:val="Normal"/>
      </w:pPr>
      <w:r>
        <w:t xml:space="preserve">15.  (стр.  318),  Ср.  Фуксъ,  Истор1я  Р.-Австр.  кампанш,  III,  стр.  239. </w:t>
      </w:r>
      <w:r>
        <w:br/>
      </w:r>
      <w:r>
        <w:t xml:space="preserve">1в.  (стр.  819).  Сочинен1я  Растопчина,  изд.  Смирдина,  стр.  151 — 153.</w:t>
      </w:r>
    </w:p>
    <w:p>
      <w:pPr>
        <w:pStyle w:val="Normal"/>
      </w:pPr>
      <w:r>
        <w:t xml:space="preserve">17.  (стр.  321).  Въ  письм-Ь  огь  "/«  мая  1799  года  С.  Р.  Ворондовъ  пи- </w:t>
      </w:r>
      <w:r>
        <w:br/>
      </w:r>
      <w:r>
        <w:t xml:space="preserve">шегь  къ  Растопчину:  „Уоиз  т'ауег  гепди  1а  у1в,  топ  Ъоп  ат1.  Ле  уоиз  а! </w:t>
      </w:r>
      <w:r>
        <w:br/>
      </w:r>
      <w:r>
        <w:t xml:space="preserve">Щк  ёсп1,  дие  з!  Уоиз  рагуепег  ^  те  заиуег,  ^е  Уоиз  сопзасгега!  ипе  сЬа- </w:t>
      </w:r>
      <w:r>
        <w:br/>
      </w:r>
      <w:r>
        <w:t xml:space="preserve">ре11е  сотте  к  топ  заиуеиг.  ЁИе  ез!  Щк  Ъаие  ёапз  топ  соеиг,  таге  ^е  те </w:t>
      </w:r>
      <w:r>
        <w:br/>
      </w:r>
      <w:r>
        <w:t xml:space="preserve">гезегуе  йе  ЬаНг  ип  1етр1е  йапз  ипе  йе  тез  1еггез,  ой  ^е  &amp;п1га1  ргоЬаЫетеп! </w:t>
      </w:r>
      <w:r>
        <w:br/>
      </w:r>
      <w:r>
        <w:t xml:space="preserve">тез  ^оигз,  диап(1  та  8ап1ё  зега  епсоге  р1и8  с1ё1аЬгёе  ^и*е1Iе  пе  1*е81;  йёз!  П </w:t>
      </w:r>
      <w:r>
        <w:br/>
      </w:r>
      <w:r>
        <w:t xml:space="preserve">зега  сопэасгё  к  ГатШё  е!  к  1а  гесоппа1ззапсе  е!  рагт!  1ез  регзоппез  а  ^и^^е </w:t>
      </w:r>
      <w:r>
        <w:br/>
      </w:r>
      <w:r>
        <w:t xml:space="preserve">Й018  сез  зепитеп18  уо1ге  рог^га!!  аига  ипе  р1асв  1гёз  (Изип^иёе".</w:t>
      </w:r>
    </w:p>
    <w:p>
      <w:pPr>
        <w:pStyle w:val="Normal"/>
      </w:pPr>
      <w:r>
        <w:t xml:space="preserve">18.  (стр.  321).  Разсказываюгь,  что  однажды,  находясь  съ  Растопчинымъ </w:t>
      </w:r>
      <w:r>
        <w:br/>
      </w:r>
      <w:r>
        <w:t xml:space="preserve">въ  многочисленномъ  обществ'^,  гд*]^  было  много  князей,  императоръ  Па- </w:t>
      </w:r>
      <w:r>
        <w:br/>
      </w:r>
      <w:r>
        <w:t xml:space="preserve">ве лъ  I  спроси  лъ  его:  „Скажи  мн*,  отчего  ты  не  князь?"  Посл'Ь  минутнаго </w:t>
      </w:r>
      <w:r>
        <w:br/>
      </w:r>
      <w:r>
        <w:t xml:space="preserve">колебашя  Растопчинъ  спросилъ  императора,  можетъ  ли  онъ  высказать  на- </w:t>
      </w:r>
      <w:r>
        <w:br/>
      </w:r>
      <w:r>
        <w:t xml:space="preserve">стоящую причину,  и,  получивши  утвердительный  ответь,  сказалъ:  „Предокъ </w:t>
      </w:r>
      <w:r>
        <w:br/>
      </w:r>
      <w:r>
        <w:t xml:space="preserve">мой,  вы']&amp;хавш1й  въ  Росс1Ю,  прибылъ  сюда  зимой". — Какое  же  отношен1е </w:t>
      </w:r>
      <w:r>
        <w:br/>
      </w:r>
      <w:r>
        <w:t xml:space="preserve">им'Ёетъ  время  года  къ  достоинству,  которое  ему  было  пожаловано,  спросилъ </w:t>
      </w:r>
      <w:r>
        <w:br/>
      </w:r>
      <w:r>
        <w:t xml:space="preserve">императоръ. — „Когда  татарск1й  вельможа  (отв-Ьчалъ  Растопчинъ)  въ  первый </w:t>
      </w:r>
      <w:r>
        <w:br/>
      </w:r>
      <w:r>
        <w:t xml:space="preserve">разъ  являлся  ко  двору,  ему  предлагали  на  выборъ  или  шубу  или  княокх- </w:t>
      </w:r>
      <w:r>
        <w:br/>
      </w:r>
      <w:r>
        <w:t xml:space="preserve">ское  достоинство.  Предок!»  мой  пр1'Ьхалъ  въ  жестокую  зиму  и  отдалъ  пред- </w:t>
      </w:r>
      <w:r>
        <w:br/>
      </w:r>
      <w:r>
        <w:t xml:space="preserve">почтете шуб-Ь".  Этотъ  ответь  очень  позабавилъ  императора.  Мегсиге  (1е </w:t>
      </w:r>
      <w:r>
        <w:br/>
      </w:r>
      <w:r>
        <w:t xml:space="preserve">Ргапсе,  йи  21  теззШог  ап  X  (10  ]и111е1  1802),  Т.  IX,  р.  144.</w:t>
      </w:r>
    </w:p>
    <w:p>
      <w:pPr>
        <w:pStyle w:val="Normal"/>
      </w:pPr>
      <w:r>
        <w:t xml:space="preserve">1».  (стр.  322).  С-Ёверная  Пчела,  1838,  №  118,  стр.  472.</w:t>
      </w:r>
    </w:p>
    <w:p>
      <w:pPr>
        <w:pStyle w:val="Normal"/>
      </w:pPr>
      <w:r>
        <w:t xml:space="preserve">20.  (стр.  329).  Статья,  изъ  которой  мы  беремъ  это  изв-Ьстхе,  напечатана </w:t>
      </w:r>
      <w:r>
        <w:br/>
      </w:r>
      <w:r>
        <w:t xml:space="preserve">въ  1804  году.</w:t>
      </w:r>
    </w:p>
    <w:p>
      <w:pPr>
        <w:pStyle w:val="Normal"/>
      </w:pPr>
      <w:r>
        <w:t xml:space="preserve">21.  (стр.  330).  Урашя  (перюдическое  издаше.  Вторая  четверть  1804  года. </w:t>
      </w:r>
      <w:r>
        <w:br/>
      </w:r>
      <w:r>
        <w:t xml:space="preserve">Въ  Калуг-Ь),  стр.  58—60.</w:t>
      </w:r>
    </w:p>
    <w:p>
      <w:pPr>
        <w:pStyle w:val="Normal"/>
      </w:pPr>
      <w:r>
        <w:t xml:space="preserve">22.  (стр.  330).  Письма  эти,  полу'!енныя  нами  отъ  С.  Д.  Полторацкаго. </w:t>
      </w:r>
      <w:r>
        <w:br/>
      </w:r>
      <w:r>
        <w:t xml:space="preserve">относимъ  мы  къ  1803  году.</w:t>
      </w:r>
    </w:p>
    <w:p>
      <w:pPr>
        <w:pStyle w:val="Normal"/>
      </w:pPr>
      <w:r>
        <w:t xml:space="preserve">28.  (стр.  330).  Зд1&gt;сь  опускаемъ  мы  нелюбопытное  м-Ьсто  о  ОепИетащ  одной </w:t>
      </w:r>
      <w:r>
        <w:br/>
      </w:r>
      <w:r>
        <w:t xml:space="preserve">изъ  лошадей  графа.</w:t>
      </w:r>
    </w:p>
    <w:p>
      <w:pPr>
        <w:pStyle w:val="Normal"/>
      </w:pPr>
      <w:r>
        <w:t xml:space="preserve">24.  (стр.  333).  Вотъ  полное  заглав1е  этого  сочннен1я:  „Плугь  и  Соха**, </w:t>
      </w:r>
      <w:r>
        <w:br/>
      </w:r>
      <w:r>
        <w:t xml:space="preserve">писанное  степнымъ  дворяниномъ.  М.,  1806.  Въ  Универ.  тип.  На  заглавномъ </w:t>
      </w:r>
      <w:r>
        <w:br/>
      </w:r>
      <w:r>
        <w:t xml:space="preserve">листк*  эпиграфъ:  Отцы  наши  не  глупгьй  насъ  были.</w:t>
      </w:r>
    </w:p>
    <w:p>
      <w:pPr>
        <w:pStyle w:val="Normal"/>
      </w:pPr>
      <w:r>
        <w:t xml:space="preserve">25.  (с9пр.  333).  Ев]ген1я,  Словарь  русскихъ  св-Ьтскихъ  писателей  (М., </w:t>
      </w:r>
      <w:r>
        <w:br/>
      </w:r>
      <w:r>
        <w:t xml:space="preserve">1845  г.),  Ч.1,  стр.  159;  ЭнциклопедическШ  Лексиконъ  (1837  г.),  ч.  XV',  стр.  391. </w:t>
      </w:r>
      <w:r>
        <w:br/>
      </w:r>
      <w:r>
        <w:t xml:space="preserve">Эти  указан1я  совершенно  ошибочны,  потому  что  эпиграфъ  брошюры  не  ивгЬетъ </w:t>
      </w:r>
      <w:r>
        <w:br/>
      </w:r>
      <w:r>
        <w:t xml:space="preserve">никакого  отношен1я  къ  Дашковой,  а  между  т'Ьмъ]  онъ  явно  указываетъ  на </w:t>
      </w:r>
      <w:r>
        <w:br/>
      </w:r>
      <w:r>
        <w:t xml:space="preserve">автора  книжки.  Только  г.  Сушковъ  приписывалъ  брошюру  гр.  Растопчинл'. </w:t>
      </w:r>
      <w:r>
        <w:br/>
      </w:r>
      <w:r>
        <w:t xml:space="preserve">прибавляя,  въ  вид"]^  поясиешя,  сл']&amp;дующ1я  слова:  „Это  произведен1е  вызвано, </w:t>
      </w:r>
      <w:r>
        <w:br/>
      </w:r>
      <w:r>
        <w:t xml:space="preserve">можно  полагать  (?),  англоманами,  какъ  называли  въ  1814 — 1820  годахъ  (!) </w:t>
      </w:r>
      <w:r>
        <w:br/>
      </w:r>
      <w:r>
        <w:t xml:space="preserve">агрономовъ,  надъ  которыми,  однако,  теперь  ужь  не  смеются**.  ДраматнческШ </w:t>
      </w:r>
      <w:r>
        <w:br/>
      </w:r>
      <w:r>
        <w:t xml:space="preserve">Альбомъ,^изд.  Арапова  и  Роппольта  (М.,  1850),  стр.  ^45.  Какимъ  образохъ </w:t>
      </w:r>
      <w:r>
        <w:br/>
      </w:r>
      <w:r>
        <w:t xml:space="preserve">книжка  1806  года  |могла  быть  вызвана  англоманами  1814 — 1820  годовъ?</w:t>
      </w:r>
    </w:p>
    <w:p>
      <w:pPr>
        <w:pStyle w:val="Normal"/>
      </w:pPr>
      <w:r>
        <w:t xml:space="preserve">Въ  Отеч.  Зап.  прошлаго  года  (№  8,  отд.  V,  стр.  84)  сказано  было  о  „Плугъ </w:t>
      </w:r>
      <w:r>
        <w:br/>
      </w:r>
      <w:r>
        <w:t xml:space="preserve">и  Сох-Ь**:  „Мы  не  решаемся  признать  эту  брошюру  сочинешемъ  Растопчина </w:t>
      </w:r>
      <w:r>
        <w:br/>
      </w:r>
      <w:r>
        <w:t xml:space="preserve">хотя  она  и  въ  его  дух'Ь  написана:  въ  ней  упоминается  о  самомъ  Растоп- </w:t>
      </w:r>
      <w:r>
        <w:br/>
      </w:r>
      <w:r>
        <w:t xml:space="preserve">чинъ, какъ  онъ  не   сказалъ  бы  о  себ-Ь,  и,  главное,  не   его  слогъ  въ    этомъ</w:t>
      </w:r>
    </w:p>
    <w:p>
      <w:pPr>
        <w:pStyle w:val="Normal"/>
      </w:pPr>
      <w:r>
        <w:t xml:space="preserve">ПРИМЪЧАНХЯ.  55</w:t>
      </w:r>
    </w:p>
    <w:p>
      <w:pPr>
        <w:pStyle w:val="Normal"/>
      </w:pPr>
      <w:r>
        <w:t xml:space="preserve">сочинеши,  написанномъ  вяло,  тогда  какъ  въ  каждой  страниц'1^  Растопчина </w:t>
      </w:r>
      <w:r>
        <w:br/>
      </w:r>
      <w:r>
        <w:t xml:space="preserve">блещетъ  умъ,  льется  черезъ  край  чувство  и  языкъ  отличается  новостью  и </w:t>
      </w:r>
      <w:r>
        <w:br/>
      </w:r>
      <w:r>
        <w:t xml:space="preserve">силою  чисто  русскихъ  оборотовъ".  Эти  доводы  едва  ли  основательны.  Для </w:t>
      </w:r>
      <w:r>
        <w:br/>
      </w:r>
      <w:r>
        <w:t xml:space="preserve">сельскаго  хозяина  главное  доказательство  годности  или  вреда  какого-ни- </w:t>
      </w:r>
      <w:r>
        <w:br/>
      </w:r>
      <w:r>
        <w:t xml:space="preserve">будь нововведен1я  дается  опытами:  почему  же  бы  Растопчину  не  сослаться </w:t>
      </w:r>
      <w:r>
        <w:br/>
      </w:r>
      <w:r>
        <w:t xml:space="preserve">на  факты,  которые  давало  ему  его  хозяйство?  Слогъ  брошюры  также  не  мо- </w:t>
      </w:r>
      <w:r>
        <w:br/>
      </w:r>
      <w:r>
        <w:t xml:space="preserve">жетъ  служить  опорою  высказанному  мн']&amp;н1ю,  потому  что  предметъ  сочине- </w:t>
      </w:r>
      <w:r>
        <w:br/>
      </w:r>
      <w:r>
        <w:t xml:space="preserve">Н1Я  какъ-то  не  поддается  живому,  блестящему  изложенхю;  еще  мен'1^е  можно </w:t>
      </w:r>
      <w:r>
        <w:br/>
      </w:r>
      <w:r>
        <w:t xml:space="preserve">требовать,  чтобъ  въ  сельско-хозяйственномъ  трактат*  „лилось  черезъ  край </w:t>
      </w:r>
      <w:r>
        <w:br/>
      </w:r>
      <w:r>
        <w:t xml:space="preserve">чувство".  Мы  им-Ьемъ,  наконецъ,  положительное  доказательство,  что  брошюра, </w:t>
      </w:r>
      <w:r>
        <w:br/>
      </w:r>
      <w:r>
        <w:t xml:space="preserve">о  которой  идетъ  р'Ьчь,  принадлежитъ  гр.  Растопчину.  Въ  числ*  бумагъ </w:t>
      </w:r>
      <w:r>
        <w:br/>
      </w:r>
      <w:r>
        <w:t xml:space="preserve">графа,  сообщенныхъ  намъ  сыномъ  его  Андреемъ  ведоровичемъ,  находится </w:t>
      </w:r>
      <w:r>
        <w:br/>
      </w:r>
      <w:r>
        <w:t xml:space="preserve">и  статья  о  „Плуг*  и  сох*":  больше10  частью  писана  она  рукою  самого  Рас- </w:t>
      </w:r>
      <w:r>
        <w:br/>
      </w:r>
      <w:r>
        <w:t xml:space="preserve">топчина и  вся  вообще  исправлена  имъ.  Въ  печатной  брошюр*  н*'гь  ника- </w:t>
      </w:r>
      <w:r>
        <w:br/>
      </w:r>
      <w:r>
        <w:t xml:space="preserve">кихъ  отступлен1й  отъ  рукописи,  только  въ  заглав1и  сперва  поставлено  было: </w:t>
      </w:r>
      <w:r>
        <w:br/>
      </w:r>
      <w:r>
        <w:t xml:space="preserve">„писано  степнымъ  дворяниномъ  на  Селянк*  въ  отставк*". </w:t>
      </w:r>
      <w:r>
        <w:br/>
      </w:r>
      <w:r>
        <w:t xml:space="preserve">2в.  (стр.  334).  Плугъ  и  Соха,  стр.  5 — 6.</w:t>
      </w:r>
    </w:p>
    <w:p>
      <w:pPr>
        <w:pStyle w:val="Normal"/>
      </w:pPr>
      <w:r>
        <w:t xml:space="preserve">27.  (стр.  334).  Какая  именно  брошюра  о  „Плуг*  и  Сох***  принадлежитъ </w:t>
      </w:r>
      <w:r>
        <w:br/>
      </w:r>
      <w:r>
        <w:t xml:space="preserve">Дашковой — мы  не  знаемъ.  Можетъ  быть,  ею  было  написано  „Мн*ше  о  плуг* </w:t>
      </w:r>
      <w:r>
        <w:br/>
      </w:r>
      <w:r>
        <w:t xml:space="preserve">и  сох***  (Спб.,  1807).  Сопиковъ  называетъ  авторомъ  этой  книжки  какого-то </w:t>
      </w:r>
      <w:r>
        <w:br/>
      </w:r>
      <w:r>
        <w:t xml:space="preserve">И.  Т.  (ч.  П1,  №  6248),  хотя  на  самой  брошюр*  н*тъ  этого  указашя.</w:t>
      </w:r>
    </w:p>
    <w:p>
      <w:pPr>
        <w:pStyle w:val="Normal"/>
      </w:pPr>
      <w:r>
        <w:t xml:space="preserve">28.  (стр.  335).  Напечатана  въ  первый  рааъ  въ  1807  году.</w:t>
      </w:r>
    </w:p>
    <w:p>
      <w:pPr>
        <w:pStyle w:val="Normal"/>
      </w:pPr>
      <w:r>
        <w:t xml:space="preserve">29.  (стр.  335).  Сочинешя  Ивана  Крылова,  ч.  III,  стр.  311.</w:t>
      </w:r>
    </w:p>
    <w:p>
      <w:pPr>
        <w:pStyle w:val="Normal"/>
      </w:pPr>
      <w:r>
        <w:t xml:space="preserve">80.  (стр.  335).  См.  статью  „О  новоизобр*тенныхъ  земле д*льческихъ  ору- </w:t>
      </w:r>
      <w:r>
        <w:br/>
      </w:r>
      <w:r>
        <w:t xml:space="preserve">д1яхъ**  въ  Драматическомъ  В*стник*,  1808  г.,  ч.  V,  стр.  29—32.  Авторъ  „пу- </w:t>
      </w:r>
      <w:r>
        <w:br/>
      </w:r>
      <w:r>
        <w:t xml:space="preserve">стился на  опыты  съ  т*мъ,  чтобъ  переладить  англ1йск1й  плугъ  на  подоб1е </w:t>
      </w:r>
      <w:r>
        <w:br/>
      </w:r>
      <w:r>
        <w:t xml:space="preserve">русской  сохи**,  и  изобр*лъ  русскШ  одноконный  плугъ.</w:t>
      </w:r>
    </w:p>
    <w:p>
      <w:pPr>
        <w:pStyle w:val="Normal"/>
      </w:pPr>
      <w:r>
        <w:t xml:space="preserve">81.  (стр.  335).  Напечатана  въ  первый  разъ  въ  1811  году  въ  книжк* </w:t>
      </w:r>
      <w:r>
        <w:br/>
      </w:r>
      <w:r>
        <w:t xml:space="preserve">„Новыя  басни  Ивана  Крылова**  (Спб.  Въ  тип.  Губернскаго  правлетя,  1811), </w:t>
      </w:r>
      <w:r>
        <w:br/>
      </w:r>
      <w:r>
        <w:t xml:space="preserve">стр.  27.</w:t>
      </w:r>
    </w:p>
    <w:p>
      <w:pPr>
        <w:pStyle w:val="Normal"/>
      </w:pPr>
      <w:r>
        <w:t xml:space="preserve">82.  (стр.  335).  Плугъ  и  Соха,  стр.  43.</w:t>
      </w:r>
    </w:p>
    <w:p>
      <w:pPr>
        <w:pStyle w:val="Normal"/>
      </w:pPr>
      <w:r>
        <w:t xml:space="preserve">88.  (стр.  350).  Краткое  историческое  св*д*те  о  состоян1и  Иь^ператорской </w:t>
      </w:r>
      <w:r>
        <w:br/>
      </w:r>
      <w:r>
        <w:t xml:space="preserve">Академ1и  Художествъ  съ  1764  по  1829  годъ  (Спб.,  1829),  стр.  30.</w:t>
      </w:r>
    </w:p>
    <w:p>
      <w:pPr>
        <w:pStyle w:val="Normal"/>
      </w:pPr>
      <w:r>
        <w:t xml:space="preserve">84.  (стр.  352).  Мысли  въ  слухъ  на  Красномъ  Крыльц*,  стр.  5.  Сочинен1я, </w:t>
      </w:r>
      <w:r>
        <w:br/>
      </w:r>
      <w:r>
        <w:t xml:space="preserve">стр.  8.</w:t>
      </w:r>
    </w:p>
    <w:p>
      <w:pPr>
        <w:pStyle w:val="Normal"/>
      </w:pPr>
      <w:r>
        <w:t xml:space="preserve">85.  (стр.  353).  Мысли  въ  слухъ  и  т.  д.,  стр.  9 — 11.</w:t>
      </w:r>
    </w:p>
    <w:p>
      <w:pPr>
        <w:pStyle w:val="Normal"/>
      </w:pPr>
      <w:r>
        <w:t xml:space="preserve">86.  (стр.  353).  Ьа  уёп1ё  виг  Г1псеп(11е  (1е  Мозсои,  въ  Сочинен1яхъ,  стр.  274.</w:t>
      </w:r>
    </w:p>
    <w:p>
      <w:pPr>
        <w:pStyle w:val="Normal"/>
      </w:pPr>
      <w:r>
        <w:t xml:space="preserve">87.  (стр.  354).  Письмо  отъ  15  апр*ля  1807  года.  Правописан1е  соблюдено </w:t>
      </w:r>
      <w:r>
        <w:br/>
      </w:r>
      <w:r>
        <w:t xml:space="preserve">подлинника.</w:t>
      </w:r>
    </w:p>
    <w:p>
      <w:pPr>
        <w:pStyle w:val="Normal"/>
      </w:pPr>
      <w:r>
        <w:t xml:space="preserve">88.  (стр.  355).  Мы  пользовались  богатымъ  собран1емъ  каррикатуръ,  при- </w:t>
      </w:r>
      <w:r>
        <w:br/>
      </w:r>
      <w:r>
        <w:t xml:space="preserve">иадлежащихъ  Императорской  Публичной  библютек*.</w:t>
      </w:r>
    </w:p>
    <w:p>
      <w:pPr>
        <w:pStyle w:val="Normal"/>
      </w:pPr>
      <w:r>
        <w:t xml:space="preserve">89.  (стр.  355).  Каррикатура  называется:  „Д*ятельность  француженки  въ </w:t>
      </w:r>
      <w:r>
        <w:br/>
      </w:r>
      <w:r>
        <w:t xml:space="preserve">магазин**.</w:t>
      </w:r>
    </w:p>
    <w:p>
      <w:pPr>
        <w:pStyle w:val="Normal"/>
      </w:pPr>
      <w:r>
        <w:t xml:space="preserve">40.  (стр.  356).  Сочииен1Я,  стр.  125—126.</w:t>
      </w:r>
    </w:p>
    <w:p>
      <w:pPr>
        <w:pStyle w:val="Normal"/>
      </w:pPr>
      <w:r>
        <w:t xml:space="preserve">41.  (стр.  356).  Собрате  сочинен1й  и  переводовъ  адмирала  Шишкова. </w:t>
      </w:r>
      <w:r>
        <w:br/>
      </w:r>
      <w:r>
        <w:t xml:space="preserve">Спб.,  1828,  ч.  ХП,  стр.  241.</w:t>
      </w:r>
    </w:p>
    <w:p>
      <w:pPr>
        <w:pStyle w:val="Normal"/>
      </w:pPr>
      <w:r>
        <w:t xml:space="preserve">42.  (стр.  357).  ДраматическШ  В*стникъ,  1808  г.,  №  8,  стр.  72.</w:t>
      </w:r>
    </w:p>
    <w:p>
      <w:pPr>
        <w:pStyle w:val="Normal"/>
      </w:pPr>
      <w:r>
        <w:t xml:space="preserve">48.  (стр  358).  Послан1е   Русскаго   къ   французолюбцамъ  вм*сто  подарка</w:t>
      </w:r>
    </w:p>
    <w:p>
      <w:pPr>
        <w:pStyle w:val="Normal"/>
      </w:pPr>
      <w:r>
        <w:t xml:space="preserve">56  ГРАФЪ  е.  в.  РАСТОПЧИнъ  И  ЛИТЕРАТУРА  въ  1812  году.</w:t>
      </w:r>
    </w:p>
    <w:p>
      <w:pPr>
        <w:pStyle w:val="Normal"/>
      </w:pPr>
      <w:r>
        <w:t xml:space="preserve">на  новый   1807  годъ.  Спб.  Въ  тип.  Ф.  Дрехслера  (въ   8  д.  л.).   Авторъ  бро- </w:t>
      </w:r>
      <w:r>
        <w:br/>
      </w:r>
      <w:r>
        <w:t xml:space="preserve">шюры— ВасилШ  Алекс'1&amp;евичъ  Левшинъ.  См.  С'Ьверн.  Пчела,  1826,  №  105.</w:t>
      </w:r>
    </w:p>
    <w:p>
      <w:pPr>
        <w:pStyle w:val="Normal"/>
      </w:pPr>
      <w:r>
        <w:t xml:space="preserve">44.  (стр.  358).  ,,Высылка  Французовъ**,  комед1я  въ  пяти  д'Ьйствхяхъ.  Въ </w:t>
      </w:r>
      <w:r>
        <w:br/>
      </w:r>
      <w:r>
        <w:t xml:space="preserve">Санктпетербург*,  въ  тип.  И.  Глазунова,  1807(8),  стр.  91 — 92.</w:t>
      </w:r>
    </w:p>
    <w:p>
      <w:pPr>
        <w:pStyle w:val="Normal"/>
      </w:pPr>
      <w:r>
        <w:t xml:space="preserve">45.  (стр.  359).  Ьа  \ёпЬё  вит  ПпсепШе  с1е  Мовсои,  въ  Сочинен1яхъ,  стр. </w:t>
      </w:r>
      <w:r>
        <w:br/>
      </w:r>
      <w:r>
        <w:t xml:space="preserve">274—275.</w:t>
      </w:r>
    </w:p>
    <w:p>
      <w:pPr>
        <w:pStyle w:val="Normal"/>
      </w:pPr>
      <w:r>
        <w:t xml:space="preserve">4в.  (стр.  361).  Это  сокращеше  российской  исторш  находится  нын-Ь  въ </w:t>
      </w:r>
      <w:r>
        <w:br/>
      </w:r>
      <w:r>
        <w:t xml:space="preserve">бумагахъ  0.  В.  Растопчина,  хранящихся  у  сына  его.</w:t>
      </w:r>
    </w:p>
    <w:p>
      <w:pPr>
        <w:pStyle w:val="Normal"/>
      </w:pPr>
      <w:r>
        <w:t xml:space="preserve">47.  (стр.  367).  „Мысли  въ  слухъ  на  Красномъ  Крыльц***.  Съ  дозволенЫ </w:t>
      </w:r>
      <w:r>
        <w:br/>
      </w:r>
      <w:r>
        <w:t xml:space="preserve">Санктпетербургскаго  Ценсурнаго  Комитета.  Въ  Санктпетербург*,  въ  тип. </w:t>
      </w:r>
      <w:r>
        <w:br/>
      </w:r>
      <w:r>
        <w:t xml:space="preserve">Ивана  Глазунова,  1807  года,  въ  4  д.  л.</w:t>
      </w:r>
    </w:p>
    <w:p>
      <w:pPr>
        <w:pStyle w:val="Normal"/>
      </w:pPr>
      <w:r>
        <w:t xml:space="preserve">48.  (стр.  368).  Эпиграфъ  этотъ  очень  идетъ  къ  брошюрЪ  Растопчина, </w:t>
      </w:r>
      <w:r>
        <w:br/>
      </w:r>
      <w:r>
        <w:t xml:space="preserve">хотя  не  имъ  написанъ.  Онъ  взять  изъ  „Оды  на  случай  Высочайшаго  Его </w:t>
      </w:r>
      <w:r>
        <w:br/>
      </w:r>
      <w:r>
        <w:t xml:space="preserve">Императорскаго  Величества  манифеста,  изданнаго  августа  30"  (1806  года), </w:t>
      </w:r>
      <w:r>
        <w:br/>
      </w:r>
      <w:r>
        <w:t xml:space="preserve">М.,  въ  ун.  тип.,  въ  4  д.  л.,  авторомъ  которой  Сопиковъ  называетъ  И.  По- </w:t>
      </w:r>
      <w:r>
        <w:br/>
      </w:r>
      <w:r>
        <w:t xml:space="preserve">пова. См.  Опытъ  Р0СС1ЙСК0Й  библ10граф1и,  ч.  1У,  стр.  37,  №  7358.</w:t>
      </w:r>
    </w:p>
    <w:p>
      <w:pPr>
        <w:pStyle w:val="Normal"/>
      </w:pPr>
      <w:r>
        <w:t xml:space="preserve">49.  (стр.  368).  Свид-Ьтельство  С.  Н.  Глинки.  См.  Русское  Чтете,  отече- </w:t>
      </w:r>
      <w:r>
        <w:br/>
      </w:r>
      <w:r>
        <w:t xml:space="preserve">ственные историческ1е  памятники  XVIII  и  XIX  стол'Ьт1я,  издаваемые  Сер- </w:t>
      </w:r>
      <w:r>
        <w:br/>
      </w:r>
      <w:r>
        <w:t xml:space="preserve">г-Ьемъ  Глинкою  (Спб.,  1845),  ч.  I,  стр.  220.  Впрочемъ,  Глинка  очень  часто </w:t>
      </w:r>
      <w:r>
        <w:br/>
      </w:r>
      <w:r>
        <w:t xml:space="preserve">нев'Ьрно  передаетъ  д-Ьло.  Такъ  и  зд-Ьсь  онъ  влагаетъ  Растопчину  сл-Ьдую- </w:t>
      </w:r>
      <w:r>
        <w:br/>
      </w:r>
      <w:r>
        <w:t xml:space="preserve">щ1я  слова:  „Я  крайне  неблагодаренъ  Шишкову  за  то,  что  онъ,  безъ  моего </w:t>
      </w:r>
      <w:r>
        <w:br/>
      </w:r>
      <w:r>
        <w:t xml:space="preserve">соглас1я  перепечатавъ  мои  листки,  встав илъ  наряду  съ  Багратюломъ  и  дру- </w:t>
      </w:r>
      <w:r>
        <w:br/>
      </w:r>
      <w:r>
        <w:t xml:space="preserve">гими русскими  полководцами  имя  Беннигсена,  о  которомъ  я  и  не  думалъ". </w:t>
      </w:r>
      <w:r>
        <w:br/>
      </w:r>
      <w:r>
        <w:t xml:space="preserve">Шишковъ  не  могъ  перепечатывать  листковъ  Растопчина,  потому  что  они </w:t>
      </w:r>
      <w:r>
        <w:br/>
      </w:r>
      <w:r>
        <w:t xml:space="preserve">не  были  еще  напечатаны;  Вагратгонъ  не  упомянуть  Растопчинымъ  въ  чнстб </w:t>
      </w:r>
      <w:r>
        <w:br/>
      </w:r>
      <w:r>
        <w:t xml:space="preserve">русскихъ  полководцевъ.</w:t>
      </w:r>
    </w:p>
    <w:p>
      <w:pPr>
        <w:pStyle w:val="Normal"/>
      </w:pPr>
      <w:r>
        <w:t xml:space="preserve">60.  (стр.  368).  Выписываемъ  отзывъ  Московскихъ  Ведомостей:  „Мысли </w:t>
      </w:r>
      <w:r>
        <w:br/>
      </w:r>
      <w:r>
        <w:t xml:space="preserve">въ  слухъ  на  Красномъ  Крыльц'Ь",*новое  Росс1йское  неподражаемое  сочине- </w:t>
      </w:r>
      <w:r>
        <w:br/>
      </w:r>
      <w:r>
        <w:t xml:space="preserve">Н1е.  Входить  въ  подробное  исчислен1е  красотъ  сего  сочинен1я,  былъ  бы </w:t>
      </w:r>
      <w:r>
        <w:br/>
      </w:r>
      <w:r>
        <w:t xml:space="preserve">трудъ  и  совершенно  излишшй  и  невозможный;  излишн1й  —  поелику  всякое </w:t>
      </w:r>
      <w:r>
        <w:br/>
      </w:r>
      <w:r>
        <w:t xml:space="preserve">слово  вм-Ьщаегь  въ  себя  сильную  и  богатую  мысль;  невозможный  же  по- </w:t>
      </w:r>
      <w:r>
        <w:br/>
      </w:r>
      <w:r>
        <w:t xml:space="preserve">тому, что  сердечныхъ  чувствъ  изображение  никому  еще  не  удавалось.  До- </w:t>
      </w:r>
      <w:r>
        <w:br/>
      </w:r>
      <w:r>
        <w:t xml:space="preserve">вольно сказать,  что  ц-Ьль  автора,  страстно  любящаго  свое  отечество,  счаст- </w:t>
      </w:r>
      <w:r>
        <w:br/>
      </w:r>
      <w:r>
        <w:t xml:space="preserve">ливо достигнутая,  есть  показать  преимущество  Росс1янъ  передъ  Французами. </w:t>
      </w:r>
      <w:r>
        <w:br/>
      </w:r>
      <w:r>
        <w:t xml:space="preserve">Слогъ  его  такъ  пл'Ьнителеиъ,  такъ  разителенъ,  что  ц-Ьлыя  страницы  вр-Ьза- </w:t>
      </w:r>
      <w:r>
        <w:br/>
      </w:r>
      <w:r>
        <w:t xml:space="preserve">лись  уже  въ  памяти  у  всЬхъ,  кто  ни  читалъ  патрютичесшя  сш  размышле- </w:t>
      </w:r>
      <w:r>
        <w:br/>
      </w:r>
      <w:r>
        <w:t xml:space="preserve">н1я  (Московсмя  Ведомости,  1807  г.,  №  37,  стр.  834).</w:t>
      </w:r>
    </w:p>
    <w:p>
      <w:pPr>
        <w:pStyle w:val="Normal"/>
      </w:pPr>
      <w:r>
        <w:t xml:space="preserve">51.  (стр.  368).  Въ  Отеч.  Запискахъ  (1853  г.,  №  8,  отд.  V,  стр.  82)  ска- </w:t>
      </w:r>
      <w:r>
        <w:br/>
      </w:r>
      <w:r>
        <w:t xml:space="preserve">зано было,  что  „эта  кнгижка  („Мысли  въ  слухъ  на  Красномъ  Крыльц'Ь*') </w:t>
      </w:r>
      <w:r>
        <w:br/>
      </w:r>
      <w:r>
        <w:t xml:space="preserve">была  издана  въ  Москвгъ^  перепечатана  въ  Петербург'Ь".  Д-Ьло  было  совер- </w:t>
      </w:r>
      <w:r>
        <w:br/>
      </w:r>
      <w:r>
        <w:t xml:space="preserve">шенно наоборотъ.  Сопиковъ  справедливо  называетъ  (№  6338)  московское </w:t>
      </w:r>
      <w:r>
        <w:br/>
      </w:r>
      <w:r>
        <w:t xml:space="preserve">издаше  „Мыслей**  вт^орымъ,  хотя  нев']&amp;рно  показываетъ,  что  оно  въ  4-ю  д.  л.</w:t>
      </w:r>
    </w:p>
    <w:p>
      <w:pPr>
        <w:pStyle w:val="Normal"/>
      </w:pPr>
      <w:r>
        <w:t xml:space="preserve">52.  (стр.  369).  Мысли  въ  слухъ  на  |Красномъ  Крыльц-Ь,  стр.  13  —  15. </w:t>
      </w:r>
      <w:r>
        <w:br/>
      </w:r>
      <w:r>
        <w:t xml:space="preserve">Сочинешя,  стр.  21 — 23.</w:t>
      </w:r>
    </w:p>
    <w:p>
      <w:pPr>
        <w:pStyle w:val="Normal"/>
      </w:pPr>
      <w:r>
        <w:t xml:space="preserve">58.  (стр.  370).  РусскШ  В-Ьстникъ,  1808  г.,  №  1,  стр.  6—7.</w:t>
      </w:r>
    </w:p>
    <w:p>
      <w:pPr>
        <w:pStyle w:val="Normal"/>
      </w:pPr>
      <w:r>
        <w:t xml:space="preserve">54.  (стр.  370).  Этотъ  анекдотъ  переданъ  Глинкою  (въ  Русскомъ  Чтеши, </w:t>
      </w:r>
      <w:r>
        <w:br/>
      </w:r>
      <w:r>
        <w:t xml:space="preserve">I,  219—220)  и  совершенно  подтверждается  разсказомъ  А.  0.  Растопчина.</w:t>
      </w:r>
    </w:p>
    <w:p>
      <w:pPr>
        <w:pStyle w:val="Normal"/>
      </w:pPr>
      <w:r>
        <w:t xml:space="preserve">55.  (стр.  370).  Оно  подписано  псевдонимомъ  Устинъ  Втьниковъ.  Съ  этимъ</w:t>
      </w:r>
    </w:p>
    <w:p>
      <w:pPr>
        <w:pStyle w:val="Normal"/>
      </w:pPr>
      <w:r>
        <w:t xml:space="preserve">П{&gt;ИМЪЧАН1Я.  57</w:t>
      </w:r>
    </w:p>
    <w:p>
      <w:pPr>
        <w:pStyle w:val="Normal"/>
      </w:pPr>
      <w:r>
        <w:t xml:space="preserve">именемъ  встр-Ьтимся  мы,  говоря  о  „В'Ьстяхъ**,  комедш  Растопчина,  оправ- </w:t>
      </w:r>
      <w:r>
        <w:br/>
      </w:r>
      <w:r>
        <w:t xml:space="preserve">дан1е  которой  авторъ  напечаталъ  въ  форм-Ь  ,,  Письма  Богатырева  къ  В-Ьни- </w:t>
      </w:r>
      <w:r>
        <w:br/>
      </w:r>
      <w:r>
        <w:t xml:space="preserve">кову**.  Глинка  въ  прим'Ьчанш  подъ  „Письмомъ**  намекаетъ  на  Растопчина, </w:t>
      </w:r>
      <w:r>
        <w:br/>
      </w:r>
      <w:r>
        <w:t xml:space="preserve">какъ'  автора  его,  говоря:  „Издатель  усердно  просить  почтеннаго  жителя </w:t>
      </w:r>
      <w:r>
        <w:br/>
      </w:r>
      <w:r>
        <w:t xml:space="preserve">села  Зипунова  и  сос'1^да  его,  Силу  Андреевича  Богатырева,  обогащать </w:t>
      </w:r>
      <w:r>
        <w:br/>
      </w:r>
      <w:r>
        <w:t xml:space="preserve">„1^'сск1й  В-Ьстникь"  зам'1^чан1ями  и  письмами  своими".  Въ  „Русскомъ  Чте- </w:t>
      </w:r>
      <w:r>
        <w:br/>
      </w:r>
      <w:r>
        <w:t xml:space="preserve">ши"  (I,  225)  можно  найти  прямое  доказательство,  что  статья  писана  Рас- </w:t>
      </w:r>
      <w:r>
        <w:br/>
      </w:r>
      <w:r>
        <w:t xml:space="preserve">топчинымъ.</w:t>
      </w:r>
    </w:p>
    <w:p>
      <w:pPr>
        <w:pStyle w:val="Normal"/>
      </w:pPr>
      <w:r>
        <w:t xml:space="preserve">5в.  (стр.  371).  Въ  смирдинскомъ  издаши  СочиненШ  Растопчина  оно  не </w:t>
      </w:r>
      <w:r>
        <w:br/>
      </w:r>
      <w:r>
        <w:t xml:space="preserve">пом-Ьщено.</w:t>
      </w:r>
    </w:p>
    <w:p>
      <w:pPr>
        <w:pStyle w:val="Normal"/>
      </w:pPr>
      <w:r>
        <w:t xml:space="preserve">57.  (стр.  371).  То-есть,  С.  Н.  Глинки.</w:t>
      </w:r>
    </w:p>
    <w:p>
      <w:pPr>
        <w:pStyle w:val="Normal"/>
      </w:pPr>
      <w:r>
        <w:t xml:space="preserve">58.  (стр.  372).  Русск1й  В-Ьстникъ,  1808  г.,  №  1,  стр.  68—72.</w:t>
      </w:r>
    </w:p>
    <w:p>
      <w:pPr>
        <w:pStyle w:val="Normal"/>
      </w:pPr>
      <w:r>
        <w:t xml:space="preserve">59.  (стр.  373).  Русское  Чтен1е,  ч.  I,  стр.  225—226.</w:t>
      </w:r>
    </w:p>
    <w:p>
      <w:pPr>
        <w:pStyle w:val="Normal"/>
      </w:pPr>
      <w:r>
        <w:t xml:space="preserve">во.  (стр.  374).  Странно,  что  эта  пов*сть,  одно  изъ  лучшихъ  произведе- </w:t>
      </w:r>
      <w:r>
        <w:br/>
      </w:r>
      <w:r>
        <w:t xml:space="preserve">на Растопчина,  не  внесена  г.  Смирдинымъ  въ  Полное  собран1е  сочинешй </w:t>
      </w:r>
      <w:r>
        <w:br/>
      </w:r>
      <w:r>
        <w:t xml:space="preserve">графа.  Она  напечатана  въ  Отечественныхъ  Запискахъ,  1842  г.,  т.  ХХ1\', </w:t>
      </w:r>
      <w:r>
        <w:br/>
      </w:r>
      <w:r>
        <w:t xml:space="preserve">№  10.  Написана  повесть,  вероятно,  до  1812  года.</w:t>
      </w:r>
    </w:p>
    <w:p>
      <w:pPr>
        <w:pStyle w:val="Normal"/>
      </w:pPr>
      <w:r>
        <w:t xml:space="preserve">61.  (стр.  375).  Тамъ  же,  стр.  314.</w:t>
      </w:r>
    </w:p>
    <w:p>
      <w:pPr>
        <w:pStyle w:val="Normal"/>
      </w:pPr>
      <w:r>
        <w:t xml:space="preserve">в2.  (стр.  375).  Эта  мысль  прекрасно  развита  г.  Пыпинымъ  въ  разбор'Ъ </w:t>
      </w:r>
      <w:r>
        <w:br/>
      </w:r>
      <w:r>
        <w:t xml:space="preserve">сочинешя  г.  Б  улича  „Сумароковъ  и  современная  ему  критика",  Санктпе- </w:t>
      </w:r>
      <w:r>
        <w:br/>
      </w:r>
      <w:r>
        <w:t xml:space="preserve">тербургск1я  В-Ь  дом  ости,  1854,  №  84.</w:t>
      </w:r>
    </w:p>
    <w:p>
      <w:pPr>
        <w:pStyle w:val="Normal"/>
      </w:pPr>
      <w:r>
        <w:t xml:space="preserve">68.  (стр.  376).  Бюграф1я  графа  0.  В.  Растопчина,  въ  Отеч.  Зап.,  1826, </w:t>
      </w:r>
      <w:r>
        <w:br/>
      </w:r>
      <w:r>
        <w:t xml:space="preserve">ч.  XXVI,  стр.  79.</w:t>
      </w:r>
    </w:p>
    <w:p>
      <w:pPr>
        <w:pStyle w:val="Normal"/>
      </w:pPr>
      <w:r>
        <w:t xml:space="preserve">64.  (стр.  376).  Тамъ  же,  стр.  79—80.</w:t>
      </w:r>
    </w:p>
    <w:p>
      <w:pPr>
        <w:pStyle w:val="Normal"/>
      </w:pPr>
      <w:r>
        <w:t xml:space="preserve">65.  (стр.  376).  Фонъ-Визинъ,  соч.  кн.  П.  Вяземскаго,  стр.  225.  [Соч.,  т.  V, </w:t>
      </w:r>
      <w:r>
        <w:br/>
      </w:r>
      <w:r>
        <w:t xml:space="preserve">стр.  145].</w:t>
      </w:r>
    </w:p>
    <w:p>
      <w:pPr>
        <w:pStyle w:val="Normal"/>
      </w:pPr>
      <w:r>
        <w:t xml:space="preserve">66.  (стр.  377).  См.  статью  С.  Н.  Тлинки  „Отв-Ьтъ  И.  И.  Гречу  на  статью </w:t>
      </w:r>
      <w:r>
        <w:br/>
      </w:r>
      <w:r>
        <w:t xml:space="preserve">его  въ  Русскомъ  Вестник***  (РусскШ  В-Ьстникъ,  1841,  кн.  VII,  стр.  12—13).</w:t>
      </w:r>
    </w:p>
    <w:p>
      <w:pPr>
        <w:pStyle w:val="Normal"/>
      </w:pPr>
      <w:r>
        <w:t xml:space="preserve">67.  (стр.  378).  „В-Ьсти  или  убитый  живой",  комедш  въ  одномъ  Д'Ьйств1и, </w:t>
      </w:r>
      <w:r>
        <w:br/>
      </w:r>
      <w:r>
        <w:t xml:space="preserve">соч.  гр.  0.  В.  Растопчина  (М.,  1808,  въ  8-ю  д.  л.),  стр.  10.  Сочинешя,  стр. </w:t>
      </w:r>
      <w:r>
        <w:br/>
      </w:r>
      <w:r>
        <w:t xml:space="preserve">40—41.</w:t>
      </w:r>
    </w:p>
    <w:p>
      <w:pPr>
        <w:pStyle w:val="Normal"/>
      </w:pPr>
      <w:r>
        <w:t xml:space="preserve">в.  А.  ЖУКОВСКШ.</w:t>
      </w:r>
    </w:p>
    <w:p>
      <w:pPr>
        <w:pStyle w:val="Normal"/>
      </w:pPr>
      <w:r>
        <w:t xml:space="preserve">Статья  эта  печатается  впервые,  по  рукописи.  Она  представляетъ  рецен- </w:t>
      </w:r>
      <w:r>
        <w:br/>
      </w:r>
      <w:r>
        <w:t xml:space="preserve">з1ю  на  сочинеше  П.  Загарина:  „В.  А.  Жуковск1й  и  его  произведешя.  1783— </w:t>
      </w:r>
      <w:r>
        <w:br/>
      </w:r>
      <w:r>
        <w:t xml:space="preserve">1883  г.**,  издаше  Льва  Поливанова.  Сочинеше  это  было  роскошно  издано </w:t>
      </w:r>
      <w:r>
        <w:br/>
      </w:r>
      <w:r>
        <w:t xml:space="preserve">въ  1883  г.  въ  Москв-Ь  по  случаю  стол-Ьтняго  юбилея  дня  рождешя  Жухов- </w:t>
      </w:r>
      <w:r>
        <w:br/>
      </w:r>
      <w:r>
        <w:t xml:space="preserve">скаго.  Оно  было  повторено  въ  томъ  же  году  почти  безъ  изм'Ьнешя  текста, </w:t>
      </w:r>
      <w:r>
        <w:br/>
      </w:r>
      <w:r>
        <w:t xml:space="preserve">въ  меньшемъ  формат'Ё,  съ  меньшимъ  числомъ  приложен^,  по  бол'Ье  деше- </w:t>
      </w:r>
      <w:r>
        <w:br/>
      </w:r>
      <w:r>
        <w:t xml:space="preserve">вой цЪяЪ.  Въ  1885  г.  сочинеше  г.  Загарина  было  представлено  на  премио </w:t>
      </w:r>
      <w:r>
        <w:br/>
      </w:r>
      <w:r>
        <w:t xml:space="preserve">Жуковскаго  въ  переработанномъ  вид*:  къ  первому  издашю  1883  г.  были </w:t>
      </w:r>
      <w:r>
        <w:br/>
      </w:r>
      <w:r>
        <w:t xml:space="preserve">сд'Ъланы  въ  разныхъ  м1^стахъ  значительныя  добавлен1я.  Академ1я  поручила </w:t>
      </w:r>
      <w:r>
        <w:br/>
      </w:r>
      <w:r>
        <w:t xml:space="preserve">рецензш  этого  сочинешя  Тихонравову:  напечатанная  выше  обширная  статья </w:t>
      </w:r>
      <w:r>
        <w:br/>
      </w:r>
      <w:r>
        <w:t xml:space="preserve">и  была  реценз1ею,  представленною  въ  Акадешю.  Поздн-Ье  Тихонравовъ  пред- </w:t>
      </w:r>
      <w:r>
        <w:br/>
      </w:r>
      <w:r>
        <w:t xml:space="preserve">полагалъ  перед-Ьлать  эту  рецензхю  въ  самостоятельную  статью  и  принимался </w:t>
      </w:r>
      <w:r>
        <w:br/>
      </w:r>
      <w:r>
        <w:t xml:space="preserve">за  эту  переработку  (отчасти,  вероятно,  въ  связи  съ  университетскимъ  кур- </w:t>
      </w:r>
      <w:r>
        <w:br/>
      </w:r>
      <w:r>
        <w:t xml:space="preserve">сомъ,  куда  онъ  вводилъ  мнопя  части  изъ  своей  реценз1и  на  книгу  г.  За- </w:t>
      </w:r>
      <w:r>
        <w:br/>
      </w:r>
      <w:r>
        <w:t xml:space="preserve">гарина); но  перед-Ьлка  для  печати  не  была,  окончена,  и  статья  печатается  въ </w:t>
      </w:r>
      <w:r>
        <w:br/>
      </w:r>
      <w:r>
        <w:t xml:space="preserve">томъ  вид'Ё,  какъ  она  сохранилась  въ  первоначальной  рукописи.  Указашя </w:t>
      </w:r>
      <w:r>
        <w:br/>
      </w:r>
      <w:r>
        <w:t xml:space="preserve">начатыхъ  поправокъ  и  н-Ькоторын  друпя  подробности  о  рукописи  даны  ниже </w:t>
      </w:r>
      <w:r>
        <w:br/>
      </w:r>
      <w:r>
        <w:t xml:space="preserve">въ  прим-Ьчашяхъ.  Зд-Ьсь  нужно  отм-Ьтить  только,  что  въ  конц'Ь  статьи  можно </w:t>
      </w:r>
      <w:r>
        <w:br/>
      </w:r>
      <w:r>
        <w:t xml:space="preserve">предположить  пропускъ  (см.  прим-Ьч.  396  къ  стр.  501).</w:t>
      </w:r>
    </w:p>
    <w:p>
      <w:pPr>
        <w:pStyle w:val="Normal"/>
      </w:pPr>
      <w:r>
        <w:t xml:space="preserve">Такъ  какъ  Тихонравовъ  писалъ  реценз1ю  по  особому,  дополненному </w:t>
      </w:r>
      <w:r>
        <w:br/>
      </w:r>
      <w:r>
        <w:t xml:space="preserve">экземпляру  сочинешя  г.  Загарина,  то  къ  этому  экземпляру  относится  пол- </w:t>
      </w:r>
      <w:r>
        <w:br/>
      </w:r>
      <w:r>
        <w:t xml:space="preserve">ное заглав1е,  поставленное  имъ  въ  начал*  статьи:  „В.  А.  ЖуковскШ  и  его </w:t>
      </w:r>
      <w:r>
        <w:br/>
      </w:r>
      <w:r>
        <w:t xml:space="preserve">произведешя.  1783  —  1883.  Сочинен1е  П.  Загарина  (псевдонимъ).  Съ  прило- </w:t>
      </w:r>
      <w:r>
        <w:br/>
      </w:r>
      <w:r>
        <w:t xml:space="preserve">жен1емъ  33  фотогравюръ,  автографовъ  и  нотъ.  Второе  юбилейное  издате </w:t>
      </w:r>
      <w:r>
        <w:br/>
      </w:r>
      <w:r>
        <w:t xml:space="preserve">Льва  Поливанова,  переработанное  и  дополненное**.  Въ  такомъ  вид*  сочи- </w:t>
      </w:r>
      <w:r>
        <w:br/>
      </w:r>
      <w:r>
        <w:t xml:space="preserve">нен1е  г.  Загарина,  состоявшее  отчасти  изъ  печатнаго,  отчасти  изъ  руко- </w:t>
      </w:r>
      <w:r>
        <w:br/>
      </w:r>
      <w:r>
        <w:t xml:space="preserve">писнаго  текста,  было  перенумеровано  не  по  страницамъ,  а  по  листамъ,  каЕъ </w:t>
      </w:r>
      <w:r>
        <w:br/>
      </w:r>
      <w:r>
        <w:t xml:space="preserve">рукопись;  соответственно  этому  и  ссылки  у  Тихонравова  обозначены  такъ: </w:t>
      </w:r>
      <w:r>
        <w:br/>
      </w:r>
      <w:r>
        <w:t xml:space="preserve">35 — 35  об.,  89  об.,  и  т.  д.  При  печатанш  эти  ссылки  заменены  ссылками  на </w:t>
      </w:r>
      <w:r>
        <w:br/>
      </w:r>
      <w:r>
        <w:t xml:space="preserve">страницы  втораго  издан1я  книги,  какъ  бол*е  распространеннаго;  тамъ  же, </w:t>
      </w:r>
      <w:r>
        <w:br/>
      </w:r>
      <w:r>
        <w:t xml:space="preserve">гд*  ссылки  были  даны  на  рукописныя  добавлен1я,  указашя  листовъ  про- </w:t>
      </w:r>
      <w:r>
        <w:br/>
      </w:r>
      <w:r>
        <w:t xml:space="preserve">пущены, и  цитаты  оставлены  безъ  ссылокъ.</w:t>
      </w:r>
    </w:p>
    <w:p>
      <w:pPr>
        <w:pStyle w:val="Normal"/>
      </w:pPr>
      <w:r>
        <w:t xml:space="preserve">ПРИМЪЧАНХЯ.  59</w:t>
      </w:r>
    </w:p>
    <w:p>
      <w:pPr>
        <w:pStyle w:val="Normal"/>
      </w:pPr>
      <w:r>
        <w:t xml:space="preserve">Несмотря  на  указанные  въ  стать'Ь  и  прим'Ьчашяхъ  Тихонравова  недо- </w:t>
      </w:r>
      <w:r>
        <w:br/>
      </w:r>
      <w:r>
        <w:t xml:space="preserve">статки седьмаго  нздан1я  сочнненШ  Жуковскаго,  издашя  этихъ  сочиненШ  подъ </w:t>
      </w:r>
      <w:r>
        <w:br/>
      </w:r>
      <w:r>
        <w:t xml:space="preserve">редакщей  П.  А.  Ефремова  наравн'Ь  съ  другими  исполненными  имъ  издан1ями </w:t>
      </w:r>
      <w:r>
        <w:br/>
      </w:r>
      <w:r>
        <w:t xml:space="preserve">до  сихъ  поръ  представляются  у  насъ  наилучшими,  и  имъ  мы  обязаны  соеди- </w:t>
      </w:r>
      <w:r>
        <w:br/>
      </w:r>
      <w:r>
        <w:t xml:space="preserve">нен1емъ  (часто  даже  первымъ  опубликовашемъ)  интереснаго  и  важнаго  ма- </w:t>
      </w:r>
      <w:r>
        <w:br/>
      </w:r>
      <w:r>
        <w:t xml:space="preserve">тер1ала.  Посл^^днее  издаше  (девятое)  Жуковскаго  содержитъ  только  стихо- </w:t>
      </w:r>
      <w:r>
        <w:br/>
      </w:r>
      <w:r>
        <w:t xml:space="preserve">творный произведен1я.  Ссылки  всЬ  оставлены  на  седьмое  издан1е,  какъ  оиЪ </w:t>
      </w:r>
      <w:r>
        <w:br/>
      </w:r>
      <w:r>
        <w:t xml:space="preserve">сд-Ьланы  были  Тихонравовымъ.  О  Жуковскомъ  см.  также  во  2-й  части  111-го </w:t>
      </w:r>
      <w:r>
        <w:br/>
      </w:r>
      <w:r>
        <w:t xml:space="preserve">тома.  Ред,</w:t>
      </w:r>
    </w:p>
    <w:p>
      <w:pPr>
        <w:pStyle w:val="Normal"/>
      </w:pPr>
      <w:r>
        <w:t xml:space="preserve">1.  (стр.  380).  Въ  январ'Ь  1883  года  это  сочинеше  было  издано  и  на  рус- </w:t>
      </w:r>
      <w:r>
        <w:br/>
      </w:r>
      <w:r>
        <w:t xml:space="preserve">скомъ  язык'Ъ,  подъ  заглав1емъ  „Жизнь  и  поэз1я  Жуковскаго*".  Трудъ </w:t>
      </w:r>
      <w:r>
        <w:br/>
      </w:r>
      <w:r>
        <w:t xml:space="preserve">этотъ,  первоначально  написанный  по-русски,  пом'Ъщенъ  былъ,  съ  значитель- </w:t>
      </w:r>
      <w:r>
        <w:br/>
      </w:r>
      <w:r>
        <w:t xml:space="preserve">нъти  пропускамчу  въ  „Журнал'Ь  Министерства  Народнаго  Просв'Ьщенгя*'  за </w:t>
      </w:r>
      <w:r>
        <w:br/>
      </w:r>
      <w:r>
        <w:t xml:space="preserve">1869  г.  Г.  Загаринъ  въ  разбираемой  книгЬ  ссылается  постоянно  на  статью </w:t>
      </w:r>
      <w:r>
        <w:br/>
      </w:r>
      <w:r>
        <w:t xml:space="preserve">„Журнала  Министерства  Народнаго  Просв'1^щен1я*',  а  не  на  полный  русск1й </w:t>
      </w:r>
      <w:r>
        <w:br/>
      </w:r>
      <w:r>
        <w:t xml:space="preserve">текстъ  сочинен!я  г.  Зейдлица  въ  отд'Ьльномъ  изданш  (Петербургъ,  типо- </w:t>
      </w:r>
      <w:r>
        <w:br/>
      </w:r>
      <w:r>
        <w:t xml:space="preserve">граф1я  М.  Стасюлевича).</w:t>
      </w:r>
    </w:p>
    <w:p>
      <w:pPr>
        <w:pStyle w:val="Normal"/>
      </w:pPr>
      <w:r>
        <w:t xml:space="preserve">2.  (стр.  381).  Д^азНу  Апёге^еш^всЬ  Лоикойзку  (М11аи,  1870),  8.  VI.</w:t>
      </w:r>
    </w:p>
    <w:p>
      <w:pPr>
        <w:pStyle w:val="Normal"/>
      </w:pPr>
      <w:r>
        <w:t xml:space="preserve">8.  (стр.  381),  Зейдлица,  Жизнь  и  поэз1я  Жуковскаго,  1783 — 1852  (С.-Пе- </w:t>
      </w:r>
      <w:r>
        <w:br/>
      </w:r>
      <w:r>
        <w:t xml:space="preserve">тербургъ,  1883  г.),  предислов1е  автора.</w:t>
      </w:r>
    </w:p>
    <w:p>
      <w:pPr>
        <w:pStyle w:val="Normal"/>
      </w:pPr>
      <w:r>
        <w:t xml:space="preserve">4.  (стр.  384).  Представляемъ,  для  прим'Ьра,  сравненхе  лишь  н-Ьсколькихъ </w:t>
      </w:r>
      <w:r>
        <w:br/>
      </w:r>
      <w:r>
        <w:t xml:space="preserve">стиховъ  изъ  перевода  „Гимна"  Томпсона  по  первоначальному  тексту  и  по </w:t>
      </w:r>
      <w:r>
        <w:br/>
      </w:r>
      <w:r>
        <w:t xml:space="preserve">.исправленной  редакцш.  Напечатанный  въ  издан1и  г.  Ефремова  подъ  1808  г. </w:t>
      </w:r>
      <w:r>
        <w:br/>
      </w:r>
      <w:r>
        <w:t xml:space="preserve">(томъ  I,  стр.  84 — 85)  начинается  сл-Ьдующимъ  образомъ:</w:t>
      </w:r>
    </w:p>
    <w:p>
      <w:pPr>
        <w:pStyle w:val="Normal"/>
      </w:pPr>
      <w:r>
        <w:t xml:space="preserve">О  Бог*  намъ  гласить  временъ  круговращенье, </w:t>
      </w:r>
      <w:r>
        <w:br/>
      </w:r>
      <w:r>
        <w:t xml:space="preserve">О  благости  его  исполненный  имъ  годъ. </w:t>
      </w:r>
      <w:r>
        <w:br/>
      </w:r>
      <w:r>
        <w:t xml:space="preserve">Творецъ!  весна  твоей  любви  изображенье; </w:t>
      </w:r>
      <w:r>
        <w:br/>
      </w:r>
      <w:r>
        <w:t xml:space="preserve">Воскреснули  поля,  цв-Ьтетъ  лазурный  сводъ; </w:t>
      </w:r>
      <w:r>
        <w:br/>
      </w:r>
      <w:r>
        <w:t xml:space="preserve">Веселые  холмы  од'Ьты  красотою </w:t>
      </w:r>
      <w:r>
        <w:br/>
      </w:r>
      <w:r>
        <w:t xml:space="preserve">И  сердце  растворилъ  желан1й  тихШ  жаръ.</w:t>
      </w:r>
    </w:p>
    <w:p>
      <w:pPr>
        <w:pStyle w:val="Normal"/>
      </w:pPr>
      <w:r>
        <w:t xml:space="preserve">Въ'^В'Ьстник'Ь  Европы,  1808  г.,  &gt;&amp;  14,  стр.  165:</w:t>
      </w:r>
    </w:p>
    <w:p>
      <w:pPr>
        <w:pStyle w:val="Normal"/>
      </w:pPr>
      <w:r>
        <w:t xml:space="preserve">Не  видъ  ли  Божества  временъ  круговращенье? </w:t>
      </w:r>
      <w:r>
        <w:br/>
      </w:r>
      <w:r>
        <w:t xml:space="preserve">Творецъ!  Тебя  гласитъ  Тобою  полный  годъ! </w:t>
      </w:r>
      <w:r>
        <w:br/>
      </w:r>
      <w:r>
        <w:t xml:space="preserve">Въ  весн*  Твоя  любовь,  краса,  возобновленье: </w:t>
      </w:r>
      <w:r>
        <w:br/>
      </w:r>
      <w:r>
        <w:t xml:space="preserve">Воскреснули  поля,  цв'Ьтетъ  лазурный  сводъ, </w:t>
      </w:r>
      <w:r>
        <w:br/>
      </w:r>
      <w:r>
        <w:t xml:space="preserve">Звучащ1е  холмы  од'Ьты  красотою, </w:t>
      </w:r>
      <w:r>
        <w:br/>
      </w:r>
      <w:r>
        <w:t xml:space="preserve">И  сердце  растворилъ  любови  тихШ  жаръ!</w:t>
      </w:r>
    </w:p>
    <w:p>
      <w:pPr>
        <w:pStyle w:val="Normal"/>
      </w:pPr>
      <w:r>
        <w:t xml:space="preserve">Итакъ,  изъ  шести  стиховъ  редакцш  1808  года  уц'Ьл'Ьлъ  безъ  изм'ЬненШ </w:t>
      </w:r>
      <w:r>
        <w:br/>
      </w:r>
      <w:r>
        <w:t xml:space="preserve">въ  поздн-Ьйшей .  переработке  только  одинъ  стихъ.  ЖуковскШ  находилъ  осо- </w:t>
      </w:r>
      <w:r>
        <w:br/>
      </w:r>
      <w:r>
        <w:t xml:space="preserve">бенное наслаждеше  въ  отд'Ьлк'Ь  и  переработк'Ь  своихъ  стихотворен1й.  Разби- </w:t>
      </w:r>
      <w:r>
        <w:br/>
      </w:r>
      <w:r>
        <w:t xml:space="preserve">рая рукописи  Пушкина,  Жуковск1й  зам1Ьчаетъ:  „Съ  какимъ  трудомъ  писалъ </w:t>
      </w:r>
      <w:r>
        <w:br/>
      </w:r>
      <w:r>
        <w:t xml:space="preserve">онъ  свои  легк1е,  летуч1е  стихи!  Н^тъ  строки,  которая  бы  не  была  н-Ьсколько </w:t>
      </w:r>
      <w:r>
        <w:br/>
      </w:r>
      <w:r>
        <w:t xml:space="preserve">разъ  перемарана.  Но  въ  этомъ-то  и  заключается  тайная  прелесть  творешя. </w:t>
      </w:r>
      <w:r>
        <w:br/>
      </w:r>
      <w:r>
        <w:t xml:space="preserve">Что   было   бы   съ   наслажден1емъ   поэта,   когда   бы  онъ   могъ   производить</w:t>
      </w:r>
    </w:p>
    <w:p>
      <w:pPr>
        <w:pStyle w:val="Normal"/>
      </w:pPr>
      <w:r>
        <w:t xml:space="preserve">60  ЖУК0ВСК1Й.</w:t>
      </w:r>
    </w:p>
    <w:p>
      <w:pPr>
        <w:pStyle w:val="Normal"/>
      </w:pPr>
      <w:r>
        <w:t xml:space="preserve">безъ  труда?  —  все  бы  очарован1е  его  пропало.  (Соч.  Жук.,  издаше  седьмое, </w:t>
      </w:r>
      <w:r>
        <w:br/>
      </w:r>
      <w:r>
        <w:t xml:space="preserve">VI,  438).  Но  Пушкинъ  ^перемарывалъ''  свои  стихотворетя  большею  частш </w:t>
      </w:r>
      <w:r>
        <w:br/>
      </w:r>
      <w:r>
        <w:t xml:space="preserve">до  напечатан1я;  ЖуковскШ  исправлялъ  свои  стихотворен1Я  почти  при  каж- </w:t>
      </w:r>
      <w:r>
        <w:br/>
      </w:r>
      <w:r>
        <w:t xml:space="preserve">домъ  новомъ  издан1и,  стирая  нер^^дко  сл'Ьды  первоначальнаго  настроетя, </w:t>
      </w:r>
      <w:r>
        <w:br/>
      </w:r>
      <w:r>
        <w:t xml:space="preserve">подъ  вл1ян1емъ  котораго  стихотворен1е  слагалось.</w:t>
      </w:r>
    </w:p>
    <w:p>
      <w:pPr>
        <w:pStyle w:val="Normal"/>
      </w:pPr>
      <w:r>
        <w:t xml:space="preserve">5.  (стр.  384).  Сюда  относится  за^гЁна  церковно-славянскихъ  формъ  рус- </w:t>
      </w:r>
      <w:r>
        <w:br/>
      </w:r>
      <w:r>
        <w:t xml:space="preserve">скгкми.  Такъ,  въ  стихотворенш  „Майское  утро"  (11р1ятвое  и  полезное  препро- </w:t>
      </w:r>
      <w:r>
        <w:br/>
      </w:r>
      <w:r>
        <w:t xml:space="preserve">вожден1е  времени,  1797  г.,  ч.  XVI,  стр.  286 — 288)  вм-Ьсто:  нощи.  Смертны </w:t>
      </w:r>
      <w:r>
        <w:br/>
      </w:r>
      <w:r>
        <w:t xml:space="preserve">вспряните,  Падъ  предъ  ВсевышнимЪу  издан1е  г.  Ефремова  ставить:  ночщ  Смерт- </w:t>
      </w:r>
      <w:r>
        <w:br/>
      </w:r>
      <w:r>
        <w:t xml:space="preserve">ные вспряныпе,  Павъ.  Встречаются  и  сти,'1истическ1я  поправки  другаго  рода. </w:t>
      </w:r>
      <w:r>
        <w:br/>
      </w:r>
      <w:r>
        <w:t xml:space="preserve">Напр.,  вм'Ьсто:  „Грезы,  мечтанья,  Рой  какъ  пчелиный,  мчатся  за  нимь*",  по- </w:t>
      </w:r>
      <w:r>
        <w:br/>
      </w:r>
      <w:r>
        <w:t xml:space="preserve">ставлено: „Грезы,  мечтанья  Роемъ  пчелинымъ'*,</w:t>
      </w:r>
    </w:p>
    <w:p>
      <w:pPr>
        <w:pStyle w:val="Normal"/>
      </w:pPr>
      <w:r>
        <w:t xml:space="preserve">е.  (стр.  384).  |Пр1ятное  и  полезное  препровождеше  времени,  1798  г., </w:t>
      </w:r>
      <w:r>
        <w:br/>
      </w:r>
      <w:r>
        <w:t xml:space="preserve">ч.  XVII,  стр.  153].</w:t>
      </w:r>
    </w:p>
    <w:p>
      <w:pPr>
        <w:pStyle w:val="Normal"/>
      </w:pPr>
      <w:r>
        <w:t xml:space="preserve">7.  (стр.  385).  Сюда  относится,  напр.,  зам'Ётка  къ  стать*:  „Фенелонъ,  вос- </w:t>
      </w:r>
      <w:r>
        <w:br/>
      </w:r>
      <w:r>
        <w:t xml:space="preserve">питатель Герцога  Бургонскаго"  (В^стникь  Европы,  1809  г.,  №  4,  стр.  298— </w:t>
      </w:r>
      <w:r>
        <w:br/>
      </w:r>
      <w:r>
        <w:t xml:space="preserve">299),  о  пребываши  Жуковскаго  въ  подмосковномъ  сел'Ъ  И.  В.  Лопухина  Са- </w:t>
      </w:r>
      <w:r>
        <w:br/>
      </w:r>
      <w:r>
        <w:t xml:space="preserve">винскомъ,  оканчивающаяся  словами:  „Это  м'Ьсто  невольно  склоняетъ  васъ  1гь </w:t>
      </w:r>
      <w:r>
        <w:br/>
      </w:r>
      <w:r>
        <w:t xml:space="preserve">какому-то  унылому,  пргятному  размышленгю'^.  Зам'1^тка  подписана  буквою </w:t>
      </w:r>
      <w:r>
        <w:br/>
      </w:r>
      <w:r>
        <w:t xml:space="preserve">Ж.— настоящая  страница  изъ  автоб1ографш!  Воейковъ  переложилъ  ее  въ </w:t>
      </w:r>
      <w:r>
        <w:br/>
      </w:r>
      <w:r>
        <w:t xml:space="preserve">стихи  въ  „Описаши  русскихъ  садовъ"  (В-Ьстникь  Европы,  1813  г.,  &gt;в  5  и  6, </w:t>
      </w:r>
      <w:r>
        <w:br/>
      </w:r>
      <w:r>
        <w:t xml:space="preserve">стр.  194).</w:t>
      </w:r>
    </w:p>
    <w:p>
      <w:pPr>
        <w:pStyle w:val="Normal"/>
      </w:pPr>
      <w:r>
        <w:t xml:space="preserve">8.  (стр,  385).  Такъ  статью  „О  нравственной  польз*  поэз1И**,  пом^щеннук </w:t>
      </w:r>
      <w:r>
        <w:br/>
      </w:r>
      <w:r>
        <w:t xml:space="preserve">въ  „Переводахъ  В.  Жуковскаго**  (часть  V,  стр.  18 — 32),  г.  Ефремовъ  пере- </w:t>
      </w:r>
      <w:r>
        <w:br/>
      </w:r>
      <w:r>
        <w:t xml:space="preserve">печаталъ  въ  своемъ  издан1и  въ  качеств*  оригипальнаго  произведен1я,  об^ </w:t>
      </w:r>
      <w:r>
        <w:br/>
      </w:r>
      <w:r>
        <w:t xml:space="preserve">яснивши  въ  „Библшграфнческихъ  прим*чан1яхъ**:  „О  нравственной  пользе </w:t>
      </w:r>
      <w:r>
        <w:br/>
      </w:r>
      <w:r>
        <w:t xml:space="preserve">поэзш**  въ  В.  Евр.,  1809,  №  3,  помечена  переводомъ  съ  н*мецкаго,  но  гр.  Блу- </w:t>
      </w:r>
      <w:r>
        <w:br/>
      </w:r>
      <w:r>
        <w:t xml:space="preserve">довымъ  признана  оригинальною'*  (т.  V,  стр.  564).  Однако,  эта  статья  есть  пе- </w:t>
      </w:r>
      <w:r>
        <w:br/>
      </w:r>
      <w:r>
        <w:t xml:space="preserve">реводъ  сочинешя  Энгеля:  „Ап  Нгп  2***.  Уоп  ёет  тогаИесЬеп  Хи^геп  йег </w:t>
      </w:r>
      <w:r>
        <w:br/>
      </w:r>
      <w:r>
        <w:t xml:space="preserve">ВхсЫкипз!**,  занимающаго  24-й  ]*^  его  „Бег  РЬНоборЬ  Л1г  Ше  ^^еИ**.  (Мы  поль- </w:t>
      </w:r>
      <w:r>
        <w:br/>
      </w:r>
      <w:r>
        <w:t xml:space="preserve">зуемся Берлинскимъ  издан1емъ  этого  сборника  1801  г.,  въ  двухъ  частяхъ). </w:t>
      </w:r>
      <w:r>
        <w:br/>
      </w:r>
      <w:r>
        <w:t xml:space="preserve">Такъ  называемая  „русская"  сказка  „Три  пояса**,  несомненно  переводъ,  а  не </w:t>
      </w:r>
      <w:r>
        <w:br/>
      </w:r>
      <w:r>
        <w:t xml:space="preserve">оригинальное  сочинен1с;  Жуковсюй  и  КачсновскШ  им-Ьли,  конечно,  основаше </w:t>
      </w:r>
      <w:r>
        <w:br/>
      </w:r>
      <w:r>
        <w:t xml:space="preserve">перепечатать  ее  въ  „Переводахъ  В.  Жуковскаго"  (часть  I,  стр.  139 — 173)  изъ </w:t>
      </w:r>
      <w:r>
        <w:br/>
      </w:r>
      <w:r>
        <w:t xml:space="preserve">В*стника  Европы  1808  г.,  №  23,  стр.  197—224,  гд*  подъ  этимъ  произведе- </w:t>
      </w:r>
      <w:r>
        <w:br/>
      </w:r>
      <w:r>
        <w:t xml:space="preserve">шемъ,  вм-Ьсто  имени  автора  или  переводчика,  поставлено  N.  N.  Во  мно- </w:t>
      </w:r>
      <w:r>
        <w:br/>
      </w:r>
      <w:r>
        <w:t xml:space="preserve">гихъ  переводныхъ  разсказахъ  ЖуковскШ  зам-Ьнялъ  иностранную  обстановку </w:t>
      </w:r>
      <w:r>
        <w:br/>
      </w:r>
      <w:r>
        <w:t xml:space="preserve">и  имена  русскими.  [ЗдЬсь  пропущено  несколько  мелкихъ  указашй  на  опе- </w:t>
      </w:r>
      <w:r>
        <w:br/>
      </w:r>
      <w:r>
        <w:t xml:space="preserve">чатки въ  седьмомъ  издан1и  сочиненШ  Жуковскаго].</w:t>
      </w:r>
    </w:p>
    <w:p>
      <w:pPr>
        <w:pStyle w:val="Normal"/>
      </w:pPr>
      <w:r>
        <w:t xml:space="preserve">9.  (стр.  386).  Какъ  не  высоки  научныя  достоинства  книги  Шерра,  видно </w:t>
      </w:r>
      <w:r>
        <w:br/>
      </w:r>
      <w:r>
        <w:t xml:space="preserve">изъ  того,  что  Шереръ,  перечисляя  б10графш  и  даже  характеристики  Шил- </w:t>
      </w:r>
      <w:r>
        <w:br/>
      </w:r>
      <w:r>
        <w:t xml:space="preserve">лера, совершенно  умолчалъ  объ  этомъ  юбилейно^ь  изданш  (ОезсЫсЫе  ёег </w:t>
      </w:r>
      <w:r>
        <w:br/>
      </w:r>
      <w:r>
        <w:t xml:space="preserve">(1еи18сЬеп  Ы1ега1;иг,  2-1е  Аиз^аЪе,  ВегИп,  1884,  8.  769).</w:t>
      </w:r>
    </w:p>
    <w:p>
      <w:pPr>
        <w:pStyle w:val="Normal"/>
      </w:pPr>
      <w:r>
        <w:t xml:space="preserve">10.  (стр.  386).  РусскШ  Архивъ,  1870  г.,  стр.  1170—1171.  Вотъ  чтб  самъ </w:t>
      </w:r>
      <w:r>
        <w:br/>
      </w:r>
      <w:r>
        <w:t xml:space="preserve">Жуковск1й  говорить,  въ  письм*  къ  И.  И.  Дмитриеву,  о  второмъ  издан1и  сво- </w:t>
      </w:r>
      <w:r>
        <w:br/>
      </w:r>
      <w:r>
        <w:t xml:space="preserve">ихъ  сочиненШ:  „Желалъ  бы  представить  вамъ  также  экземпляръ  новаго </w:t>
      </w:r>
      <w:r>
        <w:br/>
      </w:r>
      <w:r>
        <w:t xml:space="preserve">издан1я  моихъ  стиховъ,  но  не  считаю  этотъ  подарокъ  васъ  достойнымъ;  из- </w:t>
      </w:r>
      <w:r>
        <w:br/>
      </w:r>
      <w:r>
        <w:t xml:space="preserve">даше хуже  перваго  и  съ  большими  ошибками.  Если  нужно  будетъ  д*лать</w:t>
      </w:r>
    </w:p>
    <w:p>
      <w:pPr>
        <w:pStyle w:val="Normal"/>
      </w:pPr>
      <w:r>
        <w:t xml:space="preserve">ПРИМЪЧАНХЯ.  61</w:t>
      </w:r>
    </w:p>
    <w:p>
      <w:pPr>
        <w:pStyle w:val="Normal"/>
      </w:pPr>
      <w:r>
        <w:t xml:space="preserve">еще  издан1е,  то  похлопочу,  чтобы  оно  было  и  красив'Ье  и  безошибочно**. </w:t>
      </w:r>
      <w:r>
        <w:br/>
      </w:r>
      <w:r>
        <w:t xml:space="preserve">Сочинешя  Жуковскаго,  VI,  429.</w:t>
      </w:r>
    </w:p>
    <w:p>
      <w:pPr>
        <w:pStyle w:val="Normal"/>
      </w:pPr>
      <w:r>
        <w:t xml:space="preserve">П.  (стр.  387),  &gt;^а811у  Апёге^е'т^всЬ  ^оикоЯ'8ку,  8.  31.  Въ  посл'Ёднемъ </w:t>
      </w:r>
      <w:r>
        <w:br/>
      </w:r>
      <w:r>
        <w:t xml:space="preserve">русскомъ  изданш  труда  г.  Зейдлица,  основанномъ  уже  на  текстахъ  седьмаю </w:t>
      </w:r>
      <w:r>
        <w:br/>
      </w:r>
      <w:r>
        <w:t xml:space="preserve">издан1я  сочиненШ  Жуковскаго,  выдержка  изъ  этой  переводной  статьи  при- </w:t>
      </w:r>
      <w:r>
        <w:br/>
      </w:r>
      <w:r>
        <w:t xml:space="preserve">водится, чтобы  познакомить  читателя  съ  „понят1ями  Жуковскаго  касательно </w:t>
      </w:r>
      <w:r>
        <w:br/>
      </w:r>
      <w:r>
        <w:t xml:space="preserve">нравственности  (моральности)  предмета  и  самого  сочинителя,  такъ  какъ  эти </w:t>
      </w:r>
      <w:r>
        <w:br/>
      </w:r>
      <w:r>
        <w:t xml:space="preserve">понят1я  были  незыблемымъ  основан1емъ  всей  его  поэтической  деятельности ". </w:t>
      </w:r>
      <w:r>
        <w:br/>
      </w:r>
      <w:r>
        <w:t xml:space="preserve">Цитату  (оригиналъ  которой  можно  найти  въ  „Оег  РЫ1о8орЬ  Шг  (11е  &gt;^еи", </w:t>
      </w:r>
      <w:r>
        <w:br/>
      </w:r>
      <w:r>
        <w:t xml:space="preserve">II,  59 — 66)  сопровождаетъ  г.  Зейдлицъ  словами:  „Мы  сочли  эти  выписки  са- </w:t>
      </w:r>
      <w:r>
        <w:br/>
      </w:r>
      <w:r>
        <w:t xml:space="preserve">мыми лучшими  чертами  для  характеристики  т'Ъхъ  требован1й  отъ  писателя, </w:t>
      </w:r>
      <w:r>
        <w:br/>
      </w:r>
      <w:r>
        <w:t xml:space="preserve">который  задавалъ  себ*  ЖуковскШ**  (стр.  38).</w:t>
      </w:r>
    </w:p>
    <w:p>
      <w:pPr>
        <w:pStyle w:val="Normal"/>
      </w:pPr>
      <w:r>
        <w:t xml:space="preserve">18.  (стр,  387),  Исключен1е  сд'Ьлано  только  при  разбор'Ъ  „Сельскаго  клад- </w:t>
      </w:r>
      <w:r>
        <w:br/>
      </w:r>
      <w:r>
        <w:t xml:space="preserve">бища**:  зд-Ьсь  г.  Загаринъ  обращается  къ  тексту  „В'Ьстника  Европы**  (стр. </w:t>
      </w:r>
      <w:r>
        <w:br/>
      </w:r>
      <w:r>
        <w:t xml:space="preserve">43—47).</w:t>
      </w:r>
    </w:p>
    <w:p>
      <w:pPr>
        <w:pStyle w:val="Normal"/>
      </w:pPr>
      <w:r>
        <w:t xml:space="preserve">18.  (стр.  387).  Въ  глав*,  озаглавленной:  „Людмила.  Сличеше  ея  съ  по- </w:t>
      </w:r>
      <w:r>
        <w:br/>
      </w:r>
      <w:r>
        <w:t xml:space="preserve">длинникомъ**,  читаемъ:  „Въ  №  9  В-Ьстника  Европы  1808  года  пом-Ьщаегь </w:t>
      </w:r>
      <w:r>
        <w:br/>
      </w:r>
      <w:r>
        <w:t xml:space="preserve">ЖуковскШ  свою  переделку  баллады  Бюргера  „Ленора**,  назвавъ  ее  рус- </w:t>
      </w:r>
      <w:r>
        <w:br/>
      </w:r>
      <w:r>
        <w:t xml:space="preserve">скимъ  именемъ  „Людмилы**  (стр.  60).  Но  въ  этой  же  глав*]^  выдержки  изъ </w:t>
      </w:r>
      <w:r>
        <w:br/>
      </w:r>
      <w:r>
        <w:t xml:space="preserve">баллады  приводятся  не  по  тексту  В-Ёстника  Европы,  а  по  позднейшему, </w:t>
      </w:r>
      <w:r>
        <w:br/>
      </w:r>
      <w:r>
        <w:t xml:space="preserve">исправленному,  хотя  разница  между  ними  иногда  довольно  значительна. </w:t>
      </w:r>
      <w:r>
        <w:br/>
      </w:r>
      <w:r>
        <w:t xml:space="preserve">Напр.,  изъ  поздн-Ьйшей  -  редакцш  „Людмилы**  г.  Загаринъ  выписываетъ </w:t>
      </w:r>
      <w:r>
        <w:br/>
      </w:r>
      <w:r>
        <w:t xml:space="preserve">слЪдующхй  отрывокъ: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Чу!  въ  л1&gt;су  потрясся  листъ.</w:t>
      </w:r>
    </w:p>
    <w:p>
      <w:pPr>
        <w:pStyle w:val="Normal"/>
      </w:pPr>
      <w:r>
        <w:t xml:space="preserve">Чу!  въ  глуши  раздался  свиетъ.</w:t>
      </w:r>
    </w:p>
    <w:p>
      <w:pPr>
        <w:pStyle w:val="Normal"/>
      </w:pPr>
      <w:r>
        <w:t xml:space="preserve">Черный  воронъ  встрепенулся,</w:t>
      </w:r>
    </w:p>
    <w:p>
      <w:pPr>
        <w:pStyle w:val="Normal"/>
      </w:pPr>
      <w:r>
        <w:t xml:space="preserve">Всиыхнулъ  въ  небгь  огонекъ  —</w:t>
      </w:r>
    </w:p>
    <w:p>
      <w:pPr>
        <w:pStyle w:val="Normal"/>
      </w:pPr>
      <w:r>
        <w:t xml:space="preserve">и  всл^дъ  затЪмъ  зам1)Чаетъ:  „ьарпшна,  не  и.мгъющая  никакого  отнои^енгя  къ </w:t>
      </w:r>
      <w:r>
        <w:br/>
      </w:r>
      <w:r>
        <w:t xml:space="preserve">изобрсижаемо.ну  дгъйаивш"  (стр.  69).</w:t>
      </w:r>
    </w:p>
    <w:p>
      <w:pPr>
        <w:pStyle w:val="Normal"/>
      </w:pPr>
      <w:r>
        <w:t xml:space="preserve">Въ  вестнике  Европы  1808  года  это  место  читается  иначе  и  имеетъ  от- </w:t>
      </w:r>
      <w:r>
        <w:br/>
      </w:r>
      <w:r>
        <w:t xml:space="preserve">ношен1е  къ  описываемой  поездке  мертвеца:</w:t>
      </w:r>
    </w:p>
    <w:p>
      <w:pPr>
        <w:pStyle w:val="Normal"/>
      </w:pPr>
      <w:r>
        <w:t xml:space="preserve">Чу!  въ  лесу  потрясся  листъ! </w:t>
      </w:r>
      <w:r>
        <w:br/>
      </w:r>
      <w:r>
        <w:t xml:space="preserve">Чу!  въ  глуши  раздался  свиетъ! </w:t>
      </w:r>
      <w:r>
        <w:br/>
      </w:r>
      <w:r>
        <w:t xml:space="preserve">Черный  воронъ  встрепенулся; </w:t>
      </w:r>
      <w:r>
        <w:br/>
      </w:r>
      <w:r>
        <w:t xml:space="preserve">Вздрогнулъ  конь  и  отшатнулся! </w:t>
      </w:r>
      <w:r>
        <w:br/>
      </w:r>
      <w:r>
        <w:t xml:space="preserve">Всиыхнулъ  въ  полгъ  ог()пек1&gt;! </w:t>
      </w:r>
      <w:r>
        <w:br/>
      </w:r>
      <w:r>
        <w:t xml:space="preserve">„Близко-ль,  милый?** — Путь  далекъ.</w:t>
      </w:r>
    </w:p>
    <w:p>
      <w:pPr>
        <w:pStyle w:val="Normal"/>
      </w:pPr>
      <w:r>
        <w:t xml:space="preserve">14.  (стр.  388).  Для  определенхя  дня  рожден1я  Жуковскаго  г.  Загаринъ </w:t>
      </w:r>
      <w:r>
        <w:br/>
      </w:r>
      <w:r>
        <w:t xml:space="preserve">[приводить]  точную  копш  „сообщенной  ему  покойнымъ  Кошелевымъ  соб- </w:t>
      </w:r>
      <w:r>
        <w:br/>
      </w:r>
      <w:r>
        <w:t xml:space="preserve">ственноручной записки**  поэта,  писанной  въ  1851  году  въ  Баденъ-Бадепе. </w:t>
      </w:r>
      <w:r>
        <w:br/>
      </w:r>
      <w:r>
        <w:t xml:space="preserve">Но  эта  записка  еще  въ  1852  году  сообщена  была  А.  И.  Кошелевымъ </w:t>
      </w:r>
      <w:r>
        <w:br/>
      </w:r>
      <w:r>
        <w:t xml:space="preserve">Шевыреву,  который  и  напечаталъ  ее  буквально  въ  своей  речи  „О  значен1и </w:t>
      </w:r>
      <w:r>
        <w:br/>
      </w:r>
      <w:r>
        <w:t xml:space="preserve">Жлтсовскаго  въ  русской  жизни  и  поэз1и**,  стр.  65.  Въ  перепечатке  ея  темъ </w:t>
      </w:r>
      <w:r>
        <w:br/>
      </w:r>
      <w:r>
        <w:t xml:space="preserve">менее  предстояло   нужды,  что  въ  последнемъ  (седьмомъ)  издаши  „Сочине-</w:t>
      </w:r>
    </w:p>
    <w:p>
      <w:pPr>
        <w:pStyle w:val="Normal"/>
      </w:pPr>
      <w:r>
        <w:t xml:space="preserve">62  ЖУК0ВСК1Й.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шй  Жуковскаго"  пом-Ёщены  еще  дв*  записки,  съ  точностью  опред-Ьляющтя </w:t>
      </w:r>
      <w:r>
        <w:br/>
      </w:r>
      <w:r>
        <w:t xml:space="preserve">день  рождвн1я  поэта  (VI,  498,  589).</w:t>
      </w:r>
    </w:p>
    <w:p>
      <w:pPr>
        <w:pStyle w:val="Normal"/>
      </w:pPr>
      <w:r>
        <w:t xml:space="preserve">15.  (стр.  388),  „В\е  ^йп^еге  Огобз^осЬ^ег,  Ргаи  А^ёо^а  Ре1го^па  ЗеХл^п, </w:t>
      </w:r>
      <w:r>
        <w:br/>
      </w:r>
      <w:r>
        <w:t xml:space="preserve">'^уе1сЬе  т1г  ёаз  Сопсер!  ^епег  КасЬпсЫеп  тИги^ЬеНеп  (11е  6и1е  ^еЬаЫ  Ьа1, </w:t>
      </w:r>
      <w:r>
        <w:br/>
      </w:r>
      <w:r>
        <w:t xml:space="preserve">Ъетегк1е  йаЪе!,  йавз  ш  1Ьпвп  &gt;^аЬгЬе11;  ппё  У1е1  В1сЫ;ип§  еп111а1&lt;;еп  8е1еп... </w:t>
      </w:r>
      <w:r>
        <w:br/>
      </w:r>
      <w:r>
        <w:t xml:space="preserve">Лепе  ВпеГе  (А.  П.  Зонтагъ  о  д-Ьтств*  Жуковскаго)  ЪеёйгГеп  еш1^ег  81сЫип^". </w:t>
      </w:r>
      <w:r>
        <w:br/>
      </w:r>
      <w:r>
        <w:t xml:space="preserve">8  61(1111;  2,  &gt;^.  А.  ЛоикоЯ'вку,  8.  4.</w:t>
      </w:r>
    </w:p>
    <w:p>
      <w:pPr>
        <w:pStyle w:val="Normal"/>
      </w:pPr>
      <w:r>
        <w:t xml:space="preserve">1в.  (стр.  388).  Зейдлицъ,  Жизнь  и  поэз1я  Жуковскаго,  стр.  4.</w:t>
      </w:r>
    </w:p>
    <w:p>
      <w:pPr>
        <w:pStyle w:val="Normal"/>
      </w:pPr>
      <w:r>
        <w:t xml:space="preserve">17.  (стр.  388).  Плетневъ  8  декабря  1832  г.  пишетъ  Жуковскому:  „Она </w:t>
      </w:r>
      <w:r>
        <w:br/>
      </w:r>
      <w:r>
        <w:t xml:space="preserve">(Анна  Петровна  Зонтагъ)  издала  новое  собран1е  Повестей  и  Сказокъ  для </w:t>
      </w:r>
      <w:r>
        <w:br/>
      </w:r>
      <w:r>
        <w:t xml:space="preserve">д-Ётей.  Между  ними  есть  одна,  которой  совершенствомъ  я  былъ  пораженъ. </w:t>
      </w:r>
      <w:r>
        <w:br/>
      </w:r>
      <w:r>
        <w:t xml:space="preserve">Читая  ее  въ  корректур'Ь,  я  заливался  слезами:  такъ  она  сильно  на  меня </w:t>
      </w:r>
      <w:r>
        <w:br/>
      </w:r>
      <w:r>
        <w:t xml:space="preserve">подействовала.  Можетъ  быть,  мною  тутъ  действовали  и  воспоминашя... </w:t>
      </w:r>
      <w:r>
        <w:br/>
      </w:r>
      <w:r>
        <w:t xml:space="preserve">Д'Ьйств1е  происходить  въ  Белев-Ь.  Главный  лица:  бедная  старуха  и  д-Ьвочка- </w:t>
      </w:r>
      <w:r>
        <w:br/>
      </w:r>
      <w:r>
        <w:t xml:space="preserve">подкидышъ,  у  нея  выросшая.  Въ  этой  пов-Ьсти  является  и  Катерина  Ава- </w:t>
      </w:r>
      <w:r>
        <w:br/>
      </w:r>
      <w:r>
        <w:t xml:space="preserve">насьевна,  и  Марья  Андреевна,  и  Александра  Андреевна.  Разумеется,  он* </w:t>
      </w:r>
      <w:r>
        <w:br/>
      </w:r>
      <w:r>
        <w:t xml:space="preserve">не  названы;  но  для  меня  все  это  т^тъ  ясно  и  притомъ  такъ  патурамщ </w:t>
      </w:r>
      <w:r>
        <w:br/>
      </w:r>
      <w:r>
        <w:t xml:space="preserve">что  я  каждый  разъ  перечитывалъ  эту  повесть  съ  новымъ  наслажден1емъ'. </w:t>
      </w:r>
      <w:r>
        <w:br/>
      </w:r>
      <w:r>
        <w:t xml:space="preserve">Сочинешя  и  переписка  П.  А.  Плетнева,  III,  521.</w:t>
      </w:r>
    </w:p>
    <w:p>
      <w:pPr>
        <w:pStyle w:val="Normal"/>
      </w:pPr>
      <w:r>
        <w:t xml:space="preserve">18.  (стр.  389).  Сочинешя  Жуковскаго,  VI,  586.</w:t>
      </w:r>
    </w:p>
    <w:p>
      <w:pPr>
        <w:pStyle w:val="Normal"/>
      </w:pPr>
      <w:r>
        <w:t xml:space="preserve">19.  (стр.  389).  Тамъ  же,  VI,  386.</w:t>
      </w:r>
    </w:p>
    <w:p>
      <w:pPr>
        <w:pStyle w:val="Normal"/>
      </w:pPr>
      <w:r>
        <w:t xml:space="preserve">20.  (стр.  389).  Тамъ  же,  VI,  530.</w:t>
      </w:r>
    </w:p>
    <w:p>
      <w:pPr>
        <w:pStyle w:val="Normal"/>
      </w:pPr>
      <w:r>
        <w:t xml:space="preserve">21.  (стр.  389).  Тамъ  же,  VI,  390.</w:t>
      </w:r>
    </w:p>
    <w:p>
      <w:pPr>
        <w:pStyle w:val="Normal"/>
      </w:pPr>
      <w:r>
        <w:t xml:space="preserve">22.  (стр.  389).  Жизнь  и  поэз1я  Жуковскаго,  стр.  27,</w:t>
      </w:r>
    </w:p>
    <w:p>
      <w:pPr>
        <w:pStyle w:val="Normal"/>
      </w:pPr>
      <w:r>
        <w:t xml:space="preserve">28.  (стр.  390).  8  е  1(111 1:2,  "^.  А.  ^оикоЯ'8ку,  8.  20.  Въ  русскомъ  издати </w:t>
      </w:r>
      <w:r>
        <w:br/>
      </w:r>
      <w:r>
        <w:t xml:space="preserve">этой  подробности  нетъ.</w:t>
      </w:r>
    </w:p>
    <w:p>
      <w:pPr>
        <w:pStyle w:val="Normal"/>
      </w:pPr>
      <w:r>
        <w:t xml:space="preserve">24.  (стр.  390).  Русская  Старина,  1883  г.,  январь,  стр.  210.</w:t>
      </w:r>
    </w:p>
    <w:p>
      <w:pPr>
        <w:pStyle w:val="Normal"/>
      </w:pPr>
      <w:r>
        <w:t xml:space="preserve">25.  (стр.  390).  Припомнимъ  здесь  слова  Зейдлица:  „Мап  еггаЬК,  &lt;1аБ8 </w:t>
      </w:r>
      <w:r>
        <w:br/>
      </w:r>
      <w:r>
        <w:t xml:space="preserve">е1п81та1  ёа  ^етап(1,  луе1с11ег  зхсЬ  йЪег  8е1пеп  Уа1;ег  Ье8с11^ег1е,  ги  ^оико1Г8ку </w:t>
      </w:r>
      <w:r>
        <w:br/>
      </w:r>
      <w:r>
        <w:t xml:space="preserve">8а^4е:  „Пи  Ьав*  ^и!  гейеп — Ви  Ьаз!;  ке1пеп  зокЬеп  Уа1ег",  ЛоикоЯГзку  гег- </w:t>
      </w:r>
      <w:r>
        <w:br/>
      </w:r>
      <w:r>
        <w:t xml:space="preserve">2\уе1Ге1п(1  аиз^егиГеп  ЬаЪе:  „АсЬ!  луепп  1с11  пиг  ешеп  Уа1ег  ^еЬаЫ;  ЬШе!**  (8. 20).</w:t>
      </w:r>
    </w:p>
    <w:p>
      <w:pPr>
        <w:pStyle w:val="Normal"/>
      </w:pPr>
      <w:r>
        <w:t xml:space="preserve">26.  (стр.  390).  Сочиненхя  Жуковскаго,  I,  83.</w:t>
      </w:r>
    </w:p>
    <w:p>
      <w:pPr>
        <w:pStyle w:val="Normal"/>
      </w:pPr>
      <w:r>
        <w:t xml:space="preserve">27.  (стр.  391).  Въ  виду  пол  наго  въ  нашей  литературе  отсутств1я  бюгра- </w:t>
      </w:r>
      <w:r>
        <w:br/>
      </w:r>
      <w:r>
        <w:t xml:space="preserve">фическихъ  данныхъ  о  Покровскомъ  мы  сочли  полезнымъ  сообщить  приво- </w:t>
      </w:r>
      <w:r>
        <w:br/>
      </w:r>
      <w:r>
        <w:t xml:space="preserve">димыя  сведен1я  изъ  формулярнаго  списка  Покровскаго  (въ  архиве  Москов- </w:t>
      </w:r>
      <w:r>
        <w:br/>
      </w:r>
      <w:r>
        <w:t xml:space="preserve">скаго  университета).</w:t>
      </w:r>
    </w:p>
    <w:p>
      <w:pPr>
        <w:pStyle w:val="Normal"/>
      </w:pPr>
      <w:r>
        <w:t xml:space="preserve">28.  (стр.  391).  Иппокрена  или  утехи  любослов1я,  V,  294.</w:t>
      </w:r>
    </w:p>
    <w:p>
      <w:pPr>
        <w:pStyle w:val="Normal"/>
      </w:pPr>
      <w:r>
        <w:t xml:space="preserve">29.  (стр.  391).  Тамъ  же.</w:t>
      </w:r>
    </w:p>
    <w:p>
      <w:pPr>
        <w:pStyle w:val="Normal"/>
      </w:pPr>
      <w:r>
        <w:t xml:space="preserve">80.  (стр.  391).  „Мысли  при  известш  о  смерти  великгя  Екатерины*  въ </w:t>
      </w:r>
      <w:r>
        <w:br/>
      </w:r>
      <w:r>
        <w:t xml:space="preserve">журнале  „Пр1ятное  и  полезное  препровожден1е  времени",  XII,  321 — 331.</w:t>
      </w:r>
    </w:p>
    <w:p>
      <w:pPr>
        <w:pStyle w:val="Normal"/>
      </w:pPr>
      <w:r>
        <w:t xml:space="preserve">81.  (стр.  392).  Тамъ  же,  XIX,  24—27.</w:t>
      </w:r>
    </w:p>
    <w:p>
      <w:pPr>
        <w:pStyle w:val="Normal"/>
      </w:pPr>
      <w:r>
        <w:t xml:space="preserve">82.  (стр.  392).  Тамъ  же,  XII,  326.</w:t>
      </w:r>
    </w:p>
    <w:p>
      <w:pPr>
        <w:pStyle w:val="Normal"/>
      </w:pPr>
      <w:r>
        <w:t xml:space="preserve">88.  (стр.  392).  Тамъ  же,  XIX,  23—24.</w:t>
      </w:r>
    </w:p>
    <w:p>
      <w:pPr>
        <w:pStyle w:val="Normal"/>
      </w:pPr>
      <w:r>
        <w:t xml:space="preserve">84.  (стр.  393).  Иппокрена,  IX,  153—154.</w:t>
      </w:r>
    </w:p>
    <w:p>
      <w:pPr>
        <w:pStyle w:val="Normal"/>
      </w:pPr>
      <w:r>
        <w:t xml:space="preserve">86.  (стр.  393).  Пр1ятное  и  полезное  препровожден1е  времени,  XIV,  188 — </w:t>
      </w:r>
      <w:r>
        <w:br/>
      </w:r>
      <w:r>
        <w:t xml:space="preserve">192,  257—265;  XV,  17—26;  Иппокрена,  I,  97  —  120,  129  —  134,  145  —  150.  (Въ </w:t>
      </w:r>
      <w:r>
        <w:br/>
      </w:r>
      <w:r>
        <w:t xml:space="preserve">Иппокрене  продолжен1е  ста-гей  явилось  подъ  заглав1емъ:  „Философск1е  от- </w:t>
      </w:r>
      <w:r>
        <w:br/>
      </w:r>
      <w:r>
        <w:t xml:space="preserve">рывки изъ  Созерцан1я  природы").</w:t>
      </w:r>
    </w:p>
    <w:p>
      <w:pPr>
        <w:pStyle w:val="Normal"/>
      </w:pPr>
      <w:r>
        <w:t xml:space="preserve">ПРИМЪЧАНХЯ.  63</w:t>
      </w:r>
    </w:p>
    <w:p>
      <w:pPr>
        <w:pStyle w:val="Normal"/>
      </w:pPr>
      <w:r>
        <w:t xml:space="preserve">вв.  (стр.  393).  Иппокрена,  I,  149—150.</w:t>
      </w:r>
    </w:p>
    <w:p>
      <w:pPr>
        <w:pStyle w:val="Normal"/>
      </w:pPr>
      <w:r>
        <w:t xml:space="preserve">87.  (стр.  393).  „Алея  или  чувство  пр1ятности  сельской  жизни"  въ  Пр1- </w:t>
      </w:r>
      <w:r>
        <w:br/>
      </w:r>
      <w:r>
        <w:t xml:space="preserve">ятномъ  и  полезномъ  препровожденш  времени,  XV,  183 — 190.</w:t>
      </w:r>
    </w:p>
    <w:p>
      <w:pPr>
        <w:pStyle w:val="Normal"/>
      </w:pPr>
      <w:r>
        <w:t xml:space="preserve">88.  (стр.  394).  „Лунная  ночь  или  чувство  челов'Ьколюб1я",  въ  томъ  же </w:t>
      </w:r>
      <w:r>
        <w:br/>
      </w:r>
      <w:r>
        <w:t xml:space="preserve">журнал "Ь,  XIX,  17—28.</w:t>
      </w:r>
    </w:p>
    <w:p>
      <w:pPr>
        <w:pStyle w:val="Normal"/>
      </w:pPr>
      <w:r>
        <w:t xml:space="preserve">89.  (стр.  394).  „Темной  л-Ьсъ  или  чувство  б-ЬдствШ  челов-Ьческихъ  и </w:t>
      </w:r>
      <w:r>
        <w:br/>
      </w:r>
      <w:r>
        <w:t xml:space="preserve">благотворешя"  въ  Пр1ятн.  и    полезн.  препровожд.  времени,  XII,  3 — 14.</w:t>
      </w:r>
    </w:p>
    <w:p>
      <w:pPr>
        <w:pStyle w:val="Normal"/>
      </w:pPr>
      <w:r>
        <w:t xml:space="preserve">40.  (стр.  395).  См.  статью  кн.  П.  Шаликова,  „Къ  любезному  философу </w:t>
      </w:r>
      <w:r>
        <w:br/>
      </w:r>
      <w:r>
        <w:t xml:space="preserve">горы  Алаунской"  въ  Иппокрен-Ь,  V,  293—296.</w:t>
      </w:r>
    </w:p>
    <w:p>
      <w:pPr>
        <w:pStyle w:val="Normal"/>
      </w:pPr>
      <w:r>
        <w:t xml:space="preserve">41.  (стр.  395).  Изъ  форму лярнаго  списка  Покровскаго  1816  года.</w:t>
      </w:r>
    </w:p>
    <w:p>
      <w:pPr>
        <w:pStyle w:val="Normal"/>
      </w:pPr>
      <w:r>
        <w:t xml:space="preserve">42.  (стр.  396).  О  жизни  и  сочинен1яхъ  В.  А.  Жуковскаго,  стр.  18.</w:t>
      </w:r>
    </w:p>
    <w:p>
      <w:pPr>
        <w:pStyle w:val="Normal"/>
      </w:pPr>
      <w:r>
        <w:t xml:space="preserve">48.  (стр.  397),  Перепечатывая  эти  строки  изъ  книги  г.  СуШкова,  г.  За- </w:t>
      </w:r>
      <w:r>
        <w:br/>
      </w:r>
      <w:r>
        <w:t xml:space="preserve">гаринъ  не  зам'Ётилъ,  что  он*  противор-Ьчагь  тому,  чтб  самъ  же  г.  Сушковъ </w:t>
      </w:r>
      <w:r>
        <w:br/>
      </w:r>
      <w:r>
        <w:t xml:space="preserve">сказалъ  страницею  выше:  „Настоя Щ1я  здан1я  стараго,  какъ  привыкли  въ </w:t>
      </w:r>
      <w:r>
        <w:br/>
      </w:r>
      <w:r>
        <w:t xml:space="preserve">Москв'Ь  говорить,  университета,  на  углу  Моховой  и  Никитской,  1су плены </w:t>
      </w:r>
      <w:r>
        <w:br/>
      </w:r>
      <w:r>
        <w:t xml:space="preserve">уже  въ  1785  г."  (стр.  3).</w:t>
      </w:r>
    </w:p>
    <w:p>
      <w:pPr>
        <w:pStyle w:val="Normal"/>
      </w:pPr>
      <w:r>
        <w:t xml:space="preserve">44.  (стр.  397).  См.  „Реэстръ  всЬхъ  учешй,  который  въ  сш  зимнюю  по- </w:t>
      </w:r>
      <w:r>
        <w:br/>
      </w:r>
      <w:r>
        <w:t xml:space="preserve">ловину года  въ  дворянской  гимназ1и  Императорскаго  Московскаго  универ- </w:t>
      </w:r>
      <w:r>
        <w:br/>
      </w:r>
      <w:r>
        <w:t xml:space="preserve">ситета преподаваемы  быть  им-Ьють",  1756,  1757,  1758  и  сл-Ьд.  годовъ.  Въ </w:t>
      </w:r>
      <w:r>
        <w:br/>
      </w:r>
      <w:r>
        <w:t xml:space="preserve">1765  году  въ  дворянской  гимназш  Московскаго  университета  преподаван1е </w:t>
      </w:r>
      <w:r>
        <w:br/>
      </w:r>
      <w:r>
        <w:t xml:space="preserve">обнимало:  Наст^авлепге  въ  догматахъ  православные  вгъры  (прото1ерей  Петръ </w:t>
      </w:r>
      <w:r>
        <w:br/>
      </w:r>
      <w:r>
        <w:t xml:space="preserve">АлексЬевъ — катехизисъ),  въ  словесныосъ  ученгяхъ  и  въ  языкахъ  лстинскомъ  и </w:t>
      </w:r>
      <w:r>
        <w:br/>
      </w:r>
      <w:r>
        <w:t xml:space="preserve">греческомъ  (пять  преподавателей  греч.  и  лат.),  во  французекомъ  языкгь  (пять </w:t>
      </w:r>
      <w:r>
        <w:br/>
      </w:r>
      <w:r>
        <w:t xml:space="preserve">преподавателей),  въ  нтьмецкомъ  (четыре  преподавателя),  въ  италганскомъ^ </w:t>
      </w:r>
      <w:r>
        <w:br/>
      </w:r>
      <w:r>
        <w:t xml:space="preserve">(одинъ  преподаватель),  въ  математиктъ  (четыре  преподавателя),  въ  исторги </w:t>
      </w:r>
      <w:r>
        <w:br/>
      </w:r>
      <w:r>
        <w:t xml:space="preserve">и  географш  (одинъ — Дмитр1й  Синьковск1й),  въ  худоакествахъ  (одинъ  училъ </w:t>
      </w:r>
      <w:r>
        <w:br/>
      </w:r>
      <w:r>
        <w:t xml:space="preserve">рисовать,  одинъ  —  инструментальной  музыкгь,  одинъ  —  фехтовать,  одинъ  — </w:t>
      </w:r>
      <w:r>
        <w:br/>
      </w:r>
      <w:r>
        <w:t xml:space="preserve">танцевать,  одинъ — чистому  письму  Н1Ъ.чецкому,  латинскому  и  прочему).  Пре- </w:t>
      </w:r>
      <w:r>
        <w:br/>
      </w:r>
      <w:r>
        <w:t xml:space="preserve">подаваше  сосредоточено  на  древнихъ  языкахъ:  пять  преподавателей  для </w:t>
      </w:r>
      <w:r>
        <w:br/>
      </w:r>
      <w:r>
        <w:t xml:space="preserve">того  и  другаго,  каждый  обучаетъ  и  греческому  и  латинскому.  Въ  разночин- </w:t>
      </w:r>
      <w:r>
        <w:br/>
      </w:r>
      <w:r>
        <w:t xml:space="preserve">ской гимназт:  1)  Семенъ  Свашковской  по  повтореши  этимологии  обучалъ  про- </w:t>
      </w:r>
      <w:r>
        <w:br/>
      </w:r>
      <w:r>
        <w:t xml:space="preserve">стому сочиненш  слога  и  переводамъ  съ  росс1йскаго  на  латинсюй  языкъ, </w:t>
      </w:r>
      <w:r>
        <w:br/>
      </w:r>
      <w:r>
        <w:t xml:space="preserve">переводилъ  Корнелхя  Непота  и  самыя  легк1я  Цицероновы  эпистолы  и  обу- </w:t>
      </w:r>
      <w:r>
        <w:br/>
      </w:r>
      <w:r>
        <w:t xml:space="preserve">чалъ началамъ  греческаго  языка;  2)  Андрей  Наропинской — этимологш  и </w:t>
      </w:r>
      <w:r>
        <w:br/>
      </w:r>
      <w:r>
        <w:t xml:space="preserve">началамъ  синтаксическимъ  латинскаго  языка,  переводамъ  съ  латинскаго </w:t>
      </w:r>
      <w:r>
        <w:br/>
      </w:r>
      <w:r>
        <w:t xml:space="preserve">на  росс1йск1й,  также  разговорамъ;  3)  Оедоръ  Левицкой — читать  и  писать  на </w:t>
      </w:r>
      <w:r>
        <w:br/>
      </w:r>
      <w:r>
        <w:t xml:space="preserve">латинскомъ  и  росс1йскомъ,  первымъ  началамъ  ариеметики.  См.  „Объявлен1е </w:t>
      </w:r>
      <w:r>
        <w:br/>
      </w:r>
      <w:r>
        <w:t xml:space="preserve">объ  учешяхъ  и  упражнен1яхъ  въ  дворянской  гимназ1и  Имп.  Моск.  Унив.. </w:t>
      </w:r>
      <w:r>
        <w:br/>
      </w:r>
      <w:r>
        <w:t xml:space="preserve">1765  года".</w:t>
      </w:r>
    </w:p>
    <w:p>
      <w:pPr>
        <w:pStyle w:val="Normal"/>
      </w:pPr>
      <w:r>
        <w:t xml:space="preserve">46.  (стр.  398).  Обращаемъ  вниман1е  на  эти  слова.  Они  совершенно  про- </w:t>
      </w:r>
      <w:r>
        <w:br/>
      </w:r>
      <w:r>
        <w:t xml:space="preserve">тивор-Ьчагь  утвержденш  гг.  Сушкова  и  Загарина,  что  „Херасковъ  въ  1779 </w:t>
      </w:r>
      <w:r>
        <w:br/>
      </w:r>
      <w:r>
        <w:t xml:space="preserve">году  открылъ  особые  классы  для  воспитанниковъ  гимназш  дворянской,  ко- </w:t>
      </w:r>
      <w:r>
        <w:br/>
      </w:r>
      <w:r>
        <w:t xml:space="preserve">торые до  того  времени  учились  въ  классахъ  общихъ  совместно  съ  разно- </w:t>
      </w:r>
      <w:r>
        <w:br/>
      </w:r>
      <w:r>
        <w:t xml:space="preserve">чинцами", и  что  эти  особые  классы  и  были  началомъ  У.  Бл.  Пансюна.</w:t>
      </w:r>
    </w:p>
    <w:p>
      <w:pPr>
        <w:pStyle w:val="Normal"/>
      </w:pPr>
      <w:r>
        <w:t xml:space="preserve">46.  (стр.  398).  См.  въ  сборник*  „Въ  воспоминан1е  12  января  1855  года" </w:t>
      </w:r>
      <w:r>
        <w:br/>
      </w:r>
      <w:r>
        <w:t xml:space="preserve">статью  „Исторхя  академической  гимназ1и,  бывшей  при  Императорскомъ </w:t>
      </w:r>
      <w:r>
        <w:br/>
      </w:r>
      <w:r>
        <w:t xml:space="preserve">Московскомъ  университет*",  стр.  58 — 59.</w:t>
      </w:r>
    </w:p>
    <w:p>
      <w:pPr>
        <w:pStyle w:val="Normal"/>
      </w:pPr>
      <w:r>
        <w:t xml:space="preserve">47.  (стр.  399).  Истор1Я  Московскаго  университета,  стр.  215 — 216.</w:t>
      </w:r>
    </w:p>
    <w:p>
      <w:pPr>
        <w:pStyle w:val="Normal"/>
      </w:pPr>
      <w:r>
        <w:t xml:space="preserve">64  ЖУК0ВСК1Й.</w:t>
      </w:r>
    </w:p>
    <w:p>
      <w:pPr>
        <w:pStyle w:val="Normal"/>
      </w:pPr>
      <w:r>
        <w:t xml:space="preserve">48.  (стр,  399).  Собственныя  слова  Антонскаго  въ  р'Ьчи  „О  воспитан1и'. </w:t>
      </w:r>
      <w:r>
        <w:br/>
      </w:r>
      <w:r>
        <w:t xml:space="preserve">Утренняя  Заря,  V,  37.</w:t>
      </w:r>
    </w:p>
    <w:p>
      <w:pPr>
        <w:pStyle w:val="Normal"/>
      </w:pPr>
      <w:r>
        <w:t xml:space="preserve">49.  (стр.  399).  Впрочемъ,  и  въ  университетской  гимназ1и  родители  могли </w:t>
      </w:r>
      <w:r>
        <w:br/>
      </w:r>
      <w:r>
        <w:t xml:space="preserve">и  не  обучать  д'Ьтей  своихъ  латинскомр  языку  и  высшимъ  науксилъ;  въ  та- </w:t>
      </w:r>
      <w:r>
        <w:br/>
      </w:r>
      <w:r>
        <w:t xml:space="preserve">комъ  случа*  учен1е  ихъ  располагаемо  было  иначе,  согласно  съ  потребно- </w:t>
      </w:r>
      <w:r>
        <w:br/>
      </w:r>
      <w:r>
        <w:t xml:space="preserve">стями того  звашя,  которому  они  принадлежали.  Тамъ  же,  стр.  15.</w:t>
      </w:r>
    </w:p>
    <w:p>
      <w:pPr>
        <w:pStyle w:val="Normal"/>
      </w:pPr>
      <w:r>
        <w:t xml:space="preserve">60.  (стр.  400).  Ср.  Сушковъ,  У  нив.   Благ.   Пансюнъ,  стр.  45 — 50.</w:t>
      </w:r>
    </w:p>
    <w:p>
      <w:pPr>
        <w:pStyle w:val="Normal"/>
      </w:pPr>
      <w:r>
        <w:t xml:space="preserve">61.  (стр.  400).  Какой  характеръ  могли  им'Ьть  пансшнсюе  спектакли  въ </w:t>
      </w:r>
      <w:r>
        <w:br/>
      </w:r>
      <w:r>
        <w:t xml:space="preserve">царствоваше  императора  Павла,  можно  вид'Ъть  изъ  того,  что  по  словаыъ </w:t>
      </w:r>
      <w:r>
        <w:br/>
      </w:r>
      <w:r>
        <w:t xml:space="preserve">пансшнскаго  объявлен!я  даже  1803  года  въ  Пансюн'Ь  бывали  ^изр'Ьдка </w:t>
      </w:r>
      <w:r>
        <w:br/>
      </w:r>
      <w:r>
        <w:t xml:space="preserve">представлен1я  русскихъ  и  французскихъ  нраваучительныхь  п1есъ"  (стр.  5),  и </w:t>
      </w:r>
      <w:r>
        <w:br/>
      </w:r>
      <w:r>
        <w:t xml:space="preserve">что  въ  числ*  „забавъ"  воспитанниковъ  въ  этомъ  году  пом'Ёщены  „д-Ьтоюе </w:t>
      </w:r>
      <w:r>
        <w:br/>
      </w:r>
      <w:r>
        <w:t xml:space="preserve">наставительные  спектакли"  (стр.  9).  Нельзя  допустить,  чтобы  въ  число  нра- </w:t>
      </w:r>
      <w:r>
        <w:br/>
      </w:r>
      <w:r>
        <w:t xml:space="preserve">воучительныхъ  П1есъ  были  допущены  11анс1ономъ  (и  когда  же?  въ  1797— </w:t>
      </w:r>
      <w:r>
        <w:br/>
      </w:r>
      <w:r>
        <w:t xml:space="preserve">1800  г.!)  „Разбойники**  Шиллера.  Впрочемъ,  съ  шесами,  представленными </w:t>
      </w:r>
      <w:r>
        <w:br/>
      </w:r>
      <w:r>
        <w:t xml:space="preserve">воспитанниками  Пансюна,  г.  Загаринъ  могъ  бы  познакомиться  изъ  книги: </w:t>
      </w:r>
      <w:r>
        <w:br/>
      </w:r>
      <w:r>
        <w:t xml:space="preserve">„Дтътской  театръ,  или  собрап1е  п1есъ,  представленныхъ  воспитанникавси  въ </w:t>
      </w:r>
      <w:r>
        <w:br/>
      </w:r>
      <w:r>
        <w:t xml:space="preserve">Университетскомъ  Благородномъ  Пансхон***  (М.,  въ  у  нив.  типограф1и,  1802  г., </w:t>
      </w:r>
      <w:r>
        <w:br/>
      </w:r>
      <w:r>
        <w:t xml:space="preserve">дв-Ё  части).</w:t>
      </w:r>
    </w:p>
    <w:p>
      <w:pPr>
        <w:pStyle w:val="Normal"/>
      </w:pPr>
      <w:r>
        <w:t xml:space="preserve">62.  (стр.  402).  Утренняя  Заря,  V,  37—38.</w:t>
      </w:r>
    </w:p>
    <w:p>
      <w:pPr>
        <w:pStyle w:val="Normal"/>
      </w:pPr>
      <w:r>
        <w:t xml:space="preserve">68.  (стр.  402).  Такъ,  г.  Загаринъ  приводить  „изъ  Акта  1798  года*  св*- </w:t>
      </w:r>
      <w:r>
        <w:br/>
      </w:r>
      <w:r>
        <w:t xml:space="preserve">д1&gt;н1е  о  томъ,  что  Жуковсшй  и  Костомаровъ  признаны  были  въ  старшемъ </w:t>
      </w:r>
      <w:r>
        <w:br/>
      </w:r>
      <w:r>
        <w:t xml:space="preserve">возраст*  лучшими  въ  учен1и  и  поведеши  (стр.  14);  но  это  изв-Ьспе  г.  За- </w:t>
      </w:r>
      <w:r>
        <w:br/>
      </w:r>
      <w:r>
        <w:t xml:space="preserve">гаринъ заимствуетъ  буквально  изъ  прим'Ъчан1я  г.  Ефремова  къ  од'Ь  Жуков- </w:t>
      </w:r>
      <w:r>
        <w:br/>
      </w:r>
      <w:r>
        <w:t xml:space="preserve">скаго  „Благоденств1е  Росс1и"  (1,490),  а  не  изъ  оффищальнаго  „Акта  1798  г.", </w:t>
      </w:r>
      <w:r>
        <w:br/>
      </w:r>
      <w:r>
        <w:t xml:space="preserve">перепечатаннаго  въ  Москвитянин*  1847  г.;  между  т-Ёмъ,  въ  этомъ  полно&gt;гь </w:t>
      </w:r>
      <w:r>
        <w:br/>
      </w:r>
      <w:r>
        <w:t xml:space="preserve">описан1и  г.  Загаринъ  могъ  бы  найти  очень  важный  данныя  для  характе- </w:t>
      </w:r>
      <w:r>
        <w:br/>
      </w:r>
      <w:r>
        <w:t xml:space="preserve">ристики учешя  и  воспитан1я  въ  Пансюн*.</w:t>
      </w:r>
    </w:p>
    <w:p>
      <w:pPr>
        <w:pStyle w:val="Normal"/>
      </w:pPr>
      <w:r>
        <w:t xml:space="preserve">64.  (стр.  403).  Г.  Загарину  т-Ьмъ  легче  было  воспользоваться  св'Ьд^тями, </w:t>
      </w:r>
      <w:r>
        <w:br/>
      </w:r>
      <w:r>
        <w:t xml:space="preserve">заключающимися  въ  описан1и  Панс1онскаго  акта  1798  г.,  что  это  описан!е </w:t>
      </w:r>
      <w:r>
        <w:br/>
      </w:r>
      <w:r>
        <w:t xml:space="preserve">перепечатано  въ  Москвитянин*  1847  г.,  ч.  III,  стр.  54 — 72.</w:t>
      </w:r>
    </w:p>
    <w:p>
      <w:pPr>
        <w:pStyle w:val="Normal"/>
      </w:pPr>
      <w:r>
        <w:t xml:space="preserve">66.  (стр.  403).  Полное  заглав1е  онаго:  „Размышлен1е  о  д"Ьлахъ  бож1ИХъ </w:t>
      </w:r>
      <w:r>
        <w:br/>
      </w:r>
      <w:r>
        <w:t xml:space="preserve">въ  царств*  натуры  и  провид*н1я,  на  каждый  день  года,  и  бес*да  съ  Бо- </w:t>
      </w:r>
      <w:r>
        <w:br/>
      </w:r>
      <w:r>
        <w:t xml:space="preserve">гомъ,  или  размышленхе  въ  утренн1е  и  вечерн1е  часы,  перюдическое  издайте. </w:t>
      </w:r>
      <w:r>
        <w:br/>
      </w:r>
      <w:r>
        <w:t xml:space="preserve">Пер.  съ  н*м.  12  частей.  Москва.  Въ  типограф1и  Компан1и  Типографической. </w:t>
      </w:r>
      <w:r>
        <w:br/>
      </w:r>
      <w:r>
        <w:t xml:space="preserve">1787—1789.</w:t>
      </w:r>
    </w:p>
    <w:p>
      <w:pPr>
        <w:pStyle w:val="Normal"/>
      </w:pPr>
      <w:r>
        <w:t xml:space="preserve">6в.  (стр.  403).  По  год  и нъ,  Н.  М.  Карамзинъ,  I,  стр.  47  —  48,  и  снимокъ </w:t>
      </w:r>
      <w:r>
        <w:br/>
      </w:r>
      <w:r>
        <w:t xml:space="preserve">съ  корректурныхъ  пом*тъ  Карамзина.</w:t>
      </w:r>
    </w:p>
    <w:p>
      <w:pPr>
        <w:pStyle w:val="Normal"/>
      </w:pPr>
      <w:r>
        <w:t xml:space="preserve">67.  (стр.  403).  Размышлен1е  о  д*лахъ  божшхъ,  III,  23. </w:t>
      </w:r>
      <w:r>
        <w:br/>
      </w:r>
      <w:r>
        <w:t xml:space="preserve">58.  (с7пр.  404).  Тамъ  же,  стр.  34.</w:t>
      </w:r>
    </w:p>
    <w:p>
      <w:pPr>
        <w:pStyle w:val="Normal"/>
      </w:pPr>
      <w:r>
        <w:t xml:space="preserve">69.  (стр.  404).  Тамъ  же,  стр.  198.</w:t>
      </w:r>
    </w:p>
    <w:p>
      <w:pPr>
        <w:pStyle w:val="Normal"/>
      </w:pPr>
      <w:r>
        <w:t xml:space="preserve">во.  (стр.  404).  Изъ  другихъ  сочинешй  Штурма  назовемъ:  1)  Уейег  Шг </w:t>
      </w:r>
      <w:r>
        <w:br/>
      </w:r>
      <w:r>
        <w:t xml:space="preserve">(1а8  Негг;  2)  ОеЪе1е  ипй  Ыейег  Шг  К1п(1ег;  3)  УоПз^йпёх^ез  бевап^^ЬисЬ  Шг </w:t>
      </w:r>
      <w:r>
        <w:br/>
      </w:r>
      <w:r>
        <w:t xml:space="preserve">Кшйег  уоп  ге1Гегет  АИег;  4)  8атт1ип§  ^ехв^ИсЬег  Оезйп^е  йЪег  (Не  &gt;Л&gt;гке </w:t>
      </w:r>
      <w:r>
        <w:br/>
      </w:r>
      <w:r>
        <w:t xml:space="preserve">Ооиез  ш  ёег  ХаШг;  5)  Оевап^ЬисЬ  Гиг  Оаг^епй-еипйе  ипй  ЫеЪЬаЬег  йег </w:t>
      </w:r>
      <w:r>
        <w:br/>
      </w:r>
      <w:r>
        <w:t xml:space="preserve">Ка^иг.</w:t>
      </w:r>
    </w:p>
    <w:p>
      <w:pPr>
        <w:pStyle w:val="Normal"/>
      </w:pPr>
      <w:r>
        <w:t xml:space="preserve">61.  (стр.  404).  Въ  н*мецкой  литератур*  есть  и  католическая  переработка </w:t>
      </w:r>
      <w:r>
        <w:br/>
      </w:r>
      <w:r>
        <w:t xml:space="preserve">книги  Штурма:   Ве1гасЫип^еп   йЪег  (11е  ^егке  Ооиев  1т  КехсЬе  йег  Ха^иг</w:t>
      </w:r>
    </w:p>
    <w:p>
      <w:pPr>
        <w:pStyle w:val="Normal"/>
      </w:pPr>
      <w:r>
        <w:t xml:space="preserve">ПРИМ-ЪЧАНХЯ.  65</w:t>
      </w:r>
    </w:p>
    <w:p>
      <w:pPr>
        <w:pStyle w:val="Normal"/>
      </w:pPr>
      <w:r>
        <w:t xml:space="preserve">ипё  ёег  УогвеЬип^.  Кеи  ЬеагЬе11е^  ипё  уегшеЬг!  уоп  е1пет  ка^ЬоИзсЬеп </w:t>
      </w:r>
      <w:r>
        <w:br/>
      </w:r>
      <w:r>
        <w:t xml:space="preserve">ОехзШсЬеп.  Ма1п2,  1838.</w:t>
      </w:r>
    </w:p>
    <w:p>
      <w:pPr>
        <w:pStyle w:val="Normal"/>
      </w:pPr>
      <w:r>
        <w:t xml:space="preserve">62.  (стр.  405).  „Ои\та§е  1гё8  езИтё  е*  ^и^  а  ё^ё  аипЬиё  аи  сот1е  йе </w:t>
      </w:r>
      <w:r>
        <w:br/>
      </w:r>
      <w:r>
        <w:t xml:space="preserve">СЬезкегйеЫ",  зам-Ьчаеть  Вю^гарЫе  11шуег8е11е  (1от.  XI,  Вос181еу).  Даже  рус- </w:t>
      </w:r>
      <w:r>
        <w:br/>
      </w:r>
      <w:r>
        <w:t xml:space="preserve">ский переводчикъ  этой  книги  Подшиваловъ  зам'Ьчаетъ:  „Впрочемъ,  весьма </w:t>
      </w:r>
      <w:r>
        <w:br/>
      </w:r>
      <w:r>
        <w:t xml:space="preserve">подозргьваютъ,  не  аглинское  ли  оно  сочинен1е  и  не  самого  ли  графа  Чистер- </w:t>
      </w:r>
      <w:r>
        <w:br/>
      </w:r>
      <w:r>
        <w:t xml:space="preserve">фи  льда,  который  въ  Англш  почитается  не  посл'Ёднимъ  писателемъ,  чего </w:t>
      </w:r>
      <w:r>
        <w:br/>
      </w:r>
      <w:r>
        <w:t xml:space="preserve">не  хочу  я  и  не  могу  ни  утверждать,  ни  отрицать,  а  скажу  только,  что  то </w:t>
      </w:r>
      <w:r>
        <w:br/>
      </w:r>
      <w:r>
        <w:t xml:space="preserve">легко  статься  можетъ".  Книга  премудрости  и  добродетели,  стр.  13.  Въ  рус- </w:t>
      </w:r>
      <w:r>
        <w:br/>
      </w:r>
      <w:r>
        <w:t xml:space="preserve">скомъ  перевод*  книги  приводится  два  письма,  „изъ  Пекина  къ  гр.  Чистер- </w:t>
      </w:r>
      <w:r>
        <w:br/>
      </w:r>
      <w:r>
        <w:t xml:space="preserve">фильду  въ  Лондонъ  писанныя*.</w:t>
      </w:r>
    </w:p>
    <w:p>
      <w:pPr>
        <w:pStyle w:val="Normal"/>
      </w:pPr>
      <w:r>
        <w:t xml:space="preserve">68.  (стр.  406).  Руссюй  В-Ьстникъ,  1857  г.,  &gt;&amp;  21,  стр.  176.</w:t>
      </w:r>
    </w:p>
    <w:p>
      <w:pPr>
        <w:pStyle w:val="Normal"/>
      </w:pPr>
      <w:r>
        <w:t xml:space="preserve">64.  (стр.  406).  Съ  1751  по  1815  г.  однихъ  французскихъ  переводокъ </w:t>
      </w:r>
      <w:r>
        <w:br/>
      </w:r>
      <w:r>
        <w:t xml:space="preserve">этой  книги  явилось  15.  Вю^тарЫе  1]п1уег8е11е,  1;.  XI.</w:t>
      </w:r>
    </w:p>
    <w:p>
      <w:pPr>
        <w:pStyle w:val="Normal"/>
      </w:pPr>
      <w:r>
        <w:t xml:space="preserve">65.  (стр.  406).  Эконом1я  жизни  человеческой  или  сокращенхе  индейскаго </w:t>
      </w:r>
      <w:r>
        <w:br/>
      </w:r>
      <w:r>
        <w:t xml:space="preserve">нравоучешя,  сочиненное  н-Ькоторымъ  древнимъ  браминомъ,  пер.  съ  фрти\. </w:t>
      </w:r>
      <w:r>
        <w:br/>
      </w:r>
      <w:r>
        <w:t xml:space="preserve">кн.  Е.  и  П.  Цщгаповы,  издаше  4-е.  М.,  1791.  (Смирдинъ,  №  НЗЗ).  Китайский </w:t>
      </w:r>
      <w:r>
        <w:br/>
      </w:r>
      <w:r>
        <w:t xml:space="preserve">мудрецъ  или  наука  жить  благополучно  въ  обществ*.  Изд.  В.  Рубанъ.  Изд. </w:t>
      </w:r>
      <w:r>
        <w:br/>
      </w:r>
      <w:r>
        <w:t xml:space="preserve">2-е,  1777  г.  Ср.  Смирдинъ,  №  1290  и  1151.</w:t>
      </w:r>
    </w:p>
    <w:p>
      <w:pPr>
        <w:pStyle w:val="Normal"/>
      </w:pPr>
      <w:r>
        <w:t xml:space="preserve">66.  (стр.  407).  Москвитянинъ,  1847,  часть  III,  стр.  62.</w:t>
      </w:r>
    </w:p>
    <w:p>
      <w:pPr>
        <w:pStyle w:val="Normal"/>
      </w:pPr>
      <w:r>
        <w:t xml:space="preserve">67.  (стр.  408).  Московсшя  Ведомости,  №  103,  декабря  26  дня  1800  г.,  въ </w:t>
      </w:r>
      <w:r>
        <w:br/>
      </w:r>
      <w:r>
        <w:t xml:space="preserve">среду,  стр.  2245—2246.</w:t>
      </w:r>
    </w:p>
    <w:p>
      <w:pPr>
        <w:pStyle w:val="Normal"/>
      </w:pPr>
      <w:r>
        <w:t xml:space="preserve">68.  (стр.  408).  Московсшя  Ведомости,  №  102,  декабря  23  дня  1797  г.,  ьь </w:t>
      </w:r>
      <w:r>
        <w:br/>
      </w:r>
      <w:r>
        <w:t xml:space="preserve">среду,  стр.  2003—2004.</w:t>
      </w:r>
    </w:p>
    <w:p>
      <w:pPr>
        <w:pStyle w:val="Normal"/>
      </w:pPr>
      <w:r>
        <w:t xml:space="preserve">69.  (стр.  408).  Фамилш  К.  А.  Кириченко  -  Остромова  следу етъ  подста- </w:t>
      </w:r>
      <w:r>
        <w:br/>
      </w:r>
      <w:r>
        <w:t xml:space="preserve">вить въ  Протоколе  собран1я  воспитанниковъ  Панс1она,  напечатанномъ  на </w:t>
      </w:r>
      <w:r>
        <w:br/>
      </w:r>
      <w:r>
        <w:t xml:space="preserve">16-й  странице  книги  г.  Загарина,  на  месте  заметки:  „уголъ  листа  здесь </w:t>
      </w:r>
      <w:r>
        <w:br/>
      </w:r>
      <w:r>
        <w:t xml:space="preserve">оторванъ**.  Некоторыя  произведешя  Остромова  напечатаны  въ  Иппокрене </w:t>
      </w:r>
      <w:r>
        <w:br/>
      </w:r>
      <w:r>
        <w:t xml:space="preserve">(X,  59,  284).  Въ  1802  г.  онъ  былъ  учителемъ  французской  этимолопи  вь </w:t>
      </w:r>
      <w:r>
        <w:br/>
      </w:r>
      <w:r>
        <w:t xml:space="preserve">Пансюне  (Объявленхе  о  воспиташи  въ  Пансюне,  1802,  стр.  18).</w:t>
      </w:r>
    </w:p>
    <w:p>
      <w:pPr>
        <w:pStyle w:val="Normal"/>
      </w:pPr>
      <w:r>
        <w:t xml:space="preserve">70.  (стр.  408).  Московсюя  Ведомости,  1798  г.,  №  103,  стр.  2030—2031.</w:t>
      </w:r>
    </w:p>
    <w:p>
      <w:pPr>
        <w:pStyle w:val="Normal"/>
      </w:pPr>
      <w:r>
        <w:t xml:space="preserve">71.  (стр.  408).  Московск1я  Ведомости,  1799  г.,  №  103,  стр.  2139—2140.</w:t>
      </w:r>
    </w:p>
    <w:p>
      <w:pPr>
        <w:pStyle w:val="Normal"/>
      </w:pPr>
      <w:r>
        <w:t xml:space="preserve">72.  (стр.  409).  Сочинешя  Жуковскаго,  VI,  382.</w:t>
      </w:r>
    </w:p>
    <w:p>
      <w:pPr>
        <w:pStyle w:val="Normal"/>
      </w:pPr>
      <w:r>
        <w:t xml:space="preserve">78.  (стр.  409).  Таковъ  С.  Соковнинъ.  Много  его  произведёнШ  напеча- </w:t>
      </w:r>
      <w:r>
        <w:br/>
      </w:r>
      <w:r>
        <w:t xml:space="preserve">тано въ  Пр1ятномъ  и  полезномъ  препровожденш  времени,  Иппокрене,  Утрен- </w:t>
      </w:r>
      <w:r>
        <w:br/>
      </w:r>
      <w:r>
        <w:t xml:space="preserve">ней Заре.  Въ  доме  Соковнина,  въ  Москве,  на  Пречистенке,  жилъ  Жуков- </w:t>
      </w:r>
      <w:r>
        <w:br/>
      </w:r>
      <w:r>
        <w:t xml:space="preserve">СК1Й  въ  1802  году.  Сочинен1я  Жуковскаго,  VI,  547.</w:t>
      </w:r>
    </w:p>
    <w:p>
      <w:pPr>
        <w:pStyle w:val="Normal"/>
      </w:pPr>
      <w:r>
        <w:t xml:space="preserve">74.  (стр.  409).  Нужно  ли  прибавлять,  что  мы  выдвигаемъ  трехъ  брать- </w:t>
      </w:r>
      <w:r>
        <w:br/>
      </w:r>
      <w:r>
        <w:t xml:space="preserve">евъ  Тургеневыхъ,  Александра,  Николая  и  Сергея?</w:t>
      </w:r>
    </w:p>
    <w:p>
      <w:pPr>
        <w:pStyle w:val="Normal"/>
      </w:pPr>
      <w:r>
        <w:t xml:space="preserve">76.  (стр.  410).  Ковалевск1й,  Графъ  Блудовъ  и  его  время,  стр.  6.  Сочп- </w:t>
      </w:r>
      <w:r>
        <w:br/>
      </w:r>
      <w:r>
        <w:t xml:space="preserve">нен1я  и  переписка  П.  А.  Плетнева,  III,  151.</w:t>
      </w:r>
    </w:p>
    <w:p>
      <w:pPr>
        <w:pStyle w:val="Normal"/>
      </w:pPr>
      <w:r>
        <w:t xml:space="preserve">76.  (стр.  410).  Ковал евск1й,  Графъ  Блудовъ  и  его  время,  стр.  13.</w:t>
      </w:r>
    </w:p>
    <w:p>
      <w:pPr>
        <w:pStyle w:val="Normal"/>
      </w:pPr>
      <w:r>
        <w:t xml:space="preserve">77.  (стр.  410).  Тамъ  же,  стр.  7.</w:t>
      </w:r>
    </w:p>
    <w:p>
      <w:pPr>
        <w:pStyle w:val="Normal"/>
      </w:pPr>
      <w:r>
        <w:t xml:space="preserve">78.  (стр.  410).  Письма  Александра   Ивановича    Тургенева   къ   Николаю </w:t>
      </w:r>
      <w:r>
        <w:br/>
      </w:r>
      <w:r>
        <w:t xml:space="preserve">Ивановичу  Тургеневу  (Лейпцигъ,  1872  г.),  стр.  105.</w:t>
      </w:r>
    </w:p>
    <w:p>
      <w:pPr>
        <w:pStyle w:val="Normal"/>
      </w:pPr>
      <w:r>
        <w:t xml:space="preserve">79.  (стр.  410).  Сочинешя  Жуковскаго,  V,  419.</w:t>
      </w:r>
    </w:p>
    <w:p>
      <w:pPr>
        <w:pStyle w:val="Normal"/>
      </w:pPr>
      <w:r>
        <w:t xml:space="preserve">80.  (стр.  411).  Сочиненхя  Жуковскаго,  VI,  384.</w:t>
      </w:r>
    </w:p>
    <w:p>
      <w:pPr>
        <w:pStyle w:val="Normal"/>
      </w:pPr>
      <w:r>
        <w:t xml:space="preserve">81.  (супр.  411).  Вестникъ  Европы,  1809  г.,  №  2,  стр.  109.</w:t>
      </w:r>
    </w:p>
    <w:p>
      <w:pPr>
        <w:pStyle w:val="Normal"/>
      </w:pPr>
      <w:r>
        <w:t xml:space="preserve">соч.    ТИХОНРАВОВА,  Т.  ш.  5</w:t>
      </w:r>
    </w:p>
    <w:p>
      <w:pPr>
        <w:pStyle w:val="Normal"/>
      </w:pPr>
      <w:r>
        <w:t xml:space="preserve">66  ЖУК0ВСК1Й.</w:t>
      </w:r>
    </w:p>
    <w:p>
      <w:pPr>
        <w:pStyle w:val="Normal"/>
      </w:pPr>
      <w:r>
        <w:t xml:space="preserve">82.  {стр.  411).  Сочинешя  Жуковскаго,  VI,  389—390.</w:t>
      </w:r>
    </w:p>
    <w:p>
      <w:pPr>
        <w:pStyle w:val="Normal"/>
      </w:pPr>
      <w:r>
        <w:t xml:space="preserve">88.  (стр.  412).  Р-Ьчь  Антонскаго  „О  восиитанхи"  въ  Утренней  Зар'Ё,  ч.  V,  33.</w:t>
      </w:r>
    </w:p>
    <w:p>
      <w:pPr>
        <w:pStyle w:val="Normal"/>
      </w:pPr>
      <w:r>
        <w:t xml:space="preserve">84.  (стр.  412).  Сочинен1Я  Жуковскаго,  VI,  391.</w:t>
      </w:r>
    </w:p>
    <w:p>
      <w:pPr>
        <w:pStyle w:val="Normal"/>
      </w:pPr>
      <w:r>
        <w:t xml:space="preserve">86.  (стр.  412).  Тамъ  же,  VI,  446. </w:t>
      </w:r>
      <w:r>
        <w:br/>
      </w:r>
      <w:r>
        <w:t xml:space="preserve">8в.  ((тр.  412).  Тамъ  же,  VI,  615.</w:t>
      </w:r>
    </w:p>
    <w:p>
      <w:pPr>
        <w:pStyle w:val="Normal"/>
      </w:pPr>
      <w:r>
        <w:t xml:space="preserve">87.  (стр.  412).  Тамъ  же,  VI,  385.</w:t>
      </w:r>
    </w:p>
    <w:p>
      <w:pPr>
        <w:pStyle w:val="Normal"/>
      </w:pPr>
      <w:r>
        <w:t xml:space="preserve">88.  (стр.  413).  Тамъ  же,  VI,  273.</w:t>
      </w:r>
    </w:p>
    <w:p>
      <w:pPr>
        <w:pStyle w:val="Normal"/>
      </w:pPr>
      <w:r>
        <w:t xml:space="preserve">89.  (стр.  413).  Утренняя  Заря,  V,  33.</w:t>
      </w:r>
    </w:p>
    <w:p>
      <w:pPr>
        <w:pStyle w:val="Normal"/>
      </w:pPr>
      <w:r>
        <w:t xml:space="preserve">90.  (стр.  413).  Сочинетя  Жуковскаго,  VI,  419.</w:t>
      </w:r>
    </w:p>
    <w:p>
      <w:pPr>
        <w:pStyle w:val="Normal"/>
      </w:pPr>
      <w:r>
        <w:t xml:space="preserve">91.  (стр.  414).  Шевыревъ,  Истор1я  Московскаго  университета,  стр.  306.</w:t>
      </w:r>
    </w:p>
    <w:p>
      <w:pPr>
        <w:pStyle w:val="Normal"/>
      </w:pPr>
      <w:r>
        <w:t xml:space="preserve">92.  (стр.  414).  Сочинен1я  Жуковскаго,  I,  288. </w:t>
      </w:r>
      <w:r>
        <w:br/>
      </w:r>
      <w:r>
        <w:t xml:space="preserve">98.  (стр.  414).  Тамъ  же,  I,  286.</w:t>
      </w:r>
    </w:p>
    <w:p>
      <w:pPr>
        <w:pStyle w:val="Normal"/>
      </w:pPr>
      <w:r>
        <w:t xml:space="preserve">94.  (стр.  414).  Тамъ  же,  I,  79.</w:t>
      </w:r>
    </w:p>
    <w:p>
      <w:pPr>
        <w:pStyle w:val="Normal"/>
      </w:pPr>
      <w:r>
        <w:t xml:space="preserve">95.  (стр.  415).  Ср.  статью  „Гаврила  Петровичъ  Каменевъ"  въ  сборнике </w:t>
      </w:r>
      <w:r>
        <w:br/>
      </w:r>
      <w:r>
        <w:t xml:space="preserve">„Вчера  и  сегодня",  I,  43 — 45.</w:t>
      </w:r>
    </w:p>
    <w:p>
      <w:pPr>
        <w:pStyle w:val="Normal"/>
      </w:pPr>
      <w:r>
        <w:t xml:space="preserve">96.  (стр.  415).  Князь  Иванъ  Михайловичъ  Долгоруковъ  разсказываетъ: </w:t>
      </w:r>
      <w:r>
        <w:br/>
      </w:r>
      <w:r>
        <w:t xml:space="preserve">„Я  ему  (И.  П.  Тургеневу)  однако  жь  обязанъ  первыми  моими  усп'Ьхамн  въ </w:t>
      </w:r>
      <w:r>
        <w:br/>
      </w:r>
      <w:r>
        <w:t xml:space="preserve">литератур-^^.  Написавши  дв'Ь  п1есы  въ  стихахъ  подъ  надван1емъ:  „Авось"  и </w:t>
      </w:r>
      <w:r>
        <w:br/>
      </w:r>
      <w:r>
        <w:t xml:space="preserve">„Въ  посл"Ьднемъ  вкусЬ  челов'Ькъ**,  я  ихъ  роздалъ  пр1ятелямъ  своимъ  въ </w:t>
      </w:r>
      <w:r>
        <w:br/>
      </w:r>
      <w:r>
        <w:t xml:space="preserve">рукописи.  ОбЪ  дошли  до  св'1^д'1^н1я  Тургенева,  который  задралъ  меня  самымъ </w:t>
      </w:r>
      <w:r>
        <w:br/>
      </w:r>
      <w:r>
        <w:t xml:space="preserve">лестнымъ  письмомъ  и  просилъ  позволенхя  ихъ  напечатать  въ  издававшейся </w:t>
      </w:r>
      <w:r>
        <w:br/>
      </w:r>
      <w:r>
        <w:t xml:space="preserve">тогда  журнал*.  Теперь  моихъ  сочинен1й  вышло  уже  четыре  книги,  кото </w:t>
      </w:r>
      <w:r>
        <w:br/>
      </w:r>
      <w:r>
        <w:t xml:space="preserve">рыхъ,  можетъ  быть,  я  не  написалъ  бы  безъ  усерднаго  расположения  Ивана </w:t>
      </w:r>
      <w:r>
        <w:br/>
      </w:r>
      <w:r>
        <w:t xml:space="preserve">Петровича  къ  моимъ  первымъ  произведен1ямъ.  И  такъ  могу  ли  я  не  вспом- </w:t>
      </w:r>
      <w:r>
        <w:br/>
      </w:r>
      <w:r>
        <w:t xml:space="preserve">нить его,  какъ  виновника  моей  литературной  славы?" — „Капище  моего  сердца", </w:t>
      </w:r>
      <w:r>
        <w:br/>
      </w:r>
      <w:r>
        <w:t xml:space="preserve">въ  Чтен1яхъ  Общества  истор1и  и  древностей  росс1йскихъ.</w:t>
      </w:r>
    </w:p>
    <w:p>
      <w:pPr>
        <w:pStyle w:val="Normal"/>
      </w:pPr>
      <w:r>
        <w:t xml:space="preserve">97.  (стр.  415).  Л{изнь  и  поэз1я  Жуковскаго,  стр.  20.</w:t>
      </w:r>
    </w:p>
    <w:p>
      <w:pPr>
        <w:pStyle w:val="Normal"/>
      </w:pPr>
      <w:r>
        <w:t xml:space="preserve">98.  (стр.  415).  Послан1е  М.  Н.  Муравьева  къ  И.  П.  Тургеневу  въ  Вест- </w:t>
      </w:r>
      <w:r>
        <w:br/>
      </w:r>
      <w:r>
        <w:t xml:space="preserve">ник* Европы,  1810  г.,  №  9,  стр.  44 — 45.</w:t>
      </w:r>
    </w:p>
    <w:p>
      <w:pPr>
        <w:pStyle w:val="Normal"/>
      </w:pPr>
      <w:r>
        <w:t xml:space="preserve">99.  (стр.  416).  Тамъ  же,  стр.  43.</w:t>
      </w:r>
    </w:p>
    <w:p>
      <w:pPr>
        <w:pStyle w:val="Normal"/>
      </w:pPr>
      <w:r>
        <w:t xml:space="preserve">100.  (стр.  416).  Письма  Ал.  Ивановича    Тургенева   къ   Н.  И.   Тургеневу, </w:t>
      </w:r>
      <w:r>
        <w:br/>
      </w:r>
      <w:r>
        <w:t xml:space="preserve">стр.  147,  217,  218.</w:t>
      </w:r>
    </w:p>
    <w:p>
      <w:pPr>
        <w:pStyle w:val="Normal"/>
      </w:pPr>
      <w:r>
        <w:t xml:space="preserve">101.  (стр.  416).  Сочинешя  Жуковскаго,  V,  238—240.</w:t>
      </w:r>
    </w:p>
    <w:p>
      <w:pPr>
        <w:pStyle w:val="Normal"/>
      </w:pPr>
      <w:r>
        <w:t xml:space="preserve">102.  (стр.  417).  Объ  этомъ  посвящен1и  г.  Загаринъ  упоминаетъ  на  стр. </w:t>
      </w:r>
      <w:r>
        <w:br/>
      </w:r>
      <w:r>
        <w:t xml:space="preserve">48,  когда  говорить,  что  ЖуковскШ  „думаетъ  теперь  (1803  г.)  осуществить </w:t>
      </w:r>
      <w:r>
        <w:br/>
      </w:r>
      <w:r>
        <w:t xml:space="preserve">высокую  ц-Ьль" — быть  другомъ  добродетели.</w:t>
      </w:r>
    </w:p>
    <w:p>
      <w:pPr>
        <w:pStyle w:val="Normal"/>
      </w:pPr>
      <w:r>
        <w:t xml:space="preserve">108.  (стр.  417).  Племянникъ  Лопухина  по  жен*.  Ср.  Русскгй  Архивъ, </w:t>
      </w:r>
      <w:r>
        <w:br/>
      </w:r>
      <w:r>
        <w:t xml:space="preserve">1870  г.,  стр.  1221.</w:t>
      </w:r>
    </w:p>
    <w:p>
      <w:pPr>
        <w:pStyle w:val="Normal"/>
      </w:pPr>
      <w:r>
        <w:t xml:space="preserve">104.  (стр.  417).  Сочинешя  Жуковскаго,  VI,  401.</w:t>
      </w:r>
    </w:p>
    <w:p>
      <w:pPr>
        <w:pStyle w:val="Normal"/>
      </w:pPr>
      <w:r>
        <w:t xml:space="preserve">105.  (стр.  417).  Зейдлицъ,  стр.  57.</w:t>
      </w:r>
    </w:p>
    <w:p>
      <w:pPr>
        <w:pStyle w:val="Normal"/>
      </w:pPr>
      <w:r>
        <w:t xml:space="preserve">106.  (апр.  418).  В-Ьстникъ  Европы,  1809  г.,  №  4,  стр.  298—299.</w:t>
      </w:r>
    </w:p>
    <w:p>
      <w:pPr>
        <w:pStyle w:val="Normal"/>
      </w:pPr>
      <w:r>
        <w:t xml:space="preserve">107.  (стр.  419).  Сочинен1я  Жуковскаго,  VI,  385."</w:t>
      </w:r>
    </w:p>
    <w:p>
      <w:pPr>
        <w:pStyle w:val="Normal"/>
      </w:pPr>
      <w:r>
        <w:t xml:space="preserve">108.  (стр.  421).  В-Ьстникъ  Европы,  1810  г.,  №  3.  Переводы  В.  Жуковскаго </w:t>
      </w:r>
      <w:r>
        <w:br/>
      </w:r>
      <w:r>
        <w:t xml:space="preserve">(Москва,  1817),  V,  33—43.</w:t>
      </w:r>
    </w:p>
    <w:p>
      <w:pPr>
        <w:pStyle w:val="Normal"/>
      </w:pPr>
      <w:r>
        <w:t xml:space="preserve">109.  (стр.  421).  Переводы  Жуковскаго,  V,  40 — 42.</w:t>
      </w:r>
    </w:p>
    <w:p>
      <w:pPr>
        <w:pStyle w:val="Normal"/>
      </w:pPr>
      <w:r>
        <w:t xml:space="preserve">110.  (стр.  423).  Жизнь  и  поэз1я  Жуковскаго,  стр.  26.</w:t>
      </w:r>
    </w:p>
    <w:p>
      <w:pPr>
        <w:pStyle w:val="Normal"/>
      </w:pPr>
      <w:r>
        <w:t xml:space="preserve">111.  (стр.  424).  Пр1ятное  и  полезное  препровождеше  времени,  Ш,  319- </w:t>
      </w:r>
      <w:r>
        <w:br/>
      </w:r>
      <w:r>
        <w:t xml:space="preserve">329  („Н-Ьчто  о  Ломоносов***).</w:t>
      </w:r>
    </w:p>
    <w:p>
      <w:pPr>
        <w:pStyle w:val="Heading1"/>
      </w:pPr>
      <w:r>
        <w:t>II  Р  и  М  Ъ  Ч  А  Н  I  я.  67</w:t>
      </w:r>
    </w:p>
    <w:p>
      <w:pPr>
        <w:pStyle w:val="Normal"/>
      </w:pPr>
      <w:r>
        <w:t xml:space="preserve">112.  (стр.  424).  Тамъ  же,  стр.  323.</w:t>
      </w:r>
    </w:p>
    <w:p>
      <w:pPr>
        <w:pStyle w:val="Normal"/>
      </w:pPr>
      <w:r>
        <w:t xml:space="preserve">118.  (стр.  424).  Ср.  Сочинения,  I,  20:  Пускай  полетъ  твой  благодатный </w:t>
      </w:r>
      <w:r>
        <w:br/>
      </w:r>
      <w:r>
        <w:t xml:space="preserve">Какъ  зёфиръ  землю  осв'ёжитъ.</w:t>
      </w:r>
    </w:p>
    <w:p>
      <w:pPr>
        <w:pStyle w:val="Normal"/>
      </w:pPr>
      <w:r>
        <w:t xml:space="preserve">114.  (стр.  424).  Сочинешя  Жуковскаго,  VI,  382.</w:t>
      </w:r>
    </w:p>
    <w:p>
      <w:pPr>
        <w:pStyle w:val="Normal"/>
      </w:pPr>
      <w:r>
        <w:t xml:space="preserve">115.  (стр.  424).  Тамъ  же,  VI,  437,  430. </w:t>
      </w:r>
      <w:r>
        <w:br/>
      </w:r>
      <w:r>
        <w:t xml:space="preserve">не    (стр.  424).  Тамъ  же,  III,  87.</w:t>
      </w:r>
    </w:p>
    <w:p>
      <w:pPr>
        <w:pStyle w:val="Normal"/>
      </w:pPr>
      <w:r>
        <w:t xml:space="preserve">117.  (стр.  424).  Тамъ  же,  III,  86.</w:t>
      </w:r>
    </w:p>
    <w:p>
      <w:pPr>
        <w:pStyle w:val="Normal"/>
      </w:pPr>
      <w:r>
        <w:t xml:space="preserve">118.  (стр.  425).  Тамъ  же,  VI,  430.</w:t>
      </w:r>
    </w:p>
    <w:p>
      <w:pPr>
        <w:pStyle w:val="Normal"/>
      </w:pPr>
      <w:r>
        <w:t xml:space="preserve">119.  (стр.  425).  „Объявлен1е  о  воспитанш,  ученш  и  содержанш  въ  Бла- </w:t>
      </w:r>
      <w:r>
        <w:br/>
      </w:r>
      <w:r>
        <w:t xml:space="preserve">городномъ  Пансшн*"  (М.,  1802),  посл-Ьдняя  страница:  „При  семъ  прилагается </w:t>
      </w:r>
      <w:r>
        <w:br/>
      </w:r>
      <w:r>
        <w:t xml:space="preserve">списокъ  книгъ,  изданныхъ  для  зд'Ьшняго  Пансюна,  нзъ  которыхъ  большая </w:t>
      </w:r>
      <w:r>
        <w:br/>
      </w:r>
      <w:r>
        <w:t xml:space="preserve">часть  учебныя  и  употребляются  въ  классахъ**.  Второй  отд-Ьлъ  списка  со- </w:t>
      </w:r>
      <w:r>
        <w:br/>
      </w:r>
      <w:r>
        <w:t xml:space="preserve">ставляютъ  книги,  „неупотребля*)щ1яся  въ  классахъ*.</w:t>
      </w:r>
    </w:p>
    <w:p>
      <w:pPr>
        <w:pStyle w:val="Normal"/>
      </w:pPr>
      <w:r>
        <w:t xml:space="preserve">120.  (стр.  425).  Пр1ятное  и  полезное  препровожден1е  времени,  II,  230.</w:t>
      </w:r>
    </w:p>
    <w:p>
      <w:pPr>
        <w:pStyle w:val="Normal"/>
      </w:pPr>
      <w:r>
        <w:t xml:space="preserve">121.  (стр.  425).  Тамъ  же,  П,  279.</w:t>
      </w:r>
    </w:p>
    <w:p>
      <w:pPr>
        <w:pStyle w:val="Normal"/>
      </w:pPr>
      <w:r>
        <w:t xml:space="preserve">122.  (стр.  426).   Тамъ  же,  VI,  79. </w:t>
      </w:r>
      <w:r>
        <w:br/>
      </w:r>
      <w:r>
        <w:t xml:space="preserve">128.  (стр.  426).   Тамъ  же,  V,  173. </w:t>
      </w:r>
      <w:r>
        <w:br/>
      </w:r>
      <w:r>
        <w:t xml:space="preserve">124.  (стр.  426).   Тамъ  же,  I,  3—8. </w:t>
      </w:r>
      <w:r>
        <w:br/>
      </w:r>
      <w:r>
        <w:t xml:space="preserve">126.  (стр.  426).   Тамъ  же,  VI,  81.</w:t>
      </w:r>
    </w:p>
    <w:p>
      <w:pPr>
        <w:pStyle w:val="Normal"/>
      </w:pPr>
      <w:r>
        <w:t xml:space="preserve">126.  (стр.  426).   Иппокрена,  IV,  268.</w:t>
      </w:r>
    </w:p>
    <w:p>
      <w:pPr>
        <w:pStyle w:val="Normal"/>
      </w:pPr>
      <w:r>
        <w:t xml:space="preserve">127.  (стр.  426).  Пр1ятное  и  полезное  препровожден1е  времени,  XIX,  253.</w:t>
      </w:r>
    </w:p>
    <w:p>
      <w:pPr>
        <w:pStyle w:val="Normal"/>
      </w:pPr>
      <w:r>
        <w:t xml:space="preserve">128.  (стр.  426).  Тамъ  же,  IV,  363.</w:t>
      </w:r>
    </w:p>
    <w:p>
      <w:pPr>
        <w:pStyle w:val="Normal"/>
      </w:pPr>
      <w:r>
        <w:t xml:space="preserve">129.  (стр.  426).  Иппокрена,  VI,  433.</w:t>
      </w:r>
    </w:p>
    <w:p>
      <w:pPr>
        <w:pStyle w:val="Normal"/>
      </w:pPr>
      <w:r>
        <w:t xml:space="preserve">130.  (стр.  427).  Тамъ  же,  I,  248,  сл-Ьд.</w:t>
      </w:r>
    </w:p>
    <w:p>
      <w:pPr>
        <w:pStyle w:val="Normal"/>
      </w:pPr>
      <w:r>
        <w:t xml:space="preserve">181.  (стр.  427).  Тамъ  же,  Ш,  103.</w:t>
      </w:r>
    </w:p>
    <w:p>
      <w:pPr>
        <w:pStyle w:val="Normal"/>
      </w:pPr>
      <w:r>
        <w:t xml:space="preserve">182.  (стр.  427).  Пр1ятное  й  полезное  препровождеше  времени,  VI,  68. </w:t>
      </w:r>
      <w:r>
        <w:br/>
      </w:r>
      <w:r>
        <w:t xml:space="preserve">188.  (стр.  427).  Тамъ  же,  IX,  241,  289;  X,  3;  XI,  3,  49,  81,  113.</w:t>
      </w:r>
    </w:p>
    <w:p>
      <w:pPr>
        <w:pStyle w:val="Normal"/>
      </w:pPr>
      <w:r>
        <w:t xml:space="preserve">184.  (стр.  427).  Пр1ятное  и  полезн.  препр.  времени,  XVIII,  41,  43;  XIX,  57; </w:t>
      </w:r>
      <w:r>
        <w:br/>
      </w:r>
      <w:r>
        <w:t xml:space="preserve">Иппокрена,  I,  42;  XI,  337.</w:t>
      </w:r>
    </w:p>
    <w:p>
      <w:pPr>
        <w:pStyle w:val="Normal"/>
      </w:pPr>
      <w:r>
        <w:t xml:space="preserve">186.  (стр.  427).  Иппокрена,  IX,  117.</w:t>
      </w:r>
    </w:p>
    <w:p>
      <w:pPr>
        <w:pStyle w:val="Normal"/>
      </w:pPr>
      <w:r>
        <w:t xml:space="preserve">186.  (стр.  427).  Воспоминан1я  Ф.  Ф.  Вигеля,  I,  119.</w:t>
      </w:r>
    </w:p>
    <w:p>
      <w:pPr>
        <w:pStyle w:val="Normal"/>
      </w:pPr>
      <w:r>
        <w:t xml:space="preserve">187.  (стр.  427).  Тамъ  же,  I,  120.</w:t>
      </w:r>
    </w:p>
    <w:p>
      <w:pPr>
        <w:pStyle w:val="Normal"/>
      </w:pPr>
      <w:r>
        <w:t xml:space="preserve">188.  (стр.  427).  Тамъ  же,  I,  120.</w:t>
      </w:r>
    </w:p>
    <w:p>
      <w:pPr>
        <w:pStyle w:val="Normal"/>
      </w:pPr>
      <w:r>
        <w:t xml:space="preserve">189.  (стр.  428).  „Отв1&gt;тъ  на  неодобренхе  меланхолическихъ  чувствован1й </w:t>
      </w:r>
      <w:r>
        <w:br/>
      </w:r>
      <w:r>
        <w:t xml:space="preserve">въ  стихахъ",  Турчаниновой,  въ  Пр1ятн.  и  полезн.  препр.  времени,  XIX,  46.</w:t>
      </w:r>
    </w:p>
    <w:p>
      <w:pPr>
        <w:pStyle w:val="Normal"/>
      </w:pPr>
      <w:r>
        <w:t xml:space="preserve">140.  (стр.  428).  Иппокрена,  IV,  273.</w:t>
      </w:r>
    </w:p>
    <w:p>
      <w:pPr>
        <w:pStyle w:val="Normal"/>
      </w:pPr>
      <w:r>
        <w:t xml:space="preserve">141.  (стр.  428).  Особенно  любопытна  вторая  изъ  названныхъ  балладъ </w:t>
      </w:r>
      <w:r>
        <w:br/>
      </w:r>
      <w:r>
        <w:t xml:space="preserve">„Вильямъ  и  Маргарита**.  Эта  шотландская  баллада  уже  была  напечатана </w:t>
      </w:r>
      <w:r>
        <w:br/>
      </w:r>
      <w:r>
        <w:t xml:space="preserve">въ  КеИдиез  оГ  Апс1еп1  еп^ИзЬ  рое1;гу  со11ес1ей  ЪуТЬотаз  Регсу  (Ьопйоп, </w:t>
      </w:r>
      <w:r>
        <w:br/>
      </w:r>
      <w:r>
        <w:t xml:space="preserve">МВСССЫХ,  р.  227)  подъ  заглав1емъ  8^ее1  Д\^ПИат'8  ОЬозГ.</w:t>
      </w:r>
    </w:p>
    <w:p>
      <w:pPr>
        <w:pStyle w:val="Normal"/>
      </w:pPr>
      <w:r>
        <w:t xml:space="preserve">142.  (стр.  428).  Пр1ятное  и  полезное  препровождеше  времени,  XIX,  188. </w:t>
      </w:r>
      <w:r>
        <w:br/>
      </w:r>
      <w:r>
        <w:t xml:space="preserve">148.  (стр.  428).  Полный   переводъ   басни  Флор1ана  „Голубка   и  сорока",</w:t>
      </w:r>
    </w:p>
    <w:p>
      <w:pPr>
        <w:pStyle w:val="Normal"/>
      </w:pPr>
      <w:r>
        <w:t xml:space="preserve">переведенной  въ  1807  г.  Жуковскимъ  (I,  76),  былъ  уже  напечатанъ  въ  Пр1- </w:t>
      </w:r>
      <w:r>
        <w:br/>
      </w:r>
      <w:r>
        <w:t xml:space="preserve">ятномъ  и  полезномъ  препровожден1Н  времени,  XVII,  348—350.</w:t>
      </w:r>
    </w:p>
    <w:p>
      <w:pPr>
        <w:pStyle w:val="Normal"/>
      </w:pPr>
      <w:r>
        <w:t xml:space="preserve">144.  (стр.  428).  Пр1ятное  и  полезное  препровожден1в  времени,  части  VI, </w:t>
      </w:r>
      <w:r>
        <w:br/>
      </w:r>
      <w:r>
        <w:t xml:space="preserve">VII,  X,  ХП,  XIV,  XV.</w:t>
      </w:r>
    </w:p>
    <w:p>
      <w:pPr>
        <w:pStyle w:val="Normal"/>
      </w:pPr>
      <w:r>
        <w:t xml:space="preserve">Л46.  (стр.  428).  Иппокрена,  VIII,  17 — 21  (Гамлетово  размышлеше  о  смерти, </w:t>
      </w:r>
      <w:r>
        <w:br/>
      </w:r>
      <w:r>
        <w:t xml:space="preserve">единобес"Ьдован1е  Генриха  VIII  и  кардинала  Волсея).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 ЖУК0ВСК1Й.</w:t>
      </w:r>
    </w:p>
    <w:p>
      <w:pPr>
        <w:pStyle w:val="Normal"/>
      </w:pPr>
      <w:r>
        <w:t xml:space="preserve">14в.  (стр.  428).  Въ  Пр1ятномъ  и  полезн.  препр.  времени  пом'Ьщенъ  пе- </w:t>
      </w:r>
      <w:r>
        <w:br/>
      </w:r>
      <w:r>
        <w:t xml:space="preserve">реводъ  „Оды  Дриденовой  Торжество  Александрово  или  могущество  музыки*; </w:t>
      </w:r>
      <w:r>
        <w:br/>
      </w:r>
      <w:r>
        <w:t xml:space="preserve">она  переведена  была  впосл'Ьдствш  Жуковскимъ,  I,  222.</w:t>
      </w:r>
    </w:p>
    <w:p>
      <w:pPr>
        <w:pStyle w:val="Normal"/>
      </w:pPr>
      <w:r>
        <w:t xml:space="preserve">147.  (стр.  428).  Пр1ятн.  и  полезн.  препр.  времени,  I,  81.</w:t>
      </w:r>
    </w:p>
    <w:p>
      <w:pPr>
        <w:pStyle w:val="Normal"/>
      </w:pPr>
      <w:r>
        <w:t xml:space="preserve">148.  (стр.  429).  Пр1ятное  и  полезное  препровожден1е  времени,  \*111, 209 — </w:t>
      </w:r>
      <w:r>
        <w:br/>
      </w:r>
      <w:r>
        <w:t xml:space="preserve">„Размышлеше  по  случаю  грома**;  Иппокрена,  VI,  513 — „Художникъ  и  кресть- </w:t>
      </w:r>
      <w:r>
        <w:br/>
      </w:r>
      <w:r>
        <w:t xml:space="preserve">янка**. Въ  первомъ  изъ  этихъ  журналовъ  помещено  (XIX,  107)  „Письмо  къ </w:t>
      </w:r>
      <w:r>
        <w:br/>
      </w:r>
      <w:r>
        <w:t xml:space="preserve">другу**,  переведенное  изъ  "^ег^^Ьег'е  Ье1(1еп  Андреемъ  Тургеневымъ.</w:t>
      </w:r>
    </w:p>
    <w:p>
      <w:pPr>
        <w:pStyle w:val="Normal"/>
      </w:pPr>
      <w:r>
        <w:t xml:space="preserve">149.  (стр.  429).  Иппокрена,  IV,  17.</w:t>
      </w:r>
    </w:p>
    <w:p>
      <w:pPr>
        <w:pStyle w:val="Normal"/>
      </w:pPr>
      <w:r>
        <w:t xml:space="preserve">160.  (стр.  429).  Тамъ  же,  IV,  47.</w:t>
      </w:r>
    </w:p>
    <w:p>
      <w:pPr>
        <w:pStyle w:val="Normal"/>
      </w:pPr>
      <w:r>
        <w:t xml:space="preserve">151.  (стр.  429).  Сочиненхя  Жуковскаго,  VI,  472.</w:t>
      </w:r>
    </w:p>
    <w:p>
      <w:pPr>
        <w:pStyle w:val="Normal"/>
      </w:pPr>
      <w:r>
        <w:t xml:space="preserve">152.  (стр.  42д).  Жалуясь  на  свое  нев'Ьжество  въ  исторш,  ЖуковскхА  за- </w:t>
      </w:r>
      <w:r>
        <w:br/>
      </w:r>
      <w:r>
        <w:t xml:space="preserve">м'Ьчаетъ:  „Для  литератора  и  поэта  исторгя  необходим'^^е  всякой  другой  науки: </w:t>
      </w:r>
      <w:r>
        <w:br/>
      </w:r>
      <w:r>
        <w:t xml:space="preserve">она  возвышаетъ  душу,  расширяетъ  понят1я  и  предохраняетъ  отъ  излишней </w:t>
      </w:r>
      <w:r>
        <w:br/>
      </w:r>
      <w:r>
        <w:t xml:space="preserve">мечтательности,  обращая  умъ  на  существенное**.  Тамъ  же,  VI,  389.</w:t>
      </w:r>
    </w:p>
    <w:p>
      <w:pPr>
        <w:pStyle w:val="Normal"/>
      </w:pPr>
      <w:r>
        <w:t xml:space="preserve">158.  (стр.  429).  Пр1ятное  и  полезное  препровождеше  времени,  XIII,  256. </w:t>
      </w:r>
      <w:r>
        <w:br/>
      </w:r>
      <w:r>
        <w:t xml:space="preserve">Тотъ  же  взглядъ  высказапъ  Жуковскимъ  въ  стать*  „Истинный  герой**.  Тамъ </w:t>
      </w:r>
      <w:r>
        <w:br/>
      </w:r>
      <w:r>
        <w:t xml:space="preserve">же,  V,  233.</w:t>
      </w:r>
    </w:p>
    <w:p>
      <w:pPr>
        <w:pStyle w:val="Normal"/>
      </w:pPr>
      <w:r>
        <w:t xml:space="preserve">154.  (стр.  429).  Тамъ  же,  XVII,  409.</w:t>
      </w:r>
    </w:p>
    <w:p>
      <w:pPr>
        <w:pStyle w:val="Normal"/>
      </w:pPr>
      <w:r>
        <w:t xml:space="preserve">155.  (стр.  430).  „Уегкиеих**,  статья  Шалимова.  Тамъ  же^  XVII,  121—127.</w:t>
      </w:r>
    </w:p>
    <w:p>
      <w:pPr>
        <w:pStyle w:val="Normal"/>
      </w:pPr>
      <w:r>
        <w:t xml:space="preserve">156.  (стр.  430).  Иппокрена,  VI,  360—364.  •</w:t>
      </w:r>
    </w:p>
    <w:p>
      <w:pPr>
        <w:pStyle w:val="Normal"/>
      </w:pPr>
      <w:r>
        <w:t xml:space="preserve">157.  (стр.  430).  [Тихонравовъ  напечаталъ  „Законы  дружескаго  литера- </w:t>
      </w:r>
      <w:r>
        <w:br/>
      </w:r>
      <w:r>
        <w:t xml:space="preserve">турнаго  общества**  въ  Сборник*  общ.  люб.  росс,  словесности  на  1891  г, </w:t>
      </w:r>
      <w:r>
        <w:br/>
      </w:r>
      <w:r>
        <w:t xml:space="preserve">стр.  1 — 14).</w:t>
      </w:r>
    </w:p>
    <w:p>
      <w:pPr>
        <w:pStyle w:val="Normal"/>
      </w:pPr>
      <w:r>
        <w:t xml:space="preserve">158.  (стр.  430).  Цищронъ,  зам-Ьчаегь  въ  выноск*  поэтъ.  Зам*тииъ, </w:t>
      </w:r>
      <w:r>
        <w:br/>
      </w:r>
      <w:r>
        <w:t xml:space="preserve">что  стихотворен1е  „Къ  человеку**,  написанное  Жуковскимъ  по  выход*  изъ </w:t>
      </w:r>
      <w:r>
        <w:br/>
      </w:r>
      <w:r>
        <w:t xml:space="preserve">Пансюна,  удержало  въ  издаши  Ефремова  только  эпиграфъ  изъ  Юнга;  ука&gt; </w:t>
      </w:r>
      <w:r>
        <w:br/>
      </w:r>
      <w:r>
        <w:t xml:space="preserve">зан1я  поэта  въ  выноскахъ  къ  7-й  строф*  „Юнгъ**,  къ  10-й  „Вольтеръ**  (Утрен- </w:t>
      </w:r>
      <w:r>
        <w:br/>
      </w:r>
      <w:r>
        <w:t xml:space="preserve">няя Заря,  книжка  2-я,  стр.  9 — 19)  опущены.</w:t>
      </w:r>
    </w:p>
    <w:p>
      <w:pPr>
        <w:pStyle w:val="Normal"/>
      </w:pPr>
      <w:r>
        <w:t xml:space="preserve">159.  (стр.  433).  Современникъ,  литературный  журналъ  Пушкина,  издан- </w:t>
      </w:r>
      <w:r>
        <w:br/>
      </w:r>
      <w:r>
        <w:t xml:space="preserve">ный по  смерти  его...,  1837,  томъ  V,  стр.  304.  ^</w:t>
      </w:r>
    </w:p>
    <w:p>
      <w:pPr>
        <w:pStyle w:val="Normal"/>
      </w:pPr>
      <w:r>
        <w:t xml:space="preserve">1вО.  (стр.  434).  Письма  Александра  Ивановича  Тургенева  къ  И.  И.  Тур- </w:t>
      </w:r>
      <w:r>
        <w:br/>
      </w:r>
      <w:r>
        <w:t xml:space="preserve">геневу (Лейпцигъ,  1872),  стр.  152.</w:t>
      </w:r>
    </w:p>
    <w:p>
      <w:pPr>
        <w:pStyle w:val="Normal"/>
      </w:pPr>
      <w:r>
        <w:t xml:space="preserve">161.  (стр.  434).  ТоЫег  18^  ^ап2  ИеЪ  (пишетъ  Гёте  Лафатеру);  1сЬ  капп  оСГеп </w:t>
      </w:r>
      <w:r>
        <w:br/>
      </w:r>
      <w:r>
        <w:t xml:space="preserve">^е^еп  1Ьп  8е1п;  ег  ег1ппег*  т1с11  1п  Мотеп1еп  гесЬ!;  1еЫ1аЛ  ап  (11сЬ,  Ье80п&lt;1ег8 </w:t>
      </w:r>
      <w:r>
        <w:br/>
      </w:r>
      <w:r>
        <w:t xml:space="preserve">^епп  ег  тип^ег  ип(1  есЬеггЬаЛ  лу1гё**.  Ойп1;2ег,  РгеипёезЫМег  аиз  ОоеЛе'з </w:t>
      </w:r>
      <w:r>
        <w:br/>
      </w:r>
      <w:r>
        <w:t xml:space="preserve">ЬеЬеп,  2  Аиз^.,  8.  83.  '</w:t>
      </w:r>
    </w:p>
    <w:p>
      <w:pPr>
        <w:pStyle w:val="Normal"/>
      </w:pPr>
      <w:r>
        <w:t xml:space="preserve">162.  (стр.  434).  Современникъ,  1837  г.,  томъ  V,  стр.  304. </w:t>
      </w:r>
      <w:r>
        <w:br/>
      </w:r>
      <w:r>
        <w:t xml:space="preserve">168.  (стр.  434).  Сочинен1я  Жуковскаго,  II,  329.</w:t>
      </w:r>
    </w:p>
    <w:p>
      <w:pPr>
        <w:pStyle w:val="Normal"/>
      </w:pPr>
      <w:r>
        <w:t xml:space="preserve">164.  (стр.  434).  Письма  А.  И.  Тургенева,  стр.  86,  147.</w:t>
      </w:r>
    </w:p>
    <w:p>
      <w:pPr>
        <w:pStyle w:val="Normal"/>
      </w:pPr>
      <w:r>
        <w:t xml:space="preserve">165.  (стр.  434).  Сочинеп1я  Жуковскаго,  II,  412 — 413.</w:t>
      </w:r>
    </w:p>
    <w:p>
      <w:pPr>
        <w:pStyle w:val="Normal"/>
      </w:pPr>
      <w:r>
        <w:t xml:space="preserve">166.  (супр.  435).  Плетнев ъ,  О  жизни  и  сочинешяхъ  Жуковскаго,  стр.  29.</w:t>
      </w:r>
    </w:p>
    <w:p>
      <w:pPr>
        <w:pStyle w:val="Normal"/>
      </w:pPr>
      <w:r>
        <w:t xml:space="preserve">167.  (стр.  436).  Сочинен1я  Жуковскаго,  V,  242.</w:t>
      </w:r>
    </w:p>
    <w:p>
      <w:pPr>
        <w:pStyle w:val="Normal"/>
      </w:pPr>
      <w:r>
        <w:t xml:space="preserve">168.  (апр.  436).  Тамъ  же,  V,  248.</w:t>
      </w:r>
    </w:p>
    <w:p>
      <w:pPr>
        <w:pStyle w:val="Normal"/>
      </w:pPr>
      <w:r>
        <w:t xml:space="preserve">168.  (стр.  436).  У  Флор1ана:  „На  берегу  озера^  которое  даетъ  имя  свое </w:t>
      </w:r>
      <w:r>
        <w:br/>
      </w:r>
      <w:r>
        <w:t xml:space="preserve">городу,  возвышается  высокая  гора...  На  вершин*  сей  горы  стояла  бЪдная  хи- </w:t>
      </w:r>
      <w:r>
        <w:br/>
      </w:r>
      <w:r>
        <w:t xml:space="preserve">окина,  окруженная  небольшимъ  нолемъ,  виноградникомъ,  рощею  (отца  Виль- </w:t>
      </w:r>
      <w:r>
        <w:br/>
      </w:r>
      <w:r>
        <w:t xml:space="preserve">гельма)**. Вильгельмъ  Тель,  стр.  6 — 7.</w:t>
      </w:r>
    </w:p>
    <w:p>
      <w:pPr>
        <w:pStyle w:val="Normal"/>
      </w:pPr>
      <w:r>
        <w:t xml:space="preserve">ПРИМЪЧАНХЯ.  69</w:t>
      </w:r>
    </w:p>
    <w:p>
      <w:pPr>
        <w:pStyle w:val="Normal"/>
      </w:pPr>
      <w:r>
        <w:t xml:space="preserve">170.  (стр.  437).  Сочинен1я  Жуковскаго,  V,  249.</w:t>
      </w:r>
    </w:p>
    <w:p>
      <w:pPr>
        <w:pStyle w:val="Normal"/>
      </w:pPr>
      <w:r>
        <w:t xml:space="preserve">171.  (стр,  437).  Тамъ  же.</w:t>
      </w:r>
    </w:p>
    <w:p>
      <w:pPr>
        <w:pStyle w:val="Normal"/>
      </w:pPr>
      <w:r>
        <w:t xml:space="preserve">172.  (стр,  437).  Тамъ  же,  стр.  248.</w:t>
      </w:r>
    </w:p>
    <w:p>
      <w:pPr>
        <w:pStyle w:val="Normal"/>
      </w:pPr>
      <w:r>
        <w:t xml:space="preserve">178.  (стр.  438).  Сочинешя  Жуковскаго,  V,  249—250. </w:t>
      </w:r>
      <w:r>
        <w:br/>
      </w:r>
      <w:r>
        <w:t xml:space="preserve">174.  (стр.  438).  Андрей  Тургеневъ.</w:t>
      </w:r>
    </w:p>
    <w:p>
      <w:pPr>
        <w:pStyle w:val="Normal"/>
      </w:pPr>
      <w:r>
        <w:t xml:space="preserve">176.  (стр.  438).  „Вечеръ".  Сочинешя  Жуковскаго,  I,  40!  Къ  этому  стихо- </w:t>
      </w:r>
      <w:r>
        <w:br/>
      </w:r>
      <w:r>
        <w:t xml:space="preserve">творенш  мы  возвратимся  ниже.</w:t>
      </w:r>
    </w:p>
    <w:p>
      <w:pPr>
        <w:pStyle w:val="Normal"/>
      </w:pPr>
      <w:r>
        <w:t xml:space="preserve">17в.  (стр.  439).  Отм-Ьтимъ  кстати,  что  въ  отд-Ьльныхъ  издан1яхъ  своей </w:t>
      </w:r>
      <w:r>
        <w:br/>
      </w:r>
      <w:r>
        <w:t xml:space="preserve">„прозы"  ЖуковскШ  не  перепечатывалъ  „Вадима  Новгородскаго".</w:t>
      </w:r>
    </w:p>
    <w:p>
      <w:pPr>
        <w:pStyle w:val="Normal"/>
      </w:pPr>
      <w:r>
        <w:t xml:space="preserve">177.  (стр.  439).  Эта  баллада  писалась  довольно  медленно:  во  второй  по- </w:t>
      </w:r>
      <w:r>
        <w:br/>
      </w:r>
      <w:r>
        <w:t xml:space="preserve">ловин'б  октября  1816  (?)  г.  написано  было  бол'1^е  половины  (Сочинен1я  Жу- </w:t>
      </w:r>
      <w:r>
        <w:br/>
      </w:r>
      <w:r>
        <w:t xml:space="preserve">ковскаго, VI,  401);  31  октября  „уже  весьма  была  близко  къ  концу*  (тамъ </w:t>
      </w:r>
      <w:r>
        <w:br/>
      </w:r>
      <w:r>
        <w:t xml:space="preserve">же,  стр.  403);  въ  половин-Ь  января  1817  года  баллада  не  была  еще  кончена </w:t>
      </w:r>
      <w:r>
        <w:br/>
      </w:r>
      <w:r>
        <w:t xml:space="preserve">(тамъ  же,  стр.  409).</w:t>
      </w:r>
    </w:p>
    <w:p>
      <w:pPr>
        <w:pStyle w:val="Normal"/>
      </w:pPr>
      <w:r>
        <w:t xml:space="preserve">178.  (стр,  440).  Описан1е  красоты  Вадима  Шовгородскаго,  см.  въ  Сочине- </w:t>
      </w:r>
      <w:r>
        <w:br/>
      </w:r>
      <w:r>
        <w:t xml:space="preserve">н1яхъ  Жуковскаго,  V,  244.</w:t>
      </w:r>
    </w:p>
    <w:p>
      <w:pPr>
        <w:pStyle w:val="Normal"/>
      </w:pPr>
      <w:r>
        <w:t xml:space="preserve">179.  (стр^  440).  Сочинешя  Жуковскаго,  I,  162;  ср.  тамъ  же,  V,  248.</w:t>
      </w:r>
    </w:p>
    <w:p>
      <w:pPr>
        <w:pStyle w:val="Normal"/>
      </w:pPr>
      <w:r>
        <w:t xml:space="preserve">180.  (стр.  440).  Тамъ  же,  I,  165.</w:t>
      </w:r>
    </w:p>
    <w:p>
      <w:pPr>
        <w:pStyle w:val="Normal"/>
      </w:pPr>
      <w:r>
        <w:t xml:space="preserve">181.  (стр.  440).  [„Вильгельмъ  Тель  или  освобожденная  Швейцар1я,  сочи- </w:t>
      </w:r>
      <w:r>
        <w:br/>
      </w:r>
      <w:r>
        <w:t xml:space="preserve">нен1я  г.  Флор1ана.  Съ  исторической  картинкою  и  съ  присовокуплен1емъ  но- </w:t>
      </w:r>
      <w:r>
        <w:br/>
      </w:r>
      <w:r>
        <w:t xml:space="preserve">в'Ьйшаго  сочинешя  сего  автора  подъ  назвашемъ  Розальба,  сицилШская  по- </w:t>
      </w:r>
      <w:r>
        <w:br/>
      </w:r>
      <w:r>
        <w:t xml:space="preserve">в-Ьсть".  М.,  1802  г.  (Розальба— стр.  167—195)].</w:t>
      </w:r>
    </w:p>
    <w:p>
      <w:pPr>
        <w:pStyle w:val="Normal"/>
      </w:pPr>
      <w:r>
        <w:t xml:space="preserve">182.  (стр,  441).  Тикъ  читалъ  въ  юности'  Донъ-Кихота  въ  перевод-Ь  Бер- </w:t>
      </w:r>
      <w:r>
        <w:br/>
      </w:r>
      <w:r>
        <w:t xml:space="preserve">туха,  потомъ  въ  оригинал*;  весною  1797  г.,  уже  познакомившись  съ  А.  В.  Шле- </w:t>
      </w:r>
      <w:r>
        <w:br/>
      </w:r>
      <w:r>
        <w:t xml:space="preserve">гелемъ,  онъ  принимается  за  переводъ  Донъ-Кихота  съ  подлинника.  Наут, </w:t>
      </w:r>
      <w:r>
        <w:br/>
      </w:r>
      <w:r>
        <w:t xml:space="preserve">В1е  готапИзсЬе  8с11и1е,588.  22,  52,  269,  471.  А.  В.  Шлегель  и  Фридрихъ  Шле- </w:t>
      </w:r>
      <w:r>
        <w:br/>
      </w:r>
      <w:r>
        <w:t xml:space="preserve">гель  рецензируютъ  переводъ.  ХЫйет,  167,  176,  685.</w:t>
      </w:r>
    </w:p>
    <w:p>
      <w:pPr>
        <w:pStyle w:val="Normal"/>
      </w:pPr>
      <w:r>
        <w:t xml:space="preserve">188.  (стр.  441).  Мы  сочли  нужнымъ  привести  подлинный  слова  Флор1ана. </w:t>
      </w:r>
      <w:r>
        <w:br/>
      </w:r>
      <w:r>
        <w:t xml:space="preserve">ЖуковскШ,  въ  перевод*  французскаго  предисловия,  значительно  ослабилъ </w:t>
      </w:r>
      <w:r>
        <w:br/>
      </w:r>
      <w:r>
        <w:t xml:space="preserve">(м-Ьстами  же  усилилъ)  р-Ьзшй  отзывъ  Флорхана.  Вотъ  переводъ  Жуковскаго: </w:t>
      </w:r>
      <w:r>
        <w:br/>
      </w:r>
      <w:r>
        <w:t xml:space="preserve">„Н-Ькоторыя  шутки  часто  повторяются,  иныя  слишкомъ  растянуты;  есть  не- </w:t>
      </w:r>
      <w:r>
        <w:br/>
      </w:r>
      <w:r>
        <w:t xml:space="preserve">пр1ятны^  картины.  Сервантъ  не  вездгъ  имгълъ  очищенный  вкусъ,  онъ  пла- </w:t>
      </w:r>
      <w:r>
        <w:br/>
      </w:r>
      <w:r>
        <w:t xml:space="preserve">тилъ  дань  своему  в-Ьку!  Сверхъ  того,  всякая  нащя  им'Ьетъ  свой  особый </w:t>
      </w:r>
      <w:r>
        <w:br/>
      </w:r>
      <w:r>
        <w:t xml:space="preserve">вкусъ".  Донъ-Кишотъ,  I,  6.</w:t>
      </w:r>
    </w:p>
    <w:p>
      <w:pPr>
        <w:pStyle w:val="Normal"/>
      </w:pPr>
      <w:r>
        <w:t xml:space="preserve">184.  (стр.  442).  У  Жуковскаго:  „Я  осмелился  переменить  иное;  ослабилъ </w:t>
      </w:r>
      <w:r>
        <w:br/>
      </w:r>
      <w:r>
        <w:t xml:space="preserve">н-Ькоторыя  слишкомъ  сильния  выраженгя;  перед-Ьлалъ  мног1е  стихи;  выбро- </w:t>
      </w:r>
      <w:r>
        <w:br/>
      </w:r>
      <w:r>
        <w:t xml:space="preserve">силъ  повторен1я;  наконецъ,  быстротою  слога  зам*нилъ  красоты,  которыхъ </w:t>
      </w:r>
      <w:r>
        <w:br/>
      </w:r>
      <w:r>
        <w:t xml:space="preserve">не  могъ  найти  въ  своемъ  язык*".  (Тамъ  же,  I,  7).</w:t>
      </w:r>
    </w:p>
    <w:p>
      <w:pPr>
        <w:pStyle w:val="Normal"/>
      </w:pPr>
      <w:r>
        <w:t xml:space="preserve">185.  (стр.  442).  У  Жуковскаго:  „Люди,  не  слишкомъ' строг1е,  которые  не </w:t>
      </w:r>
      <w:r>
        <w:br/>
      </w:r>
      <w:r>
        <w:t xml:space="preserve">лишаютъ  переводчиковъ  смысла  и  вкуса,  могутъ  пов-Ьрить  моей  любви  къ </w:t>
      </w:r>
      <w:r>
        <w:br/>
      </w:r>
      <w:r>
        <w:t xml:space="preserve">Серванту,  что  я  выбросилъ  изъ  него  только  то,  чтб  не  могло  быть  его  до- </w:t>
      </w:r>
      <w:r>
        <w:br/>
      </w:r>
      <w:r>
        <w:t xml:space="preserve">стойно въ  перевод***.</w:t>
      </w:r>
    </w:p>
    <w:p>
      <w:pPr>
        <w:pStyle w:val="Normal"/>
      </w:pPr>
      <w:r>
        <w:t xml:space="preserve">18в.  (стр.  442).  „Я  старался  (пишетъ  Флорганъ  Геснеру)  од*ть  Галатею </w:t>
      </w:r>
      <w:r>
        <w:br/>
      </w:r>
      <w:r>
        <w:t xml:space="preserve">Сервантеса  такъ,  какъ  вы  од*ваете  вашихъ  Хлой:  я  заставилъ  ее  п*ть </w:t>
      </w:r>
      <w:r>
        <w:br/>
      </w:r>
      <w:r>
        <w:t xml:space="preserve">11*сни,  которымъ  ВЫ  мсня  научили,  я  украсилъ  ея  шляпу  цв*тами,  похи- </w:t>
      </w:r>
      <w:r>
        <w:br/>
      </w:r>
      <w:r>
        <w:t xml:space="preserve">щенными у  вашихъ  пасту шекъ**.  Лагарпъхвалилъ  „Галатею**  Флор1ана.  8  а!  п  1е- </w:t>
      </w:r>
      <w:r>
        <w:br/>
      </w:r>
      <w:r>
        <w:t xml:space="preserve">Веиуе,  Саивепез  (1и  1ипй1,  2-е  ей.,  III,  185.  Ср.  также  Т1скпог,  ОезсЫсЫе </w:t>
      </w:r>
      <w:r>
        <w:br/>
      </w:r>
      <w:r>
        <w:t xml:space="preserve">йег  всЬбпеп  ^^^ега1;и^  ш  8рап1еп,  (1еи1;8сЬ  Ьегаиз^едеЬеп  уоп  ЛиИив,  I,  489.</w:t>
      </w:r>
    </w:p>
    <w:p>
      <w:pPr>
        <w:pStyle w:val="Normal"/>
      </w:pPr>
      <w:r>
        <w:t xml:space="preserve">70  ж  У  к  о  в  с  к  I  й.</w:t>
      </w:r>
    </w:p>
    <w:p>
      <w:pPr>
        <w:pStyle w:val="Normal"/>
      </w:pPr>
      <w:r>
        <w:t xml:space="preserve">187.  (стр.  442).  М.  ^.  СЬёпхег,  ТаЫеаи  Ывкопдие  ее  ГёШ  е!;  ёез  рго^гев </w:t>
      </w:r>
      <w:r>
        <w:br/>
      </w:r>
      <w:r>
        <w:t xml:space="preserve">(1е  1а  1и1;ёга^иге  Ггап^ахзе  йерш8  1789  (Рапз,  1835),  р.  212.</w:t>
      </w:r>
    </w:p>
    <w:p>
      <w:pPr>
        <w:pStyle w:val="Normal"/>
      </w:pPr>
      <w:r>
        <w:t xml:space="preserve">РусскШ  переводъ  съ  этого  стараго  французскаго  перевода  вышелъ  въ </w:t>
      </w:r>
      <w:r>
        <w:br/>
      </w:r>
      <w:r>
        <w:t xml:space="preserve">Спб.  въ  1769  г.  подъ  заглав1емъ:  „Истор1я  о  славномъ  Ламанхскомъ  рыцаръ </w:t>
      </w:r>
      <w:r>
        <w:br/>
      </w:r>
      <w:r>
        <w:t xml:space="preserve">Донъ-Кишот-Ь.  Переведена  съ  французскаго".  2  части.  Не  кончена.  Зд-Ьсь  въ </w:t>
      </w:r>
      <w:r>
        <w:br/>
      </w:r>
      <w:r>
        <w:t xml:space="preserve">стихахъ,  хотя  нёуклюжихъ,  переданы  .вставочныя  п'&amp;сни  Сервантеса  до- </w:t>
      </w:r>
      <w:r>
        <w:br/>
      </w:r>
      <w:r>
        <w:t xml:space="preserve">вольно близко  къ  подлиннику;  у  Флор1ана — Жуковскаго  он*  зам'^^нены  сла- </w:t>
      </w:r>
      <w:r>
        <w:br/>
      </w:r>
      <w:r>
        <w:t xml:space="preserve">щавыми романсами  Флор!ана  во  вкус]^  сантиментальныхъ  идилл]й  Гесснера </w:t>
      </w:r>
      <w:r>
        <w:br/>
      </w:r>
      <w:r>
        <w:t xml:space="preserve">(ср.  I  кн.,  гл.  XI — любовную  п-Ьсню  пастуха  Антошя).</w:t>
      </w:r>
    </w:p>
    <w:p>
      <w:pPr>
        <w:pStyle w:val="Normal"/>
      </w:pPr>
      <w:r>
        <w:t xml:space="preserve">Сочувств1е  Сервантесу  у  романтиковъ  исходило  изъ  противодействуя </w:t>
      </w:r>
      <w:r>
        <w:br/>
      </w:r>
      <w:r>
        <w:t xml:space="preserve">ложному  классицизму  и  условливалось  здравымъ  понимашемъ  историче- </w:t>
      </w:r>
      <w:r>
        <w:br/>
      </w:r>
      <w:r>
        <w:t xml:space="preserve">скаго  значен1я  Сервантеса  и  в'1^рною  эстетическою  оценкою  его  творешя.</w:t>
      </w:r>
    </w:p>
    <w:p>
      <w:pPr>
        <w:pStyle w:val="Normal"/>
      </w:pPr>
      <w:r>
        <w:t xml:space="preserve">Въ  1791  г.  напечатано  было  въ  русскомъ  перевод*  сокращеше  Добъ- </w:t>
      </w:r>
      <w:r>
        <w:br/>
      </w:r>
      <w:r>
        <w:t xml:space="preserve">Кихота  подъ  заглавхемъ:  ^^Неслыханный  чудодЪй,  или  необычайные  и  уди- </w:t>
      </w:r>
      <w:r>
        <w:br/>
      </w:r>
      <w:r>
        <w:t xml:space="preserve">вительн*йш1е  подвиги  и  приключен1я  храбраго  и  знаменитаго  странствую- </w:t>
      </w:r>
      <w:r>
        <w:br/>
      </w:r>
      <w:r>
        <w:t xml:space="preserve">щаго  рыцаря  Донъ-Кишота.  Сочинен1е  славнаго  Михаила.  Серванта  Сааведры. </w:t>
      </w:r>
      <w:r>
        <w:br/>
      </w:r>
      <w:r>
        <w:t xml:space="preserve">Перевелъ  Н.  О.**  »Въ  Гишпанскомъ  оригинал*  состоитъ  она  въ  шести  болъ- </w:t>
      </w:r>
      <w:r>
        <w:br/>
      </w:r>
      <w:r>
        <w:t xml:space="preserve">шихъ  томахъ,  изъ  которыхъ  н-Ьсколько  л-Ьтъ  тому  назадъ  н*кто  изъ  л^-ч- </w:t>
      </w:r>
      <w:r>
        <w:br/>
      </w:r>
      <w:r>
        <w:t xml:space="preserve">шихъ  французскихъ  писателей  собралъ  самыя  забавн*йш1я,  остроумн*йш1я </w:t>
      </w:r>
      <w:r>
        <w:br/>
      </w:r>
      <w:r>
        <w:t xml:space="preserve">и  шутлив'Ьйш1я  приключен1я  и  составилъ  изъ  всего  сочинен1Я  дв*  части, </w:t>
      </w:r>
      <w:r>
        <w:br/>
      </w:r>
      <w:r>
        <w:t xml:space="preserve">которыя  теперь  и  предлагаются  на  нашемъ  язык*  въ  пользу  и  удовольств1е </w:t>
      </w:r>
      <w:r>
        <w:br/>
      </w:r>
      <w:r>
        <w:t xml:space="preserve">любителей  росс1йскихъ  романовъ".</w:t>
      </w:r>
    </w:p>
    <w:p>
      <w:pPr>
        <w:pStyle w:val="Normal"/>
      </w:pPr>
      <w:r>
        <w:t xml:space="preserve">188.  (стр.  443).  См.  „Жизнь  и  сочинен1я  Серванта**  Флор1ана.  Переведено </w:t>
      </w:r>
      <w:r>
        <w:br/>
      </w:r>
      <w:r>
        <w:t xml:space="preserve">Жуковскимъ  и  пом*щено  въ  его  перевод*  Флор1анова  Донъ  -  Кишота,  I, </w:t>
      </w:r>
      <w:r>
        <w:br/>
      </w:r>
      <w:r>
        <w:t xml:space="preserve">36  —  38.</w:t>
      </w:r>
    </w:p>
    <w:p>
      <w:pPr>
        <w:pStyle w:val="Normal"/>
      </w:pPr>
      <w:r>
        <w:t xml:space="preserve">189.  (стр.  443).  См.  выше.  Перепечатана  въ  переводахъ  Жуковскаго, </w:t>
      </w:r>
      <w:r>
        <w:br/>
      </w:r>
      <w:r>
        <w:t xml:space="preserve">V,  33.     "</w:t>
      </w:r>
    </w:p>
    <w:p>
      <w:pPr>
        <w:pStyle w:val="Normal"/>
      </w:pPr>
      <w:r>
        <w:t xml:space="preserve">190.  (стр.  443),  Переводы  Жуковскаго,  V,  37—42. </w:t>
      </w:r>
      <w:r>
        <w:br/>
      </w:r>
      <w:r>
        <w:t xml:space="preserve">'  191.  (стр.  443).  Тамъ  же,  V,  40.</w:t>
      </w:r>
    </w:p>
    <w:p>
      <w:pPr>
        <w:pStyle w:val="Normal"/>
      </w:pPr>
      <w:r>
        <w:t xml:space="preserve">192.  (стр.  443).  Сочинен1я  Жуковскаго,  V,  342.  Сравни  тамъ  же,  Л'',  418. </w:t>
      </w:r>
      <w:r>
        <w:br/>
      </w:r>
      <w:r>
        <w:t xml:space="preserve">198.  (стр.  444).  Тамъ  же,  V,  530.</w:t>
      </w:r>
    </w:p>
    <w:p>
      <w:pPr>
        <w:pStyle w:val="Normal"/>
      </w:pPr>
      <w:r>
        <w:t xml:space="preserve">194.  (стр.  445).  Науш,  В1е  гошапйзсЬе  8с11и1е,  8.  784  —  788.  Шлегель </w:t>
      </w:r>
      <w:r>
        <w:br/>
      </w:r>
      <w:r>
        <w:t xml:space="preserve">усвоилъ  себ*  взглядъ,  высказанный  Бюргеромъ  при  перевод*  Гомера:  „еше </w:t>
      </w:r>
      <w:r>
        <w:br/>
      </w:r>
      <w:r>
        <w:t xml:space="preserve">Оо1те18с11ип$  ап  Се18^,  Кбгрег  ип(1  6ек1е1(1ип^  ёеш  Оп^ша!  во  паЬ  а18 </w:t>
      </w:r>
      <w:r>
        <w:br/>
      </w:r>
      <w:r>
        <w:t xml:space="preserve">тб^ЦсЬ**.  1Ы&lt;1.,  8.  157.  Шлегель  съ  полною  строгостью  прим*нялъ  это  тре- </w:t>
      </w:r>
      <w:r>
        <w:br/>
      </w:r>
      <w:r>
        <w:t xml:space="preserve">боваше,  приводившее  къ  необходимости  „совер'шенно  забыть  себя**,  и  къ </w:t>
      </w:r>
      <w:r>
        <w:br/>
      </w:r>
      <w:r>
        <w:t xml:space="preserve">произведен1ямъ  новой  литературы.  Какъ  далеко  уклоняются  переводы  Жу- </w:t>
      </w:r>
      <w:r>
        <w:br/>
      </w:r>
      <w:r>
        <w:t xml:space="preserve">ковскаго отъ  этого  правила  знаменитыхъ  романтиковъ!</w:t>
      </w:r>
    </w:p>
    <w:p>
      <w:pPr>
        <w:pStyle w:val="Normal"/>
      </w:pPr>
      <w:r>
        <w:t xml:space="preserve">195.  (стр.  445).  Въ  фраз*  Зейдлица:  [„множество  французскихъ,  н*мец- </w:t>
      </w:r>
      <w:r>
        <w:br/>
      </w:r>
      <w:r>
        <w:t xml:space="preserve">кихъ  и  англ1йскихъ  историнескгиеъ  сочиненгй^^  (Жизнь  и  поэ81я  Жуковскаго, </w:t>
      </w:r>
      <w:r>
        <w:br/>
      </w:r>
      <w:r>
        <w:t xml:space="preserve">стр.  22)  г.  Загаринъ  зам*няетъ  слова:  глсторическгюсъ  сочиненгй  словомъ: </w:t>
      </w:r>
      <w:r>
        <w:br/>
      </w:r>
      <w:r>
        <w:t xml:space="preserve">поэтовъ.</w:t>
      </w:r>
    </w:p>
    <w:p>
      <w:pPr>
        <w:pStyle w:val="Normal"/>
      </w:pPr>
      <w:r>
        <w:t xml:space="preserve">19в.  (стр.  445).  Жизнь  и  поэз1я  Жуковскаго,  32 — 33.</w:t>
      </w:r>
    </w:p>
    <w:p>
      <w:pPr>
        <w:pStyle w:val="Normal"/>
      </w:pPr>
      <w:r>
        <w:t xml:space="preserve">197.  (стр.  445).  Сочинен1я  Жуковскаго,  I,  53,  58,  59,  62,  65,  68,  73,  76.</w:t>
      </w:r>
    </w:p>
    <w:p>
      <w:pPr>
        <w:pStyle w:val="Normal"/>
      </w:pPr>
      <w:r>
        <w:t xml:space="preserve">198.  (стр.  446).  Тамъ  же,  I,  41,  55,  63,  66,  75,  77,  78.</w:t>
      </w:r>
    </w:p>
    <w:p>
      <w:pPr>
        <w:pStyle w:val="Normal"/>
      </w:pPr>
      <w:r>
        <w:t xml:space="preserve">199.  (стр.  446).  Тамъ  же,  I,  57.</w:t>
      </w:r>
    </w:p>
    <w:p>
      <w:pPr>
        <w:pStyle w:val="Normal"/>
      </w:pPr>
      <w:r>
        <w:t xml:space="preserve">200.  (стр.  446).  Тамъ  же,  I,  72,  54,  55,  81.</w:t>
      </w:r>
    </w:p>
    <w:p>
      <w:pPr>
        <w:pStyle w:val="Normal"/>
      </w:pPr>
      <w:r>
        <w:t xml:space="preserve">201.  (стр.  446).  Тамъ  же,  V,  418—419.</w:t>
      </w:r>
    </w:p>
    <w:p>
      <w:pPr>
        <w:pStyle w:val="Normal"/>
      </w:pPr>
      <w:r>
        <w:t xml:space="preserve">ПРИМ-ЪЧАНХЯ.  71</w:t>
      </w:r>
    </w:p>
    <w:p>
      <w:pPr>
        <w:pStyle w:val="Normal"/>
      </w:pPr>
      <w:r>
        <w:t xml:space="preserve">202.  (стр,  446).  {„О  значенш  Жуковскаго  въ  русской  жизни  и  поэз1и^, </w:t>
      </w:r>
      <w:r>
        <w:br/>
      </w:r>
      <w:r>
        <w:t xml:space="preserve">Шевырева,  стр.  34. — Р-Ьяв  и  отчетъ,  произнесенные  въ  торжественномъ  со- </w:t>
      </w:r>
      <w:r>
        <w:br/>
      </w:r>
      <w:r>
        <w:t xml:space="preserve">браши  Ими.  Моск.  унив.  12  янв.  1853  г.].</w:t>
      </w:r>
    </w:p>
    <w:p>
      <w:pPr>
        <w:pStyle w:val="Normal"/>
      </w:pPr>
      <w:r>
        <w:t xml:space="preserve">208.  (стр.  446).  Сочинешя  Жуковскаго,  V,  375.</w:t>
      </w:r>
    </w:p>
    <w:p>
      <w:pPr>
        <w:pStyle w:val="Normal"/>
      </w:pPr>
      <w:r>
        <w:t xml:space="preserve">204.  (стр.  447).  Тамъ  же,  V,  419.</w:t>
      </w:r>
    </w:p>
    <w:p>
      <w:pPr>
        <w:pStyle w:val="Normal"/>
      </w:pPr>
      <w:r>
        <w:t xml:space="preserve">205.  (стр.  447).  Тамъ  же,  V,  стр.  385,  370.</w:t>
      </w:r>
    </w:p>
    <w:p>
      <w:pPr>
        <w:pStyle w:val="Normal"/>
      </w:pPr>
      <w:r>
        <w:t xml:space="preserve">206.  (стр.  447).  Тамъ  же,  V,  335,  336.</w:t>
      </w:r>
    </w:p>
    <w:p>
      <w:pPr>
        <w:pStyle w:val="Normal"/>
      </w:pPr>
      <w:r>
        <w:t xml:space="preserve">207.  (стр.  447).  Тамъ  же,  V,  385.  Любопытно,  что  такое  же  сопоставлеше </w:t>
      </w:r>
      <w:r>
        <w:br/>
      </w:r>
      <w:r>
        <w:t xml:space="preserve">Лессинга  съ  Лагарпомъ  встр'1^чаемъ  у  панс1онскаго  наставника  Жуков- </w:t>
      </w:r>
      <w:r>
        <w:br/>
      </w:r>
      <w:r>
        <w:t xml:space="preserve">скаго, Баккаревича.  Пр1ятное  и  полезное  препровожден1е  времени,  V,  148.</w:t>
      </w:r>
    </w:p>
    <w:p>
      <w:pPr>
        <w:pStyle w:val="Normal"/>
      </w:pPr>
      <w:r>
        <w:t xml:space="preserve">208.  (стр.  447).  См.  части  X,  158—160,  256;  ХХУ,  168.</w:t>
      </w:r>
    </w:p>
    <w:p>
      <w:pPr>
        <w:pStyle w:val="Normal"/>
      </w:pPr>
      <w:r>
        <w:t xml:space="preserve">209.  (стр.  447).  Въ  непр1язненномъ  и  н'1^сколько  высоком'^^рномъ  припо- </w:t>
      </w:r>
      <w:r>
        <w:br/>
      </w:r>
      <w:r>
        <w:t xml:space="preserve">минанш  о  Жуковскомъ  князь  И.  М.  Долгоруковъ  говорить  о  немъ:  „В.  А. </w:t>
      </w:r>
      <w:r>
        <w:br/>
      </w:r>
      <w:r>
        <w:t xml:space="preserve">Ж — 1й,  молодой  п1итъ,  заслуживши  скоро  и  чуть  ли  не  рано  знаменитую </w:t>
      </w:r>
      <w:r>
        <w:br/>
      </w:r>
      <w:r>
        <w:t xml:space="preserve">славу  на  РоссШскомъ  Парнасе]^:  я  его  люблю,  но  большой  пр1язнью  его </w:t>
      </w:r>
      <w:r>
        <w:br/>
      </w:r>
      <w:r>
        <w:t xml:space="preserve">похвастаться  не  могу,  потому  что  мало  им'Ьлъ  случая  съ  нимъ  обращаться, </w:t>
      </w:r>
      <w:r>
        <w:br/>
      </w:r>
      <w:r>
        <w:t xml:space="preserve">и  не  было  между  нами  свычки,  а  безъ  нея  н'^^тъ  приязни;  я  посылалъ  къ </w:t>
      </w:r>
      <w:r>
        <w:br/>
      </w:r>
      <w:r>
        <w:t xml:space="preserve">нему  и  стишонки,  коихъ  н-Ьтъ  однако  въ  печати...  Онъ  числился  канцеляр- </w:t>
      </w:r>
      <w:r>
        <w:br/>
      </w:r>
      <w:r>
        <w:t xml:space="preserve">,скимъ  служителемъ  въ  Соляной  Контор*,  когда  я  служилъ  въ  ней  старшимъ </w:t>
      </w:r>
      <w:r>
        <w:br/>
      </w:r>
      <w:r>
        <w:t xml:space="preserve">членомъ,  и  былъ  подъ  моимъ  начальствомъ;  тамъ  я  зам-Ьтилъ  его  дарова- </w:t>
      </w:r>
      <w:r>
        <w:br/>
      </w:r>
      <w:r>
        <w:t xml:space="preserve">н1я,  сов-Ьтовадъ  ему  ихъ  упражнять  свободн-Ье  и  исключительн-Ье;  онъ  скоро </w:t>
      </w:r>
      <w:r>
        <w:br/>
      </w:r>
      <w:r>
        <w:t xml:space="preserve">вышелъ  изъ  гражданской  службы  и  попалъ  въ  ученую  сферу,  въ  которой </w:t>
      </w:r>
      <w:r>
        <w:br/>
      </w:r>
      <w:r>
        <w:t xml:space="preserve">теперь  наслаждается  .громкимъ  титломъ  лучшаго  нашего  литератора".  Чтен1я </w:t>
      </w:r>
      <w:r>
        <w:br/>
      </w:r>
      <w:r>
        <w:t xml:space="preserve">въ  обществ*  истор1и  и  древностей  росс1йскихъ,  1872,  кн.  IV,  отд.  II,  стр.  148.</w:t>
      </w:r>
    </w:p>
    <w:p>
      <w:pPr>
        <w:pStyle w:val="Normal"/>
      </w:pPr>
      <w:r>
        <w:t xml:space="preserve">210.  (стр.  447).  Ковалевск1й,  Графъ  Блудовъ  и  его  время,  стр.  19.</w:t>
      </w:r>
    </w:p>
    <w:p>
      <w:pPr>
        <w:pStyle w:val="Normal"/>
      </w:pPr>
      <w:r>
        <w:t xml:space="preserve">211.  (стр.  448).  Тамъ  же,  стр.  17.</w:t>
      </w:r>
    </w:p>
    <w:p>
      <w:pPr>
        <w:pStyle w:val="Normal"/>
      </w:pPr>
      <w:r>
        <w:t xml:space="preserve">212.  (стр.  448).  Воспоминан1я  Ф.  Ф.  Вигеля,  II,  46. </w:t>
      </w:r>
      <w:r>
        <w:br/>
      </w:r>
      <w:r>
        <w:t xml:space="preserve">218.  (стр.  448).  Сочинен1я  Жуковскаго,  I,  161 — 162.</w:t>
      </w:r>
    </w:p>
    <w:p>
      <w:pPr>
        <w:pStyle w:val="Normal"/>
      </w:pPr>
      <w:r>
        <w:t xml:space="preserve">214.  (стр.  448).  Тамъ  же,  VI,  400.  Сравни  тамъ  же,  I,  428.</w:t>
      </w:r>
    </w:p>
    <w:p>
      <w:pPr>
        <w:pStyle w:val="Normal"/>
      </w:pPr>
      <w:r>
        <w:t xml:space="preserve">215.  (стр.  449).  Воспоминан1я  Вигеля,  II,  44 — 46.</w:t>
      </w:r>
    </w:p>
    <w:p>
      <w:pPr>
        <w:pStyle w:val="Normal"/>
      </w:pPr>
      <w:r>
        <w:t xml:space="preserve">216.  (стр.  449).  Сочиненхя  Жуковскаго,  VI,  440.</w:t>
      </w:r>
    </w:p>
    <w:p>
      <w:pPr>
        <w:pStyle w:val="Normal"/>
      </w:pPr>
      <w:r>
        <w:t xml:space="preserve">217.  (стр.  449).  Ковалевск1й,  Графъ  Блудовъ  и  его  время,  стр.  9 — 10.</w:t>
      </w:r>
    </w:p>
    <w:p>
      <w:pPr>
        <w:pStyle w:val="Normal"/>
      </w:pPr>
      <w:r>
        <w:t xml:space="preserve">218.  (стр.  449).  Тамъ  же.</w:t>
      </w:r>
    </w:p>
    <w:p>
      <w:pPr>
        <w:pStyle w:val="Normal"/>
      </w:pPr>
      <w:r>
        <w:t xml:space="preserve">219.  (стр.  450).  Сочинешя  Жуковскаго,  V,  461 — 463.</w:t>
      </w:r>
    </w:p>
    <w:p>
      <w:pPr>
        <w:pStyle w:val="Normal"/>
      </w:pPr>
      <w:r>
        <w:t xml:space="preserve">220.  (стр.  451).  Тамъ  же,  I,  34—36.</w:t>
      </w:r>
    </w:p>
    <w:p>
      <w:pPr>
        <w:pStyle w:val="Normal"/>
      </w:pPr>
      <w:r>
        <w:t xml:space="preserve">221.  (стр.  451).  Тамъ  же,  V,  234—235.</w:t>
      </w:r>
    </w:p>
    <w:p>
      <w:pPr>
        <w:pStyle w:val="Normal"/>
      </w:pPr>
      <w:r>
        <w:t xml:space="preserve">222.  (стр.  451).  Тамъ  же,  I,  36. </w:t>
      </w:r>
      <w:r>
        <w:br/>
      </w:r>
      <w:r>
        <w:t xml:space="preserve">228.  (стр.  451).   Тамъ  же,  V,  238. </w:t>
      </w:r>
      <w:r>
        <w:br/>
      </w:r>
      <w:r>
        <w:t xml:space="preserve">2И^.  (стр.  451).   Тамъ  же,  I,  42.</w:t>
      </w:r>
    </w:p>
    <w:p>
      <w:pPr>
        <w:pStyle w:val="Normal"/>
      </w:pPr>
      <w:r>
        <w:t xml:space="preserve">225.  (стр.  451).   Тамъ  же,  I,  стр.  41.</w:t>
      </w:r>
    </w:p>
    <w:p>
      <w:pPr>
        <w:pStyle w:val="Normal"/>
      </w:pPr>
      <w:r>
        <w:t xml:space="preserve">226.  (стр.  451).   Тамъ  же,  V,  236.</w:t>
      </w:r>
    </w:p>
    <w:p>
      <w:pPr>
        <w:pStyle w:val="Normal"/>
      </w:pPr>
      <w:r>
        <w:t xml:space="preserve">227.  (стр.  451).  „Гимнъ.  Подражаше  Томпсону**.  1, 87.  Окончан1в  „Гимна" </w:t>
      </w:r>
      <w:r>
        <w:br/>
      </w:r>
      <w:r>
        <w:t xml:space="preserve">им'1^етъ  мало  общаго  съ  подлинникомъ;  зд'1^сь  лирическая  вставка,  характе- </w:t>
      </w:r>
      <w:r>
        <w:br/>
      </w:r>
      <w:r>
        <w:t xml:space="preserve">ризующая самого  Жуковскаго.  Ср.  I,  41.</w:t>
      </w:r>
    </w:p>
    <w:p>
      <w:pPr>
        <w:pStyle w:val="Normal"/>
      </w:pPr>
      <w:r>
        <w:t xml:space="preserve">228.  (стр.  452).  ^а8.  Ап(1г.  Лоико1Г8ку,  8.  120.  Въ  русскомъ  перевод*  со </w:t>
      </w:r>
      <w:r>
        <w:br/>
      </w:r>
      <w:r>
        <w:t xml:space="preserve">кращено.</w:t>
      </w:r>
    </w:p>
    <w:p>
      <w:pPr>
        <w:pStyle w:val="Normal"/>
      </w:pPr>
      <w:r>
        <w:t xml:space="preserve">229.  (стр.  452).  Сочинен1я  Жуковскаго,  V,  307. </w:t>
      </w:r>
      <w:r>
        <w:br/>
      </w:r>
      <w:r>
        <w:t xml:space="preserve">280.  (стр.  452).  Тамъ  же,  VI,  577.</w:t>
      </w:r>
    </w:p>
    <w:p>
      <w:pPr>
        <w:pStyle w:val="Normal"/>
      </w:pPr>
      <w:r>
        <w:t xml:space="preserve">72  ЖУК0ВСК1Й.</w:t>
      </w:r>
    </w:p>
    <w:p>
      <w:pPr>
        <w:pStyle w:val="Normal"/>
      </w:pPr>
      <w:r>
        <w:t xml:space="preserve">281.  (стр.  452),  Тамъ  же,  III,  87.</w:t>
      </w:r>
    </w:p>
    <w:p>
      <w:pPr>
        <w:pStyle w:val="Normal"/>
      </w:pPr>
      <w:r>
        <w:t xml:space="preserve">282.  (стр.  452),  Тамъ  же,  VI,  530.</w:t>
      </w:r>
    </w:p>
    <w:p>
      <w:pPr>
        <w:pStyle w:val="Normal"/>
      </w:pPr>
      <w:r>
        <w:t xml:space="preserve">283.  (стр.  452).  Тамъ  же,  V,  384—385.</w:t>
      </w:r>
    </w:p>
    <w:p>
      <w:pPr>
        <w:pStyle w:val="Normal"/>
      </w:pPr>
      <w:r>
        <w:t xml:space="preserve">284.  (стр.  452).  Переводы  Жуковскаго,  V,  63.</w:t>
      </w:r>
    </w:p>
    <w:p>
      <w:pPr>
        <w:pStyle w:val="Normal"/>
      </w:pPr>
      <w:r>
        <w:t xml:space="preserve">285.  (стр.  453).  По  выход*  книги  Ветцеля  [Виландъ  писалъ  Вёттнгеру: </w:t>
      </w:r>
      <w:r>
        <w:br/>
      </w:r>
      <w:r>
        <w:t xml:space="preserve">„1с11  копп^е  йет  (^еIй8^е  п1сЫ  'т(1ег81е11еп  ш1с11  ет  угевщ  ЬизИд  йЬег  (1еп </w:t>
      </w:r>
      <w:r>
        <w:br/>
      </w:r>
      <w:r>
        <w:t xml:space="preserve">Мепвскеп  ги  тасЬеп,  йеззеп  шИ  у1е1ег  .РйШ^кеИ  уегЬипёепе  па1уе  ВитшЬеи </w:t>
      </w:r>
      <w:r>
        <w:br/>
      </w:r>
      <w:r>
        <w:t xml:space="preserve">ип(1  ШсЬегИсЬе  Огозв^Ьиеге!  йЬег  а11еп  Ве^11Г  ^еМ**.  Шв^огхзсЬез  ТазсЬсп- </w:t>
      </w:r>
      <w:r>
        <w:br/>
      </w:r>
      <w:r>
        <w:t xml:space="preserve">ЬисЬ,  ЛаЬг^.  X,  8.  444.  Цитата  заимствована  изъ  ЬоеЪеП,  В1е  Еп1г\у1ске1ип5 </w:t>
      </w:r>
      <w:r>
        <w:br/>
      </w:r>
      <w:r>
        <w:t xml:space="preserve">(1ег  ёеи^ясЬеп  Роезхе  уоп  Юорз^оск'з  ег81ет  АиЛге^еп  Ыз  ъи  ОоеШе'з  Тойе,  11,347.</w:t>
      </w:r>
    </w:p>
    <w:p>
      <w:pPr>
        <w:pStyle w:val="Normal"/>
      </w:pPr>
      <w:r>
        <w:t xml:space="preserve">286.  (стр.  453).  ЬоеЪеП,  II,  347.</w:t>
      </w:r>
    </w:p>
    <w:p>
      <w:pPr>
        <w:pStyle w:val="Normal"/>
      </w:pPr>
      <w:r>
        <w:t xml:space="preserve">287.  (стр.  453).  Сочинешя  Жуковскаго,  VI,  385.  ЬоеЪеП,  II,  169.</w:t>
      </w:r>
    </w:p>
    <w:p>
      <w:pPr>
        <w:pStyle w:val="Normal"/>
      </w:pPr>
      <w:r>
        <w:t xml:space="preserve">288.  (стр.  453).  ЬоеЬеИ,  II,  349.</w:t>
      </w:r>
    </w:p>
    <w:p>
      <w:pPr>
        <w:pStyle w:val="Normal"/>
      </w:pPr>
      <w:r>
        <w:t xml:space="preserve">289.  (стр.  453).  1Ы&lt;1ет,  8.  349—350.</w:t>
      </w:r>
    </w:p>
    <w:p>
      <w:pPr>
        <w:pStyle w:val="Normal"/>
      </w:pPr>
      <w:r>
        <w:t xml:space="preserve">240.  (стр.  454).  Сочинения  Жуковскаго,  VI,  624.</w:t>
      </w:r>
    </w:p>
    <w:p>
      <w:pPr>
        <w:pStyle w:val="Normal"/>
      </w:pPr>
      <w:r>
        <w:t xml:space="preserve">241.  (стр.  454).  Повидимому,  г.  Загаринъ  не  отд-Ьляетъ  Энгеля  отъ  со- </w:t>
      </w:r>
      <w:r>
        <w:br/>
      </w:r>
      <w:r>
        <w:t xml:space="preserve">трудниковъ  „Св-Ьтскаго  Философа**.  Онъ  говоритъ:  „Въ  своемъ  „Св-Ьтскомъ </w:t>
      </w:r>
      <w:r>
        <w:br/>
      </w:r>
      <w:r>
        <w:t xml:space="preserve">Философ*",  оДно  время  занимавшемъ  и  Карамзина,  Энгель  касается  пред- </w:t>
      </w:r>
      <w:r>
        <w:br/>
      </w:r>
      <w:r>
        <w:t xml:space="preserve">метовъ  искусства  и  морали**.  Въ  прин'1^чанш  читаемъ:  „Зд-Ьсь  (въ  перево- </w:t>
      </w:r>
      <w:r>
        <w:br/>
      </w:r>
      <w:r>
        <w:t xml:space="preserve">дахъ  Карамзина)  встр-Ьчаемъ  изъ  „Св'Ьтскаго  Философа"  сл'Ьдующ1Я  статьи: </w:t>
      </w:r>
      <w:r>
        <w:br/>
      </w:r>
      <w:r>
        <w:t xml:space="preserve">Бель  къ  ДПафтсбюри,  Гиласъ  и  Филоноусъ  и  Галилеево  сновид-Ьше**.  Сл-Ь- </w:t>
      </w:r>
      <w:r>
        <w:br/>
      </w:r>
      <w:r>
        <w:t xml:space="preserve">довало  зам'1^тить,  что  статья  „Бель  къ  Шафтсбюри"  написана  профессоромъ </w:t>
      </w:r>
      <w:r>
        <w:br/>
      </w:r>
      <w:r>
        <w:t xml:space="preserve">Э(кргардомъ,  „Гиласъ  и  Филоноусъ"  принадлежитъ  ДГоа.  Мендельсону  и  только </w:t>
      </w:r>
      <w:r>
        <w:br/>
      </w:r>
      <w:r>
        <w:t xml:space="preserve">„Галилеево  сновид-Ёше" — Энгелю.  (См.  Бег  РЬИозорЬ  Шг  (11е  &gt;Л^еи,  1801,  I </w:t>
      </w:r>
      <w:r>
        <w:br/>
      </w:r>
      <w:r>
        <w:t xml:space="preserve">67,  205,  239).  Не  упомянулъ  г.  Загаринъ,  что  изъ  Энгеля  Карамзинъ  пере- </w:t>
      </w:r>
      <w:r>
        <w:br/>
      </w:r>
      <w:r>
        <w:t xml:space="preserve">велъ  „Восторгъ  Ласъ-Казаса"  (Пантеонъ  иностранной  словесности,  I,  18 — 41, </w:t>
      </w:r>
      <w:r>
        <w:br/>
      </w:r>
      <w:r>
        <w:t xml:space="preserve">и  РЬПозорЬ  Шг  (11е  &gt;Л^еи,  П,  279  Я^.).</w:t>
      </w:r>
    </w:p>
    <w:p>
      <w:pPr>
        <w:pStyle w:val="Normal"/>
      </w:pPr>
      <w:r>
        <w:t xml:space="preserve">242.  (стр.  454).  В*стникъ  Европы,  1807,  №  3  и  4;  Бег  РЬИозорЬ  Г.  й.  ^''., </w:t>
      </w:r>
      <w:r>
        <w:br/>
      </w:r>
      <w:r>
        <w:t xml:space="preserve">II,  97—164.</w:t>
      </w:r>
    </w:p>
    <w:p>
      <w:pPr>
        <w:pStyle w:val="Normal"/>
      </w:pPr>
      <w:r>
        <w:t xml:space="preserve">248.  (стр.  454).  В.  Евр.,  1808,  №  19==„ТоЫа8  ЛУШ"  въ  РЬИозорЬ  Г.(1.ЛУ.,1, </w:t>
      </w:r>
      <w:r>
        <w:br/>
      </w:r>
      <w:r>
        <w:t xml:space="preserve">87—98.</w:t>
      </w:r>
    </w:p>
    <w:p>
      <w:pPr>
        <w:pStyle w:val="Normal"/>
      </w:pPr>
      <w:r>
        <w:t xml:space="preserve">244.  (стр.  454).  ВЪстя.  Евр.,  1809,  №  19;  „В1е  ЛУхззепзсЬаЛеп,  еше  А11е- </w:t>
      </w:r>
      <w:r>
        <w:br/>
      </w:r>
      <w:r>
        <w:t xml:space="preserve">§опе  пасЬ  (1ет  Р1а1юп",  въ  Вег  РЬ.  Г.  ±  ДУ.,  II,  77—94.</w:t>
      </w:r>
    </w:p>
    <w:p>
      <w:pPr>
        <w:pStyle w:val="Normal"/>
      </w:pPr>
      <w:r>
        <w:t xml:space="preserve">245.  (стр.  454).  В-Ьстникъ  Европы,  1809,  №  23;  „2\^е1  ОевргйсЬе,  йеп  &gt;Уег1Ь </w:t>
      </w:r>
      <w:r>
        <w:br/>
      </w:r>
      <w:r>
        <w:t xml:space="preserve">(1ег  КгШк  Ъе^геЯепс!",  въ  Вег  РЬПозорЬ  Г.  а.  ДУ.,  П,  202—224.</w:t>
      </w:r>
    </w:p>
    <w:p>
      <w:pPr>
        <w:pStyle w:val="Normal"/>
      </w:pPr>
      <w:r>
        <w:t xml:space="preserve">246.  (стр.  454).  В^стникъ  Европы,  1810,  №  22.</w:t>
      </w:r>
    </w:p>
    <w:p>
      <w:pPr>
        <w:pStyle w:val="Normal"/>
      </w:pPr>
      <w:r>
        <w:t xml:space="preserve">247.  (стр.  454).  Тамъ  же,  1809  г.,  №  3;  „Ап  Неггп  2***.  Уоп  бет  тогаНесЬеп </w:t>
      </w:r>
      <w:r>
        <w:br/>
      </w:r>
      <w:r>
        <w:t xml:space="preserve">Ки^геп  (1ег  ВшМкипз!"  въ  Вег  РЬИозорЬ  Г.  а.  &gt;У.,  II,  49—67.</w:t>
      </w:r>
    </w:p>
    <w:p>
      <w:pPr>
        <w:pStyle w:val="Normal"/>
      </w:pPr>
      <w:r>
        <w:t xml:space="preserve">248.  (стр.  454).  В'Ьстникъ  Европы,  1808,  №  1  (не  перепечатанъ  въ  ^Пере- </w:t>
      </w:r>
      <w:r>
        <w:br/>
      </w:r>
      <w:r>
        <w:t xml:space="preserve">водахъ");  „Ваз  &gt;Уе1ЬпасЫ^е8сЬепк"  уоп  РгоГ.  багуе  въ  РЫ1озорЬ  Г.  й.  ЛУ., </w:t>
      </w:r>
      <w:r>
        <w:br/>
      </w:r>
      <w:r>
        <w:t xml:space="preserve">I,  259.</w:t>
      </w:r>
    </w:p>
    <w:p>
      <w:pPr>
        <w:pStyle w:val="Normal"/>
      </w:pPr>
      <w:r>
        <w:t xml:space="preserve">248.  (стр.  454).  „Путешеств1е  Жанъ  Жака  Руссо  въ  Параклетъ*  (В.  Евр., </w:t>
      </w:r>
      <w:r>
        <w:br/>
      </w:r>
      <w:r>
        <w:t xml:space="preserve">1808,  №  2);  Письмо  Ж.  Ж.  Руссо?  (1Ы(1,  №  4);  Эдуардъ  Жаксонъ,  Милли  и  Жанъ </w:t>
      </w:r>
      <w:r>
        <w:br/>
      </w:r>
      <w:r>
        <w:t xml:space="preserve">Жакъ  Руссо  (Переводы,  IV,  201,  233).</w:t>
      </w:r>
    </w:p>
    <w:p>
      <w:pPr>
        <w:pStyle w:val="Normal"/>
      </w:pPr>
      <w:r>
        <w:t xml:space="preserve">260.  (стр.  454).  „О  назначенш  челов-Ька"  (В.  Евр.,  1808,  &gt;&amp;  3).</w:t>
      </w:r>
    </w:p>
    <w:p>
      <w:pPr>
        <w:pStyle w:val="Normal"/>
      </w:pPr>
      <w:r>
        <w:t xml:space="preserve">261.  (стр.  454).  „Не  жалкой  ли  онъ  челов'Ькъ?**  (В.  Евр.,  1808,  №  4), </w:t>
      </w:r>
      <w:r>
        <w:br/>
      </w:r>
      <w:r>
        <w:t xml:space="preserve">252.  (стр.  454).  Г.  Загаринъ  не  совсЬмъ  точно  излагаетъ  содержание  „Д1а-</w:t>
      </w:r>
    </w:p>
    <w:p>
      <w:pPr>
        <w:pStyle w:val="Normal"/>
      </w:pPr>
      <w:r>
        <w:t xml:space="preserve">логовъ"  Энгеля,  когда   говоритъ:  „Для  несчастнаго,  потерявшаго  дорогихъ</w:t>
      </w:r>
    </w:p>
    <w:p>
      <w:pPr>
        <w:pStyle w:val="Normal"/>
      </w:pPr>
      <w:r>
        <w:t xml:space="preserve">ПРИМЪЧАНХЯ.  73</w:t>
      </w:r>
    </w:p>
    <w:p>
      <w:pPr>
        <w:pStyle w:val="Normal"/>
      </w:pPr>
      <w:r>
        <w:t xml:space="preserve">близкихъ — любящую  жену  и  дитя — эвдемонизмъ  Энгеля  указываетъ  г1Сходъ </w:t>
      </w:r>
      <w:r>
        <w:br/>
      </w:r>
      <w:r>
        <w:t xml:space="preserve">въ  утгыиенги  новою  подругою"  (стр.  57).  Шевро,  потерявш1й  жену  и  сына,  „по- </w:t>
      </w:r>
      <w:r>
        <w:br/>
      </w:r>
      <w:r>
        <w:t xml:space="preserve">среди м1ра  Бож1я  остался  съ  такимъ  сердцемъ,  съ  какимъ  другъ  челов-Ь- </w:t>
      </w:r>
      <w:r>
        <w:br/>
      </w:r>
      <w:r>
        <w:t xml:space="preserve">чества  обитаетъ  въ  земл*,  деспотомъ  угнетаемой".  Но  у  Шевро  остался  другъ </w:t>
      </w:r>
      <w:r>
        <w:br/>
      </w:r>
      <w:r>
        <w:t xml:space="preserve">(Мервиль);  онъ  решается  „очистить  и  исц-Ьлить  его  раны".  Шевро  „недоволенъ </w:t>
      </w:r>
      <w:r>
        <w:br/>
      </w:r>
      <w:r>
        <w:t xml:space="preserve">Творцомъ  своимъ".  „Куда  и  какъ  б-Ьжать  огь  Бога?"  спрашиваетъ  онъ.  Мер- </w:t>
      </w:r>
      <w:r>
        <w:br/>
      </w:r>
      <w:r>
        <w:t xml:space="preserve">виль ут'Ьшаетъ  своего  меланхолическаго  друга  доказательствомъ,  что  „смерть </w:t>
      </w:r>
      <w:r>
        <w:br/>
      </w:r>
      <w:r>
        <w:t xml:space="preserve">есть  услов1е  жизни".  Обращаясь  къ  Шевро,  Мервиль  говорить:  „Всякую  ра- </w:t>
      </w:r>
      <w:r>
        <w:br/>
      </w:r>
      <w:r>
        <w:t xml:space="preserve">дость, всякое  счаст1е,  возможныя  для  ума  моего,  ты  примешь  теперь  за  на- </w:t>
      </w:r>
      <w:r>
        <w:br/>
      </w:r>
      <w:r>
        <w:t xml:space="preserve">рушен1е  любви  супружеской  и  родительской.  И  такъ  смотри  па  одно  прогиедгиее! </w:t>
      </w:r>
      <w:r>
        <w:br/>
      </w:r>
      <w:r>
        <w:t xml:space="preserve">Лергбдка  горесть  бываешь  не  горесть^  а  наслажденье...  Я  потерялъ  и  давно  опла- </w:t>
      </w:r>
      <w:r>
        <w:br/>
      </w:r>
      <w:r>
        <w:t xml:space="preserve">калъ  любезныхъ  моему  сердцу;  но  самое  нег^згладимое  объ  нихъ  воспоминан1е </w:t>
      </w:r>
      <w:r>
        <w:br/>
      </w:r>
      <w:r>
        <w:t xml:space="preserve">не  есть  ли  уже  радость?"...  „Мервиль  почувствовалъ,  что  л-Ькарство,  имъ  употре- </w:t>
      </w:r>
      <w:r>
        <w:br/>
      </w:r>
      <w:r>
        <w:t xml:space="preserve">бленное, не  могло  быть  дМствительнымъ;  что  горестное  сердце  не  силою  мыслей, </w:t>
      </w:r>
      <w:r>
        <w:br/>
      </w:r>
      <w:r>
        <w:t xml:space="preserve">а  силою  впечатл-Ёшй,  не  доказательствами,  а  чувствами  исц-Ьдяется,  и  р-Ьшился </w:t>
      </w:r>
      <w:r>
        <w:br/>
      </w:r>
      <w:r>
        <w:t xml:space="preserve">употребить  другое  в'Ьрн'Ёйшее  средство  для  развлечен1я  своего  меланхоличе- </w:t>
      </w:r>
      <w:r>
        <w:br/>
      </w:r>
      <w:r>
        <w:t xml:space="preserve">скаго друга".  Но  Мервиль  не  указываетъ  и  теперь  на  ут-Ьшенхе  новою  подру- </w:t>
      </w:r>
      <w:r>
        <w:br/>
      </w:r>
      <w:r>
        <w:t xml:space="preserve">гою. „Мервиль  им'Ьлъ  въ  предмет*  богатство  и  благотворительность  своего </w:t>
      </w:r>
      <w:r>
        <w:br/>
      </w:r>
      <w:r>
        <w:t xml:space="preserve">друга.  Шевро! — говоритъ  онъ  самъ  съ  собою — какъ  могъ  бы  ты  наслаждаться </w:t>
      </w:r>
      <w:r>
        <w:br/>
      </w:r>
      <w:r>
        <w:t xml:space="preserve">своимъ  вел икодуш1емъ,  которое  отираетъ  слезы  такого  множества  несчастныхъ, </w:t>
      </w:r>
      <w:r>
        <w:br/>
      </w:r>
      <w:r>
        <w:t xml:space="preserve">когда  бы  не  посредники  раздавали  твои  благотворешя...  Такъ  добродушье  и  чув- </w:t>
      </w:r>
      <w:r>
        <w:br/>
      </w:r>
      <w:r>
        <w:t xml:space="preserve">ствительность моего  друга  да  возвратятъ  ему  привязанность  къ  оюизни;  онъ  дол- </w:t>
      </w:r>
      <w:r>
        <w:br/>
      </w:r>
      <w:r>
        <w:t xml:space="preserve">женъ  вид-Ьть  предметъ  своихъ  благотворенШ,  долженъ  быть  тронуть  имъ  до </w:t>
      </w:r>
      <w:r>
        <w:br/>
      </w:r>
      <w:r>
        <w:t xml:space="preserve">глубины  сердца;  долженъ  почувствовать  къ  нему  любовь, — но  первымъ </w:t>
      </w:r>
      <w:r>
        <w:br/>
      </w:r>
      <w:r>
        <w:t xml:space="preserve">предметомъ  его  благости  пусть  будетъ  младенецъ,  прелестная  невинность, </w:t>
      </w:r>
      <w:r>
        <w:br/>
      </w:r>
      <w:r>
        <w:t xml:space="preserve">чистая,  неиспорченная  натура,  творенхе  осиротЬвшее,  творете,  готовое  найти </w:t>
      </w:r>
      <w:r>
        <w:br/>
      </w:r>
      <w:r>
        <w:t xml:space="preserve">въ  моемъ  друг-Ь  отца  н'Ьжн'Ьйшаго,  преисполнеинаго  любовш".  Мервиль </w:t>
      </w:r>
      <w:r>
        <w:br/>
      </w:r>
      <w:r>
        <w:t xml:space="preserve">приводитъ  къ  Шевро  сына  одного  изъ  своихъ  друзей,  убитаго  при  Маль- </w:t>
      </w:r>
      <w:r>
        <w:br/>
      </w:r>
      <w:r>
        <w:t xml:space="preserve">плакет'Ь, — сына,  который  „можетъ  быть  слишкомъ  скоро  потеряетъ  и  мать </w:t>
      </w:r>
      <w:r>
        <w:br/>
      </w:r>
      <w:r>
        <w:t xml:space="preserve">свою,  изнуренную  болезнями".  Мервилю  удается  склонить  Шевро — сд-Ьлаться </w:t>
      </w:r>
      <w:r>
        <w:br/>
      </w:r>
      <w:r>
        <w:t xml:space="preserve">не  просто  благотворителемъ,  но  и  „другомъ,  отечески -расположеннымъ"  къ </w:t>
      </w:r>
      <w:r>
        <w:br/>
      </w:r>
      <w:r>
        <w:t xml:space="preserve">ребенку.  При  первомъ  свидаши  съ  сиротою  Шевро  „невольно  самъ  зары- </w:t>
      </w:r>
      <w:r>
        <w:br/>
      </w:r>
      <w:r>
        <w:t xml:space="preserve">далъ  съ  нимъ  вм'Ьст'Ь.  Съ  сего  времени,  среди  безмолвнаго,  взаимнаго  из- </w:t>
      </w:r>
      <w:r>
        <w:br/>
      </w:r>
      <w:r>
        <w:t xml:space="preserve">л1ян1я  чувствительности,  заключился  между  ними  тайный,  нужный  союзъ" </w:t>
      </w:r>
      <w:r>
        <w:br/>
      </w:r>
      <w:r>
        <w:t xml:space="preserve">(которому  никогда  разрушиться  не  надлеэюалОу — прибавляеть  огь  себя  ЛСуков- </w:t>
      </w:r>
      <w:r>
        <w:br/>
      </w:r>
      <w:r>
        <w:t xml:space="preserve">ск1й)...  Знакомство  съ  сыномъ,  натурально,  произвело  и  знакомство  съ  ма- </w:t>
      </w:r>
      <w:r>
        <w:br/>
      </w:r>
      <w:r>
        <w:t xml:space="preserve">терью... „Столь  же  естественно  двумъ  несчастнымъ,  которыхъ  сердца  напол- </w:t>
      </w:r>
      <w:r>
        <w:br/>
      </w:r>
      <w:r>
        <w:t xml:space="preserve">нены одинакимъ  н-Ьжнымъ  воспоминашемъ  о  предметахъ,  имъ  драгоц-Ьн- </w:t>
      </w:r>
      <w:r>
        <w:br/>
      </w:r>
      <w:r>
        <w:t xml:space="preserve">ныхъ,  вверить  другъ  другу  свою  горесть,  наконецъ,  соединить  и  слезы  и </w:t>
      </w:r>
      <w:r>
        <w:br/>
      </w:r>
      <w:r>
        <w:t xml:space="preserve">вздохи"...  Ни  слова  о  сл-Ьдствгяхъ!  „Читатель,  знающШ  человеческое  сердце, </w:t>
      </w:r>
      <w:r>
        <w:br/>
      </w:r>
      <w:r>
        <w:t xml:space="preserve">предскажеть  ихъ  и  не  ошибется".  Изъ  этого  изложешя  видно,  что  Жуков- </w:t>
      </w:r>
      <w:r>
        <w:br/>
      </w:r>
      <w:r>
        <w:t xml:space="preserve">скому совсЬмъ  не  нужно  было  „прощать  Энгелю  его  эвдемонизмъ"  (какъ </w:t>
      </w:r>
      <w:r>
        <w:br/>
      </w:r>
      <w:r>
        <w:t xml:space="preserve">выражается  г.  Загаринъ,  стр.  58).  Въ  „Эпимесид-Ь"  встр-Ьчаемъ  совершенно </w:t>
      </w:r>
      <w:r>
        <w:br/>
      </w:r>
      <w:r>
        <w:t xml:space="preserve">тождественное  содержан1е.  Угрюмый  Эпимесидъ,  „полный  страшныхъ  мыс- </w:t>
      </w:r>
      <w:r>
        <w:br/>
      </w:r>
      <w:r>
        <w:t xml:space="preserve">лей, хулитель  ПровидгънгЯу  готовъ  броситься  въ  бездну".  Его  роптанье </w:t>
      </w:r>
      <w:r>
        <w:br/>
      </w:r>
      <w:r>
        <w:t xml:space="preserve">останавливаеть  Зевесъ.  Эпимесидъ  находитъ  наслажден1е  сначала  въ  дружбгь, </w:t>
      </w:r>
      <w:r>
        <w:br/>
      </w:r>
      <w:r>
        <w:t xml:space="preserve">потомъ  въ  любви  (какъ  и  Шевро).  Но  этого  мало:  боги  открыли  ему  путь  ко </w:t>
      </w:r>
      <w:r>
        <w:br/>
      </w:r>
      <w:r>
        <w:t xml:space="preserve">счастгю — въ  благотворент.</w:t>
      </w:r>
    </w:p>
    <w:p>
      <w:pPr>
        <w:pStyle w:val="Normal"/>
      </w:pPr>
      <w:r>
        <w:t xml:space="preserve">74  "ЖУковскхй.</w:t>
      </w:r>
    </w:p>
    <w:p>
      <w:pPr>
        <w:pStyle w:val="Normal"/>
      </w:pPr>
      <w:r>
        <w:t xml:space="preserve">Намъ  въ  м1р'Ё  путь  одно  мгновенье,</w:t>
      </w:r>
    </w:p>
    <w:p>
      <w:pPr>
        <w:pStyle w:val="Normal"/>
      </w:pPr>
      <w:r>
        <w:t xml:space="preserve">Но  моэюемт^  быть  равны  богамъ.  (Сочин.  Жук.,  I,  197).</w:t>
      </w:r>
    </w:p>
    <w:p>
      <w:pPr>
        <w:pStyle w:val="Normal"/>
      </w:pPr>
      <w:r>
        <w:t xml:space="preserve">Челов-Ька  равняетъ  богамъ  на  зем-тЬ — любовь.  (Тамъ  же,  I,  91 — 92).</w:t>
      </w:r>
    </w:p>
    <w:p>
      <w:pPr>
        <w:pStyle w:val="Normal"/>
      </w:pPr>
      <w:r>
        <w:t xml:space="preserve">258.  (стр,  455).  Изв-Ьстно,  что  Морицъ  написалъ  свою  книгу  ^иеЬег  (Не </w:t>
      </w:r>
      <w:r>
        <w:br/>
      </w:r>
      <w:r>
        <w:t xml:space="preserve">Ъ11(1еп(1в  КасЬаЬтип^  йез  8сЬбпеп"  подъ  вл1ян1емъ  Гёте,  съ  которымъ  часто </w:t>
      </w:r>
      <w:r>
        <w:br/>
      </w:r>
      <w:r>
        <w:t xml:space="preserve">бесЬдовалъ  въ  Рим*]^  объ  этомъ  предмет-Ь.</w:t>
      </w:r>
    </w:p>
    <w:p>
      <w:pPr>
        <w:pStyle w:val="Normal"/>
      </w:pPr>
      <w:r>
        <w:t xml:space="preserve">264.  (стр.  456).  &gt;ЛГ.  В1и11еу,  8сЫе1егтасЬег'8  ЬеЪеп  (Вег1т,  1870),  1, 187.</w:t>
      </w:r>
    </w:p>
    <w:p>
      <w:pPr>
        <w:pStyle w:val="Normal"/>
      </w:pPr>
      <w:r>
        <w:t xml:space="preserve">266.  (сгпр,  456).  См.  Наут,  01е  готапйзсЬе  8сЬи1е.</w:t>
      </w:r>
    </w:p>
    <w:p>
      <w:pPr>
        <w:pStyle w:val="Normal"/>
      </w:pPr>
      <w:r>
        <w:t xml:space="preserve">266.  (с771р.  457).  ГЬЫет,  8.  158.</w:t>
      </w:r>
    </w:p>
    <w:p>
      <w:pPr>
        <w:pStyle w:val="Normal"/>
      </w:pPr>
      <w:r>
        <w:t xml:space="preserve">267.  (стр.  457).  ГЫйет,  8.  59.</w:t>
      </w:r>
    </w:p>
    <w:p>
      <w:pPr>
        <w:pStyle w:val="Normal"/>
      </w:pPr>
      <w:r>
        <w:t xml:space="preserve">268.  (стр,  457).  ГЫйега,  а  339.</w:t>
      </w:r>
    </w:p>
    <w:p>
      <w:pPr>
        <w:pStyle w:val="Normal"/>
      </w:pPr>
      <w:r>
        <w:t xml:space="preserve">269.  (стр,  459).  ^.  ОНкЬеу,   8сЫе1егтас11ег'з  ЬеЪеп,  8.  188.</w:t>
      </w:r>
    </w:p>
    <w:p>
      <w:pPr>
        <w:pStyle w:val="Normal"/>
      </w:pPr>
      <w:r>
        <w:t xml:space="preserve">2в0.  (стр.  460).  КоЬег81;е1п,  Огип(1п88  (1ег  0е8сЫсЬ1е  йег  йеикзсЬеп  Ка- </w:t>
      </w:r>
      <w:r>
        <w:br/>
      </w:r>
      <w:r>
        <w:t xml:space="preserve">ПопаЬЫиегаШг  (4-1е  Аие^аЪе,  Ъ%\щщ,  1845),  III,  2488—2505.</w:t>
      </w:r>
    </w:p>
    <w:p>
      <w:pPr>
        <w:pStyle w:val="Normal"/>
      </w:pPr>
      <w:r>
        <w:t xml:space="preserve">2в1.  (стр.  460).  Наут,  В1е  готапИвсЬе  8с11и1е,  88.  810,  826,  849—850.</w:t>
      </w:r>
    </w:p>
    <w:p>
      <w:pPr>
        <w:pStyle w:val="Normal"/>
      </w:pPr>
      <w:r>
        <w:t xml:space="preserve">262.  (стр.  461).  Сочинен1я  Жуковскаго,  V,  255,  254.</w:t>
      </w:r>
    </w:p>
    <w:p>
      <w:pPr>
        <w:pStyle w:val="Normal"/>
      </w:pPr>
      <w:r>
        <w:t xml:space="preserve">263.  (стр.  461).  Тамъ  же,  253.</w:t>
      </w:r>
    </w:p>
    <w:p>
      <w:pPr>
        <w:pStyle w:val="Normal"/>
      </w:pPr>
      <w:r>
        <w:t xml:space="preserve">264.  (стр.  461).  Тамъ  же,  386. </w:t>
      </w:r>
      <w:r>
        <w:br/>
      </w:r>
      <w:r>
        <w:t xml:space="preserve">266.  (стр.  461).  Тамъ  же,  У,  383.</w:t>
      </w:r>
    </w:p>
    <w:p>
      <w:pPr>
        <w:pStyle w:val="Normal"/>
      </w:pPr>
      <w:r>
        <w:t xml:space="preserve">266.  (стр.  461).  Тамъ  же.</w:t>
      </w:r>
    </w:p>
    <w:p>
      <w:pPr>
        <w:pStyle w:val="Normal"/>
      </w:pPr>
      <w:r>
        <w:t xml:space="preserve">267.  (стр.  462).  Московски  Журналъ,  VII,  254.</w:t>
      </w:r>
    </w:p>
    <w:p>
      <w:pPr>
        <w:pStyle w:val="Normal"/>
      </w:pPr>
      <w:r>
        <w:t xml:space="preserve">268.  (стр.  462).  Тамъ  же,  VI,  167. </w:t>
      </w:r>
      <w:r>
        <w:br/>
      </w:r>
      <w:r>
        <w:t xml:space="preserve">26».  (стр.  462).  Тамъ  же,  V,  281.</w:t>
      </w:r>
    </w:p>
    <w:p>
      <w:pPr>
        <w:pStyle w:val="Normal"/>
      </w:pPr>
      <w:r>
        <w:t xml:space="preserve">270.  (стр.  463).  У  Жуковскаго:  „Красоты,  который  производ1ГГЪ  геи1й </w:t>
      </w:r>
      <w:r>
        <w:br/>
      </w:r>
      <w:r>
        <w:t xml:space="preserve">одаренный  съини  необыкновенньини  силами,  не  могутъ  и.^7ьть  влгянгя  на  чита- </w:t>
      </w:r>
      <w:r>
        <w:br/>
      </w:r>
      <w:r>
        <w:t xml:space="preserve">теля, если  въ  душ-Ь  его  не  буд^тпь  пробуждены  ими  т*  же  самыя  силы* </w:t>
      </w:r>
      <w:r>
        <w:br/>
      </w:r>
      <w:r>
        <w:t xml:space="preserve">(Переводы,  V,  19 — 20).  У  Энгеля:  „Ъ1е  8с11бпЬв11;еп,  (Не  йаз  Оеше  Vе^тШМ </w:t>
      </w:r>
      <w:r>
        <w:br/>
      </w:r>
      <w:r>
        <w:t xml:space="preserve">^гевег  Кга^€  (РЬап1а81е,  Р1сйоп8Уегтб^еп,  Ш12,  етрйпйИсЬез  Негя)  Ьепгог- </w:t>
      </w:r>
      <w:r>
        <w:br/>
      </w:r>
      <w:r>
        <w:t xml:space="preserve">Ьпп^!,  кбппеп  йен  Ьезег  шсЫ  ЬебсЬаШ^^еп,  пхсЫ  ег^61:2еп  ипй  гиЬгеп,  оЬпе </w:t>
      </w:r>
      <w:r>
        <w:br/>
      </w:r>
      <w:r>
        <w:t xml:space="preserve">&lt;1а88  (Не  ^ЬпИсЬеп  Кг&amp;Ие  зетег  е1^пеп  8ее1е  е1пеп  уогШеИЬаГЬеп  Е1П(1гиск </w:t>
      </w:r>
      <w:r>
        <w:br/>
      </w:r>
      <w:r>
        <w:t xml:space="preserve">йайигсЬ  Ъекйтеп"  (Бег  РЫ1о8орЬ  Шг  Й1е  ^еН,  II,  50—51).  „Н1&gt;тъ,  оно  (удо </w:t>
      </w:r>
      <w:r>
        <w:br/>
      </w:r>
      <w:r>
        <w:t xml:space="preserve">вольств1е,  получаемое  отъ  чтения  стиховъ)  им-Ьетъ  вл1ян1е,  и  вл1ян1е  полез- </w:t>
      </w:r>
      <w:r>
        <w:br/>
      </w:r>
      <w:r>
        <w:t xml:space="preserve">ное. Правда  (зам-Ьчу  мимоходомъ),  въ  одной  душгь  можно  гораздо  бол^Ье  ис- </w:t>
      </w:r>
      <w:r>
        <w:br/>
      </w:r>
      <w:r>
        <w:t xml:space="preserve">портить, нежели  въ  другой  усовершенствовать,  или  исправить''  (тамъ  же, </w:t>
      </w:r>
      <w:r>
        <w:br/>
      </w:r>
      <w:r>
        <w:t xml:space="preserve">стр.  22).  „81е  (Й1е  Ве1и8и^ип5,  (Не  еш  ОесНсЫ;  ^1еЪ1;)  ЪлЬ  аПета!  Шгеп  ЕшЯизз </w:t>
      </w:r>
      <w:r>
        <w:br/>
      </w:r>
      <w:r>
        <w:t xml:space="preserve">аиГз  Кйп111§:е,  ип(1 111геп  пй^гИсЬеп  БшЛизз;  пиг  (1а83  тап  ГгеШск  аи/'  д/ет  ехпт </w:t>
      </w:r>
      <w:r>
        <w:br/>
      </w:r>
      <w:r>
        <w:t xml:space="preserve">8еИе  теЬг  уегйегЬеп  капп,  а18  тап  аиГ  (1ег  апйегп  §и1;  ^етасЫ  Ьа1"  (Ш.,  8.  53). </w:t>
      </w:r>
      <w:r>
        <w:br/>
      </w:r>
      <w:r>
        <w:t xml:space="preserve">„Онъ  наслаждался,  какъ  немнопе  отцы  наслаждаются,  си'Ьдуя  за  нимъ  съ  од- </w:t>
      </w:r>
      <w:r>
        <w:br/>
      </w:r>
      <w:r>
        <w:t xml:space="preserve">ной степени  совершенства  на  другую"  (тамъ  же,  стр.  130).  „\]п6.  ^епозз  &lt;1ег  &gt;ЛГоЫ. </w:t>
      </w:r>
      <w:r>
        <w:br/>
      </w:r>
      <w:r>
        <w:t xml:space="preserve">1и81;,  (Не  ^е^^бЬпИсЬеп  уогпеНтеп  Уа1;егп  зо  й*ет(1 181,  (1а88  ег  зеШз*  (1вп  Рог1- </w:t>
      </w:r>
      <w:r>
        <w:br/>
      </w:r>
      <w:r>
        <w:t xml:space="preserve">^ап^  зетез  Кш(1езуоп  е1пег  81;иГе  (1ег  УоПкоттепЬеИ  гиг  г^п(1ет  Ъетегк1е* </w:t>
      </w:r>
      <w:r>
        <w:br/>
      </w:r>
      <w:r>
        <w:t xml:space="preserve">(1Ы(1.,  8.  105).  „Все,  все  въ  природ*  лежитъ  на  разрушеши"  (стр.  139).  „АИез, </w:t>
      </w:r>
      <w:r>
        <w:br/>
      </w:r>
      <w:r>
        <w:t xml:space="preserve">аПез  ш  (1ег  Nа1:иг  181;  пиг  ап§е1е^&lt;;  аиГУег(1егЬеп"  (8. 116).  „Каждая  пылинка, </w:t>
      </w:r>
      <w:r>
        <w:br/>
      </w:r>
      <w:r>
        <w:t xml:space="preserve">леоюаи^ая  у  ногъ  моихъ^  (стр.  151);  „^е(^ег  ЗЬаиЪ,  (1ег  V0^  тгг  аи/уИед1*^  (8.  131). </w:t>
      </w:r>
      <w:r>
        <w:br/>
      </w:r>
      <w:r>
        <w:t xml:space="preserve">„Смертныя  муки  услаждаются  взглядомъ  на  лучшую  жизнь"  (стр.  154).  „81е  (Ше </w:t>
      </w:r>
      <w:r>
        <w:br/>
      </w:r>
      <w:r>
        <w:t xml:space="preserve">ЫиегкеНеп  (1е8  То(1е8)  луег(1еп  ип8  (1игс11  (11е  АиззхсМеп  аиГ  еш  Ье^зегез  Ье- </w:t>
      </w:r>
      <w:r>
        <w:br/>
      </w:r>
      <w:r>
        <w:t xml:space="preserve">Ъеп уегзизз!"  (8.  135).</w:t>
      </w:r>
    </w:p>
    <w:p>
      <w:pPr>
        <w:pStyle w:val="Normal"/>
      </w:pPr>
      <w:r>
        <w:t xml:space="preserve">ПРИМ-ВЧАНХЯ.  75</w:t>
      </w:r>
    </w:p>
    <w:p>
      <w:pPr>
        <w:pStyle w:val="Normal"/>
      </w:pPr>
      <w:r>
        <w:t xml:space="preserve">271.  (стр.  463).  Сочинешя  Жуковскаго,  VI,  442.</w:t>
      </w:r>
    </w:p>
    <w:p>
      <w:pPr>
        <w:pStyle w:val="Normal"/>
      </w:pPr>
      <w:r>
        <w:t xml:space="preserve">272.  (стр,  463).  В-Ьстяикъ  Европы,  1808  г.,  №  4. </w:t>
      </w:r>
      <w:r>
        <w:br/>
      </w:r>
      <w:r>
        <w:t xml:space="preserve">278.  (стр.  463).  Московски  Журналъ,  I,  194,  202. </w:t>
      </w:r>
      <w:r>
        <w:br/>
      </w:r>
      <w:r>
        <w:t xml:space="preserve">274.  (стр.  463).  Сочинен1я  Жуковскаго,  VI,  623.</w:t>
      </w:r>
    </w:p>
    <w:p>
      <w:pPr>
        <w:pStyle w:val="Normal"/>
      </w:pPr>
      <w:r>
        <w:t xml:space="preserve">276.  (стр.  464).  Тамъ  же,  VI,  621. </w:t>
      </w:r>
      <w:r>
        <w:br/>
      </w:r>
      <w:r>
        <w:t xml:space="preserve">27в,  (стр.  464).  Тамъ  же.</w:t>
      </w:r>
    </w:p>
    <w:p>
      <w:pPr>
        <w:pStyle w:val="Normal"/>
      </w:pPr>
      <w:r>
        <w:t xml:space="preserve">277.  (стр.  464).  Сочинен1я  Жуковскаго,  VI,  623.  Ср.  тамъ  же,  VI,  625.</w:t>
      </w:r>
    </w:p>
    <w:p>
      <w:pPr>
        <w:pStyle w:val="Normal"/>
      </w:pPr>
      <w:r>
        <w:t xml:space="preserve">278.  (стр.  464).  Переводы  В.  Жуковскаго,  V,  210—214.</w:t>
      </w:r>
    </w:p>
    <w:p>
      <w:pPr>
        <w:pStyle w:val="Normal"/>
      </w:pPr>
      <w:r>
        <w:t xml:space="preserve">279  (стр.  464).  Ср.  А118:ете1пв  ТЬеопе  йег  асЬопеп  Кйп81е,  статьи  „ЬйсЬег- </w:t>
      </w:r>
      <w:r>
        <w:br/>
      </w:r>
      <w:r>
        <w:t xml:space="preserve">11сЬ«  и  „8аиге«,</w:t>
      </w:r>
    </w:p>
    <w:p>
      <w:pPr>
        <w:pStyle w:val="Normal"/>
      </w:pPr>
      <w:r>
        <w:t xml:space="preserve">280.  (стр.  464).  Сочинен1Я  Жуковскаго,  V,  389,  392.</w:t>
      </w:r>
    </w:p>
    <w:p>
      <w:pPr>
        <w:pStyle w:val="Normal"/>
      </w:pPr>
      <w:r>
        <w:t xml:space="preserve">281.  (стр.  465).  КоЪег81е1п.  Огипйпзз,  П,  1245—1247.</w:t>
      </w:r>
    </w:p>
    <w:p>
      <w:pPr>
        <w:pStyle w:val="Normal"/>
      </w:pPr>
      <w:r>
        <w:t xml:space="preserve">282.  (стр.  465).  аоеШе'в  Д^Гегке,  Ьегаиз^.  уоп  Кигкг,  XII,  249—251. </w:t>
      </w:r>
      <w:r>
        <w:br/>
      </w:r>
      <w:r>
        <w:t xml:space="preserve">288.  (стр.  465).  Сочинения  ЛСуковскаго,  V,  383—385.</w:t>
      </w:r>
    </w:p>
    <w:p>
      <w:pPr>
        <w:pStyle w:val="Normal"/>
      </w:pPr>
      <w:r>
        <w:t xml:space="preserve">284.  (стр.  465).  В-Ьстникъ  Европы,  1809,  №  3.</w:t>
      </w:r>
    </w:p>
    <w:p>
      <w:pPr>
        <w:pStyle w:val="Normal"/>
      </w:pPr>
      <w:r>
        <w:t xml:space="preserve">285.  (стр.  465).  Зейдлицъ,  Жизнь  и  поэз1я  Жуковскаго,  стр.  38.</w:t>
      </w:r>
    </w:p>
    <w:p>
      <w:pPr>
        <w:pStyle w:val="Normal"/>
      </w:pPr>
      <w:r>
        <w:t xml:space="preserve">286.  (стр.  466).  Неипег,  Ы1жга&lt;;иг^е8сЫс111;е  йез  асЫгеЬп^еп  ^а11гЬип- </w:t>
      </w:r>
      <w:r>
        <w:br/>
      </w:r>
      <w:r>
        <w:t xml:space="preserve">йег^б  (З-Ье  АиЯа^е),  I,  442—443.</w:t>
      </w:r>
    </w:p>
    <w:p>
      <w:pPr>
        <w:pStyle w:val="Normal"/>
      </w:pPr>
      <w:r>
        <w:t xml:space="preserve">287.  (стр.  466).  КоЬег81е1п,  Огипйпзз,  II,  1249.</w:t>
      </w:r>
    </w:p>
    <w:p>
      <w:pPr>
        <w:pStyle w:val="Normal"/>
      </w:pPr>
      <w:r>
        <w:t xml:space="preserve">288.  (стр.  466).  Переводы,  В.  Жуковскаго,  V,  15 — 18.</w:t>
      </w:r>
    </w:p>
    <w:p>
      <w:pPr>
        <w:pStyle w:val="Normal"/>
      </w:pPr>
      <w:r>
        <w:t xml:space="preserve">289.  (стр.  466).  В-Ьстникъ' Европы.  1811,  №  8.</w:t>
      </w:r>
    </w:p>
    <w:p>
      <w:pPr>
        <w:pStyle w:val="Normal"/>
      </w:pPr>
      <w:r>
        <w:t xml:space="preserve">290.  (стр.  466).  Тамъ  же,  №  9.</w:t>
      </w:r>
    </w:p>
    <w:p>
      <w:pPr>
        <w:pStyle w:val="Normal"/>
      </w:pPr>
      <w:r>
        <w:t xml:space="preserve">291.  (стр.  466).  Почитатель  Клопштока.  изв-Ьстнаго  своими  Вагййвп, </w:t>
      </w:r>
      <w:r>
        <w:br/>
      </w:r>
      <w:r>
        <w:t xml:space="preserve">Сульцеръ  говорить,  что  у  древнихъ  Германцевъ  было  особенное  сослов1е </w:t>
      </w:r>
      <w:r>
        <w:br/>
      </w:r>
      <w:r>
        <w:t xml:space="preserve">бардовъ,  занятге  которыхъ^  составляло  сложеше  п'1^сенъ,  которыя  должны  были </w:t>
      </w:r>
      <w:r>
        <w:br/>
      </w:r>
      <w:r>
        <w:t xml:space="preserve">поддерживать  горяч1я  патр1отическ1я  чувства  (см.  подъ  словомъ  Ыей).  Суль- </w:t>
      </w:r>
      <w:r>
        <w:br/>
      </w:r>
      <w:r>
        <w:t xml:space="preserve">церъ ожидаетъ  такихъ  п'^^сенъ,  въ  его  время,  отъ  благомыслящихъ,  по  соб- </w:t>
      </w:r>
      <w:r>
        <w:br/>
      </w:r>
      <w:r>
        <w:t xml:space="preserve">ственному побуждешю  работающихъ  поэтовъ.  Длинный  стихотворешя  Жу- </w:t>
      </w:r>
      <w:r>
        <w:br/>
      </w:r>
      <w:r>
        <w:t xml:space="preserve">ковскаго: „П'Ьвецъ  въ  стан'Ь  русскихъ  воиновъ'',  „П']^вецъ  на  Кремл']^*'  на- </w:t>
      </w:r>
      <w:r>
        <w:br/>
      </w:r>
      <w:r>
        <w:t xml:space="preserve">ходятъ  себ*  теоретическое  объяснеше  въ  атЬдующихъ  словахъ  Сульцера: </w:t>
      </w:r>
      <w:r>
        <w:br/>
      </w:r>
      <w:r>
        <w:t xml:space="preserve">яШегаиз  Ш8в1;  81сЬ  аЪпектеп,  ёазз  (11е  ег81:еп  НеМеп^^есИсЫе  (1ег  Ваг(1еп </w:t>
      </w:r>
      <w:r>
        <w:br/>
      </w:r>
      <w:r>
        <w:t xml:space="preserve">а/1^€Иуо11е  ЕггаЫипдеп  егпНегтгаскег  Не1с[егиНа^еп  ^е&gt;уе8еп,  (11е  Ъеу  бЯепШсЬеп </w:t>
      </w:r>
      <w:r>
        <w:br/>
      </w:r>
      <w:r>
        <w:t xml:space="preserve">Уег8атт1ип§:еп  теЬг  аЪде^ипдеп,,  %\в  Ыозз  еггаЫ!  &gt;уиг(1еп;  йазз  б2ег  ТпкаИ </w:t>
      </w:r>
      <w:r>
        <w:br/>
      </w:r>
      <w:r>
        <w:t xml:space="preserve">аНепий  зсНоп  Ьекапгйе  ТНаЬеп  дешевеп,  (11е  тсЫ  гит  Ы81ог18сЬеп  Апйепкеп  §е- </w:t>
      </w:r>
      <w:r>
        <w:br/>
      </w:r>
      <w:r>
        <w:t xml:space="preserve">паи  ег2Й.Ы1;,  бопйегп  гиг  Епоескипд  кЬНа/^ег  Ешр^пйипд&amp;п  ипА  гиг  Етр^пгипд </w:t>
      </w:r>
      <w:r>
        <w:br/>
      </w:r>
      <w:r>
        <w:t xml:space="preserve">аЬагкег  КаНопсйдебгппипдеп  аи^  Аав  1ёЬКар:е8Ье  девсЫМегЬ  гоигйеп.  А180  кат  ез </w:t>
      </w:r>
      <w:r>
        <w:br/>
      </w:r>
      <w:r>
        <w:t xml:space="preserve">йаЪеу  \^еп1§:ег  аиГ  ете  1е1сЫе  Еп1шске1ип§  йез  Райепз  йег  безсЫсЫе,  а18 </w:t>
      </w:r>
      <w:r>
        <w:br/>
      </w:r>
      <w:r>
        <w:t xml:space="preserve">аиГ  Ше  ^УаЫ  йег  В1п^е  ап,  (Ие  ат  8Шгк81еп  аиГ  (11е  Етрйпйип^:  лу1гкеп". </w:t>
      </w:r>
      <w:r>
        <w:br/>
      </w:r>
      <w:r>
        <w:t xml:space="preserve">(См.  НеИеп^ейюЫ).</w:t>
      </w:r>
    </w:p>
    <w:p>
      <w:pPr>
        <w:pStyle w:val="Normal"/>
      </w:pPr>
      <w:r>
        <w:t xml:space="preserve">292.  (стр.  466).  Энгель  предполагалъ  издать  полную  шитику;  но  усп-Ьлъ </w:t>
      </w:r>
      <w:r>
        <w:br/>
      </w:r>
      <w:r>
        <w:t xml:space="preserve">напечатать  только  первую  часть  подъ  заглав1емъ:  „Ап^п^в^гйпйе  ешег </w:t>
      </w:r>
      <w:r>
        <w:br/>
      </w:r>
      <w:r>
        <w:t xml:space="preserve">ТЬеопе  (1ег  В1сЫип^8аг1еп**  (ВегИп,  1783,  Ъе1  Рг.  К1со1а1).  Можетъ  быть,  от- </w:t>
      </w:r>
      <w:r>
        <w:br/>
      </w:r>
      <w:r>
        <w:t xml:space="preserve">сюда заимствовалъ  ЖуковскШ  опред^леше  басни:  „Ц'Ьль  сего  разсказа — </w:t>
      </w:r>
      <w:r>
        <w:br/>
      </w:r>
      <w:r>
        <w:t xml:space="preserve">впечатл'Ьн1е  въ  ум*  какой-нибудь  нравственной  истины,  заимствуемой  изъ </w:t>
      </w:r>
      <w:r>
        <w:br/>
      </w:r>
      <w:r>
        <w:t xml:space="preserve">общежит1я  и,  сл-Ёдовательно,  бол-Ье  или  мен^е  полезной"  (Сочинешя  Жу- </w:t>
      </w:r>
      <w:r>
        <w:br/>
      </w:r>
      <w:r>
        <w:t xml:space="preserve">ковскаго, V,  333).  Энгель  требу етъ  для  басни  „еше  аП^етеще  Л^аЬгЬе!!**  и </w:t>
      </w:r>
      <w:r>
        <w:br/>
      </w:r>
      <w:r>
        <w:t xml:space="preserve">разъясняетъ  потомъ:  „V^^т  зеЬеп,  йазз  шг  посЬ  еше  ВезИттип^;  уег^ез- </w:t>
      </w:r>
      <w:r>
        <w:br/>
      </w:r>
      <w:r>
        <w:t xml:space="preserve">веп  ЬаЪеп,  ип(1  (1а83  шг  шсЫ;  Ыозз  8а^еп  тиззеп:   еше  а11дете1пе,  зопёегп</w:t>
      </w:r>
    </w:p>
    <w:p>
      <w:pPr>
        <w:pStyle w:val="Normal"/>
      </w:pPr>
      <w:r>
        <w:t xml:space="preserve">76  ЖУК0ВСК1Й.</w:t>
      </w:r>
    </w:p>
    <w:p>
      <w:pPr>
        <w:pStyle w:val="Normal"/>
      </w:pPr>
      <w:r>
        <w:t xml:space="preserve">аисИ  е1пе  тогаИвсНе  АУаЬгЬеи. — ЬеЪеп8геб^1  ЪгаисЬ!  г^аг  дхе  Ветегкип^  п1сМ </w:t>
      </w:r>
      <w:r>
        <w:br/>
      </w:r>
      <w:r>
        <w:t xml:space="preserve">2и  веуп;  аЬег  йосЬ.  тизз  81е  (11е  тогаИвсЬе  8е11е  йее  МепвсЬеп  1геЯ'еп,  81е </w:t>
      </w:r>
      <w:r>
        <w:br/>
      </w:r>
      <w:r>
        <w:t xml:space="preserve">ти88  Шг  Шп  1еЬгге1с11  ипй  Ъейзат  гоег^еп  коппеп*^.  Еп^е18  ЗсЬпЛеп  (Вег1ш, </w:t>
      </w:r>
      <w:r>
        <w:br/>
      </w:r>
      <w:r>
        <w:t xml:space="preserve">1806),  XI,  47,  49.</w:t>
      </w:r>
    </w:p>
    <w:p>
      <w:pPr>
        <w:pStyle w:val="Normal"/>
      </w:pPr>
      <w:r>
        <w:t xml:space="preserve">298.  (стр,  466),  Наут,  ТЯе  готапйзсЬе  ВсЬик,  238.</w:t>
      </w:r>
    </w:p>
    <w:p>
      <w:pPr>
        <w:pStyle w:val="Normal"/>
      </w:pPr>
      <w:r>
        <w:t xml:space="preserve">294.  (стр.  466).  Шевыревъ,  О  значеши  Жуковскаго  въ  русской  жизни </w:t>
      </w:r>
      <w:r>
        <w:br/>
      </w:r>
      <w:r>
        <w:t xml:space="preserve">и  поэзи!.  стр.  73.</w:t>
      </w:r>
    </w:p>
    <w:p>
      <w:pPr>
        <w:pStyle w:val="Normal"/>
      </w:pPr>
      <w:r>
        <w:t xml:space="preserve">295.  (стр.  466).  Сочинешя  Жуковскаго,  II,  87 — 96.</w:t>
      </w:r>
    </w:p>
    <w:p>
      <w:pPr>
        <w:pStyle w:val="Normal"/>
      </w:pPr>
      <w:r>
        <w:t xml:space="preserve">29в.  {стр.  466).  О  стремлен1и  I.  А.  Шлегеля  закр'^^пить  романъ  въ  ряду </w:t>
      </w:r>
      <w:r>
        <w:br/>
      </w:r>
      <w:r>
        <w:t xml:space="preserve">поэтическихъ  произведен^,  см.  КоЪег81;е1п,  Огип(1п88,  III.  2670 — 2673.</w:t>
      </w:r>
    </w:p>
    <w:p>
      <w:pPr>
        <w:pStyle w:val="Normal"/>
      </w:pPr>
      <w:r>
        <w:t xml:space="preserve">297.  (стр.  467).  Сочинешя  Жуковскаго,  V,  251.  Не  лишено  интереса,  что </w:t>
      </w:r>
      <w:r>
        <w:br/>
      </w:r>
      <w:r>
        <w:t xml:space="preserve">слово  романъ  ЖуковскШ  въ  своихъ  раннихъ  переводахъ  отождествляетъ  съ </w:t>
      </w:r>
      <w:r>
        <w:br/>
      </w:r>
      <w:r>
        <w:t xml:space="preserve">словами  вздорь  (V,  44),  мечта,  безразсудность,  ничтожество  (V,  45).  Зд-Ьсь </w:t>
      </w:r>
      <w:r>
        <w:br/>
      </w:r>
      <w:r>
        <w:t xml:space="preserve">читаемъ:  „Конечно  есть  Богъ? — РоманЪу  романъ,  предразсудокъ  младенче- </w:t>
      </w:r>
      <w:r>
        <w:br/>
      </w:r>
      <w:r>
        <w:t xml:space="preserve">ски". Въ  подлинник-Ь:  „АЪег§1аиЬе!  Ехпйгйске  уоп  йег  ег&amp;1;еп  ЁгггеЬип^  Ьег". </w:t>
      </w:r>
      <w:r>
        <w:br/>
      </w:r>
      <w:r>
        <w:t xml:space="preserve">Бег  РЬПозорЬ  Шг  (11е  \\^еи,  I.  216.</w:t>
      </w:r>
    </w:p>
    <w:p>
      <w:pPr>
        <w:pStyle w:val="Normal"/>
      </w:pPr>
      <w:r>
        <w:t xml:space="preserve">298.  (стр.  467).  Сочинен1я  Жуковскаго,  VI,  624.  Цитата  приведена  мною </w:t>
      </w:r>
      <w:r>
        <w:br/>
      </w:r>
      <w:r>
        <w:t xml:space="preserve">выше  1п  ех1еп80.</w:t>
      </w:r>
    </w:p>
    <w:p>
      <w:pPr>
        <w:pStyle w:val="Normal"/>
      </w:pPr>
      <w:r>
        <w:t xml:space="preserve">299.  (стр.  467).  ОоеШе'з  ^егке,  XII,  251—252. </w:t>
      </w:r>
      <w:r>
        <w:br/>
      </w:r>
      <w:r>
        <w:t xml:space="preserve">8СЮ.  (стр.  467).  Сочинешя  Жуковскаго,  VI.  472.</w:t>
      </w:r>
    </w:p>
    <w:p>
      <w:pPr>
        <w:pStyle w:val="Normal"/>
      </w:pPr>
      <w:r>
        <w:t xml:space="preserve">801.  (стр.  467).  Тамъ  же,  стр.  473.</w:t>
      </w:r>
    </w:p>
    <w:p>
      <w:pPr>
        <w:pStyle w:val="Normal"/>
      </w:pPr>
      <w:r>
        <w:t xml:space="preserve">802.  (стр.  467).  Ескегшапп,  ОезргасЬе  тН  ОоеШе  (4  Лий.),  II.  35.</w:t>
      </w:r>
    </w:p>
    <w:p>
      <w:pPr>
        <w:pStyle w:val="Normal"/>
      </w:pPr>
      <w:r>
        <w:t xml:space="preserve">808.  (стр.  468).  Сравните  мысли  о  „сладкихъ  чувствахъ  любви,  кото- </w:t>
      </w:r>
      <w:r>
        <w:br/>
      </w:r>
      <w:r>
        <w:t xml:space="preserve">рыми земля  претворяется  въ  царство  небесное",  („Марьина  роща",  V,  307; </w:t>
      </w:r>
      <w:r>
        <w:br/>
      </w:r>
      <w:r>
        <w:t xml:space="preserve">„Посланхе  къ  Нин-Ь",  I,  92)  съ  „Письмомъ  Ж.  Ж.  Руссо"  въ  Переводахъ </w:t>
      </w:r>
      <w:r>
        <w:br/>
      </w:r>
      <w:r>
        <w:t xml:space="preserve">(IV,  234 — 238).  Въ  повести  Жанлисъ  „Дорсанъ  и  Люц1я"  (Переводы,  II.  165) </w:t>
      </w:r>
      <w:r>
        <w:br/>
      </w:r>
      <w:r>
        <w:t xml:space="preserve">[проводится]  знакомая  намт?  изъ  стихотворенШ  и  прозаическихъ  статей  Жуков- </w:t>
      </w:r>
      <w:r>
        <w:br/>
      </w:r>
      <w:r>
        <w:t xml:space="preserve">скаго [мысль]:  „Вести  спокойную  окизнь  въ  отчизнгъ,  въ  кругу  семейства  и  ми^ </w:t>
      </w:r>
      <w:r>
        <w:br/>
      </w:r>
      <w:r>
        <w:t xml:space="preserve">лыхъ  друзей — вотъ  счастье  совершенное".  Главная,  мысль  повести  „Густавъ </w:t>
      </w:r>
      <w:r>
        <w:br/>
      </w:r>
      <w:r>
        <w:t xml:space="preserve">Обинье**  выражается  въ  заключительномъ  стих*:  „Въ  раскаяньи  одномъ </w:t>
      </w:r>
      <w:r>
        <w:br/>
      </w:r>
      <w:r>
        <w:t xml:space="preserve">виновныхъ  доброд-Ьтель"  (В-Ьстн.  Европы,  1810  г.,  №  24).  Въ  яГромобо-Ь".  кото- </w:t>
      </w:r>
      <w:r>
        <w:br/>
      </w:r>
      <w:r>
        <w:t xml:space="preserve">рый оконченъ  въ  ноябр*  того  же  года  (Сочинешя  Жуковскаго,  VI,  393):  „Пе- </w:t>
      </w:r>
      <w:r>
        <w:br/>
      </w:r>
      <w:r>
        <w:t xml:space="preserve">редъ  Небеснымъ  Суд1ей  всесильно  покаянье^.  (Соч.  Жук.,  I,  155).</w:t>
      </w:r>
    </w:p>
    <w:p>
      <w:pPr>
        <w:pStyle w:val="Normal"/>
      </w:pPr>
      <w:r>
        <w:t xml:space="preserve">804.  (стр.  468).  Наприм'Ёръ,  Жуковсюй  читаетъ  у  Энгеля:  „81е  ^агеп  ш </w:t>
      </w:r>
      <w:r>
        <w:br/>
      </w:r>
      <w:r>
        <w:t xml:space="preserve">Й1е  М1(;1е  йев  Саг^епз  ^екоштеп,  л^о  (11е  АпЬоЬе,  аиГ  дег  йаз  Наив  &lt;1е8  Мег- </w:t>
      </w:r>
      <w:r>
        <w:br/>
      </w:r>
      <w:r>
        <w:t xml:space="preserve">уП1е  1а5,  ешеп  ^ё,^1еп  АЬзсЬизв  т'8  ТШ  тасЫ^**  (Вег  РЬНозорЬ  Г.  й.  &gt;^..  II. </w:t>
      </w:r>
      <w:r>
        <w:br/>
      </w:r>
      <w:r>
        <w:t xml:space="preserve">ИЗ — 114).  Переводя  это  м-Ьсто,  Жуковсшй  вспоминаетъ  Мишенскую  долину, </w:t>
      </w:r>
      <w:r>
        <w:br/>
      </w:r>
      <w:r>
        <w:t xml:space="preserve">и  подъ  его  перомъ  является  „обширная  долина,  усгьянная  деревьями,  ро- </w:t>
      </w:r>
      <w:r>
        <w:br/>
      </w:r>
      <w:r>
        <w:t xml:space="preserve">щами,  зелеными  холмами"  (Переводы,  V,  136).  Невольно  вспоминаешь:</w:t>
      </w:r>
    </w:p>
    <w:p>
      <w:pPr>
        <w:pStyle w:val="Normal"/>
      </w:pPr>
      <w:r>
        <w:t xml:space="preserve">О  рощщ  о  друзья!  когда  увижу  васъ? </w:t>
      </w:r>
      <w:r>
        <w:br/>
      </w:r>
      <w:r>
        <w:t xml:space="preserve">О!  кто  мн*  возвратить  родимыя  долины?</w:t>
      </w:r>
    </w:p>
    <w:p>
      <w:pPr>
        <w:pStyle w:val="Normal"/>
      </w:pPr>
      <w:r>
        <w:t xml:space="preserve">Поля,  холмы  родные,</w:t>
      </w:r>
    </w:p>
    <w:p>
      <w:pPr>
        <w:pStyle w:val="Normal"/>
      </w:pPr>
      <w:r>
        <w:t xml:space="preserve">Роднаго  неба  милый  св'Ьтъ...  и  т.  д.</w:t>
      </w:r>
    </w:p>
    <w:p>
      <w:pPr>
        <w:pStyle w:val="Normal"/>
      </w:pPr>
      <w:r>
        <w:t xml:space="preserve">806.  (стр.  468).  См.  письмо  къ  Тургеневу  отъ  7  ноября  1810  г.  (Сочине- </w:t>
      </w:r>
      <w:r>
        <w:br/>
      </w:r>
      <w:r>
        <w:t xml:space="preserve">н1я,  VI,  388—394)  и  планъ,  выработанный  Жуковскимъ  для  сеоихъ   заняпА.</w:t>
      </w:r>
    </w:p>
    <w:p>
      <w:pPr>
        <w:pStyle w:val="Normal"/>
      </w:pPr>
      <w:r>
        <w:t xml:space="preserve">ПРИМЪЧАН1Я.  77</w:t>
      </w:r>
    </w:p>
    <w:p>
      <w:pPr>
        <w:pStyle w:val="Normal"/>
      </w:pPr>
      <w:r>
        <w:t xml:space="preserve">Этотъ  планъ  мы  относимъ  къ  1810  году.  Зейдлицъ  думаетъ  (стр.  30,  39),  что </w:t>
      </w:r>
      <w:r>
        <w:br/>
      </w:r>
      <w:r>
        <w:t xml:space="preserve">это — планъ  заняпй  для  ученицъ  Жуковскаго.  Шевыревъ,  обнародовавшШ </w:t>
      </w:r>
      <w:r>
        <w:br/>
      </w:r>
      <w:r>
        <w:t xml:space="preserve">этотъ  документъ,  утверждаетъ  (со  словъ  А.  П.  Елагиной),  что  это  планъ </w:t>
      </w:r>
      <w:r>
        <w:br/>
      </w:r>
      <w:r>
        <w:t xml:space="preserve">для  собственныхъ  занятШ  Жуковскаго  (стр.  20  и  73).  Это  подтверждается </w:t>
      </w:r>
      <w:r>
        <w:br/>
      </w:r>
      <w:r>
        <w:t xml:space="preserve">письмомъ  къ  Тургеневу  (VI,  388).</w:t>
      </w:r>
    </w:p>
    <w:p>
      <w:pPr>
        <w:pStyle w:val="Normal"/>
      </w:pPr>
      <w:r>
        <w:t xml:space="preserve">806.  (стр.  469).  „Румянъ  французскихъ  штукатура**.  Сочинен1я  Жуков- </w:t>
      </w:r>
      <w:r>
        <w:br/>
      </w:r>
      <w:r>
        <w:t xml:space="preserve">скаго, I,  64.</w:t>
      </w:r>
    </w:p>
    <w:p>
      <w:pPr>
        <w:pStyle w:val="Normal"/>
      </w:pPr>
      <w:r>
        <w:t xml:space="preserve">807.  (стр,  469).  Сочинен1я  Жуковскаго,  V,  254.</w:t>
      </w:r>
    </w:p>
    <w:p>
      <w:pPr>
        <w:pStyle w:val="Normal"/>
      </w:pPr>
      <w:r>
        <w:t xml:space="preserve">808.  (стр,  469).  Воспоминан1я,  III,  135.</w:t>
      </w:r>
    </w:p>
    <w:p>
      <w:pPr>
        <w:pStyle w:val="Normal"/>
      </w:pPr>
      <w:r>
        <w:t xml:space="preserve">809.  (стр.  470).  Полагаемъ,  что  въ  этомъ  случа*  онъ  сл-Ьдуетъ  г.  Але- </w:t>
      </w:r>
      <w:r>
        <w:br/>
      </w:r>
      <w:r>
        <w:t xml:space="preserve">кс']&amp;ю  Весе  лов  скому.  См.  Западное  вл1яше  въ  новой  русской  литератур']^, </w:t>
      </w:r>
      <w:r>
        <w:br/>
      </w:r>
      <w:r>
        <w:t xml:space="preserve">стр.  114 — 115.</w:t>
      </w:r>
    </w:p>
    <w:p>
      <w:pPr>
        <w:pStyle w:val="Normal"/>
      </w:pPr>
      <w:r>
        <w:t xml:space="preserve">810.  (стр.  470).  См.  У^аоке^па^е!,  Юешеге  8с1ий;.е^У;187^^^^</w:t>
      </w:r>
    </w:p>
    <w:p>
      <w:pPr>
        <w:pStyle w:val="Normal"/>
      </w:pPr>
      <w:r>
        <w:t xml:space="preserve">811.  (стр.  470).  [Въ  рукописи,  съ  абзаца  посл'ё  308  ссылки,  начаты,  но </w:t>
      </w:r>
      <w:r>
        <w:br/>
      </w:r>
      <w:r>
        <w:t xml:space="preserve">не  кончены  карандашный  поправки;  часть  текста  зачеркнута.  То  же  самое </w:t>
      </w:r>
      <w:r>
        <w:br/>
      </w:r>
      <w:r>
        <w:t xml:space="preserve">на  страницахъ  472  и  473].</w:t>
      </w:r>
    </w:p>
    <w:p>
      <w:pPr>
        <w:pStyle w:val="Normal"/>
      </w:pPr>
      <w:r>
        <w:t xml:space="preserve">812.  (стр.  470).  Д^аскегп  а^е1,  Юетеге  8сЬг1йеп,  II,  424—425.</w:t>
      </w:r>
    </w:p>
    <w:p>
      <w:pPr>
        <w:pStyle w:val="Normal"/>
      </w:pPr>
      <w:r>
        <w:t xml:space="preserve">Въ  одно  мгновенье </w:t>
      </w:r>
      <w:r>
        <w:br/>
      </w:r>
      <w:r>
        <w:t xml:space="preserve">Кусокъ  одежды  за  кускомъ </w:t>
      </w:r>
      <w:r>
        <w:br/>
      </w:r>
      <w:r>
        <w:t xml:space="preserve">СлетЪлъ  съ  него,  какъ  тл^нье; </w:t>
      </w:r>
      <w:r>
        <w:br/>
      </w:r>
      <w:r>
        <w:t xml:space="preserve">И  н^тъ  ужъ  кожи  на  костяхъ; </w:t>
      </w:r>
      <w:r>
        <w:br/>
      </w:r>
      <w:r>
        <w:t xml:space="preserve">Безглазый  черепъ  на  плечахъ: </w:t>
      </w:r>
      <w:r>
        <w:br/>
      </w:r>
      <w:r>
        <w:t xml:space="preserve">Н-Ьтъ  каски,  н^тъ  колета: </w:t>
      </w:r>
      <w:r>
        <w:br/>
      </w:r>
      <w:r>
        <w:t xml:space="preserve">Она  въ  рукахъ  скелета.  (Соч.  Жук.,  II,  464).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Оставленъ  безъ  перевода  посл-Ьдтй  сд-ихъ  строфы,  отчасти  удержан- </w:t>
      </w:r>
      <w:r>
        <w:br/>
      </w:r>
      <w:r>
        <w:t xml:space="preserve">ный въ  Людмил*]^:  ми  8Ыпс1епд1а8  ип(1  Шрре.</w:t>
      </w:r>
    </w:p>
    <w:p>
      <w:pPr>
        <w:pStyle w:val="Normal"/>
      </w:pPr>
      <w:r>
        <w:t xml:space="preserve">818.  (стр.  471).  Переводы  Жуковскаго,  I,  247 — 294.  Въ  подлинник*  „Вег </w:t>
      </w:r>
      <w:r>
        <w:br/>
      </w:r>
      <w:r>
        <w:t xml:space="preserve">УегЪгесЬег  аиз  уеНогпег  ЕЬге.  Е1пе  \уаЬге  ОезсЫсЫе".</w:t>
      </w:r>
    </w:p>
    <w:p>
      <w:pPr>
        <w:pStyle w:val="Normal"/>
      </w:pPr>
      <w:r>
        <w:t xml:space="preserve">814.  (стр.  471).  Шевыревъ,  О  значенш  Жуковскаго,  стр.  74.</w:t>
      </w:r>
    </w:p>
    <w:p>
      <w:pPr>
        <w:pStyle w:val="Normal"/>
      </w:pPr>
      <w:r>
        <w:t xml:space="preserve">815.  (стр.  471).  Шиллеръ  осуждаетъ,  напр.,  выражешя:  Норр,  Норр,  Норр, </w:t>
      </w:r>
      <w:r>
        <w:br/>
      </w:r>
      <w:r>
        <w:t xml:space="preserve">К11а^,  КИп^,  встр-Ьчающхяся  въ  Ленор'Ь  и  „извиняемыя  только  поэтическимъ </w:t>
      </w:r>
      <w:r>
        <w:br/>
      </w:r>
      <w:r>
        <w:t xml:space="preserve">дгътствомъ  автора**.</w:t>
      </w:r>
    </w:p>
    <w:p>
      <w:pPr>
        <w:pStyle w:val="Normal"/>
      </w:pPr>
      <w:r>
        <w:t xml:space="preserve">%Щ{стр.  471).  Напечатано  въ  1810  году. </w:t>
      </w:r>
      <w:r>
        <w:br/>
      </w:r>
      <w:r>
        <w:t xml:space="preserve">"'  ПтТр^тр.  471).</w:t>
      </w:r>
    </w:p>
    <w:p>
      <w:pPr>
        <w:pStyle w:val="Normal"/>
      </w:pPr>
      <w:r>
        <w:t xml:space="preserve">^ — -•"'  РгоЬИсЬ  8еЬ  1сЬ  (11е  Ое8р1е1еп,</w:t>
      </w:r>
    </w:p>
    <w:p>
      <w:pPr>
        <w:pStyle w:val="Normal"/>
      </w:pPr>
      <w:r>
        <w:t xml:space="preserve">АИез  ит  шкЬ  1еЫ;  ипй  ИеЫ </w:t>
      </w:r>
      <w:r>
        <w:br/>
      </w:r>
      <w:r>
        <w:t xml:space="preserve">1п  (1ег  ^и§еп(^  Ьи81§еШЫеп, </w:t>
      </w:r>
      <w:r>
        <w:br/>
      </w:r>
      <w:r>
        <w:t xml:space="preserve">М1Г  пиг  181  (1а8  Негг  Ъе1гйЫ.</w:t>
      </w:r>
    </w:p>
    <w:p>
      <w:pPr>
        <w:pStyle w:val="Normal"/>
      </w:pPr>
      <w:r>
        <w:t xml:space="preserve">Зрю  надежд-Ь  ихъ  послушныхъ;</w:t>
      </w:r>
    </w:p>
    <w:p>
      <w:pPr>
        <w:pStyle w:val="Normal"/>
      </w:pPr>
      <w:r>
        <w:t xml:space="preserve">Жизнь,  любовь  передо  мной!</w:t>
      </w:r>
    </w:p>
    <w:p>
      <w:pPr>
        <w:pStyle w:val="Normal"/>
      </w:pPr>
      <w:r>
        <w:t xml:space="preserve">Въ  чувствахъ  юности  воздушныхъ</w:t>
      </w:r>
    </w:p>
    <w:p>
      <w:pPr>
        <w:pStyle w:val="Normal"/>
      </w:pPr>
      <w:r>
        <w:t xml:space="preserve">Я  одна  мертва  душой.  (В.  Евр.,  1809,  ^^  20,  стр.  262).</w:t>
      </w:r>
    </w:p>
    <w:p>
      <w:pPr>
        <w:pStyle w:val="Normal"/>
      </w:pPr>
      <w:r>
        <w:t xml:space="preserve">Очевидно,    вм'Ьсто    Ьив^де^Шп  ЖуковскШ   прочелъ  1м/^де/иШп.  Въ  по-</w:t>
      </w:r>
    </w:p>
    <w:p>
      <w:pPr>
        <w:pStyle w:val="Normal"/>
      </w:pPr>
      <w:r>
        <w:t xml:space="preserve">78  ЖУК0ВСК1Й.</w:t>
      </w:r>
    </w:p>
    <w:p>
      <w:pPr>
        <w:pStyle w:val="Normal"/>
      </w:pPr>
      <w:r>
        <w:t xml:space="preserve">сл'Ьдующихъ  издан1яхъ  стихотворешй  Жуковскаго  (начиная  съ  1815  г.)  эта </w:t>
      </w:r>
      <w:r>
        <w:br/>
      </w:r>
      <w:r>
        <w:t xml:space="preserve">безсмыслица  устранена.</w:t>
      </w:r>
    </w:p>
    <w:p>
      <w:pPr>
        <w:pStyle w:val="Normal"/>
      </w:pPr>
      <w:r>
        <w:t xml:space="preserve">818.  (стр.  472).  В-Ьстникъ  Европы,  1809,  №  17,  стр.  31—36.  Въ  посл-Ьдую- </w:t>
      </w:r>
      <w:r>
        <w:br/>
      </w:r>
      <w:r>
        <w:t xml:space="preserve">щихъ  издан1яхъ  н'1^которые  стихи  выкинуты,  друг1е  значительно  идм']&amp;нены.</w:t>
      </w:r>
    </w:p>
    <w:p>
      <w:pPr>
        <w:pStyle w:val="Normal"/>
      </w:pPr>
      <w:r>
        <w:t xml:space="preserve">819.  {стр.  472).  Жизнь  и  поэз1я  Жуковскаго,  стр.  32.</w:t>
      </w:r>
    </w:p>
    <w:p>
      <w:pPr>
        <w:pStyle w:val="Normal"/>
      </w:pPr>
      <w:r>
        <w:t xml:space="preserve">820.  (стр,  473).  [У  Тихонравова  зд-Ьсь  замечено  въ  скобкахъ — „въ  ру- </w:t>
      </w:r>
      <w:r>
        <w:br/>
      </w:r>
      <w:r>
        <w:t xml:space="preserve">кописи пустое  м-Ьсто",  т.-е.  въ  рукописныхъ  добавлен1яхъ  г.  Загарина  къ </w:t>
      </w:r>
      <w:r>
        <w:br/>
      </w:r>
      <w:r>
        <w:t xml:space="preserve">его  книгЬ].</w:t>
      </w:r>
    </w:p>
    <w:p>
      <w:pPr>
        <w:pStyle w:val="Normal"/>
      </w:pPr>
      <w:r>
        <w:t xml:space="preserve">821.  (стр.  473).  Сынъ  Отечества,  1816  г.,  №  XXX,  стр.  150—160.</w:t>
      </w:r>
    </w:p>
    <w:p>
      <w:pPr>
        <w:pStyle w:val="Normal"/>
      </w:pPr>
      <w:r>
        <w:t xml:space="preserve">822.  (стр.  474).  Эта  баллада  Катенина  напечатана  была  почти  одновре- </w:t>
      </w:r>
      <w:r>
        <w:br/>
      </w:r>
      <w:r>
        <w:t xml:space="preserve">менно въ  В-Ьстник*  Европы  и  въ  Сын*  Отечества  1816  года.</w:t>
      </w:r>
    </w:p>
    <w:p>
      <w:pPr>
        <w:pStyle w:val="Normal"/>
      </w:pPr>
      <w:r>
        <w:t xml:space="preserve">828.  (стр.  474).  Сынъ  Отечества,  1816  г.,  №  XXVII,  стр.  5.</w:t>
      </w:r>
    </w:p>
    <w:p>
      <w:pPr>
        <w:pStyle w:val="Normal"/>
      </w:pPr>
      <w:r>
        <w:t xml:space="preserve">824.  (стр.  474).  Сочинен1я  Жуковскаго,  I,  428.</w:t>
      </w:r>
    </w:p>
    <w:p>
      <w:pPr>
        <w:pStyle w:val="Normal"/>
      </w:pPr>
      <w:r>
        <w:t xml:space="preserve">825.  (стр.  475),  Сынъ  Отеч.,  1816,  №  27,  стр.  9.</w:t>
      </w:r>
    </w:p>
    <w:p>
      <w:pPr>
        <w:pStyle w:val="Normal"/>
      </w:pPr>
      <w:r>
        <w:t xml:space="preserve">826.  (стр.  475).  Тамъ  же,  стр.  5.</w:t>
      </w:r>
    </w:p>
    <w:p>
      <w:pPr>
        <w:pStyle w:val="Normal"/>
      </w:pPr>
      <w:r>
        <w:t xml:space="preserve">827.  (стр.  475).  М.  А.  Дмитр1евъ,  Мелочи  изъ  запаса  моей  памяти </w:t>
      </w:r>
      <w:r>
        <w:br/>
      </w:r>
      <w:r>
        <w:t xml:space="preserve">(М.,  1869),  стр.  168.</w:t>
      </w:r>
    </w:p>
    <w:p>
      <w:pPr>
        <w:pStyle w:val="Normal"/>
      </w:pPr>
      <w:r>
        <w:t xml:space="preserve">828.  (стр.  475).  Тамъ  же,  стр.  169.</w:t>
      </w:r>
    </w:p>
    <w:p>
      <w:pPr>
        <w:pStyle w:val="Normal"/>
      </w:pPr>
      <w:r>
        <w:t xml:space="preserve">829.  (стр.  476).  Труды  .Общества  Любит,  росс,  слов.,  XI,  66.</w:t>
      </w:r>
    </w:p>
    <w:p>
      <w:pPr>
        <w:pStyle w:val="Normal"/>
      </w:pPr>
      <w:r>
        <w:t xml:space="preserve">880.  (стр.  476).  Тамъ  же,  стр.  68—69.</w:t>
      </w:r>
    </w:p>
    <w:p>
      <w:pPr>
        <w:pStyle w:val="Normal"/>
      </w:pPr>
      <w:r>
        <w:t xml:space="preserve">881.  (стр.  476).  Ув-Ёряють,  что  Загоскинъ  написалъ  эту  пьесу,  чтобы </w:t>
      </w:r>
      <w:r>
        <w:br/>
      </w:r>
      <w:r>
        <w:t xml:space="preserve">подд'Ьлаться  къ  Шаховскому,  который  былъ  тогда  „властелиномъ  русской </w:t>
      </w:r>
      <w:r>
        <w:br/>
      </w:r>
      <w:r>
        <w:t xml:space="preserve">сцены".  Араповъ.  Летопись  русскаго  театра,  стр.  244.</w:t>
      </w:r>
    </w:p>
    <w:p>
      <w:pPr>
        <w:pStyle w:val="Normal"/>
      </w:pPr>
      <w:r>
        <w:t xml:space="preserve">882.  (стр.  476),  Комед1я  Загоскина  напечатана  была  въ  1816  год^'. </w:t>
      </w:r>
      <w:r>
        <w:br/>
      </w:r>
      <w:r>
        <w:t xml:space="preserve">888.  (стр.  477).  Сынъ  Отечества,  1816,  №  XXX,  153.</w:t>
      </w:r>
    </w:p>
    <w:p>
      <w:pPr>
        <w:pStyle w:val="Normal"/>
      </w:pPr>
      <w:r>
        <w:t xml:space="preserve">884.  (стр.  478).  [„О  сочинетяхъ  П.  А.  Катенина",  Пушкинъ;  изд.  Литер. </w:t>
      </w:r>
      <w:r>
        <w:br/>
      </w:r>
      <w:r>
        <w:t xml:space="preserve">Фонда,  V,  стр.  192—193]. </w:t>
      </w:r>
      <w:r>
        <w:br/>
      </w:r>
      <w:r>
        <w:t xml:space="preserve">.  885.  (стр.  478).  Ср.  Сочинен1я  Пушкина,  изд.  П.  В.  Анненкова,  V,  634.</w:t>
      </w:r>
    </w:p>
    <w:p>
      <w:pPr>
        <w:pStyle w:val="Normal"/>
      </w:pPr>
      <w:r>
        <w:t xml:space="preserve">88в.  (стр.  478).  Сочинешя  Пушкина  (изд.  3-е,  1881  г.).  V,  196  —  197. </w:t>
      </w:r>
      <w:r>
        <w:br/>
      </w:r>
      <w:r>
        <w:t xml:space="preserve">[Изд.  Литер.  Фонда,  V,  192—193].</w:t>
      </w:r>
    </w:p>
    <w:p>
      <w:pPr>
        <w:pStyle w:val="Normal"/>
      </w:pPr>
      <w:r>
        <w:t xml:space="preserve">887.  (стр.  479).  Донъ-Кихотъ  въ  пер.  Жуковскаго,  I,  7.  См.  выше.*</w:t>
      </w:r>
    </w:p>
    <w:p>
      <w:pPr>
        <w:pStyle w:val="Normal"/>
      </w:pPr>
      <w:r>
        <w:t xml:space="preserve">888.  (стр.  479).  А.  С.  Пушкинъ,  Матер1алы  для  его  бюграфШ  и  оценки </w:t>
      </w:r>
      <w:r>
        <w:br/>
      </w:r>
      <w:r>
        <w:t xml:space="preserve">произведен^,  стр.  50. — Катенинъ  и  помирилъ  Пушкина  съ  Шаховскимъ. </w:t>
      </w:r>
      <w:r>
        <w:br/>
      </w:r>
      <w:r>
        <w:t xml:space="preserve">Тамъ  же,  стр.  51.  [Ссылки  даны  по  второму  издатю  „Матер1аловъ"  Аннен- </w:t>
      </w:r>
      <w:r>
        <w:br/>
      </w:r>
      <w:r>
        <w:t xml:space="preserve">кова, 1873  г.].</w:t>
      </w:r>
    </w:p>
    <w:p>
      <w:pPr>
        <w:pStyle w:val="Normal"/>
      </w:pPr>
      <w:r>
        <w:t xml:space="preserve">889.  (стр.  480).  Очень  странно,  что  въ  числ*  первенствовавшихъ  въ </w:t>
      </w:r>
      <w:r>
        <w:br/>
      </w:r>
      <w:r>
        <w:t xml:space="preserve">„Бес-Ьд*"  г.  Загаринъ  именно  не  называетъ  Шаховскаго!  Въ  1814  г.  Дашковъ </w:t>
      </w:r>
      <w:r>
        <w:br/>
      </w:r>
      <w:r>
        <w:t xml:space="preserve">сообщаетъ  кн.  Вяземскому,  что  „стихи  Карамзина  „Освобождеше  Европы" </w:t>
      </w:r>
      <w:r>
        <w:br/>
      </w:r>
      <w:r>
        <w:t xml:space="preserve">возжгли  духъ  ревности  въ  сердцахъ  бесЬдчиковъ,  а  особливо  Шаховскаго... </w:t>
      </w:r>
      <w:r>
        <w:br/>
      </w:r>
      <w:r>
        <w:t xml:space="preserve">Стихи  Ник.  Мих.  не  им-Ьди  счаст1я  понравиться  сему  грозному  Аристарху. </w:t>
      </w:r>
      <w:r>
        <w:br/>
      </w:r>
      <w:r>
        <w:t xml:space="preserve">За  то  Шаховскому  съ  брат1ей  чрезвычайно  нравятся  псалмоп-Ьноя  здЪшнихъ </w:t>
      </w:r>
      <w:r>
        <w:br/>
      </w:r>
      <w:r>
        <w:t xml:space="preserve">риемачей  и  прозаиковъ".  Дашковъ  указываетъ  зд-Ьсь  на  позабытое  г.  За- </w:t>
      </w:r>
      <w:r>
        <w:br/>
      </w:r>
      <w:r>
        <w:t xml:space="preserve">гаринымъ  лицо — Воейкова:  добрыми  батожьями  „наказалъ  онъ  мцогихъ — </w:t>
      </w:r>
      <w:r>
        <w:br/>
      </w:r>
      <w:r>
        <w:t xml:space="preserve">къ  несчастью  не  всЬхъ  —  клевретовъ  Шаховскаго**.  РусскШ  Архивъ,  1866, </w:t>
      </w:r>
      <w:r>
        <w:br/>
      </w:r>
      <w:r>
        <w:t xml:space="preserve">стр.  496.  Представивши  выше  отношеше  Гн-Ьдича  къ  балладамъ  Жуков- </w:t>
      </w:r>
      <w:r>
        <w:br/>
      </w:r>
      <w:r>
        <w:t xml:space="preserve">скаго, прибавимъ  зд'Ьсь,  что  Гн-Ьдичъ  въ  „Разсужденш  о  причинахъ,  замед- </w:t>
      </w:r>
      <w:r>
        <w:br/>
      </w:r>
      <w:r>
        <w:t xml:space="preserve">ляющихъ  успехи  нашей  словесности"  (1814),  жалуется  на  пренебрежете  въ </w:t>
      </w:r>
      <w:r>
        <w:br/>
      </w:r>
      <w:r>
        <w:t xml:space="preserve">Россш  классическихъ  языковъ.  Поэтому  распространилась  притворная  чув-</w:t>
      </w:r>
    </w:p>
    <w:p>
      <w:pPr>
        <w:pStyle w:val="Normal"/>
      </w:pPr>
      <w:r>
        <w:t xml:space="preserve">ПРИМЪЧАН1Я.  79</w:t>
      </w:r>
    </w:p>
    <w:p>
      <w:pPr>
        <w:pStyle w:val="Normal"/>
      </w:pPr>
      <w:r>
        <w:t xml:space="preserve">ствительность  и  меланхол1я — „бол-Ьзни  новыхъ  стихотворцевъ"  и  вм-ЬсгЬ  съ </w:t>
      </w:r>
      <w:r>
        <w:br/>
      </w:r>
      <w:r>
        <w:t xml:space="preserve">ними  „развращенная  философ1я  и  метафизическая  поэз1я*'.  Намеки  на  Жу- </w:t>
      </w:r>
      <w:r>
        <w:br/>
      </w:r>
      <w:r>
        <w:t xml:space="preserve">ковскаго  и  Карамзина  ясны  въ  этой  \&gt;Ъчи.  Ср.  Письма  Карамзина  къ  Дмит- </w:t>
      </w:r>
      <w:r>
        <w:br/>
      </w:r>
      <w:r>
        <w:t xml:space="preserve">р1еву,  стр.  078.</w:t>
      </w:r>
    </w:p>
    <w:p>
      <w:pPr>
        <w:pStyle w:val="Normal"/>
      </w:pPr>
      <w:r>
        <w:t xml:space="preserve">840.  (стр.  480).  Жизнь  и  поэз1я  Жуковскаго,  стр.  40.</w:t>
      </w:r>
    </w:p>
    <w:p>
      <w:pPr>
        <w:pStyle w:val="Normal"/>
      </w:pPr>
      <w:r>
        <w:t xml:space="preserve">841.  (стр.  480).  8сЬШег*8  ЬупзсЬе  6е(11сЫ;е.  Ег1йи1ег1  уоп  Н.  ВйпЬгег </w:t>
      </w:r>
      <w:r>
        <w:br/>
      </w:r>
      <w:r>
        <w:t xml:space="preserve">(Ье1рй^,  1874),  IV,  8.  215—229.</w:t>
      </w:r>
    </w:p>
    <w:p>
      <w:pPr>
        <w:pStyle w:val="Normal"/>
      </w:pPr>
      <w:r>
        <w:t xml:space="preserve">842.  (стр.  481).  У  Жуковскаго:  «мирный  мракъ  минувшихъ  дней". </w:t>
      </w:r>
      <w:r>
        <w:br/>
      </w:r>
      <w:r>
        <w:t xml:space="preserve">848.  (стр.  481).  ЗсЬШег'з  ЬеЪеп.</w:t>
      </w:r>
    </w:p>
    <w:p>
      <w:pPr>
        <w:pStyle w:val="Normal"/>
      </w:pPr>
      <w:r>
        <w:t xml:space="preserve">844.  (стр.  482).  Сочинен1я  Жуковскаго,  I,  103.  Ср.  въ  „Людмил*":</w:t>
      </w:r>
    </w:p>
    <w:p>
      <w:pPr>
        <w:pStyle w:val="Normal"/>
      </w:pPr>
      <w:r>
        <w:t xml:space="preserve">Рай — смиреннымъ  воздаянье,</w:t>
      </w:r>
    </w:p>
    <w:p>
      <w:pPr>
        <w:pStyle w:val="Normal"/>
      </w:pPr>
      <w:r>
        <w:t xml:space="preserve">Адъ — бунтующимъ  сердцамъ.   (Тамъ  же,  I,  97).</w:t>
      </w:r>
    </w:p>
    <w:p>
      <w:pPr>
        <w:pStyle w:val="Normal"/>
      </w:pPr>
      <w:r>
        <w:t xml:space="preserve">845.  (стр.  482).  См.  выше.</w:t>
      </w:r>
    </w:p>
    <w:p>
      <w:pPr>
        <w:pStyle w:val="Normal"/>
      </w:pPr>
      <w:r>
        <w:t xml:space="preserve">846.  (стр.  482).  Въ  подлинник*:  „депп  т1сЬ  ШеЫ;  йег  вЦззе  &gt;УаЬп**.</w:t>
      </w:r>
    </w:p>
    <w:p>
      <w:pPr>
        <w:pStyle w:val="Normal"/>
      </w:pPr>
      <w:r>
        <w:t xml:space="preserve">847.  (стр.  482).  [Разрядкой  обозначеиъ  курсивъ  у  Жуковскаго].</w:t>
      </w:r>
    </w:p>
    <w:p>
      <w:pPr>
        <w:pStyle w:val="Normal"/>
      </w:pPr>
      <w:r>
        <w:t xml:space="preserve">848.  (стр.  483).  Сладкая  надеокда — одно  изъ  любимыхъ,  обычныхъ  выра- </w:t>
      </w:r>
      <w:r>
        <w:br/>
      </w:r>
      <w:r>
        <w:t xml:space="preserve">жен1й  Жукодскаго.  Ср.  въ  „Людмил*":  „Ахъ!  прости,  надежда  -  сладость^' . </w:t>
      </w:r>
      <w:r>
        <w:br/>
      </w:r>
      <w:r>
        <w:t xml:space="preserve">Едва  ли  справедливо  зам'Ьчан1е  Грибоедова  объ  этомъ  стих*:  „Надеоюда- </w:t>
      </w:r>
      <w:r>
        <w:br/>
      </w:r>
      <w:r>
        <w:t xml:space="preserve">сладость. — Опять  таки  для  ривмы!  Одно  существительное  сливаютъ  съ  дру- </w:t>
      </w:r>
      <w:r>
        <w:br/>
      </w:r>
      <w:r>
        <w:t xml:space="preserve">гимъ  для  того,  чтобы  придать  ему  понят1е,  которое  не  заключается  въ  немъ </w:t>
      </w:r>
      <w:r>
        <w:br/>
      </w:r>
      <w:r>
        <w:t xml:space="preserve">необходимо.  Напр.  д*вица-краса,  любовникъ-воинъ;  но  надежда  всегда  сла- </w:t>
      </w:r>
      <w:r>
        <w:br/>
      </w:r>
      <w:r>
        <w:t xml:space="preserve">дость". Сынъ  Отечества,  1816,  №  XXX,  стр.  157.</w:t>
      </w:r>
    </w:p>
    <w:p>
      <w:pPr>
        <w:pStyle w:val="Normal"/>
      </w:pPr>
      <w:r>
        <w:t xml:space="preserve">849.  (стр.  484).  В*стникъ  Европы,  1808.  №  1,  стр.  65 — 68.  Статья  не  под- </w:t>
      </w:r>
      <w:r>
        <w:br/>
      </w:r>
      <w:r>
        <w:t xml:space="preserve">писана именемъ  автора,  какъ  почти  вс*  прозаичесюя  статьи  Жуковскаго, </w:t>
      </w:r>
      <w:r>
        <w:br/>
      </w:r>
      <w:r>
        <w:t xml:space="preserve">пом*щенныя  въ  В*стник*  Европы,  когда  онъ  самъ  былъ  редакторомъ  этого </w:t>
      </w:r>
      <w:r>
        <w:br/>
      </w:r>
      <w:r>
        <w:t xml:space="preserve">журнала.</w:t>
      </w:r>
    </w:p>
    <w:p>
      <w:pPr>
        <w:pStyle w:val="Normal"/>
      </w:pPr>
      <w:r>
        <w:t xml:space="preserve">850.  (стр.  484).  Сочинешя  Жуковскаго,  VI,  612.</w:t>
      </w:r>
    </w:p>
    <w:p>
      <w:pPr>
        <w:pStyle w:val="Normal"/>
      </w:pPr>
      <w:r>
        <w:t xml:space="preserve">851.  (стр.  48^.  Читателямъ  понятно,  о  какихъ  лугахъ,  рощахъ  и  бере- </w:t>
      </w:r>
      <w:r>
        <w:br/>
      </w:r>
      <w:r>
        <w:t xml:space="preserve">гахъ  говоритъ  зд*сь  поэтъ.</w:t>
      </w:r>
    </w:p>
    <w:p>
      <w:pPr>
        <w:pStyle w:val="Normal"/>
      </w:pPr>
      <w:r>
        <w:t xml:space="preserve">852.  (стр.  485).  Ср.  „Цв*токъ"  (1810  г.):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Отъемлетъ  каждый  день  у  насъ</w:t>
      </w:r>
    </w:p>
    <w:p>
      <w:pPr>
        <w:pStyle w:val="Normal"/>
      </w:pPr>
      <w:r>
        <w:t xml:space="preserve">Или  мечту,  иль  наслажденье^</w:t>
      </w:r>
    </w:p>
    <w:p>
      <w:pPr>
        <w:pStyle w:val="Normal"/>
      </w:pPr>
      <w:r>
        <w:t xml:space="preserve">И  каждый  разрушаетъ  часъ</w:t>
      </w:r>
    </w:p>
    <w:p>
      <w:pPr>
        <w:pStyle w:val="Normal"/>
      </w:pPr>
      <w:r>
        <w:t xml:space="preserve">Драгое  сердцу  заблулсденье.</w:t>
      </w:r>
    </w:p>
    <w:p>
      <w:pPr>
        <w:pStyle w:val="Normal"/>
      </w:pPr>
      <w:r>
        <w:t xml:space="preserve">Смотри:  очарованья  н*тъ,</w:t>
      </w:r>
    </w:p>
    <w:p>
      <w:pPr>
        <w:pStyle w:val="Normal"/>
      </w:pPr>
      <w:r>
        <w:t xml:space="preserve">Звгьзда  надежды  угасаетъ.  (Соч.  Ж.,  I,  190).</w:t>
      </w:r>
    </w:p>
    <w:p>
      <w:pPr>
        <w:pStyle w:val="Normal"/>
      </w:pPr>
      <w:r>
        <w:t xml:space="preserve">Ср.  „Къ  Батюшкову",  I,  235.</w:t>
      </w:r>
    </w:p>
    <w:p>
      <w:pPr>
        <w:pStyle w:val="Normal"/>
      </w:pPr>
      <w:r>
        <w:t xml:space="preserve">858.  (стр.  485).  „Къ  поэзш"  (1805  г.),  I,  стр.  36.  Поэта  Ивика  Жуковстй </w:t>
      </w:r>
      <w:r>
        <w:br/>
      </w:r>
      <w:r>
        <w:t xml:space="preserve">над*ляе'гь  „крылатою  мечтою**.  I,  198  (у  Шиллера  этого  н*тъ).</w:t>
      </w:r>
    </w:p>
    <w:p>
      <w:pPr>
        <w:pStyle w:val="Normal"/>
      </w:pPr>
      <w:r>
        <w:t xml:space="preserve">854.  (&lt;тр.  485).  „Жизнь"  (видтънье  во  сн*).  Соч.  Жук.,  I,  80—81.  Къ  тому </w:t>
      </w:r>
      <w:r>
        <w:br/>
      </w:r>
      <w:r>
        <w:t xml:space="preserve">же  году  относится  стихотвореше  „Къ  мимопроле1'*вшему  знакомому  гешю". </w:t>
      </w:r>
      <w:r>
        <w:br/>
      </w:r>
      <w:r>
        <w:t xml:space="preserve">Вторая  строфа:</w:t>
      </w:r>
    </w:p>
    <w:p>
      <w:pPr>
        <w:pStyle w:val="Normal"/>
      </w:pPr>
      <w:r>
        <w:t xml:space="preserve">80  ЖУК0ВСК1Й.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Не  ты  ли  хоть,  который  октзнь  младую</w:t>
      </w:r>
    </w:p>
    <w:p>
      <w:pPr>
        <w:pStyle w:val="Normal"/>
      </w:pPr>
      <w:r>
        <w:t xml:space="preserve">Такъ  сладостно  мечтами  усыплялъ</w:t>
      </w:r>
    </w:p>
    <w:p>
      <w:pPr>
        <w:pStyle w:val="Normal"/>
      </w:pPr>
      <w:r>
        <w:t xml:space="preserve">И  въ  старину  про  гостью  неземную,</w:t>
      </w:r>
    </w:p>
    <w:p>
      <w:pPr>
        <w:pStyle w:val="Normal"/>
      </w:pPr>
      <w:r>
        <w:t xml:space="preserve">Про  милую  надежду  ей  шепталъ".  (Сочин.  Жук.,  II,  79).</w:t>
      </w:r>
    </w:p>
    <w:p>
      <w:pPr>
        <w:pStyle w:val="Normal"/>
      </w:pPr>
      <w:r>
        <w:t xml:space="preserve">855.  (стр.  483).  Стихъ  Шиллера:  „Вепп  т1сЬ  ШеЫ  йет  зивзе  ^'аЬп"  пе- </w:t>
      </w:r>
      <w:r>
        <w:br/>
      </w:r>
      <w:r>
        <w:t xml:space="preserve">реведенъ:  „Я  одна  мечты  лишенна".  Въ  „Ленор*"  Бюргера:  „О  МиНег, </w:t>
      </w:r>
      <w:r>
        <w:br/>
      </w:r>
      <w:r>
        <w:t xml:space="preserve">Мииег!  ЕШег  ЛУаЬп**  переведено  у  Жуковскаго:  »0  другъ  мой,  другъ  мой! </w:t>
      </w:r>
      <w:r>
        <w:br/>
      </w:r>
      <w:r>
        <w:t xml:space="preserve">Все  какъ  сонъ**.  По  толковашю  комментатора:  „1т  „^УаЬп"  Ъе&amp;1(1е1;  вхсЬ  йег, </w:t>
      </w:r>
      <w:r>
        <w:br/>
      </w:r>
      <w:r>
        <w:t xml:space="preserve">луекЬег  пасИ  (1ет  бсИеше  игШеШ,  1П  Таизскип^  ЬеГап^^еп  181.  КасЬ  Ьепогепз </w:t>
      </w:r>
      <w:r>
        <w:br/>
      </w:r>
      <w:r>
        <w:t xml:space="preserve">Ап81сЬк  181  ее  еш  „еШег  ^аЬп",  йа88  А11е8,  мгаз  (Зо!!;  Ши!,  мгоЫ^еШап  1§1. </w:t>
      </w:r>
      <w:r>
        <w:br/>
      </w:r>
      <w:r>
        <w:t xml:space="preserve">ДДГаЬпеп  81е111;  йет  Шззеп  еп1;^е§еп.  2.  В.  ВосЬ^  шсМв  уот  ^аЬп!  капп  зокЬ </w:t>
      </w:r>
      <w:r>
        <w:br/>
      </w:r>
      <w:r>
        <w:t xml:space="preserve">е1п  Тгаит  Ье1;гй§еп, — О,  зо  181;  АПез'  ^аЬп!  зо  капп  (Не  "^Л^аЬгЬеН  Ш^^еп!** </w:t>
      </w:r>
      <w:r>
        <w:br/>
      </w:r>
      <w:r>
        <w:t xml:space="preserve">(ЛУ1е1ап(1).  „^аг'з  "^аЬгЬеН  ойег  "^аЬп,  \уаз  81е  Ье^Шск!  ^етасЫ  (Сгопе^к). </w:t>
      </w:r>
      <w:r>
        <w:br/>
      </w:r>
      <w:r>
        <w:t xml:space="preserve">Ср.  ЬйЬ'еп  ипй  Каске,  ЕшШЬгипд  т  (11е  (1еи1зс11е  ЬкегаШг,  II,  157.  Жаль, </w:t>
      </w:r>
      <w:r>
        <w:br/>
      </w:r>
      <w:r>
        <w:t xml:space="preserve">что  въ  издаши  г.  Ефремова  не  возстановлено  первоначальное  прим'Ьчан1е </w:t>
      </w:r>
      <w:r>
        <w:br/>
      </w:r>
      <w:r>
        <w:t xml:space="preserve">Жуковскаго  къ  его  переводу  „Кассандры",  оканчивающееся  такъ:  „Кас- </w:t>
      </w:r>
      <w:r>
        <w:br/>
      </w:r>
      <w:r>
        <w:t xml:space="preserve">сандра имЪла  нещастной  даръ  предвидтъть  будуи^ее'^  ВЪстяикъ  Европы,  18о9, </w:t>
      </w:r>
      <w:r>
        <w:br/>
      </w:r>
      <w:r>
        <w:t xml:space="preserve">№  20,  стр,  259.</w:t>
      </w:r>
    </w:p>
    <w:p>
      <w:pPr>
        <w:pStyle w:val="Normal"/>
      </w:pPr>
      <w:r>
        <w:t xml:space="preserve">В5в.  (стр.  486).  Сочинешя  Жуковскаго,  VI,  533.  .</w:t>
      </w:r>
    </w:p>
    <w:p>
      <w:pPr>
        <w:pStyle w:val="Normal"/>
      </w:pPr>
      <w:r>
        <w:t xml:space="preserve">357.  (стр.  486).  Тамъ  же,  стр.  532.</w:t>
      </w:r>
    </w:p>
    <w:p>
      <w:pPr>
        <w:pStyle w:val="Normal"/>
      </w:pPr>
      <w:r>
        <w:t xml:space="preserve">858.  (стр.  486).  Тамъ  же,  стр.  530.</w:t>
      </w:r>
    </w:p>
    <w:p>
      <w:pPr>
        <w:pStyle w:val="Normal"/>
      </w:pPr>
      <w:r>
        <w:t xml:space="preserve">859.  (стр.  487).  Въ  подлинник*:  йешег  (т.  -  е.  божественной  истины) </w:t>
      </w:r>
      <w:r>
        <w:br/>
      </w:r>
      <w:r>
        <w:t xml:space="preserve">^аЬгЬеи.</w:t>
      </w:r>
    </w:p>
    <w:p>
      <w:pPr>
        <w:pStyle w:val="Normal"/>
      </w:pPr>
      <w:r>
        <w:t xml:space="preserve">860.  (стр.  488).  В-Ьстникъ  Европы,  1808,  №  20,  стр.  261.</w:t>
      </w:r>
    </w:p>
    <w:p>
      <w:pPr>
        <w:pStyle w:val="Normal"/>
      </w:pPr>
      <w:r>
        <w:t xml:space="preserve">861.  (стр.  488).  Александру  Ивановичу  Тургеневу,  въ  отв-Ьтъ  на  его </w:t>
      </w:r>
      <w:r>
        <w:br/>
      </w:r>
      <w:r>
        <w:t xml:space="preserve">письмо  (1813  г.).  Сочинен1я  Жук.,  I,  284—285.</w:t>
      </w:r>
    </w:p>
    <w:p>
      <w:pPr>
        <w:pStyle w:val="Normal"/>
      </w:pPr>
      <w:r>
        <w:t xml:space="preserve">862.  (стр.  489).  Сочинешя  Жуковскаго,  VI,  390.</w:t>
      </w:r>
    </w:p>
    <w:p>
      <w:pPr>
        <w:pStyle w:val="Normal"/>
      </w:pPr>
      <w:r>
        <w:t xml:space="preserve">868.  (стр.  489).  Въ  письм*  отъ  7  ноября  1810  г.  ЖуковвкШ  изв-Ьщаегь </w:t>
      </w:r>
      <w:r>
        <w:br/>
      </w:r>
      <w:r>
        <w:t xml:space="preserve">Тургенева:  „У  меня  почти  еще  готова  баллада,  которой  главное  действую- </w:t>
      </w:r>
      <w:r>
        <w:br/>
      </w:r>
      <w:r>
        <w:t xml:space="preserve">щее лицо — дьяволъ".  Соч.  Жук.,  VI,  393.</w:t>
      </w:r>
    </w:p>
    <w:p>
      <w:pPr>
        <w:pStyle w:val="Normal"/>
      </w:pPr>
      <w:r>
        <w:t xml:space="preserve">864.  (стр.  489).  Въ  В-Ьстник*  Европы,  1813  г.,  №  7  и  8  (апрель),  напе- </w:t>
      </w:r>
      <w:r>
        <w:br/>
      </w:r>
      <w:r>
        <w:t xml:space="preserve">чатаны рядомъ:  Пловецъ,  Къ  моему  другу  ^  ЖелангСу  Къ  Филону  у  Жа^гоба^  II го- </w:t>
      </w:r>
      <w:r>
        <w:br/>
      </w:r>
      <w:r>
        <w:t xml:space="preserve">вецъ,  ЭлгшумЪу  Пирьиество  Александра  (стр.  195 — 208).</w:t>
      </w:r>
    </w:p>
    <w:p>
      <w:pPr>
        <w:pStyle w:val="Normal"/>
      </w:pPr>
      <w:r>
        <w:t xml:space="preserve">865.  (стр.  489).  Сочинен1я  Жуковскаго,  I,  193.</w:t>
      </w:r>
    </w:p>
    <w:p>
      <w:pPr>
        <w:pStyle w:val="Normal"/>
      </w:pPr>
      <w:r>
        <w:t xml:space="preserve">866.  (стр.  489).  Тамъ  же,  I,  209.</w:t>
      </w:r>
    </w:p>
    <w:p>
      <w:pPr>
        <w:pStyle w:val="Normal"/>
      </w:pPr>
      <w:r>
        <w:t xml:space="preserve">867.  (стр.  490).  Тамъ  же,  I,  190.</w:t>
      </w:r>
    </w:p>
    <w:p>
      <w:pPr>
        <w:pStyle w:val="Normal"/>
      </w:pPr>
      <w:r>
        <w:t xml:space="preserve">868.  (ст2).  490).  Тамъ  же.</w:t>
      </w:r>
    </w:p>
    <w:p>
      <w:pPr>
        <w:pStyle w:val="Normal"/>
      </w:pPr>
      <w:r>
        <w:t xml:space="preserve">860.  (стр.  490).  Вставка  Жуковскаго  въ  переводъ  Шиллерова  романса </w:t>
      </w:r>
      <w:r>
        <w:br/>
      </w:r>
      <w:r>
        <w:t xml:space="preserve">„Лгслан1е".  Соч.  Жук.,  I,  191.</w:t>
      </w:r>
    </w:p>
    <w:p>
      <w:pPr>
        <w:pStyle w:val="Normal"/>
      </w:pPr>
      <w:r>
        <w:t xml:space="preserve">870.  (стр,  490).  Тамъ  же,  I,  209.</w:t>
      </w:r>
    </w:p>
    <w:p>
      <w:pPr>
        <w:pStyle w:val="Normal"/>
      </w:pPr>
      <w:r>
        <w:t xml:space="preserve">871.  (стр.  491).  Тамъ  же,  стр.  209.  Въ  письм*  къ  Тургеневу  Жуковск1й </w:t>
      </w:r>
      <w:r>
        <w:br/>
      </w:r>
      <w:r>
        <w:t xml:space="preserve">какъ  бы  повтори етъ  заключительный  строфы  „Идеаловъ"  Шиллера:  „Не </w:t>
      </w:r>
      <w:r>
        <w:br/>
      </w:r>
      <w:r>
        <w:t xml:space="preserve">забудь  однако,  что  этотъ  ген1й  (дгъятельности)  всегда  рука  въ  р&gt;тсу  съ </w:t>
      </w:r>
      <w:r>
        <w:br/>
      </w:r>
      <w:r>
        <w:t xml:space="preserve">геп1емъ  дружбы.  Пускай  же  они  будутъ  моими  ангелами -хранителями*". </w:t>
      </w:r>
      <w:r>
        <w:br/>
      </w:r>
      <w:r>
        <w:t xml:space="preserve">(Сочин.  Жук.,  VI,  390).</w:t>
      </w:r>
    </w:p>
    <w:p>
      <w:pPr>
        <w:pStyle w:val="Normal"/>
      </w:pPr>
      <w:r>
        <w:t xml:space="preserve">872.  (с^пр.  491).  8е1аии,  &gt;Л^.  А.  ^оико1^8ку,  8.  42—43.   Въ   поздпЬйшемъ</w:t>
      </w:r>
    </w:p>
    <w:p>
      <w:pPr>
        <w:pStyle w:val="Normal"/>
      </w:pPr>
      <w:r>
        <w:t xml:space="preserve">ПРИМ-ВЧАНХЯ.  81</w:t>
      </w:r>
    </w:p>
    <w:p>
      <w:pPr>
        <w:pStyle w:val="Normal"/>
      </w:pPr>
      <w:r>
        <w:t xml:space="preserve">русскомъ  издан1и  книги  Зейдлица  разсказъ  о  сватхтвств']^  Жуковскаго  зна- </w:t>
      </w:r>
      <w:r>
        <w:br/>
      </w:r>
      <w:r>
        <w:t xml:space="preserve">чительно сокращенъ;  за  то  въ  русскомъ  текст-Ё  есть  важное  указан1е,  кото- </w:t>
      </w:r>
      <w:r>
        <w:br/>
      </w:r>
      <w:r>
        <w:t xml:space="preserve">раго  въ  н'Ьмецкомъ  не  находится;  зд'Ьсь  разсказъ  Зейдлица  завершается </w:t>
      </w:r>
      <w:r>
        <w:br/>
      </w:r>
      <w:r>
        <w:t xml:space="preserve">сл-Ьдующими  словами:  „Посл-Ь  этой  сердечной  катастрофы,  разстроившей </w:t>
      </w:r>
      <w:r>
        <w:br/>
      </w:r>
      <w:r>
        <w:t xml:space="preserve">судьбу  его  (Жуковскаго),  замолкаюшъ  и  радосптыя  ею  пгъсни;  съ  упован1емъ </w:t>
      </w:r>
      <w:r>
        <w:br/>
      </w:r>
      <w:r>
        <w:t xml:space="preserve">на  будущее,  на  „очарованное  Тамъ",  онъ  сочиняетъ  стихи,  которые  отм1&gt;- </w:t>
      </w:r>
      <w:r>
        <w:br/>
      </w:r>
      <w:r>
        <w:t xml:space="preserve">чаетъ,  неизвестно  почему, .  годомъ  позже  въ  своихъ  издашяхъ".  Жизнь  и </w:t>
      </w:r>
      <w:r>
        <w:br/>
      </w:r>
      <w:r>
        <w:t xml:space="preserve">поэз1я  Жуковскаго,  стр.  49.</w:t>
      </w:r>
    </w:p>
    <w:p>
      <w:pPr>
        <w:pStyle w:val="Normal"/>
      </w:pPr>
      <w:r>
        <w:t xml:space="preserve">878.  (стр.  492).  У^.  А.  Лоико1Г8ку,  8.  42,  236.</w:t>
      </w:r>
    </w:p>
    <w:p>
      <w:pPr>
        <w:pStyle w:val="Normal"/>
      </w:pPr>
      <w:r>
        <w:t xml:space="preserve">874.  (стр.  492).  Жизнь  и  поэз1я  Жуковскаго,  стр.  48.</w:t>
      </w:r>
    </w:p>
    <w:p>
      <w:pPr>
        <w:pStyle w:val="Normal"/>
      </w:pPr>
      <w:r>
        <w:t xml:space="preserve">875.  (стр.  492),  „Другъ!  отчего  печаленъ  голосъ  твой?"</w:t>
      </w:r>
    </w:p>
    <w:p>
      <w:pPr>
        <w:pStyle w:val="Normal"/>
      </w:pPr>
      <w:r>
        <w:t xml:space="preserve">876.  (стр.  492).  Съ  приведеннымъ  въ  прим-Ьчаши  372  (къ  стр.  491)  отрыв- </w:t>
      </w:r>
      <w:r>
        <w:br/>
      </w:r>
      <w:r>
        <w:t xml:space="preserve">комъ  изъ  русскаго  издан1я  бюграфш  сравните  соответствующее  въ  н^Ьмец- </w:t>
      </w:r>
      <w:r>
        <w:br/>
      </w:r>
      <w:r>
        <w:t xml:space="preserve">комъ:  „КасЬ  (Иезег,  веш  шпег81«8  ЬеЪеп  егвсЬииегпйеп  Ка1а81горЬе,  8р1е§еи </w:t>
      </w:r>
      <w:r>
        <w:br/>
      </w:r>
      <w:r>
        <w:t xml:space="preserve">зхсИ  1п  8етеп  ОеШсЫеп  §1е1с11  (11е  Тгаиег  8е1пег  8ее1е  аЬ.  8о  2.  В.  ш  ешет </w:t>
      </w:r>
      <w:r>
        <w:br/>
      </w:r>
      <w:r>
        <w:t xml:space="preserve">ВпеГе  ап  Тиг^епе1Г,  1п  дет  ВгисЬзШске  „В1е  Ешватке!!;**, — „В1е  1(1еа1е'*. </w:t>
      </w:r>
      <w:r>
        <w:br/>
      </w:r>
      <w:r>
        <w:t xml:space="preserve">&gt;У.  А.  ^оико^^8ку,  8.  43.</w:t>
      </w:r>
    </w:p>
    <w:p>
      <w:pPr>
        <w:pStyle w:val="Normal"/>
      </w:pPr>
      <w:r>
        <w:t xml:space="preserve">877.  (стр.  492).  Это  письмо,  имеющее  необыкновенно  важное  значен1е </w:t>
      </w:r>
      <w:r>
        <w:br/>
      </w:r>
      <w:r>
        <w:t xml:space="preserve">въ  бюграфическомъ  отношен1и,  Жуковск1й  не  отм-Ьтилъ  годомъ.  Оно  отне- </w:t>
      </w:r>
      <w:r>
        <w:br/>
      </w:r>
      <w:r>
        <w:t xml:space="preserve">сено г.  Бартеневымъ  къ  1810  году,  безъ  указан1я  основанШ.  Къ  этому  голу </w:t>
      </w:r>
      <w:r>
        <w:br/>
      </w:r>
      <w:r>
        <w:t xml:space="preserve">оно  должно  быть  пр1урочено  на  основании  следу ющихъ  данныхъ:  1)  что </w:t>
      </w:r>
      <w:r>
        <w:br/>
      </w:r>
      <w:r>
        <w:t xml:space="preserve">ни  одинъ  томъ  изготовлявшагося  тогда  Жуковскимъ  собран1я  стихотворцевъ </w:t>
      </w:r>
      <w:r>
        <w:br/>
      </w:r>
      <w:r>
        <w:t xml:space="preserve">(1810 — 1811)  еще  не  былъ  отпечатано,  а  эта  кн1^га  вышла  въ  1810 — 1811  г.;</w:t>
      </w:r>
    </w:p>
    <w:p>
      <w:pPr>
        <w:pStyle w:val="Normal"/>
      </w:pPr>
      <w:r>
        <w:t xml:space="preserve">2)  Тургеневъ  извещается,  что  „почти  готова  баллада,  которой  главное  дей- </w:t>
      </w:r>
      <w:r>
        <w:br/>
      </w:r>
      <w:r>
        <w:t xml:space="preserve">ствующее лицо  —  дьяволъ";  здесь,  несомненно,  разумеется  „Двенадцать </w:t>
      </w:r>
      <w:r>
        <w:br/>
      </w:r>
      <w:r>
        <w:t xml:space="preserve">спящихъ  девъ"  (1-я  часть),  напечатанная  въ  Вестнике   Европы  1811  года;</w:t>
      </w:r>
    </w:p>
    <w:p>
      <w:pPr>
        <w:pStyle w:val="Normal"/>
      </w:pPr>
      <w:r>
        <w:t xml:space="preserve">3)  сообщается  объ  отказе  ехать  въ  Петербургъ,  „чтобы  пользоваться  слу- </w:t>
      </w:r>
      <w:r>
        <w:br/>
      </w:r>
      <w:r>
        <w:t xml:space="preserve">чаемъ  нашего  министра  юстиши",  т.-е.  Дмитр1ева,  принявшаго  министер- </w:t>
      </w:r>
      <w:r>
        <w:br/>
      </w:r>
      <w:r>
        <w:t xml:space="preserve">ство ЮСТИЦ1И  въ  январе  1810  года.  Трудно  однако  сказать,  о  какомъ  „По- </w:t>
      </w:r>
      <w:r>
        <w:br/>
      </w:r>
      <w:r>
        <w:t xml:space="preserve">ел ан1и"  говорится  въ  этомъ  письме  Жуковскимъ:  „Между  темъ  мое  По- </w:t>
      </w:r>
      <w:r>
        <w:br/>
      </w:r>
      <w:r>
        <w:t xml:space="preserve">сланге  очень  вертится  у  меня  въ  головПу  и  я  бы  давно  написалъ  его,  если  бы </w:t>
      </w:r>
      <w:r>
        <w:br/>
      </w:r>
      <w:r>
        <w:t xml:space="preserve">не  былъ  рабомъ  моего  немецкаго  порядка"  (стр.  392).  Только  одному  „По- </w:t>
      </w:r>
      <w:r>
        <w:br/>
      </w:r>
      <w:r>
        <w:t xml:space="preserve">слашю"  могъ  придавать  Жуковск1й  особенное  значен1е — „Посланш  къ  им- </w:t>
      </w:r>
      <w:r>
        <w:br/>
      </w:r>
      <w:r>
        <w:t xml:space="preserve">ператору Александру  I".</w:t>
      </w:r>
    </w:p>
    <w:p>
      <w:pPr>
        <w:pStyle w:val="Normal"/>
      </w:pPr>
      <w:r>
        <w:t xml:space="preserve">878.  (стр.  492).  Въ  издаши  „Стихотворешй  В.  Жуковскаго"  1815 — 1816  г. </w:t>
      </w:r>
      <w:r>
        <w:br/>
      </w:r>
      <w:r>
        <w:t xml:space="preserve">(первомъ)  „Цветокъ**,  „Жалоба",  „Желате"  отнесены  къ  1811  г.,  „Мечты" — </w:t>
      </w:r>
      <w:r>
        <w:br/>
      </w:r>
      <w:r>
        <w:t xml:space="preserve">къ  1812;  годъ  написан1я  „Певца"  не  выставленъ.</w:t>
      </w:r>
    </w:p>
    <w:p>
      <w:pPr>
        <w:pStyle w:val="Normal"/>
      </w:pPr>
      <w:r>
        <w:t xml:space="preserve">87».  (стр.  492).  РусскШ  Архивъ,  1875  г.,  кн.  III,  стр.  348.</w:t>
      </w:r>
    </w:p>
    <w:p>
      <w:pPr>
        <w:pStyle w:val="Normal"/>
      </w:pPr>
      <w:r>
        <w:t xml:space="preserve">880.  (стр.  493).  Опыты  въ  стихахъ  и  прозе,  Константина  Батюшкова, </w:t>
      </w:r>
      <w:r>
        <w:br/>
      </w:r>
      <w:r>
        <w:t xml:space="preserve">II,  134.  Въ  письме,  сопровождающемъ  это  „послаше",  прибавлено:  „Прости, </w:t>
      </w:r>
      <w:r>
        <w:br/>
      </w:r>
      <w:r>
        <w:t xml:space="preserve">будь  здоровъ,  счастливъ  и  счаспгливгье  прогилогодняго'^  (т.-е.  1811  г.).  РусскШ </w:t>
      </w:r>
      <w:r>
        <w:br/>
      </w:r>
      <w:r>
        <w:t xml:space="preserve">Архивъ,  1875  г.,  кн.  3-я,  стр.  348.</w:t>
      </w:r>
    </w:p>
    <w:p>
      <w:pPr>
        <w:pStyle w:val="Normal"/>
      </w:pPr>
      <w:r>
        <w:t xml:space="preserve">881.  (стр.  493).  Сочинешя  Жуковскаго,  I,  235.</w:t>
      </w:r>
    </w:p>
    <w:p>
      <w:pPr>
        <w:pStyle w:val="Normal"/>
      </w:pPr>
      <w:r>
        <w:t xml:space="preserve">882.  (стр.  493).  Зейдлицъ,  Жизнь  и  поэз1я  Жуковскаго.</w:t>
      </w:r>
    </w:p>
    <w:p>
      <w:pPr>
        <w:pStyle w:val="Normal"/>
      </w:pPr>
      <w:r>
        <w:t xml:space="preserve">888.  (стр.  493).  На  предшествующей  странице  [129]  г.  Загаринъ  говорить: </w:t>
      </w:r>
      <w:r>
        <w:br/>
      </w:r>
      <w:r>
        <w:t xml:space="preserve">„Эти  свидетельства,  и  прозаическое,  и  поэтическое  —  какъ  нельзя  лучше </w:t>
      </w:r>
      <w:r>
        <w:br/>
      </w:r>
      <w:r>
        <w:t xml:space="preserve">убеждаютъ  насъ,  что  загоревшаяся  любовь   Жуковскаго  въ  те  годы,  когда</w:t>
      </w:r>
    </w:p>
    <w:p>
      <w:pPr>
        <w:pStyle w:val="Normal"/>
      </w:pPr>
      <w:r>
        <w:t xml:space="preserve">соч.    ТИХОНРАВОВА^   Т.    III.  6</w:t>
      </w:r>
    </w:p>
    <w:p>
      <w:pPr>
        <w:pStyle w:val="Normal"/>
      </w:pPr>
      <w:r>
        <w:t xml:space="preserve">82  ЖУК0ВСК1Й.</w:t>
      </w:r>
    </w:p>
    <w:p>
      <w:pPr>
        <w:pStyle w:val="Normal"/>
      </w:pPr>
      <w:r>
        <w:t xml:space="preserve">онъ  занимался  обучешемъ  племянницъ»  не  потухла  и  во  время  его  москов- </w:t>
      </w:r>
      <w:r>
        <w:br/>
      </w:r>
      <w:r>
        <w:t xml:space="preserve">ской жизни".</w:t>
      </w:r>
    </w:p>
    <w:p>
      <w:pPr>
        <w:pStyle w:val="Normal"/>
      </w:pPr>
      <w:r>
        <w:t xml:space="preserve">884.  (стр.  494).  Такое  заключеше  выводимъ  мы  изъ  сл'Ьдующихъ  словъ </w:t>
      </w:r>
      <w:r>
        <w:br/>
      </w:r>
      <w:r>
        <w:t xml:space="preserve">г.  Загарина:  „Стихотвореше  это  („Посланхе**  къ  младшей  дочери  Протасо- </w:t>
      </w:r>
      <w:r>
        <w:br/>
      </w:r>
      <w:r>
        <w:t xml:space="preserve">вой 1814  г.)  писано  черезъ  два  года  посл-Ь  того,  какъ  ЖуковскШ,  не  говоря </w:t>
      </w:r>
      <w:r>
        <w:br/>
      </w:r>
      <w:r>
        <w:t xml:space="preserve">ни  слова  самой  Марь'Ё  Андреевн'Ь,  р-Ь шился  п)юсить  ея  руки  у  матери*, </w:t>
      </w:r>
      <w:r>
        <w:br/>
      </w:r>
      <w:r>
        <w:t xml:space="preserve">(стр.  140).</w:t>
      </w:r>
    </w:p>
    <w:p>
      <w:pPr>
        <w:pStyle w:val="Normal"/>
      </w:pPr>
      <w:r>
        <w:t xml:space="preserve">886.  (стр.  494).  Г.  Ефремовъ  принялъ  такую  хронолопю  занимающихъ  насъ </w:t>
      </w:r>
      <w:r>
        <w:br/>
      </w:r>
      <w:r>
        <w:t xml:space="preserve">стихотворен1й  не  на  основанги  указант  Зейдлица  въ  н1Ьмецкомъ  текстЬ  его </w:t>
      </w:r>
      <w:r>
        <w:br/>
      </w:r>
      <w:r>
        <w:t xml:space="preserve">книги  (когда  и  самое  сватовство  Жуковскаго  Зейдлицъ  пр1урочивалъ  къ </w:t>
      </w:r>
      <w:r>
        <w:br/>
      </w:r>
      <w:r>
        <w:t xml:space="preserve">одному  году  съ  стихотворешями),  а  на  основаши  хронологш  пятаго  издан1я </w:t>
      </w:r>
      <w:r>
        <w:br/>
      </w:r>
      <w:r>
        <w:t xml:space="preserve">СочиненШ  Жуковскаго  (I,  стр.  500),  хотя  „Цв-Ьтокъ",  „Жалоба*,  „Желаше* </w:t>
      </w:r>
      <w:r>
        <w:br/>
      </w:r>
      <w:r>
        <w:t xml:space="preserve">отнесены  къ  1811  году  первыми  издан1ями,  коимъ  г.  Ефремовъ  дов*ряетъ </w:t>
      </w:r>
      <w:r>
        <w:br/>
      </w:r>
      <w:r>
        <w:t xml:space="preserve">бол-Ье,  ч-Ьмъ  пятому  (стр.  503).</w:t>
      </w:r>
    </w:p>
    <w:p>
      <w:pPr>
        <w:pStyle w:val="Normal"/>
      </w:pPr>
      <w:r>
        <w:t xml:space="preserve">886.  (стр.  494).  Загаринъ  также  относить  къ  1810  году  (стр.  117)  сти- </w:t>
      </w:r>
      <w:r>
        <w:br/>
      </w:r>
      <w:r>
        <w:t xml:space="preserve">хотвореше  „Эпимесидъ",  не  считая  нужнымъ  проверить  хронолопю,  уста- </w:t>
      </w:r>
      <w:r>
        <w:br/>
      </w:r>
      <w:r>
        <w:t xml:space="preserve">новленную Ёфремовымъ  на  основанш  5-го  издашя,  на  которое  въ  этомъ </w:t>
      </w:r>
      <w:r>
        <w:br/>
      </w:r>
      <w:r>
        <w:t xml:space="preserve">отношенш  нельзя  полагаться.  Первое  издан1е  „Стихотворешй  В.  Жуковскаго* </w:t>
      </w:r>
      <w:r>
        <w:br/>
      </w:r>
      <w:r>
        <w:t xml:space="preserve">относить  „Эпимесида"  къ  1813  году.</w:t>
      </w:r>
    </w:p>
    <w:p>
      <w:pPr>
        <w:pStyle w:val="Normal"/>
      </w:pPr>
      <w:r>
        <w:t xml:space="preserve">887.  (стр.  497).  Говорится  о  брачной  жизни.</w:t>
      </w:r>
    </w:p>
    <w:p>
      <w:pPr>
        <w:pStyle w:val="Normal"/>
      </w:pPr>
      <w:r>
        <w:t xml:space="preserve">888.  (стр.  497).  Сочинен1я  Жуковскаго,  И,  133—134.</w:t>
      </w:r>
    </w:p>
    <w:p>
      <w:pPr>
        <w:pStyle w:val="Normal"/>
      </w:pPr>
      <w:r>
        <w:t xml:space="preserve">889.  (стр.  498).  Въ  каталог-Ь  Смирдина  переводы  романовъ  Крамера  ука- </w:t>
      </w:r>
      <w:r>
        <w:br/>
      </w:r>
      <w:r>
        <w:t xml:space="preserve">заны подъ  №№  8577,  8637,  8752.  8798,  8801,  9144,  9469,  9519;  переводы  дра- </w:t>
      </w:r>
      <w:r>
        <w:br/>
      </w:r>
      <w:r>
        <w:t xml:space="preserve">матическихъ  произведен^  и  романовъ  Шписа  подъ  №№  7164,  7419,  7476, </w:t>
      </w:r>
      <w:r>
        <w:br/>
      </w:r>
      <w:r>
        <w:t xml:space="preserve">8667,  8703,  8734,  8786,  8890,  9022,  9109,  9152,  9279,  9327,9358,9365,9386,9425, </w:t>
      </w:r>
      <w:r>
        <w:br/>
      </w:r>
      <w:r>
        <w:t xml:space="preserve">9430.  9456,  9464,  9489,  9601.  Этогь,  далеко  не  полный  перечень  уже  указы- </w:t>
      </w:r>
      <w:r>
        <w:br/>
      </w:r>
      <w:r>
        <w:t xml:space="preserve">ваетъ  на  степень  распространения  у  насъ  романовъ  Шписа.</w:t>
      </w:r>
    </w:p>
    <w:p>
      <w:pPr>
        <w:pStyle w:val="Normal"/>
      </w:pPr>
      <w:r>
        <w:t xml:space="preserve">890.  (стр.  498).  Сочинен1я  Жуковскаго,  V,  251.</w:t>
      </w:r>
    </w:p>
    <w:p>
      <w:pPr>
        <w:pStyle w:val="Normal"/>
      </w:pPr>
      <w:r>
        <w:t xml:space="preserve">891.  (стр.  498).  Сочиненгя  Жуковскаго,  VI,  541.</w:t>
      </w:r>
    </w:p>
    <w:p>
      <w:pPr>
        <w:pStyle w:val="Normal"/>
      </w:pPr>
      <w:r>
        <w:t xml:space="preserve">892.  (стр.  498).  Науш,  В1е  гошапИэсЬе  ВсЬШе,  8.  36—38.</w:t>
      </w:r>
    </w:p>
    <w:p>
      <w:pPr>
        <w:pStyle w:val="Normal"/>
      </w:pPr>
      <w:r>
        <w:t xml:space="preserve">898.  (стр.  499).  Въ  прим-Ьчанш  къ  этому  М'Ьсту  сказано:  „Лексикографъ </w:t>
      </w:r>
      <w:r>
        <w:br/>
      </w:r>
      <w:r>
        <w:t xml:space="preserve">Свида  это  открыт1е  приписываетъ  журавлямъ,  Антипатръ  Сидонш — мщен1И» </w:t>
      </w:r>
      <w:r>
        <w:br/>
      </w:r>
      <w:r>
        <w:t xml:space="preserve">Эринн1й,  а  Плутархъ — собственной  болтливости  убШцъ"  (стр.  1 19).  Мы  готовы </w:t>
      </w:r>
      <w:r>
        <w:br/>
      </w:r>
      <w:r>
        <w:t xml:space="preserve">признать  Сидонш  за  опечатку  вм.  Сидонскгй.  Но  не  можемъ  согласиться,  что </w:t>
      </w:r>
      <w:r>
        <w:br/>
      </w:r>
      <w:r>
        <w:t xml:space="preserve">г.  Загаринъ  в-Ьрио  передаетъ  смыслъ  эпиграммы  Антипатра.  Посл-Ьдшй  при- </w:t>
      </w:r>
      <w:r>
        <w:br/>
      </w:r>
      <w:r>
        <w:t xml:space="preserve">писываетъ открыт1е  убШцъ  Ивика — (журавлямъ:</w:t>
      </w:r>
    </w:p>
    <w:p>
      <w:pPr>
        <w:pStyle w:val="Normal"/>
      </w:pPr>
      <w:r>
        <w:t xml:space="preserve">N10111  уег§еЪеп8  егЬоЬз!  с1и  (11е  ЙеЬепйе  Зитше  гит  Н1ште1; </w:t>
      </w:r>
      <w:r>
        <w:br/>
      </w:r>
      <w:r>
        <w:t xml:space="preserve">^и^сН  ^ег  Убде1  ОезсНгег  т'йсЫеп  (11е  6б11ег  йеп  Моги.</w:t>
      </w:r>
    </w:p>
    <w:p>
      <w:pPr>
        <w:pStyle w:val="Normal"/>
      </w:pPr>
      <w:r>
        <w:t xml:space="preserve">(По  переводу  Якобса).</w:t>
      </w:r>
    </w:p>
    <w:p>
      <w:pPr>
        <w:pStyle w:val="Normal"/>
      </w:pPr>
      <w:r>
        <w:t xml:space="preserve">894.  (стр.  499).  СеЪег  8сЬ111ег  ипй  йен  Оап§  8е1пег  Ое181е8еп1;шске1ип^ </w:t>
      </w:r>
      <w:r>
        <w:br/>
      </w:r>
      <w:r>
        <w:t xml:space="preserve">въ  ВпеАуесЬзе}  гшзсЬеп  8сЫ11ег  ипй  ЛУ.  уоп  НишЬоМЬ  (81и11§аг1  ипс[  Тй- </w:t>
      </w:r>
      <w:r>
        <w:br/>
      </w:r>
      <w:r>
        <w:t xml:space="preserve">Ып^еп,  1830),  8.  20.</w:t>
      </w:r>
    </w:p>
    <w:p>
      <w:pPr>
        <w:pStyle w:val="Normal"/>
      </w:pPr>
      <w:r>
        <w:t xml:space="preserve">895.  (с7пр.  500).  Вг1еГ\уес118е1  гшзсЬеп  8сЫ11ег  ипй  боеШе.  Письмо  Гёте </w:t>
      </w:r>
      <w:r>
        <w:br/>
      </w:r>
      <w:r>
        <w:t xml:space="preserve">отъ  22  авг.  1797  года.</w:t>
      </w:r>
    </w:p>
    <w:p>
      <w:pPr>
        <w:pStyle w:val="Normal"/>
      </w:pPr>
      <w:r>
        <w:t xml:space="preserve">ПРИМЪЧАН1Я.  83</w:t>
      </w:r>
    </w:p>
    <w:p>
      <w:pPr>
        <w:pStyle w:val="Normal"/>
      </w:pPr>
      <w:r>
        <w:t xml:space="preserve">996.  (стр,  501).  [Этими  словами  заканчивается  въ  рукописи  листъ  74 </w:t>
      </w:r>
      <w:r>
        <w:br/>
      </w:r>
      <w:r>
        <w:t xml:space="preserve">(пом'Ьты  синимъ  карандашемъ);  дальше  идетъ  текстъ,  какъ  онъ  начинается </w:t>
      </w:r>
      <w:r>
        <w:br/>
      </w:r>
      <w:r>
        <w:t xml:space="preserve">на  лист'Ь,  помЪченномъ  85  (красный  карандашъ);  неизв'Ьстно,  им'Ёется  ли </w:t>
      </w:r>
      <w:r>
        <w:br/>
      </w:r>
      <w:r>
        <w:t xml:space="preserve">зд-Ьсь  пропускъ  или  это  описка  въ  нумерацш  рукописи].</w:t>
      </w:r>
    </w:p>
    <w:p>
      <w:pPr>
        <w:pStyle w:val="Normal"/>
      </w:pPr>
      <w:r>
        <w:t xml:space="preserve">897.  (стр.  !у03).  [Дал-Ье  въ  рукописи  идутъ  заключительныя  строки  ре- </w:t>
      </w:r>
      <w:r>
        <w:br/>
      </w:r>
      <w:r>
        <w:t xml:space="preserve">ценэш  о  непризнанш  разобранной  книги  подходящею  подъ  условия  премш </w:t>
      </w:r>
      <w:r>
        <w:br/>
      </w:r>
      <w:r>
        <w:t xml:space="preserve">Жуковскаго].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А.  С.  ПУШКИНЪ.</w:t>
      </w:r>
    </w:p>
    <w:p>
      <w:pPr>
        <w:pStyle w:val="Normal"/>
      </w:pPr>
      <w:r>
        <w:t xml:space="preserve">Статья  эта  напечатана  въ  „В-Ьстник*  Европы",  1880  г.,  №  8,  стр.  706 — 729. </w:t>
      </w:r>
      <w:r>
        <w:br/>
      </w:r>
      <w:r>
        <w:t xml:space="preserve">Ссылки  Тихонравова  на  сочинешя  Пушкина  сд']&amp;ланы  по  издашю  Анненкова; </w:t>
      </w:r>
      <w:r>
        <w:br/>
      </w:r>
      <w:r>
        <w:t xml:space="preserve">въ  прямыгь  скобкахъ  поставлены  добавленныя  редакторомъ  ссылки  на </w:t>
      </w:r>
      <w:r>
        <w:br/>
      </w:r>
      <w:r>
        <w:t xml:space="preserve">издаше  Литературяаго  Фонда.</w:t>
      </w:r>
    </w:p>
    <w:p>
      <w:pPr>
        <w:pStyle w:val="Normal"/>
      </w:pPr>
      <w:r>
        <w:t xml:space="preserve">Къ  сожал'Ён!ю,  по  недосмотру  осталась  неисправленною  на  страниц'^  524 </w:t>
      </w:r>
      <w:r>
        <w:br/>
      </w:r>
      <w:r>
        <w:t xml:space="preserve">опечатка  въ  текст'1^  журнала  или  описка  Тихонравова:  слова  Жуковскаго </w:t>
      </w:r>
      <w:r>
        <w:br/>
      </w:r>
      <w:r>
        <w:t xml:space="preserve">въ  Ил&amp;я'Ь  учешя  великаго  князя  насл-Ьдника — ,,Уважай  общее  мн-Ьше"  и  пр. </w:t>
      </w:r>
      <w:r>
        <w:br/>
      </w:r>
      <w:r>
        <w:t xml:space="preserve">ошибочно  приписаны  Пушкину.  Въ  исправленномъ  вид*  это  м-Ьсто  должно </w:t>
      </w:r>
      <w:r>
        <w:br/>
      </w:r>
      <w:r>
        <w:t xml:space="preserve">было  бы  представлять  приблизительно  такой  видъ:  „Общее  мн'Ён1е  Пушкинъ </w:t>
      </w:r>
      <w:r>
        <w:br/>
      </w:r>
      <w:r>
        <w:t xml:space="preserve">ставилъ  необыкновенно  высоко.  „Уважай  общее  мн'Ьше",  —  пишетъ  Жуков- </w:t>
      </w:r>
      <w:r>
        <w:br/>
      </w:r>
      <w:r>
        <w:t xml:space="preserve">ск1й"...  и  пр.  У  Пушкина  находимъ  еще  бол-Ье  определенные  отзывы  о  зна- </w:t>
      </w:r>
      <w:r>
        <w:br/>
      </w:r>
      <w:r>
        <w:t xml:space="preserve">ченш  общественнаго  („общаго"")  мн']^шя...  Таше  отзывы  могли  бы  быть  взяты </w:t>
      </w:r>
      <w:r>
        <w:br/>
      </w:r>
      <w:r>
        <w:t xml:space="preserve">изъ  переписки,  изъ  записокъ,  изъ  черновыхъ  замЪтокъ  Пушкина.</w:t>
      </w:r>
    </w:p>
    <w:p>
      <w:pPr>
        <w:pStyle w:val="Normal"/>
      </w:pPr>
      <w:r>
        <w:t xml:space="preserve">Друпя  статьи  Тихонравова  о  Пушкин*  см.  во  2-й  части  П1-го  тома.  Ред.</w:t>
      </w:r>
    </w:p>
    <w:p>
      <w:pPr>
        <w:pStyle w:val="Normal"/>
      </w:pPr>
      <w:r>
        <w:t xml:space="preserve">1.  (стр.  504).  Р^чь  печа-^ается  зд-Ьсь  безъ  пропусковъ,  вызванныхъ  при </w:t>
      </w:r>
      <w:r>
        <w:br/>
      </w:r>
      <w:r>
        <w:t xml:space="preserve">ея  произнесенш  краткостью  отм^реннаго  на  то  времени,  а  такъ,  какъ  была </w:t>
      </w:r>
      <w:r>
        <w:br/>
      </w:r>
      <w:r>
        <w:t xml:space="preserve">написана.  [Примеч.  ред.  Вестника  Европы].</w:t>
      </w:r>
    </w:p>
    <w:p>
      <w:pPr>
        <w:pStyle w:val="Normal"/>
      </w:pPr>
      <w:r>
        <w:t xml:space="preserve">2.  (стр.  505).  Сочиненхя,  П.  36.  [„Городокъ",  I,  42 — 43]. </w:t>
      </w:r>
      <w:r>
        <w:br/>
      </w:r>
      <w:r>
        <w:t xml:space="preserve">8.  (стр.  505).  Тамъ  же.  П,  505.  [„Къ  Вельмож*"*,  П,  92].</w:t>
      </w:r>
    </w:p>
    <w:p>
      <w:pPr>
        <w:pStyle w:val="Normal"/>
      </w:pPr>
      <w:r>
        <w:t xml:space="preserve">4.  (стр.  505).  Тамъ  же,  П,  198.  [„Бона",  I,  62].</w:t>
      </w:r>
    </w:p>
    <w:p>
      <w:pPr>
        <w:pStyle w:val="Normal"/>
      </w:pPr>
      <w:r>
        <w:t xml:space="preserve">5.  (стр.  514).  Тамъ  же,  И,  225.  („Моп  РогЧгаИ",  I,  39—40].</w:t>
      </w:r>
    </w:p>
    <w:p>
      <w:pPr>
        <w:pStyle w:val="Normal"/>
      </w:pPr>
      <w:r>
        <w:t xml:space="preserve">е.  (стр,  514).  Съ  особеннымъ  сочувств1емъ  рисуя  личность  Ленскаго, </w:t>
      </w:r>
      <w:r>
        <w:br/>
      </w:r>
      <w:r>
        <w:t xml:space="preserve">Пушкинъ  заставляетъ  этого  героя  переживать  его  собственную  истор1ю:</w:t>
      </w:r>
    </w:p>
    <w:p>
      <w:pPr>
        <w:pStyle w:val="Normal"/>
      </w:pPr>
      <w:r>
        <w:t xml:space="preserve">И  мгра  новый  блескъ  и  шу.нъ </w:t>
      </w:r>
      <w:r>
        <w:br/>
      </w:r>
      <w:r>
        <w:t xml:space="preserve">Обворожили  юный  умъ. </w:t>
      </w:r>
      <w:r>
        <w:br/>
      </w:r>
      <w:r>
        <w:t xml:space="preserve">Онъ  вгъдалъ  трудъ  и  вдохновенье </w:t>
      </w:r>
      <w:r>
        <w:br/>
      </w:r>
      <w:r>
        <w:t xml:space="preserve">И  освежительный  покой, </w:t>
      </w:r>
      <w:r>
        <w:br/>
      </w:r>
      <w:r>
        <w:t xml:space="preserve">Къ  чему-то  жизни  молодой </w:t>
      </w:r>
      <w:r>
        <w:br/>
      </w:r>
      <w:r>
        <w:t xml:space="preserve">Неизъяснимое  влеченье...</w:t>
      </w:r>
    </w:p>
    <w:p>
      <w:pPr>
        <w:pStyle w:val="Normal"/>
      </w:pPr>
      <w:r>
        <w:t xml:space="preserve">Анненковъ,  Матер1алы  для  б1ографш  Пушкина,  изд.  2,  стр.  317.  [Соч.  Пуш- </w:t>
      </w:r>
      <w:r>
        <w:br/>
      </w:r>
      <w:r>
        <w:t xml:space="preserve">кина, III,  236].</w:t>
      </w:r>
    </w:p>
    <w:p>
      <w:pPr>
        <w:pStyle w:val="Normal"/>
      </w:pPr>
      <w:r>
        <w:t xml:space="preserve">ПРИМ-ВЧАНХЯ.  85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7.  (стр.  514).  Сочинешя,  II,  259.  [„Деревня"    (прежнее  назваше  отрывка </w:t>
      </w:r>
      <w:r>
        <w:br/>
      </w:r>
      <w:r>
        <w:t xml:space="preserve">«Уединен1е"),  I,  205—206].</w:t>
      </w:r>
    </w:p>
    <w:p>
      <w:pPr>
        <w:pStyle w:val="Normal"/>
      </w:pPr>
      <w:r>
        <w:t xml:space="preserve">8.  (стр.  514).   Тамъ  же,  VII,    103.  [„Мн-Ьнхе  М.  А.  Лобанова  о  дух*  сло- </w:t>
      </w:r>
      <w:r>
        <w:br/>
      </w:r>
      <w:r>
        <w:t xml:space="preserve">весности", V,  303].</w:t>
      </w:r>
    </w:p>
    <w:p>
      <w:pPr>
        <w:pStyle w:val="Normal"/>
      </w:pPr>
      <w:r>
        <w:t xml:space="preserve">9.  (стр.  514).  Тамъ  же,  II,  299.  [„Чаадаеву",  I,  241].</w:t>
      </w:r>
    </w:p>
    <w:p>
      <w:pPr>
        <w:pStyle w:val="Normal"/>
      </w:pPr>
      <w:r>
        <w:t xml:space="preserve">10.  (стр.  515).  Тамъ  же.  П.  133.  [„М-Ьсяцъ",  I,  146].</w:t>
      </w:r>
    </w:p>
    <w:p>
      <w:pPr>
        <w:pStyle w:val="Normal"/>
      </w:pPr>
      <w:r>
        <w:t xml:space="preserve">11.  (стр.  515).  Анненковъ,  Матергалы,  стр.  92.  [Соч.  Пушк.,  VII,  130].</w:t>
      </w:r>
    </w:p>
    <w:p>
      <w:pPr>
        <w:pStyle w:val="Normal"/>
      </w:pPr>
      <w:r>
        <w:t xml:space="preserve">12.  (стр.  515).  Не  излишне  припомнить  зд'Ёсь  слова  Льюиса  въ  б1ограф1и </w:t>
      </w:r>
      <w:r>
        <w:br/>
      </w:r>
      <w:r>
        <w:t xml:space="preserve">Гёте:  „Поэтъ  можетъ  „освободить  свою  грудь  отъ  опаснаго  матер!  ал  а",  изливъ </w:t>
      </w:r>
      <w:r>
        <w:br/>
      </w:r>
      <w:r>
        <w:t xml:space="preserve">этотъ  матер1алъ  въ  художественное  произведенхе;  но  во  всякомъ  случа*  онъ </w:t>
      </w:r>
      <w:r>
        <w:br/>
      </w:r>
      <w:r>
        <w:t xml:space="preserve">необходимо  долженъ  предварительно  пережить  то,  чтб  изображаетъ, — дол- </w:t>
      </w:r>
      <w:r>
        <w:br/>
      </w:r>
      <w:r>
        <w:t xml:space="preserve">женъ  предварительно  победить  свои  страсти,  совладать  съ  тревожащими  его </w:t>
      </w:r>
      <w:r>
        <w:br/>
      </w:r>
      <w:r>
        <w:t xml:space="preserve">мыслями,  и  только  тогда  уже  можетъ  онъ  облечь  свои  страсти  и  мысли  въ </w:t>
      </w:r>
      <w:r>
        <w:br/>
      </w:r>
      <w:r>
        <w:t xml:space="preserve">классическое  выражен1е...  Художникъ  не  рабъ,  а  господинъ;  онъ  властвуетъ </w:t>
      </w:r>
      <w:r>
        <w:br/>
      </w:r>
      <w:r>
        <w:t xml:space="preserve">надъ  страстями,  а  не  страсти  надъ  нимъ.  Художественное  творчество  прини- </w:t>
      </w:r>
      <w:r>
        <w:br/>
      </w:r>
      <w:r>
        <w:t xml:space="preserve">маетъ  въ  свое  святилище  велик1я  скорби  м1ра,  но  само  оно  не  есть  скорбь. </w:t>
      </w:r>
      <w:r>
        <w:br/>
      </w:r>
      <w:r>
        <w:t xml:space="preserve">Моментъ  творчества  наступаетъ  для  художника  только  тогда  уже,  когда  буря </w:t>
      </w:r>
      <w:r>
        <w:br/>
      </w:r>
      <w:r>
        <w:t xml:space="preserve">миновала,  когда  громовыя  тучи  сменились  спокойными  массами  облаковъ, </w:t>
      </w:r>
      <w:r>
        <w:br/>
      </w:r>
      <w:r>
        <w:t xml:space="preserve">когда  уже  сквозь  облачцыя  массы  проглянуло  солнце  и  озарило  ихъ  своими </w:t>
      </w:r>
      <w:r>
        <w:br/>
      </w:r>
      <w:r>
        <w:t xml:space="preserve">лучами.  Если  Вертеръ,  какъ  говорить  Гёте,  есть  его  „испов'Ьдь**  и,  какъ </w:t>
      </w:r>
      <w:r>
        <w:br/>
      </w:r>
      <w:r>
        <w:t xml:space="preserve">испов-Ьдь,  облегчилъ  его  душу,  то  не  могъ  онъ  исповедаться  прежде,  ч-Ьмъ </w:t>
      </w:r>
      <w:r>
        <w:br/>
      </w:r>
      <w:r>
        <w:t xml:space="preserve">раскаялся,  и  не  могъ  раскаяться  прежде,  ч*мъ  пережилъ  заблужден1е".</w:t>
      </w:r>
    </w:p>
    <w:p>
      <w:pPr>
        <w:pStyle w:val="Normal"/>
      </w:pPr>
      <w:r>
        <w:t xml:space="preserve">18.  (стр.  515).  Матер1алы,  стр.  88. </w:t>
      </w:r>
      <w:r>
        <w:br/>
      </w:r>
      <w:r>
        <w:t xml:space="preserve">14.  (стр.  516).  Тамъ  же,  стр.  89.</w:t>
      </w:r>
    </w:p>
    <w:p>
      <w:pPr>
        <w:pStyle w:val="Normal"/>
      </w:pPr>
      <w:r>
        <w:t xml:space="preserve">16.  (стр.  516).  Тамъ  же,  стр.  43. </w:t>
      </w:r>
      <w:r>
        <w:br/>
      </w:r>
      <w:r>
        <w:t xml:space="preserve">1в.  (стр.  516).  Тамъ  же,  стр.  217.</w:t>
      </w:r>
    </w:p>
    <w:p>
      <w:pPr>
        <w:pStyle w:val="Normal"/>
      </w:pPr>
      <w:r>
        <w:t xml:space="preserve">17.  (стр.  516).  Вопреки  Анненкову  „Пушкинъ  въ  Александровскую  эпоху**, </w:t>
      </w:r>
      <w:r>
        <w:br/>
      </w:r>
      <w:r>
        <w:t xml:space="preserve">стр.  108.</w:t>
      </w:r>
    </w:p>
    <w:p>
      <w:pPr>
        <w:pStyle w:val="Normal"/>
      </w:pPr>
      <w:r>
        <w:t xml:space="preserve">18.  (стр.  516).  Матер1алы.  [Соч.  Пушк..  VII.  278].</w:t>
      </w:r>
    </w:p>
    <w:p>
      <w:pPr>
        <w:pStyle w:val="Normal"/>
      </w:pPr>
      <w:r>
        <w:t xml:space="preserve">19.  (стр,  516).  Сочинешя  Пушкина,  V,  38.  Зам-Ьтка  писана  послп  1830  г. </w:t>
      </w:r>
      <w:r>
        <w:br/>
      </w:r>
      <w:r>
        <w:t xml:space="preserve">[„Критичвск1я  Зам-Ьтки**,  V,  132].</w:t>
      </w:r>
    </w:p>
    <w:p>
      <w:pPr>
        <w:pStyle w:val="Normal"/>
      </w:pPr>
      <w:r>
        <w:t xml:space="preserve">20.  (стр.  517).  Анненковъ,  Матерхалы,  стр.  460.  [Соч.  Пушкина,  Ш,  155].</w:t>
      </w:r>
    </w:p>
    <w:p>
      <w:pPr>
        <w:pStyle w:val="Normal"/>
      </w:pPr>
      <w:r>
        <w:t xml:space="preserve">21.  (стр.  517).  Тамъ  же,  стр.  138.  [Соч.  Пушк.,  III,  85].</w:t>
      </w:r>
    </w:p>
    <w:p>
      <w:pPr>
        <w:pStyle w:val="Normal"/>
      </w:pPr>
      <w:r>
        <w:t xml:space="preserve">22.  (стр.  517).  Тамъ  же,  стр.  138—139.  [Соч^  Пушк..  П1,  85].</w:t>
      </w:r>
    </w:p>
    <w:p>
      <w:pPr>
        <w:pStyle w:val="Normal"/>
      </w:pPr>
      <w:r>
        <w:t xml:space="preserve">28.  (стр.  517).  Сочинешя  Пушкина,  VI,  102.  [„Баратынсшй**,  V,  156].</w:t>
      </w:r>
    </w:p>
    <w:p>
      <w:pPr>
        <w:pStyle w:val="Normal"/>
      </w:pPr>
      <w:r>
        <w:t xml:space="preserve">24.  (стр.  517).  Анненковъ,  Матер1алы,  стр.  460.  [Соч.  Пушк.,  Ш,  155].</w:t>
      </w:r>
    </w:p>
    <w:p>
      <w:pPr>
        <w:pStyle w:val="Normal"/>
      </w:pPr>
      <w:r>
        <w:t xml:space="preserve">25.  (стр.  517).  Тамъ  же,  стр,  131.  [Соч.  Пушк.,  Ш,  82—83]. </w:t>
      </w:r>
      <w:r>
        <w:br/>
      </w:r>
      <w:r>
        <w:t xml:space="preserve">2в.  (стр.  518).  Тамъ  же,  стр.  53.  [Соч.  Пушк..  П1.  35—36].</w:t>
      </w:r>
    </w:p>
    <w:p>
      <w:pPr>
        <w:pStyle w:val="Normal"/>
      </w:pPr>
      <w:r>
        <w:t xml:space="preserve">27.  (стр.  519).  Тамъ  же.  стр.  173.  [Соч.  Пушк.,  II,  168].</w:t>
      </w:r>
    </w:p>
    <w:p>
      <w:pPr>
        <w:pStyle w:val="Normal"/>
      </w:pPr>
      <w:r>
        <w:t xml:space="preserve">28.  (стр.  520).  Тамъ  же,  стр.  119  —  120.  [Письмо  Пушкина  къ  Рылееву, </w:t>
      </w:r>
      <w:r>
        <w:br/>
      </w:r>
      <w:r>
        <w:t xml:space="preserve">Соч.  VII,  106].</w:t>
      </w:r>
    </w:p>
    <w:p>
      <w:pPr>
        <w:pStyle w:val="Normal"/>
      </w:pPr>
      <w:r>
        <w:t xml:space="preserve">29.  (стр.  520).  Писано  къ  издателямъ  „Литературныхъ  прибавлешй  къ </w:t>
      </w:r>
      <w:r>
        <w:br/>
      </w:r>
      <w:r>
        <w:t xml:space="preserve">Русскому  Инвалиду**.</w:t>
      </w:r>
    </w:p>
    <w:p>
      <w:pPr>
        <w:pStyle w:val="Normal"/>
      </w:pPr>
      <w:r>
        <w:t xml:space="preserve">80.  (стр.  521).  Анненковъ,  Матер1алы,  стр.  287.  [Соч.  Пушк.,  V,  12.5].</w:t>
      </w:r>
    </w:p>
    <w:p>
      <w:pPr>
        <w:pStyle w:val="Normal"/>
      </w:pPr>
      <w:r>
        <w:t xml:space="preserve">81.  (стр.  521).  Сочинешя  Пушкина,  VI,  106.  [„О  драм*",  V,  143—144].</w:t>
      </w:r>
    </w:p>
    <w:p>
      <w:pPr>
        <w:pStyle w:val="Normal"/>
      </w:pPr>
      <w:r>
        <w:t xml:space="preserve">82.  (стр.  522).  Ср.  Анненкова,  Матерхалы,  стр.  286,  95  и  др. </w:t>
      </w:r>
      <w:r>
        <w:br/>
      </w:r>
      <w:r>
        <w:t xml:space="preserve">88.  (стр.  522).  И  какую  же?  Сцену  Пимена  съ  Отрепьевымъ.</w:t>
      </w:r>
    </w:p>
    <w:p>
      <w:pPr>
        <w:pStyle w:val="Normal"/>
      </w:pPr>
      <w:r>
        <w:t xml:space="preserve">84.  (стр.  522).  Анненковъ,  Матерхалы,  стр.  139.  [Соч.  Пушк.,  Ш,  85].</w:t>
      </w:r>
    </w:p>
    <w:p>
      <w:pPr>
        <w:pStyle w:val="Normal"/>
      </w:pPr>
      <w:r>
        <w:t xml:space="preserve">М.  с.  ЩЕПКИНЪ  и  Н.  В.  ГОГОЛЬ,</w:t>
      </w:r>
    </w:p>
    <w:p>
      <w:pPr>
        <w:pStyle w:val="Normal"/>
      </w:pPr>
      <w:r>
        <w:t xml:space="preserve">Статья  эта  напечатана  въ  журнал'^  „Артистъ",  кн.  5  (1890  г.,  январь), </w:t>
      </w:r>
      <w:r>
        <w:br/>
      </w:r>
      <w:r>
        <w:t xml:space="preserve">стр.  84—99.  Въ  конц-Ь  статьи  пом'Ёта:  „окончан1е  сл-Ьдуетъ",  но  окончан1я </w:t>
      </w:r>
      <w:r>
        <w:br/>
      </w:r>
      <w:r>
        <w:t xml:space="preserve">этого  въ  журнал']^  не  появилось,  и  въ  бумагахъ  Тихонравова  оно  тоже  не </w:t>
      </w:r>
      <w:r>
        <w:br/>
      </w:r>
      <w:r>
        <w:t xml:space="preserve">нашлось.  Первоначально  Тихонравовъ  читалъ  эту  статью,  въ  иномъ  вид'Ь, </w:t>
      </w:r>
      <w:r>
        <w:br/>
      </w:r>
      <w:r>
        <w:t xml:space="preserve">на  публичномъ  г&amp;сЬлляш  Общества  Любителей  росс1йской  словесности,  въ </w:t>
      </w:r>
      <w:r>
        <w:br/>
      </w:r>
      <w:r>
        <w:t xml:space="preserve">память  стол-Ьтая  со  дня  рождвн1я  Щепкина,  6  ноября  1888  г.  Эта  первона- </w:t>
      </w:r>
      <w:r>
        <w:br/>
      </w:r>
      <w:r>
        <w:t xml:space="preserve">чальная редакщя  тоже  не  сохранилась;  Тихонравовъ  сталъ  перед'Ьлывать </w:t>
      </w:r>
      <w:r>
        <w:br/>
      </w:r>
      <w:r>
        <w:t xml:space="preserve">и  значительно  дополнять  ее  для  печати;  первая  часть  перед'Ъланной  статьи </w:t>
      </w:r>
      <w:r>
        <w:br/>
      </w:r>
      <w:r>
        <w:t xml:space="preserve">и  была  напечатана. — Письма  Гоголя  къ  Щепкину  были  напечатаны  Тихо- </w:t>
      </w:r>
      <w:r>
        <w:br/>
      </w:r>
      <w:r>
        <w:t xml:space="preserve">нравовымъ  въ  Русской  Старин*  1886  г..  №  10,  стр.  129—148  („Н.  В.  Гогать </w:t>
      </w:r>
      <w:r>
        <w:br/>
      </w:r>
      <w:r>
        <w:t xml:space="preserve">въ  его  письмахъ  къ  М.  С.  Щепкину").</w:t>
      </w:r>
    </w:p>
    <w:p>
      <w:pPr>
        <w:pStyle w:val="Normal"/>
      </w:pPr>
      <w:r>
        <w:t xml:space="preserve">Въ  „Артист*"  къ  стать*  приложены  три  снимка  изъ  тетрадей  Гоголя </w:t>
      </w:r>
      <w:r>
        <w:br/>
      </w:r>
      <w:r>
        <w:t xml:space="preserve">(см.  ниже  прим*чан1е  44  къ  стр.  547).  Текстъ  „Жениховъ",  изъ  которыхъ </w:t>
      </w:r>
      <w:r>
        <w:br/>
      </w:r>
      <w:r>
        <w:t xml:space="preserve">даны  выдержки  въ  этой  стать*,  напечатанъ  въ  Соч.  Гоголя,  изд.  десятое, </w:t>
      </w:r>
      <w:r>
        <w:br/>
      </w:r>
      <w:r>
        <w:t xml:space="preserve">томъ  VI,  Спб.,  1896  г.— Ред.</w:t>
      </w:r>
    </w:p>
    <w:p>
      <w:pPr>
        <w:pStyle w:val="Normal"/>
      </w:pPr>
      <w:r>
        <w:t xml:space="preserve">1.  (стр.  530).  Русь,  1880  г.,  №  4,  стр.  16.  [Руссюй  Архивъ,  1890  г..  №  8. </w:t>
      </w:r>
      <w:r>
        <w:br/>
      </w:r>
      <w:r>
        <w:t xml:space="preserve">стр.  5].</w:t>
      </w:r>
    </w:p>
    <w:p>
      <w:pPr>
        <w:pStyle w:val="Normal"/>
      </w:pPr>
      <w:r>
        <w:t xml:space="preserve">2.  (стр.  530).  Сочинешя  Гоголя,  изд.  десятое,  I,  561.  Вс*  ссылки  сд*ланы </w:t>
      </w:r>
      <w:r>
        <w:br/>
      </w:r>
      <w:r>
        <w:t xml:space="preserve">на  это  издап1е.</w:t>
      </w:r>
    </w:p>
    <w:p>
      <w:pPr>
        <w:pStyle w:val="Normal"/>
      </w:pPr>
      <w:r>
        <w:t xml:space="preserve">8.  (стр.  530).  Ср.  письмо  Гоголя  къ  Данилевскому  отъ  2  ноября  1831  г., </w:t>
      </w:r>
      <w:r>
        <w:br/>
      </w:r>
      <w:r>
        <w:t xml:space="preserve">въ  издаши  г.  Кулиша,  Сочинешя  и  письма  Гоголя,  V,  139.</w:t>
      </w:r>
    </w:p>
    <w:p>
      <w:pPr>
        <w:pStyle w:val="Normal"/>
      </w:pPr>
      <w:r>
        <w:t xml:space="preserve">4.  (стр.  531).  Русская  Старина,  1872  г.,  февраль,  стр.  282 — 283;  Библ1о- </w:t>
      </w:r>
      <w:r>
        <w:br/>
      </w:r>
      <w:r>
        <w:t xml:space="preserve">тека  для  Чтеи1Я,  1864,  №  2,  стр.  7.</w:t>
      </w:r>
    </w:p>
    <w:p>
      <w:pPr>
        <w:pStyle w:val="Normal"/>
      </w:pPr>
      <w:r>
        <w:t xml:space="preserve">6.  (стр.  531).  Записки  и  письма  и1епкина,  стр.  126. </w:t>
      </w:r>
      <w:r>
        <w:br/>
      </w:r>
      <w:r>
        <w:t xml:space="preserve">е.  (стр,  533).  С*верная  Пчела,  1831  г.,  №  79.</w:t>
      </w:r>
    </w:p>
    <w:p>
      <w:pPr>
        <w:pStyle w:val="Normal"/>
      </w:pPr>
      <w:r>
        <w:t xml:space="preserve">7.  (стр.  533).  Записная  книга,  изъ  которой  заимствованъ  этотъ  отрывокъ, </w:t>
      </w:r>
      <w:r>
        <w:br/>
      </w:r>
      <w:r>
        <w:t xml:space="preserve">принадлежала  И.  С.  Аксакову;  поел*  его  смерти  передана  въ  Московски </w:t>
      </w:r>
      <w:r>
        <w:br/>
      </w:r>
      <w:r>
        <w:t xml:space="preserve">Публичный  музей.  [Соч.  Гоголя,  т.  VI,  „Петербургская  сцена  въ  1835/6  год., </w:t>
      </w:r>
      <w:r>
        <w:br/>
      </w:r>
      <w:r>
        <w:t xml:space="preserve">стр.  323—324].</w:t>
      </w:r>
    </w:p>
    <w:p>
      <w:pPr>
        <w:pStyle w:val="Normal"/>
      </w:pPr>
      <w:r>
        <w:t xml:space="preserve">8.  (стр.  533).  Слово  ^Россхя"  пропущено  въ  наброск*.</w:t>
      </w:r>
    </w:p>
    <w:p>
      <w:pPr>
        <w:pStyle w:val="Normal"/>
      </w:pPr>
      <w:r>
        <w:t xml:space="preserve">ПРИМЪЧАНХЯ.  87</w:t>
      </w:r>
    </w:p>
    <w:p>
      <w:pPr>
        <w:pStyle w:val="Normal"/>
      </w:pPr>
      <w:r>
        <w:t xml:space="preserve">9.  (стр.  535).  Изъ  той  же  записной  книги  Гоголя.  Ср.  также  Сочинен1я </w:t>
      </w:r>
      <w:r>
        <w:br/>
      </w:r>
      <w:r>
        <w:t xml:space="preserve">Гоголя,  V,  511—514.  [VI,  стр.  ЗДб— 319].</w:t>
      </w:r>
    </w:p>
    <w:p>
      <w:pPr>
        <w:pStyle w:val="Normal"/>
      </w:pPr>
      <w:r>
        <w:t xml:space="preserve">10.  (стр.  536).  Драматическ)й  Словарь,  М.,  1787  г.,  стр.  144.</w:t>
      </w:r>
    </w:p>
    <w:p>
      <w:pPr>
        <w:pStyle w:val="Normal"/>
      </w:pPr>
      <w:r>
        <w:t xml:space="preserve">11.  (стр.  536).  Тамъ  же.</w:t>
      </w:r>
    </w:p>
    <w:p>
      <w:pPr>
        <w:pStyle w:val="Normal"/>
      </w:pPr>
      <w:r>
        <w:t xml:space="preserve">12.  (стр.  537).  Разныя  Сочинешя  С.  Т.  Аксакова,  М.,  1858  г.,  стр.  228. </w:t>
      </w:r>
      <w:r>
        <w:br/>
      </w:r>
      <w:r>
        <w:t xml:space="preserve">18.  (стр.  537).  С.  Т.  Аксакова,  Разныя  Сочинешя,  229.</w:t>
      </w:r>
    </w:p>
    <w:p>
      <w:pPr>
        <w:pStyle w:val="Normal"/>
      </w:pPr>
      <w:r>
        <w:t xml:space="preserve">14.  (стр.  537).  Тамъ  же,  стр.  205.</w:t>
      </w:r>
    </w:p>
    <w:p>
      <w:pPr>
        <w:pStyle w:val="Normal"/>
      </w:pPr>
      <w:r>
        <w:t xml:space="preserve">15.  (стр.  538).  Тамъ  же,  стр.  264 — 265.  [Дальн-Ьйшая  цитата  взята  со  стра- </w:t>
      </w:r>
      <w:r>
        <w:br/>
      </w:r>
      <w:r>
        <w:t xml:space="preserve">ницы 176].</w:t>
      </w:r>
    </w:p>
    <w:p>
      <w:pPr>
        <w:pStyle w:val="Normal"/>
      </w:pPr>
      <w:r>
        <w:t xml:space="preserve">1в.  (стр.  538).  С'Ьверная  Пчела,  1832  г.,  №  143.</w:t>
      </w:r>
    </w:p>
    <w:p>
      <w:pPr>
        <w:pStyle w:val="Normal"/>
      </w:pPr>
      <w:r>
        <w:t xml:space="preserve">17.  (стр.  538).  Записки  и  письма  Л^епкина,  стр.  177.</w:t>
      </w:r>
    </w:p>
    <w:p>
      <w:pPr>
        <w:pStyle w:val="Normal"/>
      </w:pPr>
      <w:r>
        <w:t xml:space="preserve">18.  (стр.  538).  Первое  явленхе  перваго  д-Ьйстеш  этой  пьесы  напечатано </w:t>
      </w:r>
      <w:r>
        <w:br/>
      </w:r>
      <w:r>
        <w:t xml:space="preserve">было  еще  въ  Драматич^скомъ  альбом-]^  для  любителей  театра  и  музыки  на </w:t>
      </w:r>
      <w:r>
        <w:br/>
      </w:r>
      <w:r>
        <w:t xml:space="preserve">1826  годъ.</w:t>
      </w:r>
    </w:p>
    <w:p>
      <w:pPr>
        <w:pStyle w:val="Normal"/>
      </w:pPr>
      <w:r>
        <w:t xml:space="preserve">19.  (стр.  538).  С.  Т.  Аксакова,  Разныя  Сочинен1я,  стр.  114.</w:t>
      </w:r>
    </w:p>
    <w:p>
      <w:pPr>
        <w:pStyle w:val="Normal"/>
      </w:pPr>
      <w:r>
        <w:t xml:space="preserve">20.  (стр.  539).  По  словамъ  С.  Т.  Аксакова,  Писаревъ  „перелоо/силъ  глад- </w:t>
      </w:r>
      <w:r>
        <w:br/>
      </w:r>
      <w:r>
        <w:t xml:space="preserve">кими  и  сглльными  стгисами  старинную  комед1ю  Шеридана  „Школу  злосло- </w:t>
      </w:r>
      <w:r>
        <w:br/>
      </w:r>
      <w:r>
        <w:t xml:space="preserve">в1я"  и  назвалъ  ее  „Лукавинъ"  по  имени  одного  изъ  д'Ьйствующихъ  лицъ, </w:t>
      </w:r>
      <w:r>
        <w:br/>
      </w:r>
      <w:r>
        <w:t xml:space="preserve">характеръ  котораго  развитъ  Писаревьичъ  гораздо  шире  и  полнгье,  чгъмь  у  Ше- </w:t>
      </w:r>
      <w:r>
        <w:br/>
      </w:r>
      <w:r>
        <w:t xml:space="preserve">ридана''.  Разныя  Сочинен1я,  стр.  84.</w:t>
      </w:r>
    </w:p>
    <w:p>
      <w:pPr>
        <w:pStyle w:val="Normal"/>
      </w:pPr>
      <w:r>
        <w:t xml:space="preserve">21.  (стр.  539).  Оригиналъ  пьесы  н-Ьмецкхй:  „Опке!  Во(:1",  Ьи818р1е1  уоп </w:t>
      </w:r>
      <w:r>
        <w:br/>
      </w:r>
      <w:r>
        <w:t xml:space="preserve">ОпевЬеш.</w:t>
      </w:r>
    </w:p>
    <w:p>
      <w:pPr>
        <w:pStyle w:val="Normal"/>
      </w:pPr>
      <w:r>
        <w:t xml:space="preserve">22.  (стр.  539).  С'Ьверная  Пчела,  1832,  №  139.</w:t>
      </w:r>
    </w:p>
    <w:p>
      <w:pPr>
        <w:pStyle w:val="Normal"/>
      </w:pPr>
      <w:r>
        <w:t xml:space="preserve">28.  (стр.  539).  С.  Т.  Аксакова.  Разныя  Сочинен1я,  стр.228.</w:t>
      </w:r>
    </w:p>
    <w:p>
      <w:pPr>
        <w:pStyle w:val="Normal"/>
      </w:pPr>
      <w:r>
        <w:t xml:space="preserve">24.  (стр.  540),  Тамъ  же,  стр.  233.  Ср.  Записки  К.  А.  Полеваго.  стр. </w:t>
      </w:r>
      <w:r>
        <w:br/>
      </w:r>
      <w:r>
        <w:t xml:space="preserve">141—142.</w:t>
      </w:r>
    </w:p>
    <w:p>
      <w:pPr>
        <w:pStyle w:val="Normal"/>
      </w:pPr>
      <w:r>
        <w:t xml:space="preserve">25.  (стр.  540).  С.  Т.  Аксаковъ,  232;  Полевой.  141.</w:t>
      </w:r>
    </w:p>
    <w:p>
      <w:pPr>
        <w:pStyle w:val="Normal"/>
      </w:pPr>
      <w:r>
        <w:t xml:space="preserve">2в.  (стр.  540).  С.  Т.  Аксаковъ.  Разныя  Сочинен1Я,  стр.  232.</w:t>
      </w:r>
    </w:p>
    <w:p>
      <w:pPr>
        <w:pStyle w:val="Normal"/>
      </w:pPr>
      <w:r>
        <w:t xml:space="preserve">27.  (стр.  541).  Тамъ  же,  стр.  117.</w:t>
      </w:r>
    </w:p>
    <w:p>
      <w:pPr>
        <w:pStyle w:val="Normal"/>
      </w:pPr>
      <w:r>
        <w:t xml:space="preserve">28.  (стр.  542).  За  сообщеше  мн-Ь  н-Ькоторыхъ  неизданныхъ  писемъ  М.  С. </w:t>
      </w:r>
      <w:r>
        <w:br/>
      </w:r>
      <w:r>
        <w:t xml:space="preserve">Щепкина  приношу  искреннюю  благодарность  внуку  знаменитаго  артиста — </w:t>
      </w:r>
      <w:r>
        <w:br/>
      </w:r>
      <w:r>
        <w:t xml:space="preserve">В.  Н.  Щепкину.</w:t>
      </w:r>
    </w:p>
    <w:p>
      <w:pPr>
        <w:pStyle w:val="Normal"/>
      </w:pPr>
      <w:r>
        <w:t xml:space="preserve">29.  (стр.  542).  Сочинен1я  Гоголя,  I,  541.</w:t>
      </w:r>
    </w:p>
    <w:p>
      <w:pPr>
        <w:pStyle w:val="Normal"/>
      </w:pPr>
      <w:r>
        <w:t xml:space="preserve">80.  (стр.  543).  Сочинешя  и  письма  Гоголя,  изд.  Кулиша,  V,  168 — 169.</w:t>
      </w:r>
    </w:p>
    <w:p>
      <w:pPr>
        <w:pStyle w:val="Normal"/>
      </w:pPr>
      <w:r>
        <w:t xml:space="preserve">81.  (стр.  543).  Сочинешя  Гоголя.  I,  695 — 696.  Въ  печатномъ  текст-Ь  это </w:t>
      </w:r>
      <w:r>
        <w:br/>
      </w:r>
      <w:r>
        <w:t xml:space="preserve">м^Ьсто,  в-Ёроятно,  по  требовашю  тогдашней  цензуры,  явилось  въ  изм-Ьнен- </w:t>
      </w:r>
      <w:r>
        <w:br/>
      </w:r>
      <w:r>
        <w:t xml:space="preserve">номъ  вид-Ь:  „какъ  будто  бы  вдругъ,  среди  вихря  веселья  и  закружившейся </w:t>
      </w:r>
      <w:r>
        <w:br/>
      </w:r>
      <w:r>
        <w:t xml:space="preserve">толпы,  зап^лъ  кто-нибудь  п^Ьсню  похоронную."</w:t>
      </w:r>
    </w:p>
    <w:p>
      <w:pPr>
        <w:pStyle w:val="Normal"/>
      </w:pPr>
      <w:r>
        <w:t xml:space="preserve">82.  (стр.  543).  Сочинешя  Гоголя.  V,  625.</w:t>
      </w:r>
    </w:p>
    <w:p>
      <w:pPr>
        <w:pStyle w:val="Normal"/>
      </w:pPr>
      <w:r>
        <w:t xml:space="preserve">88.  (стр.  543).  Курсивомъ  напечатаны  собственныя  слова  Гоголя  въ </w:t>
      </w:r>
      <w:r>
        <w:br/>
      </w:r>
      <w:r>
        <w:t xml:space="preserve">письм'Ь  къ  А.  С.  Данилевскому  отъ  14-го  февраля  1841  года.  Сочинен1я  и </w:t>
      </w:r>
      <w:r>
        <w:br/>
      </w:r>
      <w:r>
        <w:t xml:space="preserve">письма  Гоголя,  V,  430.</w:t>
      </w:r>
    </w:p>
    <w:p>
      <w:pPr>
        <w:pStyle w:val="Normal"/>
      </w:pPr>
      <w:r>
        <w:t xml:space="preserve">84.  (стр.  544).  Сочинен1я  Гоголя,  IV,  220.</w:t>
      </w:r>
    </w:p>
    <w:p>
      <w:pPr>
        <w:pStyle w:val="Normal"/>
      </w:pPr>
      <w:r>
        <w:t xml:space="preserve">85.  (стр.  544).  Русь,  1880  года,  №  4,  стр.  16.  [Русск.  Арх.,  1890  г.,  №  8, </w:t>
      </w:r>
      <w:r>
        <w:br/>
      </w:r>
      <w:r>
        <w:t xml:space="preserve">стр.  8].</w:t>
      </w:r>
    </w:p>
    <w:p>
      <w:pPr>
        <w:pStyle w:val="Normal"/>
      </w:pPr>
      <w:r>
        <w:t xml:space="preserve">86.  (стр.  544).  Такими  словами  характеризуетъ  Гоголь,  въ  „Авторской </w:t>
      </w:r>
      <w:r>
        <w:br/>
      </w:r>
      <w:r>
        <w:t xml:space="preserve">испов-Ьди**,  свои  первыя  поэтическ1я  произведен1я.</w:t>
      </w:r>
    </w:p>
    <w:p>
      <w:pPr>
        <w:pStyle w:val="Normal"/>
      </w:pPr>
      <w:r>
        <w:t xml:space="preserve">87.  (стр,  544).  Н-Ькоторые  разсказы  Щепкина  напечатаны  въ  литератур-</w:t>
      </w:r>
    </w:p>
    <w:p>
      <w:pPr>
        <w:pStyle w:val="Normal"/>
      </w:pPr>
      <w:r>
        <w:t xml:space="preserve">88  гоголь.</w:t>
      </w:r>
    </w:p>
    <w:p>
      <w:pPr>
        <w:pStyle w:val="Normal"/>
      </w:pPr>
      <w:r>
        <w:t xml:space="preserve">ной  обработке:  таковы  „Сорока-воровка"  Герцена  (въ  Современник*,  1848  г.. </w:t>
      </w:r>
      <w:r>
        <w:br/>
      </w:r>
      <w:r>
        <w:t xml:space="preserve">№  2)  и  „Собачка**  гр.  Соллогуба  въ  альманах'1^  „Вчера  и  сегодня**.</w:t>
      </w:r>
    </w:p>
    <w:p>
      <w:pPr>
        <w:pStyle w:val="Normal"/>
      </w:pPr>
      <w:r>
        <w:t xml:space="preserve">88.  (стр.  545).  См.  статью  Аеанасьева  „М.  С.  Щеакинъ  и  его  записки* </w:t>
      </w:r>
      <w:r>
        <w:br/>
      </w:r>
      <w:r>
        <w:t xml:space="preserve">въ  Библаотек*  для  Чтешя  1864  года,  №  2,  стр.  8.</w:t>
      </w:r>
    </w:p>
    <w:p>
      <w:pPr>
        <w:pStyle w:val="Normal"/>
      </w:pPr>
      <w:r>
        <w:t xml:space="preserve">89.  (стр.  545),  См.  Бюграфгю  М.  Н.  Загоскина  въ  Разныхъ  Сочинешяхъ </w:t>
      </w:r>
      <w:r>
        <w:br/>
      </w:r>
      <w:r>
        <w:t xml:space="preserve">С.  Т.  Аксакова.</w:t>
      </w:r>
    </w:p>
    <w:p>
      <w:pPr>
        <w:pStyle w:val="Normal"/>
      </w:pPr>
      <w:r>
        <w:t xml:space="preserve">40.  (стр.  545).  Русь,  1880  г.,  .^  4,  стр.  16.  [РусскШ  Архивъ,  1890  г..  №  8, </w:t>
      </w:r>
      <w:r>
        <w:br/>
      </w:r>
      <w:r>
        <w:t xml:space="preserve">стр.  6—7].</w:t>
      </w:r>
    </w:p>
    <w:p>
      <w:pPr>
        <w:pStyle w:val="Normal"/>
      </w:pPr>
      <w:r>
        <w:t xml:space="preserve">41.  (стр.  545).  Сочинешя  и  письма  Гоголя,  V,  174.  Въ  Русскомъ  Архив* </w:t>
      </w:r>
      <w:r>
        <w:br/>
      </w:r>
      <w:r>
        <w:t xml:space="preserve">1872  г.  (стр.  2370)  это  письмо  неправильно  отнесено  къ  1834  году.</w:t>
      </w:r>
    </w:p>
    <w:p>
      <w:pPr>
        <w:pStyle w:val="Normal"/>
      </w:pPr>
      <w:r>
        <w:t xml:space="preserve">42.  (стр.  546).  Сочинены  и  переписка  Плетнева,  Ш,  522.</w:t>
      </w:r>
    </w:p>
    <w:p>
      <w:pPr>
        <w:pStyle w:val="Normal"/>
      </w:pPr>
      <w:r>
        <w:t xml:space="preserve">48.  (стр.  547).  Эта  записная  книга,  подавленная  Гоголю  Тарновскимъ,  на- </w:t>
      </w:r>
      <w:r>
        <w:br/>
      </w:r>
      <w:r>
        <w:t xml:space="preserve">полнялась заметками  и  целыми  произведешями  п(5эта  въ  пер1одъ  времени </w:t>
      </w:r>
      <w:r>
        <w:br/>
      </w:r>
      <w:r>
        <w:t xml:space="preserve">съ  1831  г.  по  1834  г.</w:t>
      </w:r>
    </w:p>
    <w:p>
      <w:pPr>
        <w:pStyle w:val="Normal"/>
      </w:pPr>
      <w:r>
        <w:t xml:space="preserve">44.  (стр.  547).  Точный  снимокъ  съ  приводимыхъ  зам-Ьтонъ  прилагается </w:t>
      </w:r>
      <w:r>
        <w:br/>
      </w:r>
      <w:r>
        <w:t xml:space="preserve">[въ  „АртистЬ**]  поел*  этой  страницы,  потому  въ  текст*  он*  приводятся  безъ </w:t>
      </w:r>
      <w:r>
        <w:br/>
      </w:r>
      <w:r>
        <w:t xml:space="preserve">соблюден1я  правописан1я  автора  и  безъ  употребляемыхъ  имъ  сокращенШ.</w:t>
      </w:r>
    </w:p>
    <w:p>
      <w:pPr>
        <w:pStyle w:val="Normal"/>
      </w:pPr>
      <w:r>
        <w:t xml:space="preserve">45.  (стр.  547).  Сочинешя  Гоголя.  II,  453—454. </w:t>
      </w:r>
      <w:r>
        <w:br/>
      </w:r>
      <w:r>
        <w:t xml:space="preserve">4в.  (стр.  548).  Тамъ  же,  II,  450.</w:t>
      </w:r>
    </w:p>
    <w:p>
      <w:pPr>
        <w:pStyle w:val="Normal"/>
      </w:pPr>
      <w:r>
        <w:t xml:space="preserve">47.  (стр.  548).  [Какъ  часто  ^  бываетъ  у  Гоголя,  д*йствующ1я  лица  зд*сь </w:t>
      </w:r>
      <w:r>
        <w:br/>
      </w:r>
      <w:r>
        <w:t xml:space="preserve">въ  рукописи  не  названы;  въ  издаши  этого  текста  (Соч.  Гоголя,  т.  VI,  стр.  И) </w:t>
      </w:r>
      <w:r>
        <w:br/>
      </w:r>
      <w:r>
        <w:t xml:space="preserve">Тихонравовъ  обозначилъ,  что  эти  слова  говорить  Яичница].</w:t>
      </w:r>
    </w:p>
    <w:p>
      <w:pPr>
        <w:pStyle w:val="Normal"/>
      </w:pPr>
      <w:r>
        <w:t xml:space="preserve">48.  (стр.  549),  Сочинешя  и  письма  Гоголя,  V,  174—175.</w:t>
      </w:r>
    </w:p>
    <w:p>
      <w:pPr>
        <w:pStyle w:val="Normal"/>
      </w:pPr>
      <w:r>
        <w:t xml:space="preserve">49.  (стр.  549).  Сочинешя  и  переписка  Плетнева,  V,  528.</w:t>
      </w:r>
    </w:p>
    <w:p>
      <w:pPr>
        <w:pStyle w:val="Normal"/>
      </w:pPr>
      <w:r>
        <w:t xml:space="preserve">50.  (стр.  549).  Ср.  Театральный  афиши  и  Антрактъ,  1865  г.,  января  7.  Та </w:t>
      </w:r>
      <w:r>
        <w:br/>
      </w:r>
      <w:r>
        <w:t xml:space="preserve">же  статья  въ  исправленномъ  и  дополненномъ  вид*  напечатана  (подъ  загла- </w:t>
      </w:r>
      <w:r>
        <w:br/>
      </w:r>
      <w:r>
        <w:t xml:space="preserve">в1емъ:  „Комед1я  Гоголя — Владим1ръ  3-й  степени**)  въ  Бес*дахъ  Общества </w:t>
      </w:r>
      <w:r>
        <w:br/>
      </w:r>
      <w:r>
        <w:t xml:space="preserve">Любителей  росс1йской  словесности,  вып.  III.  Доказательства  принадлежно- </w:t>
      </w:r>
      <w:r>
        <w:br/>
      </w:r>
      <w:r>
        <w:t xml:space="preserve">сти „Тяжбы",  „Лакейской**  и  „Утра  д*ловаго  челов*ка**  къ  составу  некон- </w:t>
      </w:r>
      <w:r>
        <w:br/>
      </w:r>
      <w:r>
        <w:t xml:space="preserve">ченной  комедш  см.  въ  прим*чашяхъ  къ  этимъ  произведен1ямъ,  въ  Сочинеш- </w:t>
      </w:r>
      <w:r>
        <w:br/>
      </w:r>
      <w:r>
        <w:t xml:space="preserve">яхъ Гоголя,  изд.  10-ое.</w:t>
      </w:r>
    </w:p>
    <w:p>
      <w:pPr>
        <w:pStyle w:val="Normal"/>
      </w:pPr>
      <w:r>
        <w:t xml:space="preserve">51.  (стр.  549).  Кн.  Одоевск1й  зам*тилъ,  что  запросъ  Пушкина  „относится </w:t>
      </w:r>
      <w:r>
        <w:br/>
      </w:r>
      <w:r>
        <w:t xml:space="preserve">къ  Ревизору^.  Но  въ  это  время  Гоголь  и  не  думалъ  писать  „Ревизора**.  Не </w:t>
      </w:r>
      <w:r>
        <w:br/>
      </w:r>
      <w:r>
        <w:t xml:space="preserve">можемъ  также  согласиться  и  съ  т*мъ  толковашемъ  слова  „закорючка**,  кото- </w:t>
      </w:r>
      <w:r>
        <w:br/>
      </w:r>
      <w:r>
        <w:t xml:space="preserve">рое предложено  кн.  Одоевскимъ.  Руссшй  Архивъ,  1864  г.,  стр.  820.</w:t>
      </w:r>
    </w:p>
    <w:p>
      <w:pPr>
        <w:pStyle w:val="Normal"/>
      </w:pPr>
      <w:r>
        <w:t xml:space="preserve">52.  (стр.  550).  Этотъ  годъ  указанъ  Гоголемъ  въ  первомъ  издан1н  его </w:t>
      </w:r>
      <w:r>
        <w:br/>
      </w:r>
      <w:r>
        <w:t xml:space="preserve">сочинен1й.</w:t>
      </w:r>
    </w:p>
    <w:p>
      <w:pPr>
        <w:pStyle w:val="Normal"/>
      </w:pPr>
      <w:r>
        <w:t xml:space="preserve">58.  (стр.  551).  Вм*сто  прежпяго:  Мареа.  Въ  первоначальныхъ  наброскахъ </w:t>
      </w:r>
      <w:r>
        <w:br/>
      </w:r>
      <w:r>
        <w:t xml:space="preserve">Гоголя  имена  д*йствующихъ  лицъ  почти  всегда  не  установлены  твердо.</w:t>
      </w:r>
    </w:p>
    <w:p>
      <w:pPr>
        <w:pStyle w:val="Normal"/>
      </w:pPr>
      <w:r>
        <w:t xml:space="preserve">54.  (стр.  552),  Начиная  съ  этого  м*ста,  фамилш  д*йствую1цихъ  лицъ  не </w:t>
      </w:r>
      <w:r>
        <w:br/>
      </w:r>
      <w:r>
        <w:t xml:space="preserve">обозначены  въ  рукописи.</w:t>
      </w:r>
    </w:p>
    <w:p>
      <w:pPr>
        <w:pStyle w:val="Normal"/>
      </w:pPr>
      <w:r>
        <w:t xml:space="preserve">55.  (стр.  553).  Наброски  этой  редакц1и  сохранились  въ"  записной  книг* </w:t>
      </w:r>
      <w:r>
        <w:br/>
      </w:r>
      <w:r>
        <w:t xml:space="preserve">Гоголя  1834 — 1885  г.,  нын*  принадлежащей  Московскому  Публичному  му- </w:t>
      </w:r>
      <w:r>
        <w:br/>
      </w:r>
      <w:r>
        <w:t xml:space="preserve">зею. Н*которые  листы  разорваны,  уц*л*ли  въ  корешк*  одн*  половины.</w:t>
      </w:r>
    </w:p>
    <w:p>
      <w:pPr>
        <w:pStyle w:val="Normal"/>
      </w:pPr>
      <w:r>
        <w:t xml:space="preserve">56.  (стр.  554).  Слово  не  дописано.</w:t>
      </w:r>
    </w:p>
    <w:p>
      <w:pPr>
        <w:pStyle w:val="Normal"/>
      </w:pPr>
      <w:r>
        <w:t xml:space="preserve">57.  (стр.  554).  Сочинен1я  Пушкина  (изд.  Литер.  Фонда),  V.  207.</w:t>
      </w:r>
    </w:p>
    <w:p>
      <w:pPr>
        <w:pStyle w:val="Normal"/>
      </w:pPr>
      <w:r>
        <w:t xml:space="preserve">58.  (стр.  554).  Сочинен1я  и  письма  Гоголя,  У,  223.</w:t>
      </w:r>
    </w:p>
    <w:p>
      <w:pPr>
        <w:pStyle w:val="Normal"/>
      </w:pPr>
      <w:r>
        <w:t xml:space="preserve">59.  (стр.  555).  Русь.  1880  г.,  №  4,  стр.  17.  [Руссюй   Архивъ.  1890  г.,  Л6  8,</w:t>
      </w:r>
    </w:p>
    <w:p>
      <w:pPr>
        <w:pStyle w:val="Normal"/>
      </w:pPr>
      <w:r>
        <w:t xml:space="preserve">ПРИМ-КЧАН1Я.  89</w:t>
      </w:r>
    </w:p>
    <w:p>
      <w:pPr>
        <w:pStyle w:val="Normal"/>
      </w:pPr>
      <w:r>
        <w:t xml:space="preserve">стр.  9].  с.  т.  Аксаковъ  ошибочно  относить  этотъ  прХ'Ьздъ  Гоголя  въ  Москву </w:t>
      </w:r>
      <w:r>
        <w:br/>
      </w:r>
      <w:r>
        <w:t xml:space="preserve">къ  1834  году.  Это  было  въ  1835  году.  Самъ  С.  Т.  зам-Ьчаеть,  что  Гоголь </w:t>
      </w:r>
      <w:r>
        <w:br/>
      </w:r>
      <w:r>
        <w:t xml:space="preserve">пр1'Ьхалъ  въ  Москву  поел*  выхода  въ  св^тъ  „Миргорода**  и  „Арабесковь**, </w:t>
      </w:r>
      <w:r>
        <w:br/>
      </w:r>
      <w:r>
        <w:t xml:space="preserve">которые  появились  въ  конц'1^  1834  г.</w:t>
      </w:r>
    </w:p>
    <w:p>
      <w:pPr>
        <w:pStyle w:val="Normal"/>
      </w:pPr>
      <w:r>
        <w:t xml:space="preserve">во.  (стр.  555).  Собственноручная  рукопись  этой  обработки  „Жениховь" </w:t>
      </w:r>
      <w:r>
        <w:br/>
      </w:r>
      <w:r>
        <w:t xml:space="preserve">поступила  изъ  бумагъ  А.  А.  Иванова  въ  Императорскую  Публичную  библ1о- </w:t>
      </w:r>
      <w:r>
        <w:br/>
      </w:r>
      <w:r>
        <w:t xml:space="preserve">теку.  —  Имя  нев'1^сты  не  установлено;  на  другихъ  страницахъ  она  названа </w:t>
      </w:r>
      <w:r>
        <w:br/>
      </w:r>
      <w:r>
        <w:t xml:space="preserve">Агаеьею  Петровною.</w:t>
      </w:r>
    </w:p>
    <w:p>
      <w:pPr>
        <w:pStyle w:val="Normal"/>
      </w:pPr>
      <w:r>
        <w:t xml:space="preserve">61.  (стр.  556).  Русь,  1880  г..  №  4,  стр.  17.  [Русск1й  Архивъ,  1890  г.,  №  8, </w:t>
      </w:r>
      <w:r>
        <w:br/>
      </w:r>
      <w:r>
        <w:t xml:space="preserve">стр.  9].</w:t>
      </w:r>
    </w:p>
    <w:p>
      <w:pPr>
        <w:pStyle w:val="Normal"/>
      </w:pPr>
      <w:r>
        <w:t xml:space="preserve">62.  (стр.  557).  РусскШ  Архивъ,  1880  г.,  II,  514.</w:t>
      </w:r>
    </w:p>
    <w:p>
      <w:pPr>
        <w:pStyle w:val="Normal"/>
      </w:pPr>
      <w:r>
        <w:t xml:space="preserve">68.  (стр.  557).  Русское  Слово.  1859  г.,  №  1,  стр.  106.</w:t>
      </w:r>
    </w:p>
    <w:p>
      <w:pPr>
        <w:pStyle w:val="Normal"/>
      </w:pPr>
      <w:r>
        <w:t xml:space="preserve">64.  (стр.  557).  РусскШ  Архивъ,  1880,  II,  514.</w:t>
      </w:r>
    </w:p>
    <w:p>
      <w:pPr>
        <w:pStyle w:val="Normal"/>
      </w:pPr>
      <w:r>
        <w:t xml:space="preserve">66.  (стр.  557).  Сочинешя  и  письма  Гоголя,  V,  254.</w:t>
      </w:r>
    </w:p>
    <w:p>
      <w:pPr>
        <w:pStyle w:val="Normal"/>
      </w:pPr>
      <w:r>
        <w:t xml:space="preserve">66.  (стр.  558).  Т.-е.  за  границу.</w:t>
      </w:r>
    </w:p>
    <w:p>
      <w:pPr>
        <w:pStyle w:val="Normal"/>
      </w:pPr>
      <w:r>
        <w:t xml:space="preserve">67.  (стр.  558).  Записки  и  письма  Щепкина,  стр.  183.</w:t>
      </w:r>
    </w:p>
    <w:p>
      <w:pPr>
        <w:pStyle w:val="Normal"/>
      </w:pPr>
      <w:r>
        <w:t xml:space="preserve">68.  (стр.  558).  Тамь  же,  стр.  184.</w:t>
      </w:r>
    </w:p>
    <w:p>
      <w:pPr>
        <w:pStyle w:val="Normal"/>
      </w:pPr>
      <w:r>
        <w:t xml:space="preserve">69.  (стр.  558).  Тамь  же,  стр.  185.</w:t>
      </w:r>
    </w:p>
    <w:p>
      <w:pPr>
        <w:pStyle w:val="Normal"/>
      </w:pPr>
      <w:r>
        <w:t xml:space="preserve">70.  (стр.  559).  Тамъ  же,  стр.  186.</w:t>
      </w:r>
    </w:p>
    <w:p>
      <w:pPr>
        <w:pStyle w:val="Normal"/>
      </w:pPr>
      <w:r>
        <w:t xml:space="preserve">71.  (стр.  559).  Москвит^нинъ,  1841  г.,  ч.  I,  №  2,  см'1^сь,  стр.  616.</w:t>
      </w:r>
    </w:p>
    <w:p>
      <w:pPr>
        <w:pStyle w:val="Normal"/>
      </w:pPr>
      <w:r>
        <w:t xml:space="preserve">72.  (стр.  559).  Сочинешя  и  письма  Гоголя,  У,  501 — 502.</w:t>
      </w:r>
    </w:p>
    <w:p>
      <w:pPr>
        <w:pStyle w:val="Normal"/>
      </w:pPr>
      <w:r>
        <w:t xml:space="preserve">ПЕРВОЕ  ПРЕДСТАВЛЕНА   „РЕВИЗОРА"   НА  МОСКОВСКОЙ</w:t>
      </w:r>
    </w:p>
    <w:p>
      <w:pPr>
        <w:pStyle w:val="Normal"/>
      </w:pPr>
      <w:r>
        <w:t xml:space="preserve">СЦЕНЪ.</w:t>
      </w:r>
    </w:p>
    <w:p>
      <w:pPr>
        <w:pStyle w:val="Normal"/>
      </w:pPr>
      <w:r>
        <w:t xml:space="preserve">Статья  напечатана  въ  „Русской  Мысли".  1886  г..  №  5,  стр.  84  — 105. </w:t>
      </w:r>
      <w:r>
        <w:br/>
      </w:r>
      <w:r>
        <w:t xml:space="preserve">Въ  этомъ  же  году  —  по  случаю  чествовашя  памяти  Гоголя  —  Тихонра- </w:t>
      </w:r>
      <w:r>
        <w:br/>
      </w:r>
      <w:r>
        <w:t xml:space="preserve">вовъ  издалъ  первоначальный  сценическ1й  текстъ  „Ревизора";  во  введеши </w:t>
      </w:r>
      <w:r>
        <w:br/>
      </w:r>
      <w:r>
        <w:t xml:space="preserve">къ  этому  издашю  пом'Ьщенъ  „Очеркъ  исторш  текста  комед!и  Ревизоръ*. </w:t>
      </w:r>
      <w:r>
        <w:br/>
      </w:r>
      <w:r>
        <w:t xml:space="preserve">перепечатанный  въ  У1  том*  десятаго  Собраюя  сочиненШ  Гоголя,  Спб.,  1896 </w:t>
      </w:r>
      <w:r>
        <w:br/>
      </w:r>
      <w:r>
        <w:t xml:space="preserve">года,  стр.  587.</w:t>
      </w:r>
    </w:p>
    <w:p>
      <w:pPr>
        <w:pStyle w:val="Normal"/>
      </w:pPr>
      <w:r>
        <w:t xml:space="preserve">Друг1я  статьи  Тихонравова  о  Гогол*  см.   во  2-й  части  Ш-го  тома.  Ред.</w:t>
      </w:r>
    </w:p>
    <w:p>
      <w:pPr>
        <w:pStyle w:val="Normal"/>
      </w:pPr>
      <w:r>
        <w:t xml:space="preserve">1.  (стр.  560).  Сообщено  И.  0.  Горбуновымъ.  Ср.  Русь,  1880  г.,  №  4, </w:t>
      </w:r>
      <w:r>
        <w:br/>
      </w:r>
      <w:r>
        <w:t xml:space="preserve">стр.  17.</w:t>
      </w:r>
    </w:p>
    <w:p>
      <w:pPr>
        <w:pStyle w:val="Normal"/>
      </w:pPr>
      <w:r>
        <w:t xml:space="preserve">8.  (стр.  560).  Въ  С.-Петербургскихъ  В-Ьдомостяхъ  1836  г.  (воскресенье, </w:t>
      </w:r>
      <w:r>
        <w:br/>
      </w:r>
      <w:r>
        <w:t xml:space="preserve">19  апреля),  №  86,  стр.  370,подъ  рубрикой  „Зр-Ьл ища"  напечатано  было:  „Сегодня, </w:t>
      </w:r>
      <w:r>
        <w:br/>
      </w:r>
      <w:r>
        <w:t xml:space="preserve">19-го  апр'1^ля,наАлександринскомъ  театр'Ь  въ  первый  разъ  Ревизора,  оригиналь- </w:t>
      </w:r>
      <w:r>
        <w:br/>
      </w:r>
      <w:r>
        <w:t xml:space="preserve">ная комед1я  въ  пяти  д'Ьйств1яхъ;  Сватъ  Гавргтычъ  или  сговоръ  на  яму,  кар- </w:t>
      </w:r>
      <w:r>
        <w:br/>
      </w:r>
      <w:r>
        <w:t xml:space="preserve">тина русскаго  народнаго  быта".  Любопытно,  что  въ  этомъ  объявлеши  не </w:t>
      </w:r>
      <w:r>
        <w:br/>
      </w:r>
      <w:r>
        <w:t xml:space="preserve">названа  даже  фамил!я  Гоголя.  Достойно  также  зам'1^чатя,  что  „театрсичьпый </w:t>
      </w:r>
      <w:r>
        <w:br/>
      </w:r>
      <w:r>
        <w:t xml:space="preserve">разыъздъ  посл'Ё  представленш  новой  комедгч"  открывается  въ  то  время,  какъ </w:t>
      </w:r>
      <w:r>
        <w:br/>
      </w:r>
      <w:r>
        <w:t xml:space="preserve">долженъ  былъ  начаться  незначительный  водевиль.  Зрители  стали  разъез- </w:t>
      </w:r>
      <w:r>
        <w:br/>
      </w:r>
      <w:r>
        <w:t xml:space="preserve">жаться. „В'Ьжитъ  офицеръ,  другой  удерживаетъ  его  за  руку.  Первый  офицерь. </w:t>
      </w:r>
      <w:r>
        <w:br/>
      </w:r>
      <w:r>
        <w:t xml:space="preserve">Да  останемся!  —  Дру^-  оф.  Н'Ьтъ,  братъ,  на  водевиль  и  калачомъ  не  зама- </w:t>
      </w:r>
      <w:r>
        <w:br/>
      </w:r>
      <w:r>
        <w:t xml:space="preserve">нишь", и  т.  д.  Итакъ,  даже  эта  незначительная  черта  въ  „Ра^ъ'&amp;зд'Ь"  в-Ьрна </w:t>
      </w:r>
      <w:r>
        <w:br/>
      </w:r>
      <w:r>
        <w:t xml:space="preserve">действительности .</w:t>
      </w:r>
    </w:p>
    <w:p>
      <w:pPr>
        <w:pStyle w:val="Normal"/>
      </w:pPr>
      <w:r>
        <w:t xml:space="preserve">8.  (стр.  560).  Записки  и  письма  М.  С.  Щепкина,  стр.  179 — 181.</w:t>
      </w:r>
    </w:p>
    <w:p>
      <w:pPr>
        <w:pStyle w:val="Normal"/>
      </w:pPr>
      <w:r>
        <w:t xml:space="preserve">4.  (стр.  561).  Сочинешя  и  письма  Гоголя,  V,  252.</w:t>
      </w:r>
    </w:p>
    <w:p>
      <w:pPr>
        <w:pStyle w:val="Normal"/>
      </w:pPr>
      <w:r>
        <w:t xml:space="preserve">6.  (стр.  561).  Ср.  въ  Сочинен1яхъ  и  письмахъ  Гоголя  письмо  отъ  21 </w:t>
      </w:r>
      <w:r>
        <w:br/>
      </w:r>
      <w:r>
        <w:t xml:space="preserve">февраля,  въ  которомъ,  однако,  н^тъ  имени  Щепкина.</w:t>
      </w:r>
    </w:p>
    <w:p>
      <w:pPr>
        <w:pStyle w:val="Normal"/>
      </w:pPr>
      <w:r>
        <w:t xml:space="preserve">вд  (стр.  561).  Сочинен1я  и  письма  Гоголя,  V,  254.</w:t>
      </w:r>
    </w:p>
    <w:p>
      <w:pPr>
        <w:pStyle w:val="Normal"/>
      </w:pPr>
      <w:r>
        <w:t xml:space="preserve">7.  (стр.  562).  Тамъ  же,  У.  255.</w:t>
      </w:r>
    </w:p>
    <w:p>
      <w:pPr>
        <w:pStyle w:val="Normal"/>
      </w:pPr>
      <w:r>
        <w:t xml:space="preserve">8.  (стр.  562).  Тамъ  же,  V,  256  и  257.</w:t>
      </w:r>
    </w:p>
    <w:p>
      <w:pPr>
        <w:pStyle w:val="Normal"/>
      </w:pPr>
      <w:r>
        <w:t xml:space="preserve">9.  (стр.  563).  Русь.  1880  г.,  №  4,  стр.  17.  [Руссюй  Архивъ.  1890  г..  №  8. </w:t>
      </w:r>
      <w:r>
        <w:br/>
      </w:r>
      <w:r>
        <w:t xml:space="preserve">стр.  И].</w:t>
      </w:r>
    </w:p>
    <w:p>
      <w:pPr>
        <w:pStyle w:val="Normal"/>
      </w:pPr>
      <w:r>
        <w:t xml:space="preserve">ПРИМ-ВЧАНХЯ.  91</w:t>
      </w:r>
    </w:p>
    <w:p>
      <w:pPr>
        <w:pStyle w:val="Normal"/>
      </w:pPr>
      <w:r>
        <w:t xml:space="preserve">,  10.  (стр,  563).  Это  видно  изъ  сл'Ьдующихъ  словъ  самого  Гоголя  въ </w:t>
      </w:r>
      <w:r>
        <w:br/>
      </w:r>
      <w:r>
        <w:t xml:space="preserve">письм'Ь  къ  Щепкину:  „Я  получилъ  письмо  отъ  Серг.  Тим.  Аксакова  тре,ия </w:t>
      </w:r>
      <w:r>
        <w:br/>
      </w:r>
      <w:r>
        <w:t xml:space="preserve">днями  посл'Ь  того,  какъ  я  писалъ  къ  вамъ  со  вложешемъ  письма  къ  За- </w:t>
      </w:r>
      <w:r>
        <w:br/>
      </w:r>
      <w:r>
        <w:t xml:space="preserve">госкину". Соч.  Гоголя,  V,  259.</w:t>
      </w:r>
    </w:p>
    <w:p>
      <w:pPr>
        <w:pStyle w:val="Normal"/>
      </w:pPr>
      <w:r>
        <w:t xml:space="preserve">11.  (стр.  563).  Тамъ  же.  Сочиненхя  и  письма  Гоголя,  V,  258.  С.  Т.  Акса- </w:t>
      </w:r>
      <w:r>
        <w:br/>
      </w:r>
      <w:r>
        <w:t xml:space="preserve">ковъ  зам-Ьчаеть:  „Какъ  это  странно,  что  письмо  такое  простое,  искреннее, </w:t>
      </w:r>
      <w:r>
        <w:br/>
      </w:r>
      <w:r>
        <w:t xml:space="preserve">не  понравилось  всЬмъ  и  даже  мн-Ь!"  Русь,  1880  г.,  №  4,  стр.  17.  |Русск1й </w:t>
      </w:r>
      <w:r>
        <w:br/>
      </w:r>
      <w:r>
        <w:t xml:space="preserve">Архивъ,  1890  г.^  №  8,  стр.  12].</w:t>
      </w:r>
    </w:p>
    <w:p>
      <w:pPr>
        <w:pStyle w:val="Normal"/>
      </w:pPr>
      <w:r>
        <w:t xml:space="preserve">12.  (стр.  563).  Сочинешя  и  письма  Гоголя,  V,  259— 2вО.</w:t>
      </w:r>
    </w:p>
    <w:p>
      <w:pPr>
        <w:pStyle w:val="Normal"/>
      </w:pPr>
      <w:r>
        <w:t xml:space="preserve">18.  (стр.  563).  Собственное  свид-Ьтельство  СергЪя  Тимовеевича.  Русь,  1.  е., </w:t>
      </w:r>
      <w:r>
        <w:br/>
      </w:r>
      <w:r>
        <w:t xml:space="preserve">стр.  18.  [РусскШ  Архивъ,  1890  г.,  №  8,  стр,  13].</w:t>
      </w:r>
    </w:p>
    <w:p>
      <w:pPr>
        <w:pStyle w:val="Normal"/>
      </w:pPr>
      <w:r>
        <w:t xml:space="preserve">14.  (стр.  563)  С'Ьверная  Пчела,  1836  г.,  №  169,  стр.  673.</w:t>
      </w:r>
    </w:p>
    <w:p>
      <w:pPr>
        <w:pStyle w:val="Normal"/>
      </w:pPr>
      <w:r>
        <w:t xml:space="preserve">16.  (стр.  564).  Эта  публикащя  повторена  была  въ  №№  39,  40  и  41  Мо- </w:t>
      </w:r>
      <w:r>
        <w:br/>
      </w:r>
      <w:r>
        <w:t xml:space="preserve">сковскихъ  В-Ьдомостей.</w:t>
      </w:r>
    </w:p>
    <w:p>
      <w:pPr>
        <w:pStyle w:val="Normal"/>
      </w:pPr>
      <w:r>
        <w:t xml:space="preserve">1в.  (стр.  564).  Молва,  т.  XI,  стр.  250  и  251.</w:t>
      </w:r>
    </w:p>
    <w:p>
      <w:pPr>
        <w:pStyle w:val="Normal"/>
      </w:pPr>
      <w:r>
        <w:t xml:space="preserve">17.  (стр.  564).  Московсюя  Ведомости,  1836  г.,  №  41,  стр.  1235.  РетсзорЪу </w:t>
      </w:r>
      <w:r>
        <w:br/>
      </w:r>
      <w:r>
        <w:t xml:space="preserve">ком.  въ  6  (81с)  д-Ьйствхяхъ,  соч.  И.  (81с)  Гогеля  (81С).</w:t>
      </w:r>
    </w:p>
    <w:p>
      <w:pPr>
        <w:pStyle w:val="Normal"/>
      </w:pPr>
      <w:r>
        <w:t xml:space="preserve">18.  (стр.  564).  Свид-Ьтельство  С.  Т.  Аксакова.  Русь,  1880  г.,  №  4,  стр.  17. </w:t>
      </w:r>
      <w:r>
        <w:br/>
      </w:r>
      <w:r>
        <w:t xml:space="preserve">[РусскШ  Архивъ,  1890,  №  8,  стр,  11].</w:t>
      </w:r>
    </w:p>
    <w:p>
      <w:pPr>
        <w:pStyle w:val="Normal"/>
      </w:pPr>
      <w:r>
        <w:t xml:space="preserve">1».  (стр.  564).  Молва,  1836  г.,  т.  XI,  стр.  254. </w:t>
      </w:r>
      <w:r>
        <w:br/>
      </w:r>
      <w:r>
        <w:t xml:space="preserve">20    (стр.  565).  Тамъ  же,  стр.  255.</w:t>
      </w:r>
    </w:p>
    <w:p>
      <w:pPr>
        <w:pStyle w:val="Normal"/>
      </w:pPr>
      <w:r>
        <w:t xml:space="preserve">21.  (стр.  565).  Неизданное  письмо  Щепкина  къ  Гоголю.  [Русская  Ста- </w:t>
      </w:r>
      <w:r>
        <w:br/>
      </w:r>
      <w:r>
        <w:t xml:space="preserve">рина, 1886  г.,  №  10].</w:t>
      </w:r>
    </w:p>
    <w:p>
      <w:pPr>
        <w:pStyle w:val="Normal"/>
      </w:pPr>
      <w:r>
        <w:t xml:space="preserve">22.  (стр.  565).  Московски  Наблюдатель,  1836  г.,  май,  книжка  первая, </w:t>
      </w:r>
      <w:r>
        <w:br/>
      </w:r>
      <w:r>
        <w:t xml:space="preserve">стр.  131.</w:t>
      </w:r>
    </w:p>
    <w:p>
      <w:pPr>
        <w:pStyle w:val="Normal"/>
      </w:pPr>
      <w:r>
        <w:t xml:space="preserve">28.  (стр.  565).  Молва,  стр.  261.</w:t>
      </w:r>
    </w:p>
    <w:p>
      <w:pPr>
        <w:pStyle w:val="Normal"/>
      </w:pPr>
      <w:r>
        <w:t xml:space="preserve">24.  (стр.  565).  Тамъ  же,  стр.  252.</w:t>
      </w:r>
    </w:p>
    <w:p>
      <w:pPr>
        <w:pStyle w:val="Normal"/>
      </w:pPr>
      <w:r>
        <w:t xml:space="preserve">26.  (стр.  565).  Записки  и  письма  Щепкина,  стр.  181  и  182.</w:t>
      </w:r>
    </w:p>
    <w:p>
      <w:pPr>
        <w:pStyle w:val="Normal"/>
      </w:pPr>
      <w:r>
        <w:t xml:space="preserve">26.  (стр.  566).  Тамъ  же,  стр.  182  и  183.</w:t>
      </w:r>
    </w:p>
    <w:p>
      <w:pPr>
        <w:pStyle w:val="Normal"/>
      </w:pPr>
      <w:r>
        <w:t xml:space="preserve">27.  (стр.  566).  Молва,  стр.  260.</w:t>
      </w:r>
    </w:p>
    <w:p>
      <w:pPr>
        <w:pStyle w:val="Normal"/>
      </w:pPr>
      <w:r>
        <w:t xml:space="preserve">28.  (стр.  566).  Тамъ  же.</w:t>
      </w:r>
    </w:p>
    <w:p>
      <w:pPr>
        <w:pStyle w:val="Normal"/>
      </w:pPr>
      <w:r>
        <w:t xml:space="preserve">29.  (стр.  566).  Театральные  старожилы  сообщаютъ,  что  Петръ  Степановъ </w:t>
      </w:r>
      <w:r>
        <w:br/>
      </w:r>
      <w:r>
        <w:t xml:space="preserve">очень  любилъ  копировать  съ  натуры,  за  что  нередко  журилъ  его  режис- </w:t>
      </w:r>
      <w:r>
        <w:br/>
      </w:r>
      <w:r>
        <w:t xml:space="preserve">серъ  Богдановъ.</w:t>
      </w:r>
    </w:p>
    <w:p>
      <w:pPr>
        <w:pStyle w:val="Normal"/>
      </w:pPr>
      <w:r>
        <w:t xml:space="preserve">80.  (стр.  566).  См.  мою  статью:  „Очеркъ  исторш  текста  комед1и  Гоголя </w:t>
      </w:r>
      <w:r>
        <w:br/>
      </w:r>
      <w:r>
        <w:t xml:space="preserve">Ревизоръ".  въ  изданш  „Ревизора"  по  первоначальному  сценическому  тексту, </w:t>
      </w:r>
      <w:r>
        <w:br/>
      </w:r>
      <w:r>
        <w:t xml:space="preserve">стр.  ХЫ.  [VI  томъ  Соч.  Гоголя,  стр.  618].</w:t>
      </w:r>
    </w:p>
    <w:p>
      <w:pPr>
        <w:pStyle w:val="Normal"/>
      </w:pPr>
      <w:r>
        <w:t xml:space="preserve">81.  (стр.  56?).  Молва,  стр.  262  и  263.</w:t>
      </w:r>
    </w:p>
    <w:p>
      <w:pPr>
        <w:pStyle w:val="Normal"/>
      </w:pPr>
      <w:r>
        <w:t xml:space="preserve">82.  (стр.  567).  Курсивъ  въ  подлинник'Ь.</w:t>
      </w:r>
    </w:p>
    <w:p>
      <w:pPr>
        <w:pStyle w:val="Normal"/>
      </w:pPr>
      <w:r>
        <w:t xml:space="preserve">88.  (стр.  568).  МосковскШ  Наблюдатель,  май,  книжка  первая,  стр.  130  и  131.</w:t>
      </w:r>
    </w:p>
    <w:p>
      <w:pPr>
        <w:pStyle w:val="Normal"/>
      </w:pPr>
      <w:r>
        <w:t xml:space="preserve">84.  (стр.  568).  Записки  и. письма  М.  С.  Щепкина,  стр.  182.</w:t>
      </w:r>
    </w:p>
    <w:p>
      <w:pPr>
        <w:pStyle w:val="Normal"/>
      </w:pPr>
      <w:r>
        <w:t xml:space="preserve">85.  (стр.  568).  Тамъ  же.</w:t>
      </w:r>
    </w:p>
    <w:p>
      <w:pPr>
        <w:pStyle w:val="Normal"/>
      </w:pPr>
      <w:r>
        <w:t xml:space="preserve">8в.  (стр.  568).  Молва,  стр.  256.  Не  безынтересно  сравнить  съ  этимъ  м*- </w:t>
      </w:r>
      <w:r>
        <w:br/>
      </w:r>
      <w:r>
        <w:t xml:space="preserve">стомъ  заключительный  монологъ  автора  въ  „Театральномъ  разъезд*": </w:t>
      </w:r>
      <w:r>
        <w:br/>
      </w:r>
      <w:r>
        <w:t xml:space="preserve">„Какая  пестрая  куча  толковъ!  Счастье  комику,  который  родился  среди  на- </w:t>
      </w:r>
      <w:r>
        <w:br/>
      </w:r>
      <w:r>
        <w:t xml:space="preserve">ц1и,  гд'Ь  общество  еще  не  слилось  въ  одну  недвижимую  массу,  гд*  оно  не </w:t>
      </w:r>
      <w:r>
        <w:br/>
      </w:r>
      <w:r>
        <w:t xml:space="preserve">облеклось  одною  корой  стараго  предразсудка,  заключаюи^аго  мысли  встызсъ  въ </w:t>
      </w:r>
      <w:r>
        <w:br/>
      </w:r>
      <w:r>
        <w:t xml:space="preserve">одну  и  ту  же  форму  и  мтьрку",  и  т.  д.</w:t>
      </w:r>
    </w:p>
    <w:p>
      <w:pPr>
        <w:pStyle w:val="Normal"/>
      </w:pPr>
      <w:r>
        <w:t xml:space="preserve">92  гоголь.</w:t>
      </w:r>
    </w:p>
    <w:p>
      <w:pPr>
        <w:pStyle w:val="Normal"/>
      </w:pPr>
      <w:r>
        <w:t xml:space="preserve">87.  (стр.  569).  Это  же  выражен1е  употребляетъ  и  Щепкинъ  въ  своемъ </w:t>
      </w:r>
      <w:r>
        <w:br/>
      </w:r>
      <w:r>
        <w:t xml:space="preserve">письмЪ.</w:t>
      </w:r>
    </w:p>
    <w:p>
      <w:pPr>
        <w:pStyle w:val="Normal"/>
      </w:pPr>
      <w:r>
        <w:t xml:space="preserve">88.  (стр.  570).  Курсивъ  въ  подлинник-Ь.</w:t>
      </w:r>
    </w:p>
    <w:p>
      <w:pPr>
        <w:pStyle w:val="Normal"/>
      </w:pPr>
      <w:r>
        <w:t xml:space="preserve">89.  (стр.  570).  Курсивъ  въ  подлинник-Ь.</w:t>
      </w:r>
    </w:p>
    <w:p>
      <w:pPr>
        <w:pStyle w:val="Normal"/>
      </w:pPr>
      <w:r>
        <w:t xml:space="preserve">40.  (стр.  570).  Курсивъ  въ  подлинник'Ь.</w:t>
      </w:r>
    </w:p>
    <w:p>
      <w:pPr>
        <w:pStyle w:val="Normal"/>
      </w:pPr>
      <w:r>
        <w:t xml:space="preserve">41.  (стр.  571).  Молва,  стр.  256—259.</w:t>
      </w:r>
    </w:p>
    <w:p>
      <w:pPr>
        <w:pStyle w:val="Normal"/>
      </w:pPr>
      <w:r>
        <w:t xml:space="preserve">42.  (стр.  571).  Анненков ъ,  Воспоминавая  и  критичееше  очерки,  I, </w:t>
      </w:r>
      <w:r>
        <w:br/>
      </w:r>
      <w:r>
        <w:t xml:space="preserve">стр.  193.</w:t>
      </w:r>
    </w:p>
    <w:p>
      <w:pPr>
        <w:pStyle w:val="Normal"/>
      </w:pPr>
      <w:r>
        <w:t xml:space="preserve">48.  (стр.  571).  Молва,  стр.  261.</w:t>
      </w:r>
    </w:p>
    <w:p>
      <w:pPr>
        <w:pStyle w:val="Normal"/>
      </w:pPr>
      <w:r>
        <w:t xml:space="preserve">44.  (стр.  572).  См.  мое  изданхе  „Ревизоръ,  первоначальный  сценическ1й </w:t>
      </w:r>
      <w:r>
        <w:br/>
      </w:r>
      <w:r>
        <w:t xml:space="preserve">текстъ,  извлеченный  изъ  рукописей",  стр.  ХЫУ.  [Соч.  Гоголя,  издан1е  деся- </w:t>
      </w:r>
      <w:r>
        <w:br/>
      </w:r>
      <w:r>
        <w:t xml:space="preserve">тое, т.  VI,  стр.  249].</w:t>
      </w:r>
    </w:p>
    <w:p>
      <w:pPr>
        <w:pStyle w:val="Normal"/>
      </w:pPr>
      <w:r>
        <w:t xml:space="preserve">45.  (сшр.  572).  Молва,  ч.  XI,  стр.  209—211.</w:t>
      </w:r>
    </w:p>
    <w:p>
      <w:pPr>
        <w:pStyle w:val="Normal"/>
      </w:pPr>
      <w:r>
        <w:t xml:space="preserve">4в.  (стр.  573).  Русская  Старина,  1875  г.,  №  IX,  стр.  126.</w:t>
      </w:r>
    </w:p>
    <w:p>
      <w:pPr>
        <w:pStyle w:val="Normal"/>
      </w:pPr>
      <w:r>
        <w:t xml:space="preserve">47.  (стр.  573).  Молва,  ч.  XI,  стр.  254.</w:t>
      </w:r>
    </w:p>
    <w:p>
      <w:pPr>
        <w:pStyle w:val="Normal"/>
      </w:pPr>
      <w:r>
        <w:t xml:space="preserve">48.  (стр.  573).  Библютека  для  Чтешя,  1836  г.,  т.  XVI,  отд.  V,  стр.  42. </w:t>
      </w:r>
      <w:r>
        <w:br/>
      </w:r>
      <w:r>
        <w:t xml:space="preserve">40.  (стр.  573).  Тамъ  же,  стр.  43.</w:t>
      </w:r>
    </w:p>
    <w:p>
      <w:pPr>
        <w:pStyle w:val="Normal"/>
      </w:pPr>
      <w:r>
        <w:t xml:space="preserve">50.  (стр.  574).  Северная  Пчела,  1836  г.,  1  мая,  №  р8,  стр.  389.</w:t>
      </w:r>
    </w:p>
    <w:p>
      <w:pPr>
        <w:pStyle w:val="Normal"/>
      </w:pPr>
      <w:r>
        <w:t xml:space="preserve">51.  (стр.  574).  Молва,  стр.  251 — 252.</w:t>
      </w:r>
    </w:p>
    <w:p>
      <w:pPr>
        <w:pStyle w:val="Normal"/>
      </w:pPr>
      <w:r>
        <w:t xml:space="preserve">52.  (стр.  575).  Въ  отзыв*  о  Ревизор*  Библ.  для  Чтен1я  читаемъ:  „Его </w:t>
      </w:r>
      <w:r>
        <w:br/>
      </w:r>
      <w:r>
        <w:t xml:space="preserve">(Гоголя)  личное  самолюбхе  поможетъ  ему  воспользоваться  благонамерен- </w:t>
      </w:r>
      <w:r>
        <w:br/>
      </w:r>
      <w:r>
        <w:t xml:space="preserve">ными зам*чан1ями  т*хъ,  которые  ничего  столько  не  желаютъ,  какъ  полнаго </w:t>
      </w:r>
      <w:r>
        <w:br/>
      </w:r>
      <w:r>
        <w:t xml:space="preserve">развит1я  его  таланта,  не  доверять  умышленнымъ  панегирикамъ''  и  т.  д. </w:t>
      </w:r>
      <w:r>
        <w:br/>
      </w:r>
      <w:r>
        <w:t xml:space="preserve">(Библ.  для  Чтешя,  томъ  XVI,  отд.  V,  стр.  31).  Ср.  Северная  Пчела,  №  98, </w:t>
      </w:r>
      <w:r>
        <w:br/>
      </w:r>
      <w:r>
        <w:t xml:space="preserve">стр.  392).</w:t>
      </w:r>
    </w:p>
    <w:p>
      <w:pPr>
        <w:pStyle w:val="Normal"/>
      </w:pPr>
      <w:r>
        <w:t xml:space="preserve">68.  (стр.  575;.  Молва,  стр.  252—253.</w:t>
      </w:r>
    </w:p>
    <w:p>
      <w:pPr>
        <w:pStyle w:val="Normal"/>
      </w:pPr>
      <w:r>
        <w:t xml:space="preserve">64.  (стр.  575).  Эта  спеку ляц1я  снята  была  со  сцены  поел*  н*сколькихъ </w:t>
      </w:r>
      <w:r>
        <w:br/>
      </w:r>
      <w:r>
        <w:t xml:space="preserve">представлен1й;  ее  ошикали.  Но  любопытна  оценка  этой  пьесы  петербург- </w:t>
      </w:r>
      <w:r>
        <w:br/>
      </w:r>
      <w:r>
        <w:t xml:space="preserve">скою дирекц1ей.  Въ  Ресконтро  записано:  „1836  г.  1юня  19  чиновнику  Тол- </w:t>
      </w:r>
      <w:r>
        <w:br/>
      </w:r>
      <w:r>
        <w:t xml:space="preserve">бинскому  за  тесу  „НастоящШ  Ревизоръ"  800  рублей".  Сообщено  И.  в.  Гор- </w:t>
      </w:r>
      <w:r>
        <w:br/>
      </w:r>
      <w:r>
        <w:t xml:space="preserve">буновымъ.</w:t>
      </w:r>
    </w:p>
    <w:p>
      <w:pPr>
        <w:pStyle w:val="Normal"/>
      </w:pPr>
      <w:r>
        <w:t xml:space="preserve">65.  (стр.  575).  Северная  Пчела,  1836  г.,  29  1юля,  №  171,  стр.  681. </w:t>
      </w:r>
      <w:r>
        <w:br/>
      </w:r>
      <w:r>
        <w:t xml:space="preserve">6в.  (стр.  576).  Молва,  стр.  260.</w:t>
      </w:r>
    </w:p>
    <w:p>
      <w:pPr>
        <w:pStyle w:val="Normal"/>
      </w:pPr>
      <w:r>
        <w:t xml:space="preserve">67.  (стр.  576).  Тамъ  же,  стр.  252. </w:t>
      </w:r>
      <w:r>
        <w:br/>
      </w:r>
      <w:r>
        <w:t xml:space="preserve">58.  (стр.  576).  Тамъ  же,  стр.  260.</w:t>
      </w:r>
    </w:p>
    <w:p>
      <w:pPr>
        <w:pStyle w:val="Normal"/>
      </w:pPr>
      <w:r>
        <w:t xml:space="preserve">69.  (стр.  577).  Этотъ  разборъ  перепечатанъ  въ  сочинен1яхъ  Б'Ьлинскаго. </w:t>
      </w:r>
      <w:r>
        <w:br/>
      </w:r>
      <w:r>
        <w:t xml:space="preserve">I,  стр.  526—535.</w:t>
      </w:r>
    </w:p>
    <w:p>
      <w:pPr>
        <w:pStyle w:val="Normal"/>
      </w:pPr>
      <w:r>
        <w:t xml:space="preserve">во.  (стр.  579).  Молва,  стр.  253—255.</w:t>
      </w:r>
    </w:p>
    <w:p>
      <w:pPr>
        <w:pStyle w:val="Normal"/>
      </w:pPr>
      <w:r>
        <w:t xml:space="preserve">61.  (стр.  579).  Сочинешя  Б'Ьлинскаго,  II,  273.</w:t>
      </w:r>
    </w:p>
    <w:p>
      <w:pPr>
        <w:pStyle w:val="Normal"/>
      </w:pPr>
      <w:r>
        <w:t xml:space="preserve">62.  (стр.  579).  Северная  Пчела,  1836  г.,  №  169,  стр.  673.</w:t>
      </w:r>
    </w:p>
    <w:p>
      <w:pPr>
        <w:pStyle w:val="Normal"/>
      </w:pPr>
      <w:r>
        <w:t xml:space="preserve">68.  (стр.  580).  Сочинешя  Б'Ьлинскаго,  II,  39  и  40.</w:t>
      </w:r>
    </w:p>
    <w:p>
      <w:pPr>
        <w:pStyle w:val="Normal"/>
      </w:pPr>
      <w:r>
        <w:t xml:space="preserve">64.  (стр.  580).  С-Ьверная  Пчела,  1836  г.,  №  169,  стр.  673.</w:t>
      </w:r>
    </w:p>
    <w:p>
      <w:pPr>
        <w:pStyle w:val="Normal"/>
      </w:pPr>
      <w:r>
        <w:t xml:space="preserve">66.  (стр.  580).  Къ  этой  пошлой  выходк*  подало  поводъ  следующее  м*Ьсто </w:t>
      </w:r>
      <w:r>
        <w:br/>
      </w:r>
      <w:r>
        <w:t xml:space="preserve">въ  стать*  Б*линскаго  „Объ  игр*  Каратыгина":  „Гд*  н*тъ  истины,  природы, </w:t>
      </w:r>
      <w:r>
        <w:br/>
      </w:r>
      <w:r>
        <w:t xml:space="preserve">естественности,  тамъ  н*тъ  для  меня  очарован1я.  Я  вид*лъ  г.  Каратыгина </w:t>
      </w:r>
      <w:r>
        <w:br/>
      </w:r>
      <w:r>
        <w:t xml:space="preserve">н*сколько  разъ  и  не  вынесъ  изъ  театра  ни  одного  сильнаго  движен1я;  въ </w:t>
      </w:r>
      <w:r>
        <w:br/>
      </w:r>
      <w:r>
        <w:t xml:space="preserve">его  игр*  все  такъ  удивительно,  но,  вм*ст*  съ  т*мъ,  такъ  подд*льно,  при- </w:t>
      </w:r>
      <w:r>
        <w:br/>
      </w:r>
      <w:r>
        <w:t xml:space="preserve">думанно,  изысканно...  У  него  есть   талантъ   ходить,  говорить,  разсчитывать</w:t>
      </w:r>
    </w:p>
    <w:p>
      <w:pPr>
        <w:pStyle w:val="Normal"/>
      </w:pPr>
      <w:r>
        <w:t xml:space="preserve">.ПРИМ-ЬЧАНГЯ.  93</w:t>
      </w:r>
    </w:p>
    <w:p>
      <w:pPr>
        <w:pStyle w:val="Normal"/>
      </w:pPr>
      <w:r>
        <w:t xml:space="preserve">эффекты,  понимать,  гд-Ь  и  что  надо  делать,  но  не  увлекать  души  зрителей </w:t>
      </w:r>
      <w:r>
        <w:br/>
      </w:r>
      <w:r>
        <w:t xml:space="preserve">собственнымъ  увлечешемъ,  не  поражать  ихъ  чувства  собственнымъ  чув- </w:t>
      </w:r>
      <w:r>
        <w:br/>
      </w:r>
      <w:r>
        <w:t xml:space="preserve">ствомъ...  О,  н-Ьтъ,  давайте  мн*  актера-плебея,  но  плебея  Мар1я,  не  выгла- </w:t>
      </w:r>
      <w:r>
        <w:br/>
      </w:r>
      <w:r>
        <w:t xml:space="preserve">женнаго  лоскомъ  паркетности,  а  энергическаго  и  глубокаго  въ  своемъ </w:t>
      </w:r>
      <w:r>
        <w:br/>
      </w:r>
      <w:r>
        <w:t xml:space="preserve">чувств*.  Пусть  подергиваетъ  онъ  себя  плечами  и  хлопаетъ  себя  по  бедрамъ; </w:t>
      </w:r>
      <w:r>
        <w:br/>
      </w:r>
      <w:r>
        <w:t xml:space="preserve">это  дерганье  и  хлопанье  лбшло  и  отвратительно,  когда  делается  отъ  не- </w:t>
      </w:r>
      <w:r>
        <w:br/>
      </w:r>
      <w:r>
        <w:t xml:space="preserve">знашя,  чтб  надо  д-Ьлать;  но  когда  оно  бываетъ  предв-Ьстникомь  бури,  го- </w:t>
      </w:r>
      <w:r>
        <w:br/>
      </w:r>
      <w:r>
        <w:t xml:space="preserve">товой разразиться,  то  что  мн*  вашъ  актеръ-аристократъ!"  Сочинен1я  Б-Ь- </w:t>
      </w:r>
      <w:r>
        <w:br/>
      </w:r>
      <w:r>
        <w:t xml:space="preserve">линскаго,  I,  521  и  522.</w:t>
      </w:r>
    </w:p>
    <w:p>
      <w:pPr>
        <w:pStyle w:val="Normal"/>
      </w:pPr>
      <w:r>
        <w:t xml:space="preserve">ее.  (стр,  580).  Северная  Пчела,  1836  г.,  №  169,  стр.  673.</w:t>
      </w:r>
    </w:p>
    <w:p>
      <w:pPr>
        <w:pStyle w:val="Normal"/>
      </w:pPr>
      <w:r>
        <w:t xml:space="preserve">67.  (стр.  680).  Сочинешя  Б-Ьлинскаго,  П,  273.</w:t>
      </w:r>
    </w:p>
    <w:p>
      <w:pPr>
        <w:pStyle w:val="Normal"/>
      </w:pPr>
      <w:r>
        <w:t xml:space="preserve">68.  (стр.  581).  Эта  пов-Ьсть  принадлежитъ  И.  И.  Панаеву.  Ср.  его  Лите- </w:t>
      </w:r>
      <w:r>
        <w:br/>
      </w:r>
      <w:r>
        <w:t xml:space="preserve">ратурный воспоминан1я,  стр.  48.</w:t>
      </w:r>
    </w:p>
    <w:p>
      <w:pPr>
        <w:pStyle w:val="Normal"/>
      </w:pPr>
      <w:r>
        <w:t xml:space="preserve">69.  (стр.  581).  Сочинения  В'^^линскаго,  П,  271  и  272.</w:t>
      </w:r>
    </w:p>
    <w:p>
      <w:pPr>
        <w:pStyle w:val="Normal"/>
      </w:pPr>
      <w:r>
        <w:t xml:space="preserve">70.  (стр.  581).  Северная  Пчела,  №  169,  стр.  673  и  674.</w:t>
      </w:r>
    </w:p>
    <w:p>
      <w:pPr>
        <w:pStyle w:val="Normal"/>
      </w:pPr>
      <w:r>
        <w:t xml:space="preserve">71.  (стр.  581).  „Не  вЪрите?  Бога  ради  прочтите!" — прибавляетъ  къ  этому </w:t>
      </w:r>
      <w:r>
        <w:br/>
      </w:r>
      <w:r>
        <w:t xml:space="preserve">пункту  довольный  своею  изобретательностью  сов-Ьтникъ.</w:t>
      </w:r>
    </w:p>
    <w:p>
      <w:pPr>
        <w:pStyle w:val="Normal"/>
      </w:pPr>
      <w:r>
        <w:t xml:space="preserve">72.  (стр.  582).  Вотъ  м-Ьсто  Молвы,  которое  извращаетъ  зд'Ьсь  автор7&gt;: </w:t>
      </w:r>
      <w:r>
        <w:br/>
      </w:r>
      <w:r>
        <w:t xml:space="preserve">„Представлен1ю  предшествовала  на  хвостЪ  афиши  обыкновенная  пов'Ьстка </w:t>
      </w:r>
      <w:r>
        <w:br/>
      </w:r>
      <w:r>
        <w:t xml:space="preserve">или  фраза,  т.-е.  „въ  непродолжительномъ  времени"  и  т.  д.  ^Эта  фраза  поте- </w:t>
      </w:r>
      <w:r>
        <w:br/>
      </w:r>
      <w:r>
        <w:t xml:space="preserve">ряла все  свое  достоинство  съ  т-Ьхъ  поръ,  какъ  надоела  московской  публик'Ь, </w:t>
      </w:r>
      <w:r>
        <w:br/>
      </w:r>
      <w:r>
        <w:t xml:space="preserve">повторяясь  равно  передъ  „Паномъ  Твардовскимъ"...  „Судите  же  милостиво, </w:t>
      </w:r>
      <w:r>
        <w:br/>
      </w:r>
      <w:r>
        <w:t xml:space="preserve">могла  ли  подобная  фраза  обратить   чье-нибудь  вниман1е?"  (стр.  253  и  254).</w:t>
      </w:r>
    </w:p>
    <w:p>
      <w:pPr>
        <w:pStyle w:val="Normal"/>
      </w:pPr>
      <w:r>
        <w:t xml:space="preserve">78.  (стр.  582).  Северная  Пчела,  №  169,  стр.  675.</w:t>
      </w:r>
    </w:p>
    <w:p>
      <w:pPr>
        <w:pStyle w:val="Normal"/>
      </w:pPr>
      <w:r>
        <w:t xml:space="preserve">74.  (сV^р.  582).  Сочинен1я  Б-Ьлинскаго,  II,  274.</w:t>
      </w:r>
    </w:p>
    <w:p>
      <w:pPr>
        <w:pStyle w:val="Normal"/>
      </w:pPr>
      <w:r>
        <w:t xml:space="preserve">75.  (стр.  583).  Тамъ  же,  II,  593  и  594.</w:t>
      </w:r>
    </w:p>
    <w:p>
      <w:pPr>
        <w:pStyle w:val="Normal"/>
      </w:pPr>
      <w:r>
        <w:t xml:space="preserve">и.  с.  ТУРГЕНЕВЪ  ВЪ  МОСКОВСКОМЪ  УНИВЕРСИТЕТЪ</w:t>
      </w:r>
    </w:p>
    <w:p>
      <w:pPr>
        <w:pStyle w:val="Normal"/>
      </w:pPr>
      <w:r>
        <w:t xml:space="preserve">1833  —  1834  гг.</w:t>
      </w:r>
    </w:p>
    <w:p>
      <w:pPr>
        <w:pStyle w:val="Normal"/>
      </w:pPr>
      <w:r>
        <w:t xml:space="preserve">Статья  эта  была  прочитана  авторомъ  въ  публичномъ  засЬданаи  Общества </w:t>
      </w:r>
      <w:r>
        <w:br/>
      </w:r>
      <w:r>
        <w:t xml:space="preserve">Любителей  россШской  словесности  31  октября  1893  г.,  мен-Ье  ч-Ьмъ  за  м-Ьсяцъ </w:t>
      </w:r>
      <w:r>
        <w:br/>
      </w:r>
      <w:r>
        <w:t xml:space="preserve">до  смерти.  Это  было  посл-Ьднее  публичное  чтен1е  Тихонравова.  Тихонравовъ </w:t>
      </w:r>
      <w:r>
        <w:br/>
      </w:r>
      <w:r>
        <w:t xml:space="preserve">началъ  отделывать  эту  статью  для  печати,  но  не  усп'Ьлъ  кончить  работы. </w:t>
      </w:r>
      <w:r>
        <w:br/>
      </w:r>
      <w:r>
        <w:t xml:space="preserve">Статья  была  напечатана  въ  „В-Ьстник-Ь  Европы**,  1894  г.,  №  2,  стр.  708 — 724,  по </w:t>
      </w:r>
      <w:r>
        <w:br/>
      </w:r>
      <w:r>
        <w:t xml:space="preserve">черновой  рукописи.  Въ  бумагахъ  Тихонравова,  кром-Ь  этой  рукописи,  сохра- </w:t>
      </w:r>
      <w:r>
        <w:br/>
      </w:r>
      <w:r>
        <w:t xml:space="preserve">нилось еще  н'Ьсколько  набросковъ  для  той  же  статьи.  Среди  нихъ  находится </w:t>
      </w:r>
      <w:r>
        <w:br/>
      </w:r>
      <w:r>
        <w:t xml:space="preserve">листокъ,  на  которомъ  набросанъ  каран дашемъ  текстъ  застольнаго  прив1&gt;т- </w:t>
      </w:r>
      <w:r>
        <w:br/>
      </w:r>
      <w:r>
        <w:t xml:space="preserve">СТВ1Я,  сказаннаго  Тихонравовымъ  Тургеневу  во  время  ирх^зда  посл-Ьдняго </w:t>
      </w:r>
      <w:r>
        <w:br/>
      </w:r>
      <w:r>
        <w:t xml:space="preserve">въ  Москву,  зимой  1878  г.;  прив-Ьтстахе  это,  очевидно,  служило  отв-Ьтомъ  на </w:t>
      </w:r>
      <w:r>
        <w:br/>
      </w:r>
      <w:r>
        <w:t xml:space="preserve">слова  Тургенева  въ  честь  Московскаго  университета.  Вотъ  это  прив'Ьтствхе:</w:t>
      </w:r>
    </w:p>
    <w:p>
      <w:pPr>
        <w:pStyle w:val="Normal"/>
      </w:pPr>
      <w:r>
        <w:t xml:space="preserve">„Иванъ  Серг'Ьевичъ!  Вашъ  настоящ1й  прхездъ  въ  Москву  вскрылъ  для </w:t>
      </w:r>
      <w:r>
        <w:br/>
      </w:r>
      <w:r>
        <w:t xml:space="preserve">многихъ  истинное  настроен1е,  настоящш  стремлешя  нашей  молодежи,  всЬми </w:t>
      </w:r>
      <w:r>
        <w:br/>
      </w:r>
      <w:r>
        <w:t xml:space="preserve">судимой,  немногими  наблюдаемой  и  многими  непонимаемой.  Говорятъ.  что </w:t>
      </w:r>
      <w:r>
        <w:br/>
      </w:r>
      <w:r>
        <w:t xml:space="preserve">это  какая-то  грубая  сила,  которая  не  им-Ьетъ  прошедшаго,  и  у  которой  отр1&gt;- </w:t>
      </w:r>
      <w:r>
        <w:br/>
      </w:r>
      <w:r>
        <w:t xml:space="preserve">запо  будущее.  Тотъ  горячШ  пр1емъ,  которымъ  встретила  Васъ  наша  моло- </w:t>
      </w:r>
      <w:r>
        <w:br/>
      </w:r>
      <w:r>
        <w:t xml:space="preserve">дежь, показываетъ,  что  у  ней  есть  предан1я,  которыми  она  дорожить,  есть </w:t>
      </w:r>
      <w:r>
        <w:br/>
      </w:r>
      <w:r>
        <w:t xml:space="preserve">идеалы,  къ  осуществленш  которыхъ  она  стремится.  Да!  она  умЪетъ  ц-Ьнить </w:t>
      </w:r>
      <w:r>
        <w:br/>
      </w:r>
      <w:r>
        <w:t xml:space="preserve">представителей  этихъ  лучшихъ  предан1й,  дорожитъ  людьми,  которые  ведать </w:t>
      </w:r>
      <w:r>
        <w:br/>
      </w:r>
      <w:r>
        <w:t xml:space="preserve">ее  къ  осуществлешю  ея  идеальныхъ  стремлеюй.  Вотъ  почему  съ  такимъ </w:t>
      </w:r>
      <w:r>
        <w:br/>
      </w:r>
      <w:r>
        <w:t xml:space="preserve">восторгомъ  встретила  она  Васъ,  своего  знакомаго  руководителя,  своего  лю- </w:t>
      </w:r>
      <w:r>
        <w:br/>
      </w:r>
      <w:r>
        <w:t xml:space="preserve">бимаго  профессора,  хотя  и  не  сид^вшаго  никогда  на  каведр*.  Вы  произ- </w:t>
      </w:r>
      <w:r>
        <w:br/>
      </w:r>
      <w:r>
        <w:t xml:space="preserve">несли сейчасъ  два  доропя  для  Московскаго  университета  имени.  Позвольте, </w:t>
      </w:r>
      <w:r>
        <w:br/>
      </w:r>
      <w:r>
        <w:t xml:space="preserve">милостивые  государи,  прибавить  къ  нимъ  третье  дорогое  для  него  имя  — </w:t>
      </w:r>
      <w:r>
        <w:br/>
      </w:r>
      <w:r>
        <w:t xml:space="preserve">И.  С.  Тургенева,  который  въ  1вЗЗ  г.  былъ  студентомъ  Московскаго  универ- </w:t>
      </w:r>
      <w:r>
        <w:br/>
      </w:r>
      <w:r>
        <w:t xml:space="preserve">ситета. Позвольте  просить  Васъ  еще  разъ  поднять  бокалъ,  провозгласить </w:t>
      </w:r>
      <w:r>
        <w:br/>
      </w:r>
      <w:r>
        <w:t xml:space="preserve">здоровье  писателя,  котораго  можно  характеризовать  его  собственными  сло- </w:t>
      </w:r>
      <w:r>
        <w:br/>
      </w:r>
      <w:r>
        <w:t xml:space="preserve">вахми,  къ  которому  вполн'Ь  справедливо  прим'&amp;нить  слова,  сказанный  нмъ </w:t>
      </w:r>
      <w:r>
        <w:br/>
      </w:r>
      <w:r>
        <w:t xml:space="preserve">о  Грановскомъ:  опъ  сЬялъ  свои  сЬмена  днемъ  при  св-Ьт-Ь  солнца,  и  когда </w:t>
      </w:r>
      <w:r>
        <w:br/>
      </w:r>
      <w:r>
        <w:t xml:space="preserve">они  взошли  и  принесутъ  плоды,  въ  нихъ  не  будетъ  ничего  горькаго^...</w:t>
      </w:r>
    </w:p>
    <w:p>
      <w:pPr>
        <w:pStyle w:val="Normal"/>
      </w:pPr>
      <w:r>
        <w:t xml:space="preserve">Текстъ  статьи  о  Тургенев-Ь  перепечатанъ  въ  настоящемъ  издан1и  изъ </w:t>
      </w:r>
      <w:r>
        <w:br/>
      </w:r>
      <w:r>
        <w:t xml:space="preserve">„Въстиика  Европы**.  Ред.</w:t>
      </w:r>
    </w:p>
    <w:p>
      <w:pPr>
        <w:pStyle w:val="Normal"/>
      </w:pPr>
      <w:r>
        <w:t xml:space="preserve">ПРИМЪЧАНГЯ.  95</w:t>
      </w:r>
    </w:p>
    <w:p>
      <w:pPr>
        <w:pStyle w:val="Normal"/>
      </w:pPr>
      <w:r>
        <w:t xml:space="preserve">1.  (стр.  586),  Сборникъ  распоряжешй  по  ведомству  народы,  проев* щешя, </w:t>
      </w:r>
      <w:r>
        <w:br/>
      </w:r>
      <w:r>
        <w:t xml:space="preserve">I,  857.</w:t>
      </w:r>
    </w:p>
    <w:p>
      <w:pPr>
        <w:pStyle w:val="Normal"/>
      </w:pPr>
      <w:r>
        <w:t xml:space="preserve">2.  (стр.  586).  Сборн.  пост.,  II  отд.,  стр,  81 — 82.</w:t>
      </w:r>
    </w:p>
    <w:p>
      <w:pPr>
        <w:pStyle w:val="Normal"/>
      </w:pPr>
      <w:r>
        <w:t xml:space="preserve">8.  (стр.  586).  Вороновъ.   Историческо  -  статистич.  обозр-Ьихе   учебныхъ </w:t>
      </w:r>
      <w:r>
        <w:br/>
      </w:r>
      <w:r>
        <w:t xml:space="preserve">заведешй  С.-Пет.  учебн.  округа  съ  1829  по  1853  годъ,  П,  114.</w:t>
      </w:r>
    </w:p>
    <w:p>
      <w:pPr>
        <w:pStyle w:val="Normal"/>
      </w:pPr>
      <w:r>
        <w:t xml:space="preserve">4.  (стр,  587).  Сб.  расп.,  I,  857.</w:t>
      </w:r>
    </w:p>
    <w:p>
      <w:pPr>
        <w:pStyle w:val="Normal"/>
      </w:pPr>
      <w:r>
        <w:t xml:space="preserve">5.  (стр.  587).  Сборн.  постан.,  II,  473;  ср.  Отчетъ  по  минист.  просв-Ьщ.  за </w:t>
      </w:r>
      <w:r>
        <w:br/>
      </w:r>
      <w:r>
        <w:t xml:space="preserve">1834  годъ.</w:t>
      </w:r>
    </w:p>
    <w:p>
      <w:pPr>
        <w:pStyle w:val="Normal"/>
      </w:pPr>
      <w:r>
        <w:t xml:space="preserve">е.  (стр.  587).  Канановъ,  19;  Журн.  мин.  нар.  проев.,  1845  г.,  99.</w:t>
      </w:r>
    </w:p>
    <w:p>
      <w:pPr>
        <w:pStyle w:val="Normal"/>
      </w:pPr>
      <w:r>
        <w:t xml:space="preserve">7.  (стр.  587).  Канановъ,  21,  Зинов.  34.</w:t>
      </w:r>
    </w:p>
    <w:p>
      <w:pPr>
        <w:pStyle w:val="Normal"/>
      </w:pPr>
      <w:r>
        <w:t xml:space="preserve">8.  (стр.  588).  Въ  казенныхъ  гимназ1яхъ  обучеше  новымъ  языкамъ  на- </w:t>
      </w:r>
      <w:r>
        <w:br/>
      </w:r>
      <w:r>
        <w:t xml:space="preserve">чиналось съ  4  класса.</w:t>
      </w:r>
    </w:p>
    <w:p>
      <w:pPr>
        <w:pStyle w:val="Normal"/>
      </w:pPr>
      <w:r>
        <w:t xml:space="preserve">9.  (стр.  589).  I,  16.</w:t>
      </w:r>
    </w:p>
    <w:p>
      <w:pPr>
        <w:pStyle w:val="Normal"/>
      </w:pPr>
      <w:r>
        <w:t xml:space="preserve">10.  (стр.  590).  Н.  В.  Станкевичъ,  Переписка  его  и  б1ограф1я,  напис.  П.  В. </w:t>
      </w:r>
      <w:r>
        <w:br/>
      </w:r>
      <w:r>
        <w:t xml:space="preserve">Анненковымъ.  М.,  1858  (Переписка),  стр.  131,  153, </w:t>
      </w:r>
      <w:r>
        <w:br/>
      </w:r>
      <w:r>
        <w:t xml:space="preserve">П.  (стр.  590).  Соч.  Б^линскаго,  т.  III,  стр.  547.</w:t>
      </w:r>
    </w:p>
    <w:p>
      <w:pPr>
        <w:pStyle w:val="Normal"/>
      </w:pPr>
      <w:r>
        <w:t xml:space="preserve">12.  (стр.  592).  Сборн.  пост.,  II,  366—367.</w:t>
      </w:r>
    </w:p>
    <w:p>
      <w:pPr>
        <w:pStyle w:val="Normal"/>
      </w:pPr>
      <w:r>
        <w:t xml:space="preserve">13.  (стр.  594).  Русская  Старина,  1880  г.,  апр-бль,  стр.  735.</w:t>
      </w:r>
    </w:p>
    <w:p>
      <w:pPr>
        <w:pStyle w:val="Normal"/>
      </w:pPr>
      <w:r>
        <w:t xml:space="preserve">14.  (стр.  594).  Станкевичъ,  Анненкова  (Переписка),  стр.  175.</w:t>
      </w:r>
    </w:p>
    <w:p>
      <w:pPr>
        <w:pStyle w:val="Normal"/>
      </w:pPr>
      <w:r>
        <w:t xml:space="preserve">15.  (стр.  595),  Очень  характерно  для  того  времени,  что  въ  словесномъ </w:t>
      </w:r>
      <w:r>
        <w:br/>
      </w:r>
      <w:r>
        <w:t xml:space="preserve">отд-Ьлеши  (въ  1834  г.)  вновь  введено  было  преподаваше  истор1и  словесно- </w:t>
      </w:r>
      <w:r>
        <w:br/>
      </w:r>
      <w:r>
        <w:t xml:space="preserve">сти нов'Ьйшихъ  современныхъ  народовъ  (на  высшихъ  курсахъ),</w:t>
      </w:r>
    </w:p>
    <w:p>
      <w:pPr>
        <w:pStyle w:val="Normal"/>
      </w:pPr>
      <w:r>
        <w:t xml:space="preserve">1в.  (стр.  597).  В-Ьстн.  Европы,  1884,  ноябрь,  103.</w:t>
      </w:r>
    </w:p>
    <w:p>
      <w:pPr>
        <w:pStyle w:val="Normal"/>
      </w:pPr>
      <w:r>
        <w:t xml:space="preserve">17.  (стр.  598).  Станкевичъ,  стр.  105.</w:t>
      </w:r>
    </w:p>
    <w:p>
      <w:pPr>
        <w:pStyle w:val="Normal"/>
      </w:pPr>
      <w:r>
        <w:t xml:space="preserve">18.  (стр.  598).  Станкевичъ  (Бюграф1я),  стр.  75.</w:t>
      </w:r>
    </w:p>
    <w:p>
      <w:pPr>
        <w:pStyle w:val="Normal"/>
      </w:pPr>
      <w:r>
        <w:t xml:space="preserve">19.  (стр.  599).  Станкевичъ  (Переписка),  стр.  4.</w:t>
      </w:r>
    </w:p>
    <w:p>
      <w:pPr>
        <w:pStyle w:val="Normal"/>
      </w:pPr>
      <w:r>
        <w:t xml:space="preserve">20.  (стр.  599).  Обозр.,  стр.  5.</w:t>
      </w:r>
    </w:p>
    <w:p>
      <w:pPr>
        <w:pStyle w:val="Normal"/>
      </w:pPr>
      <w:r>
        <w:t xml:space="preserve">21.  (стр.  601).  Станк.  (Переписка),  стр.  93.</w:t>
      </w:r>
    </w:p>
    <w:p>
      <w:pPr>
        <w:pStyle w:val="Normal"/>
      </w:pPr>
      <w:r>
        <w:t xml:space="preserve">22.  (стр.  601).  Соч.,  т.  Ш,  стр.  547. </w:t>
      </w:r>
      <w:r>
        <w:br/>
      </w:r>
      <w:r>
        <w:t xml:space="preserve">28.  (стр.  601).  Станк.,  стр.,  32,  33.</w:t>
      </w:r>
    </w:p>
    <w:p>
      <w:pPr>
        <w:pStyle w:val="Normal"/>
      </w:pPr>
      <w:r>
        <w:t xml:space="preserve">24.  (стр.  601).  Станк.,  стр.  90.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25.  (стр.  601).  Н.  В.  Станкевичъ  (Стихотворенхя  и  пр.,  М.,  1890),  стр.  41. </w:t>
      </w:r>
      <w:r>
        <w:br/>
      </w:r>
      <w:r>
        <w:t xml:space="preserve">2в.  (стр.  601).  Аниенковъ,  Станк.  (Переписка),  стр.  49,</w:t>
      </w:r>
    </w:p>
    <w:p>
      <w:pPr>
        <w:pStyle w:val="Normal"/>
      </w:pPr>
      <w:r>
        <w:t xml:space="preserve">27.  (стр.  602).  Русск.  Старина,  1883,  ноябрь,  417.</w:t>
      </w:r>
    </w:p>
    <w:p>
      <w:pPr>
        <w:pStyle w:val="Normal"/>
      </w:pPr>
      <w:r>
        <w:t xml:space="preserve">28.  (стр.  602).  Русск.  Старина,  1880,  апр-Ьль,  734.</w:t>
      </w:r>
    </w:p>
    <w:p>
      <w:pPr>
        <w:pStyle w:val="Normal"/>
      </w:pPr>
      <w:r>
        <w:t xml:space="preserve">29.  (стр.  602).  Анненков ъ,  Станкевичъ,  140.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