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5850"/>
        <w:gridCol w:w="90"/>
        <w:gridCol w:w="5760"/>
      </w:tblGrid>
      <w:tr w:rsidR="00EA542B" w:rsidRPr="008E1283" w14:paraId="321977C7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6D6C6A0D" w14:textId="525E6ED2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D3188D">
              <w:rPr>
                <w:b/>
                <w:bCs/>
                <w:sz w:val="26"/>
                <w:szCs w:val="26"/>
                <w:lang w:val="es-MX"/>
              </w:rPr>
              <w:t>P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ropiedad o </w:t>
            </w:r>
            <w:r w:rsidR="00D3188D" w:rsidRPr="003024D8">
              <w:rPr>
                <w:b/>
                <w:bCs/>
                <w:sz w:val="26"/>
                <w:szCs w:val="26"/>
                <w:lang w:val="es-MX"/>
              </w:rPr>
              <w:t>fenómeno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 de los metales para liberar electrones desde su superficie en estado incandescente</w:t>
            </w:r>
          </w:p>
        </w:tc>
        <w:tc>
          <w:tcPr>
            <w:tcW w:w="5850" w:type="dxa"/>
            <w:gridSpan w:val="2"/>
            <w:vAlign w:val="center"/>
          </w:tcPr>
          <w:p w14:paraId="732D761F" w14:textId="0774E05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D3188D" w:rsidRPr="003024D8">
              <w:rPr>
                <w:b/>
                <w:bCs/>
                <w:sz w:val="26"/>
                <w:szCs w:val="26"/>
                <w:lang w:val="es-MX"/>
              </w:rPr>
              <w:t>También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 se le designa a la válvula termoiónica como:</w:t>
            </w:r>
          </w:p>
        </w:tc>
      </w:tr>
      <w:tr w:rsidR="00EA542B" w:rsidRPr="008E1283" w14:paraId="5EE132FE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2A61E427" w14:textId="2FC44A39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3. típicamente es un filamento de wolframio recubierto por una sustancia rica en electrones libres</w:t>
            </w:r>
          </w:p>
        </w:tc>
        <w:tc>
          <w:tcPr>
            <w:tcW w:w="5850" w:type="dxa"/>
            <w:gridSpan w:val="2"/>
            <w:vAlign w:val="center"/>
          </w:tcPr>
          <w:p w14:paraId="087A8230" w14:textId="47E837AE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 xml:space="preserve">Usos de la válvula </w:t>
            </w:r>
            <w:r w:rsidR="00D3188D" w:rsidRPr="003024D8">
              <w:rPr>
                <w:b/>
                <w:bCs/>
                <w:sz w:val="26"/>
                <w:szCs w:val="26"/>
                <w:lang w:val="es-MX"/>
              </w:rPr>
              <w:t>termoiónica</w:t>
            </w:r>
          </w:p>
        </w:tc>
      </w:tr>
      <w:tr w:rsidR="00EA542B" w:rsidRPr="008E1283" w14:paraId="1B738612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44386BE9" w14:textId="77777777" w:rsidR="00EA542B" w:rsidRPr="00774C2B" w:rsidRDefault="00AA1FF3" w:rsidP="00D3188D">
            <w:pPr>
              <w:jc w:val="both"/>
              <w:rPr>
                <w:b/>
                <w:bCs/>
                <w:sz w:val="24"/>
                <w:szCs w:val="24"/>
                <w:lang w:val="es-MX"/>
              </w:rPr>
            </w:pPr>
            <w:r w:rsidRPr="00774C2B">
              <w:rPr>
                <w:b/>
                <w:bCs/>
                <w:sz w:val="24"/>
                <w:szCs w:val="24"/>
                <w:lang w:val="es-MX"/>
              </w:rPr>
              <w:t>5.</w:t>
            </w:r>
            <w:r w:rsidR="00A105BE" w:rsidRPr="00774C2B">
              <w:rPr>
                <w:b/>
                <w:bCs/>
                <w:sz w:val="24"/>
                <w:szCs w:val="24"/>
                <w:lang w:val="es-MX"/>
              </w:rPr>
              <w:t xml:space="preserve"> ES UNA VÁLVULA TERMOIÓNICA FORMADO POR UN ÁNODO DELANTE DE UNA SERIE DE CÁTODOS</w:t>
            </w:r>
            <w:r w:rsidR="00774C2B" w:rsidRPr="00774C2B">
              <w:rPr>
                <w:b/>
                <w:bCs/>
                <w:sz w:val="24"/>
                <w:szCs w:val="24"/>
                <w:lang w:val="es-MX"/>
              </w:rPr>
              <w:t>.</w:t>
            </w:r>
          </w:p>
          <w:p w14:paraId="5FAADA3D" w14:textId="39521895" w:rsidR="00774C2B" w:rsidRPr="00774C2B" w:rsidRDefault="00774C2B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774C2B">
              <w:rPr>
                <w:b/>
                <w:bCs/>
                <w:sz w:val="24"/>
                <w:szCs w:val="24"/>
                <w:lang w:val="es-MX"/>
              </w:rPr>
              <w:t>LOS CÁTODOS TIENEN LA FORMA DE UN DETERMINADO SÍMBOLO QUE SE QUIERE REPRESENTAR Y LA CAPSULA DE VIDRIO SE LLENA DE GAS A BAJA PRESIÓN, NORMALMENTE NEÓN. SE EMPLEAN PARA REPRESENTAR SÍMBOLOS TALES COMO NÚMEROS O TEXTO</w:t>
            </w:r>
          </w:p>
        </w:tc>
        <w:tc>
          <w:tcPr>
            <w:tcW w:w="5850" w:type="dxa"/>
            <w:gridSpan w:val="2"/>
            <w:vAlign w:val="center"/>
          </w:tcPr>
          <w:p w14:paraId="38832D74" w14:textId="48B68F9A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 xml:space="preserve"> VENTAJAS DEL TUBO NIXIE SOBRE OTRO TIPO DE ILUMINACIÓN INCANDESCENTE:</w:t>
            </w:r>
          </w:p>
        </w:tc>
      </w:tr>
      <w:tr w:rsidR="00EA542B" w:rsidRPr="008E1283" w14:paraId="63AF9CB8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753FDD83" w14:textId="4F45D03C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SE EMPLEA PRINCIPALMENTE COMO REGULADOR DE VOLTAJE DEBIDO QUE PUEDE SOPORTAR CAMBIOS DRÁSTICOS DE CORRIENTE Y MANTENER SU VOLTAJE SIN VARIACIONES</w:t>
            </w:r>
          </w:p>
        </w:tc>
        <w:tc>
          <w:tcPr>
            <w:tcW w:w="5850" w:type="dxa"/>
            <w:gridSpan w:val="2"/>
            <w:vAlign w:val="center"/>
          </w:tcPr>
          <w:p w14:paraId="2E21D9DC" w14:textId="135F06E6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E52EBF" w:rsidRPr="00E52EBF">
              <w:rPr>
                <w:b/>
                <w:bCs/>
                <w:sz w:val="26"/>
                <w:szCs w:val="26"/>
                <w:lang w:val="es-MX"/>
              </w:rPr>
              <w:t xml:space="preserve"> SE EMPLEAN GENERALMENTE COMO AMPLIFICADORES O COMO INTERRUPTORES</w:t>
            </w:r>
          </w:p>
        </w:tc>
      </w:tr>
      <w:tr w:rsidR="00EA542B" w:rsidRPr="008E1283" w14:paraId="6F784F7E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1EB00F95" w14:textId="7EF9425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>Principales tipos de Tiristores:</w:t>
            </w:r>
          </w:p>
        </w:tc>
        <w:tc>
          <w:tcPr>
            <w:tcW w:w="5850" w:type="dxa"/>
            <w:gridSpan w:val="2"/>
            <w:vAlign w:val="center"/>
          </w:tcPr>
          <w:p w14:paraId="635282FF" w14:textId="25A3E99F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 xml:space="preserve"> ES UN COMPONENTE ELECTRÓNICO SEMICONDUCTOR QUE EMPLEA REALIMENTACIÓN INTERNA PARA PRODUCIR UNA CONMUTACIÓN Y QUE SE EMPLEA GENERALMENTE PARA EL CONTROL DEPOTENCIA</w:t>
            </w:r>
          </w:p>
        </w:tc>
      </w:tr>
      <w:tr w:rsidR="00EA542B" w:rsidRPr="008E1283" w14:paraId="7A1CCA91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5726A2D6" w14:textId="79FA3FCE" w:rsidR="00EA542B" w:rsidRPr="00774C2B" w:rsidRDefault="00AA1FF3" w:rsidP="00774C2B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74C2B" w:rsidRPr="00774C2B">
              <w:rPr>
                <w:b/>
                <w:bCs/>
                <w:sz w:val="26"/>
                <w:szCs w:val="26"/>
                <w:lang w:val="es-MX"/>
              </w:rPr>
              <w:t xml:space="preserve">ES UN DIODO SEMICONDUCTOR QUE PUEDE PERMITIR EL PASO DE LA CORRIENTE EN AMBOS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74C2B" w:rsidRPr="00774C2B">
              <w:rPr>
                <w:b/>
                <w:bCs/>
                <w:sz w:val="26"/>
                <w:szCs w:val="26"/>
                <w:lang w:val="es-MX"/>
              </w:rPr>
              <w:t xml:space="preserve">SENTIDOS, PERO SÓLO DESPUÉS DE QUE SU VOLTAJE DE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74C2B" w:rsidRPr="00774C2B">
              <w:rPr>
                <w:b/>
                <w:bCs/>
                <w:sz w:val="26"/>
                <w:szCs w:val="26"/>
                <w:lang w:val="es-MX"/>
              </w:rPr>
              <w:t>RUPTURA ES SUPERADO</w:t>
            </w:r>
          </w:p>
        </w:tc>
        <w:tc>
          <w:tcPr>
            <w:tcW w:w="5850" w:type="dxa"/>
            <w:gridSpan w:val="2"/>
            <w:vAlign w:val="center"/>
          </w:tcPr>
          <w:p w14:paraId="0041DF36" w14:textId="226F04A3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TAMBIÉN SE LES CONOCE COMO DIODOS DE DISPARO SIMÉTRICO Y SE CLASIFICAN COMO UNA CLASE DE TIRISTOR</w:t>
            </w:r>
          </w:p>
        </w:tc>
      </w:tr>
      <w:tr w:rsidR="00EA542B" w:rsidRPr="008E1283" w14:paraId="498DF684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6549A861" w14:textId="76F84862" w:rsidR="00EA542B" w:rsidRPr="00E52EBF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ES UN DISPOSITIVO ELECTRÓNICO SEMICONDUCTOR, CAPAZ DE EFECTUAR CONMUTACIONES INTERNAS EN DOS SENTIDOS, , TAL COMO LO HACE UN SWITCH MECÁNICO DE DOS VÍAS</w:t>
            </w:r>
          </w:p>
        </w:tc>
        <w:tc>
          <w:tcPr>
            <w:tcW w:w="5850" w:type="dxa"/>
            <w:gridSpan w:val="2"/>
            <w:vAlign w:val="center"/>
          </w:tcPr>
          <w:p w14:paraId="5D8473CE" w14:textId="77777777" w:rsidR="00EA542B" w:rsidRPr="00E52EBF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APLICACIONES MAS COMUNES DEL TRIAC:</w:t>
            </w:r>
          </w:p>
          <w:p w14:paraId="55CD8C58" w14:textId="48CC37C6" w:rsidR="003024D8" w:rsidRPr="00E52EBF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8E1283" w14:paraId="6373A647" w14:textId="77777777" w:rsidTr="003B62BD">
        <w:trPr>
          <w:trHeight w:val="2150"/>
        </w:trPr>
        <w:tc>
          <w:tcPr>
            <w:tcW w:w="5850" w:type="dxa"/>
          </w:tcPr>
          <w:p w14:paraId="5DC2D45F" w14:textId="77777777" w:rsidR="00EA542B" w:rsidRPr="00E52EBF" w:rsidRDefault="00EA542B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DF60F3A" w14:textId="77777777" w:rsidR="00AA1FF3" w:rsidRPr="00E52EBF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9B51297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2. Bulbo, Valvula o Tubo de Vacio</w:t>
            </w:r>
          </w:p>
          <w:p w14:paraId="6D13AE9E" w14:textId="1B1A5C08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 18, Parrafo 77</w:t>
            </w:r>
          </w:p>
        </w:tc>
        <w:tc>
          <w:tcPr>
            <w:tcW w:w="5850" w:type="dxa"/>
            <w:gridSpan w:val="2"/>
          </w:tcPr>
          <w:p w14:paraId="6C3EC64D" w14:textId="77777777" w:rsidR="00AA1FF3" w:rsidRPr="00E52EBF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56A509D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7821D56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1. EFECTO EDISON O TERMOIÓNICO</w:t>
            </w:r>
          </w:p>
          <w:p w14:paraId="1618CB29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71ECB8D" w14:textId="43FE83F3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 18, Parrafo 76</w:t>
            </w:r>
          </w:p>
        </w:tc>
      </w:tr>
      <w:tr w:rsidR="00EA542B" w:rsidRPr="00AA1FF3" w14:paraId="0261A722" w14:textId="77777777" w:rsidTr="003B62BD">
        <w:trPr>
          <w:trHeight w:val="2150"/>
        </w:trPr>
        <w:tc>
          <w:tcPr>
            <w:tcW w:w="5850" w:type="dxa"/>
          </w:tcPr>
          <w:p w14:paraId="21E02160" w14:textId="77777777" w:rsidR="007F7205" w:rsidRPr="007F7205" w:rsidRDefault="00AA1FF3">
            <w:pPr>
              <w:rPr>
                <w:b/>
                <w:bCs/>
                <w:lang w:val="es-MX"/>
              </w:rPr>
            </w:pPr>
            <w:r w:rsidRPr="007F7205">
              <w:rPr>
                <w:b/>
                <w:bCs/>
                <w:lang w:val="es-MX"/>
              </w:rPr>
              <w:t>4.</w:t>
            </w:r>
          </w:p>
          <w:p w14:paraId="1B2D0ADA" w14:textId="37C8033C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Rectificador, </w:t>
            </w:r>
          </w:p>
          <w:p w14:paraId="1EBB9279" w14:textId="60E9CFC9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B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amplificador, </w:t>
            </w:r>
          </w:p>
          <w:p w14:paraId="4C2EF4E0" w14:textId="02E9129D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triodos, </w:t>
            </w:r>
          </w:p>
          <w:p w14:paraId="6DF8A444" w14:textId="1F9C395F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klystrons, </w:t>
            </w:r>
          </w:p>
          <w:p w14:paraId="2187EA8C" w14:textId="25CE0612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tubos de onda progresiva, </w:t>
            </w:r>
          </w:p>
          <w:p w14:paraId="543F90E1" w14:textId="592BD9C5" w:rsidR="00AA1FF3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F. </w:t>
            </w:r>
            <w:r w:rsidR="00A105BE" w:rsidRPr="007F7205">
              <w:rPr>
                <w:b/>
                <w:bCs/>
                <w:lang w:val="es-MX"/>
              </w:rPr>
              <w:t>tiratr</w:t>
            </w:r>
            <w:r w:rsidRPr="007F7205">
              <w:rPr>
                <w:b/>
                <w:bCs/>
                <w:lang w:val="es-MX"/>
              </w:rPr>
              <w:t>on</w:t>
            </w:r>
          </w:p>
          <w:p w14:paraId="7AAAA6DF" w14:textId="45D1D9E6" w:rsidR="00EA542B" w:rsidRPr="007F7205" w:rsidRDefault="00AA1FF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lang w:val="es-MX"/>
              </w:rPr>
              <w:t xml:space="preserve">Pag. </w:t>
            </w:r>
            <w:r w:rsidR="00A105BE" w:rsidRPr="007F7205">
              <w:rPr>
                <w:b/>
                <w:bCs/>
                <w:lang w:val="es-MX"/>
              </w:rPr>
              <w:t>20</w:t>
            </w:r>
            <w:r w:rsidRPr="007F7205">
              <w:rPr>
                <w:b/>
                <w:bCs/>
                <w:lang w:val="es-MX"/>
              </w:rPr>
              <w:t xml:space="preserve">, Parrafo </w:t>
            </w:r>
            <w:r w:rsidR="00A105BE" w:rsidRPr="007F7205">
              <w:rPr>
                <w:b/>
                <w:bCs/>
                <w:lang w:val="es-MX"/>
              </w:rPr>
              <w:t>81</w:t>
            </w:r>
          </w:p>
        </w:tc>
        <w:tc>
          <w:tcPr>
            <w:tcW w:w="5850" w:type="dxa"/>
            <w:gridSpan w:val="2"/>
          </w:tcPr>
          <w:p w14:paraId="683EB743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B8ECB9B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4537568" w14:textId="03110F06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3. EL CÁTODO</w:t>
            </w:r>
          </w:p>
          <w:p w14:paraId="1579F362" w14:textId="7B33513D" w:rsidR="00AA1FF3" w:rsidRPr="00E52EBF" w:rsidRDefault="00A105BE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 19, Parrafo 79</w:t>
            </w:r>
          </w:p>
          <w:p w14:paraId="7FD0A548" w14:textId="30CBCCBB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7E749834" w14:textId="77777777" w:rsidTr="003B62BD">
        <w:trPr>
          <w:trHeight w:val="2150"/>
        </w:trPr>
        <w:tc>
          <w:tcPr>
            <w:tcW w:w="5850" w:type="dxa"/>
          </w:tcPr>
          <w:p w14:paraId="6B38D7DA" w14:textId="77777777" w:rsidR="007F7205" w:rsidRPr="007F7205" w:rsidRDefault="00AA1FF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>6.</w:t>
            </w:r>
            <w:r w:rsidR="00A105BE" w:rsidRPr="007F7205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</w:p>
          <w:p w14:paraId="4DBF536D" w14:textId="77777777" w:rsidR="007F7205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A. COMPATIBLE CON LAS VÁLVULAS TERMOIÓNICAS. </w:t>
            </w:r>
          </w:p>
          <w:p w14:paraId="00706C8A" w14:textId="77777777" w:rsidR="007F7205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B. REQUIERE DE MUY POCA CORRIENTE. </w:t>
            </w:r>
          </w:p>
          <w:p w14:paraId="55358C28" w14:textId="77777777" w:rsidR="007F7205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C. VIDA MÁS LARGA. </w:t>
            </w:r>
          </w:p>
          <w:p w14:paraId="14D5E63E" w14:textId="740093DD" w:rsidR="00AA1FF3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>D. LOS SÍMBOLOS SON CLAROS.</w:t>
            </w:r>
          </w:p>
          <w:p w14:paraId="34481615" w14:textId="6F47C6AD" w:rsidR="00EA542B" w:rsidRPr="007F7205" w:rsidRDefault="00AA1FF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Pag. </w:t>
            </w:r>
            <w:r w:rsidR="00774C2B">
              <w:rPr>
                <w:b/>
                <w:bCs/>
                <w:sz w:val="24"/>
                <w:szCs w:val="24"/>
                <w:lang w:val="es-MX"/>
              </w:rPr>
              <w:t>21</w:t>
            </w: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, Parrafo </w:t>
            </w:r>
            <w:r w:rsidR="00774C2B">
              <w:rPr>
                <w:b/>
                <w:bCs/>
                <w:sz w:val="24"/>
                <w:szCs w:val="24"/>
                <w:lang w:val="es-MX"/>
              </w:rPr>
              <w:t>83</w:t>
            </w:r>
          </w:p>
        </w:tc>
        <w:tc>
          <w:tcPr>
            <w:tcW w:w="5850" w:type="dxa"/>
            <w:gridSpan w:val="2"/>
          </w:tcPr>
          <w:p w14:paraId="16E62BB4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89960B3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AF59518" w14:textId="77C141C1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A105BE" w:rsidRPr="00E52EBF">
              <w:rPr>
                <w:b/>
                <w:bCs/>
                <w:sz w:val="26"/>
                <w:szCs w:val="26"/>
              </w:rPr>
              <w:t xml:space="preserve"> TUBO NIXIE</w:t>
            </w:r>
          </w:p>
          <w:p w14:paraId="4C83FC58" w14:textId="256365ED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>20</w:t>
            </w:r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, Parrafo 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>82</w:t>
            </w:r>
          </w:p>
        </w:tc>
      </w:tr>
      <w:tr w:rsidR="00EA542B" w:rsidRPr="00AA1FF3" w14:paraId="7660DB18" w14:textId="77777777" w:rsidTr="003B62BD">
        <w:trPr>
          <w:trHeight w:val="2150"/>
        </w:trPr>
        <w:tc>
          <w:tcPr>
            <w:tcW w:w="5850" w:type="dxa"/>
          </w:tcPr>
          <w:p w14:paraId="4F839B49" w14:textId="3130B164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412263E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975B976" w14:textId="243F8C7F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E52EBF" w:rsidRPr="00E52EBF">
              <w:rPr>
                <w:b/>
                <w:bCs/>
                <w:sz w:val="26"/>
                <w:szCs w:val="26"/>
              </w:rPr>
              <w:t xml:space="preserve"> TRANSISTORES</w:t>
            </w:r>
          </w:p>
          <w:p w14:paraId="57374E32" w14:textId="54385E43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26</w:t>
            </w:r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, Parrafo </w:t>
            </w:r>
            <w:r w:rsidR="00774C2B" w:rsidRPr="00E52EBF">
              <w:rPr>
                <w:b/>
                <w:bCs/>
                <w:sz w:val="26"/>
                <w:szCs w:val="26"/>
                <w:lang w:val="es-MX"/>
              </w:rPr>
              <w:t>101</w:t>
            </w:r>
          </w:p>
        </w:tc>
        <w:tc>
          <w:tcPr>
            <w:tcW w:w="5850" w:type="dxa"/>
            <w:gridSpan w:val="2"/>
          </w:tcPr>
          <w:p w14:paraId="0C896DE2" w14:textId="3751D4FE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964DE27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83A9BAE" w14:textId="1526E57C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3024D8" w:rsidRPr="00E52EBF">
              <w:rPr>
                <w:b/>
                <w:bCs/>
                <w:sz w:val="26"/>
                <w:szCs w:val="26"/>
              </w:rPr>
              <w:t xml:space="preserve"> DIODO ZENER</w:t>
            </w:r>
          </w:p>
          <w:p w14:paraId="7FBFA66F" w14:textId="77A7BA4A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25</w:t>
            </w:r>
            <w:r w:rsidRPr="00E52EBF">
              <w:rPr>
                <w:b/>
                <w:bCs/>
                <w:sz w:val="26"/>
                <w:szCs w:val="26"/>
                <w:lang w:val="es-MX"/>
              </w:rPr>
              <w:t xml:space="preserve">, Parrafo 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99</w:t>
            </w:r>
          </w:p>
        </w:tc>
      </w:tr>
      <w:tr w:rsidR="00EA542B" w:rsidRPr="00A105BE" w14:paraId="2FD270A9" w14:textId="77777777" w:rsidTr="003B62BD">
        <w:trPr>
          <w:trHeight w:val="2150"/>
        </w:trPr>
        <w:tc>
          <w:tcPr>
            <w:tcW w:w="5850" w:type="dxa"/>
          </w:tcPr>
          <w:p w14:paraId="3292B0CB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72FCD6C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6FDD720" w14:textId="11E81EFC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>, Tiristor</w:t>
            </w:r>
          </w:p>
          <w:p w14:paraId="01DAC434" w14:textId="558D3793" w:rsidR="00EA542B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>28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, Parrafo 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>105</w:t>
            </w:r>
          </w:p>
        </w:tc>
        <w:tc>
          <w:tcPr>
            <w:tcW w:w="5850" w:type="dxa"/>
            <w:gridSpan w:val="2"/>
          </w:tcPr>
          <w:p w14:paraId="43EBE60D" w14:textId="77777777" w:rsidR="00D3188D" w:rsidRDefault="00AA1FF3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9.</w:t>
            </w:r>
            <w:r w:rsidR="00A105BE" w:rsidRPr="00D3188D">
              <w:rPr>
                <w:b/>
                <w:bCs/>
                <w:sz w:val="18"/>
                <w:szCs w:val="18"/>
                <w:lang w:val="es-MX"/>
              </w:rPr>
              <w:t xml:space="preserve"> </w:t>
            </w:r>
          </w:p>
          <w:p w14:paraId="11EB86C3" w14:textId="0180C400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1. RECTIFICADOR CONTROLADO DE SILICIO (SCR SILICIUM CONTROLED RECTIFIER). </w:t>
            </w:r>
          </w:p>
          <w:p w14:paraId="3ABE8D34" w14:textId="77777777" w:rsid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2. DIAC. </w:t>
            </w:r>
          </w:p>
          <w:p w14:paraId="0473AC90" w14:textId="77777777" w:rsid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3. TRIAC. </w:t>
            </w:r>
          </w:p>
          <w:p w14:paraId="6B04F60A" w14:textId="3B3BE958" w:rsidR="00AA1FF3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4. FOTO-SCR.</w:t>
            </w:r>
          </w:p>
          <w:p w14:paraId="60D5F1C6" w14:textId="77777777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5. INTERRUPTOR CONTROLADO POR PUERTA. </w:t>
            </w:r>
          </w:p>
          <w:p w14:paraId="2D52A3B6" w14:textId="77777777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6. INTERRUPTOR CONTROLADO DE SILICIO. </w:t>
            </w:r>
          </w:p>
          <w:p w14:paraId="6637F931" w14:textId="36B087B3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7. TRANSISTOR UNIÓN (UJT UNI JOINT TRANSISTOR).</w:t>
            </w:r>
          </w:p>
          <w:p w14:paraId="40A5B30A" w14:textId="4DE9E929" w:rsidR="00EA542B" w:rsidRPr="00D3188D" w:rsidRDefault="00AA1FF3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Pag. </w:t>
            </w:r>
            <w:r w:rsidR="00A105BE" w:rsidRPr="00D3188D">
              <w:rPr>
                <w:b/>
                <w:bCs/>
                <w:sz w:val="18"/>
                <w:szCs w:val="18"/>
                <w:lang w:val="es-MX"/>
              </w:rPr>
              <w:t>28</w:t>
            </w: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, Parrafo </w:t>
            </w:r>
            <w:r w:rsidR="00A105BE" w:rsidRPr="00D3188D">
              <w:rPr>
                <w:b/>
                <w:bCs/>
                <w:sz w:val="18"/>
                <w:szCs w:val="18"/>
                <w:lang w:val="es-MX"/>
              </w:rPr>
              <w:t>106</w:t>
            </w:r>
          </w:p>
        </w:tc>
      </w:tr>
      <w:tr w:rsidR="00EA542B" w:rsidRPr="00AA1FF3" w14:paraId="69A3D4BD" w14:textId="77777777" w:rsidTr="003B62BD">
        <w:trPr>
          <w:trHeight w:val="2150"/>
        </w:trPr>
        <w:tc>
          <w:tcPr>
            <w:tcW w:w="5850" w:type="dxa"/>
          </w:tcPr>
          <w:p w14:paraId="05299B50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91F0E1E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55929BE" w14:textId="6B963E89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3024D8">
              <w:rPr>
                <w:b/>
                <w:bCs/>
                <w:sz w:val="26"/>
                <w:szCs w:val="26"/>
                <w:lang w:val="es-MX"/>
              </w:rPr>
              <w:t>DIAC</w:t>
            </w:r>
          </w:p>
          <w:p w14:paraId="33293B14" w14:textId="7474FBD9" w:rsidR="00EA542B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29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, Parrafo 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109</w:t>
            </w:r>
          </w:p>
        </w:tc>
        <w:tc>
          <w:tcPr>
            <w:tcW w:w="5850" w:type="dxa"/>
            <w:gridSpan w:val="2"/>
          </w:tcPr>
          <w:p w14:paraId="14F4C641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C12BEC1" w14:textId="54657079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298C499" w14:textId="20B29398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3024D8">
              <w:rPr>
                <w:b/>
                <w:bCs/>
                <w:sz w:val="26"/>
                <w:szCs w:val="26"/>
                <w:lang w:val="es-MX"/>
              </w:rPr>
              <w:t>DIAC</w:t>
            </w:r>
          </w:p>
          <w:p w14:paraId="4FCC3F43" w14:textId="2F7DBE9E" w:rsidR="00EA542B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29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, Parrafo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10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7</w:t>
            </w:r>
          </w:p>
        </w:tc>
      </w:tr>
      <w:tr w:rsidR="00EA542B" w:rsidRPr="00AA1FF3" w14:paraId="0C8DD9B8" w14:textId="77777777" w:rsidTr="003B62BD">
        <w:trPr>
          <w:trHeight w:val="2150"/>
        </w:trPr>
        <w:tc>
          <w:tcPr>
            <w:tcW w:w="5850" w:type="dxa"/>
          </w:tcPr>
          <w:p w14:paraId="2D650863" w14:textId="77777777" w:rsidR="00D3188D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3ED7E067" w14:textId="77777777" w:rsidR="00D3188D" w:rsidRDefault="003024D8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A. CONTROL DE CORRIENTES ALTERNAS. </w:t>
            </w:r>
          </w:p>
          <w:p w14:paraId="571AFD1D" w14:textId="17FF7929" w:rsidR="00AA1FF3" w:rsidRPr="003024D8" w:rsidRDefault="003024D8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B. INTERRUPTOR ESTÁTICO O SWITCH ELECTRÓNICO.</w:t>
            </w:r>
          </w:p>
          <w:p w14:paraId="15F95220" w14:textId="383039CF" w:rsidR="00EA542B" w:rsidRPr="003024D8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29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, Parrafo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112</w:t>
            </w:r>
          </w:p>
        </w:tc>
        <w:tc>
          <w:tcPr>
            <w:tcW w:w="5850" w:type="dxa"/>
            <w:gridSpan w:val="2"/>
          </w:tcPr>
          <w:p w14:paraId="152F9BFA" w14:textId="0A2D4E74" w:rsidR="00AA1FF3" w:rsidRPr="003024D8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72780AD" w14:textId="77777777" w:rsidR="00AA1FF3" w:rsidRPr="00D3188D" w:rsidRDefault="00AA1FF3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5C09A285" w14:textId="02E2C0B8" w:rsidR="00AA1FF3" w:rsidRPr="00D3188D" w:rsidRDefault="00AA1FF3" w:rsidP="00774C2B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D3188D" w:rsidRPr="00D3188D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="00D3188D" w:rsidRPr="00D3188D">
              <w:rPr>
                <w:b/>
                <w:bCs/>
                <w:sz w:val="28"/>
                <w:szCs w:val="28"/>
              </w:rPr>
              <w:t>TRIAC</w:t>
            </w:r>
          </w:p>
          <w:p w14:paraId="18D05D09" w14:textId="3A663288" w:rsidR="00EA542B" w:rsidRPr="003024D8" w:rsidRDefault="00AA1FF3" w:rsidP="00774C2B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arrafo 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110</w:t>
            </w:r>
          </w:p>
        </w:tc>
      </w:tr>
      <w:tr w:rsidR="00430129" w:rsidRPr="008E1283" w14:paraId="556D0207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32CB9360" w14:textId="7981C111" w:rsidR="00430129" w:rsidRPr="00EC651F" w:rsidRDefault="00430129" w:rsidP="00D3188D">
            <w:pPr>
              <w:jc w:val="both"/>
              <w:rPr>
                <w:b/>
                <w:bCs/>
                <w:sz w:val="24"/>
                <w:szCs w:val="24"/>
                <w:lang w:val="es-MX"/>
              </w:rPr>
            </w:pPr>
            <w:r w:rsidRPr="00EC651F">
              <w:rPr>
                <w:b/>
                <w:bCs/>
                <w:sz w:val="24"/>
                <w:szCs w:val="24"/>
                <w:lang w:val="es-MX"/>
              </w:rPr>
              <w:lastRenderedPageBreak/>
              <w:t xml:space="preserve">1. </w:t>
            </w:r>
            <w:r w:rsidR="003024D8" w:rsidRPr="00EC651F">
              <w:rPr>
                <w:b/>
                <w:bCs/>
                <w:sz w:val="24"/>
                <w:szCs w:val="24"/>
                <w:lang w:val="es-MX"/>
              </w:rPr>
              <w:t>ES UN DIODO SEMICONDUCTOR DE DOS TERMINALES QUE POSEE DOS ESTADOS: APAGADO O DE ALTA IMPEDANCIA Y ENCENDIDO O DE BAJA IMPEDANCIA</w:t>
            </w:r>
          </w:p>
        </w:tc>
        <w:tc>
          <w:tcPr>
            <w:tcW w:w="5850" w:type="dxa"/>
            <w:gridSpan w:val="2"/>
            <w:vAlign w:val="center"/>
          </w:tcPr>
          <w:p w14:paraId="46E189B7" w14:textId="5BDBB0BE" w:rsidR="00430129" w:rsidRPr="00EC651F" w:rsidRDefault="00430129" w:rsidP="00D3188D">
            <w:pPr>
              <w:jc w:val="both"/>
              <w:rPr>
                <w:b/>
                <w:bCs/>
                <w:sz w:val="24"/>
                <w:szCs w:val="24"/>
                <w:lang w:val="es-MX"/>
              </w:rPr>
            </w:pPr>
            <w:r w:rsidRPr="00EC651F">
              <w:rPr>
                <w:b/>
                <w:bCs/>
                <w:sz w:val="24"/>
                <w:szCs w:val="24"/>
                <w:lang w:val="es-MX"/>
              </w:rPr>
              <w:t xml:space="preserve">2. </w:t>
            </w:r>
            <w:r w:rsidR="003024D8" w:rsidRPr="00EC651F">
              <w:rPr>
                <w:b/>
                <w:bCs/>
                <w:sz w:val="24"/>
                <w:szCs w:val="24"/>
                <w:lang w:val="es-MX"/>
              </w:rPr>
              <w:t>ESTRUCTURA DE TRES CAPAS SEMICONDUCTORAS, SIENDO LA INTERMEDIA DE SEMICONDUCTOR INTRÍNSECO, Y LAS EXTERNAS, UNA DE TIPO P Y LA OTRA TIPO N. POR LO GENERAL LA CAPA INTRÍNSECA ES UNA CAPA DE ALTA RESISTIVIDAD O UNA CAPA DE ALTA CONDUCTIVIDAD.</w:t>
            </w:r>
          </w:p>
        </w:tc>
      </w:tr>
      <w:tr w:rsidR="00430129" w:rsidRPr="008E1283" w14:paraId="45C5AB0F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2A191D32" w14:textId="29CF1D28" w:rsidR="003024D8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>ENTRE SUS APLICACIONES SE ENCUENTRAN:</w:t>
            </w:r>
          </w:p>
          <w:p w14:paraId="04820400" w14:textId="099E602D" w:rsidR="003024D8" w:rsidRPr="003024D8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A. RESISTENCIA VARIABLE.</w:t>
            </w:r>
          </w:p>
          <w:p w14:paraId="53A7ECE1" w14:textId="77777777" w:rsidR="003024D8" w:rsidRPr="003024D8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B. CONMUTADOR DE RF.</w:t>
            </w:r>
          </w:p>
          <w:p w14:paraId="51F3AA7F" w14:textId="6C376254" w:rsidR="00430129" w:rsidRPr="003024D8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C. PROTECTOR DE SOBRE TENSIONES</w:t>
            </w:r>
          </w:p>
        </w:tc>
        <w:tc>
          <w:tcPr>
            <w:tcW w:w="5850" w:type="dxa"/>
            <w:gridSpan w:val="2"/>
            <w:vAlign w:val="center"/>
          </w:tcPr>
          <w:p w14:paraId="0BE0AFD1" w14:textId="03CEEAB2" w:rsidR="00430129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 xml:space="preserve"> ES UN DIODO SEMICONDUCTOR QUE MANTIENE CONSTANTE EL VOLTAJE ENTRE SUS TERMINALES</w:t>
            </w:r>
          </w:p>
        </w:tc>
      </w:tr>
      <w:tr w:rsidR="00430129" w:rsidRPr="008E1283" w14:paraId="3838B01A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4B4038E3" w14:textId="1A6C3BE5" w:rsidR="00430129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 xml:space="preserve"> SU EMPLEO MÁS COMÚN ES EL DE PROTEGER OTROS COMPONENTES O CIRCUITOS ELECTRÓNICOS CONTRA VARIACIONES DE VOLTAJE O PICOS DE CORRIENTE</w:t>
            </w:r>
          </w:p>
        </w:tc>
        <w:tc>
          <w:tcPr>
            <w:tcW w:w="5850" w:type="dxa"/>
            <w:gridSpan w:val="2"/>
            <w:vAlign w:val="center"/>
          </w:tcPr>
          <w:p w14:paraId="79D33F84" w14:textId="589ACCD3" w:rsidR="00430129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 xml:space="preserve"> TIENE UN USO ESPECÍFICO DENTRO DEL DISEÑO DE SISTEMAS DE COMUNICACIONES DEBIDO A SU HABILIDAD PARA CAMBIAR SU VALOR DE CAPACITANCIA MEDIANTE VARIACIONES DE VOLTAJE</w:t>
            </w:r>
          </w:p>
        </w:tc>
      </w:tr>
      <w:tr w:rsidR="00430129" w:rsidRPr="008E1283" w14:paraId="6EEAEAA7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71C8A6BD" w14:textId="3F259DF1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MEMORIA 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QUE REQUIERE DE ENERGÍA ELÉCTRICA PARA ALMACENAR INFORMACIÓN</w:t>
            </w:r>
          </w:p>
        </w:tc>
        <w:tc>
          <w:tcPr>
            <w:tcW w:w="5850" w:type="dxa"/>
            <w:gridSpan w:val="2"/>
            <w:vAlign w:val="center"/>
          </w:tcPr>
          <w:p w14:paraId="39B1A3EF" w14:textId="39D34D6C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 xml:space="preserve"> ES UN CIRCUITO ELECTRÓNICO QUE PUEDE ALMACENAR UN BIT</w:t>
            </w:r>
          </w:p>
        </w:tc>
      </w:tr>
      <w:tr w:rsidR="00430129" w:rsidRPr="008E1283" w14:paraId="03F9CBFF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4538F8E9" w14:textId="2587BF9B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EN LA QUE EL TIEMPO PARA LEER O ESCRIBIR INFORMACIÓN ES EL MISMO PARA CUALQUIER LOCALIDAD DE LA MEMORIA</w:t>
            </w:r>
          </w:p>
        </w:tc>
        <w:tc>
          <w:tcPr>
            <w:tcW w:w="5850" w:type="dxa"/>
            <w:gridSpan w:val="2"/>
            <w:vAlign w:val="center"/>
          </w:tcPr>
          <w:p w14:paraId="35B1E061" w14:textId="6E437B01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DONDE EL TIEMPO PARA LEER UNA PALABRA NO ES EL MISMO DEBIDO A QUE SECUENCIALMENTE VA REVISANDO LAS LOCALIDADES DE MEMORIA HASTA ENCONTRAR LA LOCALIDAD DESEADA</w:t>
            </w:r>
          </w:p>
        </w:tc>
      </w:tr>
      <w:tr w:rsidR="00430129" w:rsidRPr="008E1283" w14:paraId="4C6AF31F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2113B88D" w14:textId="4CCF64DE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DONDE SE PUEDE ESCRIBIR O LEER CON LA MISMA FACILIDAD</w:t>
            </w:r>
          </w:p>
        </w:tc>
        <w:tc>
          <w:tcPr>
            <w:tcW w:w="5850" w:type="dxa"/>
            <w:gridSpan w:val="2"/>
            <w:vAlign w:val="center"/>
          </w:tcPr>
          <w:p w14:paraId="0C9BB492" w14:textId="36B90690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DONDE SE ESCRIBE UNA SOLA VEZ Y DESPUÉS SOLO SE PODRÁ LEER EN ELLA</w:t>
            </w:r>
          </w:p>
        </w:tc>
      </w:tr>
      <w:tr w:rsidR="00430129" w:rsidRPr="008E1283" w14:paraId="7DC0A793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3DFDBAF0" w14:textId="4E57F688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MEMORIA ROGRAMABLE POR EL USUARIO, AUNQUE DESPUÉS ES IMPOSIBLE BORRARLA</w:t>
            </w:r>
          </w:p>
        </w:tc>
        <w:tc>
          <w:tcPr>
            <w:tcW w:w="5850" w:type="dxa"/>
            <w:gridSpan w:val="2"/>
            <w:vAlign w:val="center"/>
          </w:tcPr>
          <w:p w14:paraId="49F95863" w14:textId="75C5470A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MEMORIA QUE PUEDE ESCRIBIRSE Y BORRARSE LAS VECES QUE SE DESEE. EL BORRADO DE ESTAS MEMORIAS SE HACE CON LUZ ULTRAVIOLETA Y SE TIENEN QUE DESMONTAR DE LOS CIRCUITOS</w:t>
            </w:r>
          </w:p>
        </w:tc>
      </w:tr>
      <w:tr w:rsidR="00430129" w:rsidRPr="00AA1FF3" w14:paraId="46A8DBC2" w14:textId="77777777" w:rsidTr="003B62BD">
        <w:trPr>
          <w:trHeight w:val="2150"/>
        </w:trPr>
        <w:tc>
          <w:tcPr>
            <w:tcW w:w="5850" w:type="dxa"/>
          </w:tcPr>
          <w:p w14:paraId="62E9BBE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BDA260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AF161E3" w14:textId="6254D4A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6C6E8E">
              <w:rPr>
                <w:b/>
                <w:bCs/>
                <w:sz w:val="28"/>
                <w:szCs w:val="28"/>
                <w:lang w:val="es-MX"/>
              </w:rPr>
              <w:t xml:space="preserve">2. </w:t>
            </w:r>
            <w:r w:rsidR="003024D8" w:rsidRPr="006C6E8E">
              <w:rPr>
                <w:b/>
                <w:bCs/>
                <w:sz w:val="28"/>
                <w:szCs w:val="28"/>
              </w:rPr>
              <w:t>DIODO PIN</w:t>
            </w:r>
          </w:p>
          <w:p w14:paraId="594513A9" w14:textId="5D96B4A9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 xml:space="preserve"> 114</w:t>
            </w:r>
          </w:p>
        </w:tc>
        <w:tc>
          <w:tcPr>
            <w:tcW w:w="5850" w:type="dxa"/>
            <w:gridSpan w:val="2"/>
          </w:tcPr>
          <w:p w14:paraId="4A101E3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7636244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ABDBF70" w14:textId="5E0AAC90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1. </w:t>
            </w:r>
            <w:r w:rsidR="003024D8" w:rsidRPr="00D3188D">
              <w:rPr>
                <w:b/>
                <w:bCs/>
                <w:sz w:val="28"/>
                <w:szCs w:val="28"/>
              </w:rPr>
              <w:t>DIODO SHOCKLEY</w:t>
            </w:r>
          </w:p>
          <w:p w14:paraId="0C662BBE" w14:textId="4638EB78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 xml:space="preserve"> 113</w:t>
            </w:r>
          </w:p>
        </w:tc>
      </w:tr>
      <w:tr w:rsidR="00430129" w:rsidRPr="00AA1FF3" w14:paraId="26285514" w14:textId="77777777" w:rsidTr="003B62BD">
        <w:trPr>
          <w:trHeight w:val="2150"/>
        </w:trPr>
        <w:tc>
          <w:tcPr>
            <w:tcW w:w="5850" w:type="dxa"/>
          </w:tcPr>
          <w:p w14:paraId="5703831B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CC996A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CA5311A" w14:textId="5E7FC0A6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4.</w:t>
            </w:r>
            <w:r w:rsidR="003024D8" w:rsidRPr="00D3188D">
              <w:rPr>
                <w:b/>
                <w:bCs/>
                <w:sz w:val="28"/>
                <w:szCs w:val="28"/>
              </w:rPr>
              <w:t xml:space="preserve"> VARISTOR</w:t>
            </w:r>
          </w:p>
          <w:p w14:paraId="08598146" w14:textId="19DB06D8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501E7D">
              <w:rPr>
                <w:b/>
                <w:bCs/>
                <w:sz w:val="28"/>
                <w:szCs w:val="28"/>
                <w:lang w:val="es-MX"/>
              </w:rPr>
              <w:t>30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501E7D">
              <w:rPr>
                <w:b/>
                <w:bCs/>
                <w:sz w:val="28"/>
                <w:szCs w:val="28"/>
                <w:lang w:val="es-MX"/>
              </w:rPr>
              <w:t xml:space="preserve"> 116.</w:t>
            </w:r>
          </w:p>
        </w:tc>
        <w:tc>
          <w:tcPr>
            <w:tcW w:w="5850" w:type="dxa"/>
            <w:gridSpan w:val="2"/>
          </w:tcPr>
          <w:p w14:paraId="6CC1113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5BDC94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CDEF35F" w14:textId="64FCCE3F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3. </w:t>
            </w:r>
            <w:r w:rsidR="003024D8" w:rsidRPr="00D3188D">
              <w:rPr>
                <w:b/>
                <w:bCs/>
                <w:sz w:val="28"/>
                <w:szCs w:val="28"/>
              </w:rPr>
              <w:t>DIODO PIN</w:t>
            </w:r>
          </w:p>
          <w:p w14:paraId="07BAD920" w14:textId="519EB5F5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 xml:space="preserve"> 114</w:t>
            </w:r>
          </w:p>
        </w:tc>
      </w:tr>
      <w:tr w:rsidR="00430129" w:rsidRPr="00AA1FF3" w14:paraId="4D15FAC4" w14:textId="77777777" w:rsidTr="003B62BD">
        <w:trPr>
          <w:trHeight w:val="2150"/>
        </w:trPr>
        <w:tc>
          <w:tcPr>
            <w:tcW w:w="5850" w:type="dxa"/>
          </w:tcPr>
          <w:p w14:paraId="7454996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C8F27D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AF942E5" w14:textId="75CCD035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6.</w:t>
            </w:r>
            <w:r w:rsidR="003024D8" w:rsidRPr="00D3188D">
              <w:rPr>
                <w:b/>
                <w:bCs/>
                <w:sz w:val="28"/>
                <w:szCs w:val="28"/>
                <w:lang w:val="es-MX"/>
              </w:rPr>
              <w:t>VARACTOR</w:t>
            </w:r>
          </w:p>
          <w:p w14:paraId="57881D89" w14:textId="627274D3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E52EBF" w:rsidRPr="00D3188D">
              <w:rPr>
                <w:b/>
                <w:bCs/>
                <w:sz w:val="28"/>
                <w:szCs w:val="28"/>
                <w:lang w:val="es-MX"/>
              </w:rPr>
              <w:t>28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 w:rsidR="00E52EBF" w:rsidRPr="00D3188D">
              <w:rPr>
                <w:b/>
                <w:bCs/>
                <w:sz w:val="28"/>
                <w:szCs w:val="28"/>
                <w:lang w:val="es-MX"/>
              </w:rPr>
              <w:t>99</w:t>
            </w:r>
          </w:p>
        </w:tc>
        <w:tc>
          <w:tcPr>
            <w:tcW w:w="5850" w:type="dxa"/>
            <w:gridSpan w:val="2"/>
          </w:tcPr>
          <w:p w14:paraId="1BE2028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8872B17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48CE07C" w14:textId="0D7BF772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5.</w:t>
            </w:r>
            <w:r w:rsidR="003024D8" w:rsidRPr="00D3188D">
              <w:rPr>
                <w:b/>
                <w:bCs/>
                <w:sz w:val="28"/>
                <w:szCs w:val="28"/>
              </w:rPr>
              <w:t xml:space="preserve"> VARISTOR</w:t>
            </w:r>
          </w:p>
          <w:p w14:paraId="2B8CA155" w14:textId="4D75B7AB" w:rsidR="00EC651F" w:rsidRPr="00D3188D" w:rsidRDefault="001E7AC6" w:rsidP="001E7AC6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>
              <w:rPr>
                <w:b/>
                <w:bCs/>
                <w:sz w:val="28"/>
                <w:szCs w:val="28"/>
                <w:lang w:val="es-MX"/>
              </w:rPr>
              <w:t>30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 xml:space="preserve"> 116.</w:t>
            </w:r>
          </w:p>
        </w:tc>
      </w:tr>
      <w:tr w:rsidR="00430129" w:rsidRPr="00AA1FF3" w14:paraId="639A3B35" w14:textId="77777777" w:rsidTr="003B62BD">
        <w:trPr>
          <w:trHeight w:val="2150"/>
        </w:trPr>
        <w:tc>
          <w:tcPr>
            <w:tcW w:w="5850" w:type="dxa"/>
          </w:tcPr>
          <w:p w14:paraId="5F421694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56922C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D670AAD" w14:textId="17BFDE89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CELDA</w:t>
            </w:r>
          </w:p>
          <w:p w14:paraId="65114A0A" w14:textId="3EE4FD13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39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146</w:t>
            </w:r>
          </w:p>
        </w:tc>
        <w:tc>
          <w:tcPr>
            <w:tcW w:w="5850" w:type="dxa"/>
            <w:gridSpan w:val="2"/>
          </w:tcPr>
          <w:p w14:paraId="63524E8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79A81C7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D71A41C" w14:textId="498B38FE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BC3248" w:rsidRPr="00D3188D">
              <w:rPr>
                <w:b/>
                <w:bCs/>
                <w:sz w:val="28"/>
                <w:szCs w:val="28"/>
              </w:rPr>
              <w:t xml:space="preserve"> MEMORIA VOLÁTIL</w:t>
            </w:r>
          </w:p>
          <w:p w14:paraId="7BB18076" w14:textId="40EB940B" w:rsidR="00430129" w:rsidRPr="00B81344" w:rsidRDefault="00430129" w:rsidP="007F7205">
            <w:pPr>
              <w:jc w:val="center"/>
              <w:rPr>
                <w:sz w:val="28"/>
                <w:szCs w:val="28"/>
                <w:lang w:val="es-MX"/>
              </w:rPr>
            </w:pPr>
            <w:r w:rsidRPr="00B81344">
              <w:rPr>
                <w:sz w:val="28"/>
                <w:szCs w:val="28"/>
                <w:lang w:val="es-MX"/>
              </w:rPr>
              <w:t xml:space="preserve">Pag. </w:t>
            </w:r>
            <w:r w:rsidR="00774C2B">
              <w:rPr>
                <w:sz w:val="28"/>
                <w:szCs w:val="28"/>
                <w:lang w:val="es-MX"/>
              </w:rPr>
              <w:t>39</w:t>
            </w:r>
            <w:r w:rsidRPr="00B81344">
              <w:rPr>
                <w:sz w:val="28"/>
                <w:szCs w:val="28"/>
                <w:lang w:val="es-MX"/>
              </w:rPr>
              <w:t>, Parrafo</w:t>
            </w:r>
            <w:r w:rsidR="00774C2B">
              <w:rPr>
                <w:sz w:val="28"/>
                <w:szCs w:val="28"/>
                <w:lang w:val="es-MX"/>
              </w:rPr>
              <w:t xml:space="preserve"> 150</w:t>
            </w:r>
          </w:p>
        </w:tc>
      </w:tr>
      <w:tr w:rsidR="00430129" w:rsidRPr="00AA1FF3" w14:paraId="7B144B47" w14:textId="77777777" w:rsidTr="003B62BD">
        <w:trPr>
          <w:trHeight w:val="2150"/>
        </w:trPr>
        <w:tc>
          <w:tcPr>
            <w:tcW w:w="5850" w:type="dxa"/>
          </w:tcPr>
          <w:p w14:paraId="2EDE425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FA3AE2B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55D61B0" w14:textId="7D22332C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>. MEMORIA DE ACCESO SECUENCIAL (SAM)</w:t>
            </w:r>
          </w:p>
          <w:p w14:paraId="4A79945F" w14:textId="40BC29D2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>
              <w:rPr>
                <w:b/>
                <w:bCs/>
                <w:sz w:val="28"/>
                <w:szCs w:val="28"/>
                <w:lang w:val="es-MX"/>
              </w:rPr>
              <w:t>150</w:t>
            </w:r>
          </w:p>
        </w:tc>
        <w:tc>
          <w:tcPr>
            <w:tcW w:w="5850" w:type="dxa"/>
            <w:gridSpan w:val="2"/>
          </w:tcPr>
          <w:p w14:paraId="353DEEE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4021CE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6278176" w14:textId="77777777" w:rsidR="00B81344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DE ACCESO ALEATORIO </w:t>
            </w:r>
          </w:p>
          <w:p w14:paraId="001CC595" w14:textId="4084EA91" w:rsidR="00430129" w:rsidRPr="00D3188D" w:rsidRDefault="00BC3248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(RAM)</w:t>
            </w:r>
          </w:p>
          <w:p w14:paraId="6AD4A6EA" w14:textId="506F6F74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</w:tr>
      <w:tr w:rsidR="00430129" w:rsidRPr="00AA1FF3" w14:paraId="3A6AA140" w14:textId="77777777" w:rsidTr="003B62BD">
        <w:trPr>
          <w:trHeight w:val="2150"/>
        </w:trPr>
        <w:tc>
          <w:tcPr>
            <w:tcW w:w="5850" w:type="dxa"/>
          </w:tcPr>
          <w:p w14:paraId="5498DD2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768EC7A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5F44A67C" w14:textId="4AAE77B9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MEMORIAS DE SOLO LECTURA (ROM)</w:t>
            </w:r>
          </w:p>
          <w:p w14:paraId="67B3DCA7" w14:textId="63A4B371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  <w:tc>
          <w:tcPr>
            <w:tcW w:w="5850" w:type="dxa"/>
            <w:gridSpan w:val="2"/>
          </w:tcPr>
          <w:p w14:paraId="7A24EB4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563D3B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1BF1A16" w14:textId="4DE74195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DE LECTURA Y ESCRITURA (RWM)</w:t>
            </w:r>
          </w:p>
          <w:p w14:paraId="6B586D6B" w14:textId="1FA0C51E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>
              <w:rPr>
                <w:b/>
                <w:bCs/>
                <w:sz w:val="28"/>
                <w:szCs w:val="28"/>
                <w:lang w:val="es-MX"/>
              </w:rPr>
              <w:t>150</w:t>
            </w:r>
          </w:p>
        </w:tc>
      </w:tr>
      <w:tr w:rsidR="00430129" w:rsidRPr="00AA1FF3" w14:paraId="02704818" w14:textId="77777777" w:rsidTr="003B62BD">
        <w:trPr>
          <w:trHeight w:val="2150"/>
        </w:trPr>
        <w:tc>
          <w:tcPr>
            <w:tcW w:w="5850" w:type="dxa"/>
          </w:tcPr>
          <w:p w14:paraId="27B8E600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B5C47FE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E42CBBE" w14:textId="4431ABFA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EA3A91" w:rsidRPr="00D3188D">
              <w:rPr>
                <w:b/>
                <w:bCs/>
                <w:sz w:val="28"/>
                <w:szCs w:val="28"/>
              </w:rPr>
              <w:t xml:space="preserve"> MEMORIA ROM PROGRAMABLE Y BORRABLE (EPROM)</w:t>
            </w:r>
          </w:p>
          <w:p w14:paraId="038F043B" w14:textId="7FD3C725" w:rsidR="00430129" w:rsidRPr="00D3188D" w:rsidRDefault="00B81344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  <w:tc>
          <w:tcPr>
            <w:tcW w:w="5850" w:type="dxa"/>
            <w:gridSpan w:val="2"/>
          </w:tcPr>
          <w:p w14:paraId="20A1F47F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02D744C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AD33803" w14:textId="55046DF1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MEMORIA </w:t>
            </w:r>
            <w:r w:rsidR="00EA3A91" w:rsidRPr="00D3188D">
              <w:rPr>
                <w:b/>
                <w:bCs/>
                <w:sz w:val="28"/>
                <w:szCs w:val="28"/>
              </w:rPr>
              <w:t>ROM PROGRAMABLE (PROM)</w:t>
            </w:r>
          </w:p>
          <w:p w14:paraId="4418B1F8" w14:textId="2E471F85" w:rsidR="00430129" w:rsidRPr="00D3188D" w:rsidRDefault="00B81344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</w:tr>
      <w:tr w:rsidR="00430129" w:rsidRPr="008E1283" w14:paraId="0569A759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288A81C2" w14:textId="31BF6716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1.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MEMORIA QUE PUEDE LEER Y ESCRIBIR LAS VECES QUE SE DESEE Y SE PUEDE BORRAR DESDE EL CIRCUITO APLICANDO UNA CORRIENTE PEQUEÑA</w:t>
            </w:r>
          </w:p>
        </w:tc>
        <w:tc>
          <w:tcPr>
            <w:tcW w:w="5850" w:type="dxa"/>
            <w:gridSpan w:val="2"/>
            <w:vAlign w:val="center"/>
          </w:tcPr>
          <w:p w14:paraId="64A0BC6E" w14:textId="49879968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2.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DURANTE LA TRANSMISIÓN OCURREN CIERTOS EFECTOS NO DESEADOS QUE ALTERAN LA FORMA DE LA SEÑAL, PERTURBANDO SU RECEPCIÓN; ESTOS SON</w:t>
            </w:r>
          </w:p>
        </w:tc>
      </w:tr>
      <w:tr w:rsidR="00430129" w:rsidRPr="008E1283" w14:paraId="63ABBB9B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4145BD93" w14:textId="2774B89D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 xml:space="preserve">3. </w:t>
            </w:r>
            <w:r w:rsidR="00EA3A91" w:rsidRPr="00EA3A91">
              <w:rPr>
                <w:b/>
                <w:bCs/>
                <w:lang w:val="es-MX"/>
              </w:rPr>
              <w:t>ES UNA PERTURBACIÓN QUE PRODUCE LA DEFORMACIÓN DE LA SEÑAL, RESTRINGIENDO LOS SISTEMAS DE COMUNICACIONES A DETERMINADAS FRECUENCIAS. DICHA PERTURBACIÓN ES DEBIDA A SEÑALES PROVENIENTES DE OTRAS TRANSMISIONES, LAS CUALES DEBIDO A LA PROXIMIDAD DE LAS FRECUENCIAS, SE MEZCLAN CON LAS DE LA SEÑAL QUE SE TRANSMITE</w:t>
            </w:r>
          </w:p>
        </w:tc>
        <w:tc>
          <w:tcPr>
            <w:tcW w:w="5850" w:type="dxa"/>
            <w:gridSpan w:val="2"/>
            <w:vAlign w:val="center"/>
          </w:tcPr>
          <w:p w14:paraId="2B868BBE" w14:textId="7516D656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>4.</w:t>
            </w:r>
            <w:r w:rsidR="00EA3A91" w:rsidRPr="00EA3A91">
              <w:rPr>
                <w:b/>
                <w:bCs/>
                <w:lang w:val="es-MX"/>
              </w:rPr>
              <w:t xml:space="preserve"> ES LA DISMINUCIÓN DE LA INTENSIDAD DE LA SEÑAL</w:t>
            </w:r>
          </w:p>
        </w:tc>
      </w:tr>
      <w:tr w:rsidR="00430129" w:rsidRPr="008E1283" w14:paraId="061AF0B3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4E49235E" w14:textId="2B3441AF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>5.</w:t>
            </w:r>
            <w:r w:rsidR="00EA3A91" w:rsidRPr="00EA3A91">
              <w:rPr>
                <w:b/>
                <w:bCs/>
                <w:lang w:val="es-MX"/>
              </w:rPr>
              <w:t xml:space="preserve"> ES LA CONTAMINACIÓN POR SEÑALES EXTRAÑAS QUE NORMALMENTE SON ARTIFICIALES Y DE FORMAS SIMILARES A LA DE LA SEÑAL; SU SOLUCIÓN ES ELIMINAR LA SEÑAL INTERFERENTE O SU FUENTE.</w:t>
            </w:r>
          </w:p>
        </w:tc>
        <w:tc>
          <w:tcPr>
            <w:tcW w:w="5850" w:type="dxa"/>
            <w:gridSpan w:val="2"/>
            <w:vAlign w:val="center"/>
          </w:tcPr>
          <w:p w14:paraId="66DEA2DD" w14:textId="06A030D8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>6.</w:t>
            </w:r>
            <w:r w:rsidR="00EA3A91" w:rsidRPr="00EA3A91">
              <w:rPr>
                <w:b/>
                <w:bCs/>
                <w:lang w:val="es-MX"/>
              </w:rPr>
              <w:t xml:space="preserve"> SON SEÑALES NO DESEADAS QUE INGRESAN AL SISTEMA DE COMUNICACIONES Y QUE NO PUEDEN EVITARSE. CUANDO ESTAS VARIACIONES SE AGREGAN A LA SEÑAL PORTADORA DE LA INFORMACIÓN, ÉSTA PUEDE QUEDAR EN GRAN PARTE OCULTA O TOTALMENTE ELIMINADA. EL RUIDO NO ELIMINABLE ES UNO DE LOS PROBLEMAS BÁSICOS DE LA COMUNICACIÓN ELECTRÓNICA</w:t>
            </w:r>
          </w:p>
        </w:tc>
      </w:tr>
      <w:tr w:rsidR="00430129" w:rsidRPr="008E1283" w14:paraId="5ADC28F4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5290B288" w14:textId="50ACC79E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TIENEN DETERMINADAS FRECUENCIAS QUE DEPENDEN DE LOS DISPOSITIVOS ELÉCTRICOS Y ELECTRÓNICOS DEL SISTEMA</w:t>
            </w:r>
          </w:p>
        </w:tc>
        <w:tc>
          <w:tcPr>
            <w:tcW w:w="5850" w:type="dxa"/>
            <w:gridSpan w:val="2"/>
            <w:vAlign w:val="center"/>
          </w:tcPr>
          <w:p w14:paraId="141DEB64" w14:textId="685EE1DD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SEGÚN SU ORIGEN SE PUEDE CLASIFICAR AL RUIDO EN LAS SIGUIENTES CATEGORÍAS</w:t>
            </w:r>
          </w:p>
        </w:tc>
      </w:tr>
      <w:tr w:rsidR="00430129" w:rsidRPr="008E1283" w14:paraId="62DDCC63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4B1BF95F" w14:textId="4E2D4D96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.SE PRESENTA CUANDO LAS SEÑALES DE RUIDO ABARCAN TODO EL ESPECTRO DE FRECUENCIAS.</w:t>
            </w:r>
          </w:p>
        </w:tc>
        <w:tc>
          <w:tcPr>
            <w:tcW w:w="5850" w:type="dxa"/>
            <w:gridSpan w:val="2"/>
            <w:vAlign w:val="center"/>
          </w:tcPr>
          <w:p w14:paraId="0B3A9E76" w14:textId="610869CD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10.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SE DEBE A LA AGITACIÓN TÉRMICA DE LOS ELECTRONES DENTRO DEL CONDUCTOR EN FUNCIÓN DE LA TEMPERATURA</w:t>
            </w:r>
          </w:p>
        </w:tc>
      </w:tr>
      <w:tr w:rsidR="00430129" w:rsidRPr="008E1283" w14:paraId="7BA7D057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71F6E2A7" w14:textId="3E351763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ESTE TIPO DE RUIDO SE ENCUENTRA PRESENTE EN TODOS LOS DISPOSITIVOS ELECTRÓNICOS Y MEDIOS DE TRANSMISIÓN. EL RUIDO TÉRMICO NO SE PUEDE ELIMINAR DE LOS SISTEMAS DE COMUNICACIONES</w:t>
            </w:r>
          </w:p>
        </w:tc>
        <w:tc>
          <w:tcPr>
            <w:tcW w:w="5850" w:type="dxa"/>
            <w:gridSpan w:val="2"/>
            <w:vAlign w:val="center"/>
          </w:tcPr>
          <w:p w14:paraId="27622811" w14:textId="3F76F50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ES EL QUE SE PRESENTA CUANDO SEÑALES DE DIFERENTES FRECUENCIAS COMPARTEN UN MISMO MEDIO DE TRANSMISIÓN.</w:t>
            </w:r>
          </w:p>
        </w:tc>
      </w:tr>
      <w:tr w:rsidR="00430129" w:rsidRPr="008E1283" w14:paraId="35ADB133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6FF09456" w14:textId="6DE8DDD4" w:rsidR="00430129" w:rsidRPr="00D3188D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0955BB" w:rsidRPr="00D3188D">
              <w:rPr>
                <w:b/>
                <w:bCs/>
                <w:lang w:val="es-MX"/>
              </w:rPr>
              <w:t xml:space="preserve"> ESTE NO ES CONTINUO Y SE MANIFIESTA POR PULSOS O PICOS IRREGULARES DE CORTA DURACIÓN Y AMPLITUD RELATIVAMENTE GRANDE, EN COMPARACIÓN CON LOS OTROS TIPOS DE RUIDO QUE SON RAZONABLEMENTE PREDECIBLES Y DE MAGNITUD CONSTANTE. ESTOS PULSOS SE GENERAN POR DIVERSAS CAUSAS, TALES COMO LAS PERTURBACIONES ELECTROMAGNÉTICAS PRODUCIDAS POR TORMENTAS ATMOSFÉRICAS</w:t>
            </w:r>
          </w:p>
        </w:tc>
        <w:tc>
          <w:tcPr>
            <w:tcW w:w="5850" w:type="dxa"/>
            <w:gridSpan w:val="2"/>
            <w:vAlign w:val="center"/>
          </w:tcPr>
          <w:p w14:paraId="7B779575" w14:textId="4200A7E8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ES LA PORCIÓN DEL ESPECTRO RADIOELÉCTRICO QUE CONTIENE UN CONJUNTO DE FRECUENCIAS CUYA CARACTERÍSTICA ÚNICA LA HACE DIFERENTE A LAS OTRAS</w:t>
            </w:r>
          </w:p>
        </w:tc>
      </w:tr>
      <w:tr w:rsidR="00430129" w:rsidRPr="008E1283" w14:paraId="42D3B24D" w14:textId="77777777" w:rsidTr="003B62BD">
        <w:trPr>
          <w:trHeight w:val="2150"/>
        </w:trPr>
        <w:tc>
          <w:tcPr>
            <w:tcW w:w="5850" w:type="dxa"/>
          </w:tcPr>
          <w:p w14:paraId="236BB24E" w14:textId="7214F87B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2. </w:t>
            </w:r>
          </w:p>
          <w:p w14:paraId="32164182" w14:textId="77777777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A. ATENUACIÓN. </w:t>
            </w:r>
          </w:p>
          <w:p w14:paraId="60882CE7" w14:textId="632F8BE2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B. DISTORSIÓN. </w:t>
            </w:r>
          </w:p>
          <w:p w14:paraId="7630CFD2" w14:textId="5A67F0A7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C. INTERFERENCIA. </w:t>
            </w:r>
          </w:p>
          <w:p w14:paraId="298D6E63" w14:textId="3391A9EE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D. RUIDO.</w:t>
            </w:r>
          </w:p>
          <w:p w14:paraId="75A41FA4" w14:textId="3D259C9C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46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180</w:t>
            </w:r>
          </w:p>
        </w:tc>
        <w:tc>
          <w:tcPr>
            <w:tcW w:w="5850" w:type="dxa"/>
            <w:gridSpan w:val="2"/>
          </w:tcPr>
          <w:p w14:paraId="345ED775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357C672A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008E90ED" w14:textId="3263A0CB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1.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ROM ELÉCTRICAMENTE BORRABLE (EEPROM)</w:t>
            </w:r>
          </w:p>
          <w:p w14:paraId="785A7F54" w14:textId="37B64812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</w:tr>
      <w:tr w:rsidR="00430129" w:rsidRPr="00AA1FF3" w14:paraId="7561CBE9" w14:textId="77777777" w:rsidTr="003B62BD">
        <w:trPr>
          <w:trHeight w:val="2150"/>
        </w:trPr>
        <w:tc>
          <w:tcPr>
            <w:tcW w:w="5850" w:type="dxa"/>
          </w:tcPr>
          <w:p w14:paraId="4E6C11DB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2F5EF4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FE84B48" w14:textId="00A93286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4.</w:t>
            </w:r>
            <w:r w:rsidR="00EA3A91" w:rsidRPr="00D3188D">
              <w:rPr>
                <w:b/>
                <w:bCs/>
                <w:sz w:val="28"/>
                <w:szCs w:val="28"/>
              </w:rPr>
              <w:t xml:space="preserve"> ATENUACIÓN</w:t>
            </w:r>
          </w:p>
          <w:p w14:paraId="1D9CEB9D" w14:textId="5056A0E4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 xml:space="preserve"> 181</w:t>
            </w:r>
          </w:p>
        </w:tc>
        <w:tc>
          <w:tcPr>
            <w:tcW w:w="5850" w:type="dxa"/>
            <w:gridSpan w:val="2"/>
          </w:tcPr>
          <w:p w14:paraId="2807B37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A7B9B84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309E9E7" w14:textId="663C1250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3. </w:t>
            </w:r>
            <w:r w:rsidR="00EA3A91" w:rsidRPr="00D3188D">
              <w:rPr>
                <w:b/>
                <w:bCs/>
                <w:sz w:val="28"/>
                <w:szCs w:val="28"/>
              </w:rPr>
              <w:t>DISTORSIÓN</w:t>
            </w:r>
          </w:p>
          <w:p w14:paraId="2E5EF951" w14:textId="3EC9438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182</w:t>
            </w:r>
          </w:p>
          <w:p w14:paraId="0C8F6D5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</w:tc>
      </w:tr>
      <w:tr w:rsidR="00430129" w:rsidRPr="00AA1FF3" w14:paraId="1CCE11DD" w14:textId="77777777" w:rsidTr="003B62BD">
        <w:trPr>
          <w:trHeight w:val="2150"/>
        </w:trPr>
        <w:tc>
          <w:tcPr>
            <w:tcW w:w="5850" w:type="dxa"/>
          </w:tcPr>
          <w:p w14:paraId="43D8A3C7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90FE62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1FC5BDA" w14:textId="41F6F0A5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6.</w:t>
            </w:r>
            <w:r w:rsidR="00070219" w:rsidRPr="00D3188D">
              <w:rPr>
                <w:b/>
                <w:bCs/>
                <w:sz w:val="28"/>
                <w:szCs w:val="28"/>
              </w:rPr>
              <w:t xml:space="preserve"> RUIDO</w:t>
            </w:r>
          </w:p>
          <w:p w14:paraId="695C8832" w14:textId="12970644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>184</w:t>
            </w:r>
          </w:p>
        </w:tc>
        <w:tc>
          <w:tcPr>
            <w:tcW w:w="5850" w:type="dxa"/>
            <w:gridSpan w:val="2"/>
          </w:tcPr>
          <w:p w14:paraId="1DE1C36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911123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EF4A7BE" w14:textId="14C6CC18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5.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="00EA3A91" w:rsidRPr="00D3188D">
              <w:rPr>
                <w:b/>
                <w:bCs/>
                <w:sz w:val="28"/>
                <w:szCs w:val="28"/>
              </w:rPr>
              <w:t>INTERFERENCIA</w:t>
            </w:r>
          </w:p>
          <w:p w14:paraId="2AD3DCE5" w14:textId="449411F9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183</w:t>
            </w:r>
          </w:p>
        </w:tc>
      </w:tr>
      <w:tr w:rsidR="00430129" w:rsidRPr="008E1283" w14:paraId="00D286FC" w14:textId="77777777" w:rsidTr="003B62BD">
        <w:trPr>
          <w:trHeight w:val="2150"/>
        </w:trPr>
        <w:tc>
          <w:tcPr>
            <w:tcW w:w="5850" w:type="dxa"/>
          </w:tcPr>
          <w:p w14:paraId="3F2B75C8" w14:textId="77777777" w:rsidR="0007021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</w:p>
          <w:p w14:paraId="4F00B94F" w14:textId="77777777" w:rsidR="0007021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A. RUIDO BLANCO. </w:t>
            </w:r>
          </w:p>
          <w:p w14:paraId="32FB4C4E" w14:textId="77777777" w:rsidR="0007021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B. RUIDO TÉRMICO. </w:t>
            </w:r>
          </w:p>
          <w:p w14:paraId="5A76F76C" w14:textId="77777777" w:rsidR="0007021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C. RUIDO DE INTERMODULACIÓN. </w:t>
            </w:r>
          </w:p>
          <w:p w14:paraId="603850C4" w14:textId="6DAB29FE" w:rsidR="0043012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D. RUIDO IMPULSIVO.</w:t>
            </w:r>
          </w:p>
          <w:p w14:paraId="6B7F47C4" w14:textId="1CDD00A3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1, Parrafo 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>186</w:t>
            </w:r>
          </w:p>
        </w:tc>
        <w:tc>
          <w:tcPr>
            <w:tcW w:w="5850" w:type="dxa"/>
            <w:gridSpan w:val="2"/>
          </w:tcPr>
          <w:p w14:paraId="0CF11EDF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1939FD72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60BCCD3D" w14:textId="7D4ED0B7" w:rsidR="00430129" w:rsidRPr="00D3188D" w:rsidRDefault="00430129" w:rsidP="00501E7D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LAS SEÑALES DE RUIDO</w:t>
            </w:r>
          </w:p>
          <w:p w14:paraId="461A7A4C" w14:textId="79CF1129" w:rsidR="00430129" w:rsidRPr="00D3188D" w:rsidRDefault="00430129" w:rsidP="00BE7E6E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186</w:t>
            </w:r>
          </w:p>
        </w:tc>
      </w:tr>
      <w:tr w:rsidR="00430129" w:rsidRPr="00AA1FF3" w14:paraId="6E390DC0" w14:textId="77777777" w:rsidTr="003B62BD">
        <w:trPr>
          <w:trHeight w:val="2150"/>
        </w:trPr>
        <w:tc>
          <w:tcPr>
            <w:tcW w:w="5850" w:type="dxa"/>
          </w:tcPr>
          <w:p w14:paraId="27912F1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7C75787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5758570" w14:textId="2FB4424D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="00244AEE" w:rsidRPr="00D3188D">
              <w:rPr>
                <w:b/>
                <w:bCs/>
                <w:sz w:val="28"/>
                <w:szCs w:val="28"/>
              </w:rPr>
              <w:t>RUIDO TÉRMICO</w:t>
            </w:r>
          </w:p>
          <w:p w14:paraId="088CDC0A" w14:textId="23464F93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1, Parrafo 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188</w:t>
            </w:r>
          </w:p>
        </w:tc>
        <w:tc>
          <w:tcPr>
            <w:tcW w:w="5850" w:type="dxa"/>
            <w:gridSpan w:val="2"/>
          </w:tcPr>
          <w:p w14:paraId="1EE22C4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5C8C02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1803DAB" w14:textId="15C642D4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="00244AEE" w:rsidRPr="00D3188D">
              <w:rPr>
                <w:b/>
                <w:bCs/>
                <w:sz w:val="28"/>
                <w:szCs w:val="28"/>
              </w:rPr>
              <w:t>RUIDO BLANCO</w:t>
            </w:r>
          </w:p>
          <w:p w14:paraId="0FCAB2C6" w14:textId="252D8F26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>187</w:t>
            </w:r>
          </w:p>
        </w:tc>
      </w:tr>
      <w:tr w:rsidR="00430129" w:rsidRPr="00AA1FF3" w14:paraId="2175B746" w14:textId="77777777" w:rsidTr="003B62BD">
        <w:trPr>
          <w:trHeight w:val="2150"/>
        </w:trPr>
        <w:tc>
          <w:tcPr>
            <w:tcW w:w="5850" w:type="dxa"/>
          </w:tcPr>
          <w:p w14:paraId="1DD164F4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51AB53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CA5D664" w14:textId="5E8AC35E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RUIDO DE INTERMODULACIÓN</w:t>
            </w:r>
          </w:p>
          <w:p w14:paraId="311EA002" w14:textId="1FC6667E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 xml:space="preserve"> 189</w:t>
            </w:r>
          </w:p>
        </w:tc>
        <w:tc>
          <w:tcPr>
            <w:tcW w:w="5850" w:type="dxa"/>
            <w:gridSpan w:val="2"/>
          </w:tcPr>
          <w:p w14:paraId="7EED32E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CC7DC3B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A58A25E" w14:textId="3AA651EE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="00244AEE" w:rsidRPr="00D3188D">
              <w:rPr>
                <w:b/>
                <w:bCs/>
                <w:sz w:val="28"/>
                <w:szCs w:val="28"/>
              </w:rPr>
              <w:t>RUIDO TÉRMICO</w:t>
            </w:r>
          </w:p>
          <w:p w14:paraId="4559CF62" w14:textId="372B121F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, Parrafo 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>188</w:t>
            </w:r>
          </w:p>
        </w:tc>
      </w:tr>
      <w:tr w:rsidR="00430129" w:rsidRPr="00AA1FF3" w14:paraId="58DB530C" w14:textId="77777777" w:rsidTr="003B62BD">
        <w:trPr>
          <w:trHeight w:val="2150"/>
        </w:trPr>
        <w:tc>
          <w:tcPr>
            <w:tcW w:w="5850" w:type="dxa"/>
          </w:tcPr>
          <w:p w14:paraId="3C04B5A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BB9642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24393D1" w14:textId="48F13CB5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BANDA DE FRECUENCIAS</w:t>
            </w:r>
          </w:p>
          <w:p w14:paraId="658A917D" w14:textId="0B2FF524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 xml:space="preserve"> 194</w:t>
            </w:r>
          </w:p>
        </w:tc>
        <w:tc>
          <w:tcPr>
            <w:tcW w:w="5850" w:type="dxa"/>
            <w:gridSpan w:val="2"/>
          </w:tcPr>
          <w:p w14:paraId="0FFC5D14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5F8B749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405E5FC" w14:textId="673EBFB1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0955BB" w:rsidRPr="00D3188D">
              <w:rPr>
                <w:b/>
                <w:bCs/>
                <w:sz w:val="28"/>
                <w:szCs w:val="28"/>
              </w:rPr>
              <w:t xml:space="preserve"> RUIDO IMPULSIVO</w:t>
            </w:r>
          </w:p>
          <w:p w14:paraId="7154AF70" w14:textId="7CD2C071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Pag. 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 xml:space="preserve"> 190</w:t>
            </w:r>
          </w:p>
        </w:tc>
      </w:tr>
      <w:tr w:rsidR="00430129" w:rsidRPr="00AA1FF3" w14:paraId="48459904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710DDAD5" w14:textId="1E2E3CAA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1.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>SON SEÑALES QUE OSCILAN SENOIDALMENTE DONDE LAS AMPLITUDES DE LOS CAMPOS ELÉCTRICO Y MAGNÉTICO VARÍAN A UNA RAZÓN ESPECÍFICA (FRECUENCIA). ESTAS VARIACIONES PUEDEN OCURRIR A FRECUENCIAS SUBSÓNICAS O A FRECUENCIAS DE LOS RAYOS CÓSMICOS.</w:t>
            </w:r>
          </w:p>
        </w:tc>
        <w:tc>
          <w:tcPr>
            <w:tcW w:w="5850" w:type="dxa"/>
            <w:gridSpan w:val="2"/>
            <w:vAlign w:val="center"/>
          </w:tcPr>
          <w:p w14:paraId="3B9117AA" w14:textId="1C263523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SON LAS ONDAS ELECTROMAGNÉTICAS DEL ESPECTRO RADIOELÉCTRICO COMPRENDIDAS A PARTIR DE 1 GHz. </w:t>
            </w:r>
            <w:r w:rsidR="000955BB" w:rsidRPr="00D3188D">
              <w:rPr>
                <w:b/>
                <w:bCs/>
                <w:sz w:val="26"/>
                <w:szCs w:val="26"/>
              </w:rPr>
              <w:t>Y HASTA ANTES DEL ESPECTRO ÓPTICO (300 GHz)</w:t>
            </w:r>
          </w:p>
        </w:tc>
      </w:tr>
      <w:tr w:rsidR="00430129" w:rsidRPr="008E1283" w14:paraId="0E31F232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310C1A80" w14:textId="4B222835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ES EL INTERVALO DEL ESPECTRO ELECTROMAGNÉTICO OCUPADO POR LAS ONDAS LUMINOSAS (INFRARROJO, LUZ VISIBLE Y ULTRAVIOLETA).</w:t>
            </w:r>
          </w:p>
        </w:tc>
        <w:tc>
          <w:tcPr>
            <w:tcW w:w="5850" w:type="dxa"/>
            <w:gridSpan w:val="2"/>
            <w:vAlign w:val="center"/>
          </w:tcPr>
          <w:p w14:paraId="3861777E" w14:textId="06858042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MIENTRAS SEA MAYOR LA FRECUENCIA DE UNA ONDA, SU LONGITUD SERÁ</w:t>
            </w:r>
          </w:p>
        </w:tc>
      </w:tr>
      <w:tr w:rsidR="00430129" w:rsidRPr="008E1283" w14:paraId="02A238B5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2D251E57" w14:textId="4011E2EF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ES EL RANGO DEL ESPECTRO ELECTROMAGNÉTICO QUE CAPTA EL OJO HUMANO</w:t>
            </w:r>
          </w:p>
        </w:tc>
        <w:tc>
          <w:tcPr>
            <w:tcW w:w="5850" w:type="dxa"/>
            <w:gridSpan w:val="2"/>
            <w:vAlign w:val="center"/>
          </w:tcPr>
          <w:p w14:paraId="0409AF99" w14:textId="64ED501E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PARA RADIOCOMUNICACIÓN A MEDIA Y LARGA DISTANCIA, RADIODIFUSIÓN Y OTROS</w:t>
            </w:r>
          </w:p>
        </w:tc>
      </w:tr>
      <w:tr w:rsidR="00430129" w:rsidRPr="008E1283" w14:paraId="04DC7B79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24662D1B" w14:textId="3DD4FE55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AÚN CUANDO ESTA BANDA ES EMPLEADA PARA ENLACES MARÍTIMOS DE RADIO A GRAN DISTANCIA, SU EMPLEO MÁS COMÚN ES EN LA GENERACIÓN DE FRECUENCIAS DE AUDIO, DE ULTRASONIDO Y DE SONAR.</w:t>
            </w:r>
          </w:p>
        </w:tc>
        <w:tc>
          <w:tcPr>
            <w:tcW w:w="5850" w:type="dxa"/>
            <w:gridSpan w:val="2"/>
            <w:vAlign w:val="center"/>
          </w:tcPr>
          <w:p w14:paraId="7EDD24DF" w14:textId="6D00C1CE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SON ONDAS UTILIZADAS EN LA RADIODIFUSIÓN Y EN RADIOCOMUNICACIÓN A MUY LARGA DISTANCIA</w:t>
            </w:r>
          </w:p>
        </w:tc>
      </w:tr>
      <w:tr w:rsidR="00430129" w:rsidRPr="008E1283" w14:paraId="69926F6D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19797932" w14:textId="218F20E1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UTILIZADA PARA RADIOCOMUNICACIÓN A GRAN DISTANCIA, ESPECIALMENTE EN LA NAVEGACIÓN MARÍTIMA Y AÉREA</w:t>
            </w:r>
          </w:p>
        </w:tc>
        <w:tc>
          <w:tcPr>
            <w:tcW w:w="5850" w:type="dxa"/>
            <w:gridSpan w:val="2"/>
            <w:vAlign w:val="center"/>
          </w:tcPr>
          <w:p w14:paraId="642B3B65" w14:textId="09235369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QUE SE UTILIZA EN ENLACES TERRESTRES Y SATELITALES POR MICROONDAS, EN RADIOCOMUNICACIÓN TIERRA-AIRE, EN TELEVISIÓN Y EN RADIOCOMUNICACIONES MÓVILES, ENTRE OTROS.</w:t>
            </w:r>
          </w:p>
        </w:tc>
      </w:tr>
      <w:tr w:rsidR="00430129" w:rsidRPr="008E1283" w14:paraId="76A3DFCC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31C98B5B" w14:textId="6DE48408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FRECUENCIA QUE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>SE UTILIZA EN TELEVISIÓN, RADIODIFUSIÓN EN FM Y RADIOCOMUNICACIONES MÓVILES, ENTRE OTROS.</w:t>
            </w:r>
          </w:p>
        </w:tc>
        <w:tc>
          <w:tcPr>
            <w:tcW w:w="5850" w:type="dxa"/>
            <w:gridSpan w:val="2"/>
            <w:vAlign w:val="center"/>
          </w:tcPr>
          <w:p w14:paraId="1BF3E4F9" w14:textId="34E01938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QUE SE UTILIZA EN SISTEMAS DE RADAR Y DE MICROONDAS</w:t>
            </w:r>
          </w:p>
        </w:tc>
      </w:tr>
      <w:tr w:rsidR="00430129" w:rsidRPr="008E1283" w14:paraId="305FF06E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07CD8FEC" w14:textId="104091AB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SON RAYOS NO VISIBLES, MUY ÚTILES PUES SON IRRADIADOS POR LOS CUERPOS DEPENDIENDO DE SU TEMPERATURA. SUS APLICACIONES INCLUYEN LOS CONTROLES REMOTOS DE APARATOS DOMÉSTICOS Y LA TRANSMISIÓN DE DATOS</w:t>
            </w:r>
          </w:p>
        </w:tc>
        <w:tc>
          <w:tcPr>
            <w:tcW w:w="5850" w:type="dxa"/>
            <w:gridSpan w:val="2"/>
            <w:vAlign w:val="center"/>
          </w:tcPr>
          <w:p w14:paraId="7416F91E" w14:textId="6CD509CD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SE DIVIDE EN CERCANO Y EXTREMO, CUYA DIFERENCIA, ADEMÁS DE SU FRECUENCIA, RADICA EN LA CANTIDAD DE ENERGÍA QUE TRANSMITEN, SIENDO LOS EXTREMOS LOS MÁS FUERTES Y POR LO MISMO, LOS MÁS PELIGROSOS PARA LA SALUD</w:t>
            </w:r>
          </w:p>
        </w:tc>
      </w:tr>
      <w:tr w:rsidR="00430129" w:rsidRPr="00AA1FF3" w14:paraId="6DA36E2E" w14:textId="77777777" w:rsidTr="003B62BD">
        <w:trPr>
          <w:trHeight w:val="2150"/>
        </w:trPr>
        <w:tc>
          <w:tcPr>
            <w:tcW w:w="5850" w:type="dxa"/>
          </w:tcPr>
          <w:p w14:paraId="6B97819A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E53E263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320CA1A" w14:textId="059D025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0955BB" w:rsidRPr="00D3188D">
              <w:rPr>
                <w:b/>
                <w:bCs/>
                <w:sz w:val="26"/>
                <w:szCs w:val="26"/>
              </w:rPr>
              <w:t>MICROONDAS</w:t>
            </w:r>
          </w:p>
          <w:p w14:paraId="7BF634FD" w14:textId="5AE04B9E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49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195</w:t>
            </w:r>
          </w:p>
        </w:tc>
        <w:tc>
          <w:tcPr>
            <w:tcW w:w="5850" w:type="dxa"/>
            <w:gridSpan w:val="2"/>
          </w:tcPr>
          <w:p w14:paraId="2F5BBD2E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D755D8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A912F39" w14:textId="718C3E80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0955BB" w:rsidRPr="00D3188D">
              <w:rPr>
                <w:b/>
                <w:bCs/>
                <w:sz w:val="26"/>
                <w:szCs w:val="26"/>
              </w:rPr>
              <w:t>ONDAS ELECTROMAGNÉTICAS</w:t>
            </w:r>
          </w:p>
          <w:p w14:paraId="3ECD863B" w14:textId="2FEFAFC8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49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192</w:t>
            </w:r>
          </w:p>
        </w:tc>
      </w:tr>
      <w:tr w:rsidR="00430129" w:rsidRPr="00AA1FF3" w14:paraId="5D522979" w14:textId="77777777" w:rsidTr="003B62BD">
        <w:trPr>
          <w:trHeight w:val="2150"/>
        </w:trPr>
        <w:tc>
          <w:tcPr>
            <w:tcW w:w="5850" w:type="dxa"/>
          </w:tcPr>
          <w:p w14:paraId="31C6D85E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4675927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BD4002F" w14:textId="40CFA85F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955BB" w:rsidRPr="00D3188D">
              <w:rPr>
                <w:b/>
                <w:bCs/>
                <w:sz w:val="26"/>
                <w:szCs w:val="26"/>
              </w:rPr>
              <w:t>MENOR</w:t>
            </w:r>
          </w:p>
          <w:p w14:paraId="0F18152C" w14:textId="4494334D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>50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Parrafo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198</w:t>
            </w:r>
          </w:p>
        </w:tc>
        <w:tc>
          <w:tcPr>
            <w:tcW w:w="5850" w:type="dxa"/>
            <w:gridSpan w:val="2"/>
          </w:tcPr>
          <w:p w14:paraId="29F0E378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9534C1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B99B0A5" w14:textId="7B6B9995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0955BB" w:rsidRPr="00D3188D">
              <w:rPr>
                <w:b/>
                <w:bCs/>
                <w:sz w:val="26"/>
                <w:szCs w:val="26"/>
              </w:rPr>
              <w:t>ESPECTRO ÓPTICO</w:t>
            </w:r>
          </w:p>
          <w:p w14:paraId="421A7193" w14:textId="10AC1DCA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49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196</w:t>
            </w:r>
          </w:p>
          <w:p w14:paraId="0B83E0C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30129" w:rsidRPr="00AA1FF3" w14:paraId="079A472A" w14:textId="77777777" w:rsidTr="003B62BD">
        <w:trPr>
          <w:trHeight w:val="2150"/>
        </w:trPr>
        <w:tc>
          <w:tcPr>
            <w:tcW w:w="5850" w:type="dxa"/>
          </w:tcPr>
          <w:p w14:paraId="340DED3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552EE51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98D52E6" w14:textId="62E70CA9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ALTA FRECUENCIA (HF)</w:t>
            </w:r>
          </w:p>
          <w:p w14:paraId="2DB2013F" w14:textId="10E1D524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850" w:type="dxa"/>
            <w:gridSpan w:val="2"/>
          </w:tcPr>
          <w:p w14:paraId="20E6908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842445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14455CF" w14:textId="7AB26E8E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3188D" w:rsidRPr="00D3188D">
              <w:rPr>
                <w:b/>
                <w:bCs/>
                <w:sz w:val="26"/>
                <w:szCs w:val="26"/>
              </w:rPr>
              <w:t>LUZ VISIBLE</w:t>
            </w:r>
          </w:p>
          <w:p w14:paraId="259CB361" w14:textId="205C6A1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, Parrafo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>202</w:t>
            </w:r>
          </w:p>
        </w:tc>
      </w:tr>
      <w:tr w:rsidR="00430129" w:rsidRPr="008E1283" w14:paraId="65E2A244" w14:textId="77777777" w:rsidTr="003B62BD">
        <w:trPr>
          <w:trHeight w:val="2150"/>
        </w:trPr>
        <w:tc>
          <w:tcPr>
            <w:tcW w:w="5850" w:type="dxa"/>
          </w:tcPr>
          <w:p w14:paraId="44A8CF34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B21D988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CA2EF80" w14:textId="1D9FBE53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MEDIA (MF).</w:t>
            </w:r>
          </w:p>
          <w:p w14:paraId="11CAEB14" w14:textId="04879C54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850" w:type="dxa"/>
            <w:gridSpan w:val="2"/>
          </w:tcPr>
          <w:p w14:paraId="30A90F3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0B8BC17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A14B0C6" w14:textId="1A42E41B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MUY BAJA FRECUENCIA (VLF).</w:t>
            </w:r>
          </w:p>
          <w:p w14:paraId="76CE5D6A" w14:textId="24E277DE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430129" w:rsidRPr="008E1283" w14:paraId="25407E71" w14:textId="77777777" w:rsidTr="003B62BD">
        <w:trPr>
          <w:trHeight w:val="2150"/>
        </w:trPr>
        <w:tc>
          <w:tcPr>
            <w:tcW w:w="5850" w:type="dxa"/>
          </w:tcPr>
          <w:p w14:paraId="42780729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1B77E6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779B67F" w14:textId="1F1D32D4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>. ULTRA ALTA FRECUENCIA (UHF).</w:t>
            </w:r>
          </w:p>
          <w:p w14:paraId="235B07FF" w14:textId="46988F0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850" w:type="dxa"/>
            <w:gridSpan w:val="2"/>
          </w:tcPr>
          <w:p w14:paraId="764E7DA7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C375C77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2E3112E" w14:textId="0C43B1EE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BAJA FRECUENCIA (LF)</w:t>
            </w:r>
          </w:p>
          <w:p w14:paraId="4C16E448" w14:textId="4236B8CA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</w:tr>
      <w:tr w:rsidR="00430129" w:rsidRPr="008E1283" w14:paraId="1FE40513" w14:textId="77777777" w:rsidTr="003B62BD">
        <w:trPr>
          <w:trHeight w:val="2150"/>
        </w:trPr>
        <w:tc>
          <w:tcPr>
            <w:tcW w:w="5850" w:type="dxa"/>
          </w:tcPr>
          <w:p w14:paraId="363F783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BF299B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4FEBD04" w14:textId="53C08A5C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SUPER ALTA FRECUENCIA (SHF) Y/O EXTREMADAMENTE ALTA FRECUENCIA (EHF)</w:t>
            </w:r>
          </w:p>
          <w:p w14:paraId="1BA6389E" w14:textId="084278C0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850" w:type="dxa"/>
            <w:gridSpan w:val="2"/>
          </w:tcPr>
          <w:p w14:paraId="52D6CA08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5117D6F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B05CDB6" w14:textId="4EC6B315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MUY ALTA FRECUENCIA (VHF)</w:t>
            </w:r>
          </w:p>
          <w:p w14:paraId="08B1966A" w14:textId="362FC36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</w:tr>
      <w:tr w:rsidR="00430129" w:rsidRPr="00AA1FF3" w14:paraId="4151C41E" w14:textId="77777777" w:rsidTr="003B62BD">
        <w:trPr>
          <w:trHeight w:val="2150"/>
        </w:trPr>
        <w:tc>
          <w:tcPr>
            <w:tcW w:w="5850" w:type="dxa"/>
          </w:tcPr>
          <w:p w14:paraId="09A375F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EF0F97D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DA0272C" w14:textId="736C8B7A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3188D" w:rsidRPr="00D3188D">
              <w:rPr>
                <w:b/>
                <w:bCs/>
                <w:sz w:val="26"/>
                <w:szCs w:val="26"/>
              </w:rPr>
              <w:t>ULTRAVIOLETA</w:t>
            </w:r>
          </w:p>
          <w:p w14:paraId="640B9900" w14:textId="60FA7E26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203</w:t>
            </w:r>
          </w:p>
        </w:tc>
        <w:tc>
          <w:tcPr>
            <w:tcW w:w="5850" w:type="dxa"/>
            <w:gridSpan w:val="2"/>
          </w:tcPr>
          <w:p w14:paraId="2BF982E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E205D1F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AA12961" w14:textId="463A7ACE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3188D" w:rsidRPr="00D3188D">
              <w:rPr>
                <w:b/>
                <w:bCs/>
                <w:sz w:val="26"/>
                <w:szCs w:val="26"/>
              </w:rPr>
              <w:t>INFRARROJO</w:t>
            </w:r>
          </w:p>
          <w:p w14:paraId="73BD5423" w14:textId="1C549EA3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201</w:t>
            </w:r>
          </w:p>
        </w:tc>
      </w:tr>
      <w:tr w:rsidR="00430129" w:rsidRPr="008E1283" w14:paraId="4BCA0F79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78DD810C" w14:textId="3F82EDDE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1.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ESTOS TRANSMITEN AÚN MÁS ENERGÍA QUE LOS ULTRAVIOLETA, COMPORTÁNDOSE MÁS COMO UNA PARTÍCULA QUE COMO UNA ONDA</w:t>
            </w:r>
          </w:p>
        </w:tc>
        <w:tc>
          <w:tcPr>
            <w:tcW w:w="5850" w:type="dxa"/>
            <w:gridSpan w:val="2"/>
            <w:vAlign w:val="center"/>
          </w:tcPr>
          <w:p w14:paraId="64AC9481" w14:textId="54336B28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SON ONDAS GENERADAS POR ÁTOMOS REACTIVOS Y POR EXPLOSIONES NUCLEARES, SIENDO LA FORMA DE RADIACIÓN DE ENERGÍA MÁS PODEROSA CONOCIDA. SON MUY UTILIZADOS EN EL ÁREA DE LA MEDICINA, AÚN CUANDO LA EXPOSICIÓN A ESTOS ES SUMAMENTE PELIGROSA PARA LOS SERES VIVOS</w:t>
            </w:r>
          </w:p>
        </w:tc>
      </w:tr>
      <w:tr w:rsidR="00430129" w:rsidRPr="00AA1FF3" w14:paraId="038FE6FB" w14:textId="77777777" w:rsidTr="003B62BD">
        <w:trPr>
          <w:trHeight w:val="2150"/>
        </w:trPr>
        <w:tc>
          <w:tcPr>
            <w:tcW w:w="5850" w:type="dxa"/>
            <w:vAlign w:val="center"/>
          </w:tcPr>
          <w:p w14:paraId="21C08367" w14:textId="26AE255F" w:rsidR="00430129" w:rsidRPr="00D3188D" w:rsidRDefault="00430129" w:rsidP="00774C2B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SUELE EMPLEARSE COMO INTERRUPTOR EN TAREAS DE CONTROL Y ACOPLAMIENTO</w:t>
            </w:r>
          </w:p>
        </w:tc>
        <w:tc>
          <w:tcPr>
            <w:tcW w:w="5850" w:type="dxa"/>
            <w:gridSpan w:val="2"/>
          </w:tcPr>
          <w:p w14:paraId="717DD637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430129" w:rsidRPr="00AA1FF3" w14:paraId="4E623722" w14:textId="77777777" w:rsidTr="003B62BD">
        <w:trPr>
          <w:trHeight w:val="2150"/>
        </w:trPr>
        <w:tc>
          <w:tcPr>
            <w:tcW w:w="5850" w:type="dxa"/>
          </w:tcPr>
          <w:p w14:paraId="429CED58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850" w:type="dxa"/>
            <w:gridSpan w:val="2"/>
          </w:tcPr>
          <w:p w14:paraId="194A31B9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430129" w:rsidRPr="008E1283" w14:paraId="6A436D1F" w14:textId="77777777" w:rsidTr="008E1283">
        <w:trPr>
          <w:trHeight w:val="2150"/>
        </w:trPr>
        <w:tc>
          <w:tcPr>
            <w:tcW w:w="5850" w:type="dxa"/>
            <w:vAlign w:val="center"/>
          </w:tcPr>
          <w:p w14:paraId="28EA04A5" w14:textId="68995196" w:rsidR="00430129" w:rsidRPr="00066489" w:rsidRDefault="00430129" w:rsidP="008E1283">
            <w:pPr>
              <w:rPr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 </w:t>
            </w:r>
            <w:r w:rsidR="00066489" w:rsidRPr="00066489">
              <w:rPr>
                <w:lang w:val="es-MX"/>
              </w:rPr>
              <w:t>también son denominadas modulaciones angulares.</w:t>
            </w:r>
          </w:p>
        </w:tc>
        <w:tc>
          <w:tcPr>
            <w:tcW w:w="5850" w:type="dxa"/>
            <w:gridSpan w:val="2"/>
            <w:vAlign w:val="center"/>
          </w:tcPr>
          <w:p w14:paraId="34C0F9FF" w14:textId="36DA513B" w:rsidR="00430129" w:rsidRPr="00066489" w:rsidRDefault="00430129" w:rsidP="008E128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A que se refiere </w:t>
            </w:r>
            <w:r w:rsidR="00066489" w:rsidRPr="00066489">
              <w:rPr>
                <w:lang w:val="es-MX"/>
              </w:rPr>
              <w:t>Cuando la señal de información se encuentra en forma digital (datos binarios) y modifica a la señal de alta frecuencia o portadora, para su transmisión por el medio de comunicación.</w:t>
            </w:r>
          </w:p>
        </w:tc>
      </w:tr>
      <w:tr w:rsidR="00430129" w:rsidRPr="00066489" w14:paraId="35725516" w14:textId="77777777" w:rsidTr="008E1283">
        <w:trPr>
          <w:trHeight w:val="2150"/>
        </w:trPr>
        <w:tc>
          <w:tcPr>
            <w:tcW w:w="5850" w:type="dxa"/>
            <w:vAlign w:val="center"/>
          </w:tcPr>
          <w:p w14:paraId="37BE3506" w14:textId="66F473BA" w:rsidR="00430129" w:rsidRPr="00066489" w:rsidRDefault="00430129" w:rsidP="008E128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A que se refiere </w:t>
            </w:r>
            <w:r w:rsidR="00066489" w:rsidRPr="00066489">
              <w:rPr>
                <w:lang w:val="es-MX"/>
              </w:rPr>
              <w:t>Cuando la señal de información analógica se muestrea para digitalizarla, convirtiéndola en pulsos eléctricos utilizados para la transmisión de datos dentro de sistemas electrónicos.</w:t>
            </w:r>
          </w:p>
        </w:tc>
        <w:tc>
          <w:tcPr>
            <w:tcW w:w="5850" w:type="dxa"/>
            <w:gridSpan w:val="2"/>
            <w:vAlign w:val="center"/>
          </w:tcPr>
          <w:p w14:paraId="1704FD33" w14:textId="2D3FAB8F" w:rsidR="00430129" w:rsidRPr="00066489" w:rsidRDefault="00430129" w:rsidP="008E128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66489" w:rsidRPr="00066489">
              <w:rPr>
                <w:lang w:val="es-MX"/>
              </w:rPr>
              <w:t>técnicas para la modulación de señales de información digital</w:t>
            </w:r>
          </w:p>
        </w:tc>
      </w:tr>
      <w:tr w:rsidR="00430129" w:rsidRPr="00066489" w14:paraId="37E83F09" w14:textId="77777777" w:rsidTr="008E1283">
        <w:trPr>
          <w:trHeight w:val="2150"/>
        </w:trPr>
        <w:tc>
          <w:tcPr>
            <w:tcW w:w="5850" w:type="dxa"/>
            <w:vAlign w:val="center"/>
          </w:tcPr>
          <w:p w14:paraId="7E36F25F" w14:textId="7159F3AC" w:rsidR="00430129" w:rsidRPr="00066489" w:rsidRDefault="00430129" w:rsidP="008E128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66489" w:rsidRPr="00066489">
              <w:rPr>
                <w:lang w:val="es-MX"/>
              </w:rPr>
              <w:t>se utiliza de manera fundamental para transmisiones de baja velocidad. Con capacidad de transmitir hasta 300 bauds o bits por segundo (BPS).</w:t>
            </w:r>
          </w:p>
        </w:tc>
        <w:tc>
          <w:tcPr>
            <w:tcW w:w="5850" w:type="dxa"/>
            <w:gridSpan w:val="2"/>
            <w:vAlign w:val="center"/>
          </w:tcPr>
          <w:p w14:paraId="1CFD2E5C" w14:textId="722FFD86" w:rsidR="00430129" w:rsidRPr="00066489" w:rsidRDefault="00430129" w:rsidP="008E128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66489" w:rsidRPr="00066489">
              <w:rPr>
                <w:lang w:val="es-MX"/>
              </w:rPr>
              <w:t>La característica principal de uso de este tipo de modulaciones, es que se utiliza para transmitir datos binarios en una portadora de frecuencia determinada y con un ancho de banda estrecho.</w:t>
            </w:r>
          </w:p>
        </w:tc>
      </w:tr>
      <w:tr w:rsidR="00430129" w:rsidRPr="008345A1" w14:paraId="2756AAF1" w14:textId="77777777" w:rsidTr="008E1283">
        <w:trPr>
          <w:trHeight w:val="2150"/>
        </w:trPr>
        <w:tc>
          <w:tcPr>
            <w:tcW w:w="5850" w:type="dxa"/>
            <w:vAlign w:val="center"/>
          </w:tcPr>
          <w:p w14:paraId="63C71E46" w14:textId="78F2A0DA" w:rsidR="00430129" w:rsidRPr="00066489" w:rsidRDefault="00430129" w:rsidP="008E128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66489" w:rsidRPr="00066489">
              <w:rPr>
                <w:lang w:val="es-MX"/>
              </w:rPr>
              <w:t>tipos básicos dé modulación digital para la transmisión de datos dentro de los sistemas electrónicos</w:t>
            </w:r>
          </w:p>
        </w:tc>
        <w:tc>
          <w:tcPr>
            <w:tcW w:w="5850" w:type="dxa"/>
            <w:gridSpan w:val="2"/>
            <w:vAlign w:val="center"/>
          </w:tcPr>
          <w:p w14:paraId="68E153BF" w14:textId="43AE7EB2" w:rsidR="00430129" w:rsidRPr="008345A1" w:rsidRDefault="00430129" w:rsidP="008E128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8345A1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8345A1" w:rsidRPr="008345A1">
              <w:rPr>
                <w:lang w:val="es-MX"/>
              </w:rPr>
              <w:t>Este método de modulación se realiza muestreando una señal analógica y convirtiéndola en una secuencia de palabras binarias en paralelo</w:t>
            </w:r>
          </w:p>
        </w:tc>
      </w:tr>
      <w:tr w:rsidR="00430129" w:rsidRPr="00AA1FF3" w14:paraId="08FEE5C8" w14:textId="77777777" w:rsidTr="003B62BD">
        <w:trPr>
          <w:trHeight w:val="2150"/>
        </w:trPr>
        <w:tc>
          <w:tcPr>
            <w:tcW w:w="5850" w:type="dxa"/>
          </w:tcPr>
          <w:p w14:paraId="42E8B04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3BE52C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77A79BA" w14:textId="7498D945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3188D" w:rsidRPr="00D3188D">
              <w:rPr>
                <w:b/>
                <w:bCs/>
                <w:sz w:val="26"/>
                <w:szCs w:val="26"/>
              </w:rPr>
              <w:t>RAYOS GAMMA</w:t>
            </w:r>
          </w:p>
          <w:p w14:paraId="609CC1E4" w14:textId="565118B5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205</w:t>
            </w:r>
          </w:p>
        </w:tc>
        <w:tc>
          <w:tcPr>
            <w:tcW w:w="5850" w:type="dxa"/>
            <w:gridSpan w:val="2"/>
          </w:tcPr>
          <w:p w14:paraId="78C7223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A778DE4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78B2072" w14:textId="21489294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3188D" w:rsidRPr="00D3188D">
              <w:rPr>
                <w:b/>
                <w:bCs/>
                <w:sz w:val="26"/>
                <w:szCs w:val="26"/>
              </w:rPr>
              <w:t>RAYOS X.</w:t>
            </w:r>
          </w:p>
          <w:p w14:paraId="1F688D3B" w14:textId="7F935983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204</w:t>
            </w:r>
          </w:p>
        </w:tc>
      </w:tr>
      <w:tr w:rsidR="00430129" w:rsidRPr="00AA1FF3" w14:paraId="09A70D20" w14:textId="77777777" w:rsidTr="003B62BD">
        <w:trPr>
          <w:trHeight w:val="2150"/>
        </w:trPr>
        <w:tc>
          <w:tcPr>
            <w:tcW w:w="5850" w:type="dxa"/>
          </w:tcPr>
          <w:p w14:paraId="35C1D8DD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8A95A65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3FDB2CD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  <w:p w14:paraId="76C141B4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1, Parrafo </w:t>
            </w:r>
          </w:p>
        </w:tc>
        <w:tc>
          <w:tcPr>
            <w:tcW w:w="5850" w:type="dxa"/>
            <w:gridSpan w:val="2"/>
          </w:tcPr>
          <w:p w14:paraId="6F02916C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091BFF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27E3795" w14:textId="1E4B27F1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 xml:space="preserve"> Fotodiodo</w:t>
            </w:r>
          </w:p>
          <w:p w14:paraId="3F27023B" w14:textId="526F85AA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26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, Parrafo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99</w:t>
            </w:r>
          </w:p>
          <w:p w14:paraId="568D66A1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30129" w:rsidRPr="00AA1FF3" w14:paraId="5DC70486" w14:textId="77777777" w:rsidTr="003B62BD">
        <w:trPr>
          <w:trHeight w:val="2150"/>
        </w:trPr>
        <w:tc>
          <w:tcPr>
            <w:tcW w:w="5850" w:type="dxa"/>
          </w:tcPr>
          <w:p w14:paraId="68AF47E9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76693D5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542123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  <w:p w14:paraId="72C1BEE4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18, Parrafo </w:t>
            </w:r>
          </w:p>
        </w:tc>
        <w:tc>
          <w:tcPr>
            <w:tcW w:w="5850" w:type="dxa"/>
            <w:gridSpan w:val="2"/>
          </w:tcPr>
          <w:p w14:paraId="0DC514C9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CBB227B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226C31F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  <w:p w14:paraId="7418281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1, Parrafo </w:t>
            </w:r>
          </w:p>
        </w:tc>
      </w:tr>
      <w:tr w:rsidR="00430129" w:rsidRPr="008E1283" w14:paraId="44A1CFBB" w14:textId="77777777" w:rsidTr="003B62BD">
        <w:trPr>
          <w:trHeight w:val="2150"/>
        </w:trPr>
        <w:tc>
          <w:tcPr>
            <w:tcW w:w="5850" w:type="dxa"/>
          </w:tcPr>
          <w:p w14:paraId="3705606C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450DD9C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D52835D" w14:textId="646EE530" w:rsidR="00430129" w:rsidRPr="00066489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A  los 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ab/>
            </w:r>
            <w:r w:rsidR="00066489" w:rsidRPr="00066489">
              <w:rPr>
                <w:lang w:val="es-MX"/>
              </w:rPr>
              <w:t>tipos de modulación digital</w:t>
            </w:r>
          </w:p>
          <w:p w14:paraId="31864A86" w14:textId="08E6D8AA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1, Parrafo 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>218</w:t>
            </w:r>
          </w:p>
        </w:tc>
        <w:tc>
          <w:tcPr>
            <w:tcW w:w="5850" w:type="dxa"/>
            <w:gridSpan w:val="2"/>
          </w:tcPr>
          <w:p w14:paraId="07E5B1F4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E884C2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039B2E9" w14:textId="7758840C" w:rsidR="00430129" w:rsidRPr="00066489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66489" w:rsidRPr="00066489">
              <w:rPr>
                <w:lang w:val="es-MX"/>
              </w:rPr>
              <w:t>modulaciones de frecuencia y fase</w:t>
            </w:r>
          </w:p>
          <w:p w14:paraId="6091637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1, Parrafo </w:t>
            </w:r>
          </w:p>
        </w:tc>
      </w:tr>
      <w:tr w:rsidR="00430129" w:rsidRPr="00AA1FF3" w14:paraId="3F4D33CB" w14:textId="77777777" w:rsidTr="003B62BD">
        <w:trPr>
          <w:trHeight w:val="2150"/>
        </w:trPr>
        <w:tc>
          <w:tcPr>
            <w:tcW w:w="5850" w:type="dxa"/>
          </w:tcPr>
          <w:p w14:paraId="0EAB0A4F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2B7363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9A7BAB0" w14:textId="7AC741CC" w:rsidR="00430129" w:rsidRPr="00066489" w:rsidRDefault="00430129" w:rsidP="00A105BE">
            <w:pPr>
              <w:rPr>
                <w:b/>
                <w:bCs/>
                <w:sz w:val="26"/>
                <w:szCs w:val="26"/>
              </w:rPr>
            </w:pPr>
            <w:r w:rsidRPr="00066489">
              <w:rPr>
                <w:b/>
                <w:bCs/>
                <w:sz w:val="26"/>
                <w:szCs w:val="26"/>
              </w:rPr>
              <w:t>10</w:t>
            </w:r>
            <w:r w:rsidR="00066489">
              <w:t xml:space="preserve"> </w:t>
            </w:r>
            <w:r w:rsidR="00066489">
              <w:t>FSK</w:t>
            </w:r>
            <w:r w:rsidR="00066489">
              <w:t>, PSK, QAM</w:t>
            </w:r>
          </w:p>
          <w:p w14:paraId="12B1E28F" w14:textId="368B4092" w:rsidR="00430129" w:rsidRPr="00066489" w:rsidRDefault="00430129" w:rsidP="00A105BE">
            <w:pPr>
              <w:rPr>
                <w:b/>
                <w:bCs/>
                <w:sz w:val="26"/>
                <w:szCs w:val="26"/>
              </w:rPr>
            </w:pPr>
            <w:r w:rsidRPr="00066489">
              <w:rPr>
                <w:b/>
                <w:bCs/>
                <w:sz w:val="26"/>
                <w:szCs w:val="26"/>
              </w:rPr>
              <w:t xml:space="preserve">Pag. 1, Parrafo </w:t>
            </w:r>
            <w:r w:rsidR="00066489" w:rsidRPr="00066489">
              <w:rPr>
                <w:b/>
                <w:bCs/>
                <w:sz w:val="26"/>
                <w:szCs w:val="26"/>
              </w:rPr>
              <w:t>219</w:t>
            </w:r>
          </w:p>
        </w:tc>
        <w:tc>
          <w:tcPr>
            <w:tcW w:w="5850" w:type="dxa"/>
            <w:gridSpan w:val="2"/>
          </w:tcPr>
          <w:p w14:paraId="4D4D3BA6" w14:textId="77777777" w:rsidR="00430129" w:rsidRPr="00066489" w:rsidRDefault="00430129" w:rsidP="00A105BE">
            <w:pPr>
              <w:rPr>
                <w:b/>
                <w:bCs/>
                <w:sz w:val="26"/>
                <w:szCs w:val="26"/>
              </w:rPr>
            </w:pPr>
          </w:p>
          <w:p w14:paraId="26F635E2" w14:textId="77777777" w:rsidR="00430129" w:rsidRPr="00066489" w:rsidRDefault="00430129" w:rsidP="00A105BE">
            <w:pPr>
              <w:rPr>
                <w:b/>
                <w:bCs/>
                <w:sz w:val="26"/>
                <w:szCs w:val="26"/>
              </w:rPr>
            </w:pPr>
          </w:p>
          <w:p w14:paraId="456CA98C" w14:textId="4C250F0A" w:rsidR="00066489" w:rsidRPr="00066489" w:rsidRDefault="00430129" w:rsidP="000664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A  los 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ab/>
            </w:r>
            <w:r w:rsidR="00066489" w:rsidRPr="00066489">
              <w:rPr>
                <w:lang w:val="es-MX"/>
              </w:rPr>
              <w:t>tipos de modulación digital</w:t>
            </w:r>
          </w:p>
          <w:p w14:paraId="4FD87D56" w14:textId="74B12D55" w:rsidR="00430129" w:rsidRPr="00AA1FF3" w:rsidRDefault="00066489" w:rsidP="000664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1, Parrafo </w:t>
            </w:r>
            <w:r>
              <w:rPr>
                <w:b/>
                <w:bCs/>
                <w:sz w:val="26"/>
                <w:szCs w:val="26"/>
                <w:lang w:val="es-MX"/>
              </w:rPr>
              <w:t>218</w:t>
            </w:r>
          </w:p>
        </w:tc>
      </w:tr>
      <w:tr w:rsidR="00430129" w:rsidRPr="00AA1FF3" w14:paraId="672C8FEE" w14:textId="77777777" w:rsidTr="003B62BD">
        <w:trPr>
          <w:trHeight w:val="2150"/>
        </w:trPr>
        <w:tc>
          <w:tcPr>
            <w:tcW w:w="5850" w:type="dxa"/>
          </w:tcPr>
          <w:p w14:paraId="0FC8CDA3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585A65B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34BB71F" w14:textId="426EE161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ESJ </w:t>
            </w:r>
          </w:p>
          <w:p w14:paraId="5ABCCD5E" w14:textId="3C2EECC1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1, Parrafo 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>223</w:t>
            </w:r>
          </w:p>
        </w:tc>
        <w:tc>
          <w:tcPr>
            <w:tcW w:w="5850" w:type="dxa"/>
            <w:gridSpan w:val="2"/>
          </w:tcPr>
          <w:p w14:paraId="181F7654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A0B2C91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9B9650E" w14:textId="11BC2532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 xml:space="preserve"> ESK </w:t>
            </w:r>
          </w:p>
          <w:p w14:paraId="0866B4A3" w14:textId="156B71EC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1, Parrafo </w:t>
            </w:r>
            <w:r w:rsidR="00066489">
              <w:rPr>
                <w:b/>
                <w:bCs/>
                <w:sz w:val="26"/>
                <w:szCs w:val="26"/>
                <w:lang w:val="es-MX"/>
              </w:rPr>
              <w:t>220</w:t>
            </w:r>
          </w:p>
        </w:tc>
      </w:tr>
      <w:tr w:rsidR="00430129" w:rsidRPr="008345A1" w14:paraId="21C9066A" w14:textId="77777777" w:rsidTr="003B62BD">
        <w:trPr>
          <w:trHeight w:val="2150"/>
        </w:trPr>
        <w:tc>
          <w:tcPr>
            <w:tcW w:w="5850" w:type="dxa"/>
          </w:tcPr>
          <w:p w14:paraId="339A7893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8107472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A501979" w14:textId="4F5C390D" w:rsidR="00430129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8345A1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8345A1">
              <w:t>PCM Tradicional.</w:t>
            </w:r>
          </w:p>
          <w:p w14:paraId="27C9BE16" w14:textId="77777777" w:rsidR="003B62BD" w:rsidRPr="00AA1FF3" w:rsidRDefault="003B62BD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DEE0B8D" w14:textId="69E36F66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1, Parrafo </w:t>
            </w:r>
            <w:r w:rsidR="008345A1">
              <w:rPr>
                <w:b/>
                <w:bCs/>
                <w:sz w:val="26"/>
                <w:szCs w:val="26"/>
                <w:lang w:val="es-MX"/>
              </w:rPr>
              <w:t>225</w:t>
            </w:r>
          </w:p>
        </w:tc>
        <w:tc>
          <w:tcPr>
            <w:tcW w:w="5850" w:type="dxa"/>
            <w:gridSpan w:val="2"/>
          </w:tcPr>
          <w:p w14:paraId="203DFCD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9935D56" w14:textId="77777777" w:rsidR="008345A1" w:rsidRDefault="00430129" w:rsidP="00A105BE">
            <w:pPr>
              <w:rPr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8345A1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8345A1" w:rsidRPr="008345A1">
              <w:rPr>
                <w:lang w:val="es-MX"/>
              </w:rPr>
              <w:t xml:space="preserve">. </w:t>
            </w:r>
          </w:p>
          <w:p w14:paraId="11330F0B" w14:textId="77777777" w:rsidR="008345A1" w:rsidRDefault="008345A1" w:rsidP="00A105B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A. </w:t>
            </w:r>
            <w:r w:rsidRPr="008345A1">
              <w:rPr>
                <w:lang w:val="es-MX"/>
              </w:rPr>
              <w:t xml:space="preserve">PCM Tradicional. </w:t>
            </w:r>
          </w:p>
          <w:p w14:paraId="3257B8C7" w14:textId="77777777" w:rsidR="008345A1" w:rsidRDefault="008345A1" w:rsidP="00A105B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</w:t>
            </w:r>
            <w:r w:rsidRPr="008345A1">
              <w:rPr>
                <w:lang w:val="es-MX"/>
              </w:rPr>
              <w:t xml:space="preserve">B. Modulación Delta. </w:t>
            </w:r>
            <w:r>
              <w:rPr>
                <w:lang w:val="es-MX"/>
              </w:rPr>
              <w:t xml:space="preserve"> </w:t>
            </w:r>
          </w:p>
          <w:p w14:paraId="3A390164" w14:textId="1EDB5D83" w:rsidR="00430129" w:rsidRPr="008345A1" w:rsidRDefault="008345A1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          </w:t>
            </w:r>
            <w:r w:rsidRPr="008345A1">
              <w:rPr>
                <w:lang w:val="es-MX"/>
              </w:rPr>
              <w:t>C. Modulación por Pulsos.</w:t>
            </w:r>
          </w:p>
          <w:p w14:paraId="37F7356A" w14:textId="41B62BD4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Pag. 1, Parrafo </w:t>
            </w:r>
            <w:r w:rsidR="008345A1">
              <w:rPr>
                <w:b/>
                <w:bCs/>
                <w:sz w:val="26"/>
                <w:szCs w:val="26"/>
                <w:lang w:val="es-MX"/>
              </w:rPr>
              <w:t>224</w:t>
            </w:r>
          </w:p>
        </w:tc>
      </w:tr>
      <w:tr w:rsidR="008345A1" w:rsidRPr="008345A1" w14:paraId="75BD954E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05CE3E2F" w14:textId="73324B54" w:rsidR="008345A1" w:rsidRPr="008345A1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 w:rsidRPr="008345A1">
              <w:rPr>
                <w:lang w:val="es-MX"/>
              </w:rPr>
              <w:t>Es la forma en que las corrientes y tensiones que se desplazan en una línea de transmisión son afectadas cuando se encuentran con una discontinuidad en ella, lo cual provoca una impedancia diferente y por lo consiguiente, valores diferentes de corriente y de tensión</w:t>
            </w:r>
          </w:p>
        </w:tc>
        <w:tc>
          <w:tcPr>
            <w:tcW w:w="5760" w:type="dxa"/>
            <w:vAlign w:val="center"/>
          </w:tcPr>
          <w:p w14:paraId="54344EBD" w14:textId="14019CE1" w:rsidR="008345A1" w:rsidRPr="008345A1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Pr="008345A1">
              <w:rPr>
                <w:lang w:val="es-MX"/>
              </w:rPr>
              <w:t xml:space="preserve"> </w:t>
            </w:r>
            <w:r w:rsidRPr="008345A1">
              <w:rPr>
                <w:lang w:val="es-MX"/>
              </w:rPr>
              <w:t>relación entre al máximo valor y el mínimo valor de tensión o de corriente sobre la línea</w:t>
            </w:r>
          </w:p>
        </w:tc>
      </w:tr>
      <w:tr w:rsidR="008345A1" w:rsidRPr="00AA1FF3" w14:paraId="7C2A4ADD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0515B9B7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2D825602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8345A1" w:rsidRPr="00F61640" w14:paraId="25D8E4D5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7D86ECB4" w14:textId="703F5FD4" w:rsidR="008345A1" w:rsidRPr="00F61640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F61640" w:rsidRPr="00F61640">
              <w:rPr>
                <w:lang w:val="es-MX"/>
              </w:rPr>
              <w:t xml:space="preserve"> </w:t>
            </w:r>
            <w:r w:rsidR="00247037">
              <w:rPr>
                <w:lang w:val="es-MX"/>
              </w:rPr>
              <w:t>P</w:t>
            </w:r>
            <w:r w:rsidR="00F61640" w:rsidRPr="00F61640">
              <w:rPr>
                <w:lang w:val="es-MX"/>
              </w:rPr>
              <w:t>ropiedades más importantes de una antena</w:t>
            </w:r>
          </w:p>
        </w:tc>
        <w:tc>
          <w:tcPr>
            <w:tcW w:w="5760" w:type="dxa"/>
            <w:vAlign w:val="center"/>
          </w:tcPr>
          <w:p w14:paraId="3C33AF4D" w14:textId="3712F20E" w:rsidR="008345A1" w:rsidRPr="00F61640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F61640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247037">
              <w:rPr>
                <w:b/>
                <w:bCs/>
                <w:sz w:val="26"/>
                <w:szCs w:val="26"/>
                <w:lang w:val="es-MX"/>
              </w:rPr>
              <w:t>E</w:t>
            </w:r>
            <w:r w:rsidR="00F61640" w:rsidRPr="00F61640">
              <w:rPr>
                <w:lang w:val="es-MX"/>
              </w:rPr>
              <w:t>stá relacionada con la capacidad de recibir o dirigir en una dirección específica la mayor parte de la energía radiada. Por lo tanto, una antena puede acentuar la señal de la onda radiada en una dirección y atenuarla en las demás</w:t>
            </w:r>
          </w:p>
        </w:tc>
      </w:tr>
      <w:tr w:rsidR="008345A1" w:rsidRPr="00F61640" w14:paraId="2A215D00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0CCF7A47" w14:textId="7B5DEF7B" w:rsidR="008345A1" w:rsidRPr="00F61640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F61640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247037">
              <w:rPr>
                <w:b/>
                <w:bCs/>
                <w:sz w:val="26"/>
                <w:szCs w:val="26"/>
                <w:lang w:val="es-MX"/>
              </w:rPr>
              <w:t>C</w:t>
            </w:r>
            <w:r w:rsidR="00F61640" w:rsidRPr="00F61640">
              <w:rPr>
                <w:lang w:val="es-MX"/>
              </w:rPr>
              <w:t>aracterísticas más importantes de una antena, son las siguientes</w:t>
            </w:r>
          </w:p>
        </w:tc>
        <w:tc>
          <w:tcPr>
            <w:tcW w:w="5760" w:type="dxa"/>
            <w:vAlign w:val="center"/>
          </w:tcPr>
          <w:p w14:paraId="0E92A06E" w14:textId="5364136A" w:rsidR="008345A1" w:rsidRPr="00F61640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F61640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1640" w:rsidRPr="00F61640">
              <w:rPr>
                <w:lang w:val="es-MX"/>
              </w:rPr>
              <w:t>Es la relación de las potencias por superficie, entre la antena dada y una antena isotrópica alimentada con la misma potencia</w:t>
            </w:r>
          </w:p>
        </w:tc>
      </w:tr>
      <w:tr w:rsidR="008345A1" w:rsidRPr="00AA1FF3" w14:paraId="3D27FD7D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5CF995F3" w14:textId="32FC09DA" w:rsidR="008345A1" w:rsidRPr="00F61640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F61640" w:rsidRPr="00F61640">
              <w:rPr>
                <w:lang w:val="es-MX"/>
              </w:rPr>
              <w:t xml:space="preserve"> </w:t>
            </w:r>
            <w:r w:rsidR="00F61640" w:rsidRPr="00F61640">
              <w:rPr>
                <w:lang w:val="es-MX"/>
              </w:rPr>
              <w:t>Es la capacidad que tiene una antena para recibir o transmitir señales sólo en ciertas direcciones y sentidos determinados.</w:t>
            </w:r>
          </w:p>
        </w:tc>
        <w:tc>
          <w:tcPr>
            <w:tcW w:w="5760" w:type="dxa"/>
            <w:vAlign w:val="center"/>
          </w:tcPr>
          <w:p w14:paraId="6DFA7A05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8345A1" w:rsidRPr="00AA1FF3" w14:paraId="52C11008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42347F00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72F8EDA0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8345A1" w:rsidRPr="00AA1FF3" w14:paraId="0670DD37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5390D4F4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76466A81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8345A1" w:rsidRPr="00AA1FF3" w14:paraId="7B2D1484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32E32E52" w14:textId="2AFB0B5B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3</w:t>
            </w:r>
            <w:r>
              <w:rPr>
                <w:b/>
                <w:bCs/>
                <w:sz w:val="26"/>
                <w:szCs w:val="26"/>
                <w:lang w:val="es-MX"/>
              </w:rPr>
              <w:t>35</w:t>
            </w:r>
          </w:p>
          <w:p w14:paraId="5074C120" w14:textId="224DAFD4" w:rsidR="008345A1" w:rsidRP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8345A1">
              <w:rPr>
                <w:lang w:val="es-MX"/>
              </w:rPr>
              <w:t>Relación de ondas estacionarias (SWR)</w:t>
            </w:r>
          </w:p>
          <w:p w14:paraId="2A21D174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E6D0709" w14:textId="7C0FA5DD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s-MX"/>
              </w:rPr>
              <w:t>333</w:t>
            </w:r>
          </w:p>
          <w:p w14:paraId="67B3D170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876A88D" w14:textId="3D368A24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Dispersión</w:t>
            </w:r>
          </w:p>
        </w:tc>
      </w:tr>
      <w:tr w:rsidR="008345A1" w:rsidRPr="00AA1FF3" w14:paraId="0A3E03B6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0B79105B" w14:textId="77777777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</w:p>
          <w:p w14:paraId="3E752509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F1AAA07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CF9ADA1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</w:p>
          <w:p w14:paraId="0186C03A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989102B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F61640" w14:paraId="680EA2DA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0821240A" w14:textId="78842AA0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  <w:r w:rsidR="00F61640">
              <w:rPr>
                <w:b/>
                <w:bCs/>
                <w:sz w:val="26"/>
                <w:szCs w:val="26"/>
                <w:lang w:val="es-MX"/>
              </w:rPr>
              <w:t xml:space="preserve"> 245</w:t>
            </w:r>
          </w:p>
          <w:p w14:paraId="01643F7A" w14:textId="5E01355A" w:rsidR="00F61640" w:rsidRPr="00F61640" w:rsidRDefault="00F61640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F61640">
              <w:rPr>
                <w:lang w:val="es-MX"/>
              </w:rPr>
              <w:t xml:space="preserve">La direccionalidad de una antena </w:t>
            </w:r>
          </w:p>
          <w:p w14:paraId="7A705754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2D322D8" w14:textId="1F772CAB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  <w:r w:rsidR="00F61640">
              <w:rPr>
                <w:b/>
                <w:bCs/>
                <w:sz w:val="26"/>
                <w:szCs w:val="26"/>
                <w:lang w:val="es-MX"/>
              </w:rPr>
              <w:t xml:space="preserve">  243</w:t>
            </w:r>
          </w:p>
          <w:p w14:paraId="47447CD1" w14:textId="77777777" w:rsidR="00F61640" w:rsidRDefault="008345A1" w:rsidP="00ED463E">
            <w:pPr>
              <w:jc w:val="center"/>
              <w:rPr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1640" w:rsidRPr="00F61640">
              <w:rPr>
                <w:lang w:val="es-MX"/>
              </w:rPr>
              <w:t xml:space="preserve">A. Rendimiento. </w:t>
            </w:r>
          </w:p>
          <w:p w14:paraId="38EC9B4D" w14:textId="734F60E1" w:rsidR="008345A1" w:rsidRPr="00F61640" w:rsidRDefault="00F61640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F61640">
              <w:rPr>
                <w:lang w:val="es-MX"/>
              </w:rPr>
              <w:t>B. Direccionalidad u omnidireccionalidad.</w:t>
            </w:r>
          </w:p>
        </w:tc>
      </w:tr>
      <w:tr w:rsidR="008345A1" w:rsidRPr="00AA1FF3" w14:paraId="1A92947F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148A62C9" w14:textId="72A6D1B6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  <w:r w:rsidR="00F61640">
              <w:rPr>
                <w:b/>
                <w:bCs/>
                <w:sz w:val="26"/>
                <w:szCs w:val="26"/>
                <w:lang w:val="es-MX"/>
              </w:rPr>
              <w:t xml:space="preserve"> 250</w:t>
            </w:r>
          </w:p>
          <w:p w14:paraId="1BFC677A" w14:textId="203E5044" w:rsidR="008345A1" w:rsidRPr="00AA1FF3" w:rsidRDefault="00F61640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Ganancia</w:t>
            </w:r>
          </w:p>
        </w:tc>
        <w:tc>
          <w:tcPr>
            <w:tcW w:w="5760" w:type="dxa"/>
            <w:vAlign w:val="center"/>
          </w:tcPr>
          <w:p w14:paraId="2714536A" w14:textId="56AF9F36" w:rsidR="00F61640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  <w:r w:rsidR="00F61640">
              <w:rPr>
                <w:b/>
                <w:bCs/>
                <w:sz w:val="26"/>
                <w:szCs w:val="26"/>
                <w:lang w:val="es-MX"/>
              </w:rPr>
              <w:t xml:space="preserve"> 249</w:t>
            </w:r>
          </w:p>
          <w:p w14:paraId="3D1A7E79" w14:textId="53C8D4DC" w:rsidR="008345A1" w:rsidRPr="00AA1FF3" w:rsidRDefault="00F61640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A. </w:t>
            </w:r>
            <w:r w:rsidRPr="00F61640">
              <w:rPr>
                <w:lang w:val="es-MX"/>
              </w:rPr>
              <w:t xml:space="preserve">Ganancia. B. Directividad. C. Patrón de radiación. D. Frecuencia o ancho de banda. </w:t>
            </w:r>
            <w:r>
              <w:t>E. Impedimenta. F. Ángulo de despliegue. G. Polarización.</w:t>
            </w:r>
          </w:p>
          <w:p w14:paraId="3C72C8EA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3C2D03D7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04579DAA" w14:textId="285A4380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F61640">
              <w:rPr>
                <w:b/>
                <w:bCs/>
                <w:sz w:val="26"/>
                <w:szCs w:val="26"/>
                <w:lang w:val="es-MX"/>
              </w:rPr>
              <w:t xml:space="preserve"> 251 </w:t>
            </w:r>
          </w:p>
          <w:p w14:paraId="5CC36DC9" w14:textId="430B26DB" w:rsidR="00F61640" w:rsidRPr="00AA1FF3" w:rsidRDefault="00F61640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Directividad</w:t>
            </w:r>
          </w:p>
          <w:p w14:paraId="304827D9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B2D864C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</w:p>
          <w:p w14:paraId="7C8602F9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126726FB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25F932D6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</w:p>
          <w:p w14:paraId="64200C83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C8CF673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</w:p>
          <w:p w14:paraId="06D77318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00527199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1A4F14B2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</w:p>
          <w:p w14:paraId="66D9BC44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A18611B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</w:p>
          <w:p w14:paraId="245231EF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B8514D" w14:paraId="0595D4FA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533F0FE2" w14:textId="77777777" w:rsidR="008345A1" w:rsidRPr="00DF0E5A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355128C5" w14:textId="77777777" w:rsidR="008345A1" w:rsidRPr="00B8514D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8345A1" w:rsidRPr="00AA1FF3" w14:paraId="7E46EEBF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60183244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1B4D446E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8345A1" w:rsidRPr="00AA1FF3" w14:paraId="56955B47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02421DD6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3D7F4560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8345A1" w:rsidRPr="00AA1FF3" w14:paraId="6109694F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3ADB96BF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15330311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8345A1" w:rsidRPr="00AA1FF3" w14:paraId="7BED6759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4119D623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1738DFC6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8345A1" w:rsidRPr="00AA1FF3" w14:paraId="0C161504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5DA2B8EB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469CE550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8345A1" w:rsidRPr="00AA1FF3" w14:paraId="6157AE98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463103F5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6171AF1C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8345A1" w:rsidRPr="00AA1FF3" w14:paraId="600F7D2D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7BD1ECDC" w14:textId="77777777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3</w:t>
            </w:r>
          </w:p>
          <w:p w14:paraId="3F78A67D" w14:textId="77777777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297D8EA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66931C4" w14:textId="77777777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</w:t>
            </w:r>
          </w:p>
          <w:p w14:paraId="6CA72536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34B6FDE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004D2F69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4D4205E8" w14:textId="77777777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</w:p>
          <w:p w14:paraId="78E977F5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FABFAAD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3BC7E4F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</w:p>
          <w:p w14:paraId="21469722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C20C5B3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68EB1D76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2C207848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</w:p>
          <w:p w14:paraId="74B33147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9767831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</w:p>
          <w:p w14:paraId="70EDABF7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8345A1" w:rsidRPr="00AA1FF3" w14:paraId="023D6AD7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1ED62617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</w:p>
          <w:p w14:paraId="187FFB40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0D69740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</w:p>
          <w:p w14:paraId="4375334A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6F008624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09386797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53EAC926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133979A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</w:p>
          <w:p w14:paraId="634BD392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7BE765B9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022707D2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</w:p>
          <w:p w14:paraId="2E63B6C4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2674EE1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</w:p>
          <w:p w14:paraId="1049D7C5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11DE6F47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77365D25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</w:p>
          <w:p w14:paraId="7BA046DB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ECB277C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</w:p>
          <w:p w14:paraId="62B6977D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B8514D" w14:paraId="210A5A58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51175A37" w14:textId="77777777" w:rsidR="008345A1" w:rsidRPr="00DF0E5A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07ECC33B" w14:textId="77777777" w:rsidR="008345A1" w:rsidRPr="00B8514D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8345A1" w:rsidRPr="00AA1FF3" w14:paraId="69CE88AB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2538A661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0953AADD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8345A1" w:rsidRPr="00AA1FF3" w14:paraId="50411866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335E04A7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38E55029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8345A1" w:rsidRPr="00AA1FF3" w14:paraId="595DCF94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6C51E349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1C894662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8345A1" w:rsidRPr="00AA1FF3" w14:paraId="61DFAD02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7EF14085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084533C4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8345A1" w:rsidRPr="00AA1FF3" w14:paraId="14EE0051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5CFD1884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74A26447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8345A1" w:rsidRPr="00AA1FF3" w14:paraId="4E62E5DE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098ED51B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479230B2" w14:textId="77777777" w:rsidR="008345A1" w:rsidRPr="00AA1FF3" w:rsidRDefault="008345A1" w:rsidP="00ED463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8345A1" w:rsidRPr="00AA1FF3" w14:paraId="24084010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4319613F" w14:textId="77777777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3</w:t>
            </w:r>
          </w:p>
          <w:p w14:paraId="3FB4816F" w14:textId="77777777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AD6471C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972B119" w14:textId="77777777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</w:t>
            </w:r>
          </w:p>
          <w:p w14:paraId="2000E134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CCC488D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621F66F5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6B8E5C6F" w14:textId="77777777" w:rsidR="008345A1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</w:p>
          <w:p w14:paraId="4F7CF81F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847A963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039F290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</w:p>
          <w:p w14:paraId="0A1B4F9D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4C9F095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03E77060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69BDB53F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</w:p>
          <w:p w14:paraId="2DDF0F79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16169C6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</w:p>
          <w:p w14:paraId="7123C272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8345A1" w:rsidRPr="00AA1FF3" w14:paraId="624984E6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60CEC826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</w:p>
          <w:p w14:paraId="77E13943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65EA8EB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</w:p>
          <w:p w14:paraId="4882F04D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63EB6A0E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397C5DF9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732DDAF1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1354650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</w:p>
          <w:p w14:paraId="33D74128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79C9F69E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595082B6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</w:p>
          <w:p w14:paraId="00B361FA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CC26FD6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</w:p>
          <w:p w14:paraId="4A49518A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345A1" w:rsidRPr="00AA1FF3" w14:paraId="60425B77" w14:textId="77777777" w:rsidTr="00ED463E">
        <w:trPr>
          <w:trHeight w:val="2150"/>
        </w:trPr>
        <w:tc>
          <w:tcPr>
            <w:tcW w:w="5940" w:type="dxa"/>
            <w:gridSpan w:val="2"/>
            <w:vAlign w:val="center"/>
          </w:tcPr>
          <w:p w14:paraId="54070348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</w:p>
          <w:p w14:paraId="2C15D2F9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C4B70EC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</w:p>
          <w:p w14:paraId="5537FF1A" w14:textId="77777777" w:rsidR="008345A1" w:rsidRPr="00AA1FF3" w:rsidRDefault="008345A1" w:rsidP="00ED463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</w:tbl>
    <w:p w14:paraId="7C868E8B" w14:textId="77777777" w:rsidR="008345A1" w:rsidRPr="001D0652" w:rsidRDefault="008345A1">
      <w:pPr>
        <w:rPr>
          <w:b/>
          <w:bCs/>
          <w:lang w:val="es-MX"/>
        </w:rPr>
      </w:pPr>
    </w:p>
    <w:sectPr w:rsidR="008345A1" w:rsidRPr="001D0652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2B"/>
    <w:rsid w:val="00066489"/>
    <w:rsid w:val="00070219"/>
    <w:rsid w:val="000955BB"/>
    <w:rsid w:val="00107A36"/>
    <w:rsid w:val="00162903"/>
    <w:rsid w:val="001D0652"/>
    <w:rsid w:val="001E7AC6"/>
    <w:rsid w:val="00244AEE"/>
    <w:rsid w:val="00247037"/>
    <w:rsid w:val="003024D8"/>
    <w:rsid w:val="003B62BD"/>
    <w:rsid w:val="00430129"/>
    <w:rsid w:val="00501E7D"/>
    <w:rsid w:val="00611D30"/>
    <w:rsid w:val="006C6E8E"/>
    <w:rsid w:val="00774C2B"/>
    <w:rsid w:val="007F7205"/>
    <w:rsid w:val="008345A1"/>
    <w:rsid w:val="008E1283"/>
    <w:rsid w:val="009D603D"/>
    <w:rsid w:val="00A105BE"/>
    <w:rsid w:val="00AA1FF3"/>
    <w:rsid w:val="00B05FF0"/>
    <w:rsid w:val="00B81344"/>
    <w:rsid w:val="00BC3248"/>
    <w:rsid w:val="00BE7E6E"/>
    <w:rsid w:val="00D3188D"/>
    <w:rsid w:val="00DE0D21"/>
    <w:rsid w:val="00E52EBF"/>
    <w:rsid w:val="00EA3A91"/>
    <w:rsid w:val="00EA542B"/>
    <w:rsid w:val="00EC651F"/>
    <w:rsid w:val="00F6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  <w15:chartTrackingRefBased/>
  <w15:docId w15:val="{01F5254E-C2B9-498E-985C-86FA54D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A63F-148C-4A62-B3A1-AC897953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17</Pages>
  <Words>2200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 Revilla</cp:lastModifiedBy>
  <cp:revision>15</cp:revision>
  <cp:lastPrinted>2021-03-22T05:29:00Z</cp:lastPrinted>
  <dcterms:created xsi:type="dcterms:W3CDTF">2021-03-22T02:18:00Z</dcterms:created>
  <dcterms:modified xsi:type="dcterms:W3CDTF">2021-04-05T01:26:00Z</dcterms:modified>
</cp:coreProperties>
</file>