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37DAB" w14:textId="0F4CB1B1" w:rsidR="006C24FA" w:rsidRDefault="00204601" w:rsidP="006C24FA">
      <w:pPr>
        <w:rPr>
          <w:rFonts w:ascii="Calibri-Italic" w:hAnsi="Calibri-Italic" w:cs="Calibri-Italic"/>
          <w:i/>
          <w:iCs/>
        </w:rPr>
      </w:pPr>
      <w:r>
        <w:rPr>
          <w:rFonts w:ascii="Calibri-Italic" w:hAnsi="Calibri-Italic" w:cs="Calibri-Italic"/>
          <w:i/>
          <w:iCs/>
        </w:rPr>
        <w:t>Jose Toro Bustos  -  20.329.232-5   -  Sección A1</w:t>
      </w:r>
    </w:p>
    <w:p w14:paraId="4CE3EA7B" w14:textId="77777777" w:rsidR="006C24FA" w:rsidRPr="006C24FA" w:rsidRDefault="006C24FA" w:rsidP="006C24FA">
      <w:pPr>
        <w:autoSpaceDE w:val="0"/>
        <w:autoSpaceDN w:val="0"/>
        <w:adjustRightInd w:val="0"/>
        <w:spacing w:after="0" w:line="240" w:lineRule="auto"/>
        <w:rPr>
          <w:rFonts w:ascii="Calibri-Italic" w:hAnsi="Calibri-Italic" w:cs="Calibri-Italic"/>
          <w:b/>
          <w:bCs/>
          <w:i/>
          <w:iCs/>
          <w:u w:val="single"/>
        </w:rPr>
      </w:pPr>
      <w:r w:rsidRPr="006C24FA">
        <w:rPr>
          <w:rFonts w:ascii="Calibri-Italic" w:hAnsi="Calibri-Italic" w:cs="Calibri-Italic"/>
          <w:b/>
          <w:bCs/>
          <w:i/>
          <w:iCs/>
          <w:u w:val="single"/>
        </w:rPr>
        <w:t>Representación de un estado.</w:t>
      </w:r>
    </w:p>
    <w:p w14:paraId="61AC1446" w14:textId="7C3B96BB" w:rsidR="006C24FA" w:rsidRDefault="006C24FA" w:rsidP="006C24FA">
      <w:r>
        <w:t xml:space="preserve">Como la estructura que utilizo para representar los estados </w:t>
      </w:r>
      <w:r w:rsidR="00100F3E">
        <w:t>está</w:t>
      </w:r>
      <w:r>
        <w:t xml:space="preserve"> compuesta de la siguiente forma</w:t>
      </w:r>
    </w:p>
    <w:p w14:paraId="7B3E847F" w14:textId="759BF94E" w:rsidR="006C24FA" w:rsidRDefault="006C24FA" w:rsidP="006C24FA">
      <w:r w:rsidRPr="006C24FA">
        <w:rPr>
          <w:noProof/>
        </w:rPr>
        <w:drawing>
          <wp:inline distT="0" distB="0" distL="0" distR="0" wp14:anchorId="678C63A9" wp14:editId="0FD83CAA">
            <wp:extent cx="3877216" cy="24196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77216" cy="2419688"/>
                    </a:xfrm>
                    <a:prstGeom prst="rect">
                      <a:avLst/>
                    </a:prstGeom>
                  </pic:spPr>
                </pic:pic>
              </a:graphicData>
            </a:graphic>
          </wp:inline>
        </w:drawing>
      </w:r>
    </w:p>
    <w:p w14:paraId="7BB82456" w14:textId="7FEE97C9" w:rsidR="006C24FA" w:rsidRDefault="006C24FA" w:rsidP="006C24FA">
      <w:r>
        <w:t>Un</w:t>
      </w:r>
      <w:r w:rsidR="00516629">
        <w:t xml:space="preserve">a estructura de un </w:t>
      </w:r>
      <w:r>
        <w:t xml:space="preserve">estado cualquiera seria de la </w:t>
      </w:r>
      <w:r w:rsidR="00100F3E">
        <w:t>forma:</w:t>
      </w:r>
    </w:p>
    <w:p w14:paraId="120E45A1" w14:textId="46E2698A" w:rsidR="006C24FA" w:rsidRDefault="006C24FA" w:rsidP="006C24FA">
      <w:r>
        <w:t>Tablero=[[0,0,0</w:t>
      </w:r>
      <w:r w:rsidR="00516629">
        <w:t>,0,0</w:t>
      </w:r>
      <w:r>
        <w:t>],[1,1,1</w:t>
      </w:r>
      <w:r w:rsidR="00516629">
        <w:t>,0,0</w:t>
      </w:r>
      <w:r>
        <w:t>],[0,2,0</w:t>
      </w:r>
      <w:r w:rsidR="00516629">
        <w:t>,0,0</w:t>
      </w:r>
      <w:r>
        <w:t>]</w:t>
      </w:r>
      <w:r w:rsidR="00516629">
        <w:t>,[0,0,0,0,0],[0,0,0,0,0]</w:t>
      </w:r>
      <w:r>
        <w:t>] donde los 0 representan espacios vacíos, los 1’s representan peones y el 2 representa al caballo</w:t>
      </w:r>
    </w:p>
    <w:p w14:paraId="27BF526E" w14:textId="7B94131C" w:rsidR="006C24FA" w:rsidRDefault="006C24FA" w:rsidP="006C24FA">
      <w:proofErr w:type="spellStart"/>
      <w:r>
        <w:t>caballoX</w:t>
      </w:r>
      <w:proofErr w:type="spellEnd"/>
      <w:r>
        <w:t>=2</w:t>
      </w:r>
    </w:p>
    <w:p w14:paraId="7AAE2609" w14:textId="1BD15952" w:rsidR="006C24FA" w:rsidRDefault="006C24FA" w:rsidP="006C24FA">
      <w:proofErr w:type="spellStart"/>
      <w:r>
        <w:t>caballoY</w:t>
      </w:r>
      <w:proofErr w:type="spellEnd"/>
      <w:r>
        <w:t>=1</w:t>
      </w:r>
    </w:p>
    <w:p w14:paraId="495C7016" w14:textId="741C5B4E" w:rsidR="006C24FA" w:rsidRDefault="006C24FA" w:rsidP="006C24FA">
      <w:proofErr w:type="spellStart"/>
      <w:r>
        <w:t>peonesRestantes</w:t>
      </w:r>
      <w:proofErr w:type="spellEnd"/>
      <w:r>
        <w:t>=3</w:t>
      </w:r>
    </w:p>
    <w:p w14:paraId="7EE7A815" w14:textId="7E9A972E" w:rsidR="006C24FA" w:rsidRDefault="006C24FA" w:rsidP="006C24FA">
      <w:proofErr w:type="spellStart"/>
      <w:r>
        <w:t>estadoActual</w:t>
      </w:r>
      <w:proofErr w:type="spellEnd"/>
      <w:r>
        <w:t xml:space="preserve"> </w:t>
      </w:r>
      <w:r w:rsidR="00516629">
        <w:t>=0 si es el estado inicial, en otro caso dependerá de cuantos movimientos se hayan realizado</w:t>
      </w:r>
    </w:p>
    <w:p w14:paraId="1D90B98E" w14:textId="6058096E" w:rsidR="006C24FA" w:rsidRDefault="006C24FA" w:rsidP="006C24FA">
      <w:proofErr w:type="spellStart"/>
      <w:r>
        <w:t>estadoAnterior</w:t>
      </w:r>
      <w:proofErr w:type="spellEnd"/>
      <w:r>
        <w:t xml:space="preserve"> dependerá también si este estado es el inicial </w:t>
      </w:r>
    </w:p>
    <w:p w14:paraId="2C6EB793" w14:textId="5F64FC30" w:rsidR="006C24FA" w:rsidRDefault="006C24FA" w:rsidP="006C24FA">
      <w:r>
        <w:t>transición es el movimiento realizado en caso de este ser el estado inicial no tendrá ningún movimiento realizado</w:t>
      </w:r>
    </w:p>
    <w:p w14:paraId="61AEECB3" w14:textId="77777777" w:rsidR="006C24FA" w:rsidRDefault="006C24FA" w:rsidP="006C24FA">
      <w:pPr>
        <w:rPr>
          <w:rFonts w:ascii="Calibri-Italic" w:hAnsi="Calibri-Italic" w:cs="Calibri-Italic"/>
          <w:b/>
          <w:bCs/>
          <w:i/>
          <w:iCs/>
          <w:u w:val="single"/>
        </w:rPr>
      </w:pPr>
    </w:p>
    <w:p w14:paraId="7AF500E4" w14:textId="621926C6" w:rsidR="006C24FA" w:rsidRDefault="006C24FA" w:rsidP="006C24FA">
      <w:pPr>
        <w:rPr>
          <w:rFonts w:ascii="Calibri-Italic" w:hAnsi="Calibri-Italic" w:cs="Calibri-Italic"/>
          <w:b/>
          <w:bCs/>
          <w:i/>
          <w:iCs/>
          <w:u w:val="single"/>
        </w:rPr>
      </w:pPr>
    </w:p>
    <w:p w14:paraId="79F1776E" w14:textId="3F7FC0AE" w:rsidR="00B7016A" w:rsidRDefault="00B7016A" w:rsidP="006C24FA">
      <w:pPr>
        <w:rPr>
          <w:rFonts w:ascii="Calibri-Italic" w:hAnsi="Calibri-Italic" w:cs="Calibri-Italic"/>
          <w:b/>
          <w:bCs/>
          <w:i/>
          <w:iCs/>
          <w:u w:val="single"/>
        </w:rPr>
      </w:pPr>
    </w:p>
    <w:p w14:paraId="230FA7A8" w14:textId="2A9FA6B5" w:rsidR="00B7016A" w:rsidRDefault="00B7016A" w:rsidP="006C24FA">
      <w:pPr>
        <w:rPr>
          <w:rFonts w:ascii="Calibri-Italic" w:hAnsi="Calibri-Italic" w:cs="Calibri-Italic"/>
          <w:b/>
          <w:bCs/>
          <w:i/>
          <w:iCs/>
          <w:u w:val="single"/>
        </w:rPr>
      </w:pPr>
    </w:p>
    <w:p w14:paraId="49CB3CF4" w14:textId="14EE3642" w:rsidR="00B7016A" w:rsidRDefault="00B7016A" w:rsidP="006C24FA">
      <w:pPr>
        <w:rPr>
          <w:rFonts w:ascii="Calibri-Italic" w:hAnsi="Calibri-Italic" w:cs="Calibri-Italic"/>
          <w:b/>
          <w:bCs/>
          <w:i/>
          <w:iCs/>
          <w:u w:val="single"/>
        </w:rPr>
      </w:pPr>
    </w:p>
    <w:p w14:paraId="11A43EBF" w14:textId="6507E4C6" w:rsidR="00B7016A" w:rsidRDefault="00B7016A" w:rsidP="006C24FA">
      <w:pPr>
        <w:rPr>
          <w:rFonts w:ascii="Calibri-Italic" w:hAnsi="Calibri-Italic" w:cs="Calibri-Italic"/>
          <w:b/>
          <w:bCs/>
          <w:i/>
          <w:iCs/>
          <w:u w:val="single"/>
        </w:rPr>
      </w:pPr>
    </w:p>
    <w:p w14:paraId="7AE07364" w14:textId="77777777" w:rsidR="00B7016A" w:rsidRDefault="00B7016A" w:rsidP="006C24FA">
      <w:pPr>
        <w:rPr>
          <w:rFonts w:ascii="Calibri-Italic" w:hAnsi="Calibri-Italic" w:cs="Calibri-Italic"/>
          <w:b/>
          <w:bCs/>
          <w:i/>
          <w:iCs/>
          <w:u w:val="single"/>
        </w:rPr>
      </w:pPr>
    </w:p>
    <w:p w14:paraId="402BB194" w14:textId="5A975717" w:rsidR="006C24FA" w:rsidRDefault="006C24FA" w:rsidP="006C24FA">
      <w:pPr>
        <w:rPr>
          <w:rFonts w:ascii="Calibri-Italic" w:hAnsi="Calibri-Italic" w:cs="Calibri-Italic"/>
          <w:b/>
          <w:bCs/>
          <w:i/>
          <w:iCs/>
          <w:u w:val="single"/>
        </w:rPr>
      </w:pPr>
      <w:r w:rsidRPr="006C24FA">
        <w:rPr>
          <w:rFonts w:ascii="Calibri-Italic" w:hAnsi="Calibri-Italic" w:cs="Calibri-Italic"/>
          <w:b/>
          <w:bCs/>
          <w:i/>
          <w:iCs/>
          <w:u w:val="single"/>
        </w:rPr>
        <w:lastRenderedPageBreak/>
        <w:t>Representación del estado inicial y sus valores en específico, y por qué será el estado inicial.</w:t>
      </w:r>
    </w:p>
    <w:p w14:paraId="7E30973C" w14:textId="71BA44BA" w:rsidR="006C24FA" w:rsidRDefault="006C24FA" w:rsidP="006C24FA">
      <w:pPr>
        <w:rPr>
          <w:rFonts w:ascii="Calibri-Italic" w:hAnsi="Calibri-Italic" w:cs="Calibri-Italic"/>
        </w:rPr>
      </w:pPr>
      <w:r>
        <w:rPr>
          <w:rFonts w:ascii="Calibri-Italic" w:hAnsi="Calibri-Italic" w:cs="Calibri-Italic"/>
        </w:rPr>
        <w:t>Ya que al momento de ejecutar el programa se le solicita al usuario que ingrese el caballo y los peones el estado inicial dependerá del usuario</w:t>
      </w:r>
      <w:r w:rsidR="00516629">
        <w:rPr>
          <w:rFonts w:ascii="Calibri-Italic" w:hAnsi="Calibri-Italic" w:cs="Calibri-Italic"/>
        </w:rPr>
        <w:t xml:space="preserve">, sin </w:t>
      </w:r>
      <w:r w:rsidR="00100F3E">
        <w:rPr>
          <w:rFonts w:ascii="Calibri-Italic" w:hAnsi="Calibri-Italic" w:cs="Calibri-Italic"/>
        </w:rPr>
        <w:t>embargo,</w:t>
      </w:r>
      <w:r w:rsidR="00516629">
        <w:rPr>
          <w:rFonts w:ascii="Calibri-Italic" w:hAnsi="Calibri-Italic" w:cs="Calibri-Italic"/>
        </w:rPr>
        <w:t xml:space="preserve"> si</w:t>
      </w:r>
      <w:r>
        <w:rPr>
          <w:rFonts w:ascii="Calibri-Italic" w:hAnsi="Calibri-Italic" w:cs="Calibri-Italic"/>
        </w:rPr>
        <w:t xml:space="preserve"> utiliza</w:t>
      </w:r>
      <w:r w:rsidR="00516629">
        <w:rPr>
          <w:rFonts w:ascii="Calibri-Italic" w:hAnsi="Calibri-Italic" w:cs="Calibri-Italic"/>
        </w:rPr>
        <w:t>mos</w:t>
      </w:r>
      <w:r>
        <w:rPr>
          <w:rFonts w:ascii="Calibri-Italic" w:hAnsi="Calibri-Italic" w:cs="Calibri-Italic"/>
        </w:rPr>
        <w:t xml:space="preserve"> como estado inicial un ejemplo entregado en el </w:t>
      </w:r>
      <w:r w:rsidR="00516629">
        <w:rPr>
          <w:rFonts w:ascii="Calibri-Italic" w:hAnsi="Calibri-Italic" w:cs="Calibri-Italic"/>
        </w:rPr>
        <w:t>PDF</w:t>
      </w:r>
      <w:r>
        <w:rPr>
          <w:rFonts w:ascii="Calibri-Italic" w:hAnsi="Calibri-Italic" w:cs="Calibri-Italic"/>
        </w:rPr>
        <w:t xml:space="preserve"> de la prueba </w:t>
      </w:r>
      <w:r w:rsidR="00516629">
        <w:rPr>
          <w:rFonts w:ascii="Calibri-Italic" w:hAnsi="Calibri-Italic" w:cs="Calibri-Italic"/>
        </w:rPr>
        <w:t>como puede ser el caso de la figura 2.</w:t>
      </w:r>
    </w:p>
    <w:p w14:paraId="6F5FB5F8" w14:textId="0A280631" w:rsidR="00516629" w:rsidRDefault="00516629" w:rsidP="006C24FA">
      <w:r w:rsidRPr="00516629">
        <w:rPr>
          <w:noProof/>
        </w:rPr>
        <w:drawing>
          <wp:inline distT="0" distB="0" distL="0" distR="0" wp14:anchorId="47137D90" wp14:editId="51C4E8E9">
            <wp:extent cx="5106113" cy="2619741"/>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6113" cy="2619741"/>
                    </a:xfrm>
                    <a:prstGeom prst="rect">
                      <a:avLst/>
                    </a:prstGeom>
                  </pic:spPr>
                </pic:pic>
              </a:graphicData>
            </a:graphic>
          </wp:inline>
        </w:drawing>
      </w:r>
    </w:p>
    <w:p w14:paraId="3C824D95" w14:textId="6499DDE9" w:rsidR="00516629" w:rsidRDefault="00516629" w:rsidP="006C24FA">
      <w:r>
        <w:t>En este caso la estructura del estado inicial vendría dado de la siguiente forma</w:t>
      </w:r>
    </w:p>
    <w:p w14:paraId="63B0214D" w14:textId="627AFEC4" w:rsidR="00516629" w:rsidRDefault="00516629" w:rsidP="00516629">
      <w:r>
        <w:t>Tablero=[[0,1,0,0,0],[1,0,0,1,0],[0,0,1,0,0],[0,2,0,0,1],[0,0,0,0,0]] //donde los 0 representan espacios vacíos, los 1’s representan peones y el 2 representa al caballo</w:t>
      </w:r>
    </w:p>
    <w:p w14:paraId="76FA73B1" w14:textId="0B48CB46" w:rsidR="00516629" w:rsidRDefault="00516629" w:rsidP="00516629">
      <w:proofErr w:type="spellStart"/>
      <w:r>
        <w:t>caballoX</w:t>
      </w:r>
      <w:proofErr w:type="spellEnd"/>
      <w:r>
        <w:t>=3 //ya que la coordenada del caballo es 3,1, y esta variable almacena su posición en X</w:t>
      </w:r>
    </w:p>
    <w:p w14:paraId="01353CA6" w14:textId="3E5A40DE" w:rsidR="00516629" w:rsidRDefault="00516629" w:rsidP="00516629">
      <w:proofErr w:type="spellStart"/>
      <w:r>
        <w:t>caballoY</w:t>
      </w:r>
      <w:proofErr w:type="spellEnd"/>
      <w:r>
        <w:t>=1 //ya que la coordenada del caballo es 3,1, y esta variable almacena su posición en Y</w:t>
      </w:r>
    </w:p>
    <w:p w14:paraId="72645CC8" w14:textId="56292E86" w:rsidR="00516629" w:rsidRDefault="00516629" w:rsidP="00516629">
      <w:proofErr w:type="spellStart"/>
      <w:r>
        <w:t>peonesRestantes</w:t>
      </w:r>
      <w:proofErr w:type="spellEnd"/>
      <w:r>
        <w:t>=5</w:t>
      </w:r>
    </w:p>
    <w:p w14:paraId="0F485281" w14:textId="0403A0A7" w:rsidR="00516629" w:rsidRDefault="00516629" w:rsidP="00516629">
      <w:proofErr w:type="spellStart"/>
      <w:r>
        <w:t>estadoActual</w:t>
      </w:r>
      <w:proofErr w:type="spellEnd"/>
      <w:r>
        <w:t xml:space="preserve"> =0  //ya que es el estado inicial</w:t>
      </w:r>
    </w:p>
    <w:p w14:paraId="6491E8D1" w14:textId="62FAA4CB" w:rsidR="00516629" w:rsidRDefault="00516629" w:rsidP="00516629">
      <w:proofErr w:type="spellStart"/>
      <w:r>
        <w:t>estadoAnterior</w:t>
      </w:r>
      <w:proofErr w:type="spellEnd"/>
      <w:r>
        <w:t xml:space="preserve">  //no tiene valor ya que al ser el inicial no tiene un estado anterior</w:t>
      </w:r>
    </w:p>
    <w:p w14:paraId="4C9D7E7B" w14:textId="0D7473E7" w:rsidR="00516629" w:rsidRDefault="00516629" w:rsidP="00516629">
      <w:r>
        <w:t>transición =”” //como es el estado inicial no posee transición</w:t>
      </w:r>
    </w:p>
    <w:p w14:paraId="1EA937D1" w14:textId="54A8702E" w:rsidR="00516629" w:rsidRDefault="00516629" w:rsidP="00516629">
      <w:r>
        <w:t>este es el estado inicial ya que es el ingresado por el usuario siguiendo el ejemplo de la figura 2</w:t>
      </w:r>
    </w:p>
    <w:p w14:paraId="4C24633C" w14:textId="77777777" w:rsidR="00516629" w:rsidRDefault="00516629" w:rsidP="006C24FA">
      <w:pPr>
        <w:rPr>
          <w:rFonts w:ascii="Calibri-Italic" w:hAnsi="Calibri-Italic" w:cs="Calibri-Italic"/>
          <w:b/>
          <w:bCs/>
          <w:i/>
          <w:iCs/>
          <w:u w:val="single"/>
        </w:rPr>
      </w:pPr>
    </w:p>
    <w:p w14:paraId="30EF48AD" w14:textId="77777777" w:rsidR="00516629" w:rsidRDefault="00516629" w:rsidP="006C24FA">
      <w:pPr>
        <w:rPr>
          <w:rFonts w:ascii="Calibri-Italic" w:hAnsi="Calibri-Italic" w:cs="Calibri-Italic"/>
          <w:b/>
          <w:bCs/>
          <w:i/>
          <w:iCs/>
          <w:u w:val="single"/>
        </w:rPr>
      </w:pPr>
    </w:p>
    <w:p w14:paraId="0258ADC4" w14:textId="77777777" w:rsidR="00516629" w:rsidRDefault="00516629" w:rsidP="006C24FA">
      <w:pPr>
        <w:rPr>
          <w:rFonts w:ascii="Calibri-Italic" w:hAnsi="Calibri-Italic" w:cs="Calibri-Italic"/>
          <w:b/>
          <w:bCs/>
          <w:i/>
          <w:iCs/>
          <w:u w:val="single"/>
        </w:rPr>
      </w:pPr>
    </w:p>
    <w:p w14:paraId="1899F93A" w14:textId="77777777" w:rsidR="00516629" w:rsidRDefault="00516629" w:rsidP="006C24FA">
      <w:pPr>
        <w:rPr>
          <w:rFonts w:ascii="Calibri-Italic" w:hAnsi="Calibri-Italic" w:cs="Calibri-Italic"/>
          <w:b/>
          <w:bCs/>
          <w:i/>
          <w:iCs/>
          <w:u w:val="single"/>
        </w:rPr>
      </w:pPr>
    </w:p>
    <w:p w14:paraId="65448CD6" w14:textId="77777777" w:rsidR="00516629" w:rsidRDefault="00516629" w:rsidP="006C24FA">
      <w:pPr>
        <w:rPr>
          <w:rFonts w:ascii="Calibri-Italic" w:hAnsi="Calibri-Italic" w:cs="Calibri-Italic"/>
          <w:b/>
          <w:bCs/>
          <w:i/>
          <w:iCs/>
          <w:u w:val="single"/>
        </w:rPr>
      </w:pPr>
    </w:p>
    <w:p w14:paraId="3C1EFBC7" w14:textId="320B8870" w:rsidR="00516629" w:rsidRDefault="00516629" w:rsidP="006C24FA">
      <w:pPr>
        <w:rPr>
          <w:rFonts w:ascii="Calibri-Italic" w:hAnsi="Calibri-Italic" w:cs="Calibri-Italic"/>
          <w:b/>
          <w:bCs/>
          <w:i/>
          <w:iCs/>
          <w:u w:val="single"/>
        </w:rPr>
      </w:pPr>
    </w:p>
    <w:p w14:paraId="02297A1B" w14:textId="77777777" w:rsidR="00516629" w:rsidRDefault="00516629" w:rsidP="006C24FA">
      <w:pPr>
        <w:rPr>
          <w:rFonts w:ascii="Calibri-Italic" w:hAnsi="Calibri-Italic" w:cs="Calibri-Italic"/>
          <w:b/>
          <w:bCs/>
          <w:i/>
          <w:iCs/>
          <w:u w:val="single"/>
        </w:rPr>
      </w:pPr>
    </w:p>
    <w:p w14:paraId="4F7C518B" w14:textId="08175521" w:rsidR="00516629" w:rsidRDefault="00516629" w:rsidP="006C24FA">
      <w:pPr>
        <w:rPr>
          <w:rFonts w:ascii="Calibri-Italic" w:hAnsi="Calibri-Italic" w:cs="Calibri-Italic"/>
          <w:b/>
          <w:bCs/>
          <w:i/>
          <w:iCs/>
          <w:u w:val="single"/>
        </w:rPr>
      </w:pPr>
      <w:r w:rsidRPr="00516629">
        <w:rPr>
          <w:rFonts w:ascii="Calibri-Italic" w:hAnsi="Calibri-Italic" w:cs="Calibri-Italic"/>
          <w:b/>
          <w:bCs/>
          <w:i/>
          <w:iCs/>
          <w:u w:val="single"/>
        </w:rPr>
        <w:t>Representación del estado final y sus valores en específico, y por qué será el estado final.</w:t>
      </w:r>
    </w:p>
    <w:p w14:paraId="137B5755" w14:textId="75553CE5" w:rsidR="00516629" w:rsidRDefault="00516629" w:rsidP="00516629">
      <w:r>
        <w:t>En este caso la estructura del estado final vendría dado de la siguiente forma</w:t>
      </w:r>
    </w:p>
    <w:p w14:paraId="7DD222BB" w14:textId="2002E280" w:rsidR="00516629" w:rsidRDefault="00516629" w:rsidP="00516629">
      <w:r>
        <w:t>Tablero=[[0,0,0,0,0],[0,0,0,0,0],[0,0,0,0,0],[0,2,0,0,0],[0,0,0,0,0]] //donde los 0 representan espacios vacíos, los 1’s representan peones(como es el estado final, no quedan o simplemente no se agregaron peones) y el 2 representa al caballo</w:t>
      </w:r>
    </w:p>
    <w:p w14:paraId="018B4B63" w14:textId="77777777" w:rsidR="00516629" w:rsidRDefault="00516629" w:rsidP="00516629">
      <w:proofErr w:type="spellStart"/>
      <w:r>
        <w:t>caballoX</w:t>
      </w:r>
      <w:proofErr w:type="spellEnd"/>
      <w:r>
        <w:t>=3 //ya que la coordenada del caballo es 3,1, y esta variable almacena su posición en X</w:t>
      </w:r>
    </w:p>
    <w:p w14:paraId="57D7B45C" w14:textId="77777777" w:rsidR="00516629" w:rsidRDefault="00516629" w:rsidP="00516629">
      <w:proofErr w:type="spellStart"/>
      <w:r>
        <w:t>caballoY</w:t>
      </w:r>
      <w:proofErr w:type="spellEnd"/>
      <w:r>
        <w:t>=1 //ya que la coordenada del caballo es 3,1, y esta variable almacena su posición en Y</w:t>
      </w:r>
    </w:p>
    <w:p w14:paraId="092F0B63" w14:textId="172FBF1C" w:rsidR="00516629" w:rsidRDefault="00516629" w:rsidP="00516629">
      <w:proofErr w:type="spellStart"/>
      <w:r>
        <w:t>peonesRestantes</w:t>
      </w:r>
      <w:proofErr w:type="spellEnd"/>
      <w:r>
        <w:t>=0</w:t>
      </w:r>
    </w:p>
    <w:p w14:paraId="6CD48B5C" w14:textId="7DA6914E" w:rsidR="00516629" w:rsidRDefault="00516629" w:rsidP="00516629">
      <w:proofErr w:type="spellStart"/>
      <w:r>
        <w:t>estadoActual</w:t>
      </w:r>
      <w:proofErr w:type="spellEnd"/>
      <w:r>
        <w:t xml:space="preserve"> =  //ya que es el estado final y depende de cuantos movimientos se hayan realizado no se sabe </w:t>
      </w:r>
      <w:proofErr w:type="spellStart"/>
      <w:r>
        <w:t>cuantos</w:t>
      </w:r>
      <w:proofErr w:type="spellEnd"/>
      <w:r>
        <w:t xml:space="preserve"> estados se generaron sin embargo tomara un valor 0 en caso de que no se agreguen peones</w:t>
      </w:r>
    </w:p>
    <w:p w14:paraId="30F343AE" w14:textId="4ECC9E55" w:rsidR="00516629" w:rsidRDefault="00516629" w:rsidP="00516629">
      <w:proofErr w:type="spellStart"/>
      <w:r>
        <w:t>estadoAnterior</w:t>
      </w:r>
      <w:proofErr w:type="spellEnd"/>
      <w:r>
        <w:t xml:space="preserve">  //su valor dependerá del camino que se haya recorrido para llegar a este estado. </w:t>
      </w:r>
    </w:p>
    <w:p w14:paraId="7F783C67" w14:textId="626B0F22" w:rsidR="00516629" w:rsidRDefault="00516629" w:rsidP="00516629">
      <w:r>
        <w:t>transición = //como es el estado final la transición dependerá del movimiento realizado</w:t>
      </w:r>
    </w:p>
    <w:p w14:paraId="2A8B9FD4" w14:textId="7F6FE51D" w:rsidR="00516629" w:rsidRDefault="00516629" w:rsidP="006C24FA">
      <w:r>
        <w:t>este es el estado final ya que se cumple que no queden peones, independiente de si no se agregaron estos o no.</w:t>
      </w:r>
    </w:p>
    <w:p w14:paraId="1EC0B226" w14:textId="7C4F3D4B" w:rsidR="00516629" w:rsidRDefault="00516629" w:rsidP="00516629">
      <w:pPr>
        <w:autoSpaceDE w:val="0"/>
        <w:autoSpaceDN w:val="0"/>
        <w:adjustRightInd w:val="0"/>
        <w:spacing w:after="0" w:line="240" w:lineRule="auto"/>
      </w:pPr>
    </w:p>
    <w:p w14:paraId="06EF5C30" w14:textId="27B04D52" w:rsidR="00B9718A" w:rsidRDefault="00B9718A" w:rsidP="00516629">
      <w:pPr>
        <w:autoSpaceDE w:val="0"/>
        <w:autoSpaceDN w:val="0"/>
        <w:adjustRightInd w:val="0"/>
        <w:spacing w:after="0" w:line="240" w:lineRule="auto"/>
      </w:pPr>
    </w:p>
    <w:p w14:paraId="3192F8E3" w14:textId="6E62FBD9" w:rsidR="00B9718A" w:rsidRDefault="00B9718A" w:rsidP="00516629">
      <w:pPr>
        <w:autoSpaceDE w:val="0"/>
        <w:autoSpaceDN w:val="0"/>
        <w:adjustRightInd w:val="0"/>
        <w:spacing w:after="0" w:line="240" w:lineRule="auto"/>
      </w:pPr>
    </w:p>
    <w:p w14:paraId="66649670" w14:textId="3BEC2207" w:rsidR="00B9718A" w:rsidRDefault="00B9718A" w:rsidP="00516629">
      <w:pPr>
        <w:autoSpaceDE w:val="0"/>
        <w:autoSpaceDN w:val="0"/>
        <w:adjustRightInd w:val="0"/>
        <w:spacing w:after="0" w:line="240" w:lineRule="auto"/>
      </w:pPr>
    </w:p>
    <w:p w14:paraId="6CE22A20" w14:textId="3B7707AF" w:rsidR="00B9718A" w:rsidRDefault="00B9718A" w:rsidP="00516629">
      <w:pPr>
        <w:autoSpaceDE w:val="0"/>
        <w:autoSpaceDN w:val="0"/>
        <w:adjustRightInd w:val="0"/>
        <w:spacing w:after="0" w:line="240" w:lineRule="auto"/>
      </w:pPr>
    </w:p>
    <w:p w14:paraId="606E9A5E" w14:textId="0E24E12B" w:rsidR="00B9718A" w:rsidRDefault="00B9718A" w:rsidP="00516629">
      <w:pPr>
        <w:autoSpaceDE w:val="0"/>
        <w:autoSpaceDN w:val="0"/>
        <w:adjustRightInd w:val="0"/>
        <w:spacing w:after="0" w:line="240" w:lineRule="auto"/>
      </w:pPr>
    </w:p>
    <w:p w14:paraId="37DEDA01" w14:textId="7B5E38B8" w:rsidR="00B9718A" w:rsidRDefault="00B9718A" w:rsidP="00516629">
      <w:pPr>
        <w:autoSpaceDE w:val="0"/>
        <w:autoSpaceDN w:val="0"/>
        <w:adjustRightInd w:val="0"/>
        <w:spacing w:after="0" w:line="240" w:lineRule="auto"/>
      </w:pPr>
    </w:p>
    <w:p w14:paraId="68B2DB4F" w14:textId="30945844" w:rsidR="00B9718A" w:rsidRDefault="00B9718A" w:rsidP="00516629">
      <w:pPr>
        <w:autoSpaceDE w:val="0"/>
        <w:autoSpaceDN w:val="0"/>
        <w:adjustRightInd w:val="0"/>
        <w:spacing w:after="0" w:line="240" w:lineRule="auto"/>
      </w:pPr>
    </w:p>
    <w:p w14:paraId="460AF821" w14:textId="2DDDD225" w:rsidR="00B9718A" w:rsidRDefault="00B9718A" w:rsidP="00516629">
      <w:pPr>
        <w:autoSpaceDE w:val="0"/>
        <w:autoSpaceDN w:val="0"/>
        <w:adjustRightInd w:val="0"/>
        <w:spacing w:after="0" w:line="240" w:lineRule="auto"/>
      </w:pPr>
    </w:p>
    <w:p w14:paraId="31D3AC36" w14:textId="20825422" w:rsidR="00B9718A" w:rsidRDefault="00B9718A" w:rsidP="00516629">
      <w:pPr>
        <w:autoSpaceDE w:val="0"/>
        <w:autoSpaceDN w:val="0"/>
        <w:adjustRightInd w:val="0"/>
        <w:spacing w:after="0" w:line="240" w:lineRule="auto"/>
      </w:pPr>
    </w:p>
    <w:p w14:paraId="42E25EE3" w14:textId="015F0FB2" w:rsidR="00B9718A" w:rsidRDefault="00B9718A" w:rsidP="00516629">
      <w:pPr>
        <w:autoSpaceDE w:val="0"/>
        <w:autoSpaceDN w:val="0"/>
        <w:adjustRightInd w:val="0"/>
        <w:spacing w:after="0" w:line="240" w:lineRule="auto"/>
      </w:pPr>
    </w:p>
    <w:p w14:paraId="36E9E25A" w14:textId="459D637F" w:rsidR="00B9718A" w:rsidRDefault="00B9718A" w:rsidP="00516629">
      <w:pPr>
        <w:autoSpaceDE w:val="0"/>
        <w:autoSpaceDN w:val="0"/>
        <w:adjustRightInd w:val="0"/>
        <w:spacing w:after="0" w:line="240" w:lineRule="auto"/>
      </w:pPr>
    </w:p>
    <w:p w14:paraId="41FEEB69" w14:textId="6B99E0AD" w:rsidR="00B9718A" w:rsidRDefault="00B9718A" w:rsidP="00516629">
      <w:pPr>
        <w:autoSpaceDE w:val="0"/>
        <w:autoSpaceDN w:val="0"/>
        <w:adjustRightInd w:val="0"/>
        <w:spacing w:after="0" w:line="240" w:lineRule="auto"/>
      </w:pPr>
    </w:p>
    <w:p w14:paraId="094D3C45" w14:textId="730DDA70" w:rsidR="00B9718A" w:rsidRDefault="00B9718A" w:rsidP="00516629">
      <w:pPr>
        <w:autoSpaceDE w:val="0"/>
        <w:autoSpaceDN w:val="0"/>
        <w:adjustRightInd w:val="0"/>
        <w:spacing w:after="0" w:line="240" w:lineRule="auto"/>
      </w:pPr>
    </w:p>
    <w:p w14:paraId="7581DD71" w14:textId="1219217A" w:rsidR="00B9718A" w:rsidRDefault="00B9718A" w:rsidP="00516629">
      <w:pPr>
        <w:autoSpaceDE w:val="0"/>
        <w:autoSpaceDN w:val="0"/>
        <w:adjustRightInd w:val="0"/>
        <w:spacing w:after="0" w:line="240" w:lineRule="auto"/>
      </w:pPr>
    </w:p>
    <w:p w14:paraId="69260EAC" w14:textId="740DD604" w:rsidR="00B9718A" w:rsidRDefault="00B9718A" w:rsidP="00516629">
      <w:pPr>
        <w:autoSpaceDE w:val="0"/>
        <w:autoSpaceDN w:val="0"/>
        <w:adjustRightInd w:val="0"/>
        <w:spacing w:after="0" w:line="240" w:lineRule="auto"/>
      </w:pPr>
    </w:p>
    <w:p w14:paraId="51D8491E" w14:textId="7179F2DD" w:rsidR="00B9718A" w:rsidRDefault="00B9718A" w:rsidP="00516629">
      <w:pPr>
        <w:autoSpaceDE w:val="0"/>
        <w:autoSpaceDN w:val="0"/>
        <w:adjustRightInd w:val="0"/>
        <w:spacing w:after="0" w:line="240" w:lineRule="auto"/>
      </w:pPr>
    </w:p>
    <w:p w14:paraId="6E6708DC" w14:textId="01CBD471" w:rsidR="00B9718A" w:rsidRDefault="00B9718A" w:rsidP="00516629">
      <w:pPr>
        <w:autoSpaceDE w:val="0"/>
        <w:autoSpaceDN w:val="0"/>
        <w:adjustRightInd w:val="0"/>
        <w:spacing w:after="0" w:line="240" w:lineRule="auto"/>
      </w:pPr>
    </w:p>
    <w:p w14:paraId="03A1918D" w14:textId="68597EED" w:rsidR="00B9718A" w:rsidRDefault="00B9718A" w:rsidP="00516629">
      <w:pPr>
        <w:autoSpaceDE w:val="0"/>
        <w:autoSpaceDN w:val="0"/>
        <w:adjustRightInd w:val="0"/>
        <w:spacing w:after="0" w:line="240" w:lineRule="auto"/>
      </w:pPr>
    </w:p>
    <w:p w14:paraId="4C673D7A" w14:textId="2FAE57C0" w:rsidR="00B9718A" w:rsidRDefault="00B9718A" w:rsidP="00516629">
      <w:pPr>
        <w:autoSpaceDE w:val="0"/>
        <w:autoSpaceDN w:val="0"/>
        <w:adjustRightInd w:val="0"/>
        <w:spacing w:after="0" w:line="240" w:lineRule="auto"/>
      </w:pPr>
    </w:p>
    <w:p w14:paraId="4E691FD7" w14:textId="31F752B3" w:rsidR="00B9718A" w:rsidRDefault="00B9718A" w:rsidP="00516629">
      <w:pPr>
        <w:autoSpaceDE w:val="0"/>
        <w:autoSpaceDN w:val="0"/>
        <w:adjustRightInd w:val="0"/>
        <w:spacing w:after="0" w:line="240" w:lineRule="auto"/>
      </w:pPr>
    </w:p>
    <w:p w14:paraId="782C5D76" w14:textId="590A8029" w:rsidR="00B9718A" w:rsidRDefault="00B9718A" w:rsidP="00516629">
      <w:pPr>
        <w:autoSpaceDE w:val="0"/>
        <w:autoSpaceDN w:val="0"/>
        <w:adjustRightInd w:val="0"/>
        <w:spacing w:after="0" w:line="240" w:lineRule="auto"/>
      </w:pPr>
    </w:p>
    <w:p w14:paraId="02E38E53" w14:textId="6ED7A911" w:rsidR="00B9718A" w:rsidRDefault="00B9718A" w:rsidP="00516629">
      <w:pPr>
        <w:autoSpaceDE w:val="0"/>
        <w:autoSpaceDN w:val="0"/>
        <w:adjustRightInd w:val="0"/>
        <w:spacing w:after="0" w:line="240" w:lineRule="auto"/>
      </w:pPr>
    </w:p>
    <w:p w14:paraId="627DE3BE" w14:textId="1296D674" w:rsidR="00B9718A" w:rsidRDefault="00B9718A" w:rsidP="00516629">
      <w:pPr>
        <w:autoSpaceDE w:val="0"/>
        <w:autoSpaceDN w:val="0"/>
        <w:adjustRightInd w:val="0"/>
        <w:spacing w:after="0" w:line="240" w:lineRule="auto"/>
      </w:pPr>
    </w:p>
    <w:p w14:paraId="1E903D3C" w14:textId="1E89F087" w:rsidR="00B7016A" w:rsidRDefault="00B7016A" w:rsidP="00516629">
      <w:pPr>
        <w:autoSpaceDE w:val="0"/>
        <w:autoSpaceDN w:val="0"/>
        <w:adjustRightInd w:val="0"/>
        <w:spacing w:after="0" w:line="240" w:lineRule="auto"/>
      </w:pPr>
    </w:p>
    <w:p w14:paraId="24A03B31" w14:textId="77777777" w:rsidR="00B7016A" w:rsidRDefault="00B7016A" w:rsidP="00516629">
      <w:pPr>
        <w:autoSpaceDE w:val="0"/>
        <w:autoSpaceDN w:val="0"/>
        <w:adjustRightInd w:val="0"/>
        <w:spacing w:after="0" w:line="240" w:lineRule="auto"/>
      </w:pPr>
    </w:p>
    <w:p w14:paraId="02649E3A" w14:textId="3FF7C155" w:rsidR="00516629" w:rsidRPr="00516629" w:rsidRDefault="00516629" w:rsidP="00516629">
      <w:pPr>
        <w:autoSpaceDE w:val="0"/>
        <w:autoSpaceDN w:val="0"/>
        <w:adjustRightInd w:val="0"/>
        <w:spacing w:after="0" w:line="240" w:lineRule="auto"/>
        <w:rPr>
          <w:rFonts w:ascii="Calibri-Italic" w:hAnsi="Calibri-Italic" w:cs="Calibri-Italic"/>
          <w:b/>
          <w:bCs/>
          <w:i/>
          <w:iCs/>
          <w:u w:val="single"/>
        </w:rPr>
      </w:pPr>
      <w:r>
        <w:rPr>
          <w:rFonts w:ascii="Calibri-Italic" w:hAnsi="Calibri-Italic" w:cs="Calibri-Italic"/>
          <w:i/>
          <w:iCs/>
        </w:rPr>
        <w:t xml:space="preserve"> </w:t>
      </w:r>
      <w:r w:rsidRPr="00516629">
        <w:rPr>
          <w:rFonts w:ascii="Calibri-Italic" w:hAnsi="Calibri-Italic" w:cs="Calibri-Italic"/>
          <w:b/>
          <w:bCs/>
          <w:i/>
          <w:iCs/>
          <w:u w:val="single"/>
        </w:rPr>
        <w:t xml:space="preserve">Transiciones, explicando cómo pasa de un estado Ei a un estado </w:t>
      </w:r>
      <w:proofErr w:type="spellStart"/>
      <w:r w:rsidRPr="00516629">
        <w:rPr>
          <w:rFonts w:ascii="Calibri-Italic" w:hAnsi="Calibri-Italic" w:cs="Calibri-Italic"/>
          <w:b/>
          <w:bCs/>
          <w:i/>
          <w:iCs/>
          <w:u w:val="single"/>
        </w:rPr>
        <w:t>Ej</w:t>
      </w:r>
      <w:proofErr w:type="spellEnd"/>
      <w:r w:rsidRPr="00516629">
        <w:rPr>
          <w:rFonts w:ascii="Calibri-Italic" w:hAnsi="Calibri-Italic" w:cs="Calibri-Italic"/>
          <w:b/>
          <w:bCs/>
          <w:i/>
          <w:iCs/>
          <w:u w:val="single"/>
        </w:rPr>
        <w:t xml:space="preserve"> con esa transición,</w:t>
      </w:r>
    </w:p>
    <w:p w14:paraId="6916C7D9" w14:textId="77777777" w:rsidR="00516629" w:rsidRPr="00516629" w:rsidRDefault="00516629" w:rsidP="00516629">
      <w:pPr>
        <w:autoSpaceDE w:val="0"/>
        <w:autoSpaceDN w:val="0"/>
        <w:adjustRightInd w:val="0"/>
        <w:spacing w:after="0" w:line="240" w:lineRule="auto"/>
        <w:rPr>
          <w:rFonts w:ascii="Calibri-Italic" w:hAnsi="Calibri-Italic" w:cs="Calibri-Italic"/>
          <w:b/>
          <w:bCs/>
          <w:i/>
          <w:iCs/>
          <w:u w:val="single"/>
        </w:rPr>
      </w:pPr>
      <w:r w:rsidRPr="00516629">
        <w:rPr>
          <w:rFonts w:ascii="Calibri-Italic" w:hAnsi="Calibri-Italic" w:cs="Calibri-Italic"/>
          <w:b/>
          <w:bCs/>
          <w:i/>
          <w:iCs/>
          <w:u w:val="single"/>
        </w:rPr>
        <w:t>justificar la existencia de esta transición.</w:t>
      </w:r>
    </w:p>
    <w:p w14:paraId="6251D0A3" w14:textId="15548778" w:rsidR="00516629" w:rsidRDefault="00516629" w:rsidP="006C24FA">
      <w:r>
        <w:t>Las transiciones vienen dadas por los posibles movimientos del caballo</w:t>
      </w:r>
      <w:r w:rsidR="00B9718A">
        <w:t xml:space="preserve"> dentro de un tablero de ajedrez, el caballo posee un movimiento en L el cual le permitiría moverse a una de un total de 8 casillas distintas como se ve en la figura 1 del PDF de la prueba (cada casilla con una x recibe un numero el cual abajo se </w:t>
      </w:r>
      <w:r w:rsidR="00100F3E">
        <w:t>explicará</w:t>
      </w:r>
      <w:r w:rsidR="00B9718A">
        <w:t xml:space="preserve"> que nombre toma ese movimiento dentro del código)</w:t>
      </w:r>
    </w:p>
    <w:p w14:paraId="22EF7926" w14:textId="655621BD" w:rsidR="00B9718A" w:rsidRDefault="00B9718A" w:rsidP="006C24FA">
      <w:r w:rsidRPr="00B9718A">
        <w:rPr>
          <w:noProof/>
        </w:rPr>
        <w:drawing>
          <wp:inline distT="0" distB="0" distL="0" distR="0" wp14:anchorId="4108D23A" wp14:editId="0A75D417">
            <wp:extent cx="3953427" cy="2238687"/>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3427" cy="2238687"/>
                    </a:xfrm>
                    <a:prstGeom prst="rect">
                      <a:avLst/>
                    </a:prstGeom>
                  </pic:spPr>
                </pic:pic>
              </a:graphicData>
            </a:graphic>
          </wp:inline>
        </w:drawing>
      </w:r>
    </w:p>
    <w:p w14:paraId="349B76B1" w14:textId="01E31982" w:rsidR="00B9718A" w:rsidRDefault="00B9718A" w:rsidP="006C24FA">
      <w:r>
        <w:t>Aquí se menciona que nombre toma cada movimiento dentro del código</w:t>
      </w:r>
    </w:p>
    <w:tbl>
      <w:tblPr>
        <w:tblStyle w:val="Tablaconcuadrcula"/>
        <w:tblW w:w="0" w:type="auto"/>
        <w:tblLook w:val="04A0" w:firstRow="1" w:lastRow="0" w:firstColumn="1" w:lastColumn="0" w:noHBand="0" w:noVBand="1"/>
      </w:tblPr>
      <w:tblGrid>
        <w:gridCol w:w="4414"/>
        <w:gridCol w:w="4414"/>
      </w:tblGrid>
      <w:tr w:rsidR="00B9718A" w14:paraId="16CC4C91" w14:textId="77777777" w:rsidTr="00B9718A">
        <w:tc>
          <w:tcPr>
            <w:tcW w:w="4414" w:type="dxa"/>
          </w:tcPr>
          <w:p w14:paraId="78D9F18C" w14:textId="41FF68C7" w:rsidR="00B9718A" w:rsidRDefault="00B9718A" w:rsidP="00B9718A">
            <w:pPr>
              <w:jc w:val="center"/>
            </w:pPr>
            <w:r>
              <w:t>1</w:t>
            </w:r>
          </w:p>
        </w:tc>
        <w:tc>
          <w:tcPr>
            <w:tcW w:w="4414" w:type="dxa"/>
          </w:tcPr>
          <w:p w14:paraId="5C146DFC" w14:textId="1B9D75E7" w:rsidR="00B9718A" w:rsidRDefault="00B9718A" w:rsidP="00B9718A">
            <w:pPr>
              <w:jc w:val="center"/>
            </w:pPr>
            <w:r w:rsidRPr="00B9718A">
              <w:t>arribaDER1</w:t>
            </w:r>
          </w:p>
        </w:tc>
      </w:tr>
      <w:tr w:rsidR="00B9718A" w14:paraId="1A7D5F8E" w14:textId="77777777" w:rsidTr="00B9718A">
        <w:tc>
          <w:tcPr>
            <w:tcW w:w="4414" w:type="dxa"/>
          </w:tcPr>
          <w:p w14:paraId="36A21F5B" w14:textId="7E636A9D" w:rsidR="00B9718A" w:rsidRDefault="00B9718A" w:rsidP="00B9718A">
            <w:pPr>
              <w:jc w:val="center"/>
            </w:pPr>
            <w:r>
              <w:t>2</w:t>
            </w:r>
          </w:p>
        </w:tc>
        <w:tc>
          <w:tcPr>
            <w:tcW w:w="4414" w:type="dxa"/>
          </w:tcPr>
          <w:p w14:paraId="0499C73F" w14:textId="5685D4F7" w:rsidR="00B9718A" w:rsidRDefault="00B9718A" w:rsidP="00B9718A">
            <w:pPr>
              <w:jc w:val="center"/>
            </w:pPr>
            <w:r w:rsidRPr="00B9718A">
              <w:t>arribaDER</w:t>
            </w:r>
            <w:r>
              <w:t>2</w:t>
            </w:r>
          </w:p>
        </w:tc>
      </w:tr>
      <w:tr w:rsidR="00B9718A" w14:paraId="4761F5A2" w14:textId="77777777" w:rsidTr="00B9718A">
        <w:tc>
          <w:tcPr>
            <w:tcW w:w="4414" w:type="dxa"/>
          </w:tcPr>
          <w:p w14:paraId="56C78FBE" w14:textId="46FDFE73" w:rsidR="00B9718A" w:rsidRDefault="00B9718A" w:rsidP="00B9718A">
            <w:pPr>
              <w:jc w:val="center"/>
            </w:pPr>
            <w:r>
              <w:t>3</w:t>
            </w:r>
          </w:p>
        </w:tc>
        <w:tc>
          <w:tcPr>
            <w:tcW w:w="4414" w:type="dxa"/>
          </w:tcPr>
          <w:p w14:paraId="40E25EF7" w14:textId="28A857BE" w:rsidR="00B9718A" w:rsidRDefault="00B9718A" w:rsidP="00B9718A">
            <w:pPr>
              <w:jc w:val="center"/>
            </w:pPr>
            <w:r w:rsidRPr="00B9718A">
              <w:t>abajoDER1</w:t>
            </w:r>
          </w:p>
        </w:tc>
      </w:tr>
      <w:tr w:rsidR="00B9718A" w14:paraId="31C517BD" w14:textId="77777777" w:rsidTr="00B9718A">
        <w:tc>
          <w:tcPr>
            <w:tcW w:w="4414" w:type="dxa"/>
          </w:tcPr>
          <w:p w14:paraId="141921C5" w14:textId="19174D88" w:rsidR="00B9718A" w:rsidRDefault="00B9718A" w:rsidP="00B9718A">
            <w:pPr>
              <w:jc w:val="center"/>
            </w:pPr>
            <w:r>
              <w:t>4</w:t>
            </w:r>
          </w:p>
        </w:tc>
        <w:tc>
          <w:tcPr>
            <w:tcW w:w="4414" w:type="dxa"/>
          </w:tcPr>
          <w:p w14:paraId="233134D8" w14:textId="39DF76D8" w:rsidR="00B9718A" w:rsidRDefault="00B9718A" w:rsidP="00B9718A">
            <w:pPr>
              <w:jc w:val="center"/>
            </w:pPr>
            <w:r w:rsidRPr="00B9718A">
              <w:t>abajoDER</w:t>
            </w:r>
            <w:r>
              <w:t>2</w:t>
            </w:r>
          </w:p>
        </w:tc>
      </w:tr>
      <w:tr w:rsidR="00B9718A" w14:paraId="0D1264C7" w14:textId="77777777" w:rsidTr="00B9718A">
        <w:tc>
          <w:tcPr>
            <w:tcW w:w="4414" w:type="dxa"/>
          </w:tcPr>
          <w:p w14:paraId="712C7C42" w14:textId="2E062663" w:rsidR="00B9718A" w:rsidRDefault="00B9718A" w:rsidP="00B9718A">
            <w:pPr>
              <w:jc w:val="center"/>
            </w:pPr>
            <w:r>
              <w:t>5</w:t>
            </w:r>
          </w:p>
        </w:tc>
        <w:tc>
          <w:tcPr>
            <w:tcW w:w="4414" w:type="dxa"/>
          </w:tcPr>
          <w:p w14:paraId="52A7DE92" w14:textId="10A5C588" w:rsidR="00B9718A" w:rsidRDefault="00B9718A" w:rsidP="00B9718A">
            <w:pPr>
              <w:jc w:val="center"/>
            </w:pPr>
            <w:r w:rsidRPr="00B9718A">
              <w:t>abajoIZQ2</w:t>
            </w:r>
          </w:p>
        </w:tc>
      </w:tr>
      <w:tr w:rsidR="00B9718A" w14:paraId="042C328B" w14:textId="77777777" w:rsidTr="00B9718A">
        <w:tc>
          <w:tcPr>
            <w:tcW w:w="4414" w:type="dxa"/>
          </w:tcPr>
          <w:p w14:paraId="15B0E2B0" w14:textId="3CFB5E7C" w:rsidR="00B9718A" w:rsidRDefault="00B9718A" w:rsidP="00B9718A">
            <w:pPr>
              <w:jc w:val="center"/>
            </w:pPr>
            <w:r>
              <w:t>6</w:t>
            </w:r>
          </w:p>
        </w:tc>
        <w:tc>
          <w:tcPr>
            <w:tcW w:w="4414" w:type="dxa"/>
          </w:tcPr>
          <w:p w14:paraId="3DF53CD9" w14:textId="7E34DB0F" w:rsidR="00B9718A" w:rsidRDefault="00B9718A" w:rsidP="00B9718A">
            <w:pPr>
              <w:jc w:val="center"/>
            </w:pPr>
            <w:r w:rsidRPr="00B9718A">
              <w:t>abajoIZQ</w:t>
            </w:r>
            <w:r>
              <w:t>1</w:t>
            </w:r>
          </w:p>
        </w:tc>
      </w:tr>
      <w:tr w:rsidR="00B9718A" w14:paraId="02715641" w14:textId="77777777" w:rsidTr="00B9718A">
        <w:tc>
          <w:tcPr>
            <w:tcW w:w="4414" w:type="dxa"/>
          </w:tcPr>
          <w:p w14:paraId="2E9BAC94" w14:textId="12648F92" w:rsidR="00B9718A" w:rsidRDefault="00B9718A" w:rsidP="00B9718A">
            <w:pPr>
              <w:jc w:val="center"/>
            </w:pPr>
            <w:r>
              <w:t>7</w:t>
            </w:r>
          </w:p>
        </w:tc>
        <w:tc>
          <w:tcPr>
            <w:tcW w:w="4414" w:type="dxa"/>
          </w:tcPr>
          <w:p w14:paraId="25387871" w14:textId="490F7CD7" w:rsidR="00B9718A" w:rsidRDefault="00B9718A" w:rsidP="00B9718A">
            <w:pPr>
              <w:jc w:val="center"/>
            </w:pPr>
            <w:r w:rsidRPr="00B9718A">
              <w:t>arribaIZQ2</w:t>
            </w:r>
          </w:p>
        </w:tc>
      </w:tr>
      <w:tr w:rsidR="00B9718A" w14:paraId="2DADDA44" w14:textId="77777777" w:rsidTr="00B9718A">
        <w:tc>
          <w:tcPr>
            <w:tcW w:w="4414" w:type="dxa"/>
          </w:tcPr>
          <w:p w14:paraId="5106AEDD" w14:textId="36E48352" w:rsidR="00B9718A" w:rsidRDefault="00B9718A" w:rsidP="00B9718A">
            <w:pPr>
              <w:jc w:val="center"/>
            </w:pPr>
            <w:r>
              <w:t>8</w:t>
            </w:r>
          </w:p>
        </w:tc>
        <w:tc>
          <w:tcPr>
            <w:tcW w:w="4414" w:type="dxa"/>
          </w:tcPr>
          <w:p w14:paraId="086F376C" w14:textId="17A0E735" w:rsidR="00B9718A" w:rsidRDefault="00B9718A" w:rsidP="00B9718A">
            <w:pPr>
              <w:jc w:val="center"/>
            </w:pPr>
            <w:r w:rsidRPr="00B9718A">
              <w:t>arribaIZQ</w:t>
            </w:r>
            <w:r>
              <w:t>1</w:t>
            </w:r>
          </w:p>
        </w:tc>
      </w:tr>
    </w:tbl>
    <w:p w14:paraId="1822AB07" w14:textId="77777777" w:rsidR="00B9718A" w:rsidRDefault="00B9718A" w:rsidP="006C24FA"/>
    <w:p w14:paraId="6776EEE3" w14:textId="00564A9A" w:rsidR="00B9718A" w:rsidRDefault="00B9718A" w:rsidP="006C24FA">
      <w:r>
        <w:t>Sin embargo, estos movimientos se ven limitados dependiendo de la posición actual del caballo ya que no puede salirse del tablero.</w:t>
      </w:r>
    </w:p>
    <w:p w14:paraId="0978962C" w14:textId="5A99459B" w:rsidR="00B9718A" w:rsidRDefault="00B9718A" w:rsidP="006C24FA">
      <w:r>
        <w:t>Esto implica que las transiciones para pasar de un estado a otro están limitadas por los movimientos que pueda realizar el caballo en un momento cualquiera.</w:t>
      </w:r>
    </w:p>
    <w:p w14:paraId="451022FA" w14:textId="171A983B" w:rsidR="00B9718A" w:rsidRDefault="00B9718A" w:rsidP="006C24FA"/>
    <w:p w14:paraId="724EC6E1" w14:textId="0FB7C003" w:rsidR="00B9718A" w:rsidRDefault="00B9718A" w:rsidP="006C24FA"/>
    <w:p w14:paraId="174DF029" w14:textId="240309CC" w:rsidR="00B7016A" w:rsidRDefault="00B7016A" w:rsidP="006C24FA"/>
    <w:p w14:paraId="239B93BA" w14:textId="77777777" w:rsidR="00B7016A" w:rsidRDefault="00B7016A" w:rsidP="006C24FA"/>
    <w:p w14:paraId="20900FCD" w14:textId="77777777" w:rsidR="000D779B" w:rsidRDefault="000D779B" w:rsidP="006C24FA"/>
    <w:p w14:paraId="2AE29C52" w14:textId="3E39382E" w:rsidR="00B9718A" w:rsidRPr="00B9718A" w:rsidRDefault="00B9718A" w:rsidP="00B9718A">
      <w:pPr>
        <w:autoSpaceDE w:val="0"/>
        <w:autoSpaceDN w:val="0"/>
        <w:adjustRightInd w:val="0"/>
        <w:spacing w:after="0" w:line="240" w:lineRule="auto"/>
        <w:rPr>
          <w:rFonts w:ascii="Calibri-Italic" w:hAnsi="Calibri-Italic" w:cs="Calibri-Italic"/>
          <w:b/>
          <w:bCs/>
          <w:i/>
          <w:iCs/>
          <w:u w:val="single"/>
        </w:rPr>
      </w:pPr>
      <w:r>
        <w:rPr>
          <w:rFonts w:ascii="Calibri-Italic" w:hAnsi="Calibri-Italic" w:cs="Calibri-Italic"/>
          <w:i/>
          <w:iCs/>
        </w:rPr>
        <w:lastRenderedPageBreak/>
        <w:t xml:space="preserve"> </w:t>
      </w:r>
      <w:r w:rsidRPr="00B9718A">
        <w:rPr>
          <w:rFonts w:ascii="Calibri-Italic" w:hAnsi="Calibri-Italic" w:cs="Calibri-Italic"/>
          <w:b/>
          <w:bCs/>
          <w:i/>
          <w:iCs/>
          <w:u w:val="single"/>
        </w:rPr>
        <w:t>El algoritmo utilizado de búsqueda en espacio de estados, señalando si es Búsqueda en</w:t>
      </w:r>
    </w:p>
    <w:p w14:paraId="5293B002" w14:textId="06D4273E" w:rsidR="00B9718A" w:rsidRPr="00B9718A" w:rsidRDefault="00B9718A" w:rsidP="00B9718A">
      <w:pPr>
        <w:autoSpaceDE w:val="0"/>
        <w:autoSpaceDN w:val="0"/>
        <w:adjustRightInd w:val="0"/>
        <w:spacing w:after="0" w:line="240" w:lineRule="auto"/>
        <w:rPr>
          <w:rFonts w:ascii="Calibri-Italic" w:hAnsi="Calibri-Italic" w:cs="Calibri-Italic"/>
          <w:b/>
          <w:bCs/>
          <w:i/>
          <w:iCs/>
          <w:u w:val="single"/>
        </w:rPr>
      </w:pPr>
      <w:r w:rsidRPr="00B9718A">
        <w:rPr>
          <w:rFonts w:ascii="Calibri-Italic" w:hAnsi="Calibri-Italic" w:cs="Calibri-Italic"/>
          <w:b/>
          <w:bCs/>
          <w:i/>
          <w:iCs/>
          <w:u w:val="single"/>
        </w:rPr>
        <w:t>Anchura o profundidad, justificando el tipo de búsqueda realizada.</w:t>
      </w:r>
    </w:p>
    <w:p w14:paraId="13F21D8A" w14:textId="77777777" w:rsidR="00B9718A" w:rsidRDefault="00B9718A" w:rsidP="00B9718A">
      <w:pPr>
        <w:autoSpaceDE w:val="0"/>
        <w:autoSpaceDN w:val="0"/>
        <w:adjustRightInd w:val="0"/>
        <w:spacing w:after="0" w:line="240" w:lineRule="auto"/>
        <w:rPr>
          <w:rFonts w:ascii="Calibri-Italic" w:hAnsi="Calibri-Italic" w:cs="Calibri-Italic"/>
          <w:i/>
          <w:iCs/>
        </w:rPr>
      </w:pPr>
    </w:p>
    <w:p w14:paraId="014ABA88" w14:textId="3D7DCF77" w:rsidR="00B9718A" w:rsidRDefault="00B9718A" w:rsidP="006C24FA">
      <w:pPr>
        <w:rPr>
          <w:color w:val="000000"/>
          <w:sz w:val="27"/>
          <w:szCs w:val="27"/>
        </w:rPr>
      </w:pPr>
      <w:r>
        <w:t xml:space="preserve">El algoritmo utilizado es Búsqueda en </w:t>
      </w:r>
      <w:r w:rsidR="000D779B">
        <w:t xml:space="preserve">Anchura, debido a que fui creando estados nuevos pero siempre revisaba el primer estado en ser creado, trabajando de esta forma mi array de abiertos de la manera </w:t>
      </w:r>
      <w:r w:rsidR="000D779B">
        <w:rPr>
          <w:color w:val="000000"/>
          <w:sz w:val="27"/>
          <w:szCs w:val="27"/>
        </w:rPr>
        <w:t>FIFO (</w:t>
      </w:r>
      <w:proofErr w:type="spellStart"/>
      <w:r w:rsidR="00B7016A">
        <w:rPr>
          <w:color w:val="000000"/>
          <w:sz w:val="27"/>
          <w:szCs w:val="27"/>
        </w:rPr>
        <w:t>F</w:t>
      </w:r>
      <w:r w:rsidR="000D779B">
        <w:rPr>
          <w:color w:val="000000"/>
          <w:sz w:val="27"/>
          <w:szCs w:val="27"/>
        </w:rPr>
        <w:t>irst</w:t>
      </w:r>
      <w:proofErr w:type="spellEnd"/>
      <w:r w:rsidR="000D779B">
        <w:rPr>
          <w:color w:val="000000"/>
          <w:sz w:val="27"/>
          <w:szCs w:val="27"/>
        </w:rPr>
        <w:t xml:space="preserve"> </w:t>
      </w:r>
      <w:r w:rsidR="00B7016A">
        <w:rPr>
          <w:color w:val="000000"/>
          <w:sz w:val="27"/>
          <w:szCs w:val="27"/>
        </w:rPr>
        <w:t>I</w:t>
      </w:r>
      <w:r w:rsidR="000D779B">
        <w:rPr>
          <w:color w:val="000000"/>
          <w:sz w:val="27"/>
          <w:szCs w:val="27"/>
        </w:rPr>
        <w:t xml:space="preserve">n, </w:t>
      </w:r>
      <w:proofErr w:type="spellStart"/>
      <w:r w:rsidR="00B7016A">
        <w:rPr>
          <w:color w:val="000000"/>
          <w:sz w:val="27"/>
          <w:szCs w:val="27"/>
        </w:rPr>
        <w:t>F</w:t>
      </w:r>
      <w:r w:rsidR="000D779B">
        <w:rPr>
          <w:color w:val="000000"/>
          <w:sz w:val="27"/>
          <w:szCs w:val="27"/>
        </w:rPr>
        <w:t>irst</w:t>
      </w:r>
      <w:proofErr w:type="spellEnd"/>
      <w:r w:rsidR="000D779B">
        <w:rPr>
          <w:color w:val="000000"/>
          <w:sz w:val="27"/>
          <w:szCs w:val="27"/>
        </w:rPr>
        <w:t xml:space="preserve"> </w:t>
      </w:r>
      <w:proofErr w:type="spellStart"/>
      <w:r w:rsidR="00B7016A">
        <w:rPr>
          <w:color w:val="000000"/>
          <w:sz w:val="27"/>
          <w:szCs w:val="27"/>
        </w:rPr>
        <w:t>O</w:t>
      </w:r>
      <w:r w:rsidR="000D779B">
        <w:rPr>
          <w:color w:val="000000"/>
          <w:sz w:val="27"/>
          <w:szCs w:val="27"/>
        </w:rPr>
        <w:t>ut</w:t>
      </w:r>
      <w:proofErr w:type="spellEnd"/>
      <w:r w:rsidR="000D779B">
        <w:rPr>
          <w:color w:val="000000"/>
          <w:sz w:val="27"/>
          <w:szCs w:val="27"/>
        </w:rPr>
        <w:t>)</w:t>
      </w:r>
    </w:p>
    <w:p w14:paraId="0DBF2BA3" w14:textId="79F9BABE" w:rsidR="000D779B" w:rsidRDefault="000D779B" w:rsidP="006C24FA">
      <w:pPr>
        <w:rPr>
          <w:color w:val="000000"/>
          <w:sz w:val="27"/>
          <w:szCs w:val="27"/>
        </w:rPr>
      </w:pPr>
    </w:p>
    <w:p w14:paraId="09596F11" w14:textId="62855EB8" w:rsidR="000D779B" w:rsidRPr="000D779B" w:rsidRDefault="000D779B" w:rsidP="000D779B">
      <w:pPr>
        <w:rPr>
          <w:rFonts w:ascii="Calibri-Italic" w:hAnsi="Calibri-Italic" w:cs="Calibri-Italic"/>
          <w:b/>
          <w:bCs/>
          <w:i/>
          <w:iCs/>
          <w:u w:val="single"/>
        </w:rPr>
      </w:pPr>
      <w:r w:rsidRPr="000D779B">
        <w:rPr>
          <w:rFonts w:ascii="Calibri-Italic" w:hAnsi="Calibri-Italic" w:cs="Calibri-Italic"/>
          <w:b/>
          <w:bCs/>
          <w:i/>
          <w:iCs/>
          <w:u w:val="single"/>
        </w:rPr>
        <w:t xml:space="preserve"> Código que obtiene la solución.</w:t>
      </w:r>
    </w:p>
    <w:p w14:paraId="7C7E0381" w14:textId="5B550039" w:rsidR="000D779B" w:rsidRDefault="000D779B" w:rsidP="006C24FA">
      <w:r>
        <w:t>El código funciona de la siguiente forma:</w:t>
      </w:r>
    </w:p>
    <w:p w14:paraId="66F664FE" w14:textId="4B29736E" w:rsidR="000D779B" w:rsidRDefault="000D779B" w:rsidP="006C24FA">
      <w:r>
        <w:t>-Primero se le solicita la posición del caballo al usuario</w:t>
      </w:r>
    </w:p>
    <w:p w14:paraId="103E2891" w14:textId="3B44F006" w:rsidR="004B1D73" w:rsidRDefault="004B1D73" w:rsidP="006C24FA">
      <w:r>
        <w:tab/>
        <w:t xml:space="preserve">Se verifica si es </w:t>
      </w:r>
      <w:proofErr w:type="spellStart"/>
      <w:r>
        <w:t>valida</w:t>
      </w:r>
      <w:proofErr w:type="spellEnd"/>
      <w:r>
        <w:t>, en caso de no serla se termina el programa</w:t>
      </w:r>
    </w:p>
    <w:p w14:paraId="5EB8D741" w14:textId="5C628CF9" w:rsidR="004B1D73" w:rsidRDefault="004B1D73" w:rsidP="006C24FA">
      <w:r>
        <w:tab/>
        <w:t>En caso de ser una posición valida el programa prosigue</w:t>
      </w:r>
    </w:p>
    <w:p w14:paraId="0B2E7967" w14:textId="7522C18F" w:rsidR="000D779B" w:rsidRDefault="000D779B" w:rsidP="006C24FA">
      <w:r>
        <w:t>-luego se le solicita la cantidad de peones que agregara</w:t>
      </w:r>
    </w:p>
    <w:p w14:paraId="51687D5D" w14:textId="3841B0D3" w:rsidR="000D779B" w:rsidRDefault="000D779B" w:rsidP="000D779B">
      <w:pPr>
        <w:ind w:left="705"/>
      </w:pPr>
      <w:r>
        <w:t>Si la cantidad de peones es menor o igual a 0</w:t>
      </w:r>
      <w:r w:rsidR="004B1D73">
        <w:t xml:space="preserve"> o mayor que 24</w:t>
      </w:r>
      <w:r>
        <w:t xml:space="preserve"> entonces termina el ejercicio dándole un mensaje al usuario de porque termino</w:t>
      </w:r>
    </w:p>
    <w:p w14:paraId="2AF31A8F" w14:textId="5BCBCE36" w:rsidR="000D779B" w:rsidRDefault="000D779B" w:rsidP="000D779B">
      <w:r>
        <w:t>-</w:t>
      </w:r>
      <w:r w:rsidR="004B1D73">
        <w:t xml:space="preserve">se le pide al usuario agregar cada </w:t>
      </w:r>
      <w:r w:rsidR="00B7016A">
        <w:t>peón</w:t>
      </w:r>
      <w:r w:rsidR="004B1D73">
        <w:t xml:space="preserve"> en su respectiva coordenada</w:t>
      </w:r>
    </w:p>
    <w:p w14:paraId="0008986F" w14:textId="6A63B777" w:rsidR="004B1D73" w:rsidRDefault="004B1D73" w:rsidP="000D779B">
      <w:r>
        <w:t>-una vez el usuario haya terminado de agregar el tablero inicial, el programa ejecutara movimientos del caballo generando todos los estados posibles trabajando con el array de abiertos de la forma FIFO</w:t>
      </w:r>
    </w:p>
    <w:p w14:paraId="0CEF1031" w14:textId="2CE8C47B" w:rsidR="004B1D73" w:rsidRDefault="004B1D73" w:rsidP="000D779B">
      <w:r>
        <w:t>-con esto el programa buscara la solución al tablero inicial entregando luego los pasos a realizar.</w:t>
      </w:r>
    </w:p>
    <w:p w14:paraId="78C668BD" w14:textId="33B85076" w:rsidR="004B1D73" w:rsidRDefault="004B1D73" w:rsidP="000D779B">
      <w:r>
        <w:t xml:space="preserve">El esqueleto del </w:t>
      </w:r>
      <w:r w:rsidR="00B7016A">
        <w:t>programa en seudocódigo se ve de la siguiente forma</w:t>
      </w:r>
    </w:p>
    <w:p w14:paraId="631946DB" w14:textId="79BBF9DD" w:rsidR="000D779B" w:rsidRPr="00516629" w:rsidRDefault="00B7016A" w:rsidP="006C24FA">
      <w:r w:rsidRPr="00B7016A">
        <w:rPr>
          <w:noProof/>
        </w:rPr>
        <w:drawing>
          <wp:inline distT="0" distB="0" distL="0" distR="0" wp14:anchorId="14A0356F" wp14:editId="65643327">
            <wp:extent cx="4819655" cy="2943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2131" cy="2956950"/>
                    </a:xfrm>
                    <a:prstGeom prst="rect">
                      <a:avLst/>
                    </a:prstGeom>
                  </pic:spPr>
                </pic:pic>
              </a:graphicData>
            </a:graphic>
          </wp:inline>
        </w:drawing>
      </w:r>
    </w:p>
    <w:sectPr w:rsidR="000D779B" w:rsidRPr="005166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4B"/>
    <w:rsid w:val="000D779B"/>
    <w:rsid w:val="00100F3E"/>
    <w:rsid w:val="00145D85"/>
    <w:rsid w:val="00204601"/>
    <w:rsid w:val="004B1D73"/>
    <w:rsid w:val="00516629"/>
    <w:rsid w:val="005175D5"/>
    <w:rsid w:val="006C24FA"/>
    <w:rsid w:val="00B7016A"/>
    <w:rsid w:val="00B9718A"/>
    <w:rsid w:val="00E73A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F508"/>
  <w15:chartTrackingRefBased/>
  <w15:docId w15:val="{F609636D-3BA5-45F8-AF1C-617BC802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97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ariableHTML">
    <w:name w:val="HTML Variable"/>
    <w:basedOn w:val="Fuentedeprrafopredeter"/>
    <w:uiPriority w:val="99"/>
    <w:semiHidden/>
    <w:unhideWhenUsed/>
    <w:rsid w:val="000D77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812</Words>
  <Characters>4470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javier toro bustos</dc:creator>
  <cp:keywords/>
  <dc:description/>
  <cp:lastModifiedBy>jose javier toro bustos</cp:lastModifiedBy>
  <cp:revision>6</cp:revision>
  <dcterms:created xsi:type="dcterms:W3CDTF">2020-09-10T18:08:00Z</dcterms:created>
  <dcterms:modified xsi:type="dcterms:W3CDTF">2020-09-10T19:13:00Z</dcterms:modified>
</cp:coreProperties>
</file>