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8EC6" w14:textId="351E308A" w:rsidR="00B223FA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Manual d’Usuari – Dashboard de Monitorització</w:t>
      </w:r>
    </w:p>
    <w:p w14:paraId="2024658F" w14:textId="77777777" w:rsidR="002804A3" w:rsidRPr="002804A3" w:rsidRDefault="002804A3" w:rsidP="00B223FA">
      <w:pPr>
        <w:rPr>
          <w:rFonts w:ascii="Ubuntu" w:hAnsi="Ubuntu"/>
          <w:b/>
          <w:bCs/>
        </w:rPr>
      </w:pPr>
    </w:p>
    <w:p w14:paraId="3FCD3D0E" w14:textId="4E1847C7" w:rsidR="00B223FA" w:rsidRPr="002804A3" w:rsidRDefault="002804A3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Accés al Dashboard</w:t>
      </w:r>
      <w:r>
        <w:rPr>
          <w:rFonts w:ascii="Ubuntu" w:hAnsi="Ubuntu"/>
          <w:b/>
          <w:bCs/>
        </w:rPr>
        <w:t xml:space="preserve">: </w:t>
      </w:r>
      <w:r w:rsidR="00B223FA" w:rsidRPr="002804A3">
        <w:rPr>
          <w:rFonts w:ascii="Ubuntu" w:hAnsi="Ubuntu"/>
          <w:b/>
          <w:bCs/>
        </w:rPr>
        <w:t>Reqs</w:t>
      </w:r>
    </w:p>
    <w:p w14:paraId="3FAC29C9" w14:textId="77777777" w:rsidR="00B223FA" w:rsidRPr="002804A3" w:rsidRDefault="00B223FA" w:rsidP="00B223FA">
      <w:pPr>
        <w:numPr>
          <w:ilvl w:val="0"/>
          <w:numId w:val="1"/>
        </w:numPr>
        <w:rPr>
          <w:rFonts w:ascii="Ubuntu" w:hAnsi="Ubuntu"/>
        </w:rPr>
      </w:pPr>
      <w:r w:rsidRPr="002804A3">
        <w:rPr>
          <w:rFonts w:ascii="Ubuntu" w:hAnsi="Ubuntu"/>
        </w:rPr>
        <w:t>Connexió a la xarxa interna del servidor</w:t>
      </w:r>
    </w:p>
    <w:p w14:paraId="4ACBECD8" w14:textId="7BCEAC96" w:rsidR="00B223FA" w:rsidRPr="002804A3" w:rsidRDefault="00B223FA" w:rsidP="00B223FA">
      <w:pPr>
        <w:numPr>
          <w:ilvl w:val="0"/>
          <w:numId w:val="1"/>
        </w:numPr>
        <w:rPr>
          <w:rFonts w:ascii="Ubuntu" w:hAnsi="Ubuntu"/>
        </w:rPr>
      </w:pPr>
      <w:r w:rsidRPr="002804A3">
        <w:rPr>
          <w:rFonts w:ascii="Ubuntu" w:hAnsi="Ubuntu"/>
        </w:rPr>
        <w:t>Navegador web (Chrome, Firefox</w:t>
      </w:r>
      <w:proofErr w:type="gramStart"/>
      <w:r w:rsidRPr="002804A3">
        <w:rPr>
          <w:rFonts w:ascii="Ubuntu" w:hAnsi="Ubuntu"/>
        </w:rPr>
        <w:t>…….</w:t>
      </w:r>
      <w:proofErr w:type="gramEnd"/>
      <w:r w:rsidRPr="002804A3">
        <w:rPr>
          <w:rFonts w:ascii="Ubuntu" w:hAnsi="Ubuntu"/>
        </w:rPr>
        <w:t>.)</w:t>
      </w:r>
    </w:p>
    <w:p w14:paraId="11E28A97" w14:textId="77777777" w:rsidR="000C474A" w:rsidRPr="002804A3" w:rsidRDefault="000C474A" w:rsidP="000C474A">
      <w:pPr>
        <w:ind w:left="720"/>
        <w:rPr>
          <w:rFonts w:ascii="Ubuntu" w:hAnsi="Ubuntu"/>
        </w:rPr>
      </w:pPr>
    </w:p>
    <w:p w14:paraId="0C49F8BB" w14:textId="5A481252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Accedir al sistema</w:t>
      </w:r>
    </w:p>
    <w:p w14:paraId="0CD7E4BF" w14:textId="77777777" w:rsidR="00B223FA" w:rsidRPr="002804A3" w:rsidRDefault="00B223FA" w:rsidP="00B223FA">
      <w:pPr>
        <w:numPr>
          <w:ilvl w:val="0"/>
          <w:numId w:val="2"/>
        </w:numPr>
        <w:rPr>
          <w:rFonts w:ascii="Ubuntu" w:hAnsi="Ubuntu"/>
        </w:rPr>
      </w:pPr>
      <w:r w:rsidRPr="002804A3">
        <w:rPr>
          <w:rFonts w:ascii="Ubuntu" w:hAnsi="Ubuntu"/>
        </w:rPr>
        <w:t>Obrir el navegador web.</w:t>
      </w:r>
    </w:p>
    <w:p w14:paraId="516F1973" w14:textId="77777777" w:rsidR="00B223FA" w:rsidRPr="002804A3" w:rsidRDefault="00B223FA" w:rsidP="00B223FA">
      <w:pPr>
        <w:numPr>
          <w:ilvl w:val="0"/>
          <w:numId w:val="2"/>
        </w:numPr>
        <w:rPr>
          <w:rFonts w:ascii="Ubuntu" w:hAnsi="Ubuntu"/>
        </w:rPr>
      </w:pPr>
      <w:r w:rsidRPr="002804A3">
        <w:rPr>
          <w:rFonts w:ascii="Ubuntu" w:hAnsi="Ubuntu"/>
        </w:rPr>
        <w:t>Introduir l’adreça del servidor:</w:t>
      </w:r>
    </w:p>
    <w:p w14:paraId="2E30351C" w14:textId="6627D4D5" w:rsidR="00B223FA" w:rsidRPr="002804A3" w:rsidRDefault="00B223FA" w:rsidP="00B223FA">
      <w:pPr>
        <w:rPr>
          <w:rFonts w:ascii="Ubuntu" w:hAnsi="Ubuntu"/>
        </w:rPr>
      </w:pPr>
      <w:r w:rsidRPr="002804A3">
        <w:rPr>
          <w:rFonts w:ascii="Ubuntu" w:hAnsi="Ubuntu"/>
        </w:rPr>
        <w:t>http://10.0.1.4/0374-dashboard/</w:t>
      </w:r>
    </w:p>
    <w:p w14:paraId="0A722EF8" w14:textId="03E02C14" w:rsidR="00B223FA" w:rsidRPr="002804A3" w:rsidRDefault="00B223FA" w:rsidP="00B223FA">
      <w:pPr>
        <w:rPr>
          <w:rFonts w:ascii="Ubuntu" w:hAnsi="Ubuntu"/>
        </w:rPr>
      </w:pPr>
      <w:r w:rsidRPr="002804A3">
        <w:rPr>
          <w:rFonts w:ascii="Ubuntu" w:hAnsi="Ubuntu"/>
        </w:rPr>
        <w:t>O</w:t>
      </w:r>
    </w:p>
    <w:p w14:paraId="5980919F" w14:textId="4DD6449D" w:rsidR="00B223FA" w:rsidRPr="002804A3" w:rsidRDefault="00B223FA" w:rsidP="00B223FA">
      <w:pPr>
        <w:rPr>
          <w:rFonts w:ascii="Ubuntu" w:hAnsi="Ubuntu"/>
        </w:rPr>
      </w:pPr>
      <w:r w:rsidRPr="002804A3">
        <w:rPr>
          <w:rFonts w:ascii="Ubuntu" w:hAnsi="Ubuntu"/>
        </w:rPr>
        <w:t>http://educem.net/0374-dashboard/</w:t>
      </w:r>
    </w:p>
    <w:p w14:paraId="49827359" w14:textId="34F2D538" w:rsidR="00B223FA" w:rsidRPr="002804A3" w:rsidRDefault="00B223FA" w:rsidP="00B223FA">
      <w:pPr>
        <w:tabs>
          <w:tab w:val="right" w:pos="8504"/>
        </w:tabs>
        <w:rPr>
          <w:rFonts w:ascii="Ubuntu" w:hAnsi="Ubuntu"/>
        </w:rPr>
      </w:pPr>
      <w:r w:rsidRPr="002804A3">
        <w:rPr>
          <w:rFonts w:ascii="Ubuntu" w:hAnsi="Ubuntu"/>
        </w:rPr>
        <w:t xml:space="preserve">Es carregarà el dashboard amb les mètriques del sistema en temps </w:t>
      </w:r>
      <w:proofErr w:type="gramStart"/>
      <w:r w:rsidRPr="002804A3">
        <w:rPr>
          <w:rFonts w:ascii="Ubuntu" w:hAnsi="Ubuntu"/>
        </w:rPr>
        <w:t>real.(</w:t>
      </w:r>
      <w:proofErr w:type="gramEnd"/>
      <w:r w:rsidRPr="002804A3">
        <w:rPr>
          <w:rFonts w:ascii="Ubuntu" w:hAnsi="Ubuntu"/>
        </w:rPr>
        <w:t>amb marges de 5 minuts per actualització)</w:t>
      </w:r>
    </w:p>
    <w:p w14:paraId="764CCADE" w14:textId="77777777" w:rsidR="000C474A" w:rsidRPr="002804A3" w:rsidRDefault="000C474A" w:rsidP="00B223FA">
      <w:pPr>
        <w:tabs>
          <w:tab w:val="right" w:pos="8504"/>
        </w:tabs>
        <w:rPr>
          <w:rFonts w:ascii="Ubuntu" w:hAnsi="Ubuntu"/>
        </w:rPr>
      </w:pPr>
    </w:p>
    <w:p w14:paraId="2C90082E" w14:textId="1F5A9ACD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Estructura del Dashboard</w:t>
      </w:r>
    </w:p>
    <w:p w14:paraId="2C96A74D" w14:textId="109F6782" w:rsidR="00B223FA" w:rsidRPr="002804A3" w:rsidRDefault="00B223FA" w:rsidP="00B223FA">
      <w:pPr>
        <w:rPr>
          <w:rFonts w:ascii="Ubuntu" w:hAnsi="Ubuntu"/>
        </w:rPr>
      </w:pPr>
      <w:r w:rsidRPr="002804A3">
        <w:rPr>
          <w:rFonts w:ascii="Ubuntu" w:hAnsi="Ubuntu"/>
        </w:rPr>
        <w:t xml:space="preserve">El panell mostra diferents targetes amb informació dels seguents aspectes </w:t>
      </w:r>
      <w:proofErr w:type="gramStart"/>
      <w:r w:rsidRPr="002804A3">
        <w:rPr>
          <w:rFonts w:ascii="Ubuntu" w:hAnsi="Ubuntu"/>
        </w:rPr>
        <w:t>del  servidor</w:t>
      </w:r>
      <w:proofErr w:type="gramEnd"/>
      <w:r w:rsidRPr="002804A3">
        <w:rPr>
          <w:rFonts w:ascii="Ubuntu" w:hAnsi="Ubuntu"/>
        </w:rPr>
        <w:t>:</w:t>
      </w:r>
    </w:p>
    <w:p w14:paraId="0CC2DA4E" w14:textId="75325F6B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 xml:space="preserve"> CPU, </w:t>
      </w:r>
      <w:proofErr w:type="gramStart"/>
      <w:r w:rsidRPr="002804A3">
        <w:rPr>
          <w:rFonts w:ascii="Ubuntu" w:hAnsi="Ubuntu"/>
          <w:b/>
          <w:bCs/>
        </w:rPr>
        <w:t>RAM,  Disc,  Xarxa</w:t>
      </w:r>
      <w:proofErr w:type="gramEnd"/>
      <w:r w:rsidRPr="002804A3">
        <w:rPr>
          <w:rFonts w:ascii="Ubuntu" w:hAnsi="Ubuntu"/>
          <w:b/>
          <w:bCs/>
        </w:rPr>
        <w:t>, Serveis, Connexions</w:t>
      </w:r>
    </w:p>
    <w:p w14:paraId="0B4D5080" w14:textId="77777777" w:rsidR="00B223FA" w:rsidRPr="002804A3" w:rsidRDefault="00B223FA" w:rsidP="00B223FA">
      <w:pPr>
        <w:rPr>
          <w:rFonts w:ascii="Ubuntu" w:hAnsi="Ubuntu"/>
          <w:b/>
          <w:bCs/>
        </w:rPr>
      </w:pPr>
    </w:p>
    <w:p w14:paraId="02C9D8BA" w14:textId="4721B011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Interpretació dels indicadors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905"/>
      </w:tblGrid>
      <w:tr w:rsidR="00B223FA" w:rsidRPr="002804A3" w14:paraId="39F03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C06DB" w14:textId="77777777" w:rsidR="00B223FA" w:rsidRPr="002804A3" w:rsidRDefault="00B223FA" w:rsidP="00B223FA">
            <w:pPr>
              <w:rPr>
                <w:rFonts w:ascii="Ubuntu" w:hAnsi="Ubuntu"/>
                <w:b/>
                <w:bCs/>
              </w:rPr>
            </w:pPr>
            <w:r w:rsidRPr="002804A3">
              <w:rPr>
                <w:rFonts w:ascii="Ubuntu" w:hAnsi="Ubuntu"/>
                <w:b/>
                <w:bCs/>
              </w:rPr>
              <w:t>Estat</w:t>
            </w:r>
          </w:p>
        </w:tc>
        <w:tc>
          <w:tcPr>
            <w:tcW w:w="0" w:type="auto"/>
            <w:vAlign w:val="center"/>
            <w:hideMark/>
          </w:tcPr>
          <w:p w14:paraId="5AEFBB45" w14:textId="0C5895AA" w:rsidR="00B223FA" w:rsidRPr="002804A3" w:rsidRDefault="00B223FA" w:rsidP="00B223FA">
            <w:pPr>
              <w:rPr>
                <w:rFonts w:ascii="Ubuntu" w:hAnsi="Ubuntu"/>
                <w:b/>
                <w:bCs/>
              </w:rPr>
            </w:pPr>
            <w:r w:rsidRPr="002804A3">
              <w:rPr>
                <w:rFonts w:ascii="Ubuntu" w:hAnsi="Ubuntu"/>
                <w:b/>
                <w:bCs/>
              </w:rPr>
              <w:t xml:space="preserve">        Sign</w:t>
            </w:r>
          </w:p>
        </w:tc>
      </w:tr>
      <w:tr w:rsidR="00B223FA" w:rsidRPr="002804A3" w14:paraId="0203B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0B45" w14:textId="264207C9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69F22B7" w14:textId="3BDBEE45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 xml:space="preserve">       Funcionament normal</w:t>
            </w:r>
          </w:p>
        </w:tc>
      </w:tr>
      <w:tr w:rsidR="00B223FA" w:rsidRPr="002804A3" w14:paraId="16FC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A545" w14:textId="4E31777F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4C774772" w14:textId="201F90F0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 xml:space="preserve">       Problema, però pot continuar funcionant</w:t>
            </w:r>
          </w:p>
        </w:tc>
      </w:tr>
      <w:tr w:rsidR="00B223FA" w:rsidRPr="002804A3" w14:paraId="5A84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278C" w14:textId="62D040A6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C001726" w14:textId="522EC38E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 xml:space="preserve">        Risc elevat de parada del servei</w:t>
            </w:r>
          </w:p>
        </w:tc>
      </w:tr>
      <w:tr w:rsidR="00B223FA" w:rsidRPr="002804A3" w14:paraId="6D02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EF45" w14:textId="26A3A96D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ECB016F" w14:textId="7B312CB2" w:rsidR="00B223FA" w:rsidRPr="002804A3" w:rsidRDefault="00B223FA" w:rsidP="00B223FA">
            <w:pPr>
              <w:rPr>
                <w:rFonts w:ascii="Ubuntu" w:hAnsi="Ubuntu"/>
              </w:rPr>
            </w:pPr>
            <w:r w:rsidRPr="002804A3">
              <w:rPr>
                <w:rFonts w:ascii="Ubuntu" w:hAnsi="Ubuntu"/>
              </w:rPr>
              <w:t xml:space="preserve">       Servei parat</w:t>
            </w:r>
          </w:p>
        </w:tc>
      </w:tr>
    </w:tbl>
    <w:p w14:paraId="468F9378" w14:textId="77777777" w:rsidR="00B223FA" w:rsidRPr="002804A3" w:rsidRDefault="00B223FA" w:rsidP="00B223FA">
      <w:pPr>
        <w:rPr>
          <w:rFonts w:ascii="Ubuntu" w:hAnsi="Ubuntu"/>
          <w:b/>
          <w:bCs/>
        </w:rPr>
      </w:pPr>
    </w:p>
    <w:p w14:paraId="1C587E30" w14:textId="77777777" w:rsidR="00B223FA" w:rsidRPr="002804A3" w:rsidRDefault="00B223FA" w:rsidP="00B223FA">
      <w:pPr>
        <w:rPr>
          <w:rFonts w:ascii="Ubuntu" w:hAnsi="Ubuntu"/>
          <w:b/>
          <w:bCs/>
        </w:rPr>
      </w:pPr>
    </w:p>
    <w:p w14:paraId="278CDA8B" w14:textId="0931ACC0" w:rsidR="00B223FA" w:rsidRPr="002804A3" w:rsidRDefault="00B223FA" w:rsidP="00B223FA">
      <w:pPr>
        <w:rPr>
          <w:rFonts w:ascii="Ubuntu" w:hAnsi="Ubuntu"/>
        </w:rPr>
      </w:pPr>
    </w:p>
    <w:p w14:paraId="0EE89CF3" w14:textId="77777777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lastRenderedPageBreak/>
        <w:t>Què fer davant una alerta</w:t>
      </w:r>
    </w:p>
    <w:p w14:paraId="2637917B" w14:textId="09FECC19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 xml:space="preserve"> WARNING</w:t>
      </w:r>
    </w:p>
    <w:p w14:paraId="4D3E50FE" w14:textId="77777777" w:rsidR="00B223FA" w:rsidRPr="002804A3" w:rsidRDefault="00B223FA" w:rsidP="00B223FA">
      <w:pPr>
        <w:numPr>
          <w:ilvl w:val="0"/>
          <w:numId w:val="10"/>
        </w:numPr>
        <w:rPr>
          <w:rFonts w:ascii="Ubuntu" w:hAnsi="Ubuntu"/>
        </w:rPr>
      </w:pPr>
      <w:r w:rsidRPr="002804A3">
        <w:rPr>
          <w:rFonts w:ascii="Ubuntu" w:hAnsi="Ubuntu"/>
        </w:rPr>
        <w:t>Comprovar processos amb alt consum.</w:t>
      </w:r>
    </w:p>
    <w:p w14:paraId="6AB6104A" w14:textId="77777777" w:rsidR="00B223FA" w:rsidRPr="002804A3" w:rsidRDefault="00B223FA" w:rsidP="00B223FA">
      <w:pPr>
        <w:numPr>
          <w:ilvl w:val="0"/>
          <w:numId w:val="10"/>
        </w:numPr>
        <w:rPr>
          <w:rFonts w:ascii="Ubuntu" w:hAnsi="Ubuntu"/>
        </w:rPr>
      </w:pPr>
      <w:r w:rsidRPr="002804A3">
        <w:rPr>
          <w:rFonts w:ascii="Ubuntu" w:hAnsi="Ubuntu"/>
        </w:rPr>
        <w:t>Monitoritzar evolució durant els següents minuts.</w:t>
      </w:r>
    </w:p>
    <w:p w14:paraId="30BF5825" w14:textId="77777777" w:rsidR="00B223FA" w:rsidRPr="002804A3" w:rsidRDefault="00B223FA" w:rsidP="00B223FA">
      <w:pPr>
        <w:ind w:left="720"/>
        <w:rPr>
          <w:rFonts w:ascii="Ubuntu" w:hAnsi="Ubuntu"/>
        </w:rPr>
      </w:pPr>
    </w:p>
    <w:p w14:paraId="659BD5ED" w14:textId="182C7929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>CRITICAL</w:t>
      </w:r>
    </w:p>
    <w:p w14:paraId="266AC648" w14:textId="77777777" w:rsidR="00B223FA" w:rsidRPr="002804A3" w:rsidRDefault="00B223FA" w:rsidP="00B223FA">
      <w:pPr>
        <w:numPr>
          <w:ilvl w:val="0"/>
          <w:numId w:val="11"/>
        </w:numPr>
        <w:rPr>
          <w:rFonts w:ascii="Ubuntu" w:hAnsi="Ubuntu"/>
        </w:rPr>
      </w:pPr>
      <w:r w:rsidRPr="002804A3">
        <w:rPr>
          <w:rFonts w:ascii="Ubuntu" w:hAnsi="Ubuntu"/>
        </w:rPr>
        <w:t>Actuar immediatament.</w:t>
      </w:r>
    </w:p>
    <w:p w14:paraId="6945822F" w14:textId="3F8A1B6A" w:rsidR="00B223FA" w:rsidRPr="002804A3" w:rsidRDefault="00B223FA" w:rsidP="00B223FA">
      <w:pPr>
        <w:numPr>
          <w:ilvl w:val="0"/>
          <w:numId w:val="11"/>
        </w:numPr>
        <w:rPr>
          <w:rFonts w:ascii="Ubuntu" w:hAnsi="Ubuntu"/>
        </w:rPr>
      </w:pPr>
      <w:r w:rsidRPr="002804A3">
        <w:rPr>
          <w:rFonts w:ascii="Ubuntu" w:hAnsi="Ubuntu"/>
        </w:rPr>
        <w:t>Verificar processos amb: top</w:t>
      </w:r>
    </w:p>
    <w:p w14:paraId="40AC9606" w14:textId="16985042" w:rsidR="00B223FA" w:rsidRPr="002804A3" w:rsidRDefault="00B223FA" w:rsidP="00B223FA">
      <w:pPr>
        <w:numPr>
          <w:ilvl w:val="0"/>
          <w:numId w:val="11"/>
        </w:numPr>
        <w:rPr>
          <w:rFonts w:ascii="Ubuntu" w:hAnsi="Ubuntu"/>
        </w:rPr>
      </w:pPr>
      <w:r w:rsidRPr="002804A3">
        <w:rPr>
          <w:rFonts w:ascii="Ubuntu" w:hAnsi="Ubuntu"/>
        </w:rPr>
        <w:t>Reiniciar servei si cal: systemctl restart</w:t>
      </w:r>
    </w:p>
    <w:p w14:paraId="20A40D89" w14:textId="77777777" w:rsidR="000C474A" w:rsidRPr="002804A3" w:rsidRDefault="000C474A" w:rsidP="000C474A">
      <w:pPr>
        <w:ind w:left="360"/>
        <w:rPr>
          <w:rFonts w:ascii="Ubuntu" w:hAnsi="Ubuntu"/>
        </w:rPr>
      </w:pPr>
    </w:p>
    <w:p w14:paraId="6D47518C" w14:textId="140BA489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 xml:space="preserve"> DOWN (Servei caigut)</w:t>
      </w:r>
    </w:p>
    <w:p w14:paraId="61D17DE0" w14:textId="04C3FD8C" w:rsidR="00B223FA" w:rsidRPr="002804A3" w:rsidRDefault="00B223FA" w:rsidP="00B223FA">
      <w:pPr>
        <w:numPr>
          <w:ilvl w:val="0"/>
          <w:numId w:val="12"/>
        </w:numPr>
        <w:rPr>
          <w:rFonts w:ascii="Ubuntu" w:hAnsi="Ubuntu"/>
        </w:rPr>
      </w:pPr>
      <w:r w:rsidRPr="002804A3">
        <w:rPr>
          <w:rFonts w:ascii="Ubuntu" w:hAnsi="Ubuntu"/>
        </w:rPr>
        <w:t>Comprovar estat:</w:t>
      </w:r>
      <w:r w:rsidR="000C474A" w:rsidRPr="002804A3">
        <w:rPr>
          <w:rFonts w:ascii="Ubuntu" w:hAnsi="Ubuntu"/>
        </w:rPr>
        <w:t xml:space="preserve"> </w:t>
      </w:r>
      <w:r w:rsidRPr="002804A3">
        <w:rPr>
          <w:rFonts w:ascii="Ubuntu" w:hAnsi="Ubuntu"/>
        </w:rPr>
        <w:t xml:space="preserve">systemctl </w:t>
      </w:r>
      <w:proofErr w:type="gramStart"/>
      <w:r w:rsidRPr="002804A3">
        <w:rPr>
          <w:rFonts w:ascii="Ubuntu" w:hAnsi="Ubuntu"/>
        </w:rPr>
        <w:t>status</w:t>
      </w:r>
      <w:proofErr w:type="gramEnd"/>
      <w:r w:rsidRPr="002804A3">
        <w:rPr>
          <w:rFonts w:ascii="Ubuntu" w:hAnsi="Ubuntu"/>
        </w:rPr>
        <w:t xml:space="preserve"> </w:t>
      </w:r>
    </w:p>
    <w:p w14:paraId="5FF2000B" w14:textId="77777777" w:rsidR="00B223FA" w:rsidRPr="002804A3" w:rsidRDefault="00B223FA" w:rsidP="00B223FA">
      <w:pPr>
        <w:numPr>
          <w:ilvl w:val="0"/>
          <w:numId w:val="12"/>
        </w:numPr>
        <w:rPr>
          <w:rFonts w:ascii="Ubuntu" w:hAnsi="Ubuntu"/>
        </w:rPr>
      </w:pPr>
      <w:r w:rsidRPr="002804A3">
        <w:rPr>
          <w:rFonts w:ascii="Ubuntu" w:hAnsi="Ubuntu"/>
        </w:rPr>
        <w:t>Reiniciar el servei.</w:t>
      </w:r>
    </w:p>
    <w:p w14:paraId="1A3DCD83" w14:textId="6DE29562" w:rsidR="00B223FA" w:rsidRPr="002804A3" w:rsidRDefault="00B223FA" w:rsidP="00B223FA">
      <w:pPr>
        <w:rPr>
          <w:rFonts w:ascii="Ubuntu" w:hAnsi="Ubuntu"/>
        </w:rPr>
      </w:pPr>
    </w:p>
    <w:p w14:paraId="5001E9CA" w14:textId="2889D347" w:rsidR="00B223FA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 xml:space="preserve"> Actualització automàtica</w:t>
      </w:r>
    </w:p>
    <w:p w14:paraId="7472C3FF" w14:textId="77777777" w:rsidR="00B223FA" w:rsidRPr="002804A3" w:rsidRDefault="00B223FA" w:rsidP="00B223FA">
      <w:pPr>
        <w:numPr>
          <w:ilvl w:val="0"/>
          <w:numId w:val="13"/>
        </w:numPr>
        <w:rPr>
          <w:rFonts w:ascii="Ubuntu" w:hAnsi="Ubuntu"/>
        </w:rPr>
      </w:pPr>
      <w:r w:rsidRPr="002804A3">
        <w:rPr>
          <w:rFonts w:ascii="Ubuntu" w:hAnsi="Ubuntu"/>
        </w:rPr>
        <w:t>El dashboard s’actualitza cada pocs segons.</w:t>
      </w:r>
    </w:p>
    <w:p w14:paraId="71D5F0C4" w14:textId="77777777" w:rsidR="00B223FA" w:rsidRPr="002804A3" w:rsidRDefault="00B223FA" w:rsidP="00B223FA">
      <w:pPr>
        <w:numPr>
          <w:ilvl w:val="0"/>
          <w:numId w:val="13"/>
        </w:numPr>
        <w:rPr>
          <w:rFonts w:ascii="Ubuntu" w:hAnsi="Ubuntu"/>
        </w:rPr>
      </w:pPr>
      <w:r w:rsidRPr="002804A3">
        <w:rPr>
          <w:rFonts w:ascii="Ubuntu" w:hAnsi="Ubuntu"/>
        </w:rPr>
        <w:t>Les mètriques es recalculen cada 5 minuts.</w:t>
      </w:r>
    </w:p>
    <w:p w14:paraId="37827508" w14:textId="77777777" w:rsidR="00B223FA" w:rsidRPr="002804A3" w:rsidRDefault="00B223FA" w:rsidP="00B223FA">
      <w:pPr>
        <w:numPr>
          <w:ilvl w:val="0"/>
          <w:numId w:val="13"/>
        </w:numPr>
        <w:rPr>
          <w:rFonts w:ascii="Ubuntu" w:hAnsi="Ubuntu"/>
        </w:rPr>
      </w:pPr>
      <w:r w:rsidRPr="002804A3">
        <w:rPr>
          <w:rFonts w:ascii="Ubuntu" w:hAnsi="Ubuntu"/>
        </w:rPr>
        <w:t>Només s’envien correus si hi ha canvi d’estat (anti-spam).</w:t>
      </w:r>
    </w:p>
    <w:p w14:paraId="22D0880E" w14:textId="4A7B1C3D" w:rsidR="00B223FA" w:rsidRPr="002804A3" w:rsidRDefault="00B223FA" w:rsidP="00B223FA">
      <w:pPr>
        <w:rPr>
          <w:rFonts w:ascii="Ubuntu" w:hAnsi="Ubuntu"/>
        </w:rPr>
      </w:pPr>
    </w:p>
    <w:p w14:paraId="267D8551" w14:textId="38702AE6" w:rsidR="002804A3" w:rsidRPr="002804A3" w:rsidRDefault="00B223FA" w:rsidP="00B223FA">
      <w:pPr>
        <w:rPr>
          <w:rFonts w:ascii="Ubuntu" w:hAnsi="Ubuntu"/>
          <w:b/>
          <w:bCs/>
        </w:rPr>
      </w:pPr>
      <w:r w:rsidRPr="002804A3">
        <w:rPr>
          <w:rFonts w:ascii="Ubuntu" w:hAnsi="Ubuntu"/>
          <w:b/>
          <w:bCs/>
        </w:rPr>
        <w:t xml:space="preserve"> </w:t>
      </w:r>
      <w:r w:rsidR="000C474A" w:rsidRPr="002804A3">
        <w:rPr>
          <w:rFonts w:ascii="Ubuntu" w:hAnsi="Ubuntu"/>
          <w:b/>
          <w:bCs/>
        </w:rPr>
        <w:t>Consell dels Creadors</w:t>
      </w:r>
    </w:p>
    <w:p w14:paraId="63D36B25" w14:textId="77777777" w:rsidR="00B223FA" w:rsidRPr="002804A3" w:rsidRDefault="00B223FA" w:rsidP="00B223FA">
      <w:pPr>
        <w:numPr>
          <w:ilvl w:val="0"/>
          <w:numId w:val="14"/>
        </w:numPr>
        <w:rPr>
          <w:rFonts w:ascii="Ubuntu" w:hAnsi="Ubuntu"/>
        </w:rPr>
      </w:pPr>
      <w:r w:rsidRPr="002804A3">
        <w:rPr>
          <w:rFonts w:ascii="Ubuntu" w:hAnsi="Ubuntu"/>
        </w:rPr>
        <w:t>Revisar el dashboard diàriament.</w:t>
      </w:r>
    </w:p>
    <w:p w14:paraId="40C268EC" w14:textId="77777777" w:rsidR="00B223FA" w:rsidRPr="002804A3" w:rsidRDefault="00B223FA" w:rsidP="00B223FA">
      <w:pPr>
        <w:numPr>
          <w:ilvl w:val="0"/>
          <w:numId w:val="14"/>
        </w:numPr>
        <w:rPr>
          <w:rFonts w:ascii="Ubuntu" w:hAnsi="Ubuntu"/>
        </w:rPr>
      </w:pPr>
      <w:r w:rsidRPr="002804A3">
        <w:rPr>
          <w:rFonts w:ascii="Ubuntu" w:hAnsi="Ubuntu"/>
        </w:rPr>
        <w:t>Actuar abans que WARNING es converteixi en CRITICAL.</w:t>
      </w:r>
    </w:p>
    <w:p w14:paraId="274969FE" w14:textId="0851889E" w:rsidR="004F72BF" w:rsidRPr="002804A3" w:rsidRDefault="00B223FA" w:rsidP="000C474A">
      <w:pPr>
        <w:numPr>
          <w:ilvl w:val="0"/>
          <w:numId w:val="14"/>
        </w:numPr>
        <w:rPr>
          <w:rFonts w:ascii="Ubuntu" w:hAnsi="Ubuntu"/>
        </w:rPr>
      </w:pPr>
      <w:r w:rsidRPr="002804A3">
        <w:rPr>
          <w:rFonts w:ascii="Ubuntu" w:hAnsi="Ubuntu"/>
        </w:rPr>
        <w:t xml:space="preserve">Comprovar logs </w:t>
      </w:r>
    </w:p>
    <w:p w14:paraId="3ADE9A34" w14:textId="77777777" w:rsidR="002804A3" w:rsidRPr="002804A3" w:rsidRDefault="002804A3" w:rsidP="002804A3">
      <w:pPr>
        <w:ind w:left="720"/>
        <w:rPr>
          <w:rFonts w:ascii="Ubuntu" w:hAnsi="Ubuntu"/>
        </w:rPr>
      </w:pPr>
    </w:p>
    <w:p w14:paraId="76B2F7DE" w14:textId="78FB3494" w:rsidR="002804A3" w:rsidRPr="002804A3" w:rsidRDefault="002804A3" w:rsidP="002804A3">
      <w:pPr>
        <w:rPr>
          <w:rFonts w:ascii="Ubuntu" w:hAnsi="Ubuntu"/>
        </w:rPr>
      </w:pPr>
      <w:r w:rsidRPr="002804A3">
        <w:rPr>
          <w:rFonts w:ascii="Ubuntu" w:hAnsi="Ubuntu"/>
        </w:rPr>
        <w:t>UTILITZAR LA SEGUENT ESTRUCTURA DE CARPETES PER AL CORRECTE FUNCIONAMENT DEL DASHBOARD, PEL CONTRARI S’HAURA DE CREAR I INSTAURAR UNA NOVA ESTRUCTURA DESDE 0.</w:t>
      </w:r>
    </w:p>
    <w:p w14:paraId="6B6FE9A2" w14:textId="77777777" w:rsidR="002804A3" w:rsidRDefault="002804A3" w:rsidP="002804A3"/>
    <w:p w14:paraId="4649F238" w14:textId="77777777" w:rsidR="002804A3" w:rsidRDefault="002804A3" w:rsidP="002804A3"/>
    <w:p w14:paraId="190BF204" w14:textId="77777777" w:rsidR="002804A3" w:rsidRDefault="002804A3" w:rsidP="002804A3"/>
    <w:p w14:paraId="4E51E613" w14:textId="3E1314BB" w:rsidR="002804A3" w:rsidRDefault="002804A3" w:rsidP="002804A3">
      <w:r>
        <w:lastRenderedPageBreak/>
        <w:t>Estructura:</w:t>
      </w:r>
    </w:p>
    <w:p w14:paraId="74F9C4C4" w14:textId="77777777" w:rsidR="002804A3" w:rsidRDefault="002804A3" w:rsidP="002804A3">
      <w:r>
        <w:t>Ubicació dels fitxers JSON</w:t>
      </w:r>
    </w:p>
    <w:p w14:paraId="7E73AC85" w14:textId="197110C7" w:rsidR="002804A3" w:rsidRDefault="002804A3" w:rsidP="002804A3">
      <w:r>
        <w:t xml:space="preserve">- Servidor A: </w:t>
      </w:r>
      <w:r>
        <w:t>[usuari]</w:t>
      </w:r>
      <w:r>
        <w:t>/</w:t>
      </w:r>
      <w:r>
        <w:t xml:space="preserve">0374-Dashboard/scripts/ </w:t>
      </w:r>
    </w:p>
    <w:p w14:paraId="6F9610ED" w14:textId="6B14446A" w:rsidR="002804A3" w:rsidRDefault="002804A3" w:rsidP="002804A3">
      <w:r>
        <w:t>(provinent de home)</w:t>
      </w:r>
    </w:p>
    <w:p w14:paraId="5E38EB0B" w14:textId="571245D4" w:rsidR="002804A3" w:rsidRDefault="002804A3" w:rsidP="002804A3">
      <w:r>
        <w:t xml:space="preserve">- Servidor B (locals): </w:t>
      </w:r>
      <w:r>
        <w:t>[usuari]</w:t>
      </w:r>
      <w:r>
        <w:t>/</w:t>
      </w:r>
      <w:r>
        <w:t xml:space="preserve">scriptBash </w:t>
      </w:r>
    </w:p>
    <w:p w14:paraId="3E07E77E" w14:textId="36AE77DB" w:rsidR="002804A3" w:rsidRDefault="002804A3" w:rsidP="002804A3">
      <w:r>
        <w:t>(provinent de home)</w:t>
      </w:r>
    </w:p>
    <w:p w14:paraId="72DF340D" w14:textId="50489142" w:rsidR="002804A3" w:rsidRDefault="002804A3" w:rsidP="002804A3">
      <w:r>
        <w:t>- Servidor B (rebuts de A): /opt/monitoring/data/remote/</w:t>
      </w:r>
    </w:p>
    <w:p w14:paraId="1DA0644F" w14:textId="77777777" w:rsidR="002804A3" w:rsidRDefault="002804A3" w:rsidP="002804A3"/>
    <w:p w14:paraId="19F43CA4" w14:textId="77777777" w:rsidR="002804A3" w:rsidRDefault="002804A3" w:rsidP="002804A3">
      <w:r>
        <w:t>Servidor web: Apache2 o Nginx al Servidor B</w:t>
      </w:r>
    </w:p>
    <w:p w14:paraId="49C70D5C" w14:textId="3FDB42D6" w:rsidR="002804A3" w:rsidRDefault="002804A3" w:rsidP="002804A3">
      <w:r>
        <w:t>Ruta</w:t>
      </w:r>
      <w:r>
        <w:t xml:space="preserve"> Complerta</w:t>
      </w:r>
      <w:r>
        <w:t>: /var/www/html/monitoring/</w:t>
      </w:r>
    </w:p>
    <w:p w14:paraId="331DC1B2" w14:textId="77777777" w:rsidR="00A64658" w:rsidRDefault="00A64658" w:rsidP="002804A3"/>
    <w:p w14:paraId="05A340A1" w14:textId="77777777" w:rsidR="009F794B" w:rsidRDefault="009F794B" w:rsidP="002804A3"/>
    <w:p w14:paraId="5FBDBBB5" w14:textId="566ADDAA" w:rsidR="002804A3" w:rsidRDefault="002804A3" w:rsidP="002804A3">
      <w:r>
        <w:t>URL accés: Virtualhost amb accés a https://</w:t>
      </w:r>
      <w:r>
        <w:t>dashboard.educem</w:t>
      </w:r>
      <w:r>
        <w:t>.cat</w:t>
      </w:r>
    </w:p>
    <w:sectPr w:rsidR="00280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4F5"/>
    <w:multiLevelType w:val="multilevel"/>
    <w:tmpl w:val="80A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4F35"/>
    <w:multiLevelType w:val="multilevel"/>
    <w:tmpl w:val="D43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F5C73"/>
    <w:multiLevelType w:val="multilevel"/>
    <w:tmpl w:val="FEFCD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900B3"/>
    <w:multiLevelType w:val="multilevel"/>
    <w:tmpl w:val="1C5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B34EF"/>
    <w:multiLevelType w:val="multilevel"/>
    <w:tmpl w:val="EBB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7067"/>
    <w:multiLevelType w:val="multilevel"/>
    <w:tmpl w:val="D6A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919F4"/>
    <w:multiLevelType w:val="multilevel"/>
    <w:tmpl w:val="AA8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E5ABE"/>
    <w:multiLevelType w:val="multilevel"/>
    <w:tmpl w:val="E5F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D2B67"/>
    <w:multiLevelType w:val="multilevel"/>
    <w:tmpl w:val="A47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065B6"/>
    <w:multiLevelType w:val="multilevel"/>
    <w:tmpl w:val="95E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13C47"/>
    <w:multiLevelType w:val="multilevel"/>
    <w:tmpl w:val="6928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4D348B"/>
    <w:multiLevelType w:val="multilevel"/>
    <w:tmpl w:val="ECC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8742D"/>
    <w:multiLevelType w:val="multilevel"/>
    <w:tmpl w:val="490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632A9"/>
    <w:multiLevelType w:val="multilevel"/>
    <w:tmpl w:val="939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17012">
    <w:abstractNumId w:val="3"/>
  </w:num>
  <w:num w:numId="2" w16cid:durableId="1417167550">
    <w:abstractNumId w:val="10"/>
  </w:num>
  <w:num w:numId="3" w16cid:durableId="999424899">
    <w:abstractNumId w:val="2"/>
  </w:num>
  <w:num w:numId="4" w16cid:durableId="1948855187">
    <w:abstractNumId w:val="11"/>
  </w:num>
  <w:num w:numId="5" w16cid:durableId="504980388">
    <w:abstractNumId w:val="7"/>
  </w:num>
  <w:num w:numId="6" w16cid:durableId="400107588">
    <w:abstractNumId w:val="8"/>
  </w:num>
  <w:num w:numId="7" w16cid:durableId="1548756643">
    <w:abstractNumId w:val="0"/>
  </w:num>
  <w:num w:numId="8" w16cid:durableId="439183609">
    <w:abstractNumId w:val="12"/>
  </w:num>
  <w:num w:numId="9" w16cid:durableId="421411167">
    <w:abstractNumId w:val="9"/>
  </w:num>
  <w:num w:numId="10" w16cid:durableId="2006080507">
    <w:abstractNumId w:val="5"/>
  </w:num>
  <w:num w:numId="11" w16cid:durableId="132842883">
    <w:abstractNumId w:val="13"/>
  </w:num>
  <w:num w:numId="12" w16cid:durableId="1680503624">
    <w:abstractNumId w:val="1"/>
  </w:num>
  <w:num w:numId="13" w16cid:durableId="542135460">
    <w:abstractNumId w:val="6"/>
  </w:num>
  <w:num w:numId="14" w16cid:durableId="885995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E7"/>
    <w:rsid w:val="000C474A"/>
    <w:rsid w:val="002804A3"/>
    <w:rsid w:val="004D2CCB"/>
    <w:rsid w:val="004F72BF"/>
    <w:rsid w:val="006406BF"/>
    <w:rsid w:val="00736AE7"/>
    <w:rsid w:val="008C7EE7"/>
    <w:rsid w:val="009F794B"/>
    <w:rsid w:val="00A64658"/>
    <w:rsid w:val="00B223FA"/>
    <w:rsid w:val="00BF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FB1E"/>
  <w15:chartTrackingRefBased/>
  <w15:docId w15:val="{69165A4E-2BF2-4F4F-8993-AD556174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A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A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A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A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A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A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A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Codina Ramos</dc:creator>
  <cp:keywords/>
  <dc:description/>
  <cp:lastModifiedBy>Josep Codina Ramos</cp:lastModifiedBy>
  <cp:revision>4</cp:revision>
  <dcterms:created xsi:type="dcterms:W3CDTF">2026-02-23T08:47:00Z</dcterms:created>
  <dcterms:modified xsi:type="dcterms:W3CDTF">2026-02-27T11:29:00Z</dcterms:modified>
</cp:coreProperties>
</file>