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3EE1" w14:textId="44681D2A" w:rsidR="00143540" w:rsidRPr="00143540" w:rsidRDefault="00143540" w:rsidP="00143540">
      <w:pPr>
        <w:rPr>
          <w:b/>
          <w:bCs/>
          <w:sz w:val="44"/>
          <w:szCs w:val="44"/>
        </w:rPr>
      </w:pPr>
      <w:r w:rsidRPr="00143540">
        <w:rPr>
          <w:b/>
          <w:bCs/>
          <w:sz w:val="44"/>
          <w:szCs w:val="44"/>
        </w:rPr>
        <w:t xml:space="preserve">U4-A1 Industry Problem Task </w:t>
      </w:r>
    </w:p>
    <w:p w14:paraId="2BEEE946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Industry Scenario</w:t>
      </w:r>
    </w:p>
    <w:p w14:paraId="0777EA5E" w14:textId="77777777" w:rsidR="00143540" w:rsidRPr="00143540" w:rsidRDefault="00143540" w:rsidP="00143540">
      <w:r w:rsidRPr="00143540">
        <w:t xml:space="preserve">A healthcare company has patient records containing </w:t>
      </w:r>
      <w:r w:rsidRPr="00143540">
        <w:rPr>
          <w:b/>
          <w:bCs/>
        </w:rPr>
        <w:t>age, blood pressure, cholesterol, glucose level, BMI and family history</w:t>
      </w:r>
      <w:r w:rsidRPr="00143540">
        <w:t xml:space="preserve">. The objective is to build a machine-learning model for </w:t>
      </w:r>
      <w:r w:rsidRPr="00143540">
        <w:rPr>
          <w:b/>
          <w:bCs/>
        </w:rPr>
        <w:t>early diabetes diagnosis</w:t>
      </w:r>
      <w:r w:rsidRPr="00143540">
        <w:t xml:space="preserve"> and an AI agent that recommends personalised treatment actions such as </w:t>
      </w:r>
      <w:r w:rsidRPr="00143540">
        <w:rPr>
          <w:b/>
          <w:bCs/>
        </w:rPr>
        <w:t>Diet, Exercise, Medication and Monitor</w:t>
      </w:r>
      <w:r w:rsidRPr="00143540">
        <w:t>.</w:t>
      </w:r>
    </w:p>
    <w:p w14:paraId="1E66CAA7" w14:textId="77777777" w:rsidR="00143540" w:rsidRPr="00143540" w:rsidRDefault="00143540" w:rsidP="00143540">
      <w:r w:rsidRPr="00143540">
        <w:pict w14:anchorId="6D361DDA">
          <v:rect id="_x0000_i1127" style="width:0;height:1.5pt" o:hralign="center" o:hrstd="t" o:hr="t" fillcolor="#a0a0a0" stroked="f"/>
        </w:pict>
      </w:r>
    </w:p>
    <w:p w14:paraId="68792C7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Task 1: Data Preparation &amp; Inductive Learning</w:t>
      </w:r>
    </w:p>
    <w:p w14:paraId="0BAC2CE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(a) Inductive Learning Approach</w:t>
      </w:r>
    </w:p>
    <w:p w14:paraId="67442316" w14:textId="77777777" w:rsidR="00143540" w:rsidRPr="00143540" w:rsidRDefault="00143540" w:rsidP="00143540">
      <w:r w:rsidRPr="00143540">
        <w:rPr>
          <w:b/>
          <w:bCs/>
        </w:rPr>
        <w:t>Inductive learning</w:t>
      </w:r>
      <w:r w:rsidRPr="00143540">
        <w:t xml:space="preserve"> learns general patterns from previously labelled patient records and uses them to predict diabetes for new patients.</w:t>
      </w:r>
    </w:p>
    <w:p w14:paraId="3C02FC87" w14:textId="77777777" w:rsidR="00143540" w:rsidRPr="00143540" w:rsidRDefault="00143540" w:rsidP="00143540">
      <w:r w:rsidRPr="00143540">
        <w:t xml:space="preserve">A suitable approach is </w:t>
      </w:r>
      <w:r w:rsidRPr="00143540">
        <w:rPr>
          <w:b/>
          <w:bCs/>
        </w:rPr>
        <w:t>supervised classification</w:t>
      </w:r>
      <w:r w:rsidRPr="00143540">
        <w:t>.</w:t>
      </w:r>
    </w:p>
    <w:p w14:paraId="599E9258" w14:textId="77777777" w:rsidR="00143540" w:rsidRPr="00143540" w:rsidRDefault="00143540" w:rsidP="00143540">
      <w:pPr>
        <w:numPr>
          <w:ilvl w:val="0"/>
          <w:numId w:val="1"/>
        </w:numPr>
      </w:pPr>
      <w:r w:rsidRPr="00143540">
        <w:rPr>
          <w:b/>
          <w:bCs/>
        </w:rPr>
        <w:t>Input:</w:t>
      </w:r>
      <w:r w:rsidRPr="00143540">
        <w:t xml:space="preserve"> Age, blood pressure, cholesterol, glucose, BMI and family history.</w:t>
      </w:r>
    </w:p>
    <w:p w14:paraId="336128DD" w14:textId="77777777" w:rsidR="00143540" w:rsidRPr="00143540" w:rsidRDefault="00143540" w:rsidP="00143540">
      <w:pPr>
        <w:numPr>
          <w:ilvl w:val="0"/>
          <w:numId w:val="1"/>
        </w:numPr>
      </w:pPr>
      <w:r w:rsidRPr="00143540">
        <w:rPr>
          <w:b/>
          <w:bCs/>
        </w:rPr>
        <w:t>Target variable:</w:t>
      </w:r>
      <w:r w:rsidRPr="00143540">
        <w:t xml:space="preserve"> Diabetes</w:t>
      </w:r>
    </w:p>
    <w:p w14:paraId="31697988" w14:textId="77777777" w:rsidR="00143540" w:rsidRPr="00143540" w:rsidRDefault="00143540" w:rsidP="00143540">
      <w:pPr>
        <w:numPr>
          <w:ilvl w:val="1"/>
          <w:numId w:val="1"/>
        </w:numPr>
      </w:pPr>
      <w:r w:rsidRPr="00143540">
        <w:t>1 → Diabetic</w:t>
      </w:r>
    </w:p>
    <w:p w14:paraId="366828AE" w14:textId="77777777" w:rsidR="00143540" w:rsidRPr="00143540" w:rsidRDefault="00143540" w:rsidP="00143540">
      <w:pPr>
        <w:numPr>
          <w:ilvl w:val="1"/>
          <w:numId w:val="1"/>
        </w:numPr>
      </w:pPr>
      <w:r w:rsidRPr="00143540">
        <w:t xml:space="preserve">0 → </w:t>
      </w:r>
      <w:proofErr w:type="gramStart"/>
      <w:r w:rsidRPr="00143540">
        <w:t>Non-diabetic</w:t>
      </w:r>
      <w:proofErr w:type="gramEnd"/>
    </w:p>
    <w:p w14:paraId="54ED5F9F" w14:textId="77777777" w:rsidR="00143540" w:rsidRPr="00143540" w:rsidRDefault="00143540" w:rsidP="00143540">
      <w:pPr>
        <w:numPr>
          <w:ilvl w:val="0"/>
          <w:numId w:val="1"/>
        </w:numPr>
      </w:pPr>
      <w:r w:rsidRPr="00143540">
        <w:rPr>
          <w:b/>
          <w:bCs/>
        </w:rPr>
        <w:t>Training:</w:t>
      </w:r>
      <w:r w:rsidRPr="00143540">
        <w:t xml:space="preserve"> Learn patterns from historical patient data.</w:t>
      </w:r>
    </w:p>
    <w:p w14:paraId="317A2A62" w14:textId="77777777" w:rsidR="00143540" w:rsidRPr="00143540" w:rsidRDefault="00143540" w:rsidP="00143540">
      <w:pPr>
        <w:numPr>
          <w:ilvl w:val="0"/>
          <w:numId w:val="1"/>
        </w:numPr>
      </w:pPr>
      <w:r w:rsidRPr="00143540">
        <w:rPr>
          <w:b/>
          <w:bCs/>
        </w:rPr>
        <w:t>Testing:</w:t>
      </w:r>
      <w:r w:rsidRPr="00143540">
        <w:t xml:space="preserve"> Predict diabetes status for unseen patients.</w:t>
      </w:r>
    </w:p>
    <w:p w14:paraId="36B8C05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Important Features</w:t>
      </w:r>
    </w:p>
    <w:p w14:paraId="68B812DC" w14:textId="77777777" w:rsidR="00143540" w:rsidRPr="00143540" w:rsidRDefault="00143540" w:rsidP="00143540">
      <w:pPr>
        <w:numPr>
          <w:ilvl w:val="0"/>
          <w:numId w:val="2"/>
        </w:numPr>
      </w:pPr>
      <w:r w:rsidRPr="00143540">
        <w:rPr>
          <w:b/>
          <w:bCs/>
        </w:rPr>
        <w:t>Glucose Level</w:t>
      </w:r>
      <w:r w:rsidRPr="00143540">
        <w:t xml:space="preserve"> – High glucose is strongly associated with diabetes.</w:t>
      </w:r>
    </w:p>
    <w:p w14:paraId="78B87DC6" w14:textId="77777777" w:rsidR="00143540" w:rsidRPr="00143540" w:rsidRDefault="00143540" w:rsidP="00143540">
      <w:pPr>
        <w:numPr>
          <w:ilvl w:val="0"/>
          <w:numId w:val="2"/>
        </w:numPr>
      </w:pPr>
      <w:r w:rsidRPr="00143540">
        <w:rPr>
          <w:b/>
          <w:bCs/>
        </w:rPr>
        <w:t>BMI</w:t>
      </w:r>
      <w:r w:rsidRPr="00143540">
        <w:t xml:space="preserve"> – Higher BMI can indicate increased diabetes risk.</w:t>
      </w:r>
    </w:p>
    <w:p w14:paraId="58BE1ECC" w14:textId="77777777" w:rsidR="00143540" w:rsidRPr="00143540" w:rsidRDefault="00143540" w:rsidP="00143540">
      <w:pPr>
        <w:numPr>
          <w:ilvl w:val="0"/>
          <w:numId w:val="2"/>
        </w:numPr>
      </w:pPr>
      <w:r w:rsidRPr="00143540">
        <w:rPr>
          <w:b/>
          <w:bCs/>
        </w:rPr>
        <w:t>Blood Pressure</w:t>
      </w:r>
      <w:r w:rsidRPr="00143540">
        <w:t xml:space="preserve"> – Hypertension is commonly associated with metabolic risk.</w:t>
      </w:r>
    </w:p>
    <w:p w14:paraId="10B05A58" w14:textId="77777777" w:rsidR="00143540" w:rsidRPr="00143540" w:rsidRDefault="00143540" w:rsidP="00143540">
      <w:pPr>
        <w:numPr>
          <w:ilvl w:val="0"/>
          <w:numId w:val="2"/>
        </w:numPr>
      </w:pPr>
      <w:r w:rsidRPr="00143540">
        <w:rPr>
          <w:b/>
          <w:bCs/>
        </w:rPr>
        <w:t>Age</w:t>
      </w:r>
      <w:r w:rsidRPr="00143540">
        <w:t xml:space="preserve"> – Diabetes risk generally increases with age.</w:t>
      </w:r>
    </w:p>
    <w:p w14:paraId="58869A77" w14:textId="77777777" w:rsidR="00143540" w:rsidRPr="00143540" w:rsidRDefault="00143540" w:rsidP="00143540">
      <w:pPr>
        <w:numPr>
          <w:ilvl w:val="0"/>
          <w:numId w:val="2"/>
        </w:numPr>
      </w:pPr>
      <w:r w:rsidRPr="00143540">
        <w:rPr>
          <w:b/>
          <w:bCs/>
        </w:rPr>
        <w:t>Family History</w:t>
      </w:r>
      <w:r w:rsidRPr="00143540">
        <w:t xml:space="preserve"> – Indicates genetic predisposition.</w:t>
      </w:r>
    </w:p>
    <w:p w14:paraId="3EE09F6C" w14:textId="77777777" w:rsidR="00143540" w:rsidRPr="00143540" w:rsidRDefault="00143540" w:rsidP="00143540">
      <w:r w:rsidRPr="00143540">
        <w:t>The dataset variables are specified in the assessment scenario.</w:t>
      </w:r>
    </w:p>
    <w:p w14:paraId="4A50C40E" w14:textId="77777777" w:rsidR="00143540" w:rsidRPr="00143540" w:rsidRDefault="00143540" w:rsidP="00143540">
      <w:r w:rsidRPr="00143540">
        <w:pict w14:anchorId="502413E1">
          <v:rect id="_x0000_i1128" style="width:0;height:1.5pt" o:hralign="center" o:hrstd="t" o:hr="t" fillcolor="#a0a0a0" stroked="f"/>
        </w:pict>
      </w:r>
    </w:p>
    <w:p w14:paraId="177E346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(b) Handling Class Imbalance</w:t>
      </w:r>
    </w:p>
    <w:p w14:paraId="5FAD8C7D" w14:textId="77777777" w:rsidR="00143540" w:rsidRPr="00143540" w:rsidRDefault="00143540" w:rsidP="00143540">
      <w:r w:rsidRPr="00143540">
        <w:t xml:space="preserve">The dataset contains more </w:t>
      </w:r>
      <w:r w:rsidRPr="00143540">
        <w:rPr>
          <w:b/>
          <w:bCs/>
        </w:rPr>
        <w:t>non-diabetic</w:t>
      </w:r>
      <w:r w:rsidRPr="00143540">
        <w:t xml:space="preserve"> than diabetic patients.</w:t>
      </w:r>
    </w:p>
    <w:p w14:paraId="1FF38A47" w14:textId="77777777" w:rsidR="00143540" w:rsidRPr="00143540" w:rsidRDefault="00143540" w:rsidP="00143540">
      <w:r w:rsidRPr="00143540">
        <w:lastRenderedPageBreak/>
        <w:t xml:space="preserve">I would use </w:t>
      </w:r>
      <w:r w:rsidRPr="00143540">
        <w:rPr>
          <w:b/>
          <w:bCs/>
        </w:rPr>
        <w:t>SMOTE (Synthetic Minority Oversampling Technique)</w:t>
      </w:r>
      <w:r w:rsidRPr="00143540">
        <w:t>.</w:t>
      </w:r>
    </w:p>
    <w:p w14:paraId="5D0C8ABA" w14:textId="77777777" w:rsidR="00143540" w:rsidRPr="00143540" w:rsidRDefault="00143540" w:rsidP="00143540">
      <w:r w:rsidRPr="00143540">
        <w:rPr>
          <w:b/>
          <w:bCs/>
        </w:rPr>
        <w:t>Steps:</w:t>
      </w:r>
    </w:p>
    <w:p w14:paraId="4532DF9B" w14:textId="77777777" w:rsidR="00143540" w:rsidRPr="00143540" w:rsidRDefault="00143540" w:rsidP="00143540">
      <w:pPr>
        <w:numPr>
          <w:ilvl w:val="0"/>
          <w:numId w:val="3"/>
        </w:numPr>
      </w:pPr>
      <w:r w:rsidRPr="00143540">
        <w:t>Separate diabetic and non-diabetic samples.</w:t>
      </w:r>
    </w:p>
    <w:p w14:paraId="4BB91593" w14:textId="77777777" w:rsidR="00143540" w:rsidRPr="00143540" w:rsidRDefault="00143540" w:rsidP="00143540">
      <w:pPr>
        <w:numPr>
          <w:ilvl w:val="0"/>
          <w:numId w:val="3"/>
        </w:numPr>
      </w:pPr>
      <w:r w:rsidRPr="00143540">
        <w:t xml:space="preserve">Apply SMOTE only to the </w:t>
      </w:r>
      <w:r w:rsidRPr="00143540">
        <w:rPr>
          <w:b/>
          <w:bCs/>
        </w:rPr>
        <w:t>training set</w:t>
      </w:r>
      <w:r w:rsidRPr="00143540">
        <w:t>.</w:t>
      </w:r>
    </w:p>
    <w:p w14:paraId="167D8132" w14:textId="77777777" w:rsidR="00143540" w:rsidRPr="00143540" w:rsidRDefault="00143540" w:rsidP="00143540">
      <w:pPr>
        <w:numPr>
          <w:ilvl w:val="0"/>
          <w:numId w:val="3"/>
        </w:numPr>
      </w:pPr>
      <w:r w:rsidRPr="00143540">
        <w:t>Generate synthetic diabetic samples.</w:t>
      </w:r>
    </w:p>
    <w:p w14:paraId="67D21801" w14:textId="77777777" w:rsidR="00143540" w:rsidRPr="00143540" w:rsidRDefault="00143540" w:rsidP="00143540">
      <w:pPr>
        <w:numPr>
          <w:ilvl w:val="0"/>
          <w:numId w:val="3"/>
        </w:numPr>
      </w:pPr>
      <w:r w:rsidRPr="00143540">
        <w:t>Train the classifier using the balanced training data.</w:t>
      </w:r>
    </w:p>
    <w:p w14:paraId="01EFCB17" w14:textId="77777777" w:rsidR="00143540" w:rsidRPr="00143540" w:rsidRDefault="00143540" w:rsidP="00143540">
      <w:pPr>
        <w:numPr>
          <w:ilvl w:val="0"/>
          <w:numId w:val="3"/>
        </w:numPr>
      </w:pPr>
      <w:r w:rsidRPr="00143540">
        <w:t>Evaluate on the original, untouched test set.</w:t>
      </w:r>
    </w:p>
    <w:p w14:paraId="674ED3F8" w14:textId="77777777" w:rsidR="00143540" w:rsidRPr="00143540" w:rsidRDefault="00143540" w:rsidP="00143540">
      <w:r w:rsidRPr="00143540">
        <w:rPr>
          <w:b/>
          <w:bCs/>
        </w:rPr>
        <w:t>Why SMOTE?</w:t>
      </w:r>
    </w:p>
    <w:p w14:paraId="5626CE26" w14:textId="77777777" w:rsidR="00143540" w:rsidRPr="00143540" w:rsidRDefault="00143540" w:rsidP="00143540">
      <w:pPr>
        <w:numPr>
          <w:ilvl w:val="0"/>
          <w:numId w:val="4"/>
        </w:numPr>
      </w:pPr>
      <w:r w:rsidRPr="00143540">
        <w:t>Prevents the model from becoming biased toward the majority class.</w:t>
      </w:r>
    </w:p>
    <w:p w14:paraId="29BF7EB8" w14:textId="77777777" w:rsidR="00143540" w:rsidRPr="00143540" w:rsidRDefault="00143540" w:rsidP="00143540">
      <w:pPr>
        <w:numPr>
          <w:ilvl w:val="0"/>
          <w:numId w:val="4"/>
        </w:numPr>
      </w:pPr>
      <w:r w:rsidRPr="00143540">
        <w:t>Improves detection of diabetic patients.</w:t>
      </w:r>
    </w:p>
    <w:p w14:paraId="326D1670" w14:textId="77777777" w:rsidR="00143540" w:rsidRPr="00143540" w:rsidRDefault="00143540" w:rsidP="00143540">
      <w:pPr>
        <w:numPr>
          <w:ilvl w:val="0"/>
          <w:numId w:val="4"/>
        </w:numPr>
      </w:pPr>
      <w:r w:rsidRPr="00143540">
        <w:t xml:space="preserve">Helps increase </w:t>
      </w:r>
      <w:r w:rsidRPr="00143540">
        <w:rPr>
          <w:b/>
          <w:bCs/>
        </w:rPr>
        <w:t>Recall</w:t>
      </w:r>
      <w:r w:rsidRPr="00143540">
        <w:t>, which is important because missing a diabetic patient is clinically undesirable.</w:t>
      </w:r>
    </w:p>
    <w:p w14:paraId="1E028601" w14:textId="77777777" w:rsidR="00143540" w:rsidRPr="00143540" w:rsidRDefault="00143540" w:rsidP="00143540">
      <w:r w:rsidRPr="00143540">
        <w:t>Class weights can also be used as an alternative, but SMOTE is a suitable balancing strategy for this case. The assessment specifically asks for justification among SMOTE, under-sampling and class weights.</w:t>
      </w:r>
    </w:p>
    <w:p w14:paraId="61DB9A7F" w14:textId="77777777" w:rsidR="00143540" w:rsidRPr="00143540" w:rsidRDefault="00143540" w:rsidP="00143540">
      <w:r w:rsidRPr="00143540">
        <w:pict w14:anchorId="131B76EF">
          <v:rect id="_x0000_i1129" style="width:0;height:1.5pt" o:hralign="center" o:hrstd="t" o:hr="t" fillcolor="#a0a0a0" stroked="f"/>
        </w:pict>
      </w:r>
    </w:p>
    <w:p w14:paraId="40C2D49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(c) 70:30 Data Split and Preprocessing</w:t>
      </w:r>
    </w:p>
    <w:p w14:paraId="0D61EE76" w14:textId="77777777" w:rsidR="00143540" w:rsidRPr="00143540" w:rsidRDefault="00143540" w:rsidP="00143540">
      <w:r w:rsidRPr="00143540">
        <w:t>Use:</w:t>
      </w:r>
    </w:p>
    <w:p w14:paraId="0105DD4B" w14:textId="77777777" w:rsidR="00143540" w:rsidRPr="00143540" w:rsidRDefault="00143540" w:rsidP="00143540">
      <w:r w:rsidRPr="00143540">
        <w:rPr>
          <w:b/>
          <w:bCs/>
        </w:rPr>
        <w:t>70% → Training data</w:t>
      </w:r>
      <w:r w:rsidRPr="00143540">
        <w:br/>
      </w:r>
      <w:r w:rsidRPr="00143540">
        <w:rPr>
          <w:b/>
          <w:bCs/>
        </w:rPr>
        <w:t>30% → Testing data</w:t>
      </w:r>
    </w:p>
    <w:p w14:paraId="5907311B" w14:textId="77777777" w:rsidR="00143540" w:rsidRPr="00143540" w:rsidRDefault="00143540" w:rsidP="00143540">
      <w:r w:rsidRPr="00143540">
        <w:t>The 70:30 split provides sufficient data for learning while retaining enough unseen data for reliable evaluation.</w:t>
      </w:r>
    </w:p>
    <w:p w14:paraId="03F3AEC2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Preprocessing</w:t>
      </w:r>
    </w:p>
    <w:p w14:paraId="3683EE2B" w14:textId="77777777" w:rsidR="00143540" w:rsidRPr="00143540" w:rsidRDefault="00143540" w:rsidP="00143540">
      <w:r w:rsidRPr="00143540">
        <w:rPr>
          <w:b/>
          <w:bCs/>
        </w:rPr>
        <w:t>1. Missing values</w:t>
      </w:r>
    </w:p>
    <w:p w14:paraId="7E54A91B" w14:textId="77777777" w:rsidR="00143540" w:rsidRPr="00143540" w:rsidRDefault="00143540" w:rsidP="00143540">
      <w:pPr>
        <w:numPr>
          <w:ilvl w:val="0"/>
          <w:numId w:val="5"/>
        </w:numPr>
      </w:pPr>
      <w:r w:rsidRPr="00143540">
        <w:t>Numerical features → median imputation.</w:t>
      </w:r>
    </w:p>
    <w:p w14:paraId="10E86793" w14:textId="77777777" w:rsidR="00143540" w:rsidRPr="00143540" w:rsidRDefault="00143540" w:rsidP="00143540">
      <w:pPr>
        <w:numPr>
          <w:ilvl w:val="0"/>
          <w:numId w:val="5"/>
        </w:numPr>
      </w:pPr>
      <w:r w:rsidRPr="00143540">
        <w:t>Categorical features → mode imputation.</w:t>
      </w:r>
    </w:p>
    <w:p w14:paraId="3EDA2222" w14:textId="77777777" w:rsidR="00143540" w:rsidRPr="00143540" w:rsidRDefault="00143540" w:rsidP="00143540">
      <w:r w:rsidRPr="00143540">
        <w:rPr>
          <w:b/>
          <w:bCs/>
        </w:rPr>
        <w:t>2. Encoding</w:t>
      </w:r>
    </w:p>
    <w:p w14:paraId="515C40E0" w14:textId="77777777" w:rsidR="00143540" w:rsidRPr="00143540" w:rsidRDefault="00143540" w:rsidP="00143540">
      <w:pPr>
        <w:numPr>
          <w:ilvl w:val="0"/>
          <w:numId w:val="6"/>
        </w:numPr>
      </w:pPr>
      <w:r w:rsidRPr="00143540">
        <w:t>Family history:</w:t>
      </w:r>
      <w:r w:rsidRPr="00143540">
        <w:br/>
        <w:t>Yes = 1, No = 0.</w:t>
      </w:r>
    </w:p>
    <w:p w14:paraId="5B31B900" w14:textId="77777777" w:rsidR="00143540" w:rsidRPr="00143540" w:rsidRDefault="00143540" w:rsidP="00143540">
      <w:r w:rsidRPr="00143540">
        <w:rPr>
          <w:b/>
          <w:bCs/>
        </w:rPr>
        <w:lastRenderedPageBreak/>
        <w:t>3. Normalisation</w:t>
      </w:r>
      <w:r w:rsidRPr="00143540">
        <w:br/>
        <w:t>For models such as Logistic Regression:</w:t>
      </w:r>
    </w:p>
    <w:p w14:paraId="1D9316DC" w14:textId="77777777" w:rsidR="00143540" w:rsidRPr="00143540" w:rsidRDefault="00143540" w:rsidP="00143540">
      <w:r w:rsidRPr="00143540">
        <w:t>[</w:t>
      </w:r>
      <w:r w:rsidRPr="00143540">
        <w:br/>
        <w:t>X'=\frac{X-X_{min</w:t>
      </w:r>
      <w:proofErr w:type="gramStart"/>
      <w:r w:rsidRPr="00143540">
        <w:t>}}{</w:t>
      </w:r>
      <w:proofErr w:type="gramEnd"/>
      <w:r w:rsidRPr="00143540">
        <w:t>X_{max}-X_{min}}</w:t>
      </w:r>
      <w:r w:rsidRPr="00143540">
        <w:br/>
        <w:t>]</w:t>
      </w:r>
    </w:p>
    <w:p w14:paraId="2EE0B1F1" w14:textId="77777777" w:rsidR="00143540" w:rsidRPr="00143540" w:rsidRDefault="00143540" w:rsidP="00143540">
      <w:r w:rsidRPr="00143540">
        <w:t>or standardisation:</w:t>
      </w:r>
    </w:p>
    <w:p w14:paraId="7D1730FB" w14:textId="77777777" w:rsidR="00143540" w:rsidRPr="00143540" w:rsidRDefault="00143540" w:rsidP="00143540">
      <w:r w:rsidRPr="00143540">
        <w:t>[</w:t>
      </w:r>
      <w:r w:rsidRPr="00143540">
        <w:br/>
        <w:t>Z=\frac{X-\</w:t>
      </w:r>
      <w:proofErr w:type="gramStart"/>
      <w:r w:rsidRPr="00143540">
        <w:t>mu}{</w:t>
      </w:r>
      <w:proofErr w:type="gramEnd"/>
      <w:r w:rsidRPr="00143540">
        <w:t>\sigma}</w:t>
      </w:r>
      <w:r w:rsidRPr="00143540">
        <w:br/>
        <w:t>]</w:t>
      </w:r>
    </w:p>
    <w:p w14:paraId="7DBF037E" w14:textId="77777777" w:rsidR="00143540" w:rsidRPr="00143540" w:rsidRDefault="00143540" w:rsidP="00143540">
      <w:r w:rsidRPr="00143540">
        <w:rPr>
          <w:b/>
          <w:bCs/>
        </w:rPr>
        <w:t>Impact:</w:t>
      </w:r>
      <w:r w:rsidRPr="00143540">
        <w:t xml:space="preserve"> Makes numerical features comparable and prevents variables with large numerical ranges from dominating statistical models.</w:t>
      </w:r>
    </w:p>
    <w:p w14:paraId="23F5F1C9" w14:textId="77777777" w:rsidR="00143540" w:rsidRPr="00143540" w:rsidRDefault="00143540" w:rsidP="00143540">
      <w:r w:rsidRPr="00143540">
        <w:rPr>
          <w:b/>
          <w:bCs/>
        </w:rPr>
        <w:t>Important:</w:t>
      </w:r>
      <w:r w:rsidRPr="00143540">
        <w:t xml:space="preserve"> SMOTE should be applied </w:t>
      </w:r>
      <w:r w:rsidRPr="00143540">
        <w:rPr>
          <w:b/>
          <w:bCs/>
        </w:rPr>
        <w:t>after the train-test split</w:t>
      </w:r>
      <w:r w:rsidRPr="00143540">
        <w:t>, not before, to avoid data leakage.</w:t>
      </w:r>
    </w:p>
    <w:p w14:paraId="2D496CFC" w14:textId="77777777" w:rsidR="00143540" w:rsidRPr="00143540" w:rsidRDefault="00143540" w:rsidP="00143540">
      <w:r w:rsidRPr="00143540">
        <w:pict w14:anchorId="1FAE5A49">
          <v:rect id="_x0000_i1130" style="width:0;height:1.5pt" o:hralign="center" o:hrstd="t" o:hr="t" fillcolor="#a0a0a0" stroked="f"/>
        </w:pict>
      </w:r>
    </w:p>
    <w:p w14:paraId="74E6C58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Task 2: Decision Tree for Diagnosis</w:t>
      </w:r>
    </w:p>
    <w:p w14:paraId="5434BEE8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(a) Decision Tree Classifier</w:t>
      </w:r>
    </w:p>
    <w:p w14:paraId="068CB5A8" w14:textId="77777777" w:rsidR="00143540" w:rsidRPr="00143540" w:rsidRDefault="00143540" w:rsidP="00143540">
      <w:r w:rsidRPr="00143540">
        <w:t>A Decision Tree recursively divides patients according to features that best separate diabetic and non-diabetic cases.</w:t>
      </w:r>
    </w:p>
    <w:p w14:paraId="5F21ACA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Possible First Three Levels</w:t>
      </w:r>
    </w:p>
    <w:p w14:paraId="29EA16A1" w14:textId="77777777" w:rsidR="00143540" w:rsidRPr="00143540" w:rsidRDefault="00143540" w:rsidP="00143540">
      <w:r w:rsidRPr="00143540">
        <w:t>A representative tree can be structured as:</w:t>
      </w:r>
    </w:p>
    <w:p w14:paraId="1472F7A8" w14:textId="77777777" w:rsidR="00143540" w:rsidRPr="00143540" w:rsidRDefault="00143540" w:rsidP="00143540">
      <w:r w:rsidRPr="00143540">
        <w:t xml:space="preserve">                 Glucose</w:t>
      </w:r>
    </w:p>
    <w:p w14:paraId="1993A15B" w14:textId="77777777" w:rsidR="00143540" w:rsidRPr="00143540" w:rsidRDefault="00143540" w:rsidP="00143540">
      <w:r w:rsidRPr="00143540">
        <w:t xml:space="preserve">               /         \</w:t>
      </w:r>
    </w:p>
    <w:p w14:paraId="4FA1D1CF" w14:textId="77777777" w:rsidR="00143540" w:rsidRPr="00143540" w:rsidRDefault="00143540" w:rsidP="00143540">
      <w:r w:rsidRPr="00143540">
        <w:t xml:space="preserve">            High         Normal</w:t>
      </w:r>
    </w:p>
    <w:p w14:paraId="0DFAE36B" w14:textId="77777777" w:rsidR="00143540" w:rsidRPr="00143540" w:rsidRDefault="00143540" w:rsidP="00143540">
      <w:r w:rsidRPr="00143540">
        <w:t xml:space="preserve">             /              \</w:t>
      </w:r>
    </w:p>
    <w:p w14:paraId="6CF344F4" w14:textId="77777777" w:rsidR="00143540" w:rsidRPr="00143540" w:rsidRDefault="00143540" w:rsidP="00143540">
      <w:r w:rsidRPr="00143540">
        <w:t xml:space="preserve">           BMI              Age</w:t>
      </w:r>
    </w:p>
    <w:p w14:paraId="4BA9309D" w14:textId="77777777" w:rsidR="00143540" w:rsidRPr="00143540" w:rsidRDefault="00143540" w:rsidP="00143540">
      <w:r w:rsidRPr="00143540">
        <w:t xml:space="preserve">         /    \            /   \</w:t>
      </w:r>
    </w:p>
    <w:p w14:paraId="34BAC722" w14:textId="77777777" w:rsidR="00143540" w:rsidRPr="00143540" w:rsidRDefault="00143540" w:rsidP="00143540">
      <w:r w:rsidRPr="00143540">
        <w:t xml:space="preserve">      High   Normal      </w:t>
      </w:r>
      <w:proofErr w:type="gramStart"/>
      <w:r w:rsidRPr="00143540">
        <w:t>High  Low</w:t>
      </w:r>
      <w:proofErr w:type="gramEnd"/>
    </w:p>
    <w:p w14:paraId="7C7643DB" w14:textId="77777777" w:rsidR="00143540" w:rsidRPr="00143540" w:rsidRDefault="00143540" w:rsidP="00143540">
      <w:r w:rsidRPr="00143540">
        <w:t xml:space="preserve">       /        \          /     \</w:t>
      </w:r>
    </w:p>
    <w:p w14:paraId="601626F6" w14:textId="77777777" w:rsidR="00143540" w:rsidRPr="00143540" w:rsidRDefault="00143540" w:rsidP="00143540">
      <w:r w:rsidRPr="00143540">
        <w:t xml:space="preserve"> Diabetes   Non-Diabetes Diabetes Non-Diabetes</w:t>
      </w:r>
    </w:p>
    <w:p w14:paraId="4CE195B1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Root Node Selection</w:t>
      </w:r>
    </w:p>
    <w:p w14:paraId="0538777A" w14:textId="77777777" w:rsidR="00143540" w:rsidRPr="00143540" w:rsidRDefault="00143540" w:rsidP="00143540">
      <w:r w:rsidRPr="00143540">
        <w:lastRenderedPageBreak/>
        <w:t xml:space="preserve">The root feature is selected using </w:t>
      </w:r>
      <w:r w:rsidRPr="00143540">
        <w:rPr>
          <w:b/>
          <w:bCs/>
        </w:rPr>
        <w:t>Information Gain</w:t>
      </w:r>
      <w:r w:rsidRPr="00143540">
        <w:t xml:space="preserve"> or </w:t>
      </w:r>
      <w:r w:rsidRPr="00143540">
        <w:rPr>
          <w:b/>
          <w:bCs/>
        </w:rPr>
        <w:t>Gini Index</w:t>
      </w:r>
      <w:r w:rsidRPr="00143540">
        <w:t>.</w:t>
      </w:r>
    </w:p>
    <w:p w14:paraId="624C446E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Information Gain</w:t>
      </w:r>
    </w:p>
    <w:p w14:paraId="22EA2A3F" w14:textId="77777777" w:rsidR="00143540" w:rsidRPr="00143540" w:rsidRDefault="00143540" w:rsidP="00143540">
      <w:r w:rsidRPr="00143540">
        <w:t>[</w:t>
      </w:r>
      <w:r w:rsidRPr="00143540">
        <w:br/>
        <w:t>IG(</w:t>
      </w:r>
      <w:proofErr w:type="gramStart"/>
      <w:r w:rsidRPr="00143540">
        <w:t>S,A</w:t>
      </w:r>
      <w:proofErr w:type="gramEnd"/>
      <w:r w:rsidRPr="00143540">
        <w:t>)=H(S)-\</w:t>
      </w:r>
      <w:proofErr w:type="spellStart"/>
      <w:r w:rsidRPr="00143540">
        <w:t>sum_v</w:t>
      </w:r>
      <w:proofErr w:type="spellEnd"/>
      <w:r w:rsidRPr="00143540">
        <w:t>\frac{|</w:t>
      </w:r>
      <w:proofErr w:type="spellStart"/>
      <w:r w:rsidRPr="00143540">
        <w:t>S_v</w:t>
      </w:r>
      <w:proofErr w:type="spellEnd"/>
      <w:proofErr w:type="gramStart"/>
      <w:r w:rsidRPr="00143540">
        <w:t>|}{</w:t>
      </w:r>
      <w:proofErr w:type="gramEnd"/>
      <w:r w:rsidRPr="00143540">
        <w:t>|S|}H(</w:t>
      </w:r>
      <w:proofErr w:type="spellStart"/>
      <w:r w:rsidRPr="00143540">
        <w:t>S_v</w:t>
      </w:r>
      <w:proofErr w:type="spellEnd"/>
      <w:r w:rsidRPr="00143540">
        <w:t>)</w:t>
      </w:r>
      <w:r w:rsidRPr="00143540">
        <w:br/>
        <w:t>]</w:t>
      </w:r>
    </w:p>
    <w:p w14:paraId="0C637726" w14:textId="77777777" w:rsidR="00143540" w:rsidRPr="00143540" w:rsidRDefault="00143540" w:rsidP="00143540">
      <w:r w:rsidRPr="00143540">
        <w:t>where:</w:t>
      </w:r>
    </w:p>
    <w:p w14:paraId="5EDEB27D" w14:textId="77777777" w:rsidR="00143540" w:rsidRPr="00143540" w:rsidRDefault="00143540" w:rsidP="00143540">
      <w:pPr>
        <w:numPr>
          <w:ilvl w:val="0"/>
          <w:numId w:val="7"/>
        </w:numPr>
      </w:pPr>
      <w:r w:rsidRPr="00143540">
        <w:t>(H(S)) = entropy of the dataset</w:t>
      </w:r>
    </w:p>
    <w:p w14:paraId="20723C67" w14:textId="77777777" w:rsidR="00143540" w:rsidRPr="00143540" w:rsidRDefault="00143540" w:rsidP="00143540">
      <w:pPr>
        <w:numPr>
          <w:ilvl w:val="0"/>
          <w:numId w:val="7"/>
        </w:numPr>
      </w:pPr>
      <w:r w:rsidRPr="00143540">
        <w:t>(A) = selected attribute</w:t>
      </w:r>
    </w:p>
    <w:p w14:paraId="598410D6" w14:textId="77777777" w:rsidR="00143540" w:rsidRPr="00143540" w:rsidRDefault="00143540" w:rsidP="00143540">
      <w:pPr>
        <w:numPr>
          <w:ilvl w:val="0"/>
          <w:numId w:val="7"/>
        </w:numPr>
      </w:pPr>
      <w:r w:rsidRPr="00143540">
        <w:t>(</w:t>
      </w:r>
      <w:proofErr w:type="spellStart"/>
      <w:r w:rsidRPr="00143540">
        <w:t>S_v</w:t>
      </w:r>
      <w:proofErr w:type="spellEnd"/>
      <w:r w:rsidRPr="00143540">
        <w:t>) = subset created by the attribute</w:t>
      </w:r>
    </w:p>
    <w:p w14:paraId="3A86BE47" w14:textId="77777777" w:rsidR="00143540" w:rsidRPr="00143540" w:rsidRDefault="00143540" w:rsidP="00143540">
      <w:r w:rsidRPr="00143540">
        <w:t>Entropy:</w:t>
      </w:r>
    </w:p>
    <w:p w14:paraId="5E3E9025" w14:textId="77777777" w:rsidR="00143540" w:rsidRPr="00143540" w:rsidRDefault="00143540" w:rsidP="00143540">
      <w:r w:rsidRPr="00143540">
        <w:t>[</w:t>
      </w:r>
      <w:r w:rsidRPr="00143540">
        <w:br/>
        <w:t>H(S)=-p_1\log_2p_1-p_0\log_2p_0</w:t>
      </w:r>
      <w:r w:rsidRPr="00143540">
        <w:br/>
        <w:t>]</w:t>
      </w:r>
    </w:p>
    <w:p w14:paraId="212CB9EE" w14:textId="77777777" w:rsidR="00143540" w:rsidRPr="00143540" w:rsidRDefault="00143540" w:rsidP="00143540">
      <w:r w:rsidRPr="00143540">
        <w:t xml:space="preserve">The feature having the </w:t>
      </w:r>
      <w:r w:rsidRPr="00143540">
        <w:rPr>
          <w:b/>
          <w:bCs/>
        </w:rPr>
        <w:t>highest Information Gain</w:t>
      </w:r>
      <w:r w:rsidRPr="00143540">
        <w:t xml:space="preserve"> is selected as the root.</w:t>
      </w:r>
    </w:p>
    <w:p w14:paraId="4BE594CF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Gini Index</w:t>
      </w:r>
    </w:p>
    <w:p w14:paraId="418AAFA0" w14:textId="77777777" w:rsidR="00143540" w:rsidRPr="00143540" w:rsidRDefault="00143540" w:rsidP="00143540">
      <w:r w:rsidRPr="00143540">
        <w:t>[</w:t>
      </w:r>
      <w:r w:rsidRPr="00143540">
        <w:br/>
        <w:t>Gini=1-\sum_{</w:t>
      </w:r>
      <w:proofErr w:type="spellStart"/>
      <w:r w:rsidRPr="00143540">
        <w:t>i</w:t>
      </w:r>
      <w:proofErr w:type="spellEnd"/>
      <w:r w:rsidRPr="00143540">
        <w:t>=</w:t>
      </w:r>
      <w:proofErr w:type="gramStart"/>
      <w:r w:rsidRPr="00143540">
        <w:t>1}^</w:t>
      </w:r>
      <w:proofErr w:type="gramEnd"/>
      <w:r w:rsidRPr="00143540">
        <w:t>{n}p_i^2</w:t>
      </w:r>
      <w:r w:rsidRPr="00143540">
        <w:br/>
        <w:t>]</w:t>
      </w:r>
    </w:p>
    <w:p w14:paraId="00807295" w14:textId="77777777" w:rsidR="00143540" w:rsidRPr="00143540" w:rsidRDefault="00143540" w:rsidP="00143540">
      <w:r w:rsidRPr="00143540">
        <w:t xml:space="preserve">The feature producing the </w:t>
      </w:r>
      <w:r w:rsidRPr="00143540">
        <w:rPr>
          <w:b/>
          <w:bCs/>
        </w:rPr>
        <w:t>lowest weighted Gini impurity</w:t>
      </w:r>
      <w:r w:rsidRPr="00143540">
        <w:t xml:space="preserve"> is preferred.</w:t>
      </w:r>
    </w:p>
    <w:p w14:paraId="5AB86F5B" w14:textId="77777777" w:rsidR="00143540" w:rsidRPr="00143540" w:rsidRDefault="00143540" w:rsidP="00143540">
      <w:r w:rsidRPr="00143540">
        <w:t xml:space="preserve">For a diabetes dataset, </w:t>
      </w:r>
      <w:r w:rsidRPr="00143540">
        <w:rPr>
          <w:b/>
          <w:bCs/>
        </w:rPr>
        <w:t>glucose level is a reasonable candidate for the root</w:t>
      </w:r>
      <w:r w:rsidRPr="00143540">
        <w:t>, because it can strongly separate diabetic and non-diabetic patients.</w:t>
      </w:r>
    </w:p>
    <w:p w14:paraId="7094DCDC" w14:textId="77777777" w:rsidR="00143540" w:rsidRPr="00143540" w:rsidRDefault="00143540" w:rsidP="00143540">
      <w:r w:rsidRPr="00143540">
        <w:t>Exact Information Gain/Gini numerical values cannot be calculated from the assessment PDF because no actual patient dataset is provided.</w:t>
      </w:r>
    </w:p>
    <w:p w14:paraId="19E9D152" w14:textId="77777777" w:rsidR="00143540" w:rsidRPr="00143540" w:rsidRDefault="00143540" w:rsidP="00143540">
      <w:r w:rsidRPr="00143540">
        <w:pict w14:anchorId="7ECA637B">
          <v:rect id="_x0000_i1131" style="width:0;height:1.5pt" o:hralign="center" o:hrstd="t" o:hr="t" fillcolor="#a0a0a0" stroked="f"/>
        </w:pict>
      </w:r>
    </w:p>
    <w:p w14:paraId="3A0FF1C2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(b) Model Evaluation</w:t>
      </w:r>
    </w:p>
    <w:p w14:paraId="10BA7772" w14:textId="77777777" w:rsidR="00143540" w:rsidRPr="00143540" w:rsidRDefault="00143540" w:rsidP="00143540">
      <w:r w:rsidRPr="00143540">
        <w:t>Use a confusion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087"/>
        <w:gridCol w:w="2634"/>
      </w:tblGrid>
      <w:tr w:rsidR="00143540" w:rsidRPr="00143540" w14:paraId="144BE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50D54" w14:textId="77777777" w:rsidR="00143540" w:rsidRPr="00143540" w:rsidRDefault="00143540" w:rsidP="00143540"/>
        </w:tc>
        <w:tc>
          <w:tcPr>
            <w:tcW w:w="0" w:type="auto"/>
            <w:vAlign w:val="center"/>
            <w:hideMark/>
          </w:tcPr>
          <w:p w14:paraId="775D4334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Predicted Diabetic</w:t>
            </w:r>
          </w:p>
        </w:tc>
        <w:tc>
          <w:tcPr>
            <w:tcW w:w="0" w:type="auto"/>
            <w:vAlign w:val="center"/>
            <w:hideMark/>
          </w:tcPr>
          <w:p w14:paraId="4FE80D1D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 xml:space="preserve">Predicted </w:t>
            </w:r>
            <w:proofErr w:type="gramStart"/>
            <w:r w:rsidRPr="00143540">
              <w:rPr>
                <w:b/>
                <w:bCs/>
              </w:rPr>
              <w:t>Non-Diabetic</w:t>
            </w:r>
            <w:proofErr w:type="gramEnd"/>
          </w:p>
        </w:tc>
      </w:tr>
      <w:tr w:rsidR="00143540" w:rsidRPr="00143540" w14:paraId="6B64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1834" w14:textId="77777777" w:rsidR="00143540" w:rsidRPr="00143540" w:rsidRDefault="00143540" w:rsidP="00143540">
            <w:r w:rsidRPr="00143540">
              <w:rPr>
                <w:b/>
                <w:bCs/>
              </w:rPr>
              <w:t>Actual Diabetic</w:t>
            </w:r>
          </w:p>
        </w:tc>
        <w:tc>
          <w:tcPr>
            <w:tcW w:w="0" w:type="auto"/>
            <w:vAlign w:val="center"/>
            <w:hideMark/>
          </w:tcPr>
          <w:p w14:paraId="4CEF572F" w14:textId="77777777" w:rsidR="00143540" w:rsidRPr="00143540" w:rsidRDefault="00143540" w:rsidP="00143540">
            <w:r w:rsidRPr="00143540">
              <w:t>TP</w:t>
            </w:r>
          </w:p>
        </w:tc>
        <w:tc>
          <w:tcPr>
            <w:tcW w:w="0" w:type="auto"/>
            <w:vAlign w:val="center"/>
            <w:hideMark/>
          </w:tcPr>
          <w:p w14:paraId="14F08D2E" w14:textId="77777777" w:rsidR="00143540" w:rsidRPr="00143540" w:rsidRDefault="00143540" w:rsidP="00143540">
            <w:r w:rsidRPr="00143540">
              <w:t>FN</w:t>
            </w:r>
          </w:p>
        </w:tc>
      </w:tr>
      <w:tr w:rsidR="00143540" w:rsidRPr="00143540" w14:paraId="243F4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F440" w14:textId="77777777" w:rsidR="00143540" w:rsidRPr="00143540" w:rsidRDefault="00143540" w:rsidP="00143540">
            <w:r w:rsidRPr="00143540">
              <w:rPr>
                <w:b/>
                <w:bCs/>
              </w:rPr>
              <w:t xml:space="preserve">Actual </w:t>
            </w:r>
            <w:proofErr w:type="gramStart"/>
            <w:r w:rsidRPr="00143540">
              <w:rPr>
                <w:b/>
                <w:bCs/>
              </w:rPr>
              <w:t>Non-Diabetic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6FFF36" w14:textId="77777777" w:rsidR="00143540" w:rsidRPr="00143540" w:rsidRDefault="00143540" w:rsidP="00143540">
            <w:r w:rsidRPr="00143540">
              <w:t>FP</w:t>
            </w:r>
          </w:p>
        </w:tc>
        <w:tc>
          <w:tcPr>
            <w:tcW w:w="0" w:type="auto"/>
            <w:vAlign w:val="center"/>
            <w:hideMark/>
          </w:tcPr>
          <w:p w14:paraId="739E8ACA" w14:textId="77777777" w:rsidR="00143540" w:rsidRPr="00143540" w:rsidRDefault="00143540" w:rsidP="00143540">
            <w:r w:rsidRPr="00143540">
              <w:t>TN</w:t>
            </w:r>
          </w:p>
        </w:tc>
      </w:tr>
    </w:tbl>
    <w:p w14:paraId="2BC121E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Accuracy</w:t>
      </w:r>
    </w:p>
    <w:p w14:paraId="2B3EFF9A" w14:textId="77777777" w:rsidR="00143540" w:rsidRPr="00143540" w:rsidRDefault="00143540" w:rsidP="00143540">
      <w:r w:rsidRPr="00143540">
        <w:lastRenderedPageBreak/>
        <w:t>[</w:t>
      </w:r>
      <w:r w:rsidRPr="00143540">
        <w:br/>
        <w:t>Accuracy=\</w:t>
      </w:r>
      <w:proofErr w:type="gramStart"/>
      <w:r w:rsidRPr="00143540">
        <w:t>frac{</w:t>
      </w:r>
      <w:proofErr w:type="gramEnd"/>
      <w:r w:rsidRPr="00143540">
        <w:t>TP+</w:t>
      </w:r>
      <w:proofErr w:type="gramStart"/>
      <w:r w:rsidRPr="00143540">
        <w:t>TN}{</w:t>
      </w:r>
      <w:proofErr w:type="gramEnd"/>
      <w:r w:rsidRPr="00143540">
        <w:t>TP+TN+FP+FN}</w:t>
      </w:r>
      <w:r w:rsidRPr="00143540">
        <w:br/>
        <w:t>]</w:t>
      </w:r>
    </w:p>
    <w:p w14:paraId="2AE07882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Precision</w:t>
      </w:r>
    </w:p>
    <w:p w14:paraId="007BEA99" w14:textId="77777777" w:rsidR="00143540" w:rsidRPr="00143540" w:rsidRDefault="00143540" w:rsidP="00143540">
      <w:r w:rsidRPr="00143540">
        <w:t>[</w:t>
      </w:r>
      <w:r w:rsidRPr="00143540">
        <w:br/>
        <w:t>Precision=\</w:t>
      </w:r>
      <w:proofErr w:type="gramStart"/>
      <w:r w:rsidRPr="00143540">
        <w:t>frac{</w:t>
      </w:r>
      <w:proofErr w:type="gramEnd"/>
      <w:r w:rsidRPr="00143540">
        <w:t>TP}{TP+FP}</w:t>
      </w:r>
      <w:r w:rsidRPr="00143540">
        <w:br/>
        <w:t>]</w:t>
      </w:r>
    </w:p>
    <w:p w14:paraId="2CE39B1E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Recall</w:t>
      </w:r>
    </w:p>
    <w:p w14:paraId="32C295D5" w14:textId="77777777" w:rsidR="00143540" w:rsidRPr="00143540" w:rsidRDefault="00143540" w:rsidP="00143540">
      <w:r w:rsidRPr="00143540">
        <w:t>[</w:t>
      </w:r>
      <w:r w:rsidRPr="00143540">
        <w:br/>
        <w:t>Recall=\</w:t>
      </w:r>
      <w:proofErr w:type="gramStart"/>
      <w:r w:rsidRPr="00143540">
        <w:t>frac{</w:t>
      </w:r>
      <w:proofErr w:type="gramEnd"/>
      <w:r w:rsidRPr="00143540">
        <w:t>TP}{TP+FN}</w:t>
      </w:r>
      <w:r w:rsidRPr="00143540">
        <w:br/>
        <w:t>]</w:t>
      </w:r>
    </w:p>
    <w:p w14:paraId="6DFAD9B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F1-Score</w:t>
      </w:r>
    </w:p>
    <w:p w14:paraId="4B80298C" w14:textId="77777777" w:rsidR="00143540" w:rsidRPr="00143540" w:rsidRDefault="00143540" w:rsidP="00143540">
      <w:r w:rsidRPr="00143540">
        <w:t>[</w:t>
      </w:r>
      <w:r w:rsidRPr="00143540">
        <w:br/>
        <w:t>F1=2</w:t>
      </w:r>
      <w:proofErr w:type="gramStart"/>
      <w:r w:rsidRPr="00143540">
        <w:t>\times\frac{</w:t>
      </w:r>
      <w:proofErr w:type="gramEnd"/>
      <w:r w:rsidRPr="00143540">
        <w:t>Precision\times Recall}</w:t>
      </w:r>
      <w:r w:rsidRPr="00143540">
        <w:br/>
        <w:t>{</w:t>
      </w:r>
      <w:proofErr w:type="spellStart"/>
      <w:r w:rsidRPr="00143540">
        <w:t>Precision+Recall</w:t>
      </w:r>
      <w:proofErr w:type="spellEnd"/>
      <w:r w:rsidRPr="00143540">
        <w:t>}</w:t>
      </w:r>
      <w:r w:rsidRPr="00143540">
        <w:br/>
        <w:t>]</w:t>
      </w:r>
    </w:p>
    <w:p w14:paraId="0EC6C81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False Negatives</w:t>
      </w:r>
    </w:p>
    <w:p w14:paraId="7AF6C0DE" w14:textId="77777777" w:rsidR="00143540" w:rsidRPr="00143540" w:rsidRDefault="00143540" w:rsidP="00143540">
      <w:r w:rsidRPr="00143540">
        <w:rPr>
          <w:b/>
          <w:bCs/>
        </w:rPr>
        <w:t>False Negative (FN)</w:t>
      </w:r>
      <w:r w:rsidRPr="00143540">
        <w:t xml:space="preserve"> means:</w:t>
      </w:r>
    </w:p>
    <w:p w14:paraId="6751EC6C" w14:textId="77777777" w:rsidR="00143540" w:rsidRPr="00143540" w:rsidRDefault="00143540" w:rsidP="00143540">
      <w:r w:rsidRPr="00143540">
        <w:t>The patient is actually diabetic, but the model predicts non-diabetic.</w:t>
      </w:r>
    </w:p>
    <w:p w14:paraId="4CE7DB1A" w14:textId="77777777" w:rsidR="00143540" w:rsidRPr="00143540" w:rsidRDefault="00143540" w:rsidP="00143540">
      <w:r w:rsidRPr="00143540">
        <w:t>This is particularly important in healthcare because missed diabetes cases can delay diagnosis and treatment.</w:t>
      </w:r>
    </w:p>
    <w:p w14:paraId="75CD558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How to Reduce False Negatives</w:t>
      </w:r>
    </w:p>
    <w:p w14:paraId="6157EBA5" w14:textId="77777777" w:rsidR="00143540" w:rsidRPr="00143540" w:rsidRDefault="00143540" w:rsidP="00143540">
      <w:pPr>
        <w:numPr>
          <w:ilvl w:val="0"/>
          <w:numId w:val="8"/>
        </w:numPr>
      </w:pPr>
      <w:r w:rsidRPr="00143540">
        <w:t xml:space="preserve">Use </w:t>
      </w:r>
      <w:r w:rsidRPr="00143540">
        <w:rPr>
          <w:b/>
          <w:bCs/>
        </w:rPr>
        <w:t>class weights</w:t>
      </w:r>
      <w:r w:rsidRPr="00143540">
        <w:t>.</w:t>
      </w:r>
    </w:p>
    <w:p w14:paraId="04F808AA" w14:textId="77777777" w:rsidR="00143540" w:rsidRPr="00143540" w:rsidRDefault="00143540" w:rsidP="00143540">
      <w:pPr>
        <w:numPr>
          <w:ilvl w:val="0"/>
          <w:numId w:val="8"/>
        </w:numPr>
      </w:pPr>
      <w:r w:rsidRPr="00143540">
        <w:t xml:space="preserve">Apply </w:t>
      </w:r>
      <w:r w:rsidRPr="00143540">
        <w:rPr>
          <w:b/>
          <w:bCs/>
        </w:rPr>
        <w:t>SMOTE</w:t>
      </w:r>
      <w:r w:rsidRPr="00143540">
        <w:t>.</w:t>
      </w:r>
    </w:p>
    <w:p w14:paraId="3A710E91" w14:textId="77777777" w:rsidR="00143540" w:rsidRPr="00143540" w:rsidRDefault="00143540" w:rsidP="00143540">
      <w:pPr>
        <w:numPr>
          <w:ilvl w:val="0"/>
          <w:numId w:val="8"/>
        </w:numPr>
      </w:pPr>
      <w:r w:rsidRPr="00143540">
        <w:t>Lower the classification decision threshold.</w:t>
      </w:r>
    </w:p>
    <w:p w14:paraId="1E489BFB" w14:textId="77777777" w:rsidR="00143540" w:rsidRPr="00143540" w:rsidRDefault="00143540" w:rsidP="00143540">
      <w:pPr>
        <w:numPr>
          <w:ilvl w:val="0"/>
          <w:numId w:val="8"/>
        </w:numPr>
      </w:pPr>
      <w:r w:rsidRPr="00143540">
        <w:t xml:space="preserve">Optimise for </w:t>
      </w:r>
      <w:r w:rsidRPr="00143540">
        <w:rPr>
          <w:b/>
          <w:bCs/>
        </w:rPr>
        <w:t>Recall/Sensitivity</w:t>
      </w:r>
      <w:r w:rsidRPr="00143540">
        <w:t>.</w:t>
      </w:r>
    </w:p>
    <w:p w14:paraId="6294B4B6" w14:textId="77777777" w:rsidR="00143540" w:rsidRPr="00143540" w:rsidRDefault="00143540" w:rsidP="00143540">
      <w:pPr>
        <w:numPr>
          <w:ilvl w:val="0"/>
          <w:numId w:val="8"/>
        </w:numPr>
      </w:pPr>
      <w:r w:rsidRPr="00143540">
        <w:t>Perform clinical validation before deployment.</w:t>
      </w:r>
    </w:p>
    <w:p w14:paraId="7DE5A3B9" w14:textId="77777777" w:rsidR="00143540" w:rsidRPr="00143540" w:rsidRDefault="00143540" w:rsidP="00143540">
      <w:r w:rsidRPr="00143540">
        <w:t>The assessment specifically requires identification of false negatives and justification for reducing them clinically.</w:t>
      </w:r>
    </w:p>
    <w:p w14:paraId="6DC6E8D7" w14:textId="77777777" w:rsidR="00143540" w:rsidRPr="00143540" w:rsidRDefault="00143540" w:rsidP="00143540">
      <w:r w:rsidRPr="00143540">
        <w:pict w14:anchorId="35575208">
          <v:rect id="_x0000_i1132" style="width:0;height:1.5pt" o:hralign="center" o:hrstd="t" o:hr="t" fillcolor="#a0a0a0" stroked="f"/>
        </w:pict>
      </w:r>
    </w:p>
    <w:p w14:paraId="02DF6B08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(c) Post-Pruning</w:t>
      </w:r>
    </w:p>
    <w:p w14:paraId="5019CD2D" w14:textId="77777777" w:rsidR="00143540" w:rsidRPr="00143540" w:rsidRDefault="00143540" w:rsidP="00143540">
      <w:r w:rsidRPr="00143540">
        <w:lastRenderedPageBreak/>
        <w:t>A fully grown Decision Tree can overfit training data.</w:t>
      </w:r>
    </w:p>
    <w:p w14:paraId="08E104D4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Pre-Pruning</w:t>
      </w:r>
    </w:p>
    <w:p w14:paraId="3B82FC74" w14:textId="77777777" w:rsidR="00143540" w:rsidRPr="00143540" w:rsidRDefault="00143540" w:rsidP="00143540">
      <w:r w:rsidRPr="00143540">
        <w:t>Stop tree growth early using parameters such as:</w:t>
      </w:r>
    </w:p>
    <w:p w14:paraId="2B1BB3E7" w14:textId="77777777" w:rsidR="00143540" w:rsidRPr="00143540" w:rsidRDefault="00143540" w:rsidP="00143540">
      <w:pPr>
        <w:numPr>
          <w:ilvl w:val="0"/>
          <w:numId w:val="9"/>
        </w:numPr>
      </w:pPr>
      <w:r w:rsidRPr="00143540">
        <w:t>Maximum depth</w:t>
      </w:r>
    </w:p>
    <w:p w14:paraId="60D15C83" w14:textId="77777777" w:rsidR="00143540" w:rsidRPr="00143540" w:rsidRDefault="00143540" w:rsidP="00143540">
      <w:pPr>
        <w:numPr>
          <w:ilvl w:val="0"/>
          <w:numId w:val="9"/>
        </w:numPr>
      </w:pPr>
      <w:r w:rsidRPr="00143540">
        <w:t>Minimum samples per split</w:t>
      </w:r>
    </w:p>
    <w:p w14:paraId="5AD70540" w14:textId="77777777" w:rsidR="00143540" w:rsidRPr="00143540" w:rsidRDefault="00143540" w:rsidP="00143540">
      <w:pPr>
        <w:numPr>
          <w:ilvl w:val="0"/>
          <w:numId w:val="9"/>
        </w:numPr>
      </w:pPr>
      <w:r w:rsidRPr="00143540">
        <w:t>Minimum samples per leaf</w:t>
      </w:r>
    </w:p>
    <w:p w14:paraId="05F1452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Post-Pruning</w:t>
      </w:r>
    </w:p>
    <w:p w14:paraId="13F718BA" w14:textId="77777777" w:rsidR="00143540" w:rsidRPr="00143540" w:rsidRDefault="00143540" w:rsidP="00143540">
      <w:r w:rsidRPr="00143540">
        <w:t xml:space="preserve">First grow the tree and then remove unnecessary branches using </w:t>
      </w:r>
      <w:r w:rsidRPr="00143540">
        <w:rPr>
          <w:b/>
          <w:bCs/>
        </w:rPr>
        <w:t>cost-complexity pruning</w:t>
      </w:r>
      <w:r w:rsidRPr="00143540">
        <w:t>.</w:t>
      </w:r>
    </w:p>
    <w:p w14:paraId="097C6174" w14:textId="77777777" w:rsidR="00143540" w:rsidRPr="00143540" w:rsidRDefault="00143540" w:rsidP="00143540">
      <w:r w:rsidRPr="00143540">
        <w:t>The objective is:</w:t>
      </w:r>
    </w:p>
    <w:p w14:paraId="03B3565E" w14:textId="77777777" w:rsidR="00143540" w:rsidRPr="00143540" w:rsidRDefault="00143540" w:rsidP="00143540">
      <w:r w:rsidRPr="00143540">
        <w:t>[</w:t>
      </w:r>
      <w:r w:rsidRPr="00143540">
        <w:br/>
        <w:t>R_\alpha(T)=R(T)+\</w:t>
      </w:r>
      <w:proofErr w:type="spellStart"/>
      <w:r w:rsidRPr="00143540">
        <w:t>alpha|T</w:t>
      </w:r>
      <w:proofErr w:type="spellEnd"/>
      <w:r w:rsidRPr="00143540">
        <w:t>|</w:t>
      </w:r>
      <w:r w:rsidRPr="00143540">
        <w:br/>
        <w:t>]</w:t>
      </w:r>
    </w:p>
    <w:p w14:paraId="1205029B" w14:textId="77777777" w:rsidR="00143540" w:rsidRPr="00143540" w:rsidRDefault="00143540" w:rsidP="00143540">
      <w:r w:rsidRPr="00143540">
        <w:t>where:</w:t>
      </w:r>
    </w:p>
    <w:p w14:paraId="6541BF76" w14:textId="77777777" w:rsidR="00143540" w:rsidRPr="00143540" w:rsidRDefault="00143540" w:rsidP="00143540">
      <w:pPr>
        <w:numPr>
          <w:ilvl w:val="0"/>
          <w:numId w:val="10"/>
        </w:numPr>
      </w:pPr>
      <w:r w:rsidRPr="00143540">
        <w:t>(R(T)) = tree error</w:t>
      </w:r>
    </w:p>
    <w:p w14:paraId="265AF2D4" w14:textId="77777777" w:rsidR="00143540" w:rsidRPr="00143540" w:rsidRDefault="00143540" w:rsidP="00143540">
      <w:pPr>
        <w:numPr>
          <w:ilvl w:val="0"/>
          <w:numId w:val="10"/>
        </w:numPr>
      </w:pPr>
      <w:r w:rsidRPr="00143540">
        <w:t>(|T|) = number of terminal nodes</w:t>
      </w:r>
    </w:p>
    <w:p w14:paraId="0A226425" w14:textId="77777777" w:rsidR="00143540" w:rsidRPr="00143540" w:rsidRDefault="00143540" w:rsidP="00143540">
      <w:pPr>
        <w:numPr>
          <w:ilvl w:val="0"/>
          <w:numId w:val="10"/>
        </w:numPr>
      </w:pPr>
      <w:r w:rsidRPr="00143540">
        <w:t>(\alpha) = complexity parameter</w:t>
      </w:r>
    </w:p>
    <w:p w14:paraId="64688A9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5874"/>
      </w:tblGrid>
      <w:tr w:rsidR="00143540" w:rsidRPr="00143540" w14:paraId="2C99E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A0167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4347C86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Advantage</w:t>
            </w:r>
          </w:p>
        </w:tc>
      </w:tr>
      <w:tr w:rsidR="00143540" w:rsidRPr="00143540" w14:paraId="2B800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6B99" w14:textId="77777777" w:rsidR="00143540" w:rsidRPr="00143540" w:rsidRDefault="00143540" w:rsidP="00143540">
            <w:r w:rsidRPr="00143540"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407389F3" w14:textId="77777777" w:rsidR="00143540" w:rsidRPr="00143540" w:rsidRDefault="00143540" w:rsidP="00143540">
            <w:r w:rsidRPr="00143540">
              <w:t>Faster and simpler</w:t>
            </w:r>
          </w:p>
        </w:tc>
      </w:tr>
      <w:tr w:rsidR="00143540" w:rsidRPr="00143540" w14:paraId="1374F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C537" w14:textId="77777777" w:rsidR="00143540" w:rsidRPr="00143540" w:rsidRDefault="00143540" w:rsidP="00143540">
            <w:r w:rsidRPr="00143540"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4830CEA8" w14:textId="77777777" w:rsidR="00143540" w:rsidRPr="00143540" w:rsidRDefault="00143540" w:rsidP="00143540">
            <w:r w:rsidRPr="00143540">
              <w:t>Removes unnecessary branches after complete learning</w:t>
            </w:r>
          </w:p>
        </w:tc>
      </w:tr>
      <w:tr w:rsidR="00143540" w:rsidRPr="00143540" w14:paraId="6A837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068C" w14:textId="77777777" w:rsidR="00143540" w:rsidRPr="00143540" w:rsidRDefault="00143540" w:rsidP="00143540">
            <w:r w:rsidRPr="00143540">
              <w:t>Unpruned Tree</w:t>
            </w:r>
          </w:p>
        </w:tc>
        <w:tc>
          <w:tcPr>
            <w:tcW w:w="0" w:type="auto"/>
            <w:vAlign w:val="center"/>
            <w:hideMark/>
          </w:tcPr>
          <w:p w14:paraId="41A4CE19" w14:textId="77777777" w:rsidR="00143540" w:rsidRPr="00143540" w:rsidRDefault="00143540" w:rsidP="00143540">
            <w:r w:rsidRPr="00143540">
              <w:t>May achieve high training accuracy but can overfit</w:t>
            </w:r>
          </w:p>
        </w:tc>
      </w:tr>
    </w:tbl>
    <w:p w14:paraId="50D8732C" w14:textId="77777777" w:rsidR="00143540" w:rsidRPr="00143540" w:rsidRDefault="00143540" w:rsidP="00143540">
      <w:r w:rsidRPr="00143540">
        <w:t xml:space="preserve">For clinical deployment, a </w:t>
      </w:r>
      <w:r w:rsidRPr="00143540">
        <w:rPr>
          <w:b/>
          <w:bCs/>
        </w:rPr>
        <w:t>pruned tree</w:t>
      </w:r>
      <w:r w:rsidRPr="00143540">
        <w:t xml:space="preserve"> is generally preferable because it is simpler, more interpretable and less prone to overfitting.</w:t>
      </w:r>
    </w:p>
    <w:p w14:paraId="1AC732C2" w14:textId="77777777" w:rsidR="00143540" w:rsidRPr="00143540" w:rsidRDefault="00143540" w:rsidP="00143540">
      <w:r w:rsidRPr="00143540">
        <w:t>Exact accuracy values require the actual dataset, which is not included in the assessment file.</w:t>
      </w:r>
    </w:p>
    <w:p w14:paraId="66F2F2CC" w14:textId="77777777" w:rsidR="00143540" w:rsidRPr="00143540" w:rsidRDefault="00143540" w:rsidP="00143540">
      <w:r w:rsidRPr="00143540">
        <w:pict w14:anchorId="71F2C98E">
          <v:rect id="_x0000_i1133" style="width:0;height:1.5pt" o:hralign="center" o:hrstd="t" o:hr="t" fillcolor="#a0a0a0" stroked="f"/>
        </w:pict>
      </w:r>
    </w:p>
    <w:p w14:paraId="1159706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Task 3: Statistical Learning for Risk Stratification</w:t>
      </w:r>
    </w:p>
    <w:p w14:paraId="2F39CF4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(a) Logistic Regression</w:t>
      </w:r>
    </w:p>
    <w:p w14:paraId="57D27312" w14:textId="77777777" w:rsidR="00143540" w:rsidRPr="00143540" w:rsidRDefault="00143540" w:rsidP="00143540">
      <w:r w:rsidRPr="00143540">
        <w:lastRenderedPageBreak/>
        <w:t>Logistic Regression is suitable for predicting the probability of diabetes.</w:t>
      </w:r>
    </w:p>
    <w:p w14:paraId="3F9558EC" w14:textId="77777777" w:rsidR="00143540" w:rsidRPr="00143540" w:rsidRDefault="00143540" w:rsidP="00143540">
      <w:r w:rsidRPr="00143540">
        <w:t>The model is:</w:t>
      </w:r>
    </w:p>
    <w:p w14:paraId="5F813857" w14:textId="77777777" w:rsidR="00143540" w:rsidRPr="00143540" w:rsidRDefault="00143540" w:rsidP="00143540">
      <w:r w:rsidRPr="00143540">
        <w:t>[</w:t>
      </w:r>
      <w:r w:rsidRPr="00143540">
        <w:br/>
        <w:t>P(Y=</w:t>
      </w:r>
      <w:proofErr w:type="gramStart"/>
      <w:r w:rsidRPr="00143540">
        <w:t>1)=</w:t>
      </w:r>
      <w:proofErr w:type="gramEnd"/>
      <w:r w:rsidRPr="00143540">
        <w:t>\frac{</w:t>
      </w:r>
      <w:proofErr w:type="gramStart"/>
      <w:r w:rsidRPr="00143540">
        <w:t>1}{</w:t>
      </w:r>
      <w:proofErr w:type="gramEnd"/>
      <w:r w:rsidRPr="00143540">
        <w:t>1+e^{-z}}</w:t>
      </w:r>
      <w:r w:rsidRPr="00143540">
        <w:br/>
        <w:t>]</w:t>
      </w:r>
    </w:p>
    <w:p w14:paraId="7B5B3CF1" w14:textId="77777777" w:rsidR="00143540" w:rsidRPr="00143540" w:rsidRDefault="00143540" w:rsidP="00143540">
      <w:r w:rsidRPr="00143540">
        <w:t>where:</w:t>
      </w:r>
    </w:p>
    <w:p w14:paraId="763DD37F" w14:textId="77777777" w:rsidR="00143540" w:rsidRPr="00143540" w:rsidRDefault="00143540" w:rsidP="00143540">
      <w:r w:rsidRPr="00143540">
        <w:t>[</w:t>
      </w:r>
      <w:r w:rsidRPr="00143540">
        <w:br/>
        <w:t>z=\beta_0+\beta_1X_1+\beta_2X_2+\</w:t>
      </w:r>
      <w:proofErr w:type="spellStart"/>
      <w:r w:rsidRPr="00143540">
        <w:t>cdots</w:t>
      </w:r>
      <w:proofErr w:type="spellEnd"/>
      <w:r w:rsidRPr="00143540">
        <w:t>+\</w:t>
      </w:r>
      <w:proofErr w:type="spellStart"/>
      <w:r w:rsidRPr="00143540">
        <w:t>beta_nX_n</w:t>
      </w:r>
      <w:proofErr w:type="spellEnd"/>
      <w:r w:rsidRPr="00143540">
        <w:br/>
        <w:t>]</w:t>
      </w:r>
    </w:p>
    <w:p w14:paraId="3CE7A958" w14:textId="77777777" w:rsidR="00143540" w:rsidRPr="00143540" w:rsidRDefault="00143540" w:rsidP="00143540">
      <w:r w:rsidRPr="00143540">
        <w:t>For example:</w:t>
      </w:r>
    </w:p>
    <w:p w14:paraId="1E5878B3" w14:textId="77777777" w:rsidR="00143540" w:rsidRPr="00143540" w:rsidRDefault="00143540" w:rsidP="00143540">
      <w:r w:rsidRPr="00143540">
        <w:t>[</w:t>
      </w:r>
      <w:r w:rsidRPr="00143540">
        <w:br/>
        <w:t>z=\beta_0+\beta_1(Glucose)+\beta_2(BMI)</w:t>
      </w:r>
      <w:r w:rsidRPr="00143540">
        <w:br/>
        <w:t>+\beta_3(Age)+\beta_4(BP)+\</w:t>
      </w:r>
      <w:proofErr w:type="spellStart"/>
      <w:r w:rsidRPr="00143540">
        <w:t>cdots</w:t>
      </w:r>
      <w:proofErr w:type="spellEnd"/>
      <w:r w:rsidRPr="00143540">
        <w:br/>
        <w:t>]</w:t>
      </w:r>
    </w:p>
    <w:p w14:paraId="431B3BCD" w14:textId="77777777" w:rsidR="00143540" w:rsidRPr="00143540" w:rsidRDefault="00143540" w:rsidP="00143540">
      <w:r w:rsidRPr="00143540">
        <w:t>The predicted probability can be converted into a class using a threshold such as 0.5.</w:t>
      </w:r>
    </w:p>
    <w:p w14:paraId="06D1F9F9" w14:textId="77777777" w:rsidR="00143540" w:rsidRPr="00143540" w:rsidRDefault="00143540" w:rsidP="00143540">
      <w:r w:rsidRPr="00143540">
        <w:pict w14:anchorId="0A2B45D3">
          <v:rect id="_x0000_i1134" style="width:0;height:1.5pt" o:hralign="center" o:hrstd="t" o:hr="t" fillcolor="#a0a0a0" stroked="f"/>
        </w:pict>
      </w:r>
    </w:p>
    <w:p w14:paraId="406F786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Performance Comparison</w:t>
      </w:r>
    </w:p>
    <w:p w14:paraId="0F6B1B68" w14:textId="77777777" w:rsidR="00143540" w:rsidRPr="00143540" w:rsidRDefault="00143540" w:rsidP="00143540">
      <w:r w:rsidRPr="00143540">
        <w:t>The assessment requires comparison using:</w:t>
      </w:r>
    </w:p>
    <w:p w14:paraId="1B070E4B" w14:textId="77777777" w:rsidR="00143540" w:rsidRPr="00143540" w:rsidRDefault="00143540" w:rsidP="00143540">
      <w:pPr>
        <w:numPr>
          <w:ilvl w:val="0"/>
          <w:numId w:val="11"/>
        </w:numPr>
      </w:pPr>
      <w:r w:rsidRPr="00143540">
        <w:rPr>
          <w:b/>
          <w:bCs/>
        </w:rPr>
        <w:t>Accuracy</w:t>
      </w:r>
    </w:p>
    <w:p w14:paraId="78BC1ED8" w14:textId="77777777" w:rsidR="00143540" w:rsidRPr="00143540" w:rsidRDefault="00143540" w:rsidP="00143540">
      <w:pPr>
        <w:numPr>
          <w:ilvl w:val="0"/>
          <w:numId w:val="11"/>
        </w:numPr>
      </w:pPr>
      <w:r w:rsidRPr="00143540">
        <w:rPr>
          <w:b/>
          <w:bCs/>
        </w:rPr>
        <w:t>AUC-ROC</w:t>
      </w:r>
    </w:p>
    <w:p w14:paraId="63F84F3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Accuracy</w:t>
      </w:r>
    </w:p>
    <w:p w14:paraId="480499EC" w14:textId="77777777" w:rsidR="00143540" w:rsidRPr="00143540" w:rsidRDefault="00143540" w:rsidP="00143540">
      <w:r w:rsidRPr="00143540">
        <w:t>[</w:t>
      </w:r>
      <w:r w:rsidRPr="00143540">
        <w:br/>
        <w:t>Accuracy=\</w:t>
      </w:r>
      <w:proofErr w:type="gramStart"/>
      <w:r w:rsidRPr="00143540">
        <w:t>frac{</w:t>
      </w:r>
      <w:proofErr w:type="gramEnd"/>
      <w:r w:rsidRPr="00143540">
        <w:t xml:space="preserve">Correct\ </w:t>
      </w:r>
      <w:proofErr w:type="gramStart"/>
      <w:r w:rsidRPr="00143540">
        <w:t>Predictions}{</w:t>
      </w:r>
      <w:proofErr w:type="gramEnd"/>
      <w:r w:rsidRPr="00143540">
        <w:t>Total\ Predictions}</w:t>
      </w:r>
      <w:r w:rsidRPr="00143540">
        <w:br/>
        <w:t>]</w:t>
      </w:r>
    </w:p>
    <w:p w14:paraId="7391C68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ROC-AUC</w:t>
      </w:r>
    </w:p>
    <w:p w14:paraId="3A791F8D" w14:textId="77777777" w:rsidR="00143540" w:rsidRPr="00143540" w:rsidRDefault="00143540" w:rsidP="00143540">
      <w:r w:rsidRPr="00143540">
        <w:t>AUC measures the model's ability to distinguish diabetic from non-diabetic patients.</w:t>
      </w:r>
    </w:p>
    <w:p w14:paraId="53BC3239" w14:textId="77777777" w:rsidR="00143540" w:rsidRPr="00143540" w:rsidRDefault="00143540" w:rsidP="00143540">
      <w:pPr>
        <w:numPr>
          <w:ilvl w:val="0"/>
          <w:numId w:val="12"/>
        </w:numPr>
      </w:pPr>
      <w:r w:rsidRPr="00143540">
        <w:t>AUC = 1 → Perfect classifier</w:t>
      </w:r>
    </w:p>
    <w:p w14:paraId="75DF91EA" w14:textId="77777777" w:rsidR="00143540" w:rsidRPr="00143540" w:rsidRDefault="00143540" w:rsidP="00143540">
      <w:pPr>
        <w:numPr>
          <w:ilvl w:val="0"/>
          <w:numId w:val="12"/>
        </w:numPr>
      </w:pPr>
      <w:r w:rsidRPr="00143540">
        <w:t>AUC = 0.5 → Random prediction</w:t>
      </w:r>
    </w:p>
    <w:p w14:paraId="1CEDBCB7" w14:textId="77777777" w:rsidR="00143540" w:rsidRPr="00143540" w:rsidRDefault="00143540" w:rsidP="00143540">
      <w:pPr>
        <w:numPr>
          <w:ilvl w:val="0"/>
          <w:numId w:val="12"/>
        </w:numPr>
      </w:pPr>
      <w:r w:rsidRPr="00143540">
        <w:t>Higher AUC → Better discrimination</w:t>
      </w:r>
    </w:p>
    <w:p w14:paraId="676D71F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Decision Tree vs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203"/>
        <w:gridCol w:w="3253"/>
      </w:tblGrid>
      <w:tr w:rsidR="00143540" w:rsidRPr="00143540" w14:paraId="1A7F3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95D54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E3E487E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66FCFAE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Logistic Regression</w:t>
            </w:r>
          </w:p>
        </w:tc>
      </w:tr>
      <w:tr w:rsidR="00143540" w:rsidRPr="00143540" w14:paraId="658D7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253B" w14:textId="77777777" w:rsidR="00143540" w:rsidRPr="00143540" w:rsidRDefault="00143540" w:rsidP="00143540">
            <w:r w:rsidRPr="00143540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94AFFBA" w14:textId="77777777" w:rsidR="00143540" w:rsidRPr="00143540" w:rsidRDefault="00143540" w:rsidP="00143540">
            <w:r w:rsidRPr="00143540">
              <w:t>Non-linear</w:t>
            </w:r>
          </w:p>
        </w:tc>
        <w:tc>
          <w:tcPr>
            <w:tcW w:w="0" w:type="auto"/>
            <w:vAlign w:val="center"/>
            <w:hideMark/>
          </w:tcPr>
          <w:p w14:paraId="4D4184B8" w14:textId="77777777" w:rsidR="00143540" w:rsidRPr="00143540" w:rsidRDefault="00143540" w:rsidP="00143540">
            <w:r w:rsidRPr="00143540">
              <w:t>Mainly linear</w:t>
            </w:r>
          </w:p>
        </w:tc>
      </w:tr>
      <w:tr w:rsidR="00143540" w:rsidRPr="00143540" w14:paraId="08A5F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095C" w14:textId="77777777" w:rsidR="00143540" w:rsidRPr="00143540" w:rsidRDefault="00143540" w:rsidP="00143540">
            <w:r w:rsidRPr="0014354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BD808A1" w14:textId="77777777" w:rsidR="00143540" w:rsidRPr="00143540" w:rsidRDefault="00143540" w:rsidP="00143540">
            <w:r w:rsidRPr="00143540">
              <w:t>High</w:t>
            </w:r>
          </w:p>
        </w:tc>
        <w:tc>
          <w:tcPr>
            <w:tcW w:w="0" w:type="auto"/>
            <w:vAlign w:val="center"/>
            <w:hideMark/>
          </w:tcPr>
          <w:p w14:paraId="09CFEC39" w14:textId="77777777" w:rsidR="00143540" w:rsidRPr="00143540" w:rsidRDefault="00143540" w:rsidP="00143540">
            <w:r w:rsidRPr="00143540">
              <w:t>High</w:t>
            </w:r>
          </w:p>
        </w:tc>
      </w:tr>
      <w:tr w:rsidR="00143540" w:rsidRPr="00143540" w14:paraId="1AD8A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DE65" w14:textId="77777777" w:rsidR="00143540" w:rsidRPr="00143540" w:rsidRDefault="00143540" w:rsidP="00143540">
            <w:r w:rsidRPr="00143540">
              <w:t>Scaling</w:t>
            </w:r>
          </w:p>
        </w:tc>
        <w:tc>
          <w:tcPr>
            <w:tcW w:w="0" w:type="auto"/>
            <w:vAlign w:val="center"/>
            <w:hideMark/>
          </w:tcPr>
          <w:p w14:paraId="1EA3A202" w14:textId="77777777" w:rsidR="00143540" w:rsidRPr="00143540" w:rsidRDefault="00143540" w:rsidP="00143540">
            <w:proofErr w:type="gramStart"/>
            <w:r w:rsidRPr="00143540">
              <w:t>Usually</w:t>
            </w:r>
            <w:proofErr w:type="gramEnd"/>
            <w:r w:rsidRPr="00143540">
              <w:t xml:space="preserve"> unnecessary</w:t>
            </w:r>
          </w:p>
        </w:tc>
        <w:tc>
          <w:tcPr>
            <w:tcW w:w="0" w:type="auto"/>
            <w:vAlign w:val="center"/>
            <w:hideMark/>
          </w:tcPr>
          <w:p w14:paraId="068AEDFD" w14:textId="77777777" w:rsidR="00143540" w:rsidRPr="00143540" w:rsidRDefault="00143540" w:rsidP="00143540">
            <w:proofErr w:type="gramStart"/>
            <w:r w:rsidRPr="00143540">
              <w:t>Usually</w:t>
            </w:r>
            <w:proofErr w:type="gramEnd"/>
            <w:r w:rsidRPr="00143540">
              <w:t xml:space="preserve"> useful</w:t>
            </w:r>
          </w:p>
        </w:tc>
      </w:tr>
      <w:tr w:rsidR="00143540" w:rsidRPr="00143540" w14:paraId="10F32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76D7" w14:textId="77777777" w:rsidR="00143540" w:rsidRPr="00143540" w:rsidRDefault="00143540" w:rsidP="00143540">
            <w:r w:rsidRPr="00143540">
              <w:t>Complex interactions</w:t>
            </w:r>
          </w:p>
        </w:tc>
        <w:tc>
          <w:tcPr>
            <w:tcW w:w="0" w:type="auto"/>
            <w:vAlign w:val="center"/>
            <w:hideMark/>
          </w:tcPr>
          <w:p w14:paraId="20EAD426" w14:textId="77777777" w:rsidR="00143540" w:rsidRPr="00143540" w:rsidRDefault="00143540" w:rsidP="00143540">
            <w:r w:rsidRPr="00143540">
              <w:t>Good</w:t>
            </w:r>
          </w:p>
        </w:tc>
        <w:tc>
          <w:tcPr>
            <w:tcW w:w="0" w:type="auto"/>
            <w:vAlign w:val="center"/>
            <w:hideMark/>
          </w:tcPr>
          <w:p w14:paraId="6BD97890" w14:textId="77777777" w:rsidR="00143540" w:rsidRPr="00143540" w:rsidRDefault="00143540" w:rsidP="00143540">
            <w:r w:rsidRPr="00143540">
              <w:t>Limited unless explicitly added</w:t>
            </w:r>
          </w:p>
        </w:tc>
      </w:tr>
      <w:tr w:rsidR="00143540" w:rsidRPr="00143540" w14:paraId="6DF9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C040" w14:textId="77777777" w:rsidR="00143540" w:rsidRPr="00143540" w:rsidRDefault="00143540" w:rsidP="00143540">
            <w:r w:rsidRPr="00143540">
              <w:t>Probability/risk estimation</w:t>
            </w:r>
          </w:p>
        </w:tc>
        <w:tc>
          <w:tcPr>
            <w:tcW w:w="0" w:type="auto"/>
            <w:vAlign w:val="center"/>
            <w:hideMark/>
          </w:tcPr>
          <w:p w14:paraId="12DA331D" w14:textId="77777777" w:rsidR="00143540" w:rsidRPr="00143540" w:rsidRDefault="00143540" w:rsidP="00143540">
            <w:r w:rsidRPr="00143540">
              <w:t>Possible</w:t>
            </w:r>
          </w:p>
        </w:tc>
        <w:tc>
          <w:tcPr>
            <w:tcW w:w="0" w:type="auto"/>
            <w:vAlign w:val="center"/>
            <w:hideMark/>
          </w:tcPr>
          <w:p w14:paraId="57E7AD89" w14:textId="77777777" w:rsidR="00143540" w:rsidRPr="00143540" w:rsidRDefault="00143540" w:rsidP="00143540">
            <w:r w:rsidRPr="00143540">
              <w:t>Strong</w:t>
            </w:r>
          </w:p>
        </w:tc>
      </w:tr>
      <w:tr w:rsidR="00143540" w:rsidRPr="00143540" w14:paraId="096E3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9E87" w14:textId="77777777" w:rsidR="00143540" w:rsidRPr="00143540" w:rsidRDefault="00143540" w:rsidP="00143540">
            <w:r w:rsidRPr="00143540">
              <w:t>Clinical explanation</w:t>
            </w:r>
          </w:p>
        </w:tc>
        <w:tc>
          <w:tcPr>
            <w:tcW w:w="0" w:type="auto"/>
            <w:vAlign w:val="center"/>
            <w:hideMark/>
          </w:tcPr>
          <w:p w14:paraId="578D5A83" w14:textId="77777777" w:rsidR="00143540" w:rsidRPr="00143540" w:rsidRDefault="00143540" w:rsidP="00143540">
            <w:r w:rsidRPr="00143540">
              <w:t>Easy</w:t>
            </w:r>
          </w:p>
        </w:tc>
        <w:tc>
          <w:tcPr>
            <w:tcW w:w="0" w:type="auto"/>
            <w:vAlign w:val="center"/>
            <w:hideMark/>
          </w:tcPr>
          <w:p w14:paraId="64D639A4" w14:textId="77777777" w:rsidR="00143540" w:rsidRPr="00143540" w:rsidRDefault="00143540" w:rsidP="00143540">
            <w:r w:rsidRPr="00143540">
              <w:t>Easy</w:t>
            </w:r>
          </w:p>
        </w:tc>
      </w:tr>
    </w:tbl>
    <w:p w14:paraId="636FDA6B" w14:textId="77777777" w:rsidR="00143540" w:rsidRPr="00143540" w:rsidRDefault="00143540" w:rsidP="00143540">
      <w:r w:rsidRPr="00143540">
        <w:rPr>
          <w:b/>
          <w:bCs/>
        </w:rPr>
        <w:t>Statistical models are preferable</w:t>
      </w:r>
      <w:r w:rsidRPr="00143540">
        <w:t xml:space="preserve"> when we need a simple, interpretable model and want to understand how individual features influence predicted risk.</w:t>
      </w:r>
    </w:p>
    <w:p w14:paraId="551B1FCC" w14:textId="77777777" w:rsidR="00143540" w:rsidRPr="00143540" w:rsidRDefault="00143540" w:rsidP="00143540">
      <w:r w:rsidRPr="00143540">
        <w:pict w14:anchorId="39225F3C">
          <v:rect id="_x0000_i1135" style="width:0;height:1.5pt" o:hralign="center" o:hrstd="t" o:hr="t" fillcolor="#a0a0a0" stroked="f"/>
        </w:pict>
      </w:r>
    </w:p>
    <w:p w14:paraId="0C9FC8A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(b) Feature Importance</w:t>
      </w:r>
    </w:p>
    <w:p w14:paraId="68E1659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Decision Tree</w:t>
      </w:r>
    </w:p>
    <w:p w14:paraId="2A03312A" w14:textId="77777777" w:rsidR="00143540" w:rsidRPr="00143540" w:rsidRDefault="00143540" w:rsidP="00143540">
      <w:r w:rsidRPr="00143540">
        <w:t>Feature importance can be calculated from the reduction in impurity produced by each feature.</w:t>
      </w:r>
    </w:p>
    <w:p w14:paraId="5781F3E5" w14:textId="77777777" w:rsidR="00143540" w:rsidRPr="00143540" w:rsidRDefault="00143540" w:rsidP="00143540">
      <w:r w:rsidRPr="00143540">
        <w:t>A possible top-three ranking is:</w:t>
      </w:r>
    </w:p>
    <w:p w14:paraId="2F7677A7" w14:textId="77777777" w:rsidR="00143540" w:rsidRPr="00143540" w:rsidRDefault="00143540" w:rsidP="00143540">
      <w:pPr>
        <w:numPr>
          <w:ilvl w:val="0"/>
          <w:numId w:val="13"/>
        </w:numPr>
      </w:pPr>
      <w:r w:rsidRPr="00143540">
        <w:rPr>
          <w:b/>
          <w:bCs/>
        </w:rPr>
        <w:t>Glucose Level</w:t>
      </w:r>
    </w:p>
    <w:p w14:paraId="6ED904E0" w14:textId="77777777" w:rsidR="00143540" w:rsidRPr="00143540" w:rsidRDefault="00143540" w:rsidP="00143540">
      <w:pPr>
        <w:numPr>
          <w:ilvl w:val="0"/>
          <w:numId w:val="13"/>
        </w:numPr>
      </w:pPr>
      <w:r w:rsidRPr="00143540">
        <w:rPr>
          <w:b/>
          <w:bCs/>
        </w:rPr>
        <w:t>BMI</w:t>
      </w:r>
    </w:p>
    <w:p w14:paraId="169D02F5" w14:textId="77777777" w:rsidR="00143540" w:rsidRPr="00143540" w:rsidRDefault="00143540" w:rsidP="00143540">
      <w:pPr>
        <w:numPr>
          <w:ilvl w:val="0"/>
          <w:numId w:val="13"/>
        </w:numPr>
      </w:pPr>
      <w:r w:rsidRPr="00143540">
        <w:rPr>
          <w:b/>
          <w:bCs/>
        </w:rPr>
        <w:t>Age</w:t>
      </w:r>
    </w:p>
    <w:p w14:paraId="208734F7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Logistic Regression</w:t>
      </w:r>
    </w:p>
    <w:p w14:paraId="7E07B7E6" w14:textId="77777777" w:rsidR="00143540" w:rsidRPr="00143540" w:rsidRDefault="00143540" w:rsidP="00143540">
      <w:r w:rsidRPr="00143540">
        <w:t>Feature importance can be examined using the magnitude of standardised coefficients:</w:t>
      </w:r>
    </w:p>
    <w:p w14:paraId="09270066" w14:textId="77777777" w:rsidR="00143540" w:rsidRPr="00143540" w:rsidRDefault="00143540" w:rsidP="00143540">
      <w:r w:rsidRPr="00143540">
        <w:t>[</w:t>
      </w:r>
      <w:r w:rsidRPr="00143540">
        <w:br/>
      </w:r>
      <w:proofErr w:type="spellStart"/>
      <w:r w:rsidRPr="00143540">
        <w:t>Importance_i</w:t>
      </w:r>
      <w:proofErr w:type="spellEnd"/>
      <w:r w:rsidRPr="00143540">
        <w:t>=|\</w:t>
      </w:r>
      <w:proofErr w:type="spellStart"/>
      <w:r w:rsidRPr="00143540">
        <w:t>beta_i</w:t>
      </w:r>
      <w:proofErr w:type="spellEnd"/>
      <w:r w:rsidRPr="00143540">
        <w:t>|</w:t>
      </w:r>
      <w:r w:rsidRPr="00143540">
        <w:br/>
        <w:t>]</w:t>
      </w:r>
    </w:p>
    <w:p w14:paraId="3846F6B0" w14:textId="77777777" w:rsidR="00143540" w:rsidRPr="00143540" w:rsidRDefault="00143540" w:rsidP="00143540">
      <w:r w:rsidRPr="00143540">
        <w:t>A possible top-three ranking is:</w:t>
      </w:r>
    </w:p>
    <w:p w14:paraId="1572892B" w14:textId="77777777" w:rsidR="00143540" w:rsidRPr="00143540" w:rsidRDefault="00143540" w:rsidP="00143540">
      <w:pPr>
        <w:numPr>
          <w:ilvl w:val="0"/>
          <w:numId w:val="14"/>
        </w:numPr>
      </w:pPr>
      <w:r w:rsidRPr="00143540">
        <w:rPr>
          <w:b/>
          <w:bCs/>
        </w:rPr>
        <w:t>Glucose Level</w:t>
      </w:r>
    </w:p>
    <w:p w14:paraId="6604F82E" w14:textId="77777777" w:rsidR="00143540" w:rsidRPr="00143540" w:rsidRDefault="00143540" w:rsidP="00143540">
      <w:pPr>
        <w:numPr>
          <w:ilvl w:val="0"/>
          <w:numId w:val="14"/>
        </w:numPr>
      </w:pPr>
      <w:r w:rsidRPr="00143540">
        <w:rPr>
          <w:b/>
          <w:bCs/>
        </w:rPr>
        <w:t>BMI</w:t>
      </w:r>
    </w:p>
    <w:p w14:paraId="67B1FA70" w14:textId="77777777" w:rsidR="00143540" w:rsidRPr="00143540" w:rsidRDefault="00143540" w:rsidP="00143540">
      <w:pPr>
        <w:numPr>
          <w:ilvl w:val="0"/>
          <w:numId w:val="14"/>
        </w:numPr>
      </w:pPr>
      <w:r w:rsidRPr="00143540">
        <w:rPr>
          <w:b/>
          <w:bCs/>
        </w:rPr>
        <w:t>Family History / Age</w:t>
      </w:r>
    </w:p>
    <w:p w14:paraId="31E192F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Do They Agree?</w:t>
      </w:r>
    </w:p>
    <w:p w14:paraId="35CF3C36" w14:textId="77777777" w:rsidR="00143540" w:rsidRPr="00143540" w:rsidRDefault="00143540" w:rsidP="00143540">
      <w:r w:rsidRPr="00143540">
        <w:lastRenderedPageBreak/>
        <w:t>They may partially agree.</w:t>
      </w:r>
    </w:p>
    <w:p w14:paraId="6A45A57A" w14:textId="77777777" w:rsidR="00143540" w:rsidRPr="00143540" w:rsidRDefault="00143540" w:rsidP="00143540">
      <w:r w:rsidRPr="00143540">
        <w:t xml:space="preserve">For example, </w:t>
      </w:r>
      <w:r w:rsidRPr="00143540">
        <w:rPr>
          <w:b/>
          <w:bCs/>
        </w:rPr>
        <w:t>glucose and BMI</w:t>
      </w:r>
      <w:r w:rsidRPr="00143540">
        <w:t xml:space="preserve"> may appear among the top predictors in both models, while the third feature may differ.</w:t>
      </w:r>
    </w:p>
    <w:p w14:paraId="0CEA2C90" w14:textId="77777777" w:rsidR="00143540" w:rsidRPr="00143540" w:rsidRDefault="00143540" w:rsidP="00143540">
      <w:r w:rsidRPr="00143540">
        <w:t>The difference occurs because:</w:t>
      </w:r>
    </w:p>
    <w:p w14:paraId="0EBC51BA" w14:textId="77777777" w:rsidR="00143540" w:rsidRPr="00143540" w:rsidRDefault="00143540" w:rsidP="00143540">
      <w:pPr>
        <w:numPr>
          <w:ilvl w:val="0"/>
          <w:numId w:val="15"/>
        </w:numPr>
      </w:pPr>
      <w:r w:rsidRPr="00143540">
        <w:t>Decision Trees measure impurity reduction.</w:t>
      </w:r>
    </w:p>
    <w:p w14:paraId="699815FF" w14:textId="77777777" w:rsidR="00143540" w:rsidRPr="00143540" w:rsidRDefault="00143540" w:rsidP="00143540">
      <w:pPr>
        <w:numPr>
          <w:ilvl w:val="0"/>
          <w:numId w:val="15"/>
        </w:numPr>
      </w:pPr>
      <w:r w:rsidRPr="00143540">
        <w:t>Logistic Regression measures the strength of the fitted relationship through coefficients.</w:t>
      </w:r>
    </w:p>
    <w:p w14:paraId="0A90D824" w14:textId="77777777" w:rsidR="00143540" w:rsidRPr="00143540" w:rsidRDefault="00143540" w:rsidP="00143540">
      <w:r w:rsidRPr="00143540">
        <w:t>The assessment explicitly asks for the top three predictors from both models and whether they agree.</w:t>
      </w:r>
    </w:p>
    <w:p w14:paraId="71C0A442" w14:textId="77777777" w:rsidR="00143540" w:rsidRPr="00143540" w:rsidRDefault="00143540" w:rsidP="00143540">
      <w:r w:rsidRPr="00143540">
        <w:rPr>
          <w:b/>
          <w:bCs/>
        </w:rPr>
        <w:t>Note:</w:t>
      </w:r>
      <w:r w:rsidRPr="00143540">
        <w:t xml:space="preserve"> Exact rankings cannot be claimed without the actual patient dataset.</w:t>
      </w:r>
    </w:p>
    <w:p w14:paraId="066A6740" w14:textId="77777777" w:rsidR="00143540" w:rsidRPr="00143540" w:rsidRDefault="00143540" w:rsidP="00143540">
      <w:r w:rsidRPr="00143540">
        <w:pict w14:anchorId="76AC4162">
          <v:rect id="_x0000_i1136" style="width:0;height:1.5pt" o:hralign="center" o:hrstd="t" o:hr="t" fillcolor="#a0a0a0" stroked="f"/>
        </w:pict>
      </w:r>
    </w:p>
    <w:p w14:paraId="3B07ABB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Task 4: Reinforcement Learning for Treatment Recommendation</w:t>
      </w:r>
    </w:p>
    <w:p w14:paraId="30524393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(a) MDP Model</w:t>
      </w:r>
    </w:p>
    <w:p w14:paraId="5EF72090" w14:textId="77777777" w:rsidR="00143540" w:rsidRPr="00143540" w:rsidRDefault="00143540" w:rsidP="00143540">
      <w:r w:rsidRPr="00143540">
        <w:t xml:space="preserve">Treatment recommendation can be represented as a </w:t>
      </w:r>
      <w:r w:rsidRPr="00143540">
        <w:rPr>
          <w:b/>
          <w:bCs/>
        </w:rPr>
        <w:t>Markov Decision Process (MDP)</w:t>
      </w:r>
      <w:r w:rsidRPr="00143540">
        <w:t>.</w:t>
      </w:r>
    </w:p>
    <w:p w14:paraId="49A91D1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1. States</w:t>
      </w:r>
    </w:p>
    <w:p w14:paraId="77CCC61A" w14:textId="77777777" w:rsidR="00143540" w:rsidRPr="00143540" w:rsidRDefault="00143540" w:rsidP="00143540">
      <w:r w:rsidRPr="00143540">
        <w:t>Example patient health states:</w:t>
      </w:r>
    </w:p>
    <w:p w14:paraId="05D8C4BE" w14:textId="77777777" w:rsidR="00143540" w:rsidRPr="00143540" w:rsidRDefault="00143540" w:rsidP="00143540">
      <w:pPr>
        <w:numPr>
          <w:ilvl w:val="0"/>
          <w:numId w:val="16"/>
        </w:numPr>
      </w:pPr>
      <w:r w:rsidRPr="00143540">
        <w:rPr>
          <w:b/>
          <w:bCs/>
        </w:rPr>
        <w:t>S0 – Low Risk</w:t>
      </w:r>
    </w:p>
    <w:p w14:paraId="680052B6" w14:textId="77777777" w:rsidR="00143540" w:rsidRPr="00143540" w:rsidRDefault="00143540" w:rsidP="00143540">
      <w:pPr>
        <w:numPr>
          <w:ilvl w:val="0"/>
          <w:numId w:val="16"/>
        </w:numPr>
      </w:pPr>
      <w:r w:rsidRPr="00143540">
        <w:rPr>
          <w:b/>
          <w:bCs/>
        </w:rPr>
        <w:t>S1 – Moderate Risk</w:t>
      </w:r>
    </w:p>
    <w:p w14:paraId="6F71F7F7" w14:textId="77777777" w:rsidR="00143540" w:rsidRPr="00143540" w:rsidRDefault="00143540" w:rsidP="00143540">
      <w:pPr>
        <w:numPr>
          <w:ilvl w:val="0"/>
          <w:numId w:val="16"/>
        </w:numPr>
      </w:pPr>
      <w:r w:rsidRPr="00143540">
        <w:rPr>
          <w:b/>
          <w:bCs/>
        </w:rPr>
        <w:t>S2 – High Risk</w:t>
      </w:r>
    </w:p>
    <w:p w14:paraId="0242B57F" w14:textId="77777777" w:rsidR="00143540" w:rsidRPr="00143540" w:rsidRDefault="00143540" w:rsidP="00143540">
      <w:pPr>
        <w:numPr>
          <w:ilvl w:val="0"/>
          <w:numId w:val="16"/>
        </w:numPr>
      </w:pPr>
      <w:r w:rsidRPr="00143540">
        <w:rPr>
          <w:b/>
          <w:bCs/>
        </w:rPr>
        <w:t>S3 – Controlled/Improved</w:t>
      </w:r>
    </w:p>
    <w:p w14:paraId="543978DD" w14:textId="77777777" w:rsidR="00143540" w:rsidRPr="00143540" w:rsidRDefault="00143540" w:rsidP="00143540">
      <w:pPr>
        <w:numPr>
          <w:ilvl w:val="0"/>
          <w:numId w:val="16"/>
        </w:numPr>
      </w:pPr>
      <w:r w:rsidRPr="00143540">
        <w:rPr>
          <w:b/>
          <w:bCs/>
        </w:rPr>
        <w:t>S4 – Severe/Uncontrolled</w:t>
      </w:r>
    </w:p>
    <w:p w14:paraId="3BDEAB2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2. Actions</w:t>
      </w:r>
    </w:p>
    <w:p w14:paraId="6859B59C" w14:textId="77777777" w:rsidR="00143540" w:rsidRPr="00143540" w:rsidRDefault="00143540" w:rsidP="00143540">
      <w:r w:rsidRPr="00143540">
        <w:t>The available actions are:</w:t>
      </w:r>
    </w:p>
    <w:p w14:paraId="549920D3" w14:textId="77777777" w:rsidR="00143540" w:rsidRPr="00143540" w:rsidRDefault="00143540" w:rsidP="00143540">
      <w:pPr>
        <w:numPr>
          <w:ilvl w:val="0"/>
          <w:numId w:val="17"/>
        </w:numPr>
      </w:pPr>
      <w:r w:rsidRPr="00143540">
        <w:rPr>
          <w:b/>
          <w:bCs/>
        </w:rPr>
        <w:t>A1 – Diet</w:t>
      </w:r>
    </w:p>
    <w:p w14:paraId="118D21DC" w14:textId="77777777" w:rsidR="00143540" w:rsidRPr="00143540" w:rsidRDefault="00143540" w:rsidP="00143540">
      <w:pPr>
        <w:numPr>
          <w:ilvl w:val="0"/>
          <w:numId w:val="17"/>
        </w:numPr>
      </w:pPr>
      <w:r w:rsidRPr="00143540">
        <w:rPr>
          <w:b/>
          <w:bCs/>
        </w:rPr>
        <w:t>A2 – Exercise</w:t>
      </w:r>
    </w:p>
    <w:p w14:paraId="6E58BB47" w14:textId="77777777" w:rsidR="00143540" w:rsidRPr="00143540" w:rsidRDefault="00143540" w:rsidP="00143540">
      <w:pPr>
        <w:numPr>
          <w:ilvl w:val="0"/>
          <w:numId w:val="17"/>
        </w:numPr>
      </w:pPr>
      <w:r w:rsidRPr="00143540">
        <w:rPr>
          <w:b/>
          <w:bCs/>
        </w:rPr>
        <w:t>A3 – Medication</w:t>
      </w:r>
    </w:p>
    <w:p w14:paraId="5D158223" w14:textId="77777777" w:rsidR="00143540" w:rsidRPr="00143540" w:rsidRDefault="00143540" w:rsidP="00143540">
      <w:pPr>
        <w:numPr>
          <w:ilvl w:val="0"/>
          <w:numId w:val="17"/>
        </w:numPr>
      </w:pPr>
      <w:r w:rsidRPr="00143540">
        <w:rPr>
          <w:b/>
          <w:bCs/>
        </w:rPr>
        <w:t>A4 – Monitor</w:t>
      </w:r>
    </w:p>
    <w:p w14:paraId="1D2E4F8F" w14:textId="77777777" w:rsidR="00143540" w:rsidRPr="00143540" w:rsidRDefault="00143540" w:rsidP="00143540">
      <w:r w:rsidRPr="00143540">
        <w:t>These actions are directly specified in the assessment.</w:t>
      </w:r>
    </w:p>
    <w:p w14:paraId="14AEE86F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3. Reward Function</w:t>
      </w:r>
    </w:p>
    <w:p w14:paraId="1517A8BE" w14:textId="77777777" w:rsidR="00143540" w:rsidRPr="00143540" w:rsidRDefault="00143540" w:rsidP="00143540">
      <w:r w:rsidRPr="00143540">
        <w:lastRenderedPageBreak/>
        <w:t>The reward represents improvement in patient health.</w:t>
      </w:r>
    </w:p>
    <w:p w14:paraId="47B14043" w14:textId="77777777" w:rsidR="00143540" w:rsidRPr="00143540" w:rsidRDefault="00143540" w:rsidP="00143540">
      <w:r w:rsidRPr="0014354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899"/>
      </w:tblGrid>
      <w:tr w:rsidR="00143540" w:rsidRPr="00143540" w14:paraId="78F47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B2FDD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Patient Outcome</w:t>
            </w:r>
          </w:p>
        </w:tc>
        <w:tc>
          <w:tcPr>
            <w:tcW w:w="0" w:type="auto"/>
            <w:vAlign w:val="center"/>
            <w:hideMark/>
          </w:tcPr>
          <w:p w14:paraId="40683635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Reward</w:t>
            </w:r>
          </w:p>
        </w:tc>
      </w:tr>
      <w:tr w:rsidR="00143540" w:rsidRPr="00143540" w14:paraId="6FA1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7FDF" w14:textId="77777777" w:rsidR="00143540" w:rsidRPr="00143540" w:rsidRDefault="00143540" w:rsidP="00143540">
            <w:r w:rsidRPr="00143540">
              <w:t>Significant improvement</w:t>
            </w:r>
          </w:p>
        </w:tc>
        <w:tc>
          <w:tcPr>
            <w:tcW w:w="0" w:type="auto"/>
            <w:vAlign w:val="center"/>
            <w:hideMark/>
          </w:tcPr>
          <w:p w14:paraId="513B6BBF" w14:textId="77777777" w:rsidR="00143540" w:rsidRPr="00143540" w:rsidRDefault="00143540" w:rsidP="00143540">
            <w:r w:rsidRPr="00143540">
              <w:t>+10</w:t>
            </w:r>
          </w:p>
        </w:tc>
      </w:tr>
      <w:tr w:rsidR="00143540" w:rsidRPr="00143540" w14:paraId="098B6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8B5B" w14:textId="77777777" w:rsidR="00143540" w:rsidRPr="00143540" w:rsidRDefault="00143540" w:rsidP="00143540">
            <w:r w:rsidRPr="00143540">
              <w:t>Moderate improvement</w:t>
            </w:r>
          </w:p>
        </w:tc>
        <w:tc>
          <w:tcPr>
            <w:tcW w:w="0" w:type="auto"/>
            <w:vAlign w:val="center"/>
            <w:hideMark/>
          </w:tcPr>
          <w:p w14:paraId="51A6DD7A" w14:textId="77777777" w:rsidR="00143540" w:rsidRPr="00143540" w:rsidRDefault="00143540" w:rsidP="00143540">
            <w:r w:rsidRPr="00143540">
              <w:t>+5</w:t>
            </w:r>
          </w:p>
        </w:tc>
      </w:tr>
      <w:tr w:rsidR="00143540" w:rsidRPr="00143540" w14:paraId="75ABE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32DA" w14:textId="77777777" w:rsidR="00143540" w:rsidRPr="00143540" w:rsidRDefault="00143540" w:rsidP="00143540">
            <w:r w:rsidRPr="00143540">
              <w:t>No change</w:t>
            </w:r>
          </w:p>
        </w:tc>
        <w:tc>
          <w:tcPr>
            <w:tcW w:w="0" w:type="auto"/>
            <w:vAlign w:val="center"/>
            <w:hideMark/>
          </w:tcPr>
          <w:p w14:paraId="0EC6A4C6" w14:textId="77777777" w:rsidR="00143540" w:rsidRPr="00143540" w:rsidRDefault="00143540" w:rsidP="00143540">
            <w:r w:rsidRPr="00143540">
              <w:t>0</w:t>
            </w:r>
          </w:p>
        </w:tc>
      </w:tr>
      <w:tr w:rsidR="00143540" w:rsidRPr="00143540" w14:paraId="52829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F4EB" w14:textId="77777777" w:rsidR="00143540" w:rsidRPr="00143540" w:rsidRDefault="00143540" w:rsidP="00143540">
            <w:r w:rsidRPr="00143540">
              <w:t>Health deterioration</w:t>
            </w:r>
          </w:p>
        </w:tc>
        <w:tc>
          <w:tcPr>
            <w:tcW w:w="0" w:type="auto"/>
            <w:vAlign w:val="center"/>
            <w:hideMark/>
          </w:tcPr>
          <w:p w14:paraId="4561C2FF" w14:textId="77777777" w:rsidR="00143540" w:rsidRPr="00143540" w:rsidRDefault="00143540" w:rsidP="00143540">
            <w:r w:rsidRPr="00143540">
              <w:t>-5</w:t>
            </w:r>
          </w:p>
        </w:tc>
      </w:tr>
      <w:tr w:rsidR="00143540" w:rsidRPr="00143540" w14:paraId="2A5CC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CE27" w14:textId="77777777" w:rsidR="00143540" w:rsidRPr="00143540" w:rsidRDefault="00143540" w:rsidP="00143540">
            <w:r w:rsidRPr="00143540">
              <w:t>Severe deterioration</w:t>
            </w:r>
          </w:p>
        </w:tc>
        <w:tc>
          <w:tcPr>
            <w:tcW w:w="0" w:type="auto"/>
            <w:vAlign w:val="center"/>
            <w:hideMark/>
          </w:tcPr>
          <w:p w14:paraId="49039AF7" w14:textId="77777777" w:rsidR="00143540" w:rsidRPr="00143540" w:rsidRDefault="00143540" w:rsidP="00143540">
            <w:r w:rsidRPr="00143540">
              <w:t>-10</w:t>
            </w:r>
          </w:p>
        </w:tc>
      </w:tr>
    </w:tbl>
    <w:p w14:paraId="441876C8" w14:textId="77777777" w:rsidR="00143540" w:rsidRPr="00143540" w:rsidRDefault="00143540" w:rsidP="00143540">
      <w:r w:rsidRPr="00143540">
        <w:t>A reward encourages the agent to select actions that improve the patient's health state.</w:t>
      </w:r>
    </w:p>
    <w:p w14:paraId="7991B6F0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4. Transition Dynamics</w:t>
      </w:r>
    </w:p>
    <w:p w14:paraId="6623FEAF" w14:textId="77777777" w:rsidR="00143540" w:rsidRPr="00143540" w:rsidRDefault="00143540" w:rsidP="00143540">
      <w:r w:rsidRPr="00143540">
        <w:t>The transition probability represents how a patient's health state changes after an action.</w:t>
      </w:r>
    </w:p>
    <w:p w14:paraId="0DEE7630" w14:textId="77777777" w:rsidR="00143540" w:rsidRPr="00143540" w:rsidRDefault="00143540" w:rsidP="00143540">
      <w:r w:rsidRPr="00143540">
        <w:t>Example:</w:t>
      </w:r>
    </w:p>
    <w:p w14:paraId="1038D786" w14:textId="77777777" w:rsidR="00143540" w:rsidRPr="00143540" w:rsidRDefault="00143540" w:rsidP="00143540">
      <w:r w:rsidRPr="00143540">
        <w:t>High Risk + Diet</w:t>
      </w:r>
    </w:p>
    <w:p w14:paraId="6FB0D91D" w14:textId="77777777" w:rsidR="00143540" w:rsidRPr="00143540" w:rsidRDefault="00143540" w:rsidP="00143540">
      <w:r w:rsidRPr="00143540">
        <w:t xml:space="preserve">       ↓</w:t>
      </w:r>
    </w:p>
    <w:p w14:paraId="6E861888" w14:textId="77777777" w:rsidR="00143540" w:rsidRPr="00143540" w:rsidRDefault="00143540" w:rsidP="00143540">
      <w:r w:rsidRPr="00143540">
        <w:t>Moderate Risk / Improved</w:t>
      </w:r>
    </w:p>
    <w:p w14:paraId="296801EF" w14:textId="77777777" w:rsidR="00143540" w:rsidRPr="00143540" w:rsidRDefault="00143540" w:rsidP="00143540"/>
    <w:p w14:paraId="161EF04A" w14:textId="77777777" w:rsidR="00143540" w:rsidRPr="00143540" w:rsidRDefault="00143540" w:rsidP="00143540">
      <w:r w:rsidRPr="00143540">
        <w:t>Moderate Risk + Exercise</w:t>
      </w:r>
    </w:p>
    <w:p w14:paraId="3BF4FEC8" w14:textId="77777777" w:rsidR="00143540" w:rsidRPr="00143540" w:rsidRDefault="00143540" w:rsidP="00143540">
      <w:r w:rsidRPr="00143540">
        <w:t xml:space="preserve">       ↓</w:t>
      </w:r>
    </w:p>
    <w:p w14:paraId="40DF0577" w14:textId="77777777" w:rsidR="00143540" w:rsidRPr="00143540" w:rsidRDefault="00143540" w:rsidP="00143540">
      <w:r w:rsidRPr="00143540">
        <w:t>Controlled</w:t>
      </w:r>
    </w:p>
    <w:p w14:paraId="46E172A8" w14:textId="77777777" w:rsidR="00143540" w:rsidRPr="00143540" w:rsidRDefault="00143540" w:rsidP="00143540"/>
    <w:p w14:paraId="51F87B5C" w14:textId="77777777" w:rsidR="00143540" w:rsidRPr="00143540" w:rsidRDefault="00143540" w:rsidP="00143540">
      <w:r w:rsidRPr="00143540">
        <w:t>High Risk + Medication</w:t>
      </w:r>
    </w:p>
    <w:p w14:paraId="44A15A94" w14:textId="77777777" w:rsidR="00143540" w:rsidRPr="00143540" w:rsidRDefault="00143540" w:rsidP="00143540">
      <w:r w:rsidRPr="00143540">
        <w:t xml:space="preserve">       ↓</w:t>
      </w:r>
    </w:p>
    <w:p w14:paraId="7D1CB7A7" w14:textId="77777777" w:rsidR="00143540" w:rsidRPr="00143540" w:rsidRDefault="00143540" w:rsidP="00143540">
      <w:r w:rsidRPr="00143540">
        <w:t>Moderate Risk</w:t>
      </w:r>
    </w:p>
    <w:p w14:paraId="51BE8458" w14:textId="77777777" w:rsidR="00143540" w:rsidRPr="00143540" w:rsidRDefault="00143540" w:rsidP="00143540">
      <w:r w:rsidRPr="00143540">
        <w:t>Actual transition probabilities would need to be learned from longitudinal patient data or established clinically.</w:t>
      </w:r>
    </w:p>
    <w:p w14:paraId="14E7F56B" w14:textId="77777777" w:rsidR="00143540" w:rsidRPr="00143540" w:rsidRDefault="00143540" w:rsidP="00143540">
      <w:r w:rsidRPr="00143540">
        <w:pict w14:anchorId="49553C78">
          <v:rect id="_x0000_i1137" style="width:0;height:1.5pt" o:hralign="center" o:hrstd="t" o:hr="t" fillcolor="#a0a0a0" stroked="f"/>
        </w:pict>
      </w:r>
    </w:p>
    <w:p w14:paraId="21BECE5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(b) Q-Learning</w:t>
      </w:r>
    </w:p>
    <w:p w14:paraId="2FFF53A6" w14:textId="77777777" w:rsidR="00143540" w:rsidRPr="00143540" w:rsidRDefault="00143540" w:rsidP="00143540">
      <w:r w:rsidRPr="00143540">
        <w:lastRenderedPageBreak/>
        <w:t>Q-Learning learns the value of performing an action in a particular state.</w:t>
      </w:r>
    </w:p>
    <w:p w14:paraId="7138D1EE" w14:textId="77777777" w:rsidR="00143540" w:rsidRPr="00143540" w:rsidRDefault="00143540" w:rsidP="00143540">
      <w:r w:rsidRPr="00143540">
        <w:t>The update equation is:</w:t>
      </w:r>
    </w:p>
    <w:p w14:paraId="2BDA945E" w14:textId="77777777" w:rsidR="00143540" w:rsidRPr="00143540" w:rsidRDefault="00143540" w:rsidP="00143540">
      <w:r w:rsidRPr="00143540">
        <w:t>[</w:t>
      </w:r>
      <w:r w:rsidRPr="00143540">
        <w:br/>
        <w:t>Q(</w:t>
      </w:r>
      <w:proofErr w:type="spellStart"/>
      <w:proofErr w:type="gramStart"/>
      <w:r w:rsidRPr="00143540">
        <w:t>s,a</w:t>
      </w:r>
      <w:proofErr w:type="spellEnd"/>
      <w:proofErr w:type="gramEnd"/>
      <w:r w:rsidRPr="00143540">
        <w:t>)\</w:t>
      </w:r>
      <w:proofErr w:type="spellStart"/>
      <w:r w:rsidRPr="00143540">
        <w:t>leftarrow</w:t>
      </w:r>
      <w:proofErr w:type="spellEnd"/>
      <w:r w:rsidRPr="00143540">
        <w:t xml:space="preserve"> Q(</w:t>
      </w:r>
      <w:proofErr w:type="spellStart"/>
      <w:proofErr w:type="gramStart"/>
      <w:r w:rsidRPr="00143540">
        <w:t>s,a</w:t>
      </w:r>
      <w:proofErr w:type="spellEnd"/>
      <w:proofErr w:type="gramEnd"/>
      <w:r w:rsidRPr="00143540">
        <w:t>)+</w:t>
      </w:r>
      <w:r w:rsidRPr="00143540">
        <w:br/>
        <w:t>\alpha[r+\gamma\max_{a</w:t>
      </w:r>
      <w:proofErr w:type="gramStart"/>
      <w:r w:rsidRPr="00143540">
        <w:t>'}Q</w:t>
      </w:r>
      <w:proofErr w:type="gramEnd"/>
      <w:r w:rsidRPr="00143540">
        <w:t>(</w:t>
      </w:r>
      <w:proofErr w:type="spellStart"/>
      <w:r w:rsidRPr="00143540">
        <w:t>s</w:t>
      </w:r>
      <w:proofErr w:type="gramStart"/>
      <w:r w:rsidRPr="00143540">
        <w:t>',a</w:t>
      </w:r>
      <w:proofErr w:type="spellEnd"/>
      <w:proofErr w:type="gramEnd"/>
      <w:r w:rsidRPr="00143540">
        <w:t>')-Q(</w:t>
      </w:r>
      <w:proofErr w:type="spellStart"/>
      <w:proofErr w:type="gramStart"/>
      <w:r w:rsidRPr="00143540">
        <w:t>s,a</w:t>
      </w:r>
      <w:proofErr w:type="spellEnd"/>
      <w:proofErr w:type="gramEnd"/>
      <w:r w:rsidRPr="00143540">
        <w:t>)]</w:t>
      </w:r>
      <w:r w:rsidRPr="00143540">
        <w:br/>
        <w:t>]</w:t>
      </w:r>
    </w:p>
    <w:p w14:paraId="7B7AAC31" w14:textId="77777777" w:rsidR="00143540" w:rsidRPr="00143540" w:rsidRDefault="00143540" w:rsidP="00143540">
      <w:r w:rsidRPr="00143540">
        <w:t>where:</w:t>
      </w:r>
    </w:p>
    <w:p w14:paraId="2C2CD009" w14:textId="77777777" w:rsidR="00143540" w:rsidRPr="00143540" w:rsidRDefault="00143540" w:rsidP="00143540">
      <w:pPr>
        <w:numPr>
          <w:ilvl w:val="0"/>
          <w:numId w:val="18"/>
        </w:numPr>
      </w:pPr>
      <w:r w:rsidRPr="00143540">
        <w:t>(\alpha) = learning rate</w:t>
      </w:r>
    </w:p>
    <w:p w14:paraId="4E35A30A" w14:textId="77777777" w:rsidR="00143540" w:rsidRPr="00143540" w:rsidRDefault="00143540" w:rsidP="00143540">
      <w:pPr>
        <w:numPr>
          <w:ilvl w:val="0"/>
          <w:numId w:val="18"/>
        </w:numPr>
      </w:pPr>
      <w:r w:rsidRPr="00143540">
        <w:t>(\gamma) = discount factor</w:t>
      </w:r>
    </w:p>
    <w:p w14:paraId="7ABC9231" w14:textId="77777777" w:rsidR="00143540" w:rsidRPr="00143540" w:rsidRDefault="00143540" w:rsidP="00143540">
      <w:pPr>
        <w:numPr>
          <w:ilvl w:val="0"/>
          <w:numId w:val="18"/>
        </w:numPr>
      </w:pPr>
      <w:r w:rsidRPr="00143540">
        <w:t>(r) = reward</w:t>
      </w:r>
    </w:p>
    <w:p w14:paraId="2F4160A8" w14:textId="77777777" w:rsidR="00143540" w:rsidRPr="00143540" w:rsidRDefault="00143540" w:rsidP="00143540">
      <w:pPr>
        <w:numPr>
          <w:ilvl w:val="0"/>
          <w:numId w:val="18"/>
        </w:numPr>
      </w:pPr>
      <w:r w:rsidRPr="00143540">
        <w:t>(s) = current state</w:t>
      </w:r>
    </w:p>
    <w:p w14:paraId="7A25D46F" w14:textId="77777777" w:rsidR="00143540" w:rsidRPr="00143540" w:rsidRDefault="00143540" w:rsidP="00143540">
      <w:pPr>
        <w:numPr>
          <w:ilvl w:val="0"/>
          <w:numId w:val="18"/>
        </w:numPr>
      </w:pPr>
      <w:r w:rsidRPr="00143540">
        <w:t>(a) = current action</w:t>
      </w:r>
    </w:p>
    <w:p w14:paraId="1853AA80" w14:textId="77777777" w:rsidR="00143540" w:rsidRPr="00143540" w:rsidRDefault="00143540" w:rsidP="00143540">
      <w:pPr>
        <w:numPr>
          <w:ilvl w:val="0"/>
          <w:numId w:val="18"/>
        </w:numPr>
      </w:pPr>
      <w:r w:rsidRPr="00143540">
        <w:t>(s') = next state</w:t>
      </w:r>
    </w:p>
    <w:p w14:paraId="5CC0B3DC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Assumed Values</w:t>
      </w:r>
    </w:p>
    <w:p w14:paraId="67C0E413" w14:textId="77777777" w:rsidR="00143540" w:rsidRPr="00143540" w:rsidRDefault="00143540" w:rsidP="00143540">
      <w:r w:rsidRPr="00143540">
        <w:t>For demonstration:</w:t>
      </w:r>
    </w:p>
    <w:p w14:paraId="6DFA8EFB" w14:textId="77777777" w:rsidR="00143540" w:rsidRPr="00143540" w:rsidRDefault="00143540" w:rsidP="00143540">
      <w:r w:rsidRPr="00143540">
        <w:t>[</w:t>
      </w:r>
      <w:r w:rsidRPr="00143540">
        <w:br/>
        <w:t>\alpha=0.5</w:t>
      </w:r>
      <w:r w:rsidRPr="00143540">
        <w:br/>
        <w:t>]</w:t>
      </w:r>
    </w:p>
    <w:p w14:paraId="404C2A78" w14:textId="77777777" w:rsidR="00143540" w:rsidRPr="00143540" w:rsidRDefault="00143540" w:rsidP="00143540">
      <w:r w:rsidRPr="00143540">
        <w:t>[</w:t>
      </w:r>
      <w:r w:rsidRPr="00143540">
        <w:br/>
        <w:t>\gamma=0.9</w:t>
      </w:r>
      <w:r w:rsidRPr="00143540">
        <w:br/>
        <w:t>]</w:t>
      </w:r>
    </w:p>
    <w:p w14:paraId="45061E07" w14:textId="77777777" w:rsidR="00143540" w:rsidRPr="00143540" w:rsidRDefault="00143540" w:rsidP="00143540">
      <w:r w:rsidRPr="00143540">
        <w:t>Initial Q-values:</w:t>
      </w:r>
    </w:p>
    <w:p w14:paraId="16BAC39E" w14:textId="77777777" w:rsidR="00143540" w:rsidRPr="00143540" w:rsidRDefault="00143540" w:rsidP="00143540">
      <w:r w:rsidRPr="00143540">
        <w:t>[</w:t>
      </w:r>
      <w:r w:rsidRPr="00143540">
        <w:br/>
        <w:t>Q(</w:t>
      </w:r>
      <w:proofErr w:type="spellStart"/>
      <w:proofErr w:type="gramStart"/>
      <w:r w:rsidRPr="00143540">
        <w:t>s,a</w:t>
      </w:r>
      <w:proofErr w:type="spellEnd"/>
      <w:proofErr w:type="gramEnd"/>
      <w:r w:rsidRPr="00143540">
        <w:t>)=0</w:t>
      </w:r>
      <w:r w:rsidRPr="00143540">
        <w:br/>
        <w:t>]</w:t>
      </w:r>
    </w:p>
    <w:p w14:paraId="15EF4C68" w14:textId="77777777" w:rsidR="00143540" w:rsidRPr="00143540" w:rsidRDefault="00143540" w:rsidP="00143540">
      <w:r w:rsidRPr="00143540">
        <w:pict w14:anchorId="65FDA8C6">
          <v:rect id="_x0000_i1138" style="width:0;height:1.5pt" o:hralign="center" o:hrstd="t" o:hr="t" fillcolor="#a0a0a0" stroked="f"/>
        </w:pict>
      </w:r>
    </w:p>
    <w:p w14:paraId="1852FA9D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Iteration 1</w:t>
      </w:r>
    </w:p>
    <w:p w14:paraId="426521CA" w14:textId="77777777" w:rsidR="00143540" w:rsidRPr="00143540" w:rsidRDefault="00143540" w:rsidP="00143540">
      <w:r w:rsidRPr="00143540">
        <w:t>Suppose:</w:t>
      </w:r>
    </w:p>
    <w:p w14:paraId="3CCE2A89" w14:textId="77777777" w:rsidR="00143540" w:rsidRPr="00143540" w:rsidRDefault="00143540" w:rsidP="00143540">
      <w:r w:rsidRPr="00143540">
        <w:rPr>
          <w:b/>
          <w:bCs/>
        </w:rPr>
        <w:t>State:</w:t>
      </w:r>
      <w:r w:rsidRPr="00143540">
        <w:t xml:space="preserve"> High Risk</w:t>
      </w:r>
      <w:r w:rsidRPr="00143540">
        <w:br/>
      </w:r>
      <w:r w:rsidRPr="00143540">
        <w:rPr>
          <w:b/>
          <w:bCs/>
        </w:rPr>
        <w:t>Action:</w:t>
      </w:r>
      <w:r w:rsidRPr="00143540">
        <w:t xml:space="preserve"> Diet</w:t>
      </w:r>
      <w:r w:rsidRPr="00143540">
        <w:br/>
      </w:r>
      <w:r w:rsidRPr="00143540">
        <w:rPr>
          <w:b/>
          <w:bCs/>
        </w:rPr>
        <w:t>Reward:</w:t>
      </w:r>
      <w:r w:rsidRPr="00143540">
        <w:t xml:space="preserve"> +5</w:t>
      </w:r>
      <w:r w:rsidRPr="00143540">
        <w:br/>
      </w:r>
      <w:r w:rsidRPr="00143540">
        <w:rPr>
          <w:b/>
          <w:bCs/>
        </w:rPr>
        <w:t>Next State:</w:t>
      </w:r>
      <w:r w:rsidRPr="00143540">
        <w:t xml:space="preserve"> Moderate Risk</w:t>
      </w:r>
    </w:p>
    <w:p w14:paraId="4C428FAD" w14:textId="77777777" w:rsidR="00143540" w:rsidRPr="00143540" w:rsidRDefault="00143540" w:rsidP="00143540">
      <w:r w:rsidRPr="00143540">
        <w:lastRenderedPageBreak/>
        <w:t>Assume:</w:t>
      </w:r>
    </w:p>
    <w:p w14:paraId="308ECBBF" w14:textId="77777777" w:rsidR="00143540" w:rsidRPr="00143540" w:rsidRDefault="00143540" w:rsidP="00143540">
      <w:r w:rsidRPr="00143540">
        <w:t>[</w:t>
      </w:r>
      <w:r w:rsidRPr="00143540">
        <w:br/>
        <w:t>\max Q(</w:t>
      </w:r>
      <w:proofErr w:type="spellStart"/>
      <w:proofErr w:type="gramStart"/>
      <w:r w:rsidRPr="00143540">
        <w:t>ModerateRisk,a</w:t>
      </w:r>
      <w:proofErr w:type="spellEnd"/>
      <w:proofErr w:type="gramEnd"/>
      <w:r w:rsidRPr="00143540">
        <w:t>)=2</w:t>
      </w:r>
      <w:r w:rsidRPr="00143540">
        <w:br/>
        <w:t>]</w:t>
      </w:r>
    </w:p>
    <w:p w14:paraId="712B2770" w14:textId="77777777" w:rsidR="00143540" w:rsidRPr="00143540" w:rsidRDefault="00143540" w:rsidP="00143540">
      <w:r w:rsidRPr="00143540">
        <w:t>Then:</w:t>
      </w:r>
    </w:p>
    <w:p w14:paraId="1F94F7B7" w14:textId="77777777" w:rsidR="00143540" w:rsidRPr="00143540" w:rsidRDefault="00143540" w:rsidP="00143540">
      <w:r w:rsidRPr="00143540">
        <w:t>[</w:t>
      </w:r>
      <w:r w:rsidRPr="00143540">
        <w:br/>
        <w:t>Q(</w:t>
      </w:r>
      <w:proofErr w:type="spellStart"/>
      <w:proofErr w:type="gramStart"/>
      <w:r w:rsidRPr="00143540">
        <w:t>HighRisk,Diet</w:t>
      </w:r>
      <w:proofErr w:type="spellEnd"/>
      <w:proofErr w:type="gramEnd"/>
      <w:r w:rsidRPr="00143540">
        <w:t>)</w:t>
      </w:r>
      <w:r w:rsidRPr="00143540">
        <w:br/>
        <w:t>=0+0.5[5+0.9(2)-0]</w:t>
      </w:r>
      <w:r w:rsidRPr="00143540">
        <w:br/>
        <w:t>]</w:t>
      </w:r>
    </w:p>
    <w:p w14:paraId="30EFDD0E" w14:textId="77777777" w:rsidR="00143540" w:rsidRPr="00143540" w:rsidRDefault="00143540" w:rsidP="00143540">
      <w:r w:rsidRPr="00143540">
        <w:t>[</w:t>
      </w:r>
      <w:r w:rsidRPr="00143540">
        <w:br/>
        <w:t>=0.5[6.8]</w:t>
      </w:r>
      <w:r w:rsidRPr="00143540">
        <w:br/>
        <w:t>]</w:t>
      </w:r>
    </w:p>
    <w:p w14:paraId="7D00370D" w14:textId="77777777" w:rsidR="00143540" w:rsidRPr="00143540" w:rsidRDefault="00143540" w:rsidP="00143540">
      <w:r w:rsidRPr="00143540">
        <w:t>[</w:t>
      </w:r>
      <w:r w:rsidRPr="00143540">
        <w:br/>
        <w:t>\boxed{Q(</w:t>
      </w:r>
      <w:proofErr w:type="spellStart"/>
      <w:proofErr w:type="gramStart"/>
      <w:r w:rsidRPr="00143540">
        <w:t>HighRisk,Diet</w:t>
      </w:r>
      <w:proofErr w:type="spellEnd"/>
      <w:proofErr w:type="gramEnd"/>
      <w:r w:rsidRPr="00143540">
        <w:t>)=3.4}</w:t>
      </w:r>
      <w:r w:rsidRPr="00143540">
        <w:br/>
        <w:t>]</w:t>
      </w:r>
    </w:p>
    <w:p w14:paraId="0C4CED2E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Second State-Action Pair</w:t>
      </w:r>
    </w:p>
    <w:p w14:paraId="7E33B022" w14:textId="77777777" w:rsidR="00143540" w:rsidRPr="00143540" w:rsidRDefault="00143540" w:rsidP="00143540">
      <w:r w:rsidRPr="00143540">
        <w:t>Suppose:</w:t>
      </w:r>
    </w:p>
    <w:p w14:paraId="1FF911EC" w14:textId="77777777" w:rsidR="00143540" w:rsidRPr="00143540" w:rsidRDefault="00143540" w:rsidP="00143540">
      <w:r w:rsidRPr="00143540">
        <w:rPr>
          <w:b/>
          <w:bCs/>
        </w:rPr>
        <w:t>Moderate Risk → Exercise</w:t>
      </w:r>
    </w:p>
    <w:p w14:paraId="31315118" w14:textId="77777777" w:rsidR="00143540" w:rsidRPr="00143540" w:rsidRDefault="00143540" w:rsidP="00143540">
      <w:r w:rsidRPr="00143540">
        <w:t>Reward:</w:t>
      </w:r>
    </w:p>
    <w:p w14:paraId="4C00CEB3" w14:textId="77777777" w:rsidR="00143540" w:rsidRPr="00143540" w:rsidRDefault="00143540" w:rsidP="00143540">
      <w:r w:rsidRPr="00143540">
        <w:t>[</w:t>
      </w:r>
      <w:r w:rsidRPr="00143540">
        <w:br/>
        <w:t>r=5</w:t>
      </w:r>
      <w:r w:rsidRPr="00143540">
        <w:br/>
        <w:t>]</w:t>
      </w:r>
    </w:p>
    <w:p w14:paraId="56067FB8" w14:textId="77777777" w:rsidR="00143540" w:rsidRPr="00143540" w:rsidRDefault="00143540" w:rsidP="00143540">
      <w:r w:rsidRPr="00143540">
        <w:t>Next-state maximum Q-value:</w:t>
      </w:r>
    </w:p>
    <w:p w14:paraId="525E95C0" w14:textId="77777777" w:rsidR="00143540" w:rsidRPr="00143540" w:rsidRDefault="00143540" w:rsidP="00143540">
      <w:r w:rsidRPr="00143540">
        <w:t>[</w:t>
      </w:r>
      <w:r w:rsidRPr="00143540">
        <w:br/>
        <w:t>\max Q(</w:t>
      </w:r>
      <w:proofErr w:type="spellStart"/>
      <w:proofErr w:type="gramStart"/>
      <w:r w:rsidRPr="00143540">
        <w:t>Controlled,a</w:t>
      </w:r>
      <w:proofErr w:type="spellEnd"/>
      <w:proofErr w:type="gramEnd"/>
      <w:r w:rsidRPr="00143540">
        <w:t>)=3</w:t>
      </w:r>
      <w:r w:rsidRPr="00143540">
        <w:br/>
        <w:t>]</w:t>
      </w:r>
    </w:p>
    <w:p w14:paraId="11A3D3C6" w14:textId="77777777" w:rsidR="00143540" w:rsidRPr="00143540" w:rsidRDefault="00143540" w:rsidP="00143540">
      <w:r w:rsidRPr="00143540">
        <w:t>Therefore:</w:t>
      </w:r>
    </w:p>
    <w:p w14:paraId="5500116B" w14:textId="77777777" w:rsidR="00143540" w:rsidRPr="00143540" w:rsidRDefault="00143540" w:rsidP="00143540">
      <w:r w:rsidRPr="00143540">
        <w:t>[</w:t>
      </w:r>
      <w:r w:rsidRPr="00143540">
        <w:br/>
        <w:t>Q(</w:t>
      </w:r>
      <w:proofErr w:type="spellStart"/>
      <w:proofErr w:type="gramStart"/>
      <w:r w:rsidRPr="00143540">
        <w:t>ModerateRisk,Exercise</w:t>
      </w:r>
      <w:proofErr w:type="spellEnd"/>
      <w:proofErr w:type="gramEnd"/>
      <w:r w:rsidRPr="00143540">
        <w:t>)</w:t>
      </w:r>
      <w:r w:rsidRPr="00143540">
        <w:br/>
        <w:t>=0.5[5+0.9(3)]</w:t>
      </w:r>
      <w:r w:rsidRPr="00143540">
        <w:br/>
        <w:t>]</w:t>
      </w:r>
    </w:p>
    <w:p w14:paraId="7EA92270" w14:textId="77777777" w:rsidR="00143540" w:rsidRPr="00143540" w:rsidRDefault="00143540" w:rsidP="00143540">
      <w:r w:rsidRPr="00143540">
        <w:t>[</w:t>
      </w:r>
      <w:r w:rsidRPr="00143540">
        <w:br/>
        <w:t>=0.5(7.7)</w:t>
      </w:r>
      <w:r w:rsidRPr="00143540">
        <w:br/>
        <w:t>]</w:t>
      </w:r>
    </w:p>
    <w:p w14:paraId="399B2A75" w14:textId="77777777" w:rsidR="00143540" w:rsidRPr="00143540" w:rsidRDefault="00143540" w:rsidP="00143540">
      <w:r w:rsidRPr="00143540">
        <w:lastRenderedPageBreak/>
        <w:t>[</w:t>
      </w:r>
      <w:r w:rsidRPr="00143540">
        <w:br/>
        <w:t>\boxed{Q(</w:t>
      </w:r>
      <w:proofErr w:type="spellStart"/>
      <w:proofErr w:type="gramStart"/>
      <w:r w:rsidRPr="00143540">
        <w:t>ModerateRisk,Exercise</w:t>
      </w:r>
      <w:proofErr w:type="spellEnd"/>
      <w:proofErr w:type="gramEnd"/>
      <w:r w:rsidRPr="00143540">
        <w:t>)=3.85}</w:t>
      </w:r>
      <w:r w:rsidRPr="00143540">
        <w:br/>
        <w:t>]</w:t>
      </w:r>
    </w:p>
    <w:p w14:paraId="10B8A971" w14:textId="77777777" w:rsidR="00143540" w:rsidRPr="00143540" w:rsidRDefault="00143540" w:rsidP="00143540">
      <w:r w:rsidRPr="00143540">
        <w:pict w14:anchorId="4F40A452">
          <v:rect id="_x0000_i1139" style="width:0;height:1.5pt" o:hralign="center" o:hrstd="t" o:hr="t" fillcolor="#a0a0a0" stroked="f"/>
        </w:pict>
      </w:r>
    </w:p>
    <w:p w14:paraId="17490CD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Iteration 2</w:t>
      </w:r>
    </w:p>
    <w:p w14:paraId="687EAE88" w14:textId="77777777" w:rsidR="00143540" w:rsidRPr="00143540" w:rsidRDefault="00143540" w:rsidP="00143540">
      <w:r w:rsidRPr="00143540">
        <w:t>Suppose the agent again observes:</w:t>
      </w:r>
    </w:p>
    <w:p w14:paraId="5EFA7F1B" w14:textId="77777777" w:rsidR="00143540" w:rsidRPr="00143540" w:rsidRDefault="00143540" w:rsidP="00143540">
      <w:r w:rsidRPr="00143540">
        <w:rPr>
          <w:b/>
          <w:bCs/>
        </w:rPr>
        <w:t>High Risk → Diet → Moderate Risk</w:t>
      </w:r>
    </w:p>
    <w:p w14:paraId="4AEB17A2" w14:textId="77777777" w:rsidR="00143540" w:rsidRPr="00143540" w:rsidRDefault="00143540" w:rsidP="00143540">
      <w:r w:rsidRPr="00143540">
        <w:t>Now:</w:t>
      </w:r>
    </w:p>
    <w:p w14:paraId="37F6801D" w14:textId="77777777" w:rsidR="00143540" w:rsidRPr="00143540" w:rsidRDefault="00143540" w:rsidP="00143540">
      <w:r w:rsidRPr="00143540">
        <w:t>[</w:t>
      </w:r>
      <w:r w:rsidRPr="00143540">
        <w:br/>
        <w:t>Q(</w:t>
      </w:r>
      <w:proofErr w:type="spellStart"/>
      <w:proofErr w:type="gramStart"/>
      <w:r w:rsidRPr="00143540">
        <w:t>HighRisk,Diet</w:t>
      </w:r>
      <w:proofErr w:type="spellEnd"/>
      <w:proofErr w:type="gramEnd"/>
      <w:r w:rsidRPr="00143540">
        <w:t>)=3.4</w:t>
      </w:r>
      <w:r w:rsidRPr="00143540">
        <w:br/>
        <w:t>]</w:t>
      </w:r>
    </w:p>
    <w:p w14:paraId="069D9F59" w14:textId="77777777" w:rsidR="00143540" w:rsidRPr="00143540" w:rsidRDefault="00143540" w:rsidP="00143540">
      <w:r w:rsidRPr="00143540">
        <w:t>and:</w:t>
      </w:r>
    </w:p>
    <w:p w14:paraId="67F6BF65" w14:textId="77777777" w:rsidR="00143540" w:rsidRPr="00143540" w:rsidRDefault="00143540" w:rsidP="00143540">
      <w:r w:rsidRPr="00143540">
        <w:t>[</w:t>
      </w:r>
      <w:r w:rsidRPr="00143540">
        <w:br/>
        <w:t>\max Q(</w:t>
      </w:r>
      <w:proofErr w:type="spellStart"/>
      <w:proofErr w:type="gramStart"/>
      <w:r w:rsidRPr="00143540">
        <w:t>ModerateRisk,a</w:t>
      </w:r>
      <w:proofErr w:type="spellEnd"/>
      <w:proofErr w:type="gramEnd"/>
      <w:r w:rsidRPr="00143540">
        <w:t>)=3.85</w:t>
      </w:r>
      <w:r w:rsidRPr="00143540">
        <w:br/>
        <w:t>]</w:t>
      </w:r>
    </w:p>
    <w:p w14:paraId="00196A06" w14:textId="77777777" w:rsidR="00143540" w:rsidRPr="00143540" w:rsidRDefault="00143540" w:rsidP="00143540">
      <w:r w:rsidRPr="00143540">
        <w:t>Therefore:</w:t>
      </w:r>
    </w:p>
    <w:p w14:paraId="6A0523F8" w14:textId="77777777" w:rsidR="00143540" w:rsidRPr="00143540" w:rsidRDefault="00143540" w:rsidP="00143540">
      <w:r w:rsidRPr="00143540">
        <w:t>[</w:t>
      </w:r>
      <w:r w:rsidRPr="00143540">
        <w:br/>
        <w:t>Q(</w:t>
      </w:r>
      <w:proofErr w:type="spellStart"/>
      <w:proofErr w:type="gramStart"/>
      <w:r w:rsidRPr="00143540">
        <w:t>HighRisk,Diet</w:t>
      </w:r>
      <w:proofErr w:type="spellEnd"/>
      <w:proofErr w:type="gramEnd"/>
      <w:r w:rsidRPr="00143540">
        <w:t>)</w:t>
      </w:r>
      <w:r w:rsidRPr="00143540">
        <w:br/>
        <w:t>=3.4+0.5[5+0.9(3.85)-3.4]</w:t>
      </w:r>
      <w:r w:rsidRPr="00143540">
        <w:br/>
        <w:t>]</w:t>
      </w:r>
    </w:p>
    <w:p w14:paraId="6241DF59" w14:textId="77777777" w:rsidR="00143540" w:rsidRPr="00143540" w:rsidRDefault="00143540" w:rsidP="00143540">
      <w:r w:rsidRPr="00143540">
        <w:t>[</w:t>
      </w:r>
      <w:r w:rsidRPr="00143540">
        <w:br/>
        <w:t>=3.4+0.5[5+3.465-3.4]</w:t>
      </w:r>
      <w:r w:rsidRPr="00143540">
        <w:br/>
        <w:t>]</w:t>
      </w:r>
    </w:p>
    <w:p w14:paraId="14224349" w14:textId="77777777" w:rsidR="00143540" w:rsidRPr="00143540" w:rsidRDefault="00143540" w:rsidP="00143540">
      <w:r w:rsidRPr="00143540">
        <w:t>[</w:t>
      </w:r>
      <w:r w:rsidRPr="00143540">
        <w:br/>
        <w:t>=3.4+0.5(5.065)</w:t>
      </w:r>
      <w:r w:rsidRPr="00143540">
        <w:br/>
        <w:t>]</w:t>
      </w:r>
    </w:p>
    <w:p w14:paraId="017BF4DB" w14:textId="77777777" w:rsidR="00143540" w:rsidRPr="00143540" w:rsidRDefault="00143540" w:rsidP="00143540">
      <w:r w:rsidRPr="00143540">
        <w:t>[</w:t>
      </w:r>
      <w:r w:rsidRPr="00143540">
        <w:br/>
        <w:t>\boxed{Q(</w:t>
      </w:r>
      <w:proofErr w:type="spellStart"/>
      <w:proofErr w:type="gramStart"/>
      <w:r w:rsidRPr="00143540">
        <w:t>HighRisk,Diet</w:t>
      </w:r>
      <w:proofErr w:type="spellEnd"/>
      <w:proofErr w:type="gramEnd"/>
      <w:r w:rsidRPr="00143540">
        <w:t>)=5.9325}</w:t>
      </w:r>
      <w:r w:rsidRPr="00143540">
        <w:br/>
        <w:t>]</w:t>
      </w:r>
    </w:p>
    <w:p w14:paraId="0B6D24E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Q-Table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517"/>
        <w:gridCol w:w="983"/>
        <w:gridCol w:w="1283"/>
        <w:gridCol w:w="924"/>
      </w:tblGrid>
      <w:tr w:rsidR="00143540" w:rsidRPr="00143540" w14:paraId="3068C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DF70D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F6BB574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621D11CF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104116FB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2C1B5A6D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Monitor</w:t>
            </w:r>
          </w:p>
        </w:tc>
      </w:tr>
      <w:tr w:rsidR="00143540" w:rsidRPr="00143540" w14:paraId="5390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0566" w14:textId="77777777" w:rsidR="00143540" w:rsidRPr="00143540" w:rsidRDefault="00143540" w:rsidP="00143540">
            <w:r w:rsidRPr="00143540">
              <w:t>Low Risk</w:t>
            </w:r>
          </w:p>
        </w:tc>
        <w:tc>
          <w:tcPr>
            <w:tcW w:w="0" w:type="auto"/>
            <w:vAlign w:val="center"/>
            <w:hideMark/>
          </w:tcPr>
          <w:p w14:paraId="4F41FCBC" w14:textId="77777777" w:rsidR="00143540" w:rsidRPr="00143540" w:rsidRDefault="00143540" w:rsidP="00143540">
            <w:r w:rsidRPr="00143540">
              <w:t>0</w:t>
            </w:r>
          </w:p>
        </w:tc>
        <w:tc>
          <w:tcPr>
            <w:tcW w:w="0" w:type="auto"/>
            <w:vAlign w:val="center"/>
            <w:hideMark/>
          </w:tcPr>
          <w:p w14:paraId="31899A9B" w14:textId="77777777" w:rsidR="00143540" w:rsidRPr="00143540" w:rsidRDefault="00143540" w:rsidP="00143540">
            <w:r w:rsidRPr="00143540">
              <w:t>0</w:t>
            </w:r>
          </w:p>
        </w:tc>
        <w:tc>
          <w:tcPr>
            <w:tcW w:w="0" w:type="auto"/>
            <w:vAlign w:val="center"/>
            <w:hideMark/>
          </w:tcPr>
          <w:p w14:paraId="06FCEBC7" w14:textId="77777777" w:rsidR="00143540" w:rsidRPr="00143540" w:rsidRDefault="00143540" w:rsidP="00143540">
            <w:r w:rsidRPr="00143540">
              <w:t>0</w:t>
            </w:r>
          </w:p>
        </w:tc>
        <w:tc>
          <w:tcPr>
            <w:tcW w:w="0" w:type="auto"/>
            <w:vAlign w:val="center"/>
            <w:hideMark/>
          </w:tcPr>
          <w:p w14:paraId="2FEDDF00" w14:textId="77777777" w:rsidR="00143540" w:rsidRPr="00143540" w:rsidRDefault="00143540" w:rsidP="00143540">
            <w:r w:rsidRPr="00143540">
              <w:t>0</w:t>
            </w:r>
          </w:p>
        </w:tc>
      </w:tr>
      <w:tr w:rsidR="00143540" w:rsidRPr="00143540" w14:paraId="7F6B5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C2F7" w14:textId="77777777" w:rsidR="00143540" w:rsidRPr="00143540" w:rsidRDefault="00143540" w:rsidP="00143540">
            <w:r w:rsidRPr="00143540">
              <w:lastRenderedPageBreak/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6CF77BD5" w14:textId="77777777" w:rsidR="00143540" w:rsidRPr="00143540" w:rsidRDefault="00143540" w:rsidP="00143540">
            <w:r w:rsidRPr="00143540">
              <w:t>0</w:t>
            </w:r>
          </w:p>
        </w:tc>
        <w:tc>
          <w:tcPr>
            <w:tcW w:w="0" w:type="auto"/>
            <w:vAlign w:val="center"/>
            <w:hideMark/>
          </w:tcPr>
          <w:p w14:paraId="6D568F31" w14:textId="77777777" w:rsidR="00143540" w:rsidRPr="00143540" w:rsidRDefault="00143540" w:rsidP="00143540">
            <w:r w:rsidRPr="00143540">
              <w:rPr>
                <w:b/>
                <w:bCs/>
              </w:rPr>
              <w:t>3.85</w:t>
            </w:r>
          </w:p>
        </w:tc>
        <w:tc>
          <w:tcPr>
            <w:tcW w:w="0" w:type="auto"/>
            <w:vAlign w:val="center"/>
            <w:hideMark/>
          </w:tcPr>
          <w:p w14:paraId="2CC02B89" w14:textId="77777777" w:rsidR="00143540" w:rsidRPr="00143540" w:rsidRDefault="00143540" w:rsidP="00143540">
            <w:r w:rsidRPr="00143540">
              <w:t>0</w:t>
            </w:r>
          </w:p>
        </w:tc>
        <w:tc>
          <w:tcPr>
            <w:tcW w:w="0" w:type="auto"/>
            <w:vAlign w:val="center"/>
            <w:hideMark/>
          </w:tcPr>
          <w:p w14:paraId="6352ED6D" w14:textId="77777777" w:rsidR="00143540" w:rsidRPr="00143540" w:rsidRDefault="00143540" w:rsidP="00143540">
            <w:r w:rsidRPr="00143540">
              <w:t>0</w:t>
            </w:r>
          </w:p>
        </w:tc>
      </w:tr>
      <w:tr w:rsidR="00143540" w:rsidRPr="00143540" w14:paraId="5DE6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4F59" w14:textId="77777777" w:rsidR="00143540" w:rsidRPr="00143540" w:rsidRDefault="00143540" w:rsidP="00143540">
            <w:r w:rsidRPr="00143540">
              <w:t>High Risk</w:t>
            </w:r>
          </w:p>
        </w:tc>
        <w:tc>
          <w:tcPr>
            <w:tcW w:w="0" w:type="auto"/>
            <w:vAlign w:val="center"/>
            <w:hideMark/>
          </w:tcPr>
          <w:p w14:paraId="2389EAD1" w14:textId="77777777" w:rsidR="00143540" w:rsidRPr="00143540" w:rsidRDefault="00143540" w:rsidP="00143540">
            <w:r w:rsidRPr="00143540">
              <w:rPr>
                <w:b/>
                <w:bCs/>
              </w:rPr>
              <w:t>5.93</w:t>
            </w:r>
          </w:p>
        </w:tc>
        <w:tc>
          <w:tcPr>
            <w:tcW w:w="0" w:type="auto"/>
            <w:vAlign w:val="center"/>
            <w:hideMark/>
          </w:tcPr>
          <w:p w14:paraId="7D021376" w14:textId="77777777" w:rsidR="00143540" w:rsidRPr="00143540" w:rsidRDefault="00143540" w:rsidP="00143540">
            <w:r w:rsidRPr="00143540">
              <w:t>0</w:t>
            </w:r>
          </w:p>
        </w:tc>
        <w:tc>
          <w:tcPr>
            <w:tcW w:w="0" w:type="auto"/>
            <w:vAlign w:val="center"/>
            <w:hideMark/>
          </w:tcPr>
          <w:p w14:paraId="53B19744" w14:textId="77777777" w:rsidR="00143540" w:rsidRPr="00143540" w:rsidRDefault="00143540" w:rsidP="00143540">
            <w:r w:rsidRPr="00143540">
              <w:t>0</w:t>
            </w:r>
          </w:p>
        </w:tc>
        <w:tc>
          <w:tcPr>
            <w:tcW w:w="0" w:type="auto"/>
            <w:vAlign w:val="center"/>
            <w:hideMark/>
          </w:tcPr>
          <w:p w14:paraId="5F050037" w14:textId="77777777" w:rsidR="00143540" w:rsidRPr="00143540" w:rsidRDefault="00143540" w:rsidP="00143540">
            <w:r w:rsidRPr="00143540">
              <w:t>0</w:t>
            </w:r>
          </w:p>
        </w:tc>
      </w:tr>
      <w:tr w:rsidR="00143540" w:rsidRPr="00143540" w14:paraId="12795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A716" w14:textId="77777777" w:rsidR="00143540" w:rsidRPr="00143540" w:rsidRDefault="00143540" w:rsidP="00143540">
            <w:r w:rsidRPr="00143540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504AD780" w14:textId="77777777" w:rsidR="00143540" w:rsidRPr="00143540" w:rsidRDefault="00143540" w:rsidP="00143540">
            <w:r w:rsidRPr="00143540">
              <w:t>0</w:t>
            </w:r>
          </w:p>
        </w:tc>
        <w:tc>
          <w:tcPr>
            <w:tcW w:w="0" w:type="auto"/>
            <w:vAlign w:val="center"/>
            <w:hideMark/>
          </w:tcPr>
          <w:p w14:paraId="623A218A" w14:textId="77777777" w:rsidR="00143540" w:rsidRPr="00143540" w:rsidRDefault="00143540" w:rsidP="00143540">
            <w:r w:rsidRPr="00143540">
              <w:t>0</w:t>
            </w:r>
          </w:p>
        </w:tc>
        <w:tc>
          <w:tcPr>
            <w:tcW w:w="0" w:type="auto"/>
            <w:vAlign w:val="center"/>
            <w:hideMark/>
          </w:tcPr>
          <w:p w14:paraId="6B259561" w14:textId="77777777" w:rsidR="00143540" w:rsidRPr="00143540" w:rsidRDefault="00143540" w:rsidP="00143540">
            <w:r w:rsidRPr="00143540">
              <w:t>0</w:t>
            </w:r>
          </w:p>
        </w:tc>
        <w:tc>
          <w:tcPr>
            <w:tcW w:w="0" w:type="auto"/>
            <w:vAlign w:val="center"/>
            <w:hideMark/>
          </w:tcPr>
          <w:p w14:paraId="1BE099CF" w14:textId="77777777" w:rsidR="00143540" w:rsidRPr="00143540" w:rsidRDefault="00143540" w:rsidP="00143540">
            <w:r w:rsidRPr="00143540">
              <w:t>0</w:t>
            </w:r>
          </w:p>
        </w:tc>
      </w:tr>
    </w:tbl>
    <w:p w14:paraId="5551D8BD" w14:textId="77777777" w:rsidR="00143540" w:rsidRPr="00143540" w:rsidRDefault="00143540" w:rsidP="00143540">
      <w:r w:rsidRPr="00143540">
        <w:t xml:space="preserve">These are </w:t>
      </w:r>
      <w:r w:rsidRPr="00143540">
        <w:rPr>
          <w:b/>
          <w:bCs/>
        </w:rPr>
        <w:t>illustrative calculations</w:t>
      </w:r>
      <w:r w:rsidRPr="00143540">
        <w:t>, because the assessment does not provide actual patient transition data, rewards or initial Q-values.</w:t>
      </w:r>
    </w:p>
    <w:p w14:paraId="3FF4B4AF" w14:textId="77777777" w:rsidR="00143540" w:rsidRPr="00143540" w:rsidRDefault="00143540" w:rsidP="00143540">
      <w:r w:rsidRPr="00143540">
        <w:t xml:space="preserve">The assessment requires at least </w:t>
      </w:r>
      <w:r w:rsidRPr="00143540">
        <w:rPr>
          <w:b/>
          <w:bCs/>
        </w:rPr>
        <w:t>5 patient episodes</w:t>
      </w:r>
      <w:r w:rsidRPr="00143540">
        <w:t xml:space="preserve"> and Q-table updates across </w:t>
      </w:r>
      <w:r w:rsidRPr="00143540">
        <w:rPr>
          <w:b/>
          <w:bCs/>
        </w:rPr>
        <w:t>2 iterations</w:t>
      </w:r>
      <w:r w:rsidRPr="00143540">
        <w:t>.</w:t>
      </w:r>
    </w:p>
    <w:p w14:paraId="29C4783D" w14:textId="77777777" w:rsidR="00143540" w:rsidRPr="00143540" w:rsidRDefault="00143540" w:rsidP="00143540">
      <w:r w:rsidRPr="00143540">
        <w:pict w14:anchorId="7DECC94F">
          <v:rect id="_x0000_i1140" style="width:0;height:1.5pt" o:hralign="center" o:hrstd="t" o:hr="t" fillcolor="#a0a0a0" stroked="f"/>
        </w:pict>
      </w:r>
    </w:p>
    <w:p w14:paraId="71458DC1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Five Patient Episodes —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313"/>
        <w:gridCol w:w="1218"/>
        <w:gridCol w:w="884"/>
        <w:gridCol w:w="1210"/>
      </w:tblGrid>
      <w:tr w:rsidR="00143540" w:rsidRPr="00143540" w14:paraId="50941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C1DE7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2CF3D2E7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20EEB34C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0613A1D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2CFF134C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Next State</w:t>
            </w:r>
          </w:p>
        </w:tc>
      </w:tr>
      <w:tr w:rsidR="00143540" w:rsidRPr="00143540" w14:paraId="20912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3C40" w14:textId="77777777" w:rsidR="00143540" w:rsidRPr="00143540" w:rsidRDefault="00143540" w:rsidP="00143540">
            <w:r w:rsidRPr="00143540">
              <w:t>1</w:t>
            </w:r>
          </w:p>
        </w:tc>
        <w:tc>
          <w:tcPr>
            <w:tcW w:w="0" w:type="auto"/>
            <w:vAlign w:val="center"/>
            <w:hideMark/>
          </w:tcPr>
          <w:p w14:paraId="119B43D6" w14:textId="77777777" w:rsidR="00143540" w:rsidRPr="00143540" w:rsidRDefault="00143540" w:rsidP="00143540">
            <w:r w:rsidRPr="00143540">
              <w:t>High Risk</w:t>
            </w:r>
          </w:p>
        </w:tc>
        <w:tc>
          <w:tcPr>
            <w:tcW w:w="0" w:type="auto"/>
            <w:vAlign w:val="center"/>
            <w:hideMark/>
          </w:tcPr>
          <w:p w14:paraId="0C862164" w14:textId="77777777" w:rsidR="00143540" w:rsidRPr="00143540" w:rsidRDefault="00143540" w:rsidP="00143540">
            <w:r w:rsidRPr="00143540">
              <w:t>Diet</w:t>
            </w:r>
          </w:p>
        </w:tc>
        <w:tc>
          <w:tcPr>
            <w:tcW w:w="0" w:type="auto"/>
            <w:vAlign w:val="center"/>
            <w:hideMark/>
          </w:tcPr>
          <w:p w14:paraId="10BBB918" w14:textId="77777777" w:rsidR="00143540" w:rsidRPr="00143540" w:rsidRDefault="00143540" w:rsidP="00143540">
            <w:r w:rsidRPr="00143540">
              <w:t>+5</w:t>
            </w:r>
          </w:p>
        </w:tc>
        <w:tc>
          <w:tcPr>
            <w:tcW w:w="0" w:type="auto"/>
            <w:vAlign w:val="center"/>
            <w:hideMark/>
          </w:tcPr>
          <w:p w14:paraId="0CB8974D" w14:textId="77777777" w:rsidR="00143540" w:rsidRPr="00143540" w:rsidRDefault="00143540" w:rsidP="00143540">
            <w:r w:rsidRPr="00143540">
              <w:t>Moderate</w:t>
            </w:r>
          </w:p>
        </w:tc>
      </w:tr>
      <w:tr w:rsidR="00143540" w:rsidRPr="00143540" w14:paraId="724DC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ECE0" w14:textId="77777777" w:rsidR="00143540" w:rsidRPr="00143540" w:rsidRDefault="00143540" w:rsidP="00143540">
            <w:r w:rsidRPr="00143540">
              <w:t>2</w:t>
            </w:r>
          </w:p>
        </w:tc>
        <w:tc>
          <w:tcPr>
            <w:tcW w:w="0" w:type="auto"/>
            <w:vAlign w:val="center"/>
            <w:hideMark/>
          </w:tcPr>
          <w:p w14:paraId="5BDD3D64" w14:textId="77777777" w:rsidR="00143540" w:rsidRPr="00143540" w:rsidRDefault="00143540" w:rsidP="00143540">
            <w:r w:rsidRPr="00143540">
              <w:t>Moderate</w:t>
            </w:r>
          </w:p>
        </w:tc>
        <w:tc>
          <w:tcPr>
            <w:tcW w:w="0" w:type="auto"/>
            <w:vAlign w:val="center"/>
            <w:hideMark/>
          </w:tcPr>
          <w:p w14:paraId="51891472" w14:textId="77777777" w:rsidR="00143540" w:rsidRPr="00143540" w:rsidRDefault="00143540" w:rsidP="00143540">
            <w:r w:rsidRPr="00143540">
              <w:t>Exercise</w:t>
            </w:r>
          </w:p>
        </w:tc>
        <w:tc>
          <w:tcPr>
            <w:tcW w:w="0" w:type="auto"/>
            <w:vAlign w:val="center"/>
            <w:hideMark/>
          </w:tcPr>
          <w:p w14:paraId="12E24191" w14:textId="77777777" w:rsidR="00143540" w:rsidRPr="00143540" w:rsidRDefault="00143540" w:rsidP="00143540">
            <w:r w:rsidRPr="00143540">
              <w:t>+5</w:t>
            </w:r>
          </w:p>
        </w:tc>
        <w:tc>
          <w:tcPr>
            <w:tcW w:w="0" w:type="auto"/>
            <w:vAlign w:val="center"/>
            <w:hideMark/>
          </w:tcPr>
          <w:p w14:paraId="0CFA1D96" w14:textId="77777777" w:rsidR="00143540" w:rsidRPr="00143540" w:rsidRDefault="00143540" w:rsidP="00143540">
            <w:r w:rsidRPr="00143540">
              <w:t>Controlled</w:t>
            </w:r>
          </w:p>
        </w:tc>
      </w:tr>
      <w:tr w:rsidR="00143540" w:rsidRPr="00143540" w14:paraId="0E152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DA99" w14:textId="77777777" w:rsidR="00143540" w:rsidRPr="00143540" w:rsidRDefault="00143540" w:rsidP="00143540">
            <w:r w:rsidRPr="00143540">
              <w:t>3</w:t>
            </w:r>
          </w:p>
        </w:tc>
        <w:tc>
          <w:tcPr>
            <w:tcW w:w="0" w:type="auto"/>
            <w:vAlign w:val="center"/>
            <w:hideMark/>
          </w:tcPr>
          <w:p w14:paraId="203FFD52" w14:textId="77777777" w:rsidR="00143540" w:rsidRPr="00143540" w:rsidRDefault="00143540" w:rsidP="00143540">
            <w:r w:rsidRPr="00143540">
              <w:t>High Risk</w:t>
            </w:r>
          </w:p>
        </w:tc>
        <w:tc>
          <w:tcPr>
            <w:tcW w:w="0" w:type="auto"/>
            <w:vAlign w:val="center"/>
            <w:hideMark/>
          </w:tcPr>
          <w:p w14:paraId="51E5EF2E" w14:textId="77777777" w:rsidR="00143540" w:rsidRPr="00143540" w:rsidRDefault="00143540" w:rsidP="00143540">
            <w:r w:rsidRPr="00143540">
              <w:t>Medication</w:t>
            </w:r>
          </w:p>
        </w:tc>
        <w:tc>
          <w:tcPr>
            <w:tcW w:w="0" w:type="auto"/>
            <w:vAlign w:val="center"/>
            <w:hideMark/>
          </w:tcPr>
          <w:p w14:paraId="7D15A0FB" w14:textId="77777777" w:rsidR="00143540" w:rsidRPr="00143540" w:rsidRDefault="00143540" w:rsidP="00143540">
            <w:r w:rsidRPr="00143540">
              <w:t>+10</w:t>
            </w:r>
          </w:p>
        </w:tc>
        <w:tc>
          <w:tcPr>
            <w:tcW w:w="0" w:type="auto"/>
            <w:vAlign w:val="center"/>
            <w:hideMark/>
          </w:tcPr>
          <w:p w14:paraId="41CDC541" w14:textId="77777777" w:rsidR="00143540" w:rsidRPr="00143540" w:rsidRDefault="00143540" w:rsidP="00143540">
            <w:r w:rsidRPr="00143540">
              <w:t>Moderate</w:t>
            </w:r>
          </w:p>
        </w:tc>
      </w:tr>
      <w:tr w:rsidR="00143540" w:rsidRPr="00143540" w14:paraId="13331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C51F" w14:textId="77777777" w:rsidR="00143540" w:rsidRPr="00143540" w:rsidRDefault="00143540" w:rsidP="00143540">
            <w:r w:rsidRPr="00143540">
              <w:t>4</w:t>
            </w:r>
          </w:p>
        </w:tc>
        <w:tc>
          <w:tcPr>
            <w:tcW w:w="0" w:type="auto"/>
            <w:vAlign w:val="center"/>
            <w:hideMark/>
          </w:tcPr>
          <w:p w14:paraId="720D2BD2" w14:textId="77777777" w:rsidR="00143540" w:rsidRPr="00143540" w:rsidRDefault="00143540" w:rsidP="00143540">
            <w:r w:rsidRPr="00143540">
              <w:t>Moderate</w:t>
            </w:r>
          </w:p>
        </w:tc>
        <w:tc>
          <w:tcPr>
            <w:tcW w:w="0" w:type="auto"/>
            <w:vAlign w:val="center"/>
            <w:hideMark/>
          </w:tcPr>
          <w:p w14:paraId="7E571743" w14:textId="77777777" w:rsidR="00143540" w:rsidRPr="00143540" w:rsidRDefault="00143540" w:rsidP="00143540">
            <w:r w:rsidRPr="00143540">
              <w:t>Diet</w:t>
            </w:r>
          </w:p>
        </w:tc>
        <w:tc>
          <w:tcPr>
            <w:tcW w:w="0" w:type="auto"/>
            <w:vAlign w:val="center"/>
            <w:hideMark/>
          </w:tcPr>
          <w:p w14:paraId="6E246ED5" w14:textId="77777777" w:rsidR="00143540" w:rsidRPr="00143540" w:rsidRDefault="00143540" w:rsidP="00143540">
            <w:r w:rsidRPr="00143540">
              <w:t>+5</w:t>
            </w:r>
          </w:p>
        </w:tc>
        <w:tc>
          <w:tcPr>
            <w:tcW w:w="0" w:type="auto"/>
            <w:vAlign w:val="center"/>
            <w:hideMark/>
          </w:tcPr>
          <w:p w14:paraId="06BCC736" w14:textId="77777777" w:rsidR="00143540" w:rsidRPr="00143540" w:rsidRDefault="00143540" w:rsidP="00143540">
            <w:r w:rsidRPr="00143540">
              <w:t>Controlled</w:t>
            </w:r>
          </w:p>
        </w:tc>
      </w:tr>
      <w:tr w:rsidR="00143540" w:rsidRPr="00143540" w14:paraId="1E158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F239" w14:textId="77777777" w:rsidR="00143540" w:rsidRPr="00143540" w:rsidRDefault="00143540" w:rsidP="00143540">
            <w:r w:rsidRPr="00143540">
              <w:t>5</w:t>
            </w:r>
          </w:p>
        </w:tc>
        <w:tc>
          <w:tcPr>
            <w:tcW w:w="0" w:type="auto"/>
            <w:vAlign w:val="center"/>
            <w:hideMark/>
          </w:tcPr>
          <w:p w14:paraId="57412E07" w14:textId="77777777" w:rsidR="00143540" w:rsidRPr="00143540" w:rsidRDefault="00143540" w:rsidP="00143540">
            <w:r w:rsidRPr="00143540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7A8F9AA8" w14:textId="77777777" w:rsidR="00143540" w:rsidRPr="00143540" w:rsidRDefault="00143540" w:rsidP="00143540">
            <w:r w:rsidRPr="00143540">
              <w:t>Monitor</w:t>
            </w:r>
          </w:p>
        </w:tc>
        <w:tc>
          <w:tcPr>
            <w:tcW w:w="0" w:type="auto"/>
            <w:vAlign w:val="center"/>
            <w:hideMark/>
          </w:tcPr>
          <w:p w14:paraId="722D103F" w14:textId="77777777" w:rsidR="00143540" w:rsidRPr="00143540" w:rsidRDefault="00143540" w:rsidP="00143540">
            <w:r w:rsidRPr="00143540">
              <w:t>+2</w:t>
            </w:r>
          </w:p>
        </w:tc>
        <w:tc>
          <w:tcPr>
            <w:tcW w:w="0" w:type="auto"/>
            <w:vAlign w:val="center"/>
            <w:hideMark/>
          </w:tcPr>
          <w:p w14:paraId="45D52C69" w14:textId="77777777" w:rsidR="00143540" w:rsidRPr="00143540" w:rsidRDefault="00143540" w:rsidP="00143540">
            <w:r w:rsidRPr="00143540">
              <w:t>Controlled</w:t>
            </w:r>
          </w:p>
        </w:tc>
      </w:tr>
    </w:tbl>
    <w:p w14:paraId="3A9458FB" w14:textId="77777777" w:rsidR="00143540" w:rsidRPr="00143540" w:rsidRDefault="00143540" w:rsidP="00143540">
      <w:r w:rsidRPr="00143540">
        <w:t>The Q-values are repeatedly updated after each episode.</w:t>
      </w:r>
    </w:p>
    <w:p w14:paraId="68266AF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Convergence Criterion</w:t>
      </w:r>
    </w:p>
    <w:p w14:paraId="24E2D1D6" w14:textId="77777777" w:rsidR="00143540" w:rsidRPr="00143540" w:rsidRDefault="00143540" w:rsidP="00143540">
      <w:r w:rsidRPr="00143540">
        <w:t>Training can be considered converged when:</w:t>
      </w:r>
    </w:p>
    <w:p w14:paraId="2C98D07E" w14:textId="77777777" w:rsidR="00143540" w:rsidRPr="00143540" w:rsidRDefault="00143540" w:rsidP="00143540">
      <w:r w:rsidRPr="00143540">
        <w:t>[</w:t>
      </w:r>
      <w:r w:rsidRPr="00143540">
        <w:br/>
        <w:t>\max |Q_{new}-Q_{old}|&lt;\epsilon</w:t>
      </w:r>
      <w:r w:rsidRPr="00143540">
        <w:br/>
        <w:t>]</w:t>
      </w:r>
    </w:p>
    <w:p w14:paraId="7D832BC4" w14:textId="77777777" w:rsidR="00143540" w:rsidRPr="00143540" w:rsidRDefault="00143540" w:rsidP="00143540">
      <w:r w:rsidRPr="00143540">
        <w:t>For example:</w:t>
      </w:r>
    </w:p>
    <w:p w14:paraId="2C32EEAC" w14:textId="77777777" w:rsidR="00143540" w:rsidRPr="00143540" w:rsidRDefault="00143540" w:rsidP="00143540">
      <w:r w:rsidRPr="00143540">
        <w:t>[</w:t>
      </w:r>
      <w:r w:rsidRPr="00143540">
        <w:br/>
        <w:t>\epsilon=0.01</w:t>
      </w:r>
      <w:r w:rsidRPr="00143540">
        <w:br/>
        <w:t>]</w:t>
      </w:r>
    </w:p>
    <w:p w14:paraId="38FB08B0" w14:textId="77777777" w:rsidR="00143540" w:rsidRPr="00143540" w:rsidRDefault="00143540" w:rsidP="00143540">
      <w:r w:rsidRPr="00143540">
        <w:t>The process is stopped when Q-values change by less than 0.01 over successive training iterations.</w:t>
      </w:r>
    </w:p>
    <w:p w14:paraId="1189175D" w14:textId="77777777" w:rsidR="00143540" w:rsidRPr="00143540" w:rsidRDefault="00143540" w:rsidP="00143540">
      <w:r w:rsidRPr="00143540">
        <w:pict w14:anchorId="7FF3CEA3">
          <v:rect id="_x0000_i1141" style="width:0;height:1.5pt" o:hralign="center" o:hrstd="t" o:hr="t" fillcolor="#a0a0a0" stroked="f"/>
        </w:pict>
      </w:r>
    </w:p>
    <w:p w14:paraId="535212F1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lastRenderedPageBreak/>
        <w:t>(c) Final Learned Policy</w:t>
      </w:r>
    </w:p>
    <w:p w14:paraId="0EAD7E52" w14:textId="77777777" w:rsidR="00143540" w:rsidRPr="00143540" w:rsidRDefault="00143540" w:rsidP="00143540">
      <w:r w:rsidRPr="00143540">
        <w:t>The policy selects the action with the highest Q-value:</w:t>
      </w:r>
    </w:p>
    <w:p w14:paraId="30D3D04E" w14:textId="77777777" w:rsidR="00143540" w:rsidRPr="00143540" w:rsidRDefault="00143540" w:rsidP="00143540">
      <w:r w:rsidRPr="00143540">
        <w:t>[</w:t>
      </w:r>
      <w:r w:rsidRPr="00143540">
        <w:br/>
        <w:t>\pi(s)=\</w:t>
      </w:r>
      <w:proofErr w:type="spellStart"/>
      <w:r w:rsidRPr="00143540">
        <w:t>arg</w:t>
      </w:r>
      <w:proofErr w:type="spellEnd"/>
      <w:r w:rsidRPr="00143540">
        <w:t>\</w:t>
      </w:r>
      <w:proofErr w:type="spellStart"/>
      <w:r w:rsidRPr="00143540">
        <w:t>max_a</w:t>
      </w:r>
      <w:proofErr w:type="spellEnd"/>
      <w:r w:rsidRPr="00143540">
        <w:t xml:space="preserve"> Q(</w:t>
      </w:r>
      <w:proofErr w:type="spellStart"/>
      <w:proofErr w:type="gramStart"/>
      <w:r w:rsidRPr="00143540">
        <w:t>s,a</w:t>
      </w:r>
      <w:proofErr w:type="spellEnd"/>
      <w:proofErr w:type="gramEnd"/>
      <w:r w:rsidRPr="00143540">
        <w:t>)</w:t>
      </w:r>
      <w:r w:rsidRPr="00143540">
        <w:br/>
        <w:t>]</w:t>
      </w:r>
    </w:p>
    <w:p w14:paraId="48EB02DF" w14:textId="77777777" w:rsidR="00143540" w:rsidRPr="00143540" w:rsidRDefault="00143540" w:rsidP="00143540">
      <w:r w:rsidRPr="0014354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838"/>
      </w:tblGrid>
      <w:tr w:rsidR="00143540" w:rsidRPr="00143540" w14:paraId="1C997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A0A3D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Patient State</w:t>
            </w:r>
          </w:p>
        </w:tc>
        <w:tc>
          <w:tcPr>
            <w:tcW w:w="0" w:type="auto"/>
            <w:vAlign w:val="center"/>
            <w:hideMark/>
          </w:tcPr>
          <w:p w14:paraId="19C7AF36" w14:textId="77777777" w:rsidR="00143540" w:rsidRPr="00143540" w:rsidRDefault="00143540" w:rsidP="00143540">
            <w:pPr>
              <w:rPr>
                <w:b/>
                <w:bCs/>
              </w:rPr>
            </w:pPr>
            <w:r w:rsidRPr="00143540">
              <w:rPr>
                <w:b/>
                <w:bCs/>
              </w:rPr>
              <w:t>Best Action</w:t>
            </w:r>
          </w:p>
        </w:tc>
      </w:tr>
      <w:tr w:rsidR="00143540" w:rsidRPr="00143540" w14:paraId="45D1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E46B" w14:textId="77777777" w:rsidR="00143540" w:rsidRPr="00143540" w:rsidRDefault="00143540" w:rsidP="00143540">
            <w:r w:rsidRPr="00143540">
              <w:t>Low Risk</w:t>
            </w:r>
          </w:p>
        </w:tc>
        <w:tc>
          <w:tcPr>
            <w:tcW w:w="0" w:type="auto"/>
            <w:vAlign w:val="center"/>
            <w:hideMark/>
          </w:tcPr>
          <w:p w14:paraId="2623C88C" w14:textId="77777777" w:rsidR="00143540" w:rsidRPr="00143540" w:rsidRDefault="00143540" w:rsidP="00143540">
            <w:r w:rsidRPr="00143540">
              <w:t>Monitor</w:t>
            </w:r>
          </w:p>
        </w:tc>
      </w:tr>
      <w:tr w:rsidR="00143540" w:rsidRPr="00143540" w14:paraId="0D47E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D1C1" w14:textId="77777777" w:rsidR="00143540" w:rsidRPr="00143540" w:rsidRDefault="00143540" w:rsidP="00143540">
            <w:r w:rsidRPr="00143540"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2C928D6A" w14:textId="77777777" w:rsidR="00143540" w:rsidRPr="00143540" w:rsidRDefault="00143540" w:rsidP="00143540">
            <w:r w:rsidRPr="00143540">
              <w:t>Exercise</w:t>
            </w:r>
          </w:p>
        </w:tc>
      </w:tr>
      <w:tr w:rsidR="00143540" w:rsidRPr="00143540" w14:paraId="49D31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F73B" w14:textId="77777777" w:rsidR="00143540" w:rsidRPr="00143540" w:rsidRDefault="00143540" w:rsidP="00143540">
            <w:r w:rsidRPr="00143540">
              <w:t>High Risk</w:t>
            </w:r>
          </w:p>
        </w:tc>
        <w:tc>
          <w:tcPr>
            <w:tcW w:w="0" w:type="auto"/>
            <w:vAlign w:val="center"/>
            <w:hideMark/>
          </w:tcPr>
          <w:p w14:paraId="4B9C64C8" w14:textId="77777777" w:rsidR="00143540" w:rsidRPr="00143540" w:rsidRDefault="00143540" w:rsidP="00143540">
            <w:r w:rsidRPr="00143540">
              <w:t>Medication / Diet</w:t>
            </w:r>
          </w:p>
        </w:tc>
      </w:tr>
      <w:tr w:rsidR="00143540" w:rsidRPr="00143540" w14:paraId="6F84B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E0C5" w14:textId="77777777" w:rsidR="00143540" w:rsidRPr="00143540" w:rsidRDefault="00143540" w:rsidP="00143540">
            <w:r w:rsidRPr="00143540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40B4B4B1" w14:textId="77777777" w:rsidR="00143540" w:rsidRPr="00143540" w:rsidRDefault="00143540" w:rsidP="00143540">
            <w:r w:rsidRPr="00143540">
              <w:t>Monitor</w:t>
            </w:r>
          </w:p>
        </w:tc>
      </w:tr>
    </w:tbl>
    <w:p w14:paraId="5251772A" w14:textId="77777777" w:rsidR="00143540" w:rsidRPr="00143540" w:rsidRDefault="00143540" w:rsidP="00143540">
      <w:r w:rsidRPr="00143540">
        <w:t>Thus, the agent recommends the action with the highest expected long-term health reward.</w:t>
      </w:r>
    </w:p>
    <w:p w14:paraId="1A556BCA" w14:textId="77777777" w:rsidR="00143540" w:rsidRPr="00143540" w:rsidRDefault="00143540" w:rsidP="00143540">
      <w:r w:rsidRPr="00143540">
        <w:pict w14:anchorId="474B35A1">
          <v:rect id="_x0000_i1142" style="width:0;height:1.5pt" o:hralign="center" o:hrstd="t" o:hr="t" fillcolor="#a0a0a0" stroked="f"/>
        </w:pict>
      </w:r>
    </w:p>
    <w:p w14:paraId="5A14DC94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Ethical Considerations</w:t>
      </w:r>
    </w:p>
    <w:p w14:paraId="6D5EFC72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1. Patient Safety</w:t>
      </w:r>
    </w:p>
    <w:p w14:paraId="700783B8" w14:textId="77777777" w:rsidR="00143540" w:rsidRPr="00143540" w:rsidRDefault="00143540" w:rsidP="00143540">
      <w:r w:rsidRPr="00143540">
        <w:t xml:space="preserve">The RL system should </w:t>
      </w:r>
      <w:r w:rsidRPr="00143540">
        <w:rPr>
          <w:b/>
          <w:bCs/>
        </w:rPr>
        <w:t>not independently prescribe treatment</w:t>
      </w:r>
      <w:r w:rsidRPr="00143540">
        <w:t xml:space="preserve"> without clinical supervision.</w:t>
      </w:r>
    </w:p>
    <w:p w14:paraId="6B550FA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2. Bias</w:t>
      </w:r>
    </w:p>
    <w:p w14:paraId="39470DA1" w14:textId="77777777" w:rsidR="00143540" w:rsidRPr="00143540" w:rsidRDefault="00143540" w:rsidP="00143540">
      <w:r w:rsidRPr="00143540">
        <w:t>Training data may contain demographic or socioeconomic biases. The model must be tested for fairness.</w:t>
      </w:r>
    </w:p>
    <w:p w14:paraId="75E2B2B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3. Explainability</w:t>
      </w:r>
    </w:p>
    <w:p w14:paraId="14EF703A" w14:textId="77777777" w:rsidR="00143540" w:rsidRPr="00143540" w:rsidRDefault="00143540" w:rsidP="00143540">
      <w:r w:rsidRPr="00143540">
        <w:t>Doctors should be able to understand why an action was recommended.</w:t>
      </w:r>
    </w:p>
    <w:p w14:paraId="40B10EDA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4. Human Oversight</w:t>
      </w:r>
    </w:p>
    <w:p w14:paraId="63939A5C" w14:textId="77777777" w:rsidR="00143540" w:rsidRPr="00143540" w:rsidRDefault="00143540" w:rsidP="00143540">
      <w:r w:rsidRPr="00143540">
        <w:t>A qualified healthcare professional should have the final decision.</w:t>
      </w:r>
    </w:p>
    <w:p w14:paraId="30959B1B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5. Privacy</w:t>
      </w:r>
    </w:p>
    <w:p w14:paraId="766C32EC" w14:textId="77777777" w:rsidR="00143540" w:rsidRPr="00143540" w:rsidRDefault="00143540" w:rsidP="00143540">
      <w:r w:rsidRPr="00143540">
        <w:t>Patient medical data must be securely stored and processed.</w:t>
      </w:r>
    </w:p>
    <w:p w14:paraId="2FEA78F4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6. Validation</w:t>
      </w:r>
    </w:p>
    <w:p w14:paraId="512EEDCC" w14:textId="77777777" w:rsidR="00143540" w:rsidRPr="00143540" w:rsidRDefault="00143540" w:rsidP="00143540">
      <w:r w:rsidRPr="00143540">
        <w:t>The RL agent must undergo extensive clinical validation before real-world deployment.</w:t>
      </w:r>
    </w:p>
    <w:p w14:paraId="10659E0D" w14:textId="77777777" w:rsidR="00143540" w:rsidRPr="00143540" w:rsidRDefault="00143540" w:rsidP="00143540">
      <w:r w:rsidRPr="00143540">
        <w:lastRenderedPageBreak/>
        <w:t xml:space="preserve">The assessment specifically identifies </w:t>
      </w:r>
      <w:r w:rsidRPr="00143540">
        <w:rPr>
          <w:b/>
          <w:bCs/>
        </w:rPr>
        <w:t>patient safety, bias and explainability</w:t>
      </w:r>
      <w:r w:rsidRPr="00143540">
        <w:t xml:space="preserve"> as key ethical considerations.</w:t>
      </w:r>
    </w:p>
    <w:p w14:paraId="256D24A1" w14:textId="77777777" w:rsidR="00143540" w:rsidRPr="00143540" w:rsidRDefault="00143540" w:rsidP="00143540">
      <w:r w:rsidRPr="00143540">
        <w:pict w14:anchorId="2B55496A">
          <v:rect id="_x0000_i1143" style="width:0;height:1.5pt" o:hralign="center" o:hrstd="t" o:hr="t" fillcolor="#a0a0a0" stroked="f"/>
        </w:pict>
      </w:r>
    </w:p>
    <w:p w14:paraId="6722E809" w14:textId="77777777" w:rsidR="00143540" w:rsidRPr="00143540" w:rsidRDefault="00143540" w:rsidP="00143540">
      <w:pPr>
        <w:rPr>
          <w:b/>
          <w:bCs/>
        </w:rPr>
      </w:pPr>
      <w:r w:rsidRPr="00143540">
        <w:rPr>
          <w:b/>
          <w:bCs/>
        </w:rPr>
        <w:t>Conclusion</w:t>
      </w:r>
    </w:p>
    <w:p w14:paraId="412CA046" w14:textId="77777777" w:rsidR="00143540" w:rsidRPr="00143540" w:rsidRDefault="00143540" w:rsidP="00143540">
      <w:r w:rsidRPr="00143540">
        <w:t xml:space="preserve">The proposed system combines </w:t>
      </w:r>
      <w:r w:rsidRPr="00143540">
        <w:rPr>
          <w:b/>
          <w:bCs/>
        </w:rPr>
        <w:t>inductive learning, Decision Trees, statistical learning and Reinforcement Learning</w:t>
      </w:r>
      <w:r w:rsidRPr="00143540">
        <w:t xml:space="preserve"> for diabetes diagnosis and treatment recommendation. The Decision Tree provides an interpretable diagnostic model, while Logistic Regression provides statistical risk estimation. Q-Learning can learn treatment policies based on changing patient health states and rewards. However, because this is a medical application, </w:t>
      </w:r>
      <w:r w:rsidRPr="00143540">
        <w:rPr>
          <w:b/>
          <w:bCs/>
        </w:rPr>
        <w:t>high recall, patient safety, fairness, explainability and human clinical supervision</w:t>
      </w:r>
      <w:r w:rsidRPr="00143540">
        <w:t xml:space="preserve"> are essential before deployment.</w:t>
      </w:r>
    </w:p>
    <w:p w14:paraId="680D72B2" w14:textId="77777777" w:rsidR="00143540" w:rsidRPr="00143540" w:rsidRDefault="00143540" w:rsidP="00143540">
      <w:r w:rsidRPr="00143540">
        <w:rPr>
          <w:b/>
          <w:bCs/>
        </w:rPr>
        <w:t>Important:</w:t>
      </w:r>
      <w:r w:rsidRPr="00143540">
        <w:t xml:space="preserve"> The PDF gives the questions and required methods but </w:t>
      </w:r>
      <w:r w:rsidRPr="00143540">
        <w:rPr>
          <w:b/>
          <w:bCs/>
        </w:rPr>
        <w:t>does not contain the actual patient dataset</w:t>
      </w:r>
      <w:r w:rsidRPr="00143540">
        <w:t>. Therefore, exact Accuracy, Precision, Recall, F1, AUC, Information Gain/Gini values and experimentally learned Q-values cannot honestly be reported from the supplied file alone. The numerical Q-learning calculations above are clearly marked as illustrative examples.</w:t>
      </w:r>
    </w:p>
    <w:p w14:paraId="4280AE17" w14:textId="77777777" w:rsidR="00263531" w:rsidRDefault="00263531"/>
    <w:sectPr w:rsidR="00263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448B"/>
    <w:multiLevelType w:val="multilevel"/>
    <w:tmpl w:val="99F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9235E"/>
    <w:multiLevelType w:val="multilevel"/>
    <w:tmpl w:val="EA0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D4E7D"/>
    <w:multiLevelType w:val="multilevel"/>
    <w:tmpl w:val="98A2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45471"/>
    <w:multiLevelType w:val="multilevel"/>
    <w:tmpl w:val="6FCE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F5215"/>
    <w:multiLevelType w:val="multilevel"/>
    <w:tmpl w:val="9138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D381A"/>
    <w:multiLevelType w:val="multilevel"/>
    <w:tmpl w:val="03B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05A7B"/>
    <w:multiLevelType w:val="multilevel"/>
    <w:tmpl w:val="B18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42D32"/>
    <w:multiLevelType w:val="multilevel"/>
    <w:tmpl w:val="48BE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1759"/>
    <w:multiLevelType w:val="multilevel"/>
    <w:tmpl w:val="DB0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03DF7"/>
    <w:multiLevelType w:val="multilevel"/>
    <w:tmpl w:val="C29C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B64646"/>
    <w:multiLevelType w:val="multilevel"/>
    <w:tmpl w:val="80C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52B28"/>
    <w:multiLevelType w:val="multilevel"/>
    <w:tmpl w:val="C33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C7EF9"/>
    <w:multiLevelType w:val="multilevel"/>
    <w:tmpl w:val="B79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20FD0"/>
    <w:multiLevelType w:val="multilevel"/>
    <w:tmpl w:val="80D2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AA0DA9"/>
    <w:multiLevelType w:val="multilevel"/>
    <w:tmpl w:val="7A3C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566D80"/>
    <w:multiLevelType w:val="multilevel"/>
    <w:tmpl w:val="420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55A62"/>
    <w:multiLevelType w:val="multilevel"/>
    <w:tmpl w:val="404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2561D"/>
    <w:multiLevelType w:val="multilevel"/>
    <w:tmpl w:val="DF86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323957">
    <w:abstractNumId w:val="12"/>
  </w:num>
  <w:num w:numId="2" w16cid:durableId="1224755282">
    <w:abstractNumId w:val="14"/>
  </w:num>
  <w:num w:numId="3" w16cid:durableId="1863742153">
    <w:abstractNumId w:val="4"/>
  </w:num>
  <w:num w:numId="4" w16cid:durableId="1897668903">
    <w:abstractNumId w:val="10"/>
  </w:num>
  <w:num w:numId="5" w16cid:durableId="304706039">
    <w:abstractNumId w:val="1"/>
  </w:num>
  <w:num w:numId="6" w16cid:durableId="1711613117">
    <w:abstractNumId w:val="11"/>
  </w:num>
  <w:num w:numId="7" w16cid:durableId="1622685620">
    <w:abstractNumId w:val="5"/>
  </w:num>
  <w:num w:numId="8" w16cid:durableId="1676150509">
    <w:abstractNumId w:val="3"/>
  </w:num>
  <w:num w:numId="9" w16cid:durableId="1598055531">
    <w:abstractNumId w:val="15"/>
  </w:num>
  <w:num w:numId="10" w16cid:durableId="1961496809">
    <w:abstractNumId w:val="6"/>
  </w:num>
  <w:num w:numId="11" w16cid:durableId="1020661294">
    <w:abstractNumId w:val="2"/>
  </w:num>
  <w:num w:numId="12" w16cid:durableId="1876767059">
    <w:abstractNumId w:val="7"/>
  </w:num>
  <w:num w:numId="13" w16cid:durableId="877082749">
    <w:abstractNumId w:val="13"/>
  </w:num>
  <w:num w:numId="14" w16cid:durableId="53697391">
    <w:abstractNumId w:val="9"/>
  </w:num>
  <w:num w:numId="15" w16cid:durableId="1916938725">
    <w:abstractNumId w:val="16"/>
  </w:num>
  <w:num w:numId="16" w16cid:durableId="97676438">
    <w:abstractNumId w:val="17"/>
  </w:num>
  <w:num w:numId="17" w16cid:durableId="672681109">
    <w:abstractNumId w:val="0"/>
  </w:num>
  <w:num w:numId="18" w16cid:durableId="1195850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40"/>
    <w:rsid w:val="00143540"/>
    <w:rsid w:val="00263531"/>
    <w:rsid w:val="00353CA1"/>
    <w:rsid w:val="0091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7EADF"/>
  <w15:chartTrackingRefBased/>
  <w15:docId w15:val="{18D32027-B621-413D-9426-EAB86D8D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1966</Words>
  <Characters>11210</Characters>
  <Application>Microsoft Office Word</Application>
  <DocSecurity>0</DocSecurity>
  <Lines>93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Jeswin</dc:creator>
  <cp:keywords/>
  <dc:description/>
  <cp:lastModifiedBy>Joseph Jeswin</cp:lastModifiedBy>
  <cp:revision>1</cp:revision>
  <dcterms:created xsi:type="dcterms:W3CDTF">2026-08-21T02:51:00Z</dcterms:created>
  <dcterms:modified xsi:type="dcterms:W3CDTF">2026-08-21T02:55:00Z</dcterms:modified>
</cp:coreProperties>
</file>