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2E3822CF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0686E">
        <w:t>1</w:t>
      </w:r>
      <w:r w:rsidR="00F935BB">
        <w:t>1/</w:t>
      </w:r>
      <w:r w:rsidR="00B65186">
        <w:t>11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</w:t>
      </w:r>
      <w:r w:rsidR="00B65186">
        <w:t>3:30</w:t>
      </w:r>
      <w:r w:rsidR="3EAAC73E">
        <w:t xml:space="preserve"> </w:t>
      </w:r>
      <w:r w:rsidR="00B65186">
        <w:t>p</w:t>
      </w:r>
      <w:r w:rsidR="3EAAC73E">
        <w:t>m (PST)</w:t>
      </w:r>
    </w:p>
    <w:p w14:paraId="20EA2978" w14:textId="2C2B92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  <w:r w:rsidR="00A929F4">
        <w:t xml:space="preserve">, </w:t>
      </w:r>
      <w:r w:rsidR="00B65186">
        <w:t>Jaycee J</w:t>
      </w:r>
      <w:r w:rsidR="00D86B92">
        <w:t>ohnson</w:t>
      </w:r>
    </w:p>
    <w:p w14:paraId="022B63BD" w14:textId="1399D801" w:rsidR="00B271E2" w:rsidRPr="00B271E2" w:rsidRDefault="00000000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E18DB02" w14:textId="7686E1BF" w:rsidR="0043756B" w:rsidRDefault="00923AF3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Project Scope Feedback &amp; Advice</w:t>
      </w:r>
    </w:p>
    <w:p w14:paraId="6F89560C" w14:textId="33701330" w:rsidR="008C50AF" w:rsidRDefault="00AC5871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 xml:space="preserve">Review Terry’s </w:t>
      </w:r>
      <w:r w:rsidR="0019139A">
        <w:t xml:space="preserve">(and others) </w:t>
      </w:r>
      <w:r>
        <w:t>feedback</w:t>
      </w:r>
    </w:p>
    <w:p w14:paraId="76DCBFD4" w14:textId="5EB5427A" w:rsidR="00923AF3" w:rsidRDefault="006F720D" w:rsidP="00923AF3">
      <w:pPr>
        <w:pStyle w:val="ListParagraph"/>
        <w:numPr>
          <w:ilvl w:val="2"/>
          <w:numId w:val="14"/>
        </w:numPr>
        <w:spacing w:after="0" w:line="276" w:lineRule="auto"/>
      </w:pPr>
      <w:r>
        <w:t>Handling different crop types</w:t>
      </w:r>
    </w:p>
    <w:p w14:paraId="049AF2FA" w14:textId="597E3D47" w:rsidR="006F720D" w:rsidRDefault="006F720D" w:rsidP="00923AF3">
      <w:pPr>
        <w:pStyle w:val="ListParagraph"/>
        <w:numPr>
          <w:ilvl w:val="2"/>
          <w:numId w:val="14"/>
        </w:numPr>
        <w:spacing w:after="0" w:line="276" w:lineRule="auto"/>
      </w:pPr>
      <w:r>
        <w:t>Handling crop rotations</w:t>
      </w:r>
      <w:r w:rsidR="00626862">
        <w:t>, effect of crop type history on current harvest</w:t>
      </w:r>
      <w:r w:rsidR="00A15E86">
        <w:t xml:space="preserve"> and biochar</w:t>
      </w:r>
    </w:p>
    <w:p w14:paraId="4C1C4434" w14:textId="765790AD" w:rsidR="00FC355F" w:rsidRDefault="00FC355F" w:rsidP="00923AF3">
      <w:pPr>
        <w:pStyle w:val="ListParagraph"/>
        <w:numPr>
          <w:ilvl w:val="2"/>
          <w:numId w:val="14"/>
        </w:numPr>
        <w:spacing w:after="0" w:line="276" w:lineRule="auto"/>
      </w:pPr>
      <w:r>
        <w:t>Handling different prices / ROI suggestions</w:t>
      </w:r>
    </w:p>
    <w:p w14:paraId="4DB93E4C" w14:textId="1D099D6B" w:rsidR="00FC355F" w:rsidRDefault="0004250B" w:rsidP="00923AF3">
      <w:pPr>
        <w:pStyle w:val="ListParagraph"/>
        <w:numPr>
          <w:ilvl w:val="2"/>
          <w:numId w:val="14"/>
        </w:numPr>
        <w:spacing w:after="0" w:line="276" w:lineRule="auto"/>
      </w:pPr>
      <w:r>
        <w:t>Begin dataset search (if not completed already)</w:t>
      </w:r>
    </w:p>
    <w:p w14:paraId="6A17127E" w14:textId="5C81B7E0" w:rsidR="008C50AF" w:rsidRDefault="00FC355F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Concept Design Review</w:t>
      </w:r>
    </w:p>
    <w:p w14:paraId="77F394C7" w14:textId="1B11FD6F" w:rsidR="008C50AF" w:rsidRDefault="0004250B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>Progress?</w:t>
      </w:r>
    </w:p>
    <w:p w14:paraId="34CD3634" w14:textId="3CA3F36B" w:rsidR="00D45EC0" w:rsidRPr="00650D94" w:rsidRDefault="00B45812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>Presentation Day Assignments</w:t>
      </w:r>
      <w:r w:rsidR="00BC44D1">
        <w:t>.</w:t>
      </w:r>
    </w:p>
    <w:p w14:paraId="1809557D" w14:textId="564EF43B" w:rsidR="002A37F1" w:rsidRPr="006759E9" w:rsidRDefault="00000000" w:rsidP="00444466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2A37F1" w:rsidRPr="0067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31437"/>
    <w:multiLevelType w:val="hybridMultilevel"/>
    <w:tmpl w:val="FA123D64"/>
    <w:lvl w:ilvl="0" w:tplc="98E4F7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1"/>
  </w:num>
  <w:num w:numId="2" w16cid:durableId="859470751">
    <w:abstractNumId w:val="14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2"/>
  </w:num>
  <w:num w:numId="8" w16cid:durableId="1957709331">
    <w:abstractNumId w:val="1"/>
  </w:num>
  <w:num w:numId="9" w16cid:durableId="1826239667">
    <w:abstractNumId w:val="13"/>
  </w:num>
  <w:num w:numId="10" w16cid:durableId="550193993">
    <w:abstractNumId w:val="7"/>
  </w:num>
  <w:num w:numId="11" w16cid:durableId="1387681065">
    <w:abstractNumId w:val="10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69358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4250B"/>
    <w:rsid w:val="00043027"/>
    <w:rsid w:val="00050949"/>
    <w:rsid w:val="00067EBC"/>
    <w:rsid w:val="000A38ED"/>
    <w:rsid w:val="000A5BF2"/>
    <w:rsid w:val="000C1B58"/>
    <w:rsid w:val="000F3FA1"/>
    <w:rsid w:val="000F60A9"/>
    <w:rsid w:val="0010538D"/>
    <w:rsid w:val="001167AC"/>
    <w:rsid w:val="00141725"/>
    <w:rsid w:val="00165886"/>
    <w:rsid w:val="0019139A"/>
    <w:rsid w:val="00196FFB"/>
    <w:rsid w:val="001C1E13"/>
    <w:rsid w:val="001C40EF"/>
    <w:rsid w:val="0020424A"/>
    <w:rsid w:val="0021517C"/>
    <w:rsid w:val="00215376"/>
    <w:rsid w:val="0021633B"/>
    <w:rsid w:val="00254B3F"/>
    <w:rsid w:val="00261597"/>
    <w:rsid w:val="002824F7"/>
    <w:rsid w:val="00294EFB"/>
    <w:rsid w:val="002A37F1"/>
    <w:rsid w:val="002C1E80"/>
    <w:rsid w:val="002C34F6"/>
    <w:rsid w:val="003167D2"/>
    <w:rsid w:val="00325EBF"/>
    <w:rsid w:val="0033645F"/>
    <w:rsid w:val="00343574"/>
    <w:rsid w:val="0036642B"/>
    <w:rsid w:val="00372B36"/>
    <w:rsid w:val="003916F2"/>
    <w:rsid w:val="003C7DF3"/>
    <w:rsid w:val="003E2A09"/>
    <w:rsid w:val="003E7198"/>
    <w:rsid w:val="003F2E3E"/>
    <w:rsid w:val="003F3D98"/>
    <w:rsid w:val="0041508A"/>
    <w:rsid w:val="00417EA9"/>
    <w:rsid w:val="00426F32"/>
    <w:rsid w:val="00437459"/>
    <w:rsid w:val="0043756B"/>
    <w:rsid w:val="00444466"/>
    <w:rsid w:val="0045197C"/>
    <w:rsid w:val="004531FB"/>
    <w:rsid w:val="004B0E2B"/>
    <w:rsid w:val="004C21B1"/>
    <w:rsid w:val="004D6794"/>
    <w:rsid w:val="004D6D34"/>
    <w:rsid w:val="004E629D"/>
    <w:rsid w:val="004E7304"/>
    <w:rsid w:val="00514F74"/>
    <w:rsid w:val="005176E8"/>
    <w:rsid w:val="00520C17"/>
    <w:rsid w:val="005519EA"/>
    <w:rsid w:val="00563B3C"/>
    <w:rsid w:val="0057010E"/>
    <w:rsid w:val="00571143"/>
    <w:rsid w:val="00596874"/>
    <w:rsid w:val="005D52BD"/>
    <w:rsid w:val="005E0094"/>
    <w:rsid w:val="005F7B89"/>
    <w:rsid w:val="00607835"/>
    <w:rsid w:val="006170F7"/>
    <w:rsid w:val="00626862"/>
    <w:rsid w:val="00650D94"/>
    <w:rsid w:val="006630BB"/>
    <w:rsid w:val="006759E9"/>
    <w:rsid w:val="006952A9"/>
    <w:rsid w:val="006C62AE"/>
    <w:rsid w:val="006C65BA"/>
    <w:rsid w:val="006D50A9"/>
    <w:rsid w:val="006E3E14"/>
    <w:rsid w:val="006F3CC9"/>
    <w:rsid w:val="006F720D"/>
    <w:rsid w:val="00745F34"/>
    <w:rsid w:val="007621EB"/>
    <w:rsid w:val="0077121C"/>
    <w:rsid w:val="00783DCD"/>
    <w:rsid w:val="007A7945"/>
    <w:rsid w:val="008204F0"/>
    <w:rsid w:val="00827CFB"/>
    <w:rsid w:val="0084754F"/>
    <w:rsid w:val="00885E00"/>
    <w:rsid w:val="00893F57"/>
    <w:rsid w:val="00895AB5"/>
    <w:rsid w:val="008B1646"/>
    <w:rsid w:val="008C50AF"/>
    <w:rsid w:val="008D3DF2"/>
    <w:rsid w:val="008F11CA"/>
    <w:rsid w:val="00904896"/>
    <w:rsid w:val="00923939"/>
    <w:rsid w:val="00923AF3"/>
    <w:rsid w:val="00924F08"/>
    <w:rsid w:val="009266D5"/>
    <w:rsid w:val="0095110A"/>
    <w:rsid w:val="00952919"/>
    <w:rsid w:val="00960393"/>
    <w:rsid w:val="00985306"/>
    <w:rsid w:val="009D5053"/>
    <w:rsid w:val="009F6CA1"/>
    <w:rsid w:val="00A0686E"/>
    <w:rsid w:val="00A11C86"/>
    <w:rsid w:val="00A15E86"/>
    <w:rsid w:val="00A264DB"/>
    <w:rsid w:val="00A6275E"/>
    <w:rsid w:val="00A65346"/>
    <w:rsid w:val="00A929F4"/>
    <w:rsid w:val="00A9635E"/>
    <w:rsid w:val="00AA724C"/>
    <w:rsid w:val="00AC5871"/>
    <w:rsid w:val="00AD5B44"/>
    <w:rsid w:val="00AE5391"/>
    <w:rsid w:val="00AE7129"/>
    <w:rsid w:val="00AF2190"/>
    <w:rsid w:val="00B1220E"/>
    <w:rsid w:val="00B2670A"/>
    <w:rsid w:val="00B271E2"/>
    <w:rsid w:val="00B45812"/>
    <w:rsid w:val="00B57718"/>
    <w:rsid w:val="00B65186"/>
    <w:rsid w:val="00B6709F"/>
    <w:rsid w:val="00BA48AA"/>
    <w:rsid w:val="00BA65CC"/>
    <w:rsid w:val="00BC44D1"/>
    <w:rsid w:val="00BD6F84"/>
    <w:rsid w:val="00C06F65"/>
    <w:rsid w:val="00C23F49"/>
    <w:rsid w:val="00C77DCA"/>
    <w:rsid w:val="00C82D64"/>
    <w:rsid w:val="00CB7E45"/>
    <w:rsid w:val="00CF1D1F"/>
    <w:rsid w:val="00CF33CB"/>
    <w:rsid w:val="00D06DC4"/>
    <w:rsid w:val="00D41809"/>
    <w:rsid w:val="00D45EC0"/>
    <w:rsid w:val="00D86B92"/>
    <w:rsid w:val="00D97C86"/>
    <w:rsid w:val="00DA274A"/>
    <w:rsid w:val="00DA3441"/>
    <w:rsid w:val="00DB15BF"/>
    <w:rsid w:val="00DE23A5"/>
    <w:rsid w:val="00DE6D1C"/>
    <w:rsid w:val="00E113A5"/>
    <w:rsid w:val="00E21C97"/>
    <w:rsid w:val="00E7225D"/>
    <w:rsid w:val="00E74BFA"/>
    <w:rsid w:val="00E96E43"/>
    <w:rsid w:val="00EC3B8C"/>
    <w:rsid w:val="00EF011E"/>
    <w:rsid w:val="00EF1DCE"/>
    <w:rsid w:val="00F540CC"/>
    <w:rsid w:val="00F63639"/>
    <w:rsid w:val="00F678B5"/>
    <w:rsid w:val="00F70F29"/>
    <w:rsid w:val="00F77294"/>
    <w:rsid w:val="00F935BB"/>
    <w:rsid w:val="00FA2B70"/>
    <w:rsid w:val="00FC355F"/>
    <w:rsid w:val="00FD569B"/>
    <w:rsid w:val="00FE0A2F"/>
    <w:rsid w:val="00FF6737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Props1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73</cp:revision>
  <dcterms:created xsi:type="dcterms:W3CDTF">2025-11-11T23:01:00Z</dcterms:created>
  <dcterms:modified xsi:type="dcterms:W3CDTF">2025-12-12T10:02:00Z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