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9BE" w:rsidRDefault="0085799F" w:rsidP="0085799F">
      <w:pPr>
        <w:jc w:val="center"/>
      </w:pPr>
      <w:r>
        <w:t>Monster Sudoku Puzzle Solver Design Document</w:t>
      </w:r>
    </w:p>
    <w:p w:rsidR="0085799F" w:rsidRDefault="0085799F" w:rsidP="0085799F">
      <w:pPr>
        <w:pStyle w:val="ListParagraph"/>
        <w:numPr>
          <w:ilvl w:val="0"/>
          <w:numId w:val="1"/>
        </w:numPr>
      </w:pPr>
      <w:r>
        <w:t>Object List (Description of purpose, role, and intent)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Generator – Generates a random Monster Sudoku Puzzle based on parameters.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Reader/Writer – Reads input Sudoku or parameter files to generate puzzles and writes the puzzle to files.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Puzzle – A Sudoku puzzle, or an array of variables.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Variable – A variable, or cell of a Sudoku puzzle.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Solver – Solves a given Sudoku puzzle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Bookkeeper – Keeps record of level, variable assignment, and value deletion.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Logger – Logs information to log file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Alphabet – Holds the possible values for the variables</w:t>
      </w:r>
    </w:p>
    <w:p w:rsidR="0085799F" w:rsidRDefault="0085799F" w:rsidP="0085799F">
      <w:pPr>
        <w:pStyle w:val="ListParagraph"/>
        <w:numPr>
          <w:ilvl w:val="0"/>
          <w:numId w:val="1"/>
        </w:numPr>
      </w:pPr>
      <w:r>
        <w:t>Method/Member List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Generator (Done)</w:t>
      </w:r>
    </w:p>
    <w:p w:rsidR="0085799F" w:rsidRDefault="0085799F" w:rsidP="0085799F">
      <w:pPr>
        <w:pStyle w:val="ListParagraph"/>
        <w:numPr>
          <w:ilvl w:val="2"/>
          <w:numId w:val="1"/>
        </w:numPr>
      </w:pPr>
      <w:r>
        <w:t>Char** Generate Puzzle (int m, int n, int p, int q)</w:t>
      </w:r>
    </w:p>
    <w:p w:rsidR="0085799F" w:rsidRDefault="0085799F" w:rsidP="0085799F">
      <w:pPr>
        <w:pStyle w:val="ListParagraph"/>
        <w:numPr>
          <w:ilvl w:val="3"/>
          <w:numId w:val="1"/>
        </w:numPr>
      </w:pPr>
      <w:r>
        <w:t>Takes as input m, the number of pre-solved cells, n, the size of the puzzle, p, the length of each block, q, the width of each block.</w:t>
      </w:r>
    </w:p>
    <w:p w:rsidR="0085799F" w:rsidRDefault="0085799F" w:rsidP="0085799F">
      <w:pPr>
        <w:pStyle w:val="ListParagraph"/>
        <w:numPr>
          <w:ilvl w:val="3"/>
          <w:numId w:val="1"/>
        </w:numPr>
      </w:pPr>
      <w:r>
        <w:t>Returns a 2D char array.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Reader/Writer</w:t>
      </w:r>
      <w:r w:rsidR="00DF3A9D">
        <w:t xml:space="preserve"> (Done)</w:t>
      </w:r>
    </w:p>
    <w:p w:rsidR="0085799F" w:rsidRDefault="0085799F" w:rsidP="0085799F">
      <w:pPr>
        <w:pStyle w:val="ListParagraph"/>
        <w:numPr>
          <w:ilvl w:val="2"/>
          <w:numId w:val="1"/>
        </w:numPr>
      </w:pPr>
      <w:r>
        <w:t>Char** Load Puzzle (char* f)</w:t>
      </w:r>
    </w:p>
    <w:p w:rsidR="00DF3A9D" w:rsidRDefault="00DF3A9D" w:rsidP="00DF3A9D">
      <w:pPr>
        <w:pStyle w:val="ListParagraph"/>
        <w:numPr>
          <w:ilvl w:val="3"/>
          <w:numId w:val="1"/>
        </w:numPr>
      </w:pPr>
      <w:r>
        <w:t>Takes as input f, the input file name.</w:t>
      </w:r>
    </w:p>
    <w:p w:rsidR="00DF3A9D" w:rsidRDefault="00DF3A9D" w:rsidP="00DF3A9D">
      <w:pPr>
        <w:pStyle w:val="ListParagraph"/>
        <w:numPr>
          <w:ilvl w:val="3"/>
          <w:numId w:val="1"/>
        </w:numPr>
      </w:pPr>
      <w:r>
        <w:t>Returns the 2D char array of the puzzle</w:t>
      </w:r>
    </w:p>
    <w:p w:rsidR="0085799F" w:rsidRDefault="0085799F" w:rsidP="0085799F">
      <w:pPr>
        <w:pStyle w:val="ListParagraph"/>
        <w:numPr>
          <w:ilvl w:val="2"/>
          <w:numId w:val="1"/>
        </w:numPr>
      </w:pPr>
      <w:r>
        <w:t>Void Save Puzzle (char** p, char* f)</w:t>
      </w:r>
    </w:p>
    <w:p w:rsidR="00DF3A9D" w:rsidRDefault="00DF3A9D" w:rsidP="00DF3A9D">
      <w:pPr>
        <w:pStyle w:val="ListParagraph"/>
        <w:numPr>
          <w:ilvl w:val="3"/>
          <w:numId w:val="1"/>
        </w:numPr>
      </w:pPr>
      <w:r>
        <w:t>Takes as input p, the char array, and f, the output file name</w:t>
      </w:r>
    </w:p>
    <w:p w:rsidR="0085799F" w:rsidRDefault="0085799F" w:rsidP="0085799F">
      <w:pPr>
        <w:pStyle w:val="ListParagraph"/>
        <w:numPr>
          <w:ilvl w:val="2"/>
          <w:numId w:val="1"/>
        </w:numPr>
      </w:pPr>
      <w:r>
        <w:t>Char** Create Puzzle (char* f)</w:t>
      </w:r>
    </w:p>
    <w:p w:rsidR="00DF3A9D" w:rsidRDefault="00DF3A9D" w:rsidP="00DF3A9D">
      <w:pPr>
        <w:pStyle w:val="ListParagraph"/>
        <w:numPr>
          <w:ilvl w:val="3"/>
          <w:numId w:val="1"/>
        </w:numPr>
      </w:pPr>
      <w:r>
        <w:t>Takes as input f, the input file name</w:t>
      </w:r>
    </w:p>
    <w:p w:rsidR="00DF3A9D" w:rsidRDefault="00DF3A9D" w:rsidP="00DF3A9D">
      <w:pPr>
        <w:pStyle w:val="ListParagraph"/>
        <w:numPr>
          <w:ilvl w:val="3"/>
          <w:numId w:val="1"/>
        </w:numPr>
      </w:pPr>
      <w:r>
        <w:t>Returns the generated 2D char array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Puzzle</w:t>
      </w:r>
    </w:p>
    <w:p w:rsidR="00DF3A9D" w:rsidRDefault="00DF3A9D" w:rsidP="00DF3A9D">
      <w:pPr>
        <w:pStyle w:val="ListParagraph"/>
        <w:numPr>
          <w:ilvl w:val="2"/>
          <w:numId w:val="1"/>
        </w:numPr>
      </w:pPr>
      <w:r>
        <w:t xml:space="preserve">Members: </w:t>
      </w:r>
      <w:r w:rsidR="005248C1">
        <w:t>2D array of Variables, int m,n,p,q</w:t>
      </w:r>
      <w:r w:rsidR="002B5BD1">
        <w:t>, alphabet</w:t>
      </w:r>
    </w:p>
    <w:p w:rsidR="005248C1" w:rsidRDefault="005248C1" w:rsidP="00DF3A9D">
      <w:pPr>
        <w:pStyle w:val="ListParagraph"/>
        <w:numPr>
          <w:ilvl w:val="2"/>
          <w:numId w:val="1"/>
        </w:numPr>
      </w:pPr>
      <w:r>
        <w:t>Bool Consistent (int x, int y)</w:t>
      </w:r>
    </w:p>
    <w:p w:rsidR="002B5BD1" w:rsidRDefault="005248C1" w:rsidP="002B5BD1">
      <w:pPr>
        <w:pStyle w:val="ListParagraph"/>
        <w:numPr>
          <w:ilvl w:val="2"/>
          <w:numId w:val="1"/>
        </w:numPr>
      </w:pPr>
      <w:r>
        <w:t>Bool Complete ()</w:t>
      </w:r>
    </w:p>
    <w:p w:rsidR="002B5BD1" w:rsidRDefault="002B5BD1" w:rsidP="002B5BD1">
      <w:pPr>
        <w:pStyle w:val="ListParagraph"/>
        <w:numPr>
          <w:ilvl w:val="2"/>
          <w:numId w:val="1"/>
        </w:numPr>
      </w:pPr>
      <w:r>
        <w:t>Set Puzzle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Variable</w:t>
      </w:r>
    </w:p>
    <w:p w:rsidR="005248C1" w:rsidRDefault="005248C1" w:rsidP="005248C1">
      <w:pPr>
        <w:pStyle w:val="ListParagraph"/>
        <w:numPr>
          <w:ilvl w:val="2"/>
          <w:numId w:val="1"/>
        </w:numPr>
      </w:pPr>
      <w:r>
        <w:t>Members: int x, y (position), vector&lt;char&gt; domain</w:t>
      </w:r>
    </w:p>
    <w:p w:rsidR="005248C1" w:rsidRDefault="005248C1" w:rsidP="005248C1">
      <w:pPr>
        <w:pStyle w:val="ListParagraph"/>
        <w:numPr>
          <w:ilvl w:val="2"/>
          <w:numId w:val="1"/>
        </w:numPr>
      </w:pPr>
      <w:r>
        <w:t>Add/Remove to Domain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Solver</w:t>
      </w:r>
    </w:p>
    <w:p w:rsidR="005248C1" w:rsidRDefault="005248C1" w:rsidP="005248C1">
      <w:pPr>
        <w:pStyle w:val="ListParagraph"/>
        <w:numPr>
          <w:ilvl w:val="2"/>
          <w:numId w:val="1"/>
        </w:numPr>
      </w:pPr>
      <w:r>
        <w:t>Map&lt;Flag,bool&gt; Flags (for Heuristics)</w:t>
      </w:r>
      <w:r w:rsidR="00567F15">
        <w:t>, Book Keeper</w:t>
      </w:r>
    </w:p>
    <w:p w:rsidR="009B6000" w:rsidRDefault="005248C1" w:rsidP="009B6000">
      <w:pPr>
        <w:pStyle w:val="ListParagraph"/>
        <w:numPr>
          <w:ilvl w:val="2"/>
          <w:numId w:val="1"/>
        </w:numPr>
      </w:pPr>
      <w:r>
        <w:t>Log Bundle Solve (Puzzle</w:t>
      </w:r>
      <w:r w:rsidR="002B5BD1">
        <w:t>, timeout</w:t>
      </w:r>
      <w:r>
        <w:t>)</w:t>
      </w:r>
      <w:r w:rsidR="009B6000">
        <w:t xml:space="preserve"> – Solves the puzzle using a recursive backtracking search.</w:t>
      </w:r>
    </w:p>
    <w:p w:rsidR="005248C1" w:rsidRDefault="009B6000" w:rsidP="005248C1">
      <w:pPr>
        <w:pStyle w:val="ListParagraph"/>
        <w:numPr>
          <w:ilvl w:val="2"/>
          <w:numId w:val="1"/>
        </w:numPr>
      </w:pPr>
      <w:r>
        <w:t>Log Bundle</w:t>
      </w:r>
      <w:r w:rsidR="005248C1">
        <w:t xml:space="preserve"> </w:t>
      </w:r>
      <w:r w:rsidR="002B5BD1">
        <w:t>Back Track</w:t>
      </w:r>
      <w:r w:rsidR="005248C1">
        <w:t xml:space="preserve"> </w:t>
      </w:r>
      <w:r w:rsidR="002B5BD1">
        <w:t xml:space="preserve">Search </w:t>
      </w:r>
      <w:r w:rsidR="005248C1">
        <w:t>(Puzzle, level</w:t>
      </w:r>
      <w:r w:rsidR="002B5BD1">
        <w:t>, timeout</w:t>
      </w:r>
      <w:r w:rsidR="005248C1">
        <w:t>)</w:t>
      </w:r>
      <w:r>
        <w:t xml:space="preserve"> – Recursively backtracking searches for a solution. Puzzle, and level are modified. When the time taken exceeds timeout, it will end and return a log bundle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t>Variable Select Next Variable</w:t>
      </w:r>
      <w:r w:rsidR="009B6000">
        <w:t xml:space="preserve"> (Puzzle) – Gets the next variable to search for a value, depending on heuristics and current puzzle state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lastRenderedPageBreak/>
        <w:t>Values Order Domain Values</w:t>
      </w:r>
      <w:r w:rsidR="009B6000">
        <w:t xml:space="preserve"> (Variable, Puzzle) – Returns a list of ordered values depending on heuristics and the puzzle state of the variable.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t>Bool Check Consistency</w:t>
      </w:r>
      <w:r w:rsidR="009B6000">
        <w:t xml:space="preserve"> (Variable Position, Puzzle, Value) – Checks if the value for the variable is consistent with the constraints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t>Bool Check Completeness</w:t>
      </w:r>
      <w:r w:rsidR="009B6000">
        <w:t xml:space="preserve"> (Puzzle) – Checks if the puzzle is complete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t>Book Keep</w:t>
      </w:r>
      <w:r w:rsidR="009B6000">
        <w:t xml:space="preserve"> (</w:t>
      </w:r>
      <w:r w:rsidR="00567F15">
        <w:t xml:space="preserve">Level, </w:t>
      </w:r>
      <w:r w:rsidR="009B6000">
        <w:t>Variable, Value</w:t>
      </w:r>
      <w:r w:rsidR="00567F15">
        <w:t>, Puzzle</w:t>
      </w:r>
      <w:r w:rsidR="009B6000">
        <w:t>)</w:t>
      </w:r>
      <w:r w:rsidR="00567F15">
        <w:t xml:space="preserve"> – Records the variable and values into the book keeper and removes them from the puzzle domains</w:t>
      </w:r>
    </w:p>
    <w:p w:rsidR="009B6000" w:rsidRDefault="009B6000" w:rsidP="005248C1">
      <w:pPr>
        <w:pStyle w:val="ListParagraph"/>
        <w:numPr>
          <w:ilvl w:val="2"/>
          <w:numId w:val="1"/>
        </w:numPr>
      </w:pPr>
      <w:r>
        <w:t>Undo</w:t>
      </w:r>
      <w:r w:rsidR="00567F15">
        <w:t xml:space="preserve"> (level, Puzzle) – Undoes the specified level, i.e. adds back the values to the puzzle domains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t>Forward Check</w:t>
      </w:r>
      <w:r w:rsidR="00567F15">
        <w:t xml:space="preserve"> (Puzzle, Variable) – Checks the neighbors of the variables and removes the only value in that variable’s domain from the neighbors’ domains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t>Apply MRV</w:t>
      </w:r>
      <w:r w:rsidR="00567F15">
        <w:t xml:space="preserve"> (Puzzle, Unassigned Variables) – Assigns each unassigned variable with a number, and returns a list of variables with only the smallest number.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t>Apply DH</w:t>
      </w:r>
      <w:r w:rsidR="00567F15">
        <w:t xml:space="preserve"> (Puzzle, Unassigned Variables) – Assigns each unassigned variable with a number, and returns a list of variables with only the largest number.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t>Apply LCV</w:t>
      </w:r>
      <w:r w:rsidR="00567F15">
        <w:t xml:space="preserve"> (Puzzle, Variable) – Assigns each value in the variable’s domain with a number, and returns an ordered list of them from least to greatest.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t>Get Degree</w:t>
      </w:r>
      <w:r w:rsidR="00567F15">
        <w:t xml:space="preserve"> (Variable, Puzzle) – Gets the degree of the variable.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t>Get Remaining Values</w:t>
      </w:r>
      <w:r w:rsidR="00567F15">
        <w:t xml:space="preserve"> (Variable) – Gets the number of values in the domain.</w:t>
      </w:r>
    </w:p>
    <w:p w:rsidR="006455ED" w:rsidRDefault="006455ED" w:rsidP="005248C1">
      <w:pPr>
        <w:pStyle w:val="ListParagraph"/>
        <w:numPr>
          <w:ilvl w:val="2"/>
          <w:numId w:val="1"/>
        </w:numPr>
      </w:pPr>
      <w:r>
        <w:t>Get Number of Constraints</w:t>
      </w:r>
      <w:r w:rsidR="00567F15">
        <w:t xml:space="preserve"> (Variable, Value, Puzzle) – Gets the number of constraints the value will have if assigned to the variable.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t>Apply AC</w:t>
      </w:r>
      <w:r w:rsidR="00567F15">
        <w:t xml:space="preserve"> (Puzzle) – Applies global arc consistency based on current state of the puzzle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t>Check All Dif</w:t>
      </w:r>
      <w:r w:rsidR="00567F15">
        <w:t xml:space="preserve"> (Variable Position, Puzzle, Value) – Checks if the value in the variable position satisfies the all dif constraint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t>Check Row</w:t>
      </w:r>
      <w:r w:rsidR="00567F15">
        <w:t xml:space="preserve"> (Variable Position, Puzzle, Value) – Checks the row to see if the value is repeated</w:t>
      </w:r>
    </w:p>
    <w:p w:rsidR="002B5BD1" w:rsidRDefault="002B5BD1" w:rsidP="005248C1">
      <w:pPr>
        <w:pStyle w:val="ListParagraph"/>
        <w:numPr>
          <w:ilvl w:val="2"/>
          <w:numId w:val="1"/>
        </w:numPr>
      </w:pPr>
      <w:r>
        <w:t>Check Column</w:t>
      </w:r>
      <w:r w:rsidR="00567F15">
        <w:t xml:space="preserve"> (Variable Position, Puzzle, Value) – Checks the column to see if the value is repeated</w:t>
      </w:r>
    </w:p>
    <w:p w:rsidR="002B5BD1" w:rsidRDefault="002B5BD1" w:rsidP="002B5BD1">
      <w:pPr>
        <w:pStyle w:val="ListParagraph"/>
        <w:numPr>
          <w:ilvl w:val="2"/>
          <w:numId w:val="1"/>
        </w:numPr>
      </w:pPr>
      <w:r>
        <w:t>Check Block</w:t>
      </w:r>
      <w:r w:rsidR="00567F15">
        <w:t xml:space="preserve"> (Variable Position, Puzzle, Value) – Checks the block to see if the value is repeated</w:t>
      </w:r>
    </w:p>
    <w:p w:rsidR="002B5BD1" w:rsidRDefault="002B5BD1" w:rsidP="002B5BD1">
      <w:pPr>
        <w:pStyle w:val="ListParagraph"/>
        <w:numPr>
          <w:ilvl w:val="2"/>
          <w:numId w:val="1"/>
        </w:numPr>
      </w:pPr>
      <w:r>
        <w:t>Get Unassigned Variables</w:t>
      </w:r>
      <w:r w:rsidR="00567F15">
        <w:t xml:space="preserve"> (Puzzle) – Returns a list of all unassigned variables currently, starting with row 0 column 0</w:t>
      </w:r>
    </w:p>
    <w:p w:rsidR="002B5BD1" w:rsidRDefault="002B5BD1" w:rsidP="002B5BD1">
      <w:pPr>
        <w:pStyle w:val="ListParagraph"/>
        <w:numPr>
          <w:ilvl w:val="2"/>
          <w:numId w:val="1"/>
        </w:numPr>
      </w:pPr>
      <w:r>
        <w:t>Find Minimum Remaining Value</w:t>
      </w:r>
      <w:r w:rsidR="00567F15">
        <w:t xml:space="preserve"> (MRV List) – Returns the smallest value in the list</w:t>
      </w:r>
    </w:p>
    <w:p w:rsidR="002B5BD1" w:rsidRDefault="006455ED" w:rsidP="002B5BD1">
      <w:pPr>
        <w:pStyle w:val="ListParagraph"/>
        <w:numPr>
          <w:ilvl w:val="2"/>
          <w:numId w:val="1"/>
        </w:numPr>
      </w:pPr>
      <w:r>
        <w:t>Find Highest Degree</w:t>
      </w:r>
      <w:r w:rsidR="00567F15">
        <w:t xml:space="preserve"> (DH List) – Returns the highest value in the list</w:t>
      </w:r>
    </w:p>
    <w:p w:rsidR="006455ED" w:rsidRDefault="006455ED" w:rsidP="002B5BD1">
      <w:pPr>
        <w:pStyle w:val="ListParagraph"/>
        <w:numPr>
          <w:ilvl w:val="2"/>
          <w:numId w:val="1"/>
        </w:numPr>
      </w:pPr>
      <w:r>
        <w:t>Find Lowest Constraining Value</w:t>
      </w:r>
      <w:r w:rsidR="00567F15">
        <w:t xml:space="preserve"> (LCV List) – Returns the smallest value in the list</w:t>
      </w:r>
    </w:p>
    <w:p w:rsidR="00567F15" w:rsidRDefault="006455ED" w:rsidP="00567F15">
      <w:pPr>
        <w:pStyle w:val="ListParagraph"/>
        <w:numPr>
          <w:ilvl w:val="2"/>
          <w:numId w:val="1"/>
        </w:numPr>
      </w:pPr>
      <w:r>
        <w:t>Check Arc for Consistency</w:t>
      </w:r>
      <w:r w:rsidR="00567F15">
        <w:t xml:space="preserve"> (Puzzle, Variable, Variable) – Checks if these two variables are arc consistent.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Bookkeeper</w:t>
      </w:r>
    </w:p>
    <w:p w:rsidR="002B5BD1" w:rsidRDefault="002B5BD1" w:rsidP="002B5BD1">
      <w:pPr>
        <w:pStyle w:val="ListParagraph"/>
        <w:numPr>
          <w:ilvl w:val="2"/>
          <w:numId w:val="1"/>
        </w:numPr>
      </w:pPr>
      <w:r>
        <w:t>Add Record</w:t>
      </w:r>
      <w:r w:rsidR="00567F15">
        <w:t xml:space="preserve"> (Variable, Values) – Adds the variable, values and level to list</w:t>
      </w:r>
    </w:p>
    <w:p w:rsidR="002B5BD1" w:rsidRDefault="002B5BD1" w:rsidP="002B5BD1">
      <w:pPr>
        <w:pStyle w:val="ListParagraph"/>
        <w:numPr>
          <w:ilvl w:val="2"/>
          <w:numId w:val="1"/>
        </w:numPr>
      </w:pPr>
      <w:r>
        <w:t>Remove Record</w:t>
      </w:r>
      <w:r w:rsidR="00567F15">
        <w:t xml:space="preserve"> (index) – Removes the indexed record</w:t>
      </w:r>
    </w:p>
    <w:p w:rsidR="002B5BD1" w:rsidRDefault="002B5BD1" w:rsidP="002B5BD1">
      <w:pPr>
        <w:pStyle w:val="ListParagraph"/>
        <w:numPr>
          <w:ilvl w:val="2"/>
          <w:numId w:val="1"/>
        </w:numPr>
      </w:pPr>
      <w:r>
        <w:t>Undo</w:t>
      </w:r>
      <w:r w:rsidR="00567F15">
        <w:t xml:space="preserve"> (</w:t>
      </w:r>
      <w:r w:rsidR="001E4717">
        <w:t>) – Removes and returns the last entry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Logger</w:t>
      </w:r>
    </w:p>
    <w:p w:rsidR="00263A45" w:rsidRDefault="00263A45" w:rsidP="00263A45">
      <w:pPr>
        <w:pStyle w:val="ListParagraph"/>
        <w:numPr>
          <w:ilvl w:val="2"/>
          <w:numId w:val="1"/>
        </w:numPr>
      </w:pPr>
      <w:r>
        <w:lastRenderedPageBreak/>
        <w:t>Total start, Preprocessing start, Preprocessing done, Search start, Search Done, Solution time, Status, Solution, Count nodes, Count deadends</w:t>
      </w:r>
      <w:bookmarkStart w:id="0" w:name="_GoBack"/>
      <w:bookmarkEnd w:id="0"/>
    </w:p>
    <w:p w:rsidR="002B5BD1" w:rsidRDefault="002B5BD1" w:rsidP="002B5BD1">
      <w:pPr>
        <w:pStyle w:val="ListParagraph"/>
        <w:numPr>
          <w:ilvl w:val="2"/>
          <w:numId w:val="1"/>
        </w:numPr>
      </w:pPr>
      <w:r>
        <w:t>Log Files</w:t>
      </w:r>
      <w:r w:rsidR="001E4717">
        <w:t xml:space="preserve"> (file name) – Logs the values to file</w:t>
      </w:r>
    </w:p>
    <w:p w:rsidR="0085799F" w:rsidRDefault="0085799F" w:rsidP="0085799F">
      <w:pPr>
        <w:pStyle w:val="ListParagraph"/>
        <w:numPr>
          <w:ilvl w:val="1"/>
          <w:numId w:val="1"/>
        </w:numPr>
      </w:pPr>
      <w:r>
        <w:t>Alphabet</w:t>
      </w:r>
    </w:p>
    <w:sectPr w:rsidR="0085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A1FE2"/>
    <w:multiLevelType w:val="hybridMultilevel"/>
    <w:tmpl w:val="CDEC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9F"/>
    <w:rsid w:val="001E4717"/>
    <w:rsid w:val="00263A45"/>
    <w:rsid w:val="002B5BD1"/>
    <w:rsid w:val="003A79BE"/>
    <w:rsid w:val="005248C1"/>
    <w:rsid w:val="00567F15"/>
    <w:rsid w:val="006455ED"/>
    <w:rsid w:val="0085799F"/>
    <w:rsid w:val="009B6000"/>
    <w:rsid w:val="00DF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9BFA"/>
  <w15:chartTrackingRefBased/>
  <w15:docId w15:val="{08A8FE61-A8C7-46C0-9FF5-E5AC64F4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2016-02-12T01:29:00Z</dcterms:created>
  <dcterms:modified xsi:type="dcterms:W3CDTF">2016-02-12T06:45:00Z</dcterms:modified>
</cp:coreProperties>
</file>