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56516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71F70" w:rsidRPr="004F5152" w:rsidRDefault="00956516" w:rsidP="002339D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FORMATAÇÃO DE TEXTO COM WORD</w:t>
      </w:r>
    </w:p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sdt>
      <w:sdtPr>
        <w:rPr>
          <w:rFonts w:cs="Times New Roman"/>
          <w:sz w:val="24"/>
          <w:szCs w:val="24"/>
        </w:rPr>
        <w:id w:val="-25112244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:rsidR="000179FC" w:rsidRPr="004F5152" w:rsidRDefault="000179FC" w:rsidP="00531787">
          <w:pPr>
            <w:pStyle w:val="CabealhodoSumrio"/>
            <w:rPr>
              <w:rFonts w:cs="Times New Roman"/>
              <w:sz w:val="24"/>
              <w:szCs w:val="24"/>
            </w:rPr>
          </w:pPr>
          <w:r w:rsidRPr="004F5152">
            <w:rPr>
              <w:rFonts w:cs="Times New Roman"/>
              <w:sz w:val="24"/>
              <w:szCs w:val="24"/>
            </w:rPr>
            <w:t>Sumário</w:t>
          </w:r>
        </w:p>
        <w:p w:rsidR="00531787" w:rsidRDefault="000179F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4F515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4F515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F515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2391828" w:history="1">
            <w:r w:rsidR="00531787" w:rsidRPr="0085558A">
              <w:rPr>
                <w:rStyle w:val="Hyperlink"/>
                <w:rFonts w:cs="Times New Roman"/>
                <w:b/>
                <w:noProof/>
              </w:rPr>
              <w:t>1 Introdução</w:t>
            </w:r>
            <w:r w:rsidR="00531787">
              <w:rPr>
                <w:noProof/>
                <w:webHidden/>
              </w:rPr>
              <w:tab/>
            </w:r>
            <w:r w:rsidR="00531787">
              <w:rPr>
                <w:noProof/>
                <w:webHidden/>
              </w:rPr>
              <w:fldChar w:fldCharType="begin"/>
            </w:r>
            <w:r w:rsidR="00531787">
              <w:rPr>
                <w:noProof/>
                <w:webHidden/>
              </w:rPr>
              <w:instrText xml:space="preserve"> PAGEREF _Toc222391828 \h </w:instrText>
            </w:r>
            <w:r w:rsidR="00531787">
              <w:rPr>
                <w:noProof/>
                <w:webHidden/>
              </w:rPr>
            </w:r>
            <w:r w:rsidR="00531787">
              <w:rPr>
                <w:noProof/>
                <w:webHidden/>
              </w:rPr>
              <w:fldChar w:fldCharType="separate"/>
            </w:r>
            <w:r w:rsidR="00823412">
              <w:rPr>
                <w:noProof/>
                <w:webHidden/>
              </w:rPr>
              <w:t>3</w:t>
            </w:r>
            <w:r w:rsidR="00531787">
              <w:rPr>
                <w:noProof/>
                <w:webHidden/>
              </w:rPr>
              <w:fldChar w:fldCharType="end"/>
            </w:r>
          </w:hyperlink>
        </w:p>
        <w:p w:rsidR="00531787" w:rsidRDefault="0053178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2391829" w:history="1">
            <w:r w:rsidRPr="0085558A">
              <w:rPr>
                <w:rStyle w:val="Hyperlink"/>
                <w:rFonts w:cs="Times New Roman"/>
                <w:noProof/>
              </w:rPr>
              <w:t>1.2 Quebra de página com sumarização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41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787" w:rsidRDefault="0053178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2391830" w:history="1">
            <w:r w:rsidRPr="0085558A">
              <w:rPr>
                <w:rStyle w:val="Hyperlink"/>
                <w:noProof/>
              </w:rPr>
              <w:t>1.3 Novo Título para 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41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9FC" w:rsidRPr="004F5152" w:rsidRDefault="000179FC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F5152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79FC" w:rsidRPr="004F5152" w:rsidRDefault="000179FC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354197" w:rsidRPr="004F5152" w:rsidRDefault="00354197" w:rsidP="00354197">
      <w:pPr>
        <w:pStyle w:val="Ttulo1"/>
        <w:rPr>
          <w:rFonts w:cs="Times New Roman"/>
          <w:b/>
          <w:sz w:val="24"/>
          <w:szCs w:val="24"/>
        </w:rPr>
      </w:pPr>
      <w:bookmarkStart w:id="1" w:name="_Toc222391828"/>
      <w:r w:rsidRPr="004F5152">
        <w:rPr>
          <w:rFonts w:cs="Times New Roman"/>
          <w:b/>
          <w:sz w:val="24"/>
          <w:szCs w:val="24"/>
        </w:rPr>
        <w:lastRenderedPageBreak/>
        <w:t>1 Introdução</w:t>
      </w:r>
      <w:bookmarkEnd w:id="1"/>
    </w:p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2339D7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</w:t>
      </w:r>
    </w:p>
    <w:p w:rsidR="00471F70" w:rsidRPr="004F5152" w:rsidRDefault="00471F70" w:rsidP="00354197">
      <w:pPr>
        <w:ind w:left="226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</w:t>
      </w: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471F70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B4190C" w:rsidRPr="004F5152" w:rsidRDefault="00471F70" w:rsidP="0023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354197" w:rsidRPr="004F5152" w:rsidRDefault="003541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page"/>
      </w:r>
    </w:p>
    <w:p w:rsidR="00471F70" w:rsidRPr="004F5152" w:rsidRDefault="00354197" w:rsidP="000179FC">
      <w:pPr>
        <w:pStyle w:val="Ttulo1"/>
        <w:rPr>
          <w:rFonts w:cs="Times New Roman"/>
          <w:sz w:val="24"/>
          <w:szCs w:val="24"/>
        </w:rPr>
      </w:pPr>
      <w:bookmarkStart w:id="2" w:name="_Toc222391829"/>
      <w:r w:rsidRPr="004F5152">
        <w:rPr>
          <w:rFonts w:cs="Times New Roman"/>
          <w:sz w:val="24"/>
          <w:szCs w:val="24"/>
        </w:rPr>
        <w:lastRenderedPageBreak/>
        <w:t>1.2 Quebra de página com sumarização</w:t>
      </w:r>
      <w:bookmarkEnd w:id="2"/>
    </w:p>
    <w:p w:rsidR="00354197" w:rsidRPr="004F5152" w:rsidRDefault="00354197" w:rsidP="003541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354197" w:rsidRPr="004F5152" w:rsidRDefault="00354197" w:rsidP="003541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</w:t>
      </w:r>
    </w:p>
    <w:p w:rsidR="00354197" w:rsidRPr="004F5152" w:rsidRDefault="00354197" w:rsidP="00354197">
      <w:pPr>
        <w:ind w:left="226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354197" w:rsidRPr="004F5152" w:rsidRDefault="00354197" w:rsidP="003541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</w:t>
      </w: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354197" w:rsidRPr="004F5152" w:rsidRDefault="00354197" w:rsidP="003541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4F5152" w:rsidRDefault="00354197" w:rsidP="00354197">
      <w:p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</w:t>
      </w:r>
    </w:p>
    <w:p w:rsidR="004F5152" w:rsidRDefault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354197" w:rsidRDefault="004F5152" w:rsidP="004F5152">
      <w:pPr>
        <w:pStyle w:val="Ttulo1"/>
      </w:pPr>
      <w:bookmarkStart w:id="3" w:name="_Toc222391830"/>
      <w:r w:rsidRPr="004F5152">
        <w:lastRenderedPageBreak/>
        <w:t>1.3 Novo Título para sumário</w:t>
      </w:r>
      <w:bookmarkEnd w:id="3"/>
    </w:p>
    <w:p w:rsidR="004F5152" w:rsidRDefault="004F5152" w:rsidP="004F5152"/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</w:t>
      </w:r>
    </w:p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</w:t>
      </w: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alterados para coincidir com o novo tema. 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</w:t>
      </w:r>
      <w:r w:rsidRPr="004F51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caixa de texto que se complementam entre si. Por exemplo, você pode adicionar uma folha de rosto, um cabeçalho e uma barra lateral correspondentes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4F5152" w:rsidRDefault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4F5152" w:rsidRPr="004F5152" w:rsidRDefault="004F5152" w:rsidP="004F51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F5152" w:rsidRPr="004F5152" w:rsidSect="004F5152">
      <w:footerReference w:type="default" r:id="rId7"/>
      <w:headerReference w:type="first" r:id="rId8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5F2" w:rsidRDefault="004D45F2" w:rsidP="004F5152">
      <w:pPr>
        <w:spacing w:line="240" w:lineRule="auto"/>
      </w:pPr>
      <w:r>
        <w:separator/>
      </w:r>
    </w:p>
  </w:endnote>
  <w:endnote w:type="continuationSeparator" w:id="0">
    <w:p w:rsidR="004D45F2" w:rsidRDefault="004D45F2" w:rsidP="004F51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000000" w:themeColor="text1"/>
      </w:rPr>
      <w:id w:val="1658497812"/>
      <w:docPartObj>
        <w:docPartGallery w:val="Page Numbers (Bottom of Page)"/>
        <w:docPartUnique/>
      </w:docPartObj>
    </w:sdtPr>
    <w:sdtContent>
      <w:p w:rsidR="004F5152" w:rsidRPr="00531787" w:rsidRDefault="004F5152">
        <w:pPr>
          <w:pStyle w:val="Rodap"/>
          <w:jc w:val="right"/>
          <w:rPr>
            <w:color w:val="000000" w:themeColor="text1"/>
          </w:rPr>
        </w:pPr>
        <w:r w:rsidRPr="00531787">
          <w:rPr>
            <w:color w:val="000000" w:themeColor="text1"/>
          </w:rPr>
          <w:fldChar w:fldCharType="begin"/>
        </w:r>
        <w:r w:rsidRPr="00531787">
          <w:rPr>
            <w:color w:val="000000" w:themeColor="text1"/>
          </w:rPr>
          <w:instrText>PAGE   \* MERGEFORMAT</w:instrText>
        </w:r>
        <w:r w:rsidRPr="00531787">
          <w:rPr>
            <w:color w:val="000000" w:themeColor="text1"/>
          </w:rPr>
          <w:fldChar w:fldCharType="separate"/>
        </w:r>
        <w:r w:rsidRPr="00531787">
          <w:rPr>
            <w:color w:val="000000" w:themeColor="text1"/>
          </w:rPr>
          <w:t>2</w:t>
        </w:r>
        <w:r w:rsidRPr="00531787">
          <w:rPr>
            <w:color w:val="000000" w:themeColor="text1"/>
          </w:rPr>
          <w:fldChar w:fldCharType="end"/>
        </w:r>
      </w:p>
    </w:sdtContent>
  </w:sdt>
  <w:p w:rsidR="004F5152" w:rsidRPr="00531787" w:rsidRDefault="00531787" w:rsidP="00531787">
    <w:pPr>
      <w:pStyle w:val="Rodap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531787">
      <w:rPr>
        <w:rFonts w:ascii="Times New Roman" w:hAnsi="Times New Roman" w:cs="Times New Roman"/>
        <w:color w:val="000000" w:themeColor="text1"/>
        <w:sz w:val="24"/>
        <w:szCs w:val="24"/>
      </w:rPr>
      <w:t>SENAI-DF</w:t>
    </w:r>
  </w:p>
  <w:p w:rsidR="00531787" w:rsidRPr="00531787" w:rsidRDefault="00531787" w:rsidP="00531787">
    <w:pPr>
      <w:pStyle w:val="Rodap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531787">
      <w:rPr>
        <w:rFonts w:ascii="Times New Roman" w:hAnsi="Times New Roman" w:cs="Times New Roman"/>
        <w:color w:val="000000" w:themeColor="text1"/>
        <w:sz w:val="24"/>
        <w:szCs w:val="2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5F2" w:rsidRDefault="004D45F2" w:rsidP="004F5152">
      <w:pPr>
        <w:spacing w:line="240" w:lineRule="auto"/>
      </w:pPr>
      <w:r>
        <w:separator/>
      </w:r>
    </w:p>
  </w:footnote>
  <w:footnote w:type="continuationSeparator" w:id="0">
    <w:p w:rsidR="004D45F2" w:rsidRDefault="004D45F2" w:rsidP="004F51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1787" w:rsidRDefault="00531787" w:rsidP="00531787">
    <w:pPr>
      <w:pStyle w:val="Cabealho"/>
      <w:jc w:val="center"/>
    </w:pPr>
    <w:r>
      <w:rPr>
        <w:noProof/>
      </w:rPr>
      <w:drawing>
        <wp:inline distT="0" distB="0" distL="0" distR="0">
          <wp:extent cx="2389517" cy="60286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NAI_Port_com_assinatura_cor-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0787" cy="6687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12"/>
    <w:rsid w:val="000179FC"/>
    <w:rsid w:val="002339D7"/>
    <w:rsid w:val="00242112"/>
    <w:rsid w:val="00256186"/>
    <w:rsid w:val="00354197"/>
    <w:rsid w:val="00471F70"/>
    <w:rsid w:val="004C31C8"/>
    <w:rsid w:val="004D45F2"/>
    <w:rsid w:val="004F5152"/>
    <w:rsid w:val="00531787"/>
    <w:rsid w:val="007E1930"/>
    <w:rsid w:val="00823412"/>
    <w:rsid w:val="00956516"/>
    <w:rsid w:val="00B11CA4"/>
    <w:rsid w:val="00B4190C"/>
    <w:rsid w:val="00D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08253D"/>
  <w15:chartTrackingRefBased/>
  <w15:docId w15:val="{EC7C0D53-0E2C-465B-AFD4-DD544AE8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4197"/>
  </w:style>
  <w:style w:type="paragraph" w:styleId="Ttulo1">
    <w:name w:val="heading 1"/>
    <w:basedOn w:val="Normal"/>
    <w:next w:val="Normal"/>
    <w:link w:val="Ttulo1Char"/>
    <w:uiPriority w:val="9"/>
    <w:qFormat/>
    <w:rsid w:val="000179FC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9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4190C"/>
    <w:rPr>
      <w:b/>
      <w:bCs/>
    </w:rPr>
  </w:style>
  <w:style w:type="character" w:customStyle="1" w:styleId="vkekvd">
    <w:name w:val="vkekvd"/>
    <w:basedOn w:val="Fontepargpadro"/>
    <w:rsid w:val="00B4190C"/>
  </w:style>
  <w:style w:type="character" w:customStyle="1" w:styleId="Ttulo1Char">
    <w:name w:val="Título 1 Char"/>
    <w:basedOn w:val="Fontepargpadro"/>
    <w:link w:val="Ttulo1"/>
    <w:uiPriority w:val="9"/>
    <w:rsid w:val="000179F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4190C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4190C"/>
    <w:pPr>
      <w:spacing w:after="100"/>
    </w:pPr>
  </w:style>
  <w:style w:type="character" w:styleId="Hyperlink">
    <w:name w:val="Hyperlink"/>
    <w:basedOn w:val="Fontepargpadro"/>
    <w:uiPriority w:val="99"/>
    <w:unhideWhenUsed/>
    <w:rsid w:val="00B4190C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B419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B4190C"/>
    <w:pPr>
      <w:spacing w:after="100"/>
      <w:ind w:left="22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179F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79F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4F515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5152"/>
  </w:style>
  <w:style w:type="paragraph" w:styleId="Rodap">
    <w:name w:val="footer"/>
    <w:basedOn w:val="Normal"/>
    <w:link w:val="RodapChar"/>
    <w:uiPriority w:val="99"/>
    <w:unhideWhenUsed/>
    <w:rsid w:val="004F515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5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n.senai.br/institucional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16AA0-E893-43F4-A0A3-C7BDE9AB2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2654</Words>
  <Characters>12969</Characters>
  <Application>Microsoft Office Word</Application>
  <DocSecurity>0</DocSecurity>
  <Lines>220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6</cp:revision>
  <cp:lastPrinted>2026-02-19T14:21:00Z</cp:lastPrinted>
  <dcterms:created xsi:type="dcterms:W3CDTF">2026-02-19T10:42:00Z</dcterms:created>
  <dcterms:modified xsi:type="dcterms:W3CDTF">2026-02-19T14:36:00Z</dcterms:modified>
</cp:coreProperties>
</file>